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0488C" w14:textId="7CD17D70" w:rsidR="00577C9F" w:rsidRPr="003A1E89" w:rsidRDefault="7361027C" w:rsidP="00C60A0A">
      <w:pPr>
        <w:numPr>
          <w:ilvl w:val="0"/>
          <w:numId w:val="16"/>
        </w:numPr>
        <w:tabs>
          <w:tab w:val="left" w:pos="284"/>
        </w:tabs>
        <w:rPr>
          <w:b/>
          <w:bCs/>
          <w:sz w:val="26"/>
          <w:szCs w:val="26"/>
        </w:rPr>
      </w:pPr>
      <w:r w:rsidRPr="7E04CC00">
        <w:rPr>
          <w:b/>
          <w:bCs/>
          <w:sz w:val="26"/>
          <w:szCs w:val="26"/>
          <w:cs/>
        </w:rPr>
        <w:t>ข้อมูลทั่วไป</w:t>
      </w:r>
    </w:p>
    <w:p w14:paraId="103C08EA" w14:textId="77777777" w:rsidR="00577C9F" w:rsidRPr="00777D53" w:rsidRDefault="00577C9F" w:rsidP="00577C9F">
      <w:pPr>
        <w:ind w:left="360"/>
        <w:jc w:val="both"/>
        <w:rPr>
          <w:b/>
          <w:bCs/>
          <w:sz w:val="26"/>
          <w:szCs w:val="26"/>
          <w:cs/>
        </w:rPr>
      </w:pPr>
    </w:p>
    <w:p w14:paraId="2880A0F4" w14:textId="0752055F" w:rsidR="00EC3052" w:rsidRPr="00792CF6" w:rsidRDefault="00EC3052" w:rsidP="00577C9F">
      <w:pPr>
        <w:ind w:left="360"/>
        <w:jc w:val="thaiDistribute"/>
        <w:rPr>
          <w:rFonts w:eastAsia="Browallia New"/>
          <w:sz w:val="26"/>
          <w:szCs w:val="26"/>
        </w:rPr>
      </w:pPr>
      <w:bookmarkStart w:id="0" w:name="_Hlk61507931"/>
      <w:bookmarkStart w:id="1" w:name="_Hlk61509141"/>
      <w:bookmarkStart w:id="2" w:name="_Hlk61507894"/>
      <w:r w:rsidRPr="00792CF6">
        <w:rPr>
          <w:rFonts w:eastAsia="Browallia New"/>
          <w:sz w:val="26"/>
          <w:szCs w:val="26"/>
          <w:cs/>
          <w:lang w:val="en-GB"/>
        </w:rPr>
        <w:t>บริษัท ชโย กรุ๊ป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68C5592F" w14:textId="77777777" w:rsidR="00EC3052" w:rsidRPr="00792CF6" w:rsidRDefault="00EC3052" w:rsidP="00577C9F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30E0B872" w14:textId="29F9BABD" w:rsidR="002A789A" w:rsidRPr="00792CF6" w:rsidRDefault="00EC3052" w:rsidP="00577C9F">
      <w:p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เลขที่ </w:t>
      </w:r>
      <w:r w:rsidR="006929FB" w:rsidRPr="00792CF6">
        <w:rPr>
          <w:rFonts w:eastAsia="Browallia New"/>
          <w:sz w:val="26"/>
          <w:szCs w:val="26"/>
          <w:lang w:val="en-GB"/>
        </w:rPr>
        <w:t>44</w:t>
      </w:r>
      <w:r w:rsidRPr="00792CF6">
        <w:rPr>
          <w:rFonts w:eastAsia="Browallia New"/>
          <w:sz w:val="26"/>
          <w:szCs w:val="26"/>
          <w:lang w:val="en-GB"/>
        </w:rPr>
        <w:t>/</w:t>
      </w:r>
      <w:r w:rsidR="006929FB" w:rsidRPr="00792CF6">
        <w:rPr>
          <w:rFonts w:eastAsia="Browallia New"/>
          <w:sz w:val="26"/>
          <w:szCs w:val="26"/>
          <w:lang w:val="en-GB"/>
        </w:rPr>
        <w:t>543</w:t>
      </w:r>
      <w:r w:rsidRPr="00792CF6">
        <w:rPr>
          <w:rFonts w:eastAsia="Browallia New"/>
          <w:sz w:val="26"/>
          <w:szCs w:val="26"/>
          <w:lang w:val="en-GB"/>
        </w:rPr>
        <w:t>-</w:t>
      </w:r>
      <w:r w:rsidR="006929FB" w:rsidRPr="00792CF6">
        <w:rPr>
          <w:rFonts w:eastAsia="Browallia New"/>
          <w:sz w:val="26"/>
          <w:szCs w:val="26"/>
          <w:lang w:val="en-GB"/>
        </w:rPr>
        <w:t>544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ถนนพหลโยธิน แขวงอนุสาวรีย์ เขตบางเขน จังหวัดกรุงเทพมหานคร </w:t>
      </w:r>
      <w:r w:rsidR="006929FB" w:rsidRPr="00792CF6">
        <w:rPr>
          <w:rFonts w:eastAsia="Browallia New"/>
          <w:sz w:val="26"/>
          <w:szCs w:val="26"/>
          <w:lang w:val="en-GB"/>
        </w:rPr>
        <w:t>10220</w:t>
      </w:r>
      <w:r w:rsidRPr="00792CF6">
        <w:rPr>
          <w:rFonts w:eastAsia="Browallia New"/>
          <w:sz w:val="26"/>
          <w:szCs w:val="26"/>
          <w:lang w:val="en-GB"/>
        </w:rPr>
        <w:t xml:space="preserve"> </w:t>
      </w:r>
    </w:p>
    <w:p w14:paraId="2BA84698" w14:textId="77777777" w:rsidR="00EC3052" w:rsidRPr="00792CF6" w:rsidRDefault="00EC3052" w:rsidP="00577C9F">
      <w:p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00000009" w14:textId="0DED8F1B" w:rsidR="008D75B2" w:rsidRPr="00792CF6" w:rsidRDefault="00A737CF" w:rsidP="00577C9F">
      <w:p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การประกอบธุรกิจของบริษัทและบริษัทย่อย (รวมเรียกว่า “กลุ่มกิจการ”) สามารถสรุปได้ดังนี้ ประกอบกิจการเจรจาติดตามและเร่งรัดหนี้สิน </w:t>
      </w:r>
      <w:r w:rsidRPr="00792CF6">
        <w:rPr>
          <w:rFonts w:eastAsia="Browallia New"/>
          <w:spacing w:val="-4"/>
          <w:sz w:val="26"/>
          <w:szCs w:val="26"/>
          <w:cs/>
          <w:lang w:val="en-GB"/>
        </w:rPr>
        <w:t>บริหารสินทรัพย์จากการรับซื้อหรือรับโอนสินทรัพย์ด้อยคุณภาพทั้งที่มีหลักประกันและไม่มีหลักประกันจากสถาบันการเงินและบริษัทให้บริการสินเชื่อ</w:t>
      </w:r>
      <w:r w:rsidR="00D07446" w:rsidRPr="00792CF6">
        <w:rPr>
          <w:rFonts w:eastAsia="Browallia New"/>
          <w:sz w:val="26"/>
          <w:szCs w:val="26"/>
          <w:cs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>กิจการเงินให้กู้ยืม และ</w:t>
      </w:r>
      <w:r w:rsidR="009E3F04" w:rsidRPr="00792CF6">
        <w:rPr>
          <w:rFonts w:eastAsia="Browallia New"/>
          <w:sz w:val="26"/>
          <w:szCs w:val="26"/>
          <w:cs/>
          <w:lang w:val="en-GB"/>
        </w:rPr>
        <w:t>บริการ</w:t>
      </w:r>
      <w:r w:rsidR="009C1DC3" w:rsidRPr="00792CF6">
        <w:rPr>
          <w:rFonts w:eastAsia="Arial Unicode MS"/>
          <w:snapToGrid w:val="0"/>
          <w:sz w:val="26"/>
          <w:szCs w:val="26"/>
          <w:cs/>
          <w:lang w:val="en-GB"/>
        </w:rPr>
        <w:t>จัดหาคน</w:t>
      </w:r>
    </w:p>
    <w:p w14:paraId="03BEACF9" w14:textId="77777777" w:rsidR="00A737CF" w:rsidRPr="00792CF6" w:rsidRDefault="00A737CF" w:rsidP="00577C9F">
      <w:p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2C1C1311" w14:textId="50C5D7B1" w:rsidR="009C1DC3" w:rsidRPr="00792CF6" w:rsidRDefault="009C1DC3" w:rsidP="00577C9F">
      <w:p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eastAsia="Arial Unicode MS"/>
          <w:snapToGrid w:val="0"/>
          <w:sz w:val="26"/>
          <w:szCs w:val="26"/>
          <w:cs/>
          <w:lang w:val="en-GB"/>
        </w:rPr>
      </w:pPr>
      <w:r w:rsidRPr="00792CF6">
        <w:rPr>
          <w:rFonts w:eastAsia="Arial Unicode MS"/>
          <w:snapToGrid w:val="0"/>
          <w:sz w:val="26"/>
          <w:szCs w:val="26"/>
          <w:cs/>
          <w:lang w:val="en-GB"/>
        </w:rPr>
        <w:t>กลุ่มกิจการได้รับใบอนุญาตจากธนาคารแห่งประเทศไทย เพื่อประกอบธุรกิจเป็นกิจการบริหารสินทรัพย์ตามความในพระราช</w:t>
      </w:r>
      <w:r w:rsidRPr="005F3233">
        <w:rPr>
          <w:rFonts w:eastAsia="Arial Unicode MS"/>
          <w:snapToGrid w:val="0"/>
          <w:sz w:val="26"/>
          <w:szCs w:val="26"/>
          <w:cs/>
          <w:lang w:val="en-GB"/>
        </w:rPr>
        <w:t>กำหนด</w:t>
      </w:r>
      <w:r w:rsidR="002669B5" w:rsidRPr="005F3233">
        <w:rPr>
          <w:rFonts w:eastAsia="Arial Unicode MS" w:hint="cs"/>
          <w:snapToGrid w:val="0"/>
          <w:sz w:val="26"/>
          <w:szCs w:val="26"/>
          <w:cs/>
        </w:rPr>
        <w:t>บริษัท</w:t>
      </w:r>
      <w:r w:rsidRPr="005F3233">
        <w:rPr>
          <w:rFonts w:eastAsia="Arial Unicode MS"/>
          <w:snapToGrid w:val="0"/>
          <w:sz w:val="26"/>
          <w:szCs w:val="26"/>
          <w:cs/>
          <w:lang w:val="en-GB"/>
        </w:rPr>
        <w:t xml:space="preserve">บริหารสินทรัพย์ </w:t>
      </w:r>
      <w:r w:rsidR="002669B5" w:rsidRPr="005F3233">
        <w:rPr>
          <w:rFonts w:eastAsia="Arial Unicode MS" w:hint="cs"/>
          <w:snapToGrid w:val="0"/>
          <w:sz w:val="26"/>
          <w:szCs w:val="26"/>
          <w:cs/>
          <w:lang w:val="en-GB"/>
        </w:rPr>
        <w:t xml:space="preserve">พ.ศ. </w:t>
      </w:r>
      <w:r w:rsidR="006929FB" w:rsidRPr="005F3233">
        <w:rPr>
          <w:rFonts w:eastAsia="Arial Unicode MS"/>
          <w:snapToGrid w:val="0"/>
          <w:sz w:val="26"/>
          <w:szCs w:val="26"/>
          <w:lang w:val="en-GB"/>
        </w:rPr>
        <w:t>2541</w:t>
      </w:r>
      <w:r w:rsidRPr="00792CF6">
        <w:rPr>
          <w:rFonts w:eastAsia="Arial Unicode MS"/>
          <w:snapToGrid w:val="0"/>
          <w:sz w:val="26"/>
          <w:szCs w:val="26"/>
          <w:cs/>
          <w:lang w:val="en-GB"/>
        </w:rPr>
        <w:t xml:space="preserve"> เมื่อวันที่ </w:t>
      </w:r>
      <w:r w:rsidR="006929FB" w:rsidRPr="00792CF6">
        <w:rPr>
          <w:rFonts w:eastAsia="Arial Unicode MS"/>
          <w:snapToGrid w:val="0"/>
          <w:sz w:val="26"/>
          <w:szCs w:val="26"/>
          <w:lang w:val="en-GB"/>
        </w:rPr>
        <w:t>21</w:t>
      </w:r>
      <w:r w:rsidRPr="00792CF6">
        <w:rPr>
          <w:rFonts w:eastAsia="Arial Unicode MS"/>
          <w:snapToGrid w:val="0"/>
          <w:sz w:val="26"/>
          <w:szCs w:val="26"/>
          <w:cs/>
          <w:lang w:val="en-GB"/>
        </w:rPr>
        <w:t xml:space="preserve"> มีนาคม </w:t>
      </w:r>
      <w:r w:rsidR="006929FB" w:rsidRPr="00792CF6">
        <w:rPr>
          <w:rFonts w:eastAsia="Arial Unicode MS"/>
          <w:snapToGrid w:val="0"/>
          <w:sz w:val="26"/>
          <w:szCs w:val="26"/>
          <w:lang w:val="en-GB"/>
        </w:rPr>
        <w:t>2557</w:t>
      </w:r>
      <w:r w:rsidRPr="00792CF6">
        <w:rPr>
          <w:rFonts w:eastAsia="Arial Unicode MS"/>
          <w:snapToGrid w:val="0"/>
          <w:sz w:val="26"/>
          <w:szCs w:val="26"/>
          <w:lang w:val="en-GB"/>
        </w:rPr>
        <w:t xml:space="preserve"> </w:t>
      </w:r>
      <w:r w:rsidRPr="00792CF6">
        <w:rPr>
          <w:rFonts w:eastAsia="Arial Unicode MS"/>
          <w:snapToGrid w:val="0"/>
          <w:sz w:val="26"/>
          <w:szCs w:val="26"/>
          <w:cs/>
          <w:lang w:val="en-GB"/>
        </w:rPr>
        <w:t xml:space="preserve">และวันที่ </w:t>
      </w:r>
      <w:r w:rsidR="006929FB" w:rsidRPr="00792CF6">
        <w:rPr>
          <w:rFonts w:eastAsia="Arial Unicode MS"/>
          <w:snapToGrid w:val="0"/>
          <w:sz w:val="26"/>
          <w:szCs w:val="26"/>
          <w:lang w:val="en-GB"/>
        </w:rPr>
        <w:t>9</w:t>
      </w:r>
      <w:r w:rsidRPr="00792CF6">
        <w:rPr>
          <w:rFonts w:eastAsia="Arial Unicode MS"/>
          <w:snapToGrid w:val="0"/>
          <w:sz w:val="26"/>
          <w:szCs w:val="26"/>
          <w:lang w:val="en-GB"/>
        </w:rPr>
        <w:t xml:space="preserve"> </w:t>
      </w:r>
      <w:r w:rsidRPr="00792CF6">
        <w:rPr>
          <w:rFonts w:eastAsia="Arial Unicode MS"/>
          <w:snapToGrid w:val="0"/>
          <w:sz w:val="26"/>
          <w:szCs w:val="26"/>
          <w:cs/>
          <w:lang w:val="en-GB"/>
        </w:rPr>
        <w:t xml:space="preserve">เมษายน </w:t>
      </w:r>
      <w:r w:rsidR="006929FB" w:rsidRPr="00792CF6">
        <w:rPr>
          <w:rFonts w:eastAsia="Arial Unicode MS"/>
          <w:snapToGrid w:val="0"/>
          <w:sz w:val="26"/>
          <w:szCs w:val="26"/>
          <w:lang w:val="en-GB"/>
        </w:rPr>
        <w:t>2564</w:t>
      </w:r>
      <w:r w:rsidRPr="00792CF6">
        <w:rPr>
          <w:rFonts w:eastAsia="Arial Unicode MS"/>
          <w:snapToGrid w:val="0"/>
          <w:sz w:val="26"/>
          <w:szCs w:val="26"/>
          <w:lang w:val="en-GB"/>
        </w:rPr>
        <w:t xml:space="preserve"> </w:t>
      </w:r>
      <w:r w:rsidRPr="00792CF6">
        <w:rPr>
          <w:rFonts w:eastAsia="Arial Unicode MS"/>
          <w:snapToGrid w:val="0"/>
          <w:sz w:val="26"/>
          <w:szCs w:val="26"/>
          <w:cs/>
          <w:lang w:val="en-GB"/>
        </w:rPr>
        <w:t>และใบอนุญาตจากกระทรวงการคลัง เพื่อประกอบธุรกิจสินเชื่อ</w:t>
      </w:r>
      <w:bookmarkStart w:id="3" w:name="_Hlk149735508"/>
      <w:r w:rsidRPr="00792CF6">
        <w:rPr>
          <w:rFonts w:eastAsia="Arial Unicode MS"/>
          <w:snapToGrid w:val="0"/>
          <w:sz w:val="26"/>
          <w:szCs w:val="26"/>
          <w:cs/>
          <w:lang w:val="en-GB"/>
        </w:rPr>
        <w:t>ส่วนบุคคลและสินเชื่อรายย่อย</w:t>
      </w:r>
      <w:bookmarkEnd w:id="3"/>
      <w:r w:rsidRPr="00792CF6">
        <w:rPr>
          <w:rFonts w:eastAsia="Arial Unicode MS"/>
          <w:snapToGrid w:val="0"/>
          <w:sz w:val="26"/>
          <w:szCs w:val="26"/>
          <w:cs/>
          <w:lang w:val="en-GB"/>
        </w:rPr>
        <w:t xml:space="preserve">เพื่อการประกอบอาชีพ เมื่อวันที่ </w:t>
      </w:r>
      <w:r w:rsidR="006929FB" w:rsidRPr="00792CF6">
        <w:rPr>
          <w:rFonts w:eastAsia="Arial Unicode MS"/>
          <w:snapToGrid w:val="0"/>
          <w:sz w:val="26"/>
          <w:szCs w:val="26"/>
          <w:lang w:val="en-GB"/>
        </w:rPr>
        <w:t>8</w:t>
      </w:r>
      <w:r w:rsidRPr="00792CF6">
        <w:rPr>
          <w:rFonts w:eastAsia="Arial Unicode MS"/>
          <w:snapToGrid w:val="0"/>
          <w:sz w:val="26"/>
          <w:szCs w:val="26"/>
          <w:lang w:val="en-GB"/>
        </w:rPr>
        <w:t xml:space="preserve"> </w:t>
      </w:r>
      <w:r w:rsidRPr="00792CF6">
        <w:rPr>
          <w:rFonts w:eastAsia="Arial Unicode MS"/>
          <w:snapToGrid w:val="0"/>
          <w:sz w:val="26"/>
          <w:szCs w:val="26"/>
          <w:cs/>
          <w:lang w:val="en-GB"/>
        </w:rPr>
        <w:t xml:space="preserve">กุมภาพันธ์ </w:t>
      </w:r>
      <w:r w:rsidR="006929FB" w:rsidRPr="00792CF6">
        <w:rPr>
          <w:rFonts w:eastAsia="Arial Unicode MS"/>
          <w:snapToGrid w:val="0"/>
          <w:sz w:val="26"/>
          <w:szCs w:val="26"/>
          <w:lang w:val="en-GB"/>
        </w:rPr>
        <w:t>2562</w:t>
      </w:r>
    </w:p>
    <w:p w14:paraId="1A494DFD" w14:textId="77777777" w:rsidR="0046591E" w:rsidRPr="00792CF6" w:rsidRDefault="0046591E" w:rsidP="00577C9F">
      <w:p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0000000D" w14:textId="157248EE" w:rsidR="008D75B2" w:rsidRPr="00792CF6" w:rsidRDefault="0046591E" w:rsidP="00577C9F">
      <w:p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6929FB" w:rsidRPr="00792CF6">
        <w:rPr>
          <w:rFonts w:eastAsia="Browallia New"/>
          <w:spacing w:val="-2"/>
          <w:sz w:val="26"/>
          <w:szCs w:val="26"/>
          <w:lang w:val="en-GB"/>
        </w:rPr>
        <w:t>22</w:t>
      </w:r>
      <w:r w:rsidRPr="00792CF6">
        <w:rPr>
          <w:rFonts w:eastAsia="Browallia New"/>
          <w:spacing w:val="-2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pacing w:val="-2"/>
          <w:sz w:val="26"/>
          <w:szCs w:val="26"/>
          <w:cs/>
          <w:lang w:val="en-GB"/>
        </w:rPr>
        <w:t xml:space="preserve">มีนาคม </w:t>
      </w:r>
      <w:r w:rsidR="006929FB" w:rsidRPr="00792CF6">
        <w:rPr>
          <w:rFonts w:eastAsia="Browallia New"/>
          <w:spacing w:val="-2"/>
          <w:sz w:val="26"/>
          <w:szCs w:val="26"/>
          <w:lang w:val="en-GB"/>
        </w:rPr>
        <w:t>2561</w:t>
      </w:r>
      <w:r w:rsidRPr="00792CF6">
        <w:rPr>
          <w:rFonts w:eastAsia="Browallia New"/>
          <w:spacing w:val="-2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pacing w:val="-2"/>
          <w:sz w:val="26"/>
          <w:szCs w:val="26"/>
          <w:cs/>
          <w:lang w:val="en-GB"/>
        </w:rPr>
        <w:t xml:space="preserve">ตลาดหลักทรัพย์แห่งประเทศไทย ได้อนุญาตให้หุ้นสามัญของบริษัท เป็นหลักทรัพย์จดทะเบียนในตลาดหลักทรัพย์ </w:t>
      </w:r>
      <w:r w:rsidRPr="00792CF6">
        <w:rPr>
          <w:rFonts w:eastAsia="Browallia New"/>
          <w:spacing w:val="-6"/>
          <w:sz w:val="26"/>
          <w:szCs w:val="26"/>
          <w:cs/>
          <w:lang w:val="en-GB"/>
        </w:rPr>
        <w:t>เอ็ม เอ ไอ (</w:t>
      </w:r>
      <w:r w:rsidRPr="00792CF6">
        <w:rPr>
          <w:rFonts w:eastAsia="Browallia New"/>
          <w:spacing w:val="-6"/>
          <w:sz w:val="26"/>
          <w:szCs w:val="26"/>
          <w:lang w:val="en-GB"/>
        </w:rPr>
        <w:t xml:space="preserve">MAI) </w:t>
      </w:r>
      <w:r w:rsidR="00C32881" w:rsidRPr="00792CF6">
        <w:rPr>
          <w:rFonts w:eastAsia="Browallia New"/>
          <w:spacing w:val="-6"/>
          <w:sz w:val="26"/>
          <w:szCs w:val="26"/>
          <w:cs/>
          <w:lang w:val="en-GB"/>
        </w:rPr>
        <w:t xml:space="preserve">และเมื่อวันที่ </w:t>
      </w:r>
      <w:r w:rsidR="006929FB" w:rsidRPr="00792CF6">
        <w:rPr>
          <w:rFonts w:eastAsia="Browallia New"/>
          <w:spacing w:val="-6"/>
          <w:sz w:val="26"/>
          <w:szCs w:val="26"/>
          <w:lang w:val="en-GB"/>
        </w:rPr>
        <w:t>25</w:t>
      </w:r>
      <w:r w:rsidR="00C32881" w:rsidRPr="00792CF6">
        <w:rPr>
          <w:rFonts w:eastAsia="Browallia New"/>
          <w:spacing w:val="-6"/>
          <w:sz w:val="26"/>
          <w:szCs w:val="26"/>
          <w:lang w:val="en-GB"/>
        </w:rPr>
        <w:t xml:space="preserve"> </w:t>
      </w:r>
      <w:r w:rsidR="00C32881" w:rsidRPr="00792CF6">
        <w:rPr>
          <w:rFonts w:eastAsia="Browallia New"/>
          <w:spacing w:val="-6"/>
          <w:sz w:val="26"/>
          <w:szCs w:val="26"/>
          <w:cs/>
          <w:lang w:val="en-GB"/>
        </w:rPr>
        <w:t>ธันวาคม</w:t>
      </w:r>
      <w:r w:rsidR="00B23364" w:rsidRPr="00792CF6">
        <w:rPr>
          <w:rFonts w:eastAsia="Browallia New"/>
          <w:spacing w:val="-6"/>
          <w:sz w:val="26"/>
          <w:szCs w:val="26"/>
          <w:cs/>
          <w:lang w:val="en-GB"/>
        </w:rPr>
        <w:t xml:space="preserve"> </w:t>
      </w:r>
      <w:r w:rsidR="006929FB" w:rsidRPr="00792CF6">
        <w:rPr>
          <w:rFonts w:eastAsia="Browallia New"/>
          <w:spacing w:val="-6"/>
          <w:sz w:val="26"/>
          <w:szCs w:val="26"/>
          <w:lang w:val="en-GB"/>
        </w:rPr>
        <w:t>2563</w:t>
      </w:r>
      <w:r w:rsidR="00C32881" w:rsidRPr="00792CF6">
        <w:rPr>
          <w:rFonts w:eastAsia="Browallia New"/>
          <w:spacing w:val="-6"/>
          <w:sz w:val="26"/>
          <w:szCs w:val="26"/>
          <w:lang w:val="en-GB"/>
        </w:rPr>
        <w:t xml:space="preserve"> </w:t>
      </w:r>
      <w:r w:rsidR="00C4779C" w:rsidRPr="00792CF6">
        <w:rPr>
          <w:rFonts w:eastAsia="Browallia New"/>
          <w:spacing w:val="-6"/>
          <w:sz w:val="26"/>
          <w:szCs w:val="26"/>
          <w:cs/>
          <w:lang w:val="en-GB"/>
        </w:rPr>
        <w:t>ตลาดหลักทรัพย์แห่งประเทศไทยอนุญาตให้</w:t>
      </w:r>
      <w:r w:rsidR="00C32881" w:rsidRPr="00792CF6">
        <w:rPr>
          <w:rFonts w:eastAsia="Browallia New"/>
          <w:spacing w:val="-6"/>
          <w:sz w:val="26"/>
          <w:szCs w:val="26"/>
          <w:cs/>
          <w:lang w:val="en-GB"/>
        </w:rPr>
        <w:t>ย้ายหลักทรัพย์เข้าซื้อขายในตลาดหลักทรัพย์ (</w:t>
      </w:r>
      <w:r w:rsidR="00C32881" w:rsidRPr="00792CF6">
        <w:rPr>
          <w:rFonts w:eastAsia="Browallia New"/>
          <w:spacing w:val="-6"/>
          <w:sz w:val="26"/>
          <w:szCs w:val="26"/>
          <w:lang w:val="en-GB"/>
        </w:rPr>
        <w:t>SET)</w:t>
      </w:r>
      <w:r w:rsidR="00C32881" w:rsidRPr="00792CF6">
        <w:rPr>
          <w:rFonts w:eastAsia="Browallia New"/>
          <w:sz w:val="26"/>
          <w:szCs w:val="26"/>
          <w:cs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>โดยใช้ชื่อย่อในการซื้อขายหลักทรัพย์ว่า “</w:t>
      </w:r>
      <w:r w:rsidRPr="00792CF6">
        <w:rPr>
          <w:rFonts w:eastAsia="Browallia New"/>
          <w:sz w:val="26"/>
          <w:szCs w:val="26"/>
          <w:lang w:val="en-GB"/>
        </w:rPr>
        <w:t>CHAYO”</w:t>
      </w:r>
    </w:p>
    <w:p w14:paraId="0F162E8F" w14:textId="77777777" w:rsidR="00F053AC" w:rsidRDefault="00F053AC" w:rsidP="00F053AC">
      <w:pPr>
        <w:ind w:left="360" w:right="-2"/>
        <w:jc w:val="thaiDistribute"/>
        <w:rPr>
          <w:spacing w:val="4"/>
          <w:sz w:val="26"/>
          <w:szCs w:val="26"/>
        </w:rPr>
      </w:pPr>
    </w:p>
    <w:p w14:paraId="0824C774" w14:textId="4DC4D5E6" w:rsidR="00F053AC" w:rsidRPr="003A1E89" w:rsidRDefault="00F053AC" w:rsidP="00F053AC">
      <w:pPr>
        <w:ind w:left="360" w:right="-2"/>
        <w:jc w:val="thaiDistribute"/>
        <w:rPr>
          <w:spacing w:val="4"/>
          <w:sz w:val="26"/>
          <w:szCs w:val="26"/>
        </w:rPr>
      </w:pPr>
      <w:r w:rsidRPr="00777D53">
        <w:rPr>
          <w:rFonts w:hint="cs"/>
          <w:spacing w:val="4"/>
          <w:sz w:val="26"/>
          <w:szCs w:val="26"/>
          <w:cs/>
        </w:rPr>
        <w:t xml:space="preserve">งบการเงินนี้ได้รับการอนุมัติจากคณะกรรมการของบริษัทแล้ว เมื่อวันที่ </w:t>
      </w:r>
      <w:r w:rsidR="007A1668">
        <w:rPr>
          <w:spacing w:val="4"/>
          <w:sz w:val="26"/>
          <w:szCs w:val="26"/>
        </w:rPr>
        <w:t xml:space="preserve">26 </w:t>
      </w:r>
      <w:r w:rsidR="007A1668">
        <w:rPr>
          <w:rFonts w:hint="cs"/>
          <w:spacing w:val="4"/>
          <w:sz w:val="26"/>
          <w:szCs w:val="26"/>
          <w:cs/>
        </w:rPr>
        <w:t xml:space="preserve">กุมภาพันธ์ </w:t>
      </w:r>
      <w:r w:rsidR="007A1668">
        <w:rPr>
          <w:spacing w:val="4"/>
          <w:sz w:val="26"/>
          <w:szCs w:val="26"/>
        </w:rPr>
        <w:t>2569</w:t>
      </w:r>
    </w:p>
    <w:p w14:paraId="1B8C57E6" w14:textId="77777777" w:rsidR="0046591E" w:rsidRPr="00F053AC" w:rsidRDefault="0046591E" w:rsidP="00CA753A">
      <w:p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eastAsia="Browallia New"/>
          <w:sz w:val="26"/>
          <w:szCs w:val="26"/>
        </w:rPr>
      </w:pPr>
    </w:p>
    <w:p w14:paraId="61DA456C" w14:textId="77777777" w:rsidR="00A820CB" w:rsidRPr="00E9763D" w:rsidRDefault="00A820CB" w:rsidP="00A820CB">
      <w:pPr>
        <w:pStyle w:val="ListParagraph"/>
        <w:numPr>
          <w:ilvl w:val="0"/>
          <w:numId w:val="16"/>
        </w:numPr>
        <w:spacing w:after="0" w:line="240" w:lineRule="auto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E9763D">
        <w:rPr>
          <w:rFonts w:asciiTheme="minorBidi" w:eastAsia="Arial Unicode MS" w:hAnsiTheme="minorBidi"/>
          <w:b/>
          <w:bCs/>
          <w:sz w:val="26"/>
          <w:szCs w:val="26"/>
          <w:cs/>
          <w:lang w:val="en-GB"/>
        </w:rPr>
        <w:t>เหตุการณ์และธุรกรรมที่สำคัญในรอบระยะเวลารายงาน</w:t>
      </w:r>
    </w:p>
    <w:p w14:paraId="374BA895" w14:textId="77777777" w:rsidR="00865467" w:rsidRDefault="00865467" w:rsidP="00A820CB">
      <w:pPr>
        <w:tabs>
          <w:tab w:val="left" w:pos="284"/>
        </w:tabs>
        <w:jc w:val="both"/>
        <w:rPr>
          <w:b/>
          <w:bCs/>
          <w:sz w:val="26"/>
          <w:szCs w:val="26"/>
        </w:rPr>
      </w:pPr>
    </w:p>
    <w:p w14:paraId="2B173389" w14:textId="21DA3661" w:rsidR="008743F7" w:rsidRPr="00B66FB3" w:rsidRDefault="008743F7" w:rsidP="008743F7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>เมื่อวันที่</w:t>
      </w:r>
      <w:r w:rsidRPr="00B66FB3">
        <w:rPr>
          <w:rFonts w:asciiTheme="minorBidi" w:hAnsiTheme="minorBidi" w:hint="cs"/>
          <w:spacing w:val="-2"/>
          <w:sz w:val="26"/>
          <w:szCs w:val="26"/>
          <w:cs/>
          <w:lang w:val="en-GB"/>
        </w:rPr>
        <w:t xml:space="preserve"> </w:t>
      </w:r>
      <w:r w:rsidRPr="00B66FB3">
        <w:rPr>
          <w:rFonts w:asciiTheme="minorBidi" w:hAnsiTheme="minorBidi"/>
          <w:spacing w:val="-2"/>
          <w:sz w:val="26"/>
          <w:szCs w:val="26"/>
        </w:rPr>
        <w:t>21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 xml:space="preserve"> กุมภาพันธ์ </w:t>
      </w:r>
      <w:r w:rsidRPr="00B66FB3">
        <w:rPr>
          <w:rFonts w:asciiTheme="minorBidi" w:hAnsiTheme="minorBidi"/>
          <w:spacing w:val="-2"/>
          <w:sz w:val="26"/>
          <w:szCs w:val="26"/>
          <w:lang w:val="en-GB"/>
        </w:rPr>
        <w:t>2568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 xml:space="preserve"> บริษัทได้</w:t>
      </w:r>
      <w:r w:rsidRPr="00B66FB3">
        <w:rPr>
          <w:rFonts w:asciiTheme="minorBidi" w:hAnsiTheme="minorBidi" w:hint="cs"/>
          <w:spacing w:val="-2"/>
          <w:sz w:val="26"/>
          <w:szCs w:val="26"/>
          <w:cs/>
          <w:lang w:val="en-GB"/>
        </w:rPr>
        <w:t>เข้า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 xml:space="preserve">ลงทุนในบริษัท เงินไมตรี จำกัด โดยบริษัทได้ถือหุ้น </w:t>
      </w:r>
      <w:r w:rsidRPr="00B66FB3">
        <w:rPr>
          <w:rFonts w:asciiTheme="minorBidi" w:hAnsiTheme="minorBidi"/>
          <w:spacing w:val="-2"/>
          <w:sz w:val="26"/>
          <w:szCs w:val="26"/>
          <w:lang w:val="en-GB"/>
        </w:rPr>
        <w:t>244,999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 xml:space="preserve"> หุ้น จากทั้งหมด</w:t>
      </w:r>
      <w:r w:rsidRPr="00B66FB3">
        <w:rPr>
          <w:rFonts w:asciiTheme="minorBidi" w:hAnsiTheme="minorBidi"/>
          <w:spacing w:val="-2"/>
          <w:sz w:val="26"/>
          <w:szCs w:val="26"/>
          <w:lang w:val="en-GB"/>
        </w:rPr>
        <w:t xml:space="preserve"> </w:t>
      </w:r>
      <w:r w:rsidRPr="00076698">
        <w:rPr>
          <w:spacing w:val="-2"/>
          <w:sz w:val="26"/>
          <w:szCs w:val="26"/>
          <w:lang w:val="en-GB"/>
        </w:rPr>
        <w:t>500,000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 xml:space="preserve"> หุ้น มูลค่า</w:t>
      </w:r>
      <w:r w:rsidRPr="00B66FB3">
        <w:rPr>
          <w:rFonts w:asciiTheme="minorBidi" w:hAnsiTheme="minorBidi" w:hint="cs"/>
          <w:spacing w:val="-2"/>
          <w:sz w:val="26"/>
          <w:szCs w:val="26"/>
          <w:cs/>
          <w:lang w:val="en-GB"/>
        </w:rPr>
        <w:t>ที่ตราไว้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>หุ้นละ</w:t>
      </w:r>
      <w:r w:rsidRPr="00B66FB3">
        <w:rPr>
          <w:rFonts w:asciiTheme="minorBidi" w:hAnsiTheme="minorBidi"/>
          <w:spacing w:val="-2"/>
          <w:sz w:val="26"/>
          <w:szCs w:val="26"/>
          <w:lang w:val="en-GB"/>
        </w:rPr>
        <w:t xml:space="preserve"> </w:t>
      </w:r>
      <w:r w:rsidRPr="00076698">
        <w:rPr>
          <w:spacing w:val="-2"/>
          <w:sz w:val="26"/>
          <w:szCs w:val="26"/>
          <w:lang w:val="en-GB"/>
        </w:rPr>
        <w:t>10</w:t>
      </w:r>
      <w:r w:rsidRPr="00076698">
        <w:rPr>
          <w:spacing w:val="-2"/>
          <w:sz w:val="26"/>
          <w:szCs w:val="26"/>
          <w:cs/>
          <w:lang w:val="en-GB"/>
        </w:rPr>
        <w:t xml:space="preserve"> 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>บาท คิดเป็นร้อยละ</w:t>
      </w:r>
      <w:r w:rsidRPr="00B66FB3">
        <w:rPr>
          <w:rFonts w:asciiTheme="minorBidi" w:hAnsiTheme="minorBidi"/>
          <w:spacing w:val="-2"/>
          <w:sz w:val="26"/>
          <w:szCs w:val="26"/>
          <w:lang w:val="en-GB"/>
        </w:rPr>
        <w:t xml:space="preserve"> 49 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>โดยบริษัทร่วมนี้ประกอบธุรกิจพัฒนาโปรแกรมและ/หรือแพลตฟอร์มในการปล่อยสินเชื่อทั้งที่มีหลักประกันและไม่มีหลักประกัน</w:t>
      </w:r>
      <w:r w:rsidRPr="00B66FB3">
        <w:rPr>
          <w:rFonts w:asciiTheme="minorBidi" w:hAnsiTheme="minorBidi"/>
          <w:spacing w:val="-2"/>
          <w:sz w:val="26"/>
          <w:szCs w:val="26"/>
          <w:lang w:val="en-GB"/>
        </w:rPr>
        <w:t xml:space="preserve"> </w:t>
      </w:r>
      <w:r w:rsidRPr="00B66FB3">
        <w:rPr>
          <w:rFonts w:asciiTheme="minorBidi" w:hAnsiTheme="minorBidi" w:hint="cs"/>
          <w:spacing w:val="-2"/>
          <w:sz w:val="26"/>
          <w:szCs w:val="26"/>
          <w:cs/>
          <w:lang w:val="en-GB"/>
        </w:rPr>
        <w:t>(หมายเหตุ</w:t>
      </w:r>
      <w:r w:rsidR="00EF3D57">
        <w:rPr>
          <w:rFonts w:asciiTheme="minorBidi" w:hAnsiTheme="minorBidi" w:hint="cs"/>
          <w:spacing w:val="-2"/>
          <w:sz w:val="26"/>
          <w:szCs w:val="26"/>
          <w:cs/>
          <w:lang w:val="en-GB"/>
        </w:rPr>
        <w:t>ข้อ</w:t>
      </w:r>
      <w:r w:rsidRPr="00B66FB3">
        <w:rPr>
          <w:rFonts w:asciiTheme="minorBidi" w:hAnsiTheme="minorBidi" w:hint="cs"/>
          <w:spacing w:val="-2"/>
          <w:sz w:val="26"/>
          <w:szCs w:val="26"/>
          <w:cs/>
          <w:lang w:val="en-GB"/>
        </w:rPr>
        <w:t xml:space="preserve"> </w:t>
      </w:r>
      <w:r w:rsidR="00EF3D57">
        <w:rPr>
          <w:rFonts w:asciiTheme="minorBidi" w:hAnsiTheme="minorBidi"/>
          <w:spacing w:val="-2"/>
          <w:sz w:val="26"/>
          <w:szCs w:val="26"/>
        </w:rPr>
        <w:t>1</w:t>
      </w:r>
      <w:r w:rsidR="00E82286">
        <w:rPr>
          <w:rFonts w:asciiTheme="minorBidi" w:hAnsiTheme="minorBidi"/>
          <w:spacing w:val="-2"/>
          <w:sz w:val="26"/>
          <w:szCs w:val="26"/>
        </w:rPr>
        <w:t>7</w:t>
      </w:r>
      <w:r w:rsidRPr="00B66FB3">
        <w:rPr>
          <w:rFonts w:asciiTheme="minorBidi" w:hAnsiTheme="minorBidi"/>
          <w:spacing w:val="-2"/>
          <w:sz w:val="26"/>
          <w:szCs w:val="26"/>
        </w:rPr>
        <w:t>)</w:t>
      </w:r>
    </w:p>
    <w:p w14:paraId="3420DB7F" w14:textId="77777777" w:rsidR="008743F7" w:rsidRDefault="008743F7" w:rsidP="008743F7">
      <w:pPr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6B9170F9" w14:textId="2A2B14BF" w:rsidR="008743F7" w:rsidRPr="0012586E" w:rsidRDefault="008743F7" w:rsidP="008743F7">
      <w:pPr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  <w:cs/>
        </w:rPr>
      </w:pPr>
      <w:r w:rsidRPr="00701A8D">
        <w:rPr>
          <w:rFonts w:asciiTheme="minorBidi" w:hAnsiTheme="minorBidi" w:cstheme="minorBidi" w:hint="cs"/>
          <w:spacing w:val="-4"/>
          <w:sz w:val="26"/>
          <w:szCs w:val="26"/>
          <w:cs/>
        </w:rPr>
        <w:t>กลุ่มกิจการ</w:t>
      </w:r>
      <w:r w:rsidRPr="00701A8D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ได้มาซึ่ง</w:t>
      </w:r>
      <w:r w:rsidRPr="00701A8D">
        <w:rPr>
          <w:rFonts w:asciiTheme="minorBidi" w:hAnsiTheme="minorBidi"/>
          <w:spacing w:val="-4"/>
          <w:sz w:val="26"/>
          <w:szCs w:val="26"/>
          <w:cs/>
          <w:lang w:val="en-GB"/>
        </w:rPr>
        <w:t>เงินให้สินเชื่อแก่สินทรัพย์ด้อยคุณภาพ</w:t>
      </w:r>
      <w:r w:rsidRPr="00701A8D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ที่ไม่มีหลักประกันจากสถาบันการเงิน</w:t>
      </w:r>
      <w:r w:rsidR="00160908" w:rsidRPr="00792CF6">
        <w:rPr>
          <w:rFonts w:eastAsia="Browallia New"/>
          <w:spacing w:val="-4"/>
          <w:sz w:val="26"/>
          <w:szCs w:val="26"/>
          <w:cs/>
          <w:lang w:val="en-GB"/>
        </w:rPr>
        <w:t>และบริษัทให้บริการสินเชื่อ</w:t>
      </w:r>
      <w:r w:rsidRPr="00701A8D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โดยมีมูลหนี้หรือสิทธิเรียกร้องจำนวนรวม</w:t>
      </w:r>
      <w:r w:rsidRPr="00701A8D">
        <w:rPr>
          <w:rFonts w:asciiTheme="minorBidi" w:hAnsiTheme="minorBidi" w:cstheme="minorBidi" w:hint="cs"/>
          <w:spacing w:val="-4"/>
          <w:sz w:val="26"/>
          <w:szCs w:val="26"/>
          <w:cs/>
          <w:lang w:val="en-GB"/>
        </w:rPr>
        <w:t xml:space="preserve"> </w:t>
      </w:r>
      <w:r w:rsidR="00B93644">
        <w:rPr>
          <w:rFonts w:asciiTheme="minorBidi" w:hAnsiTheme="minorBidi" w:cstheme="minorBidi"/>
          <w:spacing w:val="-4"/>
          <w:sz w:val="26"/>
          <w:szCs w:val="26"/>
        </w:rPr>
        <w:t>2,345.37</w:t>
      </w:r>
      <w:r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>
        <w:rPr>
          <w:rFonts w:asciiTheme="minorBidi" w:hAnsiTheme="minorBidi" w:cstheme="minorBidi" w:hint="cs"/>
          <w:spacing w:val="-4"/>
          <w:sz w:val="26"/>
          <w:szCs w:val="26"/>
          <w:cs/>
        </w:rPr>
        <w:t>ล้านบาท</w:t>
      </w:r>
      <w:r w:rsidR="00350B18">
        <w:rPr>
          <w:rFonts w:asciiTheme="minorBidi" w:hAnsiTheme="minorBidi" w:cstheme="minorBidi" w:hint="cs"/>
          <w:spacing w:val="-4"/>
          <w:sz w:val="26"/>
          <w:szCs w:val="26"/>
          <w:cs/>
        </w:rPr>
        <w:t>และ</w:t>
      </w:r>
      <w:r w:rsidR="00350B18" w:rsidRPr="00701A8D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ได้มาซึ่ง</w:t>
      </w:r>
      <w:r w:rsidR="00350B18" w:rsidRPr="00701A8D">
        <w:rPr>
          <w:rFonts w:asciiTheme="minorBidi" w:hAnsiTheme="minorBidi"/>
          <w:spacing w:val="-4"/>
          <w:sz w:val="26"/>
          <w:szCs w:val="26"/>
          <w:cs/>
          <w:lang w:val="en-GB"/>
        </w:rPr>
        <w:t>เงินให้สินเชื่อแก่สินทรัพย์ด้อยคุณภาพ</w:t>
      </w:r>
      <w:r w:rsidR="00350B18">
        <w:rPr>
          <w:rFonts w:asciiTheme="minorBidi" w:hAnsiTheme="minorBidi" w:hint="cs"/>
          <w:spacing w:val="-4"/>
          <w:sz w:val="26"/>
          <w:szCs w:val="26"/>
          <w:cs/>
          <w:lang w:val="en-GB"/>
        </w:rPr>
        <w:t>ที่มีหลักประกัน</w:t>
      </w:r>
      <w:r w:rsidR="008A5CE6">
        <w:rPr>
          <w:rFonts w:asciiTheme="minorBidi" w:hAnsiTheme="minorBidi" w:hint="cs"/>
          <w:spacing w:val="-4"/>
          <w:sz w:val="26"/>
          <w:szCs w:val="26"/>
          <w:cs/>
          <w:lang w:val="en-GB"/>
        </w:rPr>
        <w:t>จาก</w:t>
      </w:r>
      <w:r w:rsidR="008A5CE6" w:rsidRPr="00792CF6">
        <w:rPr>
          <w:rFonts w:eastAsia="Browallia New"/>
          <w:spacing w:val="-4"/>
          <w:sz w:val="26"/>
          <w:szCs w:val="26"/>
          <w:cs/>
          <w:lang w:val="en-GB"/>
        </w:rPr>
        <w:t>บริษัทให้บริการสินเชื่อ</w:t>
      </w:r>
      <w:r w:rsidR="008A5CE6" w:rsidRPr="00701A8D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โดยมีมูลหนี้หรือสิทธิเรียกร้องจำนวนรวม</w:t>
      </w:r>
      <w:r w:rsidR="008A5CE6" w:rsidRPr="00F1434E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="00F1434E" w:rsidRPr="00F1434E">
        <w:rPr>
          <w:rFonts w:asciiTheme="minorBidi" w:hAnsiTheme="minorBidi" w:cstheme="minorBidi"/>
          <w:spacing w:val="-4"/>
          <w:sz w:val="26"/>
          <w:szCs w:val="26"/>
          <w:lang w:val="en-GB"/>
        </w:rPr>
        <w:t>96</w:t>
      </w:r>
      <w:r w:rsidR="00F1434E">
        <w:rPr>
          <w:rFonts w:asciiTheme="minorBidi" w:hAnsiTheme="minorBidi" w:cstheme="minorBidi"/>
          <w:spacing w:val="-4"/>
          <w:sz w:val="26"/>
          <w:szCs w:val="26"/>
          <w:lang w:val="en-GB"/>
        </w:rPr>
        <w:t>.57</w:t>
      </w:r>
      <w:r w:rsidR="008A5CE6">
        <w:rPr>
          <w:rFonts w:asciiTheme="minorBidi" w:hAnsiTheme="minorBidi" w:cstheme="minorBidi" w:hint="cs"/>
          <w:spacing w:val="-4"/>
          <w:sz w:val="26"/>
          <w:szCs w:val="26"/>
          <w:cs/>
          <w:lang w:val="en-GB"/>
        </w:rPr>
        <w:t xml:space="preserve"> ล้านบาท</w:t>
      </w:r>
      <w:r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 </w:t>
      </w:r>
      <w:r>
        <w:rPr>
          <w:rFonts w:asciiTheme="minorBidi" w:hAnsiTheme="minorBidi" w:cstheme="minorBidi" w:hint="cs"/>
          <w:spacing w:val="-4"/>
          <w:sz w:val="26"/>
          <w:szCs w:val="26"/>
          <w:cs/>
          <w:lang w:val="en-GB"/>
        </w:rPr>
        <w:t>สำหรับ</w:t>
      </w:r>
      <w:r w:rsidR="00EB78B8">
        <w:rPr>
          <w:rFonts w:asciiTheme="minorBidi" w:hAnsiTheme="minorBidi" w:cstheme="minorBidi" w:hint="cs"/>
          <w:spacing w:val="-4"/>
          <w:sz w:val="26"/>
          <w:szCs w:val="26"/>
          <w:cs/>
          <w:lang w:val="en-GB"/>
        </w:rPr>
        <w:t>ปีสิ้นสุด</w:t>
      </w:r>
      <w:r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วันที่ </w:t>
      </w:r>
      <w:r w:rsidR="00EB78B8">
        <w:rPr>
          <w:rFonts w:asciiTheme="minorBidi" w:hAnsiTheme="minorBidi" w:cstheme="minorBidi"/>
          <w:spacing w:val="-4"/>
          <w:sz w:val="26"/>
          <w:szCs w:val="26"/>
        </w:rPr>
        <w:t xml:space="preserve">31 </w:t>
      </w:r>
      <w:r w:rsidR="00EB78B8">
        <w:rPr>
          <w:rFonts w:asciiTheme="minorBidi" w:hAnsiTheme="minorBidi" w:cstheme="minorBidi" w:hint="cs"/>
          <w:spacing w:val="-4"/>
          <w:sz w:val="26"/>
          <w:szCs w:val="26"/>
          <w:cs/>
        </w:rPr>
        <w:t>ธันวาคม</w:t>
      </w:r>
      <w:r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 </w:t>
      </w:r>
      <w:r>
        <w:rPr>
          <w:rFonts w:asciiTheme="minorBidi" w:hAnsiTheme="minorBidi" w:cstheme="minorBidi"/>
          <w:spacing w:val="-4"/>
          <w:sz w:val="26"/>
          <w:szCs w:val="26"/>
        </w:rPr>
        <w:t xml:space="preserve">2568 </w:t>
      </w:r>
    </w:p>
    <w:p w14:paraId="45A7F87E" w14:textId="77777777" w:rsidR="008743F7" w:rsidRDefault="008743F7" w:rsidP="008743F7">
      <w:pPr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p w14:paraId="33F4649F" w14:textId="77777777" w:rsidR="0099589D" w:rsidRDefault="0099589D">
      <w:pPr>
        <w:rPr>
          <w:rFonts w:asciiTheme="minorBidi" w:hAnsiTheme="minorBidi"/>
          <w:spacing w:val="-4"/>
          <w:sz w:val="26"/>
          <w:szCs w:val="26"/>
          <w:cs/>
          <w:lang w:val="en-GB"/>
        </w:rPr>
      </w:pPr>
      <w:r>
        <w:rPr>
          <w:rFonts w:asciiTheme="minorBidi" w:hAnsiTheme="minorBidi"/>
          <w:spacing w:val="-4"/>
          <w:sz w:val="26"/>
          <w:szCs w:val="26"/>
          <w:cs/>
          <w:lang w:val="en-GB"/>
        </w:rPr>
        <w:br w:type="page"/>
      </w:r>
    </w:p>
    <w:p w14:paraId="2464C374" w14:textId="77777777" w:rsidR="00A2363D" w:rsidRPr="00A2363D" w:rsidRDefault="00A2363D" w:rsidP="000534D1">
      <w:pPr>
        <w:tabs>
          <w:tab w:val="left" w:pos="284"/>
        </w:tabs>
        <w:ind w:left="324"/>
        <w:jc w:val="thaiDistribute"/>
        <w:rPr>
          <w:rFonts w:asciiTheme="minorBidi" w:hAnsiTheme="minorBidi"/>
          <w:spacing w:val="-4"/>
          <w:sz w:val="26"/>
          <w:szCs w:val="26"/>
          <w:lang w:val="en-GB"/>
        </w:rPr>
      </w:pPr>
      <w:r w:rsidRPr="00A2363D">
        <w:rPr>
          <w:rFonts w:asciiTheme="minorBidi" w:hAnsiTheme="minorBidi"/>
          <w:spacing w:val="-4"/>
          <w:sz w:val="26"/>
          <w:szCs w:val="26"/>
          <w:cs/>
          <w:lang w:val="en-GB"/>
        </w:rPr>
        <w:lastRenderedPageBreak/>
        <w:t>กลุ่มกิจการขอรายงานความคืบหน้าเกี่ยวกับการขายทอดตลาดหลักประกันของลูกหนี้รายสำคัญในภาคใต้ ซึ่งเดิมมีผู้ชนะการประมูลแต่เพิกเฉยไม่ชำระเงินส่วนที่เหลือ ส่งผลให้เจ้าพนักงานพิทักษ์ทรัพย์มีคำสั่งริบหลักประกันและนำทรัพย์ออกขายทอดตลาดใหม่</w:t>
      </w:r>
    </w:p>
    <w:p w14:paraId="48AAF0AA" w14:textId="77777777" w:rsidR="00A2363D" w:rsidRPr="00A2363D" w:rsidRDefault="00A2363D" w:rsidP="00A2363D">
      <w:pPr>
        <w:tabs>
          <w:tab w:val="left" w:pos="284"/>
        </w:tabs>
        <w:ind w:left="324"/>
        <w:jc w:val="both"/>
        <w:rPr>
          <w:rFonts w:asciiTheme="minorBidi" w:hAnsiTheme="minorBidi"/>
          <w:spacing w:val="-4"/>
          <w:sz w:val="26"/>
          <w:szCs w:val="26"/>
          <w:lang w:val="en-GB"/>
        </w:rPr>
      </w:pPr>
    </w:p>
    <w:p w14:paraId="61FAA6F7" w14:textId="51B9CD5C" w:rsidR="00A820CB" w:rsidRDefault="00A2363D" w:rsidP="00A2363D">
      <w:pPr>
        <w:tabs>
          <w:tab w:val="left" w:pos="284"/>
        </w:tabs>
        <w:ind w:left="324"/>
        <w:jc w:val="both"/>
        <w:rPr>
          <w:rFonts w:asciiTheme="minorBidi" w:hAnsiTheme="minorBidi"/>
          <w:spacing w:val="-4"/>
          <w:sz w:val="26"/>
          <w:szCs w:val="26"/>
          <w:lang w:val="en-GB"/>
        </w:rPr>
      </w:pPr>
      <w:r w:rsidRPr="00A2363D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โดยเมื่อวันที่ </w:t>
      </w:r>
      <w:r>
        <w:rPr>
          <w:rFonts w:asciiTheme="minorBidi" w:hAnsiTheme="minorBidi"/>
          <w:spacing w:val="-4"/>
          <w:sz w:val="26"/>
          <w:szCs w:val="26"/>
          <w:lang w:val="en-GB"/>
        </w:rPr>
        <w:t>21</w:t>
      </w:r>
      <w:r w:rsidRPr="00A2363D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 เมษายน </w:t>
      </w:r>
      <w:r>
        <w:rPr>
          <w:rFonts w:asciiTheme="minorBidi" w:hAnsiTheme="minorBidi"/>
          <w:spacing w:val="-4"/>
          <w:sz w:val="26"/>
          <w:szCs w:val="26"/>
          <w:lang w:val="en-GB"/>
        </w:rPr>
        <w:t>2568</w:t>
      </w:r>
      <w:r w:rsidRPr="00A2363D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 กรมบังคับคดีได้ดำเนินการขายทอดตลาดครั้งใหม่ และกลุ่มกิจการเป็นผู้ชนะการประมูลทรัพย์ดังกล่าวในราคารวม </w:t>
      </w:r>
      <w:r>
        <w:rPr>
          <w:rFonts w:asciiTheme="minorBidi" w:hAnsiTheme="minorBidi"/>
          <w:spacing w:val="-4"/>
          <w:sz w:val="26"/>
          <w:szCs w:val="26"/>
          <w:lang w:val="en-GB"/>
        </w:rPr>
        <w:t>695</w:t>
      </w:r>
      <w:r w:rsidRPr="00A2363D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 ล้านบาท โดยใช้สิทธิขอหักส่วนได้ใช้แทนในการชำระราคา ทั้งนี้ แม้ว่าจะมีการยื่นคำร้องคัดค้านการขายและขอระงับการโอนกรรมสิทธิ์ แต่เมื่อวันที่ </w:t>
      </w:r>
      <w:r>
        <w:rPr>
          <w:rFonts w:asciiTheme="minorBidi" w:hAnsiTheme="minorBidi"/>
          <w:spacing w:val="-4"/>
          <w:sz w:val="26"/>
          <w:szCs w:val="26"/>
          <w:lang w:val="en-GB"/>
        </w:rPr>
        <w:t>5</w:t>
      </w:r>
      <w:r w:rsidRPr="00A2363D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 พฤศจิกายน </w:t>
      </w:r>
      <w:r>
        <w:rPr>
          <w:rFonts w:asciiTheme="minorBidi" w:hAnsiTheme="minorBidi"/>
          <w:spacing w:val="-4"/>
          <w:sz w:val="26"/>
          <w:szCs w:val="26"/>
          <w:lang w:val="en-GB"/>
        </w:rPr>
        <w:t>2568</w:t>
      </w:r>
      <w:r w:rsidRPr="00A2363D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 ศาลได้มีคำสั่งยกคำร้องดังกล่าว ปัจจุบันกลุ่มกิจการอยู่ระหว่างการสรุปยอดบัญชีรับ-จ่ายกับเจ้าพนักงานพิทักษ์ทรัพย์และดำเนินการโอนกรรมสิทธิ์ในหลักประกันดังกล่าว</w:t>
      </w:r>
    </w:p>
    <w:p w14:paraId="07E172A0" w14:textId="77777777" w:rsidR="00A2363D" w:rsidRDefault="00A2363D" w:rsidP="00A2363D">
      <w:pPr>
        <w:tabs>
          <w:tab w:val="left" w:pos="284"/>
        </w:tabs>
        <w:jc w:val="both"/>
        <w:rPr>
          <w:b/>
          <w:bCs/>
          <w:sz w:val="26"/>
          <w:szCs w:val="26"/>
        </w:rPr>
      </w:pPr>
    </w:p>
    <w:p w14:paraId="22C3E604" w14:textId="4517A617" w:rsidR="0069734C" w:rsidRPr="003A1E89" w:rsidRDefault="0069734C" w:rsidP="0069734C">
      <w:pPr>
        <w:numPr>
          <w:ilvl w:val="0"/>
          <w:numId w:val="16"/>
        </w:numPr>
        <w:tabs>
          <w:tab w:val="left" w:pos="284"/>
        </w:tabs>
        <w:jc w:val="both"/>
        <w:rPr>
          <w:b/>
          <w:bCs/>
          <w:sz w:val="26"/>
          <w:szCs w:val="26"/>
        </w:rPr>
      </w:pPr>
      <w:r w:rsidRPr="00777D53">
        <w:rPr>
          <w:rFonts w:hint="cs"/>
          <w:b/>
          <w:bCs/>
          <w:sz w:val="26"/>
          <w:szCs w:val="26"/>
          <w:cs/>
        </w:rPr>
        <w:t>เกณฑ์การจัดทำงบการเงิน</w:t>
      </w:r>
    </w:p>
    <w:p w14:paraId="505BEFC2" w14:textId="77777777" w:rsidR="0069734C" w:rsidRPr="003A1E89" w:rsidRDefault="0069734C" w:rsidP="0069734C">
      <w:pPr>
        <w:tabs>
          <w:tab w:val="left" w:pos="284"/>
        </w:tabs>
        <w:ind w:left="360"/>
        <w:jc w:val="both"/>
        <w:rPr>
          <w:b/>
          <w:bCs/>
          <w:sz w:val="26"/>
          <w:szCs w:val="26"/>
        </w:rPr>
      </w:pPr>
    </w:p>
    <w:p w14:paraId="7209CA2D" w14:textId="77777777" w:rsidR="0069734C" w:rsidRPr="003A1E89" w:rsidRDefault="0069734C" w:rsidP="0069734C">
      <w:pPr>
        <w:pStyle w:val="CordiaNew"/>
        <w:numPr>
          <w:ilvl w:val="1"/>
          <w:numId w:val="17"/>
        </w:numPr>
        <w:tabs>
          <w:tab w:val="clear" w:pos="4153"/>
        </w:tabs>
        <w:ind w:left="900" w:hanging="540"/>
        <w:jc w:val="left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  <w:r w:rsidRPr="00777D53">
        <w:rPr>
          <w:rFonts w:ascii="Cordia New" w:hAnsi="Cordia New" w:cs="Cordia New" w:hint="cs"/>
          <w:b/>
          <w:bCs/>
          <w:color w:val="auto"/>
          <w:sz w:val="26"/>
          <w:szCs w:val="26"/>
          <w:cs/>
        </w:rPr>
        <w:t>เกณฑ์การถือปฏิบัติ</w:t>
      </w:r>
    </w:p>
    <w:p w14:paraId="7C9E2558" w14:textId="77777777" w:rsidR="0069734C" w:rsidRPr="00777D53" w:rsidRDefault="0069734C" w:rsidP="0069734C">
      <w:pPr>
        <w:pStyle w:val="CordiaNew"/>
        <w:tabs>
          <w:tab w:val="clear" w:pos="4153"/>
        </w:tabs>
        <w:ind w:left="851"/>
        <w:rPr>
          <w:rFonts w:ascii="Cordia New" w:hAnsi="Cordia New" w:cs="Cordia New"/>
          <w:color w:val="auto"/>
          <w:sz w:val="26"/>
          <w:szCs w:val="26"/>
          <w:cs/>
        </w:rPr>
      </w:pPr>
    </w:p>
    <w:p w14:paraId="5A0B8AB1" w14:textId="77777777" w:rsidR="0069734C" w:rsidRPr="00777D53" w:rsidRDefault="0069734C" w:rsidP="0069734C">
      <w:pPr>
        <w:pStyle w:val="CordiaNew"/>
        <w:tabs>
          <w:tab w:val="clear" w:pos="4153"/>
        </w:tabs>
        <w:ind w:left="900"/>
        <w:rPr>
          <w:rFonts w:ascii="Cordia New" w:hAnsi="Cordia New" w:cs="Cordia New"/>
          <w:color w:val="auto"/>
          <w:sz w:val="26"/>
          <w:szCs w:val="26"/>
          <w:cs/>
        </w:rPr>
      </w:pPr>
      <w:r w:rsidRPr="00777D53">
        <w:rPr>
          <w:rFonts w:ascii="Cordia New" w:hAnsi="Cordia New" w:cs="Cordia New" w:hint="cs"/>
          <w:color w:val="auto"/>
          <w:sz w:val="26"/>
          <w:szCs w:val="26"/>
          <w:cs/>
        </w:rPr>
        <w:t>งบการเงินนี้ได้จัดทำขึ้นตามมาตรฐานการรายงานทางการเงิน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โดยจัดทำเป็นทางการเป็นภาษาไทย การแปล</w:t>
      </w:r>
      <w:r>
        <w:rPr>
          <w:rFonts w:ascii="Cordia New" w:hAnsi="Cordia New" w:cs="Cordia New"/>
          <w:color w:val="auto"/>
          <w:sz w:val="26"/>
          <w:szCs w:val="26"/>
        </w:rPr>
        <w:br/>
      </w:r>
      <w:r w:rsidRPr="00777D53">
        <w:rPr>
          <w:rFonts w:ascii="Cordia New" w:hAnsi="Cordia New" w:cs="Cordia New" w:hint="cs"/>
          <w:color w:val="auto"/>
          <w:sz w:val="26"/>
          <w:szCs w:val="26"/>
          <w:cs/>
        </w:rPr>
        <w:t xml:space="preserve">งบการเงินฉบับนี้เป็นภาษาอื่นให้ยึดถืองบการเงินที่จัดทำขึ้นเป็นภาษาไทยเป็นเกณฑ์ </w:t>
      </w:r>
    </w:p>
    <w:p w14:paraId="07D48D88" w14:textId="77777777" w:rsidR="0069734C" w:rsidRPr="00777D53" w:rsidRDefault="0069734C" w:rsidP="0069734C">
      <w:pPr>
        <w:pStyle w:val="CordiaNew"/>
        <w:tabs>
          <w:tab w:val="clear" w:pos="4153"/>
        </w:tabs>
        <w:ind w:left="900"/>
        <w:rPr>
          <w:rFonts w:ascii="Cordia New" w:hAnsi="Cordia New" w:cs="Cordia New"/>
          <w:color w:val="auto"/>
          <w:sz w:val="26"/>
          <w:szCs w:val="26"/>
          <w:cs/>
        </w:rPr>
      </w:pPr>
    </w:p>
    <w:p w14:paraId="00465D19" w14:textId="77777777" w:rsidR="0069734C" w:rsidRPr="003A1E89" w:rsidRDefault="0069734C" w:rsidP="0069734C">
      <w:pPr>
        <w:pStyle w:val="CordiaNew"/>
        <w:tabs>
          <w:tab w:val="clear" w:pos="4153"/>
        </w:tabs>
        <w:ind w:left="900"/>
        <w:rPr>
          <w:rFonts w:ascii="Cordia New" w:hAnsi="Cordia New" w:cs="Cordia New"/>
          <w:color w:val="auto"/>
          <w:sz w:val="26"/>
          <w:szCs w:val="26"/>
        </w:rPr>
      </w:pPr>
      <w:r w:rsidRPr="00777D53">
        <w:rPr>
          <w:rFonts w:ascii="Cordia New" w:hAnsi="Cordia New" w:cs="Cordia New" w:hint="cs"/>
          <w:color w:val="auto"/>
          <w:sz w:val="26"/>
          <w:szCs w:val="26"/>
          <w:cs/>
        </w:rPr>
        <w:t>งบการเงินรวมและเฉพาะกิจการได้จัดทำขึ้นโดยใช้เกณฑ์ราคาทุนเดิม เว้นแต่จะเปิดเผยเป็นอย่างอื่นเป็นการเฉพาะ</w:t>
      </w:r>
    </w:p>
    <w:p w14:paraId="2226AC5B" w14:textId="77777777" w:rsidR="0069734C" w:rsidRDefault="0069734C" w:rsidP="0069734C">
      <w:pPr>
        <w:pStyle w:val="CordiaNew"/>
        <w:tabs>
          <w:tab w:val="clear" w:pos="4153"/>
        </w:tabs>
        <w:ind w:left="900"/>
        <w:rPr>
          <w:rFonts w:ascii="Cordia New" w:hAnsi="Cordia New" w:cs="Cordia New"/>
          <w:color w:val="auto"/>
          <w:sz w:val="26"/>
          <w:szCs w:val="26"/>
          <w:lang w:val="th-TH"/>
        </w:rPr>
      </w:pPr>
    </w:p>
    <w:p w14:paraId="0D6C9DAF" w14:textId="2B2463C5" w:rsidR="000E0F3D" w:rsidRDefault="0069734C" w:rsidP="0069734C">
      <w:pPr>
        <w:pStyle w:val="CordiaNew"/>
        <w:tabs>
          <w:tab w:val="clear" w:pos="4153"/>
          <w:tab w:val="clear" w:pos="8306"/>
        </w:tabs>
        <w:ind w:left="900"/>
        <w:rPr>
          <w:rFonts w:ascii="Cordia New" w:hAnsi="Cordia New" w:cs="Cordia New"/>
          <w:color w:val="auto"/>
          <w:sz w:val="26"/>
          <w:szCs w:val="26"/>
        </w:rPr>
      </w:pPr>
      <w:r w:rsidRPr="00777D53">
        <w:rPr>
          <w:rFonts w:ascii="Cordia New" w:hAnsi="Cordia New" w:cs="Cordia New" w:hint="cs"/>
          <w:color w:val="auto"/>
          <w:sz w:val="26"/>
          <w:szCs w:val="26"/>
          <w:cs/>
        </w:rPr>
        <w:t xml:space="preserve">การจัดทำงบการเงินให้สอดคล้องกับมาตรฐานการรายงานทางการเงิน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บริษัทไปถือปฏิบัติ </w:t>
      </w:r>
      <w:r>
        <w:rPr>
          <w:rFonts w:ascii="Cordia New" w:hAnsi="Cordia New" w:cs="Cordia New"/>
          <w:color w:val="auto"/>
          <w:sz w:val="26"/>
          <w:szCs w:val="26"/>
        </w:rPr>
        <w:br/>
      </w:r>
      <w:r w:rsidRPr="00777D53">
        <w:rPr>
          <w:rFonts w:ascii="Cordia New" w:hAnsi="Cordia New" w:cs="Cordia New" w:hint="cs"/>
          <w:color w:val="auto"/>
          <w:sz w:val="26"/>
          <w:szCs w:val="26"/>
          <w:cs/>
        </w:rPr>
        <w:t>การเปิดเผยเรื่องการใช้ดุลยพินิจของผู้บริหาร หรือความซับซ้อน หรือข้อสมมติฐานและประมาณการที่มีนัยสำคัญต่อ</w:t>
      </w:r>
      <w:r>
        <w:rPr>
          <w:rFonts w:ascii="Cordia New" w:hAnsi="Cordia New" w:cs="Cordia New"/>
          <w:color w:val="auto"/>
          <w:sz w:val="26"/>
          <w:szCs w:val="26"/>
        </w:rPr>
        <w:br/>
      </w:r>
      <w:r w:rsidRPr="00777D53">
        <w:rPr>
          <w:rFonts w:ascii="Cordia New" w:hAnsi="Cordia New" w:cs="Cordia New" w:hint="cs"/>
          <w:color w:val="auto"/>
          <w:sz w:val="26"/>
          <w:szCs w:val="26"/>
          <w:cs/>
        </w:rPr>
        <w:t xml:space="preserve">งบการเงินรวมได้เปิดเผยในหมายเหตุประกอบงบการเงิน ข้อ </w:t>
      </w:r>
      <w:r w:rsidR="007B411B">
        <w:rPr>
          <w:rFonts w:ascii="Cordia New" w:hAnsi="Cordia New" w:cs="Cordia New"/>
          <w:color w:val="auto"/>
          <w:sz w:val="26"/>
          <w:szCs w:val="26"/>
        </w:rPr>
        <w:t>7</w:t>
      </w:r>
    </w:p>
    <w:p w14:paraId="6BFB851F" w14:textId="6E2E9DE7" w:rsidR="00123445" w:rsidRDefault="00123445" w:rsidP="0069734C">
      <w:pPr>
        <w:pStyle w:val="CordiaNew"/>
        <w:tabs>
          <w:tab w:val="clear" w:pos="4153"/>
          <w:tab w:val="clear" w:pos="8306"/>
        </w:tabs>
        <w:ind w:left="900"/>
        <w:rPr>
          <w:rFonts w:ascii="Cordia New" w:hAnsi="Cordia New" w:cs="Cordia New"/>
          <w:color w:val="auto"/>
          <w:sz w:val="26"/>
          <w:szCs w:val="26"/>
        </w:rPr>
      </w:pPr>
      <w:r>
        <w:rPr>
          <w:rFonts w:ascii="Cordia New" w:hAnsi="Cordia New" w:cs="Cordia New"/>
          <w:color w:val="auto"/>
          <w:sz w:val="26"/>
          <w:szCs w:val="26"/>
        </w:rPr>
        <w:br w:type="page"/>
      </w:r>
    </w:p>
    <w:p w14:paraId="2F29601E" w14:textId="77777777" w:rsidR="0069734C" w:rsidRPr="003A1E89" w:rsidRDefault="0069734C" w:rsidP="0069734C">
      <w:pPr>
        <w:pStyle w:val="CordiaNew"/>
        <w:numPr>
          <w:ilvl w:val="1"/>
          <w:numId w:val="17"/>
        </w:numPr>
        <w:tabs>
          <w:tab w:val="clear" w:pos="4153"/>
        </w:tabs>
        <w:ind w:left="900" w:hanging="540"/>
        <w:jc w:val="left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  <w:r w:rsidRPr="00777D53">
        <w:rPr>
          <w:rFonts w:ascii="Cordia New" w:hAnsi="Cordia New" w:cs="Cordia New"/>
          <w:b/>
          <w:bCs/>
          <w:color w:val="auto"/>
          <w:sz w:val="26"/>
          <w:szCs w:val="26"/>
          <w:cs/>
        </w:rPr>
        <w:lastRenderedPageBreak/>
        <w:t>มาตรฐานการบัญชีและ</w:t>
      </w:r>
      <w:r w:rsidRPr="00777D53">
        <w:rPr>
          <w:rFonts w:ascii="Cordia New" w:hAnsi="Cordia New" w:cs="Cordia New" w:hint="cs"/>
          <w:b/>
          <w:bCs/>
          <w:color w:val="auto"/>
          <w:sz w:val="26"/>
          <w:szCs w:val="26"/>
          <w:cs/>
        </w:rPr>
        <w:t>มาตรฐานการรายงานทางการเงิน</w:t>
      </w:r>
      <w:r w:rsidRPr="00777D53">
        <w:rPr>
          <w:rFonts w:ascii="Cordia New" w:hAnsi="Cordia New" w:cs="Cordia New"/>
          <w:b/>
          <w:bCs/>
          <w:color w:val="auto"/>
          <w:sz w:val="26"/>
          <w:szCs w:val="26"/>
          <w:cs/>
        </w:rPr>
        <w:t>ที่มีการปรับปรุง</w:t>
      </w:r>
    </w:p>
    <w:p w14:paraId="6159337E" w14:textId="77777777" w:rsidR="0069734C" w:rsidRDefault="0069734C" w:rsidP="0069734C">
      <w:pPr>
        <w:pStyle w:val="CordiaNew"/>
        <w:tabs>
          <w:tab w:val="clear" w:pos="4153"/>
        </w:tabs>
        <w:ind w:left="900"/>
        <w:jc w:val="left"/>
        <w:rPr>
          <w:rFonts w:ascii="Cordia New" w:eastAsia="Cordia New" w:hAnsi="Cordia New" w:cs="Cordia New"/>
          <w:b/>
          <w:bCs/>
          <w:color w:val="auto"/>
          <w:sz w:val="26"/>
          <w:szCs w:val="26"/>
        </w:rPr>
      </w:pPr>
    </w:p>
    <w:p w14:paraId="7A1FA2F7" w14:textId="7915759B" w:rsidR="0069734C" w:rsidRPr="00777D53" w:rsidRDefault="00FB2A21" w:rsidP="001B27A1">
      <w:pPr>
        <w:pStyle w:val="CordiaNew"/>
        <w:tabs>
          <w:tab w:val="clear" w:pos="4153"/>
        </w:tabs>
        <w:ind w:left="900"/>
        <w:rPr>
          <w:rFonts w:ascii="Cordia New" w:eastAsia="Cordia New" w:hAnsi="Cordia New" w:cs="Cordia New"/>
          <w:sz w:val="26"/>
          <w:szCs w:val="26"/>
          <w:cs/>
        </w:rPr>
      </w:pPr>
      <w:r w:rsidRPr="00FB2A21">
        <w:rPr>
          <w:rFonts w:ascii="Cordia New" w:eastAsia="Cordia New" w:hAnsi="Cordia New" w:cs="Cordia New"/>
          <w:b/>
          <w:bCs/>
          <w:color w:val="auto"/>
          <w:sz w:val="26"/>
          <w:szCs w:val="26"/>
          <w:cs/>
        </w:rPr>
        <w:t xml:space="preserve">การเปลี่ยนแปลงของมาตรฐานการบัญชี ซึ่งมีผลบังคับใช้สำหรับรอบระยะเวลาบัญชีที่เริ่มในหรือหลังวันที่ </w:t>
      </w:r>
      <w:r w:rsidR="001B27A1">
        <w:rPr>
          <w:rFonts w:ascii="Cordia New" w:eastAsia="Cordia New" w:hAnsi="Cordia New" w:cs="Cordia New"/>
          <w:b/>
          <w:bCs/>
          <w:color w:val="auto"/>
          <w:sz w:val="26"/>
          <w:szCs w:val="26"/>
        </w:rPr>
        <w:br/>
      </w:r>
      <w:r>
        <w:rPr>
          <w:rFonts w:ascii="Cordia New" w:eastAsia="Cordia New" w:hAnsi="Cordia New" w:cs="Cordia New"/>
          <w:b/>
          <w:bCs/>
          <w:color w:val="auto"/>
          <w:sz w:val="26"/>
          <w:szCs w:val="26"/>
        </w:rPr>
        <w:t>1</w:t>
      </w:r>
      <w:r w:rsidRPr="00FB2A21">
        <w:rPr>
          <w:rFonts w:ascii="Cordia New" w:eastAsia="Cordia New" w:hAnsi="Cordia New" w:cs="Cordia New"/>
          <w:b/>
          <w:bCs/>
          <w:color w:val="auto"/>
          <w:sz w:val="26"/>
          <w:szCs w:val="26"/>
          <w:cs/>
        </w:rPr>
        <w:t xml:space="preserve"> มกราคม </w:t>
      </w:r>
      <w:r>
        <w:rPr>
          <w:rFonts w:ascii="Cordia New" w:eastAsia="Cordia New" w:hAnsi="Cordia New" w:cs="Cordia New"/>
          <w:b/>
          <w:bCs/>
          <w:color w:val="auto"/>
          <w:sz w:val="26"/>
          <w:szCs w:val="26"/>
        </w:rPr>
        <w:t>2569</w:t>
      </w:r>
    </w:p>
    <w:p w14:paraId="2ABBD1CC" w14:textId="77777777" w:rsidR="0069734C" w:rsidRPr="00CE027E" w:rsidRDefault="0069734C" w:rsidP="0069734C">
      <w:pPr>
        <w:ind w:left="1260"/>
        <w:contextualSpacing/>
        <w:jc w:val="thaiDistribute"/>
        <w:rPr>
          <w:rFonts w:asciiTheme="minorBidi" w:hAnsiTheme="minorBidi" w:cstheme="minorBidi"/>
          <w:sz w:val="26"/>
          <w:szCs w:val="26"/>
        </w:rPr>
      </w:pPr>
    </w:p>
    <w:bookmarkEnd w:id="0"/>
    <w:p w14:paraId="18DF3DFC" w14:textId="12759F1E" w:rsidR="00CA753A" w:rsidRPr="00CE027E" w:rsidRDefault="00EF7657" w:rsidP="0058513F">
      <w:pPr>
        <w:pStyle w:val="ListParagraph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260"/>
        <w:jc w:val="thaiDistribute"/>
        <w:rPr>
          <w:rFonts w:asciiTheme="minorBidi" w:eastAsia="Browallia New" w:hAnsiTheme="minorBidi" w:cstheme="minorBidi"/>
          <w:b/>
          <w:bCs/>
          <w:sz w:val="26"/>
          <w:szCs w:val="26"/>
        </w:rPr>
      </w:pPr>
      <w:r w:rsidRPr="00CE027E">
        <w:rPr>
          <w:rFonts w:asciiTheme="minorBidi" w:hAnsiTheme="minorBidi" w:cstheme="minorBidi"/>
          <w:b/>
          <w:bCs/>
          <w:sz w:val="26"/>
          <w:szCs w:val="26"/>
          <w:cs/>
        </w:rPr>
        <w:t>การขาดความสามารถแลกเปลี่ยน (การแก้ไขมาตรฐานการบัญชี ฉบับท</w:t>
      </w:r>
      <w:r w:rsidR="00CE027E" w:rsidRPr="00CE027E">
        <w:rPr>
          <w:rFonts w:asciiTheme="minorBidi" w:hAnsiTheme="minorBidi" w:cstheme="minorBidi"/>
          <w:b/>
          <w:bCs/>
          <w:sz w:val="26"/>
          <w:szCs w:val="26"/>
          <w:cs/>
        </w:rPr>
        <w:t xml:space="preserve">ี่ </w:t>
      </w:r>
      <w:r w:rsidR="00CE027E" w:rsidRPr="00CE027E">
        <w:rPr>
          <w:rFonts w:asciiTheme="minorBidi" w:hAnsiTheme="minorBidi" w:cstheme="minorBidi"/>
          <w:b/>
          <w:bCs/>
          <w:sz w:val="26"/>
          <w:szCs w:val="26"/>
        </w:rPr>
        <w:t>21)</w:t>
      </w:r>
    </w:p>
    <w:p w14:paraId="4EF59125" w14:textId="77777777" w:rsidR="0016068B" w:rsidRDefault="0016068B" w:rsidP="001B27A1">
      <w:pPr>
        <w:pBdr>
          <w:top w:val="nil"/>
          <w:left w:val="nil"/>
          <w:bottom w:val="nil"/>
          <w:right w:val="nil"/>
          <w:between w:val="nil"/>
        </w:pBdr>
        <w:ind w:left="1260"/>
        <w:jc w:val="thaiDistribute"/>
        <w:rPr>
          <w:rFonts w:asciiTheme="minorBidi" w:eastAsia="Browallia New" w:hAnsiTheme="minorBidi"/>
          <w:sz w:val="26"/>
          <w:szCs w:val="26"/>
        </w:rPr>
      </w:pPr>
      <w:r w:rsidRPr="0016068B">
        <w:rPr>
          <w:rFonts w:asciiTheme="minorBidi" w:eastAsia="Browallia New" w:hAnsiTheme="minorBidi"/>
          <w:sz w:val="26"/>
          <w:szCs w:val="26"/>
          <w:cs/>
        </w:rPr>
        <w:t xml:space="preserve">มาตรฐานการบัญชี ฉบับที่ </w:t>
      </w:r>
      <w:r w:rsidRPr="0016068B">
        <w:rPr>
          <w:rFonts w:asciiTheme="minorBidi" w:eastAsia="Browallia New" w:hAnsiTheme="minorBidi" w:cstheme="minorBidi"/>
          <w:sz w:val="26"/>
          <w:szCs w:val="26"/>
        </w:rPr>
        <w:t>21</w:t>
      </w:r>
      <w:r w:rsidRPr="0016068B">
        <w:rPr>
          <w:rFonts w:asciiTheme="minorBidi" w:eastAsia="Browallia New" w:hAnsiTheme="minorBidi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และเมื่อไม่สามารถปฏิบัติได้ ให้กิจการกำหนดอัตราแลกเปลี่ยนที่จะใช้และเปิดเผยข้อมูลดังกล่าว</w:t>
      </w:r>
    </w:p>
    <w:p w14:paraId="53337EFF" w14:textId="77777777" w:rsidR="0016068B" w:rsidRPr="0016068B" w:rsidRDefault="0016068B" w:rsidP="001B27A1">
      <w:pPr>
        <w:pBdr>
          <w:top w:val="nil"/>
          <w:left w:val="nil"/>
          <w:bottom w:val="nil"/>
          <w:right w:val="nil"/>
          <w:between w:val="nil"/>
        </w:pBdr>
        <w:ind w:left="1260"/>
        <w:rPr>
          <w:rFonts w:asciiTheme="minorBidi" w:eastAsia="Browallia New" w:hAnsiTheme="minorBidi" w:cstheme="minorBidi"/>
          <w:sz w:val="26"/>
          <w:szCs w:val="26"/>
        </w:rPr>
      </w:pPr>
    </w:p>
    <w:p w14:paraId="11C4BEDF" w14:textId="3DCE2876" w:rsidR="00CE027E" w:rsidRPr="0016068B" w:rsidRDefault="0016068B" w:rsidP="001B27A1">
      <w:pPr>
        <w:pBdr>
          <w:top w:val="nil"/>
          <w:left w:val="nil"/>
          <w:bottom w:val="nil"/>
          <w:right w:val="nil"/>
          <w:between w:val="nil"/>
        </w:pBdr>
        <w:ind w:left="1260"/>
        <w:jc w:val="thaiDistribute"/>
        <w:rPr>
          <w:rFonts w:asciiTheme="minorBidi" w:eastAsia="Browallia New" w:hAnsiTheme="minorBidi" w:cstheme="minorBidi"/>
          <w:sz w:val="26"/>
          <w:szCs w:val="26"/>
        </w:rPr>
      </w:pPr>
      <w:r w:rsidRPr="0016068B">
        <w:rPr>
          <w:rFonts w:asciiTheme="minorBidi" w:eastAsia="Browallia New" w:hAnsiTheme="minorBidi"/>
          <w:sz w:val="26"/>
          <w:szCs w:val="26"/>
          <w:cs/>
        </w:rPr>
        <w:t>การแก้ไขดังกล่าวไม่มีผลกระทบต่องบการเงินรวมของกลุ่มบริษัท</w:t>
      </w:r>
    </w:p>
    <w:p w14:paraId="76082251" w14:textId="77777777" w:rsidR="00CE027E" w:rsidRPr="00CE027E" w:rsidRDefault="00CE027E" w:rsidP="00CE027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Theme="minorBidi" w:eastAsia="Browallia New" w:hAnsiTheme="minorBidi" w:cstheme="minorBidi"/>
          <w:b/>
          <w:bCs/>
          <w:sz w:val="26"/>
          <w:szCs w:val="26"/>
        </w:rPr>
      </w:pPr>
    </w:p>
    <w:p w14:paraId="4759B993" w14:textId="711B1284" w:rsidR="00CA753A" w:rsidRPr="003A1E89" w:rsidRDefault="00CA753A" w:rsidP="00CA753A">
      <w:pPr>
        <w:numPr>
          <w:ilvl w:val="0"/>
          <w:numId w:val="16"/>
        </w:numPr>
        <w:tabs>
          <w:tab w:val="left" w:pos="284"/>
        </w:tabs>
        <w:jc w:val="both"/>
        <w:rPr>
          <w:b/>
          <w:bCs/>
          <w:sz w:val="26"/>
          <w:szCs w:val="26"/>
        </w:rPr>
      </w:pPr>
      <w:r w:rsidRPr="00CA753A">
        <w:rPr>
          <w:rFonts w:eastAsia="Arial Unicode MS"/>
          <w:b/>
          <w:bCs/>
          <w:sz w:val="26"/>
          <w:szCs w:val="26"/>
          <w:cs/>
          <w:lang w:val="en-GB" w:eastAsia="th-TH"/>
        </w:rPr>
        <w:t>นโยบ</w:t>
      </w:r>
      <w:bookmarkStart w:id="4" w:name="AccountingPolicy"/>
      <w:bookmarkEnd w:id="4"/>
      <w:r w:rsidRPr="00CA753A">
        <w:rPr>
          <w:rFonts w:eastAsia="Arial Unicode MS"/>
          <w:b/>
          <w:bCs/>
          <w:sz w:val="26"/>
          <w:szCs w:val="26"/>
          <w:cs/>
          <w:lang w:val="en-GB" w:eastAsia="th-TH"/>
        </w:rPr>
        <w:t>ายการบัญชี</w:t>
      </w:r>
    </w:p>
    <w:p w14:paraId="55A31AED" w14:textId="77777777" w:rsidR="00D02687" w:rsidRPr="00DF59FC" w:rsidRDefault="00D02687" w:rsidP="00D02687">
      <w:pPr>
        <w:pStyle w:val="CordiaNew"/>
        <w:tabs>
          <w:tab w:val="clear" w:pos="4153"/>
        </w:tabs>
        <w:ind w:left="900"/>
        <w:jc w:val="left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</w:p>
    <w:p w14:paraId="6D4CD448" w14:textId="5F2223E4" w:rsidR="00D02687" w:rsidRPr="00D02687" w:rsidRDefault="00D02687" w:rsidP="00D02687">
      <w:pPr>
        <w:pStyle w:val="CordiaNew"/>
        <w:numPr>
          <w:ilvl w:val="1"/>
          <w:numId w:val="21"/>
        </w:numPr>
        <w:tabs>
          <w:tab w:val="clear" w:pos="4153"/>
        </w:tabs>
        <w:ind w:left="900" w:hanging="540"/>
        <w:jc w:val="left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  <w:r w:rsidRPr="00792CF6">
        <w:rPr>
          <w:rFonts w:ascii="Cordia New" w:eastAsia="Browallia New" w:hAnsi="Cordia New" w:cs="Cordia New"/>
          <w:b/>
          <w:bCs/>
          <w:sz w:val="26"/>
          <w:szCs w:val="26"/>
          <w:cs/>
          <w:lang w:val="en-GB"/>
        </w:rPr>
        <w:t>เงินลงทุนในบริษัทย่อย</w:t>
      </w:r>
    </w:p>
    <w:p w14:paraId="37C8C151" w14:textId="77777777" w:rsidR="00D02687" w:rsidRDefault="00D02687" w:rsidP="00D02687">
      <w:pPr>
        <w:pStyle w:val="CordiaNew"/>
        <w:tabs>
          <w:tab w:val="clear" w:pos="4153"/>
        </w:tabs>
        <w:ind w:left="900"/>
        <w:jc w:val="left"/>
        <w:rPr>
          <w:rFonts w:ascii="Cordia New" w:hAnsi="Cordia New" w:cs="Cordia New"/>
          <w:b/>
          <w:bCs/>
          <w:color w:val="auto"/>
          <w:sz w:val="26"/>
          <w:szCs w:val="26"/>
        </w:rPr>
      </w:pPr>
    </w:p>
    <w:p w14:paraId="1196D537" w14:textId="77777777" w:rsidR="00D02687" w:rsidRPr="00792CF6" w:rsidRDefault="00D02687" w:rsidP="00D02687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75CE21D2" w14:textId="77777777" w:rsidR="00D02687" w:rsidRPr="00D02687" w:rsidRDefault="00D02687" w:rsidP="00D02687">
      <w:pPr>
        <w:pStyle w:val="CordiaNew"/>
        <w:tabs>
          <w:tab w:val="clear" w:pos="4153"/>
        </w:tabs>
        <w:ind w:left="900"/>
        <w:jc w:val="left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</w:p>
    <w:p w14:paraId="4CBF776E" w14:textId="5E9F8031" w:rsidR="00D02687" w:rsidRPr="00D02687" w:rsidRDefault="00D02687" w:rsidP="00D02687">
      <w:pPr>
        <w:pStyle w:val="CordiaNew"/>
        <w:numPr>
          <w:ilvl w:val="1"/>
          <w:numId w:val="21"/>
        </w:numPr>
        <w:tabs>
          <w:tab w:val="clear" w:pos="4153"/>
        </w:tabs>
        <w:ind w:left="900" w:hanging="540"/>
        <w:jc w:val="left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  <w:r w:rsidRPr="00792CF6">
        <w:rPr>
          <w:rFonts w:ascii="Cordia New" w:eastAsia="Browallia New" w:hAnsi="Cordia New" w:cs="Cordia New"/>
          <w:b/>
          <w:bCs/>
          <w:sz w:val="26"/>
          <w:szCs w:val="26"/>
          <w:cs/>
          <w:lang w:val="en-GB"/>
        </w:rPr>
        <w:t>เงินให้สินเชื่อแก่สินทรัพย์ด้อยคุณภาพ</w:t>
      </w:r>
    </w:p>
    <w:p w14:paraId="01D80013" w14:textId="77777777" w:rsidR="00D02687" w:rsidRPr="00D02687" w:rsidRDefault="00D02687" w:rsidP="00D02687">
      <w:pPr>
        <w:pStyle w:val="CordiaNew"/>
        <w:tabs>
          <w:tab w:val="clear" w:pos="4153"/>
        </w:tabs>
        <w:ind w:left="900"/>
        <w:jc w:val="left"/>
        <w:rPr>
          <w:rFonts w:ascii="Cordia New" w:eastAsia="Browallia New" w:hAnsi="Cordia New" w:cs="Cordia New"/>
          <w:sz w:val="26"/>
          <w:szCs w:val="26"/>
          <w:lang w:val="en-GB"/>
        </w:rPr>
      </w:pPr>
    </w:p>
    <w:p w14:paraId="5D927410" w14:textId="442CD0D4" w:rsidR="00D02687" w:rsidRPr="00792CF6" w:rsidRDefault="00D02687" w:rsidP="00D02687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กลุ่มกิจการซื้อ</w:t>
      </w:r>
      <w:r w:rsidRPr="001D4E5C">
        <w:rPr>
          <w:rFonts w:eastAsia="Browallia New"/>
          <w:sz w:val="26"/>
          <w:szCs w:val="26"/>
          <w:cs/>
          <w:lang w:val="en-GB"/>
        </w:rPr>
        <w:t>ลูกหนี้เงินให้สินเชื่อ</w:t>
      </w:r>
      <w:r w:rsidR="007172C2" w:rsidRPr="001D4E5C">
        <w:rPr>
          <w:rFonts w:eastAsia="Browallia New" w:hint="cs"/>
          <w:sz w:val="26"/>
          <w:szCs w:val="26"/>
          <w:cs/>
          <w:lang w:val="en-GB"/>
        </w:rPr>
        <w:t>แก่สินทรัพย์</w:t>
      </w:r>
      <w:r w:rsidRPr="001D4E5C">
        <w:rPr>
          <w:rFonts w:eastAsia="Browallia New"/>
          <w:sz w:val="26"/>
          <w:szCs w:val="26"/>
          <w:cs/>
          <w:lang w:val="en-GB"/>
        </w:rPr>
        <w:t>ด้อยคุณภาพ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ทั้งที่มีหลักประกันและไม่มีหลักประกันจากสถาบันการเงินและกิจการให้บริการสินเชื่อ โดยการประมูลซื้อเพื่อดำเนินการติดตามเรียกเก็บหนี้ ซึ่งคาดว่าจะเรียกเก็บเงินจากลูกหนี้เป็นระยะเวลา </w:t>
      </w:r>
      <w:r w:rsidRPr="00792CF6">
        <w:rPr>
          <w:rFonts w:eastAsia="Browallia New"/>
          <w:sz w:val="26"/>
          <w:szCs w:val="26"/>
          <w:lang w:val="en-GB"/>
        </w:rPr>
        <w:t>5 - 10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ปี นับจากวันที่ได้พอร์ตลูกหนี้เงินให้สินเชื่อมา ทั้งนี้กลุ่มกิจการไม่มีสิทธิไล่เบี้ยจากผู้ขายหนี้ในกรณีที่กลุ่มกิจการเรียกเก็บเงินไม่ได้ </w:t>
      </w:r>
    </w:p>
    <w:p w14:paraId="567B7F26" w14:textId="77777777" w:rsidR="00D02687" w:rsidRPr="00792CF6" w:rsidRDefault="00D02687" w:rsidP="00D02687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402411CB" w14:textId="3BDDC75E" w:rsidR="00FD6667" w:rsidRDefault="00BE0BE2" w:rsidP="00D02687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BE0BE2">
        <w:rPr>
          <w:rFonts w:eastAsia="Browallia New"/>
          <w:sz w:val="26"/>
          <w:szCs w:val="26"/>
          <w:cs/>
          <w:lang w:val="en-GB"/>
        </w:rPr>
        <w:t xml:space="preserve">เงินให้สินเชื่อแก่สินทรัพย์ด้อยคุณภาพแสดงไว้ในสินทรัพย์ไม่หมุนเวียน อย่างไรก็ตาม สำหรับส่วนที่กลุ่มกิจการคาดว่าจะได้รับชำระคืนหรือมีเจตจำนงที่จะจำหน่ายภายใน </w:t>
      </w:r>
      <w:r>
        <w:rPr>
          <w:rFonts w:eastAsia="Browallia New"/>
          <w:sz w:val="26"/>
          <w:szCs w:val="26"/>
        </w:rPr>
        <w:t>12</w:t>
      </w:r>
      <w:r w:rsidRPr="00BE0BE2">
        <w:rPr>
          <w:rFonts w:eastAsia="Browallia New"/>
          <w:sz w:val="26"/>
          <w:szCs w:val="26"/>
          <w:cs/>
          <w:lang w:val="en-GB"/>
        </w:rPr>
        <w:t xml:space="preserve"> เดือนนับจากวันสิ้นรอบระยะเวลารายงาน จะจัดประเภทเป็นสินทรัพย์หมุนเวียน</w:t>
      </w:r>
    </w:p>
    <w:p w14:paraId="43459A46" w14:textId="77777777" w:rsidR="00BE0BE2" w:rsidRPr="00792CF6" w:rsidRDefault="00BE0BE2" w:rsidP="00D02687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1D7CA048" w14:textId="428AAC65" w:rsidR="00D02687" w:rsidRPr="00792CF6" w:rsidRDefault="00D02687" w:rsidP="00D02687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เงินให้สินเชื่อแก่สินทรัพย์ด้อยคุณภาพแสดงในราคาทุนที่จ่ายซื้อตัดจำหน่ายตามวิธีอัตราดอกเบี้ยที่แท้จริง หักค่าเผื่อ</w:t>
      </w:r>
      <w:r w:rsidRPr="00792CF6">
        <w:rPr>
          <w:rFonts w:eastAsia="Browallia New"/>
          <w:spacing w:val="-4"/>
          <w:sz w:val="26"/>
          <w:szCs w:val="26"/>
          <w:cs/>
          <w:lang w:val="en-GB"/>
        </w:rPr>
        <w:t>ผล</w:t>
      </w:r>
      <w:r w:rsidRPr="00B453DC">
        <w:rPr>
          <w:rFonts w:eastAsia="Browallia New"/>
          <w:spacing w:val="-4"/>
          <w:sz w:val="26"/>
          <w:szCs w:val="26"/>
          <w:cs/>
          <w:lang w:val="en-GB"/>
        </w:rPr>
        <w:t>ขาดทุน</w:t>
      </w:r>
      <w:r w:rsidR="007172C2" w:rsidRPr="00B453DC">
        <w:rPr>
          <w:rFonts w:eastAsia="Browallia New" w:hint="cs"/>
          <w:spacing w:val="-4"/>
          <w:sz w:val="26"/>
          <w:szCs w:val="26"/>
          <w:cs/>
          <w:lang w:val="en-GB"/>
        </w:rPr>
        <w:t>ด้านเครดิต</w:t>
      </w:r>
      <w:r w:rsidRPr="00B453DC">
        <w:rPr>
          <w:rFonts w:eastAsia="Browallia New"/>
          <w:spacing w:val="-4"/>
          <w:sz w:val="26"/>
          <w:szCs w:val="26"/>
          <w:cs/>
          <w:lang w:val="en-GB"/>
        </w:rPr>
        <w:t>ที่</w:t>
      </w:r>
      <w:r w:rsidRPr="00792CF6">
        <w:rPr>
          <w:rFonts w:eastAsia="Browallia New"/>
          <w:spacing w:val="-4"/>
          <w:sz w:val="26"/>
          <w:szCs w:val="26"/>
          <w:cs/>
          <w:lang w:val="en-GB"/>
        </w:rPr>
        <w:t>คาดว่าจะเกิดขึ้น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(ถ้ามี) </w:t>
      </w:r>
    </w:p>
    <w:p w14:paraId="511D9B75" w14:textId="77777777" w:rsidR="00D02687" w:rsidRPr="00792CF6" w:rsidRDefault="00D02687" w:rsidP="00D02687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77E1C545" w14:textId="77777777" w:rsidR="00D02687" w:rsidRPr="00792CF6" w:rsidRDefault="00D02687" w:rsidP="00D02687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pacing w:val="-4"/>
          <w:sz w:val="26"/>
          <w:szCs w:val="26"/>
          <w:cs/>
          <w:lang w:val="en-GB"/>
        </w:rPr>
        <w:t>กลุ่มกิจการบันทึกผลขาดทุนที่คาดว่าจะเกิดขึ้นของเงินให้สินเชื่อแก่สินทรัพย์ด้อยคุณภาพ เมื่อพบว่ามูลค่าปัจจุบันของประมาณการกระแสเงินสด</w:t>
      </w:r>
      <w:r w:rsidRPr="00792CF6">
        <w:rPr>
          <w:rFonts w:eastAsia="Browallia New"/>
          <w:sz w:val="26"/>
          <w:szCs w:val="26"/>
          <w:cs/>
          <w:lang w:val="en-GB"/>
        </w:rPr>
        <w:t>ในอนาคตที่คาดว่าจะได้รับเมื่อคำนวณคิดลดต่ำกว่ามูลค่าตามบัญชี</w:t>
      </w:r>
    </w:p>
    <w:p w14:paraId="2732765D" w14:textId="39B4D2F7" w:rsidR="005B1FFC" w:rsidRDefault="005B1FFC">
      <w:pPr>
        <w:rPr>
          <w:rFonts w:eastAsia="Times New Roman"/>
          <w:b/>
          <w:bCs/>
          <w:sz w:val="26"/>
          <w:szCs w:val="26"/>
          <w:lang w:val="th-TH" w:eastAsia="en-US"/>
        </w:rPr>
      </w:pPr>
      <w:r>
        <w:rPr>
          <w:b/>
          <w:bCs/>
          <w:sz w:val="26"/>
          <w:szCs w:val="26"/>
          <w:cs/>
          <w:lang w:val="th-TH"/>
        </w:rPr>
        <w:br w:type="page"/>
      </w:r>
    </w:p>
    <w:p w14:paraId="08A08463" w14:textId="772836A5" w:rsidR="00D02687" w:rsidRPr="00D02687" w:rsidRDefault="00D02687" w:rsidP="00D02687">
      <w:pPr>
        <w:pStyle w:val="CordiaNew"/>
        <w:numPr>
          <w:ilvl w:val="1"/>
          <w:numId w:val="21"/>
        </w:numPr>
        <w:tabs>
          <w:tab w:val="clear" w:pos="4153"/>
        </w:tabs>
        <w:ind w:left="900" w:hanging="540"/>
        <w:jc w:val="left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  <w:r w:rsidRPr="00792CF6">
        <w:rPr>
          <w:rFonts w:ascii="Cordia New" w:eastAsia="Browallia New" w:hAnsi="Cordia New" w:cs="Cordia New"/>
          <w:b/>
          <w:bCs/>
          <w:sz w:val="26"/>
          <w:szCs w:val="26"/>
          <w:cs/>
          <w:lang w:val="en-GB"/>
        </w:rPr>
        <w:lastRenderedPageBreak/>
        <w:t>ลูกหนี้การค้า</w:t>
      </w:r>
    </w:p>
    <w:p w14:paraId="171E946F" w14:textId="77777777" w:rsidR="00D02687" w:rsidRPr="00D02687" w:rsidRDefault="00D02687" w:rsidP="00D02687">
      <w:pPr>
        <w:pStyle w:val="CordiaNew"/>
        <w:tabs>
          <w:tab w:val="clear" w:pos="4153"/>
        </w:tabs>
        <w:ind w:left="900"/>
        <w:jc w:val="left"/>
        <w:rPr>
          <w:rFonts w:ascii="Cordia New" w:eastAsia="Browallia New" w:hAnsi="Cordia New" w:cs="Cordia New"/>
          <w:sz w:val="26"/>
          <w:szCs w:val="26"/>
          <w:lang w:val="en-GB"/>
        </w:rPr>
      </w:pPr>
    </w:p>
    <w:p w14:paraId="25A66AEB" w14:textId="77777777" w:rsidR="00D02687" w:rsidRPr="00792CF6" w:rsidRDefault="00D02687" w:rsidP="00D02687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ลูกหนี้การค้าวัดมูลค่าภายหลังการรับรู้รายการด้วยราคาทุนตัดจำหน่ายของสิ่งตอบแทนที่</w:t>
      </w:r>
      <w:r w:rsidRPr="00792CF6">
        <w:rPr>
          <w:rFonts w:eastAsia="Times New Roman"/>
          <w:sz w:val="26"/>
          <w:szCs w:val="26"/>
          <w:cs/>
          <w:lang w:val="en-GB"/>
        </w:rPr>
        <w:t>บริษัท</w:t>
      </w:r>
      <w:r w:rsidRPr="00792CF6">
        <w:rPr>
          <w:rFonts w:eastAsia="Browallia New"/>
          <w:sz w:val="26"/>
          <w:szCs w:val="26"/>
          <w:cs/>
          <w:lang w:val="en-GB"/>
        </w:rPr>
        <w:t>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7C6074B6" w14:textId="77777777" w:rsidR="00D02687" w:rsidRPr="00792CF6" w:rsidRDefault="00D02687" w:rsidP="00D02687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1B6A64ED" w14:textId="72D81011" w:rsidR="00D02687" w:rsidRPr="00792CF6" w:rsidRDefault="00D02687" w:rsidP="00D02687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F329F">
        <w:rPr>
          <w:rFonts w:eastAsia="Browallia New"/>
          <w:sz w:val="26"/>
          <w:szCs w:val="26"/>
          <w:lang w:val="en-GB"/>
        </w:rPr>
        <w:t>4</w:t>
      </w:r>
      <w:r w:rsidRPr="00792CF6">
        <w:rPr>
          <w:rFonts w:eastAsia="Browallia New"/>
          <w:sz w:val="26"/>
          <w:szCs w:val="26"/>
          <w:lang w:val="en-GB"/>
        </w:rPr>
        <w:t>.4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ง)</w:t>
      </w:r>
    </w:p>
    <w:p w14:paraId="254F0842" w14:textId="77777777" w:rsidR="00D02687" w:rsidRPr="00D02687" w:rsidRDefault="00D02687" w:rsidP="00D02687">
      <w:pPr>
        <w:pStyle w:val="CordiaNew"/>
        <w:tabs>
          <w:tab w:val="clear" w:pos="4153"/>
        </w:tabs>
        <w:ind w:left="900"/>
        <w:jc w:val="left"/>
        <w:rPr>
          <w:rFonts w:ascii="Cordia New" w:hAnsi="Cordia New" w:cs="Cordia New"/>
          <w:color w:val="auto"/>
          <w:sz w:val="26"/>
          <w:szCs w:val="26"/>
          <w:lang w:val="th-TH"/>
        </w:rPr>
      </w:pPr>
    </w:p>
    <w:p w14:paraId="66D5E813" w14:textId="5B2E8DFB" w:rsidR="00D02687" w:rsidRPr="00D02687" w:rsidRDefault="00D02687" w:rsidP="00D02687">
      <w:pPr>
        <w:pStyle w:val="CordiaNew"/>
        <w:numPr>
          <w:ilvl w:val="1"/>
          <w:numId w:val="21"/>
        </w:numPr>
        <w:tabs>
          <w:tab w:val="clear" w:pos="4153"/>
        </w:tabs>
        <w:ind w:left="900" w:hanging="540"/>
        <w:jc w:val="left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  <w:r w:rsidRPr="00792CF6">
        <w:rPr>
          <w:rFonts w:ascii="Cordia New" w:eastAsia="Browallia New" w:hAnsi="Cordia New" w:cs="Cordia New"/>
          <w:b/>
          <w:bCs/>
          <w:sz w:val="26"/>
          <w:szCs w:val="26"/>
          <w:cs/>
          <w:lang w:val="en-GB"/>
        </w:rPr>
        <w:t>สินทรัพย์ทางการเงิน</w:t>
      </w:r>
    </w:p>
    <w:p w14:paraId="22314DAC" w14:textId="77777777" w:rsidR="00D02687" w:rsidRPr="00D02687" w:rsidRDefault="00D02687" w:rsidP="00D02687">
      <w:pPr>
        <w:pStyle w:val="CordiaNew"/>
        <w:tabs>
          <w:tab w:val="clear" w:pos="4153"/>
        </w:tabs>
        <w:ind w:left="900"/>
        <w:jc w:val="left"/>
        <w:rPr>
          <w:rFonts w:ascii="Cordia New" w:eastAsia="Browallia New" w:hAnsi="Cordia New" w:cs="Cordia New"/>
          <w:sz w:val="26"/>
          <w:szCs w:val="26"/>
          <w:lang w:val="en-GB"/>
        </w:rPr>
      </w:pPr>
    </w:p>
    <w:p w14:paraId="27DEAE70" w14:textId="77777777" w:rsidR="00D02687" w:rsidRPr="00792CF6" w:rsidRDefault="00D02687" w:rsidP="00D02687">
      <w:pPr>
        <w:ind w:left="1440" w:hanging="5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ก)</w:t>
      </w:r>
      <w:r w:rsidRPr="00792CF6">
        <w:rPr>
          <w:rFonts w:eastAsia="Browallia New"/>
          <w:sz w:val="26"/>
          <w:szCs w:val="26"/>
          <w:cs/>
          <w:lang w:val="en-GB"/>
        </w:rPr>
        <w:tab/>
        <w:t>การจัดประเภท</w:t>
      </w:r>
    </w:p>
    <w:p w14:paraId="24D6B443" w14:textId="77777777" w:rsidR="00D02687" w:rsidRPr="00792CF6" w:rsidRDefault="00D02687" w:rsidP="00D02687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</w:p>
    <w:p w14:paraId="5BCE434F" w14:textId="77777777" w:rsidR="00D02687" w:rsidRPr="00792CF6" w:rsidRDefault="00D02687" w:rsidP="00D02687">
      <w:pPr>
        <w:ind w:left="1440"/>
        <w:jc w:val="thaiDistribute"/>
        <w:rPr>
          <w:rFonts w:eastAsia="Browallia New"/>
          <w:spacing w:val="-4"/>
          <w:sz w:val="26"/>
          <w:szCs w:val="26"/>
          <w:lang w:val="en-GB"/>
        </w:rPr>
      </w:pPr>
      <w:r w:rsidRPr="00792CF6">
        <w:rPr>
          <w:rFonts w:eastAsia="Browallia New"/>
          <w:spacing w:val="-4"/>
          <w:sz w:val="26"/>
          <w:szCs w:val="26"/>
          <w:cs/>
          <w:lang w:val="en-GB"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792CF6">
        <w:rPr>
          <w:rFonts w:eastAsia="Browallia New"/>
          <w:spacing w:val="-4"/>
          <w:sz w:val="26"/>
          <w:szCs w:val="26"/>
          <w:lang w:val="en-GB"/>
        </w:rPr>
        <w:t xml:space="preserve">SPPI) </w:t>
      </w:r>
      <w:r w:rsidRPr="00792CF6">
        <w:rPr>
          <w:rFonts w:eastAsia="Browallia New"/>
          <w:spacing w:val="-4"/>
          <w:sz w:val="26"/>
          <w:szCs w:val="26"/>
          <w:cs/>
          <w:lang w:val="en-GB"/>
        </w:rPr>
        <w:t>หรือไม่ ดังนี้</w:t>
      </w:r>
    </w:p>
    <w:p w14:paraId="12F906CB" w14:textId="77777777" w:rsidR="00D02687" w:rsidRPr="00792CF6" w:rsidRDefault="00D02687" w:rsidP="00D02687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</w:p>
    <w:p w14:paraId="76864C18" w14:textId="77777777" w:rsidR="00D02687" w:rsidRPr="00792CF6" w:rsidRDefault="00D02687" w:rsidP="00D02687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Cordia New" w:eastAsia="Browallia New" w:hAnsi="Cordia New"/>
          <w:sz w:val="26"/>
          <w:szCs w:val="26"/>
          <w:lang w:val="en-GB"/>
        </w:rPr>
      </w:pPr>
      <w:r w:rsidRPr="00792CF6">
        <w:rPr>
          <w:rFonts w:ascii="Cordia New" w:eastAsia="Browallia New" w:hAnsi="Cordia New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</w:t>
      </w:r>
      <w:r w:rsidRPr="00C72B86">
        <w:rPr>
          <w:rFonts w:ascii="Cordia New" w:eastAsia="Browallia New" w:hAnsi="Cordia New"/>
          <w:sz w:val="26"/>
          <w:szCs w:val="26"/>
          <w:cs/>
          <w:lang w:val="en-GB"/>
        </w:rPr>
        <w:t>หรือ</w:t>
      </w:r>
      <w:r w:rsidRPr="00792CF6">
        <w:rPr>
          <w:rFonts w:ascii="Cordia New" w:eastAsia="Browallia New" w:hAnsi="Cordia New"/>
          <w:sz w:val="26"/>
          <w:szCs w:val="26"/>
          <w:cs/>
          <w:lang w:val="en-GB"/>
        </w:rPr>
        <w:t>ขาดทุน) และ</w:t>
      </w:r>
    </w:p>
    <w:p w14:paraId="19223752" w14:textId="77777777" w:rsidR="00D02687" w:rsidRPr="00792CF6" w:rsidRDefault="00D02687" w:rsidP="00D02687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Cordia New" w:eastAsia="Browallia New" w:hAnsi="Cordia New"/>
          <w:sz w:val="26"/>
          <w:szCs w:val="26"/>
          <w:lang w:val="en-GB"/>
        </w:rPr>
      </w:pPr>
      <w:r w:rsidRPr="00792CF6">
        <w:rPr>
          <w:rFonts w:ascii="Cordia New" w:eastAsia="Browallia New" w:hAnsi="Cordia New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50B10F58" w14:textId="77777777" w:rsidR="00D02687" w:rsidRPr="00792CF6" w:rsidRDefault="00D02687" w:rsidP="00D02687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</w:p>
    <w:p w14:paraId="33A6728B" w14:textId="77777777" w:rsidR="00D02687" w:rsidRPr="00792CF6" w:rsidRDefault="00D02687" w:rsidP="00D02687">
      <w:pPr>
        <w:ind w:left="1440"/>
        <w:jc w:val="thaiDistribute"/>
        <w:rPr>
          <w:rFonts w:eastAsia="Browallia New"/>
          <w:spacing w:val="-6"/>
          <w:sz w:val="26"/>
          <w:szCs w:val="26"/>
          <w:lang w:val="en-GB"/>
        </w:rPr>
      </w:pPr>
      <w:r w:rsidRPr="00792CF6">
        <w:rPr>
          <w:rFonts w:eastAsia="Browallia New"/>
          <w:spacing w:val="-6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3851497" w14:textId="77777777" w:rsidR="00D02687" w:rsidRPr="00792CF6" w:rsidRDefault="00D02687" w:rsidP="00D02687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</w:p>
    <w:p w14:paraId="7373B361" w14:textId="6276CB21" w:rsidR="00D02687" w:rsidRPr="00792CF6" w:rsidRDefault="00D02687" w:rsidP="00D02687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</w:t>
      </w:r>
      <w:r w:rsidRPr="00636B43">
        <w:rPr>
          <w:rFonts w:eastAsia="Browallia New"/>
          <w:sz w:val="26"/>
          <w:szCs w:val="26"/>
          <w:cs/>
          <w:lang w:val="en-GB"/>
        </w:rPr>
        <w:t>กำไร</w:t>
      </w:r>
      <w:r w:rsidR="00C72B86" w:rsidRPr="00636B43">
        <w:rPr>
          <w:rFonts w:eastAsia="Browallia New" w:hint="cs"/>
          <w:sz w:val="26"/>
          <w:szCs w:val="26"/>
          <w:cs/>
          <w:lang w:val="en-GB"/>
        </w:rPr>
        <w:t>หรือ</w:t>
      </w:r>
      <w:r w:rsidRPr="00636B43">
        <w:rPr>
          <w:rFonts w:eastAsia="Browallia New"/>
          <w:sz w:val="26"/>
          <w:szCs w:val="26"/>
          <w:cs/>
          <w:lang w:val="en-GB"/>
        </w:rPr>
        <w:t>ขาดทุน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(</w:t>
      </w:r>
      <w:r w:rsidRPr="00792CF6">
        <w:rPr>
          <w:rFonts w:eastAsia="Browallia New"/>
          <w:sz w:val="26"/>
          <w:szCs w:val="26"/>
          <w:lang w:val="en-GB"/>
        </w:rPr>
        <w:t xml:space="preserve">FVPL) </w:t>
      </w:r>
      <w:r w:rsidRPr="00792CF6">
        <w:rPr>
          <w:rFonts w:eastAsia="Browallia New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r w:rsidRPr="00792CF6">
        <w:rPr>
          <w:rFonts w:eastAsia="Browallia New"/>
          <w:sz w:val="26"/>
          <w:szCs w:val="26"/>
          <w:lang w:val="en-GB"/>
        </w:rPr>
        <w:t xml:space="preserve">FVOCI) 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792CF6">
        <w:rPr>
          <w:rFonts w:eastAsia="Browallia New"/>
          <w:sz w:val="26"/>
          <w:szCs w:val="26"/>
          <w:lang w:val="en-GB"/>
        </w:rPr>
        <w:t xml:space="preserve">FVPL 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เท่านั้น </w:t>
      </w:r>
    </w:p>
    <w:p w14:paraId="09AE5794" w14:textId="77777777" w:rsidR="00D02687" w:rsidRPr="00792CF6" w:rsidRDefault="00D02687" w:rsidP="00D02687">
      <w:pPr>
        <w:rPr>
          <w:rFonts w:eastAsia="Browallia New"/>
          <w:sz w:val="26"/>
          <w:szCs w:val="26"/>
          <w:cs/>
          <w:lang w:val="en-GB"/>
        </w:rPr>
      </w:pPr>
    </w:p>
    <w:p w14:paraId="24C43B38" w14:textId="77777777" w:rsidR="00D02687" w:rsidRPr="00792CF6" w:rsidRDefault="00D02687" w:rsidP="00FC625B">
      <w:pPr>
        <w:ind w:left="1440" w:hanging="5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ข)</w:t>
      </w:r>
      <w:r w:rsidRPr="00792CF6">
        <w:rPr>
          <w:rFonts w:eastAsia="Browallia New"/>
          <w:sz w:val="26"/>
          <w:szCs w:val="26"/>
          <w:cs/>
          <w:lang w:val="en-GB"/>
        </w:rPr>
        <w:tab/>
        <w:t>การรับรู้รายการและการตัดรายการ</w:t>
      </w:r>
    </w:p>
    <w:p w14:paraId="17209655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</w:p>
    <w:p w14:paraId="5833FD30" w14:textId="6F90F46A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D85111F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</w:p>
    <w:p w14:paraId="54EEC7AC" w14:textId="77777777" w:rsidR="00D02687" w:rsidRPr="00792CF6" w:rsidRDefault="00D02687" w:rsidP="00FC625B">
      <w:pPr>
        <w:ind w:left="1440" w:hanging="5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ค)</w:t>
      </w:r>
      <w:r w:rsidRPr="00792CF6">
        <w:rPr>
          <w:rFonts w:eastAsia="Browallia New"/>
          <w:sz w:val="26"/>
          <w:szCs w:val="26"/>
          <w:cs/>
          <w:lang w:val="en-GB"/>
        </w:rPr>
        <w:tab/>
        <w:t>การวัดมูลค่า</w:t>
      </w:r>
    </w:p>
    <w:p w14:paraId="676F0386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</w:p>
    <w:p w14:paraId="28E7170E" w14:textId="3680A43F" w:rsidR="00130AEF" w:rsidRDefault="00D02687" w:rsidP="00FC625B">
      <w:pPr>
        <w:ind w:left="1440"/>
        <w:jc w:val="thaiDistribute"/>
        <w:rPr>
          <w:rFonts w:eastAsia="Browallia New"/>
          <w:sz w:val="26"/>
          <w:szCs w:val="26"/>
          <w:cs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792CF6">
        <w:rPr>
          <w:rFonts w:eastAsia="Browallia New"/>
          <w:sz w:val="26"/>
          <w:szCs w:val="26"/>
          <w:lang w:val="en-GB"/>
        </w:rPr>
        <w:t xml:space="preserve">FVPL </w:t>
      </w:r>
      <w:r w:rsidRPr="00792CF6">
        <w:rPr>
          <w:rFonts w:eastAsia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  <w:r w:rsidR="00130AEF">
        <w:rPr>
          <w:rFonts w:eastAsia="Browallia New"/>
          <w:sz w:val="26"/>
          <w:szCs w:val="26"/>
          <w:cs/>
          <w:lang w:val="en-GB"/>
        </w:rPr>
        <w:br w:type="page"/>
      </w:r>
    </w:p>
    <w:p w14:paraId="05E2DDB8" w14:textId="07E806B1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lastRenderedPageBreak/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การเป็นเงินต้นและดอกเบี้ย (</w:t>
      </w:r>
      <w:r w:rsidRPr="00792CF6">
        <w:rPr>
          <w:rFonts w:eastAsia="Browallia New"/>
          <w:sz w:val="26"/>
          <w:szCs w:val="26"/>
          <w:lang w:val="en-GB"/>
        </w:rPr>
        <w:t xml:space="preserve">SPPI) </w:t>
      </w:r>
      <w:r w:rsidRPr="00792CF6">
        <w:rPr>
          <w:rFonts w:eastAsia="Browallia New"/>
          <w:sz w:val="26"/>
          <w:szCs w:val="26"/>
          <w:cs/>
          <w:lang w:val="en-GB"/>
        </w:rPr>
        <w:t>หรือไม่</w:t>
      </w:r>
    </w:p>
    <w:p w14:paraId="64AB9772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</w:p>
    <w:p w14:paraId="724D2F9F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ตราสารหนี้</w:t>
      </w:r>
    </w:p>
    <w:p w14:paraId="1628E552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</w:p>
    <w:p w14:paraId="39F22653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การวัดมูลค่าสินทรัพย์ทางการเงินประเภทตราสารหนี้สามารถแบ่งได้เป็นดังนี้</w:t>
      </w:r>
    </w:p>
    <w:p w14:paraId="19B50616" w14:textId="77777777" w:rsidR="00D02687" w:rsidRPr="00792CF6" w:rsidRDefault="00D02687" w:rsidP="00D02687">
      <w:pPr>
        <w:ind w:left="1080"/>
        <w:jc w:val="thaiDistribute"/>
        <w:rPr>
          <w:rFonts w:eastAsia="Browallia New"/>
          <w:sz w:val="26"/>
          <w:szCs w:val="26"/>
          <w:lang w:val="en-GB"/>
        </w:rPr>
      </w:pPr>
    </w:p>
    <w:p w14:paraId="50B73BDA" w14:textId="77777777" w:rsidR="00D02687" w:rsidRPr="00792CF6" w:rsidRDefault="00D02687" w:rsidP="00FC625B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Cordia New" w:eastAsia="Browallia New" w:hAnsi="Cordia New"/>
          <w:sz w:val="26"/>
          <w:szCs w:val="26"/>
          <w:lang w:val="en-GB"/>
        </w:rPr>
      </w:pPr>
      <w:r w:rsidRPr="00792CF6">
        <w:rPr>
          <w:rFonts w:ascii="Cordia New" w:eastAsia="Browallia New" w:hAnsi="Cordia New"/>
          <w:sz w:val="26"/>
          <w:szCs w:val="26"/>
          <w:cs/>
          <w:lang w:val="en-GB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ดอกเบี้ย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7A1C1446" w14:textId="77777777" w:rsidR="00D02687" w:rsidRPr="00792CF6" w:rsidRDefault="00D02687" w:rsidP="00D02687">
      <w:pPr>
        <w:ind w:left="1080"/>
        <w:jc w:val="thaiDistribute"/>
        <w:rPr>
          <w:rFonts w:eastAsia="Browallia New"/>
          <w:sz w:val="26"/>
          <w:szCs w:val="26"/>
          <w:lang w:val="en-GB"/>
        </w:rPr>
      </w:pPr>
    </w:p>
    <w:p w14:paraId="6B904319" w14:textId="77777777" w:rsidR="00D02687" w:rsidRPr="00792CF6" w:rsidRDefault="00D02687" w:rsidP="00FC625B">
      <w:pPr>
        <w:ind w:left="1440" w:hanging="5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ง)</w:t>
      </w:r>
      <w:r w:rsidRPr="00792CF6">
        <w:rPr>
          <w:rFonts w:eastAsia="Browallia New"/>
          <w:sz w:val="26"/>
          <w:szCs w:val="26"/>
          <w:cs/>
          <w:lang w:val="en-GB"/>
        </w:rPr>
        <w:tab/>
        <w:t>การด้อยค่า</w:t>
      </w:r>
    </w:p>
    <w:p w14:paraId="186B05E1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</w:p>
    <w:p w14:paraId="5CCD3C83" w14:textId="0E63E9AE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 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48975B23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</w:p>
    <w:p w14:paraId="7190169E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สำหรับลูกหนี้การค้าและลูกหนี้หมุนเวียนอื่น กลุ่มกิจการใช้วิธีอย่างง่าย (</w:t>
      </w:r>
      <w:r w:rsidRPr="00792CF6">
        <w:rPr>
          <w:rFonts w:eastAsia="Browallia New"/>
          <w:sz w:val="26"/>
          <w:szCs w:val="26"/>
          <w:lang w:val="en-GB"/>
        </w:rPr>
        <w:t xml:space="preserve">Simplified approach) </w:t>
      </w:r>
      <w:r w:rsidRPr="00792CF6">
        <w:rPr>
          <w:rFonts w:eastAsia="Browallia New"/>
          <w:sz w:val="26"/>
          <w:szCs w:val="26"/>
          <w:cs/>
          <w:lang w:val="en-GB"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3FC0A17C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</w:p>
    <w:p w14:paraId="5BFFF613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สำหรับลูกหนี้เงินให้กู้ยืมกลุ่มกิจการใช้วิธีการทั่วไป (</w:t>
      </w:r>
      <w:r w:rsidRPr="00792CF6">
        <w:rPr>
          <w:rFonts w:eastAsia="Browallia New"/>
          <w:sz w:val="26"/>
          <w:szCs w:val="26"/>
          <w:lang w:val="en-GB"/>
        </w:rPr>
        <w:t xml:space="preserve">General approach) </w:t>
      </w:r>
      <w:r w:rsidRPr="00792CF6">
        <w:rPr>
          <w:rFonts w:eastAsia="Browallia New"/>
          <w:sz w:val="26"/>
          <w:szCs w:val="26"/>
          <w:cs/>
          <w:lang w:val="en-GB"/>
        </w:rPr>
        <w:t>ตามมาตรฐานการรายงานทางการเงินฉบับที่</w:t>
      </w:r>
      <w:r w:rsidRPr="00792CF6">
        <w:rPr>
          <w:rFonts w:eastAsia="Browallia New"/>
          <w:sz w:val="26"/>
          <w:szCs w:val="26"/>
          <w:lang w:val="en-GB"/>
        </w:rPr>
        <w:t xml:space="preserve"> 9 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Pr="00792CF6">
        <w:rPr>
          <w:rFonts w:eastAsia="Browallia New"/>
          <w:sz w:val="26"/>
          <w:szCs w:val="26"/>
          <w:lang w:val="en-GB"/>
        </w:rPr>
        <w:t xml:space="preserve">12 </w:t>
      </w:r>
      <w:r w:rsidRPr="00792CF6">
        <w:rPr>
          <w:rFonts w:eastAsia="Browallia New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590238D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</w:p>
    <w:p w14:paraId="05B09A3D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935C8F8" w14:textId="39FE32D7" w:rsidR="00E254C3" w:rsidRDefault="00E254C3">
      <w:pPr>
        <w:rPr>
          <w:rFonts w:eastAsia="Browallia New"/>
          <w:sz w:val="26"/>
          <w:szCs w:val="26"/>
          <w:cs/>
          <w:lang w:val="en-GB"/>
        </w:rPr>
      </w:pPr>
      <w:r>
        <w:rPr>
          <w:rFonts w:eastAsia="Browallia New"/>
          <w:sz w:val="26"/>
          <w:szCs w:val="26"/>
          <w:cs/>
          <w:lang w:val="en-GB"/>
        </w:rPr>
        <w:br w:type="page"/>
      </w:r>
    </w:p>
    <w:p w14:paraId="4DF8F181" w14:textId="02FC7CA5" w:rsidR="004775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lastRenderedPageBreak/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</w:t>
      </w:r>
      <w:proofErr w:type="spellStart"/>
      <w:r w:rsidRPr="00792CF6">
        <w:rPr>
          <w:rFonts w:eastAsia="Browallia New"/>
          <w:sz w:val="26"/>
          <w:szCs w:val="26"/>
          <w:cs/>
          <w:lang w:val="en-GB"/>
        </w:rPr>
        <w:t>นํ้า</w:t>
      </w:r>
      <w:proofErr w:type="spellEnd"/>
      <w:r w:rsidRPr="00792CF6">
        <w:rPr>
          <w:rFonts w:eastAsia="Browallia New"/>
          <w:sz w:val="26"/>
          <w:szCs w:val="26"/>
          <w:cs/>
          <w:lang w:val="en-GB"/>
        </w:rPr>
        <w:t>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6C63C0DD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cs/>
          <w:lang w:val="en-GB"/>
        </w:rPr>
      </w:pPr>
    </w:p>
    <w:p w14:paraId="6B6E9691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C933150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</w:p>
    <w:p w14:paraId="05D78EA0" w14:textId="77777777" w:rsidR="00D02687" w:rsidRPr="00792CF6" w:rsidRDefault="00D02687" w:rsidP="00FC625B">
      <w:pPr>
        <w:ind w:left="1800" w:hanging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lang w:val="en-GB"/>
        </w:rPr>
        <w:t>•</w:t>
      </w:r>
      <w:r w:rsidRPr="00792CF6">
        <w:rPr>
          <w:rFonts w:eastAsia="Browallia New"/>
          <w:sz w:val="26"/>
          <w:szCs w:val="26"/>
          <w:lang w:val="en-GB"/>
        </w:rPr>
        <w:tab/>
      </w:r>
      <w:r w:rsidRPr="00792CF6">
        <w:rPr>
          <w:rFonts w:eastAsia="Browallia New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9874B52" w14:textId="77777777" w:rsidR="00D02687" w:rsidRPr="00792CF6" w:rsidRDefault="00D02687" w:rsidP="00FC625B">
      <w:pPr>
        <w:ind w:left="1800" w:hanging="360"/>
        <w:jc w:val="thaiDistribute"/>
        <w:rPr>
          <w:rFonts w:eastAsia="Browallia New"/>
          <w:sz w:val="26"/>
          <w:szCs w:val="26"/>
          <w:cs/>
          <w:lang w:val="en-GB"/>
        </w:rPr>
      </w:pPr>
      <w:r w:rsidRPr="00792CF6">
        <w:rPr>
          <w:rFonts w:eastAsia="Browallia New"/>
          <w:sz w:val="26"/>
          <w:szCs w:val="26"/>
          <w:lang w:val="en-GB"/>
        </w:rPr>
        <w:t>•</w:t>
      </w:r>
      <w:r w:rsidRPr="00792CF6">
        <w:rPr>
          <w:rFonts w:eastAsia="Browallia New"/>
          <w:sz w:val="26"/>
          <w:szCs w:val="26"/>
          <w:lang w:val="en-GB"/>
        </w:rPr>
        <w:tab/>
      </w:r>
      <w:r w:rsidRPr="00792CF6">
        <w:rPr>
          <w:rFonts w:eastAsia="Browallia New"/>
          <w:sz w:val="26"/>
          <w:szCs w:val="26"/>
          <w:cs/>
          <w:lang w:val="en-GB"/>
        </w:rPr>
        <w:t>มูลค่าเงินตามเวลา</w:t>
      </w:r>
      <w:r w:rsidRPr="00792CF6">
        <w:rPr>
          <w:rFonts w:eastAsia="Browallia New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>และ</w:t>
      </w:r>
    </w:p>
    <w:p w14:paraId="16614F4D" w14:textId="77777777" w:rsidR="00D02687" w:rsidRPr="00792CF6" w:rsidRDefault="00D02687" w:rsidP="00FC625B">
      <w:pPr>
        <w:ind w:left="1800" w:hanging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lang w:val="en-GB"/>
        </w:rPr>
        <w:t>•</w:t>
      </w:r>
      <w:r w:rsidRPr="00792CF6">
        <w:rPr>
          <w:rFonts w:eastAsia="Browallia New"/>
          <w:sz w:val="26"/>
          <w:szCs w:val="26"/>
          <w:lang w:val="en-GB"/>
        </w:rPr>
        <w:tab/>
      </w:r>
      <w:r w:rsidRPr="00792CF6">
        <w:rPr>
          <w:rFonts w:eastAsia="Browallia New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E2BED87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</w:p>
    <w:p w14:paraId="6644227E" w14:textId="2FBBF3AA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pacing w:val="-6"/>
          <w:sz w:val="26"/>
          <w:szCs w:val="26"/>
          <w:cs/>
          <w:lang w:val="en-GB"/>
        </w:rPr>
        <w:t>สำหรับเงินให้สินเชื่อแก่สินทรัพย์ด้อยคุณภาพไม่มีความจำเป็น</w:t>
      </w:r>
      <w:r w:rsidRPr="00792CF6">
        <w:rPr>
          <w:rFonts w:eastAsia="Browallia New"/>
          <w:sz w:val="26"/>
          <w:szCs w:val="26"/>
          <w:cs/>
          <w:lang w:val="en-GB"/>
        </w:rPr>
        <w:t>ต้องพิจารณาการเพิ่มขึ้นอย่างมีนัยสำคัญของความเสี่ยงด้านเครดิต เนื่องจากจะถูกจัดเป็นสินทรัพย์ทางการเงินที่วัดมูลค่าด้วยราคาทุนตัดจำหน่ายที่มีการด้อยค่าด้านเครดิตเมื่อ</w:t>
      </w:r>
      <w:r w:rsidR="003F4AC2" w:rsidRPr="00D97805">
        <w:rPr>
          <w:rFonts w:eastAsia="Browallia New"/>
          <w:sz w:val="26"/>
          <w:szCs w:val="26"/>
          <w:cs/>
          <w:lang w:val="en-GB"/>
        </w:rPr>
        <w:t>ซื้อหรือเมื่อกำเนิด</w:t>
      </w:r>
      <w:r w:rsidR="003F4AC2">
        <w:rPr>
          <w:rFonts w:eastAsia="Browallia New" w:hint="cs"/>
          <w:sz w:val="26"/>
          <w:szCs w:val="26"/>
          <w:cs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>(</w:t>
      </w:r>
      <w:r w:rsidRPr="00792CF6">
        <w:rPr>
          <w:rFonts w:eastAsia="Browallia New"/>
          <w:sz w:val="26"/>
          <w:szCs w:val="26"/>
          <w:lang w:val="en-GB"/>
        </w:rPr>
        <w:t xml:space="preserve">Purchased or Originated Credit Impaired (POCI)) </w:t>
      </w:r>
      <w:r w:rsidRPr="00792CF6">
        <w:rPr>
          <w:rFonts w:eastAsia="Browallia New"/>
          <w:sz w:val="26"/>
          <w:szCs w:val="26"/>
          <w:cs/>
          <w:lang w:val="en-GB"/>
        </w:rPr>
        <w:t>ซึ่งต้องรับรู้การเปลี่ยนแปลงของผลขาดทุนด้านเครดิตที่คาดว่าจะเกิดขึ้นตลอดอายุ</w:t>
      </w:r>
    </w:p>
    <w:p w14:paraId="3A06713E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</w:p>
    <w:p w14:paraId="230B8DF1" w14:textId="59402F50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ลุ่มกิจการต้องพิจารณาและรับรู้ผลขาดทุนด้านเครดิตที่คาดว่าจะเกิดขึ้นที่สะท้อนถึงความเป็นกลางและถ่วงน้ำหนักด้วยค่าความน่าจะเป็นในการคาดการณ์สภาวะทางเศรษฐกิจในอนาคต (</w:t>
      </w:r>
      <w:r w:rsidRPr="00792CF6">
        <w:rPr>
          <w:rFonts w:eastAsia="Browallia New"/>
          <w:sz w:val="26"/>
          <w:szCs w:val="26"/>
          <w:lang w:val="en-GB"/>
        </w:rPr>
        <w:t xml:space="preserve">forward-looking macroeconomic information) </w:t>
      </w:r>
      <w:r w:rsidRPr="00792CF6">
        <w:rPr>
          <w:rFonts w:eastAsia="Browallia New"/>
          <w:sz w:val="26"/>
          <w:szCs w:val="26"/>
          <w:cs/>
          <w:lang w:val="en-GB"/>
        </w:rPr>
        <w:t>ที่สนับสนุนและมีความสมเหตุสมผล และนำมาประเมินค่าผลลัพธ์ที่เป็นไปได้ในทางปฏิบัติ (</w:t>
      </w:r>
      <w:r w:rsidRPr="00792CF6">
        <w:rPr>
          <w:rFonts w:eastAsia="Browallia New"/>
          <w:sz w:val="26"/>
          <w:szCs w:val="26"/>
          <w:lang w:val="en-GB"/>
        </w:rPr>
        <w:t xml:space="preserve">unbiased and probability-weighted outcome) </w:t>
      </w:r>
      <w:r w:rsidRPr="00792CF6">
        <w:rPr>
          <w:rFonts w:eastAsia="Browallia New"/>
          <w:sz w:val="26"/>
          <w:szCs w:val="26"/>
          <w:cs/>
          <w:lang w:val="en-GB"/>
        </w:rPr>
        <w:t>ซึ่งเป็นการเปรียบเทียบระหว่างมูลค่าปัจจุบันของกระแสเงินสดในอนาคตที่คาดว่าจะได้รับคิดลดด้วยอัตราดอกเบี้ยที่แท้จริงของเงินให้สินเชื่อแก่สินทรัพย์ด้อยคุณภาพและมูลค่าตามบัญชีของเงินให้สินเชื่อแก่สินทรัพย์ด้อยคุณภาพ ณ แต่ละวันที่รายงาน โดยผลขาดทุนด้านเครดิตที่คาดว่าจะเกิดขึ้นสามารถเป็นได้ทั้งผลกำไรหรือขาดทุนจากการด้อยค่าในงบกำไรขาดทุนเบ็ดเสร็จ</w:t>
      </w:r>
    </w:p>
    <w:p w14:paraId="0D511232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</w:p>
    <w:p w14:paraId="7A33D21D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ผลขาดทุนและการกลับรายการผลขาดทุนจากการด้อยค่าบันทึกในกำไรหรือขาดทุนเป็นรายการแยกต่างหาก </w:t>
      </w:r>
    </w:p>
    <w:p w14:paraId="3110AD74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cs/>
          <w:lang w:val="en-GB"/>
        </w:rPr>
      </w:pPr>
    </w:p>
    <w:p w14:paraId="67DB0BFC" w14:textId="77777777" w:rsidR="00D02687" w:rsidRPr="00792CF6" w:rsidRDefault="00D02687" w:rsidP="00FC625B">
      <w:pPr>
        <w:ind w:left="1440"/>
        <w:jc w:val="thaiDistribute"/>
        <w:rPr>
          <w:rFonts w:eastAsia="Browallia New"/>
          <w:i/>
          <w:iCs/>
          <w:sz w:val="26"/>
          <w:szCs w:val="26"/>
          <w:lang w:val="en-GB"/>
        </w:rPr>
      </w:pPr>
      <w:r w:rsidRPr="00792CF6">
        <w:rPr>
          <w:rFonts w:eastAsia="Browallia New"/>
          <w:i/>
          <w:iCs/>
          <w:sz w:val="26"/>
          <w:szCs w:val="26"/>
          <w:cs/>
          <w:lang w:val="en-GB"/>
        </w:rPr>
        <w:t>การจัดชั้น</w:t>
      </w:r>
    </w:p>
    <w:p w14:paraId="5967C260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</w:p>
    <w:p w14:paraId="7C98B211" w14:textId="4546EBB8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ได้กำหนดให้สินทรัพย์ทางการเงินนั้นมีความเสี่ยงด้านเครดิตเพิ่มขึ้นอย่างมีนัยสำคัญนับตั้งแต่การรับรู้รายการเมื่อแรกเริ่ม โดยกำหนดมาตรฐานขั้นต่ำเมื่อมีการค้างชำระเงินต้นหรือดอกเบี้ยรวมกันเกินกว่า </w:t>
      </w:r>
      <w:r w:rsidRPr="00792CF6">
        <w:rPr>
          <w:rFonts w:eastAsia="Browallia New"/>
          <w:sz w:val="26"/>
          <w:szCs w:val="26"/>
          <w:lang w:val="en-GB"/>
        </w:rPr>
        <w:t>30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วัน นับแต่วันถึงกำหนดชำระ ซึ่งบริษัทได้ใช้เกณฑ์ดังกล่าวให้สอดคล้องกับ</w:t>
      </w:r>
      <w:r w:rsidRPr="00D97805">
        <w:rPr>
          <w:rFonts w:eastAsia="Browallia New"/>
          <w:sz w:val="26"/>
          <w:szCs w:val="26"/>
          <w:cs/>
          <w:lang w:val="en-GB"/>
        </w:rPr>
        <w:t>มาตรฐาน</w:t>
      </w:r>
      <w:r w:rsidR="00B005CE" w:rsidRPr="00D97805">
        <w:rPr>
          <w:rFonts w:eastAsia="Browallia New" w:hint="cs"/>
          <w:sz w:val="26"/>
          <w:szCs w:val="26"/>
          <w:cs/>
          <w:lang w:val="en-GB"/>
        </w:rPr>
        <w:t>การ</w:t>
      </w:r>
      <w:r w:rsidRPr="00D97805">
        <w:rPr>
          <w:rFonts w:eastAsia="Browallia New"/>
          <w:sz w:val="26"/>
          <w:szCs w:val="26"/>
          <w:cs/>
          <w:lang w:val="en-GB"/>
        </w:rPr>
        <w:t>รายงาน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ทางการเงินฉบับที่ </w:t>
      </w:r>
      <w:r w:rsidRPr="00792CF6">
        <w:rPr>
          <w:rFonts w:eastAsia="Browallia New"/>
          <w:sz w:val="26"/>
          <w:szCs w:val="26"/>
          <w:lang w:val="en-GB"/>
        </w:rPr>
        <w:t xml:space="preserve">9 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ทั้งนี้เมื่อใดที่สินทรัพย์เข้าเกณฑ์มีความเสี่ยงด้านเครดิตเพิ่มขึ้นอย่างมีนัยสำคัญจะเปลี่ยนการจัดชั้นจาก ระดับที่ </w:t>
      </w:r>
      <w:r w:rsidRPr="00792CF6">
        <w:rPr>
          <w:rFonts w:eastAsia="Browallia New"/>
          <w:sz w:val="26"/>
          <w:szCs w:val="26"/>
          <w:lang w:val="en-GB"/>
        </w:rPr>
        <w:t>1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เป็น ระดับที่ </w:t>
      </w:r>
      <w:r w:rsidRPr="00792CF6">
        <w:rPr>
          <w:rFonts w:eastAsia="Browallia New"/>
          <w:sz w:val="26"/>
          <w:szCs w:val="26"/>
          <w:lang w:val="en-GB"/>
        </w:rPr>
        <w:t>2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และสินทรัพย์จะเปลี่ยนการจัดชั้นกลับมาเป็นระดับที่ </w:t>
      </w:r>
      <w:r w:rsidRPr="00792CF6">
        <w:rPr>
          <w:rFonts w:eastAsia="Browallia New"/>
          <w:sz w:val="26"/>
          <w:szCs w:val="26"/>
          <w:lang w:val="en-GB"/>
        </w:rPr>
        <w:t>1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อีกครั้งเมื่อสินทรัพย์ดังกล่าวไม่เข้าเกณฑ์ที่กำหนดไว้</w:t>
      </w:r>
    </w:p>
    <w:p w14:paraId="60EAEB91" w14:textId="648A0AEE" w:rsidR="00FC1B8D" w:rsidRDefault="00FC1B8D">
      <w:pPr>
        <w:rPr>
          <w:rFonts w:eastAsia="Browallia New"/>
          <w:sz w:val="26"/>
          <w:szCs w:val="26"/>
          <w:lang w:val="en-GB"/>
        </w:rPr>
      </w:pPr>
      <w:r>
        <w:rPr>
          <w:rFonts w:eastAsia="Browallia New"/>
          <w:sz w:val="26"/>
          <w:szCs w:val="26"/>
          <w:lang w:val="en-GB"/>
        </w:rPr>
        <w:br w:type="page"/>
      </w:r>
    </w:p>
    <w:p w14:paraId="191C7857" w14:textId="77777777" w:rsidR="00D02687" w:rsidRPr="00792CF6" w:rsidRDefault="00D02687" w:rsidP="00FC625B">
      <w:pPr>
        <w:ind w:left="1440"/>
        <w:jc w:val="thaiDistribute"/>
        <w:rPr>
          <w:rFonts w:eastAsia="Browallia New"/>
          <w:i/>
          <w:iCs/>
          <w:sz w:val="26"/>
          <w:szCs w:val="26"/>
          <w:lang w:val="en-GB"/>
        </w:rPr>
      </w:pPr>
      <w:r w:rsidRPr="00792CF6">
        <w:rPr>
          <w:rFonts w:eastAsia="Browallia New"/>
          <w:i/>
          <w:iCs/>
          <w:sz w:val="26"/>
          <w:szCs w:val="26"/>
          <w:cs/>
          <w:lang w:val="en-GB"/>
        </w:rPr>
        <w:lastRenderedPageBreak/>
        <w:t xml:space="preserve">คำจำกัดความของการผิดสัญญาและเครื่องมือทางการเงินที่มีการด้อยค่าด้านเครดิต </w:t>
      </w:r>
    </w:p>
    <w:p w14:paraId="7441589A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</w:p>
    <w:p w14:paraId="7720CF09" w14:textId="587F9DE4" w:rsidR="002746AA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บริษัทจำกัดความสินทรัพย์ทางการเงินว่าเป็นสินทรัพย์ที่มีการด้อยค่าด้านเครดิตเมื่อมีข้อบ่งชี้ถึงการเสื่อมถอยของฐานะทาง</w:t>
      </w:r>
      <w:r w:rsidRPr="00D97805">
        <w:rPr>
          <w:rFonts w:eastAsia="Browallia New"/>
          <w:sz w:val="26"/>
          <w:szCs w:val="26"/>
          <w:cs/>
          <w:lang w:val="en-GB"/>
        </w:rPr>
        <w:t>การเงิน</w:t>
      </w:r>
      <w:r w:rsidR="00B005CE" w:rsidRPr="00D97805">
        <w:rPr>
          <w:rFonts w:eastAsia="Browallia New" w:hint="cs"/>
          <w:sz w:val="26"/>
          <w:szCs w:val="26"/>
          <w:cs/>
          <w:lang w:val="en-GB"/>
        </w:rPr>
        <w:t>ของ</w:t>
      </w:r>
      <w:r w:rsidRPr="00D97805">
        <w:rPr>
          <w:rFonts w:eastAsia="Browallia New"/>
          <w:sz w:val="26"/>
          <w:szCs w:val="26"/>
          <w:cs/>
          <w:lang w:val="en-GB"/>
        </w:rPr>
        <w:t>ลูกหนี้ ซึ่งส่งผลกระทบต่อความสามารถในการชำระหนี้อย่างมีนัยสำคัญ โดยสินทรัพย์จะถูกจัดเป็น</w:t>
      </w:r>
      <w:r w:rsidR="00B005CE" w:rsidRPr="00D97805">
        <w:rPr>
          <w:rFonts w:eastAsia="Browallia New" w:hint="cs"/>
          <w:sz w:val="26"/>
          <w:szCs w:val="26"/>
          <w:cs/>
          <w:lang w:val="en-GB"/>
        </w:rPr>
        <w:t>สินทรัพย์ที่มีการ</w:t>
      </w:r>
      <w:r w:rsidRPr="00D97805">
        <w:rPr>
          <w:rFonts w:eastAsia="Browallia New"/>
          <w:sz w:val="26"/>
          <w:szCs w:val="26"/>
          <w:cs/>
          <w:lang w:val="en-GB"/>
        </w:rPr>
        <w:t>ด้อยค่าด้านเครดิต</w:t>
      </w:r>
      <w:r w:rsidRPr="00D97805">
        <w:rPr>
          <w:rFonts w:eastAsia="Browallia New"/>
          <w:spacing w:val="-6"/>
          <w:sz w:val="26"/>
          <w:szCs w:val="26"/>
          <w:cs/>
          <w:lang w:val="en-GB"/>
        </w:rPr>
        <w:t xml:space="preserve">เมื่อมีการค้างชำระเงินต้นหรือดอกเบี้ยรวมกันเกินกว่า </w:t>
      </w:r>
      <w:r w:rsidRPr="00D97805">
        <w:rPr>
          <w:rFonts w:eastAsia="Browallia New"/>
          <w:spacing w:val="-6"/>
          <w:sz w:val="26"/>
          <w:szCs w:val="26"/>
          <w:lang w:val="en-GB"/>
        </w:rPr>
        <w:t>90</w:t>
      </w:r>
      <w:r w:rsidRPr="00D97805">
        <w:rPr>
          <w:rFonts w:eastAsia="Browallia New"/>
          <w:spacing w:val="-6"/>
          <w:sz w:val="26"/>
          <w:szCs w:val="26"/>
          <w:cs/>
          <w:lang w:val="en-GB"/>
        </w:rPr>
        <w:t xml:space="preserve"> วัน นับแต่วันถึงกำหนดชำระหรือมีปัจจัยที่บ่งชี้ว่าลูกหนี้ไม่มีความสามารถ</w:t>
      </w:r>
      <w:r w:rsidRPr="00D97805">
        <w:rPr>
          <w:rFonts w:eastAsia="Browallia New"/>
          <w:sz w:val="26"/>
          <w:szCs w:val="26"/>
          <w:cs/>
          <w:lang w:val="en-GB"/>
        </w:rPr>
        <w:t>ชำระหนี้ได้ โดยคำนิยามของ</w:t>
      </w:r>
      <w:r w:rsidR="00B005CE" w:rsidRPr="00D97805">
        <w:rPr>
          <w:rFonts w:eastAsia="Browallia New" w:hint="cs"/>
          <w:sz w:val="26"/>
          <w:szCs w:val="26"/>
          <w:cs/>
          <w:lang w:val="en-GB"/>
        </w:rPr>
        <w:t>สินทรัพย์ที่มีการ</w:t>
      </w:r>
      <w:r w:rsidRPr="00D97805">
        <w:rPr>
          <w:rFonts w:eastAsia="Browallia New"/>
          <w:sz w:val="26"/>
          <w:szCs w:val="26"/>
          <w:cs/>
          <w:lang w:val="en-GB"/>
        </w:rPr>
        <w:t>ด้อยค่าด้านเครดิตนั้นสอดคล้องกับ</w:t>
      </w:r>
      <w:r w:rsidR="00B005CE" w:rsidRPr="00D97805">
        <w:rPr>
          <w:rFonts w:eastAsia="Browallia New" w:hint="cs"/>
          <w:sz w:val="26"/>
          <w:szCs w:val="26"/>
          <w:cs/>
          <w:lang w:val="en-GB"/>
        </w:rPr>
        <w:t>คำ</w:t>
      </w:r>
      <w:r w:rsidRPr="00D97805">
        <w:rPr>
          <w:rFonts w:eastAsia="Browallia New"/>
          <w:sz w:val="26"/>
          <w:szCs w:val="26"/>
          <w:cs/>
          <w:lang w:val="en-GB"/>
        </w:rPr>
        <w:t>นิยามที่ใช้ในการบริหารความเสี่ยงภายในกิจการ ทั้งนี้เมื่อสินทรัพย์ถูกจัดเป็นสินทรัพย์</w:t>
      </w:r>
      <w:r w:rsidR="00B005CE" w:rsidRPr="00D97805">
        <w:rPr>
          <w:rFonts w:eastAsia="Browallia New" w:hint="cs"/>
          <w:sz w:val="26"/>
          <w:szCs w:val="26"/>
          <w:cs/>
          <w:lang w:val="en-GB"/>
        </w:rPr>
        <w:t>ที่มีการ</w:t>
      </w:r>
      <w:r w:rsidRPr="00D97805">
        <w:rPr>
          <w:rFonts w:eastAsia="Browallia New"/>
          <w:sz w:val="26"/>
          <w:szCs w:val="26"/>
          <w:cs/>
          <w:lang w:val="en-GB"/>
        </w:rPr>
        <w:t xml:space="preserve">ด้อยค่าด้านเครดิต จะถูกจัดชั้นเป็นระดับที่ </w:t>
      </w:r>
      <w:r w:rsidRPr="00D97805">
        <w:rPr>
          <w:rFonts w:eastAsia="Browallia New"/>
          <w:sz w:val="26"/>
          <w:szCs w:val="26"/>
          <w:lang w:val="en-GB"/>
        </w:rPr>
        <w:t>3</w:t>
      </w:r>
      <w:r w:rsidRPr="00D97805">
        <w:rPr>
          <w:rFonts w:eastAsia="Browallia New"/>
          <w:sz w:val="26"/>
          <w:szCs w:val="26"/>
          <w:cs/>
          <w:lang w:val="en-GB"/>
        </w:rPr>
        <w:t xml:space="preserve"> ทั้งนี้หากลูกหนี้มีฐานะการเงินหรือผลประกอบการที่ดีโดยไม่</w:t>
      </w:r>
      <w:r w:rsidRPr="00D97805">
        <w:rPr>
          <w:rFonts w:eastAsia="Browallia New"/>
          <w:spacing w:val="-4"/>
          <w:sz w:val="26"/>
          <w:szCs w:val="26"/>
          <w:cs/>
          <w:lang w:val="en-GB"/>
        </w:rPr>
        <w:t>เข้าเกณฑ์</w:t>
      </w:r>
      <w:r w:rsidR="005C54C6" w:rsidRPr="00D97805">
        <w:rPr>
          <w:rFonts w:eastAsia="Browallia New" w:hint="cs"/>
          <w:spacing w:val="-4"/>
          <w:sz w:val="26"/>
          <w:szCs w:val="26"/>
          <w:cs/>
          <w:lang w:val="en-GB"/>
        </w:rPr>
        <w:t>การ</w:t>
      </w:r>
      <w:r w:rsidRPr="00D97805">
        <w:rPr>
          <w:rFonts w:eastAsia="Browallia New"/>
          <w:spacing w:val="-4"/>
          <w:sz w:val="26"/>
          <w:szCs w:val="26"/>
          <w:cs/>
          <w:lang w:val="en-GB"/>
        </w:rPr>
        <w:t xml:space="preserve">ด้อยค่าด้านเครดิตให้สามารถปรับชั้นเป็นระดับที่ </w:t>
      </w:r>
      <w:r w:rsidRPr="00D97805">
        <w:rPr>
          <w:rFonts w:eastAsia="Browallia New"/>
          <w:spacing w:val="-4"/>
          <w:sz w:val="26"/>
          <w:szCs w:val="26"/>
          <w:lang w:val="en-GB"/>
        </w:rPr>
        <w:t>2</w:t>
      </w:r>
      <w:r w:rsidRPr="00D97805">
        <w:rPr>
          <w:rFonts w:eastAsia="Browallia New"/>
          <w:spacing w:val="-4"/>
          <w:sz w:val="26"/>
          <w:szCs w:val="26"/>
          <w:cs/>
          <w:lang w:val="en-GB"/>
        </w:rPr>
        <w:t xml:space="preserve"> ได้ นอกจา</w:t>
      </w:r>
      <w:r w:rsidRPr="00792CF6">
        <w:rPr>
          <w:rFonts w:eastAsia="Browallia New"/>
          <w:spacing w:val="-4"/>
          <w:sz w:val="26"/>
          <w:szCs w:val="26"/>
          <w:cs/>
          <w:lang w:val="en-GB"/>
        </w:rPr>
        <w:t xml:space="preserve">กนี้ให้สามารถจัดเป็นระดับที่ </w:t>
      </w:r>
      <w:r w:rsidRPr="00792CF6">
        <w:rPr>
          <w:rFonts w:eastAsia="Browallia New"/>
          <w:spacing w:val="-4"/>
          <w:sz w:val="26"/>
          <w:szCs w:val="26"/>
          <w:lang w:val="en-GB"/>
        </w:rPr>
        <w:t>1</w:t>
      </w:r>
      <w:r w:rsidRPr="00792CF6">
        <w:rPr>
          <w:rFonts w:eastAsia="Browallia New"/>
          <w:spacing w:val="-4"/>
          <w:sz w:val="26"/>
          <w:szCs w:val="26"/>
          <w:cs/>
          <w:lang w:val="en-GB"/>
        </w:rPr>
        <w:t xml:space="preserve"> ได้หากไม่พบว่าความเสี่ยงด้าน</w:t>
      </w:r>
      <w:r w:rsidRPr="00792CF6">
        <w:rPr>
          <w:rFonts w:eastAsia="Browallia New"/>
          <w:sz w:val="26"/>
          <w:szCs w:val="26"/>
          <w:cs/>
          <w:lang w:val="en-GB"/>
        </w:rPr>
        <w:t>เครดิตเพิ่มขึ้นอย่างมีนัยสำคัญนับตั้งแต่การรับรู้รายการเมื่อแรกเริ่ม</w:t>
      </w:r>
    </w:p>
    <w:p w14:paraId="7B894C4B" w14:textId="40B374A5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cs/>
          <w:lang w:val="en-GB"/>
        </w:rPr>
      </w:pPr>
    </w:p>
    <w:p w14:paraId="5D40E669" w14:textId="77777777" w:rsidR="00D02687" w:rsidRPr="00792CF6" w:rsidRDefault="00D02687" w:rsidP="00FC625B">
      <w:pPr>
        <w:ind w:left="1440" w:hanging="5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จ)</w:t>
      </w:r>
      <w:r w:rsidRPr="00792CF6">
        <w:rPr>
          <w:rFonts w:eastAsia="Browallia New"/>
          <w:sz w:val="26"/>
          <w:szCs w:val="26"/>
          <w:cs/>
          <w:lang w:val="en-GB"/>
        </w:rPr>
        <w:tab/>
        <w:t xml:space="preserve">วิธีการรับรู้รายได้ </w:t>
      </w:r>
    </w:p>
    <w:p w14:paraId="1DD42C14" w14:textId="77777777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</w:p>
    <w:p w14:paraId="6FABBE40" w14:textId="621B0523" w:rsidR="00D02687" w:rsidRPr="00792CF6" w:rsidRDefault="00D02687" w:rsidP="00FC625B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วิธีการรับรู้ดอกเบี้ยจะรับรู้ตามอัตราดอกเบี้ยที่แท้จริง โดยการคำนวณนี้ให้ใช้อัตราดอกเบี้ยที่แท้จริงกับมูลค่าตามบัญชีขั้นต้นของสินทรัพย์ทางการเงิน สินทรัพย์ทางการเงินที่ไม่ใช่สินทรัพย์ทางการเงินที่มีการด้อยค่าด้านเครดิตเมื่อซื้อหรือเมื่อกำเนิด แต่กลายเป็นสินทรัพย์ทางการเงินที่มีการด้อยค่าด้านเครดิตในภายหลัง สำหรับสินทรัพย์เหล่านี้ บริษัทต้องใช้อัตราดอกเบี้ยที่แท้จริงกับราคาทุนตัดจำหน่ายหลังหักค่าเผื่อผลขาดทุนด้านเครดิตที่คาดว่าจะเกิดขึ้นของสินทรัพย์ทางการเงินนั้น สำหรับรอบระยะเวลารายงานภายหลัง</w:t>
      </w:r>
    </w:p>
    <w:p w14:paraId="6F34E390" w14:textId="77777777" w:rsidR="00D02687" w:rsidRPr="00D02687" w:rsidRDefault="00D02687" w:rsidP="00D02687">
      <w:pPr>
        <w:pStyle w:val="CordiaNew"/>
        <w:tabs>
          <w:tab w:val="clear" w:pos="4153"/>
        </w:tabs>
        <w:ind w:left="900"/>
        <w:jc w:val="left"/>
        <w:rPr>
          <w:rFonts w:ascii="Cordia New" w:hAnsi="Cordia New" w:cs="Cordia New"/>
          <w:color w:val="auto"/>
          <w:sz w:val="26"/>
          <w:szCs w:val="26"/>
          <w:lang w:val="th-TH"/>
        </w:rPr>
      </w:pPr>
    </w:p>
    <w:p w14:paraId="5F47A885" w14:textId="4DC3EC8F" w:rsidR="00D02687" w:rsidRPr="002746AA" w:rsidRDefault="002746AA" w:rsidP="00D02687">
      <w:pPr>
        <w:pStyle w:val="CordiaNew"/>
        <w:numPr>
          <w:ilvl w:val="1"/>
          <w:numId w:val="21"/>
        </w:numPr>
        <w:tabs>
          <w:tab w:val="clear" w:pos="4153"/>
        </w:tabs>
        <w:ind w:left="900" w:hanging="540"/>
        <w:jc w:val="left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  <w:r w:rsidRPr="00792CF6">
        <w:rPr>
          <w:rFonts w:ascii="Cordia New" w:eastAsia="Browallia New" w:hAnsi="Cordia New" w:cs="Cordia New"/>
          <w:b/>
          <w:bCs/>
          <w:sz w:val="26"/>
          <w:szCs w:val="26"/>
          <w:cs/>
          <w:lang w:val="en-GB"/>
        </w:rPr>
        <w:t>อสังหาริมทรัพย์เพื่อการลงทุน</w:t>
      </w:r>
    </w:p>
    <w:p w14:paraId="36EA70DA" w14:textId="77777777" w:rsidR="002746AA" w:rsidRPr="002746AA" w:rsidRDefault="002746AA" w:rsidP="002746AA">
      <w:pPr>
        <w:pStyle w:val="CordiaNew"/>
        <w:tabs>
          <w:tab w:val="clear" w:pos="4153"/>
        </w:tabs>
        <w:ind w:left="900"/>
        <w:jc w:val="left"/>
        <w:rPr>
          <w:rFonts w:ascii="Cordia New" w:hAnsi="Cordia New" w:cs="Cordia New"/>
          <w:color w:val="auto"/>
          <w:sz w:val="26"/>
          <w:szCs w:val="26"/>
          <w:lang w:val="th-TH"/>
        </w:rPr>
      </w:pPr>
    </w:p>
    <w:p w14:paraId="7BBEDFF3" w14:textId="77777777" w:rsidR="002746AA" w:rsidRPr="00792CF6" w:rsidRDefault="002746AA" w:rsidP="002746AA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อสังหาริมทรัพย์เพื่อการลงทุนของกลุ่มกิจการส่วนใหญ่คืออาคารสำนักงานให้เช่า </w:t>
      </w:r>
    </w:p>
    <w:p w14:paraId="64A26C34" w14:textId="77777777" w:rsidR="002746AA" w:rsidRPr="00792CF6" w:rsidRDefault="002746AA" w:rsidP="002746AA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461DFBB4" w14:textId="77777777" w:rsidR="002746AA" w:rsidRPr="00792CF6" w:rsidRDefault="002746AA" w:rsidP="002746AA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074E090D" w14:textId="77777777" w:rsidR="002746AA" w:rsidRPr="00792CF6" w:rsidRDefault="002746AA" w:rsidP="002746AA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57BDF756" w14:textId="77777777" w:rsidR="002746AA" w:rsidRPr="00792CF6" w:rsidRDefault="002746AA" w:rsidP="002746AA">
      <w:pPr>
        <w:ind w:left="900"/>
        <w:jc w:val="thaiDistribute"/>
        <w:rPr>
          <w:rFonts w:eastAsia="Browallia New"/>
          <w:spacing w:val="-6"/>
          <w:sz w:val="26"/>
          <w:szCs w:val="26"/>
          <w:lang w:val="en-GB"/>
        </w:rPr>
      </w:pPr>
      <w:r w:rsidRPr="00792CF6">
        <w:rPr>
          <w:rFonts w:eastAsia="Browallia New"/>
          <w:spacing w:val="-6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2DC68040" w14:textId="77777777" w:rsidR="002746AA" w:rsidRPr="00792CF6" w:rsidRDefault="002746AA" w:rsidP="002746AA">
      <w:pPr>
        <w:ind w:left="900"/>
        <w:jc w:val="thaiDistribute"/>
        <w:rPr>
          <w:rFonts w:eastAsia="Browallia New"/>
          <w:spacing w:val="-6"/>
          <w:sz w:val="26"/>
          <w:szCs w:val="26"/>
          <w:lang w:val="en-GB"/>
        </w:rPr>
      </w:pPr>
    </w:p>
    <w:p w14:paraId="3332E135" w14:textId="77777777" w:rsidR="002746AA" w:rsidRPr="00792CF6" w:rsidRDefault="002746AA" w:rsidP="002746AA">
      <w:pPr>
        <w:ind w:left="900"/>
        <w:jc w:val="thaiDistribute"/>
        <w:rPr>
          <w:rFonts w:eastAsia="Browallia New"/>
          <w:spacing w:val="-6"/>
          <w:sz w:val="26"/>
          <w:szCs w:val="26"/>
          <w:lang w:val="en-GB"/>
        </w:rPr>
      </w:pPr>
      <w:r w:rsidRPr="00792CF6">
        <w:rPr>
          <w:rFonts w:eastAsia="Browallia New"/>
          <w:spacing w:val="-6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จะคำนวณตามวิธีเส้นตรงเพื่อที่ปันส่วนราคาทุนตลอดประมาณการอายุการให้ประโยชน์ดังนี้</w:t>
      </w:r>
    </w:p>
    <w:p w14:paraId="41F66C72" w14:textId="77777777" w:rsidR="002746AA" w:rsidRPr="00792CF6" w:rsidRDefault="002746AA" w:rsidP="002746AA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25AB221D" w14:textId="62D1CCA8" w:rsidR="002746AA" w:rsidRPr="00792CF6" w:rsidRDefault="002746AA" w:rsidP="002746AA">
      <w:pPr>
        <w:tabs>
          <w:tab w:val="right" w:pos="8820"/>
        </w:tabs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อาคาร และส่วนปรับปรุงอาคาร</w:t>
      </w:r>
      <w:r w:rsidRPr="00792CF6">
        <w:rPr>
          <w:rFonts w:eastAsia="Browallia New"/>
          <w:sz w:val="26"/>
          <w:szCs w:val="26"/>
          <w:cs/>
          <w:lang w:val="en-GB"/>
        </w:rPr>
        <w:tab/>
      </w:r>
      <w:r w:rsidR="00715231">
        <w:rPr>
          <w:rFonts w:eastAsia="Browallia New"/>
          <w:sz w:val="26"/>
          <w:szCs w:val="26"/>
          <w:lang w:val="en-GB"/>
        </w:rPr>
        <w:t>20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ปี</w:t>
      </w:r>
    </w:p>
    <w:p w14:paraId="13644EFB" w14:textId="3DD56207" w:rsidR="00FC1B8D" w:rsidRDefault="00FC1B8D">
      <w:pPr>
        <w:rPr>
          <w:rFonts w:eastAsia="Times New Roman"/>
          <w:sz w:val="26"/>
          <w:szCs w:val="26"/>
          <w:lang w:val="th-TH" w:eastAsia="en-US"/>
        </w:rPr>
      </w:pPr>
      <w:r>
        <w:rPr>
          <w:sz w:val="26"/>
          <w:szCs w:val="26"/>
          <w:cs/>
          <w:lang w:val="th-TH"/>
        </w:rPr>
        <w:br w:type="page"/>
      </w:r>
    </w:p>
    <w:p w14:paraId="43B2A606" w14:textId="612257F1" w:rsidR="00D02687" w:rsidRPr="002746AA" w:rsidRDefault="002746AA" w:rsidP="00D02687">
      <w:pPr>
        <w:pStyle w:val="CordiaNew"/>
        <w:numPr>
          <w:ilvl w:val="1"/>
          <w:numId w:val="21"/>
        </w:numPr>
        <w:tabs>
          <w:tab w:val="clear" w:pos="4153"/>
        </w:tabs>
        <w:ind w:left="900" w:hanging="540"/>
        <w:jc w:val="left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  <w:r w:rsidRPr="00792CF6">
        <w:rPr>
          <w:rFonts w:ascii="Cordia New" w:eastAsia="Browallia New" w:hAnsi="Cordia New" w:cs="Cordia New"/>
          <w:b/>
          <w:bCs/>
          <w:sz w:val="26"/>
          <w:szCs w:val="26"/>
          <w:cs/>
          <w:lang w:val="en-GB"/>
        </w:rPr>
        <w:lastRenderedPageBreak/>
        <w:t>ทรัพย์สินรอการขาย</w:t>
      </w:r>
    </w:p>
    <w:p w14:paraId="49A3C246" w14:textId="77777777" w:rsidR="002746AA" w:rsidRPr="002746AA" w:rsidRDefault="002746AA" w:rsidP="002746AA">
      <w:pPr>
        <w:pStyle w:val="CordiaNew"/>
        <w:tabs>
          <w:tab w:val="clear" w:pos="4153"/>
        </w:tabs>
        <w:ind w:left="900"/>
        <w:jc w:val="left"/>
        <w:rPr>
          <w:rFonts w:ascii="Cordia New" w:eastAsia="Browallia New" w:hAnsi="Cordia New" w:cs="Cordia New"/>
          <w:sz w:val="26"/>
          <w:szCs w:val="26"/>
          <w:lang w:val="en-GB"/>
        </w:rPr>
      </w:pPr>
    </w:p>
    <w:p w14:paraId="0785EAA8" w14:textId="77777777" w:rsidR="002746AA" w:rsidRPr="00792CF6" w:rsidRDefault="002746AA" w:rsidP="002746AA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pacing w:val="-4"/>
          <w:sz w:val="26"/>
          <w:szCs w:val="26"/>
          <w:cs/>
          <w:lang w:val="en-GB"/>
        </w:rPr>
        <w:t>ทรัพย์สินรอการขายแสดงตามราคาทุนหรือมูลค่าที่คาดว่าจะได้รับคืนซึ่งถือตามราคาประเมินล่าสุดหักด้วยประมาณการค่าใช้จ่ายในการขาย</w:t>
      </w:r>
      <w:r w:rsidRPr="00792CF6">
        <w:rPr>
          <w:rFonts w:eastAsia="Browallia New"/>
          <w:sz w:val="26"/>
          <w:szCs w:val="26"/>
          <w:cs/>
          <w:lang w:val="en-GB"/>
        </w:rPr>
        <w:t>แล้วแต่ราคาใดจะต่ำกว่า</w:t>
      </w:r>
    </w:p>
    <w:p w14:paraId="3787F384" w14:textId="77777777" w:rsidR="002746AA" w:rsidRPr="00792CF6" w:rsidRDefault="002746AA" w:rsidP="002746AA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7595E98A" w14:textId="77777777" w:rsidR="002746AA" w:rsidRPr="00792CF6" w:rsidRDefault="002746AA" w:rsidP="002746AA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ำไรหรือขาดทุนจากการจำหน่ายทรัพย์สินรอการขายจะรับรู้เป็นรายได้ในงบกำไรขาดทุนเบ็ดเสร็จเมื่อกลุ่มกิจการได้โอนความเสี่ยงและผลตอบแทนที่เป็นสาระสำคัญของความเป็นเจ้าของในทรัพย์สินรอการขายให้แก่ผู้ซื้อแล้ว ขาดทุนจากการด้อยค่าจะรับรู้เป็นค่าใช้จ่ายในงบกำไรขาดทุนเบ็ดเสร็จ</w:t>
      </w:r>
    </w:p>
    <w:p w14:paraId="6CAFB5A6" w14:textId="77777777" w:rsidR="002746AA" w:rsidRPr="002746AA" w:rsidRDefault="002746AA" w:rsidP="002746AA">
      <w:pPr>
        <w:pStyle w:val="CordiaNew"/>
        <w:tabs>
          <w:tab w:val="clear" w:pos="4153"/>
        </w:tabs>
        <w:ind w:left="900"/>
        <w:jc w:val="left"/>
        <w:rPr>
          <w:rFonts w:ascii="Cordia New" w:hAnsi="Cordia New" w:cs="Cordia New"/>
          <w:color w:val="auto"/>
          <w:sz w:val="26"/>
          <w:szCs w:val="26"/>
          <w:lang w:val="th-TH"/>
        </w:rPr>
      </w:pPr>
    </w:p>
    <w:p w14:paraId="2DCB9865" w14:textId="15EF3424" w:rsidR="00D02687" w:rsidRPr="002746AA" w:rsidRDefault="002746AA" w:rsidP="00D02687">
      <w:pPr>
        <w:pStyle w:val="CordiaNew"/>
        <w:numPr>
          <w:ilvl w:val="1"/>
          <w:numId w:val="21"/>
        </w:numPr>
        <w:tabs>
          <w:tab w:val="clear" w:pos="4153"/>
        </w:tabs>
        <w:ind w:left="900" w:hanging="540"/>
        <w:jc w:val="left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  <w:r w:rsidRPr="00792CF6">
        <w:rPr>
          <w:rFonts w:ascii="Cordia New" w:eastAsia="Browallia New" w:hAnsi="Cordia New" w:cs="Cordia New"/>
          <w:b/>
          <w:bCs/>
          <w:sz w:val="26"/>
          <w:szCs w:val="26"/>
          <w:cs/>
          <w:lang w:val="en-GB"/>
        </w:rPr>
        <w:t>ที่ดิน อาคารและอุปกรณ์</w:t>
      </w:r>
    </w:p>
    <w:p w14:paraId="71A123B5" w14:textId="77777777" w:rsidR="002746AA" w:rsidRPr="002746AA" w:rsidRDefault="002746AA" w:rsidP="002746AA">
      <w:pPr>
        <w:pStyle w:val="CordiaNew"/>
        <w:tabs>
          <w:tab w:val="clear" w:pos="4153"/>
        </w:tabs>
        <w:ind w:left="900"/>
        <w:jc w:val="left"/>
        <w:rPr>
          <w:rFonts w:ascii="Cordia New" w:hAnsi="Cordia New" w:cs="Cordia New"/>
          <w:color w:val="auto"/>
          <w:sz w:val="26"/>
          <w:szCs w:val="26"/>
          <w:lang w:val="th-TH"/>
        </w:rPr>
      </w:pPr>
    </w:p>
    <w:p w14:paraId="737CF742" w14:textId="77777777" w:rsidR="002746AA" w:rsidRPr="00792CF6" w:rsidRDefault="002746AA" w:rsidP="002746AA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</w:t>
      </w:r>
    </w:p>
    <w:p w14:paraId="1C268AF3" w14:textId="77777777" w:rsidR="002746AA" w:rsidRPr="00792CF6" w:rsidRDefault="002746AA" w:rsidP="002746AA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0DAD5C61" w14:textId="77777777" w:rsidR="002746AA" w:rsidRPr="00792CF6" w:rsidRDefault="002746AA" w:rsidP="002746AA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ค่าเสื่อมราคาของสินทรัพย์อื่นคำนวณโดยใช้วิธีเส้นตรงเพื่อลดราคาทุนสุทธิจากมูลค่าคงเหลือ ตลอดอายุการให้ประโยชน์ที่ประมาณการไว้ของสินทรัพย์ดังต่อไปนี้</w:t>
      </w:r>
    </w:p>
    <w:p w14:paraId="4EBDAF62" w14:textId="77777777" w:rsidR="002746AA" w:rsidRPr="00792CF6" w:rsidRDefault="002746AA" w:rsidP="002746AA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5DFE1AA4" w14:textId="2F19DEF0" w:rsidR="002746AA" w:rsidRPr="00792CF6" w:rsidRDefault="002746AA" w:rsidP="00BB1199">
      <w:pPr>
        <w:tabs>
          <w:tab w:val="right" w:pos="8829"/>
        </w:tabs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อาคาร และส่วนปรับปรุงอาคาร</w:t>
      </w:r>
      <w:r w:rsidRPr="00792CF6">
        <w:rPr>
          <w:rFonts w:eastAsia="Browallia New"/>
          <w:sz w:val="26"/>
          <w:szCs w:val="26"/>
          <w:cs/>
          <w:lang w:val="en-GB"/>
        </w:rPr>
        <w:tab/>
      </w:r>
      <w:r w:rsidRPr="00792CF6">
        <w:rPr>
          <w:rFonts w:eastAsia="Browallia New"/>
          <w:sz w:val="26"/>
          <w:szCs w:val="26"/>
          <w:lang w:val="en-GB"/>
        </w:rPr>
        <w:t>5 - 20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ปี</w:t>
      </w:r>
    </w:p>
    <w:p w14:paraId="7850EFD3" w14:textId="77777777" w:rsidR="002746AA" w:rsidRPr="00792CF6" w:rsidRDefault="002746AA" w:rsidP="00BB1199">
      <w:pPr>
        <w:tabs>
          <w:tab w:val="right" w:pos="8829"/>
        </w:tabs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เครื่องใช้สำนักงาน</w:t>
      </w:r>
      <w:r w:rsidRPr="00792CF6">
        <w:rPr>
          <w:rFonts w:eastAsia="Browallia New"/>
          <w:sz w:val="26"/>
          <w:szCs w:val="26"/>
          <w:cs/>
          <w:lang w:val="en-GB"/>
        </w:rPr>
        <w:tab/>
      </w:r>
      <w:r w:rsidRPr="00792CF6">
        <w:rPr>
          <w:rFonts w:eastAsia="Browallia New"/>
          <w:sz w:val="26"/>
          <w:szCs w:val="26"/>
          <w:lang w:val="en-GB"/>
        </w:rPr>
        <w:t>5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ปี</w:t>
      </w:r>
    </w:p>
    <w:p w14:paraId="540D6138" w14:textId="77777777" w:rsidR="002746AA" w:rsidRPr="00792CF6" w:rsidRDefault="002746AA" w:rsidP="00BB1199">
      <w:pPr>
        <w:tabs>
          <w:tab w:val="right" w:pos="8829"/>
        </w:tabs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เครื่องตกแต่งและติดตั้ง</w:t>
      </w:r>
      <w:r w:rsidRPr="00792CF6">
        <w:rPr>
          <w:rFonts w:eastAsia="Browallia New"/>
          <w:sz w:val="26"/>
          <w:szCs w:val="26"/>
          <w:cs/>
          <w:lang w:val="en-GB"/>
        </w:rPr>
        <w:tab/>
      </w:r>
      <w:r w:rsidRPr="00792CF6">
        <w:rPr>
          <w:rFonts w:eastAsia="Browallia New"/>
          <w:sz w:val="26"/>
          <w:szCs w:val="26"/>
          <w:lang w:val="en-GB"/>
        </w:rPr>
        <w:t>5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ปี</w:t>
      </w:r>
    </w:p>
    <w:p w14:paraId="20578D05" w14:textId="77777777" w:rsidR="002746AA" w:rsidRPr="00792CF6" w:rsidRDefault="002746AA" w:rsidP="00BB1199">
      <w:pPr>
        <w:tabs>
          <w:tab w:val="right" w:pos="8829"/>
        </w:tabs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ยานพาหนะ</w:t>
      </w:r>
      <w:r w:rsidRPr="00792CF6">
        <w:rPr>
          <w:rFonts w:eastAsia="Browallia New"/>
          <w:sz w:val="26"/>
          <w:szCs w:val="26"/>
          <w:cs/>
          <w:lang w:val="en-GB"/>
        </w:rPr>
        <w:tab/>
      </w:r>
      <w:r w:rsidRPr="00792CF6">
        <w:rPr>
          <w:rFonts w:eastAsia="Browallia New"/>
          <w:sz w:val="26"/>
          <w:szCs w:val="26"/>
          <w:lang w:val="en-GB"/>
        </w:rPr>
        <w:t>5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ปี</w:t>
      </w:r>
    </w:p>
    <w:p w14:paraId="5B44D175" w14:textId="77777777" w:rsidR="002746AA" w:rsidRPr="002746AA" w:rsidRDefault="002746AA" w:rsidP="002746AA">
      <w:pPr>
        <w:pStyle w:val="CordiaNew"/>
        <w:tabs>
          <w:tab w:val="clear" w:pos="4153"/>
        </w:tabs>
        <w:ind w:left="900"/>
        <w:jc w:val="left"/>
        <w:rPr>
          <w:rFonts w:ascii="Cordia New" w:hAnsi="Cordia New" w:cs="Cordia New"/>
          <w:color w:val="auto"/>
          <w:sz w:val="26"/>
          <w:szCs w:val="26"/>
          <w:lang w:val="th-TH"/>
        </w:rPr>
      </w:pPr>
    </w:p>
    <w:p w14:paraId="4CDFCE7D" w14:textId="657A05A6" w:rsidR="002746AA" w:rsidRPr="00BB1199" w:rsidRDefault="00BB1199" w:rsidP="00D02687">
      <w:pPr>
        <w:pStyle w:val="CordiaNew"/>
        <w:numPr>
          <w:ilvl w:val="1"/>
          <w:numId w:val="21"/>
        </w:numPr>
        <w:tabs>
          <w:tab w:val="clear" w:pos="4153"/>
        </w:tabs>
        <w:ind w:left="900" w:hanging="540"/>
        <w:jc w:val="left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  <w:r w:rsidRPr="00792CF6">
        <w:rPr>
          <w:rFonts w:ascii="Cordia New" w:eastAsia="Browallia New" w:hAnsi="Cordia New" w:cs="Cordia New"/>
          <w:b/>
          <w:bCs/>
          <w:sz w:val="26"/>
          <w:szCs w:val="26"/>
          <w:cs/>
          <w:lang w:val="en-GB"/>
        </w:rPr>
        <w:t>สินทรัพย์ไม่มีตัวตน</w:t>
      </w:r>
    </w:p>
    <w:p w14:paraId="0FBF3229" w14:textId="77777777" w:rsidR="00BB1199" w:rsidRPr="00BB1199" w:rsidRDefault="00BB1199" w:rsidP="00BB1199">
      <w:pPr>
        <w:pStyle w:val="CordiaNew"/>
        <w:tabs>
          <w:tab w:val="clear" w:pos="4153"/>
        </w:tabs>
        <w:ind w:left="900"/>
        <w:jc w:val="left"/>
        <w:rPr>
          <w:rFonts w:ascii="Cordia New" w:eastAsia="Browallia New" w:hAnsi="Cordia New" w:cs="Cordia New"/>
          <w:sz w:val="26"/>
          <w:szCs w:val="26"/>
          <w:lang w:val="en-GB"/>
        </w:rPr>
      </w:pPr>
    </w:p>
    <w:p w14:paraId="37C43705" w14:textId="77777777" w:rsidR="00BB1199" w:rsidRPr="00792CF6" w:rsidRDefault="00BB1199" w:rsidP="00BB1199">
      <w:pPr>
        <w:ind w:left="900"/>
        <w:jc w:val="thaiDistribute"/>
        <w:rPr>
          <w:rFonts w:eastAsia="Browallia New"/>
          <w:i/>
          <w:iCs/>
          <w:sz w:val="26"/>
          <w:szCs w:val="26"/>
          <w:lang w:val="en-GB"/>
        </w:rPr>
      </w:pPr>
      <w:r w:rsidRPr="00792CF6">
        <w:rPr>
          <w:rFonts w:eastAsia="Browallia New"/>
          <w:i/>
          <w:iCs/>
          <w:sz w:val="26"/>
          <w:szCs w:val="26"/>
          <w:cs/>
          <w:lang w:val="en-GB"/>
        </w:rPr>
        <w:t>โปรแกรมคอมพิวเตอร์</w:t>
      </w:r>
    </w:p>
    <w:p w14:paraId="7D7F8C8F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214050AC" w14:textId="77777777" w:rsidR="00BB1199" w:rsidRPr="00792CF6" w:rsidRDefault="00BB1199" w:rsidP="00BB1199">
      <w:pPr>
        <w:ind w:left="900"/>
        <w:jc w:val="thaiDistribute"/>
        <w:rPr>
          <w:rFonts w:eastAsia="Browallia New"/>
          <w:spacing w:val="-4"/>
          <w:sz w:val="26"/>
          <w:szCs w:val="26"/>
          <w:lang w:val="en-GB"/>
        </w:rPr>
      </w:pPr>
      <w:r w:rsidRPr="00792CF6">
        <w:rPr>
          <w:rFonts w:eastAsia="Browallia New"/>
          <w:spacing w:val="-4"/>
          <w:sz w:val="26"/>
          <w:szCs w:val="26"/>
          <w:cs/>
          <w:lang w:val="en-GB"/>
        </w:rPr>
        <w:t xml:space="preserve">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Pr="00792CF6">
        <w:rPr>
          <w:rFonts w:eastAsia="Browallia New"/>
          <w:spacing w:val="-4"/>
          <w:sz w:val="26"/>
          <w:szCs w:val="26"/>
          <w:lang w:val="en-GB"/>
        </w:rPr>
        <w:t>3</w:t>
      </w:r>
      <w:r w:rsidRPr="00792CF6">
        <w:rPr>
          <w:rFonts w:eastAsia="Browallia New"/>
          <w:spacing w:val="-4"/>
          <w:sz w:val="26"/>
          <w:szCs w:val="26"/>
          <w:cs/>
          <w:lang w:val="en-GB"/>
        </w:rPr>
        <w:t xml:space="preserve"> ปี</w:t>
      </w:r>
    </w:p>
    <w:p w14:paraId="3B63A0BD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781A4CB9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54E3101B" w14:textId="1C1BB33A" w:rsidR="00FC1B8D" w:rsidRDefault="00FC1B8D">
      <w:pPr>
        <w:rPr>
          <w:rFonts w:eastAsia="Times New Roman"/>
          <w:sz w:val="26"/>
          <w:szCs w:val="26"/>
          <w:lang w:val="th-TH" w:eastAsia="en-US"/>
        </w:rPr>
      </w:pPr>
      <w:r>
        <w:rPr>
          <w:sz w:val="26"/>
          <w:szCs w:val="26"/>
          <w:cs/>
          <w:lang w:val="th-TH"/>
        </w:rPr>
        <w:br w:type="page"/>
      </w:r>
    </w:p>
    <w:p w14:paraId="328691A8" w14:textId="70D87328" w:rsidR="002746AA" w:rsidRPr="00BB1199" w:rsidRDefault="00BB1199" w:rsidP="00D02687">
      <w:pPr>
        <w:pStyle w:val="CordiaNew"/>
        <w:numPr>
          <w:ilvl w:val="1"/>
          <w:numId w:val="21"/>
        </w:numPr>
        <w:tabs>
          <w:tab w:val="clear" w:pos="4153"/>
        </w:tabs>
        <w:ind w:left="900" w:hanging="540"/>
        <w:jc w:val="left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  <w:r w:rsidRPr="00792CF6">
        <w:rPr>
          <w:rFonts w:ascii="Cordia New" w:eastAsia="Browallia New" w:hAnsi="Cordia New" w:cs="Cordia New"/>
          <w:b/>
          <w:bCs/>
          <w:sz w:val="26"/>
          <w:szCs w:val="26"/>
          <w:cs/>
          <w:lang w:val="en-GB"/>
        </w:rPr>
        <w:lastRenderedPageBreak/>
        <w:t>สัญญาเช่า</w:t>
      </w:r>
    </w:p>
    <w:p w14:paraId="7790E3F9" w14:textId="77777777" w:rsidR="00BB1199" w:rsidRPr="00BB1199" w:rsidRDefault="00BB1199" w:rsidP="00BB1199">
      <w:pPr>
        <w:pStyle w:val="CordiaNew"/>
        <w:tabs>
          <w:tab w:val="clear" w:pos="4153"/>
        </w:tabs>
        <w:ind w:left="900"/>
        <w:jc w:val="left"/>
        <w:rPr>
          <w:rFonts w:ascii="Cordia New" w:eastAsia="Browallia New" w:hAnsi="Cordia New" w:cs="Cordia New"/>
          <w:sz w:val="26"/>
          <w:szCs w:val="26"/>
          <w:lang w:val="en-GB"/>
        </w:rPr>
      </w:pPr>
    </w:p>
    <w:p w14:paraId="5B5ACDAF" w14:textId="77777777" w:rsidR="00BB1199" w:rsidRPr="00792CF6" w:rsidRDefault="00BB1199" w:rsidP="00BB1199">
      <w:pPr>
        <w:ind w:left="900"/>
        <w:jc w:val="thaiDistribute"/>
        <w:rPr>
          <w:rFonts w:eastAsia="Browallia New"/>
          <w:b/>
          <w:bCs/>
          <w:sz w:val="26"/>
          <w:szCs w:val="26"/>
          <w:lang w:val="en-GB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t>สัญญาเช่า - กรณีที่กลุ่มกิจการเป็นผู้เช่า</w:t>
      </w:r>
    </w:p>
    <w:p w14:paraId="45919541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4A938BA7" w14:textId="278F8B44" w:rsidR="00EF155E" w:rsidRDefault="00EF155E" w:rsidP="00EF155E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EF155E">
        <w:rPr>
          <w:rFonts w:eastAsia="Browallia New"/>
          <w:sz w:val="26"/>
          <w:szCs w:val="26"/>
          <w:cs/>
          <w:lang w:val="en-GB"/>
        </w:rPr>
        <w:t>กลุ่มกิจการรับรู้สินทรัพย์สิทธิการใช้ด้วยราคาทุน ซึ่งประกอบด้วยจำนวนเงินที่วัดมูลค่าเริ่มแรกของหนี้สินตามสัญญาเช่า ค่าเช่าที่จ่ายชำระ ณ วันเริ่มแรกหรือก่อนวันที่สัญญาเช่าเริ่มมีผล สุทธิจากสิ่งตอบแทนจูงใจที่ได้รับ ต้นทุนทางตรงเริ่มแรก และประมาณการต้นทุนในการรื้อถอนหรือบูรณะสินทรัพย์อ้างอิง และรับรู้หนี้สินตามสัญญาเช่าด้วยมูลค่าปัจจุบันของจำนวนเงินที่ต้องจ่ายตามสัญญาเช่าตลอดอายุสัญญาเช่า</w:t>
      </w:r>
    </w:p>
    <w:p w14:paraId="1121FC72" w14:textId="77777777" w:rsidR="00EF155E" w:rsidRDefault="00EF155E" w:rsidP="00EF155E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1AE17C86" w14:textId="77777777" w:rsidR="001D78B6" w:rsidRPr="00792CF6" w:rsidRDefault="001D78B6" w:rsidP="001D78B6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AB4CB5">
        <w:rPr>
          <w:rFonts w:eastAsia="Browallia New"/>
          <w:sz w:val="26"/>
          <w:szCs w:val="26"/>
          <w:cs/>
          <w:lang w:val="en-GB"/>
        </w:rPr>
        <w:t>ภายหลังวันที่สัญญาเช่าเริ่มมีผล กลุ่มกิจการจะวัดมูลค่าหนี้สินตามสัญญาเช่าเพิ่มขึ้นเพื่อสะท้อนดอกเบี้ยจากหนี้สินตามสัญญาเช่า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และลดลงเพื่อสะท้อนการจ่ายชำระตามสัญญาเช่าที่จ่ายไป ทั้งนี้ กลุ่มกิจการจะวัดมูลค่าหนี้สินตามสัญญาเช่าใหม่เมื่อมีการเปลี่ยนแปลงค่าเช่าตามดัชนีหรืออัตราอ้างอิง หรือมีการทบทวนระยะเวลาสัญญาเช่าใหม่ หรือมีการแก้ไขสัญญาเช่า</w:t>
      </w:r>
    </w:p>
    <w:p w14:paraId="096C4D63" w14:textId="77777777" w:rsidR="001D78B6" w:rsidRDefault="001D78B6" w:rsidP="00EF155E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7D17C0EA" w14:textId="256FBC32" w:rsidR="00BB1199" w:rsidRPr="00792CF6" w:rsidRDefault="00BB1199" w:rsidP="00BB1199">
      <w:pPr>
        <w:ind w:left="900"/>
        <w:jc w:val="thaiDistribute"/>
        <w:rPr>
          <w:rFonts w:eastAsia="Browallia New"/>
          <w:spacing w:val="-2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1350DD34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2042C1AD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3C0CBCA6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4FAE0BFD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pacing w:val="-2"/>
          <w:sz w:val="26"/>
          <w:szCs w:val="26"/>
          <w:cs/>
          <w:lang w:val="en-GB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</w:t>
      </w:r>
      <w:r w:rsidRPr="00792CF6">
        <w:rPr>
          <w:rFonts w:eastAsia="Browallia New"/>
          <w:sz w:val="26"/>
          <w:szCs w:val="26"/>
          <w:cs/>
          <w:lang w:val="en-GB"/>
        </w:rPr>
        <w:t>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30EC106" w14:textId="77777777" w:rsidR="00BB1199" w:rsidRPr="00792CF6" w:rsidRDefault="00BB1199" w:rsidP="00BB1199">
      <w:pPr>
        <w:ind w:left="900"/>
        <w:jc w:val="thaiDistribute"/>
        <w:rPr>
          <w:rFonts w:eastAsia="Browallia New"/>
          <w:spacing w:val="-2"/>
          <w:sz w:val="26"/>
          <w:szCs w:val="26"/>
          <w:lang w:val="en-GB"/>
        </w:rPr>
      </w:pPr>
    </w:p>
    <w:p w14:paraId="480FF465" w14:textId="77777777" w:rsidR="00BB1199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pacing w:val="-2"/>
          <w:sz w:val="26"/>
          <w:szCs w:val="26"/>
          <w:cs/>
          <w:lang w:val="en-GB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ที่มีอายุสัญญาเช่าน้อยกว่าหรือเท่ากับ </w:t>
      </w:r>
      <w:r w:rsidRPr="00792CF6">
        <w:rPr>
          <w:rFonts w:eastAsia="Browallia New"/>
          <w:sz w:val="26"/>
          <w:szCs w:val="26"/>
          <w:lang w:val="en-GB"/>
        </w:rPr>
        <w:t>12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4BB65CDE" w14:textId="77777777" w:rsidR="00AB4CB5" w:rsidRDefault="00AB4CB5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0601D4B1" w14:textId="7D3C039B" w:rsidR="00BB1199" w:rsidRPr="00792CF6" w:rsidRDefault="00BB1199" w:rsidP="00BB1199">
      <w:pPr>
        <w:ind w:left="900"/>
        <w:jc w:val="thaiDistribute"/>
        <w:rPr>
          <w:rFonts w:eastAsia="Browallia New"/>
          <w:b/>
          <w:bCs/>
          <w:sz w:val="26"/>
          <w:szCs w:val="26"/>
          <w:lang w:val="en-GB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t>สัญญาเช่า</w:t>
      </w:r>
      <w:r>
        <w:rPr>
          <w:rFonts w:eastAsia="Browallia New"/>
          <w:b/>
          <w:bCs/>
          <w:sz w:val="26"/>
          <w:szCs w:val="26"/>
          <w:lang w:val="en-GB"/>
        </w:rPr>
        <w:t xml:space="preserve"> -</w:t>
      </w:r>
      <w:r w:rsidRPr="00792CF6">
        <w:rPr>
          <w:rFonts w:eastAsia="Browallia New"/>
          <w:b/>
          <w:bCs/>
          <w:sz w:val="26"/>
          <w:szCs w:val="26"/>
          <w:cs/>
          <w:lang w:val="en-GB"/>
        </w:rPr>
        <w:t xml:space="preserve"> กรณีที่กลุ่มกิจการเป็นผู้ให้เช่า</w:t>
      </w:r>
    </w:p>
    <w:p w14:paraId="0F4933F7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065B3DE9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7562C971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69D6DDEC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</w:t>
      </w:r>
    </w:p>
    <w:p w14:paraId="70193677" w14:textId="6093EB66" w:rsidR="00522538" w:rsidRDefault="00522538" w:rsidP="00BB1199">
      <w:pPr>
        <w:pStyle w:val="CordiaNew"/>
        <w:tabs>
          <w:tab w:val="clear" w:pos="4153"/>
        </w:tabs>
        <w:ind w:left="900"/>
        <w:jc w:val="left"/>
        <w:rPr>
          <w:rFonts w:ascii="Cordia New" w:hAnsi="Cordia New" w:cs="Cordia New"/>
          <w:color w:val="auto"/>
          <w:sz w:val="26"/>
          <w:szCs w:val="26"/>
          <w:lang w:val="th-TH"/>
        </w:rPr>
      </w:pPr>
      <w:r>
        <w:rPr>
          <w:rFonts w:ascii="Cordia New" w:hAnsi="Cordia New" w:cs="Cordia New"/>
          <w:color w:val="auto"/>
          <w:sz w:val="26"/>
          <w:szCs w:val="26"/>
          <w:cs/>
          <w:lang w:val="th-TH"/>
        </w:rPr>
        <w:br w:type="page"/>
      </w:r>
    </w:p>
    <w:p w14:paraId="7941704E" w14:textId="3054EE50" w:rsidR="002746AA" w:rsidRPr="00BB1199" w:rsidRDefault="00BB1199" w:rsidP="00F4682C">
      <w:pPr>
        <w:pStyle w:val="CordiaNew"/>
        <w:numPr>
          <w:ilvl w:val="1"/>
          <w:numId w:val="21"/>
        </w:numPr>
        <w:tabs>
          <w:tab w:val="clear" w:pos="4153"/>
        </w:tabs>
        <w:ind w:left="900" w:hanging="540"/>
        <w:jc w:val="left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  <w:r w:rsidRPr="00792CF6">
        <w:rPr>
          <w:rFonts w:ascii="Cordia New" w:eastAsia="Browallia New" w:hAnsi="Cordia New" w:cs="Cordia New"/>
          <w:b/>
          <w:bCs/>
          <w:sz w:val="26"/>
          <w:szCs w:val="26"/>
          <w:cs/>
          <w:lang w:val="en-GB"/>
        </w:rPr>
        <w:lastRenderedPageBreak/>
        <w:t>หนี้สินทางการเงิน</w:t>
      </w:r>
    </w:p>
    <w:p w14:paraId="5BBA0773" w14:textId="77777777" w:rsidR="00BB1199" w:rsidRPr="00BB1199" w:rsidRDefault="00BB1199" w:rsidP="00BB1199">
      <w:pPr>
        <w:pStyle w:val="CordiaNew"/>
        <w:tabs>
          <w:tab w:val="clear" w:pos="4153"/>
        </w:tabs>
        <w:ind w:left="900"/>
        <w:jc w:val="left"/>
        <w:rPr>
          <w:rFonts w:ascii="Cordia New" w:eastAsia="Browallia New" w:hAnsi="Cordia New" w:cs="Cordia New"/>
          <w:sz w:val="26"/>
          <w:szCs w:val="26"/>
          <w:lang w:val="en-GB"/>
        </w:rPr>
      </w:pPr>
    </w:p>
    <w:p w14:paraId="1322B599" w14:textId="77777777" w:rsidR="00BB1199" w:rsidRPr="00792CF6" w:rsidRDefault="00BB1199" w:rsidP="00A3298F">
      <w:pPr>
        <w:ind w:left="1260" w:hanging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ก)</w:t>
      </w:r>
      <w:r w:rsidRPr="00792CF6">
        <w:rPr>
          <w:rFonts w:eastAsia="Browallia New"/>
          <w:sz w:val="26"/>
          <w:szCs w:val="26"/>
          <w:cs/>
          <w:lang w:val="en-GB"/>
        </w:rPr>
        <w:tab/>
        <w:t>การจัดประเภท</w:t>
      </w:r>
    </w:p>
    <w:p w14:paraId="359D7C95" w14:textId="77777777" w:rsidR="00BB1199" w:rsidRPr="00792CF6" w:rsidRDefault="00BB1199" w:rsidP="00BB1199">
      <w:pPr>
        <w:ind w:left="1080"/>
        <w:jc w:val="thaiDistribute"/>
        <w:rPr>
          <w:rFonts w:eastAsia="Browallia New"/>
          <w:sz w:val="26"/>
          <w:szCs w:val="26"/>
          <w:lang w:val="en-GB"/>
        </w:rPr>
      </w:pPr>
    </w:p>
    <w:p w14:paraId="75C13D56" w14:textId="77777777" w:rsidR="00BB1199" w:rsidRPr="00792CF6" w:rsidRDefault="00BB1199" w:rsidP="00A3298F">
      <w:pPr>
        <w:ind w:left="12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4BAE1E08" w14:textId="77777777" w:rsidR="00BB1199" w:rsidRPr="00792CF6" w:rsidRDefault="00BB1199" w:rsidP="00A3298F">
      <w:pPr>
        <w:ind w:left="1260" w:hanging="360"/>
        <w:jc w:val="thaiDistribute"/>
        <w:rPr>
          <w:rFonts w:eastAsia="Browallia New"/>
          <w:sz w:val="26"/>
          <w:szCs w:val="26"/>
          <w:cs/>
          <w:lang w:val="en-GB"/>
        </w:rPr>
      </w:pPr>
    </w:p>
    <w:p w14:paraId="6CBFC5BF" w14:textId="77777777" w:rsidR="00BB1199" w:rsidRPr="00792CF6" w:rsidRDefault="00BB1199" w:rsidP="00A3298F">
      <w:pPr>
        <w:ind w:left="1260" w:hanging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ข)</w:t>
      </w:r>
      <w:r w:rsidRPr="00792CF6">
        <w:rPr>
          <w:rFonts w:eastAsia="Browallia New"/>
          <w:sz w:val="26"/>
          <w:szCs w:val="26"/>
          <w:cs/>
          <w:lang w:val="en-GB"/>
        </w:rPr>
        <w:tab/>
        <w:t>การวัดมูลค่า</w:t>
      </w:r>
    </w:p>
    <w:p w14:paraId="14121671" w14:textId="77777777" w:rsidR="00BB1199" w:rsidRPr="00792CF6" w:rsidRDefault="00BB1199" w:rsidP="00A3298F">
      <w:pPr>
        <w:ind w:left="1260" w:hanging="360"/>
        <w:jc w:val="thaiDistribute"/>
        <w:rPr>
          <w:rFonts w:eastAsia="Browallia New"/>
          <w:sz w:val="26"/>
          <w:szCs w:val="26"/>
          <w:lang w:val="en-GB"/>
        </w:rPr>
      </w:pPr>
    </w:p>
    <w:p w14:paraId="14F3AFD1" w14:textId="77777777" w:rsidR="00BB1199" w:rsidRPr="00792CF6" w:rsidRDefault="00BB1199" w:rsidP="00A3298F">
      <w:pPr>
        <w:ind w:left="12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63AC9255" w14:textId="77777777" w:rsidR="00BB1199" w:rsidRPr="00792CF6" w:rsidRDefault="00BB1199" w:rsidP="00BB1199">
      <w:pPr>
        <w:rPr>
          <w:rFonts w:eastAsia="Browallia New"/>
          <w:sz w:val="26"/>
          <w:szCs w:val="26"/>
          <w:cs/>
          <w:lang w:val="en-GB"/>
        </w:rPr>
      </w:pPr>
    </w:p>
    <w:p w14:paraId="6E76A390" w14:textId="77777777" w:rsidR="00BB1199" w:rsidRPr="00792CF6" w:rsidRDefault="00BB1199" w:rsidP="006A4675">
      <w:pPr>
        <w:ind w:left="1260" w:hanging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ค)</w:t>
      </w:r>
      <w:r w:rsidRPr="00792CF6">
        <w:rPr>
          <w:rFonts w:eastAsia="Browallia New"/>
          <w:sz w:val="26"/>
          <w:szCs w:val="26"/>
          <w:cs/>
          <w:lang w:val="en-GB"/>
        </w:rPr>
        <w:tab/>
        <w:t>การตัดรายการและการเปลี่ยนแปลงเงื่อนไขของสัญญา</w:t>
      </w:r>
    </w:p>
    <w:p w14:paraId="586DBF9A" w14:textId="77777777" w:rsidR="00BB1199" w:rsidRPr="00792CF6" w:rsidRDefault="00BB1199" w:rsidP="00BB1199">
      <w:pPr>
        <w:ind w:left="1080"/>
        <w:jc w:val="thaiDistribute"/>
        <w:rPr>
          <w:rFonts w:eastAsia="Browallia New"/>
          <w:sz w:val="26"/>
          <w:szCs w:val="26"/>
          <w:lang w:val="en-GB"/>
        </w:rPr>
      </w:pPr>
    </w:p>
    <w:p w14:paraId="055C4D31" w14:textId="77777777" w:rsidR="00BB1199" w:rsidRPr="006A4675" w:rsidRDefault="00BB1199" w:rsidP="006A4675">
      <w:pPr>
        <w:ind w:left="1260"/>
        <w:jc w:val="thaiDistribute"/>
        <w:rPr>
          <w:rFonts w:eastAsia="Browallia New"/>
          <w:spacing w:val="-2"/>
          <w:sz w:val="26"/>
          <w:szCs w:val="26"/>
          <w:lang w:val="en-GB"/>
        </w:rPr>
      </w:pPr>
      <w:r w:rsidRPr="006A4675">
        <w:rPr>
          <w:rFonts w:eastAsia="Browallia New"/>
          <w:spacing w:val="-2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10A06E6" w14:textId="77777777" w:rsidR="00BB1199" w:rsidRPr="00792CF6" w:rsidRDefault="00BB1199" w:rsidP="006A4675">
      <w:pPr>
        <w:ind w:left="1260"/>
        <w:jc w:val="thaiDistribute"/>
        <w:rPr>
          <w:rFonts w:eastAsia="Browallia New"/>
          <w:sz w:val="26"/>
          <w:szCs w:val="26"/>
          <w:cs/>
          <w:lang w:val="en-GB"/>
        </w:rPr>
      </w:pPr>
    </w:p>
    <w:p w14:paraId="38B784F0" w14:textId="77777777" w:rsidR="00BB1199" w:rsidRPr="00792CF6" w:rsidRDefault="00BB1199" w:rsidP="006A4675">
      <w:pPr>
        <w:ind w:left="12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7373CDCA" w14:textId="77777777" w:rsidR="00BB1199" w:rsidRPr="00792CF6" w:rsidRDefault="00BB1199" w:rsidP="006A4675">
      <w:pPr>
        <w:ind w:left="1260"/>
        <w:jc w:val="thaiDistribute"/>
        <w:rPr>
          <w:rFonts w:eastAsia="Browallia New"/>
          <w:sz w:val="26"/>
          <w:szCs w:val="26"/>
          <w:lang w:val="en-GB"/>
        </w:rPr>
      </w:pPr>
    </w:p>
    <w:p w14:paraId="3CAAC016" w14:textId="77777777" w:rsidR="00BB1199" w:rsidRPr="00792CF6" w:rsidRDefault="00BB1199" w:rsidP="006A4675">
      <w:pPr>
        <w:ind w:left="12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792CF6">
        <w:rPr>
          <w:rFonts w:eastAsia="Browallia New"/>
          <w:sz w:val="26"/>
          <w:szCs w:val="26"/>
          <w:lang w:val="en-GB"/>
        </w:rPr>
        <w:t xml:space="preserve">Original effective interest rate) </w:t>
      </w:r>
      <w:r w:rsidRPr="00792CF6">
        <w:rPr>
          <w:rFonts w:eastAsia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E0022A2" w14:textId="77777777" w:rsidR="00BB1199" w:rsidRPr="00BB1199" w:rsidRDefault="00BB1199" w:rsidP="006A4675">
      <w:pPr>
        <w:pStyle w:val="CordiaNew"/>
        <w:tabs>
          <w:tab w:val="clear" w:pos="4153"/>
        </w:tabs>
        <w:ind w:left="1260"/>
        <w:jc w:val="left"/>
        <w:rPr>
          <w:rFonts w:ascii="Cordia New" w:hAnsi="Cordia New" w:cs="Cordia New"/>
          <w:color w:val="auto"/>
          <w:sz w:val="26"/>
          <w:szCs w:val="26"/>
          <w:lang w:val="th-TH"/>
        </w:rPr>
      </w:pPr>
    </w:p>
    <w:p w14:paraId="417542DB" w14:textId="57AF99D2" w:rsidR="002746AA" w:rsidRPr="00BB1199" w:rsidRDefault="00BB1199" w:rsidP="00D02687">
      <w:pPr>
        <w:pStyle w:val="CordiaNew"/>
        <w:numPr>
          <w:ilvl w:val="1"/>
          <w:numId w:val="21"/>
        </w:numPr>
        <w:tabs>
          <w:tab w:val="clear" w:pos="4153"/>
        </w:tabs>
        <w:ind w:left="900" w:hanging="540"/>
        <w:jc w:val="left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  <w:r w:rsidRPr="00792CF6">
        <w:rPr>
          <w:rFonts w:ascii="Cordia New" w:eastAsia="Browallia New" w:hAnsi="Cordia New" w:cs="Cordia New"/>
          <w:b/>
          <w:bCs/>
          <w:sz w:val="26"/>
          <w:szCs w:val="26"/>
          <w:cs/>
          <w:lang w:val="en-GB"/>
        </w:rPr>
        <w:t>ภาษีเงินได้ของรอบระยะเวลาปัจจุบันและภาษีเงินได้รอการตัดบัญชี</w:t>
      </w:r>
    </w:p>
    <w:p w14:paraId="3145B902" w14:textId="77777777" w:rsidR="00BB1199" w:rsidRPr="00BB1199" w:rsidRDefault="00BB1199" w:rsidP="00BB1199">
      <w:pPr>
        <w:pStyle w:val="CordiaNew"/>
        <w:tabs>
          <w:tab w:val="clear" w:pos="4153"/>
        </w:tabs>
        <w:ind w:left="900"/>
        <w:jc w:val="left"/>
        <w:rPr>
          <w:rFonts w:ascii="Cordia New" w:eastAsia="Browallia New" w:hAnsi="Cordia New" w:cs="Cordia New"/>
          <w:sz w:val="26"/>
          <w:szCs w:val="26"/>
          <w:lang w:val="en-GB"/>
        </w:rPr>
      </w:pPr>
    </w:p>
    <w:p w14:paraId="6FB8F611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25C4EC8E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0EB3D03E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23488708" w14:textId="1D86F7BE" w:rsidR="00522538" w:rsidRDefault="00522538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>
        <w:rPr>
          <w:rFonts w:eastAsia="Browallia New"/>
          <w:sz w:val="26"/>
          <w:szCs w:val="26"/>
          <w:lang w:val="en-GB"/>
        </w:rPr>
        <w:br w:type="page"/>
      </w:r>
    </w:p>
    <w:p w14:paraId="307113B3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lastRenderedPageBreak/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5B21CC04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0CCEDEBF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743FF74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06ABFC95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260C4844" w14:textId="77777777" w:rsidR="00BB1199" w:rsidRPr="00BB1199" w:rsidRDefault="00BB1199" w:rsidP="00BB1199">
      <w:pPr>
        <w:pStyle w:val="CordiaNew"/>
        <w:tabs>
          <w:tab w:val="clear" w:pos="4153"/>
        </w:tabs>
        <w:ind w:left="900"/>
        <w:jc w:val="left"/>
        <w:rPr>
          <w:rFonts w:ascii="Cordia New" w:hAnsi="Cordia New" w:cs="Cordia New"/>
          <w:color w:val="auto"/>
          <w:sz w:val="26"/>
          <w:szCs w:val="26"/>
          <w:lang w:val="th-TH"/>
        </w:rPr>
      </w:pPr>
    </w:p>
    <w:p w14:paraId="10021DCC" w14:textId="194217EA" w:rsidR="00D02687" w:rsidRPr="00BB1199" w:rsidRDefault="00BB1199" w:rsidP="00D02687">
      <w:pPr>
        <w:pStyle w:val="CordiaNew"/>
        <w:numPr>
          <w:ilvl w:val="1"/>
          <w:numId w:val="21"/>
        </w:numPr>
        <w:tabs>
          <w:tab w:val="clear" w:pos="4153"/>
        </w:tabs>
        <w:ind w:left="900" w:hanging="540"/>
        <w:jc w:val="left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  <w:r w:rsidRPr="00792CF6">
        <w:rPr>
          <w:rFonts w:ascii="Cordia New" w:eastAsia="Browallia New" w:hAnsi="Cordia New" w:cs="Cordia New"/>
          <w:b/>
          <w:bCs/>
          <w:sz w:val="26"/>
          <w:szCs w:val="26"/>
          <w:cs/>
          <w:lang w:val="en-GB"/>
        </w:rPr>
        <w:t>ผลประโยชน์พนักงาน</w:t>
      </w:r>
    </w:p>
    <w:p w14:paraId="5CA9FB9F" w14:textId="77777777" w:rsidR="00BB1199" w:rsidRPr="00BB1199" w:rsidRDefault="00BB1199" w:rsidP="00BB1199">
      <w:pPr>
        <w:pStyle w:val="CordiaNew"/>
        <w:tabs>
          <w:tab w:val="clear" w:pos="4153"/>
        </w:tabs>
        <w:ind w:left="900"/>
        <w:jc w:val="left"/>
        <w:rPr>
          <w:rFonts w:ascii="Cordia New" w:eastAsia="Browallia New" w:hAnsi="Cordia New" w:cs="Cordia New"/>
          <w:sz w:val="26"/>
          <w:szCs w:val="26"/>
          <w:lang w:val="en-GB"/>
        </w:rPr>
      </w:pPr>
    </w:p>
    <w:p w14:paraId="0B3D985E" w14:textId="77777777" w:rsidR="00BB1199" w:rsidRPr="00792CF6" w:rsidRDefault="00BB1199" w:rsidP="00BB1199">
      <w:pPr>
        <w:ind w:left="1440" w:hanging="5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ก)</w:t>
      </w:r>
      <w:r w:rsidRPr="00792CF6">
        <w:rPr>
          <w:rFonts w:eastAsia="Browallia New"/>
          <w:sz w:val="26"/>
          <w:szCs w:val="26"/>
          <w:cs/>
          <w:lang w:val="en-GB"/>
        </w:rPr>
        <w:tab/>
        <w:t>ผลประโยชน์พนักงานระยะสั้น</w:t>
      </w:r>
    </w:p>
    <w:p w14:paraId="550B0DD6" w14:textId="77777777" w:rsidR="00BB1199" w:rsidRPr="00792CF6" w:rsidRDefault="00BB1199" w:rsidP="00BB1199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</w:p>
    <w:p w14:paraId="241EB3B8" w14:textId="7DF5E44C" w:rsidR="00BB1199" w:rsidRPr="00792CF6" w:rsidRDefault="00BB1199" w:rsidP="00BB1199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Pr="00792CF6">
        <w:rPr>
          <w:rFonts w:eastAsia="Browallia New"/>
          <w:sz w:val="26"/>
          <w:szCs w:val="26"/>
          <w:lang w:val="en-GB"/>
        </w:rPr>
        <w:t>12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เดือนหลังจากวันสิ้นรอบระยะเวลาบัญชี เช่น ค่าจ้าง เงินเดือน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48E15FAD" w14:textId="77777777" w:rsidR="00BB1199" w:rsidRPr="00792CF6" w:rsidRDefault="00BB1199" w:rsidP="00BB1199">
      <w:pPr>
        <w:ind w:left="1440"/>
        <w:rPr>
          <w:rFonts w:eastAsia="Browallia New"/>
          <w:sz w:val="26"/>
          <w:szCs w:val="26"/>
          <w:cs/>
          <w:lang w:val="en-GB"/>
        </w:rPr>
      </w:pPr>
    </w:p>
    <w:p w14:paraId="092054C8" w14:textId="77777777" w:rsidR="00BB1199" w:rsidRPr="00792CF6" w:rsidRDefault="00BB1199" w:rsidP="00BB1199">
      <w:pPr>
        <w:ind w:left="1440" w:hanging="5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ข)</w:t>
      </w:r>
      <w:r w:rsidRPr="00792CF6">
        <w:rPr>
          <w:rFonts w:eastAsia="Browallia New"/>
          <w:sz w:val="26"/>
          <w:szCs w:val="26"/>
          <w:cs/>
          <w:lang w:val="en-GB"/>
        </w:rPr>
        <w:tab/>
        <w:t>โครงการสมทบเงิน</w:t>
      </w:r>
    </w:p>
    <w:p w14:paraId="38612378" w14:textId="77777777" w:rsidR="00BB1199" w:rsidRPr="00792CF6" w:rsidRDefault="00BB1199" w:rsidP="00BB1199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</w:p>
    <w:p w14:paraId="019A8FE2" w14:textId="59191C48" w:rsidR="00BB1199" w:rsidRPr="00792CF6" w:rsidRDefault="00BB1199" w:rsidP="00BB1199">
      <w:pPr>
        <w:ind w:left="1440"/>
        <w:jc w:val="thaiDistribute"/>
        <w:rPr>
          <w:rFonts w:eastAsia="Browallia New"/>
          <w:sz w:val="26"/>
          <w:szCs w:val="26"/>
          <w:cs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กลุ่มกิจการจะจ่ายสมทบให้กับกองทุนสำรองเลี้ยงชีพตามความสมัครใจ เงินสมทบจะถูกรับรู้เป็นค่าใช้จ่ายผลประโยชน์พนักงานเมื่อถึงกำหนดชำระ</w:t>
      </w:r>
    </w:p>
    <w:p w14:paraId="218E8A0D" w14:textId="77777777" w:rsidR="00BB1199" w:rsidRPr="00792CF6" w:rsidRDefault="00BB1199" w:rsidP="00BB1199">
      <w:pPr>
        <w:ind w:left="1440"/>
        <w:rPr>
          <w:rFonts w:eastAsia="Browallia New"/>
          <w:sz w:val="26"/>
          <w:szCs w:val="26"/>
          <w:lang w:val="en-GB"/>
        </w:rPr>
      </w:pPr>
    </w:p>
    <w:p w14:paraId="7452C9FF" w14:textId="77777777" w:rsidR="00BB1199" w:rsidRPr="00792CF6" w:rsidRDefault="00BB1199" w:rsidP="00BB1199">
      <w:pPr>
        <w:ind w:left="1440" w:hanging="5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ค)</w:t>
      </w:r>
      <w:r w:rsidRPr="00792CF6">
        <w:rPr>
          <w:rFonts w:eastAsia="Browallia New"/>
          <w:sz w:val="26"/>
          <w:szCs w:val="26"/>
          <w:cs/>
          <w:lang w:val="en-GB"/>
        </w:rPr>
        <w:tab/>
        <w:t>ผลประโยชน์เมื่อเกษียณอายุ</w:t>
      </w:r>
    </w:p>
    <w:p w14:paraId="271C2699" w14:textId="77777777" w:rsidR="00BB1199" w:rsidRPr="00792CF6" w:rsidRDefault="00BB1199" w:rsidP="00BB1199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</w:p>
    <w:p w14:paraId="7E018D7A" w14:textId="695098D4" w:rsidR="00BB1199" w:rsidRPr="00792CF6" w:rsidRDefault="00BB1199" w:rsidP="00BB1199">
      <w:pPr>
        <w:ind w:left="144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ภาระผูกพันผลประโยชน์นี้คำนวณโดยนักคณิตศาสตร์ประกันภัยอิสระทุก </w:t>
      </w:r>
      <w:r w:rsidRPr="00792CF6">
        <w:rPr>
          <w:rFonts w:eastAsia="Browallia New"/>
          <w:sz w:val="26"/>
          <w:szCs w:val="26"/>
          <w:lang w:val="en-GB"/>
        </w:rPr>
        <w:t xml:space="preserve">3 </w:t>
      </w:r>
      <w:r w:rsidRPr="00792CF6">
        <w:rPr>
          <w:rFonts w:eastAsia="Browallia New"/>
          <w:sz w:val="26"/>
          <w:szCs w:val="26"/>
          <w:cs/>
          <w:lang w:val="en-GB"/>
        </w:rPr>
        <w:t>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</w:t>
      </w:r>
      <w:r w:rsidRPr="00355674">
        <w:rPr>
          <w:rFonts w:eastAsia="Browallia New"/>
          <w:sz w:val="26"/>
          <w:szCs w:val="26"/>
          <w:cs/>
          <w:lang w:val="en-GB"/>
        </w:rPr>
        <w:t>กำหนดของ</w:t>
      </w:r>
      <w:r w:rsidR="000D42A5" w:rsidRPr="00355674">
        <w:rPr>
          <w:rFonts w:eastAsia="Browallia New"/>
          <w:sz w:val="26"/>
          <w:szCs w:val="26"/>
          <w:cs/>
          <w:lang w:val="en-GB"/>
        </w:rPr>
        <w:t>พันธบัตรรัฐบาล</w:t>
      </w:r>
      <w:r w:rsidRPr="00355674">
        <w:rPr>
          <w:rFonts w:eastAsia="Browallia New"/>
          <w:sz w:val="26"/>
          <w:szCs w:val="26"/>
          <w:cs/>
          <w:lang w:val="en-GB"/>
        </w:rPr>
        <w:t>ใกล้เคียง</w:t>
      </w:r>
      <w:r w:rsidRPr="00792CF6">
        <w:rPr>
          <w:rFonts w:eastAsia="Browallia New"/>
          <w:sz w:val="26"/>
          <w:szCs w:val="26"/>
          <w:cs/>
          <w:lang w:val="en-GB"/>
        </w:rPr>
        <w:t>กับระยะเวลาที่ต้องชำระภาระผูกพันโครงการผลประโยชน์เมื่อเกษียณอายุ</w:t>
      </w:r>
    </w:p>
    <w:p w14:paraId="1C9D6F9E" w14:textId="3901A564" w:rsidR="00272821" w:rsidRDefault="00272821">
      <w:pPr>
        <w:rPr>
          <w:rFonts w:eastAsia="Browallia New"/>
          <w:sz w:val="26"/>
          <w:szCs w:val="26"/>
          <w:cs/>
          <w:lang w:val="en-GB"/>
        </w:rPr>
      </w:pPr>
      <w:r>
        <w:rPr>
          <w:rFonts w:eastAsia="Browallia New"/>
          <w:sz w:val="26"/>
          <w:szCs w:val="26"/>
          <w:cs/>
          <w:lang w:val="en-GB"/>
        </w:rPr>
        <w:br w:type="page"/>
      </w:r>
    </w:p>
    <w:p w14:paraId="15D6B5FE" w14:textId="23D55A43" w:rsidR="006319F6" w:rsidRDefault="00BB1199" w:rsidP="00522538">
      <w:pPr>
        <w:ind w:left="1440"/>
        <w:jc w:val="thaiDistribute"/>
        <w:rPr>
          <w:sz w:val="26"/>
          <w:szCs w:val="26"/>
          <w:cs/>
          <w:lang w:val="th-TH"/>
        </w:rPr>
      </w:pPr>
      <w:r w:rsidRPr="00792CF6">
        <w:rPr>
          <w:rFonts w:eastAsia="Browallia New"/>
          <w:sz w:val="26"/>
          <w:szCs w:val="26"/>
          <w:cs/>
          <w:lang w:val="en-GB"/>
        </w:rPr>
        <w:lastRenderedPageBreak/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 และรวมอยู่ในกำไรสะสมในงบการเปลี่ยนแปลงส่วนของเจ้าของ</w:t>
      </w:r>
    </w:p>
    <w:p w14:paraId="7483B880" w14:textId="77777777" w:rsidR="00BB1199" w:rsidRPr="00BB1199" w:rsidRDefault="00BB1199" w:rsidP="00BB1199">
      <w:pPr>
        <w:pStyle w:val="CordiaNew"/>
        <w:tabs>
          <w:tab w:val="clear" w:pos="4153"/>
        </w:tabs>
        <w:ind w:left="900"/>
        <w:jc w:val="left"/>
        <w:rPr>
          <w:rFonts w:ascii="Cordia New" w:hAnsi="Cordia New" w:cs="Cordia New"/>
          <w:color w:val="auto"/>
          <w:sz w:val="26"/>
          <w:szCs w:val="26"/>
          <w:lang w:val="th-TH"/>
        </w:rPr>
      </w:pPr>
    </w:p>
    <w:p w14:paraId="6FE245D7" w14:textId="63B5C320" w:rsidR="00D02687" w:rsidRPr="00BB1199" w:rsidRDefault="00BB1199" w:rsidP="00D02687">
      <w:pPr>
        <w:pStyle w:val="CordiaNew"/>
        <w:numPr>
          <w:ilvl w:val="1"/>
          <w:numId w:val="21"/>
        </w:numPr>
        <w:tabs>
          <w:tab w:val="clear" w:pos="4153"/>
        </w:tabs>
        <w:ind w:left="900" w:hanging="540"/>
        <w:jc w:val="left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  <w:r w:rsidRPr="00792CF6">
        <w:rPr>
          <w:rFonts w:ascii="Cordia New" w:eastAsia="Browallia New" w:hAnsi="Cordia New" w:cs="Cordia New"/>
          <w:b/>
          <w:bCs/>
          <w:sz w:val="26"/>
          <w:szCs w:val="26"/>
          <w:cs/>
          <w:lang w:val="en-GB"/>
        </w:rPr>
        <w:t>ประมาณการหนี้สิน</w:t>
      </w:r>
    </w:p>
    <w:p w14:paraId="0BFF75DD" w14:textId="77777777" w:rsidR="00BB1199" w:rsidRDefault="00BB1199" w:rsidP="00BB1199">
      <w:pPr>
        <w:pStyle w:val="CordiaNew"/>
        <w:tabs>
          <w:tab w:val="clear" w:pos="4153"/>
        </w:tabs>
        <w:ind w:left="900"/>
        <w:jc w:val="left"/>
        <w:rPr>
          <w:rFonts w:ascii="Cordia New" w:hAnsi="Cordia New" w:cs="Cordia New"/>
          <w:b/>
          <w:bCs/>
          <w:color w:val="auto"/>
          <w:sz w:val="26"/>
          <w:szCs w:val="26"/>
        </w:rPr>
      </w:pPr>
    </w:p>
    <w:p w14:paraId="45F5F787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EA221ED" w14:textId="77777777" w:rsidR="00BB1199" w:rsidRPr="00D02687" w:rsidRDefault="00BB1199" w:rsidP="00BB1199">
      <w:pPr>
        <w:pStyle w:val="CordiaNew"/>
        <w:tabs>
          <w:tab w:val="clear" w:pos="4153"/>
        </w:tabs>
        <w:ind w:left="900"/>
        <w:jc w:val="left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</w:p>
    <w:p w14:paraId="721A2D48" w14:textId="60787AD0" w:rsidR="00D02687" w:rsidRPr="00BB1199" w:rsidRDefault="00BB1199" w:rsidP="00D02687">
      <w:pPr>
        <w:pStyle w:val="CordiaNew"/>
        <w:numPr>
          <w:ilvl w:val="1"/>
          <w:numId w:val="21"/>
        </w:numPr>
        <w:tabs>
          <w:tab w:val="clear" w:pos="4153"/>
        </w:tabs>
        <w:ind w:left="900" w:hanging="540"/>
        <w:jc w:val="left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  <w:r w:rsidRPr="00792CF6">
        <w:rPr>
          <w:rFonts w:ascii="Cordia New" w:eastAsia="Browallia New" w:hAnsi="Cordia New" w:cs="Cordia New"/>
          <w:b/>
          <w:bCs/>
          <w:sz w:val="26"/>
          <w:szCs w:val="26"/>
          <w:cs/>
          <w:lang w:val="en-GB"/>
        </w:rPr>
        <w:t>การรับรู้รายได้</w:t>
      </w:r>
    </w:p>
    <w:p w14:paraId="4B45BD06" w14:textId="77777777" w:rsidR="00BB1199" w:rsidRPr="00BB1199" w:rsidRDefault="00BB1199" w:rsidP="00BB1199">
      <w:pPr>
        <w:pStyle w:val="CordiaNew"/>
        <w:tabs>
          <w:tab w:val="clear" w:pos="4153"/>
        </w:tabs>
        <w:ind w:left="900"/>
        <w:jc w:val="left"/>
        <w:rPr>
          <w:rFonts w:ascii="Cordia New" w:eastAsia="Browallia New" w:hAnsi="Cordia New" w:cs="Cordia New"/>
          <w:sz w:val="26"/>
          <w:szCs w:val="26"/>
          <w:lang w:val="en-GB"/>
        </w:rPr>
      </w:pPr>
    </w:p>
    <w:p w14:paraId="4BE54DC8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รายได้จากการให้บริการเร่งรัดหนี้สินแก่ลูกค้ารับรู้รายได้เมื่อคาดว่ามีความเป็นไปได้ค่อนข้างแน่ที่จะได้รับชำระเมื่อให้บริการตามเนื้อหาของข้อตกลงที่เกี่ยวข้อง</w:t>
      </w:r>
    </w:p>
    <w:p w14:paraId="36E5E007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cs/>
          <w:lang w:val="en-GB"/>
        </w:rPr>
      </w:pPr>
    </w:p>
    <w:p w14:paraId="2BD03560" w14:textId="549A8421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รายได้ดอกเบี้ยจากเงินให้สินเชื่อแก่สินทรัพย์ด้อยคุณภาพ รับรู้ตามอัตราดอกเบี้ยที่แท้จริง ซึ่งคำนวณจากอัตราที่ใช้คิดลดประมาณการกระแสเงินสดที่คาดว่าจะได้รับในอนาคต หากเงินสดที่เก็บได้จริงสูงกว่ารายได้ที่คำนวณได้ ส่วนที่เหลือจะนำไปตัดจำหน่ายมูลค่าเงินให้สินเชื่อแก่สินทรัพย์ด้อยคุณภาพแต่ละงวด ในกรณีที่เงินให้สินเชื่อแก่สินทรัพย์ด้อยคุณภาพถูกตัดจำหน่ายหมดแล้ว กลุ่มกิจการรับรู้กระแสเงินสดรับที่ได้จากการเก็บหนี้ดังกล่าวเป็นรายได้ดอกเบี้ยจากเงินให้สินเชื่อแก่สินทรัพย์ด้อยคุณภาพ และจะรับรู้รายการขาดทุน</w:t>
      </w:r>
      <w:r w:rsidRPr="00792CF6">
        <w:rPr>
          <w:rFonts w:eastAsia="Browallia New"/>
          <w:spacing w:val="-4"/>
          <w:sz w:val="26"/>
          <w:szCs w:val="26"/>
          <w:cs/>
          <w:lang w:val="en-GB"/>
        </w:rPr>
        <w:t>จากการด้อยค่าของเงินให้สินเชื่อแก่สินทรัพย์ด้อยคุณภาพดังกล่าวทันทีเมื่อมีข้อบ่งชี้ว่าประมาณการกระแสเงินสดลดลงอย่างมีสาระสำคัญ</w:t>
      </w:r>
      <w:r w:rsidR="00C21914">
        <w:rPr>
          <w:rFonts w:eastAsia="Browallia New"/>
          <w:spacing w:val="-4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pacing w:val="-4"/>
          <w:sz w:val="26"/>
          <w:szCs w:val="26"/>
          <w:cs/>
          <w:lang w:val="en-GB"/>
        </w:rPr>
        <w:t>ประมาณการกระแสเงินสดที่คาดว่าจะเก็บได้ในอนาคตสำหรับเงินให้สินเชื่อแก่สินทรัพย์ด้อยคุณภาพพิจารณาตามคุณภาพ ชนิด อายุของหนี้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และอ้างอิงกับสถิติการเก็บหนี้ในอดีตทั้งหมด โดยยอดรวมของประมาณการกระแสเงินสดที่คาดว่าจะเก็บได้ในอนาคตของทั้งโครงการจะต้องไม่เกินกว่าประมาณการกระแสเงินสดที่ผู้บริหารได้คาดคะเนไว้ตั้งแต่ประมูลซื้อโครงการมา ซึ่งคาดว่าจะเรียกเก็บเงินจากลูกหนี้เป็นระยะเวลา </w:t>
      </w:r>
      <w:r w:rsidRPr="00792CF6">
        <w:rPr>
          <w:rFonts w:eastAsia="Browallia New"/>
          <w:sz w:val="26"/>
          <w:szCs w:val="26"/>
          <w:lang w:val="en-GB"/>
        </w:rPr>
        <w:t>5 - 10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ปี นับจากวันที่ได้เงินให้สินเชื่อแก่สินทรัพย์ด้อยคุณภาพมา</w:t>
      </w:r>
    </w:p>
    <w:p w14:paraId="6D9C6CA1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250044A4" w14:textId="7DE321EC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รายได้จากการขายสินค้ารับรู้ด้วยมูลค่ายุติธรรมที่จะได้รับจากการขาย</w:t>
      </w:r>
      <w:r w:rsidRPr="00293A53">
        <w:rPr>
          <w:rFonts w:eastAsia="Browallia New"/>
          <w:sz w:val="26"/>
          <w:szCs w:val="26"/>
          <w:cs/>
          <w:lang w:val="en-GB"/>
        </w:rPr>
        <w:t>สินค้า</w:t>
      </w:r>
      <w:r w:rsidR="00C21914" w:rsidRPr="00293A53">
        <w:rPr>
          <w:rFonts w:eastAsia="Browallia New" w:hint="cs"/>
          <w:sz w:val="26"/>
          <w:szCs w:val="26"/>
          <w:cs/>
          <w:lang w:val="en-GB"/>
        </w:rPr>
        <w:t>โดย</w:t>
      </w:r>
      <w:r w:rsidRPr="00293A53">
        <w:rPr>
          <w:rFonts w:eastAsia="Browallia New"/>
          <w:sz w:val="26"/>
          <w:szCs w:val="26"/>
          <w:cs/>
          <w:lang w:val="en-GB"/>
        </w:rPr>
        <w:t>เป็นจำนวน</w:t>
      </w:r>
      <w:r w:rsidRPr="00792CF6">
        <w:rPr>
          <w:rFonts w:eastAsia="Browallia New"/>
          <w:sz w:val="26"/>
          <w:szCs w:val="26"/>
          <w:cs/>
          <w:lang w:val="en-GB"/>
        </w:rPr>
        <w:t>เงินสุทธิจากภาษีขาย เงินคืนและส่วนลด กลุ่มกิจการจะรับรู้รายได้จากการขายสินค้าเมื่อคาดว่ามีความเป็นไปได้ค่อนข้างแน่ที่จะได้รับชำระเมื่อส่งมอบสินค้า</w:t>
      </w:r>
    </w:p>
    <w:p w14:paraId="16560DA4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7E55F9AE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รายได้ดอกเบี้ยรับรู้ตามเกณฑ์อัตราผลตอบแทนที่แท้จริง</w:t>
      </w:r>
    </w:p>
    <w:p w14:paraId="435895C0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3875C53C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รายได้เงินปันผลรับรู้เมื่อสิทธิที่จะได้รับเงินปันผลนั้นเกิดขึ้น</w:t>
      </w:r>
    </w:p>
    <w:p w14:paraId="191C6A83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722EE3A7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bookmarkStart w:id="5" w:name="_Hlk93507132"/>
      <w:r w:rsidRPr="00792CF6">
        <w:rPr>
          <w:rFonts w:eastAsia="Browallia New"/>
          <w:sz w:val="26"/>
          <w:szCs w:val="26"/>
          <w:cs/>
          <w:lang w:val="en-GB"/>
        </w:rPr>
        <w:t>รายได้อื่นรับรู้ตามเกณฑ์คงค้าง</w:t>
      </w:r>
    </w:p>
    <w:bookmarkEnd w:id="5"/>
    <w:p w14:paraId="116C86C9" w14:textId="0D9958D8" w:rsidR="00293A53" w:rsidRDefault="00293A53">
      <w:pPr>
        <w:rPr>
          <w:rFonts w:eastAsia="Browallia New"/>
          <w:color w:val="000000"/>
          <w:sz w:val="26"/>
          <w:szCs w:val="26"/>
          <w:cs/>
          <w:lang w:val="en-GB" w:eastAsia="en-US"/>
        </w:rPr>
      </w:pPr>
      <w:r>
        <w:rPr>
          <w:rFonts w:eastAsia="Browallia New"/>
          <w:sz w:val="26"/>
          <w:szCs w:val="26"/>
          <w:cs/>
          <w:lang w:val="en-GB"/>
        </w:rPr>
        <w:br w:type="page"/>
      </w:r>
    </w:p>
    <w:p w14:paraId="0C05D05C" w14:textId="736313BF" w:rsidR="00BB1199" w:rsidRPr="00BB1199" w:rsidRDefault="00BB1199" w:rsidP="00D02687">
      <w:pPr>
        <w:pStyle w:val="CordiaNew"/>
        <w:numPr>
          <w:ilvl w:val="1"/>
          <w:numId w:val="21"/>
        </w:numPr>
        <w:tabs>
          <w:tab w:val="clear" w:pos="4153"/>
        </w:tabs>
        <w:ind w:left="900" w:hanging="540"/>
        <w:jc w:val="left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  <w:r w:rsidRPr="00BB1199">
        <w:rPr>
          <w:rFonts w:ascii="Cordia New" w:hAnsi="Cordia New" w:cs="Cordia New"/>
          <w:b/>
          <w:bCs/>
          <w:color w:val="auto"/>
          <w:sz w:val="26"/>
          <w:szCs w:val="26"/>
          <w:cs/>
          <w:lang w:val="th-TH"/>
        </w:rPr>
        <w:lastRenderedPageBreak/>
        <w:t>การจ่ายเงินปันผล</w:t>
      </w:r>
    </w:p>
    <w:p w14:paraId="10C16B36" w14:textId="77777777" w:rsidR="00BB1199" w:rsidRDefault="00BB1199" w:rsidP="00BB1199">
      <w:pPr>
        <w:pStyle w:val="CordiaNew"/>
        <w:tabs>
          <w:tab w:val="clear" w:pos="4153"/>
        </w:tabs>
        <w:ind w:left="900"/>
        <w:jc w:val="left"/>
        <w:rPr>
          <w:rFonts w:ascii="Cordia New" w:hAnsi="Cordia New" w:cs="Cordia New"/>
          <w:b/>
          <w:bCs/>
          <w:color w:val="auto"/>
          <w:sz w:val="26"/>
          <w:szCs w:val="26"/>
        </w:rPr>
      </w:pPr>
    </w:p>
    <w:p w14:paraId="1AFDC540" w14:textId="77777777" w:rsidR="00BB1199" w:rsidRPr="00792CF6" w:rsidRDefault="00BB1199" w:rsidP="00BB1199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04F3BB6" w14:textId="77777777" w:rsidR="00AD48EB" w:rsidRDefault="00AD48EB" w:rsidP="00AD48EB">
      <w:pPr>
        <w:spacing w:line="340" w:lineRule="exact"/>
        <w:ind w:left="360"/>
        <w:jc w:val="both"/>
        <w:rPr>
          <w:b/>
          <w:bCs/>
          <w:sz w:val="26"/>
          <w:szCs w:val="26"/>
        </w:rPr>
      </w:pPr>
    </w:p>
    <w:p w14:paraId="642A7E49" w14:textId="1B5E0AB8" w:rsidR="00AD48EB" w:rsidRPr="003A1E89" w:rsidRDefault="006319F6" w:rsidP="00AD48EB">
      <w:pPr>
        <w:numPr>
          <w:ilvl w:val="0"/>
          <w:numId w:val="16"/>
        </w:numPr>
        <w:tabs>
          <w:tab w:val="clear" w:pos="360"/>
        </w:tabs>
        <w:spacing w:line="340" w:lineRule="exact"/>
        <w:jc w:val="both"/>
        <w:rPr>
          <w:b/>
          <w:bCs/>
          <w:sz w:val="26"/>
          <w:szCs w:val="26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</w:p>
    <w:p w14:paraId="754CAAFB" w14:textId="77777777" w:rsidR="007A2527" w:rsidRPr="003A1E89" w:rsidRDefault="007A2527" w:rsidP="007A2527">
      <w:pPr>
        <w:spacing w:line="340" w:lineRule="exact"/>
        <w:ind w:left="360"/>
        <w:jc w:val="thaiDistribute"/>
        <w:rPr>
          <w:sz w:val="26"/>
          <w:szCs w:val="26"/>
        </w:rPr>
      </w:pPr>
    </w:p>
    <w:p w14:paraId="62BBB398" w14:textId="61AFBC32" w:rsidR="007A2527" w:rsidRPr="007A2527" w:rsidRDefault="007A2527" w:rsidP="00632001">
      <w:pPr>
        <w:pStyle w:val="ListParagraph"/>
        <w:numPr>
          <w:ilvl w:val="1"/>
          <w:numId w:val="22"/>
        </w:numPr>
        <w:tabs>
          <w:tab w:val="left" w:pos="6549"/>
        </w:tabs>
        <w:spacing w:after="0" w:line="340" w:lineRule="exact"/>
        <w:ind w:left="900" w:hanging="540"/>
        <w:jc w:val="thaiDistribute"/>
        <w:rPr>
          <w:rFonts w:ascii="Cordia New" w:hAnsi="Cordia New"/>
          <w:b/>
          <w:bCs/>
          <w:sz w:val="26"/>
          <w:szCs w:val="26"/>
          <w:lang w:val="th-TH"/>
        </w:rPr>
      </w:pPr>
      <w:r w:rsidRPr="007A2527">
        <w:rPr>
          <w:rFonts w:ascii="Cordia New" w:eastAsia="Browallia New" w:hAnsi="Cordia New"/>
          <w:b/>
          <w:bCs/>
          <w:sz w:val="26"/>
          <w:szCs w:val="26"/>
          <w:cs/>
          <w:lang w:val="en-GB"/>
        </w:rPr>
        <w:t>ปัจจัยความเสี่ยงทางการเงิน</w:t>
      </w:r>
    </w:p>
    <w:p w14:paraId="47332650" w14:textId="77777777" w:rsidR="007A2527" w:rsidRPr="007A2527" w:rsidRDefault="007A2527" w:rsidP="007A2527">
      <w:pPr>
        <w:pStyle w:val="ListParagraph"/>
        <w:tabs>
          <w:tab w:val="left" w:pos="6549"/>
        </w:tabs>
        <w:spacing w:after="0" w:line="340" w:lineRule="exact"/>
        <w:ind w:left="900"/>
        <w:jc w:val="thaiDistribute"/>
        <w:rPr>
          <w:rFonts w:ascii="Cordia New" w:eastAsia="Browallia New" w:hAnsi="Cordia New"/>
          <w:sz w:val="26"/>
          <w:szCs w:val="26"/>
          <w:lang w:val="en-GB"/>
        </w:rPr>
      </w:pPr>
    </w:p>
    <w:p w14:paraId="48ADAEFC" w14:textId="77777777" w:rsidR="007A2527" w:rsidRPr="00792CF6" w:rsidRDefault="007A2527" w:rsidP="007A2527">
      <w:pPr>
        <w:tabs>
          <w:tab w:val="right" w:pos="9990"/>
          <w:tab w:val="right" w:pos="10890"/>
        </w:tabs>
        <w:ind w:left="900"/>
        <w:jc w:val="thaiDistribute"/>
        <w:rPr>
          <w:rFonts w:eastAsia="BrowalliaUPC"/>
          <w:sz w:val="26"/>
          <w:szCs w:val="26"/>
          <w:lang w:val="en-GB"/>
        </w:rPr>
      </w:pPr>
      <w:r w:rsidRPr="00792CF6">
        <w:rPr>
          <w:rFonts w:eastAsia="BrowalliaUPC"/>
          <w:spacing w:val="-4"/>
          <w:sz w:val="26"/>
          <w:szCs w:val="26"/>
          <w:cs/>
          <w:lang w:val="en-GB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(รวมถึงความเสี่ยงจากอัตราดอกเบี้ย) ความเสี่ยงด้านเครดิต</w:t>
      </w:r>
      <w:r w:rsidRPr="00792CF6">
        <w:rPr>
          <w:rFonts w:eastAsia="BrowalliaUPC"/>
          <w:sz w:val="26"/>
          <w:szCs w:val="26"/>
          <w:cs/>
          <w:lang w:val="en-GB"/>
        </w:rPr>
        <w:t xml:space="preserve">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</w:t>
      </w:r>
      <w:r w:rsidRPr="00792CF6">
        <w:rPr>
          <w:rFonts w:eastAsia="BrowalliaUPC"/>
          <w:spacing w:val="-6"/>
          <w:sz w:val="26"/>
          <w:szCs w:val="26"/>
          <w:cs/>
          <w:lang w:val="en-GB"/>
        </w:rPr>
        <w:t xml:space="preserve">และบริหารจัดการเพื่อลดผลกระทบต่อผลการดำเนินงานให้อยู่ในระดับที่ยอมรับได้ </w:t>
      </w:r>
    </w:p>
    <w:p w14:paraId="4A1ED961" w14:textId="77777777" w:rsidR="007A2527" w:rsidRPr="00792CF6" w:rsidRDefault="007A2527" w:rsidP="007A2527">
      <w:pPr>
        <w:tabs>
          <w:tab w:val="right" w:pos="9990"/>
          <w:tab w:val="right" w:pos="10890"/>
        </w:tabs>
        <w:ind w:left="900"/>
        <w:jc w:val="thaiDistribute"/>
        <w:rPr>
          <w:rFonts w:eastAsia="BrowalliaUPC"/>
          <w:sz w:val="26"/>
          <w:szCs w:val="26"/>
          <w:lang w:val="en-GB"/>
        </w:rPr>
      </w:pPr>
    </w:p>
    <w:p w14:paraId="1C86444B" w14:textId="77777777" w:rsidR="007A2527" w:rsidRPr="00792CF6" w:rsidRDefault="007A2527" w:rsidP="007A2527">
      <w:pPr>
        <w:tabs>
          <w:tab w:val="right" w:pos="9990"/>
          <w:tab w:val="right" w:pos="10890"/>
        </w:tabs>
        <w:ind w:left="900"/>
        <w:jc w:val="thaiDistribute"/>
        <w:rPr>
          <w:rFonts w:eastAsia="BrowalliaUPC"/>
          <w:spacing w:val="-2"/>
          <w:sz w:val="26"/>
          <w:szCs w:val="26"/>
          <w:lang w:val="en-GB"/>
        </w:rPr>
      </w:pPr>
      <w:r w:rsidRPr="00792CF6">
        <w:rPr>
          <w:rFonts w:eastAsia="BrowalliaUPC"/>
          <w:sz w:val="26"/>
          <w:szCs w:val="26"/>
          <w:cs/>
          <w:lang w:val="en-GB"/>
        </w:rPr>
        <w:t xml:space="preserve">ผู้บริหารมีหน้าที่ในการจัดการความเสี่ยง โดยนโยบายของกลุ่มกิจการรวมถึงนโยบายความเสี่ยงในด้านต่างๆ ได้แก่ </w:t>
      </w:r>
      <w:r w:rsidRPr="00792CF6">
        <w:rPr>
          <w:rFonts w:eastAsia="BrowalliaUPC"/>
          <w:spacing w:val="-4"/>
          <w:sz w:val="26"/>
          <w:szCs w:val="26"/>
          <w:cs/>
          <w:lang w:val="en-GB"/>
        </w:rPr>
        <w:t>ความเสี่ยงจากอัตรา</w:t>
      </w:r>
      <w:r w:rsidRPr="00792CF6">
        <w:rPr>
          <w:rFonts w:eastAsia="BrowalliaUPC"/>
          <w:spacing w:val="-2"/>
          <w:sz w:val="26"/>
          <w:szCs w:val="26"/>
          <w:cs/>
          <w:lang w:val="en-GB"/>
        </w:rPr>
        <w:t>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เพื่อสื่อสารและใช้เป็นเครื่องมือในการควบคุมสำหรับผู้บริหารของกลุ่มกิจการ</w:t>
      </w:r>
    </w:p>
    <w:p w14:paraId="23615209" w14:textId="77777777" w:rsidR="007A2527" w:rsidRPr="007A2527" w:rsidRDefault="007A2527" w:rsidP="007A2527">
      <w:pPr>
        <w:pStyle w:val="ListParagraph"/>
        <w:tabs>
          <w:tab w:val="left" w:pos="6549"/>
        </w:tabs>
        <w:spacing w:after="0" w:line="340" w:lineRule="exact"/>
        <w:ind w:left="900"/>
        <w:jc w:val="thaiDistribute"/>
        <w:rPr>
          <w:rFonts w:ascii="Cordia New" w:hAnsi="Cordia New"/>
          <w:sz w:val="26"/>
          <w:szCs w:val="26"/>
          <w:lang w:val="th-TH"/>
        </w:rPr>
      </w:pPr>
    </w:p>
    <w:p w14:paraId="7D7C8521" w14:textId="3C320F87" w:rsidR="007A2527" w:rsidRPr="00553E15" w:rsidRDefault="007A2527" w:rsidP="00553E15">
      <w:pPr>
        <w:pStyle w:val="ListParagraph"/>
        <w:numPr>
          <w:ilvl w:val="2"/>
          <w:numId w:val="22"/>
        </w:numPr>
        <w:tabs>
          <w:tab w:val="left" w:pos="6549"/>
        </w:tabs>
        <w:spacing w:line="340" w:lineRule="exact"/>
        <w:ind w:left="1620"/>
        <w:jc w:val="thaiDistribute"/>
        <w:rPr>
          <w:b/>
          <w:bCs/>
          <w:sz w:val="26"/>
          <w:szCs w:val="26"/>
          <w:lang w:val="th-TH"/>
        </w:rPr>
      </w:pPr>
      <w:r w:rsidRPr="00553E15">
        <w:rPr>
          <w:rFonts w:eastAsia="Browallia New"/>
          <w:b/>
          <w:bCs/>
          <w:sz w:val="26"/>
          <w:szCs w:val="26"/>
          <w:cs/>
          <w:lang w:val="en-GB"/>
        </w:rPr>
        <w:t>ความเสี่ยงจากตลาด</w:t>
      </w:r>
    </w:p>
    <w:p w14:paraId="3CDCC86D" w14:textId="77777777" w:rsidR="007A2527" w:rsidRPr="00153B3C" w:rsidRDefault="007A2527" w:rsidP="00553E15">
      <w:pPr>
        <w:pStyle w:val="ListParagraph"/>
        <w:tabs>
          <w:tab w:val="left" w:pos="6549"/>
        </w:tabs>
        <w:spacing w:after="0" w:line="340" w:lineRule="exact"/>
        <w:ind w:left="1620"/>
        <w:jc w:val="thaiDistribute"/>
        <w:rPr>
          <w:rFonts w:ascii="Cordia New" w:eastAsia="Browallia New" w:hAnsi="Cordia New"/>
          <w:sz w:val="26"/>
          <w:szCs w:val="26"/>
          <w:lang w:val="en-GB"/>
        </w:rPr>
      </w:pPr>
    </w:p>
    <w:p w14:paraId="3452480B" w14:textId="77777777" w:rsidR="00153B3C" w:rsidRPr="00792CF6" w:rsidRDefault="00153B3C" w:rsidP="00553E15">
      <w:pPr>
        <w:ind w:left="1620"/>
        <w:jc w:val="thaiDistribute"/>
        <w:rPr>
          <w:rFonts w:eastAsia="Browallia New"/>
          <w:b/>
          <w:bCs/>
          <w:sz w:val="26"/>
          <w:szCs w:val="26"/>
          <w:lang w:val="en-GB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53A29DB8" w14:textId="77777777" w:rsidR="00153B3C" w:rsidRPr="00792CF6" w:rsidRDefault="00153B3C" w:rsidP="00553E15">
      <w:pPr>
        <w:tabs>
          <w:tab w:val="right" w:pos="9990"/>
          <w:tab w:val="right" w:pos="10890"/>
        </w:tabs>
        <w:ind w:left="1620"/>
        <w:jc w:val="thaiDistribute"/>
        <w:rPr>
          <w:rFonts w:eastAsia="BrowalliaUPC"/>
          <w:sz w:val="26"/>
          <w:szCs w:val="26"/>
          <w:lang w:val="en-GB"/>
        </w:rPr>
      </w:pPr>
    </w:p>
    <w:p w14:paraId="20897FE0" w14:textId="4058C1FA" w:rsidR="00153B3C" w:rsidRPr="00792CF6" w:rsidRDefault="00153B3C" w:rsidP="00553E15">
      <w:pPr>
        <w:tabs>
          <w:tab w:val="right" w:pos="9990"/>
          <w:tab w:val="right" w:pos="10890"/>
        </w:tabs>
        <w:ind w:left="1620"/>
        <w:jc w:val="thaiDistribute"/>
        <w:rPr>
          <w:rFonts w:eastAsia="BrowalliaUPC"/>
          <w:sz w:val="26"/>
          <w:szCs w:val="26"/>
          <w:lang w:val="en-GB"/>
        </w:rPr>
      </w:pPr>
      <w:r w:rsidRPr="00792CF6">
        <w:rPr>
          <w:rFonts w:eastAsia="BrowalliaUPC"/>
          <w:sz w:val="26"/>
          <w:szCs w:val="26"/>
          <w:cs/>
          <w:lang w:val="en-GB"/>
        </w:rPr>
        <w:t>สินทรัพย์และหนี้สินทางการเงินที่สำคัญของ</w:t>
      </w:r>
      <w:r w:rsidRPr="00792CF6">
        <w:rPr>
          <w:rFonts w:eastAsia="Browallia New"/>
          <w:sz w:val="26"/>
          <w:szCs w:val="26"/>
          <w:cs/>
          <w:lang w:val="en-GB"/>
        </w:rPr>
        <w:t>กลุ่มกิจการ</w:t>
      </w:r>
      <w:r w:rsidRPr="00792CF6">
        <w:rPr>
          <w:rFonts w:eastAsia="BrowalliaUPC"/>
          <w:sz w:val="26"/>
          <w:szCs w:val="26"/>
          <w:cs/>
          <w:lang w:val="en-GB"/>
        </w:rPr>
        <w:t xml:space="preserve"> ได้แก่</w:t>
      </w:r>
      <w:r w:rsidRPr="00792CF6">
        <w:rPr>
          <w:rFonts w:eastAsia="BrowalliaUPC"/>
          <w:sz w:val="26"/>
          <w:szCs w:val="26"/>
          <w:lang w:val="en-GB"/>
        </w:rPr>
        <w:t xml:space="preserve"> </w:t>
      </w:r>
      <w:r w:rsidRPr="00792CF6">
        <w:rPr>
          <w:rFonts w:eastAsia="BrowalliaUPC"/>
          <w:sz w:val="26"/>
          <w:szCs w:val="26"/>
          <w:cs/>
          <w:lang w:val="en-GB"/>
        </w:rPr>
        <w:t>เงินสดและรายการเทียบเท่าเงินสด</w:t>
      </w:r>
      <w:r w:rsidRPr="00792CF6">
        <w:rPr>
          <w:rFonts w:eastAsia="BrowalliaUPC"/>
          <w:sz w:val="26"/>
          <w:szCs w:val="26"/>
          <w:lang w:val="en-GB"/>
        </w:rPr>
        <w:t xml:space="preserve"> </w:t>
      </w:r>
      <w:r w:rsidRPr="00792CF6">
        <w:rPr>
          <w:rFonts w:eastAsia="BrowalliaUPC"/>
          <w:sz w:val="26"/>
          <w:szCs w:val="26"/>
          <w:cs/>
          <w:lang w:val="en-GB"/>
        </w:rPr>
        <w:t>เงินฝากธนาคารที่มีข้อจำกัดในการใช้</w:t>
      </w:r>
      <w:r w:rsidRPr="00792CF6">
        <w:rPr>
          <w:rFonts w:eastAsia="BrowalliaUPC"/>
          <w:sz w:val="26"/>
          <w:szCs w:val="26"/>
          <w:lang w:val="en-GB"/>
        </w:rPr>
        <w:t xml:space="preserve"> </w:t>
      </w:r>
      <w:r w:rsidRPr="00792CF6">
        <w:rPr>
          <w:rFonts w:eastAsia="BrowalliaUPC"/>
          <w:sz w:val="26"/>
          <w:szCs w:val="26"/>
          <w:cs/>
          <w:lang w:val="en-GB"/>
        </w:rPr>
        <w:t>ลูกหนี้การค้าและลูกหนี้หมุนเวียนอื่น</w:t>
      </w:r>
      <w:r w:rsidRPr="00792CF6">
        <w:rPr>
          <w:rFonts w:eastAsia="BrowalliaUPC"/>
          <w:sz w:val="26"/>
          <w:szCs w:val="26"/>
          <w:lang w:val="en-GB"/>
        </w:rPr>
        <w:t xml:space="preserve"> </w:t>
      </w:r>
      <w:r w:rsidRPr="00792CF6">
        <w:rPr>
          <w:rFonts w:eastAsia="BrowalliaUPC"/>
          <w:sz w:val="26"/>
          <w:szCs w:val="26"/>
          <w:cs/>
          <w:lang w:val="en-GB"/>
        </w:rPr>
        <w:t>เงินประกันการซื้อเงินให้สินเชื่อแก่สินทรัพย์ด้อยคุณภาพ ลูกหนี้เงินให้กู้ยืม</w:t>
      </w:r>
      <w:r w:rsidRPr="00792CF6">
        <w:rPr>
          <w:rFonts w:eastAsia="BrowalliaUPC"/>
          <w:sz w:val="26"/>
          <w:szCs w:val="26"/>
          <w:lang w:val="en-GB"/>
        </w:rPr>
        <w:t xml:space="preserve"> </w:t>
      </w:r>
      <w:r w:rsidRPr="00792CF6">
        <w:rPr>
          <w:rFonts w:eastAsia="BrowalliaUPC"/>
          <w:sz w:val="26"/>
          <w:szCs w:val="26"/>
          <w:cs/>
          <w:lang w:val="en-GB"/>
        </w:rPr>
        <w:t>เงินให้สินเชื่อแก่สินทรัพย์ด้อยคุณภาพ เงินกู้ยืมระยะสั้น และเงินกู้ยืมระยะยาว</w:t>
      </w:r>
      <w:r w:rsidRPr="00792CF6">
        <w:rPr>
          <w:rFonts w:eastAsia="BrowalliaUPC"/>
          <w:sz w:val="26"/>
          <w:szCs w:val="26"/>
          <w:lang w:val="en-GB"/>
        </w:rPr>
        <w:t xml:space="preserve"> </w:t>
      </w:r>
      <w:r w:rsidRPr="00792CF6">
        <w:rPr>
          <w:rFonts w:eastAsia="BrowalliaUPC"/>
          <w:sz w:val="26"/>
          <w:szCs w:val="26"/>
          <w:cs/>
          <w:lang w:val="en-GB"/>
        </w:rPr>
        <w:t>สินทรัพย์และหนี้สินทางการเงินโดยส่วนใหญ่ของ</w:t>
      </w:r>
      <w:r w:rsidRPr="00792CF6">
        <w:rPr>
          <w:rFonts w:eastAsia="Browallia New"/>
          <w:sz w:val="26"/>
          <w:szCs w:val="26"/>
          <w:cs/>
          <w:lang w:val="en-GB"/>
        </w:rPr>
        <w:t>กลุ่มกิจการ</w:t>
      </w:r>
      <w:r w:rsidRPr="00792CF6">
        <w:rPr>
          <w:rFonts w:eastAsia="BrowalliaUPC"/>
          <w:sz w:val="26"/>
          <w:szCs w:val="26"/>
          <w:cs/>
          <w:lang w:val="en-GB"/>
        </w:rPr>
        <w:t xml:space="preserve">มีอัตราดอกเบี้ยคงที่ มีบางส่วนที่เป็นอัตราดอกเบี้ยลอยตัวซึ่งใกล้เคียงกับอัตราตลาดในปัจจุบัน </w:t>
      </w:r>
      <w:r w:rsidRPr="00792CF6">
        <w:rPr>
          <w:rFonts w:eastAsia="Browallia New"/>
          <w:sz w:val="26"/>
          <w:szCs w:val="26"/>
          <w:cs/>
          <w:lang w:val="en-GB"/>
        </w:rPr>
        <w:t>กลุ่มกิจการ</w:t>
      </w:r>
      <w:r w:rsidRPr="00792CF6">
        <w:rPr>
          <w:rFonts w:eastAsia="BrowalliaUPC"/>
          <w:sz w:val="26"/>
          <w:szCs w:val="26"/>
          <w:cs/>
          <w:lang w:val="en-GB"/>
        </w:rPr>
        <w:t xml:space="preserve">พิจารณาความเสี่ยงจากอัตราดอกเบี้ยไม่เป็นนัยสำคัญ ทั้งนี้ </w:t>
      </w:r>
      <w:r w:rsidRPr="00792CF6">
        <w:rPr>
          <w:rFonts w:eastAsia="Browallia New"/>
          <w:sz w:val="26"/>
          <w:szCs w:val="26"/>
          <w:cs/>
          <w:lang w:val="en-GB"/>
        </w:rPr>
        <w:t>กลุ่มกิจการและบริษัท</w:t>
      </w:r>
      <w:r w:rsidRPr="00792CF6">
        <w:rPr>
          <w:rFonts w:eastAsia="BrowalliaUPC"/>
          <w:sz w:val="26"/>
          <w:szCs w:val="26"/>
          <w:cs/>
          <w:lang w:val="en-GB"/>
        </w:rPr>
        <w:t>จะเข้าทำสัญญาแลกเปลี่ยนอัตราดอกเบี้ยเพื่อบริหารความเสี่ยงเมื่อจำเป็น</w:t>
      </w:r>
    </w:p>
    <w:p w14:paraId="55FB7AA8" w14:textId="77777777" w:rsidR="00153B3C" w:rsidRPr="00792CF6" w:rsidRDefault="00153B3C" w:rsidP="00553E15">
      <w:pPr>
        <w:tabs>
          <w:tab w:val="right" w:pos="9990"/>
          <w:tab w:val="right" w:pos="10890"/>
        </w:tabs>
        <w:ind w:left="1620"/>
        <w:jc w:val="thaiDistribute"/>
        <w:rPr>
          <w:rFonts w:eastAsia="BrowalliaUPC"/>
          <w:sz w:val="26"/>
          <w:szCs w:val="26"/>
          <w:lang w:val="en-GB"/>
        </w:rPr>
      </w:pPr>
    </w:p>
    <w:p w14:paraId="2B9D6768" w14:textId="77777777" w:rsidR="00153B3C" w:rsidRPr="00792CF6" w:rsidRDefault="00153B3C" w:rsidP="00553E15">
      <w:pPr>
        <w:tabs>
          <w:tab w:val="right" w:pos="9990"/>
          <w:tab w:val="right" w:pos="10890"/>
        </w:tabs>
        <w:ind w:left="1620"/>
        <w:jc w:val="thaiDistribute"/>
        <w:rPr>
          <w:rFonts w:eastAsia="BrowalliaUPC"/>
          <w:sz w:val="26"/>
          <w:szCs w:val="26"/>
          <w:lang w:val="en-GB"/>
        </w:rPr>
      </w:pPr>
      <w:r w:rsidRPr="00792CF6">
        <w:rPr>
          <w:rFonts w:eastAsia="BrowalliaUPC"/>
          <w:sz w:val="26"/>
          <w:szCs w:val="26"/>
          <w:cs/>
          <w:lang w:val="en-GB"/>
        </w:rPr>
        <w:t>กลุ่มกิจการและบริษัทไม่ได้นำการบัญชีป้องกันความเสี่ยงมาถือปฏิบัติ</w:t>
      </w:r>
      <w:bookmarkStart w:id="6" w:name="_heading=h.2iq8gzs" w:colFirst="0" w:colLast="0"/>
      <w:bookmarkEnd w:id="6"/>
    </w:p>
    <w:p w14:paraId="35F36CE6" w14:textId="77777777" w:rsidR="007A2527" w:rsidRPr="00153B3C" w:rsidRDefault="007A2527" w:rsidP="007A2527">
      <w:pPr>
        <w:pStyle w:val="ListParagraph"/>
        <w:tabs>
          <w:tab w:val="left" w:pos="6549"/>
        </w:tabs>
        <w:spacing w:after="0" w:line="340" w:lineRule="exact"/>
        <w:ind w:left="900"/>
        <w:jc w:val="thaiDistribute"/>
        <w:rPr>
          <w:rFonts w:ascii="Cordia New" w:hAnsi="Cordia New"/>
          <w:sz w:val="26"/>
          <w:szCs w:val="26"/>
          <w:lang w:val="th-TH"/>
        </w:rPr>
      </w:pPr>
    </w:p>
    <w:p w14:paraId="00D8988C" w14:textId="77777777" w:rsidR="00EA7265" w:rsidRPr="00792CF6" w:rsidRDefault="00EA7265" w:rsidP="00792CF6">
      <w:pPr>
        <w:tabs>
          <w:tab w:val="right" w:pos="9990"/>
          <w:tab w:val="right" w:pos="10890"/>
        </w:tabs>
        <w:ind w:left="1080"/>
        <w:jc w:val="thaiDistribute"/>
        <w:rPr>
          <w:rFonts w:eastAsia="Browallia New"/>
          <w:sz w:val="26"/>
          <w:szCs w:val="26"/>
          <w:cs/>
          <w:lang w:val="en-GB"/>
        </w:rPr>
      </w:pPr>
      <w:bookmarkStart w:id="7" w:name="_heading=h.2bn6wsx" w:colFirst="0" w:colLast="0"/>
      <w:bookmarkEnd w:id="7"/>
    </w:p>
    <w:p w14:paraId="72334677" w14:textId="77777777" w:rsidR="00FE0A53" w:rsidRPr="00792CF6" w:rsidRDefault="00FE0A53" w:rsidP="00792CF6">
      <w:pPr>
        <w:rPr>
          <w:rFonts w:eastAsia="Browallia New"/>
          <w:sz w:val="26"/>
          <w:szCs w:val="26"/>
          <w:lang w:val="en-GB"/>
        </w:rPr>
        <w:sectPr w:rsidR="00FE0A53" w:rsidRPr="00792CF6" w:rsidSect="00AD48EB">
          <w:headerReference w:type="default" r:id="rId12"/>
          <w:footerReference w:type="default" r:id="rId13"/>
          <w:pgSz w:w="11907" w:h="16840" w:code="9"/>
          <w:pgMar w:top="1440" w:right="1152" w:bottom="432" w:left="1440" w:header="936" w:footer="720" w:gutter="0"/>
          <w:pgNumType w:start="11"/>
          <w:cols w:space="720"/>
          <w:docGrid w:linePitch="381"/>
        </w:sectPr>
      </w:pPr>
    </w:p>
    <w:p w14:paraId="43DC8278" w14:textId="2F6177A2" w:rsidR="00FE6EE1" w:rsidRDefault="00180F62" w:rsidP="00792CF6">
      <w:pPr>
        <w:tabs>
          <w:tab w:val="right" w:pos="9990"/>
          <w:tab w:val="right" w:pos="10890"/>
        </w:tabs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lastRenderedPageBreak/>
        <w:t>สินทรัพย์และหนี้สินทางการเงินจำแนกตามประเภทอัตราดอกเบี้ย</w:t>
      </w:r>
      <w:r w:rsidR="0047090F">
        <w:rPr>
          <w:rFonts w:eastAsia="Browallia New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>ได้ดังนี้</w:t>
      </w:r>
    </w:p>
    <w:p w14:paraId="777774BF" w14:textId="77777777" w:rsidR="00224101" w:rsidRPr="002976AF" w:rsidRDefault="00224101" w:rsidP="00792CF6">
      <w:pPr>
        <w:tabs>
          <w:tab w:val="right" w:pos="9990"/>
          <w:tab w:val="right" w:pos="10890"/>
        </w:tabs>
        <w:jc w:val="thaiDistribute"/>
        <w:rPr>
          <w:rFonts w:eastAsia="Browallia New"/>
          <w:sz w:val="10"/>
          <w:szCs w:val="10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979"/>
        <w:gridCol w:w="1432"/>
        <w:gridCol w:w="1432"/>
        <w:gridCol w:w="1380"/>
        <w:gridCol w:w="1469"/>
        <w:gridCol w:w="1466"/>
        <w:gridCol w:w="1429"/>
        <w:gridCol w:w="1445"/>
        <w:gridCol w:w="1368"/>
      </w:tblGrid>
      <w:tr w:rsidR="00A840D9" w:rsidRPr="0069070F" w14:paraId="10F4BBF8" w14:textId="77777777" w:rsidTr="00632001">
        <w:tc>
          <w:tcPr>
            <w:tcW w:w="1292" w:type="pct"/>
            <w:vAlign w:val="bottom"/>
          </w:tcPr>
          <w:p w14:paraId="5B1F6C54" w14:textId="77777777" w:rsidR="00DF561A" w:rsidRPr="00C62BE8" w:rsidRDefault="00DF561A" w:rsidP="00DF561A">
            <w:pPr>
              <w:spacing w:line="310" w:lineRule="exact"/>
              <w:ind w:left="-105" w:right="-108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C62BE8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>(หน่วย : บาท)</w:t>
            </w:r>
          </w:p>
        </w:tc>
        <w:tc>
          <w:tcPr>
            <w:tcW w:w="3708" w:type="pct"/>
            <w:gridSpan w:val="8"/>
            <w:vAlign w:val="bottom"/>
          </w:tcPr>
          <w:p w14:paraId="5F8BCAEC" w14:textId="77777777" w:rsidR="00DF561A" w:rsidRPr="00C62BE8" w:rsidRDefault="00DF561A" w:rsidP="00DF561A">
            <w:pPr>
              <w:pBdr>
                <w:bottom w:val="single" w:sz="4" w:space="1" w:color="auto"/>
              </w:pBdr>
              <w:spacing w:line="31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</w:rPr>
            </w:pPr>
            <w:r w:rsidRPr="00C62BE8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840D9" w:rsidRPr="0069070F" w14:paraId="24EBE08B" w14:textId="77777777" w:rsidTr="00632001">
        <w:tc>
          <w:tcPr>
            <w:tcW w:w="1292" w:type="pct"/>
            <w:vAlign w:val="bottom"/>
          </w:tcPr>
          <w:p w14:paraId="17DBD2B7" w14:textId="77777777" w:rsidR="00DF561A" w:rsidRPr="00C62BE8" w:rsidRDefault="00DF561A" w:rsidP="00DF561A">
            <w:pPr>
              <w:spacing w:line="310" w:lineRule="exact"/>
              <w:ind w:left="-105" w:right="-108"/>
              <w:rPr>
                <w:rFonts w:eastAsia="Browallia New"/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3708" w:type="pct"/>
            <w:gridSpan w:val="8"/>
            <w:vAlign w:val="bottom"/>
          </w:tcPr>
          <w:p w14:paraId="672F841B" w14:textId="6D5AC40C" w:rsidR="00DF561A" w:rsidRPr="00C62BE8" w:rsidRDefault="00C62BE8" w:rsidP="00DF561A">
            <w:pPr>
              <w:pBdr>
                <w:bottom w:val="single" w:sz="4" w:space="1" w:color="auto"/>
              </w:pBdr>
              <w:spacing w:line="31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</w:rPr>
            </w:pPr>
            <w:r w:rsidRPr="00C62BE8">
              <w:rPr>
                <w:rFonts w:eastAsia="Browallia New"/>
                <w:bCs/>
                <w:sz w:val="24"/>
                <w:szCs w:val="24"/>
                <w:lang w:val="en-GB"/>
              </w:rPr>
              <w:t>31</w:t>
            </w:r>
            <w:r>
              <w:rPr>
                <w:rFonts w:eastAsia="Browallia New"/>
                <w:b/>
                <w:sz w:val="24"/>
                <w:szCs w:val="24"/>
                <w:lang w:val="en-GB"/>
              </w:rPr>
              <w:t xml:space="preserve"> </w:t>
            </w:r>
            <w:r w:rsidR="00DF561A" w:rsidRPr="00C62BE8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 xml:space="preserve">ธันวาคม </w:t>
            </w:r>
            <w:r w:rsidR="00DF561A" w:rsidRPr="00C62BE8">
              <w:rPr>
                <w:rFonts w:eastAsia="Browallia New"/>
                <w:bCs/>
                <w:sz w:val="24"/>
                <w:szCs w:val="24"/>
                <w:lang w:val="en-GB"/>
              </w:rPr>
              <w:t>256</w:t>
            </w:r>
            <w:r>
              <w:rPr>
                <w:rFonts w:eastAsia="Browallia New"/>
                <w:bCs/>
                <w:sz w:val="24"/>
                <w:szCs w:val="24"/>
                <w:lang w:val="en-GB"/>
              </w:rPr>
              <w:t>8</w:t>
            </w:r>
          </w:p>
        </w:tc>
      </w:tr>
      <w:tr w:rsidR="00F368EC" w:rsidRPr="0069070F" w14:paraId="7E6537AA" w14:textId="77777777" w:rsidTr="00632001">
        <w:tc>
          <w:tcPr>
            <w:tcW w:w="1292" w:type="pct"/>
            <w:vAlign w:val="bottom"/>
          </w:tcPr>
          <w:p w14:paraId="0811FB15" w14:textId="77777777" w:rsidR="00DF561A" w:rsidRPr="00C62BE8" w:rsidRDefault="00DF561A" w:rsidP="00DF561A">
            <w:pPr>
              <w:spacing w:line="310" w:lineRule="exact"/>
              <w:ind w:left="-105" w:right="-108"/>
              <w:rPr>
                <w:rFonts w:eastAsia="Browallia New"/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378" w:type="pct"/>
            <w:gridSpan w:val="3"/>
            <w:vAlign w:val="bottom"/>
          </w:tcPr>
          <w:p w14:paraId="34DA0C27" w14:textId="77777777" w:rsidR="00DF561A" w:rsidRPr="00C62BE8" w:rsidRDefault="00DF561A" w:rsidP="00DF561A">
            <w:pPr>
              <w:pBdr>
                <w:bottom w:val="single" w:sz="4" w:space="1" w:color="auto"/>
              </w:pBdr>
              <w:spacing w:line="31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cs/>
              </w:rPr>
            </w:pPr>
            <w:r w:rsidRPr="00C62BE8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417" w:type="pct"/>
            <w:gridSpan w:val="3"/>
            <w:vAlign w:val="bottom"/>
          </w:tcPr>
          <w:p w14:paraId="2C10FE80" w14:textId="77777777" w:rsidR="00DF561A" w:rsidRPr="00C62BE8" w:rsidRDefault="00DF561A" w:rsidP="00DF561A">
            <w:pPr>
              <w:pBdr>
                <w:bottom w:val="single" w:sz="4" w:space="1" w:color="auto"/>
              </w:pBdr>
              <w:spacing w:line="31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cs/>
                <w:lang w:val="en-GB"/>
              </w:rPr>
            </w:pPr>
            <w:r w:rsidRPr="00C62BE8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469" w:type="pct"/>
            <w:vAlign w:val="bottom"/>
          </w:tcPr>
          <w:p w14:paraId="23002F2C" w14:textId="77777777" w:rsidR="00DF561A" w:rsidRPr="00C62BE8" w:rsidRDefault="00DF561A" w:rsidP="00A574EE">
            <w:pPr>
              <w:spacing w:line="310" w:lineRule="exact"/>
              <w:ind w:left="-48" w:right="-49"/>
              <w:jc w:val="right"/>
              <w:rPr>
                <w:rFonts w:eastAsia="Browallia New"/>
                <w:b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591E6713" w14:textId="77777777" w:rsidR="00DF561A" w:rsidRPr="00C62BE8" w:rsidRDefault="00DF561A" w:rsidP="00A574EE">
            <w:pPr>
              <w:spacing w:line="310" w:lineRule="exact"/>
              <w:ind w:left="-48" w:right="-49"/>
              <w:jc w:val="right"/>
              <w:rPr>
                <w:rFonts w:eastAsia="Browallia New"/>
                <w:b/>
                <w:sz w:val="24"/>
                <w:szCs w:val="24"/>
              </w:rPr>
            </w:pPr>
          </w:p>
        </w:tc>
      </w:tr>
      <w:tr w:rsidR="001A7D98" w:rsidRPr="0069070F" w14:paraId="28DA7419" w14:textId="77777777" w:rsidTr="00632001">
        <w:tc>
          <w:tcPr>
            <w:tcW w:w="1292" w:type="pct"/>
            <w:vAlign w:val="bottom"/>
          </w:tcPr>
          <w:p w14:paraId="0C1566F4" w14:textId="77777777" w:rsidR="00DF561A" w:rsidRPr="00C62BE8" w:rsidRDefault="00DF561A" w:rsidP="00DF561A">
            <w:pPr>
              <w:pBdr>
                <w:bottom w:val="single" w:sz="4" w:space="1" w:color="auto"/>
              </w:pBdr>
              <w:spacing w:line="310" w:lineRule="exact"/>
              <w:ind w:left="-105" w:right="-90"/>
              <w:jc w:val="center"/>
              <w:rPr>
                <w:rFonts w:eastAsia="Browallia New"/>
                <w:b/>
                <w:sz w:val="24"/>
                <w:szCs w:val="24"/>
                <w:u w:val="single"/>
                <w:lang w:val="en-GB"/>
              </w:rPr>
            </w:pPr>
            <w:r w:rsidRPr="00C62BE8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>รายการ</w:t>
            </w:r>
          </w:p>
        </w:tc>
        <w:tc>
          <w:tcPr>
            <w:tcW w:w="465" w:type="pct"/>
            <w:vAlign w:val="bottom"/>
          </w:tcPr>
          <w:p w14:paraId="2C1B4B39" w14:textId="77777777" w:rsidR="00DF561A" w:rsidRPr="00C62BE8" w:rsidRDefault="00DF561A" w:rsidP="00DF561A">
            <w:pPr>
              <w:pBdr>
                <w:bottom w:val="single" w:sz="4" w:space="1" w:color="auto"/>
              </w:pBdr>
              <w:spacing w:line="31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C62BE8">
              <w:rPr>
                <w:b/>
                <w:sz w:val="24"/>
                <w:szCs w:val="24"/>
                <w:cs/>
                <w:lang w:val="en-GB"/>
              </w:rPr>
              <w:t>ภายใน</w:t>
            </w:r>
            <w:r w:rsidRPr="00C62BE8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C62BE8">
              <w:rPr>
                <w:bCs/>
                <w:sz w:val="24"/>
                <w:szCs w:val="24"/>
                <w:lang w:val="en-GB"/>
              </w:rPr>
              <w:t>1</w:t>
            </w:r>
            <w:r w:rsidRPr="00C62BE8">
              <w:rPr>
                <w:b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465" w:type="pct"/>
            <w:vAlign w:val="bottom"/>
          </w:tcPr>
          <w:p w14:paraId="2E21A678" w14:textId="6530D70E" w:rsidR="00DF561A" w:rsidRPr="00C62BE8" w:rsidRDefault="00BA209D" w:rsidP="00DF561A">
            <w:pPr>
              <w:pBdr>
                <w:bottom w:val="single" w:sz="4" w:space="1" w:color="auto"/>
              </w:pBdr>
              <w:spacing w:line="31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>
              <w:rPr>
                <w:rFonts w:hint="cs"/>
                <w:b/>
                <w:sz w:val="24"/>
                <w:szCs w:val="24"/>
                <w:cs/>
                <w:lang w:val="en-GB"/>
              </w:rPr>
              <w:t>1</w:t>
            </w:r>
            <w:r w:rsidR="00DF561A" w:rsidRPr="00C62BE8">
              <w:rPr>
                <w:b/>
                <w:sz w:val="24"/>
                <w:szCs w:val="24"/>
                <w:lang w:val="en-GB"/>
              </w:rPr>
              <w:t xml:space="preserve"> - </w:t>
            </w:r>
            <w:r w:rsidR="00C62BE8" w:rsidRPr="00C62BE8">
              <w:rPr>
                <w:bCs/>
                <w:sz w:val="24"/>
                <w:szCs w:val="24"/>
                <w:lang w:val="en-GB"/>
              </w:rPr>
              <w:t>5</w:t>
            </w:r>
            <w:r w:rsidR="00C62BE8">
              <w:rPr>
                <w:b/>
                <w:sz w:val="24"/>
                <w:szCs w:val="24"/>
                <w:lang w:val="en-GB"/>
              </w:rPr>
              <w:t xml:space="preserve"> </w:t>
            </w:r>
            <w:r w:rsidR="00DF561A" w:rsidRPr="00C62BE8">
              <w:rPr>
                <w:b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448" w:type="pct"/>
            <w:vAlign w:val="bottom"/>
          </w:tcPr>
          <w:p w14:paraId="5BFC1E7C" w14:textId="77777777" w:rsidR="00DF561A" w:rsidRPr="00C62BE8" w:rsidRDefault="00DF561A" w:rsidP="00DF561A">
            <w:pPr>
              <w:pBdr>
                <w:bottom w:val="single" w:sz="4" w:space="1" w:color="auto"/>
              </w:pBdr>
              <w:spacing w:line="31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C62BE8">
              <w:rPr>
                <w:b/>
                <w:sz w:val="24"/>
                <w:szCs w:val="24"/>
                <w:cs/>
                <w:lang w:val="en-GB"/>
              </w:rPr>
              <w:t>มากกว่า</w:t>
            </w:r>
            <w:r w:rsidRPr="00C62BE8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C62BE8">
              <w:rPr>
                <w:bCs/>
                <w:sz w:val="24"/>
                <w:szCs w:val="24"/>
                <w:lang w:val="en-GB"/>
              </w:rPr>
              <w:t>5</w:t>
            </w:r>
            <w:r w:rsidRPr="00C62BE8">
              <w:rPr>
                <w:b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477" w:type="pct"/>
            <w:vAlign w:val="bottom"/>
          </w:tcPr>
          <w:p w14:paraId="722A7387" w14:textId="77777777" w:rsidR="00DF561A" w:rsidRPr="00C62BE8" w:rsidRDefault="00DF561A" w:rsidP="00DF561A">
            <w:pPr>
              <w:pBdr>
                <w:bottom w:val="single" w:sz="4" w:space="1" w:color="auto"/>
              </w:pBdr>
              <w:spacing w:line="31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C62BE8">
              <w:rPr>
                <w:b/>
                <w:sz w:val="24"/>
                <w:szCs w:val="24"/>
                <w:cs/>
                <w:lang w:val="en-GB"/>
              </w:rPr>
              <w:t>ภายใน</w:t>
            </w:r>
            <w:r w:rsidRPr="00C62BE8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C62BE8">
              <w:rPr>
                <w:bCs/>
                <w:sz w:val="24"/>
                <w:szCs w:val="24"/>
                <w:lang w:val="en-GB"/>
              </w:rPr>
              <w:t>1</w:t>
            </w:r>
            <w:r w:rsidRPr="00C62BE8">
              <w:rPr>
                <w:b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476" w:type="pct"/>
            <w:vAlign w:val="bottom"/>
          </w:tcPr>
          <w:p w14:paraId="619F053E" w14:textId="77777777" w:rsidR="00DF561A" w:rsidRPr="00C62BE8" w:rsidRDefault="00DF561A" w:rsidP="00DF561A">
            <w:pPr>
              <w:pBdr>
                <w:bottom w:val="single" w:sz="4" w:space="1" w:color="auto"/>
              </w:pBdr>
              <w:spacing w:line="31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C62BE8">
              <w:rPr>
                <w:bCs/>
                <w:sz w:val="24"/>
                <w:szCs w:val="24"/>
                <w:lang w:val="en-GB"/>
              </w:rPr>
              <w:t>1</w:t>
            </w:r>
            <w:r w:rsidRPr="00C62BE8">
              <w:rPr>
                <w:b/>
                <w:sz w:val="24"/>
                <w:szCs w:val="24"/>
                <w:lang w:val="en-GB"/>
              </w:rPr>
              <w:t xml:space="preserve"> - </w:t>
            </w:r>
            <w:r w:rsidRPr="00C62BE8">
              <w:rPr>
                <w:bCs/>
                <w:sz w:val="24"/>
                <w:szCs w:val="24"/>
                <w:lang w:val="en-GB"/>
              </w:rPr>
              <w:t>5</w:t>
            </w:r>
            <w:r w:rsidRPr="00C62BE8">
              <w:rPr>
                <w:b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464" w:type="pct"/>
            <w:vAlign w:val="bottom"/>
          </w:tcPr>
          <w:p w14:paraId="2C98F776" w14:textId="77777777" w:rsidR="00DF561A" w:rsidRPr="00C62BE8" w:rsidRDefault="00DF561A" w:rsidP="00DF561A">
            <w:pPr>
              <w:pBdr>
                <w:bottom w:val="single" w:sz="4" w:space="1" w:color="auto"/>
              </w:pBdr>
              <w:spacing w:line="31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C62BE8">
              <w:rPr>
                <w:b/>
                <w:sz w:val="24"/>
                <w:szCs w:val="24"/>
                <w:cs/>
                <w:lang w:val="en-GB"/>
              </w:rPr>
              <w:t>มากกว่า</w:t>
            </w:r>
            <w:r w:rsidRPr="00C62BE8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C62BE8">
              <w:rPr>
                <w:bCs/>
                <w:sz w:val="24"/>
                <w:szCs w:val="24"/>
                <w:lang w:val="en-GB"/>
              </w:rPr>
              <w:t>5</w:t>
            </w:r>
            <w:r w:rsidRPr="00C62BE8">
              <w:rPr>
                <w:b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469" w:type="pct"/>
            <w:vAlign w:val="bottom"/>
          </w:tcPr>
          <w:p w14:paraId="035A3ED7" w14:textId="77777777" w:rsidR="00DF561A" w:rsidRPr="00C62BE8" w:rsidRDefault="00DF561A" w:rsidP="00DF561A">
            <w:pPr>
              <w:pBdr>
                <w:bottom w:val="single" w:sz="4" w:space="1" w:color="auto"/>
              </w:pBdr>
              <w:spacing w:line="31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C62BE8">
              <w:rPr>
                <w:b/>
                <w:sz w:val="24"/>
                <w:szCs w:val="24"/>
                <w:cs/>
                <w:lang w:val="en-GB"/>
              </w:rPr>
              <w:t>ไม่มีอัตราดอกเบี้ย</w:t>
            </w:r>
          </w:p>
        </w:tc>
        <w:tc>
          <w:tcPr>
            <w:tcW w:w="444" w:type="pct"/>
            <w:vAlign w:val="bottom"/>
          </w:tcPr>
          <w:p w14:paraId="382970D5" w14:textId="77777777" w:rsidR="00DF561A" w:rsidRPr="00C62BE8" w:rsidRDefault="00DF561A" w:rsidP="00DF561A">
            <w:pPr>
              <w:pBdr>
                <w:bottom w:val="single" w:sz="4" w:space="1" w:color="auto"/>
              </w:pBdr>
              <w:spacing w:line="31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</w:rPr>
            </w:pPr>
            <w:r w:rsidRPr="00C62BE8">
              <w:rPr>
                <w:b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A7D98" w:rsidRPr="0069070F" w14:paraId="33ECFB04" w14:textId="77777777" w:rsidTr="00632001">
        <w:tc>
          <w:tcPr>
            <w:tcW w:w="1292" w:type="pct"/>
            <w:vAlign w:val="bottom"/>
          </w:tcPr>
          <w:p w14:paraId="5FA498F4" w14:textId="77777777" w:rsidR="00DF561A" w:rsidRPr="0069070F" w:rsidRDefault="00DF561A" w:rsidP="00DF561A">
            <w:pPr>
              <w:spacing w:line="310" w:lineRule="exact"/>
              <w:ind w:left="-105" w:right="-108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65" w:type="pct"/>
            <w:vAlign w:val="bottom"/>
          </w:tcPr>
          <w:p w14:paraId="488CB97C" w14:textId="77777777" w:rsidR="00DF561A" w:rsidRPr="0069070F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59B492A7" w14:textId="77777777" w:rsidR="00DF561A" w:rsidRPr="0069070F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8" w:type="pct"/>
            <w:vAlign w:val="bottom"/>
          </w:tcPr>
          <w:p w14:paraId="7F6AEAE1" w14:textId="77777777" w:rsidR="00DF561A" w:rsidRPr="0069070F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7" w:type="pct"/>
            <w:vAlign w:val="bottom"/>
          </w:tcPr>
          <w:p w14:paraId="43C1AE40" w14:textId="77777777" w:rsidR="00DF561A" w:rsidRPr="0069070F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7846B878" w14:textId="77777777" w:rsidR="00DF561A" w:rsidRPr="0069070F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4C1FD106" w14:textId="77777777" w:rsidR="00DF561A" w:rsidRPr="0069070F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9" w:type="pct"/>
            <w:vAlign w:val="bottom"/>
          </w:tcPr>
          <w:p w14:paraId="7BA2AFB6" w14:textId="77777777" w:rsidR="00DF561A" w:rsidRPr="0069070F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2B3BE5D6" w14:textId="77777777" w:rsidR="00DF561A" w:rsidRPr="0069070F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1A7D98" w:rsidRPr="0069070F" w14:paraId="1CA1B05A" w14:textId="77777777" w:rsidTr="00632001">
        <w:tc>
          <w:tcPr>
            <w:tcW w:w="1292" w:type="pct"/>
            <w:vAlign w:val="bottom"/>
          </w:tcPr>
          <w:p w14:paraId="25668BBE" w14:textId="77777777" w:rsidR="00DF561A" w:rsidRPr="0069070F" w:rsidRDefault="00DF561A" w:rsidP="00DF561A">
            <w:pPr>
              <w:spacing w:line="310" w:lineRule="exact"/>
              <w:ind w:left="-105" w:right="-108"/>
              <w:rPr>
                <w:rFonts w:eastAsia="Browallia New"/>
                <w:bCs/>
                <w:sz w:val="24"/>
                <w:szCs w:val="24"/>
              </w:rPr>
            </w:pPr>
            <w:r w:rsidRPr="0069070F">
              <w:rPr>
                <w:rFonts w:eastAsia="Browallia New"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65" w:type="pct"/>
            <w:vAlign w:val="bottom"/>
          </w:tcPr>
          <w:p w14:paraId="6A0BAFD8" w14:textId="77777777" w:rsidR="00DF561A" w:rsidRPr="0069070F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5D65D7AB" w14:textId="77777777" w:rsidR="00DF561A" w:rsidRPr="0069070F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8" w:type="pct"/>
            <w:vAlign w:val="bottom"/>
          </w:tcPr>
          <w:p w14:paraId="270FB209" w14:textId="77777777" w:rsidR="00DF561A" w:rsidRPr="0069070F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7" w:type="pct"/>
            <w:vAlign w:val="bottom"/>
          </w:tcPr>
          <w:p w14:paraId="202DC0DD" w14:textId="77777777" w:rsidR="00DF561A" w:rsidRPr="0069070F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164C9D9A" w14:textId="77777777" w:rsidR="00DF561A" w:rsidRPr="0069070F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1446E315" w14:textId="77777777" w:rsidR="00DF561A" w:rsidRPr="0069070F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9" w:type="pct"/>
            <w:vAlign w:val="bottom"/>
          </w:tcPr>
          <w:p w14:paraId="7E8250B3" w14:textId="77777777" w:rsidR="00DF561A" w:rsidRPr="0069070F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685EEC72" w14:textId="77777777" w:rsidR="00DF561A" w:rsidRPr="0069070F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1A7D98" w:rsidRPr="0069070F" w14:paraId="390B5C9D" w14:textId="77777777" w:rsidTr="00F63F27">
        <w:trPr>
          <w:trHeight w:val="333"/>
        </w:trPr>
        <w:tc>
          <w:tcPr>
            <w:tcW w:w="1292" w:type="pct"/>
            <w:vAlign w:val="bottom"/>
          </w:tcPr>
          <w:p w14:paraId="01F7257F" w14:textId="77777777" w:rsidR="00DF561A" w:rsidRPr="0069070F" w:rsidRDefault="00DF561A" w:rsidP="00DF561A">
            <w:pPr>
              <w:spacing w:line="31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465" w:type="pct"/>
            <w:vAlign w:val="bottom"/>
          </w:tcPr>
          <w:p w14:paraId="0166207A" w14:textId="08900254" w:rsidR="00DF561A" w:rsidRPr="00107BE9" w:rsidRDefault="001C33EE" w:rsidP="00107BE9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107BE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45F8A9A9" w14:textId="17B5F682" w:rsidR="00DF561A" w:rsidRPr="00107BE9" w:rsidRDefault="001C33EE" w:rsidP="00976BAA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107BE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6F9191DA" w14:textId="7CABEFA9" w:rsidR="00DF561A" w:rsidRPr="00107BE9" w:rsidRDefault="001C33EE" w:rsidP="00107BE9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107BE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3E9540A5" w14:textId="2B9AE71F" w:rsidR="00DF561A" w:rsidRPr="0069070F" w:rsidRDefault="00E51779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E51779">
              <w:rPr>
                <w:rFonts w:eastAsia="Browallia New"/>
                <w:sz w:val="24"/>
                <w:szCs w:val="24"/>
              </w:rPr>
              <w:t>208,007,923</w:t>
            </w:r>
          </w:p>
        </w:tc>
        <w:tc>
          <w:tcPr>
            <w:tcW w:w="476" w:type="pct"/>
            <w:vAlign w:val="bottom"/>
          </w:tcPr>
          <w:p w14:paraId="7EDDDBDF" w14:textId="32883EFB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2048E35D" w14:textId="2FE50292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27472940" w14:textId="173B32FD" w:rsidR="00DF561A" w:rsidRPr="0069070F" w:rsidRDefault="00BF2BAB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BF2BAB">
              <w:rPr>
                <w:rFonts w:eastAsia="Browallia New"/>
                <w:sz w:val="24"/>
                <w:szCs w:val="24"/>
                <w:lang w:val="en-GB"/>
              </w:rPr>
              <w:t>25,111,633</w:t>
            </w:r>
          </w:p>
        </w:tc>
        <w:tc>
          <w:tcPr>
            <w:tcW w:w="444" w:type="pct"/>
            <w:vAlign w:val="bottom"/>
          </w:tcPr>
          <w:p w14:paraId="70063425" w14:textId="4C6DB67C" w:rsidR="00DF561A" w:rsidRPr="0069070F" w:rsidRDefault="00BA1359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BA1359">
              <w:rPr>
                <w:rFonts w:eastAsia="Browallia New"/>
                <w:sz w:val="24"/>
                <w:szCs w:val="24"/>
              </w:rPr>
              <w:t>233,119,556</w:t>
            </w:r>
          </w:p>
        </w:tc>
      </w:tr>
      <w:tr w:rsidR="001A7D98" w:rsidRPr="0069070F" w14:paraId="1FD008CD" w14:textId="77777777" w:rsidTr="00632001">
        <w:tc>
          <w:tcPr>
            <w:tcW w:w="1292" w:type="pct"/>
            <w:vAlign w:val="bottom"/>
          </w:tcPr>
          <w:p w14:paraId="03ECBF8A" w14:textId="77777777" w:rsidR="00DF561A" w:rsidRPr="0069070F" w:rsidRDefault="00DF561A" w:rsidP="00DF561A">
            <w:pPr>
              <w:spacing w:line="31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465" w:type="pct"/>
            <w:vAlign w:val="bottom"/>
          </w:tcPr>
          <w:p w14:paraId="2C7CD612" w14:textId="2008FE07" w:rsidR="00DF561A" w:rsidRPr="0069070F" w:rsidRDefault="00BB7C1C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BB7C1C">
              <w:rPr>
                <w:rFonts w:eastAsia="Browallia New"/>
                <w:sz w:val="24"/>
                <w:szCs w:val="24"/>
              </w:rPr>
              <w:t>31,402,900</w:t>
            </w:r>
          </w:p>
        </w:tc>
        <w:tc>
          <w:tcPr>
            <w:tcW w:w="465" w:type="pct"/>
            <w:vAlign w:val="bottom"/>
          </w:tcPr>
          <w:p w14:paraId="4C2D2836" w14:textId="4F59BA9B" w:rsidR="00DF561A" w:rsidRPr="0069070F" w:rsidRDefault="00E64E2C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E64E2C">
              <w:rPr>
                <w:rFonts w:eastAsia="Browallia New"/>
                <w:sz w:val="24"/>
                <w:szCs w:val="24"/>
              </w:rPr>
              <w:t>1,133,227</w:t>
            </w:r>
          </w:p>
        </w:tc>
        <w:tc>
          <w:tcPr>
            <w:tcW w:w="448" w:type="pct"/>
            <w:vAlign w:val="bottom"/>
          </w:tcPr>
          <w:p w14:paraId="7B6C77E1" w14:textId="6B163009" w:rsidR="00DF561A" w:rsidRPr="00602438" w:rsidRDefault="001C33EE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0B3FF1E5" w14:textId="61FD762D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2F2F9B1C" w14:textId="179D6258" w:rsidR="00DF561A" w:rsidRPr="0069070F" w:rsidRDefault="00AF7F0E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AF7F0E">
              <w:rPr>
                <w:rFonts w:eastAsia="Browallia New"/>
                <w:sz w:val="24"/>
                <w:szCs w:val="24"/>
              </w:rPr>
              <w:t>5,148,000</w:t>
            </w:r>
          </w:p>
        </w:tc>
        <w:tc>
          <w:tcPr>
            <w:tcW w:w="464" w:type="pct"/>
            <w:vAlign w:val="bottom"/>
          </w:tcPr>
          <w:p w14:paraId="505E4E7F" w14:textId="7FA05747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4CF6495C" w14:textId="10C2524D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vAlign w:val="bottom"/>
          </w:tcPr>
          <w:p w14:paraId="1F69257E" w14:textId="2201C6C7" w:rsidR="00DF561A" w:rsidRPr="0069070F" w:rsidRDefault="00CF560E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CF560E">
              <w:rPr>
                <w:rFonts w:eastAsia="Browallia New"/>
                <w:sz w:val="24"/>
                <w:szCs w:val="24"/>
              </w:rPr>
              <w:t>37,684,127</w:t>
            </w:r>
          </w:p>
        </w:tc>
      </w:tr>
      <w:tr w:rsidR="001A7D98" w:rsidRPr="0069070F" w14:paraId="7FDFED9A" w14:textId="77777777" w:rsidTr="00632001">
        <w:tc>
          <w:tcPr>
            <w:tcW w:w="1292" w:type="pct"/>
            <w:vAlign w:val="bottom"/>
          </w:tcPr>
          <w:p w14:paraId="0AEE5287" w14:textId="77777777" w:rsidR="00DF561A" w:rsidRPr="0069070F" w:rsidRDefault="00DF561A" w:rsidP="00DF561A">
            <w:pPr>
              <w:spacing w:line="31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465" w:type="pct"/>
            <w:vAlign w:val="bottom"/>
          </w:tcPr>
          <w:p w14:paraId="73E0C567" w14:textId="19551319" w:rsidR="00DF561A" w:rsidRPr="0069070F" w:rsidRDefault="00D73F36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D73F36">
              <w:rPr>
                <w:rFonts w:eastAsia="Browallia New"/>
                <w:sz w:val="24"/>
                <w:szCs w:val="24"/>
              </w:rPr>
              <w:t>8,360,865</w:t>
            </w:r>
          </w:p>
        </w:tc>
        <w:tc>
          <w:tcPr>
            <w:tcW w:w="465" w:type="pct"/>
            <w:vAlign w:val="bottom"/>
          </w:tcPr>
          <w:p w14:paraId="110201BF" w14:textId="3ABE9039" w:rsidR="00DF561A" w:rsidRPr="00976BAA" w:rsidRDefault="001C33EE" w:rsidP="00976BAA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976BAA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1509C3A5" w14:textId="4D3DBD09" w:rsidR="00DF561A" w:rsidRPr="00602438" w:rsidRDefault="001C33EE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32A360D1" w14:textId="53AB8C24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40C5FD87" w14:textId="33071A49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069C0873" w14:textId="4541407E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2AFCE68A" w14:textId="1D66EDED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vAlign w:val="bottom"/>
          </w:tcPr>
          <w:p w14:paraId="43250FE7" w14:textId="49D1A1DB" w:rsidR="00DF561A" w:rsidRPr="0069070F" w:rsidRDefault="005A1805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5A1805">
              <w:rPr>
                <w:rFonts w:eastAsia="Browallia New"/>
                <w:sz w:val="24"/>
                <w:szCs w:val="24"/>
              </w:rPr>
              <w:t>8,360,865</w:t>
            </w:r>
          </w:p>
        </w:tc>
      </w:tr>
      <w:tr w:rsidR="001A7D98" w:rsidRPr="0069070F" w14:paraId="20EA88C8" w14:textId="77777777" w:rsidTr="00E2528A">
        <w:tc>
          <w:tcPr>
            <w:tcW w:w="1292" w:type="pct"/>
            <w:vAlign w:val="bottom"/>
          </w:tcPr>
          <w:p w14:paraId="4CAB213C" w14:textId="77777777" w:rsidR="00DF561A" w:rsidRPr="0069070F" w:rsidRDefault="00DF561A" w:rsidP="00DF561A">
            <w:pPr>
              <w:spacing w:line="31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465" w:type="pct"/>
            <w:vAlign w:val="bottom"/>
          </w:tcPr>
          <w:p w14:paraId="5C26D10A" w14:textId="488923FE" w:rsidR="00DF561A" w:rsidRPr="00107BE9" w:rsidRDefault="001C33EE" w:rsidP="00107BE9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107BE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582E4918" w14:textId="3BAFC0FC" w:rsidR="00DF561A" w:rsidRPr="00107BE9" w:rsidRDefault="001C33EE" w:rsidP="00107BE9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107BE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02B6FD1B" w14:textId="5489CE2C" w:rsidR="00DF561A" w:rsidRPr="00107BE9" w:rsidRDefault="001C33EE" w:rsidP="00107BE9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107BE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4118B10D" w14:textId="772C1B37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6B4D1B0F" w14:textId="5DEB9D87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08140F68" w14:textId="73540BCB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049FAD20" w14:textId="1EA39DF3" w:rsidR="00DF561A" w:rsidRPr="0069070F" w:rsidRDefault="00FA050D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FA050D">
              <w:rPr>
                <w:rFonts w:eastAsia="Browallia New"/>
                <w:sz w:val="24"/>
                <w:szCs w:val="24"/>
              </w:rPr>
              <w:t>104,963,674</w:t>
            </w:r>
          </w:p>
        </w:tc>
        <w:tc>
          <w:tcPr>
            <w:tcW w:w="444" w:type="pct"/>
            <w:vAlign w:val="bottom"/>
          </w:tcPr>
          <w:p w14:paraId="7CC15BC5" w14:textId="3046ECA1" w:rsidR="00DF561A" w:rsidRPr="0069070F" w:rsidRDefault="00FA050D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FA050D">
              <w:rPr>
                <w:rFonts w:eastAsia="Browallia New"/>
                <w:sz w:val="24"/>
                <w:szCs w:val="24"/>
              </w:rPr>
              <w:t>104,963,674</w:t>
            </w:r>
          </w:p>
        </w:tc>
      </w:tr>
      <w:tr w:rsidR="001A7D98" w:rsidRPr="0069070F" w14:paraId="53CD7A21" w14:textId="77777777" w:rsidTr="00E2528A">
        <w:tc>
          <w:tcPr>
            <w:tcW w:w="1292" w:type="pct"/>
            <w:vAlign w:val="bottom"/>
          </w:tcPr>
          <w:p w14:paraId="608E3001" w14:textId="77777777" w:rsidR="00DF561A" w:rsidRPr="0069070F" w:rsidRDefault="00DF561A" w:rsidP="00DF561A">
            <w:pPr>
              <w:spacing w:line="31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เงินประกันการซื้อเงินให้สินเชื่อแก่สินทรัพย์ด้อยคุณภาพ</w:t>
            </w:r>
          </w:p>
        </w:tc>
        <w:tc>
          <w:tcPr>
            <w:tcW w:w="465" w:type="pct"/>
            <w:vAlign w:val="bottom"/>
          </w:tcPr>
          <w:p w14:paraId="49D47DEA" w14:textId="5D3154A5" w:rsidR="00DF561A" w:rsidRPr="00107BE9" w:rsidRDefault="001C33EE" w:rsidP="00107BE9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107BE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77EF54E5" w14:textId="608B5B10" w:rsidR="00DF561A" w:rsidRPr="00107BE9" w:rsidRDefault="001C33EE" w:rsidP="00107BE9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107BE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3398BBB2" w14:textId="45B747E6" w:rsidR="00DF561A" w:rsidRPr="00107BE9" w:rsidRDefault="001C33EE" w:rsidP="00107BE9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107BE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056561BA" w14:textId="721CFA86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1D62C9AE" w14:textId="767ABE83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71DFD905" w14:textId="7A556BC5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33959997" w14:textId="169F470A" w:rsidR="00DF561A" w:rsidRPr="0069070F" w:rsidRDefault="00047E0D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047E0D">
              <w:rPr>
                <w:rFonts w:eastAsia="Browallia New"/>
                <w:sz w:val="24"/>
                <w:szCs w:val="24"/>
                <w:lang w:val="en-GB"/>
              </w:rPr>
              <w:t>132,109,695</w:t>
            </w:r>
          </w:p>
        </w:tc>
        <w:tc>
          <w:tcPr>
            <w:tcW w:w="444" w:type="pct"/>
            <w:vAlign w:val="bottom"/>
          </w:tcPr>
          <w:p w14:paraId="0D320A9A" w14:textId="2B616410" w:rsidR="00DF561A" w:rsidRPr="0069070F" w:rsidRDefault="00047E0D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047E0D">
              <w:rPr>
                <w:rFonts w:eastAsia="Browallia New"/>
                <w:sz w:val="24"/>
                <w:szCs w:val="24"/>
                <w:lang w:val="en-GB"/>
              </w:rPr>
              <w:t>132,109,695</w:t>
            </w:r>
          </w:p>
        </w:tc>
      </w:tr>
      <w:tr w:rsidR="001A7D98" w:rsidRPr="0069070F" w14:paraId="32BCD314" w14:textId="77777777" w:rsidTr="00632001">
        <w:tc>
          <w:tcPr>
            <w:tcW w:w="1292" w:type="pct"/>
            <w:vAlign w:val="bottom"/>
          </w:tcPr>
          <w:p w14:paraId="0CD32912" w14:textId="77777777" w:rsidR="00DF561A" w:rsidRPr="0069070F" w:rsidRDefault="00DF561A" w:rsidP="00DF561A">
            <w:pPr>
              <w:spacing w:line="31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465" w:type="pct"/>
            <w:vAlign w:val="bottom"/>
          </w:tcPr>
          <w:p w14:paraId="1BDB4C4B" w14:textId="1BE8DFB2" w:rsidR="00DF561A" w:rsidRPr="0069070F" w:rsidRDefault="007840E3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7840E3">
              <w:rPr>
                <w:rFonts w:eastAsia="Browallia New"/>
                <w:sz w:val="24"/>
                <w:szCs w:val="24"/>
                <w:lang w:val="en-GB"/>
              </w:rPr>
              <w:t>829,740,156</w:t>
            </w:r>
          </w:p>
        </w:tc>
        <w:tc>
          <w:tcPr>
            <w:tcW w:w="465" w:type="pct"/>
            <w:vAlign w:val="bottom"/>
          </w:tcPr>
          <w:p w14:paraId="470A87ED" w14:textId="54993BCE" w:rsidR="00DF561A" w:rsidRPr="0069070F" w:rsidRDefault="0050701A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50701A">
              <w:rPr>
                <w:rFonts w:eastAsia="Browallia New"/>
                <w:sz w:val="24"/>
                <w:szCs w:val="24"/>
              </w:rPr>
              <w:t>60,648,201</w:t>
            </w:r>
          </w:p>
        </w:tc>
        <w:tc>
          <w:tcPr>
            <w:tcW w:w="448" w:type="pct"/>
            <w:vAlign w:val="bottom"/>
          </w:tcPr>
          <w:p w14:paraId="7A0D6F27" w14:textId="234E1B32" w:rsidR="00DF561A" w:rsidRPr="00602438" w:rsidRDefault="001C33EE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706E261F" w14:textId="5CC3D619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4CB97650" w14:textId="190BD86E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01FCA911" w14:textId="3A145CAD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54EEA806" w14:textId="1AA09453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vAlign w:val="bottom"/>
          </w:tcPr>
          <w:p w14:paraId="62B0C685" w14:textId="64BE4D44" w:rsidR="00DF561A" w:rsidRPr="0069070F" w:rsidRDefault="0039777B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39777B">
              <w:rPr>
                <w:rFonts w:eastAsia="Browallia New"/>
                <w:sz w:val="24"/>
                <w:szCs w:val="24"/>
              </w:rPr>
              <w:t>890,388,357</w:t>
            </w:r>
          </w:p>
        </w:tc>
      </w:tr>
      <w:tr w:rsidR="001A7D98" w:rsidRPr="0069070F" w14:paraId="1E4A8DCC" w14:textId="77777777" w:rsidTr="000A6C9E">
        <w:tc>
          <w:tcPr>
            <w:tcW w:w="1292" w:type="pct"/>
            <w:vAlign w:val="bottom"/>
          </w:tcPr>
          <w:p w14:paraId="10FA7C49" w14:textId="77777777" w:rsidR="00632E3A" w:rsidRPr="0069070F" w:rsidRDefault="00632E3A" w:rsidP="00632E3A">
            <w:pPr>
              <w:spacing w:line="31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465" w:type="pct"/>
          </w:tcPr>
          <w:p w14:paraId="747EC413" w14:textId="78E54DEF" w:rsidR="00632E3A" w:rsidRPr="00851D69" w:rsidRDefault="00632E3A" w:rsidP="00632E3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632E3A">
              <w:rPr>
                <w:rFonts w:eastAsia="Browallia New"/>
                <w:sz w:val="24"/>
                <w:szCs w:val="24"/>
                <w:lang w:val="en-GB"/>
              </w:rPr>
              <w:t xml:space="preserve"> 1,478,213,891 </w:t>
            </w:r>
          </w:p>
        </w:tc>
        <w:tc>
          <w:tcPr>
            <w:tcW w:w="465" w:type="pct"/>
          </w:tcPr>
          <w:p w14:paraId="3E34F8A6" w14:textId="6091B458" w:rsidR="00632E3A" w:rsidRPr="00851D69" w:rsidRDefault="00632E3A" w:rsidP="00632E3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632E3A">
              <w:rPr>
                <w:rFonts w:eastAsia="Browallia New"/>
                <w:sz w:val="24"/>
                <w:szCs w:val="24"/>
                <w:lang w:val="en-GB"/>
              </w:rPr>
              <w:t xml:space="preserve"> 8,391,578,196 </w:t>
            </w:r>
          </w:p>
        </w:tc>
        <w:tc>
          <w:tcPr>
            <w:tcW w:w="448" w:type="pct"/>
            <w:vAlign w:val="bottom"/>
          </w:tcPr>
          <w:p w14:paraId="1133D9F0" w14:textId="06762270" w:rsidR="00632E3A" w:rsidRPr="00602438" w:rsidRDefault="00632E3A" w:rsidP="00632E3A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0D3C99AB" w14:textId="5FF95AD1" w:rsidR="00632E3A" w:rsidRPr="00602438" w:rsidRDefault="00632E3A" w:rsidP="00632E3A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68DFE18D" w14:textId="61F898D4" w:rsidR="00632E3A" w:rsidRPr="00602438" w:rsidRDefault="00632E3A" w:rsidP="00632E3A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6FDCD368" w14:textId="3A343948" w:rsidR="00632E3A" w:rsidRPr="00602438" w:rsidRDefault="00632E3A" w:rsidP="00632E3A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05A74049" w14:textId="6A174AE1" w:rsidR="00632E3A" w:rsidRPr="00602438" w:rsidRDefault="00632E3A" w:rsidP="00632E3A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vAlign w:val="bottom"/>
          </w:tcPr>
          <w:p w14:paraId="7C59DB9A" w14:textId="4A9AD3A8" w:rsidR="00632E3A" w:rsidRPr="0069070F" w:rsidRDefault="00632E3A" w:rsidP="00632E3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=SUM(B13:G13)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 w:rsidR="00887752">
              <w:rPr>
                <w:rFonts w:eastAsia="Browallia New"/>
                <w:noProof/>
                <w:sz w:val="24"/>
                <w:szCs w:val="24"/>
              </w:rPr>
              <w:t>9,869,792,087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</w:tr>
      <w:tr w:rsidR="001A7D98" w:rsidRPr="0069070F" w14:paraId="495269A6" w14:textId="77777777" w:rsidTr="00632001">
        <w:tc>
          <w:tcPr>
            <w:tcW w:w="1292" w:type="pct"/>
            <w:vAlign w:val="bottom"/>
          </w:tcPr>
          <w:p w14:paraId="2D2E7F7C" w14:textId="77777777" w:rsidR="00DF561A" w:rsidRPr="0069070F" w:rsidRDefault="00DF561A" w:rsidP="00DF561A">
            <w:pPr>
              <w:spacing w:line="31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65" w:type="pct"/>
            <w:vAlign w:val="bottom"/>
          </w:tcPr>
          <w:p w14:paraId="6BDD909C" w14:textId="5D144D15" w:rsidR="00DF561A" w:rsidRPr="00107BE9" w:rsidRDefault="001C33EE" w:rsidP="00107BE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107BE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2E01A556" w14:textId="4A67FC43" w:rsidR="00DF561A" w:rsidRPr="00107BE9" w:rsidRDefault="00FB7EA9" w:rsidP="00107BE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107BE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1030A70B" w14:textId="796AFFC7" w:rsidR="00DF561A" w:rsidRPr="0069070F" w:rsidRDefault="00907F14" w:rsidP="00107BE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cs/>
                <w:lang w:val="en-GB"/>
              </w:rPr>
            </w:pPr>
            <w:r w:rsidRPr="00107BE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3584F975" w14:textId="7C1DE6AE" w:rsidR="00DF561A" w:rsidRPr="00602438" w:rsidRDefault="009B5D1A" w:rsidP="0060243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4962DAA4" w14:textId="22278A7D" w:rsidR="00DF561A" w:rsidRPr="00602438" w:rsidRDefault="009B5D1A" w:rsidP="0060243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706A96F3" w14:textId="0086503C" w:rsidR="00DF561A" w:rsidRPr="00602438" w:rsidRDefault="009B5D1A" w:rsidP="0060243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442DCC28" w14:textId="2A3F1908" w:rsidR="00DF561A" w:rsidRPr="0069070F" w:rsidRDefault="000B5D68" w:rsidP="00C214D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sz w:val="24"/>
                <w:szCs w:val="24"/>
              </w:rPr>
            </w:pPr>
            <w:r w:rsidRPr="000B5D68">
              <w:rPr>
                <w:sz w:val="24"/>
                <w:szCs w:val="24"/>
              </w:rPr>
              <w:t>7,550,200</w:t>
            </w:r>
          </w:p>
        </w:tc>
        <w:tc>
          <w:tcPr>
            <w:tcW w:w="444" w:type="pct"/>
            <w:vAlign w:val="bottom"/>
          </w:tcPr>
          <w:p w14:paraId="2BFDF951" w14:textId="6C1B45E7" w:rsidR="00DF561A" w:rsidRPr="0069070F" w:rsidRDefault="00872AD4" w:rsidP="00C214D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sz w:val="24"/>
                <w:szCs w:val="24"/>
              </w:rPr>
            </w:pPr>
            <w:r w:rsidRPr="00872AD4">
              <w:rPr>
                <w:sz w:val="24"/>
                <w:szCs w:val="24"/>
              </w:rPr>
              <w:t>7,550,200</w:t>
            </w:r>
          </w:p>
        </w:tc>
      </w:tr>
      <w:tr w:rsidR="001A7D98" w:rsidRPr="0069070F" w14:paraId="26F9EA3D" w14:textId="77777777" w:rsidTr="000A6C9E">
        <w:tc>
          <w:tcPr>
            <w:tcW w:w="1292" w:type="pct"/>
            <w:vAlign w:val="bottom"/>
          </w:tcPr>
          <w:p w14:paraId="79ABDB3F" w14:textId="77777777" w:rsidR="008F5BD3" w:rsidRPr="0069070F" w:rsidRDefault="008F5BD3" w:rsidP="008F5BD3">
            <w:pPr>
              <w:spacing w:line="31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465" w:type="pct"/>
          </w:tcPr>
          <w:p w14:paraId="5106E6D6" w14:textId="1C0DD7F2" w:rsidR="008F5BD3" w:rsidRPr="009E62B5" w:rsidRDefault="008F5BD3" w:rsidP="008F5BD3">
            <w:pPr>
              <w:pBdr>
                <w:bottom w:val="single" w:sz="12" w:space="1" w:color="auto"/>
              </w:pBd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8F5BD3">
              <w:rPr>
                <w:rFonts w:eastAsia="Browallia New"/>
                <w:sz w:val="24"/>
                <w:szCs w:val="24"/>
                <w:lang w:val="en-GB"/>
              </w:rPr>
              <w:t xml:space="preserve"> 2,347,717,812 </w:t>
            </w:r>
          </w:p>
        </w:tc>
        <w:tc>
          <w:tcPr>
            <w:tcW w:w="465" w:type="pct"/>
          </w:tcPr>
          <w:p w14:paraId="10D28FC3" w14:textId="69C64560" w:rsidR="008F5BD3" w:rsidRPr="009E62B5" w:rsidRDefault="008F5BD3" w:rsidP="008F5BD3">
            <w:pPr>
              <w:pBdr>
                <w:bottom w:val="single" w:sz="12" w:space="1" w:color="auto"/>
              </w:pBd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8F5BD3">
              <w:rPr>
                <w:rFonts w:eastAsia="Browallia New"/>
                <w:sz w:val="24"/>
                <w:szCs w:val="24"/>
                <w:lang w:val="en-GB"/>
              </w:rPr>
              <w:t xml:space="preserve"> 8,453,359,624 </w:t>
            </w:r>
          </w:p>
        </w:tc>
        <w:tc>
          <w:tcPr>
            <w:tcW w:w="448" w:type="pct"/>
            <w:vAlign w:val="bottom"/>
          </w:tcPr>
          <w:p w14:paraId="78E1F484" w14:textId="2D98AA41" w:rsidR="008F5BD3" w:rsidRPr="00CE6EF1" w:rsidRDefault="008F5BD3" w:rsidP="008F5BD3">
            <w:pPr>
              <w:pBdr>
                <w:bottom w:val="single" w:sz="12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CE6EF1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0F6E7380" w14:textId="4DF72F3C" w:rsidR="008F5BD3" w:rsidRPr="0069070F" w:rsidRDefault="008F5BD3" w:rsidP="008F5BD3">
            <w:pPr>
              <w:pBdr>
                <w:bottom w:val="single" w:sz="12" w:space="1" w:color="auto"/>
              </w:pBd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32505F">
              <w:rPr>
                <w:rFonts w:eastAsia="Browallia New"/>
                <w:sz w:val="24"/>
                <w:szCs w:val="24"/>
              </w:rPr>
              <w:t>208,007,923</w:t>
            </w:r>
          </w:p>
        </w:tc>
        <w:tc>
          <w:tcPr>
            <w:tcW w:w="476" w:type="pct"/>
            <w:vAlign w:val="bottom"/>
          </w:tcPr>
          <w:p w14:paraId="1B51BF9B" w14:textId="5C3A946C" w:rsidR="008F5BD3" w:rsidRPr="0069070F" w:rsidRDefault="008F5BD3" w:rsidP="008F5BD3">
            <w:pPr>
              <w:pBdr>
                <w:bottom w:val="single" w:sz="12" w:space="1" w:color="auto"/>
              </w:pBd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32505F">
              <w:rPr>
                <w:rFonts w:eastAsia="Browallia New"/>
                <w:sz w:val="24"/>
                <w:szCs w:val="24"/>
              </w:rPr>
              <w:t>5,148,000</w:t>
            </w:r>
          </w:p>
        </w:tc>
        <w:tc>
          <w:tcPr>
            <w:tcW w:w="464" w:type="pct"/>
            <w:vAlign w:val="bottom"/>
          </w:tcPr>
          <w:p w14:paraId="2A306970" w14:textId="3BC0AF71" w:rsidR="008F5BD3" w:rsidRPr="00602438" w:rsidRDefault="008F5BD3" w:rsidP="008F5BD3">
            <w:pPr>
              <w:pBdr>
                <w:bottom w:val="single" w:sz="12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1E49B625" w14:textId="718795B3" w:rsidR="008F5BD3" w:rsidRPr="0069070F" w:rsidRDefault="008F5BD3" w:rsidP="008F5BD3">
            <w:pPr>
              <w:pBdr>
                <w:bottom w:val="single" w:sz="12" w:space="1" w:color="auto"/>
              </w:pBd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286035">
              <w:rPr>
                <w:rFonts w:eastAsia="Browallia New"/>
                <w:sz w:val="24"/>
                <w:szCs w:val="24"/>
              </w:rPr>
              <w:t>269,735,202</w:t>
            </w:r>
          </w:p>
        </w:tc>
        <w:tc>
          <w:tcPr>
            <w:tcW w:w="444" w:type="pct"/>
            <w:vAlign w:val="bottom"/>
          </w:tcPr>
          <w:p w14:paraId="0CDD75B9" w14:textId="64C2EBBF" w:rsidR="008F5BD3" w:rsidRPr="0069070F" w:rsidRDefault="008F5BD3" w:rsidP="008F5BD3">
            <w:pPr>
              <w:pBdr>
                <w:bottom w:val="single" w:sz="12" w:space="1" w:color="auto"/>
              </w:pBd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=SUM(I7:I14)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 w:rsidR="00EB5F73">
              <w:rPr>
                <w:rFonts w:eastAsia="Browallia New"/>
                <w:noProof/>
                <w:sz w:val="24"/>
                <w:szCs w:val="24"/>
              </w:rPr>
              <w:t>11,283,968,561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</w:tr>
      <w:tr w:rsidR="001A7D98" w:rsidRPr="0069070F" w14:paraId="46BD3689" w14:textId="77777777" w:rsidTr="00632001">
        <w:tc>
          <w:tcPr>
            <w:tcW w:w="1292" w:type="pct"/>
            <w:vAlign w:val="bottom"/>
          </w:tcPr>
          <w:p w14:paraId="5C9BEA32" w14:textId="77777777" w:rsidR="00DF561A" w:rsidRPr="0069070F" w:rsidRDefault="00DF561A" w:rsidP="00DF561A">
            <w:pPr>
              <w:spacing w:line="310" w:lineRule="exact"/>
              <w:ind w:left="-105" w:right="-108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6474574E" w14:textId="77777777" w:rsidR="00DF561A" w:rsidRPr="0069070F" w:rsidRDefault="00DF561A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5E462EB0" w14:textId="77777777" w:rsidR="00DF561A" w:rsidRPr="0069070F" w:rsidRDefault="00DF561A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8" w:type="pct"/>
            <w:vAlign w:val="bottom"/>
          </w:tcPr>
          <w:p w14:paraId="457A1098" w14:textId="77777777" w:rsidR="00DF561A" w:rsidRPr="0069070F" w:rsidRDefault="00DF561A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7" w:type="pct"/>
            <w:vAlign w:val="bottom"/>
          </w:tcPr>
          <w:p w14:paraId="76DB7E51" w14:textId="77777777" w:rsidR="00DF561A" w:rsidRPr="0069070F" w:rsidRDefault="00DF561A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5D89E73B" w14:textId="77777777" w:rsidR="00DF561A" w:rsidRPr="0069070F" w:rsidRDefault="00DF561A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0E789B60" w14:textId="77777777" w:rsidR="00DF561A" w:rsidRPr="0069070F" w:rsidRDefault="00DF561A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9" w:type="pct"/>
            <w:vAlign w:val="bottom"/>
          </w:tcPr>
          <w:p w14:paraId="43ED7CA7" w14:textId="77777777" w:rsidR="00DF561A" w:rsidRPr="0069070F" w:rsidRDefault="00DF561A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08D3F727" w14:textId="77777777" w:rsidR="00DF561A" w:rsidRPr="0069070F" w:rsidRDefault="00DF561A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1A7D98" w:rsidRPr="0069070F" w14:paraId="018D338E" w14:textId="77777777" w:rsidTr="00632001">
        <w:tc>
          <w:tcPr>
            <w:tcW w:w="1292" w:type="pct"/>
            <w:vAlign w:val="bottom"/>
          </w:tcPr>
          <w:p w14:paraId="63E1F56B" w14:textId="77777777" w:rsidR="00DF561A" w:rsidRPr="0069070F" w:rsidRDefault="00DF561A" w:rsidP="00DF561A">
            <w:pPr>
              <w:spacing w:line="310" w:lineRule="exact"/>
              <w:ind w:left="-105" w:right="-108"/>
              <w:rPr>
                <w:rFonts w:eastAsia="Browallia New"/>
                <w:b/>
                <w:sz w:val="24"/>
                <w:szCs w:val="24"/>
                <w:u w:val="single"/>
              </w:rPr>
            </w:pPr>
            <w:r w:rsidRPr="0069070F">
              <w:rPr>
                <w:rFonts w:eastAsia="Browallia New"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465" w:type="pct"/>
            <w:vAlign w:val="bottom"/>
          </w:tcPr>
          <w:p w14:paraId="6E90E6EE" w14:textId="6B012538" w:rsidR="00DF561A" w:rsidRPr="001C33EE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47F8293A" w14:textId="2AADDCEC" w:rsidR="00DF561A" w:rsidRPr="0069070F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48" w:type="pct"/>
            <w:vAlign w:val="bottom"/>
          </w:tcPr>
          <w:p w14:paraId="16527E26" w14:textId="4C606FCD" w:rsidR="00DF561A" w:rsidRPr="0069070F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77" w:type="pct"/>
            <w:vAlign w:val="bottom"/>
          </w:tcPr>
          <w:p w14:paraId="75BE36BE" w14:textId="032C0FA2" w:rsidR="00DF561A" w:rsidRPr="0069070F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76" w:type="pct"/>
            <w:vAlign w:val="bottom"/>
          </w:tcPr>
          <w:p w14:paraId="1D47070B" w14:textId="77777777" w:rsidR="00DF561A" w:rsidRPr="0069070F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64" w:type="pct"/>
            <w:vAlign w:val="bottom"/>
          </w:tcPr>
          <w:p w14:paraId="48E5F9C0" w14:textId="77777777" w:rsidR="00DF561A" w:rsidRPr="0069070F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69" w:type="pct"/>
            <w:vAlign w:val="bottom"/>
          </w:tcPr>
          <w:p w14:paraId="39AB22E7" w14:textId="77777777" w:rsidR="00DF561A" w:rsidRPr="0069070F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44" w:type="pct"/>
            <w:vAlign w:val="bottom"/>
          </w:tcPr>
          <w:p w14:paraId="7566BDD3" w14:textId="77777777" w:rsidR="00DF561A" w:rsidRPr="0069070F" w:rsidRDefault="00DF561A" w:rsidP="00DF561A">
            <w:pPr>
              <w:spacing w:line="31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</w:tr>
      <w:tr w:rsidR="001A7D98" w:rsidRPr="0069070F" w14:paraId="496556FF" w14:textId="77777777" w:rsidTr="00632001">
        <w:tc>
          <w:tcPr>
            <w:tcW w:w="1292" w:type="pct"/>
            <w:vAlign w:val="bottom"/>
          </w:tcPr>
          <w:p w14:paraId="20FF7148" w14:textId="77777777" w:rsidR="00DF561A" w:rsidRPr="0069070F" w:rsidRDefault="00DF561A" w:rsidP="00DF561A">
            <w:pPr>
              <w:spacing w:line="310" w:lineRule="exact"/>
              <w:ind w:left="-105" w:right="-108"/>
              <w:rPr>
                <w:rFonts w:eastAsia="Browallia New"/>
                <w:bCs/>
                <w:sz w:val="24"/>
                <w:szCs w:val="24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465" w:type="pct"/>
            <w:vAlign w:val="bottom"/>
          </w:tcPr>
          <w:p w14:paraId="02A98E75" w14:textId="314027BE" w:rsidR="00DF561A" w:rsidRPr="0069070F" w:rsidRDefault="009E4DB7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  <w:cs/>
              </w:rPr>
            </w:pPr>
            <w:r w:rsidRPr="009E4DB7">
              <w:rPr>
                <w:rFonts w:eastAsia="Browallia New"/>
                <w:sz w:val="24"/>
                <w:szCs w:val="24"/>
                <w:cs/>
              </w:rPr>
              <w:t>347</w:t>
            </w:r>
            <w:r w:rsidRPr="009E4DB7">
              <w:rPr>
                <w:rFonts w:eastAsia="Browallia New"/>
                <w:sz w:val="24"/>
                <w:szCs w:val="24"/>
              </w:rPr>
              <w:t>,</w:t>
            </w:r>
            <w:r w:rsidRPr="009E4DB7">
              <w:rPr>
                <w:rFonts w:eastAsia="Browallia New"/>
                <w:sz w:val="24"/>
                <w:szCs w:val="24"/>
                <w:cs/>
              </w:rPr>
              <w:t>000</w:t>
            </w:r>
            <w:r w:rsidRPr="009E4DB7">
              <w:rPr>
                <w:rFonts w:eastAsia="Browallia New"/>
                <w:sz w:val="24"/>
                <w:szCs w:val="24"/>
              </w:rPr>
              <w:t>,</w:t>
            </w:r>
            <w:r w:rsidRPr="009E4DB7">
              <w:rPr>
                <w:rFonts w:eastAsia="Browallia New"/>
                <w:sz w:val="24"/>
                <w:szCs w:val="24"/>
                <w:cs/>
              </w:rPr>
              <w:t>000</w:t>
            </w:r>
          </w:p>
        </w:tc>
        <w:tc>
          <w:tcPr>
            <w:tcW w:w="465" w:type="pct"/>
            <w:vAlign w:val="bottom"/>
          </w:tcPr>
          <w:p w14:paraId="3DCADF6E" w14:textId="5BAF15AE" w:rsidR="00DF561A" w:rsidRPr="00602438" w:rsidRDefault="001C33EE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2AEA54A5" w14:textId="54C83C14" w:rsidR="00DF561A" w:rsidRPr="00602438" w:rsidRDefault="001C33EE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7ABE1049" w14:textId="25FDCD3B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6883B242" w14:textId="14B71BE4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1F5A83FE" w14:textId="4FB5A9EE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6E865DF8" w14:textId="074500D5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vAlign w:val="bottom"/>
          </w:tcPr>
          <w:p w14:paraId="33CFE3DD" w14:textId="6E29CB08" w:rsidR="00DF561A" w:rsidRPr="0069070F" w:rsidRDefault="004B0046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4B0046">
              <w:rPr>
                <w:rFonts w:eastAsia="Browallia New"/>
                <w:sz w:val="24"/>
                <w:szCs w:val="24"/>
              </w:rPr>
              <w:t>347,000,000</w:t>
            </w:r>
          </w:p>
        </w:tc>
      </w:tr>
      <w:tr w:rsidR="001A7D98" w:rsidRPr="0069070F" w14:paraId="1B2A6569" w14:textId="77777777" w:rsidTr="00D63ACA">
        <w:trPr>
          <w:trHeight w:val="95"/>
        </w:trPr>
        <w:tc>
          <w:tcPr>
            <w:tcW w:w="1292" w:type="pct"/>
            <w:vAlign w:val="bottom"/>
          </w:tcPr>
          <w:p w14:paraId="4FC759F0" w14:textId="77777777" w:rsidR="00DF561A" w:rsidRPr="0069070F" w:rsidRDefault="00DF561A" w:rsidP="00DF561A">
            <w:pPr>
              <w:spacing w:line="310" w:lineRule="exact"/>
              <w:ind w:left="-105" w:right="-108"/>
              <w:rPr>
                <w:rFonts w:eastAsia="Browallia New"/>
                <w:bCs/>
                <w:sz w:val="24"/>
                <w:szCs w:val="24"/>
                <w:cs/>
                <w:lang w:val="en-GB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465" w:type="pct"/>
            <w:vAlign w:val="bottom"/>
          </w:tcPr>
          <w:p w14:paraId="2DD23C35" w14:textId="563B5220" w:rsidR="00DF561A" w:rsidRPr="00602438" w:rsidRDefault="001C33EE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755C85EE" w14:textId="44FA9190" w:rsidR="00DF561A" w:rsidRPr="00602438" w:rsidRDefault="001C33EE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798B0301" w14:textId="20B5BB83" w:rsidR="00DF561A" w:rsidRPr="00602438" w:rsidRDefault="001C33EE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64FF2DD4" w14:textId="08565ABA" w:rsidR="00DF561A" w:rsidRPr="0069070F" w:rsidRDefault="00365002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sz w:val="24"/>
                <w:szCs w:val="24"/>
              </w:rPr>
            </w:pPr>
            <w:r w:rsidRPr="00365002">
              <w:rPr>
                <w:sz w:val="24"/>
                <w:szCs w:val="24"/>
              </w:rPr>
              <w:t>17,143,527</w:t>
            </w:r>
          </w:p>
        </w:tc>
        <w:tc>
          <w:tcPr>
            <w:tcW w:w="476" w:type="pct"/>
            <w:vAlign w:val="bottom"/>
          </w:tcPr>
          <w:p w14:paraId="2C8E1095" w14:textId="0FF75211" w:rsidR="00DF561A" w:rsidRPr="0069070F" w:rsidRDefault="00F57DF4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sz w:val="24"/>
                <w:szCs w:val="24"/>
              </w:rPr>
            </w:pPr>
            <w:r w:rsidRPr="00F57DF4">
              <w:rPr>
                <w:sz w:val="24"/>
                <w:szCs w:val="24"/>
              </w:rPr>
              <w:t>59,663,647</w:t>
            </w:r>
          </w:p>
        </w:tc>
        <w:tc>
          <w:tcPr>
            <w:tcW w:w="464" w:type="pct"/>
            <w:vAlign w:val="bottom"/>
          </w:tcPr>
          <w:p w14:paraId="611EF38D" w14:textId="72DFCB4B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7B7256BD" w14:textId="7D3D9808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vAlign w:val="bottom"/>
          </w:tcPr>
          <w:p w14:paraId="6C768DCA" w14:textId="3AAE4FB6" w:rsidR="00DF561A" w:rsidRPr="0069070F" w:rsidRDefault="003B55DB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sz w:val="24"/>
                <w:szCs w:val="24"/>
              </w:rPr>
            </w:pPr>
            <w:r w:rsidRPr="003B55DB">
              <w:rPr>
                <w:sz w:val="24"/>
                <w:szCs w:val="24"/>
              </w:rPr>
              <w:t>76,807,174</w:t>
            </w:r>
          </w:p>
        </w:tc>
      </w:tr>
      <w:tr w:rsidR="001A7D98" w:rsidRPr="0069070F" w14:paraId="6AC092C5" w14:textId="77777777" w:rsidTr="00632001">
        <w:tc>
          <w:tcPr>
            <w:tcW w:w="1292" w:type="pct"/>
            <w:vAlign w:val="bottom"/>
          </w:tcPr>
          <w:p w14:paraId="44813DB1" w14:textId="77777777" w:rsidR="00DF561A" w:rsidRPr="0069070F" w:rsidRDefault="00DF561A" w:rsidP="00DF561A">
            <w:pPr>
              <w:spacing w:line="31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465" w:type="pct"/>
            <w:vAlign w:val="bottom"/>
          </w:tcPr>
          <w:p w14:paraId="2D289342" w14:textId="3631B083" w:rsidR="00DF561A" w:rsidRPr="0069070F" w:rsidRDefault="0014647D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sz w:val="24"/>
                <w:szCs w:val="24"/>
              </w:rPr>
            </w:pPr>
            <w:r w:rsidRPr="0014647D">
              <w:rPr>
                <w:sz w:val="24"/>
                <w:szCs w:val="24"/>
              </w:rPr>
              <w:t>246,539,869</w:t>
            </w:r>
          </w:p>
        </w:tc>
        <w:tc>
          <w:tcPr>
            <w:tcW w:w="465" w:type="pct"/>
            <w:vAlign w:val="bottom"/>
          </w:tcPr>
          <w:p w14:paraId="08A60A4B" w14:textId="25B6B070" w:rsidR="00DF561A" w:rsidRPr="0069070F" w:rsidRDefault="0014647D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sz w:val="24"/>
                <w:szCs w:val="24"/>
              </w:rPr>
            </w:pPr>
            <w:r w:rsidRPr="0014647D">
              <w:rPr>
                <w:sz w:val="24"/>
                <w:szCs w:val="24"/>
              </w:rPr>
              <w:t>3,603,286,807</w:t>
            </w:r>
          </w:p>
        </w:tc>
        <w:tc>
          <w:tcPr>
            <w:tcW w:w="448" w:type="pct"/>
            <w:vAlign w:val="bottom"/>
          </w:tcPr>
          <w:p w14:paraId="64E5A561" w14:textId="76E747CF" w:rsidR="00DF561A" w:rsidRPr="00602438" w:rsidRDefault="001C33EE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590654AD" w14:textId="1F3E4127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62EB53E7" w14:textId="0B7B9636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78FEA3B3" w14:textId="0E86F7CE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5BDB019D" w14:textId="3EFE7500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vAlign w:val="bottom"/>
          </w:tcPr>
          <w:p w14:paraId="7BD9B9F9" w14:textId="08EAB073" w:rsidR="00DF561A" w:rsidRPr="0069070F" w:rsidRDefault="00292DE2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sz w:val="24"/>
                <w:szCs w:val="24"/>
              </w:rPr>
            </w:pPr>
            <w:r w:rsidRPr="00292DE2">
              <w:rPr>
                <w:sz w:val="24"/>
                <w:szCs w:val="24"/>
              </w:rPr>
              <w:t>3,849,826,676</w:t>
            </w:r>
          </w:p>
        </w:tc>
      </w:tr>
      <w:tr w:rsidR="001A7D98" w:rsidRPr="0069070F" w14:paraId="39C25307" w14:textId="77777777" w:rsidTr="00632001">
        <w:tc>
          <w:tcPr>
            <w:tcW w:w="1292" w:type="pct"/>
            <w:vAlign w:val="bottom"/>
          </w:tcPr>
          <w:p w14:paraId="78CB7F95" w14:textId="77777777" w:rsidR="00DF561A" w:rsidRPr="0069070F" w:rsidRDefault="00DF561A" w:rsidP="00DF561A">
            <w:pPr>
              <w:spacing w:line="31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465" w:type="pct"/>
            <w:vAlign w:val="bottom"/>
          </w:tcPr>
          <w:p w14:paraId="31EA662D" w14:textId="3CCA7310" w:rsidR="00DF561A" w:rsidRPr="00602438" w:rsidRDefault="001C33EE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085E8752" w14:textId="3E9A6AA8" w:rsidR="00DF561A" w:rsidRPr="00602438" w:rsidRDefault="001C33EE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2D7A0665" w14:textId="21BACB62" w:rsidR="00DF561A" w:rsidRPr="00602438" w:rsidRDefault="001C33EE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3D540D9C" w14:textId="32563D1A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5C9AE6FF" w14:textId="24B33EC3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3D9CAFDC" w14:textId="6ADD618A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3F1361FD" w14:textId="13752B5D" w:rsidR="00DF561A" w:rsidRPr="0069070F" w:rsidRDefault="00B81879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sz w:val="24"/>
                <w:szCs w:val="24"/>
              </w:rPr>
            </w:pPr>
            <w:r w:rsidRPr="00B81879">
              <w:rPr>
                <w:sz w:val="24"/>
                <w:szCs w:val="24"/>
              </w:rPr>
              <w:t>92,455,070</w:t>
            </w:r>
          </w:p>
        </w:tc>
        <w:tc>
          <w:tcPr>
            <w:tcW w:w="444" w:type="pct"/>
            <w:vAlign w:val="bottom"/>
          </w:tcPr>
          <w:p w14:paraId="65A3034B" w14:textId="4AA9DBB7" w:rsidR="00DF561A" w:rsidRPr="0069070F" w:rsidRDefault="006366F0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sz w:val="24"/>
                <w:szCs w:val="24"/>
              </w:rPr>
            </w:pPr>
            <w:r w:rsidRPr="006366F0">
              <w:rPr>
                <w:sz w:val="24"/>
                <w:szCs w:val="24"/>
                <w:cs/>
              </w:rPr>
              <w:t>92</w:t>
            </w:r>
            <w:r w:rsidRPr="006366F0">
              <w:rPr>
                <w:sz w:val="24"/>
                <w:szCs w:val="24"/>
              </w:rPr>
              <w:t>,</w:t>
            </w:r>
            <w:r w:rsidRPr="006366F0">
              <w:rPr>
                <w:sz w:val="24"/>
                <w:szCs w:val="24"/>
                <w:cs/>
              </w:rPr>
              <w:t>455</w:t>
            </w:r>
            <w:r w:rsidRPr="006366F0">
              <w:rPr>
                <w:sz w:val="24"/>
                <w:szCs w:val="24"/>
              </w:rPr>
              <w:t>,</w:t>
            </w:r>
            <w:r w:rsidRPr="006366F0">
              <w:rPr>
                <w:sz w:val="24"/>
                <w:szCs w:val="24"/>
                <w:cs/>
              </w:rPr>
              <w:t>070</w:t>
            </w:r>
          </w:p>
        </w:tc>
      </w:tr>
      <w:tr w:rsidR="001A7D98" w:rsidRPr="0069070F" w14:paraId="0A18D5BD" w14:textId="77777777" w:rsidTr="00632001">
        <w:tc>
          <w:tcPr>
            <w:tcW w:w="1292" w:type="pct"/>
            <w:vAlign w:val="bottom"/>
          </w:tcPr>
          <w:p w14:paraId="6EF7F3E7" w14:textId="77777777" w:rsidR="00DF561A" w:rsidRPr="0069070F" w:rsidRDefault="00DF561A" w:rsidP="00DF561A">
            <w:pPr>
              <w:spacing w:line="31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465" w:type="pct"/>
            <w:vAlign w:val="bottom"/>
          </w:tcPr>
          <w:p w14:paraId="3954E63F" w14:textId="37D1A5EE" w:rsidR="00DF561A" w:rsidRPr="0069070F" w:rsidRDefault="000E58F4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sz w:val="24"/>
                <w:szCs w:val="24"/>
              </w:rPr>
            </w:pPr>
            <w:r w:rsidRPr="000E58F4">
              <w:rPr>
                <w:sz w:val="24"/>
                <w:szCs w:val="24"/>
                <w:cs/>
              </w:rPr>
              <w:t>2</w:t>
            </w:r>
            <w:r w:rsidRPr="000E58F4">
              <w:rPr>
                <w:sz w:val="24"/>
                <w:szCs w:val="24"/>
              </w:rPr>
              <w:t>,</w:t>
            </w:r>
            <w:r w:rsidRPr="000E58F4">
              <w:rPr>
                <w:sz w:val="24"/>
                <w:szCs w:val="24"/>
                <w:cs/>
              </w:rPr>
              <w:t>030</w:t>
            </w:r>
            <w:r w:rsidRPr="000E58F4">
              <w:rPr>
                <w:sz w:val="24"/>
                <w:szCs w:val="24"/>
              </w:rPr>
              <w:t>,</w:t>
            </w:r>
            <w:r w:rsidRPr="000E58F4">
              <w:rPr>
                <w:sz w:val="24"/>
                <w:szCs w:val="24"/>
                <w:cs/>
              </w:rPr>
              <w:t>157</w:t>
            </w:r>
          </w:p>
        </w:tc>
        <w:tc>
          <w:tcPr>
            <w:tcW w:w="465" w:type="pct"/>
            <w:vAlign w:val="bottom"/>
          </w:tcPr>
          <w:p w14:paraId="0911C626" w14:textId="2D115F94" w:rsidR="00DF561A" w:rsidRPr="0069070F" w:rsidRDefault="00D25E58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sz w:val="24"/>
                <w:szCs w:val="24"/>
              </w:rPr>
            </w:pPr>
            <w:r w:rsidRPr="00D25E58">
              <w:rPr>
                <w:sz w:val="24"/>
                <w:szCs w:val="24"/>
              </w:rPr>
              <w:t>9,020,</w:t>
            </w:r>
            <w:r w:rsidR="00E33962" w:rsidRPr="00E33962">
              <w:rPr>
                <w:sz w:val="24"/>
                <w:szCs w:val="24"/>
                <w:cs/>
              </w:rPr>
              <w:t>412</w:t>
            </w:r>
          </w:p>
        </w:tc>
        <w:tc>
          <w:tcPr>
            <w:tcW w:w="448" w:type="pct"/>
            <w:vAlign w:val="bottom"/>
          </w:tcPr>
          <w:p w14:paraId="09EB4952" w14:textId="161939C2" w:rsidR="00DF561A" w:rsidRPr="00602438" w:rsidRDefault="001C33EE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22687408" w14:textId="3172D04F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1C3814F3" w14:textId="093DD8CF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2E88710A" w14:textId="49F3E4D1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43656067" w14:textId="42DB51D9" w:rsidR="00DF561A" w:rsidRPr="00602438" w:rsidRDefault="009B5D1A" w:rsidP="00602438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vAlign w:val="bottom"/>
          </w:tcPr>
          <w:p w14:paraId="23302C1B" w14:textId="5FB9630B" w:rsidR="00DF561A" w:rsidRPr="0069070F" w:rsidRDefault="00E54F2F" w:rsidP="00DF561A">
            <w:pP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=SUM(B22:H22)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11,050,569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1A7D98" w:rsidRPr="0069070F" w14:paraId="6F19E5AE" w14:textId="77777777" w:rsidTr="00632001">
        <w:tc>
          <w:tcPr>
            <w:tcW w:w="1292" w:type="pct"/>
            <w:vAlign w:val="bottom"/>
          </w:tcPr>
          <w:p w14:paraId="75CC6389" w14:textId="77777777" w:rsidR="00DF561A" w:rsidRPr="0069070F" w:rsidRDefault="00DF561A" w:rsidP="00DF561A">
            <w:pPr>
              <w:spacing w:line="31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65" w:type="pct"/>
            <w:vAlign w:val="bottom"/>
          </w:tcPr>
          <w:p w14:paraId="3D138198" w14:textId="3DACF3B2" w:rsidR="00DF561A" w:rsidRPr="00602438" w:rsidRDefault="001C33EE" w:rsidP="0060243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305F83C1" w14:textId="2F0DC710" w:rsidR="00DF561A" w:rsidRPr="00602438" w:rsidRDefault="001C33EE" w:rsidP="0060243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5B4E4D4A" w14:textId="60C98212" w:rsidR="00DF561A" w:rsidRPr="00602438" w:rsidRDefault="001C33EE" w:rsidP="0060243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65F80957" w14:textId="1CAE3394" w:rsidR="00DF561A" w:rsidRPr="00602438" w:rsidRDefault="009B5D1A" w:rsidP="0060243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778B394D" w14:textId="38BEC2A4" w:rsidR="00DF561A" w:rsidRPr="00602438" w:rsidRDefault="009B5D1A" w:rsidP="0060243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332231FD" w14:textId="2C9DFF2B" w:rsidR="00DF561A" w:rsidRPr="00602438" w:rsidRDefault="009B5D1A" w:rsidP="0060243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41E489DB" w14:textId="2AFF6141" w:rsidR="00DF561A" w:rsidRPr="0069070F" w:rsidRDefault="006321B8" w:rsidP="00C214D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sz w:val="24"/>
                <w:szCs w:val="24"/>
              </w:rPr>
            </w:pPr>
            <w:r w:rsidRPr="006321B8">
              <w:rPr>
                <w:sz w:val="24"/>
                <w:szCs w:val="24"/>
              </w:rPr>
              <w:t>16,259,521</w:t>
            </w:r>
          </w:p>
        </w:tc>
        <w:tc>
          <w:tcPr>
            <w:tcW w:w="444" w:type="pct"/>
            <w:vAlign w:val="bottom"/>
          </w:tcPr>
          <w:p w14:paraId="77897351" w14:textId="0267010C" w:rsidR="00DF561A" w:rsidRPr="0069070F" w:rsidRDefault="006321B8" w:rsidP="00C214D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sz w:val="24"/>
                <w:szCs w:val="24"/>
              </w:rPr>
            </w:pPr>
            <w:r w:rsidRPr="006321B8">
              <w:rPr>
                <w:sz w:val="24"/>
                <w:szCs w:val="24"/>
              </w:rPr>
              <w:t>16,259,521</w:t>
            </w:r>
          </w:p>
        </w:tc>
      </w:tr>
      <w:tr w:rsidR="001A7D98" w:rsidRPr="0069070F" w14:paraId="12DB69F2" w14:textId="77777777" w:rsidTr="00632001">
        <w:tc>
          <w:tcPr>
            <w:tcW w:w="1292" w:type="pct"/>
            <w:vAlign w:val="bottom"/>
          </w:tcPr>
          <w:p w14:paraId="4F8D3CC5" w14:textId="77777777" w:rsidR="00DF561A" w:rsidRPr="0069070F" w:rsidRDefault="00DF561A" w:rsidP="00DF561A">
            <w:pPr>
              <w:spacing w:line="31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465" w:type="pct"/>
            <w:vAlign w:val="bottom"/>
          </w:tcPr>
          <w:p w14:paraId="78613571" w14:textId="0B026F08" w:rsidR="00DF561A" w:rsidRPr="0069070F" w:rsidRDefault="00D57E6D" w:rsidP="00C214D3">
            <w:pPr>
              <w:pBdr>
                <w:bottom w:val="single" w:sz="12" w:space="1" w:color="auto"/>
              </w:pBd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sz w:val="24"/>
                <w:szCs w:val="24"/>
              </w:rPr>
            </w:pPr>
            <w:r w:rsidRPr="00D57E6D">
              <w:rPr>
                <w:sz w:val="24"/>
                <w:szCs w:val="24"/>
              </w:rPr>
              <w:t>595,570,026</w:t>
            </w:r>
          </w:p>
        </w:tc>
        <w:tc>
          <w:tcPr>
            <w:tcW w:w="465" w:type="pct"/>
            <w:vAlign w:val="bottom"/>
          </w:tcPr>
          <w:p w14:paraId="444C3520" w14:textId="547AFC23" w:rsidR="00DF561A" w:rsidRPr="0069070F" w:rsidRDefault="00BC3BD7" w:rsidP="00C214D3">
            <w:pPr>
              <w:pBdr>
                <w:bottom w:val="single" w:sz="12" w:space="1" w:color="auto"/>
              </w:pBd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=SUM(C18:C23)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3,612,307,</w:t>
            </w:r>
            <w:r w:rsidR="00E54F2F">
              <w:rPr>
                <w:noProof/>
                <w:sz w:val="24"/>
                <w:szCs w:val="24"/>
              </w:rPr>
              <w:t>219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448" w:type="pct"/>
            <w:vAlign w:val="bottom"/>
          </w:tcPr>
          <w:p w14:paraId="3A9ED6E1" w14:textId="2D8FC807" w:rsidR="00DF561A" w:rsidRPr="00602438" w:rsidRDefault="001C33EE" w:rsidP="00602438">
            <w:pPr>
              <w:pBdr>
                <w:bottom w:val="single" w:sz="12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7AA64FCD" w14:textId="4752F685" w:rsidR="00DF561A" w:rsidRPr="0069070F" w:rsidRDefault="0053300F" w:rsidP="00C214D3">
            <w:pPr>
              <w:pBdr>
                <w:bottom w:val="single" w:sz="12" w:space="1" w:color="auto"/>
              </w:pBd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sz w:val="24"/>
                <w:szCs w:val="24"/>
              </w:rPr>
            </w:pPr>
            <w:r w:rsidRPr="0053300F">
              <w:rPr>
                <w:sz w:val="24"/>
                <w:szCs w:val="24"/>
              </w:rPr>
              <w:t>17,143,527</w:t>
            </w:r>
          </w:p>
        </w:tc>
        <w:tc>
          <w:tcPr>
            <w:tcW w:w="476" w:type="pct"/>
            <w:vAlign w:val="bottom"/>
          </w:tcPr>
          <w:p w14:paraId="5950520C" w14:textId="53CDA1B0" w:rsidR="00DF561A" w:rsidRPr="0069070F" w:rsidRDefault="00F83AA7" w:rsidP="00C214D3">
            <w:pPr>
              <w:pBdr>
                <w:bottom w:val="single" w:sz="12" w:space="1" w:color="auto"/>
              </w:pBd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sz w:val="24"/>
                <w:szCs w:val="24"/>
              </w:rPr>
            </w:pPr>
            <w:r w:rsidRPr="00F83AA7">
              <w:rPr>
                <w:sz w:val="24"/>
                <w:szCs w:val="24"/>
              </w:rPr>
              <w:t>59,663,647</w:t>
            </w:r>
          </w:p>
        </w:tc>
        <w:tc>
          <w:tcPr>
            <w:tcW w:w="464" w:type="pct"/>
            <w:vAlign w:val="bottom"/>
          </w:tcPr>
          <w:p w14:paraId="796889D2" w14:textId="4452D4E9" w:rsidR="00DF561A" w:rsidRPr="00602438" w:rsidRDefault="009B5D1A" w:rsidP="00602438">
            <w:pPr>
              <w:pBdr>
                <w:bottom w:val="single" w:sz="12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243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3A7C39F8" w14:textId="5E91F9BD" w:rsidR="00DF561A" w:rsidRPr="0069070F" w:rsidRDefault="0075481C" w:rsidP="00C214D3">
            <w:pPr>
              <w:pBdr>
                <w:bottom w:val="single" w:sz="12" w:space="1" w:color="auto"/>
              </w:pBd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sz w:val="24"/>
                <w:szCs w:val="24"/>
              </w:rPr>
            </w:pPr>
            <w:r w:rsidRPr="0075481C">
              <w:rPr>
                <w:sz w:val="24"/>
                <w:szCs w:val="24"/>
              </w:rPr>
              <w:t>108,714,591</w:t>
            </w:r>
          </w:p>
        </w:tc>
        <w:tc>
          <w:tcPr>
            <w:tcW w:w="444" w:type="pct"/>
            <w:vAlign w:val="bottom"/>
          </w:tcPr>
          <w:p w14:paraId="4AC8C286" w14:textId="68CD0C25" w:rsidR="00DF561A" w:rsidRPr="0069070F" w:rsidRDefault="00872761" w:rsidP="00C214D3">
            <w:pPr>
              <w:pBdr>
                <w:bottom w:val="single" w:sz="12" w:space="1" w:color="auto"/>
              </w:pBdr>
              <w:tabs>
                <w:tab w:val="center" w:pos="4153"/>
                <w:tab w:val="right" w:pos="8306"/>
              </w:tabs>
              <w:spacing w:line="31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=SUM(I18:I23)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4,393,399,010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53506443" w14:textId="520EF82A" w:rsidR="00907682" w:rsidRDefault="00907682" w:rsidP="00792CF6">
      <w:pPr>
        <w:rPr>
          <w:rFonts w:eastAsia="Browallia New"/>
          <w:sz w:val="26"/>
          <w:szCs w:val="26"/>
          <w:lang w:val="en-GB"/>
        </w:rPr>
      </w:pPr>
    </w:p>
    <w:tbl>
      <w:tblPr>
        <w:tblW w:w="5026" w:type="pct"/>
        <w:tblLook w:val="0000" w:firstRow="0" w:lastRow="0" w:firstColumn="0" w:lastColumn="0" w:noHBand="0" w:noVBand="0"/>
      </w:tblPr>
      <w:tblGrid>
        <w:gridCol w:w="3875"/>
        <w:gridCol w:w="1495"/>
        <w:gridCol w:w="1461"/>
        <w:gridCol w:w="1440"/>
        <w:gridCol w:w="1381"/>
        <w:gridCol w:w="1508"/>
        <w:gridCol w:w="1446"/>
        <w:gridCol w:w="1437"/>
        <w:gridCol w:w="1437"/>
      </w:tblGrid>
      <w:tr w:rsidR="00A840D9" w:rsidRPr="0069070F" w14:paraId="2511DAB8" w14:textId="77777777" w:rsidTr="005F118E">
        <w:tc>
          <w:tcPr>
            <w:tcW w:w="1252" w:type="pct"/>
            <w:vAlign w:val="bottom"/>
          </w:tcPr>
          <w:p w14:paraId="7CAD9D04" w14:textId="77777777" w:rsidR="00912A3C" w:rsidRPr="00C62BE8" w:rsidRDefault="00912A3C" w:rsidP="00912A3C">
            <w:pPr>
              <w:spacing w:line="320" w:lineRule="exact"/>
              <w:ind w:left="-105" w:right="-108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C62BE8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>(หน่วย : บาท)</w:t>
            </w:r>
          </w:p>
        </w:tc>
        <w:tc>
          <w:tcPr>
            <w:tcW w:w="3748" w:type="pct"/>
            <w:gridSpan w:val="8"/>
            <w:vAlign w:val="bottom"/>
          </w:tcPr>
          <w:p w14:paraId="2B6D8EF3" w14:textId="77777777" w:rsidR="00912A3C" w:rsidRPr="00C62BE8" w:rsidRDefault="00912A3C" w:rsidP="00DF561A">
            <w:pPr>
              <w:pBdr>
                <w:bottom w:val="single" w:sz="4" w:space="1" w:color="auto"/>
              </w:pBdr>
              <w:spacing w:line="32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</w:rPr>
            </w:pPr>
            <w:r w:rsidRPr="00C62BE8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840D9" w:rsidRPr="0069070F" w14:paraId="4B0A6FCF" w14:textId="77777777" w:rsidTr="005F118E">
        <w:tc>
          <w:tcPr>
            <w:tcW w:w="1252" w:type="pct"/>
            <w:vAlign w:val="bottom"/>
          </w:tcPr>
          <w:p w14:paraId="39008189" w14:textId="77777777" w:rsidR="00912A3C" w:rsidRPr="00C62BE8" w:rsidRDefault="00912A3C" w:rsidP="00912A3C">
            <w:pPr>
              <w:spacing w:line="320" w:lineRule="exact"/>
              <w:ind w:left="-105" w:right="-108"/>
              <w:rPr>
                <w:rFonts w:eastAsia="Browallia New"/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3748" w:type="pct"/>
            <w:gridSpan w:val="8"/>
            <w:vAlign w:val="bottom"/>
          </w:tcPr>
          <w:p w14:paraId="6376438D" w14:textId="77777777" w:rsidR="00912A3C" w:rsidRPr="00C62BE8" w:rsidRDefault="00912A3C" w:rsidP="00DF561A">
            <w:pPr>
              <w:pBdr>
                <w:bottom w:val="single" w:sz="4" w:space="1" w:color="auto"/>
              </w:pBdr>
              <w:spacing w:line="32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</w:rPr>
            </w:pPr>
            <w:r w:rsidRPr="00561B76">
              <w:rPr>
                <w:rFonts w:eastAsia="Browallia New"/>
                <w:bCs/>
                <w:sz w:val="24"/>
                <w:szCs w:val="24"/>
                <w:lang w:val="en-GB"/>
              </w:rPr>
              <w:t>31</w:t>
            </w:r>
            <w:r w:rsidRPr="00C62BE8">
              <w:rPr>
                <w:rFonts w:eastAsia="Browallia New"/>
                <w:b/>
                <w:sz w:val="24"/>
                <w:szCs w:val="24"/>
                <w:lang w:val="en-GB"/>
              </w:rPr>
              <w:t xml:space="preserve"> </w:t>
            </w:r>
            <w:r w:rsidRPr="00C62BE8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561B76">
              <w:rPr>
                <w:rFonts w:eastAsia="Browallia New"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593F1E" w:rsidRPr="0069070F" w14:paraId="12467305" w14:textId="77777777" w:rsidTr="005F118E">
        <w:tc>
          <w:tcPr>
            <w:tcW w:w="1252" w:type="pct"/>
            <w:vAlign w:val="bottom"/>
          </w:tcPr>
          <w:p w14:paraId="6A702E24" w14:textId="77777777" w:rsidR="00912A3C" w:rsidRPr="00C62BE8" w:rsidRDefault="00912A3C" w:rsidP="00912A3C">
            <w:pPr>
              <w:spacing w:line="320" w:lineRule="exact"/>
              <w:ind w:left="-105" w:right="-108"/>
              <w:rPr>
                <w:rFonts w:eastAsia="Browallia New"/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420" w:type="pct"/>
            <w:gridSpan w:val="3"/>
            <w:vAlign w:val="bottom"/>
          </w:tcPr>
          <w:p w14:paraId="6CA70207" w14:textId="77777777" w:rsidR="00912A3C" w:rsidRPr="00C62BE8" w:rsidRDefault="00912A3C" w:rsidP="00DF561A">
            <w:pPr>
              <w:pBdr>
                <w:bottom w:val="single" w:sz="4" w:space="1" w:color="auto"/>
              </w:pBdr>
              <w:spacing w:line="32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cs/>
              </w:rPr>
            </w:pPr>
            <w:r w:rsidRPr="00C62BE8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400" w:type="pct"/>
            <w:gridSpan w:val="3"/>
            <w:vAlign w:val="bottom"/>
          </w:tcPr>
          <w:p w14:paraId="5E05B669" w14:textId="77777777" w:rsidR="00912A3C" w:rsidRPr="00C62BE8" w:rsidRDefault="00912A3C" w:rsidP="00DF561A">
            <w:pPr>
              <w:pBdr>
                <w:bottom w:val="single" w:sz="4" w:space="1" w:color="auto"/>
              </w:pBdr>
              <w:spacing w:line="32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cs/>
                <w:lang w:val="en-GB"/>
              </w:rPr>
            </w:pPr>
            <w:r w:rsidRPr="00C62BE8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464" w:type="pct"/>
            <w:vAlign w:val="bottom"/>
          </w:tcPr>
          <w:p w14:paraId="1C33BB54" w14:textId="77777777" w:rsidR="00912A3C" w:rsidRPr="00C62BE8" w:rsidRDefault="00912A3C" w:rsidP="00A574EE">
            <w:pPr>
              <w:spacing w:line="320" w:lineRule="exact"/>
              <w:ind w:left="-48" w:right="-49"/>
              <w:jc w:val="right"/>
              <w:rPr>
                <w:rFonts w:eastAsia="Browallia New"/>
                <w:b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07A64F8C" w14:textId="77777777" w:rsidR="00912A3C" w:rsidRPr="00C62BE8" w:rsidRDefault="00912A3C" w:rsidP="00A574EE">
            <w:pPr>
              <w:spacing w:line="320" w:lineRule="exact"/>
              <w:ind w:left="-48" w:right="-49"/>
              <w:jc w:val="right"/>
              <w:rPr>
                <w:rFonts w:eastAsia="Browallia New"/>
                <w:b/>
                <w:sz w:val="24"/>
                <w:szCs w:val="24"/>
              </w:rPr>
            </w:pPr>
          </w:p>
        </w:tc>
      </w:tr>
      <w:tr w:rsidR="001A7D98" w:rsidRPr="0069070F" w14:paraId="5AB22977" w14:textId="77777777" w:rsidTr="005F118E">
        <w:tc>
          <w:tcPr>
            <w:tcW w:w="1252" w:type="pct"/>
            <w:vAlign w:val="bottom"/>
          </w:tcPr>
          <w:p w14:paraId="33B75365" w14:textId="77777777" w:rsidR="00912A3C" w:rsidRPr="00C62BE8" w:rsidRDefault="00912A3C" w:rsidP="00DF561A">
            <w:pPr>
              <w:pBdr>
                <w:bottom w:val="single" w:sz="4" w:space="1" w:color="auto"/>
              </w:pBdr>
              <w:spacing w:line="320" w:lineRule="exact"/>
              <w:ind w:left="-105" w:right="-90"/>
              <w:jc w:val="center"/>
              <w:rPr>
                <w:rFonts w:eastAsia="Browallia New"/>
                <w:b/>
                <w:sz w:val="24"/>
                <w:szCs w:val="24"/>
                <w:u w:val="single"/>
                <w:lang w:val="en-GB"/>
              </w:rPr>
            </w:pPr>
            <w:r w:rsidRPr="00C62BE8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>รายการ</w:t>
            </w:r>
          </w:p>
        </w:tc>
        <w:tc>
          <w:tcPr>
            <w:tcW w:w="483" w:type="pct"/>
            <w:vAlign w:val="bottom"/>
          </w:tcPr>
          <w:p w14:paraId="1B071599" w14:textId="77777777" w:rsidR="00912A3C" w:rsidRPr="00C62BE8" w:rsidRDefault="00912A3C" w:rsidP="00DF561A">
            <w:pPr>
              <w:pBdr>
                <w:bottom w:val="single" w:sz="4" w:space="1" w:color="auto"/>
              </w:pBdr>
              <w:spacing w:line="32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C62BE8">
              <w:rPr>
                <w:b/>
                <w:sz w:val="24"/>
                <w:szCs w:val="24"/>
                <w:cs/>
                <w:lang w:val="en-GB"/>
              </w:rPr>
              <w:t>ภายใน</w:t>
            </w:r>
            <w:r w:rsidRPr="00C62BE8">
              <w:rPr>
                <w:b/>
                <w:sz w:val="24"/>
                <w:szCs w:val="24"/>
                <w:lang w:val="en-GB"/>
              </w:rPr>
              <w:t xml:space="preserve"> 1</w:t>
            </w:r>
            <w:r w:rsidRPr="00C62BE8">
              <w:rPr>
                <w:b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472" w:type="pct"/>
            <w:vAlign w:val="bottom"/>
          </w:tcPr>
          <w:p w14:paraId="79D44221" w14:textId="77777777" w:rsidR="00912A3C" w:rsidRPr="00C62BE8" w:rsidRDefault="00912A3C" w:rsidP="00DF561A">
            <w:pPr>
              <w:pBdr>
                <w:bottom w:val="single" w:sz="4" w:space="1" w:color="auto"/>
              </w:pBdr>
              <w:spacing w:line="32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C62BE8">
              <w:rPr>
                <w:b/>
                <w:sz w:val="24"/>
                <w:szCs w:val="24"/>
                <w:lang w:val="en-GB"/>
              </w:rPr>
              <w:t xml:space="preserve">1 - </w:t>
            </w:r>
            <w:r w:rsidRPr="00561B76">
              <w:rPr>
                <w:bCs/>
                <w:sz w:val="24"/>
                <w:szCs w:val="24"/>
                <w:lang w:val="en-GB"/>
              </w:rPr>
              <w:t>5</w:t>
            </w:r>
            <w:r w:rsidRPr="00C62BE8">
              <w:rPr>
                <w:b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465" w:type="pct"/>
            <w:vAlign w:val="bottom"/>
          </w:tcPr>
          <w:p w14:paraId="5EF9EAFD" w14:textId="77777777" w:rsidR="00912A3C" w:rsidRPr="00C62BE8" w:rsidRDefault="00912A3C" w:rsidP="00DF561A">
            <w:pPr>
              <w:pBdr>
                <w:bottom w:val="single" w:sz="4" w:space="1" w:color="auto"/>
              </w:pBdr>
              <w:spacing w:line="32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C62BE8">
              <w:rPr>
                <w:b/>
                <w:sz w:val="24"/>
                <w:szCs w:val="24"/>
                <w:cs/>
                <w:lang w:val="en-GB"/>
              </w:rPr>
              <w:t>มากกว่า</w:t>
            </w:r>
            <w:r w:rsidRPr="00C62BE8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561B76">
              <w:rPr>
                <w:bCs/>
                <w:sz w:val="24"/>
                <w:szCs w:val="24"/>
                <w:lang w:val="en-GB"/>
              </w:rPr>
              <w:t>5</w:t>
            </w:r>
            <w:r w:rsidRPr="00561B76">
              <w:rPr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C62BE8">
              <w:rPr>
                <w:b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446" w:type="pct"/>
            <w:vAlign w:val="bottom"/>
          </w:tcPr>
          <w:p w14:paraId="34B8E79E" w14:textId="77777777" w:rsidR="00912A3C" w:rsidRPr="00C62BE8" w:rsidRDefault="00912A3C" w:rsidP="00DF561A">
            <w:pPr>
              <w:pBdr>
                <w:bottom w:val="single" w:sz="4" w:space="1" w:color="auto"/>
              </w:pBdr>
              <w:spacing w:line="32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C62BE8">
              <w:rPr>
                <w:b/>
                <w:sz w:val="24"/>
                <w:szCs w:val="24"/>
                <w:cs/>
                <w:lang w:val="en-GB"/>
              </w:rPr>
              <w:t>ภายใน</w:t>
            </w:r>
            <w:r w:rsidRPr="00C62BE8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561B76">
              <w:rPr>
                <w:bCs/>
                <w:sz w:val="24"/>
                <w:szCs w:val="24"/>
                <w:lang w:val="en-GB"/>
              </w:rPr>
              <w:t>1</w:t>
            </w:r>
            <w:r w:rsidRPr="00561B76">
              <w:rPr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C62BE8">
              <w:rPr>
                <w:b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487" w:type="pct"/>
            <w:vAlign w:val="bottom"/>
          </w:tcPr>
          <w:p w14:paraId="349A6DF8" w14:textId="77777777" w:rsidR="00912A3C" w:rsidRPr="00C62BE8" w:rsidRDefault="00912A3C" w:rsidP="00DF561A">
            <w:pPr>
              <w:pBdr>
                <w:bottom w:val="single" w:sz="4" w:space="1" w:color="auto"/>
              </w:pBdr>
              <w:spacing w:line="32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561B76">
              <w:rPr>
                <w:bCs/>
                <w:sz w:val="24"/>
                <w:szCs w:val="24"/>
                <w:lang w:val="en-GB"/>
              </w:rPr>
              <w:t>1 - 5</w:t>
            </w:r>
            <w:r w:rsidRPr="00C62BE8">
              <w:rPr>
                <w:b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466" w:type="pct"/>
            <w:vAlign w:val="bottom"/>
          </w:tcPr>
          <w:p w14:paraId="23798735" w14:textId="30E4DE20" w:rsidR="00912A3C" w:rsidRPr="00C62BE8" w:rsidRDefault="00912A3C" w:rsidP="00DF561A">
            <w:pPr>
              <w:pBdr>
                <w:bottom w:val="single" w:sz="4" w:space="1" w:color="auto"/>
              </w:pBdr>
              <w:spacing w:line="32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C62BE8">
              <w:rPr>
                <w:b/>
                <w:sz w:val="24"/>
                <w:szCs w:val="24"/>
                <w:cs/>
                <w:lang w:val="en-GB"/>
              </w:rPr>
              <w:t>มากกว่า</w:t>
            </w:r>
            <w:r w:rsidRPr="00C62BE8">
              <w:rPr>
                <w:b/>
                <w:sz w:val="24"/>
                <w:szCs w:val="24"/>
                <w:lang w:val="en-GB"/>
              </w:rPr>
              <w:t xml:space="preserve"> </w:t>
            </w:r>
            <w:r w:rsidR="00561B76" w:rsidRPr="00C76A11">
              <w:rPr>
                <w:bCs/>
                <w:sz w:val="24"/>
                <w:szCs w:val="24"/>
              </w:rPr>
              <w:t>5</w:t>
            </w:r>
            <w:r w:rsidRPr="00C62BE8">
              <w:rPr>
                <w:b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464" w:type="pct"/>
            <w:vAlign w:val="bottom"/>
          </w:tcPr>
          <w:p w14:paraId="0844B401" w14:textId="77777777" w:rsidR="00912A3C" w:rsidRPr="00C62BE8" w:rsidRDefault="00912A3C" w:rsidP="00DF561A">
            <w:pPr>
              <w:pBdr>
                <w:bottom w:val="single" w:sz="4" w:space="1" w:color="auto"/>
              </w:pBdr>
              <w:spacing w:line="32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C62BE8">
              <w:rPr>
                <w:b/>
                <w:sz w:val="24"/>
                <w:szCs w:val="24"/>
                <w:cs/>
                <w:lang w:val="en-GB"/>
              </w:rPr>
              <w:t>ไม่มีอัตราดอกเบี้ย</w:t>
            </w:r>
          </w:p>
        </w:tc>
        <w:tc>
          <w:tcPr>
            <w:tcW w:w="464" w:type="pct"/>
            <w:vAlign w:val="bottom"/>
          </w:tcPr>
          <w:p w14:paraId="4EBA433C" w14:textId="77777777" w:rsidR="00912A3C" w:rsidRPr="00C62BE8" w:rsidRDefault="00912A3C" w:rsidP="00DF561A">
            <w:pPr>
              <w:pBdr>
                <w:bottom w:val="single" w:sz="4" w:space="1" w:color="auto"/>
              </w:pBdr>
              <w:spacing w:line="32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</w:rPr>
            </w:pPr>
            <w:r w:rsidRPr="00C62BE8">
              <w:rPr>
                <w:b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A7D98" w:rsidRPr="0069070F" w14:paraId="1D842422" w14:textId="77777777" w:rsidTr="005F118E">
        <w:tc>
          <w:tcPr>
            <w:tcW w:w="1252" w:type="pct"/>
            <w:vAlign w:val="bottom"/>
          </w:tcPr>
          <w:p w14:paraId="7FED9DCE" w14:textId="77777777" w:rsidR="00912A3C" w:rsidRPr="0069070F" w:rsidRDefault="00912A3C" w:rsidP="00912A3C">
            <w:pPr>
              <w:spacing w:line="320" w:lineRule="exact"/>
              <w:ind w:left="-105" w:right="-108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83" w:type="pct"/>
            <w:vAlign w:val="bottom"/>
          </w:tcPr>
          <w:p w14:paraId="59CBF766" w14:textId="77777777" w:rsidR="00912A3C" w:rsidRPr="0069070F" w:rsidRDefault="00912A3C" w:rsidP="00DF561A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2" w:type="pct"/>
            <w:vAlign w:val="bottom"/>
          </w:tcPr>
          <w:p w14:paraId="00DEDECC" w14:textId="77777777" w:rsidR="00912A3C" w:rsidRPr="0069070F" w:rsidRDefault="00912A3C" w:rsidP="00DF561A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0115EA51" w14:textId="77777777" w:rsidR="00912A3C" w:rsidRPr="0069070F" w:rsidRDefault="00912A3C" w:rsidP="00DF561A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6" w:type="pct"/>
            <w:vAlign w:val="bottom"/>
          </w:tcPr>
          <w:p w14:paraId="40CACD5D" w14:textId="77777777" w:rsidR="00912A3C" w:rsidRPr="0069070F" w:rsidRDefault="00912A3C" w:rsidP="00DF561A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87" w:type="pct"/>
            <w:vAlign w:val="bottom"/>
          </w:tcPr>
          <w:p w14:paraId="3F354701" w14:textId="77777777" w:rsidR="00912A3C" w:rsidRPr="0069070F" w:rsidRDefault="00912A3C" w:rsidP="00DF561A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6" w:type="pct"/>
            <w:vAlign w:val="bottom"/>
          </w:tcPr>
          <w:p w14:paraId="79F1D743" w14:textId="77777777" w:rsidR="00912A3C" w:rsidRPr="0069070F" w:rsidRDefault="00912A3C" w:rsidP="00DF561A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4DDC26BE" w14:textId="77777777" w:rsidR="00912A3C" w:rsidRPr="0069070F" w:rsidRDefault="00912A3C" w:rsidP="00DF561A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11C7152D" w14:textId="77777777" w:rsidR="00912A3C" w:rsidRPr="0069070F" w:rsidRDefault="00912A3C" w:rsidP="00DF561A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1A7D98" w:rsidRPr="0069070F" w14:paraId="4817229C" w14:textId="77777777" w:rsidTr="005F118E">
        <w:tc>
          <w:tcPr>
            <w:tcW w:w="1252" w:type="pct"/>
            <w:vAlign w:val="bottom"/>
          </w:tcPr>
          <w:p w14:paraId="716AFC72" w14:textId="77777777" w:rsidR="00912A3C" w:rsidRPr="0069070F" w:rsidRDefault="00912A3C" w:rsidP="00912A3C">
            <w:pPr>
              <w:spacing w:line="320" w:lineRule="exact"/>
              <w:ind w:left="-105" w:right="-108"/>
              <w:rPr>
                <w:rFonts w:eastAsia="Browallia New"/>
                <w:bCs/>
                <w:sz w:val="24"/>
                <w:szCs w:val="24"/>
              </w:rPr>
            </w:pPr>
            <w:r w:rsidRPr="0069070F">
              <w:rPr>
                <w:rFonts w:eastAsia="Browallia New"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83" w:type="pct"/>
            <w:vAlign w:val="bottom"/>
          </w:tcPr>
          <w:p w14:paraId="3063A849" w14:textId="77777777" w:rsidR="00912A3C" w:rsidRPr="0069070F" w:rsidRDefault="00912A3C" w:rsidP="00DF561A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2" w:type="pct"/>
            <w:vAlign w:val="bottom"/>
          </w:tcPr>
          <w:p w14:paraId="7A3BD08F" w14:textId="77777777" w:rsidR="00912A3C" w:rsidRPr="0069070F" w:rsidRDefault="00912A3C" w:rsidP="00DF561A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63BCE832" w14:textId="77777777" w:rsidR="00912A3C" w:rsidRPr="0069070F" w:rsidRDefault="00912A3C" w:rsidP="00DF561A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6" w:type="pct"/>
            <w:vAlign w:val="bottom"/>
          </w:tcPr>
          <w:p w14:paraId="6124B5E1" w14:textId="77777777" w:rsidR="00912A3C" w:rsidRPr="0069070F" w:rsidRDefault="00912A3C" w:rsidP="00DF561A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87" w:type="pct"/>
            <w:vAlign w:val="bottom"/>
          </w:tcPr>
          <w:p w14:paraId="58627245" w14:textId="77777777" w:rsidR="00912A3C" w:rsidRPr="0069070F" w:rsidRDefault="00912A3C" w:rsidP="00DF561A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6" w:type="pct"/>
            <w:vAlign w:val="bottom"/>
          </w:tcPr>
          <w:p w14:paraId="53C6B2BB" w14:textId="77777777" w:rsidR="00912A3C" w:rsidRPr="0069070F" w:rsidRDefault="00912A3C" w:rsidP="00DF561A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08C39ED5" w14:textId="77777777" w:rsidR="00912A3C" w:rsidRPr="0069070F" w:rsidRDefault="00912A3C" w:rsidP="00DF561A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53B0FE43" w14:textId="77777777" w:rsidR="00912A3C" w:rsidRPr="0069070F" w:rsidRDefault="00912A3C" w:rsidP="00DF561A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1A7D98" w:rsidRPr="0069070F" w14:paraId="7207A9F8" w14:textId="77777777" w:rsidTr="005F118E">
        <w:tc>
          <w:tcPr>
            <w:tcW w:w="1252" w:type="pct"/>
            <w:vAlign w:val="bottom"/>
          </w:tcPr>
          <w:p w14:paraId="3A97A572" w14:textId="77777777" w:rsidR="00912A3C" w:rsidRPr="0069070F" w:rsidRDefault="00912A3C" w:rsidP="00912A3C">
            <w:pPr>
              <w:spacing w:line="32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483" w:type="pct"/>
            <w:vAlign w:val="bottom"/>
          </w:tcPr>
          <w:p w14:paraId="66B2DA08" w14:textId="77777777" w:rsidR="00912A3C" w:rsidRPr="0069070F" w:rsidRDefault="00912A3C" w:rsidP="009C6AF6">
            <w:pPr>
              <w:tabs>
                <w:tab w:val="decimal" w:pos="109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2" w:type="pct"/>
            <w:vAlign w:val="bottom"/>
          </w:tcPr>
          <w:p w14:paraId="76635A04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5C8147FC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6" w:type="pct"/>
            <w:vAlign w:val="bottom"/>
          </w:tcPr>
          <w:p w14:paraId="66B36430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365,293,401</w:t>
            </w:r>
          </w:p>
        </w:tc>
        <w:tc>
          <w:tcPr>
            <w:tcW w:w="487" w:type="pct"/>
            <w:vAlign w:val="bottom"/>
          </w:tcPr>
          <w:p w14:paraId="0B1776E2" w14:textId="77777777" w:rsidR="00912A3C" w:rsidRPr="0069070F" w:rsidRDefault="00912A3C" w:rsidP="009C6AF6">
            <w:pPr>
              <w:tabs>
                <w:tab w:val="decimal" w:pos="112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6" w:type="pct"/>
            <w:vAlign w:val="bottom"/>
          </w:tcPr>
          <w:p w14:paraId="1E386FBB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7623122D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69070F">
              <w:rPr>
                <w:sz w:val="24"/>
                <w:szCs w:val="24"/>
                <w:lang w:val="en-GB"/>
              </w:rPr>
              <w:t>40,982,554</w:t>
            </w:r>
          </w:p>
        </w:tc>
        <w:tc>
          <w:tcPr>
            <w:tcW w:w="464" w:type="pct"/>
            <w:vAlign w:val="bottom"/>
          </w:tcPr>
          <w:p w14:paraId="3A7D3FDC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406,275,955</w:t>
            </w:r>
          </w:p>
        </w:tc>
      </w:tr>
      <w:tr w:rsidR="001A7D98" w:rsidRPr="0069070F" w14:paraId="4F014287" w14:textId="77777777" w:rsidTr="005F118E">
        <w:tc>
          <w:tcPr>
            <w:tcW w:w="1252" w:type="pct"/>
            <w:vAlign w:val="bottom"/>
          </w:tcPr>
          <w:p w14:paraId="2B108123" w14:textId="77777777" w:rsidR="00912A3C" w:rsidRPr="0069070F" w:rsidRDefault="00912A3C" w:rsidP="00912A3C">
            <w:pPr>
              <w:spacing w:line="32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483" w:type="pct"/>
            <w:vAlign w:val="bottom"/>
          </w:tcPr>
          <w:p w14:paraId="3336E0E0" w14:textId="77777777" w:rsidR="00912A3C" w:rsidRPr="0069070F" w:rsidRDefault="00912A3C" w:rsidP="009C6AF6">
            <w:pPr>
              <w:tabs>
                <w:tab w:val="decimal" w:pos="109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500,000</w:t>
            </w:r>
          </w:p>
        </w:tc>
        <w:tc>
          <w:tcPr>
            <w:tcW w:w="472" w:type="pct"/>
            <w:vAlign w:val="bottom"/>
          </w:tcPr>
          <w:p w14:paraId="5B5DBDF3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6,659,534</w:t>
            </w:r>
          </w:p>
        </w:tc>
        <w:tc>
          <w:tcPr>
            <w:tcW w:w="465" w:type="pct"/>
            <w:vAlign w:val="bottom"/>
          </w:tcPr>
          <w:p w14:paraId="364D058B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6" w:type="pct"/>
            <w:vAlign w:val="bottom"/>
          </w:tcPr>
          <w:p w14:paraId="43DA7F69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87" w:type="pct"/>
            <w:vAlign w:val="bottom"/>
          </w:tcPr>
          <w:p w14:paraId="3056B7C9" w14:textId="77777777" w:rsidR="00912A3C" w:rsidRPr="0069070F" w:rsidRDefault="00912A3C" w:rsidP="009C6AF6">
            <w:pPr>
              <w:tabs>
                <w:tab w:val="decimal" w:pos="112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5,348,000</w:t>
            </w:r>
          </w:p>
        </w:tc>
        <w:tc>
          <w:tcPr>
            <w:tcW w:w="466" w:type="pct"/>
            <w:vAlign w:val="bottom"/>
          </w:tcPr>
          <w:p w14:paraId="09D56F4B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5C1B387B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1B52B548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12,507,534</w:t>
            </w:r>
          </w:p>
        </w:tc>
      </w:tr>
      <w:tr w:rsidR="001A7D98" w:rsidRPr="0069070F" w14:paraId="32478287" w14:textId="77777777" w:rsidTr="005F118E">
        <w:tc>
          <w:tcPr>
            <w:tcW w:w="1252" w:type="pct"/>
            <w:vAlign w:val="bottom"/>
          </w:tcPr>
          <w:p w14:paraId="7E6217CC" w14:textId="77777777" w:rsidR="00912A3C" w:rsidRPr="0069070F" w:rsidRDefault="00912A3C" w:rsidP="00912A3C">
            <w:pPr>
              <w:spacing w:line="32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483" w:type="pct"/>
            <w:vAlign w:val="bottom"/>
          </w:tcPr>
          <w:p w14:paraId="1437D663" w14:textId="77777777" w:rsidR="00912A3C" w:rsidRPr="0069070F" w:rsidRDefault="00912A3C" w:rsidP="009C6AF6">
            <w:pPr>
              <w:tabs>
                <w:tab w:val="decimal" w:pos="109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7,871,683</w:t>
            </w:r>
          </w:p>
        </w:tc>
        <w:tc>
          <w:tcPr>
            <w:tcW w:w="472" w:type="pct"/>
            <w:vAlign w:val="bottom"/>
          </w:tcPr>
          <w:p w14:paraId="3D284F62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4E7A3E03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6" w:type="pct"/>
            <w:vAlign w:val="bottom"/>
          </w:tcPr>
          <w:p w14:paraId="42A9EA02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87" w:type="pct"/>
            <w:vAlign w:val="bottom"/>
          </w:tcPr>
          <w:p w14:paraId="0B831E4E" w14:textId="77777777" w:rsidR="00912A3C" w:rsidRPr="0069070F" w:rsidRDefault="00912A3C" w:rsidP="009C6AF6">
            <w:pPr>
              <w:tabs>
                <w:tab w:val="decimal" w:pos="112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6" w:type="pct"/>
            <w:vAlign w:val="bottom"/>
          </w:tcPr>
          <w:p w14:paraId="402E4611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4A42C8B3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rFonts w:eastAsia="Browallia New"/>
                <w:sz w:val="24"/>
                <w:szCs w:val="24"/>
              </w:rPr>
              <w:t>-</w:t>
            </w:r>
          </w:p>
        </w:tc>
        <w:tc>
          <w:tcPr>
            <w:tcW w:w="464" w:type="pct"/>
            <w:vAlign w:val="bottom"/>
          </w:tcPr>
          <w:p w14:paraId="7F1A62A6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7,871,683</w:t>
            </w:r>
          </w:p>
        </w:tc>
      </w:tr>
      <w:tr w:rsidR="001A7D98" w:rsidRPr="0069070F" w14:paraId="34B547BA" w14:textId="77777777" w:rsidTr="005F118E">
        <w:tc>
          <w:tcPr>
            <w:tcW w:w="1252" w:type="pct"/>
            <w:vAlign w:val="bottom"/>
          </w:tcPr>
          <w:p w14:paraId="7C673135" w14:textId="77777777" w:rsidR="00912A3C" w:rsidRPr="0069070F" w:rsidRDefault="00912A3C" w:rsidP="00912A3C">
            <w:pPr>
              <w:spacing w:line="32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483" w:type="pct"/>
            <w:vAlign w:val="bottom"/>
          </w:tcPr>
          <w:p w14:paraId="1DD7B8FD" w14:textId="77777777" w:rsidR="00912A3C" w:rsidRPr="0069070F" w:rsidRDefault="00912A3C" w:rsidP="009C6AF6">
            <w:pPr>
              <w:tabs>
                <w:tab w:val="decimal" w:pos="109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2" w:type="pct"/>
            <w:vAlign w:val="bottom"/>
          </w:tcPr>
          <w:p w14:paraId="77E089C3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7C120575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6" w:type="pct"/>
            <w:vAlign w:val="bottom"/>
          </w:tcPr>
          <w:p w14:paraId="5A685103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87" w:type="pct"/>
            <w:vAlign w:val="bottom"/>
          </w:tcPr>
          <w:p w14:paraId="6EF8D580" w14:textId="77777777" w:rsidR="00912A3C" w:rsidRPr="008976CC" w:rsidRDefault="00912A3C" w:rsidP="009C6AF6">
            <w:pPr>
              <w:tabs>
                <w:tab w:val="decimal" w:pos="112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6" w:type="pct"/>
            <w:vAlign w:val="bottom"/>
          </w:tcPr>
          <w:p w14:paraId="5B23818A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7C2D76A7" w14:textId="527FC90F" w:rsidR="00912A3C" w:rsidRPr="0069070F" w:rsidRDefault="00AD7B50" w:rsidP="009C6AF6">
            <w:pPr>
              <w:tabs>
                <w:tab w:val="decimal" w:pos="1068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9A0828">
              <w:rPr>
                <w:sz w:val="24"/>
                <w:szCs w:val="24"/>
                <w:lang w:val="en-GB"/>
              </w:rPr>
              <w:t>63,739,838</w:t>
            </w:r>
          </w:p>
        </w:tc>
        <w:tc>
          <w:tcPr>
            <w:tcW w:w="464" w:type="pct"/>
            <w:vAlign w:val="bottom"/>
          </w:tcPr>
          <w:p w14:paraId="772DD79B" w14:textId="39B930C5" w:rsidR="00912A3C" w:rsidRPr="0069070F" w:rsidRDefault="00AD7B50" w:rsidP="00F41250">
            <w:pP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9A0828">
              <w:rPr>
                <w:sz w:val="24"/>
                <w:szCs w:val="24"/>
                <w:lang w:val="en-GB"/>
              </w:rPr>
              <w:t>63,739,838</w:t>
            </w:r>
          </w:p>
        </w:tc>
      </w:tr>
      <w:tr w:rsidR="001A7D98" w:rsidRPr="0069070F" w14:paraId="7CEA89FC" w14:textId="77777777" w:rsidTr="005F118E">
        <w:tc>
          <w:tcPr>
            <w:tcW w:w="1252" w:type="pct"/>
            <w:vAlign w:val="bottom"/>
          </w:tcPr>
          <w:p w14:paraId="298D6C22" w14:textId="77777777" w:rsidR="00912A3C" w:rsidRPr="0069070F" w:rsidRDefault="00912A3C" w:rsidP="00912A3C">
            <w:pPr>
              <w:spacing w:line="32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เงินประกันการซื้อเงินให้สินเชื่อแก่สินทรัพย์ด้อยคุณภาพ</w:t>
            </w:r>
          </w:p>
        </w:tc>
        <w:tc>
          <w:tcPr>
            <w:tcW w:w="483" w:type="pct"/>
            <w:vAlign w:val="bottom"/>
          </w:tcPr>
          <w:p w14:paraId="317A2BB8" w14:textId="77777777" w:rsidR="00912A3C" w:rsidRPr="0069070F" w:rsidRDefault="00912A3C" w:rsidP="009C6AF6">
            <w:pPr>
              <w:tabs>
                <w:tab w:val="decimal" w:pos="109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2" w:type="pct"/>
            <w:vAlign w:val="bottom"/>
          </w:tcPr>
          <w:p w14:paraId="36EC03BE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175857F5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6" w:type="pct"/>
            <w:vAlign w:val="bottom"/>
          </w:tcPr>
          <w:p w14:paraId="333313DE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87" w:type="pct"/>
            <w:vAlign w:val="bottom"/>
          </w:tcPr>
          <w:p w14:paraId="498DF886" w14:textId="77777777" w:rsidR="00912A3C" w:rsidRPr="0069070F" w:rsidRDefault="00912A3C" w:rsidP="009C6AF6">
            <w:pPr>
              <w:tabs>
                <w:tab w:val="decimal" w:pos="112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6" w:type="pct"/>
            <w:vAlign w:val="bottom"/>
          </w:tcPr>
          <w:p w14:paraId="66841474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741195EE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69070F">
              <w:rPr>
                <w:sz w:val="24"/>
                <w:szCs w:val="24"/>
                <w:lang w:val="en-GB"/>
              </w:rPr>
              <w:t>100,276,687</w:t>
            </w:r>
          </w:p>
        </w:tc>
        <w:tc>
          <w:tcPr>
            <w:tcW w:w="464" w:type="pct"/>
            <w:vAlign w:val="bottom"/>
          </w:tcPr>
          <w:p w14:paraId="61B1CBF6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69070F">
              <w:rPr>
                <w:sz w:val="24"/>
                <w:szCs w:val="24"/>
                <w:lang w:val="en-GB"/>
              </w:rPr>
              <w:t>100,276,687</w:t>
            </w:r>
          </w:p>
        </w:tc>
      </w:tr>
      <w:tr w:rsidR="001A7D98" w:rsidRPr="0069070F" w14:paraId="5A92D9D6" w14:textId="77777777" w:rsidTr="005F118E">
        <w:tc>
          <w:tcPr>
            <w:tcW w:w="1252" w:type="pct"/>
            <w:vAlign w:val="bottom"/>
          </w:tcPr>
          <w:p w14:paraId="4CBC7EC9" w14:textId="77777777" w:rsidR="00912A3C" w:rsidRPr="0069070F" w:rsidRDefault="00912A3C" w:rsidP="00912A3C">
            <w:pPr>
              <w:spacing w:line="32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483" w:type="pct"/>
            <w:vAlign w:val="bottom"/>
          </w:tcPr>
          <w:p w14:paraId="7658B0C5" w14:textId="77777777" w:rsidR="00912A3C" w:rsidRPr="0069070F" w:rsidRDefault="00912A3C" w:rsidP="009C6AF6">
            <w:pPr>
              <w:tabs>
                <w:tab w:val="decimal" w:pos="109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69070F">
              <w:rPr>
                <w:sz w:val="24"/>
                <w:szCs w:val="24"/>
                <w:lang w:val="en-GB"/>
              </w:rPr>
              <w:t>1,086,032,822</w:t>
            </w:r>
          </w:p>
        </w:tc>
        <w:tc>
          <w:tcPr>
            <w:tcW w:w="472" w:type="pct"/>
            <w:vAlign w:val="bottom"/>
          </w:tcPr>
          <w:p w14:paraId="438267E8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8,577,112</w:t>
            </w:r>
          </w:p>
        </w:tc>
        <w:tc>
          <w:tcPr>
            <w:tcW w:w="465" w:type="pct"/>
            <w:vAlign w:val="bottom"/>
          </w:tcPr>
          <w:p w14:paraId="7CD9104F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6" w:type="pct"/>
            <w:vAlign w:val="bottom"/>
          </w:tcPr>
          <w:p w14:paraId="2E53AF85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87" w:type="pct"/>
            <w:vAlign w:val="bottom"/>
          </w:tcPr>
          <w:p w14:paraId="5B814EDE" w14:textId="77777777" w:rsidR="00912A3C" w:rsidRPr="0069070F" w:rsidRDefault="00912A3C" w:rsidP="009C6AF6">
            <w:pPr>
              <w:tabs>
                <w:tab w:val="decimal" w:pos="112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6" w:type="pct"/>
            <w:vAlign w:val="bottom"/>
          </w:tcPr>
          <w:p w14:paraId="0ABB746B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546DD136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13FFE221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1,094,609,934</w:t>
            </w:r>
          </w:p>
        </w:tc>
      </w:tr>
      <w:tr w:rsidR="001A7D98" w:rsidRPr="0069070F" w14:paraId="74D429CE" w14:textId="77777777" w:rsidTr="005F118E">
        <w:tc>
          <w:tcPr>
            <w:tcW w:w="1252" w:type="pct"/>
            <w:vAlign w:val="bottom"/>
          </w:tcPr>
          <w:p w14:paraId="4EBBDC61" w14:textId="77777777" w:rsidR="00912A3C" w:rsidRPr="0069070F" w:rsidRDefault="00912A3C" w:rsidP="00912A3C">
            <w:pPr>
              <w:spacing w:line="32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483" w:type="pct"/>
            <w:vAlign w:val="bottom"/>
          </w:tcPr>
          <w:p w14:paraId="180255D3" w14:textId="1ACDEC9F" w:rsidR="00912A3C" w:rsidRPr="00C14972" w:rsidRDefault="003C76E8" w:rsidP="009C6AF6">
            <w:pPr>
              <w:tabs>
                <w:tab w:val="decimal" w:pos="109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C14972">
              <w:rPr>
                <w:rFonts w:eastAsia="Browallia New"/>
                <w:sz w:val="24"/>
                <w:szCs w:val="24"/>
              </w:rPr>
              <w:t>568,267,831</w:t>
            </w:r>
          </w:p>
        </w:tc>
        <w:tc>
          <w:tcPr>
            <w:tcW w:w="472" w:type="pct"/>
            <w:vAlign w:val="bottom"/>
          </w:tcPr>
          <w:p w14:paraId="2CA3384D" w14:textId="70A1324C" w:rsidR="00912A3C" w:rsidRPr="000F1B18" w:rsidRDefault="00537EFD" w:rsidP="009C6AF6">
            <w:pPr>
              <w:tabs>
                <w:tab w:val="decimal" w:pos="1068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C14972">
              <w:rPr>
                <w:sz w:val="24"/>
                <w:szCs w:val="24"/>
                <w:lang w:val="en-GB"/>
              </w:rPr>
              <w:t>8,351,188,79</w:t>
            </w:r>
            <w:r w:rsidR="000F1B18">
              <w:rPr>
                <w:sz w:val="24"/>
                <w:szCs w:val="24"/>
              </w:rPr>
              <w:t>3</w:t>
            </w:r>
          </w:p>
        </w:tc>
        <w:tc>
          <w:tcPr>
            <w:tcW w:w="465" w:type="pct"/>
            <w:vAlign w:val="bottom"/>
          </w:tcPr>
          <w:p w14:paraId="0CB3A1BD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6" w:type="pct"/>
            <w:vAlign w:val="bottom"/>
          </w:tcPr>
          <w:p w14:paraId="6250993D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87" w:type="pct"/>
            <w:vAlign w:val="bottom"/>
          </w:tcPr>
          <w:p w14:paraId="4913A13C" w14:textId="77777777" w:rsidR="00912A3C" w:rsidRPr="0069070F" w:rsidRDefault="00912A3C" w:rsidP="009C6AF6">
            <w:pPr>
              <w:tabs>
                <w:tab w:val="decimal" w:pos="112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6" w:type="pct"/>
            <w:vAlign w:val="bottom"/>
          </w:tcPr>
          <w:p w14:paraId="111D601A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2EFC8F1A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2A0AA121" w14:textId="055295B9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8,919,456,62</w:t>
            </w:r>
            <w:r w:rsidR="007939A8">
              <w:rPr>
                <w:sz w:val="24"/>
                <w:szCs w:val="24"/>
                <w:lang w:val="en-GB"/>
              </w:rPr>
              <w:t>4</w:t>
            </w:r>
          </w:p>
        </w:tc>
      </w:tr>
      <w:tr w:rsidR="001A7D98" w:rsidRPr="0069070F" w14:paraId="23D8D56E" w14:textId="77777777" w:rsidTr="005F118E">
        <w:tc>
          <w:tcPr>
            <w:tcW w:w="1252" w:type="pct"/>
            <w:vAlign w:val="bottom"/>
          </w:tcPr>
          <w:p w14:paraId="0A54B43B" w14:textId="77777777" w:rsidR="00912A3C" w:rsidRPr="0069070F" w:rsidRDefault="00912A3C" w:rsidP="00912A3C">
            <w:pPr>
              <w:spacing w:line="32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83" w:type="pct"/>
            <w:vAlign w:val="bottom"/>
          </w:tcPr>
          <w:p w14:paraId="6E930097" w14:textId="77777777" w:rsidR="00912A3C" w:rsidRPr="0069070F" w:rsidRDefault="00912A3C" w:rsidP="009C6AF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2" w:type="pct"/>
            <w:vAlign w:val="bottom"/>
          </w:tcPr>
          <w:p w14:paraId="188A93CC" w14:textId="77777777" w:rsidR="00912A3C" w:rsidRPr="0069070F" w:rsidRDefault="00912A3C" w:rsidP="009C6AF6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1754C52A" w14:textId="77777777" w:rsidR="00912A3C" w:rsidRPr="0069070F" w:rsidRDefault="00912A3C" w:rsidP="00C214D3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6" w:type="pct"/>
            <w:vAlign w:val="bottom"/>
          </w:tcPr>
          <w:p w14:paraId="2A1C9DBF" w14:textId="77777777" w:rsidR="00912A3C" w:rsidRPr="0069070F" w:rsidRDefault="00912A3C" w:rsidP="00C214D3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87" w:type="pct"/>
            <w:vAlign w:val="bottom"/>
          </w:tcPr>
          <w:p w14:paraId="26DC78C9" w14:textId="77777777" w:rsidR="00912A3C" w:rsidRPr="0069070F" w:rsidRDefault="00912A3C" w:rsidP="009C6AF6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6" w:type="pct"/>
            <w:vAlign w:val="bottom"/>
          </w:tcPr>
          <w:p w14:paraId="73128D09" w14:textId="77777777" w:rsidR="00912A3C" w:rsidRPr="0069070F" w:rsidRDefault="00912A3C" w:rsidP="00C214D3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29B98031" w14:textId="3F9FBC33" w:rsidR="00912A3C" w:rsidRPr="0069070F" w:rsidRDefault="00252FB0" w:rsidP="009C6AF6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9A0828">
              <w:rPr>
                <w:sz w:val="24"/>
                <w:szCs w:val="24"/>
                <w:cs/>
              </w:rPr>
              <w:t>785</w:t>
            </w:r>
            <w:r w:rsidRPr="009A0828">
              <w:rPr>
                <w:sz w:val="24"/>
                <w:szCs w:val="24"/>
              </w:rPr>
              <w:t>,</w:t>
            </w:r>
            <w:r w:rsidRPr="009A0828">
              <w:rPr>
                <w:sz w:val="24"/>
                <w:szCs w:val="24"/>
                <w:cs/>
              </w:rPr>
              <w:t>200</w:t>
            </w:r>
          </w:p>
        </w:tc>
        <w:tc>
          <w:tcPr>
            <w:tcW w:w="464" w:type="pct"/>
            <w:vAlign w:val="bottom"/>
          </w:tcPr>
          <w:p w14:paraId="4C779D42" w14:textId="32FED42F" w:rsidR="00912A3C" w:rsidRPr="0069070F" w:rsidRDefault="00252FB0" w:rsidP="00C214D3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9A0828">
              <w:rPr>
                <w:sz w:val="24"/>
                <w:szCs w:val="24"/>
                <w:cs/>
              </w:rPr>
              <w:t>785</w:t>
            </w:r>
            <w:r w:rsidRPr="009A0828">
              <w:rPr>
                <w:sz w:val="24"/>
                <w:szCs w:val="24"/>
              </w:rPr>
              <w:t>,</w:t>
            </w:r>
            <w:r w:rsidRPr="009A0828">
              <w:rPr>
                <w:sz w:val="24"/>
                <w:szCs w:val="24"/>
                <w:cs/>
              </w:rPr>
              <w:t>200</w:t>
            </w:r>
          </w:p>
        </w:tc>
      </w:tr>
      <w:tr w:rsidR="001A7D98" w:rsidRPr="0069070F" w14:paraId="1F8EC5EA" w14:textId="77777777" w:rsidTr="005F118E">
        <w:tc>
          <w:tcPr>
            <w:tcW w:w="1252" w:type="pct"/>
            <w:vAlign w:val="bottom"/>
          </w:tcPr>
          <w:p w14:paraId="50809861" w14:textId="77777777" w:rsidR="00912A3C" w:rsidRPr="0069070F" w:rsidRDefault="00912A3C" w:rsidP="00912A3C">
            <w:pPr>
              <w:spacing w:line="32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483" w:type="pct"/>
            <w:vAlign w:val="bottom"/>
          </w:tcPr>
          <w:p w14:paraId="70629CA6" w14:textId="7F6406A9" w:rsidR="00912A3C" w:rsidRPr="0069070F" w:rsidRDefault="00F42F20" w:rsidP="009C6AF6">
            <w:pPr>
              <w:pBdr>
                <w:bottom w:val="single" w:sz="12" w:space="1" w:color="auto"/>
              </w:pBdr>
              <w:tabs>
                <w:tab w:val="decimal" w:pos="109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=SUM(B8:B15)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</w:rPr>
              <w:t>1,662,672,336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72" w:type="pct"/>
            <w:vAlign w:val="bottom"/>
          </w:tcPr>
          <w:p w14:paraId="12207D3A" w14:textId="393940DC" w:rsidR="00912A3C" w:rsidRPr="0069070F" w:rsidRDefault="00653CDD" w:rsidP="009C6AF6">
            <w:pPr>
              <w:pBdr>
                <w:bottom w:val="single" w:sz="12" w:space="1" w:color="auto"/>
              </w:pBdr>
              <w:tabs>
                <w:tab w:val="decimal" w:pos="1068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=SUM(c8:c15)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</w:rPr>
              <w:t>8,366,425,</w:t>
            </w:r>
            <w:r w:rsidR="000F1B18">
              <w:rPr>
                <w:rFonts w:eastAsia="Browallia New"/>
                <w:noProof/>
                <w:sz w:val="24"/>
                <w:szCs w:val="24"/>
              </w:rPr>
              <w:t>439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65" w:type="pct"/>
            <w:vAlign w:val="bottom"/>
          </w:tcPr>
          <w:p w14:paraId="0370C35C" w14:textId="77777777" w:rsidR="00912A3C" w:rsidRPr="0069070F" w:rsidRDefault="00912A3C" w:rsidP="00C214D3">
            <w:pPr>
              <w:pBdr>
                <w:bottom w:val="single" w:sz="12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6" w:type="pct"/>
            <w:vAlign w:val="bottom"/>
          </w:tcPr>
          <w:p w14:paraId="1803571F" w14:textId="77777777" w:rsidR="00912A3C" w:rsidRPr="0069070F" w:rsidRDefault="00912A3C" w:rsidP="00C214D3">
            <w:pPr>
              <w:pBdr>
                <w:bottom w:val="single" w:sz="12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365,293,401</w:t>
            </w:r>
          </w:p>
        </w:tc>
        <w:tc>
          <w:tcPr>
            <w:tcW w:w="487" w:type="pct"/>
            <w:vAlign w:val="bottom"/>
          </w:tcPr>
          <w:p w14:paraId="53320AAA" w14:textId="77777777" w:rsidR="00912A3C" w:rsidRPr="0069070F" w:rsidRDefault="00912A3C" w:rsidP="009C6AF6">
            <w:pPr>
              <w:pBdr>
                <w:bottom w:val="single" w:sz="12" w:space="1" w:color="auto"/>
              </w:pBdr>
              <w:tabs>
                <w:tab w:val="decimal" w:pos="112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5,348,000</w:t>
            </w:r>
          </w:p>
        </w:tc>
        <w:tc>
          <w:tcPr>
            <w:tcW w:w="466" w:type="pct"/>
            <w:vAlign w:val="bottom"/>
          </w:tcPr>
          <w:p w14:paraId="41D003C2" w14:textId="77777777" w:rsidR="00912A3C" w:rsidRPr="0069070F" w:rsidRDefault="00912A3C" w:rsidP="00C214D3">
            <w:pPr>
              <w:pBdr>
                <w:bottom w:val="single" w:sz="12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642D07CF" w14:textId="5F531744" w:rsidR="00912A3C" w:rsidRPr="0069070F" w:rsidRDefault="00C04FDD" w:rsidP="009C6AF6">
            <w:pPr>
              <w:pBdr>
                <w:bottom w:val="single" w:sz="12" w:space="1" w:color="auto"/>
              </w:pBdr>
              <w:tabs>
                <w:tab w:val="decimal" w:pos="1068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=SUM(H7:H14)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</w:rPr>
              <w:t>205,784,279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64" w:type="pct"/>
            <w:vAlign w:val="bottom"/>
          </w:tcPr>
          <w:p w14:paraId="2E918457" w14:textId="43009D81" w:rsidR="00912A3C" w:rsidRPr="0069070F" w:rsidRDefault="0058743D" w:rsidP="00C214D3">
            <w:pPr>
              <w:pBdr>
                <w:bottom w:val="single" w:sz="12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fldChar w:fldCharType="begin"/>
            </w:r>
            <w:r>
              <w:rPr>
                <w:sz w:val="24"/>
                <w:szCs w:val="24"/>
                <w:lang w:val="en-GB"/>
              </w:rPr>
              <w:instrText xml:space="preserve"> =SUM(I7:I14) </w:instrText>
            </w:r>
            <w:r>
              <w:rPr>
                <w:sz w:val="24"/>
                <w:szCs w:val="24"/>
                <w:lang w:val="en-GB"/>
              </w:rPr>
              <w:fldChar w:fldCharType="separate"/>
            </w:r>
            <w:r>
              <w:rPr>
                <w:noProof/>
                <w:sz w:val="24"/>
                <w:szCs w:val="24"/>
                <w:lang w:val="en-GB"/>
              </w:rPr>
              <w:t>10,605,523,</w:t>
            </w:r>
            <w:r w:rsidR="007939A8">
              <w:rPr>
                <w:noProof/>
                <w:sz w:val="24"/>
                <w:szCs w:val="24"/>
                <w:lang w:val="en-GB"/>
              </w:rPr>
              <w:t>455</w:t>
            </w:r>
            <w:r>
              <w:rPr>
                <w:sz w:val="24"/>
                <w:szCs w:val="24"/>
                <w:lang w:val="en-GB"/>
              </w:rPr>
              <w:fldChar w:fldCharType="end"/>
            </w:r>
          </w:p>
        </w:tc>
      </w:tr>
      <w:tr w:rsidR="001A7D98" w:rsidRPr="0069070F" w14:paraId="41E1C610" w14:textId="77777777" w:rsidTr="005F118E">
        <w:tc>
          <w:tcPr>
            <w:tcW w:w="1252" w:type="pct"/>
            <w:vAlign w:val="bottom"/>
          </w:tcPr>
          <w:p w14:paraId="434B6059" w14:textId="77777777" w:rsidR="00912A3C" w:rsidRPr="0069070F" w:rsidRDefault="00912A3C" w:rsidP="00912A3C">
            <w:pPr>
              <w:spacing w:line="320" w:lineRule="exact"/>
              <w:ind w:left="-105" w:right="-108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83" w:type="pct"/>
            <w:vAlign w:val="bottom"/>
          </w:tcPr>
          <w:p w14:paraId="3DBC14F8" w14:textId="77777777" w:rsidR="00912A3C" w:rsidRPr="0069070F" w:rsidRDefault="00912A3C" w:rsidP="009C6AF6">
            <w:pPr>
              <w:tabs>
                <w:tab w:val="decimal" w:pos="109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2" w:type="pct"/>
            <w:vAlign w:val="bottom"/>
          </w:tcPr>
          <w:p w14:paraId="737D3160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24DC346D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6" w:type="pct"/>
            <w:vAlign w:val="bottom"/>
          </w:tcPr>
          <w:p w14:paraId="2ED3F983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87" w:type="pct"/>
            <w:vAlign w:val="bottom"/>
          </w:tcPr>
          <w:p w14:paraId="1517EE1C" w14:textId="77777777" w:rsidR="00912A3C" w:rsidRPr="0069070F" w:rsidRDefault="00912A3C" w:rsidP="009C6AF6">
            <w:pPr>
              <w:tabs>
                <w:tab w:val="decimal" w:pos="112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6" w:type="pct"/>
            <w:vAlign w:val="bottom"/>
          </w:tcPr>
          <w:p w14:paraId="521661A4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3FACB6A1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5FE72776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1A7D98" w:rsidRPr="0069070F" w14:paraId="40FF9DFD" w14:textId="77777777" w:rsidTr="005F118E">
        <w:tc>
          <w:tcPr>
            <w:tcW w:w="1252" w:type="pct"/>
            <w:vAlign w:val="bottom"/>
          </w:tcPr>
          <w:p w14:paraId="0D7838BF" w14:textId="77777777" w:rsidR="00912A3C" w:rsidRPr="0069070F" w:rsidRDefault="00912A3C" w:rsidP="00912A3C">
            <w:pPr>
              <w:spacing w:line="320" w:lineRule="exact"/>
              <w:ind w:left="-105" w:right="-108"/>
              <w:rPr>
                <w:rFonts w:eastAsia="Browallia New"/>
                <w:b/>
                <w:sz w:val="24"/>
                <w:szCs w:val="24"/>
                <w:u w:val="single"/>
              </w:rPr>
            </w:pPr>
            <w:r w:rsidRPr="0069070F">
              <w:rPr>
                <w:rFonts w:eastAsia="Browallia New"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483" w:type="pct"/>
            <w:vAlign w:val="bottom"/>
          </w:tcPr>
          <w:p w14:paraId="58259E33" w14:textId="77777777" w:rsidR="00912A3C" w:rsidRPr="0069070F" w:rsidRDefault="00912A3C" w:rsidP="009C6AF6">
            <w:pPr>
              <w:tabs>
                <w:tab w:val="decimal" w:pos="1095"/>
              </w:tabs>
              <w:spacing w:line="32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72" w:type="pct"/>
            <w:vAlign w:val="bottom"/>
          </w:tcPr>
          <w:p w14:paraId="3632E7D0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65" w:type="pct"/>
            <w:vAlign w:val="bottom"/>
          </w:tcPr>
          <w:p w14:paraId="59F3F5DF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46" w:type="pct"/>
            <w:vAlign w:val="bottom"/>
          </w:tcPr>
          <w:p w14:paraId="7F2C47A5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87" w:type="pct"/>
            <w:vAlign w:val="bottom"/>
          </w:tcPr>
          <w:p w14:paraId="60C58AC3" w14:textId="77777777" w:rsidR="00912A3C" w:rsidRPr="0069070F" w:rsidRDefault="00912A3C" w:rsidP="009C6AF6">
            <w:pPr>
              <w:tabs>
                <w:tab w:val="decimal" w:pos="1125"/>
              </w:tabs>
              <w:spacing w:line="32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66" w:type="pct"/>
            <w:vAlign w:val="bottom"/>
          </w:tcPr>
          <w:p w14:paraId="15694491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64" w:type="pct"/>
            <w:vAlign w:val="bottom"/>
          </w:tcPr>
          <w:p w14:paraId="02782D78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64" w:type="pct"/>
            <w:vAlign w:val="bottom"/>
          </w:tcPr>
          <w:p w14:paraId="5775104F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</w:tr>
      <w:tr w:rsidR="001A7D98" w:rsidRPr="0069070F" w14:paraId="7B321DB5" w14:textId="77777777" w:rsidTr="005F118E">
        <w:tc>
          <w:tcPr>
            <w:tcW w:w="1252" w:type="pct"/>
            <w:vAlign w:val="bottom"/>
          </w:tcPr>
          <w:p w14:paraId="295CC3FC" w14:textId="77777777" w:rsidR="00912A3C" w:rsidRPr="0069070F" w:rsidRDefault="00912A3C" w:rsidP="00912A3C">
            <w:pPr>
              <w:spacing w:line="320" w:lineRule="exact"/>
              <w:ind w:left="-105" w:right="-108"/>
              <w:rPr>
                <w:rFonts w:eastAsia="Browallia New"/>
                <w:bCs/>
                <w:sz w:val="24"/>
                <w:szCs w:val="24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483" w:type="pct"/>
            <w:vAlign w:val="bottom"/>
          </w:tcPr>
          <w:p w14:paraId="66D7628D" w14:textId="77777777" w:rsidR="00912A3C" w:rsidRPr="0069070F" w:rsidRDefault="00912A3C" w:rsidP="009C6AF6">
            <w:pPr>
              <w:tabs>
                <w:tab w:val="decimal" w:pos="109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439,528,720</w:t>
            </w:r>
          </w:p>
        </w:tc>
        <w:tc>
          <w:tcPr>
            <w:tcW w:w="472" w:type="pct"/>
            <w:vAlign w:val="bottom"/>
          </w:tcPr>
          <w:p w14:paraId="6FECAA6A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655293A0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6" w:type="pct"/>
            <w:vAlign w:val="bottom"/>
          </w:tcPr>
          <w:p w14:paraId="2BF6495A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87" w:type="pct"/>
            <w:vAlign w:val="bottom"/>
          </w:tcPr>
          <w:p w14:paraId="2268CE93" w14:textId="77777777" w:rsidR="00912A3C" w:rsidRPr="0069070F" w:rsidRDefault="00912A3C" w:rsidP="009C6AF6">
            <w:pPr>
              <w:tabs>
                <w:tab w:val="decimal" w:pos="112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6" w:type="pct"/>
            <w:vAlign w:val="bottom"/>
          </w:tcPr>
          <w:p w14:paraId="29C99ED1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36DE815B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11155A33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439,528,720</w:t>
            </w:r>
          </w:p>
        </w:tc>
      </w:tr>
      <w:tr w:rsidR="001A7D98" w:rsidRPr="0069070F" w14:paraId="76A23D44" w14:textId="77777777" w:rsidTr="005F118E">
        <w:tc>
          <w:tcPr>
            <w:tcW w:w="1252" w:type="pct"/>
            <w:vAlign w:val="bottom"/>
          </w:tcPr>
          <w:p w14:paraId="4CAA9806" w14:textId="77777777" w:rsidR="00912A3C" w:rsidRPr="0069070F" w:rsidRDefault="00912A3C" w:rsidP="00912A3C">
            <w:pPr>
              <w:spacing w:line="320" w:lineRule="exact"/>
              <w:ind w:left="-105" w:right="-108"/>
              <w:rPr>
                <w:rFonts w:eastAsia="Browallia New"/>
                <w:bCs/>
                <w:sz w:val="24"/>
                <w:szCs w:val="24"/>
                <w:cs/>
                <w:lang w:val="en-GB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483" w:type="pct"/>
            <w:vAlign w:val="bottom"/>
          </w:tcPr>
          <w:p w14:paraId="4796EDFA" w14:textId="77777777" w:rsidR="00912A3C" w:rsidRPr="0069070F" w:rsidRDefault="00912A3C" w:rsidP="009C6AF6">
            <w:pPr>
              <w:tabs>
                <w:tab w:val="decimal" w:pos="109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2" w:type="pct"/>
            <w:vAlign w:val="bottom"/>
          </w:tcPr>
          <w:p w14:paraId="04347AD2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6C588C73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6" w:type="pct"/>
            <w:vAlign w:val="bottom"/>
          </w:tcPr>
          <w:p w14:paraId="1C110088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97,622,959</w:t>
            </w:r>
          </w:p>
        </w:tc>
        <w:tc>
          <w:tcPr>
            <w:tcW w:w="487" w:type="pct"/>
            <w:vAlign w:val="bottom"/>
          </w:tcPr>
          <w:p w14:paraId="534E127C" w14:textId="77777777" w:rsidR="00912A3C" w:rsidRPr="0069070F" w:rsidRDefault="00912A3C" w:rsidP="009C6AF6">
            <w:pPr>
              <w:tabs>
                <w:tab w:val="decimal" w:pos="112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84,297,657</w:t>
            </w:r>
          </w:p>
        </w:tc>
        <w:tc>
          <w:tcPr>
            <w:tcW w:w="466" w:type="pct"/>
            <w:vAlign w:val="bottom"/>
          </w:tcPr>
          <w:p w14:paraId="7527F7E9" w14:textId="12710841" w:rsidR="00912A3C" w:rsidRPr="0069070F" w:rsidRDefault="00C62BE8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464" w:type="pct"/>
            <w:vAlign w:val="bottom"/>
          </w:tcPr>
          <w:p w14:paraId="195E8FD2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5BC02D99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181,920,616</w:t>
            </w:r>
          </w:p>
        </w:tc>
      </w:tr>
      <w:tr w:rsidR="001A7D98" w:rsidRPr="0069070F" w14:paraId="6A9EDC4B" w14:textId="77777777" w:rsidTr="005F118E">
        <w:tc>
          <w:tcPr>
            <w:tcW w:w="1252" w:type="pct"/>
            <w:vAlign w:val="bottom"/>
          </w:tcPr>
          <w:p w14:paraId="49154F1E" w14:textId="77777777" w:rsidR="00912A3C" w:rsidRPr="0069070F" w:rsidRDefault="00912A3C" w:rsidP="00912A3C">
            <w:pPr>
              <w:spacing w:line="32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483" w:type="pct"/>
            <w:vAlign w:val="bottom"/>
          </w:tcPr>
          <w:p w14:paraId="5188FDA6" w14:textId="77777777" w:rsidR="00912A3C" w:rsidRPr="0069070F" w:rsidRDefault="00912A3C" w:rsidP="009C6AF6">
            <w:pPr>
              <w:tabs>
                <w:tab w:val="decimal" w:pos="109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1,587,749,766</w:t>
            </w:r>
          </w:p>
        </w:tc>
        <w:tc>
          <w:tcPr>
            <w:tcW w:w="472" w:type="pct"/>
            <w:vAlign w:val="bottom"/>
          </w:tcPr>
          <w:p w14:paraId="0F77BBA6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2,457,231,542</w:t>
            </w:r>
          </w:p>
        </w:tc>
        <w:tc>
          <w:tcPr>
            <w:tcW w:w="465" w:type="pct"/>
            <w:vAlign w:val="bottom"/>
          </w:tcPr>
          <w:p w14:paraId="7F6689D2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6" w:type="pct"/>
            <w:vAlign w:val="bottom"/>
          </w:tcPr>
          <w:p w14:paraId="1BC2382D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87" w:type="pct"/>
            <w:vAlign w:val="bottom"/>
          </w:tcPr>
          <w:p w14:paraId="04F1C5A2" w14:textId="77777777" w:rsidR="00912A3C" w:rsidRPr="0069070F" w:rsidRDefault="00912A3C" w:rsidP="009C6AF6">
            <w:pPr>
              <w:tabs>
                <w:tab w:val="decimal" w:pos="112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6" w:type="pct"/>
            <w:vAlign w:val="bottom"/>
          </w:tcPr>
          <w:p w14:paraId="4A377C91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4DB2A0AA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58CA795D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4,044,981,308</w:t>
            </w:r>
          </w:p>
        </w:tc>
      </w:tr>
      <w:tr w:rsidR="001A7D98" w:rsidRPr="0069070F" w14:paraId="4C88C95F" w14:textId="77777777" w:rsidTr="005F118E">
        <w:tc>
          <w:tcPr>
            <w:tcW w:w="1252" w:type="pct"/>
            <w:vAlign w:val="bottom"/>
          </w:tcPr>
          <w:p w14:paraId="6B761E95" w14:textId="77777777" w:rsidR="00912A3C" w:rsidRPr="0069070F" w:rsidRDefault="00912A3C" w:rsidP="00912A3C">
            <w:pPr>
              <w:spacing w:line="32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483" w:type="pct"/>
            <w:vAlign w:val="bottom"/>
          </w:tcPr>
          <w:p w14:paraId="2D802534" w14:textId="77777777" w:rsidR="00912A3C" w:rsidRPr="0069070F" w:rsidRDefault="00912A3C" w:rsidP="009C6AF6">
            <w:pPr>
              <w:tabs>
                <w:tab w:val="decimal" w:pos="109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2" w:type="pct"/>
            <w:vAlign w:val="bottom"/>
          </w:tcPr>
          <w:p w14:paraId="28200519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6F705550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6" w:type="pct"/>
            <w:vAlign w:val="bottom"/>
          </w:tcPr>
          <w:p w14:paraId="4385D7F9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87" w:type="pct"/>
            <w:vAlign w:val="bottom"/>
          </w:tcPr>
          <w:p w14:paraId="00BB3351" w14:textId="77777777" w:rsidR="00912A3C" w:rsidRPr="0069070F" w:rsidRDefault="00912A3C" w:rsidP="009C6AF6">
            <w:pPr>
              <w:tabs>
                <w:tab w:val="decimal" w:pos="112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6" w:type="pct"/>
            <w:vAlign w:val="bottom"/>
          </w:tcPr>
          <w:p w14:paraId="28AC6552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78B7CBC9" w14:textId="552A1BA0" w:rsidR="00912A3C" w:rsidRPr="0069070F" w:rsidRDefault="00DB2393" w:rsidP="009C6AF6">
            <w:pPr>
              <w:tabs>
                <w:tab w:val="decimal" w:pos="1068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9A0828">
              <w:rPr>
                <w:sz w:val="24"/>
                <w:szCs w:val="24"/>
              </w:rPr>
              <w:t>90,942,675</w:t>
            </w:r>
          </w:p>
        </w:tc>
        <w:tc>
          <w:tcPr>
            <w:tcW w:w="464" w:type="pct"/>
            <w:vAlign w:val="bottom"/>
          </w:tcPr>
          <w:p w14:paraId="3E11D0EC" w14:textId="179BC88E" w:rsidR="00912A3C" w:rsidRPr="0069070F" w:rsidRDefault="00440CA1" w:rsidP="00F41250">
            <w:pP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9A0828">
              <w:rPr>
                <w:sz w:val="24"/>
                <w:szCs w:val="24"/>
              </w:rPr>
              <w:t>90,942,675</w:t>
            </w:r>
          </w:p>
        </w:tc>
      </w:tr>
      <w:tr w:rsidR="001A7D98" w:rsidRPr="0069070F" w14:paraId="5A92578E" w14:textId="77777777" w:rsidTr="005F118E">
        <w:tc>
          <w:tcPr>
            <w:tcW w:w="1252" w:type="pct"/>
            <w:vAlign w:val="bottom"/>
          </w:tcPr>
          <w:p w14:paraId="36A220F9" w14:textId="77777777" w:rsidR="00912A3C" w:rsidRPr="0069070F" w:rsidRDefault="00912A3C" w:rsidP="00912A3C">
            <w:pPr>
              <w:spacing w:line="32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483" w:type="pct"/>
            <w:vAlign w:val="bottom"/>
          </w:tcPr>
          <w:p w14:paraId="04D7B3AC" w14:textId="77777777" w:rsidR="00912A3C" w:rsidRPr="0069070F" w:rsidRDefault="00912A3C" w:rsidP="009C6AF6">
            <w:pPr>
              <w:tabs>
                <w:tab w:val="decimal" w:pos="109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2,862,336</w:t>
            </w:r>
          </w:p>
        </w:tc>
        <w:tc>
          <w:tcPr>
            <w:tcW w:w="472" w:type="pct"/>
            <w:vAlign w:val="bottom"/>
          </w:tcPr>
          <w:p w14:paraId="62147E56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5,897,203</w:t>
            </w:r>
          </w:p>
        </w:tc>
        <w:tc>
          <w:tcPr>
            <w:tcW w:w="465" w:type="pct"/>
            <w:vAlign w:val="bottom"/>
          </w:tcPr>
          <w:p w14:paraId="473F9391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6" w:type="pct"/>
            <w:vAlign w:val="bottom"/>
          </w:tcPr>
          <w:p w14:paraId="6D0CF1D9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87" w:type="pct"/>
            <w:vAlign w:val="bottom"/>
          </w:tcPr>
          <w:p w14:paraId="24A6F94F" w14:textId="77777777" w:rsidR="00912A3C" w:rsidRPr="0069070F" w:rsidRDefault="00912A3C" w:rsidP="009C6AF6">
            <w:pPr>
              <w:tabs>
                <w:tab w:val="decimal" w:pos="112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6" w:type="pct"/>
            <w:vAlign w:val="bottom"/>
          </w:tcPr>
          <w:p w14:paraId="34B71FB2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7047BAE4" w14:textId="77777777" w:rsidR="00912A3C" w:rsidRPr="0069070F" w:rsidRDefault="00912A3C" w:rsidP="009C6AF6">
            <w:pP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0AD9A4C2" w14:textId="77777777" w:rsidR="00912A3C" w:rsidRPr="0069070F" w:rsidRDefault="00912A3C" w:rsidP="00F41250">
            <w:pP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8,759,539</w:t>
            </w:r>
          </w:p>
        </w:tc>
      </w:tr>
      <w:tr w:rsidR="001A7D98" w:rsidRPr="0069070F" w14:paraId="5C81ABB7" w14:textId="77777777" w:rsidTr="005F118E">
        <w:tc>
          <w:tcPr>
            <w:tcW w:w="1252" w:type="pct"/>
            <w:vAlign w:val="bottom"/>
          </w:tcPr>
          <w:p w14:paraId="3B35BB74" w14:textId="77777777" w:rsidR="00912A3C" w:rsidRPr="0069070F" w:rsidRDefault="00912A3C" w:rsidP="00912A3C">
            <w:pPr>
              <w:spacing w:line="32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83" w:type="pct"/>
            <w:vAlign w:val="bottom"/>
          </w:tcPr>
          <w:p w14:paraId="176514F4" w14:textId="77777777" w:rsidR="00912A3C" w:rsidRPr="0069070F" w:rsidRDefault="00912A3C" w:rsidP="009C6AF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2" w:type="pct"/>
            <w:vAlign w:val="bottom"/>
          </w:tcPr>
          <w:p w14:paraId="1BE196E1" w14:textId="77777777" w:rsidR="00912A3C" w:rsidRPr="0069070F" w:rsidRDefault="00912A3C" w:rsidP="009C6AF6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3865FF18" w14:textId="77777777" w:rsidR="00912A3C" w:rsidRPr="0069070F" w:rsidRDefault="00912A3C" w:rsidP="00C214D3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6" w:type="pct"/>
            <w:vAlign w:val="bottom"/>
          </w:tcPr>
          <w:p w14:paraId="3BF80EE4" w14:textId="77777777" w:rsidR="00912A3C" w:rsidRPr="0069070F" w:rsidRDefault="00912A3C" w:rsidP="00C214D3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87" w:type="pct"/>
            <w:vAlign w:val="bottom"/>
          </w:tcPr>
          <w:p w14:paraId="36600C22" w14:textId="77777777" w:rsidR="00912A3C" w:rsidRPr="0069070F" w:rsidRDefault="00912A3C" w:rsidP="009C6AF6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6" w:type="pct"/>
            <w:vAlign w:val="bottom"/>
          </w:tcPr>
          <w:p w14:paraId="1DBE3CE2" w14:textId="77777777" w:rsidR="00912A3C" w:rsidRPr="0069070F" w:rsidRDefault="00912A3C" w:rsidP="00C214D3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26327D59" w14:textId="18BED947" w:rsidR="00912A3C" w:rsidRPr="0069070F" w:rsidRDefault="00912A3C" w:rsidP="009C6AF6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9A0828">
              <w:rPr>
                <w:sz w:val="24"/>
                <w:szCs w:val="24"/>
                <w:lang w:val="en-GB"/>
              </w:rPr>
              <w:t>17,</w:t>
            </w:r>
            <w:r w:rsidR="0068736C" w:rsidRPr="009A0828">
              <w:rPr>
                <w:sz w:val="24"/>
                <w:szCs w:val="24"/>
                <w:lang w:val="en-GB"/>
              </w:rPr>
              <w:t>772</w:t>
            </w:r>
            <w:r w:rsidRPr="009A0828">
              <w:rPr>
                <w:sz w:val="24"/>
                <w:szCs w:val="24"/>
                <w:lang w:val="en-GB"/>
              </w:rPr>
              <w:t>,200</w:t>
            </w:r>
          </w:p>
        </w:tc>
        <w:tc>
          <w:tcPr>
            <w:tcW w:w="464" w:type="pct"/>
            <w:vAlign w:val="bottom"/>
          </w:tcPr>
          <w:p w14:paraId="79FF919A" w14:textId="32667DB5" w:rsidR="00912A3C" w:rsidRPr="0069070F" w:rsidRDefault="00912A3C" w:rsidP="00C214D3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9A0828">
              <w:rPr>
                <w:sz w:val="24"/>
                <w:szCs w:val="24"/>
                <w:lang w:val="en-GB"/>
              </w:rPr>
              <w:t>17,</w:t>
            </w:r>
            <w:r w:rsidR="00440CA1" w:rsidRPr="009A0828">
              <w:rPr>
                <w:sz w:val="24"/>
                <w:szCs w:val="24"/>
                <w:lang w:val="en-GB"/>
              </w:rPr>
              <w:t>772</w:t>
            </w:r>
            <w:r w:rsidRPr="009A0828">
              <w:rPr>
                <w:sz w:val="24"/>
                <w:szCs w:val="24"/>
                <w:lang w:val="en-GB"/>
              </w:rPr>
              <w:t>,200</w:t>
            </w:r>
          </w:p>
        </w:tc>
      </w:tr>
      <w:tr w:rsidR="001A7D98" w:rsidRPr="0069070F" w14:paraId="2940F225" w14:textId="77777777" w:rsidTr="005F118E">
        <w:tc>
          <w:tcPr>
            <w:tcW w:w="1252" w:type="pct"/>
            <w:vAlign w:val="bottom"/>
          </w:tcPr>
          <w:p w14:paraId="75A58589" w14:textId="77777777" w:rsidR="00912A3C" w:rsidRPr="0069070F" w:rsidRDefault="00912A3C" w:rsidP="00912A3C">
            <w:pPr>
              <w:spacing w:line="32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69070F">
              <w:rPr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483" w:type="pct"/>
            <w:vAlign w:val="bottom"/>
          </w:tcPr>
          <w:p w14:paraId="6A00D4D9" w14:textId="77777777" w:rsidR="00912A3C" w:rsidRPr="0069070F" w:rsidRDefault="00912A3C" w:rsidP="009C6AF6">
            <w:pPr>
              <w:pBdr>
                <w:bottom w:val="single" w:sz="12" w:space="1" w:color="auto"/>
              </w:pBdr>
              <w:tabs>
                <w:tab w:val="decimal" w:pos="109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2,030,140,822</w:t>
            </w:r>
          </w:p>
        </w:tc>
        <w:tc>
          <w:tcPr>
            <w:tcW w:w="472" w:type="pct"/>
            <w:vAlign w:val="bottom"/>
          </w:tcPr>
          <w:p w14:paraId="3CF2813E" w14:textId="77777777" w:rsidR="00912A3C" w:rsidRPr="0069070F" w:rsidRDefault="00912A3C" w:rsidP="009C6AF6">
            <w:pPr>
              <w:pBdr>
                <w:bottom w:val="single" w:sz="12" w:space="1" w:color="auto"/>
              </w:pBdr>
              <w:tabs>
                <w:tab w:val="decimal" w:pos="1068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2,463,128,745</w:t>
            </w:r>
          </w:p>
        </w:tc>
        <w:tc>
          <w:tcPr>
            <w:tcW w:w="465" w:type="pct"/>
            <w:vAlign w:val="bottom"/>
          </w:tcPr>
          <w:p w14:paraId="3E54FD64" w14:textId="77777777" w:rsidR="00912A3C" w:rsidRPr="0069070F" w:rsidRDefault="00912A3C" w:rsidP="00C214D3">
            <w:pPr>
              <w:pBdr>
                <w:bottom w:val="single" w:sz="12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6" w:type="pct"/>
            <w:vAlign w:val="bottom"/>
          </w:tcPr>
          <w:p w14:paraId="5D89C54F" w14:textId="77777777" w:rsidR="00912A3C" w:rsidRPr="0069070F" w:rsidRDefault="00912A3C" w:rsidP="00C214D3">
            <w:pPr>
              <w:pBdr>
                <w:bottom w:val="single" w:sz="12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97,622,959</w:t>
            </w:r>
          </w:p>
        </w:tc>
        <w:tc>
          <w:tcPr>
            <w:tcW w:w="487" w:type="pct"/>
            <w:vAlign w:val="bottom"/>
          </w:tcPr>
          <w:p w14:paraId="09635BB1" w14:textId="77777777" w:rsidR="00912A3C" w:rsidRPr="0069070F" w:rsidRDefault="00912A3C" w:rsidP="009C6AF6">
            <w:pPr>
              <w:pBdr>
                <w:bottom w:val="single" w:sz="12" w:space="1" w:color="auto"/>
              </w:pBdr>
              <w:tabs>
                <w:tab w:val="decimal" w:pos="112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84,297,657</w:t>
            </w:r>
          </w:p>
        </w:tc>
        <w:tc>
          <w:tcPr>
            <w:tcW w:w="466" w:type="pct"/>
            <w:vAlign w:val="bottom"/>
          </w:tcPr>
          <w:p w14:paraId="43C14FAC" w14:textId="77777777" w:rsidR="00912A3C" w:rsidRPr="0069070F" w:rsidRDefault="00912A3C" w:rsidP="00C214D3">
            <w:pPr>
              <w:pBdr>
                <w:bottom w:val="single" w:sz="12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6A1A4011" w14:textId="6B45ED58" w:rsidR="00912A3C" w:rsidRPr="0069070F" w:rsidRDefault="00676B3C" w:rsidP="009C6AF6">
            <w:pPr>
              <w:pBdr>
                <w:bottom w:val="single" w:sz="12" w:space="1" w:color="auto"/>
              </w:pBdr>
              <w:tabs>
                <w:tab w:val="decimal" w:pos="1068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=SUM(H18:H23)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108,714,875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464" w:type="pct"/>
            <w:vAlign w:val="bottom"/>
          </w:tcPr>
          <w:p w14:paraId="0C18AA10" w14:textId="3C11CBFF" w:rsidR="00912A3C" w:rsidRPr="0069070F" w:rsidRDefault="00F2546D" w:rsidP="00C214D3">
            <w:pPr>
              <w:pBdr>
                <w:bottom w:val="single" w:sz="12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=SUM(I18:I23)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4,783,905,058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172E2228" w14:textId="77777777" w:rsidR="00907682" w:rsidRPr="00792CF6" w:rsidRDefault="00907682" w:rsidP="00792CF6">
      <w:pPr>
        <w:rPr>
          <w:rFonts w:eastAsia="Browallia New"/>
          <w:sz w:val="26"/>
          <w:szCs w:val="26"/>
          <w:cs/>
          <w:lang w:val="en-GB"/>
        </w:rPr>
      </w:pPr>
      <w:r w:rsidRPr="00792CF6">
        <w:rPr>
          <w:rFonts w:eastAsia="Browallia New"/>
          <w:sz w:val="26"/>
          <w:szCs w:val="26"/>
          <w:lang w:val="en-GB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79"/>
        <w:gridCol w:w="1432"/>
        <w:gridCol w:w="1432"/>
        <w:gridCol w:w="1380"/>
        <w:gridCol w:w="1469"/>
        <w:gridCol w:w="1466"/>
        <w:gridCol w:w="1429"/>
        <w:gridCol w:w="1445"/>
        <w:gridCol w:w="1368"/>
      </w:tblGrid>
      <w:tr w:rsidR="00A840D9" w:rsidRPr="004A6519" w14:paraId="0AA01EFA" w14:textId="77777777" w:rsidTr="00632001">
        <w:tc>
          <w:tcPr>
            <w:tcW w:w="1292" w:type="pct"/>
            <w:vAlign w:val="bottom"/>
          </w:tcPr>
          <w:p w14:paraId="61372302" w14:textId="77777777" w:rsidR="00A306E5" w:rsidRPr="004A6519" w:rsidRDefault="00A306E5" w:rsidP="004A6519">
            <w:pPr>
              <w:spacing w:line="340" w:lineRule="exact"/>
              <w:ind w:left="-105" w:right="-108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4A6519">
              <w:rPr>
                <w:rFonts w:eastAsia="Browallia New"/>
                <w:b/>
                <w:sz w:val="24"/>
                <w:szCs w:val="24"/>
                <w:cs/>
                <w:lang w:val="en-GB"/>
              </w:rPr>
              <w:lastRenderedPageBreak/>
              <w:t>(หน่วย : บาท)</w:t>
            </w:r>
          </w:p>
        </w:tc>
        <w:tc>
          <w:tcPr>
            <w:tcW w:w="3708" w:type="pct"/>
            <w:gridSpan w:val="8"/>
            <w:vAlign w:val="bottom"/>
          </w:tcPr>
          <w:p w14:paraId="1B46EA88" w14:textId="77777777" w:rsidR="00A306E5" w:rsidRPr="004A6519" w:rsidRDefault="00A306E5" w:rsidP="004A6519">
            <w:pPr>
              <w:pBdr>
                <w:bottom w:val="single" w:sz="4" w:space="1" w:color="auto"/>
              </w:pBdr>
              <w:spacing w:line="34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</w:rPr>
            </w:pPr>
            <w:r w:rsidRPr="004A6519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840D9" w:rsidRPr="004A6519" w14:paraId="75A613E9" w14:textId="77777777" w:rsidTr="00632001">
        <w:tc>
          <w:tcPr>
            <w:tcW w:w="1292" w:type="pct"/>
            <w:vAlign w:val="bottom"/>
          </w:tcPr>
          <w:p w14:paraId="3BD11FCF" w14:textId="77777777" w:rsidR="00A306E5" w:rsidRPr="004A6519" w:rsidRDefault="00A306E5" w:rsidP="004A6519">
            <w:pPr>
              <w:spacing w:line="340" w:lineRule="exact"/>
              <w:ind w:left="-105" w:right="-108"/>
              <w:rPr>
                <w:rFonts w:eastAsia="Browallia New"/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3708" w:type="pct"/>
            <w:gridSpan w:val="8"/>
            <w:vAlign w:val="bottom"/>
          </w:tcPr>
          <w:p w14:paraId="60BE0A82" w14:textId="40872ED5" w:rsidR="00A306E5" w:rsidRPr="004A6519" w:rsidRDefault="00A306E5" w:rsidP="004A6519">
            <w:pPr>
              <w:pBdr>
                <w:bottom w:val="single" w:sz="4" w:space="1" w:color="auto"/>
              </w:pBdr>
              <w:spacing w:line="34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</w:rPr>
            </w:pPr>
            <w:r w:rsidRPr="004A6519">
              <w:rPr>
                <w:rFonts w:eastAsia="Browallia New"/>
                <w:bCs/>
                <w:sz w:val="24"/>
                <w:szCs w:val="24"/>
                <w:lang w:val="en-GB"/>
              </w:rPr>
              <w:t>31</w:t>
            </w:r>
            <w:r w:rsidRPr="004A6519">
              <w:rPr>
                <w:rFonts w:eastAsia="Browallia New"/>
                <w:b/>
                <w:sz w:val="24"/>
                <w:szCs w:val="24"/>
                <w:lang w:val="en-GB"/>
              </w:rPr>
              <w:t xml:space="preserve"> </w:t>
            </w:r>
            <w:r w:rsidRPr="004A6519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4A6519">
              <w:rPr>
                <w:rFonts w:eastAsia="Browallia New"/>
                <w:bCs/>
                <w:sz w:val="24"/>
                <w:szCs w:val="24"/>
                <w:lang w:val="en-GB"/>
              </w:rPr>
              <w:t>256</w:t>
            </w:r>
            <w:r w:rsidRPr="004A6519">
              <w:rPr>
                <w:rFonts w:eastAsia="Browallia New"/>
                <w:bCs/>
                <w:sz w:val="24"/>
                <w:szCs w:val="24"/>
              </w:rPr>
              <w:t>8</w:t>
            </w:r>
          </w:p>
        </w:tc>
      </w:tr>
      <w:tr w:rsidR="00F368EC" w:rsidRPr="004A6519" w14:paraId="0DBD1BF2" w14:textId="77777777" w:rsidTr="00632001">
        <w:tc>
          <w:tcPr>
            <w:tcW w:w="1292" w:type="pct"/>
            <w:vAlign w:val="bottom"/>
          </w:tcPr>
          <w:p w14:paraId="7F56C70E" w14:textId="77777777" w:rsidR="00A306E5" w:rsidRPr="004A6519" w:rsidRDefault="00A306E5" w:rsidP="004A6519">
            <w:pPr>
              <w:spacing w:line="340" w:lineRule="exact"/>
              <w:ind w:left="-105" w:right="-108"/>
              <w:rPr>
                <w:rFonts w:eastAsia="Browallia New"/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378" w:type="pct"/>
            <w:gridSpan w:val="3"/>
            <w:vAlign w:val="bottom"/>
          </w:tcPr>
          <w:p w14:paraId="3F1F5634" w14:textId="77777777" w:rsidR="00A306E5" w:rsidRPr="004A6519" w:rsidRDefault="00A306E5" w:rsidP="004A6519">
            <w:pPr>
              <w:pBdr>
                <w:bottom w:val="single" w:sz="4" w:space="1" w:color="auto"/>
              </w:pBdr>
              <w:spacing w:line="34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cs/>
              </w:rPr>
            </w:pPr>
            <w:r w:rsidRPr="004A6519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417" w:type="pct"/>
            <w:gridSpan w:val="3"/>
            <w:vAlign w:val="bottom"/>
          </w:tcPr>
          <w:p w14:paraId="303AD4F2" w14:textId="77777777" w:rsidR="00A306E5" w:rsidRPr="004A6519" w:rsidRDefault="00A306E5" w:rsidP="004A6519">
            <w:pPr>
              <w:pBdr>
                <w:bottom w:val="single" w:sz="4" w:space="1" w:color="auto"/>
              </w:pBdr>
              <w:spacing w:line="34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cs/>
                <w:lang w:val="en-GB"/>
              </w:rPr>
            </w:pPr>
            <w:r w:rsidRPr="004A6519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469" w:type="pct"/>
            <w:vAlign w:val="bottom"/>
          </w:tcPr>
          <w:p w14:paraId="5C080966" w14:textId="77777777" w:rsidR="00A306E5" w:rsidRPr="004A6519" w:rsidRDefault="00A306E5" w:rsidP="004A6519">
            <w:pPr>
              <w:spacing w:line="340" w:lineRule="exact"/>
              <w:ind w:left="-48" w:right="-49"/>
              <w:jc w:val="right"/>
              <w:rPr>
                <w:rFonts w:eastAsia="Browallia New"/>
                <w:b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3B5D84D1" w14:textId="77777777" w:rsidR="00A306E5" w:rsidRPr="004A6519" w:rsidRDefault="00A306E5" w:rsidP="004A6519">
            <w:pPr>
              <w:spacing w:line="340" w:lineRule="exact"/>
              <w:ind w:left="-48" w:right="-49"/>
              <w:jc w:val="right"/>
              <w:rPr>
                <w:rFonts w:eastAsia="Browallia New"/>
                <w:b/>
                <w:sz w:val="24"/>
                <w:szCs w:val="24"/>
              </w:rPr>
            </w:pPr>
          </w:p>
        </w:tc>
      </w:tr>
      <w:tr w:rsidR="001A7D98" w:rsidRPr="004A6519" w14:paraId="2D81A2EA" w14:textId="77777777" w:rsidTr="00632001">
        <w:tc>
          <w:tcPr>
            <w:tcW w:w="1292" w:type="pct"/>
            <w:vAlign w:val="bottom"/>
          </w:tcPr>
          <w:p w14:paraId="2AE5DA79" w14:textId="77777777" w:rsidR="00A306E5" w:rsidRPr="004A6519" w:rsidRDefault="00A306E5" w:rsidP="004A6519">
            <w:pPr>
              <w:pBdr>
                <w:bottom w:val="single" w:sz="4" w:space="1" w:color="auto"/>
              </w:pBdr>
              <w:spacing w:line="340" w:lineRule="exact"/>
              <w:ind w:left="-105" w:right="-90"/>
              <w:jc w:val="center"/>
              <w:rPr>
                <w:rFonts w:eastAsia="Browallia New"/>
                <w:b/>
                <w:sz w:val="24"/>
                <w:szCs w:val="24"/>
                <w:u w:val="single"/>
                <w:lang w:val="en-GB"/>
              </w:rPr>
            </w:pPr>
            <w:r w:rsidRPr="004A6519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>รายการ</w:t>
            </w:r>
          </w:p>
        </w:tc>
        <w:tc>
          <w:tcPr>
            <w:tcW w:w="465" w:type="pct"/>
            <w:vAlign w:val="bottom"/>
          </w:tcPr>
          <w:p w14:paraId="4EFB1957" w14:textId="77777777" w:rsidR="00A306E5" w:rsidRPr="004A6519" w:rsidRDefault="00A306E5" w:rsidP="004A6519">
            <w:pPr>
              <w:pBdr>
                <w:bottom w:val="single" w:sz="4" w:space="1" w:color="auto"/>
              </w:pBdr>
              <w:spacing w:line="34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4A6519">
              <w:rPr>
                <w:b/>
                <w:sz w:val="24"/>
                <w:szCs w:val="24"/>
                <w:cs/>
                <w:lang w:val="en-GB"/>
              </w:rPr>
              <w:t>ภายใน</w:t>
            </w:r>
            <w:r w:rsidRPr="004A6519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4A6519">
              <w:rPr>
                <w:bCs/>
                <w:sz w:val="24"/>
                <w:szCs w:val="24"/>
                <w:lang w:val="en-GB"/>
              </w:rPr>
              <w:t>1</w:t>
            </w:r>
            <w:r w:rsidRPr="004A6519">
              <w:rPr>
                <w:b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465" w:type="pct"/>
            <w:vAlign w:val="bottom"/>
          </w:tcPr>
          <w:p w14:paraId="12080017" w14:textId="77777777" w:rsidR="00A306E5" w:rsidRPr="004A6519" w:rsidRDefault="00A306E5" w:rsidP="004A6519">
            <w:pPr>
              <w:pBdr>
                <w:bottom w:val="single" w:sz="4" w:space="1" w:color="auto"/>
              </w:pBdr>
              <w:spacing w:line="34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4A6519">
              <w:rPr>
                <w:b/>
                <w:sz w:val="24"/>
                <w:szCs w:val="24"/>
                <w:cs/>
                <w:lang w:val="en-GB"/>
              </w:rPr>
              <w:t>1</w:t>
            </w:r>
            <w:r w:rsidRPr="004A6519">
              <w:rPr>
                <w:b/>
                <w:sz w:val="24"/>
                <w:szCs w:val="24"/>
                <w:lang w:val="en-GB"/>
              </w:rPr>
              <w:t xml:space="preserve"> - </w:t>
            </w:r>
            <w:r w:rsidRPr="004A6519">
              <w:rPr>
                <w:bCs/>
                <w:sz w:val="24"/>
                <w:szCs w:val="24"/>
                <w:lang w:val="en-GB"/>
              </w:rPr>
              <w:t>5</w:t>
            </w:r>
            <w:r w:rsidRPr="004A6519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4A6519">
              <w:rPr>
                <w:b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448" w:type="pct"/>
            <w:vAlign w:val="bottom"/>
          </w:tcPr>
          <w:p w14:paraId="57F831E5" w14:textId="77777777" w:rsidR="00A306E5" w:rsidRPr="004A6519" w:rsidRDefault="00A306E5" w:rsidP="004A6519">
            <w:pPr>
              <w:pBdr>
                <w:bottom w:val="single" w:sz="4" w:space="1" w:color="auto"/>
              </w:pBdr>
              <w:spacing w:line="34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4A6519">
              <w:rPr>
                <w:b/>
                <w:sz w:val="24"/>
                <w:szCs w:val="24"/>
                <w:cs/>
                <w:lang w:val="en-GB"/>
              </w:rPr>
              <w:t>มากกว่า</w:t>
            </w:r>
            <w:r w:rsidRPr="004A6519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4A6519">
              <w:rPr>
                <w:bCs/>
                <w:sz w:val="24"/>
                <w:szCs w:val="24"/>
                <w:lang w:val="en-GB"/>
              </w:rPr>
              <w:t>5</w:t>
            </w:r>
            <w:r w:rsidRPr="004A6519">
              <w:rPr>
                <w:b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477" w:type="pct"/>
            <w:vAlign w:val="bottom"/>
          </w:tcPr>
          <w:p w14:paraId="679EF93A" w14:textId="77777777" w:rsidR="00A306E5" w:rsidRPr="004A6519" w:rsidRDefault="00A306E5" w:rsidP="004A6519">
            <w:pPr>
              <w:pBdr>
                <w:bottom w:val="single" w:sz="4" w:space="1" w:color="auto"/>
              </w:pBdr>
              <w:spacing w:line="34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4A6519">
              <w:rPr>
                <w:b/>
                <w:sz w:val="24"/>
                <w:szCs w:val="24"/>
                <w:cs/>
                <w:lang w:val="en-GB"/>
              </w:rPr>
              <w:t>ภายใน</w:t>
            </w:r>
            <w:r w:rsidRPr="004A6519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4A6519">
              <w:rPr>
                <w:bCs/>
                <w:sz w:val="24"/>
                <w:szCs w:val="24"/>
                <w:lang w:val="en-GB"/>
              </w:rPr>
              <w:t>1</w:t>
            </w:r>
            <w:r w:rsidRPr="004A6519">
              <w:rPr>
                <w:b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476" w:type="pct"/>
            <w:vAlign w:val="bottom"/>
          </w:tcPr>
          <w:p w14:paraId="58CC1A82" w14:textId="77777777" w:rsidR="00A306E5" w:rsidRPr="004A6519" w:rsidRDefault="00A306E5" w:rsidP="004A6519">
            <w:pPr>
              <w:pBdr>
                <w:bottom w:val="single" w:sz="4" w:space="1" w:color="auto"/>
              </w:pBdr>
              <w:spacing w:line="34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4A6519">
              <w:rPr>
                <w:bCs/>
                <w:sz w:val="24"/>
                <w:szCs w:val="24"/>
                <w:lang w:val="en-GB"/>
              </w:rPr>
              <w:t>1</w:t>
            </w:r>
            <w:r w:rsidRPr="004A6519">
              <w:rPr>
                <w:b/>
                <w:sz w:val="24"/>
                <w:szCs w:val="24"/>
                <w:lang w:val="en-GB"/>
              </w:rPr>
              <w:t xml:space="preserve"> - </w:t>
            </w:r>
            <w:r w:rsidRPr="004A6519">
              <w:rPr>
                <w:bCs/>
                <w:sz w:val="24"/>
                <w:szCs w:val="24"/>
                <w:lang w:val="en-GB"/>
              </w:rPr>
              <w:t>5</w:t>
            </w:r>
            <w:r w:rsidRPr="004A6519">
              <w:rPr>
                <w:b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464" w:type="pct"/>
            <w:vAlign w:val="bottom"/>
          </w:tcPr>
          <w:p w14:paraId="2921D168" w14:textId="77777777" w:rsidR="00A306E5" w:rsidRPr="004A6519" w:rsidRDefault="00A306E5" w:rsidP="004A6519">
            <w:pPr>
              <w:pBdr>
                <w:bottom w:val="single" w:sz="4" w:space="1" w:color="auto"/>
              </w:pBdr>
              <w:spacing w:line="34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4A6519">
              <w:rPr>
                <w:b/>
                <w:sz w:val="24"/>
                <w:szCs w:val="24"/>
                <w:cs/>
                <w:lang w:val="en-GB"/>
              </w:rPr>
              <w:t>มากกว่า</w:t>
            </w:r>
            <w:r w:rsidRPr="004A6519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4A6519">
              <w:rPr>
                <w:bCs/>
                <w:sz w:val="24"/>
                <w:szCs w:val="24"/>
                <w:lang w:val="en-GB"/>
              </w:rPr>
              <w:t>5</w:t>
            </w:r>
            <w:r w:rsidRPr="004A6519">
              <w:rPr>
                <w:b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469" w:type="pct"/>
            <w:vAlign w:val="bottom"/>
          </w:tcPr>
          <w:p w14:paraId="116B5701" w14:textId="77777777" w:rsidR="00A306E5" w:rsidRPr="004A6519" w:rsidRDefault="00A306E5" w:rsidP="004A6519">
            <w:pPr>
              <w:pBdr>
                <w:bottom w:val="single" w:sz="4" w:space="1" w:color="auto"/>
              </w:pBdr>
              <w:spacing w:line="34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4A6519">
              <w:rPr>
                <w:b/>
                <w:sz w:val="24"/>
                <w:szCs w:val="24"/>
                <w:cs/>
                <w:lang w:val="en-GB"/>
              </w:rPr>
              <w:t>ไม่มีอัตราดอกเบี้ย</w:t>
            </w:r>
          </w:p>
        </w:tc>
        <w:tc>
          <w:tcPr>
            <w:tcW w:w="444" w:type="pct"/>
            <w:vAlign w:val="bottom"/>
          </w:tcPr>
          <w:p w14:paraId="5DF57B22" w14:textId="77777777" w:rsidR="00A306E5" w:rsidRPr="004A6519" w:rsidRDefault="00A306E5" w:rsidP="004A6519">
            <w:pPr>
              <w:pBdr>
                <w:bottom w:val="single" w:sz="4" w:space="1" w:color="auto"/>
              </w:pBdr>
              <w:spacing w:line="34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</w:rPr>
            </w:pPr>
            <w:r w:rsidRPr="004A6519">
              <w:rPr>
                <w:b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A7D98" w:rsidRPr="004A6519" w14:paraId="65516FE3" w14:textId="77777777" w:rsidTr="00632001">
        <w:tc>
          <w:tcPr>
            <w:tcW w:w="1292" w:type="pct"/>
            <w:vAlign w:val="bottom"/>
          </w:tcPr>
          <w:p w14:paraId="6153C37F" w14:textId="77777777" w:rsidR="00A306E5" w:rsidRPr="004A6519" w:rsidRDefault="00A306E5" w:rsidP="004A6519">
            <w:pPr>
              <w:spacing w:line="340" w:lineRule="exact"/>
              <w:ind w:left="-105" w:right="-108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65" w:type="pct"/>
            <w:vAlign w:val="bottom"/>
          </w:tcPr>
          <w:p w14:paraId="657FCCD4" w14:textId="77777777" w:rsidR="00A306E5" w:rsidRPr="004A6519" w:rsidRDefault="00A306E5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72E1DE38" w14:textId="77777777" w:rsidR="00A306E5" w:rsidRPr="004A6519" w:rsidRDefault="00A306E5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8" w:type="pct"/>
            <w:vAlign w:val="bottom"/>
          </w:tcPr>
          <w:p w14:paraId="5E16F830" w14:textId="77777777" w:rsidR="00A306E5" w:rsidRPr="004A6519" w:rsidRDefault="00A306E5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7" w:type="pct"/>
            <w:vAlign w:val="bottom"/>
          </w:tcPr>
          <w:p w14:paraId="323C2E5E" w14:textId="77777777" w:rsidR="00A306E5" w:rsidRPr="004A6519" w:rsidRDefault="00A306E5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49CB9953" w14:textId="77777777" w:rsidR="00A306E5" w:rsidRPr="004A6519" w:rsidRDefault="00A306E5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22C5E271" w14:textId="77777777" w:rsidR="00A306E5" w:rsidRPr="004A6519" w:rsidRDefault="00A306E5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9" w:type="pct"/>
            <w:vAlign w:val="bottom"/>
          </w:tcPr>
          <w:p w14:paraId="1C8CC200" w14:textId="77777777" w:rsidR="00A306E5" w:rsidRPr="004A6519" w:rsidRDefault="00A306E5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5EFB2F46" w14:textId="77777777" w:rsidR="00A306E5" w:rsidRPr="004A6519" w:rsidRDefault="00A306E5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1A7D98" w:rsidRPr="004A6519" w14:paraId="76231016" w14:textId="77777777" w:rsidTr="00632001">
        <w:tc>
          <w:tcPr>
            <w:tcW w:w="1292" w:type="pct"/>
            <w:vAlign w:val="bottom"/>
          </w:tcPr>
          <w:p w14:paraId="003E410B" w14:textId="77777777" w:rsidR="00A306E5" w:rsidRPr="004A6519" w:rsidRDefault="00A306E5" w:rsidP="004A6519">
            <w:pPr>
              <w:spacing w:line="340" w:lineRule="exact"/>
              <w:ind w:left="-105" w:right="-108"/>
              <w:rPr>
                <w:rFonts w:eastAsia="Browallia New"/>
                <w:bCs/>
                <w:sz w:val="24"/>
                <w:szCs w:val="24"/>
              </w:rPr>
            </w:pPr>
            <w:r w:rsidRPr="004A6519">
              <w:rPr>
                <w:rFonts w:eastAsia="Browallia New"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65" w:type="pct"/>
            <w:vAlign w:val="bottom"/>
          </w:tcPr>
          <w:p w14:paraId="6F51F3D9" w14:textId="77777777" w:rsidR="00A306E5" w:rsidRPr="004A6519" w:rsidRDefault="00A306E5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3604B628" w14:textId="77777777" w:rsidR="00A306E5" w:rsidRPr="004A6519" w:rsidRDefault="00A306E5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8" w:type="pct"/>
            <w:vAlign w:val="bottom"/>
          </w:tcPr>
          <w:p w14:paraId="6DCCFB2A" w14:textId="77777777" w:rsidR="00A306E5" w:rsidRPr="004A6519" w:rsidRDefault="00A306E5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7" w:type="pct"/>
            <w:vAlign w:val="bottom"/>
          </w:tcPr>
          <w:p w14:paraId="6BCC63E8" w14:textId="77777777" w:rsidR="00A306E5" w:rsidRPr="004A6519" w:rsidRDefault="00A306E5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1B21999E" w14:textId="77777777" w:rsidR="00A306E5" w:rsidRPr="004A6519" w:rsidRDefault="00A306E5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730F103F" w14:textId="77777777" w:rsidR="00A306E5" w:rsidRPr="004A6519" w:rsidRDefault="00A306E5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9" w:type="pct"/>
            <w:vAlign w:val="bottom"/>
          </w:tcPr>
          <w:p w14:paraId="23EF3687" w14:textId="77777777" w:rsidR="00A306E5" w:rsidRPr="004A6519" w:rsidRDefault="00A306E5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2B0B936A" w14:textId="77777777" w:rsidR="00A306E5" w:rsidRPr="004A6519" w:rsidRDefault="00A306E5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1A7D98" w:rsidRPr="004A6519" w14:paraId="194347CD" w14:textId="77777777" w:rsidTr="00632001">
        <w:tc>
          <w:tcPr>
            <w:tcW w:w="1292" w:type="pct"/>
            <w:vAlign w:val="bottom"/>
          </w:tcPr>
          <w:p w14:paraId="3A2D203E" w14:textId="77777777" w:rsidR="00A306E5" w:rsidRPr="004A6519" w:rsidRDefault="00A306E5" w:rsidP="004A6519">
            <w:pPr>
              <w:spacing w:line="34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465" w:type="pct"/>
            <w:vAlign w:val="bottom"/>
          </w:tcPr>
          <w:p w14:paraId="703AB4ED" w14:textId="34028D0E" w:rsidR="00A306E5" w:rsidRPr="00604322" w:rsidRDefault="00A46C59" w:rsidP="00471C78">
            <w:pPr>
              <w:tabs>
                <w:tab w:val="decimal" w:pos="1077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432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173BD01A" w14:textId="3CE67DDD" w:rsidR="00A306E5" w:rsidRPr="00604322" w:rsidRDefault="00BC7A7F" w:rsidP="00471C78">
            <w:pPr>
              <w:tabs>
                <w:tab w:val="decimal" w:pos="1077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432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6CAB2D6A" w14:textId="43AC7B22" w:rsidR="00A306E5" w:rsidRPr="00604322" w:rsidRDefault="00BC7A7F" w:rsidP="00604322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432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7DFA2FA5" w14:textId="70E47EEF" w:rsidR="00A306E5" w:rsidRPr="004A6519" w:rsidRDefault="001C5F2D" w:rsidP="004A6519">
            <w:pPr>
              <w:tabs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1C5F2D">
              <w:rPr>
                <w:rFonts w:eastAsia="Browallia New"/>
                <w:sz w:val="24"/>
                <w:szCs w:val="24"/>
              </w:rPr>
              <w:t>59,200,478</w:t>
            </w:r>
          </w:p>
        </w:tc>
        <w:tc>
          <w:tcPr>
            <w:tcW w:w="476" w:type="pct"/>
            <w:vAlign w:val="bottom"/>
          </w:tcPr>
          <w:p w14:paraId="0202BBC4" w14:textId="6FFA07B0" w:rsidR="00A306E5" w:rsidRPr="005816EB" w:rsidRDefault="004E0B67" w:rsidP="00471C78">
            <w:pPr>
              <w:tabs>
                <w:tab w:val="decimal" w:pos="1068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5816EB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3DE9F431" w14:textId="65CEA54E" w:rsidR="00A306E5" w:rsidRPr="005816EB" w:rsidRDefault="00806A5E" w:rsidP="00604322">
            <w:pPr>
              <w:tabs>
                <w:tab w:val="decimal" w:pos="1010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5816EB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5349D92A" w14:textId="2F9BC96D" w:rsidR="00A306E5" w:rsidRPr="004A6519" w:rsidRDefault="00845024" w:rsidP="004A6519">
            <w:pPr>
              <w:tabs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845024">
              <w:rPr>
                <w:rFonts w:eastAsia="Browallia New"/>
                <w:sz w:val="24"/>
                <w:szCs w:val="24"/>
                <w:lang w:val="en-GB"/>
              </w:rPr>
              <w:t>8,089,267</w:t>
            </w:r>
          </w:p>
        </w:tc>
        <w:tc>
          <w:tcPr>
            <w:tcW w:w="444" w:type="pct"/>
            <w:vAlign w:val="bottom"/>
          </w:tcPr>
          <w:p w14:paraId="531CF72C" w14:textId="70EC580A" w:rsidR="00A306E5" w:rsidRPr="004A6519" w:rsidRDefault="008865BA" w:rsidP="004A6519">
            <w:pPr>
              <w:tabs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=SUM(B7:H7)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</w:rPr>
              <w:t>67,289,745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</w:tr>
      <w:tr w:rsidR="001A7D98" w:rsidRPr="004A6519" w14:paraId="128670CC" w14:textId="77777777" w:rsidTr="00632001">
        <w:tc>
          <w:tcPr>
            <w:tcW w:w="1292" w:type="pct"/>
            <w:vAlign w:val="bottom"/>
          </w:tcPr>
          <w:p w14:paraId="45263DC4" w14:textId="77777777" w:rsidR="00A306E5" w:rsidRPr="004A6519" w:rsidRDefault="00A306E5" w:rsidP="004A6519">
            <w:pPr>
              <w:spacing w:line="34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465" w:type="pct"/>
            <w:vAlign w:val="bottom"/>
          </w:tcPr>
          <w:p w14:paraId="671C6E2E" w14:textId="424ED31C" w:rsidR="00A306E5" w:rsidRPr="004A6519" w:rsidRDefault="0075117F" w:rsidP="00471C78">
            <w:pPr>
              <w:tabs>
                <w:tab w:val="decimal" w:pos="1077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75117F">
              <w:rPr>
                <w:rFonts w:eastAsia="Browallia New"/>
                <w:sz w:val="24"/>
                <w:szCs w:val="24"/>
              </w:rPr>
              <w:t>31,402,900</w:t>
            </w:r>
          </w:p>
        </w:tc>
        <w:tc>
          <w:tcPr>
            <w:tcW w:w="465" w:type="pct"/>
            <w:vAlign w:val="bottom"/>
          </w:tcPr>
          <w:p w14:paraId="48BBBCB8" w14:textId="75BE0EDD" w:rsidR="00A306E5" w:rsidRPr="004A6519" w:rsidRDefault="00E6761D" w:rsidP="00471C78">
            <w:pPr>
              <w:tabs>
                <w:tab w:val="decimal" w:pos="1077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E6761D">
              <w:rPr>
                <w:rFonts w:eastAsia="Browallia New"/>
                <w:sz w:val="24"/>
                <w:szCs w:val="24"/>
              </w:rPr>
              <w:t>933,227</w:t>
            </w:r>
          </w:p>
        </w:tc>
        <w:tc>
          <w:tcPr>
            <w:tcW w:w="448" w:type="pct"/>
            <w:vAlign w:val="bottom"/>
          </w:tcPr>
          <w:p w14:paraId="6543A8CC" w14:textId="52E2A8E9" w:rsidR="00A306E5" w:rsidRPr="00604322" w:rsidRDefault="00BC7A7F" w:rsidP="00604322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432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6FAF7EA9" w14:textId="044667D4" w:rsidR="00A306E5" w:rsidRPr="00604322" w:rsidRDefault="00800125" w:rsidP="00471C78">
            <w:pPr>
              <w:tabs>
                <w:tab w:val="decimal" w:pos="1080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432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3A9B1075" w14:textId="41D93C1D" w:rsidR="00A306E5" w:rsidRPr="004A6519" w:rsidRDefault="000061B8" w:rsidP="00471C78">
            <w:pPr>
              <w:tabs>
                <w:tab w:val="decimal" w:pos="1068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0061B8">
              <w:rPr>
                <w:rFonts w:eastAsia="Browallia New"/>
                <w:sz w:val="24"/>
                <w:szCs w:val="24"/>
              </w:rPr>
              <w:t>1,000,000</w:t>
            </w:r>
          </w:p>
        </w:tc>
        <w:tc>
          <w:tcPr>
            <w:tcW w:w="464" w:type="pct"/>
            <w:vAlign w:val="bottom"/>
          </w:tcPr>
          <w:p w14:paraId="69D3241B" w14:textId="43A89AA5" w:rsidR="00A306E5" w:rsidRPr="00604322" w:rsidRDefault="00806A5E" w:rsidP="00604322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432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641D0436" w14:textId="144F76DD" w:rsidR="00A306E5" w:rsidRPr="00604322" w:rsidRDefault="0009512E" w:rsidP="00471C78">
            <w:pPr>
              <w:tabs>
                <w:tab w:val="decimal" w:pos="1062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432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vAlign w:val="bottom"/>
          </w:tcPr>
          <w:p w14:paraId="483774BE" w14:textId="50239D53" w:rsidR="00A306E5" w:rsidRPr="004A6519" w:rsidRDefault="00743585" w:rsidP="004A6519">
            <w:pPr>
              <w:tabs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=SUM(B8:H8)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</w:rPr>
              <w:t>33,336,127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</w:tr>
      <w:tr w:rsidR="001A7D98" w:rsidRPr="004A6519" w14:paraId="3F9C68BA" w14:textId="77777777" w:rsidTr="00632001">
        <w:tc>
          <w:tcPr>
            <w:tcW w:w="1292" w:type="pct"/>
            <w:vAlign w:val="bottom"/>
          </w:tcPr>
          <w:p w14:paraId="4AA1F86F" w14:textId="68452538" w:rsidR="00A306E5" w:rsidRPr="004A6519" w:rsidRDefault="00A306E5" w:rsidP="004A6519">
            <w:pPr>
              <w:spacing w:line="340" w:lineRule="exact"/>
              <w:ind w:left="165" w:right="-108" w:hanging="270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465" w:type="pct"/>
            <w:vAlign w:val="bottom"/>
          </w:tcPr>
          <w:p w14:paraId="42C48840" w14:textId="423C73CF" w:rsidR="00A306E5" w:rsidRPr="004A6519" w:rsidRDefault="00664B8B" w:rsidP="00471C78">
            <w:pPr>
              <w:tabs>
                <w:tab w:val="decimal" w:pos="1077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664B8B">
              <w:rPr>
                <w:rFonts w:eastAsia="Browallia New"/>
                <w:sz w:val="24"/>
                <w:szCs w:val="24"/>
              </w:rPr>
              <w:t>1,467,585</w:t>
            </w:r>
          </w:p>
        </w:tc>
        <w:tc>
          <w:tcPr>
            <w:tcW w:w="465" w:type="pct"/>
            <w:vAlign w:val="bottom"/>
          </w:tcPr>
          <w:p w14:paraId="08ABD57F" w14:textId="7177573B" w:rsidR="00A306E5" w:rsidRPr="00604322" w:rsidRDefault="00BC7A7F" w:rsidP="00471C78">
            <w:pPr>
              <w:tabs>
                <w:tab w:val="decimal" w:pos="1077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432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432A1F3C" w14:textId="53ADF025" w:rsidR="00A306E5" w:rsidRPr="00604322" w:rsidRDefault="00BC7A7F" w:rsidP="00604322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432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41FD202E" w14:textId="1C09D6C2" w:rsidR="00A306E5" w:rsidRPr="00843225" w:rsidRDefault="00800125" w:rsidP="00471C78">
            <w:pPr>
              <w:tabs>
                <w:tab w:val="decimal" w:pos="1080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84322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26C86752" w14:textId="6605DA5B" w:rsidR="00A306E5" w:rsidRPr="00843225" w:rsidRDefault="004E0B67" w:rsidP="00471C78">
            <w:pP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84322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713069C3" w14:textId="364188B4" w:rsidR="00A306E5" w:rsidRPr="00843225" w:rsidRDefault="00806A5E" w:rsidP="00604322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84322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695647C9" w14:textId="478FC1E5" w:rsidR="00A306E5" w:rsidRPr="00604322" w:rsidRDefault="0009512E" w:rsidP="00471C78">
            <w:pPr>
              <w:tabs>
                <w:tab w:val="decimal" w:pos="1062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432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vAlign w:val="bottom"/>
          </w:tcPr>
          <w:p w14:paraId="2E0CE43B" w14:textId="16040C46" w:rsidR="00A306E5" w:rsidRPr="004A6519" w:rsidRDefault="00B4486A" w:rsidP="004A6519">
            <w:pPr>
              <w:tabs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=SUM(B9:h9)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</w:rPr>
              <w:t>1,467,585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</w:tr>
      <w:tr w:rsidR="001A7D98" w:rsidRPr="004A6519" w14:paraId="5A7BFAB5" w14:textId="77777777" w:rsidTr="00632001">
        <w:tc>
          <w:tcPr>
            <w:tcW w:w="1292" w:type="pct"/>
            <w:vAlign w:val="bottom"/>
          </w:tcPr>
          <w:p w14:paraId="6E6A715F" w14:textId="77777777" w:rsidR="00A306E5" w:rsidRPr="004A6519" w:rsidRDefault="00A306E5" w:rsidP="004A6519">
            <w:pPr>
              <w:spacing w:line="34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465" w:type="pct"/>
            <w:vAlign w:val="bottom"/>
          </w:tcPr>
          <w:p w14:paraId="048C467F" w14:textId="60EA12F9" w:rsidR="00A306E5" w:rsidRPr="00604322" w:rsidRDefault="00A46C59" w:rsidP="00471C78">
            <w:pPr>
              <w:tabs>
                <w:tab w:val="decimal" w:pos="1077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432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147928B7" w14:textId="0A5A6B5F" w:rsidR="00A306E5" w:rsidRPr="00604322" w:rsidRDefault="00BC7A7F" w:rsidP="00471C78">
            <w:pPr>
              <w:tabs>
                <w:tab w:val="decimal" w:pos="1077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432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071BBF43" w14:textId="7997E80B" w:rsidR="00A306E5" w:rsidRPr="00604322" w:rsidRDefault="00BC7A7F" w:rsidP="00604322">
            <w:pP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432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4E852B74" w14:textId="40808BEE" w:rsidR="00A306E5" w:rsidRPr="00843225" w:rsidRDefault="00800125" w:rsidP="00471C78">
            <w:pPr>
              <w:tabs>
                <w:tab w:val="decimal" w:pos="1080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84322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65E0F13B" w14:textId="0996B2CC" w:rsidR="00A306E5" w:rsidRPr="00843225" w:rsidRDefault="004E0B67" w:rsidP="00471C78">
            <w:pPr>
              <w:tabs>
                <w:tab w:val="decimal" w:pos="1068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84322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01935A73" w14:textId="0B26364A" w:rsidR="00A306E5" w:rsidRPr="00843225" w:rsidRDefault="00806A5E" w:rsidP="00604322">
            <w:pPr>
              <w:tabs>
                <w:tab w:val="decimal" w:pos="1010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84322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0D01A47A" w14:textId="04F34BDB" w:rsidR="00A306E5" w:rsidRPr="004A6519" w:rsidRDefault="001A5326" w:rsidP="00471C78">
            <w:pPr>
              <w:tabs>
                <w:tab w:val="decimal" w:pos="1062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1A5326">
              <w:rPr>
                <w:rFonts w:eastAsia="Browallia New"/>
                <w:sz w:val="24"/>
                <w:szCs w:val="24"/>
              </w:rPr>
              <w:t>638,330,747</w:t>
            </w:r>
          </w:p>
        </w:tc>
        <w:tc>
          <w:tcPr>
            <w:tcW w:w="444" w:type="pct"/>
            <w:vAlign w:val="bottom"/>
          </w:tcPr>
          <w:p w14:paraId="130FA6BA" w14:textId="59AF1C2F" w:rsidR="00A306E5" w:rsidRPr="004A6519" w:rsidRDefault="00010AE5" w:rsidP="004A6519">
            <w:pPr>
              <w:tabs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=SUM(B10:H10)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</w:rPr>
              <w:t>638,330,747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</w:tr>
      <w:tr w:rsidR="001A7D98" w:rsidRPr="004A6519" w14:paraId="41920443" w14:textId="77777777" w:rsidTr="00632001">
        <w:tc>
          <w:tcPr>
            <w:tcW w:w="1292" w:type="pct"/>
            <w:vAlign w:val="bottom"/>
          </w:tcPr>
          <w:p w14:paraId="614DDEBC" w14:textId="77777777" w:rsidR="00A306E5" w:rsidRPr="004A6519" w:rsidRDefault="00A306E5" w:rsidP="004A6519">
            <w:pPr>
              <w:spacing w:line="34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465" w:type="pct"/>
            <w:vAlign w:val="bottom"/>
          </w:tcPr>
          <w:p w14:paraId="0366C6E4" w14:textId="1A6A5080" w:rsidR="00A306E5" w:rsidRPr="004A6519" w:rsidRDefault="002D73BC" w:rsidP="00471C78">
            <w:pPr>
              <w:tabs>
                <w:tab w:val="decimal" w:pos="1077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2D73BC">
              <w:rPr>
                <w:rFonts w:eastAsia="Browallia New"/>
                <w:sz w:val="24"/>
                <w:szCs w:val="24"/>
              </w:rPr>
              <w:t>468,209</w:t>
            </w:r>
          </w:p>
        </w:tc>
        <w:tc>
          <w:tcPr>
            <w:tcW w:w="465" w:type="pct"/>
            <w:vAlign w:val="bottom"/>
          </w:tcPr>
          <w:p w14:paraId="18E8BE38" w14:textId="48CC22DB" w:rsidR="00A306E5" w:rsidRPr="004A6519" w:rsidRDefault="00B85A20" w:rsidP="00471C78">
            <w:pPr>
              <w:tabs>
                <w:tab w:val="decimal" w:pos="1077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B85A20">
              <w:rPr>
                <w:rFonts w:eastAsia="Browallia New"/>
                <w:sz w:val="24"/>
                <w:szCs w:val="24"/>
              </w:rPr>
              <w:t>3,421,764</w:t>
            </w:r>
          </w:p>
        </w:tc>
        <w:tc>
          <w:tcPr>
            <w:tcW w:w="448" w:type="pct"/>
            <w:vAlign w:val="bottom"/>
          </w:tcPr>
          <w:p w14:paraId="33D63652" w14:textId="3D0B67BF" w:rsidR="00A306E5" w:rsidRPr="00604322" w:rsidRDefault="00BC7A7F" w:rsidP="00604322">
            <w:pPr>
              <w:tabs>
                <w:tab w:val="decimal" w:pos="1010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432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3BEEC8AC" w14:textId="1E84ED89" w:rsidR="00A306E5" w:rsidRPr="00843225" w:rsidRDefault="00800125" w:rsidP="00471C78">
            <w:pPr>
              <w:tabs>
                <w:tab w:val="decimal" w:pos="1080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84322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52954301" w14:textId="7555F880" w:rsidR="00A306E5" w:rsidRPr="00843225" w:rsidRDefault="004E0B67" w:rsidP="00471C78">
            <w:pPr>
              <w:tabs>
                <w:tab w:val="decimal" w:pos="1068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84322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43385302" w14:textId="53FD60A4" w:rsidR="00A306E5" w:rsidRPr="00843225" w:rsidRDefault="00806A5E" w:rsidP="00604322">
            <w:pPr>
              <w:tabs>
                <w:tab w:val="decimal" w:pos="1010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84322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62D53ECE" w14:textId="710E3E36" w:rsidR="00A306E5" w:rsidRPr="004A6519" w:rsidRDefault="0009512E" w:rsidP="00471C78">
            <w:pPr>
              <w:tabs>
                <w:tab w:val="decimal" w:pos="1062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vAlign w:val="bottom"/>
          </w:tcPr>
          <w:p w14:paraId="29D73ED4" w14:textId="23B90285" w:rsidR="00A306E5" w:rsidRPr="004A6519" w:rsidRDefault="009D6AED" w:rsidP="004A6519">
            <w:pPr>
              <w:tabs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fldChar w:fldCharType="begin"/>
            </w:r>
            <w:r>
              <w:rPr>
                <w:rFonts w:eastAsia="Browallia New"/>
                <w:sz w:val="24"/>
                <w:szCs w:val="24"/>
                <w:lang w:val="en-GB"/>
              </w:rPr>
              <w:instrText xml:space="preserve"> =SUM(B11:H11) </w:instrText>
            </w:r>
            <w:r>
              <w:rPr>
                <w:rFonts w:eastAsia="Browallia New"/>
                <w:sz w:val="24"/>
                <w:szCs w:val="24"/>
                <w:lang w:val="en-GB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  <w:lang w:val="en-GB"/>
              </w:rPr>
              <w:t>3,889,973</w:t>
            </w:r>
            <w:r>
              <w:rPr>
                <w:rFonts w:eastAsia="Browallia New"/>
                <w:sz w:val="24"/>
                <w:szCs w:val="24"/>
                <w:lang w:val="en-GB"/>
              </w:rPr>
              <w:fldChar w:fldCharType="end"/>
            </w:r>
          </w:p>
        </w:tc>
      </w:tr>
      <w:tr w:rsidR="001A7D98" w:rsidRPr="004A6519" w14:paraId="4D580BFD" w14:textId="77777777" w:rsidTr="0043684A">
        <w:tc>
          <w:tcPr>
            <w:tcW w:w="1292" w:type="pct"/>
            <w:vAlign w:val="bottom"/>
          </w:tcPr>
          <w:p w14:paraId="19BA4F7D" w14:textId="77777777" w:rsidR="00A306E5" w:rsidRPr="004A6519" w:rsidRDefault="00A306E5" w:rsidP="004A6519">
            <w:pPr>
              <w:spacing w:line="34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465" w:type="pct"/>
            <w:vAlign w:val="bottom"/>
          </w:tcPr>
          <w:p w14:paraId="1B883D63" w14:textId="18C457DA" w:rsidR="00A306E5" w:rsidRPr="00547793" w:rsidRDefault="002237E2" w:rsidP="00471C78">
            <w:pPr>
              <w:tabs>
                <w:tab w:val="decimal" w:pos="1077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547793">
              <w:rPr>
                <w:rFonts w:eastAsia="Browallia New"/>
                <w:sz w:val="24"/>
                <w:szCs w:val="24"/>
              </w:rPr>
              <w:t>16,251,193</w:t>
            </w:r>
          </w:p>
        </w:tc>
        <w:tc>
          <w:tcPr>
            <w:tcW w:w="465" w:type="pct"/>
            <w:vAlign w:val="bottom"/>
          </w:tcPr>
          <w:p w14:paraId="54A7C3AC" w14:textId="7E4CD561" w:rsidR="00A306E5" w:rsidRPr="004A6519" w:rsidRDefault="00547793" w:rsidP="00471C78">
            <w:pPr>
              <w:tabs>
                <w:tab w:val="decimal" w:pos="1077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547793">
              <w:rPr>
                <w:rFonts w:eastAsia="Browallia New"/>
                <w:sz w:val="24"/>
                <w:szCs w:val="24"/>
              </w:rPr>
              <w:t>1,061,000,233</w:t>
            </w:r>
          </w:p>
        </w:tc>
        <w:tc>
          <w:tcPr>
            <w:tcW w:w="448" w:type="pct"/>
            <w:vAlign w:val="bottom"/>
          </w:tcPr>
          <w:p w14:paraId="430A8CFA" w14:textId="0E74DC8C" w:rsidR="00A306E5" w:rsidRPr="00604322" w:rsidRDefault="00BC7A7F" w:rsidP="00604322">
            <w:pPr>
              <w:tabs>
                <w:tab w:val="decimal" w:pos="1010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432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06CF3774" w14:textId="6C996840" w:rsidR="00A306E5" w:rsidRPr="00843225" w:rsidRDefault="00800125" w:rsidP="00471C78">
            <w:pPr>
              <w:tabs>
                <w:tab w:val="decimal" w:pos="1080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84322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568F0E71" w14:textId="7E2B2FC5" w:rsidR="00A306E5" w:rsidRPr="00843225" w:rsidRDefault="004E0B67" w:rsidP="00471C78">
            <w:pPr>
              <w:tabs>
                <w:tab w:val="decimal" w:pos="1068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84322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4929F2D2" w14:textId="3A71506A" w:rsidR="00A306E5" w:rsidRPr="00843225" w:rsidRDefault="00806A5E" w:rsidP="00604322">
            <w:pPr>
              <w:tabs>
                <w:tab w:val="decimal" w:pos="1010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84322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69554019" w14:textId="4A759D85" w:rsidR="00A306E5" w:rsidRPr="00604322" w:rsidRDefault="0009512E" w:rsidP="00471C78">
            <w:pPr>
              <w:tabs>
                <w:tab w:val="decimal" w:pos="1062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432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vAlign w:val="bottom"/>
          </w:tcPr>
          <w:p w14:paraId="0688E8CF" w14:textId="1C5C9E0C" w:rsidR="00A306E5" w:rsidRPr="004A6519" w:rsidRDefault="00BC7F8A" w:rsidP="004A6519">
            <w:pPr>
              <w:tabs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1,077,251,426</w:t>
            </w:r>
          </w:p>
        </w:tc>
      </w:tr>
      <w:tr w:rsidR="001A7D98" w:rsidRPr="004A6519" w14:paraId="4A7608E0" w14:textId="77777777" w:rsidTr="00632001">
        <w:tc>
          <w:tcPr>
            <w:tcW w:w="1292" w:type="pct"/>
            <w:vAlign w:val="bottom"/>
          </w:tcPr>
          <w:p w14:paraId="45D0CAFE" w14:textId="77777777" w:rsidR="00A306E5" w:rsidRPr="004A6519" w:rsidRDefault="00A306E5" w:rsidP="004A6519">
            <w:pPr>
              <w:spacing w:line="34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465" w:type="pct"/>
            <w:vAlign w:val="bottom"/>
          </w:tcPr>
          <w:p w14:paraId="76084331" w14:textId="0EE6BFD7" w:rsidR="00A306E5" w:rsidRPr="00604322" w:rsidRDefault="00A46C59" w:rsidP="00471C78">
            <w:pPr>
              <w:tabs>
                <w:tab w:val="decimal" w:pos="1077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432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3606B599" w14:textId="49D5D595" w:rsidR="00A306E5" w:rsidRPr="00604322" w:rsidRDefault="00BC7A7F" w:rsidP="00471C78">
            <w:pPr>
              <w:tabs>
                <w:tab w:val="decimal" w:pos="1077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432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3A717FBB" w14:textId="5E6203BB" w:rsidR="00A306E5" w:rsidRPr="004A6519" w:rsidRDefault="00BC636B" w:rsidP="004A6519">
            <w:pPr>
              <w:tabs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BC636B">
              <w:rPr>
                <w:rFonts w:eastAsia="Browallia New"/>
                <w:sz w:val="24"/>
                <w:szCs w:val="24"/>
              </w:rPr>
              <w:t>4,265,039,900</w:t>
            </w:r>
          </w:p>
        </w:tc>
        <w:tc>
          <w:tcPr>
            <w:tcW w:w="477" w:type="pct"/>
            <w:vAlign w:val="bottom"/>
          </w:tcPr>
          <w:p w14:paraId="2F3DF7E9" w14:textId="54414407" w:rsidR="00A306E5" w:rsidRPr="00843225" w:rsidRDefault="00800125" w:rsidP="00471C78">
            <w:pPr>
              <w:tabs>
                <w:tab w:val="decimal" w:pos="1080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84322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775C6A5A" w14:textId="59D4A0B6" w:rsidR="00A306E5" w:rsidRPr="00843225" w:rsidRDefault="004E0B67" w:rsidP="00471C78">
            <w:pPr>
              <w:tabs>
                <w:tab w:val="decimal" w:pos="1068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84322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2F68EE31" w14:textId="2826CE5F" w:rsidR="00A306E5" w:rsidRPr="00843225" w:rsidRDefault="00806A5E" w:rsidP="00604322">
            <w:pPr>
              <w:tabs>
                <w:tab w:val="decimal" w:pos="1010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84322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67868C10" w14:textId="1D28D38E" w:rsidR="00A306E5" w:rsidRPr="00604322" w:rsidRDefault="0009512E" w:rsidP="00471C78">
            <w:pPr>
              <w:tabs>
                <w:tab w:val="decimal" w:pos="1062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432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vAlign w:val="bottom"/>
          </w:tcPr>
          <w:p w14:paraId="2FB83FD8" w14:textId="289FBACE" w:rsidR="00A306E5" w:rsidRPr="004A6519" w:rsidRDefault="005A7DF2" w:rsidP="004A6519">
            <w:pPr>
              <w:tabs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=SUM(B13:H13)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</w:rPr>
              <w:t>4,265,039,900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</w:tr>
      <w:tr w:rsidR="001A7D98" w:rsidRPr="004A6519" w14:paraId="7DBA7409" w14:textId="77777777" w:rsidTr="00632001">
        <w:tc>
          <w:tcPr>
            <w:tcW w:w="1292" w:type="pct"/>
            <w:vAlign w:val="bottom"/>
          </w:tcPr>
          <w:p w14:paraId="2D3F5730" w14:textId="77777777" w:rsidR="00A306E5" w:rsidRPr="004A6519" w:rsidRDefault="00A306E5" w:rsidP="004A6519">
            <w:pPr>
              <w:spacing w:line="34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 xml:space="preserve">สินทรัพย์ทางการเงินอื่น  </w:t>
            </w:r>
          </w:p>
        </w:tc>
        <w:tc>
          <w:tcPr>
            <w:tcW w:w="465" w:type="pct"/>
            <w:vAlign w:val="bottom"/>
          </w:tcPr>
          <w:p w14:paraId="72008FCC" w14:textId="455A455D" w:rsidR="00A306E5" w:rsidRPr="00604322" w:rsidRDefault="00A46C59" w:rsidP="00471C7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432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1A996A44" w14:textId="2B6F8634" w:rsidR="00A306E5" w:rsidRPr="00604322" w:rsidRDefault="00BC7A7F" w:rsidP="00471C7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432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0A8E6E93" w14:textId="69D28062" w:rsidR="00A306E5" w:rsidRPr="004A6519" w:rsidRDefault="00BC7A7F" w:rsidP="00604322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1534B5E7" w14:textId="66DBA638" w:rsidR="00A306E5" w:rsidRPr="00843225" w:rsidRDefault="00800125" w:rsidP="00471C7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84322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223310BF" w14:textId="4D26419B" w:rsidR="00A306E5" w:rsidRPr="00843225" w:rsidRDefault="004E0B67" w:rsidP="00471C7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84322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1C164136" w14:textId="73C7E082" w:rsidR="00A306E5" w:rsidRPr="00843225" w:rsidRDefault="00806A5E" w:rsidP="00604322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84322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1CD07595" w14:textId="6533EE72" w:rsidR="00A306E5" w:rsidRPr="004A6519" w:rsidRDefault="0009512E" w:rsidP="00471C78">
            <w:pPr>
              <w:pBdr>
                <w:bottom w:val="single" w:sz="4" w:space="1" w:color="auto"/>
              </w:pBdr>
              <w:tabs>
                <w:tab w:val="decimal" w:pos="1062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09512E">
              <w:rPr>
                <w:sz w:val="24"/>
                <w:szCs w:val="24"/>
              </w:rPr>
              <w:t>7,376,800</w:t>
            </w:r>
          </w:p>
        </w:tc>
        <w:tc>
          <w:tcPr>
            <w:tcW w:w="444" w:type="pct"/>
            <w:vAlign w:val="bottom"/>
          </w:tcPr>
          <w:p w14:paraId="043B9B1E" w14:textId="0645F208" w:rsidR="00A306E5" w:rsidRPr="004A6519" w:rsidRDefault="008B7C40" w:rsidP="00C214D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=SUM(B14:H14)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7,376,800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1A7D98" w:rsidRPr="004A6519" w14:paraId="6C610532" w14:textId="77777777" w:rsidTr="0043684A">
        <w:tc>
          <w:tcPr>
            <w:tcW w:w="1292" w:type="pct"/>
            <w:vAlign w:val="bottom"/>
          </w:tcPr>
          <w:p w14:paraId="75026890" w14:textId="77777777" w:rsidR="00A306E5" w:rsidRPr="004A6519" w:rsidRDefault="00A306E5" w:rsidP="004A6519">
            <w:pPr>
              <w:spacing w:line="34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465" w:type="pct"/>
            <w:vAlign w:val="bottom"/>
          </w:tcPr>
          <w:p w14:paraId="787260B5" w14:textId="0292D67D" w:rsidR="00A306E5" w:rsidRPr="004A6519" w:rsidRDefault="0066540F" w:rsidP="00471C78">
            <w:pPr>
              <w:pBdr>
                <w:bottom w:val="single" w:sz="12" w:space="1" w:color="auto"/>
              </w:pBdr>
              <w:tabs>
                <w:tab w:val="decimal" w:pos="1077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66540F">
              <w:rPr>
                <w:rFonts w:eastAsia="Browallia New"/>
                <w:sz w:val="24"/>
                <w:szCs w:val="24"/>
              </w:rPr>
              <w:t>49,589,887</w:t>
            </w:r>
          </w:p>
        </w:tc>
        <w:tc>
          <w:tcPr>
            <w:tcW w:w="465" w:type="pct"/>
            <w:vAlign w:val="bottom"/>
          </w:tcPr>
          <w:p w14:paraId="56F4FE75" w14:textId="544EFCE9" w:rsidR="00A306E5" w:rsidRPr="004A6519" w:rsidRDefault="00D207EF" w:rsidP="00471C78">
            <w:pPr>
              <w:pBdr>
                <w:bottom w:val="single" w:sz="12" w:space="1" w:color="auto"/>
              </w:pBdr>
              <w:tabs>
                <w:tab w:val="decimal" w:pos="1077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D207EF">
              <w:rPr>
                <w:rFonts w:eastAsia="Browallia New"/>
                <w:sz w:val="24"/>
                <w:szCs w:val="24"/>
              </w:rPr>
              <w:t>1,065,355,224</w:t>
            </w:r>
          </w:p>
        </w:tc>
        <w:tc>
          <w:tcPr>
            <w:tcW w:w="448" w:type="pct"/>
            <w:vAlign w:val="bottom"/>
          </w:tcPr>
          <w:p w14:paraId="0FD2AE57" w14:textId="29BEAD42" w:rsidR="00A306E5" w:rsidRPr="004A6519" w:rsidRDefault="007D0AD8" w:rsidP="00C214D3">
            <w:pPr>
              <w:pBdr>
                <w:bottom w:val="single" w:sz="12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=SUM(D7:D14)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</w:rPr>
              <w:t>4,265,039,900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77" w:type="pct"/>
            <w:vAlign w:val="bottom"/>
          </w:tcPr>
          <w:p w14:paraId="2076FF4C" w14:textId="5E3CDBF1" w:rsidR="00A306E5" w:rsidRPr="004A6519" w:rsidRDefault="002370EB" w:rsidP="00471C78">
            <w:pPr>
              <w:pBdr>
                <w:bottom w:val="single" w:sz="12" w:space="1" w:color="auto"/>
              </w:pBdr>
              <w:tabs>
                <w:tab w:val="decimal" w:pos="1080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=SUM(E7:E14)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</w:rPr>
              <w:t>59,200,478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76" w:type="pct"/>
            <w:vAlign w:val="bottom"/>
          </w:tcPr>
          <w:p w14:paraId="102CC939" w14:textId="5C1AD472" w:rsidR="00A306E5" w:rsidRPr="004A6519" w:rsidRDefault="001F768F" w:rsidP="00471C78">
            <w:pPr>
              <w:pBdr>
                <w:bottom w:val="single" w:sz="12" w:space="1" w:color="auto"/>
              </w:pBdr>
              <w:tabs>
                <w:tab w:val="decimal" w:pos="1068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=SUM(F7:F14)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</w:rPr>
              <w:t>1,000,000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64" w:type="pct"/>
            <w:vAlign w:val="bottom"/>
          </w:tcPr>
          <w:p w14:paraId="2130558B" w14:textId="55FCDECD" w:rsidR="00A306E5" w:rsidRPr="00604322" w:rsidRDefault="00806A5E" w:rsidP="00604322">
            <w:pPr>
              <w:pBdr>
                <w:bottom w:val="single" w:sz="12" w:space="1" w:color="auto"/>
              </w:pBdr>
              <w:tabs>
                <w:tab w:val="decimal" w:pos="1026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60432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564E740F" w14:textId="6C4EABEE" w:rsidR="00A306E5" w:rsidRPr="004A6519" w:rsidRDefault="00F21ED1" w:rsidP="00471C78">
            <w:pPr>
              <w:pBdr>
                <w:bottom w:val="single" w:sz="12" w:space="1" w:color="auto"/>
              </w:pBdr>
              <w:tabs>
                <w:tab w:val="decimal" w:pos="1062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=SUM(H7:H14)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</w:rPr>
              <w:t>653,796,814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44" w:type="pct"/>
            <w:vAlign w:val="bottom"/>
          </w:tcPr>
          <w:p w14:paraId="1AC756FE" w14:textId="2C25F0A5" w:rsidR="00A306E5" w:rsidRPr="004A6519" w:rsidRDefault="00E14118" w:rsidP="00C214D3">
            <w:pPr>
              <w:pBdr>
                <w:bottom w:val="single" w:sz="12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E14118">
              <w:rPr>
                <w:noProof/>
                <w:sz w:val="24"/>
                <w:szCs w:val="24"/>
              </w:rPr>
              <w:t>6,093,982,303</w:t>
            </w:r>
          </w:p>
        </w:tc>
      </w:tr>
      <w:tr w:rsidR="001A7D98" w:rsidRPr="004A6519" w14:paraId="1A4843B3" w14:textId="77777777" w:rsidTr="00632001">
        <w:tc>
          <w:tcPr>
            <w:tcW w:w="1292" w:type="pct"/>
            <w:vAlign w:val="bottom"/>
          </w:tcPr>
          <w:p w14:paraId="61112E79" w14:textId="77777777" w:rsidR="00A306E5" w:rsidRPr="004A6519" w:rsidRDefault="00A306E5" w:rsidP="004A6519">
            <w:pPr>
              <w:spacing w:line="340" w:lineRule="exact"/>
              <w:ind w:left="-105" w:right="-108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6B30B398" w14:textId="77777777" w:rsidR="00A306E5" w:rsidRPr="004A6519" w:rsidRDefault="00A306E5" w:rsidP="00471C78">
            <w:pPr>
              <w:tabs>
                <w:tab w:val="decimal" w:pos="1077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4666ADAD" w14:textId="77777777" w:rsidR="00A306E5" w:rsidRPr="004A6519" w:rsidRDefault="00A306E5" w:rsidP="00471C78">
            <w:pPr>
              <w:tabs>
                <w:tab w:val="decimal" w:pos="1077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8" w:type="pct"/>
            <w:vAlign w:val="bottom"/>
          </w:tcPr>
          <w:p w14:paraId="6C21AF92" w14:textId="77777777" w:rsidR="00A306E5" w:rsidRPr="004A6519" w:rsidRDefault="00A306E5" w:rsidP="004A6519">
            <w:pPr>
              <w:tabs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7" w:type="pct"/>
            <w:vAlign w:val="bottom"/>
          </w:tcPr>
          <w:p w14:paraId="63595931" w14:textId="77777777" w:rsidR="00A306E5" w:rsidRPr="004A6519" w:rsidRDefault="00A306E5" w:rsidP="00471C78">
            <w:pPr>
              <w:tabs>
                <w:tab w:val="decimal" w:pos="1080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75BF8F07" w14:textId="77777777" w:rsidR="00A306E5" w:rsidRPr="004A6519" w:rsidRDefault="00A306E5" w:rsidP="00471C78">
            <w:pPr>
              <w:tabs>
                <w:tab w:val="decimal" w:pos="1068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50DF04C4" w14:textId="77777777" w:rsidR="00A306E5" w:rsidRPr="004A6519" w:rsidRDefault="00A306E5" w:rsidP="004A6519">
            <w:pPr>
              <w:tabs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9" w:type="pct"/>
            <w:vAlign w:val="bottom"/>
          </w:tcPr>
          <w:p w14:paraId="16C6AB8C" w14:textId="77777777" w:rsidR="00A306E5" w:rsidRPr="004A6519" w:rsidRDefault="00A306E5" w:rsidP="00471C78">
            <w:pPr>
              <w:tabs>
                <w:tab w:val="decimal" w:pos="1062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5EAFD341" w14:textId="77777777" w:rsidR="00A306E5" w:rsidRPr="004A6519" w:rsidRDefault="00A306E5" w:rsidP="004A6519">
            <w:pPr>
              <w:tabs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1A7D98" w:rsidRPr="004A6519" w14:paraId="620A14F0" w14:textId="77777777" w:rsidTr="00632001">
        <w:tc>
          <w:tcPr>
            <w:tcW w:w="1292" w:type="pct"/>
            <w:vAlign w:val="bottom"/>
          </w:tcPr>
          <w:p w14:paraId="6159F0C2" w14:textId="77777777" w:rsidR="00A306E5" w:rsidRPr="004A6519" w:rsidRDefault="00A306E5" w:rsidP="004A6519">
            <w:pPr>
              <w:spacing w:line="340" w:lineRule="exact"/>
              <w:ind w:left="-105" w:right="-108"/>
              <w:rPr>
                <w:rFonts w:eastAsia="Browallia New"/>
                <w:b/>
                <w:sz w:val="24"/>
                <w:szCs w:val="24"/>
                <w:u w:val="single"/>
              </w:rPr>
            </w:pPr>
            <w:r w:rsidRPr="004A6519">
              <w:rPr>
                <w:rFonts w:eastAsia="Browallia New"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465" w:type="pct"/>
            <w:vAlign w:val="bottom"/>
          </w:tcPr>
          <w:p w14:paraId="52762E4C" w14:textId="77777777" w:rsidR="00A306E5" w:rsidRPr="004A6519" w:rsidRDefault="00A306E5" w:rsidP="00471C78">
            <w:pPr>
              <w:tabs>
                <w:tab w:val="decimal" w:pos="1077"/>
              </w:tabs>
              <w:spacing w:line="34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65" w:type="pct"/>
            <w:vAlign w:val="bottom"/>
          </w:tcPr>
          <w:p w14:paraId="1ADB0210" w14:textId="77777777" w:rsidR="00A306E5" w:rsidRPr="004A6519" w:rsidRDefault="00A306E5" w:rsidP="00471C78">
            <w:pPr>
              <w:tabs>
                <w:tab w:val="decimal" w:pos="1077"/>
              </w:tabs>
              <w:spacing w:line="34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48" w:type="pct"/>
            <w:vAlign w:val="bottom"/>
          </w:tcPr>
          <w:p w14:paraId="5EEADB3B" w14:textId="77777777" w:rsidR="00A306E5" w:rsidRPr="004A6519" w:rsidRDefault="00A306E5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77" w:type="pct"/>
            <w:vAlign w:val="bottom"/>
          </w:tcPr>
          <w:p w14:paraId="72E941D8" w14:textId="77777777" w:rsidR="00A306E5" w:rsidRPr="004A6519" w:rsidRDefault="00A306E5" w:rsidP="00471C78">
            <w:pPr>
              <w:tabs>
                <w:tab w:val="decimal" w:pos="1080"/>
              </w:tabs>
              <w:spacing w:line="34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76" w:type="pct"/>
            <w:vAlign w:val="bottom"/>
          </w:tcPr>
          <w:p w14:paraId="798FEC62" w14:textId="77777777" w:rsidR="00A306E5" w:rsidRPr="004A6519" w:rsidRDefault="00A306E5" w:rsidP="00471C78">
            <w:pPr>
              <w:tabs>
                <w:tab w:val="decimal" w:pos="1068"/>
              </w:tabs>
              <w:spacing w:line="34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64" w:type="pct"/>
            <w:vAlign w:val="bottom"/>
          </w:tcPr>
          <w:p w14:paraId="216C619E" w14:textId="77777777" w:rsidR="00A306E5" w:rsidRPr="004A6519" w:rsidRDefault="00A306E5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69" w:type="pct"/>
            <w:vAlign w:val="bottom"/>
          </w:tcPr>
          <w:p w14:paraId="55E9A12C" w14:textId="77777777" w:rsidR="00A306E5" w:rsidRPr="004A6519" w:rsidRDefault="00A306E5" w:rsidP="00471C78">
            <w:pPr>
              <w:tabs>
                <w:tab w:val="decimal" w:pos="1062"/>
              </w:tabs>
              <w:spacing w:line="34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44" w:type="pct"/>
            <w:vAlign w:val="bottom"/>
          </w:tcPr>
          <w:p w14:paraId="7ED8E65A" w14:textId="77777777" w:rsidR="00A306E5" w:rsidRPr="004A6519" w:rsidRDefault="00A306E5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</w:tr>
      <w:tr w:rsidR="001A7D98" w:rsidRPr="00EE6DDC" w14:paraId="26667879" w14:textId="77777777" w:rsidTr="00632001">
        <w:tc>
          <w:tcPr>
            <w:tcW w:w="1292" w:type="pct"/>
            <w:vAlign w:val="bottom"/>
          </w:tcPr>
          <w:p w14:paraId="37D219F9" w14:textId="77777777" w:rsidR="00A306E5" w:rsidRPr="00EE6DDC" w:rsidRDefault="00A306E5" w:rsidP="004A6519">
            <w:pPr>
              <w:spacing w:line="340" w:lineRule="exact"/>
              <w:ind w:left="-105" w:right="-108"/>
              <w:rPr>
                <w:rFonts w:eastAsia="Browallia New"/>
                <w:bCs/>
                <w:sz w:val="24"/>
                <w:szCs w:val="24"/>
              </w:rPr>
            </w:pPr>
            <w:r w:rsidRPr="00EE6DDC">
              <w:rPr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465" w:type="pct"/>
            <w:vAlign w:val="bottom"/>
          </w:tcPr>
          <w:p w14:paraId="123B36AF" w14:textId="0F39AA8D" w:rsidR="00A306E5" w:rsidRPr="00EE6DDC" w:rsidRDefault="00AD380D" w:rsidP="00471C78">
            <w:pPr>
              <w:tabs>
                <w:tab w:val="decimal" w:pos="1077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04AD8728" w14:textId="0EFD8A41" w:rsidR="00A306E5" w:rsidRPr="00EE6DDC" w:rsidRDefault="00AD380D" w:rsidP="00471C78">
            <w:pPr>
              <w:tabs>
                <w:tab w:val="decimal" w:pos="1077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1026CA1F" w14:textId="2FAD9616" w:rsidR="00A306E5" w:rsidRPr="00EE6DDC" w:rsidRDefault="00AD380D" w:rsidP="00604322">
            <w:pPr>
              <w:tabs>
                <w:tab w:val="decimal" w:pos="1010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3B24D0C4" w14:textId="1CAE38F3" w:rsidR="00A306E5" w:rsidRPr="00EE6DDC" w:rsidRDefault="004821D0" w:rsidP="00471C78">
            <w:pPr>
              <w:tabs>
                <w:tab w:val="decimal" w:pos="1080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EE6DDC">
              <w:rPr>
                <w:rFonts w:eastAsia="Browallia New"/>
                <w:sz w:val="24"/>
                <w:szCs w:val="24"/>
                <w:cs/>
              </w:rPr>
              <w:t>6</w:t>
            </w:r>
            <w:r w:rsidRPr="00EE6DDC">
              <w:rPr>
                <w:rFonts w:eastAsia="Browallia New"/>
                <w:sz w:val="24"/>
                <w:szCs w:val="24"/>
              </w:rPr>
              <w:t>,</w:t>
            </w:r>
            <w:r w:rsidRPr="00EE6DDC">
              <w:rPr>
                <w:rFonts w:eastAsia="Browallia New"/>
                <w:sz w:val="24"/>
                <w:szCs w:val="24"/>
                <w:cs/>
              </w:rPr>
              <w:t>518</w:t>
            </w:r>
            <w:r w:rsidRPr="00EE6DDC">
              <w:rPr>
                <w:rFonts w:eastAsia="Browallia New"/>
                <w:sz w:val="24"/>
                <w:szCs w:val="24"/>
              </w:rPr>
              <w:t>,</w:t>
            </w:r>
            <w:r w:rsidRPr="00EE6DDC">
              <w:rPr>
                <w:rFonts w:eastAsia="Browallia New"/>
                <w:sz w:val="24"/>
                <w:szCs w:val="24"/>
                <w:cs/>
              </w:rPr>
              <w:t>443</w:t>
            </w:r>
          </w:p>
        </w:tc>
        <w:tc>
          <w:tcPr>
            <w:tcW w:w="476" w:type="pct"/>
            <w:vAlign w:val="bottom"/>
          </w:tcPr>
          <w:p w14:paraId="0E69D050" w14:textId="08A58AC5" w:rsidR="00A306E5" w:rsidRPr="00EE6DDC" w:rsidRDefault="00AD380D" w:rsidP="00471C78">
            <w:pP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0C695020" w14:textId="3DB39AE2" w:rsidR="00A306E5" w:rsidRPr="00EE6DDC" w:rsidRDefault="00AD380D" w:rsidP="00604322">
            <w:pPr>
              <w:tabs>
                <w:tab w:val="decimal" w:pos="1010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3F33A4E8" w14:textId="2E49B6C1" w:rsidR="00A306E5" w:rsidRPr="00EE6DDC" w:rsidRDefault="00AD380D" w:rsidP="00471C78">
            <w:pPr>
              <w:tabs>
                <w:tab w:val="decimal" w:pos="1062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vAlign w:val="bottom"/>
          </w:tcPr>
          <w:p w14:paraId="3B4A247C" w14:textId="5158D7D4" w:rsidR="00A306E5" w:rsidRPr="00EE6DDC" w:rsidRDefault="00857DB0" w:rsidP="004A6519">
            <w:pPr>
              <w:tabs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EE6DDC">
              <w:rPr>
                <w:rFonts w:eastAsia="Browallia New"/>
                <w:sz w:val="24"/>
                <w:szCs w:val="24"/>
              </w:rPr>
              <w:fldChar w:fldCharType="begin"/>
            </w:r>
            <w:r w:rsidRPr="00EE6DDC">
              <w:rPr>
                <w:rFonts w:eastAsia="Browallia New"/>
                <w:sz w:val="24"/>
                <w:szCs w:val="24"/>
              </w:rPr>
              <w:instrText xml:space="preserve"> =SUM(B18:H18) </w:instrText>
            </w:r>
            <w:r w:rsidRPr="00EE6DDC">
              <w:rPr>
                <w:rFonts w:eastAsia="Browallia New"/>
                <w:sz w:val="24"/>
                <w:szCs w:val="24"/>
              </w:rPr>
              <w:fldChar w:fldCharType="separate"/>
            </w:r>
            <w:r w:rsidRPr="00EE6DDC">
              <w:rPr>
                <w:rFonts w:eastAsia="Browallia New"/>
                <w:noProof/>
                <w:sz w:val="24"/>
                <w:szCs w:val="24"/>
              </w:rPr>
              <w:t>6,518,443</w:t>
            </w:r>
            <w:r w:rsidRPr="00EE6DDC">
              <w:rPr>
                <w:rFonts w:eastAsia="Browallia New"/>
                <w:sz w:val="24"/>
                <w:szCs w:val="24"/>
              </w:rPr>
              <w:fldChar w:fldCharType="end"/>
            </w:r>
          </w:p>
        </w:tc>
      </w:tr>
      <w:tr w:rsidR="001A7D98" w:rsidRPr="00EE6DDC" w14:paraId="246BBF7F" w14:textId="77777777" w:rsidTr="00EE6DDC">
        <w:tc>
          <w:tcPr>
            <w:tcW w:w="1292" w:type="pct"/>
            <w:vAlign w:val="bottom"/>
          </w:tcPr>
          <w:p w14:paraId="4428821D" w14:textId="77777777" w:rsidR="00A306E5" w:rsidRPr="00EE6DDC" w:rsidRDefault="00A306E5" w:rsidP="004A6519">
            <w:pPr>
              <w:spacing w:line="34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EE6DDC">
              <w:rPr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465" w:type="pct"/>
            <w:vAlign w:val="bottom"/>
          </w:tcPr>
          <w:p w14:paraId="6114694D" w14:textId="20C0C08C" w:rsidR="00A306E5" w:rsidRPr="00EE6DDC" w:rsidRDefault="00D8674A" w:rsidP="00D8674A">
            <w:pPr>
              <w:tabs>
                <w:tab w:val="decimal" w:pos="1077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EE6DDC">
              <w:rPr>
                <w:sz w:val="24"/>
                <w:szCs w:val="24"/>
              </w:rPr>
              <w:t>146,984,838</w:t>
            </w:r>
          </w:p>
        </w:tc>
        <w:tc>
          <w:tcPr>
            <w:tcW w:w="465" w:type="pct"/>
            <w:vAlign w:val="bottom"/>
          </w:tcPr>
          <w:p w14:paraId="671895D9" w14:textId="23ED96D0" w:rsidR="00A306E5" w:rsidRPr="00EE6DDC" w:rsidRDefault="0081434A" w:rsidP="00471C78">
            <w:pPr>
              <w:tabs>
                <w:tab w:val="decimal" w:pos="1077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EE6DDC">
              <w:rPr>
                <w:sz w:val="24"/>
                <w:szCs w:val="24"/>
              </w:rPr>
              <w:t>3,603,286,807</w:t>
            </w:r>
          </w:p>
        </w:tc>
        <w:tc>
          <w:tcPr>
            <w:tcW w:w="448" w:type="pct"/>
            <w:vAlign w:val="bottom"/>
          </w:tcPr>
          <w:p w14:paraId="35398EBC" w14:textId="3163A5DB" w:rsidR="00A306E5" w:rsidRPr="00EE6DDC" w:rsidRDefault="00AD380D" w:rsidP="00604322">
            <w:pPr>
              <w:tabs>
                <w:tab w:val="decimal" w:pos="1010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7C258129" w14:textId="203ABE5C" w:rsidR="00A306E5" w:rsidRPr="00EE6DDC" w:rsidRDefault="00AD380D" w:rsidP="00471C78">
            <w:pPr>
              <w:tabs>
                <w:tab w:val="decimal" w:pos="1080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45D8EAF2" w14:textId="51C955A6" w:rsidR="00A306E5" w:rsidRPr="00EE6DDC" w:rsidRDefault="00AD380D" w:rsidP="00471C78">
            <w:pP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2DBA12DE" w14:textId="4FC7C3E9" w:rsidR="00A306E5" w:rsidRPr="00EE6DDC" w:rsidRDefault="00AD380D" w:rsidP="00604322">
            <w:pPr>
              <w:tabs>
                <w:tab w:val="decimal" w:pos="1010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56729707" w14:textId="5CF4DE1B" w:rsidR="00A306E5" w:rsidRPr="00EE6DDC" w:rsidRDefault="00AD380D" w:rsidP="00471C78">
            <w:pPr>
              <w:tabs>
                <w:tab w:val="decimal" w:pos="1062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vAlign w:val="bottom"/>
          </w:tcPr>
          <w:p w14:paraId="0518D338" w14:textId="3BB3DEC8" w:rsidR="00A306E5" w:rsidRPr="00EE6DDC" w:rsidRDefault="00035C13" w:rsidP="004A6519">
            <w:pPr>
              <w:tabs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EE6DDC">
              <w:rPr>
                <w:sz w:val="24"/>
                <w:szCs w:val="24"/>
              </w:rPr>
              <w:t>3,750,271,645</w:t>
            </w:r>
          </w:p>
        </w:tc>
      </w:tr>
      <w:tr w:rsidR="001A7D98" w:rsidRPr="00EE6DDC" w14:paraId="5E740606" w14:textId="77777777" w:rsidTr="00632001">
        <w:tc>
          <w:tcPr>
            <w:tcW w:w="1292" w:type="pct"/>
            <w:vAlign w:val="bottom"/>
          </w:tcPr>
          <w:p w14:paraId="549E2ECC" w14:textId="77777777" w:rsidR="00A306E5" w:rsidRPr="00EE6DDC" w:rsidRDefault="00A306E5" w:rsidP="004A6519">
            <w:pPr>
              <w:spacing w:line="34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EE6DDC">
              <w:rPr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465" w:type="pct"/>
            <w:vAlign w:val="bottom"/>
          </w:tcPr>
          <w:p w14:paraId="537622C6" w14:textId="56D4F82B" w:rsidR="00A306E5" w:rsidRPr="00EE6DDC" w:rsidRDefault="00AD380D" w:rsidP="00471C78">
            <w:pPr>
              <w:tabs>
                <w:tab w:val="decimal" w:pos="1077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7620D786" w14:textId="4C55B495" w:rsidR="00A306E5" w:rsidRPr="00EE6DDC" w:rsidRDefault="00AD380D" w:rsidP="00471C78">
            <w:pPr>
              <w:tabs>
                <w:tab w:val="decimal" w:pos="1077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64F92876" w14:textId="56DE908F" w:rsidR="00A306E5" w:rsidRPr="00EE6DDC" w:rsidRDefault="00AD380D" w:rsidP="00604322">
            <w:pPr>
              <w:tabs>
                <w:tab w:val="decimal" w:pos="1010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45922F94" w14:textId="1C450E1A" w:rsidR="00A306E5" w:rsidRPr="00EE6DDC" w:rsidRDefault="00AD380D" w:rsidP="00471C78">
            <w:pPr>
              <w:tabs>
                <w:tab w:val="decimal" w:pos="1080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14380C26" w14:textId="33E78FFB" w:rsidR="00A306E5" w:rsidRPr="00EE6DDC" w:rsidRDefault="00AD380D" w:rsidP="00471C78">
            <w:pP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4536B6F1" w14:textId="7BFDB9A4" w:rsidR="00A306E5" w:rsidRPr="00EE6DDC" w:rsidRDefault="00AD380D" w:rsidP="00604322">
            <w:pPr>
              <w:tabs>
                <w:tab w:val="decimal" w:pos="1010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5F150AAC" w14:textId="169897A1" w:rsidR="00A306E5" w:rsidRPr="00EE6DDC" w:rsidRDefault="003A7422" w:rsidP="00471C78">
            <w:pPr>
              <w:tabs>
                <w:tab w:val="decimal" w:pos="1062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EE6DDC">
              <w:rPr>
                <w:sz w:val="24"/>
                <w:szCs w:val="24"/>
              </w:rPr>
              <w:t>37,582,599</w:t>
            </w:r>
          </w:p>
        </w:tc>
        <w:tc>
          <w:tcPr>
            <w:tcW w:w="444" w:type="pct"/>
            <w:vAlign w:val="bottom"/>
          </w:tcPr>
          <w:p w14:paraId="4547617E" w14:textId="3AF1A2E3" w:rsidR="00A306E5" w:rsidRPr="00EE6DDC" w:rsidRDefault="004024C9" w:rsidP="004A6519">
            <w:pPr>
              <w:tabs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EE6DDC">
              <w:rPr>
                <w:sz w:val="24"/>
                <w:szCs w:val="24"/>
              </w:rPr>
              <w:fldChar w:fldCharType="begin"/>
            </w:r>
            <w:r w:rsidRPr="00EE6DDC">
              <w:rPr>
                <w:sz w:val="24"/>
                <w:szCs w:val="24"/>
              </w:rPr>
              <w:instrText xml:space="preserve"> =SUM(B20:H20) </w:instrText>
            </w:r>
            <w:r w:rsidRPr="00EE6DDC">
              <w:rPr>
                <w:sz w:val="24"/>
                <w:szCs w:val="24"/>
              </w:rPr>
              <w:fldChar w:fldCharType="separate"/>
            </w:r>
            <w:r w:rsidRPr="00EE6DDC">
              <w:rPr>
                <w:noProof/>
                <w:sz w:val="24"/>
                <w:szCs w:val="24"/>
              </w:rPr>
              <w:t>37,582,599</w:t>
            </w:r>
            <w:r w:rsidRPr="00EE6DDC">
              <w:rPr>
                <w:sz w:val="24"/>
                <w:szCs w:val="24"/>
              </w:rPr>
              <w:fldChar w:fldCharType="end"/>
            </w:r>
          </w:p>
        </w:tc>
      </w:tr>
      <w:tr w:rsidR="001A7D98" w:rsidRPr="00EE6DDC" w14:paraId="5E96F038" w14:textId="77777777" w:rsidTr="00632001">
        <w:tc>
          <w:tcPr>
            <w:tcW w:w="1292" w:type="pct"/>
            <w:vAlign w:val="bottom"/>
          </w:tcPr>
          <w:p w14:paraId="2417F98F" w14:textId="77777777" w:rsidR="00A306E5" w:rsidRPr="00EE6DDC" w:rsidRDefault="00A306E5" w:rsidP="004A6519">
            <w:pPr>
              <w:spacing w:line="34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EE6DDC">
              <w:rPr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465" w:type="pct"/>
            <w:vAlign w:val="bottom"/>
          </w:tcPr>
          <w:p w14:paraId="46CDB392" w14:textId="199C61F3" w:rsidR="00A306E5" w:rsidRPr="00EE6DDC" w:rsidRDefault="00BD614A" w:rsidP="00471C78">
            <w:pPr>
              <w:tabs>
                <w:tab w:val="decimal" w:pos="1077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EE6DDC">
              <w:rPr>
                <w:sz w:val="24"/>
                <w:szCs w:val="24"/>
                <w:cs/>
              </w:rPr>
              <w:t>1</w:t>
            </w:r>
            <w:r w:rsidRPr="00EE6DDC">
              <w:rPr>
                <w:sz w:val="24"/>
                <w:szCs w:val="24"/>
              </w:rPr>
              <w:t>,</w:t>
            </w:r>
            <w:r w:rsidRPr="00EE6DDC">
              <w:rPr>
                <w:sz w:val="24"/>
                <w:szCs w:val="24"/>
                <w:cs/>
              </w:rPr>
              <w:t>928</w:t>
            </w:r>
            <w:r w:rsidRPr="00EE6DDC">
              <w:rPr>
                <w:sz w:val="24"/>
                <w:szCs w:val="24"/>
              </w:rPr>
              <w:t>,</w:t>
            </w:r>
            <w:r w:rsidRPr="00EE6DDC">
              <w:rPr>
                <w:sz w:val="24"/>
                <w:szCs w:val="24"/>
                <w:cs/>
              </w:rPr>
              <w:t>918</w:t>
            </w:r>
          </w:p>
        </w:tc>
        <w:tc>
          <w:tcPr>
            <w:tcW w:w="465" w:type="pct"/>
            <w:vAlign w:val="bottom"/>
          </w:tcPr>
          <w:p w14:paraId="5C6ED2F6" w14:textId="21A68452" w:rsidR="00A306E5" w:rsidRPr="00EE6DDC" w:rsidRDefault="00CF26A0" w:rsidP="00471C78">
            <w:pPr>
              <w:tabs>
                <w:tab w:val="decimal" w:pos="1077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EE6DDC">
              <w:rPr>
                <w:sz w:val="24"/>
                <w:szCs w:val="24"/>
                <w:cs/>
              </w:rPr>
              <w:t>9</w:t>
            </w:r>
            <w:r w:rsidRPr="00EE6DDC">
              <w:rPr>
                <w:sz w:val="24"/>
                <w:szCs w:val="24"/>
              </w:rPr>
              <w:t>,</w:t>
            </w:r>
            <w:r w:rsidRPr="00EE6DDC">
              <w:rPr>
                <w:sz w:val="24"/>
                <w:szCs w:val="24"/>
                <w:cs/>
              </w:rPr>
              <w:t>020</w:t>
            </w:r>
            <w:r w:rsidRPr="00EE6DDC">
              <w:rPr>
                <w:sz w:val="24"/>
                <w:szCs w:val="24"/>
              </w:rPr>
              <w:t>,</w:t>
            </w:r>
            <w:r w:rsidRPr="00EE6DDC">
              <w:rPr>
                <w:sz w:val="24"/>
                <w:szCs w:val="24"/>
                <w:cs/>
              </w:rPr>
              <w:t>382</w:t>
            </w:r>
          </w:p>
        </w:tc>
        <w:tc>
          <w:tcPr>
            <w:tcW w:w="448" w:type="pct"/>
            <w:vAlign w:val="bottom"/>
          </w:tcPr>
          <w:p w14:paraId="22A008ED" w14:textId="335C9B29" w:rsidR="00A306E5" w:rsidRPr="00EE6DDC" w:rsidRDefault="00AD380D" w:rsidP="00604322">
            <w:pPr>
              <w:tabs>
                <w:tab w:val="decimal" w:pos="1010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7083329A" w14:textId="48847338" w:rsidR="00A306E5" w:rsidRPr="00EE6DDC" w:rsidRDefault="00AD380D" w:rsidP="00471C78">
            <w:pPr>
              <w:tabs>
                <w:tab w:val="decimal" w:pos="1080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74393B39" w14:textId="558B5F62" w:rsidR="00A306E5" w:rsidRPr="00EE6DDC" w:rsidRDefault="00AD380D" w:rsidP="00471C78">
            <w:pP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52A1EE85" w14:textId="40FE6F39" w:rsidR="00A306E5" w:rsidRPr="00EE6DDC" w:rsidRDefault="00AD380D" w:rsidP="00604322">
            <w:pPr>
              <w:tabs>
                <w:tab w:val="decimal" w:pos="1010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2948450D" w14:textId="38F9A367" w:rsidR="00A306E5" w:rsidRPr="00EE6DDC" w:rsidRDefault="00AD380D" w:rsidP="00471C78">
            <w:pPr>
              <w:tabs>
                <w:tab w:val="decimal" w:pos="1062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vAlign w:val="bottom"/>
          </w:tcPr>
          <w:p w14:paraId="548DCA4E" w14:textId="0D11D9AE" w:rsidR="00A306E5" w:rsidRPr="00EE6DDC" w:rsidRDefault="00C86EC2" w:rsidP="004A6519">
            <w:pPr>
              <w:tabs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EE6DDC">
              <w:rPr>
                <w:sz w:val="24"/>
                <w:szCs w:val="24"/>
              </w:rPr>
              <w:fldChar w:fldCharType="begin"/>
            </w:r>
            <w:r w:rsidRPr="00EE6DDC">
              <w:rPr>
                <w:sz w:val="24"/>
                <w:szCs w:val="24"/>
              </w:rPr>
              <w:instrText xml:space="preserve"> =SUM(B21:H21) </w:instrText>
            </w:r>
            <w:r w:rsidRPr="00EE6DDC">
              <w:rPr>
                <w:sz w:val="24"/>
                <w:szCs w:val="24"/>
              </w:rPr>
              <w:fldChar w:fldCharType="separate"/>
            </w:r>
            <w:r w:rsidRPr="00EE6DDC">
              <w:rPr>
                <w:noProof/>
                <w:sz w:val="24"/>
                <w:szCs w:val="24"/>
              </w:rPr>
              <w:t>10,949,300</w:t>
            </w:r>
            <w:r w:rsidRPr="00EE6DDC">
              <w:rPr>
                <w:sz w:val="24"/>
                <w:szCs w:val="24"/>
              </w:rPr>
              <w:fldChar w:fldCharType="end"/>
            </w:r>
          </w:p>
        </w:tc>
      </w:tr>
      <w:tr w:rsidR="001A7D98" w:rsidRPr="00EE6DDC" w14:paraId="1891F6E8" w14:textId="77777777" w:rsidTr="00C214D3">
        <w:tc>
          <w:tcPr>
            <w:tcW w:w="1292" w:type="pct"/>
            <w:vAlign w:val="bottom"/>
          </w:tcPr>
          <w:p w14:paraId="5F8A8509" w14:textId="77777777" w:rsidR="00A306E5" w:rsidRPr="00EE6DDC" w:rsidRDefault="00A306E5" w:rsidP="004A6519">
            <w:pPr>
              <w:spacing w:line="34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EE6DDC">
              <w:rPr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65" w:type="pct"/>
            <w:vAlign w:val="bottom"/>
          </w:tcPr>
          <w:p w14:paraId="601E8B4D" w14:textId="43415C91" w:rsidR="00A306E5" w:rsidRPr="00EE6DDC" w:rsidRDefault="00AD380D" w:rsidP="00471C7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0ED2EB6F" w14:textId="3D890370" w:rsidR="00A306E5" w:rsidRPr="00EE6DDC" w:rsidRDefault="00AD380D" w:rsidP="00471C7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4C9EA85D" w14:textId="02B94C3D" w:rsidR="00A306E5" w:rsidRPr="00EE6DDC" w:rsidRDefault="00AD380D" w:rsidP="00604322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7DADC39C" w14:textId="557A1BAC" w:rsidR="00A306E5" w:rsidRPr="00EE6DDC" w:rsidRDefault="00AD380D" w:rsidP="00471C7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0E3630FC" w14:textId="5ED70C37" w:rsidR="00A306E5" w:rsidRPr="00EE6DDC" w:rsidRDefault="00AD380D" w:rsidP="00471C7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5001EA05" w14:textId="40BD80AE" w:rsidR="00A306E5" w:rsidRPr="00EE6DDC" w:rsidRDefault="00AD380D" w:rsidP="00604322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747B9DAD" w14:textId="7DD327CF" w:rsidR="00A306E5" w:rsidRPr="00EE6DDC" w:rsidRDefault="00195C57" w:rsidP="00471C78">
            <w:pPr>
              <w:pBdr>
                <w:bottom w:val="single" w:sz="4" w:space="1" w:color="auto"/>
              </w:pBdr>
              <w:tabs>
                <w:tab w:val="decimal" w:pos="1062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EE6DDC">
              <w:rPr>
                <w:sz w:val="24"/>
                <w:szCs w:val="24"/>
              </w:rPr>
              <w:t>5,456,700</w:t>
            </w:r>
          </w:p>
        </w:tc>
        <w:tc>
          <w:tcPr>
            <w:tcW w:w="444" w:type="pct"/>
            <w:vAlign w:val="bottom"/>
          </w:tcPr>
          <w:p w14:paraId="455CEA36" w14:textId="3685EDC5" w:rsidR="00A306E5" w:rsidRPr="00EE6DDC" w:rsidRDefault="00AD380D" w:rsidP="00C214D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EE6DDC">
              <w:rPr>
                <w:sz w:val="24"/>
                <w:szCs w:val="24"/>
              </w:rPr>
              <w:fldChar w:fldCharType="begin"/>
            </w:r>
            <w:r w:rsidRPr="00EE6DDC">
              <w:rPr>
                <w:sz w:val="24"/>
                <w:szCs w:val="24"/>
              </w:rPr>
              <w:instrText xml:space="preserve"> =SUM(B22:H22) </w:instrText>
            </w:r>
            <w:r w:rsidRPr="00EE6DDC">
              <w:rPr>
                <w:sz w:val="24"/>
                <w:szCs w:val="24"/>
              </w:rPr>
              <w:fldChar w:fldCharType="separate"/>
            </w:r>
            <w:r w:rsidRPr="00EE6DDC">
              <w:rPr>
                <w:noProof/>
                <w:sz w:val="24"/>
                <w:szCs w:val="24"/>
              </w:rPr>
              <w:t>5,456,700</w:t>
            </w:r>
            <w:r w:rsidRPr="00EE6DDC">
              <w:rPr>
                <w:sz w:val="24"/>
                <w:szCs w:val="24"/>
              </w:rPr>
              <w:fldChar w:fldCharType="end"/>
            </w:r>
          </w:p>
        </w:tc>
      </w:tr>
      <w:tr w:rsidR="001A7D98" w:rsidRPr="004A6519" w14:paraId="27DCED34" w14:textId="77777777" w:rsidTr="00EE6DDC">
        <w:tc>
          <w:tcPr>
            <w:tcW w:w="1292" w:type="pct"/>
            <w:vAlign w:val="bottom"/>
          </w:tcPr>
          <w:p w14:paraId="32B9DB3A" w14:textId="77777777" w:rsidR="00A306E5" w:rsidRPr="00EE6DDC" w:rsidRDefault="00A306E5" w:rsidP="004A6519">
            <w:pPr>
              <w:spacing w:line="34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EE6DDC">
              <w:rPr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465" w:type="pct"/>
            <w:vAlign w:val="bottom"/>
          </w:tcPr>
          <w:p w14:paraId="1F1C1BB6" w14:textId="3A347951" w:rsidR="00A306E5" w:rsidRPr="00EE6DDC" w:rsidRDefault="00035C13" w:rsidP="00471C78">
            <w:pPr>
              <w:pBdr>
                <w:bottom w:val="single" w:sz="12" w:space="1" w:color="auto"/>
              </w:pBdr>
              <w:tabs>
                <w:tab w:val="decimal" w:pos="1077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EE6DDC">
              <w:rPr>
                <w:sz w:val="24"/>
                <w:szCs w:val="24"/>
              </w:rPr>
              <w:t>148,913,756</w:t>
            </w:r>
          </w:p>
        </w:tc>
        <w:tc>
          <w:tcPr>
            <w:tcW w:w="465" w:type="pct"/>
            <w:vAlign w:val="bottom"/>
          </w:tcPr>
          <w:p w14:paraId="145FCE37" w14:textId="0E0E4136" w:rsidR="00A306E5" w:rsidRPr="00EE6DDC" w:rsidRDefault="0038212C" w:rsidP="00471C78">
            <w:pPr>
              <w:pBdr>
                <w:bottom w:val="single" w:sz="12" w:space="1" w:color="auto"/>
              </w:pBdr>
              <w:tabs>
                <w:tab w:val="decimal" w:pos="1077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EE6DDC">
              <w:rPr>
                <w:sz w:val="24"/>
                <w:szCs w:val="24"/>
              </w:rPr>
              <w:fldChar w:fldCharType="begin"/>
            </w:r>
            <w:r w:rsidRPr="00EE6DDC">
              <w:rPr>
                <w:sz w:val="24"/>
                <w:szCs w:val="24"/>
              </w:rPr>
              <w:instrText xml:space="preserve"> =SUM(C18:c23) </w:instrText>
            </w:r>
            <w:r w:rsidRPr="00EE6DDC">
              <w:rPr>
                <w:sz w:val="24"/>
                <w:szCs w:val="24"/>
              </w:rPr>
              <w:fldChar w:fldCharType="separate"/>
            </w:r>
            <w:r w:rsidRPr="00EE6DDC">
              <w:rPr>
                <w:noProof/>
                <w:sz w:val="24"/>
                <w:szCs w:val="24"/>
              </w:rPr>
              <w:t>3,612,307,189</w:t>
            </w:r>
            <w:r w:rsidRPr="00EE6DDC">
              <w:rPr>
                <w:sz w:val="24"/>
                <w:szCs w:val="24"/>
              </w:rPr>
              <w:fldChar w:fldCharType="end"/>
            </w:r>
          </w:p>
        </w:tc>
        <w:tc>
          <w:tcPr>
            <w:tcW w:w="448" w:type="pct"/>
            <w:vAlign w:val="bottom"/>
          </w:tcPr>
          <w:p w14:paraId="3A76D731" w14:textId="19AE798F" w:rsidR="00A306E5" w:rsidRPr="00EE6DDC" w:rsidRDefault="00AD380D" w:rsidP="00604322">
            <w:pPr>
              <w:pBdr>
                <w:bottom w:val="single" w:sz="12" w:space="1" w:color="auto"/>
              </w:pBdr>
              <w:tabs>
                <w:tab w:val="decimal" w:pos="1010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7C2A4A04" w14:textId="094747A5" w:rsidR="00A306E5" w:rsidRPr="00EE6DDC" w:rsidRDefault="00634CC7" w:rsidP="00471C78">
            <w:pPr>
              <w:pBdr>
                <w:bottom w:val="single" w:sz="12" w:space="1" w:color="auto"/>
              </w:pBdr>
              <w:tabs>
                <w:tab w:val="decimal" w:pos="1080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EE6DDC">
              <w:rPr>
                <w:sz w:val="24"/>
                <w:szCs w:val="24"/>
              </w:rPr>
              <w:fldChar w:fldCharType="begin"/>
            </w:r>
            <w:r w:rsidRPr="00EE6DDC">
              <w:rPr>
                <w:sz w:val="24"/>
                <w:szCs w:val="24"/>
              </w:rPr>
              <w:instrText xml:space="preserve"> =SUM(E18:E23) </w:instrText>
            </w:r>
            <w:r w:rsidRPr="00EE6DDC">
              <w:rPr>
                <w:sz w:val="24"/>
                <w:szCs w:val="24"/>
              </w:rPr>
              <w:fldChar w:fldCharType="separate"/>
            </w:r>
            <w:r w:rsidRPr="00EE6DDC">
              <w:rPr>
                <w:noProof/>
                <w:sz w:val="24"/>
                <w:szCs w:val="24"/>
              </w:rPr>
              <w:t>6,518,443</w:t>
            </w:r>
            <w:r w:rsidRPr="00EE6DDC">
              <w:rPr>
                <w:sz w:val="24"/>
                <w:szCs w:val="24"/>
              </w:rPr>
              <w:fldChar w:fldCharType="end"/>
            </w:r>
          </w:p>
        </w:tc>
        <w:tc>
          <w:tcPr>
            <w:tcW w:w="476" w:type="pct"/>
            <w:vAlign w:val="bottom"/>
          </w:tcPr>
          <w:p w14:paraId="7D6665C6" w14:textId="7AFC7D1B" w:rsidR="00A306E5" w:rsidRPr="00EE6DDC" w:rsidRDefault="00AD380D" w:rsidP="00471C78">
            <w:pPr>
              <w:pBdr>
                <w:bottom w:val="single" w:sz="12" w:space="1" w:color="auto"/>
              </w:pBdr>
              <w:tabs>
                <w:tab w:val="decimal" w:pos="1068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5C5B538A" w14:textId="435880ED" w:rsidR="00A306E5" w:rsidRPr="00EE6DDC" w:rsidRDefault="00AD380D" w:rsidP="00604322">
            <w:pPr>
              <w:pBdr>
                <w:bottom w:val="single" w:sz="12" w:space="1" w:color="auto"/>
              </w:pBdr>
              <w:tabs>
                <w:tab w:val="decimal" w:pos="1010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EE6DD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36A0C3A7" w14:textId="2A63C8A9" w:rsidR="00A306E5" w:rsidRPr="00EE6DDC" w:rsidRDefault="00F03C78" w:rsidP="00471C78">
            <w:pPr>
              <w:pBdr>
                <w:bottom w:val="single" w:sz="12" w:space="1" w:color="auto"/>
              </w:pBdr>
              <w:tabs>
                <w:tab w:val="decimal" w:pos="1062"/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EE6DDC">
              <w:rPr>
                <w:sz w:val="24"/>
                <w:szCs w:val="24"/>
              </w:rPr>
              <w:fldChar w:fldCharType="begin"/>
            </w:r>
            <w:r w:rsidRPr="00EE6DDC">
              <w:rPr>
                <w:sz w:val="24"/>
                <w:szCs w:val="24"/>
              </w:rPr>
              <w:instrText xml:space="preserve"> =SUM(H18:H23) </w:instrText>
            </w:r>
            <w:r w:rsidRPr="00EE6DDC">
              <w:rPr>
                <w:sz w:val="24"/>
                <w:szCs w:val="24"/>
              </w:rPr>
              <w:fldChar w:fldCharType="separate"/>
            </w:r>
            <w:r w:rsidRPr="00EE6DDC">
              <w:rPr>
                <w:noProof/>
                <w:sz w:val="24"/>
                <w:szCs w:val="24"/>
              </w:rPr>
              <w:t>43,039,299</w:t>
            </w:r>
            <w:r w:rsidRPr="00EE6DDC">
              <w:rPr>
                <w:sz w:val="24"/>
                <w:szCs w:val="24"/>
              </w:rPr>
              <w:fldChar w:fldCharType="end"/>
            </w:r>
          </w:p>
        </w:tc>
        <w:tc>
          <w:tcPr>
            <w:tcW w:w="444" w:type="pct"/>
            <w:vAlign w:val="bottom"/>
          </w:tcPr>
          <w:p w14:paraId="507EB46F" w14:textId="2321DE63" w:rsidR="00A306E5" w:rsidRPr="004A6519" w:rsidRDefault="001C09F2" w:rsidP="00C214D3">
            <w:pPr>
              <w:pBdr>
                <w:bottom w:val="single" w:sz="12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EE6DDC">
              <w:rPr>
                <w:sz w:val="24"/>
                <w:szCs w:val="24"/>
              </w:rPr>
              <w:t>3,810,778,687</w:t>
            </w:r>
          </w:p>
        </w:tc>
      </w:tr>
    </w:tbl>
    <w:p w14:paraId="29761D19" w14:textId="38F188D4" w:rsidR="00A306E5" w:rsidRDefault="00A306E5" w:rsidP="00792CF6">
      <w:pPr>
        <w:rPr>
          <w:rFonts w:eastAsia="Browallia New"/>
          <w:sz w:val="26"/>
          <w:szCs w:val="26"/>
          <w:cs/>
          <w:lang w:val="en-GB"/>
        </w:rPr>
      </w:pPr>
      <w:r>
        <w:rPr>
          <w:rFonts w:eastAsia="Browallia New"/>
          <w:sz w:val="26"/>
          <w:szCs w:val="26"/>
          <w:cs/>
          <w:lang w:val="en-GB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58"/>
        <w:gridCol w:w="1404"/>
        <w:gridCol w:w="1429"/>
        <w:gridCol w:w="1340"/>
        <w:gridCol w:w="1423"/>
        <w:gridCol w:w="1435"/>
        <w:gridCol w:w="1355"/>
        <w:gridCol w:w="1531"/>
        <w:gridCol w:w="1525"/>
      </w:tblGrid>
      <w:tr w:rsidR="00A840D9" w:rsidRPr="004A6519" w14:paraId="7EC2A0EA" w14:textId="77777777" w:rsidTr="005F118E">
        <w:tc>
          <w:tcPr>
            <w:tcW w:w="1285" w:type="pct"/>
            <w:vAlign w:val="bottom"/>
          </w:tcPr>
          <w:p w14:paraId="4649A159" w14:textId="77777777" w:rsidR="008F7768" w:rsidRPr="004A6519" w:rsidRDefault="008F7768" w:rsidP="004A6519">
            <w:pPr>
              <w:spacing w:line="340" w:lineRule="exact"/>
              <w:ind w:left="-105" w:right="-108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4A6519">
              <w:rPr>
                <w:rFonts w:eastAsia="Browallia New"/>
                <w:b/>
                <w:sz w:val="24"/>
                <w:szCs w:val="24"/>
                <w:cs/>
                <w:lang w:val="en-GB"/>
              </w:rPr>
              <w:lastRenderedPageBreak/>
              <w:t>(หน่วย : บาท)</w:t>
            </w:r>
          </w:p>
        </w:tc>
        <w:tc>
          <w:tcPr>
            <w:tcW w:w="3715" w:type="pct"/>
            <w:gridSpan w:val="8"/>
            <w:vAlign w:val="bottom"/>
          </w:tcPr>
          <w:p w14:paraId="11BF9BA4" w14:textId="6647F408" w:rsidR="008F7768" w:rsidRPr="004A6519" w:rsidRDefault="00F5600C" w:rsidP="004A6519">
            <w:pPr>
              <w:pBdr>
                <w:bottom w:val="single" w:sz="4" w:space="1" w:color="auto"/>
              </w:pBdr>
              <w:spacing w:line="34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</w:rPr>
            </w:pPr>
            <w:r w:rsidRPr="004A6519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840D9" w:rsidRPr="004A6519" w14:paraId="08FB6726" w14:textId="77777777" w:rsidTr="005F118E">
        <w:tc>
          <w:tcPr>
            <w:tcW w:w="1285" w:type="pct"/>
            <w:vAlign w:val="bottom"/>
          </w:tcPr>
          <w:p w14:paraId="0BA43602" w14:textId="77777777" w:rsidR="008F7768" w:rsidRPr="004A6519" w:rsidRDefault="008F7768" w:rsidP="004A6519">
            <w:pPr>
              <w:spacing w:line="340" w:lineRule="exact"/>
              <w:ind w:left="-105" w:right="-108"/>
              <w:rPr>
                <w:rFonts w:eastAsia="Browallia New"/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3715" w:type="pct"/>
            <w:gridSpan w:val="8"/>
            <w:vAlign w:val="bottom"/>
          </w:tcPr>
          <w:p w14:paraId="35B8AE17" w14:textId="77777777" w:rsidR="008F7768" w:rsidRPr="004A6519" w:rsidRDefault="008F7768" w:rsidP="004A6519">
            <w:pPr>
              <w:pBdr>
                <w:bottom w:val="single" w:sz="4" w:space="1" w:color="auto"/>
              </w:pBdr>
              <w:spacing w:line="34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</w:rPr>
            </w:pPr>
            <w:r w:rsidRPr="004A6519">
              <w:rPr>
                <w:rFonts w:eastAsia="Browallia New"/>
                <w:bCs/>
                <w:sz w:val="24"/>
                <w:szCs w:val="24"/>
                <w:lang w:val="en-GB"/>
              </w:rPr>
              <w:t>31</w:t>
            </w:r>
            <w:r w:rsidRPr="004A6519">
              <w:rPr>
                <w:rFonts w:eastAsia="Browallia New"/>
                <w:b/>
                <w:sz w:val="24"/>
                <w:szCs w:val="24"/>
                <w:lang w:val="en-GB"/>
              </w:rPr>
              <w:t xml:space="preserve"> </w:t>
            </w:r>
            <w:r w:rsidRPr="004A6519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4A6519">
              <w:rPr>
                <w:rFonts w:eastAsia="Browallia New"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F368EC" w:rsidRPr="004A6519" w14:paraId="51E272D5" w14:textId="77777777" w:rsidTr="005F118E">
        <w:tc>
          <w:tcPr>
            <w:tcW w:w="1285" w:type="pct"/>
            <w:vAlign w:val="bottom"/>
          </w:tcPr>
          <w:p w14:paraId="2FB0D886" w14:textId="77777777" w:rsidR="008F7768" w:rsidRPr="004A6519" w:rsidRDefault="008F7768" w:rsidP="004A6519">
            <w:pPr>
              <w:spacing w:line="340" w:lineRule="exact"/>
              <w:ind w:left="-105" w:right="-108"/>
              <w:rPr>
                <w:rFonts w:eastAsia="Browallia New"/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355" w:type="pct"/>
            <w:gridSpan w:val="3"/>
            <w:vAlign w:val="bottom"/>
          </w:tcPr>
          <w:p w14:paraId="2E6F5D9B" w14:textId="77777777" w:rsidR="008F7768" w:rsidRPr="004A6519" w:rsidRDefault="008F7768" w:rsidP="004A6519">
            <w:pPr>
              <w:pBdr>
                <w:bottom w:val="single" w:sz="4" w:space="1" w:color="auto"/>
              </w:pBdr>
              <w:spacing w:line="34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cs/>
              </w:rPr>
            </w:pPr>
            <w:r w:rsidRPr="004A6519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368" w:type="pct"/>
            <w:gridSpan w:val="3"/>
            <w:vAlign w:val="bottom"/>
          </w:tcPr>
          <w:p w14:paraId="0166BD62" w14:textId="77777777" w:rsidR="008F7768" w:rsidRPr="004A6519" w:rsidRDefault="008F7768" w:rsidP="004A6519">
            <w:pPr>
              <w:pBdr>
                <w:bottom w:val="single" w:sz="4" w:space="1" w:color="auto"/>
              </w:pBdr>
              <w:spacing w:line="34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cs/>
                <w:lang w:val="en-GB"/>
              </w:rPr>
            </w:pPr>
            <w:r w:rsidRPr="004A6519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497" w:type="pct"/>
            <w:vAlign w:val="bottom"/>
          </w:tcPr>
          <w:p w14:paraId="5D7C034F" w14:textId="77777777" w:rsidR="008F7768" w:rsidRPr="004A6519" w:rsidRDefault="008F7768" w:rsidP="004A6519">
            <w:pPr>
              <w:spacing w:line="340" w:lineRule="exact"/>
              <w:ind w:left="-48" w:right="-49"/>
              <w:jc w:val="right"/>
              <w:rPr>
                <w:rFonts w:eastAsia="Browallia New"/>
                <w:b/>
                <w:sz w:val="24"/>
                <w:szCs w:val="24"/>
              </w:rPr>
            </w:pPr>
          </w:p>
        </w:tc>
        <w:tc>
          <w:tcPr>
            <w:tcW w:w="495" w:type="pct"/>
            <w:vAlign w:val="bottom"/>
          </w:tcPr>
          <w:p w14:paraId="7997DC11" w14:textId="77777777" w:rsidR="008F7768" w:rsidRPr="004A6519" w:rsidRDefault="008F7768" w:rsidP="004A6519">
            <w:pPr>
              <w:spacing w:line="340" w:lineRule="exact"/>
              <w:ind w:left="-48" w:right="-49"/>
              <w:jc w:val="right"/>
              <w:rPr>
                <w:rFonts w:eastAsia="Browallia New"/>
                <w:b/>
                <w:sz w:val="24"/>
                <w:szCs w:val="24"/>
              </w:rPr>
            </w:pPr>
          </w:p>
        </w:tc>
      </w:tr>
      <w:tr w:rsidR="003A1ADF" w:rsidRPr="004A6519" w14:paraId="0A6C8F63" w14:textId="77777777" w:rsidTr="005F118E">
        <w:tc>
          <w:tcPr>
            <w:tcW w:w="1285" w:type="pct"/>
            <w:vAlign w:val="bottom"/>
          </w:tcPr>
          <w:p w14:paraId="775C3C8D" w14:textId="77777777" w:rsidR="008F7768" w:rsidRPr="004A6519" w:rsidRDefault="008F7768" w:rsidP="004A6519">
            <w:pPr>
              <w:pBdr>
                <w:bottom w:val="single" w:sz="4" w:space="1" w:color="auto"/>
              </w:pBdr>
              <w:spacing w:line="340" w:lineRule="exact"/>
              <w:ind w:left="-105" w:right="-90"/>
              <w:jc w:val="center"/>
              <w:rPr>
                <w:rFonts w:eastAsia="Browallia New"/>
                <w:b/>
                <w:sz w:val="24"/>
                <w:szCs w:val="24"/>
                <w:u w:val="single"/>
                <w:lang w:val="en-GB"/>
              </w:rPr>
            </w:pPr>
            <w:r w:rsidRPr="004A6519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>รายการ</w:t>
            </w:r>
          </w:p>
        </w:tc>
        <w:tc>
          <w:tcPr>
            <w:tcW w:w="456" w:type="pct"/>
            <w:vAlign w:val="bottom"/>
          </w:tcPr>
          <w:p w14:paraId="288BF1FF" w14:textId="77777777" w:rsidR="008F7768" w:rsidRPr="004A6519" w:rsidRDefault="008F7768" w:rsidP="004A6519">
            <w:pPr>
              <w:pBdr>
                <w:bottom w:val="single" w:sz="4" w:space="1" w:color="auto"/>
              </w:pBdr>
              <w:spacing w:line="34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4A6519">
              <w:rPr>
                <w:b/>
                <w:sz w:val="24"/>
                <w:szCs w:val="24"/>
                <w:cs/>
                <w:lang w:val="en-GB"/>
              </w:rPr>
              <w:t>ภายใน</w:t>
            </w:r>
            <w:r w:rsidRPr="004A6519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4A6519">
              <w:rPr>
                <w:bCs/>
                <w:sz w:val="24"/>
                <w:szCs w:val="24"/>
                <w:lang w:val="en-GB"/>
              </w:rPr>
              <w:t>1</w:t>
            </w:r>
            <w:r w:rsidRPr="004A6519">
              <w:rPr>
                <w:b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464" w:type="pct"/>
            <w:vAlign w:val="bottom"/>
          </w:tcPr>
          <w:p w14:paraId="1BCF9862" w14:textId="77777777" w:rsidR="008F7768" w:rsidRPr="004A6519" w:rsidRDefault="008F7768" w:rsidP="004A6519">
            <w:pPr>
              <w:pBdr>
                <w:bottom w:val="single" w:sz="4" w:space="1" w:color="auto"/>
              </w:pBdr>
              <w:spacing w:line="34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4A6519">
              <w:rPr>
                <w:b/>
                <w:sz w:val="24"/>
                <w:szCs w:val="24"/>
                <w:cs/>
                <w:lang w:val="en-GB"/>
              </w:rPr>
              <w:t>1</w:t>
            </w:r>
            <w:r w:rsidRPr="004A6519">
              <w:rPr>
                <w:b/>
                <w:sz w:val="24"/>
                <w:szCs w:val="24"/>
                <w:lang w:val="en-GB"/>
              </w:rPr>
              <w:t xml:space="preserve"> - </w:t>
            </w:r>
            <w:r w:rsidRPr="004A6519">
              <w:rPr>
                <w:bCs/>
                <w:sz w:val="24"/>
                <w:szCs w:val="24"/>
                <w:lang w:val="en-GB"/>
              </w:rPr>
              <w:t>5</w:t>
            </w:r>
            <w:r w:rsidRPr="004A6519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4A6519">
              <w:rPr>
                <w:b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434" w:type="pct"/>
            <w:vAlign w:val="bottom"/>
          </w:tcPr>
          <w:p w14:paraId="0615ABCA" w14:textId="77777777" w:rsidR="008F7768" w:rsidRPr="004A6519" w:rsidRDefault="008F7768" w:rsidP="004A6519">
            <w:pPr>
              <w:pBdr>
                <w:bottom w:val="single" w:sz="4" w:space="1" w:color="auto"/>
              </w:pBdr>
              <w:spacing w:line="34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4A6519">
              <w:rPr>
                <w:b/>
                <w:sz w:val="24"/>
                <w:szCs w:val="24"/>
                <w:cs/>
                <w:lang w:val="en-GB"/>
              </w:rPr>
              <w:t>มากกว่า</w:t>
            </w:r>
            <w:r w:rsidRPr="004A6519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4A6519">
              <w:rPr>
                <w:bCs/>
                <w:sz w:val="24"/>
                <w:szCs w:val="24"/>
                <w:lang w:val="en-GB"/>
              </w:rPr>
              <w:t>5</w:t>
            </w:r>
            <w:r w:rsidRPr="004A6519">
              <w:rPr>
                <w:b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462" w:type="pct"/>
            <w:vAlign w:val="bottom"/>
          </w:tcPr>
          <w:p w14:paraId="086C231A" w14:textId="77777777" w:rsidR="008F7768" w:rsidRPr="004A6519" w:rsidRDefault="008F7768" w:rsidP="004A6519">
            <w:pPr>
              <w:pBdr>
                <w:bottom w:val="single" w:sz="4" w:space="1" w:color="auto"/>
              </w:pBdr>
              <w:spacing w:line="34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4A6519">
              <w:rPr>
                <w:b/>
                <w:sz w:val="24"/>
                <w:szCs w:val="24"/>
                <w:cs/>
                <w:lang w:val="en-GB"/>
              </w:rPr>
              <w:t>ภายใน</w:t>
            </w:r>
            <w:r w:rsidRPr="004A6519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4A6519">
              <w:rPr>
                <w:bCs/>
                <w:sz w:val="24"/>
                <w:szCs w:val="24"/>
                <w:lang w:val="en-GB"/>
              </w:rPr>
              <w:t>1</w:t>
            </w:r>
            <w:r w:rsidRPr="004A6519">
              <w:rPr>
                <w:b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466" w:type="pct"/>
            <w:vAlign w:val="bottom"/>
          </w:tcPr>
          <w:p w14:paraId="378B5132" w14:textId="77777777" w:rsidR="008F7768" w:rsidRPr="004A6519" w:rsidRDefault="008F7768" w:rsidP="004A6519">
            <w:pPr>
              <w:pBdr>
                <w:bottom w:val="single" w:sz="4" w:space="1" w:color="auto"/>
              </w:pBdr>
              <w:spacing w:line="34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4A6519">
              <w:rPr>
                <w:bCs/>
                <w:sz w:val="24"/>
                <w:szCs w:val="24"/>
                <w:lang w:val="en-GB"/>
              </w:rPr>
              <w:t>1</w:t>
            </w:r>
            <w:r w:rsidRPr="004A6519">
              <w:rPr>
                <w:b/>
                <w:sz w:val="24"/>
                <w:szCs w:val="24"/>
                <w:lang w:val="en-GB"/>
              </w:rPr>
              <w:t xml:space="preserve"> - </w:t>
            </w:r>
            <w:r w:rsidRPr="004A6519">
              <w:rPr>
                <w:bCs/>
                <w:sz w:val="24"/>
                <w:szCs w:val="24"/>
                <w:lang w:val="en-GB"/>
              </w:rPr>
              <w:t>5</w:t>
            </w:r>
            <w:r w:rsidRPr="004A6519">
              <w:rPr>
                <w:b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439" w:type="pct"/>
            <w:vAlign w:val="bottom"/>
          </w:tcPr>
          <w:p w14:paraId="76B6C034" w14:textId="77777777" w:rsidR="008F7768" w:rsidRPr="004A6519" w:rsidRDefault="008F7768" w:rsidP="004A6519">
            <w:pPr>
              <w:pBdr>
                <w:bottom w:val="single" w:sz="4" w:space="1" w:color="auto"/>
              </w:pBdr>
              <w:spacing w:line="34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4A6519">
              <w:rPr>
                <w:b/>
                <w:sz w:val="24"/>
                <w:szCs w:val="24"/>
                <w:cs/>
                <w:lang w:val="en-GB"/>
              </w:rPr>
              <w:t>มากกว่า</w:t>
            </w:r>
            <w:r w:rsidRPr="004A6519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4A6519">
              <w:rPr>
                <w:bCs/>
                <w:sz w:val="24"/>
                <w:szCs w:val="24"/>
                <w:lang w:val="en-GB"/>
              </w:rPr>
              <w:t>5</w:t>
            </w:r>
            <w:r w:rsidRPr="004A6519">
              <w:rPr>
                <w:b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497" w:type="pct"/>
            <w:vAlign w:val="bottom"/>
          </w:tcPr>
          <w:p w14:paraId="5BF89150" w14:textId="77777777" w:rsidR="008F7768" w:rsidRPr="004A6519" w:rsidRDefault="008F7768" w:rsidP="004A6519">
            <w:pPr>
              <w:pBdr>
                <w:bottom w:val="single" w:sz="4" w:space="1" w:color="auto"/>
              </w:pBdr>
              <w:spacing w:line="34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4A6519">
              <w:rPr>
                <w:b/>
                <w:sz w:val="24"/>
                <w:szCs w:val="24"/>
                <w:cs/>
                <w:lang w:val="en-GB"/>
              </w:rPr>
              <w:t>ไม่มีอัตราดอกเบี้ย</w:t>
            </w:r>
          </w:p>
        </w:tc>
        <w:tc>
          <w:tcPr>
            <w:tcW w:w="495" w:type="pct"/>
            <w:vAlign w:val="bottom"/>
          </w:tcPr>
          <w:p w14:paraId="69EB7ECE" w14:textId="77777777" w:rsidR="008F7768" w:rsidRPr="004A6519" w:rsidRDefault="008F7768" w:rsidP="004A6519">
            <w:pPr>
              <w:pBdr>
                <w:bottom w:val="single" w:sz="4" w:space="1" w:color="auto"/>
              </w:pBdr>
              <w:spacing w:line="34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</w:rPr>
            </w:pPr>
            <w:r w:rsidRPr="004A6519">
              <w:rPr>
                <w:b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A1ADF" w:rsidRPr="004A6519" w14:paraId="1D43425E" w14:textId="77777777" w:rsidTr="005F118E">
        <w:tc>
          <w:tcPr>
            <w:tcW w:w="1285" w:type="pct"/>
            <w:vAlign w:val="bottom"/>
          </w:tcPr>
          <w:p w14:paraId="01C587AF" w14:textId="77777777" w:rsidR="008F7768" w:rsidRPr="004A6519" w:rsidRDefault="008F7768" w:rsidP="004A6519">
            <w:pPr>
              <w:spacing w:line="340" w:lineRule="exact"/>
              <w:ind w:left="-105" w:right="-108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56" w:type="pct"/>
            <w:vAlign w:val="bottom"/>
          </w:tcPr>
          <w:p w14:paraId="11F2F954" w14:textId="77777777" w:rsidR="008F7768" w:rsidRPr="004A6519" w:rsidRDefault="008F7768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3153BA33" w14:textId="77777777" w:rsidR="008F7768" w:rsidRPr="004A6519" w:rsidRDefault="008F7768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741B0739" w14:textId="77777777" w:rsidR="008F7768" w:rsidRPr="004A6519" w:rsidRDefault="008F7768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2" w:type="pct"/>
            <w:vAlign w:val="bottom"/>
          </w:tcPr>
          <w:p w14:paraId="4BF10799" w14:textId="77777777" w:rsidR="008F7768" w:rsidRPr="004A6519" w:rsidRDefault="008F7768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6" w:type="pct"/>
            <w:vAlign w:val="bottom"/>
          </w:tcPr>
          <w:p w14:paraId="78BD5604" w14:textId="77777777" w:rsidR="008F7768" w:rsidRPr="004A6519" w:rsidRDefault="008F7768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39" w:type="pct"/>
            <w:vAlign w:val="bottom"/>
          </w:tcPr>
          <w:p w14:paraId="1299C4B4" w14:textId="77777777" w:rsidR="008F7768" w:rsidRPr="004A6519" w:rsidRDefault="008F7768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301BDA93" w14:textId="77777777" w:rsidR="008F7768" w:rsidRPr="004A6519" w:rsidRDefault="008F7768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95" w:type="pct"/>
            <w:vAlign w:val="bottom"/>
          </w:tcPr>
          <w:p w14:paraId="379D012F" w14:textId="77777777" w:rsidR="008F7768" w:rsidRPr="004A6519" w:rsidRDefault="008F7768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3A1ADF" w:rsidRPr="004A6519" w14:paraId="08EE87DB" w14:textId="77777777" w:rsidTr="005F118E">
        <w:tc>
          <w:tcPr>
            <w:tcW w:w="1285" w:type="pct"/>
            <w:vAlign w:val="bottom"/>
          </w:tcPr>
          <w:p w14:paraId="3855BEE8" w14:textId="77777777" w:rsidR="008F7768" w:rsidRPr="004A6519" w:rsidRDefault="008F7768" w:rsidP="004A6519">
            <w:pPr>
              <w:spacing w:line="340" w:lineRule="exact"/>
              <w:ind w:left="-105" w:right="-108"/>
              <w:rPr>
                <w:rFonts w:eastAsia="Browallia New"/>
                <w:bCs/>
                <w:sz w:val="24"/>
                <w:szCs w:val="24"/>
              </w:rPr>
            </w:pPr>
            <w:r w:rsidRPr="004A6519">
              <w:rPr>
                <w:rFonts w:eastAsia="Browallia New"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6" w:type="pct"/>
            <w:vAlign w:val="bottom"/>
          </w:tcPr>
          <w:p w14:paraId="4C898AF2" w14:textId="77777777" w:rsidR="008F7768" w:rsidRPr="004A6519" w:rsidRDefault="008F7768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53A43663" w14:textId="77777777" w:rsidR="008F7768" w:rsidRPr="004A6519" w:rsidRDefault="008F7768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5DC750F3" w14:textId="77777777" w:rsidR="008F7768" w:rsidRPr="004A6519" w:rsidRDefault="008F7768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2" w:type="pct"/>
            <w:vAlign w:val="bottom"/>
          </w:tcPr>
          <w:p w14:paraId="42796414" w14:textId="77777777" w:rsidR="008F7768" w:rsidRPr="004A6519" w:rsidRDefault="008F7768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6" w:type="pct"/>
            <w:vAlign w:val="bottom"/>
          </w:tcPr>
          <w:p w14:paraId="46011906" w14:textId="77777777" w:rsidR="008F7768" w:rsidRPr="004A6519" w:rsidRDefault="008F7768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39" w:type="pct"/>
            <w:vAlign w:val="bottom"/>
          </w:tcPr>
          <w:p w14:paraId="3329D924" w14:textId="77777777" w:rsidR="008F7768" w:rsidRPr="004A6519" w:rsidRDefault="008F7768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677C0B60" w14:textId="77777777" w:rsidR="008F7768" w:rsidRPr="004A6519" w:rsidRDefault="008F7768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95" w:type="pct"/>
            <w:vAlign w:val="bottom"/>
          </w:tcPr>
          <w:p w14:paraId="1CCD3ECA" w14:textId="77777777" w:rsidR="008F7768" w:rsidRPr="004A6519" w:rsidRDefault="008F7768" w:rsidP="004A6519">
            <w:pPr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3A1ADF" w:rsidRPr="004A6519" w14:paraId="5F91DFF5" w14:textId="77777777" w:rsidTr="005F118E">
        <w:tc>
          <w:tcPr>
            <w:tcW w:w="1285" w:type="pct"/>
            <w:vAlign w:val="bottom"/>
          </w:tcPr>
          <w:p w14:paraId="41DE8013" w14:textId="5A8E2511" w:rsidR="009D7ADD" w:rsidRPr="004A6519" w:rsidRDefault="009D7ADD" w:rsidP="004A6519">
            <w:pPr>
              <w:spacing w:line="34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456" w:type="pct"/>
            <w:vAlign w:val="bottom"/>
          </w:tcPr>
          <w:p w14:paraId="0FE4367E" w14:textId="5DCC6B30" w:rsidR="009D7ADD" w:rsidRPr="004A6519" w:rsidRDefault="009D7ADD" w:rsidP="00037961">
            <w:pPr>
              <w:tabs>
                <w:tab w:val="decimal" w:pos="978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410B2E3B" w14:textId="06390421" w:rsidR="009D7ADD" w:rsidRPr="004A6519" w:rsidRDefault="009D7ADD" w:rsidP="00037961">
            <w:pPr>
              <w:tabs>
                <w:tab w:val="decimal" w:pos="1065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34" w:type="pct"/>
            <w:vAlign w:val="bottom"/>
          </w:tcPr>
          <w:p w14:paraId="64F95896" w14:textId="54602AD9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2" w:type="pct"/>
            <w:vAlign w:val="bottom"/>
          </w:tcPr>
          <w:p w14:paraId="4CC85373" w14:textId="08589DE7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94,368,329</w:t>
            </w:r>
          </w:p>
        </w:tc>
        <w:tc>
          <w:tcPr>
            <w:tcW w:w="466" w:type="pct"/>
            <w:vAlign w:val="bottom"/>
          </w:tcPr>
          <w:p w14:paraId="3C363E44" w14:textId="4AAE5CF1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39" w:type="pct"/>
            <w:vAlign w:val="bottom"/>
          </w:tcPr>
          <w:p w14:paraId="07FF883B" w14:textId="1E3061F8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vAlign w:val="bottom"/>
          </w:tcPr>
          <w:p w14:paraId="7119E485" w14:textId="412B2775" w:rsidR="009D7ADD" w:rsidRPr="004A6519" w:rsidRDefault="009D7ADD" w:rsidP="005F118E">
            <w:pPr>
              <w:tabs>
                <w:tab w:val="decimal" w:pos="1140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4A6519">
              <w:rPr>
                <w:sz w:val="24"/>
                <w:szCs w:val="24"/>
                <w:lang w:val="en-GB"/>
              </w:rPr>
              <w:t>8,337,773</w:t>
            </w:r>
          </w:p>
        </w:tc>
        <w:tc>
          <w:tcPr>
            <w:tcW w:w="495" w:type="pct"/>
            <w:vAlign w:val="bottom"/>
          </w:tcPr>
          <w:p w14:paraId="0960BF27" w14:textId="2F958E78" w:rsidR="009D7ADD" w:rsidRPr="004A6519" w:rsidRDefault="009D7ADD" w:rsidP="004A6519">
            <w:pPr>
              <w:tabs>
                <w:tab w:val="decimal" w:pos="1010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102,706,102</w:t>
            </w:r>
          </w:p>
        </w:tc>
      </w:tr>
      <w:tr w:rsidR="003A1ADF" w:rsidRPr="004A6519" w14:paraId="7CD11362" w14:textId="77777777" w:rsidTr="005F118E">
        <w:tc>
          <w:tcPr>
            <w:tcW w:w="1285" w:type="pct"/>
            <w:vAlign w:val="bottom"/>
          </w:tcPr>
          <w:p w14:paraId="7A499AF5" w14:textId="1A30DAFD" w:rsidR="009D7ADD" w:rsidRPr="004A6519" w:rsidRDefault="009D7ADD" w:rsidP="004A6519">
            <w:pPr>
              <w:spacing w:line="34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456" w:type="pct"/>
            <w:vAlign w:val="bottom"/>
          </w:tcPr>
          <w:p w14:paraId="74CAAADA" w14:textId="178758B4" w:rsidR="009D7ADD" w:rsidRPr="004A6519" w:rsidRDefault="009D7ADD" w:rsidP="00037961">
            <w:pPr>
              <w:tabs>
                <w:tab w:val="decimal" w:pos="978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500,000</w:t>
            </w:r>
          </w:p>
        </w:tc>
        <w:tc>
          <w:tcPr>
            <w:tcW w:w="464" w:type="pct"/>
            <w:vAlign w:val="bottom"/>
          </w:tcPr>
          <w:p w14:paraId="1E096528" w14:textId="3E62B354" w:rsidR="009D7ADD" w:rsidRPr="004A6519" w:rsidRDefault="009D7ADD" w:rsidP="00037961">
            <w:pPr>
              <w:tabs>
                <w:tab w:val="decimal" w:pos="1065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1,352,605</w:t>
            </w:r>
          </w:p>
        </w:tc>
        <w:tc>
          <w:tcPr>
            <w:tcW w:w="434" w:type="pct"/>
            <w:vAlign w:val="bottom"/>
          </w:tcPr>
          <w:p w14:paraId="697A8206" w14:textId="6B86715C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2" w:type="pct"/>
            <w:vAlign w:val="bottom"/>
          </w:tcPr>
          <w:p w14:paraId="1BDB1FDC" w14:textId="1FB7BA14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6" w:type="pct"/>
            <w:vAlign w:val="bottom"/>
          </w:tcPr>
          <w:p w14:paraId="4062022E" w14:textId="666A5B38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1,200,000</w:t>
            </w:r>
          </w:p>
        </w:tc>
        <w:tc>
          <w:tcPr>
            <w:tcW w:w="439" w:type="pct"/>
            <w:vAlign w:val="bottom"/>
          </w:tcPr>
          <w:p w14:paraId="0AFA6E97" w14:textId="193A57E6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vAlign w:val="bottom"/>
          </w:tcPr>
          <w:p w14:paraId="44713C18" w14:textId="6E4AE340" w:rsidR="009D7ADD" w:rsidRPr="004A6519" w:rsidRDefault="009D7ADD" w:rsidP="005F118E">
            <w:pPr>
              <w:tabs>
                <w:tab w:val="decimal" w:pos="1140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95" w:type="pct"/>
            <w:vAlign w:val="bottom"/>
          </w:tcPr>
          <w:p w14:paraId="471B491F" w14:textId="49FD0024" w:rsidR="009D7ADD" w:rsidRPr="004A6519" w:rsidRDefault="009D7ADD" w:rsidP="004A6519">
            <w:pPr>
              <w:tabs>
                <w:tab w:val="decimal" w:pos="1010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3,052,605</w:t>
            </w:r>
          </w:p>
        </w:tc>
      </w:tr>
      <w:tr w:rsidR="003A1ADF" w:rsidRPr="004A6519" w14:paraId="33670D46" w14:textId="77777777" w:rsidTr="005F118E">
        <w:tc>
          <w:tcPr>
            <w:tcW w:w="1285" w:type="pct"/>
            <w:vAlign w:val="bottom"/>
          </w:tcPr>
          <w:p w14:paraId="7BE190BB" w14:textId="62D6DF66" w:rsidR="009D7ADD" w:rsidRPr="004A6519" w:rsidRDefault="009D7ADD" w:rsidP="004A6519">
            <w:pPr>
              <w:spacing w:line="340" w:lineRule="exact"/>
              <w:ind w:left="165" w:right="-108" w:hanging="270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456" w:type="pct"/>
            <w:vAlign w:val="bottom"/>
          </w:tcPr>
          <w:p w14:paraId="177A5923" w14:textId="09FB4284" w:rsidR="009D7ADD" w:rsidRPr="004A6519" w:rsidRDefault="009D7ADD" w:rsidP="00037961">
            <w:pPr>
              <w:tabs>
                <w:tab w:val="decimal" w:pos="978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1,131,603</w:t>
            </w:r>
          </w:p>
        </w:tc>
        <w:tc>
          <w:tcPr>
            <w:tcW w:w="464" w:type="pct"/>
            <w:vAlign w:val="bottom"/>
          </w:tcPr>
          <w:p w14:paraId="4BBA494A" w14:textId="073388D7" w:rsidR="009D7ADD" w:rsidRPr="004A6519" w:rsidRDefault="009D7ADD" w:rsidP="00037961">
            <w:pPr>
              <w:tabs>
                <w:tab w:val="decimal" w:pos="1065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34" w:type="pct"/>
            <w:vAlign w:val="bottom"/>
          </w:tcPr>
          <w:p w14:paraId="449A70DA" w14:textId="5F154D23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2" w:type="pct"/>
            <w:vAlign w:val="bottom"/>
          </w:tcPr>
          <w:p w14:paraId="73E83448" w14:textId="4F3D17EC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6" w:type="pct"/>
            <w:vAlign w:val="bottom"/>
          </w:tcPr>
          <w:p w14:paraId="2E2AAD3C" w14:textId="75CB9B43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39" w:type="pct"/>
            <w:vAlign w:val="bottom"/>
          </w:tcPr>
          <w:p w14:paraId="3644B309" w14:textId="1F105413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vAlign w:val="bottom"/>
          </w:tcPr>
          <w:p w14:paraId="04952AC1" w14:textId="507624C2" w:rsidR="009D7ADD" w:rsidRPr="004A6519" w:rsidRDefault="009D7ADD" w:rsidP="005F118E">
            <w:pPr>
              <w:tabs>
                <w:tab w:val="decimal" w:pos="1140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95" w:type="pct"/>
            <w:vAlign w:val="bottom"/>
          </w:tcPr>
          <w:p w14:paraId="6995D05A" w14:textId="5F6D07BB" w:rsidR="009D7ADD" w:rsidRPr="004A6519" w:rsidRDefault="009D7ADD" w:rsidP="004A6519">
            <w:pPr>
              <w:tabs>
                <w:tab w:val="decimal" w:pos="1010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1,131,603</w:t>
            </w:r>
          </w:p>
        </w:tc>
      </w:tr>
      <w:tr w:rsidR="003A1ADF" w:rsidRPr="004A6519" w14:paraId="19B6A435" w14:textId="77777777" w:rsidTr="005F118E">
        <w:tc>
          <w:tcPr>
            <w:tcW w:w="1285" w:type="pct"/>
            <w:vAlign w:val="bottom"/>
          </w:tcPr>
          <w:p w14:paraId="13750495" w14:textId="497B3F38" w:rsidR="009D7ADD" w:rsidRPr="004A6519" w:rsidRDefault="009D7ADD" w:rsidP="004A6519">
            <w:pPr>
              <w:spacing w:line="34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456" w:type="pct"/>
            <w:vAlign w:val="bottom"/>
          </w:tcPr>
          <w:p w14:paraId="0B3D8CEB" w14:textId="74CE884B" w:rsidR="009D7ADD" w:rsidRPr="004A6519" w:rsidRDefault="009D7ADD" w:rsidP="00037961">
            <w:pPr>
              <w:tabs>
                <w:tab w:val="decimal" w:pos="978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5353BD1B" w14:textId="324F8CA6" w:rsidR="009D7ADD" w:rsidRPr="004A6519" w:rsidRDefault="009D7ADD" w:rsidP="00037961">
            <w:pPr>
              <w:tabs>
                <w:tab w:val="decimal" w:pos="1065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34" w:type="pct"/>
            <w:vAlign w:val="bottom"/>
          </w:tcPr>
          <w:p w14:paraId="4E8A9551" w14:textId="30D38942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2" w:type="pct"/>
            <w:vAlign w:val="bottom"/>
          </w:tcPr>
          <w:p w14:paraId="358F1C78" w14:textId="3E45715C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6" w:type="pct"/>
            <w:vAlign w:val="bottom"/>
          </w:tcPr>
          <w:p w14:paraId="4E43EB7A" w14:textId="091A9BBC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39" w:type="pct"/>
            <w:vAlign w:val="bottom"/>
          </w:tcPr>
          <w:p w14:paraId="1EAD96E4" w14:textId="5CD52F72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vAlign w:val="bottom"/>
          </w:tcPr>
          <w:p w14:paraId="04826E11" w14:textId="63F88BA5" w:rsidR="009D7ADD" w:rsidRPr="004A6519" w:rsidRDefault="0004108D" w:rsidP="005F118E">
            <w:pPr>
              <w:tabs>
                <w:tab w:val="decimal" w:pos="1140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AE4FC9">
              <w:rPr>
                <w:rFonts w:eastAsia="Browallia New"/>
                <w:sz w:val="24"/>
                <w:szCs w:val="24"/>
              </w:rPr>
              <w:t>330,674,139</w:t>
            </w:r>
          </w:p>
        </w:tc>
        <w:tc>
          <w:tcPr>
            <w:tcW w:w="495" w:type="pct"/>
            <w:vAlign w:val="bottom"/>
          </w:tcPr>
          <w:p w14:paraId="1AC52F5C" w14:textId="3BCEFD3F" w:rsidR="009D7ADD" w:rsidRPr="004A6519" w:rsidRDefault="00943AC8" w:rsidP="004A6519">
            <w:pPr>
              <w:tabs>
                <w:tab w:val="decimal" w:pos="1010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AE4FC9">
              <w:rPr>
                <w:sz w:val="24"/>
                <w:szCs w:val="24"/>
                <w:lang w:val="en-GB"/>
              </w:rPr>
              <w:fldChar w:fldCharType="begin"/>
            </w:r>
            <w:r w:rsidRPr="00AE4FC9">
              <w:rPr>
                <w:sz w:val="24"/>
                <w:szCs w:val="24"/>
                <w:lang w:val="en-GB"/>
              </w:rPr>
              <w:instrText xml:space="preserve"> =SUM(B10:H10) </w:instrText>
            </w:r>
            <w:r w:rsidRPr="00AE4FC9">
              <w:rPr>
                <w:sz w:val="24"/>
                <w:szCs w:val="24"/>
                <w:lang w:val="en-GB"/>
              </w:rPr>
              <w:fldChar w:fldCharType="separate"/>
            </w:r>
            <w:r w:rsidRPr="00AE4FC9">
              <w:rPr>
                <w:sz w:val="24"/>
                <w:szCs w:val="24"/>
                <w:lang w:val="en-GB"/>
              </w:rPr>
              <w:t>330,674,139</w:t>
            </w:r>
            <w:r w:rsidRPr="00AE4FC9">
              <w:rPr>
                <w:sz w:val="24"/>
                <w:szCs w:val="24"/>
                <w:lang w:val="en-GB"/>
              </w:rPr>
              <w:fldChar w:fldCharType="end"/>
            </w:r>
          </w:p>
        </w:tc>
      </w:tr>
      <w:tr w:rsidR="003A1ADF" w:rsidRPr="004A6519" w14:paraId="0D06DAD7" w14:textId="77777777" w:rsidTr="005F118E">
        <w:tc>
          <w:tcPr>
            <w:tcW w:w="1285" w:type="pct"/>
            <w:vAlign w:val="bottom"/>
          </w:tcPr>
          <w:p w14:paraId="0EC6392F" w14:textId="1835296D" w:rsidR="009D7ADD" w:rsidRPr="004A6519" w:rsidRDefault="009D7ADD" w:rsidP="004A6519">
            <w:pPr>
              <w:spacing w:line="34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456" w:type="pct"/>
            <w:vAlign w:val="bottom"/>
          </w:tcPr>
          <w:p w14:paraId="658C6ED4" w14:textId="25C2A772" w:rsidR="009D7ADD" w:rsidRPr="004A6519" w:rsidRDefault="009D7ADD" w:rsidP="00037961">
            <w:pPr>
              <w:tabs>
                <w:tab w:val="decimal" w:pos="978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645,196</w:t>
            </w:r>
          </w:p>
        </w:tc>
        <w:tc>
          <w:tcPr>
            <w:tcW w:w="464" w:type="pct"/>
            <w:vAlign w:val="bottom"/>
          </w:tcPr>
          <w:p w14:paraId="5784A20A" w14:textId="379E7A69" w:rsidR="009D7ADD" w:rsidRPr="004A6519" w:rsidRDefault="009D7ADD" w:rsidP="00037961">
            <w:pPr>
              <w:tabs>
                <w:tab w:val="decimal" w:pos="1065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2,230,305</w:t>
            </w:r>
          </w:p>
        </w:tc>
        <w:tc>
          <w:tcPr>
            <w:tcW w:w="434" w:type="pct"/>
            <w:vAlign w:val="bottom"/>
          </w:tcPr>
          <w:p w14:paraId="16495079" w14:textId="55CAD83F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2" w:type="pct"/>
            <w:vAlign w:val="bottom"/>
          </w:tcPr>
          <w:p w14:paraId="15A0E895" w14:textId="61D6DB60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6" w:type="pct"/>
            <w:vAlign w:val="bottom"/>
          </w:tcPr>
          <w:p w14:paraId="59075F90" w14:textId="0AAAE0B3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39" w:type="pct"/>
            <w:vAlign w:val="bottom"/>
          </w:tcPr>
          <w:p w14:paraId="0AEA0370" w14:textId="587AD8F1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vAlign w:val="bottom"/>
          </w:tcPr>
          <w:p w14:paraId="4E929749" w14:textId="7BE16BF1" w:rsidR="009D7ADD" w:rsidRPr="004A6519" w:rsidRDefault="009D7ADD" w:rsidP="005F118E">
            <w:pPr>
              <w:tabs>
                <w:tab w:val="decimal" w:pos="1140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95" w:type="pct"/>
            <w:vAlign w:val="bottom"/>
          </w:tcPr>
          <w:p w14:paraId="68C29CD1" w14:textId="11F6E6F4" w:rsidR="009D7ADD" w:rsidRPr="004A6519" w:rsidRDefault="009D7ADD" w:rsidP="004A6519">
            <w:pPr>
              <w:tabs>
                <w:tab w:val="decimal" w:pos="1010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4A6519">
              <w:rPr>
                <w:sz w:val="24"/>
                <w:szCs w:val="24"/>
                <w:lang w:val="en-GB"/>
              </w:rPr>
              <w:t>2,875,501</w:t>
            </w:r>
          </w:p>
        </w:tc>
      </w:tr>
      <w:tr w:rsidR="003A1ADF" w:rsidRPr="004A6519" w14:paraId="27B921C7" w14:textId="77777777" w:rsidTr="005F118E">
        <w:tc>
          <w:tcPr>
            <w:tcW w:w="1285" w:type="pct"/>
            <w:vAlign w:val="bottom"/>
          </w:tcPr>
          <w:p w14:paraId="5B062692" w14:textId="4A830B85" w:rsidR="009D7ADD" w:rsidRPr="004A6519" w:rsidRDefault="009D7ADD" w:rsidP="004A6519">
            <w:pPr>
              <w:spacing w:line="34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456" w:type="pct"/>
            <w:vAlign w:val="bottom"/>
          </w:tcPr>
          <w:p w14:paraId="16029F49" w14:textId="6C475923" w:rsidR="009D7ADD" w:rsidRPr="00AE4FC9" w:rsidRDefault="000774ED" w:rsidP="00037961">
            <w:pPr>
              <w:tabs>
                <w:tab w:val="decimal" w:pos="978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AE4FC9">
              <w:rPr>
                <w:rFonts w:eastAsia="Browallia New"/>
                <w:sz w:val="24"/>
                <w:szCs w:val="24"/>
                <w:lang w:val="en-GB"/>
              </w:rPr>
              <w:t>44,058,832</w:t>
            </w:r>
          </w:p>
        </w:tc>
        <w:tc>
          <w:tcPr>
            <w:tcW w:w="464" w:type="pct"/>
            <w:vAlign w:val="bottom"/>
          </w:tcPr>
          <w:p w14:paraId="7DA56ABD" w14:textId="66A2E6D4" w:rsidR="009D7ADD" w:rsidRPr="00AE4FC9" w:rsidRDefault="00B25D56" w:rsidP="00037961">
            <w:pPr>
              <w:tabs>
                <w:tab w:val="decimal" w:pos="1065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AE4FC9">
              <w:rPr>
                <w:rFonts w:eastAsia="Browallia New"/>
                <w:sz w:val="24"/>
                <w:szCs w:val="24"/>
              </w:rPr>
              <w:t>898,578,31</w:t>
            </w:r>
            <w:r w:rsidR="003124A8" w:rsidRPr="00AE4FC9">
              <w:rPr>
                <w:rFonts w:eastAsia="Browallia New"/>
                <w:sz w:val="24"/>
                <w:szCs w:val="24"/>
              </w:rPr>
              <w:t>4</w:t>
            </w:r>
          </w:p>
        </w:tc>
        <w:tc>
          <w:tcPr>
            <w:tcW w:w="434" w:type="pct"/>
            <w:vAlign w:val="bottom"/>
          </w:tcPr>
          <w:p w14:paraId="4DFCCFD7" w14:textId="44CAC85D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2" w:type="pct"/>
            <w:vAlign w:val="bottom"/>
          </w:tcPr>
          <w:p w14:paraId="76BE5C9E" w14:textId="32757EE3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6" w:type="pct"/>
            <w:vAlign w:val="bottom"/>
          </w:tcPr>
          <w:p w14:paraId="7FF420B7" w14:textId="6091A1E8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39" w:type="pct"/>
            <w:vAlign w:val="bottom"/>
          </w:tcPr>
          <w:p w14:paraId="53980E7B" w14:textId="4DFD1A25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vAlign w:val="bottom"/>
          </w:tcPr>
          <w:p w14:paraId="0B706438" w14:textId="01E0E79E" w:rsidR="009D7ADD" w:rsidRPr="004A6519" w:rsidRDefault="009D7ADD" w:rsidP="005F118E">
            <w:pPr>
              <w:tabs>
                <w:tab w:val="decimal" w:pos="1140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95" w:type="pct"/>
            <w:vAlign w:val="bottom"/>
          </w:tcPr>
          <w:p w14:paraId="71C18285" w14:textId="3DB43410" w:rsidR="009D7ADD" w:rsidRPr="004A6519" w:rsidRDefault="00A97613" w:rsidP="004A6519">
            <w:pPr>
              <w:tabs>
                <w:tab w:val="decimal" w:pos="1010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AE4FC9">
              <w:rPr>
                <w:sz w:val="24"/>
                <w:szCs w:val="24"/>
                <w:lang w:val="en-GB"/>
              </w:rPr>
              <w:fldChar w:fldCharType="begin"/>
            </w:r>
            <w:r w:rsidRPr="00AE4FC9">
              <w:rPr>
                <w:sz w:val="24"/>
                <w:szCs w:val="24"/>
                <w:lang w:val="en-GB"/>
              </w:rPr>
              <w:instrText xml:space="preserve"> =SUM(B12:H12) </w:instrText>
            </w:r>
            <w:r w:rsidRPr="00AE4FC9">
              <w:rPr>
                <w:sz w:val="24"/>
                <w:szCs w:val="24"/>
                <w:lang w:val="en-GB"/>
              </w:rPr>
              <w:fldChar w:fldCharType="separate"/>
            </w:r>
            <w:r w:rsidRPr="00AE4FC9">
              <w:rPr>
                <w:sz w:val="24"/>
                <w:szCs w:val="24"/>
                <w:lang w:val="en-GB"/>
              </w:rPr>
              <w:t>942,637,</w:t>
            </w:r>
            <w:r w:rsidR="007E6617" w:rsidRPr="00AE4FC9">
              <w:rPr>
                <w:sz w:val="24"/>
                <w:szCs w:val="24"/>
                <w:lang w:val="en-GB"/>
              </w:rPr>
              <w:t>146</w:t>
            </w:r>
            <w:r w:rsidRPr="00AE4FC9">
              <w:rPr>
                <w:sz w:val="24"/>
                <w:szCs w:val="24"/>
                <w:lang w:val="en-GB"/>
              </w:rPr>
              <w:fldChar w:fldCharType="end"/>
            </w:r>
          </w:p>
        </w:tc>
      </w:tr>
      <w:tr w:rsidR="003A1ADF" w:rsidRPr="004A6519" w14:paraId="66D1AA4F" w14:textId="77777777" w:rsidTr="005F118E">
        <w:tc>
          <w:tcPr>
            <w:tcW w:w="1285" w:type="pct"/>
            <w:vAlign w:val="bottom"/>
          </w:tcPr>
          <w:p w14:paraId="045193B5" w14:textId="205DCDC0" w:rsidR="009D7ADD" w:rsidRPr="004A6519" w:rsidRDefault="009D7ADD" w:rsidP="004A6519">
            <w:pPr>
              <w:spacing w:line="34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456" w:type="pct"/>
            <w:vAlign w:val="bottom"/>
          </w:tcPr>
          <w:p w14:paraId="489C3403" w14:textId="3CFBE893" w:rsidR="009D7ADD" w:rsidRPr="004A6519" w:rsidRDefault="009D7ADD" w:rsidP="00037961">
            <w:pPr>
              <w:tabs>
                <w:tab w:val="decimal" w:pos="978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2B8425D7" w14:textId="27161337" w:rsidR="009D7ADD" w:rsidRPr="004A6519" w:rsidRDefault="009D7ADD" w:rsidP="00037961">
            <w:pPr>
              <w:tabs>
                <w:tab w:val="decimal" w:pos="1065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34" w:type="pct"/>
            <w:vAlign w:val="bottom"/>
          </w:tcPr>
          <w:p w14:paraId="07AC7F47" w14:textId="32E48F8F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D83350">
              <w:rPr>
                <w:rFonts w:eastAsia="Browallia New"/>
                <w:sz w:val="24"/>
                <w:szCs w:val="24"/>
                <w:lang w:val="en-GB"/>
              </w:rPr>
              <w:t>4,215,039,90</w:t>
            </w:r>
            <w:r w:rsidR="00D83350" w:rsidRPr="00D83350">
              <w:rPr>
                <w:rFonts w:eastAsia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462" w:type="pct"/>
            <w:vAlign w:val="bottom"/>
          </w:tcPr>
          <w:p w14:paraId="7F9B75EB" w14:textId="391218B3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6" w:type="pct"/>
            <w:vAlign w:val="bottom"/>
          </w:tcPr>
          <w:p w14:paraId="0A07C23E" w14:textId="064A5E34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39" w:type="pct"/>
            <w:vAlign w:val="bottom"/>
          </w:tcPr>
          <w:p w14:paraId="66B38064" w14:textId="6E0C95D4" w:rsidR="009D7ADD" w:rsidRPr="004A6519" w:rsidRDefault="009D7ADD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vAlign w:val="bottom"/>
          </w:tcPr>
          <w:p w14:paraId="0F515B31" w14:textId="73DCD4E8" w:rsidR="009D7ADD" w:rsidRPr="004A6519" w:rsidRDefault="009D7ADD" w:rsidP="005F118E">
            <w:pPr>
              <w:tabs>
                <w:tab w:val="decimal" w:pos="1140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95" w:type="pct"/>
            <w:vAlign w:val="bottom"/>
          </w:tcPr>
          <w:p w14:paraId="3F2418A1" w14:textId="7C3CD022" w:rsidR="009D7ADD" w:rsidRPr="004A6519" w:rsidRDefault="009D7ADD" w:rsidP="004A6519">
            <w:pPr>
              <w:tabs>
                <w:tab w:val="decimal" w:pos="1010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4,215,039,90</w:t>
            </w:r>
            <w:r w:rsidR="00D83350">
              <w:rPr>
                <w:sz w:val="24"/>
                <w:szCs w:val="24"/>
                <w:lang w:val="en-GB"/>
              </w:rPr>
              <w:t>0</w:t>
            </w:r>
          </w:p>
        </w:tc>
      </w:tr>
      <w:tr w:rsidR="003A1ADF" w:rsidRPr="004A6519" w14:paraId="1B69B7CA" w14:textId="77777777" w:rsidTr="005F118E">
        <w:tc>
          <w:tcPr>
            <w:tcW w:w="1285" w:type="pct"/>
            <w:vAlign w:val="bottom"/>
          </w:tcPr>
          <w:p w14:paraId="147F8007" w14:textId="255DC068" w:rsidR="009D7ADD" w:rsidRPr="004A6519" w:rsidRDefault="009D7ADD" w:rsidP="004A6519">
            <w:pPr>
              <w:spacing w:line="34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 xml:space="preserve">สินทรัพย์ทางการเงินอื่น  </w:t>
            </w:r>
          </w:p>
        </w:tc>
        <w:tc>
          <w:tcPr>
            <w:tcW w:w="456" w:type="pct"/>
            <w:vAlign w:val="bottom"/>
          </w:tcPr>
          <w:p w14:paraId="7A5F5286" w14:textId="3E7B1A2D" w:rsidR="009D7ADD" w:rsidRPr="004A6519" w:rsidRDefault="009D7ADD" w:rsidP="0003796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35EDD18C" w14:textId="13A7FBCE" w:rsidR="009D7ADD" w:rsidRPr="004A6519" w:rsidRDefault="009D7ADD" w:rsidP="0003796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34" w:type="pct"/>
            <w:vAlign w:val="bottom"/>
          </w:tcPr>
          <w:p w14:paraId="7F8CACDD" w14:textId="2E73BDF1" w:rsidR="009D7ADD" w:rsidRPr="004A6519" w:rsidRDefault="009D7ADD" w:rsidP="005F118E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2" w:type="pct"/>
            <w:vAlign w:val="bottom"/>
          </w:tcPr>
          <w:p w14:paraId="52D0A5A7" w14:textId="294A918E" w:rsidR="009D7ADD" w:rsidRPr="004A6519" w:rsidRDefault="009D7ADD" w:rsidP="005F118E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6" w:type="pct"/>
            <w:vAlign w:val="bottom"/>
          </w:tcPr>
          <w:p w14:paraId="296FCBD0" w14:textId="2CBEC79C" w:rsidR="009D7ADD" w:rsidRPr="004A6519" w:rsidRDefault="009D7ADD" w:rsidP="005F118E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39" w:type="pct"/>
            <w:vAlign w:val="bottom"/>
          </w:tcPr>
          <w:p w14:paraId="40EAC3BA" w14:textId="2DFC690A" w:rsidR="009D7ADD" w:rsidRPr="004A6519" w:rsidRDefault="009D7ADD" w:rsidP="005F118E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vAlign w:val="bottom"/>
          </w:tcPr>
          <w:p w14:paraId="09639642" w14:textId="0A311AD5" w:rsidR="009D7ADD" w:rsidRPr="004A6519" w:rsidRDefault="005816EB" w:rsidP="005F118E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AE4FC9">
              <w:rPr>
                <w:sz w:val="24"/>
                <w:szCs w:val="24"/>
                <w:lang w:val="en-GB"/>
              </w:rPr>
              <w:t>476,800</w:t>
            </w:r>
          </w:p>
        </w:tc>
        <w:tc>
          <w:tcPr>
            <w:tcW w:w="495" w:type="pct"/>
            <w:vAlign w:val="bottom"/>
          </w:tcPr>
          <w:p w14:paraId="4C8813BA" w14:textId="6D0521AC" w:rsidR="009D7ADD" w:rsidRPr="004A6519" w:rsidRDefault="00A97613" w:rsidP="00C214D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AE4FC9">
              <w:rPr>
                <w:sz w:val="24"/>
                <w:szCs w:val="24"/>
                <w:lang w:val="en-GB"/>
              </w:rPr>
              <w:fldChar w:fldCharType="begin"/>
            </w:r>
            <w:r w:rsidRPr="00AE4FC9">
              <w:rPr>
                <w:sz w:val="24"/>
                <w:szCs w:val="24"/>
                <w:lang w:val="en-GB"/>
              </w:rPr>
              <w:instrText xml:space="preserve"> =SUM(B14:H14) </w:instrText>
            </w:r>
            <w:r w:rsidRPr="00AE4FC9">
              <w:rPr>
                <w:sz w:val="24"/>
                <w:szCs w:val="24"/>
                <w:lang w:val="en-GB"/>
              </w:rPr>
              <w:fldChar w:fldCharType="separate"/>
            </w:r>
            <w:r w:rsidRPr="00AE4FC9">
              <w:rPr>
                <w:sz w:val="24"/>
                <w:szCs w:val="24"/>
                <w:lang w:val="en-GB"/>
              </w:rPr>
              <w:t>476,800</w:t>
            </w:r>
            <w:r w:rsidRPr="00AE4FC9">
              <w:rPr>
                <w:sz w:val="24"/>
                <w:szCs w:val="24"/>
                <w:lang w:val="en-GB"/>
              </w:rPr>
              <w:fldChar w:fldCharType="end"/>
            </w:r>
          </w:p>
        </w:tc>
      </w:tr>
      <w:tr w:rsidR="003A1ADF" w:rsidRPr="004A6519" w14:paraId="72263AF7" w14:textId="77777777" w:rsidTr="005F118E">
        <w:tc>
          <w:tcPr>
            <w:tcW w:w="1285" w:type="pct"/>
            <w:vAlign w:val="bottom"/>
          </w:tcPr>
          <w:p w14:paraId="41BC8578" w14:textId="2560B47D" w:rsidR="009D7ADD" w:rsidRPr="004A6519" w:rsidRDefault="009D7ADD" w:rsidP="004A6519">
            <w:pPr>
              <w:spacing w:line="34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456" w:type="pct"/>
            <w:vAlign w:val="bottom"/>
          </w:tcPr>
          <w:p w14:paraId="78591233" w14:textId="4BC5F23A" w:rsidR="009D7ADD" w:rsidRPr="00AE4FC9" w:rsidRDefault="002B26D3" w:rsidP="00037961">
            <w:pPr>
              <w:pBdr>
                <w:bottom w:val="single" w:sz="12" w:space="1" w:color="auto"/>
              </w:pBdr>
              <w:tabs>
                <w:tab w:val="decimal" w:pos="978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AE4FC9">
              <w:rPr>
                <w:rFonts w:eastAsia="Browallia New"/>
                <w:sz w:val="24"/>
                <w:szCs w:val="24"/>
              </w:rPr>
              <w:fldChar w:fldCharType="begin"/>
            </w:r>
            <w:r w:rsidRPr="00AE4FC9">
              <w:rPr>
                <w:rFonts w:eastAsia="Browallia New"/>
                <w:sz w:val="24"/>
                <w:szCs w:val="24"/>
              </w:rPr>
              <w:instrText xml:space="preserve"> =SUM(B7:B14) </w:instrText>
            </w:r>
            <w:r w:rsidRPr="00AE4FC9">
              <w:rPr>
                <w:rFonts w:eastAsia="Browallia New"/>
                <w:sz w:val="24"/>
                <w:szCs w:val="24"/>
              </w:rPr>
              <w:fldChar w:fldCharType="separate"/>
            </w:r>
            <w:r w:rsidRPr="00AE4FC9">
              <w:rPr>
                <w:rFonts w:eastAsia="Browallia New"/>
                <w:sz w:val="24"/>
                <w:szCs w:val="24"/>
              </w:rPr>
              <w:t>46,335,631</w:t>
            </w:r>
            <w:r w:rsidRPr="00AE4FC9"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64" w:type="pct"/>
            <w:vAlign w:val="bottom"/>
          </w:tcPr>
          <w:p w14:paraId="0C1C24EB" w14:textId="6B103C45" w:rsidR="009D7ADD" w:rsidRPr="00AE4FC9" w:rsidRDefault="000E1A44" w:rsidP="00037961">
            <w:pPr>
              <w:pBdr>
                <w:bottom w:val="single" w:sz="12" w:space="1" w:color="auto"/>
              </w:pBdr>
              <w:tabs>
                <w:tab w:val="decimal" w:pos="1065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AE4FC9">
              <w:rPr>
                <w:rFonts w:eastAsia="Browallia New"/>
                <w:sz w:val="24"/>
                <w:szCs w:val="24"/>
              </w:rPr>
              <w:fldChar w:fldCharType="begin"/>
            </w:r>
            <w:r w:rsidRPr="00AE4FC9">
              <w:rPr>
                <w:rFonts w:eastAsia="Browallia New"/>
                <w:sz w:val="24"/>
                <w:szCs w:val="24"/>
              </w:rPr>
              <w:instrText xml:space="preserve"> =SUM(C7:C14) </w:instrText>
            </w:r>
            <w:r w:rsidRPr="00AE4FC9">
              <w:rPr>
                <w:rFonts w:eastAsia="Browallia New"/>
                <w:sz w:val="24"/>
                <w:szCs w:val="24"/>
              </w:rPr>
              <w:fldChar w:fldCharType="separate"/>
            </w:r>
            <w:r w:rsidRPr="00AE4FC9">
              <w:rPr>
                <w:rFonts w:eastAsia="Browallia New"/>
                <w:sz w:val="24"/>
                <w:szCs w:val="24"/>
              </w:rPr>
              <w:t>902,161,</w:t>
            </w:r>
            <w:r w:rsidR="00BA2206" w:rsidRPr="00AE4FC9">
              <w:rPr>
                <w:rFonts w:eastAsia="Browallia New"/>
                <w:sz w:val="24"/>
                <w:szCs w:val="24"/>
              </w:rPr>
              <w:t>224</w:t>
            </w:r>
            <w:r w:rsidRPr="00AE4FC9"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34" w:type="pct"/>
            <w:vAlign w:val="bottom"/>
          </w:tcPr>
          <w:p w14:paraId="2EC0FE8C" w14:textId="3EBA022F" w:rsidR="009D7ADD" w:rsidRPr="004A6519" w:rsidRDefault="009D7ADD" w:rsidP="005F118E">
            <w:pPr>
              <w:pBdr>
                <w:bottom w:val="single" w:sz="12" w:space="1" w:color="auto"/>
              </w:pBdr>
              <w:tabs>
                <w:tab w:val="decimal" w:pos="963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4,215,039,90</w:t>
            </w:r>
            <w:r w:rsidR="00D83350">
              <w:rPr>
                <w:sz w:val="24"/>
                <w:szCs w:val="24"/>
                <w:lang w:val="en-GB"/>
              </w:rPr>
              <w:t>0</w:t>
            </w:r>
          </w:p>
        </w:tc>
        <w:tc>
          <w:tcPr>
            <w:tcW w:w="462" w:type="pct"/>
            <w:vAlign w:val="bottom"/>
          </w:tcPr>
          <w:p w14:paraId="3CF21D06" w14:textId="64384758" w:rsidR="009D7ADD" w:rsidRPr="004A6519" w:rsidRDefault="009D7ADD" w:rsidP="005F118E">
            <w:pPr>
              <w:pBdr>
                <w:bottom w:val="single" w:sz="12" w:space="1" w:color="auto"/>
              </w:pBdr>
              <w:tabs>
                <w:tab w:val="decimal" w:pos="963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94,368,329</w:t>
            </w:r>
          </w:p>
        </w:tc>
        <w:tc>
          <w:tcPr>
            <w:tcW w:w="466" w:type="pct"/>
            <w:vAlign w:val="bottom"/>
          </w:tcPr>
          <w:p w14:paraId="2F5032B1" w14:textId="5E15DF72" w:rsidR="009D7ADD" w:rsidRPr="004A6519" w:rsidRDefault="009D7ADD" w:rsidP="005F118E">
            <w:pPr>
              <w:pBdr>
                <w:bottom w:val="single" w:sz="12" w:space="1" w:color="auto"/>
              </w:pBdr>
              <w:tabs>
                <w:tab w:val="decimal" w:pos="963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1,200,000</w:t>
            </w:r>
          </w:p>
        </w:tc>
        <w:tc>
          <w:tcPr>
            <w:tcW w:w="439" w:type="pct"/>
            <w:vAlign w:val="bottom"/>
          </w:tcPr>
          <w:p w14:paraId="32B57D07" w14:textId="082A0883" w:rsidR="009D7ADD" w:rsidRPr="004A6519" w:rsidRDefault="009D7ADD" w:rsidP="005F118E">
            <w:pPr>
              <w:pBdr>
                <w:bottom w:val="single" w:sz="12" w:space="1" w:color="auto"/>
              </w:pBd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vAlign w:val="bottom"/>
          </w:tcPr>
          <w:p w14:paraId="778A4F61" w14:textId="1B89A48C" w:rsidR="009D7ADD" w:rsidRPr="004A6519" w:rsidRDefault="008F09C1" w:rsidP="005F118E">
            <w:pPr>
              <w:pBdr>
                <w:bottom w:val="single" w:sz="12" w:space="1" w:color="auto"/>
              </w:pBdr>
              <w:tabs>
                <w:tab w:val="decimal" w:pos="1140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AE4FC9">
              <w:rPr>
                <w:rFonts w:eastAsia="Browallia New"/>
                <w:sz w:val="24"/>
                <w:szCs w:val="24"/>
              </w:rPr>
              <w:fldChar w:fldCharType="begin"/>
            </w:r>
            <w:r w:rsidRPr="00AE4FC9">
              <w:rPr>
                <w:rFonts w:eastAsia="Browallia New"/>
                <w:sz w:val="24"/>
                <w:szCs w:val="24"/>
              </w:rPr>
              <w:instrText xml:space="preserve"> =SUM(H7:h14) </w:instrText>
            </w:r>
            <w:r w:rsidRPr="00AE4FC9">
              <w:rPr>
                <w:rFonts w:eastAsia="Browallia New"/>
                <w:sz w:val="24"/>
                <w:szCs w:val="24"/>
              </w:rPr>
              <w:fldChar w:fldCharType="separate"/>
            </w:r>
            <w:r w:rsidRPr="00AE4FC9">
              <w:rPr>
                <w:rFonts w:eastAsia="Browallia New"/>
                <w:sz w:val="24"/>
                <w:szCs w:val="24"/>
              </w:rPr>
              <w:t>339,488,712</w:t>
            </w:r>
            <w:r w:rsidRPr="00AE4FC9"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95" w:type="pct"/>
            <w:vAlign w:val="bottom"/>
          </w:tcPr>
          <w:p w14:paraId="10143447" w14:textId="44ED96EC" w:rsidR="009D7ADD" w:rsidRPr="00D83350" w:rsidRDefault="00D83350" w:rsidP="00C214D3">
            <w:pPr>
              <w:pBdr>
                <w:bottom w:val="single" w:sz="12" w:space="1" w:color="auto"/>
              </w:pBdr>
              <w:tabs>
                <w:tab w:val="decimal" w:pos="1010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  <w:lang w:val="en-GB"/>
              </w:rPr>
            </w:pPr>
            <w:r w:rsidRPr="00D83350">
              <w:rPr>
                <w:sz w:val="24"/>
                <w:szCs w:val="24"/>
                <w:lang w:val="en-GB"/>
              </w:rPr>
              <w:t>5,598,593,796</w:t>
            </w:r>
          </w:p>
        </w:tc>
      </w:tr>
      <w:tr w:rsidR="003A1ADF" w:rsidRPr="004A6519" w14:paraId="5F7F9B22" w14:textId="77777777" w:rsidTr="005F118E">
        <w:tc>
          <w:tcPr>
            <w:tcW w:w="1285" w:type="pct"/>
            <w:vAlign w:val="bottom"/>
          </w:tcPr>
          <w:p w14:paraId="3FB11842" w14:textId="77777777" w:rsidR="008F7768" w:rsidRPr="004A6519" w:rsidRDefault="008F7768" w:rsidP="004A6519">
            <w:pPr>
              <w:spacing w:line="340" w:lineRule="exact"/>
              <w:ind w:left="-105" w:right="-108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07FC5FA4" w14:textId="77777777" w:rsidR="008F7768" w:rsidRPr="004A6519" w:rsidRDefault="008F7768" w:rsidP="00037961">
            <w:pPr>
              <w:tabs>
                <w:tab w:val="decimal" w:pos="978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77EDCAE0" w14:textId="77777777" w:rsidR="008F7768" w:rsidRPr="004A6519" w:rsidRDefault="008F7768" w:rsidP="00037961">
            <w:pPr>
              <w:tabs>
                <w:tab w:val="decimal" w:pos="1065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788CEB55" w14:textId="77777777" w:rsidR="008F7768" w:rsidRPr="004A6519" w:rsidRDefault="008F7768" w:rsidP="005F118E">
            <w:pPr>
              <w:tabs>
                <w:tab w:val="decimal" w:pos="963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2" w:type="pct"/>
            <w:vAlign w:val="bottom"/>
          </w:tcPr>
          <w:p w14:paraId="512D14BD" w14:textId="77777777" w:rsidR="008F7768" w:rsidRPr="004A6519" w:rsidRDefault="008F7768" w:rsidP="005F118E">
            <w:pPr>
              <w:tabs>
                <w:tab w:val="decimal" w:pos="963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6" w:type="pct"/>
            <w:vAlign w:val="bottom"/>
          </w:tcPr>
          <w:p w14:paraId="4981700D" w14:textId="77777777" w:rsidR="008F7768" w:rsidRPr="004A6519" w:rsidRDefault="008F7768" w:rsidP="005F118E">
            <w:pPr>
              <w:tabs>
                <w:tab w:val="decimal" w:pos="963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39" w:type="pct"/>
            <w:vAlign w:val="bottom"/>
          </w:tcPr>
          <w:p w14:paraId="05B470F4" w14:textId="77777777" w:rsidR="008F7768" w:rsidRPr="004A6519" w:rsidRDefault="008F7768" w:rsidP="005F118E">
            <w:pPr>
              <w:tabs>
                <w:tab w:val="decimal" w:pos="963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765DE607" w14:textId="77777777" w:rsidR="008F7768" w:rsidRPr="004A6519" w:rsidRDefault="008F7768" w:rsidP="005F118E">
            <w:pPr>
              <w:tabs>
                <w:tab w:val="decimal" w:pos="1140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95" w:type="pct"/>
            <w:vAlign w:val="bottom"/>
          </w:tcPr>
          <w:p w14:paraId="0B4E8CE3" w14:textId="77777777" w:rsidR="008F7768" w:rsidRPr="004A6519" w:rsidRDefault="008F7768" w:rsidP="004A6519">
            <w:pPr>
              <w:tabs>
                <w:tab w:val="decimal" w:pos="1010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3A1ADF" w:rsidRPr="004A6519" w14:paraId="7FFFCB02" w14:textId="77777777" w:rsidTr="005F118E">
        <w:tc>
          <w:tcPr>
            <w:tcW w:w="1285" w:type="pct"/>
            <w:vAlign w:val="bottom"/>
          </w:tcPr>
          <w:p w14:paraId="3D6F49CF" w14:textId="77777777" w:rsidR="008F7768" w:rsidRPr="004A6519" w:rsidRDefault="008F7768" w:rsidP="004A6519">
            <w:pPr>
              <w:spacing w:line="340" w:lineRule="exact"/>
              <w:ind w:left="-105" w:right="-108"/>
              <w:rPr>
                <w:rFonts w:eastAsia="Browallia New"/>
                <w:b/>
                <w:sz w:val="24"/>
                <w:szCs w:val="24"/>
                <w:u w:val="single"/>
              </w:rPr>
            </w:pPr>
            <w:r w:rsidRPr="004A6519">
              <w:rPr>
                <w:rFonts w:eastAsia="Browallia New"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456" w:type="pct"/>
            <w:vAlign w:val="bottom"/>
          </w:tcPr>
          <w:p w14:paraId="716F5799" w14:textId="77777777" w:rsidR="008F7768" w:rsidRPr="004A6519" w:rsidRDefault="008F7768" w:rsidP="00037961">
            <w:pPr>
              <w:tabs>
                <w:tab w:val="decimal" w:pos="978"/>
              </w:tabs>
              <w:spacing w:line="34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64" w:type="pct"/>
            <w:vAlign w:val="bottom"/>
          </w:tcPr>
          <w:p w14:paraId="57807AC6" w14:textId="77777777" w:rsidR="008F7768" w:rsidRPr="004A6519" w:rsidRDefault="008F7768" w:rsidP="00037961">
            <w:pPr>
              <w:tabs>
                <w:tab w:val="decimal" w:pos="1065"/>
              </w:tabs>
              <w:spacing w:line="34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34" w:type="pct"/>
            <w:vAlign w:val="bottom"/>
          </w:tcPr>
          <w:p w14:paraId="76F2D0DF" w14:textId="77777777" w:rsidR="008F7768" w:rsidRPr="004A6519" w:rsidRDefault="008F7768" w:rsidP="005F118E">
            <w:pPr>
              <w:tabs>
                <w:tab w:val="decimal" w:pos="963"/>
              </w:tabs>
              <w:spacing w:line="34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62" w:type="pct"/>
            <w:vAlign w:val="bottom"/>
          </w:tcPr>
          <w:p w14:paraId="5C43FE23" w14:textId="77777777" w:rsidR="008F7768" w:rsidRPr="004A6519" w:rsidRDefault="008F7768" w:rsidP="005F118E">
            <w:pPr>
              <w:tabs>
                <w:tab w:val="decimal" w:pos="963"/>
              </w:tabs>
              <w:spacing w:line="34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66" w:type="pct"/>
            <w:vAlign w:val="bottom"/>
          </w:tcPr>
          <w:p w14:paraId="377959C2" w14:textId="77777777" w:rsidR="008F7768" w:rsidRPr="004A6519" w:rsidRDefault="008F7768" w:rsidP="005F118E">
            <w:pPr>
              <w:tabs>
                <w:tab w:val="decimal" w:pos="963"/>
              </w:tabs>
              <w:spacing w:line="34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39" w:type="pct"/>
            <w:vAlign w:val="bottom"/>
          </w:tcPr>
          <w:p w14:paraId="45754789" w14:textId="77777777" w:rsidR="008F7768" w:rsidRPr="004A6519" w:rsidRDefault="008F7768" w:rsidP="005F118E">
            <w:pPr>
              <w:tabs>
                <w:tab w:val="decimal" w:pos="963"/>
              </w:tabs>
              <w:spacing w:line="34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97" w:type="pct"/>
            <w:vAlign w:val="bottom"/>
          </w:tcPr>
          <w:p w14:paraId="3F46275D" w14:textId="77777777" w:rsidR="008F7768" w:rsidRPr="004A6519" w:rsidRDefault="008F7768" w:rsidP="005F118E">
            <w:pPr>
              <w:tabs>
                <w:tab w:val="decimal" w:pos="1140"/>
              </w:tabs>
              <w:spacing w:line="34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95" w:type="pct"/>
            <w:vAlign w:val="bottom"/>
          </w:tcPr>
          <w:p w14:paraId="0160F767" w14:textId="77777777" w:rsidR="008F7768" w:rsidRPr="004A6519" w:rsidRDefault="008F7768" w:rsidP="004A6519">
            <w:pPr>
              <w:tabs>
                <w:tab w:val="decimal" w:pos="1010"/>
              </w:tabs>
              <w:spacing w:line="34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</w:tr>
      <w:tr w:rsidR="003A1ADF" w:rsidRPr="004A6519" w14:paraId="43D09C48" w14:textId="77777777" w:rsidTr="005F118E">
        <w:trPr>
          <w:trHeight w:val="198"/>
        </w:trPr>
        <w:tc>
          <w:tcPr>
            <w:tcW w:w="1285" w:type="pct"/>
            <w:vAlign w:val="bottom"/>
          </w:tcPr>
          <w:p w14:paraId="131C0C75" w14:textId="19C2301C" w:rsidR="00D54A43" w:rsidRPr="004A6519" w:rsidRDefault="00D54A43" w:rsidP="004A6519">
            <w:pPr>
              <w:spacing w:line="340" w:lineRule="exact"/>
              <w:ind w:left="-105" w:right="-108"/>
              <w:rPr>
                <w:rFonts w:eastAsia="Browallia New"/>
                <w:bCs/>
                <w:sz w:val="24"/>
                <w:szCs w:val="24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456" w:type="pct"/>
            <w:vAlign w:val="bottom"/>
          </w:tcPr>
          <w:p w14:paraId="3616A5C4" w14:textId="2C8892A4" w:rsidR="00D54A43" w:rsidRPr="004A6519" w:rsidRDefault="00D54A43" w:rsidP="00037961">
            <w:pPr>
              <w:tabs>
                <w:tab w:val="decimal" w:pos="978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1DE23210" w14:textId="0E6E5926" w:rsidR="00D54A43" w:rsidRPr="004A6519" w:rsidRDefault="00D54A43" w:rsidP="00037961">
            <w:pPr>
              <w:tabs>
                <w:tab w:val="decimal" w:pos="1065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34" w:type="pct"/>
            <w:vAlign w:val="bottom"/>
          </w:tcPr>
          <w:p w14:paraId="09A74BD5" w14:textId="3A5EC9CB" w:rsidR="00D54A43" w:rsidRPr="004A6519" w:rsidRDefault="00D54A43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2" w:type="pct"/>
            <w:vAlign w:val="bottom"/>
          </w:tcPr>
          <w:p w14:paraId="7214F0CF" w14:textId="6170330E" w:rsidR="00D54A43" w:rsidRPr="004A6519" w:rsidRDefault="00D54A43" w:rsidP="005F118E">
            <w:pPr>
              <w:tabs>
                <w:tab w:val="decimal" w:pos="963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19,973,320</w:t>
            </w:r>
          </w:p>
        </w:tc>
        <w:tc>
          <w:tcPr>
            <w:tcW w:w="466" w:type="pct"/>
            <w:vAlign w:val="bottom"/>
          </w:tcPr>
          <w:p w14:paraId="28672B83" w14:textId="286396C6" w:rsidR="00D54A43" w:rsidRPr="004A6519" w:rsidRDefault="00D54A43" w:rsidP="005F118E">
            <w:pPr>
              <w:tabs>
                <w:tab w:val="decimal" w:pos="963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6,518,443</w:t>
            </w:r>
          </w:p>
        </w:tc>
        <w:tc>
          <w:tcPr>
            <w:tcW w:w="439" w:type="pct"/>
            <w:vAlign w:val="bottom"/>
          </w:tcPr>
          <w:p w14:paraId="18FD133D" w14:textId="0F9BF8FB" w:rsidR="00D54A43" w:rsidRPr="004A6519" w:rsidRDefault="00D54A43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vAlign w:val="bottom"/>
          </w:tcPr>
          <w:p w14:paraId="3FD7CC0C" w14:textId="6DAB80DC" w:rsidR="00D54A43" w:rsidRPr="004A6519" w:rsidRDefault="00D54A43" w:rsidP="005F118E">
            <w:pPr>
              <w:tabs>
                <w:tab w:val="decimal" w:pos="1140"/>
              </w:tabs>
              <w:spacing w:line="34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95" w:type="pct"/>
            <w:vAlign w:val="bottom"/>
          </w:tcPr>
          <w:p w14:paraId="54BBCDBD" w14:textId="677B634B" w:rsidR="00D54A43" w:rsidRPr="004A6519" w:rsidRDefault="00D54A43" w:rsidP="004A6519">
            <w:pPr>
              <w:tabs>
                <w:tab w:val="decimal" w:pos="1010"/>
              </w:tabs>
              <w:spacing w:line="34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26,491,763</w:t>
            </w:r>
          </w:p>
        </w:tc>
      </w:tr>
      <w:tr w:rsidR="003A1ADF" w:rsidRPr="004A6519" w14:paraId="1B69A463" w14:textId="77777777" w:rsidTr="005F118E">
        <w:tc>
          <w:tcPr>
            <w:tcW w:w="1285" w:type="pct"/>
            <w:vAlign w:val="bottom"/>
          </w:tcPr>
          <w:p w14:paraId="33214CB3" w14:textId="5A902311" w:rsidR="00D54A43" w:rsidRPr="004A6519" w:rsidRDefault="00D54A43" w:rsidP="004A6519">
            <w:pPr>
              <w:spacing w:line="34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456" w:type="pct"/>
            <w:vAlign w:val="bottom"/>
          </w:tcPr>
          <w:p w14:paraId="1F883670" w14:textId="039D1954" w:rsidR="00D54A43" w:rsidRPr="004A6519" w:rsidRDefault="00D54A43" w:rsidP="00037961">
            <w:pPr>
              <w:tabs>
                <w:tab w:val="decimal" w:pos="978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1,587,749,766</w:t>
            </w:r>
          </w:p>
        </w:tc>
        <w:tc>
          <w:tcPr>
            <w:tcW w:w="464" w:type="pct"/>
            <w:vAlign w:val="bottom"/>
          </w:tcPr>
          <w:p w14:paraId="479D1E22" w14:textId="3CE16044" w:rsidR="00D54A43" w:rsidRPr="004A6519" w:rsidRDefault="00D54A43" w:rsidP="00037961">
            <w:pPr>
              <w:tabs>
                <w:tab w:val="decimal" w:pos="1065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2,323,469,690</w:t>
            </w:r>
          </w:p>
        </w:tc>
        <w:tc>
          <w:tcPr>
            <w:tcW w:w="434" w:type="pct"/>
            <w:vAlign w:val="bottom"/>
          </w:tcPr>
          <w:p w14:paraId="7199E813" w14:textId="2D36E5C0" w:rsidR="00D54A43" w:rsidRPr="004A6519" w:rsidRDefault="00D54A43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2" w:type="pct"/>
            <w:vAlign w:val="bottom"/>
          </w:tcPr>
          <w:p w14:paraId="3869060E" w14:textId="2E18B072" w:rsidR="00D54A43" w:rsidRPr="004A6519" w:rsidRDefault="00D54A43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6" w:type="pct"/>
            <w:vAlign w:val="bottom"/>
          </w:tcPr>
          <w:p w14:paraId="301A2951" w14:textId="0435DA03" w:rsidR="00D54A43" w:rsidRPr="004A6519" w:rsidRDefault="00D54A43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39" w:type="pct"/>
            <w:vAlign w:val="bottom"/>
          </w:tcPr>
          <w:p w14:paraId="76AFE748" w14:textId="20F95B57" w:rsidR="00D54A43" w:rsidRPr="004A6519" w:rsidRDefault="00D54A43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vAlign w:val="bottom"/>
          </w:tcPr>
          <w:p w14:paraId="5548B3B6" w14:textId="1931DF91" w:rsidR="00D54A43" w:rsidRPr="004A6519" w:rsidRDefault="00D54A43" w:rsidP="005F118E">
            <w:pPr>
              <w:tabs>
                <w:tab w:val="decimal" w:pos="1140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95" w:type="pct"/>
            <w:vAlign w:val="bottom"/>
          </w:tcPr>
          <w:p w14:paraId="61231F03" w14:textId="295A71AD" w:rsidR="00D54A43" w:rsidRPr="004A6519" w:rsidRDefault="00D54A43" w:rsidP="004A6519">
            <w:pPr>
              <w:tabs>
                <w:tab w:val="decimal" w:pos="1010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3,911,219,456</w:t>
            </w:r>
          </w:p>
        </w:tc>
      </w:tr>
      <w:tr w:rsidR="003A1ADF" w:rsidRPr="004A6519" w14:paraId="2EB4E849" w14:textId="77777777" w:rsidTr="005F118E">
        <w:tc>
          <w:tcPr>
            <w:tcW w:w="1285" w:type="pct"/>
            <w:vAlign w:val="bottom"/>
          </w:tcPr>
          <w:p w14:paraId="3ED42BD4" w14:textId="5F4120C8" w:rsidR="00D54A43" w:rsidRPr="004A6519" w:rsidRDefault="00D54A43" w:rsidP="004A6519">
            <w:pPr>
              <w:spacing w:line="34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456" w:type="pct"/>
            <w:vAlign w:val="bottom"/>
          </w:tcPr>
          <w:p w14:paraId="6CA230E4" w14:textId="0DC7D5F0" w:rsidR="00D54A43" w:rsidRPr="004A6519" w:rsidRDefault="00D54A43" w:rsidP="00037961">
            <w:pPr>
              <w:tabs>
                <w:tab w:val="decimal" w:pos="978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253A829B" w14:textId="466714BB" w:rsidR="00D54A43" w:rsidRPr="004A6519" w:rsidRDefault="00D54A43" w:rsidP="00037961">
            <w:pPr>
              <w:tabs>
                <w:tab w:val="decimal" w:pos="1065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34" w:type="pct"/>
            <w:vAlign w:val="bottom"/>
          </w:tcPr>
          <w:p w14:paraId="50B13DD0" w14:textId="7B931AC7" w:rsidR="00D54A43" w:rsidRPr="004A6519" w:rsidRDefault="00D54A43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2" w:type="pct"/>
            <w:vAlign w:val="bottom"/>
          </w:tcPr>
          <w:p w14:paraId="3A9D35AC" w14:textId="5577441F" w:rsidR="00D54A43" w:rsidRPr="004A6519" w:rsidRDefault="00D54A43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6" w:type="pct"/>
            <w:vAlign w:val="bottom"/>
          </w:tcPr>
          <w:p w14:paraId="3C20CA8C" w14:textId="5B7D2E9B" w:rsidR="00D54A43" w:rsidRPr="004A6519" w:rsidRDefault="00D54A43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39" w:type="pct"/>
            <w:vAlign w:val="bottom"/>
          </w:tcPr>
          <w:p w14:paraId="51072623" w14:textId="6C71C5E0" w:rsidR="00D54A43" w:rsidRPr="004A6519" w:rsidRDefault="00D54A43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vAlign w:val="bottom"/>
          </w:tcPr>
          <w:p w14:paraId="1A4EFF48" w14:textId="733CE481" w:rsidR="00D54A43" w:rsidRPr="00AE4FC9" w:rsidRDefault="00BD26AF" w:rsidP="005F118E">
            <w:pPr>
              <w:tabs>
                <w:tab w:val="decimal" w:pos="1140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AE4FC9">
              <w:rPr>
                <w:sz w:val="24"/>
                <w:szCs w:val="24"/>
                <w:lang w:val="en-GB"/>
              </w:rPr>
              <w:t>38,790,615</w:t>
            </w:r>
          </w:p>
        </w:tc>
        <w:tc>
          <w:tcPr>
            <w:tcW w:w="495" w:type="pct"/>
            <w:vAlign w:val="bottom"/>
          </w:tcPr>
          <w:p w14:paraId="63A43C94" w14:textId="2495127D" w:rsidR="00D54A43" w:rsidRPr="004A6519" w:rsidRDefault="005B18C2" w:rsidP="004A6519">
            <w:pPr>
              <w:tabs>
                <w:tab w:val="decimal" w:pos="1010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AE4FC9">
              <w:rPr>
                <w:sz w:val="24"/>
                <w:szCs w:val="24"/>
                <w:lang w:val="en-GB"/>
              </w:rPr>
              <w:fldChar w:fldCharType="begin"/>
            </w:r>
            <w:r w:rsidRPr="00AE4FC9">
              <w:rPr>
                <w:sz w:val="24"/>
                <w:szCs w:val="24"/>
                <w:lang w:val="en-GB"/>
              </w:rPr>
              <w:instrText xml:space="preserve"> =SUM(B20:H20) </w:instrText>
            </w:r>
            <w:r w:rsidRPr="00AE4FC9">
              <w:rPr>
                <w:sz w:val="24"/>
                <w:szCs w:val="24"/>
                <w:lang w:val="en-GB"/>
              </w:rPr>
              <w:fldChar w:fldCharType="separate"/>
            </w:r>
            <w:r w:rsidRPr="00AE4FC9">
              <w:rPr>
                <w:sz w:val="24"/>
                <w:szCs w:val="24"/>
                <w:lang w:val="en-GB"/>
              </w:rPr>
              <w:t>38,790,615</w:t>
            </w:r>
            <w:r w:rsidRPr="00AE4FC9">
              <w:rPr>
                <w:sz w:val="24"/>
                <w:szCs w:val="24"/>
                <w:lang w:val="en-GB"/>
              </w:rPr>
              <w:fldChar w:fldCharType="end"/>
            </w:r>
          </w:p>
        </w:tc>
      </w:tr>
      <w:tr w:rsidR="003A1ADF" w:rsidRPr="004A6519" w14:paraId="2FBEB066" w14:textId="77777777" w:rsidTr="005F118E">
        <w:tc>
          <w:tcPr>
            <w:tcW w:w="1285" w:type="pct"/>
            <w:vAlign w:val="bottom"/>
          </w:tcPr>
          <w:p w14:paraId="6D400F49" w14:textId="15934D2E" w:rsidR="00D54A43" w:rsidRPr="004A6519" w:rsidRDefault="00D54A43" w:rsidP="004A6519">
            <w:pPr>
              <w:spacing w:line="34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456" w:type="pct"/>
            <w:vAlign w:val="bottom"/>
          </w:tcPr>
          <w:p w14:paraId="4D974A65" w14:textId="03AAE2A9" w:rsidR="00D54A43" w:rsidRPr="004A6519" w:rsidRDefault="00D54A43" w:rsidP="00037961">
            <w:pPr>
              <w:tabs>
                <w:tab w:val="decimal" w:pos="978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2,468,092</w:t>
            </w:r>
          </w:p>
        </w:tc>
        <w:tc>
          <w:tcPr>
            <w:tcW w:w="464" w:type="pct"/>
            <w:vAlign w:val="bottom"/>
          </w:tcPr>
          <w:p w14:paraId="400DEDAB" w14:textId="4DC61794" w:rsidR="00D54A43" w:rsidRPr="004A6519" w:rsidRDefault="00D54A43" w:rsidP="00037961">
            <w:pPr>
              <w:tabs>
                <w:tab w:val="decimal" w:pos="1065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5,795,963</w:t>
            </w:r>
          </w:p>
        </w:tc>
        <w:tc>
          <w:tcPr>
            <w:tcW w:w="434" w:type="pct"/>
            <w:vAlign w:val="bottom"/>
          </w:tcPr>
          <w:p w14:paraId="71637EF4" w14:textId="43837A60" w:rsidR="00D54A43" w:rsidRPr="004A6519" w:rsidRDefault="00D54A43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2" w:type="pct"/>
            <w:vAlign w:val="bottom"/>
          </w:tcPr>
          <w:p w14:paraId="110A3B92" w14:textId="25FA94EF" w:rsidR="00D54A43" w:rsidRPr="004A6519" w:rsidRDefault="00D54A43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6" w:type="pct"/>
            <w:vAlign w:val="bottom"/>
          </w:tcPr>
          <w:p w14:paraId="509C1D4A" w14:textId="1930696C" w:rsidR="00D54A43" w:rsidRPr="004A6519" w:rsidRDefault="00D54A43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39" w:type="pct"/>
            <w:vAlign w:val="bottom"/>
          </w:tcPr>
          <w:p w14:paraId="101C8424" w14:textId="71490A7B" w:rsidR="00D54A43" w:rsidRPr="004A6519" w:rsidRDefault="00D54A43" w:rsidP="005F118E">
            <w:pP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vAlign w:val="bottom"/>
          </w:tcPr>
          <w:p w14:paraId="31060DE7" w14:textId="1A23FE02" w:rsidR="00D54A43" w:rsidRPr="004A6519" w:rsidRDefault="00D54A43" w:rsidP="005F118E">
            <w:pPr>
              <w:tabs>
                <w:tab w:val="decimal" w:pos="1140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95" w:type="pct"/>
            <w:vAlign w:val="bottom"/>
          </w:tcPr>
          <w:p w14:paraId="505032EE" w14:textId="71D446CD" w:rsidR="00D54A43" w:rsidRPr="004A6519" w:rsidRDefault="00D54A43" w:rsidP="004A6519">
            <w:pPr>
              <w:tabs>
                <w:tab w:val="decimal" w:pos="1010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8,264,055</w:t>
            </w:r>
          </w:p>
        </w:tc>
      </w:tr>
      <w:tr w:rsidR="003A1ADF" w:rsidRPr="004A6519" w14:paraId="43A19BBE" w14:textId="77777777" w:rsidTr="005F118E">
        <w:tc>
          <w:tcPr>
            <w:tcW w:w="1285" w:type="pct"/>
            <w:vAlign w:val="bottom"/>
          </w:tcPr>
          <w:p w14:paraId="41820E06" w14:textId="7E598390" w:rsidR="00D54A43" w:rsidRPr="004A6519" w:rsidRDefault="00D54A43" w:rsidP="004A6519">
            <w:pPr>
              <w:spacing w:line="34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56" w:type="pct"/>
            <w:vAlign w:val="bottom"/>
          </w:tcPr>
          <w:p w14:paraId="3560D545" w14:textId="77AD0986" w:rsidR="00D54A43" w:rsidRPr="004A6519" w:rsidRDefault="00D54A43" w:rsidP="0003796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5EE290C8" w14:textId="44535EFA" w:rsidR="00D54A43" w:rsidRPr="004A6519" w:rsidRDefault="00D54A43" w:rsidP="0003796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34" w:type="pct"/>
            <w:vAlign w:val="bottom"/>
          </w:tcPr>
          <w:p w14:paraId="34D924E5" w14:textId="4D6F7C0E" w:rsidR="00D54A43" w:rsidRPr="004A6519" w:rsidRDefault="00D54A43" w:rsidP="005F118E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2" w:type="pct"/>
            <w:vAlign w:val="bottom"/>
          </w:tcPr>
          <w:p w14:paraId="09692FAC" w14:textId="48F6F9C1" w:rsidR="00D54A43" w:rsidRPr="004A6519" w:rsidRDefault="00D54A43" w:rsidP="005F118E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6" w:type="pct"/>
            <w:vAlign w:val="bottom"/>
          </w:tcPr>
          <w:p w14:paraId="2356A218" w14:textId="45D844B1" w:rsidR="00D54A43" w:rsidRPr="004A6519" w:rsidRDefault="00D54A43" w:rsidP="005F118E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39" w:type="pct"/>
            <w:vAlign w:val="bottom"/>
          </w:tcPr>
          <w:p w14:paraId="4D952692" w14:textId="14D02381" w:rsidR="00D54A43" w:rsidRPr="004A6519" w:rsidRDefault="00D54A43" w:rsidP="005F118E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vAlign w:val="bottom"/>
          </w:tcPr>
          <w:p w14:paraId="6DF57D30" w14:textId="0FEEC03E" w:rsidR="00D54A43" w:rsidRPr="004A6519" w:rsidRDefault="00D54A43" w:rsidP="005F118E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6,368,700</w:t>
            </w:r>
          </w:p>
        </w:tc>
        <w:tc>
          <w:tcPr>
            <w:tcW w:w="495" w:type="pct"/>
            <w:vAlign w:val="bottom"/>
          </w:tcPr>
          <w:p w14:paraId="7DD08595" w14:textId="5551BCB9" w:rsidR="00D54A43" w:rsidRPr="004A6519" w:rsidRDefault="00D54A43" w:rsidP="00C214D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4A6519">
              <w:rPr>
                <w:rFonts w:eastAsia="Browallia New"/>
                <w:sz w:val="24"/>
                <w:szCs w:val="24"/>
                <w:lang w:val="en-GB"/>
              </w:rPr>
              <w:t>6,368,700</w:t>
            </w:r>
          </w:p>
        </w:tc>
      </w:tr>
      <w:tr w:rsidR="003A1ADF" w:rsidRPr="004A6519" w14:paraId="766636AF" w14:textId="77777777" w:rsidTr="005F118E">
        <w:tc>
          <w:tcPr>
            <w:tcW w:w="1285" w:type="pct"/>
            <w:vAlign w:val="bottom"/>
          </w:tcPr>
          <w:p w14:paraId="29E0902E" w14:textId="1D2BF55C" w:rsidR="00D54A43" w:rsidRPr="004A6519" w:rsidRDefault="00D54A43" w:rsidP="004A6519">
            <w:pPr>
              <w:spacing w:line="34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4A6519">
              <w:rPr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456" w:type="pct"/>
            <w:vAlign w:val="bottom"/>
          </w:tcPr>
          <w:p w14:paraId="27080B7B" w14:textId="3BC1F9DF" w:rsidR="00D54A43" w:rsidRPr="004A6519" w:rsidRDefault="00D54A43" w:rsidP="00037961">
            <w:pPr>
              <w:pBdr>
                <w:bottom w:val="single" w:sz="12" w:space="1" w:color="auto"/>
              </w:pBdr>
              <w:tabs>
                <w:tab w:val="decimal" w:pos="978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1,590,217,858</w:t>
            </w:r>
          </w:p>
        </w:tc>
        <w:tc>
          <w:tcPr>
            <w:tcW w:w="464" w:type="pct"/>
            <w:vAlign w:val="bottom"/>
          </w:tcPr>
          <w:p w14:paraId="7AAD2E32" w14:textId="1B9BB2BC" w:rsidR="00D54A43" w:rsidRPr="004A6519" w:rsidRDefault="00D54A43" w:rsidP="00037961">
            <w:pPr>
              <w:pBdr>
                <w:bottom w:val="single" w:sz="12" w:space="1" w:color="auto"/>
              </w:pBdr>
              <w:tabs>
                <w:tab w:val="decimal" w:pos="1065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2,329,265,653</w:t>
            </w:r>
          </w:p>
        </w:tc>
        <w:tc>
          <w:tcPr>
            <w:tcW w:w="434" w:type="pct"/>
            <w:vAlign w:val="bottom"/>
          </w:tcPr>
          <w:p w14:paraId="60D21D10" w14:textId="3F249E27" w:rsidR="00D54A43" w:rsidRPr="004A6519" w:rsidRDefault="00D54A43" w:rsidP="005F118E">
            <w:pPr>
              <w:pBdr>
                <w:bottom w:val="single" w:sz="12" w:space="1" w:color="auto"/>
              </w:pBdr>
              <w:tabs>
                <w:tab w:val="decimal" w:pos="975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2" w:type="pct"/>
            <w:vAlign w:val="bottom"/>
          </w:tcPr>
          <w:p w14:paraId="77B1D40A" w14:textId="7AD41F6C" w:rsidR="00D54A43" w:rsidRPr="004A6519" w:rsidRDefault="00D54A43" w:rsidP="00037961">
            <w:pPr>
              <w:pBdr>
                <w:bottom w:val="single" w:sz="12" w:space="1" w:color="auto"/>
              </w:pBdr>
              <w:tabs>
                <w:tab w:val="decimal" w:pos="1010"/>
                <w:tab w:val="decimal" w:pos="1065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19,973,320</w:t>
            </w:r>
          </w:p>
        </w:tc>
        <w:tc>
          <w:tcPr>
            <w:tcW w:w="466" w:type="pct"/>
            <w:vAlign w:val="bottom"/>
          </w:tcPr>
          <w:p w14:paraId="7C206CAE" w14:textId="36C66999" w:rsidR="00D54A43" w:rsidRPr="004A6519" w:rsidRDefault="00D54A43" w:rsidP="00037961">
            <w:pPr>
              <w:pBdr>
                <w:bottom w:val="single" w:sz="12" w:space="1" w:color="auto"/>
              </w:pBdr>
              <w:tabs>
                <w:tab w:val="decimal" w:pos="1065"/>
                <w:tab w:val="decimal" w:pos="1095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6,518,443</w:t>
            </w:r>
          </w:p>
        </w:tc>
        <w:tc>
          <w:tcPr>
            <w:tcW w:w="439" w:type="pct"/>
            <w:vAlign w:val="bottom"/>
          </w:tcPr>
          <w:p w14:paraId="02F64288" w14:textId="74CDD3B1" w:rsidR="00D54A43" w:rsidRPr="004A6519" w:rsidRDefault="00D54A43" w:rsidP="005F118E">
            <w:pPr>
              <w:pBdr>
                <w:bottom w:val="single" w:sz="12" w:space="1" w:color="auto"/>
              </w:pBdr>
              <w:tabs>
                <w:tab w:val="decimal" w:pos="960"/>
              </w:tabs>
              <w:spacing w:line="340" w:lineRule="exact"/>
              <w:ind w:left="-57" w:right="-38"/>
              <w:jc w:val="both"/>
              <w:rPr>
                <w:sz w:val="24"/>
                <w:szCs w:val="24"/>
              </w:rPr>
            </w:pPr>
            <w:r w:rsidRPr="004A651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vAlign w:val="bottom"/>
          </w:tcPr>
          <w:p w14:paraId="3C62FD80" w14:textId="3572A576" w:rsidR="00D54A43" w:rsidRPr="004A6519" w:rsidRDefault="002F1AB7" w:rsidP="005F118E">
            <w:pPr>
              <w:pBdr>
                <w:bottom w:val="single" w:sz="12" w:space="1" w:color="auto"/>
              </w:pBdr>
              <w:tabs>
                <w:tab w:val="decimal" w:pos="1140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AE4FC9">
              <w:rPr>
                <w:sz w:val="24"/>
                <w:szCs w:val="24"/>
                <w:lang w:val="en-GB"/>
              </w:rPr>
              <w:fldChar w:fldCharType="begin"/>
            </w:r>
            <w:r w:rsidRPr="00AE4FC9">
              <w:rPr>
                <w:sz w:val="24"/>
                <w:szCs w:val="24"/>
                <w:lang w:val="en-GB"/>
              </w:rPr>
              <w:instrText xml:space="preserve"> =SUM(H18:H22) </w:instrText>
            </w:r>
            <w:r w:rsidRPr="00AE4FC9">
              <w:rPr>
                <w:sz w:val="24"/>
                <w:szCs w:val="24"/>
                <w:lang w:val="en-GB"/>
              </w:rPr>
              <w:fldChar w:fldCharType="separate"/>
            </w:r>
            <w:r w:rsidRPr="00AE4FC9">
              <w:rPr>
                <w:sz w:val="24"/>
                <w:szCs w:val="24"/>
                <w:lang w:val="en-GB"/>
              </w:rPr>
              <w:t>45,159,315</w:t>
            </w:r>
            <w:r w:rsidRPr="00AE4FC9">
              <w:rPr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95" w:type="pct"/>
            <w:vAlign w:val="bottom"/>
          </w:tcPr>
          <w:p w14:paraId="3CA3E3C8" w14:textId="5EE9B37B" w:rsidR="00D54A43" w:rsidRPr="004A6519" w:rsidRDefault="00850E99" w:rsidP="00C214D3">
            <w:pPr>
              <w:pBdr>
                <w:bottom w:val="single" w:sz="12" w:space="1" w:color="auto"/>
              </w:pBdr>
              <w:tabs>
                <w:tab w:val="decimal" w:pos="1010"/>
              </w:tabs>
              <w:spacing w:line="340" w:lineRule="exact"/>
              <w:ind w:left="-57" w:right="-38"/>
              <w:jc w:val="right"/>
              <w:rPr>
                <w:sz w:val="24"/>
                <w:szCs w:val="24"/>
              </w:rPr>
            </w:pPr>
            <w:r w:rsidRPr="00AE4FC9">
              <w:rPr>
                <w:sz w:val="24"/>
                <w:szCs w:val="24"/>
                <w:lang w:val="en-GB"/>
              </w:rPr>
              <w:fldChar w:fldCharType="begin"/>
            </w:r>
            <w:r w:rsidRPr="00AE4FC9">
              <w:rPr>
                <w:sz w:val="24"/>
                <w:szCs w:val="24"/>
                <w:lang w:val="en-GB"/>
              </w:rPr>
              <w:instrText xml:space="preserve"> =SUM(I18:I22) </w:instrText>
            </w:r>
            <w:r w:rsidRPr="00AE4FC9">
              <w:rPr>
                <w:sz w:val="24"/>
                <w:szCs w:val="24"/>
                <w:lang w:val="en-GB"/>
              </w:rPr>
              <w:fldChar w:fldCharType="separate"/>
            </w:r>
            <w:r w:rsidRPr="00AE4FC9">
              <w:rPr>
                <w:sz w:val="24"/>
                <w:szCs w:val="24"/>
                <w:lang w:val="en-GB"/>
              </w:rPr>
              <w:t>3,991,134,589</w:t>
            </w:r>
            <w:r w:rsidRPr="00AE4FC9">
              <w:rPr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181FF772" w14:textId="23A64669" w:rsidR="0065183E" w:rsidRPr="00792CF6" w:rsidRDefault="0065183E" w:rsidP="00792CF6">
      <w:pPr>
        <w:tabs>
          <w:tab w:val="left" w:pos="1440"/>
        </w:tabs>
        <w:jc w:val="both"/>
        <w:rPr>
          <w:rFonts w:eastAsia="Browallia New"/>
          <w:sz w:val="26"/>
          <w:szCs w:val="26"/>
          <w:cs/>
          <w:lang w:val="en-GB"/>
        </w:rPr>
      </w:pPr>
    </w:p>
    <w:p w14:paraId="061BB217" w14:textId="53F7F11B" w:rsidR="00325AE6" w:rsidRPr="00792CF6" w:rsidRDefault="00325AE6" w:rsidP="00792CF6">
      <w:pPr>
        <w:tabs>
          <w:tab w:val="left" w:pos="1420"/>
        </w:tabs>
        <w:rPr>
          <w:sz w:val="26"/>
          <w:szCs w:val="26"/>
          <w:lang w:val="en-GB"/>
        </w:rPr>
        <w:sectPr w:rsidR="00325AE6" w:rsidRPr="00792CF6" w:rsidSect="00892568">
          <w:headerReference w:type="default" r:id="rId14"/>
          <w:footerReference w:type="default" r:id="rId15"/>
          <w:pgSz w:w="16840" w:h="11907" w:orient="landscape" w:code="9"/>
          <w:pgMar w:top="1152" w:right="720" w:bottom="432" w:left="720" w:header="1080" w:footer="547" w:gutter="0"/>
          <w:cols w:space="720"/>
          <w:docGrid w:linePitch="381"/>
        </w:sectPr>
      </w:pPr>
    </w:p>
    <w:p w14:paraId="05B2DF0A" w14:textId="34CCE66F" w:rsidR="006E1F56" w:rsidRPr="006E1F56" w:rsidRDefault="006E1F56" w:rsidP="006E1F56">
      <w:pPr>
        <w:pStyle w:val="ListParagraph"/>
        <w:numPr>
          <w:ilvl w:val="2"/>
          <w:numId w:val="22"/>
        </w:numPr>
        <w:tabs>
          <w:tab w:val="left" w:pos="6549"/>
        </w:tabs>
        <w:spacing w:line="340" w:lineRule="exact"/>
        <w:ind w:left="1620"/>
        <w:jc w:val="thaiDistribute"/>
        <w:rPr>
          <w:b/>
          <w:bCs/>
          <w:sz w:val="26"/>
          <w:szCs w:val="26"/>
          <w:lang w:val="th-TH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lastRenderedPageBreak/>
        <w:t>ความเสี่ยงด้านเครดิต</w:t>
      </w:r>
    </w:p>
    <w:p w14:paraId="3A23239A" w14:textId="77777777" w:rsidR="006E1F56" w:rsidRPr="00153B3C" w:rsidRDefault="006E1F56" w:rsidP="006E1F56">
      <w:pPr>
        <w:pStyle w:val="ListParagraph"/>
        <w:tabs>
          <w:tab w:val="left" w:pos="6549"/>
        </w:tabs>
        <w:spacing w:after="0" w:line="340" w:lineRule="exact"/>
        <w:ind w:left="1620"/>
        <w:jc w:val="thaiDistribute"/>
        <w:rPr>
          <w:rFonts w:ascii="Cordia New" w:eastAsia="Browallia New" w:hAnsi="Cordia New"/>
          <w:sz w:val="26"/>
          <w:szCs w:val="26"/>
          <w:lang w:val="en-GB"/>
        </w:rPr>
      </w:pPr>
    </w:p>
    <w:p w14:paraId="0B34EE70" w14:textId="5F1B04EA" w:rsidR="0061055E" w:rsidRPr="00792CF6" w:rsidRDefault="00994AA8" w:rsidP="006E1F56">
      <w:pPr>
        <w:tabs>
          <w:tab w:val="right" w:pos="9990"/>
          <w:tab w:val="right" w:pos="10890"/>
        </w:tabs>
        <w:ind w:left="1620"/>
        <w:jc w:val="thaiDistribute"/>
        <w:rPr>
          <w:rFonts w:eastAsia="BrowalliaUPC"/>
          <w:sz w:val="26"/>
          <w:szCs w:val="26"/>
          <w:lang w:val="en-GB"/>
        </w:rPr>
      </w:pPr>
      <w:r w:rsidRPr="00792CF6">
        <w:rPr>
          <w:rFonts w:eastAsia="BrowalliaUPC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792CF6">
        <w:rPr>
          <w:rFonts w:eastAsia="BrowalliaUPC"/>
          <w:sz w:val="26"/>
          <w:szCs w:val="26"/>
          <w:lang w:val="en-GB"/>
        </w:rPr>
        <w:t xml:space="preserve">FVOCI) </w:t>
      </w:r>
      <w:r w:rsidRPr="00792CF6">
        <w:rPr>
          <w:rFonts w:eastAsia="BrowalliaUPC"/>
          <w:sz w:val="26"/>
          <w:szCs w:val="26"/>
          <w:cs/>
          <w:lang w:val="en-GB"/>
        </w:rPr>
        <w:t>และ ค) มูลค่ายุติธรรม</w:t>
      </w:r>
      <w:r w:rsidRPr="00EB6401">
        <w:rPr>
          <w:rFonts w:eastAsia="BrowalliaUPC"/>
          <w:sz w:val="26"/>
          <w:szCs w:val="26"/>
          <w:cs/>
          <w:lang w:val="en-GB"/>
        </w:rPr>
        <w:t>ผ่านกำไร</w:t>
      </w:r>
      <w:r w:rsidR="00593EA5" w:rsidRPr="00EB6401">
        <w:rPr>
          <w:rFonts w:eastAsia="BrowalliaUPC" w:hint="cs"/>
          <w:sz w:val="26"/>
          <w:szCs w:val="26"/>
          <w:cs/>
          <w:lang w:val="en-GB"/>
        </w:rPr>
        <w:t>หรือ</w:t>
      </w:r>
      <w:r w:rsidRPr="00EB6401">
        <w:rPr>
          <w:rFonts w:eastAsia="BrowalliaUPC"/>
          <w:sz w:val="26"/>
          <w:szCs w:val="26"/>
          <w:cs/>
          <w:lang w:val="en-GB"/>
        </w:rPr>
        <w:t>ขาดทุน</w:t>
      </w:r>
      <w:r w:rsidRPr="00792CF6">
        <w:rPr>
          <w:rFonts w:eastAsia="BrowalliaUPC"/>
          <w:sz w:val="26"/>
          <w:szCs w:val="26"/>
          <w:cs/>
          <w:lang w:val="en-GB"/>
        </w:rPr>
        <w:t xml:space="preserve"> (</w:t>
      </w:r>
      <w:r w:rsidRPr="00792CF6">
        <w:rPr>
          <w:rFonts w:eastAsia="BrowalliaUPC"/>
          <w:sz w:val="26"/>
          <w:szCs w:val="26"/>
          <w:lang w:val="en-GB"/>
        </w:rPr>
        <w:t xml:space="preserve">FVPL) </w:t>
      </w:r>
      <w:r w:rsidRPr="00792CF6">
        <w:rPr>
          <w:rFonts w:eastAsia="BrowalliaUPC"/>
          <w:sz w:val="26"/>
          <w:szCs w:val="26"/>
          <w:cs/>
          <w:lang w:val="en-GB"/>
        </w:rPr>
        <w:t>สินทรัพย์อนุพันธ์ 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3520DDCC" w14:textId="77777777" w:rsidR="00994AA8" w:rsidRPr="00792CF6" w:rsidRDefault="00994AA8" w:rsidP="006E1F56">
      <w:pPr>
        <w:tabs>
          <w:tab w:val="right" w:pos="9990"/>
          <w:tab w:val="right" w:pos="10890"/>
        </w:tabs>
        <w:ind w:left="1620"/>
        <w:jc w:val="thaiDistribute"/>
        <w:rPr>
          <w:rFonts w:eastAsia="BrowalliaUPC"/>
          <w:sz w:val="26"/>
          <w:szCs w:val="26"/>
          <w:lang w:val="en-GB"/>
        </w:rPr>
      </w:pPr>
    </w:p>
    <w:p w14:paraId="1A909EDD" w14:textId="77777777" w:rsidR="00994AA8" w:rsidRPr="00792CF6" w:rsidRDefault="00994AA8" w:rsidP="006E1F56">
      <w:pPr>
        <w:ind w:left="1980" w:hanging="360"/>
        <w:jc w:val="thaiDistribute"/>
        <w:rPr>
          <w:rFonts w:eastAsia="Browallia New"/>
          <w:b/>
          <w:bCs/>
          <w:sz w:val="26"/>
          <w:szCs w:val="26"/>
          <w:lang w:val="en-GB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t>ก)</w:t>
      </w:r>
      <w:r w:rsidRPr="00792CF6">
        <w:rPr>
          <w:rFonts w:eastAsia="Browallia New"/>
          <w:b/>
          <w:bCs/>
          <w:sz w:val="26"/>
          <w:szCs w:val="26"/>
          <w:cs/>
          <w:lang w:val="en-GB"/>
        </w:rPr>
        <w:tab/>
        <w:t>การบริหารความเสี่ยง</w:t>
      </w:r>
    </w:p>
    <w:p w14:paraId="392B410E" w14:textId="77777777" w:rsidR="00994AA8" w:rsidRPr="00792CF6" w:rsidRDefault="00994AA8" w:rsidP="006E1F56">
      <w:pPr>
        <w:tabs>
          <w:tab w:val="right" w:pos="9990"/>
          <w:tab w:val="right" w:pos="10890"/>
        </w:tabs>
        <w:ind w:left="1980"/>
        <w:jc w:val="thaiDistribute"/>
        <w:rPr>
          <w:sz w:val="26"/>
          <w:szCs w:val="26"/>
          <w:lang w:val="en-GB"/>
        </w:rPr>
      </w:pPr>
    </w:p>
    <w:p w14:paraId="4B6B757A" w14:textId="4D374DD1" w:rsidR="00994AA8" w:rsidRPr="00792CF6" w:rsidRDefault="00994AA8" w:rsidP="006E1F56">
      <w:pPr>
        <w:tabs>
          <w:tab w:val="right" w:pos="9990"/>
          <w:tab w:val="right" w:pos="10890"/>
        </w:tabs>
        <w:ind w:left="1980"/>
        <w:jc w:val="thaiDistribute"/>
        <w:rPr>
          <w:sz w:val="26"/>
          <w:szCs w:val="26"/>
          <w:cs/>
          <w:lang w:val="en-GB"/>
        </w:rPr>
      </w:pPr>
      <w:r w:rsidRPr="00792CF6">
        <w:rPr>
          <w:rFonts w:eastAsia="Browallia New"/>
          <w:spacing w:val="-6"/>
          <w:sz w:val="26"/>
          <w:szCs w:val="26"/>
          <w:cs/>
          <w:lang w:val="en-GB"/>
        </w:rPr>
        <w:t>กลุ่มกิจการ</w:t>
      </w:r>
      <w:r w:rsidRPr="00792CF6">
        <w:rPr>
          <w:spacing w:val="-6"/>
          <w:sz w:val="26"/>
          <w:szCs w:val="26"/>
          <w:cs/>
          <w:lang w:val="en-GB"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792CF6">
        <w:rPr>
          <w:rFonts w:eastAsia="Browallia New"/>
          <w:spacing w:val="-6"/>
          <w:sz w:val="26"/>
          <w:szCs w:val="26"/>
          <w:cs/>
          <w:lang w:val="en-GB"/>
        </w:rPr>
        <w:t>กลุ่มกิจการ</w:t>
      </w:r>
      <w:r w:rsidRPr="00792CF6">
        <w:rPr>
          <w:sz w:val="26"/>
          <w:szCs w:val="26"/>
          <w:cs/>
          <w:lang w:val="en-GB"/>
        </w:rPr>
        <w:t>จะเลือกทำรายการกับธนาคารหรือสถาบันที่ได้รับการจัดอันดับ</w:t>
      </w:r>
      <w:r w:rsidR="0081459B" w:rsidRPr="00792CF6">
        <w:rPr>
          <w:sz w:val="26"/>
          <w:szCs w:val="26"/>
          <w:cs/>
          <w:lang w:val="en-GB"/>
        </w:rPr>
        <w:t>จากสถาบันจัดอันดับความน่าเชื่อถือที่เป็นอิสระเท่านั้น</w:t>
      </w:r>
    </w:p>
    <w:p w14:paraId="7486966B" w14:textId="77777777" w:rsidR="00994AA8" w:rsidRPr="00792CF6" w:rsidRDefault="00994AA8" w:rsidP="006E1F56">
      <w:pPr>
        <w:tabs>
          <w:tab w:val="right" w:pos="9990"/>
          <w:tab w:val="right" w:pos="10890"/>
        </w:tabs>
        <w:ind w:left="1980"/>
        <w:jc w:val="thaiDistribute"/>
        <w:rPr>
          <w:sz w:val="26"/>
          <w:szCs w:val="26"/>
          <w:lang w:val="en-GB"/>
        </w:rPr>
      </w:pPr>
    </w:p>
    <w:p w14:paraId="6A45838D" w14:textId="10020454" w:rsidR="00994AA8" w:rsidRPr="00792CF6" w:rsidRDefault="00994AA8" w:rsidP="006E1F56">
      <w:pPr>
        <w:tabs>
          <w:tab w:val="right" w:pos="9990"/>
          <w:tab w:val="right" w:pos="10890"/>
        </w:tabs>
        <w:ind w:left="1980"/>
        <w:jc w:val="thaiDistribute"/>
        <w:rPr>
          <w:sz w:val="26"/>
          <w:szCs w:val="26"/>
          <w:lang w:val="en-GB"/>
        </w:rPr>
      </w:pPr>
      <w:r w:rsidRPr="00792CF6">
        <w:rPr>
          <w:sz w:val="26"/>
          <w:szCs w:val="26"/>
          <w:cs/>
          <w:lang w:val="en-GB"/>
        </w:rPr>
        <w:t xml:space="preserve">สำหรับการทำธุรกรรมกับลูกค้า </w:t>
      </w:r>
      <w:r w:rsidRPr="00792CF6">
        <w:rPr>
          <w:rFonts w:eastAsia="Browallia New"/>
          <w:sz w:val="26"/>
          <w:szCs w:val="26"/>
          <w:cs/>
          <w:lang w:val="en-GB"/>
        </w:rPr>
        <w:t>กลุ่มกิจการ</w:t>
      </w:r>
      <w:r w:rsidRPr="00792CF6">
        <w:rPr>
          <w:sz w:val="26"/>
          <w:szCs w:val="26"/>
          <w:cs/>
          <w:lang w:val="en-GB"/>
        </w:rPr>
        <w:t xml:space="preserve">จะพิจารณาความเสี่ยงจากการจัดอันดับจากสถาบันจัดอันดับความน่าเชื่อถือที่เป็นอิสระ ในกรณีที่ไม่มีการจัดอันดับไว้ </w:t>
      </w:r>
      <w:r w:rsidRPr="00792CF6">
        <w:rPr>
          <w:rFonts w:eastAsia="Browallia New"/>
          <w:sz w:val="26"/>
          <w:szCs w:val="26"/>
          <w:cs/>
          <w:lang w:val="en-GB"/>
        </w:rPr>
        <w:t>กลุ่มกิจการ</w:t>
      </w:r>
      <w:r w:rsidRPr="00792CF6">
        <w:rPr>
          <w:sz w:val="26"/>
          <w:szCs w:val="26"/>
          <w:cs/>
          <w:lang w:val="en-GB"/>
        </w:rPr>
        <w:t xml:space="preserve"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</w:t>
      </w:r>
      <w:r w:rsidRPr="00792CF6">
        <w:rPr>
          <w:rFonts w:eastAsia="Browallia New"/>
          <w:sz w:val="26"/>
          <w:szCs w:val="26"/>
          <w:cs/>
          <w:lang w:val="en-GB"/>
        </w:rPr>
        <w:t>กลุ่มกิจการ</w:t>
      </w:r>
      <w:r w:rsidRPr="00792CF6">
        <w:rPr>
          <w:sz w:val="26"/>
          <w:szCs w:val="26"/>
          <w:cs/>
          <w:lang w:val="en-GB"/>
        </w:rPr>
        <w:t>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260FC3FF" w14:textId="7A5969FA" w:rsidR="00994AA8" w:rsidRPr="00792CF6" w:rsidRDefault="00994AA8" w:rsidP="006E1F56">
      <w:pPr>
        <w:tabs>
          <w:tab w:val="right" w:pos="9990"/>
          <w:tab w:val="right" w:pos="10890"/>
        </w:tabs>
        <w:ind w:left="1980"/>
        <w:jc w:val="thaiDistribute"/>
        <w:rPr>
          <w:sz w:val="26"/>
          <w:szCs w:val="26"/>
          <w:lang w:val="en-GB"/>
        </w:rPr>
      </w:pPr>
    </w:p>
    <w:p w14:paraId="45DEDA23" w14:textId="50E80687" w:rsidR="00994AA8" w:rsidRPr="00792CF6" w:rsidRDefault="00994AA8" w:rsidP="006E1F56">
      <w:pPr>
        <w:tabs>
          <w:tab w:val="right" w:pos="9990"/>
          <w:tab w:val="right" w:pos="10890"/>
        </w:tabs>
        <w:ind w:left="1980"/>
        <w:jc w:val="thaiDistribute"/>
        <w:rPr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กลุ่มกิจการ</w:t>
      </w:r>
      <w:r w:rsidRPr="00792CF6">
        <w:rPr>
          <w:sz w:val="26"/>
          <w:szCs w:val="26"/>
          <w:cs/>
          <w:lang w:val="en-GB"/>
        </w:rPr>
        <w:t>พิจารณาว่าเงินลงทุนในตราสารหนี้ของ</w:t>
      </w:r>
      <w:r w:rsidRPr="00792CF6">
        <w:rPr>
          <w:rFonts w:eastAsia="Browallia New"/>
          <w:sz w:val="26"/>
          <w:szCs w:val="26"/>
          <w:cs/>
          <w:lang w:val="en-GB"/>
        </w:rPr>
        <w:t>กลุ่มกิจการ</w:t>
      </w:r>
      <w:r w:rsidRPr="00792CF6">
        <w:rPr>
          <w:sz w:val="26"/>
          <w:szCs w:val="26"/>
          <w:cs/>
          <w:lang w:val="en-GB"/>
        </w:rPr>
        <w:t xml:space="preserve">เป็นเงินลงทุนที่มีความเสี่ยงต่ำ </w:t>
      </w:r>
      <w:r w:rsidRPr="00792CF6">
        <w:rPr>
          <w:rFonts w:eastAsia="Browallia New"/>
          <w:sz w:val="26"/>
          <w:szCs w:val="26"/>
          <w:cs/>
          <w:lang w:val="en-GB"/>
        </w:rPr>
        <w:t>กลุ่มกิจการ</w:t>
      </w:r>
      <w:r w:rsidRPr="00792CF6">
        <w:rPr>
          <w:sz w:val="26"/>
          <w:szCs w:val="26"/>
          <w:cs/>
          <w:lang w:val="en-GB"/>
        </w:rPr>
        <w:t>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4B03D1C5" w14:textId="77777777" w:rsidR="00994AA8" w:rsidRPr="00792CF6" w:rsidRDefault="00994AA8" w:rsidP="006E1F56">
      <w:pPr>
        <w:tabs>
          <w:tab w:val="right" w:pos="9990"/>
          <w:tab w:val="right" w:pos="10890"/>
        </w:tabs>
        <w:ind w:left="1980"/>
        <w:jc w:val="thaiDistribute"/>
        <w:rPr>
          <w:rFonts w:eastAsia="BrowalliaUPC"/>
          <w:sz w:val="26"/>
          <w:szCs w:val="26"/>
          <w:lang w:val="en-GB"/>
        </w:rPr>
      </w:pPr>
    </w:p>
    <w:p w14:paraId="754FB03C" w14:textId="45D5E238" w:rsidR="0061055E" w:rsidRPr="00792CF6" w:rsidRDefault="00994AA8" w:rsidP="006E1F56">
      <w:pPr>
        <w:ind w:left="1980" w:hanging="360"/>
        <w:jc w:val="thaiDistribute"/>
        <w:rPr>
          <w:rFonts w:eastAsia="Browallia New"/>
          <w:b/>
          <w:bCs/>
          <w:sz w:val="26"/>
          <w:szCs w:val="26"/>
          <w:lang w:val="en-GB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t>ข</w:t>
      </w:r>
      <w:r w:rsidR="0061055E" w:rsidRPr="00792CF6">
        <w:rPr>
          <w:rFonts w:eastAsia="Browallia New"/>
          <w:b/>
          <w:bCs/>
          <w:sz w:val="26"/>
          <w:szCs w:val="26"/>
          <w:cs/>
          <w:lang w:val="en-GB"/>
        </w:rPr>
        <w:t>)</w:t>
      </w:r>
      <w:r w:rsidR="0061055E" w:rsidRPr="00792CF6">
        <w:rPr>
          <w:rFonts w:eastAsia="Browallia New"/>
          <w:b/>
          <w:bCs/>
          <w:sz w:val="26"/>
          <w:szCs w:val="26"/>
          <w:cs/>
          <w:lang w:val="en-GB"/>
        </w:rPr>
        <w:tab/>
        <w:t>หลักประกัน</w:t>
      </w:r>
    </w:p>
    <w:p w14:paraId="5E8A4588" w14:textId="77777777" w:rsidR="00AF69F6" w:rsidRPr="00792CF6" w:rsidRDefault="00AF69F6" w:rsidP="006E1F56">
      <w:pPr>
        <w:pStyle w:val="BlockText"/>
        <w:ind w:left="1980" w:right="0"/>
        <w:rPr>
          <w:rFonts w:ascii="Cordia New" w:cs="Cordia New"/>
          <w:color w:val="auto"/>
          <w:sz w:val="26"/>
          <w:szCs w:val="26"/>
          <w:lang w:val="en-GB"/>
        </w:rPr>
      </w:pPr>
    </w:p>
    <w:p w14:paraId="68070E67" w14:textId="52228099" w:rsidR="00061C28" w:rsidRPr="00792CF6" w:rsidRDefault="00206CF7" w:rsidP="006E1F56">
      <w:pPr>
        <w:pStyle w:val="BlockText"/>
        <w:ind w:left="1980" w:right="0"/>
        <w:rPr>
          <w:rFonts w:ascii="Cordia New" w:cs="Cordia New"/>
          <w:color w:val="auto"/>
          <w:sz w:val="26"/>
          <w:szCs w:val="26"/>
          <w:lang w:val="en-GB"/>
        </w:rPr>
      </w:pPr>
      <w:r w:rsidRPr="00792CF6">
        <w:rPr>
          <w:rFonts w:ascii="Cordia New" w:cs="Cordia New"/>
          <w:color w:val="auto"/>
          <w:sz w:val="26"/>
          <w:szCs w:val="26"/>
          <w:cs/>
          <w:lang w:val="en-GB"/>
        </w:rPr>
        <w:t>กลุ่มกิจการอาจขอหลักประกันในรูปของการค้ำประกัน ซึ่งให้สิทธิกลุ่มกิจการในการเรียกชำระได้หากคู่สัญญาผิดนัดตามเงื่อนไขของสัญญาสำหรับลูกหนี้การค้าบางราย</w:t>
      </w:r>
    </w:p>
    <w:p w14:paraId="4E3FAE5A" w14:textId="4CFB5204" w:rsidR="006E1F56" w:rsidRDefault="006E1F56" w:rsidP="00792CF6">
      <w:pPr>
        <w:pStyle w:val="BlockText"/>
        <w:ind w:left="1440" w:right="0"/>
        <w:rPr>
          <w:rFonts w:ascii="Cordia New" w:cs="Cordia New"/>
          <w:color w:val="auto"/>
          <w:sz w:val="26"/>
          <w:szCs w:val="26"/>
          <w:lang w:val="en-GB"/>
        </w:rPr>
      </w:pPr>
      <w:r>
        <w:rPr>
          <w:rFonts w:ascii="Cordia New" w:cs="Cordia New"/>
          <w:color w:val="auto"/>
          <w:sz w:val="26"/>
          <w:szCs w:val="26"/>
          <w:lang w:val="en-GB"/>
        </w:rPr>
        <w:br w:type="page"/>
      </w:r>
    </w:p>
    <w:p w14:paraId="7EDB399B" w14:textId="7665969C" w:rsidR="0061055E" w:rsidRPr="00792CF6" w:rsidRDefault="00994AA8" w:rsidP="006E1F56">
      <w:pPr>
        <w:ind w:left="1980" w:hanging="360"/>
        <w:jc w:val="thaiDistribute"/>
        <w:rPr>
          <w:rFonts w:eastAsia="Browallia New"/>
          <w:b/>
          <w:bCs/>
          <w:sz w:val="26"/>
          <w:szCs w:val="26"/>
          <w:lang w:val="en-GB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lastRenderedPageBreak/>
        <w:t>ค</w:t>
      </w:r>
      <w:r w:rsidR="00061C28" w:rsidRPr="00792CF6">
        <w:rPr>
          <w:rFonts w:eastAsia="Browallia New"/>
          <w:b/>
          <w:bCs/>
          <w:sz w:val="26"/>
          <w:szCs w:val="26"/>
          <w:cs/>
          <w:lang w:val="en-GB"/>
        </w:rPr>
        <w:t>)</w:t>
      </w:r>
      <w:r w:rsidR="00061C28" w:rsidRPr="00792CF6">
        <w:rPr>
          <w:rFonts w:eastAsia="Browallia New"/>
          <w:b/>
          <w:bCs/>
          <w:sz w:val="26"/>
          <w:szCs w:val="26"/>
          <w:cs/>
          <w:lang w:val="en-GB"/>
        </w:rPr>
        <w:tab/>
      </w:r>
      <w:r w:rsidR="0061055E" w:rsidRPr="00792CF6">
        <w:rPr>
          <w:rFonts w:eastAsia="Browallia New"/>
          <w:b/>
          <w:bCs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3B3DF834" w14:textId="77777777" w:rsidR="0061055E" w:rsidRPr="00792CF6" w:rsidRDefault="0061055E" w:rsidP="006E1F56">
      <w:pPr>
        <w:pStyle w:val="BlockText"/>
        <w:ind w:left="1980" w:right="0"/>
        <w:rPr>
          <w:rFonts w:ascii="Cordia New" w:cs="Cordia New"/>
          <w:color w:val="auto"/>
          <w:sz w:val="26"/>
          <w:szCs w:val="26"/>
          <w:lang w:val="en-GB"/>
        </w:rPr>
      </w:pPr>
    </w:p>
    <w:p w14:paraId="70EB8E9D" w14:textId="0AD3946F" w:rsidR="00061C28" w:rsidRPr="00792CF6" w:rsidRDefault="00206CF7" w:rsidP="006E1F56">
      <w:pPr>
        <w:tabs>
          <w:tab w:val="right" w:pos="9990"/>
          <w:tab w:val="right" w:pos="10890"/>
        </w:tabs>
        <w:ind w:left="1980"/>
        <w:jc w:val="thaiDistribute"/>
        <w:rPr>
          <w:spacing w:val="-8"/>
          <w:sz w:val="26"/>
          <w:szCs w:val="26"/>
          <w:lang w:val="en-GB"/>
        </w:rPr>
      </w:pPr>
      <w:r w:rsidRPr="00792CF6">
        <w:rPr>
          <w:spacing w:val="-8"/>
          <w:sz w:val="26"/>
          <w:szCs w:val="26"/>
          <w:cs/>
          <w:lang w:val="en-GB"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 </w:t>
      </w:r>
      <w:r w:rsidR="006929FB" w:rsidRPr="00792CF6">
        <w:rPr>
          <w:spacing w:val="-8"/>
          <w:sz w:val="26"/>
          <w:szCs w:val="26"/>
          <w:lang w:val="en-GB"/>
        </w:rPr>
        <w:t>8</w:t>
      </w:r>
      <w:r w:rsidRPr="00792CF6">
        <w:rPr>
          <w:spacing w:val="-8"/>
          <w:sz w:val="26"/>
          <w:szCs w:val="26"/>
          <w:cs/>
          <w:lang w:val="en-GB"/>
        </w:rPr>
        <w:t xml:space="preserve"> ประเภท ดังนี้</w:t>
      </w:r>
    </w:p>
    <w:p w14:paraId="5D913B52" w14:textId="77777777" w:rsidR="00683967" w:rsidRPr="00792CF6" w:rsidRDefault="00683967" w:rsidP="006E1F56">
      <w:pPr>
        <w:tabs>
          <w:tab w:val="right" w:pos="9990"/>
          <w:tab w:val="right" w:pos="10890"/>
        </w:tabs>
        <w:ind w:left="1980"/>
        <w:jc w:val="thaiDistribute"/>
        <w:rPr>
          <w:spacing w:val="-8"/>
          <w:sz w:val="26"/>
          <w:szCs w:val="26"/>
          <w:lang w:val="en-GB"/>
        </w:rPr>
      </w:pPr>
    </w:p>
    <w:p w14:paraId="578BBBF9" w14:textId="77777777" w:rsidR="002F030A" w:rsidRPr="00792CF6" w:rsidRDefault="002F030A" w:rsidP="006E1F56">
      <w:pPr>
        <w:pStyle w:val="ListParagraph"/>
        <w:numPr>
          <w:ilvl w:val="0"/>
          <w:numId w:val="7"/>
        </w:numPr>
        <w:spacing w:after="0" w:line="240" w:lineRule="auto"/>
        <w:ind w:left="2340"/>
        <w:rPr>
          <w:rFonts w:ascii="Cordia New" w:hAnsi="Cordia New"/>
          <w:sz w:val="26"/>
          <w:szCs w:val="26"/>
          <w:lang w:val="en-GB"/>
        </w:rPr>
      </w:pPr>
      <w:r w:rsidRPr="00792CF6">
        <w:rPr>
          <w:rFonts w:ascii="Cordia New" w:hAnsi="Cord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26B719AC" w14:textId="2C0C8CC1" w:rsidR="002F030A" w:rsidRPr="00792CF6" w:rsidRDefault="002F030A" w:rsidP="006E1F56">
      <w:pPr>
        <w:pStyle w:val="ListParagraph"/>
        <w:numPr>
          <w:ilvl w:val="0"/>
          <w:numId w:val="7"/>
        </w:numPr>
        <w:spacing w:after="0" w:line="240" w:lineRule="auto"/>
        <w:ind w:left="2340"/>
        <w:rPr>
          <w:rFonts w:ascii="Cordia New" w:hAnsi="Cordia New"/>
          <w:sz w:val="26"/>
          <w:szCs w:val="26"/>
          <w:lang w:val="en-GB"/>
        </w:rPr>
      </w:pPr>
      <w:r w:rsidRPr="00792CF6">
        <w:rPr>
          <w:rFonts w:ascii="Cordia New" w:hAnsi="Cordia New"/>
          <w:sz w:val="26"/>
          <w:szCs w:val="26"/>
          <w:cs/>
          <w:lang w:val="en-GB"/>
        </w:rPr>
        <w:t xml:space="preserve">เงินฝากธนาคารที่มีข้อจำกัดในการใช้ </w:t>
      </w:r>
    </w:p>
    <w:p w14:paraId="78A40CE3" w14:textId="5C20152F" w:rsidR="00994AA8" w:rsidRPr="00792CF6" w:rsidRDefault="00994AA8" w:rsidP="006E1F56">
      <w:pPr>
        <w:pStyle w:val="ListParagraph"/>
        <w:numPr>
          <w:ilvl w:val="0"/>
          <w:numId w:val="7"/>
        </w:numPr>
        <w:spacing w:after="0" w:line="240" w:lineRule="auto"/>
        <w:ind w:left="2340"/>
        <w:rPr>
          <w:rFonts w:ascii="Cordia New" w:hAnsi="Cordia New"/>
          <w:sz w:val="26"/>
          <w:szCs w:val="26"/>
          <w:lang w:val="en-GB"/>
        </w:rPr>
      </w:pPr>
      <w:r w:rsidRPr="00792CF6">
        <w:rPr>
          <w:rFonts w:ascii="Cordia New" w:hAnsi="Cordia New"/>
          <w:sz w:val="26"/>
          <w:szCs w:val="26"/>
          <w:cs/>
          <w:lang w:val="en-GB"/>
        </w:rPr>
        <w:t>สินทรัพย์ทางการเงินที่วัดมูลค่า</w:t>
      </w:r>
      <w:r w:rsidRPr="002C0914">
        <w:rPr>
          <w:rFonts w:ascii="Cordia New" w:hAnsi="Cordia New"/>
          <w:sz w:val="26"/>
          <w:szCs w:val="26"/>
          <w:cs/>
          <w:lang w:val="en-GB"/>
        </w:rPr>
        <w:t>ด้วย</w:t>
      </w:r>
      <w:r w:rsidR="00593EA5" w:rsidRPr="002C0914">
        <w:rPr>
          <w:rFonts w:ascii="Cordia New" w:hAnsi="Cordia New" w:hint="cs"/>
          <w:sz w:val="26"/>
          <w:szCs w:val="26"/>
          <w:cs/>
        </w:rPr>
        <w:t>วิธี</w:t>
      </w:r>
      <w:r w:rsidRPr="002C0914">
        <w:rPr>
          <w:rFonts w:ascii="Cordia New" w:hAnsi="Cordia New"/>
          <w:sz w:val="26"/>
          <w:szCs w:val="26"/>
          <w:cs/>
          <w:lang w:val="en-GB"/>
        </w:rPr>
        <w:t>ราคา</w:t>
      </w:r>
      <w:r w:rsidRPr="00792CF6">
        <w:rPr>
          <w:rFonts w:ascii="Cordia New" w:hAnsi="Cordia New"/>
          <w:sz w:val="26"/>
          <w:szCs w:val="26"/>
          <w:cs/>
          <w:lang w:val="en-GB"/>
        </w:rPr>
        <w:t>ทุนตัดจำหน่าย</w:t>
      </w:r>
    </w:p>
    <w:p w14:paraId="5960A9A2" w14:textId="42B152A1" w:rsidR="002F030A" w:rsidRPr="00792CF6" w:rsidRDefault="002F030A" w:rsidP="006E1F56">
      <w:pPr>
        <w:pStyle w:val="ListParagraph"/>
        <w:numPr>
          <w:ilvl w:val="0"/>
          <w:numId w:val="7"/>
        </w:numPr>
        <w:spacing w:after="0" w:line="240" w:lineRule="auto"/>
        <w:ind w:left="2340"/>
        <w:rPr>
          <w:rFonts w:ascii="Cordia New" w:hAnsi="Cordia New"/>
          <w:sz w:val="26"/>
          <w:szCs w:val="26"/>
          <w:lang w:val="en-GB"/>
        </w:rPr>
      </w:pPr>
      <w:r w:rsidRPr="00792CF6">
        <w:rPr>
          <w:rFonts w:ascii="Cordia New" w:hAnsi="Cordia New"/>
          <w:sz w:val="26"/>
          <w:szCs w:val="26"/>
          <w:cs/>
          <w:lang w:val="en-GB"/>
        </w:rPr>
        <w:t>ลูกหนี้การค้าและ</w:t>
      </w:r>
      <w:r w:rsidR="000638DA" w:rsidRPr="00792CF6">
        <w:rPr>
          <w:rFonts w:ascii="Cordia New" w:hAnsi="Cordia New"/>
          <w:sz w:val="26"/>
          <w:szCs w:val="26"/>
          <w:cs/>
          <w:lang w:val="en-GB"/>
        </w:rPr>
        <w:t>ลูกหนี้หมุนเวียนอื่น</w:t>
      </w:r>
    </w:p>
    <w:p w14:paraId="6C5896FF" w14:textId="672AECE5" w:rsidR="002F030A" w:rsidRPr="00792CF6" w:rsidRDefault="002F030A" w:rsidP="006E1F56">
      <w:pPr>
        <w:pStyle w:val="ListParagraph"/>
        <w:numPr>
          <w:ilvl w:val="0"/>
          <w:numId w:val="7"/>
        </w:numPr>
        <w:spacing w:after="0" w:line="240" w:lineRule="auto"/>
        <w:ind w:left="2340"/>
        <w:rPr>
          <w:rFonts w:ascii="Cordia New" w:hAnsi="Cordia New"/>
          <w:sz w:val="26"/>
          <w:szCs w:val="26"/>
          <w:lang w:val="en-GB"/>
        </w:rPr>
      </w:pPr>
      <w:r w:rsidRPr="00792CF6">
        <w:rPr>
          <w:rFonts w:ascii="Cordia New" w:hAnsi="Cord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77A1BEA9" w14:textId="77777777" w:rsidR="002F030A" w:rsidRPr="00792CF6" w:rsidRDefault="002F030A" w:rsidP="006E1F56">
      <w:pPr>
        <w:pStyle w:val="ListParagraph"/>
        <w:numPr>
          <w:ilvl w:val="0"/>
          <w:numId w:val="7"/>
        </w:numPr>
        <w:spacing w:after="0" w:line="240" w:lineRule="auto"/>
        <w:ind w:left="2340"/>
        <w:rPr>
          <w:rFonts w:ascii="Cordia New" w:hAnsi="Cordia New"/>
          <w:sz w:val="26"/>
          <w:szCs w:val="26"/>
          <w:lang w:val="en-GB"/>
        </w:rPr>
      </w:pPr>
      <w:r w:rsidRPr="00792CF6">
        <w:rPr>
          <w:rFonts w:ascii="Cordia New" w:hAnsi="Cordia New"/>
          <w:sz w:val="26"/>
          <w:szCs w:val="26"/>
          <w:cs/>
          <w:lang w:val="en-GB"/>
        </w:rPr>
        <w:t>เงินประกันการซื้อเงินให้สินเชื่อแก่สินทรัพย์ด้อยคุณภาพ</w:t>
      </w:r>
    </w:p>
    <w:p w14:paraId="5E41A19A" w14:textId="731FD290" w:rsidR="000A5A34" w:rsidRPr="00792CF6" w:rsidRDefault="000A5A34" w:rsidP="006E1F56">
      <w:pPr>
        <w:pStyle w:val="ListParagraph"/>
        <w:numPr>
          <w:ilvl w:val="0"/>
          <w:numId w:val="7"/>
        </w:numPr>
        <w:spacing w:after="0" w:line="240" w:lineRule="auto"/>
        <w:ind w:left="2340"/>
        <w:rPr>
          <w:rFonts w:ascii="Cordia New" w:hAnsi="Cordia New"/>
          <w:sz w:val="26"/>
          <w:szCs w:val="26"/>
          <w:lang w:val="en-GB"/>
        </w:rPr>
      </w:pPr>
      <w:r w:rsidRPr="00792CF6">
        <w:rPr>
          <w:rFonts w:ascii="Cordia New" w:hAnsi="Cordia New"/>
          <w:sz w:val="26"/>
          <w:szCs w:val="26"/>
          <w:cs/>
          <w:lang w:val="en-GB"/>
        </w:rPr>
        <w:t>ลูกหนี้ตามสัญญาเช่าเงินทุน</w:t>
      </w:r>
    </w:p>
    <w:p w14:paraId="131C5EC5" w14:textId="77777777" w:rsidR="002F030A" w:rsidRPr="00792CF6" w:rsidRDefault="002F030A" w:rsidP="006E1F56">
      <w:pPr>
        <w:pStyle w:val="ListParagraph"/>
        <w:numPr>
          <w:ilvl w:val="0"/>
          <w:numId w:val="7"/>
        </w:numPr>
        <w:spacing w:after="0" w:line="240" w:lineRule="auto"/>
        <w:ind w:left="2340"/>
        <w:rPr>
          <w:rFonts w:ascii="Cordia New" w:hAnsi="Cordia New"/>
          <w:sz w:val="26"/>
          <w:szCs w:val="26"/>
          <w:lang w:val="en-GB"/>
        </w:rPr>
      </w:pPr>
      <w:r w:rsidRPr="00792CF6">
        <w:rPr>
          <w:rFonts w:ascii="Cordia New" w:hAnsi="Cordia New"/>
          <w:sz w:val="26"/>
          <w:szCs w:val="26"/>
          <w:cs/>
          <w:lang w:val="en-GB"/>
        </w:rPr>
        <w:t>ลูกหนี้เงินให้กู้ยืม</w:t>
      </w:r>
      <w:r w:rsidRPr="00792CF6">
        <w:rPr>
          <w:rFonts w:ascii="Cordia New" w:hAnsi="Cordia New"/>
          <w:sz w:val="26"/>
          <w:szCs w:val="26"/>
          <w:lang w:val="en-GB"/>
        </w:rPr>
        <w:t xml:space="preserve"> </w:t>
      </w:r>
      <w:r w:rsidRPr="00792CF6">
        <w:rPr>
          <w:rFonts w:ascii="Cordia New" w:hAnsi="Cordia New"/>
          <w:sz w:val="26"/>
          <w:szCs w:val="26"/>
          <w:cs/>
          <w:lang w:val="en-GB"/>
        </w:rPr>
        <w:t>และ</w:t>
      </w:r>
    </w:p>
    <w:p w14:paraId="426C6B55" w14:textId="77777777" w:rsidR="002F030A" w:rsidRPr="00792CF6" w:rsidRDefault="002F030A" w:rsidP="006E1F56">
      <w:pPr>
        <w:pStyle w:val="ListParagraph"/>
        <w:numPr>
          <w:ilvl w:val="0"/>
          <w:numId w:val="7"/>
        </w:numPr>
        <w:spacing w:after="0" w:line="240" w:lineRule="auto"/>
        <w:ind w:left="2340"/>
        <w:rPr>
          <w:rFonts w:ascii="Cordia New" w:hAnsi="Cordia New"/>
          <w:sz w:val="26"/>
          <w:szCs w:val="26"/>
          <w:lang w:val="en-GB"/>
        </w:rPr>
      </w:pPr>
      <w:r w:rsidRPr="00792CF6">
        <w:rPr>
          <w:rFonts w:ascii="Cordia New" w:hAnsi="Cordia New"/>
          <w:sz w:val="26"/>
          <w:szCs w:val="26"/>
          <w:cs/>
          <w:lang w:val="en-GB"/>
        </w:rPr>
        <w:t xml:space="preserve">เงินให้สินเชื่อแก่สินทรัพย์ด้อยคุณภาพ </w:t>
      </w:r>
    </w:p>
    <w:p w14:paraId="1F422E0B" w14:textId="77CE9BDA" w:rsidR="00994AA8" w:rsidRPr="00792CF6" w:rsidRDefault="00994AA8" w:rsidP="006E1F56">
      <w:pPr>
        <w:pStyle w:val="BlockText"/>
        <w:ind w:left="1980" w:right="0"/>
        <w:rPr>
          <w:rFonts w:ascii="Cordia New" w:cs="Cordia New"/>
          <w:color w:val="auto"/>
          <w:sz w:val="26"/>
          <w:szCs w:val="26"/>
          <w:lang w:val="en-GB"/>
        </w:rPr>
      </w:pPr>
    </w:p>
    <w:p w14:paraId="528343A5" w14:textId="55590E78" w:rsidR="00543853" w:rsidRPr="00792CF6" w:rsidRDefault="006F5CA4" w:rsidP="006E1F56">
      <w:pPr>
        <w:pStyle w:val="BlockText"/>
        <w:ind w:left="1980" w:right="0"/>
        <w:rPr>
          <w:rFonts w:ascii="Cordia New" w:cs="Cordia New"/>
          <w:color w:val="auto"/>
          <w:sz w:val="26"/>
          <w:szCs w:val="26"/>
          <w:lang w:val="en-GB"/>
        </w:rPr>
      </w:pPr>
      <w:bookmarkStart w:id="8" w:name="OLE_LINK1"/>
      <w:r w:rsidRPr="00792CF6">
        <w:rPr>
          <w:rFonts w:ascii="Cordia New" w:cs="Cordia New"/>
          <w:color w:val="auto"/>
          <w:spacing w:val="-4"/>
          <w:sz w:val="26"/>
          <w:szCs w:val="26"/>
          <w:cs/>
          <w:lang w:val="en-GB"/>
        </w:rPr>
        <w:t>แม้ว่ากลุ่มกิจการจะมีรายการสินทรัพย์ทางการเงินซึ่งเข้าเงื่อนไขการพิจารณาการด้อยค่าภายใต้</w:t>
      </w:r>
      <w:r w:rsidR="00994AA8" w:rsidRPr="00792CF6">
        <w:rPr>
          <w:rFonts w:ascii="Cordia New" w:cs="Cordia New"/>
          <w:color w:val="auto"/>
          <w:sz w:val="26"/>
          <w:szCs w:val="26"/>
          <w:cs/>
          <w:lang w:val="en-GB"/>
        </w:rPr>
        <w:t>มาตรฐานรายงานทางการเงินฉบับที่</w:t>
      </w:r>
      <w:r w:rsidR="00994AA8" w:rsidRPr="00792CF6">
        <w:rPr>
          <w:rFonts w:ascii="Cordia New" w:cs="Cordia New"/>
          <w:color w:val="auto"/>
          <w:sz w:val="26"/>
          <w:szCs w:val="26"/>
          <w:lang w:val="en-GB"/>
        </w:rPr>
        <w:t xml:space="preserve"> </w:t>
      </w:r>
      <w:r w:rsidR="006929FB" w:rsidRPr="00792CF6">
        <w:rPr>
          <w:rFonts w:ascii="Cordia New" w:cs="Cordia New"/>
          <w:color w:val="auto"/>
          <w:sz w:val="26"/>
          <w:szCs w:val="26"/>
          <w:lang w:val="en-GB"/>
        </w:rPr>
        <w:t>9</w:t>
      </w:r>
      <w:r w:rsidR="00994AA8" w:rsidRPr="00792CF6">
        <w:rPr>
          <w:rFonts w:ascii="Cordia New" w:cs="Cordia New"/>
          <w:color w:val="auto"/>
          <w:sz w:val="26"/>
          <w:szCs w:val="26"/>
          <w:lang w:val="en-GB"/>
        </w:rPr>
        <w:t xml:space="preserve"> </w:t>
      </w:r>
      <w:r w:rsidRPr="00792CF6">
        <w:rPr>
          <w:rFonts w:ascii="Cordia New" w:cs="Cordia New"/>
          <w:color w:val="auto"/>
          <w:spacing w:val="-4"/>
          <w:sz w:val="26"/>
          <w:szCs w:val="26"/>
          <w:cs/>
          <w:lang w:val="en-GB"/>
        </w:rPr>
        <w:t>แต่กลุ่มกิจการพิจารณาว่า</w:t>
      </w:r>
      <w:r w:rsidRPr="00792CF6">
        <w:rPr>
          <w:rFonts w:ascii="Cordia New" w:cs="Cordia New"/>
          <w:color w:val="auto"/>
          <w:sz w:val="26"/>
          <w:szCs w:val="26"/>
          <w:cs/>
          <w:lang w:val="en-GB"/>
        </w:rPr>
        <w:t>การด้อยค่าของรายการดังกล่าวเป็นจำนวนเงินที่ไม่มีนัยสำคัญ</w:t>
      </w:r>
      <w:r w:rsidRPr="00792CF6">
        <w:rPr>
          <w:rFonts w:ascii="Cordia New" w:cs="Cordia New"/>
          <w:color w:val="auto"/>
          <w:sz w:val="26"/>
          <w:szCs w:val="26"/>
          <w:lang w:val="en-GB"/>
        </w:rPr>
        <w:t xml:space="preserve"> </w:t>
      </w:r>
      <w:r w:rsidRPr="00792CF6">
        <w:rPr>
          <w:rFonts w:ascii="Cordia New" w:cs="Cordia New"/>
          <w:color w:val="auto"/>
          <w:sz w:val="26"/>
          <w:szCs w:val="26"/>
          <w:cs/>
          <w:lang w:val="en-GB"/>
        </w:rPr>
        <w:t>ยกเว้น</w:t>
      </w:r>
      <w:r w:rsidR="00994AA8" w:rsidRPr="00792CF6">
        <w:rPr>
          <w:rFonts w:ascii="Cordia New" w:cs="Cordia New"/>
          <w:color w:val="auto"/>
          <w:sz w:val="26"/>
          <w:szCs w:val="26"/>
          <w:cs/>
          <w:lang w:val="en-GB"/>
        </w:rPr>
        <w:t>ลูกหนี้เงินให้กู้ยืม</w:t>
      </w:r>
      <w:r w:rsidR="00994AA8" w:rsidRPr="00792CF6">
        <w:rPr>
          <w:rFonts w:ascii="Cordia New" w:cs="Cordia New"/>
          <w:color w:val="auto"/>
          <w:sz w:val="26"/>
          <w:szCs w:val="26"/>
          <w:lang w:val="en-GB"/>
        </w:rPr>
        <w:t xml:space="preserve"> </w:t>
      </w:r>
      <w:r w:rsidR="00994AA8" w:rsidRPr="00792CF6">
        <w:rPr>
          <w:rFonts w:ascii="Cordia New" w:cs="Cordia New"/>
          <w:color w:val="auto"/>
          <w:sz w:val="26"/>
          <w:szCs w:val="26"/>
          <w:cs/>
          <w:lang w:val="en-GB"/>
        </w:rPr>
        <w:t>และ</w:t>
      </w:r>
      <w:r w:rsidRPr="00792CF6">
        <w:rPr>
          <w:rFonts w:ascii="Cordia New" w:cs="Cordia New"/>
          <w:color w:val="auto"/>
          <w:sz w:val="26"/>
          <w:szCs w:val="26"/>
          <w:cs/>
          <w:lang w:val="en-GB"/>
        </w:rPr>
        <w:t>เงินให้สินเชื่อแก่สินทรัพย์ด้อยคุณภาพ</w:t>
      </w:r>
      <w:bookmarkEnd w:id="8"/>
    </w:p>
    <w:p w14:paraId="4B1D4403" w14:textId="17634982" w:rsidR="00881245" w:rsidRPr="00792CF6" w:rsidRDefault="00881245" w:rsidP="006E1F56">
      <w:pPr>
        <w:ind w:left="1980"/>
        <w:jc w:val="both"/>
        <w:rPr>
          <w:sz w:val="26"/>
          <w:szCs w:val="26"/>
          <w:cs/>
          <w:lang w:val="en-GB"/>
        </w:rPr>
      </w:pPr>
    </w:p>
    <w:p w14:paraId="7F9917AF" w14:textId="4575968C" w:rsidR="00D133A3" w:rsidRPr="00792CF6" w:rsidRDefault="00D133A3" w:rsidP="006E1F56">
      <w:pPr>
        <w:ind w:left="1980"/>
        <w:jc w:val="both"/>
        <w:rPr>
          <w:sz w:val="26"/>
          <w:szCs w:val="26"/>
          <w:lang w:val="en-GB"/>
        </w:rPr>
      </w:pPr>
      <w:r w:rsidRPr="00792CF6">
        <w:rPr>
          <w:sz w:val="26"/>
          <w:szCs w:val="26"/>
          <w:cs/>
          <w:lang w:val="en-GB"/>
        </w:rPr>
        <w:t>ลูกหนี้เงินให้กู้ยืม</w:t>
      </w:r>
    </w:p>
    <w:p w14:paraId="2F2E9C92" w14:textId="77777777" w:rsidR="00D133A3" w:rsidRPr="00792CF6" w:rsidRDefault="00D133A3" w:rsidP="006E1F56">
      <w:pPr>
        <w:ind w:left="1980"/>
        <w:jc w:val="both"/>
        <w:rPr>
          <w:sz w:val="26"/>
          <w:szCs w:val="26"/>
          <w:lang w:val="en-GB"/>
        </w:rPr>
      </w:pPr>
    </w:p>
    <w:p w14:paraId="2A395A97" w14:textId="3002D70B" w:rsidR="00D133A3" w:rsidRPr="00792CF6" w:rsidRDefault="008F1874" w:rsidP="006E1F56">
      <w:pPr>
        <w:ind w:left="1980"/>
        <w:jc w:val="thaiDistribute"/>
        <w:rPr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กลุ่มกิจการ</w:t>
      </w:r>
      <w:r w:rsidR="00D133A3" w:rsidRPr="00792CF6">
        <w:rPr>
          <w:sz w:val="26"/>
          <w:szCs w:val="26"/>
          <w:cs/>
          <w:lang w:val="en-GB"/>
        </w:rPr>
        <w:t>เลือกใช้วิธีทั่วไป (</w:t>
      </w:r>
      <w:r w:rsidR="00D133A3" w:rsidRPr="00792CF6">
        <w:rPr>
          <w:sz w:val="26"/>
          <w:szCs w:val="26"/>
          <w:lang w:val="en-GB"/>
        </w:rPr>
        <w:t xml:space="preserve">General approach) </w:t>
      </w:r>
      <w:r w:rsidR="00D133A3" w:rsidRPr="00792CF6">
        <w:rPr>
          <w:sz w:val="26"/>
          <w:szCs w:val="26"/>
          <w:cs/>
          <w:lang w:val="en-GB"/>
        </w:rPr>
        <w:t>สำหรับการวัดมูลค่าค่าเผื่อผลขาดทุนด้านเครดิตที่คาดว่าจะเกิดขึ้น</w:t>
      </w:r>
      <w:r w:rsidR="00D133A3" w:rsidRPr="00792CF6">
        <w:rPr>
          <w:sz w:val="26"/>
          <w:szCs w:val="26"/>
          <w:lang w:val="en-GB"/>
        </w:rPr>
        <w:t xml:space="preserve"> </w:t>
      </w:r>
      <w:r w:rsidR="00D133A3" w:rsidRPr="00792CF6">
        <w:rPr>
          <w:sz w:val="26"/>
          <w:szCs w:val="26"/>
          <w:cs/>
          <w:lang w:val="en-GB"/>
        </w:rPr>
        <w:t>โดยพิจารณาการเปลี่ยนแปลงในคุณภาพเครดิตของสินทรัพย์ทางการเงินเป็นสามระดับ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75552C9E" w14:textId="77777777" w:rsidR="00D133A3" w:rsidRPr="00792CF6" w:rsidRDefault="00D133A3" w:rsidP="006E1F56">
      <w:pPr>
        <w:ind w:left="1980"/>
        <w:jc w:val="both"/>
        <w:rPr>
          <w:sz w:val="26"/>
          <w:szCs w:val="26"/>
          <w:lang w:val="en-GB"/>
        </w:rPr>
      </w:pPr>
    </w:p>
    <w:p w14:paraId="5F9D9A77" w14:textId="14EE68B0" w:rsidR="00D133A3" w:rsidRPr="00792CF6" w:rsidRDefault="00D133A3" w:rsidP="006E1F56">
      <w:pPr>
        <w:ind w:left="2340" w:hanging="360"/>
        <w:jc w:val="thaiDistribute"/>
        <w:rPr>
          <w:sz w:val="26"/>
          <w:szCs w:val="26"/>
          <w:lang w:val="en-GB"/>
        </w:rPr>
      </w:pPr>
      <w:r w:rsidRPr="00792CF6">
        <w:rPr>
          <w:sz w:val="26"/>
          <w:szCs w:val="26"/>
          <w:lang w:val="en-GB"/>
        </w:rPr>
        <w:t>-</w:t>
      </w:r>
      <w:r w:rsidRPr="00792CF6">
        <w:rPr>
          <w:sz w:val="26"/>
          <w:szCs w:val="26"/>
          <w:lang w:val="en-GB"/>
        </w:rPr>
        <w:tab/>
      </w:r>
      <w:r w:rsidRPr="00792CF6">
        <w:rPr>
          <w:sz w:val="26"/>
          <w:szCs w:val="26"/>
          <w:cs/>
          <w:lang w:val="en-GB"/>
        </w:rPr>
        <w:t xml:space="preserve">ระดับที่ </w:t>
      </w:r>
      <w:r w:rsidR="006929FB" w:rsidRPr="00792CF6">
        <w:rPr>
          <w:sz w:val="26"/>
          <w:szCs w:val="26"/>
          <w:lang w:val="en-GB"/>
        </w:rPr>
        <w:t>1</w:t>
      </w:r>
      <w:r w:rsidRPr="00792CF6">
        <w:rPr>
          <w:sz w:val="26"/>
          <w:szCs w:val="26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</w:t>
      </w:r>
      <w:r w:rsidRPr="00792CF6">
        <w:rPr>
          <w:spacing w:val="-2"/>
          <w:sz w:val="26"/>
          <w:szCs w:val="26"/>
          <w:cs/>
          <w:lang w:val="en-GB"/>
        </w:rPr>
        <w:t>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</w:t>
      </w:r>
      <w:r w:rsidRPr="00792CF6">
        <w:rPr>
          <w:sz w:val="26"/>
          <w:szCs w:val="26"/>
          <w:cs/>
          <w:lang w:val="en-GB"/>
        </w:rPr>
        <w:t xml:space="preserve">เท่ากับผลขาดทุนด้านเครดิตที่คาดว่าจะเกิดขึ้นใน </w:t>
      </w:r>
      <w:r w:rsidR="006929FB" w:rsidRPr="00792CF6">
        <w:rPr>
          <w:sz w:val="26"/>
          <w:szCs w:val="26"/>
          <w:lang w:val="en-GB"/>
        </w:rPr>
        <w:t>12</w:t>
      </w:r>
      <w:r w:rsidRPr="00792CF6">
        <w:rPr>
          <w:sz w:val="26"/>
          <w:szCs w:val="26"/>
          <w:cs/>
          <w:lang w:val="en-GB"/>
        </w:rPr>
        <w:t xml:space="preserve"> เดือนข้างหน้า</w:t>
      </w:r>
    </w:p>
    <w:p w14:paraId="3C3BA4D1" w14:textId="1932DF76" w:rsidR="00D133A3" w:rsidRPr="00792CF6" w:rsidRDefault="00D133A3" w:rsidP="006E1F56">
      <w:pPr>
        <w:ind w:left="2340" w:hanging="360"/>
        <w:jc w:val="thaiDistribute"/>
        <w:rPr>
          <w:sz w:val="26"/>
          <w:szCs w:val="26"/>
          <w:lang w:val="en-GB"/>
        </w:rPr>
      </w:pPr>
      <w:r w:rsidRPr="00792CF6">
        <w:rPr>
          <w:sz w:val="26"/>
          <w:szCs w:val="26"/>
          <w:lang w:val="en-GB"/>
        </w:rPr>
        <w:t>-</w:t>
      </w:r>
      <w:r w:rsidRPr="00792CF6">
        <w:rPr>
          <w:sz w:val="26"/>
          <w:szCs w:val="26"/>
          <w:lang w:val="en-GB"/>
        </w:rPr>
        <w:tab/>
      </w:r>
      <w:r w:rsidRPr="00792CF6">
        <w:rPr>
          <w:sz w:val="26"/>
          <w:szCs w:val="26"/>
          <w:cs/>
          <w:lang w:val="en-GB"/>
        </w:rPr>
        <w:t xml:space="preserve">ระดับที่ </w:t>
      </w:r>
      <w:r w:rsidR="006929FB" w:rsidRPr="00792CF6">
        <w:rPr>
          <w:sz w:val="26"/>
          <w:szCs w:val="26"/>
          <w:lang w:val="en-GB"/>
        </w:rPr>
        <w:t>2</w:t>
      </w:r>
      <w:r w:rsidRPr="00792CF6">
        <w:rPr>
          <w:sz w:val="26"/>
          <w:szCs w:val="26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</w:t>
      </w:r>
      <w:r w:rsidRPr="00792CF6">
        <w:rPr>
          <w:spacing w:val="-2"/>
          <w:sz w:val="26"/>
          <w:szCs w:val="26"/>
          <w:cs/>
          <w:lang w:val="en-GB"/>
        </w:rPr>
        <w:t>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</w:t>
      </w:r>
      <w:r w:rsidRPr="00792CF6">
        <w:rPr>
          <w:sz w:val="26"/>
          <w:szCs w:val="26"/>
          <w:cs/>
          <w:lang w:val="en-GB"/>
        </w:rPr>
        <w:t>จะเกิดขึ้นตลอดอายุสินทรัพย์</w:t>
      </w:r>
    </w:p>
    <w:p w14:paraId="572EBABE" w14:textId="4FB37C32" w:rsidR="00D133A3" w:rsidRPr="00792CF6" w:rsidRDefault="00D133A3" w:rsidP="006E1F56">
      <w:pPr>
        <w:ind w:left="2340" w:hanging="360"/>
        <w:jc w:val="thaiDistribute"/>
        <w:rPr>
          <w:sz w:val="26"/>
          <w:szCs w:val="26"/>
          <w:lang w:val="en-GB"/>
        </w:rPr>
      </w:pPr>
      <w:r w:rsidRPr="00792CF6">
        <w:rPr>
          <w:sz w:val="26"/>
          <w:szCs w:val="26"/>
          <w:lang w:val="en-GB"/>
        </w:rPr>
        <w:t>-</w:t>
      </w:r>
      <w:r w:rsidRPr="00792CF6">
        <w:rPr>
          <w:sz w:val="26"/>
          <w:szCs w:val="26"/>
          <w:lang w:val="en-GB"/>
        </w:rPr>
        <w:tab/>
      </w:r>
      <w:r w:rsidRPr="00792CF6">
        <w:rPr>
          <w:sz w:val="26"/>
          <w:szCs w:val="26"/>
          <w:cs/>
          <w:lang w:val="en-GB"/>
        </w:rPr>
        <w:t xml:space="preserve">ระดับที่ </w:t>
      </w:r>
      <w:r w:rsidR="006929FB" w:rsidRPr="00792CF6">
        <w:rPr>
          <w:sz w:val="26"/>
          <w:szCs w:val="26"/>
          <w:lang w:val="en-GB"/>
        </w:rPr>
        <w:t>3</w:t>
      </w:r>
      <w:r w:rsidRPr="00792CF6">
        <w:rPr>
          <w:sz w:val="26"/>
          <w:szCs w:val="26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</w:t>
      </w:r>
      <w:r w:rsidRPr="00792CF6">
        <w:rPr>
          <w:spacing w:val="-4"/>
          <w:sz w:val="26"/>
          <w:szCs w:val="26"/>
          <w:cs/>
          <w:lang w:val="en-GB"/>
        </w:rPr>
        <w:t>ค่าเผื่อผลขาดทุนของเครื่องมือทางการเงินจะถูกวัดมูลค่าด้วยจำนวนเงินเท่ากับผลขาดทุนด้านเครดิต</w:t>
      </w:r>
      <w:r w:rsidRPr="00792CF6">
        <w:rPr>
          <w:sz w:val="26"/>
          <w:szCs w:val="26"/>
          <w:cs/>
          <w:lang w:val="en-GB"/>
        </w:rPr>
        <w:t>ที่คาดว่าจะเกิดขึ้นตลอดอายุสินทรัพย์</w:t>
      </w:r>
    </w:p>
    <w:p w14:paraId="36BEFC8A" w14:textId="65DC71CF" w:rsidR="0019629F" w:rsidRDefault="0019629F" w:rsidP="006E1F56">
      <w:pPr>
        <w:ind w:left="1980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br w:type="page"/>
      </w:r>
    </w:p>
    <w:p w14:paraId="57EB1B17" w14:textId="564B496E" w:rsidR="00D133A3" w:rsidRDefault="00D133A3" w:rsidP="006E1F56">
      <w:pPr>
        <w:tabs>
          <w:tab w:val="left" w:pos="540"/>
        </w:tabs>
        <w:ind w:left="1980"/>
        <w:jc w:val="thaiDistribute"/>
        <w:rPr>
          <w:sz w:val="26"/>
          <w:szCs w:val="26"/>
          <w:lang w:val="en-GB"/>
        </w:rPr>
      </w:pPr>
      <w:r w:rsidRPr="00792CF6">
        <w:rPr>
          <w:sz w:val="26"/>
          <w:szCs w:val="26"/>
          <w:cs/>
          <w:lang w:val="en-GB"/>
        </w:rPr>
        <w:lastRenderedPageBreak/>
        <w:t xml:space="preserve">ผลขาดทุนด้านเครดิตที่คาดว่าจะเกิดขึ้นถูกวัดมูลค่ามาจาก ผลขาดทุนด้านเครดิตที่คาดว่าจะเกิดขึ้นใน </w:t>
      </w:r>
      <w:r w:rsidR="006929FB" w:rsidRPr="00792CF6">
        <w:rPr>
          <w:sz w:val="26"/>
          <w:szCs w:val="26"/>
          <w:lang w:val="en-GB"/>
        </w:rPr>
        <w:t>12</w:t>
      </w:r>
      <w:r w:rsidRPr="00792CF6">
        <w:rPr>
          <w:sz w:val="26"/>
          <w:szCs w:val="26"/>
          <w:cs/>
          <w:lang w:val="en-GB"/>
        </w:rPr>
        <w:t xml:space="preserve"> 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</w:t>
      </w:r>
      <w:r w:rsidRPr="00792CF6">
        <w:rPr>
          <w:spacing w:val="-2"/>
          <w:sz w:val="26"/>
          <w:szCs w:val="26"/>
          <w:cs/>
          <w:lang w:val="en-GB"/>
        </w:rPr>
        <w:t>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</w:t>
      </w:r>
      <w:r w:rsidRPr="00792CF6">
        <w:rPr>
          <w:sz w:val="26"/>
          <w:szCs w:val="26"/>
          <w:cs/>
          <w:lang w:val="en-GB"/>
        </w:rPr>
        <w:t xml:space="preserve">ด้านเครดิตหรือไม่ </w:t>
      </w:r>
      <w:r w:rsidRPr="00792CF6">
        <w:rPr>
          <w:spacing w:val="-10"/>
          <w:sz w:val="26"/>
          <w:szCs w:val="26"/>
          <w:cs/>
          <w:lang w:val="en-GB"/>
        </w:rPr>
        <w:t>ผลขาดทุนด้านเครดิตที่คาดว่าจะเกิดขึ้นประกอบด้วยการคิดลดของค่าความน่าจะเป็นที่ลูกหนี้จะผิดนัดชำระหนี้ (</w:t>
      </w:r>
      <w:r w:rsidRPr="00792CF6">
        <w:rPr>
          <w:spacing w:val="-10"/>
          <w:sz w:val="26"/>
          <w:szCs w:val="26"/>
          <w:lang w:val="en-GB"/>
        </w:rPr>
        <w:t>Probability of default)</w:t>
      </w:r>
      <w:r w:rsidRPr="00792CF6">
        <w:rPr>
          <w:sz w:val="26"/>
          <w:szCs w:val="26"/>
          <w:lang w:val="en-GB"/>
        </w:rPr>
        <w:t xml:space="preserve"> </w:t>
      </w:r>
      <w:r w:rsidRPr="00792CF6">
        <w:rPr>
          <w:spacing w:val="-4"/>
          <w:sz w:val="26"/>
          <w:szCs w:val="26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792CF6">
        <w:rPr>
          <w:spacing w:val="-4"/>
          <w:sz w:val="26"/>
          <w:szCs w:val="26"/>
          <w:lang w:val="en-GB"/>
        </w:rPr>
        <w:t xml:space="preserve">Loss given default) </w:t>
      </w:r>
      <w:r w:rsidRPr="00792CF6">
        <w:rPr>
          <w:spacing w:val="-4"/>
          <w:sz w:val="26"/>
          <w:szCs w:val="26"/>
          <w:cs/>
          <w:lang w:val="en-GB"/>
        </w:rPr>
        <w:t>และยอดหนี้คงค้าง</w:t>
      </w:r>
      <w:r w:rsidRPr="00792CF6">
        <w:rPr>
          <w:sz w:val="26"/>
          <w:szCs w:val="26"/>
          <w:cs/>
          <w:lang w:val="en-GB"/>
        </w:rPr>
        <w:t>ที่ผิดนัดชำระหนี้ (</w:t>
      </w:r>
      <w:r w:rsidRPr="00792CF6">
        <w:rPr>
          <w:sz w:val="26"/>
          <w:szCs w:val="26"/>
          <w:lang w:val="en-GB"/>
        </w:rPr>
        <w:t xml:space="preserve">Exposure at default) </w:t>
      </w:r>
      <w:r w:rsidRPr="00792CF6">
        <w:rPr>
          <w:sz w:val="26"/>
          <w:szCs w:val="26"/>
          <w:cs/>
          <w:lang w:val="en-GB"/>
        </w:rPr>
        <w:t>โดยมีคำจำกัดความดังนี้</w:t>
      </w:r>
    </w:p>
    <w:p w14:paraId="6C37E633" w14:textId="77777777" w:rsidR="006E1F56" w:rsidRPr="00792CF6" w:rsidRDefault="006E1F56" w:rsidP="006E1F56">
      <w:pPr>
        <w:tabs>
          <w:tab w:val="left" w:pos="540"/>
        </w:tabs>
        <w:ind w:left="1980"/>
        <w:jc w:val="thaiDistribute"/>
        <w:rPr>
          <w:sz w:val="26"/>
          <w:szCs w:val="26"/>
          <w:lang w:val="en-GB"/>
        </w:rPr>
      </w:pPr>
    </w:p>
    <w:p w14:paraId="1B0E5BFE" w14:textId="421A7EC3" w:rsidR="00D133A3" w:rsidRPr="00792CF6" w:rsidRDefault="00D133A3" w:rsidP="006E1F56">
      <w:pPr>
        <w:tabs>
          <w:tab w:val="left" w:pos="540"/>
        </w:tabs>
        <w:ind w:left="2340" w:hanging="360"/>
        <w:jc w:val="thaiDistribute"/>
        <w:rPr>
          <w:sz w:val="26"/>
          <w:szCs w:val="26"/>
          <w:lang w:val="en-GB"/>
        </w:rPr>
      </w:pPr>
      <w:r w:rsidRPr="00792CF6">
        <w:rPr>
          <w:sz w:val="26"/>
          <w:szCs w:val="26"/>
          <w:lang w:val="en-GB"/>
        </w:rPr>
        <w:t>-</w:t>
      </w:r>
      <w:r w:rsidRPr="00792CF6">
        <w:rPr>
          <w:sz w:val="26"/>
          <w:szCs w:val="26"/>
          <w:lang w:val="en-GB"/>
        </w:rPr>
        <w:tab/>
      </w:r>
      <w:r w:rsidRPr="00792CF6">
        <w:rPr>
          <w:sz w:val="26"/>
          <w:szCs w:val="26"/>
          <w:cs/>
          <w:lang w:val="en-GB"/>
        </w:rPr>
        <w:t>ความน่าจะเป็นที่ลูกหนี้จะผิดนัดชำระหนี้ (</w:t>
      </w:r>
      <w:r w:rsidRPr="00792CF6">
        <w:rPr>
          <w:sz w:val="26"/>
          <w:szCs w:val="26"/>
          <w:lang w:val="en-GB"/>
        </w:rPr>
        <w:t xml:space="preserve">Probability of default) </w:t>
      </w:r>
      <w:r w:rsidRPr="00792CF6">
        <w:rPr>
          <w:sz w:val="26"/>
          <w:szCs w:val="26"/>
          <w:cs/>
          <w:lang w:val="en-GB"/>
        </w:rPr>
        <w:t xml:space="preserve">เกิดจากโอกาสที่ลูกหนี้จะผิดนัดชำระหนี้ในอีก </w:t>
      </w:r>
      <w:r w:rsidR="006929FB" w:rsidRPr="00792CF6">
        <w:rPr>
          <w:sz w:val="26"/>
          <w:szCs w:val="26"/>
          <w:lang w:val="en-GB"/>
        </w:rPr>
        <w:t>12</w:t>
      </w:r>
      <w:r w:rsidRPr="00792CF6">
        <w:rPr>
          <w:sz w:val="26"/>
          <w:szCs w:val="26"/>
          <w:cs/>
          <w:lang w:val="en-GB"/>
        </w:rPr>
        <w:t xml:space="preserve"> เดือนข้างหน้าหรือตลอดอายุที่เหลืออยู่ของภาระที่ลูกหนี้จะต้องจ่ายนั้น</w:t>
      </w:r>
    </w:p>
    <w:p w14:paraId="10EBEABB" w14:textId="323302C3" w:rsidR="00D133A3" w:rsidRPr="00792CF6" w:rsidRDefault="00D133A3" w:rsidP="006E1F56">
      <w:pPr>
        <w:tabs>
          <w:tab w:val="left" w:pos="540"/>
        </w:tabs>
        <w:ind w:left="2340" w:hanging="360"/>
        <w:jc w:val="thaiDistribute"/>
        <w:rPr>
          <w:sz w:val="26"/>
          <w:szCs w:val="26"/>
          <w:lang w:val="en-GB"/>
        </w:rPr>
      </w:pPr>
      <w:r w:rsidRPr="00792CF6">
        <w:rPr>
          <w:sz w:val="26"/>
          <w:szCs w:val="26"/>
          <w:lang w:val="en-GB"/>
        </w:rPr>
        <w:t>-</w:t>
      </w:r>
      <w:r w:rsidRPr="00792CF6">
        <w:rPr>
          <w:sz w:val="26"/>
          <w:szCs w:val="26"/>
          <w:lang w:val="en-GB"/>
        </w:rPr>
        <w:tab/>
      </w:r>
      <w:r w:rsidRPr="00792CF6">
        <w:rPr>
          <w:spacing w:val="-6"/>
          <w:sz w:val="26"/>
          <w:szCs w:val="26"/>
          <w:cs/>
          <w:lang w:val="en-GB"/>
        </w:rPr>
        <w:t>ยอดหนี้คงค้างที่ผิดนัดชำระหนี้ (</w:t>
      </w:r>
      <w:r w:rsidRPr="00792CF6">
        <w:rPr>
          <w:spacing w:val="-6"/>
          <w:sz w:val="26"/>
          <w:szCs w:val="26"/>
          <w:lang w:val="en-GB"/>
        </w:rPr>
        <w:t xml:space="preserve">Exposure at default) </w:t>
      </w:r>
      <w:r w:rsidRPr="00792CF6">
        <w:rPr>
          <w:spacing w:val="-6"/>
          <w:sz w:val="26"/>
          <w:szCs w:val="26"/>
          <w:cs/>
          <w:lang w:val="en-GB"/>
        </w:rPr>
        <w:t>คิดจากมูลค่าของหนี้ที่</w:t>
      </w:r>
      <w:r w:rsidR="008F1874" w:rsidRPr="00792CF6">
        <w:rPr>
          <w:rFonts w:eastAsia="Browallia New"/>
          <w:sz w:val="26"/>
          <w:szCs w:val="26"/>
          <w:cs/>
          <w:lang w:val="en-GB"/>
        </w:rPr>
        <w:t>กลุ่มกิจการ</w:t>
      </w:r>
      <w:r w:rsidRPr="00792CF6">
        <w:rPr>
          <w:spacing w:val="-6"/>
          <w:sz w:val="26"/>
          <w:szCs w:val="26"/>
          <w:cs/>
          <w:lang w:val="en-GB"/>
        </w:rPr>
        <w:t>คาดว่าจะมีต่อลูกหนี้</w:t>
      </w:r>
      <w:r w:rsidRPr="00792CF6">
        <w:rPr>
          <w:sz w:val="26"/>
          <w:szCs w:val="26"/>
          <w:cs/>
          <w:lang w:val="en-GB"/>
        </w:rPr>
        <w:t xml:space="preserve"> ณ วันที่มีการผิดนัดชำระหนี้ ในอีก </w:t>
      </w:r>
      <w:r w:rsidR="006929FB" w:rsidRPr="00792CF6">
        <w:rPr>
          <w:sz w:val="26"/>
          <w:szCs w:val="26"/>
          <w:lang w:val="en-GB"/>
        </w:rPr>
        <w:t>12</w:t>
      </w:r>
      <w:r w:rsidRPr="00792CF6">
        <w:rPr>
          <w:sz w:val="26"/>
          <w:szCs w:val="26"/>
          <w:cs/>
          <w:lang w:val="en-GB"/>
        </w:rPr>
        <w:t xml:space="preserve"> เดือนข้างหน้าหรือตลอดอายุที่เหลืออยู่ของภาระที่ลูกหนี้จะต้องจ่ายนั้น</w:t>
      </w:r>
    </w:p>
    <w:p w14:paraId="4598B80A" w14:textId="448BAFF5" w:rsidR="00D133A3" w:rsidRPr="00792CF6" w:rsidRDefault="00D133A3" w:rsidP="006E1F56">
      <w:pPr>
        <w:tabs>
          <w:tab w:val="left" w:pos="540"/>
        </w:tabs>
        <w:ind w:left="2340" w:hanging="360"/>
        <w:jc w:val="thaiDistribute"/>
        <w:rPr>
          <w:sz w:val="26"/>
          <w:szCs w:val="26"/>
          <w:lang w:val="en-GB"/>
        </w:rPr>
      </w:pPr>
      <w:r w:rsidRPr="00792CF6">
        <w:rPr>
          <w:sz w:val="26"/>
          <w:szCs w:val="26"/>
          <w:lang w:val="en-GB"/>
        </w:rPr>
        <w:t>-</w:t>
      </w:r>
      <w:r w:rsidRPr="00792CF6">
        <w:rPr>
          <w:sz w:val="26"/>
          <w:szCs w:val="26"/>
          <w:lang w:val="en-GB"/>
        </w:rPr>
        <w:tab/>
      </w:r>
      <w:r w:rsidRPr="00792CF6">
        <w:rPr>
          <w:sz w:val="26"/>
          <w:szCs w:val="26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792CF6">
        <w:rPr>
          <w:sz w:val="26"/>
          <w:szCs w:val="26"/>
          <w:lang w:val="en-GB"/>
        </w:rPr>
        <w:t xml:space="preserve">Loss given default) </w:t>
      </w:r>
      <w:r w:rsidRPr="00792CF6">
        <w:rPr>
          <w:sz w:val="26"/>
          <w:szCs w:val="26"/>
          <w:cs/>
          <w:lang w:val="en-GB"/>
        </w:rPr>
        <w:t>เกิดจากการคาดการณ์ของ</w:t>
      </w:r>
      <w:r w:rsidR="008F1874" w:rsidRPr="00792CF6">
        <w:rPr>
          <w:rFonts w:eastAsia="Browallia New"/>
          <w:sz w:val="26"/>
          <w:szCs w:val="26"/>
          <w:cs/>
          <w:lang w:val="en-GB"/>
        </w:rPr>
        <w:t>กลุ่มกิจการ</w:t>
      </w:r>
      <w:r w:rsidRPr="00792CF6">
        <w:rPr>
          <w:sz w:val="26"/>
          <w:szCs w:val="26"/>
          <w:cs/>
          <w:lang w:val="en-GB"/>
        </w:rPr>
        <w:t xml:space="preserve">ต่อความเสียหายที่อาจจะเกิดขึ้น ในการคำนวณความเสียหายที่อาจจะเกิดขึ้นเมื่อลูกหนี้ผิดนัดชำระหนี้ต่อยอดหนี้ประกอบด้วยหลายปัจจัยทั้งประเภทของลูกหนี้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โดยความเสียหายที่อาจจะเกิดขึ้นเมื่อลูกหนี้ผิดนัดชำระหนี้ต่อยอดหนี้จะคำนวณสำหรับมูลค่าในอีก </w:t>
      </w:r>
      <w:r w:rsidR="006929FB" w:rsidRPr="00792CF6">
        <w:rPr>
          <w:sz w:val="26"/>
          <w:szCs w:val="26"/>
          <w:lang w:val="en-GB"/>
        </w:rPr>
        <w:t>12</w:t>
      </w:r>
      <w:r w:rsidRPr="00792CF6">
        <w:rPr>
          <w:sz w:val="26"/>
          <w:szCs w:val="26"/>
          <w:cs/>
          <w:lang w:val="en-GB"/>
        </w:rPr>
        <w:t xml:space="preserve"> เดือนข้างหน้าหรือตลอดอายุที่เหลืออยู่ของภาระที่ลูกหนี้จะต้องจ่ายนั้น</w:t>
      </w:r>
    </w:p>
    <w:p w14:paraId="0ED922A4" w14:textId="7DDB5C61" w:rsidR="00D133A3" w:rsidRPr="00792CF6" w:rsidRDefault="00D133A3" w:rsidP="006E1F56">
      <w:pPr>
        <w:tabs>
          <w:tab w:val="left" w:pos="540"/>
        </w:tabs>
        <w:ind w:left="1980"/>
        <w:jc w:val="both"/>
        <w:rPr>
          <w:sz w:val="26"/>
          <w:szCs w:val="26"/>
          <w:lang w:val="en-GB"/>
        </w:rPr>
      </w:pPr>
    </w:p>
    <w:p w14:paraId="3B129A3C" w14:textId="2F467F95" w:rsidR="00D133A3" w:rsidRPr="00792CF6" w:rsidRDefault="00D133A3" w:rsidP="006E1F56">
      <w:pPr>
        <w:tabs>
          <w:tab w:val="left" w:pos="540"/>
        </w:tabs>
        <w:ind w:left="1980"/>
        <w:jc w:val="thaiDistribute"/>
        <w:rPr>
          <w:sz w:val="26"/>
          <w:szCs w:val="26"/>
          <w:lang w:val="en-GB"/>
        </w:rPr>
      </w:pPr>
      <w:r w:rsidRPr="00792CF6">
        <w:rPr>
          <w:sz w:val="26"/>
          <w:szCs w:val="26"/>
          <w:cs/>
          <w:lang w:val="en-GB"/>
        </w:rPr>
        <w:t>ผลขาดทุนด้านเครดิตที่คาดว่าจะเกิดขึ้นคำนวณจากการคาดการณ์ค่าความน่าจะเป็นที่ลูกหนี้จะผิดนัดชำระหนี้ (</w:t>
      </w:r>
      <w:r w:rsidRPr="00792CF6">
        <w:rPr>
          <w:sz w:val="26"/>
          <w:szCs w:val="26"/>
          <w:lang w:val="en-GB"/>
        </w:rPr>
        <w:t xml:space="preserve">Probability of default) </w:t>
      </w:r>
      <w:r w:rsidRPr="00792CF6">
        <w:rPr>
          <w:sz w:val="26"/>
          <w:szCs w:val="26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792CF6">
        <w:rPr>
          <w:sz w:val="26"/>
          <w:szCs w:val="26"/>
          <w:lang w:val="en-GB"/>
        </w:rPr>
        <w:t xml:space="preserve">Loss given default) </w:t>
      </w:r>
      <w:r w:rsidRPr="00792CF6">
        <w:rPr>
          <w:sz w:val="26"/>
          <w:szCs w:val="26"/>
          <w:cs/>
          <w:lang w:val="en-GB"/>
        </w:rPr>
        <w:t>และยอดหนี้คงค้างที่ผิดนัดชำระหนี้ (</w:t>
      </w:r>
      <w:r w:rsidRPr="00792CF6">
        <w:rPr>
          <w:sz w:val="26"/>
          <w:szCs w:val="26"/>
          <w:lang w:val="en-GB"/>
        </w:rPr>
        <w:t xml:space="preserve">Exposure at default) </w:t>
      </w:r>
      <w:r w:rsidRPr="00792CF6">
        <w:rPr>
          <w:sz w:val="26"/>
          <w:szCs w:val="26"/>
          <w:cs/>
          <w:lang w:val="en-GB"/>
        </w:rPr>
        <w:t>ที่จะเกิดขึ้นแต่ละเดือนในอนาคตสำหรับลูกหนี้แบบรายกลุ่มลูกหนี้ โดยการนำส่วนประกอบทั้งสามส่วนมาคูณกัน เพื่อการ</w:t>
      </w:r>
      <w:r w:rsidRPr="00792CF6">
        <w:rPr>
          <w:spacing w:val="-4"/>
          <w:sz w:val="26"/>
          <w:szCs w:val="26"/>
          <w:cs/>
          <w:lang w:val="en-GB"/>
        </w:rPr>
        <w:t xml:space="preserve">คำนวณผลขาดทุนด้านเครดิตที่คาดว่าจะเกิดขึ้นอย่างมีประสิทธิภาพ </w:t>
      </w:r>
      <w:r w:rsidR="008F1874" w:rsidRPr="00792CF6">
        <w:rPr>
          <w:rFonts w:eastAsia="Browallia New"/>
          <w:sz w:val="26"/>
          <w:szCs w:val="26"/>
          <w:cs/>
          <w:lang w:val="en-GB"/>
        </w:rPr>
        <w:t>กลุ่มกิจการ</w:t>
      </w:r>
      <w:r w:rsidRPr="00792CF6">
        <w:rPr>
          <w:spacing w:val="-4"/>
          <w:sz w:val="26"/>
          <w:szCs w:val="26"/>
          <w:cs/>
          <w:lang w:val="en-GB"/>
        </w:rPr>
        <w:t>คำนวณผลขาดทุนด้านเครดิต</w:t>
      </w:r>
      <w:r w:rsidRPr="00792CF6">
        <w:rPr>
          <w:sz w:val="26"/>
          <w:szCs w:val="26"/>
          <w:cs/>
          <w:lang w:val="en-GB"/>
        </w:rPr>
        <w:t xml:space="preserve">ที่คาดว่าจะเกิดขึ้นในอนาคตและคิดลดกลับมา ณ วันที่รายงาน โดยใช้อัตราดอกเบี้ยที่แท้จริง ณ วันเริ่มสัญญาในการคิดลดมูลค่าคงเหลือเมื่อผิดนัดชำระหนี้ในอีก </w:t>
      </w:r>
      <w:r w:rsidR="006929FB" w:rsidRPr="00792CF6">
        <w:rPr>
          <w:sz w:val="26"/>
          <w:szCs w:val="26"/>
          <w:lang w:val="en-GB"/>
        </w:rPr>
        <w:t>12</w:t>
      </w:r>
      <w:r w:rsidRPr="00792CF6">
        <w:rPr>
          <w:sz w:val="26"/>
          <w:szCs w:val="26"/>
          <w:cs/>
          <w:lang w:val="en-GB"/>
        </w:rPr>
        <w:t xml:space="preserve"> เดือนข้าง</w:t>
      </w:r>
      <w:r w:rsidR="000E752D" w:rsidRPr="00792CF6">
        <w:rPr>
          <w:sz w:val="26"/>
          <w:szCs w:val="26"/>
          <w:cs/>
          <w:lang w:val="en-GB"/>
        </w:rPr>
        <w:t>หน้า</w:t>
      </w:r>
      <w:r w:rsidRPr="00792CF6">
        <w:rPr>
          <w:sz w:val="26"/>
          <w:szCs w:val="26"/>
          <w:cs/>
          <w:lang w:val="en-GB"/>
        </w:rPr>
        <w:t xml:space="preserve">หรือตลอดอายุสัญญาคิดจากการคาดการณ์การจ่ายชำระของลูกหนี้ </w:t>
      </w:r>
    </w:p>
    <w:p w14:paraId="53B3D387" w14:textId="6261D772" w:rsidR="00D133A3" w:rsidRPr="00792CF6" w:rsidRDefault="00D133A3" w:rsidP="006E1F56">
      <w:pPr>
        <w:tabs>
          <w:tab w:val="left" w:pos="540"/>
        </w:tabs>
        <w:ind w:left="1980"/>
        <w:jc w:val="both"/>
        <w:rPr>
          <w:sz w:val="26"/>
          <w:szCs w:val="26"/>
          <w:cs/>
          <w:lang w:val="en-GB"/>
        </w:rPr>
      </w:pPr>
    </w:p>
    <w:p w14:paraId="34C6B2D1" w14:textId="2FB6E03E" w:rsidR="00D133A3" w:rsidRPr="00792CF6" w:rsidRDefault="00D133A3" w:rsidP="006E1F56">
      <w:pPr>
        <w:tabs>
          <w:tab w:val="left" w:pos="540"/>
        </w:tabs>
        <w:ind w:left="1980"/>
        <w:jc w:val="thaiDistribute"/>
        <w:rPr>
          <w:sz w:val="26"/>
          <w:szCs w:val="26"/>
          <w:lang w:val="en-GB"/>
        </w:rPr>
      </w:pPr>
      <w:r w:rsidRPr="00792CF6">
        <w:rPr>
          <w:sz w:val="26"/>
          <w:szCs w:val="26"/>
          <w:cs/>
          <w:lang w:val="en-GB"/>
        </w:rPr>
        <w:t>ผลขาดทุนจากการด้อยค่าของลูกหนี้เงินให้กู้ยืม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63F4D912" w14:textId="211D1A48" w:rsidR="000725D2" w:rsidRDefault="000725D2" w:rsidP="006E1F56">
      <w:pPr>
        <w:tabs>
          <w:tab w:val="left" w:pos="540"/>
        </w:tabs>
        <w:ind w:left="1980"/>
        <w:jc w:val="both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br w:type="page"/>
      </w:r>
    </w:p>
    <w:p w14:paraId="4422BBF8" w14:textId="058F4273" w:rsidR="00D133A3" w:rsidRPr="00792CF6" w:rsidRDefault="00D133A3" w:rsidP="006E1F56">
      <w:pPr>
        <w:tabs>
          <w:tab w:val="left" w:pos="540"/>
        </w:tabs>
        <w:ind w:left="1980"/>
        <w:jc w:val="both"/>
        <w:rPr>
          <w:sz w:val="26"/>
          <w:szCs w:val="26"/>
          <w:lang w:val="en-GB"/>
        </w:rPr>
      </w:pPr>
      <w:r w:rsidRPr="00792CF6">
        <w:rPr>
          <w:sz w:val="26"/>
          <w:szCs w:val="26"/>
          <w:cs/>
          <w:lang w:val="en-GB"/>
        </w:rPr>
        <w:lastRenderedPageBreak/>
        <w:t xml:space="preserve">เงินให้สินเชื่อแก่สินทรัพย์ด้อยคุณภาพ </w:t>
      </w:r>
    </w:p>
    <w:p w14:paraId="4439FC83" w14:textId="77777777" w:rsidR="00D133A3" w:rsidRPr="00792CF6" w:rsidRDefault="00D133A3" w:rsidP="006E1F56">
      <w:pPr>
        <w:pStyle w:val="BlockText"/>
        <w:ind w:left="1980" w:right="0"/>
        <w:rPr>
          <w:rFonts w:ascii="Cordia New" w:cs="Cordia New"/>
          <w:color w:val="auto"/>
          <w:sz w:val="26"/>
          <w:szCs w:val="26"/>
          <w:lang w:val="en-GB"/>
        </w:rPr>
      </w:pPr>
    </w:p>
    <w:p w14:paraId="4D35B5E8" w14:textId="37603939" w:rsidR="00D133A3" w:rsidRPr="00792CF6" w:rsidRDefault="00D133A3" w:rsidP="006E1F56">
      <w:pPr>
        <w:pStyle w:val="BlockText"/>
        <w:ind w:left="1980" w:right="9"/>
        <w:rPr>
          <w:rFonts w:ascii="Cordia New" w:cs="Cordia New"/>
          <w:color w:val="auto"/>
          <w:sz w:val="26"/>
          <w:szCs w:val="26"/>
          <w:lang w:val="en-GB"/>
        </w:rPr>
      </w:pPr>
      <w:r w:rsidRPr="00792CF6">
        <w:rPr>
          <w:rFonts w:ascii="Cordia New" w:cs="Cordia New"/>
          <w:color w:val="auto"/>
          <w:sz w:val="26"/>
          <w:szCs w:val="26"/>
          <w:cs/>
          <w:lang w:val="en-GB"/>
        </w:rPr>
        <w:t>กลุ่มกิจการและบริษัทจะตัดจำหน่ายเงินให้สินเชื่อแก่สินทรัพย์ด้อยคุณภาพ 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</w:t>
      </w:r>
    </w:p>
    <w:p w14:paraId="018003D2" w14:textId="77777777" w:rsidR="0015794F" w:rsidRPr="00792CF6" w:rsidRDefault="0015794F" w:rsidP="006E1F56">
      <w:pPr>
        <w:pStyle w:val="BlockText"/>
        <w:ind w:left="1980" w:right="9"/>
        <w:rPr>
          <w:rFonts w:ascii="Cordia New" w:cs="Cordia New"/>
          <w:color w:val="auto"/>
          <w:sz w:val="26"/>
          <w:szCs w:val="26"/>
          <w:lang w:val="en-GB"/>
        </w:rPr>
      </w:pPr>
    </w:p>
    <w:p w14:paraId="2090536F" w14:textId="1E3B3176" w:rsidR="00D133A3" w:rsidRPr="00792CF6" w:rsidRDefault="00D133A3" w:rsidP="006E1F56">
      <w:pPr>
        <w:pStyle w:val="BlockText"/>
        <w:ind w:left="1980" w:right="9"/>
        <w:rPr>
          <w:rFonts w:ascii="Cordia New" w:cs="Cordia New"/>
          <w:color w:val="auto"/>
          <w:sz w:val="26"/>
          <w:szCs w:val="26"/>
          <w:lang w:val="en-GB"/>
        </w:rPr>
      </w:pPr>
      <w:r w:rsidRPr="00792CF6">
        <w:rPr>
          <w:rFonts w:ascii="Cordia New" w:cs="Cordia New"/>
          <w:color w:val="auto"/>
          <w:sz w:val="26"/>
          <w:szCs w:val="26"/>
          <w:cs/>
          <w:lang w:val="en-GB"/>
        </w:rPr>
        <w:t>ผลขาดทุนจากการด้อยค่าของเงินให้สินเชื่อแก่สินทรัพย์ด้อยคุณภาพ 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492C3751" w14:textId="77777777" w:rsidR="00D133A3" w:rsidRPr="00792CF6" w:rsidRDefault="00D133A3" w:rsidP="006E1F56">
      <w:pPr>
        <w:pStyle w:val="BlockText"/>
        <w:ind w:left="1980" w:right="0"/>
        <w:rPr>
          <w:rFonts w:ascii="Cordia New" w:cs="Cordia New"/>
          <w:color w:val="auto"/>
          <w:sz w:val="26"/>
          <w:szCs w:val="26"/>
          <w:lang w:val="en-GB"/>
        </w:rPr>
      </w:pPr>
    </w:p>
    <w:p w14:paraId="24EE50AE" w14:textId="35A84218" w:rsidR="00061C28" w:rsidRPr="00DC59C4" w:rsidRDefault="00994E79" w:rsidP="006E1F56">
      <w:pPr>
        <w:pStyle w:val="BlockText"/>
        <w:ind w:left="1980" w:right="0"/>
        <w:rPr>
          <w:rFonts w:ascii="Cordia New" w:cs="Cordia New"/>
          <w:color w:val="auto"/>
          <w:sz w:val="26"/>
          <w:szCs w:val="26"/>
          <w:lang w:val="en-GB"/>
        </w:rPr>
      </w:pPr>
      <w:r w:rsidRPr="00792CF6">
        <w:rPr>
          <w:rFonts w:ascii="Cordia New" w:cs="Cordia New"/>
          <w:color w:val="auto"/>
          <w:sz w:val="26"/>
          <w:szCs w:val="26"/>
          <w:cs/>
          <w:lang w:val="en-GB"/>
        </w:rPr>
        <w:t>รายการกระทบยอดค่าเผื่อผล</w:t>
      </w:r>
      <w:r w:rsidRPr="00DC59C4">
        <w:rPr>
          <w:rFonts w:ascii="Cordia New" w:cs="Cordia New"/>
          <w:color w:val="auto"/>
          <w:sz w:val="26"/>
          <w:szCs w:val="26"/>
          <w:cs/>
          <w:lang w:val="en-GB"/>
        </w:rPr>
        <w:t>ขาดทุน</w:t>
      </w:r>
      <w:r w:rsidR="000B70A4" w:rsidRPr="00DC59C4">
        <w:rPr>
          <w:rFonts w:ascii="Cordia New" w:cs="Cordia New"/>
          <w:color w:val="auto"/>
          <w:sz w:val="26"/>
          <w:szCs w:val="26"/>
          <w:cs/>
          <w:lang w:val="en-GB"/>
        </w:rPr>
        <w:t>ด้านเครดิตที่คาดว่าจะเกิดขึ้น</w:t>
      </w:r>
      <w:r w:rsidRPr="00DC59C4">
        <w:rPr>
          <w:rFonts w:ascii="Cordia New" w:cs="Cordia New"/>
          <w:color w:val="auto"/>
          <w:sz w:val="26"/>
          <w:szCs w:val="26"/>
          <w:cs/>
          <w:lang w:val="en-GB"/>
        </w:rPr>
        <w:t>สำหรับลูกหนี้</w:t>
      </w:r>
      <w:r w:rsidR="00994AA8" w:rsidRPr="00DC59C4">
        <w:rPr>
          <w:rFonts w:ascii="Cordia New" w:cs="Cordia New"/>
          <w:color w:val="auto"/>
          <w:sz w:val="26"/>
          <w:szCs w:val="26"/>
          <w:cs/>
          <w:lang w:val="en-GB"/>
        </w:rPr>
        <w:t>เงินให้กู้ยืม</w:t>
      </w:r>
      <w:r w:rsidRPr="00DC59C4">
        <w:rPr>
          <w:rFonts w:ascii="Cordia New" w:cs="Cordia New"/>
          <w:color w:val="auto"/>
          <w:sz w:val="26"/>
          <w:szCs w:val="26"/>
          <w:cs/>
          <w:lang w:val="en-GB"/>
        </w:rPr>
        <w:t xml:space="preserve">และเงินให้สินเชื่อแก่สินทรัพย์ด้อยคุณภาพ สำหรับปีสิ้นสุดวันที่ </w:t>
      </w:r>
      <w:r w:rsidR="006929FB" w:rsidRPr="00DC59C4">
        <w:rPr>
          <w:rFonts w:ascii="Cordia New" w:cs="Cordia New"/>
          <w:color w:val="auto"/>
          <w:sz w:val="26"/>
          <w:szCs w:val="26"/>
          <w:lang w:val="en-GB"/>
        </w:rPr>
        <w:t>31</w:t>
      </w:r>
      <w:r w:rsidRPr="00DC59C4">
        <w:rPr>
          <w:rFonts w:ascii="Cordia New" w:cs="Cordia New"/>
          <w:color w:val="auto"/>
          <w:sz w:val="26"/>
          <w:szCs w:val="26"/>
          <w:cs/>
          <w:lang w:val="en-GB"/>
        </w:rPr>
        <w:t xml:space="preserve"> ธันวาคม </w:t>
      </w:r>
      <w:r w:rsidR="006929FB" w:rsidRPr="00DC59C4">
        <w:rPr>
          <w:rFonts w:ascii="Cordia New" w:cs="Cordia New"/>
          <w:color w:val="auto"/>
          <w:sz w:val="26"/>
          <w:szCs w:val="26"/>
          <w:lang w:val="en-GB"/>
        </w:rPr>
        <w:t>256</w:t>
      </w:r>
      <w:r w:rsidR="000725D2" w:rsidRPr="00DC59C4">
        <w:rPr>
          <w:rFonts w:ascii="Cordia New" w:cs="Cordia New"/>
          <w:color w:val="auto"/>
          <w:sz w:val="26"/>
          <w:szCs w:val="26"/>
          <w:lang w:val="en-GB"/>
        </w:rPr>
        <w:t>8</w:t>
      </w:r>
      <w:r w:rsidR="0048469B" w:rsidRPr="00DC59C4">
        <w:rPr>
          <w:rFonts w:ascii="Cordia New" w:cs="Cordia New"/>
          <w:color w:val="auto"/>
          <w:sz w:val="26"/>
          <w:szCs w:val="26"/>
          <w:lang w:val="en-GB"/>
        </w:rPr>
        <w:t xml:space="preserve"> </w:t>
      </w:r>
      <w:bookmarkStart w:id="9" w:name="_Hlk93479330"/>
      <w:r w:rsidR="0048469B" w:rsidRPr="00DC59C4">
        <w:rPr>
          <w:rFonts w:ascii="Cordia New" w:cs="Cordia New"/>
          <w:color w:val="auto"/>
          <w:sz w:val="26"/>
          <w:szCs w:val="26"/>
          <w:cs/>
          <w:lang w:val="en-GB"/>
        </w:rPr>
        <w:t xml:space="preserve">และ </w:t>
      </w:r>
      <w:r w:rsidR="006929FB" w:rsidRPr="00DC59C4">
        <w:rPr>
          <w:rFonts w:ascii="Cordia New" w:cs="Cordia New"/>
          <w:color w:val="auto"/>
          <w:sz w:val="26"/>
          <w:szCs w:val="26"/>
          <w:lang w:val="en-GB"/>
        </w:rPr>
        <w:t>256</w:t>
      </w:r>
      <w:r w:rsidR="000725D2" w:rsidRPr="00DC59C4">
        <w:rPr>
          <w:rFonts w:ascii="Cordia New" w:cs="Cordia New"/>
          <w:color w:val="auto"/>
          <w:sz w:val="26"/>
          <w:szCs w:val="26"/>
          <w:lang w:val="en-GB"/>
        </w:rPr>
        <w:t>7</w:t>
      </w:r>
      <w:r w:rsidRPr="00DC59C4">
        <w:rPr>
          <w:rFonts w:ascii="Cordia New" w:cs="Cordia New"/>
          <w:color w:val="auto"/>
          <w:sz w:val="26"/>
          <w:szCs w:val="26"/>
          <w:cs/>
          <w:lang w:val="en-GB"/>
        </w:rPr>
        <w:t xml:space="preserve"> </w:t>
      </w:r>
      <w:bookmarkEnd w:id="9"/>
      <w:r w:rsidRPr="00DC59C4">
        <w:rPr>
          <w:rFonts w:ascii="Cordia New" w:cs="Cordia New"/>
          <w:color w:val="auto"/>
          <w:sz w:val="26"/>
          <w:szCs w:val="26"/>
          <w:cs/>
          <w:lang w:val="en-GB"/>
        </w:rPr>
        <w:t>มีดังนี้</w:t>
      </w:r>
    </w:p>
    <w:p w14:paraId="23C24D2E" w14:textId="70179E85" w:rsidR="00061C28" w:rsidRPr="00DC59C4" w:rsidRDefault="00061C28" w:rsidP="00792CF6">
      <w:pPr>
        <w:pStyle w:val="BlockText"/>
        <w:ind w:left="1440" w:right="9"/>
        <w:rPr>
          <w:rFonts w:ascii="Cordia New" w:cs="Cordia New"/>
          <w:color w:val="auto"/>
          <w:sz w:val="26"/>
          <w:szCs w:val="26"/>
          <w:lang w:val="en-GB"/>
        </w:rPr>
      </w:pPr>
    </w:p>
    <w:tbl>
      <w:tblPr>
        <w:tblW w:w="7512" w:type="dxa"/>
        <w:tblInd w:w="1926" w:type="dxa"/>
        <w:tblLayout w:type="fixed"/>
        <w:tblLook w:val="0000" w:firstRow="0" w:lastRow="0" w:firstColumn="0" w:lastColumn="0" w:noHBand="0" w:noVBand="0"/>
      </w:tblPr>
      <w:tblGrid>
        <w:gridCol w:w="2484"/>
        <w:gridCol w:w="1183"/>
        <w:gridCol w:w="1170"/>
        <w:gridCol w:w="1499"/>
        <w:gridCol w:w="1176"/>
      </w:tblGrid>
      <w:tr w:rsidR="009561A3" w:rsidRPr="00DC59C4" w14:paraId="28F13C98" w14:textId="77777777" w:rsidTr="004C44F3">
        <w:trPr>
          <w:trHeight w:val="20"/>
        </w:trPr>
        <w:tc>
          <w:tcPr>
            <w:tcW w:w="2484" w:type="dxa"/>
            <w:vAlign w:val="center"/>
          </w:tcPr>
          <w:p w14:paraId="5C2F3E93" w14:textId="25075184" w:rsidR="00383A17" w:rsidRPr="00DC59C4" w:rsidRDefault="0008631E" w:rsidP="0073494C">
            <w:pPr>
              <w:tabs>
                <w:tab w:val="right" w:pos="10890"/>
              </w:tabs>
              <w:autoSpaceDE w:val="0"/>
              <w:autoSpaceDN w:val="0"/>
              <w:spacing w:line="320" w:lineRule="exact"/>
              <w:ind w:left="-26"/>
              <w:rPr>
                <w:sz w:val="24"/>
                <w:szCs w:val="24"/>
                <w:lang w:val="en-GB"/>
              </w:rPr>
            </w:pPr>
            <w:r w:rsidRPr="00DC59C4">
              <w:rPr>
                <w:sz w:val="24"/>
                <w:szCs w:val="24"/>
                <w:lang w:val="en-GB"/>
              </w:rPr>
              <w:t>(</w:t>
            </w:r>
            <w:proofErr w:type="gramStart"/>
            <w:r w:rsidRPr="00DC59C4">
              <w:rPr>
                <w:sz w:val="24"/>
                <w:szCs w:val="24"/>
                <w:cs/>
                <w:lang w:val="en-GB"/>
              </w:rPr>
              <w:t>หน่วย :</w:t>
            </w:r>
            <w:proofErr w:type="gramEnd"/>
            <w:r w:rsidRPr="00DC59C4">
              <w:rPr>
                <w:sz w:val="24"/>
                <w:szCs w:val="24"/>
                <w:cs/>
                <w:lang w:val="en-GB"/>
              </w:rPr>
              <w:t xml:space="preserve"> บาท)</w:t>
            </w:r>
          </w:p>
        </w:tc>
        <w:tc>
          <w:tcPr>
            <w:tcW w:w="5028" w:type="dxa"/>
            <w:gridSpan w:val="4"/>
          </w:tcPr>
          <w:p w14:paraId="1B806D63" w14:textId="79E0F4AC" w:rsidR="00383A17" w:rsidRPr="00DC59C4" w:rsidRDefault="00383A17" w:rsidP="009A60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296"/>
              </w:tabs>
              <w:autoSpaceDE w:val="0"/>
              <w:autoSpaceDN w:val="0"/>
              <w:spacing w:line="320" w:lineRule="exact"/>
              <w:ind w:left="-66" w:right="-40"/>
              <w:jc w:val="center"/>
              <w:rPr>
                <w:sz w:val="24"/>
                <w:szCs w:val="24"/>
              </w:rPr>
            </w:pPr>
            <w:r w:rsidRPr="00DC59C4">
              <w:rPr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561A3" w:rsidRPr="00025C4C" w14:paraId="68ED2B02" w14:textId="77777777" w:rsidTr="004C44F3">
        <w:trPr>
          <w:trHeight w:val="20"/>
        </w:trPr>
        <w:tc>
          <w:tcPr>
            <w:tcW w:w="2484" w:type="dxa"/>
            <w:vAlign w:val="center"/>
          </w:tcPr>
          <w:p w14:paraId="50EB4EB7" w14:textId="77777777" w:rsidR="00383A17" w:rsidRPr="00DC59C4" w:rsidRDefault="00383A17" w:rsidP="0073494C">
            <w:pPr>
              <w:tabs>
                <w:tab w:val="right" w:pos="10890"/>
              </w:tabs>
              <w:autoSpaceDE w:val="0"/>
              <w:autoSpaceDN w:val="0"/>
              <w:spacing w:line="320" w:lineRule="exact"/>
              <w:ind w:left="-26"/>
              <w:rPr>
                <w:sz w:val="24"/>
                <w:szCs w:val="24"/>
                <w:lang w:val="en-GB"/>
              </w:rPr>
            </w:pPr>
            <w:bookmarkStart w:id="10" w:name="_Hlk44510471"/>
          </w:p>
        </w:tc>
        <w:tc>
          <w:tcPr>
            <w:tcW w:w="5028" w:type="dxa"/>
            <w:gridSpan w:val="4"/>
          </w:tcPr>
          <w:p w14:paraId="6E37ACCD" w14:textId="3BF99ACC" w:rsidR="00383A17" w:rsidRPr="003B4C9E" w:rsidRDefault="00383A17" w:rsidP="009A60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296"/>
              </w:tabs>
              <w:autoSpaceDE w:val="0"/>
              <w:autoSpaceDN w:val="0"/>
              <w:spacing w:line="320" w:lineRule="exact"/>
              <w:ind w:left="-66" w:right="-40"/>
              <w:jc w:val="center"/>
              <w:rPr>
                <w:sz w:val="24"/>
                <w:szCs w:val="24"/>
              </w:rPr>
            </w:pPr>
            <w:r w:rsidRPr="00DC59C4">
              <w:rPr>
                <w:sz w:val="24"/>
                <w:szCs w:val="24"/>
                <w:cs/>
                <w:lang w:val="en-GB"/>
              </w:rPr>
              <w:t>การวัดมูลค่าค่าเผื่อผลขาดทุน</w:t>
            </w:r>
            <w:r w:rsidR="000B70A4" w:rsidRPr="00DC59C4">
              <w:rPr>
                <w:sz w:val="24"/>
                <w:szCs w:val="24"/>
                <w:cs/>
                <w:lang w:val="en-GB"/>
              </w:rPr>
              <w:t>ด้านเครดิต</w:t>
            </w:r>
            <w:r w:rsidRPr="00DC59C4">
              <w:rPr>
                <w:sz w:val="24"/>
                <w:szCs w:val="24"/>
                <w:cs/>
                <w:lang w:val="en-GB"/>
              </w:rPr>
              <w:t>ที่คาดว่าจะเกิดขึ้น</w:t>
            </w:r>
          </w:p>
        </w:tc>
      </w:tr>
      <w:tr w:rsidR="009561A3" w:rsidRPr="00025C4C" w14:paraId="0DDFC490" w14:textId="77777777" w:rsidTr="0073494C">
        <w:trPr>
          <w:trHeight w:val="20"/>
        </w:trPr>
        <w:tc>
          <w:tcPr>
            <w:tcW w:w="2484" w:type="dxa"/>
            <w:vAlign w:val="center"/>
          </w:tcPr>
          <w:p w14:paraId="6D97D35A" w14:textId="77777777" w:rsidR="00383A17" w:rsidRPr="003B4C9E" w:rsidRDefault="00383A17" w:rsidP="0073494C">
            <w:pPr>
              <w:tabs>
                <w:tab w:val="right" w:pos="10890"/>
              </w:tabs>
              <w:autoSpaceDE w:val="0"/>
              <w:autoSpaceDN w:val="0"/>
              <w:spacing w:line="320" w:lineRule="exact"/>
              <w:ind w:left="-26"/>
              <w:rPr>
                <w:sz w:val="24"/>
                <w:szCs w:val="24"/>
                <w:lang w:val="en-GB"/>
              </w:rPr>
            </w:pPr>
          </w:p>
        </w:tc>
        <w:tc>
          <w:tcPr>
            <w:tcW w:w="1183" w:type="dxa"/>
            <w:vAlign w:val="bottom"/>
          </w:tcPr>
          <w:p w14:paraId="41D1F0B1" w14:textId="77777777" w:rsidR="00105574" w:rsidRDefault="00383A17" w:rsidP="009A60F2">
            <w:pPr>
              <w:pBdr>
                <w:bottom w:val="single" w:sz="4" w:space="1" w:color="auto"/>
              </w:pBdr>
              <w:autoSpaceDE w:val="0"/>
              <w:autoSpaceDN w:val="0"/>
              <w:spacing w:line="320" w:lineRule="exact"/>
              <w:ind w:left="-43" w:right="-23"/>
              <w:jc w:val="center"/>
              <w:rPr>
                <w:sz w:val="24"/>
                <w:szCs w:val="24"/>
                <w:lang w:val="en-GB"/>
              </w:rPr>
            </w:pPr>
            <w:r w:rsidRPr="003B4C9E">
              <w:rPr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7494058C" w14:textId="3F3DD2EF" w:rsidR="00383A17" w:rsidRPr="003B4C9E" w:rsidRDefault="006929FB" w:rsidP="009A60F2">
            <w:pPr>
              <w:pBdr>
                <w:bottom w:val="single" w:sz="4" w:space="1" w:color="auto"/>
              </w:pBdr>
              <w:autoSpaceDE w:val="0"/>
              <w:autoSpaceDN w:val="0"/>
              <w:spacing w:line="320" w:lineRule="exact"/>
              <w:ind w:left="-43" w:right="-23"/>
              <w:jc w:val="center"/>
              <w:rPr>
                <w:sz w:val="24"/>
                <w:szCs w:val="24"/>
              </w:rPr>
            </w:pPr>
            <w:r w:rsidRPr="003B4C9E">
              <w:rPr>
                <w:sz w:val="24"/>
                <w:szCs w:val="24"/>
                <w:lang w:val="en-GB"/>
              </w:rPr>
              <w:t>12</w:t>
            </w:r>
            <w:r w:rsidR="00383A17" w:rsidRPr="003B4C9E">
              <w:rPr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36540555" w14:textId="30AC3999" w:rsidR="00383A17" w:rsidRPr="003B4C9E" w:rsidRDefault="00383A17" w:rsidP="009A60F2">
            <w:pPr>
              <w:pBdr>
                <w:bottom w:val="single" w:sz="4" w:space="1" w:color="auto"/>
              </w:pBdr>
              <w:autoSpaceDE w:val="0"/>
              <w:autoSpaceDN w:val="0"/>
              <w:spacing w:line="320" w:lineRule="exact"/>
              <w:ind w:left="-43" w:right="-23"/>
              <w:jc w:val="center"/>
              <w:rPr>
                <w:sz w:val="24"/>
                <w:szCs w:val="24"/>
                <w:cs/>
              </w:rPr>
            </w:pPr>
            <w:r w:rsidRPr="003B4C9E">
              <w:rPr>
                <w:sz w:val="24"/>
                <w:szCs w:val="24"/>
                <w:cs/>
                <w:lang w:val="en-GB"/>
              </w:rPr>
              <w:t>ตลอดอายุของสินทรัพย์ทางการเงิน</w:t>
            </w:r>
          </w:p>
        </w:tc>
        <w:tc>
          <w:tcPr>
            <w:tcW w:w="1499" w:type="dxa"/>
            <w:vAlign w:val="bottom"/>
          </w:tcPr>
          <w:p w14:paraId="322F25F7" w14:textId="1A9BD4E4" w:rsidR="00383A17" w:rsidRPr="003B4C9E" w:rsidRDefault="00383A17" w:rsidP="009A60F2">
            <w:pPr>
              <w:pBdr>
                <w:bottom w:val="single" w:sz="4" w:space="1" w:color="auto"/>
              </w:pBdr>
              <w:autoSpaceDE w:val="0"/>
              <w:autoSpaceDN w:val="0"/>
              <w:spacing w:line="320" w:lineRule="exact"/>
              <w:ind w:left="-43" w:right="-23"/>
              <w:jc w:val="center"/>
              <w:rPr>
                <w:sz w:val="24"/>
                <w:szCs w:val="24"/>
                <w:cs/>
                <w:lang w:val="en-GB"/>
              </w:rPr>
            </w:pPr>
            <w:r w:rsidRPr="003B4C9E">
              <w:rPr>
                <w:sz w:val="24"/>
                <w:szCs w:val="24"/>
                <w:cs/>
                <w:lang w:val="en-GB"/>
              </w:rPr>
              <w:t>ตลอดอายุของสินทรัพย์ทางการเงิน (สินทรัพย์ที่มีการด้อยค่าด้านเครดิต)</w:t>
            </w:r>
          </w:p>
        </w:tc>
        <w:tc>
          <w:tcPr>
            <w:tcW w:w="1176" w:type="dxa"/>
            <w:vAlign w:val="bottom"/>
          </w:tcPr>
          <w:p w14:paraId="6DA5D4C0" w14:textId="28E044D5" w:rsidR="00383A17" w:rsidRPr="003B4C9E" w:rsidRDefault="00383A17" w:rsidP="009A60F2">
            <w:pPr>
              <w:pBdr>
                <w:bottom w:val="single" w:sz="4" w:space="1" w:color="auto"/>
              </w:pBdr>
              <w:autoSpaceDE w:val="0"/>
              <w:autoSpaceDN w:val="0"/>
              <w:spacing w:line="320" w:lineRule="exact"/>
              <w:ind w:left="-43" w:right="-40"/>
              <w:jc w:val="center"/>
              <w:rPr>
                <w:sz w:val="24"/>
                <w:szCs w:val="24"/>
              </w:rPr>
            </w:pPr>
            <w:r w:rsidRPr="003B4C9E">
              <w:rPr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9561A3" w:rsidRPr="00025C4C" w14:paraId="2CF7721A" w14:textId="77777777" w:rsidTr="0073494C">
        <w:trPr>
          <w:trHeight w:val="20"/>
        </w:trPr>
        <w:tc>
          <w:tcPr>
            <w:tcW w:w="2484" w:type="dxa"/>
            <w:vAlign w:val="center"/>
          </w:tcPr>
          <w:p w14:paraId="6F8F21FF" w14:textId="77777777" w:rsidR="00383A17" w:rsidRPr="00025C4C" w:rsidRDefault="00383A17" w:rsidP="0073494C">
            <w:pPr>
              <w:pStyle w:val="BlockText"/>
              <w:spacing w:line="320" w:lineRule="exact"/>
              <w:ind w:left="1080" w:right="9"/>
              <w:rPr>
                <w:rFonts w:ascii="Cordia New" w:cs="Cord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83" w:type="dxa"/>
            <w:vAlign w:val="center"/>
          </w:tcPr>
          <w:p w14:paraId="611838DC" w14:textId="77777777" w:rsidR="00383A17" w:rsidRPr="00025C4C" w:rsidRDefault="00383A17" w:rsidP="009A60F2">
            <w:pPr>
              <w:pStyle w:val="BlockText"/>
              <w:spacing w:line="320" w:lineRule="exact"/>
              <w:ind w:left="-43" w:right="-23"/>
              <w:rPr>
                <w:rFonts w:ascii="Cordia New" w:cs="Cord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FE71B3E" w14:textId="77777777" w:rsidR="00383A17" w:rsidRPr="00025C4C" w:rsidRDefault="00383A17" w:rsidP="009A60F2">
            <w:pPr>
              <w:pStyle w:val="BlockText"/>
              <w:spacing w:line="320" w:lineRule="exact"/>
              <w:ind w:left="-43" w:right="-23"/>
              <w:rPr>
                <w:rFonts w:ascii="Cordia New" w:cs="Cord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9" w:type="dxa"/>
          </w:tcPr>
          <w:p w14:paraId="70CC960D" w14:textId="77777777" w:rsidR="00383A17" w:rsidRPr="00025C4C" w:rsidRDefault="00383A17" w:rsidP="009A60F2">
            <w:pPr>
              <w:pStyle w:val="BlockText"/>
              <w:spacing w:line="320" w:lineRule="exact"/>
              <w:ind w:left="-43" w:right="-23"/>
              <w:rPr>
                <w:rFonts w:ascii="Cordia New" w:cs="Cord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center"/>
          </w:tcPr>
          <w:p w14:paraId="794A2842" w14:textId="63CAA945" w:rsidR="00383A17" w:rsidRPr="00025C4C" w:rsidRDefault="00383A17" w:rsidP="009A60F2">
            <w:pPr>
              <w:pStyle w:val="BlockText"/>
              <w:spacing w:line="320" w:lineRule="exact"/>
              <w:ind w:left="-43" w:right="-40"/>
              <w:rPr>
                <w:rFonts w:ascii="Cordia New" w:cs="Cordia New"/>
                <w:color w:val="auto"/>
                <w:sz w:val="24"/>
                <w:szCs w:val="24"/>
                <w:lang w:val="en-GB"/>
              </w:rPr>
            </w:pPr>
          </w:p>
        </w:tc>
      </w:tr>
      <w:tr w:rsidR="00025C4C" w:rsidRPr="00025C4C" w14:paraId="3737600A" w14:textId="77777777" w:rsidTr="00B54E7E">
        <w:trPr>
          <w:trHeight w:val="20"/>
        </w:trPr>
        <w:tc>
          <w:tcPr>
            <w:tcW w:w="2484" w:type="dxa"/>
            <w:vAlign w:val="center"/>
          </w:tcPr>
          <w:p w14:paraId="154BE343" w14:textId="2B7975E6" w:rsidR="00025C4C" w:rsidRPr="00025C4C" w:rsidRDefault="00025C4C" w:rsidP="0073494C">
            <w:pPr>
              <w:autoSpaceDE w:val="0"/>
              <w:autoSpaceDN w:val="0"/>
              <w:spacing w:line="320" w:lineRule="exact"/>
              <w:ind w:left="-26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025C4C">
              <w:rPr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25C4C">
              <w:rPr>
                <w:b/>
                <w:bCs/>
                <w:sz w:val="24"/>
                <w:szCs w:val="24"/>
                <w:lang w:val="en-GB"/>
              </w:rPr>
              <w:t>1</w:t>
            </w:r>
            <w:r w:rsidRPr="00025C4C">
              <w:rPr>
                <w:b/>
                <w:bCs/>
                <w:sz w:val="24"/>
                <w:szCs w:val="24"/>
                <w:cs/>
                <w:lang w:val="en-GB"/>
              </w:rPr>
              <w:t xml:space="preserve"> มกราคม </w:t>
            </w:r>
            <w:r w:rsidRPr="00025C4C">
              <w:rPr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83" w:type="dxa"/>
            <w:vAlign w:val="bottom"/>
          </w:tcPr>
          <w:p w14:paraId="1B5A3185" w14:textId="62DE4D28" w:rsidR="00025C4C" w:rsidRPr="00025C4C" w:rsidRDefault="00025C4C" w:rsidP="009A60F2">
            <w:pPr>
              <w:tabs>
                <w:tab w:val="decimal" w:pos="827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sz w:val="24"/>
                <w:szCs w:val="24"/>
                <w:lang w:val="en-GB"/>
              </w:rPr>
            </w:pPr>
            <w:r w:rsidRPr="00025C4C">
              <w:rPr>
                <w:rFonts w:eastAsia="Browallia New"/>
                <w:sz w:val="24"/>
                <w:szCs w:val="24"/>
                <w:lang w:val="en-GB"/>
              </w:rPr>
              <w:t>1,610,677</w:t>
            </w:r>
          </w:p>
        </w:tc>
        <w:tc>
          <w:tcPr>
            <w:tcW w:w="1170" w:type="dxa"/>
            <w:vAlign w:val="bottom"/>
          </w:tcPr>
          <w:p w14:paraId="6E2A8D49" w14:textId="70023433" w:rsidR="00025C4C" w:rsidRPr="00025C4C" w:rsidRDefault="00025C4C" w:rsidP="009A60F2">
            <w:pPr>
              <w:tabs>
                <w:tab w:val="decimal" w:pos="827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sz w:val="24"/>
                <w:szCs w:val="24"/>
                <w:lang w:val="en-GB"/>
              </w:rPr>
            </w:pPr>
            <w:r w:rsidRPr="00025C4C">
              <w:rPr>
                <w:rFonts w:eastAsia="Browallia New"/>
                <w:sz w:val="24"/>
                <w:szCs w:val="24"/>
                <w:lang w:val="en-GB"/>
              </w:rPr>
              <w:t>263,660</w:t>
            </w:r>
          </w:p>
        </w:tc>
        <w:tc>
          <w:tcPr>
            <w:tcW w:w="1499" w:type="dxa"/>
            <w:vAlign w:val="bottom"/>
          </w:tcPr>
          <w:p w14:paraId="717B1EC8" w14:textId="62C74539" w:rsidR="00025C4C" w:rsidRPr="00025C4C" w:rsidRDefault="008F43AF" w:rsidP="009A60F2">
            <w:pPr>
              <w:tabs>
                <w:tab w:val="decimal" w:pos="827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sz w:val="24"/>
                <w:szCs w:val="24"/>
                <w:lang w:val="en-GB"/>
              </w:rPr>
            </w:pPr>
            <w:r w:rsidRPr="008F43AF">
              <w:rPr>
                <w:rFonts w:eastAsia="Browallia New"/>
                <w:sz w:val="24"/>
                <w:szCs w:val="24"/>
                <w:lang w:val="en-GB"/>
              </w:rPr>
              <w:t>890,730,108</w:t>
            </w:r>
          </w:p>
        </w:tc>
        <w:tc>
          <w:tcPr>
            <w:tcW w:w="1176" w:type="dxa"/>
            <w:vAlign w:val="bottom"/>
          </w:tcPr>
          <w:p w14:paraId="1B58C2D7" w14:textId="6F6414CA" w:rsidR="00025C4C" w:rsidRPr="00025C4C" w:rsidRDefault="00025C4C" w:rsidP="009A60F2">
            <w:pPr>
              <w:tabs>
                <w:tab w:val="decimal" w:pos="827"/>
              </w:tabs>
              <w:autoSpaceDE w:val="0"/>
              <w:autoSpaceDN w:val="0"/>
              <w:spacing w:line="320" w:lineRule="exact"/>
              <w:ind w:left="-43" w:right="-40"/>
              <w:jc w:val="right"/>
              <w:rPr>
                <w:sz w:val="24"/>
                <w:szCs w:val="24"/>
              </w:rPr>
            </w:pPr>
            <w:r w:rsidRPr="00025C4C">
              <w:rPr>
                <w:rFonts w:eastAsia="Browallia New"/>
                <w:sz w:val="24"/>
                <w:szCs w:val="24"/>
                <w:lang w:val="en-GB"/>
              </w:rPr>
              <w:t>892,604,445</w:t>
            </w:r>
          </w:p>
        </w:tc>
      </w:tr>
      <w:tr w:rsidR="003B4C9E" w:rsidRPr="00025C4C" w14:paraId="6BA647B3" w14:textId="77777777" w:rsidTr="00B54E7E">
        <w:trPr>
          <w:trHeight w:val="20"/>
        </w:trPr>
        <w:tc>
          <w:tcPr>
            <w:tcW w:w="2484" w:type="dxa"/>
            <w:vAlign w:val="center"/>
          </w:tcPr>
          <w:p w14:paraId="2A734E2F" w14:textId="62B838C7" w:rsidR="003B4C9E" w:rsidRPr="00025C4C" w:rsidRDefault="003B4C9E" w:rsidP="0073494C">
            <w:pPr>
              <w:autoSpaceDE w:val="0"/>
              <w:autoSpaceDN w:val="0"/>
              <w:spacing w:line="320" w:lineRule="exact"/>
              <w:ind w:left="177" w:hanging="203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025C4C">
              <w:rPr>
                <w:sz w:val="24"/>
                <w:szCs w:val="24"/>
                <w:cs/>
                <w:lang w:val="en-GB"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183" w:type="dxa"/>
            <w:vAlign w:val="bottom"/>
          </w:tcPr>
          <w:p w14:paraId="248B28A2" w14:textId="6CBDB48C" w:rsidR="003B4C9E" w:rsidRPr="00025C4C" w:rsidRDefault="003B4C9E" w:rsidP="009A60F2">
            <w:pPr>
              <w:tabs>
                <w:tab w:val="decimal" w:pos="827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025C4C">
              <w:rPr>
                <w:sz w:val="24"/>
                <w:szCs w:val="24"/>
                <w:lang w:val="en-GB"/>
              </w:rPr>
              <w:t>362,370</w:t>
            </w:r>
          </w:p>
        </w:tc>
        <w:tc>
          <w:tcPr>
            <w:tcW w:w="1170" w:type="dxa"/>
            <w:vAlign w:val="bottom"/>
          </w:tcPr>
          <w:p w14:paraId="09A2943D" w14:textId="161E3A4D" w:rsidR="003B4C9E" w:rsidRPr="00025C4C" w:rsidRDefault="003B4C9E" w:rsidP="009A60F2">
            <w:pPr>
              <w:tabs>
                <w:tab w:val="decimal" w:pos="827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025C4C">
              <w:rPr>
                <w:sz w:val="24"/>
                <w:szCs w:val="24"/>
                <w:lang w:val="en-GB"/>
              </w:rPr>
              <w:t>(3,030)</w:t>
            </w:r>
          </w:p>
        </w:tc>
        <w:tc>
          <w:tcPr>
            <w:tcW w:w="1499" w:type="dxa"/>
            <w:vAlign w:val="bottom"/>
          </w:tcPr>
          <w:p w14:paraId="3D1DA347" w14:textId="14B655F9" w:rsidR="003B4C9E" w:rsidRPr="00025C4C" w:rsidRDefault="009E1983" w:rsidP="009A60F2">
            <w:pPr>
              <w:tabs>
                <w:tab w:val="decimal" w:pos="827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025C4C">
              <w:rPr>
                <w:sz w:val="24"/>
                <w:szCs w:val="24"/>
                <w:lang w:val="en-GB"/>
              </w:rPr>
              <w:t>836,155,785</w:t>
            </w:r>
          </w:p>
        </w:tc>
        <w:tc>
          <w:tcPr>
            <w:tcW w:w="1176" w:type="dxa"/>
            <w:vAlign w:val="bottom"/>
          </w:tcPr>
          <w:p w14:paraId="350DC0B2" w14:textId="1158086B" w:rsidR="003B4C9E" w:rsidRPr="00025C4C" w:rsidRDefault="0011128B" w:rsidP="009A60F2">
            <w:pPr>
              <w:tabs>
                <w:tab w:val="decimal" w:pos="827"/>
              </w:tabs>
              <w:autoSpaceDE w:val="0"/>
              <w:autoSpaceDN w:val="0"/>
              <w:spacing w:line="320" w:lineRule="exact"/>
              <w:ind w:left="-43" w:right="-40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025C4C">
              <w:rPr>
                <w:sz w:val="24"/>
                <w:szCs w:val="24"/>
                <w:lang w:val="en-GB"/>
              </w:rPr>
              <w:t>836,515,125</w:t>
            </w:r>
          </w:p>
        </w:tc>
      </w:tr>
      <w:tr w:rsidR="004C44F3" w:rsidRPr="00025C4C" w14:paraId="30AEFA14" w14:textId="77777777" w:rsidTr="00B54E7E">
        <w:trPr>
          <w:trHeight w:val="640"/>
        </w:trPr>
        <w:tc>
          <w:tcPr>
            <w:tcW w:w="2484" w:type="dxa"/>
            <w:vAlign w:val="center"/>
          </w:tcPr>
          <w:p w14:paraId="73A10800" w14:textId="79C56125" w:rsidR="004C44F3" w:rsidRPr="00ED4304" w:rsidRDefault="004C44F3" w:rsidP="003142BA">
            <w:pPr>
              <w:autoSpaceDE w:val="0"/>
              <w:autoSpaceDN w:val="0"/>
              <w:spacing w:line="320" w:lineRule="exact"/>
              <w:ind w:left="402" w:hanging="428"/>
              <w:rPr>
                <w:sz w:val="24"/>
                <w:szCs w:val="24"/>
                <w:u w:val="single"/>
                <w:cs/>
                <w:lang w:val="en-GB"/>
              </w:rPr>
            </w:pPr>
            <w:r w:rsidRPr="00025C4C">
              <w:rPr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25C4C">
              <w:rPr>
                <w:sz w:val="24"/>
                <w:szCs w:val="24"/>
                <w:lang w:val="en-GB"/>
              </w:rPr>
              <w:t xml:space="preserve"> </w:t>
            </w:r>
            <w:r w:rsidRPr="00025C4C">
              <w:rPr>
                <w:sz w:val="24"/>
                <w:szCs w:val="24"/>
                <w:cs/>
                <w:lang w:val="en-GB"/>
              </w:rPr>
              <w:t>ปิดบัญชีด้วยการรับชำระหนี้</w:t>
            </w:r>
            <w:r>
              <w:rPr>
                <w:sz w:val="24"/>
                <w:szCs w:val="24"/>
                <w:lang w:val="en-GB"/>
              </w:rPr>
              <w:br/>
            </w:r>
            <w:r w:rsidRPr="00025C4C">
              <w:rPr>
                <w:sz w:val="24"/>
                <w:szCs w:val="24"/>
                <w:cs/>
                <w:lang w:val="en-GB"/>
              </w:rPr>
              <w:t>เป็นสินทรัพย์รอการขาย</w:t>
            </w:r>
          </w:p>
        </w:tc>
        <w:tc>
          <w:tcPr>
            <w:tcW w:w="1183" w:type="dxa"/>
            <w:vAlign w:val="bottom"/>
          </w:tcPr>
          <w:p w14:paraId="03BCDE17" w14:textId="210AD028" w:rsidR="004C44F3" w:rsidRPr="00025C4C" w:rsidRDefault="0008631E" w:rsidP="009B6995">
            <w:pPr>
              <w:pBdr>
                <w:bottom w:val="single" w:sz="4" w:space="1" w:color="auto"/>
              </w:pBdr>
              <w:tabs>
                <w:tab w:val="decimal" w:pos="827"/>
              </w:tabs>
              <w:autoSpaceDE w:val="0"/>
              <w:autoSpaceDN w:val="0"/>
              <w:spacing w:line="320" w:lineRule="exact"/>
              <w:ind w:left="-43" w:right="-23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FA0D605" w14:textId="62BD5E3B" w:rsidR="004C44F3" w:rsidRPr="00025C4C" w:rsidRDefault="004C44F3" w:rsidP="009B6995">
            <w:pPr>
              <w:pBdr>
                <w:bottom w:val="single" w:sz="4" w:space="1" w:color="auto"/>
              </w:pBdr>
              <w:tabs>
                <w:tab w:val="decimal" w:pos="827"/>
              </w:tabs>
              <w:autoSpaceDE w:val="0"/>
              <w:autoSpaceDN w:val="0"/>
              <w:spacing w:line="320" w:lineRule="exact"/>
              <w:ind w:left="-43" w:right="-23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99" w:type="dxa"/>
            <w:vAlign w:val="bottom"/>
          </w:tcPr>
          <w:p w14:paraId="583F6A76" w14:textId="2E127244" w:rsidR="004C44F3" w:rsidRPr="00025C4C" w:rsidRDefault="009E1983" w:rsidP="009B6995">
            <w:pPr>
              <w:pBdr>
                <w:bottom w:val="single" w:sz="4" w:space="1" w:color="auto"/>
              </w:pBdr>
              <w:tabs>
                <w:tab w:val="decimal" w:pos="827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025C4C">
              <w:rPr>
                <w:sz w:val="24"/>
                <w:szCs w:val="24"/>
                <w:lang w:val="en-GB"/>
              </w:rPr>
              <w:t>(28,266,195)</w:t>
            </w:r>
          </w:p>
        </w:tc>
        <w:tc>
          <w:tcPr>
            <w:tcW w:w="1176" w:type="dxa"/>
            <w:vAlign w:val="bottom"/>
          </w:tcPr>
          <w:p w14:paraId="13E41965" w14:textId="0267CA02" w:rsidR="004C44F3" w:rsidRPr="00025C4C" w:rsidRDefault="004C44F3" w:rsidP="009B6995">
            <w:pPr>
              <w:pBdr>
                <w:bottom w:val="single" w:sz="4" w:space="1" w:color="auto"/>
              </w:pBdr>
              <w:tabs>
                <w:tab w:val="decimal" w:pos="827"/>
              </w:tabs>
              <w:autoSpaceDE w:val="0"/>
              <w:autoSpaceDN w:val="0"/>
              <w:spacing w:line="320" w:lineRule="exact"/>
              <w:ind w:left="-43" w:right="-40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025C4C">
              <w:rPr>
                <w:sz w:val="24"/>
                <w:szCs w:val="24"/>
                <w:lang w:val="en-GB"/>
              </w:rPr>
              <w:t>(28,266,195)</w:t>
            </w:r>
          </w:p>
        </w:tc>
      </w:tr>
      <w:tr w:rsidR="00025C4C" w:rsidRPr="00025C4C" w14:paraId="67AADF5E" w14:textId="77777777" w:rsidTr="00B54E7E">
        <w:trPr>
          <w:trHeight w:val="20"/>
        </w:trPr>
        <w:tc>
          <w:tcPr>
            <w:tcW w:w="2484" w:type="dxa"/>
            <w:vAlign w:val="center"/>
          </w:tcPr>
          <w:p w14:paraId="5D12EB35" w14:textId="18B67A2B" w:rsidR="00025C4C" w:rsidRPr="00025C4C" w:rsidRDefault="00025C4C" w:rsidP="0073494C">
            <w:pPr>
              <w:autoSpaceDE w:val="0"/>
              <w:autoSpaceDN w:val="0"/>
              <w:spacing w:line="320" w:lineRule="exact"/>
              <w:ind w:left="-26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025C4C">
              <w:rPr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25C4C">
              <w:rPr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025C4C">
              <w:rPr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25C4C">
              <w:rPr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83" w:type="dxa"/>
            <w:vAlign w:val="bottom"/>
          </w:tcPr>
          <w:p w14:paraId="39D6424C" w14:textId="6E507E51" w:rsidR="00025C4C" w:rsidRPr="00025C4C" w:rsidRDefault="0008631E" w:rsidP="009B6995">
            <w:pPr>
              <w:pBdr>
                <w:bottom w:val="single" w:sz="12" w:space="1" w:color="auto"/>
              </w:pBdr>
              <w:tabs>
                <w:tab w:val="decimal" w:pos="827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sz w:val="24"/>
                <w:szCs w:val="24"/>
                <w:lang w:val="en-GB"/>
              </w:rPr>
            </w:pPr>
            <w:r w:rsidRPr="00025C4C">
              <w:rPr>
                <w:sz w:val="24"/>
                <w:szCs w:val="24"/>
                <w:lang w:val="en-GB"/>
              </w:rPr>
              <w:t>1,973,047</w:t>
            </w:r>
            <w:r w:rsidR="00025C4C" w:rsidRPr="00025C4C">
              <w:rPr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BBA2E14" w14:textId="76316F2E" w:rsidR="00025C4C" w:rsidRPr="00025C4C" w:rsidRDefault="00025C4C" w:rsidP="009B6995">
            <w:pPr>
              <w:pBdr>
                <w:bottom w:val="single" w:sz="12" w:space="1" w:color="auto"/>
              </w:pBdr>
              <w:tabs>
                <w:tab w:val="decimal" w:pos="827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sz w:val="24"/>
                <w:szCs w:val="24"/>
                <w:lang w:val="en-GB"/>
              </w:rPr>
            </w:pPr>
            <w:r w:rsidRPr="00025C4C">
              <w:rPr>
                <w:sz w:val="24"/>
                <w:szCs w:val="24"/>
                <w:lang w:val="en-GB"/>
              </w:rPr>
              <w:t xml:space="preserve"> 260,630 </w:t>
            </w:r>
          </w:p>
        </w:tc>
        <w:tc>
          <w:tcPr>
            <w:tcW w:w="1499" w:type="dxa"/>
            <w:vAlign w:val="bottom"/>
          </w:tcPr>
          <w:p w14:paraId="6086B89D" w14:textId="487B32A2" w:rsidR="00025C4C" w:rsidRPr="00025C4C" w:rsidRDefault="00025C4C" w:rsidP="009B6995">
            <w:pPr>
              <w:pBdr>
                <w:bottom w:val="single" w:sz="12" w:space="1" w:color="auto"/>
              </w:pBdr>
              <w:tabs>
                <w:tab w:val="decimal" w:pos="827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sz w:val="24"/>
                <w:szCs w:val="24"/>
                <w:lang w:val="en-GB"/>
              </w:rPr>
            </w:pPr>
            <w:r w:rsidRPr="00025C4C">
              <w:rPr>
                <w:sz w:val="24"/>
                <w:szCs w:val="24"/>
                <w:lang w:val="en-GB"/>
              </w:rPr>
              <w:t>1,698,619,698</w:t>
            </w:r>
          </w:p>
        </w:tc>
        <w:tc>
          <w:tcPr>
            <w:tcW w:w="1176" w:type="dxa"/>
            <w:vAlign w:val="bottom"/>
          </w:tcPr>
          <w:p w14:paraId="2B6548E9" w14:textId="5C0D04D1" w:rsidR="00025C4C" w:rsidRPr="00025C4C" w:rsidRDefault="00025C4C" w:rsidP="009B6995">
            <w:pPr>
              <w:pBdr>
                <w:bottom w:val="single" w:sz="12" w:space="1" w:color="auto"/>
              </w:pBdr>
              <w:tabs>
                <w:tab w:val="decimal" w:pos="827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sz w:val="24"/>
                <w:szCs w:val="24"/>
              </w:rPr>
            </w:pPr>
            <w:r w:rsidRPr="00025C4C">
              <w:rPr>
                <w:sz w:val="24"/>
                <w:szCs w:val="24"/>
                <w:lang w:val="en-GB"/>
              </w:rPr>
              <w:t>1,700,853,375</w:t>
            </w:r>
          </w:p>
        </w:tc>
      </w:tr>
      <w:tr w:rsidR="009561A3" w:rsidRPr="00025C4C" w14:paraId="14F73870" w14:textId="77777777" w:rsidTr="00B54E7E">
        <w:trPr>
          <w:trHeight w:val="20"/>
        </w:trPr>
        <w:tc>
          <w:tcPr>
            <w:tcW w:w="2484" w:type="dxa"/>
            <w:vAlign w:val="center"/>
          </w:tcPr>
          <w:p w14:paraId="478C42A5" w14:textId="77777777" w:rsidR="00175D9D" w:rsidRPr="00025C4C" w:rsidRDefault="00175D9D" w:rsidP="0073494C">
            <w:pPr>
              <w:autoSpaceDE w:val="0"/>
              <w:autoSpaceDN w:val="0"/>
              <w:spacing w:line="320" w:lineRule="exact"/>
              <w:ind w:left="-26"/>
              <w:rPr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83" w:type="dxa"/>
            <w:vAlign w:val="bottom"/>
          </w:tcPr>
          <w:p w14:paraId="6AE58563" w14:textId="77777777" w:rsidR="00175D9D" w:rsidRPr="00025C4C" w:rsidRDefault="00175D9D" w:rsidP="009A60F2">
            <w:pPr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23B11D1" w14:textId="77777777" w:rsidR="00175D9D" w:rsidRPr="00025C4C" w:rsidRDefault="00175D9D" w:rsidP="009A60F2">
            <w:pPr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2F27334D" w14:textId="77777777" w:rsidR="00175D9D" w:rsidRPr="00025C4C" w:rsidRDefault="00175D9D" w:rsidP="009A60F2">
            <w:pPr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0DE7E98B" w14:textId="77777777" w:rsidR="00175D9D" w:rsidRPr="00025C4C" w:rsidRDefault="00175D9D" w:rsidP="009A60F2">
            <w:pPr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9561A3" w:rsidRPr="00025C4C" w14:paraId="1C4F33AF" w14:textId="77777777" w:rsidTr="00B54E7E">
        <w:trPr>
          <w:trHeight w:val="20"/>
        </w:trPr>
        <w:tc>
          <w:tcPr>
            <w:tcW w:w="2484" w:type="dxa"/>
            <w:vAlign w:val="center"/>
          </w:tcPr>
          <w:p w14:paraId="6BDD3499" w14:textId="6DACCDD2" w:rsidR="00E715E3" w:rsidRPr="00025C4C" w:rsidRDefault="00E715E3" w:rsidP="0073494C">
            <w:pPr>
              <w:autoSpaceDE w:val="0"/>
              <w:autoSpaceDN w:val="0"/>
              <w:spacing w:line="320" w:lineRule="exact"/>
              <w:ind w:left="-26"/>
              <w:rPr>
                <w:b/>
                <w:bCs/>
                <w:sz w:val="24"/>
                <w:szCs w:val="24"/>
                <w:lang w:val="en-GB"/>
              </w:rPr>
            </w:pPr>
            <w:r w:rsidRPr="00025C4C">
              <w:rPr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025C4C">
              <w:rPr>
                <w:b/>
                <w:bCs/>
                <w:sz w:val="24"/>
                <w:szCs w:val="24"/>
                <w:lang w:val="en-GB"/>
              </w:rPr>
              <w:t>1</w:t>
            </w:r>
            <w:r w:rsidRPr="00025C4C">
              <w:rPr>
                <w:b/>
                <w:bCs/>
                <w:sz w:val="24"/>
                <w:szCs w:val="24"/>
                <w:cs/>
                <w:lang w:val="en-GB"/>
              </w:rPr>
              <w:t xml:space="preserve"> มกราคม </w:t>
            </w:r>
            <w:r w:rsidR="006929FB" w:rsidRPr="00025C4C">
              <w:rPr>
                <w:b/>
                <w:bCs/>
                <w:sz w:val="24"/>
                <w:szCs w:val="24"/>
                <w:lang w:val="en-GB"/>
              </w:rPr>
              <w:t>256</w:t>
            </w:r>
            <w:r w:rsidR="00025C4C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1183" w:type="dxa"/>
            <w:vAlign w:val="bottom"/>
          </w:tcPr>
          <w:p w14:paraId="2037BCCF" w14:textId="6EFB5BF3" w:rsidR="00E715E3" w:rsidRPr="00025C4C" w:rsidRDefault="00F20759" w:rsidP="009A60F2">
            <w:pPr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F20759">
              <w:rPr>
                <w:rFonts w:eastAsia="Browallia New"/>
                <w:sz w:val="24"/>
                <w:szCs w:val="24"/>
                <w:lang w:val="en-GB"/>
              </w:rPr>
              <w:t>1,973,047</w:t>
            </w:r>
          </w:p>
        </w:tc>
        <w:tc>
          <w:tcPr>
            <w:tcW w:w="1170" w:type="dxa"/>
            <w:vAlign w:val="bottom"/>
          </w:tcPr>
          <w:p w14:paraId="155301FB" w14:textId="5A4ECA18" w:rsidR="00E715E3" w:rsidRPr="00025C4C" w:rsidRDefault="006B277B" w:rsidP="009A60F2">
            <w:pPr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6B277B">
              <w:rPr>
                <w:rFonts w:eastAsia="Browallia New"/>
                <w:sz w:val="24"/>
                <w:szCs w:val="24"/>
                <w:lang w:val="en-GB"/>
              </w:rPr>
              <w:t>260,630</w:t>
            </w:r>
          </w:p>
        </w:tc>
        <w:tc>
          <w:tcPr>
            <w:tcW w:w="1499" w:type="dxa"/>
            <w:vAlign w:val="bottom"/>
          </w:tcPr>
          <w:p w14:paraId="2C7FB72D" w14:textId="05A225A1" w:rsidR="00E715E3" w:rsidRPr="00025C4C" w:rsidRDefault="00BD6261" w:rsidP="009A60F2">
            <w:pPr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BD6261">
              <w:rPr>
                <w:rFonts w:eastAsia="Browallia New"/>
                <w:sz w:val="24"/>
                <w:szCs w:val="24"/>
                <w:lang w:val="en-GB"/>
              </w:rPr>
              <w:t>1,698,619,698</w:t>
            </w:r>
          </w:p>
        </w:tc>
        <w:tc>
          <w:tcPr>
            <w:tcW w:w="1176" w:type="dxa"/>
            <w:vAlign w:val="bottom"/>
          </w:tcPr>
          <w:p w14:paraId="3AA30DA5" w14:textId="0E870BCF" w:rsidR="00E715E3" w:rsidRPr="00025C4C" w:rsidRDefault="000D61B0" w:rsidP="009A60F2">
            <w:pPr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</w:rPr>
            </w:pPr>
            <w:r w:rsidRPr="000D61B0">
              <w:rPr>
                <w:rFonts w:eastAsia="Browallia New"/>
                <w:sz w:val="24"/>
                <w:szCs w:val="24"/>
              </w:rPr>
              <w:t>1,700,853,375</w:t>
            </w:r>
          </w:p>
        </w:tc>
      </w:tr>
      <w:tr w:rsidR="009B6995" w:rsidRPr="00025C4C" w14:paraId="3FE582ED" w14:textId="77777777" w:rsidTr="007512B3">
        <w:trPr>
          <w:trHeight w:val="20"/>
        </w:trPr>
        <w:tc>
          <w:tcPr>
            <w:tcW w:w="2484" w:type="dxa"/>
            <w:vAlign w:val="center"/>
          </w:tcPr>
          <w:p w14:paraId="30789633" w14:textId="2E6AB22D" w:rsidR="009B6995" w:rsidRPr="00025C4C" w:rsidRDefault="009B6995" w:rsidP="009B6995">
            <w:pPr>
              <w:autoSpaceDE w:val="0"/>
              <w:autoSpaceDN w:val="0"/>
              <w:spacing w:line="320" w:lineRule="exact"/>
              <w:ind w:left="177" w:hanging="203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025C4C">
              <w:rPr>
                <w:sz w:val="24"/>
                <w:szCs w:val="24"/>
                <w:cs/>
                <w:lang w:val="en-GB"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183" w:type="dxa"/>
            <w:vAlign w:val="bottom"/>
          </w:tcPr>
          <w:p w14:paraId="1D26FE18" w14:textId="0539F3B5" w:rsidR="009B6995" w:rsidRPr="00025C4C" w:rsidRDefault="00D43C16" w:rsidP="009A60F2">
            <w:pPr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43C16">
              <w:rPr>
                <w:rFonts w:eastAsia="Browallia New"/>
                <w:sz w:val="24"/>
                <w:szCs w:val="24"/>
                <w:lang w:val="en-GB"/>
              </w:rPr>
              <w:t>(435,415)</w:t>
            </w:r>
          </w:p>
        </w:tc>
        <w:tc>
          <w:tcPr>
            <w:tcW w:w="1170" w:type="dxa"/>
            <w:vAlign w:val="bottom"/>
          </w:tcPr>
          <w:p w14:paraId="7BEE90D8" w14:textId="1E94B948" w:rsidR="009B6995" w:rsidRPr="00025C4C" w:rsidRDefault="006A01BB" w:rsidP="009A60F2">
            <w:pPr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6A01BB">
              <w:rPr>
                <w:rFonts w:eastAsia="Browallia New"/>
                <w:sz w:val="24"/>
                <w:szCs w:val="24"/>
                <w:lang w:val="en-GB"/>
              </w:rPr>
              <w:t>(4,756)</w:t>
            </w:r>
          </w:p>
        </w:tc>
        <w:tc>
          <w:tcPr>
            <w:tcW w:w="1499" w:type="dxa"/>
            <w:vAlign w:val="bottom"/>
          </w:tcPr>
          <w:p w14:paraId="0A379C2B" w14:textId="2FA17E23" w:rsidR="009B6995" w:rsidRPr="00025C4C" w:rsidRDefault="00C6267F" w:rsidP="009A60F2">
            <w:pPr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C6267F">
              <w:rPr>
                <w:rFonts w:eastAsia="Browallia New"/>
                <w:sz w:val="24"/>
                <w:szCs w:val="24"/>
                <w:lang w:val="en-GB"/>
              </w:rPr>
              <w:t>2,047,846,74</w:t>
            </w:r>
            <w:r w:rsidR="00EB5C72">
              <w:rPr>
                <w:rFonts w:eastAsia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76" w:type="dxa"/>
            <w:vAlign w:val="bottom"/>
          </w:tcPr>
          <w:p w14:paraId="126ECE1A" w14:textId="547492DC" w:rsidR="009B6995" w:rsidRPr="00025C4C" w:rsidRDefault="00F30C83" w:rsidP="009A60F2">
            <w:pPr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</w:rPr>
            </w:pPr>
            <w:r w:rsidRPr="00F30C83">
              <w:rPr>
                <w:rFonts w:eastAsia="Browallia New"/>
                <w:sz w:val="24"/>
                <w:szCs w:val="24"/>
              </w:rPr>
              <w:t>2,047,406,57</w:t>
            </w:r>
            <w:r w:rsidR="00EB5C72">
              <w:rPr>
                <w:rFonts w:eastAsia="Browallia New"/>
                <w:sz w:val="24"/>
                <w:szCs w:val="24"/>
              </w:rPr>
              <w:t>7</w:t>
            </w:r>
          </w:p>
        </w:tc>
      </w:tr>
      <w:tr w:rsidR="00E342F2" w:rsidRPr="00025C4C" w14:paraId="1836894A" w14:textId="77777777" w:rsidTr="007512B3">
        <w:trPr>
          <w:trHeight w:val="20"/>
        </w:trPr>
        <w:tc>
          <w:tcPr>
            <w:tcW w:w="2484" w:type="dxa"/>
            <w:vAlign w:val="center"/>
          </w:tcPr>
          <w:p w14:paraId="5C286921" w14:textId="6B78B031" w:rsidR="00E342F2" w:rsidRPr="00025C4C" w:rsidRDefault="008A2E72" w:rsidP="003142BA">
            <w:pPr>
              <w:autoSpaceDE w:val="0"/>
              <w:autoSpaceDN w:val="0"/>
              <w:spacing w:line="320" w:lineRule="exact"/>
              <w:ind w:left="402" w:hanging="428"/>
              <w:rPr>
                <w:sz w:val="24"/>
                <w:szCs w:val="24"/>
                <w:cs/>
                <w:lang w:val="en-GB"/>
              </w:rPr>
            </w:pPr>
            <w:r w:rsidRPr="00025C4C">
              <w:rPr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25C4C">
              <w:rPr>
                <w:sz w:val="24"/>
                <w:szCs w:val="24"/>
                <w:lang w:val="en-GB"/>
              </w:rPr>
              <w:t xml:space="preserve"> </w:t>
            </w:r>
            <w:r w:rsidRPr="00025C4C">
              <w:rPr>
                <w:sz w:val="24"/>
                <w:szCs w:val="24"/>
                <w:cs/>
                <w:lang w:val="en-GB"/>
              </w:rPr>
              <w:t>ปิดบัญชีด้วยการรับชำระหนี้</w:t>
            </w:r>
            <w:r>
              <w:rPr>
                <w:sz w:val="24"/>
                <w:szCs w:val="24"/>
                <w:lang w:val="en-GB"/>
              </w:rPr>
              <w:br/>
            </w:r>
            <w:r w:rsidRPr="00025C4C">
              <w:rPr>
                <w:sz w:val="24"/>
                <w:szCs w:val="24"/>
                <w:cs/>
                <w:lang w:val="en-GB"/>
              </w:rPr>
              <w:t>เป็นสินทรัพย์รอการขาย</w:t>
            </w:r>
          </w:p>
        </w:tc>
        <w:tc>
          <w:tcPr>
            <w:tcW w:w="1183" w:type="dxa"/>
            <w:vAlign w:val="bottom"/>
          </w:tcPr>
          <w:p w14:paraId="1555F567" w14:textId="526D9037" w:rsidR="00E342F2" w:rsidRPr="00D43C16" w:rsidRDefault="00305BFE" w:rsidP="00305BFE">
            <w:pPr>
              <w:tabs>
                <w:tab w:val="decimal" w:pos="827"/>
              </w:tabs>
              <w:autoSpaceDE w:val="0"/>
              <w:autoSpaceDN w:val="0"/>
              <w:spacing w:line="320" w:lineRule="exact"/>
              <w:ind w:left="-43" w:right="-23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DB41ECD" w14:textId="50426C17" w:rsidR="00E342F2" w:rsidRPr="006A01BB" w:rsidRDefault="00305BFE" w:rsidP="00305BFE">
            <w:pPr>
              <w:tabs>
                <w:tab w:val="decimal" w:pos="827"/>
              </w:tabs>
              <w:autoSpaceDE w:val="0"/>
              <w:autoSpaceDN w:val="0"/>
              <w:spacing w:line="320" w:lineRule="exact"/>
              <w:ind w:left="-43" w:right="-23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99" w:type="dxa"/>
            <w:vAlign w:val="bottom"/>
          </w:tcPr>
          <w:p w14:paraId="220E62A9" w14:textId="3D93333F" w:rsidR="00E342F2" w:rsidRPr="00CC753C" w:rsidRDefault="009A412D" w:rsidP="009A60F2">
            <w:pPr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(2</w:t>
            </w:r>
            <w:r w:rsidR="00C6267F">
              <w:rPr>
                <w:rFonts w:eastAsia="Browallia New"/>
                <w:sz w:val="24"/>
                <w:szCs w:val="24"/>
              </w:rPr>
              <w:t>7</w:t>
            </w:r>
            <w:r>
              <w:rPr>
                <w:rFonts w:eastAsia="Browallia New"/>
                <w:sz w:val="24"/>
                <w:szCs w:val="24"/>
              </w:rPr>
              <w:t>,</w:t>
            </w:r>
            <w:r w:rsidR="00C6267F">
              <w:rPr>
                <w:rFonts w:eastAsia="Browallia New"/>
                <w:sz w:val="24"/>
                <w:szCs w:val="24"/>
              </w:rPr>
              <w:t>281</w:t>
            </w:r>
            <w:r>
              <w:rPr>
                <w:rFonts w:eastAsia="Browallia New"/>
                <w:sz w:val="24"/>
                <w:szCs w:val="24"/>
              </w:rPr>
              <w:t>,</w:t>
            </w:r>
            <w:r w:rsidR="00C6267F">
              <w:rPr>
                <w:rFonts w:eastAsia="Browallia New"/>
                <w:sz w:val="24"/>
                <w:szCs w:val="24"/>
              </w:rPr>
              <w:t>59</w:t>
            </w:r>
            <w:r w:rsidR="00EB5C72">
              <w:rPr>
                <w:rFonts w:eastAsia="Browallia New"/>
                <w:sz w:val="24"/>
                <w:szCs w:val="24"/>
              </w:rPr>
              <w:t>2</w:t>
            </w:r>
            <w:r>
              <w:rPr>
                <w:rFonts w:eastAsia="Browallia New"/>
                <w:sz w:val="24"/>
                <w:szCs w:val="24"/>
              </w:rPr>
              <w:t>)</w:t>
            </w:r>
          </w:p>
        </w:tc>
        <w:tc>
          <w:tcPr>
            <w:tcW w:w="1176" w:type="dxa"/>
            <w:vAlign w:val="bottom"/>
          </w:tcPr>
          <w:p w14:paraId="1CEBAC1D" w14:textId="18393614" w:rsidR="00E342F2" w:rsidRPr="00183AAE" w:rsidRDefault="00F30C83" w:rsidP="009A60F2">
            <w:pPr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</w:rPr>
            </w:pPr>
            <w:r w:rsidRPr="00F30C83">
              <w:rPr>
                <w:rFonts w:eastAsia="Browallia New"/>
                <w:sz w:val="24"/>
                <w:szCs w:val="24"/>
              </w:rPr>
              <w:t>(27,281,59</w:t>
            </w:r>
            <w:r w:rsidR="00EB5C72">
              <w:rPr>
                <w:rFonts w:eastAsia="Browallia New"/>
                <w:sz w:val="24"/>
                <w:szCs w:val="24"/>
              </w:rPr>
              <w:t>2</w:t>
            </w:r>
            <w:r w:rsidRPr="00F30C83">
              <w:rPr>
                <w:rFonts w:eastAsia="Browallia New"/>
                <w:sz w:val="24"/>
                <w:szCs w:val="24"/>
              </w:rPr>
              <w:t>)</w:t>
            </w:r>
          </w:p>
        </w:tc>
      </w:tr>
      <w:tr w:rsidR="009B6995" w:rsidRPr="00025C4C" w14:paraId="0B82D9D2" w14:textId="77777777" w:rsidTr="007512B3">
        <w:trPr>
          <w:trHeight w:val="70"/>
        </w:trPr>
        <w:tc>
          <w:tcPr>
            <w:tcW w:w="2484" w:type="dxa"/>
            <w:vAlign w:val="center"/>
          </w:tcPr>
          <w:p w14:paraId="051FA181" w14:textId="5960253D" w:rsidR="009B6995" w:rsidRPr="00ED4304" w:rsidRDefault="00EF2794" w:rsidP="00ED4304">
            <w:pPr>
              <w:autoSpaceDE w:val="0"/>
              <w:autoSpaceDN w:val="0"/>
              <w:spacing w:line="320" w:lineRule="exact"/>
              <w:ind w:left="177" w:hanging="203"/>
              <w:rPr>
                <w:sz w:val="24"/>
                <w:szCs w:val="24"/>
                <w:lang w:val="en-GB"/>
              </w:rPr>
            </w:pPr>
            <w:r w:rsidRPr="00ED4304">
              <w:rPr>
                <w:sz w:val="24"/>
                <w:szCs w:val="24"/>
                <w:cs/>
                <w:lang w:val="en-GB"/>
              </w:rPr>
              <w:t>กลับรายการผลขาดทุนด้านเครดิตจากการตัดจำหน่ายหนี้สูญ</w:t>
            </w:r>
          </w:p>
        </w:tc>
        <w:tc>
          <w:tcPr>
            <w:tcW w:w="1183" w:type="dxa"/>
            <w:vAlign w:val="bottom"/>
          </w:tcPr>
          <w:p w14:paraId="298375D5" w14:textId="5CA03F43" w:rsidR="009B6995" w:rsidRPr="00305BFE" w:rsidRDefault="00305BFE" w:rsidP="00305BFE">
            <w:pPr>
              <w:pBdr>
                <w:bottom w:val="single" w:sz="4" w:space="1" w:color="auto"/>
              </w:pBdr>
              <w:tabs>
                <w:tab w:val="decimal" w:pos="827"/>
              </w:tabs>
              <w:autoSpaceDE w:val="0"/>
              <w:autoSpaceDN w:val="0"/>
              <w:spacing w:line="320" w:lineRule="exact"/>
              <w:ind w:left="-43" w:right="-23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9F05979" w14:textId="0AA7DF29" w:rsidR="009B6995" w:rsidRPr="00305BFE" w:rsidRDefault="00305BFE" w:rsidP="00305BFE">
            <w:pPr>
              <w:pBdr>
                <w:bottom w:val="single" w:sz="4" w:space="1" w:color="auto"/>
              </w:pBdr>
              <w:tabs>
                <w:tab w:val="decimal" w:pos="827"/>
              </w:tabs>
              <w:autoSpaceDE w:val="0"/>
              <w:autoSpaceDN w:val="0"/>
              <w:spacing w:line="320" w:lineRule="exact"/>
              <w:ind w:left="-43" w:right="-23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99" w:type="dxa"/>
            <w:vAlign w:val="bottom"/>
          </w:tcPr>
          <w:p w14:paraId="46141DAB" w14:textId="6A817229" w:rsidR="009B6995" w:rsidRPr="00025C4C" w:rsidRDefault="004B1837" w:rsidP="009B6995">
            <w:pPr>
              <w:pBdr>
                <w:bottom w:val="single" w:sz="4" w:space="1" w:color="auto"/>
              </w:pBdr>
              <w:autoSpaceDE w:val="0"/>
              <w:autoSpaceDN w:val="0"/>
              <w:spacing w:line="320" w:lineRule="exact"/>
              <w:ind w:left="-43" w:right="-2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(12,823,195)</w:t>
            </w:r>
          </w:p>
        </w:tc>
        <w:tc>
          <w:tcPr>
            <w:tcW w:w="1176" w:type="dxa"/>
            <w:vAlign w:val="bottom"/>
          </w:tcPr>
          <w:p w14:paraId="334C270D" w14:textId="5FEF68EE" w:rsidR="009B6995" w:rsidRPr="00025C4C" w:rsidRDefault="004B1837" w:rsidP="009B6995">
            <w:pPr>
              <w:pBdr>
                <w:bottom w:val="single" w:sz="4" w:space="1" w:color="auto"/>
              </w:pBdr>
              <w:autoSpaceDE w:val="0"/>
              <w:autoSpaceDN w:val="0"/>
              <w:spacing w:line="320" w:lineRule="exact"/>
              <w:ind w:left="-43" w:right="-23"/>
              <w:jc w:val="right"/>
              <w:rPr>
                <w:sz w:val="24"/>
                <w:szCs w:val="24"/>
              </w:rPr>
            </w:pPr>
            <w:r w:rsidRPr="004B1837">
              <w:rPr>
                <w:sz w:val="24"/>
                <w:szCs w:val="24"/>
              </w:rPr>
              <w:t>(12,823,195)</w:t>
            </w:r>
          </w:p>
        </w:tc>
      </w:tr>
      <w:tr w:rsidR="00006646" w:rsidRPr="00025C4C" w14:paraId="784FD554" w14:textId="77777777" w:rsidTr="007512B3">
        <w:trPr>
          <w:trHeight w:val="20"/>
        </w:trPr>
        <w:tc>
          <w:tcPr>
            <w:tcW w:w="2484" w:type="dxa"/>
            <w:vAlign w:val="center"/>
          </w:tcPr>
          <w:p w14:paraId="2503AF2D" w14:textId="1960E641" w:rsidR="00006646" w:rsidRPr="00025C4C" w:rsidRDefault="00006646" w:rsidP="0073494C">
            <w:pPr>
              <w:autoSpaceDE w:val="0"/>
              <w:autoSpaceDN w:val="0"/>
              <w:spacing w:line="320" w:lineRule="exact"/>
              <w:ind w:left="-26"/>
              <w:rPr>
                <w:b/>
                <w:bCs/>
                <w:sz w:val="24"/>
                <w:szCs w:val="24"/>
                <w:lang w:val="en-GB"/>
              </w:rPr>
            </w:pPr>
            <w:r w:rsidRPr="00025C4C">
              <w:rPr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025C4C">
              <w:rPr>
                <w:b/>
                <w:bCs/>
                <w:sz w:val="24"/>
                <w:szCs w:val="24"/>
                <w:lang w:val="en-GB"/>
              </w:rPr>
              <w:t>31</w:t>
            </w:r>
            <w:r w:rsidRPr="00025C4C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25C4C">
              <w:rPr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6929FB" w:rsidRPr="00025C4C">
              <w:rPr>
                <w:b/>
                <w:bCs/>
                <w:sz w:val="24"/>
                <w:szCs w:val="24"/>
                <w:lang w:val="en-GB"/>
              </w:rPr>
              <w:t>256</w:t>
            </w:r>
            <w:r w:rsidR="00025C4C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1183" w:type="dxa"/>
            <w:vAlign w:val="bottom"/>
          </w:tcPr>
          <w:p w14:paraId="19641828" w14:textId="7DB0F1BF" w:rsidR="00006646" w:rsidRPr="00025C4C" w:rsidRDefault="00247D68" w:rsidP="009B6995">
            <w:pPr>
              <w:pBdr>
                <w:bottom w:val="single" w:sz="12" w:space="1" w:color="auto"/>
              </w:pBdr>
              <w:autoSpaceDE w:val="0"/>
              <w:autoSpaceDN w:val="0"/>
              <w:spacing w:line="320" w:lineRule="exact"/>
              <w:ind w:left="-43" w:right="-23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fldChar w:fldCharType="begin"/>
            </w:r>
            <w:r>
              <w:rPr>
                <w:sz w:val="24"/>
                <w:szCs w:val="24"/>
                <w:lang w:val="en-GB"/>
              </w:rPr>
              <w:instrText xml:space="preserve"> =SUM(B10:B13) </w:instrText>
            </w:r>
            <w:r>
              <w:rPr>
                <w:sz w:val="24"/>
                <w:szCs w:val="24"/>
                <w:lang w:val="en-GB"/>
              </w:rPr>
              <w:fldChar w:fldCharType="separate"/>
            </w:r>
            <w:r>
              <w:rPr>
                <w:noProof/>
                <w:sz w:val="24"/>
                <w:szCs w:val="24"/>
                <w:lang w:val="en-GB"/>
              </w:rPr>
              <w:t>1,537,632</w:t>
            </w:r>
            <w:r>
              <w:rPr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03B32781" w14:textId="6BDB596C" w:rsidR="00006646" w:rsidRPr="00025C4C" w:rsidRDefault="00247D68" w:rsidP="009B6995">
            <w:pPr>
              <w:pBdr>
                <w:bottom w:val="single" w:sz="12" w:space="1" w:color="auto"/>
              </w:pBdr>
              <w:autoSpaceDE w:val="0"/>
              <w:autoSpaceDN w:val="0"/>
              <w:spacing w:line="320" w:lineRule="exact"/>
              <w:ind w:left="-43" w:right="-23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fldChar w:fldCharType="begin"/>
            </w:r>
            <w:r>
              <w:rPr>
                <w:sz w:val="24"/>
                <w:szCs w:val="24"/>
                <w:lang w:val="en-GB"/>
              </w:rPr>
              <w:instrText xml:space="preserve"> =SUM(C10:C13) </w:instrText>
            </w:r>
            <w:r>
              <w:rPr>
                <w:sz w:val="24"/>
                <w:szCs w:val="24"/>
                <w:lang w:val="en-GB"/>
              </w:rPr>
              <w:fldChar w:fldCharType="separate"/>
            </w:r>
            <w:r>
              <w:rPr>
                <w:noProof/>
                <w:sz w:val="24"/>
                <w:szCs w:val="24"/>
                <w:lang w:val="en-GB"/>
              </w:rPr>
              <w:t>255,874</w:t>
            </w:r>
            <w:r>
              <w:rPr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499" w:type="dxa"/>
            <w:vAlign w:val="bottom"/>
          </w:tcPr>
          <w:p w14:paraId="7DF725D9" w14:textId="23F33D55" w:rsidR="00006646" w:rsidRPr="00025C4C" w:rsidRDefault="00014E2E" w:rsidP="009B6995">
            <w:pPr>
              <w:pBdr>
                <w:bottom w:val="single" w:sz="12" w:space="1" w:color="auto"/>
              </w:pBdr>
              <w:autoSpaceDE w:val="0"/>
              <w:autoSpaceDN w:val="0"/>
              <w:spacing w:line="320" w:lineRule="exact"/>
              <w:ind w:left="-43" w:right="-23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fldChar w:fldCharType="begin"/>
            </w:r>
            <w:r>
              <w:rPr>
                <w:sz w:val="24"/>
                <w:szCs w:val="24"/>
                <w:lang w:val="en-GB"/>
              </w:rPr>
              <w:instrText xml:space="preserve"> =SUM(D10:D13) </w:instrText>
            </w:r>
            <w:r>
              <w:rPr>
                <w:sz w:val="24"/>
                <w:szCs w:val="24"/>
                <w:lang w:val="en-GB"/>
              </w:rPr>
              <w:fldChar w:fldCharType="separate"/>
            </w:r>
            <w:r w:rsidR="00C43783">
              <w:rPr>
                <w:noProof/>
                <w:sz w:val="24"/>
                <w:szCs w:val="24"/>
                <w:lang w:val="en-GB"/>
              </w:rPr>
              <w:t>3,706,361,659</w:t>
            </w:r>
            <w:r>
              <w:rPr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76" w:type="dxa"/>
            <w:vAlign w:val="bottom"/>
          </w:tcPr>
          <w:p w14:paraId="2FFF82F6" w14:textId="5B71D823" w:rsidR="00006646" w:rsidRPr="00025C4C" w:rsidRDefault="004A0499" w:rsidP="009B6995">
            <w:pPr>
              <w:pBdr>
                <w:bottom w:val="single" w:sz="12" w:space="1" w:color="auto"/>
              </w:pBdr>
              <w:autoSpaceDE w:val="0"/>
              <w:autoSpaceDN w:val="0"/>
              <w:spacing w:line="320" w:lineRule="exact"/>
              <w:ind w:left="-43" w:right="-23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fldChar w:fldCharType="begin"/>
            </w:r>
            <w:r>
              <w:rPr>
                <w:sz w:val="24"/>
                <w:szCs w:val="24"/>
                <w:lang w:val="en-GB"/>
              </w:rPr>
              <w:instrText xml:space="preserve"> =SUM(E10:E13) </w:instrText>
            </w:r>
            <w:r>
              <w:rPr>
                <w:sz w:val="24"/>
                <w:szCs w:val="24"/>
                <w:lang w:val="en-GB"/>
              </w:rPr>
              <w:fldChar w:fldCharType="separate"/>
            </w:r>
            <w:r w:rsidR="007512B3">
              <w:rPr>
                <w:noProof/>
                <w:sz w:val="24"/>
                <w:szCs w:val="24"/>
                <w:lang w:val="en-GB"/>
              </w:rPr>
              <w:t>3,708,155,165</w:t>
            </w:r>
            <w:r>
              <w:rPr>
                <w:sz w:val="24"/>
                <w:szCs w:val="24"/>
                <w:lang w:val="en-GB"/>
              </w:rPr>
              <w:fldChar w:fldCharType="end"/>
            </w:r>
          </w:p>
        </w:tc>
      </w:tr>
      <w:bookmarkEnd w:id="10"/>
    </w:tbl>
    <w:p w14:paraId="10C2F169" w14:textId="77777777" w:rsidR="009005AF" w:rsidRDefault="009005AF" w:rsidP="00792CF6">
      <w:pPr>
        <w:rPr>
          <w:rFonts w:eastAsia="Browallia New"/>
          <w:b/>
          <w:bCs/>
          <w:sz w:val="26"/>
          <w:szCs w:val="26"/>
          <w:lang w:val="en-GB"/>
        </w:rPr>
      </w:pPr>
      <w:r w:rsidRPr="00792CF6">
        <w:rPr>
          <w:rFonts w:eastAsia="Browallia New"/>
          <w:b/>
          <w:bCs/>
          <w:sz w:val="26"/>
          <w:szCs w:val="26"/>
          <w:lang w:val="en-GB"/>
        </w:rPr>
        <w:br w:type="page"/>
      </w:r>
    </w:p>
    <w:tbl>
      <w:tblPr>
        <w:tblW w:w="7512" w:type="dxa"/>
        <w:tblInd w:w="1926" w:type="dxa"/>
        <w:tblLayout w:type="fixed"/>
        <w:tblLook w:val="0000" w:firstRow="0" w:lastRow="0" w:firstColumn="0" w:lastColumn="0" w:noHBand="0" w:noVBand="0"/>
      </w:tblPr>
      <w:tblGrid>
        <w:gridCol w:w="2484"/>
        <w:gridCol w:w="1183"/>
        <w:gridCol w:w="1170"/>
        <w:gridCol w:w="1499"/>
        <w:gridCol w:w="1176"/>
      </w:tblGrid>
      <w:tr w:rsidR="00436AC0" w:rsidRPr="00025C4C" w14:paraId="3FB5BC13" w14:textId="77777777" w:rsidTr="00632001">
        <w:trPr>
          <w:trHeight w:val="20"/>
        </w:trPr>
        <w:tc>
          <w:tcPr>
            <w:tcW w:w="2484" w:type="dxa"/>
            <w:vAlign w:val="center"/>
          </w:tcPr>
          <w:p w14:paraId="072E746D" w14:textId="77777777" w:rsidR="00436AC0" w:rsidRPr="003B4C9E" w:rsidRDefault="00436AC0" w:rsidP="00632001">
            <w:pPr>
              <w:tabs>
                <w:tab w:val="right" w:pos="10890"/>
              </w:tabs>
              <w:autoSpaceDE w:val="0"/>
              <w:autoSpaceDN w:val="0"/>
              <w:spacing w:line="320" w:lineRule="exact"/>
              <w:ind w:left="-26"/>
              <w:rPr>
                <w:sz w:val="24"/>
                <w:szCs w:val="24"/>
                <w:lang w:val="en-GB"/>
              </w:rPr>
            </w:pPr>
            <w:r w:rsidRPr="0008631E">
              <w:rPr>
                <w:sz w:val="24"/>
                <w:szCs w:val="24"/>
                <w:lang w:val="en-GB"/>
              </w:rPr>
              <w:lastRenderedPageBreak/>
              <w:t>(</w:t>
            </w:r>
            <w:proofErr w:type="gramStart"/>
            <w:r w:rsidRPr="0008631E">
              <w:rPr>
                <w:sz w:val="24"/>
                <w:szCs w:val="24"/>
                <w:cs/>
                <w:lang w:val="en-GB"/>
              </w:rPr>
              <w:t>หน่วย :</w:t>
            </w:r>
            <w:proofErr w:type="gramEnd"/>
            <w:r w:rsidRPr="0008631E">
              <w:rPr>
                <w:sz w:val="24"/>
                <w:szCs w:val="24"/>
                <w:cs/>
                <w:lang w:val="en-GB"/>
              </w:rPr>
              <w:t xml:space="preserve"> บาท)</w:t>
            </w:r>
          </w:p>
        </w:tc>
        <w:tc>
          <w:tcPr>
            <w:tcW w:w="5028" w:type="dxa"/>
            <w:gridSpan w:val="4"/>
          </w:tcPr>
          <w:p w14:paraId="1C35316C" w14:textId="5E61BE24" w:rsidR="00436AC0" w:rsidRPr="003B4C9E" w:rsidRDefault="0026569D" w:rsidP="0063200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296"/>
              </w:tabs>
              <w:autoSpaceDE w:val="0"/>
              <w:autoSpaceDN w:val="0"/>
              <w:spacing w:line="320" w:lineRule="exact"/>
              <w:ind w:left="-66" w:right="-40"/>
              <w:jc w:val="center"/>
              <w:rPr>
                <w:sz w:val="24"/>
                <w:szCs w:val="24"/>
              </w:rPr>
            </w:pPr>
            <w:r w:rsidRPr="0026569D">
              <w:rPr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436AC0" w:rsidRPr="00025C4C" w14:paraId="01318B9E" w14:textId="77777777" w:rsidTr="00632001">
        <w:trPr>
          <w:trHeight w:val="20"/>
        </w:trPr>
        <w:tc>
          <w:tcPr>
            <w:tcW w:w="2484" w:type="dxa"/>
            <w:vAlign w:val="center"/>
          </w:tcPr>
          <w:p w14:paraId="39FCF573" w14:textId="77777777" w:rsidR="00436AC0" w:rsidRPr="003B4C9E" w:rsidRDefault="00436AC0" w:rsidP="00632001">
            <w:pPr>
              <w:tabs>
                <w:tab w:val="right" w:pos="10890"/>
              </w:tabs>
              <w:autoSpaceDE w:val="0"/>
              <w:autoSpaceDN w:val="0"/>
              <w:spacing w:line="320" w:lineRule="exact"/>
              <w:ind w:left="-26"/>
              <w:rPr>
                <w:sz w:val="24"/>
                <w:szCs w:val="24"/>
                <w:lang w:val="en-GB"/>
              </w:rPr>
            </w:pPr>
          </w:p>
        </w:tc>
        <w:tc>
          <w:tcPr>
            <w:tcW w:w="5028" w:type="dxa"/>
            <w:gridSpan w:val="4"/>
          </w:tcPr>
          <w:p w14:paraId="386120BC" w14:textId="22E2FF02" w:rsidR="00436AC0" w:rsidRPr="003B4C9E" w:rsidRDefault="00436AC0" w:rsidP="0063200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296"/>
              </w:tabs>
              <w:autoSpaceDE w:val="0"/>
              <w:autoSpaceDN w:val="0"/>
              <w:spacing w:line="320" w:lineRule="exact"/>
              <w:ind w:left="-66" w:right="-40"/>
              <w:jc w:val="center"/>
              <w:rPr>
                <w:sz w:val="24"/>
                <w:szCs w:val="24"/>
              </w:rPr>
            </w:pPr>
            <w:r w:rsidRPr="003B4C9E">
              <w:rPr>
                <w:sz w:val="24"/>
                <w:szCs w:val="24"/>
                <w:cs/>
                <w:lang w:val="en-GB"/>
              </w:rPr>
              <w:t>การวัดมูลค่าค่าเผื่อผล</w:t>
            </w:r>
            <w:r w:rsidRPr="00DC59C4">
              <w:rPr>
                <w:sz w:val="24"/>
                <w:szCs w:val="24"/>
                <w:cs/>
                <w:lang w:val="en-GB"/>
              </w:rPr>
              <w:t>ขาดทุน</w:t>
            </w:r>
            <w:r w:rsidR="000B70A4" w:rsidRPr="00DC59C4">
              <w:rPr>
                <w:sz w:val="24"/>
                <w:szCs w:val="24"/>
                <w:cs/>
                <w:lang w:val="en-GB"/>
              </w:rPr>
              <w:t>ด้านเครดิต</w:t>
            </w:r>
            <w:r w:rsidRPr="00DC59C4">
              <w:rPr>
                <w:sz w:val="24"/>
                <w:szCs w:val="24"/>
                <w:cs/>
                <w:lang w:val="en-GB"/>
              </w:rPr>
              <w:t>ที่คาดว่า</w:t>
            </w:r>
            <w:r w:rsidRPr="003B4C9E">
              <w:rPr>
                <w:sz w:val="24"/>
                <w:szCs w:val="24"/>
                <w:cs/>
                <w:lang w:val="en-GB"/>
              </w:rPr>
              <w:t>จะเกิดขึ้น</w:t>
            </w:r>
          </w:p>
        </w:tc>
      </w:tr>
      <w:tr w:rsidR="00436AC0" w:rsidRPr="00025C4C" w14:paraId="1AC1EA03" w14:textId="77777777" w:rsidTr="00632001">
        <w:trPr>
          <w:trHeight w:val="20"/>
        </w:trPr>
        <w:tc>
          <w:tcPr>
            <w:tcW w:w="2484" w:type="dxa"/>
            <w:vAlign w:val="center"/>
          </w:tcPr>
          <w:p w14:paraId="64C5CC2B" w14:textId="77777777" w:rsidR="00436AC0" w:rsidRPr="003B4C9E" w:rsidRDefault="00436AC0" w:rsidP="00632001">
            <w:pPr>
              <w:tabs>
                <w:tab w:val="right" w:pos="10890"/>
              </w:tabs>
              <w:autoSpaceDE w:val="0"/>
              <w:autoSpaceDN w:val="0"/>
              <w:spacing w:line="320" w:lineRule="exact"/>
              <w:ind w:left="-26"/>
              <w:rPr>
                <w:sz w:val="24"/>
                <w:szCs w:val="24"/>
                <w:lang w:val="en-GB"/>
              </w:rPr>
            </w:pPr>
          </w:p>
        </w:tc>
        <w:tc>
          <w:tcPr>
            <w:tcW w:w="1183" w:type="dxa"/>
            <w:vAlign w:val="bottom"/>
          </w:tcPr>
          <w:p w14:paraId="0D913C26" w14:textId="77777777" w:rsidR="00105574" w:rsidRDefault="00436AC0" w:rsidP="00632001">
            <w:pPr>
              <w:pBdr>
                <w:bottom w:val="single" w:sz="4" w:space="1" w:color="auto"/>
              </w:pBdr>
              <w:autoSpaceDE w:val="0"/>
              <w:autoSpaceDN w:val="0"/>
              <w:spacing w:line="320" w:lineRule="exact"/>
              <w:ind w:left="-43" w:right="-23"/>
              <w:jc w:val="center"/>
              <w:rPr>
                <w:sz w:val="24"/>
                <w:szCs w:val="24"/>
                <w:lang w:val="en-GB"/>
              </w:rPr>
            </w:pPr>
            <w:r w:rsidRPr="003B4C9E">
              <w:rPr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13366810" w14:textId="2E0B9649" w:rsidR="00436AC0" w:rsidRPr="003B4C9E" w:rsidRDefault="00436AC0" w:rsidP="00632001">
            <w:pPr>
              <w:pBdr>
                <w:bottom w:val="single" w:sz="4" w:space="1" w:color="auto"/>
              </w:pBdr>
              <w:autoSpaceDE w:val="0"/>
              <w:autoSpaceDN w:val="0"/>
              <w:spacing w:line="320" w:lineRule="exact"/>
              <w:ind w:left="-43" w:right="-23"/>
              <w:jc w:val="center"/>
              <w:rPr>
                <w:sz w:val="24"/>
                <w:szCs w:val="24"/>
              </w:rPr>
            </w:pPr>
            <w:r w:rsidRPr="003B4C9E">
              <w:rPr>
                <w:sz w:val="24"/>
                <w:szCs w:val="24"/>
                <w:lang w:val="en-GB"/>
              </w:rPr>
              <w:t>12</w:t>
            </w:r>
            <w:r w:rsidRPr="003B4C9E">
              <w:rPr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2942F5F8" w14:textId="77777777" w:rsidR="00436AC0" w:rsidRPr="003B4C9E" w:rsidRDefault="00436AC0" w:rsidP="00632001">
            <w:pPr>
              <w:pBdr>
                <w:bottom w:val="single" w:sz="4" w:space="1" w:color="auto"/>
              </w:pBdr>
              <w:autoSpaceDE w:val="0"/>
              <w:autoSpaceDN w:val="0"/>
              <w:spacing w:line="320" w:lineRule="exact"/>
              <w:ind w:left="-43" w:right="-23"/>
              <w:jc w:val="center"/>
              <w:rPr>
                <w:sz w:val="24"/>
                <w:szCs w:val="24"/>
                <w:cs/>
              </w:rPr>
            </w:pPr>
            <w:r w:rsidRPr="003B4C9E">
              <w:rPr>
                <w:sz w:val="24"/>
                <w:szCs w:val="24"/>
                <w:cs/>
                <w:lang w:val="en-GB"/>
              </w:rPr>
              <w:t>ตลอดอายุของสินทรัพย์ทางการเงิน</w:t>
            </w:r>
          </w:p>
        </w:tc>
        <w:tc>
          <w:tcPr>
            <w:tcW w:w="1499" w:type="dxa"/>
            <w:vAlign w:val="bottom"/>
          </w:tcPr>
          <w:p w14:paraId="08E301DD" w14:textId="77777777" w:rsidR="00436AC0" w:rsidRPr="003B4C9E" w:rsidRDefault="00436AC0" w:rsidP="00632001">
            <w:pPr>
              <w:pBdr>
                <w:bottom w:val="single" w:sz="4" w:space="1" w:color="auto"/>
              </w:pBdr>
              <w:autoSpaceDE w:val="0"/>
              <w:autoSpaceDN w:val="0"/>
              <w:spacing w:line="320" w:lineRule="exact"/>
              <w:ind w:left="-43" w:right="-23"/>
              <w:jc w:val="center"/>
              <w:rPr>
                <w:sz w:val="24"/>
                <w:szCs w:val="24"/>
                <w:cs/>
                <w:lang w:val="en-GB"/>
              </w:rPr>
            </w:pPr>
            <w:r w:rsidRPr="003B4C9E">
              <w:rPr>
                <w:sz w:val="24"/>
                <w:szCs w:val="24"/>
                <w:cs/>
                <w:lang w:val="en-GB"/>
              </w:rPr>
              <w:t>ตลอดอายุของสินทรัพย์ทางการเงิน (สินทรัพย์ที่มีการด้อยค่าด้านเครดิต)</w:t>
            </w:r>
          </w:p>
        </w:tc>
        <w:tc>
          <w:tcPr>
            <w:tcW w:w="1176" w:type="dxa"/>
            <w:vAlign w:val="bottom"/>
          </w:tcPr>
          <w:p w14:paraId="07CB3BCD" w14:textId="77777777" w:rsidR="00436AC0" w:rsidRPr="003B4C9E" w:rsidRDefault="00436AC0" w:rsidP="00632001">
            <w:pPr>
              <w:pBdr>
                <w:bottom w:val="single" w:sz="4" w:space="1" w:color="auto"/>
              </w:pBdr>
              <w:autoSpaceDE w:val="0"/>
              <w:autoSpaceDN w:val="0"/>
              <w:spacing w:line="320" w:lineRule="exact"/>
              <w:ind w:left="-43" w:right="-40"/>
              <w:jc w:val="center"/>
              <w:rPr>
                <w:sz w:val="24"/>
                <w:szCs w:val="24"/>
              </w:rPr>
            </w:pPr>
            <w:r w:rsidRPr="003B4C9E">
              <w:rPr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36AC0" w:rsidRPr="00025C4C" w14:paraId="5230B905" w14:textId="77777777" w:rsidTr="00632001">
        <w:trPr>
          <w:trHeight w:val="20"/>
        </w:trPr>
        <w:tc>
          <w:tcPr>
            <w:tcW w:w="2484" w:type="dxa"/>
            <w:vAlign w:val="center"/>
          </w:tcPr>
          <w:p w14:paraId="1C3B33F5" w14:textId="77777777" w:rsidR="00436AC0" w:rsidRPr="00025C4C" w:rsidRDefault="00436AC0" w:rsidP="00632001">
            <w:pPr>
              <w:pStyle w:val="BlockText"/>
              <w:spacing w:line="320" w:lineRule="exact"/>
              <w:ind w:left="1080" w:right="9"/>
              <w:rPr>
                <w:rFonts w:ascii="Cordia New" w:cs="Cord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83" w:type="dxa"/>
            <w:vAlign w:val="center"/>
          </w:tcPr>
          <w:p w14:paraId="264500B1" w14:textId="77777777" w:rsidR="00436AC0" w:rsidRPr="00025C4C" w:rsidRDefault="00436AC0" w:rsidP="00632001">
            <w:pPr>
              <w:pStyle w:val="BlockText"/>
              <w:spacing w:line="320" w:lineRule="exact"/>
              <w:ind w:left="-43" w:right="-23"/>
              <w:rPr>
                <w:rFonts w:ascii="Cordia New" w:cs="Cord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038531A" w14:textId="77777777" w:rsidR="00436AC0" w:rsidRPr="00025C4C" w:rsidRDefault="00436AC0" w:rsidP="00632001">
            <w:pPr>
              <w:pStyle w:val="BlockText"/>
              <w:spacing w:line="320" w:lineRule="exact"/>
              <w:ind w:left="-43" w:right="-23"/>
              <w:rPr>
                <w:rFonts w:ascii="Cordia New" w:cs="Cord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9" w:type="dxa"/>
          </w:tcPr>
          <w:p w14:paraId="4BD8ED41" w14:textId="77777777" w:rsidR="00436AC0" w:rsidRPr="00025C4C" w:rsidRDefault="00436AC0" w:rsidP="00632001">
            <w:pPr>
              <w:pStyle w:val="BlockText"/>
              <w:spacing w:line="320" w:lineRule="exact"/>
              <w:ind w:left="-43" w:right="-23"/>
              <w:rPr>
                <w:rFonts w:ascii="Cordia New" w:cs="Cord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center"/>
          </w:tcPr>
          <w:p w14:paraId="5C12A42A" w14:textId="77777777" w:rsidR="00436AC0" w:rsidRPr="00025C4C" w:rsidRDefault="00436AC0" w:rsidP="00632001">
            <w:pPr>
              <w:pStyle w:val="BlockText"/>
              <w:spacing w:line="320" w:lineRule="exact"/>
              <w:ind w:left="-43" w:right="-40"/>
              <w:rPr>
                <w:rFonts w:ascii="Cordia New" w:cs="Cordia New"/>
                <w:color w:val="auto"/>
                <w:sz w:val="24"/>
                <w:szCs w:val="24"/>
                <w:lang w:val="en-GB"/>
              </w:rPr>
            </w:pPr>
          </w:p>
        </w:tc>
      </w:tr>
      <w:tr w:rsidR="0065145B" w:rsidRPr="00025C4C" w14:paraId="5228156C" w14:textId="77777777" w:rsidTr="00632001">
        <w:trPr>
          <w:trHeight w:val="20"/>
        </w:trPr>
        <w:tc>
          <w:tcPr>
            <w:tcW w:w="2484" w:type="dxa"/>
            <w:vAlign w:val="center"/>
          </w:tcPr>
          <w:p w14:paraId="3236E5E2" w14:textId="77777777" w:rsidR="0065145B" w:rsidRPr="00025C4C" w:rsidRDefault="0065145B" w:rsidP="0065145B">
            <w:pPr>
              <w:autoSpaceDE w:val="0"/>
              <w:autoSpaceDN w:val="0"/>
              <w:spacing w:line="320" w:lineRule="exact"/>
              <w:ind w:left="-26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025C4C">
              <w:rPr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25C4C">
              <w:rPr>
                <w:b/>
                <w:bCs/>
                <w:sz w:val="24"/>
                <w:szCs w:val="24"/>
                <w:lang w:val="en-GB"/>
              </w:rPr>
              <w:t>1</w:t>
            </w:r>
            <w:r w:rsidRPr="00025C4C">
              <w:rPr>
                <w:b/>
                <w:bCs/>
                <w:sz w:val="24"/>
                <w:szCs w:val="24"/>
                <w:cs/>
                <w:lang w:val="en-GB"/>
              </w:rPr>
              <w:t xml:space="preserve"> มกราคม </w:t>
            </w:r>
            <w:r w:rsidRPr="00025C4C">
              <w:rPr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83" w:type="dxa"/>
          </w:tcPr>
          <w:p w14:paraId="7F1DEC9C" w14:textId="29CA1719" w:rsidR="0065145B" w:rsidRPr="0065145B" w:rsidRDefault="000A2731" w:rsidP="000A2731">
            <w:pP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both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</w:tcPr>
          <w:p w14:paraId="3A0B10E3" w14:textId="4552E6E3" w:rsidR="0065145B" w:rsidRPr="0065145B" w:rsidRDefault="000A2731" w:rsidP="000A2731">
            <w:pP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both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499" w:type="dxa"/>
          </w:tcPr>
          <w:p w14:paraId="5593A3D0" w14:textId="5D96521B" w:rsidR="0065145B" w:rsidRPr="0065145B" w:rsidRDefault="0065145B" w:rsidP="000A2731">
            <w:pP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sz w:val="24"/>
                <w:szCs w:val="24"/>
                <w:lang w:val="en-GB"/>
              </w:rPr>
            </w:pPr>
            <w:r w:rsidRPr="0065145B">
              <w:rPr>
                <w:sz w:val="24"/>
                <w:szCs w:val="24"/>
                <w:lang w:val="en-GB"/>
              </w:rPr>
              <w:t xml:space="preserve"> 224,758,854 </w:t>
            </w:r>
          </w:p>
        </w:tc>
        <w:tc>
          <w:tcPr>
            <w:tcW w:w="1176" w:type="dxa"/>
          </w:tcPr>
          <w:p w14:paraId="1C004A1E" w14:textId="6AD8B5B7" w:rsidR="0065145B" w:rsidRPr="0065145B" w:rsidRDefault="0065145B" w:rsidP="000A2731">
            <w:pP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40"/>
              <w:jc w:val="right"/>
              <w:rPr>
                <w:sz w:val="24"/>
                <w:szCs w:val="24"/>
              </w:rPr>
            </w:pPr>
            <w:r w:rsidRPr="0065145B">
              <w:rPr>
                <w:sz w:val="24"/>
                <w:szCs w:val="24"/>
                <w:lang w:val="en-GB"/>
              </w:rPr>
              <w:t xml:space="preserve"> 224,758,854 </w:t>
            </w:r>
          </w:p>
        </w:tc>
      </w:tr>
      <w:tr w:rsidR="0065145B" w:rsidRPr="00025C4C" w14:paraId="134D87C9" w14:textId="77777777" w:rsidTr="00632001">
        <w:trPr>
          <w:trHeight w:val="20"/>
        </w:trPr>
        <w:tc>
          <w:tcPr>
            <w:tcW w:w="2484" w:type="dxa"/>
            <w:vAlign w:val="center"/>
          </w:tcPr>
          <w:p w14:paraId="66CAB6BC" w14:textId="77777777" w:rsidR="0065145B" w:rsidRPr="00025C4C" w:rsidRDefault="0065145B" w:rsidP="0065145B">
            <w:pPr>
              <w:autoSpaceDE w:val="0"/>
              <w:autoSpaceDN w:val="0"/>
              <w:spacing w:line="320" w:lineRule="exact"/>
              <w:ind w:left="177" w:hanging="203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025C4C">
              <w:rPr>
                <w:sz w:val="24"/>
                <w:szCs w:val="24"/>
                <w:cs/>
                <w:lang w:val="en-GB"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183" w:type="dxa"/>
            <w:vAlign w:val="bottom"/>
          </w:tcPr>
          <w:p w14:paraId="09D136B9" w14:textId="5B534526" w:rsidR="0065145B" w:rsidRPr="0065145B" w:rsidRDefault="000A2731" w:rsidP="009B6995">
            <w:pPr>
              <w:pBdr>
                <w:bottom w:val="single" w:sz="4" w:space="1" w:color="auto"/>
              </w:pBd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A2D0451" w14:textId="560C9467" w:rsidR="0065145B" w:rsidRPr="0065145B" w:rsidRDefault="0065145B" w:rsidP="009B6995">
            <w:pPr>
              <w:pBdr>
                <w:bottom w:val="single" w:sz="4" w:space="1" w:color="auto"/>
              </w:pBd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65145B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499" w:type="dxa"/>
            <w:vAlign w:val="bottom"/>
          </w:tcPr>
          <w:p w14:paraId="6C0B583D" w14:textId="4E9C9A23" w:rsidR="0065145B" w:rsidRPr="0065145B" w:rsidRDefault="0065145B" w:rsidP="009B6995">
            <w:pPr>
              <w:pBdr>
                <w:bottom w:val="single" w:sz="4" w:space="1" w:color="auto"/>
              </w:pBd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65145B">
              <w:rPr>
                <w:sz w:val="24"/>
                <w:szCs w:val="24"/>
                <w:lang w:val="en-GB"/>
              </w:rPr>
              <w:t xml:space="preserve"> 176,646,776 </w:t>
            </w:r>
          </w:p>
        </w:tc>
        <w:tc>
          <w:tcPr>
            <w:tcW w:w="1176" w:type="dxa"/>
            <w:vAlign w:val="bottom"/>
          </w:tcPr>
          <w:p w14:paraId="0A44FA93" w14:textId="68D20E00" w:rsidR="0065145B" w:rsidRPr="0065145B" w:rsidRDefault="0065145B" w:rsidP="009B6995">
            <w:pPr>
              <w:pBdr>
                <w:bottom w:val="single" w:sz="4" w:space="1" w:color="auto"/>
              </w:pBd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40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65145B">
              <w:rPr>
                <w:sz w:val="24"/>
                <w:szCs w:val="24"/>
                <w:lang w:val="en-GB"/>
              </w:rPr>
              <w:t xml:space="preserve"> 176,646,776 </w:t>
            </w:r>
          </w:p>
        </w:tc>
      </w:tr>
      <w:tr w:rsidR="0065145B" w:rsidRPr="00025C4C" w14:paraId="414549A3" w14:textId="77777777" w:rsidTr="00632001">
        <w:trPr>
          <w:trHeight w:val="20"/>
        </w:trPr>
        <w:tc>
          <w:tcPr>
            <w:tcW w:w="2484" w:type="dxa"/>
            <w:vAlign w:val="center"/>
          </w:tcPr>
          <w:p w14:paraId="6721FBD5" w14:textId="77777777" w:rsidR="0065145B" w:rsidRPr="00025C4C" w:rsidRDefault="0065145B" w:rsidP="0065145B">
            <w:pPr>
              <w:autoSpaceDE w:val="0"/>
              <w:autoSpaceDN w:val="0"/>
              <w:spacing w:line="320" w:lineRule="exact"/>
              <w:ind w:left="-26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025C4C">
              <w:rPr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25C4C">
              <w:rPr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025C4C">
              <w:rPr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25C4C">
              <w:rPr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83" w:type="dxa"/>
          </w:tcPr>
          <w:p w14:paraId="1DC6FF76" w14:textId="4AD88CB3" w:rsidR="0065145B" w:rsidRPr="0065145B" w:rsidRDefault="000A2731" w:rsidP="009B6995">
            <w:pPr>
              <w:pBdr>
                <w:bottom w:val="single" w:sz="12" w:space="1" w:color="auto"/>
              </w:pBd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both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</w:tcPr>
          <w:p w14:paraId="7643069D" w14:textId="38C76F7B" w:rsidR="0065145B" w:rsidRPr="0065145B" w:rsidRDefault="0065145B" w:rsidP="009B6995">
            <w:pPr>
              <w:pBdr>
                <w:bottom w:val="single" w:sz="12" w:space="1" w:color="auto"/>
              </w:pBd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both"/>
              <w:rPr>
                <w:sz w:val="24"/>
                <w:szCs w:val="24"/>
                <w:lang w:val="en-GB"/>
              </w:rPr>
            </w:pPr>
            <w:r w:rsidRPr="0065145B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499" w:type="dxa"/>
          </w:tcPr>
          <w:p w14:paraId="0461B072" w14:textId="6D46C9B3" w:rsidR="0065145B" w:rsidRPr="0065145B" w:rsidRDefault="0065145B" w:rsidP="009B6995">
            <w:pPr>
              <w:pBdr>
                <w:bottom w:val="single" w:sz="12" w:space="1" w:color="auto"/>
              </w:pBd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sz w:val="24"/>
                <w:szCs w:val="24"/>
                <w:lang w:val="en-GB"/>
              </w:rPr>
            </w:pPr>
            <w:r w:rsidRPr="0065145B">
              <w:rPr>
                <w:sz w:val="24"/>
                <w:szCs w:val="24"/>
                <w:lang w:val="en-GB"/>
              </w:rPr>
              <w:t xml:space="preserve"> 401,405,630 </w:t>
            </w:r>
          </w:p>
        </w:tc>
        <w:tc>
          <w:tcPr>
            <w:tcW w:w="1176" w:type="dxa"/>
          </w:tcPr>
          <w:p w14:paraId="32BABF2F" w14:textId="4FB4C19A" w:rsidR="0065145B" w:rsidRPr="0065145B" w:rsidRDefault="0065145B" w:rsidP="009B6995">
            <w:pPr>
              <w:pBdr>
                <w:bottom w:val="single" w:sz="12" w:space="1" w:color="auto"/>
              </w:pBd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sz w:val="24"/>
                <w:szCs w:val="24"/>
              </w:rPr>
            </w:pPr>
            <w:r w:rsidRPr="0065145B">
              <w:rPr>
                <w:sz w:val="24"/>
                <w:szCs w:val="24"/>
                <w:lang w:val="en-GB"/>
              </w:rPr>
              <w:t xml:space="preserve"> 401,405,630 </w:t>
            </w:r>
          </w:p>
        </w:tc>
      </w:tr>
      <w:tr w:rsidR="00436AC0" w:rsidRPr="00025C4C" w14:paraId="397471A6" w14:textId="77777777" w:rsidTr="00632001">
        <w:trPr>
          <w:trHeight w:val="20"/>
        </w:trPr>
        <w:tc>
          <w:tcPr>
            <w:tcW w:w="2484" w:type="dxa"/>
            <w:vAlign w:val="center"/>
          </w:tcPr>
          <w:p w14:paraId="1A26CAB5" w14:textId="77777777" w:rsidR="00436AC0" w:rsidRPr="00025C4C" w:rsidRDefault="00436AC0" w:rsidP="00632001">
            <w:pPr>
              <w:autoSpaceDE w:val="0"/>
              <w:autoSpaceDN w:val="0"/>
              <w:spacing w:line="320" w:lineRule="exact"/>
              <w:ind w:left="-26"/>
              <w:rPr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83" w:type="dxa"/>
            <w:vAlign w:val="bottom"/>
          </w:tcPr>
          <w:p w14:paraId="5D3B4916" w14:textId="77777777" w:rsidR="00436AC0" w:rsidRPr="00025C4C" w:rsidRDefault="00436AC0" w:rsidP="000A2731">
            <w:pP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66FA7D6" w14:textId="77777777" w:rsidR="00436AC0" w:rsidRPr="00025C4C" w:rsidRDefault="00436AC0" w:rsidP="000A2731">
            <w:pP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44868439" w14:textId="77777777" w:rsidR="00436AC0" w:rsidRPr="00025C4C" w:rsidRDefault="00436AC0" w:rsidP="000A2731">
            <w:pP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778B637C" w14:textId="77777777" w:rsidR="00436AC0" w:rsidRPr="00025C4C" w:rsidRDefault="00436AC0" w:rsidP="000A2731">
            <w:pP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436AC0" w:rsidRPr="00025C4C" w14:paraId="17E8AD8F" w14:textId="77777777" w:rsidTr="00632001">
        <w:trPr>
          <w:trHeight w:val="20"/>
        </w:trPr>
        <w:tc>
          <w:tcPr>
            <w:tcW w:w="2484" w:type="dxa"/>
            <w:vAlign w:val="center"/>
          </w:tcPr>
          <w:p w14:paraId="4338D2D5" w14:textId="77777777" w:rsidR="00436AC0" w:rsidRPr="00025C4C" w:rsidRDefault="00436AC0" w:rsidP="00632001">
            <w:pPr>
              <w:autoSpaceDE w:val="0"/>
              <w:autoSpaceDN w:val="0"/>
              <w:spacing w:line="320" w:lineRule="exact"/>
              <w:ind w:left="-26"/>
              <w:rPr>
                <w:b/>
                <w:bCs/>
                <w:sz w:val="24"/>
                <w:szCs w:val="24"/>
                <w:lang w:val="en-GB"/>
              </w:rPr>
            </w:pPr>
            <w:r w:rsidRPr="00025C4C">
              <w:rPr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25C4C">
              <w:rPr>
                <w:b/>
                <w:bCs/>
                <w:sz w:val="24"/>
                <w:szCs w:val="24"/>
                <w:lang w:val="en-GB"/>
              </w:rPr>
              <w:t>1</w:t>
            </w:r>
            <w:r w:rsidRPr="00025C4C">
              <w:rPr>
                <w:b/>
                <w:bCs/>
                <w:sz w:val="24"/>
                <w:szCs w:val="24"/>
                <w:cs/>
                <w:lang w:val="en-GB"/>
              </w:rPr>
              <w:t xml:space="preserve"> มกราคม </w:t>
            </w:r>
            <w:r w:rsidRPr="00025C4C">
              <w:rPr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1183" w:type="dxa"/>
            <w:vAlign w:val="bottom"/>
          </w:tcPr>
          <w:p w14:paraId="75FD13EF" w14:textId="012576F9" w:rsidR="00436AC0" w:rsidRPr="000C4BBB" w:rsidRDefault="000C4BBB" w:rsidP="000C4BBB">
            <w:pP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both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8F2C0DF" w14:textId="1551DC64" w:rsidR="00436AC0" w:rsidRPr="000C4BBB" w:rsidRDefault="000C4BBB" w:rsidP="000C4BBB">
            <w:pP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both"/>
              <w:rPr>
                <w:sz w:val="24"/>
                <w:szCs w:val="24"/>
                <w:lang w:val="en-GB"/>
              </w:rPr>
            </w:pPr>
            <w:r w:rsidRPr="0065145B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499" w:type="dxa"/>
            <w:vAlign w:val="bottom"/>
          </w:tcPr>
          <w:p w14:paraId="63DDE707" w14:textId="37B81DA2" w:rsidR="00436AC0" w:rsidRPr="00025C4C" w:rsidRDefault="0075092A" w:rsidP="000A2731">
            <w:pP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75092A">
              <w:rPr>
                <w:rFonts w:eastAsia="Browallia New"/>
                <w:sz w:val="24"/>
                <w:szCs w:val="24"/>
                <w:lang w:val="en-GB"/>
              </w:rPr>
              <w:t>401,405,630</w:t>
            </w:r>
          </w:p>
        </w:tc>
        <w:tc>
          <w:tcPr>
            <w:tcW w:w="1176" w:type="dxa"/>
            <w:vAlign w:val="bottom"/>
          </w:tcPr>
          <w:p w14:paraId="52F4E457" w14:textId="61AB11E2" w:rsidR="00436AC0" w:rsidRPr="00025C4C" w:rsidRDefault="006F12DD" w:rsidP="000A2731">
            <w:pP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rFonts w:eastAsia="Browallia New"/>
                <w:sz w:val="24"/>
                <w:szCs w:val="24"/>
              </w:rPr>
            </w:pPr>
            <w:r w:rsidRPr="006F12DD">
              <w:rPr>
                <w:rFonts w:eastAsia="Browallia New"/>
                <w:sz w:val="24"/>
                <w:szCs w:val="24"/>
              </w:rPr>
              <w:t>401,405,630</w:t>
            </w:r>
          </w:p>
        </w:tc>
      </w:tr>
      <w:tr w:rsidR="00436AC0" w:rsidRPr="00025C4C" w14:paraId="46235DDC" w14:textId="77777777" w:rsidTr="00632001">
        <w:trPr>
          <w:trHeight w:val="20"/>
        </w:trPr>
        <w:tc>
          <w:tcPr>
            <w:tcW w:w="2484" w:type="dxa"/>
            <w:vAlign w:val="center"/>
          </w:tcPr>
          <w:p w14:paraId="5456F328" w14:textId="77777777" w:rsidR="00436AC0" w:rsidRPr="00025C4C" w:rsidRDefault="00436AC0" w:rsidP="00632001">
            <w:pPr>
              <w:autoSpaceDE w:val="0"/>
              <w:autoSpaceDN w:val="0"/>
              <w:spacing w:line="320" w:lineRule="exact"/>
              <w:ind w:left="188" w:hanging="214"/>
              <w:rPr>
                <w:sz w:val="24"/>
                <w:szCs w:val="24"/>
              </w:rPr>
            </w:pPr>
            <w:r w:rsidRPr="00025C4C">
              <w:rPr>
                <w:sz w:val="24"/>
                <w:szCs w:val="24"/>
                <w:cs/>
                <w:lang w:val="en-GB"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183" w:type="dxa"/>
            <w:vAlign w:val="bottom"/>
          </w:tcPr>
          <w:p w14:paraId="26BB25D1" w14:textId="0080A912" w:rsidR="00436AC0" w:rsidRPr="000C4BBB" w:rsidRDefault="000C4BBB" w:rsidP="000C4BBB">
            <w:pPr>
              <w:pBdr>
                <w:bottom w:val="single" w:sz="4" w:space="1" w:color="auto"/>
              </w:pBd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both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4A6860F" w14:textId="62E2D41E" w:rsidR="00436AC0" w:rsidRPr="000C4BBB" w:rsidRDefault="000C4BBB" w:rsidP="000C4BBB">
            <w:pPr>
              <w:pBdr>
                <w:bottom w:val="single" w:sz="4" w:space="1" w:color="auto"/>
              </w:pBd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both"/>
              <w:rPr>
                <w:sz w:val="24"/>
                <w:szCs w:val="24"/>
                <w:lang w:val="en-GB"/>
              </w:rPr>
            </w:pPr>
            <w:r w:rsidRPr="0065145B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499" w:type="dxa"/>
            <w:vAlign w:val="bottom"/>
          </w:tcPr>
          <w:p w14:paraId="3371E410" w14:textId="6E473AA6" w:rsidR="00436AC0" w:rsidRPr="00025C4C" w:rsidRDefault="007F0193" w:rsidP="009B6995">
            <w:pPr>
              <w:pBdr>
                <w:bottom w:val="single" w:sz="4" w:space="1" w:color="auto"/>
              </w:pBd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sz w:val="24"/>
                <w:szCs w:val="24"/>
              </w:rPr>
            </w:pPr>
            <w:r w:rsidRPr="007F0193">
              <w:rPr>
                <w:sz w:val="24"/>
                <w:szCs w:val="24"/>
              </w:rPr>
              <w:t>538,046,41</w:t>
            </w:r>
            <w:r w:rsidR="008D04BA"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  <w:vAlign w:val="bottom"/>
          </w:tcPr>
          <w:p w14:paraId="334701F8" w14:textId="53D3469A" w:rsidR="00436AC0" w:rsidRPr="00025C4C" w:rsidRDefault="002644B6" w:rsidP="009B6995">
            <w:pPr>
              <w:pBdr>
                <w:bottom w:val="single" w:sz="4" w:space="1" w:color="auto"/>
              </w:pBd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sz w:val="24"/>
                <w:szCs w:val="24"/>
              </w:rPr>
            </w:pPr>
            <w:r w:rsidRPr="002644B6">
              <w:rPr>
                <w:sz w:val="24"/>
                <w:szCs w:val="24"/>
              </w:rPr>
              <w:t>538,046,41</w:t>
            </w:r>
            <w:r w:rsidR="00283D9C">
              <w:rPr>
                <w:sz w:val="24"/>
                <w:szCs w:val="24"/>
              </w:rPr>
              <w:t>1</w:t>
            </w:r>
          </w:p>
        </w:tc>
      </w:tr>
      <w:tr w:rsidR="00436AC0" w:rsidRPr="00025C4C" w14:paraId="51343FBD" w14:textId="77777777" w:rsidTr="00632001">
        <w:trPr>
          <w:trHeight w:val="20"/>
        </w:trPr>
        <w:tc>
          <w:tcPr>
            <w:tcW w:w="2484" w:type="dxa"/>
            <w:vAlign w:val="center"/>
          </w:tcPr>
          <w:p w14:paraId="3EBE302A" w14:textId="77777777" w:rsidR="00436AC0" w:rsidRPr="00025C4C" w:rsidRDefault="00436AC0" w:rsidP="00632001">
            <w:pPr>
              <w:autoSpaceDE w:val="0"/>
              <w:autoSpaceDN w:val="0"/>
              <w:spacing w:line="320" w:lineRule="exact"/>
              <w:ind w:left="-26"/>
              <w:rPr>
                <w:b/>
                <w:bCs/>
                <w:sz w:val="24"/>
                <w:szCs w:val="24"/>
                <w:lang w:val="en-GB"/>
              </w:rPr>
            </w:pPr>
            <w:r w:rsidRPr="00025C4C">
              <w:rPr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25C4C">
              <w:rPr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025C4C">
              <w:rPr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25C4C">
              <w:rPr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1183" w:type="dxa"/>
            <w:vAlign w:val="bottom"/>
          </w:tcPr>
          <w:p w14:paraId="214A9506" w14:textId="32F06A6A" w:rsidR="00436AC0" w:rsidRPr="00025C4C" w:rsidRDefault="000C4BBB" w:rsidP="000C4BBB">
            <w:pPr>
              <w:pBdr>
                <w:bottom w:val="single" w:sz="12" w:space="1" w:color="auto"/>
              </w:pBd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both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543D1E2" w14:textId="4C2F343B" w:rsidR="00436AC0" w:rsidRPr="00025C4C" w:rsidRDefault="000C4BBB" w:rsidP="000C4BBB">
            <w:pPr>
              <w:pBdr>
                <w:bottom w:val="single" w:sz="12" w:space="1" w:color="auto"/>
              </w:pBd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both"/>
              <w:rPr>
                <w:sz w:val="24"/>
                <w:szCs w:val="24"/>
                <w:lang w:val="en-GB"/>
              </w:rPr>
            </w:pPr>
            <w:r w:rsidRPr="0065145B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499" w:type="dxa"/>
            <w:vAlign w:val="bottom"/>
          </w:tcPr>
          <w:p w14:paraId="55D7A89C" w14:textId="31C6FF0E" w:rsidR="00436AC0" w:rsidRPr="00025C4C" w:rsidRDefault="000879CD" w:rsidP="009B6995">
            <w:pPr>
              <w:pBdr>
                <w:bottom w:val="single" w:sz="12" w:space="1" w:color="auto"/>
              </w:pBd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fldChar w:fldCharType="begin"/>
            </w:r>
            <w:r>
              <w:rPr>
                <w:sz w:val="24"/>
                <w:szCs w:val="24"/>
                <w:lang w:val="en-GB"/>
              </w:rPr>
              <w:instrText xml:space="preserve"> =SUM(D9:D10) </w:instrText>
            </w:r>
            <w:r>
              <w:rPr>
                <w:sz w:val="24"/>
                <w:szCs w:val="24"/>
                <w:lang w:val="en-GB"/>
              </w:rPr>
              <w:fldChar w:fldCharType="separate"/>
            </w:r>
            <w:r>
              <w:rPr>
                <w:noProof/>
                <w:sz w:val="24"/>
                <w:szCs w:val="24"/>
                <w:lang w:val="en-GB"/>
              </w:rPr>
              <w:t>939,452,</w:t>
            </w:r>
            <w:r w:rsidR="001A7438">
              <w:rPr>
                <w:noProof/>
                <w:sz w:val="24"/>
                <w:szCs w:val="24"/>
                <w:lang w:val="en-GB"/>
              </w:rPr>
              <w:t>041</w:t>
            </w:r>
            <w:r>
              <w:rPr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76" w:type="dxa"/>
            <w:vAlign w:val="bottom"/>
          </w:tcPr>
          <w:p w14:paraId="4D6C5CE3" w14:textId="06923D66" w:rsidR="00436AC0" w:rsidRPr="00025C4C" w:rsidRDefault="00F978FB" w:rsidP="009B6995">
            <w:pPr>
              <w:pBdr>
                <w:bottom w:val="single" w:sz="12" w:space="1" w:color="auto"/>
              </w:pBdr>
              <w:tabs>
                <w:tab w:val="decimal" w:pos="758"/>
              </w:tabs>
              <w:autoSpaceDE w:val="0"/>
              <w:autoSpaceDN w:val="0"/>
              <w:spacing w:line="320" w:lineRule="exact"/>
              <w:ind w:left="-43" w:right="-23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fldChar w:fldCharType="begin"/>
            </w:r>
            <w:r>
              <w:rPr>
                <w:sz w:val="24"/>
                <w:szCs w:val="24"/>
                <w:lang w:val="en-GB"/>
              </w:rPr>
              <w:instrText xml:space="preserve"> =SUM(E9:E10) </w:instrText>
            </w:r>
            <w:r>
              <w:rPr>
                <w:sz w:val="24"/>
                <w:szCs w:val="24"/>
                <w:lang w:val="en-GB"/>
              </w:rPr>
              <w:fldChar w:fldCharType="separate"/>
            </w:r>
            <w:r>
              <w:rPr>
                <w:noProof/>
                <w:sz w:val="24"/>
                <w:szCs w:val="24"/>
                <w:lang w:val="en-GB"/>
              </w:rPr>
              <w:t>939,452,</w:t>
            </w:r>
            <w:r w:rsidR="00283D9C">
              <w:rPr>
                <w:noProof/>
                <w:sz w:val="24"/>
                <w:szCs w:val="24"/>
                <w:lang w:val="en-GB"/>
              </w:rPr>
              <w:t>041</w:t>
            </w:r>
            <w:r>
              <w:rPr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745B75E6" w14:textId="77777777" w:rsidR="001F5BED" w:rsidRDefault="001F5BED" w:rsidP="001F5BED">
      <w:pPr>
        <w:ind w:left="1080" w:hanging="540"/>
        <w:rPr>
          <w:rFonts w:eastAsia="Browallia New"/>
          <w:b/>
          <w:bCs/>
          <w:sz w:val="26"/>
          <w:szCs w:val="26"/>
          <w:lang w:val="en-GB"/>
        </w:rPr>
      </w:pPr>
    </w:p>
    <w:p w14:paraId="73C6FFDF" w14:textId="4BB0C244" w:rsidR="001F5BED" w:rsidRPr="00C50BEB" w:rsidRDefault="00C50BEB" w:rsidP="00C50BEB">
      <w:pPr>
        <w:pStyle w:val="ListParagraph"/>
        <w:numPr>
          <w:ilvl w:val="2"/>
          <w:numId w:val="22"/>
        </w:numPr>
        <w:tabs>
          <w:tab w:val="left" w:pos="6549"/>
        </w:tabs>
        <w:spacing w:line="340" w:lineRule="exact"/>
        <w:ind w:left="1620"/>
        <w:jc w:val="thaiDistribute"/>
        <w:rPr>
          <w:b/>
          <w:bCs/>
          <w:sz w:val="26"/>
          <w:szCs w:val="26"/>
          <w:lang w:val="th-TH"/>
        </w:rPr>
      </w:pPr>
      <w:r w:rsidRPr="00C50BEB">
        <w:rPr>
          <w:rFonts w:eastAsia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</w:p>
    <w:p w14:paraId="34531003" w14:textId="77777777" w:rsidR="001F5BED" w:rsidRPr="00153B3C" w:rsidRDefault="001F5BED" w:rsidP="00002749">
      <w:pPr>
        <w:pStyle w:val="ListParagraph"/>
        <w:tabs>
          <w:tab w:val="left" w:pos="6549"/>
        </w:tabs>
        <w:spacing w:after="0" w:line="240" w:lineRule="auto"/>
        <w:ind w:left="1627"/>
        <w:jc w:val="thaiDistribute"/>
        <w:rPr>
          <w:rFonts w:ascii="Cordia New" w:eastAsia="Browallia New" w:hAnsi="Cordia New"/>
          <w:sz w:val="26"/>
          <w:szCs w:val="26"/>
          <w:lang w:val="en-GB"/>
        </w:rPr>
      </w:pPr>
    </w:p>
    <w:p w14:paraId="7E9AAC98" w14:textId="5E02BC6C" w:rsidR="00D133A3" w:rsidRPr="00792CF6" w:rsidRDefault="000E77A5" w:rsidP="00002749">
      <w:pPr>
        <w:tabs>
          <w:tab w:val="right" w:pos="9990"/>
          <w:tab w:val="right" w:pos="10890"/>
        </w:tabs>
        <w:ind w:left="1627"/>
        <w:jc w:val="thaiDistribute"/>
        <w:rPr>
          <w:rFonts w:eastAsia="BrowalliaUPC"/>
          <w:sz w:val="26"/>
          <w:szCs w:val="26"/>
          <w:lang w:val="en-GB"/>
        </w:rPr>
      </w:pPr>
      <w:r w:rsidRPr="00792CF6">
        <w:rPr>
          <w:rFonts w:eastAsia="BrowalliaUPC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</w:t>
      </w:r>
      <w:r w:rsidR="00ED355F" w:rsidRPr="00792CF6">
        <w:rPr>
          <w:rFonts w:eastAsia="BrowalliaUPC"/>
          <w:sz w:val="26"/>
          <w:szCs w:val="26"/>
          <w:cs/>
          <w:lang w:val="en-GB"/>
        </w:rPr>
        <w:t>รวมไปถึงการออกหุ้นกู้ในจำนวน</w:t>
      </w:r>
      <w:r w:rsidRPr="00792CF6">
        <w:rPr>
          <w:rFonts w:eastAsia="BrowalliaUPC"/>
          <w:sz w:val="26"/>
          <w:szCs w:val="26"/>
          <w:cs/>
          <w:lang w:val="en-GB"/>
        </w:rPr>
        <w:t xml:space="preserve">ที่เพียงพอต่อการชำระภาระผูกพันเมื่อถึงกำหนดชำระ </w:t>
      </w:r>
      <w:bookmarkStart w:id="11" w:name="_Hlk93479432"/>
      <w:r w:rsidRPr="00792CF6">
        <w:rPr>
          <w:rFonts w:eastAsia="BrowalliaUPC"/>
          <w:sz w:val="26"/>
          <w:szCs w:val="26"/>
          <w:cs/>
          <w:lang w:val="en-GB"/>
        </w:rPr>
        <w:t xml:space="preserve">และเพียงพอต่อการปิดสถานะ ทั้งนี้ </w:t>
      </w:r>
      <w:bookmarkEnd w:id="11"/>
      <w:r w:rsidRPr="00792CF6">
        <w:rPr>
          <w:rFonts w:eastAsia="BrowalliaUPC"/>
          <w:sz w:val="26"/>
          <w:szCs w:val="26"/>
          <w:cs/>
          <w:lang w:val="en-GB"/>
        </w:rPr>
        <w:t xml:space="preserve">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552990">
        <w:rPr>
          <w:rFonts w:eastAsia="BrowalliaUPC"/>
          <w:sz w:val="26"/>
          <w:szCs w:val="26"/>
          <w:lang w:val="en-GB"/>
        </w:rPr>
        <w:t>233,119,556</w:t>
      </w:r>
      <w:r w:rsidR="00BE3F63">
        <w:rPr>
          <w:rFonts w:eastAsia="BrowalliaUPC" w:hint="cs"/>
          <w:sz w:val="26"/>
          <w:szCs w:val="26"/>
          <w:cs/>
          <w:lang w:val="en-GB"/>
        </w:rPr>
        <w:t xml:space="preserve"> </w:t>
      </w:r>
      <w:r w:rsidRPr="00792CF6">
        <w:rPr>
          <w:rFonts w:eastAsia="BrowalliaUPC"/>
          <w:sz w:val="26"/>
          <w:szCs w:val="26"/>
          <w:cs/>
          <w:lang w:val="en-GB"/>
        </w:rPr>
        <w:t>บาท (</w:t>
      </w:r>
      <w:r w:rsidR="006929FB" w:rsidRPr="00792CF6">
        <w:rPr>
          <w:rFonts w:eastAsia="BrowalliaUPC"/>
          <w:sz w:val="26"/>
          <w:szCs w:val="26"/>
          <w:lang w:val="en-GB"/>
        </w:rPr>
        <w:t>256</w:t>
      </w:r>
      <w:r w:rsidR="00BE3F63">
        <w:rPr>
          <w:rFonts w:eastAsia="BrowalliaUPC" w:hint="cs"/>
          <w:sz w:val="26"/>
          <w:szCs w:val="26"/>
          <w:cs/>
          <w:lang w:val="en-GB"/>
        </w:rPr>
        <w:t>7</w:t>
      </w:r>
      <w:r w:rsidRPr="00792CF6">
        <w:rPr>
          <w:rFonts w:eastAsia="BrowalliaUPC"/>
          <w:sz w:val="26"/>
          <w:szCs w:val="26"/>
          <w:lang w:val="en-GB"/>
        </w:rPr>
        <w:t xml:space="preserve"> : </w:t>
      </w:r>
      <w:bookmarkStart w:id="12" w:name="_Hlk158853688"/>
      <w:r w:rsidR="00BE3F63" w:rsidRPr="00792CF6">
        <w:rPr>
          <w:rFonts w:eastAsia="BrowalliaUPC"/>
          <w:sz w:val="26"/>
          <w:szCs w:val="26"/>
          <w:lang w:val="en-GB"/>
        </w:rPr>
        <w:t>406,275,</w:t>
      </w:r>
      <w:bookmarkEnd w:id="12"/>
      <w:r w:rsidR="00BE3F63" w:rsidRPr="00792CF6">
        <w:rPr>
          <w:rFonts w:eastAsia="BrowalliaUPC"/>
          <w:sz w:val="26"/>
          <w:szCs w:val="26"/>
          <w:lang w:val="en-GB"/>
        </w:rPr>
        <w:t>955</w:t>
      </w:r>
      <w:r w:rsidR="009772AE">
        <w:rPr>
          <w:rFonts w:eastAsia="BrowalliaUPC" w:hint="cs"/>
          <w:sz w:val="26"/>
          <w:szCs w:val="26"/>
          <w:cs/>
        </w:rPr>
        <w:t xml:space="preserve"> บาท</w:t>
      </w:r>
      <w:r w:rsidRPr="00792CF6">
        <w:rPr>
          <w:rFonts w:eastAsia="BrowalliaUPC"/>
          <w:sz w:val="26"/>
          <w:szCs w:val="26"/>
          <w:cs/>
          <w:lang w:val="en-GB"/>
        </w:rPr>
        <w:t xml:space="preserve">) </w:t>
      </w:r>
      <w:r w:rsidR="00E3480D">
        <w:rPr>
          <w:rFonts w:eastAsia="BrowalliaUPC"/>
          <w:sz w:val="26"/>
          <w:szCs w:val="26"/>
          <w:cs/>
          <w:lang w:val="en-GB"/>
        </w:rPr>
        <w:br/>
      </w:r>
      <w:r w:rsidRPr="00792CF6">
        <w:rPr>
          <w:rFonts w:eastAsia="BrowalliaUPC"/>
          <w:sz w:val="26"/>
          <w:szCs w:val="26"/>
          <w:cs/>
          <w:lang w:val="en-GB"/>
        </w:rPr>
        <w:t>เพื่อใช้ในการบริหารสภาพคล่องของกลุ่มกิจการ</w:t>
      </w:r>
    </w:p>
    <w:p w14:paraId="3489072B" w14:textId="77777777" w:rsidR="00D133A3" w:rsidRPr="00792CF6" w:rsidRDefault="00D133A3" w:rsidP="00002749">
      <w:pPr>
        <w:tabs>
          <w:tab w:val="right" w:pos="9990"/>
          <w:tab w:val="right" w:pos="10890"/>
        </w:tabs>
        <w:ind w:left="1627"/>
        <w:jc w:val="thaiDistribute"/>
        <w:rPr>
          <w:rFonts w:eastAsia="BrowalliaUPC"/>
          <w:sz w:val="26"/>
          <w:szCs w:val="26"/>
          <w:lang w:val="en-GB"/>
        </w:rPr>
      </w:pPr>
    </w:p>
    <w:p w14:paraId="2603346D" w14:textId="0FCFB861" w:rsidR="000E77A5" w:rsidRPr="00792CF6" w:rsidRDefault="000E77A5" w:rsidP="00002749">
      <w:pPr>
        <w:tabs>
          <w:tab w:val="right" w:pos="9990"/>
          <w:tab w:val="right" w:pos="10890"/>
        </w:tabs>
        <w:ind w:left="1627"/>
        <w:jc w:val="thaiDistribute"/>
        <w:rPr>
          <w:rFonts w:eastAsia="BrowalliaUPC"/>
          <w:sz w:val="26"/>
          <w:szCs w:val="26"/>
          <w:lang w:val="en-GB"/>
        </w:rPr>
      </w:pPr>
      <w:r w:rsidRPr="00792CF6">
        <w:rPr>
          <w:rFonts w:eastAsia="BrowalliaUPC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63FF01AD" w14:textId="5052138D" w:rsidR="000E77A5" w:rsidRPr="00792CF6" w:rsidRDefault="000E77A5" w:rsidP="00002749">
      <w:pPr>
        <w:tabs>
          <w:tab w:val="right" w:pos="9990"/>
          <w:tab w:val="right" w:pos="10890"/>
        </w:tabs>
        <w:ind w:left="1627"/>
        <w:jc w:val="thaiDistribute"/>
        <w:rPr>
          <w:rFonts w:eastAsia="BrowalliaUPC"/>
          <w:sz w:val="26"/>
          <w:szCs w:val="26"/>
          <w:lang w:val="en-GB"/>
        </w:rPr>
      </w:pPr>
    </w:p>
    <w:p w14:paraId="42E55241" w14:textId="45EC2C93" w:rsidR="006E32DB" w:rsidRPr="00792CF6" w:rsidRDefault="000E77A5" w:rsidP="00002749">
      <w:pPr>
        <w:tabs>
          <w:tab w:val="right" w:pos="9990"/>
          <w:tab w:val="right" w:pos="10890"/>
        </w:tabs>
        <w:ind w:left="1627"/>
        <w:jc w:val="thaiDistribute"/>
        <w:rPr>
          <w:rFonts w:eastAsia="BrowalliaUPC"/>
          <w:sz w:val="26"/>
          <w:szCs w:val="26"/>
          <w:lang w:val="en-GB"/>
        </w:rPr>
      </w:pPr>
      <w:r w:rsidRPr="00792CF6">
        <w:rPr>
          <w:rFonts w:eastAsia="BrowalliaUPC"/>
          <w:sz w:val="26"/>
          <w:szCs w:val="26"/>
          <w:cs/>
          <w:lang w:val="en-GB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Pr="00792CF6">
        <w:rPr>
          <w:rFonts w:eastAsia="BrowalliaUPC"/>
          <w:sz w:val="26"/>
          <w:szCs w:val="26"/>
          <w:lang w:val="en-GB"/>
        </w:rPr>
        <w:t>(</w:t>
      </w:r>
      <w:r w:rsidRPr="00792CF6">
        <w:rPr>
          <w:rFonts w:eastAsia="BrowalliaUPC"/>
          <w:sz w:val="26"/>
          <w:szCs w:val="26"/>
          <w:cs/>
          <w:lang w:val="en-GB"/>
        </w:rPr>
        <w:t xml:space="preserve">จากวงเงินสินเชื่อที่ยังไม่ได้เบิกใช้) ข) เงินสดและรายการเทียบเท่าเงินสด </w:t>
      </w:r>
      <w:r w:rsidR="00ED355F" w:rsidRPr="00792CF6">
        <w:rPr>
          <w:rFonts w:eastAsia="BrowalliaUPC"/>
          <w:sz w:val="26"/>
          <w:szCs w:val="26"/>
          <w:cs/>
          <w:lang w:val="en-GB"/>
        </w:rPr>
        <w:t>และ ค</w:t>
      </w:r>
      <w:r w:rsidR="00ED355F" w:rsidRPr="00792CF6">
        <w:rPr>
          <w:rFonts w:eastAsia="BrowalliaUPC"/>
          <w:sz w:val="26"/>
          <w:szCs w:val="26"/>
          <w:lang w:val="en-GB"/>
        </w:rPr>
        <w:t xml:space="preserve">) </w:t>
      </w:r>
      <w:r w:rsidR="00ED355F" w:rsidRPr="00792CF6">
        <w:rPr>
          <w:rFonts w:eastAsia="BrowalliaUPC"/>
          <w:sz w:val="26"/>
          <w:szCs w:val="26"/>
          <w:cs/>
          <w:lang w:val="en-GB"/>
        </w:rPr>
        <w:t xml:space="preserve">แผนการออกหุ้นกู้ใหม่ </w:t>
      </w:r>
      <w:r w:rsidRPr="00792CF6">
        <w:rPr>
          <w:rFonts w:eastAsia="BrowalliaUPC"/>
          <w:sz w:val="26"/>
          <w:szCs w:val="26"/>
          <w:cs/>
          <w:lang w:val="en-GB"/>
        </w:rPr>
        <w:t>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4901DCBB" w14:textId="4461DE64" w:rsidR="004A671E" w:rsidRDefault="004A671E" w:rsidP="00C50BEB">
      <w:pPr>
        <w:tabs>
          <w:tab w:val="right" w:pos="9990"/>
          <w:tab w:val="right" w:pos="10890"/>
        </w:tabs>
        <w:ind w:left="1440"/>
        <w:jc w:val="thaiDistribute"/>
        <w:rPr>
          <w:rFonts w:eastAsia="BrowalliaUPC"/>
          <w:sz w:val="26"/>
          <w:szCs w:val="26"/>
          <w:lang w:val="en-GB"/>
        </w:rPr>
      </w:pPr>
      <w:r>
        <w:rPr>
          <w:rFonts w:eastAsia="BrowalliaUPC"/>
          <w:sz w:val="26"/>
          <w:szCs w:val="26"/>
          <w:lang w:val="en-GB"/>
        </w:rPr>
        <w:br w:type="page"/>
      </w:r>
    </w:p>
    <w:p w14:paraId="686D54EC" w14:textId="77777777" w:rsidR="00E32346" w:rsidRPr="00792CF6" w:rsidRDefault="00E32346" w:rsidP="00EF2108">
      <w:pPr>
        <w:ind w:left="1980" w:hanging="540"/>
        <w:jc w:val="thaiDistribute"/>
        <w:rPr>
          <w:rFonts w:eastAsia="Browallia New"/>
          <w:b/>
          <w:bCs/>
          <w:sz w:val="26"/>
          <w:szCs w:val="26"/>
          <w:lang w:val="en-GB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lastRenderedPageBreak/>
        <w:t>ก)</w:t>
      </w:r>
      <w:r w:rsidRPr="00792CF6">
        <w:rPr>
          <w:rFonts w:eastAsia="Browallia New"/>
          <w:b/>
          <w:bCs/>
          <w:sz w:val="26"/>
          <w:szCs w:val="26"/>
          <w:cs/>
          <w:lang w:val="en-GB"/>
        </w:rPr>
        <w:tab/>
        <w:t>การจัดการด้านการจัดหาเงิน</w:t>
      </w:r>
    </w:p>
    <w:p w14:paraId="455FDFC4" w14:textId="77777777" w:rsidR="00E32346" w:rsidRPr="00792CF6" w:rsidRDefault="00E32346" w:rsidP="0075218A">
      <w:pPr>
        <w:tabs>
          <w:tab w:val="right" w:pos="9990"/>
          <w:tab w:val="right" w:pos="10890"/>
        </w:tabs>
        <w:ind w:left="1980"/>
        <w:jc w:val="thaiDistribute"/>
        <w:rPr>
          <w:rFonts w:eastAsia="BrowalliaUPC"/>
          <w:sz w:val="26"/>
          <w:szCs w:val="26"/>
          <w:lang w:val="en-GB"/>
        </w:rPr>
      </w:pPr>
    </w:p>
    <w:p w14:paraId="6D310F84" w14:textId="5E263CF6" w:rsidR="00E32346" w:rsidRPr="00792CF6" w:rsidRDefault="00E32346" w:rsidP="0075218A">
      <w:pPr>
        <w:tabs>
          <w:tab w:val="right" w:pos="9990"/>
          <w:tab w:val="right" w:pos="10890"/>
        </w:tabs>
        <w:ind w:left="1980"/>
        <w:jc w:val="thaiDistribute"/>
        <w:rPr>
          <w:rFonts w:eastAsia="BrowalliaUPC"/>
          <w:sz w:val="26"/>
          <w:szCs w:val="26"/>
          <w:lang w:val="en-GB"/>
        </w:rPr>
      </w:pPr>
      <w:r w:rsidRPr="00792CF6">
        <w:rPr>
          <w:rFonts w:eastAsia="BrowalliaUPC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6929FB" w:rsidRPr="00792CF6">
        <w:rPr>
          <w:rFonts w:eastAsia="BrowalliaUPC"/>
          <w:sz w:val="26"/>
          <w:szCs w:val="26"/>
          <w:lang w:val="en-GB"/>
        </w:rPr>
        <w:t>31</w:t>
      </w:r>
      <w:r w:rsidRPr="00792CF6">
        <w:rPr>
          <w:rFonts w:eastAsia="BrowalliaUPC"/>
          <w:sz w:val="26"/>
          <w:szCs w:val="26"/>
          <w:cs/>
          <w:lang w:val="en-GB"/>
        </w:rPr>
        <w:t xml:space="preserve"> ธันวาคม</w:t>
      </w:r>
      <w:r w:rsidR="00F84F2C" w:rsidRPr="00792CF6">
        <w:rPr>
          <w:rFonts w:eastAsia="BrowalliaUPC"/>
          <w:sz w:val="26"/>
          <w:szCs w:val="26"/>
          <w:lang w:val="en-GB"/>
        </w:rPr>
        <w:t xml:space="preserve"> </w:t>
      </w:r>
      <w:r w:rsidR="006929FB" w:rsidRPr="00792CF6">
        <w:rPr>
          <w:rFonts w:eastAsia="BrowalliaUPC"/>
          <w:sz w:val="26"/>
          <w:szCs w:val="26"/>
          <w:lang w:val="en-GB"/>
        </w:rPr>
        <w:t>256</w:t>
      </w:r>
      <w:r w:rsidR="0084057F">
        <w:rPr>
          <w:rFonts w:eastAsia="BrowalliaUPC"/>
          <w:sz w:val="26"/>
          <w:szCs w:val="26"/>
          <w:lang w:val="en-GB"/>
        </w:rPr>
        <w:t>8</w:t>
      </w:r>
      <w:r w:rsidR="00F84F2C" w:rsidRPr="00792CF6">
        <w:rPr>
          <w:rFonts w:eastAsia="BrowalliaUPC"/>
          <w:sz w:val="26"/>
          <w:szCs w:val="26"/>
          <w:lang w:val="en-GB"/>
        </w:rPr>
        <w:t xml:space="preserve"> </w:t>
      </w:r>
      <w:r w:rsidR="00F84F2C" w:rsidRPr="00792CF6">
        <w:rPr>
          <w:rFonts w:eastAsia="BrowalliaUPC"/>
          <w:sz w:val="26"/>
          <w:szCs w:val="26"/>
          <w:cs/>
          <w:lang w:val="en-GB"/>
        </w:rPr>
        <w:t xml:space="preserve">และ </w:t>
      </w:r>
      <w:r w:rsidR="006929FB" w:rsidRPr="00792CF6">
        <w:rPr>
          <w:rFonts w:eastAsia="BrowalliaUPC"/>
          <w:sz w:val="26"/>
          <w:szCs w:val="26"/>
          <w:lang w:val="en-GB"/>
        </w:rPr>
        <w:t>256</w:t>
      </w:r>
      <w:r w:rsidR="0084057F">
        <w:rPr>
          <w:rFonts w:eastAsia="BrowalliaUPC"/>
          <w:sz w:val="26"/>
          <w:szCs w:val="26"/>
          <w:lang w:val="en-GB"/>
        </w:rPr>
        <w:t>7</w:t>
      </w:r>
      <w:r w:rsidR="00F84F2C" w:rsidRPr="00792CF6">
        <w:rPr>
          <w:rFonts w:eastAsia="BrowalliaUPC"/>
          <w:sz w:val="26"/>
          <w:szCs w:val="26"/>
          <w:lang w:val="en-GB"/>
        </w:rPr>
        <w:t xml:space="preserve"> </w:t>
      </w:r>
      <w:r w:rsidRPr="00792CF6">
        <w:rPr>
          <w:rFonts w:eastAsia="BrowalliaUPC"/>
          <w:sz w:val="26"/>
          <w:szCs w:val="26"/>
          <w:cs/>
          <w:lang w:val="en-GB"/>
        </w:rPr>
        <w:t>ดังต่อไปนี้</w:t>
      </w:r>
    </w:p>
    <w:p w14:paraId="4AFEBA95" w14:textId="09AA3FEC" w:rsidR="00E32346" w:rsidRPr="00792CF6" w:rsidRDefault="00E32346" w:rsidP="0075218A">
      <w:pPr>
        <w:tabs>
          <w:tab w:val="right" w:pos="9990"/>
          <w:tab w:val="right" w:pos="10890"/>
        </w:tabs>
        <w:ind w:left="1980"/>
        <w:jc w:val="thaiDistribute"/>
        <w:rPr>
          <w:rFonts w:eastAsia="BrowalliaUPC"/>
          <w:sz w:val="26"/>
          <w:szCs w:val="26"/>
          <w:lang w:val="en-GB"/>
        </w:rPr>
      </w:pPr>
      <w:bookmarkStart w:id="13" w:name="_Hlk201237966"/>
    </w:p>
    <w:tbl>
      <w:tblPr>
        <w:tblStyle w:val="161"/>
        <w:tblW w:w="7461" w:type="dxa"/>
        <w:tblInd w:w="1899" w:type="dxa"/>
        <w:tblLayout w:type="fixed"/>
        <w:tblLook w:val="0000" w:firstRow="0" w:lastRow="0" w:firstColumn="0" w:lastColumn="0" w:noHBand="0" w:noVBand="0"/>
      </w:tblPr>
      <w:tblGrid>
        <w:gridCol w:w="2331"/>
        <w:gridCol w:w="1278"/>
        <w:gridCol w:w="1350"/>
        <w:gridCol w:w="1260"/>
        <w:gridCol w:w="1242"/>
      </w:tblGrid>
      <w:tr w:rsidR="009561A3" w:rsidRPr="00792CF6" w14:paraId="4902ACA6" w14:textId="77777777" w:rsidTr="00024B08">
        <w:trPr>
          <w:trHeight w:val="20"/>
        </w:trPr>
        <w:tc>
          <w:tcPr>
            <w:tcW w:w="2331" w:type="dxa"/>
            <w:vAlign w:val="center"/>
          </w:tcPr>
          <w:p w14:paraId="000007C5" w14:textId="48AB02E1" w:rsidR="00E32346" w:rsidRPr="00792CF6" w:rsidRDefault="00AD7CD8" w:rsidP="00AD7CD8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628" w:type="dxa"/>
            <w:gridSpan w:val="2"/>
          </w:tcPr>
          <w:p w14:paraId="000007C6" w14:textId="68F82BFD" w:rsidR="00E32346" w:rsidRPr="00AD7CD8" w:rsidRDefault="00E32346" w:rsidP="00963340">
            <w:pPr>
              <w:pBdr>
                <w:bottom w:val="single" w:sz="4" w:space="1" w:color="auto"/>
              </w:pBdr>
              <w:spacing w:line="38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02" w:type="dxa"/>
            <w:gridSpan w:val="2"/>
          </w:tcPr>
          <w:p w14:paraId="000007C8" w14:textId="13BC6A18" w:rsidR="00E32346" w:rsidRPr="00AD7CD8" w:rsidRDefault="00E32346" w:rsidP="00963340">
            <w:pPr>
              <w:pBdr>
                <w:bottom w:val="single" w:sz="4" w:space="1" w:color="auto"/>
              </w:pBdr>
              <w:spacing w:line="380" w:lineRule="exact"/>
              <w:ind w:left="-70" w:right="-5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792CF6" w14:paraId="06A64429" w14:textId="77777777" w:rsidTr="00024B08">
        <w:trPr>
          <w:trHeight w:val="20"/>
        </w:trPr>
        <w:tc>
          <w:tcPr>
            <w:tcW w:w="2331" w:type="dxa"/>
            <w:vAlign w:val="center"/>
          </w:tcPr>
          <w:p w14:paraId="000007CA" w14:textId="77777777" w:rsidR="00E06E96" w:rsidRPr="00792CF6" w:rsidRDefault="00E06E96" w:rsidP="00AD7CD8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</w:tcPr>
          <w:p w14:paraId="000007CB" w14:textId="4727DF3A" w:rsidR="00E06E96" w:rsidRPr="00AD7CD8" w:rsidRDefault="006929FB" w:rsidP="00963340">
            <w:pPr>
              <w:pBdr>
                <w:bottom w:val="single" w:sz="4" w:space="1" w:color="auto"/>
              </w:pBdr>
              <w:spacing w:line="380" w:lineRule="exact"/>
              <w:ind w:left="-57" w:right="-72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 w:rsidR="00AD7CD8"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50" w:type="dxa"/>
          </w:tcPr>
          <w:p w14:paraId="000007CC" w14:textId="5427ED0A" w:rsidR="00E06E96" w:rsidRPr="00AD7CD8" w:rsidRDefault="006929FB" w:rsidP="00963340">
            <w:pPr>
              <w:pBdr>
                <w:bottom w:val="single" w:sz="4" w:space="1" w:color="auto"/>
              </w:pBdr>
              <w:spacing w:line="380" w:lineRule="exact"/>
              <w:ind w:left="-57" w:right="-47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 w:rsidR="00AD7CD8"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260" w:type="dxa"/>
          </w:tcPr>
          <w:p w14:paraId="000007CD" w14:textId="71841620" w:rsidR="00E06E96" w:rsidRPr="00AD7CD8" w:rsidRDefault="006929FB" w:rsidP="00963340">
            <w:pPr>
              <w:pBdr>
                <w:bottom w:val="single" w:sz="4" w:space="1" w:color="auto"/>
              </w:pBdr>
              <w:spacing w:line="380" w:lineRule="exact"/>
              <w:ind w:left="-57" w:right="-54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 w:rsidR="00AD7CD8"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242" w:type="dxa"/>
          </w:tcPr>
          <w:p w14:paraId="000007CE" w14:textId="22542BCD" w:rsidR="00E06E96" w:rsidRPr="00AD7CD8" w:rsidRDefault="006929FB" w:rsidP="00963340">
            <w:pPr>
              <w:pBdr>
                <w:bottom w:val="single" w:sz="4" w:space="1" w:color="auto"/>
              </w:pBdr>
              <w:spacing w:line="380" w:lineRule="exact"/>
              <w:ind w:left="-57" w:right="-5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 w:rsidR="00AD7CD8">
              <w:rPr>
                <w:sz w:val="26"/>
                <w:szCs w:val="26"/>
                <w:lang w:val="en-GB"/>
              </w:rPr>
              <w:t>7</w:t>
            </w:r>
          </w:p>
        </w:tc>
      </w:tr>
      <w:tr w:rsidR="009561A3" w:rsidRPr="00792CF6" w14:paraId="7058BA7A" w14:textId="77777777" w:rsidTr="00024B08">
        <w:trPr>
          <w:trHeight w:val="20"/>
        </w:trPr>
        <w:tc>
          <w:tcPr>
            <w:tcW w:w="2331" w:type="dxa"/>
            <w:vAlign w:val="center"/>
          </w:tcPr>
          <w:p w14:paraId="000007D4" w14:textId="77777777" w:rsidR="003D2FA0" w:rsidRPr="00792CF6" w:rsidRDefault="003D2FA0" w:rsidP="00AD7CD8">
            <w:pPr>
              <w:spacing w:line="38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000007D5" w14:textId="116DC2F9" w:rsidR="003D2FA0" w:rsidRPr="00792CF6" w:rsidRDefault="003D2FA0" w:rsidP="00963340">
            <w:pPr>
              <w:spacing w:line="380" w:lineRule="exact"/>
              <w:ind w:left="-57" w:right="-72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000007D6" w14:textId="77777777" w:rsidR="003D2FA0" w:rsidRPr="00792CF6" w:rsidRDefault="003D2FA0" w:rsidP="00963340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00007D7" w14:textId="77777777" w:rsidR="003D2FA0" w:rsidRPr="00792CF6" w:rsidRDefault="003D2FA0" w:rsidP="00963340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000007D8" w14:textId="4F9ABEC9" w:rsidR="003D2FA0" w:rsidRPr="00792CF6" w:rsidRDefault="003D2FA0" w:rsidP="00963340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</w:tr>
      <w:tr w:rsidR="009561A3" w:rsidRPr="00792CF6" w14:paraId="16F6C83E" w14:textId="77777777" w:rsidTr="00024B08">
        <w:trPr>
          <w:trHeight w:val="20"/>
        </w:trPr>
        <w:tc>
          <w:tcPr>
            <w:tcW w:w="2331" w:type="dxa"/>
          </w:tcPr>
          <w:p w14:paraId="000007D9" w14:textId="31C68973" w:rsidR="00175D9D" w:rsidRPr="00D40BEA" w:rsidRDefault="00175D9D" w:rsidP="0075218A">
            <w:pPr>
              <w:spacing w:line="380" w:lineRule="exact"/>
              <w:ind w:left="-30"/>
              <w:rPr>
                <w:b/>
                <w:bCs/>
                <w:sz w:val="26"/>
                <w:szCs w:val="26"/>
                <w:lang w:val="en-GB"/>
              </w:rPr>
            </w:pPr>
            <w:r w:rsidRPr="00D40BEA">
              <w:rPr>
                <w:b/>
                <w:bCs/>
                <w:sz w:val="26"/>
                <w:szCs w:val="2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1278" w:type="dxa"/>
            <w:vAlign w:val="bottom"/>
          </w:tcPr>
          <w:p w14:paraId="000007DA" w14:textId="53944C08" w:rsidR="00175D9D" w:rsidRPr="00792CF6" w:rsidRDefault="00175D9D" w:rsidP="00963340">
            <w:pPr>
              <w:spacing w:line="380" w:lineRule="exact"/>
              <w:ind w:left="-57"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00007DB" w14:textId="7B35C12B" w:rsidR="00175D9D" w:rsidRPr="00792CF6" w:rsidRDefault="00175D9D" w:rsidP="00963340">
            <w:pPr>
              <w:spacing w:line="38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00007DC" w14:textId="7D797FD7" w:rsidR="00175D9D" w:rsidRPr="00792CF6" w:rsidRDefault="00175D9D" w:rsidP="00963340">
            <w:pPr>
              <w:spacing w:line="380" w:lineRule="exact"/>
              <w:ind w:left="-57"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vAlign w:val="bottom"/>
          </w:tcPr>
          <w:p w14:paraId="000007DD" w14:textId="75DAECAE" w:rsidR="00175D9D" w:rsidRPr="00792CF6" w:rsidRDefault="00175D9D" w:rsidP="00963340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</w:tr>
      <w:tr w:rsidR="009561A3" w:rsidRPr="00792CF6" w14:paraId="146CB7FC" w14:textId="77777777" w:rsidTr="00024B08">
        <w:trPr>
          <w:trHeight w:val="20"/>
        </w:trPr>
        <w:tc>
          <w:tcPr>
            <w:tcW w:w="2331" w:type="dxa"/>
          </w:tcPr>
          <w:p w14:paraId="000007DE" w14:textId="2893BD05" w:rsidR="00175D9D" w:rsidRPr="00792CF6" w:rsidRDefault="00175D9D" w:rsidP="0075218A">
            <w:pPr>
              <w:spacing w:line="380" w:lineRule="exact"/>
              <w:ind w:left="-30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หมดอายุภายในหนึ่งปี</w:t>
            </w:r>
          </w:p>
        </w:tc>
        <w:tc>
          <w:tcPr>
            <w:tcW w:w="1278" w:type="dxa"/>
            <w:vAlign w:val="bottom"/>
          </w:tcPr>
          <w:p w14:paraId="000007DF" w14:textId="77777777" w:rsidR="00175D9D" w:rsidRPr="00792CF6" w:rsidRDefault="00175D9D" w:rsidP="00963340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0007E0" w14:textId="77777777" w:rsidR="00175D9D" w:rsidRPr="00792CF6" w:rsidRDefault="00175D9D" w:rsidP="00963340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0007E1" w14:textId="77777777" w:rsidR="00175D9D" w:rsidRPr="00792CF6" w:rsidRDefault="00175D9D" w:rsidP="00963340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000007E2" w14:textId="77777777" w:rsidR="00175D9D" w:rsidRPr="00792CF6" w:rsidRDefault="00175D9D" w:rsidP="00963340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</w:tr>
      <w:tr w:rsidR="008F43AF" w:rsidRPr="00792CF6" w14:paraId="29DB00A3" w14:textId="77777777" w:rsidTr="00024B08">
        <w:trPr>
          <w:trHeight w:val="20"/>
        </w:trPr>
        <w:tc>
          <w:tcPr>
            <w:tcW w:w="2331" w:type="dxa"/>
          </w:tcPr>
          <w:p w14:paraId="000007E3" w14:textId="43CA5473" w:rsidR="008F43AF" w:rsidRPr="00792CF6" w:rsidRDefault="008F43AF" w:rsidP="008F43AF">
            <w:pPr>
              <w:spacing w:line="380" w:lineRule="exact"/>
              <w:ind w:left="-30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  - </w:t>
            </w:r>
            <w:r w:rsidRPr="00792CF6">
              <w:rPr>
                <w:sz w:val="26"/>
                <w:szCs w:val="26"/>
                <w:cs/>
                <w:lang w:val="en-GB"/>
              </w:rPr>
              <w:t>วงเงินกู้ธนาคาร</w:t>
            </w:r>
          </w:p>
        </w:tc>
        <w:tc>
          <w:tcPr>
            <w:tcW w:w="1278" w:type="dxa"/>
            <w:vAlign w:val="bottom"/>
          </w:tcPr>
          <w:p w14:paraId="000007E4" w14:textId="316B7E7E" w:rsidR="008F43AF" w:rsidRPr="00792CF6" w:rsidRDefault="00FB3BF8" w:rsidP="009B6995">
            <w:pPr>
              <w:pBdr>
                <w:bottom w:val="single" w:sz="4" w:space="1" w:color="auto"/>
              </w:pBd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  <w:r w:rsidRPr="00FB3BF8">
              <w:rPr>
                <w:sz w:val="26"/>
                <w:szCs w:val="26"/>
              </w:rPr>
              <w:t>203,000,000</w:t>
            </w:r>
          </w:p>
        </w:tc>
        <w:tc>
          <w:tcPr>
            <w:tcW w:w="1350" w:type="dxa"/>
            <w:vAlign w:val="bottom"/>
          </w:tcPr>
          <w:p w14:paraId="000007E5" w14:textId="7E3FCCE1" w:rsidR="008F43AF" w:rsidRPr="004B7676" w:rsidRDefault="00FB3BF8" w:rsidP="009B6995">
            <w:pPr>
              <w:pBdr>
                <w:bottom w:val="single" w:sz="4" w:space="1" w:color="auto"/>
              </w:pBd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4B7676">
              <w:rPr>
                <w:sz w:val="26"/>
                <w:szCs w:val="26"/>
                <w:lang w:val="en-GB"/>
              </w:rPr>
              <w:t>110</w:t>
            </w:r>
            <w:r w:rsidR="008F43AF" w:rsidRPr="004B7676">
              <w:rPr>
                <w:sz w:val="26"/>
                <w:szCs w:val="26"/>
                <w:lang w:val="en-GB"/>
              </w:rPr>
              <w:t>,000,000</w:t>
            </w:r>
          </w:p>
        </w:tc>
        <w:tc>
          <w:tcPr>
            <w:tcW w:w="1260" w:type="dxa"/>
            <w:vAlign w:val="bottom"/>
          </w:tcPr>
          <w:p w14:paraId="000007E6" w14:textId="352E4243" w:rsidR="008F43AF" w:rsidRPr="00FB3BF8" w:rsidRDefault="00FB3BF8" w:rsidP="00024B08">
            <w:pPr>
              <w:pBdr>
                <w:bottom w:val="single" w:sz="4" w:space="1" w:color="auto"/>
              </w:pBdr>
              <w:tabs>
                <w:tab w:val="decimal" w:pos="783"/>
              </w:tabs>
              <w:autoSpaceDE w:val="0"/>
              <w:autoSpaceDN w:val="0"/>
              <w:spacing w:line="320" w:lineRule="exact"/>
              <w:ind w:left="-43" w:right="-23"/>
              <w:rPr>
                <w:sz w:val="24"/>
                <w:szCs w:val="24"/>
                <w:lang w:val="en-GB"/>
              </w:rPr>
            </w:pPr>
            <w:r w:rsidRPr="00FB3BF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  <w:vAlign w:val="bottom"/>
          </w:tcPr>
          <w:p w14:paraId="000007E7" w14:textId="1A415CA7" w:rsidR="008F43AF" w:rsidRPr="00FB3BF8" w:rsidRDefault="00FB3BF8" w:rsidP="00024B08">
            <w:pPr>
              <w:pBdr>
                <w:bottom w:val="single" w:sz="4" w:space="1" w:color="auto"/>
              </w:pBdr>
              <w:tabs>
                <w:tab w:val="decimal" w:pos="783"/>
              </w:tabs>
              <w:autoSpaceDE w:val="0"/>
              <w:autoSpaceDN w:val="0"/>
              <w:spacing w:line="320" w:lineRule="exact"/>
              <w:ind w:left="-43" w:right="-23"/>
              <w:rPr>
                <w:sz w:val="24"/>
                <w:szCs w:val="24"/>
                <w:lang w:val="en-GB"/>
              </w:rPr>
            </w:pPr>
            <w:r w:rsidRPr="00FB3BF8">
              <w:rPr>
                <w:sz w:val="24"/>
                <w:szCs w:val="24"/>
                <w:lang w:val="en-GB"/>
              </w:rPr>
              <w:t>-</w:t>
            </w:r>
          </w:p>
        </w:tc>
      </w:tr>
      <w:tr w:rsidR="008F43AF" w:rsidRPr="00792CF6" w14:paraId="7A9BBD41" w14:textId="77777777" w:rsidTr="00024B08">
        <w:trPr>
          <w:trHeight w:val="20"/>
        </w:trPr>
        <w:tc>
          <w:tcPr>
            <w:tcW w:w="2331" w:type="dxa"/>
            <w:vAlign w:val="center"/>
          </w:tcPr>
          <w:p w14:paraId="000007F2" w14:textId="77777777" w:rsidR="008F43AF" w:rsidRPr="00792CF6" w:rsidRDefault="008F43AF" w:rsidP="008F43AF">
            <w:pPr>
              <w:spacing w:line="380" w:lineRule="exact"/>
              <w:ind w:left="400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0007F3" w14:textId="429A2B08" w:rsidR="008F43AF" w:rsidRPr="00792CF6" w:rsidRDefault="00FB3BF8" w:rsidP="009B6995">
            <w:pPr>
              <w:pBdr>
                <w:bottom w:val="single" w:sz="12" w:space="1" w:color="auto"/>
              </w:pBd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  <w:r w:rsidRPr="00FB3BF8">
              <w:rPr>
                <w:sz w:val="26"/>
                <w:szCs w:val="26"/>
              </w:rPr>
              <w:t>203,000,000</w:t>
            </w:r>
          </w:p>
        </w:tc>
        <w:tc>
          <w:tcPr>
            <w:tcW w:w="1350" w:type="dxa"/>
            <w:vAlign w:val="bottom"/>
          </w:tcPr>
          <w:p w14:paraId="000007F4" w14:textId="477A2D72" w:rsidR="008F43AF" w:rsidRPr="004B7676" w:rsidRDefault="00FB3BF8" w:rsidP="009B6995">
            <w:pPr>
              <w:pBdr>
                <w:bottom w:val="single" w:sz="12" w:space="1" w:color="auto"/>
              </w:pBd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4B7676">
              <w:rPr>
                <w:sz w:val="26"/>
                <w:szCs w:val="26"/>
                <w:lang w:val="en-GB"/>
              </w:rPr>
              <w:t>110</w:t>
            </w:r>
            <w:r w:rsidR="008F43AF" w:rsidRPr="004B7676">
              <w:rPr>
                <w:sz w:val="26"/>
                <w:szCs w:val="26"/>
                <w:lang w:val="en-GB"/>
              </w:rPr>
              <w:t>,000,000</w:t>
            </w:r>
          </w:p>
        </w:tc>
        <w:tc>
          <w:tcPr>
            <w:tcW w:w="1260" w:type="dxa"/>
            <w:vAlign w:val="bottom"/>
          </w:tcPr>
          <w:p w14:paraId="000007F5" w14:textId="4AB0C1A2" w:rsidR="008F43AF" w:rsidRPr="00FB3BF8" w:rsidRDefault="00FB3BF8" w:rsidP="00024B08">
            <w:pPr>
              <w:pBdr>
                <w:bottom w:val="single" w:sz="12" w:space="1" w:color="auto"/>
              </w:pBdr>
              <w:tabs>
                <w:tab w:val="decimal" w:pos="783"/>
              </w:tabs>
              <w:autoSpaceDE w:val="0"/>
              <w:autoSpaceDN w:val="0"/>
              <w:spacing w:line="320" w:lineRule="exact"/>
              <w:ind w:left="-43" w:right="-23"/>
              <w:rPr>
                <w:sz w:val="24"/>
                <w:szCs w:val="24"/>
                <w:lang w:val="en-GB"/>
              </w:rPr>
            </w:pPr>
            <w:r w:rsidRPr="00FB3BF8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  <w:vAlign w:val="bottom"/>
          </w:tcPr>
          <w:p w14:paraId="000007F6" w14:textId="137DACAB" w:rsidR="008F43AF" w:rsidRPr="00FB3BF8" w:rsidRDefault="00FB3BF8" w:rsidP="00024B08">
            <w:pPr>
              <w:pBdr>
                <w:bottom w:val="single" w:sz="12" w:space="1" w:color="auto"/>
              </w:pBdr>
              <w:tabs>
                <w:tab w:val="decimal" w:pos="783"/>
              </w:tabs>
              <w:autoSpaceDE w:val="0"/>
              <w:autoSpaceDN w:val="0"/>
              <w:spacing w:line="320" w:lineRule="exact"/>
              <w:ind w:left="-43" w:right="-23"/>
              <w:rPr>
                <w:sz w:val="24"/>
                <w:szCs w:val="24"/>
                <w:lang w:val="en-GB"/>
              </w:rPr>
            </w:pPr>
            <w:r w:rsidRPr="00FB3BF8">
              <w:rPr>
                <w:sz w:val="24"/>
                <w:szCs w:val="24"/>
                <w:lang w:val="en-GB"/>
              </w:rPr>
              <w:t>-</w:t>
            </w:r>
          </w:p>
        </w:tc>
      </w:tr>
      <w:bookmarkEnd w:id="13"/>
    </w:tbl>
    <w:p w14:paraId="60A3AE67" w14:textId="77777777" w:rsidR="00FC0005" w:rsidRPr="00792CF6" w:rsidRDefault="00FC0005" w:rsidP="00792CF6">
      <w:pPr>
        <w:tabs>
          <w:tab w:val="right" w:pos="9990"/>
          <w:tab w:val="right" w:pos="10890"/>
        </w:tabs>
        <w:ind w:left="1080"/>
        <w:jc w:val="thaiDistribute"/>
        <w:rPr>
          <w:rFonts w:eastAsia="BrowalliaUPC"/>
          <w:sz w:val="26"/>
          <w:szCs w:val="26"/>
          <w:lang w:val="en-GB"/>
        </w:rPr>
      </w:pPr>
    </w:p>
    <w:p w14:paraId="000007FA" w14:textId="363D85A2" w:rsidR="008D75B2" w:rsidRPr="00792CF6" w:rsidRDefault="00A737CF" w:rsidP="004A671E">
      <w:pPr>
        <w:ind w:left="1980" w:hanging="540"/>
        <w:jc w:val="thaiDistribute"/>
        <w:rPr>
          <w:rFonts w:eastAsia="Browallia New"/>
          <w:b/>
          <w:bCs/>
          <w:sz w:val="26"/>
          <w:szCs w:val="26"/>
          <w:lang w:val="en-GB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t>ข)</w:t>
      </w:r>
      <w:r w:rsidRPr="00792CF6">
        <w:rPr>
          <w:rFonts w:eastAsia="Browallia New"/>
          <w:b/>
          <w:bCs/>
          <w:sz w:val="26"/>
          <w:szCs w:val="26"/>
          <w:lang w:val="en-GB"/>
        </w:rPr>
        <w:tab/>
      </w:r>
      <w:r w:rsidR="00E32346" w:rsidRPr="00792CF6">
        <w:rPr>
          <w:rFonts w:eastAsia="Browallia New"/>
          <w:b/>
          <w:bCs/>
          <w:sz w:val="26"/>
          <w:szCs w:val="26"/>
          <w:cs/>
          <w:lang w:val="en-GB"/>
        </w:rPr>
        <w:t>วันครบกำหนดของหนี้สินทางการเงิน</w:t>
      </w:r>
    </w:p>
    <w:p w14:paraId="6A6DA074" w14:textId="77777777" w:rsidR="00E32346" w:rsidRPr="00792CF6" w:rsidRDefault="00E32346" w:rsidP="004A671E">
      <w:pPr>
        <w:pBdr>
          <w:top w:val="nil"/>
          <w:left w:val="nil"/>
          <w:bottom w:val="nil"/>
          <w:right w:val="nil"/>
          <w:between w:val="nil"/>
        </w:pBdr>
        <w:ind w:left="1980"/>
        <w:jc w:val="thaiDistribute"/>
        <w:rPr>
          <w:rFonts w:eastAsia="BrowalliaUPC"/>
          <w:sz w:val="26"/>
          <w:szCs w:val="26"/>
          <w:lang w:val="en-GB"/>
        </w:rPr>
      </w:pPr>
    </w:p>
    <w:p w14:paraId="387E9A59" w14:textId="6AC08158" w:rsidR="00161170" w:rsidRPr="00792CF6" w:rsidRDefault="00161170" w:rsidP="004A671E">
      <w:pPr>
        <w:pBdr>
          <w:top w:val="nil"/>
          <w:left w:val="nil"/>
          <w:bottom w:val="nil"/>
          <w:right w:val="nil"/>
          <w:between w:val="nil"/>
        </w:pBdr>
        <w:ind w:left="1980"/>
        <w:jc w:val="thaiDistribute"/>
        <w:rPr>
          <w:rFonts w:eastAsia="BrowalliaUPC"/>
          <w:sz w:val="26"/>
          <w:szCs w:val="26"/>
          <w:lang w:val="en-GB"/>
        </w:rPr>
      </w:pPr>
      <w:r w:rsidRPr="00792CF6">
        <w:rPr>
          <w:rFonts w:eastAsia="BrowalliaUPC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ที่ไม่ใช่สัญญาอนุพันธ์</w:t>
      </w:r>
    </w:p>
    <w:p w14:paraId="6BF4180E" w14:textId="77777777" w:rsidR="00161170" w:rsidRPr="00792CF6" w:rsidRDefault="00161170" w:rsidP="004A671E">
      <w:pPr>
        <w:pBdr>
          <w:top w:val="nil"/>
          <w:left w:val="nil"/>
          <w:bottom w:val="nil"/>
          <w:right w:val="nil"/>
          <w:between w:val="nil"/>
        </w:pBdr>
        <w:ind w:left="1980"/>
        <w:jc w:val="thaiDistribute"/>
        <w:rPr>
          <w:rFonts w:eastAsia="BrowalliaUPC"/>
          <w:sz w:val="26"/>
          <w:szCs w:val="26"/>
          <w:lang w:val="en-GB"/>
        </w:rPr>
      </w:pPr>
    </w:p>
    <w:p w14:paraId="5219B2BC" w14:textId="0FFA6F52" w:rsidR="00E32346" w:rsidRPr="00792CF6" w:rsidRDefault="00161170" w:rsidP="004A671E">
      <w:pPr>
        <w:pBdr>
          <w:top w:val="nil"/>
          <w:left w:val="nil"/>
          <w:bottom w:val="nil"/>
          <w:right w:val="nil"/>
          <w:between w:val="nil"/>
        </w:pBdr>
        <w:ind w:left="1980"/>
        <w:jc w:val="thaiDistribute"/>
        <w:rPr>
          <w:rFonts w:eastAsia="BrowalliaUPC"/>
          <w:sz w:val="26"/>
          <w:szCs w:val="26"/>
          <w:lang w:val="en-GB"/>
        </w:rPr>
      </w:pPr>
      <w:r w:rsidRPr="00792CF6">
        <w:rPr>
          <w:rFonts w:eastAsia="BrowalliaUPC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929FB" w:rsidRPr="00792CF6">
        <w:rPr>
          <w:rFonts w:eastAsia="BrowalliaUPC"/>
          <w:sz w:val="26"/>
          <w:szCs w:val="26"/>
          <w:lang w:val="en-GB"/>
        </w:rPr>
        <w:t>12</w:t>
      </w:r>
      <w:r w:rsidRPr="00792CF6">
        <w:rPr>
          <w:rFonts w:eastAsia="BrowalliaUPC"/>
          <w:sz w:val="26"/>
          <w:szCs w:val="26"/>
          <w:cs/>
          <w:lang w:val="en-GB"/>
        </w:rPr>
        <w:t xml:space="preserve"> เดือน</w:t>
      </w:r>
      <w:r w:rsidR="006E48FB" w:rsidRPr="00792CF6">
        <w:rPr>
          <w:rFonts w:eastAsia="BrowalliaUPC"/>
          <w:sz w:val="26"/>
          <w:szCs w:val="26"/>
          <w:cs/>
          <w:lang w:val="en-GB"/>
        </w:rPr>
        <w:t xml:space="preserve"> </w:t>
      </w:r>
      <w:r w:rsidR="00D133A3" w:rsidRPr="00792CF6">
        <w:rPr>
          <w:rFonts w:eastAsia="BrowalliaUPC"/>
          <w:sz w:val="26"/>
          <w:szCs w:val="26"/>
          <w:cs/>
          <w:lang w:val="en-GB"/>
        </w:rPr>
        <w:t>สำหรับหนี้สินทางการเงินบางประเภท</w:t>
      </w:r>
      <w:r w:rsidRPr="00792CF6">
        <w:rPr>
          <w:rFonts w:eastAsia="BrowalliaUPC"/>
          <w:sz w:val="26"/>
          <w:szCs w:val="26"/>
          <w:cs/>
          <w:lang w:val="en-GB"/>
        </w:rPr>
        <w:t>จะเท่ากับมูลค่าตามบัญชีเนื่อง</w:t>
      </w:r>
      <w:r w:rsidR="000B5A9F">
        <w:rPr>
          <w:rFonts w:eastAsia="BrowalliaUPC" w:hint="cs"/>
          <w:sz w:val="26"/>
          <w:szCs w:val="26"/>
          <w:cs/>
        </w:rPr>
        <w:t>จาก</w:t>
      </w:r>
      <w:r w:rsidRPr="00792CF6">
        <w:rPr>
          <w:rFonts w:eastAsia="BrowalliaUPC"/>
          <w:sz w:val="26"/>
          <w:szCs w:val="26"/>
          <w:cs/>
          <w:lang w:val="en-GB"/>
        </w:rPr>
        <w:t xml:space="preserve">การคิดลดไม่มีนัยสำคัญ </w:t>
      </w:r>
    </w:p>
    <w:p w14:paraId="77BC75B4" w14:textId="77777777" w:rsidR="005576F5" w:rsidRPr="00792CF6" w:rsidRDefault="005576F5" w:rsidP="005576F5">
      <w:pPr>
        <w:tabs>
          <w:tab w:val="right" w:pos="9990"/>
          <w:tab w:val="right" w:pos="10890"/>
        </w:tabs>
        <w:ind w:left="1980"/>
        <w:jc w:val="thaiDistribute"/>
        <w:rPr>
          <w:rFonts w:eastAsia="BrowalliaUPC"/>
          <w:sz w:val="26"/>
          <w:szCs w:val="26"/>
          <w:lang w:val="en-GB"/>
        </w:rPr>
      </w:pPr>
    </w:p>
    <w:tbl>
      <w:tblPr>
        <w:tblStyle w:val="161"/>
        <w:tblW w:w="7551" w:type="dxa"/>
        <w:tblInd w:w="1899" w:type="dxa"/>
        <w:tblLayout w:type="fixed"/>
        <w:tblLook w:val="0000" w:firstRow="0" w:lastRow="0" w:firstColumn="0" w:lastColumn="0" w:noHBand="0" w:noVBand="0"/>
      </w:tblPr>
      <w:tblGrid>
        <w:gridCol w:w="1701"/>
        <w:gridCol w:w="1170"/>
        <w:gridCol w:w="1170"/>
        <w:gridCol w:w="1170"/>
        <w:gridCol w:w="1170"/>
        <w:gridCol w:w="1170"/>
      </w:tblGrid>
      <w:tr w:rsidR="005576F5" w:rsidRPr="005576F5" w14:paraId="66DFB37B" w14:textId="77777777" w:rsidTr="005576F5">
        <w:trPr>
          <w:trHeight w:val="20"/>
        </w:trPr>
        <w:tc>
          <w:tcPr>
            <w:tcW w:w="1701" w:type="dxa"/>
            <w:vAlign w:val="center"/>
          </w:tcPr>
          <w:p w14:paraId="13FC688A" w14:textId="77777777" w:rsidR="005576F5" w:rsidRPr="005576F5" w:rsidRDefault="005576F5" w:rsidP="00105574">
            <w:pPr>
              <w:spacing w:line="360" w:lineRule="exact"/>
              <w:ind w:left="-36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lang w:val="en-GB"/>
              </w:rPr>
              <w:t>(</w:t>
            </w:r>
            <w:proofErr w:type="gramStart"/>
            <w:r w:rsidRPr="005576F5">
              <w:rPr>
                <w:sz w:val="24"/>
                <w:szCs w:val="24"/>
                <w:cs/>
                <w:lang w:val="en-GB"/>
              </w:rPr>
              <w:t>หน่วย :</w:t>
            </w:r>
            <w:proofErr w:type="gramEnd"/>
            <w:r w:rsidRPr="005576F5">
              <w:rPr>
                <w:sz w:val="24"/>
                <w:szCs w:val="24"/>
                <w:cs/>
                <w:lang w:val="en-GB"/>
              </w:rPr>
              <w:t xml:space="preserve"> บาท)</w:t>
            </w:r>
          </w:p>
        </w:tc>
        <w:tc>
          <w:tcPr>
            <w:tcW w:w="5850" w:type="dxa"/>
            <w:gridSpan w:val="5"/>
          </w:tcPr>
          <w:p w14:paraId="0CB71650" w14:textId="4D137993" w:rsidR="005576F5" w:rsidRPr="005576F5" w:rsidRDefault="005576F5" w:rsidP="00105574">
            <w:pPr>
              <w:pBdr>
                <w:bottom w:val="single" w:sz="4" w:space="1" w:color="auto"/>
              </w:pBdr>
              <w:spacing w:line="360" w:lineRule="exact"/>
              <w:ind w:left="-70" w:right="-54"/>
              <w:jc w:val="center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5576F5" w:rsidRPr="005576F5" w14:paraId="5686BDEA" w14:textId="77777777" w:rsidTr="005576F5">
        <w:trPr>
          <w:trHeight w:val="20"/>
        </w:trPr>
        <w:tc>
          <w:tcPr>
            <w:tcW w:w="1701" w:type="dxa"/>
            <w:vAlign w:val="center"/>
          </w:tcPr>
          <w:p w14:paraId="2EF56D45" w14:textId="5D443879" w:rsidR="005576F5" w:rsidRPr="00B72AD6" w:rsidRDefault="004A27F0" w:rsidP="00105574">
            <w:pPr>
              <w:spacing w:line="360" w:lineRule="exact"/>
              <w:ind w:left="-36"/>
              <w:rPr>
                <w:sz w:val="24"/>
                <w:szCs w:val="24"/>
              </w:rPr>
            </w:pPr>
            <w:r w:rsidRPr="004A27F0">
              <w:rPr>
                <w:sz w:val="24"/>
                <w:szCs w:val="24"/>
                <w:cs/>
                <w:lang w:val="en-GB"/>
              </w:rPr>
              <w:t xml:space="preserve">วันที่ </w:t>
            </w:r>
            <w:r w:rsidRPr="004A27F0">
              <w:rPr>
                <w:sz w:val="24"/>
                <w:szCs w:val="24"/>
                <w:lang w:val="en-GB"/>
              </w:rPr>
              <w:t xml:space="preserve">31 </w:t>
            </w:r>
            <w:r w:rsidRPr="004A27F0">
              <w:rPr>
                <w:sz w:val="24"/>
                <w:szCs w:val="24"/>
                <w:cs/>
                <w:lang w:val="en-GB"/>
              </w:rPr>
              <w:t xml:space="preserve">ธันวาคม </w:t>
            </w:r>
            <w:r w:rsidRPr="004A27F0">
              <w:rPr>
                <w:sz w:val="24"/>
                <w:szCs w:val="24"/>
                <w:lang w:val="en-GB"/>
              </w:rPr>
              <w:t>256</w:t>
            </w:r>
            <w:r w:rsidR="00B72AD6">
              <w:rPr>
                <w:sz w:val="24"/>
                <w:szCs w:val="24"/>
              </w:rPr>
              <w:t>8</w:t>
            </w:r>
          </w:p>
        </w:tc>
        <w:tc>
          <w:tcPr>
            <w:tcW w:w="1170" w:type="dxa"/>
          </w:tcPr>
          <w:p w14:paraId="186DC603" w14:textId="6A0A3C73" w:rsidR="005576F5" w:rsidRPr="005576F5" w:rsidRDefault="005576F5" w:rsidP="00105574">
            <w:pPr>
              <w:pBdr>
                <w:bottom w:val="single" w:sz="4" w:space="1" w:color="auto"/>
              </w:pBdr>
              <w:spacing w:line="360" w:lineRule="exact"/>
              <w:ind w:left="-57" w:right="-72"/>
              <w:jc w:val="center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เมื่อทวงถาม</w:t>
            </w:r>
          </w:p>
        </w:tc>
        <w:tc>
          <w:tcPr>
            <w:tcW w:w="1170" w:type="dxa"/>
          </w:tcPr>
          <w:p w14:paraId="465221AE" w14:textId="03903907" w:rsidR="005576F5" w:rsidRPr="005576F5" w:rsidRDefault="005576F5" w:rsidP="00105574">
            <w:pPr>
              <w:pBdr>
                <w:bottom w:val="single" w:sz="4" w:space="1" w:color="auto"/>
              </w:pBdr>
              <w:spacing w:line="360" w:lineRule="exact"/>
              <w:ind w:left="-57" w:right="-47"/>
              <w:jc w:val="center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 xml:space="preserve">น้อยกว่า </w:t>
            </w:r>
            <w:r w:rsidRPr="005576F5">
              <w:rPr>
                <w:sz w:val="24"/>
                <w:szCs w:val="24"/>
                <w:lang w:val="en-GB"/>
              </w:rPr>
              <w:t>1</w:t>
            </w:r>
            <w:r w:rsidRPr="005576F5">
              <w:rPr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</w:tcPr>
          <w:p w14:paraId="028810CE" w14:textId="4EE8704C" w:rsidR="005576F5" w:rsidRPr="005576F5" w:rsidRDefault="005576F5" w:rsidP="00105574">
            <w:pPr>
              <w:pBdr>
                <w:bottom w:val="single" w:sz="4" w:space="1" w:color="auto"/>
              </w:pBdr>
              <w:spacing w:line="360" w:lineRule="exact"/>
              <w:ind w:left="-57" w:right="-54"/>
              <w:jc w:val="center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 xml:space="preserve">มากกว่า </w:t>
            </w:r>
            <w:r w:rsidRPr="005576F5">
              <w:rPr>
                <w:sz w:val="24"/>
                <w:szCs w:val="24"/>
                <w:lang w:val="en-GB"/>
              </w:rPr>
              <w:t>1</w:t>
            </w:r>
            <w:r w:rsidRPr="005576F5">
              <w:rPr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</w:tcPr>
          <w:p w14:paraId="57E2D9B7" w14:textId="2D240FB0" w:rsidR="005576F5" w:rsidRPr="005576F5" w:rsidRDefault="005576F5" w:rsidP="00105574">
            <w:pPr>
              <w:pBdr>
                <w:bottom w:val="single" w:sz="4" w:space="1" w:color="auto"/>
              </w:pBdr>
              <w:spacing w:line="360" w:lineRule="exact"/>
              <w:ind w:left="-57" w:right="-54"/>
              <w:jc w:val="center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70" w:type="dxa"/>
          </w:tcPr>
          <w:p w14:paraId="34C72297" w14:textId="0CBBDA89" w:rsidR="005576F5" w:rsidRPr="005576F5" w:rsidRDefault="005576F5" w:rsidP="00105574">
            <w:pPr>
              <w:pBdr>
                <w:bottom w:val="single" w:sz="4" w:space="1" w:color="auto"/>
              </w:pBdr>
              <w:spacing w:line="360" w:lineRule="exact"/>
              <w:ind w:left="-57" w:right="-54"/>
              <w:jc w:val="center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5576F5" w:rsidRPr="005576F5" w14:paraId="5BA43EAC" w14:textId="77777777" w:rsidTr="005576F5">
        <w:trPr>
          <w:trHeight w:val="20"/>
        </w:trPr>
        <w:tc>
          <w:tcPr>
            <w:tcW w:w="1701" w:type="dxa"/>
            <w:vAlign w:val="center"/>
          </w:tcPr>
          <w:p w14:paraId="0A30A9A8" w14:textId="77777777" w:rsidR="005576F5" w:rsidRPr="005576F5" w:rsidRDefault="005576F5" w:rsidP="00105574">
            <w:pPr>
              <w:spacing w:line="360" w:lineRule="exact"/>
              <w:ind w:left="-36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7E937E0" w14:textId="77777777" w:rsidR="005576F5" w:rsidRPr="005576F5" w:rsidRDefault="005576F5" w:rsidP="00105574">
            <w:pPr>
              <w:spacing w:line="360" w:lineRule="exact"/>
              <w:ind w:left="-57" w:right="-72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9113570" w14:textId="77777777" w:rsidR="005576F5" w:rsidRPr="005576F5" w:rsidRDefault="005576F5" w:rsidP="00105574">
            <w:pPr>
              <w:spacing w:line="360" w:lineRule="exact"/>
              <w:ind w:left="-57" w:right="-47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325799C4" w14:textId="77777777" w:rsidR="005576F5" w:rsidRPr="005576F5" w:rsidRDefault="005576F5" w:rsidP="00105574">
            <w:pPr>
              <w:spacing w:line="360" w:lineRule="exact"/>
              <w:ind w:left="-57"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43BD1D8" w14:textId="0179A264" w:rsidR="005576F5" w:rsidRPr="005576F5" w:rsidRDefault="005576F5" w:rsidP="00105574">
            <w:pPr>
              <w:spacing w:line="360" w:lineRule="exact"/>
              <w:ind w:left="-57"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5EE223C" w14:textId="77777777" w:rsidR="005576F5" w:rsidRPr="005576F5" w:rsidRDefault="005576F5" w:rsidP="00105574">
            <w:pPr>
              <w:spacing w:line="360" w:lineRule="exact"/>
              <w:ind w:left="-57" w:right="-72"/>
              <w:jc w:val="right"/>
              <w:rPr>
                <w:sz w:val="24"/>
                <w:szCs w:val="24"/>
              </w:rPr>
            </w:pPr>
          </w:p>
        </w:tc>
      </w:tr>
      <w:tr w:rsidR="001C535C" w:rsidRPr="005576F5" w14:paraId="5CF9EC0A" w14:textId="77777777" w:rsidTr="005576F5">
        <w:trPr>
          <w:trHeight w:val="20"/>
        </w:trPr>
        <w:tc>
          <w:tcPr>
            <w:tcW w:w="1701" w:type="dxa"/>
          </w:tcPr>
          <w:p w14:paraId="47053562" w14:textId="247CB74B" w:rsidR="001C535C" w:rsidRPr="005576F5" w:rsidRDefault="001C535C" w:rsidP="00105574">
            <w:pPr>
              <w:spacing w:line="360" w:lineRule="exact"/>
              <w:ind w:left="-30"/>
              <w:rPr>
                <w:sz w:val="24"/>
                <w:szCs w:val="24"/>
                <w:lang w:val="en-GB"/>
              </w:rPr>
            </w:pPr>
            <w:r w:rsidRPr="005576F5">
              <w:rPr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DDDD5D5" w14:textId="77777777" w:rsidR="001C535C" w:rsidRPr="005576F5" w:rsidRDefault="001C535C" w:rsidP="00105574">
            <w:pPr>
              <w:spacing w:line="36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2610F11" w14:textId="77777777" w:rsidR="001C535C" w:rsidRPr="005576F5" w:rsidRDefault="001C535C" w:rsidP="00105574">
            <w:pPr>
              <w:spacing w:line="360" w:lineRule="exact"/>
              <w:ind w:left="-57" w:right="-47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607F1C2" w14:textId="77777777" w:rsidR="001C535C" w:rsidRPr="005576F5" w:rsidRDefault="001C535C" w:rsidP="00105574">
            <w:pPr>
              <w:spacing w:line="36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08BCBFA" w14:textId="328DD3ED" w:rsidR="001C535C" w:rsidRPr="005576F5" w:rsidRDefault="001C535C" w:rsidP="00105574">
            <w:pPr>
              <w:spacing w:line="36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E1D16A1" w14:textId="77777777" w:rsidR="001C535C" w:rsidRPr="005576F5" w:rsidRDefault="001C535C" w:rsidP="00105574">
            <w:pPr>
              <w:spacing w:line="360" w:lineRule="exact"/>
              <w:ind w:left="-57" w:right="-72"/>
              <w:jc w:val="right"/>
              <w:rPr>
                <w:sz w:val="24"/>
                <w:szCs w:val="24"/>
              </w:rPr>
            </w:pPr>
          </w:p>
        </w:tc>
      </w:tr>
      <w:tr w:rsidR="001C535C" w:rsidRPr="005576F5" w14:paraId="46D27E3E" w14:textId="77777777" w:rsidTr="00B22F47">
        <w:trPr>
          <w:trHeight w:val="20"/>
        </w:trPr>
        <w:tc>
          <w:tcPr>
            <w:tcW w:w="1701" w:type="dxa"/>
          </w:tcPr>
          <w:p w14:paraId="7904AE50" w14:textId="5F90912F" w:rsidR="001C535C" w:rsidRPr="005576F5" w:rsidRDefault="001C535C" w:rsidP="00105574">
            <w:pPr>
              <w:spacing w:line="360" w:lineRule="exact"/>
              <w:ind w:left="149" w:hanging="179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43A02B53" w14:textId="089811D0" w:rsidR="001C535C" w:rsidRPr="005576F5" w:rsidRDefault="00A17104" w:rsidP="00A17104">
            <w:pPr>
              <w:tabs>
                <w:tab w:val="decimal" w:pos="788"/>
              </w:tabs>
              <w:spacing w:line="360" w:lineRule="exact"/>
              <w:ind w:left="-57" w:right="-72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2AAD728" w14:textId="193A9896" w:rsidR="001C535C" w:rsidRPr="005576F5" w:rsidRDefault="00AB1A1B" w:rsidP="00105574">
            <w:pPr>
              <w:tabs>
                <w:tab w:val="decimal" w:pos="788"/>
              </w:tabs>
              <w:spacing w:line="360" w:lineRule="exact"/>
              <w:ind w:left="-57" w:right="-47"/>
              <w:jc w:val="right"/>
              <w:rPr>
                <w:sz w:val="24"/>
                <w:szCs w:val="24"/>
                <w:lang w:val="en-GB"/>
              </w:rPr>
            </w:pPr>
            <w:r w:rsidRPr="00AB1A1B">
              <w:rPr>
                <w:sz w:val="24"/>
                <w:szCs w:val="24"/>
                <w:lang w:val="en-GB"/>
              </w:rPr>
              <w:t>347,000,000</w:t>
            </w:r>
          </w:p>
        </w:tc>
        <w:tc>
          <w:tcPr>
            <w:tcW w:w="1170" w:type="dxa"/>
            <w:vAlign w:val="bottom"/>
          </w:tcPr>
          <w:p w14:paraId="1F0D08BA" w14:textId="0BD0902B" w:rsidR="001C535C" w:rsidRPr="005576F5" w:rsidRDefault="00A17104" w:rsidP="00A17104">
            <w:pPr>
              <w:tabs>
                <w:tab w:val="decimal" w:pos="788"/>
              </w:tabs>
              <w:spacing w:line="360" w:lineRule="exact"/>
              <w:ind w:left="-57" w:right="-72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52149053" w14:textId="13634869" w:rsidR="001C535C" w:rsidRPr="005576F5" w:rsidRDefault="00E05747" w:rsidP="00105574">
            <w:pPr>
              <w:tabs>
                <w:tab w:val="decimal" w:pos="788"/>
              </w:tabs>
              <w:spacing w:line="36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  <w:r w:rsidRPr="00E05747">
              <w:rPr>
                <w:sz w:val="24"/>
                <w:szCs w:val="24"/>
                <w:lang w:val="en-GB"/>
              </w:rPr>
              <w:t>347,000,000</w:t>
            </w:r>
          </w:p>
        </w:tc>
        <w:tc>
          <w:tcPr>
            <w:tcW w:w="1170" w:type="dxa"/>
            <w:vAlign w:val="bottom"/>
          </w:tcPr>
          <w:p w14:paraId="79F1A84D" w14:textId="06F4C085" w:rsidR="001C535C" w:rsidRPr="005576F5" w:rsidRDefault="00DB3843" w:rsidP="00105574">
            <w:pPr>
              <w:tabs>
                <w:tab w:val="decimal" w:pos="788"/>
              </w:tabs>
              <w:spacing w:line="360" w:lineRule="exact"/>
              <w:ind w:left="-57" w:right="-72"/>
              <w:jc w:val="right"/>
              <w:rPr>
                <w:sz w:val="24"/>
                <w:szCs w:val="24"/>
              </w:rPr>
            </w:pPr>
            <w:r w:rsidRPr="00DB3843">
              <w:rPr>
                <w:sz w:val="24"/>
                <w:szCs w:val="24"/>
              </w:rPr>
              <w:t>347,000,000</w:t>
            </w:r>
          </w:p>
        </w:tc>
      </w:tr>
      <w:tr w:rsidR="001C535C" w:rsidRPr="005576F5" w14:paraId="0C04D5B7" w14:textId="77777777" w:rsidTr="00B22F47">
        <w:trPr>
          <w:trHeight w:val="20"/>
        </w:trPr>
        <w:tc>
          <w:tcPr>
            <w:tcW w:w="1701" w:type="dxa"/>
          </w:tcPr>
          <w:p w14:paraId="140AD03A" w14:textId="481EA937" w:rsidR="001C535C" w:rsidRPr="005576F5" w:rsidRDefault="001C535C" w:rsidP="00105574">
            <w:pPr>
              <w:spacing w:line="360" w:lineRule="exact"/>
              <w:ind w:left="149" w:hanging="179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7DE30F38" w14:textId="4CF019E7" w:rsidR="001C535C" w:rsidRPr="005576F5" w:rsidRDefault="00A17104" w:rsidP="00A17104">
            <w:pPr>
              <w:tabs>
                <w:tab w:val="decimal" w:pos="788"/>
              </w:tabs>
              <w:spacing w:line="360" w:lineRule="exact"/>
              <w:ind w:left="-57" w:right="-72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ACBC27F" w14:textId="2383E802" w:rsidR="001C535C" w:rsidRPr="005576F5" w:rsidRDefault="006A7854" w:rsidP="00105574">
            <w:pPr>
              <w:tabs>
                <w:tab w:val="decimal" w:pos="788"/>
              </w:tabs>
              <w:spacing w:line="360" w:lineRule="exact"/>
              <w:ind w:left="-57" w:right="-47"/>
              <w:jc w:val="right"/>
              <w:rPr>
                <w:sz w:val="24"/>
                <w:szCs w:val="24"/>
                <w:lang w:val="en-GB"/>
              </w:rPr>
            </w:pPr>
            <w:r w:rsidRPr="006A7854">
              <w:rPr>
                <w:sz w:val="24"/>
                <w:szCs w:val="24"/>
                <w:lang w:val="en-GB"/>
              </w:rPr>
              <w:t>17,540,000</w:t>
            </w:r>
          </w:p>
        </w:tc>
        <w:tc>
          <w:tcPr>
            <w:tcW w:w="1170" w:type="dxa"/>
            <w:vAlign w:val="bottom"/>
          </w:tcPr>
          <w:p w14:paraId="45F12C06" w14:textId="32E27E86" w:rsidR="001C535C" w:rsidRPr="005576F5" w:rsidRDefault="00AB51C0" w:rsidP="00105574">
            <w:pPr>
              <w:tabs>
                <w:tab w:val="decimal" w:pos="788"/>
              </w:tabs>
              <w:spacing w:line="36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  <w:r w:rsidRPr="00AB51C0">
              <w:rPr>
                <w:sz w:val="24"/>
                <w:szCs w:val="24"/>
                <w:lang w:val="en-GB"/>
              </w:rPr>
              <w:t>59,777,829</w:t>
            </w:r>
          </w:p>
        </w:tc>
        <w:tc>
          <w:tcPr>
            <w:tcW w:w="1170" w:type="dxa"/>
            <w:vAlign w:val="bottom"/>
          </w:tcPr>
          <w:p w14:paraId="5032AA43" w14:textId="0FF14836" w:rsidR="001C535C" w:rsidRPr="005576F5" w:rsidRDefault="00B619F0" w:rsidP="00105574">
            <w:pPr>
              <w:tabs>
                <w:tab w:val="decimal" w:pos="788"/>
              </w:tabs>
              <w:spacing w:line="36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  <w:r w:rsidRPr="00B619F0">
              <w:rPr>
                <w:sz w:val="24"/>
                <w:szCs w:val="24"/>
                <w:lang w:val="en-GB"/>
              </w:rPr>
              <w:t>77,317,829</w:t>
            </w:r>
          </w:p>
        </w:tc>
        <w:tc>
          <w:tcPr>
            <w:tcW w:w="1170" w:type="dxa"/>
            <w:vAlign w:val="bottom"/>
          </w:tcPr>
          <w:p w14:paraId="42BA9C23" w14:textId="6C68E376" w:rsidR="001C535C" w:rsidRPr="005576F5" w:rsidRDefault="0084148D" w:rsidP="00105574">
            <w:pPr>
              <w:tabs>
                <w:tab w:val="decimal" w:pos="788"/>
              </w:tabs>
              <w:spacing w:line="360" w:lineRule="exact"/>
              <w:ind w:left="-57" w:right="-72"/>
              <w:jc w:val="right"/>
              <w:rPr>
                <w:sz w:val="24"/>
                <w:szCs w:val="24"/>
              </w:rPr>
            </w:pPr>
            <w:r w:rsidRPr="0084148D">
              <w:rPr>
                <w:sz w:val="24"/>
                <w:szCs w:val="24"/>
              </w:rPr>
              <w:t>76,807,174</w:t>
            </w:r>
          </w:p>
        </w:tc>
      </w:tr>
      <w:tr w:rsidR="001C535C" w:rsidRPr="005576F5" w14:paraId="626CF8A5" w14:textId="77777777" w:rsidTr="00B22F47">
        <w:trPr>
          <w:trHeight w:val="20"/>
        </w:trPr>
        <w:tc>
          <w:tcPr>
            <w:tcW w:w="1701" w:type="dxa"/>
          </w:tcPr>
          <w:p w14:paraId="102BA740" w14:textId="5B4E8775" w:rsidR="001C535C" w:rsidRPr="005576F5" w:rsidRDefault="001C535C" w:rsidP="00105574">
            <w:pPr>
              <w:spacing w:line="360" w:lineRule="exact"/>
              <w:ind w:left="149" w:hanging="179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75BBF892" w14:textId="321E80E2" w:rsidR="001C535C" w:rsidRPr="005576F5" w:rsidRDefault="00A17104" w:rsidP="00A17104">
            <w:pPr>
              <w:tabs>
                <w:tab w:val="decimal" w:pos="788"/>
              </w:tabs>
              <w:spacing w:line="360" w:lineRule="exact"/>
              <w:ind w:left="-57" w:right="-72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73BED54" w14:textId="14F3F8C0" w:rsidR="001C535C" w:rsidRPr="005576F5" w:rsidRDefault="006A7854" w:rsidP="00105574">
            <w:pPr>
              <w:tabs>
                <w:tab w:val="decimal" w:pos="788"/>
              </w:tabs>
              <w:spacing w:line="360" w:lineRule="exact"/>
              <w:ind w:left="-57" w:right="-47"/>
              <w:jc w:val="right"/>
              <w:rPr>
                <w:sz w:val="24"/>
                <w:szCs w:val="24"/>
                <w:lang w:val="en-GB"/>
              </w:rPr>
            </w:pPr>
            <w:r w:rsidRPr="006A7854">
              <w:rPr>
                <w:sz w:val="24"/>
                <w:szCs w:val="24"/>
                <w:lang w:val="en-GB"/>
              </w:rPr>
              <w:t>251,690,000</w:t>
            </w:r>
          </w:p>
        </w:tc>
        <w:tc>
          <w:tcPr>
            <w:tcW w:w="1170" w:type="dxa"/>
            <w:vAlign w:val="bottom"/>
          </w:tcPr>
          <w:p w14:paraId="610C85C2" w14:textId="0540EF7B" w:rsidR="001C535C" w:rsidRPr="005576F5" w:rsidRDefault="00815618" w:rsidP="00105574">
            <w:pPr>
              <w:tabs>
                <w:tab w:val="decimal" w:pos="788"/>
              </w:tabs>
              <w:spacing w:line="36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  <w:r w:rsidRPr="00815618">
              <w:rPr>
                <w:sz w:val="24"/>
                <w:szCs w:val="24"/>
                <w:lang w:val="en-GB"/>
              </w:rPr>
              <w:t>3,621,810,000</w:t>
            </w:r>
          </w:p>
        </w:tc>
        <w:tc>
          <w:tcPr>
            <w:tcW w:w="1170" w:type="dxa"/>
            <w:vAlign w:val="bottom"/>
          </w:tcPr>
          <w:p w14:paraId="38743FF0" w14:textId="134827B6" w:rsidR="001C535C" w:rsidRPr="005576F5" w:rsidRDefault="00DA0B4C" w:rsidP="00105574">
            <w:pPr>
              <w:tabs>
                <w:tab w:val="decimal" w:pos="788"/>
              </w:tabs>
              <w:spacing w:line="36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  <w:r w:rsidRPr="00DA0B4C">
              <w:rPr>
                <w:sz w:val="24"/>
                <w:szCs w:val="24"/>
                <w:lang w:val="en-GB"/>
              </w:rPr>
              <w:t>3,873,500,000</w:t>
            </w:r>
          </w:p>
        </w:tc>
        <w:tc>
          <w:tcPr>
            <w:tcW w:w="1170" w:type="dxa"/>
            <w:vAlign w:val="bottom"/>
          </w:tcPr>
          <w:p w14:paraId="5EC5B992" w14:textId="252C7C95" w:rsidR="001C535C" w:rsidRPr="005576F5" w:rsidRDefault="00C76DD0" w:rsidP="00105574">
            <w:pPr>
              <w:tabs>
                <w:tab w:val="decimal" w:pos="788"/>
              </w:tabs>
              <w:spacing w:line="360" w:lineRule="exact"/>
              <w:ind w:left="-57" w:right="-72"/>
              <w:jc w:val="right"/>
              <w:rPr>
                <w:sz w:val="24"/>
                <w:szCs w:val="24"/>
              </w:rPr>
            </w:pPr>
            <w:r w:rsidRPr="00C76DD0">
              <w:rPr>
                <w:sz w:val="24"/>
                <w:szCs w:val="24"/>
              </w:rPr>
              <w:t>3,849,826,676</w:t>
            </w:r>
          </w:p>
        </w:tc>
      </w:tr>
      <w:tr w:rsidR="001C535C" w:rsidRPr="005576F5" w14:paraId="21DD773F" w14:textId="77777777" w:rsidTr="00B22F47">
        <w:trPr>
          <w:trHeight w:val="20"/>
        </w:trPr>
        <w:tc>
          <w:tcPr>
            <w:tcW w:w="1701" w:type="dxa"/>
          </w:tcPr>
          <w:p w14:paraId="0FDD2034" w14:textId="6EAF8398" w:rsidR="001C535C" w:rsidRPr="005576F5" w:rsidRDefault="001C535C" w:rsidP="00105574">
            <w:pPr>
              <w:spacing w:line="360" w:lineRule="exact"/>
              <w:ind w:left="149" w:hanging="179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31291959" w14:textId="574324AF" w:rsidR="001C535C" w:rsidRPr="005576F5" w:rsidRDefault="00A17104" w:rsidP="00A17104">
            <w:pPr>
              <w:tabs>
                <w:tab w:val="decimal" w:pos="788"/>
              </w:tabs>
              <w:spacing w:line="360" w:lineRule="exact"/>
              <w:ind w:left="-57" w:right="-72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0BE367D" w14:textId="03ACA342" w:rsidR="001C535C" w:rsidRPr="005576F5" w:rsidRDefault="0026447B" w:rsidP="00105574">
            <w:pPr>
              <w:tabs>
                <w:tab w:val="decimal" w:pos="788"/>
              </w:tabs>
              <w:spacing w:line="360" w:lineRule="exact"/>
              <w:ind w:left="-57" w:right="-47"/>
              <w:jc w:val="right"/>
              <w:rPr>
                <w:sz w:val="24"/>
                <w:szCs w:val="24"/>
                <w:lang w:val="en-GB"/>
              </w:rPr>
            </w:pPr>
            <w:r w:rsidRPr="0026447B">
              <w:rPr>
                <w:sz w:val="24"/>
                <w:szCs w:val="24"/>
                <w:lang w:val="en-GB"/>
              </w:rPr>
              <w:t>92,455,070</w:t>
            </w:r>
          </w:p>
        </w:tc>
        <w:tc>
          <w:tcPr>
            <w:tcW w:w="1170" w:type="dxa"/>
            <w:vAlign w:val="bottom"/>
          </w:tcPr>
          <w:p w14:paraId="6C3D1400" w14:textId="50DEBB9E" w:rsidR="001C535C" w:rsidRPr="005576F5" w:rsidRDefault="00A17104" w:rsidP="00A17104">
            <w:pPr>
              <w:tabs>
                <w:tab w:val="decimal" w:pos="788"/>
              </w:tabs>
              <w:spacing w:line="360" w:lineRule="exact"/>
              <w:ind w:left="-57" w:right="-72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E3545D9" w14:textId="4358CD41" w:rsidR="001C535C" w:rsidRPr="005576F5" w:rsidRDefault="00855404" w:rsidP="00105574">
            <w:pPr>
              <w:tabs>
                <w:tab w:val="decimal" w:pos="788"/>
              </w:tabs>
              <w:spacing w:line="36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  <w:r w:rsidRPr="00855404">
              <w:rPr>
                <w:sz w:val="24"/>
                <w:szCs w:val="24"/>
                <w:lang w:val="en-GB"/>
              </w:rPr>
              <w:t>92,455,070</w:t>
            </w:r>
          </w:p>
        </w:tc>
        <w:tc>
          <w:tcPr>
            <w:tcW w:w="1170" w:type="dxa"/>
            <w:vAlign w:val="bottom"/>
          </w:tcPr>
          <w:p w14:paraId="5CC58DCA" w14:textId="0775882C" w:rsidR="001C535C" w:rsidRPr="005576F5" w:rsidRDefault="00900292" w:rsidP="00105574">
            <w:pPr>
              <w:tabs>
                <w:tab w:val="decimal" w:pos="788"/>
              </w:tabs>
              <w:spacing w:line="360" w:lineRule="exact"/>
              <w:ind w:left="-57" w:right="-72"/>
              <w:jc w:val="right"/>
              <w:rPr>
                <w:sz w:val="24"/>
                <w:szCs w:val="24"/>
              </w:rPr>
            </w:pPr>
            <w:r w:rsidRPr="00900292">
              <w:rPr>
                <w:sz w:val="24"/>
                <w:szCs w:val="24"/>
              </w:rPr>
              <w:t>92,455,070</w:t>
            </w:r>
          </w:p>
        </w:tc>
      </w:tr>
      <w:tr w:rsidR="001C535C" w:rsidRPr="005576F5" w14:paraId="77A5BF64" w14:textId="77777777" w:rsidTr="00B22F47">
        <w:trPr>
          <w:trHeight w:val="20"/>
        </w:trPr>
        <w:tc>
          <w:tcPr>
            <w:tcW w:w="1701" w:type="dxa"/>
          </w:tcPr>
          <w:p w14:paraId="7AE11565" w14:textId="5E58543B" w:rsidR="001C535C" w:rsidRPr="005576F5" w:rsidRDefault="001C535C" w:rsidP="00105574">
            <w:pPr>
              <w:spacing w:line="360" w:lineRule="exact"/>
              <w:ind w:left="149" w:hanging="179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27FEB4C3" w14:textId="45E32B76" w:rsidR="001C535C" w:rsidRPr="005576F5" w:rsidRDefault="00A17104" w:rsidP="00A17104">
            <w:pPr>
              <w:tabs>
                <w:tab w:val="decimal" w:pos="788"/>
              </w:tabs>
              <w:spacing w:line="360" w:lineRule="exact"/>
              <w:ind w:left="-57" w:right="-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169540F" w14:textId="2FD118F6" w:rsidR="001C535C" w:rsidRPr="005576F5" w:rsidRDefault="001E2C57" w:rsidP="00105574">
            <w:pPr>
              <w:tabs>
                <w:tab w:val="decimal" w:pos="788"/>
              </w:tabs>
              <w:spacing w:line="360" w:lineRule="exact"/>
              <w:ind w:left="-57" w:right="-47"/>
              <w:jc w:val="right"/>
              <w:rPr>
                <w:sz w:val="24"/>
                <w:szCs w:val="24"/>
              </w:rPr>
            </w:pPr>
            <w:r w:rsidRPr="001E2C57">
              <w:rPr>
                <w:sz w:val="24"/>
                <w:szCs w:val="24"/>
              </w:rPr>
              <w:t>2,657,967</w:t>
            </w:r>
          </w:p>
        </w:tc>
        <w:tc>
          <w:tcPr>
            <w:tcW w:w="1170" w:type="dxa"/>
            <w:vAlign w:val="bottom"/>
          </w:tcPr>
          <w:p w14:paraId="3C08680B" w14:textId="6928075E" w:rsidR="001C535C" w:rsidRPr="005576F5" w:rsidRDefault="00CB1DD6" w:rsidP="00105574">
            <w:pPr>
              <w:tabs>
                <w:tab w:val="decimal" w:pos="788"/>
              </w:tabs>
              <w:spacing w:line="360" w:lineRule="exact"/>
              <w:ind w:left="-57" w:right="-72"/>
              <w:jc w:val="right"/>
              <w:rPr>
                <w:sz w:val="24"/>
                <w:szCs w:val="24"/>
              </w:rPr>
            </w:pPr>
            <w:r w:rsidRPr="00CB1DD6">
              <w:rPr>
                <w:sz w:val="24"/>
                <w:szCs w:val="24"/>
              </w:rPr>
              <w:t>10,390,000</w:t>
            </w:r>
          </w:p>
        </w:tc>
        <w:tc>
          <w:tcPr>
            <w:tcW w:w="1170" w:type="dxa"/>
            <w:vAlign w:val="bottom"/>
          </w:tcPr>
          <w:p w14:paraId="70CABEA1" w14:textId="0E469F13" w:rsidR="001C535C" w:rsidRPr="005576F5" w:rsidRDefault="0000631E" w:rsidP="00105574">
            <w:pPr>
              <w:tabs>
                <w:tab w:val="decimal" w:pos="788"/>
              </w:tabs>
              <w:spacing w:line="360" w:lineRule="exact"/>
              <w:ind w:left="-57" w:right="-72"/>
              <w:jc w:val="right"/>
              <w:rPr>
                <w:sz w:val="24"/>
                <w:szCs w:val="24"/>
              </w:rPr>
            </w:pPr>
            <w:r w:rsidRPr="0000631E">
              <w:rPr>
                <w:sz w:val="24"/>
                <w:szCs w:val="24"/>
              </w:rPr>
              <w:t>13,047,967</w:t>
            </w:r>
          </w:p>
        </w:tc>
        <w:tc>
          <w:tcPr>
            <w:tcW w:w="1170" w:type="dxa"/>
            <w:vAlign w:val="bottom"/>
          </w:tcPr>
          <w:p w14:paraId="2D001802" w14:textId="35E040C7" w:rsidR="001C535C" w:rsidRPr="005576F5" w:rsidRDefault="00CA0B38" w:rsidP="00105574">
            <w:pPr>
              <w:tabs>
                <w:tab w:val="decimal" w:pos="788"/>
              </w:tabs>
              <w:spacing w:line="360" w:lineRule="exact"/>
              <w:ind w:left="-57" w:right="-72"/>
              <w:jc w:val="right"/>
              <w:rPr>
                <w:sz w:val="24"/>
                <w:szCs w:val="24"/>
              </w:rPr>
            </w:pPr>
            <w:r w:rsidRPr="00CA0B38">
              <w:rPr>
                <w:sz w:val="24"/>
                <w:szCs w:val="24"/>
              </w:rPr>
              <w:t>11,050,569</w:t>
            </w:r>
          </w:p>
        </w:tc>
      </w:tr>
      <w:tr w:rsidR="001C535C" w:rsidRPr="005576F5" w14:paraId="3546D6AC" w14:textId="77777777" w:rsidTr="00B22F47">
        <w:trPr>
          <w:trHeight w:val="20"/>
        </w:trPr>
        <w:tc>
          <w:tcPr>
            <w:tcW w:w="1701" w:type="dxa"/>
          </w:tcPr>
          <w:p w14:paraId="2CAC6826" w14:textId="7DA43891" w:rsidR="001C535C" w:rsidRPr="005576F5" w:rsidRDefault="001C535C" w:rsidP="00105574">
            <w:pPr>
              <w:spacing w:line="360" w:lineRule="exact"/>
              <w:ind w:left="149" w:hanging="179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70" w:type="dxa"/>
            <w:vAlign w:val="bottom"/>
          </w:tcPr>
          <w:p w14:paraId="6D24475A" w14:textId="3C30638C" w:rsidR="001C535C" w:rsidRPr="005576F5" w:rsidRDefault="004A5356" w:rsidP="009B6995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60" w:lineRule="exact"/>
              <w:ind w:left="-57" w:right="-72"/>
              <w:jc w:val="right"/>
              <w:rPr>
                <w:sz w:val="24"/>
                <w:szCs w:val="24"/>
              </w:rPr>
            </w:pPr>
            <w:r w:rsidRPr="004A5356">
              <w:rPr>
                <w:sz w:val="24"/>
                <w:szCs w:val="24"/>
              </w:rPr>
              <w:t>16,259,521</w:t>
            </w:r>
          </w:p>
        </w:tc>
        <w:tc>
          <w:tcPr>
            <w:tcW w:w="1170" w:type="dxa"/>
            <w:vAlign w:val="bottom"/>
          </w:tcPr>
          <w:p w14:paraId="23D247D3" w14:textId="37071832" w:rsidR="001C535C" w:rsidRPr="005576F5" w:rsidRDefault="00A17104" w:rsidP="005435FA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60" w:lineRule="exact"/>
              <w:ind w:left="-57" w:right="-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030D606" w14:textId="26381733" w:rsidR="001C535C" w:rsidRPr="005576F5" w:rsidRDefault="00A17104" w:rsidP="00A17104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60" w:lineRule="exact"/>
              <w:ind w:left="-57" w:right="-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51A3481" w14:textId="04C74411" w:rsidR="001C535C" w:rsidRPr="005576F5" w:rsidRDefault="00CA1909" w:rsidP="009B6995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60" w:lineRule="exact"/>
              <w:ind w:left="-57" w:right="-72"/>
              <w:jc w:val="right"/>
              <w:rPr>
                <w:sz w:val="24"/>
                <w:szCs w:val="24"/>
              </w:rPr>
            </w:pPr>
            <w:r w:rsidRPr="00CA1909">
              <w:rPr>
                <w:sz w:val="24"/>
                <w:szCs w:val="24"/>
              </w:rPr>
              <w:t>16,259,521</w:t>
            </w:r>
          </w:p>
        </w:tc>
        <w:tc>
          <w:tcPr>
            <w:tcW w:w="1170" w:type="dxa"/>
            <w:vAlign w:val="bottom"/>
          </w:tcPr>
          <w:p w14:paraId="695D244F" w14:textId="777F73F5" w:rsidR="001C535C" w:rsidRPr="005576F5" w:rsidRDefault="00DB6589" w:rsidP="009B6995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60" w:lineRule="exact"/>
              <w:ind w:left="-57" w:right="-72"/>
              <w:jc w:val="right"/>
              <w:rPr>
                <w:sz w:val="24"/>
                <w:szCs w:val="24"/>
              </w:rPr>
            </w:pPr>
            <w:r w:rsidRPr="00DB6589">
              <w:rPr>
                <w:sz w:val="24"/>
                <w:szCs w:val="24"/>
              </w:rPr>
              <w:t>16,259,521</w:t>
            </w:r>
          </w:p>
        </w:tc>
      </w:tr>
      <w:tr w:rsidR="001C535C" w:rsidRPr="005576F5" w14:paraId="3E4EB932" w14:textId="77777777" w:rsidTr="00B22F47">
        <w:trPr>
          <w:trHeight w:val="20"/>
        </w:trPr>
        <w:tc>
          <w:tcPr>
            <w:tcW w:w="1701" w:type="dxa"/>
          </w:tcPr>
          <w:p w14:paraId="79A65481" w14:textId="201B0A6A" w:rsidR="001C535C" w:rsidRPr="005576F5" w:rsidRDefault="001C535C" w:rsidP="00105574">
            <w:pPr>
              <w:spacing w:line="360" w:lineRule="exact"/>
              <w:ind w:left="-30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70" w:type="dxa"/>
            <w:vAlign w:val="bottom"/>
          </w:tcPr>
          <w:p w14:paraId="7D04D8C3" w14:textId="6D918D69" w:rsidR="001C535C" w:rsidRPr="005576F5" w:rsidRDefault="00A85095" w:rsidP="009B6995">
            <w:pPr>
              <w:pBdr>
                <w:bottom w:val="single" w:sz="12" w:space="1" w:color="auto"/>
              </w:pBdr>
              <w:tabs>
                <w:tab w:val="decimal" w:pos="788"/>
              </w:tabs>
              <w:spacing w:line="360" w:lineRule="exact"/>
              <w:ind w:left="-57" w:right="-7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=SUM(B5:B10)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16,259,521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3DFCB371" w14:textId="0645F5CC" w:rsidR="001C535C" w:rsidRPr="005576F5" w:rsidRDefault="000828BE" w:rsidP="009B6995">
            <w:pPr>
              <w:pBdr>
                <w:bottom w:val="single" w:sz="12" w:space="1" w:color="auto"/>
              </w:pBdr>
              <w:tabs>
                <w:tab w:val="decimal" w:pos="788"/>
              </w:tabs>
              <w:spacing w:line="360" w:lineRule="exact"/>
              <w:ind w:left="-57" w:right="-4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=SUM(C5:C10)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711,343,037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6E97EABA" w14:textId="0875A3D1" w:rsidR="001C535C" w:rsidRPr="005576F5" w:rsidRDefault="000828BE" w:rsidP="009B6995">
            <w:pPr>
              <w:pBdr>
                <w:bottom w:val="single" w:sz="12" w:space="1" w:color="auto"/>
              </w:pBdr>
              <w:tabs>
                <w:tab w:val="decimal" w:pos="788"/>
              </w:tabs>
              <w:spacing w:line="360" w:lineRule="exact"/>
              <w:ind w:left="-57" w:right="-7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=SUM(D5:D10)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3,691,977,829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227CC09B" w14:textId="539BECC8" w:rsidR="001C535C" w:rsidRPr="005576F5" w:rsidRDefault="000828BE" w:rsidP="009B6995">
            <w:pPr>
              <w:pBdr>
                <w:bottom w:val="single" w:sz="12" w:space="1" w:color="auto"/>
              </w:pBdr>
              <w:tabs>
                <w:tab w:val="decimal" w:pos="788"/>
              </w:tabs>
              <w:spacing w:line="360" w:lineRule="exact"/>
              <w:ind w:left="-57" w:right="-7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=SUM(E5:E10)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4,419,580,387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26F5C9E2" w14:textId="6E3B0E7C" w:rsidR="001C535C" w:rsidRPr="005576F5" w:rsidRDefault="00502366" w:rsidP="009B6995">
            <w:pPr>
              <w:pBdr>
                <w:bottom w:val="single" w:sz="12" w:space="1" w:color="auto"/>
              </w:pBdr>
              <w:tabs>
                <w:tab w:val="decimal" w:pos="788"/>
              </w:tabs>
              <w:spacing w:line="36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fldChar w:fldCharType="begin"/>
            </w:r>
            <w:r>
              <w:rPr>
                <w:sz w:val="24"/>
                <w:szCs w:val="24"/>
                <w:lang w:val="en-GB"/>
              </w:rPr>
              <w:instrText xml:space="preserve"> =SUM(F5:F10) </w:instrText>
            </w:r>
            <w:r>
              <w:rPr>
                <w:sz w:val="24"/>
                <w:szCs w:val="24"/>
                <w:lang w:val="en-GB"/>
              </w:rPr>
              <w:fldChar w:fldCharType="separate"/>
            </w:r>
            <w:r>
              <w:rPr>
                <w:noProof/>
                <w:sz w:val="24"/>
                <w:szCs w:val="24"/>
                <w:lang w:val="en-GB"/>
              </w:rPr>
              <w:t>4,393,399,010</w:t>
            </w:r>
            <w:r>
              <w:rPr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6758BFB2" w14:textId="57022777" w:rsidR="00B22F47" w:rsidRDefault="00B22F47" w:rsidP="004A671E">
      <w:pPr>
        <w:pBdr>
          <w:top w:val="nil"/>
          <w:left w:val="nil"/>
          <w:bottom w:val="nil"/>
          <w:right w:val="nil"/>
          <w:between w:val="nil"/>
        </w:pBdr>
        <w:ind w:left="1980"/>
        <w:jc w:val="thaiDistribute"/>
        <w:rPr>
          <w:rFonts w:eastAsia="BrowalliaUPC"/>
          <w:sz w:val="26"/>
          <w:szCs w:val="26"/>
          <w:lang w:val="en-GB"/>
        </w:rPr>
      </w:pPr>
      <w:r>
        <w:rPr>
          <w:rFonts w:eastAsia="BrowalliaUPC"/>
          <w:sz w:val="26"/>
          <w:szCs w:val="26"/>
          <w:lang w:val="en-GB"/>
        </w:rPr>
        <w:br w:type="page"/>
      </w:r>
    </w:p>
    <w:tbl>
      <w:tblPr>
        <w:tblStyle w:val="161"/>
        <w:tblW w:w="7551" w:type="dxa"/>
        <w:tblInd w:w="1899" w:type="dxa"/>
        <w:tblLayout w:type="fixed"/>
        <w:tblLook w:val="0000" w:firstRow="0" w:lastRow="0" w:firstColumn="0" w:lastColumn="0" w:noHBand="0" w:noVBand="0"/>
      </w:tblPr>
      <w:tblGrid>
        <w:gridCol w:w="1701"/>
        <w:gridCol w:w="1170"/>
        <w:gridCol w:w="1170"/>
        <w:gridCol w:w="1170"/>
        <w:gridCol w:w="1170"/>
        <w:gridCol w:w="1170"/>
      </w:tblGrid>
      <w:tr w:rsidR="00B72AD6" w:rsidRPr="005576F5" w14:paraId="154B55C5" w14:textId="77777777" w:rsidTr="00632001">
        <w:trPr>
          <w:trHeight w:val="20"/>
        </w:trPr>
        <w:tc>
          <w:tcPr>
            <w:tcW w:w="1701" w:type="dxa"/>
            <w:vAlign w:val="center"/>
          </w:tcPr>
          <w:p w14:paraId="23FEF3DD" w14:textId="77777777" w:rsidR="00B72AD6" w:rsidRPr="005576F5" w:rsidRDefault="00B72AD6" w:rsidP="00632001">
            <w:pPr>
              <w:spacing w:line="380" w:lineRule="exact"/>
              <w:ind w:left="-36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lang w:val="en-GB"/>
              </w:rPr>
              <w:lastRenderedPageBreak/>
              <w:t>(</w:t>
            </w:r>
            <w:proofErr w:type="gramStart"/>
            <w:r w:rsidRPr="005576F5">
              <w:rPr>
                <w:sz w:val="24"/>
                <w:szCs w:val="24"/>
                <w:cs/>
                <w:lang w:val="en-GB"/>
              </w:rPr>
              <w:t>หน่วย :</w:t>
            </w:r>
            <w:proofErr w:type="gramEnd"/>
            <w:r w:rsidRPr="005576F5">
              <w:rPr>
                <w:sz w:val="24"/>
                <w:szCs w:val="24"/>
                <w:cs/>
                <w:lang w:val="en-GB"/>
              </w:rPr>
              <w:t xml:space="preserve"> บาท)</w:t>
            </w:r>
          </w:p>
        </w:tc>
        <w:tc>
          <w:tcPr>
            <w:tcW w:w="5850" w:type="dxa"/>
            <w:gridSpan w:val="5"/>
          </w:tcPr>
          <w:p w14:paraId="06DE32B1" w14:textId="77777777" w:rsidR="00B72AD6" w:rsidRPr="005576F5" w:rsidRDefault="00B72AD6" w:rsidP="00632001">
            <w:pPr>
              <w:pBdr>
                <w:bottom w:val="single" w:sz="4" w:space="1" w:color="auto"/>
              </w:pBdr>
              <w:spacing w:line="380" w:lineRule="exact"/>
              <w:ind w:left="-70" w:right="-54"/>
              <w:jc w:val="center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B72AD6" w:rsidRPr="005576F5" w14:paraId="4E42C550" w14:textId="77777777" w:rsidTr="00632001">
        <w:trPr>
          <w:trHeight w:val="20"/>
        </w:trPr>
        <w:tc>
          <w:tcPr>
            <w:tcW w:w="1701" w:type="dxa"/>
            <w:vAlign w:val="center"/>
          </w:tcPr>
          <w:p w14:paraId="06261327" w14:textId="77777777" w:rsidR="00B72AD6" w:rsidRPr="005576F5" w:rsidRDefault="00B72AD6" w:rsidP="00632001">
            <w:pPr>
              <w:spacing w:line="380" w:lineRule="exact"/>
              <w:ind w:left="-36"/>
              <w:rPr>
                <w:sz w:val="24"/>
                <w:szCs w:val="24"/>
                <w:lang w:val="en-GB"/>
              </w:rPr>
            </w:pPr>
            <w:r w:rsidRPr="004A27F0">
              <w:rPr>
                <w:sz w:val="24"/>
                <w:szCs w:val="24"/>
                <w:cs/>
                <w:lang w:val="en-GB"/>
              </w:rPr>
              <w:t xml:space="preserve">วันที่ </w:t>
            </w:r>
            <w:r w:rsidRPr="004A27F0">
              <w:rPr>
                <w:sz w:val="24"/>
                <w:szCs w:val="24"/>
                <w:lang w:val="en-GB"/>
              </w:rPr>
              <w:t xml:space="preserve">31 </w:t>
            </w:r>
            <w:r w:rsidRPr="004A27F0">
              <w:rPr>
                <w:sz w:val="24"/>
                <w:szCs w:val="24"/>
                <w:cs/>
                <w:lang w:val="en-GB"/>
              </w:rPr>
              <w:t xml:space="preserve">ธันวาคม </w:t>
            </w:r>
            <w:r w:rsidRPr="004A27F0">
              <w:rPr>
                <w:sz w:val="24"/>
                <w:szCs w:val="24"/>
                <w:lang w:val="en-GB"/>
              </w:rPr>
              <w:t>2567</w:t>
            </w:r>
          </w:p>
        </w:tc>
        <w:tc>
          <w:tcPr>
            <w:tcW w:w="1170" w:type="dxa"/>
          </w:tcPr>
          <w:p w14:paraId="7DB97590" w14:textId="77777777" w:rsidR="00B72AD6" w:rsidRPr="005576F5" w:rsidRDefault="00B72AD6" w:rsidP="009B6995">
            <w:pPr>
              <w:pBdr>
                <w:bottom w:val="single" w:sz="4" w:space="1" w:color="auto"/>
              </w:pBdr>
              <w:spacing w:line="380" w:lineRule="exact"/>
              <w:ind w:left="-57" w:right="-40"/>
              <w:jc w:val="center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เมื่อทวงถาม</w:t>
            </w:r>
          </w:p>
        </w:tc>
        <w:tc>
          <w:tcPr>
            <w:tcW w:w="1170" w:type="dxa"/>
          </w:tcPr>
          <w:p w14:paraId="4EE01092" w14:textId="77777777" w:rsidR="00B72AD6" w:rsidRPr="005576F5" w:rsidRDefault="00B72AD6" w:rsidP="009B6995">
            <w:pPr>
              <w:pBdr>
                <w:bottom w:val="single" w:sz="4" w:space="1" w:color="auto"/>
              </w:pBdr>
              <w:spacing w:line="380" w:lineRule="exact"/>
              <w:ind w:left="-57" w:right="-40"/>
              <w:jc w:val="center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 xml:space="preserve">น้อยกว่า </w:t>
            </w:r>
            <w:r w:rsidRPr="005576F5">
              <w:rPr>
                <w:sz w:val="24"/>
                <w:szCs w:val="24"/>
                <w:lang w:val="en-GB"/>
              </w:rPr>
              <w:t>1</w:t>
            </w:r>
            <w:r w:rsidRPr="005576F5">
              <w:rPr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</w:tcPr>
          <w:p w14:paraId="04E8833D" w14:textId="77777777" w:rsidR="00B72AD6" w:rsidRPr="005576F5" w:rsidRDefault="00B72AD6" w:rsidP="009B6995">
            <w:pPr>
              <w:pBdr>
                <w:bottom w:val="single" w:sz="4" w:space="1" w:color="auto"/>
              </w:pBdr>
              <w:spacing w:line="380" w:lineRule="exact"/>
              <w:ind w:left="-57" w:right="-40"/>
              <w:jc w:val="center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 xml:space="preserve">มากกว่า </w:t>
            </w:r>
            <w:r w:rsidRPr="005576F5">
              <w:rPr>
                <w:sz w:val="24"/>
                <w:szCs w:val="24"/>
                <w:lang w:val="en-GB"/>
              </w:rPr>
              <w:t>1</w:t>
            </w:r>
            <w:r w:rsidRPr="005576F5">
              <w:rPr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</w:tcPr>
          <w:p w14:paraId="66FF7899" w14:textId="77777777" w:rsidR="00B72AD6" w:rsidRPr="005576F5" w:rsidRDefault="00B72AD6" w:rsidP="009B6995">
            <w:pPr>
              <w:pBdr>
                <w:bottom w:val="single" w:sz="4" w:space="1" w:color="auto"/>
              </w:pBdr>
              <w:spacing w:line="380" w:lineRule="exact"/>
              <w:ind w:left="-57" w:right="-40"/>
              <w:jc w:val="center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70" w:type="dxa"/>
          </w:tcPr>
          <w:p w14:paraId="71C283AF" w14:textId="77777777" w:rsidR="00B72AD6" w:rsidRPr="005576F5" w:rsidRDefault="00B72AD6" w:rsidP="009B6995">
            <w:pPr>
              <w:pBdr>
                <w:bottom w:val="single" w:sz="4" w:space="1" w:color="auto"/>
              </w:pBdr>
              <w:spacing w:line="380" w:lineRule="exact"/>
              <w:ind w:left="-57" w:right="-40"/>
              <w:jc w:val="center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B72AD6" w:rsidRPr="005576F5" w14:paraId="4D658C8B" w14:textId="77777777" w:rsidTr="00632001">
        <w:trPr>
          <w:trHeight w:val="20"/>
        </w:trPr>
        <w:tc>
          <w:tcPr>
            <w:tcW w:w="1701" w:type="dxa"/>
            <w:vAlign w:val="center"/>
          </w:tcPr>
          <w:p w14:paraId="729867E6" w14:textId="77777777" w:rsidR="00B72AD6" w:rsidRPr="005576F5" w:rsidRDefault="00B72AD6" w:rsidP="00632001">
            <w:pPr>
              <w:spacing w:line="380" w:lineRule="exact"/>
              <w:ind w:left="-36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BD6DA97" w14:textId="77777777" w:rsidR="00B72AD6" w:rsidRPr="005576F5" w:rsidRDefault="00B72AD6" w:rsidP="009B6995">
            <w:pPr>
              <w:spacing w:line="380" w:lineRule="exact"/>
              <w:ind w:left="-57" w:right="-40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C8CAC65" w14:textId="77777777" w:rsidR="00B72AD6" w:rsidRPr="005576F5" w:rsidRDefault="00B72AD6" w:rsidP="009B6995">
            <w:pPr>
              <w:spacing w:line="380" w:lineRule="exact"/>
              <w:ind w:left="-57" w:right="-40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1BBE7ADB" w14:textId="77777777" w:rsidR="00B72AD6" w:rsidRPr="005576F5" w:rsidRDefault="00B72AD6" w:rsidP="009B6995">
            <w:pPr>
              <w:spacing w:line="380" w:lineRule="exact"/>
              <w:ind w:left="-57" w:right="-40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57BE711" w14:textId="77777777" w:rsidR="00B72AD6" w:rsidRPr="005576F5" w:rsidRDefault="00B72AD6" w:rsidP="009B6995">
            <w:pPr>
              <w:spacing w:line="380" w:lineRule="exact"/>
              <w:ind w:left="-57" w:right="-40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D5C6A44" w14:textId="77777777" w:rsidR="00B72AD6" w:rsidRPr="005576F5" w:rsidRDefault="00B72AD6" w:rsidP="009B6995">
            <w:pPr>
              <w:spacing w:line="380" w:lineRule="exact"/>
              <w:ind w:left="-57" w:right="-40"/>
              <w:jc w:val="right"/>
              <w:rPr>
                <w:sz w:val="24"/>
                <w:szCs w:val="24"/>
              </w:rPr>
            </w:pPr>
          </w:p>
        </w:tc>
      </w:tr>
      <w:tr w:rsidR="00B72AD6" w:rsidRPr="005576F5" w14:paraId="122399D0" w14:textId="77777777" w:rsidTr="00632001">
        <w:trPr>
          <w:trHeight w:val="20"/>
        </w:trPr>
        <w:tc>
          <w:tcPr>
            <w:tcW w:w="1701" w:type="dxa"/>
          </w:tcPr>
          <w:p w14:paraId="4BCD822B" w14:textId="77777777" w:rsidR="00B72AD6" w:rsidRPr="005576F5" w:rsidRDefault="00B72AD6" w:rsidP="00632001">
            <w:pPr>
              <w:spacing w:line="380" w:lineRule="exact"/>
              <w:ind w:left="-30"/>
              <w:rPr>
                <w:sz w:val="24"/>
                <w:szCs w:val="24"/>
                <w:lang w:val="en-GB"/>
              </w:rPr>
            </w:pPr>
            <w:r w:rsidRPr="005576F5">
              <w:rPr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6078503" w14:textId="77777777" w:rsidR="00B72AD6" w:rsidRPr="005576F5" w:rsidRDefault="00B72AD6" w:rsidP="009B6995">
            <w:pPr>
              <w:spacing w:line="380" w:lineRule="exact"/>
              <w:ind w:left="-57" w:right="-40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9869252" w14:textId="77777777" w:rsidR="00B72AD6" w:rsidRPr="005576F5" w:rsidRDefault="00B72AD6" w:rsidP="009B6995">
            <w:pPr>
              <w:spacing w:line="380" w:lineRule="exact"/>
              <w:ind w:left="-57" w:right="-40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AA7F92F" w14:textId="77777777" w:rsidR="00B72AD6" w:rsidRPr="005576F5" w:rsidRDefault="00B72AD6" w:rsidP="009B6995">
            <w:pPr>
              <w:spacing w:line="380" w:lineRule="exact"/>
              <w:ind w:left="-57" w:right="-40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90F25B0" w14:textId="77777777" w:rsidR="00B72AD6" w:rsidRPr="005576F5" w:rsidRDefault="00B72AD6" w:rsidP="009B6995">
            <w:pPr>
              <w:spacing w:line="380" w:lineRule="exact"/>
              <w:ind w:left="-57" w:right="-40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525B1D3" w14:textId="77777777" w:rsidR="00B72AD6" w:rsidRPr="005576F5" w:rsidRDefault="00B72AD6" w:rsidP="009B6995">
            <w:pPr>
              <w:spacing w:line="380" w:lineRule="exact"/>
              <w:ind w:left="-57" w:right="-40"/>
              <w:jc w:val="right"/>
              <w:rPr>
                <w:sz w:val="24"/>
                <w:szCs w:val="24"/>
              </w:rPr>
            </w:pPr>
          </w:p>
        </w:tc>
      </w:tr>
      <w:tr w:rsidR="00B72AD6" w:rsidRPr="005576F5" w14:paraId="6A63032E" w14:textId="77777777" w:rsidTr="00632001">
        <w:trPr>
          <w:trHeight w:val="20"/>
        </w:trPr>
        <w:tc>
          <w:tcPr>
            <w:tcW w:w="1701" w:type="dxa"/>
          </w:tcPr>
          <w:p w14:paraId="7AD06FD7" w14:textId="77777777" w:rsidR="00B72AD6" w:rsidRPr="005576F5" w:rsidRDefault="00B72AD6" w:rsidP="00632001">
            <w:pPr>
              <w:spacing w:line="380" w:lineRule="exact"/>
              <w:ind w:left="149" w:hanging="179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295F7C8C" w14:textId="77777777" w:rsidR="00B72AD6" w:rsidRPr="005576F5" w:rsidRDefault="00B72AD6" w:rsidP="009B6995">
            <w:pPr>
              <w:tabs>
                <w:tab w:val="decimal" w:pos="788"/>
              </w:tabs>
              <w:spacing w:line="380" w:lineRule="exact"/>
              <w:ind w:left="-57" w:right="-40"/>
              <w:jc w:val="both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F39E0FF" w14:textId="77777777" w:rsidR="00B72AD6" w:rsidRPr="005576F5" w:rsidRDefault="00B72AD6" w:rsidP="009B6995">
            <w:pP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lang w:val="en-GB"/>
              </w:rPr>
              <w:t>440,000,000</w:t>
            </w:r>
          </w:p>
        </w:tc>
        <w:tc>
          <w:tcPr>
            <w:tcW w:w="1170" w:type="dxa"/>
            <w:vAlign w:val="bottom"/>
          </w:tcPr>
          <w:p w14:paraId="7A79842E" w14:textId="77777777" w:rsidR="00B72AD6" w:rsidRPr="005576F5" w:rsidRDefault="00B72AD6" w:rsidP="009B6995">
            <w:pPr>
              <w:tabs>
                <w:tab w:val="decimal" w:pos="788"/>
              </w:tabs>
              <w:spacing w:line="380" w:lineRule="exact"/>
              <w:ind w:left="-57" w:right="-40"/>
              <w:jc w:val="both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2D0C7FB" w14:textId="77777777" w:rsidR="00B72AD6" w:rsidRPr="005576F5" w:rsidRDefault="00B72AD6" w:rsidP="009B6995">
            <w:pP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lang w:val="en-GB"/>
              </w:rPr>
              <w:t>440,000,000</w:t>
            </w:r>
          </w:p>
        </w:tc>
        <w:tc>
          <w:tcPr>
            <w:tcW w:w="1170" w:type="dxa"/>
            <w:vAlign w:val="bottom"/>
          </w:tcPr>
          <w:p w14:paraId="3E94B7FC" w14:textId="77777777" w:rsidR="00B72AD6" w:rsidRPr="005576F5" w:rsidRDefault="00B72AD6" w:rsidP="009B6995">
            <w:pP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lang w:val="en-GB"/>
              </w:rPr>
              <w:t>439,528,720</w:t>
            </w:r>
          </w:p>
        </w:tc>
      </w:tr>
      <w:tr w:rsidR="00B72AD6" w:rsidRPr="005576F5" w14:paraId="249213CF" w14:textId="77777777" w:rsidTr="00632001">
        <w:trPr>
          <w:trHeight w:val="20"/>
        </w:trPr>
        <w:tc>
          <w:tcPr>
            <w:tcW w:w="1701" w:type="dxa"/>
          </w:tcPr>
          <w:p w14:paraId="737DE43C" w14:textId="77777777" w:rsidR="00B72AD6" w:rsidRPr="005576F5" w:rsidRDefault="00B72AD6" w:rsidP="00632001">
            <w:pPr>
              <w:spacing w:line="380" w:lineRule="exact"/>
              <w:ind w:left="149" w:hanging="179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3FA9BA8C" w14:textId="77777777" w:rsidR="00B72AD6" w:rsidRPr="005576F5" w:rsidRDefault="00B72AD6" w:rsidP="009B6995">
            <w:pPr>
              <w:tabs>
                <w:tab w:val="decimal" w:pos="788"/>
              </w:tabs>
              <w:spacing w:line="380" w:lineRule="exact"/>
              <w:ind w:left="-57" w:right="-40"/>
              <w:jc w:val="both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D66644C" w14:textId="77777777" w:rsidR="00B72AD6" w:rsidRPr="005576F5" w:rsidRDefault="00B72AD6" w:rsidP="009B6995">
            <w:pP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lang w:val="en-GB"/>
              </w:rPr>
              <w:t>97,771,220</w:t>
            </w:r>
          </w:p>
        </w:tc>
        <w:tc>
          <w:tcPr>
            <w:tcW w:w="1170" w:type="dxa"/>
            <w:vAlign w:val="bottom"/>
          </w:tcPr>
          <w:p w14:paraId="0C22B6D7" w14:textId="77777777" w:rsidR="00B72AD6" w:rsidRPr="005576F5" w:rsidRDefault="00B72AD6" w:rsidP="009B6995">
            <w:pP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lang w:val="en-GB"/>
              </w:rPr>
              <w:t>84,327,978</w:t>
            </w:r>
          </w:p>
        </w:tc>
        <w:tc>
          <w:tcPr>
            <w:tcW w:w="1170" w:type="dxa"/>
            <w:vAlign w:val="bottom"/>
          </w:tcPr>
          <w:p w14:paraId="2ACD1A11" w14:textId="77777777" w:rsidR="00B72AD6" w:rsidRPr="005576F5" w:rsidRDefault="00B72AD6" w:rsidP="009B6995">
            <w:pP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lang w:val="en-GB"/>
              </w:rPr>
              <w:t>182,099,198</w:t>
            </w:r>
          </w:p>
        </w:tc>
        <w:tc>
          <w:tcPr>
            <w:tcW w:w="1170" w:type="dxa"/>
            <w:vAlign w:val="bottom"/>
          </w:tcPr>
          <w:p w14:paraId="196DCE5A" w14:textId="77777777" w:rsidR="00B72AD6" w:rsidRPr="005576F5" w:rsidRDefault="00B72AD6" w:rsidP="009B6995">
            <w:pP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lang w:val="en-GB"/>
              </w:rPr>
              <w:t>181,920,616</w:t>
            </w:r>
          </w:p>
        </w:tc>
      </w:tr>
      <w:tr w:rsidR="00B72AD6" w:rsidRPr="005576F5" w14:paraId="68F73305" w14:textId="77777777" w:rsidTr="00632001">
        <w:trPr>
          <w:trHeight w:val="20"/>
        </w:trPr>
        <w:tc>
          <w:tcPr>
            <w:tcW w:w="1701" w:type="dxa"/>
          </w:tcPr>
          <w:p w14:paraId="130EC01F" w14:textId="77777777" w:rsidR="00B72AD6" w:rsidRPr="005576F5" w:rsidRDefault="00B72AD6" w:rsidP="00632001">
            <w:pPr>
              <w:spacing w:line="380" w:lineRule="exact"/>
              <w:ind w:left="149" w:hanging="179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37ED2986" w14:textId="77777777" w:rsidR="00B72AD6" w:rsidRPr="005576F5" w:rsidRDefault="00B72AD6" w:rsidP="009B6995">
            <w:pPr>
              <w:tabs>
                <w:tab w:val="decimal" w:pos="788"/>
              </w:tabs>
              <w:spacing w:line="380" w:lineRule="exact"/>
              <w:ind w:left="-57" w:right="-40"/>
              <w:jc w:val="both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05EBF5E" w14:textId="77777777" w:rsidR="00B72AD6" w:rsidRPr="005576F5" w:rsidRDefault="00B72AD6" w:rsidP="009B6995">
            <w:pP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lang w:val="en-GB"/>
              </w:rPr>
              <w:t>1,593,000,000</w:t>
            </w:r>
          </w:p>
        </w:tc>
        <w:tc>
          <w:tcPr>
            <w:tcW w:w="1170" w:type="dxa"/>
            <w:vAlign w:val="bottom"/>
          </w:tcPr>
          <w:p w14:paraId="6DE029C6" w14:textId="77777777" w:rsidR="00B72AD6" w:rsidRPr="005576F5" w:rsidRDefault="00B72AD6" w:rsidP="009B6995">
            <w:pP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lang w:val="en-GB"/>
              </w:rPr>
              <w:t>2,474,900,000</w:t>
            </w:r>
          </w:p>
        </w:tc>
        <w:tc>
          <w:tcPr>
            <w:tcW w:w="1170" w:type="dxa"/>
            <w:vAlign w:val="bottom"/>
          </w:tcPr>
          <w:p w14:paraId="4BAF8CB6" w14:textId="77777777" w:rsidR="00B72AD6" w:rsidRPr="005576F5" w:rsidRDefault="00B72AD6" w:rsidP="009B6995">
            <w:pP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lang w:val="en-GB"/>
              </w:rPr>
              <w:t>4,067,900,000</w:t>
            </w:r>
          </w:p>
        </w:tc>
        <w:tc>
          <w:tcPr>
            <w:tcW w:w="1170" w:type="dxa"/>
            <w:vAlign w:val="bottom"/>
          </w:tcPr>
          <w:p w14:paraId="28B5FEA8" w14:textId="77777777" w:rsidR="00B72AD6" w:rsidRPr="005576F5" w:rsidRDefault="00B72AD6" w:rsidP="009B6995">
            <w:pP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lang w:val="en-GB"/>
              </w:rPr>
              <w:t>4,044,981,308</w:t>
            </w:r>
          </w:p>
        </w:tc>
      </w:tr>
      <w:tr w:rsidR="00B72AD6" w:rsidRPr="005576F5" w14:paraId="36E4FC79" w14:textId="77777777" w:rsidTr="00A6765A">
        <w:trPr>
          <w:trHeight w:val="20"/>
        </w:trPr>
        <w:tc>
          <w:tcPr>
            <w:tcW w:w="1701" w:type="dxa"/>
          </w:tcPr>
          <w:p w14:paraId="6E6D254C" w14:textId="77777777" w:rsidR="00B72AD6" w:rsidRPr="005576F5" w:rsidRDefault="00B72AD6" w:rsidP="00632001">
            <w:pPr>
              <w:spacing w:line="380" w:lineRule="exact"/>
              <w:ind w:left="149" w:hanging="179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6C3CD6AF" w14:textId="77777777" w:rsidR="00B72AD6" w:rsidRPr="005576F5" w:rsidRDefault="00B72AD6" w:rsidP="009B6995">
            <w:pPr>
              <w:tabs>
                <w:tab w:val="decimal" w:pos="788"/>
              </w:tabs>
              <w:spacing w:line="380" w:lineRule="exact"/>
              <w:ind w:left="-57" w:right="-40"/>
              <w:jc w:val="both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504DE00" w14:textId="4F83268A" w:rsidR="00B72AD6" w:rsidRPr="005576F5" w:rsidRDefault="00B21F23" w:rsidP="009B6995">
            <w:pP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  <w:lang w:val="en-GB"/>
              </w:rPr>
            </w:pPr>
            <w:r w:rsidRPr="00B21F23">
              <w:rPr>
                <w:sz w:val="24"/>
                <w:szCs w:val="24"/>
                <w:lang w:val="en-GB"/>
              </w:rPr>
              <w:t>90,942,675</w:t>
            </w:r>
          </w:p>
        </w:tc>
        <w:tc>
          <w:tcPr>
            <w:tcW w:w="1170" w:type="dxa"/>
            <w:vAlign w:val="bottom"/>
          </w:tcPr>
          <w:p w14:paraId="56C58B87" w14:textId="77777777" w:rsidR="00B72AD6" w:rsidRPr="005576F5" w:rsidRDefault="00B72AD6" w:rsidP="009B6995">
            <w:pPr>
              <w:tabs>
                <w:tab w:val="decimal" w:pos="788"/>
              </w:tabs>
              <w:spacing w:line="380" w:lineRule="exact"/>
              <w:ind w:left="-57" w:right="-40"/>
              <w:jc w:val="both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38698AD" w14:textId="3A554B0B" w:rsidR="00B72AD6" w:rsidRPr="005576F5" w:rsidRDefault="00B21F23" w:rsidP="009B6995">
            <w:pP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  <w:lang w:val="en-GB"/>
              </w:rPr>
            </w:pPr>
            <w:r w:rsidRPr="00B21F23">
              <w:rPr>
                <w:sz w:val="24"/>
                <w:szCs w:val="24"/>
                <w:lang w:val="en-GB"/>
              </w:rPr>
              <w:t>90,942,675</w:t>
            </w:r>
          </w:p>
        </w:tc>
        <w:tc>
          <w:tcPr>
            <w:tcW w:w="1170" w:type="dxa"/>
            <w:vAlign w:val="bottom"/>
          </w:tcPr>
          <w:p w14:paraId="0D9C0E80" w14:textId="0B52C6A4" w:rsidR="00B72AD6" w:rsidRPr="005576F5" w:rsidRDefault="00B21F23" w:rsidP="009B6995">
            <w:pP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</w:rPr>
            </w:pPr>
            <w:r w:rsidRPr="00B21F23">
              <w:rPr>
                <w:sz w:val="24"/>
                <w:szCs w:val="24"/>
                <w:lang w:val="en-GB"/>
              </w:rPr>
              <w:t>90,942,675</w:t>
            </w:r>
          </w:p>
        </w:tc>
      </w:tr>
      <w:tr w:rsidR="00B72AD6" w:rsidRPr="005576F5" w14:paraId="21EB324D" w14:textId="77777777" w:rsidTr="00632001">
        <w:trPr>
          <w:trHeight w:val="20"/>
        </w:trPr>
        <w:tc>
          <w:tcPr>
            <w:tcW w:w="1701" w:type="dxa"/>
          </w:tcPr>
          <w:p w14:paraId="09B67BBC" w14:textId="77777777" w:rsidR="00B72AD6" w:rsidRPr="005576F5" w:rsidRDefault="00B72AD6" w:rsidP="00632001">
            <w:pPr>
              <w:spacing w:line="380" w:lineRule="exact"/>
              <w:ind w:left="149" w:hanging="179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38B5A39A" w14:textId="77777777" w:rsidR="00B72AD6" w:rsidRPr="005576F5" w:rsidRDefault="00B72AD6" w:rsidP="009B6995">
            <w:pPr>
              <w:tabs>
                <w:tab w:val="decimal" w:pos="788"/>
              </w:tabs>
              <w:spacing w:line="380" w:lineRule="exact"/>
              <w:ind w:left="-57" w:right="-40"/>
              <w:jc w:val="both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B522FA7" w14:textId="77777777" w:rsidR="00B72AD6" w:rsidRPr="005576F5" w:rsidRDefault="00B72AD6" w:rsidP="009B6995">
            <w:pP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lang w:val="en-GB"/>
              </w:rPr>
              <w:t>3,228,756</w:t>
            </w:r>
          </w:p>
        </w:tc>
        <w:tc>
          <w:tcPr>
            <w:tcW w:w="1170" w:type="dxa"/>
            <w:vAlign w:val="bottom"/>
          </w:tcPr>
          <w:p w14:paraId="0AFAD1F1" w14:textId="77777777" w:rsidR="00B72AD6" w:rsidRPr="005576F5" w:rsidRDefault="00B72AD6" w:rsidP="009B6995">
            <w:pP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lang w:val="en-GB"/>
              </w:rPr>
              <w:t>6,279,967</w:t>
            </w:r>
          </w:p>
        </w:tc>
        <w:tc>
          <w:tcPr>
            <w:tcW w:w="1170" w:type="dxa"/>
            <w:vAlign w:val="bottom"/>
          </w:tcPr>
          <w:p w14:paraId="5354CDD6" w14:textId="77777777" w:rsidR="00B72AD6" w:rsidRPr="005576F5" w:rsidRDefault="00B72AD6" w:rsidP="009B6995">
            <w:pP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lang w:val="en-GB"/>
              </w:rPr>
              <w:t>9,508,723</w:t>
            </w:r>
          </w:p>
        </w:tc>
        <w:tc>
          <w:tcPr>
            <w:tcW w:w="1170" w:type="dxa"/>
            <w:vAlign w:val="bottom"/>
          </w:tcPr>
          <w:p w14:paraId="776968ED" w14:textId="77777777" w:rsidR="00B72AD6" w:rsidRPr="005576F5" w:rsidRDefault="00B72AD6" w:rsidP="009B6995">
            <w:pP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lang w:val="en-GB"/>
              </w:rPr>
              <w:t>8,759,539</w:t>
            </w:r>
          </w:p>
        </w:tc>
      </w:tr>
      <w:tr w:rsidR="00EE35EA" w:rsidRPr="005576F5" w14:paraId="7C09CE67" w14:textId="77777777" w:rsidTr="00A6765A">
        <w:trPr>
          <w:trHeight w:val="20"/>
        </w:trPr>
        <w:tc>
          <w:tcPr>
            <w:tcW w:w="1701" w:type="dxa"/>
          </w:tcPr>
          <w:p w14:paraId="56F58485" w14:textId="77777777" w:rsidR="00EE35EA" w:rsidRPr="005576F5" w:rsidRDefault="00EE35EA" w:rsidP="00EE35EA">
            <w:pPr>
              <w:spacing w:line="380" w:lineRule="exact"/>
              <w:ind w:left="149" w:hanging="179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70" w:type="dxa"/>
            <w:vAlign w:val="bottom"/>
          </w:tcPr>
          <w:p w14:paraId="23E9C646" w14:textId="43B5075C" w:rsidR="00EE35EA" w:rsidRPr="00EE35EA" w:rsidRDefault="00EE35EA" w:rsidP="00EE35EA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  <w:lang w:val="en-GB"/>
              </w:rPr>
            </w:pPr>
            <w:r w:rsidRPr="00EE35EA">
              <w:rPr>
                <w:sz w:val="24"/>
                <w:szCs w:val="24"/>
                <w:lang w:val="en-GB"/>
              </w:rPr>
              <w:t>17,772,200</w:t>
            </w:r>
          </w:p>
        </w:tc>
        <w:tc>
          <w:tcPr>
            <w:tcW w:w="1170" w:type="dxa"/>
            <w:vAlign w:val="bottom"/>
          </w:tcPr>
          <w:p w14:paraId="5A682ABE" w14:textId="77777777" w:rsidR="00EE35EA" w:rsidRPr="005576F5" w:rsidRDefault="00EE35EA" w:rsidP="00EE35EA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80" w:lineRule="exact"/>
              <w:ind w:left="-57" w:right="-40"/>
              <w:jc w:val="both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93CA784" w14:textId="77777777" w:rsidR="00EE35EA" w:rsidRPr="005576F5" w:rsidRDefault="00EE35EA" w:rsidP="00EE35EA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80" w:lineRule="exact"/>
              <w:ind w:left="-57" w:right="-40"/>
              <w:jc w:val="both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56F373C1" w14:textId="5BEF5C5D" w:rsidR="00EE35EA" w:rsidRPr="005576F5" w:rsidRDefault="00EE35EA" w:rsidP="00EE35EA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</w:rPr>
            </w:pPr>
            <w:r w:rsidRPr="00EE35EA">
              <w:rPr>
                <w:sz w:val="24"/>
                <w:szCs w:val="24"/>
                <w:lang w:val="en-GB"/>
              </w:rPr>
              <w:t>17,772,200</w:t>
            </w:r>
          </w:p>
        </w:tc>
        <w:tc>
          <w:tcPr>
            <w:tcW w:w="1170" w:type="dxa"/>
            <w:vAlign w:val="bottom"/>
          </w:tcPr>
          <w:p w14:paraId="54AC962B" w14:textId="671A2F2D" w:rsidR="00EE35EA" w:rsidRPr="005576F5" w:rsidRDefault="00EE35EA" w:rsidP="00EE35EA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</w:rPr>
            </w:pPr>
            <w:r w:rsidRPr="00EE35EA">
              <w:rPr>
                <w:sz w:val="24"/>
                <w:szCs w:val="24"/>
                <w:lang w:val="en-GB"/>
              </w:rPr>
              <w:t>17,772,200</w:t>
            </w:r>
          </w:p>
        </w:tc>
      </w:tr>
      <w:tr w:rsidR="00EE35EA" w:rsidRPr="005576F5" w14:paraId="0D8C537F" w14:textId="77777777" w:rsidTr="00A6765A">
        <w:trPr>
          <w:trHeight w:val="20"/>
        </w:trPr>
        <w:tc>
          <w:tcPr>
            <w:tcW w:w="1701" w:type="dxa"/>
          </w:tcPr>
          <w:p w14:paraId="1F403D01" w14:textId="77777777" w:rsidR="00EE35EA" w:rsidRPr="005576F5" w:rsidRDefault="00EE35EA" w:rsidP="00EE35EA">
            <w:pPr>
              <w:spacing w:line="380" w:lineRule="exact"/>
              <w:ind w:left="-30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70" w:type="dxa"/>
            <w:vAlign w:val="bottom"/>
          </w:tcPr>
          <w:p w14:paraId="7E71254D" w14:textId="0E5E5449" w:rsidR="00EE35EA" w:rsidRPr="005576F5" w:rsidRDefault="00EE35EA" w:rsidP="00EE35EA">
            <w:pPr>
              <w:pBdr>
                <w:bottom w:val="single" w:sz="12" w:space="1" w:color="auto"/>
              </w:pBd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</w:rPr>
            </w:pPr>
            <w:r w:rsidRPr="00EE35EA">
              <w:rPr>
                <w:sz w:val="24"/>
                <w:szCs w:val="24"/>
                <w:lang w:val="en-GB"/>
              </w:rPr>
              <w:t>17,772,200</w:t>
            </w:r>
          </w:p>
        </w:tc>
        <w:tc>
          <w:tcPr>
            <w:tcW w:w="1170" w:type="dxa"/>
            <w:vAlign w:val="bottom"/>
          </w:tcPr>
          <w:p w14:paraId="55B10849" w14:textId="267E822A" w:rsidR="00EE35EA" w:rsidRPr="005576F5" w:rsidRDefault="00EE35EA" w:rsidP="00EE35EA">
            <w:pPr>
              <w:pBdr>
                <w:bottom w:val="single" w:sz="12" w:space="1" w:color="auto"/>
              </w:pBd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</w:rPr>
            </w:pPr>
            <w:r w:rsidRPr="00CB0AA6">
              <w:rPr>
                <w:sz w:val="24"/>
                <w:szCs w:val="24"/>
                <w:lang w:val="en-GB"/>
              </w:rPr>
              <w:t>2,224,942,651</w:t>
            </w:r>
          </w:p>
        </w:tc>
        <w:tc>
          <w:tcPr>
            <w:tcW w:w="1170" w:type="dxa"/>
            <w:vAlign w:val="bottom"/>
          </w:tcPr>
          <w:p w14:paraId="0397C88B" w14:textId="77777777" w:rsidR="00EE35EA" w:rsidRPr="005576F5" w:rsidRDefault="00EE35EA" w:rsidP="00EE35EA">
            <w:pPr>
              <w:pBdr>
                <w:bottom w:val="single" w:sz="12" w:space="1" w:color="auto"/>
              </w:pBd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lang w:val="en-GB"/>
              </w:rPr>
              <w:t>2,565,507,945</w:t>
            </w:r>
          </w:p>
        </w:tc>
        <w:tc>
          <w:tcPr>
            <w:tcW w:w="1170" w:type="dxa"/>
            <w:vAlign w:val="bottom"/>
          </w:tcPr>
          <w:p w14:paraId="70F51ED0" w14:textId="6325F6A3" w:rsidR="00EE35EA" w:rsidRPr="005576F5" w:rsidRDefault="006C033A" w:rsidP="00EE35EA">
            <w:pPr>
              <w:pBdr>
                <w:bottom w:val="single" w:sz="12" w:space="1" w:color="auto"/>
              </w:pBd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</w:rPr>
            </w:pPr>
            <w:r w:rsidRPr="006C033A">
              <w:rPr>
                <w:sz w:val="24"/>
                <w:szCs w:val="24"/>
                <w:lang w:val="en-GB"/>
              </w:rPr>
              <w:t>4,808,222,796</w:t>
            </w:r>
          </w:p>
        </w:tc>
        <w:tc>
          <w:tcPr>
            <w:tcW w:w="1170" w:type="dxa"/>
            <w:vAlign w:val="bottom"/>
          </w:tcPr>
          <w:p w14:paraId="06ABF2C0" w14:textId="5AE11550" w:rsidR="00EE35EA" w:rsidRPr="005576F5" w:rsidRDefault="00CD2973" w:rsidP="00EE35EA">
            <w:pPr>
              <w:pBdr>
                <w:bottom w:val="single" w:sz="12" w:space="1" w:color="auto"/>
              </w:pBdr>
              <w:tabs>
                <w:tab w:val="decimal" w:pos="788"/>
              </w:tabs>
              <w:spacing w:line="380" w:lineRule="exact"/>
              <w:ind w:left="-57" w:right="-40"/>
              <w:jc w:val="right"/>
              <w:rPr>
                <w:sz w:val="24"/>
                <w:szCs w:val="24"/>
                <w:lang w:val="en-GB"/>
              </w:rPr>
            </w:pPr>
            <w:r w:rsidRPr="00CD2973">
              <w:rPr>
                <w:sz w:val="24"/>
                <w:szCs w:val="24"/>
                <w:lang w:val="en-GB"/>
              </w:rPr>
              <w:t>4,783,905,058</w:t>
            </w:r>
          </w:p>
        </w:tc>
      </w:tr>
    </w:tbl>
    <w:p w14:paraId="2DCCEEF4" w14:textId="77777777" w:rsidR="00EF2108" w:rsidRPr="00792CF6" w:rsidRDefault="00EF2108" w:rsidP="00EF2108">
      <w:pPr>
        <w:tabs>
          <w:tab w:val="right" w:pos="9990"/>
          <w:tab w:val="right" w:pos="10890"/>
        </w:tabs>
        <w:ind w:left="1980"/>
        <w:jc w:val="thaiDistribute"/>
        <w:rPr>
          <w:rFonts w:eastAsia="BrowalliaUPC"/>
          <w:sz w:val="26"/>
          <w:szCs w:val="26"/>
          <w:lang w:val="en-GB"/>
        </w:rPr>
      </w:pPr>
    </w:p>
    <w:tbl>
      <w:tblPr>
        <w:tblStyle w:val="161"/>
        <w:tblW w:w="7551" w:type="dxa"/>
        <w:tblInd w:w="1899" w:type="dxa"/>
        <w:tblLayout w:type="fixed"/>
        <w:tblLook w:val="0000" w:firstRow="0" w:lastRow="0" w:firstColumn="0" w:lastColumn="0" w:noHBand="0" w:noVBand="0"/>
      </w:tblPr>
      <w:tblGrid>
        <w:gridCol w:w="1701"/>
        <w:gridCol w:w="1170"/>
        <w:gridCol w:w="1170"/>
        <w:gridCol w:w="1170"/>
        <w:gridCol w:w="1170"/>
        <w:gridCol w:w="1170"/>
      </w:tblGrid>
      <w:tr w:rsidR="00EF2108" w:rsidRPr="005576F5" w14:paraId="099F8D57" w14:textId="77777777" w:rsidTr="00632001">
        <w:trPr>
          <w:trHeight w:val="20"/>
        </w:trPr>
        <w:tc>
          <w:tcPr>
            <w:tcW w:w="1701" w:type="dxa"/>
            <w:vAlign w:val="center"/>
          </w:tcPr>
          <w:p w14:paraId="29F7DBC3" w14:textId="77777777" w:rsidR="00EF2108" w:rsidRPr="005576F5" w:rsidRDefault="00EF2108" w:rsidP="00632001">
            <w:pPr>
              <w:spacing w:line="380" w:lineRule="exact"/>
              <w:ind w:left="-36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lang w:val="en-GB"/>
              </w:rPr>
              <w:t>(</w:t>
            </w:r>
            <w:proofErr w:type="gramStart"/>
            <w:r w:rsidRPr="005576F5">
              <w:rPr>
                <w:sz w:val="24"/>
                <w:szCs w:val="24"/>
                <w:cs/>
                <w:lang w:val="en-GB"/>
              </w:rPr>
              <w:t>หน่วย :</w:t>
            </w:r>
            <w:proofErr w:type="gramEnd"/>
            <w:r w:rsidRPr="005576F5">
              <w:rPr>
                <w:sz w:val="24"/>
                <w:szCs w:val="24"/>
                <w:cs/>
                <w:lang w:val="en-GB"/>
              </w:rPr>
              <w:t xml:space="preserve"> บาท)</w:t>
            </w:r>
          </w:p>
        </w:tc>
        <w:tc>
          <w:tcPr>
            <w:tcW w:w="5850" w:type="dxa"/>
            <w:gridSpan w:val="5"/>
          </w:tcPr>
          <w:p w14:paraId="24B68881" w14:textId="77777777" w:rsidR="00EF2108" w:rsidRPr="005576F5" w:rsidRDefault="00EF2108" w:rsidP="00632001">
            <w:pPr>
              <w:pBdr>
                <w:bottom w:val="single" w:sz="4" w:space="1" w:color="auto"/>
              </w:pBdr>
              <w:spacing w:line="380" w:lineRule="exact"/>
              <w:ind w:left="-70" w:right="-54"/>
              <w:jc w:val="center"/>
              <w:rPr>
                <w:sz w:val="24"/>
                <w:szCs w:val="24"/>
              </w:rPr>
            </w:pPr>
            <w:r w:rsidRPr="00B72AD6">
              <w:rPr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F2108" w:rsidRPr="005576F5" w14:paraId="6AE1A6C8" w14:textId="77777777" w:rsidTr="00632001">
        <w:trPr>
          <w:trHeight w:val="20"/>
        </w:trPr>
        <w:tc>
          <w:tcPr>
            <w:tcW w:w="1701" w:type="dxa"/>
            <w:vAlign w:val="center"/>
          </w:tcPr>
          <w:p w14:paraId="48FDF93A" w14:textId="76B593FE" w:rsidR="00EF2108" w:rsidRPr="005576F5" w:rsidRDefault="00EF2108" w:rsidP="00632001">
            <w:pPr>
              <w:spacing w:line="380" w:lineRule="exact"/>
              <w:ind w:left="-36"/>
              <w:rPr>
                <w:sz w:val="24"/>
                <w:szCs w:val="24"/>
                <w:lang w:val="en-GB"/>
              </w:rPr>
            </w:pPr>
            <w:r w:rsidRPr="004A27F0">
              <w:rPr>
                <w:sz w:val="24"/>
                <w:szCs w:val="24"/>
                <w:cs/>
                <w:lang w:val="en-GB"/>
              </w:rPr>
              <w:t xml:space="preserve">วันที่ </w:t>
            </w:r>
            <w:r w:rsidRPr="004A27F0">
              <w:rPr>
                <w:sz w:val="24"/>
                <w:szCs w:val="24"/>
                <w:lang w:val="en-GB"/>
              </w:rPr>
              <w:t xml:space="preserve">31 </w:t>
            </w:r>
            <w:r w:rsidRPr="004A27F0">
              <w:rPr>
                <w:sz w:val="24"/>
                <w:szCs w:val="24"/>
                <w:cs/>
                <w:lang w:val="en-GB"/>
              </w:rPr>
              <w:t xml:space="preserve">ธันวาคม </w:t>
            </w:r>
            <w:r w:rsidRPr="004A27F0">
              <w:rPr>
                <w:sz w:val="24"/>
                <w:szCs w:val="24"/>
                <w:lang w:val="en-GB"/>
              </w:rPr>
              <w:t>256</w:t>
            </w:r>
            <w:r>
              <w:rPr>
                <w:sz w:val="24"/>
                <w:szCs w:val="24"/>
                <w:lang w:val="en-GB"/>
              </w:rPr>
              <w:t>8</w:t>
            </w:r>
          </w:p>
        </w:tc>
        <w:tc>
          <w:tcPr>
            <w:tcW w:w="1170" w:type="dxa"/>
          </w:tcPr>
          <w:p w14:paraId="524F0FDE" w14:textId="77777777" w:rsidR="00EF2108" w:rsidRPr="005576F5" w:rsidRDefault="00EF2108" w:rsidP="00632001">
            <w:pPr>
              <w:pBdr>
                <w:bottom w:val="single" w:sz="4" w:space="1" w:color="auto"/>
              </w:pBdr>
              <w:spacing w:line="380" w:lineRule="exact"/>
              <w:ind w:left="-57" w:right="-72"/>
              <w:jc w:val="center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เมื่อทวงถาม</w:t>
            </w:r>
          </w:p>
        </w:tc>
        <w:tc>
          <w:tcPr>
            <w:tcW w:w="1170" w:type="dxa"/>
          </w:tcPr>
          <w:p w14:paraId="3E20A3C5" w14:textId="77777777" w:rsidR="00EF2108" w:rsidRPr="005576F5" w:rsidRDefault="00EF2108" w:rsidP="00632001">
            <w:pPr>
              <w:pBdr>
                <w:bottom w:val="single" w:sz="4" w:space="1" w:color="auto"/>
              </w:pBdr>
              <w:spacing w:line="380" w:lineRule="exact"/>
              <w:ind w:left="-57" w:right="-47"/>
              <w:jc w:val="center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 xml:space="preserve">น้อยกว่า </w:t>
            </w:r>
            <w:r w:rsidRPr="005576F5">
              <w:rPr>
                <w:sz w:val="24"/>
                <w:szCs w:val="24"/>
                <w:lang w:val="en-GB"/>
              </w:rPr>
              <w:t>1</w:t>
            </w:r>
            <w:r w:rsidRPr="005576F5">
              <w:rPr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</w:tcPr>
          <w:p w14:paraId="05379A88" w14:textId="77777777" w:rsidR="00EF2108" w:rsidRPr="005576F5" w:rsidRDefault="00EF2108" w:rsidP="00632001">
            <w:pPr>
              <w:pBdr>
                <w:bottom w:val="single" w:sz="4" w:space="1" w:color="auto"/>
              </w:pBdr>
              <w:spacing w:line="380" w:lineRule="exact"/>
              <w:ind w:left="-57" w:right="-54"/>
              <w:jc w:val="center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 xml:space="preserve">มากกว่า </w:t>
            </w:r>
            <w:r w:rsidRPr="005576F5">
              <w:rPr>
                <w:sz w:val="24"/>
                <w:szCs w:val="24"/>
                <w:lang w:val="en-GB"/>
              </w:rPr>
              <w:t>1</w:t>
            </w:r>
            <w:r w:rsidRPr="005576F5">
              <w:rPr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</w:tcPr>
          <w:p w14:paraId="412FFE57" w14:textId="77777777" w:rsidR="00EF2108" w:rsidRPr="005576F5" w:rsidRDefault="00EF2108" w:rsidP="00632001">
            <w:pPr>
              <w:pBdr>
                <w:bottom w:val="single" w:sz="4" w:space="1" w:color="auto"/>
              </w:pBdr>
              <w:spacing w:line="380" w:lineRule="exact"/>
              <w:ind w:left="-57" w:right="-54"/>
              <w:jc w:val="center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70" w:type="dxa"/>
          </w:tcPr>
          <w:p w14:paraId="693D2C84" w14:textId="77777777" w:rsidR="00EF2108" w:rsidRPr="005576F5" w:rsidRDefault="00EF2108" w:rsidP="00632001">
            <w:pPr>
              <w:pBdr>
                <w:bottom w:val="single" w:sz="4" w:space="1" w:color="auto"/>
              </w:pBdr>
              <w:spacing w:line="380" w:lineRule="exact"/>
              <w:ind w:left="-57" w:right="-54"/>
              <w:jc w:val="center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EF2108" w:rsidRPr="005576F5" w14:paraId="6D6A3003" w14:textId="77777777" w:rsidTr="00632001">
        <w:trPr>
          <w:trHeight w:val="20"/>
        </w:trPr>
        <w:tc>
          <w:tcPr>
            <w:tcW w:w="1701" w:type="dxa"/>
            <w:vAlign w:val="center"/>
          </w:tcPr>
          <w:p w14:paraId="6DC836E5" w14:textId="77777777" w:rsidR="00EF2108" w:rsidRPr="005576F5" w:rsidRDefault="00EF2108" w:rsidP="00632001">
            <w:pPr>
              <w:spacing w:line="380" w:lineRule="exact"/>
              <w:ind w:left="-36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4EEF34A" w14:textId="77777777" w:rsidR="00EF2108" w:rsidRPr="005576F5" w:rsidRDefault="00EF2108" w:rsidP="00632001">
            <w:pPr>
              <w:spacing w:line="380" w:lineRule="exact"/>
              <w:ind w:left="-57" w:right="-72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DF840B6" w14:textId="77777777" w:rsidR="00EF2108" w:rsidRPr="005576F5" w:rsidRDefault="00EF2108" w:rsidP="00632001">
            <w:pPr>
              <w:spacing w:line="380" w:lineRule="exact"/>
              <w:ind w:left="-57" w:right="-47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47D7765C" w14:textId="77777777" w:rsidR="00EF2108" w:rsidRPr="005576F5" w:rsidRDefault="00EF2108" w:rsidP="00632001">
            <w:pPr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FE48502" w14:textId="77777777" w:rsidR="00EF2108" w:rsidRPr="005576F5" w:rsidRDefault="00EF2108" w:rsidP="00632001">
            <w:pPr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CCF728B" w14:textId="77777777" w:rsidR="00EF2108" w:rsidRPr="005576F5" w:rsidRDefault="00EF2108" w:rsidP="00632001">
            <w:pPr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</w:p>
        </w:tc>
      </w:tr>
      <w:tr w:rsidR="00EF2108" w:rsidRPr="005576F5" w14:paraId="5B41971D" w14:textId="77777777" w:rsidTr="00632001">
        <w:trPr>
          <w:trHeight w:val="20"/>
        </w:trPr>
        <w:tc>
          <w:tcPr>
            <w:tcW w:w="1701" w:type="dxa"/>
          </w:tcPr>
          <w:p w14:paraId="1DC0C420" w14:textId="77777777" w:rsidR="00EF2108" w:rsidRPr="005576F5" w:rsidRDefault="00EF2108" w:rsidP="00632001">
            <w:pPr>
              <w:spacing w:line="380" w:lineRule="exact"/>
              <w:ind w:left="-30"/>
              <w:rPr>
                <w:sz w:val="24"/>
                <w:szCs w:val="24"/>
                <w:lang w:val="en-GB"/>
              </w:rPr>
            </w:pPr>
            <w:r w:rsidRPr="005576F5">
              <w:rPr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0730BBCC" w14:textId="77777777" w:rsidR="00EF2108" w:rsidRPr="005576F5" w:rsidRDefault="00EF2108" w:rsidP="00632001">
            <w:pPr>
              <w:spacing w:line="38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3A12F1D" w14:textId="77777777" w:rsidR="00EF2108" w:rsidRPr="005576F5" w:rsidRDefault="00EF2108" w:rsidP="00632001">
            <w:pPr>
              <w:spacing w:line="380" w:lineRule="exact"/>
              <w:ind w:left="-57" w:right="-47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999599C" w14:textId="77777777" w:rsidR="00EF2108" w:rsidRPr="005576F5" w:rsidRDefault="00EF2108" w:rsidP="00632001">
            <w:pPr>
              <w:spacing w:line="38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B0F62B4" w14:textId="77777777" w:rsidR="00EF2108" w:rsidRPr="005576F5" w:rsidRDefault="00EF2108" w:rsidP="00632001">
            <w:pPr>
              <w:spacing w:line="38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84A7398" w14:textId="77777777" w:rsidR="00EF2108" w:rsidRPr="005576F5" w:rsidRDefault="00EF2108" w:rsidP="00632001">
            <w:pPr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</w:p>
        </w:tc>
      </w:tr>
      <w:tr w:rsidR="00EF2108" w:rsidRPr="005576F5" w14:paraId="1EB4FA3D" w14:textId="77777777" w:rsidTr="00632001">
        <w:trPr>
          <w:trHeight w:val="20"/>
        </w:trPr>
        <w:tc>
          <w:tcPr>
            <w:tcW w:w="1701" w:type="dxa"/>
          </w:tcPr>
          <w:p w14:paraId="7E4F07FA" w14:textId="77777777" w:rsidR="00EF2108" w:rsidRPr="005576F5" w:rsidRDefault="00EF2108" w:rsidP="00632001">
            <w:pPr>
              <w:spacing w:line="380" w:lineRule="exact"/>
              <w:ind w:left="149" w:hanging="179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38F1F6DC" w14:textId="3814FB04" w:rsidR="00EF2108" w:rsidRPr="001863AF" w:rsidRDefault="00324A4E" w:rsidP="00CE2FBF">
            <w:pPr>
              <w:tabs>
                <w:tab w:val="decimal" w:pos="788"/>
              </w:tabs>
              <w:spacing w:line="380" w:lineRule="exact"/>
              <w:ind w:left="-57" w:right="-72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5982546" w14:textId="2E9AEC9A" w:rsidR="00EF2108" w:rsidRPr="001863AF" w:rsidRDefault="001C5308" w:rsidP="00EF2108">
            <w:pPr>
              <w:tabs>
                <w:tab w:val="decimal" w:pos="788"/>
              </w:tabs>
              <w:spacing w:line="380" w:lineRule="exact"/>
              <w:ind w:left="-57" w:right="-47"/>
              <w:jc w:val="right"/>
              <w:rPr>
                <w:sz w:val="24"/>
                <w:szCs w:val="24"/>
                <w:lang w:val="en-GB"/>
              </w:rPr>
            </w:pPr>
            <w:r w:rsidRPr="001C5308">
              <w:rPr>
                <w:sz w:val="24"/>
                <w:szCs w:val="24"/>
                <w:lang w:val="en-GB"/>
              </w:rPr>
              <w:t>6,540,000</w:t>
            </w:r>
          </w:p>
        </w:tc>
        <w:tc>
          <w:tcPr>
            <w:tcW w:w="1170" w:type="dxa"/>
            <w:vAlign w:val="bottom"/>
          </w:tcPr>
          <w:p w14:paraId="28DAAF9E" w14:textId="508D6496" w:rsidR="00EF2108" w:rsidRPr="001863AF" w:rsidRDefault="00324A4E" w:rsidP="00CE2FBF">
            <w:pPr>
              <w:tabs>
                <w:tab w:val="decimal" w:pos="788"/>
              </w:tabs>
              <w:spacing w:line="380" w:lineRule="exact"/>
              <w:ind w:left="-57" w:right="-72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8901B49" w14:textId="630CC11B" w:rsidR="00EF2108" w:rsidRPr="001863AF" w:rsidRDefault="0043690B" w:rsidP="00D22BEC">
            <w:pPr>
              <w:tabs>
                <w:tab w:val="decimal" w:pos="788"/>
              </w:tabs>
              <w:spacing w:line="380" w:lineRule="exact"/>
              <w:ind w:left="-57" w:right="-47"/>
              <w:jc w:val="right"/>
              <w:rPr>
                <w:sz w:val="24"/>
                <w:szCs w:val="24"/>
                <w:lang w:val="en-GB"/>
              </w:rPr>
            </w:pPr>
            <w:r w:rsidRPr="0043690B">
              <w:rPr>
                <w:sz w:val="24"/>
                <w:szCs w:val="24"/>
                <w:lang w:val="en-GB"/>
              </w:rPr>
              <w:t>6,540,000</w:t>
            </w:r>
          </w:p>
        </w:tc>
        <w:tc>
          <w:tcPr>
            <w:tcW w:w="1170" w:type="dxa"/>
            <w:vAlign w:val="bottom"/>
          </w:tcPr>
          <w:p w14:paraId="7B73A605" w14:textId="74F52E4F" w:rsidR="00EF2108" w:rsidRPr="001863AF" w:rsidRDefault="00556C52" w:rsidP="00EF2108">
            <w:pP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  <w:r w:rsidRPr="00556C52">
              <w:rPr>
                <w:sz w:val="24"/>
                <w:szCs w:val="24"/>
              </w:rPr>
              <w:t>6,518,443</w:t>
            </w:r>
          </w:p>
        </w:tc>
      </w:tr>
      <w:tr w:rsidR="00EF2108" w:rsidRPr="005576F5" w14:paraId="23D49B8D" w14:textId="77777777" w:rsidTr="00632001">
        <w:trPr>
          <w:trHeight w:val="20"/>
        </w:trPr>
        <w:tc>
          <w:tcPr>
            <w:tcW w:w="1701" w:type="dxa"/>
          </w:tcPr>
          <w:p w14:paraId="1FF0C9B5" w14:textId="77777777" w:rsidR="00EF2108" w:rsidRPr="005576F5" w:rsidRDefault="00EF2108" w:rsidP="00632001">
            <w:pPr>
              <w:spacing w:line="380" w:lineRule="exact"/>
              <w:ind w:left="149" w:hanging="179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7376EC88" w14:textId="17EE8778" w:rsidR="00EF2108" w:rsidRPr="001863AF" w:rsidRDefault="00324A4E" w:rsidP="00CE2FBF">
            <w:pPr>
              <w:tabs>
                <w:tab w:val="decimal" w:pos="788"/>
              </w:tabs>
              <w:spacing w:line="380" w:lineRule="exact"/>
              <w:ind w:left="-57" w:right="-72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45D1E0F" w14:textId="6BB814BF" w:rsidR="00EF2108" w:rsidRPr="001863AF" w:rsidRDefault="00921B7E" w:rsidP="00EF2108">
            <w:pPr>
              <w:tabs>
                <w:tab w:val="decimal" w:pos="788"/>
              </w:tabs>
              <w:spacing w:line="380" w:lineRule="exact"/>
              <w:ind w:left="-57" w:right="-47"/>
              <w:jc w:val="right"/>
              <w:rPr>
                <w:sz w:val="24"/>
                <w:szCs w:val="24"/>
                <w:lang w:val="en-GB"/>
              </w:rPr>
            </w:pPr>
            <w:r w:rsidRPr="00921B7E">
              <w:rPr>
                <w:sz w:val="24"/>
                <w:szCs w:val="24"/>
                <w:lang w:val="en-GB"/>
              </w:rPr>
              <w:t>151,790,000</w:t>
            </w:r>
          </w:p>
        </w:tc>
        <w:tc>
          <w:tcPr>
            <w:tcW w:w="1170" w:type="dxa"/>
            <w:vAlign w:val="bottom"/>
          </w:tcPr>
          <w:p w14:paraId="7356FAA4" w14:textId="24A4DBB3" w:rsidR="00EF2108" w:rsidRPr="001863AF" w:rsidRDefault="007564A3" w:rsidP="00EF2108">
            <w:pP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  <w:r w:rsidRPr="007564A3">
              <w:rPr>
                <w:sz w:val="24"/>
                <w:szCs w:val="24"/>
                <w:lang w:val="en-GB"/>
              </w:rPr>
              <w:t>3,621,810,000</w:t>
            </w:r>
          </w:p>
        </w:tc>
        <w:tc>
          <w:tcPr>
            <w:tcW w:w="1170" w:type="dxa"/>
            <w:vAlign w:val="bottom"/>
          </w:tcPr>
          <w:p w14:paraId="6ADA5392" w14:textId="642424C6" w:rsidR="00EF2108" w:rsidRPr="001863AF" w:rsidRDefault="0043690B" w:rsidP="00D22BEC">
            <w:pPr>
              <w:tabs>
                <w:tab w:val="decimal" w:pos="788"/>
              </w:tabs>
              <w:spacing w:line="380" w:lineRule="exact"/>
              <w:ind w:left="-57" w:right="-47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3,773,600,000</w:t>
            </w:r>
          </w:p>
        </w:tc>
        <w:tc>
          <w:tcPr>
            <w:tcW w:w="1170" w:type="dxa"/>
            <w:vAlign w:val="bottom"/>
          </w:tcPr>
          <w:p w14:paraId="54C4FAC1" w14:textId="368A3D71" w:rsidR="00EF2108" w:rsidRPr="001863AF" w:rsidRDefault="001D48C4" w:rsidP="00EF2108">
            <w:pP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  <w:r w:rsidRPr="001D48C4">
              <w:rPr>
                <w:sz w:val="24"/>
                <w:szCs w:val="24"/>
              </w:rPr>
              <w:t>3,603,286,807</w:t>
            </w:r>
          </w:p>
        </w:tc>
      </w:tr>
      <w:tr w:rsidR="00EF2108" w:rsidRPr="005576F5" w14:paraId="747BD228" w14:textId="77777777" w:rsidTr="00632001">
        <w:trPr>
          <w:trHeight w:val="20"/>
        </w:trPr>
        <w:tc>
          <w:tcPr>
            <w:tcW w:w="1701" w:type="dxa"/>
          </w:tcPr>
          <w:p w14:paraId="2E60371B" w14:textId="77777777" w:rsidR="00EF2108" w:rsidRPr="005576F5" w:rsidRDefault="00EF2108" w:rsidP="00632001">
            <w:pPr>
              <w:spacing w:line="380" w:lineRule="exact"/>
              <w:ind w:left="149" w:hanging="179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3C2EDA34" w14:textId="34CFD738" w:rsidR="00EF2108" w:rsidRPr="001863AF" w:rsidRDefault="00324A4E" w:rsidP="00CE2FBF">
            <w:pPr>
              <w:tabs>
                <w:tab w:val="decimal" w:pos="788"/>
              </w:tabs>
              <w:spacing w:line="380" w:lineRule="exact"/>
              <w:ind w:left="-57" w:right="-72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C75DD19" w14:textId="74420039" w:rsidR="00EF2108" w:rsidRPr="001863AF" w:rsidRDefault="0062647F" w:rsidP="00EF2108">
            <w:pPr>
              <w:tabs>
                <w:tab w:val="decimal" w:pos="788"/>
              </w:tabs>
              <w:spacing w:line="380" w:lineRule="exact"/>
              <w:ind w:left="-57" w:right="-47"/>
              <w:jc w:val="right"/>
              <w:rPr>
                <w:sz w:val="24"/>
                <w:szCs w:val="24"/>
                <w:lang w:val="en-GB"/>
              </w:rPr>
            </w:pPr>
            <w:r w:rsidRPr="0062647F">
              <w:rPr>
                <w:sz w:val="24"/>
                <w:szCs w:val="24"/>
                <w:lang w:val="en-GB"/>
              </w:rPr>
              <w:t>37,582,599</w:t>
            </w:r>
          </w:p>
        </w:tc>
        <w:tc>
          <w:tcPr>
            <w:tcW w:w="1170" w:type="dxa"/>
            <w:vAlign w:val="bottom"/>
          </w:tcPr>
          <w:p w14:paraId="00AFEA9E" w14:textId="1D2BF19C" w:rsidR="00EF2108" w:rsidRPr="001863AF" w:rsidRDefault="00324A4E" w:rsidP="00CE2FBF">
            <w:pPr>
              <w:tabs>
                <w:tab w:val="decimal" w:pos="788"/>
              </w:tabs>
              <w:spacing w:line="380" w:lineRule="exact"/>
              <w:ind w:left="-57" w:right="-72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7C85D7A" w14:textId="4436AD33" w:rsidR="00EF2108" w:rsidRPr="001863AF" w:rsidRDefault="0043690B" w:rsidP="00D22BEC">
            <w:pPr>
              <w:tabs>
                <w:tab w:val="decimal" w:pos="788"/>
              </w:tabs>
              <w:spacing w:line="380" w:lineRule="exact"/>
              <w:ind w:left="-57" w:right="-47"/>
              <w:jc w:val="right"/>
              <w:rPr>
                <w:sz w:val="24"/>
                <w:szCs w:val="24"/>
                <w:lang w:val="en-GB"/>
              </w:rPr>
            </w:pPr>
            <w:r w:rsidRPr="0043690B">
              <w:rPr>
                <w:sz w:val="24"/>
                <w:szCs w:val="24"/>
                <w:lang w:val="en-GB"/>
              </w:rPr>
              <w:t>37,582,599</w:t>
            </w:r>
          </w:p>
        </w:tc>
        <w:tc>
          <w:tcPr>
            <w:tcW w:w="1170" w:type="dxa"/>
            <w:vAlign w:val="bottom"/>
          </w:tcPr>
          <w:p w14:paraId="5CB7065C" w14:textId="1CDE83B2" w:rsidR="00EF2108" w:rsidRPr="001863AF" w:rsidRDefault="00707540" w:rsidP="00EF2108">
            <w:pP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  <w:r w:rsidRPr="00707540">
              <w:rPr>
                <w:sz w:val="24"/>
                <w:szCs w:val="24"/>
              </w:rPr>
              <w:t>37,582,599</w:t>
            </w:r>
          </w:p>
        </w:tc>
      </w:tr>
      <w:tr w:rsidR="00EF2108" w:rsidRPr="005576F5" w14:paraId="0FB4A5CC" w14:textId="77777777" w:rsidTr="00632001">
        <w:trPr>
          <w:trHeight w:val="20"/>
        </w:trPr>
        <w:tc>
          <w:tcPr>
            <w:tcW w:w="1701" w:type="dxa"/>
          </w:tcPr>
          <w:p w14:paraId="4D3A4776" w14:textId="77777777" w:rsidR="00EF2108" w:rsidRPr="005576F5" w:rsidRDefault="00EF2108" w:rsidP="00632001">
            <w:pPr>
              <w:spacing w:line="380" w:lineRule="exact"/>
              <w:ind w:left="149" w:hanging="179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4FD44851" w14:textId="248043E8" w:rsidR="00EF2108" w:rsidRPr="001863AF" w:rsidRDefault="00324A4E" w:rsidP="00CE2FBF">
            <w:pPr>
              <w:tabs>
                <w:tab w:val="decimal" w:pos="788"/>
              </w:tabs>
              <w:spacing w:line="380" w:lineRule="exact"/>
              <w:ind w:left="-57" w:right="-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DE72C16" w14:textId="23EF8788" w:rsidR="00EF2108" w:rsidRPr="001863AF" w:rsidRDefault="002263E2" w:rsidP="00EF2108">
            <w:pPr>
              <w:tabs>
                <w:tab w:val="decimal" w:pos="788"/>
              </w:tabs>
              <w:spacing w:line="380" w:lineRule="exact"/>
              <w:ind w:left="-57" w:right="-47"/>
              <w:jc w:val="right"/>
              <w:rPr>
                <w:sz w:val="24"/>
                <w:szCs w:val="24"/>
              </w:rPr>
            </w:pPr>
            <w:r w:rsidRPr="002263E2">
              <w:rPr>
                <w:sz w:val="24"/>
                <w:szCs w:val="24"/>
              </w:rPr>
              <w:t>2,556,000</w:t>
            </w:r>
          </w:p>
        </w:tc>
        <w:tc>
          <w:tcPr>
            <w:tcW w:w="1170" w:type="dxa"/>
            <w:vAlign w:val="bottom"/>
          </w:tcPr>
          <w:p w14:paraId="4893079B" w14:textId="7FED6B10" w:rsidR="00EF2108" w:rsidRPr="001863AF" w:rsidRDefault="003D12A3" w:rsidP="00EF2108">
            <w:pP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  <w:r w:rsidRPr="003D12A3">
              <w:rPr>
                <w:sz w:val="24"/>
                <w:szCs w:val="24"/>
              </w:rPr>
              <w:t>10,390,000</w:t>
            </w:r>
          </w:p>
        </w:tc>
        <w:tc>
          <w:tcPr>
            <w:tcW w:w="1170" w:type="dxa"/>
            <w:vAlign w:val="bottom"/>
          </w:tcPr>
          <w:p w14:paraId="4B97A750" w14:textId="2DAEB201" w:rsidR="00EF2108" w:rsidRPr="00D22BEC" w:rsidRDefault="00363B3B" w:rsidP="00D22BEC">
            <w:pPr>
              <w:tabs>
                <w:tab w:val="decimal" w:pos="788"/>
              </w:tabs>
              <w:spacing w:line="380" w:lineRule="exact"/>
              <w:ind w:left="-57" w:right="-47"/>
              <w:jc w:val="right"/>
              <w:rPr>
                <w:sz w:val="24"/>
                <w:szCs w:val="24"/>
                <w:lang w:val="en-GB"/>
              </w:rPr>
            </w:pPr>
            <w:r w:rsidRPr="00D22BEC">
              <w:rPr>
                <w:sz w:val="24"/>
                <w:szCs w:val="24"/>
                <w:lang w:val="en-GB"/>
              </w:rPr>
              <w:t>12,946,000</w:t>
            </w:r>
          </w:p>
        </w:tc>
        <w:tc>
          <w:tcPr>
            <w:tcW w:w="1170" w:type="dxa"/>
            <w:vAlign w:val="bottom"/>
          </w:tcPr>
          <w:p w14:paraId="13FA9862" w14:textId="43435AD7" w:rsidR="00EF2108" w:rsidRPr="001863AF" w:rsidRDefault="00CD741D" w:rsidP="00EF2108">
            <w:pP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  <w:r w:rsidRPr="00CD741D">
              <w:rPr>
                <w:sz w:val="24"/>
                <w:szCs w:val="24"/>
              </w:rPr>
              <w:t>10,949,300</w:t>
            </w:r>
          </w:p>
        </w:tc>
      </w:tr>
      <w:tr w:rsidR="00EF2108" w:rsidRPr="005576F5" w14:paraId="0B5DAA0E" w14:textId="77777777" w:rsidTr="00632001">
        <w:trPr>
          <w:trHeight w:val="20"/>
        </w:trPr>
        <w:tc>
          <w:tcPr>
            <w:tcW w:w="1701" w:type="dxa"/>
          </w:tcPr>
          <w:p w14:paraId="20492D72" w14:textId="77777777" w:rsidR="00EF2108" w:rsidRPr="005576F5" w:rsidRDefault="00EF2108" w:rsidP="00632001">
            <w:pPr>
              <w:spacing w:line="380" w:lineRule="exact"/>
              <w:ind w:left="149" w:hanging="179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70" w:type="dxa"/>
            <w:vAlign w:val="bottom"/>
          </w:tcPr>
          <w:p w14:paraId="326139F1" w14:textId="7AFC14A1" w:rsidR="00EF2108" w:rsidRPr="001863AF" w:rsidRDefault="00BD2153" w:rsidP="009B6995">
            <w:pPr>
              <w:pBdr>
                <w:bottom w:val="single" w:sz="2" w:space="1" w:color="auto"/>
              </w:pBd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  <w:r w:rsidRPr="00BD2153">
              <w:rPr>
                <w:sz w:val="24"/>
                <w:szCs w:val="24"/>
              </w:rPr>
              <w:t>5,456,700</w:t>
            </w:r>
          </w:p>
        </w:tc>
        <w:tc>
          <w:tcPr>
            <w:tcW w:w="1170" w:type="dxa"/>
            <w:vAlign w:val="bottom"/>
          </w:tcPr>
          <w:p w14:paraId="56F8AFFC" w14:textId="5BF01A46" w:rsidR="00EF2108" w:rsidRPr="001863AF" w:rsidRDefault="00324A4E" w:rsidP="00CE2FBF">
            <w:pPr>
              <w:pBdr>
                <w:bottom w:val="single" w:sz="2" w:space="1" w:color="auto"/>
              </w:pBdr>
              <w:tabs>
                <w:tab w:val="decimal" w:pos="788"/>
              </w:tabs>
              <w:spacing w:line="380" w:lineRule="exact"/>
              <w:ind w:left="-57" w:right="-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D8443CB" w14:textId="594A9466" w:rsidR="00EF2108" w:rsidRPr="001863AF" w:rsidRDefault="00324A4E" w:rsidP="00CE2FBF">
            <w:pPr>
              <w:pBdr>
                <w:bottom w:val="single" w:sz="2" w:space="1" w:color="auto"/>
              </w:pBdr>
              <w:tabs>
                <w:tab w:val="decimal" w:pos="788"/>
              </w:tabs>
              <w:spacing w:line="380" w:lineRule="exact"/>
              <w:ind w:left="-57" w:right="-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6299623" w14:textId="4F597263" w:rsidR="00EF2108" w:rsidRPr="00D22BEC" w:rsidRDefault="00363B3B" w:rsidP="00D22BEC">
            <w:pPr>
              <w:pBdr>
                <w:bottom w:val="single" w:sz="2" w:space="1" w:color="auto"/>
              </w:pBdr>
              <w:tabs>
                <w:tab w:val="decimal" w:pos="788"/>
              </w:tabs>
              <w:spacing w:line="380" w:lineRule="exact"/>
              <w:ind w:left="-57" w:right="-47"/>
              <w:jc w:val="right"/>
              <w:rPr>
                <w:sz w:val="24"/>
                <w:szCs w:val="24"/>
                <w:lang w:val="en-GB"/>
              </w:rPr>
            </w:pPr>
            <w:r w:rsidRPr="00D22BEC">
              <w:rPr>
                <w:sz w:val="24"/>
                <w:szCs w:val="24"/>
                <w:lang w:val="en-GB"/>
              </w:rPr>
              <w:t>5,456,700</w:t>
            </w:r>
          </w:p>
        </w:tc>
        <w:tc>
          <w:tcPr>
            <w:tcW w:w="1170" w:type="dxa"/>
            <w:vAlign w:val="bottom"/>
          </w:tcPr>
          <w:p w14:paraId="3471C349" w14:textId="1FF97260" w:rsidR="00EF2108" w:rsidRPr="001863AF" w:rsidRDefault="005D1A58" w:rsidP="009B6995">
            <w:pPr>
              <w:pBdr>
                <w:bottom w:val="single" w:sz="2" w:space="1" w:color="auto"/>
              </w:pBd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  <w:r w:rsidRPr="005D1A58">
              <w:rPr>
                <w:sz w:val="24"/>
                <w:szCs w:val="24"/>
              </w:rPr>
              <w:t>5,456,700</w:t>
            </w:r>
          </w:p>
        </w:tc>
      </w:tr>
      <w:tr w:rsidR="00EF2108" w:rsidRPr="005576F5" w14:paraId="1DF6A155" w14:textId="77777777" w:rsidTr="00632001">
        <w:trPr>
          <w:trHeight w:val="20"/>
        </w:trPr>
        <w:tc>
          <w:tcPr>
            <w:tcW w:w="1701" w:type="dxa"/>
          </w:tcPr>
          <w:p w14:paraId="23518918" w14:textId="77777777" w:rsidR="00EF2108" w:rsidRPr="005576F5" w:rsidRDefault="00EF2108" w:rsidP="00632001">
            <w:pPr>
              <w:spacing w:line="380" w:lineRule="exact"/>
              <w:ind w:left="-30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70" w:type="dxa"/>
            <w:vAlign w:val="bottom"/>
          </w:tcPr>
          <w:p w14:paraId="0A05256E" w14:textId="706EDB0D" w:rsidR="00EF2108" w:rsidRPr="001863AF" w:rsidRDefault="00F3707E" w:rsidP="009B6995">
            <w:pPr>
              <w:pBdr>
                <w:bottom w:val="single" w:sz="12" w:space="1" w:color="auto"/>
              </w:pBd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  <w:r w:rsidRPr="00F3707E">
              <w:rPr>
                <w:sz w:val="24"/>
                <w:szCs w:val="24"/>
              </w:rPr>
              <w:t>5,456,700</w:t>
            </w:r>
          </w:p>
        </w:tc>
        <w:tc>
          <w:tcPr>
            <w:tcW w:w="1170" w:type="dxa"/>
            <w:vAlign w:val="bottom"/>
          </w:tcPr>
          <w:p w14:paraId="027999EC" w14:textId="27353FCB" w:rsidR="00EF2108" w:rsidRPr="001863AF" w:rsidRDefault="00131A9F" w:rsidP="009B6995">
            <w:pPr>
              <w:pBdr>
                <w:bottom w:val="single" w:sz="12" w:space="1" w:color="auto"/>
              </w:pBdr>
              <w:tabs>
                <w:tab w:val="decimal" w:pos="788"/>
              </w:tabs>
              <w:spacing w:line="380" w:lineRule="exact"/>
              <w:ind w:left="-57" w:right="-47"/>
              <w:jc w:val="right"/>
              <w:rPr>
                <w:sz w:val="24"/>
                <w:szCs w:val="24"/>
              </w:rPr>
            </w:pPr>
            <w:r w:rsidRPr="00131A9F">
              <w:rPr>
                <w:sz w:val="24"/>
                <w:szCs w:val="24"/>
              </w:rPr>
              <w:t>198,468,599</w:t>
            </w:r>
          </w:p>
        </w:tc>
        <w:tc>
          <w:tcPr>
            <w:tcW w:w="1170" w:type="dxa"/>
            <w:vAlign w:val="bottom"/>
          </w:tcPr>
          <w:p w14:paraId="0E12A59D" w14:textId="0B6F3C72" w:rsidR="00EF2108" w:rsidRPr="001863AF" w:rsidRDefault="0091302F" w:rsidP="009B6995">
            <w:pPr>
              <w:pBdr>
                <w:bottom w:val="single" w:sz="12" w:space="1" w:color="auto"/>
              </w:pBd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  <w:r w:rsidRPr="0091302F">
              <w:rPr>
                <w:sz w:val="24"/>
                <w:szCs w:val="24"/>
              </w:rPr>
              <w:t>3,632,200,000</w:t>
            </w:r>
          </w:p>
        </w:tc>
        <w:tc>
          <w:tcPr>
            <w:tcW w:w="1170" w:type="dxa"/>
            <w:vAlign w:val="bottom"/>
          </w:tcPr>
          <w:p w14:paraId="7C683853" w14:textId="76BB7787" w:rsidR="00EF2108" w:rsidRPr="001863AF" w:rsidRDefault="007F6C33" w:rsidP="009B6995">
            <w:pPr>
              <w:pBdr>
                <w:bottom w:val="single" w:sz="12" w:space="1" w:color="auto"/>
              </w:pBd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  <w:r w:rsidRPr="007F6C33">
              <w:rPr>
                <w:sz w:val="24"/>
                <w:szCs w:val="24"/>
              </w:rPr>
              <w:t>3,836,125,299</w:t>
            </w:r>
          </w:p>
        </w:tc>
        <w:tc>
          <w:tcPr>
            <w:tcW w:w="1170" w:type="dxa"/>
            <w:vAlign w:val="bottom"/>
          </w:tcPr>
          <w:p w14:paraId="4545B326" w14:textId="31A0222C" w:rsidR="00EF2108" w:rsidRPr="001863AF" w:rsidRDefault="00582E64" w:rsidP="009B6995">
            <w:pPr>
              <w:pBdr>
                <w:bottom w:val="single" w:sz="12" w:space="1" w:color="auto"/>
              </w:pBd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  <w:r w:rsidRPr="00582E64">
              <w:rPr>
                <w:sz w:val="24"/>
                <w:szCs w:val="24"/>
                <w:lang w:val="en-GB"/>
              </w:rPr>
              <w:t>3,663,793,849</w:t>
            </w:r>
          </w:p>
        </w:tc>
      </w:tr>
    </w:tbl>
    <w:p w14:paraId="60D236D1" w14:textId="05159DEB" w:rsidR="00CD5FC0" w:rsidRDefault="00CD5FC0" w:rsidP="00B72AD6">
      <w:pPr>
        <w:tabs>
          <w:tab w:val="right" w:pos="9990"/>
          <w:tab w:val="right" w:pos="10890"/>
        </w:tabs>
        <w:ind w:left="1980"/>
        <w:jc w:val="thaiDistribute"/>
        <w:rPr>
          <w:rFonts w:eastAsia="BrowalliaUPC"/>
          <w:sz w:val="26"/>
          <w:szCs w:val="26"/>
          <w:lang w:val="en-GB"/>
        </w:rPr>
      </w:pPr>
      <w:r>
        <w:rPr>
          <w:rFonts w:eastAsia="BrowalliaUPC"/>
          <w:sz w:val="26"/>
          <w:szCs w:val="26"/>
          <w:lang w:val="en-GB"/>
        </w:rPr>
        <w:br w:type="page"/>
      </w:r>
    </w:p>
    <w:tbl>
      <w:tblPr>
        <w:tblStyle w:val="161"/>
        <w:tblW w:w="7551" w:type="dxa"/>
        <w:tblInd w:w="1899" w:type="dxa"/>
        <w:tblLayout w:type="fixed"/>
        <w:tblLook w:val="0000" w:firstRow="0" w:lastRow="0" w:firstColumn="0" w:lastColumn="0" w:noHBand="0" w:noVBand="0"/>
      </w:tblPr>
      <w:tblGrid>
        <w:gridCol w:w="1701"/>
        <w:gridCol w:w="1170"/>
        <w:gridCol w:w="1170"/>
        <w:gridCol w:w="1170"/>
        <w:gridCol w:w="1170"/>
        <w:gridCol w:w="1170"/>
      </w:tblGrid>
      <w:tr w:rsidR="00B72AD6" w:rsidRPr="005576F5" w14:paraId="00D9F1BB" w14:textId="77777777" w:rsidTr="00632001">
        <w:trPr>
          <w:trHeight w:val="20"/>
        </w:trPr>
        <w:tc>
          <w:tcPr>
            <w:tcW w:w="1701" w:type="dxa"/>
            <w:vAlign w:val="center"/>
          </w:tcPr>
          <w:p w14:paraId="7B8DCB43" w14:textId="77777777" w:rsidR="00B72AD6" w:rsidRPr="005576F5" w:rsidRDefault="00B72AD6" w:rsidP="00632001">
            <w:pPr>
              <w:spacing w:line="380" w:lineRule="exact"/>
              <w:ind w:left="-36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lang w:val="en-GB"/>
              </w:rPr>
              <w:lastRenderedPageBreak/>
              <w:t>(</w:t>
            </w:r>
            <w:proofErr w:type="gramStart"/>
            <w:r w:rsidRPr="005576F5">
              <w:rPr>
                <w:sz w:val="24"/>
                <w:szCs w:val="24"/>
                <w:cs/>
                <w:lang w:val="en-GB"/>
              </w:rPr>
              <w:t>หน่วย :</w:t>
            </w:r>
            <w:proofErr w:type="gramEnd"/>
            <w:r w:rsidRPr="005576F5">
              <w:rPr>
                <w:sz w:val="24"/>
                <w:szCs w:val="24"/>
                <w:cs/>
                <w:lang w:val="en-GB"/>
              </w:rPr>
              <w:t xml:space="preserve"> บาท)</w:t>
            </w:r>
          </w:p>
        </w:tc>
        <w:tc>
          <w:tcPr>
            <w:tcW w:w="5850" w:type="dxa"/>
            <w:gridSpan w:val="5"/>
          </w:tcPr>
          <w:p w14:paraId="09BBB34B" w14:textId="17E847AB" w:rsidR="00B72AD6" w:rsidRPr="005576F5" w:rsidRDefault="00B72AD6" w:rsidP="00632001">
            <w:pPr>
              <w:pBdr>
                <w:bottom w:val="single" w:sz="4" w:space="1" w:color="auto"/>
              </w:pBdr>
              <w:spacing w:line="380" w:lineRule="exact"/>
              <w:ind w:left="-70" w:right="-54"/>
              <w:jc w:val="center"/>
              <w:rPr>
                <w:sz w:val="24"/>
                <w:szCs w:val="24"/>
              </w:rPr>
            </w:pPr>
            <w:r w:rsidRPr="00B72AD6">
              <w:rPr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B72AD6" w:rsidRPr="005576F5" w14:paraId="2DFE4431" w14:textId="77777777" w:rsidTr="00632001">
        <w:trPr>
          <w:trHeight w:val="20"/>
        </w:trPr>
        <w:tc>
          <w:tcPr>
            <w:tcW w:w="1701" w:type="dxa"/>
            <w:vAlign w:val="center"/>
          </w:tcPr>
          <w:p w14:paraId="441B503A" w14:textId="77777777" w:rsidR="00B72AD6" w:rsidRPr="005576F5" w:rsidRDefault="00B72AD6" w:rsidP="00632001">
            <w:pPr>
              <w:spacing w:line="380" w:lineRule="exact"/>
              <w:ind w:left="-36"/>
              <w:rPr>
                <w:sz w:val="24"/>
                <w:szCs w:val="24"/>
                <w:lang w:val="en-GB"/>
              </w:rPr>
            </w:pPr>
            <w:r w:rsidRPr="004A27F0">
              <w:rPr>
                <w:sz w:val="24"/>
                <w:szCs w:val="24"/>
                <w:cs/>
                <w:lang w:val="en-GB"/>
              </w:rPr>
              <w:t xml:space="preserve">วันที่ </w:t>
            </w:r>
            <w:r w:rsidRPr="004A27F0">
              <w:rPr>
                <w:sz w:val="24"/>
                <w:szCs w:val="24"/>
                <w:lang w:val="en-GB"/>
              </w:rPr>
              <w:t xml:space="preserve">31 </w:t>
            </w:r>
            <w:r w:rsidRPr="004A27F0">
              <w:rPr>
                <w:sz w:val="24"/>
                <w:szCs w:val="24"/>
                <w:cs/>
                <w:lang w:val="en-GB"/>
              </w:rPr>
              <w:t xml:space="preserve">ธันวาคม </w:t>
            </w:r>
            <w:r w:rsidRPr="004A27F0">
              <w:rPr>
                <w:sz w:val="24"/>
                <w:szCs w:val="24"/>
                <w:lang w:val="en-GB"/>
              </w:rPr>
              <w:t>2567</w:t>
            </w:r>
          </w:p>
        </w:tc>
        <w:tc>
          <w:tcPr>
            <w:tcW w:w="1170" w:type="dxa"/>
          </w:tcPr>
          <w:p w14:paraId="66E18AE0" w14:textId="77777777" w:rsidR="00B72AD6" w:rsidRPr="005576F5" w:rsidRDefault="00B72AD6" w:rsidP="00632001">
            <w:pPr>
              <w:pBdr>
                <w:bottom w:val="single" w:sz="4" w:space="1" w:color="auto"/>
              </w:pBdr>
              <w:spacing w:line="380" w:lineRule="exact"/>
              <w:ind w:left="-57" w:right="-72"/>
              <w:jc w:val="center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เมื่อทวงถาม</w:t>
            </w:r>
          </w:p>
        </w:tc>
        <w:tc>
          <w:tcPr>
            <w:tcW w:w="1170" w:type="dxa"/>
          </w:tcPr>
          <w:p w14:paraId="75999574" w14:textId="77777777" w:rsidR="00B72AD6" w:rsidRPr="005576F5" w:rsidRDefault="00B72AD6" w:rsidP="00632001">
            <w:pPr>
              <w:pBdr>
                <w:bottom w:val="single" w:sz="4" w:space="1" w:color="auto"/>
              </w:pBdr>
              <w:spacing w:line="380" w:lineRule="exact"/>
              <w:ind w:left="-57" w:right="-47"/>
              <w:jc w:val="center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 xml:space="preserve">น้อยกว่า </w:t>
            </w:r>
            <w:r w:rsidRPr="005576F5">
              <w:rPr>
                <w:sz w:val="24"/>
                <w:szCs w:val="24"/>
                <w:lang w:val="en-GB"/>
              </w:rPr>
              <w:t>1</w:t>
            </w:r>
            <w:r w:rsidRPr="005576F5">
              <w:rPr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</w:tcPr>
          <w:p w14:paraId="20077A6E" w14:textId="77777777" w:rsidR="00B72AD6" w:rsidRPr="005576F5" w:rsidRDefault="00B72AD6" w:rsidP="00632001">
            <w:pPr>
              <w:pBdr>
                <w:bottom w:val="single" w:sz="4" w:space="1" w:color="auto"/>
              </w:pBdr>
              <w:spacing w:line="380" w:lineRule="exact"/>
              <w:ind w:left="-57" w:right="-54"/>
              <w:jc w:val="center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 xml:space="preserve">มากกว่า </w:t>
            </w:r>
            <w:r w:rsidRPr="005576F5">
              <w:rPr>
                <w:sz w:val="24"/>
                <w:szCs w:val="24"/>
                <w:lang w:val="en-GB"/>
              </w:rPr>
              <w:t>1</w:t>
            </w:r>
            <w:r w:rsidRPr="005576F5">
              <w:rPr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</w:tcPr>
          <w:p w14:paraId="59F08807" w14:textId="77777777" w:rsidR="00B72AD6" w:rsidRPr="005576F5" w:rsidRDefault="00B72AD6" w:rsidP="00632001">
            <w:pPr>
              <w:pBdr>
                <w:bottom w:val="single" w:sz="4" w:space="1" w:color="auto"/>
              </w:pBdr>
              <w:spacing w:line="380" w:lineRule="exact"/>
              <w:ind w:left="-57" w:right="-54"/>
              <w:jc w:val="center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70" w:type="dxa"/>
          </w:tcPr>
          <w:p w14:paraId="7B9F6BFA" w14:textId="77777777" w:rsidR="00B72AD6" w:rsidRPr="005576F5" w:rsidRDefault="00B72AD6" w:rsidP="00632001">
            <w:pPr>
              <w:pBdr>
                <w:bottom w:val="single" w:sz="4" w:space="1" w:color="auto"/>
              </w:pBdr>
              <w:spacing w:line="380" w:lineRule="exact"/>
              <w:ind w:left="-57" w:right="-54"/>
              <w:jc w:val="center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B72AD6" w:rsidRPr="005576F5" w14:paraId="396DCC99" w14:textId="77777777" w:rsidTr="00632001">
        <w:trPr>
          <w:trHeight w:val="20"/>
        </w:trPr>
        <w:tc>
          <w:tcPr>
            <w:tcW w:w="1701" w:type="dxa"/>
            <w:vAlign w:val="center"/>
          </w:tcPr>
          <w:p w14:paraId="0E8AD4B6" w14:textId="77777777" w:rsidR="00B72AD6" w:rsidRPr="005576F5" w:rsidRDefault="00B72AD6" w:rsidP="00632001">
            <w:pPr>
              <w:spacing w:line="380" w:lineRule="exact"/>
              <w:ind w:left="-36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F0EF379" w14:textId="77777777" w:rsidR="00B72AD6" w:rsidRPr="005576F5" w:rsidRDefault="00B72AD6" w:rsidP="00632001">
            <w:pPr>
              <w:spacing w:line="380" w:lineRule="exact"/>
              <w:ind w:left="-57" w:right="-72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B9F7359" w14:textId="77777777" w:rsidR="00B72AD6" w:rsidRPr="005576F5" w:rsidRDefault="00B72AD6" w:rsidP="00632001">
            <w:pPr>
              <w:spacing w:line="380" w:lineRule="exact"/>
              <w:ind w:left="-57" w:right="-47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2F190A0E" w14:textId="77777777" w:rsidR="00B72AD6" w:rsidRPr="005576F5" w:rsidRDefault="00B72AD6" w:rsidP="00632001">
            <w:pPr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EA38423" w14:textId="77777777" w:rsidR="00B72AD6" w:rsidRPr="005576F5" w:rsidRDefault="00B72AD6" w:rsidP="00632001">
            <w:pPr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21136BE" w14:textId="77777777" w:rsidR="00B72AD6" w:rsidRPr="005576F5" w:rsidRDefault="00B72AD6" w:rsidP="00632001">
            <w:pPr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</w:p>
        </w:tc>
      </w:tr>
      <w:tr w:rsidR="00B72AD6" w:rsidRPr="005576F5" w14:paraId="556F7D83" w14:textId="77777777" w:rsidTr="00632001">
        <w:trPr>
          <w:trHeight w:val="20"/>
        </w:trPr>
        <w:tc>
          <w:tcPr>
            <w:tcW w:w="1701" w:type="dxa"/>
          </w:tcPr>
          <w:p w14:paraId="444EDE8D" w14:textId="77777777" w:rsidR="00B72AD6" w:rsidRPr="005576F5" w:rsidRDefault="00B72AD6" w:rsidP="00632001">
            <w:pPr>
              <w:spacing w:line="380" w:lineRule="exact"/>
              <w:ind w:left="-30"/>
              <w:rPr>
                <w:sz w:val="24"/>
                <w:szCs w:val="24"/>
                <w:lang w:val="en-GB"/>
              </w:rPr>
            </w:pPr>
            <w:r w:rsidRPr="005576F5">
              <w:rPr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0BCA051" w14:textId="77777777" w:rsidR="00B72AD6" w:rsidRPr="005576F5" w:rsidRDefault="00B72AD6" w:rsidP="00632001">
            <w:pPr>
              <w:spacing w:line="38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F5EF5C6" w14:textId="77777777" w:rsidR="00B72AD6" w:rsidRPr="005576F5" w:rsidRDefault="00B72AD6" w:rsidP="00632001">
            <w:pPr>
              <w:spacing w:line="380" w:lineRule="exact"/>
              <w:ind w:left="-57" w:right="-47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907AF87" w14:textId="77777777" w:rsidR="00B72AD6" w:rsidRPr="005576F5" w:rsidRDefault="00B72AD6" w:rsidP="00632001">
            <w:pPr>
              <w:spacing w:line="38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6E5BEF6" w14:textId="77777777" w:rsidR="00B72AD6" w:rsidRPr="005576F5" w:rsidRDefault="00B72AD6" w:rsidP="00632001">
            <w:pPr>
              <w:spacing w:line="38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6DBB305" w14:textId="77777777" w:rsidR="00B72AD6" w:rsidRPr="005576F5" w:rsidRDefault="00B72AD6" w:rsidP="00632001">
            <w:pPr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</w:p>
        </w:tc>
      </w:tr>
      <w:tr w:rsidR="001863AF" w:rsidRPr="005576F5" w14:paraId="26A581FF" w14:textId="77777777" w:rsidTr="001863AF">
        <w:trPr>
          <w:trHeight w:val="20"/>
        </w:trPr>
        <w:tc>
          <w:tcPr>
            <w:tcW w:w="1701" w:type="dxa"/>
          </w:tcPr>
          <w:p w14:paraId="72F0B68B" w14:textId="77777777" w:rsidR="001863AF" w:rsidRPr="005576F5" w:rsidRDefault="001863AF" w:rsidP="001863AF">
            <w:pPr>
              <w:spacing w:line="380" w:lineRule="exact"/>
              <w:ind w:left="149" w:hanging="179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1797E5F7" w14:textId="51015631" w:rsidR="001863AF" w:rsidRPr="001863AF" w:rsidRDefault="001863AF" w:rsidP="001863AF">
            <w:pPr>
              <w:tabs>
                <w:tab w:val="decimal" w:pos="788"/>
              </w:tabs>
              <w:spacing w:line="380" w:lineRule="exact"/>
              <w:ind w:left="-57" w:right="-72"/>
              <w:jc w:val="both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95DE4C3" w14:textId="4A05C581" w:rsidR="001863AF" w:rsidRPr="001863AF" w:rsidRDefault="001863AF" w:rsidP="001863AF">
            <w:pPr>
              <w:tabs>
                <w:tab w:val="decimal" w:pos="788"/>
              </w:tabs>
              <w:spacing w:line="380" w:lineRule="exact"/>
              <w:ind w:left="-57" w:right="-47"/>
              <w:jc w:val="right"/>
              <w:rPr>
                <w:sz w:val="24"/>
                <w:szCs w:val="24"/>
                <w:lang w:val="en-GB"/>
              </w:rPr>
            </w:pPr>
            <w:r w:rsidRPr="001863AF">
              <w:rPr>
                <w:sz w:val="24"/>
                <w:szCs w:val="24"/>
                <w:lang w:val="en-GB"/>
              </w:rPr>
              <w:t xml:space="preserve"> 20,040,000 </w:t>
            </w:r>
          </w:p>
        </w:tc>
        <w:tc>
          <w:tcPr>
            <w:tcW w:w="1170" w:type="dxa"/>
            <w:vAlign w:val="bottom"/>
          </w:tcPr>
          <w:p w14:paraId="621DD0DF" w14:textId="5A76D56E" w:rsidR="001863AF" w:rsidRPr="001863AF" w:rsidRDefault="001863AF" w:rsidP="001863AF">
            <w:pP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  <w:r w:rsidRPr="001863AF">
              <w:rPr>
                <w:sz w:val="24"/>
                <w:szCs w:val="24"/>
                <w:lang w:val="en-GB"/>
              </w:rPr>
              <w:t xml:space="preserve"> 6,540,000 </w:t>
            </w:r>
          </w:p>
        </w:tc>
        <w:tc>
          <w:tcPr>
            <w:tcW w:w="1170" w:type="dxa"/>
            <w:vAlign w:val="bottom"/>
          </w:tcPr>
          <w:p w14:paraId="2CE2F885" w14:textId="1BE6C88F" w:rsidR="001863AF" w:rsidRPr="001863AF" w:rsidRDefault="001863AF" w:rsidP="001863AF">
            <w:pP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  <w:r w:rsidRPr="001863AF">
              <w:rPr>
                <w:sz w:val="24"/>
                <w:szCs w:val="24"/>
                <w:lang w:val="en-GB"/>
              </w:rPr>
              <w:t xml:space="preserve"> 26,580,000 </w:t>
            </w:r>
          </w:p>
        </w:tc>
        <w:tc>
          <w:tcPr>
            <w:tcW w:w="1170" w:type="dxa"/>
            <w:vAlign w:val="bottom"/>
          </w:tcPr>
          <w:p w14:paraId="1A64C350" w14:textId="7FA8E97E" w:rsidR="001863AF" w:rsidRPr="001863AF" w:rsidRDefault="001863AF" w:rsidP="001863AF">
            <w:pP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  <w:r w:rsidRPr="001863AF">
              <w:rPr>
                <w:sz w:val="24"/>
                <w:szCs w:val="24"/>
                <w:lang w:val="en-GB"/>
              </w:rPr>
              <w:t>26,491,763</w:t>
            </w:r>
          </w:p>
        </w:tc>
      </w:tr>
      <w:tr w:rsidR="001863AF" w:rsidRPr="005576F5" w14:paraId="46CFFC6B" w14:textId="77777777" w:rsidTr="001863AF">
        <w:trPr>
          <w:trHeight w:val="20"/>
        </w:trPr>
        <w:tc>
          <w:tcPr>
            <w:tcW w:w="1701" w:type="dxa"/>
          </w:tcPr>
          <w:p w14:paraId="3678D460" w14:textId="77777777" w:rsidR="001863AF" w:rsidRPr="005576F5" w:rsidRDefault="001863AF" w:rsidP="001863AF">
            <w:pPr>
              <w:spacing w:line="380" w:lineRule="exact"/>
              <w:ind w:left="149" w:hanging="179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54783E51" w14:textId="311DBA52" w:rsidR="001863AF" w:rsidRPr="001863AF" w:rsidRDefault="001863AF" w:rsidP="001863AF">
            <w:pPr>
              <w:tabs>
                <w:tab w:val="decimal" w:pos="788"/>
              </w:tabs>
              <w:spacing w:line="380" w:lineRule="exact"/>
              <w:ind w:left="-57" w:right="-72"/>
              <w:jc w:val="both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3FB824B" w14:textId="32CE73E9" w:rsidR="001863AF" w:rsidRPr="001863AF" w:rsidRDefault="001863AF" w:rsidP="001863AF">
            <w:pPr>
              <w:tabs>
                <w:tab w:val="decimal" w:pos="788"/>
              </w:tabs>
              <w:spacing w:line="380" w:lineRule="exact"/>
              <w:ind w:left="-57" w:right="-47"/>
              <w:jc w:val="right"/>
              <w:rPr>
                <w:sz w:val="24"/>
                <w:szCs w:val="24"/>
                <w:lang w:val="en-GB"/>
              </w:rPr>
            </w:pPr>
            <w:r w:rsidRPr="001863AF">
              <w:rPr>
                <w:sz w:val="24"/>
                <w:szCs w:val="24"/>
                <w:lang w:val="en-GB"/>
              </w:rPr>
              <w:t xml:space="preserve">1,593,000,000 </w:t>
            </w:r>
          </w:p>
        </w:tc>
        <w:tc>
          <w:tcPr>
            <w:tcW w:w="1170" w:type="dxa"/>
            <w:vAlign w:val="bottom"/>
          </w:tcPr>
          <w:p w14:paraId="02C23B0F" w14:textId="56492941" w:rsidR="001863AF" w:rsidRPr="001863AF" w:rsidRDefault="001863AF" w:rsidP="001863AF">
            <w:pP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  <w:r w:rsidRPr="001863AF">
              <w:rPr>
                <w:sz w:val="24"/>
                <w:szCs w:val="24"/>
                <w:lang w:val="en-GB"/>
              </w:rPr>
              <w:t xml:space="preserve"> 2,339,900,000 </w:t>
            </w:r>
          </w:p>
        </w:tc>
        <w:tc>
          <w:tcPr>
            <w:tcW w:w="1170" w:type="dxa"/>
            <w:vAlign w:val="bottom"/>
          </w:tcPr>
          <w:p w14:paraId="706070AF" w14:textId="4FC0818C" w:rsidR="001863AF" w:rsidRPr="001863AF" w:rsidRDefault="001863AF" w:rsidP="001863AF">
            <w:pP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  <w:r w:rsidRPr="001863AF">
              <w:rPr>
                <w:sz w:val="24"/>
                <w:szCs w:val="24"/>
                <w:lang w:val="en-GB"/>
              </w:rPr>
              <w:t xml:space="preserve"> 3,932,900,000 </w:t>
            </w:r>
          </w:p>
        </w:tc>
        <w:tc>
          <w:tcPr>
            <w:tcW w:w="1170" w:type="dxa"/>
            <w:vAlign w:val="bottom"/>
          </w:tcPr>
          <w:p w14:paraId="3ECFD94C" w14:textId="2736B705" w:rsidR="001863AF" w:rsidRPr="001863AF" w:rsidRDefault="001863AF" w:rsidP="001863AF">
            <w:pP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  <w:r w:rsidRPr="001863AF">
              <w:rPr>
                <w:sz w:val="24"/>
                <w:szCs w:val="24"/>
                <w:lang w:val="en-GB"/>
              </w:rPr>
              <w:t>3,911,219,456</w:t>
            </w:r>
          </w:p>
        </w:tc>
      </w:tr>
      <w:tr w:rsidR="001863AF" w:rsidRPr="005576F5" w14:paraId="4F329672" w14:textId="77777777" w:rsidTr="001863AF">
        <w:trPr>
          <w:trHeight w:val="20"/>
        </w:trPr>
        <w:tc>
          <w:tcPr>
            <w:tcW w:w="1701" w:type="dxa"/>
          </w:tcPr>
          <w:p w14:paraId="34137D79" w14:textId="77777777" w:rsidR="001863AF" w:rsidRPr="005576F5" w:rsidRDefault="001863AF" w:rsidP="001863AF">
            <w:pPr>
              <w:spacing w:line="380" w:lineRule="exact"/>
              <w:ind w:left="149" w:hanging="179"/>
              <w:rPr>
                <w:sz w:val="24"/>
                <w:szCs w:val="24"/>
                <w:lang w:val="en-GB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6AC1544F" w14:textId="7572868E" w:rsidR="001863AF" w:rsidRPr="001863AF" w:rsidRDefault="001863AF" w:rsidP="001863AF">
            <w:pPr>
              <w:tabs>
                <w:tab w:val="decimal" w:pos="788"/>
              </w:tabs>
              <w:spacing w:line="380" w:lineRule="exact"/>
              <w:ind w:left="-57" w:right="-72"/>
              <w:jc w:val="both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5CC543C" w14:textId="649A54EB" w:rsidR="001863AF" w:rsidRPr="001863AF" w:rsidRDefault="00DF159C" w:rsidP="001863AF">
            <w:pPr>
              <w:tabs>
                <w:tab w:val="decimal" w:pos="788"/>
              </w:tabs>
              <w:spacing w:line="380" w:lineRule="exact"/>
              <w:ind w:left="-57" w:right="-47"/>
              <w:jc w:val="right"/>
              <w:rPr>
                <w:sz w:val="24"/>
                <w:szCs w:val="24"/>
                <w:lang w:val="en-GB"/>
              </w:rPr>
            </w:pPr>
            <w:r w:rsidRPr="009E3382">
              <w:rPr>
                <w:sz w:val="24"/>
                <w:szCs w:val="24"/>
                <w:lang w:val="en-GB"/>
              </w:rPr>
              <w:t>38,790,615</w:t>
            </w:r>
          </w:p>
        </w:tc>
        <w:tc>
          <w:tcPr>
            <w:tcW w:w="1170" w:type="dxa"/>
            <w:vAlign w:val="bottom"/>
          </w:tcPr>
          <w:p w14:paraId="5AC84D19" w14:textId="2909A27C" w:rsidR="001863AF" w:rsidRPr="001863AF" w:rsidRDefault="001863AF" w:rsidP="001863AF">
            <w:pPr>
              <w:tabs>
                <w:tab w:val="decimal" w:pos="788"/>
              </w:tabs>
              <w:spacing w:line="380" w:lineRule="exact"/>
              <w:ind w:left="-57" w:right="-72"/>
              <w:jc w:val="both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5142A6FA" w14:textId="560D89CB" w:rsidR="001863AF" w:rsidRPr="001863AF" w:rsidRDefault="00DF159C" w:rsidP="001863AF">
            <w:pP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  <w:r w:rsidRPr="009E3382">
              <w:rPr>
                <w:sz w:val="24"/>
                <w:szCs w:val="24"/>
                <w:lang w:val="en-GB"/>
              </w:rPr>
              <w:t>38,790,615</w:t>
            </w:r>
          </w:p>
        </w:tc>
        <w:tc>
          <w:tcPr>
            <w:tcW w:w="1170" w:type="dxa"/>
            <w:vAlign w:val="bottom"/>
          </w:tcPr>
          <w:p w14:paraId="050C9812" w14:textId="4181FF2E" w:rsidR="001863AF" w:rsidRPr="001863AF" w:rsidRDefault="00B2186B" w:rsidP="001863AF">
            <w:pP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  <w:r w:rsidRPr="009E3382">
              <w:rPr>
                <w:sz w:val="24"/>
                <w:szCs w:val="24"/>
                <w:lang w:val="en-GB"/>
              </w:rPr>
              <w:t>38,790,615</w:t>
            </w:r>
          </w:p>
        </w:tc>
      </w:tr>
      <w:tr w:rsidR="001863AF" w:rsidRPr="005576F5" w14:paraId="00AB2681" w14:textId="77777777" w:rsidTr="001863AF">
        <w:trPr>
          <w:trHeight w:val="20"/>
        </w:trPr>
        <w:tc>
          <w:tcPr>
            <w:tcW w:w="1701" w:type="dxa"/>
          </w:tcPr>
          <w:p w14:paraId="62C27E2F" w14:textId="77777777" w:rsidR="001863AF" w:rsidRPr="005576F5" w:rsidRDefault="001863AF" w:rsidP="001863AF">
            <w:pPr>
              <w:spacing w:line="380" w:lineRule="exact"/>
              <w:ind w:left="149" w:hanging="179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5A6FCB0E" w14:textId="4B979167" w:rsidR="001863AF" w:rsidRPr="001863AF" w:rsidRDefault="001863AF" w:rsidP="001863AF">
            <w:pPr>
              <w:tabs>
                <w:tab w:val="decimal" w:pos="788"/>
              </w:tabs>
              <w:spacing w:line="380" w:lineRule="exact"/>
              <w:ind w:left="-57" w:right="-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DCDCD34" w14:textId="481BF3A1" w:rsidR="001863AF" w:rsidRPr="001863AF" w:rsidRDefault="001863AF" w:rsidP="001863AF">
            <w:pPr>
              <w:tabs>
                <w:tab w:val="decimal" w:pos="788"/>
              </w:tabs>
              <w:spacing w:line="380" w:lineRule="exact"/>
              <w:ind w:left="-57" w:right="-47"/>
              <w:jc w:val="right"/>
              <w:rPr>
                <w:sz w:val="24"/>
                <w:szCs w:val="24"/>
              </w:rPr>
            </w:pPr>
            <w:r w:rsidRPr="001863AF">
              <w:rPr>
                <w:sz w:val="24"/>
                <w:szCs w:val="24"/>
                <w:lang w:val="en-GB"/>
              </w:rPr>
              <w:t xml:space="preserve"> 2,820,888 </w:t>
            </w:r>
          </w:p>
        </w:tc>
        <w:tc>
          <w:tcPr>
            <w:tcW w:w="1170" w:type="dxa"/>
            <w:vAlign w:val="bottom"/>
          </w:tcPr>
          <w:p w14:paraId="2B45F3B2" w14:textId="735E49A4" w:rsidR="001863AF" w:rsidRPr="001863AF" w:rsidRDefault="001863AF" w:rsidP="001863AF">
            <w:pP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  <w:r w:rsidRPr="001863AF">
              <w:rPr>
                <w:sz w:val="24"/>
                <w:szCs w:val="24"/>
                <w:lang w:val="en-GB"/>
              </w:rPr>
              <w:t xml:space="preserve"> 6,178,000 </w:t>
            </w:r>
          </w:p>
        </w:tc>
        <w:tc>
          <w:tcPr>
            <w:tcW w:w="1170" w:type="dxa"/>
            <w:vAlign w:val="bottom"/>
          </w:tcPr>
          <w:p w14:paraId="35A2C928" w14:textId="033C16D6" w:rsidR="001863AF" w:rsidRPr="001863AF" w:rsidRDefault="001863AF" w:rsidP="001863AF">
            <w:pP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  <w:r w:rsidRPr="001863AF">
              <w:rPr>
                <w:sz w:val="24"/>
                <w:szCs w:val="24"/>
                <w:lang w:val="en-GB"/>
              </w:rPr>
              <w:t xml:space="preserve"> 8,998,888 </w:t>
            </w:r>
          </w:p>
        </w:tc>
        <w:tc>
          <w:tcPr>
            <w:tcW w:w="1170" w:type="dxa"/>
            <w:vAlign w:val="bottom"/>
          </w:tcPr>
          <w:p w14:paraId="410BE709" w14:textId="3344C5C4" w:rsidR="001863AF" w:rsidRPr="001863AF" w:rsidRDefault="001863AF" w:rsidP="001863AF">
            <w:pP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  <w:r w:rsidRPr="001863AF">
              <w:rPr>
                <w:sz w:val="24"/>
                <w:szCs w:val="24"/>
                <w:lang w:val="en-GB"/>
              </w:rPr>
              <w:t>8,264,055</w:t>
            </w:r>
          </w:p>
        </w:tc>
      </w:tr>
      <w:tr w:rsidR="001863AF" w:rsidRPr="005576F5" w14:paraId="108CF8C1" w14:textId="77777777" w:rsidTr="001863AF">
        <w:trPr>
          <w:trHeight w:val="20"/>
        </w:trPr>
        <w:tc>
          <w:tcPr>
            <w:tcW w:w="1701" w:type="dxa"/>
          </w:tcPr>
          <w:p w14:paraId="40F0DB5C" w14:textId="77777777" w:rsidR="001863AF" w:rsidRPr="005576F5" w:rsidRDefault="001863AF" w:rsidP="001863AF">
            <w:pPr>
              <w:spacing w:line="380" w:lineRule="exact"/>
              <w:ind w:left="149" w:hanging="179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70" w:type="dxa"/>
            <w:vAlign w:val="bottom"/>
          </w:tcPr>
          <w:p w14:paraId="731C309C" w14:textId="7063C89E" w:rsidR="001863AF" w:rsidRPr="001863AF" w:rsidRDefault="001863AF" w:rsidP="009B6995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  <w:r w:rsidRPr="001863AF">
              <w:rPr>
                <w:sz w:val="24"/>
                <w:szCs w:val="24"/>
                <w:lang w:val="en-GB"/>
              </w:rPr>
              <w:t xml:space="preserve"> 6,368,700 </w:t>
            </w:r>
          </w:p>
        </w:tc>
        <w:tc>
          <w:tcPr>
            <w:tcW w:w="1170" w:type="dxa"/>
            <w:vAlign w:val="bottom"/>
          </w:tcPr>
          <w:p w14:paraId="1B81D453" w14:textId="1299804B" w:rsidR="001863AF" w:rsidRPr="001863AF" w:rsidRDefault="001863AF" w:rsidP="009B6995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80" w:lineRule="exact"/>
              <w:ind w:left="-57" w:right="-4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5EBB2D2C" w14:textId="6DEAC19A" w:rsidR="001863AF" w:rsidRPr="001863AF" w:rsidRDefault="001863AF" w:rsidP="009B6995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80" w:lineRule="exact"/>
              <w:ind w:left="-57" w:right="-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DC0D397" w14:textId="08D68E24" w:rsidR="001863AF" w:rsidRPr="001863AF" w:rsidRDefault="001863AF" w:rsidP="009B6995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  <w:r w:rsidRPr="001863AF">
              <w:rPr>
                <w:sz w:val="24"/>
                <w:szCs w:val="24"/>
                <w:lang w:val="en-GB"/>
              </w:rPr>
              <w:t xml:space="preserve"> 6,368,700 </w:t>
            </w:r>
          </w:p>
        </w:tc>
        <w:tc>
          <w:tcPr>
            <w:tcW w:w="1170" w:type="dxa"/>
            <w:vAlign w:val="bottom"/>
          </w:tcPr>
          <w:p w14:paraId="79822331" w14:textId="2A17B4B3" w:rsidR="001863AF" w:rsidRPr="001863AF" w:rsidRDefault="001863AF" w:rsidP="009B6995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  <w:r w:rsidRPr="001863AF">
              <w:rPr>
                <w:sz w:val="24"/>
                <w:szCs w:val="24"/>
                <w:lang w:val="en-GB"/>
              </w:rPr>
              <w:t xml:space="preserve">6,368,700 </w:t>
            </w:r>
          </w:p>
        </w:tc>
      </w:tr>
      <w:tr w:rsidR="001863AF" w:rsidRPr="005576F5" w14:paraId="479D99A3" w14:textId="77777777" w:rsidTr="001863AF">
        <w:trPr>
          <w:trHeight w:val="20"/>
        </w:trPr>
        <w:tc>
          <w:tcPr>
            <w:tcW w:w="1701" w:type="dxa"/>
          </w:tcPr>
          <w:p w14:paraId="0B2FB199" w14:textId="77777777" w:rsidR="001863AF" w:rsidRPr="005576F5" w:rsidRDefault="001863AF" w:rsidP="001863AF">
            <w:pPr>
              <w:spacing w:line="380" w:lineRule="exact"/>
              <w:ind w:left="-30"/>
              <w:rPr>
                <w:sz w:val="24"/>
                <w:szCs w:val="24"/>
              </w:rPr>
            </w:pPr>
            <w:r w:rsidRPr="005576F5">
              <w:rPr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70" w:type="dxa"/>
            <w:vAlign w:val="bottom"/>
          </w:tcPr>
          <w:p w14:paraId="3FBCF7E0" w14:textId="6A7C04A7" w:rsidR="001863AF" w:rsidRPr="001863AF" w:rsidRDefault="001863AF" w:rsidP="009B6995">
            <w:pPr>
              <w:pBdr>
                <w:bottom w:val="single" w:sz="12" w:space="1" w:color="auto"/>
              </w:pBd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  <w:r w:rsidRPr="001863AF">
              <w:rPr>
                <w:sz w:val="24"/>
                <w:szCs w:val="24"/>
                <w:lang w:val="en-GB"/>
              </w:rPr>
              <w:t xml:space="preserve"> 6,368,700 </w:t>
            </w:r>
          </w:p>
        </w:tc>
        <w:tc>
          <w:tcPr>
            <w:tcW w:w="1170" w:type="dxa"/>
            <w:vAlign w:val="bottom"/>
          </w:tcPr>
          <w:p w14:paraId="4F7E162E" w14:textId="7F921868" w:rsidR="001863AF" w:rsidRPr="001863AF" w:rsidRDefault="00771154" w:rsidP="009B6995">
            <w:pPr>
              <w:pBdr>
                <w:bottom w:val="single" w:sz="12" w:space="1" w:color="auto"/>
              </w:pBdr>
              <w:tabs>
                <w:tab w:val="decimal" w:pos="788"/>
              </w:tabs>
              <w:spacing w:line="380" w:lineRule="exact"/>
              <w:ind w:left="-57" w:right="-47"/>
              <w:jc w:val="right"/>
              <w:rPr>
                <w:sz w:val="24"/>
                <w:szCs w:val="24"/>
              </w:rPr>
            </w:pPr>
            <w:r w:rsidRPr="009E3382">
              <w:rPr>
                <w:sz w:val="24"/>
                <w:szCs w:val="24"/>
              </w:rPr>
              <w:fldChar w:fldCharType="begin"/>
            </w:r>
            <w:r w:rsidRPr="009E3382">
              <w:rPr>
                <w:sz w:val="24"/>
                <w:szCs w:val="24"/>
              </w:rPr>
              <w:instrText xml:space="preserve"> =SUM(C5:C9) </w:instrText>
            </w:r>
            <w:r w:rsidRPr="009E3382">
              <w:rPr>
                <w:sz w:val="24"/>
                <w:szCs w:val="24"/>
              </w:rPr>
              <w:fldChar w:fldCharType="separate"/>
            </w:r>
            <w:r w:rsidRPr="009E3382">
              <w:rPr>
                <w:sz w:val="24"/>
                <w:szCs w:val="24"/>
              </w:rPr>
              <w:t>1,654,651,503</w:t>
            </w:r>
            <w:r w:rsidRPr="009E3382">
              <w:rPr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3325B954" w14:textId="3E7E4500" w:rsidR="001863AF" w:rsidRPr="001863AF" w:rsidRDefault="001863AF" w:rsidP="009B6995">
            <w:pPr>
              <w:pBdr>
                <w:bottom w:val="single" w:sz="12" w:space="1" w:color="auto"/>
              </w:pBd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  <w:r w:rsidRPr="001863AF">
              <w:rPr>
                <w:sz w:val="24"/>
                <w:szCs w:val="24"/>
                <w:lang w:val="en-GB"/>
              </w:rPr>
              <w:t xml:space="preserve"> 2,352,618,000 </w:t>
            </w:r>
          </w:p>
        </w:tc>
        <w:tc>
          <w:tcPr>
            <w:tcW w:w="1170" w:type="dxa"/>
            <w:vAlign w:val="bottom"/>
          </w:tcPr>
          <w:p w14:paraId="4943A475" w14:textId="5F2AA684" w:rsidR="001863AF" w:rsidRPr="001863AF" w:rsidRDefault="003F469E" w:rsidP="009B6995">
            <w:pPr>
              <w:pBdr>
                <w:bottom w:val="single" w:sz="12" w:space="1" w:color="auto"/>
              </w:pBd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</w:rPr>
            </w:pPr>
            <w:r w:rsidRPr="009E3382">
              <w:rPr>
                <w:sz w:val="24"/>
                <w:szCs w:val="24"/>
              </w:rPr>
              <w:fldChar w:fldCharType="begin"/>
            </w:r>
            <w:r w:rsidRPr="009E3382">
              <w:rPr>
                <w:sz w:val="24"/>
                <w:szCs w:val="24"/>
              </w:rPr>
              <w:instrText xml:space="preserve"> =SUM(E5:E9) </w:instrText>
            </w:r>
            <w:r w:rsidRPr="009E3382">
              <w:rPr>
                <w:sz w:val="24"/>
                <w:szCs w:val="24"/>
              </w:rPr>
              <w:fldChar w:fldCharType="separate"/>
            </w:r>
            <w:r w:rsidRPr="009E3382">
              <w:rPr>
                <w:sz w:val="24"/>
                <w:szCs w:val="24"/>
              </w:rPr>
              <w:t>4,013,638,203</w:t>
            </w:r>
            <w:r w:rsidRPr="009E3382">
              <w:rPr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4308E748" w14:textId="73CD81FD" w:rsidR="001863AF" w:rsidRPr="001863AF" w:rsidRDefault="00157959" w:rsidP="009B6995">
            <w:pPr>
              <w:pBdr>
                <w:bottom w:val="single" w:sz="12" w:space="1" w:color="auto"/>
              </w:pBdr>
              <w:tabs>
                <w:tab w:val="decimal" w:pos="788"/>
              </w:tabs>
              <w:spacing w:line="380" w:lineRule="exact"/>
              <w:ind w:left="-57" w:right="-72"/>
              <w:jc w:val="right"/>
              <w:rPr>
                <w:sz w:val="24"/>
                <w:szCs w:val="24"/>
                <w:lang w:val="en-GB"/>
              </w:rPr>
            </w:pPr>
            <w:r w:rsidRPr="009E3382">
              <w:rPr>
                <w:sz w:val="24"/>
                <w:szCs w:val="24"/>
                <w:lang w:val="en-GB"/>
              </w:rPr>
              <w:fldChar w:fldCharType="begin"/>
            </w:r>
            <w:r w:rsidRPr="009E3382">
              <w:rPr>
                <w:sz w:val="24"/>
                <w:szCs w:val="24"/>
                <w:lang w:val="en-GB"/>
              </w:rPr>
              <w:instrText xml:space="preserve"> =SUM(F5:F9) </w:instrText>
            </w:r>
            <w:r w:rsidRPr="009E3382">
              <w:rPr>
                <w:sz w:val="24"/>
                <w:szCs w:val="24"/>
                <w:lang w:val="en-GB"/>
              </w:rPr>
              <w:fldChar w:fldCharType="separate"/>
            </w:r>
            <w:r w:rsidRPr="009E3382">
              <w:rPr>
                <w:sz w:val="24"/>
                <w:szCs w:val="24"/>
                <w:lang w:val="en-GB"/>
              </w:rPr>
              <w:t>3,991,134,589</w:t>
            </w:r>
            <w:r w:rsidRPr="009E3382">
              <w:rPr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61CA388F" w14:textId="77777777" w:rsidR="00CD5FC0" w:rsidRPr="003A1E89" w:rsidRDefault="00CD5FC0" w:rsidP="00BC41E6">
      <w:pPr>
        <w:ind w:left="360"/>
        <w:jc w:val="thaiDistribute"/>
        <w:rPr>
          <w:sz w:val="26"/>
          <w:szCs w:val="26"/>
        </w:rPr>
      </w:pPr>
    </w:p>
    <w:p w14:paraId="25E8BB97" w14:textId="14C25115" w:rsidR="00CD5FC0" w:rsidRPr="00BC41E6" w:rsidRDefault="00BC41E6" w:rsidP="00BC41E6">
      <w:pPr>
        <w:pStyle w:val="ListParagraph"/>
        <w:numPr>
          <w:ilvl w:val="1"/>
          <w:numId w:val="22"/>
        </w:numPr>
        <w:tabs>
          <w:tab w:val="left" w:pos="6549"/>
        </w:tabs>
        <w:spacing w:after="0" w:line="240" w:lineRule="auto"/>
        <w:ind w:left="900" w:hanging="540"/>
        <w:jc w:val="thaiDistribute"/>
        <w:rPr>
          <w:rFonts w:ascii="Cordia New" w:hAnsi="Cordia New"/>
          <w:b/>
          <w:bCs/>
          <w:sz w:val="26"/>
          <w:szCs w:val="26"/>
          <w:lang w:val="th-TH"/>
        </w:rPr>
      </w:pPr>
      <w:r w:rsidRPr="00BC41E6">
        <w:rPr>
          <w:rFonts w:ascii="Cordia New" w:eastAsia="Browallia New" w:hAnsi="Cordia New"/>
          <w:b/>
          <w:bCs/>
          <w:sz w:val="26"/>
          <w:szCs w:val="26"/>
          <w:cs/>
          <w:lang w:val="en-GB"/>
        </w:rPr>
        <w:t>การบริหารส่วนของเงินทุน</w:t>
      </w:r>
    </w:p>
    <w:p w14:paraId="6689C4EB" w14:textId="77777777" w:rsidR="00BC41E6" w:rsidRPr="00BC41E6" w:rsidRDefault="00BC41E6" w:rsidP="00BC41E6">
      <w:pPr>
        <w:pStyle w:val="ListParagraph"/>
        <w:tabs>
          <w:tab w:val="left" w:pos="6549"/>
        </w:tabs>
        <w:spacing w:after="0" w:line="240" w:lineRule="auto"/>
        <w:ind w:left="900"/>
        <w:jc w:val="thaiDistribute"/>
        <w:rPr>
          <w:rFonts w:ascii="Cordia New" w:hAnsi="Cordia New"/>
          <w:b/>
          <w:bCs/>
          <w:sz w:val="26"/>
          <w:szCs w:val="26"/>
          <w:lang w:val="th-TH"/>
        </w:rPr>
      </w:pPr>
    </w:p>
    <w:p w14:paraId="00000A53" w14:textId="26FFC7C4" w:rsidR="008D75B2" w:rsidRPr="00792CF6" w:rsidRDefault="00AE70E8" w:rsidP="00BC41E6">
      <w:pPr>
        <w:pStyle w:val="Heading2"/>
        <w:keepNext w:val="0"/>
        <w:ind w:left="1620" w:hanging="720"/>
        <w:jc w:val="thaiDistribute"/>
        <w:rPr>
          <w:rFonts w:ascii="Cordia New" w:eastAsia="Browallia New" w:hAnsi="Cordia New"/>
          <w:sz w:val="26"/>
          <w:szCs w:val="26"/>
          <w:lang w:val="en-GB"/>
        </w:rPr>
      </w:pPr>
      <w:bookmarkStart w:id="14" w:name="_heading=h.147n2zr" w:colFirst="0" w:colLast="0"/>
      <w:bookmarkEnd w:id="14"/>
      <w:r>
        <w:rPr>
          <w:rFonts w:ascii="Cordia New" w:eastAsia="Browallia New" w:hAnsi="Cordia New"/>
          <w:sz w:val="26"/>
          <w:szCs w:val="26"/>
          <w:lang w:val="en-GB"/>
        </w:rPr>
        <w:t>5</w:t>
      </w:r>
      <w:r w:rsidR="00A737CF" w:rsidRPr="00792CF6">
        <w:rPr>
          <w:rFonts w:ascii="Cordia New" w:eastAsia="Browallia New" w:hAnsi="Cordia New"/>
          <w:sz w:val="26"/>
          <w:szCs w:val="26"/>
          <w:lang w:val="en-GB"/>
        </w:rPr>
        <w:t>.</w:t>
      </w:r>
      <w:r w:rsidR="006929FB" w:rsidRPr="00792CF6">
        <w:rPr>
          <w:rFonts w:ascii="Cordia New" w:eastAsia="Browallia New" w:hAnsi="Cordia New"/>
          <w:sz w:val="26"/>
          <w:szCs w:val="26"/>
          <w:lang w:val="en-GB"/>
        </w:rPr>
        <w:t>2</w:t>
      </w:r>
      <w:r w:rsidR="00A737CF" w:rsidRPr="00792CF6">
        <w:rPr>
          <w:rFonts w:ascii="Cordia New" w:eastAsia="Browallia New" w:hAnsi="Cordia New"/>
          <w:sz w:val="26"/>
          <w:szCs w:val="26"/>
          <w:lang w:val="en-GB"/>
        </w:rPr>
        <w:t>.</w:t>
      </w:r>
      <w:r w:rsidR="006929FB" w:rsidRPr="00792CF6">
        <w:rPr>
          <w:rFonts w:ascii="Cordia New" w:eastAsia="Browallia New" w:hAnsi="Cordia New"/>
          <w:sz w:val="26"/>
          <w:szCs w:val="26"/>
          <w:lang w:val="en-GB"/>
        </w:rPr>
        <w:t>1</w:t>
      </w:r>
      <w:r w:rsidR="00A737CF" w:rsidRPr="00792CF6">
        <w:rPr>
          <w:rFonts w:ascii="Cordia New" w:eastAsia="Browallia New" w:hAnsi="Cordia New"/>
          <w:sz w:val="26"/>
          <w:szCs w:val="26"/>
          <w:lang w:val="en-GB"/>
        </w:rPr>
        <w:tab/>
      </w:r>
      <w:r w:rsidR="003776C0" w:rsidRPr="00792CF6">
        <w:rPr>
          <w:rFonts w:ascii="Cordia New" w:eastAsia="Browallia New" w:hAnsi="Cordia New"/>
          <w:sz w:val="26"/>
          <w:szCs w:val="26"/>
          <w:cs/>
          <w:lang w:val="en-GB"/>
        </w:rPr>
        <w:t>การบริหารความเสี่ยง</w:t>
      </w:r>
    </w:p>
    <w:p w14:paraId="24ADEDA8" w14:textId="77777777" w:rsidR="003776C0" w:rsidRPr="00792CF6" w:rsidRDefault="003776C0" w:rsidP="00E72B9C">
      <w:pPr>
        <w:ind w:left="1620"/>
        <w:jc w:val="thaiDistribute"/>
        <w:rPr>
          <w:sz w:val="26"/>
          <w:szCs w:val="26"/>
          <w:lang w:val="en-GB"/>
        </w:rPr>
      </w:pPr>
    </w:p>
    <w:p w14:paraId="3F830DB3" w14:textId="3D177399" w:rsidR="003776C0" w:rsidRPr="00792CF6" w:rsidRDefault="003776C0" w:rsidP="00E72B9C">
      <w:pPr>
        <w:ind w:left="1620"/>
        <w:jc w:val="thaiDistribute"/>
        <w:rPr>
          <w:sz w:val="26"/>
          <w:szCs w:val="26"/>
          <w:lang w:val="en-GB"/>
        </w:rPr>
      </w:pPr>
      <w:r w:rsidRPr="00792CF6">
        <w:rPr>
          <w:sz w:val="26"/>
          <w:szCs w:val="26"/>
          <w:cs/>
          <w:lang w:val="en-GB"/>
        </w:rPr>
        <w:t>ว</w:t>
      </w:r>
      <w:r w:rsidR="004934A5" w:rsidRPr="00792CF6">
        <w:rPr>
          <w:sz w:val="26"/>
          <w:szCs w:val="26"/>
          <w:cs/>
          <w:lang w:val="en-GB"/>
        </w:rPr>
        <w:t>ั</w:t>
      </w:r>
      <w:r w:rsidRPr="00792CF6">
        <w:rPr>
          <w:sz w:val="26"/>
          <w:szCs w:val="26"/>
          <w:cs/>
          <w:lang w:val="en-GB"/>
        </w:rPr>
        <w:t>ตถุประสงค์ของการบริหารส่วนของทุน คือ</w:t>
      </w:r>
    </w:p>
    <w:p w14:paraId="21B16F0C" w14:textId="77777777" w:rsidR="003776C0" w:rsidRPr="00792CF6" w:rsidRDefault="003776C0" w:rsidP="00E72B9C">
      <w:pPr>
        <w:ind w:left="1620"/>
        <w:jc w:val="thaiDistribute"/>
        <w:rPr>
          <w:sz w:val="26"/>
          <w:szCs w:val="26"/>
          <w:lang w:val="en-GB"/>
        </w:rPr>
      </w:pPr>
    </w:p>
    <w:p w14:paraId="7FF64374" w14:textId="77777777" w:rsidR="00A279CB" w:rsidRPr="00792CF6" w:rsidRDefault="00A279CB" w:rsidP="00E72B9C">
      <w:pPr>
        <w:pStyle w:val="ListParagraph"/>
        <w:numPr>
          <w:ilvl w:val="0"/>
          <w:numId w:val="1"/>
        </w:numPr>
        <w:spacing w:after="0" w:line="240" w:lineRule="auto"/>
        <w:ind w:left="1980"/>
        <w:jc w:val="thaiDistribute"/>
        <w:rPr>
          <w:rFonts w:ascii="Cordia New" w:hAnsi="Cordia New"/>
          <w:sz w:val="26"/>
          <w:szCs w:val="26"/>
          <w:lang w:val="en-GB"/>
        </w:rPr>
      </w:pPr>
      <w:r w:rsidRPr="00792CF6">
        <w:rPr>
          <w:rFonts w:ascii="Cordia New" w:hAnsi="Cordia New"/>
          <w:sz w:val="26"/>
          <w:szCs w:val="26"/>
          <w:cs/>
          <w:lang w:val="en-GB"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5DA4A9D9" w14:textId="0F2204E0" w:rsidR="003776C0" w:rsidRPr="00792CF6" w:rsidRDefault="00A279CB" w:rsidP="00E72B9C">
      <w:pPr>
        <w:pStyle w:val="ListParagraph"/>
        <w:numPr>
          <w:ilvl w:val="0"/>
          <w:numId w:val="1"/>
        </w:numPr>
        <w:spacing w:after="0" w:line="240" w:lineRule="auto"/>
        <w:ind w:left="1980"/>
        <w:jc w:val="thaiDistribute"/>
        <w:rPr>
          <w:rFonts w:ascii="Cordia New" w:hAnsi="Cordia New"/>
          <w:sz w:val="26"/>
          <w:szCs w:val="26"/>
          <w:lang w:val="en-GB"/>
        </w:rPr>
      </w:pPr>
      <w:r w:rsidRPr="00792CF6">
        <w:rPr>
          <w:rFonts w:ascii="Cordia New" w:hAnsi="Cordia New"/>
          <w:sz w:val="26"/>
          <w:szCs w:val="26"/>
          <w:cs/>
          <w:lang w:val="en-GB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1114D4D5" w14:textId="77777777" w:rsidR="003776C0" w:rsidRPr="00792CF6" w:rsidRDefault="003776C0" w:rsidP="00E72B9C">
      <w:pPr>
        <w:ind w:left="1620"/>
        <w:jc w:val="thaiDistribute"/>
        <w:rPr>
          <w:sz w:val="26"/>
          <w:szCs w:val="26"/>
          <w:lang w:val="en-GB"/>
        </w:rPr>
      </w:pPr>
    </w:p>
    <w:p w14:paraId="11E8E3E3" w14:textId="570A716B" w:rsidR="003776C0" w:rsidRPr="00792CF6" w:rsidRDefault="0097550E" w:rsidP="00E72B9C">
      <w:pPr>
        <w:ind w:left="1620"/>
        <w:jc w:val="thaiDistribute"/>
        <w:rPr>
          <w:spacing w:val="-2"/>
          <w:sz w:val="26"/>
          <w:szCs w:val="26"/>
          <w:lang w:val="en-GB"/>
        </w:rPr>
      </w:pPr>
      <w:r w:rsidRPr="00792CF6">
        <w:rPr>
          <w:spacing w:val="-2"/>
          <w:sz w:val="26"/>
          <w:szCs w:val="26"/>
          <w:cs/>
          <w:lang w:val="en-GB"/>
        </w:rPr>
        <w:t>ใน</w:t>
      </w:r>
      <w:r w:rsidR="00DC2F32" w:rsidRPr="00792CF6">
        <w:rPr>
          <w:spacing w:val="-2"/>
          <w:sz w:val="26"/>
          <w:szCs w:val="26"/>
          <w:cs/>
          <w:lang w:val="en-GB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23FF099A" w14:textId="77777777" w:rsidR="00DC2F32" w:rsidRPr="00792CF6" w:rsidRDefault="00DC2F32" w:rsidP="00E72B9C">
      <w:pPr>
        <w:ind w:left="1620"/>
        <w:jc w:val="thaiDistribute"/>
        <w:rPr>
          <w:sz w:val="26"/>
          <w:szCs w:val="26"/>
          <w:lang w:val="en-GB"/>
        </w:rPr>
      </w:pPr>
    </w:p>
    <w:p w14:paraId="2B887150" w14:textId="2654DE45" w:rsidR="00E11EDE" w:rsidRPr="00792CF6" w:rsidRDefault="0097550E" w:rsidP="00E72B9C">
      <w:pPr>
        <w:ind w:left="1620"/>
        <w:jc w:val="thaiDistribute"/>
        <w:rPr>
          <w:sz w:val="26"/>
          <w:szCs w:val="26"/>
          <w:lang w:val="en-GB"/>
        </w:rPr>
      </w:pPr>
      <w:r w:rsidRPr="00792CF6">
        <w:rPr>
          <w:sz w:val="26"/>
          <w:szCs w:val="26"/>
          <w:cs/>
          <w:lang w:val="en-GB"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="0003542D" w:rsidRPr="00792CF6">
        <w:rPr>
          <w:sz w:val="26"/>
          <w:szCs w:val="26"/>
          <w:cs/>
          <w:lang w:val="en-GB"/>
        </w:rPr>
        <w:t xml:space="preserve">ซึ่งคำนวณจากหนี้สินสุทธิหารส่วนของเจ้าของ และอัตราส่วนหนี้สินที่มีภาระดอกเบี้ยต่อทุน </w:t>
      </w:r>
      <w:r w:rsidR="00DD7809">
        <w:rPr>
          <w:sz w:val="26"/>
          <w:szCs w:val="26"/>
          <w:cs/>
          <w:lang w:val="en-GB"/>
        </w:rPr>
        <w:br/>
      </w:r>
      <w:r w:rsidR="0003542D" w:rsidRPr="00792CF6">
        <w:rPr>
          <w:sz w:val="26"/>
          <w:szCs w:val="26"/>
          <w:cs/>
          <w:lang w:val="en-GB"/>
        </w:rPr>
        <w:t>ซึ่งคำนวณจากหนี้สินที่มีภาระดอกเบี้ยสุทธิหารส่วนของเจ้าของ</w:t>
      </w:r>
    </w:p>
    <w:p w14:paraId="45805EAE" w14:textId="3B7509E1" w:rsidR="00E72B9C" w:rsidRDefault="00E72B9C" w:rsidP="00E72B9C">
      <w:pPr>
        <w:ind w:left="1620"/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br w:type="page"/>
      </w:r>
    </w:p>
    <w:p w14:paraId="7AD43534" w14:textId="68408298" w:rsidR="003776C0" w:rsidRPr="00792CF6" w:rsidRDefault="003776C0" w:rsidP="00E72B9C">
      <w:pPr>
        <w:ind w:left="1620"/>
        <w:jc w:val="thaiDistribute"/>
        <w:rPr>
          <w:sz w:val="26"/>
          <w:szCs w:val="26"/>
          <w:lang w:val="en-GB"/>
        </w:rPr>
      </w:pPr>
      <w:r w:rsidRPr="00792CF6">
        <w:rPr>
          <w:sz w:val="26"/>
          <w:szCs w:val="26"/>
          <w:cs/>
          <w:lang w:val="en-GB"/>
        </w:rPr>
        <w:lastRenderedPageBreak/>
        <w:t xml:space="preserve">โดย ณ วันที่ </w:t>
      </w:r>
      <w:r w:rsidR="006929FB" w:rsidRPr="00792CF6">
        <w:rPr>
          <w:sz w:val="26"/>
          <w:szCs w:val="26"/>
          <w:lang w:val="en-GB"/>
        </w:rPr>
        <w:t>31</w:t>
      </w:r>
      <w:r w:rsidRPr="00792CF6">
        <w:rPr>
          <w:sz w:val="26"/>
          <w:szCs w:val="26"/>
          <w:cs/>
          <w:lang w:val="en-GB"/>
        </w:rPr>
        <w:t xml:space="preserve"> ธันวาคม</w:t>
      </w:r>
      <w:r w:rsidR="00B23364" w:rsidRPr="00792CF6">
        <w:rPr>
          <w:rFonts w:eastAsia="BrowalliaUPC"/>
          <w:sz w:val="26"/>
          <w:szCs w:val="26"/>
          <w:cs/>
          <w:lang w:val="en-GB"/>
        </w:rPr>
        <w:t xml:space="preserve"> </w:t>
      </w:r>
      <w:r w:rsidR="006929FB" w:rsidRPr="00792CF6">
        <w:rPr>
          <w:rFonts w:eastAsia="BrowalliaUPC"/>
          <w:sz w:val="26"/>
          <w:szCs w:val="26"/>
          <w:lang w:val="en-GB"/>
        </w:rPr>
        <w:t>256</w:t>
      </w:r>
      <w:r w:rsidR="00E72B9C">
        <w:rPr>
          <w:rFonts w:eastAsia="BrowalliaUPC"/>
          <w:sz w:val="26"/>
          <w:szCs w:val="26"/>
          <w:lang w:val="en-GB"/>
        </w:rPr>
        <w:t>8</w:t>
      </w:r>
      <w:r w:rsidR="00BF4B2E" w:rsidRPr="00792CF6">
        <w:rPr>
          <w:rFonts w:eastAsia="BrowalliaUPC"/>
          <w:sz w:val="26"/>
          <w:szCs w:val="26"/>
          <w:lang w:val="en-GB"/>
        </w:rPr>
        <w:t xml:space="preserve"> </w:t>
      </w:r>
      <w:r w:rsidR="00862BEA" w:rsidRPr="00792CF6">
        <w:rPr>
          <w:rFonts w:eastAsia="BrowalliaUPC"/>
          <w:sz w:val="26"/>
          <w:szCs w:val="26"/>
          <w:cs/>
          <w:lang w:val="en-GB"/>
        </w:rPr>
        <w:t xml:space="preserve">และ </w:t>
      </w:r>
      <w:r w:rsidR="006929FB" w:rsidRPr="00792CF6">
        <w:rPr>
          <w:rFonts w:eastAsia="BrowalliaUPC"/>
          <w:sz w:val="26"/>
          <w:szCs w:val="26"/>
          <w:lang w:val="en-GB"/>
        </w:rPr>
        <w:t>256</w:t>
      </w:r>
      <w:r w:rsidR="00E72B9C">
        <w:rPr>
          <w:rFonts w:eastAsia="BrowalliaUPC"/>
          <w:sz w:val="26"/>
          <w:szCs w:val="26"/>
          <w:lang w:val="en-GB"/>
        </w:rPr>
        <w:t>7</w:t>
      </w:r>
      <w:r w:rsidR="00BF4B2E" w:rsidRPr="00792CF6">
        <w:rPr>
          <w:rFonts w:eastAsia="BrowalliaUPC"/>
          <w:sz w:val="26"/>
          <w:szCs w:val="26"/>
          <w:lang w:val="en-GB"/>
        </w:rPr>
        <w:t xml:space="preserve"> </w:t>
      </w:r>
      <w:r w:rsidRPr="00792CF6">
        <w:rPr>
          <w:sz w:val="26"/>
          <w:szCs w:val="26"/>
          <w:cs/>
          <w:lang w:val="en-GB"/>
        </w:rPr>
        <w:t>กลุ่มกิจการมีอัตราส่วนหนี้สินต่อทุน</w:t>
      </w:r>
      <w:r w:rsidR="00C038C2" w:rsidRPr="00792CF6">
        <w:rPr>
          <w:sz w:val="26"/>
          <w:szCs w:val="26"/>
          <w:cs/>
          <w:lang w:val="en-GB"/>
        </w:rPr>
        <w:t>และอัตราส่วนหนี้สินที่มีภาระดอกเบี้ยต่อทุน</w:t>
      </w:r>
      <w:r w:rsidRPr="00792CF6">
        <w:rPr>
          <w:sz w:val="26"/>
          <w:szCs w:val="26"/>
          <w:cs/>
          <w:lang w:val="en-GB"/>
        </w:rPr>
        <w:t xml:space="preserve"> ดังนี้</w:t>
      </w:r>
    </w:p>
    <w:p w14:paraId="68C79C66" w14:textId="77777777" w:rsidR="001754EE" w:rsidRPr="00792CF6" w:rsidRDefault="001754EE" w:rsidP="00CA37AB">
      <w:pPr>
        <w:tabs>
          <w:tab w:val="right" w:pos="9990"/>
          <w:tab w:val="right" w:pos="10890"/>
        </w:tabs>
        <w:ind w:left="1620"/>
        <w:jc w:val="thaiDistribute"/>
        <w:rPr>
          <w:rFonts w:eastAsia="BrowalliaUPC"/>
          <w:sz w:val="26"/>
          <w:szCs w:val="26"/>
          <w:lang w:val="en-GB"/>
        </w:rPr>
      </w:pPr>
    </w:p>
    <w:tbl>
      <w:tblPr>
        <w:tblStyle w:val="161"/>
        <w:tblW w:w="7875" w:type="dxa"/>
        <w:tblInd w:w="1557" w:type="dxa"/>
        <w:tblLayout w:type="fixed"/>
        <w:tblLook w:val="0000" w:firstRow="0" w:lastRow="0" w:firstColumn="0" w:lastColumn="0" w:noHBand="0" w:noVBand="0"/>
      </w:tblPr>
      <w:tblGrid>
        <w:gridCol w:w="2403"/>
        <w:gridCol w:w="1368"/>
        <w:gridCol w:w="1368"/>
        <w:gridCol w:w="1368"/>
        <w:gridCol w:w="1368"/>
      </w:tblGrid>
      <w:tr w:rsidR="001754EE" w:rsidRPr="00792CF6" w14:paraId="19541C45" w14:textId="77777777" w:rsidTr="004510A7">
        <w:trPr>
          <w:trHeight w:val="20"/>
        </w:trPr>
        <w:tc>
          <w:tcPr>
            <w:tcW w:w="2403" w:type="dxa"/>
            <w:vAlign w:val="center"/>
          </w:tcPr>
          <w:p w14:paraId="4CC7D423" w14:textId="77777777" w:rsidR="001754EE" w:rsidRPr="00792CF6" w:rsidRDefault="001754EE" w:rsidP="00632001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29222FD0" w14:textId="77777777" w:rsidR="001754EE" w:rsidRPr="00AD7CD8" w:rsidRDefault="001754EE" w:rsidP="00632001">
            <w:pPr>
              <w:pBdr>
                <w:bottom w:val="single" w:sz="4" w:space="1" w:color="auto"/>
              </w:pBdr>
              <w:spacing w:line="38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1F910406" w14:textId="77777777" w:rsidR="001754EE" w:rsidRPr="00AD7CD8" w:rsidRDefault="001754EE" w:rsidP="00632001">
            <w:pPr>
              <w:pBdr>
                <w:bottom w:val="single" w:sz="4" w:space="1" w:color="auto"/>
              </w:pBdr>
              <w:spacing w:line="380" w:lineRule="exact"/>
              <w:ind w:left="-70" w:right="-5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754EE" w:rsidRPr="00792CF6" w14:paraId="29373BD9" w14:textId="77777777" w:rsidTr="004510A7">
        <w:trPr>
          <w:trHeight w:val="20"/>
        </w:trPr>
        <w:tc>
          <w:tcPr>
            <w:tcW w:w="2403" w:type="dxa"/>
            <w:vAlign w:val="center"/>
          </w:tcPr>
          <w:p w14:paraId="4ACD3E7C" w14:textId="77777777" w:rsidR="001754EE" w:rsidRPr="00792CF6" w:rsidRDefault="001754EE" w:rsidP="00632001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EE2F676" w14:textId="77777777" w:rsidR="001754EE" w:rsidRPr="00AD7CD8" w:rsidRDefault="001754EE" w:rsidP="00632001">
            <w:pPr>
              <w:pBdr>
                <w:bottom w:val="single" w:sz="4" w:space="1" w:color="auto"/>
              </w:pBdr>
              <w:spacing w:line="380" w:lineRule="exact"/>
              <w:ind w:left="-57" w:right="-72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2415D76C" w14:textId="77777777" w:rsidR="001754EE" w:rsidRPr="00AD7CD8" w:rsidRDefault="001754EE" w:rsidP="00632001">
            <w:pPr>
              <w:pBdr>
                <w:bottom w:val="single" w:sz="4" w:space="1" w:color="auto"/>
              </w:pBdr>
              <w:spacing w:line="380" w:lineRule="exact"/>
              <w:ind w:left="-57" w:right="-47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74F619CE" w14:textId="77777777" w:rsidR="001754EE" w:rsidRPr="00AD7CD8" w:rsidRDefault="001754EE" w:rsidP="00632001">
            <w:pPr>
              <w:pBdr>
                <w:bottom w:val="single" w:sz="4" w:space="1" w:color="auto"/>
              </w:pBdr>
              <w:spacing w:line="380" w:lineRule="exact"/>
              <w:ind w:left="-57" w:right="-54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2048F04B" w14:textId="77777777" w:rsidR="001754EE" w:rsidRPr="00AD7CD8" w:rsidRDefault="001754EE" w:rsidP="00632001">
            <w:pPr>
              <w:pBdr>
                <w:bottom w:val="single" w:sz="4" w:space="1" w:color="auto"/>
              </w:pBdr>
              <w:spacing w:line="380" w:lineRule="exact"/>
              <w:ind w:left="-57" w:right="-5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1754EE" w:rsidRPr="00792CF6" w14:paraId="74404239" w14:textId="77777777" w:rsidTr="004510A7">
        <w:trPr>
          <w:trHeight w:val="20"/>
        </w:trPr>
        <w:tc>
          <w:tcPr>
            <w:tcW w:w="2403" w:type="dxa"/>
            <w:vAlign w:val="center"/>
          </w:tcPr>
          <w:p w14:paraId="46FFBC10" w14:textId="77777777" w:rsidR="001754EE" w:rsidRPr="00792CF6" w:rsidRDefault="001754EE" w:rsidP="00632001">
            <w:pPr>
              <w:spacing w:line="38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BDE8F8C" w14:textId="77777777" w:rsidR="001754EE" w:rsidRPr="00792CF6" w:rsidRDefault="001754EE" w:rsidP="00632001">
            <w:pPr>
              <w:spacing w:line="380" w:lineRule="exact"/>
              <w:ind w:left="-57"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435D09E" w14:textId="77777777" w:rsidR="001754EE" w:rsidRPr="00792CF6" w:rsidRDefault="001754EE" w:rsidP="00632001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F910050" w14:textId="77777777" w:rsidR="001754EE" w:rsidRPr="00792CF6" w:rsidRDefault="001754EE" w:rsidP="00632001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8C5B869" w14:textId="77777777" w:rsidR="001754EE" w:rsidRPr="00792CF6" w:rsidRDefault="001754EE" w:rsidP="00632001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</w:tr>
      <w:tr w:rsidR="004510A7" w:rsidRPr="00792CF6" w14:paraId="191931F9" w14:textId="77777777" w:rsidTr="006B05CF">
        <w:trPr>
          <w:trHeight w:val="20"/>
        </w:trPr>
        <w:tc>
          <w:tcPr>
            <w:tcW w:w="2403" w:type="dxa"/>
            <w:vAlign w:val="bottom"/>
          </w:tcPr>
          <w:p w14:paraId="743401CC" w14:textId="3DF10CE6" w:rsidR="004510A7" w:rsidRPr="00792CF6" w:rsidRDefault="004510A7" w:rsidP="004510A7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pacing w:val="-4"/>
                <w:sz w:val="26"/>
                <w:szCs w:val="26"/>
                <w:cs/>
                <w:lang w:val="en-GB"/>
              </w:rPr>
              <w:t>หนี้สินรวม</w:t>
            </w:r>
          </w:p>
        </w:tc>
        <w:tc>
          <w:tcPr>
            <w:tcW w:w="1368" w:type="dxa"/>
            <w:vAlign w:val="bottom"/>
          </w:tcPr>
          <w:p w14:paraId="0A35D64A" w14:textId="67D57C52" w:rsidR="004510A7" w:rsidRPr="00792CF6" w:rsidRDefault="003D59D0" w:rsidP="004510A7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  <w:r w:rsidRPr="003D59D0">
              <w:rPr>
                <w:sz w:val="26"/>
                <w:szCs w:val="26"/>
              </w:rPr>
              <w:t>4,701,348,767</w:t>
            </w:r>
          </w:p>
        </w:tc>
        <w:tc>
          <w:tcPr>
            <w:tcW w:w="1368" w:type="dxa"/>
            <w:vAlign w:val="bottom"/>
          </w:tcPr>
          <w:p w14:paraId="4E6A8D01" w14:textId="4F4FB956" w:rsidR="004510A7" w:rsidRPr="00792CF6" w:rsidRDefault="004510A7" w:rsidP="004510A7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5,132,187,768</w:t>
            </w:r>
          </w:p>
        </w:tc>
        <w:tc>
          <w:tcPr>
            <w:tcW w:w="1368" w:type="dxa"/>
            <w:vAlign w:val="bottom"/>
          </w:tcPr>
          <w:p w14:paraId="68B03B13" w14:textId="1E3C113C" w:rsidR="004510A7" w:rsidRPr="00652C88" w:rsidRDefault="00035A70" w:rsidP="004510A7">
            <w:pPr>
              <w:spacing w:line="380" w:lineRule="exact"/>
              <w:ind w:left="-57" w:right="-72"/>
              <w:jc w:val="right"/>
              <w:rPr>
                <w:sz w:val="26"/>
                <w:szCs w:val="26"/>
                <w:lang w:val="en-GB"/>
              </w:rPr>
            </w:pPr>
            <w:r w:rsidRPr="00035A70">
              <w:rPr>
                <w:sz w:val="26"/>
                <w:szCs w:val="26"/>
              </w:rPr>
              <w:t>3,828,068,36</w:t>
            </w:r>
            <w:r w:rsidR="00652C88" w:rsidRPr="009F3192"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4BD72E54" w14:textId="0C8D6069" w:rsidR="004510A7" w:rsidRPr="00792CF6" w:rsidRDefault="004510A7" w:rsidP="004510A7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4,005,203,553 </w:t>
            </w:r>
          </w:p>
        </w:tc>
      </w:tr>
      <w:tr w:rsidR="004510A7" w:rsidRPr="00792CF6" w14:paraId="05490F14" w14:textId="77777777" w:rsidTr="006B05CF">
        <w:trPr>
          <w:trHeight w:val="70"/>
        </w:trPr>
        <w:tc>
          <w:tcPr>
            <w:tcW w:w="2403" w:type="dxa"/>
            <w:vAlign w:val="bottom"/>
          </w:tcPr>
          <w:p w14:paraId="769ECEAF" w14:textId="2B8808EF" w:rsidR="004510A7" w:rsidRPr="00792CF6" w:rsidRDefault="004510A7" w:rsidP="004510A7">
            <w:pPr>
              <w:ind w:left="212" w:hanging="242"/>
              <w:rPr>
                <w:sz w:val="26"/>
                <w:szCs w:val="26"/>
              </w:rPr>
            </w:pPr>
            <w:r w:rsidRPr="00792CF6">
              <w:rPr>
                <w:spacing w:val="-4"/>
                <w:sz w:val="26"/>
                <w:szCs w:val="26"/>
                <w:cs/>
                <w:lang w:val="en-GB"/>
              </w:rPr>
              <w:t xml:space="preserve">ส่วนของเจ้าของ </w:t>
            </w:r>
            <w:r w:rsidRPr="00792CF6">
              <w:rPr>
                <w:spacing w:val="-4"/>
                <w:sz w:val="26"/>
                <w:szCs w:val="26"/>
                <w:lang w:val="en-GB"/>
              </w:rPr>
              <w:t>(</w:t>
            </w:r>
            <w:r w:rsidRPr="00792CF6">
              <w:rPr>
                <w:spacing w:val="-4"/>
                <w:sz w:val="26"/>
                <w:szCs w:val="26"/>
                <w:cs/>
                <w:lang w:val="en-GB"/>
              </w:rPr>
              <w:t>รวมส่วนได้เสียที่ไม่มีอำนาจควบคุม)</w:t>
            </w:r>
          </w:p>
        </w:tc>
        <w:tc>
          <w:tcPr>
            <w:tcW w:w="1368" w:type="dxa"/>
            <w:vAlign w:val="bottom"/>
          </w:tcPr>
          <w:p w14:paraId="456BF660" w14:textId="794C8848" w:rsidR="004510A7" w:rsidRPr="007D11FF" w:rsidRDefault="006D16D6" w:rsidP="0078668B">
            <w:pPr>
              <w:pBdr>
                <w:bottom w:val="single" w:sz="4" w:space="1" w:color="auto"/>
              </w:pBdr>
              <w:spacing w:line="380" w:lineRule="exact"/>
              <w:ind w:left="-57" w:right="-72"/>
              <w:jc w:val="right"/>
              <w:rPr>
                <w:sz w:val="26"/>
                <w:szCs w:val="26"/>
                <w:highlight w:val="yellow"/>
              </w:rPr>
            </w:pPr>
            <w:r w:rsidRPr="006D16D6">
              <w:rPr>
                <w:sz w:val="26"/>
                <w:szCs w:val="26"/>
              </w:rPr>
              <w:t>4,094,645,0</w:t>
            </w:r>
            <w:r w:rsidR="009116CA">
              <w:rPr>
                <w:sz w:val="26"/>
                <w:szCs w:val="26"/>
              </w:rPr>
              <w:t>45</w:t>
            </w:r>
          </w:p>
        </w:tc>
        <w:tc>
          <w:tcPr>
            <w:tcW w:w="1368" w:type="dxa"/>
            <w:vAlign w:val="bottom"/>
          </w:tcPr>
          <w:p w14:paraId="59D7A2CE" w14:textId="7131386E" w:rsidR="004510A7" w:rsidRPr="00792CF6" w:rsidRDefault="004510A7" w:rsidP="0078668B">
            <w:pPr>
              <w:pBdr>
                <w:bottom w:val="single" w:sz="4" w:space="1" w:color="auto"/>
              </w:pBd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4,572,917,254</w:t>
            </w:r>
          </w:p>
        </w:tc>
        <w:tc>
          <w:tcPr>
            <w:tcW w:w="1368" w:type="dxa"/>
            <w:vAlign w:val="bottom"/>
          </w:tcPr>
          <w:p w14:paraId="408DA22F" w14:textId="4D4D4163" w:rsidR="004510A7" w:rsidRPr="00792CF6" w:rsidRDefault="00681E3D" w:rsidP="0078668B">
            <w:pPr>
              <w:pBdr>
                <w:bottom w:val="single" w:sz="4" w:space="1" w:color="auto"/>
              </w:pBd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  <w:r w:rsidRPr="00681E3D">
              <w:rPr>
                <w:sz w:val="26"/>
                <w:szCs w:val="26"/>
              </w:rPr>
              <w:t>3,001,625,216</w:t>
            </w:r>
          </w:p>
        </w:tc>
        <w:tc>
          <w:tcPr>
            <w:tcW w:w="1368" w:type="dxa"/>
            <w:vAlign w:val="bottom"/>
          </w:tcPr>
          <w:p w14:paraId="1493CDC1" w14:textId="091549F4" w:rsidR="004510A7" w:rsidRPr="00792CF6" w:rsidRDefault="004510A7" w:rsidP="0078668B">
            <w:pPr>
              <w:pBdr>
                <w:bottom w:val="single" w:sz="4" w:space="1" w:color="auto"/>
              </w:pBd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2,796,844,077 </w:t>
            </w:r>
          </w:p>
        </w:tc>
      </w:tr>
      <w:tr w:rsidR="004510A7" w:rsidRPr="00792CF6" w14:paraId="1F18CB61" w14:textId="77777777" w:rsidTr="006B05CF">
        <w:trPr>
          <w:trHeight w:val="20"/>
        </w:trPr>
        <w:tc>
          <w:tcPr>
            <w:tcW w:w="2403" w:type="dxa"/>
            <w:vAlign w:val="bottom"/>
          </w:tcPr>
          <w:p w14:paraId="5ED41AF3" w14:textId="5A7FFDF0" w:rsidR="004510A7" w:rsidRPr="00792CF6" w:rsidRDefault="004510A7" w:rsidP="004510A7">
            <w:pPr>
              <w:ind w:left="212" w:hanging="242"/>
              <w:rPr>
                <w:sz w:val="26"/>
                <w:szCs w:val="26"/>
              </w:rPr>
            </w:pPr>
            <w:r w:rsidRPr="00792CF6">
              <w:rPr>
                <w:spacing w:val="-4"/>
                <w:sz w:val="26"/>
                <w:szCs w:val="26"/>
                <w:cs/>
                <w:lang w:val="en-GB"/>
              </w:rPr>
              <w:t xml:space="preserve">อัตราส่วนหนี้สินต่อทุน </w:t>
            </w:r>
            <w:r w:rsidRPr="00792CF6">
              <w:rPr>
                <w:spacing w:val="-4"/>
                <w:sz w:val="26"/>
                <w:szCs w:val="26"/>
                <w:lang w:val="en-GB"/>
              </w:rPr>
              <w:t>(</w:t>
            </w:r>
            <w:r w:rsidRPr="00792CF6">
              <w:rPr>
                <w:spacing w:val="-4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368" w:type="dxa"/>
            <w:vAlign w:val="bottom"/>
          </w:tcPr>
          <w:p w14:paraId="0A1ACE52" w14:textId="0FDC2631" w:rsidR="004510A7" w:rsidRPr="00792CF6" w:rsidRDefault="0047351C" w:rsidP="0078668B">
            <w:pPr>
              <w:pBdr>
                <w:bottom w:val="single" w:sz="12" w:space="1" w:color="auto"/>
              </w:pBd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  <w:r w:rsidRPr="0047351C">
              <w:rPr>
                <w:sz w:val="26"/>
                <w:szCs w:val="26"/>
              </w:rPr>
              <w:t>114.</w:t>
            </w:r>
            <w:r w:rsidR="006D16D6">
              <w:rPr>
                <w:sz w:val="26"/>
                <w:szCs w:val="26"/>
              </w:rPr>
              <w:t>82</w:t>
            </w:r>
          </w:p>
        </w:tc>
        <w:tc>
          <w:tcPr>
            <w:tcW w:w="1368" w:type="dxa"/>
            <w:vAlign w:val="bottom"/>
          </w:tcPr>
          <w:p w14:paraId="4169E4CC" w14:textId="536D5E29" w:rsidR="004510A7" w:rsidRPr="00792CF6" w:rsidRDefault="004510A7" w:rsidP="0078668B">
            <w:pPr>
              <w:pBdr>
                <w:bottom w:val="single" w:sz="12" w:space="1" w:color="auto"/>
              </w:pBd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112.23</w:t>
            </w:r>
          </w:p>
        </w:tc>
        <w:tc>
          <w:tcPr>
            <w:tcW w:w="1368" w:type="dxa"/>
            <w:vAlign w:val="bottom"/>
          </w:tcPr>
          <w:p w14:paraId="167B4B1E" w14:textId="40D72199" w:rsidR="004510A7" w:rsidRPr="00792CF6" w:rsidRDefault="00023388" w:rsidP="0078668B">
            <w:pPr>
              <w:pBdr>
                <w:bottom w:val="single" w:sz="12" w:space="1" w:color="auto"/>
              </w:pBd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  <w:r w:rsidRPr="00023388">
              <w:rPr>
                <w:sz w:val="26"/>
                <w:szCs w:val="26"/>
              </w:rPr>
              <w:t>127.53</w:t>
            </w:r>
          </w:p>
        </w:tc>
        <w:tc>
          <w:tcPr>
            <w:tcW w:w="1368" w:type="dxa"/>
            <w:vAlign w:val="bottom"/>
          </w:tcPr>
          <w:p w14:paraId="12FD6BAF" w14:textId="1B6B186B" w:rsidR="004510A7" w:rsidRPr="00792CF6" w:rsidRDefault="004510A7" w:rsidP="0078668B">
            <w:pPr>
              <w:pBdr>
                <w:bottom w:val="single" w:sz="12" w:space="1" w:color="auto"/>
              </w:pBdr>
              <w:spacing w:line="380" w:lineRule="exact"/>
              <w:ind w:left="-57" w:right="-72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143.20</w:t>
            </w:r>
          </w:p>
        </w:tc>
      </w:tr>
    </w:tbl>
    <w:p w14:paraId="0D546609" w14:textId="77777777" w:rsidR="00CA37AB" w:rsidRPr="00792CF6" w:rsidRDefault="00CA37AB" w:rsidP="00CA37AB">
      <w:pPr>
        <w:tabs>
          <w:tab w:val="right" w:pos="9990"/>
          <w:tab w:val="right" w:pos="10890"/>
        </w:tabs>
        <w:ind w:left="1620"/>
        <w:jc w:val="thaiDistribute"/>
        <w:rPr>
          <w:rFonts w:eastAsia="BrowalliaUPC"/>
          <w:sz w:val="26"/>
          <w:szCs w:val="26"/>
          <w:lang w:val="en-GB"/>
        </w:rPr>
      </w:pPr>
    </w:p>
    <w:tbl>
      <w:tblPr>
        <w:tblStyle w:val="161"/>
        <w:tblW w:w="7875" w:type="dxa"/>
        <w:tblInd w:w="1557" w:type="dxa"/>
        <w:tblLayout w:type="fixed"/>
        <w:tblLook w:val="0000" w:firstRow="0" w:lastRow="0" w:firstColumn="0" w:lastColumn="0" w:noHBand="0" w:noVBand="0"/>
      </w:tblPr>
      <w:tblGrid>
        <w:gridCol w:w="2403"/>
        <w:gridCol w:w="1368"/>
        <w:gridCol w:w="1368"/>
        <w:gridCol w:w="1368"/>
        <w:gridCol w:w="1368"/>
      </w:tblGrid>
      <w:tr w:rsidR="00CA37AB" w:rsidRPr="00792CF6" w14:paraId="40C2D6C9" w14:textId="77777777" w:rsidTr="00632001">
        <w:trPr>
          <w:trHeight w:val="20"/>
        </w:trPr>
        <w:tc>
          <w:tcPr>
            <w:tcW w:w="2403" w:type="dxa"/>
            <w:vAlign w:val="center"/>
          </w:tcPr>
          <w:p w14:paraId="79DB1FC3" w14:textId="77777777" w:rsidR="00CA37AB" w:rsidRPr="00792CF6" w:rsidRDefault="00CA37AB" w:rsidP="00632001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665E7A64" w14:textId="77777777" w:rsidR="00CA37AB" w:rsidRPr="00AD7CD8" w:rsidRDefault="00CA37AB" w:rsidP="00632001">
            <w:pPr>
              <w:pBdr>
                <w:bottom w:val="single" w:sz="4" w:space="1" w:color="auto"/>
              </w:pBdr>
              <w:spacing w:line="38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518A4696" w14:textId="77777777" w:rsidR="00CA37AB" w:rsidRPr="00AD7CD8" w:rsidRDefault="00CA37AB" w:rsidP="00632001">
            <w:pPr>
              <w:pBdr>
                <w:bottom w:val="single" w:sz="4" w:space="1" w:color="auto"/>
              </w:pBdr>
              <w:spacing w:line="380" w:lineRule="exact"/>
              <w:ind w:left="-70" w:right="-5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A37AB" w:rsidRPr="00792CF6" w14:paraId="3006FCB7" w14:textId="77777777" w:rsidTr="00632001">
        <w:trPr>
          <w:trHeight w:val="20"/>
        </w:trPr>
        <w:tc>
          <w:tcPr>
            <w:tcW w:w="2403" w:type="dxa"/>
            <w:vAlign w:val="center"/>
          </w:tcPr>
          <w:p w14:paraId="0DB6C540" w14:textId="77777777" w:rsidR="00CA37AB" w:rsidRPr="00792CF6" w:rsidRDefault="00CA37AB" w:rsidP="00632001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7B9CEC4" w14:textId="77777777" w:rsidR="00CA37AB" w:rsidRPr="00AD7CD8" w:rsidRDefault="00CA37AB" w:rsidP="00632001">
            <w:pPr>
              <w:pBdr>
                <w:bottom w:val="single" w:sz="4" w:space="1" w:color="auto"/>
              </w:pBdr>
              <w:spacing w:line="380" w:lineRule="exact"/>
              <w:ind w:left="-57" w:right="-72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6E3DF69D" w14:textId="77777777" w:rsidR="00CA37AB" w:rsidRPr="00AD7CD8" w:rsidRDefault="00CA37AB" w:rsidP="00632001">
            <w:pPr>
              <w:pBdr>
                <w:bottom w:val="single" w:sz="4" w:space="1" w:color="auto"/>
              </w:pBdr>
              <w:spacing w:line="380" w:lineRule="exact"/>
              <w:ind w:left="-57" w:right="-47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5A2AD4D4" w14:textId="77777777" w:rsidR="00CA37AB" w:rsidRPr="00AD7CD8" w:rsidRDefault="00CA37AB" w:rsidP="00632001">
            <w:pPr>
              <w:pBdr>
                <w:bottom w:val="single" w:sz="4" w:space="1" w:color="auto"/>
              </w:pBdr>
              <w:spacing w:line="380" w:lineRule="exact"/>
              <w:ind w:left="-57" w:right="-54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3833A328" w14:textId="77777777" w:rsidR="00CA37AB" w:rsidRPr="00AD7CD8" w:rsidRDefault="00CA37AB" w:rsidP="00632001">
            <w:pPr>
              <w:pBdr>
                <w:bottom w:val="single" w:sz="4" w:space="1" w:color="auto"/>
              </w:pBdr>
              <w:spacing w:line="380" w:lineRule="exact"/>
              <w:ind w:left="-57" w:right="-5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CA37AB" w:rsidRPr="00792CF6" w14:paraId="122CD211" w14:textId="77777777" w:rsidTr="00632001">
        <w:trPr>
          <w:trHeight w:val="20"/>
        </w:trPr>
        <w:tc>
          <w:tcPr>
            <w:tcW w:w="2403" w:type="dxa"/>
            <w:vAlign w:val="center"/>
          </w:tcPr>
          <w:p w14:paraId="1719C163" w14:textId="77777777" w:rsidR="00CA37AB" w:rsidRPr="00792CF6" w:rsidRDefault="00CA37AB" w:rsidP="00632001">
            <w:pPr>
              <w:spacing w:line="38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21CC2B0" w14:textId="77777777" w:rsidR="00CA37AB" w:rsidRPr="00792CF6" w:rsidRDefault="00CA37AB" w:rsidP="00632001">
            <w:pPr>
              <w:spacing w:line="380" w:lineRule="exact"/>
              <w:ind w:left="-57"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465BDF8" w14:textId="77777777" w:rsidR="00CA37AB" w:rsidRPr="00792CF6" w:rsidRDefault="00CA37AB" w:rsidP="00632001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E359960" w14:textId="77777777" w:rsidR="00CA37AB" w:rsidRPr="00792CF6" w:rsidRDefault="00CA37AB" w:rsidP="00632001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949E040" w14:textId="77777777" w:rsidR="00CA37AB" w:rsidRPr="00792CF6" w:rsidRDefault="00CA37AB" w:rsidP="00632001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</w:tr>
      <w:tr w:rsidR="00B53DFB" w:rsidRPr="00792CF6" w14:paraId="1116E581" w14:textId="77777777" w:rsidTr="00225010">
        <w:trPr>
          <w:trHeight w:val="20"/>
        </w:trPr>
        <w:tc>
          <w:tcPr>
            <w:tcW w:w="2403" w:type="dxa"/>
            <w:vAlign w:val="bottom"/>
          </w:tcPr>
          <w:p w14:paraId="5C838F58" w14:textId="05E75C1C" w:rsidR="00B53DFB" w:rsidRPr="00792CF6" w:rsidRDefault="00B53DFB" w:rsidP="00FD31C2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pacing w:val="-4"/>
                <w:sz w:val="26"/>
                <w:szCs w:val="26"/>
                <w:cs/>
                <w:lang w:val="en-GB"/>
              </w:rPr>
              <w:t>หนี้สินที่มีภาระดอกเบี้ยสุทธิ</w:t>
            </w:r>
          </w:p>
        </w:tc>
        <w:tc>
          <w:tcPr>
            <w:tcW w:w="1368" w:type="dxa"/>
            <w:vAlign w:val="bottom"/>
          </w:tcPr>
          <w:p w14:paraId="3E1F1383" w14:textId="200219BB" w:rsidR="00B53DFB" w:rsidRPr="00792CF6" w:rsidRDefault="00BF47BB" w:rsidP="00B53DFB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  <w:r w:rsidRPr="00BF47BB">
              <w:rPr>
                <w:sz w:val="26"/>
                <w:szCs w:val="26"/>
              </w:rPr>
              <w:t>4,284,684,419</w:t>
            </w:r>
          </w:p>
        </w:tc>
        <w:tc>
          <w:tcPr>
            <w:tcW w:w="1368" w:type="dxa"/>
            <w:vAlign w:val="bottom"/>
          </w:tcPr>
          <w:p w14:paraId="493C5BAF" w14:textId="32D88B00" w:rsidR="00B53DFB" w:rsidRPr="00792CF6" w:rsidRDefault="00B53DFB" w:rsidP="00B53DFB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4,675,190,183</w:t>
            </w:r>
          </w:p>
        </w:tc>
        <w:tc>
          <w:tcPr>
            <w:tcW w:w="1368" w:type="dxa"/>
            <w:vAlign w:val="bottom"/>
          </w:tcPr>
          <w:p w14:paraId="2B963346" w14:textId="7CA35FED" w:rsidR="00B53DFB" w:rsidRPr="00792CF6" w:rsidRDefault="00F6490A" w:rsidP="00B53DFB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  <w:r w:rsidRPr="00F6490A">
              <w:rPr>
                <w:sz w:val="26"/>
                <w:szCs w:val="26"/>
              </w:rPr>
              <w:t>3,767,739,388</w:t>
            </w:r>
          </w:p>
        </w:tc>
        <w:tc>
          <w:tcPr>
            <w:tcW w:w="1368" w:type="dxa"/>
            <w:vAlign w:val="bottom"/>
          </w:tcPr>
          <w:p w14:paraId="3C39D115" w14:textId="5AA0D8F4" w:rsidR="00B53DFB" w:rsidRPr="00792CF6" w:rsidRDefault="00B53DFB" w:rsidP="00B53DFB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3,945,975,274</w:t>
            </w:r>
          </w:p>
        </w:tc>
      </w:tr>
      <w:tr w:rsidR="00B53DFB" w:rsidRPr="00792CF6" w14:paraId="5739AA96" w14:textId="77777777" w:rsidTr="006B05CF">
        <w:trPr>
          <w:trHeight w:val="66"/>
        </w:trPr>
        <w:tc>
          <w:tcPr>
            <w:tcW w:w="2403" w:type="dxa"/>
            <w:vAlign w:val="bottom"/>
          </w:tcPr>
          <w:p w14:paraId="366F354B" w14:textId="19BD1858" w:rsidR="00B53DFB" w:rsidRPr="00792CF6" w:rsidRDefault="00B53DFB" w:rsidP="00FD31C2">
            <w:pPr>
              <w:ind w:left="212" w:hanging="242"/>
              <w:rPr>
                <w:sz w:val="26"/>
                <w:szCs w:val="26"/>
              </w:rPr>
            </w:pPr>
            <w:r w:rsidRPr="00792CF6">
              <w:rPr>
                <w:spacing w:val="-4"/>
                <w:sz w:val="26"/>
                <w:szCs w:val="26"/>
                <w:cs/>
                <w:lang w:val="en-GB"/>
              </w:rPr>
              <w:t xml:space="preserve">ส่วนของเจ้าของ </w:t>
            </w:r>
            <w:r w:rsidRPr="00792CF6">
              <w:rPr>
                <w:spacing w:val="-4"/>
                <w:sz w:val="26"/>
                <w:szCs w:val="26"/>
                <w:lang w:val="en-GB"/>
              </w:rPr>
              <w:t>(</w:t>
            </w:r>
            <w:r w:rsidRPr="00792CF6">
              <w:rPr>
                <w:spacing w:val="-4"/>
                <w:sz w:val="26"/>
                <w:szCs w:val="26"/>
                <w:cs/>
                <w:lang w:val="en-GB"/>
              </w:rPr>
              <w:t>รวมส่วนได้เสียที่ไม่มีอำนาจควบคุม)</w:t>
            </w:r>
          </w:p>
        </w:tc>
        <w:tc>
          <w:tcPr>
            <w:tcW w:w="1368" w:type="dxa"/>
            <w:vAlign w:val="bottom"/>
          </w:tcPr>
          <w:p w14:paraId="635C5742" w14:textId="65583F7C" w:rsidR="00B53DFB" w:rsidRPr="00792CF6" w:rsidRDefault="00E825FE" w:rsidP="00225010">
            <w:pPr>
              <w:pBdr>
                <w:bottom w:val="single" w:sz="4" w:space="1" w:color="auto"/>
              </w:pBd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  <w:r w:rsidRPr="00E825FE">
              <w:rPr>
                <w:sz w:val="26"/>
                <w:szCs w:val="26"/>
              </w:rPr>
              <w:t>4,094,645,0</w:t>
            </w:r>
            <w:r w:rsidR="00FE2256">
              <w:rPr>
                <w:sz w:val="26"/>
                <w:szCs w:val="26"/>
              </w:rPr>
              <w:t>45</w:t>
            </w:r>
          </w:p>
        </w:tc>
        <w:tc>
          <w:tcPr>
            <w:tcW w:w="1368" w:type="dxa"/>
            <w:vAlign w:val="bottom"/>
          </w:tcPr>
          <w:p w14:paraId="6FC16759" w14:textId="568123FA" w:rsidR="00B53DFB" w:rsidRPr="00792CF6" w:rsidRDefault="00B53DFB" w:rsidP="00225010">
            <w:pPr>
              <w:pBdr>
                <w:bottom w:val="single" w:sz="4" w:space="1" w:color="auto"/>
              </w:pBd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4,572,917,254</w:t>
            </w:r>
          </w:p>
        </w:tc>
        <w:tc>
          <w:tcPr>
            <w:tcW w:w="1368" w:type="dxa"/>
            <w:vAlign w:val="bottom"/>
          </w:tcPr>
          <w:p w14:paraId="69A6B1CC" w14:textId="41E91E04" w:rsidR="00B53DFB" w:rsidRPr="00792CF6" w:rsidRDefault="00577DA3" w:rsidP="00225010">
            <w:pPr>
              <w:pBdr>
                <w:bottom w:val="single" w:sz="4" w:space="1" w:color="auto"/>
              </w:pBd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  <w:r w:rsidRPr="00577DA3">
              <w:rPr>
                <w:sz w:val="26"/>
                <w:szCs w:val="26"/>
              </w:rPr>
              <w:t>3,001,625,216</w:t>
            </w:r>
          </w:p>
        </w:tc>
        <w:tc>
          <w:tcPr>
            <w:tcW w:w="1368" w:type="dxa"/>
            <w:vAlign w:val="bottom"/>
          </w:tcPr>
          <w:p w14:paraId="031BA947" w14:textId="65BDAA3F" w:rsidR="00B53DFB" w:rsidRPr="00792CF6" w:rsidRDefault="00B53DFB" w:rsidP="00225010">
            <w:pPr>
              <w:pBdr>
                <w:bottom w:val="single" w:sz="4" w:space="1" w:color="auto"/>
              </w:pBd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2,796,844,077 </w:t>
            </w:r>
          </w:p>
        </w:tc>
      </w:tr>
      <w:tr w:rsidR="00B53DFB" w:rsidRPr="00792CF6" w14:paraId="61089CD0" w14:textId="77777777" w:rsidTr="006B05CF">
        <w:trPr>
          <w:trHeight w:val="20"/>
        </w:trPr>
        <w:tc>
          <w:tcPr>
            <w:tcW w:w="2403" w:type="dxa"/>
            <w:vAlign w:val="bottom"/>
          </w:tcPr>
          <w:p w14:paraId="5A521343" w14:textId="38EB2F4B" w:rsidR="00B53DFB" w:rsidRPr="00792CF6" w:rsidRDefault="00B53DFB" w:rsidP="00FD31C2">
            <w:pPr>
              <w:ind w:left="212" w:hanging="242"/>
              <w:rPr>
                <w:sz w:val="26"/>
                <w:szCs w:val="26"/>
              </w:rPr>
            </w:pPr>
            <w:r w:rsidRPr="00792CF6">
              <w:rPr>
                <w:spacing w:val="-4"/>
                <w:sz w:val="26"/>
                <w:szCs w:val="26"/>
                <w:cs/>
                <w:lang w:val="en-GB"/>
              </w:rPr>
              <w:t xml:space="preserve">อัตราส่วนหนี้สินที่มีภาระดอกเบี้ยต่อทุน </w:t>
            </w:r>
            <w:r w:rsidRPr="00792CF6">
              <w:rPr>
                <w:spacing w:val="-4"/>
                <w:sz w:val="26"/>
                <w:szCs w:val="26"/>
                <w:lang w:val="en-GB"/>
              </w:rPr>
              <w:t>(</w:t>
            </w:r>
            <w:r w:rsidRPr="00792CF6">
              <w:rPr>
                <w:spacing w:val="-4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368" w:type="dxa"/>
            <w:vAlign w:val="bottom"/>
          </w:tcPr>
          <w:p w14:paraId="19B9C8DC" w14:textId="53D5BF24" w:rsidR="00B53DFB" w:rsidRPr="00792CF6" w:rsidRDefault="00FF412E" w:rsidP="00225010">
            <w:pPr>
              <w:pBdr>
                <w:bottom w:val="single" w:sz="12" w:space="1" w:color="auto"/>
              </w:pBd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104.</w:t>
            </w:r>
            <w:r w:rsidR="00E825FE">
              <w:rPr>
                <w:sz w:val="26"/>
                <w:szCs w:val="26"/>
              </w:rPr>
              <w:t>64</w:t>
            </w:r>
          </w:p>
        </w:tc>
        <w:tc>
          <w:tcPr>
            <w:tcW w:w="1368" w:type="dxa"/>
            <w:vAlign w:val="bottom"/>
          </w:tcPr>
          <w:p w14:paraId="075B5965" w14:textId="334E008B" w:rsidR="00B53DFB" w:rsidRPr="00792CF6" w:rsidRDefault="00B53DFB" w:rsidP="00225010">
            <w:pPr>
              <w:pBdr>
                <w:bottom w:val="single" w:sz="12" w:space="1" w:color="auto"/>
              </w:pBd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102.24</w:t>
            </w:r>
          </w:p>
        </w:tc>
        <w:tc>
          <w:tcPr>
            <w:tcW w:w="1368" w:type="dxa"/>
            <w:vAlign w:val="bottom"/>
          </w:tcPr>
          <w:p w14:paraId="56813761" w14:textId="68DEFD69" w:rsidR="00B53DFB" w:rsidRPr="00792CF6" w:rsidRDefault="00753BF1" w:rsidP="00225010">
            <w:pPr>
              <w:pBdr>
                <w:bottom w:val="single" w:sz="12" w:space="1" w:color="auto"/>
              </w:pBd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125.52</w:t>
            </w:r>
          </w:p>
        </w:tc>
        <w:tc>
          <w:tcPr>
            <w:tcW w:w="1368" w:type="dxa"/>
            <w:vAlign w:val="bottom"/>
          </w:tcPr>
          <w:p w14:paraId="36366D37" w14:textId="38390DC7" w:rsidR="00B53DFB" w:rsidRPr="00792CF6" w:rsidRDefault="00B53DFB" w:rsidP="00225010">
            <w:pPr>
              <w:pBdr>
                <w:bottom w:val="single" w:sz="12" w:space="1" w:color="auto"/>
              </w:pBdr>
              <w:spacing w:line="380" w:lineRule="exact"/>
              <w:ind w:left="-57" w:right="-72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141.09</w:t>
            </w:r>
          </w:p>
        </w:tc>
      </w:tr>
    </w:tbl>
    <w:p w14:paraId="655F0FDE" w14:textId="77777777" w:rsidR="00A76A8C" w:rsidRPr="00792CF6" w:rsidRDefault="00A76A8C" w:rsidP="00C12190">
      <w:pPr>
        <w:pBdr>
          <w:top w:val="nil"/>
          <w:left w:val="nil"/>
          <w:bottom w:val="nil"/>
          <w:right w:val="nil"/>
          <w:between w:val="nil"/>
        </w:pBdr>
        <w:ind w:left="1620"/>
        <w:jc w:val="thaiDistribute"/>
        <w:rPr>
          <w:rFonts w:eastAsia="BrowalliaUPC"/>
          <w:sz w:val="26"/>
          <w:szCs w:val="26"/>
          <w:lang w:val="en-GB"/>
        </w:rPr>
      </w:pPr>
    </w:p>
    <w:p w14:paraId="584096A7" w14:textId="6F4F1027" w:rsidR="00C12190" w:rsidRDefault="00A76A8C" w:rsidP="00C12190">
      <w:pPr>
        <w:pBdr>
          <w:top w:val="nil"/>
          <w:left w:val="nil"/>
          <w:bottom w:val="nil"/>
          <w:right w:val="nil"/>
          <w:between w:val="nil"/>
        </w:pBdr>
        <w:ind w:left="1620"/>
        <w:jc w:val="thaiDistribute"/>
        <w:rPr>
          <w:rFonts w:eastAsia="BrowalliaUPC"/>
          <w:sz w:val="26"/>
          <w:szCs w:val="26"/>
          <w:lang w:val="en-GB"/>
        </w:rPr>
      </w:pPr>
      <w:r w:rsidRPr="00792CF6">
        <w:rPr>
          <w:rFonts w:eastAsia="BrowalliaUPC"/>
          <w:spacing w:val="-2"/>
          <w:sz w:val="26"/>
          <w:szCs w:val="26"/>
          <w:cs/>
          <w:lang w:val="en-GB"/>
        </w:rPr>
        <w:t>อัตราส่วนหนี้สินต่อทุน</w:t>
      </w:r>
      <w:r w:rsidR="006174D1" w:rsidRPr="005D7713">
        <w:rPr>
          <w:rFonts w:eastAsia="BrowalliaUPC" w:hint="cs"/>
          <w:spacing w:val="-2"/>
          <w:sz w:val="26"/>
          <w:szCs w:val="26"/>
          <w:cs/>
          <w:lang w:val="en-GB"/>
        </w:rPr>
        <w:t>เพิ่มขึ้น</w:t>
      </w:r>
      <w:r w:rsidRPr="00792CF6">
        <w:rPr>
          <w:rFonts w:eastAsia="BrowalliaUPC"/>
          <w:spacing w:val="-2"/>
          <w:sz w:val="26"/>
          <w:szCs w:val="26"/>
          <w:cs/>
          <w:lang w:val="en-GB"/>
        </w:rPr>
        <w:t xml:space="preserve">จากร้อยละ </w:t>
      </w:r>
      <w:r w:rsidR="000B5A9F">
        <w:rPr>
          <w:rFonts w:eastAsia="Browallia New"/>
          <w:spacing w:val="-2"/>
          <w:sz w:val="26"/>
          <w:szCs w:val="26"/>
        </w:rPr>
        <w:t>112.23</w:t>
      </w:r>
      <w:r w:rsidR="00050B2C" w:rsidRPr="00792CF6">
        <w:rPr>
          <w:rFonts w:eastAsia="Browallia New"/>
          <w:spacing w:val="-2"/>
          <w:sz w:val="26"/>
          <w:szCs w:val="26"/>
          <w:lang w:val="en-GB"/>
        </w:rPr>
        <w:t xml:space="preserve"> </w:t>
      </w:r>
      <w:r w:rsidR="61B46CAC" w:rsidRPr="00792CF6">
        <w:rPr>
          <w:rFonts w:eastAsia="Browallia New"/>
          <w:spacing w:val="-2"/>
          <w:sz w:val="26"/>
          <w:szCs w:val="26"/>
          <w:cs/>
          <w:lang w:val="en-GB"/>
        </w:rPr>
        <w:t>เ</w:t>
      </w:r>
      <w:r w:rsidR="0003542D" w:rsidRPr="00792CF6">
        <w:rPr>
          <w:rFonts w:eastAsia="Browallia New"/>
          <w:spacing w:val="-2"/>
          <w:sz w:val="26"/>
          <w:szCs w:val="26"/>
          <w:cs/>
          <w:lang w:val="en-GB"/>
        </w:rPr>
        <w:t>ป็</w:t>
      </w:r>
      <w:r w:rsidR="61B46CAC" w:rsidRPr="00792CF6">
        <w:rPr>
          <w:rFonts w:eastAsia="Browallia New"/>
          <w:spacing w:val="-2"/>
          <w:sz w:val="26"/>
          <w:szCs w:val="26"/>
          <w:cs/>
          <w:lang w:val="en-GB"/>
        </w:rPr>
        <w:t>น</w:t>
      </w:r>
      <w:r w:rsidRPr="00792CF6">
        <w:rPr>
          <w:rFonts w:eastAsia="Browallia New"/>
          <w:spacing w:val="-2"/>
          <w:sz w:val="26"/>
          <w:szCs w:val="26"/>
          <w:cs/>
          <w:lang w:val="en-GB"/>
        </w:rPr>
        <w:t>ร</w:t>
      </w:r>
      <w:r w:rsidRPr="00792CF6">
        <w:rPr>
          <w:rFonts w:eastAsia="BrowalliaUPC"/>
          <w:spacing w:val="-2"/>
          <w:sz w:val="26"/>
          <w:szCs w:val="26"/>
          <w:cs/>
          <w:lang w:val="en-GB"/>
        </w:rPr>
        <w:t xml:space="preserve">้อยละ </w:t>
      </w:r>
      <w:r w:rsidR="00600AF9" w:rsidRPr="005D7713">
        <w:rPr>
          <w:rFonts w:eastAsia="BrowalliaUPC"/>
          <w:spacing w:val="-2"/>
          <w:sz w:val="26"/>
          <w:szCs w:val="26"/>
          <w:lang w:val="en-GB"/>
        </w:rPr>
        <w:t>1</w:t>
      </w:r>
      <w:r w:rsidR="00757BBF" w:rsidRPr="005D7713">
        <w:rPr>
          <w:rFonts w:eastAsia="BrowalliaUPC"/>
          <w:spacing w:val="-2"/>
          <w:sz w:val="26"/>
          <w:szCs w:val="26"/>
          <w:lang w:val="en-GB"/>
        </w:rPr>
        <w:t>14</w:t>
      </w:r>
      <w:r w:rsidR="00600AF9" w:rsidRPr="005D7713">
        <w:rPr>
          <w:rFonts w:eastAsia="BrowalliaUPC"/>
          <w:spacing w:val="-2"/>
          <w:sz w:val="26"/>
          <w:szCs w:val="26"/>
          <w:lang w:val="en-GB"/>
        </w:rPr>
        <w:t>.</w:t>
      </w:r>
      <w:r w:rsidR="002732E5">
        <w:rPr>
          <w:rFonts w:eastAsia="BrowalliaUPC"/>
          <w:spacing w:val="-2"/>
          <w:sz w:val="26"/>
          <w:szCs w:val="26"/>
          <w:lang w:val="en-GB"/>
        </w:rPr>
        <w:t>82</w:t>
      </w:r>
      <w:r w:rsidRPr="00792CF6">
        <w:rPr>
          <w:rFonts w:eastAsia="BrowalliaUPC"/>
          <w:spacing w:val="-2"/>
          <w:sz w:val="26"/>
          <w:szCs w:val="26"/>
          <w:lang w:val="en-GB"/>
        </w:rPr>
        <w:t xml:space="preserve"> </w:t>
      </w:r>
      <w:r w:rsidR="00134C55" w:rsidRPr="00792CF6">
        <w:rPr>
          <w:rFonts w:eastAsia="BrowalliaUPC"/>
          <w:spacing w:val="-2"/>
          <w:sz w:val="26"/>
          <w:szCs w:val="26"/>
          <w:cs/>
          <w:lang w:val="en-GB"/>
        </w:rPr>
        <w:t>และอัตราส่วนหนี้สินที่มีภาระดอกเบี้ยต่อทุน</w:t>
      </w:r>
      <w:r w:rsidR="006174D1" w:rsidRPr="005D7713">
        <w:rPr>
          <w:rFonts w:eastAsia="BrowalliaUPC" w:hint="cs"/>
          <w:spacing w:val="-2"/>
          <w:sz w:val="26"/>
          <w:szCs w:val="26"/>
          <w:cs/>
          <w:lang w:val="en-GB"/>
        </w:rPr>
        <w:t>เพิ่มขึ้น</w:t>
      </w:r>
      <w:r w:rsidR="00134C55" w:rsidRPr="00792CF6">
        <w:rPr>
          <w:rFonts w:eastAsia="BrowalliaUPC"/>
          <w:spacing w:val="-2"/>
          <w:sz w:val="26"/>
          <w:szCs w:val="26"/>
          <w:cs/>
          <w:lang w:val="en-GB"/>
        </w:rPr>
        <w:t>จากร้อยละ</w:t>
      </w:r>
      <w:r w:rsidR="00134C55" w:rsidRPr="00792CF6">
        <w:rPr>
          <w:rFonts w:eastAsia="BrowalliaUPC"/>
          <w:sz w:val="26"/>
          <w:szCs w:val="26"/>
          <w:cs/>
          <w:lang w:val="en-GB"/>
        </w:rPr>
        <w:t xml:space="preserve"> </w:t>
      </w:r>
      <w:r w:rsidR="00B850E7">
        <w:rPr>
          <w:rFonts w:eastAsia="BrowalliaUPC"/>
          <w:sz w:val="26"/>
          <w:szCs w:val="26"/>
          <w:lang w:val="en-GB"/>
        </w:rPr>
        <w:t>102.24</w:t>
      </w:r>
      <w:r w:rsidR="00134C55" w:rsidRPr="00792CF6">
        <w:rPr>
          <w:rFonts w:eastAsia="BrowalliaUPC"/>
          <w:sz w:val="26"/>
          <w:szCs w:val="26"/>
          <w:lang w:val="en-GB"/>
        </w:rPr>
        <w:t xml:space="preserve"> </w:t>
      </w:r>
      <w:r w:rsidR="64B3958F" w:rsidRPr="00792CF6">
        <w:rPr>
          <w:rFonts w:eastAsia="BrowalliaUPC"/>
          <w:sz w:val="26"/>
          <w:szCs w:val="26"/>
          <w:cs/>
          <w:lang w:val="en-GB"/>
        </w:rPr>
        <w:t>เป็น</w:t>
      </w:r>
      <w:r w:rsidR="00134C55" w:rsidRPr="00792CF6">
        <w:rPr>
          <w:rFonts w:eastAsia="BrowalliaUPC"/>
          <w:sz w:val="26"/>
          <w:szCs w:val="26"/>
          <w:cs/>
          <w:lang w:val="en-GB"/>
        </w:rPr>
        <w:t xml:space="preserve">ร้อยละ </w:t>
      </w:r>
      <w:r w:rsidR="00727AAD">
        <w:rPr>
          <w:rFonts w:eastAsia="BrowalliaUPC"/>
          <w:sz w:val="26"/>
          <w:szCs w:val="26"/>
          <w:lang w:val="en-GB"/>
        </w:rPr>
        <w:t>104.</w:t>
      </w:r>
      <w:r w:rsidR="00A9614A">
        <w:rPr>
          <w:rFonts w:eastAsia="BrowalliaUPC"/>
          <w:sz w:val="26"/>
          <w:szCs w:val="26"/>
          <w:lang w:val="en-GB"/>
        </w:rPr>
        <w:t>64</w:t>
      </w:r>
      <w:r w:rsidR="00134C55" w:rsidRPr="005D7713">
        <w:rPr>
          <w:rFonts w:eastAsia="BrowalliaUPC"/>
          <w:sz w:val="26"/>
          <w:szCs w:val="26"/>
          <w:lang w:val="en-GB"/>
        </w:rPr>
        <w:t xml:space="preserve"> </w:t>
      </w:r>
      <w:r w:rsidR="00134C55" w:rsidRPr="005D7713">
        <w:rPr>
          <w:rFonts w:eastAsia="BrowalliaUPC"/>
          <w:sz w:val="26"/>
          <w:szCs w:val="26"/>
          <w:cs/>
          <w:lang w:val="en-GB"/>
        </w:rPr>
        <w:t>กลุ่มกิจการ</w:t>
      </w:r>
      <w:r w:rsidR="00E47C2F" w:rsidRPr="005D7713">
        <w:rPr>
          <w:rFonts w:eastAsia="BrowalliaUPC"/>
          <w:sz w:val="26"/>
          <w:szCs w:val="26"/>
          <w:cs/>
          <w:lang w:val="en-GB"/>
        </w:rPr>
        <w:t>มีการ</w:t>
      </w:r>
      <w:r w:rsidR="00A57440" w:rsidRPr="005D7713">
        <w:rPr>
          <w:rFonts w:eastAsia="BrowalliaUPC"/>
          <w:sz w:val="26"/>
          <w:szCs w:val="26"/>
          <w:cs/>
          <w:lang w:val="en-GB"/>
        </w:rPr>
        <w:t>รักษาอัตราส่วนทางการเงินที่สำคัญให้เป็นไปตามเงื่อนไขของสัญญาเงินกู้ยืมจากสถาบันการเงิ</w:t>
      </w:r>
      <w:r w:rsidR="000A7CA3" w:rsidRPr="005D7713">
        <w:rPr>
          <w:rFonts w:eastAsia="BrowalliaUPC"/>
          <w:sz w:val="26"/>
          <w:szCs w:val="26"/>
          <w:cs/>
          <w:lang w:val="en-GB"/>
        </w:rPr>
        <w:t>นและหุ้นกู้</w:t>
      </w:r>
      <w:r w:rsidR="00B20A47" w:rsidRPr="005D7713">
        <w:rPr>
          <w:rFonts w:eastAsia="BrowalliaUPC"/>
          <w:sz w:val="26"/>
          <w:szCs w:val="26"/>
          <w:cs/>
          <w:lang w:val="en-GB"/>
        </w:rPr>
        <w:t xml:space="preserve"> ได้ตามเงื่อนไขของสัญญา</w:t>
      </w:r>
      <w:r w:rsidR="00E47C2F" w:rsidRPr="00792CF6">
        <w:rPr>
          <w:rFonts w:eastAsia="BrowalliaUPC"/>
          <w:sz w:val="26"/>
          <w:szCs w:val="26"/>
          <w:cs/>
          <w:lang w:val="en-GB"/>
        </w:rPr>
        <w:t xml:space="preserve"> </w:t>
      </w:r>
    </w:p>
    <w:p w14:paraId="7CB2DA95" w14:textId="77777777" w:rsidR="00C12190" w:rsidRDefault="00C12190" w:rsidP="00C12190">
      <w:pPr>
        <w:pBdr>
          <w:top w:val="nil"/>
          <w:left w:val="nil"/>
          <w:bottom w:val="nil"/>
          <w:right w:val="nil"/>
          <w:between w:val="nil"/>
        </w:pBdr>
        <w:ind w:left="1620"/>
        <w:jc w:val="thaiDistribute"/>
        <w:rPr>
          <w:rFonts w:eastAsia="BrowalliaUPC"/>
          <w:sz w:val="26"/>
          <w:szCs w:val="26"/>
          <w:lang w:val="en-GB"/>
        </w:rPr>
      </w:pPr>
    </w:p>
    <w:p w14:paraId="3F612C9A" w14:textId="7779771B" w:rsidR="00194900" w:rsidRPr="00792CF6" w:rsidRDefault="00194900" w:rsidP="00C12190">
      <w:pPr>
        <w:pBdr>
          <w:top w:val="nil"/>
          <w:left w:val="nil"/>
          <w:bottom w:val="nil"/>
          <w:right w:val="nil"/>
          <w:between w:val="nil"/>
        </w:pBdr>
        <w:ind w:left="1620"/>
        <w:jc w:val="thaiDistribute"/>
        <w:rPr>
          <w:rFonts w:eastAsia="Browallia New"/>
          <w:b/>
          <w:bCs/>
          <w:i/>
          <w:iCs/>
          <w:sz w:val="26"/>
          <w:szCs w:val="26"/>
          <w:lang w:val="en-GB"/>
        </w:rPr>
      </w:pPr>
      <w:r w:rsidRPr="00792CF6">
        <w:rPr>
          <w:rFonts w:eastAsia="Browallia New"/>
          <w:b/>
          <w:bCs/>
          <w:i/>
          <w:iCs/>
          <w:sz w:val="26"/>
          <w:szCs w:val="26"/>
          <w:cs/>
          <w:lang w:val="en-GB"/>
        </w:rPr>
        <w:t>การคงไว้ซึ่งอัตราส่วนตามสัญญาเงินกู้ (</w:t>
      </w:r>
      <w:r w:rsidRPr="00792CF6">
        <w:rPr>
          <w:rFonts w:eastAsia="Browallia New"/>
          <w:b/>
          <w:bCs/>
          <w:i/>
          <w:iCs/>
          <w:sz w:val="26"/>
          <w:szCs w:val="26"/>
          <w:lang w:val="en-GB"/>
        </w:rPr>
        <w:t>Loan covenants)</w:t>
      </w:r>
    </w:p>
    <w:p w14:paraId="0DF8DCE6" w14:textId="77777777" w:rsidR="00194900" w:rsidRPr="00792CF6" w:rsidRDefault="00194900" w:rsidP="00C12190">
      <w:pPr>
        <w:ind w:left="1620"/>
        <w:jc w:val="thaiDistribute"/>
        <w:rPr>
          <w:rFonts w:eastAsia="Browallia New"/>
          <w:sz w:val="26"/>
          <w:szCs w:val="26"/>
          <w:lang w:val="en-GB"/>
        </w:rPr>
      </w:pPr>
    </w:p>
    <w:p w14:paraId="1F3F2BF0" w14:textId="77777777" w:rsidR="00194900" w:rsidRPr="00792CF6" w:rsidRDefault="00194900" w:rsidP="00C12190">
      <w:pPr>
        <w:ind w:left="162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55855B7F" w14:textId="77777777" w:rsidR="00194900" w:rsidRPr="00792CF6" w:rsidRDefault="00194900" w:rsidP="00C12190">
      <w:pPr>
        <w:ind w:left="1620"/>
        <w:jc w:val="thaiDistribute"/>
        <w:rPr>
          <w:rFonts w:eastAsia="Browallia New"/>
          <w:sz w:val="26"/>
          <w:szCs w:val="26"/>
          <w:lang w:val="en-GB"/>
        </w:rPr>
      </w:pPr>
    </w:p>
    <w:p w14:paraId="7813F1A6" w14:textId="0A57C943" w:rsidR="00194900" w:rsidRPr="00792CF6" w:rsidRDefault="00194900" w:rsidP="00C12190">
      <w:pPr>
        <w:pStyle w:val="ListParagraph"/>
        <w:numPr>
          <w:ilvl w:val="0"/>
          <w:numId w:val="1"/>
        </w:numPr>
        <w:spacing w:after="0" w:line="240" w:lineRule="auto"/>
        <w:ind w:left="1980"/>
        <w:jc w:val="thaiDistribute"/>
        <w:rPr>
          <w:rFonts w:ascii="Cordia New" w:hAnsi="Cordia New"/>
          <w:sz w:val="26"/>
          <w:szCs w:val="26"/>
          <w:lang w:val="en-GB"/>
        </w:rPr>
      </w:pPr>
      <w:r w:rsidRPr="00792CF6">
        <w:rPr>
          <w:rFonts w:ascii="Cordia New" w:hAnsi="Cordia New"/>
          <w:sz w:val="26"/>
          <w:szCs w:val="26"/>
          <w:cs/>
          <w:lang w:val="en-GB"/>
        </w:rPr>
        <w:t>อัตราส่วนหนี้สินต่อทุนที่ไม่เกิน</w:t>
      </w:r>
      <w:r w:rsidR="00AF327E" w:rsidRPr="00792CF6">
        <w:rPr>
          <w:rFonts w:ascii="Cordia New" w:hAnsi="Cordia New"/>
          <w:sz w:val="26"/>
          <w:szCs w:val="26"/>
          <w:lang w:val="en-GB"/>
        </w:rPr>
        <w:t xml:space="preserve"> </w:t>
      </w:r>
      <w:r w:rsidR="006929FB" w:rsidRPr="00792CF6">
        <w:rPr>
          <w:rFonts w:ascii="Cordia New" w:hAnsi="Cordia New"/>
          <w:sz w:val="26"/>
          <w:szCs w:val="26"/>
          <w:lang w:val="en-GB"/>
        </w:rPr>
        <w:t>2</w:t>
      </w:r>
      <w:r w:rsidR="00AF327E" w:rsidRPr="00792CF6">
        <w:rPr>
          <w:rFonts w:ascii="Cordia New" w:hAnsi="Cordia New"/>
          <w:sz w:val="26"/>
          <w:szCs w:val="26"/>
          <w:lang w:val="en-GB"/>
        </w:rPr>
        <w:t>:</w:t>
      </w:r>
      <w:r w:rsidR="006929FB" w:rsidRPr="00792CF6">
        <w:rPr>
          <w:rFonts w:ascii="Cordia New" w:hAnsi="Cordia New"/>
          <w:sz w:val="26"/>
          <w:szCs w:val="26"/>
          <w:lang w:val="en-GB"/>
        </w:rPr>
        <w:t>1</w:t>
      </w:r>
      <w:r w:rsidRPr="00792CF6">
        <w:rPr>
          <w:rFonts w:ascii="Cordia New" w:hAnsi="Cordia New"/>
          <w:sz w:val="26"/>
          <w:szCs w:val="26"/>
          <w:cs/>
          <w:lang w:val="en-GB"/>
        </w:rPr>
        <w:t xml:space="preserve"> และ</w:t>
      </w:r>
    </w:p>
    <w:p w14:paraId="1AC33D4C" w14:textId="3C5D01D4" w:rsidR="00AF327E" w:rsidRPr="00792CF6" w:rsidRDefault="008F1874" w:rsidP="00C12190">
      <w:pPr>
        <w:pStyle w:val="ListParagraph"/>
        <w:numPr>
          <w:ilvl w:val="0"/>
          <w:numId w:val="1"/>
        </w:numPr>
        <w:spacing w:after="0" w:line="240" w:lineRule="auto"/>
        <w:ind w:left="1980"/>
        <w:jc w:val="thaiDistribute"/>
        <w:rPr>
          <w:rFonts w:ascii="Cordia New" w:hAnsi="Cordia New"/>
          <w:sz w:val="26"/>
          <w:szCs w:val="26"/>
          <w:lang w:val="en-GB"/>
        </w:rPr>
      </w:pPr>
      <w:r w:rsidRPr="00792CF6">
        <w:rPr>
          <w:rFonts w:ascii="Cordia New" w:eastAsia="Browallia New" w:hAnsi="Cordia New"/>
          <w:sz w:val="26"/>
          <w:szCs w:val="26"/>
          <w:cs/>
          <w:lang w:val="en-GB"/>
        </w:rPr>
        <w:t>บริษัท</w:t>
      </w:r>
      <w:r w:rsidR="00AF327E" w:rsidRPr="00792CF6">
        <w:rPr>
          <w:rFonts w:ascii="Cordia New" w:hAnsi="Cordia New"/>
          <w:sz w:val="26"/>
          <w:szCs w:val="26"/>
          <w:cs/>
          <w:lang w:val="en-GB"/>
        </w:rPr>
        <w:t>จะต้องคงสถานะเป็นบริษัทที่จดทะเบียนในตลาดหลักทรัพย์แห่งประเทศไทย</w:t>
      </w:r>
    </w:p>
    <w:p w14:paraId="240A4F97" w14:textId="77777777" w:rsidR="00E06E96" w:rsidRPr="00792CF6" w:rsidRDefault="00E06E96" w:rsidP="00C12190">
      <w:pPr>
        <w:ind w:left="1620"/>
        <w:jc w:val="thaiDistribute"/>
        <w:rPr>
          <w:rFonts w:eastAsia="Browallia New"/>
          <w:sz w:val="26"/>
          <w:szCs w:val="26"/>
          <w:lang w:val="en-GB"/>
        </w:rPr>
      </w:pPr>
    </w:p>
    <w:p w14:paraId="60DBDC25" w14:textId="03C33CD8" w:rsidR="004C738B" w:rsidRPr="00792CF6" w:rsidRDefault="004C738B" w:rsidP="00C12190">
      <w:pPr>
        <w:ind w:left="1620"/>
        <w:jc w:val="thaiDistribute"/>
        <w:rPr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กลุ่มกิจการสามารถคงไว้ซึ่งอัตราส่วนทางการเงินตลอดรอบระยะเวลารายงาน ณ วันที่ </w:t>
      </w:r>
      <w:r w:rsidR="006929FB" w:rsidRPr="00792CF6">
        <w:rPr>
          <w:rFonts w:eastAsia="Browallia New"/>
          <w:sz w:val="26"/>
          <w:szCs w:val="26"/>
          <w:lang w:val="en-GB"/>
        </w:rPr>
        <w:t>31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ธันวาคม </w:t>
      </w:r>
      <w:r w:rsidR="006929FB" w:rsidRPr="00792CF6">
        <w:rPr>
          <w:rFonts w:eastAsia="Browallia New"/>
          <w:sz w:val="26"/>
          <w:szCs w:val="26"/>
          <w:lang w:val="en-GB"/>
        </w:rPr>
        <w:t>256</w:t>
      </w:r>
      <w:r w:rsidR="00C12190">
        <w:rPr>
          <w:rFonts w:eastAsia="Browallia New"/>
          <w:sz w:val="26"/>
          <w:szCs w:val="26"/>
          <w:lang w:val="en-GB"/>
        </w:rPr>
        <w:t>8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อัตราส่วน</w:t>
      </w:r>
      <w:r w:rsidRPr="00792CF6">
        <w:rPr>
          <w:sz w:val="26"/>
          <w:szCs w:val="26"/>
          <w:cs/>
          <w:lang w:val="en-GB"/>
        </w:rPr>
        <w:t>หนี้สินต่อทุน</w:t>
      </w:r>
      <w:r w:rsidRPr="00792CF6">
        <w:rPr>
          <w:rFonts w:eastAsia="Browallia New"/>
          <w:sz w:val="26"/>
          <w:szCs w:val="26"/>
          <w:cs/>
          <w:lang w:val="en-GB"/>
        </w:rPr>
        <w:t>เท่ากับ ร้อยละ</w:t>
      </w:r>
      <w:r w:rsidRPr="00792CF6">
        <w:rPr>
          <w:rFonts w:eastAsia="Browallia New"/>
          <w:sz w:val="26"/>
          <w:szCs w:val="26"/>
          <w:lang w:val="en-GB"/>
        </w:rPr>
        <w:t xml:space="preserve"> </w:t>
      </w:r>
      <w:r w:rsidR="00FB0633">
        <w:rPr>
          <w:rFonts w:eastAsia="Browallia New"/>
          <w:sz w:val="26"/>
          <w:szCs w:val="26"/>
          <w:lang w:val="en-GB"/>
        </w:rPr>
        <w:t>1</w:t>
      </w:r>
      <w:r w:rsidR="007357E3">
        <w:rPr>
          <w:rFonts w:eastAsia="Browallia New"/>
          <w:sz w:val="26"/>
          <w:szCs w:val="26"/>
          <w:lang w:val="en-GB"/>
        </w:rPr>
        <w:t>14</w:t>
      </w:r>
      <w:r w:rsidR="00FB0633">
        <w:rPr>
          <w:rFonts w:eastAsia="Browallia New"/>
          <w:sz w:val="26"/>
          <w:szCs w:val="26"/>
          <w:lang w:val="en-GB"/>
        </w:rPr>
        <w:t>.</w:t>
      </w:r>
      <w:r w:rsidR="00C10C9D">
        <w:rPr>
          <w:rFonts w:eastAsia="Browallia New"/>
          <w:sz w:val="26"/>
          <w:szCs w:val="26"/>
          <w:lang w:val="en-GB"/>
        </w:rPr>
        <w:t>82</w:t>
      </w:r>
      <w:r w:rsidR="00C12190">
        <w:rPr>
          <w:rFonts w:eastAsia="Browallia New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lang w:val="en-GB"/>
        </w:rPr>
        <w:t>(</w:t>
      </w:r>
      <w:r w:rsidR="006929FB" w:rsidRPr="00792CF6">
        <w:rPr>
          <w:rFonts w:eastAsia="Browallia New"/>
          <w:sz w:val="26"/>
          <w:szCs w:val="26"/>
          <w:lang w:val="en-GB"/>
        </w:rPr>
        <w:t>256</w:t>
      </w:r>
      <w:r w:rsidR="00C12190">
        <w:rPr>
          <w:rFonts w:eastAsia="Browallia New"/>
          <w:sz w:val="26"/>
          <w:szCs w:val="26"/>
          <w:lang w:val="en-GB"/>
        </w:rPr>
        <w:t>7</w:t>
      </w:r>
      <w:r w:rsidRPr="00792CF6">
        <w:rPr>
          <w:rFonts w:eastAsia="Browallia New"/>
          <w:sz w:val="26"/>
          <w:szCs w:val="26"/>
          <w:lang w:val="en-GB"/>
        </w:rPr>
        <w:t xml:space="preserve">: 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ร้อยละ </w:t>
      </w:r>
      <w:r w:rsidR="00C12190" w:rsidRPr="00792CF6">
        <w:rPr>
          <w:rFonts w:eastAsia="Browallia New"/>
          <w:sz w:val="26"/>
          <w:szCs w:val="26"/>
          <w:lang w:val="en-GB"/>
        </w:rPr>
        <w:t>112.23</w:t>
      </w:r>
      <w:r w:rsidRPr="00792CF6">
        <w:rPr>
          <w:rFonts w:eastAsia="Browallia New"/>
          <w:sz w:val="26"/>
          <w:szCs w:val="26"/>
          <w:lang w:val="en-GB"/>
        </w:rPr>
        <w:t>)</w:t>
      </w:r>
    </w:p>
    <w:p w14:paraId="33FD6D74" w14:textId="6F035FDE" w:rsidR="00C12190" w:rsidRDefault="00C12190" w:rsidP="00C12190">
      <w:pPr>
        <w:ind w:left="1620"/>
        <w:jc w:val="thaiDistribute"/>
        <w:rPr>
          <w:rFonts w:eastAsia="Browallia New"/>
          <w:i/>
          <w:iCs/>
          <w:sz w:val="26"/>
          <w:szCs w:val="26"/>
          <w:lang w:val="en-GB"/>
        </w:rPr>
      </w:pPr>
      <w:r>
        <w:rPr>
          <w:rFonts w:eastAsia="Browallia New"/>
          <w:i/>
          <w:iCs/>
          <w:sz w:val="26"/>
          <w:szCs w:val="26"/>
          <w:lang w:val="en-GB"/>
        </w:rPr>
        <w:br w:type="page"/>
      </w:r>
    </w:p>
    <w:p w14:paraId="49624D1A" w14:textId="2A9BBF0F" w:rsidR="002C2D71" w:rsidRPr="00792CF6" w:rsidRDefault="002C2D71" w:rsidP="00C12190">
      <w:pPr>
        <w:ind w:left="1620"/>
        <w:jc w:val="thaiDistribute"/>
        <w:rPr>
          <w:rFonts w:eastAsia="Browallia New"/>
          <w:b/>
          <w:bCs/>
          <w:i/>
          <w:iCs/>
          <w:sz w:val="26"/>
          <w:szCs w:val="26"/>
          <w:lang w:val="en-GB"/>
        </w:rPr>
      </w:pPr>
      <w:r w:rsidRPr="00792CF6">
        <w:rPr>
          <w:rFonts w:eastAsia="Browallia New"/>
          <w:b/>
          <w:bCs/>
          <w:i/>
          <w:iCs/>
          <w:sz w:val="26"/>
          <w:szCs w:val="26"/>
          <w:cs/>
          <w:lang w:val="en-GB"/>
        </w:rPr>
        <w:lastRenderedPageBreak/>
        <w:t xml:space="preserve">การคงไว้ซึ่งอัตราส่วนตามสัญญาหุ้นกู้ </w:t>
      </w:r>
      <w:r w:rsidRPr="00792CF6">
        <w:rPr>
          <w:rFonts w:eastAsia="Browallia New"/>
          <w:b/>
          <w:bCs/>
          <w:i/>
          <w:iCs/>
          <w:sz w:val="26"/>
          <w:szCs w:val="26"/>
          <w:lang w:val="en-GB"/>
        </w:rPr>
        <w:t>(Debenture covenants)</w:t>
      </w:r>
    </w:p>
    <w:p w14:paraId="5B34B2E3" w14:textId="1C5CCE2A" w:rsidR="00BF4B2E" w:rsidRPr="00792CF6" w:rsidRDefault="00BF4B2E" w:rsidP="00C12190">
      <w:pPr>
        <w:ind w:left="1620"/>
        <w:jc w:val="thaiDistribute"/>
        <w:rPr>
          <w:rFonts w:eastAsia="Browallia New"/>
          <w:sz w:val="26"/>
          <w:szCs w:val="26"/>
          <w:lang w:val="en-GB"/>
        </w:rPr>
      </w:pPr>
    </w:p>
    <w:p w14:paraId="0FBFA382" w14:textId="6F641414" w:rsidR="002C2D71" w:rsidRPr="00792CF6" w:rsidRDefault="002C2D71" w:rsidP="00C12190">
      <w:pPr>
        <w:ind w:left="162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ภายใต้เงื่อนไขของหุ้นกู้ของกลุ่มกิจการ กลุ่มกิจการจะต้องคงไว้ซึ่งอัตราส่วนทางการเงินดังนี้ </w:t>
      </w:r>
    </w:p>
    <w:p w14:paraId="45F05B10" w14:textId="77777777" w:rsidR="002C2D71" w:rsidRPr="00792CF6" w:rsidRDefault="002C2D71" w:rsidP="00C12190">
      <w:pPr>
        <w:ind w:left="1620"/>
        <w:jc w:val="thaiDistribute"/>
        <w:rPr>
          <w:rFonts w:eastAsia="Browallia New"/>
          <w:sz w:val="26"/>
          <w:szCs w:val="26"/>
          <w:lang w:val="en-GB"/>
        </w:rPr>
      </w:pPr>
    </w:p>
    <w:p w14:paraId="30E24E6E" w14:textId="366D54F7" w:rsidR="002C2D71" w:rsidRPr="00792CF6" w:rsidRDefault="002C2D71" w:rsidP="00C12190">
      <w:pPr>
        <w:pStyle w:val="ListParagraph"/>
        <w:numPr>
          <w:ilvl w:val="0"/>
          <w:numId w:val="1"/>
        </w:numPr>
        <w:spacing w:after="0" w:line="240" w:lineRule="auto"/>
        <w:ind w:left="1980"/>
        <w:jc w:val="thaiDistribute"/>
        <w:rPr>
          <w:rFonts w:ascii="Cordia New" w:hAnsi="Cordia New"/>
          <w:sz w:val="26"/>
          <w:szCs w:val="26"/>
          <w:lang w:val="en-GB"/>
        </w:rPr>
      </w:pPr>
      <w:r w:rsidRPr="00792CF6">
        <w:rPr>
          <w:rFonts w:ascii="Cordia New" w:hAnsi="Cordia New"/>
          <w:sz w:val="26"/>
          <w:szCs w:val="26"/>
          <w:cs/>
          <w:lang w:val="en-GB"/>
        </w:rPr>
        <w:t>อัตราส่วนหนี้สิน</w:t>
      </w:r>
      <w:r w:rsidR="00CC6EC1" w:rsidRPr="00792CF6">
        <w:rPr>
          <w:rFonts w:ascii="Cordia New" w:hAnsi="Cordia New"/>
          <w:sz w:val="26"/>
          <w:szCs w:val="26"/>
          <w:cs/>
          <w:lang w:val="en-GB"/>
        </w:rPr>
        <w:t>ที่มีภาระดอกเบี้ย</w:t>
      </w:r>
      <w:r w:rsidRPr="00792CF6">
        <w:rPr>
          <w:rFonts w:ascii="Cordia New" w:hAnsi="Cordia New"/>
          <w:sz w:val="26"/>
          <w:szCs w:val="26"/>
          <w:cs/>
          <w:lang w:val="en-GB"/>
        </w:rPr>
        <w:t xml:space="preserve">ต่อทุนที่ไม่เกิน </w:t>
      </w:r>
      <w:r w:rsidR="006929FB" w:rsidRPr="00792CF6">
        <w:rPr>
          <w:rFonts w:ascii="Cordia New" w:hAnsi="Cordia New"/>
          <w:sz w:val="26"/>
          <w:szCs w:val="26"/>
          <w:lang w:val="en-GB"/>
        </w:rPr>
        <w:t>2</w:t>
      </w:r>
      <w:r w:rsidR="0003542D" w:rsidRPr="00792CF6">
        <w:rPr>
          <w:rFonts w:ascii="Cordia New" w:hAnsi="Cordia New"/>
          <w:sz w:val="26"/>
          <w:szCs w:val="26"/>
          <w:lang w:val="en-GB"/>
        </w:rPr>
        <w:t>.</w:t>
      </w:r>
      <w:r w:rsidR="006929FB" w:rsidRPr="00792CF6">
        <w:rPr>
          <w:rFonts w:ascii="Cordia New" w:hAnsi="Cordia New"/>
          <w:sz w:val="26"/>
          <w:szCs w:val="26"/>
          <w:lang w:val="en-GB"/>
        </w:rPr>
        <w:t>5</w:t>
      </w:r>
      <w:r w:rsidR="008F29FF" w:rsidRPr="00792CF6">
        <w:rPr>
          <w:rFonts w:ascii="Cordia New" w:hAnsi="Cordia New"/>
          <w:sz w:val="26"/>
          <w:szCs w:val="26"/>
          <w:lang w:val="en-GB"/>
        </w:rPr>
        <w:t>:</w:t>
      </w:r>
      <w:r w:rsidR="006929FB" w:rsidRPr="00792CF6">
        <w:rPr>
          <w:rFonts w:ascii="Cordia New" w:hAnsi="Cordia New"/>
          <w:sz w:val="26"/>
          <w:szCs w:val="26"/>
          <w:lang w:val="en-GB"/>
        </w:rPr>
        <w:t>1</w:t>
      </w:r>
    </w:p>
    <w:p w14:paraId="5F76A6AC" w14:textId="77777777" w:rsidR="000F5EEB" w:rsidRPr="00792CF6" w:rsidRDefault="000F5EEB" w:rsidP="00C12190">
      <w:pPr>
        <w:ind w:left="1620"/>
        <w:jc w:val="thaiDistribute"/>
        <w:rPr>
          <w:rFonts w:eastAsia="Browallia New"/>
          <w:sz w:val="26"/>
          <w:szCs w:val="26"/>
          <w:lang w:val="en-GB"/>
        </w:rPr>
      </w:pPr>
    </w:p>
    <w:p w14:paraId="188A76DB" w14:textId="0DA4425A" w:rsidR="00EC2B09" w:rsidRPr="00792CF6" w:rsidRDefault="004C738B" w:rsidP="00C12190">
      <w:pPr>
        <w:ind w:left="162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กลุ่มกิจการสามารถคงไว้ซึ่งอัตราส่วนทางการเงินตลอดรอบระยะเวลารายงาน ณ วันที่ </w:t>
      </w:r>
      <w:r w:rsidR="006929FB" w:rsidRPr="00792CF6">
        <w:rPr>
          <w:rFonts w:eastAsia="Browallia New"/>
          <w:sz w:val="26"/>
          <w:szCs w:val="26"/>
          <w:lang w:val="en-GB"/>
        </w:rPr>
        <w:t>31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ธันวาคม </w:t>
      </w:r>
      <w:r w:rsidR="006929FB" w:rsidRPr="00792CF6">
        <w:rPr>
          <w:rFonts w:eastAsia="Browallia New"/>
          <w:sz w:val="26"/>
          <w:szCs w:val="26"/>
          <w:lang w:val="en-GB"/>
        </w:rPr>
        <w:t>256</w:t>
      </w:r>
      <w:r w:rsidR="00C12190">
        <w:rPr>
          <w:rFonts w:eastAsia="Browallia New"/>
          <w:sz w:val="26"/>
          <w:szCs w:val="26"/>
          <w:lang w:val="en-GB"/>
        </w:rPr>
        <w:t>8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อัตราส่วนหนี้สินที่มีภาระดอกเบี้ยต่อทุนเท่ากับ ร้อยละ</w:t>
      </w:r>
      <w:r w:rsidRPr="00792CF6">
        <w:rPr>
          <w:rFonts w:eastAsia="Browallia New"/>
          <w:sz w:val="26"/>
          <w:szCs w:val="26"/>
          <w:lang w:val="en-GB"/>
        </w:rPr>
        <w:t xml:space="preserve"> </w:t>
      </w:r>
      <w:r w:rsidR="00A23764">
        <w:rPr>
          <w:rFonts w:eastAsia="Browallia New"/>
          <w:sz w:val="26"/>
          <w:szCs w:val="26"/>
          <w:lang w:val="en-GB"/>
        </w:rPr>
        <w:t>104.</w:t>
      </w:r>
      <w:r w:rsidR="00203291">
        <w:rPr>
          <w:rFonts w:eastAsia="Browallia New"/>
          <w:sz w:val="26"/>
          <w:szCs w:val="26"/>
          <w:lang w:val="en-GB"/>
        </w:rPr>
        <w:t>64</w:t>
      </w:r>
      <w:r w:rsidR="00C12190">
        <w:rPr>
          <w:rFonts w:eastAsia="Browallia New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lang w:val="en-GB"/>
        </w:rPr>
        <w:t>(</w:t>
      </w:r>
      <w:r w:rsidR="006929FB" w:rsidRPr="00792CF6">
        <w:rPr>
          <w:rFonts w:eastAsia="Browallia New"/>
          <w:sz w:val="26"/>
          <w:szCs w:val="26"/>
          <w:lang w:val="en-GB"/>
        </w:rPr>
        <w:t>256</w:t>
      </w:r>
      <w:r w:rsidR="00C12190">
        <w:rPr>
          <w:rFonts w:eastAsia="Browallia New"/>
          <w:sz w:val="26"/>
          <w:szCs w:val="26"/>
          <w:lang w:val="en-GB"/>
        </w:rPr>
        <w:t>7</w:t>
      </w:r>
      <w:r w:rsidRPr="00792CF6">
        <w:rPr>
          <w:rFonts w:eastAsia="Browallia New"/>
          <w:sz w:val="26"/>
          <w:szCs w:val="26"/>
          <w:lang w:val="en-GB"/>
        </w:rPr>
        <w:t xml:space="preserve">: 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ร้อยละ </w:t>
      </w:r>
      <w:r w:rsidR="00C12190" w:rsidRPr="00792CF6">
        <w:rPr>
          <w:rFonts w:eastAsia="Browallia New"/>
          <w:sz w:val="26"/>
          <w:szCs w:val="26"/>
          <w:lang w:val="en-GB"/>
        </w:rPr>
        <w:t>102.24</w:t>
      </w:r>
      <w:r w:rsidRPr="00792CF6">
        <w:rPr>
          <w:rFonts w:eastAsia="Browallia New"/>
          <w:sz w:val="26"/>
          <w:szCs w:val="26"/>
          <w:lang w:val="en-GB"/>
        </w:rPr>
        <w:t>)</w:t>
      </w:r>
    </w:p>
    <w:p w14:paraId="221D4570" w14:textId="77777777" w:rsidR="00490D80" w:rsidRPr="00490D80" w:rsidRDefault="00490D80" w:rsidP="00490D80">
      <w:pPr>
        <w:jc w:val="both"/>
        <w:outlineLvl w:val="0"/>
        <w:rPr>
          <w:rFonts w:eastAsia="Times New Roman"/>
          <w:b/>
          <w:bCs/>
          <w:sz w:val="26"/>
          <w:szCs w:val="26"/>
          <w:lang w:eastAsia="en-US"/>
        </w:rPr>
      </w:pPr>
    </w:p>
    <w:p w14:paraId="57FD8B24" w14:textId="6F71B527" w:rsidR="00490D80" w:rsidRPr="00490D80" w:rsidRDefault="00490D80" w:rsidP="00490D80">
      <w:pPr>
        <w:numPr>
          <w:ilvl w:val="0"/>
          <w:numId w:val="16"/>
        </w:numPr>
        <w:tabs>
          <w:tab w:val="clear" w:pos="360"/>
        </w:tabs>
        <w:spacing w:line="240" w:lineRule="atLeast"/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t>มูลค่ายุติธรรม</w:t>
      </w:r>
    </w:p>
    <w:p w14:paraId="34CFB96C" w14:textId="77777777" w:rsidR="00490D80" w:rsidRPr="00490D80" w:rsidRDefault="00490D80" w:rsidP="00490D80">
      <w:pPr>
        <w:ind w:left="360"/>
        <w:jc w:val="both"/>
        <w:rPr>
          <w:b/>
          <w:bCs/>
          <w:sz w:val="26"/>
          <w:szCs w:val="26"/>
          <w:cs/>
          <w:lang w:eastAsia="en-US"/>
        </w:rPr>
      </w:pPr>
    </w:p>
    <w:bookmarkEnd w:id="1"/>
    <w:p w14:paraId="4283D660" w14:textId="77777777" w:rsidR="00B31A7B" w:rsidRPr="00792CF6" w:rsidRDefault="00B31A7B" w:rsidP="00490D80">
      <w:pPr>
        <w:tabs>
          <w:tab w:val="left" w:pos="1701"/>
        </w:tabs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56C40474" w14:textId="77777777" w:rsidR="00B31A7B" w:rsidRPr="00792CF6" w:rsidRDefault="00B31A7B" w:rsidP="00490D80">
      <w:pPr>
        <w:tabs>
          <w:tab w:val="left" w:pos="1701"/>
        </w:tabs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38EBBF57" w14:textId="2B4BD2D1" w:rsidR="00B31A7B" w:rsidRPr="00792CF6" w:rsidRDefault="00B31A7B" w:rsidP="00490D80">
      <w:pPr>
        <w:ind w:left="1620" w:hanging="12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ข้อมูลระดับ </w:t>
      </w:r>
      <w:r w:rsidR="006929FB" w:rsidRPr="00792CF6">
        <w:rPr>
          <w:rFonts w:eastAsia="Browallia New"/>
          <w:sz w:val="26"/>
          <w:szCs w:val="26"/>
          <w:lang w:val="en-GB"/>
        </w:rPr>
        <w:t>1</w:t>
      </w:r>
      <w:r w:rsidRPr="00792CF6">
        <w:rPr>
          <w:rFonts w:eastAsia="Browallia New"/>
          <w:sz w:val="26"/>
          <w:szCs w:val="26"/>
          <w:lang w:val="en-GB"/>
        </w:rPr>
        <w:t xml:space="preserve"> : </w:t>
      </w:r>
      <w:r w:rsidRPr="00792CF6">
        <w:rPr>
          <w:rFonts w:eastAsia="Browallia New"/>
          <w:sz w:val="26"/>
          <w:szCs w:val="26"/>
          <w:lang w:val="en-GB"/>
        </w:rPr>
        <w:tab/>
      </w:r>
      <w:r w:rsidRPr="00792CF6">
        <w:rPr>
          <w:rFonts w:eastAsia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ที่อ้างอิงจากตลาดหลักทรัพย์แห่งประเทศไทย</w:t>
      </w:r>
      <w:r w:rsidRPr="00792CF6">
        <w:rPr>
          <w:rFonts w:eastAsia="Browallia New"/>
          <w:sz w:val="26"/>
          <w:szCs w:val="26"/>
          <w:cs/>
          <w:lang w:val="en-GB"/>
        </w:rPr>
        <w:t>หรือสมาคมตลาดตราสารหนี้ไทย</w:t>
      </w:r>
    </w:p>
    <w:p w14:paraId="47184758" w14:textId="46915893" w:rsidR="00B31A7B" w:rsidRPr="00792CF6" w:rsidRDefault="00B31A7B" w:rsidP="00490D80">
      <w:pPr>
        <w:ind w:left="1620" w:hanging="12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ข้อมูลระดับ </w:t>
      </w:r>
      <w:r w:rsidR="006929FB" w:rsidRPr="00792CF6">
        <w:rPr>
          <w:rFonts w:eastAsia="Browallia New"/>
          <w:sz w:val="26"/>
          <w:szCs w:val="26"/>
          <w:lang w:val="en-GB"/>
        </w:rPr>
        <w:t>2</w:t>
      </w:r>
      <w:r w:rsidRPr="00792CF6">
        <w:rPr>
          <w:rFonts w:eastAsia="Browallia New"/>
          <w:sz w:val="26"/>
          <w:szCs w:val="26"/>
          <w:lang w:val="en-GB"/>
        </w:rPr>
        <w:t xml:space="preserve"> :</w:t>
      </w:r>
      <w:r w:rsidRPr="00792CF6">
        <w:rPr>
          <w:rFonts w:eastAsia="Browallia New"/>
          <w:sz w:val="26"/>
          <w:szCs w:val="26"/>
          <w:lang w:val="en-GB"/>
        </w:rPr>
        <w:tab/>
      </w:r>
      <w:r w:rsidRPr="00792CF6">
        <w:rPr>
          <w:rFonts w:eastAsia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975D38A" w14:textId="7710C0F5" w:rsidR="00B31A7B" w:rsidRPr="00792CF6" w:rsidRDefault="00B31A7B" w:rsidP="00490D80">
      <w:pPr>
        <w:ind w:left="1620" w:hanging="12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ข้อมูลระดับ </w:t>
      </w:r>
      <w:r w:rsidR="006929FB" w:rsidRPr="00792CF6">
        <w:rPr>
          <w:rFonts w:eastAsia="Browallia New"/>
          <w:sz w:val="26"/>
          <w:szCs w:val="26"/>
          <w:lang w:val="en-GB"/>
        </w:rPr>
        <w:t>3</w:t>
      </w:r>
      <w:r w:rsidRPr="00792CF6">
        <w:rPr>
          <w:rFonts w:eastAsia="Browallia New"/>
          <w:sz w:val="26"/>
          <w:szCs w:val="26"/>
          <w:lang w:val="en-GB"/>
        </w:rPr>
        <w:t xml:space="preserve"> :</w:t>
      </w:r>
      <w:r w:rsidRPr="00792CF6">
        <w:rPr>
          <w:rFonts w:eastAsia="Browallia New"/>
          <w:sz w:val="26"/>
          <w:szCs w:val="26"/>
          <w:lang w:val="en-GB"/>
        </w:rPr>
        <w:tab/>
      </w:r>
      <w:r w:rsidRPr="00792CF6">
        <w:rPr>
          <w:rFonts w:eastAsia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840FD13" w14:textId="77777777" w:rsidR="00B31A7B" w:rsidRPr="00792CF6" w:rsidRDefault="00B31A7B" w:rsidP="00490D80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40396E43" w14:textId="75340AC5" w:rsidR="00B31A7B" w:rsidRPr="00792CF6" w:rsidRDefault="00B31A7B" w:rsidP="00490D80">
      <w:pPr>
        <w:ind w:left="360"/>
        <w:jc w:val="thaiDistribute"/>
        <w:rPr>
          <w:rFonts w:eastAsia="Browallia New"/>
          <w:spacing w:val="-6"/>
          <w:sz w:val="26"/>
          <w:szCs w:val="26"/>
          <w:lang w:val="en-GB"/>
        </w:rPr>
      </w:pPr>
      <w:r w:rsidRPr="00792CF6">
        <w:rPr>
          <w:rFonts w:eastAsia="Browallia New"/>
          <w:spacing w:val="-6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EF3594">
        <w:rPr>
          <w:rFonts w:eastAsia="Browallia New"/>
          <w:spacing w:val="-6"/>
          <w:sz w:val="26"/>
          <w:szCs w:val="26"/>
          <w:lang w:val="en-GB"/>
        </w:rPr>
        <w:t>4.4</w:t>
      </w:r>
      <w:r w:rsidRPr="00792CF6">
        <w:rPr>
          <w:rFonts w:eastAsia="Browallia New"/>
          <w:spacing w:val="-6"/>
          <w:sz w:val="26"/>
          <w:szCs w:val="26"/>
          <w:cs/>
          <w:lang w:val="en-GB"/>
        </w:rPr>
        <w:t xml:space="preserve"> และหมายเหตุ </w:t>
      </w:r>
      <w:r w:rsidR="00EF3594">
        <w:rPr>
          <w:rFonts w:eastAsia="Browallia New"/>
          <w:spacing w:val="-6"/>
          <w:sz w:val="26"/>
          <w:szCs w:val="26"/>
          <w:lang w:val="en-GB"/>
        </w:rPr>
        <w:t>4.10</w:t>
      </w:r>
    </w:p>
    <w:p w14:paraId="5722EAF7" w14:textId="77777777" w:rsidR="00907682" w:rsidRPr="00792CF6" w:rsidRDefault="00907682" w:rsidP="00792CF6">
      <w:pPr>
        <w:ind w:left="27"/>
        <w:jc w:val="thaiDistribute"/>
        <w:rPr>
          <w:rFonts w:eastAsia="Browallia New"/>
          <w:spacing w:val="-6"/>
          <w:sz w:val="26"/>
          <w:szCs w:val="26"/>
          <w:lang w:val="en-GB"/>
        </w:rPr>
      </w:pPr>
    </w:p>
    <w:p w14:paraId="3B728B2A" w14:textId="77777777" w:rsidR="00907682" w:rsidRPr="00792CF6" w:rsidRDefault="00907682" w:rsidP="00792CF6">
      <w:pPr>
        <w:ind w:left="27"/>
        <w:jc w:val="thaiDistribute"/>
        <w:rPr>
          <w:rFonts w:eastAsia="Browallia New"/>
          <w:i/>
          <w:iCs/>
          <w:sz w:val="26"/>
          <w:szCs w:val="26"/>
          <w:lang w:val="en-GB"/>
        </w:rPr>
      </w:pPr>
    </w:p>
    <w:p w14:paraId="1263C941" w14:textId="77777777" w:rsidR="00FF2153" w:rsidRPr="00792CF6" w:rsidRDefault="00FF2153" w:rsidP="00792CF6">
      <w:pPr>
        <w:jc w:val="thaiDistribute"/>
        <w:rPr>
          <w:rFonts w:eastAsia="Browallia New"/>
          <w:sz w:val="26"/>
          <w:szCs w:val="26"/>
          <w:lang w:val="en-GB"/>
        </w:rPr>
        <w:sectPr w:rsidR="00FF2153" w:rsidRPr="00792CF6" w:rsidSect="001754EE">
          <w:headerReference w:type="default" r:id="rId16"/>
          <w:pgSz w:w="11907" w:h="16840" w:code="9"/>
          <w:pgMar w:top="1440" w:right="1152" w:bottom="432" w:left="1440" w:header="936" w:footer="720" w:gutter="0"/>
          <w:cols w:space="720"/>
          <w:docGrid w:linePitch="381"/>
        </w:sectPr>
      </w:pPr>
    </w:p>
    <w:p w14:paraId="3278BEBA" w14:textId="4AD8E369" w:rsidR="00540AD1" w:rsidRPr="00792CF6" w:rsidRDefault="002D1397" w:rsidP="00792CF6">
      <w:pPr>
        <w:jc w:val="thaiDistribute"/>
        <w:rPr>
          <w:rFonts w:eastAsia="Browallia New"/>
          <w:i/>
          <w:iCs/>
          <w:sz w:val="26"/>
          <w:szCs w:val="26"/>
          <w:lang w:val="en-GB"/>
        </w:rPr>
      </w:pPr>
      <w:r w:rsidRPr="00792CF6">
        <w:rPr>
          <w:rFonts w:eastAsia="Browallia New"/>
          <w:i/>
          <w:iCs/>
          <w:sz w:val="26"/>
          <w:szCs w:val="26"/>
          <w:cs/>
          <w:lang w:val="en-GB"/>
        </w:rPr>
        <w:lastRenderedPageBreak/>
        <w:t>การเปิดเผยข้อมูลมูลค่ายุติธรรมของสินทรัพย์และหนี้สินทางการเงินที่วัดมูลค่าด้วยราคาทุนตัดจำหน่าย</w:t>
      </w:r>
    </w:p>
    <w:p w14:paraId="4EFAE4E5" w14:textId="77777777" w:rsidR="00D9482D" w:rsidRPr="002976AF" w:rsidRDefault="00D9482D" w:rsidP="00D9482D">
      <w:pPr>
        <w:tabs>
          <w:tab w:val="right" w:pos="9990"/>
          <w:tab w:val="right" w:pos="10890"/>
        </w:tabs>
        <w:jc w:val="thaiDistribute"/>
        <w:rPr>
          <w:rFonts w:eastAsia="Browallia New"/>
          <w:sz w:val="10"/>
          <w:szCs w:val="10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979"/>
        <w:gridCol w:w="1432"/>
        <w:gridCol w:w="1432"/>
        <w:gridCol w:w="1380"/>
        <w:gridCol w:w="1469"/>
        <w:gridCol w:w="1466"/>
        <w:gridCol w:w="1429"/>
        <w:gridCol w:w="1445"/>
        <w:gridCol w:w="1368"/>
      </w:tblGrid>
      <w:tr w:rsidR="00CC2A09" w:rsidRPr="00CB2F9F" w14:paraId="07930CF0" w14:textId="77777777" w:rsidTr="00632001">
        <w:tc>
          <w:tcPr>
            <w:tcW w:w="1292" w:type="pct"/>
            <w:vAlign w:val="bottom"/>
          </w:tcPr>
          <w:p w14:paraId="0A2BFA63" w14:textId="77777777" w:rsidR="00D9482D" w:rsidRPr="00CB2F9F" w:rsidRDefault="00D9482D" w:rsidP="00A5423C">
            <w:pPr>
              <w:spacing w:line="320" w:lineRule="exact"/>
              <w:ind w:left="-105" w:right="-108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CB2F9F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>(หน่วย : บาท)</w:t>
            </w:r>
          </w:p>
        </w:tc>
        <w:tc>
          <w:tcPr>
            <w:tcW w:w="3708" w:type="pct"/>
            <w:gridSpan w:val="8"/>
            <w:vAlign w:val="bottom"/>
          </w:tcPr>
          <w:p w14:paraId="54316F98" w14:textId="77777777" w:rsidR="00D9482D" w:rsidRPr="00CB2F9F" w:rsidRDefault="00D9482D" w:rsidP="00A5423C">
            <w:pPr>
              <w:pBdr>
                <w:bottom w:val="single" w:sz="4" w:space="1" w:color="auto"/>
              </w:pBdr>
              <w:spacing w:line="32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</w:rPr>
            </w:pPr>
            <w:r w:rsidRPr="00CB2F9F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A7D98" w:rsidRPr="00CB2F9F" w14:paraId="44F64BA9" w14:textId="77777777" w:rsidTr="00565FEF">
        <w:tc>
          <w:tcPr>
            <w:tcW w:w="1292" w:type="pct"/>
            <w:vAlign w:val="bottom"/>
          </w:tcPr>
          <w:p w14:paraId="3957792D" w14:textId="6C827AE0" w:rsidR="00565FEF" w:rsidRPr="00CB2F9F" w:rsidRDefault="00565FEF" w:rsidP="00565FEF">
            <w:pPr>
              <w:spacing w:line="320" w:lineRule="exact"/>
              <w:ind w:left="-105" w:right="-90"/>
              <w:jc w:val="center"/>
              <w:rPr>
                <w:rFonts w:eastAsia="Browallia New"/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930" w:type="pct"/>
            <w:gridSpan w:val="2"/>
            <w:vAlign w:val="bottom"/>
          </w:tcPr>
          <w:p w14:paraId="3B71B45A" w14:textId="14339C7C" w:rsidR="00565FEF" w:rsidRPr="00CB2F9F" w:rsidRDefault="0032103C" w:rsidP="00A5423C">
            <w:pPr>
              <w:pBdr>
                <w:bottom w:val="single" w:sz="4" w:space="1" w:color="auto"/>
              </w:pBdr>
              <w:spacing w:line="32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32103C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 xml:space="preserve">ข้อมูลระดับ </w:t>
            </w:r>
            <w:r w:rsidRPr="0032103C">
              <w:rPr>
                <w:rFonts w:eastAsia="Browallia New"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925" w:type="pct"/>
            <w:gridSpan w:val="2"/>
            <w:vAlign w:val="bottom"/>
          </w:tcPr>
          <w:p w14:paraId="44060972" w14:textId="2CF473D1" w:rsidR="00565FEF" w:rsidRPr="00573357" w:rsidRDefault="0032103C" w:rsidP="00A5423C">
            <w:pPr>
              <w:pBdr>
                <w:bottom w:val="single" w:sz="4" w:space="1" w:color="auto"/>
              </w:pBdr>
              <w:spacing w:line="32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</w:rPr>
            </w:pPr>
            <w:r w:rsidRPr="0032103C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 xml:space="preserve">ข้อมูลระดับ </w:t>
            </w:r>
            <w:r w:rsidR="009F50CC">
              <w:rPr>
                <w:rFonts w:eastAsia="Browallia New"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940" w:type="pct"/>
            <w:gridSpan w:val="2"/>
            <w:vAlign w:val="bottom"/>
          </w:tcPr>
          <w:p w14:paraId="7A4E393B" w14:textId="56812FCA" w:rsidR="00565FEF" w:rsidRPr="00CB2F9F" w:rsidRDefault="0032103C" w:rsidP="00A5423C">
            <w:pPr>
              <w:pBdr>
                <w:bottom w:val="single" w:sz="4" w:space="1" w:color="auto"/>
              </w:pBdr>
              <w:spacing w:line="32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32103C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 xml:space="preserve">ข้อมูลระดับ </w:t>
            </w:r>
            <w:r w:rsidR="00573357">
              <w:rPr>
                <w:rFonts w:eastAsia="Browallia New"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913" w:type="pct"/>
            <w:gridSpan w:val="2"/>
            <w:vAlign w:val="bottom"/>
          </w:tcPr>
          <w:p w14:paraId="7E169F9D" w14:textId="1734E236" w:rsidR="00565FEF" w:rsidRPr="00CB2F9F" w:rsidRDefault="004A6519" w:rsidP="00A5423C">
            <w:pPr>
              <w:pBdr>
                <w:bottom w:val="single" w:sz="4" w:space="1" w:color="auto"/>
              </w:pBdr>
              <w:spacing w:line="32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</w:rPr>
            </w:pPr>
            <w:r w:rsidRPr="004A6519">
              <w:rPr>
                <w:rFonts w:eastAsia="Browallia New"/>
                <w:b/>
                <w:sz w:val="24"/>
                <w:szCs w:val="24"/>
                <w:cs/>
              </w:rPr>
              <w:t>รวม</w:t>
            </w:r>
          </w:p>
        </w:tc>
      </w:tr>
      <w:tr w:rsidR="00593F1E" w:rsidRPr="00CB2F9F" w14:paraId="6C76AC66" w14:textId="77777777" w:rsidTr="00A5423C">
        <w:trPr>
          <w:trHeight w:val="53"/>
        </w:trPr>
        <w:tc>
          <w:tcPr>
            <w:tcW w:w="1292" w:type="pct"/>
            <w:vAlign w:val="bottom"/>
          </w:tcPr>
          <w:p w14:paraId="3D1A2A4E" w14:textId="64B0D890" w:rsidR="00573357" w:rsidRPr="00CB2F9F" w:rsidRDefault="00573357" w:rsidP="00573357">
            <w:pPr>
              <w:spacing w:line="320" w:lineRule="exact"/>
              <w:ind w:left="-105" w:right="-90"/>
              <w:jc w:val="center"/>
              <w:rPr>
                <w:rFonts w:eastAsia="Browallia New"/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465" w:type="pct"/>
          </w:tcPr>
          <w:p w14:paraId="2FD5BEEA" w14:textId="1B5A452F" w:rsidR="00573357" w:rsidRPr="00CB2F9F" w:rsidRDefault="00573357" w:rsidP="00573357">
            <w:pPr>
              <w:pBdr>
                <w:bottom w:val="single" w:sz="4" w:space="1" w:color="auto"/>
              </w:pBdr>
              <w:spacing w:line="32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72052C">
              <w:rPr>
                <w:sz w:val="24"/>
                <w:szCs w:val="24"/>
                <w:lang w:val="en-GB"/>
              </w:rPr>
              <w:t xml:space="preserve">31 </w:t>
            </w:r>
            <w:r w:rsidRPr="0072052C">
              <w:rPr>
                <w:sz w:val="24"/>
                <w:szCs w:val="24"/>
                <w:cs/>
                <w:lang w:val="en-GB"/>
              </w:rPr>
              <w:t>ธันวาคม</w:t>
            </w:r>
            <w:r w:rsidRPr="0072052C">
              <w:rPr>
                <w:sz w:val="24"/>
                <w:szCs w:val="24"/>
                <w:lang w:val="en-GB"/>
              </w:rPr>
              <w:t xml:space="preserve"> 2568</w:t>
            </w:r>
          </w:p>
        </w:tc>
        <w:tc>
          <w:tcPr>
            <w:tcW w:w="465" w:type="pct"/>
          </w:tcPr>
          <w:p w14:paraId="3609E2E9" w14:textId="7D04DB58" w:rsidR="00573357" w:rsidRPr="00CB2F9F" w:rsidRDefault="00573357" w:rsidP="00573357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72052C">
              <w:rPr>
                <w:sz w:val="24"/>
                <w:szCs w:val="24"/>
                <w:lang w:val="en-GB"/>
              </w:rPr>
              <w:t xml:space="preserve">31 </w:t>
            </w:r>
            <w:r w:rsidRPr="0072052C">
              <w:rPr>
                <w:sz w:val="24"/>
                <w:szCs w:val="24"/>
                <w:cs/>
                <w:lang w:val="en-GB"/>
              </w:rPr>
              <w:t>ธันวาคม</w:t>
            </w:r>
            <w:r w:rsidRPr="0072052C">
              <w:rPr>
                <w:sz w:val="24"/>
                <w:szCs w:val="24"/>
                <w:lang w:val="en-GB"/>
              </w:rPr>
              <w:t xml:space="preserve"> 2567</w:t>
            </w:r>
          </w:p>
        </w:tc>
        <w:tc>
          <w:tcPr>
            <w:tcW w:w="448" w:type="pct"/>
          </w:tcPr>
          <w:p w14:paraId="3452DE8F" w14:textId="20EEDD3D" w:rsidR="00573357" w:rsidRPr="00CB2F9F" w:rsidRDefault="00573357" w:rsidP="00573357">
            <w:pPr>
              <w:pBdr>
                <w:bottom w:val="single" w:sz="4" w:space="1" w:color="auto"/>
              </w:pBdr>
              <w:spacing w:line="32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72052C">
              <w:rPr>
                <w:sz w:val="24"/>
                <w:szCs w:val="24"/>
                <w:lang w:val="en-GB"/>
              </w:rPr>
              <w:t xml:space="preserve">31 </w:t>
            </w:r>
            <w:r w:rsidRPr="0072052C">
              <w:rPr>
                <w:sz w:val="24"/>
                <w:szCs w:val="24"/>
                <w:cs/>
                <w:lang w:val="en-GB"/>
              </w:rPr>
              <w:t>ธันวาคม</w:t>
            </w:r>
            <w:r w:rsidRPr="0072052C">
              <w:rPr>
                <w:sz w:val="24"/>
                <w:szCs w:val="24"/>
                <w:lang w:val="en-GB"/>
              </w:rPr>
              <w:t xml:space="preserve"> 2568</w:t>
            </w:r>
          </w:p>
        </w:tc>
        <w:tc>
          <w:tcPr>
            <w:tcW w:w="477" w:type="pct"/>
          </w:tcPr>
          <w:p w14:paraId="6A30EC96" w14:textId="48035B44" w:rsidR="00573357" w:rsidRPr="00CB2F9F" w:rsidRDefault="00573357" w:rsidP="00573357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72052C">
              <w:rPr>
                <w:sz w:val="24"/>
                <w:szCs w:val="24"/>
                <w:lang w:val="en-GB"/>
              </w:rPr>
              <w:t xml:space="preserve">31 </w:t>
            </w:r>
            <w:r w:rsidRPr="0072052C">
              <w:rPr>
                <w:sz w:val="24"/>
                <w:szCs w:val="24"/>
                <w:cs/>
                <w:lang w:val="en-GB"/>
              </w:rPr>
              <w:t>ธันวาคม</w:t>
            </w:r>
            <w:r w:rsidRPr="0072052C">
              <w:rPr>
                <w:sz w:val="24"/>
                <w:szCs w:val="24"/>
                <w:lang w:val="en-GB"/>
              </w:rPr>
              <w:t xml:space="preserve"> 2567</w:t>
            </w:r>
          </w:p>
        </w:tc>
        <w:tc>
          <w:tcPr>
            <w:tcW w:w="476" w:type="pct"/>
          </w:tcPr>
          <w:p w14:paraId="71F1321F" w14:textId="2101F81C" w:rsidR="00573357" w:rsidRPr="00CB2F9F" w:rsidRDefault="00573357" w:rsidP="00573357">
            <w:pPr>
              <w:pBdr>
                <w:bottom w:val="single" w:sz="4" w:space="1" w:color="auto"/>
              </w:pBdr>
              <w:spacing w:line="32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72052C">
              <w:rPr>
                <w:sz w:val="24"/>
                <w:szCs w:val="24"/>
                <w:lang w:val="en-GB"/>
              </w:rPr>
              <w:t xml:space="preserve">31 </w:t>
            </w:r>
            <w:r w:rsidRPr="0072052C">
              <w:rPr>
                <w:sz w:val="24"/>
                <w:szCs w:val="24"/>
                <w:cs/>
                <w:lang w:val="en-GB"/>
              </w:rPr>
              <w:t>ธันวาคม</w:t>
            </w:r>
            <w:r w:rsidRPr="0072052C">
              <w:rPr>
                <w:sz w:val="24"/>
                <w:szCs w:val="24"/>
                <w:lang w:val="en-GB"/>
              </w:rPr>
              <w:t xml:space="preserve"> 2568</w:t>
            </w:r>
          </w:p>
        </w:tc>
        <w:tc>
          <w:tcPr>
            <w:tcW w:w="464" w:type="pct"/>
          </w:tcPr>
          <w:p w14:paraId="4D1CC439" w14:textId="5A68E9C6" w:rsidR="00573357" w:rsidRPr="00CB2F9F" w:rsidRDefault="00573357" w:rsidP="00573357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72052C">
              <w:rPr>
                <w:sz w:val="24"/>
                <w:szCs w:val="24"/>
                <w:lang w:val="en-GB"/>
              </w:rPr>
              <w:t xml:space="preserve">31 </w:t>
            </w:r>
            <w:r w:rsidRPr="0072052C">
              <w:rPr>
                <w:sz w:val="24"/>
                <w:szCs w:val="24"/>
                <w:cs/>
                <w:lang w:val="en-GB"/>
              </w:rPr>
              <w:t>ธันวาคม</w:t>
            </w:r>
            <w:r w:rsidRPr="0072052C">
              <w:rPr>
                <w:sz w:val="24"/>
                <w:szCs w:val="24"/>
                <w:lang w:val="en-GB"/>
              </w:rPr>
              <w:t xml:space="preserve"> 2567</w:t>
            </w:r>
          </w:p>
        </w:tc>
        <w:tc>
          <w:tcPr>
            <w:tcW w:w="469" w:type="pct"/>
          </w:tcPr>
          <w:p w14:paraId="63A0AD60" w14:textId="448EAC45" w:rsidR="00573357" w:rsidRPr="00CB2F9F" w:rsidRDefault="00573357" w:rsidP="00573357">
            <w:pPr>
              <w:pBdr>
                <w:bottom w:val="single" w:sz="4" w:space="1" w:color="auto"/>
              </w:pBdr>
              <w:spacing w:line="32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72052C">
              <w:rPr>
                <w:sz w:val="24"/>
                <w:szCs w:val="24"/>
                <w:lang w:val="en-GB"/>
              </w:rPr>
              <w:t xml:space="preserve">31 </w:t>
            </w:r>
            <w:r w:rsidRPr="0072052C">
              <w:rPr>
                <w:sz w:val="24"/>
                <w:szCs w:val="24"/>
                <w:cs/>
                <w:lang w:val="en-GB"/>
              </w:rPr>
              <w:t>ธันวาคม</w:t>
            </w:r>
            <w:r w:rsidRPr="0072052C">
              <w:rPr>
                <w:sz w:val="24"/>
                <w:szCs w:val="24"/>
                <w:lang w:val="en-GB"/>
              </w:rPr>
              <w:t xml:space="preserve"> 2568</w:t>
            </w:r>
          </w:p>
        </w:tc>
        <w:tc>
          <w:tcPr>
            <w:tcW w:w="444" w:type="pct"/>
          </w:tcPr>
          <w:p w14:paraId="26282095" w14:textId="5F4A42A2" w:rsidR="00573357" w:rsidRPr="00CB2F9F" w:rsidRDefault="00573357" w:rsidP="00573357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eastAsia="Browallia New"/>
                <w:b/>
                <w:sz w:val="24"/>
                <w:szCs w:val="24"/>
              </w:rPr>
            </w:pPr>
            <w:r w:rsidRPr="0072052C">
              <w:rPr>
                <w:sz w:val="24"/>
                <w:szCs w:val="24"/>
                <w:lang w:val="en-GB"/>
              </w:rPr>
              <w:t xml:space="preserve">31 </w:t>
            </w:r>
            <w:r w:rsidRPr="0072052C">
              <w:rPr>
                <w:sz w:val="24"/>
                <w:szCs w:val="24"/>
                <w:cs/>
                <w:lang w:val="en-GB"/>
              </w:rPr>
              <w:t>ธันวาคม</w:t>
            </w:r>
            <w:r w:rsidRPr="0072052C">
              <w:rPr>
                <w:sz w:val="24"/>
                <w:szCs w:val="24"/>
                <w:lang w:val="en-GB"/>
              </w:rPr>
              <w:t xml:space="preserve"> 2567</w:t>
            </w:r>
          </w:p>
        </w:tc>
      </w:tr>
      <w:tr w:rsidR="00593F1E" w:rsidRPr="00CB2F9F" w14:paraId="48FE3666" w14:textId="77777777" w:rsidTr="00632001">
        <w:tc>
          <w:tcPr>
            <w:tcW w:w="1292" w:type="pct"/>
            <w:vAlign w:val="bottom"/>
          </w:tcPr>
          <w:p w14:paraId="1FC0AEB5" w14:textId="77777777" w:rsidR="00D9482D" w:rsidRPr="00CB2F9F" w:rsidRDefault="00D9482D" w:rsidP="00565FEF">
            <w:pPr>
              <w:spacing w:line="320" w:lineRule="exact"/>
              <w:ind w:left="-105" w:right="-108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65" w:type="pct"/>
            <w:vAlign w:val="bottom"/>
          </w:tcPr>
          <w:p w14:paraId="3DFB0DBA" w14:textId="77777777" w:rsidR="00D9482D" w:rsidRPr="00CB2F9F" w:rsidRDefault="00D9482D" w:rsidP="00A5423C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634A6658" w14:textId="77777777" w:rsidR="00D9482D" w:rsidRPr="00CB2F9F" w:rsidRDefault="00D9482D" w:rsidP="00A5423C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8" w:type="pct"/>
            <w:vAlign w:val="bottom"/>
          </w:tcPr>
          <w:p w14:paraId="38452CA3" w14:textId="77777777" w:rsidR="00D9482D" w:rsidRPr="00CB2F9F" w:rsidRDefault="00D9482D" w:rsidP="00A5423C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7" w:type="pct"/>
            <w:vAlign w:val="bottom"/>
          </w:tcPr>
          <w:p w14:paraId="50CE4DEB" w14:textId="77777777" w:rsidR="00D9482D" w:rsidRPr="00CB2F9F" w:rsidRDefault="00D9482D" w:rsidP="00A5423C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15900F02" w14:textId="77777777" w:rsidR="00D9482D" w:rsidRPr="00CB2F9F" w:rsidRDefault="00D9482D" w:rsidP="00A5423C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529C8303" w14:textId="77777777" w:rsidR="00D9482D" w:rsidRPr="00CB2F9F" w:rsidRDefault="00D9482D" w:rsidP="00A5423C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9" w:type="pct"/>
            <w:vAlign w:val="bottom"/>
          </w:tcPr>
          <w:p w14:paraId="595AE846" w14:textId="77777777" w:rsidR="00D9482D" w:rsidRPr="00CB2F9F" w:rsidRDefault="00D9482D" w:rsidP="00A5423C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0F8DABA3" w14:textId="77777777" w:rsidR="00D9482D" w:rsidRPr="00CB2F9F" w:rsidRDefault="00D9482D" w:rsidP="00A5423C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593F1E" w:rsidRPr="00CB2F9F" w14:paraId="7E9950AB" w14:textId="77777777" w:rsidTr="00632001">
        <w:tc>
          <w:tcPr>
            <w:tcW w:w="1292" w:type="pct"/>
            <w:vAlign w:val="bottom"/>
          </w:tcPr>
          <w:p w14:paraId="5B79CB02" w14:textId="77777777" w:rsidR="00D9482D" w:rsidRPr="00CB2F9F" w:rsidRDefault="00D9482D" w:rsidP="00A5423C">
            <w:pPr>
              <w:spacing w:line="320" w:lineRule="exact"/>
              <w:ind w:left="-105" w:right="-108"/>
              <w:rPr>
                <w:rFonts w:eastAsia="Browallia New"/>
                <w:bCs/>
                <w:sz w:val="24"/>
                <w:szCs w:val="24"/>
              </w:rPr>
            </w:pPr>
            <w:r w:rsidRPr="00CB2F9F">
              <w:rPr>
                <w:rFonts w:eastAsia="Browallia New"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65" w:type="pct"/>
            <w:vAlign w:val="bottom"/>
          </w:tcPr>
          <w:p w14:paraId="6A6DF167" w14:textId="77777777" w:rsidR="00D9482D" w:rsidRPr="00CB2F9F" w:rsidRDefault="00D9482D" w:rsidP="00A5423C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16D2E8EB" w14:textId="77777777" w:rsidR="00D9482D" w:rsidRPr="00CB2F9F" w:rsidRDefault="00D9482D" w:rsidP="00A5423C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8" w:type="pct"/>
            <w:vAlign w:val="bottom"/>
          </w:tcPr>
          <w:p w14:paraId="343E3373" w14:textId="77777777" w:rsidR="00D9482D" w:rsidRPr="00CB2F9F" w:rsidRDefault="00D9482D" w:rsidP="00A5423C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7" w:type="pct"/>
            <w:vAlign w:val="bottom"/>
          </w:tcPr>
          <w:p w14:paraId="51487F78" w14:textId="77777777" w:rsidR="00D9482D" w:rsidRPr="00CB2F9F" w:rsidRDefault="00D9482D" w:rsidP="00A5423C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654EFD60" w14:textId="77777777" w:rsidR="00D9482D" w:rsidRPr="00CB2F9F" w:rsidRDefault="00D9482D" w:rsidP="00A5423C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225B4376" w14:textId="77777777" w:rsidR="00D9482D" w:rsidRPr="00CB2F9F" w:rsidRDefault="00D9482D" w:rsidP="00A5423C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9" w:type="pct"/>
            <w:vAlign w:val="bottom"/>
          </w:tcPr>
          <w:p w14:paraId="2237DBD0" w14:textId="77777777" w:rsidR="00D9482D" w:rsidRPr="00CB2F9F" w:rsidRDefault="00D9482D" w:rsidP="00A5423C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53F87B26" w14:textId="77777777" w:rsidR="00D9482D" w:rsidRPr="00CB2F9F" w:rsidRDefault="00D9482D" w:rsidP="00A5423C">
            <w:pPr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593F1E" w:rsidRPr="00CB2F9F" w14:paraId="7F8CFFD3" w14:textId="77777777" w:rsidTr="00632001">
        <w:trPr>
          <w:trHeight w:val="405"/>
        </w:trPr>
        <w:tc>
          <w:tcPr>
            <w:tcW w:w="1292" w:type="pct"/>
            <w:vAlign w:val="bottom"/>
          </w:tcPr>
          <w:p w14:paraId="5AB8B797" w14:textId="65C35EF5" w:rsidR="0032103C" w:rsidRPr="00CB2F9F" w:rsidRDefault="0032103C" w:rsidP="0032103C">
            <w:pPr>
              <w:spacing w:line="32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CB2F9F">
              <w:rPr>
                <w:spacing w:val="-4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465" w:type="pct"/>
            <w:vAlign w:val="bottom"/>
          </w:tcPr>
          <w:p w14:paraId="7B680547" w14:textId="11155F58" w:rsidR="0032103C" w:rsidRPr="00CB2F9F" w:rsidRDefault="00055B09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  <w:cs/>
              </w:rPr>
            </w:pPr>
            <w:r w:rsidRPr="00055B09">
              <w:rPr>
                <w:rFonts w:eastAsia="Browallia New"/>
                <w:sz w:val="24"/>
                <w:szCs w:val="24"/>
              </w:rPr>
              <w:t>233,119,556</w:t>
            </w:r>
          </w:p>
        </w:tc>
        <w:tc>
          <w:tcPr>
            <w:tcW w:w="465" w:type="pct"/>
            <w:vAlign w:val="bottom"/>
          </w:tcPr>
          <w:p w14:paraId="609F646F" w14:textId="24D4AE47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 xml:space="preserve"> 406,275,955 </w:t>
            </w:r>
          </w:p>
        </w:tc>
        <w:tc>
          <w:tcPr>
            <w:tcW w:w="448" w:type="pct"/>
            <w:vAlign w:val="bottom"/>
          </w:tcPr>
          <w:p w14:paraId="5DDCE90A" w14:textId="7440AFAE" w:rsidR="0032103C" w:rsidRPr="00EA1217" w:rsidRDefault="00B90BCA" w:rsidP="00B90BCA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EA1217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7EE501FD" w14:textId="74E6FDAE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CB2F9F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328A538D" w14:textId="756CCE34" w:rsidR="0032103C" w:rsidRPr="00B90BCA" w:rsidRDefault="00B90BCA" w:rsidP="00B90BCA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7FB41FCF" w14:textId="44C0E182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3C35555D" w14:textId="11DAEC14" w:rsidR="0032103C" w:rsidRPr="00CB2F9F" w:rsidRDefault="00834C4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fldChar w:fldCharType="begin"/>
            </w:r>
            <w:r>
              <w:rPr>
                <w:rFonts w:eastAsia="Browallia New"/>
                <w:sz w:val="24"/>
                <w:szCs w:val="24"/>
                <w:lang w:val="en-GB"/>
              </w:rPr>
              <w:instrText xml:space="preserve"> =SUM(B6,D6,F6) </w:instrText>
            </w:r>
            <w:r>
              <w:rPr>
                <w:rFonts w:eastAsia="Browallia New"/>
                <w:sz w:val="24"/>
                <w:szCs w:val="24"/>
                <w:lang w:val="en-GB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  <w:lang w:val="en-GB"/>
              </w:rPr>
              <w:t>233,119,556</w:t>
            </w:r>
            <w:r>
              <w:rPr>
                <w:rFonts w:eastAsia="Browallia New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44" w:type="pct"/>
            <w:vAlign w:val="bottom"/>
          </w:tcPr>
          <w:p w14:paraId="6518B2B7" w14:textId="45DAE93B" w:rsidR="0032103C" w:rsidRPr="00CB2F9F" w:rsidRDefault="00361C27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fldChar w:fldCharType="begin"/>
            </w: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instrText xml:space="preserve"> =SUM(c6,e6,g6) </w:instrText>
            </w: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>
              <w:rPr>
                <w:rFonts w:eastAsia="Browallia New"/>
                <w:noProof/>
                <w:spacing w:val="-4"/>
                <w:sz w:val="24"/>
                <w:szCs w:val="24"/>
                <w:lang w:val="en-GB"/>
              </w:rPr>
              <w:t>406,275,955</w:t>
            </w: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593F1E" w:rsidRPr="00CB2F9F" w14:paraId="0F21908B" w14:textId="77777777" w:rsidTr="00632001">
        <w:tc>
          <w:tcPr>
            <w:tcW w:w="1292" w:type="pct"/>
            <w:vAlign w:val="bottom"/>
          </w:tcPr>
          <w:p w14:paraId="5F3F50B0" w14:textId="1CEBE78C" w:rsidR="0032103C" w:rsidRPr="00CB2F9F" w:rsidRDefault="0032103C" w:rsidP="0032103C">
            <w:pPr>
              <w:spacing w:line="32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CB2F9F">
              <w:rPr>
                <w:spacing w:val="-4"/>
                <w:sz w:val="24"/>
                <w:szCs w:val="24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465" w:type="pct"/>
            <w:vAlign w:val="bottom"/>
          </w:tcPr>
          <w:p w14:paraId="1B0766B4" w14:textId="5C5CD2B8" w:rsidR="0032103C" w:rsidRPr="00CB2F9F" w:rsidRDefault="001C178F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1C178F">
              <w:rPr>
                <w:rFonts w:eastAsia="Browallia New"/>
                <w:sz w:val="24"/>
                <w:szCs w:val="24"/>
                <w:cs/>
              </w:rPr>
              <w:t>37</w:t>
            </w:r>
            <w:r w:rsidRPr="001C178F">
              <w:rPr>
                <w:rFonts w:eastAsia="Browallia New"/>
                <w:sz w:val="24"/>
                <w:szCs w:val="24"/>
              </w:rPr>
              <w:t>,</w:t>
            </w:r>
            <w:r w:rsidRPr="001C178F">
              <w:rPr>
                <w:rFonts w:eastAsia="Browallia New"/>
                <w:sz w:val="24"/>
                <w:szCs w:val="24"/>
                <w:cs/>
              </w:rPr>
              <w:t>684</w:t>
            </w:r>
            <w:r w:rsidRPr="001C178F">
              <w:rPr>
                <w:rFonts w:eastAsia="Browallia New"/>
                <w:sz w:val="24"/>
                <w:szCs w:val="24"/>
              </w:rPr>
              <w:t>,</w:t>
            </w:r>
            <w:r w:rsidRPr="001C178F">
              <w:rPr>
                <w:rFonts w:eastAsia="Browallia New"/>
                <w:sz w:val="24"/>
                <w:szCs w:val="24"/>
                <w:cs/>
              </w:rPr>
              <w:t>127</w:t>
            </w:r>
          </w:p>
        </w:tc>
        <w:tc>
          <w:tcPr>
            <w:tcW w:w="465" w:type="pct"/>
            <w:vAlign w:val="bottom"/>
          </w:tcPr>
          <w:p w14:paraId="05FBB70D" w14:textId="0E2E8EFF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>12,507,534</w:t>
            </w:r>
          </w:p>
        </w:tc>
        <w:tc>
          <w:tcPr>
            <w:tcW w:w="448" w:type="pct"/>
            <w:vAlign w:val="bottom"/>
          </w:tcPr>
          <w:p w14:paraId="24AA0EEB" w14:textId="70A0A390" w:rsidR="0032103C" w:rsidRPr="00EA1217" w:rsidRDefault="00B90BCA" w:rsidP="00B90BCA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EA1217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2B0B12C2" w14:textId="5C9EF72B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CB2F9F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62DB5798" w14:textId="6A2F9029" w:rsidR="0032103C" w:rsidRPr="00B90BCA" w:rsidRDefault="00B90BCA" w:rsidP="00B90BCA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13BC4820" w14:textId="36981450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3927A84D" w14:textId="064716BD" w:rsidR="0032103C" w:rsidRPr="00CB2F9F" w:rsidRDefault="00603945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=SUM(B7,D7,F7)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</w:rPr>
              <w:t>37,684,127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44" w:type="pct"/>
            <w:vAlign w:val="bottom"/>
          </w:tcPr>
          <w:p w14:paraId="4170600C" w14:textId="3F014357" w:rsidR="0032103C" w:rsidRPr="00CB2F9F" w:rsidRDefault="00361C27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fldChar w:fldCharType="begin"/>
            </w:r>
            <w:r>
              <w:rPr>
                <w:sz w:val="24"/>
                <w:szCs w:val="24"/>
                <w:lang w:val="en-GB"/>
              </w:rPr>
              <w:instrText xml:space="preserve"> =SUM(c7,e7,g7) </w:instrText>
            </w:r>
            <w:r>
              <w:rPr>
                <w:sz w:val="24"/>
                <w:szCs w:val="24"/>
                <w:lang w:val="en-GB"/>
              </w:rPr>
              <w:fldChar w:fldCharType="separate"/>
            </w:r>
            <w:r>
              <w:rPr>
                <w:noProof/>
                <w:sz w:val="24"/>
                <w:szCs w:val="24"/>
                <w:lang w:val="en-GB"/>
              </w:rPr>
              <w:t>12,507,534</w:t>
            </w:r>
            <w:r>
              <w:rPr>
                <w:sz w:val="24"/>
                <w:szCs w:val="24"/>
                <w:lang w:val="en-GB"/>
              </w:rPr>
              <w:fldChar w:fldCharType="end"/>
            </w:r>
          </w:p>
        </w:tc>
      </w:tr>
      <w:tr w:rsidR="00593F1E" w:rsidRPr="00CB2F9F" w14:paraId="28BBB99B" w14:textId="77777777" w:rsidTr="00632001">
        <w:tc>
          <w:tcPr>
            <w:tcW w:w="1292" w:type="pct"/>
            <w:vAlign w:val="bottom"/>
          </w:tcPr>
          <w:p w14:paraId="15B2D25B" w14:textId="2E0ECDEB" w:rsidR="0032103C" w:rsidRPr="00CB2F9F" w:rsidRDefault="0032103C" w:rsidP="0032103C">
            <w:pPr>
              <w:spacing w:line="32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CB2F9F">
              <w:rPr>
                <w:spacing w:val="-4"/>
                <w:sz w:val="24"/>
                <w:szCs w:val="24"/>
                <w:cs/>
                <w:lang w:val="en-GB"/>
              </w:rPr>
              <w:t>สินทรัพย์ทางการเงินที่วัดมูลค่า</w:t>
            </w:r>
            <w:r w:rsidRPr="00516B5B">
              <w:rPr>
                <w:spacing w:val="-4"/>
                <w:sz w:val="24"/>
                <w:szCs w:val="24"/>
                <w:cs/>
                <w:lang w:val="en-GB"/>
              </w:rPr>
              <w:t>ด้วย</w:t>
            </w:r>
            <w:r w:rsidR="00EF3594" w:rsidRPr="00516B5B">
              <w:rPr>
                <w:rFonts w:hint="cs"/>
                <w:spacing w:val="-4"/>
                <w:sz w:val="24"/>
                <w:szCs w:val="24"/>
                <w:cs/>
                <w:lang w:val="en-GB"/>
              </w:rPr>
              <w:t>วิธี</w:t>
            </w:r>
            <w:r w:rsidRPr="00516B5B">
              <w:rPr>
                <w:spacing w:val="-4"/>
                <w:sz w:val="24"/>
                <w:szCs w:val="24"/>
                <w:cs/>
                <w:lang w:val="en-GB"/>
              </w:rPr>
              <w:t>ราคา</w:t>
            </w:r>
            <w:r w:rsidRPr="00CB2F9F">
              <w:rPr>
                <w:spacing w:val="-4"/>
                <w:sz w:val="24"/>
                <w:szCs w:val="24"/>
                <w:cs/>
                <w:lang w:val="en-GB"/>
              </w:rPr>
              <w:t>ทุนตัดจำหน่าย</w:t>
            </w:r>
          </w:p>
        </w:tc>
        <w:tc>
          <w:tcPr>
            <w:tcW w:w="465" w:type="pct"/>
            <w:vAlign w:val="bottom"/>
          </w:tcPr>
          <w:p w14:paraId="083CA6D5" w14:textId="6DFDE94F" w:rsidR="0032103C" w:rsidRPr="00CB2F9F" w:rsidRDefault="001C485A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1C485A">
              <w:rPr>
                <w:rFonts w:eastAsia="Browallia New"/>
                <w:sz w:val="24"/>
                <w:szCs w:val="24"/>
              </w:rPr>
              <w:t>8,360,865</w:t>
            </w:r>
          </w:p>
        </w:tc>
        <w:tc>
          <w:tcPr>
            <w:tcW w:w="465" w:type="pct"/>
            <w:vAlign w:val="bottom"/>
          </w:tcPr>
          <w:p w14:paraId="19D8EE95" w14:textId="2B307EC4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 xml:space="preserve"> 7,871,683 </w:t>
            </w:r>
          </w:p>
        </w:tc>
        <w:tc>
          <w:tcPr>
            <w:tcW w:w="448" w:type="pct"/>
            <w:vAlign w:val="bottom"/>
          </w:tcPr>
          <w:p w14:paraId="32457C42" w14:textId="2EEB85A9" w:rsidR="0032103C" w:rsidRPr="00CB2F9F" w:rsidRDefault="00B90BCA" w:rsidP="00B90BCA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EA1217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2EBCB74F" w14:textId="597D094E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CB2F9F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18D1288B" w14:textId="3DBA5B9F" w:rsidR="0032103C" w:rsidRPr="00B90BCA" w:rsidRDefault="00B90BCA" w:rsidP="00B90BCA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2B0D23FB" w14:textId="035023F9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322A129A" w14:textId="781E9494" w:rsidR="0032103C" w:rsidRPr="00CB2F9F" w:rsidRDefault="00603945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=SUM(B8,D8,F8)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</w:rPr>
              <w:t>8,360,865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44" w:type="pct"/>
            <w:vAlign w:val="bottom"/>
          </w:tcPr>
          <w:p w14:paraId="13185D30" w14:textId="4E315241" w:rsidR="0032103C" w:rsidRPr="00CB2F9F" w:rsidRDefault="00361C27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fldChar w:fldCharType="begin"/>
            </w:r>
            <w:r>
              <w:rPr>
                <w:sz w:val="24"/>
                <w:szCs w:val="24"/>
                <w:lang w:val="en-GB"/>
              </w:rPr>
              <w:instrText xml:space="preserve"> =SUM(c8,e8,g8) </w:instrText>
            </w:r>
            <w:r>
              <w:rPr>
                <w:sz w:val="24"/>
                <w:szCs w:val="24"/>
                <w:lang w:val="en-GB"/>
              </w:rPr>
              <w:fldChar w:fldCharType="separate"/>
            </w:r>
            <w:r>
              <w:rPr>
                <w:noProof/>
                <w:sz w:val="24"/>
                <w:szCs w:val="24"/>
                <w:lang w:val="en-GB"/>
              </w:rPr>
              <w:t>7,871,683</w:t>
            </w:r>
            <w:r>
              <w:rPr>
                <w:sz w:val="24"/>
                <w:szCs w:val="24"/>
                <w:lang w:val="en-GB"/>
              </w:rPr>
              <w:fldChar w:fldCharType="end"/>
            </w:r>
            <w:r w:rsidR="00B90BCA" w:rsidRPr="00CB2F9F">
              <w:rPr>
                <w:sz w:val="24"/>
                <w:szCs w:val="24"/>
                <w:lang w:val="en-GB"/>
              </w:rPr>
              <w:t xml:space="preserve"> </w:t>
            </w:r>
          </w:p>
        </w:tc>
      </w:tr>
      <w:tr w:rsidR="00593F1E" w:rsidRPr="00CB2F9F" w14:paraId="23ECFAC6" w14:textId="77777777" w:rsidTr="002E4A7A">
        <w:tc>
          <w:tcPr>
            <w:tcW w:w="1292" w:type="pct"/>
            <w:vAlign w:val="bottom"/>
          </w:tcPr>
          <w:p w14:paraId="44CC2781" w14:textId="2A412F34" w:rsidR="0032103C" w:rsidRPr="00CB2F9F" w:rsidRDefault="0032103C" w:rsidP="0032103C">
            <w:pPr>
              <w:spacing w:line="32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CB2F9F">
              <w:rPr>
                <w:spacing w:val="-4"/>
                <w:sz w:val="24"/>
                <w:szCs w:val="24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465" w:type="pct"/>
            <w:vAlign w:val="bottom"/>
          </w:tcPr>
          <w:p w14:paraId="6714628B" w14:textId="7333BDA7" w:rsidR="0032103C" w:rsidRPr="001C485A" w:rsidRDefault="001C485A" w:rsidP="001C485A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141550CE" w14:textId="7E7BEC88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10C9AE4E" w14:textId="49EBAF28" w:rsidR="0032103C" w:rsidRPr="00CB2F9F" w:rsidRDefault="00357AA8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357AA8">
              <w:rPr>
                <w:rFonts w:eastAsia="Browallia New"/>
                <w:sz w:val="24"/>
                <w:szCs w:val="24"/>
              </w:rPr>
              <w:t>104,963,674</w:t>
            </w:r>
          </w:p>
        </w:tc>
        <w:tc>
          <w:tcPr>
            <w:tcW w:w="477" w:type="pct"/>
            <w:vAlign w:val="bottom"/>
          </w:tcPr>
          <w:p w14:paraId="2430940B" w14:textId="614233B7" w:rsidR="0032103C" w:rsidRPr="00CB2F9F" w:rsidRDefault="00803187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803187">
              <w:rPr>
                <w:sz w:val="24"/>
                <w:szCs w:val="24"/>
                <w:lang w:val="en-GB"/>
              </w:rPr>
              <w:t>63,739,838</w:t>
            </w:r>
          </w:p>
        </w:tc>
        <w:tc>
          <w:tcPr>
            <w:tcW w:w="476" w:type="pct"/>
            <w:vAlign w:val="bottom"/>
          </w:tcPr>
          <w:p w14:paraId="76AC3C30" w14:textId="3159BDBA" w:rsidR="0032103C" w:rsidRPr="00B90BCA" w:rsidRDefault="00B90BCA" w:rsidP="00B90BCA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B90BCA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488E079B" w14:textId="3480B1F1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CB2F9F">
              <w:rPr>
                <w:rFonts w:eastAsia="Browallia New"/>
                <w:sz w:val="24"/>
                <w:szCs w:val="24"/>
              </w:rPr>
              <w:t>-</w:t>
            </w:r>
          </w:p>
        </w:tc>
        <w:tc>
          <w:tcPr>
            <w:tcW w:w="469" w:type="pct"/>
            <w:vAlign w:val="bottom"/>
          </w:tcPr>
          <w:p w14:paraId="0BC69D0E" w14:textId="594B6149" w:rsidR="0032103C" w:rsidRPr="00CB2F9F" w:rsidRDefault="001B1CC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=SUM(b9,d9,f9)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 w:rsidR="00357AA8">
              <w:rPr>
                <w:rFonts w:eastAsia="Browallia New"/>
                <w:noProof/>
                <w:sz w:val="24"/>
                <w:szCs w:val="24"/>
              </w:rPr>
              <w:t>104,963,674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44" w:type="pct"/>
            <w:vAlign w:val="bottom"/>
          </w:tcPr>
          <w:p w14:paraId="5D83CA19" w14:textId="120EAA4D" w:rsidR="0032103C" w:rsidRPr="00CB2F9F" w:rsidRDefault="00B90BCA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 xml:space="preserve"> </w:t>
            </w:r>
            <w:r w:rsidR="00EA13C2">
              <w:rPr>
                <w:sz w:val="24"/>
                <w:szCs w:val="24"/>
                <w:lang w:val="en-GB"/>
              </w:rPr>
              <w:fldChar w:fldCharType="begin"/>
            </w:r>
            <w:r w:rsidR="00EA13C2">
              <w:rPr>
                <w:sz w:val="24"/>
                <w:szCs w:val="24"/>
                <w:lang w:val="en-GB"/>
              </w:rPr>
              <w:instrText xml:space="preserve"> =SUM(c9,e9,g9) </w:instrText>
            </w:r>
            <w:r w:rsidR="00EA13C2">
              <w:rPr>
                <w:sz w:val="24"/>
                <w:szCs w:val="24"/>
                <w:lang w:val="en-GB"/>
              </w:rPr>
              <w:fldChar w:fldCharType="separate"/>
            </w:r>
            <w:r w:rsidR="00EA13C2">
              <w:rPr>
                <w:noProof/>
                <w:sz w:val="24"/>
                <w:szCs w:val="24"/>
                <w:lang w:val="en-GB"/>
              </w:rPr>
              <w:t>63,739,838</w:t>
            </w:r>
            <w:r w:rsidR="00EA13C2">
              <w:rPr>
                <w:sz w:val="24"/>
                <w:szCs w:val="24"/>
                <w:lang w:val="en-GB"/>
              </w:rPr>
              <w:fldChar w:fldCharType="end"/>
            </w:r>
            <w:r w:rsidRPr="00CB2F9F">
              <w:rPr>
                <w:sz w:val="24"/>
                <w:szCs w:val="24"/>
                <w:lang w:val="en-GB"/>
              </w:rPr>
              <w:t xml:space="preserve"> </w:t>
            </w:r>
          </w:p>
        </w:tc>
      </w:tr>
      <w:tr w:rsidR="00593F1E" w:rsidRPr="00CB2F9F" w14:paraId="62E707EE" w14:textId="77777777" w:rsidTr="002E4A7A">
        <w:tc>
          <w:tcPr>
            <w:tcW w:w="1292" w:type="pct"/>
            <w:vAlign w:val="bottom"/>
          </w:tcPr>
          <w:p w14:paraId="555D41AA" w14:textId="5E042812" w:rsidR="0032103C" w:rsidRPr="00CB2F9F" w:rsidRDefault="0032103C" w:rsidP="0032103C">
            <w:pPr>
              <w:spacing w:line="32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CB2F9F">
              <w:rPr>
                <w:spacing w:val="-4"/>
                <w:sz w:val="24"/>
                <w:szCs w:val="24"/>
                <w:cs/>
                <w:lang w:val="en-GB"/>
              </w:rPr>
              <w:t>เงินประกันการซื้อเงินให้สินเชื่อแก่สินทรัพย์ด้อยคุณภาพ</w:t>
            </w:r>
          </w:p>
        </w:tc>
        <w:tc>
          <w:tcPr>
            <w:tcW w:w="465" w:type="pct"/>
            <w:vAlign w:val="bottom"/>
          </w:tcPr>
          <w:p w14:paraId="75ACF863" w14:textId="22FF9DF7" w:rsidR="0032103C" w:rsidRPr="001C485A" w:rsidRDefault="001C485A" w:rsidP="001C485A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07C1E1CF" w14:textId="732E1A9C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34006EC8" w14:textId="70D92BD2" w:rsidR="0032103C" w:rsidRPr="00CB2F9F" w:rsidRDefault="006C60DB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6C60DB">
              <w:rPr>
                <w:rFonts w:eastAsia="Browallia New"/>
                <w:sz w:val="24"/>
                <w:szCs w:val="24"/>
              </w:rPr>
              <w:t>132,109,695</w:t>
            </w:r>
          </w:p>
        </w:tc>
        <w:tc>
          <w:tcPr>
            <w:tcW w:w="477" w:type="pct"/>
            <w:vAlign w:val="bottom"/>
          </w:tcPr>
          <w:p w14:paraId="0FA6CB6C" w14:textId="6541755E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>100,276,687</w:t>
            </w:r>
          </w:p>
        </w:tc>
        <w:tc>
          <w:tcPr>
            <w:tcW w:w="476" w:type="pct"/>
            <w:vAlign w:val="bottom"/>
          </w:tcPr>
          <w:p w14:paraId="0CD69CC5" w14:textId="5AD04FAD" w:rsidR="0032103C" w:rsidRPr="00B90BCA" w:rsidRDefault="00B90BCA" w:rsidP="00B90BCA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2048DD54" w14:textId="48374404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265F95FE" w14:textId="0AEC4718" w:rsidR="0032103C" w:rsidRPr="00CB2F9F" w:rsidRDefault="001B1CC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fldChar w:fldCharType="begin"/>
            </w:r>
            <w:r>
              <w:rPr>
                <w:rFonts w:eastAsia="Browallia New"/>
                <w:sz w:val="24"/>
                <w:szCs w:val="24"/>
                <w:lang w:val="en-GB"/>
              </w:rPr>
              <w:instrText xml:space="preserve"> =SUM(b10,d10,f10) </w:instrText>
            </w:r>
            <w:r>
              <w:rPr>
                <w:rFonts w:eastAsia="Browallia New"/>
                <w:sz w:val="24"/>
                <w:szCs w:val="24"/>
                <w:lang w:val="en-GB"/>
              </w:rPr>
              <w:fldChar w:fldCharType="separate"/>
            </w:r>
            <w:r w:rsidR="006C60DB">
              <w:rPr>
                <w:rFonts w:eastAsia="Browallia New"/>
                <w:noProof/>
                <w:sz w:val="24"/>
                <w:szCs w:val="24"/>
                <w:lang w:val="en-GB"/>
              </w:rPr>
              <w:t>132,109,695</w:t>
            </w:r>
            <w:r>
              <w:rPr>
                <w:rFonts w:eastAsia="Browallia New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44" w:type="pct"/>
            <w:vAlign w:val="bottom"/>
          </w:tcPr>
          <w:p w14:paraId="3C09E6C6" w14:textId="7E2C0BF6" w:rsidR="0032103C" w:rsidRPr="00CB2F9F" w:rsidRDefault="00B90BCA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CB2F9F">
              <w:rPr>
                <w:sz w:val="24"/>
                <w:szCs w:val="24"/>
                <w:lang w:val="en-GB"/>
              </w:rPr>
              <w:t xml:space="preserve"> </w:t>
            </w:r>
            <w:r w:rsidR="006F1BCD">
              <w:rPr>
                <w:sz w:val="24"/>
                <w:szCs w:val="24"/>
                <w:lang w:val="en-GB"/>
              </w:rPr>
              <w:fldChar w:fldCharType="begin"/>
            </w:r>
            <w:r w:rsidR="006F1BCD">
              <w:rPr>
                <w:sz w:val="24"/>
                <w:szCs w:val="24"/>
                <w:lang w:val="en-GB"/>
              </w:rPr>
              <w:instrText xml:space="preserve"> =SUM(c10,e10,g10) </w:instrText>
            </w:r>
            <w:r w:rsidR="006F1BCD">
              <w:rPr>
                <w:sz w:val="24"/>
                <w:szCs w:val="24"/>
                <w:lang w:val="en-GB"/>
              </w:rPr>
              <w:fldChar w:fldCharType="separate"/>
            </w:r>
            <w:r w:rsidR="006F1BCD">
              <w:rPr>
                <w:noProof/>
                <w:sz w:val="24"/>
                <w:szCs w:val="24"/>
                <w:lang w:val="en-GB"/>
              </w:rPr>
              <w:t>100,276,687</w:t>
            </w:r>
            <w:r w:rsidR="006F1BCD">
              <w:rPr>
                <w:sz w:val="24"/>
                <w:szCs w:val="24"/>
                <w:lang w:val="en-GB"/>
              </w:rPr>
              <w:fldChar w:fldCharType="end"/>
            </w:r>
            <w:r w:rsidRPr="00CB2F9F">
              <w:rPr>
                <w:sz w:val="24"/>
                <w:szCs w:val="24"/>
                <w:lang w:val="en-GB"/>
              </w:rPr>
              <w:t xml:space="preserve"> </w:t>
            </w:r>
          </w:p>
        </w:tc>
      </w:tr>
      <w:tr w:rsidR="00593F1E" w:rsidRPr="00CB2F9F" w14:paraId="237576AB" w14:textId="77777777" w:rsidTr="00632001">
        <w:tc>
          <w:tcPr>
            <w:tcW w:w="1292" w:type="pct"/>
            <w:vAlign w:val="bottom"/>
          </w:tcPr>
          <w:p w14:paraId="542812AC" w14:textId="7E0BE897" w:rsidR="0032103C" w:rsidRPr="00CB2F9F" w:rsidRDefault="0032103C" w:rsidP="0032103C">
            <w:pPr>
              <w:spacing w:line="32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CB2F9F">
              <w:rPr>
                <w:spacing w:val="-4"/>
                <w:sz w:val="24"/>
                <w:szCs w:val="24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465" w:type="pct"/>
            <w:vAlign w:val="bottom"/>
          </w:tcPr>
          <w:p w14:paraId="206128D4" w14:textId="435BCE98" w:rsidR="0032103C" w:rsidRPr="001C485A" w:rsidRDefault="001C485A" w:rsidP="001C485A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4A680669" w14:textId="4ABFC097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13CAC93B" w14:textId="2DB9BC37" w:rsidR="0032103C" w:rsidRPr="006718DD" w:rsidRDefault="00B90BCA" w:rsidP="00B90BCA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6596A32A" w14:textId="1B40739D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CB2F9F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5EFE6E14" w14:textId="5B7EB24D" w:rsidR="0032103C" w:rsidRPr="00CB2F9F" w:rsidRDefault="008A5C67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8A5C67">
              <w:rPr>
                <w:rFonts w:eastAsia="Browallia New"/>
                <w:sz w:val="24"/>
                <w:szCs w:val="24"/>
              </w:rPr>
              <w:t>839,042,358</w:t>
            </w:r>
          </w:p>
        </w:tc>
        <w:tc>
          <w:tcPr>
            <w:tcW w:w="464" w:type="pct"/>
            <w:vAlign w:val="bottom"/>
          </w:tcPr>
          <w:p w14:paraId="61D1DDB7" w14:textId="0B3939A7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1,067,030,627</w:t>
            </w:r>
          </w:p>
        </w:tc>
        <w:tc>
          <w:tcPr>
            <w:tcW w:w="469" w:type="pct"/>
            <w:vAlign w:val="bottom"/>
          </w:tcPr>
          <w:p w14:paraId="4B339743" w14:textId="36C3FD4C" w:rsidR="0032103C" w:rsidRPr="00CB2F9F" w:rsidRDefault="001B1CC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=SUM(b11,d11,f11)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</w:rPr>
              <w:t>839,042,358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44" w:type="pct"/>
            <w:vAlign w:val="bottom"/>
          </w:tcPr>
          <w:p w14:paraId="153EC0C1" w14:textId="385C60D1" w:rsidR="0032103C" w:rsidRPr="00CB2F9F" w:rsidRDefault="00B90BCA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 xml:space="preserve"> </w:t>
            </w:r>
            <w:r w:rsidR="006F1BCD">
              <w:rPr>
                <w:sz w:val="24"/>
                <w:szCs w:val="24"/>
                <w:lang w:val="en-GB"/>
              </w:rPr>
              <w:fldChar w:fldCharType="begin"/>
            </w:r>
            <w:r w:rsidR="006F1BCD">
              <w:rPr>
                <w:sz w:val="24"/>
                <w:szCs w:val="24"/>
                <w:lang w:val="en-GB"/>
              </w:rPr>
              <w:instrText xml:space="preserve"> =SUM(c11,e11,g11) </w:instrText>
            </w:r>
            <w:r w:rsidR="006F1BCD">
              <w:rPr>
                <w:sz w:val="24"/>
                <w:szCs w:val="24"/>
                <w:lang w:val="en-GB"/>
              </w:rPr>
              <w:fldChar w:fldCharType="separate"/>
            </w:r>
            <w:r w:rsidR="006F1BCD">
              <w:rPr>
                <w:noProof/>
                <w:sz w:val="24"/>
                <w:szCs w:val="24"/>
                <w:lang w:val="en-GB"/>
              </w:rPr>
              <w:t>1,067,030,627</w:t>
            </w:r>
            <w:r w:rsidR="006F1BCD">
              <w:rPr>
                <w:sz w:val="24"/>
                <w:szCs w:val="24"/>
                <w:lang w:val="en-GB"/>
              </w:rPr>
              <w:fldChar w:fldCharType="end"/>
            </w:r>
            <w:r w:rsidRPr="00CB2F9F">
              <w:rPr>
                <w:sz w:val="24"/>
                <w:szCs w:val="24"/>
                <w:lang w:val="en-GB"/>
              </w:rPr>
              <w:t xml:space="preserve"> </w:t>
            </w:r>
          </w:p>
        </w:tc>
      </w:tr>
      <w:tr w:rsidR="00593F1E" w:rsidRPr="00CB2F9F" w14:paraId="79029795" w14:textId="77777777" w:rsidTr="00632001">
        <w:tc>
          <w:tcPr>
            <w:tcW w:w="1292" w:type="pct"/>
            <w:vAlign w:val="bottom"/>
          </w:tcPr>
          <w:p w14:paraId="6C564DB1" w14:textId="19C9FEBC" w:rsidR="0032103C" w:rsidRPr="00CB2F9F" w:rsidRDefault="0032103C" w:rsidP="0032103C">
            <w:pPr>
              <w:spacing w:line="32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CB2F9F">
              <w:rPr>
                <w:spacing w:val="-4"/>
                <w:sz w:val="24"/>
                <w:szCs w:val="24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465" w:type="pct"/>
            <w:vAlign w:val="bottom"/>
          </w:tcPr>
          <w:p w14:paraId="45EF7BC2" w14:textId="34116A19" w:rsidR="0032103C" w:rsidRPr="001C485A" w:rsidRDefault="001C485A" w:rsidP="001C485A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0F6B9014" w14:textId="394C4CAE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2C83177F" w14:textId="49764DA4" w:rsidR="0032103C" w:rsidRPr="006718DD" w:rsidRDefault="00B90BCA" w:rsidP="00B90BCA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3C2940DF" w14:textId="12A0070F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CB2F9F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15AA8DC5" w14:textId="2BA0B10C" w:rsidR="0032103C" w:rsidRPr="00CB2F9F" w:rsidRDefault="001F4608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1F4608">
              <w:rPr>
                <w:rFonts w:eastAsia="Browallia New"/>
                <w:sz w:val="24"/>
                <w:szCs w:val="24"/>
              </w:rPr>
              <w:t>6,212,982,920</w:t>
            </w:r>
          </w:p>
        </w:tc>
        <w:tc>
          <w:tcPr>
            <w:tcW w:w="464" w:type="pct"/>
            <w:vAlign w:val="bottom"/>
          </w:tcPr>
          <w:p w14:paraId="4B0D817A" w14:textId="2D657A3C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7,246,182,557</w:t>
            </w:r>
          </w:p>
        </w:tc>
        <w:tc>
          <w:tcPr>
            <w:tcW w:w="469" w:type="pct"/>
            <w:vAlign w:val="bottom"/>
          </w:tcPr>
          <w:p w14:paraId="602D0706" w14:textId="26A023C6" w:rsidR="0032103C" w:rsidRPr="00CB2F9F" w:rsidRDefault="001B1CC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=SUM(b12,d12,f12)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 w:rsidR="001F4608">
              <w:rPr>
                <w:rFonts w:eastAsia="Browallia New"/>
                <w:noProof/>
                <w:sz w:val="24"/>
                <w:szCs w:val="24"/>
              </w:rPr>
              <w:t>6,212,982,920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44" w:type="pct"/>
            <w:vAlign w:val="bottom"/>
          </w:tcPr>
          <w:p w14:paraId="3A736BFD" w14:textId="265ACF30" w:rsidR="0032103C" w:rsidRPr="00CB2F9F" w:rsidRDefault="006F1BCD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fldChar w:fldCharType="begin"/>
            </w:r>
            <w:r>
              <w:rPr>
                <w:sz w:val="24"/>
                <w:szCs w:val="24"/>
                <w:lang w:val="en-GB"/>
              </w:rPr>
              <w:instrText xml:space="preserve"> =SUM(c12,e12,g12) </w:instrText>
            </w:r>
            <w:r>
              <w:rPr>
                <w:sz w:val="24"/>
                <w:szCs w:val="24"/>
                <w:lang w:val="en-GB"/>
              </w:rPr>
              <w:fldChar w:fldCharType="separate"/>
            </w:r>
            <w:r>
              <w:rPr>
                <w:noProof/>
                <w:sz w:val="24"/>
                <w:szCs w:val="24"/>
                <w:lang w:val="en-GB"/>
              </w:rPr>
              <w:t>7,246,182,557</w:t>
            </w:r>
            <w:r>
              <w:rPr>
                <w:sz w:val="24"/>
                <w:szCs w:val="24"/>
                <w:lang w:val="en-GB"/>
              </w:rPr>
              <w:fldChar w:fldCharType="end"/>
            </w:r>
          </w:p>
        </w:tc>
      </w:tr>
      <w:tr w:rsidR="00593F1E" w:rsidRPr="00CB2F9F" w14:paraId="12F51EAD" w14:textId="77777777" w:rsidTr="00632001">
        <w:tc>
          <w:tcPr>
            <w:tcW w:w="1292" w:type="pct"/>
            <w:vAlign w:val="bottom"/>
          </w:tcPr>
          <w:p w14:paraId="737E24B0" w14:textId="6DBA3D66" w:rsidR="0032103C" w:rsidRPr="00CB2F9F" w:rsidRDefault="0032103C" w:rsidP="0032103C">
            <w:pPr>
              <w:spacing w:line="32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CB2F9F">
              <w:rPr>
                <w:spacing w:val="-4"/>
                <w:sz w:val="24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65" w:type="pct"/>
            <w:vAlign w:val="bottom"/>
          </w:tcPr>
          <w:p w14:paraId="495273FD" w14:textId="1B20027F" w:rsidR="0032103C" w:rsidRPr="001C485A" w:rsidRDefault="001C485A" w:rsidP="001C485A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7B389B15" w14:textId="3F26714C" w:rsidR="0032103C" w:rsidRPr="00CB2F9F" w:rsidRDefault="0032103C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45A25D3B" w14:textId="5C9254B2" w:rsidR="0032103C" w:rsidRPr="00CB2F9F" w:rsidRDefault="008A5C67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  <w:lang w:val="en-GB"/>
              </w:rPr>
            </w:pPr>
            <w:r w:rsidRPr="006718DD">
              <w:rPr>
                <w:sz w:val="24"/>
                <w:szCs w:val="24"/>
                <w:lang w:val="en-GB"/>
              </w:rPr>
              <w:t>7,550,200</w:t>
            </w:r>
          </w:p>
        </w:tc>
        <w:tc>
          <w:tcPr>
            <w:tcW w:w="477" w:type="pct"/>
            <w:vAlign w:val="bottom"/>
          </w:tcPr>
          <w:p w14:paraId="00DF69CB" w14:textId="34CAC9C6" w:rsidR="0032103C" w:rsidRPr="00CB2F9F" w:rsidRDefault="00834C4C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834C4C">
              <w:rPr>
                <w:rFonts w:eastAsia="Browallia New"/>
                <w:spacing w:val="-4"/>
                <w:sz w:val="24"/>
                <w:szCs w:val="24"/>
                <w:lang w:val="en-GB"/>
              </w:rPr>
              <w:t>785,200</w:t>
            </w:r>
          </w:p>
        </w:tc>
        <w:tc>
          <w:tcPr>
            <w:tcW w:w="476" w:type="pct"/>
            <w:vAlign w:val="bottom"/>
          </w:tcPr>
          <w:p w14:paraId="15EA3D8E" w14:textId="694A423F" w:rsidR="0032103C" w:rsidRPr="00CB2F9F" w:rsidRDefault="008A5C67" w:rsidP="008A5C67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56483BE4" w14:textId="290F1CFA" w:rsidR="0032103C" w:rsidRPr="00CB2F9F" w:rsidRDefault="0032103C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2C2E6DDD" w14:textId="69EC25D7" w:rsidR="0032103C" w:rsidRPr="00CB2F9F" w:rsidRDefault="001B1CCC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=SUM(b13,d13,f13)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7,550,200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444" w:type="pct"/>
            <w:vAlign w:val="bottom"/>
          </w:tcPr>
          <w:p w14:paraId="0C3972C8" w14:textId="113A76E2" w:rsidR="0032103C" w:rsidRPr="00CB2F9F" w:rsidRDefault="006F1BCD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fldChar w:fldCharType="begin"/>
            </w:r>
            <w:r>
              <w:rPr>
                <w:sz w:val="24"/>
                <w:szCs w:val="24"/>
                <w:lang w:val="en-GB"/>
              </w:rPr>
              <w:instrText xml:space="preserve"> =SUM(c13,e13,g13) </w:instrText>
            </w:r>
            <w:r>
              <w:rPr>
                <w:sz w:val="24"/>
                <w:szCs w:val="24"/>
                <w:lang w:val="en-GB"/>
              </w:rPr>
              <w:fldChar w:fldCharType="separate"/>
            </w:r>
            <w:r>
              <w:rPr>
                <w:noProof/>
                <w:sz w:val="24"/>
                <w:szCs w:val="24"/>
                <w:lang w:val="en-GB"/>
              </w:rPr>
              <w:t>785,200</w:t>
            </w:r>
            <w:r>
              <w:rPr>
                <w:sz w:val="24"/>
                <w:szCs w:val="24"/>
                <w:lang w:val="en-GB"/>
              </w:rPr>
              <w:fldChar w:fldCharType="end"/>
            </w:r>
          </w:p>
        </w:tc>
      </w:tr>
      <w:tr w:rsidR="00593F1E" w:rsidRPr="00CB2F9F" w14:paraId="5B125475" w14:textId="77777777" w:rsidTr="002E4A7A">
        <w:tc>
          <w:tcPr>
            <w:tcW w:w="1292" w:type="pct"/>
            <w:vAlign w:val="bottom"/>
          </w:tcPr>
          <w:p w14:paraId="60A69947" w14:textId="4EC13361" w:rsidR="0032103C" w:rsidRPr="00CB2F9F" w:rsidRDefault="0032103C" w:rsidP="0032103C">
            <w:pPr>
              <w:spacing w:line="32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CB2F9F">
              <w:rPr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465" w:type="pct"/>
            <w:vAlign w:val="bottom"/>
          </w:tcPr>
          <w:p w14:paraId="72532F1A" w14:textId="03188046" w:rsidR="0032103C" w:rsidRPr="00CB2F9F" w:rsidRDefault="00E62289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=SUM(B6:B13)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</w:rPr>
              <w:t>279,164,548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65" w:type="pct"/>
            <w:vAlign w:val="bottom"/>
          </w:tcPr>
          <w:p w14:paraId="7C42F160" w14:textId="40D55264" w:rsidR="0032103C" w:rsidRPr="00CB2F9F" w:rsidRDefault="0032103C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426,655,172</w:t>
            </w:r>
          </w:p>
        </w:tc>
        <w:tc>
          <w:tcPr>
            <w:tcW w:w="448" w:type="pct"/>
            <w:vAlign w:val="bottom"/>
          </w:tcPr>
          <w:p w14:paraId="2F32F6AC" w14:textId="1D281EDB" w:rsidR="0032103C" w:rsidRPr="00CB2F9F" w:rsidRDefault="009F6563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=SUM(D6:D13)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 w:rsidR="00357AA8">
              <w:rPr>
                <w:rFonts w:eastAsia="Browallia New"/>
                <w:noProof/>
                <w:sz w:val="24"/>
                <w:szCs w:val="24"/>
              </w:rPr>
              <w:t>244,623,569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77" w:type="pct"/>
            <w:vAlign w:val="bottom"/>
          </w:tcPr>
          <w:p w14:paraId="512DF5A2" w14:textId="1BE496A9" w:rsidR="0032103C" w:rsidRPr="00CB2F9F" w:rsidRDefault="00834C4C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=SUM(E6:E13)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</w:rPr>
              <w:t>164,801,725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76" w:type="pct"/>
            <w:vAlign w:val="bottom"/>
          </w:tcPr>
          <w:p w14:paraId="6B3516D3" w14:textId="352A799E" w:rsidR="0032103C" w:rsidRPr="00CB2F9F" w:rsidRDefault="007E7612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7E7612">
              <w:rPr>
                <w:rFonts w:eastAsia="Browallia New"/>
                <w:sz w:val="24"/>
                <w:szCs w:val="24"/>
              </w:rPr>
              <w:t>7,052,025,278</w:t>
            </w:r>
          </w:p>
        </w:tc>
        <w:tc>
          <w:tcPr>
            <w:tcW w:w="464" w:type="pct"/>
            <w:vAlign w:val="bottom"/>
          </w:tcPr>
          <w:p w14:paraId="6EB987B9" w14:textId="43D759BE" w:rsidR="0032103C" w:rsidRPr="00CB2F9F" w:rsidRDefault="0032103C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CB2F9F">
              <w:rPr>
                <w:rFonts w:eastAsia="Browallia New"/>
                <w:spacing w:val="-4"/>
                <w:sz w:val="24"/>
                <w:szCs w:val="24"/>
                <w:lang w:val="en-GB"/>
              </w:rPr>
              <w:t>8,313,213,184</w:t>
            </w:r>
          </w:p>
        </w:tc>
        <w:tc>
          <w:tcPr>
            <w:tcW w:w="469" w:type="pct"/>
            <w:vAlign w:val="bottom"/>
          </w:tcPr>
          <w:p w14:paraId="5E98B3C6" w14:textId="20D2CBC1" w:rsidR="0032103C" w:rsidRPr="00CB2F9F" w:rsidRDefault="001B1CCC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=SUM(H6:H13)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 w:rsidR="00286267">
              <w:rPr>
                <w:rFonts w:eastAsia="Browallia New"/>
                <w:noProof/>
                <w:sz w:val="24"/>
                <w:szCs w:val="24"/>
              </w:rPr>
              <w:t>7,575,813,395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44" w:type="pct"/>
            <w:vAlign w:val="bottom"/>
          </w:tcPr>
          <w:p w14:paraId="23359E9B" w14:textId="5FB9363C" w:rsidR="0032103C" w:rsidRPr="00CB2F9F" w:rsidRDefault="00563E0A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fldChar w:fldCharType="begin"/>
            </w: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instrText xml:space="preserve"> =SUM(i6:i13) </w:instrText>
            </w: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>
              <w:rPr>
                <w:rFonts w:eastAsia="Browallia New"/>
                <w:noProof/>
                <w:spacing w:val="-4"/>
                <w:sz w:val="24"/>
                <w:szCs w:val="24"/>
                <w:lang w:val="en-GB"/>
              </w:rPr>
              <w:t>8,904,670,081</w:t>
            </w: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593F1E" w:rsidRPr="00CB2F9F" w14:paraId="5A1BFE39" w14:textId="77777777" w:rsidTr="00632001">
        <w:tc>
          <w:tcPr>
            <w:tcW w:w="1292" w:type="pct"/>
            <w:vAlign w:val="bottom"/>
          </w:tcPr>
          <w:p w14:paraId="693EF686" w14:textId="77777777" w:rsidR="0032103C" w:rsidRPr="00CB2F9F" w:rsidRDefault="0032103C" w:rsidP="0032103C">
            <w:pPr>
              <w:spacing w:line="320" w:lineRule="exact"/>
              <w:ind w:left="-105" w:right="-108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2F8473B5" w14:textId="77777777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0757B85B" w14:textId="77777777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8" w:type="pct"/>
            <w:vAlign w:val="bottom"/>
          </w:tcPr>
          <w:p w14:paraId="4B48271E" w14:textId="77777777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7" w:type="pct"/>
            <w:vAlign w:val="bottom"/>
          </w:tcPr>
          <w:p w14:paraId="2A117C3F" w14:textId="77777777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7BD84843" w14:textId="77777777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33592834" w14:textId="77777777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9" w:type="pct"/>
            <w:vAlign w:val="bottom"/>
          </w:tcPr>
          <w:p w14:paraId="7E682216" w14:textId="77777777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7BF0A5F7" w14:textId="77777777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593F1E" w:rsidRPr="00CB2F9F" w14:paraId="595BEC8F" w14:textId="77777777" w:rsidTr="00632001">
        <w:tc>
          <w:tcPr>
            <w:tcW w:w="1292" w:type="pct"/>
            <w:vAlign w:val="bottom"/>
          </w:tcPr>
          <w:p w14:paraId="7EF4B688" w14:textId="0B703C3F" w:rsidR="0032103C" w:rsidRPr="00CB2F9F" w:rsidRDefault="0032103C" w:rsidP="0032103C">
            <w:pPr>
              <w:spacing w:line="320" w:lineRule="exact"/>
              <w:ind w:left="-105" w:right="-108"/>
              <w:rPr>
                <w:rFonts w:eastAsia="Browallia New"/>
                <w:b/>
                <w:sz w:val="24"/>
                <w:szCs w:val="24"/>
                <w:u w:val="single"/>
              </w:rPr>
            </w:pPr>
            <w:r w:rsidRPr="00CB2F9F">
              <w:rPr>
                <w:b/>
                <w:bCs/>
                <w:spacing w:val="-4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465" w:type="pct"/>
            <w:vAlign w:val="bottom"/>
          </w:tcPr>
          <w:p w14:paraId="0D0B79D8" w14:textId="77777777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65" w:type="pct"/>
            <w:vAlign w:val="bottom"/>
          </w:tcPr>
          <w:p w14:paraId="0C4DFF75" w14:textId="77777777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48" w:type="pct"/>
            <w:vAlign w:val="bottom"/>
          </w:tcPr>
          <w:p w14:paraId="274DD085" w14:textId="77777777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77" w:type="pct"/>
            <w:vAlign w:val="bottom"/>
          </w:tcPr>
          <w:p w14:paraId="6F454DD0" w14:textId="77777777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76" w:type="pct"/>
            <w:vAlign w:val="bottom"/>
          </w:tcPr>
          <w:p w14:paraId="50C71A0D" w14:textId="77777777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64" w:type="pct"/>
            <w:vAlign w:val="bottom"/>
          </w:tcPr>
          <w:p w14:paraId="013F375F" w14:textId="77777777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69" w:type="pct"/>
            <w:vAlign w:val="bottom"/>
          </w:tcPr>
          <w:p w14:paraId="713BF866" w14:textId="77777777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44" w:type="pct"/>
            <w:vAlign w:val="bottom"/>
          </w:tcPr>
          <w:p w14:paraId="24B54670" w14:textId="77777777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</w:tr>
      <w:tr w:rsidR="00593F1E" w:rsidRPr="00CB2F9F" w14:paraId="3B43A477" w14:textId="77777777" w:rsidTr="00632001">
        <w:tc>
          <w:tcPr>
            <w:tcW w:w="1292" w:type="pct"/>
            <w:vAlign w:val="bottom"/>
          </w:tcPr>
          <w:p w14:paraId="368F1ACB" w14:textId="57E02655" w:rsidR="0032103C" w:rsidRPr="00CB2F9F" w:rsidRDefault="0032103C" w:rsidP="0032103C">
            <w:pPr>
              <w:spacing w:line="320" w:lineRule="exact"/>
              <w:ind w:left="-105" w:right="-108"/>
              <w:rPr>
                <w:rFonts w:eastAsia="Browallia New"/>
                <w:bCs/>
                <w:sz w:val="24"/>
                <w:szCs w:val="24"/>
              </w:rPr>
            </w:pPr>
            <w:r w:rsidRPr="00CB2F9F">
              <w:rPr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465" w:type="pct"/>
            <w:vAlign w:val="bottom"/>
          </w:tcPr>
          <w:p w14:paraId="2B03A65A" w14:textId="2C18F030" w:rsidR="0032103C" w:rsidRPr="000E4BD3" w:rsidRDefault="000E4BD3" w:rsidP="000E4BD3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0E4BD3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4611A4E9" w14:textId="52C6A1BD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2DF04CCC" w14:textId="0F8738C8" w:rsidR="0032103C" w:rsidRPr="00CB2F9F" w:rsidRDefault="0036421A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36421A">
              <w:rPr>
                <w:rFonts w:eastAsia="Browallia New"/>
                <w:sz w:val="24"/>
                <w:szCs w:val="24"/>
              </w:rPr>
              <w:t>347,000,000</w:t>
            </w:r>
          </w:p>
        </w:tc>
        <w:tc>
          <w:tcPr>
            <w:tcW w:w="477" w:type="pct"/>
            <w:vAlign w:val="bottom"/>
          </w:tcPr>
          <w:p w14:paraId="76BEF2E4" w14:textId="0B83CA2B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>439,528,720</w:t>
            </w:r>
          </w:p>
        </w:tc>
        <w:tc>
          <w:tcPr>
            <w:tcW w:w="476" w:type="pct"/>
            <w:vAlign w:val="bottom"/>
          </w:tcPr>
          <w:p w14:paraId="16790B4B" w14:textId="46DB633B" w:rsidR="0032103C" w:rsidRPr="000E4BD3" w:rsidRDefault="000E4BD3" w:rsidP="000E4BD3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0E4BD3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3CB2F677" w14:textId="379AAD55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38A6123E" w14:textId="1E560E37" w:rsidR="0032103C" w:rsidRPr="00CB2F9F" w:rsidRDefault="00806364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=SUM(b17,d17,f17)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</w:rPr>
              <w:t>347,000,000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44" w:type="pct"/>
            <w:vAlign w:val="bottom"/>
          </w:tcPr>
          <w:p w14:paraId="56169449" w14:textId="780EAAC8" w:rsidR="0032103C" w:rsidRPr="00CB2F9F" w:rsidRDefault="008A5C67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 xml:space="preserve">  </w:t>
            </w:r>
            <w:r w:rsidR="008A71BD">
              <w:rPr>
                <w:sz w:val="24"/>
                <w:szCs w:val="24"/>
                <w:lang w:val="en-GB"/>
              </w:rPr>
              <w:fldChar w:fldCharType="begin"/>
            </w:r>
            <w:r w:rsidR="008A71BD">
              <w:rPr>
                <w:sz w:val="24"/>
                <w:szCs w:val="24"/>
                <w:lang w:val="en-GB"/>
              </w:rPr>
              <w:instrText xml:space="preserve"> =SUM(c17,e17,g17) </w:instrText>
            </w:r>
            <w:r w:rsidR="008A71BD">
              <w:rPr>
                <w:sz w:val="24"/>
                <w:szCs w:val="24"/>
                <w:lang w:val="en-GB"/>
              </w:rPr>
              <w:fldChar w:fldCharType="separate"/>
            </w:r>
            <w:r w:rsidR="008A71BD">
              <w:rPr>
                <w:noProof/>
                <w:sz w:val="24"/>
                <w:szCs w:val="24"/>
                <w:lang w:val="en-GB"/>
              </w:rPr>
              <w:t>439,528,720</w:t>
            </w:r>
            <w:r w:rsidR="008A71BD">
              <w:rPr>
                <w:sz w:val="24"/>
                <w:szCs w:val="24"/>
                <w:lang w:val="en-GB"/>
              </w:rPr>
              <w:fldChar w:fldCharType="end"/>
            </w:r>
          </w:p>
        </w:tc>
      </w:tr>
      <w:tr w:rsidR="00593F1E" w:rsidRPr="00CB2F9F" w14:paraId="48E94A9F" w14:textId="77777777" w:rsidTr="00632001">
        <w:tc>
          <w:tcPr>
            <w:tcW w:w="1292" w:type="pct"/>
            <w:vAlign w:val="bottom"/>
          </w:tcPr>
          <w:p w14:paraId="2D092AF2" w14:textId="191386DB" w:rsidR="0032103C" w:rsidRPr="00CB2F9F" w:rsidRDefault="0032103C" w:rsidP="0032103C">
            <w:pPr>
              <w:spacing w:line="320" w:lineRule="exact"/>
              <w:ind w:left="-105" w:right="-108"/>
              <w:rPr>
                <w:rFonts w:eastAsia="Browallia New"/>
                <w:bCs/>
                <w:sz w:val="24"/>
                <w:szCs w:val="24"/>
                <w:cs/>
                <w:lang w:val="en-GB"/>
              </w:rPr>
            </w:pPr>
            <w:r w:rsidRPr="00CB2F9F">
              <w:rPr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465" w:type="pct"/>
            <w:vAlign w:val="bottom"/>
          </w:tcPr>
          <w:p w14:paraId="53C144DA" w14:textId="53C32C97" w:rsidR="0032103C" w:rsidRPr="000E4BD3" w:rsidRDefault="000E4BD3" w:rsidP="000E4BD3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0E4BD3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387B4F37" w14:textId="2937C094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6D9AB9A9" w14:textId="59AB18F7" w:rsidR="0032103C" w:rsidRPr="007A7EB0" w:rsidRDefault="006C4082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7A7EB0">
              <w:rPr>
                <w:sz w:val="24"/>
                <w:szCs w:val="24"/>
              </w:rPr>
              <w:t>77,344,002</w:t>
            </w:r>
          </w:p>
        </w:tc>
        <w:tc>
          <w:tcPr>
            <w:tcW w:w="477" w:type="pct"/>
            <w:vAlign w:val="bottom"/>
          </w:tcPr>
          <w:p w14:paraId="63D16993" w14:textId="59EF80F4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>181,920,616</w:t>
            </w:r>
          </w:p>
        </w:tc>
        <w:tc>
          <w:tcPr>
            <w:tcW w:w="476" w:type="pct"/>
            <w:vAlign w:val="bottom"/>
          </w:tcPr>
          <w:p w14:paraId="73CC1CDE" w14:textId="5261C3AC" w:rsidR="0032103C" w:rsidRPr="000E4BD3" w:rsidRDefault="000E4BD3" w:rsidP="000E4BD3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0E4BD3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787C6323" w14:textId="43F87184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56F42488" w14:textId="6EB8D7EE" w:rsidR="0032103C" w:rsidRPr="00CB2F9F" w:rsidRDefault="00561A3A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=SUM(b18,d18,f18) </w:instrText>
            </w:r>
            <w:r>
              <w:rPr>
                <w:sz w:val="24"/>
                <w:szCs w:val="24"/>
              </w:rPr>
              <w:fldChar w:fldCharType="separate"/>
            </w:r>
            <w:r w:rsidR="006C4082">
              <w:rPr>
                <w:noProof/>
                <w:sz w:val="24"/>
                <w:szCs w:val="24"/>
              </w:rPr>
              <w:t>77,344,002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444" w:type="pct"/>
            <w:vAlign w:val="bottom"/>
          </w:tcPr>
          <w:p w14:paraId="6F2A681E" w14:textId="4416A60B" w:rsidR="0032103C" w:rsidRPr="00CB2F9F" w:rsidRDefault="008A71BD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fldChar w:fldCharType="begin"/>
            </w:r>
            <w:r>
              <w:rPr>
                <w:sz w:val="24"/>
                <w:szCs w:val="24"/>
                <w:lang w:val="en-GB"/>
              </w:rPr>
              <w:instrText xml:space="preserve"> =SUM(c18,e18,g18) </w:instrText>
            </w:r>
            <w:r>
              <w:rPr>
                <w:sz w:val="24"/>
                <w:szCs w:val="24"/>
                <w:lang w:val="en-GB"/>
              </w:rPr>
              <w:fldChar w:fldCharType="separate"/>
            </w:r>
            <w:r>
              <w:rPr>
                <w:noProof/>
                <w:sz w:val="24"/>
                <w:szCs w:val="24"/>
                <w:lang w:val="en-GB"/>
              </w:rPr>
              <w:t>181,920,616</w:t>
            </w:r>
            <w:r>
              <w:rPr>
                <w:sz w:val="24"/>
                <w:szCs w:val="24"/>
                <w:lang w:val="en-GB"/>
              </w:rPr>
              <w:fldChar w:fldCharType="end"/>
            </w:r>
          </w:p>
        </w:tc>
      </w:tr>
      <w:tr w:rsidR="00593F1E" w:rsidRPr="00CB2F9F" w14:paraId="00FCB326" w14:textId="77777777" w:rsidTr="00632001">
        <w:tc>
          <w:tcPr>
            <w:tcW w:w="1292" w:type="pct"/>
            <w:vAlign w:val="bottom"/>
          </w:tcPr>
          <w:p w14:paraId="38E09C30" w14:textId="54D6410E" w:rsidR="0032103C" w:rsidRPr="00CB2F9F" w:rsidRDefault="0032103C" w:rsidP="0032103C">
            <w:pPr>
              <w:spacing w:line="32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CB2F9F">
              <w:rPr>
                <w:spacing w:val="-4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465" w:type="pct"/>
            <w:vAlign w:val="bottom"/>
          </w:tcPr>
          <w:p w14:paraId="1BD4C2E5" w14:textId="01927DD1" w:rsidR="0032103C" w:rsidRPr="000E4BD3" w:rsidRDefault="000E4BD3" w:rsidP="000E4BD3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0E4BD3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4C457C6B" w14:textId="5AE3BD57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20C2FBAD" w14:textId="60CC6367" w:rsidR="0032103C" w:rsidRPr="007A7EB0" w:rsidRDefault="00704B05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7A7EB0">
              <w:rPr>
                <w:sz w:val="24"/>
                <w:szCs w:val="24"/>
              </w:rPr>
              <w:t>3,850,489,760</w:t>
            </w:r>
          </w:p>
        </w:tc>
        <w:tc>
          <w:tcPr>
            <w:tcW w:w="477" w:type="pct"/>
            <w:vAlign w:val="bottom"/>
          </w:tcPr>
          <w:p w14:paraId="733DD76A" w14:textId="5432E65C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>3,831,020,488</w:t>
            </w:r>
          </w:p>
        </w:tc>
        <w:tc>
          <w:tcPr>
            <w:tcW w:w="476" w:type="pct"/>
            <w:vAlign w:val="bottom"/>
          </w:tcPr>
          <w:p w14:paraId="267DE6DC" w14:textId="0B9C71C8" w:rsidR="0032103C" w:rsidRPr="000E4BD3" w:rsidRDefault="000E4BD3" w:rsidP="000E4BD3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0E4BD3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470E4862" w14:textId="2D27B46A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09FBB5DD" w14:textId="6AF4A7F0" w:rsidR="0032103C" w:rsidRPr="00CB2F9F" w:rsidRDefault="00561A3A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=SUM(b19,d19,f19) </w:instrText>
            </w:r>
            <w:r>
              <w:rPr>
                <w:sz w:val="24"/>
                <w:szCs w:val="24"/>
              </w:rPr>
              <w:fldChar w:fldCharType="separate"/>
            </w:r>
            <w:r w:rsidR="00704B05">
              <w:rPr>
                <w:noProof/>
                <w:sz w:val="24"/>
                <w:szCs w:val="24"/>
              </w:rPr>
              <w:t>3,850,489,760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444" w:type="pct"/>
            <w:vAlign w:val="bottom"/>
          </w:tcPr>
          <w:p w14:paraId="187CA618" w14:textId="038B4D97" w:rsidR="0032103C" w:rsidRPr="00CB2F9F" w:rsidRDefault="008A71BD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fldChar w:fldCharType="begin"/>
            </w:r>
            <w:r>
              <w:rPr>
                <w:sz w:val="24"/>
                <w:szCs w:val="24"/>
                <w:lang w:val="en-GB"/>
              </w:rPr>
              <w:instrText xml:space="preserve"> =SUM(c19,e19,g19) </w:instrText>
            </w:r>
            <w:r>
              <w:rPr>
                <w:sz w:val="24"/>
                <w:szCs w:val="24"/>
                <w:lang w:val="en-GB"/>
              </w:rPr>
              <w:fldChar w:fldCharType="separate"/>
            </w:r>
            <w:r>
              <w:rPr>
                <w:noProof/>
                <w:sz w:val="24"/>
                <w:szCs w:val="24"/>
                <w:lang w:val="en-GB"/>
              </w:rPr>
              <w:t>3,831,020,488</w:t>
            </w:r>
            <w:r>
              <w:rPr>
                <w:sz w:val="24"/>
                <w:szCs w:val="24"/>
                <w:lang w:val="en-GB"/>
              </w:rPr>
              <w:fldChar w:fldCharType="end"/>
            </w:r>
          </w:p>
        </w:tc>
      </w:tr>
      <w:tr w:rsidR="00593F1E" w:rsidRPr="00CB2F9F" w14:paraId="0C51525D" w14:textId="77777777" w:rsidTr="00632001">
        <w:tc>
          <w:tcPr>
            <w:tcW w:w="1292" w:type="pct"/>
            <w:vAlign w:val="bottom"/>
          </w:tcPr>
          <w:p w14:paraId="797176C4" w14:textId="72F3AF6B" w:rsidR="0032103C" w:rsidRPr="00CB2F9F" w:rsidRDefault="0032103C" w:rsidP="0032103C">
            <w:pPr>
              <w:spacing w:line="32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CB2F9F">
              <w:rPr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465" w:type="pct"/>
            <w:vAlign w:val="bottom"/>
          </w:tcPr>
          <w:p w14:paraId="10E645BA" w14:textId="6BF1700C" w:rsidR="0032103C" w:rsidRPr="000E4BD3" w:rsidRDefault="000E4BD3" w:rsidP="000E4BD3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0E4BD3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6D0DADA2" w14:textId="6DE388B2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40CB217A" w14:textId="12E31A7E" w:rsidR="0032103C" w:rsidRPr="007A7EB0" w:rsidRDefault="008F78B5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7A7EB0">
              <w:rPr>
                <w:sz w:val="24"/>
                <w:szCs w:val="24"/>
              </w:rPr>
              <w:t>92,455,070</w:t>
            </w:r>
          </w:p>
        </w:tc>
        <w:tc>
          <w:tcPr>
            <w:tcW w:w="477" w:type="pct"/>
            <w:vAlign w:val="bottom"/>
          </w:tcPr>
          <w:p w14:paraId="4BD02873" w14:textId="52FF7B4A" w:rsidR="0032103C" w:rsidRPr="00CB2F9F" w:rsidRDefault="00392CE0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392CE0">
              <w:rPr>
                <w:sz w:val="24"/>
                <w:szCs w:val="24"/>
                <w:lang w:val="en-GB"/>
              </w:rPr>
              <w:t>90,942,675</w:t>
            </w:r>
          </w:p>
        </w:tc>
        <w:tc>
          <w:tcPr>
            <w:tcW w:w="476" w:type="pct"/>
            <w:vAlign w:val="bottom"/>
          </w:tcPr>
          <w:p w14:paraId="0BACA989" w14:textId="0BC5C666" w:rsidR="0032103C" w:rsidRPr="000E4BD3" w:rsidRDefault="000E4BD3" w:rsidP="000E4BD3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0E4BD3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79F09381" w14:textId="674109B7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1D57B88C" w14:textId="34862649" w:rsidR="0032103C" w:rsidRPr="00CB2F9F" w:rsidRDefault="00561A3A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=SUM(b20,d20,f20)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92,455,070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444" w:type="pct"/>
            <w:vAlign w:val="bottom"/>
          </w:tcPr>
          <w:p w14:paraId="494F8FED" w14:textId="26BAC36F" w:rsidR="0032103C" w:rsidRPr="00CB2F9F" w:rsidRDefault="008A5C67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 xml:space="preserve"> </w:t>
            </w:r>
            <w:r w:rsidR="008A71BD">
              <w:rPr>
                <w:sz w:val="24"/>
                <w:szCs w:val="24"/>
                <w:lang w:val="en-GB"/>
              </w:rPr>
              <w:fldChar w:fldCharType="begin"/>
            </w:r>
            <w:r w:rsidR="008A71BD">
              <w:rPr>
                <w:sz w:val="24"/>
                <w:szCs w:val="24"/>
                <w:lang w:val="en-GB"/>
              </w:rPr>
              <w:instrText xml:space="preserve"> =SUM(c20,e20,g20) </w:instrText>
            </w:r>
            <w:r w:rsidR="008A71BD">
              <w:rPr>
                <w:sz w:val="24"/>
                <w:szCs w:val="24"/>
                <w:lang w:val="en-GB"/>
              </w:rPr>
              <w:fldChar w:fldCharType="separate"/>
            </w:r>
            <w:r w:rsidR="008A71BD">
              <w:rPr>
                <w:noProof/>
                <w:sz w:val="24"/>
                <w:szCs w:val="24"/>
                <w:lang w:val="en-GB"/>
              </w:rPr>
              <w:t>90,942,675</w:t>
            </w:r>
            <w:r w:rsidR="008A71BD">
              <w:rPr>
                <w:sz w:val="24"/>
                <w:szCs w:val="24"/>
                <w:lang w:val="en-GB"/>
              </w:rPr>
              <w:fldChar w:fldCharType="end"/>
            </w:r>
            <w:r w:rsidRPr="00CB2F9F">
              <w:rPr>
                <w:sz w:val="24"/>
                <w:szCs w:val="24"/>
                <w:lang w:val="en-GB"/>
              </w:rPr>
              <w:t xml:space="preserve"> </w:t>
            </w:r>
          </w:p>
        </w:tc>
      </w:tr>
      <w:tr w:rsidR="00593F1E" w:rsidRPr="00CB2F9F" w14:paraId="27C49FA2" w14:textId="77777777" w:rsidTr="00632001">
        <w:tc>
          <w:tcPr>
            <w:tcW w:w="1292" w:type="pct"/>
            <w:vAlign w:val="bottom"/>
          </w:tcPr>
          <w:p w14:paraId="26D17667" w14:textId="7E179B0B" w:rsidR="0032103C" w:rsidRPr="00CB2F9F" w:rsidRDefault="0032103C" w:rsidP="0032103C">
            <w:pPr>
              <w:spacing w:line="32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CB2F9F">
              <w:rPr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465" w:type="pct"/>
            <w:vAlign w:val="bottom"/>
          </w:tcPr>
          <w:p w14:paraId="4CB8253C" w14:textId="2864743F" w:rsidR="0032103C" w:rsidRPr="000E4BD3" w:rsidRDefault="000E4BD3" w:rsidP="000E4BD3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0E4BD3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4F794424" w14:textId="4D00098D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7A37EEA5" w14:textId="0042B35E" w:rsidR="0032103C" w:rsidRPr="007A7EB0" w:rsidRDefault="008F78B5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7A7EB0">
              <w:rPr>
                <w:sz w:val="24"/>
                <w:szCs w:val="24"/>
              </w:rPr>
              <w:t>11,050,569</w:t>
            </w:r>
          </w:p>
        </w:tc>
        <w:tc>
          <w:tcPr>
            <w:tcW w:w="477" w:type="pct"/>
            <w:vAlign w:val="bottom"/>
          </w:tcPr>
          <w:p w14:paraId="4ECB1A6A" w14:textId="4E28A9C2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>8,759,539</w:t>
            </w:r>
          </w:p>
        </w:tc>
        <w:tc>
          <w:tcPr>
            <w:tcW w:w="476" w:type="pct"/>
            <w:vAlign w:val="bottom"/>
          </w:tcPr>
          <w:p w14:paraId="60C132B1" w14:textId="3D58E822" w:rsidR="0032103C" w:rsidRPr="000E4BD3" w:rsidRDefault="000E4BD3" w:rsidP="000E4BD3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0E4BD3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6EC29680" w14:textId="451EAF0F" w:rsidR="0032103C" w:rsidRPr="00CB2F9F" w:rsidRDefault="0032103C" w:rsidP="0032103C">
            <w:pP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3A14A369" w14:textId="4C17A93B" w:rsidR="0032103C" w:rsidRPr="00CB2F9F" w:rsidRDefault="00561A3A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=SUM(b21,d21,f21)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11,050,569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444" w:type="pct"/>
            <w:vAlign w:val="bottom"/>
          </w:tcPr>
          <w:p w14:paraId="44CDD72D" w14:textId="4D2720EA" w:rsidR="0032103C" w:rsidRPr="00CB2F9F" w:rsidRDefault="00E7192A" w:rsidP="0032103C">
            <w:pP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fldChar w:fldCharType="begin"/>
            </w:r>
            <w:r>
              <w:rPr>
                <w:sz w:val="24"/>
                <w:szCs w:val="24"/>
                <w:lang w:val="en-GB"/>
              </w:rPr>
              <w:instrText xml:space="preserve"> =SUM(c21,e21,g21) </w:instrText>
            </w:r>
            <w:r>
              <w:rPr>
                <w:sz w:val="24"/>
                <w:szCs w:val="24"/>
                <w:lang w:val="en-GB"/>
              </w:rPr>
              <w:fldChar w:fldCharType="separate"/>
            </w:r>
            <w:r>
              <w:rPr>
                <w:noProof/>
                <w:sz w:val="24"/>
                <w:szCs w:val="24"/>
                <w:lang w:val="en-GB"/>
              </w:rPr>
              <w:t>8,759,539</w:t>
            </w:r>
            <w:r>
              <w:rPr>
                <w:sz w:val="24"/>
                <w:szCs w:val="24"/>
                <w:lang w:val="en-GB"/>
              </w:rPr>
              <w:fldChar w:fldCharType="end"/>
            </w:r>
          </w:p>
        </w:tc>
      </w:tr>
      <w:tr w:rsidR="00593F1E" w:rsidRPr="00CB2F9F" w14:paraId="27E409D1" w14:textId="77777777" w:rsidTr="00632001">
        <w:tc>
          <w:tcPr>
            <w:tcW w:w="1292" w:type="pct"/>
            <w:vAlign w:val="bottom"/>
          </w:tcPr>
          <w:p w14:paraId="3D2CCBDD" w14:textId="2DFCE2F8" w:rsidR="0032103C" w:rsidRPr="00CB2F9F" w:rsidRDefault="0032103C" w:rsidP="0032103C">
            <w:pPr>
              <w:spacing w:line="32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CB2F9F">
              <w:rPr>
                <w:spacing w:val="-4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65" w:type="pct"/>
            <w:vAlign w:val="bottom"/>
          </w:tcPr>
          <w:p w14:paraId="7A95B818" w14:textId="30CC6BE1" w:rsidR="0032103C" w:rsidRPr="000E4BD3" w:rsidRDefault="000E4BD3" w:rsidP="000E4BD3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0E4BD3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5CC4769D" w14:textId="157B4DDA" w:rsidR="0032103C" w:rsidRPr="00CB2F9F" w:rsidRDefault="0032103C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780755A6" w14:textId="4394AC01" w:rsidR="0032103C" w:rsidRPr="007A7EB0" w:rsidRDefault="008F78B5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7A7EB0">
              <w:rPr>
                <w:sz w:val="24"/>
                <w:szCs w:val="24"/>
              </w:rPr>
              <w:t>16,259,521</w:t>
            </w:r>
          </w:p>
        </w:tc>
        <w:tc>
          <w:tcPr>
            <w:tcW w:w="477" w:type="pct"/>
            <w:vAlign w:val="bottom"/>
          </w:tcPr>
          <w:p w14:paraId="4C6DC1BB" w14:textId="322CF5D9" w:rsidR="0032103C" w:rsidRPr="00CB2F9F" w:rsidRDefault="0032103C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>17,</w:t>
            </w:r>
            <w:r w:rsidR="00C02A1C" w:rsidRPr="00C02A1C">
              <w:rPr>
                <w:sz w:val="24"/>
                <w:szCs w:val="24"/>
                <w:lang w:val="en-GB"/>
              </w:rPr>
              <w:t>772</w:t>
            </w:r>
            <w:r w:rsidRPr="00CB2F9F">
              <w:rPr>
                <w:sz w:val="24"/>
                <w:szCs w:val="24"/>
                <w:lang w:val="en-GB"/>
              </w:rPr>
              <w:t>,200</w:t>
            </w:r>
          </w:p>
        </w:tc>
        <w:tc>
          <w:tcPr>
            <w:tcW w:w="476" w:type="pct"/>
            <w:vAlign w:val="bottom"/>
          </w:tcPr>
          <w:p w14:paraId="29AE09A9" w14:textId="16CE3938" w:rsidR="0032103C" w:rsidRPr="000E4BD3" w:rsidRDefault="000E4BD3" w:rsidP="000E4BD3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0E4BD3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14B5735C" w14:textId="452EBCC6" w:rsidR="0032103C" w:rsidRPr="00CB2F9F" w:rsidRDefault="0032103C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10175788" w14:textId="30CF576C" w:rsidR="0032103C" w:rsidRPr="00CB2F9F" w:rsidRDefault="008860EF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=SUM(b22,d22,f22)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16,259,521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444" w:type="pct"/>
            <w:vAlign w:val="bottom"/>
          </w:tcPr>
          <w:p w14:paraId="6A85BE57" w14:textId="2849960F" w:rsidR="0032103C" w:rsidRPr="00CB2F9F" w:rsidRDefault="008A5C67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 xml:space="preserve"> </w:t>
            </w:r>
            <w:r w:rsidR="00E7192A">
              <w:rPr>
                <w:sz w:val="24"/>
                <w:szCs w:val="24"/>
                <w:lang w:val="en-GB"/>
              </w:rPr>
              <w:fldChar w:fldCharType="begin"/>
            </w:r>
            <w:r w:rsidR="00E7192A">
              <w:rPr>
                <w:sz w:val="24"/>
                <w:szCs w:val="24"/>
                <w:lang w:val="en-GB"/>
              </w:rPr>
              <w:instrText xml:space="preserve"> =SUM(c22,e22,g22) </w:instrText>
            </w:r>
            <w:r w:rsidR="00E7192A">
              <w:rPr>
                <w:sz w:val="24"/>
                <w:szCs w:val="24"/>
                <w:lang w:val="en-GB"/>
              </w:rPr>
              <w:fldChar w:fldCharType="separate"/>
            </w:r>
            <w:r w:rsidR="00E7192A">
              <w:rPr>
                <w:noProof/>
                <w:sz w:val="24"/>
                <w:szCs w:val="24"/>
                <w:lang w:val="en-GB"/>
              </w:rPr>
              <w:t>17,772,200</w:t>
            </w:r>
            <w:r w:rsidR="00E7192A">
              <w:rPr>
                <w:sz w:val="24"/>
                <w:szCs w:val="24"/>
                <w:lang w:val="en-GB"/>
              </w:rPr>
              <w:fldChar w:fldCharType="end"/>
            </w:r>
            <w:r w:rsidRPr="00CB2F9F">
              <w:rPr>
                <w:sz w:val="24"/>
                <w:szCs w:val="24"/>
                <w:lang w:val="en-GB"/>
              </w:rPr>
              <w:t xml:space="preserve"> </w:t>
            </w:r>
          </w:p>
        </w:tc>
      </w:tr>
      <w:tr w:rsidR="00593F1E" w:rsidRPr="00CB2F9F" w14:paraId="1B1B202C" w14:textId="77777777" w:rsidTr="00632001">
        <w:tc>
          <w:tcPr>
            <w:tcW w:w="1292" w:type="pct"/>
            <w:vAlign w:val="bottom"/>
          </w:tcPr>
          <w:p w14:paraId="72595437" w14:textId="53D95B25" w:rsidR="0032103C" w:rsidRPr="00CB2F9F" w:rsidRDefault="0032103C" w:rsidP="0032103C">
            <w:pPr>
              <w:spacing w:line="32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CB2F9F">
              <w:rPr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465" w:type="pct"/>
            <w:vAlign w:val="bottom"/>
          </w:tcPr>
          <w:p w14:paraId="6800B225" w14:textId="3A3964C3" w:rsidR="0032103C" w:rsidRPr="000E4BD3" w:rsidRDefault="000E4BD3" w:rsidP="000E4BD3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7DBF327E" w14:textId="36665FB0" w:rsidR="0032103C" w:rsidRPr="00CB2F9F" w:rsidRDefault="0032103C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2B01120C" w14:textId="5DC4A77C" w:rsidR="0032103C" w:rsidRPr="007A7EB0" w:rsidRDefault="000F7879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 w:rsidRPr="007A7EB0">
              <w:rPr>
                <w:sz w:val="24"/>
                <w:szCs w:val="24"/>
              </w:rPr>
              <w:fldChar w:fldCharType="begin"/>
            </w:r>
            <w:r w:rsidRPr="007A7EB0">
              <w:rPr>
                <w:sz w:val="24"/>
                <w:szCs w:val="24"/>
              </w:rPr>
              <w:instrText xml:space="preserve"> =SUM(D17:D22) </w:instrText>
            </w:r>
            <w:r w:rsidRPr="007A7EB0">
              <w:rPr>
                <w:sz w:val="24"/>
                <w:szCs w:val="24"/>
              </w:rPr>
              <w:fldChar w:fldCharType="separate"/>
            </w:r>
            <w:r w:rsidR="007A7EB0" w:rsidRPr="007A7EB0">
              <w:rPr>
                <w:noProof/>
                <w:sz w:val="24"/>
                <w:szCs w:val="24"/>
              </w:rPr>
              <w:t>4,394,598,922</w:t>
            </w:r>
            <w:r w:rsidRPr="007A7EB0">
              <w:rPr>
                <w:sz w:val="24"/>
                <w:szCs w:val="24"/>
              </w:rPr>
              <w:fldChar w:fldCharType="end"/>
            </w:r>
          </w:p>
        </w:tc>
        <w:tc>
          <w:tcPr>
            <w:tcW w:w="477" w:type="pct"/>
            <w:vAlign w:val="bottom"/>
          </w:tcPr>
          <w:p w14:paraId="631E1D04" w14:textId="47D32B59" w:rsidR="0032103C" w:rsidRPr="00CB2F9F" w:rsidRDefault="00C02A1C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=SUM(E17:E23)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4,569,944,238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476" w:type="pct"/>
            <w:vAlign w:val="bottom"/>
          </w:tcPr>
          <w:p w14:paraId="154C074F" w14:textId="51399B80" w:rsidR="0032103C" w:rsidRPr="000E4BD3" w:rsidRDefault="000E4BD3" w:rsidP="000E4BD3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20C127E9" w14:textId="2D0CC81B" w:rsidR="0032103C" w:rsidRPr="00CB2F9F" w:rsidRDefault="0032103C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both"/>
              <w:rPr>
                <w:sz w:val="24"/>
                <w:szCs w:val="24"/>
              </w:rPr>
            </w:pPr>
            <w:r w:rsidRPr="00CB2F9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2D24D0B1" w14:textId="00B5C17F" w:rsidR="0032103C" w:rsidRPr="00CB2F9F" w:rsidRDefault="000F7879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=SUM(H17:H22) </w:instrText>
            </w:r>
            <w:r>
              <w:rPr>
                <w:sz w:val="24"/>
                <w:szCs w:val="24"/>
              </w:rPr>
              <w:fldChar w:fldCharType="separate"/>
            </w:r>
            <w:r w:rsidR="00704B05">
              <w:rPr>
                <w:noProof/>
                <w:sz w:val="24"/>
                <w:szCs w:val="24"/>
              </w:rPr>
              <w:t>4,394,</w:t>
            </w:r>
            <w:r w:rsidR="006C4082">
              <w:rPr>
                <w:noProof/>
                <w:sz w:val="24"/>
                <w:szCs w:val="24"/>
              </w:rPr>
              <w:t>598,922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444" w:type="pct"/>
            <w:vAlign w:val="bottom"/>
          </w:tcPr>
          <w:p w14:paraId="7866CEDE" w14:textId="1D5707E1" w:rsidR="0032103C" w:rsidRPr="00CB2F9F" w:rsidRDefault="001652E2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2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fldChar w:fldCharType="begin"/>
            </w:r>
            <w:r>
              <w:rPr>
                <w:sz w:val="24"/>
                <w:szCs w:val="24"/>
                <w:lang w:val="en-GB"/>
              </w:rPr>
              <w:instrText xml:space="preserve"> =SUM(I17:i22) </w:instrText>
            </w:r>
            <w:r>
              <w:rPr>
                <w:sz w:val="24"/>
                <w:szCs w:val="24"/>
                <w:lang w:val="en-GB"/>
              </w:rPr>
              <w:fldChar w:fldCharType="separate"/>
            </w:r>
            <w:r>
              <w:rPr>
                <w:noProof/>
                <w:sz w:val="24"/>
                <w:szCs w:val="24"/>
                <w:lang w:val="en-GB"/>
              </w:rPr>
              <w:t>4,569,944,238</w:t>
            </w:r>
            <w:r>
              <w:rPr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781108EA" w14:textId="0BAE6BE7" w:rsidR="00F34FCB" w:rsidRDefault="00F34FCB" w:rsidP="00792CF6">
      <w:pPr>
        <w:jc w:val="thaiDistribute"/>
        <w:rPr>
          <w:rFonts w:eastAsia="Browallia New"/>
          <w:sz w:val="26"/>
          <w:szCs w:val="26"/>
          <w:lang w:val="en-GB"/>
        </w:rPr>
      </w:pPr>
      <w:r>
        <w:rPr>
          <w:rFonts w:eastAsia="Browallia New"/>
          <w:sz w:val="26"/>
          <w:szCs w:val="26"/>
          <w:lang w:val="en-GB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79"/>
        <w:gridCol w:w="1432"/>
        <w:gridCol w:w="1432"/>
        <w:gridCol w:w="1380"/>
        <w:gridCol w:w="1469"/>
        <w:gridCol w:w="1466"/>
        <w:gridCol w:w="1429"/>
        <w:gridCol w:w="1445"/>
        <w:gridCol w:w="1368"/>
      </w:tblGrid>
      <w:tr w:rsidR="00CC2A09" w:rsidRPr="0072052C" w14:paraId="745842E6" w14:textId="77777777" w:rsidTr="00632001">
        <w:tc>
          <w:tcPr>
            <w:tcW w:w="1292" w:type="pct"/>
            <w:vAlign w:val="bottom"/>
          </w:tcPr>
          <w:p w14:paraId="6D1C4AAB" w14:textId="77777777" w:rsidR="0072052C" w:rsidRPr="0072052C" w:rsidRDefault="0072052C" w:rsidP="00573357">
            <w:pPr>
              <w:spacing w:line="330" w:lineRule="exact"/>
              <w:ind w:left="-105" w:right="-108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72052C">
              <w:rPr>
                <w:rFonts w:eastAsia="Browallia New"/>
                <w:b/>
                <w:sz w:val="24"/>
                <w:szCs w:val="24"/>
                <w:cs/>
                <w:lang w:val="en-GB"/>
              </w:rPr>
              <w:lastRenderedPageBreak/>
              <w:t>(หน่วย : บาท)</w:t>
            </w:r>
          </w:p>
        </w:tc>
        <w:tc>
          <w:tcPr>
            <w:tcW w:w="3708" w:type="pct"/>
            <w:gridSpan w:val="8"/>
            <w:vAlign w:val="bottom"/>
          </w:tcPr>
          <w:p w14:paraId="71696BC4" w14:textId="0698AEFF" w:rsidR="0072052C" w:rsidRPr="0072052C" w:rsidRDefault="0072052C" w:rsidP="00573357">
            <w:pPr>
              <w:pBdr>
                <w:bottom w:val="single" w:sz="4" w:space="1" w:color="auto"/>
              </w:pBdr>
              <w:spacing w:line="33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</w:rPr>
            </w:pPr>
            <w:r w:rsidRPr="0072052C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A7D98" w:rsidRPr="0072052C" w14:paraId="325E1426" w14:textId="77777777" w:rsidTr="00632001">
        <w:tc>
          <w:tcPr>
            <w:tcW w:w="1292" w:type="pct"/>
            <w:vAlign w:val="bottom"/>
          </w:tcPr>
          <w:p w14:paraId="790B65C4" w14:textId="77777777" w:rsidR="0072052C" w:rsidRPr="0072052C" w:rsidRDefault="0072052C" w:rsidP="00573357">
            <w:pPr>
              <w:spacing w:line="330" w:lineRule="exact"/>
              <w:ind w:left="-105" w:right="-90"/>
              <w:jc w:val="center"/>
              <w:rPr>
                <w:rFonts w:eastAsia="Browallia New"/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930" w:type="pct"/>
            <w:gridSpan w:val="2"/>
            <w:vAlign w:val="bottom"/>
          </w:tcPr>
          <w:p w14:paraId="454C05EA" w14:textId="77777777" w:rsidR="0072052C" w:rsidRPr="0072052C" w:rsidRDefault="0072052C" w:rsidP="00573357">
            <w:pPr>
              <w:pBdr>
                <w:bottom w:val="single" w:sz="4" w:space="1" w:color="auto"/>
              </w:pBdr>
              <w:spacing w:line="33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72052C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 xml:space="preserve">ข้อมูลระดับ </w:t>
            </w:r>
            <w:r w:rsidRPr="0072052C">
              <w:rPr>
                <w:rFonts w:eastAsia="Browallia New"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925" w:type="pct"/>
            <w:gridSpan w:val="2"/>
            <w:vAlign w:val="bottom"/>
          </w:tcPr>
          <w:p w14:paraId="108BC9A3" w14:textId="3C7D6640" w:rsidR="0072052C" w:rsidRPr="0072052C" w:rsidRDefault="0072052C" w:rsidP="00573357">
            <w:pPr>
              <w:pBdr>
                <w:bottom w:val="single" w:sz="4" w:space="1" w:color="auto"/>
              </w:pBdr>
              <w:spacing w:line="33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72052C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 xml:space="preserve">ข้อมูลระดับ </w:t>
            </w:r>
            <w:r w:rsidR="00573357">
              <w:rPr>
                <w:rFonts w:eastAsia="Browallia New"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940" w:type="pct"/>
            <w:gridSpan w:val="2"/>
            <w:vAlign w:val="bottom"/>
          </w:tcPr>
          <w:p w14:paraId="5DC32DB5" w14:textId="73110EEA" w:rsidR="0072052C" w:rsidRPr="0072052C" w:rsidRDefault="0072052C" w:rsidP="00573357">
            <w:pPr>
              <w:pBdr>
                <w:bottom w:val="single" w:sz="4" w:space="1" w:color="auto"/>
              </w:pBdr>
              <w:spacing w:line="33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72052C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 xml:space="preserve">ข้อมูลระดับ </w:t>
            </w:r>
            <w:r w:rsidR="00573357">
              <w:rPr>
                <w:rFonts w:eastAsia="Browallia New"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913" w:type="pct"/>
            <w:gridSpan w:val="2"/>
            <w:vAlign w:val="bottom"/>
          </w:tcPr>
          <w:p w14:paraId="23BD5B23" w14:textId="77777777" w:rsidR="0072052C" w:rsidRPr="0072052C" w:rsidRDefault="0072052C" w:rsidP="00573357">
            <w:pPr>
              <w:pBdr>
                <w:bottom w:val="single" w:sz="4" w:space="1" w:color="auto"/>
              </w:pBdr>
              <w:spacing w:line="330" w:lineRule="exact"/>
              <w:ind w:left="-57" w:right="-49"/>
              <w:jc w:val="center"/>
              <w:rPr>
                <w:rFonts w:eastAsia="Browallia New"/>
                <w:b/>
                <w:sz w:val="24"/>
                <w:szCs w:val="24"/>
              </w:rPr>
            </w:pPr>
            <w:r w:rsidRPr="0072052C">
              <w:rPr>
                <w:rFonts w:eastAsia="Browallia New"/>
                <w:b/>
                <w:sz w:val="24"/>
                <w:szCs w:val="24"/>
                <w:cs/>
              </w:rPr>
              <w:t>รวม</w:t>
            </w:r>
          </w:p>
        </w:tc>
      </w:tr>
      <w:tr w:rsidR="00593F1E" w:rsidRPr="0072052C" w14:paraId="40CB18DB" w14:textId="77777777" w:rsidTr="00632001">
        <w:trPr>
          <w:trHeight w:val="53"/>
        </w:trPr>
        <w:tc>
          <w:tcPr>
            <w:tcW w:w="1292" w:type="pct"/>
            <w:vAlign w:val="bottom"/>
          </w:tcPr>
          <w:p w14:paraId="5E37C5C0" w14:textId="77777777" w:rsidR="00573357" w:rsidRPr="0072052C" w:rsidRDefault="00573357" w:rsidP="00573357">
            <w:pPr>
              <w:spacing w:line="330" w:lineRule="exact"/>
              <w:ind w:left="-105" w:right="-90"/>
              <w:jc w:val="center"/>
              <w:rPr>
                <w:rFonts w:eastAsia="Browallia New"/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465" w:type="pct"/>
          </w:tcPr>
          <w:p w14:paraId="1CAA4FB0" w14:textId="77777777" w:rsidR="00573357" w:rsidRPr="0072052C" w:rsidRDefault="00573357" w:rsidP="00573357">
            <w:pPr>
              <w:pBdr>
                <w:bottom w:val="single" w:sz="4" w:space="1" w:color="auto"/>
              </w:pBdr>
              <w:spacing w:line="33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72052C">
              <w:rPr>
                <w:sz w:val="24"/>
                <w:szCs w:val="24"/>
                <w:lang w:val="en-GB"/>
              </w:rPr>
              <w:t xml:space="preserve">31 </w:t>
            </w:r>
            <w:r w:rsidRPr="0072052C">
              <w:rPr>
                <w:sz w:val="24"/>
                <w:szCs w:val="24"/>
                <w:cs/>
                <w:lang w:val="en-GB"/>
              </w:rPr>
              <w:t>ธันวาคม</w:t>
            </w:r>
            <w:r w:rsidRPr="0072052C">
              <w:rPr>
                <w:sz w:val="24"/>
                <w:szCs w:val="24"/>
                <w:lang w:val="en-GB"/>
              </w:rPr>
              <w:t xml:space="preserve"> 2568</w:t>
            </w:r>
          </w:p>
        </w:tc>
        <w:tc>
          <w:tcPr>
            <w:tcW w:w="465" w:type="pct"/>
          </w:tcPr>
          <w:p w14:paraId="4CBFCCDB" w14:textId="77777777" w:rsidR="00573357" w:rsidRPr="0072052C" w:rsidRDefault="00573357" w:rsidP="00573357">
            <w:pPr>
              <w:pBdr>
                <w:bottom w:val="single" w:sz="4" w:space="1" w:color="auto"/>
              </w:pBdr>
              <w:spacing w:line="330" w:lineRule="exact"/>
              <w:ind w:right="-72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72052C">
              <w:rPr>
                <w:sz w:val="24"/>
                <w:szCs w:val="24"/>
                <w:lang w:val="en-GB"/>
              </w:rPr>
              <w:t xml:space="preserve">31 </w:t>
            </w:r>
            <w:r w:rsidRPr="0072052C">
              <w:rPr>
                <w:sz w:val="24"/>
                <w:szCs w:val="24"/>
                <w:cs/>
                <w:lang w:val="en-GB"/>
              </w:rPr>
              <w:t>ธันวาคม</w:t>
            </w:r>
            <w:r w:rsidRPr="0072052C">
              <w:rPr>
                <w:sz w:val="24"/>
                <w:szCs w:val="24"/>
                <w:lang w:val="en-GB"/>
              </w:rPr>
              <w:t xml:space="preserve"> 2567</w:t>
            </w:r>
          </w:p>
        </w:tc>
        <w:tc>
          <w:tcPr>
            <w:tcW w:w="448" w:type="pct"/>
          </w:tcPr>
          <w:p w14:paraId="7522D70E" w14:textId="1AFBE1FC" w:rsidR="00573357" w:rsidRPr="0072052C" w:rsidRDefault="00573357" w:rsidP="00573357">
            <w:pPr>
              <w:pBdr>
                <w:bottom w:val="single" w:sz="4" w:space="1" w:color="auto"/>
              </w:pBdr>
              <w:spacing w:line="33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72052C">
              <w:rPr>
                <w:sz w:val="24"/>
                <w:szCs w:val="24"/>
                <w:lang w:val="en-GB"/>
              </w:rPr>
              <w:t xml:space="preserve">31 </w:t>
            </w:r>
            <w:r w:rsidRPr="0072052C">
              <w:rPr>
                <w:sz w:val="24"/>
                <w:szCs w:val="24"/>
                <w:cs/>
                <w:lang w:val="en-GB"/>
              </w:rPr>
              <w:t>ธันวาคม</w:t>
            </w:r>
            <w:r w:rsidRPr="0072052C">
              <w:rPr>
                <w:sz w:val="24"/>
                <w:szCs w:val="24"/>
                <w:lang w:val="en-GB"/>
              </w:rPr>
              <w:t xml:space="preserve"> 2568</w:t>
            </w:r>
          </w:p>
        </w:tc>
        <w:tc>
          <w:tcPr>
            <w:tcW w:w="477" w:type="pct"/>
          </w:tcPr>
          <w:p w14:paraId="54A12AB2" w14:textId="0051E04F" w:rsidR="00573357" w:rsidRPr="0072052C" w:rsidRDefault="00573357" w:rsidP="00573357">
            <w:pPr>
              <w:pBdr>
                <w:bottom w:val="single" w:sz="4" w:space="1" w:color="auto"/>
              </w:pBdr>
              <w:spacing w:line="330" w:lineRule="exact"/>
              <w:ind w:right="-72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72052C">
              <w:rPr>
                <w:sz w:val="24"/>
                <w:szCs w:val="24"/>
                <w:lang w:val="en-GB"/>
              </w:rPr>
              <w:t xml:space="preserve">31 </w:t>
            </w:r>
            <w:r w:rsidRPr="0072052C">
              <w:rPr>
                <w:sz w:val="24"/>
                <w:szCs w:val="24"/>
                <w:cs/>
                <w:lang w:val="en-GB"/>
              </w:rPr>
              <w:t>ธันวาคม</w:t>
            </w:r>
            <w:r w:rsidRPr="0072052C">
              <w:rPr>
                <w:sz w:val="24"/>
                <w:szCs w:val="24"/>
                <w:lang w:val="en-GB"/>
              </w:rPr>
              <w:t xml:space="preserve"> 2567</w:t>
            </w:r>
          </w:p>
        </w:tc>
        <w:tc>
          <w:tcPr>
            <w:tcW w:w="476" w:type="pct"/>
          </w:tcPr>
          <w:p w14:paraId="45EFDD2F" w14:textId="0F4866AD" w:rsidR="00573357" w:rsidRPr="0072052C" w:rsidRDefault="00573357" w:rsidP="00573357">
            <w:pPr>
              <w:pBdr>
                <w:bottom w:val="single" w:sz="4" w:space="1" w:color="auto"/>
              </w:pBdr>
              <w:spacing w:line="33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72052C">
              <w:rPr>
                <w:sz w:val="24"/>
                <w:szCs w:val="24"/>
                <w:lang w:val="en-GB"/>
              </w:rPr>
              <w:t xml:space="preserve">31 </w:t>
            </w:r>
            <w:r w:rsidRPr="0072052C">
              <w:rPr>
                <w:sz w:val="24"/>
                <w:szCs w:val="24"/>
                <w:cs/>
                <w:lang w:val="en-GB"/>
              </w:rPr>
              <w:t>ธันวาคม</w:t>
            </w:r>
            <w:r w:rsidRPr="0072052C">
              <w:rPr>
                <w:sz w:val="24"/>
                <w:szCs w:val="24"/>
                <w:lang w:val="en-GB"/>
              </w:rPr>
              <w:t xml:space="preserve"> 2568</w:t>
            </w:r>
          </w:p>
        </w:tc>
        <w:tc>
          <w:tcPr>
            <w:tcW w:w="464" w:type="pct"/>
          </w:tcPr>
          <w:p w14:paraId="1E052AD8" w14:textId="42326A60" w:rsidR="00573357" w:rsidRPr="0072052C" w:rsidRDefault="00573357" w:rsidP="00573357">
            <w:pPr>
              <w:pBdr>
                <w:bottom w:val="single" w:sz="4" w:space="1" w:color="auto"/>
              </w:pBdr>
              <w:spacing w:line="330" w:lineRule="exact"/>
              <w:ind w:right="-72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72052C">
              <w:rPr>
                <w:sz w:val="24"/>
                <w:szCs w:val="24"/>
                <w:lang w:val="en-GB"/>
              </w:rPr>
              <w:t xml:space="preserve">31 </w:t>
            </w:r>
            <w:r w:rsidRPr="0072052C">
              <w:rPr>
                <w:sz w:val="24"/>
                <w:szCs w:val="24"/>
                <w:cs/>
                <w:lang w:val="en-GB"/>
              </w:rPr>
              <w:t>ธันวาคม</w:t>
            </w:r>
            <w:r w:rsidRPr="0072052C">
              <w:rPr>
                <w:sz w:val="24"/>
                <w:szCs w:val="24"/>
                <w:lang w:val="en-GB"/>
              </w:rPr>
              <w:t xml:space="preserve"> 2567</w:t>
            </w:r>
          </w:p>
        </w:tc>
        <w:tc>
          <w:tcPr>
            <w:tcW w:w="469" w:type="pct"/>
          </w:tcPr>
          <w:p w14:paraId="474960FB" w14:textId="39D3B134" w:rsidR="00573357" w:rsidRPr="0072052C" w:rsidRDefault="00573357" w:rsidP="00573357">
            <w:pPr>
              <w:pBdr>
                <w:bottom w:val="single" w:sz="4" w:space="1" w:color="auto"/>
              </w:pBdr>
              <w:spacing w:line="330" w:lineRule="exact"/>
              <w:ind w:left="-48" w:right="-49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72052C">
              <w:rPr>
                <w:sz w:val="24"/>
                <w:szCs w:val="24"/>
                <w:lang w:val="en-GB"/>
              </w:rPr>
              <w:t xml:space="preserve">31 </w:t>
            </w:r>
            <w:r w:rsidRPr="0072052C">
              <w:rPr>
                <w:sz w:val="24"/>
                <w:szCs w:val="24"/>
                <w:cs/>
                <w:lang w:val="en-GB"/>
              </w:rPr>
              <w:t>ธันวาคม</w:t>
            </w:r>
            <w:r w:rsidRPr="0072052C">
              <w:rPr>
                <w:sz w:val="24"/>
                <w:szCs w:val="24"/>
                <w:lang w:val="en-GB"/>
              </w:rPr>
              <w:t xml:space="preserve"> 2568</w:t>
            </w:r>
          </w:p>
        </w:tc>
        <w:tc>
          <w:tcPr>
            <w:tcW w:w="444" w:type="pct"/>
          </w:tcPr>
          <w:p w14:paraId="651A6615" w14:textId="42509FB1" w:rsidR="00573357" w:rsidRPr="0072052C" w:rsidRDefault="00573357" w:rsidP="00573357">
            <w:pPr>
              <w:pBdr>
                <w:bottom w:val="single" w:sz="4" w:space="1" w:color="auto"/>
              </w:pBdr>
              <w:spacing w:line="330" w:lineRule="exact"/>
              <w:ind w:right="-72"/>
              <w:jc w:val="center"/>
              <w:rPr>
                <w:rFonts w:eastAsia="Browallia New"/>
                <w:b/>
                <w:sz w:val="24"/>
                <w:szCs w:val="24"/>
              </w:rPr>
            </w:pPr>
            <w:r w:rsidRPr="0072052C">
              <w:rPr>
                <w:sz w:val="24"/>
                <w:szCs w:val="24"/>
                <w:lang w:val="en-GB"/>
              </w:rPr>
              <w:t xml:space="preserve">31 </w:t>
            </w:r>
            <w:r w:rsidRPr="0072052C">
              <w:rPr>
                <w:sz w:val="24"/>
                <w:szCs w:val="24"/>
                <w:cs/>
                <w:lang w:val="en-GB"/>
              </w:rPr>
              <w:t>ธันวาคม</w:t>
            </w:r>
            <w:r w:rsidRPr="0072052C">
              <w:rPr>
                <w:sz w:val="24"/>
                <w:szCs w:val="24"/>
                <w:lang w:val="en-GB"/>
              </w:rPr>
              <w:t xml:space="preserve"> 2567</w:t>
            </w:r>
          </w:p>
        </w:tc>
      </w:tr>
      <w:tr w:rsidR="00593F1E" w:rsidRPr="0072052C" w14:paraId="03D7D4E6" w14:textId="77777777" w:rsidTr="00632001">
        <w:tc>
          <w:tcPr>
            <w:tcW w:w="1292" w:type="pct"/>
            <w:vAlign w:val="bottom"/>
          </w:tcPr>
          <w:p w14:paraId="4A85729C" w14:textId="77777777" w:rsidR="0072052C" w:rsidRPr="0072052C" w:rsidRDefault="0072052C" w:rsidP="00573357">
            <w:pPr>
              <w:spacing w:line="330" w:lineRule="exact"/>
              <w:ind w:left="-105" w:right="-108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65" w:type="pct"/>
            <w:vAlign w:val="bottom"/>
          </w:tcPr>
          <w:p w14:paraId="7C8A9778" w14:textId="77777777" w:rsidR="0072052C" w:rsidRPr="0072052C" w:rsidRDefault="0072052C" w:rsidP="00573357">
            <w:pPr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6BE1DDC3" w14:textId="77777777" w:rsidR="0072052C" w:rsidRPr="0072052C" w:rsidRDefault="0072052C" w:rsidP="00573357">
            <w:pPr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8" w:type="pct"/>
            <w:vAlign w:val="bottom"/>
          </w:tcPr>
          <w:p w14:paraId="530575C1" w14:textId="77777777" w:rsidR="0072052C" w:rsidRPr="0072052C" w:rsidRDefault="0072052C" w:rsidP="00573357">
            <w:pPr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7" w:type="pct"/>
            <w:vAlign w:val="bottom"/>
          </w:tcPr>
          <w:p w14:paraId="138346F5" w14:textId="77777777" w:rsidR="0072052C" w:rsidRPr="0072052C" w:rsidRDefault="0072052C" w:rsidP="00573357">
            <w:pPr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2E45D050" w14:textId="77777777" w:rsidR="0072052C" w:rsidRPr="0072052C" w:rsidRDefault="0072052C" w:rsidP="00573357">
            <w:pPr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47556674" w14:textId="77777777" w:rsidR="0072052C" w:rsidRPr="0072052C" w:rsidRDefault="0072052C" w:rsidP="00573357">
            <w:pPr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9" w:type="pct"/>
            <w:vAlign w:val="bottom"/>
          </w:tcPr>
          <w:p w14:paraId="32483E5E" w14:textId="77777777" w:rsidR="0072052C" w:rsidRPr="0072052C" w:rsidRDefault="0072052C" w:rsidP="00573357">
            <w:pPr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188D67E7" w14:textId="77777777" w:rsidR="0072052C" w:rsidRPr="0072052C" w:rsidRDefault="0072052C" w:rsidP="00573357">
            <w:pPr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593F1E" w:rsidRPr="0072052C" w14:paraId="5987E003" w14:textId="77777777" w:rsidTr="00632001">
        <w:tc>
          <w:tcPr>
            <w:tcW w:w="1292" w:type="pct"/>
            <w:vAlign w:val="bottom"/>
          </w:tcPr>
          <w:p w14:paraId="0A0F3614" w14:textId="77777777" w:rsidR="0072052C" w:rsidRPr="0072052C" w:rsidRDefault="0072052C" w:rsidP="00573357">
            <w:pPr>
              <w:spacing w:line="330" w:lineRule="exact"/>
              <w:ind w:left="-105" w:right="-108"/>
              <w:rPr>
                <w:rFonts w:eastAsia="Browallia New"/>
                <w:bCs/>
                <w:sz w:val="24"/>
                <w:szCs w:val="24"/>
              </w:rPr>
            </w:pPr>
            <w:r w:rsidRPr="0072052C">
              <w:rPr>
                <w:rFonts w:eastAsia="Browallia New"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65" w:type="pct"/>
            <w:vAlign w:val="bottom"/>
          </w:tcPr>
          <w:p w14:paraId="049A4B6D" w14:textId="77777777" w:rsidR="0072052C" w:rsidRPr="0072052C" w:rsidRDefault="0072052C" w:rsidP="00573357">
            <w:pPr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2E4C43E1" w14:textId="77777777" w:rsidR="0072052C" w:rsidRPr="0072052C" w:rsidRDefault="0072052C" w:rsidP="00573357">
            <w:pPr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8" w:type="pct"/>
            <w:vAlign w:val="bottom"/>
          </w:tcPr>
          <w:p w14:paraId="3ED4D9D1" w14:textId="77777777" w:rsidR="0072052C" w:rsidRPr="0072052C" w:rsidRDefault="0072052C" w:rsidP="00573357">
            <w:pPr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7" w:type="pct"/>
            <w:vAlign w:val="bottom"/>
          </w:tcPr>
          <w:p w14:paraId="06B500EB" w14:textId="77777777" w:rsidR="0072052C" w:rsidRPr="0072052C" w:rsidRDefault="0072052C" w:rsidP="00573357">
            <w:pPr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68F0F09D" w14:textId="77777777" w:rsidR="0072052C" w:rsidRPr="0072052C" w:rsidRDefault="0072052C" w:rsidP="00573357">
            <w:pPr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7E4BAE8B" w14:textId="77777777" w:rsidR="0072052C" w:rsidRPr="0072052C" w:rsidRDefault="0072052C" w:rsidP="00573357">
            <w:pPr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9" w:type="pct"/>
            <w:vAlign w:val="bottom"/>
          </w:tcPr>
          <w:p w14:paraId="3873FFD6" w14:textId="77777777" w:rsidR="0072052C" w:rsidRPr="0072052C" w:rsidRDefault="0072052C" w:rsidP="00573357">
            <w:pPr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552A799A" w14:textId="77777777" w:rsidR="0072052C" w:rsidRPr="0072052C" w:rsidRDefault="0072052C" w:rsidP="00573357">
            <w:pPr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593F1E" w:rsidRPr="0072052C" w14:paraId="3D903D0D" w14:textId="77777777" w:rsidTr="00632001">
        <w:trPr>
          <w:trHeight w:val="405"/>
        </w:trPr>
        <w:tc>
          <w:tcPr>
            <w:tcW w:w="1292" w:type="pct"/>
            <w:vAlign w:val="bottom"/>
          </w:tcPr>
          <w:p w14:paraId="4CA9AF7A" w14:textId="281C79E0" w:rsidR="00573357" w:rsidRPr="0072052C" w:rsidRDefault="00573357" w:rsidP="00573357">
            <w:pPr>
              <w:spacing w:line="33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72052C">
              <w:rPr>
                <w:spacing w:val="-2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465" w:type="pct"/>
            <w:vAlign w:val="bottom"/>
          </w:tcPr>
          <w:p w14:paraId="24BDB3BD" w14:textId="3A941B5E" w:rsidR="00573357" w:rsidRPr="0072052C" w:rsidRDefault="00AB117A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744AE7">
              <w:rPr>
                <w:rFonts w:eastAsia="Browallia New"/>
                <w:sz w:val="24"/>
                <w:szCs w:val="24"/>
              </w:rPr>
              <w:t>67,289,745</w:t>
            </w:r>
          </w:p>
        </w:tc>
        <w:tc>
          <w:tcPr>
            <w:tcW w:w="465" w:type="pct"/>
            <w:vAlign w:val="bottom"/>
          </w:tcPr>
          <w:p w14:paraId="1CA51A07" w14:textId="688A17CF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102,706,102</w:t>
            </w:r>
          </w:p>
        </w:tc>
        <w:tc>
          <w:tcPr>
            <w:tcW w:w="448" w:type="pct"/>
            <w:vAlign w:val="bottom"/>
          </w:tcPr>
          <w:p w14:paraId="04E43326" w14:textId="583A48A2" w:rsidR="00573357" w:rsidRPr="00AB117A" w:rsidRDefault="00AB117A" w:rsidP="00AB117A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418AD98C" w14:textId="21FE7F49" w:rsidR="00573357" w:rsidRPr="0072052C" w:rsidRDefault="00573357" w:rsidP="001E2E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06C8B82A" w14:textId="1DA705AB" w:rsidR="00573357" w:rsidRPr="00AB117A" w:rsidRDefault="00AB117A" w:rsidP="00AB117A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AB117A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5D4DD0BD" w14:textId="3BE5BF8B" w:rsidR="00573357" w:rsidRPr="0072052C" w:rsidRDefault="00573357" w:rsidP="001E2E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72052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0D4DC651" w14:textId="30CFE5BF" w:rsidR="00573357" w:rsidRPr="0072052C" w:rsidRDefault="00572A73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572A73">
              <w:rPr>
                <w:rFonts w:eastAsia="Browallia New"/>
                <w:sz w:val="24"/>
                <w:szCs w:val="24"/>
                <w:lang w:val="en-GB"/>
              </w:rPr>
              <w:t>67,289,745</w:t>
            </w:r>
          </w:p>
        </w:tc>
        <w:tc>
          <w:tcPr>
            <w:tcW w:w="444" w:type="pct"/>
            <w:vAlign w:val="bottom"/>
          </w:tcPr>
          <w:p w14:paraId="7BBDDB3A" w14:textId="02A20FC2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102,706,102</w:t>
            </w:r>
          </w:p>
        </w:tc>
      </w:tr>
      <w:tr w:rsidR="00593F1E" w:rsidRPr="0072052C" w14:paraId="6B3B2958" w14:textId="77777777" w:rsidTr="00632001">
        <w:tc>
          <w:tcPr>
            <w:tcW w:w="1292" w:type="pct"/>
            <w:vAlign w:val="bottom"/>
          </w:tcPr>
          <w:p w14:paraId="6182F4A9" w14:textId="677C3E6B" w:rsidR="00573357" w:rsidRPr="0072052C" w:rsidRDefault="00573357" w:rsidP="00573357">
            <w:pPr>
              <w:spacing w:line="33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72052C">
              <w:rPr>
                <w:spacing w:val="-2"/>
                <w:sz w:val="24"/>
                <w:szCs w:val="24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465" w:type="pct"/>
            <w:vAlign w:val="bottom"/>
          </w:tcPr>
          <w:p w14:paraId="77F0E888" w14:textId="60D23DCE" w:rsidR="00573357" w:rsidRPr="0072052C" w:rsidRDefault="00AB117A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583255">
              <w:rPr>
                <w:rFonts w:eastAsia="Browallia New"/>
                <w:sz w:val="24"/>
                <w:szCs w:val="24"/>
              </w:rPr>
              <w:t>33,336,127</w:t>
            </w:r>
          </w:p>
        </w:tc>
        <w:tc>
          <w:tcPr>
            <w:tcW w:w="465" w:type="pct"/>
            <w:vAlign w:val="bottom"/>
          </w:tcPr>
          <w:p w14:paraId="7015B43F" w14:textId="14C05444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3,052,605</w:t>
            </w:r>
          </w:p>
        </w:tc>
        <w:tc>
          <w:tcPr>
            <w:tcW w:w="448" w:type="pct"/>
            <w:vAlign w:val="bottom"/>
          </w:tcPr>
          <w:p w14:paraId="0BB0C50F" w14:textId="4F01562D" w:rsidR="00573357" w:rsidRPr="00AB117A" w:rsidRDefault="00AB117A" w:rsidP="00AB117A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178480C8" w14:textId="3B65C4E6" w:rsidR="00573357" w:rsidRPr="0072052C" w:rsidRDefault="00573357" w:rsidP="001E2E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514D3233" w14:textId="2B913695" w:rsidR="00573357" w:rsidRPr="00AB117A" w:rsidRDefault="00AB117A" w:rsidP="00AB117A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AB117A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198BBB8D" w14:textId="77F20F29" w:rsidR="00573357" w:rsidRPr="0072052C" w:rsidRDefault="00573357" w:rsidP="001E2E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72052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20A6CEB7" w14:textId="347F09A0" w:rsidR="00573357" w:rsidRPr="0072052C" w:rsidRDefault="00A51BDE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A51BDE">
              <w:rPr>
                <w:rFonts w:eastAsia="Browallia New"/>
                <w:sz w:val="24"/>
                <w:szCs w:val="24"/>
              </w:rPr>
              <w:t>33,336,127</w:t>
            </w:r>
          </w:p>
        </w:tc>
        <w:tc>
          <w:tcPr>
            <w:tcW w:w="444" w:type="pct"/>
            <w:vAlign w:val="bottom"/>
          </w:tcPr>
          <w:p w14:paraId="3A5508B0" w14:textId="1E43405F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3,052,605</w:t>
            </w:r>
          </w:p>
        </w:tc>
      </w:tr>
      <w:tr w:rsidR="00593F1E" w:rsidRPr="0072052C" w14:paraId="57BB0DE0" w14:textId="77777777">
        <w:tc>
          <w:tcPr>
            <w:tcW w:w="1292" w:type="pct"/>
            <w:vAlign w:val="bottom"/>
          </w:tcPr>
          <w:p w14:paraId="57ADF3E7" w14:textId="2E0C235C" w:rsidR="00573357" w:rsidRPr="0072052C" w:rsidRDefault="00573357" w:rsidP="00573357">
            <w:pPr>
              <w:spacing w:line="33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72052C">
              <w:rPr>
                <w:spacing w:val="-2"/>
                <w:sz w:val="24"/>
                <w:szCs w:val="24"/>
                <w:cs/>
                <w:lang w:val="en-GB"/>
              </w:rPr>
              <w:t>สินทรัพย์ทางการเงินที่วัดมูลค่า</w:t>
            </w:r>
            <w:r w:rsidRPr="00516B5B">
              <w:rPr>
                <w:spacing w:val="-2"/>
                <w:sz w:val="24"/>
                <w:szCs w:val="24"/>
                <w:cs/>
                <w:lang w:val="en-GB"/>
              </w:rPr>
              <w:t>ด้วย</w:t>
            </w:r>
            <w:r w:rsidR="00054B41" w:rsidRPr="00516B5B">
              <w:rPr>
                <w:spacing w:val="-2"/>
                <w:sz w:val="24"/>
                <w:szCs w:val="24"/>
                <w:cs/>
                <w:lang w:val="en-GB"/>
              </w:rPr>
              <w:t>วิธี</w:t>
            </w:r>
            <w:r w:rsidRPr="00516B5B">
              <w:rPr>
                <w:spacing w:val="-2"/>
                <w:sz w:val="24"/>
                <w:szCs w:val="24"/>
                <w:cs/>
                <w:lang w:val="en-GB"/>
              </w:rPr>
              <w:t>ราคา</w:t>
            </w:r>
            <w:r w:rsidRPr="0072052C">
              <w:rPr>
                <w:spacing w:val="-2"/>
                <w:sz w:val="24"/>
                <w:szCs w:val="24"/>
                <w:cs/>
                <w:lang w:val="en-GB"/>
              </w:rPr>
              <w:t>ทุนตัดจำหน่าย</w:t>
            </w:r>
          </w:p>
        </w:tc>
        <w:tc>
          <w:tcPr>
            <w:tcW w:w="465" w:type="pct"/>
            <w:vAlign w:val="bottom"/>
          </w:tcPr>
          <w:p w14:paraId="4772C427" w14:textId="10722A78" w:rsidR="00573357" w:rsidRPr="0072052C" w:rsidRDefault="00AB117A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042CCD">
              <w:rPr>
                <w:rFonts w:eastAsia="Browallia New"/>
                <w:sz w:val="24"/>
                <w:szCs w:val="24"/>
              </w:rPr>
              <w:t>1,467,585</w:t>
            </w:r>
          </w:p>
        </w:tc>
        <w:tc>
          <w:tcPr>
            <w:tcW w:w="465" w:type="pct"/>
            <w:vAlign w:val="bottom"/>
          </w:tcPr>
          <w:p w14:paraId="18DBE0D7" w14:textId="316D760B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1,131,603</w:t>
            </w:r>
          </w:p>
        </w:tc>
        <w:tc>
          <w:tcPr>
            <w:tcW w:w="448" w:type="pct"/>
            <w:vAlign w:val="bottom"/>
          </w:tcPr>
          <w:p w14:paraId="464D5552" w14:textId="0153E8B3" w:rsidR="00573357" w:rsidRPr="00AB117A" w:rsidRDefault="00AB117A" w:rsidP="00AB117A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1FCF13FE" w14:textId="4A3F79EE" w:rsidR="00573357" w:rsidRPr="0072052C" w:rsidRDefault="00573357" w:rsidP="001E2E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663EABA5" w14:textId="7CE7B436" w:rsidR="00573357" w:rsidRPr="00AB117A" w:rsidRDefault="00AB117A" w:rsidP="00AB117A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AB117A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0D4BD7E0" w14:textId="1C3C85AB" w:rsidR="00573357" w:rsidRPr="0072052C" w:rsidRDefault="00573357" w:rsidP="001E2E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72052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</w:tcPr>
          <w:p w14:paraId="31A55450" w14:textId="4575AE94" w:rsidR="00573357" w:rsidRPr="0072052C" w:rsidRDefault="00A77436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A77436">
              <w:rPr>
                <w:sz w:val="24"/>
                <w:szCs w:val="24"/>
              </w:rPr>
              <w:t xml:space="preserve"> 1,467,585 </w:t>
            </w:r>
          </w:p>
        </w:tc>
        <w:tc>
          <w:tcPr>
            <w:tcW w:w="444" w:type="pct"/>
            <w:vAlign w:val="bottom"/>
          </w:tcPr>
          <w:p w14:paraId="2EA053C9" w14:textId="15094D84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1,131,603</w:t>
            </w:r>
          </w:p>
        </w:tc>
      </w:tr>
      <w:tr w:rsidR="00593F1E" w:rsidRPr="0072052C" w14:paraId="661DBE98" w14:textId="77777777">
        <w:tc>
          <w:tcPr>
            <w:tcW w:w="1292" w:type="pct"/>
            <w:vAlign w:val="bottom"/>
          </w:tcPr>
          <w:p w14:paraId="3E102BA2" w14:textId="7F81265D" w:rsidR="00573357" w:rsidRPr="0072052C" w:rsidRDefault="00573357" w:rsidP="00573357">
            <w:pPr>
              <w:spacing w:line="33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72052C">
              <w:rPr>
                <w:spacing w:val="-2"/>
                <w:sz w:val="24"/>
                <w:szCs w:val="24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465" w:type="pct"/>
            <w:vAlign w:val="bottom"/>
          </w:tcPr>
          <w:p w14:paraId="0D66B6DA" w14:textId="17BD04B3" w:rsidR="00573357" w:rsidRPr="000276BC" w:rsidRDefault="00AB117A" w:rsidP="00AB117A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38818A3C" w14:textId="4F564675" w:rsidR="00573357" w:rsidRPr="0072052C" w:rsidRDefault="00573357" w:rsidP="001E2E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5CA0ECBF" w14:textId="1D10832E" w:rsidR="00573357" w:rsidRPr="0072052C" w:rsidRDefault="00E650A3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E650A3">
              <w:rPr>
                <w:rFonts w:eastAsia="Browallia New"/>
                <w:sz w:val="24"/>
                <w:szCs w:val="24"/>
              </w:rPr>
              <w:t>638,330,747</w:t>
            </w:r>
          </w:p>
        </w:tc>
        <w:tc>
          <w:tcPr>
            <w:tcW w:w="477" w:type="pct"/>
            <w:vAlign w:val="bottom"/>
          </w:tcPr>
          <w:p w14:paraId="24A74A22" w14:textId="3035C5CA" w:rsidR="00573357" w:rsidRPr="0072052C" w:rsidRDefault="00D32D54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D32D54">
              <w:rPr>
                <w:rFonts w:eastAsia="Browallia New"/>
                <w:spacing w:val="-4"/>
                <w:sz w:val="24"/>
                <w:szCs w:val="24"/>
                <w:lang w:val="en-GB"/>
              </w:rPr>
              <w:t>330,674,139</w:t>
            </w:r>
          </w:p>
        </w:tc>
        <w:tc>
          <w:tcPr>
            <w:tcW w:w="476" w:type="pct"/>
            <w:vAlign w:val="bottom"/>
          </w:tcPr>
          <w:p w14:paraId="40D3BFA9" w14:textId="5FF983C3" w:rsidR="00573357" w:rsidRPr="00AB117A" w:rsidRDefault="00AB117A" w:rsidP="00AB117A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AB117A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166C90E9" w14:textId="58E0A8A4" w:rsidR="00573357" w:rsidRPr="0072052C" w:rsidRDefault="00573357" w:rsidP="001E2E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72052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</w:tcPr>
          <w:p w14:paraId="5DFFFE4E" w14:textId="4EB7380F" w:rsidR="00573357" w:rsidRPr="0072052C" w:rsidRDefault="00A77436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A77436">
              <w:rPr>
                <w:sz w:val="24"/>
                <w:szCs w:val="24"/>
              </w:rPr>
              <w:t xml:space="preserve"> 638,330,747 </w:t>
            </w:r>
          </w:p>
        </w:tc>
        <w:tc>
          <w:tcPr>
            <w:tcW w:w="444" w:type="pct"/>
            <w:vAlign w:val="bottom"/>
          </w:tcPr>
          <w:p w14:paraId="40CBD100" w14:textId="6C1E056C" w:rsidR="00573357" w:rsidRPr="0072052C" w:rsidRDefault="00BC43A2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fldChar w:fldCharType="begin"/>
            </w: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instrText xml:space="preserve"> =SUM(c9,e9,g9) </w:instrText>
            </w: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>
              <w:rPr>
                <w:rFonts w:eastAsia="Browallia New"/>
                <w:noProof/>
                <w:spacing w:val="-4"/>
                <w:sz w:val="24"/>
                <w:szCs w:val="24"/>
                <w:lang w:val="en-GB"/>
              </w:rPr>
              <w:t>330,674,139</w:t>
            </w: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593F1E" w:rsidRPr="0072052C" w14:paraId="3914C26F" w14:textId="77777777">
        <w:tc>
          <w:tcPr>
            <w:tcW w:w="1292" w:type="pct"/>
            <w:vAlign w:val="bottom"/>
          </w:tcPr>
          <w:p w14:paraId="6F7A5E2B" w14:textId="18A9C93B" w:rsidR="00573357" w:rsidRPr="0072052C" w:rsidRDefault="00573357" w:rsidP="00573357">
            <w:pPr>
              <w:spacing w:line="33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72052C">
              <w:rPr>
                <w:spacing w:val="-2"/>
                <w:sz w:val="24"/>
                <w:szCs w:val="24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465" w:type="pct"/>
            <w:vAlign w:val="bottom"/>
          </w:tcPr>
          <w:p w14:paraId="447B9161" w14:textId="4969FFD3" w:rsidR="00573357" w:rsidRPr="000276BC" w:rsidRDefault="00AB117A" w:rsidP="00AB117A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53851685" w14:textId="3BD9D4C4" w:rsidR="00573357" w:rsidRPr="0072052C" w:rsidRDefault="00573357" w:rsidP="001E2E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33BDD5D1" w14:textId="6A67BD6A" w:rsidR="00573357" w:rsidRPr="0072052C" w:rsidRDefault="00EC3C2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EC3C27">
              <w:rPr>
                <w:rFonts w:eastAsia="Browallia New"/>
                <w:sz w:val="24"/>
                <w:szCs w:val="24"/>
              </w:rPr>
              <w:t>4,265,039,900</w:t>
            </w:r>
          </w:p>
        </w:tc>
        <w:tc>
          <w:tcPr>
            <w:tcW w:w="477" w:type="pct"/>
            <w:vAlign w:val="bottom"/>
          </w:tcPr>
          <w:p w14:paraId="14C0832D" w14:textId="1E7590E8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z w:val="24"/>
                <w:szCs w:val="24"/>
                <w:lang w:val="en-GB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4,215,039,900</w:t>
            </w:r>
          </w:p>
        </w:tc>
        <w:tc>
          <w:tcPr>
            <w:tcW w:w="476" w:type="pct"/>
            <w:vAlign w:val="bottom"/>
          </w:tcPr>
          <w:p w14:paraId="38751D6E" w14:textId="0240AB55" w:rsidR="00573357" w:rsidRPr="00AB117A" w:rsidRDefault="00AB117A" w:rsidP="00AB117A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AB117A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7FF6D4C2" w14:textId="3DB28C45" w:rsidR="00573357" w:rsidRPr="0072052C" w:rsidRDefault="00573357" w:rsidP="001E2E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72052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</w:tcPr>
          <w:p w14:paraId="3B4D017A" w14:textId="65EE7E8C" w:rsidR="00573357" w:rsidRPr="0072052C" w:rsidRDefault="00A77436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A77436">
              <w:rPr>
                <w:sz w:val="24"/>
                <w:szCs w:val="24"/>
              </w:rPr>
              <w:t xml:space="preserve"> 4,265,039,900 </w:t>
            </w:r>
          </w:p>
        </w:tc>
        <w:tc>
          <w:tcPr>
            <w:tcW w:w="444" w:type="pct"/>
            <w:vAlign w:val="bottom"/>
          </w:tcPr>
          <w:p w14:paraId="143E677C" w14:textId="1D0D74BD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z w:val="24"/>
                <w:szCs w:val="24"/>
                <w:lang w:val="en-GB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4,215,039,900</w:t>
            </w:r>
          </w:p>
        </w:tc>
      </w:tr>
      <w:tr w:rsidR="00593F1E" w:rsidRPr="0072052C" w14:paraId="6B2FAF58" w14:textId="77777777">
        <w:tc>
          <w:tcPr>
            <w:tcW w:w="1292" w:type="pct"/>
            <w:vAlign w:val="bottom"/>
          </w:tcPr>
          <w:p w14:paraId="1E25C601" w14:textId="44999142" w:rsidR="00573357" w:rsidRPr="0072052C" w:rsidRDefault="00573357" w:rsidP="00573357">
            <w:pPr>
              <w:spacing w:line="33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72052C">
              <w:rPr>
                <w:spacing w:val="-2"/>
                <w:sz w:val="24"/>
                <w:szCs w:val="24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465" w:type="pct"/>
            <w:vAlign w:val="bottom"/>
          </w:tcPr>
          <w:p w14:paraId="2A29E6B6" w14:textId="02880F5B" w:rsidR="00573357" w:rsidRPr="000276BC" w:rsidRDefault="00AB117A" w:rsidP="00AB117A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0276BC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24849F7F" w14:textId="2EC42A03" w:rsidR="00573357" w:rsidRPr="0072052C" w:rsidRDefault="00573357" w:rsidP="001E2E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72052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0EE79AA4" w14:textId="5FFCCC07" w:rsidR="00573357" w:rsidRPr="0072052C" w:rsidRDefault="00EC3C2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EC3C27">
              <w:rPr>
                <w:rFonts w:eastAsia="Browallia New"/>
                <w:sz w:val="24"/>
                <w:szCs w:val="24"/>
              </w:rPr>
              <w:t>3,889,973</w:t>
            </w:r>
          </w:p>
        </w:tc>
        <w:tc>
          <w:tcPr>
            <w:tcW w:w="477" w:type="pct"/>
            <w:vAlign w:val="bottom"/>
          </w:tcPr>
          <w:p w14:paraId="66242E56" w14:textId="1F44CF8E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72052C">
              <w:rPr>
                <w:sz w:val="24"/>
                <w:szCs w:val="24"/>
                <w:lang w:val="en-GB"/>
              </w:rPr>
              <w:t>2,875,501</w:t>
            </w:r>
          </w:p>
        </w:tc>
        <w:tc>
          <w:tcPr>
            <w:tcW w:w="476" w:type="pct"/>
            <w:vAlign w:val="bottom"/>
          </w:tcPr>
          <w:p w14:paraId="15129241" w14:textId="05F9870B" w:rsidR="00573357" w:rsidRPr="00AB117A" w:rsidRDefault="00AB117A" w:rsidP="00AB117A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z w:val="24"/>
                <w:szCs w:val="24"/>
                <w:lang w:val="en-GB"/>
              </w:rPr>
            </w:pPr>
            <w:r w:rsidRPr="00AB117A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04818881" w14:textId="05BC141A" w:rsidR="00573357" w:rsidRPr="0072052C" w:rsidRDefault="00573357" w:rsidP="001E2E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72052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</w:tcPr>
          <w:p w14:paraId="785E7BE0" w14:textId="0979BEAB" w:rsidR="00573357" w:rsidRPr="0072052C" w:rsidRDefault="00A77436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A77436">
              <w:rPr>
                <w:sz w:val="24"/>
                <w:szCs w:val="24"/>
              </w:rPr>
              <w:t xml:space="preserve"> 3,889,973 </w:t>
            </w:r>
          </w:p>
        </w:tc>
        <w:tc>
          <w:tcPr>
            <w:tcW w:w="444" w:type="pct"/>
            <w:vAlign w:val="bottom"/>
          </w:tcPr>
          <w:p w14:paraId="5BC3375C" w14:textId="28443FDE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72052C">
              <w:rPr>
                <w:sz w:val="24"/>
                <w:szCs w:val="24"/>
                <w:lang w:val="en-GB"/>
              </w:rPr>
              <w:t>2,875,501</w:t>
            </w:r>
          </w:p>
        </w:tc>
      </w:tr>
      <w:tr w:rsidR="00593F1E" w:rsidRPr="0072052C" w14:paraId="7285651C" w14:textId="77777777">
        <w:tc>
          <w:tcPr>
            <w:tcW w:w="1292" w:type="pct"/>
            <w:vAlign w:val="bottom"/>
          </w:tcPr>
          <w:p w14:paraId="45DA8153" w14:textId="3E7001D9" w:rsidR="00573357" w:rsidRPr="0072052C" w:rsidRDefault="00573357" w:rsidP="00573357">
            <w:pPr>
              <w:spacing w:line="33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72052C">
              <w:rPr>
                <w:spacing w:val="-2"/>
                <w:sz w:val="24"/>
                <w:szCs w:val="24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465" w:type="pct"/>
            <w:vAlign w:val="bottom"/>
          </w:tcPr>
          <w:p w14:paraId="6AA0141B" w14:textId="7F712684" w:rsidR="00573357" w:rsidRPr="000276BC" w:rsidRDefault="00AB117A" w:rsidP="00AB117A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0276BC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1A30508A" w14:textId="47518948" w:rsidR="00573357" w:rsidRPr="0072052C" w:rsidRDefault="00573357" w:rsidP="001E2E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72052C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4A8E73DB" w14:textId="74BB47A8" w:rsidR="00573357" w:rsidRPr="00AB117A" w:rsidRDefault="00AB117A" w:rsidP="00AB117A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72052C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77" w:type="pct"/>
            <w:vAlign w:val="bottom"/>
          </w:tcPr>
          <w:p w14:paraId="55FF7B77" w14:textId="4CD089FE" w:rsidR="00573357" w:rsidRPr="0072052C" w:rsidRDefault="00573357" w:rsidP="001E2E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72052C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45305514" w14:textId="2AFEF996" w:rsidR="00573357" w:rsidRPr="0072052C" w:rsidRDefault="00B136B9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B136B9">
              <w:rPr>
                <w:rFonts w:eastAsia="Browallia New"/>
                <w:sz w:val="24"/>
                <w:szCs w:val="24"/>
              </w:rPr>
              <w:t>137,799,385</w:t>
            </w:r>
          </w:p>
        </w:tc>
        <w:tc>
          <w:tcPr>
            <w:tcW w:w="464" w:type="pct"/>
            <w:vAlign w:val="bottom"/>
          </w:tcPr>
          <w:p w14:paraId="6A3CB9BA" w14:textId="2F81AC89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72052C">
              <w:rPr>
                <w:sz w:val="24"/>
                <w:szCs w:val="24"/>
                <w:lang w:val="en-GB"/>
              </w:rPr>
              <w:t>541,231,515</w:t>
            </w:r>
          </w:p>
        </w:tc>
        <w:tc>
          <w:tcPr>
            <w:tcW w:w="469" w:type="pct"/>
          </w:tcPr>
          <w:p w14:paraId="36AE1021" w14:textId="3C18B5F0" w:rsidR="00573357" w:rsidRPr="0072052C" w:rsidRDefault="00A77436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A77436">
              <w:rPr>
                <w:sz w:val="24"/>
                <w:szCs w:val="24"/>
              </w:rPr>
              <w:t xml:space="preserve"> 137,799,385 </w:t>
            </w:r>
          </w:p>
        </w:tc>
        <w:tc>
          <w:tcPr>
            <w:tcW w:w="444" w:type="pct"/>
            <w:vAlign w:val="bottom"/>
          </w:tcPr>
          <w:p w14:paraId="4EAD899F" w14:textId="51566DA5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541,231,515</w:t>
            </w:r>
          </w:p>
        </w:tc>
      </w:tr>
      <w:tr w:rsidR="00593F1E" w:rsidRPr="0072052C" w14:paraId="5D191FE8" w14:textId="77777777">
        <w:tc>
          <w:tcPr>
            <w:tcW w:w="1292" w:type="pct"/>
            <w:vAlign w:val="bottom"/>
          </w:tcPr>
          <w:p w14:paraId="0284E6E6" w14:textId="6A03B6CC" w:rsidR="00573357" w:rsidRPr="0072052C" w:rsidRDefault="00573357" w:rsidP="00573357">
            <w:pPr>
              <w:spacing w:line="33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72052C">
              <w:rPr>
                <w:spacing w:val="-2"/>
                <w:sz w:val="24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65" w:type="pct"/>
            <w:vAlign w:val="bottom"/>
          </w:tcPr>
          <w:p w14:paraId="3F9AC59E" w14:textId="32DF8B38" w:rsidR="00573357" w:rsidRPr="000276BC" w:rsidRDefault="00AB117A" w:rsidP="00AB117A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pacing w:val="-4"/>
                <w:sz w:val="24"/>
                <w:szCs w:val="24"/>
                <w:lang w:val="en-GB"/>
              </w:rPr>
            </w:pPr>
            <w:r w:rsidRPr="000276BC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2F9C23DB" w14:textId="1E0C7151" w:rsidR="00573357" w:rsidRPr="0072052C" w:rsidRDefault="00573357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z w:val="24"/>
                <w:szCs w:val="24"/>
              </w:rPr>
            </w:pPr>
            <w:r w:rsidRPr="0072052C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141850CB" w14:textId="5419E43A" w:rsidR="00573357" w:rsidRPr="0072052C" w:rsidRDefault="00FE0DD6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z w:val="24"/>
                <w:szCs w:val="24"/>
                <w:lang w:val="en-GB"/>
              </w:rPr>
            </w:pPr>
            <w:r w:rsidRPr="00FE0DD6">
              <w:rPr>
                <w:sz w:val="24"/>
                <w:szCs w:val="24"/>
                <w:lang w:val="en-GB"/>
              </w:rPr>
              <w:t>7,376,800</w:t>
            </w:r>
          </w:p>
        </w:tc>
        <w:tc>
          <w:tcPr>
            <w:tcW w:w="477" w:type="pct"/>
            <w:vAlign w:val="bottom"/>
          </w:tcPr>
          <w:p w14:paraId="03E0331F" w14:textId="6637355B" w:rsidR="00573357" w:rsidRPr="0072052C" w:rsidRDefault="008C468D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z w:val="24"/>
                <w:szCs w:val="24"/>
              </w:rPr>
            </w:pPr>
            <w:r w:rsidRPr="008C468D">
              <w:rPr>
                <w:rFonts w:eastAsia="Browallia New"/>
                <w:sz w:val="24"/>
                <w:szCs w:val="24"/>
                <w:lang w:val="en-GB"/>
              </w:rPr>
              <w:t>476,800</w:t>
            </w:r>
          </w:p>
        </w:tc>
        <w:tc>
          <w:tcPr>
            <w:tcW w:w="476" w:type="pct"/>
            <w:vAlign w:val="bottom"/>
          </w:tcPr>
          <w:p w14:paraId="4B15E8A7" w14:textId="53C6FBC3" w:rsidR="00573357" w:rsidRPr="0072052C" w:rsidRDefault="00AB117A" w:rsidP="00AB117A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z w:val="24"/>
                <w:szCs w:val="24"/>
              </w:rPr>
            </w:pPr>
            <w:r w:rsidRPr="0072052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228B37F2" w14:textId="1CC4CF99" w:rsidR="00573357" w:rsidRPr="0072052C" w:rsidRDefault="00573357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z w:val="24"/>
                <w:szCs w:val="24"/>
              </w:rPr>
            </w:pPr>
            <w:r w:rsidRPr="0072052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</w:tcPr>
          <w:p w14:paraId="51EDFA42" w14:textId="1B087A6D" w:rsidR="00573357" w:rsidRPr="0072052C" w:rsidRDefault="00A77436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z w:val="24"/>
                <w:szCs w:val="24"/>
              </w:rPr>
            </w:pPr>
            <w:r w:rsidRPr="00A77436">
              <w:rPr>
                <w:sz w:val="24"/>
                <w:szCs w:val="24"/>
              </w:rPr>
              <w:t xml:space="preserve"> 7,376,800 </w:t>
            </w:r>
          </w:p>
        </w:tc>
        <w:tc>
          <w:tcPr>
            <w:tcW w:w="444" w:type="pct"/>
            <w:vAlign w:val="bottom"/>
          </w:tcPr>
          <w:p w14:paraId="31A68A6C" w14:textId="697982AF" w:rsidR="00573357" w:rsidRPr="0072052C" w:rsidRDefault="008A4071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fldChar w:fldCharType="begin"/>
            </w: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instrText xml:space="preserve"> =SUM(c14,e14,g14) </w:instrText>
            </w: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>
              <w:rPr>
                <w:rFonts w:eastAsia="Browallia New"/>
                <w:noProof/>
                <w:spacing w:val="-4"/>
                <w:sz w:val="24"/>
                <w:szCs w:val="24"/>
                <w:lang w:val="en-GB"/>
              </w:rPr>
              <w:t>476,800</w:t>
            </w: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593F1E" w:rsidRPr="0072052C" w14:paraId="473E30B7" w14:textId="77777777" w:rsidTr="00632001">
        <w:tc>
          <w:tcPr>
            <w:tcW w:w="1292" w:type="pct"/>
            <w:vAlign w:val="bottom"/>
          </w:tcPr>
          <w:p w14:paraId="27E9FCD8" w14:textId="2B88AF90" w:rsidR="00573357" w:rsidRPr="0072052C" w:rsidRDefault="00573357" w:rsidP="00573357">
            <w:pPr>
              <w:spacing w:line="33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72052C">
              <w:rPr>
                <w:spacing w:val="-2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465" w:type="pct"/>
            <w:vAlign w:val="bottom"/>
          </w:tcPr>
          <w:p w14:paraId="5695C415" w14:textId="3EE550A6" w:rsidR="00573357" w:rsidRPr="0072052C" w:rsidRDefault="0011692C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=SUM(ABOVE)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</w:rPr>
              <w:t>102,093,457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65" w:type="pct"/>
            <w:vAlign w:val="bottom"/>
          </w:tcPr>
          <w:p w14:paraId="4A903CC2" w14:textId="5E63E1F4" w:rsidR="00573357" w:rsidRPr="0072052C" w:rsidRDefault="00573357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106,890,310</w:t>
            </w:r>
          </w:p>
        </w:tc>
        <w:tc>
          <w:tcPr>
            <w:tcW w:w="448" w:type="pct"/>
            <w:vAlign w:val="bottom"/>
          </w:tcPr>
          <w:p w14:paraId="1A77C43B" w14:textId="0435893E" w:rsidR="00573357" w:rsidRPr="0072052C" w:rsidRDefault="007E6C40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  <w:cs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=SUM(D6:D14)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</w:rPr>
              <w:t>4,914,637,420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77" w:type="pct"/>
            <w:vAlign w:val="bottom"/>
          </w:tcPr>
          <w:p w14:paraId="7FAFD888" w14:textId="2F9D4996" w:rsidR="00573357" w:rsidRPr="00622BDB" w:rsidRDefault="008C468D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=SUM(E6:E14)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</w:rPr>
              <w:t>4,549,066,340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76" w:type="pct"/>
            <w:vAlign w:val="bottom"/>
          </w:tcPr>
          <w:p w14:paraId="1812D617" w14:textId="6A7B0702" w:rsidR="00573357" w:rsidRPr="0072052C" w:rsidRDefault="00031DD2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=SUM(Above)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</w:rPr>
              <w:t>137,799,385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64" w:type="pct"/>
            <w:vAlign w:val="bottom"/>
          </w:tcPr>
          <w:p w14:paraId="25ABED6D" w14:textId="455CF387" w:rsidR="00573357" w:rsidRPr="0072052C" w:rsidRDefault="00573357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541,231,515</w:t>
            </w:r>
          </w:p>
        </w:tc>
        <w:tc>
          <w:tcPr>
            <w:tcW w:w="469" w:type="pct"/>
            <w:vAlign w:val="bottom"/>
          </w:tcPr>
          <w:p w14:paraId="4FC0237F" w14:textId="5994F63E" w:rsidR="00573357" w:rsidRPr="0072052C" w:rsidRDefault="00BC43A2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  <w:cs/>
              </w:rPr>
            </w:pPr>
            <w:r>
              <w:rPr>
                <w:rFonts w:eastAsia="Browallia New"/>
                <w:sz w:val="24"/>
                <w:szCs w:val="24"/>
              </w:rPr>
              <w:fldChar w:fldCharType="begin"/>
            </w:r>
            <w:r>
              <w:rPr>
                <w:rFonts w:eastAsia="Browallia New"/>
                <w:sz w:val="24"/>
                <w:szCs w:val="24"/>
              </w:rPr>
              <w:instrText xml:space="preserve"> =SUM(H6:H14) </w:instrText>
            </w:r>
            <w:r>
              <w:rPr>
                <w:rFonts w:eastAsia="Browallia New"/>
                <w:sz w:val="24"/>
                <w:szCs w:val="24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</w:rPr>
              <w:t>5,154,530,262</w:t>
            </w:r>
            <w:r>
              <w:rPr>
                <w:rFonts w:eastAsia="Browallia New"/>
                <w:sz w:val="24"/>
                <w:szCs w:val="24"/>
              </w:rPr>
              <w:fldChar w:fldCharType="end"/>
            </w:r>
          </w:p>
        </w:tc>
        <w:tc>
          <w:tcPr>
            <w:tcW w:w="444" w:type="pct"/>
            <w:vAlign w:val="bottom"/>
          </w:tcPr>
          <w:p w14:paraId="191EA21F" w14:textId="4A4FE034" w:rsidR="00573357" w:rsidRPr="0072052C" w:rsidRDefault="00964C49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fldChar w:fldCharType="begin"/>
            </w:r>
            <w:r>
              <w:rPr>
                <w:rFonts w:eastAsia="Browallia New"/>
                <w:sz w:val="24"/>
                <w:szCs w:val="24"/>
                <w:lang w:val="en-GB"/>
              </w:rPr>
              <w:instrText xml:space="preserve"> =SUM(I6:I14) </w:instrText>
            </w:r>
            <w:r>
              <w:rPr>
                <w:rFonts w:eastAsia="Browallia New"/>
                <w:sz w:val="24"/>
                <w:szCs w:val="24"/>
                <w:lang w:val="en-GB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  <w:lang w:val="en-GB"/>
              </w:rPr>
              <w:t>5,197,188,165</w:t>
            </w:r>
            <w:r>
              <w:rPr>
                <w:rFonts w:eastAsia="Browallia New"/>
                <w:sz w:val="24"/>
                <w:szCs w:val="24"/>
                <w:lang w:val="en-GB"/>
              </w:rPr>
              <w:fldChar w:fldCharType="end"/>
            </w:r>
          </w:p>
        </w:tc>
      </w:tr>
      <w:tr w:rsidR="00593F1E" w:rsidRPr="0072052C" w14:paraId="381D1E31" w14:textId="77777777" w:rsidTr="00632001">
        <w:tc>
          <w:tcPr>
            <w:tcW w:w="1292" w:type="pct"/>
            <w:vAlign w:val="bottom"/>
          </w:tcPr>
          <w:p w14:paraId="37DFB1D3" w14:textId="77777777" w:rsidR="00573357" w:rsidRPr="0072052C" w:rsidRDefault="00573357" w:rsidP="00573357">
            <w:pPr>
              <w:spacing w:line="330" w:lineRule="exact"/>
              <w:ind w:left="-105" w:right="-108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1BB5C139" w14:textId="77777777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26C26BD2" w14:textId="77777777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8" w:type="pct"/>
            <w:vAlign w:val="bottom"/>
          </w:tcPr>
          <w:p w14:paraId="0BAF0F0A" w14:textId="77777777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7" w:type="pct"/>
            <w:vAlign w:val="bottom"/>
          </w:tcPr>
          <w:p w14:paraId="55E0AB81" w14:textId="77777777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27204889" w14:textId="77777777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4" w:type="pct"/>
            <w:vAlign w:val="bottom"/>
          </w:tcPr>
          <w:p w14:paraId="1C8B6CFD" w14:textId="77777777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69" w:type="pct"/>
            <w:vAlign w:val="bottom"/>
          </w:tcPr>
          <w:p w14:paraId="2BE0E8BF" w14:textId="77777777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6E4DC21F" w14:textId="77777777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593F1E" w:rsidRPr="0072052C" w14:paraId="7269D77D" w14:textId="77777777" w:rsidTr="00632001">
        <w:tc>
          <w:tcPr>
            <w:tcW w:w="1292" w:type="pct"/>
            <w:vAlign w:val="bottom"/>
          </w:tcPr>
          <w:p w14:paraId="501C0C40" w14:textId="23FF5DF2" w:rsidR="00573357" w:rsidRPr="0072052C" w:rsidRDefault="00573357" w:rsidP="00573357">
            <w:pPr>
              <w:spacing w:line="330" w:lineRule="exact"/>
              <w:ind w:left="-105" w:right="-108"/>
              <w:rPr>
                <w:rFonts w:eastAsia="Browallia New"/>
                <w:b/>
                <w:sz w:val="24"/>
                <w:szCs w:val="24"/>
                <w:u w:val="single"/>
              </w:rPr>
            </w:pPr>
            <w:r w:rsidRPr="0072052C">
              <w:rPr>
                <w:b/>
                <w:bCs/>
                <w:spacing w:val="-2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465" w:type="pct"/>
            <w:vAlign w:val="bottom"/>
          </w:tcPr>
          <w:p w14:paraId="5F0ED3E8" w14:textId="77777777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65" w:type="pct"/>
            <w:vAlign w:val="bottom"/>
          </w:tcPr>
          <w:p w14:paraId="56E45142" w14:textId="77777777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48" w:type="pct"/>
            <w:vAlign w:val="bottom"/>
          </w:tcPr>
          <w:p w14:paraId="100E32FC" w14:textId="77777777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77" w:type="pct"/>
            <w:vAlign w:val="bottom"/>
          </w:tcPr>
          <w:p w14:paraId="0BC6B781" w14:textId="77777777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76" w:type="pct"/>
            <w:vAlign w:val="bottom"/>
          </w:tcPr>
          <w:p w14:paraId="617A8E0D" w14:textId="77777777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64" w:type="pct"/>
            <w:vAlign w:val="bottom"/>
          </w:tcPr>
          <w:p w14:paraId="35A87FC9" w14:textId="77777777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69" w:type="pct"/>
            <w:vAlign w:val="bottom"/>
          </w:tcPr>
          <w:p w14:paraId="1C3B0D8D" w14:textId="77777777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444" w:type="pct"/>
            <w:vAlign w:val="bottom"/>
          </w:tcPr>
          <w:p w14:paraId="2083914C" w14:textId="77777777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b/>
                <w:sz w:val="24"/>
                <w:szCs w:val="24"/>
                <w:u w:val="single"/>
              </w:rPr>
            </w:pPr>
          </w:p>
        </w:tc>
      </w:tr>
      <w:tr w:rsidR="00593F1E" w:rsidRPr="0072052C" w14:paraId="17858C40" w14:textId="77777777">
        <w:tc>
          <w:tcPr>
            <w:tcW w:w="1292" w:type="pct"/>
            <w:vAlign w:val="bottom"/>
          </w:tcPr>
          <w:p w14:paraId="617CD02B" w14:textId="16C3DC57" w:rsidR="00573357" w:rsidRPr="0072052C" w:rsidRDefault="00573357" w:rsidP="00573357">
            <w:pPr>
              <w:spacing w:line="330" w:lineRule="exact"/>
              <w:ind w:left="-105" w:right="-108"/>
              <w:rPr>
                <w:rFonts w:eastAsia="Browallia New"/>
                <w:bCs/>
                <w:sz w:val="24"/>
                <w:szCs w:val="24"/>
              </w:rPr>
            </w:pPr>
            <w:r w:rsidRPr="0072052C">
              <w:rPr>
                <w:spacing w:val="-2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465" w:type="pct"/>
          </w:tcPr>
          <w:p w14:paraId="0C4AE1E8" w14:textId="09F973D9" w:rsidR="00573357" w:rsidRPr="007337D7" w:rsidRDefault="007337D7" w:rsidP="007337D7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7337D7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2FC9446B" w14:textId="38E029F4" w:rsidR="00573357" w:rsidRPr="0072052C" w:rsidRDefault="00573357" w:rsidP="001E2E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</w:tcPr>
          <w:p w14:paraId="57528D1E" w14:textId="64653EFC" w:rsidR="00573357" w:rsidRPr="00B44CB5" w:rsidRDefault="007649D6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B44CB5">
              <w:rPr>
                <w:spacing w:val="-4"/>
                <w:sz w:val="24"/>
                <w:szCs w:val="24"/>
                <w:lang w:val="en-GB"/>
              </w:rPr>
              <w:t xml:space="preserve"> 6,518,443 </w:t>
            </w:r>
          </w:p>
        </w:tc>
        <w:tc>
          <w:tcPr>
            <w:tcW w:w="477" w:type="pct"/>
            <w:vAlign w:val="bottom"/>
          </w:tcPr>
          <w:p w14:paraId="14FCA658" w14:textId="3CC410CC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26,491,763</w:t>
            </w:r>
          </w:p>
        </w:tc>
        <w:tc>
          <w:tcPr>
            <w:tcW w:w="476" w:type="pct"/>
          </w:tcPr>
          <w:p w14:paraId="3B864DC5" w14:textId="470178BA" w:rsidR="00573357" w:rsidRPr="00797CCE" w:rsidRDefault="00797CCE" w:rsidP="00797CCE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797CCE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2A624334" w14:textId="19F75ECF" w:rsidR="00573357" w:rsidRPr="0072052C" w:rsidRDefault="00573357" w:rsidP="001E2E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rFonts w:eastAsia="Browallia New"/>
                <w:sz w:val="24"/>
                <w:szCs w:val="24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</w:tcPr>
          <w:p w14:paraId="16B8E40E" w14:textId="108A13C1" w:rsidR="00573357" w:rsidRPr="0072052C" w:rsidRDefault="000C502E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0C502E">
              <w:rPr>
                <w:sz w:val="24"/>
                <w:szCs w:val="24"/>
              </w:rPr>
              <w:t xml:space="preserve"> 6,518,443 </w:t>
            </w:r>
          </w:p>
        </w:tc>
        <w:tc>
          <w:tcPr>
            <w:tcW w:w="444" w:type="pct"/>
            <w:vAlign w:val="bottom"/>
          </w:tcPr>
          <w:p w14:paraId="4E11AF79" w14:textId="3E0A765A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rFonts w:eastAsia="Browallia New"/>
                <w:sz w:val="24"/>
                <w:szCs w:val="24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26,491,763</w:t>
            </w:r>
          </w:p>
        </w:tc>
      </w:tr>
      <w:tr w:rsidR="00593F1E" w:rsidRPr="0072052C" w14:paraId="0D20E10A" w14:textId="77777777">
        <w:tc>
          <w:tcPr>
            <w:tcW w:w="1292" w:type="pct"/>
            <w:vAlign w:val="bottom"/>
          </w:tcPr>
          <w:p w14:paraId="79623E2D" w14:textId="72E8BDC2" w:rsidR="00573357" w:rsidRPr="0072052C" w:rsidRDefault="00573357" w:rsidP="00573357">
            <w:pPr>
              <w:spacing w:line="330" w:lineRule="exact"/>
              <w:ind w:left="-105" w:right="-108"/>
              <w:rPr>
                <w:rFonts w:eastAsia="Browallia New"/>
                <w:bCs/>
                <w:sz w:val="24"/>
                <w:szCs w:val="24"/>
                <w:cs/>
                <w:lang w:val="en-GB"/>
              </w:rPr>
            </w:pPr>
            <w:r w:rsidRPr="0072052C">
              <w:rPr>
                <w:spacing w:val="-2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465" w:type="pct"/>
          </w:tcPr>
          <w:p w14:paraId="48F836C3" w14:textId="41DE0FCB" w:rsidR="00573357" w:rsidRPr="007337D7" w:rsidRDefault="007337D7" w:rsidP="007337D7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7337D7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7559BEC3" w14:textId="0AB64717" w:rsidR="00573357" w:rsidRPr="0072052C" w:rsidRDefault="00573357" w:rsidP="001E2E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z w:val="24"/>
                <w:szCs w:val="24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</w:tcPr>
          <w:p w14:paraId="0EF83C93" w14:textId="1B2E4388" w:rsidR="00573357" w:rsidRPr="00B44CB5" w:rsidRDefault="007649D6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B44CB5">
              <w:rPr>
                <w:spacing w:val="-4"/>
                <w:sz w:val="24"/>
                <w:szCs w:val="24"/>
                <w:lang w:val="en-GB"/>
              </w:rPr>
              <w:t xml:space="preserve"> 3,750,271,645 </w:t>
            </w:r>
          </w:p>
        </w:tc>
        <w:tc>
          <w:tcPr>
            <w:tcW w:w="477" w:type="pct"/>
            <w:vAlign w:val="bottom"/>
          </w:tcPr>
          <w:p w14:paraId="64387F15" w14:textId="48C54829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z w:val="24"/>
                <w:szCs w:val="24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3,701,047,711</w:t>
            </w:r>
          </w:p>
        </w:tc>
        <w:tc>
          <w:tcPr>
            <w:tcW w:w="476" w:type="pct"/>
          </w:tcPr>
          <w:p w14:paraId="667044DC" w14:textId="1E814F04" w:rsidR="00573357" w:rsidRPr="00797CCE" w:rsidRDefault="00797CCE" w:rsidP="00797CCE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797CCE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7C0E8BE7" w14:textId="41FCD9BB" w:rsidR="00573357" w:rsidRPr="0072052C" w:rsidRDefault="00573357" w:rsidP="001E2E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z w:val="24"/>
                <w:szCs w:val="24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</w:tcPr>
          <w:p w14:paraId="551A10E8" w14:textId="1C249AAC" w:rsidR="00573357" w:rsidRPr="0072052C" w:rsidRDefault="000C502E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z w:val="24"/>
                <w:szCs w:val="24"/>
              </w:rPr>
            </w:pPr>
            <w:r w:rsidRPr="000C502E">
              <w:rPr>
                <w:sz w:val="24"/>
                <w:szCs w:val="24"/>
              </w:rPr>
              <w:t xml:space="preserve"> 3,750,271,645 </w:t>
            </w:r>
          </w:p>
        </w:tc>
        <w:tc>
          <w:tcPr>
            <w:tcW w:w="444" w:type="pct"/>
            <w:vAlign w:val="bottom"/>
          </w:tcPr>
          <w:p w14:paraId="64077503" w14:textId="326B2254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z w:val="24"/>
                <w:szCs w:val="24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3,701,047,711</w:t>
            </w:r>
          </w:p>
        </w:tc>
      </w:tr>
      <w:tr w:rsidR="00593F1E" w:rsidRPr="0072052C" w14:paraId="511B142C" w14:textId="77777777">
        <w:tc>
          <w:tcPr>
            <w:tcW w:w="1292" w:type="pct"/>
            <w:vAlign w:val="bottom"/>
          </w:tcPr>
          <w:p w14:paraId="4165F428" w14:textId="65C4B89B" w:rsidR="00573357" w:rsidRPr="0072052C" w:rsidRDefault="00573357" w:rsidP="00573357">
            <w:pPr>
              <w:spacing w:line="33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72052C">
              <w:rPr>
                <w:spacing w:val="-2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465" w:type="pct"/>
          </w:tcPr>
          <w:p w14:paraId="7F546CDB" w14:textId="7F10AEEA" w:rsidR="00573357" w:rsidRPr="007337D7" w:rsidRDefault="007337D7" w:rsidP="007337D7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7337D7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64E114F4" w14:textId="0DD201D8" w:rsidR="00573357" w:rsidRPr="0072052C" w:rsidRDefault="00573357" w:rsidP="001E2E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z w:val="24"/>
                <w:szCs w:val="24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</w:tcPr>
          <w:p w14:paraId="29EDB72C" w14:textId="58E18728" w:rsidR="00573357" w:rsidRPr="00B44CB5" w:rsidRDefault="007649D6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B44CB5">
              <w:rPr>
                <w:spacing w:val="-4"/>
                <w:sz w:val="24"/>
                <w:szCs w:val="24"/>
                <w:lang w:val="en-GB"/>
              </w:rPr>
              <w:t xml:space="preserve"> 37,582,599 </w:t>
            </w:r>
          </w:p>
        </w:tc>
        <w:tc>
          <w:tcPr>
            <w:tcW w:w="477" w:type="pct"/>
            <w:vAlign w:val="bottom"/>
          </w:tcPr>
          <w:p w14:paraId="1F98E75B" w14:textId="66D4446A" w:rsidR="00573357" w:rsidRPr="0072052C" w:rsidRDefault="00CA2E1C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z w:val="24"/>
                <w:szCs w:val="24"/>
              </w:rPr>
            </w:pPr>
            <w:r w:rsidRPr="00CA2E1C">
              <w:rPr>
                <w:spacing w:val="-4"/>
                <w:sz w:val="24"/>
                <w:szCs w:val="24"/>
                <w:lang w:val="en-GB"/>
              </w:rPr>
              <w:t>38,790,615</w:t>
            </w:r>
          </w:p>
        </w:tc>
        <w:tc>
          <w:tcPr>
            <w:tcW w:w="476" w:type="pct"/>
          </w:tcPr>
          <w:p w14:paraId="47F055C4" w14:textId="61C0FEF4" w:rsidR="00573357" w:rsidRPr="00797CCE" w:rsidRDefault="00797CCE" w:rsidP="00797CCE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797CCE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6A171385" w14:textId="1C39AD0F" w:rsidR="00573357" w:rsidRPr="0072052C" w:rsidRDefault="00573357" w:rsidP="001E2E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z w:val="24"/>
                <w:szCs w:val="24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</w:tcPr>
          <w:p w14:paraId="1254D4EC" w14:textId="434E7DDE" w:rsidR="00573357" w:rsidRPr="0072052C" w:rsidRDefault="000C502E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z w:val="24"/>
                <w:szCs w:val="24"/>
              </w:rPr>
            </w:pPr>
            <w:r w:rsidRPr="000C502E">
              <w:rPr>
                <w:sz w:val="24"/>
                <w:szCs w:val="24"/>
              </w:rPr>
              <w:t xml:space="preserve"> 37,582,599 </w:t>
            </w:r>
          </w:p>
        </w:tc>
        <w:tc>
          <w:tcPr>
            <w:tcW w:w="444" w:type="pct"/>
            <w:vAlign w:val="bottom"/>
          </w:tcPr>
          <w:p w14:paraId="5B792206" w14:textId="5E0D3A1B" w:rsidR="00573357" w:rsidRPr="0072052C" w:rsidRDefault="00861C32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  <w:lang w:val="en-GB"/>
              </w:rPr>
              <w:fldChar w:fldCharType="begin"/>
            </w:r>
            <w:r>
              <w:rPr>
                <w:spacing w:val="-4"/>
                <w:sz w:val="24"/>
                <w:szCs w:val="24"/>
                <w:lang w:val="en-GB"/>
              </w:rPr>
              <w:instrText xml:space="preserve"> =SUM(C20,E20,G20) </w:instrText>
            </w:r>
            <w:r>
              <w:rPr>
                <w:spacing w:val="-4"/>
                <w:sz w:val="24"/>
                <w:szCs w:val="24"/>
                <w:lang w:val="en-GB"/>
              </w:rPr>
              <w:fldChar w:fldCharType="separate"/>
            </w:r>
            <w:r>
              <w:rPr>
                <w:noProof/>
                <w:spacing w:val="-4"/>
                <w:sz w:val="24"/>
                <w:szCs w:val="24"/>
                <w:lang w:val="en-GB"/>
              </w:rPr>
              <w:t>38,790,615</w:t>
            </w:r>
            <w:r>
              <w:rPr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593F1E" w:rsidRPr="0072052C" w14:paraId="4EBE9A63" w14:textId="77777777">
        <w:tc>
          <w:tcPr>
            <w:tcW w:w="1292" w:type="pct"/>
            <w:vAlign w:val="bottom"/>
          </w:tcPr>
          <w:p w14:paraId="16E1CD94" w14:textId="46EAF956" w:rsidR="00573357" w:rsidRPr="0072052C" w:rsidRDefault="00573357" w:rsidP="00573357">
            <w:pPr>
              <w:spacing w:line="330" w:lineRule="exact"/>
              <w:ind w:left="-105" w:right="-108"/>
              <w:rPr>
                <w:sz w:val="24"/>
                <w:szCs w:val="24"/>
                <w:cs/>
                <w:lang w:val="en-GB"/>
              </w:rPr>
            </w:pPr>
            <w:r w:rsidRPr="0072052C">
              <w:rPr>
                <w:spacing w:val="-2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465" w:type="pct"/>
          </w:tcPr>
          <w:p w14:paraId="6F986853" w14:textId="3E1354D9" w:rsidR="00573357" w:rsidRPr="007337D7" w:rsidRDefault="007337D7" w:rsidP="007337D7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7337D7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44E735E2" w14:textId="4C9D6FB1" w:rsidR="00573357" w:rsidRPr="0072052C" w:rsidRDefault="00573357" w:rsidP="001E2E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z w:val="24"/>
                <w:szCs w:val="24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</w:tcPr>
          <w:p w14:paraId="750AF125" w14:textId="5F0ADFB2" w:rsidR="00573357" w:rsidRPr="00B44CB5" w:rsidRDefault="007649D6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B44CB5">
              <w:rPr>
                <w:spacing w:val="-4"/>
                <w:sz w:val="24"/>
                <w:szCs w:val="24"/>
                <w:lang w:val="en-GB"/>
              </w:rPr>
              <w:t xml:space="preserve"> 10,949,300 </w:t>
            </w:r>
          </w:p>
        </w:tc>
        <w:tc>
          <w:tcPr>
            <w:tcW w:w="477" w:type="pct"/>
            <w:vAlign w:val="bottom"/>
          </w:tcPr>
          <w:p w14:paraId="3FD214AC" w14:textId="461571D8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z w:val="24"/>
                <w:szCs w:val="24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8,264,055</w:t>
            </w:r>
          </w:p>
        </w:tc>
        <w:tc>
          <w:tcPr>
            <w:tcW w:w="476" w:type="pct"/>
          </w:tcPr>
          <w:p w14:paraId="796FEA9D" w14:textId="4401C0D0" w:rsidR="00573357" w:rsidRPr="00797CCE" w:rsidRDefault="00797CCE" w:rsidP="00797CCE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797CCE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55888AF6" w14:textId="6BB0CEEB" w:rsidR="00573357" w:rsidRPr="0072052C" w:rsidRDefault="00573357" w:rsidP="001E2E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z w:val="24"/>
                <w:szCs w:val="24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</w:tcPr>
          <w:p w14:paraId="7247D801" w14:textId="353F8F22" w:rsidR="00573357" w:rsidRPr="0072052C" w:rsidRDefault="000C502E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z w:val="24"/>
                <w:szCs w:val="24"/>
              </w:rPr>
            </w:pPr>
            <w:r w:rsidRPr="000C502E">
              <w:rPr>
                <w:sz w:val="24"/>
                <w:szCs w:val="24"/>
              </w:rPr>
              <w:t xml:space="preserve"> 10,949,300 </w:t>
            </w:r>
          </w:p>
        </w:tc>
        <w:tc>
          <w:tcPr>
            <w:tcW w:w="444" w:type="pct"/>
            <w:vAlign w:val="bottom"/>
          </w:tcPr>
          <w:p w14:paraId="493699FF" w14:textId="442A6E02" w:rsidR="00573357" w:rsidRPr="0072052C" w:rsidRDefault="00573357" w:rsidP="00573357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z w:val="24"/>
                <w:szCs w:val="24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8,264,055</w:t>
            </w:r>
          </w:p>
        </w:tc>
      </w:tr>
      <w:tr w:rsidR="00593F1E" w:rsidRPr="0072052C" w14:paraId="799C30DF" w14:textId="77777777">
        <w:tc>
          <w:tcPr>
            <w:tcW w:w="1292" w:type="pct"/>
            <w:vAlign w:val="bottom"/>
          </w:tcPr>
          <w:p w14:paraId="660EB8F6" w14:textId="224BFBFB" w:rsidR="00573357" w:rsidRPr="0072052C" w:rsidRDefault="00573357" w:rsidP="00573357">
            <w:pPr>
              <w:spacing w:line="33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72052C">
              <w:rPr>
                <w:spacing w:val="-2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65" w:type="pct"/>
          </w:tcPr>
          <w:p w14:paraId="5DDAA33F" w14:textId="06AADCD5" w:rsidR="00573357" w:rsidRPr="007337D7" w:rsidRDefault="007337D7" w:rsidP="007337D7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7337D7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27B5A35F" w14:textId="4ED2CA4B" w:rsidR="00573357" w:rsidRPr="0072052C" w:rsidRDefault="00573357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z w:val="24"/>
                <w:szCs w:val="24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</w:tcPr>
          <w:p w14:paraId="7E49342C" w14:textId="3F34AB85" w:rsidR="00573357" w:rsidRPr="00B44CB5" w:rsidRDefault="007649D6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B44CB5">
              <w:rPr>
                <w:spacing w:val="-4"/>
                <w:sz w:val="24"/>
                <w:szCs w:val="24"/>
                <w:lang w:val="en-GB"/>
              </w:rPr>
              <w:t xml:space="preserve"> 5,456,700 </w:t>
            </w:r>
          </w:p>
        </w:tc>
        <w:tc>
          <w:tcPr>
            <w:tcW w:w="477" w:type="pct"/>
            <w:vAlign w:val="bottom"/>
          </w:tcPr>
          <w:p w14:paraId="596372D2" w14:textId="3FBD5066" w:rsidR="00573357" w:rsidRPr="0072052C" w:rsidRDefault="00573357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z w:val="24"/>
                <w:szCs w:val="24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6,368,700</w:t>
            </w:r>
          </w:p>
        </w:tc>
        <w:tc>
          <w:tcPr>
            <w:tcW w:w="476" w:type="pct"/>
          </w:tcPr>
          <w:p w14:paraId="5738BF6D" w14:textId="124ED42A" w:rsidR="00573357" w:rsidRPr="00797CCE" w:rsidRDefault="00797CCE" w:rsidP="00797CCE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797CCE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371489F8" w14:textId="78FF0F98" w:rsidR="00573357" w:rsidRPr="0072052C" w:rsidRDefault="00573357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z w:val="24"/>
                <w:szCs w:val="24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</w:tcPr>
          <w:p w14:paraId="29FDD2FA" w14:textId="6262CAE4" w:rsidR="00573357" w:rsidRPr="0072052C" w:rsidRDefault="000C502E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z w:val="24"/>
                <w:szCs w:val="24"/>
              </w:rPr>
            </w:pPr>
            <w:r w:rsidRPr="000C502E">
              <w:rPr>
                <w:sz w:val="24"/>
                <w:szCs w:val="24"/>
              </w:rPr>
              <w:t xml:space="preserve"> 5,456,700 </w:t>
            </w:r>
          </w:p>
        </w:tc>
        <w:tc>
          <w:tcPr>
            <w:tcW w:w="444" w:type="pct"/>
            <w:vAlign w:val="bottom"/>
          </w:tcPr>
          <w:p w14:paraId="0993792C" w14:textId="2ACB2901" w:rsidR="00573357" w:rsidRPr="0072052C" w:rsidRDefault="00573357" w:rsidP="00940CBC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z w:val="24"/>
                <w:szCs w:val="24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6,368,700</w:t>
            </w:r>
          </w:p>
        </w:tc>
      </w:tr>
      <w:tr w:rsidR="00593F1E" w:rsidRPr="0072052C" w14:paraId="4C1FA4C8" w14:textId="77777777">
        <w:tc>
          <w:tcPr>
            <w:tcW w:w="1292" w:type="pct"/>
            <w:vAlign w:val="bottom"/>
          </w:tcPr>
          <w:p w14:paraId="780BDB70" w14:textId="041A8B39" w:rsidR="00573357" w:rsidRPr="0072052C" w:rsidRDefault="00573357" w:rsidP="00573357">
            <w:pPr>
              <w:spacing w:line="330" w:lineRule="exact"/>
              <w:ind w:left="-105" w:right="-108"/>
              <w:rPr>
                <w:rFonts w:eastAsia="Browallia New"/>
                <w:sz w:val="24"/>
                <w:szCs w:val="24"/>
              </w:rPr>
            </w:pPr>
            <w:r w:rsidRPr="0072052C">
              <w:rPr>
                <w:spacing w:val="-2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465" w:type="pct"/>
          </w:tcPr>
          <w:p w14:paraId="79EE3E69" w14:textId="63E67C3E" w:rsidR="00573357" w:rsidRPr="007337D7" w:rsidRDefault="007337D7" w:rsidP="007337D7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7337D7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5" w:type="pct"/>
            <w:vAlign w:val="bottom"/>
          </w:tcPr>
          <w:p w14:paraId="43DD438C" w14:textId="07A775CB" w:rsidR="00573357" w:rsidRPr="0072052C" w:rsidRDefault="00573357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z w:val="24"/>
                <w:szCs w:val="24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vAlign w:val="bottom"/>
          </w:tcPr>
          <w:p w14:paraId="1A752003" w14:textId="23363EF6" w:rsidR="00573357" w:rsidRPr="0072052C" w:rsidRDefault="00EA78AB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fldChar w:fldCharType="begin"/>
            </w:r>
            <w:r>
              <w:rPr>
                <w:sz w:val="24"/>
                <w:szCs w:val="24"/>
                <w:cs/>
              </w:rPr>
              <w:instrText xml:space="preserve"> =</w:instrText>
            </w:r>
            <w:r>
              <w:rPr>
                <w:sz w:val="24"/>
                <w:szCs w:val="24"/>
              </w:rPr>
              <w:instrText>SUM(ABOVE)</w:instrText>
            </w:r>
            <w:r>
              <w:rPr>
                <w:sz w:val="24"/>
                <w:szCs w:val="24"/>
                <w:cs/>
              </w:rPr>
              <w:instrText xml:space="preserve"> </w:instrText>
            </w:r>
            <w:r>
              <w:rPr>
                <w:sz w:val="24"/>
                <w:szCs w:val="24"/>
                <w:cs/>
              </w:rPr>
              <w:fldChar w:fldCharType="separate"/>
            </w:r>
            <w:r>
              <w:rPr>
                <w:noProof/>
                <w:sz w:val="24"/>
                <w:szCs w:val="24"/>
                <w:cs/>
              </w:rPr>
              <w:t>3</w:t>
            </w:r>
            <w:r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  <w:cs/>
              </w:rPr>
              <w:t>810</w:t>
            </w:r>
            <w:r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  <w:cs/>
              </w:rPr>
              <w:t>778</w:t>
            </w:r>
            <w:r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  <w:cs/>
              </w:rPr>
              <w:t>687</w:t>
            </w:r>
            <w:r>
              <w:rPr>
                <w:sz w:val="24"/>
                <w:szCs w:val="24"/>
                <w:cs/>
              </w:rPr>
              <w:fldChar w:fldCharType="end"/>
            </w:r>
          </w:p>
        </w:tc>
        <w:tc>
          <w:tcPr>
            <w:tcW w:w="477" w:type="pct"/>
            <w:vAlign w:val="bottom"/>
          </w:tcPr>
          <w:p w14:paraId="1A59D7E0" w14:textId="41AD42F5" w:rsidR="00573357" w:rsidRPr="0072052C" w:rsidRDefault="00B26F6D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fldChar w:fldCharType="begin"/>
            </w: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>
              <w:rPr>
                <w:rFonts w:eastAsia="Browallia New"/>
                <w:noProof/>
                <w:spacing w:val="-4"/>
                <w:sz w:val="24"/>
                <w:szCs w:val="24"/>
                <w:lang w:val="en-GB"/>
              </w:rPr>
              <w:t>3,780,962,844</w:t>
            </w: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76" w:type="pct"/>
          </w:tcPr>
          <w:p w14:paraId="03BB7C7A" w14:textId="752E189C" w:rsidR="00573357" w:rsidRPr="00797CCE" w:rsidRDefault="00797CCE" w:rsidP="00797CCE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797CCE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4" w:type="pct"/>
            <w:vAlign w:val="bottom"/>
          </w:tcPr>
          <w:p w14:paraId="4AA30E77" w14:textId="6C062EBB" w:rsidR="00573357" w:rsidRPr="0072052C" w:rsidRDefault="00573357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z w:val="24"/>
                <w:szCs w:val="24"/>
              </w:rPr>
            </w:pPr>
            <w:r w:rsidRPr="0072052C">
              <w:rPr>
                <w:rFonts w:eastAsia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69" w:type="pct"/>
          </w:tcPr>
          <w:p w14:paraId="6C6EC345" w14:textId="030E67DF" w:rsidR="00573357" w:rsidRPr="0072052C" w:rsidRDefault="000C502E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z w:val="24"/>
                <w:szCs w:val="24"/>
              </w:rPr>
            </w:pPr>
            <w:r w:rsidRPr="000C502E">
              <w:rPr>
                <w:sz w:val="24"/>
                <w:szCs w:val="24"/>
              </w:rPr>
              <w:t xml:space="preserve"> 3,810,778,687 </w:t>
            </w:r>
          </w:p>
        </w:tc>
        <w:tc>
          <w:tcPr>
            <w:tcW w:w="444" w:type="pct"/>
            <w:vAlign w:val="bottom"/>
          </w:tcPr>
          <w:p w14:paraId="70461850" w14:textId="19D056AC" w:rsidR="00573357" w:rsidRPr="0072052C" w:rsidRDefault="00861C32" w:rsidP="00940CBC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z w:val="24"/>
                <w:szCs w:val="24"/>
              </w:rPr>
            </w:pP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fldChar w:fldCharType="begin"/>
            </w: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>
              <w:rPr>
                <w:rFonts w:eastAsia="Browallia New"/>
                <w:noProof/>
                <w:spacing w:val="-4"/>
                <w:sz w:val="24"/>
                <w:szCs w:val="24"/>
                <w:lang w:val="en-GB"/>
              </w:rPr>
              <w:t>3,780,962,844</w:t>
            </w:r>
            <w:r>
              <w:rPr>
                <w:rFonts w:eastAsia="Browallia New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337B5B4E" w14:textId="77777777" w:rsidR="00E709E3" w:rsidRDefault="00E709E3" w:rsidP="00792CF6">
      <w:pPr>
        <w:jc w:val="thaiDistribute"/>
        <w:rPr>
          <w:rFonts w:eastAsia="Browallia New"/>
          <w:sz w:val="26"/>
          <w:szCs w:val="26"/>
          <w:lang w:val="en-GB"/>
        </w:rPr>
      </w:pPr>
    </w:p>
    <w:p w14:paraId="58AA3F25" w14:textId="22A609F4" w:rsidR="00E709E3" w:rsidRPr="00792CF6" w:rsidRDefault="00E709E3" w:rsidP="00792CF6">
      <w:pPr>
        <w:jc w:val="thaiDistribute"/>
        <w:rPr>
          <w:rFonts w:eastAsia="Browallia New"/>
          <w:sz w:val="26"/>
          <w:szCs w:val="26"/>
          <w:lang w:val="en-GB"/>
        </w:rPr>
        <w:sectPr w:rsidR="00E709E3" w:rsidRPr="00792CF6" w:rsidSect="008E5563">
          <w:headerReference w:type="default" r:id="rId17"/>
          <w:pgSz w:w="16840" w:h="11907" w:orient="landscape" w:code="9"/>
          <w:pgMar w:top="1440" w:right="720" w:bottom="432" w:left="720" w:header="1152" w:footer="576" w:gutter="0"/>
          <w:cols w:space="720"/>
        </w:sectPr>
      </w:pPr>
    </w:p>
    <w:p w14:paraId="7685507F" w14:textId="06DE1C32" w:rsidR="00752C01" w:rsidRPr="00792CF6" w:rsidRDefault="00752C01" w:rsidP="00E709E3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lastRenderedPageBreak/>
        <w:t>มูลค่ายุติธรรมของสินทรัพย์และหนี้สินทางการเงินถือตามจำนวนเงินที่แสดงใน</w:t>
      </w:r>
      <w:r w:rsidR="00D6528A" w:rsidRPr="00792CF6">
        <w:rPr>
          <w:rFonts w:eastAsia="Browallia New"/>
          <w:sz w:val="26"/>
          <w:szCs w:val="26"/>
          <w:cs/>
          <w:lang w:val="en-GB"/>
        </w:rPr>
        <w:t>งบฐานะการเงิน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เนื่องจากมูลค่าตามบัญชีของรายการดังกล่าวมีมูลค่าใกล้เคียงกับมูลค่ายุติธรรม</w:t>
      </w:r>
    </w:p>
    <w:p w14:paraId="736E0215" w14:textId="77777777" w:rsidR="00752C01" w:rsidRPr="00792CF6" w:rsidRDefault="00752C01" w:rsidP="00E709E3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p w14:paraId="43F8AB59" w14:textId="401DA977" w:rsidR="009B4C07" w:rsidRPr="00792CF6" w:rsidRDefault="00752C01" w:rsidP="00E709E3">
      <w:pPr>
        <w:ind w:left="360"/>
        <w:jc w:val="thaiDistribute"/>
        <w:rPr>
          <w:rFonts w:eastAsia="Browallia New"/>
          <w:i/>
          <w:iCs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มูลค่ายุติธรรมของเงินกู้ยืมและเงินให้กู้ยืมส่วนที่หมุนเวียนมีมูลค่าเท่ากับราคาตามบัญชีเนื่องจากผลกระทบของอัตราคิดลดไม่มีสาระสำคัญ</w:t>
      </w:r>
    </w:p>
    <w:p w14:paraId="387110B1" w14:textId="77777777" w:rsidR="00B31A7B" w:rsidRPr="00792CF6" w:rsidRDefault="00B31A7B" w:rsidP="00E709E3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p w14:paraId="6B6C88BE" w14:textId="7CD5FDA8" w:rsidR="00540AD1" w:rsidRPr="00792CF6" w:rsidRDefault="00540AD1" w:rsidP="00E709E3">
      <w:pPr>
        <w:ind w:left="360"/>
        <w:jc w:val="thaiDistribute"/>
        <w:rPr>
          <w:rFonts w:eastAsia="Browallia New"/>
          <w:i/>
          <w:iCs/>
          <w:sz w:val="26"/>
          <w:szCs w:val="26"/>
          <w:lang w:val="en-GB"/>
        </w:rPr>
      </w:pPr>
      <w:r w:rsidRPr="00792CF6">
        <w:rPr>
          <w:rFonts w:eastAsia="Browallia New"/>
          <w:i/>
          <w:iCs/>
          <w:sz w:val="26"/>
          <w:szCs w:val="26"/>
          <w:cs/>
          <w:lang w:val="en-GB"/>
        </w:rPr>
        <w:t>การโอนระหว่างระดับของชั้นมูลค่ายุติธรรม</w:t>
      </w:r>
    </w:p>
    <w:p w14:paraId="3DC6CD25" w14:textId="77777777" w:rsidR="00540AD1" w:rsidRPr="00792CF6" w:rsidRDefault="00540AD1" w:rsidP="00E709E3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p w14:paraId="21252EFF" w14:textId="0B111895" w:rsidR="00B31A7B" w:rsidRPr="00792CF6" w:rsidRDefault="00B31A7B" w:rsidP="00E709E3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ลุ่มกิจการประเมินความจำเป็นในการโอนระหว่างระดับชั้นโดยพิจารณาจากการเปลี่ยนแปลงของภาวะเศรษฐกิจ และพิจารณาว่ายังขาดข้อมูลที่สังเกตได้สำหรับปัจจัยที่เกี่ยวข้องกับมูลค่าของตราสารบางชนิดหรือไม่</w:t>
      </w:r>
    </w:p>
    <w:p w14:paraId="5A2ABF66" w14:textId="77777777" w:rsidR="00B31A7B" w:rsidRPr="00792CF6" w:rsidRDefault="00B31A7B" w:rsidP="00E709E3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p w14:paraId="46C3096F" w14:textId="43294412" w:rsidR="00E1002B" w:rsidRPr="00792CF6" w:rsidRDefault="00540AD1" w:rsidP="00E709E3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กลุ่มกิจการรับรู้การโอนระหว่างระดับของชั้นมูลค่ายุติธรรม ณ วันที่ของเหตุการณ์หรือการเปลี่ยนแปลงในสถานการณ์ที่ทำให้เกิดการโอน</w:t>
      </w:r>
    </w:p>
    <w:p w14:paraId="65D53A95" w14:textId="77777777" w:rsidR="00540AD1" w:rsidRPr="00792CF6" w:rsidRDefault="00540AD1" w:rsidP="00E709E3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p w14:paraId="186D45EE" w14:textId="01F1AC91" w:rsidR="00540AD1" w:rsidRPr="00792CF6" w:rsidRDefault="00540AD1" w:rsidP="00E709E3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ไม่มีรายการโอนระหว่างระดับ </w:t>
      </w:r>
      <w:r w:rsidR="006929FB" w:rsidRPr="00792CF6">
        <w:rPr>
          <w:rFonts w:eastAsia="Browallia New"/>
          <w:sz w:val="26"/>
          <w:szCs w:val="26"/>
          <w:lang w:val="en-GB"/>
        </w:rPr>
        <w:t>1</w:t>
      </w:r>
      <w:r w:rsidRPr="00792CF6">
        <w:rPr>
          <w:rFonts w:eastAsia="Browallia New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และระดับ </w:t>
      </w:r>
      <w:r w:rsidR="006929FB" w:rsidRPr="00792CF6">
        <w:rPr>
          <w:rFonts w:eastAsia="Browallia New"/>
          <w:sz w:val="26"/>
          <w:szCs w:val="26"/>
          <w:lang w:val="en-GB"/>
        </w:rPr>
        <w:t>2</w:t>
      </w:r>
      <w:r w:rsidRPr="00792CF6">
        <w:rPr>
          <w:rFonts w:eastAsia="Browallia New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>ของลำดับชั้นมูลค่ายุติธรรมในระหว่างปี</w:t>
      </w:r>
    </w:p>
    <w:p w14:paraId="75173F17" w14:textId="77777777" w:rsidR="00540AD1" w:rsidRPr="00792CF6" w:rsidRDefault="00540AD1" w:rsidP="00E709E3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p w14:paraId="17DC4620" w14:textId="77777777" w:rsidR="00540AD1" w:rsidRPr="00792CF6" w:rsidRDefault="00540AD1" w:rsidP="00E709E3">
      <w:pPr>
        <w:ind w:left="360"/>
        <w:jc w:val="thaiDistribute"/>
        <w:rPr>
          <w:rFonts w:eastAsia="Browallia New"/>
          <w:i/>
          <w:iCs/>
          <w:sz w:val="26"/>
          <w:szCs w:val="26"/>
          <w:lang w:val="en-GB"/>
        </w:rPr>
      </w:pPr>
      <w:r w:rsidRPr="00792CF6">
        <w:rPr>
          <w:rFonts w:eastAsia="Browallia New"/>
          <w:i/>
          <w:iCs/>
          <w:sz w:val="26"/>
          <w:szCs w:val="26"/>
          <w:cs/>
          <w:lang w:val="en-GB"/>
        </w:rPr>
        <w:t>ขั้นตอนการประเมินมูลค่ายุติธรรม</w:t>
      </w:r>
    </w:p>
    <w:p w14:paraId="787AFB56" w14:textId="77777777" w:rsidR="00540AD1" w:rsidRPr="00792CF6" w:rsidRDefault="00540AD1" w:rsidP="00E709E3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p w14:paraId="2108F78C" w14:textId="472B24AA" w:rsidR="00540AD1" w:rsidRPr="00792CF6" w:rsidRDefault="00540AD1" w:rsidP="00E709E3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ฝ่ายการเงินของกลุ่มกิจการได้รวมถึงคณะทำงานที่ทำการประเมินมูลค่ายุติธรรมของสินทรัพย์ทางการเงินสำหรับการรายงานในงบการเงิน รวมถึงมูลค่ายุติธรรมระดับที่ </w:t>
      </w:r>
      <w:r w:rsidR="006929FB" w:rsidRPr="00792CF6">
        <w:rPr>
          <w:rFonts w:eastAsia="Browallia New"/>
          <w:sz w:val="26"/>
          <w:szCs w:val="26"/>
          <w:lang w:val="en-GB"/>
        </w:rPr>
        <w:t>3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คณะทำงานนี้ได้รายงานโดยตรงต่อคณะกรรมการบริหาร และคณะกรรมการตรวจสอบ (</w:t>
      </w:r>
      <w:r w:rsidRPr="00792CF6">
        <w:rPr>
          <w:rFonts w:eastAsia="Browallia New"/>
          <w:sz w:val="26"/>
          <w:szCs w:val="26"/>
          <w:lang w:val="en-GB"/>
        </w:rPr>
        <w:t xml:space="preserve">Audit Committee) </w:t>
      </w:r>
      <w:r w:rsidRPr="00792CF6">
        <w:rPr>
          <w:rFonts w:eastAsia="Browallia New"/>
          <w:spacing w:val="-2"/>
          <w:sz w:val="26"/>
          <w:szCs w:val="26"/>
          <w:cs/>
          <w:lang w:val="en-GB"/>
        </w:rPr>
        <w:t>การประชุมระหว่าง ผู้อำนวยการสายการเงิน (</w:t>
      </w:r>
      <w:r w:rsidRPr="00792CF6">
        <w:rPr>
          <w:rFonts w:eastAsia="Browallia New"/>
          <w:spacing w:val="-2"/>
          <w:sz w:val="26"/>
          <w:szCs w:val="26"/>
          <w:lang w:val="en-GB"/>
        </w:rPr>
        <w:t xml:space="preserve">CFO) </w:t>
      </w:r>
      <w:r w:rsidRPr="00792CF6">
        <w:rPr>
          <w:rFonts w:eastAsia="Browallia New"/>
          <w:spacing w:val="-2"/>
          <w:sz w:val="26"/>
          <w:szCs w:val="26"/>
          <w:cs/>
          <w:lang w:val="en-GB"/>
        </w:rPr>
        <w:t>คณะกรรมการตรวจสอบ และคณะทำงานเกี่ยวกับกระบวนการประเมินมูลค่ายุติธรรมได้จัดขึ้น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อย่างน้อยหนึ่งครั้งในแต่ละไตรมาส ซึ่งสอดคล้องกับวันที่รายงานรายไตรมาสของกลุ่มกิจการ </w:t>
      </w:r>
    </w:p>
    <w:p w14:paraId="700D7F83" w14:textId="77777777" w:rsidR="00540AD1" w:rsidRPr="00792CF6" w:rsidRDefault="00540AD1" w:rsidP="00E709E3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p w14:paraId="50E1B3A2" w14:textId="638D07F8" w:rsidR="00540AD1" w:rsidRPr="00792CF6" w:rsidRDefault="00540AD1" w:rsidP="00E709E3">
      <w:pPr>
        <w:ind w:left="360"/>
        <w:jc w:val="thaiDistribute"/>
        <w:rPr>
          <w:rFonts w:eastAsia="Browallia New"/>
          <w:sz w:val="26"/>
          <w:szCs w:val="26"/>
          <w:cs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6929FB" w:rsidRPr="00792CF6">
        <w:rPr>
          <w:rFonts w:eastAsia="Browallia New"/>
          <w:sz w:val="26"/>
          <w:szCs w:val="26"/>
          <w:lang w:val="en-GB"/>
        </w:rPr>
        <w:t>3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ได้แก่ อายุลูกหนี้นับจากวันที่ชำระเงินครั้งสุดท้ายจากสถาบันการเงิน สถานะ</w:t>
      </w:r>
      <w:r w:rsidRPr="00792CF6">
        <w:rPr>
          <w:rFonts w:eastAsia="Browallia New"/>
          <w:spacing w:val="-4"/>
          <w:sz w:val="26"/>
          <w:szCs w:val="26"/>
          <w:cs/>
          <w:lang w:val="en-GB"/>
        </w:rPr>
        <w:t>งานคดี และมูลหนี้คงเหลือ อัตราคิดลดที่นำมาใช้ในการประเมินมูลค่ายุติธรรมคืออัตราดอกเบี้ย</w:t>
      </w:r>
      <w:r w:rsidR="00E479C5" w:rsidRPr="00792CF6">
        <w:rPr>
          <w:rFonts w:eastAsia="Browallia New"/>
          <w:spacing w:val="-4"/>
          <w:sz w:val="26"/>
          <w:szCs w:val="26"/>
          <w:cs/>
          <w:lang w:val="en-GB"/>
        </w:rPr>
        <w:t>ที่แท้จริง</w:t>
      </w:r>
      <w:r w:rsidR="004915B7" w:rsidRPr="00792CF6">
        <w:rPr>
          <w:rFonts w:eastAsia="Browallia New"/>
          <w:spacing w:val="-4"/>
          <w:sz w:val="26"/>
          <w:szCs w:val="26"/>
          <w:cs/>
          <w:lang w:val="en-GB"/>
        </w:rPr>
        <w:t>เริ่มแรก</w:t>
      </w:r>
    </w:p>
    <w:p w14:paraId="7DB52F2E" w14:textId="77777777" w:rsidR="00540AD1" w:rsidRPr="00792CF6" w:rsidRDefault="00540AD1" w:rsidP="00E709E3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p w14:paraId="4ED17892" w14:textId="6C67F953" w:rsidR="00B31A7B" w:rsidRPr="00792CF6" w:rsidRDefault="00540AD1" w:rsidP="00E709E3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การเปลี่ยนแปลงในมูลค่ายุติธรรมระดับที่ </w:t>
      </w:r>
      <w:r w:rsidR="006929FB" w:rsidRPr="00792CF6">
        <w:rPr>
          <w:rFonts w:eastAsia="Browallia New"/>
          <w:sz w:val="26"/>
          <w:szCs w:val="26"/>
          <w:lang w:val="en-GB"/>
        </w:rPr>
        <w:t>2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และระดับที่ </w:t>
      </w:r>
      <w:r w:rsidR="006929FB" w:rsidRPr="00792CF6">
        <w:rPr>
          <w:rFonts w:eastAsia="Browallia New"/>
          <w:sz w:val="26"/>
          <w:szCs w:val="26"/>
          <w:lang w:val="en-GB"/>
        </w:rPr>
        <w:t>3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ได้มีการวิเคราะห์ทุกวันที่ในรายงานในแต่ละไตรมาสในระหว่างการประชุมระหว่าง ผู้อำนวยการสายการเงิน (</w:t>
      </w:r>
      <w:r w:rsidRPr="00792CF6">
        <w:rPr>
          <w:rFonts w:eastAsia="Browallia New"/>
          <w:sz w:val="26"/>
          <w:szCs w:val="26"/>
          <w:lang w:val="en-GB"/>
        </w:rPr>
        <w:t xml:space="preserve">CFO) </w:t>
      </w:r>
      <w:r w:rsidRPr="00792CF6">
        <w:rPr>
          <w:rFonts w:eastAsia="Browallia New"/>
          <w:sz w:val="26"/>
          <w:szCs w:val="26"/>
          <w:cs/>
          <w:lang w:val="en-GB"/>
        </w:rPr>
        <w:t>และคณะกรรมการบริหาร โดยในระหว่างการประชุมผู้อำนวยการสายการเงินได้มีการนำเสนอรายงานเพื่ออธิบายสาเหตุของการเปลี่ยนแปลงของมูลค่ายุติธรรม</w:t>
      </w:r>
    </w:p>
    <w:p w14:paraId="0E2AA62A" w14:textId="2BDCDC0A" w:rsidR="00764CAB" w:rsidRDefault="00764CAB" w:rsidP="00E709E3">
      <w:pPr>
        <w:ind w:left="360"/>
        <w:rPr>
          <w:rFonts w:eastAsia="Browallia New"/>
          <w:spacing w:val="-6"/>
          <w:sz w:val="26"/>
          <w:szCs w:val="26"/>
          <w:lang w:val="en-GB"/>
        </w:rPr>
      </w:pPr>
      <w:r>
        <w:rPr>
          <w:rFonts w:eastAsia="Browallia New"/>
          <w:spacing w:val="-6"/>
          <w:sz w:val="26"/>
          <w:szCs w:val="26"/>
          <w:lang w:val="en-GB"/>
        </w:rPr>
        <w:br w:type="page"/>
      </w:r>
    </w:p>
    <w:p w14:paraId="7FBA9FD3" w14:textId="77777777" w:rsidR="00DD6720" w:rsidRPr="00490D80" w:rsidRDefault="00DD6720" w:rsidP="00DD6720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lastRenderedPageBreak/>
        <w:t>ประมาณการทางบัญชีที่สำคัญ และการใช้วิจารณญาณ</w:t>
      </w:r>
    </w:p>
    <w:p w14:paraId="3592702B" w14:textId="77777777" w:rsidR="00DD6720" w:rsidRPr="00792CF6" w:rsidRDefault="00DD6720" w:rsidP="00DD6720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p w14:paraId="4DE5E7AE" w14:textId="77777777" w:rsidR="00DD6720" w:rsidRPr="00792CF6" w:rsidRDefault="00DD6720" w:rsidP="00DD6720">
      <w:pPr>
        <w:ind w:left="360"/>
        <w:jc w:val="thaiDistribute"/>
        <w:rPr>
          <w:rFonts w:eastAsia="Browallia New"/>
          <w:spacing w:val="-4"/>
          <w:sz w:val="26"/>
          <w:szCs w:val="26"/>
          <w:lang w:val="en-GB"/>
        </w:rPr>
      </w:pPr>
      <w:r w:rsidRPr="00792CF6">
        <w:rPr>
          <w:rFonts w:eastAsia="Browallia New"/>
          <w:spacing w:val="-10"/>
          <w:sz w:val="26"/>
          <w:szCs w:val="26"/>
          <w:cs/>
          <w:lang w:val="en-GB"/>
        </w:rPr>
        <w:t>การประมาณการข้อสมมติฐานและการใช้วิจารณญาณ ได้มีการประเมินทบทวนอย่างต่อเนื่อง และอยู่บนพื้นฐานของประสบการณ์ในอดีตและปัจจัยอื่น ๆ ซึ่</w:t>
      </w:r>
      <w:r w:rsidRPr="00792CF6">
        <w:rPr>
          <w:rFonts w:eastAsia="Browallia New"/>
          <w:spacing w:val="-4"/>
          <w:sz w:val="26"/>
          <w:szCs w:val="26"/>
          <w:cs/>
          <w:lang w:val="en-GB"/>
        </w:rPr>
        <w:t>งรวมถึงการคาดการณ์ถึงเหตุการณ์ในอนาคตที่เชื่อว่ามีเหตุผลในสถานการณ์ขณะนั้น</w:t>
      </w:r>
    </w:p>
    <w:p w14:paraId="07F5D1AF" w14:textId="77777777" w:rsidR="00DD6720" w:rsidRPr="00792CF6" w:rsidRDefault="00DD6720" w:rsidP="00DD6720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p w14:paraId="7C79E762" w14:textId="77777777" w:rsidR="00DD6720" w:rsidRPr="00792CF6" w:rsidRDefault="00DD6720" w:rsidP="00DD6720">
      <w:pPr>
        <w:ind w:left="900" w:hanging="540"/>
        <w:jc w:val="thaiDistribute"/>
        <w:rPr>
          <w:rFonts w:eastAsia="Browallia New"/>
          <w:bCs/>
          <w:sz w:val="26"/>
          <w:szCs w:val="26"/>
          <w:lang w:val="en-GB"/>
        </w:rPr>
      </w:pPr>
      <w:r w:rsidRPr="00792CF6">
        <w:rPr>
          <w:rFonts w:eastAsia="Browallia New"/>
          <w:bCs/>
          <w:sz w:val="26"/>
          <w:szCs w:val="26"/>
          <w:cs/>
          <w:lang w:val="en-GB"/>
        </w:rPr>
        <w:t>ก)</w:t>
      </w:r>
      <w:r w:rsidRPr="00792CF6">
        <w:rPr>
          <w:rFonts w:eastAsia="Browallia New"/>
          <w:bCs/>
          <w:sz w:val="26"/>
          <w:szCs w:val="26"/>
          <w:cs/>
          <w:lang w:val="en-GB"/>
        </w:rPr>
        <w:tab/>
        <w:t>การรับรู้รายได้ดอกเบี้ยจากเงินให้สินเชื่อแก่สินทรัพย์ด้อยคุณภาพ</w:t>
      </w:r>
    </w:p>
    <w:p w14:paraId="6BAE9F5F" w14:textId="77777777" w:rsidR="00DD6720" w:rsidRPr="00792CF6" w:rsidRDefault="00DD6720" w:rsidP="00DD6720">
      <w:pPr>
        <w:ind w:left="900"/>
        <w:rPr>
          <w:rFonts w:eastAsia="Browallia New"/>
          <w:spacing w:val="-6"/>
          <w:sz w:val="26"/>
          <w:szCs w:val="26"/>
          <w:lang w:val="en-GB"/>
        </w:rPr>
      </w:pPr>
    </w:p>
    <w:p w14:paraId="2524FA9F" w14:textId="77777777" w:rsidR="00DD6720" w:rsidRPr="00792CF6" w:rsidRDefault="00DD6720" w:rsidP="00DD6720">
      <w:pPr>
        <w:ind w:left="900"/>
        <w:jc w:val="thaiDistribute"/>
        <w:rPr>
          <w:rFonts w:eastAsia="Browallia New"/>
          <w:spacing w:val="-4"/>
          <w:sz w:val="26"/>
          <w:szCs w:val="26"/>
          <w:lang w:val="en-GB"/>
        </w:rPr>
      </w:pPr>
      <w:r w:rsidRPr="00792CF6">
        <w:rPr>
          <w:rFonts w:eastAsia="Browallia New"/>
          <w:spacing w:val="-6"/>
          <w:sz w:val="26"/>
          <w:szCs w:val="26"/>
          <w:cs/>
          <w:lang w:val="en-GB"/>
        </w:rPr>
        <w:t>กลุ่มกิจการและบริษัทรับรู้รายได้ดอกเบี้ยจากเงินให้สินเชื่อแก่สินทรัพย์ด้อยคุณภาพตามอัตราดอกเบี้ยที่แท้จริงซึ่งคำนวณ</w:t>
      </w:r>
      <w:r>
        <w:rPr>
          <w:rFonts w:eastAsia="Browallia New"/>
          <w:spacing w:val="-6"/>
          <w:sz w:val="26"/>
          <w:szCs w:val="26"/>
          <w:lang w:val="en-GB"/>
        </w:rPr>
        <w:br/>
      </w:r>
      <w:r w:rsidRPr="00792CF6">
        <w:rPr>
          <w:rFonts w:eastAsia="Browallia New"/>
          <w:spacing w:val="-6"/>
          <w:sz w:val="26"/>
          <w:szCs w:val="26"/>
          <w:cs/>
          <w:lang w:val="en-GB"/>
        </w:rPr>
        <w:t>จากประมาณการกระแสเงินสด</w:t>
      </w:r>
      <w:r w:rsidRPr="00792CF6">
        <w:rPr>
          <w:rFonts w:eastAsia="Browallia New"/>
          <w:spacing w:val="-4"/>
          <w:sz w:val="26"/>
          <w:szCs w:val="26"/>
          <w:cs/>
          <w:lang w:val="en-GB"/>
        </w:rPr>
        <w:t>ที่คาดว่าจะเก็บได้ในอนาคตสำหรับเงินให้สินเชื่อแก่สินทรัพย์ด้อยคุณภาพ ตามคุณภาพ ชนิด อายุของหนี้ และอ้างอิงกับสถิติการเก็บหนี้ในอดีตทั้งหมดคิดลดด้วยอัตราดอกเบี้ยที่แท้จริง</w:t>
      </w:r>
    </w:p>
    <w:p w14:paraId="16AF6A06" w14:textId="77777777" w:rsidR="00DD6720" w:rsidRPr="00792CF6" w:rsidRDefault="00DD6720" w:rsidP="00DD6720">
      <w:pPr>
        <w:ind w:left="900"/>
        <w:rPr>
          <w:rFonts w:eastAsia="Browallia New"/>
          <w:spacing w:val="-6"/>
          <w:sz w:val="26"/>
          <w:szCs w:val="26"/>
          <w:lang w:val="en-GB"/>
        </w:rPr>
      </w:pPr>
    </w:p>
    <w:p w14:paraId="62832DDC" w14:textId="77777777" w:rsidR="00DD6720" w:rsidRPr="00792CF6" w:rsidRDefault="00DD6720" w:rsidP="00DD6720">
      <w:pPr>
        <w:ind w:left="900" w:hanging="540"/>
        <w:jc w:val="thaiDistribute"/>
        <w:rPr>
          <w:rFonts w:eastAsia="Browallia New"/>
          <w:bCs/>
          <w:sz w:val="26"/>
          <w:szCs w:val="26"/>
          <w:lang w:val="en-GB"/>
        </w:rPr>
      </w:pPr>
      <w:r w:rsidRPr="00792CF6">
        <w:rPr>
          <w:rFonts w:eastAsia="Browallia New"/>
          <w:bCs/>
          <w:sz w:val="26"/>
          <w:szCs w:val="26"/>
          <w:cs/>
          <w:lang w:val="en-GB"/>
        </w:rPr>
        <w:t>ข)</w:t>
      </w:r>
      <w:r w:rsidRPr="00792CF6">
        <w:rPr>
          <w:rFonts w:eastAsia="Browallia New"/>
          <w:bCs/>
          <w:sz w:val="26"/>
          <w:szCs w:val="26"/>
          <w:cs/>
          <w:lang w:val="en-GB"/>
        </w:rPr>
        <w:tab/>
        <w:t>การประมาณการด้อยค่าของเงินให้สินเชื่อแก่สินทรัพย์ด้อยคุณภาพ</w:t>
      </w:r>
    </w:p>
    <w:p w14:paraId="5D834E47" w14:textId="77777777" w:rsidR="00DD6720" w:rsidRPr="00792CF6" w:rsidRDefault="00DD6720" w:rsidP="00DD6720">
      <w:pPr>
        <w:ind w:left="900"/>
        <w:rPr>
          <w:rFonts w:eastAsia="Browallia New"/>
          <w:spacing w:val="-6"/>
          <w:sz w:val="26"/>
          <w:szCs w:val="26"/>
          <w:lang w:val="en-GB"/>
        </w:rPr>
      </w:pPr>
    </w:p>
    <w:p w14:paraId="115ECF37" w14:textId="73831D43" w:rsidR="00DD6720" w:rsidRPr="00792CF6" w:rsidRDefault="00DD6720" w:rsidP="00DD6720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กลุ่มกิจการและบริษัททดสอบการด้อยค่าของเงินให้สินเชื่อแก่สินทรัพย์ด้อยคุณภาพทุกปี ตามที่กล่าวไว้ในหมายเหตุ </w:t>
      </w:r>
      <w:r>
        <w:rPr>
          <w:rFonts w:eastAsia="Browallia New"/>
          <w:sz w:val="26"/>
          <w:szCs w:val="26"/>
        </w:rPr>
        <w:t>4.4</w:t>
      </w:r>
      <w:r w:rsidRPr="00792CF6">
        <w:rPr>
          <w:rFonts w:eastAsia="Browallia New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>มูลค่าที่คาดว่าจะได้คืนของเงินให้สินเชื่อแก่สินทรัพย์ด้อยคุณภาพ พิจารณาจากมูลค่าปัจจุบันของกระแสเงินสดที่คาดว่าจะได้รับในอนาคตที่ปรับใหม่และคิดลดด้วยอัตราดอกเบี้ยที่แท้จริงเริ่มแรก (</w:t>
      </w:r>
      <w:r w:rsidRPr="00792CF6">
        <w:rPr>
          <w:rFonts w:eastAsia="Browallia New"/>
          <w:sz w:val="26"/>
          <w:szCs w:val="26"/>
          <w:lang w:val="en-GB"/>
        </w:rPr>
        <w:t xml:space="preserve">original effective interest rate) </w:t>
      </w:r>
      <w:r w:rsidRPr="00792CF6">
        <w:rPr>
          <w:rFonts w:eastAsia="Browallia New"/>
          <w:sz w:val="26"/>
          <w:szCs w:val="26"/>
          <w:cs/>
          <w:lang w:val="en-GB"/>
        </w:rPr>
        <w:t>ที่สะท้อนคุณภาพของสินทรัพย์ด้อยคุณภาพ ณ วันที่ในงบการเงิน</w:t>
      </w:r>
    </w:p>
    <w:p w14:paraId="7D402726" w14:textId="77777777" w:rsidR="00DD6720" w:rsidRPr="00792CF6" w:rsidRDefault="00DD6720" w:rsidP="00DD6720">
      <w:pPr>
        <w:ind w:left="900"/>
        <w:rPr>
          <w:rFonts w:eastAsia="Browallia New"/>
          <w:spacing w:val="-6"/>
          <w:sz w:val="26"/>
          <w:szCs w:val="26"/>
          <w:cs/>
          <w:lang w:val="en-GB"/>
        </w:rPr>
      </w:pPr>
    </w:p>
    <w:p w14:paraId="212AE986" w14:textId="77777777" w:rsidR="00DD6720" w:rsidRPr="00792CF6" w:rsidRDefault="00DD6720" w:rsidP="00DD6720">
      <w:pPr>
        <w:pStyle w:val="Heading2"/>
        <w:keepNext w:val="0"/>
        <w:ind w:left="900" w:hanging="540"/>
        <w:jc w:val="thaiDistribute"/>
        <w:rPr>
          <w:rFonts w:ascii="Cordia New" w:eastAsia="Browallia New" w:hAnsi="Cordia New"/>
          <w:sz w:val="26"/>
          <w:szCs w:val="26"/>
          <w:lang w:val="en-GB"/>
        </w:rPr>
      </w:pPr>
      <w:r w:rsidRPr="00792CF6">
        <w:rPr>
          <w:rFonts w:ascii="Cordia New" w:eastAsia="Browallia New" w:hAnsi="Cordia New"/>
          <w:sz w:val="26"/>
          <w:szCs w:val="26"/>
          <w:cs/>
          <w:lang w:val="en-GB"/>
        </w:rPr>
        <w:t>ค)</w:t>
      </w:r>
      <w:r w:rsidRPr="00792CF6">
        <w:rPr>
          <w:rFonts w:ascii="Cordia New" w:eastAsia="Browallia New" w:hAnsi="Cordia New"/>
          <w:sz w:val="26"/>
          <w:szCs w:val="26"/>
          <w:lang w:val="en-GB"/>
        </w:rPr>
        <w:tab/>
      </w:r>
      <w:r w:rsidRPr="00792CF6">
        <w:rPr>
          <w:rFonts w:ascii="Cordia New" w:eastAsia="Browallia New" w:hAnsi="Cordia New"/>
          <w:sz w:val="26"/>
          <w:szCs w:val="26"/>
          <w:cs/>
          <w:lang w:val="en-GB"/>
        </w:rPr>
        <w:t>การประมาณการค่าเผื่อผลขาดทุนที่คาดว่าจะเกิดขึ้นของลูกหนี้เงินให้กู้ยืม</w:t>
      </w:r>
    </w:p>
    <w:p w14:paraId="064D71F4" w14:textId="77777777" w:rsidR="00DD6720" w:rsidRPr="00792CF6" w:rsidRDefault="00DD6720" w:rsidP="00DD6720">
      <w:pPr>
        <w:ind w:left="900"/>
        <w:rPr>
          <w:rFonts w:eastAsia="Browallia New"/>
          <w:spacing w:val="-6"/>
          <w:sz w:val="26"/>
          <w:szCs w:val="26"/>
          <w:lang w:val="en-GB"/>
        </w:rPr>
      </w:pPr>
    </w:p>
    <w:p w14:paraId="641960ED" w14:textId="77777777" w:rsidR="00DD6720" w:rsidRPr="00792CF6" w:rsidRDefault="00DD6720" w:rsidP="00DD6720">
      <w:pPr>
        <w:tabs>
          <w:tab w:val="left" w:pos="540"/>
        </w:tabs>
        <w:ind w:left="900"/>
        <w:jc w:val="thaiDistribute"/>
        <w:rPr>
          <w:rFonts w:eastAsia="Browallia New"/>
          <w:spacing w:val="-4"/>
          <w:sz w:val="26"/>
          <w:szCs w:val="26"/>
          <w:lang w:val="en-GB"/>
        </w:rPr>
      </w:pPr>
      <w:r w:rsidRPr="00792CF6">
        <w:rPr>
          <w:rFonts w:eastAsia="Browallia New"/>
          <w:spacing w:val="-4"/>
          <w:sz w:val="26"/>
          <w:szCs w:val="26"/>
          <w:cs/>
          <w:lang w:val="en-GB"/>
        </w:rPr>
        <w:t>กลุ่มกิจการได้กำหนดค่าเผื่อผลขาดทุนที่คาดว่าจะเกิดขึ้นเพื่อให้สะท้อนถึงการด้อยค่าลงของลูกหนี้เงินให้กู้ยืม ฝ่ายบริหารได้ใช้วิจารณญาณในการประมาณการค่าเผื่อผลขาดทุนที่คาดว่าจะเกิดขึ้น โดยพิจารณาจากระยะเวลาการค้างชำระของลูกหนี้และประเภทของหลักประกัน ซึ่งการประเมินนั้นอ้างอิงจากประสบการณ์การติดตามทวงถามในอดีต เหตุการณ์ผิดนัดชำระในอดีต และแนวโน้มของตลาดในอนาคต</w:t>
      </w:r>
    </w:p>
    <w:p w14:paraId="3CA84248" w14:textId="77777777" w:rsidR="00DD6720" w:rsidRPr="00792CF6" w:rsidRDefault="00DD6720" w:rsidP="00DD6720">
      <w:pPr>
        <w:ind w:left="900"/>
        <w:rPr>
          <w:rFonts w:eastAsia="Browallia New"/>
          <w:b/>
          <w:sz w:val="26"/>
          <w:szCs w:val="26"/>
          <w:cs/>
          <w:lang w:val="en-GB"/>
        </w:rPr>
      </w:pPr>
    </w:p>
    <w:p w14:paraId="1E03AA5C" w14:textId="77777777" w:rsidR="00DD6720" w:rsidRPr="00792CF6" w:rsidRDefault="00DD6720" w:rsidP="00DD6720">
      <w:pPr>
        <w:ind w:left="900" w:hanging="540"/>
        <w:jc w:val="thaiDistribute"/>
        <w:rPr>
          <w:rFonts w:eastAsia="Browallia New"/>
          <w:b/>
          <w:bCs/>
          <w:sz w:val="26"/>
          <w:szCs w:val="26"/>
          <w:lang w:val="en-GB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t>ง</w:t>
      </w:r>
      <w:r w:rsidRPr="00792CF6">
        <w:rPr>
          <w:rFonts w:eastAsia="Browallia New"/>
          <w:b/>
          <w:bCs/>
          <w:sz w:val="26"/>
          <w:szCs w:val="26"/>
          <w:lang w:val="en-GB"/>
        </w:rPr>
        <w:t>)</w:t>
      </w:r>
      <w:r w:rsidRPr="00792CF6">
        <w:rPr>
          <w:rFonts w:eastAsia="Browallia New"/>
          <w:b/>
          <w:bCs/>
          <w:sz w:val="26"/>
          <w:szCs w:val="26"/>
          <w:lang w:val="en-GB"/>
        </w:rPr>
        <w:tab/>
      </w:r>
      <w:r w:rsidRPr="00792CF6">
        <w:rPr>
          <w:rFonts w:eastAsia="Browallia New"/>
          <w:b/>
          <w:bCs/>
          <w:sz w:val="26"/>
          <w:szCs w:val="26"/>
          <w:cs/>
          <w:lang w:val="en-GB"/>
        </w:rPr>
        <w:t>ภาระผูกพันผลประโยชน์เมื่อเกษียณอายุ</w:t>
      </w:r>
    </w:p>
    <w:p w14:paraId="0DAB5BF9" w14:textId="77777777" w:rsidR="00DD6720" w:rsidRPr="00792CF6" w:rsidRDefault="00DD6720" w:rsidP="00DD6720">
      <w:pPr>
        <w:ind w:left="900"/>
        <w:rPr>
          <w:rFonts w:eastAsia="Browallia New"/>
          <w:sz w:val="26"/>
          <w:szCs w:val="26"/>
          <w:lang w:val="en-GB"/>
        </w:rPr>
      </w:pPr>
    </w:p>
    <w:p w14:paraId="01F41D0D" w14:textId="7E8536C1" w:rsidR="00DD6720" w:rsidRPr="00792CF6" w:rsidRDefault="00DD6720" w:rsidP="00DD6720">
      <w:pPr>
        <w:tabs>
          <w:tab w:val="left" w:pos="540"/>
        </w:tabs>
        <w:ind w:left="900"/>
        <w:rPr>
          <w:rFonts w:eastAsia="Browallia New"/>
          <w:b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>
        <w:rPr>
          <w:rFonts w:eastAsia="Browallia New"/>
          <w:sz w:val="26"/>
          <w:szCs w:val="26"/>
          <w:lang w:val="en-GB"/>
        </w:rPr>
        <w:t>26</w:t>
      </w:r>
    </w:p>
    <w:p w14:paraId="02E4B4C6" w14:textId="77777777" w:rsidR="00DD6720" w:rsidRPr="00792CF6" w:rsidRDefault="00DD6720" w:rsidP="00DD6720">
      <w:pPr>
        <w:ind w:left="900"/>
        <w:rPr>
          <w:rFonts w:eastAsia="Browallia New"/>
          <w:sz w:val="26"/>
          <w:szCs w:val="26"/>
          <w:lang w:val="en-GB"/>
        </w:rPr>
      </w:pPr>
    </w:p>
    <w:p w14:paraId="1AF7B4A3" w14:textId="77777777" w:rsidR="00DD6720" w:rsidRPr="00792CF6" w:rsidRDefault="00DD6720" w:rsidP="00DD6720">
      <w:pPr>
        <w:pStyle w:val="Heading2"/>
        <w:keepNext w:val="0"/>
        <w:ind w:left="900" w:hanging="540"/>
        <w:jc w:val="thaiDistribute"/>
        <w:rPr>
          <w:rFonts w:ascii="Cordia New" w:eastAsia="Browallia New" w:hAnsi="Cordia New"/>
          <w:sz w:val="26"/>
          <w:szCs w:val="26"/>
          <w:lang w:val="en-GB"/>
        </w:rPr>
      </w:pPr>
      <w:r w:rsidRPr="00792CF6">
        <w:rPr>
          <w:rFonts w:ascii="Cordia New" w:eastAsia="Browallia New" w:hAnsi="Cordia New"/>
          <w:sz w:val="26"/>
          <w:szCs w:val="26"/>
          <w:cs/>
          <w:lang w:val="en-GB"/>
        </w:rPr>
        <w:t>จ</w:t>
      </w:r>
      <w:r w:rsidRPr="00792CF6">
        <w:rPr>
          <w:rFonts w:ascii="Cordia New" w:eastAsia="Browallia New" w:hAnsi="Cordia New"/>
          <w:sz w:val="26"/>
          <w:szCs w:val="26"/>
          <w:lang w:val="en-GB"/>
        </w:rPr>
        <w:t>)</w:t>
      </w:r>
      <w:r w:rsidRPr="00792CF6">
        <w:rPr>
          <w:rFonts w:ascii="Cordia New" w:eastAsia="Browallia New" w:hAnsi="Cordia New"/>
          <w:sz w:val="26"/>
          <w:szCs w:val="26"/>
          <w:lang w:val="en-GB"/>
        </w:rPr>
        <w:tab/>
      </w:r>
      <w:r w:rsidRPr="00792CF6">
        <w:rPr>
          <w:rFonts w:ascii="Cordia New" w:eastAsia="Browallia New" w:hAnsi="Cordia New"/>
          <w:sz w:val="26"/>
          <w:szCs w:val="26"/>
          <w:cs/>
          <w:lang w:val="en-GB"/>
        </w:rPr>
        <w:t>อายุการให้ประโยชน์ของสินทรัพย์ไม่มีตัวตน</w:t>
      </w:r>
    </w:p>
    <w:p w14:paraId="2BD99BF3" w14:textId="77777777" w:rsidR="00DD6720" w:rsidRPr="00792CF6" w:rsidRDefault="00DD6720" w:rsidP="00DD6720">
      <w:pPr>
        <w:ind w:left="900"/>
        <w:rPr>
          <w:rFonts w:eastAsia="Browallia New"/>
          <w:sz w:val="26"/>
          <w:szCs w:val="26"/>
          <w:lang w:val="en-GB"/>
        </w:rPr>
      </w:pPr>
    </w:p>
    <w:p w14:paraId="56408ED8" w14:textId="77777777" w:rsidR="00DD6720" w:rsidRPr="00792CF6" w:rsidRDefault="00DD6720" w:rsidP="00DD6720">
      <w:pPr>
        <w:ind w:left="900"/>
        <w:jc w:val="thaiDistribute"/>
        <w:rPr>
          <w:rFonts w:eastAsia="Browallia New"/>
          <w:b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กลุ่มกิจการและบริษัท</w:t>
      </w:r>
      <w:r w:rsidRPr="00792CF6">
        <w:rPr>
          <w:rFonts w:eastAsia="Browallia New"/>
          <w:b/>
          <w:sz w:val="26"/>
          <w:szCs w:val="26"/>
          <w:cs/>
          <w:lang w:val="en-GB"/>
        </w:rPr>
        <w:t xml:space="preserve">ประมาณการอายุการให้ประโยชน์ของซอฟต์แวร์ที่พัฒนาภายในเป็นระยะเวลาอย่างน้อย </w:t>
      </w:r>
      <w:r w:rsidRPr="00792CF6">
        <w:rPr>
          <w:rFonts w:eastAsia="Browallia New"/>
          <w:bCs/>
          <w:sz w:val="26"/>
          <w:szCs w:val="26"/>
          <w:lang w:val="en-GB"/>
        </w:rPr>
        <w:t>3</w:t>
      </w:r>
      <w:r w:rsidRPr="00792CF6">
        <w:rPr>
          <w:rFonts w:eastAsia="Browallia New"/>
          <w:b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b/>
          <w:sz w:val="26"/>
          <w:szCs w:val="26"/>
          <w:cs/>
          <w:lang w:val="en-GB"/>
        </w:rPr>
        <w:t>ปี โดยพิจารณาจาก</w:t>
      </w:r>
      <w:r w:rsidRPr="00792CF6">
        <w:rPr>
          <w:rFonts w:eastAsia="Browallia New"/>
          <w:b/>
          <w:spacing w:val="-6"/>
          <w:sz w:val="26"/>
          <w:szCs w:val="26"/>
          <w:cs/>
          <w:lang w:val="en-GB"/>
        </w:rPr>
        <w:t>ความล้าสมัยทางเทคนิคของสินทรัพย์ดังกล่าว อย่างไรก็ตามอายุการให้ประโยชน์จริงอาจจะมีอายุสั้นกว่าหรือยาวกว่าอายุการให้ประโยชน์</w:t>
      </w:r>
      <w:r w:rsidRPr="00792CF6">
        <w:rPr>
          <w:rFonts w:eastAsia="Browallia New"/>
          <w:b/>
          <w:sz w:val="26"/>
          <w:szCs w:val="26"/>
          <w:cs/>
          <w:lang w:val="en-GB"/>
        </w:rPr>
        <w:t>ที่กำหนดไว้ขึ้นอยู่กับนวัตกรรมทางเทคนิค</w:t>
      </w:r>
    </w:p>
    <w:p w14:paraId="05B4DEF2" w14:textId="77777777" w:rsidR="00DD6720" w:rsidRPr="00792CF6" w:rsidRDefault="00DD6720" w:rsidP="00DD6720">
      <w:pPr>
        <w:ind w:left="900"/>
        <w:rPr>
          <w:rFonts w:eastAsia="Browallia New"/>
          <w:sz w:val="26"/>
          <w:szCs w:val="26"/>
          <w:cs/>
          <w:lang w:val="en-GB"/>
        </w:rPr>
      </w:pPr>
    </w:p>
    <w:p w14:paraId="0C337419" w14:textId="77777777" w:rsidR="00DD6720" w:rsidRDefault="00DD6720">
      <w:pPr>
        <w:rPr>
          <w:rFonts w:eastAsia="Browallia New"/>
          <w:b/>
          <w:bCs/>
          <w:snapToGrid w:val="0"/>
          <w:sz w:val="26"/>
          <w:szCs w:val="26"/>
          <w:cs/>
          <w:lang w:val="en-GB"/>
        </w:rPr>
      </w:pPr>
      <w:r>
        <w:rPr>
          <w:rFonts w:eastAsia="Browallia New"/>
          <w:sz w:val="26"/>
          <w:szCs w:val="26"/>
          <w:cs/>
          <w:lang w:val="en-GB"/>
        </w:rPr>
        <w:br w:type="page"/>
      </w:r>
    </w:p>
    <w:p w14:paraId="06D9A1AA" w14:textId="61C98D02" w:rsidR="00DD6720" w:rsidRPr="00792CF6" w:rsidRDefault="00DD6720" w:rsidP="00DD6720">
      <w:pPr>
        <w:pStyle w:val="Heading2"/>
        <w:keepNext w:val="0"/>
        <w:ind w:left="900" w:hanging="540"/>
        <w:jc w:val="thaiDistribute"/>
        <w:rPr>
          <w:rFonts w:ascii="Cordia New" w:eastAsia="Browallia New" w:hAnsi="Cordia New"/>
          <w:sz w:val="26"/>
          <w:szCs w:val="26"/>
          <w:lang w:val="en-GB"/>
        </w:rPr>
      </w:pPr>
      <w:r w:rsidRPr="00792CF6">
        <w:rPr>
          <w:rFonts w:ascii="Cordia New" w:eastAsia="Browallia New" w:hAnsi="Cordia New"/>
          <w:sz w:val="26"/>
          <w:szCs w:val="26"/>
          <w:cs/>
          <w:lang w:val="en-GB"/>
        </w:rPr>
        <w:lastRenderedPageBreak/>
        <w:t>ฉ</w:t>
      </w:r>
      <w:r w:rsidRPr="00792CF6">
        <w:rPr>
          <w:rFonts w:ascii="Cordia New" w:eastAsia="Browallia New" w:hAnsi="Cordia New"/>
          <w:sz w:val="26"/>
          <w:szCs w:val="26"/>
          <w:lang w:val="en-GB"/>
        </w:rPr>
        <w:t>)</w:t>
      </w:r>
      <w:r w:rsidRPr="00792CF6">
        <w:rPr>
          <w:rFonts w:ascii="Cordia New" w:eastAsia="Browallia New" w:hAnsi="Cordia New"/>
          <w:sz w:val="26"/>
          <w:szCs w:val="26"/>
          <w:lang w:val="en-GB"/>
        </w:rPr>
        <w:tab/>
      </w:r>
      <w:r w:rsidRPr="00792CF6">
        <w:rPr>
          <w:rFonts w:ascii="Cordia New" w:eastAsia="Browallia New" w:hAnsi="Cordia New"/>
          <w:sz w:val="26"/>
          <w:szCs w:val="26"/>
          <w:cs/>
          <w:lang w:val="en-GB"/>
        </w:rPr>
        <w:t>การกำหนดอายุสัญญาเช่า</w:t>
      </w:r>
    </w:p>
    <w:p w14:paraId="661BAFA0" w14:textId="77777777" w:rsidR="00DD6720" w:rsidRPr="00792CF6" w:rsidRDefault="00DD6720" w:rsidP="00DD6720">
      <w:pPr>
        <w:ind w:left="900"/>
        <w:rPr>
          <w:rFonts w:eastAsia="Browallia New"/>
          <w:sz w:val="26"/>
          <w:szCs w:val="26"/>
          <w:lang w:val="en-GB"/>
        </w:rPr>
      </w:pPr>
    </w:p>
    <w:p w14:paraId="4F2D8828" w14:textId="77777777" w:rsidR="00DD6720" w:rsidRPr="00792CF6" w:rsidRDefault="00DD6720" w:rsidP="00DD6720">
      <w:pPr>
        <w:ind w:left="900"/>
        <w:jc w:val="thaiDistribute"/>
        <w:rPr>
          <w:rFonts w:eastAsia="Browallia New"/>
          <w:b/>
          <w:sz w:val="26"/>
          <w:szCs w:val="26"/>
          <w:lang w:val="en-GB"/>
        </w:rPr>
      </w:pPr>
      <w:r w:rsidRPr="00792CF6">
        <w:rPr>
          <w:rFonts w:eastAsia="Browallia New"/>
          <w:spacing w:val="-6"/>
          <w:sz w:val="26"/>
          <w:szCs w:val="26"/>
          <w:cs/>
          <w:lang w:val="en-GB"/>
        </w:rPr>
        <w:t>กลุ่มกิจการและบริษัท</w:t>
      </w:r>
      <w:r w:rsidRPr="00792CF6">
        <w:rPr>
          <w:rFonts w:eastAsia="Browallia New"/>
          <w:b/>
          <w:sz w:val="26"/>
          <w:szCs w:val="26"/>
          <w:cs/>
          <w:lang w:val="en-GB"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Pr="00792CF6">
        <w:rPr>
          <w:rFonts w:eastAsia="Browallia New"/>
          <w:spacing w:val="-6"/>
          <w:sz w:val="26"/>
          <w:szCs w:val="26"/>
          <w:cs/>
          <w:lang w:val="en-GB"/>
        </w:rPr>
        <w:t>กลุ่มกิจการและบริษัท</w:t>
      </w:r>
      <w:r w:rsidRPr="00792CF6">
        <w:rPr>
          <w:rFonts w:eastAsia="Browallia New"/>
          <w:b/>
          <w:sz w:val="26"/>
          <w:szCs w:val="26"/>
          <w:cs/>
          <w:lang w:val="en-GB"/>
        </w:rPr>
        <w:t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</w:p>
    <w:p w14:paraId="20CD4A1D" w14:textId="77777777" w:rsidR="00DD6720" w:rsidRPr="00792CF6" w:rsidRDefault="00DD6720" w:rsidP="00DD6720">
      <w:pPr>
        <w:ind w:left="900"/>
        <w:rPr>
          <w:rFonts w:eastAsia="Browallia New"/>
          <w:sz w:val="26"/>
          <w:szCs w:val="26"/>
          <w:lang w:val="en-GB"/>
        </w:rPr>
      </w:pPr>
    </w:p>
    <w:p w14:paraId="7EA0FD5E" w14:textId="77777777" w:rsidR="00DD6720" w:rsidRPr="00792CF6" w:rsidRDefault="00DD6720" w:rsidP="00DD6720">
      <w:pPr>
        <w:ind w:left="900"/>
        <w:jc w:val="thaiDistribute"/>
        <w:rPr>
          <w:rFonts w:eastAsia="Browallia New"/>
          <w:b/>
          <w:sz w:val="26"/>
          <w:szCs w:val="26"/>
          <w:lang w:val="en-GB"/>
        </w:rPr>
      </w:pPr>
      <w:r w:rsidRPr="00792CF6">
        <w:rPr>
          <w:rFonts w:eastAsia="Browallia New"/>
          <w:b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01250041" w14:textId="77777777" w:rsidR="00DD6720" w:rsidRPr="00792CF6" w:rsidRDefault="00DD6720" w:rsidP="00DD6720">
      <w:pPr>
        <w:ind w:left="900"/>
        <w:rPr>
          <w:rFonts w:eastAsia="Browallia New"/>
          <w:sz w:val="26"/>
          <w:szCs w:val="26"/>
          <w:lang w:val="en-GB"/>
        </w:rPr>
      </w:pPr>
    </w:p>
    <w:p w14:paraId="03876FE5" w14:textId="77777777" w:rsidR="00DD6720" w:rsidRPr="00792CF6" w:rsidRDefault="00DD6720" w:rsidP="00DD6720">
      <w:pPr>
        <w:ind w:left="900"/>
        <w:jc w:val="thaiDistribute"/>
        <w:rPr>
          <w:rFonts w:eastAsia="Browallia New"/>
          <w:b/>
          <w:sz w:val="26"/>
          <w:szCs w:val="26"/>
          <w:lang w:val="en-GB"/>
        </w:rPr>
      </w:pPr>
      <w:r w:rsidRPr="00792CF6">
        <w:rPr>
          <w:rFonts w:eastAsia="Browallia New"/>
          <w:b/>
          <w:sz w:val="26"/>
          <w:szCs w:val="26"/>
          <w:cs/>
          <w:lang w:val="en-GB"/>
        </w:rPr>
        <w:t>สิทธิขยายอายุสัญญาเช่าส่วนใหญ่ในสัญญาเช่าอาคารสำนักงานและยานพาหนะถูกรวมอยู่ในหนี้สินตามสัญญาเช่า เนื่องจาก</w:t>
      </w:r>
      <w:r w:rsidRPr="00792CF6">
        <w:rPr>
          <w:rFonts w:eastAsia="Browallia New"/>
          <w:spacing w:val="-6"/>
          <w:sz w:val="26"/>
          <w:szCs w:val="26"/>
          <w:cs/>
          <w:lang w:val="en-GB"/>
        </w:rPr>
        <w:t>กลุ่มกิจการและบริษัท</w:t>
      </w:r>
      <w:r w:rsidRPr="00792CF6">
        <w:rPr>
          <w:rFonts w:eastAsia="Browallia New"/>
          <w:b/>
          <w:sz w:val="26"/>
          <w:szCs w:val="26"/>
          <w:cs/>
          <w:lang w:val="en-GB"/>
        </w:rPr>
        <w:t>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7DDC5318" w14:textId="77777777" w:rsidR="00DD6720" w:rsidRPr="00792CF6" w:rsidRDefault="00DD6720" w:rsidP="00DD6720">
      <w:pPr>
        <w:ind w:left="900"/>
        <w:rPr>
          <w:rFonts w:eastAsia="Browallia New"/>
          <w:sz w:val="26"/>
          <w:szCs w:val="26"/>
          <w:lang w:val="en-GB"/>
        </w:rPr>
      </w:pPr>
    </w:p>
    <w:p w14:paraId="086CC02F" w14:textId="77777777" w:rsidR="00DD6720" w:rsidRPr="00792CF6" w:rsidRDefault="00DD6720" w:rsidP="00DD6720">
      <w:pPr>
        <w:pStyle w:val="Heading2"/>
        <w:keepNext w:val="0"/>
        <w:ind w:left="900"/>
        <w:jc w:val="thaiDistribute"/>
        <w:rPr>
          <w:rFonts w:ascii="Cordia New" w:eastAsia="Browallia New" w:hAnsi="Cordia New"/>
          <w:b w:val="0"/>
          <w:bCs w:val="0"/>
          <w:spacing w:val="-6"/>
          <w:sz w:val="26"/>
          <w:szCs w:val="26"/>
          <w:lang w:val="en-GB"/>
        </w:rPr>
      </w:pPr>
      <w:r w:rsidRPr="00792CF6">
        <w:rPr>
          <w:rFonts w:ascii="Cordia New" w:eastAsia="Browallia New" w:hAnsi="Cordia New"/>
          <w:b w:val="0"/>
          <w:bCs w:val="0"/>
          <w:sz w:val="26"/>
          <w:szCs w:val="26"/>
          <w:cs/>
          <w:lang w:val="en-GB"/>
        </w:rPr>
        <w:t>อายุสัญญาเช่าจะถูกประเมินใหม่เมื่อกลุ่ม</w:t>
      </w:r>
      <w:r w:rsidRPr="00A779F2">
        <w:rPr>
          <w:rFonts w:ascii="Cordia New" w:eastAsia="Browallia New" w:hAnsi="Cordia New"/>
          <w:b w:val="0"/>
          <w:bCs w:val="0"/>
          <w:sz w:val="26"/>
          <w:szCs w:val="26"/>
          <w:cs/>
          <w:lang w:val="en-GB"/>
        </w:rPr>
        <w:t>กิจการและบริษัทใช้</w:t>
      </w:r>
      <w:r w:rsidRPr="00792CF6">
        <w:rPr>
          <w:rFonts w:ascii="Cordia New" w:eastAsia="Browallia New" w:hAnsi="Cordia New"/>
          <w:b w:val="0"/>
          <w:bCs w:val="0"/>
          <w:sz w:val="26"/>
          <w:szCs w:val="26"/>
          <w:cs/>
          <w:lang w:val="en-GB"/>
        </w:rPr>
        <w:t xml:space="preserve"> (หรือไม่ใช้) สิทธิหรือ</w:t>
      </w:r>
      <w:r w:rsidRPr="00792CF6">
        <w:rPr>
          <w:rFonts w:ascii="Cordia New" w:eastAsia="Browallia New" w:hAnsi="Cordia New"/>
          <w:b w:val="0"/>
          <w:bCs w:val="0"/>
          <w:spacing w:val="-6"/>
          <w:sz w:val="26"/>
          <w:szCs w:val="26"/>
          <w:cs/>
          <w:lang w:val="en-GB"/>
        </w:rPr>
        <w:t>กลุ่มกิจการและบริษัท</w:t>
      </w:r>
      <w:r w:rsidRPr="00792CF6">
        <w:rPr>
          <w:rFonts w:ascii="Cordia New" w:eastAsia="Browallia New" w:hAnsi="Cordia New"/>
          <w:b w:val="0"/>
          <w:bCs w:val="0"/>
          <w:sz w:val="26"/>
          <w:szCs w:val="26"/>
          <w:cs/>
          <w:lang w:val="en-GB"/>
        </w:rPr>
        <w:t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Pr="00792CF6">
        <w:rPr>
          <w:rFonts w:ascii="Cordia New" w:eastAsia="Browallia New" w:hAnsi="Cordia New"/>
          <w:b w:val="0"/>
          <w:bCs w:val="0"/>
          <w:spacing w:val="-6"/>
          <w:sz w:val="26"/>
          <w:szCs w:val="26"/>
          <w:cs/>
          <w:lang w:val="en-GB"/>
        </w:rPr>
        <w:t>กลุ่มกิจการและบริษัท</w:t>
      </w:r>
    </w:p>
    <w:p w14:paraId="4F15740F" w14:textId="77777777" w:rsidR="00DD6720" w:rsidRPr="00792CF6" w:rsidRDefault="00DD6720" w:rsidP="00DD6720">
      <w:pPr>
        <w:ind w:left="900"/>
        <w:rPr>
          <w:rFonts w:eastAsia="Browallia New"/>
          <w:sz w:val="26"/>
          <w:szCs w:val="26"/>
          <w:cs/>
          <w:lang w:val="en-GB"/>
        </w:rPr>
      </w:pPr>
    </w:p>
    <w:p w14:paraId="05124B01" w14:textId="77777777" w:rsidR="00DD6720" w:rsidRPr="00792CF6" w:rsidRDefault="00DD6720" w:rsidP="00DD6720">
      <w:pPr>
        <w:pStyle w:val="Heading2"/>
        <w:keepNext w:val="0"/>
        <w:ind w:left="900" w:hanging="540"/>
        <w:jc w:val="thaiDistribute"/>
        <w:rPr>
          <w:rFonts w:ascii="Cordia New" w:eastAsia="Browallia New" w:hAnsi="Cordia New"/>
          <w:sz w:val="26"/>
          <w:szCs w:val="26"/>
          <w:lang w:val="en-GB"/>
        </w:rPr>
      </w:pPr>
      <w:r w:rsidRPr="00792CF6">
        <w:rPr>
          <w:rFonts w:ascii="Cordia New" w:eastAsia="Browallia New" w:hAnsi="Cordia New"/>
          <w:sz w:val="26"/>
          <w:szCs w:val="26"/>
          <w:cs/>
          <w:lang w:val="en-GB"/>
        </w:rPr>
        <w:t>ช</w:t>
      </w:r>
      <w:r w:rsidRPr="00792CF6">
        <w:rPr>
          <w:rFonts w:ascii="Cordia New" w:eastAsia="Browallia New" w:hAnsi="Cordia New"/>
          <w:sz w:val="26"/>
          <w:szCs w:val="26"/>
          <w:lang w:val="en-GB"/>
        </w:rPr>
        <w:t>)</w:t>
      </w:r>
      <w:r w:rsidRPr="00792CF6">
        <w:rPr>
          <w:rFonts w:ascii="Cordia New" w:eastAsia="Browallia New" w:hAnsi="Cordia New"/>
          <w:sz w:val="26"/>
          <w:szCs w:val="26"/>
          <w:lang w:val="en-GB"/>
        </w:rPr>
        <w:tab/>
      </w:r>
      <w:r w:rsidRPr="00792CF6">
        <w:rPr>
          <w:rFonts w:ascii="Cordia New" w:eastAsia="Browallia New" w:hAnsi="Cordia New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</w:p>
    <w:p w14:paraId="29D419E4" w14:textId="77777777" w:rsidR="00DD6720" w:rsidRPr="00792CF6" w:rsidRDefault="00DD6720" w:rsidP="00DD6720">
      <w:pPr>
        <w:ind w:left="900"/>
        <w:rPr>
          <w:rFonts w:eastAsia="Browallia New"/>
          <w:sz w:val="26"/>
          <w:szCs w:val="26"/>
          <w:lang w:val="en-GB"/>
        </w:rPr>
      </w:pPr>
    </w:p>
    <w:p w14:paraId="48F1FFF7" w14:textId="77777777" w:rsidR="00DD6720" w:rsidRPr="00792CF6" w:rsidRDefault="00DD6720" w:rsidP="00DD6720">
      <w:pPr>
        <w:ind w:left="900"/>
        <w:jc w:val="thaiDistribute"/>
        <w:rPr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กลุ่มกิจการ</w:t>
      </w:r>
      <w:r w:rsidRPr="00792CF6">
        <w:rPr>
          <w:sz w:val="26"/>
          <w:szCs w:val="26"/>
          <w:cs/>
          <w:lang w:val="en-GB"/>
        </w:rPr>
        <w:t>ประเมินอัตราดอกเบี้ยการกู้ยืมส่วนเพิ่มของผู้เช่าดังนี้</w:t>
      </w:r>
    </w:p>
    <w:p w14:paraId="06F59328" w14:textId="77777777" w:rsidR="00DD6720" w:rsidRPr="00792CF6" w:rsidRDefault="00DD6720" w:rsidP="00DD6720">
      <w:pPr>
        <w:ind w:left="900"/>
        <w:rPr>
          <w:rFonts w:eastAsia="Browallia New"/>
          <w:sz w:val="26"/>
          <w:szCs w:val="26"/>
          <w:lang w:val="en-GB"/>
        </w:rPr>
      </w:pPr>
    </w:p>
    <w:p w14:paraId="161B12A4" w14:textId="77777777" w:rsidR="00DD6720" w:rsidRPr="00792CF6" w:rsidRDefault="00DD6720" w:rsidP="008D4258">
      <w:pPr>
        <w:ind w:left="1260" w:hanging="360"/>
        <w:jc w:val="thaiDistribute"/>
        <w:rPr>
          <w:sz w:val="26"/>
          <w:szCs w:val="26"/>
          <w:lang w:val="en-GB"/>
        </w:rPr>
      </w:pPr>
      <w:r w:rsidRPr="00792CF6">
        <w:rPr>
          <w:sz w:val="26"/>
          <w:szCs w:val="26"/>
          <w:lang w:val="en-GB"/>
        </w:rPr>
        <w:t>•</w:t>
      </w:r>
      <w:r w:rsidRPr="00792CF6">
        <w:rPr>
          <w:sz w:val="26"/>
          <w:szCs w:val="26"/>
          <w:lang w:val="en-GB"/>
        </w:rPr>
        <w:tab/>
      </w:r>
      <w:r w:rsidRPr="00792CF6">
        <w:rPr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27A6DE65" w14:textId="77777777" w:rsidR="00DD6720" w:rsidRPr="00792CF6" w:rsidRDefault="00DD6720" w:rsidP="008D4258">
      <w:pPr>
        <w:ind w:left="1260" w:hanging="360"/>
        <w:jc w:val="thaiDistribute"/>
        <w:rPr>
          <w:sz w:val="26"/>
          <w:szCs w:val="26"/>
          <w:lang w:val="en-GB"/>
        </w:rPr>
      </w:pPr>
      <w:r w:rsidRPr="00792CF6">
        <w:rPr>
          <w:sz w:val="26"/>
          <w:szCs w:val="26"/>
          <w:lang w:val="en-GB"/>
        </w:rPr>
        <w:t>•</w:t>
      </w:r>
      <w:r w:rsidRPr="00792CF6">
        <w:rPr>
          <w:sz w:val="26"/>
          <w:szCs w:val="26"/>
          <w:lang w:val="en-GB"/>
        </w:rPr>
        <w:tab/>
      </w:r>
      <w:r w:rsidRPr="00792CF6">
        <w:rPr>
          <w:sz w:val="26"/>
          <w:szCs w:val="26"/>
          <w:cs/>
          <w:lang w:val="en-GB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1DBD3C2F" w14:textId="77777777" w:rsidR="00DD6720" w:rsidRPr="00DD6720" w:rsidRDefault="00DD6720" w:rsidP="00DD6720">
      <w:pPr>
        <w:spacing w:line="340" w:lineRule="exact"/>
        <w:ind w:left="360"/>
        <w:jc w:val="both"/>
        <w:rPr>
          <w:b/>
          <w:bCs/>
          <w:sz w:val="26"/>
          <w:szCs w:val="26"/>
          <w:lang w:eastAsia="en-US"/>
        </w:rPr>
      </w:pPr>
    </w:p>
    <w:p w14:paraId="0144F8C4" w14:textId="77777777" w:rsidR="00DD6720" w:rsidRDefault="00DD6720">
      <w:pPr>
        <w:rPr>
          <w:rFonts w:eastAsia="Browallia New"/>
          <w:b/>
          <w:bCs/>
          <w:sz w:val="26"/>
          <w:szCs w:val="26"/>
          <w:cs/>
          <w:lang w:val="en-GB"/>
        </w:rPr>
      </w:pPr>
      <w:r>
        <w:rPr>
          <w:rFonts w:eastAsia="Browallia New"/>
          <w:b/>
          <w:bCs/>
          <w:sz w:val="26"/>
          <w:szCs w:val="26"/>
          <w:cs/>
          <w:lang w:val="en-GB"/>
        </w:rPr>
        <w:br w:type="page"/>
      </w:r>
    </w:p>
    <w:p w14:paraId="444F27A9" w14:textId="2CF9ABEA" w:rsidR="00764CAB" w:rsidRPr="00490D80" w:rsidRDefault="00764CAB" w:rsidP="00DC68AE">
      <w:pPr>
        <w:numPr>
          <w:ilvl w:val="0"/>
          <w:numId w:val="16"/>
        </w:numPr>
        <w:tabs>
          <w:tab w:val="clear" w:pos="360"/>
        </w:tabs>
        <w:spacing w:line="340" w:lineRule="exact"/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lastRenderedPageBreak/>
        <w:t>ข้อมูลจำแนกตามส่วนงาน</w:t>
      </w:r>
    </w:p>
    <w:p w14:paraId="2BB147E7" w14:textId="77777777" w:rsidR="00764CAB" w:rsidRPr="00792CF6" w:rsidRDefault="00764CAB" w:rsidP="00DC68AE">
      <w:pPr>
        <w:spacing w:line="340" w:lineRule="exact"/>
        <w:ind w:left="360"/>
        <w:rPr>
          <w:rFonts w:eastAsia="Browallia New"/>
          <w:spacing w:val="-6"/>
          <w:sz w:val="26"/>
          <w:szCs w:val="26"/>
          <w:lang w:val="en-GB"/>
        </w:rPr>
      </w:pPr>
    </w:p>
    <w:p w14:paraId="4D80676E" w14:textId="520CCAFD" w:rsidR="00E61CC8" w:rsidRPr="00792CF6" w:rsidRDefault="002C3831" w:rsidP="00DC68AE">
      <w:pPr>
        <w:spacing w:line="340" w:lineRule="exact"/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กลุ่มกิจการนำเสนอ</w:t>
      </w:r>
      <w:r w:rsidR="009C7A4D" w:rsidRPr="00792CF6">
        <w:rPr>
          <w:rFonts w:eastAsia="Browallia New"/>
          <w:sz w:val="26"/>
          <w:szCs w:val="26"/>
          <w:cs/>
          <w:lang w:val="en-GB"/>
        </w:rPr>
        <w:t>ผลการดำเนินงาน</w:t>
      </w:r>
      <w:r w:rsidRPr="00792CF6">
        <w:rPr>
          <w:rFonts w:eastAsia="Browallia New"/>
          <w:sz w:val="26"/>
          <w:szCs w:val="26"/>
          <w:cs/>
          <w:lang w:val="en-GB"/>
        </w:rPr>
        <w:t>จำแนกตามส่วนงาน โดยแสดงส่วนงานธุรกิจเป็นรูปแบบหลักในการรายงาน โดยพิจารณาจากประเภทธุรกิจของกลุ่มกิจการเป็นเกณฑ์ในการกำหนดส่วนงาน</w:t>
      </w:r>
    </w:p>
    <w:p w14:paraId="2E7A4354" w14:textId="77777777" w:rsidR="003626E8" w:rsidRPr="00792CF6" w:rsidRDefault="003626E8" w:rsidP="00DC68AE">
      <w:pPr>
        <w:spacing w:line="340" w:lineRule="exact"/>
        <w:ind w:left="360"/>
        <w:rPr>
          <w:rFonts w:eastAsia="Browallia New"/>
          <w:sz w:val="26"/>
          <w:szCs w:val="26"/>
          <w:lang w:val="en-GB"/>
        </w:rPr>
      </w:pPr>
    </w:p>
    <w:p w14:paraId="4AE799FD" w14:textId="1C3C7749" w:rsidR="002C3831" w:rsidRPr="00792CF6" w:rsidRDefault="002C3831" w:rsidP="00DC68AE">
      <w:pPr>
        <w:spacing w:line="340" w:lineRule="exact"/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กลุ่มกิจการดำเนินกิจการใน </w:t>
      </w:r>
      <w:r w:rsidR="00A4092B" w:rsidRPr="00733646">
        <w:rPr>
          <w:rFonts w:eastAsia="Browallia New"/>
          <w:sz w:val="26"/>
          <w:szCs w:val="26"/>
          <w:lang w:val="en-GB"/>
        </w:rPr>
        <w:t>4</w:t>
      </w:r>
      <w:r w:rsidRPr="00792CF6">
        <w:rPr>
          <w:rFonts w:eastAsia="Browallia New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>ส่วนงานหลัก ดังนี้</w:t>
      </w:r>
    </w:p>
    <w:p w14:paraId="16F24C0C" w14:textId="77777777" w:rsidR="009F031B" w:rsidRPr="00792CF6" w:rsidRDefault="009F031B" w:rsidP="00DC68AE">
      <w:pPr>
        <w:spacing w:line="340" w:lineRule="exact"/>
        <w:ind w:left="360"/>
        <w:rPr>
          <w:rFonts w:eastAsia="Browallia New"/>
          <w:sz w:val="26"/>
          <w:szCs w:val="26"/>
          <w:lang w:val="en-GB"/>
        </w:rPr>
      </w:pPr>
    </w:p>
    <w:p w14:paraId="529A4D5C" w14:textId="42868A22" w:rsidR="00FC0489" w:rsidRPr="00792CF6" w:rsidRDefault="006929FB" w:rsidP="00DC68AE">
      <w:pPr>
        <w:spacing w:line="340" w:lineRule="exact"/>
        <w:ind w:left="747" w:hanging="387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lang w:val="en-GB"/>
        </w:rPr>
        <w:t>1</w:t>
      </w:r>
      <w:r w:rsidR="002C3831" w:rsidRPr="00792CF6">
        <w:rPr>
          <w:rFonts w:eastAsia="Browallia New"/>
          <w:sz w:val="26"/>
          <w:szCs w:val="26"/>
          <w:lang w:val="en-GB"/>
        </w:rPr>
        <w:t>)</w:t>
      </w:r>
      <w:r w:rsidR="002C3831" w:rsidRPr="00792CF6">
        <w:rPr>
          <w:rFonts w:eastAsia="Browallia New"/>
          <w:sz w:val="26"/>
          <w:szCs w:val="26"/>
          <w:lang w:val="en-GB"/>
        </w:rPr>
        <w:tab/>
      </w:r>
      <w:r w:rsidR="00FC0489" w:rsidRPr="00792CF6">
        <w:rPr>
          <w:rFonts w:eastAsia="Browallia New"/>
          <w:sz w:val="26"/>
          <w:szCs w:val="26"/>
          <w:cs/>
          <w:lang w:val="en-GB"/>
        </w:rPr>
        <w:t>ส่วนงานธุรกิจบริหารสินทรัพย์ด้อยคุณภาพ</w:t>
      </w:r>
    </w:p>
    <w:p w14:paraId="3FA78E46" w14:textId="5076B3B8" w:rsidR="002C3831" w:rsidRPr="00792CF6" w:rsidRDefault="006929FB" w:rsidP="00DC68AE">
      <w:pPr>
        <w:spacing w:line="340" w:lineRule="exact"/>
        <w:ind w:left="747" w:hanging="387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lang w:val="en-GB"/>
        </w:rPr>
        <w:t>2</w:t>
      </w:r>
      <w:r w:rsidR="002C3831" w:rsidRPr="00792CF6">
        <w:rPr>
          <w:rFonts w:eastAsia="Browallia New"/>
          <w:sz w:val="26"/>
          <w:szCs w:val="26"/>
          <w:lang w:val="en-GB"/>
        </w:rPr>
        <w:t>)</w:t>
      </w:r>
      <w:r w:rsidR="002C3831" w:rsidRPr="00792CF6">
        <w:rPr>
          <w:rFonts w:eastAsia="Browallia New"/>
          <w:sz w:val="26"/>
          <w:szCs w:val="26"/>
          <w:lang w:val="en-GB"/>
        </w:rPr>
        <w:tab/>
      </w:r>
      <w:r w:rsidR="00FC0489" w:rsidRPr="00792CF6">
        <w:rPr>
          <w:rFonts w:eastAsia="Browallia New"/>
          <w:sz w:val="26"/>
          <w:szCs w:val="26"/>
          <w:cs/>
          <w:lang w:val="en-GB"/>
        </w:rPr>
        <w:t xml:space="preserve">ส่วนงานธุรกิจเจรจาติดตามและเร่งรัดหนี้สิน </w:t>
      </w:r>
    </w:p>
    <w:p w14:paraId="1A09FC42" w14:textId="7CF22CD6" w:rsidR="002C3831" w:rsidRPr="00792CF6" w:rsidRDefault="00A4092B" w:rsidP="00DC68AE">
      <w:pPr>
        <w:spacing w:line="340" w:lineRule="exact"/>
        <w:ind w:left="747" w:hanging="387"/>
        <w:jc w:val="thaiDistribute"/>
        <w:rPr>
          <w:rFonts w:eastAsia="Browallia New"/>
          <w:sz w:val="26"/>
          <w:szCs w:val="26"/>
          <w:lang w:val="en-GB"/>
        </w:rPr>
      </w:pPr>
      <w:r>
        <w:rPr>
          <w:rFonts w:eastAsia="Browallia New"/>
          <w:sz w:val="26"/>
          <w:szCs w:val="26"/>
          <w:lang w:val="en-GB"/>
        </w:rPr>
        <w:t>3</w:t>
      </w:r>
      <w:r w:rsidR="002C3831" w:rsidRPr="00792CF6">
        <w:rPr>
          <w:rFonts w:eastAsia="Browallia New"/>
          <w:sz w:val="26"/>
          <w:szCs w:val="26"/>
          <w:lang w:val="en-GB"/>
        </w:rPr>
        <w:t>)</w:t>
      </w:r>
      <w:r w:rsidR="002C3831" w:rsidRPr="00792CF6">
        <w:rPr>
          <w:rFonts w:eastAsia="Browallia New"/>
          <w:sz w:val="26"/>
          <w:szCs w:val="26"/>
          <w:lang w:val="en-GB"/>
        </w:rPr>
        <w:tab/>
      </w:r>
      <w:r w:rsidR="002C3831" w:rsidRPr="00792CF6">
        <w:rPr>
          <w:rFonts w:eastAsia="Browallia New"/>
          <w:sz w:val="26"/>
          <w:szCs w:val="26"/>
          <w:cs/>
          <w:lang w:val="en-GB"/>
        </w:rPr>
        <w:t>ส่วนงานธุรกิจเงินให้</w:t>
      </w:r>
      <w:r w:rsidR="00815BF7" w:rsidRPr="00792CF6">
        <w:rPr>
          <w:rFonts w:eastAsia="Browallia New"/>
          <w:sz w:val="26"/>
          <w:szCs w:val="26"/>
          <w:cs/>
          <w:lang w:val="en-GB"/>
        </w:rPr>
        <w:t>กู้ยืม</w:t>
      </w:r>
    </w:p>
    <w:p w14:paraId="2249832F" w14:textId="6097B29D" w:rsidR="002C3831" w:rsidRPr="00792CF6" w:rsidRDefault="00A4092B" w:rsidP="00DC68AE">
      <w:pPr>
        <w:spacing w:line="340" w:lineRule="exact"/>
        <w:ind w:left="747" w:hanging="387"/>
        <w:jc w:val="thaiDistribute"/>
        <w:rPr>
          <w:rFonts w:eastAsia="Browallia New"/>
          <w:sz w:val="26"/>
          <w:szCs w:val="26"/>
          <w:lang w:val="en-GB"/>
        </w:rPr>
      </w:pPr>
      <w:r>
        <w:rPr>
          <w:rFonts w:eastAsia="Browallia New"/>
          <w:sz w:val="26"/>
          <w:szCs w:val="26"/>
          <w:lang w:val="en-GB"/>
        </w:rPr>
        <w:t>4</w:t>
      </w:r>
      <w:r w:rsidR="009C7A4D" w:rsidRPr="00792CF6">
        <w:rPr>
          <w:rFonts w:eastAsia="Browallia New"/>
          <w:sz w:val="26"/>
          <w:szCs w:val="26"/>
          <w:lang w:val="en-GB"/>
        </w:rPr>
        <w:t>)</w:t>
      </w:r>
      <w:r w:rsidR="009C7A4D" w:rsidRPr="00792CF6">
        <w:rPr>
          <w:rFonts w:eastAsia="Browallia New"/>
          <w:sz w:val="26"/>
          <w:szCs w:val="26"/>
          <w:lang w:val="en-GB"/>
        </w:rPr>
        <w:tab/>
      </w:r>
      <w:r w:rsidR="009C7A4D" w:rsidRPr="00792CF6">
        <w:rPr>
          <w:rFonts w:eastAsia="Browallia New"/>
          <w:sz w:val="26"/>
          <w:szCs w:val="26"/>
          <w:cs/>
          <w:lang w:val="en-GB"/>
        </w:rPr>
        <w:t>ส่วนงานธุรกิจบริการจัดหาคน</w:t>
      </w:r>
    </w:p>
    <w:p w14:paraId="39A4BB13" w14:textId="77777777" w:rsidR="00851C73" w:rsidRPr="00D86A45" w:rsidRDefault="00851C73" w:rsidP="00DC68AE">
      <w:pPr>
        <w:spacing w:line="340" w:lineRule="exact"/>
        <w:ind w:left="360"/>
        <w:rPr>
          <w:rFonts w:eastAsia="Browallia New"/>
          <w:sz w:val="26"/>
          <w:szCs w:val="26"/>
          <w:lang w:val="en-GB"/>
        </w:rPr>
      </w:pPr>
    </w:p>
    <w:p w14:paraId="793A6E7F" w14:textId="34C10A6F" w:rsidR="002C3831" w:rsidRPr="00D86A45" w:rsidRDefault="002C3831" w:rsidP="00DC68AE">
      <w:pPr>
        <w:spacing w:line="340" w:lineRule="exact"/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D86A45">
        <w:rPr>
          <w:rFonts w:eastAsia="Browallia New"/>
          <w:sz w:val="26"/>
          <w:szCs w:val="26"/>
          <w:cs/>
          <w:lang w:val="en-GB"/>
        </w:rPr>
        <w:t>งบการเงินจำแนกตามส่วนงานธุรกิจในงบการเงินรวม</w:t>
      </w:r>
    </w:p>
    <w:p w14:paraId="755E11EC" w14:textId="3B7D1EEC" w:rsidR="002C3831" w:rsidRPr="00D86A45" w:rsidRDefault="002C3831" w:rsidP="00DC68AE">
      <w:pPr>
        <w:spacing w:line="340" w:lineRule="exact"/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tbl>
      <w:tblPr>
        <w:tblW w:w="932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250"/>
        <w:gridCol w:w="1414"/>
        <w:gridCol w:w="1415"/>
        <w:gridCol w:w="1415"/>
        <w:gridCol w:w="1415"/>
        <w:gridCol w:w="1406"/>
        <w:gridCol w:w="9"/>
      </w:tblGrid>
      <w:tr w:rsidR="00D86A45" w:rsidRPr="0053700F" w14:paraId="3D0E647E" w14:textId="77777777" w:rsidTr="00B95B24">
        <w:trPr>
          <w:gridAfter w:val="1"/>
          <w:wAfter w:w="9" w:type="dxa"/>
          <w:tblHeader/>
        </w:trPr>
        <w:tc>
          <w:tcPr>
            <w:tcW w:w="2250" w:type="dxa"/>
            <w:vAlign w:val="bottom"/>
          </w:tcPr>
          <w:p w14:paraId="04F00C69" w14:textId="0ED87340" w:rsidR="00480DF0" w:rsidRPr="0053700F" w:rsidRDefault="0053700F" w:rsidP="00DC68AE">
            <w:pPr>
              <w:pStyle w:val="Heading4"/>
              <w:spacing w:line="300" w:lineRule="exact"/>
              <w:ind w:left="-78" w:right="-164"/>
              <w:jc w:val="left"/>
              <w:rPr>
                <w:rFonts w:ascii="Cordia New" w:hAnsi="Cordia New"/>
                <w:color w:val="auto"/>
                <w:spacing w:val="-8"/>
                <w:u w:val="none"/>
                <w:lang w:val="en-GB"/>
              </w:rPr>
            </w:pPr>
            <w:bookmarkStart w:id="15" w:name="_Hlk121385402"/>
            <w:r w:rsidRPr="0053700F">
              <w:rPr>
                <w:rFonts w:ascii="Cordia New" w:hAnsi="Cordia New"/>
                <w:color w:val="auto"/>
                <w:spacing w:val="-8"/>
                <w:u w:val="none"/>
                <w:lang w:val="en-GB"/>
              </w:rPr>
              <w:t>(</w:t>
            </w:r>
            <w:proofErr w:type="gramStart"/>
            <w:r w:rsidRPr="0053700F">
              <w:rPr>
                <w:rFonts w:ascii="Cordia New" w:hAnsi="Cordia New"/>
                <w:color w:val="auto"/>
                <w:spacing w:val="-8"/>
                <w:u w:val="none"/>
                <w:cs/>
                <w:lang w:val="en-GB"/>
              </w:rPr>
              <w:t>หน่วย :</w:t>
            </w:r>
            <w:proofErr w:type="gramEnd"/>
            <w:r w:rsidRPr="0053700F">
              <w:rPr>
                <w:rFonts w:ascii="Cordia New" w:hAnsi="Cordia New"/>
                <w:color w:val="auto"/>
                <w:spacing w:val="-8"/>
                <w:u w:val="none"/>
                <w:cs/>
                <w:lang w:val="en-GB"/>
              </w:rPr>
              <w:t xml:space="preserve"> บาท)</w:t>
            </w:r>
          </w:p>
        </w:tc>
        <w:tc>
          <w:tcPr>
            <w:tcW w:w="7065" w:type="dxa"/>
            <w:gridSpan w:val="5"/>
            <w:vAlign w:val="bottom"/>
          </w:tcPr>
          <w:p w14:paraId="0818DE22" w14:textId="4AF4F8D2" w:rsidR="00480DF0" w:rsidRPr="0053700F" w:rsidRDefault="00D75BCA" w:rsidP="00DC68AE">
            <w:pPr>
              <w:pBdr>
                <w:bottom w:val="single" w:sz="4" w:space="0" w:color="auto"/>
                <w:between w:val="single" w:sz="4" w:space="1" w:color="auto"/>
              </w:pBdr>
              <w:spacing w:line="300" w:lineRule="exact"/>
              <w:ind w:right="-72"/>
              <w:jc w:val="center"/>
              <w:rPr>
                <w:sz w:val="24"/>
                <w:szCs w:val="24"/>
                <w:cs/>
                <w:lang w:val="en-GB"/>
              </w:rPr>
            </w:pPr>
            <w:r w:rsidRPr="0053700F">
              <w:rPr>
                <w:sz w:val="24"/>
                <w:szCs w:val="24"/>
                <w:cs/>
                <w:lang w:val="en-GB"/>
              </w:rPr>
              <w:t>งบ</w:t>
            </w:r>
            <w:r w:rsidR="00480DF0" w:rsidRPr="0053700F">
              <w:rPr>
                <w:sz w:val="24"/>
                <w:szCs w:val="24"/>
                <w:cs/>
                <w:lang w:val="en-GB"/>
              </w:rPr>
              <w:t>การเงินรวม</w:t>
            </w:r>
          </w:p>
        </w:tc>
      </w:tr>
      <w:tr w:rsidR="00D86A45" w:rsidRPr="0053700F" w14:paraId="470F50B9" w14:textId="77777777" w:rsidTr="00B95B24">
        <w:trPr>
          <w:gridAfter w:val="1"/>
          <w:wAfter w:w="9" w:type="dxa"/>
          <w:tblHeader/>
        </w:trPr>
        <w:tc>
          <w:tcPr>
            <w:tcW w:w="2250" w:type="dxa"/>
            <w:vAlign w:val="bottom"/>
          </w:tcPr>
          <w:p w14:paraId="6C31FAB5" w14:textId="77777777" w:rsidR="00480DF0" w:rsidRPr="0053700F" w:rsidRDefault="00480DF0" w:rsidP="00DC68AE">
            <w:pPr>
              <w:pStyle w:val="Heading4"/>
              <w:spacing w:line="300" w:lineRule="exact"/>
              <w:ind w:left="-104" w:right="-164"/>
              <w:jc w:val="left"/>
              <w:rPr>
                <w:rFonts w:ascii="Cordia New" w:hAnsi="Cordia New"/>
                <w:color w:val="auto"/>
                <w:spacing w:val="-8"/>
                <w:lang w:val="en-GB"/>
              </w:rPr>
            </w:pPr>
          </w:p>
        </w:tc>
        <w:tc>
          <w:tcPr>
            <w:tcW w:w="7065" w:type="dxa"/>
            <w:gridSpan w:val="5"/>
            <w:vAlign w:val="bottom"/>
          </w:tcPr>
          <w:p w14:paraId="546BCFCA" w14:textId="46F1FA23" w:rsidR="00480DF0" w:rsidRPr="0053700F" w:rsidRDefault="00480DF0" w:rsidP="00DC68AE">
            <w:pPr>
              <w:pBdr>
                <w:bottom w:val="single" w:sz="4" w:space="0" w:color="auto"/>
                <w:between w:val="single" w:sz="4" w:space="1" w:color="auto"/>
              </w:pBdr>
              <w:spacing w:line="300" w:lineRule="exact"/>
              <w:ind w:right="-72"/>
              <w:jc w:val="center"/>
              <w:rPr>
                <w:sz w:val="24"/>
                <w:szCs w:val="24"/>
                <w:cs/>
                <w:lang w:val="en-GB"/>
              </w:rPr>
            </w:pPr>
            <w:r w:rsidRPr="0053700F">
              <w:rPr>
                <w:sz w:val="24"/>
                <w:szCs w:val="24"/>
                <w:cs/>
                <w:lang w:val="en-GB"/>
              </w:rPr>
              <w:t>สำหรับ</w:t>
            </w:r>
            <w:r w:rsidR="00765952" w:rsidRPr="0053700F">
              <w:rPr>
                <w:sz w:val="24"/>
                <w:szCs w:val="24"/>
                <w:cs/>
                <w:lang w:val="en-GB"/>
              </w:rPr>
              <w:t>ปี</w:t>
            </w:r>
            <w:r w:rsidRPr="0053700F">
              <w:rPr>
                <w:sz w:val="24"/>
                <w:szCs w:val="24"/>
                <w:cs/>
                <w:lang w:val="en-GB"/>
              </w:rPr>
              <w:t>สิ้นสุดวันที่</w:t>
            </w:r>
            <w:r w:rsidRPr="0053700F">
              <w:rPr>
                <w:sz w:val="24"/>
                <w:szCs w:val="24"/>
                <w:lang w:val="en-GB"/>
              </w:rPr>
              <w:t xml:space="preserve"> </w:t>
            </w:r>
            <w:r w:rsidR="006929FB" w:rsidRPr="0053700F">
              <w:rPr>
                <w:sz w:val="24"/>
                <w:szCs w:val="24"/>
                <w:lang w:val="en-GB"/>
              </w:rPr>
              <w:t>31</w:t>
            </w:r>
            <w:r w:rsidRPr="0053700F">
              <w:rPr>
                <w:sz w:val="24"/>
                <w:szCs w:val="24"/>
                <w:lang w:val="en-GB"/>
              </w:rPr>
              <w:t xml:space="preserve"> </w:t>
            </w:r>
            <w:r w:rsidR="00765952" w:rsidRPr="0053700F">
              <w:rPr>
                <w:sz w:val="24"/>
                <w:szCs w:val="24"/>
                <w:cs/>
                <w:lang w:val="en-GB"/>
              </w:rPr>
              <w:t>ธันวาคม</w:t>
            </w:r>
            <w:r w:rsidRPr="0053700F">
              <w:rPr>
                <w:sz w:val="24"/>
                <w:szCs w:val="24"/>
                <w:cs/>
                <w:lang w:val="en-GB"/>
              </w:rPr>
              <w:t xml:space="preserve"> </w:t>
            </w:r>
            <w:r w:rsidR="006929FB" w:rsidRPr="0053700F">
              <w:rPr>
                <w:sz w:val="24"/>
                <w:szCs w:val="24"/>
                <w:lang w:val="en-GB"/>
              </w:rPr>
              <w:t>256</w:t>
            </w:r>
            <w:r w:rsidR="00A259BC">
              <w:rPr>
                <w:sz w:val="24"/>
                <w:szCs w:val="24"/>
                <w:lang w:val="en-GB"/>
              </w:rPr>
              <w:t>8</w:t>
            </w:r>
          </w:p>
        </w:tc>
      </w:tr>
      <w:tr w:rsidR="003F03CF" w:rsidRPr="00D86A45" w14:paraId="10725901" w14:textId="77777777" w:rsidTr="00B95B24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250" w:type="dxa"/>
            <w:vAlign w:val="bottom"/>
          </w:tcPr>
          <w:p w14:paraId="3198A8F7" w14:textId="77777777" w:rsidR="003F03CF" w:rsidRPr="0053700F" w:rsidRDefault="003F03CF" w:rsidP="00DC68AE">
            <w:pPr>
              <w:pStyle w:val="Heading4"/>
              <w:spacing w:line="300" w:lineRule="exact"/>
              <w:ind w:left="-104" w:right="-164"/>
              <w:jc w:val="left"/>
              <w:rPr>
                <w:rFonts w:ascii="Cordia New" w:hAnsi="Cordia New"/>
                <w:color w:val="auto"/>
                <w:spacing w:val="-8"/>
                <w:lang w:val="en-GB"/>
              </w:rPr>
            </w:pPr>
            <w:bookmarkStart w:id="16" w:name="_Hlk141342658"/>
          </w:p>
        </w:tc>
        <w:tc>
          <w:tcPr>
            <w:tcW w:w="1414" w:type="dxa"/>
            <w:vAlign w:val="bottom"/>
          </w:tcPr>
          <w:p w14:paraId="4896EAD0" w14:textId="2113C29A" w:rsidR="003F03CF" w:rsidRPr="0053700F" w:rsidRDefault="003F03CF" w:rsidP="00DC68AE">
            <w:pPr>
              <w:pBdr>
                <w:bottom w:val="single" w:sz="4" w:space="0" w:color="auto"/>
                <w:between w:val="single" w:sz="4" w:space="1" w:color="auto"/>
              </w:pBdr>
              <w:spacing w:line="300" w:lineRule="exact"/>
              <w:ind w:left="-42" w:right="-33"/>
              <w:jc w:val="center"/>
              <w:rPr>
                <w:spacing w:val="-6"/>
                <w:sz w:val="24"/>
                <w:szCs w:val="24"/>
                <w:lang w:val="en-GB"/>
              </w:rPr>
            </w:pPr>
            <w:r w:rsidRPr="0053700F">
              <w:rPr>
                <w:spacing w:val="-6"/>
                <w:sz w:val="24"/>
                <w:szCs w:val="24"/>
                <w:cs/>
                <w:lang w:val="en-GB"/>
              </w:rPr>
              <w:t>ส่วนงานธุรกิจบริหารสินทรัพย์ด้อยคุณภาพ</w:t>
            </w:r>
          </w:p>
        </w:tc>
        <w:tc>
          <w:tcPr>
            <w:tcW w:w="1415" w:type="dxa"/>
            <w:vAlign w:val="bottom"/>
          </w:tcPr>
          <w:p w14:paraId="60BB1AA8" w14:textId="61ECC690" w:rsidR="003F03CF" w:rsidRPr="0053700F" w:rsidRDefault="003F03CF" w:rsidP="00DC68AE">
            <w:pPr>
              <w:pBdr>
                <w:bottom w:val="single" w:sz="4" w:space="0" w:color="auto"/>
                <w:between w:val="single" w:sz="4" w:space="1" w:color="auto"/>
              </w:pBdr>
              <w:spacing w:line="300" w:lineRule="exact"/>
              <w:ind w:left="-42" w:right="-33"/>
              <w:jc w:val="center"/>
              <w:rPr>
                <w:spacing w:val="-6"/>
                <w:sz w:val="24"/>
                <w:szCs w:val="24"/>
              </w:rPr>
            </w:pPr>
            <w:r w:rsidRPr="0053700F">
              <w:rPr>
                <w:spacing w:val="-6"/>
                <w:sz w:val="24"/>
                <w:szCs w:val="24"/>
                <w:cs/>
                <w:lang w:val="en-GB"/>
              </w:rPr>
              <w:t>ส่วนงานธุรกิจเจรจาติดตามและเร่งรัดหนี้สิน</w:t>
            </w:r>
          </w:p>
        </w:tc>
        <w:tc>
          <w:tcPr>
            <w:tcW w:w="1415" w:type="dxa"/>
            <w:vAlign w:val="bottom"/>
          </w:tcPr>
          <w:p w14:paraId="1AADB5A6" w14:textId="474B72B7" w:rsidR="003F03CF" w:rsidRPr="0053700F" w:rsidRDefault="003F03CF" w:rsidP="00DC68AE">
            <w:pPr>
              <w:pBdr>
                <w:bottom w:val="single" w:sz="4" w:space="0" w:color="auto"/>
                <w:between w:val="single" w:sz="4" w:space="1" w:color="auto"/>
              </w:pBdr>
              <w:spacing w:line="300" w:lineRule="exact"/>
              <w:ind w:left="-42" w:right="-33"/>
              <w:jc w:val="center"/>
              <w:rPr>
                <w:spacing w:val="-6"/>
                <w:sz w:val="24"/>
                <w:szCs w:val="24"/>
                <w:lang w:val="en-GB"/>
              </w:rPr>
            </w:pPr>
            <w:r w:rsidRPr="0053700F">
              <w:rPr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  <w:r w:rsidR="00A1755B">
              <w:rPr>
                <w:spacing w:val="-6"/>
                <w:sz w:val="24"/>
                <w:szCs w:val="24"/>
                <w:cs/>
                <w:lang w:val="en-GB"/>
              </w:rPr>
              <w:br/>
            </w:r>
            <w:r w:rsidRPr="0053700F">
              <w:rPr>
                <w:spacing w:val="-6"/>
                <w:sz w:val="24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415" w:type="dxa"/>
            <w:vAlign w:val="bottom"/>
          </w:tcPr>
          <w:p w14:paraId="48D8009F" w14:textId="71D102C6" w:rsidR="003F03CF" w:rsidRPr="0053700F" w:rsidRDefault="003F03CF" w:rsidP="00DC68AE">
            <w:pPr>
              <w:pBdr>
                <w:bottom w:val="single" w:sz="4" w:space="0" w:color="auto"/>
                <w:between w:val="single" w:sz="4" w:space="1" w:color="auto"/>
              </w:pBdr>
              <w:spacing w:line="300" w:lineRule="exact"/>
              <w:ind w:left="-42" w:right="-33"/>
              <w:jc w:val="center"/>
              <w:rPr>
                <w:spacing w:val="-6"/>
                <w:sz w:val="24"/>
                <w:szCs w:val="24"/>
                <w:cs/>
              </w:rPr>
            </w:pPr>
            <w:r w:rsidRPr="0053700F">
              <w:rPr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  <w:r w:rsidR="00BF776A">
              <w:rPr>
                <w:spacing w:val="-6"/>
                <w:sz w:val="24"/>
                <w:szCs w:val="24"/>
                <w:lang w:val="en-GB"/>
              </w:rPr>
              <w:br/>
            </w:r>
            <w:r w:rsidRPr="0053700F">
              <w:rPr>
                <w:spacing w:val="-6"/>
                <w:sz w:val="24"/>
                <w:szCs w:val="24"/>
                <w:cs/>
                <w:lang w:val="en-GB"/>
              </w:rPr>
              <w:t>บริการจัดหาคน</w:t>
            </w:r>
          </w:p>
        </w:tc>
        <w:tc>
          <w:tcPr>
            <w:tcW w:w="1415" w:type="dxa"/>
            <w:gridSpan w:val="2"/>
            <w:vAlign w:val="bottom"/>
          </w:tcPr>
          <w:p w14:paraId="219C9E51" w14:textId="2F841B89" w:rsidR="003F03CF" w:rsidRPr="0053700F" w:rsidRDefault="003F03CF" w:rsidP="00DC68AE">
            <w:pPr>
              <w:pBdr>
                <w:bottom w:val="single" w:sz="4" w:space="0" w:color="auto"/>
                <w:between w:val="single" w:sz="4" w:space="1" w:color="auto"/>
              </w:pBdr>
              <w:spacing w:line="300" w:lineRule="exact"/>
              <w:ind w:left="-42" w:right="-33"/>
              <w:jc w:val="center"/>
              <w:rPr>
                <w:spacing w:val="-6"/>
                <w:sz w:val="24"/>
                <w:szCs w:val="24"/>
                <w:cs/>
                <w:lang w:val="en-GB"/>
              </w:rPr>
            </w:pPr>
            <w:r w:rsidRPr="0053700F">
              <w:rPr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</w:tr>
      <w:bookmarkEnd w:id="16"/>
      <w:tr w:rsidR="003F03CF" w:rsidRPr="00D86A45" w14:paraId="59A8C8EC" w14:textId="77777777" w:rsidTr="00B95B24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250" w:type="dxa"/>
            <w:vAlign w:val="bottom"/>
          </w:tcPr>
          <w:p w14:paraId="595DD0DE" w14:textId="77777777" w:rsidR="003F03CF" w:rsidRPr="00D86A45" w:rsidRDefault="003F03CF" w:rsidP="00BA2ACD">
            <w:pPr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1414" w:type="dxa"/>
            <w:vAlign w:val="bottom"/>
          </w:tcPr>
          <w:p w14:paraId="7F22B72D" w14:textId="77777777" w:rsidR="003F03CF" w:rsidRPr="00D86A45" w:rsidRDefault="003F03CF" w:rsidP="00BA2AC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71DA3414" w14:textId="77777777" w:rsidR="003F03CF" w:rsidRPr="00D86A45" w:rsidRDefault="003F03CF" w:rsidP="00BA2AC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15CD6362" w14:textId="77777777" w:rsidR="003F03CF" w:rsidRPr="00D86A45" w:rsidRDefault="003F03CF" w:rsidP="00BA2AC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14:paraId="21C6A62C" w14:textId="77777777" w:rsidR="003F03CF" w:rsidRPr="00D86A45" w:rsidRDefault="003F03CF" w:rsidP="00BA2AC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5CE1B34F" w14:textId="77777777" w:rsidR="003F03CF" w:rsidRPr="00D86A45" w:rsidRDefault="003F03CF" w:rsidP="00BA2ACD">
            <w:pPr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3F03CF" w:rsidRPr="00D86A45" w14:paraId="6619315A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3B30DCCD" w14:textId="77777777" w:rsidR="003F03CF" w:rsidRPr="00D86A45" w:rsidRDefault="003F03CF" w:rsidP="00DC68AE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  <w:bookmarkStart w:id="17" w:name="_Hlk141341102"/>
            <w:r w:rsidRPr="00D86A45">
              <w:rPr>
                <w:spacing w:val="-8"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414" w:type="dxa"/>
          </w:tcPr>
          <w:p w14:paraId="5C9380DC" w14:textId="1A2C8205" w:rsidR="003F03CF" w:rsidRPr="00567066" w:rsidRDefault="005836B1" w:rsidP="00567066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5836B1">
              <w:rPr>
                <w:spacing w:val="-4"/>
                <w:sz w:val="24"/>
                <w:szCs w:val="24"/>
                <w:lang w:val="en-GB"/>
              </w:rPr>
              <w:t>1,975,855,819</w:t>
            </w:r>
          </w:p>
        </w:tc>
        <w:tc>
          <w:tcPr>
            <w:tcW w:w="1415" w:type="dxa"/>
          </w:tcPr>
          <w:p w14:paraId="21C35057" w14:textId="7CBBDA43" w:rsidR="003F03CF" w:rsidRPr="00567066" w:rsidRDefault="000F1168" w:rsidP="00567066">
            <w:pPr>
              <w:tabs>
                <w:tab w:val="decimal" w:pos="742"/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567066">
              <w:rPr>
                <w:spacing w:val="-4"/>
                <w:sz w:val="24"/>
                <w:szCs w:val="24"/>
                <w:lang w:val="en-GB"/>
              </w:rPr>
              <w:t xml:space="preserve"> 124,095,256 </w:t>
            </w:r>
          </w:p>
        </w:tc>
        <w:tc>
          <w:tcPr>
            <w:tcW w:w="1415" w:type="dxa"/>
          </w:tcPr>
          <w:p w14:paraId="2BCFDA0F" w14:textId="4DB12D08" w:rsidR="003F03CF" w:rsidRPr="00567066" w:rsidRDefault="000F1168" w:rsidP="00567066">
            <w:pPr>
              <w:tabs>
                <w:tab w:val="decimal" w:pos="711"/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567066">
              <w:rPr>
                <w:spacing w:val="-4"/>
                <w:sz w:val="24"/>
                <w:szCs w:val="24"/>
                <w:lang w:val="en-GB"/>
              </w:rPr>
              <w:t xml:space="preserve"> 126,193,634 </w:t>
            </w:r>
          </w:p>
        </w:tc>
        <w:tc>
          <w:tcPr>
            <w:tcW w:w="1415" w:type="dxa"/>
          </w:tcPr>
          <w:p w14:paraId="2A9F87E3" w14:textId="21196CF1" w:rsidR="003F03CF" w:rsidRPr="00567066" w:rsidRDefault="000F1168" w:rsidP="00567066">
            <w:pPr>
              <w:tabs>
                <w:tab w:val="decimal" w:pos="742"/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567066">
              <w:rPr>
                <w:spacing w:val="-4"/>
                <w:sz w:val="24"/>
                <w:szCs w:val="24"/>
                <w:lang w:val="en-GB"/>
              </w:rPr>
              <w:t xml:space="preserve"> 35,558,817 </w:t>
            </w:r>
          </w:p>
        </w:tc>
        <w:tc>
          <w:tcPr>
            <w:tcW w:w="1415" w:type="dxa"/>
            <w:gridSpan w:val="2"/>
          </w:tcPr>
          <w:p w14:paraId="452CE34F" w14:textId="3CF13613" w:rsidR="003F03CF" w:rsidRPr="00567066" w:rsidRDefault="005836B1" w:rsidP="00567066">
            <w:pPr>
              <w:tabs>
                <w:tab w:val="decimal" w:pos="742"/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5836B1">
              <w:rPr>
                <w:spacing w:val="-4"/>
                <w:sz w:val="24"/>
                <w:szCs w:val="24"/>
                <w:lang w:val="en-GB"/>
              </w:rPr>
              <w:t>2,261,703,526</w:t>
            </w:r>
          </w:p>
        </w:tc>
      </w:tr>
      <w:bookmarkEnd w:id="17"/>
      <w:tr w:rsidR="003F03CF" w:rsidRPr="00D86A45" w14:paraId="65C83556" w14:textId="77777777" w:rsidTr="00C0764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6F8739DC" w14:textId="77777777" w:rsidR="003F03CF" w:rsidRPr="00D86A45" w:rsidRDefault="003F03CF" w:rsidP="00DC68AE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  <w:r w:rsidRPr="00D86A45">
              <w:rPr>
                <w:spacing w:val="-8"/>
                <w:sz w:val="24"/>
                <w:szCs w:val="24"/>
                <w:cs/>
                <w:lang w:val="en-GB"/>
              </w:rPr>
              <w:t>รายได้ระหว่างกิจการ</w:t>
            </w:r>
          </w:p>
        </w:tc>
        <w:tc>
          <w:tcPr>
            <w:tcW w:w="1414" w:type="dxa"/>
            <w:vAlign w:val="bottom"/>
          </w:tcPr>
          <w:p w14:paraId="31C3A9E7" w14:textId="71AB174E" w:rsidR="003F03CF" w:rsidRPr="00D86A45" w:rsidRDefault="000B2D01" w:rsidP="00C4713A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00" w:lineRule="exact"/>
              <w:ind w:right="-42"/>
              <w:jc w:val="center"/>
              <w:rPr>
                <w:sz w:val="24"/>
                <w:szCs w:val="24"/>
                <w:lang w:val="en-GB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15" w:type="dxa"/>
            <w:vAlign w:val="bottom"/>
          </w:tcPr>
          <w:p w14:paraId="3A59DBDC" w14:textId="0ADB5456" w:rsidR="003F03CF" w:rsidRPr="000B2D01" w:rsidRDefault="000B2D01" w:rsidP="000B2D01">
            <w:pPr>
              <w:pBdr>
                <w:bottom w:val="single" w:sz="4" w:space="1" w:color="auto"/>
              </w:pBdr>
              <w:tabs>
                <w:tab w:val="decimal" w:pos="742"/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0B2D01">
              <w:rPr>
                <w:spacing w:val="-4"/>
                <w:sz w:val="24"/>
                <w:szCs w:val="24"/>
                <w:lang w:val="en-GB"/>
              </w:rPr>
              <w:t>(95,676,945)</w:t>
            </w:r>
          </w:p>
        </w:tc>
        <w:tc>
          <w:tcPr>
            <w:tcW w:w="1415" w:type="dxa"/>
            <w:vAlign w:val="bottom"/>
          </w:tcPr>
          <w:p w14:paraId="51CF2481" w14:textId="761DA9C4" w:rsidR="003F03CF" w:rsidRPr="000F3178" w:rsidRDefault="000B2D01" w:rsidP="000F3178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15" w:type="dxa"/>
            <w:vAlign w:val="bottom"/>
          </w:tcPr>
          <w:p w14:paraId="45397EA7" w14:textId="65667C7B" w:rsidR="003F03CF" w:rsidRPr="000F3178" w:rsidRDefault="000B2D01" w:rsidP="000F3178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15" w:type="dxa"/>
            <w:gridSpan w:val="2"/>
            <w:vAlign w:val="bottom"/>
          </w:tcPr>
          <w:p w14:paraId="49BCA9BB" w14:textId="32D10FF8" w:rsidR="003F03CF" w:rsidRPr="00D86A45" w:rsidRDefault="009419E8" w:rsidP="00DC68A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>
              <w:rPr>
                <w:spacing w:val="-4"/>
                <w:sz w:val="24"/>
                <w:szCs w:val="24"/>
                <w:lang w:val="en-GB"/>
              </w:rPr>
              <w:fldChar w:fldCharType="begin"/>
            </w:r>
            <w:r>
              <w:rPr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>
              <w:rPr>
                <w:spacing w:val="-4"/>
                <w:sz w:val="24"/>
                <w:szCs w:val="24"/>
                <w:lang w:val="en-GB"/>
              </w:rPr>
              <w:fldChar w:fldCharType="separate"/>
            </w:r>
            <w:r>
              <w:rPr>
                <w:noProof/>
                <w:spacing w:val="-4"/>
                <w:sz w:val="24"/>
                <w:szCs w:val="24"/>
                <w:lang w:val="en-GB"/>
              </w:rPr>
              <w:t>(95,676,945)</w:t>
            </w:r>
            <w:r>
              <w:rPr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3F03CF" w:rsidRPr="00D86A45" w14:paraId="4C51EBDB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4CB30C3E" w14:textId="77777777" w:rsidR="003F03CF" w:rsidRPr="00D86A45" w:rsidRDefault="003F03CF" w:rsidP="00DC68AE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lang w:val="en-GB"/>
              </w:rPr>
            </w:pPr>
            <w:r w:rsidRPr="00D86A45">
              <w:rPr>
                <w:spacing w:val="-8"/>
                <w:sz w:val="24"/>
                <w:szCs w:val="24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1414" w:type="dxa"/>
          </w:tcPr>
          <w:p w14:paraId="0BE984DD" w14:textId="41975B09" w:rsidR="003F03CF" w:rsidRPr="00B424EF" w:rsidRDefault="005836B1" w:rsidP="00B424EF">
            <w:pPr>
              <w:pBdr>
                <w:bottom w:val="single" w:sz="4" w:space="1" w:color="auto"/>
              </w:pBdr>
              <w:tabs>
                <w:tab w:val="decimal" w:pos="711"/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cs/>
                <w:lang w:val="en-GB"/>
              </w:rPr>
            </w:pPr>
            <w:r w:rsidRPr="005836B1">
              <w:rPr>
                <w:spacing w:val="-4"/>
                <w:sz w:val="24"/>
                <w:szCs w:val="24"/>
                <w:lang w:val="en-GB"/>
              </w:rPr>
              <w:t>1,975,855,819</w:t>
            </w:r>
          </w:p>
        </w:tc>
        <w:tc>
          <w:tcPr>
            <w:tcW w:w="1415" w:type="dxa"/>
          </w:tcPr>
          <w:p w14:paraId="189AB9B3" w14:textId="7A587B88" w:rsidR="003F03CF" w:rsidRPr="00B424EF" w:rsidRDefault="00B424EF" w:rsidP="00B424EF">
            <w:pPr>
              <w:pBdr>
                <w:bottom w:val="single" w:sz="4" w:space="1" w:color="auto"/>
              </w:pBdr>
              <w:tabs>
                <w:tab w:val="decimal" w:pos="711"/>
                <w:tab w:val="decimal" w:pos="742"/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B424EF">
              <w:rPr>
                <w:spacing w:val="-4"/>
                <w:sz w:val="24"/>
                <w:szCs w:val="24"/>
                <w:lang w:val="en-GB"/>
              </w:rPr>
              <w:t xml:space="preserve"> 28,418,311 </w:t>
            </w:r>
          </w:p>
        </w:tc>
        <w:tc>
          <w:tcPr>
            <w:tcW w:w="1415" w:type="dxa"/>
          </w:tcPr>
          <w:p w14:paraId="6C8F3195" w14:textId="2F880B71" w:rsidR="003F03CF" w:rsidRPr="00B424EF" w:rsidRDefault="00B424EF" w:rsidP="00B424EF">
            <w:pPr>
              <w:pBdr>
                <w:bottom w:val="single" w:sz="4" w:space="1" w:color="auto"/>
              </w:pBdr>
              <w:tabs>
                <w:tab w:val="decimal" w:pos="711"/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B424EF">
              <w:rPr>
                <w:spacing w:val="-4"/>
                <w:sz w:val="24"/>
                <w:szCs w:val="24"/>
                <w:lang w:val="en-GB"/>
              </w:rPr>
              <w:t xml:space="preserve"> 126,193,634 </w:t>
            </w:r>
          </w:p>
        </w:tc>
        <w:tc>
          <w:tcPr>
            <w:tcW w:w="1415" w:type="dxa"/>
          </w:tcPr>
          <w:p w14:paraId="32F9DC7E" w14:textId="112BAB6C" w:rsidR="003F03CF" w:rsidRPr="00B424EF" w:rsidRDefault="00B424EF" w:rsidP="00B424EF">
            <w:pPr>
              <w:pBdr>
                <w:bottom w:val="single" w:sz="4" w:space="1" w:color="auto"/>
              </w:pBdr>
              <w:tabs>
                <w:tab w:val="decimal" w:pos="653"/>
                <w:tab w:val="decimal" w:pos="711"/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B424EF">
              <w:rPr>
                <w:spacing w:val="-4"/>
                <w:sz w:val="24"/>
                <w:szCs w:val="24"/>
                <w:lang w:val="en-GB"/>
              </w:rPr>
              <w:t xml:space="preserve"> 35,558,817 </w:t>
            </w:r>
          </w:p>
        </w:tc>
        <w:tc>
          <w:tcPr>
            <w:tcW w:w="1415" w:type="dxa"/>
            <w:gridSpan w:val="2"/>
          </w:tcPr>
          <w:p w14:paraId="368CA2E5" w14:textId="00270CE7" w:rsidR="003F03CF" w:rsidRPr="00B424EF" w:rsidRDefault="004D32EE" w:rsidP="00B424EF">
            <w:pPr>
              <w:pBdr>
                <w:bottom w:val="single" w:sz="4" w:space="1" w:color="auto"/>
              </w:pBdr>
              <w:tabs>
                <w:tab w:val="decimal" w:pos="711"/>
                <w:tab w:val="decimal" w:pos="742"/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>
              <w:rPr>
                <w:spacing w:val="-4"/>
                <w:sz w:val="24"/>
                <w:szCs w:val="24"/>
                <w:lang w:val="en-GB"/>
              </w:rPr>
              <w:fldChar w:fldCharType="begin"/>
            </w:r>
            <w:r>
              <w:rPr>
                <w:spacing w:val="-4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spacing w:val="-4"/>
                <w:sz w:val="24"/>
                <w:szCs w:val="24"/>
                <w:lang w:val="en-GB"/>
              </w:rPr>
              <w:fldChar w:fldCharType="separate"/>
            </w:r>
            <w:r w:rsidR="00515B34">
              <w:rPr>
                <w:noProof/>
                <w:spacing w:val="-4"/>
                <w:sz w:val="24"/>
                <w:szCs w:val="24"/>
                <w:lang w:val="en-GB"/>
              </w:rPr>
              <w:t>2,166,026,581</w:t>
            </w:r>
            <w:r>
              <w:rPr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3F03CF" w:rsidRPr="00D86A45" w14:paraId="1D7E2CE8" w14:textId="77777777" w:rsidTr="00C0764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7DD20107" w14:textId="77777777" w:rsidR="003F03CF" w:rsidRPr="00D86A45" w:rsidRDefault="003F03CF" w:rsidP="00DC68AE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1414" w:type="dxa"/>
            <w:vAlign w:val="bottom"/>
          </w:tcPr>
          <w:p w14:paraId="7C7E6CE4" w14:textId="77777777" w:rsidR="003F03CF" w:rsidRPr="00D86A45" w:rsidRDefault="003F03CF" w:rsidP="00DC68AE">
            <w:pPr>
              <w:tabs>
                <w:tab w:val="decimal" w:pos="837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192450B4" w14:textId="77777777" w:rsidR="003F03CF" w:rsidRPr="00D86A45" w:rsidRDefault="003F03CF" w:rsidP="00DC68AE">
            <w:pP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1C7DF69C" w14:textId="77777777" w:rsidR="003F03CF" w:rsidRPr="00D86A45" w:rsidRDefault="003F03CF" w:rsidP="00DC68AE">
            <w:pPr>
              <w:tabs>
                <w:tab w:val="decimal" w:pos="711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3D924079" w14:textId="77777777" w:rsidR="003F03CF" w:rsidRPr="00D86A45" w:rsidRDefault="003F03CF" w:rsidP="00DC68AE">
            <w:pPr>
              <w:tabs>
                <w:tab w:val="decimal" w:pos="65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2EC02CA9" w14:textId="77777777" w:rsidR="003F03CF" w:rsidRPr="00D86A45" w:rsidRDefault="003F03CF" w:rsidP="00DC68AE">
            <w:pP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</w:tr>
      <w:tr w:rsidR="003F03CF" w:rsidRPr="00D86A45" w14:paraId="45670E0D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0C8D8E23" w14:textId="77777777" w:rsidR="003F03CF" w:rsidRPr="00D86A45" w:rsidRDefault="003F03CF" w:rsidP="00DC68AE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  <w:r w:rsidRPr="00D86A45">
              <w:rPr>
                <w:spacing w:val="-8"/>
                <w:sz w:val="24"/>
                <w:szCs w:val="24"/>
                <w:cs/>
                <w:lang w:val="en-GB"/>
              </w:rPr>
              <w:t>ต้นทุน</w:t>
            </w:r>
          </w:p>
        </w:tc>
        <w:tc>
          <w:tcPr>
            <w:tcW w:w="1414" w:type="dxa"/>
          </w:tcPr>
          <w:p w14:paraId="2D927DA1" w14:textId="0AC51681" w:rsidR="003F03CF" w:rsidRPr="003538E9" w:rsidRDefault="003538E9" w:rsidP="003538E9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3538E9">
              <w:rPr>
                <w:spacing w:val="-4"/>
                <w:sz w:val="24"/>
                <w:szCs w:val="24"/>
                <w:lang w:val="en-GB"/>
              </w:rPr>
              <w:t xml:space="preserve"> (</w:t>
            </w:r>
            <w:r w:rsidR="00B90D0E">
              <w:rPr>
                <w:spacing w:val="-4"/>
                <w:sz w:val="24"/>
                <w:szCs w:val="24"/>
                <w:lang w:val="en-GB"/>
              </w:rPr>
              <w:t>307,695,237)</w:t>
            </w:r>
          </w:p>
        </w:tc>
        <w:tc>
          <w:tcPr>
            <w:tcW w:w="1415" w:type="dxa"/>
          </w:tcPr>
          <w:p w14:paraId="67EA43B5" w14:textId="5CB091B4" w:rsidR="003F03CF" w:rsidRPr="003538E9" w:rsidRDefault="003538E9" w:rsidP="003538E9">
            <w:pPr>
              <w:tabs>
                <w:tab w:val="decimal" w:pos="742"/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3538E9">
              <w:rPr>
                <w:spacing w:val="-4"/>
                <w:sz w:val="24"/>
                <w:szCs w:val="24"/>
                <w:lang w:val="en-GB"/>
              </w:rPr>
              <w:t xml:space="preserve"> (18,070,412)</w:t>
            </w:r>
          </w:p>
        </w:tc>
        <w:tc>
          <w:tcPr>
            <w:tcW w:w="1415" w:type="dxa"/>
          </w:tcPr>
          <w:p w14:paraId="6FCAFFF7" w14:textId="61418AB8" w:rsidR="003F03CF" w:rsidRPr="003538E9" w:rsidRDefault="003538E9" w:rsidP="003538E9">
            <w:pPr>
              <w:tabs>
                <w:tab w:val="decimal" w:pos="711"/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3538E9">
              <w:rPr>
                <w:spacing w:val="-4"/>
                <w:sz w:val="24"/>
                <w:szCs w:val="24"/>
                <w:lang w:val="en-GB"/>
              </w:rPr>
              <w:t xml:space="preserve"> (3,171,505)</w:t>
            </w:r>
          </w:p>
        </w:tc>
        <w:tc>
          <w:tcPr>
            <w:tcW w:w="1415" w:type="dxa"/>
          </w:tcPr>
          <w:p w14:paraId="4C032CB6" w14:textId="23DB7717" w:rsidR="003F03CF" w:rsidRPr="003538E9" w:rsidRDefault="003538E9" w:rsidP="003538E9">
            <w:pPr>
              <w:tabs>
                <w:tab w:val="decimal" w:pos="653"/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3538E9">
              <w:rPr>
                <w:spacing w:val="-4"/>
                <w:sz w:val="24"/>
                <w:szCs w:val="24"/>
                <w:lang w:val="en-GB"/>
              </w:rPr>
              <w:t xml:space="preserve"> (15,028,238)</w:t>
            </w:r>
          </w:p>
        </w:tc>
        <w:tc>
          <w:tcPr>
            <w:tcW w:w="1415" w:type="dxa"/>
            <w:gridSpan w:val="2"/>
          </w:tcPr>
          <w:p w14:paraId="30D70EFF" w14:textId="18B65EA1" w:rsidR="003F03CF" w:rsidRPr="003538E9" w:rsidRDefault="003538E9" w:rsidP="003538E9">
            <w:pPr>
              <w:tabs>
                <w:tab w:val="decimal" w:pos="742"/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3538E9">
              <w:rPr>
                <w:spacing w:val="-4"/>
                <w:sz w:val="24"/>
                <w:szCs w:val="24"/>
                <w:lang w:val="en-GB"/>
              </w:rPr>
              <w:t xml:space="preserve"> (</w:t>
            </w:r>
            <w:r w:rsidR="00B90D0E">
              <w:rPr>
                <w:spacing w:val="-4"/>
                <w:sz w:val="24"/>
                <w:szCs w:val="24"/>
                <w:lang w:val="en-GB"/>
              </w:rPr>
              <w:t>343,965,39</w:t>
            </w:r>
            <w:r w:rsidR="00E5094E">
              <w:rPr>
                <w:spacing w:val="-4"/>
                <w:sz w:val="24"/>
                <w:szCs w:val="24"/>
                <w:lang w:val="en-GB"/>
              </w:rPr>
              <w:t>2</w:t>
            </w:r>
            <w:r w:rsidRPr="003538E9">
              <w:rPr>
                <w:spacing w:val="-4"/>
                <w:sz w:val="24"/>
                <w:szCs w:val="24"/>
                <w:lang w:val="en-GB"/>
              </w:rPr>
              <w:t>)</w:t>
            </w:r>
          </w:p>
        </w:tc>
      </w:tr>
      <w:tr w:rsidR="003F03CF" w:rsidRPr="00D86A45" w14:paraId="47B05983" w14:textId="77777777" w:rsidTr="00C0764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1D92D228" w14:textId="77777777" w:rsidR="003F03CF" w:rsidRPr="00D86A45" w:rsidRDefault="003F03CF" w:rsidP="00DC68AE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  <w:r w:rsidRPr="00D86A45">
              <w:rPr>
                <w:spacing w:val="-8"/>
                <w:sz w:val="24"/>
                <w:szCs w:val="24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1414" w:type="dxa"/>
            <w:vAlign w:val="bottom"/>
          </w:tcPr>
          <w:p w14:paraId="2494FC4F" w14:textId="10E03B35" w:rsidR="003F03CF" w:rsidRPr="00D86A45" w:rsidRDefault="008214C0" w:rsidP="00DC68AE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8214C0">
              <w:rPr>
                <w:sz w:val="24"/>
                <w:szCs w:val="24"/>
                <w:lang w:val="en-GB"/>
              </w:rPr>
              <w:t>95,676,945</w:t>
            </w:r>
          </w:p>
        </w:tc>
        <w:tc>
          <w:tcPr>
            <w:tcW w:w="1415" w:type="dxa"/>
            <w:vAlign w:val="bottom"/>
          </w:tcPr>
          <w:p w14:paraId="02A029E3" w14:textId="43E12746" w:rsidR="003F03CF" w:rsidRPr="000F3178" w:rsidRDefault="000F3178" w:rsidP="000F3178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15" w:type="dxa"/>
            <w:vAlign w:val="bottom"/>
          </w:tcPr>
          <w:p w14:paraId="4CCEF874" w14:textId="0DAE8D94" w:rsidR="003F03CF" w:rsidRPr="000F3178" w:rsidRDefault="000F3178" w:rsidP="000F3178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15" w:type="dxa"/>
            <w:vAlign w:val="bottom"/>
          </w:tcPr>
          <w:p w14:paraId="14C23EC8" w14:textId="1FC6F174" w:rsidR="003F03CF" w:rsidRPr="000F3178" w:rsidRDefault="000F3178" w:rsidP="000F3178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15" w:type="dxa"/>
            <w:gridSpan w:val="2"/>
            <w:vAlign w:val="bottom"/>
          </w:tcPr>
          <w:p w14:paraId="7AEF417D" w14:textId="60601FE3" w:rsidR="003F03CF" w:rsidRPr="000F3178" w:rsidRDefault="00BE0242" w:rsidP="00BE0242">
            <w:pPr>
              <w:pBdr>
                <w:bottom w:val="single" w:sz="4" w:space="1" w:color="auto"/>
              </w:pBdr>
              <w:tabs>
                <w:tab w:val="decimal" w:pos="742"/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>
              <w:rPr>
                <w:spacing w:val="-4"/>
                <w:sz w:val="24"/>
                <w:szCs w:val="24"/>
                <w:lang w:val="en-GB"/>
              </w:rPr>
              <w:t>95,676,945</w:t>
            </w:r>
          </w:p>
        </w:tc>
      </w:tr>
      <w:tr w:rsidR="003F03CF" w:rsidRPr="00D86A45" w14:paraId="64004CD6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5366CF3B" w14:textId="77777777" w:rsidR="003F03CF" w:rsidRPr="00D86A45" w:rsidRDefault="003F03CF" w:rsidP="00DC68AE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  <w:r w:rsidRPr="00D86A45">
              <w:rPr>
                <w:spacing w:val="-8"/>
                <w:sz w:val="24"/>
                <w:szCs w:val="24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1414" w:type="dxa"/>
          </w:tcPr>
          <w:p w14:paraId="2A28DFB4" w14:textId="74E6826A" w:rsidR="003F03CF" w:rsidRPr="000F3178" w:rsidRDefault="000F3178" w:rsidP="000F3178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0F3178">
              <w:rPr>
                <w:spacing w:val="-4"/>
                <w:sz w:val="24"/>
                <w:szCs w:val="24"/>
                <w:lang w:val="en-GB"/>
              </w:rPr>
              <w:t xml:space="preserve"> (212,018,292)</w:t>
            </w:r>
          </w:p>
        </w:tc>
        <w:tc>
          <w:tcPr>
            <w:tcW w:w="1415" w:type="dxa"/>
          </w:tcPr>
          <w:p w14:paraId="7D1ACAFD" w14:textId="03632410" w:rsidR="003F03CF" w:rsidRPr="000F3178" w:rsidRDefault="000F3178" w:rsidP="000F3178">
            <w:pPr>
              <w:pBdr>
                <w:bottom w:val="single" w:sz="4" w:space="1" w:color="auto"/>
              </w:pBdr>
              <w:tabs>
                <w:tab w:val="decimal" w:pos="742"/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0F3178">
              <w:rPr>
                <w:spacing w:val="-4"/>
                <w:sz w:val="24"/>
                <w:szCs w:val="24"/>
                <w:lang w:val="en-GB"/>
              </w:rPr>
              <w:t xml:space="preserve"> (18,070,412)</w:t>
            </w:r>
          </w:p>
        </w:tc>
        <w:tc>
          <w:tcPr>
            <w:tcW w:w="1415" w:type="dxa"/>
          </w:tcPr>
          <w:p w14:paraId="3FD34499" w14:textId="0FA4899C" w:rsidR="003F03CF" w:rsidRPr="000F3178" w:rsidRDefault="000F3178" w:rsidP="000F3178">
            <w:pPr>
              <w:pBdr>
                <w:bottom w:val="single" w:sz="4" w:space="1" w:color="auto"/>
              </w:pBdr>
              <w:tabs>
                <w:tab w:val="decimal" w:pos="711"/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0F3178">
              <w:rPr>
                <w:spacing w:val="-4"/>
                <w:sz w:val="24"/>
                <w:szCs w:val="24"/>
                <w:lang w:val="en-GB"/>
              </w:rPr>
              <w:t xml:space="preserve"> (3,171,505)</w:t>
            </w:r>
          </w:p>
        </w:tc>
        <w:tc>
          <w:tcPr>
            <w:tcW w:w="1415" w:type="dxa"/>
          </w:tcPr>
          <w:p w14:paraId="1A10C085" w14:textId="17DEC84D" w:rsidR="003F03CF" w:rsidRPr="000F3178" w:rsidRDefault="000F3178" w:rsidP="000F3178">
            <w:pPr>
              <w:pBdr>
                <w:bottom w:val="single" w:sz="4" w:space="1" w:color="auto"/>
              </w:pBdr>
              <w:tabs>
                <w:tab w:val="decimal" w:pos="653"/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0F3178">
              <w:rPr>
                <w:spacing w:val="-4"/>
                <w:sz w:val="24"/>
                <w:szCs w:val="24"/>
                <w:lang w:val="en-GB"/>
              </w:rPr>
              <w:t xml:space="preserve"> (15,028,238)</w:t>
            </w:r>
          </w:p>
        </w:tc>
        <w:tc>
          <w:tcPr>
            <w:tcW w:w="1415" w:type="dxa"/>
            <w:gridSpan w:val="2"/>
          </w:tcPr>
          <w:p w14:paraId="0FB669AA" w14:textId="6E0CF2EF" w:rsidR="003F03CF" w:rsidRPr="000F3178" w:rsidRDefault="000F3178" w:rsidP="000F3178">
            <w:pPr>
              <w:pBdr>
                <w:bottom w:val="single" w:sz="4" w:space="1" w:color="auto"/>
              </w:pBdr>
              <w:tabs>
                <w:tab w:val="decimal" w:pos="742"/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0F3178">
              <w:rPr>
                <w:spacing w:val="-4"/>
                <w:sz w:val="24"/>
                <w:szCs w:val="24"/>
                <w:lang w:val="en-GB"/>
              </w:rPr>
              <w:t xml:space="preserve"> (248,288,447)</w:t>
            </w:r>
          </w:p>
        </w:tc>
      </w:tr>
      <w:tr w:rsidR="003F03CF" w:rsidRPr="00D86A45" w14:paraId="29F159E6" w14:textId="77777777" w:rsidTr="00C0764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7A90A2C7" w14:textId="77777777" w:rsidR="003F03CF" w:rsidRPr="00D86A45" w:rsidRDefault="003F03CF" w:rsidP="00DC68AE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1414" w:type="dxa"/>
            <w:vAlign w:val="bottom"/>
          </w:tcPr>
          <w:p w14:paraId="19C1A1DC" w14:textId="77777777" w:rsidR="003F03CF" w:rsidRPr="00D86A45" w:rsidRDefault="003F03CF" w:rsidP="00DC68AE">
            <w:pPr>
              <w:tabs>
                <w:tab w:val="decimal" w:pos="837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346B2840" w14:textId="77777777" w:rsidR="003F03CF" w:rsidRPr="00D86A45" w:rsidRDefault="003F03CF" w:rsidP="00DC68AE">
            <w:pP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6057BF2D" w14:textId="77777777" w:rsidR="003F03CF" w:rsidRPr="00D86A45" w:rsidRDefault="003F03CF" w:rsidP="00DC68AE">
            <w:pPr>
              <w:tabs>
                <w:tab w:val="decimal" w:pos="711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4B8FA53C" w14:textId="77777777" w:rsidR="003F03CF" w:rsidRPr="00D86A45" w:rsidRDefault="003F03CF" w:rsidP="00DC68AE">
            <w:pPr>
              <w:tabs>
                <w:tab w:val="decimal" w:pos="65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60C2BD9F" w14:textId="77777777" w:rsidR="003F03CF" w:rsidRPr="00D86A45" w:rsidRDefault="003F03CF" w:rsidP="00DC68AE">
            <w:pP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</w:tr>
      <w:tr w:rsidR="003F03CF" w:rsidRPr="00D86A45" w14:paraId="144632CB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2B129DEE" w14:textId="77777777" w:rsidR="003F03CF" w:rsidRPr="00D86A45" w:rsidRDefault="003F03CF" w:rsidP="00DC68AE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lang w:val="en-GB"/>
              </w:rPr>
            </w:pPr>
            <w:r w:rsidRPr="00D86A45">
              <w:rPr>
                <w:spacing w:val="-8"/>
                <w:sz w:val="24"/>
                <w:szCs w:val="24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414" w:type="dxa"/>
          </w:tcPr>
          <w:p w14:paraId="044170FB" w14:textId="6AF13AA8" w:rsidR="003F03CF" w:rsidRPr="00693221" w:rsidRDefault="007F5A5B" w:rsidP="00693221">
            <w:pPr>
              <w:tabs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cs/>
                <w:lang w:val="en-GB"/>
              </w:rPr>
            </w:pPr>
            <w:r w:rsidRPr="007F5A5B">
              <w:rPr>
                <w:spacing w:val="-4"/>
                <w:sz w:val="24"/>
                <w:szCs w:val="24"/>
                <w:lang w:val="en-GB"/>
              </w:rPr>
              <w:t>1,763,837,527</w:t>
            </w:r>
          </w:p>
        </w:tc>
        <w:tc>
          <w:tcPr>
            <w:tcW w:w="1415" w:type="dxa"/>
          </w:tcPr>
          <w:p w14:paraId="5D980587" w14:textId="588C01A9" w:rsidR="003F03CF" w:rsidRPr="00693221" w:rsidRDefault="00693221" w:rsidP="00693221">
            <w:pPr>
              <w:tabs>
                <w:tab w:val="decimal" w:pos="742"/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693221">
              <w:rPr>
                <w:spacing w:val="-4"/>
                <w:sz w:val="24"/>
                <w:szCs w:val="24"/>
                <w:lang w:val="en-GB"/>
              </w:rPr>
              <w:t xml:space="preserve"> 10,347,899 </w:t>
            </w:r>
          </w:p>
        </w:tc>
        <w:tc>
          <w:tcPr>
            <w:tcW w:w="1415" w:type="dxa"/>
          </w:tcPr>
          <w:p w14:paraId="55A1B975" w14:textId="7D38D28E" w:rsidR="003F03CF" w:rsidRPr="00693221" w:rsidRDefault="00693221" w:rsidP="00693221">
            <w:pPr>
              <w:tabs>
                <w:tab w:val="decimal" w:pos="711"/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693221">
              <w:rPr>
                <w:spacing w:val="-4"/>
                <w:sz w:val="24"/>
                <w:szCs w:val="24"/>
                <w:lang w:val="en-GB"/>
              </w:rPr>
              <w:t xml:space="preserve"> 123,022,129 </w:t>
            </w:r>
          </w:p>
        </w:tc>
        <w:tc>
          <w:tcPr>
            <w:tcW w:w="1415" w:type="dxa"/>
          </w:tcPr>
          <w:p w14:paraId="222786A8" w14:textId="3308CACB" w:rsidR="003F03CF" w:rsidRPr="00693221" w:rsidRDefault="00693221" w:rsidP="00693221">
            <w:pPr>
              <w:tabs>
                <w:tab w:val="decimal" w:pos="653"/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693221">
              <w:rPr>
                <w:spacing w:val="-4"/>
                <w:sz w:val="24"/>
                <w:szCs w:val="24"/>
                <w:lang w:val="en-GB"/>
              </w:rPr>
              <w:t xml:space="preserve"> 20,530,579 </w:t>
            </w:r>
          </w:p>
        </w:tc>
        <w:tc>
          <w:tcPr>
            <w:tcW w:w="1415" w:type="dxa"/>
            <w:gridSpan w:val="2"/>
          </w:tcPr>
          <w:p w14:paraId="6165AA61" w14:textId="26A5B37D" w:rsidR="003F03CF" w:rsidRPr="00693221" w:rsidRDefault="0001086F" w:rsidP="00693221">
            <w:pPr>
              <w:tabs>
                <w:tab w:val="decimal" w:pos="742"/>
                <w:tab w:val="decimal" w:pos="1015"/>
              </w:tabs>
              <w:spacing w:line="330" w:lineRule="exact"/>
              <w:ind w:left="-57" w:right="-38"/>
              <w:jc w:val="right"/>
              <w:rPr>
                <w:spacing w:val="-4"/>
                <w:sz w:val="24"/>
                <w:szCs w:val="24"/>
                <w:lang w:val="en-GB"/>
              </w:rPr>
            </w:pPr>
            <w:r w:rsidRPr="0001086F">
              <w:rPr>
                <w:spacing w:val="-4"/>
                <w:sz w:val="24"/>
                <w:szCs w:val="24"/>
                <w:lang w:val="en-GB"/>
              </w:rPr>
              <w:t>1,917,738,134</w:t>
            </w:r>
          </w:p>
        </w:tc>
      </w:tr>
      <w:tr w:rsidR="003F03CF" w:rsidRPr="00D86A45" w14:paraId="7FC3BD58" w14:textId="77777777" w:rsidTr="00C0764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64174A45" w14:textId="77777777" w:rsidR="003F03CF" w:rsidRPr="00D86A45" w:rsidRDefault="003F03CF" w:rsidP="00DC68AE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  <w:r w:rsidRPr="00D86A45">
              <w:rPr>
                <w:spacing w:val="-8"/>
                <w:sz w:val="24"/>
                <w:szCs w:val="24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1414" w:type="dxa"/>
            <w:vAlign w:val="bottom"/>
          </w:tcPr>
          <w:p w14:paraId="6C891F91" w14:textId="77777777" w:rsidR="003F03CF" w:rsidRPr="00D86A45" w:rsidRDefault="003F03CF" w:rsidP="00DC68AE">
            <w:pPr>
              <w:tabs>
                <w:tab w:val="decimal" w:pos="837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638CEA18" w14:textId="77777777" w:rsidR="003F03CF" w:rsidRPr="00D86A45" w:rsidRDefault="003F03CF" w:rsidP="00DC68AE">
            <w:pP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2E3BAC45" w14:textId="77777777" w:rsidR="003F03CF" w:rsidRPr="00D86A45" w:rsidRDefault="003F03CF" w:rsidP="00DC68AE">
            <w:pPr>
              <w:tabs>
                <w:tab w:val="decimal" w:pos="711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12A3512E" w14:textId="77777777" w:rsidR="003F03CF" w:rsidRPr="00D86A45" w:rsidRDefault="003F03CF" w:rsidP="00DC68AE">
            <w:pPr>
              <w:tabs>
                <w:tab w:val="decimal" w:pos="65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1E6E1260" w14:textId="0B3DAAE8" w:rsidR="003F03CF" w:rsidRPr="00D86A45" w:rsidRDefault="009F20F2" w:rsidP="00DC68A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  <w:r w:rsidRPr="009F20F2">
              <w:rPr>
                <w:sz w:val="24"/>
                <w:szCs w:val="24"/>
              </w:rPr>
              <w:t>(113,798,43</w:t>
            </w:r>
            <w:r w:rsidR="00582798">
              <w:rPr>
                <w:sz w:val="24"/>
                <w:szCs w:val="24"/>
              </w:rPr>
              <w:t>1</w:t>
            </w:r>
            <w:r w:rsidRPr="009F20F2">
              <w:rPr>
                <w:sz w:val="24"/>
                <w:szCs w:val="24"/>
              </w:rPr>
              <w:t>)</w:t>
            </w:r>
          </w:p>
        </w:tc>
      </w:tr>
      <w:tr w:rsidR="003F03CF" w:rsidRPr="0055163C" w14:paraId="698CD987" w14:textId="77777777" w:rsidTr="00C0764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1343DC52" w14:textId="77777777" w:rsidR="003F03CF" w:rsidRPr="0055163C" w:rsidRDefault="003F03CF" w:rsidP="00DC68AE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1414" w:type="dxa"/>
            <w:vAlign w:val="bottom"/>
          </w:tcPr>
          <w:p w14:paraId="2D67F94D" w14:textId="77777777" w:rsidR="003F03CF" w:rsidRPr="0055163C" w:rsidRDefault="003F03CF" w:rsidP="00DC68AE">
            <w:pPr>
              <w:tabs>
                <w:tab w:val="decimal" w:pos="837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08D3CBB4" w14:textId="77777777" w:rsidR="003F03CF" w:rsidRPr="0055163C" w:rsidRDefault="003F03CF" w:rsidP="00DC68AE">
            <w:pP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1C48F553" w14:textId="77777777" w:rsidR="003F03CF" w:rsidRPr="0055163C" w:rsidRDefault="003F03CF" w:rsidP="00DC68AE">
            <w:pPr>
              <w:tabs>
                <w:tab w:val="decimal" w:pos="711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0B90C6F1" w14:textId="77777777" w:rsidR="003F03CF" w:rsidRPr="0055163C" w:rsidRDefault="003F03CF" w:rsidP="00DC68AE">
            <w:pPr>
              <w:tabs>
                <w:tab w:val="decimal" w:pos="65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4C2CB0F1" w14:textId="77777777" w:rsidR="003F03CF" w:rsidRPr="0055163C" w:rsidRDefault="003F03CF" w:rsidP="00DC68AE">
            <w:pP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</w:tr>
      <w:tr w:rsidR="003F03CF" w:rsidRPr="0055163C" w14:paraId="45087B29" w14:textId="77777777" w:rsidTr="00C0764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5B81F0ED" w14:textId="77777777" w:rsidR="003F03CF" w:rsidRPr="0055163C" w:rsidRDefault="003F03CF" w:rsidP="00DC68AE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  <w:r w:rsidRPr="0055163C">
              <w:rPr>
                <w:spacing w:val="-8"/>
                <w:sz w:val="24"/>
                <w:szCs w:val="24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414" w:type="dxa"/>
            <w:vAlign w:val="bottom"/>
          </w:tcPr>
          <w:p w14:paraId="2304889E" w14:textId="77777777" w:rsidR="003F03CF" w:rsidRPr="0055163C" w:rsidRDefault="003F03CF" w:rsidP="00DC68AE">
            <w:pPr>
              <w:tabs>
                <w:tab w:val="decimal" w:pos="837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415" w:type="dxa"/>
            <w:vAlign w:val="bottom"/>
          </w:tcPr>
          <w:p w14:paraId="7FF9EB0A" w14:textId="77777777" w:rsidR="003F03CF" w:rsidRPr="0055163C" w:rsidRDefault="003F03CF" w:rsidP="00DC68AE">
            <w:pP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415" w:type="dxa"/>
            <w:vAlign w:val="bottom"/>
          </w:tcPr>
          <w:p w14:paraId="66CD430A" w14:textId="77777777" w:rsidR="003F03CF" w:rsidRPr="0055163C" w:rsidRDefault="003F03CF" w:rsidP="00DC68AE">
            <w:pPr>
              <w:tabs>
                <w:tab w:val="decimal" w:pos="711"/>
              </w:tabs>
              <w:spacing w:line="30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415" w:type="dxa"/>
            <w:vAlign w:val="bottom"/>
          </w:tcPr>
          <w:p w14:paraId="521FE19E" w14:textId="77777777" w:rsidR="003F03CF" w:rsidRPr="0055163C" w:rsidRDefault="003F03CF" w:rsidP="00DC68AE">
            <w:pPr>
              <w:tabs>
                <w:tab w:val="decimal" w:pos="65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2C1F3A33" w14:textId="779E046D" w:rsidR="003F03CF" w:rsidRPr="0055163C" w:rsidRDefault="002E4070" w:rsidP="00DC68AE">
            <w:pP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  <w:r w:rsidRPr="002E4070">
              <w:rPr>
                <w:sz w:val="24"/>
                <w:szCs w:val="24"/>
                <w:lang w:val="en-GB"/>
              </w:rPr>
              <w:t>1,803,939,703</w:t>
            </w:r>
          </w:p>
        </w:tc>
      </w:tr>
      <w:tr w:rsidR="003F03CF" w:rsidRPr="0055163C" w14:paraId="760B0689" w14:textId="77777777" w:rsidTr="00C0764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7169BC6B" w14:textId="77777777" w:rsidR="003F03CF" w:rsidRPr="0055163C" w:rsidRDefault="003F03CF" w:rsidP="00DC68AE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  <w:r w:rsidRPr="0055163C">
              <w:rPr>
                <w:spacing w:val="-8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1414" w:type="dxa"/>
            <w:vAlign w:val="bottom"/>
          </w:tcPr>
          <w:p w14:paraId="006E3DA0" w14:textId="77777777" w:rsidR="003F03CF" w:rsidRPr="0055163C" w:rsidRDefault="003F03CF" w:rsidP="00DC68AE">
            <w:pPr>
              <w:tabs>
                <w:tab w:val="decimal" w:pos="837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415" w:type="dxa"/>
            <w:vAlign w:val="bottom"/>
          </w:tcPr>
          <w:p w14:paraId="203ED435" w14:textId="77777777" w:rsidR="003F03CF" w:rsidRPr="0055163C" w:rsidRDefault="003F03CF" w:rsidP="00DC68AE">
            <w:pP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415" w:type="dxa"/>
            <w:vAlign w:val="bottom"/>
          </w:tcPr>
          <w:p w14:paraId="61B38CC9" w14:textId="77777777" w:rsidR="003F03CF" w:rsidRPr="0055163C" w:rsidRDefault="003F03CF" w:rsidP="00DC68AE">
            <w:pPr>
              <w:tabs>
                <w:tab w:val="decimal" w:pos="711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17570ACC" w14:textId="77777777" w:rsidR="003F03CF" w:rsidRPr="0055163C" w:rsidRDefault="003F03CF" w:rsidP="00DC68AE">
            <w:pPr>
              <w:tabs>
                <w:tab w:val="decimal" w:pos="65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014603C3" w14:textId="15CA09BA" w:rsidR="003F03CF" w:rsidRPr="0055163C" w:rsidRDefault="001320AF" w:rsidP="00DC68AE">
            <w:pP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  <w:r w:rsidRPr="001320AF">
              <w:rPr>
                <w:sz w:val="24"/>
                <w:szCs w:val="24"/>
              </w:rPr>
              <w:t>22,741,</w:t>
            </w:r>
            <w:r w:rsidR="00720043">
              <w:rPr>
                <w:sz w:val="24"/>
                <w:szCs w:val="24"/>
              </w:rPr>
              <w:t>051</w:t>
            </w:r>
          </w:p>
        </w:tc>
      </w:tr>
      <w:tr w:rsidR="003F03CF" w:rsidRPr="0055163C" w14:paraId="7E1B16C0" w14:textId="77777777" w:rsidTr="00C0764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2006A68A" w14:textId="2EBDE232" w:rsidR="003F03CF" w:rsidRPr="0055163C" w:rsidRDefault="003F03CF" w:rsidP="00DC68AE">
            <w:pPr>
              <w:spacing w:line="300" w:lineRule="exact"/>
              <w:ind w:left="112" w:right="-164" w:hanging="216"/>
              <w:rPr>
                <w:spacing w:val="-8"/>
                <w:sz w:val="24"/>
                <w:szCs w:val="24"/>
                <w:cs/>
                <w:lang w:val="en-GB"/>
              </w:rPr>
            </w:pPr>
            <w:r w:rsidRPr="0055163C">
              <w:rPr>
                <w:spacing w:val="-8"/>
                <w:sz w:val="24"/>
                <w:szCs w:val="24"/>
                <w:cs/>
                <w:lang w:val="en-GB"/>
              </w:rPr>
              <w:t>กำไรจากการจำหน่าย</w:t>
            </w:r>
            <w:r>
              <w:rPr>
                <w:spacing w:val="-8"/>
                <w:sz w:val="24"/>
                <w:szCs w:val="24"/>
                <w:lang w:val="en-GB"/>
              </w:rPr>
              <w:br/>
            </w:r>
            <w:r w:rsidRPr="0055163C">
              <w:rPr>
                <w:spacing w:val="-8"/>
                <w:sz w:val="24"/>
                <w:szCs w:val="24"/>
                <w:cs/>
                <w:lang w:val="en-GB"/>
              </w:rPr>
              <w:t>ทรัพย์สินรอการขาย</w:t>
            </w:r>
          </w:p>
        </w:tc>
        <w:tc>
          <w:tcPr>
            <w:tcW w:w="1414" w:type="dxa"/>
            <w:vAlign w:val="bottom"/>
          </w:tcPr>
          <w:p w14:paraId="3A2FC962" w14:textId="77777777" w:rsidR="003F03CF" w:rsidRPr="0055163C" w:rsidRDefault="003F03CF" w:rsidP="00DC68AE">
            <w:pPr>
              <w:tabs>
                <w:tab w:val="decimal" w:pos="837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415" w:type="dxa"/>
            <w:vAlign w:val="bottom"/>
          </w:tcPr>
          <w:p w14:paraId="564D98DB" w14:textId="77777777" w:rsidR="003F03CF" w:rsidRPr="0055163C" w:rsidRDefault="003F03CF" w:rsidP="00DC68AE">
            <w:pP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415" w:type="dxa"/>
            <w:vAlign w:val="bottom"/>
          </w:tcPr>
          <w:p w14:paraId="366D4F66" w14:textId="77777777" w:rsidR="003F03CF" w:rsidRPr="0055163C" w:rsidRDefault="003F03CF" w:rsidP="00DC68AE">
            <w:pPr>
              <w:tabs>
                <w:tab w:val="decimal" w:pos="711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01EA003F" w14:textId="77777777" w:rsidR="003F03CF" w:rsidRPr="0055163C" w:rsidRDefault="003F03CF" w:rsidP="00DC68AE">
            <w:pPr>
              <w:tabs>
                <w:tab w:val="decimal" w:pos="65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0918239E" w14:textId="173A3D21" w:rsidR="003F03CF" w:rsidRPr="0055163C" w:rsidRDefault="001320AF" w:rsidP="00DC68AE">
            <w:pP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  <w:r w:rsidRPr="001320AF">
              <w:rPr>
                <w:sz w:val="24"/>
                <w:szCs w:val="24"/>
                <w:lang w:val="en-GB"/>
              </w:rPr>
              <w:t>7,727,518</w:t>
            </w:r>
          </w:p>
        </w:tc>
      </w:tr>
      <w:tr w:rsidR="003F03CF" w:rsidRPr="0055163C" w14:paraId="306DDC20" w14:textId="77777777" w:rsidTr="00C0764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53C3A6AB" w14:textId="6BA9676A" w:rsidR="003F03CF" w:rsidRPr="0055163C" w:rsidRDefault="003F03CF" w:rsidP="00DC68AE">
            <w:pPr>
              <w:spacing w:line="300" w:lineRule="exact"/>
              <w:ind w:left="112" w:right="-164" w:hanging="216"/>
              <w:rPr>
                <w:spacing w:val="-8"/>
                <w:sz w:val="24"/>
                <w:szCs w:val="24"/>
                <w:cs/>
                <w:lang w:val="en-GB"/>
              </w:rPr>
            </w:pPr>
            <w:r w:rsidRPr="0055163C">
              <w:rPr>
                <w:spacing w:val="-8"/>
                <w:sz w:val="24"/>
                <w:szCs w:val="24"/>
                <w:cs/>
                <w:lang w:val="en-GB"/>
              </w:rPr>
              <w:t>ผลขาดทุนด้านเครดิต</w:t>
            </w:r>
            <w:r>
              <w:rPr>
                <w:spacing w:val="-8"/>
                <w:sz w:val="24"/>
                <w:szCs w:val="24"/>
                <w:lang w:val="en-GB"/>
              </w:rPr>
              <w:br/>
            </w:r>
            <w:r w:rsidRPr="0055163C">
              <w:rPr>
                <w:spacing w:val="-8"/>
                <w:sz w:val="24"/>
                <w:szCs w:val="24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14" w:type="dxa"/>
            <w:vAlign w:val="bottom"/>
          </w:tcPr>
          <w:p w14:paraId="13DDC291" w14:textId="77777777" w:rsidR="003F03CF" w:rsidRPr="0055163C" w:rsidRDefault="003F03CF" w:rsidP="00DC68AE">
            <w:pPr>
              <w:tabs>
                <w:tab w:val="decimal" w:pos="837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3D7E035A" w14:textId="77777777" w:rsidR="003F03CF" w:rsidRPr="0055163C" w:rsidRDefault="003F03CF" w:rsidP="00DC68AE">
            <w:pP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6805C4CE" w14:textId="77777777" w:rsidR="003F03CF" w:rsidRPr="0055163C" w:rsidRDefault="003F03CF" w:rsidP="00DC68AE">
            <w:pPr>
              <w:tabs>
                <w:tab w:val="decimal" w:pos="711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22F7EA7C" w14:textId="77777777" w:rsidR="003F03CF" w:rsidRPr="0055163C" w:rsidRDefault="003F03CF" w:rsidP="00DC68AE">
            <w:pPr>
              <w:tabs>
                <w:tab w:val="decimal" w:pos="65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1BEB6427" w14:textId="5296305F" w:rsidR="003F03CF" w:rsidRPr="0055163C" w:rsidRDefault="00437023" w:rsidP="00DC68AE">
            <w:pP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  <w:r w:rsidRPr="00437023">
              <w:rPr>
                <w:sz w:val="24"/>
                <w:szCs w:val="24"/>
                <w:lang w:val="en-GB"/>
              </w:rPr>
              <w:t>(2,051,975,860)</w:t>
            </w:r>
          </w:p>
        </w:tc>
      </w:tr>
      <w:tr w:rsidR="00621C06" w:rsidRPr="0055163C" w14:paraId="71DB6EBC" w14:textId="77777777" w:rsidTr="00C0764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5D778620" w14:textId="0AC67526" w:rsidR="00621C06" w:rsidRPr="0055163C" w:rsidRDefault="00621C06" w:rsidP="000F3178">
            <w:pPr>
              <w:spacing w:line="300" w:lineRule="exact"/>
              <w:ind w:left="112" w:right="-164" w:hanging="216"/>
              <w:rPr>
                <w:spacing w:val="-8"/>
                <w:sz w:val="24"/>
                <w:szCs w:val="24"/>
                <w:cs/>
                <w:lang w:val="en-GB"/>
              </w:rPr>
            </w:pPr>
            <w:r w:rsidRPr="0055163C">
              <w:rPr>
                <w:spacing w:val="-8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414" w:type="dxa"/>
            <w:vAlign w:val="bottom"/>
          </w:tcPr>
          <w:p w14:paraId="4D616CA4" w14:textId="77777777" w:rsidR="00621C06" w:rsidRPr="0055163C" w:rsidRDefault="00621C06" w:rsidP="000F3178">
            <w:pPr>
              <w:tabs>
                <w:tab w:val="decimal" w:pos="837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2D91A273" w14:textId="77777777" w:rsidR="00621C06" w:rsidRPr="0055163C" w:rsidRDefault="00621C06" w:rsidP="000F3178">
            <w:pP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4711EB92" w14:textId="77777777" w:rsidR="00621C06" w:rsidRPr="0055163C" w:rsidRDefault="00621C06" w:rsidP="000F3178">
            <w:pPr>
              <w:tabs>
                <w:tab w:val="decimal" w:pos="711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1587190F" w14:textId="77777777" w:rsidR="00621C06" w:rsidRPr="0055163C" w:rsidRDefault="00621C06" w:rsidP="000F3178">
            <w:pPr>
              <w:tabs>
                <w:tab w:val="decimal" w:pos="65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7AD8FFD4" w14:textId="485F0537" w:rsidR="00621C06" w:rsidRPr="00486E63" w:rsidRDefault="00621C06" w:rsidP="000F3178">
            <w:pP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486E63">
              <w:rPr>
                <w:sz w:val="24"/>
                <w:szCs w:val="24"/>
              </w:rPr>
              <w:t>(292,376,</w:t>
            </w:r>
            <w:r w:rsidR="008645F9">
              <w:rPr>
                <w:sz w:val="24"/>
                <w:szCs w:val="24"/>
              </w:rPr>
              <w:t>955</w:t>
            </w:r>
            <w:r w:rsidRPr="00486E63">
              <w:rPr>
                <w:sz w:val="24"/>
                <w:szCs w:val="24"/>
              </w:rPr>
              <w:t>)</w:t>
            </w:r>
          </w:p>
        </w:tc>
      </w:tr>
      <w:tr w:rsidR="003F03CF" w:rsidRPr="0055163C" w14:paraId="56E22EBB" w14:textId="77777777" w:rsidTr="00C0764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01A274B2" w14:textId="6F5B63DD" w:rsidR="003F03CF" w:rsidRPr="00621C06" w:rsidRDefault="00621C06" w:rsidP="00897DFC">
            <w:pPr>
              <w:spacing w:line="320" w:lineRule="exact"/>
              <w:ind w:left="112" w:right="-164" w:hanging="216"/>
              <w:rPr>
                <w:spacing w:val="-8"/>
                <w:sz w:val="24"/>
                <w:szCs w:val="24"/>
                <w:cs/>
              </w:rPr>
            </w:pPr>
            <w:r w:rsidRPr="00687A8A">
              <w:rPr>
                <w:rFonts w:asciiTheme="minorBidi" w:hAnsiTheme="minorBidi" w:hint="cs"/>
                <w:sz w:val="24"/>
                <w:szCs w:val="24"/>
                <w:cs/>
                <w:lang w:val="en-GB" w:eastAsia="en-US"/>
              </w:rPr>
              <w:t>ส่วนแบ่ง</w:t>
            </w:r>
            <w:r w:rsidR="00491B5E" w:rsidRPr="00687A8A">
              <w:rPr>
                <w:rFonts w:asciiTheme="minorBidi" w:hAnsiTheme="minorBidi" w:hint="cs"/>
                <w:sz w:val="24"/>
                <w:szCs w:val="24"/>
                <w:cs/>
                <w:lang w:val="en-GB" w:eastAsia="en-US"/>
              </w:rPr>
              <w:t>ขาดทุน</w:t>
            </w:r>
            <w:r w:rsidR="00983A99" w:rsidRPr="00687A8A">
              <w:rPr>
                <w:rFonts w:asciiTheme="minorBidi" w:hAnsiTheme="minorBidi" w:hint="cs"/>
                <w:sz w:val="24"/>
                <w:szCs w:val="24"/>
                <w:cs/>
                <w:lang w:val="en-GB" w:eastAsia="en-US"/>
              </w:rPr>
              <w:t>ของบริษัทร่วมที่ใช้วิธีส่วนได้เสีย</w:t>
            </w:r>
          </w:p>
        </w:tc>
        <w:tc>
          <w:tcPr>
            <w:tcW w:w="1414" w:type="dxa"/>
            <w:vAlign w:val="bottom"/>
          </w:tcPr>
          <w:p w14:paraId="50638590" w14:textId="77777777" w:rsidR="003F03CF" w:rsidRPr="0055163C" w:rsidRDefault="003F03CF" w:rsidP="00DC68AE">
            <w:pPr>
              <w:tabs>
                <w:tab w:val="decimal" w:pos="837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1507C84C" w14:textId="77777777" w:rsidR="003F03CF" w:rsidRPr="0055163C" w:rsidRDefault="003F03CF" w:rsidP="00DC68AE">
            <w:pP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0168B060" w14:textId="77777777" w:rsidR="003F03CF" w:rsidRPr="0055163C" w:rsidRDefault="003F03CF" w:rsidP="00DC68AE">
            <w:pPr>
              <w:tabs>
                <w:tab w:val="decimal" w:pos="711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2B32A095" w14:textId="77777777" w:rsidR="003F03CF" w:rsidRPr="0055163C" w:rsidRDefault="003F03CF" w:rsidP="00DC68AE">
            <w:pPr>
              <w:tabs>
                <w:tab w:val="decimal" w:pos="65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504735A7" w14:textId="7B44EB15" w:rsidR="003F03CF" w:rsidRPr="0055163C" w:rsidRDefault="00A67F98" w:rsidP="00DC68A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  <w:r w:rsidRPr="00A67F98">
              <w:rPr>
                <w:sz w:val="24"/>
                <w:szCs w:val="24"/>
                <w:cs/>
              </w:rPr>
              <w:t>(211</w:t>
            </w:r>
            <w:r w:rsidRPr="00A67F98">
              <w:rPr>
                <w:sz w:val="24"/>
                <w:szCs w:val="24"/>
              </w:rPr>
              <w:t>,</w:t>
            </w:r>
            <w:r w:rsidRPr="00A67F98">
              <w:rPr>
                <w:sz w:val="24"/>
                <w:szCs w:val="24"/>
                <w:cs/>
              </w:rPr>
              <w:t>595)</w:t>
            </w:r>
          </w:p>
        </w:tc>
      </w:tr>
      <w:tr w:rsidR="003F03CF" w:rsidRPr="0055163C" w14:paraId="4F5FE82A" w14:textId="77777777" w:rsidTr="00C0764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3E27A309" w14:textId="77777777" w:rsidR="003F03CF" w:rsidRPr="0055163C" w:rsidRDefault="003F03CF" w:rsidP="00C53997">
            <w:pPr>
              <w:spacing w:line="26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1414" w:type="dxa"/>
            <w:vAlign w:val="bottom"/>
          </w:tcPr>
          <w:p w14:paraId="11A667B7" w14:textId="77777777" w:rsidR="003F03CF" w:rsidRPr="0055163C" w:rsidRDefault="003F03CF" w:rsidP="00C53997">
            <w:pPr>
              <w:tabs>
                <w:tab w:val="decimal" w:pos="837"/>
              </w:tabs>
              <w:spacing w:line="26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37E589FC" w14:textId="77777777" w:rsidR="003F03CF" w:rsidRPr="0055163C" w:rsidRDefault="003F03CF" w:rsidP="00C53997">
            <w:pPr>
              <w:tabs>
                <w:tab w:val="decimal" w:pos="742"/>
              </w:tabs>
              <w:spacing w:line="26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0CDD27A9" w14:textId="77777777" w:rsidR="003F03CF" w:rsidRPr="0055163C" w:rsidRDefault="003F03CF" w:rsidP="00C53997">
            <w:pPr>
              <w:tabs>
                <w:tab w:val="decimal" w:pos="711"/>
              </w:tabs>
              <w:spacing w:line="26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189863EC" w14:textId="77777777" w:rsidR="003F03CF" w:rsidRPr="0055163C" w:rsidRDefault="003F03CF" w:rsidP="00C53997">
            <w:pPr>
              <w:tabs>
                <w:tab w:val="decimal" w:pos="653"/>
              </w:tabs>
              <w:spacing w:line="26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293E200A" w14:textId="77777777" w:rsidR="003F03CF" w:rsidRPr="0055163C" w:rsidRDefault="003F03CF" w:rsidP="00C53997">
            <w:pPr>
              <w:tabs>
                <w:tab w:val="decimal" w:pos="742"/>
              </w:tabs>
              <w:spacing w:line="260" w:lineRule="exact"/>
              <w:ind w:right="-42"/>
              <w:jc w:val="right"/>
              <w:rPr>
                <w:sz w:val="24"/>
                <w:szCs w:val="24"/>
              </w:rPr>
            </w:pPr>
          </w:p>
        </w:tc>
      </w:tr>
      <w:tr w:rsidR="003F03CF" w:rsidRPr="0055163C" w14:paraId="4D5A01C9" w14:textId="77777777" w:rsidTr="00C0764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2D5A6681" w14:textId="472581CB" w:rsidR="003F03CF" w:rsidRPr="0055163C" w:rsidRDefault="00295B49" w:rsidP="00DC68AE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  <w:r w:rsidRPr="009023A3">
              <w:rPr>
                <w:rFonts w:hint="cs"/>
                <w:spacing w:val="-8"/>
                <w:sz w:val="24"/>
                <w:szCs w:val="24"/>
                <w:cs/>
                <w:lang w:val="en-GB"/>
              </w:rPr>
              <w:lastRenderedPageBreak/>
              <w:t>ขาดทุน</w:t>
            </w:r>
            <w:r w:rsidR="003F03CF" w:rsidRPr="0055163C">
              <w:rPr>
                <w:spacing w:val="-8"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414" w:type="dxa"/>
            <w:vAlign w:val="bottom"/>
          </w:tcPr>
          <w:p w14:paraId="001B3524" w14:textId="77777777" w:rsidR="003F03CF" w:rsidRPr="0055163C" w:rsidRDefault="003F03CF" w:rsidP="00DC68AE">
            <w:pPr>
              <w:tabs>
                <w:tab w:val="decimal" w:pos="837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415" w:type="dxa"/>
            <w:vAlign w:val="bottom"/>
          </w:tcPr>
          <w:p w14:paraId="2ED24420" w14:textId="77777777" w:rsidR="003F03CF" w:rsidRPr="0055163C" w:rsidRDefault="003F03CF" w:rsidP="00DC68AE">
            <w:pP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415" w:type="dxa"/>
            <w:vAlign w:val="bottom"/>
          </w:tcPr>
          <w:p w14:paraId="49627506" w14:textId="77777777" w:rsidR="003F03CF" w:rsidRPr="0055163C" w:rsidRDefault="003F03CF" w:rsidP="00DC68AE">
            <w:pPr>
              <w:tabs>
                <w:tab w:val="decimal" w:pos="711"/>
              </w:tabs>
              <w:spacing w:line="30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415" w:type="dxa"/>
            <w:vAlign w:val="bottom"/>
          </w:tcPr>
          <w:p w14:paraId="11F65D1B" w14:textId="77777777" w:rsidR="003F03CF" w:rsidRPr="0055163C" w:rsidRDefault="003F03CF" w:rsidP="00DC68AE">
            <w:pPr>
              <w:tabs>
                <w:tab w:val="decimal" w:pos="65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335E8D28" w14:textId="0D60B70D" w:rsidR="003F03CF" w:rsidRPr="0055163C" w:rsidRDefault="002B016E" w:rsidP="00DC68AE">
            <w:pP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  <w:r w:rsidRPr="002B016E">
              <w:rPr>
                <w:sz w:val="24"/>
                <w:szCs w:val="24"/>
                <w:cs/>
                <w:lang w:val="en-GB"/>
              </w:rPr>
              <w:t>(510</w:t>
            </w:r>
            <w:r w:rsidRPr="002B016E">
              <w:rPr>
                <w:sz w:val="24"/>
                <w:szCs w:val="24"/>
                <w:lang w:val="en-GB"/>
              </w:rPr>
              <w:t>,</w:t>
            </w:r>
            <w:r w:rsidRPr="002B016E">
              <w:rPr>
                <w:sz w:val="24"/>
                <w:szCs w:val="24"/>
                <w:cs/>
                <w:lang w:val="en-GB"/>
              </w:rPr>
              <w:t>156</w:t>
            </w:r>
            <w:r w:rsidRPr="002B016E">
              <w:rPr>
                <w:sz w:val="24"/>
                <w:szCs w:val="24"/>
                <w:lang w:val="en-GB"/>
              </w:rPr>
              <w:t>,</w:t>
            </w:r>
            <w:r w:rsidRPr="002B016E">
              <w:rPr>
                <w:sz w:val="24"/>
                <w:szCs w:val="24"/>
                <w:cs/>
                <w:lang w:val="en-GB"/>
              </w:rPr>
              <w:t>13</w:t>
            </w:r>
            <w:r w:rsidR="007F3B08">
              <w:rPr>
                <w:sz w:val="24"/>
                <w:szCs w:val="24"/>
                <w:lang w:val="en-GB"/>
              </w:rPr>
              <w:t>8</w:t>
            </w:r>
            <w:r w:rsidRPr="002B016E">
              <w:rPr>
                <w:sz w:val="24"/>
                <w:szCs w:val="24"/>
                <w:cs/>
                <w:lang w:val="en-GB"/>
              </w:rPr>
              <w:t>)</w:t>
            </w:r>
          </w:p>
        </w:tc>
      </w:tr>
      <w:tr w:rsidR="003F03CF" w:rsidRPr="0055163C" w14:paraId="3828152E" w14:textId="77777777" w:rsidTr="00C0764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11035616" w14:textId="0C37A281" w:rsidR="003F03CF" w:rsidRPr="0055163C" w:rsidRDefault="005409F7" w:rsidP="00DC68AE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pacing w:val="-8"/>
                <w:sz w:val="24"/>
                <w:szCs w:val="24"/>
                <w:cs/>
                <w:lang w:val="en-GB"/>
              </w:rPr>
              <w:t>รายได้</w:t>
            </w:r>
            <w:r w:rsidR="003F03CF" w:rsidRPr="0055163C">
              <w:rPr>
                <w:spacing w:val="-8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414" w:type="dxa"/>
            <w:vAlign w:val="bottom"/>
          </w:tcPr>
          <w:p w14:paraId="480A4A35" w14:textId="77777777" w:rsidR="003F03CF" w:rsidRPr="0055163C" w:rsidRDefault="003F03CF" w:rsidP="00DC68AE">
            <w:pPr>
              <w:tabs>
                <w:tab w:val="decimal" w:pos="837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415" w:type="dxa"/>
            <w:vAlign w:val="bottom"/>
          </w:tcPr>
          <w:p w14:paraId="4DCDA048" w14:textId="77777777" w:rsidR="003F03CF" w:rsidRPr="0055163C" w:rsidRDefault="003F03CF" w:rsidP="00DC68AE">
            <w:pP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415" w:type="dxa"/>
            <w:vAlign w:val="bottom"/>
          </w:tcPr>
          <w:p w14:paraId="38FB716A" w14:textId="77777777" w:rsidR="003F03CF" w:rsidRPr="0055163C" w:rsidRDefault="003F03CF" w:rsidP="00DC68AE">
            <w:pPr>
              <w:tabs>
                <w:tab w:val="decimal" w:pos="711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67736B31" w14:textId="77777777" w:rsidR="003F03CF" w:rsidRPr="0055163C" w:rsidRDefault="003F03CF" w:rsidP="00DC68AE">
            <w:pPr>
              <w:tabs>
                <w:tab w:val="decimal" w:pos="65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51E42339" w14:textId="694F40F3" w:rsidR="003F03CF" w:rsidRPr="0055163C" w:rsidRDefault="003F6D1F" w:rsidP="00734CC7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  <w:r w:rsidRPr="003F6D1F">
              <w:rPr>
                <w:sz w:val="24"/>
                <w:szCs w:val="24"/>
                <w:cs/>
              </w:rPr>
              <w:t>72</w:t>
            </w:r>
            <w:r w:rsidRPr="003F6D1F">
              <w:rPr>
                <w:sz w:val="24"/>
                <w:szCs w:val="24"/>
              </w:rPr>
              <w:t>,</w:t>
            </w:r>
            <w:r w:rsidRPr="003F6D1F">
              <w:rPr>
                <w:sz w:val="24"/>
                <w:szCs w:val="24"/>
                <w:cs/>
              </w:rPr>
              <w:t>198</w:t>
            </w:r>
            <w:r w:rsidRPr="003F6D1F">
              <w:rPr>
                <w:sz w:val="24"/>
                <w:szCs w:val="24"/>
              </w:rPr>
              <w:t>,</w:t>
            </w:r>
            <w:r w:rsidRPr="003F6D1F">
              <w:rPr>
                <w:sz w:val="24"/>
                <w:szCs w:val="24"/>
                <w:cs/>
              </w:rPr>
              <w:t>35</w:t>
            </w:r>
            <w:r w:rsidR="005A1026">
              <w:rPr>
                <w:sz w:val="24"/>
                <w:szCs w:val="24"/>
              </w:rPr>
              <w:t>3</w:t>
            </w:r>
          </w:p>
        </w:tc>
      </w:tr>
      <w:tr w:rsidR="003F03CF" w:rsidRPr="0055163C" w14:paraId="1359B25E" w14:textId="77777777" w:rsidTr="00C0764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74C14685" w14:textId="3D8E0550" w:rsidR="003F03CF" w:rsidRPr="0055163C" w:rsidRDefault="00295B49" w:rsidP="00DC68AE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u w:val="single"/>
              </w:rPr>
            </w:pPr>
            <w:r w:rsidRPr="009023A3">
              <w:rPr>
                <w:rFonts w:hint="cs"/>
                <w:spacing w:val="-8"/>
                <w:sz w:val="24"/>
                <w:szCs w:val="24"/>
                <w:cs/>
                <w:lang w:val="en-GB"/>
              </w:rPr>
              <w:t>ขาดทุน</w:t>
            </w:r>
            <w:r w:rsidR="003F03CF" w:rsidRPr="0055163C">
              <w:rPr>
                <w:spacing w:val="-8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414" w:type="dxa"/>
            <w:vAlign w:val="bottom"/>
          </w:tcPr>
          <w:p w14:paraId="35BB6117" w14:textId="77777777" w:rsidR="003F03CF" w:rsidRPr="0055163C" w:rsidRDefault="003F03CF" w:rsidP="00DC68AE">
            <w:pPr>
              <w:tabs>
                <w:tab w:val="decimal" w:pos="837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415" w:type="dxa"/>
            <w:vAlign w:val="bottom"/>
          </w:tcPr>
          <w:p w14:paraId="70888419" w14:textId="77777777" w:rsidR="003F03CF" w:rsidRPr="0055163C" w:rsidRDefault="003F03CF" w:rsidP="00DC68AE">
            <w:pP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415" w:type="dxa"/>
            <w:vAlign w:val="bottom"/>
          </w:tcPr>
          <w:p w14:paraId="09EC0EB8" w14:textId="77777777" w:rsidR="003F03CF" w:rsidRPr="0055163C" w:rsidRDefault="003F03CF" w:rsidP="00DC68AE">
            <w:pPr>
              <w:tabs>
                <w:tab w:val="decimal" w:pos="711"/>
              </w:tabs>
              <w:spacing w:line="30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415" w:type="dxa"/>
            <w:vAlign w:val="bottom"/>
          </w:tcPr>
          <w:p w14:paraId="78130D34" w14:textId="77777777" w:rsidR="003F03CF" w:rsidRPr="0055163C" w:rsidRDefault="003F03CF" w:rsidP="00DC68AE">
            <w:pPr>
              <w:tabs>
                <w:tab w:val="decimal" w:pos="65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0DEE8B11" w14:textId="16FE9D44" w:rsidR="003F03CF" w:rsidRPr="0055163C" w:rsidRDefault="003F6D1F" w:rsidP="00734CC7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  <w:r w:rsidRPr="003F6D1F">
              <w:rPr>
                <w:sz w:val="24"/>
                <w:szCs w:val="24"/>
                <w:cs/>
              </w:rPr>
              <w:t>(437</w:t>
            </w:r>
            <w:r w:rsidRPr="003F6D1F">
              <w:rPr>
                <w:sz w:val="24"/>
                <w:szCs w:val="24"/>
              </w:rPr>
              <w:t>,</w:t>
            </w:r>
            <w:r w:rsidRPr="003F6D1F">
              <w:rPr>
                <w:sz w:val="24"/>
                <w:szCs w:val="24"/>
                <w:cs/>
              </w:rPr>
              <w:t>957</w:t>
            </w:r>
            <w:r w:rsidRPr="003F6D1F">
              <w:rPr>
                <w:sz w:val="24"/>
                <w:szCs w:val="24"/>
              </w:rPr>
              <w:t>,</w:t>
            </w:r>
            <w:r w:rsidRPr="003F6D1F">
              <w:rPr>
                <w:sz w:val="24"/>
                <w:szCs w:val="24"/>
                <w:cs/>
              </w:rPr>
              <w:t>785)</w:t>
            </w:r>
          </w:p>
        </w:tc>
      </w:tr>
      <w:tr w:rsidR="003F03CF" w:rsidRPr="0055163C" w14:paraId="02DA9B57" w14:textId="77777777" w:rsidTr="00C0764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1A05529B" w14:textId="53D8A257" w:rsidR="003F03CF" w:rsidRPr="0055163C" w:rsidRDefault="003F03CF" w:rsidP="002A1523">
            <w:pPr>
              <w:spacing w:line="32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1414" w:type="dxa"/>
            <w:vAlign w:val="bottom"/>
          </w:tcPr>
          <w:p w14:paraId="593ED35B" w14:textId="77777777" w:rsidR="003F03CF" w:rsidRPr="0055163C" w:rsidRDefault="003F03CF" w:rsidP="00A259BC">
            <w:pPr>
              <w:tabs>
                <w:tab w:val="decimal" w:pos="837"/>
              </w:tabs>
              <w:spacing w:line="32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5A3F3C19" w14:textId="77777777" w:rsidR="003F03CF" w:rsidRPr="0055163C" w:rsidRDefault="003F03CF" w:rsidP="00A259BC">
            <w:pPr>
              <w:tabs>
                <w:tab w:val="decimal" w:pos="742"/>
              </w:tabs>
              <w:spacing w:line="32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385A2525" w14:textId="77777777" w:rsidR="003F03CF" w:rsidRPr="0055163C" w:rsidRDefault="003F03CF" w:rsidP="00A259BC">
            <w:pPr>
              <w:tabs>
                <w:tab w:val="decimal" w:pos="711"/>
              </w:tabs>
              <w:spacing w:line="32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1201E3A9" w14:textId="77777777" w:rsidR="003F03CF" w:rsidRPr="0055163C" w:rsidRDefault="003F03CF" w:rsidP="00A259BC">
            <w:pPr>
              <w:tabs>
                <w:tab w:val="decimal" w:pos="653"/>
              </w:tabs>
              <w:spacing w:line="32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6D8783DD" w14:textId="77777777" w:rsidR="003F03CF" w:rsidRPr="0055163C" w:rsidRDefault="003F03CF" w:rsidP="00A259BC">
            <w:pPr>
              <w:tabs>
                <w:tab w:val="decimal" w:pos="742"/>
              </w:tabs>
              <w:spacing w:line="320" w:lineRule="exact"/>
              <w:ind w:right="-42"/>
              <w:jc w:val="right"/>
              <w:rPr>
                <w:sz w:val="24"/>
                <w:szCs w:val="24"/>
              </w:rPr>
            </w:pPr>
          </w:p>
        </w:tc>
      </w:tr>
      <w:tr w:rsidR="00395A0F" w:rsidRPr="0055163C" w14:paraId="4536D1FC" w14:textId="77777777" w:rsidTr="00C0764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638B13C1" w14:textId="6561AF76" w:rsidR="00395A0F" w:rsidRPr="0055163C" w:rsidRDefault="00395A0F" w:rsidP="00395A0F">
            <w:pPr>
              <w:spacing w:line="320" w:lineRule="exact"/>
              <w:ind w:left="139" w:hanging="243"/>
              <w:rPr>
                <w:sz w:val="24"/>
                <w:szCs w:val="24"/>
                <w:lang w:val="en-GB"/>
              </w:rPr>
            </w:pPr>
            <w:r w:rsidRPr="0055163C">
              <w:rPr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414" w:type="dxa"/>
            <w:vAlign w:val="bottom"/>
          </w:tcPr>
          <w:p w14:paraId="33E543FD" w14:textId="170B2055" w:rsidR="00395A0F" w:rsidRPr="00A57776" w:rsidRDefault="00395A0F" w:rsidP="00395A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15" w:type="dxa"/>
            <w:vAlign w:val="bottom"/>
          </w:tcPr>
          <w:p w14:paraId="016187D1" w14:textId="645B20ED" w:rsidR="00395A0F" w:rsidRPr="0055163C" w:rsidRDefault="00395A0F" w:rsidP="00395A0F">
            <w:pPr>
              <w:tabs>
                <w:tab w:val="decimal" w:pos="742"/>
              </w:tabs>
              <w:spacing w:line="32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415" w:type="dxa"/>
            <w:vAlign w:val="bottom"/>
          </w:tcPr>
          <w:p w14:paraId="5595DA21" w14:textId="5CAC9849" w:rsidR="00395A0F" w:rsidRPr="00A57776" w:rsidRDefault="00395A0F" w:rsidP="00395A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415" w:type="dxa"/>
            <w:vAlign w:val="bottom"/>
          </w:tcPr>
          <w:p w14:paraId="0FF5A732" w14:textId="6E054ECA" w:rsidR="00395A0F" w:rsidRPr="00A57776" w:rsidRDefault="00395A0F" w:rsidP="00395A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6EB58832" w14:textId="38D8BE32" w:rsidR="00395A0F" w:rsidRPr="0055163C" w:rsidRDefault="00395A0F" w:rsidP="00395A0F">
            <w:pPr>
              <w:tabs>
                <w:tab w:val="decimal" w:pos="742"/>
              </w:tabs>
              <w:spacing w:line="32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</w:p>
        </w:tc>
      </w:tr>
      <w:tr w:rsidR="00395A0F" w:rsidRPr="0055163C" w14:paraId="564EC583" w14:textId="77777777" w:rsidTr="00C0764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3AB77145" w14:textId="6F952691" w:rsidR="00395A0F" w:rsidRPr="0055163C" w:rsidRDefault="00395A0F" w:rsidP="00395A0F">
            <w:pPr>
              <w:spacing w:line="320" w:lineRule="exact"/>
              <w:ind w:left="139" w:hanging="243"/>
              <w:rPr>
                <w:sz w:val="24"/>
                <w:szCs w:val="24"/>
                <w:cs/>
                <w:lang w:val="en-GB"/>
              </w:rPr>
            </w:pPr>
            <w:r w:rsidRPr="0055163C">
              <w:rPr>
                <w:sz w:val="24"/>
                <w:szCs w:val="24"/>
                <w:cs/>
                <w:lang w:val="en-GB"/>
              </w:rPr>
              <w:t>เมื่อปฏิบัติตามภาระ</w:t>
            </w:r>
            <w:r>
              <w:rPr>
                <w:sz w:val="24"/>
                <w:szCs w:val="24"/>
                <w:lang w:val="en-GB"/>
              </w:rPr>
              <w:br/>
            </w:r>
            <w:r w:rsidRPr="0055163C">
              <w:rPr>
                <w:sz w:val="24"/>
                <w:szCs w:val="24"/>
                <w:cs/>
                <w:lang w:val="en-GB"/>
              </w:rPr>
              <w:t>ที่ต้องปฏิบัติเสร็จสิ้น</w:t>
            </w:r>
          </w:p>
        </w:tc>
        <w:tc>
          <w:tcPr>
            <w:tcW w:w="1414" w:type="dxa"/>
            <w:vAlign w:val="bottom"/>
          </w:tcPr>
          <w:p w14:paraId="2A81294D" w14:textId="47F58DAC" w:rsidR="00395A0F" w:rsidRPr="0072052C" w:rsidRDefault="00395A0F" w:rsidP="00395A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15" w:type="dxa"/>
            <w:vAlign w:val="bottom"/>
          </w:tcPr>
          <w:p w14:paraId="381A4285" w14:textId="3248E936" w:rsidR="00395A0F" w:rsidRPr="00992D86" w:rsidRDefault="00395A0F" w:rsidP="00395A0F">
            <w:pPr>
              <w:tabs>
                <w:tab w:val="decimal" w:pos="742"/>
              </w:tabs>
              <w:spacing w:line="32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  <w:r w:rsidRPr="00992D86">
              <w:rPr>
                <w:sz w:val="24"/>
                <w:szCs w:val="24"/>
                <w:cs/>
                <w:lang w:val="en-GB"/>
              </w:rPr>
              <w:t>28</w:t>
            </w:r>
            <w:r w:rsidRPr="00992D86">
              <w:rPr>
                <w:sz w:val="24"/>
                <w:szCs w:val="24"/>
                <w:lang w:val="en-GB"/>
              </w:rPr>
              <w:t>,</w:t>
            </w:r>
            <w:r w:rsidRPr="00992D86">
              <w:rPr>
                <w:sz w:val="24"/>
                <w:szCs w:val="24"/>
                <w:cs/>
                <w:lang w:val="en-GB"/>
              </w:rPr>
              <w:t>418</w:t>
            </w:r>
            <w:r w:rsidRPr="00992D86">
              <w:rPr>
                <w:sz w:val="24"/>
                <w:szCs w:val="24"/>
                <w:lang w:val="en-GB"/>
              </w:rPr>
              <w:t>,</w:t>
            </w:r>
            <w:r w:rsidRPr="00992D86">
              <w:rPr>
                <w:sz w:val="24"/>
                <w:szCs w:val="24"/>
                <w:cs/>
                <w:lang w:val="en-GB"/>
              </w:rPr>
              <w:t>311</w:t>
            </w:r>
          </w:p>
        </w:tc>
        <w:tc>
          <w:tcPr>
            <w:tcW w:w="1415" w:type="dxa"/>
            <w:vAlign w:val="bottom"/>
          </w:tcPr>
          <w:p w14:paraId="6276B019" w14:textId="32277B69" w:rsidR="00395A0F" w:rsidRPr="0072052C" w:rsidRDefault="00395A0F" w:rsidP="00395A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15" w:type="dxa"/>
            <w:vAlign w:val="bottom"/>
          </w:tcPr>
          <w:p w14:paraId="7E4E895E" w14:textId="2FB626DD" w:rsidR="00395A0F" w:rsidRPr="0072052C" w:rsidRDefault="00395A0F" w:rsidP="00395A0F">
            <w:pP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15" w:type="dxa"/>
            <w:gridSpan w:val="2"/>
            <w:vAlign w:val="bottom"/>
          </w:tcPr>
          <w:p w14:paraId="25F8D6A2" w14:textId="79FDBD34" w:rsidR="00395A0F" w:rsidRPr="00A57776" w:rsidRDefault="00395A0F" w:rsidP="00395A0F">
            <w:pPr>
              <w:tabs>
                <w:tab w:val="decimal" w:pos="742"/>
              </w:tabs>
              <w:spacing w:line="32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  <w:r w:rsidRPr="00A57776">
              <w:rPr>
                <w:sz w:val="24"/>
                <w:szCs w:val="24"/>
                <w:cs/>
                <w:lang w:val="en-GB"/>
              </w:rPr>
              <w:t>28</w:t>
            </w:r>
            <w:r w:rsidRPr="00A57776">
              <w:rPr>
                <w:sz w:val="24"/>
                <w:szCs w:val="24"/>
                <w:lang w:val="en-GB"/>
              </w:rPr>
              <w:t>,</w:t>
            </w:r>
            <w:r w:rsidRPr="00A57776">
              <w:rPr>
                <w:sz w:val="24"/>
                <w:szCs w:val="24"/>
                <w:cs/>
                <w:lang w:val="en-GB"/>
              </w:rPr>
              <w:t>418</w:t>
            </w:r>
            <w:r w:rsidRPr="00A57776">
              <w:rPr>
                <w:sz w:val="24"/>
                <w:szCs w:val="24"/>
                <w:lang w:val="en-GB"/>
              </w:rPr>
              <w:t>,</w:t>
            </w:r>
            <w:r w:rsidRPr="00A57776">
              <w:rPr>
                <w:sz w:val="24"/>
                <w:szCs w:val="24"/>
                <w:cs/>
                <w:lang w:val="en-GB"/>
              </w:rPr>
              <w:t>311</w:t>
            </w:r>
          </w:p>
        </w:tc>
      </w:tr>
      <w:tr w:rsidR="00395A0F" w:rsidRPr="0055163C" w14:paraId="721B6227" w14:textId="77777777" w:rsidTr="00C0764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4157304A" w14:textId="6E538134" w:rsidR="00395A0F" w:rsidRPr="0055163C" w:rsidRDefault="00395A0F" w:rsidP="00395A0F">
            <w:pPr>
              <w:spacing w:line="320" w:lineRule="exact"/>
              <w:ind w:left="139" w:hanging="243"/>
              <w:rPr>
                <w:sz w:val="24"/>
                <w:szCs w:val="24"/>
                <w:lang w:val="en-GB"/>
              </w:rPr>
            </w:pPr>
            <w:r w:rsidRPr="0055163C">
              <w:rPr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  <w:r>
              <w:rPr>
                <w:sz w:val="24"/>
                <w:szCs w:val="24"/>
                <w:lang w:val="en-GB"/>
              </w:rPr>
              <w:br/>
            </w:r>
            <w:r w:rsidRPr="0055163C">
              <w:rPr>
                <w:sz w:val="24"/>
                <w:szCs w:val="24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1414" w:type="dxa"/>
            <w:vAlign w:val="bottom"/>
          </w:tcPr>
          <w:p w14:paraId="7BFDAF46" w14:textId="71173952" w:rsidR="00395A0F" w:rsidRPr="00A57776" w:rsidRDefault="00395A0F" w:rsidP="00395A0F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15" w:type="dxa"/>
            <w:vAlign w:val="bottom"/>
          </w:tcPr>
          <w:p w14:paraId="228C0065" w14:textId="45DB3D43" w:rsidR="00395A0F" w:rsidRPr="009023A3" w:rsidRDefault="00395A0F" w:rsidP="00395A0F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15" w:type="dxa"/>
            <w:vAlign w:val="bottom"/>
          </w:tcPr>
          <w:p w14:paraId="5A93F36F" w14:textId="3A4518E2" w:rsidR="00395A0F" w:rsidRPr="00A57776" w:rsidRDefault="00395A0F" w:rsidP="00395A0F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cs/>
                <w:lang w:val="en-GB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15" w:type="dxa"/>
            <w:vAlign w:val="bottom"/>
          </w:tcPr>
          <w:p w14:paraId="379C94D3" w14:textId="416D83EF" w:rsidR="00395A0F" w:rsidRPr="0055163C" w:rsidRDefault="00395A0F" w:rsidP="00395A0F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2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  <w:r w:rsidRPr="00FF0C48">
              <w:rPr>
                <w:sz w:val="24"/>
                <w:szCs w:val="24"/>
                <w:cs/>
                <w:lang w:val="en-GB"/>
              </w:rPr>
              <w:t>35</w:t>
            </w:r>
            <w:r w:rsidRPr="00FF0C48">
              <w:rPr>
                <w:sz w:val="24"/>
                <w:szCs w:val="24"/>
                <w:lang w:val="en-GB"/>
              </w:rPr>
              <w:t>,</w:t>
            </w:r>
            <w:r w:rsidRPr="00FF0C48">
              <w:rPr>
                <w:sz w:val="24"/>
                <w:szCs w:val="24"/>
                <w:cs/>
                <w:lang w:val="en-GB"/>
              </w:rPr>
              <w:t>558</w:t>
            </w:r>
            <w:r w:rsidRPr="00FF0C48">
              <w:rPr>
                <w:sz w:val="24"/>
                <w:szCs w:val="24"/>
                <w:lang w:val="en-GB"/>
              </w:rPr>
              <w:t>,</w:t>
            </w:r>
            <w:r w:rsidRPr="00FF0C48">
              <w:rPr>
                <w:sz w:val="24"/>
                <w:szCs w:val="24"/>
                <w:cs/>
                <w:lang w:val="en-GB"/>
              </w:rPr>
              <w:t>817</w:t>
            </w:r>
          </w:p>
        </w:tc>
        <w:tc>
          <w:tcPr>
            <w:tcW w:w="1415" w:type="dxa"/>
            <w:gridSpan w:val="2"/>
            <w:vAlign w:val="bottom"/>
          </w:tcPr>
          <w:p w14:paraId="4096BE9D" w14:textId="56BD0922" w:rsidR="00395A0F" w:rsidRPr="0055163C" w:rsidRDefault="00395A0F" w:rsidP="00395A0F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2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  <w:r w:rsidRPr="00A57776">
              <w:rPr>
                <w:sz w:val="24"/>
                <w:szCs w:val="24"/>
                <w:cs/>
                <w:lang w:val="en-GB"/>
              </w:rPr>
              <w:t>35</w:t>
            </w:r>
            <w:r w:rsidRPr="00A57776">
              <w:rPr>
                <w:sz w:val="24"/>
                <w:szCs w:val="24"/>
                <w:lang w:val="en-GB"/>
              </w:rPr>
              <w:t>,</w:t>
            </w:r>
            <w:r w:rsidRPr="00A57776">
              <w:rPr>
                <w:sz w:val="24"/>
                <w:szCs w:val="24"/>
                <w:cs/>
                <w:lang w:val="en-GB"/>
              </w:rPr>
              <w:t>558</w:t>
            </w:r>
            <w:r w:rsidRPr="00A57776">
              <w:rPr>
                <w:sz w:val="24"/>
                <w:szCs w:val="24"/>
                <w:lang w:val="en-GB"/>
              </w:rPr>
              <w:t>,</w:t>
            </w:r>
            <w:r w:rsidRPr="00A57776">
              <w:rPr>
                <w:sz w:val="24"/>
                <w:szCs w:val="24"/>
                <w:cs/>
                <w:lang w:val="en-GB"/>
              </w:rPr>
              <w:t>817</w:t>
            </w:r>
          </w:p>
        </w:tc>
      </w:tr>
      <w:tr w:rsidR="00395A0F" w:rsidRPr="0055163C" w14:paraId="1CCDC265" w14:textId="77777777" w:rsidTr="00C0764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0" w:type="dxa"/>
            <w:vAlign w:val="bottom"/>
          </w:tcPr>
          <w:p w14:paraId="1F915932" w14:textId="77777777" w:rsidR="00395A0F" w:rsidRPr="0055163C" w:rsidRDefault="00395A0F" w:rsidP="00395A0F">
            <w:pPr>
              <w:spacing w:line="320" w:lineRule="exact"/>
              <w:ind w:left="-104" w:right="-72"/>
              <w:rPr>
                <w:sz w:val="24"/>
                <w:szCs w:val="24"/>
                <w:cs/>
                <w:lang w:val="en-GB"/>
              </w:rPr>
            </w:pPr>
            <w:r w:rsidRPr="0055163C">
              <w:rPr>
                <w:sz w:val="24"/>
                <w:szCs w:val="24"/>
                <w:cs/>
                <w:lang w:val="en-GB"/>
              </w:rPr>
              <w:t>รวมรายได้</w:t>
            </w:r>
            <w:r w:rsidRPr="0055163C">
              <w:rPr>
                <w:spacing w:val="-8"/>
                <w:sz w:val="24"/>
                <w:szCs w:val="24"/>
                <w:cs/>
                <w:lang w:val="en-GB"/>
              </w:rPr>
              <w:t>จากส่วนงานธุรกิจ</w:t>
            </w:r>
          </w:p>
        </w:tc>
        <w:tc>
          <w:tcPr>
            <w:tcW w:w="1414" w:type="dxa"/>
            <w:vAlign w:val="bottom"/>
          </w:tcPr>
          <w:p w14:paraId="2617A3B7" w14:textId="77024598" w:rsidR="00395A0F" w:rsidRPr="00A57776" w:rsidRDefault="00395A0F" w:rsidP="00395A0F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lang w:val="en-GB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15" w:type="dxa"/>
            <w:vAlign w:val="bottom"/>
          </w:tcPr>
          <w:p w14:paraId="73F06112" w14:textId="2F9179AF" w:rsidR="00395A0F" w:rsidRPr="0055163C" w:rsidRDefault="00395A0F" w:rsidP="00395A0F">
            <w:pPr>
              <w:pBdr>
                <w:bottom w:val="single" w:sz="12" w:space="1" w:color="auto"/>
              </w:pBdr>
              <w:tabs>
                <w:tab w:val="decimal" w:pos="742"/>
              </w:tabs>
              <w:spacing w:line="32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FF0C48">
              <w:rPr>
                <w:sz w:val="24"/>
                <w:szCs w:val="24"/>
                <w:cs/>
                <w:lang w:val="en-GB"/>
              </w:rPr>
              <w:t>28</w:t>
            </w:r>
            <w:r w:rsidRPr="00FF0C48">
              <w:rPr>
                <w:sz w:val="24"/>
                <w:szCs w:val="24"/>
                <w:lang w:val="en-GB"/>
              </w:rPr>
              <w:t>,</w:t>
            </w:r>
            <w:r w:rsidRPr="00FF0C48">
              <w:rPr>
                <w:sz w:val="24"/>
                <w:szCs w:val="24"/>
                <w:cs/>
                <w:lang w:val="en-GB"/>
              </w:rPr>
              <w:t>418</w:t>
            </w:r>
            <w:r w:rsidRPr="00FF0C48">
              <w:rPr>
                <w:sz w:val="24"/>
                <w:szCs w:val="24"/>
                <w:lang w:val="en-GB"/>
              </w:rPr>
              <w:t>,</w:t>
            </w:r>
            <w:r w:rsidRPr="00FF0C48">
              <w:rPr>
                <w:sz w:val="24"/>
                <w:szCs w:val="24"/>
                <w:cs/>
                <w:lang w:val="en-GB"/>
              </w:rPr>
              <w:t>311</w:t>
            </w:r>
          </w:p>
        </w:tc>
        <w:tc>
          <w:tcPr>
            <w:tcW w:w="1415" w:type="dxa"/>
            <w:vAlign w:val="bottom"/>
          </w:tcPr>
          <w:p w14:paraId="1EA88B8E" w14:textId="0596FDE0" w:rsidR="00395A0F" w:rsidRPr="00A57776" w:rsidRDefault="00395A0F" w:rsidP="00395A0F">
            <w:pPr>
              <w:pBdr>
                <w:bottom w:val="single" w:sz="12" w:space="1" w:color="auto"/>
              </w:pBdr>
              <w:tabs>
                <w:tab w:val="decimal" w:pos="1015"/>
              </w:tabs>
              <w:spacing w:line="330" w:lineRule="exact"/>
              <w:ind w:left="-57" w:right="-38"/>
              <w:jc w:val="both"/>
              <w:rPr>
                <w:spacing w:val="-4"/>
                <w:sz w:val="24"/>
                <w:szCs w:val="24"/>
                <w:cs/>
                <w:lang w:val="en-GB"/>
              </w:rPr>
            </w:pPr>
            <w:r w:rsidRPr="0072052C">
              <w:rPr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15" w:type="dxa"/>
            <w:vAlign w:val="bottom"/>
          </w:tcPr>
          <w:p w14:paraId="38BFDC6C" w14:textId="54C423EC" w:rsidR="00395A0F" w:rsidRPr="0055163C" w:rsidRDefault="00395A0F" w:rsidP="00395A0F">
            <w:pPr>
              <w:pBdr>
                <w:bottom w:val="single" w:sz="12" w:space="1" w:color="auto"/>
              </w:pBdr>
              <w:tabs>
                <w:tab w:val="decimal" w:pos="742"/>
              </w:tabs>
              <w:spacing w:line="32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  <w:r w:rsidRPr="00FF0C48">
              <w:rPr>
                <w:sz w:val="24"/>
                <w:szCs w:val="24"/>
                <w:cs/>
                <w:lang w:val="en-GB"/>
              </w:rPr>
              <w:t>35</w:t>
            </w:r>
            <w:r w:rsidRPr="00FF0C48">
              <w:rPr>
                <w:sz w:val="24"/>
                <w:szCs w:val="24"/>
                <w:lang w:val="en-GB"/>
              </w:rPr>
              <w:t>,</w:t>
            </w:r>
            <w:r w:rsidRPr="00FF0C48">
              <w:rPr>
                <w:sz w:val="24"/>
                <w:szCs w:val="24"/>
                <w:cs/>
                <w:lang w:val="en-GB"/>
              </w:rPr>
              <w:t>558</w:t>
            </w:r>
            <w:r w:rsidRPr="00FF0C48">
              <w:rPr>
                <w:sz w:val="24"/>
                <w:szCs w:val="24"/>
                <w:lang w:val="en-GB"/>
              </w:rPr>
              <w:t>,</w:t>
            </w:r>
            <w:r w:rsidRPr="00FF0C48">
              <w:rPr>
                <w:sz w:val="24"/>
                <w:szCs w:val="24"/>
                <w:cs/>
                <w:lang w:val="en-GB"/>
              </w:rPr>
              <w:t>817</w:t>
            </w:r>
          </w:p>
        </w:tc>
        <w:tc>
          <w:tcPr>
            <w:tcW w:w="1415" w:type="dxa"/>
            <w:gridSpan w:val="2"/>
            <w:vAlign w:val="bottom"/>
          </w:tcPr>
          <w:p w14:paraId="3377FA65" w14:textId="4A2A0A36" w:rsidR="00395A0F" w:rsidRPr="0055163C" w:rsidRDefault="00395A0F" w:rsidP="00395A0F">
            <w:pPr>
              <w:pBdr>
                <w:bottom w:val="single" w:sz="12" w:space="1" w:color="auto"/>
              </w:pBdr>
              <w:tabs>
                <w:tab w:val="decimal" w:pos="742"/>
              </w:tabs>
              <w:spacing w:line="32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  <w:r w:rsidRPr="00A57776">
              <w:rPr>
                <w:sz w:val="24"/>
                <w:szCs w:val="24"/>
                <w:cs/>
                <w:lang w:val="en-GB"/>
              </w:rPr>
              <w:t>63</w:t>
            </w:r>
            <w:r w:rsidRPr="00A57776">
              <w:rPr>
                <w:sz w:val="24"/>
                <w:szCs w:val="24"/>
                <w:lang w:val="en-GB"/>
              </w:rPr>
              <w:t>,</w:t>
            </w:r>
            <w:r w:rsidRPr="00A57776">
              <w:rPr>
                <w:sz w:val="24"/>
                <w:szCs w:val="24"/>
                <w:cs/>
                <w:lang w:val="en-GB"/>
              </w:rPr>
              <w:t>977</w:t>
            </w:r>
            <w:r w:rsidRPr="00A57776">
              <w:rPr>
                <w:sz w:val="24"/>
                <w:szCs w:val="24"/>
                <w:lang w:val="en-GB"/>
              </w:rPr>
              <w:t>,</w:t>
            </w:r>
            <w:r w:rsidRPr="00A57776">
              <w:rPr>
                <w:sz w:val="24"/>
                <w:szCs w:val="24"/>
                <w:cs/>
                <w:lang w:val="en-GB"/>
              </w:rPr>
              <w:t>128</w:t>
            </w:r>
          </w:p>
        </w:tc>
      </w:tr>
      <w:bookmarkEnd w:id="15"/>
    </w:tbl>
    <w:p w14:paraId="74064AAC" w14:textId="77777777" w:rsidR="00A259BC" w:rsidRPr="006F455D" w:rsidRDefault="00A259BC" w:rsidP="00A259BC">
      <w:pPr>
        <w:ind w:left="360"/>
        <w:jc w:val="thaiDistribute"/>
        <w:rPr>
          <w:rFonts w:eastAsia="Browallia New"/>
          <w:sz w:val="20"/>
          <w:szCs w:val="20"/>
          <w:lang w:val="en-GB"/>
        </w:rPr>
      </w:pPr>
    </w:p>
    <w:tbl>
      <w:tblPr>
        <w:tblW w:w="5000" w:type="pct"/>
        <w:tblInd w:w="369" w:type="dxa"/>
        <w:tblLook w:val="0000" w:firstRow="0" w:lastRow="0" w:firstColumn="0" w:lastColumn="0" w:noHBand="0" w:noVBand="0"/>
      </w:tblPr>
      <w:tblGrid>
        <w:gridCol w:w="2218"/>
        <w:gridCol w:w="1419"/>
        <w:gridCol w:w="1420"/>
        <w:gridCol w:w="1420"/>
        <w:gridCol w:w="1420"/>
        <w:gridCol w:w="1418"/>
      </w:tblGrid>
      <w:tr w:rsidR="00875A57" w:rsidRPr="0053700F" w14:paraId="64735C38" w14:textId="77777777" w:rsidTr="009F7A09">
        <w:trPr>
          <w:tblHeader/>
        </w:trPr>
        <w:tc>
          <w:tcPr>
            <w:tcW w:w="1191" w:type="pct"/>
            <w:vAlign w:val="bottom"/>
          </w:tcPr>
          <w:p w14:paraId="306B9E20" w14:textId="77777777" w:rsidR="00A259BC" w:rsidRPr="0053700F" w:rsidRDefault="00A259BC" w:rsidP="00A259BC">
            <w:pPr>
              <w:pStyle w:val="Heading4"/>
              <w:spacing w:line="300" w:lineRule="exact"/>
              <w:ind w:left="-78" w:right="-164"/>
              <w:jc w:val="left"/>
              <w:rPr>
                <w:rFonts w:ascii="Cordia New" w:hAnsi="Cordia New"/>
                <w:color w:val="auto"/>
                <w:spacing w:val="-8"/>
                <w:u w:val="none"/>
                <w:lang w:val="en-GB"/>
              </w:rPr>
            </w:pPr>
            <w:r w:rsidRPr="0053700F">
              <w:rPr>
                <w:rFonts w:ascii="Cordia New" w:hAnsi="Cordia New"/>
                <w:color w:val="auto"/>
                <w:spacing w:val="-8"/>
                <w:u w:val="none"/>
                <w:lang w:val="en-GB"/>
              </w:rPr>
              <w:t>(</w:t>
            </w:r>
            <w:proofErr w:type="gramStart"/>
            <w:r w:rsidRPr="0053700F">
              <w:rPr>
                <w:rFonts w:ascii="Cordia New" w:hAnsi="Cordia New"/>
                <w:color w:val="auto"/>
                <w:spacing w:val="-8"/>
                <w:u w:val="none"/>
                <w:cs/>
                <w:lang w:val="en-GB"/>
              </w:rPr>
              <w:t>หน่วย :</w:t>
            </w:r>
            <w:proofErr w:type="gramEnd"/>
            <w:r w:rsidRPr="0053700F">
              <w:rPr>
                <w:rFonts w:ascii="Cordia New" w:hAnsi="Cordia New"/>
                <w:color w:val="auto"/>
                <w:spacing w:val="-8"/>
                <w:u w:val="none"/>
                <w:cs/>
                <w:lang w:val="en-GB"/>
              </w:rPr>
              <w:t xml:space="preserve"> บาท)</w:t>
            </w:r>
          </w:p>
        </w:tc>
        <w:tc>
          <w:tcPr>
            <w:tcW w:w="3809" w:type="pct"/>
            <w:gridSpan w:val="5"/>
            <w:vAlign w:val="bottom"/>
          </w:tcPr>
          <w:p w14:paraId="2B9DEBFF" w14:textId="77777777" w:rsidR="00A259BC" w:rsidRPr="0053700F" w:rsidRDefault="00A259BC" w:rsidP="00A259BC">
            <w:pPr>
              <w:pBdr>
                <w:bottom w:val="single" w:sz="4" w:space="0" w:color="auto"/>
                <w:between w:val="single" w:sz="4" w:space="1" w:color="auto"/>
              </w:pBdr>
              <w:spacing w:line="300" w:lineRule="exact"/>
              <w:ind w:right="-72"/>
              <w:jc w:val="center"/>
              <w:rPr>
                <w:sz w:val="24"/>
                <w:szCs w:val="24"/>
                <w:cs/>
                <w:lang w:val="en-GB"/>
              </w:rPr>
            </w:pPr>
            <w:r w:rsidRPr="0053700F">
              <w:rPr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75A57" w:rsidRPr="0053700F" w14:paraId="457734DF" w14:textId="77777777" w:rsidTr="009F7A09">
        <w:trPr>
          <w:tblHeader/>
        </w:trPr>
        <w:tc>
          <w:tcPr>
            <w:tcW w:w="1191" w:type="pct"/>
            <w:vAlign w:val="bottom"/>
          </w:tcPr>
          <w:p w14:paraId="38A5AE3B" w14:textId="77777777" w:rsidR="00A259BC" w:rsidRPr="0053700F" w:rsidRDefault="00A259BC" w:rsidP="00A259BC">
            <w:pPr>
              <w:pStyle w:val="Heading4"/>
              <w:spacing w:line="300" w:lineRule="exact"/>
              <w:ind w:left="-104" w:right="-164"/>
              <w:jc w:val="left"/>
              <w:rPr>
                <w:rFonts w:ascii="Cordia New" w:hAnsi="Cordia New"/>
                <w:color w:val="auto"/>
                <w:spacing w:val="-8"/>
                <w:lang w:val="en-GB"/>
              </w:rPr>
            </w:pPr>
          </w:p>
        </w:tc>
        <w:tc>
          <w:tcPr>
            <w:tcW w:w="3809" w:type="pct"/>
            <w:gridSpan w:val="5"/>
            <w:vAlign w:val="bottom"/>
          </w:tcPr>
          <w:p w14:paraId="4719D7C3" w14:textId="77777777" w:rsidR="00A259BC" w:rsidRPr="0053700F" w:rsidRDefault="00A259BC" w:rsidP="00A259BC">
            <w:pPr>
              <w:pBdr>
                <w:bottom w:val="single" w:sz="4" w:space="0" w:color="auto"/>
                <w:between w:val="single" w:sz="4" w:space="1" w:color="auto"/>
              </w:pBdr>
              <w:spacing w:line="300" w:lineRule="exact"/>
              <w:ind w:right="-72"/>
              <w:jc w:val="center"/>
              <w:rPr>
                <w:sz w:val="24"/>
                <w:szCs w:val="24"/>
                <w:cs/>
                <w:lang w:val="en-GB"/>
              </w:rPr>
            </w:pPr>
            <w:r w:rsidRPr="0053700F">
              <w:rPr>
                <w:sz w:val="24"/>
                <w:szCs w:val="24"/>
                <w:cs/>
                <w:lang w:val="en-GB"/>
              </w:rPr>
              <w:t>สำหรับปีสิ้นสุดวันที่</w:t>
            </w:r>
            <w:r w:rsidRPr="0053700F">
              <w:rPr>
                <w:sz w:val="24"/>
                <w:szCs w:val="24"/>
                <w:lang w:val="en-GB"/>
              </w:rPr>
              <w:t xml:space="preserve"> 31 </w:t>
            </w:r>
            <w:r w:rsidRPr="0053700F">
              <w:rPr>
                <w:sz w:val="24"/>
                <w:szCs w:val="24"/>
                <w:cs/>
                <w:lang w:val="en-GB"/>
              </w:rPr>
              <w:t xml:space="preserve">ธันวาคม </w:t>
            </w:r>
            <w:r w:rsidRPr="0053700F">
              <w:rPr>
                <w:sz w:val="24"/>
                <w:szCs w:val="24"/>
                <w:lang w:val="en-GB"/>
              </w:rPr>
              <w:t>2567</w:t>
            </w:r>
          </w:p>
        </w:tc>
      </w:tr>
      <w:tr w:rsidR="00875A57" w:rsidRPr="00D86A45" w14:paraId="45D5A047" w14:textId="77777777" w:rsidTr="009F7A0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191" w:type="pct"/>
            <w:vAlign w:val="bottom"/>
          </w:tcPr>
          <w:p w14:paraId="09343179" w14:textId="77777777" w:rsidR="00C0254A" w:rsidRPr="0053700F" w:rsidRDefault="00C0254A" w:rsidP="00C0254A">
            <w:pPr>
              <w:pStyle w:val="Heading4"/>
              <w:spacing w:line="300" w:lineRule="exact"/>
              <w:ind w:left="-104" w:right="-164"/>
              <w:jc w:val="left"/>
              <w:rPr>
                <w:rFonts w:ascii="Cordia New" w:hAnsi="Cordia New"/>
                <w:color w:val="auto"/>
                <w:spacing w:val="-8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325A95FF" w14:textId="77777777" w:rsidR="00C0254A" w:rsidRPr="0053700F" w:rsidRDefault="00C0254A" w:rsidP="00C0254A">
            <w:pPr>
              <w:pBdr>
                <w:bottom w:val="single" w:sz="4" w:space="0" w:color="auto"/>
                <w:between w:val="single" w:sz="4" w:space="1" w:color="auto"/>
              </w:pBdr>
              <w:spacing w:line="300" w:lineRule="exact"/>
              <w:ind w:left="-42" w:right="-33"/>
              <w:jc w:val="center"/>
              <w:rPr>
                <w:spacing w:val="-6"/>
                <w:sz w:val="24"/>
                <w:szCs w:val="24"/>
                <w:lang w:val="en-GB"/>
              </w:rPr>
            </w:pPr>
            <w:r w:rsidRPr="0053700F">
              <w:rPr>
                <w:spacing w:val="-6"/>
                <w:sz w:val="24"/>
                <w:szCs w:val="24"/>
                <w:cs/>
                <w:lang w:val="en-GB"/>
              </w:rPr>
              <w:t>ส่วนงานธุรกิจบริหารสินทรัพย์ด้อยคุณภาพ</w:t>
            </w:r>
          </w:p>
        </w:tc>
        <w:tc>
          <w:tcPr>
            <w:tcW w:w="762" w:type="pct"/>
            <w:vAlign w:val="bottom"/>
          </w:tcPr>
          <w:p w14:paraId="58392377" w14:textId="77777777" w:rsidR="00C0254A" w:rsidRPr="0053700F" w:rsidRDefault="00C0254A" w:rsidP="00C0254A">
            <w:pPr>
              <w:pBdr>
                <w:bottom w:val="single" w:sz="4" w:space="0" w:color="auto"/>
                <w:between w:val="single" w:sz="4" w:space="1" w:color="auto"/>
              </w:pBdr>
              <w:spacing w:line="300" w:lineRule="exact"/>
              <w:ind w:left="-42" w:right="-33"/>
              <w:jc w:val="center"/>
              <w:rPr>
                <w:spacing w:val="-6"/>
                <w:sz w:val="24"/>
                <w:szCs w:val="24"/>
              </w:rPr>
            </w:pPr>
            <w:r w:rsidRPr="0053700F">
              <w:rPr>
                <w:spacing w:val="-6"/>
                <w:sz w:val="24"/>
                <w:szCs w:val="24"/>
                <w:cs/>
                <w:lang w:val="en-GB"/>
              </w:rPr>
              <w:t>ส่วนงานธุรกิจเจรจาติดตามและเร่งรัดหนี้สิน</w:t>
            </w:r>
          </w:p>
        </w:tc>
        <w:tc>
          <w:tcPr>
            <w:tcW w:w="762" w:type="pct"/>
            <w:vAlign w:val="bottom"/>
          </w:tcPr>
          <w:p w14:paraId="12DA1E1D" w14:textId="420F4A84" w:rsidR="00C0254A" w:rsidRPr="0053700F" w:rsidRDefault="00C0254A" w:rsidP="00C0254A">
            <w:pPr>
              <w:pBdr>
                <w:bottom w:val="single" w:sz="4" w:space="0" w:color="auto"/>
                <w:between w:val="single" w:sz="4" w:space="1" w:color="auto"/>
              </w:pBdr>
              <w:spacing w:line="300" w:lineRule="exact"/>
              <w:ind w:left="-42" w:right="-33"/>
              <w:jc w:val="center"/>
              <w:rPr>
                <w:spacing w:val="-6"/>
                <w:sz w:val="24"/>
                <w:szCs w:val="24"/>
                <w:lang w:val="en-GB"/>
              </w:rPr>
            </w:pPr>
            <w:r w:rsidRPr="0053700F">
              <w:rPr>
                <w:spacing w:val="-6"/>
                <w:sz w:val="24"/>
                <w:szCs w:val="24"/>
                <w:cs/>
                <w:lang w:val="en-GB"/>
              </w:rPr>
              <w:t>ส่วนงานธุรกิจเงิน</w:t>
            </w:r>
            <w:r>
              <w:rPr>
                <w:spacing w:val="-6"/>
                <w:sz w:val="24"/>
                <w:szCs w:val="24"/>
                <w:lang w:val="en-GB"/>
              </w:rPr>
              <w:br/>
            </w:r>
            <w:r w:rsidRPr="0053700F">
              <w:rPr>
                <w:spacing w:val="-6"/>
                <w:sz w:val="24"/>
                <w:szCs w:val="24"/>
                <w:cs/>
                <w:lang w:val="en-GB"/>
              </w:rPr>
              <w:t>ให้กู้ยืม</w:t>
            </w:r>
          </w:p>
        </w:tc>
        <w:tc>
          <w:tcPr>
            <w:tcW w:w="762" w:type="pct"/>
            <w:vAlign w:val="bottom"/>
          </w:tcPr>
          <w:p w14:paraId="2EB0774C" w14:textId="70F34E76" w:rsidR="00C0254A" w:rsidRPr="0053700F" w:rsidRDefault="00C0254A" w:rsidP="00C0254A">
            <w:pPr>
              <w:pBdr>
                <w:bottom w:val="single" w:sz="4" w:space="0" w:color="auto"/>
                <w:between w:val="single" w:sz="4" w:space="1" w:color="auto"/>
              </w:pBdr>
              <w:spacing w:line="300" w:lineRule="exact"/>
              <w:ind w:left="-42" w:right="-33"/>
              <w:jc w:val="center"/>
              <w:rPr>
                <w:spacing w:val="-6"/>
                <w:sz w:val="24"/>
                <w:szCs w:val="24"/>
                <w:cs/>
              </w:rPr>
            </w:pPr>
            <w:r w:rsidRPr="0053700F">
              <w:rPr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  <w:r>
              <w:rPr>
                <w:spacing w:val="-6"/>
                <w:sz w:val="24"/>
                <w:szCs w:val="24"/>
                <w:lang w:val="en-GB"/>
              </w:rPr>
              <w:br/>
            </w:r>
            <w:r w:rsidRPr="0053700F">
              <w:rPr>
                <w:spacing w:val="-6"/>
                <w:sz w:val="24"/>
                <w:szCs w:val="24"/>
                <w:cs/>
                <w:lang w:val="en-GB"/>
              </w:rPr>
              <w:t>บริการจัดหาคน</w:t>
            </w:r>
          </w:p>
        </w:tc>
        <w:tc>
          <w:tcPr>
            <w:tcW w:w="761" w:type="pct"/>
            <w:vAlign w:val="bottom"/>
          </w:tcPr>
          <w:p w14:paraId="42DD7B72" w14:textId="77777777" w:rsidR="00C0254A" w:rsidRPr="0053700F" w:rsidRDefault="00C0254A" w:rsidP="00C0254A">
            <w:pPr>
              <w:pBdr>
                <w:bottom w:val="single" w:sz="4" w:space="0" w:color="auto"/>
                <w:between w:val="single" w:sz="4" w:space="1" w:color="auto"/>
              </w:pBdr>
              <w:spacing w:line="300" w:lineRule="exact"/>
              <w:ind w:left="-42" w:right="-33"/>
              <w:jc w:val="center"/>
              <w:rPr>
                <w:spacing w:val="-6"/>
                <w:sz w:val="24"/>
                <w:szCs w:val="24"/>
                <w:cs/>
                <w:lang w:val="en-GB"/>
              </w:rPr>
            </w:pPr>
            <w:r w:rsidRPr="0053700F">
              <w:rPr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75A57" w:rsidRPr="00D86A45" w14:paraId="695E71FC" w14:textId="77777777" w:rsidTr="009F7A0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191" w:type="pct"/>
            <w:vAlign w:val="bottom"/>
          </w:tcPr>
          <w:p w14:paraId="2F7291CB" w14:textId="77777777" w:rsidR="00C0254A" w:rsidRPr="00D86A45" w:rsidRDefault="00C0254A" w:rsidP="00BA2ACD">
            <w:pPr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594FF5F5" w14:textId="77777777" w:rsidR="00C0254A" w:rsidRPr="00D86A45" w:rsidRDefault="00C0254A" w:rsidP="00BA2AC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6B9B9058" w14:textId="77777777" w:rsidR="00C0254A" w:rsidRPr="00D86A45" w:rsidRDefault="00C0254A" w:rsidP="00BA2AC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184E41CF" w14:textId="77777777" w:rsidR="00C0254A" w:rsidRPr="00D86A45" w:rsidRDefault="00C0254A" w:rsidP="00BA2AC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</w:tcPr>
          <w:p w14:paraId="51004871" w14:textId="77777777" w:rsidR="00C0254A" w:rsidRPr="00D86A45" w:rsidRDefault="00C0254A" w:rsidP="00BA2AC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61" w:type="pct"/>
            <w:vAlign w:val="bottom"/>
          </w:tcPr>
          <w:p w14:paraId="12E80041" w14:textId="77777777" w:rsidR="00C0254A" w:rsidRPr="00D86A45" w:rsidRDefault="00C0254A" w:rsidP="00BA2ACD">
            <w:pPr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900FE4" w:rsidRPr="00D86A45" w14:paraId="2EEBCA9D" w14:textId="77777777" w:rsidTr="009F7A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6747CF79" w14:textId="77777777" w:rsidR="00C0254A" w:rsidRPr="00D86A45" w:rsidRDefault="00C0254A" w:rsidP="00A259BC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  <w:r w:rsidRPr="00D86A45">
              <w:rPr>
                <w:spacing w:val="-8"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762" w:type="pct"/>
            <w:vAlign w:val="bottom"/>
          </w:tcPr>
          <w:p w14:paraId="48EF499F" w14:textId="77777777" w:rsidR="00C0254A" w:rsidRPr="00D86A45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1,825,655,246</w:t>
            </w:r>
          </w:p>
        </w:tc>
        <w:tc>
          <w:tcPr>
            <w:tcW w:w="762" w:type="pct"/>
            <w:vAlign w:val="bottom"/>
          </w:tcPr>
          <w:p w14:paraId="1EE82B7C" w14:textId="77777777" w:rsidR="00C0254A" w:rsidRPr="00D86A45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68,232,363</w:t>
            </w:r>
          </w:p>
        </w:tc>
        <w:tc>
          <w:tcPr>
            <w:tcW w:w="762" w:type="pct"/>
            <w:vAlign w:val="bottom"/>
          </w:tcPr>
          <w:p w14:paraId="5E44AE2C" w14:textId="77777777" w:rsidR="00C0254A" w:rsidRPr="00D86A45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147,804,708</w:t>
            </w:r>
          </w:p>
        </w:tc>
        <w:tc>
          <w:tcPr>
            <w:tcW w:w="762" w:type="pct"/>
            <w:vAlign w:val="bottom"/>
          </w:tcPr>
          <w:p w14:paraId="62D1A85E" w14:textId="77777777" w:rsidR="00C0254A" w:rsidRPr="00D86A45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24,148,077</w:t>
            </w:r>
          </w:p>
        </w:tc>
        <w:tc>
          <w:tcPr>
            <w:tcW w:w="761" w:type="pct"/>
            <w:vAlign w:val="bottom"/>
          </w:tcPr>
          <w:p w14:paraId="20351177" w14:textId="77777777" w:rsidR="00C0254A" w:rsidRPr="00D86A45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2,065,840,394</w:t>
            </w:r>
          </w:p>
        </w:tc>
      </w:tr>
      <w:tr w:rsidR="00900FE4" w:rsidRPr="00D86A45" w14:paraId="4B92A19A" w14:textId="77777777" w:rsidTr="009F7A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26C8AE58" w14:textId="77777777" w:rsidR="00C0254A" w:rsidRPr="00D86A45" w:rsidRDefault="00C0254A" w:rsidP="00A259BC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  <w:r w:rsidRPr="00D86A45">
              <w:rPr>
                <w:spacing w:val="-8"/>
                <w:sz w:val="24"/>
                <w:szCs w:val="24"/>
                <w:cs/>
                <w:lang w:val="en-GB"/>
              </w:rPr>
              <w:t>รายได้ระหว่างกิจการ</w:t>
            </w:r>
          </w:p>
        </w:tc>
        <w:tc>
          <w:tcPr>
            <w:tcW w:w="762" w:type="pct"/>
            <w:vAlign w:val="bottom"/>
          </w:tcPr>
          <w:p w14:paraId="7BD5407B" w14:textId="77777777" w:rsidR="00C0254A" w:rsidRPr="00D86A45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both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762" w:type="pct"/>
            <w:vAlign w:val="bottom"/>
          </w:tcPr>
          <w:p w14:paraId="3F1798B5" w14:textId="77777777" w:rsidR="00C0254A" w:rsidRPr="00D86A45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(39,259,184)</w:t>
            </w:r>
          </w:p>
        </w:tc>
        <w:tc>
          <w:tcPr>
            <w:tcW w:w="762" w:type="pct"/>
            <w:vAlign w:val="bottom"/>
          </w:tcPr>
          <w:p w14:paraId="447FE457" w14:textId="77777777" w:rsidR="00C0254A" w:rsidRPr="00D86A45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both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762" w:type="pct"/>
            <w:vAlign w:val="bottom"/>
          </w:tcPr>
          <w:p w14:paraId="193AB601" w14:textId="77777777" w:rsidR="00C0254A" w:rsidRPr="00D86A45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both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761" w:type="pct"/>
            <w:vAlign w:val="bottom"/>
          </w:tcPr>
          <w:p w14:paraId="7C650C37" w14:textId="77777777" w:rsidR="00C0254A" w:rsidRPr="00D86A45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(39,259,184)</w:t>
            </w:r>
          </w:p>
        </w:tc>
      </w:tr>
      <w:tr w:rsidR="00900FE4" w:rsidRPr="00D86A45" w14:paraId="5F5F1BBE" w14:textId="77777777" w:rsidTr="009F7A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534E6218" w14:textId="77777777" w:rsidR="00C0254A" w:rsidRPr="00D86A45" w:rsidRDefault="00C0254A" w:rsidP="00A259BC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lang w:val="en-GB"/>
              </w:rPr>
            </w:pPr>
            <w:r w:rsidRPr="00D86A45">
              <w:rPr>
                <w:spacing w:val="-8"/>
                <w:sz w:val="24"/>
                <w:szCs w:val="24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762" w:type="pct"/>
            <w:vAlign w:val="bottom"/>
          </w:tcPr>
          <w:p w14:paraId="011601B3" w14:textId="77777777" w:rsidR="00C0254A" w:rsidRPr="00D86A45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1,825,655,246</w:t>
            </w:r>
          </w:p>
        </w:tc>
        <w:tc>
          <w:tcPr>
            <w:tcW w:w="762" w:type="pct"/>
            <w:vAlign w:val="bottom"/>
          </w:tcPr>
          <w:p w14:paraId="444BCE60" w14:textId="77777777" w:rsidR="00C0254A" w:rsidRPr="00D86A45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28,973,179</w:t>
            </w:r>
          </w:p>
        </w:tc>
        <w:tc>
          <w:tcPr>
            <w:tcW w:w="762" w:type="pct"/>
            <w:vAlign w:val="bottom"/>
          </w:tcPr>
          <w:p w14:paraId="450ED075" w14:textId="77777777" w:rsidR="00C0254A" w:rsidRPr="00D86A45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147,804,708</w:t>
            </w:r>
          </w:p>
        </w:tc>
        <w:tc>
          <w:tcPr>
            <w:tcW w:w="762" w:type="pct"/>
            <w:vAlign w:val="bottom"/>
          </w:tcPr>
          <w:p w14:paraId="4E59FD3A" w14:textId="77777777" w:rsidR="00C0254A" w:rsidRPr="00D86A45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24,148,077</w:t>
            </w:r>
          </w:p>
        </w:tc>
        <w:tc>
          <w:tcPr>
            <w:tcW w:w="761" w:type="pct"/>
            <w:vAlign w:val="bottom"/>
          </w:tcPr>
          <w:p w14:paraId="6D548AD6" w14:textId="77777777" w:rsidR="00C0254A" w:rsidRPr="00D86A45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2,026,581,210</w:t>
            </w:r>
          </w:p>
        </w:tc>
      </w:tr>
      <w:tr w:rsidR="00900FE4" w:rsidRPr="00D86A45" w14:paraId="77923810" w14:textId="77777777" w:rsidTr="009F7A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5EB8265B" w14:textId="77777777" w:rsidR="00C0254A" w:rsidRPr="00D86A45" w:rsidRDefault="00C0254A" w:rsidP="006F455D">
            <w:pPr>
              <w:spacing w:line="24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59A46532" w14:textId="77777777" w:rsidR="00C0254A" w:rsidRPr="00D86A45" w:rsidRDefault="00C0254A" w:rsidP="006F455D">
            <w:pPr>
              <w:tabs>
                <w:tab w:val="decimal" w:pos="973"/>
              </w:tabs>
              <w:spacing w:line="24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12CB1DD6" w14:textId="77777777" w:rsidR="00C0254A" w:rsidRPr="00D86A45" w:rsidRDefault="00C0254A" w:rsidP="006F455D">
            <w:pPr>
              <w:tabs>
                <w:tab w:val="decimal" w:pos="973"/>
              </w:tabs>
              <w:spacing w:line="24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7A1A5943" w14:textId="77777777" w:rsidR="00C0254A" w:rsidRPr="00D86A45" w:rsidRDefault="00C0254A" w:rsidP="006F455D">
            <w:pPr>
              <w:tabs>
                <w:tab w:val="decimal" w:pos="973"/>
              </w:tabs>
              <w:spacing w:line="24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13FFF03F" w14:textId="77777777" w:rsidR="00C0254A" w:rsidRPr="00D86A45" w:rsidRDefault="00C0254A" w:rsidP="006F455D">
            <w:pPr>
              <w:tabs>
                <w:tab w:val="decimal" w:pos="973"/>
              </w:tabs>
              <w:spacing w:line="24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1" w:type="pct"/>
            <w:vAlign w:val="bottom"/>
          </w:tcPr>
          <w:p w14:paraId="5CB06EA9" w14:textId="77777777" w:rsidR="00C0254A" w:rsidRPr="00D86A45" w:rsidRDefault="00C0254A" w:rsidP="006F455D">
            <w:pPr>
              <w:tabs>
                <w:tab w:val="decimal" w:pos="973"/>
              </w:tabs>
              <w:spacing w:line="240" w:lineRule="exact"/>
              <w:ind w:right="-42"/>
              <w:jc w:val="right"/>
              <w:rPr>
                <w:sz w:val="24"/>
                <w:szCs w:val="24"/>
              </w:rPr>
            </w:pPr>
          </w:p>
        </w:tc>
      </w:tr>
      <w:tr w:rsidR="00900FE4" w:rsidRPr="00D86A45" w14:paraId="12A93537" w14:textId="77777777" w:rsidTr="0016142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3F7DA284" w14:textId="77777777" w:rsidR="00C0254A" w:rsidRPr="00D86A45" w:rsidRDefault="00C0254A" w:rsidP="00A259BC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  <w:r w:rsidRPr="00D86A45">
              <w:rPr>
                <w:spacing w:val="-8"/>
                <w:sz w:val="24"/>
                <w:szCs w:val="24"/>
                <w:cs/>
                <w:lang w:val="en-GB"/>
              </w:rPr>
              <w:t>ต้นทุน</w:t>
            </w:r>
          </w:p>
        </w:tc>
        <w:tc>
          <w:tcPr>
            <w:tcW w:w="762" w:type="pct"/>
            <w:vAlign w:val="bottom"/>
          </w:tcPr>
          <w:p w14:paraId="51D08096" w14:textId="75799BBE" w:rsidR="00C0254A" w:rsidRPr="00D86A45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</w:rPr>
              <w:t>(</w:t>
            </w:r>
            <w:r w:rsidRPr="00D86A45">
              <w:rPr>
                <w:sz w:val="24"/>
                <w:szCs w:val="24"/>
                <w:lang w:val="en-GB"/>
              </w:rPr>
              <w:t>350</w:t>
            </w:r>
            <w:r w:rsidRPr="00D86A45">
              <w:rPr>
                <w:sz w:val="24"/>
                <w:szCs w:val="24"/>
              </w:rPr>
              <w:t>,</w:t>
            </w:r>
            <w:r w:rsidRPr="00D86A45">
              <w:rPr>
                <w:sz w:val="24"/>
                <w:szCs w:val="24"/>
                <w:lang w:val="en-GB"/>
              </w:rPr>
              <w:t>807</w:t>
            </w:r>
            <w:r w:rsidRPr="00D86A45">
              <w:rPr>
                <w:sz w:val="24"/>
                <w:szCs w:val="24"/>
              </w:rPr>
              <w:t>,</w:t>
            </w:r>
            <w:r w:rsidRPr="00D86A45">
              <w:rPr>
                <w:sz w:val="24"/>
                <w:szCs w:val="24"/>
                <w:lang w:val="en-GB"/>
              </w:rPr>
              <w:t>330</w:t>
            </w:r>
            <w:r w:rsidRPr="00D86A45">
              <w:rPr>
                <w:sz w:val="24"/>
                <w:szCs w:val="24"/>
              </w:rPr>
              <w:t>)</w:t>
            </w:r>
          </w:p>
        </w:tc>
        <w:tc>
          <w:tcPr>
            <w:tcW w:w="762" w:type="pct"/>
            <w:vAlign w:val="bottom"/>
          </w:tcPr>
          <w:p w14:paraId="46E1E424" w14:textId="77777777" w:rsidR="00C0254A" w:rsidRPr="00D86A45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(18,353,410)</w:t>
            </w:r>
          </w:p>
        </w:tc>
        <w:tc>
          <w:tcPr>
            <w:tcW w:w="762" w:type="pct"/>
            <w:vAlign w:val="bottom"/>
          </w:tcPr>
          <w:p w14:paraId="2F5B4B8B" w14:textId="348823DB" w:rsidR="00C0254A" w:rsidRPr="00D86A45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(</w:t>
            </w:r>
            <w:r w:rsidR="00B12F59">
              <w:rPr>
                <w:sz w:val="24"/>
                <w:szCs w:val="24"/>
                <w:lang w:val="en-GB"/>
              </w:rPr>
              <w:t>5</w:t>
            </w:r>
            <w:r w:rsidRPr="00D86A45">
              <w:rPr>
                <w:sz w:val="24"/>
                <w:szCs w:val="24"/>
                <w:lang w:val="en-GB"/>
              </w:rPr>
              <w:t>,</w:t>
            </w:r>
            <w:r w:rsidR="00B12F59">
              <w:rPr>
                <w:sz w:val="24"/>
                <w:szCs w:val="24"/>
                <w:lang w:val="en-GB"/>
              </w:rPr>
              <w:t>189</w:t>
            </w:r>
            <w:r w:rsidRPr="00D86A45">
              <w:rPr>
                <w:sz w:val="24"/>
                <w:szCs w:val="24"/>
                <w:lang w:val="en-GB"/>
              </w:rPr>
              <w:t>,</w:t>
            </w:r>
            <w:r w:rsidR="00B12F59">
              <w:rPr>
                <w:sz w:val="24"/>
                <w:szCs w:val="24"/>
                <w:lang w:val="en-GB"/>
              </w:rPr>
              <w:t>314</w:t>
            </w:r>
            <w:r w:rsidRPr="00D86A45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762" w:type="pct"/>
            <w:vAlign w:val="bottom"/>
          </w:tcPr>
          <w:p w14:paraId="7ED25DF2" w14:textId="77777777" w:rsidR="00C0254A" w:rsidRPr="00D86A45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(9,749,932)</w:t>
            </w:r>
          </w:p>
        </w:tc>
        <w:tc>
          <w:tcPr>
            <w:tcW w:w="761" w:type="pct"/>
            <w:vAlign w:val="bottom"/>
          </w:tcPr>
          <w:p w14:paraId="676B18F4" w14:textId="66950CF5" w:rsidR="00C0254A" w:rsidRPr="00D86A45" w:rsidRDefault="00371C83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371C83">
              <w:rPr>
                <w:sz w:val="24"/>
                <w:szCs w:val="24"/>
                <w:lang w:val="en-GB"/>
              </w:rPr>
              <w:t>(384,099,986)</w:t>
            </w:r>
          </w:p>
        </w:tc>
      </w:tr>
      <w:tr w:rsidR="00900FE4" w:rsidRPr="00D86A45" w14:paraId="62FD6B69" w14:textId="77777777" w:rsidTr="009F7A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006B3A07" w14:textId="77777777" w:rsidR="00C0254A" w:rsidRPr="00D86A45" w:rsidRDefault="00C0254A" w:rsidP="00A259BC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  <w:r w:rsidRPr="00D86A45">
              <w:rPr>
                <w:spacing w:val="-8"/>
                <w:sz w:val="24"/>
                <w:szCs w:val="24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762" w:type="pct"/>
            <w:vAlign w:val="bottom"/>
          </w:tcPr>
          <w:p w14:paraId="2C9DD71E" w14:textId="77777777" w:rsidR="00C0254A" w:rsidRPr="00D86A45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39,259,184</w:t>
            </w:r>
          </w:p>
        </w:tc>
        <w:tc>
          <w:tcPr>
            <w:tcW w:w="762" w:type="pct"/>
            <w:vAlign w:val="bottom"/>
          </w:tcPr>
          <w:p w14:paraId="3E5252B2" w14:textId="77777777" w:rsidR="00C0254A" w:rsidRPr="00D86A45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both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762" w:type="pct"/>
            <w:vAlign w:val="bottom"/>
          </w:tcPr>
          <w:p w14:paraId="3973C7AC" w14:textId="77777777" w:rsidR="00C0254A" w:rsidRPr="00D86A45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both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762" w:type="pct"/>
            <w:vAlign w:val="bottom"/>
          </w:tcPr>
          <w:p w14:paraId="42A82157" w14:textId="77777777" w:rsidR="00C0254A" w:rsidRPr="00D86A45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both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761" w:type="pct"/>
            <w:vAlign w:val="bottom"/>
          </w:tcPr>
          <w:p w14:paraId="4713F07B" w14:textId="77777777" w:rsidR="00C0254A" w:rsidRPr="00D86A45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39,259,184</w:t>
            </w:r>
          </w:p>
        </w:tc>
      </w:tr>
      <w:tr w:rsidR="00900FE4" w:rsidRPr="00D86A45" w14:paraId="6872F6E8" w14:textId="77777777" w:rsidTr="0016142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2F0E74FC" w14:textId="77777777" w:rsidR="00C0254A" w:rsidRPr="00D86A45" w:rsidRDefault="00C0254A" w:rsidP="00A259BC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  <w:r w:rsidRPr="00D86A45">
              <w:rPr>
                <w:spacing w:val="-8"/>
                <w:sz w:val="24"/>
                <w:szCs w:val="24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762" w:type="pct"/>
            <w:vAlign w:val="bottom"/>
          </w:tcPr>
          <w:p w14:paraId="58AAB938" w14:textId="77777777" w:rsidR="00C0254A" w:rsidRPr="00D86A45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(311</w:t>
            </w:r>
            <w:r w:rsidRPr="00D86A45">
              <w:rPr>
                <w:sz w:val="24"/>
                <w:szCs w:val="24"/>
              </w:rPr>
              <w:t>,</w:t>
            </w:r>
            <w:r w:rsidRPr="00D86A45">
              <w:rPr>
                <w:sz w:val="24"/>
                <w:szCs w:val="24"/>
                <w:lang w:val="en-GB"/>
              </w:rPr>
              <w:t>548</w:t>
            </w:r>
            <w:r w:rsidRPr="00D86A45">
              <w:rPr>
                <w:sz w:val="24"/>
                <w:szCs w:val="24"/>
              </w:rPr>
              <w:t>,</w:t>
            </w:r>
            <w:r w:rsidRPr="00D86A45">
              <w:rPr>
                <w:sz w:val="24"/>
                <w:szCs w:val="24"/>
                <w:lang w:val="en-GB"/>
              </w:rPr>
              <w:t>146</w:t>
            </w:r>
            <w:r w:rsidRPr="00D86A45">
              <w:rPr>
                <w:sz w:val="24"/>
                <w:szCs w:val="24"/>
              </w:rPr>
              <w:t>)</w:t>
            </w:r>
          </w:p>
        </w:tc>
        <w:tc>
          <w:tcPr>
            <w:tcW w:w="762" w:type="pct"/>
            <w:vAlign w:val="bottom"/>
          </w:tcPr>
          <w:p w14:paraId="289072BC" w14:textId="77777777" w:rsidR="00C0254A" w:rsidRPr="00D86A45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(18,353,410)</w:t>
            </w:r>
          </w:p>
        </w:tc>
        <w:tc>
          <w:tcPr>
            <w:tcW w:w="762" w:type="pct"/>
            <w:vAlign w:val="bottom"/>
          </w:tcPr>
          <w:p w14:paraId="19B3346F" w14:textId="328269F1" w:rsidR="00C0254A" w:rsidRPr="00D86A45" w:rsidRDefault="00371C83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(</w:t>
            </w:r>
            <w:r>
              <w:rPr>
                <w:sz w:val="24"/>
                <w:szCs w:val="24"/>
                <w:lang w:val="en-GB"/>
              </w:rPr>
              <w:t>5</w:t>
            </w:r>
            <w:r w:rsidRPr="00D86A45">
              <w:rPr>
                <w:sz w:val="24"/>
                <w:szCs w:val="24"/>
                <w:lang w:val="en-GB"/>
              </w:rPr>
              <w:t>,</w:t>
            </w:r>
            <w:r>
              <w:rPr>
                <w:sz w:val="24"/>
                <w:szCs w:val="24"/>
                <w:lang w:val="en-GB"/>
              </w:rPr>
              <w:t>189</w:t>
            </w:r>
            <w:r w:rsidRPr="00D86A45">
              <w:rPr>
                <w:sz w:val="24"/>
                <w:szCs w:val="24"/>
                <w:lang w:val="en-GB"/>
              </w:rPr>
              <w:t>,</w:t>
            </w:r>
            <w:r>
              <w:rPr>
                <w:sz w:val="24"/>
                <w:szCs w:val="24"/>
                <w:lang w:val="en-GB"/>
              </w:rPr>
              <w:t>314</w:t>
            </w:r>
            <w:r w:rsidRPr="00D86A45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762" w:type="pct"/>
            <w:vAlign w:val="bottom"/>
          </w:tcPr>
          <w:p w14:paraId="1A3534DC" w14:textId="77777777" w:rsidR="00C0254A" w:rsidRPr="00D86A45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(9,749,932)</w:t>
            </w:r>
          </w:p>
        </w:tc>
        <w:tc>
          <w:tcPr>
            <w:tcW w:w="761" w:type="pct"/>
            <w:vAlign w:val="bottom"/>
          </w:tcPr>
          <w:p w14:paraId="06398A15" w14:textId="11BE65C1" w:rsidR="00C0254A" w:rsidRPr="00D86A45" w:rsidRDefault="002D4CD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2D4CDA">
              <w:rPr>
                <w:sz w:val="24"/>
                <w:szCs w:val="24"/>
                <w:lang w:val="en-GB"/>
              </w:rPr>
              <w:t>(344,840,802)</w:t>
            </w:r>
          </w:p>
        </w:tc>
      </w:tr>
      <w:tr w:rsidR="00900FE4" w:rsidRPr="00D86A45" w14:paraId="3CAF3E3D" w14:textId="77777777" w:rsidTr="009F7A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1D7713BA" w14:textId="77777777" w:rsidR="00C0254A" w:rsidRPr="00D86A45" w:rsidRDefault="00C0254A" w:rsidP="006F455D">
            <w:pPr>
              <w:spacing w:line="26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7C3C7A31" w14:textId="77777777" w:rsidR="00C0254A" w:rsidRPr="00D86A45" w:rsidRDefault="00C0254A" w:rsidP="006F455D">
            <w:pPr>
              <w:tabs>
                <w:tab w:val="decimal" w:pos="973"/>
              </w:tabs>
              <w:spacing w:line="26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3728AFC6" w14:textId="77777777" w:rsidR="00C0254A" w:rsidRPr="00D86A45" w:rsidRDefault="00C0254A" w:rsidP="006F455D">
            <w:pPr>
              <w:tabs>
                <w:tab w:val="decimal" w:pos="973"/>
              </w:tabs>
              <w:spacing w:line="26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31319E3E" w14:textId="77777777" w:rsidR="00C0254A" w:rsidRPr="00D86A45" w:rsidRDefault="00C0254A" w:rsidP="006F455D">
            <w:pPr>
              <w:tabs>
                <w:tab w:val="decimal" w:pos="973"/>
              </w:tabs>
              <w:spacing w:line="26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5BEE47ED" w14:textId="77777777" w:rsidR="00C0254A" w:rsidRPr="00D86A45" w:rsidRDefault="00C0254A" w:rsidP="006F455D">
            <w:pPr>
              <w:tabs>
                <w:tab w:val="decimal" w:pos="973"/>
              </w:tabs>
              <w:spacing w:line="26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1" w:type="pct"/>
            <w:vAlign w:val="bottom"/>
          </w:tcPr>
          <w:p w14:paraId="5F4A33BA" w14:textId="77777777" w:rsidR="00C0254A" w:rsidRPr="00D86A45" w:rsidRDefault="00C0254A" w:rsidP="006F455D">
            <w:pPr>
              <w:tabs>
                <w:tab w:val="decimal" w:pos="973"/>
              </w:tabs>
              <w:spacing w:line="260" w:lineRule="exact"/>
              <w:ind w:right="-42"/>
              <w:jc w:val="right"/>
              <w:rPr>
                <w:sz w:val="24"/>
                <w:szCs w:val="24"/>
              </w:rPr>
            </w:pPr>
          </w:p>
        </w:tc>
      </w:tr>
      <w:tr w:rsidR="00900FE4" w:rsidRPr="00D86A45" w14:paraId="78F8A2F4" w14:textId="77777777" w:rsidTr="0016142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29F37192" w14:textId="77777777" w:rsidR="00C0254A" w:rsidRPr="00D86A45" w:rsidRDefault="00C0254A" w:rsidP="00A259BC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lang w:val="en-GB"/>
              </w:rPr>
            </w:pPr>
            <w:r w:rsidRPr="00D86A45">
              <w:rPr>
                <w:spacing w:val="-8"/>
                <w:sz w:val="24"/>
                <w:szCs w:val="24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762" w:type="pct"/>
            <w:vAlign w:val="bottom"/>
          </w:tcPr>
          <w:p w14:paraId="7B58A57C" w14:textId="77777777" w:rsidR="00C0254A" w:rsidRPr="00D86A45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1</w:t>
            </w:r>
            <w:r w:rsidRPr="00D86A45">
              <w:rPr>
                <w:sz w:val="24"/>
                <w:szCs w:val="24"/>
              </w:rPr>
              <w:t>,</w:t>
            </w:r>
            <w:r w:rsidRPr="00D86A45">
              <w:rPr>
                <w:sz w:val="24"/>
                <w:szCs w:val="24"/>
                <w:lang w:val="en-GB"/>
              </w:rPr>
              <w:t>514,107,100</w:t>
            </w:r>
          </w:p>
        </w:tc>
        <w:tc>
          <w:tcPr>
            <w:tcW w:w="762" w:type="pct"/>
            <w:vAlign w:val="bottom"/>
          </w:tcPr>
          <w:p w14:paraId="12D16FC6" w14:textId="77777777" w:rsidR="00C0254A" w:rsidRPr="00D86A45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10,619,769</w:t>
            </w:r>
          </w:p>
        </w:tc>
        <w:tc>
          <w:tcPr>
            <w:tcW w:w="762" w:type="pct"/>
            <w:vAlign w:val="bottom"/>
          </w:tcPr>
          <w:p w14:paraId="7BB2FDCB" w14:textId="0C27B34B" w:rsidR="00C0254A" w:rsidRPr="00D86A45" w:rsidRDefault="0051007D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51007D">
              <w:rPr>
                <w:sz w:val="24"/>
                <w:szCs w:val="24"/>
                <w:lang w:val="en-GB"/>
              </w:rPr>
              <w:t>142,615,394</w:t>
            </w:r>
          </w:p>
        </w:tc>
        <w:tc>
          <w:tcPr>
            <w:tcW w:w="762" w:type="pct"/>
            <w:vAlign w:val="bottom"/>
          </w:tcPr>
          <w:p w14:paraId="71369686" w14:textId="77777777" w:rsidR="00C0254A" w:rsidRPr="00D86A45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D86A45">
              <w:rPr>
                <w:sz w:val="24"/>
                <w:szCs w:val="24"/>
                <w:lang w:val="en-GB"/>
              </w:rPr>
              <w:t>14,398,145</w:t>
            </w:r>
          </w:p>
        </w:tc>
        <w:tc>
          <w:tcPr>
            <w:tcW w:w="761" w:type="pct"/>
            <w:vAlign w:val="bottom"/>
          </w:tcPr>
          <w:p w14:paraId="56398D90" w14:textId="315E7000" w:rsidR="00C0254A" w:rsidRPr="00D86A45" w:rsidRDefault="0051007D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51007D">
              <w:rPr>
                <w:sz w:val="24"/>
                <w:szCs w:val="24"/>
                <w:lang w:val="en-GB"/>
              </w:rPr>
              <w:t>1,681,740,408</w:t>
            </w:r>
          </w:p>
        </w:tc>
      </w:tr>
      <w:tr w:rsidR="00900FE4" w:rsidRPr="00D86A45" w14:paraId="5A1FCA4D" w14:textId="77777777" w:rsidTr="0016142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75905C14" w14:textId="77777777" w:rsidR="00C0254A" w:rsidRPr="00D86A45" w:rsidRDefault="00C0254A" w:rsidP="00A259BC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  <w:r w:rsidRPr="00D86A45">
              <w:rPr>
                <w:spacing w:val="-8"/>
                <w:sz w:val="24"/>
                <w:szCs w:val="24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762" w:type="pct"/>
            <w:vAlign w:val="bottom"/>
          </w:tcPr>
          <w:p w14:paraId="3E296BC5" w14:textId="77777777" w:rsidR="00C0254A" w:rsidRPr="00D86A45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56182BD2" w14:textId="77777777" w:rsidR="00C0254A" w:rsidRPr="00D86A45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1851BFA6" w14:textId="77777777" w:rsidR="00C0254A" w:rsidRPr="00D86A45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006D55F8" w14:textId="77777777" w:rsidR="00C0254A" w:rsidRPr="00D86A45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1" w:type="pct"/>
            <w:vAlign w:val="bottom"/>
          </w:tcPr>
          <w:p w14:paraId="7D87B460" w14:textId="75A9C04B" w:rsidR="00C0254A" w:rsidRPr="00D86A45" w:rsidRDefault="00371C83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  <w:r w:rsidRPr="00D86A45">
              <w:rPr>
                <w:sz w:val="24"/>
                <w:szCs w:val="24"/>
                <w:lang w:val="en-GB"/>
              </w:rPr>
              <w:t>(12</w:t>
            </w:r>
            <w:r w:rsidR="00940FC0">
              <w:rPr>
                <w:sz w:val="24"/>
                <w:szCs w:val="24"/>
                <w:lang w:val="en-GB"/>
              </w:rPr>
              <w:t>4</w:t>
            </w:r>
            <w:r w:rsidRPr="00D86A45">
              <w:rPr>
                <w:sz w:val="24"/>
                <w:szCs w:val="24"/>
                <w:lang w:val="en-GB"/>
              </w:rPr>
              <w:t>,</w:t>
            </w:r>
            <w:r w:rsidR="00940FC0">
              <w:rPr>
                <w:sz w:val="24"/>
                <w:szCs w:val="24"/>
                <w:lang w:val="en-GB"/>
              </w:rPr>
              <w:t>477</w:t>
            </w:r>
            <w:r w:rsidRPr="00D86A45">
              <w:rPr>
                <w:sz w:val="24"/>
                <w:szCs w:val="24"/>
                <w:lang w:val="en-GB"/>
              </w:rPr>
              <w:t>,</w:t>
            </w:r>
            <w:r w:rsidR="00940FC0">
              <w:rPr>
                <w:sz w:val="24"/>
                <w:szCs w:val="24"/>
                <w:lang w:val="en-GB"/>
              </w:rPr>
              <w:t>385</w:t>
            </w:r>
            <w:r w:rsidRPr="00D86A45">
              <w:rPr>
                <w:sz w:val="24"/>
                <w:szCs w:val="24"/>
                <w:lang w:val="en-GB"/>
              </w:rPr>
              <w:t>)</w:t>
            </w:r>
          </w:p>
        </w:tc>
      </w:tr>
      <w:tr w:rsidR="00900FE4" w:rsidRPr="006F455D" w14:paraId="7F624507" w14:textId="77777777" w:rsidTr="009F7A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10A0C1EB" w14:textId="77777777" w:rsidR="00C0254A" w:rsidRPr="006F455D" w:rsidRDefault="00C0254A" w:rsidP="006F455D">
            <w:pPr>
              <w:ind w:left="-104" w:right="-164"/>
              <w:rPr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023C14F7" w14:textId="77777777" w:rsidR="00C0254A" w:rsidRPr="006F455D" w:rsidRDefault="00C0254A" w:rsidP="006F455D">
            <w:pPr>
              <w:tabs>
                <w:tab w:val="decimal" w:pos="973"/>
              </w:tabs>
              <w:ind w:right="-42"/>
              <w:jc w:val="right"/>
              <w:rPr>
                <w:sz w:val="22"/>
                <w:szCs w:val="22"/>
              </w:rPr>
            </w:pPr>
          </w:p>
        </w:tc>
        <w:tc>
          <w:tcPr>
            <w:tcW w:w="762" w:type="pct"/>
            <w:vAlign w:val="bottom"/>
          </w:tcPr>
          <w:p w14:paraId="55FCEADF" w14:textId="77777777" w:rsidR="00C0254A" w:rsidRPr="006F455D" w:rsidRDefault="00C0254A" w:rsidP="006F455D">
            <w:pPr>
              <w:tabs>
                <w:tab w:val="decimal" w:pos="973"/>
              </w:tabs>
              <w:ind w:right="-42"/>
              <w:jc w:val="right"/>
              <w:rPr>
                <w:sz w:val="22"/>
                <w:szCs w:val="22"/>
              </w:rPr>
            </w:pPr>
          </w:p>
        </w:tc>
        <w:tc>
          <w:tcPr>
            <w:tcW w:w="762" w:type="pct"/>
            <w:vAlign w:val="bottom"/>
          </w:tcPr>
          <w:p w14:paraId="2C80D554" w14:textId="77777777" w:rsidR="00C0254A" w:rsidRPr="006F455D" w:rsidRDefault="00C0254A" w:rsidP="006F455D">
            <w:pPr>
              <w:tabs>
                <w:tab w:val="decimal" w:pos="973"/>
              </w:tabs>
              <w:ind w:right="-42"/>
              <w:jc w:val="right"/>
              <w:rPr>
                <w:sz w:val="22"/>
                <w:szCs w:val="22"/>
              </w:rPr>
            </w:pPr>
          </w:p>
        </w:tc>
        <w:tc>
          <w:tcPr>
            <w:tcW w:w="762" w:type="pct"/>
            <w:vAlign w:val="bottom"/>
          </w:tcPr>
          <w:p w14:paraId="2F894DF6" w14:textId="77777777" w:rsidR="00C0254A" w:rsidRPr="006F455D" w:rsidRDefault="00C0254A" w:rsidP="006F455D">
            <w:pPr>
              <w:tabs>
                <w:tab w:val="decimal" w:pos="973"/>
              </w:tabs>
              <w:ind w:right="-42"/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vAlign w:val="bottom"/>
          </w:tcPr>
          <w:p w14:paraId="4180A5B7" w14:textId="77777777" w:rsidR="00C0254A" w:rsidRPr="006F455D" w:rsidRDefault="00C0254A" w:rsidP="006F455D">
            <w:pPr>
              <w:tabs>
                <w:tab w:val="decimal" w:pos="973"/>
              </w:tabs>
              <w:ind w:right="-42"/>
              <w:jc w:val="right"/>
              <w:rPr>
                <w:sz w:val="22"/>
                <w:szCs w:val="22"/>
              </w:rPr>
            </w:pPr>
          </w:p>
        </w:tc>
      </w:tr>
      <w:tr w:rsidR="00900FE4" w:rsidRPr="0055163C" w14:paraId="3A359FCB" w14:textId="77777777" w:rsidTr="009F7A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77FF1ECB" w14:textId="77777777" w:rsidR="00C0254A" w:rsidRPr="0055163C" w:rsidRDefault="00C0254A" w:rsidP="00A259BC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  <w:r w:rsidRPr="0055163C">
              <w:rPr>
                <w:spacing w:val="-8"/>
                <w:sz w:val="24"/>
                <w:szCs w:val="24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762" w:type="pct"/>
            <w:vAlign w:val="bottom"/>
          </w:tcPr>
          <w:p w14:paraId="114D3853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5A769541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0A51F1E5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5E4CBC56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761" w:type="pct"/>
            <w:vAlign w:val="bottom"/>
          </w:tcPr>
          <w:p w14:paraId="40E2070F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  <w:r w:rsidRPr="0055163C">
              <w:rPr>
                <w:sz w:val="24"/>
                <w:szCs w:val="24"/>
                <w:lang w:val="en-GB"/>
              </w:rPr>
              <w:t>1,557,263,023</w:t>
            </w:r>
          </w:p>
        </w:tc>
      </w:tr>
      <w:tr w:rsidR="00900FE4" w:rsidRPr="0055163C" w14:paraId="53A667A7" w14:textId="77777777" w:rsidTr="009F7A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36400451" w14:textId="77777777" w:rsidR="00C0254A" w:rsidRPr="0055163C" w:rsidRDefault="00C0254A" w:rsidP="00A259BC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  <w:r w:rsidRPr="0055163C">
              <w:rPr>
                <w:spacing w:val="-8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762" w:type="pct"/>
            <w:vAlign w:val="bottom"/>
          </w:tcPr>
          <w:p w14:paraId="50F25B89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7CAE74E0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21FFB734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03A35FFC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1" w:type="pct"/>
            <w:vAlign w:val="bottom"/>
          </w:tcPr>
          <w:p w14:paraId="2DA5FB4C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  <w:r w:rsidRPr="0055163C">
              <w:rPr>
                <w:sz w:val="24"/>
                <w:szCs w:val="24"/>
                <w:lang w:val="en-GB"/>
              </w:rPr>
              <w:t>10,554,186</w:t>
            </w:r>
          </w:p>
        </w:tc>
      </w:tr>
      <w:tr w:rsidR="00900FE4" w:rsidRPr="0055163C" w14:paraId="2E09E960" w14:textId="77777777" w:rsidTr="009F7A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39AEF185" w14:textId="05E466BD" w:rsidR="00C0254A" w:rsidRPr="0055163C" w:rsidRDefault="00C0254A" w:rsidP="00BC7972">
            <w:pPr>
              <w:spacing w:line="300" w:lineRule="exact"/>
              <w:ind w:left="103" w:right="-164" w:hanging="207"/>
              <w:rPr>
                <w:spacing w:val="-8"/>
                <w:sz w:val="24"/>
                <w:szCs w:val="24"/>
                <w:cs/>
                <w:lang w:val="en-GB"/>
              </w:rPr>
            </w:pPr>
            <w:r w:rsidRPr="0055163C">
              <w:rPr>
                <w:spacing w:val="-8"/>
                <w:sz w:val="24"/>
                <w:szCs w:val="24"/>
                <w:cs/>
                <w:lang w:val="en-GB"/>
              </w:rPr>
              <w:t>กำไรจากการจำหน่าย</w:t>
            </w:r>
            <w:r>
              <w:rPr>
                <w:spacing w:val="-8"/>
                <w:sz w:val="24"/>
                <w:szCs w:val="24"/>
                <w:lang w:val="en-GB"/>
              </w:rPr>
              <w:br/>
            </w:r>
            <w:r w:rsidRPr="0055163C">
              <w:rPr>
                <w:spacing w:val="-8"/>
                <w:sz w:val="24"/>
                <w:szCs w:val="24"/>
                <w:cs/>
                <w:lang w:val="en-GB"/>
              </w:rPr>
              <w:t>ทรัพย์สินรอการขาย</w:t>
            </w:r>
          </w:p>
        </w:tc>
        <w:tc>
          <w:tcPr>
            <w:tcW w:w="762" w:type="pct"/>
            <w:vAlign w:val="bottom"/>
          </w:tcPr>
          <w:p w14:paraId="07745BD2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15F34C3A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2E82C54A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0B7029B1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761" w:type="pct"/>
            <w:vAlign w:val="bottom"/>
          </w:tcPr>
          <w:p w14:paraId="68FC31A8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  <w:r w:rsidRPr="0055163C">
              <w:rPr>
                <w:sz w:val="24"/>
                <w:szCs w:val="24"/>
                <w:lang w:val="en-GB"/>
              </w:rPr>
              <w:t>56,256,749</w:t>
            </w:r>
          </w:p>
        </w:tc>
      </w:tr>
      <w:tr w:rsidR="00900FE4" w:rsidRPr="0055163C" w14:paraId="44ADCEA3" w14:textId="77777777" w:rsidTr="009F7A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4C494095" w14:textId="7FEA3AC3" w:rsidR="00C0254A" w:rsidRPr="0055163C" w:rsidRDefault="00C0254A" w:rsidP="00BC7972">
            <w:pPr>
              <w:spacing w:line="300" w:lineRule="exact"/>
              <w:ind w:left="103" w:right="-164" w:hanging="207"/>
              <w:rPr>
                <w:spacing w:val="-8"/>
                <w:sz w:val="24"/>
                <w:szCs w:val="24"/>
                <w:cs/>
                <w:lang w:val="en-GB"/>
              </w:rPr>
            </w:pPr>
            <w:r w:rsidRPr="0055163C">
              <w:rPr>
                <w:spacing w:val="-8"/>
                <w:sz w:val="24"/>
                <w:szCs w:val="24"/>
                <w:cs/>
                <w:lang w:val="en-GB"/>
              </w:rPr>
              <w:t>ผลขาดทุนด้านเครดิต</w:t>
            </w:r>
            <w:r>
              <w:rPr>
                <w:spacing w:val="-8"/>
                <w:sz w:val="24"/>
                <w:szCs w:val="24"/>
                <w:lang w:val="en-GB"/>
              </w:rPr>
              <w:br/>
            </w:r>
            <w:r w:rsidRPr="0055163C">
              <w:rPr>
                <w:spacing w:val="-8"/>
                <w:sz w:val="24"/>
                <w:szCs w:val="24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762" w:type="pct"/>
            <w:vAlign w:val="bottom"/>
          </w:tcPr>
          <w:p w14:paraId="313F8127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6C4A73A8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6A0C556D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14F31569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761" w:type="pct"/>
            <w:vAlign w:val="bottom"/>
          </w:tcPr>
          <w:p w14:paraId="4C892719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  <w:r w:rsidRPr="0055163C">
              <w:rPr>
                <w:sz w:val="24"/>
                <w:szCs w:val="24"/>
                <w:lang w:val="en-GB"/>
              </w:rPr>
              <w:t>(835,530,261)</w:t>
            </w:r>
          </w:p>
        </w:tc>
      </w:tr>
      <w:tr w:rsidR="00900FE4" w:rsidRPr="0055163C" w14:paraId="1B9C99CE" w14:textId="77777777" w:rsidTr="009F7A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5ADD13E9" w14:textId="77777777" w:rsidR="00C0254A" w:rsidRPr="0055163C" w:rsidRDefault="00C0254A" w:rsidP="00A259BC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  <w:r w:rsidRPr="0055163C">
              <w:rPr>
                <w:spacing w:val="-8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762" w:type="pct"/>
            <w:vAlign w:val="bottom"/>
          </w:tcPr>
          <w:p w14:paraId="6E51C388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51C73C34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15A5E5FC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4EB4FBF9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1" w:type="pct"/>
            <w:vAlign w:val="bottom"/>
          </w:tcPr>
          <w:p w14:paraId="1033504F" w14:textId="77777777" w:rsidR="00C0254A" w:rsidRPr="0055163C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  <w:r w:rsidRPr="0055163C">
              <w:rPr>
                <w:sz w:val="24"/>
                <w:szCs w:val="24"/>
                <w:lang w:val="en-GB"/>
              </w:rPr>
              <w:t>(310,962,376)</w:t>
            </w:r>
          </w:p>
        </w:tc>
      </w:tr>
      <w:tr w:rsidR="00900FE4" w:rsidRPr="006F455D" w14:paraId="5DF0C3F6" w14:textId="77777777" w:rsidTr="009F7A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1BEA9A0B" w14:textId="77777777" w:rsidR="007453F2" w:rsidRPr="006F455D" w:rsidRDefault="007453F2" w:rsidP="006F455D">
            <w:pPr>
              <w:ind w:left="-104" w:right="-164"/>
              <w:rPr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1224578A" w14:textId="77777777" w:rsidR="007453F2" w:rsidRPr="006F455D" w:rsidRDefault="007453F2" w:rsidP="006F455D">
            <w:pPr>
              <w:tabs>
                <w:tab w:val="decimal" w:pos="973"/>
              </w:tabs>
              <w:ind w:right="-42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173EFDCF" w14:textId="77777777" w:rsidR="007453F2" w:rsidRPr="006F455D" w:rsidRDefault="007453F2" w:rsidP="006F455D">
            <w:pPr>
              <w:tabs>
                <w:tab w:val="decimal" w:pos="973"/>
              </w:tabs>
              <w:ind w:right="-42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669BBC46" w14:textId="77777777" w:rsidR="007453F2" w:rsidRPr="006F455D" w:rsidRDefault="007453F2" w:rsidP="006F455D">
            <w:pPr>
              <w:tabs>
                <w:tab w:val="decimal" w:pos="973"/>
              </w:tabs>
              <w:ind w:right="-42"/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7F92AD9B" w14:textId="77777777" w:rsidR="007453F2" w:rsidRPr="006F455D" w:rsidRDefault="007453F2" w:rsidP="006F455D">
            <w:pPr>
              <w:tabs>
                <w:tab w:val="decimal" w:pos="973"/>
              </w:tabs>
              <w:ind w:right="-42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61" w:type="pct"/>
            <w:vAlign w:val="bottom"/>
          </w:tcPr>
          <w:p w14:paraId="391B0DE4" w14:textId="77777777" w:rsidR="007453F2" w:rsidRPr="006F455D" w:rsidRDefault="007453F2" w:rsidP="006F455D">
            <w:pPr>
              <w:tabs>
                <w:tab w:val="decimal" w:pos="973"/>
              </w:tabs>
              <w:ind w:right="-42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900FE4" w:rsidRPr="006F455D" w14:paraId="7B7EC941" w14:textId="77777777" w:rsidTr="009F7A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119EC5BA" w14:textId="77777777" w:rsidR="00BA2ACD" w:rsidRPr="006F455D" w:rsidRDefault="00BA2ACD" w:rsidP="006F455D">
            <w:pPr>
              <w:ind w:left="-104" w:right="-164"/>
              <w:rPr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13143728" w14:textId="77777777" w:rsidR="00BA2ACD" w:rsidRPr="006F455D" w:rsidRDefault="00BA2ACD" w:rsidP="006F455D">
            <w:pPr>
              <w:tabs>
                <w:tab w:val="decimal" w:pos="973"/>
              </w:tabs>
              <w:ind w:right="-42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0994B10F" w14:textId="77777777" w:rsidR="00BA2ACD" w:rsidRPr="006F455D" w:rsidRDefault="00BA2ACD" w:rsidP="006F455D">
            <w:pPr>
              <w:tabs>
                <w:tab w:val="decimal" w:pos="973"/>
              </w:tabs>
              <w:ind w:right="-42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2859306B" w14:textId="77777777" w:rsidR="00BA2ACD" w:rsidRPr="006F455D" w:rsidRDefault="00BA2ACD" w:rsidP="006F455D">
            <w:pPr>
              <w:tabs>
                <w:tab w:val="decimal" w:pos="973"/>
              </w:tabs>
              <w:ind w:right="-42"/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00A3338B" w14:textId="77777777" w:rsidR="00BA2ACD" w:rsidRPr="006F455D" w:rsidRDefault="00BA2ACD" w:rsidP="006F455D">
            <w:pPr>
              <w:tabs>
                <w:tab w:val="decimal" w:pos="973"/>
              </w:tabs>
              <w:ind w:right="-42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61" w:type="pct"/>
            <w:vAlign w:val="bottom"/>
          </w:tcPr>
          <w:p w14:paraId="0FFD1798" w14:textId="77777777" w:rsidR="00BA2ACD" w:rsidRPr="006F455D" w:rsidRDefault="00BA2ACD" w:rsidP="006F455D">
            <w:pPr>
              <w:tabs>
                <w:tab w:val="decimal" w:pos="973"/>
              </w:tabs>
              <w:ind w:right="-42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900FE4" w:rsidRPr="0055163C" w14:paraId="151B16AB" w14:textId="77777777" w:rsidTr="009F7A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6B1F2325" w14:textId="62EB3ACE" w:rsidR="007453F2" w:rsidRPr="0055163C" w:rsidRDefault="007453F2" w:rsidP="007453F2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  <w:r w:rsidRPr="0055163C">
              <w:rPr>
                <w:spacing w:val="-8"/>
                <w:sz w:val="24"/>
                <w:szCs w:val="24"/>
                <w:cs/>
                <w:lang w:val="en-GB"/>
              </w:rPr>
              <w:lastRenderedPageBreak/>
              <w:t>กำไรก่อนภาษีเงินได้</w:t>
            </w:r>
          </w:p>
        </w:tc>
        <w:tc>
          <w:tcPr>
            <w:tcW w:w="762" w:type="pct"/>
            <w:vAlign w:val="bottom"/>
          </w:tcPr>
          <w:p w14:paraId="249442B8" w14:textId="77777777" w:rsidR="007453F2" w:rsidRPr="0055163C" w:rsidRDefault="007453F2" w:rsidP="007453F2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66D0657B" w14:textId="77777777" w:rsidR="007453F2" w:rsidRPr="0055163C" w:rsidRDefault="007453F2" w:rsidP="007453F2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63D21B50" w14:textId="77777777" w:rsidR="007453F2" w:rsidRPr="0055163C" w:rsidRDefault="007453F2" w:rsidP="007453F2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0E6EC107" w14:textId="77777777" w:rsidR="007453F2" w:rsidRPr="0055163C" w:rsidRDefault="007453F2" w:rsidP="007453F2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761" w:type="pct"/>
            <w:vAlign w:val="bottom"/>
          </w:tcPr>
          <w:p w14:paraId="49EFF1C6" w14:textId="753BE8DE" w:rsidR="007453F2" w:rsidRPr="0055163C" w:rsidRDefault="007453F2" w:rsidP="007453F2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55163C">
              <w:rPr>
                <w:sz w:val="24"/>
                <w:szCs w:val="24"/>
                <w:lang w:val="en-GB"/>
              </w:rPr>
              <w:t>477,581,321</w:t>
            </w:r>
          </w:p>
        </w:tc>
      </w:tr>
      <w:tr w:rsidR="00900FE4" w:rsidRPr="0055163C" w14:paraId="7AF8917E" w14:textId="77777777" w:rsidTr="009F7A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5A42033E" w14:textId="77777777" w:rsidR="00C0254A" w:rsidRPr="0055163C" w:rsidRDefault="00C0254A" w:rsidP="00A259BC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  <w:r w:rsidRPr="0055163C">
              <w:rPr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762" w:type="pct"/>
            <w:vAlign w:val="bottom"/>
          </w:tcPr>
          <w:p w14:paraId="31833705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11E277F6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5E7AE0A8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227D0D88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1" w:type="pct"/>
            <w:vAlign w:val="bottom"/>
          </w:tcPr>
          <w:p w14:paraId="327CDB5F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  <w:r w:rsidRPr="0055163C">
              <w:rPr>
                <w:sz w:val="24"/>
                <w:szCs w:val="24"/>
                <w:lang w:val="en-GB"/>
              </w:rPr>
              <w:t>(112,317,908)</w:t>
            </w:r>
          </w:p>
        </w:tc>
      </w:tr>
      <w:tr w:rsidR="00900FE4" w:rsidRPr="0055163C" w14:paraId="309B8490" w14:textId="77777777" w:rsidTr="009F7A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2CF281A4" w14:textId="77777777" w:rsidR="00C0254A" w:rsidRPr="0055163C" w:rsidRDefault="00C0254A" w:rsidP="00A259BC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u w:val="single"/>
              </w:rPr>
            </w:pPr>
            <w:r w:rsidRPr="0055163C">
              <w:rPr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762" w:type="pct"/>
            <w:vAlign w:val="bottom"/>
          </w:tcPr>
          <w:p w14:paraId="6E643596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1568A080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1D982F53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5788C612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1" w:type="pct"/>
            <w:vAlign w:val="bottom"/>
          </w:tcPr>
          <w:p w14:paraId="352391C2" w14:textId="77777777" w:rsidR="00C0254A" w:rsidRPr="0055163C" w:rsidRDefault="00C0254A" w:rsidP="00E9064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  <w:r w:rsidRPr="0055163C">
              <w:rPr>
                <w:sz w:val="24"/>
                <w:szCs w:val="24"/>
                <w:lang w:val="en-GB"/>
              </w:rPr>
              <w:t>365,263,413</w:t>
            </w:r>
          </w:p>
        </w:tc>
      </w:tr>
      <w:tr w:rsidR="00900FE4" w:rsidRPr="0055163C" w14:paraId="29C8B847" w14:textId="77777777" w:rsidTr="009F7A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59394DEB" w14:textId="77777777" w:rsidR="00C0254A" w:rsidRPr="0055163C" w:rsidRDefault="00C0254A" w:rsidP="00A259BC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066F26C3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712EBA03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1167FC10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211A7822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1" w:type="pct"/>
            <w:vAlign w:val="bottom"/>
          </w:tcPr>
          <w:p w14:paraId="0F7F82C7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</w:tr>
      <w:tr w:rsidR="00900FE4" w:rsidRPr="0055163C" w14:paraId="2A402D1C" w14:textId="77777777" w:rsidTr="009F7A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71617EDC" w14:textId="3EECB9A2" w:rsidR="00C0254A" w:rsidRPr="0055163C" w:rsidRDefault="00C0254A" w:rsidP="00A259BC">
            <w:pPr>
              <w:spacing w:line="300" w:lineRule="exact"/>
              <w:ind w:left="-104" w:right="-164"/>
              <w:rPr>
                <w:spacing w:val="-8"/>
                <w:sz w:val="24"/>
                <w:szCs w:val="24"/>
                <w:cs/>
                <w:lang w:val="en-GB"/>
              </w:rPr>
            </w:pPr>
            <w:r w:rsidRPr="0055163C">
              <w:rPr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762" w:type="pct"/>
            <w:vAlign w:val="bottom"/>
          </w:tcPr>
          <w:p w14:paraId="444CBE59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4F2F430F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3B07B69E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343BF017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  <w:tc>
          <w:tcPr>
            <w:tcW w:w="761" w:type="pct"/>
            <w:vAlign w:val="bottom"/>
          </w:tcPr>
          <w:p w14:paraId="7A765FA5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</w:rPr>
            </w:pPr>
          </w:p>
        </w:tc>
      </w:tr>
      <w:tr w:rsidR="00900FE4" w:rsidRPr="0055163C" w14:paraId="0119D256" w14:textId="77777777" w:rsidTr="009F7A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6D3FD640" w14:textId="4F750307" w:rsidR="00C0254A" w:rsidRPr="0055163C" w:rsidRDefault="00C0254A" w:rsidP="00816687">
            <w:pPr>
              <w:spacing w:line="300" w:lineRule="exact"/>
              <w:ind w:left="139" w:hanging="216"/>
              <w:rPr>
                <w:sz w:val="24"/>
                <w:szCs w:val="24"/>
                <w:lang w:val="en-GB"/>
              </w:rPr>
            </w:pPr>
            <w:r w:rsidRPr="0055163C">
              <w:rPr>
                <w:sz w:val="24"/>
                <w:szCs w:val="24"/>
                <w:cs/>
                <w:lang w:val="en-GB"/>
              </w:rPr>
              <w:t>เมื่อปฏิบัติตามภาระ</w:t>
            </w:r>
            <w:r>
              <w:rPr>
                <w:sz w:val="24"/>
                <w:szCs w:val="24"/>
                <w:lang w:val="en-GB"/>
              </w:rPr>
              <w:br/>
            </w:r>
            <w:r w:rsidRPr="0055163C">
              <w:rPr>
                <w:sz w:val="24"/>
                <w:szCs w:val="24"/>
                <w:cs/>
                <w:lang w:val="en-GB"/>
              </w:rPr>
              <w:t>ที่ต้องปฏิบัติเสร็จสิ้น</w:t>
            </w:r>
          </w:p>
        </w:tc>
        <w:tc>
          <w:tcPr>
            <w:tcW w:w="762" w:type="pct"/>
            <w:vAlign w:val="bottom"/>
          </w:tcPr>
          <w:p w14:paraId="450B3874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both"/>
              <w:rPr>
                <w:sz w:val="24"/>
                <w:szCs w:val="24"/>
                <w:lang w:val="en-GB"/>
              </w:rPr>
            </w:pPr>
            <w:r w:rsidRPr="0055163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762" w:type="pct"/>
            <w:vAlign w:val="bottom"/>
          </w:tcPr>
          <w:p w14:paraId="3AEB3544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55163C">
              <w:rPr>
                <w:sz w:val="24"/>
                <w:szCs w:val="24"/>
                <w:lang w:val="en-GB"/>
              </w:rPr>
              <w:t>28,973,179</w:t>
            </w:r>
          </w:p>
        </w:tc>
        <w:tc>
          <w:tcPr>
            <w:tcW w:w="762" w:type="pct"/>
            <w:vAlign w:val="bottom"/>
          </w:tcPr>
          <w:p w14:paraId="51512A99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both"/>
              <w:rPr>
                <w:sz w:val="24"/>
                <w:szCs w:val="24"/>
                <w:cs/>
                <w:lang w:val="en-GB"/>
              </w:rPr>
            </w:pPr>
            <w:r w:rsidRPr="0055163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762" w:type="pct"/>
            <w:vAlign w:val="bottom"/>
          </w:tcPr>
          <w:p w14:paraId="644224CC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both"/>
              <w:rPr>
                <w:sz w:val="24"/>
                <w:szCs w:val="24"/>
                <w:cs/>
                <w:lang w:val="en-GB"/>
              </w:rPr>
            </w:pPr>
            <w:r w:rsidRPr="0055163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761" w:type="pct"/>
            <w:vAlign w:val="bottom"/>
          </w:tcPr>
          <w:p w14:paraId="588A92AE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  <w:p w14:paraId="5729FE9E" w14:textId="77777777" w:rsidR="00C0254A" w:rsidRPr="0055163C" w:rsidRDefault="00C0254A" w:rsidP="00E90645">
            <w:pP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  <w:r w:rsidRPr="0055163C">
              <w:rPr>
                <w:sz w:val="24"/>
                <w:szCs w:val="24"/>
                <w:lang w:val="en-GB"/>
              </w:rPr>
              <w:t>28,973,179</w:t>
            </w:r>
          </w:p>
        </w:tc>
      </w:tr>
      <w:tr w:rsidR="00900FE4" w:rsidRPr="0055163C" w14:paraId="4AC87E05" w14:textId="77777777" w:rsidTr="009F7A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5BD3DB55" w14:textId="05286A55" w:rsidR="00C0254A" w:rsidRPr="0055163C" w:rsidRDefault="00C0254A" w:rsidP="00BC7972">
            <w:pPr>
              <w:spacing w:line="300" w:lineRule="exact"/>
              <w:ind w:left="132" w:hanging="216"/>
              <w:rPr>
                <w:sz w:val="24"/>
                <w:szCs w:val="24"/>
                <w:lang w:val="en-GB"/>
              </w:rPr>
            </w:pPr>
            <w:r w:rsidRPr="0055163C">
              <w:rPr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  <w:r>
              <w:rPr>
                <w:sz w:val="24"/>
                <w:szCs w:val="24"/>
                <w:lang w:val="en-GB"/>
              </w:rPr>
              <w:br/>
            </w:r>
            <w:r w:rsidRPr="0055163C">
              <w:rPr>
                <w:sz w:val="24"/>
                <w:szCs w:val="24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762" w:type="pct"/>
            <w:vAlign w:val="bottom"/>
          </w:tcPr>
          <w:p w14:paraId="69923F0B" w14:textId="77777777" w:rsidR="00C0254A" w:rsidRPr="0055163C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both"/>
              <w:rPr>
                <w:sz w:val="24"/>
                <w:szCs w:val="24"/>
              </w:rPr>
            </w:pPr>
            <w:r w:rsidRPr="0055163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762" w:type="pct"/>
            <w:vAlign w:val="bottom"/>
          </w:tcPr>
          <w:p w14:paraId="2A8969CE" w14:textId="77777777" w:rsidR="00C0254A" w:rsidRPr="0055163C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both"/>
              <w:rPr>
                <w:sz w:val="24"/>
                <w:szCs w:val="24"/>
                <w:lang w:val="en-GB"/>
              </w:rPr>
            </w:pPr>
            <w:r w:rsidRPr="0055163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762" w:type="pct"/>
            <w:vAlign w:val="bottom"/>
          </w:tcPr>
          <w:p w14:paraId="24E99CBB" w14:textId="77777777" w:rsidR="00C0254A" w:rsidRPr="0055163C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both"/>
              <w:rPr>
                <w:sz w:val="24"/>
                <w:szCs w:val="24"/>
                <w:cs/>
                <w:lang w:val="en-GB"/>
              </w:rPr>
            </w:pPr>
            <w:r w:rsidRPr="0055163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762" w:type="pct"/>
            <w:vAlign w:val="bottom"/>
          </w:tcPr>
          <w:p w14:paraId="5F761677" w14:textId="77777777" w:rsidR="00C0254A" w:rsidRPr="0055163C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  <w:p w14:paraId="5048BF34" w14:textId="77777777" w:rsidR="00C0254A" w:rsidRPr="0055163C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  <w:r w:rsidRPr="0055163C">
              <w:rPr>
                <w:sz w:val="24"/>
                <w:szCs w:val="24"/>
                <w:lang w:val="en-GB"/>
              </w:rPr>
              <w:t>24,148,077</w:t>
            </w:r>
          </w:p>
        </w:tc>
        <w:tc>
          <w:tcPr>
            <w:tcW w:w="761" w:type="pct"/>
            <w:vAlign w:val="bottom"/>
          </w:tcPr>
          <w:p w14:paraId="11DBFDEB" w14:textId="77777777" w:rsidR="00C0254A" w:rsidRPr="0055163C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</w:p>
          <w:p w14:paraId="3FA8D38C" w14:textId="77777777" w:rsidR="00C0254A" w:rsidRPr="0055163C" w:rsidRDefault="00C0254A" w:rsidP="00E906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  <w:r w:rsidRPr="0055163C">
              <w:rPr>
                <w:sz w:val="24"/>
                <w:szCs w:val="24"/>
                <w:lang w:val="en-GB"/>
              </w:rPr>
              <w:t>24,148,077</w:t>
            </w:r>
          </w:p>
        </w:tc>
      </w:tr>
      <w:tr w:rsidR="00900FE4" w:rsidRPr="0055163C" w14:paraId="0503C5F8" w14:textId="77777777" w:rsidTr="009F7A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191" w:type="pct"/>
            <w:vAlign w:val="bottom"/>
          </w:tcPr>
          <w:p w14:paraId="08976FB2" w14:textId="77777777" w:rsidR="00C0254A" w:rsidRPr="0055163C" w:rsidRDefault="00C0254A" w:rsidP="00A259BC">
            <w:pPr>
              <w:spacing w:line="300" w:lineRule="exact"/>
              <w:ind w:left="-104" w:right="-72"/>
              <w:rPr>
                <w:sz w:val="24"/>
                <w:szCs w:val="24"/>
                <w:cs/>
                <w:lang w:val="en-GB"/>
              </w:rPr>
            </w:pPr>
            <w:r w:rsidRPr="0055163C">
              <w:rPr>
                <w:sz w:val="24"/>
                <w:szCs w:val="24"/>
                <w:cs/>
                <w:lang w:val="en-GB"/>
              </w:rPr>
              <w:t>รวมรายได้</w:t>
            </w:r>
            <w:r w:rsidRPr="0055163C">
              <w:rPr>
                <w:spacing w:val="-8"/>
                <w:sz w:val="24"/>
                <w:szCs w:val="24"/>
                <w:cs/>
                <w:lang w:val="en-GB"/>
              </w:rPr>
              <w:t>จากส่วนงานธุรกิจ</w:t>
            </w:r>
          </w:p>
        </w:tc>
        <w:tc>
          <w:tcPr>
            <w:tcW w:w="762" w:type="pct"/>
            <w:vAlign w:val="bottom"/>
          </w:tcPr>
          <w:p w14:paraId="34A4A607" w14:textId="77777777" w:rsidR="00C0254A" w:rsidRPr="0055163C" w:rsidRDefault="00C0254A" w:rsidP="00E90645">
            <w:pPr>
              <w:pBdr>
                <w:bottom w:val="single" w:sz="12" w:space="1" w:color="auto"/>
              </w:pBdr>
              <w:tabs>
                <w:tab w:val="decimal" w:pos="973"/>
              </w:tabs>
              <w:spacing w:line="300" w:lineRule="exact"/>
              <w:ind w:right="-42"/>
              <w:jc w:val="both"/>
              <w:rPr>
                <w:sz w:val="24"/>
                <w:szCs w:val="24"/>
                <w:lang w:val="en-GB"/>
              </w:rPr>
            </w:pPr>
            <w:r w:rsidRPr="0055163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762" w:type="pct"/>
            <w:vAlign w:val="bottom"/>
          </w:tcPr>
          <w:p w14:paraId="2B823462" w14:textId="77777777" w:rsidR="00C0254A" w:rsidRPr="0055163C" w:rsidRDefault="00C0254A" w:rsidP="00E90645">
            <w:pPr>
              <w:pBdr>
                <w:bottom w:val="single" w:sz="12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lang w:val="en-GB"/>
              </w:rPr>
            </w:pPr>
            <w:r w:rsidRPr="0055163C">
              <w:rPr>
                <w:sz w:val="24"/>
                <w:szCs w:val="24"/>
                <w:lang w:val="en-GB"/>
              </w:rPr>
              <w:t>28,973,179</w:t>
            </w:r>
          </w:p>
        </w:tc>
        <w:tc>
          <w:tcPr>
            <w:tcW w:w="762" w:type="pct"/>
            <w:vAlign w:val="bottom"/>
          </w:tcPr>
          <w:p w14:paraId="1EDA07D2" w14:textId="77777777" w:rsidR="00C0254A" w:rsidRPr="0055163C" w:rsidRDefault="00C0254A" w:rsidP="00E90645">
            <w:pPr>
              <w:pBdr>
                <w:bottom w:val="single" w:sz="12" w:space="1" w:color="auto"/>
              </w:pBdr>
              <w:tabs>
                <w:tab w:val="decimal" w:pos="973"/>
              </w:tabs>
              <w:spacing w:line="300" w:lineRule="exact"/>
              <w:ind w:right="-42"/>
              <w:jc w:val="both"/>
              <w:rPr>
                <w:sz w:val="24"/>
                <w:szCs w:val="24"/>
                <w:cs/>
                <w:lang w:val="en-GB"/>
              </w:rPr>
            </w:pPr>
            <w:r w:rsidRPr="0055163C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762" w:type="pct"/>
            <w:vAlign w:val="bottom"/>
          </w:tcPr>
          <w:p w14:paraId="75F480B4" w14:textId="77777777" w:rsidR="00C0254A" w:rsidRPr="0055163C" w:rsidRDefault="00C0254A" w:rsidP="00E90645">
            <w:pPr>
              <w:pBdr>
                <w:bottom w:val="single" w:sz="12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  <w:r w:rsidRPr="0055163C">
              <w:rPr>
                <w:sz w:val="24"/>
                <w:szCs w:val="24"/>
                <w:lang w:val="en-GB"/>
              </w:rPr>
              <w:t>24,148,077</w:t>
            </w:r>
          </w:p>
        </w:tc>
        <w:tc>
          <w:tcPr>
            <w:tcW w:w="761" w:type="pct"/>
            <w:vAlign w:val="bottom"/>
          </w:tcPr>
          <w:p w14:paraId="3FFA6BBB" w14:textId="77777777" w:rsidR="00C0254A" w:rsidRPr="0055163C" w:rsidRDefault="00C0254A" w:rsidP="00E90645">
            <w:pPr>
              <w:pBdr>
                <w:bottom w:val="single" w:sz="12" w:space="1" w:color="auto"/>
              </w:pBdr>
              <w:tabs>
                <w:tab w:val="decimal" w:pos="973"/>
              </w:tabs>
              <w:spacing w:line="300" w:lineRule="exact"/>
              <w:ind w:right="-42"/>
              <w:jc w:val="right"/>
              <w:rPr>
                <w:sz w:val="24"/>
                <w:szCs w:val="24"/>
                <w:cs/>
                <w:lang w:val="en-GB"/>
              </w:rPr>
            </w:pPr>
            <w:r w:rsidRPr="0055163C">
              <w:rPr>
                <w:sz w:val="24"/>
                <w:szCs w:val="24"/>
                <w:lang w:val="en-GB"/>
              </w:rPr>
              <w:t>53,121,256</w:t>
            </w:r>
          </w:p>
        </w:tc>
      </w:tr>
    </w:tbl>
    <w:p w14:paraId="25F99CEF" w14:textId="77777777" w:rsidR="00A259BC" w:rsidRPr="00792CF6" w:rsidRDefault="00A259BC" w:rsidP="00A259BC">
      <w:pPr>
        <w:ind w:left="360"/>
        <w:rPr>
          <w:sz w:val="26"/>
          <w:szCs w:val="26"/>
          <w:lang w:val="en-GB"/>
        </w:rPr>
      </w:pPr>
    </w:p>
    <w:p w14:paraId="14AC5416" w14:textId="77777777" w:rsidR="009B6F47" w:rsidRPr="00792CF6" w:rsidRDefault="009B6F47" w:rsidP="00A259BC">
      <w:pPr>
        <w:ind w:left="360"/>
        <w:jc w:val="thaiDistribute"/>
        <w:rPr>
          <w:sz w:val="26"/>
          <w:szCs w:val="26"/>
          <w:lang w:val="en-GB"/>
        </w:rPr>
      </w:pPr>
      <w:r w:rsidRPr="00792CF6">
        <w:rPr>
          <w:spacing w:val="-4"/>
          <w:sz w:val="26"/>
          <w:szCs w:val="26"/>
          <w:cs/>
          <w:lang w:val="en-GB"/>
        </w:rPr>
        <w:t>กลุ่มกิจการดำเนินงานในประเทศไทยเท่านั้นและกลุ่มกิจการไม่ได้มีลูกค้ารายใหญ่ ดังนั้นจึงไม่มีความจำเป็นในการแสดงข้อมูลจำแนกตามส่วนงาน</w:t>
      </w:r>
      <w:r w:rsidRPr="00792CF6">
        <w:rPr>
          <w:sz w:val="26"/>
          <w:szCs w:val="26"/>
          <w:cs/>
          <w:lang w:val="en-GB"/>
        </w:rPr>
        <w:t>ตามเขตทางภูมิศาสตร์และตามลูกค้ารายใหญ่</w:t>
      </w:r>
    </w:p>
    <w:p w14:paraId="32227FF3" w14:textId="77777777" w:rsidR="009B6F47" w:rsidRPr="00792CF6" w:rsidRDefault="009B6F47" w:rsidP="00A259BC">
      <w:pPr>
        <w:ind w:left="360"/>
        <w:rPr>
          <w:sz w:val="26"/>
          <w:szCs w:val="26"/>
          <w:lang w:val="en-GB"/>
        </w:rPr>
      </w:pPr>
    </w:p>
    <w:p w14:paraId="07760831" w14:textId="45111801" w:rsidR="005224D8" w:rsidRDefault="009B6F47" w:rsidP="00A259BC">
      <w:pPr>
        <w:ind w:left="360"/>
        <w:jc w:val="thaiDistribute"/>
        <w:rPr>
          <w:sz w:val="26"/>
          <w:szCs w:val="26"/>
          <w:lang w:val="en-GB"/>
        </w:rPr>
      </w:pPr>
      <w:r w:rsidRPr="00792CF6">
        <w:rPr>
          <w:sz w:val="26"/>
          <w:szCs w:val="26"/>
          <w:cs/>
          <w:lang w:val="en-GB"/>
        </w:rPr>
        <w:t>สำหรับ</w:t>
      </w:r>
      <w:r w:rsidR="00EC3495" w:rsidRPr="00792CF6">
        <w:rPr>
          <w:sz w:val="26"/>
          <w:szCs w:val="26"/>
          <w:cs/>
          <w:lang w:val="en-GB"/>
        </w:rPr>
        <w:t>ปี</w:t>
      </w:r>
      <w:r w:rsidRPr="00792CF6">
        <w:rPr>
          <w:sz w:val="26"/>
          <w:szCs w:val="26"/>
          <w:cs/>
          <w:lang w:val="en-GB"/>
        </w:rPr>
        <w:t xml:space="preserve">สิ้นสุดวันที่ </w:t>
      </w:r>
      <w:r w:rsidR="006929FB" w:rsidRPr="00792CF6">
        <w:rPr>
          <w:sz w:val="26"/>
          <w:szCs w:val="26"/>
          <w:lang w:val="en-GB"/>
        </w:rPr>
        <w:t>31</w:t>
      </w:r>
      <w:r w:rsidRPr="00792CF6">
        <w:rPr>
          <w:sz w:val="26"/>
          <w:szCs w:val="26"/>
          <w:lang w:val="en-GB"/>
        </w:rPr>
        <w:t xml:space="preserve"> </w:t>
      </w:r>
      <w:r w:rsidRPr="00792CF6">
        <w:rPr>
          <w:sz w:val="26"/>
          <w:szCs w:val="26"/>
          <w:cs/>
          <w:lang w:val="en-GB"/>
        </w:rPr>
        <w:t xml:space="preserve">ธันวาคม </w:t>
      </w:r>
      <w:r w:rsidR="006929FB" w:rsidRPr="00792CF6">
        <w:rPr>
          <w:sz w:val="26"/>
          <w:szCs w:val="26"/>
          <w:lang w:val="en-GB"/>
        </w:rPr>
        <w:t>256</w:t>
      </w:r>
      <w:r w:rsidR="0071209B">
        <w:rPr>
          <w:sz w:val="26"/>
          <w:szCs w:val="26"/>
          <w:lang w:val="en-GB"/>
        </w:rPr>
        <w:t>8</w:t>
      </w:r>
      <w:r w:rsidRPr="00792CF6">
        <w:rPr>
          <w:sz w:val="26"/>
          <w:szCs w:val="26"/>
          <w:lang w:val="en-GB"/>
        </w:rPr>
        <w:t xml:space="preserve"> </w:t>
      </w:r>
      <w:r w:rsidRPr="00792CF6">
        <w:rPr>
          <w:sz w:val="26"/>
          <w:szCs w:val="26"/>
          <w:cs/>
          <w:lang w:val="en-GB"/>
        </w:rPr>
        <w:t xml:space="preserve">และ </w:t>
      </w:r>
      <w:r w:rsidR="006929FB" w:rsidRPr="00792CF6">
        <w:rPr>
          <w:sz w:val="26"/>
          <w:szCs w:val="26"/>
          <w:lang w:val="en-GB"/>
        </w:rPr>
        <w:t>256</w:t>
      </w:r>
      <w:r w:rsidR="00AE0D60">
        <w:rPr>
          <w:sz w:val="26"/>
          <w:szCs w:val="26"/>
          <w:lang w:val="en-GB"/>
        </w:rPr>
        <w:t>7</w:t>
      </w:r>
      <w:r w:rsidRPr="00792CF6">
        <w:rPr>
          <w:sz w:val="26"/>
          <w:szCs w:val="26"/>
          <w:lang w:val="en-GB"/>
        </w:rPr>
        <w:t xml:space="preserve"> </w:t>
      </w:r>
      <w:r w:rsidRPr="00792CF6">
        <w:rPr>
          <w:sz w:val="26"/>
          <w:szCs w:val="26"/>
          <w:cs/>
          <w:lang w:val="en-GB"/>
        </w:rPr>
        <w:t>รายได้ที่รับรู้ตามสัญญาที่ทำกับลูกค้าใน</w:t>
      </w:r>
      <w:r w:rsidR="00506891">
        <w:rPr>
          <w:rFonts w:hint="cs"/>
          <w:sz w:val="26"/>
          <w:szCs w:val="26"/>
          <w:cs/>
          <w:lang w:val="en-GB"/>
        </w:rPr>
        <w:t>งบ</w:t>
      </w:r>
      <w:r w:rsidRPr="00792CF6">
        <w:rPr>
          <w:sz w:val="26"/>
          <w:szCs w:val="26"/>
          <w:cs/>
          <w:lang w:val="en-GB"/>
        </w:rPr>
        <w:t>การเงิน</w:t>
      </w:r>
      <w:r w:rsidRPr="00C0254A">
        <w:rPr>
          <w:sz w:val="26"/>
          <w:szCs w:val="26"/>
          <w:cs/>
          <w:lang w:val="en-GB"/>
        </w:rPr>
        <w:t>เฉพา</w:t>
      </w:r>
      <w:r w:rsidR="00864EA2" w:rsidRPr="00C0254A">
        <w:rPr>
          <w:rFonts w:hint="cs"/>
          <w:sz w:val="26"/>
          <w:szCs w:val="26"/>
          <w:cs/>
          <w:lang w:val="en-GB"/>
        </w:rPr>
        <w:t>ะ</w:t>
      </w:r>
      <w:r w:rsidRPr="00C0254A">
        <w:rPr>
          <w:sz w:val="26"/>
          <w:szCs w:val="26"/>
          <w:cs/>
          <w:lang w:val="en-GB"/>
        </w:rPr>
        <w:t>กิจการ</w:t>
      </w:r>
      <w:r w:rsidRPr="00792CF6">
        <w:rPr>
          <w:sz w:val="26"/>
          <w:szCs w:val="26"/>
          <w:cs/>
          <w:lang w:val="en-GB"/>
        </w:rPr>
        <w:t>คือรายได้จากการให้บริการ</w:t>
      </w:r>
      <w:r w:rsidR="00C63714">
        <w:rPr>
          <w:rFonts w:hint="cs"/>
          <w:sz w:val="26"/>
          <w:szCs w:val="26"/>
          <w:cs/>
          <w:lang w:val="en-GB"/>
        </w:rPr>
        <w:t>ติดตาม</w:t>
      </w:r>
      <w:r w:rsidRPr="00792CF6">
        <w:rPr>
          <w:sz w:val="26"/>
          <w:szCs w:val="26"/>
          <w:cs/>
          <w:lang w:val="en-GB"/>
        </w:rPr>
        <w:t>เร่งรัดหนี้สิน ซึ่งรับรู้เมื่อปฏิบัติตามภาระที่ต้องปฏิบัติเสร็จสิ้น</w:t>
      </w:r>
    </w:p>
    <w:p w14:paraId="4DEE1304" w14:textId="56250735" w:rsidR="00483691" w:rsidRDefault="00483691" w:rsidP="00A259BC">
      <w:pPr>
        <w:ind w:left="360"/>
        <w:jc w:val="thaiDistribute"/>
        <w:rPr>
          <w:sz w:val="26"/>
          <w:szCs w:val="26"/>
          <w:lang w:val="en-GB"/>
        </w:rPr>
      </w:pPr>
    </w:p>
    <w:p w14:paraId="01BA5086" w14:textId="70E4C31A" w:rsidR="00F17207" w:rsidRPr="00490D80" w:rsidRDefault="00F17207" w:rsidP="00F17207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FC158B">
        <w:rPr>
          <w:rFonts w:eastAsia="Browallia New"/>
          <w:b/>
          <w:bCs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63AFC9C4" w14:textId="77777777" w:rsidR="00F17207" w:rsidRPr="00792CF6" w:rsidRDefault="00F17207" w:rsidP="00F17207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90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82"/>
        <w:gridCol w:w="1368"/>
        <w:gridCol w:w="1368"/>
        <w:gridCol w:w="1368"/>
        <w:gridCol w:w="1368"/>
      </w:tblGrid>
      <w:tr w:rsidR="00F17207" w:rsidRPr="00792CF6" w14:paraId="57037696" w14:textId="77777777" w:rsidTr="0037098C">
        <w:trPr>
          <w:trHeight w:val="20"/>
        </w:trPr>
        <w:tc>
          <w:tcPr>
            <w:tcW w:w="3582" w:type="dxa"/>
            <w:vAlign w:val="center"/>
          </w:tcPr>
          <w:p w14:paraId="0FA88FA5" w14:textId="77777777" w:rsidR="00F17207" w:rsidRPr="00792CF6" w:rsidRDefault="00F17207" w:rsidP="0037098C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509B5D32" w14:textId="77777777" w:rsidR="00F17207" w:rsidRPr="00AD7CD8" w:rsidRDefault="00F17207" w:rsidP="0037098C">
            <w:pPr>
              <w:pBdr>
                <w:bottom w:val="single" w:sz="4" w:space="1" w:color="auto"/>
              </w:pBdr>
              <w:spacing w:line="36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7353201A" w14:textId="77777777" w:rsidR="00F17207" w:rsidRPr="00AD7CD8" w:rsidRDefault="00F17207" w:rsidP="0037098C">
            <w:pPr>
              <w:pBdr>
                <w:bottom w:val="single" w:sz="4" w:space="1" w:color="auto"/>
              </w:pBdr>
              <w:spacing w:line="360" w:lineRule="exact"/>
              <w:ind w:left="-70" w:right="-7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17207" w:rsidRPr="00792CF6" w14:paraId="2C819C4D" w14:textId="77777777" w:rsidTr="0037098C">
        <w:trPr>
          <w:trHeight w:val="20"/>
        </w:trPr>
        <w:tc>
          <w:tcPr>
            <w:tcW w:w="3582" w:type="dxa"/>
            <w:vAlign w:val="center"/>
          </w:tcPr>
          <w:p w14:paraId="3AE93D1F" w14:textId="77777777" w:rsidR="00F17207" w:rsidRPr="00792CF6" w:rsidRDefault="00F17207" w:rsidP="0037098C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0DAA5EE" w14:textId="77777777" w:rsidR="00F17207" w:rsidRPr="00AD7CD8" w:rsidRDefault="00F17207" w:rsidP="0037098C">
            <w:pPr>
              <w:pBdr>
                <w:bottom w:val="single" w:sz="4" w:space="1" w:color="auto"/>
              </w:pBdr>
              <w:spacing w:line="360" w:lineRule="exact"/>
              <w:ind w:left="-57" w:right="-5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7F1C62DD" w14:textId="77777777" w:rsidR="00F17207" w:rsidRPr="00AD7CD8" w:rsidRDefault="00F17207" w:rsidP="0037098C">
            <w:pPr>
              <w:pBdr>
                <w:bottom w:val="single" w:sz="4" w:space="1" w:color="auto"/>
              </w:pBdr>
              <w:spacing w:line="360" w:lineRule="exact"/>
              <w:ind w:left="-57" w:right="-47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7F09BC75" w14:textId="77777777" w:rsidR="00F17207" w:rsidRPr="00AD7CD8" w:rsidRDefault="00F17207" w:rsidP="0037098C">
            <w:pPr>
              <w:pBdr>
                <w:bottom w:val="single" w:sz="4" w:space="1" w:color="auto"/>
              </w:pBdr>
              <w:spacing w:line="360" w:lineRule="exact"/>
              <w:ind w:left="-57" w:right="-54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338FBE3B" w14:textId="77777777" w:rsidR="00F17207" w:rsidRPr="00AD7CD8" w:rsidRDefault="00F17207" w:rsidP="0037098C">
            <w:pPr>
              <w:pBdr>
                <w:bottom w:val="single" w:sz="4" w:space="1" w:color="auto"/>
              </w:pBdr>
              <w:spacing w:line="360" w:lineRule="exact"/>
              <w:ind w:left="-57" w:right="-65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F17207" w:rsidRPr="00792CF6" w14:paraId="539696A0" w14:textId="77777777" w:rsidTr="0037098C">
        <w:trPr>
          <w:trHeight w:val="20"/>
        </w:trPr>
        <w:tc>
          <w:tcPr>
            <w:tcW w:w="3582" w:type="dxa"/>
            <w:vAlign w:val="center"/>
          </w:tcPr>
          <w:p w14:paraId="0355F8AA" w14:textId="77777777" w:rsidR="00F17207" w:rsidRPr="00792CF6" w:rsidRDefault="00F17207" w:rsidP="0037098C">
            <w:pPr>
              <w:spacing w:line="36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4313833" w14:textId="77777777" w:rsidR="00F17207" w:rsidRPr="00792CF6" w:rsidRDefault="00F17207" w:rsidP="0037098C">
            <w:pPr>
              <w:spacing w:line="360" w:lineRule="exact"/>
              <w:ind w:left="-57"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F45B6F9" w14:textId="77777777" w:rsidR="00F17207" w:rsidRPr="00792CF6" w:rsidRDefault="00F17207" w:rsidP="0037098C">
            <w:pP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0893C01" w14:textId="77777777" w:rsidR="00F17207" w:rsidRPr="00792CF6" w:rsidRDefault="00F17207" w:rsidP="0037098C">
            <w:pPr>
              <w:spacing w:line="36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BCFF27D" w14:textId="77777777" w:rsidR="00F17207" w:rsidRPr="00792CF6" w:rsidRDefault="00F17207" w:rsidP="0037098C">
            <w:pPr>
              <w:spacing w:line="36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</w:tr>
      <w:tr w:rsidR="00C1468D" w:rsidRPr="00792CF6" w14:paraId="3A76858F" w14:textId="77777777" w:rsidTr="0037098C">
        <w:trPr>
          <w:trHeight w:val="20"/>
        </w:trPr>
        <w:tc>
          <w:tcPr>
            <w:tcW w:w="3582" w:type="dxa"/>
          </w:tcPr>
          <w:p w14:paraId="531D6392" w14:textId="7FD90DB0" w:rsidR="00C1468D" w:rsidRPr="00792CF6" w:rsidRDefault="00C1468D" w:rsidP="0037098C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FC158B">
              <w:rPr>
                <w:sz w:val="26"/>
                <w:szCs w:val="26"/>
                <w:cs/>
                <w:lang w:val="en-GB"/>
              </w:rPr>
              <w:t>เงินสดในมือ</w:t>
            </w:r>
          </w:p>
        </w:tc>
        <w:tc>
          <w:tcPr>
            <w:tcW w:w="1368" w:type="dxa"/>
          </w:tcPr>
          <w:p w14:paraId="2981C403" w14:textId="18657390" w:rsidR="00C1468D" w:rsidRPr="00792CF6" w:rsidRDefault="004B3323" w:rsidP="0037098C">
            <w:pP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69,757</w:t>
            </w:r>
          </w:p>
        </w:tc>
        <w:tc>
          <w:tcPr>
            <w:tcW w:w="1368" w:type="dxa"/>
          </w:tcPr>
          <w:p w14:paraId="7249771C" w14:textId="1605D143" w:rsidR="00C1468D" w:rsidRPr="00792CF6" w:rsidRDefault="00C1468D" w:rsidP="0037098C">
            <w:pP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FC158B">
              <w:rPr>
                <w:rFonts w:eastAsia="Browallia New"/>
                <w:sz w:val="26"/>
                <w:szCs w:val="26"/>
                <w:lang w:val="en-GB"/>
              </w:rPr>
              <w:t xml:space="preserve">86,396 </w:t>
            </w:r>
          </w:p>
        </w:tc>
        <w:tc>
          <w:tcPr>
            <w:tcW w:w="1368" w:type="dxa"/>
          </w:tcPr>
          <w:p w14:paraId="076B6D14" w14:textId="6B7FDF7E" w:rsidR="00C1468D" w:rsidRPr="00792CF6" w:rsidRDefault="00446710" w:rsidP="0037098C">
            <w:pP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9,902</w:t>
            </w:r>
          </w:p>
        </w:tc>
        <w:tc>
          <w:tcPr>
            <w:tcW w:w="1368" w:type="dxa"/>
          </w:tcPr>
          <w:p w14:paraId="3F444E24" w14:textId="447E6BCD" w:rsidR="00C1468D" w:rsidRPr="00792CF6" w:rsidRDefault="00C1468D" w:rsidP="0037098C">
            <w:pP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FC158B">
              <w:rPr>
                <w:rFonts w:eastAsia="Browallia New"/>
                <w:sz w:val="26"/>
                <w:szCs w:val="26"/>
                <w:lang w:val="en-GB"/>
              </w:rPr>
              <w:t xml:space="preserve"> 2,452 </w:t>
            </w:r>
          </w:p>
        </w:tc>
      </w:tr>
      <w:tr w:rsidR="00C1468D" w:rsidRPr="00792CF6" w14:paraId="7893AFA9" w14:textId="77777777" w:rsidTr="0037098C">
        <w:trPr>
          <w:trHeight w:val="70"/>
        </w:trPr>
        <w:tc>
          <w:tcPr>
            <w:tcW w:w="3582" w:type="dxa"/>
          </w:tcPr>
          <w:p w14:paraId="6FEE878D" w14:textId="4DB18C55" w:rsidR="00C1468D" w:rsidRPr="00855915" w:rsidRDefault="00C1468D" w:rsidP="0037098C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855915">
              <w:rPr>
                <w:sz w:val="26"/>
                <w:szCs w:val="26"/>
                <w:cs/>
                <w:lang w:val="en-GB"/>
              </w:rPr>
              <w:t>เงินฝากธนาคาร</w:t>
            </w:r>
            <w:r w:rsidR="00B756C6" w:rsidRPr="00855915">
              <w:rPr>
                <w:rFonts w:eastAsia="Browallia New"/>
                <w:spacing w:val="-6"/>
                <w:sz w:val="26"/>
                <w:szCs w:val="26"/>
                <w:cs/>
                <w:lang w:val="en-GB"/>
              </w:rPr>
              <w:t>ประเภท</w:t>
            </w:r>
            <w:r w:rsidRPr="00855915">
              <w:rPr>
                <w:sz w:val="26"/>
                <w:szCs w:val="26"/>
                <w:cs/>
                <w:lang w:val="en-GB"/>
              </w:rPr>
              <w:t>จ่ายคืนเมื่อทวงถาม</w:t>
            </w:r>
          </w:p>
        </w:tc>
        <w:tc>
          <w:tcPr>
            <w:tcW w:w="1368" w:type="dxa"/>
          </w:tcPr>
          <w:p w14:paraId="2CD32CCD" w14:textId="67941C8B" w:rsidR="00C1468D" w:rsidRPr="00792CF6" w:rsidRDefault="00C73EE1" w:rsidP="00164CE4">
            <w:pPr>
              <w:pBdr>
                <w:bottom w:val="single" w:sz="4" w:space="1" w:color="auto"/>
              </w:pBd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233,</w:t>
            </w:r>
            <w:r w:rsidR="00482096">
              <w:rPr>
                <w:sz w:val="26"/>
                <w:szCs w:val="26"/>
              </w:rPr>
              <w:t>049,799</w:t>
            </w:r>
          </w:p>
        </w:tc>
        <w:tc>
          <w:tcPr>
            <w:tcW w:w="1368" w:type="dxa"/>
          </w:tcPr>
          <w:p w14:paraId="5D21F8E8" w14:textId="7839B66D" w:rsidR="00C1468D" w:rsidRPr="00792CF6" w:rsidRDefault="00C1468D" w:rsidP="00164CE4">
            <w:pPr>
              <w:pBdr>
                <w:bottom w:val="single" w:sz="4" w:space="1" w:color="auto"/>
              </w:pBd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FC158B">
              <w:rPr>
                <w:rFonts w:eastAsia="Browallia New"/>
                <w:sz w:val="26"/>
                <w:szCs w:val="26"/>
                <w:lang w:val="en-GB"/>
              </w:rPr>
              <w:t xml:space="preserve"> 406,189,559 </w:t>
            </w:r>
          </w:p>
        </w:tc>
        <w:tc>
          <w:tcPr>
            <w:tcW w:w="1368" w:type="dxa"/>
          </w:tcPr>
          <w:p w14:paraId="7B56D2BD" w14:textId="6D2C3FC4" w:rsidR="00C1468D" w:rsidRPr="00792CF6" w:rsidRDefault="00446710" w:rsidP="00164CE4">
            <w:pPr>
              <w:pBdr>
                <w:bottom w:val="single" w:sz="4" w:space="1" w:color="auto"/>
              </w:pBd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67,279,84</w:t>
            </w:r>
            <w:r w:rsidR="00EA081F">
              <w:rPr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14:paraId="3A917073" w14:textId="40FA8278" w:rsidR="00C1468D" w:rsidRPr="00792CF6" w:rsidRDefault="00C1468D" w:rsidP="00164CE4">
            <w:pPr>
              <w:pBdr>
                <w:bottom w:val="single" w:sz="4" w:space="1" w:color="auto"/>
              </w:pBd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FC158B">
              <w:rPr>
                <w:rFonts w:eastAsia="Browallia New"/>
                <w:sz w:val="26"/>
                <w:szCs w:val="26"/>
                <w:lang w:val="en-GB"/>
              </w:rPr>
              <w:t xml:space="preserve"> 102,703,650 </w:t>
            </w:r>
          </w:p>
        </w:tc>
      </w:tr>
      <w:tr w:rsidR="00C1468D" w:rsidRPr="00792CF6" w14:paraId="3DC89ECA" w14:textId="77777777" w:rsidTr="0037098C">
        <w:trPr>
          <w:trHeight w:val="63"/>
        </w:trPr>
        <w:tc>
          <w:tcPr>
            <w:tcW w:w="3582" w:type="dxa"/>
          </w:tcPr>
          <w:p w14:paraId="54C6D5F6" w14:textId="4225BD59" w:rsidR="00C1468D" w:rsidRPr="00F17207" w:rsidRDefault="00C1468D" w:rsidP="0037098C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F17207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</w:tcPr>
          <w:p w14:paraId="6B0B2A09" w14:textId="368C347B" w:rsidR="00C1468D" w:rsidRPr="00792CF6" w:rsidRDefault="00482096" w:rsidP="00164CE4">
            <w:pPr>
              <w:pBdr>
                <w:bottom w:val="single" w:sz="12" w:space="1" w:color="auto"/>
              </w:pBd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233</w:t>
            </w:r>
            <w:r w:rsidR="001A17C9">
              <w:rPr>
                <w:sz w:val="26"/>
                <w:szCs w:val="26"/>
              </w:rPr>
              <w:t>,119,556</w:t>
            </w:r>
          </w:p>
        </w:tc>
        <w:tc>
          <w:tcPr>
            <w:tcW w:w="1368" w:type="dxa"/>
          </w:tcPr>
          <w:p w14:paraId="26589C26" w14:textId="5918718D" w:rsidR="00C1468D" w:rsidRPr="00792CF6" w:rsidRDefault="00C1468D" w:rsidP="00164CE4">
            <w:pPr>
              <w:pBdr>
                <w:bottom w:val="single" w:sz="12" w:space="1" w:color="auto"/>
              </w:pBd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FC158B">
              <w:rPr>
                <w:rFonts w:eastAsia="Browallia New"/>
                <w:sz w:val="26"/>
                <w:szCs w:val="26"/>
                <w:lang w:val="en-GB"/>
              </w:rPr>
              <w:t>406,275,955</w:t>
            </w:r>
          </w:p>
        </w:tc>
        <w:tc>
          <w:tcPr>
            <w:tcW w:w="1368" w:type="dxa"/>
          </w:tcPr>
          <w:p w14:paraId="306B2177" w14:textId="241E0116" w:rsidR="00C1468D" w:rsidRPr="00792CF6" w:rsidRDefault="003E30AF" w:rsidP="00164CE4">
            <w:pPr>
              <w:pBdr>
                <w:bottom w:val="single" w:sz="12" w:space="1" w:color="auto"/>
              </w:pBd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  <w:r w:rsidR="00832555">
              <w:rPr>
                <w:sz w:val="26"/>
                <w:szCs w:val="26"/>
              </w:rPr>
              <w:t>,289</w:t>
            </w:r>
            <w:r w:rsidR="001F7DAF">
              <w:rPr>
                <w:sz w:val="26"/>
                <w:szCs w:val="26"/>
              </w:rPr>
              <w:t>,74</w:t>
            </w:r>
            <w:r w:rsidR="00EA081F">
              <w:rPr>
                <w:sz w:val="26"/>
                <w:szCs w:val="26"/>
              </w:rPr>
              <w:t>5</w:t>
            </w:r>
          </w:p>
        </w:tc>
        <w:tc>
          <w:tcPr>
            <w:tcW w:w="1368" w:type="dxa"/>
          </w:tcPr>
          <w:p w14:paraId="18EFACE5" w14:textId="656C1E1E" w:rsidR="00C1468D" w:rsidRPr="00792CF6" w:rsidRDefault="00C1468D" w:rsidP="00164CE4">
            <w:pPr>
              <w:pBdr>
                <w:bottom w:val="single" w:sz="12" w:space="1" w:color="auto"/>
              </w:pBdr>
              <w:spacing w:line="36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FC158B">
              <w:rPr>
                <w:rFonts w:eastAsia="Browallia New"/>
                <w:sz w:val="26"/>
                <w:szCs w:val="26"/>
                <w:lang w:val="en-GB"/>
              </w:rPr>
              <w:t>102,706,102</w:t>
            </w:r>
          </w:p>
        </w:tc>
      </w:tr>
    </w:tbl>
    <w:p w14:paraId="1C25E83B" w14:textId="77777777" w:rsidR="002C3831" w:rsidRPr="00FC158B" w:rsidRDefault="002C3831" w:rsidP="00C1468D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5A6D8C38" w14:textId="0DEA173D" w:rsidR="00237106" w:rsidRPr="00FC158B" w:rsidRDefault="002C3831" w:rsidP="00C1468D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FC158B">
        <w:rPr>
          <w:rFonts w:eastAsia="Browallia New"/>
          <w:spacing w:val="-6"/>
          <w:sz w:val="26"/>
          <w:szCs w:val="26"/>
          <w:cs/>
          <w:lang w:val="en-GB"/>
        </w:rPr>
        <w:t>เงินฝากธนาคารประเภทจ่ายคืนเมื่อทวงถามประเภทบัญชีเงินฝากออมทรัพย์และบัญชีเงินฝากประจำที่มีอายุไม่เกินสามเดือนมีอัตราดอกเบี้ยร้อยละ</w:t>
      </w:r>
      <w:r w:rsidRPr="00FC158B">
        <w:rPr>
          <w:rFonts w:eastAsia="Browallia New"/>
          <w:sz w:val="26"/>
          <w:szCs w:val="26"/>
          <w:cs/>
          <w:lang w:val="en-GB"/>
        </w:rPr>
        <w:t xml:space="preserve"> </w:t>
      </w:r>
      <w:r w:rsidR="00A410F0">
        <w:rPr>
          <w:rFonts w:eastAsia="Browallia New"/>
          <w:sz w:val="26"/>
          <w:szCs w:val="26"/>
          <w:lang w:val="en-GB"/>
        </w:rPr>
        <w:t>0.15</w:t>
      </w:r>
      <w:r w:rsidR="00DB4E3A" w:rsidRPr="00FC158B">
        <w:rPr>
          <w:rFonts w:eastAsia="Browallia New"/>
          <w:sz w:val="26"/>
          <w:szCs w:val="26"/>
          <w:lang w:val="en-GB"/>
        </w:rPr>
        <w:t xml:space="preserve"> </w:t>
      </w:r>
      <w:r w:rsidRPr="00FC158B">
        <w:rPr>
          <w:rFonts w:eastAsia="Browallia New"/>
          <w:sz w:val="26"/>
          <w:szCs w:val="26"/>
          <w:cs/>
          <w:lang w:val="en-GB"/>
        </w:rPr>
        <w:t xml:space="preserve">ถึง </w:t>
      </w:r>
      <w:r w:rsidR="00A410F0">
        <w:rPr>
          <w:rFonts w:eastAsia="Browallia New"/>
          <w:sz w:val="26"/>
          <w:szCs w:val="26"/>
          <w:lang w:val="en-GB"/>
        </w:rPr>
        <w:t>1.95</w:t>
      </w:r>
      <w:r w:rsidR="00DB4E3A" w:rsidRPr="00FC158B">
        <w:rPr>
          <w:rFonts w:eastAsia="Browallia New"/>
          <w:sz w:val="26"/>
          <w:szCs w:val="26"/>
          <w:lang w:val="en-GB"/>
        </w:rPr>
        <w:t xml:space="preserve"> </w:t>
      </w:r>
      <w:r w:rsidRPr="00FC158B">
        <w:rPr>
          <w:rFonts w:eastAsia="Browallia New"/>
          <w:sz w:val="26"/>
          <w:szCs w:val="26"/>
          <w:cs/>
          <w:lang w:val="en-GB"/>
        </w:rPr>
        <w:t>ต่อปี (</w:t>
      </w:r>
      <w:r w:rsidR="006929FB" w:rsidRPr="00FC158B">
        <w:rPr>
          <w:rFonts w:eastAsia="Browallia New"/>
          <w:sz w:val="26"/>
          <w:szCs w:val="26"/>
          <w:lang w:val="en-GB"/>
        </w:rPr>
        <w:t>256</w:t>
      </w:r>
      <w:r w:rsidR="00241EEE">
        <w:rPr>
          <w:rFonts w:eastAsia="Browallia New" w:hint="cs"/>
          <w:sz w:val="26"/>
          <w:szCs w:val="26"/>
          <w:cs/>
          <w:lang w:val="en-GB"/>
        </w:rPr>
        <w:t>7</w:t>
      </w:r>
      <w:r w:rsidRPr="00FC158B">
        <w:rPr>
          <w:rFonts w:eastAsia="Browallia New"/>
          <w:sz w:val="26"/>
          <w:szCs w:val="26"/>
          <w:lang w:val="en-GB"/>
        </w:rPr>
        <w:t xml:space="preserve">: </w:t>
      </w:r>
      <w:r w:rsidRPr="00FC158B">
        <w:rPr>
          <w:rFonts w:eastAsia="Browallia New"/>
          <w:sz w:val="26"/>
          <w:szCs w:val="26"/>
          <w:cs/>
          <w:lang w:val="en-GB"/>
        </w:rPr>
        <w:t xml:space="preserve">ร้อยละ </w:t>
      </w:r>
      <w:r w:rsidR="00241EEE" w:rsidRPr="00FC158B">
        <w:rPr>
          <w:rFonts w:eastAsia="Browallia New"/>
          <w:sz w:val="26"/>
          <w:szCs w:val="26"/>
          <w:lang w:val="en-GB"/>
        </w:rPr>
        <w:t xml:space="preserve">0.10 </w:t>
      </w:r>
      <w:r w:rsidR="00241EEE" w:rsidRPr="00FC158B">
        <w:rPr>
          <w:rFonts w:eastAsia="Browallia New"/>
          <w:sz w:val="26"/>
          <w:szCs w:val="26"/>
          <w:cs/>
          <w:lang w:val="en-GB"/>
        </w:rPr>
        <w:t xml:space="preserve">ถึง </w:t>
      </w:r>
      <w:r w:rsidR="00241EEE" w:rsidRPr="00FC158B">
        <w:rPr>
          <w:rFonts w:eastAsia="Browallia New"/>
          <w:sz w:val="26"/>
          <w:szCs w:val="26"/>
          <w:lang w:val="en-GB"/>
        </w:rPr>
        <w:t xml:space="preserve">0.75 </w:t>
      </w:r>
      <w:r w:rsidR="006344C7" w:rsidRPr="00FC158B">
        <w:rPr>
          <w:rFonts w:eastAsia="Browallia New"/>
          <w:sz w:val="26"/>
          <w:szCs w:val="26"/>
          <w:cs/>
          <w:lang w:val="en-GB"/>
        </w:rPr>
        <w:t>ต่อปี</w:t>
      </w:r>
      <w:r w:rsidRPr="00FC158B">
        <w:rPr>
          <w:rFonts w:eastAsia="Browallia New"/>
          <w:sz w:val="26"/>
          <w:szCs w:val="26"/>
          <w:cs/>
          <w:lang w:val="en-GB"/>
        </w:rPr>
        <w:t>)</w:t>
      </w:r>
    </w:p>
    <w:p w14:paraId="6B26A458" w14:textId="77777777" w:rsidR="00C1468D" w:rsidRPr="00F17207" w:rsidRDefault="00C1468D" w:rsidP="00C1468D">
      <w:pPr>
        <w:jc w:val="both"/>
        <w:outlineLvl w:val="0"/>
        <w:rPr>
          <w:rFonts w:eastAsia="Times New Roman"/>
          <w:sz w:val="26"/>
          <w:szCs w:val="26"/>
          <w:lang w:eastAsia="en-US"/>
        </w:rPr>
      </w:pPr>
    </w:p>
    <w:p w14:paraId="5991B9F0" w14:textId="77777777" w:rsidR="00BA2ACD" w:rsidRDefault="00BA2ACD" w:rsidP="00C1468D">
      <w:pPr>
        <w:jc w:val="both"/>
        <w:outlineLvl w:val="0"/>
        <w:rPr>
          <w:rFonts w:eastAsia="Times New Roman"/>
          <w:sz w:val="26"/>
          <w:szCs w:val="26"/>
          <w:lang w:eastAsia="en-US"/>
        </w:rPr>
      </w:pPr>
    </w:p>
    <w:p w14:paraId="6A4CF8E8" w14:textId="77777777" w:rsidR="00BA2ACD" w:rsidRPr="00F17207" w:rsidRDefault="00BA2ACD" w:rsidP="00C1468D">
      <w:pPr>
        <w:jc w:val="both"/>
        <w:outlineLvl w:val="0"/>
        <w:rPr>
          <w:rFonts w:eastAsia="Times New Roman"/>
          <w:sz w:val="26"/>
          <w:szCs w:val="26"/>
          <w:lang w:eastAsia="en-US"/>
        </w:rPr>
      </w:pPr>
    </w:p>
    <w:p w14:paraId="1E2A961E" w14:textId="77777777" w:rsidR="00BA2ACD" w:rsidRDefault="00BA2ACD">
      <w:pPr>
        <w:rPr>
          <w:rFonts w:eastAsia="Arial Unicode MS"/>
          <w:b/>
          <w:bCs/>
          <w:sz w:val="26"/>
          <w:szCs w:val="26"/>
          <w:cs/>
          <w:lang w:val="en-GB" w:eastAsia="th-TH"/>
        </w:rPr>
      </w:pPr>
      <w:r>
        <w:rPr>
          <w:rFonts w:eastAsia="Arial Unicode MS"/>
          <w:b/>
          <w:bCs/>
          <w:sz w:val="26"/>
          <w:szCs w:val="26"/>
          <w:cs/>
          <w:lang w:val="en-GB" w:eastAsia="th-TH"/>
        </w:rPr>
        <w:br w:type="page"/>
      </w:r>
    </w:p>
    <w:p w14:paraId="447BA573" w14:textId="0F537433" w:rsidR="00C1468D" w:rsidRPr="00490D80" w:rsidRDefault="00C1468D" w:rsidP="00C1468D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FC158B">
        <w:rPr>
          <w:rFonts w:eastAsia="Arial Unicode MS"/>
          <w:b/>
          <w:bCs/>
          <w:sz w:val="26"/>
          <w:szCs w:val="26"/>
          <w:cs/>
          <w:lang w:val="en-GB" w:eastAsia="th-TH"/>
        </w:rPr>
        <w:lastRenderedPageBreak/>
        <w:t>เงินฝากธนาคารที่มีข้อจำกัดในการใช้</w:t>
      </w:r>
    </w:p>
    <w:p w14:paraId="7D0358CB" w14:textId="04724F92" w:rsidR="00344236" w:rsidRPr="00792CF6" w:rsidRDefault="00344236" w:rsidP="00C1468D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212A81FD" w14:textId="031AB6A7" w:rsidR="002E16C3" w:rsidRDefault="00B96DFE" w:rsidP="00C611FB">
      <w:pPr>
        <w:ind w:left="360"/>
        <w:jc w:val="thaiDistribute"/>
        <w:outlineLvl w:val="0"/>
        <w:rPr>
          <w:rFonts w:eastAsia="Browallia New"/>
          <w:sz w:val="26"/>
          <w:szCs w:val="26"/>
          <w:lang w:val="en-GB"/>
        </w:rPr>
      </w:pPr>
      <w:r w:rsidRPr="00B96DFE">
        <w:rPr>
          <w:rFonts w:eastAsia="Browallia New"/>
          <w:sz w:val="26"/>
          <w:szCs w:val="26"/>
          <w:cs/>
          <w:lang w:val="en-GB"/>
        </w:rPr>
        <w:t>เงินฝากธนาคารที่มีข้อจำกัดในการใช้ของกลุ่มกิจการ</w:t>
      </w:r>
      <w:r>
        <w:rPr>
          <w:rFonts w:eastAsia="Browallia New" w:hint="cs"/>
          <w:sz w:val="26"/>
          <w:szCs w:val="26"/>
          <w:cs/>
          <w:lang w:val="en-GB"/>
        </w:rPr>
        <w:t xml:space="preserve"> </w:t>
      </w:r>
      <w:r w:rsidRPr="00B96DFE">
        <w:rPr>
          <w:rFonts w:eastAsia="Browallia New"/>
          <w:sz w:val="26"/>
          <w:szCs w:val="26"/>
          <w:cs/>
          <w:lang w:val="en-GB"/>
        </w:rPr>
        <w:t>ประกอบด้วยเงินฝากประจำที่ใช้สำหรับค้ำประกันการปฏิบัติตามสัญญาให้บริการติดตามและเร่งรัดหนี้สินซึ่งเป็นไปตามการดำเนินธุรกิจตามปกติ</w:t>
      </w:r>
      <w:r>
        <w:rPr>
          <w:rFonts w:eastAsia="Browallia New" w:hint="cs"/>
          <w:sz w:val="26"/>
          <w:szCs w:val="26"/>
          <w:cs/>
          <w:lang w:val="en-GB"/>
        </w:rPr>
        <w:t xml:space="preserve"> </w:t>
      </w:r>
      <w:r w:rsidRPr="00B96DFE">
        <w:rPr>
          <w:rFonts w:eastAsia="Browallia New"/>
          <w:sz w:val="26"/>
          <w:szCs w:val="26"/>
          <w:cs/>
          <w:lang w:val="en-GB"/>
        </w:rPr>
        <w:t>รวมถึงเงินฝากที่ต้องดำรงไว้ตามเงื่อนไขการเปลี่ยนแปลงข้อกำหนดสิทธิที่ได้รับอนุมัติจากผู้ถือหุ้นกู้</w:t>
      </w:r>
    </w:p>
    <w:p w14:paraId="3BC5B0EE" w14:textId="77777777" w:rsidR="00634D3D" w:rsidRPr="00C611FB" w:rsidRDefault="00634D3D" w:rsidP="00C611FB">
      <w:pPr>
        <w:ind w:left="360"/>
        <w:jc w:val="thaiDistribute"/>
        <w:outlineLvl w:val="0"/>
        <w:rPr>
          <w:rFonts w:eastAsia="Browallia New"/>
          <w:sz w:val="26"/>
          <w:szCs w:val="26"/>
          <w:cs/>
          <w:lang w:val="en-GB"/>
        </w:rPr>
      </w:pPr>
    </w:p>
    <w:p w14:paraId="38213EA6" w14:textId="647928B7" w:rsidR="00C1468D" w:rsidRPr="00490D80" w:rsidRDefault="00C1468D" w:rsidP="00C1468D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t>ลูกหนี้</w:t>
      </w:r>
      <w:r w:rsidRPr="00792CF6">
        <w:rPr>
          <w:rFonts w:eastAsia="Arial Unicode MS"/>
          <w:b/>
          <w:bCs/>
          <w:sz w:val="26"/>
          <w:szCs w:val="26"/>
          <w:cs/>
          <w:lang w:val="en-GB" w:eastAsia="th-TH"/>
        </w:rPr>
        <w:t>การค้าและลูกหนี้หมุนเวียนอื่น</w:t>
      </w:r>
    </w:p>
    <w:p w14:paraId="6040AEBF" w14:textId="77777777" w:rsidR="00C1468D" w:rsidRPr="00792CF6" w:rsidRDefault="00C1468D" w:rsidP="00C1468D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90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82"/>
        <w:gridCol w:w="1368"/>
        <w:gridCol w:w="1368"/>
        <w:gridCol w:w="1368"/>
        <w:gridCol w:w="1368"/>
      </w:tblGrid>
      <w:tr w:rsidR="00C1468D" w:rsidRPr="00792CF6" w14:paraId="44D0D75D" w14:textId="77777777" w:rsidTr="0037098C">
        <w:trPr>
          <w:trHeight w:val="20"/>
        </w:trPr>
        <w:tc>
          <w:tcPr>
            <w:tcW w:w="3582" w:type="dxa"/>
            <w:vAlign w:val="center"/>
          </w:tcPr>
          <w:p w14:paraId="2C7CBAEB" w14:textId="77777777" w:rsidR="00C1468D" w:rsidRPr="00792CF6" w:rsidRDefault="00C1468D" w:rsidP="0037098C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481B8191" w14:textId="77777777" w:rsidR="00C1468D" w:rsidRPr="00AD7CD8" w:rsidRDefault="00C1468D" w:rsidP="0037098C">
            <w:pPr>
              <w:pBdr>
                <w:bottom w:val="single" w:sz="4" w:space="1" w:color="auto"/>
              </w:pBdr>
              <w:spacing w:line="36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62467A5B" w14:textId="77777777" w:rsidR="00C1468D" w:rsidRPr="00AD7CD8" w:rsidRDefault="00C1468D" w:rsidP="0037098C">
            <w:pPr>
              <w:pBdr>
                <w:bottom w:val="single" w:sz="4" w:space="1" w:color="auto"/>
              </w:pBdr>
              <w:spacing w:line="360" w:lineRule="exact"/>
              <w:ind w:left="-70" w:right="-5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1468D" w:rsidRPr="00792CF6" w14:paraId="25F8EE29" w14:textId="77777777" w:rsidTr="0037098C">
        <w:trPr>
          <w:trHeight w:val="20"/>
        </w:trPr>
        <w:tc>
          <w:tcPr>
            <w:tcW w:w="3582" w:type="dxa"/>
            <w:vAlign w:val="center"/>
          </w:tcPr>
          <w:p w14:paraId="1AE2F09E" w14:textId="77777777" w:rsidR="00C1468D" w:rsidRPr="00792CF6" w:rsidRDefault="00C1468D" w:rsidP="0037098C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F358B1C" w14:textId="77777777" w:rsidR="00C1468D" w:rsidRPr="00AD7CD8" w:rsidRDefault="00C1468D" w:rsidP="0037098C">
            <w:pPr>
              <w:pBdr>
                <w:bottom w:val="single" w:sz="4" w:space="1" w:color="auto"/>
              </w:pBdr>
              <w:spacing w:line="360" w:lineRule="exact"/>
              <w:ind w:left="-57" w:right="-72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14265D02" w14:textId="77777777" w:rsidR="00C1468D" w:rsidRPr="00AD7CD8" w:rsidRDefault="00C1468D" w:rsidP="0037098C">
            <w:pPr>
              <w:pBdr>
                <w:bottom w:val="single" w:sz="4" w:space="1" w:color="auto"/>
              </w:pBdr>
              <w:spacing w:line="360" w:lineRule="exact"/>
              <w:ind w:left="-57" w:right="-47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1ECAD32C" w14:textId="77777777" w:rsidR="00C1468D" w:rsidRPr="00AD7CD8" w:rsidRDefault="00C1468D" w:rsidP="0037098C">
            <w:pPr>
              <w:pBdr>
                <w:bottom w:val="single" w:sz="4" w:space="1" w:color="auto"/>
              </w:pBdr>
              <w:spacing w:line="360" w:lineRule="exact"/>
              <w:ind w:left="-57" w:right="-54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6613F05C" w14:textId="77777777" w:rsidR="00C1468D" w:rsidRPr="00AD7CD8" w:rsidRDefault="00C1468D" w:rsidP="0037098C">
            <w:pPr>
              <w:pBdr>
                <w:bottom w:val="single" w:sz="4" w:space="1" w:color="auto"/>
              </w:pBdr>
              <w:spacing w:line="360" w:lineRule="exact"/>
              <w:ind w:left="-57" w:right="-5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C1468D" w:rsidRPr="00792CF6" w14:paraId="3AF4FB21" w14:textId="77777777" w:rsidTr="0037098C">
        <w:trPr>
          <w:trHeight w:val="20"/>
        </w:trPr>
        <w:tc>
          <w:tcPr>
            <w:tcW w:w="3582" w:type="dxa"/>
            <w:vAlign w:val="center"/>
          </w:tcPr>
          <w:p w14:paraId="59D57495" w14:textId="77777777" w:rsidR="00C1468D" w:rsidRPr="00792CF6" w:rsidRDefault="00C1468D" w:rsidP="0037098C">
            <w:pPr>
              <w:spacing w:line="36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CE6623A" w14:textId="77777777" w:rsidR="00C1468D" w:rsidRPr="00792CF6" w:rsidRDefault="00C1468D" w:rsidP="0037098C">
            <w:pPr>
              <w:spacing w:line="360" w:lineRule="exact"/>
              <w:ind w:left="-57"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D532CB3" w14:textId="77777777" w:rsidR="00C1468D" w:rsidRPr="00792CF6" w:rsidRDefault="00C1468D" w:rsidP="0037098C">
            <w:pP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AE6C2F1" w14:textId="77777777" w:rsidR="00C1468D" w:rsidRPr="00792CF6" w:rsidRDefault="00C1468D" w:rsidP="0037098C">
            <w:pPr>
              <w:spacing w:line="36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1D17150" w14:textId="77777777" w:rsidR="00C1468D" w:rsidRPr="00792CF6" w:rsidRDefault="00C1468D" w:rsidP="0037098C">
            <w:pPr>
              <w:spacing w:line="36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</w:tr>
      <w:tr w:rsidR="00D1289C" w:rsidRPr="00792CF6" w14:paraId="707F21FB" w14:textId="77777777" w:rsidTr="0037098C">
        <w:trPr>
          <w:trHeight w:val="20"/>
        </w:trPr>
        <w:tc>
          <w:tcPr>
            <w:tcW w:w="3582" w:type="dxa"/>
          </w:tcPr>
          <w:p w14:paraId="6352FE7F" w14:textId="0EF5DA69" w:rsidR="00D1289C" w:rsidRPr="00792CF6" w:rsidRDefault="00D1289C" w:rsidP="0037098C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01FA425B" w14:textId="14D86ACD" w:rsidR="00D1289C" w:rsidRPr="00792CF6" w:rsidRDefault="006939AD" w:rsidP="0037098C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  <w:r w:rsidR="0044190A">
              <w:rPr>
                <w:sz w:val="26"/>
                <w:szCs w:val="26"/>
              </w:rPr>
              <w:t>,255</w:t>
            </w:r>
            <w:r w:rsidR="00F65888">
              <w:rPr>
                <w:sz w:val="26"/>
                <w:szCs w:val="26"/>
              </w:rPr>
              <w:t>,385</w:t>
            </w:r>
          </w:p>
        </w:tc>
        <w:tc>
          <w:tcPr>
            <w:tcW w:w="1368" w:type="dxa"/>
            <w:vAlign w:val="bottom"/>
          </w:tcPr>
          <w:p w14:paraId="78D045F7" w14:textId="4D55FCF5" w:rsidR="00D1289C" w:rsidRPr="00792CF6" w:rsidRDefault="00C258F1" w:rsidP="0037098C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C258F1">
              <w:rPr>
                <w:rFonts w:eastAsia="Browallia New"/>
                <w:sz w:val="26"/>
                <w:szCs w:val="26"/>
                <w:lang w:val="en-GB"/>
              </w:rPr>
              <w:t>40,609,623</w:t>
            </w:r>
          </w:p>
        </w:tc>
        <w:tc>
          <w:tcPr>
            <w:tcW w:w="1368" w:type="dxa"/>
            <w:vAlign w:val="bottom"/>
          </w:tcPr>
          <w:p w14:paraId="69191BAD" w14:textId="0EE6335D" w:rsidR="00D1289C" w:rsidRPr="00792CF6" w:rsidRDefault="00111987" w:rsidP="0037098C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3,216,783</w:t>
            </w:r>
          </w:p>
        </w:tc>
        <w:tc>
          <w:tcPr>
            <w:tcW w:w="1368" w:type="dxa"/>
            <w:vAlign w:val="bottom"/>
          </w:tcPr>
          <w:p w14:paraId="0347B1DD" w14:textId="5EDC6AE4" w:rsidR="00D1289C" w:rsidRPr="00792CF6" w:rsidRDefault="00D1289C" w:rsidP="0037098C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3,482,211</w:t>
            </w:r>
          </w:p>
        </w:tc>
      </w:tr>
      <w:tr w:rsidR="000F1373" w:rsidRPr="00792CF6" w14:paraId="063A424F" w14:textId="77777777" w:rsidTr="0037098C">
        <w:trPr>
          <w:trHeight w:val="20"/>
        </w:trPr>
        <w:tc>
          <w:tcPr>
            <w:tcW w:w="3582" w:type="dxa"/>
          </w:tcPr>
          <w:p w14:paraId="7F3D3C7A" w14:textId="4E8D9665" w:rsidR="000F1373" w:rsidRPr="00792CF6" w:rsidRDefault="000F1373" w:rsidP="008E37CE">
            <w:pPr>
              <w:spacing w:line="360" w:lineRule="exact"/>
              <w:ind w:left="499" w:hanging="529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 ค่าเผื่อผล</w:t>
            </w:r>
            <w:r w:rsidRPr="005A3C11">
              <w:rPr>
                <w:sz w:val="26"/>
                <w:szCs w:val="26"/>
                <w:cs/>
                <w:lang w:val="en-GB"/>
              </w:rPr>
              <w:t>ขาดทุน</w:t>
            </w:r>
            <w:r w:rsidRPr="005A3C11">
              <w:rPr>
                <w:rFonts w:hint="cs"/>
                <w:sz w:val="26"/>
                <w:szCs w:val="26"/>
                <w:cs/>
                <w:lang w:val="en-GB"/>
              </w:rPr>
              <w:t>ด้านเครดิต</w:t>
            </w:r>
            <w:r w:rsidR="008E37CE">
              <w:rPr>
                <w:sz w:val="26"/>
                <w:szCs w:val="26"/>
                <w:cs/>
                <w:lang w:val="en-GB"/>
              </w:rPr>
              <w:br/>
            </w:r>
            <w:r w:rsidRPr="005A3C11">
              <w:rPr>
                <w:sz w:val="26"/>
                <w:szCs w:val="26"/>
                <w:cs/>
                <w:lang w:val="en-GB"/>
              </w:rPr>
              <w:t>ที่</w:t>
            </w:r>
            <w:r w:rsidRPr="00792CF6">
              <w:rPr>
                <w:sz w:val="26"/>
                <w:szCs w:val="26"/>
                <w:cs/>
                <w:lang w:val="en-GB"/>
              </w:rPr>
              <w:t>คาดว่าจะเกิดขึ้น</w:t>
            </w:r>
          </w:p>
        </w:tc>
        <w:tc>
          <w:tcPr>
            <w:tcW w:w="1368" w:type="dxa"/>
            <w:vAlign w:val="bottom"/>
          </w:tcPr>
          <w:p w14:paraId="6B460B3B" w14:textId="1BACC981" w:rsidR="000F1373" w:rsidRPr="00792CF6" w:rsidRDefault="000F1373" w:rsidP="000F137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left="-57" w:right="-47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929BA76" w14:textId="4A6A8DFF" w:rsidR="000F1373" w:rsidRPr="00792CF6" w:rsidRDefault="000F1373" w:rsidP="000F137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left="-57" w:right="-47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0E32D96" w14:textId="49FBCF58" w:rsidR="000F1373" w:rsidRPr="00792CF6" w:rsidRDefault="000F1373" w:rsidP="006E65A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left="-57" w:right="-47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658C2E9" w14:textId="48FD9893" w:rsidR="000F1373" w:rsidRPr="00792CF6" w:rsidRDefault="000F1373" w:rsidP="000F137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left="-57" w:right="-47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</w:tr>
      <w:tr w:rsidR="000F1373" w:rsidRPr="00792CF6" w14:paraId="65634519" w14:textId="77777777" w:rsidTr="0037098C">
        <w:trPr>
          <w:trHeight w:val="20"/>
        </w:trPr>
        <w:tc>
          <w:tcPr>
            <w:tcW w:w="3582" w:type="dxa"/>
          </w:tcPr>
          <w:p w14:paraId="7E72A3C2" w14:textId="57B9F1E5" w:rsidR="000F1373" w:rsidRPr="00792CF6" w:rsidRDefault="000F1373" w:rsidP="000F1373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368" w:type="dxa"/>
            <w:vAlign w:val="bottom"/>
          </w:tcPr>
          <w:p w14:paraId="0F014CE7" w14:textId="1C5689D3" w:rsidR="000F1373" w:rsidRPr="00792CF6" w:rsidRDefault="000F1373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2B5911">
              <w:rPr>
                <w:sz w:val="26"/>
                <w:szCs w:val="26"/>
              </w:rPr>
              <w:t>41,255,385</w:t>
            </w:r>
          </w:p>
        </w:tc>
        <w:tc>
          <w:tcPr>
            <w:tcW w:w="1368" w:type="dxa"/>
            <w:vAlign w:val="bottom"/>
          </w:tcPr>
          <w:p w14:paraId="3FF00479" w14:textId="6CA9FD2D" w:rsidR="000F1373" w:rsidRPr="00792CF6" w:rsidRDefault="00C258F1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C258F1">
              <w:rPr>
                <w:rFonts w:eastAsia="Browallia New"/>
                <w:sz w:val="26"/>
                <w:szCs w:val="26"/>
                <w:lang w:val="en-GB"/>
              </w:rPr>
              <w:t>40,609,623</w:t>
            </w:r>
          </w:p>
        </w:tc>
        <w:tc>
          <w:tcPr>
            <w:tcW w:w="1368" w:type="dxa"/>
            <w:vAlign w:val="bottom"/>
          </w:tcPr>
          <w:p w14:paraId="75E86587" w14:textId="2F7E6506" w:rsidR="000F1373" w:rsidRPr="00792CF6" w:rsidRDefault="000F1373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CD4C32">
              <w:rPr>
                <w:sz w:val="26"/>
                <w:szCs w:val="26"/>
              </w:rPr>
              <w:t>3,216,783</w:t>
            </w:r>
          </w:p>
        </w:tc>
        <w:tc>
          <w:tcPr>
            <w:tcW w:w="1368" w:type="dxa"/>
            <w:vAlign w:val="bottom"/>
          </w:tcPr>
          <w:p w14:paraId="6F8BE87F" w14:textId="43D320E2" w:rsidR="000F1373" w:rsidRPr="00792CF6" w:rsidRDefault="000F1373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3,482,211</w:t>
            </w:r>
          </w:p>
        </w:tc>
      </w:tr>
      <w:tr w:rsidR="000F1373" w:rsidRPr="00792CF6" w14:paraId="7695997A" w14:textId="77777777" w:rsidTr="0037098C">
        <w:trPr>
          <w:trHeight w:val="20"/>
        </w:trPr>
        <w:tc>
          <w:tcPr>
            <w:tcW w:w="3582" w:type="dxa"/>
          </w:tcPr>
          <w:p w14:paraId="2F01096F" w14:textId="77777777" w:rsidR="000F1373" w:rsidRPr="00792CF6" w:rsidRDefault="000F1373" w:rsidP="000F1373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5D3A849" w14:textId="77777777" w:rsidR="000F1373" w:rsidRPr="00792CF6" w:rsidRDefault="000F1373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EBE4DE" w14:textId="77777777" w:rsidR="000F1373" w:rsidRPr="00792CF6" w:rsidRDefault="000F1373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B7E526" w14:textId="77777777" w:rsidR="000F1373" w:rsidRPr="00792CF6" w:rsidRDefault="000F1373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DECE1A" w14:textId="77777777" w:rsidR="000F1373" w:rsidRPr="00792CF6" w:rsidRDefault="000F1373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</w:tr>
      <w:tr w:rsidR="000F1373" w:rsidRPr="00792CF6" w14:paraId="4F96317A" w14:textId="77777777" w:rsidTr="0037098C">
        <w:trPr>
          <w:trHeight w:val="20"/>
        </w:trPr>
        <w:tc>
          <w:tcPr>
            <w:tcW w:w="3582" w:type="dxa"/>
          </w:tcPr>
          <w:p w14:paraId="24D5BD59" w14:textId="68637D13" w:rsidR="000F1373" w:rsidRPr="00792CF6" w:rsidRDefault="000F1373" w:rsidP="000F1373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ลูกหนี้กิจการที่เกี่ยวข้องกัน </w:t>
            </w:r>
            <w:r w:rsidRPr="00663F8F">
              <w:rPr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663F8F">
              <w:rPr>
                <w:sz w:val="26"/>
                <w:szCs w:val="26"/>
                <w:lang w:val="en-GB"/>
              </w:rPr>
              <w:t>3</w:t>
            </w:r>
            <w:r w:rsidR="001377F6">
              <w:rPr>
                <w:sz w:val="26"/>
                <w:szCs w:val="26"/>
              </w:rPr>
              <w:t>6</w:t>
            </w:r>
            <w:r w:rsidRPr="00663F8F">
              <w:rPr>
                <w:sz w:val="26"/>
                <w:szCs w:val="26"/>
                <w:lang w:val="en-GB"/>
              </w:rPr>
              <w:t>.5)</w:t>
            </w:r>
          </w:p>
        </w:tc>
        <w:tc>
          <w:tcPr>
            <w:tcW w:w="1368" w:type="dxa"/>
            <w:vAlign w:val="bottom"/>
          </w:tcPr>
          <w:p w14:paraId="36CDB8A7" w14:textId="6B747CDA" w:rsidR="000F1373" w:rsidRPr="00792CF6" w:rsidRDefault="00CD1E42" w:rsidP="00CD1E42">
            <w:pPr>
              <w:tabs>
                <w:tab w:val="decimal" w:pos="954"/>
              </w:tabs>
              <w:spacing w:line="360" w:lineRule="exact"/>
              <w:ind w:left="-57" w:right="-47"/>
              <w:jc w:val="both"/>
              <w:rPr>
                <w:sz w:val="26"/>
                <w:szCs w:val="26"/>
              </w:rPr>
            </w:pPr>
            <w:r w:rsidRPr="00CD1E42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D31B6C9" w14:textId="5CCA939C" w:rsidR="000F1373" w:rsidRPr="00792CF6" w:rsidRDefault="000F1373" w:rsidP="000F1373">
            <w:pPr>
              <w:tabs>
                <w:tab w:val="decimal" w:pos="954"/>
              </w:tabs>
              <w:spacing w:line="360" w:lineRule="exact"/>
              <w:ind w:left="-57" w:right="-47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73E07DF" w14:textId="4ACF6BEC" w:rsidR="000F1373" w:rsidRPr="00792CF6" w:rsidRDefault="00C643DB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C643DB">
              <w:rPr>
                <w:sz w:val="26"/>
                <w:szCs w:val="26"/>
              </w:rPr>
              <w:t>28,102,744</w:t>
            </w:r>
          </w:p>
        </w:tc>
        <w:tc>
          <w:tcPr>
            <w:tcW w:w="1368" w:type="dxa"/>
            <w:vAlign w:val="bottom"/>
          </w:tcPr>
          <w:p w14:paraId="31C0E176" w14:textId="15A16402" w:rsidR="000F1373" w:rsidRPr="00792CF6" w:rsidRDefault="000F1373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25,036,754</w:t>
            </w:r>
          </w:p>
        </w:tc>
      </w:tr>
      <w:tr w:rsidR="000F1373" w:rsidRPr="00792CF6" w14:paraId="0218E530" w14:textId="77777777" w:rsidTr="0037098C">
        <w:trPr>
          <w:trHeight w:val="20"/>
        </w:trPr>
        <w:tc>
          <w:tcPr>
            <w:tcW w:w="3582" w:type="dxa"/>
          </w:tcPr>
          <w:p w14:paraId="59552EE9" w14:textId="28CF8BC4" w:rsidR="000F1373" w:rsidRPr="005A3C11" w:rsidRDefault="000F1373" w:rsidP="000F1373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5A3C11">
              <w:rPr>
                <w:sz w:val="26"/>
                <w:szCs w:val="26"/>
                <w:cs/>
                <w:lang w:val="en-GB"/>
              </w:rPr>
              <w:t>ดอกเบี้ยค้างรับจากเงินให้กู้ยืมแก่กิจการ</w:t>
            </w:r>
            <w:r w:rsidR="008E37CE">
              <w:rPr>
                <w:sz w:val="26"/>
                <w:szCs w:val="26"/>
                <w:cs/>
                <w:lang w:val="en-GB"/>
              </w:rPr>
              <w:br/>
            </w:r>
            <w:r w:rsidRPr="005A3C11">
              <w:rPr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  <w:r w:rsidRPr="00663F8F">
              <w:rPr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663F8F">
              <w:rPr>
                <w:sz w:val="26"/>
                <w:szCs w:val="26"/>
                <w:lang w:val="en-GB"/>
              </w:rPr>
              <w:t>3</w:t>
            </w:r>
            <w:r w:rsidR="001377F6">
              <w:rPr>
                <w:sz w:val="26"/>
                <w:szCs w:val="26"/>
                <w:lang w:val="en-GB"/>
              </w:rPr>
              <w:t>6</w:t>
            </w:r>
            <w:r w:rsidRPr="00663F8F">
              <w:rPr>
                <w:sz w:val="26"/>
                <w:szCs w:val="26"/>
                <w:lang w:val="en-GB"/>
              </w:rPr>
              <w:t>.5)</w:t>
            </w:r>
          </w:p>
        </w:tc>
        <w:tc>
          <w:tcPr>
            <w:tcW w:w="1368" w:type="dxa"/>
            <w:vAlign w:val="bottom"/>
          </w:tcPr>
          <w:p w14:paraId="33F57BFC" w14:textId="39548B6C" w:rsidR="000F1373" w:rsidRPr="00792CF6" w:rsidRDefault="00CD1E42" w:rsidP="0023355D">
            <w:pPr>
              <w:tabs>
                <w:tab w:val="decimal" w:pos="954"/>
              </w:tabs>
              <w:spacing w:line="360" w:lineRule="exact"/>
              <w:ind w:left="-57" w:right="-47"/>
              <w:jc w:val="both"/>
              <w:rPr>
                <w:sz w:val="26"/>
                <w:szCs w:val="26"/>
              </w:rPr>
            </w:pPr>
            <w:r w:rsidRPr="00CD1E42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BA23621" w14:textId="71934C91" w:rsidR="000F1373" w:rsidRPr="00792CF6" w:rsidRDefault="000F1373" w:rsidP="000F1373">
            <w:pPr>
              <w:tabs>
                <w:tab w:val="decimal" w:pos="954"/>
              </w:tabs>
              <w:spacing w:line="360" w:lineRule="exact"/>
              <w:ind w:left="-57" w:right="-47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9038A0C" w14:textId="0D795341" w:rsidR="000F1373" w:rsidRPr="00792CF6" w:rsidRDefault="00C643DB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C643DB">
              <w:rPr>
                <w:sz w:val="26"/>
                <w:szCs w:val="26"/>
              </w:rPr>
              <w:t>607,010,045</w:t>
            </w:r>
          </w:p>
        </w:tc>
        <w:tc>
          <w:tcPr>
            <w:tcW w:w="1368" w:type="dxa"/>
            <w:vAlign w:val="bottom"/>
          </w:tcPr>
          <w:p w14:paraId="27D3C427" w14:textId="33467D14" w:rsidR="000F1373" w:rsidRPr="00792CF6" w:rsidRDefault="000F1373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300,641,</w:t>
            </w:r>
            <w:r w:rsidR="00000653">
              <w:rPr>
                <w:rFonts w:eastAsia="Browallia New"/>
                <w:sz w:val="26"/>
                <w:szCs w:val="26"/>
                <w:lang w:val="en-GB"/>
              </w:rPr>
              <w:t>689</w:t>
            </w:r>
          </w:p>
        </w:tc>
      </w:tr>
      <w:tr w:rsidR="00CE6A2D" w:rsidRPr="00792CF6" w14:paraId="0C6B6B11" w14:textId="77777777" w:rsidTr="00884E78">
        <w:trPr>
          <w:trHeight w:val="20"/>
        </w:trPr>
        <w:tc>
          <w:tcPr>
            <w:tcW w:w="3582" w:type="dxa"/>
          </w:tcPr>
          <w:p w14:paraId="22FCE38F" w14:textId="27C6BA7E" w:rsidR="00CE6A2D" w:rsidRPr="00792CF6" w:rsidRDefault="00E46469" w:rsidP="000F1373">
            <w:pPr>
              <w:spacing w:line="360" w:lineRule="exact"/>
              <w:ind w:left="212" w:hanging="242"/>
              <w:rPr>
                <w:sz w:val="26"/>
                <w:szCs w:val="26"/>
                <w:cs/>
                <w:lang w:val="en-GB"/>
              </w:rPr>
            </w:pPr>
            <w:r w:rsidRPr="00E46469">
              <w:rPr>
                <w:sz w:val="26"/>
                <w:szCs w:val="26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1368" w:type="dxa"/>
            <w:vAlign w:val="bottom"/>
          </w:tcPr>
          <w:p w14:paraId="5AB2AE3A" w14:textId="4E6BE408" w:rsidR="00CE6A2D" w:rsidRPr="006A57F6" w:rsidRDefault="0036422F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36422F">
              <w:rPr>
                <w:sz w:val="26"/>
                <w:szCs w:val="26"/>
              </w:rPr>
              <w:t>18,745,165</w:t>
            </w:r>
          </w:p>
        </w:tc>
        <w:tc>
          <w:tcPr>
            <w:tcW w:w="1368" w:type="dxa"/>
            <w:vAlign w:val="bottom"/>
          </w:tcPr>
          <w:p w14:paraId="13D2D9A4" w14:textId="1D979F0C" w:rsidR="00CE6A2D" w:rsidRPr="00792CF6" w:rsidRDefault="00A36EA3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A36EA3">
              <w:rPr>
                <w:rFonts w:eastAsia="Browallia New"/>
                <w:sz w:val="26"/>
                <w:szCs w:val="26"/>
                <w:lang w:val="en-GB"/>
              </w:rPr>
              <w:t>10,831,951</w:t>
            </w:r>
          </w:p>
        </w:tc>
        <w:tc>
          <w:tcPr>
            <w:tcW w:w="1368" w:type="dxa"/>
            <w:vAlign w:val="bottom"/>
          </w:tcPr>
          <w:p w14:paraId="1AF411A4" w14:textId="0D1D72E2" w:rsidR="00CE6A2D" w:rsidRPr="00E46952" w:rsidRDefault="00A36EA3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A36EA3">
              <w:rPr>
                <w:sz w:val="26"/>
                <w:szCs w:val="26"/>
              </w:rPr>
              <w:t>1,175</w:t>
            </w:r>
          </w:p>
        </w:tc>
        <w:tc>
          <w:tcPr>
            <w:tcW w:w="1368" w:type="dxa"/>
            <w:vAlign w:val="bottom"/>
          </w:tcPr>
          <w:p w14:paraId="205588BD" w14:textId="487FC2D1" w:rsidR="00CE6A2D" w:rsidRPr="00792CF6" w:rsidRDefault="002C3CBC" w:rsidP="005504A2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2C3CBC">
              <w:rPr>
                <w:rFonts w:eastAsia="Browallia New"/>
                <w:sz w:val="26"/>
                <w:szCs w:val="26"/>
                <w:lang w:val="en-GB"/>
              </w:rPr>
              <w:t>1,151,175</w:t>
            </w:r>
          </w:p>
        </w:tc>
      </w:tr>
      <w:tr w:rsidR="00CE6A2D" w:rsidRPr="00792CF6" w14:paraId="7E3324CF" w14:textId="77777777" w:rsidTr="0037098C">
        <w:trPr>
          <w:trHeight w:val="20"/>
        </w:trPr>
        <w:tc>
          <w:tcPr>
            <w:tcW w:w="3582" w:type="dxa"/>
          </w:tcPr>
          <w:p w14:paraId="1E80DBEB" w14:textId="1A11A7E9" w:rsidR="00CE6A2D" w:rsidRPr="00792CF6" w:rsidRDefault="00E16171" w:rsidP="000F1373">
            <w:pPr>
              <w:spacing w:line="360" w:lineRule="exact"/>
              <w:ind w:left="212" w:hanging="242"/>
              <w:rPr>
                <w:sz w:val="26"/>
                <w:szCs w:val="26"/>
                <w:cs/>
                <w:lang w:val="en-GB"/>
              </w:rPr>
            </w:pPr>
            <w:r w:rsidRPr="00E16171">
              <w:rPr>
                <w:sz w:val="26"/>
                <w:szCs w:val="26"/>
                <w:cs/>
                <w:lang w:val="en-GB"/>
              </w:rPr>
              <w:t>ลูกหนี้กรมสรรพากร</w:t>
            </w:r>
          </w:p>
        </w:tc>
        <w:tc>
          <w:tcPr>
            <w:tcW w:w="1368" w:type="dxa"/>
            <w:vAlign w:val="bottom"/>
          </w:tcPr>
          <w:p w14:paraId="50818875" w14:textId="70CD961A" w:rsidR="00CE6A2D" w:rsidRPr="006A57F6" w:rsidRDefault="00A36EA3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A36EA3">
              <w:rPr>
                <w:sz w:val="26"/>
                <w:szCs w:val="26"/>
              </w:rPr>
              <w:t>12,992,498</w:t>
            </w:r>
          </w:p>
        </w:tc>
        <w:tc>
          <w:tcPr>
            <w:tcW w:w="1368" w:type="dxa"/>
            <w:vAlign w:val="bottom"/>
          </w:tcPr>
          <w:p w14:paraId="145CD24A" w14:textId="2F202245" w:rsidR="00CE6A2D" w:rsidRPr="00792CF6" w:rsidRDefault="00A36EA3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A36EA3">
              <w:rPr>
                <w:rFonts w:eastAsia="Browallia New"/>
                <w:sz w:val="26"/>
                <w:szCs w:val="26"/>
                <w:lang w:val="en-GB"/>
              </w:rPr>
              <w:t>21,422,550</w:t>
            </w:r>
          </w:p>
        </w:tc>
        <w:tc>
          <w:tcPr>
            <w:tcW w:w="1368" w:type="dxa"/>
            <w:vAlign w:val="bottom"/>
          </w:tcPr>
          <w:p w14:paraId="47FC15EF" w14:textId="4CC64E6E" w:rsidR="00CE6A2D" w:rsidRPr="00E46952" w:rsidRDefault="005504A2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5504A2">
              <w:rPr>
                <w:sz w:val="26"/>
                <w:szCs w:val="26"/>
              </w:rPr>
              <w:t>12,008,905</w:t>
            </w:r>
          </w:p>
        </w:tc>
        <w:tc>
          <w:tcPr>
            <w:tcW w:w="1368" w:type="dxa"/>
            <w:vAlign w:val="bottom"/>
          </w:tcPr>
          <w:p w14:paraId="2CE23C61" w14:textId="68F0DEEE" w:rsidR="00CE6A2D" w:rsidRPr="00792CF6" w:rsidRDefault="002C3CBC" w:rsidP="002C3CBC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2C3CBC">
              <w:rPr>
                <w:rFonts w:eastAsia="Browallia New"/>
                <w:sz w:val="26"/>
                <w:szCs w:val="26"/>
                <w:lang w:val="en-GB"/>
              </w:rPr>
              <w:t>20,468,485</w:t>
            </w:r>
          </w:p>
        </w:tc>
      </w:tr>
      <w:tr w:rsidR="000F1373" w:rsidRPr="00792CF6" w14:paraId="77EF158B" w14:textId="77777777" w:rsidTr="0037098C">
        <w:trPr>
          <w:trHeight w:val="20"/>
        </w:trPr>
        <w:tc>
          <w:tcPr>
            <w:tcW w:w="3582" w:type="dxa"/>
          </w:tcPr>
          <w:p w14:paraId="62DD00BA" w14:textId="7BFC6318" w:rsidR="000F1373" w:rsidRPr="00792CF6" w:rsidRDefault="000F1373" w:rsidP="000F1373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รายได้ค้างรับ </w:t>
            </w:r>
            <w:r w:rsidRPr="00792CF6">
              <w:rPr>
                <w:sz w:val="26"/>
                <w:szCs w:val="26"/>
                <w:vertAlign w:val="superscript"/>
                <w:cs/>
                <w:lang w:val="en-GB"/>
              </w:rPr>
              <w:t>(</w:t>
            </w:r>
            <w:r w:rsidRPr="00792CF6">
              <w:rPr>
                <w:sz w:val="26"/>
                <w:szCs w:val="26"/>
                <w:vertAlign w:val="superscript"/>
                <w:lang w:val="en-GB"/>
              </w:rPr>
              <w:t>1)</w:t>
            </w:r>
          </w:p>
        </w:tc>
        <w:tc>
          <w:tcPr>
            <w:tcW w:w="1368" w:type="dxa"/>
            <w:vAlign w:val="bottom"/>
          </w:tcPr>
          <w:p w14:paraId="5371C2C6" w14:textId="022D9802" w:rsidR="000F1373" w:rsidRPr="00792CF6" w:rsidRDefault="006A57F6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6A57F6">
              <w:rPr>
                <w:sz w:val="26"/>
                <w:szCs w:val="26"/>
              </w:rPr>
              <w:t>44,596,860</w:t>
            </w:r>
          </w:p>
        </w:tc>
        <w:tc>
          <w:tcPr>
            <w:tcW w:w="1368" w:type="dxa"/>
            <w:vAlign w:val="bottom"/>
          </w:tcPr>
          <w:p w14:paraId="4E4A12A6" w14:textId="3AED3D8E" w:rsidR="000F1373" w:rsidRPr="00792CF6" w:rsidRDefault="000F1373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9,617,842</w:t>
            </w:r>
          </w:p>
        </w:tc>
        <w:tc>
          <w:tcPr>
            <w:tcW w:w="1368" w:type="dxa"/>
            <w:vAlign w:val="bottom"/>
          </w:tcPr>
          <w:p w14:paraId="0ABA59A7" w14:textId="4ED0A4CE" w:rsidR="000F1373" w:rsidRPr="004860AB" w:rsidRDefault="00E46952" w:rsidP="004860AB">
            <w:pPr>
              <w:tabs>
                <w:tab w:val="decimal" w:pos="1106"/>
              </w:tabs>
              <w:spacing w:line="360" w:lineRule="exact"/>
              <w:ind w:left="-57" w:right="-47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4860AB">
              <w:rPr>
                <w:rFonts w:eastAsia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68" w:type="dxa"/>
            <w:vAlign w:val="bottom"/>
          </w:tcPr>
          <w:p w14:paraId="2A0E0C00" w14:textId="29A9AC1B" w:rsidR="000F1373" w:rsidRPr="00792CF6" w:rsidRDefault="000F1373" w:rsidP="000F1373">
            <w:pPr>
              <w:tabs>
                <w:tab w:val="decimal" w:pos="954"/>
              </w:tabs>
              <w:spacing w:line="360" w:lineRule="exact"/>
              <w:ind w:left="-57" w:right="-47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</w:tr>
      <w:tr w:rsidR="00CE6A2D" w:rsidRPr="00792CF6" w14:paraId="3425F868" w14:textId="77777777" w:rsidTr="0037098C">
        <w:trPr>
          <w:trHeight w:val="20"/>
        </w:trPr>
        <w:tc>
          <w:tcPr>
            <w:tcW w:w="3582" w:type="dxa"/>
          </w:tcPr>
          <w:p w14:paraId="11A97355" w14:textId="00C0F9EE" w:rsidR="00CE6A2D" w:rsidRPr="00792CF6" w:rsidRDefault="00905256" w:rsidP="000F1373">
            <w:pPr>
              <w:spacing w:line="360" w:lineRule="exact"/>
              <w:ind w:left="212" w:hanging="242"/>
              <w:rPr>
                <w:sz w:val="26"/>
                <w:szCs w:val="26"/>
                <w:cs/>
                <w:lang w:val="en-GB"/>
              </w:rPr>
            </w:pPr>
            <w:r w:rsidRPr="00905256">
              <w:rPr>
                <w:sz w:val="26"/>
                <w:szCs w:val="26"/>
                <w:cs/>
                <w:lang w:val="en-GB"/>
              </w:rPr>
              <w:t>ภาษีเงินได้ถูกหัก ณ ที่จ่าย</w:t>
            </w:r>
          </w:p>
        </w:tc>
        <w:tc>
          <w:tcPr>
            <w:tcW w:w="1368" w:type="dxa"/>
            <w:vAlign w:val="bottom"/>
          </w:tcPr>
          <w:p w14:paraId="2CBA516E" w14:textId="54A88C84" w:rsidR="00CE6A2D" w:rsidRPr="009B4FF0" w:rsidRDefault="00A6351D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A6351D">
              <w:rPr>
                <w:sz w:val="26"/>
                <w:szCs w:val="26"/>
              </w:rPr>
              <w:t>24,983,489</w:t>
            </w:r>
          </w:p>
        </w:tc>
        <w:tc>
          <w:tcPr>
            <w:tcW w:w="1368" w:type="dxa"/>
            <w:vAlign w:val="bottom"/>
          </w:tcPr>
          <w:p w14:paraId="02D2C2BB" w14:textId="0FA1B2EC" w:rsidR="00CE6A2D" w:rsidRPr="00792CF6" w:rsidRDefault="00A6351D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A6351D">
              <w:rPr>
                <w:rFonts w:eastAsia="Browallia New"/>
                <w:sz w:val="26"/>
                <w:szCs w:val="26"/>
                <w:lang w:val="en-GB"/>
              </w:rPr>
              <w:t>18,054,242</w:t>
            </w:r>
          </w:p>
        </w:tc>
        <w:tc>
          <w:tcPr>
            <w:tcW w:w="1368" w:type="dxa"/>
            <w:vAlign w:val="bottom"/>
          </w:tcPr>
          <w:p w14:paraId="6A852446" w14:textId="43F40A75" w:rsidR="00CE6A2D" w:rsidRPr="00987E51" w:rsidRDefault="000E543A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0E543A">
              <w:rPr>
                <w:sz w:val="26"/>
                <w:szCs w:val="26"/>
              </w:rPr>
              <w:t>5,986,112</w:t>
            </w:r>
          </w:p>
        </w:tc>
        <w:tc>
          <w:tcPr>
            <w:tcW w:w="1368" w:type="dxa"/>
            <w:vAlign w:val="bottom"/>
          </w:tcPr>
          <w:p w14:paraId="10CD6EF2" w14:textId="1EABE32A" w:rsidR="00CE6A2D" w:rsidRPr="00792CF6" w:rsidRDefault="00A6351D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A6351D">
              <w:rPr>
                <w:rFonts w:eastAsia="Browallia New"/>
                <w:sz w:val="26"/>
                <w:szCs w:val="26"/>
                <w:lang w:val="en-GB"/>
              </w:rPr>
              <w:t>6,456,474</w:t>
            </w:r>
          </w:p>
        </w:tc>
      </w:tr>
      <w:tr w:rsidR="000F1373" w:rsidRPr="00792CF6" w14:paraId="350C8D5B" w14:textId="77777777" w:rsidTr="0037098C">
        <w:trPr>
          <w:trHeight w:val="20"/>
        </w:trPr>
        <w:tc>
          <w:tcPr>
            <w:tcW w:w="3582" w:type="dxa"/>
          </w:tcPr>
          <w:p w14:paraId="2518AE62" w14:textId="0596587F" w:rsidR="000F1373" w:rsidRPr="00792CF6" w:rsidRDefault="000F1373" w:rsidP="000F1373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68" w:type="dxa"/>
            <w:vAlign w:val="bottom"/>
          </w:tcPr>
          <w:p w14:paraId="3EE6A178" w14:textId="0632F147" w:rsidR="000F1373" w:rsidRPr="00792CF6" w:rsidRDefault="009B4FF0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9B4FF0">
              <w:rPr>
                <w:sz w:val="26"/>
                <w:szCs w:val="26"/>
              </w:rPr>
              <w:t>1,613,652</w:t>
            </w:r>
          </w:p>
        </w:tc>
        <w:tc>
          <w:tcPr>
            <w:tcW w:w="1368" w:type="dxa"/>
            <w:vAlign w:val="bottom"/>
          </w:tcPr>
          <w:p w14:paraId="30CD5774" w14:textId="2936ECE7" w:rsidR="000F1373" w:rsidRPr="00792CF6" w:rsidRDefault="000F1373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2,</w:t>
            </w:r>
            <w:r w:rsidR="00385795">
              <w:rPr>
                <w:rFonts w:eastAsia="Browallia New"/>
                <w:sz w:val="26"/>
                <w:szCs w:val="26"/>
                <w:lang w:val="en-GB"/>
              </w:rPr>
              <w:t>155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,125</w:t>
            </w:r>
          </w:p>
        </w:tc>
        <w:tc>
          <w:tcPr>
            <w:tcW w:w="1368" w:type="dxa"/>
            <w:vAlign w:val="bottom"/>
          </w:tcPr>
          <w:p w14:paraId="50A0D555" w14:textId="2092D92A" w:rsidR="000F1373" w:rsidRPr="00792CF6" w:rsidRDefault="00987E51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987E51">
              <w:rPr>
                <w:sz w:val="26"/>
                <w:szCs w:val="26"/>
              </w:rPr>
              <w:t>1,331,105</w:t>
            </w:r>
          </w:p>
        </w:tc>
        <w:tc>
          <w:tcPr>
            <w:tcW w:w="1368" w:type="dxa"/>
            <w:vAlign w:val="bottom"/>
          </w:tcPr>
          <w:p w14:paraId="4524EFB3" w14:textId="6D3C4399" w:rsidR="000F1373" w:rsidRPr="00792CF6" w:rsidRDefault="000F1373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1,916,958</w:t>
            </w:r>
          </w:p>
        </w:tc>
      </w:tr>
      <w:tr w:rsidR="000F1373" w:rsidRPr="00792CF6" w14:paraId="3031CF7E" w14:textId="77777777" w:rsidTr="0037098C">
        <w:trPr>
          <w:trHeight w:val="20"/>
        </w:trPr>
        <w:tc>
          <w:tcPr>
            <w:tcW w:w="3582" w:type="dxa"/>
          </w:tcPr>
          <w:p w14:paraId="0D958C95" w14:textId="114EBFE5" w:rsidR="000F1373" w:rsidRPr="00792CF6" w:rsidRDefault="000F1373" w:rsidP="000F1373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368" w:type="dxa"/>
            <w:vAlign w:val="bottom"/>
          </w:tcPr>
          <w:p w14:paraId="3D3EF656" w14:textId="5949C140" w:rsidR="000F1373" w:rsidRPr="00792CF6" w:rsidRDefault="00B43F3C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B43F3C">
              <w:rPr>
                <w:sz w:val="26"/>
                <w:szCs w:val="26"/>
              </w:rPr>
              <w:t>364,522</w:t>
            </w:r>
          </w:p>
        </w:tc>
        <w:tc>
          <w:tcPr>
            <w:tcW w:w="1368" w:type="dxa"/>
            <w:vAlign w:val="bottom"/>
          </w:tcPr>
          <w:p w14:paraId="337D22A6" w14:textId="18208031" w:rsidR="000F1373" w:rsidRPr="00792CF6" w:rsidRDefault="000F1373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2,</w:t>
            </w:r>
            <w:r w:rsidR="0048071F" w:rsidRPr="0048071F">
              <w:rPr>
                <w:rFonts w:eastAsia="Browallia New"/>
                <w:sz w:val="26"/>
                <w:szCs w:val="26"/>
                <w:lang w:val="en-GB"/>
              </w:rPr>
              <w:t>680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,421</w:t>
            </w:r>
          </w:p>
        </w:tc>
        <w:tc>
          <w:tcPr>
            <w:tcW w:w="1368" w:type="dxa"/>
            <w:vAlign w:val="bottom"/>
          </w:tcPr>
          <w:p w14:paraId="62A7193D" w14:textId="270E076E" w:rsidR="000F1373" w:rsidRPr="004860AB" w:rsidRDefault="00987E51" w:rsidP="004860AB">
            <w:pPr>
              <w:tabs>
                <w:tab w:val="decimal" w:pos="926"/>
              </w:tabs>
              <w:spacing w:line="360" w:lineRule="exact"/>
              <w:ind w:left="-57" w:right="-47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4860AB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F801852" w14:textId="3BFA42D6" w:rsidR="000F1373" w:rsidRPr="00792CF6" w:rsidRDefault="000F1373" w:rsidP="000F1373">
            <w:pP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362,310</w:t>
            </w:r>
          </w:p>
        </w:tc>
      </w:tr>
      <w:tr w:rsidR="000F1373" w:rsidRPr="00792CF6" w14:paraId="6FE90636" w14:textId="77777777" w:rsidTr="00742B33">
        <w:trPr>
          <w:trHeight w:val="70"/>
        </w:trPr>
        <w:tc>
          <w:tcPr>
            <w:tcW w:w="3582" w:type="dxa"/>
          </w:tcPr>
          <w:p w14:paraId="58478AF4" w14:textId="4EC54CE9" w:rsidR="000F1373" w:rsidRPr="00792CF6" w:rsidRDefault="000F1373" w:rsidP="000F1373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อื่น</w:t>
            </w:r>
            <w:r w:rsidR="00C7325A">
              <w:rPr>
                <w:rFonts w:hint="cs"/>
                <w:sz w:val="26"/>
                <w:szCs w:val="26"/>
                <w:cs/>
                <w:lang w:val="en-GB"/>
              </w:rPr>
              <w:t xml:space="preserve"> </w:t>
            </w:r>
            <w:r w:rsidRPr="00792CF6">
              <w:rPr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368" w:type="dxa"/>
            <w:vAlign w:val="bottom"/>
          </w:tcPr>
          <w:p w14:paraId="4BAA8B48" w14:textId="67B59D71" w:rsidR="000F1373" w:rsidRPr="00792CF6" w:rsidRDefault="00B43F3C" w:rsidP="000F137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B43F3C">
              <w:rPr>
                <w:sz w:val="26"/>
                <w:szCs w:val="26"/>
              </w:rPr>
              <w:t>372,384</w:t>
            </w:r>
          </w:p>
        </w:tc>
        <w:tc>
          <w:tcPr>
            <w:tcW w:w="1368" w:type="dxa"/>
            <w:vAlign w:val="bottom"/>
          </w:tcPr>
          <w:p w14:paraId="68AE1E6C" w14:textId="62465492" w:rsidR="000F1373" w:rsidRPr="00792CF6" w:rsidRDefault="0048071F" w:rsidP="000F137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48071F">
              <w:rPr>
                <w:rFonts w:eastAsia="Browallia New"/>
                <w:sz w:val="26"/>
                <w:szCs w:val="26"/>
                <w:lang w:val="en-GB"/>
              </w:rPr>
              <w:t>467,364</w:t>
            </w:r>
          </w:p>
        </w:tc>
        <w:tc>
          <w:tcPr>
            <w:tcW w:w="1368" w:type="dxa"/>
            <w:vAlign w:val="bottom"/>
          </w:tcPr>
          <w:p w14:paraId="7AD20A32" w14:textId="649FD8A4" w:rsidR="000F1373" w:rsidRPr="004860AB" w:rsidRDefault="00987E51" w:rsidP="004860AB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60" w:lineRule="exact"/>
              <w:ind w:left="-57" w:right="-47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4860AB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6DE0EC2" w14:textId="2FA5D009" w:rsidR="000F1373" w:rsidRPr="00792CF6" w:rsidRDefault="00457CEC" w:rsidP="000F137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457CEC">
              <w:rPr>
                <w:rFonts w:eastAsia="Browallia New"/>
                <w:sz w:val="26"/>
                <w:szCs w:val="26"/>
                <w:lang w:val="en-GB"/>
              </w:rPr>
              <w:t>47,600</w:t>
            </w:r>
          </w:p>
        </w:tc>
      </w:tr>
      <w:tr w:rsidR="000F1373" w:rsidRPr="00792CF6" w14:paraId="15937CA8" w14:textId="77777777" w:rsidTr="00884E78">
        <w:trPr>
          <w:trHeight w:val="63"/>
        </w:trPr>
        <w:tc>
          <w:tcPr>
            <w:tcW w:w="3582" w:type="dxa"/>
          </w:tcPr>
          <w:p w14:paraId="59A0285F" w14:textId="61FC0245" w:rsidR="000F1373" w:rsidRPr="00F17207" w:rsidRDefault="000F1373" w:rsidP="000F1373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68" w:type="dxa"/>
            <w:vAlign w:val="bottom"/>
          </w:tcPr>
          <w:p w14:paraId="7039ADEF" w14:textId="07CCA60E" w:rsidR="000F1373" w:rsidRPr="00792CF6" w:rsidRDefault="002E6184" w:rsidP="000F1373">
            <w:pPr>
              <w:pBdr>
                <w:bottom w:val="single" w:sz="12" w:space="1" w:color="auto"/>
              </w:pBd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2E6184">
              <w:rPr>
                <w:sz w:val="26"/>
                <w:szCs w:val="26"/>
                <w:cs/>
              </w:rPr>
              <w:t>144</w:t>
            </w:r>
            <w:r w:rsidRPr="002E6184">
              <w:rPr>
                <w:sz w:val="26"/>
                <w:szCs w:val="26"/>
              </w:rPr>
              <w:t>,</w:t>
            </w:r>
            <w:r w:rsidRPr="002E6184">
              <w:rPr>
                <w:sz w:val="26"/>
                <w:szCs w:val="26"/>
                <w:cs/>
              </w:rPr>
              <w:t>923</w:t>
            </w:r>
            <w:r w:rsidRPr="002E6184">
              <w:rPr>
                <w:sz w:val="26"/>
                <w:szCs w:val="26"/>
              </w:rPr>
              <w:t>,</w:t>
            </w:r>
            <w:r w:rsidRPr="002E6184">
              <w:rPr>
                <w:sz w:val="26"/>
                <w:szCs w:val="26"/>
                <w:cs/>
              </w:rPr>
              <w:t>955</w:t>
            </w:r>
          </w:p>
        </w:tc>
        <w:tc>
          <w:tcPr>
            <w:tcW w:w="1368" w:type="dxa"/>
            <w:vAlign w:val="bottom"/>
          </w:tcPr>
          <w:p w14:paraId="6FD29977" w14:textId="6AA94186" w:rsidR="000F1373" w:rsidRPr="00792CF6" w:rsidRDefault="0026647D" w:rsidP="000F1373">
            <w:pPr>
              <w:pBdr>
                <w:bottom w:val="single" w:sz="12" w:space="1" w:color="auto"/>
              </w:pBd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26647D">
              <w:rPr>
                <w:rFonts w:eastAsia="Browallia New"/>
                <w:sz w:val="26"/>
                <w:szCs w:val="26"/>
                <w:lang w:val="en-GB"/>
              </w:rPr>
              <w:t>105,839,118</w:t>
            </w:r>
          </w:p>
        </w:tc>
        <w:tc>
          <w:tcPr>
            <w:tcW w:w="1368" w:type="dxa"/>
            <w:vAlign w:val="bottom"/>
          </w:tcPr>
          <w:p w14:paraId="7D565CF1" w14:textId="5FD6236E" w:rsidR="000F1373" w:rsidRPr="00792CF6" w:rsidRDefault="00965B76" w:rsidP="000F1373">
            <w:pPr>
              <w:pBdr>
                <w:bottom w:val="single" w:sz="12" w:space="1" w:color="auto"/>
              </w:pBd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965B76">
              <w:rPr>
                <w:sz w:val="26"/>
                <w:szCs w:val="26"/>
                <w:cs/>
              </w:rPr>
              <w:t>657</w:t>
            </w:r>
            <w:r w:rsidRPr="00965B76">
              <w:rPr>
                <w:sz w:val="26"/>
                <w:szCs w:val="26"/>
              </w:rPr>
              <w:t>,</w:t>
            </w:r>
            <w:r w:rsidRPr="00965B76">
              <w:rPr>
                <w:sz w:val="26"/>
                <w:szCs w:val="26"/>
                <w:cs/>
              </w:rPr>
              <w:t>656</w:t>
            </w:r>
            <w:r w:rsidRPr="00965B76">
              <w:rPr>
                <w:sz w:val="26"/>
                <w:szCs w:val="26"/>
              </w:rPr>
              <w:t>,</w:t>
            </w:r>
            <w:r w:rsidRPr="00965B76">
              <w:rPr>
                <w:sz w:val="26"/>
                <w:szCs w:val="26"/>
                <w:cs/>
              </w:rPr>
              <w:t>869</w:t>
            </w:r>
          </w:p>
        </w:tc>
        <w:tc>
          <w:tcPr>
            <w:tcW w:w="1368" w:type="dxa"/>
            <w:vAlign w:val="bottom"/>
          </w:tcPr>
          <w:p w14:paraId="75388D59" w14:textId="608E822C" w:rsidR="000F1373" w:rsidRPr="00792CF6" w:rsidRDefault="00457CEC" w:rsidP="000F1373">
            <w:pPr>
              <w:pBdr>
                <w:bottom w:val="single" w:sz="12" w:space="1" w:color="auto"/>
              </w:pBdr>
              <w:tabs>
                <w:tab w:val="decimal" w:pos="954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457CEC">
              <w:rPr>
                <w:rFonts w:eastAsia="Browallia New"/>
                <w:sz w:val="26"/>
                <w:szCs w:val="26"/>
                <w:lang w:val="en-GB"/>
              </w:rPr>
              <w:t>359,563,656</w:t>
            </w:r>
          </w:p>
        </w:tc>
      </w:tr>
    </w:tbl>
    <w:p w14:paraId="74014BCD" w14:textId="77777777" w:rsidR="002C3831" w:rsidRPr="00792CF6" w:rsidRDefault="002C3831" w:rsidP="005B0E1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eastAsia="Browallia New"/>
          <w:sz w:val="26"/>
          <w:szCs w:val="26"/>
          <w:lang w:val="en-GB"/>
        </w:rPr>
      </w:pPr>
    </w:p>
    <w:p w14:paraId="70C5FB92" w14:textId="02246D86" w:rsidR="002C3831" w:rsidRPr="000C06BE" w:rsidRDefault="002C3831" w:rsidP="005B0E12">
      <w:pPr>
        <w:pStyle w:val="ListParagraph"/>
        <w:numPr>
          <w:ilvl w:val="0"/>
          <w:numId w:val="27"/>
        </w:numPr>
        <w:spacing w:after="0" w:line="240" w:lineRule="auto"/>
        <w:jc w:val="thaiDistribute"/>
        <w:rPr>
          <w:rFonts w:ascii="Cordia New" w:eastAsia="Browallia New" w:hAnsi="Cordia New"/>
          <w:sz w:val="26"/>
          <w:szCs w:val="26"/>
          <w:lang w:val="en-GB"/>
        </w:rPr>
      </w:pPr>
      <w:r w:rsidRPr="000C06BE">
        <w:rPr>
          <w:rFonts w:ascii="Cordia New" w:eastAsia="Browallia New" w:hAnsi="Cordia New"/>
          <w:sz w:val="26"/>
          <w:szCs w:val="26"/>
          <w:cs/>
          <w:lang w:val="en-GB"/>
        </w:rPr>
        <w:t xml:space="preserve">กลุ่มกิจการมีรายได้ค้างรับจากการขายทอดตลาดหลักทรัพย์ค้ำประกันของเงินให้สินเชื่อแก่สินทรัพย์ด้อยคุณภาพจากกรมบังคับคดี เป็นจำนวนเงิน </w:t>
      </w:r>
      <w:r w:rsidR="00797CED">
        <w:rPr>
          <w:rFonts w:ascii="Cordia New" w:eastAsia="Browallia New" w:hAnsi="Cordia New"/>
          <w:sz w:val="26"/>
          <w:szCs w:val="26"/>
          <w:lang w:val="en-GB"/>
        </w:rPr>
        <w:t>36</w:t>
      </w:r>
      <w:r w:rsidR="00E8534C">
        <w:rPr>
          <w:rFonts w:ascii="Cordia New" w:eastAsia="Browallia New" w:hAnsi="Cordia New"/>
          <w:sz w:val="26"/>
          <w:szCs w:val="26"/>
          <w:lang w:val="en-GB"/>
        </w:rPr>
        <w:t>.28</w:t>
      </w:r>
      <w:r w:rsidR="005B0E12">
        <w:rPr>
          <w:rFonts w:ascii="Cordia New" w:eastAsia="Browallia New" w:hAnsi="Cordia New"/>
          <w:sz w:val="26"/>
          <w:szCs w:val="26"/>
          <w:lang w:val="en-GB"/>
        </w:rPr>
        <w:t xml:space="preserve"> </w:t>
      </w:r>
      <w:r w:rsidRPr="000C06BE">
        <w:rPr>
          <w:rFonts w:ascii="Cordia New" w:eastAsia="Browallia New" w:hAnsi="Cordia New"/>
          <w:sz w:val="26"/>
          <w:szCs w:val="26"/>
          <w:cs/>
          <w:lang w:val="en-GB"/>
        </w:rPr>
        <w:t>ล้านบาท</w:t>
      </w:r>
      <w:r w:rsidR="0086411E" w:rsidRPr="000C06BE">
        <w:rPr>
          <w:rFonts w:ascii="Cordia New" w:eastAsia="Browallia New" w:hAnsi="Cordia New"/>
          <w:sz w:val="26"/>
          <w:szCs w:val="26"/>
          <w:cs/>
          <w:lang w:val="en-GB"/>
        </w:rPr>
        <w:t xml:space="preserve"> </w:t>
      </w:r>
      <w:r w:rsidR="0086411E" w:rsidRPr="000C06BE">
        <w:rPr>
          <w:rFonts w:ascii="Cordia New" w:eastAsia="Browallia New" w:hAnsi="Cordia New"/>
          <w:sz w:val="26"/>
          <w:szCs w:val="26"/>
          <w:lang w:val="en-GB"/>
        </w:rPr>
        <w:t>(</w:t>
      </w:r>
      <w:r w:rsidR="006929FB" w:rsidRPr="000C06BE">
        <w:rPr>
          <w:rFonts w:ascii="Cordia New" w:eastAsia="Browallia New" w:hAnsi="Cordia New"/>
          <w:sz w:val="26"/>
          <w:szCs w:val="26"/>
          <w:lang w:val="en-GB"/>
        </w:rPr>
        <w:t>256</w:t>
      </w:r>
      <w:r w:rsidR="005B0E12">
        <w:rPr>
          <w:rFonts w:ascii="Cordia New" w:eastAsia="Browallia New" w:hAnsi="Cordia New"/>
          <w:sz w:val="26"/>
          <w:szCs w:val="26"/>
          <w:lang w:val="en-GB"/>
        </w:rPr>
        <w:t>7</w:t>
      </w:r>
      <w:r w:rsidR="009563E1" w:rsidRPr="000C06BE">
        <w:rPr>
          <w:rFonts w:ascii="Cordia New" w:eastAsia="Browallia New" w:hAnsi="Cordia New"/>
          <w:sz w:val="26"/>
          <w:szCs w:val="26"/>
          <w:lang w:val="en-GB"/>
        </w:rPr>
        <w:t xml:space="preserve">: </w:t>
      </w:r>
      <w:r w:rsidR="005B0E12" w:rsidRPr="000C06BE">
        <w:rPr>
          <w:rFonts w:ascii="Cordia New" w:eastAsia="Browallia New" w:hAnsi="Cordia New"/>
          <w:sz w:val="26"/>
          <w:szCs w:val="26"/>
          <w:lang w:val="en-GB"/>
        </w:rPr>
        <w:t xml:space="preserve">7.83 </w:t>
      </w:r>
      <w:r w:rsidR="0078240C" w:rsidRPr="000C06BE">
        <w:rPr>
          <w:rFonts w:ascii="Cordia New" w:eastAsia="Browallia New" w:hAnsi="Cordia New"/>
          <w:sz w:val="26"/>
          <w:szCs w:val="26"/>
          <w:cs/>
          <w:lang w:val="en-GB"/>
        </w:rPr>
        <w:t>ล้านบาท</w:t>
      </w:r>
      <w:r w:rsidR="0086411E" w:rsidRPr="000C06BE">
        <w:rPr>
          <w:rFonts w:ascii="Cordia New" w:eastAsia="Browallia New" w:hAnsi="Cordia New"/>
          <w:sz w:val="26"/>
          <w:szCs w:val="26"/>
          <w:lang w:val="en-GB"/>
        </w:rPr>
        <w:t>)</w:t>
      </w:r>
    </w:p>
    <w:p w14:paraId="12BDFE05" w14:textId="77777777" w:rsidR="002C3831" w:rsidRPr="00792CF6" w:rsidRDefault="002C3831" w:rsidP="005B0E12">
      <w:p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eastAsia="Browallia New"/>
          <w:sz w:val="26"/>
          <w:szCs w:val="26"/>
          <w:lang w:val="en-GB"/>
        </w:rPr>
      </w:pPr>
      <w:bookmarkStart w:id="18" w:name="_heading=h.32hioqz" w:colFirst="0" w:colLast="0"/>
      <w:bookmarkEnd w:id="18"/>
    </w:p>
    <w:p w14:paraId="58C6F13D" w14:textId="020237A1" w:rsidR="00237106" w:rsidRPr="00792CF6" w:rsidRDefault="00237106" w:rsidP="005B0E12">
      <w:pPr>
        <w:ind w:left="360"/>
        <w:jc w:val="thaiDistribute"/>
        <w:rPr>
          <w:rFonts w:eastAsia="Browallia New"/>
          <w:i/>
          <w:iCs/>
          <w:sz w:val="26"/>
          <w:szCs w:val="26"/>
          <w:lang w:val="en-GB"/>
        </w:rPr>
      </w:pPr>
      <w:r w:rsidRPr="00792CF6">
        <w:rPr>
          <w:rFonts w:eastAsia="Browallia New"/>
          <w:i/>
          <w:iCs/>
          <w:sz w:val="26"/>
          <w:szCs w:val="26"/>
          <w:cs/>
          <w:lang w:val="en-GB"/>
        </w:rPr>
        <w:t>มูลค่ายุติธรรมของลูกหนี้การค้า</w:t>
      </w:r>
    </w:p>
    <w:p w14:paraId="2A1CC71A" w14:textId="77777777" w:rsidR="00237106" w:rsidRPr="00792CF6" w:rsidRDefault="00237106" w:rsidP="005B0E12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4C0B8A9E" w14:textId="4A536868" w:rsidR="002E2B33" w:rsidRPr="00792CF6" w:rsidRDefault="00237106" w:rsidP="005B0E12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เนื่องจากลั</w:t>
      </w:r>
      <w:r w:rsidR="003057CD" w:rsidRPr="00792CF6">
        <w:rPr>
          <w:rFonts w:eastAsia="Browallia New"/>
          <w:sz w:val="26"/>
          <w:szCs w:val="26"/>
          <w:cs/>
          <w:lang w:val="en-GB"/>
        </w:rPr>
        <w:t>ก</w:t>
      </w:r>
      <w:r w:rsidRPr="00792CF6">
        <w:rPr>
          <w:rFonts w:eastAsia="Browallia New"/>
          <w:sz w:val="26"/>
          <w:szCs w:val="26"/>
          <w:cs/>
          <w:lang w:val="en-GB"/>
        </w:rPr>
        <w:t>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1CE214E2" w14:textId="72576FD4" w:rsidR="00A82448" w:rsidRDefault="00A82448">
      <w:pPr>
        <w:rPr>
          <w:rFonts w:eastAsia="Times New Roman"/>
          <w:sz w:val="26"/>
          <w:szCs w:val="26"/>
          <w:lang w:eastAsia="en-US"/>
        </w:rPr>
      </w:pPr>
      <w:bookmarkStart w:id="19" w:name="_Hlk201567054"/>
      <w:r>
        <w:rPr>
          <w:rFonts w:eastAsia="Times New Roman"/>
          <w:sz w:val="26"/>
          <w:szCs w:val="26"/>
          <w:lang w:eastAsia="en-US"/>
        </w:rPr>
        <w:br w:type="page"/>
      </w:r>
    </w:p>
    <w:p w14:paraId="2847D6EE" w14:textId="62485A21" w:rsidR="005B0E12" w:rsidRPr="00490D80" w:rsidRDefault="005B0E12" w:rsidP="005B0E12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Arial Unicode MS"/>
          <w:b/>
          <w:bCs/>
          <w:sz w:val="26"/>
          <w:szCs w:val="26"/>
          <w:cs/>
          <w:lang w:val="en-GB" w:eastAsia="th-TH"/>
        </w:rPr>
        <w:lastRenderedPageBreak/>
        <w:t>สินทรัพย์ทาง</w:t>
      </w:r>
      <w:r w:rsidRPr="00792CF6">
        <w:rPr>
          <w:rFonts w:eastAsia="Browallia New"/>
          <w:b/>
          <w:bCs/>
          <w:sz w:val="26"/>
          <w:szCs w:val="26"/>
          <w:cs/>
          <w:lang w:val="en-GB"/>
        </w:rPr>
        <w:t>การเงิน</w:t>
      </w:r>
      <w:r w:rsidRPr="00792CF6">
        <w:rPr>
          <w:rFonts w:eastAsia="Arial Unicode MS"/>
          <w:b/>
          <w:bCs/>
          <w:sz w:val="26"/>
          <w:szCs w:val="26"/>
          <w:cs/>
          <w:lang w:val="en-GB" w:eastAsia="th-TH"/>
        </w:rPr>
        <w:t>และหนี้สินทางการเงิน</w:t>
      </w:r>
    </w:p>
    <w:p w14:paraId="670D1E1C" w14:textId="77777777" w:rsidR="005B0E12" w:rsidRPr="00792CF6" w:rsidRDefault="005B0E12" w:rsidP="005B0E12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bookmarkEnd w:id="19"/>
    <w:p w14:paraId="181474C4" w14:textId="0710E64A" w:rsidR="002C3831" w:rsidRPr="00792CF6" w:rsidRDefault="002C3831" w:rsidP="005B0E12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กลุ่มกิจการ</w:t>
      </w:r>
      <w:r w:rsidR="00CC363B" w:rsidRPr="00792CF6">
        <w:rPr>
          <w:rFonts w:eastAsia="Browallia New"/>
          <w:sz w:val="26"/>
          <w:szCs w:val="26"/>
          <w:cs/>
          <w:lang w:val="en-GB"/>
        </w:rPr>
        <w:t>มี</w:t>
      </w:r>
      <w:r w:rsidR="00951BB6" w:rsidRPr="00792CF6">
        <w:rPr>
          <w:rFonts w:eastAsia="Browallia New"/>
          <w:sz w:val="26"/>
          <w:szCs w:val="26"/>
          <w:cs/>
          <w:lang w:val="en-GB"/>
        </w:rPr>
        <w:t>สินทรัพย์ทางการเงินและหนี้สินทางการเงิน</w:t>
      </w:r>
      <w:r w:rsidR="00CC363B" w:rsidRPr="00792CF6">
        <w:rPr>
          <w:rFonts w:eastAsia="Browallia New"/>
          <w:sz w:val="26"/>
          <w:szCs w:val="26"/>
          <w:cs/>
          <w:lang w:val="en-GB"/>
        </w:rPr>
        <w:t xml:space="preserve"> ดังต่อไปนี้</w:t>
      </w:r>
    </w:p>
    <w:p w14:paraId="2FAB1CC3" w14:textId="77777777" w:rsidR="00115968" w:rsidRPr="00792CF6" w:rsidRDefault="00115968" w:rsidP="005B0E12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tbl>
      <w:tblPr>
        <w:tblW w:w="90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82"/>
        <w:gridCol w:w="1368"/>
        <w:gridCol w:w="1368"/>
        <w:gridCol w:w="1368"/>
        <w:gridCol w:w="1368"/>
      </w:tblGrid>
      <w:tr w:rsidR="00D42AB4" w:rsidRPr="00792CF6" w14:paraId="27B343CE" w14:textId="77777777" w:rsidTr="00FE3FA5">
        <w:trPr>
          <w:trHeight w:val="63"/>
          <w:tblHeader/>
        </w:trPr>
        <w:tc>
          <w:tcPr>
            <w:tcW w:w="3582" w:type="dxa"/>
            <w:vAlign w:val="center"/>
          </w:tcPr>
          <w:p w14:paraId="6E385DCE" w14:textId="324744D1" w:rsidR="00D42AB4" w:rsidRPr="00792CF6" w:rsidRDefault="00D42AB4" w:rsidP="00D42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30" w:right="-108"/>
              <w:jc w:val="thaiDistribute"/>
              <w:rPr>
                <w:rFonts w:eastAsia="Browallia New"/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06E2BABB" w14:textId="70BDFA94" w:rsidR="00D42AB4" w:rsidRPr="00792CF6" w:rsidRDefault="00D42AB4" w:rsidP="00FE3FA5">
            <w:pPr>
              <w:pBdr>
                <w:bottom w:val="single" w:sz="4" w:space="1" w:color="auto"/>
              </w:pBdr>
              <w:spacing w:line="380" w:lineRule="exact"/>
              <w:ind w:left="-38" w:right="-37"/>
              <w:jc w:val="center"/>
              <w:rPr>
                <w:rFonts w:eastAsia="Browallia New"/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center"/>
          </w:tcPr>
          <w:p w14:paraId="16ADE191" w14:textId="72AD2F12" w:rsidR="00D42AB4" w:rsidRPr="00792CF6" w:rsidRDefault="00D42AB4" w:rsidP="00FE3FA5">
            <w:pPr>
              <w:pBdr>
                <w:bottom w:val="single" w:sz="4" w:space="1" w:color="auto"/>
              </w:pBdr>
              <w:spacing w:line="380" w:lineRule="exact"/>
              <w:ind w:left="-46" w:right="-37"/>
              <w:jc w:val="center"/>
              <w:rPr>
                <w:rFonts w:eastAsia="Browallia New"/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42AB4" w:rsidRPr="00792CF6" w14:paraId="77275EE0" w14:textId="77777777" w:rsidTr="00FE3FA5">
        <w:trPr>
          <w:trHeight w:val="63"/>
          <w:tblHeader/>
        </w:trPr>
        <w:tc>
          <w:tcPr>
            <w:tcW w:w="3582" w:type="dxa"/>
            <w:vAlign w:val="center"/>
          </w:tcPr>
          <w:p w14:paraId="5FE1BC59" w14:textId="77777777" w:rsidR="00D42AB4" w:rsidRPr="00792CF6" w:rsidRDefault="00D42AB4" w:rsidP="00D42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30" w:right="-108"/>
              <w:jc w:val="thaiDistribute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2038250" w14:textId="72D89EE2" w:rsidR="00D42AB4" w:rsidRPr="00792CF6" w:rsidRDefault="00D42AB4" w:rsidP="00FE3FA5">
            <w:pPr>
              <w:pBdr>
                <w:bottom w:val="single" w:sz="4" w:space="1" w:color="auto"/>
              </w:pBdr>
              <w:spacing w:line="380" w:lineRule="exact"/>
              <w:ind w:left="-19" w:right="-16"/>
              <w:jc w:val="center"/>
              <w:rPr>
                <w:rFonts w:eastAsia="Browallia New"/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0BAB2B0E" w14:textId="67801C1A" w:rsidR="00D42AB4" w:rsidRPr="00792CF6" w:rsidRDefault="00D42AB4" w:rsidP="00FE3FA5">
            <w:pPr>
              <w:pBdr>
                <w:bottom w:val="single" w:sz="4" w:space="1" w:color="auto"/>
              </w:pBdr>
              <w:spacing w:line="380" w:lineRule="exact"/>
              <w:ind w:left="-19" w:right="-16"/>
              <w:jc w:val="center"/>
              <w:rPr>
                <w:rFonts w:eastAsia="Browallia New"/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409F7275" w14:textId="38C30835" w:rsidR="00D42AB4" w:rsidRPr="00792CF6" w:rsidRDefault="00D42AB4" w:rsidP="00FE3FA5">
            <w:pPr>
              <w:pBdr>
                <w:bottom w:val="single" w:sz="4" w:space="1" w:color="auto"/>
              </w:pBdr>
              <w:spacing w:line="380" w:lineRule="exact"/>
              <w:ind w:left="-19" w:right="-16"/>
              <w:jc w:val="center"/>
              <w:rPr>
                <w:rFonts w:eastAsia="Browallia New"/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3FF6B916" w14:textId="0D36D7FD" w:rsidR="00D42AB4" w:rsidRPr="00792CF6" w:rsidRDefault="00D42AB4" w:rsidP="00FE3FA5">
            <w:pPr>
              <w:pBdr>
                <w:bottom w:val="single" w:sz="4" w:space="1" w:color="auto"/>
              </w:pBdr>
              <w:spacing w:line="380" w:lineRule="exact"/>
              <w:ind w:left="-19" w:right="-16"/>
              <w:jc w:val="center"/>
              <w:rPr>
                <w:rFonts w:eastAsia="Browallia New"/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D42AB4" w:rsidRPr="00792CF6" w14:paraId="0964C8E4" w14:textId="77777777" w:rsidTr="00FE3FA5">
        <w:trPr>
          <w:trHeight w:val="63"/>
          <w:tblHeader/>
        </w:trPr>
        <w:tc>
          <w:tcPr>
            <w:tcW w:w="3582" w:type="dxa"/>
          </w:tcPr>
          <w:p w14:paraId="4D8F6980" w14:textId="77777777" w:rsidR="00D42AB4" w:rsidRPr="00792CF6" w:rsidRDefault="00D42AB4" w:rsidP="00905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30" w:right="-108"/>
              <w:jc w:val="thaiDistribute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CF2061" w14:textId="77777777" w:rsidR="00D42AB4" w:rsidRPr="00792CF6" w:rsidRDefault="00D42AB4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219EAA6" w14:textId="77777777" w:rsidR="00D42AB4" w:rsidRPr="00792CF6" w:rsidRDefault="00D42AB4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74BD219" w14:textId="77777777" w:rsidR="00D42AB4" w:rsidRPr="00792CF6" w:rsidRDefault="00D42AB4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2C7E339" w14:textId="77777777" w:rsidR="00D42AB4" w:rsidRPr="00792CF6" w:rsidRDefault="00D42AB4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9561A3" w:rsidRPr="00792CF6" w14:paraId="3A964BC3" w14:textId="77777777" w:rsidTr="00260FDC">
        <w:trPr>
          <w:trHeight w:val="135"/>
        </w:trPr>
        <w:tc>
          <w:tcPr>
            <w:tcW w:w="3582" w:type="dxa"/>
          </w:tcPr>
          <w:p w14:paraId="233CFE4B" w14:textId="25FB67E7" w:rsidR="00907682" w:rsidRPr="00792CF6" w:rsidRDefault="00907682" w:rsidP="00905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30" w:right="-108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75F44F85" w14:textId="38CDE0CF" w:rsidR="00907682" w:rsidRPr="00792CF6" w:rsidRDefault="00907682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389B9E13" w14:textId="36067026" w:rsidR="00907682" w:rsidRPr="00792CF6" w:rsidRDefault="00907682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50C0303" w14:textId="4D364183" w:rsidR="00907682" w:rsidRPr="00792CF6" w:rsidRDefault="00907682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78DC6832" w14:textId="357C100A" w:rsidR="00907682" w:rsidRPr="00792CF6" w:rsidRDefault="00907682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561A3" w:rsidRPr="00792CF6" w14:paraId="4B84806C" w14:textId="77777777" w:rsidTr="00260FDC">
        <w:trPr>
          <w:trHeight w:val="135"/>
        </w:trPr>
        <w:tc>
          <w:tcPr>
            <w:tcW w:w="3582" w:type="dxa"/>
          </w:tcPr>
          <w:p w14:paraId="75D61809" w14:textId="357B6A65" w:rsidR="00907682" w:rsidRPr="00792CF6" w:rsidRDefault="00907682" w:rsidP="008A2C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121" w:right="-108" w:hanging="151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UPC"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="008A2CB0" w:rsidRPr="00792CF6">
              <w:rPr>
                <w:rFonts w:eastAsia="BrowalliaUPC"/>
                <w:i/>
                <w:iCs/>
                <w:sz w:val="26"/>
                <w:szCs w:val="26"/>
                <w:cs/>
                <w:lang w:val="en-GB"/>
              </w:rPr>
              <w:t>ที่</w:t>
            </w:r>
            <w:r w:rsidR="008A2CB0" w:rsidRPr="000627A8">
              <w:rPr>
                <w:rFonts w:eastAsia="BrowalliaUPC"/>
                <w:i/>
                <w:iCs/>
                <w:sz w:val="26"/>
                <w:szCs w:val="26"/>
                <w:cs/>
                <w:lang w:val="en-GB"/>
              </w:rPr>
              <w:t>วัด</w:t>
            </w:r>
            <w:r w:rsidR="008A2CB0" w:rsidRPr="000627A8">
              <w:rPr>
                <w:rFonts w:eastAsia="BrowalliaUPC" w:hint="cs"/>
                <w:i/>
                <w:iCs/>
                <w:sz w:val="26"/>
                <w:szCs w:val="26"/>
                <w:cs/>
                <w:lang w:val="en-GB"/>
              </w:rPr>
              <w:t>มูลค่า</w:t>
            </w:r>
            <w:r w:rsidR="008A2CB0">
              <w:rPr>
                <w:rFonts w:eastAsia="BrowalliaUPC"/>
                <w:i/>
                <w:iCs/>
                <w:sz w:val="26"/>
                <w:szCs w:val="26"/>
                <w:cs/>
                <w:lang w:val="en-GB"/>
              </w:rPr>
              <w:br/>
            </w:r>
            <w:r w:rsidR="008A2CB0" w:rsidRPr="000627A8">
              <w:rPr>
                <w:rFonts w:eastAsia="BrowalliaUPC"/>
                <w:i/>
                <w:iCs/>
                <w:sz w:val="26"/>
                <w:szCs w:val="26"/>
                <w:cs/>
                <w:lang w:val="en-GB"/>
              </w:rPr>
              <w:t>ด้วย</w:t>
            </w:r>
            <w:r w:rsidR="008A2CB0" w:rsidRPr="000627A8">
              <w:rPr>
                <w:rFonts w:eastAsia="BrowalliaUPC" w:hint="cs"/>
                <w:i/>
                <w:iCs/>
                <w:sz w:val="26"/>
                <w:szCs w:val="26"/>
                <w:cs/>
                <w:lang w:val="en-GB"/>
              </w:rPr>
              <w:t>วิธี</w:t>
            </w:r>
            <w:r w:rsidR="008A2CB0" w:rsidRPr="000627A8">
              <w:rPr>
                <w:rFonts w:eastAsia="BrowalliaUPC"/>
                <w:i/>
                <w:iCs/>
                <w:sz w:val="26"/>
                <w:szCs w:val="26"/>
                <w:cs/>
                <w:lang w:val="en-GB"/>
              </w:rPr>
              <w:t>ราคาทุน</w:t>
            </w:r>
            <w:r w:rsidR="008A2CB0" w:rsidRPr="00792CF6">
              <w:rPr>
                <w:rFonts w:eastAsia="BrowalliaUPC"/>
                <w:i/>
                <w:i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8" w:type="dxa"/>
          </w:tcPr>
          <w:p w14:paraId="31651299" w14:textId="77777777" w:rsidR="00907682" w:rsidRPr="00792CF6" w:rsidRDefault="00907682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D873ED8" w14:textId="77777777" w:rsidR="00907682" w:rsidRPr="00792CF6" w:rsidRDefault="00907682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8828DFB" w14:textId="77777777" w:rsidR="00907682" w:rsidRPr="00792CF6" w:rsidRDefault="00907682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38DA1C9" w14:textId="77777777" w:rsidR="00907682" w:rsidRPr="00792CF6" w:rsidRDefault="00907682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FE3FA5" w:rsidRPr="00792CF6" w14:paraId="186CE135" w14:textId="77777777" w:rsidTr="00260FDC">
        <w:trPr>
          <w:trHeight w:val="135"/>
        </w:trPr>
        <w:tc>
          <w:tcPr>
            <w:tcW w:w="3582" w:type="dxa"/>
          </w:tcPr>
          <w:p w14:paraId="6FABE930" w14:textId="3EF4B193" w:rsidR="00FE3FA5" w:rsidRPr="00792CF6" w:rsidRDefault="00FE3FA5" w:rsidP="008A2C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30" w:right="-108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  </w:t>
            </w:r>
            <w:r w:rsidRPr="00792CF6">
              <w:rPr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</w:tcPr>
          <w:p w14:paraId="311DC914" w14:textId="4B584C4A" w:rsidR="00FE3FA5" w:rsidRPr="00792CF6" w:rsidRDefault="00C37AC8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C37AC8">
              <w:rPr>
                <w:rFonts w:eastAsia="Browallia New"/>
                <w:sz w:val="26"/>
                <w:szCs w:val="26"/>
                <w:lang w:val="en-GB"/>
              </w:rPr>
              <w:t>233,119,556</w:t>
            </w:r>
          </w:p>
        </w:tc>
        <w:tc>
          <w:tcPr>
            <w:tcW w:w="1368" w:type="dxa"/>
          </w:tcPr>
          <w:p w14:paraId="5EB7DACE" w14:textId="102AF4CF" w:rsidR="00FE3FA5" w:rsidRPr="00792CF6" w:rsidRDefault="00FE3FA5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406,275,955</w:t>
            </w:r>
          </w:p>
        </w:tc>
        <w:tc>
          <w:tcPr>
            <w:tcW w:w="1368" w:type="dxa"/>
          </w:tcPr>
          <w:p w14:paraId="4E52092C" w14:textId="13AA1234" w:rsidR="00FE3FA5" w:rsidRPr="00792CF6" w:rsidRDefault="00025B8C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sz w:val="26"/>
                <w:szCs w:val="26"/>
                <w:lang w:val="en-GB"/>
              </w:rPr>
            </w:pPr>
            <w:r w:rsidRPr="00025B8C">
              <w:rPr>
                <w:sz w:val="26"/>
                <w:szCs w:val="26"/>
                <w:lang w:val="en-GB"/>
              </w:rPr>
              <w:t>67,289,745</w:t>
            </w:r>
          </w:p>
        </w:tc>
        <w:tc>
          <w:tcPr>
            <w:tcW w:w="1368" w:type="dxa"/>
          </w:tcPr>
          <w:p w14:paraId="3C36ABE2" w14:textId="79CFE2EB" w:rsidR="00FE3FA5" w:rsidRPr="00792CF6" w:rsidRDefault="00FE3FA5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102,706,102</w:t>
            </w:r>
          </w:p>
        </w:tc>
      </w:tr>
      <w:tr w:rsidR="00FE3FA5" w:rsidRPr="00792CF6" w14:paraId="7049C4A4" w14:textId="77777777" w:rsidTr="00260FDC">
        <w:trPr>
          <w:trHeight w:val="135"/>
        </w:trPr>
        <w:tc>
          <w:tcPr>
            <w:tcW w:w="3582" w:type="dxa"/>
          </w:tcPr>
          <w:p w14:paraId="1F834F05" w14:textId="1BC23533" w:rsidR="00FE3FA5" w:rsidRPr="00792CF6" w:rsidRDefault="00FE3FA5" w:rsidP="008A2C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30" w:right="-108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  </w:t>
            </w:r>
            <w:r w:rsidRPr="00792CF6">
              <w:rPr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1368" w:type="dxa"/>
          </w:tcPr>
          <w:p w14:paraId="0B7B45EA" w14:textId="6EDD277C" w:rsidR="00FE3FA5" w:rsidRPr="00792CF6" w:rsidRDefault="00CF1CDF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CF1CDF">
              <w:rPr>
                <w:rFonts w:eastAsia="Browallia New"/>
                <w:sz w:val="26"/>
                <w:szCs w:val="26"/>
                <w:lang w:val="en-GB"/>
              </w:rPr>
              <w:t>37,684,127</w:t>
            </w:r>
          </w:p>
        </w:tc>
        <w:tc>
          <w:tcPr>
            <w:tcW w:w="1368" w:type="dxa"/>
          </w:tcPr>
          <w:p w14:paraId="1335E658" w14:textId="5AFE752D" w:rsidR="00FE3FA5" w:rsidRPr="00792CF6" w:rsidRDefault="00FE3FA5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12,507,534</w:t>
            </w:r>
          </w:p>
        </w:tc>
        <w:tc>
          <w:tcPr>
            <w:tcW w:w="1368" w:type="dxa"/>
          </w:tcPr>
          <w:p w14:paraId="15D28AA0" w14:textId="093F4F37" w:rsidR="00FE3FA5" w:rsidRPr="00792CF6" w:rsidRDefault="00D268EB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sz w:val="26"/>
                <w:szCs w:val="26"/>
                <w:lang w:val="en-GB"/>
              </w:rPr>
            </w:pPr>
            <w:r w:rsidRPr="00D268EB">
              <w:rPr>
                <w:sz w:val="26"/>
                <w:szCs w:val="26"/>
                <w:lang w:val="en-GB"/>
              </w:rPr>
              <w:t>33,336,127</w:t>
            </w:r>
          </w:p>
        </w:tc>
        <w:tc>
          <w:tcPr>
            <w:tcW w:w="1368" w:type="dxa"/>
          </w:tcPr>
          <w:p w14:paraId="491CC8A2" w14:textId="37415878" w:rsidR="00FE3FA5" w:rsidRPr="00792CF6" w:rsidRDefault="00FE3FA5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3,052,605</w:t>
            </w:r>
          </w:p>
        </w:tc>
      </w:tr>
      <w:tr w:rsidR="00FE3FA5" w:rsidRPr="00792CF6" w14:paraId="2EB54445" w14:textId="77777777" w:rsidTr="00A80633">
        <w:trPr>
          <w:trHeight w:val="135"/>
        </w:trPr>
        <w:tc>
          <w:tcPr>
            <w:tcW w:w="3582" w:type="dxa"/>
          </w:tcPr>
          <w:p w14:paraId="55A26E4E" w14:textId="1D2B4454" w:rsidR="00FE3FA5" w:rsidRPr="00792CF6" w:rsidRDefault="00FE3FA5" w:rsidP="008A2C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328" w:right="-108" w:hanging="358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  </w:t>
            </w:r>
            <w:r w:rsidRPr="00792CF6">
              <w:rPr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  <w:r w:rsidR="00625C31">
              <w:rPr>
                <w:sz w:val="26"/>
                <w:szCs w:val="26"/>
                <w:cs/>
                <w:lang w:val="en-GB"/>
              </w:rPr>
              <w:br/>
            </w:r>
            <w:r w:rsidRPr="00792CF6">
              <w:rPr>
                <w:sz w:val="26"/>
                <w:szCs w:val="26"/>
                <w:cs/>
                <w:lang w:val="en-GB"/>
              </w:rPr>
              <w:t>วิธีราคาทุนตัดจำหน่าย</w:t>
            </w:r>
          </w:p>
        </w:tc>
        <w:tc>
          <w:tcPr>
            <w:tcW w:w="1368" w:type="dxa"/>
            <w:vAlign w:val="bottom"/>
          </w:tcPr>
          <w:p w14:paraId="536E936E" w14:textId="562AE734" w:rsidR="00FE3FA5" w:rsidRPr="00183934" w:rsidRDefault="0003361F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8F14E0">
              <w:rPr>
                <w:rFonts w:eastAsia="Browallia New"/>
                <w:sz w:val="26"/>
                <w:szCs w:val="26"/>
                <w:lang w:val="en-GB"/>
              </w:rPr>
              <w:t>8,360,865</w:t>
            </w:r>
          </w:p>
        </w:tc>
        <w:tc>
          <w:tcPr>
            <w:tcW w:w="1368" w:type="dxa"/>
          </w:tcPr>
          <w:p w14:paraId="6EE2203A" w14:textId="77777777" w:rsidR="00FE3FA5" w:rsidRPr="00792CF6" w:rsidRDefault="00FE3FA5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  <w:p w14:paraId="541ACEC8" w14:textId="73FB4BF3" w:rsidR="00FE3FA5" w:rsidRPr="00792CF6" w:rsidRDefault="00FE3FA5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7,871,683</w:t>
            </w:r>
          </w:p>
        </w:tc>
        <w:tc>
          <w:tcPr>
            <w:tcW w:w="1368" w:type="dxa"/>
            <w:vAlign w:val="bottom"/>
          </w:tcPr>
          <w:p w14:paraId="237BB71C" w14:textId="19363EB7" w:rsidR="00FE3FA5" w:rsidRPr="0003361F" w:rsidRDefault="0003361F" w:rsidP="0003361F">
            <w:pP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03361F">
              <w:rPr>
                <w:rFonts w:eastAsia="Browallia New"/>
                <w:sz w:val="26"/>
                <w:szCs w:val="26"/>
                <w:lang w:val="en-GB"/>
              </w:rPr>
              <w:t>1,467,585</w:t>
            </w:r>
          </w:p>
        </w:tc>
        <w:tc>
          <w:tcPr>
            <w:tcW w:w="1368" w:type="dxa"/>
          </w:tcPr>
          <w:p w14:paraId="60EBBA40" w14:textId="77777777" w:rsidR="00FE3FA5" w:rsidRPr="00792CF6" w:rsidRDefault="00FE3FA5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  <w:p w14:paraId="5C2C6897" w14:textId="4E550E1A" w:rsidR="00FE3FA5" w:rsidRPr="00792CF6" w:rsidRDefault="00FE3FA5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1,131,603</w:t>
            </w:r>
          </w:p>
        </w:tc>
      </w:tr>
      <w:tr w:rsidR="00FE3FA5" w:rsidRPr="00792CF6" w14:paraId="0C23B46D" w14:textId="77777777" w:rsidTr="00420EFA">
        <w:trPr>
          <w:trHeight w:val="135"/>
        </w:trPr>
        <w:tc>
          <w:tcPr>
            <w:tcW w:w="3582" w:type="dxa"/>
          </w:tcPr>
          <w:p w14:paraId="765DA9D6" w14:textId="7B5F333F" w:rsidR="00FE3FA5" w:rsidRPr="00792CF6" w:rsidRDefault="00FE3FA5" w:rsidP="008A2C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30" w:right="-108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  </w:t>
            </w:r>
            <w:r w:rsidRPr="00792CF6">
              <w:rPr>
                <w:sz w:val="26"/>
                <w:szCs w:val="26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368" w:type="dxa"/>
          </w:tcPr>
          <w:p w14:paraId="0249656A" w14:textId="1238DE3E" w:rsidR="00FE3FA5" w:rsidRPr="006A354D" w:rsidRDefault="002A5D0D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highlight w:val="yellow"/>
                <w:lang w:val="en-GB"/>
              </w:rPr>
            </w:pPr>
            <w:r w:rsidRPr="002A5D0D">
              <w:rPr>
                <w:rFonts w:eastAsia="Browallia New"/>
                <w:sz w:val="26"/>
                <w:szCs w:val="26"/>
                <w:lang w:val="en-GB"/>
              </w:rPr>
              <w:t>104,963,674</w:t>
            </w:r>
          </w:p>
        </w:tc>
        <w:tc>
          <w:tcPr>
            <w:tcW w:w="1368" w:type="dxa"/>
          </w:tcPr>
          <w:p w14:paraId="54C451EC" w14:textId="726D6427" w:rsidR="00FE3FA5" w:rsidRPr="00B95C3E" w:rsidRDefault="002D3B54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B95C3E">
              <w:rPr>
                <w:rFonts w:eastAsia="Browallia New"/>
                <w:sz w:val="26"/>
                <w:szCs w:val="26"/>
                <w:lang w:val="en-GB"/>
              </w:rPr>
              <w:t>63,739,838</w:t>
            </w:r>
          </w:p>
        </w:tc>
        <w:tc>
          <w:tcPr>
            <w:tcW w:w="1368" w:type="dxa"/>
          </w:tcPr>
          <w:p w14:paraId="0A87B058" w14:textId="1ACDA55C" w:rsidR="00FE3FA5" w:rsidRPr="00792CF6" w:rsidRDefault="008933BC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8933BC">
              <w:rPr>
                <w:rFonts w:eastAsia="Browallia New"/>
                <w:sz w:val="26"/>
                <w:szCs w:val="26"/>
                <w:lang w:val="en-GB"/>
              </w:rPr>
              <w:t>638,330,747</w:t>
            </w:r>
          </w:p>
        </w:tc>
        <w:tc>
          <w:tcPr>
            <w:tcW w:w="1368" w:type="dxa"/>
          </w:tcPr>
          <w:p w14:paraId="1284CFC7" w14:textId="7EF72C75" w:rsidR="00FE3FA5" w:rsidRPr="00792CF6" w:rsidRDefault="00952B16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B95C3E">
              <w:rPr>
                <w:rFonts w:eastAsia="Browallia New"/>
                <w:sz w:val="26"/>
                <w:szCs w:val="26"/>
                <w:lang w:val="en-GB"/>
              </w:rPr>
              <w:t>330,674,139</w:t>
            </w:r>
          </w:p>
        </w:tc>
      </w:tr>
      <w:tr w:rsidR="00FE3FA5" w:rsidRPr="00792CF6" w14:paraId="7D2DBA38" w14:textId="77777777" w:rsidTr="00260FDC">
        <w:trPr>
          <w:trHeight w:val="135"/>
        </w:trPr>
        <w:tc>
          <w:tcPr>
            <w:tcW w:w="3582" w:type="dxa"/>
          </w:tcPr>
          <w:p w14:paraId="5553FA15" w14:textId="0E3DFA7D" w:rsidR="00FE3FA5" w:rsidRPr="00792CF6" w:rsidRDefault="00FE3FA5" w:rsidP="008A2C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30" w:right="-108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  </w:t>
            </w:r>
            <w:r w:rsidRPr="00792CF6">
              <w:rPr>
                <w:sz w:val="26"/>
                <w:szCs w:val="26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1368" w:type="dxa"/>
          </w:tcPr>
          <w:p w14:paraId="11ADCF86" w14:textId="5BCE6AF8" w:rsidR="00FE3FA5" w:rsidRPr="00792CF6" w:rsidRDefault="00E32E7B" w:rsidP="00463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rPr>
                <w:rFonts w:eastAsia="Browallia New"/>
                <w:sz w:val="26"/>
                <w:szCs w:val="26"/>
              </w:rPr>
            </w:pPr>
            <w:r>
              <w:rPr>
                <w:rFonts w:eastAsia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3FEFDA1" w14:textId="5CDAACAC" w:rsidR="00FE3FA5" w:rsidRPr="00792CF6" w:rsidRDefault="00FE3FA5" w:rsidP="006B0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both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854DAEF" w14:textId="748AE64C" w:rsidR="00FE3FA5" w:rsidRPr="00792CF6" w:rsidRDefault="007F31E5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3,889,973</w:t>
            </w:r>
          </w:p>
        </w:tc>
        <w:tc>
          <w:tcPr>
            <w:tcW w:w="1368" w:type="dxa"/>
          </w:tcPr>
          <w:p w14:paraId="6A5FEDAB" w14:textId="2D73C2DD" w:rsidR="00FE3FA5" w:rsidRPr="00792CF6" w:rsidRDefault="00FE3FA5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2,875,501</w:t>
            </w:r>
          </w:p>
        </w:tc>
      </w:tr>
      <w:tr w:rsidR="00FE3FA5" w:rsidRPr="00792CF6" w14:paraId="32A21998" w14:textId="77777777" w:rsidTr="00420EFA">
        <w:trPr>
          <w:trHeight w:val="135"/>
        </w:trPr>
        <w:tc>
          <w:tcPr>
            <w:tcW w:w="3582" w:type="dxa"/>
          </w:tcPr>
          <w:p w14:paraId="4EC2535D" w14:textId="25711EAA" w:rsidR="00FE3FA5" w:rsidRPr="00792CF6" w:rsidRDefault="00FE3FA5" w:rsidP="008A2C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328" w:right="-108" w:hanging="358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  </w:t>
            </w:r>
            <w:r w:rsidRPr="00792CF6">
              <w:rPr>
                <w:sz w:val="26"/>
                <w:szCs w:val="26"/>
                <w:cs/>
                <w:lang w:val="en-GB"/>
              </w:rPr>
              <w:t>เงินประกันการซื้อเงินให้สินเชื่อแก่</w:t>
            </w:r>
            <w:r w:rsidR="008A2CB0">
              <w:rPr>
                <w:sz w:val="26"/>
                <w:szCs w:val="26"/>
                <w:cs/>
                <w:lang w:val="en-GB"/>
              </w:rPr>
              <w:br/>
            </w:r>
            <w:r w:rsidRPr="00792CF6">
              <w:rPr>
                <w:sz w:val="26"/>
                <w:szCs w:val="26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1368" w:type="dxa"/>
            <w:vAlign w:val="bottom"/>
          </w:tcPr>
          <w:p w14:paraId="1004F832" w14:textId="138E2144" w:rsidR="00FE3FA5" w:rsidRPr="00402C7E" w:rsidRDefault="00B96E6C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402C7E">
              <w:rPr>
                <w:rFonts w:eastAsia="Browallia New"/>
                <w:sz w:val="26"/>
                <w:szCs w:val="26"/>
                <w:lang w:val="en-GB"/>
              </w:rPr>
              <w:t>132,109,695</w:t>
            </w:r>
          </w:p>
        </w:tc>
        <w:tc>
          <w:tcPr>
            <w:tcW w:w="1368" w:type="dxa"/>
          </w:tcPr>
          <w:p w14:paraId="4C1F2371" w14:textId="77777777" w:rsidR="00FE3FA5" w:rsidRPr="00792CF6" w:rsidRDefault="00FE3FA5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  <w:p w14:paraId="29B24EBD" w14:textId="619F8189" w:rsidR="00FE3FA5" w:rsidRPr="00792CF6" w:rsidRDefault="00FE3FA5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100,276,687</w:t>
            </w:r>
          </w:p>
        </w:tc>
        <w:tc>
          <w:tcPr>
            <w:tcW w:w="1368" w:type="dxa"/>
            <w:vAlign w:val="bottom"/>
          </w:tcPr>
          <w:p w14:paraId="38836175" w14:textId="03A1551C" w:rsidR="00FE3FA5" w:rsidRPr="00792CF6" w:rsidRDefault="008871AB" w:rsidP="00887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rPr>
                <w:rFonts w:eastAsia="Browallia New"/>
                <w:sz w:val="26"/>
                <w:szCs w:val="26"/>
              </w:rPr>
            </w:pPr>
            <w:r>
              <w:rPr>
                <w:rFonts w:eastAsia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D0750DB" w14:textId="77777777" w:rsidR="00FE3FA5" w:rsidRPr="00792CF6" w:rsidRDefault="00FE3FA5" w:rsidP="006B0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both"/>
              <w:rPr>
                <w:sz w:val="26"/>
                <w:szCs w:val="26"/>
                <w:lang w:val="en-GB"/>
              </w:rPr>
            </w:pPr>
          </w:p>
          <w:p w14:paraId="233E9335" w14:textId="2CB5C0B8" w:rsidR="00FE3FA5" w:rsidRPr="00792CF6" w:rsidRDefault="00FE3FA5" w:rsidP="006B0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both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</w:tr>
      <w:tr w:rsidR="00FE3FA5" w:rsidRPr="00792CF6" w14:paraId="63A10C63" w14:textId="77777777" w:rsidTr="00260FDC">
        <w:trPr>
          <w:trHeight w:val="135"/>
        </w:trPr>
        <w:tc>
          <w:tcPr>
            <w:tcW w:w="3582" w:type="dxa"/>
          </w:tcPr>
          <w:p w14:paraId="70BFFFAA" w14:textId="74EE296C" w:rsidR="00FE3FA5" w:rsidRPr="00792CF6" w:rsidRDefault="00FE3FA5" w:rsidP="008A2C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30" w:right="-108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  </w:t>
            </w:r>
            <w:r w:rsidRPr="00792CF6">
              <w:rPr>
                <w:sz w:val="26"/>
                <w:szCs w:val="26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368" w:type="dxa"/>
          </w:tcPr>
          <w:p w14:paraId="10C011B9" w14:textId="505B89DD" w:rsidR="00FE3FA5" w:rsidRPr="00792CF6" w:rsidRDefault="00F972B8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F972B8">
              <w:rPr>
                <w:rFonts w:eastAsia="Browallia New"/>
                <w:sz w:val="26"/>
                <w:szCs w:val="26"/>
                <w:lang w:val="en-GB"/>
              </w:rPr>
              <w:t>839,042,358</w:t>
            </w:r>
          </w:p>
        </w:tc>
        <w:tc>
          <w:tcPr>
            <w:tcW w:w="1368" w:type="dxa"/>
          </w:tcPr>
          <w:p w14:paraId="3374AE84" w14:textId="3F395CA8" w:rsidR="00FE3FA5" w:rsidRPr="00792CF6" w:rsidRDefault="00FE3FA5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1,067,030,627</w:t>
            </w:r>
          </w:p>
        </w:tc>
        <w:tc>
          <w:tcPr>
            <w:tcW w:w="1368" w:type="dxa"/>
          </w:tcPr>
          <w:p w14:paraId="1E57BC4C" w14:textId="0DA5DF7D" w:rsidR="00FE3FA5" w:rsidRPr="00792CF6" w:rsidRDefault="00354360" w:rsidP="00354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rPr>
                <w:rFonts w:eastAsia="Browallia New"/>
                <w:sz w:val="26"/>
                <w:szCs w:val="26"/>
              </w:rPr>
            </w:pPr>
            <w:r>
              <w:rPr>
                <w:rFonts w:eastAsia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6DF67E2" w14:textId="53AF208B" w:rsidR="00FE3FA5" w:rsidRPr="00792CF6" w:rsidRDefault="00FE3FA5" w:rsidP="006B0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both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</w:tr>
      <w:tr w:rsidR="00FE3FA5" w:rsidRPr="00792CF6" w14:paraId="527AACAB" w14:textId="77777777" w:rsidTr="00420EFA">
        <w:trPr>
          <w:trHeight w:val="135"/>
        </w:trPr>
        <w:tc>
          <w:tcPr>
            <w:tcW w:w="3582" w:type="dxa"/>
          </w:tcPr>
          <w:p w14:paraId="248FDE52" w14:textId="6FB81C14" w:rsidR="00FE3FA5" w:rsidRPr="00792CF6" w:rsidRDefault="00FE3FA5" w:rsidP="008A2C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30" w:right="-108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  </w:t>
            </w:r>
            <w:r w:rsidRPr="00792CF6">
              <w:rPr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1368" w:type="dxa"/>
          </w:tcPr>
          <w:p w14:paraId="3E50AEBB" w14:textId="1B52B299" w:rsidR="00FE3FA5" w:rsidRPr="00792CF6" w:rsidRDefault="00402C7E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402C7E">
              <w:rPr>
                <w:rFonts w:eastAsia="Browallia New"/>
                <w:sz w:val="26"/>
                <w:szCs w:val="26"/>
                <w:lang w:val="en-GB"/>
              </w:rPr>
              <w:t>6,212,982,920</w:t>
            </w:r>
          </w:p>
        </w:tc>
        <w:tc>
          <w:tcPr>
            <w:tcW w:w="1368" w:type="dxa"/>
          </w:tcPr>
          <w:p w14:paraId="384C0597" w14:textId="16A4647D" w:rsidR="00FE3FA5" w:rsidRPr="00792CF6" w:rsidRDefault="00FE3FA5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7,246,182,557</w:t>
            </w:r>
          </w:p>
        </w:tc>
        <w:tc>
          <w:tcPr>
            <w:tcW w:w="1368" w:type="dxa"/>
          </w:tcPr>
          <w:p w14:paraId="577F3A89" w14:textId="2763E453" w:rsidR="00FE3FA5" w:rsidRPr="00792CF6" w:rsidRDefault="00252FEC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252FEC">
              <w:rPr>
                <w:rFonts w:eastAsia="Browallia New"/>
                <w:sz w:val="26"/>
                <w:szCs w:val="26"/>
                <w:lang w:val="en-GB"/>
              </w:rPr>
              <w:t>137,799,385</w:t>
            </w:r>
          </w:p>
        </w:tc>
        <w:tc>
          <w:tcPr>
            <w:tcW w:w="1368" w:type="dxa"/>
          </w:tcPr>
          <w:p w14:paraId="46F57AF4" w14:textId="00805C33" w:rsidR="00FE3FA5" w:rsidRPr="00792CF6" w:rsidRDefault="00FE3FA5" w:rsidP="00FE3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541,231,515</w:t>
            </w:r>
          </w:p>
        </w:tc>
      </w:tr>
      <w:tr w:rsidR="00545C27" w:rsidRPr="00792CF6" w14:paraId="3B893D7E" w14:textId="77777777" w:rsidTr="00260FDC">
        <w:trPr>
          <w:trHeight w:val="135"/>
        </w:trPr>
        <w:tc>
          <w:tcPr>
            <w:tcW w:w="3582" w:type="dxa"/>
          </w:tcPr>
          <w:p w14:paraId="3B13496A" w14:textId="051A113F" w:rsidR="00545C27" w:rsidRPr="00792CF6" w:rsidRDefault="00545C27" w:rsidP="008A2C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30" w:right="-108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  </w:t>
            </w:r>
            <w:r w:rsidRPr="00792CF6">
              <w:rPr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1368" w:type="dxa"/>
          </w:tcPr>
          <w:p w14:paraId="6DF42A0B" w14:textId="2B7C5406" w:rsidR="00545C27" w:rsidRPr="007866D0" w:rsidRDefault="00545C27" w:rsidP="0078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rPr>
                <w:rFonts w:eastAsia="Browallia New"/>
                <w:sz w:val="26"/>
                <w:szCs w:val="26"/>
              </w:rPr>
            </w:pPr>
            <w:r w:rsidRPr="007866D0">
              <w:rPr>
                <w:rFonts w:eastAsia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AFDCD39" w14:textId="3BAFBF84" w:rsidR="00545C27" w:rsidRPr="00792CF6" w:rsidRDefault="00545C27" w:rsidP="0078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rPr>
                <w:rFonts w:eastAsia="Browallia New"/>
                <w:sz w:val="26"/>
                <w:szCs w:val="26"/>
              </w:rPr>
            </w:pPr>
            <w:r w:rsidRPr="007866D0">
              <w:rPr>
                <w:rFonts w:eastAsia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5B6ECD6" w14:textId="03CFDD70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A0D63">
              <w:rPr>
                <w:rFonts w:eastAsia="Browallia New"/>
                <w:sz w:val="26"/>
                <w:szCs w:val="26"/>
                <w:lang w:val="en-GB"/>
              </w:rPr>
              <w:t>4,265,039,900</w:t>
            </w:r>
          </w:p>
        </w:tc>
        <w:tc>
          <w:tcPr>
            <w:tcW w:w="1368" w:type="dxa"/>
          </w:tcPr>
          <w:p w14:paraId="55A87B26" w14:textId="575DD2FD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4,215,039,900</w:t>
            </w:r>
          </w:p>
        </w:tc>
      </w:tr>
      <w:tr w:rsidR="00545C27" w:rsidRPr="00792CF6" w14:paraId="76EA2D44" w14:textId="77777777" w:rsidTr="00FE3FA5">
        <w:trPr>
          <w:trHeight w:val="135"/>
        </w:trPr>
        <w:tc>
          <w:tcPr>
            <w:tcW w:w="3582" w:type="dxa"/>
          </w:tcPr>
          <w:p w14:paraId="495CF9EF" w14:textId="5414599B" w:rsidR="00545C27" w:rsidRPr="00792CF6" w:rsidRDefault="00545C27" w:rsidP="008A2C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30" w:right="-108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  </w:t>
            </w:r>
            <w:r w:rsidRPr="00792CF6">
              <w:rPr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68" w:type="dxa"/>
          </w:tcPr>
          <w:p w14:paraId="0EED2583" w14:textId="3219FE72" w:rsidR="00545C27" w:rsidRPr="00792CF6" w:rsidRDefault="00545C27" w:rsidP="00545C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FC51E7">
              <w:rPr>
                <w:rFonts w:eastAsia="Browallia New"/>
                <w:sz w:val="26"/>
                <w:szCs w:val="26"/>
                <w:lang w:val="en-GB"/>
              </w:rPr>
              <w:t>7,550,200</w:t>
            </w:r>
          </w:p>
        </w:tc>
        <w:tc>
          <w:tcPr>
            <w:tcW w:w="1368" w:type="dxa"/>
          </w:tcPr>
          <w:p w14:paraId="3AC4C458" w14:textId="61752311" w:rsidR="00545C27" w:rsidRPr="00792CF6" w:rsidRDefault="00545C27" w:rsidP="00545C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B95C3E">
              <w:rPr>
                <w:rFonts w:eastAsia="Browallia New"/>
                <w:sz w:val="26"/>
                <w:szCs w:val="26"/>
                <w:lang w:val="en-GB"/>
              </w:rPr>
              <w:t>785,200</w:t>
            </w:r>
          </w:p>
        </w:tc>
        <w:tc>
          <w:tcPr>
            <w:tcW w:w="1368" w:type="dxa"/>
          </w:tcPr>
          <w:p w14:paraId="29AD2ED3" w14:textId="0DF061FC" w:rsidR="00545C27" w:rsidRPr="00792CF6" w:rsidRDefault="00545C27" w:rsidP="00545C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252FEC">
              <w:rPr>
                <w:rFonts w:eastAsia="Browallia New"/>
                <w:sz w:val="26"/>
                <w:szCs w:val="26"/>
                <w:lang w:val="en-GB"/>
              </w:rPr>
              <w:t>7,376,800</w:t>
            </w:r>
          </w:p>
        </w:tc>
        <w:tc>
          <w:tcPr>
            <w:tcW w:w="1368" w:type="dxa"/>
          </w:tcPr>
          <w:p w14:paraId="73EA19BC" w14:textId="4793A301" w:rsidR="00545C27" w:rsidRPr="00792CF6" w:rsidRDefault="00545C27" w:rsidP="00545C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B95C3E">
              <w:rPr>
                <w:rFonts w:eastAsia="Browallia New"/>
                <w:sz w:val="26"/>
                <w:szCs w:val="26"/>
                <w:lang w:val="en-GB"/>
              </w:rPr>
              <w:t>476,800</w:t>
            </w:r>
          </w:p>
        </w:tc>
      </w:tr>
      <w:tr w:rsidR="00545C27" w:rsidRPr="00792CF6" w14:paraId="5486B7F9" w14:textId="77777777" w:rsidTr="00420EFA">
        <w:trPr>
          <w:trHeight w:val="135"/>
        </w:trPr>
        <w:tc>
          <w:tcPr>
            <w:tcW w:w="3582" w:type="dxa"/>
          </w:tcPr>
          <w:p w14:paraId="7979E552" w14:textId="77777777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30" w:right="-108"/>
              <w:jc w:val="thaiDistribute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45F6197" w14:textId="685EC4CD" w:rsidR="00545C27" w:rsidRPr="006A354D" w:rsidRDefault="00637C82" w:rsidP="00545C27">
            <w:pPr>
              <w:pBdr>
                <w:bottom w:val="single" w:sz="12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highlight w:val="yellow"/>
                <w:lang w:val="en-GB"/>
              </w:rPr>
            </w:pPr>
            <w:r w:rsidRPr="00637C82">
              <w:rPr>
                <w:rFonts w:eastAsia="Browallia New"/>
                <w:sz w:val="26"/>
                <w:szCs w:val="26"/>
                <w:lang w:val="en-GB"/>
              </w:rPr>
              <w:t>7,575,813,395</w:t>
            </w:r>
          </w:p>
        </w:tc>
        <w:tc>
          <w:tcPr>
            <w:tcW w:w="1368" w:type="dxa"/>
          </w:tcPr>
          <w:p w14:paraId="6A2FBFC9" w14:textId="66464467" w:rsidR="00545C27" w:rsidRPr="00792CF6" w:rsidRDefault="00545C27" w:rsidP="00545C27">
            <w:pPr>
              <w:pBdr>
                <w:bottom w:val="single" w:sz="12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>
              <w:rPr>
                <w:rFonts w:eastAsia="Browallia New"/>
                <w:sz w:val="26"/>
                <w:szCs w:val="26"/>
              </w:rPr>
              <w:fldChar w:fldCharType="begin"/>
            </w:r>
            <w:r>
              <w:rPr>
                <w:rFonts w:eastAsia="Browallia New"/>
                <w:sz w:val="26"/>
                <w:szCs w:val="26"/>
              </w:rPr>
              <w:instrText xml:space="preserve"> =SUM(C6:C17) </w:instrText>
            </w:r>
            <w:r>
              <w:rPr>
                <w:rFonts w:eastAsia="Browallia New"/>
                <w:sz w:val="26"/>
                <w:szCs w:val="26"/>
              </w:rPr>
              <w:fldChar w:fldCharType="separate"/>
            </w:r>
            <w:r>
              <w:rPr>
                <w:rFonts w:eastAsia="Browallia New"/>
                <w:noProof/>
                <w:sz w:val="26"/>
                <w:szCs w:val="26"/>
              </w:rPr>
              <w:t>8,904,670,081</w:t>
            </w:r>
            <w:r>
              <w:rPr>
                <w:rFonts w:eastAsia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</w:tcPr>
          <w:p w14:paraId="44DD6B5E" w14:textId="6171D33B" w:rsidR="00545C27" w:rsidRPr="00792CF6" w:rsidRDefault="00545C27" w:rsidP="00545C27">
            <w:pPr>
              <w:pBdr>
                <w:bottom w:val="single" w:sz="12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eastAsia="Browallia New"/>
                <w:sz w:val="26"/>
                <w:szCs w:val="26"/>
                <w:lang w:val="en-GB"/>
              </w:rPr>
              <w:instrText xml:space="preserve"> =SUM(D6:D17) </w:instrText>
            </w:r>
            <w:r>
              <w:rPr>
                <w:rFonts w:eastAsia="Browall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eastAsia="Browallia New"/>
                <w:noProof/>
                <w:sz w:val="26"/>
                <w:szCs w:val="26"/>
                <w:lang w:val="en-GB"/>
              </w:rPr>
              <w:t>5,154,530,262</w:t>
            </w:r>
            <w:r>
              <w:rPr>
                <w:rFonts w:eastAsia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</w:tcPr>
          <w:p w14:paraId="7D6CDDD2" w14:textId="5039F1FF" w:rsidR="00545C27" w:rsidRPr="00792CF6" w:rsidRDefault="00545C27" w:rsidP="00545C27">
            <w:pPr>
              <w:pBdr>
                <w:bottom w:val="single" w:sz="12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>
              <w:rPr>
                <w:rFonts w:eastAsia="Browallia New"/>
                <w:sz w:val="26"/>
                <w:szCs w:val="26"/>
              </w:rPr>
              <w:fldChar w:fldCharType="begin"/>
            </w:r>
            <w:r>
              <w:rPr>
                <w:rFonts w:eastAsia="Browallia New"/>
                <w:sz w:val="26"/>
                <w:szCs w:val="26"/>
              </w:rPr>
              <w:instrText xml:space="preserve"> =SUM(E6:E17) </w:instrText>
            </w:r>
            <w:r>
              <w:rPr>
                <w:rFonts w:eastAsia="Browallia New"/>
                <w:sz w:val="26"/>
                <w:szCs w:val="26"/>
              </w:rPr>
              <w:fldChar w:fldCharType="separate"/>
            </w:r>
            <w:r>
              <w:rPr>
                <w:rFonts w:eastAsia="Browallia New"/>
                <w:noProof/>
                <w:sz w:val="26"/>
                <w:szCs w:val="26"/>
              </w:rPr>
              <w:t>5,197,188,165</w:t>
            </w:r>
            <w:r>
              <w:rPr>
                <w:rFonts w:eastAsia="Browallia New"/>
                <w:sz w:val="26"/>
                <w:szCs w:val="26"/>
              </w:rPr>
              <w:fldChar w:fldCharType="end"/>
            </w:r>
          </w:p>
        </w:tc>
      </w:tr>
      <w:tr w:rsidR="00545C27" w:rsidRPr="00792CF6" w14:paraId="3181B6D7" w14:textId="77777777" w:rsidTr="00FE3FA5">
        <w:trPr>
          <w:trHeight w:val="135"/>
        </w:trPr>
        <w:tc>
          <w:tcPr>
            <w:tcW w:w="3582" w:type="dxa"/>
          </w:tcPr>
          <w:p w14:paraId="5C88BEBC" w14:textId="77777777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30" w:right="-108"/>
              <w:jc w:val="thaiDistribute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50A0DB7" w14:textId="77777777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BCC9AB" w14:textId="77777777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919B0E" w14:textId="77777777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F664B1" w14:textId="77777777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545C27" w:rsidRPr="00792CF6" w14:paraId="32547CB4" w14:textId="77777777" w:rsidTr="00260FDC">
        <w:trPr>
          <w:trHeight w:val="135"/>
        </w:trPr>
        <w:tc>
          <w:tcPr>
            <w:tcW w:w="3582" w:type="dxa"/>
          </w:tcPr>
          <w:p w14:paraId="5D0769C5" w14:textId="5918DA30" w:rsidR="00545C27" w:rsidRPr="00792CF6" w:rsidRDefault="00545C27" w:rsidP="008A2C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30" w:right="-108"/>
              <w:rPr>
                <w:rFonts w:eastAsia="Browallia New"/>
                <w:sz w:val="26"/>
                <w:szCs w:val="26"/>
              </w:rPr>
            </w:pP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68" w:type="dxa"/>
          </w:tcPr>
          <w:p w14:paraId="0071974B" w14:textId="77777777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0C5BADD" w14:textId="77777777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9E86FA" w14:textId="77777777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8AD103B" w14:textId="77777777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545C27" w:rsidRPr="00792CF6" w14:paraId="6454DF6C" w14:textId="77777777" w:rsidTr="00260FDC">
        <w:trPr>
          <w:trHeight w:val="135"/>
        </w:trPr>
        <w:tc>
          <w:tcPr>
            <w:tcW w:w="3582" w:type="dxa"/>
          </w:tcPr>
          <w:p w14:paraId="5B8D9413" w14:textId="370973CB" w:rsidR="00545C27" w:rsidRPr="00792CF6" w:rsidRDefault="00545C27" w:rsidP="008A2C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121" w:right="-108" w:hanging="151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UPC"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  <w:r w:rsidR="008A2CB0" w:rsidRPr="00792CF6">
              <w:rPr>
                <w:rFonts w:eastAsia="BrowalliaUPC"/>
                <w:i/>
                <w:iCs/>
                <w:sz w:val="26"/>
                <w:szCs w:val="26"/>
                <w:cs/>
                <w:lang w:val="en-GB"/>
              </w:rPr>
              <w:t>ที่วัด</w:t>
            </w:r>
            <w:r w:rsidR="008A2CB0" w:rsidRPr="008A5CE6">
              <w:rPr>
                <w:rFonts w:eastAsia="BrowalliaUPC" w:hint="cs"/>
                <w:i/>
                <w:iCs/>
                <w:sz w:val="26"/>
                <w:szCs w:val="26"/>
                <w:cs/>
                <w:lang w:val="en-GB"/>
              </w:rPr>
              <w:t>มูลค่า</w:t>
            </w:r>
            <w:r w:rsidR="008A2CB0">
              <w:rPr>
                <w:rFonts w:eastAsia="BrowalliaUPC"/>
                <w:i/>
                <w:iCs/>
                <w:sz w:val="26"/>
                <w:szCs w:val="26"/>
                <w:cs/>
                <w:lang w:val="en-GB"/>
              </w:rPr>
              <w:br/>
            </w:r>
            <w:r w:rsidR="008A2CB0" w:rsidRPr="00792CF6">
              <w:rPr>
                <w:rFonts w:eastAsia="BrowalliaUPC"/>
                <w:i/>
                <w:iCs/>
                <w:sz w:val="26"/>
                <w:szCs w:val="26"/>
                <w:cs/>
                <w:lang w:val="en-GB"/>
              </w:rPr>
              <w:t>ด้วย</w:t>
            </w:r>
            <w:r w:rsidR="008A2CB0" w:rsidRPr="008A5CE6">
              <w:rPr>
                <w:rFonts w:eastAsia="BrowalliaUPC" w:hint="cs"/>
                <w:i/>
                <w:iCs/>
                <w:sz w:val="26"/>
                <w:szCs w:val="26"/>
                <w:cs/>
                <w:lang w:val="en-GB"/>
              </w:rPr>
              <w:t>วิธี</w:t>
            </w:r>
            <w:r w:rsidR="008A2CB0" w:rsidRPr="00792CF6">
              <w:rPr>
                <w:rFonts w:eastAsia="BrowalliaUPC"/>
                <w:i/>
                <w:i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368" w:type="dxa"/>
          </w:tcPr>
          <w:p w14:paraId="6176881F" w14:textId="77777777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B510AB2" w14:textId="77777777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F1404B1" w14:textId="77777777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04AC5B" w14:textId="77777777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545C27" w:rsidRPr="00792CF6" w14:paraId="569F7055" w14:textId="77777777" w:rsidTr="00260FDC">
        <w:trPr>
          <w:trHeight w:val="135"/>
        </w:trPr>
        <w:tc>
          <w:tcPr>
            <w:tcW w:w="3582" w:type="dxa"/>
          </w:tcPr>
          <w:p w14:paraId="21878D6B" w14:textId="0E0DA27D" w:rsidR="00545C27" w:rsidRPr="00792CF6" w:rsidRDefault="00545C27" w:rsidP="008A2C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30" w:right="-108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  </w:t>
            </w:r>
            <w:r w:rsidRPr="00792CF6">
              <w:rPr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</w:tcPr>
          <w:p w14:paraId="684906CE" w14:textId="2DC96CB0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CB0CF5">
              <w:rPr>
                <w:rFonts w:eastAsia="Browallia New"/>
                <w:sz w:val="26"/>
                <w:szCs w:val="26"/>
                <w:lang w:val="en-GB"/>
              </w:rPr>
              <w:t>347,000,000</w:t>
            </w:r>
          </w:p>
        </w:tc>
        <w:tc>
          <w:tcPr>
            <w:tcW w:w="1368" w:type="dxa"/>
          </w:tcPr>
          <w:p w14:paraId="5496EADF" w14:textId="018C48EA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439,528,720</w:t>
            </w:r>
          </w:p>
        </w:tc>
        <w:tc>
          <w:tcPr>
            <w:tcW w:w="1368" w:type="dxa"/>
          </w:tcPr>
          <w:p w14:paraId="3CBD4547" w14:textId="4382C29D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rPr>
                <w:rFonts w:eastAsia="Browallia New"/>
                <w:sz w:val="26"/>
                <w:szCs w:val="26"/>
                <w:lang w:val="en-GB"/>
              </w:rPr>
            </w:pPr>
            <w:r w:rsidRPr="00016702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4178D95" w14:textId="7A4C4C62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both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</w:tr>
      <w:tr w:rsidR="00545C27" w:rsidRPr="00792CF6" w14:paraId="1EF170FB" w14:textId="77777777" w:rsidTr="00260FDC">
        <w:trPr>
          <w:trHeight w:val="135"/>
        </w:trPr>
        <w:tc>
          <w:tcPr>
            <w:tcW w:w="3582" w:type="dxa"/>
          </w:tcPr>
          <w:p w14:paraId="01E77157" w14:textId="53C1CF1A" w:rsidR="00545C27" w:rsidRPr="00792CF6" w:rsidRDefault="00545C27" w:rsidP="008A2C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30" w:right="-108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  </w:t>
            </w:r>
            <w:r w:rsidRPr="00792CF6">
              <w:rPr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</w:tcPr>
          <w:p w14:paraId="26F3DA44" w14:textId="6E1B08AA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1E30EE">
              <w:rPr>
                <w:rFonts w:eastAsia="Browallia New"/>
                <w:sz w:val="26"/>
                <w:szCs w:val="26"/>
                <w:lang w:val="en-GB"/>
              </w:rPr>
              <w:t>76,807,174</w:t>
            </w:r>
          </w:p>
        </w:tc>
        <w:tc>
          <w:tcPr>
            <w:tcW w:w="1368" w:type="dxa"/>
          </w:tcPr>
          <w:p w14:paraId="74093D5E" w14:textId="6B5EEE35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181,920,616</w:t>
            </w:r>
          </w:p>
        </w:tc>
        <w:tc>
          <w:tcPr>
            <w:tcW w:w="1368" w:type="dxa"/>
          </w:tcPr>
          <w:p w14:paraId="218427C0" w14:textId="69844013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sz w:val="26"/>
                <w:szCs w:val="26"/>
                <w:lang w:val="en-GB"/>
              </w:rPr>
            </w:pPr>
            <w:r w:rsidRPr="005C0E9B">
              <w:rPr>
                <w:sz w:val="26"/>
                <w:szCs w:val="26"/>
                <w:lang w:val="en-GB"/>
              </w:rPr>
              <w:t>6,518,443</w:t>
            </w:r>
          </w:p>
        </w:tc>
        <w:tc>
          <w:tcPr>
            <w:tcW w:w="1368" w:type="dxa"/>
          </w:tcPr>
          <w:p w14:paraId="65F5BA1A" w14:textId="5C1B4595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26,491,763</w:t>
            </w:r>
          </w:p>
        </w:tc>
      </w:tr>
      <w:tr w:rsidR="00545C27" w:rsidRPr="00792CF6" w14:paraId="128292FA" w14:textId="77777777" w:rsidTr="00260FDC">
        <w:trPr>
          <w:trHeight w:val="135"/>
        </w:trPr>
        <w:tc>
          <w:tcPr>
            <w:tcW w:w="3582" w:type="dxa"/>
          </w:tcPr>
          <w:p w14:paraId="32AC4ECC" w14:textId="4D32FF9F" w:rsidR="00545C27" w:rsidRPr="00792CF6" w:rsidRDefault="00545C27" w:rsidP="008A2C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30" w:right="-108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  </w:t>
            </w:r>
            <w:r w:rsidRPr="00792CF6">
              <w:rPr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8" w:type="dxa"/>
          </w:tcPr>
          <w:p w14:paraId="1757B3B7" w14:textId="25537ADB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DF72B3">
              <w:rPr>
                <w:rFonts w:eastAsia="Browallia New"/>
                <w:sz w:val="26"/>
                <w:szCs w:val="26"/>
                <w:lang w:val="en-GB"/>
              </w:rPr>
              <w:t>3,849,826,676</w:t>
            </w:r>
          </w:p>
        </w:tc>
        <w:tc>
          <w:tcPr>
            <w:tcW w:w="1368" w:type="dxa"/>
          </w:tcPr>
          <w:p w14:paraId="1A963186" w14:textId="7FD79F0F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4,044,981,30</w:t>
            </w:r>
            <w:r w:rsidR="00C151AE">
              <w:rPr>
                <w:rFonts w:eastAsia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0EF6A472" w14:textId="694A93E1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466939">
              <w:rPr>
                <w:rFonts w:eastAsia="Browallia New"/>
                <w:sz w:val="26"/>
                <w:szCs w:val="26"/>
                <w:lang w:val="en-GB"/>
              </w:rPr>
              <w:t>3,750,271,645</w:t>
            </w:r>
          </w:p>
        </w:tc>
        <w:tc>
          <w:tcPr>
            <w:tcW w:w="1368" w:type="dxa"/>
          </w:tcPr>
          <w:p w14:paraId="270F56D3" w14:textId="7C9DBB71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3,911,219,45</w:t>
            </w:r>
            <w:r w:rsidR="00946000">
              <w:rPr>
                <w:rFonts w:eastAsia="Browallia New"/>
                <w:sz w:val="26"/>
                <w:szCs w:val="26"/>
                <w:lang w:val="en-GB"/>
              </w:rPr>
              <w:t>6</w:t>
            </w:r>
          </w:p>
        </w:tc>
      </w:tr>
      <w:tr w:rsidR="00545C27" w:rsidRPr="00792CF6" w14:paraId="1E0886B1" w14:textId="77777777" w:rsidTr="00260FDC">
        <w:trPr>
          <w:trHeight w:val="135"/>
        </w:trPr>
        <w:tc>
          <w:tcPr>
            <w:tcW w:w="3582" w:type="dxa"/>
          </w:tcPr>
          <w:p w14:paraId="27293A8E" w14:textId="3885552C" w:rsidR="00545C27" w:rsidRPr="00792CF6" w:rsidRDefault="00545C27" w:rsidP="008A2C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30" w:right="-108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  </w:t>
            </w:r>
            <w:r w:rsidRPr="00792CF6">
              <w:rPr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</w:tcPr>
          <w:p w14:paraId="73B82230" w14:textId="02CD355A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2754DF">
              <w:rPr>
                <w:rFonts w:eastAsia="Browallia New"/>
                <w:sz w:val="26"/>
                <w:szCs w:val="26"/>
                <w:lang w:val="en-GB"/>
              </w:rPr>
              <w:t>92,455,070</w:t>
            </w:r>
          </w:p>
        </w:tc>
        <w:tc>
          <w:tcPr>
            <w:tcW w:w="1368" w:type="dxa"/>
          </w:tcPr>
          <w:p w14:paraId="7A048C03" w14:textId="5A459D58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5032B0">
              <w:rPr>
                <w:rFonts w:eastAsia="Browallia New"/>
                <w:sz w:val="26"/>
                <w:szCs w:val="26"/>
                <w:lang w:val="en-GB"/>
              </w:rPr>
              <w:t>90,942,675</w:t>
            </w:r>
          </w:p>
        </w:tc>
        <w:tc>
          <w:tcPr>
            <w:tcW w:w="1368" w:type="dxa"/>
          </w:tcPr>
          <w:p w14:paraId="1B7C439B" w14:textId="3BB074C3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37,582,599</w:t>
            </w:r>
          </w:p>
        </w:tc>
        <w:tc>
          <w:tcPr>
            <w:tcW w:w="1368" w:type="dxa"/>
          </w:tcPr>
          <w:p w14:paraId="093A562C" w14:textId="0A31F352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44557A">
              <w:rPr>
                <w:rFonts w:eastAsia="Browallia New"/>
                <w:sz w:val="26"/>
                <w:szCs w:val="26"/>
                <w:lang w:val="en-GB"/>
              </w:rPr>
              <w:t>38,790,615</w:t>
            </w:r>
          </w:p>
        </w:tc>
      </w:tr>
      <w:tr w:rsidR="00545C27" w:rsidRPr="00792CF6" w14:paraId="6B86066C" w14:textId="77777777" w:rsidTr="00260FDC">
        <w:trPr>
          <w:trHeight w:val="135"/>
        </w:trPr>
        <w:tc>
          <w:tcPr>
            <w:tcW w:w="3582" w:type="dxa"/>
          </w:tcPr>
          <w:p w14:paraId="2DB824C4" w14:textId="6E214DBA" w:rsidR="00545C27" w:rsidRPr="00792CF6" w:rsidRDefault="00545C27" w:rsidP="008A2C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30" w:right="-108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  </w:t>
            </w:r>
            <w:r w:rsidRPr="00792CF6">
              <w:rPr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</w:tcPr>
          <w:p w14:paraId="0C6735AB" w14:textId="21DB88D7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A7780A">
              <w:rPr>
                <w:rFonts w:eastAsia="Browallia New"/>
                <w:sz w:val="26"/>
                <w:szCs w:val="26"/>
                <w:lang w:val="en-GB"/>
              </w:rPr>
              <w:t>11,050,569</w:t>
            </w:r>
          </w:p>
        </w:tc>
        <w:tc>
          <w:tcPr>
            <w:tcW w:w="1368" w:type="dxa"/>
          </w:tcPr>
          <w:p w14:paraId="6E829904" w14:textId="18FB5D72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8,759,539</w:t>
            </w:r>
          </w:p>
        </w:tc>
        <w:tc>
          <w:tcPr>
            <w:tcW w:w="1368" w:type="dxa"/>
          </w:tcPr>
          <w:p w14:paraId="23351BA0" w14:textId="222D65D6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535E77">
              <w:rPr>
                <w:rFonts w:eastAsia="Browallia New"/>
                <w:sz w:val="26"/>
                <w:szCs w:val="26"/>
                <w:lang w:val="en-GB"/>
              </w:rPr>
              <w:t>10,949,300</w:t>
            </w:r>
          </w:p>
        </w:tc>
        <w:tc>
          <w:tcPr>
            <w:tcW w:w="1368" w:type="dxa"/>
          </w:tcPr>
          <w:p w14:paraId="477195A0" w14:textId="06FAA5CC" w:rsidR="00545C27" w:rsidRPr="00792CF6" w:rsidRDefault="00545C27" w:rsidP="00545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8,264,055</w:t>
            </w:r>
          </w:p>
        </w:tc>
      </w:tr>
      <w:tr w:rsidR="00545C27" w:rsidRPr="00792CF6" w14:paraId="6F86DD37" w14:textId="77777777" w:rsidTr="00FE3FA5">
        <w:trPr>
          <w:trHeight w:val="135"/>
        </w:trPr>
        <w:tc>
          <w:tcPr>
            <w:tcW w:w="3582" w:type="dxa"/>
          </w:tcPr>
          <w:p w14:paraId="013F2084" w14:textId="0EAFC31F" w:rsidR="00545C27" w:rsidRPr="00792CF6" w:rsidRDefault="00545C27" w:rsidP="008A2C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30" w:right="-108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  </w:t>
            </w:r>
            <w:r w:rsidRPr="00792CF6">
              <w:rPr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68" w:type="dxa"/>
          </w:tcPr>
          <w:p w14:paraId="6DCF119C" w14:textId="6F3E71D3" w:rsidR="00545C27" w:rsidRPr="00792CF6" w:rsidRDefault="00545C27" w:rsidP="00545C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0008ED">
              <w:rPr>
                <w:rFonts w:eastAsia="Browallia New"/>
                <w:sz w:val="26"/>
                <w:szCs w:val="26"/>
                <w:lang w:val="en-GB"/>
              </w:rPr>
              <w:t>16,259,521</w:t>
            </w:r>
          </w:p>
        </w:tc>
        <w:tc>
          <w:tcPr>
            <w:tcW w:w="1368" w:type="dxa"/>
          </w:tcPr>
          <w:p w14:paraId="3BE38D94" w14:textId="76DBA841" w:rsidR="00545C27" w:rsidRPr="00792CF6" w:rsidRDefault="00545C27" w:rsidP="00545C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17,</w:t>
            </w:r>
            <w:r w:rsidRPr="00DB1895">
              <w:rPr>
                <w:rFonts w:eastAsia="Browallia New"/>
                <w:sz w:val="26"/>
                <w:szCs w:val="26"/>
                <w:lang w:val="en-GB"/>
              </w:rPr>
              <w:t>772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,200</w:t>
            </w:r>
          </w:p>
        </w:tc>
        <w:tc>
          <w:tcPr>
            <w:tcW w:w="1368" w:type="dxa"/>
          </w:tcPr>
          <w:p w14:paraId="23BB282E" w14:textId="0BC49FEE" w:rsidR="00545C27" w:rsidRPr="00792CF6" w:rsidRDefault="00545C27" w:rsidP="00545C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86793">
              <w:rPr>
                <w:rFonts w:eastAsia="Browallia New"/>
                <w:sz w:val="26"/>
                <w:szCs w:val="26"/>
                <w:lang w:val="en-GB"/>
              </w:rPr>
              <w:t>5,456,700</w:t>
            </w:r>
          </w:p>
        </w:tc>
        <w:tc>
          <w:tcPr>
            <w:tcW w:w="1368" w:type="dxa"/>
          </w:tcPr>
          <w:p w14:paraId="5E013624" w14:textId="58B74040" w:rsidR="00545C27" w:rsidRPr="00792CF6" w:rsidRDefault="00545C27" w:rsidP="00545C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6,368,700</w:t>
            </w:r>
          </w:p>
        </w:tc>
      </w:tr>
      <w:tr w:rsidR="00545C27" w:rsidRPr="00792CF6" w14:paraId="7A09FAED" w14:textId="77777777" w:rsidTr="00FE3FA5">
        <w:trPr>
          <w:trHeight w:val="135"/>
        </w:trPr>
        <w:tc>
          <w:tcPr>
            <w:tcW w:w="3582" w:type="dxa"/>
          </w:tcPr>
          <w:p w14:paraId="0C2FF016" w14:textId="77777777" w:rsidR="00545C27" w:rsidRPr="00792CF6" w:rsidRDefault="00545C27" w:rsidP="008A2C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30" w:right="-108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61A3D55" w14:textId="0359155D" w:rsidR="00545C27" w:rsidRPr="00792CF6" w:rsidRDefault="00545C27" w:rsidP="00545C27">
            <w:pPr>
              <w:pBdr>
                <w:bottom w:val="single" w:sz="12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eastAsia="Browallia New"/>
                <w:sz w:val="26"/>
                <w:szCs w:val="26"/>
                <w:lang w:val="en-GB"/>
              </w:rPr>
              <w:instrText xml:space="preserve"> =SUM(B21:B28) </w:instrText>
            </w:r>
            <w:r>
              <w:rPr>
                <w:rFonts w:eastAsia="Browall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eastAsia="Browallia New"/>
                <w:noProof/>
                <w:sz w:val="26"/>
                <w:szCs w:val="26"/>
                <w:lang w:val="en-GB"/>
              </w:rPr>
              <w:t>4,393,399,010</w:t>
            </w:r>
            <w:r>
              <w:rPr>
                <w:rFonts w:eastAsia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</w:tcPr>
          <w:p w14:paraId="57AFA857" w14:textId="007DD835" w:rsidR="00545C27" w:rsidRPr="0053491B" w:rsidRDefault="00FB4E12" w:rsidP="00545C27">
            <w:pPr>
              <w:pBdr>
                <w:bottom w:val="single" w:sz="12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53491B">
              <w:rPr>
                <w:rFonts w:eastAsia="Browallia New"/>
                <w:sz w:val="26"/>
                <w:szCs w:val="26"/>
                <w:lang w:val="en-GB"/>
              </w:rPr>
              <w:t>4,783,</w:t>
            </w:r>
            <w:r w:rsidR="0053491B" w:rsidRPr="0053491B">
              <w:rPr>
                <w:rFonts w:eastAsia="Browallia New"/>
                <w:sz w:val="26"/>
                <w:szCs w:val="26"/>
                <w:lang w:val="en-GB"/>
              </w:rPr>
              <w:t>905,058</w:t>
            </w:r>
          </w:p>
        </w:tc>
        <w:tc>
          <w:tcPr>
            <w:tcW w:w="1368" w:type="dxa"/>
          </w:tcPr>
          <w:p w14:paraId="08D9EFDE" w14:textId="3B81D3D2" w:rsidR="00545C27" w:rsidRPr="00792CF6" w:rsidRDefault="00545C27" w:rsidP="00545C27">
            <w:pPr>
              <w:pBdr>
                <w:bottom w:val="single" w:sz="12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eastAsia="Browallia New"/>
                <w:sz w:val="26"/>
                <w:szCs w:val="26"/>
                <w:lang w:val="en-GB"/>
              </w:rPr>
              <w:instrText xml:space="preserve"> =SUM(D21:D28) </w:instrText>
            </w:r>
            <w:r>
              <w:rPr>
                <w:rFonts w:eastAsia="Browall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eastAsia="Browallia New"/>
                <w:noProof/>
                <w:sz w:val="26"/>
                <w:szCs w:val="26"/>
                <w:lang w:val="en-GB"/>
              </w:rPr>
              <w:t>3,810,778,687</w:t>
            </w:r>
            <w:r>
              <w:rPr>
                <w:rFonts w:eastAsia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</w:tcPr>
          <w:p w14:paraId="2BD3DE75" w14:textId="583D63AB" w:rsidR="00545C27" w:rsidRPr="00792CF6" w:rsidRDefault="002C3706" w:rsidP="00545C27">
            <w:pPr>
              <w:pBdr>
                <w:bottom w:val="single" w:sz="12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3,991,134,589</w:t>
            </w:r>
          </w:p>
        </w:tc>
      </w:tr>
    </w:tbl>
    <w:p w14:paraId="6237E42E" w14:textId="77777777" w:rsidR="000627A8" w:rsidRDefault="000627A8">
      <w:pPr>
        <w:rPr>
          <w:rFonts w:eastAsia="Browallia New"/>
          <w:sz w:val="26"/>
          <w:szCs w:val="26"/>
          <w:lang w:val="en-GB"/>
        </w:rPr>
      </w:pPr>
      <w:r>
        <w:rPr>
          <w:rFonts w:eastAsia="Browallia New"/>
          <w:sz w:val="26"/>
          <w:szCs w:val="26"/>
          <w:lang w:val="en-GB"/>
        </w:rPr>
        <w:br w:type="page"/>
      </w:r>
    </w:p>
    <w:p w14:paraId="6D0CBECE" w14:textId="4EC733D0" w:rsidR="002C3831" w:rsidRPr="0039409D" w:rsidRDefault="002C3831" w:rsidP="005F66F6">
      <w:pPr>
        <w:pStyle w:val="ListParagraph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00" w:hanging="540"/>
        <w:jc w:val="thaiDistribute"/>
        <w:rPr>
          <w:rFonts w:eastAsia="Browallia New"/>
          <w:b/>
          <w:bCs/>
          <w:sz w:val="26"/>
          <w:szCs w:val="26"/>
          <w:lang w:val="en-GB"/>
        </w:rPr>
      </w:pPr>
      <w:r w:rsidRPr="009A10A3">
        <w:rPr>
          <w:rFonts w:eastAsia="Browallia New"/>
          <w:b/>
          <w:bCs/>
          <w:sz w:val="26"/>
          <w:szCs w:val="26"/>
          <w:cs/>
          <w:lang w:val="en-GB"/>
        </w:rPr>
        <w:lastRenderedPageBreak/>
        <w:t>สินทรัพย์ทางการเงินอื่นที่วัดมูลค่า</w:t>
      </w:r>
      <w:r w:rsidRPr="0039409D">
        <w:rPr>
          <w:rFonts w:eastAsia="Browallia New"/>
          <w:b/>
          <w:bCs/>
          <w:sz w:val="26"/>
          <w:szCs w:val="26"/>
          <w:cs/>
          <w:lang w:val="en-GB"/>
        </w:rPr>
        <w:t>ด้วย</w:t>
      </w:r>
      <w:r w:rsidR="00E75906" w:rsidRPr="0039409D">
        <w:rPr>
          <w:rFonts w:eastAsia="Browallia New" w:hint="cs"/>
          <w:b/>
          <w:bCs/>
          <w:sz w:val="26"/>
          <w:szCs w:val="26"/>
          <w:cs/>
          <w:lang w:val="en-GB"/>
        </w:rPr>
        <w:t>วิธี</w:t>
      </w:r>
      <w:r w:rsidRPr="0039409D">
        <w:rPr>
          <w:rFonts w:eastAsia="Browallia New"/>
          <w:b/>
          <w:bCs/>
          <w:sz w:val="26"/>
          <w:szCs w:val="26"/>
          <w:cs/>
          <w:lang w:val="en-GB"/>
        </w:rPr>
        <w:t>ราคาทุนตัดจำหน่าย</w:t>
      </w:r>
    </w:p>
    <w:p w14:paraId="1D00E6D7" w14:textId="77777777" w:rsidR="002C3831" w:rsidRPr="0039409D" w:rsidRDefault="002C3831" w:rsidP="005F66F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eastAsia="Browallia New"/>
          <w:sz w:val="26"/>
          <w:szCs w:val="26"/>
          <w:lang w:val="en-GB"/>
        </w:rPr>
      </w:pPr>
    </w:p>
    <w:p w14:paraId="46A47F47" w14:textId="7595FF15" w:rsidR="002C3831" w:rsidRPr="0039409D" w:rsidRDefault="002C3831" w:rsidP="005F66F6">
      <w:pPr>
        <w:pBdr>
          <w:top w:val="nil"/>
          <w:left w:val="nil"/>
          <w:bottom w:val="nil"/>
          <w:right w:val="nil"/>
          <w:between w:val="nil"/>
        </w:pBdr>
        <w:ind w:left="1260" w:hanging="360"/>
        <w:jc w:val="thaiDistribute"/>
        <w:rPr>
          <w:rFonts w:eastAsia="Browallia New"/>
          <w:b/>
          <w:bCs/>
          <w:sz w:val="26"/>
          <w:szCs w:val="26"/>
          <w:lang w:val="en-GB"/>
        </w:rPr>
      </w:pPr>
      <w:r w:rsidRPr="0039409D">
        <w:rPr>
          <w:rFonts w:eastAsia="Browallia New"/>
          <w:b/>
          <w:bCs/>
          <w:sz w:val="26"/>
          <w:szCs w:val="26"/>
          <w:cs/>
          <w:lang w:val="en-GB"/>
        </w:rPr>
        <w:t>ก)</w:t>
      </w:r>
      <w:r w:rsidRPr="0039409D">
        <w:rPr>
          <w:rFonts w:eastAsia="Browallia New"/>
          <w:b/>
          <w:bCs/>
          <w:sz w:val="26"/>
          <w:szCs w:val="26"/>
          <w:cs/>
          <w:lang w:val="en-GB"/>
        </w:rPr>
        <w:tab/>
        <w:t>การจัดประเภทรายการสินทรัพย์ทางการเงินที่วัดมูลค่าด้วย</w:t>
      </w:r>
      <w:r w:rsidR="00095047" w:rsidRPr="0039409D">
        <w:rPr>
          <w:rFonts w:eastAsia="Browallia New" w:hint="cs"/>
          <w:b/>
          <w:bCs/>
          <w:sz w:val="26"/>
          <w:szCs w:val="26"/>
          <w:cs/>
          <w:lang w:val="en-GB"/>
        </w:rPr>
        <w:t>วิธี</w:t>
      </w:r>
      <w:r w:rsidRPr="0039409D">
        <w:rPr>
          <w:rFonts w:eastAsia="Browallia New"/>
          <w:b/>
          <w:bCs/>
          <w:sz w:val="26"/>
          <w:szCs w:val="26"/>
          <w:cs/>
          <w:lang w:val="en-GB"/>
        </w:rPr>
        <w:t xml:space="preserve">ราคาทุนตัดจำหน่าย </w:t>
      </w:r>
    </w:p>
    <w:p w14:paraId="2FB390F9" w14:textId="77777777" w:rsidR="002C3831" w:rsidRPr="0039409D" w:rsidRDefault="002C3831" w:rsidP="005F66F6">
      <w:pPr>
        <w:pBdr>
          <w:top w:val="nil"/>
          <w:left w:val="nil"/>
          <w:bottom w:val="nil"/>
          <w:right w:val="nil"/>
          <w:between w:val="nil"/>
        </w:pBdr>
        <w:ind w:left="1260"/>
        <w:jc w:val="thaiDistribute"/>
        <w:rPr>
          <w:rFonts w:eastAsia="Browallia New"/>
          <w:sz w:val="26"/>
          <w:szCs w:val="26"/>
          <w:lang w:val="en-GB"/>
        </w:rPr>
      </w:pPr>
    </w:p>
    <w:p w14:paraId="16CD738E" w14:textId="770030FE" w:rsidR="002C3831" w:rsidRPr="00792CF6" w:rsidRDefault="004707F9" w:rsidP="005F66F6">
      <w:pPr>
        <w:pBdr>
          <w:top w:val="nil"/>
          <w:left w:val="nil"/>
          <w:bottom w:val="nil"/>
          <w:right w:val="nil"/>
          <w:between w:val="nil"/>
        </w:pBdr>
        <w:ind w:left="1260"/>
        <w:jc w:val="thaiDistribute"/>
        <w:rPr>
          <w:rFonts w:eastAsia="Browallia New"/>
          <w:sz w:val="26"/>
          <w:szCs w:val="26"/>
          <w:lang w:val="en-GB"/>
        </w:rPr>
      </w:pPr>
      <w:r w:rsidRPr="0039409D">
        <w:rPr>
          <w:rFonts w:eastAsia="Browallia New"/>
          <w:spacing w:val="-6"/>
          <w:sz w:val="26"/>
          <w:szCs w:val="26"/>
          <w:cs/>
          <w:lang w:val="en-GB"/>
        </w:rPr>
        <w:t>กลุ่มกิจการและบริษัท</w:t>
      </w:r>
      <w:r w:rsidR="002C3831" w:rsidRPr="0039409D">
        <w:rPr>
          <w:rFonts w:eastAsia="Browallia New"/>
          <w:sz w:val="26"/>
          <w:szCs w:val="26"/>
          <w:cs/>
          <w:lang w:val="en-GB"/>
        </w:rPr>
        <w:t>ได้จัดประเภทเป็นรายการสินทรัพย์ทางการเงินที่วัดมูลค่าด้วย</w:t>
      </w:r>
      <w:r w:rsidR="00095047" w:rsidRPr="0039409D">
        <w:rPr>
          <w:rFonts w:eastAsia="Browallia New" w:hint="cs"/>
          <w:sz w:val="26"/>
          <w:szCs w:val="26"/>
          <w:cs/>
          <w:lang w:val="en-GB"/>
        </w:rPr>
        <w:t>วิธี</w:t>
      </w:r>
      <w:r w:rsidR="002C3831" w:rsidRPr="0039409D">
        <w:rPr>
          <w:rFonts w:eastAsia="Browallia New"/>
          <w:sz w:val="26"/>
          <w:szCs w:val="26"/>
          <w:cs/>
          <w:lang w:val="en-GB"/>
        </w:rPr>
        <w:t>ราคา</w:t>
      </w:r>
      <w:r w:rsidR="002C3831" w:rsidRPr="00792CF6">
        <w:rPr>
          <w:rFonts w:eastAsia="Browallia New"/>
          <w:sz w:val="26"/>
          <w:szCs w:val="26"/>
          <w:cs/>
          <w:lang w:val="en-GB"/>
        </w:rPr>
        <w:t>ทุนตัดจำหน่ายเมื่อเข้าเงื่อนไขดังต่อไปนี้</w:t>
      </w:r>
    </w:p>
    <w:p w14:paraId="62D6D2EB" w14:textId="77777777" w:rsidR="002C3831" w:rsidRPr="00792CF6" w:rsidRDefault="002C3831" w:rsidP="005F66F6">
      <w:pPr>
        <w:pBdr>
          <w:top w:val="nil"/>
          <w:left w:val="nil"/>
          <w:bottom w:val="nil"/>
          <w:right w:val="nil"/>
          <w:between w:val="nil"/>
        </w:pBdr>
        <w:ind w:left="1260"/>
        <w:jc w:val="thaiDistribute"/>
        <w:rPr>
          <w:rFonts w:eastAsia="Browallia New"/>
          <w:sz w:val="26"/>
          <w:szCs w:val="26"/>
          <w:lang w:val="en-GB"/>
        </w:rPr>
      </w:pPr>
    </w:p>
    <w:p w14:paraId="66667462" w14:textId="77777777" w:rsidR="002C3831" w:rsidRPr="00792CF6" w:rsidRDefault="002C3831" w:rsidP="005F66F6">
      <w:pPr>
        <w:pStyle w:val="ListParagraph"/>
        <w:numPr>
          <w:ilvl w:val="0"/>
          <w:numId w:val="9"/>
        </w:numPr>
        <w:spacing w:after="0" w:line="240" w:lineRule="auto"/>
        <w:ind w:left="1620"/>
        <w:rPr>
          <w:rFonts w:ascii="Cordia New" w:eastAsia="Browallia New" w:hAnsi="Cordia New"/>
          <w:sz w:val="26"/>
          <w:szCs w:val="26"/>
          <w:lang w:val="en-GB"/>
        </w:rPr>
      </w:pPr>
      <w:r w:rsidRPr="00792CF6">
        <w:rPr>
          <w:rFonts w:ascii="Cordia New" w:eastAsia="Browallia New" w:hAnsi="Cordia New"/>
          <w:sz w:val="26"/>
          <w:szCs w:val="26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14:paraId="038BCCD7" w14:textId="77777777" w:rsidR="002C3831" w:rsidRDefault="002C3831" w:rsidP="005F66F6">
      <w:pPr>
        <w:pStyle w:val="ListParagraph"/>
        <w:numPr>
          <w:ilvl w:val="0"/>
          <w:numId w:val="9"/>
        </w:numPr>
        <w:spacing w:after="0" w:line="240" w:lineRule="auto"/>
        <w:ind w:left="1620"/>
        <w:rPr>
          <w:rFonts w:ascii="Cordia New" w:eastAsia="Browallia New" w:hAnsi="Cordia New"/>
          <w:sz w:val="26"/>
          <w:szCs w:val="26"/>
          <w:lang w:val="en-GB"/>
        </w:rPr>
      </w:pPr>
      <w:r w:rsidRPr="00792CF6">
        <w:rPr>
          <w:rFonts w:ascii="Cordia New" w:eastAsia="Browallia New" w:hAnsi="Cordia New"/>
          <w:sz w:val="26"/>
          <w:szCs w:val="26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14:paraId="60855DD7" w14:textId="77777777" w:rsidR="006D73A0" w:rsidRPr="00792CF6" w:rsidRDefault="006D73A0" w:rsidP="009A10A3">
      <w:pPr>
        <w:pStyle w:val="ListParagraph"/>
        <w:spacing w:after="0" w:line="240" w:lineRule="auto"/>
        <w:ind w:left="1560"/>
        <w:rPr>
          <w:rFonts w:ascii="Cordia New" w:eastAsia="Browallia New" w:hAnsi="Cordia New"/>
          <w:sz w:val="26"/>
          <w:szCs w:val="26"/>
          <w:lang w:val="en-GB"/>
        </w:rPr>
      </w:pPr>
    </w:p>
    <w:p w14:paraId="216D56C6" w14:textId="77777777" w:rsidR="005F064F" w:rsidRPr="00792CF6" w:rsidRDefault="005F064F" w:rsidP="00792CF6">
      <w:pPr>
        <w:jc w:val="thaiDistribute"/>
        <w:rPr>
          <w:rFonts w:eastAsia="Browallia New"/>
          <w:sz w:val="26"/>
          <w:szCs w:val="26"/>
          <w:lang w:val="en-GB"/>
        </w:rPr>
        <w:sectPr w:rsidR="005F064F" w:rsidRPr="00792CF6" w:rsidSect="00E709E3">
          <w:headerReference w:type="default" r:id="rId18"/>
          <w:footerReference w:type="default" r:id="rId19"/>
          <w:pgSz w:w="11907" w:h="16840" w:code="9"/>
          <w:pgMar w:top="1440" w:right="1152" w:bottom="432" w:left="1440" w:header="936" w:footer="720" w:gutter="0"/>
          <w:cols w:space="720"/>
        </w:sectPr>
      </w:pPr>
    </w:p>
    <w:p w14:paraId="2D722BC5" w14:textId="2B21CC7E" w:rsidR="000E2B5E" w:rsidRPr="00792CF6" w:rsidRDefault="002C3831" w:rsidP="00A33EE6">
      <w:pPr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lastRenderedPageBreak/>
        <w:t>สินทรัพย์ทางการเงินที่วัดมูลค่า</w:t>
      </w:r>
      <w:r w:rsidRPr="0039409D">
        <w:rPr>
          <w:rFonts w:eastAsia="Browallia New"/>
          <w:sz w:val="26"/>
          <w:szCs w:val="26"/>
          <w:cs/>
          <w:lang w:val="en-GB"/>
        </w:rPr>
        <w:t>ด้วย</w:t>
      </w:r>
      <w:r w:rsidR="00095047" w:rsidRPr="0039409D">
        <w:rPr>
          <w:rFonts w:eastAsia="Browallia New" w:hint="cs"/>
          <w:sz w:val="26"/>
          <w:szCs w:val="26"/>
          <w:cs/>
          <w:lang w:val="en-GB"/>
        </w:rPr>
        <w:t>วิธี</w:t>
      </w:r>
      <w:r w:rsidRPr="0039409D">
        <w:rPr>
          <w:rFonts w:eastAsia="Browallia New"/>
          <w:sz w:val="26"/>
          <w:szCs w:val="26"/>
          <w:cs/>
          <w:lang w:val="en-GB"/>
        </w:rPr>
        <w:t>ราคาทุนตัด</w:t>
      </w:r>
      <w:r w:rsidRPr="00792CF6">
        <w:rPr>
          <w:rFonts w:eastAsia="Browallia New"/>
          <w:sz w:val="26"/>
          <w:szCs w:val="26"/>
          <w:cs/>
          <w:lang w:val="en-GB"/>
        </w:rPr>
        <w:t>จำหน่ายนอกจากลูกหนี้การค้า</w:t>
      </w:r>
      <w:r w:rsidR="00B90A42" w:rsidRPr="00792CF6">
        <w:rPr>
          <w:rFonts w:eastAsia="Browallia New"/>
          <w:sz w:val="26"/>
          <w:szCs w:val="26"/>
          <w:lang w:val="en-GB"/>
        </w:rPr>
        <w:t xml:space="preserve"> </w:t>
      </w:r>
      <w:r w:rsidR="00D72AFE" w:rsidRPr="00792CF6">
        <w:rPr>
          <w:rFonts w:eastAsia="Browallia New"/>
          <w:sz w:val="26"/>
          <w:szCs w:val="26"/>
          <w:cs/>
          <w:lang w:val="en-GB"/>
        </w:rPr>
        <w:t>ประกอบไปด้วย</w:t>
      </w:r>
    </w:p>
    <w:p w14:paraId="3650050D" w14:textId="77777777" w:rsidR="001E5816" w:rsidRPr="00792CF6" w:rsidRDefault="001E5816" w:rsidP="00A33EE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eastAsia="Browallia New"/>
          <w:sz w:val="26"/>
          <w:szCs w:val="26"/>
          <w:cs/>
          <w:lang w:val="en-GB"/>
        </w:rPr>
      </w:pPr>
    </w:p>
    <w:tbl>
      <w:tblPr>
        <w:tblW w:w="5020" w:type="pct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34"/>
        <w:gridCol w:w="1547"/>
        <w:gridCol w:w="1629"/>
        <w:gridCol w:w="1542"/>
        <w:gridCol w:w="1488"/>
        <w:gridCol w:w="1488"/>
        <w:gridCol w:w="1488"/>
      </w:tblGrid>
      <w:tr w:rsidR="009561A3" w:rsidRPr="00792CF6" w14:paraId="1C0E4900" w14:textId="3BA38623" w:rsidTr="006C674B">
        <w:tc>
          <w:tcPr>
            <w:tcW w:w="1724" w:type="pct"/>
            <w:tcBorders>
              <w:right w:val="nil"/>
            </w:tcBorders>
            <w:vAlign w:val="bottom"/>
          </w:tcPr>
          <w:p w14:paraId="1005DE90" w14:textId="4E1D2AF7" w:rsidR="002667F3" w:rsidRPr="00792CF6" w:rsidRDefault="00A33EE6" w:rsidP="00535A61">
            <w:pPr>
              <w:tabs>
                <w:tab w:val="left" w:pos="1245"/>
              </w:tabs>
              <w:spacing w:line="380" w:lineRule="exact"/>
              <w:rPr>
                <w:rFonts w:eastAsia="Browallia New"/>
                <w:sz w:val="26"/>
                <w:szCs w:val="26"/>
                <w:lang w:val="en-GB"/>
              </w:rPr>
            </w:pPr>
            <w:r w:rsidRPr="00A33EE6">
              <w:rPr>
                <w:rFonts w:eastAsia="Browallia New"/>
                <w:sz w:val="26"/>
                <w:szCs w:val="26"/>
                <w:lang w:val="en-GB"/>
              </w:rPr>
              <w:t>(</w:t>
            </w:r>
            <w:proofErr w:type="gramStart"/>
            <w:r w:rsidRPr="00A33EE6">
              <w:rPr>
                <w:rFonts w:eastAsia="Browallia New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33EE6">
              <w:rPr>
                <w:rFonts w:eastAsia="Browallia New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3276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C0E3A" w14:textId="74F794FA" w:rsidR="002667F3" w:rsidRPr="00A33EE6" w:rsidRDefault="002667F3" w:rsidP="00A33E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eastAsia="Browallia New"/>
                <w:b/>
                <w:sz w:val="26"/>
                <w:szCs w:val="26"/>
                <w:cs/>
                <w:lang w:val="en-GB"/>
              </w:rPr>
            </w:pPr>
            <w:r w:rsidRPr="00A33EE6">
              <w:rPr>
                <w:rFonts w:eastAsia="Browallia New"/>
                <w:b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C674B" w:rsidRPr="00792CF6" w14:paraId="51B81E80" w14:textId="29829125" w:rsidTr="006C674B">
        <w:tc>
          <w:tcPr>
            <w:tcW w:w="1724" w:type="pct"/>
            <w:tcBorders>
              <w:right w:val="nil"/>
            </w:tcBorders>
            <w:vAlign w:val="bottom"/>
          </w:tcPr>
          <w:p w14:paraId="6B134D74" w14:textId="77777777" w:rsidR="002667F3" w:rsidRPr="00792CF6" w:rsidRDefault="002667F3" w:rsidP="00535A61">
            <w:pPr>
              <w:tabs>
                <w:tab w:val="left" w:pos="1245"/>
              </w:tabs>
              <w:spacing w:line="380" w:lineRule="exact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68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F4DC8" w14:textId="3FF98866" w:rsidR="002667F3" w:rsidRPr="00A33EE6" w:rsidRDefault="00A33EE6" w:rsidP="00A33E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eastAsia="Browallia New"/>
                <w:bCs/>
                <w:sz w:val="26"/>
                <w:szCs w:val="26"/>
                <w:lang w:val="en-GB"/>
              </w:rPr>
            </w:pPr>
            <w:r w:rsidRPr="00A33EE6">
              <w:rPr>
                <w:rFonts w:eastAsia="Browallia New"/>
                <w:bCs/>
                <w:sz w:val="26"/>
                <w:szCs w:val="26"/>
                <w:lang w:val="en-GB"/>
              </w:rPr>
              <w:t>31</w:t>
            </w:r>
            <w:r w:rsidR="002667F3" w:rsidRPr="00A33EE6">
              <w:rPr>
                <w:rFonts w:eastAsia="Browallia New"/>
                <w:bCs/>
                <w:sz w:val="26"/>
                <w:szCs w:val="26"/>
                <w:lang w:val="en-GB"/>
              </w:rPr>
              <w:t xml:space="preserve"> </w:t>
            </w:r>
            <w:r w:rsidR="002667F3" w:rsidRPr="00A33EE6">
              <w:rPr>
                <w:rFonts w:eastAsia="Browallia New"/>
                <w:b/>
                <w:sz w:val="26"/>
                <w:szCs w:val="26"/>
                <w:cs/>
                <w:lang w:val="en-GB"/>
              </w:rPr>
              <w:t>ธันวาคม</w:t>
            </w:r>
            <w:r w:rsidR="002667F3" w:rsidRPr="00A33EE6">
              <w:rPr>
                <w:rFonts w:eastAsia="Browallia New"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6929FB" w:rsidRPr="00A33EE6">
              <w:rPr>
                <w:rFonts w:eastAsia="Browallia New"/>
                <w:bCs/>
                <w:sz w:val="26"/>
                <w:szCs w:val="26"/>
                <w:lang w:val="en-GB"/>
              </w:rPr>
              <w:t>256</w:t>
            </w:r>
            <w:r>
              <w:rPr>
                <w:rFonts w:eastAsia="Browallia New"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59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7C833" w14:textId="0CA2120F" w:rsidR="002667F3" w:rsidRPr="00A33EE6" w:rsidRDefault="006929FB" w:rsidP="00A33E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eastAsia="Browallia New"/>
                <w:bCs/>
                <w:sz w:val="26"/>
                <w:szCs w:val="26"/>
              </w:rPr>
            </w:pPr>
            <w:r w:rsidRPr="00A33EE6">
              <w:rPr>
                <w:rFonts w:eastAsia="Browallia New"/>
                <w:bCs/>
                <w:sz w:val="26"/>
                <w:szCs w:val="26"/>
                <w:lang w:val="en-GB"/>
              </w:rPr>
              <w:t>31</w:t>
            </w:r>
            <w:r w:rsidR="002667F3" w:rsidRPr="00A33EE6">
              <w:rPr>
                <w:rFonts w:eastAsia="Browallia New"/>
                <w:bCs/>
                <w:sz w:val="26"/>
                <w:szCs w:val="26"/>
                <w:lang w:val="en-GB"/>
              </w:rPr>
              <w:t xml:space="preserve"> </w:t>
            </w:r>
            <w:r w:rsidR="002667F3" w:rsidRPr="00A33EE6">
              <w:rPr>
                <w:rFonts w:eastAsia="Browallia New"/>
                <w:b/>
                <w:sz w:val="26"/>
                <w:szCs w:val="26"/>
                <w:cs/>
                <w:lang w:val="en-GB"/>
              </w:rPr>
              <w:t>ธันวาคม</w:t>
            </w:r>
            <w:r w:rsidR="002667F3" w:rsidRPr="00A33EE6">
              <w:rPr>
                <w:rFonts w:eastAsia="Browallia New"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A33EE6">
              <w:rPr>
                <w:rFonts w:eastAsia="Browallia New"/>
                <w:bCs/>
                <w:sz w:val="26"/>
                <w:szCs w:val="26"/>
                <w:lang w:val="en-GB"/>
              </w:rPr>
              <w:t>256</w:t>
            </w:r>
            <w:r w:rsidR="00A33EE6">
              <w:rPr>
                <w:rFonts w:eastAsia="Browallia New"/>
                <w:bCs/>
                <w:sz w:val="26"/>
                <w:szCs w:val="26"/>
                <w:lang w:val="en-GB"/>
              </w:rPr>
              <w:t>7</w:t>
            </w:r>
          </w:p>
        </w:tc>
      </w:tr>
      <w:tr w:rsidR="00A33EE6" w:rsidRPr="00792CF6" w14:paraId="1300D7DB" w14:textId="55249F0C" w:rsidTr="00F466E0">
        <w:tc>
          <w:tcPr>
            <w:tcW w:w="1724" w:type="pct"/>
            <w:tcBorders>
              <w:right w:val="nil"/>
            </w:tcBorders>
            <w:vAlign w:val="bottom"/>
          </w:tcPr>
          <w:p w14:paraId="1F76E367" w14:textId="77777777" w:rsidR="002667F3" w:rsidRPr="00792CF6" w:rsidRDefault="002667F3" w:rsidP="00535A61">
            <w:pPr>
              <w:tabs>
                <w:tab w:val="left" w:pos="1245"/>
              </w:tabs>
              <w:spacing w:line="380" w:lineRule="exact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C8624" w14:textId="4ED79E24" w:rsidR="002667F3" w:rsidRPr="00A33EE6" w:rsidRDefault="002667F3" w:rsidP="00A33EE6">
            <w:pPr>
              <w:pBdr>
                <w:bottom w:val="single" w:sz="4" w:space="1" w:color="auto"/>
              </w:pBdr>
              <w:spacing w:line="380" w:lineRule="exact"/>
              <w:ind w:left="-13" w:right="2"/>
              <w:jc w:val="center"/>
              <w:rPr>
                <w:rFonts w:eastAsia="Browallia New"/>
                <w:b/>
                <w:sz w:val="26"/>
                <w:szCs w:val="26"/>
                <w:lang w:val="en-GB"/>
              </w:rPr>
            </w:pPr>
            <w:r w:rsidRPr="00A33EE6">
              <w:rPr>
                <w:rFonts w:eastAsia="Browallia New"/>
                <w:b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71101" w14:textId="0A971404" w:rsidR="002667F3" w:rsidRPr="00A33EE6" w:rsidRDefault="002667F3" w:rsidP="00A33EE6">
            <w:pPr>
              <w:pBdr>
                <w:bottom w:val="single" w:sz="4" w:space="1" w:color="auto"/>
              </w:pBdr>
              <w:spacing w:line="380" w:lineRule="exact"/>
              <w:ind w:left="-13" w:right="2"/>
              <w:jc w:val="center"/>
              <w:rPr>
                <w:rFonts w:eastAsia="Browallia New"/>
                <w:b/>
                <w:sz w:val="26"/>
                <w:szCs w:val="26"/>
                <w:lang w:val="en-GB"/>
              </w:rPr>
            </w:pPr>
            <w:r w:rsidRPr="00A33EE6">
              <w:rPr>
                <w:rFonts w:eastAsia="Browallia New"/>
                <w:b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152F8" w14:textId="0B97AAD3" w:rsidR="002667F3" w:rsidRPr="00A33EE6" w:rsidRDefault="002667F3" w:rsidP="00A33EE6">
            <w:pPr>
              <w:pBdr>
                <w:bottom w:val="single" w:sz="4" w:space="1" w:color="auto"/>
              </w:pBdr>
              <w:spacing w:line="380" w:lineRule="exact"/>
              <w:ind w:left="-13" w:right="2"/>
              <w:jc w:val="center"/>
              <w:rPr>
                <w:rFonts w:eastAsia="Browallia New"/>
                <w:b/>
                <w:sz w:val="26"/>
                <w:szCs w:val="26"/>
                <w:lang w:val="en-GB"/>
              </w:rPr>
            </w:pPr>
            <w:r w:rsidRPr="00A33EE6">
              <w:rPr>
                <w:rFonts w:eastAsia="Browallia New"/>
                <w:b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88116" w14:textId="07F3570A" w:rsidR="002667F3" w:rsidRPr="00A33EE6" w:rsidRDefault="002667F3" w:rsidP="00A33EE6">
            <w:pPr>
              <w:pBdr>
                <w:bottom w:val="single" w:sz="4" w:space="1" w:color="auto"/>
              </w:pBdr>
              <w:spacing w:line="380" w:lineRule="exact"/>
              <w:ind w:left="-13" w:right="2"/>
              <w:jc w:val="center"/>
              <w:rPr>
                <w:rFonts w:eastAsia="Browallia New"/>
                <w:b/>
                <w:sz w:val="26"/>
                <w:szCs w:val="26"/>
                <w:lang w:val="en-GB"/>
              </w:rPr>
            </w:pPr>
            <w:r w:rsidRPr="00A33EE6">
              <w:rPr>
                <w:rFonts w:eastAsia="Browallia New"/>
                <w:b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C8166" w14:textId="4BE9AC21" w:rsidR="002667F3" w:rsidRPr="00A33EE6" w:rsidRDefault="002667F3" w:rsidP="00A33EE6">
            <w:pPr>
              <w:pBdr>
                <w:bottom w:val="single" w:sz="4" w:space="1" w:color="auto"/>
              </w:pBdr>
              <w:spacing w:line="380" w:lineRule="exact"/>
              <w:ind w:left="-13" w:right="2"/>
              <w:jc w:val="center"/>
              <w:rPr>
                <w:rFonts w:eastAsia="Browallia New"/>
                <w:b/>
                <w:sz w:val="26"/>
                <w:szCs w:val="26"/>
                <w:lang w:val="en-GB"/>
              </w:rPr>
            </w:pPr>
            <w:r w:rsidRPr="00A33EE6">
              <w:rPr>
                <w:rFonts w:eastAsia="Browallia New"/>
                <w:b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06148" w14:textId="2D4E88E6" w:rsidR="002667F3" w:rsidRPr="00A33EE6" w:rsidRDefault="002667F3" w:rsidP="00A33EE6">
            <w:pPr>
              <w:pBdr>
                <w:bottom w:val="single" w:sz="4" w:space="1" w:color="auto"/>
              </w:pBdr>
              <w:spacing w:line="380" w:lineRule="exact"/>
              <w:ind w:left="-13" w:right="2"/>
              <w:jc w:val="center"/>
              <w:rPr>
                <w:rFonts w:eastAsia="Browallia New"/>
                <w:b/>
                <w:sz w:val="26"/>
                <w:szCs w:val="26"/>
              </w:rPr>
            </w:pPr>
            <w:r w:rsidRPr="00A33EE6">
              <w:rPr>
                <w:rFonts w:eastAsia="Browallia New"/>
                <w:b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33EE6" w:rsidRPr="00792CF6" w14:paraId="1CD0E976" w14:textId="1FCFBF78" w:rsidTr="00F466E0">
        <w:tc>
          <w:tcPr>
            <w:tcW w:w="1724" w:type="pct"/>
            <w:vAlign w:val="bottom"/>
          </w:tcPr>
          <w:p w14:paraId="2265B817" w14:textId="2D50973A" w:rsidR="002667F3" w:rsidRPr="00792CF6" w:rsidRDefault="002667F3" w:rsidP="00535A61">
            <w:pPr>
              <w:tabs>
                <w:tab w:val="left" w:pos="1245"/>
              </w:tabs>
              <w:spacing w:line="380" w:lineRule="exac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552" w:type="pct"/>
            <w:tcBorders>
              <w:top w:val="nil"/>
              <w:bottom w:val="nil"/>
            </w:tcBorders>
            <w:vAlign w:val="bottom"/>
          </w:tcPr>
          <w:p w14:paraId="3354016E" w14:textId="77777777" w:rsidR="002667F3" w:rsidRPr="00792CF6" w:rsidRDefault="002667F3" w:rsidP="00A33EE6">
            <w:pPr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  <w:vAlign w:val="bottom"/>
          </w:tcPr>
          <w:p w14:paraId="38C79FD8" w14:textId="77777777" w:rsidR="002667F3" w:rsidRPr="00792CF6" w:rsidRDefault="002667F3" w:rsidP="00A33EE6">
            <w:pPr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550" w:type="pct"/>
            <w:tcBorders>
              <w:top w:val="nil"/>
              <w:bottom w:val="nil"/>
            </w:tcBorders>
            <w:vAlign w:val="bottom"/>
          </w:tcPr>
          <w:p w14:paraId="5D4BF4DD" w14:textId="77777777" w:rsidR="002667F3" w:rsidRPr="00792CF6" w:rsidRDefault="002667F3" w:rsidP="00A33EE6">
            <w:pPr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531" w:type="pct"/>
            <w:tcBorders>
              <w:top w:val="nil"/>
              <w:bottom w:val="nil"/>
            </w:tcBorders>
            <w:vAlign w:val="bottom"/>
          </w:tcPr>
          <w:p w14:paraId="45FDA27E" w14:textId="77777777" w:rsidR="002667F3" w:rsidRPr="00792CF6" w:rsidRDefault="002667F3" w:rsidP="00A33EE6">
            <w:pPr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531" w:type="pct"/>
            <w:tcBorders>
              <w:top w:val="nil"/>
              <w:bottom w:val="nil"/>
            </w:tcBorders>
            <w:vAlign w:val="bottom"/>
          </w:tcPr>
          <w:p w14:paraId="2E4F9E4E" w14:textId="77777777" w:rsidR="002667F3" w:rsidRPr="00792CF6" w:rsidRDefault="002667F3" w:rsidP="00A33EE6">
            <w:pPr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531" w:type="pct"/>
            <w:tcBorders>
              <w:top w:val="nil"/>
              <w:bottom w:val="nil"/>
            </w:tcBorders>
            <w:vAlign w:val="bottom"/>
          </w:tcPr>
          <w:p w14:paraId="3F78EAB5" w14:textId="77777777" w:rsidR="002667F3" w:rsidRPr="00792CF6" w:rsidRDefault="002667F3" w:rsidP="00A33EE6">
            <w:pPr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A33EE6" w:rsidRPr="00792CF6" w14:paraId="413FCB99" w14:textId="77777777" w:rsidTr="00F466E0">
        <w:tc>
          <w:tcPr>
            <w:tcW w:w="1724" w:type="pct"/>
            <w:tcBorders>
              <w:right w:val="nil"/>
            </w:tcBorders>
            <w:vAlign w:val="bottom"/>
          </w:tcPr>
          <w:p w14:paraId="34BE058B" w14:textId="72C7FF8C" w:rsidR="00A33EE6" w:rsidRPr="00792CF6" w:rsidRDefault="00A33EE6" w:rsidP="00A33EE6">
            <w:pPr>
              <w:tabs>
                <w:tab w:val="left" w:pos="1245"/>
              </w:tabs>
              <w:spacing w:line="380" w:lineRule="exac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</w:tcPr>
          <w:p w14:paraId="78E7797D" w14:textId="2402B901" w:rsidR="00A33EE6" w:rsidRPr="00B77033" w:rsidRDefault="00F466E0" w:rsidP="00171F82">
            <w:pP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77033">
              <w:rPr>
                <w:rFonts w:eastAsia="Browallia New"/>
                <w:sz w:val="26"/>
                <w:szCs w:val="26"/>
                <w:lang w:val="en-GB"/>
              </w:rPr>
              <w:t xml:space="preserve"> 233,119,556 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632CA200" w14:textId="1DA45032" w:rsidR="00A33EE6" w:rsidRPr="00B77033" w:rsidRDefault="00F466E0" w:rsidP="00171F82">
            <w:pPr>
              <w:tabs>
                <w:tab w:val="decimal" w:pos="1206"/>
              </w:tabs>
              <w:spacing w:line="380" w:lineRule="exact"/>
              <w:ind w:left="-13" w:right="2"/>
              <w:jc w:val="both"/>
              <w:rPr>
                <w:sz w:val="26"/>
                <w:szCs w:val="26"/>
                <w:lang w:val="en-GB"/>
              </w:rPr>
            </w:pPr>
            <w:r w:rsidRPr="00B7703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</w:tcPr>
          <w:p w14:paraId="424FC1ED" w14:textId="2B46CBEB" w:rsidR="00A33EE6" w:rsidRPr="00792CF6" w:rsidRDefault="00F466E0" w:rsidP="00171F82">
            <w:pP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77033">
              <w:rPr>
                <w:rFonts w:eastAsia="Browallia New"/>
                <w:sz w:val="26"/>
                <w:szCs w:val="26"/>
                <w:lang w:val="en-GB"/>
              </w:rPr>
              <w:t xml:space="preserve"> 233,119,556 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08CF7878" w14:textId="635975CF" w:rsidR="00A33EE6" w:rsidRPr="00792CF6" w:rsidRDefault="00A33EE6" w:rsidP="00171F82">
            <w:pPr>
              <w:tabs>
                <w:tab w:val="decimal" w:pos="1036"/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406,275,955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1A4D3F21" w14:textId="7A096E1F" w:rsidR="00A33EE6" w:rsidRPr="00A15437" w:rsidRDefault="00A33EE6" w:rsidP="00A15437">
            <w:pPr>
              <w:tabs>
                <w:tab w:val="decimal" w:pos="1095"/>
              </w:tabs>
              <w:spacing w:line="380" w:lineRule="exact"/>
              <w:ind w:left="-13" w:right="2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207B9CEC" w14:textId="56D298FE" w:rsidR="00A33EE6" w:rsidRPr="00792CF6" w:rsidRDefault="00A33EE6" w:rsidP="00171F82">
            <w:pP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406,275,955</w:t>
            </w:r>
          </w:p>
        </w:tc>
      </w:tr>
      <w:tr w:rsidR="00A33EE6" w:rsidRPr="00792CF6" w14:paraId="2F39ED69" w14:textId="6162AAC6">
        <w:tc>
          <w:tcPr>
            <w:tcW w:w="1724" w:type="pct"/>
            <w:vAlign w:val="bottom"/>
          </w:tcPr>
          <w:p w14:paraId="3E6B93CB" w14:textId="769265AF" w:rsidR="00A33EE6" w:rsidRPr="00792CF6" w:rsidRDefault="00A33EE6" w:rsidP="00A33EE6">
            <w:pPr>
              <w:tabs>
                <w:tab w:val="left" w:pos="1245"/>
              </w:tabs>
              <w:spacing w:line="380" w:lineRule="exact"/>
              <w:rPr>
                <w:spacing w:val="-4"/>
                <w:sz w:val="26"/>
                <w:szCs w:val="26"/>
                <w:cs/>
                <w:lang w:val="en-GB"/>
              </w:rPr>
            </w:pPr>
            <w:r w:rsidRPr="00792CF6">
              <w:rPr>
                <w:spacing w:val="-4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552" w:type="pct"/>
          </w:tcPr>
          <w:p w14:paraId="40119A4E" w14:textId="43C3187F" w:rsidR="00A33EE6" w:rsidRPr="00792CF6" w:rsidRDefault="009C7369" w:rsidP="00171F82">
            <w:pP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sz w:val="26"/>
                <w:szCs w:val="26"/>
                <w:lang w:val="en-GB"/>
              </w:rPr>
            </w:pPr>
            <w:r w:rsidRPr="00B77033">
              <w:rPr>
                <w:rFonts w:eastAsia="Browallia New"/>
                <w:sz w:val="26"/>
                <w:szCs w:val="26"/>
                <w:lang w:val="en-GB"/>
              </w:rPr>
              <w:t xml:space="preserve"> 31,402,900 </w:t>
            </w:r>
          </w:p>
        </w:tc>
        <w:tc>
          <w:tcPr>
            <w:tcW w:w="581" w:type="pct"/>
          </w:tcPr>
          <w:p w14:paraId="7E5967B7" w14:textId="2E8F9E79" w:rsidR="00A33EE6" w:rsidRPr="00B77033" w:rsidRDefault="009C7369" w:rsidP="00171F82">
            <w:pPr>
              <w:tabs>
                <w:tab w:val="decimal" w:pos="1206"/>
              </w:tabs>
              <w:spacing w:line="380" w:lineRule="exact"/>
              <w:ind w:left="-13" w:right="2"/>
              <w:jc w:val="right"/>
              <w:rPr>
                <w:sz w:val="26"/>
                <w:szCs w:val="26"/>
                <w:lang w:val="en-GB"/>
              </w:rPr>
            </w:pPr>
            <w:r w:rsidRPr="00B77033">
              <w:rPr>
                <w:sz w:val="26"/>
                <w:szCs w:val="26"/>
                <w:lang w:val="en-GB"/>
              </w:rPr>
              <w:t xml:space="preserve"> </w:t>
            </w:r>
            <w:r w:rsidRPr="00B77033">
              <w:rPr>
                <w:rFonts w:eastAsia="Browallia New"/>
                <w:sz w:val="26"/>
                <w:szCs w:val="26"/>
                <w:lang w:val="en-GB"/>
              </w:rPr>
              <w:t>6,281,227</w:t>
            </w:r>
            <w:r w:rsidRPr="00B77033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50" w:type="pct"/>
          </w:tcPr>
          <w:p w14:paraId="46ECDF53" w14:textId="56BF55BB" w:rsidR="00A33EE6" w:rsidRPr="00792CF6" w:rsidRDefault="009C7369" w:rsidP="00171F82">
            <w:pP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77033">
              <w:rPr>
                <w:rFonts w:eastAsia="Browallia New"/>
                <w:sz w:val="26"/>
                <w:szCs w:val="26"/>
                <w:lang w:val="en-GB"/>
              </w:rPr>
              <w:t xml:space="preserve"> 37,684,127 </w:t>
            </w:r>
          </w:p>
        </w:tc>
        <w:tc>
          <w:tcPr>
            <w:tcW w:w="531" w:type="pct"/>
            <w:vAlign w:val="bottom"/>
          </w:tcPr>
          <w:p w14:paraId="08405922" w14:textId="68441A51" w:rsidR="00A33EE6" w:rsidRPr="00792CF6" w:rsidRDefault="00A33EE6" w:rsidP="00171F82">
            <w:pPr>
              <w:tabs>
                <w:tab w:val="decimal" w:pos="1036"/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500,000</w:t>
            </w:r>
          </w:p>
        </w:tc>
        <w:tc>
          <w:tcPr>
            <w:tcW w:w="531" w:type="pct"/>
            <w:vAlign w:val="bottom"/>
          </w:tcPr>
          <w:p w14:paraId="27A828FF" w14:textId="17B291A9" w:rsidR="00A33EE6" w:rsidRPr="00792CF6" w:rsidRDefault="00A33EE6" w:rsidP="00171F82">
            <w:pPr>
              <w:tabs>
                <w:tab w:val="decimal" w:pos="868"/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12,007,534</w:t>
            </w:r>
          </w:p>
        </w:tc>
        <w:tc>
          <w:tcPr>
            <w:tcW w:w="531" w:type="pct"/>
            <w:vAlign w:val="bottom"/>
          </w:tcPr>
          <w:p w14:paraId="79398896" w14:textId="388ABA04" w:rsidR="00A33EE6" w:rsidRPr="00B77033" w:rsidRDefault="00A33EE6" w:rsidP="00171F82">
            <w:pP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12,507,534</w:t>
            </w:r>
          </w:p>
        </w:tc>
      </w:tr>
      <w:tr w:rsidR="00A33EE6" w:rsidRPr="00792CF6" w14:paraId="449AE6B9" w14:textId="70847D82">
        <w:tc>
          <w:tcPr>
            <w:tcW w:w="1724" w:type="pct"/>
            <w:vAlign w:val="bottom"/>
          </w:tcPr>
          <w:p w14:paraId="48273543" w14:textId="60A679F2" w:rsidR="00A33EE6" w:rsidRPr="00792CF6" w:rsidRDefault="00A33EE6" w:rsidP="00A33EE6">
            <w:pPr>
              <w:tabs>
                <w:tab w:val="left" w:pos="1245"/>
              </w:tabs>
              <w:spacing w:line="380" w:lineRule="exact"/>
              <w:rPr>
                <w:spacing w:val="-4"/>
                <w:sz w:val="26"/>
                <w:szCs w:val="26"/>
                <w:cs/>
                <w:lang w:val="en-GB"/>
              </w:rPr>
            </w:pPr>
            <w:r w:rsidRPr="00792CF6">
              <w:rPr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552" w:type="pct"/>
          </w:tcPr>
          <w:p w14:paraId="23332E3F" w14:textId="7BDE1CF2" w:rsidR="00A33EE6" w:rsidRPr="00792CF6" w:rsidRDefault="003364E5" w:rsidP="00171F82">
            <w:pP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sz w:val="26"/>
                <w:szCs w:val="26"/>
                <w:lang w:val="en-GB"/>
              </w:rPr>
            </w:pPr>
            <w:r w:rsidRPr="00B77033">
              <w:rPr>
                <w:rFonts w:eastAsia="Browallia New"/>
                <w:sz w:val="26"/>
                <w:szCs w:val="26"/>
                <w:lang w:val="en-GB"/>
              </w:rPr>
              <w:t xml:space="preserve"> 8,360,865 </w:t>
            </w:r>
          </w:p>
        </w:tc>
        <w:tc>
          <w:tcPr>
            <w:tcW w:w="581" w:type="pct"/>
          </w:tcPr>
          <w:p w14:paraId="7D81F7BB" w14:textId="38252D4B" w:rsidR="00A33EE6" w:rsidRPr="00B77033" w:rsidRDefault="003364E5" w:rsidP="00171F82">
            <w:pPr>
              <w:tabs>
                <w:tab w:val="decimal" w:pos="1206"/>
              </w:tabs>
              <w:spacing w:line="380" w:lineRule="exact"/>
              <w:ind w:left="-13" w:right="2"/>
              <w:jc w:val="both"/>
              <w:rPr>
                <w:sz w:val="26"/>
                <w:szCs w:val="26"/>
                <w:lang w:val="en-GB"/>
              </w:rPr>
            </w:pPr>
            <w:r w:rsidRPr="00B7703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550" w:type="pct"/>
          </w:tcPr>
          <w:p w14:paraId="7E09C0C2" w14:textId="6ADD0F21" w:rsidR="00A33EE6" w:rsidRPr="00792CF6" w:rsidRDefault="003364E5" w:rsidP="00171F82">
            <w:pP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77033">
              <w:rPr>
                <w:rFonts w:eastAsia="Browallia New"/>
                <w:sz w:val="26"/>
                <w:szCs w:val="26"/>
                <w:lang w:val="en-GB"/>
              </w:rPr>
              <w:t xml:space="preserve"> 8,360,865 </w:t>
            </w:r>
          </w:p>
        </w:tc>
        <w:tc>
          <w:tcPr>
            <w:tcW w:w="531" w:type="pct"/>
            <w:vAlign w:val="bottom"/>
          </w:tcPr>
          <w:p w14:paraId="5734CE2F" w14:textId="3D0EF914" w:rsidR="00A33EE6" w:rsidRPr="00B77033" w:rsidRDefault="00A33EE6" w:rsidP="00171F82">
            <w:pPr>
              <w:tabs>
                <w:tab w:val="decimal" w:pos="1036"/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7,871,683</w:t>
            </w:r>
          </w:p>
        </w:tc>
        <w:tc>
          <w:tcPr>
            <w:tcW w:w="531" w:type="pct"/>
            <w:vAlign w:val="bottom"/>
          </w:tcPr>
          <w:p w14:paraId="1FD6B6B8" w14:textId="02765501" w:rsidR="00A33EE6" w:rsidRPr="00A15437" w:rsidRDefault="00A33EE6" w:rsidP="00A15437">
            <w:pPr>
              <w:tabs>
                <w:tab w:val="decimal" w:pos="1095"/>
              </w:tabs>
              <w:spacing w:line="380" w:lineRule="exact"/>
              <w:ind w:left="-13" w:right="2"/>
              <w:jc w:val="both"/>
              <w:rPr>
                <w:sz w:val="26"/>
                <w:szCs w:val="26"/>
                <w:lang w:val="en-GB"/>
              </w:rPr>
            </w:pPr>
            <w:r w:rsidRPr="00A15437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531" w:type="pct"/>
            <w:vAlign w:val="bottom"/>
          </w:tcPr>
          <w:p w14:paraId="0B2C7BED" w14:textId="10A7A796" w:rsidR="00A33EE6" w:rsidRPr="00B77033" w:rsidRDefault="00A33EE6" w:rsidP="00171F82">
            <w:pP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7,871,683</w:t>
            </w:r>
          </w:p>
        </w:tc>
      </w:tr>
      <w:tr w:rsidR="00A33EE6" w:rsidRPr="00792CF6" w14:paraId="40AD9D75" w14:textId="307E841C" w:rsidTr="007F2337">
        <w:trPr>
          <w:trHeight w:val="63"/>
        </w:trPr>
        <w:tc>
          <w:tcPr>
            <w:tcW w:w="1724" w:type="pct"/>
            <w:vAlign w:val="bottom"/>
          </w:tcPr>
          <w:p w14:paraId="1362ECBA" w14:textId="60867165" w:rsidR="00A33EE6" w:rsidRPr="00792CF6" w:rsidRDefault="00A33EE6" w:rsidP="00A33EE6">
            <w:pPr>
              <w:tabs>
                <w:tab w:val="left" w:pos="1245"/>
              </w:tabs>
              <w:spacing w:line="380" w:lineRule="exact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เงินประกันการซื้อเงินให้สินเชื่อแก่สินทรัพย์ด้อยคุณภาพ</w:t>
            </w:r>
          </w:p>
        </w:tc>
        <w:tc>
          <w:tcPr>
            <w:tcW w:w="552" w:type="pct"/>
          </w:tcPr>
          <w:p w14:paraId="55205D22" w14:textId="07C25071" w:rsidR="00A33EE6" w:rsidRPr="00B77033" w:rsidRDefault="007529B8" w:rsidP="00171F82">
            <w:pP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77033">
              <w:rPr>
                <w:rFonts w:eastAsia="Browallia New"/>
                <w:sz w:val="26"/>
                <w:szCs w:val="26"/>
                <w:lang w:val="en-GB"/>
              </w:rPr>
              <w:t xml:space="preserve"> </w:t>
            </w:r>
            <w:r w:rsidR="00737E89" w:rsidRPr="00737E89">
              <w:rPr>
                <w:rFonts w:eastAsia="Browallia New"/>
                <w:sz w:val="26"/>
                <w:szCs w:val="26"/>
                <w:lang w:val="en-GB"/>
              </w:rPr>
              <w:t xml:space="preserve"> 132,109,695</w:t>
            </w:r>
          </w:p>
        </w:tc>
        <w:tc>
          <w:tcPr>
            <w:tcW w:w="581" w:type="pct"/>
          </w:tcPr>
          <w:p w14:paraId="55A1B8B8" w14:textId="6A4DB043" w:rsidR="00A33EE6" w:rsidRPr="00B77033" w:rsidRDefault="007529B8" w:rsidP="00171F82">
            <w:pPr>
              <w:tabs>
                <w:tab w:val="decimal" w:pos="1206"/>
              </w:tabs>
              <w:spacing w:line="380" w:lineRule="exact"/>
              <w:ind w:left="-13" w:right="2"/>
              <w:jc w:val="both"/>
              <w:rPr>
                <w:sz w:val="26"/>
                <w:szCs w:val="26"/>
                <w:lang w:val="en-GB"/>
              </w:rPr>
            </w:pPr>
            <w:r w:rsidRPr="00B7703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550" w:type="pct"/>
          </w:tcPr>
          <w:p w14:paraId="38383CBE" w14:textId="61D074A6" w:rsidR="00A33EE6" w:rsidRPr="00792CF6" w:rsidRDefault="00664429" w:rsidP="00171F82">
            <w:pP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sz w:val="26"/>
                <w:szCs w:val="26"/>
                <w:lang w:val="en-GB"/>
              </w:rPr>
            </w:pPr>
            <w:r w:rsidRPr="00664429">
              <w:rPr>
                <w:rFonts w:eastAsia="Browallia New"/>
                <w:sz w:val="26"/>
                <w:szCs w:val="26"/>
                <w:lang w:val="en-GB"/>
              </w:rPr>
              <w:t>132,109,695</w:t>
            </w:r>
          </w:p>
        </w:tc>
        <w:tc>
          <w:tcPr>
            <w:tcW w:w="531" w:type="pct"/>
            <w:vAlign w:val="bottom"/>
          </w:tcPr>
          <w:p w14:paraId="607F0CF4" w14:textId="0AD4DD05" w:rsidR="00A33EE6" w:rsidRPr="00B77033" w:rsidRDefault="00A33EE6" w:rsidP="00171F82">
            <w:pPr>
              <w:tabs>
                <w:tab w:val="decimal" w:pos="1036"/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100,276,687</w:t>
            </w:r>
          </w:p>
        </w:tc>
        <w:tc>
          <w:tcPr>
            <w:tcW w:w="531" w:type="pct"/>
            <w:vAlign w:val="bottom"/>
          </w:tcPr>
          <w:p w14:paraId="0520D4DF" w14:textId="232FC3C9" w:rsidR="00A33EE6" w:rsidRPr="00A15437" w:rsidRDefault="00A33EE6" w:rsidP="00A15437">
            <w:pPr>
              <w:tabs>
                <w:tab w:val="decimal" w:pos="1095"/>
              </w:tabs>
              <w:spacing w:line="380" w:lineRule="exact"/>
              <w:ind w:left="-13" w:right="2"/>
              <w:jc w:val="both"/>
              <w:rPr>
                <w:sz w:val="26"/>
                <w:szCs w:val="26"/>
                <w:lang w:val="en-GB"/>
              </w:rPr>
            </w:pPr>
            <w:r w:rsidRPr="00A15437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531" w:type="pct"/>
            <w:vAlign w:val="bottom"/>
          </w:tcPr>
          <w:p w14:paraId="57931586" w14:textId="7A76CDFB" w:rsidR="00A33EE6" w:rsidRPr="00B77033" w:rsidRDefault="00A33EE6" w:rsidP="00171F82">
            <w:pP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100,276,687</w:t>
            </w:r>
          </w:p>
        </w:tc>
      </w:tr>
      <w:tr w:rsidR="00A33EE6" w:rsidRPr="00792CF6" w14:paraId="7BF70C83" w14:textId="6D57B5B3">
        <w:trPr>
          <w:trHeight w:val="253"/>
        </w:trPr>
        <w:tc>
          <w:tcPr>
            <w:tcW w:w="1724" w:type="pct"/>
            <w:vAlign w:val="bottom"/>
          </w:tcPr>
          <w:p w14:paraId="2DEC7F72" w14:textId="11F8CF46" w:rsidR="00A33EE6" w:rsidRPr="00EE6DDC" w:rsidRDefault="00A33EE6" w:rsidP="00A33EE6">
            <w:pPr>
              <w:tabs>
                <w:tab w:val="left" w:pos="1245"/>
              </w:tabs>
              <w:spacing w:line="380" w:lineRule="exact"/>
              <w:rPr>
                <w:sz w:val="26"/>
                <w:szCs w:val="26"/>
                <w:cs/>
                <w:lang w:val="en-GB"/>
              </w:rPr>
            </w:pPr>
            <w:r w:rsidRPr="00EE6DDC">
              <w:rPr>
                <w:sz w:val="26"/>
                <w:szCs w:val="26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552" w:type="pct"/>
          </w:tcPr>
          <w:p w14:paraId="64E20883" w14:textId="16F19D04" w:rsidR="00A33EE6" w:rsidRPr="00B77033" w:rsidRDefault="00613A0E" w:rsidP="00171F82">
            <w:pP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77033">
              <w:rPr>
                <w:rFonts w:eastAsia="Browallia New"/>
                <w:sz w:val="26"/>
                <w:szCs w:val="26"/>
                <w:lang w:val="en-GB"/>
              </w:rPr>
              <w:t>829,740,156</w:t>
            </w:r>
          </w:p>
        </w:tc>
        <w:tc>
          <w:tcPr>
            <w:tcW w:w="581" w:type="pct"/>
          </w:tcPr>
          <w:p w14:paraId="4E6D6A19" w14:textId="6CBCD6F4" w:rsidR="00A33EE6" w:rsidRPr="00B77033" w:rsidRDefault="00613A0E" w:rsidP="00171F82">
            <w:pPr>
              <w:tabs>
                <w:tab w:val="decimal" w:pos="1206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613A0E">
              <w:rPr>
                <w:rFonts w:eastAsia="Browallia New"/>
                <w:sz w:val="26"/>
                <w:szCs w:val="26"/>
                <w:lang w:val="en-GB"/>
              </w:rPr>
              <w:t>60,648,201</w:t>
            </w:r>
          </w:p>
        </w:tc>
        <w:tc>
          <w:tcPr>
            <w:tcW w:w="550" w:type="pct"/>
          </w:tcPr>
          <w:p w14:paraId="568C191F" w14:textId="5F4F696D" w:rsidR="00A33EE6" w:rsidRPr="00792CF6" w:rsidRDefault="008F3189" w:rsidP="00171F82">
            <w:pP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77033">
              <w:rPr>
                <w:rFonts w:eastAsia="Browallia New"/>
                <w:sz w:val="26"/>
                <w:szCs w:val="26"/>
                <w:lang w:val="en-GB"/>
              </w:rPr>
              <w:t xml:space="preserve"> 890,388,357 </w:t>
            </w:r>
          </w:p>
        </w:tc>
        <w:tc>
          <w:tcPr>
            <w:tcW w:w="531" w:type="pct"/>
            <w:vAlign w:val="bottom"/>
          </w:tcPr>
          <w:p w14:paraId="57ACA482" w14:textId="3AC91FD4" w:rsidR="00A33EE6" w:rsidRPr="00792CF6" w:rsidRDefault="00A33EE6" w:rsidP="00171F82">
            <w:pPr>
              <w:tabs>
                <w:tab w:val="decimal" w:pos="1036"/>
                <w:tab w:val="decimal" w:pos="1103"/>
              </w:tabs>
              <w:spacing w:line="380" w:lineRule="exact"/>
              <w:ind w:left="-13" w:right="2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1,086,032,822</w:t>
            </w:r>
          </w:p>
        </w:tc>
        <w:tc>
          <w:tcPr>
            <w:tcW w:w="531" w:type="pct"/>
            <w:vAlign w:val="bottom"/>
          </w:tcPr>
          <w:p w14:paraId="152FFECC" w14:textId="50D6D56A" w:rsidR="00A33EE6" w:rsidRPr="00792CF6" w:rsidRDefault="00A33EE6" w:rsidP="00171F82">
            <w:pPr>
              <w:tabs>
                <w:tab w:val="decimal" w:pos="868"/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8,577,112</w:t>
            </w:r>
          </w:p>
        </w:tc>
        <w:tc>
          <w:tcPr>
            <w:tcW w:w="531" w:type="pct"/>
            <w:vAlign w:val="bottom"/>
          </w:tcPr>
          <w:p w14:paraId="6D4E9D57" w14:textId="5CC635B2" w:rsidR="00A33EE6" w:rsidRPr="00B77033" w:rsidRDefault="00A33EE6" w:rsidP="00171F82">
            <w:pP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1,094,609,934</w:t>
            </w:r>
          </w:p>
        </w:tc>
      </w:tr>
      <w:tr w:rsidR="00976853" w:rsidRPr="00792CF6" w14:paraId="17369014" w14:textId="07B694A4" w:rsidTr="007F2337">
        <w:trPr>
          <w:trHeight w:val="253"/>
        </w:trPr>
        <w:tc>
          <w:tcPr>
            <w:tcW w:w="1724" w:type="pct"/>
            <w:vAlign w:val="bottom"/>
          </w:tcPr>
          <w:p w14:paraId="51B78C24" w14:textId="6BC85807" w:rsidR="00976853" w:rsidRPr="00EE6DDC" w:rsidRDefault="00976853" w:rsidP="00976853">
            <w:pPr>
              <w:tabs>
                <w:tab w:val="left" w:pos="1245"/>
              </w:tabs>
              <w:spacing w:line="380" w:lineRule="exact"/>
              <w:rPr>
                <w:sz w:val="26"/>
                <w:szCs w:val="26"/>
                <w:cs/>
                <w:lang w:val="en-GB"/>
              </w:rPr>
            </w:pPr>
            <w:r w:rsidRPr="00EE6DDC">
              <w:rPr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552" w:type="pct"/>
          </w:tcPr>
          <w:p w14:paraId="0988166D" w14:textId="1D366FE5" w:rsidR="00976853" w:rsidRPr="00B77033" w:rsidRDefault="00976853" w:rsidP="00976853">
            <w:pP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sz w:val="26"/>
                <w:szCs w:val="26"/>
                <w:lang w:val="en-GB"/>
              </w:rPr>
            </w:pPr>
            <w:r w:rsidRPr="00B1777D">
              <w:rPr>
                <w:rFonts w:eastAsia="Browallia New"/>
                <w:sz w:val="26"/>
                <w:szCs w:val="26"/>
                <w:lang w:val="en-GB"/>
              </w:rPr>
              <w:t xml:space="preserve"> 1,478,213,891 </w:t>
            </w:r>
          </w:p>
        </w:tc>
        <w:tc>
          <w:tcPr>
            <w:tcW w:w="581" w:type="pct"/>
          </w:tcPr>
          <w:p w14:paraId="44D102CD" w14:textId="689C949B" w:rsidR="00976853" w:rsidRPr="00B77033" w:rsidRDefault="00976853" w:rsidP="00976853">
            <w:pPr>
              <w:tabs>
                <w:tab w:val="decimal" w:pos="1206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1777D">
              <w:rPr>
                <w:rFonts w:eastAsia="Browallia New"/>
                <w:sz w:val="26"/>
                <w:szCs w:val="26"/>
                <w:lang w:val="en-GB"/>
              </w:rPr>
              <w:t xml:space="preserve"> 8,391,578,196 </w:t>
            </w:r>
          </w:p>
        </w:tc>
        <w:tc>
          <w:tcPr>
            <w:tcW w:w="550" w:type="pct"/>
          </w:tcPr>
          <w:p w14:paraId="21655CF3" w14:textId="37305BFD" w:rsidR="00976853" w:rsidRPr="00B77033" w:rsidRDefault="00BD5A85" w:rsidP="00976853">
            <w:pP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D5A85">
              <w:rPr>
                <w:rFonts w:eastAsia="Browallia New"/>
                <w:sz w:val="26"/>
                <w:szCs w:val="26"/>
                <w:lang w:val="en-GB"/>
              </w:rPr>
              <w:t>9,869,792,087</w:t>
            </w:r>
          </w:p>
        </w:tc>
        <w:tc>
          <w:tcPr>
            <w:tcW w:w="531" w:type="pct"/>
          </w:tcPr>
          <w:p w14:paraId="48AB8E06" w14:textId="3A8E8C25" w:rsidR="00976853" w:rsidRPr="00792CF6" w:rsidRDefault="00976853" w:rsidP="00976853">
            <w:pPr>
              <w:tabs>
                <w:tab w:val="decimal" w:pos="1036"/>
                <w:tab w:val="decimal" w:pos="1103"/>
              </w:tabs>
              <w:spacing w:line="380" w:lineRule="exact"/>
              <w:ind w:left="-13" w:right="2"/>
              <w:jc w:val="right"/>
              <w:rPr>
                <w:sz w:val="26"/>
                <w:szCs w:val="26"/>
                <w:lang w:val="en-GB"/>
              </w:rPr>
            </w:pPr>
            <w:r w:rsidRPr="00B77033">
              <w:rPr>
                <w:rFonts w:eastAsia="Browallia New"/>
                <w:sz w:val="26"/>
                <w:szCs w:val="26"/>
                <w:lang w:val="en-GB"/>
              </w:rPr>
              <w:t xml:space="preserve"> 568,267,831 </w:t>
            </w:r>
          </w:p>
        </w:tc>
        <w:tc>
          <w:tcPr>
            <w:tcW w:w="531" w:type="pct"/>
          </w:tcPr>
          <w:p w14:paraId="78745B69" w14:textId="56823F09" w:rsidR="00976853" w:rsidRPr="00792CF6" w:rsidRDefault="00976853" w:rsidP="00976853">
            <w:pPr>
              <w:tabs>
                <w:tab w:val="decimal" w:pos="868"/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77033">
              <w:rPr>
                <w:rFonts w:eastAsia="Browallia New"/>
                <w:sz w:val="26"/>
                <w:szCs w:val="26"/>
                <w:lang w:val="en-GB"/>
              </w:rPr>
              <w:t xml:space="preserve"> 8,351,188,794 </w:t>
            </w:r>
          </w:p>
        </w:tc>
        <w:tc>
          <w:tcPr>
            <w:tcW w:w="531" w:type="pct"/>
          </w:tcPr>
          <w:p w14:paraId="22E3C62E" w14:textId="2166B847" w:rsidR="00976853" w:rsidRPr="00B77033" w:rsidRDefault="00976853" w:rsidP="00976853">
            <w:pP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77033">
              <w:rPr>
                <w:rFonts w:eastAsia="Browallia New"/>
                <w:sz w:val="26"/>
                <w:szCs w:val="26"/>
                <w:lang w:val="en-GB"/>
              </w:rPr>
              <w:t xml:space="preserve"> 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8,919,456,625</w:t>
            </w:r>
            <w:r w:rsidRPr="00B77033">
              <w:rPr>
                <w:rFonts w:eastAsia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33EE6" w:rsidRPr="00792CF6" w14:paraId="2C9EEA53" w14:textId="43A2A233">
        <w:trPr>
          <w:trHeight w:val="253"/>
        </w:trPr>
        <w:tc>
          <w:tcPr>
            <w:tcW w:w="1724" w:type="pct"/>
            <w:tcBorders>
              <w:bottom w:val="nil"/>
            </w:tcBorders>
            <w:vAlign w:val="bottom"/>
          </w:tcPr>
          <w:p w14:paraId="394C5265" w14:textId="51900598" w:rsidR="00A33EE6" w:rsidRPr="00792CF6" w:rsidRDefault="00A33EE6" w:rsidP="00A33EE6">
            <w:pPr>
              <w:tabs>
                <w:tab w:val="left" w:pos="1245"/>
              </w:tabs>
              <w:spacing w:line="380" w:lineRule="exact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552" w:type="pct"/>
          </w:tcPr>
          <w:p w14:paraId="4001B1A0" w14:textId="1C09CEE5" w:rsidR="00A33EE6" w:rsidRPr="00B77033" w:rsidRDefault="00940CEA" w:rsidP="00B1777D">
            <w:pP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sz w:val="26"/>
                <w:szCs w:val="26"/>
                <w:lang w:val="en-GB"/>
              </w:rPr>
            </w:pPr>
            <w:r w:rsidRPr="00B7703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581" w:type="pct"/>
          </w:tcPr>
          <w:p w14:paraId="1C08252A" w14:textId="4B399E6B" w:rsidR="00A33EE6" w:rsidRPr="00B77033" w:rsidRDefault="00940CEA" w:rsidP="00B1777D">
            <w:pPr>
              <w:tabs>
                <w:tab w:val="decimal" w:pos="1206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77033">
              <w:rPr>
                <w:rFonts w:eastAsia="Browallia New"/>
                <w:sz w:val="26"/>
                <w:szCs w:val="26"/>
                <w:lang w:val="en-GB"/>
              </w:rPr>
              <w:t xml:space="preserve"> 7,550,200 </w:t>
            </w:r>
          </w:p>
        </w:tc>
        <w:tc>
          <w:tcPr>
            <w:tcW w:w="550" w:type="pct"/>
          </w:tcPr>
          <w:p w14:paraId="7F866E28" w14:textId="7C7F40B0" w:rsidR="00A33EE6" w:rsidRPr="00792CF6" w:rsidRDefault="00940CEA" w:rsidP="00B1777D">
            <w:pP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77033">
              <w:rPr>
                <w:rFonts w:eastAsia="Browallia New"/>
                <w:sz w:val="26"/>
                <w:szCs w:val="26"/>
                <w:lang w:val="en-GB"/>
              </w:rPr>
              <w:t xml:space="preserve"> 7,550,200 </w:t>
            </w:r>
          </w:p>
        </w:tc>
        <w:tc>
          <w:tcPr>
            <w:tcW w:w="531" w:type="pct"/>
          </w:tcPr>
          <w:p w14:paraId="633CF3AF" w14:textId="39ADF5E4" w:rsidR="00A33EE6" w:rsidRPr="00A15437" w:rsidRDefault="00940CEA" w:rsidP="00A15437">
            <w:pPr>
              <w:tabs>
                <w:tab w:val="decimal" w:pos="1103"/>
              </w:tabs>
              <w:spacing w:line="380" w:lineRule="exact"/>
              <w:ind w:left="-13" w:right="2"/>
              <w:jc w:val="both"/>
              <w:rPr>
                <w:sz w:val="26"/>
                <w:szCs w:val="26"/>
                <w:lang w:val="en-GB"/>
              </w:rPr>
            </w:pPr>
            <w:r w:rsidRPr="00A15437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531" w:type="pct"/>
          </w:tcPr>
          <w:p w14:paraId="345D63DB" w14:textId="7E1FD234" w:rsidR="00A33EE6" w:rsidRPr="00792CF6" w:rsidRDefault="00940CEA" w:rsidP="00171F82">
            <w:pPr>
              <w:tabs>
                <w:tab w:val="decimal" w:pos="868"/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77033">
              <w:rPr>
                <w:rFonts w:eastAsia="Browallia New"/>
                <w:sz w:val="26"/>
                <w:szCs w:val="26"/>
                <w:lang w:val="en-GB"/>
              </w:rPr>
              <w:t xml:space="preserve"> 785,200 </w:t>
            </w:r>
          </w:p>
        </w:tc>
        <w:tc>
          <w:tcPr>
            <w:tcW w:w="531" w:type="pct"/>
          </w:tcPr>
          <w:p w14:paraId="7DCC95E2" w14:textId="37C68DEC" w:rsidR="00A33EE6" w:rsidRPr="00792CF6" w:rsidRDefault="00940CEA" w:rsidP="00171F82">
            <w:pP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77033">
              <w:rPr>
                <w:rFonts w:eastAsia="Browallia New"/>
                <w:sz w:val="26"/>
                <w:szCs w:val="26"/>
                <w:lang w:val="en-GB"/>
              </w:rPr>
              <w:t xml:space="preserve"> 785,200 </w:t>
            </w:r>
          </w:p>
        </w:tc>
      </w:tr>
      <w:tr w:rsidR="00AE3800" w:rsidRPr="00792CF6" w14:paraId="4B37784E" w14:textId="0838438F" w:rsidTr="007F2337">
        <w:trPr>
          <w:trHeight w:val="253"/>
        </w:trPr>
        <w:tc>
          <w:tcPr>
            <w:tcW w:w="1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57A02" w14:textId="40399988" w:rsidR="00A33EE6" w:rsidRPr="00792CF6" w:rsidRDefault="00A33EE6" w:rsidP="00A33EE6">
            <w:pPr>
              <w:tabs>
                <w:tab w:val="left" w:pos="1245"/>
              </w:tabs>
              <w:spacing w:line="380" w:lineRule="exact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ค่าเผื่อผล</w:t>
            </w:r>
            <w:r w:rsidRPr="0039409D">
              <w:rPr>
                <w:sz w:val="26"/>
                <w:szCs w:val="26"/>
                <w:cs/>
                <w:lang w:val="en-GB"/>
              </w:rPr>
              <w:t>ขาดทุน</w:t>
            </w:r>
            <w:r w:rsidR="00637339" w:rsidRPr="0039409D">
              <w:rPr>
                <w:rFonts w:hint="cs"/>
                <w:sz w:val="26"/>
                <w:szCs w:val="26"/>
                <w:cs/>
                <w:lang w:val="en-GB"/>
              </w:rPr>
              <w:t>ด้านเครดิต</w:t>
            </w:r>
            <w:r w:rsidRPr="0039409D">
              <w:rPr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552" w:type="pct"/>
            <w:tcBorders>
              <w:left w:val="nil"/>
              <w:bottom w:val="nil"/>
            </w:tcBorders>
          </w:tcPr>
          <w:p w14:paraId="10268E73" w14:textId="0F1CE386" w:rsidR="00A33EE6" w:rsidRPr="007C33A9" w:rsidRDefault="00E05992" w:rsidP="00171F82">
            <w:pPr>
              <w:pBdr>
                <w:bottom w:val="single" w:sz="4" w:space="1" w:color="auto"/>
              </w:pBd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E05992">
              <w:rPr>
                <w:sz w:val="26"/>
                <w:szCs w:val="26"/>
                <w:lang w:val="en-GB"/>
              </w:rPr>
              <w:t>(374,544,389)</w:t>
            </w:r>
          </w:p>
        </w:tc>
        <w:tc>
          <w:tcPr>
            <w:tcW w:w="581" w:type="pct"/>
            <w:tcBorders>
              <w:bottom w:val="nil"/>
            </w:tcBorders>
          </w:tcPr>
          <w:p w14:paraId="32337EA9" w14:textId="27B9A049" w:rsidR="00A33EE6" w:rsidRPr="007C33A9" w:rsidRDefault="00BD5A85" w:rsidP="00171F82">
            <w:pPr>
              <w:pBdr>
                <w:bottom w:val="single" w:sz="4" w:space="1" w:color="auto"/>
              </w:pBdr>
              <w:tabs>
                <w:tab w:val="decimal" w:pos="1206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D5A85">
              <w:rPr>
                <w:sz w:val="26"/>
                <w:szCs w:val="26"/>
                <w:lang w:val="en-GB"/>
              </w:rPr>
              <w:t>(3,333,610,777)</w:t>
            </w:r>
          </w:p>
        </w:tc>
        <w:tc>
          <w:tcPr>
            <w:tcW w:w="550" w:type="pct"/>
            <w:tcBorders>
              <w:bottom w:val="nil"/>
            </w:tcBorders>
          </w:tcPr>
          <w:p w14:paraId="7C8EEBAA" w14:textId="5848551B" w:rsidR="00A33EE6" w:rsidRPr="007C33A9" w:rsidRDefault="00BD5A85" w:rsidP="00171F82">
            <w:pPr>
              <w:pBdr>
                <w:bottom w:val="single" w:sz="4" w:space="1" w:color="auto"/>
              </w:pBd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D5A85">
              <w:rPr>
                <w:rFonts w:eastAsia="Browallia New"/>
                <w:sz w:val="26"/>
                <w:szCs w:val="26"/>
                <w:lang w:val="en-GB"/>
              </w:rPr>
              <w:t>(3,708,155,166)</w:t>
            </w:r>
          </w:p>
        </w:tc>
        <w:tc>
          <w:tcPr>
            <w:tcW w:w="531" w:type="pct"/>
            <w:tcBorders>
              <w:bottom w:val="nil"/>
            </w:tcBorders>
            <w:vAlign w:val="bottom"/>
          </w:tcPr>
          <w:p w14:paraId="11F3C389" w14:textId="51A594B7" w:rsidR="00A33EE6" w:rsidRPr="00792CF6" w:rsidRDefault="00A33EE6" w:rsidP="00171F82">
            <w:pPr>
              <w:pBdr>
                <w:bottom w:val="single" w:sz="4" w:space="1" w:color="auto"/>
              </w:pBdr>
              <w:tabs>
                <w:tab w:val="decimal" w:pos="1036"/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(26,334,039)</w:t>
            </w:r>
          </w:p>
        </w:tc>
        <w:tc>
          <w:tcPr>
            <w:tcW w:w="531" w:type="pct"/>
            <w:tcBorders>
              <w:bottom w:val="nil"/>
            </w:tcBorders>
            <w:vAlign w:val="bottom"/>
          </w:tcPr>
          <w:p w14:paraId="4FA10C1A" w14:textId="58470DB1" w:rsidR="00A33EE6" w:rsidRPr="00792CF6" w:rsidRDefault="00A33EE6" w:rsidP="00171F82">
            <w:pPr>
              <w:pBdr>
                <w:bottom w:val="single" w:sz="4" w:space="1" w:color="auto"/>
              </w:pBdr>
              <w:tabs>
                <w:tab w:val="decimal" w:pos="868"/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(1,674,519,336)</w:t>
            </w:r>
          </w:p>
        </w:tc>
        <w:tc>
          <w:tcPr>
            <w:tcW w:w="531" w:type="pct"/>
            <w:tcBorders>
              <w:bottom w:val="nil"/>
            </w:tcBorders>
            <w:vAlign w:val="bottom"/>
          </w:tcPr>
          <w:p w14:paraId="705A1729" w14:textId="38E517A4" w:rsidR="00A33EE6" w:rsidRPr="00792CF6" w:rsidRDefault="00A33EE6" w:rsidP="00171F82">
            <w:pPr>
              <w:pBdr>
                <w:bottom w:val="single" w:sz="4" w:space="1" w:color="auto"/>
              </w:pBd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(1,700,853,375)</w:t>
            </w:r>
          </w:p>
        </w:tc>
      </w:tr>
      <w:tr w:rsidR="00B1777D" w:rsidRPr="00792CF6" w14:paraId="6C130E3E" w14:textId="00971016" w:rsidTr="007F2337">
        <w:tc>
          <w:tcPr>
            <w:tcW w:w="1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9A8BF" w14:textId="71E35095" w:rsidR="00B1777D" w:rsidRPr="00792CF6" w:rsidRDefault="00B1777D" w:rsidP="00B1777D">
            <w:pPr>
              <w:tabs>
                <w:tab w:val="left" w:pos="1245"/>
              </w:tabs>
              <w:spacing w:line="380" w:lineRule="exact"/>
              <w:rPr>
                <w:rFonts w:eastAsia="Browallia New"/>
                <w:spacing w:val="-6"/>
                <w:sz w:val="26"/>
                <w:szCs w:val="26"/>
                <w:cs/>
                <w:lang w:val="en-GB"/>
              </w:rPr>
            </w:pPr>
            <w:r w:rsidRPr="00792CF6">
              <w:rPr>
                <w:rFonts w:eastAsia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</w:tcPr>
          <w:p w14:paraId="09BB84C0" w14:textId="5A190100" w:rsidR="00B1777D" w:rsidRPr="00B77033" w:rsidRDefault="00B1777D" w:rsidP="00B1777D">
            <w:pPr>
              <w:pBdr>
                <w:bottom w:val="single" w:sz="12" w:space="1" w:color="auto"/>
              </w:pBd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1777D">
              <w:rPr>
                <w:rFonts w:eastAsia="Browallia New"/>
                <w:sz w:val="26"/>
                <w:szCs w:val="26"/>
                <w:lang w:val="en-GB"/>
              </w:rPr>
              <w:t xml:space="preserve"> 2,338,402,674 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79E079A9" w14:textId="48EE2D78" w:rsidR="00B1777D" w:rsidRPr="00B77033" w:rsidRDefault="00B1777D" w:rsidP="00B1777D">
            <w:pPr>
              <w:pBdr>
                <w:bottom w:val="single" w:sz="12" w:space="1" w:color="auto"/>
              </w:pBdr>
              <w:tabs>
                <w:tab w:val="decimal" w:pos="1206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1777D">
              <w:rPr>
                <w:rFonts w:eastAsia="Browallia New"/>
                <w:sz w:val="26"/>
                <w:szCs w:val="26"/>
                <w:lang w:val="en-GB"/>
              </w:rPr>
              <w:t xml:space="preserve"> 5,132,447,047 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</w:tcPr>
          <w:p w14:paraId="33A84646" w14:textId="34857CE1" w:rsidR="00B1777D" w:rsidRPr="00792CF6" w:rsidRDefault="00B1777D" w:rsidP="00B1777D">
            <w:pPr>
              <w:pBdr>
                <w:bottom w:val="single" w:sz="12" w:space="1" w:color="auto"/>
              </w:pBd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1777D">
              <w:rPr>
                <w:rFonts w:eastAsia="Browallia New"/>
                <w:sz w:val="26"/>
                <w:szCs w:val="26"/>
                <w:lang w:val="en-GB"/>
              </w:rPr>
              <w:t xml:space="preserve"> 7,470,849,721 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599CCB43" w14:textId="7F54885C" w:rsidR="00B1777D" w:rsidRPr="00792CF6" w:rsidRDefault="00B1777D" w:rsidP="00B1777D">
            <w:pPr>
              <w:pBdr>
                <w:bottom w:val="single" w:sz="12" w:space="1" w:color="auto"/>
              </w:pBdr>
              <w:tabs>
                <w:tab w:val="decimal" w:pos="1036"/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77033">
              <w:rPr>
                <w:rFonts w:eastAsia="Browallia New"/>
                <w:sz w:val="26"/>
                <w:szCs w:val="26"/>
                <w:lang w:val="en-GB"/>
              </w:rPr>
              <w:t xml:space="preserve"> 2,142,890,939 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6F2EAF64" w14:textId="4682840C" w:rsidR="00B1777D" w:rsidRPr="00792CF6" w:rsidRDefault="00B1777D" w:rsidP="00B1777D">
            <w:pPr>
              <w:pBdr>
                <w:bottom w:val="single" w:sz="12" w:space="1" w:color="auto"/>
              </w:pBdr>
              <w:tabs>
                <w:tab w:val="decimal" w:pos="868"/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77033">
              <w:rPr>
                <w:rFonts w:eastAsia="Browallia New"/>
                <w:sz w:val="26"/>
                <w:szCs w:val="26"/>
                <w:lang w:val="en-GB"/>
              </w:rPr>
              <w:t xml:space="preserve"> 6,698,039,304 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6D0B784D" w14:textId="51E3F215" w:rsidR="00B1777D" w:rsidRPr="00792CF6" w:rsidRDefault="00B1777D" w:rsidP="00B1777D">
            <w:pPr>
              <w:pBdr>
                <w:bottom w:val="single" w:sz="12" w:space="1" w:color="auto"/>
              </w:pBdr>
              <w:tabs>
                <w:tab w:val="decimal" w:pos="1103"/>
              </w:tabs>
              <w:spacing w:line="380" w:lineRule="exact"/>
              <w:ind w:left="-13" w:right="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77033">
              <w:rPr>
                <w:rFonts w:eastAsia="Browallia New"/>
                <w:sz w:val="26"/>
                <w:szCs w:val="26"/>
                <w:lang w:val="en-GB"/>
              </w:rPr>
              <w:t xml:space="preserve"> 8,840,930,243 </w:t>
            </w:r>
          </w:p>
        </w:tc>
      </w:tr>
    </w:tbl>
    <w:p w14:paraId="03087C2F" w14:textId="7790CAC6" w:rsidR="005F064F" w:rsidRPr="00792CF6" w:rsidRDefault="005F064F" w:rsidP="00792CF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eastAsia="Browallia New"/>
          <w:sz w:val="26"/>
          <w:szCs w:val="26"/>
          <w:lang w:val="en-GB"/>
        </w:rPr>
      </w:pPr>
    </w:p>
    <w:p w14:paraId="08EA9339" w14:textId="70396946" w:rsidR="009C034C" w:rsidRDefault="009C034C" w:rsidP="00792CF6">
      <w:pPr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lang w:val="en-GB"/>
        </w:rPr>
        <w:br w:type="page"/>
      </w:r>
    </w:p>
    <w:tbl>
      <w:tblPr>
        <w:tblW w:w="1396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97"/>
        <w:gridCol w:w="1530"/>
        <w:gridCol w:w="1647"/>
        <w:gridCol w:w="1548"/>
        <w:gridCol w:w="1494"/>
        <w:gridCol w:w="1494"/>
        <w:gridCol w:w="1458"/>
      </w:tblGrid>
      <w:tr w:rsidR="009561A3" w:rsidRPr="00B41EC2" w14:paraId="7BE1590C" w14:textId="603FE0A2" w:rsidTr="009C3E91">
        <w:tc>
          <w:tcPr>
            <w:tcW w:w="4797" w:type="dxa"/>
            <w:tcBorders>
              <w:right w:val="nil"/>
            </w:tcBorders>
            <w:vAlign w:val="bottom"/>
          </w:tcPr>
          <w:p w14:paraId="4AD74B58" w14:textId="70F9DF5F" w:rsidR="008E1E53" w:rsidRPr="00B41EC2" w:rsidRDefault="0080093B" w:rsidP="000D5026">
            <w:pPr>
              <w:tabs>
                <w:tab w:val="left" w:pos="1245"/>
              </w:tabs>
              <w:spacing w:line="380" w:lineRule="exact"/>
              <w:ind w:left="-107"/>
              <w:rPr>
                <w:rFonts w:eastAsia="Browallia New"/>
                <w:sz w:val="26"/>
                <w:szCs w:val="26"/>
                <w:lang w:val="en-GB"/>
              </w:rPr>
            </w:pPr>
            <w:r w:rsidRPr="00A33EE6">
              <w:rPr>
                <w:rFonts w:eastAsia="Browallia New"/>
                <w:sz w:val="26"/>
                <w:szCs w:val="26"/>
                <w:lang w:val="en-GB"/>
              </w:rPr>
              <w:lastRenderedPageBreak/>
              <w:t>(</w:t>
            </w:r>
            <w:proofErr w:type="gramStart"/>
            <w:r w:rsidRPr="00A33EE6">
              <w:rPr>
                <w:rFonts w:eastAsia="Browallia New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33EE6">
              <w:rPr>
                <w:rFonts w:eastAsia="Browallia New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917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565E1" w14:textId="23464081" w:rsidR="008E1E53" w:rsidRPr="00B41EC2" w:rsidRDefault="008E1E53" w:rsidP="006C67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eastAsia="Browallia New"/>
                <w:sz w:val="26"/>
                <w:szCs w:val="26"/>
                <w:cs/>
                <w:lang w:val="en-GB"/>
              </w:rPr>
            </w:pPr>
            <w:r w:rsidRPr="00B41EC2">
              <w:rPr>
                <w:rFonts w:eastAsia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C674B" w:rsidRPr="00B41EC2" w14:paraId="16D9F737" w14:textId="5846514E" w:rsidTr="009C3E91">
        <w:tc>
          <w:tcPr>
            <w:tcW w:w="4797" w:type="dxa"/>
            <w:tcBorders>
              <w:right w:val="nil"/>
            </w:tcBorders>
            <w:vAlign w:val="bottom"/>
          </w:tcPr>
          <w:p w14:paraId="0F22277C" w14:textId="77777777" w:rsidR="006C674B" w:rsidRPr="00B41EC2" w:rsidRDefault="006C674B" w:rsidP="000D5026">
            <w:pPr>
              <w:tabs>
                <w:tab w:val="left" w:pos="1245"/>
              </w:tabs>
              <w:spacing w:line="380" w:lineRule="exact"/>
              <w:ind w:left="-107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178EB" w14:textId="5C7C24D1" w:rsidR="006C674B" w:rsidRPr="00B41EC2" w:rsidRDefault="006C674B" w:rsidP="006C67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A33EE6">
              <w:rPr>
                <w:rFonts w:eastAsia="Browallia New"/>
                <w:bCs/>
                <w:sz w:val="26"/>
                <w:szCs w:val="26"/>
                <w:lang w:val="en-GB"/>
              </w:rPr>
              <w:t xml:space="preserve">31 </w:t>
            </w:r>
            <w:r w:rsidRPr="00A33EE6">
              <w:rPr>
                <w:rFonts w:eastAsia="Browallia New"/>
                <w:b/>
                <w:sz w:val="26"/>
                <w:szCs w:val="26"/>
                <w:cs/>
                <w:lang w:val="en-GB"/>
              </w:rPr>
              <w:t>ธันวาคม</w:t>
            </w:r>
            <w:r w:rsidRPr="00A33EE6">
              <w:rPr>
                <w:rFonts w:eastAsia="Browallia New"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A33EE6">
              <w:rPr>
                <w:rFonts w:eastAsia="Browallia New"/>
                <w:bCs/>
                <w:sz w:val="26"/>
                <w:szCs w:val="26"/>
                <w:lang w:val="en-GB"/>
              </w:rPr>
              <w:t>256</w:t>
            </w:r>
            <w:r>
              <w:rPr>
                <w:rFonts w:eastAsia="Browallia New"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44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8A40A" w14:textId="2AD49AA8" w:rsidR="006C674B" w:rsidRPr="00B41EC2" w:rsidRDefault="006C674B" w:rsidP="006C67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eastAsia="Browallia New"/>
                <w:sz w:val="26"/>
                <w:szCs w:val="26"/>
              </w:rPr>
            </w:pPr>
            <w:r w:rsidRPr="00A33EE6">
              <w:rPr>
                <w:rFonts w:eastAsia="Browallia New"/>
                <w:bCs/>
                <w:sz w:val="26"/>
                <w:szCs w:val="26"/>
                <w:lang w:val="en-GB"/>
              </w:rPr>
              <w:t xml:space="preserve">31 </w:t>
            </w:r>
            <w:r w:rsidRPr="00A33EE6">
              <w:rPr>
                <w:rFonts w:eastAsia="Browallia New"/>
                <w:b/>
                <w:sz w:val="26"/>
                <w:szCs w:val="26"/>
                <w:cs/>
                <w:lang w:val="en-GB"/>
              </w:rPr>
              <w:t>ธันวาคม</w:t>
            </w:r>
            <w:r w:rsidRPr="00A33EE6">
              <w:rPr>
                <w:rFonts w:eastAsia="Browallia New"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A33EE6">
              <w:rPr>
                <w:rFonts w:eastAsia="Browallia New"/>
                <w:bCs/>
                <w:sz w:val="26"/>
                <w:szCs w:val="26"/>
                <w:lang w:val="en-GB"/>
              </w:rPr>
              <w:t>256</w:t>
            </w:r>
            <w:r>
              <w:rPr>
                <w:rFonts w:eastAsia="Browallia New"/>
                <w:bCs/>
                <w:sz w:val="26"/>
                <w:szCs w:val="26"/>
                <w:lang w:val="en-GB"/>
              </w:rPr>
              <w:t>7</w:t>
            </w:r>
          </w:p>
        </w:tc>
      </w:tr>
      <w:tr w:rsidR="006C674B" w:rsidRPr="00B41EC2" w14:paraId="3C6A1D4A" w14:textId="3EBBB3AF" w:rsidTr="009C3E91">
        <w:tc>
          <w:tcPr>
            <w:tcW w:w="4797" w:type="dxa"/>
            <w:tcBorders>
              <w:right w:val="nil"/>
            </w:tcBorders>
            <w:vAlign w:val="bottom"/>
          </w:tcPr>
          <w:p w14:paraId="42EDBBD1" w14:textId="77777777" w:rsidR="006C674B" w:rsidRPr="00B41EC2" w:rsidRDefault="006C674B" w:rsidP="000D5026">
            <w:pPr>
              <w:tabs>
                <w:tab w:val="left" w:pos="1245"/>
              </w:tabs>
              <w:spacing w:line="380" w:lineRule="exact"/>
              <w:ind w:left="-107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12153" w14:textId="19BDB1F8" w:rsidR="006C674B" w:rsidRPr="00B41EC2" w:rsidRDefault="006C674B" w:rsidP="006C674B">
            <w:pPr>
              <w:pBdr>
                <w:bottom w:val="single" w:sz="4" w:space="1" w:color="auto"/>
              </w:pBdr>
              <w:spacing w:line="380" w:lineRule="exact"/>
              <w:ind w:right="-9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A33EE6">
              <w:rPr>
                <w:rFonts w:eastAsia="Browallia New"/>
                <w:b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DA3DC" w14:textId="37E0E437" w:rsidR="006C674B" w:rsidRPr="00B41EC2" w:rsidRDefault="006C674B" w:rsidP="006C674B">
            <w:pPr>
              <w:pBdr>
                <w:bottom w:val="single" w:sz="4" w:space="1" w:color="auto"/>
              </w:pBdr>
              <w:spacing w:line="380" w:lineRule="exact"/>
              <w:ind w:right="-9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A33EE6">
              <w:rPr>
                <w:rFonts w:eastAsia="Browallia New"/>
                <w:b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ECF69" w14:textId="338792AA" w:rsidR="006C674B" w:rsidRPr="00637339" w:rsidRDefault="00637339" w:rsidP="006C674B">
            <w:pPr>
              <w:pBdr>
                <w:bottom w:val="single" w:sz="4" w:space="1" w:color="auto"/>
              </w:pBdr>
              <w:spacing w:line="380" w:lineRule="exact"/>
              <w:ind w:right="-9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 w:hint="cs"/>
                <w:b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E6074" w14:textId="32A8D8C5" w:rsidR="006C674B" w:rsidRPr="00BA63C3" w:rsidRDefault="006C674B" w:rsidP="006C67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BA63C3">
              <w:rPr>
                <w:rFonts w:eastAsia="Browallia New"/>
                <w:b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93374" w14:textId="444A5C56" w:rsidR="006C674B" w:rsidRPr="00BA63C3" w:rsidRDefault="00637339" w:rsidP="006C67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BA63C3">
              <w:rPr>
                <w:rFonts w:eastAsia="Browallia New" w:hint="cs"/>
                <w:b/>
                <w:sz w:val="26"/>
                <w:szCs w:val="26"/>
                <w:cs/>
                <w:lang w:val="en-GB"/>
              </w:rPr>
              <w:t>ไม่</w:t>
            </w:r>
            <w:r w:rsidR="006C674B" w:rsidRPr="00BA63C3">
              <w:rPr>
                <w:rFonts w:eastAsia="Browallia New"/>
                <w:b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5A4A5" w14:textId="1290BDDC" w:rsidR="006C674B" w:rsidRPr="00637339" w:rsidRDefault="00637339" w:rsidP="006C67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eastAsia="Browallia New"/>
                <w:sz w:val="26"/>
                <w:szCs w:val="26"/>
              </w:rPr>
            </w:pPr>
            <w:r>
              <w:rPr>
                <w:rFonts w:eastAsia="Browallia New" w:hint="cs"/>
                <w:b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561A3" w:rsidRPr="00B41EC2" w14:paraId="381BBD62" w14:textId="27B839E5" w:rsidTr="00A406FD">
        <w:trPr>
          <w:trHeight w:val="522"/>
        </w:trPr>
        <w:tc>
          <w:tcPr>
            <w:tcW w:w="4797" w:type="dxa"/>
            <w:vAlign w:val="bottom"/>
          </w:tcPr>
          <w:p w14:paraId="4DF2876F" w14:textId="77777777" w:rsidR="008513AE" w:rsidRPr="00B41EC2" w:rsidRDefault="008513AE" w:rsidP="000D5026">
            <w:pPr>
              <w:tabs>
                <w:tab w:val="left" w:pos="1245"/>
              </w:tabs>
              <w:spacing w:line="380" w:lineRule="exact"/>
              <w:ind w:left="-107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C428836" w14:textId="77777777" w:rsidR="008513AE" w:rsidRPr="00B41EC2" w:rsidRDefault="008513AE" w:rsidP="006C674B">
            <w:pPr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nil"/>
              <w:bottom w:val="nil"/>
            </w:tcBorders>
            <w:vAlign w:val="bottom"/>
          </w:tcPr>
          <w:p w14:paraId="4F70661E" w14:textId="77777777" w:rsidR="008513AE" w:rsidRPr="00B41EC2" w:rsidRDefault="008513AE" w:rsidP="006C674B">
            <w:pPr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bottom"/>
          </w:tcPr>
          <w:p w14:paraId="260A7952" w14:textId="77777777" w:rsidR="008513AE" w:rsidRPr="00B41EC2" w:rsidRDefault="008513AE" w:rsidP="006C674B">
            <w:pPr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nil"/>
              <w:bottom w:val="nil"/>
            </w:tcBorders>
            <w:vAlign w:val="bottom"/>
          </w:tcPr>
          <w:p w14:paraId="7ADD1242" w14:textId="77777777" w:rsidR="008513AE" w:rsidRPr="00B41EC2" w:rsidRDefault="008513AE" w:rsidP="006C674B">
            <w:pPr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nil"/>
              <w:bottom w:val="nil"/>
            </w:tcBorders>
            <w:vAlign w:val="bottom"/>
          </w:tcPr>
          <w:p w14:paraId="0E125528" w14:textId="77777777" w:rsidR="008513AE" w:rsidRPr="00B41EC2" w:rsidRDefault="008513AE" w:rsidP="006C674B">
            <w:pPr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14:paraId="705997A6" w14:textId="77777777" w:rsidR="008513AE" w:rsidRPr="00B41EC2" w:rsidRDefault="008513AE" w:rsidP="006C674B">
            <w:pPr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6C674B" w:rsidRPr="00B41EC2" w14:paraId="3B15F790" w14:textId="77777777">
        <w:tc>
          <w:tcPr>
            <w:tcW w:w="4797" w:type="dxa"/>
            <w:tcBorders>
              <w:right w:val="nil"/>
            </w:tcBorders>
            <w:vAlign w:val="bottom"/>
          </w:tcPr>
          <w:p w14:paraId="13800B18" w14:textId="1959777D" w:rsidR="006C674B" w:rsidRPr="00B41EC2" w:rsidRDefault="006C674B" w:rsidP="000D5026">
            <w:pPr>
              <w:tabs>
                <w:tab w:val="left" w:pos="1245"/>
              </w:tabs>
              <w:spacing w:line="380" w:lineRule="exact"/>
              <w:ind w:left="-107"/>
              <w:rPr>
                <w:rFonts w:eastAsia="Browallia New"/>
                <w:sz w:val="26"/>
                <w:szCs w:val="26"/>
                <w:lang w:val="en-GB"/>
              </w:rPr>
            </w:pPr>
            <w:r w:rsidRPr="00B41EC2">
              <w:rPr>
                <w:rFonts w:eastAsia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365E3A" w14:textId="7CF1BA9D" w:rsidR="006C674B" w:rsidRPr="004E7524" w:rsidRDefault="00BA6786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>67,289,745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6AC9ADFC" w14:textId="4538AE30" w:rsidR="006C674B" w:rsidRPr="00B41EC2" w:rsidRDefault="00BA6786" w:rsidP="0001496F">
            <w:pPr>
              <w:tabs>
                <w:tab w:val="decimal" w:pos="1094"/>
              </w:tabs>
              <w:spacing w:line="380" w:lineRule="exact"/>
              <w:ind w:right="-9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5624915C" w14:textId="40091399" w:rsidR="006C674B" w:rsidRPr="00B41EC2" w:rsidRDefault="00BA6786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67,289,745 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53E95727" w14:textId="31E85D38" w:rsidR="006C674B" w:rsidRPr="00B41EC2" w:rsidRDefault="006C674B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</w:rPr>
            </w:pPr>
            <w:r w:rsidRPr="00B41EC2">
              <w:rPr>
                <w:sz w:val="26"/>
                <w:szCs w:val="26"/>
                <w:lang w:val="en-GB"/>
              </w:rPr>
              <w:t>102,706,102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39C1601D" w14:textId="3A4D0BAE" w:rsidR="006C674B" w:rsidRPr="00B41EC2" w:rsidRDefault="006C674B" w:rsidP="008503E1">
            <w:pPr>
              <w:tabs>
                <w:tab w:val="decimal" w:pos="941"/>
              </w:tabs>
              <w:spacing w:line="380" w:lineRule="exact"/>
              <w:ind w:right="-9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B41EC2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1166C" w14:textId="38C5F6FE" w:rsidR="006C674B" w:rsidRPr="00B41EC2" w:rsidRDefault="006C674B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</w:rPr>
            </w:pPr>
            <w:r w:rsidRPr="00B41EC2">
              <w:rPr>
                <w:sz w:val="26"/>
                <w:szCs w:val="26"/>
                <w:lang w:val="en-GB"/>
              </w:rPr>
              <w:t>102,706,102</w:t>
            </w:r>
          </w:p>
        </w:tc>
      </w:tr>
      <w:tr w:rsidR="006C674B" w:rsidRPr="00B41EC2" w14:paraId="7C83E59B" w14:textId="330D52EF" w:rsidTr="009C3E91">
        <w:tc>
          <w:tcPr>
            <w:tcW w:w="4797" w:type="dxa"/>
            <w:vAlign w:val="bottom"/>
          </w:tcPr>
          <w:p w14:paraId="30FF733A" w14:textId="3FEB571D" w:rsidR="006C674B" w:rsidRPr="00B41EC2" w:rsidRDefault="006C674B" w:rsidP="000D5026">
            <w:pPr>
              <w:tabs>
                <w:tab w:val="left" w:pos="1245"/>
              </w:tabs>
              <w:spacing w:line="380" w:lineRule="exact"/>
              <w:ind w:left="-107"/>
              <w:rPr>
                <w:spacing w:val="-4"/>
                <w:sz w:val="26"/>
                <w:szCs w:val="26"/>
                <w:cs/>
                <w:lang w:val="en-GB"/>
              </w:rPr>
            </w:pPr>
            <w:r w:rsidRPr="00B41EC2">
              <w:rPr>
                <w:spacing w:val="-4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1530" w:type="dxa"/>
            <w:tcBorders>
              <w:bottom w:val="nil"/>
            </w:tcBorders>
          </w:tcPr>
          <w:p w14:paraId="52F43C54" w14:textId="17352418" w:rsidR="006C674B" w:rsidRPr="004E7524" w:rsidRDefault="00B07F5B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>31,402,900</w:t>
            </w:r>
          </w:p>
        </w:tc>
        <w:tc>
          <w:tcPr>
            <w:tcW w:w="1647" w:type="dxa"/>
            <w:tcBorders>
              <w:bottom w:val="nil"/>
            </w:tcBorders>
          </w:tcPr>
          <w:p w14:paraId="7EBB4E8F" w14:textId="0674BB45" w:rsidR="006C674B" w:rsidRPr="004E7524" w:rsidRDefault="00B07F5B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1,933,22</w:t>
            </w:r>
            <w:r w:rsidR="004C5BBD">
              <w:rPr>
                <w:sz w:val="26"/>
                <w:szCs w:val="26"/>
                <w:lang w:val="en-GB"/>
              </w:rPr>
              <w:t>7</w:t>
            </w:r>
            <w:r w:rsidRPr="004E7524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48" w:type="dxa"/>
            <w:tcBorders>
              <w:bottom w:val="nil"/>
            </w:tcBorders>
          </w:tcPr>
          <w:p w14:paraId="72C1C14D" w14:textId="7D0216BC" w:rsidR="006C674B" w:rsidRPr="00B41EC2" w:rsidRDefault="00B07F5B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33,336,127 </w:t>
            </w:r>
          </w:p>
        </w:tc>
        <w:tc>
          <w:tcPr>
            <w:tcW w:w="1494" w:type="dxa"/>
            <w:tcBorders>
              <w:bottom w:val="nil"/>
            </w:tcBorders>
          </w:tcPr>
          <w:p w14:paraId="0E21A2D5" w14:textId="1DA12D84" w:rsidR="006C674B" w:rsidRPr="00B41EC2" w:rsidRDefault="006C674B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41EC2">
              <w:rPr>
                <w:rFonts w:eastAsia="Browallia New"/>
                <w:sz w:val="26"/>
                <w:szCs w:val="26"/>
                <w:lang w:val="en-GB"/>
              </w:rPr>
              <w:t>500,000</w:t>
            </w:r>
          </w:p>
        </w:tc>
        <w:tc>
          <w:tcPr>
            <w:tcW w:w="1494" w:type="dxa"/>
            <w:tcBorders>
              <w:bottom w:val="nil"/>
            </w:tcBorders>
          </w:tcPr>
          <w:p w14:paraId="3B708299" w14:textId="4B5BE01E" w:rsidR="006C674B" w:rsidRPr="00B41EC2" w:rsidRDefault="006C674B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41EC2">
              <w:rPr>
                <w:rFonts w:eastAsia="Browallia New"/>
                <w:sz w:val="26"/>
                <w:szCs w:val="26"/>
                <w:lang w:val="en-GB"/>
              </w:rPr>
              <w:t>2,552,605</w:t>
            </w:r>
          </w:p>
        </w:tc>
        <w:tc>
          <w:tcPr>
            <w:tcW w:w="1458" w:type="dxa"/>
            <w:tcBorders>
              <w:bottom w:val="nil"/>
            </w:tcBorders>
          </w:tcPr>
          <w:p w14:paraId="664EEA6B" w14:textId="1EB1BD76" w:rsidR="006C674B" w:rsidRPr="004E7524" w:rsidRDefault="006C674B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sz w:val="26"/>
                <w:szCs w:val="26"/>
                <w:lang w:val="en-GB"/>
              </w:rPr>
            </w:pPr>
            <w:r w:rsidRPr="00B41EC2">
              <w:rPr>
                <w:rFonts w:eastAsia="Browallia New"/>
                <w:sz w:val="26"/>
                <w:szCs w:val="26"/>
                <w:lang w:val="en-GB"/>
              </w:rPr>
              <w:t>3,052,605</w:t>
            </w:r>
          </w:p>
        </w:tc>
      </w:tr>
      <w:tr w:rsidR="006C674B" w:rsidRPr="00B41EC2" w14:paraId="05E8EA20" w14:textId="4D8E1540" w:rsidTr="009C3E91">
        <w:tc>
          <w:tcPr>
            <w:tcW w:w="4797" w:type="dxa"/>
            <w:tcBorders>
              <w:right w:val="nil"/>
            </w:tcBorders>
            <w:vAlign w:val="bottom"/>
          </w:tcPr>
          <w:p w14:paraId="3DCD3E95" w14:textId="68FA416F" w:rsidR="006C674B" w:rsidRPr="00B41EC2" w:rsidRDefault="006C674B" w:rsidP="000D5026">
            <w:pPr>
              <w:tabs>
                <w:tab w:val="left" w:pos="1245"/>
              </w:tabs>
              <w:spacing w:line="380" w:lineRule="exact"/>
              <w:ind w:left="-107"/>
              <w:rPr>
                <w:sz w:val="26"/>
                <w:szCs w:val="26"/>
                <w:cs/>
                <w:lang w:val="en-GB"/>
              </w:rPr>
            </w:pPr>
            <w:r w:rsidRPr="00B41EC2">
              <w:rPr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E6B339" w14:textId="05ABA753" w:rsidR="006C674B" w:rsidRPr="004E7524" w:rsidRDefault="00B07F5B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>1,467,585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7E76440E" w14:textId="6C90EE23" w:rsidR="006C674B" w:rsidRPr="004E7524" w:rsidRDefault="00B07F5B" w:rsidP="0001496F">
            <w:pPr>
              <w:tabs>
                <w:tab w:val="decimal" w:pos="1094"/>
              </w:tabs>
              <w:spacing w:line="380" w:lineRule="exact"/>
              <w:ind w:right="-9"/>
              <w:jc w:val="center"/>
              <w:rPr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1A1DCFB0" w14:textId="4A444E8C" w:rsidR="006C674B" w:rsidRPr="00B41EC2" w:rsidRDefault="00B07F5B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1,467,585 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04B55D7F" w14:textId="23BE1430" w:rsidR="006C674B" w:rsidRPr="004E7524" w:rsidRDefault="006C674B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sz w:val="26"/>
                <w:szCs w:val="26"/>
                <w:lang w:val="en-GB"/>
              </w:rPr>
            </w:pPr>
            <w:r w:rsidRPr="00B41EC2">
              <w:rPr>
                <w:sz w:val="26"/>
                <w:szCs w:val="26"/>
                <w:lang w:val="en-GB"/>
              </w:rPr>
              <w:t>1,131,603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3CD07A59" w14:textId="4E193161" w:rsidR="006C674B" w:rsidRPr="00B41EC2" w:rsidRDefault="006C674B" w:rsidP="008503E1">
            <w:pPr>
              <w:tabs>
                <w:tab w:val="decimal" w:pos="941"/>
              </w:tabs>
              <w:spacing w:line="380" w:lineRule="exact"/>
              <w:ind w:right="-9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A406FD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4F27E6D" w14:textId="37883C11" w:rsidR="006C674B" w:rsidRPr="004E7524" w:rsidRDefault="006C674B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sz w:val="26"/>
                <w:szCs w:val="26"/>
                <w:lang w:val="en-GB"/>
              </w:rPr>
            </w:pPr>
            <w:r w:rsidRPr="00B41EC2">
              <w:rPr>
                <w:sz w:val="26"/>
                <w:szCs w:val="26"/>
                <w:lang w:val="en-GB"/>
              </w:rPr>
              <w:t>1,131,603</w:t>
            </w:r>
          </w:p>
        </w:tc>
      </w:tr>
      <w:tr w:rsidR="006C674B" w:rsidRPr="00B41EC2" w14:paraId="5081122F" w14:textId="77777777" w:rsidTr="009C3E91">
        <w:tc>
          <w:tcPr>
            <w:tcW w:w="4797" w:type="dxa"/>
            <w:tcBorders>
              <w:right w:val="nil"/>
            </w:tcBorders>
            <w:vAlign w:val="bottom"/>
          </w:tcPr>
          <w:p w14:paraId="023E6CDE" w14:textId="1FA03C1E" w:rsidR="006C674B" w:rsidRPr="00B41EC2" w:rsidRDefault="006C674B" w:rsidP="000D5026">
            <w:pPr>
              <w:tabs>
                <w:tab w:val="left" w:pos="1245"/>
              </w:tabs>
              <w:spacing w:line="380" w:lineRule="exact"/>
              <w:ind w:left="-107"/>
              <w:rPr>
                <w:sz w:val="26"/>
                <w:szCs w:val="26"/>
                <w:cs/>
                <w:lang w:val="en-GB"/>
              </w:rPr>
            </w:pPr>
            <w:r w:rsidRPr="00B41EC2">
              <w:rPr>
                <w:sz w:val="26"/>
                <w:szCs w:val="26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E344E9" w14:textId="49C70A1F" w:rsidR="006C674B" w:rsidRPr="004E7524" w:rsidRDefault="00146180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 468,209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3CD76455" w14:textId="7184682F" w:rsidR="006C674B" w:rsidRPr="004E7524" w:rsidRDefault="00146180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3,421,764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E30D883" w14:textId="7F9DC244" w:rsidR="006C674B" w:rsidRPr="00B41EC2" w:rsidRDefault="00146180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3,889,973 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22EEE5F2" w14:textId="00752C40" w:rsidR="006C674B" w:rsidRPr="00B41EC2" w:rsidRDefault="006C674B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41EC2">
              <w:rPr>
                <w:sz w:val="26"/>
                <w:szCs w:val="26"/>
                <w:lang w:val="en-GB"/>
              </w:rPr>
              <w:t>645,196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41F82BE9" w14:textId="2A2F3F16" w:rsidR="006C674B" w:rsidRPr="00B41EC2" w:rsidRDefault="006C674B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sz w:val="26"/>
                <w:szCs w:val="26"/>
                <w:lang w:val="en-GB"/>
              </w:rPr>
            </w:pPr>
            <w:r w:rsidRPr="00B41EC2">
              <w:rPr>
                <w:sz w:val="26"/>
                <w:szCs w:val="26"/>
                <w:lang w:val="en-GB"/>
              </w:rPr>
              <w:t>2,230,305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8B96FEB" w14:textId="7193EC6F" w:rsidR="006C674B" w:rsidRPr="004E7524" w:rsidRDefault="006C674B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sz w:val="26"/>
                <w:szCs w:val="26"/>
                <w:lang w:val="en-GB"/>
              </w:rPr>
            </w:pPr>
            <w:r w:rsidRPr="00B41EC2">
              <w:rPr>
                <w:sz w:val="26"/>
                <w:szCs w:val="26"/>
                <w:lang w:val="en-GB"/>
              </w:rPr>
              <w:t>2,875,501</w:t>
            </w:r>
          </w:p>
        </w:tc>
      </w:tr>
      <w:tr w:rsidR="006C674B" w:rsidRPr="00B41EC2" w14:paraId="0A8FF6A4" w14:textId="00AE4A4B" w:rsidTr="00332420">
        <w:tc>
          <w:tcPr>
            <w:tcW w:w="4797" w:type="dxa"/>
            <w:tcBorders>
              <w:right w:val="nil"/>
            </w:tcBorders>
            <w:vAlign w:val="bottom"/>
          </w:tcPr>
          <w:p w14:paraId="2D767758" w14:textId="764ED82F" w:rsidR="006C674B" w:rsidRPr="00B41EC2" w:rsidRDefault="006C674B" w:rsidP="000D5026">
            <w:pPr>
              <w:tabs>
                <w:tab w:val="left" w:pos="1245"/>
              </w:tabs>
              <w:spacing w:line="380" w:lineRule="exact"/>
              <w:ind w:left="-107"/>
              <w:rPr>
                <w:sz w:val="26"/>
                <w:szCs w:val="26"/>
                <w:cs/>
                <w:lang w:val="en-GB"/>
              </w:rPr>
            </w:pPr>
            <w:r w:rsidRPr="00B41EC2">
              <w:rPr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CD47CE" w14:textId="1FCC76E9" w:rsidR="006C674B" w:rsidRPr="00A406FD" w:rsidRDefault="00FA5D53" w:rsidP="00FA5D53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FA5D53">
              <w:rPr>
                <w:sz w:val="26"/>
                <w:szCs w:val="26"/>
                <w:lang w:val="en-GB"/>
              </w:rPr>
              <w:t>16,251,193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424885B3" w14:textId="317368CF" w:rsidR="006C674B" w:rsidRPr="004E7524" w:rsidRDefault="00FA5D53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sz w:val="26"/>
                <w:szCs w:val="26"/>
                <w:lang w:val="en-GB"/>
              </w:rPr>
            </w:pPr>
            <w:r w:rsidRPr="00FA5D53">
              <w:rPr>
                <w:sz w:val="26"/>
                <w:szCs w:val="26"/>
                <w:lang w:val="en-GB"/>
              </w:rPr>
              <w:t>1,061,000,233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33DF206" w14:textId="4A46B430" w:rsidR="006C674B" w:rsidRPr="004E7524" w:rsidRDefault="00F177F8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1,077,251,</w:t>
            </w:r>
            <w:r w:rsidR="00517C25" w:rsidRPr="004E7524">
              <w:rPr>
                <w:sz w:val="26"/>
                <w:szCs w:val="26"/>
                <w:lang w:val="en-GB"/>
              </w:rPr>
              <w:t>42</w:t>
            </w:r>
            <w:r w:rsidR="00B84692">
              <w:rPr>
                <w:sz w:val="26"/>
                <w:szCs w:val="26"/>
                <w:lang w:val="en-GB"/>
              </w:rPr>
              <w:t>6</w:t>
            </w:r>
            <w:r w:rsidRPr="004E7524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2A7AD3C1" w14:textId="29032202" w:rsidR="006C674B" w:rsidRPr="00B41EC2" w:rsidRDefault="00517C25" w:rsidP="004E7524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44,058,832 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451A6B74" w14:textId="1DABC3DF" w:rsidR="006C674B" w:rsidRPr="00B41EC2" w:rsidRDefault="00517C25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898,578,31</w:t>
            </w:r>
            <w:r w:rsidR="006B41BF">
              <w:rPr>
                <w:sz w:val="26"/>
                <w:szCs w:val="26"/>
                <w:lang w:val="en-GB"/>
              </w:rPr>
              <w:t>4</w:t>
            </w:r>
            <w:r w:rsidRPr="004E7524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19920E7" w14:textId="40FE53BD" w:rsidR="006C674B" w:rsidRPr="00B41EC2" w:rsidRDefault="00517C25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</w:t>
            </w:r>
            <w:r w:rsidR="006C674B" w:rsidRPr="004E7524">
              <w:rPr>
                <w:sz w:val="26"/>
                <w:szCs w:val="26"/>
                <w:lang w:val="en-GB"/>
              </w:rPr>
              <w:t>942,637,</w:t>
            </w:r>
            <w:r w:rsidRPr="004E7524">
              <w:rPr>
                <w:sz w:val="26"/>
                <w:szCs w:val="26"/>
                <w:lang w:val="en-GB"/>
              </w:rPr>
              <w:t>14</w:t>
            </w:r>
            <w:r w:rsidR="002B7FEC">
              <w:rPr>
                <w:sz w:val="26"/>
                <w:szCs w:val="26"/>
                <w:lang w:val="en-GB"/>
              </w:rPr>
              <w:t>6</w:t>
            </w:r>
            <w:r w:rsidRPr="004E7524">
              <w:rPr>
                <w:sz w:val="26"/>
                <w:szCs w:val="26"/>
                <w:lang w:val="en-GB"/>
              </w:rPr>
              <w:t xml:space="preserve"> </w:t>
            </w:r>
          </w:p>
        </w:tc>
      </w:tr>
      <w:tr w:rsidR="006C674B" w:rsidRPr="00B41EC2" w14:paraId="6761C83C" w14:textId="77777777" w:rsidTr="009C3E91">
        <w:tc>
          <w:tcPr>
            <w:tcW w:w="4797" w:type="dxa"/>
            <w:tcBorders>
              <w:right w:val="nil"/>
            </w:tcBorders>
            <w:vAlign w:val="bottom"/>
          </w:tcPr>
          <w:p w14:paraId="57CF1CA4" w14:textId="77777777" w:rsidR="006C674B" w:rsidRPr="00B41EC2" w:rsidRDefault="006C674B" w:rsidP="000D5026">
            <w:pPr>
              <w:tabs>
                <w:tab w:val="left" w:pos="1245"/>
              </w:tabs>
              <w:spacing w:line="380" w:lineRule="exact"/>
              <w:ind w:left="-107"/>
              <w:rPr>
                <w:sz w:val="26"/>
                <w:szCs w:val="26"/>
                <w:cs/>
                <w:lang w:val="en-GB"/>
              </w:rPr>
            </w:pPr>
            <w:r w:rsidRPr="00B41EC2">
              <w:rPr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8AA362" w14:textId="0C889B57" w:rsidR="006C674B" w:rsidRPr="00A406FD" w:rsidRDefault="00F13D63" w:rsidP="008503E1">
            <w:pPr>
              <w:tabs>
                <w:tab w:val="decimal" w:pos="941"/>
              </w:tabs>
              <w:spacing w:line="380" w:lineRule="exact"/>
              <w:ind w:right="-9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A406FD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44AABE58" w14:textId="1E855F09" w:rsidR="006C674B" w:rsidRPr="004E7524" w:rsidRDefault="00F13D63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4,265,039,900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65550457" w14:textId="7D9B9DE7" w:rsidR="006C674B" w:rsidRPr="004E7524" w:rsidRDefault="00F13D63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4,265,039,900 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09947DA9" w14:textId="7562EEAB" w:rsidR="006C674B" w:rsidRPr="00B41EC2" w:rsidRDefault="006E5DBC" w:rsidP="008503E1">
            <w:pPr>
              <w:tabs>
                <w:tab w:val="decimal" w:pos="941"/>
              </w:tabs>
              <w:spacing w:line="380" w:lineRule="exact"/>
              <w:ind w:right="-9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6E5DBC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20A58022" w14:textId="09A224F0" w:rsidR="006C674B" w:rsidRPr="00B41EC2" w:rsidRDefault="006C674B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41EC2">
              <w:rPr>
                <w:rFonts w:eastAsia="Browallia New"/>
                <w:sz w:val="26"/>
                <w:szCs w:val="26"/>
                <w:lang w:val="en-GB"/>
              </w:rPr>
              <w:t>4,215,039,900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83153A0" w14:textId="2C6FB1ED" w:rsidR="006C674B" w:rsidRPr="00B41EC2" w:rsidRDefault="006C674B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41EC2">
              <w:rPr>
                <w:sz w:val="26"/>
                <w:szCs w:val="26"/>
                <w:lang w:val="en-GB"/>
              </w:rPr>
              <w:t>4,215,039,900</w:t>
            </w:r>
          </w:p>
        </w:tc>
      </w:tr>
      <w:tr w:rsidR="006C674B" w:rsidRPr="00B41EC2" w14:paraId="3AA19FA5" w14:textId="6700DA17" w:rsidTr="009C3E91">
        <w:tc>
          <w:tcPr>
            <w:tcW w:w="4797" w:type="dxa"/>
            <w:tcBorders>
              <w:bottom w:val="nil"/>
              <w:right w:val="nil"/>
            </w:tcBorders>
            <w:vAlign w:val="bottom"/>
          </w:tcPr>
          <w:p w14:paraId="33342F6B" w14:textId="736682FA" w:rsidR="006C674B" w:rsidRPr="00B41EC2" w:rsidRDefault="006C674B" w:rsidP="000D5026">
            <w:pPr>
              <w:tabs>
                <w:tab w:val="left" w:pos="1245"/>
              </w:tabs>
              <w:spacing w:line="380" w:lineRule="exact"/>
              <w:ind w:left="-107"/>
              <w:rPr>
                <w:sz w:val="26"/>
                <w:szCs w:val="26"/>
                <w:cs/>
                <w:lang w:val="en-GB"/>
              </w:rPr>
            </w:pPr>
            <w:r w:rsidRPr="00B41EC2">
              <w:rPr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0BFA81" w14:textId="1C53715D" w:rsidR="006C674B" w:rsidRPr="00B41EC2" w:rsidRDefault="006E5DBC" w:rsidP="008503E1">
            <w:pPr>
              <w:tabs>
                <w:tab w:val="decimal" w:pos="941"/>
              </w:tabs>
              <w:spacing w:line="380" w:lineRule="exact"/>
              <w:ind w:right="-9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A406FD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0A961084" w14:textId="3C55AA9B" w:rsidR="006C674B" w:rsidRPr="00B41EC2" w:rsidRDefault="0020317B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7,376,800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3A044FED" w14:textId="3D7EDC71" w:rsidR="006C674B" w:rsidRPr="00B41EC2" w:rsidRDefault="0020317B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7,376,800 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527B04DF" w14:textId="772803CB" w:rsidR="006C674B" w:rsidRPr="00B41EC2" w:rsidRDefault="006E5DBC" w:rsidP="008503E1">
            <w:pPr>
              <w:tabs>
                <w:tab w:val="decimal" w:pos="941"/>
              </w:tabs>
              <w:spacing w:line="380" w:lineRule="exact"/>
              <w:ind w:right="-9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6E5DBC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5476CDAE" w14:textId="66FD7E9D" w:rsidR="006C674B" w:rsidRPr="00B41EC2" w:rsidRDefault="004E7524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</w:t>
            </w:r>
            <w:r w:rsidR="006C674B" w:rsidRPr="00B41EC2">
              <w:rPr>
                <w:rFonts w:eastAsia="Browallia New"/>
                <w:sz w:val="26"/>
                <w:szCs w:val="26"/>
                <w:lang w:val="en-GB"/>
              </w:rPr>
              <w:t>476,800</w:t>
            </w:r>
            <w:r w:rsidRPr="004E7524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CBD70EA" w14:textId="65FA8B48" w:rsidR="006C674B" w:rsidRPr="00B41EC2" w:rsidRDefault="004E7524" w:rsidP="006C674B">
            <w:pP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476,800 </w:t>
            </w:r>
          </w:p>
        </w:tc>
      </w:tr>
      <w:tr w:rsidR="006C674B" w:rsidRPr="00B41EC2" w14:paraId="09E042B3" w14:textId="04661900" w:rsidTr="009C3E91"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4B5D8" w14:textId="32E5D4D0" w:rsidR="006C674B" w:rsidRPr="00262436" w:rsidRDefault="006C674B" w:rsidP="000D5026">
            <w:pPr>
              <w:tabs>
                <w:tab w:val="left" w:pos="1245"/>
              </w:tabs>
              <w:spacing w:line="380" w:lineRule="exact"/>
              <w:ind w:left="-107"/>
              <w:rPr>
                <w:sz w:val="26"/>
                <w:szCs w:val="26"/>
                <w:cs/>
                <w:lang w:val="en-GB"/>
              </w:rPr>
            </w:pPr>
            <w:r w:rsidRPr="00262436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62436">
              <w:rPr>
                <w:sz w:val="26"/>
                <w:szCs w:val="26"/>
                <w:cs/>
                <w:lang w:val="en-GB"/>
              </w:rPr>
              <w:t xml:space="preserve"> ค่าเผื่อผลขาดทุน</w:t>
            </w:r>
            <w:r w:rsidR="00637339" w:rsidRPr="00262436">
              <w:rPr>
                <w:rFonts w:hint="cs"/>
                <w:sz w:val="26"/>
                <w:szCs w:val="26"/>
                <w:cs/>
                <w:lang w:val="en-GB"/>
              </w:rPr>
              <w:t>ด้านเครดิต</w:t>
            </w:r>
            <w:r w:rsidRPr="00262436">
              <w:rPr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41116F" w14:textId="111472ED" w:rsidR="006C674B" w:rsidRPr="00B41EC2" w:rsidRDefault="006E5DBC" w:rsidP="008503E1">
            <w:pPr>
              <w:pBdr>
                <w:bottom w:val="single" w:sz="4" w:space="1" w:color="auto"/>
              </w:pBdr>
              <w:tabs>
                <w:tab w:val="decimal" w:pos="941"/>
              </w:tabs>
              <w:spacing w:line="380" w:lineRule="exact"/>
              <w:ind w:right="-9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A406FD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4A46B3BA" w14:textId="210B8E2E" w:rsidR="006C674B" w:rsidRPr="00B41EC2" w:rsidRDefault="004E7524" w:rsidP="006C674B">
            <w:pPr>
              <w:pBdr>
                <w:bottom w:val="single" w:sz="4" w:space="1" w:color="auto"/>
              </w:pBd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(939,452,04</w:t>
            </w:r>
            <w:r w:rsidR="004C5BBD">
              <w:rPr>
                <w:sz w:val="26"/>
                <w:szCs w:val="26"/>
                <w:lang w:val="en-GB"/>
              </w:rPr>
              <w:t>1</w:t>
            </w:r>
            <w:r w:rsidRPr="004E752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1569CFB3" w14:textId="671B83D1" w:rsidR="006C674B" w:rsidRPr="00B41EC2" w:rsidRDefault="004E7524" w:rsidP="006C674B">
            <w:pPr>
              <w:pBdr>
                <w:bottom w:val="single" w:sz="4" w:space="1" w:color="auto"/>
              </w:pBd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(939,452,04</w:t>
            </w:r>
            <w:r w:rsidR="00B84692">
              <w:rPr>
                <w:sz w:val="26"/>
                <w:szCs w:val="26"/>
                <w:lang w:val="en-GB"/>
              </w:rPr>
              <w:t>1</w:t>
            </w:r>
            <w:r w:rsidRPr="004E752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1751B370" w14:textId="421B6EC8" w:rsidR="006C674B" w:rsidRPr="00B41EC2" w:rsidRDefault="006E5DBC" w:rsidP="008503E1">
            <w:pPr>
              <w:pBdr>
                <w:bottom w:val="single" w:sz="4" w:space="1" w:color="auto"/>
              </w:pBdr>
              <w:tabs>
                <w:tab w:val="decimal" w:pos="941"/>
              </w:tabs>
              <w:spacing w:line="380" w:lineRule="exact"/>
              <w:ind w:right="-9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6E5DBC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345D8603" w14:textId="0B7A7EDD" w:rsidR="006C674B" w:rsidRPr="00B41EC2" w:rsidRDefault="004E7524" w:rsidP="006C674B">
            <w:pPr>
              <w:pBdr>
                <w:bottom w:val="single" w:sz="4" w:space="1" w:color="auto"/>
              </w:pBd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</w:t>
            </w:r>
            <w:r w:rsidR="006C674B" w:rsidRPr="00B41EC2">
              <w:rPr>
                <w:rFonts w:eastAsia="Browallia New"/>
                <w:sz w:val="26"/>
                <w:szCs w:val="26"/>
                <w:lang w:val="en-GB"/>
              </w:rPr>
              <w:t>(401,405,631)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2EAEF05" w14:textId="3D0A99DF" w:rsidR="006C674B" w:rsidRPr="00B41EC2" w:rsidRDefault="004E7524" w:rsidP="006C674B">
            <w:pPr>
              <w:pBdr>
                <w:bottom w:val="single" w:sz="4" w:space="1" w:color="auto"/>
              </w:pBd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</w:t>
            </w:r>
            <w:r w:rsidR="006C674B" w:rsidRPr="00B41EC2">
              <w:rPr>
                <w:rFonts w:eastAsia="Browallia New"/>
                <w:sz w:val="26"/>
                <w:szCs w:val="26"/>
                <w:lang w:val="en-GB"/>
              </w:rPr>
              <w:t>(401,405,631)</w:t>
            </w:r>
          </w:p>
        </w:tc>
      </w:tr>
      <w:tr w:rsidR="006C674B" w:rsidRPr="00B41EC2" w14:paraId="31A83DF3" w14:textId="4D1D9FCB" w:rsidTr="009C3E91"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26649" w14:textId="77777777" w:rsidR="006C674B" w:rsidRPr="00B41EC2" w:rsidRDefault="006C674B" w:rsidP="000D5026">
            <w:pPr>
              <w:tabs>
                <w:tab w:val="left" w:pos="1245"/>
              </w:tabs>
              <w:spacing w:line="380" w:lineRule="exact"/>
              <w:ind w:left="-107"/>
              <w:rPr>
                <w:rFonts w:eastAsia="Browallia New"/>
                <w:spacing w:val="-6"/>
                <w:sz w:val="26"/>
                <w:szCs w:val="26"/>
                <w:cs/>
                <w:lang w:val="en-GB"/>
              </w:rPr>
            </w:pPr>
            <w:r w:rsidRPr="00B41EC2">
              <w:rPr>
                <w:rFonts w:eastAsia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4ADC8F" w14:textId="3934CCA2" w:rsidR="006C674B" w:rsidRPr="004E7524" w:rsidRDefault="008705AD" w:rsidP="006C674B">
            <w:pPr>
              <w:pBdr>
                <w:bottom w:val="single" w:sz="12" w:space="1" w:color="auto"/>
              </w:pBdr>
              <w:tabs>
                <w:tab w:val="decimal" w:pos="1094"/>
              </w:tabs>
              <w:spacing w:line="380" w:lineRule="exact"/>
              <w:ind w:right="-9"/>
              <w:jc w:val="right"/>
              <w:rPr>
                <w:sz w:val="26"/>
                <w:szCs w:val="26"/>
                <w:lang w:val="en-GB"/>
              </w:rPr>
            </w:pPr>
            <w:r w:rsidRPr="008705AD">
              <w:rPr>
                <w:sz w:val="26"/>
                <w:szCs w:val="26"/>
                <w:lang w:val="en-GB"/>
              </w:rPr>
              <w:t>116,879,632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2FFC0BDA" w14:textId="7758AB95" w:rsidR="006C674B" w:rsidRPr="004E7524" w:rsidRDefault="008705AD" w:rsidP="006C674B">
            <w:pPr>
              <w:pBdr>
                <w:bottom w:val="single" w:sz="12" w:space="1" w:color="auto"/>
              </w:pBdr>
              <w:tabs>
                <w:tab w:val="decimal" w:pos="1094"/>
              </w:tabs>
              <w:spacing w:line="380" w:lineRule="exact"/>
              <w:ind w:right="-9"/>
              <w:jc w:val="right"/>
              <w:rPr>
                <w:sz w:val="26"/>
                <w:szCs w:val="26"/>
                <w:lang w:val="en-GB"/>
              </w:rPr>
            </w:pPr>
            <w:r w:rsidRPr="008705AD">
              <w:rPr>
                <w:sz w:val="26"/>
                <w:szCs w:val="26"/>
                <w:lang w:val="en-GB"/>
              </w:rPr>
              <w:t>4,399,319,883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35F82FC" w14:textId="3A72832A" w:rsidR="006C674B" w:rsidRPr="00B41EC2" w:rsidRDefault="004E7524" w:rsidP="006C674B">
            <w:pPr>
              <w:pBdr>
                <w:bottom w:val="single" w:sz="12" w:space="1" w:color="auto"/>
              </w:pBd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4,516,199,515 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3230EC41" w14:textId="561F8A3A" w:rsidR="006C674B" w:rsidRPr="00B41EC2" w:rsidRDefault="004E7524" w:rsidP="006C674B">
            <w:pPr>
              <w:pBdr>
                <w:bottom w:val="single" w:sz="12" w:space="1" w:color="auto"/>
              </w:pBd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149,041,733 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19E44EA9" w14:textId="39575DF4" w:rsidR="006C674B" w:rsidRPr="00B41EC2" w:rsidRDefault="004E7524" w:rsidP="006C674B">
            <w:pPr>
              <w:pBdr>
                <w:bottom w:val="single" w:sz="12" w:space="1" w:color="auto"/>
              </w:pBd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4,717,472,29</w:t>
            </w:r>
            <w:r w:rsidR="00A623A0">
              <w:rPr>
                <w:sz w:val="26"/>
                <w:szCs w:val="26"/>
                <w:lang w:val="en-GB"/>
              </w:rPr>
              <w:t>3</w:t>
            </w:r>
            <w:r w:rsidRPr="004E7524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6AA6316" w14:textId="22FF6B57" w:rsidR="006C674B" w:rsidRPr="00B41EC2" w:rsidRDefault="004E7524" w:rsidP="006C674B">
            <w:pPr>
              <w:pBdr>
                <w:bottom w:val="single" w:sz="12" w:space="1" w:color="auto"/>
              </w:pBdr>
              <w:tabs>
                <w:tab w:val="decimal" w:pos="1094"/>
              </w:tabs>
              <w:spacing w:line="380" w:lineRule="exact"/>
              <w:ind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4E7524">
              <w:rPr>
                <w:sz w:val="26"/>
                <w:szCs w:val="26"/>
                <w:lang w:val="en-GB"/>
              </w:rPr>
              <w:t xml:space="preserve"> </w:t>
            </w:r>
            <w:r w:rsidR="006C674B" w:rsidRPr="00B41EC2">
              <w:rPr>
                <w:rFonts w:eastAsia="Browallia New"/>
                <w:sz w:val="26"/>
                <w:szCs w:val="26"/>
                <w:lang w:val="en-GB"/>
              </w:rPr>
              <w:t>4,866,</w:t>
            </w:r>
            <w:r w:rsidRPr="004E7524">
              <w:rPr>
                <w:sz w:val="26"/>
                <w:szCs w:val="26"/>
                <w:lang w:val="en-GB"/>
              </w:rPr>
              <w:t>514,02</w:t>
            </w:r>
            <w:r w:rsidR="006821C0">
              <w:rPr>
                <w:sz w:val="26"/>
                <w:szCs w:val="26"/>
                <w:lang w:val="en-GB"/>
              </w:rPr>
              <w:t>6</w:t>
            </w:r>
            <w:r w:rsidRPr="004E7524">
              <w:rPr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494681E" w14:textId="77777777" w:rsidR="005F064F" w:rsidRPr="00792CF6" w:rsidRDefault="005F064F" w:rsidP="00792CF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eastAsia="Browallia New"/>
          <w:sz w:val="26"/>
          <w:szCs w:val="26"/>
          <w:lang w:val="en-GB"/>
        </w:rPr>
      </w:pPr>
    </w:p>
    <w:p w14:paraId="1B9713A0" w14:textId="2C5F7190" w:rsidR="005F064F" w:rsidRPr="00792CF6" w:rsidRDefault="005F064F" w:rsidP="00792CF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eastAsia="Browallia New"/>
          <w:sz w:val="26"/>
          <w:szCs w:val="26"/>
          <w:lang w:val="en-GB"/>
        </w:rPr>
        <w:sectPr w:rsidR="005F064F" w:rsidRPr="00792CF6" w:rsidSect="00535A61">
          <w:pgSz w:w="16840" w:h="11907" w:orient="landscape" w:code="9"/>
          <w:pgMar w:top="1152" w:right="1440" w:bottom="432" w:left="1440" w:header="1440" w:footer="720" w:gutter="0"/>
          <w:cols w:space="720"/>
          <w:docGrid w:linePitch="381"/>
        </w:sectPr>
      </w:pPr>
    </w:p>
    <w:p w14:paraId="6D0BE751" w14:textId="6CA09F88" w:rsidR="002C3831" w:rsidRPr="00262436" w:rsidRDefault="002C3831" w:rsidP="00792CF6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eastAsia="Browallia New"/>
          <w:bCs/>
          <w:sz w:val="26"/>
          <w:szCs w:val="26"/>
          <w:lang w:val="en-GB"/>
        </w:rPr>
      </w:pPr>
      <w:bookmarkStart w:id="20" w:name="_heading=h.1v1yuxt" w:colFirst="0" w:colLast="0"/>
      <w:bookmarkEnd w:id="20"/>
      <w:r w:rsidRPr="00792CF6">
        <w:rPr>
          <w:rFonts w:eastAsia="Browallia New"/>
          <w:bCs/>
          <w:sz w:val="26"/>
          <w:szCs w:val="26"/>
          <w:cs/>
          <w:lang w:val="en-GB"/>
        </w:rPr>
        <w:lastRenderedPageBreak/>
        <w:t>ข)</w:t>
      </w:r>
      <w:r w:rsidRPr="00792CF6">
        <w:rPr>
          <w:rFonts w:eastAsia="Browallia New"/>
          <w:bCs/>
          <w:sz w:val="26"/>
          <w:szCs w:val="26"/>
          <w:lang w:val="en-GB"/>
        </w:rPr>
        <w:tab/>
      </w:r>
      <w:r w:rsidRPr="00792CF6">
        <w:rPr>
          <w:rFonts w:eastAsia="Browallia New"/>
          <w:bCs/>
          <w:sz w:val="26"/>
          <w:szCs w:val="26"/>
          <w:cs/>
          <w:lang w:val="en-GB"/>
        </w:rPr>
        <w:t>มูลค่ายุติธรรมของสินทรัพย์ทาง</w:t>
      </w:r>
      <w:r w:rsidRPr="00262436">
        <w:rPr>
          <w:rFonts w:eastAsia="Browallia New"/>
          <w:bCs/>
          <w:sz w:val="26"/>
          <w:szCs w:val="26"/>
          <w:cs/>
          <w:lang w:val="en-GB"/>
        </w:rPr>
        <w:t>การเงินที่วัดมูลค่าด้วย</w:t>
      </w:r>
      <w:r w:rsidR="00637339" w:rsidRPr="00262436">
        <w:rPr>
          <w:rFonts w:eastAsia="Browallia New" w:hint="cs"/>
          <w:bCs/>
          <w:sz w:val="26"/>
          <w:szCs w:val="26"/>
          <w:cs/>
          <w:lang w:val="en-GB"/>
        </w:rPr>
        <w:t>วิธี</w:t>
      </w:r>
      <w:r w:rsidRPr="00262436">
        <w:rPr>
          <w:rFonts w:eastAsia="Browallia New"/>
          <w:bCs/>
          <w:sz w:val="26"/>
          <w:szCs w:val="26"/>
          <w:cs/>
          <w:lang w:val="en-GB"/>
        </w:rPr>
        <w:t>ราคาทุนตัดจำหน่าย</w:t>
      </w:r>
    </w:p>
    <w:p w14:paraId="7CB5FA2B" w14:textId="77777777" w:rsidR="002C3831" w:rsidRPr="00262436" w:rsidRDefault="002C3831" w:rsidP="00792CF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eastAsia="Browallia New"/>
          <w:sz w:val="26"/>
          <w:szCs w:val="26"/>
          <w:lang w:val="en-GB"/>
        </w:rPr>
      </w:pPr>
    </w:p>
    <w:p w14:paraId="076EC374" w14:textId="57F7E2DF" w:rsidR="00A17D3E" w:rsidRPr="00262436" w:rsidRDefault="00DD6D8B" w:rsidP="00792CF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eastAsia="Browallia New"/>
          <w:sz w:val="26"/>
          <w:szCs w:val="26"/>
          <w:lang w:val="en-GB"/>
        </w:rPr>
      </w:pPr>
      <w:bookmarkStart w:id="21" w:name="_heading=h.4f1mdlm" w:colFirst="0" w:colLast="0"/>
      <w:bookmarkEnd w:id="21"/>
      <w:r w:rsidRPr="00262436">
        <w:rPr>
          <w:rFonts w:eastAsia="Browallia New"/>
          <w:sz w:val="26"/>
          <w:szCs w:val="26"/>
          <w:cs/>
          <w:lang w:val="en-GB"/>
        </w:rPr>
        <w:t>สำหรับสินทรัพย์อื่นส่วนที่หมุนเวียน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สำหรับสินทรัพย์อื่นส่วนที่ไม่หมุนเวียน มูลค่ายุติธรรมไม่ได้มีความแตกต่างไปอย่างมีสาระสำคัญจากมูลค่าตามบัญชี</w:t>
      </w:r>
    </w:p>
    <w:p w14:paraId="17A56906" w14:textId="39BA5ECF" w:rsidR="002C3831" w:rsidRPr="00262436" w:rsidRDefault="002C3831" w:rsidP="00792CF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eastAsia="Browallia New"/>
          <w:sz w:val="26"/>
          <w:szCs w:val="26"/>
          <w:lang w:val="en-GB"/>
        </w:rPr>
      </w:pPr>
    </w:p>
    <w:p w14:paraId="4FE43EEA" w14:textId="483B1B04" w:rsidR="00384D2E" w:rsidRPr="00792CF6" w:rsidRDefault="00384D2E" w:rsidP="00792CF6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eastAsia="Browallia New"/>
          <w:b/>
          <w:bCs/>
          <w:sz w:val="26"/>
          <w:szCs w:val="26"/>
          <w:lang w:val="en-GB"/>
        </w:rPr>
      </w:pPr>
      <w:bookmarkStart w:id="22" w:name="_Toc48681875"/>
      <w:r w:rsidRPr="00262436">
        <w:rPr>
          <w:rFonts w:eastAsia="Browallia New"/>
          <w:b/>
          <w:bCs/>
          <w:sz w:val="26"/>
          <w:szCs w:val="26"/>
          <w:cs/>
          <w:lang w:val="en-GB"/>
        </w:rPr>
        <w:t>ค)</w:t>
      </w:r>
      <w:r w:rsidRPr="00262436">
        <w:rPr>
          <w:rFonts w:eastAsia="Browallia New"/>
          <w:b/>
          <w:bCs/>
          <w:sz w:val="26"/>
          <w:szCs w:val="26"/>
          <w:cs/>
          <w:lang w:val="en-GB"/>
        </w:rPr>
        <w:tab/>
        <w:t>ค่าเผื่อผลขาดทุน</w:t>
      </w:r>
      <w:r w:rsidR="0055335D" w:rsidRPr="00262436">
        <w:rPr>
          <w:rFonts w:eastAsia="Browallia New" w:hint="cs"/>
          <w:b/>
          <w:bCs/>
          <w:sz w:val="26"/>
          <w:szCs w:val="26"/>
          <w:cs/>
          <w:lang w:val="en-GB"/>
        </w:rPr>
        <w:t>ด้านเครดิต</w:t>
      </w:r>
      <w:r w:rsidRPr="00262436">
        <w:rPr>
          <w:rFonts w:eastAsia="Browallia New"/>
          <w:b/>
          <w:bCs/>
          <w:sz w:val="26"/>
          <w:szCs w:val="26"/>
          <w:cs/>
          <w:lang w:val="en-GB"/>
        </w:rPr>
        <w:t>ที่คาดว่าจะเกิดขึ้น</w:t>
      </w:r>
      <w:bookmarkEnd w:id="22"/>
    </w:p>
    <w:p w14:paraId="024E6696" w14:textId="77777777" w:rsidR="00384D2E" w:rsidRPr="00792CF6" w:rsidRDefault="00384D2E" w:rsidP="00792CF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eastAsia="Browallia New"/>
          <w:sz w:val="26"/>
          <w:szCs w:val="26"/>
          <w:lang w:val="en-GB"/>
        </w:rPr>
      </w:pPr>
    </w:p>
    <w:p w14:paraId="134DEEB4" w14:textId="6492CECE" w:rsidR="00C44C4F" w:rsidRPr="00792CF6" w:rsidRDefault="004707F9" w:rsidP="00792CF6">
      <w:pPr>
        <w:ind w:left="108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pacing w:val="-6"/>
          <w:sz w:val="26"/>
          <w:szCs w:val="26"/>
          <w:cs/>
          <w:lang w:val="en-GB"/>
        </w:rPr>
        <w:t>กลุ่มกิจการและบริษัท</w:t>
      </w:r>
      <w:r w:rsidR="00DD6D8B" w:rsidRPr="00792CF6">
        <w:rPr>
          <w:rFonts w:eastAsia="Browallia New"/>
          <w:sz w:val="26"/>
          <w:szCs w:val="26"/>
          <w:cs/>
          <w:lang w:val="en-GB"/>
        </w:rPr>
        <w:t xml:space="preserve">พิจารณาว่าเงินลงทุนในตราสารหนี้ซึ่งวัดมูลค่าด้วยมูลค่ายุติธรรมผ่านกำไรขาดทุน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6929FB" w:rsidRPr="00792CF6">
        <w:rPr>
          <w:rFonts w:eastAsia="Browallia New"/>
          <w:sz w:val="26"/>
          <w:szCs w:val="26"/>
          <w:lang w:val="en-GB"/>
        </w:rPr>
        <w:t>12</w:t>
      </w:r>
      <w:r w:rsidR="00DD6D8B" w:rsidRPr="00792CF6">
        <w:rPr>
          <w:rFonts w:eastAsia="Browallia New"/>
          <w:sz w:val="26"/>
          <w:szCs w:val="26"/>
          <w:cs/>
          <w:lang w:val="en-GB"/>
        </w:rPr>
        <w:t xml:space="preserve"> เดือน</w:t>
      </w:r>
    </w:p>
    <w:p w14:paraId="398C3C89" w14:textId="77777777" w:rsidR="0080093B" w:rsidRPr="00F17207" w:rsidRDefault="0080093B" w:rsidP="0080093B">
      <w:pPr>
        <w:jc w:val="both"/>
        <w:outlineLvl w:val="0"/>
        <w:rPr>
          <w:rFonts w:eastAsia="Times New Roman"/>
          <w:sz w:val="26"/>
          <w:szCs w:val="26"/>
          <w:lang w:eastAsia="en-US"/>
        </w:rPr>
      </w:pPr>
    </w:p>
    <w:p w14:paraId="53FB2BF6" w14:textId="54C133DA" w:rsidR="0080093B" w:rsidRPr="00490D80" w:rsidRDefault="0080093B" w:rsidP="0080093B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t>เงินประกันการซื้อเงินให้สินเชื่อแก่สินทรัพย์ด้อยคุณภาพ</w:t>
      </w:r>
    </w:p>
    <w:p w14:paraId="454E1366" w14:textId="77777777" w:rsidR="001C733F" w:rsidRPr="00792CF6" w:rsidRDefault="001C733F" w:rsidP="0080093B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577D9FB4" w14:textId="182ABB06" w:rsidR="002C3831" w:rsidRDefault="002C3831" w:rsidP="0080093B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กลุ่มกิจการ</w:t>
      </w:r>
      <w:r w:rsidR="007D6A6E" w:rsidRPr="00792CF6">
        <w:rPr>
          <w:rFonts w:eastAsia="Browallia New"/>
          <w:sz w:val="26"/>
          <w:szCs w:val="26"/>
          <w:cs/>
          <w:lang w:val="en-GB"/>
        </w:rPr>
        <w:t>จะต้องมีการวางเงินประกันเพื่อ</w:t>
      </w:r>
      <w:r w:rsidRPr="00792CF6">
        <w:rPr>
          <w:rFonts w:eastAsia="Browallia New"/>
          <w:sz w:val="26"/>
          <w:szCs w:val="26"/>
          <w:cs/>
          <w:lang w:val="en-GB"/>
        </w:rPr>
        <w:t>เข้าร่วม</w:t>
      </w:r>
      <w:r w:rsidRPr="008601A2">
        <w:rPr>
          <w:rFonts w:eastAsia="Browallia New"/>
          <w:sz w:val="26"/>
          <w:szCs w:val="26"/>
          <w:cs/>
          <w:lang w:val="en-GB"/>
        </w:rPr>
        <w:t>ประมูล</w:t>
      </w:r>
      <w:r w:rsidR="00862782" w:rsidRPr="008601A2">
        <w:rPr>
          <w:rFonts w:eastAsia="Browallia New" w:hint="cs"/>
          <w:sz w:val="26"/>
          <w:szCs w:val="26"/>
          <w:cs/>
          <w:lang w:val="en-GB"/>
        </w:rPr>
        <w:t>การ</w:t>
      </w:r>
      <w:r w:rsidRPr="008601A2">
        <w:rPr>
          <w:rFonts w:eastAsia="Browallia New"/>
          <w:sz w:val="26"/>
          <w:szCs w:val="26"/>
          <w:cs/>
          <w:lang w:val="en-GB"/>
        </w:rPr>
        <w:t>ซื้อเงินให้</w:t>
      </w:r>
      <w:r w:rsidRPr="00792CF6">
        <w:rPr>
          <w:rFonts w:eastAsia="Browallia New"/>
          <w:sz w:val="26"/>
          <w:szCs w:val="26"/>
          <w:cs/>
          <w:lang w:val="en-GB"/>
        </w:rPr>
        <w:t>สินเชื่อแก่สินทรัพย์ด้อยคุณภาพ ซึ่งเงินประกันการซื้อเงินให้สินเชื่อแก่สินทรัพย์ด้อยคุณภาพจะได้รับคืนเมื่อการประมูลราคาเสร็จสิ้น</w:t>
      </w:r>
      <w:r w:rsidR="00F7288E" w:rsidRPr="00792CF6">
        <w:rPr>
          <w:rFonts w:eastAsia="Browallia New"/>
          <w:sz w:val="26"/>
          <w:szCs w:val="26"/>
          <w:cs/>
          <w:lang w:val="en-GB"/>
        </w:rPr>
        <w:t>ลง</w:t>
      </w:r>
      <w:r w:rsidRPr="00792CF6">
        <w:rPr>
          <w:rFonts w:eastAsia="Browallia New"/>
          <w:sz w:val="26"/>
          <w:szCs w:val="26"/>
          <w:cs/>
          <w:lang w:val="en-GB"/>
        </w:rPr>
        <w:t>หรือจะถูกนำไปหักออกจากเงินจ่ายชำระถ้าหากกลุ่มกิจการชนะการประมูลราคา</w:t>
      </w:r>
    </w:p>
    <w:p w14:paraId="563C8065" w14:textId="77777777" w:rsidR="0080093B" w:rsidRDefault="0080093B" w:rsidP="0080093B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4B493141" w14:textId="2E396E77" w:rsidR="0080093B" w:rsidRPr="00490D80" w:rsidRDefault="0080093B" w:rsidP="0080093B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t>ลูกหนี้เงินให้กู้ยืม - สุทธิ</w:t>
      </w:r>
    </w:p>
    <w:bookmarkEnd w:id="2"/>
    <w:p w14:paraId="1A3F983C" w14:textId="77777777" w:rsidR="007D12E2" w:rsidRPr="00792CF6" w:rsidRDefault="007D12E2" w:rsidP="0080093B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14BFF3EA" w14:textId="03EABDF7" w:rsidR="007D12E2" w:rsidRPr="00792CF6" w:rsidRDefault="007D12E2" w:rsidP="0080093B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ณ วันที่ </w:t>
      </w:r>
      <w:r w:rsidR="006929FB" w:rsidRPr="00792CF6">
        <w:rPr>
          <w:rFonts w:eastAsia="Browallia New"/>
          <w:sz w:val="26"/>
          <w:szCs w:val="26"/>
          <w:lang w:val="en-GB"/>
        </w:rPr>
        <w:t>31</w:t>
      </w:r>
      <w:r w:rsidRPr="00792CF6">
        <w:rPr>
          <w:rFonts w:eastAsia="Browallia New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ธันวาคม </w:t>
      </w:r>
      <w:r w:rsidR="006929FB" w:rsidRPr="00792CF6">
        <w:rPr>
          <w:rFonts w:eastAsia="Browallia New"/>
          <w:sz w:val="26"/>
          <w:szCs w:val="26"/>
          <w:lang w:val="en-GB"/>
        </w:rPr>
        <w:t>256</w:t>
      </w:r>
      <w:r w:rsidR="0080093B">
        <w:rPr>
          <w:rFonts w:eastAsia="Browallia New"/>
          <w:sz w:val="26"/>
          <w:szCs w:val="26"/>
          <w:lang w:val="en-GB"/>
        </w:rPr>
        <w:t>8</w:t>
      </w:r>
      <w:r w:rsidRPr="00792CF6">
        <w:rPr>
          <w:rFonts w:eastAsia="Browallia New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และ </w:t>
      </w:r>
      <w:r w:rsidR="006929FB" w:rsidRPr="00792CF6">
        <w:rPr>
          <w:rFonts w:eastAsia="Browallia New"/>
          <w:sz w:val="26"/>
          <w:szCs w:val="26"/>
          <w:lang w:val="en-GB"/>
        </w:rPr>
        <w:t>256</w:t>
      </w:r>
      <w:r w:rsidR="0080093B">
        <w:rPr>
          <w:rFonts w:eastAsia="Browallia New"/>
          <w:sz w:val="26"/>
          <w:szCs w:val="26"/>
          <w:lang w:val="en-GB"/>
        </w:rPr>
        <w:t>7</w:t>
      </w:r>
      <w:r w:rsidRPr="00792CF6">
        <w:rPr>
          <w:rFonts w:eastAsia="Browallia New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>ลูกหนี้เงินให้กู้ยืมมีดังนี้</w:t>
      </w:r>
    </w:p>
    <w:p w14:paraId="3896D7CF" w14:textId="77777777" w:rsidR="0080093B" w:rsidRPr="00792CF6" w:rsidRDefault="0080093B" w:rsidP="0080093B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tbl>
      <w:tblPr>
        <w:tblW w:w="8991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239"/>
        <w:gridCol w:w="1584"/>
        <w:gridCol w:w="1584"/>
        <w:gridCol w:w="1584"/>
      </w:tblGrid>
      <w:tr w:rsidR="0080093B" w:rsidRPr="00792CF6" w14:paraId="32668B47" w14:textId="77777777" w:rsidTr="00632001">
        <w:tc>
          <w:tcPr>
            <w:tcW w:w="4239" w:type="dxa"/>
          </w:tcPr>
          <w:p w14:paraId="0DE1E25D" w14:textId="77777777" w:rsidR="0080093B" w:rsidRPr="00792CF6" w:rsidRDefault="0080093B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72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  <w:r w:rsidRPr="00A33EE6">
              <w:rPr>
                <w:rFonts w:eastAsia="Browallia New"/>
                <w:sz w:val="26"/>
                <w:szCs w:val="26"/>
                <w:lang w:val="en-GB"/>
              </w:rPr>
              <w:t>(</w:t>
            </w:r>
            <w:proofErr w:type="gramStart"/>
            <w:r w:rsidRPr="00A33EE6">
              <w:rPr>
                <w:rFonts w:eastAsia="Browallia New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33EE6">
              <w:rPr>
                <w:rFonts w:eastAsia="Browallia New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4752" w:type="dxa"/>
            <w:gridSpan w:val="3"/>
          </w:tcPr>
          <w:p w14:paraId="2DB5CC2C" w14:textId="77777777" w:rsidR="0080093B" w:rsidRPr="0080093B" w:rsidRDefault="0080093B" w:rsidP="00632001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</w:rPr>
            </w:pPr>
            <w:r w:rsidRPr="0080093B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0093B" w:rsidRPr="00792CF6" w14:paraId="49C131D4" w14:textId="77777777" w:rsidTr="00632001">
        <w:tc>
          <w:tcPr>
            <w:tcW w:w="4239" w:type="dxa"/>
          </w:tcPr>
          <w:p w14:paraId="22F9EDB9" w14:textId="77777777" w:rsidR="0080093B" w:rsidRPr="00792CF6" w:rsidRDefault="0080093B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72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3"/>
          </w:tcPr>
          <w:p w14:paraId="69219E42" w14:textId="51BB8AE4" w:rsidR="0080093B" w:rsidRPr="0080093B" w:rsidRDefault="0080093B" w:rsidP="00632001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sz w:val="26"/>
                <w:szCs w:val="26"/>
                <w:cs/>
                <w:lang w:val="en-GB"/>
              </w:rPr>
            </w:pPr>
            <w:r w:rsidRPr="0080093B">
              <w:rPr>
                <w:sz w:val="26"/>
                <w:szCs w:val="26"/>
                <w:lang w:val="en-GB"/>
              </w:rPr>
              <w:t>31</w:t>
            </w:r>
            <w:r w:rsidRPr="0080093B">
              <w:rPr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80093B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</w:tr>
      <w:tr w:rsidR="0080093B" w:rsidRPr="00792CF6" w14:paraId="473878FF" w14:textId="77777777" w:rsidTr="00632001">
        <w:tc>
          <w:tcPr>
            <w:tcW w:w="4239" w:type="dxa"/>
          </w:tcPr>
          <w:p w14:paraId="13A1626B" w14:textId="77777777" w:rsidR="0080093B" w:rsidRPr="00792CF6" w:rsidRDefault="0080093B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72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31495287" w14:textId="77777777" w:rsidR="0080093B" w:rsidRPr="0080093B" w:rsidRDefault="0080093B" w:rsidP="00632001">
            <w:pP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80093B">
              <w:rPr>
                <w:sz w:val="26"/>
                <w:szCs w:val="26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</w:tcPr>
          <w:p w14:paraId="64EFCC99" w14:textId="77777777" w:rsidR="0080093B" w:rsidRPr="0080093B" w:rsidRDefault="0080093B" w:rsidP="00632001">
            <w:pP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</w:rPr>
            </w:pPr>
            <w:r w:rsidRPr="0080093B">
              <w:rPr>
                <w:sz w:val="26"/>
                <w:szCs w:val="26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</w:tcPr>
          <w:p w14:paraId="5E88F554" w14:textId="77777777" w:rsidR="0080093B" w:rsidRPr="0080093B" w:rsidRDefault="0080093B" w:rsidP="00632001">
            <w:pP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</w:rPr>
            </w:pPr>
          </w:p>
        </w:tc>
      </w:tr>
      <w:tr w:rsidR="0080093B" w:rsidRPr="00792CF6" w14:paraId="3F7462B5" w14:textId="77777777" w:rsidTr="00632001">
        <w:tc>
          <w:tcPr>
            <w:tcW w:w="4239" w:type="dxa"/>
          </w:tcPr>
          <w:p w14:paraId="5C86B48A" w14:textId="77777777" w:rsidR="0080093B" w:rsidRPr="00792CF6" w:rsidRDefault="0080093B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72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36C8ED2C" w14:textId="77777777" w:rsidR="0080093B" w:rsidRPr="0080093B" w:rsidRDefault="0080093B" w:rsidP="00632001">
            <w:pPr>
              <w:pBdr>
                <w:bottom w:val="single" w:sz="4" w:space="1" w:color="auto"/>
              </w:pBdr>
              <w:spacing w:line="380" w:lineRule="exact"/>
              <w:ind w:right="-32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80093B">
              <w:rPr>
                <w:sz w:val="26"/>
                <w:szCs w:val="26"/>
                <w:cs/>
                <w:lang w:val="en-GB"/>
              </w:rPr>
              <w:t xml:space="preserve">ชำระภายใน </w:t>
            </w:r>
            <w:r w:rsidRPr="0080093B">
              <w:rPr>
                <w:sz w:val="26"/>
                <w:szCs w:val="26"/>
                <w:lang w:val="en-GB"/>
              </w:rPr>
              <w:t>1</w:t>
            </w:r>
            <w:r w:rsidRPr="0080093B">
              <w:rPr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553F7F0F" w14:textId="77777777" w:rsidR="0080093B" w:rsidRPr="0080093B" w:rsidRDefault="0080093B" w:rsidP="00632001">
            <w:pPr>
              <w:pBdr>
                <w:bottom w:val="single" w:sz="4" w:space="1" w:color="auto"/>
              </w:pBdr>
              <w:spacing w:line="380" w:lineRule="exact"/>
              <w:ind w:right="-32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80093B">
              <w:rPr>
                <w:sz w:val="26"/>
                <w:szCs w:val="26"/>
                <w:cs/>
                <w:lang w:val="en-GB"/>
              </w:rPr>
              <w:t xml:space="preserve">ชำระเกินกว่า </w:t>
            </w:r>
            <w:r w:rsidRPr="0080093B">
              <w:rPr>
                <w:sz w:val="26"/>
                <w:szCs w:val="26"/>
                <w:lang w:val="en-GB"/>
              </w:rPr>
              <w:t>1</w:t>
            </w:r>
            <w:r w:rsidRPr="0080093B">
              <w:rPr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7FFA46A0" w14:textId="77777777" w:rsidR="0080093B" w:rsidRPr="0080093B" w:rsidRDefault="0080093B" w:rsidP="00632001">
            <w:pPr>
              <w:pBdr>
                <w:bottom w:val="single" w:sz="4" w:space="1" w:color="auto"/>
              </w:pBdr>
              <w:spacing w:line="380" w:lineRule="exact"/>
              <w:ind w:right="-32"/>
              <w:jc w:val="center"/>
              <w:rPr>
                <w:rFonts w:eastAsia="Browallia New"/>
                <w:sz w:val="26"/>
                <w:szCs w:val="26"/>
              </w:rPr>
            </w:pPr>
            <w:r w:rsidRPr="0080093B">
              <w:rPr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0093B" w:rsidRPr="00792CF6" w14:paraId="7C6D74B7" w14:textId="77777777" w:rsidTr="00632001">
        <w:trPr>
          <w:trHeight w:val="63"/>
        </w:trPr>
        <w:tc>
          <w:tcPr>
            <w:tcW w:w="4239" w:type="dxa"/>
          </w:tcPr>
          <w:p w14:paraId="6EFB99E2" w14:textId="77777777" w:rsidR="0080093B" w:rsidRPr="00792CF6" w:rsidRDefault="0080093B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72" w:right="-108"/>
              <w:jc w:val="thaiDistribute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54B7507" w14:textId="77777777" w:rsidR="0080093B" w:rsidRPr="00792CF6" w:rsidRDefault="0080093B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AD5662E" w14:textId="77777777" w:rsidR="0080093B" w:rsidRPr="00792CF6" w:rsidRDefault="0080093B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7BDEE57" w14:textId="77777777" w:rsidR="0080093B" w:rsidRPr="00792CF6" w:rsidRDefault="0080093B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80093B" w:rsidRPr="00792CF6" w14:paraId="11C33DF9" w14:textId="77777777" w:rsidTr="00632001">
        <w:trPr>
          <w:trHeight w:val="135"/>
        </w:trPr>
        <w:tc>
          <w:tcPr>
            <w:tcW w:w="4239" w:type="dxa"/>
          </w:tcPr>
          <w:p w14:paraId="0E238D04" w14:textId="77777777" w:rsidR="0080093B" w:rsidRPr="00792CF6" w:rsidRDefault="0080093B" w:rsidP="00632001">
            <w:pPr>
              <w:spacing w:line="380" w:lineRule="exact"/>
              <w:ind w:left="-72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584" w:type="dxa"/>
          </w:tcPr>
          <w:p w14:paraId="04E581BD" w14:textId="0A9102A8" w:rsidR="0080093B" w:rsidRPr="000532D4" w:rsidRDefault="000532D4" w:rsidP="000532D4">
            <w:pP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0532D4">
              <w:rPr>
                <w:rFonts w:eastAsia="Browallia New"/>
                <w:sz w:val="26"/>
                <w:szCs w:val="26"/>
                <w:lang w:val="en-GB"/>
              </w:rPr>
              <w:t>653,252,070</w:t>
            </w:r>
          </w:p>
        </w:tc>
        <w:tc>
          <w:tcPr>
            <w:tcW w:w="1584" w:type="dxa"/>
          </w:tcPr>
          <w:p w14:paraId="73AED45F" w14:textId="781F8BBE" w:rsidR="0080093B" w:rsidRPr="000532D4" w:rsidRDefault="000532D4" w:rsidP="000532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0532D4">
              <w:rPr>
                <w:rFonts w:eastAsia="Browallia New"/>
                <w:sz w:val="26"/>
                <w:szCs w:val="26"/>
                <w:lang w:val="en-GB"/>
              </w:rPr>
              <w:t>60,648,201</w:t>
            </w:r>
          </w:p>
        </w:tc>
        <w:tc>
          <w:tcPr>
            <w:tcW w:w="1584" w:type="dxa"/>
          </w:tcPr>
          <w:p w14:paraId="151640DE" w14:textId="6D40F860" w:rsidR="0080093B" w:rsidRPr="000532D4" w:rsidRDefault="000532D4" w:rsidP="000532D4">
            <w:pP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0532D4">
              <w:rPr>
                <w:rFonts w:eastAsia="Browallia New"/>
                <w:sz w:val="26"/>
                <w:szCs w:val="26"/>
                <w:lang w:val="en-GB"/>
              </w:rPr>
              <w:t>713,900,271</w:t>
            </w:r>
          </w:p>
        </w:tc>
      </w:tr>
      <w:tr w:rsidR="0080093B" w:rsidRPr="00792CF6" w14:paraId="0136E457" w14:textId="77777777" w:rsidTr="00632001">
        <w:trPr>
          <w:trHeight w:val="135"/>
        </w:trPr>
        <w:tc>
          <w:tcPr>
            <w:tcW w:w="4239" w:type="dxa"/>
          </w:tcPr>
          <w:p w14:paraId="0A2D2B37" w14:textId="77777777" w:rsidR="0080093B" w:rsidRPr="00792CF6" w:rsidRDefault="0080093B" w:rsidP="00632001">
            <w:pPr>
              <w:spacing w:line="380" w:lineRule="exact"/>
              <w:ind w:left="-72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ดอกเบี้ยค้างรับ</w:t>
            </w:r>
            <w:r w:rsidRPr="00792CF6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01DF817A" w14:textId="2B9160F6" w:rsidR="0080093B" w:rsidRPr="00E04259" w:rsidRDefault="00E04259" w:rsidP="00E04259">
            <w:pP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E04259">
              <w:rPr>
                <w:rFonts w:eastAsia="Browallia New"/>
                <w:sz w:val="26"/>
                <w:szCs w:val="26"/>
                <w:lang w:val="en-GB"/>
              </w:rPr>
              <w:t xml:space="preserve"> 176,489,301 </w:t>
            </w:r>
          </w:p>
        </w:tc>
        <w:tc>
          <w:tcPr>
            <w:tcW w:w="1584" w:type="dxa"/>
          </w:tcPr>
          <w:p w14:paraId="7676C40A" w14:textId="0341896C" w:rsidR="0080093B" w:rsidRPr="00E04259" w:rsidRDefault="00E04259" w:rsidP="00404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094"/>
              </w:tabs>
              <w:spacing w:line="380" w:lineRule="exact"/>
              <w:ind w:right="-9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E04259">
              <w:rPr>
                <w:rFonts w:eastAsia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</w:tcPr>
          <w:p w14:paraId="454B9F9B" w14:textId="0441B5BA" w:rsidR="0080093B" w:rsidRPr="00E04259" w:rsidRDefault="00E04259" w:rsidP="00E04259">
            <w:pP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E04259">
              <w:rPr>
                <w:rFonts w:eastAsia="Browallia New"/>
                <w:sz w:val="26"/>
                <w:szCs w:val="26"/>
                <w:lang w:val="en-GB"/>
              </w:rPr>
              <w:t xml:space="preserve"> 176,489,301 </w:t>
            </w:r>
          </w:p>
        </w:tc>
      </w:tr>
      <w:tr w:rsidR="0080093B" w:rsidRPr="00792CF6" w14:paraId="0A7A1901" w14:textId="77777777" w:rsidTr="00632001">
        <w:trPr>
          <w:trHeight w:val="135"/>
        </w:trPr>
        <w:tc>
          <w:tcPr>
            <w:tcW w:w="4239" w:type="dxa"/>
          </w:tcPr>
          <w:p w14:paraId="31E287B7" w14:textId="77777777" w:rsidR="0080093B" w:rsidRPr="00792CF6" w:rsidRDefault="0080093B" w:rsidP="00632001">
            <w:pPr>
              <w:spacing w:line="380" w:lineRule="exact"/>
              <w:ind w:left="-72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</w:tcPr>
          <w:p w14:paraId="5A7D5477" w14:textId="67E54A9B" w:rsidR="0080093B" w:rsidRPr="00E04259" w:rsidRDefault="00E04259" w:rsidP="00E0425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E04259">
              <w:rPr>
                <w:rFonts w:eastAsia="Browallia New"/>
                <w:sz w:val="26"/>
                <w:szCs w:val="26"/>
                <w:lang w:val="en-GB"/>
              </w:rPr>
              <w:t xml:space="preserve"> (1,215)</w:t>
            </w:r>
          </w:p>
        </w:tc>
        <w:tc>
          <w:tcPr>
            <w:tcW w:w="1584" w:type="dxa"/>
          </w:tcPr>
          <w:p w14:paraId="151E4E89" w14:textId="626C0951" w:rsidR="0080093B" w:rsidRPr="00E04259" w:rsidRDefault="00E04259" w:rsidP="00404FA6">
            <w:pPr>
              <w:pBdr>
                <w:bottom w:val="single" w:sz="4" w:space="1" w:color="auto"/>
              </w:pBdr>
              <w:tabs>
                <w:tab w:val="decimal" w:pos="1094"/>
              </w:tabs>
              <w:spacing w:line="380" w:lineRule="exact"/>
              <w:ind w:right="-9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E04259">
              <w:rPr>
                <w:rFonts w:eastAsia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</w:tcPr>
          <w:p w14:paraId="46B78BC7" w14:textId="65AE645B" w:rsidR="0080093B" w:rsidRPr="00E04259" w:rsidRDefault="00E04259" w:rsidP="00E0425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E04259">
              <w:rPr>
                <w:rFonts w:eastAsia="Browallia New"/>
                <w:sz w:val="26"/>
                <w:szCs w:val="26"/>
                <w:lang w:val="en-GB"/>
              </w:rPr>
              <w:t xml:space="preserve"> (1,215)</w:t>
            </w:r>
          </w:p>
        </w:tc>
      </w:tr>
      <w:tr w:rsidR="0080093B" w:rsidRPr="00792CF6" w14:paraId="4A939C20" w14:textId="77777777" w:rsidTr="00632001">
        <w:trPr>
          <w:trHeight w:val="135"/>
        </w:trPr>
        <w:tc>
          <w:tcPr>
            <w:tcW w:w="4239" w:type="dxa"/>
          </w:tcPr>
          <w:p w14:paraId="091DE853" w14:textId="77777777" w:rsidR="0080093B" w:rsidRPr="00792CF6" w:rsidRDefault="0080093B" w:rsidP="00632001">
            <w:pPr>
              <w:spacing w:line="380" w:lineRule="exact"/>
              <w:ind w:left="-72"/>
              <w:jc w:val="thaiDistribute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B666B07" w14:textId="6444A782" w:rsidR="0080093B" w:rsidRPr="00E04259" w:rsidRDefault="009C6DB1" w:rsidP="009C6DB1">
            <w:pP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9C6DB1">
              <w:rPr>
                <w:rFonts w:eastAsia="Browallia New"/>
                <w:sz w:val="26"/>
                <w:szCs w:val="26"/>
                <w:lang w:val="en-GB"/>
              </w:rPr>
              <w:t xml:space="preserve"> 829,740,156 </w:t>
            </w:r>
          </w:p>
        </w:tc>
        <w:tc>
          <w:tcPr>
            <w:tcW w:w="1584" w:type="dxa"/>
          </w:tcPr>
          <w:p w14:paraId="0324D233" w14:textId="38DB01A4" w:rsidR="0080093B" w:rsidRPr="00E04259" w:rsidRDefault="009C6DB1" w:rsidP="009C6D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9C6DB1">
              <w:rPr>
                <w:rFonts w:eastAsia="Browallia New"/>
                <w:sz w:val="26"/>
                <w:szCs w:val="26"/>
                <w:lang w:val="en-GB"/>
              </w:rPr>
              <w:t xml:space="preserve"> 60,648,201 </w:t>
            </w:r>
          </w:p>
        </w:tc>
        <w:tc>
          <w:tcPr>
            <w:tcW w:w="1584" w:type="dxa"/>
          </w:tcPr>
          <w:p w14:paraId="36A09C29" w14:textId="44DABB22" w:rsidR="0080093B" w:rsidRPr="00E04259" w:rsidRDefault="009C6DB1" w:rsidP="009C6DB1">
            <w:pP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9C6DB1">
              <w:rPr>
                <w:rFonts w:eastAsia="Browallia New"/>
                <w:sz w:val="26"/>
                <w:szCs w:val="26"/>
                <w:lang w:val="en-GB"/>
              </w:rPr>
              <w:t xml:space="preserve"> 890,388,357 </w:t>
            </w:r>
          </w:p>
        </w:tc>
      </w:tr>
      <w:tr w:rsidR="0080093B" w:rsidRPr="00792CF6" w14:paraId="6E3864A6" w14:textId="77777777" w:rsidTr="00632001">
        <w:trPr>
          <w:trHeight w:val="135"/>
        </w:trPr>
        <w:tc>
          <w:tcPr>
            <w:tcW w:w="4239" w:type="dxa"/>
          </w:tcPr>
          <w:p w14:paraId="1BD95031" w14:textId="2CA0695B" w:rsidR="0080093B" w:rsidRPr="00792CF6" w:rsidRDefault="0080093B" w:rsidP="00632001">
            <w:pPr>
              <w:spacing w:line="380" w:lineRule="exact"/>
              <w:ind w:left="-72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 ค่าเผื่อผล</w:t>
            </w:r>
            <w:r w:rsidRPr="00445E57">
              <w:rPr>
                <w:sz w:val="26"/>
                <w:szCs w:val="26"/>
                <w:cs/>
                <w:lang w:val="en-GB"/>
              </w:rPr>
              <w:t>ขาดทุน</w:t>
            </w:r>
            <w:r w:rsidR="00862782" w:rsidRPr="00445E57">
              <w:rPr>
                <w:rFonts w:hint="cs"/>
                <w:sz w:val="26"/>
                <w:szCs w:val="26"/>
                <w:cs/>
                <w:lang w:val="en-GB"/>
              </w:rPr>
              <w:t>ด้านเครดิต</w:t>
            </w:r>
            <w:r w:rsidRPr="00445E57">
              <w:rPr>
                <w:sz w:val="26"/>
                <w:szCs w:val="26"/>
                <w:cs/>
                <w:lang w:val="en-GB"/>
              </w:rPr>
              <w:t>ที่คาด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ว่าจะเกิดขึ้น </w:t>
            </w:r>
          </w:p>
        </w:tc>
        <w:tc>
          <w:tcPr>
            <w:tcW w:w="1584" w:type="dxa"/>
          </w:tcPr>
          <w:p w14:paraId="7AE63619" w14:textId="5F5DBC37" w:rsidR="0080093B" w:rsidRPr="00E04259" w:rsidRDefault="009C6DB1" w:rsidP="009C6DB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9C6DB1">
              <w:rPr>
                <w:rFonts w:eastAsia="Browallia New"/>
                <w:sz w:val="26"/>
                <w:szCs w:val="26"/>
                <w:lang w:val="en-GB"/>
              </w:rPr>
              <w:t xml:space="preserve"> (46,568,361)</w:t>
            </w:r>
          </w:p>
        </w:tc>
        <w:tc>
          <w:tcPr>
            <w:tcW w:w="1584" w:type="dxa"/>
          </w:tcPr>
          <w:p w14:paraId="6CB6562A" w14:textId="2A0A6FF6" w:rsidR="0080093B" w:rsidRPr="00E04259" w:rsidRDefault="009C6DB1" w:rsidP="009C6DB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9C6DB1">
              <w:rPr>
                <w:rFonts w:eastAsia="Browallia New"/>
                <w:sz w:val="26"/>
                <w:szCs w:val="26"/>
                <w:lang w:val="en-GB"/>
              </w:rPr>
              <w:t xml:space="preserve"> (4,777,638)</w:t>
            </w:r>
          </w:p>
        </w:tc>
        <w:tc>
          <w:tcPr>
            <w:tcW w:w="1584" w:type="dxa"/>
          </w:tcPr>
          <w:p w14:paraId="2A14777B" w14:textId="6D75EC02" w:rsidR="0080093B" w:rsidRPr="00E04259" w:rsidRDefault="009C6DB1" w:rsidP="009C6DB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9C6DB1">
              <w:rPr>
                <w:rFonts w:eastAsia="Browallia New"/>
                <w:sz w:val="26"/>
                <w:szCs w:val="26"/>
                <w:lang w:val="en-GB"/>
              </w:rPr>
              <w:t xml:space="preserve"> (51,345,999)</w:t>
            </w:r>
          </w:p>
        </w:tc>
      </w:tr>
      <w:tr w:rsidR="0080093B" w:rsidRPr="00792CF6" w14:paraId="555D1303" w14:textId="77777777" w:rsidTr="00632001">
        <w:trPr>
          <w:trHeight w:val="135"/>
        </w:trPr>
        <w:tc>
          <w:tcPr>
            <w:tcW w:w="4239" w:type="dxa"/>
          </w:tcPr>
          <w:p w14:paraId="047A32A3" w14:textId="77777777" w:rsidR="0080093B" w:rsidRPr="00792CF6" w:rsidRDefault="0080093B" w:rsidP="00632001">
            <w:pPr>
              <w:spacing w:line="380" w:lineRule="exact"/>
              <w:ind w:left="-72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ลูกหนี้เงินให้กู้ยืม - สุทธิ</w:t>
            </w:r>
          </w:p>
        </w:tc>
        <w:tc>
          <w:tcPr>
            <w:tcW w:w="1584" w:type="dxa"/>
          </w:tcPr>
          <w:p w14:paraId="5EF55448" w14:textId="5FEBF90B" w:rsidR="0080093B" w:rsidRPr="00E04259" w:rsidRDefault="009C6DB1" w:rsidP="009C6DB1">
            <w:pPr>
              <w:pBdr>
                <w:bottom w:val="single" w:sz="12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9C6DB1">
              <w:rPr>
                <w:rFonts w:eastAsia="Browallia New"/>
                <w:sz w:val="26"/>
                <w:szCs w:val="26"/>
                <w:lang w:val="en-GB"/>
              </w:rPr>
              <w:t xml:space="preserve"> 783,171,795 </w:t>
            </w:r>
          </w:p>
        </w:tc>
        <w:tc>
          <w:tcPr>
            <w:tcW w:w="1584" w:type="dxa"/>
          </w:tcPr>
          <w:p w14:paraId="04AF296C" w14:textId="7ABDFF9F" w:rsidR="0080093B" w:rsidRPr="00E04259" w:rsidRDefault="009C6DB1" w:rsidP="009C6DB1">
            <w:pPr>
              <w:pBdr>
                <w:bottom w:val="single" w:sz="12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9C6DB1">
              <w:rPr>
                <w:rFonts w:eastAsia="Browallia New"/>
                <w:sz w:val="26"/>
                <w:szCs w:val="26"/>
                <w:lang w:val="en-GB"/>
              </w:rPr>
              <w:t xml:space="preserve"> 55,870,563 </w:t>
            </w:r>
          </w:p>
        </w:tc>
        <w:tc>
          <w:tcPr>
            <w:tcW w:w="1584" w:type="dxa"/>
          </w:tcPr>
          <w:p w14:paraId="4ED4D0DA" w14:textId="660474CA" w:rsidR="0080093B" w:rsidRPr="00792CF6" w:rsidRDefault="009C6DB1" w:rsidP="009C6DB1">
            <w:pPr>
              <w:pBdr>
                <w:bottom w:val="single" w:sz="12" w:space="1" w:color="auto"/>
              </w:pBdr>
              <w:tabs>
                <w:tab w:val="decimal" w:pos="990"/>
              </w:tabs>
              <w:spacing w:line="380" w:lineRule="exact"/>
              <w:ind w:left="-60" w:right="-4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9C6DB1">
              <w:rPr>
                <w:rFonts w:eastAsia="Browallia New"/>
                <w:sz w:val="26"/>
                <w:szCs w:val="26"/>
                <w:lang w:val="en-GB"/>
              </w:rPr>
              <w:t xml:space="preserve"> 839,042,358 </w:t>
            </w:r>
          </w:p>
        </w:tc>
      </w:tr>
    </w:tbl>
    <w:p w14:paraId="1979EF2D" w14:textId="66C284A8" w:rsidR="0080093B" w:rsidRDefault="0080093B" w:rsidP="0080093B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>
        <w:rPr>
          <w:rFonts w:eastAsia="Browallia New"/>
          <w:sz w:val="26"/>
          <w:szCs w:val="26"/>
          <w:lang w:val="en-GB"/>
        </w:rPr>
        <w:br w:type="page"/>
      </w:r>
    </w:p>
    <w:tbl>
      <w:tblPr>
        <w:tblW w:w="8991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239"/>
        <w:gridCol w:w="1584"/>
        <w:gridCol w:w="1584"/>
        <w:gridCol w:w="1584"/>
      </w:tblGrid>
      <w:tr w:rsidR="009561A3" w:rsidRPr="00792CF6" w14:paraId="50D4613E" w14:textId="77777777" w:rsidTr="0080093B">
        <w:tc>
          <w:tcPr>
            <w:tcW w:w="4239" w:type="dxa"/>
          </w:tcPr>
          <w:p w14:paraId="64041F4F" w14:textId="3CFB3693" w:rsidR="007D12E2" w:rsidRPr="00792CF6" w:rsidRDefault="0080093B" w:rsidP="008009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72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  <w:r w:rsidRPr="00A33EE6">
              <w:rPr>
                <w:rFonts w:eastAsia="Browallia New"/>
                <w:sz w:val="26"/>
                <w:szCs w:val="26"/>
                <w:lang w:val="en-GB"/>
              </w:rPr>
              <w:lastRenderedPageBreak/>
              <w:t>(</w:t>
            </w:r>
            <w:proofErr w:type="gramStart"/>
            <w:r w:rsidRPr="00A33EE6">
              <w:rPr>
                <w:rFonts w:eastAsia="Browallia New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33EE6">
              <w:rPr>
                <w:rFonts w:eastAsia="Browallia New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4752" w:type="dxa"/>
            <w:gridSpan w:val="3"/>
          </w:tcPr>
          <w:p w14:paraId="0D31F6C3" w14:textId="77777777" w:rsidR="007D12E2" w:rsidRPr="0080093B" w:rsidRDefault="007D12E2" w:rsidP="0080093B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</w:rPr>
            </w:pPr>
            <w:r w:rsidRPr="0080093B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561A3" w:rsidRPr="00792CF6" w14:paraId="425CD54E" w14:textId="77777777" w:rsidTr="0080093B">
        <w:tc>
          <w:tcPr>
            <w:tcW w:w="4239" w:type="dxa"/>
          </w:tcPr>
          <w:p w14:paraId="7EA36F85" w14:textId="77777777" w:rsidR="007D12E2" w:rsidRPr="00792CF6" w:rsidRDefault="007D12E2" w:rsidP="008009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72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3"/>
          </w:tcPr>
          <w:p w14:paraId="5EFA4603" w14:textId="6CAFF937" w:rsidR="007D12E2" w:rsidRPr="0080093B" w:rsidRDefault="006929FB" w:rsidP="0080093B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sz w:val="26"/>
                <w:szCs w:val="26"/>
                <w:cs/>
                <w:lang w:val="en-GB"/>
              </w:rPr>
            </w:pPr>
            <w:r w:rsidRPr="0080093B">
              <w:rPr>
                <w:sz w:val="26"/>
                <w:szCs w:val="26"/>
                <w:lang w:val="en-GB"/>
              </w:rPr>
              <w:t>31</w:t>
            </w:r>
            <w:r w:rsidR="00CD48D1" w:rsidRPr="0080093B">
              <w:rPr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80093B">
              <w:rPr>
                <w:sz w:val="26"/>
                <w:szCs w:val="26"/>
                <w:lang w:val="en-GB"/>
              </w:rPr>
              <w:t>2567</w:t>
            </w:r>
          </w:p>
        </w:tc>
      </w:tr>
      <w:tr w:rsidR="009561A3" w:rsidRPr="00792CF6" w14:paraId="5D22344C" w14:textId="77777777" w:rsidTr="0080093B">
        <w:tc>
          <w:tcPr>
            <w:tcW w:w="4239" w:type="dxa"/>
          </w:tcPr>
          <w:p w14:paraId="7E6FE09B" w14:textId="77777777" w:rsidR="007D12E2" w:rsidRPr="00792CF6" w:rsidRDefault="007D12E2" w:rsidP="008009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72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2508A142" w14:textId="77777777" w:rsidR="007D12E2" w:rsidRPr="0080093B" w:rsidRDefault="007D12E2" w:rsidP="0080093B">
            <w:pP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80093B">
              <w:rPr>
                <w:sz w:val="26"/>
                <w:szCs w:val="26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</w:tcPr>
          <w:p w14:paraId="571F19B2" w14:textId="77777777" w:rsidR="007D12E2" w:rsidRPr="0080093B" w:rsidRDefault="007D12E2" w:rsidP="0080093B">
            <w:pP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</w:rPr>
            </w:pPr>
            <w:r w:rsidRPr="0080093B">
              <w:rPr>
                <w:sz w:val="26"/>
                <w:szCs w:val="26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</w:tcPr>
          <w:p w14:paraId="5F29AEC2" w14:textId="77777777" w:rsidR="007D12E2" w:rsidRPr="0080093B" w:rsidRDefault="007D12E2" w:rsidP="0080093B">
            <w:pP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</w:rPr>
            </w:pPr>
          </w:p>
        </w:tc>
      </w:tr>
      <w:tr w:rsidR="009561A3" w:rsidRPr="00792CF6" w14:paraId="6B15EF9C" w14:textId="77777777" w:rsidTr="0080093B">
        <w:tc>
          <w:tcPr>
            <w:tcW w:w="4239" w:type="dxa"/>
          </w:tcPr>
          <w:p w14:paraId="043D3010" w14:textId="77777777" w:rsidR="007D12E2" w:rsidRPr="00792CF6" w:rsidRDefault="007D12E2" w:rsidP="008009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72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3A69913B" w14:textId="591B6053" w:rsidR="007D12E2" w:rsidRPr="0080093B" w:rsidRDefault="007D12E2" w:rsidP="0080093B">
            <w:pPr>
              <w:pBdr>
                <w:bottom w:val="single" w:sz="4" w:space="1" w:color="auto"/>
              </w:pBdr>
              <w:spacing w:line="380" w:lineRule="exact"/>
              <w:ind w:right="-32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80093B">
              <w:rPr>
                <w:sz w:val="26"/>
                <w:szCs w:val="26"/>
                <w:cs/>
                <w:lang w:val="en-GB"/>
              </w:rPr>
              <w:t xml:space="preserve">ชำระภายใน </w:t>
            </w:r>
            <w:r w:rsidR="006929FB" w:rsidRPr="0080093B">
              <w:rPr>
                <w:sz w:val="26"/>
                <w:szCs w:val="26"/>
                <w:lang w:val="en-GB"/>
              </w:rPr>
              <w:t>1</w:t>
            </w:r>
            <w:r w:rsidRPr="0080093B">
              <w:rPr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7EF55FD8" w14:textId="0262B242" w:rsidR="007D12E2" w:rsidRPr="0080093B" w:rsidRDefault="007D12E2" w:rsidP="0080093B">
            <w:pPr>
              <w:pBdr>
                <w:bottom w:val="single" w:sz="4" w:space="1" w:color="auto"/>
              </w:pBdr>
              <w:spacing w:line="380" w:lineRule="exact"/>
              <w:ind w:right="-32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80093B">
              <w:rPr>
                <w:sz w:val="26"/>
                <w:szCs w:val="26"/>
                <w:cs/>
                <w:lang w:val="en-GB"/>
              </w:rPr>
              <w:t xml:space="preserve">ชำระเกินกว่า </w:t>
            </w:r>
            <w:r w:rsidR="006929FB" w:rsidRPr="0080093B">
              <w:rPr>
                <w:sz w:val="26"/>
                <w:szCs w:val="26"/>
                <w:lang w:val="en-GB"/>
              </w:rPr>
              <w:t>1</w:t>
            </w:r>
            <w:r w:rsidRPr="0080093B">
              <w:rPr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266AD263" w14:textId="77777777" w:rsidR="007D12E2" w:rsidRPr="0080093B" w:rsidRDefault="007D12E2" w:rsidP="0080093B">
            <w:pPr>
              <w:pBdr>
                <w:bottom w:val="single" w:sz="4" w:space="1" w:color="auto"/>
              </w:pBdr>
              <w:spacing w:line="380" w:lineRule="exact"/>
              <w:ind w:right="-32"/>
              <w:jc w:val="center"/>
              <w:rPr>
                <w:rFonts w:eastAsia="Browallia New"/>
                <w:sz w:val="26"/>
                <w:szCs w:val="26"/>
              </w:rPr>
            </w:pPr>
            <w:r w:rsidRPr="0080093B">
              <w:rPr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561A3" w:rsidRPr="00792CF6" w14:paraId="0CB14D67" w14:textId="77777777" w:rsidTr="0080093B">
        <w:trPr>
          <w:trHeight w:val="63"/>
        </w:trPr>
        <w:tc>
          <w:tcPr>
            <w:tcW w:w="4239" w:type="dxa"/>
          </w:tcPr>
          <w:p w14:paraId="72BE3AE0" w14:textId="77777777" w:rsidR="007D12E2" w:rsidRPr="00792CF6" w:rsidRDefault="007D12E2" w:rsidP="008009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72" w:right="-108"/>
              <w:jc w:val="thaiDistribute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6E585FC" w14:textId="77777777" w:rsidR="007D12E2" w:rsidRPr="00792CF6" w:rsidRDefault="007D12E2" w:rsidP="008009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E51C986" w14:textId="77777777" w:rsidR="007D12E2" w:rsidRPr="00792CF6" w:rsidRDefault="007D12E2" w:rsidP="008009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2ACDD45" w14:textId="77777777" w:rsidR="007D12E2" w:rsidRPr="00792CF6" w:rsidRDefault="007D12E2" w:rsidP="008009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9561A3" w:rsidRPr="00792CF6" w14:paraId="399EB22D" w14:textId="77777777" w:rsidTr="0080093B">
        <w:trPr>
          <w:trHeight w:val="135"/>
        </w:trPr>
        <w:tc>
          <w:tcPr>
            <w:tcW w:w="4239" w:type="dxa"/>
          </w:tcPr>
          <w:p w14:paraId="08F317C7" w14:textId="77777777" w:rsidR="005146D9" w:rsidRPr="00792CF6" w:rsidRDefault="005146D9" w:rsidP="0080093B">
            <w:pPr>
              <w:spacing w:line="380" w:lineRule="exact"/>
              <w:ind w:left="-72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584" w:type="dxa"/>
          </w:tcPr>
          <w:p w14:paraId="70E3D8F9" w14:textId="76D5BABB" w:rsidR="005146D9" w:rsidRPr="00792CF6" w:rsidRDefault="006929FB" w:rsidP="0080093B">
            <w:pP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980</w:t>
            </w:r>
            <w:r w:rsidR="00761FE8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924</w:t>
            </w:r>
            <w:r w:rsidR="00761FE8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84" w:type="dxa"/>
          </w:tcPr>
          <w:p w14:paraId="7007C4AF" w14:textId="7E44A4B9" w:rsidR="005146D9" w:rsidRPr="00792CF6" w:rsidRDefault="006929FB" w:rsidP="008009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8</w:t>
            </w:r>
            <w:r w:rsidR="00761FE8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577</w:t>
            </w:r>
            <w:r w:rsidR="00761FE8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84" w:type="dxa"/>
          </w:tcPr>
          <w:p w14:paraId="75117411" w14:textId="0D823053" w:rsidR="005146D9" w:rsidRPr="00792CF6" w:rsidRDefault="006929FB" w:rsidP="0080093B">
            <w:pP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989</w:t>
            </w:r>
            <w:r w:rsidR="00761FE8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501</w:t>
            </w:r>
            <w:r w:rsidR="00761FE8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326</w:t>
            </w:r>
          </w:p>
        </w:tc>
      </w:tr>
      <w:tr w:rsidR="009561A3" w:rsidRPr="00792CF6" w14:paraId="11F197EF" w14:textId="77777777" w:rsidTr="0080093B">
        <w:trPr>
          <w:trHeight w:val="135"/>
        </w:trPr>
        <w:tc>
          <w:tcPr>
            <w:tcW w:w="4239" w:type="dxa"/>
          </w:tcPr>
          <w:p w14:paraId="182647E2" w14:textId="612C4F73" w:rsidR="00761FE8" w:rsidRPr="00792CF6" w:rsidRDefault="00761FE8" w:rsidP="0080093B">
            <w:pPr>
              <w:spacing w:line="380" w:lineRule="exact"/>
              <w:ind w:left="-72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ดอกเบี้ยค้างรับ</w:t>
            </w:r>
            <w:r w:rsidRPr="00792CF6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0FA07349" w14:textId="1EF4BD22" w:rsidR="00761FE8" w:rsidRPr="00792CF6" w:rsidRDefault="006929FB" w:rsidP="0080093B">
            <w:pP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105</w:t>
            </w:r>
            <w:r w:rsidR="00761FE8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114</w:t>
            </w:r>
            <w:r w:rsidR="00761FE8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584" w:type="dxa"/>
          </w:tcPr>
          <w:p w14:paraId="19736441" w14:textId="0B06166C" w:rsidR="00761FE8" w:rsidRPr="00792CF6" w:rsidRDefault="00761FE8" w:rsidP="008009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84"/>
              </w:tabs>
              <w:spacing w:line="380" w:lineRule="exact"/>
              <w:ind w:right="-32"/>
              <w:jc w:val="both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7AD9D5F2" w14:textId="30A82D7A" w:rsidR="00761FE8" w:rsidRPr="00792CF6" w:rsidRDefault="006929FB" w:rsidP="0080093B">
            <w:pP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105</w:t>
            </w:r>
            <w:r w:rsidR="00761FE8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114</w:t>
            </w:r>
            <w:r w:rsidR="00761FE8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254</w:t>
            </w:r>
          </w:p>
        </w:tc>
      </w:tr>
      <w:tr w:rsidR="009561A3" w:rsidRPr="00792CF6" w14:paraId="6E078336" w14:textId="77777777" w:rsidTr="0080093B">
        <w:trPr>
          <w:trHeight w:val="135"/>
        </w:trPr>
        <w:tc>
          <w:tcPr>
            <w:tcW w:w="4239" w:type="dxa"/>
          </w:tcPr>
          <w:p w14:paraId="364838AD" w14:textId="17B8FD42" w:rsidR="00761FE8" w:rsidRPr="00792CF6" w:rsidRDefault="00761FE8" w:rsidP="0080093B">
            <w:pPr>
              <w:spacing w:line="380" w:lineRule="exact"/>
              <w:ind w:left="-72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</w:tcPr>
          <w:p w14:paraId="0BB31E04" w14:textId="79660309" w:rsidR="00761FE8" w:rsidRPr="00792CF6" w:rsidRDefault="00761FE8" w:rsidP="0080093B">
            <w:pPr>
              <w:pBdr>
                <w:bottom w:val="single" w:sz="4" w:space="1" w:color="auto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</w:t>
            </w:r>
            <w:r w:rsidR="006929FB" w:rsidRPr="00792CF6">
              <w:rPr>
                <w:rFonts w:eastAsia="Browallia New"/>
                <w:sz w:val="26"/>
                <w:szCs w:val="26"/>
                <w:lang w:val="en-GB"/>
              </w:rPr>
              <w:t>5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="006929FB" w:rsidRPr="00792CF6">
              <w:rPr>
                <w:rFonts w:eastAsia="Browallia New"/>
                <w:sz w:val="26"/>
                <w:szCs w:val="26"/>
                <w:lang w:val="en-GB"/>
              </w:rPr>
              <w:t>646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719338C5" w14:textId="44B4F979" w:rsidR="00761FE8" w:rsidRPr="00792CF6" w:rsidRDefault="00761FE8" w:rsidP="0080093B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80" w:lineRule="exact"/>
              <w:ind w:right="-32"/>
              <w:jc w:val="both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37F5DC0C" w14:textId="76B1B0F6" w:rsidR="00761FE8" w:rsidRPr="00792CF6" w:rsidRDefault="00761FE8" w:rsidP="0080093B">
            <w:pPr>
              <w:pBdr>
                <w:bottom w:val="single" w:sz="4" w:space="1" w:color="auto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</w:t>
            </w:r>
            <w:r w:rsidR="006929FB" w:rsidRPr="00792CF6">
              <w:rPr>
                <w:rFonts w:eastAsia="Browallia New"/>
                <w:sz w:val="26"/>
                <w:szCs w:val="26"/>
                <w:lang w:val="en-GB"/>
              </w:rPr>
              <w:t>5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="006929FB" w:rsidRPr="00792CF6">
              <w:rPr>
                <w:rFonts w:eastAsia="Browallia New"/>
                <w:sz w:val="26"/>
                <w:szCs w:val="26"/>
                <w:lang w:val="en-GB"/>
              </w:rPr>
              <w:t>646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)</w:t>
            </w:r>
          </w:p>
        </w:tc>
      </w:tr>
      <w:tr w:rsidR="009561A3" w:rsidRPr="00792CF6" w14:paraId="619A4AC0" w14:textId="77777777" w:rsidTr="0080093B">
        <w:trPr>
          <w:trHeight w:val="135"/>
        </w:trPr>
        <w:tc>
          <w:tcPr>
            <w:tcW w:w="4239" w:type="dxa"/>
          </w:tcPr>
          <w:p w14:paraId="23E55061" w14:textId="77777777" w:rsidR="00761FE8" w:rsidRPr="00792CF6" w:rsidRDefault="00761FE8" w:rsidP="0080093B">
            <w:pPr>
              <w:spacing w:line="380" w:lineRule="exact"/>
              <w:ind w:left="-72"/>
              <w:jc w:val="thaiDistribute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F49672A" w14:textId="1BC4729D" w:rsidR="00761FE8" w:rsidRPr="00792CF6" w:rsidRDefault="006929FB" w:rsidP="0080093B">
            <w:pP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</w:t>
            </w:r>
            <w:r w:rsidR="00761FE8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086</w:t>
            </w:r>
            <w:r w:rsidR="00761FE8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032</w:t>
            </w:r>
            <w:r w:rsidR="00761FE8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84" w:type="dxa"/>
          </w:tcPr>
          <w:p w14:paraId="2E078C80" w14:textId="3AAC0E81" w:rsidR="00761FE8" w:rsidRPr="00792CF6" w:rsidRDefault="006929FB" w:rsidP="008009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8</w:t>
            </w:r>
            <w:r w:rsidR="00761FE8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577</w:t>
            </w:r>
            <w:r w:rsidR="00761FE8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84" w:type="dxa"/>
          </w:tcPr>
          <w:p w14:paraId="72A5E6F5" w14:textId="0A7CBCCC" w:rsidR="00761FE8" w:rsidRPr="00792CF6" w:rsidRDefault="006929FB" w:rsidP="0080093B">
            <w:pP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</w:t>
            </w:r>
            <w:r w:rsidR="00761FE8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094</w:t>
            </w:r>
            <w:r w:rsidR="00761FE8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609</w:t>
            </w:r>
            <w:r w:rsidR="00761FE8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934</w:t>
            </w:r>
          </w:p>
        </w:tc>
      </w:tr>
      <w:tr w:rsidR="009561A3" w:rsidRPr="00792CF6" w14:paraId="77372183" w14:textId="77777777" w:rsidTr="0080093B">
        <w:trPr>
          <w:trHeight w:val="135"/>
        </w:trPr>
        <w:tc>
          <w:tcPr>
            <w:tcW w:w="4239" w:type="dxa"/>
          </w:tcPr>
          <w:p w14:paraId="77328A6D" w14:textId="2E15C41A" w:rsidR="00761FE8" w:rsidRPr="00792CF6" w:rsidRDefault="00761FE8" w:rsidP="0080093B">
            <w:pPr>
              <w:spacing w:line="380" w:lineRule="exact"/>
              <w:ind w:left="-72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 ค่าเผื่อผล</w:t>
            </w:r>
            <w:r w:rsidRPr="00445E57">
              <w:rPr>
                <w:sz w:val="26"/>
                <w:szCs w:val="26"/>
                <w:cs/>
                <w:lang w:val="en-GB"/>
              </w:rPr>
              <w:t>ขาดทุน</w:t>
            </w:r>
            <w:r w:rsidR="00862782" w:rsidRPr="00445E57">
              <w:rPr>
                <w:rFonts w:hint="cs"/>
                <w:sz w:val="26"/>
                <w:szCs w:val="26"/>
                <w:cs/>
                <w:lang w:val="en-GB"/>
              </w:rPr>
              <w:t>ด้านเครดิต</w:t>
            </w:r>
            <w:r w:rsidRPr="00445E57">
              <w:rPr>
                <w:sz w:val="26"/>
                <w:szCs w:val="26"/>
                <w:cs/>
                <w:lang w:val="en-GB"/>
              </w:rPr>
              <w:t>ที่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คาดว่าจะเกิดขึ้น </w:t>
            </w:r>
          </w:p>
        </w:tc>
        <w:tc>
          <w:tcPr>
            <w:tcW w:w="1584" w:type="dxa"/>
          </w:tcPr>
          <w:p w14:paraId="68F58044" w14:textId="7CEED7FF" w:rsidR="00761FE8" w:rsidRPr="00792CF6" w:rsidRDefault="00761FE8" w:rsidP="0078668B">
            <w:pPr>
              <w:pBdr>
                <w:bottom w:val="single" w:sz="4" w:space="1" w:color="auto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</w:t>
            </w:r>
            <w:r w:rsidR="006929FB" w:rsidRPr="00792CF6">
              <w:rPr>
                <w:rFonts w:eastAsia="Browallia New"/>
                <w:sz w:val="26"/>
                <w:szCs w:val="26"/>
                <w:lang w:val="en-GB"/>
              </w:rPr>
              <w:t>26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="006929FB" w:rsidRPr="00792CF6">
              <w:rPr>
                <w:rFonts w:eastAsia="Browallia New"/>
                <w:sz w:val="26"/>
                <w:szCs w:val="26"/>
                <w:lang w:val="en-GB"/>
              </w:rPr>
              <w:t>334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="006929FB" w:rsidRPr="00792CF6">
              <w:rPr>
                <w:rFonts w:eastAsia="Browallia New"/>
                <w:sz w:val="26"/>
                <w:szCs w:val="26"/>
                <w:lang w:val="en-GB"/>
              </w:rPr>
              <w:t>039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2D469688" w14:textId="461F3ECE" w:rsidR="00761FE8" w:rsidRPr="00792CF6" w:rsidRDefault="00761FE8" w:rsidP="0078668B">
            <w:pPr>
              <w:pBdr>
                <w:bottom w:val="single" w:sz="4" w:space="1" w:color="auto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</w:t>
            </w:r>
            <w:r w:rsidR="006929FB" w:rsidRPr="00792CF6">
              <w:rPr>
                <w:rFonts w:eastAsia="Browallia New"/>
                <w:sz w:val="26"/>
                <w:szCs w:val="26"/>
                <w:lang w:val="en-GB"/>
              </w:rPr>
              <w:t>1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="006929FB" w:rsidRPr="00792CF6">
              <w:rPr>
                <w:rFonts w:eastAsia="Browallia New"/>
                <w:sz w:val="26"/>
                <w:szCs w:val="26"/>
                <w:lang w:val="en-GB"/>
              </w:rPr>
              <w:t>245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="006929FB" w:rsidRPr="00792CF6">
              <w:rPr>
                <w:rFonts w:eastAsia="Browallia New"/>
                <w:sz w:val="26"/>
                <w:szCs w:val="26"/>
                <w:lang w:val="en-GB"/>
              </w:rPr>
              <w:t>268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0809B37B" w14:textId="6C2FF54C" w:rsidR="00761FE8" w:rsidRPr="00792CF6" w:rsidRDefault="00761FE8" w:rsidP="0078668B">
            <w:pPr>
              <w:pBdr>
                <w:bottom w:val="single" w:sz="4" w:space="1" w:color="auto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</w:t>
            </w:r>
            <w:r w:rsidR="006929FB" w:rsidRPr="00792CF6">
              <w:rPr>
                <w:rFonts w:eastAsia="Browallia New"/>
                <w:sz w:val="26"/>
                <w:szCs w:val="26"/>
                <w:lang w:val="en-GB"/>
              </w:rPr>
              <w:t>27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="006929FB" w:rsidRPr="00792CF6">
              <w:rPr>
                <w:rFonts w:eastAsia="Browallia New"/>
                <w:sz w:val="26"/>
                <w:szCs w:val="26"/>
                <w:lang w:val="en-GB"/>
              </w:rPr>
              <w:t>579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="006929FB" w:rsidRPr="00792CF6">
              <w:rPr>
                <w:rFonts w:eastAsia="Browallia New"/>
                <w:sz w:val="26"/>
                <w:szCs w:val="26"/>
                <w:lang w:val="en-GB"/>
              </w:rPr>
              <w:t>307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)</w:t>
            </w:r>
          </w:p>
        </w:tc>
      </w:tr>
      <w:tr w:rsidR="00761FE8" w:rsidRPr="00792CF6" w14:paraId="3F37A107" w14:textId="77777777" w:rsidTr="0080093B">
        <w:trPr>
          <w:trHeight w:val="135"/>
        </w:trPr>
        <w:tc>
          <w:tcPr>
            <w:tcW w:w="4239" w:type="dxa"/>
          </w:tcPr>
          <w:p w14:paraId="25AFCD7F" w14:textId="77777777" w:rsidR="00761FE8" w:rsidRPr="00792CF6" w:rsidRDefault="00761FE8" w:rsidP="0080093B">
            <w:pPr>
              <w:spacing w:line="380" w:lineRule="exact"/>
              <w:ind w:left="-72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ลูกหนี้เงินให้กู้ยืม - สุทธิ</w:t>
            </w:r>
          </w:p>
        </w:tc>
        <w:tc>
          <w:tcPr>
            <w:tcW w:w="1584" w:type="dxa"/>
          </w:tcPr>
          <w:p w14:paraId="646B4E9C" w14:textId="572F5163" w:rsidR="00761FE8" w:rsidRPr="00792CF6" w:rsidRDefault="006929FB" w:rsidP="0078668B">
            <w:pPr>
              <w:pBdr>
                <w:bottom w:val="single" w:sz="12" w:space="1" w:color="auto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</w:t>
            </w:r>
            <w:r w:rsidR="00F76FF3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059</w:t>
            </w:r>
            <w:r w:rsidR="00F76FF3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698</w:t>
            </w:r>
            <w:r w:rsidR="00F76FF3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84" w:type="dxa"/>
          </w:tcPr>
          <w:p w14:paraId="03B3AFD6" w14:textId="3621B618" w:rsidR="00761FE8" w:rsidRPr="00792CF6" w:rsidRDefault="006929FB" w:rsidP="0078668B">
            <w:pPr>
              <w:pBdr>
                <w:bottom w:val="single" w:sz="12" w:space="1" w:color="auto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7</w:t>
            </w:r>
            <w:r w:rsidR="00F76FF3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331</w:t>
            </w:r>
            <w:r w:rsidR="00F76FF3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584" w:type="dxa"/>
          </w:tcPr>
          <w:p w14:paraId="1F6D4D35" w14:textId="16221E40" w:rsidR="00761FE8" w:rsidRPr="00792CF6" w:rsidRDefault="006929FB" w:rsidP="0078668B">
            <w:pPr>
              <w:pBdr>
                <w:bottom w:val="single" w:sz="12" w:space="1" w:color="auto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</w:t>
            </w:r>
            <w:r w:rsidR="00F76FF3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067</w:t>
            </w:r>
            <w:r w:rsidR="00F76FF3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030</w:t>
            </w:r>
            <w:r w:rsidR="00F76FF3" w:rsidRPr="00792CF6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627</w:t>
            </w:r>
          </w:p>
        </w:tc>
      </w:tr>
    </w:tbl>
    <w:p w14:paraId="7049FC27" w14:textId="5584436D" w:rsidR="0008282A" w:rsidRPr="00792CF6" w:rsidRDefault="0008282A" w:rsidP="0080093B">
      <w:pPr>
        <w:ind w:left="360"/>
        <w:rPr>
          <w:rFonts w:eastAsia="Browallia New"/>
          <w:sz w:val="26"/>
          <w:szCs w:val="26"/>
          <w:lang w:val="en-GB"/>
        </w:rPr>
      </w:pPr>
    </w:p>
    <w:p w14:paraId="2098E2E7" w14:textId="333BAD74" w:rsidR="007069FA" w:rsidRPr="00792CF6" w:rsidRDefault="007069FA" w:rsidP="0080093B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ลูกหนี้เงินให้กู้ยืมสุทธิ ค่าเผื่อผลขาดทุนด้านเครดิตที่คาดว่าจะเกิดขึ้น และมูลค่าตามบัญชีสุทธิของลูกหนี้เงินให้กู้ยืม แยกตามการจัดชั้นได้ดังนี้</w:t>
      </w:r>
    </w:p>
    <w:p w14:paraId="147F7EE4" w14:textId="77777777" w:rsidR="00F47AAD" w:rsidRPr="00792CF6" w:rsidRDefault="00F47AAD" w:rsidP="00F47AAD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tbl>
      <w:tblPr>
        <w:tblW w:w="8991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239"/>
        <w:gridCol w:w="1584"/>
        <w:gridCol w:w="1584"/>
        <w:gridCol w:w="1584"/>
      </w:tblGrid>
      <w:tr w:rsidR="00F47AAD" w:rsidRPr="00792CF6" w14:paraId="72C936D5" w14:textId="77777777" w:rsidTr="00632001">
        <w:tc>
          <w:tcPr>
            <w:tcW w:w="4239" w:type="dxa"/>
          </w:tcPr>
          <w:p w14:paraId="7A33B2FD" w14:textId="77777777" w:rsidR="00F47AAD" w:rsidRPr="00792CF6" w:rsidRDefault="00F47AAD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72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  <w:r w:rsidRPr="00A33EE6">
              <w:rPr>
                <w:rFonts w:eastAsia="Browallia New"/>
                <w:sz w:val="26"/>
                <w:szCs w:val="26"/>
                <w:lang w:val="en-GB"/>
              </w:rPr>
              <w:t>(</w:t>
            </w:r>
            <w:proofErr w:type="gramStart"/>
            <w:r w:rsidRPr="00A33EE6">
              <w:rPr>
                <w:rFonts w:eastAsia="Browallia New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33EE6">
              <w:rPr>
                <w:rFonts w:eastAsia="Browallia New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4752" w:type="dxa"/>
            <w:gridSpan w:val="3"/>
          </w:tcPr>
          <w:p w14:paraId="2C667CA9" w14:textId="77777777" w:rsidR="00F47AAD" w:rsidRPr="0080093B" w:rsidRDefault="00F47AAD" w:rsidP="00632001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</w:rPr>
            </w:pPr>
            <w:r w:rsidRPr="0080093B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47AAD" w:rsidRPr="00792CF6" w14:paraId="5BC1F306" w14:textId="77777777" w:rsidTr="00632001">
        <w:tc>
          <w:tcPr>
            <w:tcW w:w="4239" w:type="dxa"/>
          </w:tcPr>
          <w:p w14:paraId="2C49889C" w14:textId="77777777" w:rsidR="00F47AAD" w:rsidRPr="00792CF6" w:rsidRDefault="00F47AAD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72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3"/>
          </w:tcPr>
          <w:p w14:paraId="1C0A8CA2" w14:textId="7420DF3F" w:rsidR="00F47AAD" w:rsidRPr="0080093B" w:rsidRDefault="006F7192" w:rsidP="00632001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31</w:t>
            </w:r>
            <w:r w:rsidR="00F47AAD" w:rsidRPr="0080093B">
              <w:rPr>
                <w:sz w:val="26"/>
                <w:szCs w:val="26"/>
                <w:cs/>
                <w:lang w:val="en-GB"/>
              </w:rPr>
              <w:t xml:space="preserve"> ธันวาคม </w:t>
            </w:r>
            <w:r>
              <w:rPr>
                <w:sz w:val="26"/>
                <w:szCs w:val="26"/>
                <w:lang w:val="en-GB"/>
              </w:rPr>
              <w:t>2568</w:t>
            </w:r>
          </w:p>
        </w:tc>
      </w:tr>
      <w:tr w:rsidR="00F47AAD" w:rsidRPr="00792CF6" w14:paraId="7B4B29EF" w14:textId="77777777" w:rsidTr="00632001">
        <w:tc>
          <w:tcPr>
            <w:tcW w:w="4239" w:type="dxa"/>
          </w:tcPr>
          <w:p w14:paraId="3A9514A8" w14:textId="77777777" w:rsidR="00F47AAD" w:rsidRPr="00792CF6" w:rsidRDefault="00F47AAD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72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044644F4" w14:textId="77777777" w:rsidR="00F47AAD" w:rsidRPr="0080093B" w:rsidRDefault="00F47AAD" w:rsidP="00632001">
            <w:pP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6D008E7" w14:textId="77777777" w:rsidR="00F47AAD" w:rsidRPr="0080093B" w:rsidRDefault="00F47AAD" w:rsidP="00632001">
            <w:pP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</w:rPr>
            </w:pPr>
            <w:r w:rsidRPr="004C30FB">
              <w:rPr>
                <w:rFonts w:eastAsia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584" w:type="dxa"/>
          </w:tcPr>
          <w:p w14:paraId="45F24B9A" w14:textId="77777777" w:rsidR="00F47AAD" w:rsidRPr="0080093B" w:rsidRDefault="00F47AAD" w:rsidP="00632001">
            <w:pP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</w:rPr>
            </w:pPr>
          </w:p>
        </w:tc>
      </w:tr>
      <w:tr w:rsidR="00F47AAD" w:rsidRPr="00792CF6" w14:paraId="714818A4" w14:textId="77777777" w:rsidTr="00632001">
        <w:tc>
          <w:tcPr>
            <w:tcW w:w="4239" w:type="dxa"/>
          </w:tcPr>
          <w:p w14:paraId="0D94B19C" w14:textId="77777777" w:rsidR="00F47AAD" w:rsidRPr="00792CF6" w:rsidRDefault="00F47AAD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72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C6E63D9" w14:textId="77777777" w:rsidR="00F47AAD" w:rsidRPr="004C30FB" w:rsidRDefault="00F47AAD" w:rsidP="00632001">
            <w:pP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  <w:cs/>
                <w:lang w:val="en-GB"/>
              </w:rPr>
            </w:pPr>
            <w:r w:rsidRPr="004C30FB">
              <w:rPr>
                <w:rFonts w:eastAsia="Browallia New"/>
                <w:sz w:val="26"/>
                <w:szCs w:val="26"/>
                <w:cs/>
                <w:lang w:val="en-GB"/>
              </w:rPr>
              <w:t>ลูกหนี้</w:t>
            </w:r>
          </w:p>
        </w:tc>
        <w:tc>
          <w:tcPr>
            <w:tcW w:w="1584" w:type="dxa"/>
          </w:tcPr>
          <w:p w14:paraId="51F93BD2" w14:textId="77777777" w:rsidR="00F47AAD" w:rsidRPr="004C30FB" w:rsidRDefault="00F47AAD" w:rsidP="00632001">
            <w:pP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  <w:cs/>
              </w:rPr>
            </w:pPr>
            <w:r w:rsidRPr="004C30FB">
              <w:rPr>
                <w:rFonts w:eastAsia="Browallia New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584" w:type="dxa"/>
          </w:tcPr>
          <w:p w14:paraId="6178C5C6" w14:textId="77777777" w:rsidR="00F47AAD" w:rsidRPr="004C30FB" w:rsidRDefault="00F47AAD" w:rsidP="00632001">
            <w:pP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  <w:cs/>
              </w:rPr>
            </w:pPr>
            <w:r w:rsidRPr="004C30FB">
              <w:rPr>
                <w:rFonts w:eastAsia="Browallia New"/>
                <w:sz w:val="26"/>
                <w:szCs w:val="26"/>
                <w:cs/>
              </w:rPr>
              <w:t>มูลค่า</w:t>
            </w:r>
          </w:p>
        </w:tc>
      </w:tr>
      <w:tr w:rsidR="00F47AAD" w:rsidRPr="00792CF6" w14:paraId="3046F824" w14:textId="77777777" w:rsidTr="00632001">
        <w:tc>
          <w:tcPr>
            <w:tcW w:w="4239" w:type="dxa"/>
          </w:tcPr>
          <w:p w14:paraId="75E63201" w14:textId="77777777" w:rsidR="00F47AAD" w:rsidRPr="00792CF6" w:rsidRDefault="00F47AAD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72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B1935E5" w14:textId="77777777" w:rsidR="00F47AAD" w:rsidRPr="0080093B" w:rsidRDefault="00F47AAD" w:rsidP="00632001">
            <w:pPr>
              <w:pBdr>
                <w:bottom w:val="single" w:sz="4" w:space="1" w:color="auto"/>
              </w:pBdr>
              <w:spacing w:line="380" w:lineRule="exact"/>
              <w:ind w:right="-32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4C30FB">
              <w:rPr>
                <w:rFonts w:eastAsia="Browallia New"/>
                <w:sz w:val="26"/>
                <w:szCs w:val="26"/>
                <w:cs/>
                <w:lang w:val="en-GB"/>
              </w:rPr>
              <w:t>เงินให้กู้ยืมสุทธิ</w:t>
            </w:r>
          </w:p>
        </w:tc>
        <w:tc>
          <w:tcPr>
            <w:tcW w:w="1584" w:type="dxa"/>
          </w:tcPr>
          <w:p w14:paraId="31354A77" w14:textId="77777777" w:rsidR="00F47AAD" w:rsidRPr="0080093B" w:rsidRDefault="00F47AAD" w:rsidP="00632001">
            <w:pPr>
              <w:pBdr>
                <w:bottom w:val="single" w:sz="4" w:space="1" w:color="auto"/>
              </w:pBdr>
              <w:spacing w:line="380" w:lineRule="exact"/>
              <w:ind w:right="-32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4C30FB">
              <w:rPr>
                <w:rFonts w:eastAsia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84" w:type="dxa"/>
          </w:tcPr>
          <w:p w14:paraId="64767A84" w14:textId="77777777" w:rsidR="00F47AAD" w:rsidRPr="0080093B" w:rsidRDefault="00F47AAD" w:rsidP="00632001">
            <w:pPr>
              <w:pBdr>
                <w:bottom w:val="single" w:sz="4" w:space="1" w:color="auto"/>
              </w:pBdr>
              <w:spacing w:line="380" w:lineRule="exact"/>
              <w:ind w:right="-32"/>
              <w:jc w:val="center"/>
              <w:rPr>
                <w:rFonts w:eastAsia="Browallia New"/>
                <w:sz w:val="26"/>
                <w:szCs w:val="26"/>
              </w:rPr>
            </w:pPr>
            <w:r w:rsidRPr="004C30FB">
              <w:rPr>
                <w:rFonts w:eastAsia="Browallia New"/>
                <w:sz w:val="26"/>
                <w:szCs w:val="26"/>
                <w:cs/>
              </w:rPr>
              <w:t>ตามบัญชีสุทธิ</w:t>
            </w:r>
          </w:p>
        </w:tc>
      </w:tr>
      <w:tr w:rsidR="00F47AAD" w:rsidRPr="00792CF6" w14:paraId="503FA441" w14:textId="77777777" w:rsidTr="00632001">
        <w:trPr>
          <w:trHeight w:val="63"/>
        </w:trPr>
        <w:tc>
          <w:tcPr>
            <w:tcW w:w="4239" w:type="dxa"/>
          </w:tcPr>
          <w:p w14:paraId="2DAA3CEB" w14:textId="77777777" w:rsidR="00F47AAD" w:rsidRPr="00792CF6" w:rsidRDefault="00F47AAD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72" w:right="-108"/>
              <w:jc w:val="thaiDistribute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6EFD3EA" w14:textId="77777777" w:rsidR="00F47AAD" w:rsidRPr="00792CF6" w:rsidRDefault="00F47AAD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9A1C253" w14:textId="77777777" w:rsidR="00F47AAD" w:rsidRPr="00792CF6" w:rsidRDefault="00F47AAD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DA8CFFA" w14:textId="77777777" w:rsidR="00F47AAD" w:rsidRPr="00792CF6" w:rsidRDefault="00F47AAD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F47AAD" w:rsidRPr="00792CF6" w14:paraId="45BC5380" w14:textId="77777777" w:rsidTr="00632001">
        <w:trPr>
          <w:trHeight w:val="135"/>
        </w:trPr>
        <w:tc>
          <w:tcPr>
            <w:tcW w:w="4239" w:type="dxa"/>
          </w:tcPr>
          <w:p w14:paraId="348D23F6" w14:textId="77777777" w:rsidR="00F47AAD" w:rsidRPr="00792CF6" w:rsidRDefault="00F47AAD" w:rsidP="00632001">
            <w:pPr>
              <w:spacing w:line="380" w:lineRule="exact"/>
              <w:ind w:left="-72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584" w:type="dxa"/>
          </w:tcPr>
          <w:p w14:paraId="25A95FBF" w14:textId="77777777" w:rsidR="00F47AAD" w:rsidRPr="00792CF6" w:rsidRDefault="00F47AAD" w:rsidP="00632001">
            <w:pP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DCAF1E2" w14:textId="77777777" w:rsidR="00F47AAD" w:rsidRPr="00792CF6" w:rsidRDefault="00F47AAD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DAE6097" w14:textId="77777777" w:rsidR="00F47AAD" w:rsidRPr="00792CF6" w:rsidRDefault="00F47AAD" w:rsidP="00632001">
            <w:pP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F47AAD" w:rsidRPr="00792CF6" w14:paraId="6FF98CC6" w14:textId="77777777" w:rsidTr="00632001">
        <w:trPr>
          <w:trHeight w:val="135"/>
        </w:trPr>
        <w:tc>
          <w:tcPr>
            <w:tcW w:w="4239" w:type="dxa"/>
          </w:tcPr>
          <w:p w14:paraId="64DC3CC0" w14:textId="77777777" w:rsidR="00F47AAD" w:rsidRPr="00792CF6" w:rsidRDefault="00F47AAD" w:rsidP="00632001">
            <w:pPr>
              <w:spacing w:line="380" w:lineRule="exact"/>
              <w:ind w:left="-72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584" w:type="dxa"/>
          </w:tcPr>
          <w:p w14:paraId="70137720" w14:textId="77777777" w:rsidR="00F47AAD" w:rsidRPr="00792CF6" w:rsidRDefault="00F47AAD" w:rsidP="00632001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35CDFD9D" w14:textId="77777777" w:rsidR="00F47AAD" w:rsidRPr="00792CF6" w:rsidRDefault="00F47AAD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3A873498" w14:textId="77777777" w:rsidR="00F47AAD" w:rsidRPr="00792CF6" w:rsidRDefault="00F47AAD" w:rsidP="00632001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47AAD" w:rsidRPr="00792CF6" w14:paraId="28B66376" w14:textId="77777777" w:rsidTr="00632001">
        <w:trPr>
          <w:trHeight w:val="135"/>
        </w:trPr>
        <w:tc>
          <w:tcPr>
            <w:tcW w:w="4239" w:type="dxa"/>
          </w:tcPr>
          <w:p w14:paraId="539A74CD" w14:textId="77777777" w:rsidR="00F47AAD" w:rsidRPr="00792CF6" w:rsidRDefault="00F47AAD" w:rsidP="00632001">
            <w:pPr>
              <w:spacing w:line="380" w:lineRule="exact"/>
              <w:ind w:left="-72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 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ของความเสี่ยงด้านเครดิต </w:t>
            </w:r>
          </w:p>
        </w:tc>
        <w:tc>
          <w:tcPr>
            <w:tcW w:w="1584" w:type="dxa"/>
          </w:tcPr>
          <w:p w14:paraId="677FB376" w14:textId="02F88433" w:rsidR="00F47AAD" w:rsidRPr="00F66F3E" w:rsidRDefault="009756F9" w:rsidP="00632001">
            <w:pP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F66F3E">
              <w:rPr>
                <w:rFonts w:eastAsia="Browallia New"/>
                <w:sz w:val="26"/>
                <w:szCs w:val="26"/>
                <w:lang w:val="en-GB"/>
              </w:rPr>
              <w:t xml:space="preserve"> 80,814,506 </w:t>
            </w:r>
          </w:p>
        </w:tc>
        <w:tc>
          <w:tcPr>
            <w:tcW w:w="1584" w:type="dxa"/>
          </w:tcPr>
          <w:p w14:paraId="2914B1A7" w14:textId="12F44124" w:rsidR="00F47AAD" w:rsidRPr="00F66F3E" w:rsidRDefault="009756F9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84"/>
              </w:tabs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F66F3E">
              <w:rPr>
                <w:rFonts w:eastAsia="Browallia New"/>
                <w:sz w:val="26"/>
                <w:szCs w:val="26"/>
                <w:lang w:val="en-GB"/>
              </w:rPr>
              <w:t xml:space="preserve"> (1,537,631)</w:t>
            </w:r>
          </w:p>
        </w:tc>
        <w:tc>
          <w:tcPr>
            <w:tcW w:w="1584" w:type="dxa"/>
          </w:tcPr>
          <w:p w14:paraId="19F009D8" w14:textId="3F73C6CA" w:rsidR="00F47AAD" w:rsidRPr="00F66F3E" w:rsidRDefault="009756F9" w:rsidP="00632001">
            <w:pP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F66F3E">
              <w:rPr>
                <w:rFonts w:eastAsia="Browallia New"/>
                <w:sz w:val="26"/>
                <w:szCs w:val="26"/>
                <w:lang w:val="en-GB"/>
              </w:rPr>
              <w:t xml:space="preserve"> 79,276,875 </w:t>
            </w:r>
          </w:p>
        </w:tc>
      </w:tr>
      <w:tr w:rsidR="00F47AAD" w:rsidRPr="00792CF6" w14:paraId="3B38B04A" w14:textId="77777777" w:rsidTr="00632001">
        <w:trPr>
          <w:trHeight w:val="135"/>
        </w:trPr>
        <w:tc>
          <w:tcPr>
            <w:tcW w:w="4239" w:type="dxa"/>
          </w:tcPr>
          <w:p w14:paraId="78125DFC" w14:textId="77777777" w:rsidR="00F47AAD" w:rsidRPr="00792CF6" w:rsidRDefault="00F47AAD" w:rsidP="00632001">
            <w:pPr>
              <w:spacing w:line="380" w:lineRule="exact"/>
              <w:ind w:left="-72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584" w:type="dxa"/>
          </w:tcPr>
          <w:p w14:paraId="73AC8E9F" w14:textId="77777777" w:rsidR="00F47AAD" w:rsidRPr="00F66F3E" w:rsidRDefault="00F47AAD" w:rsidP="00632001">
            <w:pP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3DE85030" w14:textId="77777777" w:rsidR="00F47AAD" w:rsidRPr="00F66F3E" w:rsidRDefault="00F47AAD" w:rsidP="00632001">
            <w:pPr>
              <w:tabs>
                <w:tab w:val="decimal" w:pos="1184"/>
              </w:tabs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45926F8" w14:textId="77777777" w:rsidR="00F47AAD" w:rsidRPr="00F66F3E" w:rsidRDefault="00F47AAD" w:rsidP="00632001">
            <w:pP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</w:tr>
      <w:tr w:rsidR="00F47AAD" w:rsidRPr="00792CF6" w14:paraId="4F387A46" w14:textId="77777777" w:rsidTr="0078668B">
        <w:trPr>
          <w:trHeight w:val="135"/>
        </w:trPr>
        <w:tc>
          <w:tcPr>
            <w:tcW w:w="4239" w:type="dxa"/>
          </w:tcPr>
          <w:p w14:paraId="08CFE991" w14:textId="77777777" w:rsidR="00F47AAD" w:rsidRPr="00792CF6" w:rsidRDefault="00F47AAD" w:rsidP="00632001">
            <w:pPr>
              <w:spacing w:line="380" w:lineRule="exact"/>
              <w:ind w:left="-72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 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ของความเสี่ยงด้านเครดิต</w:t>
            </w:r>
          </w:p>
        </w:tc>
        <w:tc>
          <w:tcPr>
            <w:tcW w:w="1584" w:type="dxa"/>
          </w:tcPr>
          <w:p w14:paraId="2B401B9F" w14:textId="163D932D" w:rsidR="00F47AAD" w:rsidRPr="00F66F3E" w:rsidRDefault="00F66F3E" w:rsidP="00632001">
            <w:pP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F66F3E">
              <w:rPr>
                <w:rFonts w:eastAsia="Browallia New"/>
                <w:sz w:val="26"/>
                <w:szCs w:val="26"/>
                <w:lang w:val="en-GB"/>
              </w:rPr>
              <w:t xml:space="preserve"> 33,709,552 </w:t>
            </w:r>
          </w:p>
        </w:tc>
        <w:tc>
          <w:tcPr>
            <w:tcW w:w="1584" w:type="dxa"/>
          </w:tcPr>
          <w:p w14:paraId="5570623A" w14:textId="5343DA05" w:rsidR="00F47AAD" w:rsidRPr="00F66F3E" w:rsidRDefault="00F66F3E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F66F3E">
              <w:rPr>
                <w:rFonts w:eastAsia="Browallia New"/>
                <w:sz w:val="26"/>
                <w:szCs w:val="26"/>
                <w:lang w:val="en-GB"/>
              </w:rPr>
              <w:t xml:space="preserve"> (255,874)</w:t>
            </w:r>
          </w:p>
        </w:tc>
        <w:tc>
          <w:tcPr>
            <w:tcW w:w="1584" w:type="dxa"/>
          </w:tcPr>
          <w:p w14:paraId="53751F24" w14:textId="6D0FE641" w:rsidR="00F47AAD" w:rsidRPr="00F66F3E" w:rsidRDefault="00F66F3E" w:rsidP="00632001">
            <w:pP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F66F3E">
              <w:rPr>
                <w:rFonts w:eastAsia="Browallia New"/>
                <w:sz w:val="26"/>
                <w:szCs w:val="26"/>
                <w:lang w:val="en-GB"/>
              </w:rPr>
              <w:t xml:space="preserve"> 33,453,678 </w:t>
            </w:r>
          </w:p>
        </w:tc>
      </w:tr>
      <w:tr w:rsidR="00F47AAD" w:rsidRPr="00792CF6" w14:paraId="5410271B" w14:textId="77777777" w:rsidTr="00632001">
        <w:trPr>
          <w:trHeight w:val="135"/>
        </w:trPr>
        <w:tc>
          <w:tcPr>
            <w:tcW w:w="4239" w:type="dxa"/>
          </w:tcPr>
          <w:p w14:paraId="44B7B33C" w14:textId="77777777" w:rsidR="00F47AAD" w:rsidRPr="00792CF6" w:rsidRDefault="00F47AAD" w:rsidP="00632001">
            <w:pPr>
              <w:spacing w:line="380" w:lineRule="exact"/>
              <w:ind w:left="-72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1584" w:type="dxa"/>
          </w:tcPr>
          <w:p w14:paraId="5663DC89" w14:textId="5A922E8D" w:rsidR="00F47AAD" w:rsidRPr="00F66F3E" w:rsidRDefault="00F66F3E" w:rsidP="0078668B">
            <w:pPr>
              <w:pBdr>
                <w:bottom w:val="single" w:sz="4" w:space="1" w:color="auto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F66F3E">
              <w:rPr>
                <w:rFonts w:eastAsia="Browallia New"/>
                <w:sz w:val="26"/>
                <w:szCs w:val="26"/>
                <w:lang w:val="en-GB"/>
              </w:rPr>
              <w:t xml:space="preserve"> 775,864,299 </w:t>
            </w:r>
          </w:p>
        </w:tc>
        <w:tc>
          <w:tcPr>
            <w:tcW w:w="1584" w:type="dxa"/>
          </w:tcPr>
          <w:p w14:paraId="50106882" w14:textId="3510CE6F" w:rsidR="00F47AAD" w:rsidRPr="00F66F3E" w:rsidRDefault="00F66F3E" w:rsidP="0078668B">
            <w:pPr>
              <w:pBdr>
                <w:bottom w:val="single" w:sz="4" w:space="1" w:color="auto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F66F3E">
              <w:rPr>
                <w:rFonts w:eastAsia="Browallia New"/>
                <w:sz w:val="26"/>
                <w:szCs w:val="26"/>
                <w:lang w:val="en-GB"/>
              </w:rPr>
              <w:t xml:space="preserve"> (49,552,494)</w:t>
            </w:r>
          </w:p>
        </w:tc>
        <w:tc>
          <w:tcPr>
            <w:tcW w:w="1584" w:type="dxa"/>
          </w:tcPr>
          <w:p w14:paraId="20861CEB" w14:textId="60CC51C9" w:rsidR="00F47AAD" w:rsidRPr="00F66F3E" w:rsidRDefault="00F66F3E" w:rsidP="0078668B">
            <w:pPr>
              <w:pBdr>
                <w:bottom w:val="single" w:sz="4" w:space="1" w:color="auto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F66F3E">
              <w:rPr>
                <w:rFonts w:eastAsia="Browallia New"/>
                <w:sz w:val="26"/>
                <w:szCs w:val="26"/>
                <w:lang w:val="en-GB"/>
              </w:rPr>
              <w:t xml:space="preserve"> 726,311,805 </w:t>
            </w:r>
          </w:p>
        </w:tc>
      </w:tr>
      <w:tr w:rsidR="00F47AAD" w:rsidRPr="00792CF6" w14:paraId="00380E79" w14:textId="77777777" w:rsidTr="00632001">
        <w:trPr>
          <w:trHeight w:val="135"/>
        </w:trPr>
        <w:tc>
          <w:tcPr>
            <w:tcW w:w="4239" w:type="dxa"/>
          </w:tcPr>
          <w:p w14:paraId="0AB91872" w14:textId="77777777" w:rsidR="00F47AAD" w:rsidRPr="00792CF6" w:rsidRDefault="00F47AAD" w:rsidP="00632001">
            <w:pPr>
              <w:spacing w:line="380" w:lineRule="exact"/>
              <w:ind w:left="-72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</w:tcPr>
          <w:p w14:paraId="79EB7486" w14:textId="6321A74A" w:rsidR="00F47AAD" w:rsidRPr="00F66F3E" w:rsidRDefault="00F66F3E" w:rsidP="0078668B">
            <w:pPr>
              <w:pBdr>
                <w:bottom w:val="single" w:sz="12" w:space="1" w:color="auto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F66F3E">
              <w:rPr>
                <w:rFonts w:eastAsia="Browallia New"/>
                <w:sz w:val="26"/>
                <w:szCs w:val="26"/>
                <w:lang w:val="en-GB"/>
              </w:rPr>
              <w:t xml:space="preserve"> 890,388,357 </w:t>
            </w:r>
          </w:p>
        </w:tc>
        <w:tc>
          <w:tcPr>
            <w:tcW w:w="1584" w:type="dxa"/>
          </w:tcPr>
          <w:p w14:paraId="58E231D6" w14:textId="1D1BB99F" w:rsidR="00F47AAD" w:rsidRPr="00F66F3E" w:rsidRDefault="00F66F3E" w:rsidP="0078668B">
            <w:pPr>
              <w:pBdr>
                <w:bottom w:val="single" w:sz="12" w:space="1" w:color="auto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F66F3E">
              <w:rPr>
                <w:rFonts w:eastAsia="Browallia New"/>
                <w:sz w:val="26"/>
                <w:szCs w:val="26"/>
                <w:lang w:val="en-GB"/>
              </w:rPr>
              <w:t xml:space="preserve"> (51,345,999)</w:t>
            </w:r>
          </w:p>
        </w:tc>
        <w:tc>
          <w:tcPr>
            <w:tcW w:w="1584" w:type="dxa"/>
          </w:tcPr>
          <w:p w14:paraId="789ED400" w14:textId="4BACC647" w:rsidR="00F47AAD" w:rsidRPr="00792CF6" w:rsidRDefault="00F66F3E" w:rsidP="0078668B">
            <w:pPr>
              <w:pBdr>
                <w:bottom w:val="single" w:sz="12" w:space="1" w:color="auto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F66F3E">
              <w:rPr>
                <w:rFonts w:eastAsia="Browallia New"/>
                <w:sz w:val="26"/>
                <w:szCs w:val="26"/>
                <w:lang w:val="en-GB"/>
              </w:rPr>
              <w:t xml:space="preserve"> 839,042,358 </w:t>
            </w:r>
          </w:p>
        </w:tc>
      </w:tr>
    </w:tbl>
    <w:p w14:paraId="0D2E1320" w14:textId="13638CFF" w:rsidR="00F47AAD" w:rsidRDefault="00F47AAD" w:rsidP="004C30FB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>
        <w:rPr>
          <w:rFonts w:eastAsia="Browallia New"/>
          <w:sz w:val="26"/>
          <w:szCs w:val="26"/>
          <w:lang w:val="en-GB"/>
        </w:rPr>
        <w:br w:type="page"/>
      </w:r>
    </w:p>
    <w:tbl>
      <w:tblPr>
        <w:tblW w:w="8991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239"/>
        <w:gridCol w:w="1584"/>
        <w:gridCol w:w="1584"/>
        <w:gridCol w:w="1584"/>
      </w:tblGrid>
      <w:tr w:rsidR="004C30FB" w:rsidRPr="00792CF6" w14:paraId="4EDDD136" w14:textId="77777777" w:rsidTr="00632001">
        <w:tc>
          <w:tcPr>
            <w:tcW w:w="4239" w:type="dxa"/>
          </w:tcPr>
          <w:p w14:paraId="3BA064FB" w14:textId="77777777" w:rsidR="004C30FB" w:rsidRPr="00792CF6" w:rsidRDefault="004C30FB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72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  <w:r w:rsidRPr="00A33EE6">
              <w:rPr>
                <w:rFonts w:eastAsia="Browallia New"/>
                <w:sz w:val="26"/>
                <w:szCs w:val="26"/>
                <w:lang w:val="en-GB"/>
              </w:rPr>
              <w:lastRenderedPageBreak/>
              <w:t>(</w:t>
            </w:r>
            <w:proofErr w:type="gramStart"/>
            <w:r w:rsidRPr="00A33EE6">
              <w:rPr>
                <w:rFonts w:eastAsia="Browallia New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33EE6">
              <w:rPr>
                <w:rFonts w:eastAsia="Browallia New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4752" w:type="dxa"/>
            <w:gridSpan w:val="3"/>
          </w:tcPr>
          <w:p w14:paraId="134EBE0E" w14:textId="77777777" w:rsidR="004C30FB" w:rsidRPr="0080093B" w:rsidRDefault="004C30FB" w:rsidP="00632001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</w:rPr>
            </w:pPr>
            <w:r w:rsidRPr="0080093B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C30FB" w:rsidRPr="00792CF6" w14:paraId="3E5534C3" w14:textId="77777777" w:rsidTr="00632001">
        <w:tc>
          <w:tcPr>
            <w:tcW w:w="4239" w:type="dxa"/>
          </w:tcPr>
          <w:p w14:paraId="2EAFF250" w14:textId="77777777" w:rsidR="004C30FB" w:rsidRPr="00792CF6" w:rsidRDefault="004C30FB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72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3"/>
          </w:tcPr>
          <w:p w14:paraId="2EEFBDE8" w14:textId="77777777" w:rsidR="004C30FB" w:rsidRPr="0080093B" w:rsidRDefault="004C30FB" w:rsidP="00632001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sz w:val="26"/>
                <w:szCs w:val="26"/>
                <w:cs/>
                <w:lang w:val="en-GB"/>
              </w:rPr>
            </w:pPr>
            <w:r w:rsidRPr="0080093B">
              <w:rPr>
                <w:sz w:val="26"/>
                <w:szCs w:val="26"/>
                <w:lang w:val="en-GB"/>
              </w:rPr>
              <w:t>31</w:t>
            </w:r>
            <w:r w:rsidRPr="0080093B">
              <w:rPr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80093B">
              <w:rPr>
                <w:sz w:val="26"/>
                <w:szCs w:val="26"/>
                <w:lang w:val="en-GB"/>
              </w:rPr>
              <w:t>2567</w:t>
            </w:r>
          </w:p>
        </w:tc>
      </w:tr>
      <w:tr w:rsidR="004C30FB" w:rsidRPr="00792CF6" w14:paraId="1EBD88A1" w14:textId="77777777" w:rsidTr="00632001">
        <w:tc>
          <w:tcPr>
            <w:tcW w:w="4239" w:type="dxa"/>
          </w:tcPr>
          <w:p w14:paraId="65D6019E" w14:textId="77777777" w:rsidR="004C30FB" w:rsidRPr="00792CF6" w:rsidRDefault="004C30FB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72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5E08F000" w14:textId="163B68F1" w:rsidR="004C30FB" w:rsidRPr="0080093B" w:rsidRDefault="004C30FB" w:rsidP="004C30FB">
            <w:pP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7EC1588" w14:textId="0BFD8A0E" w:rsidR="004C30FB" w:rsidRPr="0080093B" w:rsidRDefault="004C30FB" w:rsidP="004C30FB">
            <w:pP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</w:rPr>
            </w:pPr>
            <w:r w:rsidRPr="004C30FB">
              <w:rPr>
                <w:rFonts w:eastAsia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584" w:type="dxa"/>
          </w:tcPr>
          <w:p w14:paraId="5702BA9A" w14:textId="43DFC84A" w:rsidR="004C30FB" w:rsidRPr="0080093B" w:rsidRDefault="004C30FB" w:rsidP="004C30FB">
            <w:pP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</w:rPr>
            </w:pPr>
          </w:p>
        </w:tc>
      </w:tr>
      <w:tr w:rsidR="004C30FB" w:rsidRPr="00792CF6" w14:paraId="0F3AF903" w14:textId="77777777" w:rsidTr="00632001">
        <w:tc>
          <w:tcPr>
            <w:tcW w:w="4239" w:type="dxa"/>
          </w:tcPr>
          <w:p w14:paraId="62306B29" w14:textId="77777777" w:rsidR="004C30FB" w:rsidRPr="00792CF6" w:rsidRDefault="004C30FB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72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768BE107" w14:textId="53C6C025" w:rsidR="004C30FB" w:rsidRPr="004C30FB" w:rsidRDefault="004C30FB" w:rsidP="004C30FB">
            <w:pP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  <w:cs/>
                <w:lang w:val="en-GB"/>
              </w:rPr>
            </w:pPr>
            <w:r w:rsidRPr="004C30FB">
              <w:rPr>
                <w:rFonts w:eastAsia="Browallia New"/>
                <w:sz w:val="26"/>
                <w:szCs w:val="26"/>
                <w:cs/>
                <w:lang w:val="en-GB"/>
              </w:rPr>
              <w:t>ลูกหนี้</w:t>
            </w:r>
          </w:p>
        </w:tc>
        <w:tc>
          <w:tcPr>
            <w:tcW w:w="1584" w:type="dxa"/>
          </w:tcPr>
          <w:p w14:paraId="6F44C147" w14:textId="726BBA8E" w:rsidR="004C30FB" w:rsidRPr="004C30FB" w:rsidRDefault="004C30FB" w:rsidP="004C30FB">
            <w:pP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  <w:cs/>
              </w:rPr>
            </w:pPr>
            <w:r w:rsidRPr="004C30FB">
              <w:rPr>
                <w:rFonts w:eastAsia="Browallia New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584" w:type="dxa"/>
          </w:tcPr>
          <w:p w14:paraId="3BB7A4D3" w14:textId="403C285B" w:rsidR="004C30FB" w:rsidRPr="004C30FB" w:rsidRDefault="004C30FB" w:rsidP="004C30FB">
            <w:pP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  <w:cs/>
              </w:rPr>
            </w:pPr>
            <w:r w:rsidRPr="004C30FB">
              <w:rPr>
                <w:rFonts w:eastAsia="Browallia New"/>
                <w:sz w:val="26"/>
                <w:szCs w:val="26"/>
                <w:cs/>
              </w:rPr>
              <w:t>มูลค่า</w:t>
            </w:r>
          </w:p>
        </w:tc>
      </w:tr>
      <w:tr w:rsidR="004C30FB" w:rsidRPr="00792CF6" w14:paraId="3F6974CA" w14:textId="77777777" w:rsidTr="00632001">
        <w:tc>
          <w:tcPr>
            <w:tcW w:w="4239" w:type="dxa"/>
          </w:tcPr>
          <w:p w14:paraId="682F446E" w14:textId="77777777" w:rsidR="004C30FB" w:rsidRPr="00792CF6" w:rsidRDefault="004C30FB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72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786115C9" w14:textId="0035A3E5" w:rsidR="004C30FB" w:rsidRPr="0080093B" w:rsidRDefault="004C30FB" w:rsidP="00632001">
            <w:pPr>
              <w:pBdr>
                <w:bottom w:val="single" w:sz="4" w:space="1" w:color="auto"/>
              </w:pBdr>
              <w:spacing w:line="380" w:lineRule="exact"/>
              <w:ind w:right="-32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4C30FB">
              <w:rPr>
                <w:rFonts w:eastAsia="Browallia New"/>
                <w:sz w:val="26"/>
                <w:szCs w:val="26"/>
                <w:cs/>
                <w:lang w:val="en-GB"/>
              </w:rPr>
              <w:t>เงินให้กู้ยืมสุทธิ</w:t>
            </w:r>
          </w:p>
        </w:tc>
        <w:tc>
          <w:tcPr>
            <w:tcW w:w="1584" w:type="dxa"/>
          </w:tcPr>
          <w:p w14:paraId="3F8DBA74" w14:textId="0850BED4" w:rsidR="004C30FB" w:rsidRPr="0080093B" w:rsidRDefault="004C30FB" w:rsidP="00632001">
            <w:pPr>
              <w:pBdr>
                <w:bottom w:val="single" w:sz="4" w:space="1" w:color="auto"/>
              </w:pBdr>
              <w:spacing w:line="380" w:lineRule="exact"/>
              <w:ind w:right="-32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4C30FB">
              <w:rPr>
                <w:rFonts w:eastAsia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84" w:type="dxa"/>
          </w:tcPr>
          <w:p w14:paraId="3B36C67D" w14:textId="7B1397BF" w:rsidR="004C30FB" w:rsidRPr="0080093B" w:rsidRDefault="004C30FB" w:rsidP="00632001">
            <w:pPr>
              <w:pBdr>
                <w:bottom w:val="single" w:sz="4" w:space="1" w:color="auto"/>
              </w:pBdr>
              <w:spacing w:line="380" w:lineRule="exact"/>
              <w:ind w:right="-32"/>
              <w:jc w:val="center"/>
              <w:rPr>
                <w:rFonts w:eastAsia="Browallia New"/>
                <w:sz w:val="26"/>
                <w:szCs w:val="26"/>
              </w:rPr>
            </w:pPr>
            <w:r w:rsidRPr="004C30FB">
              <w:rPr>
                <w:rFonts w:eastAsia="Browallia New"/>
                <w:sz w:val="26"/>
                <w:szCs w:val="26"/>
                <w:cs/>
              </w:rPr>
              <w:t>ตามบัญชีสุทธิ</w:t>
            </w:r>
          </w:p>
        </w:tc>
      </w:tr>
      <w:tr w:rsidR="004C30FB" w:rsidRPr="00792CF6" w14:paraId="6ED5064F" w14:textId="77777777" w:rsidTr="00632001">
        <w:trPr>
          <w:trHeight w:val="63"/>
        </w:trPr>
        <w:tc>
          <w:tcPr>
            <w:tcW w:w="4239" w:type="dxa"/>
          </w:tcPr>
          <w:p w14:paraId="4BB238E2" w14:textId="77777777" w:rsidR="004C30FB" w:rsidRPr="00792CF6" w:rsidRDefault="004C30FB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72" w:right="-108"/>
              <w:jc w:val="thaiDistribute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F3D053B" w14:textId="77777777" w:rsidR="004C30FB" w:rsidRPr="00792CF6" w:rsidRDefault="004C30FB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2FE54B8" w14:textId="77777777" w:rsidR="004C30FB" w:rsidRPr="00792CF6" w:rsidRDefault="004C30FB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204D7BB" w14:textId="77777777" w:rsidR="004C30FB" w:rsidRPr="00792CF6" w:rsidRDefault="004C30FB" w:rsidP="00632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0871F2" w:rsidRPr="00792CF6" w14:paraId="15102FCB" w14:textId="77777777" w:rsidTr="00632001">
        <w:trPr>
          <w:trHeight w:val="135"/>
        </w:trPr>
        <w:tc>
          <w:tcPr>
            <w:tcW w:w="4239" w:type="dxa"/>
          </w:tcPr>
          <w:p w14:paraId="7D5FFBAF" w14:textId="30510271" w:rsidR="000871F2" w:rsidRPr="00792CF6" w:rsidRDefault="000871F2" w:rsidP="000871F2">
            <w:pPr>
              <w:spacing w:line="380" w:lineRule="exact"/>
              <w:ind w:left="-72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584" w:type="dxa"/>
          </w:tcPr>
          <w:p w14:paraId="6647537F" w14:textId="016F61E6" w:rsidR="000871F2" w:rsidRPr="00792CF6" w:rsidRDefault="000871F2" w:rsidP="000871F2">
            <w:pP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95B10C4" w14:textId="2E36A547" w:rsidR="000871F2" w:rsidRPr="00792CF6" w:rsidRDefault="000871F2" w:rsidP="00087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59F230C" w14:textId="2810F93F" w:rsidR="000871F2" w:rsidRPr="00792CF6" w:rsidRDefault="000871F2" w:rsidP="000871F2">
            <w:pP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0871F2" w:rsidRPr="00792CF6" w14:paraId="7231EF2E" w14:textId="77777777" w:rsidTr="00632001">
        <w:trPr>
          <w:trHeight w:val="135"/>
        </w:trPr>
        <w:tc>
          <w:tcPr>
            <w:tcW w:w="4239" w:type="dxa"/>
          </w:tcPr>
          <w:p w14:paraId="3F6235CA" w14:textId="2ED77DF2" w:rsidR="000871F2" w:rsidRPr="00792CF6" w:rsidRDefault="000871F2" w:rsidP="000871F2">
            <w:pPr>
              <w:spacing w:line="380" w:lineRule="exact"/>
              <w:ind w:left="-72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584" w:type="dxa"/>
          </w:tcPr>
          <w:p w14:paraId="35B64C71" w14:textId="77777777" w:rsidR="000871F2" w:rsidRPr="00792CF6" w:rsidRDefault="000871F2" w:rsidP="000871F2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2D9F5E86" w14:textId="77777777" w:rsidR="000871F2" w:rsidRPr="00792CF6" w:rsidRDefault="000871F2" w:rsidP="00087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55F9FB7E" w14:textId="77777777" w:rsidR="000871F2" w:rsidRPr="00792CF6" w:rsidRDefault="000871F2" w:rsidP="000871F2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871F2" w:rsidRPr="00792CF6" w14:paraId="4B910FBB" w14:textId="77777777" w:rsidTr="00632001">
        <w:trPr>
          <w:trHeight w:val="135"/>
        </w:trPr>
        <w:tc>
          <w:tcPr>
            <w:tcW w:w="4239" w:type="dxa"/>
          </w:tcPr>
          <w:p w14:paraId="29064D93" w14:textId="66A1591B" w:rsidR="000871F2" w:rsidRPr="00792CF6" w:rsidRDefault="000871F2" w:rsidP="000871F2">
            <w:pPr>
              <w:spacing w:line="380" w:lineRule="exact"/>
              <w:ind w:left="-72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 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ของความเสี่ยงด้านเครดิต </w:t>
            </w:r>
          </w:p>
        </w:tc>
        <w:tc>
          <w:tcPr>
            <w:tcW w:w="1584" w:type="dxa"/>
          </w:tcPr>
          <w:p w14:paraId="71DAB72C" w14:textId="4AC820C2" w:rsidR="000871F2" w:rsidRPr="00792CF6" w:rsidRDefault="000871F2" w:rsidP="000871F2">
            <w:pP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471,283,231</w:t>
            </w:r>
          </w:p>
        </w:tc>
        <w:tc>
          <w:tcPr>
            <w:tcW w:w="1584" w:type="dxa"/>
          </w:tcPr>
          <w:p w14:paraId="6EB20AB8" w14:textId="7A9DA051" w:rsidR="000871F2" w:rsidRPr="00792CF6" w:rsidRDefault="000871F2" w:rsidP="00087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84"/>
              </w:tabs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(1,973,047)</w:t>
            </w:r>
          </w:p>
        </w:tc>
        <w:tc>
          <w:tcPr>
            <w:tcW w:w="1584" w:type="dxa"/>
          </w:tcPr>
          <w:p w14:paraId="3F5218E0" w14:textId="0C1C4E92" w:rsidR="000871F2" w:rsidRPr="00792CF6" w:rsidRDefault="000871F2" w:rsidP="000871F2">
            <w:pP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469,310,184</w:t>
            </w:r>
          </w:p>
        </w:tc>
      </w:tr>
      <w:tr w:rsidR="000871F2" w:rsidRPr="00792CF6" w14:paraId="471BFF53" w14:textId="77777777" w:rsidTr="00632001">
        <w:trPr>
          <w:trHeight w:val="135"/>
        </w:trPr>
        <w:tc>
          <w:tcPr>
            <w:tcW w:w="4239" w:type="dxa"/>
          </w:tcPr>
          <w:p w14:paraId="17156848" w14:textId="0CF8607D" w:rsidR="000871F2" w:rsidRPr="00792CF6" w:rsidRDefault="000871F2" w:rsidP="000871F2">
            <w:pPr>
              <w:spacing w:line="380" w:lineRule="exact"/>
              <w:ind w:left="-72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584" w:type="dxa"/>
          </w:tcPr>
          <w:p w14:paraId="2B4E427D" w14:textId="34FEF65B" w:rsidR="000871F2" w:rsidRPr="00792CF6" w:rsidRDefault="000871F2" w:rsidP="000871F2">
            <w:pP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4596EF4" w14:textId="343DC731" w:rsidR="000871F2" w:rsidRPr="00792CF6" w:rsidRDefault="000871F2" w:rsidP="000871F2">
            <w:pPr>
              <w:tabs>
                <w:tab w:val="decimal" w:pos="1184"/>
              </w:tabs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60273AA" w14:textId="410F7D3D" w:rsidR="000871F2" w:rsidRPr="00792CF6" w:rsidRDefault="000871F2" w:rsidP="000871F2">
            <w:pP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0871F2" w:rsidRPr="00792CF6" w14:paraId="517FCEB4" w14:textId="77777777" w:rsidTr="00632001">
        <w:trPr>
          <w:trHeight w:val="135"/>
        </w:trPr>
        <w:tc>
          <w:tcPr>
            <w:tcW w:w="4239" w:type="dxa"/>
          </w:tcPr>
          <w:p w14:paraId="181EE055" w14:textId="2F9A5242" w:rsidR="000871F2" w:rsidRPr="00792CF6" w:rsidRDefault="000871F2" w:rsidP="000871F2">
            <w:pPr>
              <w:spacing w:line="380" w:lineRule="exact"/>
              <w:ind w:left="-72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 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ของความเสี่ยงด้านเครดิต</w:t>
            </w:r>
          </w:p>
        </w:tc>
        <w:tc>
          <w:tcPr>
            <w:tcW w:w="1584" w:type="dxa"/>
          </w:tcPr>
          <w:p w14:paraId="7390D3CC" w14:textId="7E91CCC3" w:rsidR="000871F2" w:rsidRPr="00792CF6" w:rsidRDefault="000871F2" w:rsidP="000871F2">
            <w:pP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1,526,737</w:t>
            </w:r>
          </w:p>
        </w:tc>
        <w:tc>
          <w:tcPr>
            <w:tcW w:w="1584" w:type="dxa"/>
          </w:tcPr>
          <w:p w14:paraId="161A3EC9" w14:textId="74A5C78A" w:rsidR="000871F2" w:rsidRPr="00792CF6" w:rsidRDefault="000871F2" w:rsidP="00087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(260,630)</w:t>
            </w:r>
          </w:p>
        </w:tc>
        <w:tc>
          <w:tcPr>
            <w:tcW w:w="1584" w:type="dxa"/>
          </w:tcPr>
          <w:p w14:paraId="07E75A4C" w14:textId="657575A5" w:rsidR="000871F2" w:rsidRPr="00792CF6" w:rsidRDefault="000871F2" w:rsidP="000871F2">
            <w:pP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1,266,107</w:t>
            </w:r>
          </w:p>
        </w:tc>
      </w:tr>
      <w:tr w:rsidR="000871F2" w:rsidRPr="00792CF6" w14:paraId="2141C04D" w14:textId="77777777" w:rsidTr="00632001">
        <w:trPr>
          <w:trHeight w:val="135"/>
        </w:trPr>
        <w:tc>
          <w:tcPr>
            <w:tcW w:w="4239" w:type="dxa"/>
          </w:tcPr>
          <w:p w14:paraId="2F29B8F7" w14:textId="4EF7B12F" w:rsidR="000871F2" w:rsidRPr="00792CF6" w:rsidRDefault="000871F2" w:rsidP="000871F2">
            <w:pPr>
              <w:spacing w:line="380" w:lineRule="exact"/>
              <w:ind w:left="-72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1584" w:type="dxa"/>
          </w:tcPr>
          <w:p w14:paraId="6EA9B2F2" w14:textId="3A6A89BB" w:rsidR="000871F2" w:rsidRPr="00792CF6" w:rsidRDefault="000871F2" w:rsidP="0078668B">
            <w:pPr>
              <w:pBdr>
                <w:bottom w:val="single" w:sz="4" w:space="1" w:color="auto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621,799,966</w:t>
            </w:r>
          </w:p>
        </w:tc>
        <w:tc>
          <w:tcPr>
            <w:tcW w:w="1584" w:type="dxa"/>
          </w:tcPr>
          <w:p w14:paraId="7F42D83C" w14:textId="43898CE4" w:rsidR="000871F2" w:rsidRPr="00792CF6" w:rsidRDefault="000871F2" w:rsidP="0078668B">
            <w:pPr>
              <w:pBdr>
                <w:bottom w:val="single" w:sz="4" w:space="1" w:color="auto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(25,345,630)</w:t>
            </w:r>
          </w:p>
        </w:tc>
        <w:tc>
          <w:tcPr>
            <w:tcW w:w="1584" w:type="dxa"/>
          </w:tcPr>
          <w:p w14:paraId="426E6C69" w14:textId="7B3108AE" w:rsidR="000871F2" w:rsidRPr="00792CF6" w:rsidRDefault="000871F2" w:rsidP="0078668B">
            <w:pPr>
              <w:pBdr>
                <w:bottom w:val="single" w:sz="4" w:space="1" w:color="auto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596,454,336</w:t>
            </w:r>
          </w:p>
        </w:tc>
      </w:tr>
      <w:tr w:rsidR="000871F2" w:rsidRPr="00792CF6" w14:paraId="62CC0724" w14:textId="77777777" w:rsidTr="00632001">
        <w:trPr>
          <w:trHeight w:val="135"/>
        </w:trPr>
        <w:tc>
          <w:tcPr>
            <w:tcW w:w="4239" w:type="dxa"/>
          </w:tcPr>
          <w:p w14:paraId="727B20BD" w14:textId="5331E6A0" w:rsidR="000871F2" w:rsidRPr="00792CF6" w:rsidRDefault="000871F2" w:rsidP="000871F2">
            <w:pPr>
              <w:spacing w:line="380" w:lineRule="exact"/>
              <w:ind w:left="-72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</w:tcPr>
          <w:p w14:paraId="78A3D989" w14:textId="298AC30D" w:rsidR="000871F2" w:rsidRPr="00792CF6" w:rsidRDefault="000871F2" w:rsidP="0078668B">
            <w:pPr>
              <w:pBdr>
                <w:bottom w:val="single" w:sz="12" w:space="1" w:color="auto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noProof/>
                <w:snapToGrid w:val="0"/>
                <w:sz w:val="26"/>
                <w:szCs w:val="26"/>
                <w:lang w:val="en-GB" w:eastAsia="th-TH"/>
              </w:rPr>
              <w:t>1,094,609,934</w:t>
            </w:r>
          </w:p>
        </w:tc>
        <w:tc>
          <w:tcPr>
            <w:tcW w:w="1584" w:type="dxa"/>
          </w:tcPr>
          <w:p w14:paraId="40DD45BF" w14:textId="2E0544E0" w:rsidR="000871F2" w:rsidRPr="00792CF6" w:rsidRDefault="000871F2" w:rsidP="0078668B">
            <w:pPr>
              <w:pBdr>
                <w:bottom w:val="single" w:sz="12" w:space="1" w:color="auto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(27,579,307)</w:t>
            </w:r>
          </w:p>
        </w:tc>
        <w:tc>
          <w:tcPr>
            <w:tcW w:w="1584" w:type="dxa"/>
          </w:tcPr>
          <w:p w14:paraId="03C9764C" w14:textId="1D86D10C" w:rsidR="000871F2" w:rsidRPr="00792CF6" w:rsidRDefault="000871F2" w:rsidP="0078668B">
            <w:pPr>
              <w:pBdr>
                <w:bottom w:val="single" w:sz="12" w:space="1" w:color="auto"/>
              </w:pBdr>
              <w:spacing w:line="380" w:lineRule="exact"/>
              <w:ind w:right="-3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noProof/>
                <w:snapToGrid w:val="0"/>
                <w:sz w:val="26"/>
                <w:szCs w:val="26"/>
                <w:lang w:val="en-GB" w:eastAsia="th-TH"/>
              </w:rPr>
              <w:t>1,067,030,627</w:t>
            </w:r>
          </w:p>
        </w:tc>
      </w:tr>
    </w:tbl>
    <w:p w14:paraId="139A8D3F" w14:textId="415D1059" w:rsidR="005108EF" w:rsidRDefault="005108EF" w:rsidP="00FD17EF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>
        <w:rPr>
          <w:rFonts w:eastAsia="Browallia New"/>
          <w:sz w:val="26"/>
          <w:szCs w:val="26"/>
          <w:lang w:val="en-GB"/>
        </w:rPr>
        <w:br w:type="page"/>
      </w:r>
    </w:p>
    <w:p w14:paraId="0733F36F" w14:textId="38EC2EED" w:rsidR="00FD17EF" w:rsidRPr="00490D80" w:rsidRDefault="00FD17EF" w:rsidP="00FD17EF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lastRenderedPageBreak/>
        <w:t>ค่าเผื่อผลขาดทุนด้านเครดิตที่คาดว่าจะเกิดขึ้น</w:t>
      </w:r>
    </w:p>
    <w:p w14:paraId="6F0E8B57" w14:textId="77777777" w:rsidR="00FD17EF" w:rsidRDefault="00FD17EF" w:rsidP="00FD17EF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36E5DBA5" w14:textId="3F5682F5" w:rsidR="00FD17EF" w:rsidRPr="00792CF6" w:rsidRDefault="00FD17EF" w:rsidP="00FD17EF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spacing w:val="-2"/>
          <w:sz w:val="26"/>
          <w:szCs w:val="26"/>
          <w:cs/>
          <w:lang w:val="en-GB"/>
        </w:rPr>
        <w:t>การเปลี่ยนแปลงของค่าเผื่อผลขาดทุนด้านเครดิตที่คาดว่าจะเกิดขึ้นสำหรับปีสิ้นสุดวันที่</w:t>
      </w:r>
      <w:r w:rsidRPr="00792CF6">
        <w:rPr>
          <w:spacing w:val="-2"/>
          <w:sz w:val="26"/>
          <w:szCs w:val="26"/>
          <w:lang w:val="en-GB"/>
        </w:rPr>
        <w:t xml:space="preserve"> 31 </w:t>
      </w:r>
      <w:r w:rsidRPr="00792CF6">
        <w:rPr>
          <w:spacing w:val="-2"/>
          <w:sz w:val="26"/>
          <w:szCs w:val="26"/>
          <w:cs/>
          <w:lang w:val="en-GB"/>
        </w:rPr>
        <w:t xml:space="preserve">ธันวาคม </w:t>
      </w:r>
      <w:r w:rsidRPr="00792CF6">
        <w:rPr>
          <w:spacing w:val="-2"/>
          <w:sz w:val="26"/>
          <w:szCs w:val="26"/>
          <w:lang w:val="en-GB"/>
        </w:rPr>
        <w:t>256</w:t>
      </w:r>
      <w:r w:rsidR="00F6102F">
        <w:rPr>
          <w:spacing w:val="-2"/>
          <w:sz w:val="26"/>
          <w:szCs w:val="26"/>
          <w:lang w:val="en-GB"/>
        </w:rPr>
        <w:t>8</w:t>
      </w:r>
      <w:r w:rsidRPr="00792CF6">
        <w:rPr>
          <w:spacing w:val="-2"/>
          <w:sz w:val="26"/>
          <w:szCs w:val="26"/>
          <w:lang w:val="en-GB"/>
        </w:rPr>
        <w:t xml:space="preserve"> </w:t>
      </w:r>
      <w:r w:rsidRPr="00792CF6">
        <w:rPr>
          <w:spacing w:val="-2"/>
          <w:sz w:val="26"/>
          <w:szCs w:val="26"/>
          <w:cs/>
          <w:lang w:val="en-GB"/>
        </w:rPr>
        <w:t>และ</w:t>
      </w:r>
      <w:r w:rsidRPr="00792CF6">
        <w:rPr>
          <w:spacing w:val="-2"/>
          <w:sz w:val="26"/>
          <w:szCs w:val="26"/>
          <w:lang w:val="en-GB"/>
        </w:rPr>
        <w:t xml:space="preserve"> 256</w:t>
      </w:r>
      <w:r w:rsidR="00F6102F">
        <w:rPr>
          <w:spacing w:val="-2"/>
          <w:sz w:val="26"/>
          <w:szCs w:val="26"/>
          <w:lang w:val="en-GB"/>
        </w:rPr>
        <w:t>7</w:t>
      </w:r>
      <w:r w:rsidRPr="00792CF6">
        <w:rPr>
          <w:spacing w:val="-2"/>
          <w:sz w:val="26"/>
          <w:szCs w:val="26"/>
          <w:lang w:val="en-GB"/>
        </w:rPr>
        <w:t xml:space="preserve"> </w:t>
      </w:r>
      <w:r w:rsidRPr="00792CF6">
        <w:rPr>
          <w:spacing w:val="-2"/>
          <w:sz w:val="26"/>
          <w:szCs w:val="26"/>
          <w:cs/>
          <w:lang w:val="en-GB"/>
        </w:rPr>
        <w:t>มีดังต่อไปนี้</w:t>
      </w:r>
    </w:p>
    <w:p w14:paraId="2C21C92C" w14:textId="77777777" w:rsidR="00F6102F" w:rsidRPr="00792CF6" w:rsidRDefault="00F6102F" w:rsidP="00F6102F">
      <w:pPr>
        <w:jc w:val="both"/>
        <w:rPr>
          <w:sz w:val="26"/>
          <w:szCs w:val="26"/>
          <w:lang w:val="en-GB"/>
        </w:rPr>
      </w:pPr>
    </w:p>
    <w:tbl>
      <w:tblPr>
        <w:tblW w:w="4922" w:type="pct"/>
        <w:tblInd w:w="351" w:type="dxa"/>
        <w:tblLook w:val="0000" w:firstRow="0" w:lastRow="0" w:firstColumn="0" w:lastColumn="0" w:noHBand="0" w:noVBand="0"/>
      </w:tblPr>
      <w:tblGrid>
        <w:gridCol w:w="3249"/>
        <w:gridCol w:w="1517"/>
        <w:gridCol w:w="1519"/>
        <w:gridCol w:w="1517"/>
        <w:gridCol w:w="1368"/>
      </w:tblGrid>
      <w:tr w:rsidR="00875A57" w:rsidRPr="00792CF6" w14:paraId="55D75E69" w14:textId="77777777" w:rsidTr="00632001">
        <w:trPr>
          <w:trHeight w:val="241"/>
          <w:tblHeader/>
        </w:trPr>
        <w:tc>
          <w:tcPr>
            <w:tcW w:w="1772" w:type="pct"/>
            <w:vAlign w:val="bottom"/>
          </w:tcPr>
          <w:p w14:paraId="272F6CA3" w14:textId="77777777" w:rsidR="00F6102F" w:rsidRPr="002C7B81" w:rsidRDefault="00F6102F" w:rsidP="00632001">
            <w:pPr>
              <w:spacing w:line="380" w:lineRule="exact"/>
              <w:ind w:left="-105"/>
              <w:jc w:val="both"/>
              <w:rPr>
                <w:sz w:val="26"/>
                <w:szCs w:val="26"/>
                <w:cs/>
                <w:lang w:val="en-GB"/>
              </w:rPr>
            </w:pPr>
            <w:r w:rsidRPr="00A33EE6">
              <w:rPr>
                <w:rFonts w:eastAsia="Browallia New"/>
                <w:sz w:val="26"/>
                <w:szCs w:val="26"/>
                <w:lang w:val="en-GB"/>
              </w:rPr>
              <w:t>(</w:t>
            </w:r>
            <w:proofErr w:type="gramStart"/>
            <w:r w:rsidRPr="00A33EE6">
              <w:rPr>
                <w:rFonts w:eastAsia="Browallia New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33EE6">
              <w:rPr>
                <w:rFonts w:eastAsia="Browallia New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3228" w:type="pct"/>
            <w:gridSpan w:val="4"/>
            <w:vAlign w:val="bottom"/>
          </w:tcPr>
          <w:p w14:paraId="61675FE9" w14:textId="77777777" w:rsidR="00F6102F" w:rsidRPr="002C7B81" w:rsidRDefault="00F6102F" w:rsidP="00632001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2C7B81">
              <w:rPr>
                <w:rFonts w:eastAsia="Times New Roman"/>
                <w:sz w:val="26"/>
                <w:szCs w:val="26"/>
                <w:cs/>
                <w:lang w:val="en-GB" w:bidi="ar-SA"/>
              </w:rPr>
              <w:t>งบการเงินรวม</w:t>
            </w:r>
          </w:p>
        </w:tc>
      </w:tr>
      <w:tr w:rsidR="00C229B3" w:rsidRPr="00792CF6" w14:paraId="12BC45B4" w14:textId="77777777" w:rsidTr="00C47226">
        <w:trPr>
          <w:trHeight w:val="3040"/>
          <w:tblHeader/>
        </w:trPr>
        <w:tc>
          <w:tcPr>
            <w:tcW w:w="1772" w:type="pct"/>
            <w:vAlign w:val="bottom"/>
          </w:tcPr>
          <w:p w14:paraId="424DCA25" w14:textId="77777777" w:rsidR="00F6102F" w:rsidRPr="002C7B81" w:rsidRDefault="00F6102F" w:rsidP="00632001">
            <w:pPr>
              <w:spacing w:line="380" w:lineRule="exact"/>
              <w:ind w:left="-105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827" w:type="pct"/>
            <w:vAlign w:val="bottom"/>
          </w:tcPr>
          <w:p w14:paraId="5FA65F11" w14:textId="752E350B" w:rsidR="00F6102F" w:rsidRPr="002C7B81" w:rsidRDefault="00F6102F" w:rsidP="005108EF">
            <w:pPr>
              <w:pBdr>
                <w:bottom w:val="single" w:sz="4" w:space="1" w:color="auto"/>
              </w:pBdr>
              <w:spacing w:line="380" w:lineRule="exact"/>
              <w:ind w:left="-60" w:right="-25"/>
              <w:jc w:val="center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2C7B81">
              <w:rPr>
                <w:snapToGrid w:val="0"/>
                <w:sz w:val="26"/>
                <w:szCs w:val="26"/>
                <w:cs/>
                <w:lang w:val="en-GB" w:eastAsia="th-TH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  <w:r w:rsidRPr="002C7B81">
              <w:rPr>
                <w:sz w:val="26"/>
                <w:szCs w:val="26"/>
                <w:lang w:val="en-GB"/>
              </w:rPr>
              <w:t>(12-month ECL)</w:t>
            </w:r>
          </w:p>
        </w:tc>
        <w:tc>
          <w:tcPr>
            <w:tcW w:w="828" w:type="pct"/>
            <w:vAlign w:val="bottom"/>
          </w:tcPr>
          <w:p w14:paraId="0C99FDD9" w14:textId="77777777" w:rsidR="00F6102F" w:rsidRPr="002C7B81" w:rsidRDefault="00F6102F" w:rsidP="00632001">
            <w:pPr>
              <w:pBdr>
                <w:bottom w:val="single" w:sz="4" w:space="1" w:color="auto"/>
              </w:pBdr>
              <w:spacing w:line="380" w:lineRule="exact"/>
              <w:ind w:left="-60" w:right="-25"/>
              <w:jc w:val="center"/>
              <w:rPr>
                <w:snapToGrid w:val="0"/>
                <w:sz w:val="26"/>
                <w:szCs w:val="26"/>
                <w:lang w:val="en-GB" w:eastAsia="th-TH"/>
              </w:rPr>
            </w:pPr>
            <w:r w:rsidRPr="002C7B81">
              <w:rPr>
                <w:snapToGrid w:val="0"/>
                <w:sz w:val="26"/>
                <w:szCs w:val="26"/>
                <w:cs/>
                <w:lang w:val="en-GB" w:eastAsia="th-TH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2C7B81">
              <w:rPr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  <w:p w14:paraId="0AAC2C2D" w14:textId="77777777" w:rsidR="00F6102F" w:rsidRPr="002C7B81" w:rsidRDefault="00F6102F" w:rsidP="00632001">
            <w:pPr>
              <w:pBdr>
                <w:bottom w:val="single" w:sz="4" w:space="1" w:color="auto"/>
              </w:pBdr>
              <w:spacing w:line="380" w:lineRule="exact"/>
              <w:ind w:left="-60" w:right="-25"/>
              <w:jc w:val="center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2C7B81">
              <w:rPr>
                <w:snapToGrid w:val="0"/>
                <w:sz w:val="26"/>
                <w:szCs w:val="26"/>
                <w:lang w:val="en-GB" w:eastAsia="th-TH"/>
              </w:rPr>
              <w:t>not credit impaired)</w:t>
            </w:r>
          </w:p>
        </w:tc>
        <w:tc>
          <w:tcPr>
            <w:tcW w:w="827" w:type="pct"/>
            <w:vAlign w:val="bottom"/>
          </w:tcPr>
          <w:p w14:paraId="0A27729F" w14:textId="77777777" w:rsidR="00F6102F" w:rsidRPr="002C7B81" w:rsidRDefault="00F6102F" w:rsidP="00632001">
            <w:pPr>
              <w:pBdr>
                <w:bottom w:val="single" w:sz="4" w:space="1" w:color="auto"/>
              </w:pBdr>
              <w:tabs>
                <w:tab w:val="left" w:pos="1176"/>
              </w:tabs>
              <w:spacing w:line="380" w:lineRule="exact"/>
              <w:ind w:left="-60" w:right="-25"/>
              <w:jc w:val="center"/>
              <w:rPr>
                <w:snapToGrid w:val="0"/>
                <w:sz w:val="26"/>
                <w:szCs w:val="26"/>
                <w:lang w:val="en-GB" w:eastAsia="th-TH"/>
              </w:rPr>
            </w:pPr>
            <w:r w:rsidRPr="002C7B81">
              <w:rPr>
                <w:snapToGrid w:val="0"/>
                <w:sz w:val="26"/>
                <w:szCs w:val="26"/>
                <w:cs/>
                <w:lang w:val="en-GB" w:eastAsia="th-TH"/>
              </w:rPr>
              <w:t>สินทรัพย์ทางการเงินที่มีการด้อยค่าด้านเครดิต</w:t>
            </w:r>
            <w:r w:rsidRPr="002C7B81">
              <w:rPr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  <w:p w14:paraId="2665010D" w14:textId="77777777" w:rsidR="00F6102F" w:rsidRPr="002C7B81" w:rsidRDefault="00F6102F" w:rsidP="00632001">
            <w:pPr>
              <w:pBdr>
                <w:bottom w:val="single" w:sz="4" w:space="1" w:color="auto"/>
              </w:pBdr>
              <w:tabs>
                <w:tab w:val="left" w:pos="1176"/>
              </w:tabs>
              <w:spacing w:line="380" w:lineRule="exact"/>
              <w:ind w:left="-60" w:right="-25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2C7B81">
              <w:rPr>
                <w:snapToGrid w:val="0"/>
                <w:sz w:val="26"/>
                <w:szCs w:val="26"/>
                <w:lang w:val="en-GB" w:eastAsia="th-TH"/>
              </w:rPr>
              <w:t>credit impaired)</w:t>
            </w:r>
          </w:p>
        </w:tc>
        <w:tc>
          <w:tcPr>
            <w:tcW w:w="746" w:type="pct"/>
            <w:vAlign w:val="bottom"/>
          </w:tcPr>
          <w:p w14:paraId="0BE6078C" w14:textId="77777777" w:rsidR="00F6102F" w:rsidRPr="002C7B81" w:rsidRDefault="00F6102F" w:rsidP="00632001">
            <w:pPr>
              <w:pBdr>
                <w:bottom w:val="single" w:sz="4" w:space="1" w:color="auto"/>
              </w:pBdr>
              <w:tabs>
                <w:tab w:val="left" w:pos="1176"/>
              </w:tabs>
              <w:spacing w:line="380" w:lineRule="exact"/>
              <w:ind w:left="-60" w:right="-25"/>
              <w:jc w:val="center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2C7B81">
              <w:rPr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C229B3" w:rsidRPr="00792CF6" w14:paraId="14D85B22" w14:textId="77777777" w:rsidTr="00C47226">
        <w:tc>
          <w:tcPr>
            <w:tcW w:w="1772" w:type="pct"/>
            <w:vAlign w:val="bottom"/>
          </w:tcPr>
          <w:p w14:paraId="5BCAB493" w14:textId="77777777" w:rsidR="00F6102F" w:rsidRPr="00792CF6" w:rsidRDefault="00F6102F" w:rsidP="00632001">
            <w:pPr>
              <w:spacing w:line="380" w:lineRule="exact"/>
              <w:ind w:left="-105" w:right="-45"/>
              <w:jc w:val="thaiDistribute"/>
              <w:rPr>
                <w:sz w:val="26"/>
                <w:szCs w:val="26"/>
                <w:lang w:val="en-GB"/>
              </w:rPr>
            </w:pPr>
          </w:p>
        </w:tc>
        <w:tc>
          <w:tcPr>
            <w:tcW w:w="827" w:type="pct"/>
            <w:vAlign w:val="bottom"/>
          </w:tcPr>
          <w:p w14:paraId="0A7E4F5C" w14:textId="77777777" w:rsidR="00F6102F" w:rsidRPr="00792CF6" w:rsidRDefault="00F6102F" w:rsidP="00632001">
            <w:pPr>
              <w:spacing w:line="380" w:lineRule="exact"/>
              <w:ind w:right="-72"/>
              <w:jc w:val="right"/>
              <w:rPr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2AB73BBD" w14:textId="77777777" w:rsidR="00F6102F" w:rsidRPr="00792CF6" w:rsidRDefault="00F6102F" w:rsidP="00632001">
            <w:pPr>
              <w:spacing w:line="380" w:lineRule="exact"/>
              <w:ind w:right="-72"/>
              <w:jc w:val="right"/>
              <w:rPr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7" w:type="pct"/>
            <w:vAlign w:val="bottom"/>
          </w:tcPr>
          <w:p w14:paraId="527B87CB" w14:textId="77777777" w:rsidR="00F6102F" w:rsidRPr="00792CF6" w:rsidRDefault="00F6102F" w:rsidP="00632001">
            <w:pPr>
              <w:spacing w:line="380" w:lineRule="exact"/>
              <w:ind w:right="-72"/>
              <w:jc w:val="right"/>
              <w:rPr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46" w:type="pct"/>
            <w:vAlign w:val="bottom"/>
          </w:tcPr>
          <w:p w14:paraId="6815512F" w14:textId="77777777" w:rsidR="00F6102F" w:rsidRPr="00792CF6" w:rsidRDefault="00F6102F" w:rsidP="00632001">
            <w:pPr>
              <w:spacing w:line="380" w:lineRule="exact"/>
              <w:ind w:right="-72"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7B4D8E" w:rsidRPr="00792CF6" w14:paraId="210B7B2C" w14:textId="77777777" w:rsidTr="0058580D">
        <w:tc>
          <w:tcPr>
            <w:tcW w:w="1772" w:type="pct"/>
            <w:vAlign w:val="bottom"/>
          </w:tcPr>
          <w:p w14:paraId="4B2CDFC6" w14:textId="3F71334A" w:rsidR="00F6102F" w:rsidRPr="00792CF6" w:rsidRDefault="00F6102F" w:rsidP="00632001">
            <w:pPr>
              <w:spacing w:line="380" w:lineRule="exact"/>
              <w:ind w:left="-105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92CF6">
              <w:rPr>
                <w:sz w:val="26"/>
                <w:szCs w:val="26"/>
                <w:lang w:val="en-GB"/>
              </w:rPr>
              <w:t>1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มกราคม </w:t>
            </w:r>
            <w:r w:rsidRPr="00792CF6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827" w:type="pct"/>
          </w:tcPr>
          <w:p w14:paraId="13918028" w14:textId="6E05DA2A" w:rsidR="00F6102F" w:rsidRPr="0058580D" w:rsidRDefault="00C47226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1,973,047 </w:t>
            </w:r>
          </w:p>
        </w:tc>
        <w:tc>
          <w:tcPr>
            <w:tcW w:w="828" w:type="pct"/>
          </w:tcPr>
          <w:p w14:paraId="4FEE2E1C" w14:textId="718F67A7" w:rsidR="00F6102F" w:rsidRPr="0058580D" w:rsidRDefault="00C47226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260,630 </w:t>
            </w:r>
          </w:p>
        </w:tc>
        <w:tc>
          <w:tcPr>
            <w:tcW w:w="827" w:type="pct"/>
          </w:tcPr>
          <w:p w14:paraId="7F6BCF1F" w14:textId="25886F2D" w:rsidR="00F6102F" w:rsidRPr="0058580D" w:rsidRDefault="00C47226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25,345,630 </w:t>
            </w:r>
          </w:p>
        </w:tc>
        <w:tc>
          <w:tcPr>
            <w:tcW w:w="746" w:type="pct"/>
          </w:tcPr>
          <w:p w14:paraId="65F5C821" w14:textId="7E1DCE69" w:rsidR="00F6102F" w:rsidRPr="0058580D" w:rsidRDefault="00C47226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27,579,307 </w:t>
            </w:r>
          </w:p>
        </w:tc>
      </w:tr>
      <w:tr w:rsidR="007B4D8E" w:rsidRPr="00792CF6" w14:paraId="72959F61" w14:textId="77777777" w:rsidTr="0058580D">
        <w:tc>
          <w:tcPr>
            <w:tcW w:w="1772" w:type="pct"/>
            <w:vAlign w:val="bottom"/>
          </w:tcPr>
          <w:p w14:paraId="50811103" w14:textId="77777777" w:rsidR="00F6102F" w:rsidRPr="00792CF6" w:rsidRDefault="00F6102F" w:rsidP="00632001">
            <w:pPr>
              <w:spacing w:line="380" w:lineRule="exact"/>
              <w:ind w:left="-105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การเปลี่ยนแปลงที่เกิดจากการจัดชั้น </w:t>
            </w:r>
            <w:r w:rsidRPr="00792CF6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827" w:type="pct"/>
            <w:vAlign w:val="bottom"/>
          </w:tcPr>
          <w:p w14:paraId="02768B9E" w14:textId="77777777" w:rsidR="00F6102F" w:rsidRPr="0058580D" w:rsidRDefault="00F6102F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28" w:type="pct"/>
            <w:vAlign w:val="bottom"/>
          </w:tcPr>
          <w:p w14:paraId="18D6D29D" w14:textId="77777777" w:rsidR="00F6102F" w:rsidRPr="0058580D" w:rsidRDefault="00F6102F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27" w:type="pct"/>
            <w:vAlign w:val="bottom"/>
          </w:tcPr>
          <w:p w14:paraId="045A9CF2" w14:textId="77777777" w:rsidR="00F6102F" w:rsidRPr="0058580D" w:rsidRDefault="00F6102F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746" w:type="pct"/>
            <w:vAlign w:val="bottom"/>
          </w:tcPr>
          <w:p w14:paraId="2343941B" w14:textId="77777777" w:rsidR="00F6102F" w:rsidRPr="0058580D" w:rsidRDefault="00F6102F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B4D8E" w:rsidRPr="00792CF6" w14:paraId="0D57CBDF" w14:textId="77777777" w:rsidTr="0058580D">
        <w:tc>
          <w:tcPr>
            <w:tcW w:w="1772" w:type="pct"/>
            <w:vAlign w:val="bottom"/>
          </w:tcPr>
          <w:p w14:paraId="711048B1" w14:textId="77777777" w:rsidR="00F6102F" w:rsidRPr="00792CF6" w:rsidRDefault="00F6102F" w:rsidP="00632001">
            <w:pPr>
              <w:spacing w:line="380" w:lineRule="exact"/>
              <w:ind w:left="-105"/>
              <w:rPr>
                <w:sz w:val="26"/>
                <w:szCs w:val="26"/>
                <w:cs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   สินทรัพย์ทางการเงินที่ไม่มีการเพิ่มขึ้นอย่าง</w:t>
            </w:r>
          </w:p>
        </w:tc>
        <w:tc>
          <w:tcPr>
            <w:tcW w:w="827" w:type="pct"/>
            <w:vAlign w:val="bottom"/>
          </w:tcPr>
          <w:p w14:paraId="18C1A344" w14:textId="77777777" w:rsidR="00F6102F" w:rsidRPr="0058580D" w:rsidRDefault="00F6102F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28" w:type="pct"/>
            <w:vAlign w:val="bottom"/>
          </w:tcPr>
          <w:p w14:paraId="57A13002" w14:textId="77777777" w:rsidR="00F6102F" w:rsidRPr="0058580D" w:rsidRDefault="00F6102F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27" w:type="pct"/>
            <w:vAlign w:val="bottom"/>
          </w:tcPr>
          <w:p w14:paraId="5DBBA16E" w14:textId="77777777" w:rsidR="00F6102F" w:rsidRPr="0058580D" w:rsidRDefault="00F6102F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746" w:type="pct"/>
            <w:vAlign w:val="bottom"/>
          </w:tcPr>
          <w:p w14:paraId="022CD799" w14:textId="77777777" w:rsidR="00F6102F" w:rsidRPr="0058580D" w:rsidRDefault="00F6102F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B4D8E" w:rsidRPr="00792CF6" w14:paraId="0033D3CB" w14:textId="77777777" w:rsidTr="0058580D">
        <w:tc>
          <w:tcPr>
            <w:tcW w:w="1772" w:type="pct"/>
            <w:vAlign w:val="bottom"/>
          </w:tcPr>
          <w:p w14:paraId="7C34E1D5" w14:textId="77777777" w:rsidR="00F6102F" w:rsidRPr="00792CF6" w:rsidRDefault="00F6102F" w:rsidP="00632001">
            <w:pPr>
              <w:spacing w:line="380" w:lineRule="exact"/>
              <w:ind w:left="-105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7" w:type="pct"/>
          </w:tcPr>
          <w:p w14:paraId="13C8A594" w14:textId="17FDC283" w:rsidR="00F6102F" w:rsidRPr="0058580D" w:rsidRDefault="006555B4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(443,585)</w:t>
            </w:r>
          </w:p>
        </w:tc>
        <w:tc>
          <w:tcPr>
            <w:tcW w:w="828" w:type="pct"/>
          </w:tcPr>
          <w:p w14:paraId="1384D70A" w14:textId="5B8C99AA" w:rsidR="00F6102F" w:rsidRPr="0058580D" w:rsidRDefault="006555B4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31,814 </w:t>
            </w:r>
          </w:p>
        </w:tc>
        <w:tc>
          <w:tcPr>
            <w:tcW w:w="827" w:type="pct"/>
          </w:tcPr>
          <w:p w14:paraId="6A3A5DEB" w14:textId="7E90C3A7" w:rsidR="00F6102F" w:rsidRPr="0058580D" w:rsidRDefault="006555B4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411,771 </w:t>
            </w:r>
          </w:p>
        </w:tc>
        <w:tc>
          <w:tcPr>
            <w:tcW w:w="746" w:type="pct"/>
          </w:tcPr>
          <w:p w14:paraId="5C31DE8E" w14:textId="1092BE82" w:rsidR="00F6102F" w:rsidRPr="0058580D" w:rsidRDefault="006555B4" w:rsidP="00A0495E">
            <w:pPr>
              <w:tabs>
                <w:tab w:val="decimal" w:pos="1095"/>
              </w:tabs>
              <w:spacing w:line="380" w:lineRule="exact"/>
              <w:ind w:right="-32"/>
              <w:contextualSpacing/>
              <w:jc w:val="both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-   </w:t>
            </w:r>
          </w:p>
        </w:tc>
      </w:tr>
      <w:tr w:rsidR="007B4D8E" w:rsidRPr="00792CF6" w14:paraId="0827124F" w14:textId="77777777" w:rsidTr="0058580D">
        <w:tc>
          <w:tcPr>
            <w:tcW w:w="1772" w:type="pct"/>
            <w:vAlign w:val="bottom"/>
          </w:tcPr>
          <w:p w14:paraId="5F50BCEE" w14:textId="77777777" w:rsidR="00F6102F" w:rsidRPr="00792CF6" w:rsidRDefault="00F6102F" w:rsidP="00632001">
            <w:pPr>
              <w:spacing w:line="380" w:lineRule="exact"/>
              <w:ind w:left="-105"/>
              <w:rPr>
                <w:sz w:val="26"/>
                <w:szCs w:val="26"/>
                <w:cs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   สินทรัพย์ทางการเงินที่มีการเพิ่มขึ้นอย่าง</w:t>
            </w:r>
          </w:p>
        </w:tc>
        <w:tc>
          <w:tcPr>
            <w:tcW w:w="827" w:type="pct"/>
            <w:vAlign w:val="bottom"/>
          </w:tcPr>
          <w:p w14:paraId="376CDA6B" w14:textId="77777777" w:rsidR="00F6102F" w:rsidRPr="0058580D" w:rsidRDefault="00F6102F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28" w:type="pct"/>
            <w:vAlign w:val="bottom"/>
          </w:tcPr>
          <w:p w14:paraId="66040892" w14:textId="77777777" w:rsidR="00F6102F" w:rsidRPr="0058580D" w:rsidRDefault="00F6102F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27" w:type="pct"/>
            <w:vAlign w:val="bottom"/>
          </w:tcPr>
          <w:p w14:paraId="43C9B0BD" w14:textId="77777777" w:rsidR="00F6102F" w:rsidRPr="0058580D" w:rsidRDefault="00F6102F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746" w:type="pct"/>
            <w:vAlign w:val="bottom"/>
          </w:tcPr>
          <w:p w14:paraId="2B8E2B7D" w14:textId="77777777" w:rsidR="00F6102F" w:rsidRPr="0058580D" w:rsidRDefault="00F6102F" w:rsidP="007176A4">
            <w:pPr>
              <w:tabs>
                <w:tab w:val="decimal" w:pos="978"/>
              </w:tabs>
              <w:spacing w:line="380" w:lineRule="exact"/>
              <w:ind w:right="-32"/>
              <w:contextualSpacing/>
              <w:jc w:val="both"/>
              <w:rPr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B4D8E" w:rsidRPr="00792CF6" w14:paraId="2BA31C9A" w14:textId="77777777" w:rsidTr="0058580D">
        <w:tc>
          <w:tcPr>
            <w:tcW w:w="1772" w:type="pct"/>
            <w:vAlign w:val="bottom"/>
          </w:tcPr>
          <w:p w14:paraId="5DF62781" w14:textId="77777777" w:rsidR="00F6102F" w:rsidRPr="00792CF6" w:rsidRDefault="00F6102F" w:rsidP="00632001">
            <w:pPr>
              <w:spacing w:line="380" w:lineRule="exact"/>
              <w:ind w:left="-105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7" w:type="pct"/>
          </w:tcPr>
          <w:p w14:paraId="475672A7" w14:textId="5A2C91F2" w:rsidR="00F6102F" w:rsidRPr="0058580D" w:rsidRDefault="00ED1604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12,584 </w:t>
            </w:r>
          </w:p>
        </w:tc>
        <w:tc>
          <w:tcPr>
            <w:tcW w:w="828" w:type="pct"/>
          </w:tcPr>
          <w:p w14:paraId="5A7954FF" w14:textId="75817878" w:rsidR="00F6102F" w:rsidRPr="0058580D" w:rsidRDefault="00ED1604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(172,557)</w:t>
            </w:r>
          </w:p>
        </w:tc>
        <w:tc>
          <w:tcPr>
            <w:tcW w:w="827" w:type="pct"/>
          </w:tcPr>
          <w:p w14:paraId="7BBE9CCA" w14:textId="591D8F6C" w:rsidR="00F6102F" w:rsidRPr="0058580D" w:rsidRDefault="00ED1604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159,973 </w:t>
            </w:r>
          </w:p>
        </w:tc>
        <w:tc>
          <w:tcPr>
            <w:tcW w:w="746" w:type="pct"/>
          </w:tcPr>
          <w:p w14:paraId="5A91EFA3" w14:textId="6CF101D2" w:rsidR="00F6102F" w:rsidRPr="0058580D" w:rsidRDefault="00ED1604" w:rsidP="00A0495E">
            <w:pPr>
              <w:tabs>
                <w:tab w:val="decimal" w:pos="1095"/>
              </w:tabs>
              <w:spacing w:line="380" w:lineRule="exact"/>
              <w:ind w:right="-32"/>
              <w:contextualSpacing/>
              <w:jc w:val="both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-   </w:t>
            </w:r>
          </w:p>
        </w:tc>
      </w:tr>
      <w:tr w:rsidR="007B4D8E" w:rsidRPr="00792CF6" w14:paraId="7DF378DC" w14:textId="77777777" w:rsidTr="0058580D">
        <w:tc>
          <w:tcPr>
            <w:tcW w:w="1772" w:type="pct"/>
            <w:vAlign w:val="bottom"/>
          </w:tcPr>
          <w:p w14:paraId="2B8D185D" w14:textId="06E12592" w:rsidR="00F6102F" w:rsidRPr="00792CF6" w:rsidRDefault="00F6102F" w:rsidP="00F6102F">
            <w:pPr>
              <w:spacing w:line="380" w:lineRule="exact"/>
              <w:ind w:left="195" w:hanging="300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   สินทรัพย์ทางการเงินที่มีการด้อยค่า</w:t>
            </w:r>
            <w:r w:rsidR="00864A13">
              <w:rPr>
                <w:sz w:val="26"/>
                <w:szCs w:val="26"/>
                <w:lang w:val="en-GB"/>
              </w:rPr>
              <w:br/>
            </w:r>
            <w:r w:rsidRPr="00792CF6">
              <w:rPr>
                <w:sz w:val="26"/>
                <w:szCs w:val="26"/>
                <w:cs/>
                <w:lang w:val="en-GB"/>
              </w:rPr>
              <w:t>ด้านเครดิต</w:t>
            </w:r>
          </w:p>
        </w:tc>
        <w:tc>
          <w:tcPr>
            <w:tcW w:w="827" w:type="pct"/>
          </w:tcPr>
          <w:p w14:paraId="60F84DAF" w14:textId="77777777" w:rsidR="002F0505" w:rsidRPr="0058580D" w:rsidRDefault="00C60D86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  <w:p w14:paraId="5EEC6826" w14:textId="630564C9" w:rsidR="00F6102F" w:rsidRPr="0058580D" w:rsidRDefault="00C60D86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30,049 </w:t>
            </w:r>
          </w:p>
        </w:tc>
        <w:tc>
          <w:tcPr>
            <w:tcW w:w="828" w:type="pct"/>
          </w:tcPr>
          <w:p w14:paraId="2C69AA9F" w14:textId="77777777" w:rsidR="002F0505" w:rsidRPr="0058580D" w:rsidRDefault="00C60D86" w:rsidP="007176A4">
            <w:pPr>
              <w:tabs>
                <w:tab w:val="decimal" w:pos="978"/>
              </w:tabs>
              <w:spacing w:line="380" w:lineRule="exact"/>
              <w:ind w:right="-32"/>
              <w:contextualSpacing/>
              <w:jc w:val="both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  <w:p w14:paraId="2E6454C5" w14:textId="30C90FA3" w:rsidR="00F6102F" w:rsidRPr="0058580D" w:rsidRDefault="00C60D86" w:rsidP="00A0495E">
            <w:pPr>
              <w:tabs>
                <w:tab w:val="decimal" w:pos="1259"/>
              </w:tabs>
              <w:spacing w:line="380" w:lineRule="exact"/>
              <w:ind w:right="-32"/>
              <w:contextualSpacing/>
              <w:jc w:val="both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827" w:type="pct"/>
          </w:tcPr>
          <w:p w14:paraId="1CFCC264" w14:textId="77777777" w:rsidR="002F0505" w:rsidRPr="0058580D" w:rsidRDefault="00C60D86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  <w:p w14:paraId="5A14D0AC" w14:textId="6CC35766" w:rsidR="00F6102F" w:rsidRPr="0058580D" w:rsidRDefault="00C60D86" w:rsidP="00C60D86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>(30,049)</w:t>
            </w:r>
          </w:p>
        </w:tc>
        <w:tc>
          <w:tcPr>
            <w:tcW w:w="746" w:type="pct"/>
          </w:tcPr>
          <w:p w14:paraId="2FD667FD" w14:textId="77777777" w:rsidR="002F0505" w:rsidRPr="0058580D" w:rsidRDefault="002F0505" w:rsidP="007176A4">
            <w:pPr>
              <w:tabs>
                <w:tab w:val="decimal" w:pos="978"/>
              </w:tabs>
              <w:spacing w:line="380" w:lineRule="exact"/>
              <w:ind w:right="-32"/>
              <w:contextualSpacing/>
              <w:jc w:val="both"/>
              <w:rPr>
                <w:snapToGrid w:val="0"/>
                <w:sz w:val="26"/>
                <w:szCs w:val="26"/>
                <w:lang w:val="en-GB" w:eastAsia="th-TH"/>
              </w:rPr>
            </w:pPr>
          </w:p>
          <w:p w14:paraId="6B963EC8" w14:textId="27BA442E" w:rsidR="00F6102F" w:rsidRPr="0058580D" w:rsidRDefault="00C60D86" w:rsidP="00A0495E">
            <w:pPr>
              <w:tabs>
                <w:tab w:val="decimal" w:pos="1095"/>
              </w:tabs>
              <w:spacing w:line="380" w:lineRule="exact"/>
              <w:ind w:right="-32"/>
              <w:contextualSpacing/>
              <w:jc w:val="both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-   </w:t>
            </w:r>
          </w:p>
        </w:tc>
      </w:tr>
      <w:tr w:rsidR="007B4D8E" w:rsidRPr="00792CF6" w14:paraId="36DFECD0" w14:textId="77777777" w:rsidTr="0058580D">
        <w:tc>
          <w:tcPr>
            <w:tcW w:w="1772" w:type="pct"/>
            <w:vAlign w:val="bottom"/>
          </w:tcPr>
          <w:p w14:paraId="00709A05" w14:textId="77777777" w:rsidR="00F6102F" w:rsidRPr="00792CF6" w:rsidRDefault="00F6102F" w:rsidP="00632001">
            <w:pPr>
              <w:spacing w:line="380" w:lineRule="exact"/>
              <w:ind w:left="-105"/>
              <w:rPr>
                <w:sz w:val="26"/>
                <w:szCs w:val="26"/>
                <w:cs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827" w:type="pct"/>
            <w:vAlign w:val="bottom"/>
          </w:tcPr>
          <w:p w14:paraId="7AD15C4C" w14:textId="77777777" w:rsidR="00F6102F" w:rsidRPr="0058580D" w:rsidRDefault="00F6102F" w:rsidP="00A32868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28" w:type="pct"/>
            <w:vAlign w:val="bottom"/>
          </w:tcPr>
          <w:p w14:paraId="4CCECF70" w14:textId="77777777" w:rsidR="00F6102F" w:rsidRPr="0058580D" w:rsidRDefault="00F6102F" w:rsidP="00A32868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27" w:type="pct"/>
            <w:vAlign w:val="bottom"/>
          </w:tcPr>
          <w:p w14:paraId="34F8DC6C" w14:textId="77777777" w:rsidR="00F6102F" w:rsidRPr="0058580D" w:rsidRDefault="00F6102F" w:rsidP="00A32868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746" w:type="pct"/>
            <w:vAlign w:val="bottom"/>
          </w:tcPr>
          <w:p w14:paraId="4A2CE1D1" w14:textId="77777777" w:rsidR="00F6102F" w:rsidRPr="0058580D" w:rsidRDefault="00F6102F" w:rsidP="00A32868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B4D8E" w:rsidRPr="00792CF6" w14:paraId="65915F82" w14:textId="77777777" w:rsidTr="0058580D">
        <w:tc>
          <w:tcPr>
            <w:tcW w:w="1772" w:type="pct"/>
            <w:vAlign w:val="bottom"/>
          </w:tcPr>
          <w:p w14:paraId="478CB1E4" w14:textId="7824C102" w:rsidR="00F6102F" w:rsidRPr="00792CF6" w:rsidRDefault="00F6102F" w:rsidP="00632001">
            <w:pPr>
              <w:spacing w:line="380" w:lineRule="exact"/>
              <w:ind w:left="-105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   มูลค่าค่าเผื่อผล</w:t>
            </w:r>
            <w:r w:rsidRPr="00096653">
              <w:rPr>
                <w:sz w:val="26"/>
                <w:szCs w:val="26"/>
                <w:cs/>
                <w:lang w:val="en-GB"/>
              </w:rPr>
              <w:t>ขาดทุน</w:t>
            </w:r>
            <w:r w:rsidR="00900AA3" w:rsidRPr="00096653">
              <w:rPr>
                <w:sz w:val="26"/>
                <w:szCs w:val="26"/>
                <w:cs/>
                <w:lang w:val="en-GB"/>
              </w:rPr>
              <w:t>ด้านเครดิต</w:t>
            </w:r>
            <w:r w:rsidRPr="00096653">
              <w:rPr>
                <w:sz w:val="26"/>
                <w:szCs w:val="26"/>
                <w:cs/>
                <w:lang w:val="en-GB"/>
              </w:rPr>
              <w:t>ใหม่</w:t>
            </w:r>
          </w:p>
        </w:tc>
        <w:tc>
          <w:tcPr>
            <w:tcW w:w="827" w:type="pct"/>
          </w:tcPr>
          <w:p w14:paraId="7B9158DB" w14:textId="4A44CD32" w:rsidR="00F6102F" w:rsidRPr="0058580D" w:rsidRDefault="0052765C" w:rsidP="00A32868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(759,51</w:t>
            </w:r>
            <w:r w:rsidR="00F63BD5" w:rsidRPr="0058580D">
              <w:rPr>
                <w:snapToGrid w:val="0"/>
                <w:sz w:val="26"/>
                <w:szCs w:val="26"/>
                <w:lang w:val="en-GB" w:eastAsia="th-TH"/>
              </w:rPr>
              <w:t>5</w:t>
            </w:r>
            <w:r w:rsidRPr="0058580D">
              <w:rPr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828" w:type="pct"/>
          </w:tcPr>
          <w:p w14:paraId="120AD261" w14:textId="1FA964D4" w:rsidR="00F6102F" w:rsidRPr="0058580D" w:rsidRDefault="0052765C" w:rsidP="00A32868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(1,93</w:t>
            </w:r>
            <w:r w:rsidR="00B83FEC" w:rsidRPr="0058580D">
              <w:rPr>
                <w:snapToGrid w:val="0"/>
                <w:sz w:val="26"/>
                <w:szCs w:val="26"/>
                <w:lang w:val="en-GB" w:eastAsia="th-TH"/>
              </w:rPr>
              <w:t>3</w:t>
            </w:r>
            <w:r w:rsidRPr="0058580D">
              <w:rPr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827" w:type="pct"/>
          </w:tcPr>
          <w:p w14:paraId="4435A0CA" w14:textId="5BBA121E" w:rsidR="00F6102F" w:rsidRPr="0058580D" w:rsidRDefault="0052765C" w:rsidP="00A32868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D1E09" w:rsidRPr="0058580D">
              <w:rPr>
                <w:snapToGrid w:val="0"/>
                <w:sz w:val="26"/>
                <w:szCs w:val="26"/>
                <w:lang w:val="en-GB" w:eastAsia="th-TH"/>
              </w:rPr>
              <w:t>23,150,190</w:t>
            </w: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746" w:type="pct"/>
          </w:tcPr>
          <w:p w14:paraId="58663F25" w14:textId="7D6AE9DA" w:rsidR="00F6102F" w:rsidRPr="0058580D" w:rsidRDefault="0052765C" w:rsidP="00A32868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66F2B" w:rsidRPr="0058580D">
              <w:rPr>
                <w:snapToGrid w:val="0"/>
                <w:sz w:val="26"/>
                <w:szCs w:val="26"/>
                <w:lang w:val="en-GB" w:eastAsia="th-TH"/>
              </w:rPr>
              <w:t>22,388,742</w:t>
            </w: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7B4D8E" w:rsidRPr="00792CF6" w14:paraId="1A464729" w14:textId="77777777" w:rsidTr="0058580D">
        <w:tc>
          <w:tcPr>
            <w:tcW w:w="1772" w:type="pct"/>
            <w:vAlign w:val="bottom"/>
          </w:tcPr>
          <w:p w14:paraId="1509DBBD" w14:textId="77777777" w:rsidR="00F6102F" w:rsidRPr="00792CF6" w:rsidRDefault="00F6102F" w:rsidP="00632001">
            <w:pPr>
              <w:spacing w:line="380" w:lineRule="exact"/>
              <w:ind w:left="-105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827" w:type="pct"/>
          </w:tcPr>
          <w:p w14:paraId="363FAF83" w14:textId="314AF50E" w:rsidR="00F6102F" w:rsidRPr="0058580D" w:rsidRDefault="00A32868" w:rsidP="00A32868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1,161,869 </w:t>
            </w:r>
          </w:p>
        </w:tc>
        <w:tc>
          <w:tcPr>
            <w:tcW w:w="828" w:type="pct"/>
          </w:tcPr>
          <w:p w14:paraId="443D03DD" w14:textId="23A7DE6C" w:rsidR="00F6102F" w:rsidRPr="0058580D" w:rsidRDefault="00A32868" w:rsidP="00A32868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215,114 </w:t>
            </w:r>
          </w:p>
        </w:tc>
        <w:tc>
          <w:tcPr>
            <w:tcW w:w="827" w:type="pct"/>
          </w:tcPr>
          <w:p w14:paraId="73CA15DD" w14:textId="7A0CA1E2" w:rsidR="00F6102F" w:rsidRPr="0058580D" w:rsidRDefault="00A32868" w:rsidP="00A32868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5,612,002 </w:t>
            </w:r>
          </w:p>
        </w:tc>
        <w:tc>
          <w:tcPr>
            <w:tcW w:w="746" w:type="pct"/>
          </w:tcPr>
          <w:p w14:paraId="2AB5C4A9" w14:textId="60772D20" w:rsidR="00F6102F" w:rsidRPr="0058580D" w:rsidRDefault="00A32868" w:rsidP="00A32868">
            <w:pP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6,988,98</w:t>
            </w:r>
            <w:r w:rsidR="00757290" w:rsidRPr="0058580D">
              <w:rPr>
                <w:snapToGrid w:val="0"/>
                <w:sz w:val="26"/>
                <w:szCs w:val="26"/>
                <w:lang w:val="en-GB" w:eastAsia="th-TH"/>
              </w:rPr>
              <w:t>5</w:t>
            </w: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7B4D8E" w:rsidRPr="00792CF6" w14:paraId="6FAA115A" w14:textId="77777777" w:rsidTr="0058580D">
        <w:tc>
          <w:tcPr>
            <w:tcW w:w="1772" w:type="pct"/>
            <w:vAlign w:val="bottom"/>
          </w:tcPr>
          <w:p w14:paraId="1524B97A" w14:textId="77777777" w:rsidR="00F6102F" w:rsidRPr="00792CF6" w:rsidRDefault="00F6102F" w:rsidP="00632001">
            <w:pPr>
              <w:spacing w:line="380" w:lineRule="exact"/>
              <w:ind w:left="-105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827" w:type="pct"/>
          </w:tcPr>
          <w:p w14:paraId="3CEC3F08" w14:textId="34CF3D30" w:rsidR="00F6102F" w:rsidRPr="0058580D" w:rsidRDefault="00A32868" w:rsidP="00A32868">
            <w:pPr>
              <w:pBdr>
                <w:bottom w:val="single" w:sz="4" w:space="1" w:color="auto"/>
              </w:pBd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(436,818)</w:t>
            </w:r>
          </w:p>
        </w:tc>
        <w:tc>
          <w:tcPr>
            <w:tcW w:w="828" w:type="pct"/>
          </w:tcPr>
          <w:p w14:paraId="4E3AFB35" w14:textId="0D6B1B07" w:rsidR="00F6102F" w:rsidRPr="0058580D" w:rsidRDefault="00A32868" w:rsidP="00A32868">
            <w:pPr>
              <w:pBdr>
                <w:bottom w:val="single" w:sz="4" w:space="1" w:color="auto"/>
              </w:pBd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(77,194)</w:t>
            </w:r>
          </w:p>
        </w:tc>
        <w:tc>
          <w:tcPr>
            <w:tcW w:w="827" w:type="pct"/>
          </w:tcPr>
          <w:p w14:paraId="47C41046" w14:textId="16E38147" w:rsidR="00F6102F" w:rsidRPr="0058580D" w:rsidRDefault="00A32868" w:rsidP="00A32868">
            <w:pPr>
              <w:pBdr>
                <w:bottom w:val="single" w:sz="4" w:space="1" w:color="auto"/>
              </w:pBd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BF5A57" w:rsidRPr="0058580D">
              <w:rPr>
                <w:snapToGrid w:val="0"/>
                <w:sz w:val="26"/>
                <w:szCs w:val="26"/>
                <w:lang w:val="en-GB" w:eastAsia="th-TH"/>
              </w:rPr>
              <w:t>5,097,023</w:t>
            </w:r>
            <w:r w:rsidRPr="0058580D">
              <w:rPr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746" w:type="pct"/>
          </w:tcPr>
          <w:p w14:paraId="47B1161C" w14:textId="2A994938" w:rsidR="00F6102F" w:rsidRPr="0058580D" w:rsidRDefault="00A32868" w:rsidP="00A32868">
            <w:pPr>
              <w:pBdr>
                <w:bottom w:val="single" w:sz="4" w:space="1" w:color="auto"/>
              </w:pBd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757290" w:rsidRPr="0058580D">
              <w:rPr>
                <w:snapToGrid w:val="0"/>
                <w:sz w:val="26"/>
                <w:szCs w:val="26"/>
                <w:lang w:val="en-GB" w:eastAsia="th-TH"/>
              </w:rPr>
              <w:t>5,611,</w:t>
            </w:r>
            <w:r w:rsidR="008056B2" w:rsidRPr="0058580D">
              <w:rPr>
                <w:snapToGrid w:val="0"/>
                <w:sz w:val="26"/>
                <w:szCs w:val="26"/>
                <w:lang w:val="en-GB" w:eastAsia="th-TH"/>
              </w:rPr>
              <w:t>035</w:t>
            </w:r>
            <w:r w:rsidRPr="0058580D">
              <w:rPr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B4D8E" w:rsidRPr="00792CF6" w14:paraId="711101AC" w14:textId="77777777" w:rsidTr="0058580D">
        <w:tc>
          <w:tcPr>
            <w:tcW w:w="1772" w:type="pct"/>
            <w:vAlign w:val="bottom"/>
          </w:tcPr>
          <w:p w14:paraId="6A689A16" w14:textId="6E7337DA" w:rsidR="00F6102F" w:rsidRPr="00792CF6" w:rsidRDefault="00F6102F" w:rsidP="00632001">
            <w:pPr>
              <w:spacing w:line="380" w:lineRule="exact"/>
              <w:ind w:left="-105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92CF6">
              <w:rPr>
                <w:sz w:val="26"/>
                <w:szCs w:val="26"/>
                <w:lang w:val="en-GB"/>
              </w:rPr>
              <w:t xml:space="preserve">31 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92CF6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827" w:type="pct"/>
          </w:tcPr>
          <w:p w14:paraId="49EC2984" w14:textId="060D3F8E" w:rsidR="00F6102F" w:rsidRPr="0058580D" w:rsidRDefault="007176A4" w:rsidP="007176A4">
            <w:pPr>
              <w:pBdr>
                <w:bottom w:val="single" w:sz="12" w:space="1" w:color="auto"/>
              </w:pBd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1,537,631 </w:t>
            </w:r>
          </w:p>
        </w:tc>
        <w:tc>
          <w:tcPr>
            <w:tcW w:w="828" w:type="pct"/>
          </w:tcPr>
          <w:p w14:paraId="04017989" w14:textId="454BD2BF" w:rsidR="00F6102F" w:rsidRPr="0058580D" w:rsidRDefault="007176A4" w:rsidP="007176A4">
            <w:pPr>
              <w:pBdr>
                <w:bottom w:val="single" w:sz="12" w:space="1" w:color="auto"/>
              </w:pBd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255,874 </w:t>
            </w:r>
          </w:p>
        </w:tc>
        <w:tc>
          <w:tcPr>
            <w:tcW w:w="827" w:type="pct"/>
          </w:tcPr>
          <w:p w14:paraId="47A0224F" w14:textId="08E0D104" w:rsidR="00F6102F" w:rsidRPr="0058580D" w:rsidRDefault="007176A4" w:rsidP="007176A4">
            <w:pPr>
              <w:pBdr>
                <w:bottom w:val="single" w:sz="12" w:space="1" w:color="auto"/>
              </w:pBd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49,552,494 </w:t>
            </w:r>
          </w:p>
        </w:tc>
        <w:tc>
          <w:tcPr>
            <w:tcW w:w="746" w:type="pct"/>
          </w:tcPr>
          <w:p w14:paraId="65510A9C" w14:textId="33BF41F3" w:rsidR="00F6102F" w:rsidRPr="0058580D" w:rsidRDefault="007176A4" w:rsidP="007176A4">
            <w:pPr>
              <w:pBdr>
                <w:bottom w:val="single" w:sz="12" w:space="1" w:color="auto"/>
              </w:pBdr>
              <w:spacing w:line="380" w:lineRule="exact"/>
              <w:ind w:right="-32"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  <w:r w:rsidRPr="0058580D">
              <w:rPr>
                <w:snapToGrid w:val="0"/>
                <w:sz w:val="26"/>
                <w:szCs w:val="26"/>
                <w:lang w:val="en-GB" w:eastAsia="th-TH"/>
              </w:rPr>
              <w:t xml:space="preserve"> 51,345,999 </w:t>
            </w:r>
          </w:p>
        </w:tc>
      </w:tr>
    </w:tbl>
    <w:p w14:paraId="347A1F1E" w14:textId="77777777" w:rsidR="00F6102F" w:rsidRPr="00792CF6" w:rsidRDefault="00F6102F" w:rsidP="00F6102F">
      <w:pPr>
        <w:rPr>
          <w:sz w:val="26"/>
          <w:szCs w:val="26"/>
          <w:lang w:val="en-GB"/>
        </w:rPr>
      </w:pPr>
    </w:p>
    <w:p w14:paraId="0B583DE4" w14:textId="7FA20678" w:rsidR="00F6102F" w:rsidRDefault="00F6102F" w:rsidP="00792CF6">
      <w:pPr>
        <w:jc w:val="both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br w:type="page"/>
      </w:r>
    </w:p>
    <w:tbl>
      <w:tblPr>
        <w:tblW w:w="4922" w:type="pct"/>
        <w:tblInd w:w="351" w:type="dxa"/>
        <w:tblLook w:val="0000" w:firstRow="0" w:lastRow="0" w:firstColumn="0" w:lastColumn="0" w:noHBand="0" w:noVBand="0"/>
      </w:tblPr>
      <w:tblGrid>
        <w:gridCol w:w="3249"/>
        <w:gridCol w:w="1517"/>
        <w:gridCol w:w="1519"/>
        <w:gridCol w:w="1517"/>
        <w:gridCol w:w="1368"/>
      </w:tblGrid>
      <w:tr w:rsidR="00875A57" w:rsidRPr="00792CF6" w14:paraId="24265862" w14:textId="77777777" w:rsidTr="00F6102F">
        <w:trPr>
          <w:trHeight w:val="241"/>
          <w:tblHeader/>
        </w:trPr>
        <w:tc>
          <w:tcPr>
            <w:tcW w:w="1772" w:type="pct"/>
            <w:vAlign w:val="bottom"/>
          </w:tcPr>
          <w:p w14:paraId="534B15FD" w14:textId="181B93D5" w:rsidR="00D50D16" w:rsidRPr="002C7B81" w:rsidRDefault="00F6102F" w:rsidP="002C7B81">
            <w:pPr>
              <w:spacing w:line="380" w:lineRule="exact"/>
              <w:ind w:left="-105"/>
              <w:jc w:val="both"/>
              <w:rPr>
                <w:sz w:val="26"/>
                <w:szCs w:val="26"/>
                <w:cs/>
                <w:lang w:val="en-GB"/>
              </w:rPr>
            </w:pPr>
            <w:r w:rsidRPr="00A33EE6">
              <w:rPr>
                <w:rFonts w:eastAsia="Browallia New"/>
                <w:sz w:val="26"/>
                <w:szCs w:val="26"/>
                <w:lang w:val="en-GB"/>
              </w:rPr>
              <w:lastRenderedPageBreak/>
              <w:t>(</w:t>
            </w:r>
            <w:proofErr w:type="gramStart"/>
            <w:r w:rsidRPr="00A33EE6">
              <w:rPr>
                <w:rFonts w:eastAsia="Browallia New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33EE6">
              <w:rPr>
                <w:rFonts w:eastAsia="Browallia New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3228" w:type="pct"/>
            <w:gridSpan w:val="4"/>
            <w:vAlign w:val="bottom"/>
          </w:tcPr>
          <w:p w14:paraId="49F0562A" w14:textId="70C74FF0" w:rsidR="00D50D16" w:rsidRPr="002C7B81" w:rsidRDefault="00044C14" w:rsidP="00F6102F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2C7B81">
              <w:rPr>
                <w:rFonts w:eastAsia="Times New Roman"/>
                <w:sz w:val="26"/>
                <w:szCs w:val="26"/>
                <w:cs/>
                <w:lang w:val="en-GB" w:bidi="ar-SA"/>
              </w:rPr>
              <w:t>งบการเงินรวม</w:t>
            </w:r>
          </w:p>
        </w:tc>
      </w:tr>
      <w:tr w:rsidR="00C229B3" w:rsidRPr="00792CF6" w14:paraId="71FACC43" w14:textId="77777777" w:rsidTr="004E531E">
        <w:trPr>
          <w:trHeight w:val="3040"/>
          <w:tblHeader/>
        </w:trPr>
        <w:tc>
          <w:tcPr>
            <w:tcW w:w="1772" w:type="pct"/>
            <w:vAlign w:val="bottom"/>
          </w:tcPr>
          <w:p w14:paraId="25A3ABAE" w14:textId="77777777" w:rsidR="00871DC3" w:rsidRPr="002C7B81" w:rsidRDefault="00871DC3" w:rsidP="002C7B81">
            <w:pPr>
              <w:spacing w:line="380" w:lineRule="exact"/>
              <w:ind w:left="-105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827" w:type="pct"/>
            <w:vAlign w:val="bottom"/>
          </w:tcPr>
          <w:p w14:paraId="12FDEA56" w14:textId="38735F0B" w:rsidR="00871DC3" w:rsidRPr="002C7B81" w:rsidRDefault="00871DC3" w:rsidP="00F6102F">
            <w:pPr>
              <w:pBdr>
                <w:bottom w:val="single" w:sz="4" w:space="1" w:color="auto"/>
              </w:pBdr>
              <w:spacing w:line="380" w:lineRule="exact"/>
              <w:ind w:left="-60" w:right="-25"/>
              <w:jc w:val="center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2C7B81">
              <w:rPr>
                <w:snapToGrid w:val="0"/>
                <w:sz w:val="26"/>
                <w:szCs w:val="26"/>
                <w:cs/>
                <w:lang w:val="en-GB" w:eastAsia="th-TH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  <w:r w:rsidRPr="002C7B81">
              <w:rPr>
                <w:sz w:val="26"/>
                <w:szCs w:val="26"/>
                <w:lang w:val="en-GB"/>
              </w:rPr>
              <w:t>(12-month ECL)</w:t>
            </w:r>
          </w:p>
        </w:tc>
        <w:tc>
          <w:tcPr>
            <w:tcW w:w="828" w:type="pct"/>
            <w:vAlign w:val="bottom"/>
          </w:tcPr>
          <w:p w14:paraId="353477CD" w14:textId="77777777" w:rsidR="00871DC3" w:rsidRPr="002C7B81" w:rsidRDefault="00871DC3" w:rsidP="00F6102F">
            <w:pPr>
              <w:pBdr>
                <w:bottom w:val="single" w:sz="4" w:space="1" w:color="auto"/>
              </w:pBdr>
              <w:spacing w:line="380" w:lineRule="exact"/>
              <w:ind w:left="-60" w:right="-25"/>
              <w:jc w:val="center"/>
              <w:rPr>
                <w:snapToGrid w:val="0"/>
                <w:sz w:val="26"/>
                <w:szCs w:val="26"/>
                <w:lang w:val="en-GB" w:eastAsia="th-TH"/>
              </w:rPr>
            </w:pPr>
            <w:r w:rsidRPr="002C7B81">
              <w:rPr>
                <w:snapToGrid w:val="0"/>
                <w:sz w:val="26"/>
                <w:szCs w:val="26"/>
                <w:cs/>
                <w:lang w:val="en-GB" w:eastAsia="th-TH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2C7B81">
              <w:rPr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  <w:p w14:paraId="32139A98" w14:textId="38E4C359" w:rsidR="00871DC3" w:rsidRPr="002C7B81" w:rsidRDefault="00871DC3" w:rsidP="00F6102F">
            <w:pPr>
              <w:pBdr>
                <w:bottom w:val="single" w:sz="4" w:space="1" w:color="auto"/>
              </w:pBdr>
              <w:spacing w:line="380" w:lineRule="exact"/>
              <w:ind w:left="-60" w:right="-25"/>
              <w:jc w:val="center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2C7B81">
              <w:rPr>
                <w:snapToGrid w:val="0"/>
                <w:sz w:val="26"/>
                <w:szCs w:val="26"/>
                <w:lang w:val="en-GB" w:eastAsia="th-TH"/>
              </w:rPr>
              <w:t>not credit impaired)</w:t>
            </w:r>
          </w:p>
        </w:tc>
        <w:tc>
          <w:tcPr>
            <w:tcW w:w="827" w:type="pct"/>
            <w:vAlign w:val="bottom"/>
          </w:tcPr>
          <w:p w14:paraId="7CA273E7" w14:textId="77777777" w:rsidR="00871DC3" w:rsidRPr="002C7B81" w:rsidRDefault="00871DC3" w:rsidP="00F6102F">
            <w:pPr>
              <w:pBdr>
                <w:bottom w:val="single" w:sz="4" w:space="1" w:color="auto"/>
              </w:pBdr>
              <w:tabs>
                <w:tab w:val="left" w:pos="1176"/>
              </w:tabs>
              <w:spacing w:line="380" w:lineRule="exact"/>
              <w:ind w:left="-60" w:right="-25"/>
              <w:jc w:val="center"/>
              <w:rPr>
                <w:snapToGrid w:val="0"/>
                <w:sz w:val="26"/>
                <w:szCs w:val="26"/>
                <w:lang w:val="en-GB" w:eastAsia="th-TH"/>
              </w:rPr>
            </w:pPr>
            <w:r w:rsidRPr="002C7B81">
              <w:rPr>
                <w:snapToGrid w:val="0"/>
                <w:sz w:val="26"/>
                <w:szCs w:val="26"/>
                <w:cs/>
                <w:lang w:val="en-GB" w:eastAsia="th-TH"/>
              </w:rPr>
              <w:t>สินทรัพย์ทางการเงินที่มีการด้อยค่าด้านเครดิต</w:t>
            </w:r>
            <w:r w:rsidRPr="002C7B81">
              <w:rPr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  <w:p w14:paraId="351E7949" w14:textId="7F45623B" w:rsidR="00871DC3" w:rsidRPr="002C7B81" w:rsidRDefault="00871DC3" w:rsidP="00F6102F">
            <w:pPr>
              <w:pBdr>
                <w:bottom w:val="single" w:sz="4" w:space="1" w:color="auto"/>
              </w:pBdr>
              <w:tabs>
                <w:tab w:val="left" w:pos="1176"/>
              </w:tabs>
              <w:spacing w:line="380" w:lineRule="exact"/>
              <w:ind w:left="-60" w:right="-25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2C7B81">
              <w:rPr>
                <w:snapToGrid w:val="0"/>
                <w:sz w:val="26"/>
                <w:szCs w:val="26"/>
                <w:lang w:val="en-GB" w:eastAsia="th-TH"/>
              </w:rPr>
              <w:t>credit impaired)</w:t>
            </w:r>
          </w:p>
        </w:tc>
        <w:tc>
          <w:tcPr>
            <w:tcW w:w="746" w:type="pct"/>
            <w:vAlign w:val="bottom"/>
          </w:tcPr>
          <w:p w14:paraId="6D1FA49B" w14:textId="4BFFAFBA" w:rsidR="00871DC3" w:rsidRPr="002C7B81" w:rsidRDefault="00871DC3" w:rsidP="00F6102F">
            <w:pPr>
              <w:pBdr>
                <w:bottom w:val="single" w:sz="4" w:space="1" w:color="auto"/>
              </w:pBdr>
              <w:tabs>
                <w:tab w:val="left" w:pos="1176"/>
              </w:tabs>
              <w:spacing w:line="380" w:lineRule="exact"/>
              <w:ind w:left="-60" w:right="-25"/>
              <w:jc w:val="center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2C7B81">
              <w:rPr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C229B3" w:rsidRPr="00792CF6" w14:paraId="15F84E82" w14:textId="77777777" w:rsidTr="004E531E">
        <w:tc>
          <w:tcPr>
            <w:tcW w:w="1772" w:type="pct"/>
            <w:vAlign w:val="bottom"/>
          </w:tcPr>
          <w:p w14:paraId="4A16BF71" w14:textId="77777777" w:rsidR="00D50D16" w:rsidRPr="00792CF6" w:rsidRDefault="00D50D16" w:rsidP="002C7B81">
            <w:pPr>
              <w:spacing w:line="380" w:lineRule="exact"/>
              <w:ind w:left="-105" w:right="-45"/>
              <w:jc w:val="thaiDistribute"/>
              <w:rPr>
                <w:sz w:val="26"/>
                <w:szCs w:val="26"/>
                <w:lang w:val="en-GB"/>
              </w:rPr>
            </w:pPr>
          </w:p>
        </w:tc>
        <w:tc>
          <w:tcPr>
            <w:tcW w:w="827" w:type="pct"/>
            <w:vAlign w:val="bottom"/>
          </w:tcPr>
          <w:p w14:paraId="65BB3E18" w14:textId="77777777" w:rsidR="00D50D16" w:rsidRPr="00792CF6" w:rsidRDefault="00D50D16" w:rsidP="002C7B81">
            <w:pPr>
              <w:spacing w:line="380" w:lineRule="exact"/>
              <w:ind w:right="-72"/>
              <w:jc w:val="right"/>
              <w:rPr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5B4A1C13" w14:textId="77777777" w:rsidR="00D50D16" w:rsidRPr="00792CF6" w:rsidRDefault="00D50D16" w:rsidP="002C7B81">
            <w:pPr>
              <w:spacing w:line="380" w:lineRule="exact"/>
              <w:ind w:right="-72"/>
              <w:jc w:val="right"/>
              <w:rPr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7" w:type="pct"/>
            <w:vAlign w:val="bottom"/>
          </w:tcPr>
          <w:p w14:paraId="4523DA52" w14:textId="77777777" w:rsidR="00D50D16" w:rsidRPr="00792CF6" w:rsidRDefault="00D50D16" w:rsidP="002C7B81">
            <w:pPr>
              <w:spacing w:line="380" w:lineRule="exact"/>
              <w:ind w:right="-72"/>
              <w:jc w:val="right"/>
              <w:rPr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46" w:type="pct"/>
            <w:vAlign w:val="bottom"/>
          </w:tcPr>
          <w:p w14:paraId="0B7B5854" w14:textId="77777777" w:rsidR="00D50D16" w:rsidRPr="00792CF6" w:rsidRDefault="00D50D16" w:rsidP="002C7B81">
            <w:pPr>
              <w:spacing w:line="380" w:lineRule="exact"/>
              <w:ind w:right="-72"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C229B3" w:rsidRPr="00792CF6" w14:paraId="03E87009" w14:textId="77777777" w:rsidTr="004E531E">
        <w:tc>
          <w:tcPr>
            <w:tcW w:w="1772" w:type="pct"/>
            <w:vAlign w:val="bottom"/>
          </w:tcPr>
          <w:p w14:paraId="71E88958" w14:textId="1FBC3682" w:rsidR="00D50D16" w:rsidRPr="00792CF6" w:rsidRDefault="00D50D16" w:rsidP="002C7B81">
            <w:pPr>
              <w:spacing w:line="380" w:lineRule="exact"/>
              <w:ind w:left="-105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ณ วันที่ </w:t>
            </w:r>
            <w:r w:rsidR="006929FB" w:rsidRPr="00792CF6">
              <w:rPr>
                <w:sz w:val="26"/>
                <w:szCs w:val="26"/>
                <w:lang w:val="en-GB"/>
              </w:rPr>
              <w:t>1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มกราคม </w:t>
            </w:r>
            <w:r w:rsidR="006929FB" w:rsidRPr="00792CF6">
              <w:rPr>
                <w:sz w:val="26"/>
                <w:szCs w:val="26"/>
                <w:lang w:val="en-GB"/>
              </w:rPr>
              <w:t>2567</w:t>
            </w:r>
            <w:r w:rsidRPr="00792CF6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27" w:type="pct"/>
            <w:vAlign w:val="bottom"/>
          </w:tcPr>
          <w:p w14:paraId="00E9F70C" w14:textId="5B4AE2C6" w:rsidR="00D50D16" w:rsidRPr="00792CF6" w:rsidRDefault="006929FB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lang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1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610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677</w:t>
            </w:r>
          </w:p>
        </w:tc>
        <w:tc>
          <w:tcPr>
            <w:tcW w:w="828" w:type="pct"/>
            <w:vAlign w:val="bottom"/>
          </w:tcPr>
          <w:p w14:paraId="2AB7476D" w14:textId="4D7FCDA7" w:rsidR="00D50D16" w:rsidRPr="00792CF6" w:rsidRDefault="006929FB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lang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263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827" w:type="pct"/>
            <w:vAlign w:val="bottom"/>
          </w:tcPr>
          <w:p w14:paraId="543BDFB0" w14:textId="22BFF2F8" w:rsidR="00D50D16" w:rsidRPr="00792CF6" w:rsidRDefault="006929FB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lang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12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518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746" w:type="pct"/>
            <w:vAlign w:val="bottom"/>
          </w:tcPr>
          <w:p w14:paraId="18014608" w14:textId="3BF7DF60" w:rsidR="00D50D16" w:rsidRPr="00792CF6" w:rsidRDefault="006929FB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lang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14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392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965</w:t>
            </w:r>
          </w:p>
        </w:tc>
      </w:tr>
      <w:tr w:rsidR="00C229B3" w:rsidRPr="00792CF6" w14:paraId="29E5DED0" w14:textId="77777777" w:rsidTr="004E531E">
        <w:tc>
          <w:tcPr>
            <w:tcW w:w="1772" w:type="pct"/>
            <w:vAlign w:val="bottom"/>
          </w:tcPr>
          <w:p w14:paraId="071EB58E" w14:textId="77777777" w:rsidR="00D50D16" w:rsidRPr="00792CF6" w:rsidRDefault="00D50D16" w:rsidP="002C7B81">
            <w:pPr>
              <w:spacing w:line="380" w:lineRule="exact"/>
              <w:ind w:left="-105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การเปลี่ยนแปลงที่เกิดจากการจัดชั้น </w:t>
            </w:r>
            <w:r w:rsidRPr="00792CF6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827" w:type="pct"/>
            <w:vAlign w:val="bottom"/>
          </w:tcPr>
          <w:p w14:paraId="4027C979" w14:textId="77777777" w:rsidR="00D50D16" w:rsidRPr="00792CF6" w:rsidRDefault="00D50D16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51690C56" w14:textId="77777777" w:rsidR="00D50D16" w:rsidRPr="00792CF6" w:rsidRDefault="00D50D16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7" w:type="pct"/>
            <w:vAlign w:val="bottom"/>
          </w:tcPr>
          <w:p w14:paraId="460B0FDD" w14:textId="77777777" w:rsidR="00D50D16" w:rsidRPr="00792CF6" w:rsidRDefault="00D50D16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746" w:type="pct"/>
            <w:vAlign w:val="bottom"/>
          </w:tcPr>
          <w:p w14:paraId="316C7C36" w14:textId="77777777" w:rsidR="00D50D16" w:rsidRPr="00792CF6" w:rsidRDefault="00D50D16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lang w:eastAsia="th-TH"/>
              </w:rPr>
            </w:pPr>
          </w:p>
        </w:tc>
      </w:tr>
      <w:tr w:rsidR="00C229B3" w:rsidRPr="00792CF6" w14:paraId="66DF993D" w14:textId="77777777" w:rsidTr="004E531E">
        <w:tc>
          <w:tcPr>
            <w:tcW w:w="1772" w:type="pct"/>
            <w:vAlign w:val="bottom"/>
          </w:tcPr>
          <w:p w14:paraId="72A19811" w14:textId="77777777" w:rsidR="00D50D16" w:rsidRPr="00792CF6" w:rsidRDefault="00D50D16" w:rsidP="002C7B81">
            <w:pPr>
              <w:spacing w:line="380" w:lineRule="exact"/>
              <w:ind w:left="-105"/>
              <w:rPr>
                <w:sz w:val="26"/>
                <w:szCs w:val="26"/>
                <w:cs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   สินทรัพย์ทางการเงินที่ไม่มีการเพิ่มขึ้นอย่าง</w:t>
            </w:r>
          </w:p>
        </w:tc>
        <w:tc>
          <w:tcPr>
            <w:tcW w:w="827" w:type="pct"/>
            <w:vAlign w:val="bottom"/>
          </w:tcPr>
          <w:p w14:paraId="3C53C175" w14:textId="77777777" w:rsidR="00D50D16" w:rsidRPr="00792CF6" w:rsidRDefault="00D50D16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743173F3" w14:textId="77777777" w:rsidR="00D50D16" w:rsidRPr="00792CF6" w:rsidRDefault="00D50D16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7" w:type="pct"/>
            <w:vAlign w:val="bottom"/>
          </w:tcPr>
          <w:p w14:paraId="283A384D" w14:textId="77777777" w:rsidR="00D50D16" w:rsidRPr="00792CF6" w:rsidRDefault="00D50D16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746" w:type="pct"/>
            <w:vAlign w:val="bottom"/>
          </w:tcPr>
          <w:p w14:paraId="5C8EA1BC" w14:textId="77777777" w:rsidR="00D50D16" w:rsidRPr="00792CF6" w:rsidRDefault="00D50D16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lang w:eastAsia="th-TH"/>
              </w:rPr>
            </w:pPr>
          </w:p>
        </w:tc>
      </w:tr>
      <w:tr w:rsidR="00C229B3" w:rsidRPr="00792CF6" w14:paraId="2C51740C" w14:textId="77777777" w:rsidTr="004E531E">
        <w:tc>
          <w:tcPr>
            <w:tcW w:w="1772" w:type="pct"/>
            <w:vAlign w:val="bottom"/>
          </w:tcPr>
          <w:p w14:paraId="2B06A13D" w14:textId="77777777" w:rsidR="00B14DE9" w:rsidRPr="00792CF6" w:rsidRDefault="00B14DE9" w:rsidP="002C7B81">
            <w:pPr>
              <w:spacing w:line="380" w:lineRule="exact"/>
              <w:ind w:left="-105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7" w:type="pct"/>
            <w:vAlign w:val="bottom"/>
          </w:tcPr>
          <w:p w14:paraId="3864601A" w14:textId="75A91BFA" w:rsidR="00B14DE9" w:rsidRPr="00792CF6" w:rsidRDefault="00B14DE9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(</w:t>
            </w:r>
            <w:r w:rsidR="006929FB" w:rsidRPr="00792CF6">
              <w:rPr>
                <w:snapToGrid w:val="0"/>
                <w:sz w:val="26"/>
                <w:szCs w:val="26"/>
                <w:lang w:val="en-GB" w:eastAsia="th-TH"/>
              </w:rPr>
              <w:t>170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="006929FB" w:rsidRPr="00792CF6">
              <w:rPr>
                <w:snapToGrid w:val="0"/>
                <w:sz w:val="26"/>
                <w:szCs w:val="26"/>
                <w:lang w:val="en-GB" w:eastAsia="th-TH"/>
              </w:rPr>
              <w:t>589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828" w:type="pct"/>
            <w:vAlign w:val="bottom"/>
          </w:tcPr>
          <w:p w14:paraId="7DC78F19" w14:textId="57FBFA5C" w:rsidR="00B14DE9" w:rsidRPr="00792CF6" w:rsidRDefault="006929FB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30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827" w:type="pct"/>
            <w:vAlign w:val="bottom"/>
          </w:tcPr>
          <w:p w14:paraId="6BC9A120" w14:textId="0B341372" w:rsidR="00B14DE9" w:rsidRPr="00792CF6" w:rsidRDefault="006929FB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139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746" w:type="pct"/>
            <w:vAlign w:val="bottom"/>
          </w:tcPr>
          <w:p w14:paraId="313729F5" w14:textId="49983807" w:rsidR="00B14DE9" w:rsidRPr="00792CF6" w:rsidRDefault="00B14DE9" w:rsidP="007C508B">
            <w:pPr>
              <w:tabs>
                <w:tab w:val="decimal" w:pos="978"/>
              </w:tabs>
              <w:spacing w:line="380" w:lineRule="exact"/>
              <w:ind w:right="-32"/>
              <w:contextualSpacing/>
              <w:jc w:val="both"/>
              <w:rPr>
                <w:snapToGrid w:val="0"/>
                <w:sz w:val="26"/>
                <w:szCs w:val="26"/>
                <w:lang w:eastAsia="th-TH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</w:tr>
      <w:tr w:rsidR="00C229B3" w:rsidRPr="00792CF6" w14:paraId="7ECD06A1" w14:textId="77777777" w:rsidTr="004E531E">
        <w:tc>
          <w:tcPr>
            <w:tcW w:w="1772" w:type="pct"/>
            <w:vAlign w:val="bottom"/>
          </w:tcPr>
          <w:p w14:paraId="4BDDB43E" w14:textId="77777777" w:rsidR="00B14DE9" w:rsidRPr="00792CF6" w:rsidRDefault="00B14DE9" w:rsidP="002C7B81">
            <w:pPr>
              <w:spacing w:line="380" w:lineRule="exact"/>
              <w:ind w:left="-105"/>
              <w:rPr>
                <w:sz w:val="26"/>
                <w:szCs w:val="26"/>
                <w:cs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   สินทรัพย์ทางการเงินที่มีการเพิ่มขึ้นอย่าง</w:t>
            </w:r>
          </w:p>
        </w:tc>
        <w:tc>
          <w:tcPr>
            <w:tcW w:w="827" w:type="pct"/>
            <w:vAlign w:val="bottom"/>
          </w:tcPr>
          <w:p w14:paraId="13589E18" w14:textId="77777777" w:rsidR="00B14DE9" w:rsidRPr="00792CF6" w:rsidRDefault="00B14DE9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49B5C3F4" w14:textId="77777777" w:rsidR="00B14DE9" w:rsidRPr="00792CF6" w:rsidRDefault="00B14DE9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7" w:type="pct"/>
            <w:vAlign w:val="bottom"/>
          </w:tcPr>
          <w:p w14:paraId="5D2B3B2F" w14:textId="77777777" w:rsidR="00B14DE9" w:rsidRPr="00792CF6" w:rsidRDefault="00B14DE9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746" w:type="pct"/>
            <w:vAlign w:val="bottom"/>
          </w:tcPr>
          <w:p w14:paraId="5E8A6838" w14:textId="77777777" w:rsidR="00B14DE9" w:rsidRPr="00792CF6" w:rsidRDefault="00B14DE9" w:rsidP="007C508B">
            <w:pPr>
              <w:tabs>
                <w:tab w:val="decimal" w:pos="978"/>
              </w:tabs>
              <w:spacing w:line="380" w:lineRule="exact"/>
              <w:ind w:right="-32"/>
              <w:contextualSpacing/>
              <w:jc w:val="both"/>
              <w:rPr>
                <w:snapToGrid w:val="0"/>
                <w:sz w:val="26"/>
                <w:szCs w:val="26"/>
                <w:lang w:eastAsia="th-TH"/>
              </w:rPr>
            </w:pPr>
          </w:p>
        </w:tc>
      </w:tr>
      <w:tr w:rsidR="00C229B3" w:rsidRPr="00792CF6" w14:paraId="2FC653C3" w14:textId="77777777" w:rsidTr="004E531E">
        <w:tc>
          <w:tcPr>
            <w:tcW w:w="1772" w:type="pct"/>
            <w:vAlign w:val="bottom"/>
          </w:tcPr>
          <w:p w14:paraId="1A8449F9" w14:textId="77777777" w:rsidR="00B14DE9" w:rsidRPr="00792CF6" w:rsidRDefault="00B14DE9" w:rsidP="002C7B81">
            <w:pPr>
              <w:spacing w:line="380" w:lineRule="exact"/>
              <w:ind w:left="-105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7" w:type="pct"/>
            <w:vAlign w:val="bottom"/>
          </w:tcPr>
          <w:p w14:paraId="6016961E" w14:textId="137B4754" w:rsidR="00B14DE9" w:rsidRPr="00792CF6" w:rsidRDefault="006929FB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13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243</w:t>
            </w:r>
          </w:p>
        </w:tc>
        <w:tc>
          <w:tcPr>
            <w:tcW w:w="828" w:type="pct"/>
            <w:vAlign w:val="bottom"/>
          </w:tcPr>
          <w:p w14:paraId="5D89F3BC" w14:textId="27A37079" w:rsidR="00B14DE9" w:rsidRPr="00792CF6" w:rsidRDefault="00B14DE9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(</w:t>
            </w:r>
            <w:r w:rsidR="006929FB" w:rsidRPr="00792CF6">
              <w:rPr>
                <w:snapToGrid w:val="0"/>
                <w:sz w:val="26"/>
                <w:szCs w:val="26"/>
                <w:lang w:val="en-GB" w:eastAsia="th-TH"/>
              </w:rPr>
              <w:t>124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="006929FB" w:rsidRPr="00792CF6">
              <w:rPr>
                <w:snapToGrid w:val="0"/>
                <w:sz w:val="26"/>
                <w:szCs w:val="26"/>
                <w:lang w:val="en-GB" w:eastAsia="th-TH"/>
              </w:rPr>
              <w:t>042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827" w:type="pct"/>
            <w:vAlign w:val="bottom"/>
          </w:tcPr>
          <w:p w14:paraId="10585049" w14:textId="21BF0F1C" w:rsidR="00B14DE9" w:rsidRPr="00792CF6" w:rsidRDefault="006929FB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110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746" w:type="pct"/>
            <w:vAlign w:val="bottom"/>
          </w:tcPr>
          <w:p w14:paraId="270CC3F5" w14:textId="421B6C18" w:rsidR="00B14DE9" w:rsidRPr="00792CF6" w:rsidRDefault="00AE65D5" w:rsidP="007C508B">
            <w:pPr>
              <w:tabs>
                <w:tab w:val="decimal" w:pos="978"/>
              </w:tabs>
              <w:spacing w:line="380" w:lineRule="exact"/>
              <w:ind w:right="-32"/>
              <w:contextualSpacing/>
              <w:jc w:val="both"/>
              <w:rPr>
                <w:snapToGrid w:val="0"/>
                <w:sz w:val="26"/>
                <w:szCs w:val="26"/>
                <w:lang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C229B3" w:rsidRPr="00792CF6" w14:paraId="441182F2" w14:textId="77777777" w:rsidTr="004E531E">
        <w:tc>
          <w:tcPr>
            <w:tcW w:w="1772" w:type="pct"/>
            <w:vAlign w:val="bottom"/>
          </w:tcPr>
          <w:p w14:paraId="66883DCC" w14:textId="78F1BC07" w:rsidR="00B14DE9" w:rsidRPr="00792CF6" w:rsidRDefault="00B14DE9" w:rsidP="00A40E60">
            <w:pPr>
              <w:spacing w:line="380" w:lineRule="exact"/>
              <w:ind w:left="166" w:hanging="271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   สินทรัพย์ทางการเงินที่มีการด้อยค่า</w:t>
            </w:r>
            <w:r w:rsidR="003365B8">
              <w:rPr>
                <w:sz w:val="26"/>
                <w:szCs w:val="26"/>
                <w:cs/>
                <w:lang w:val="en-GB"/>
              </w:rPr>
              <w:br/>
            </w:r>
            <w:r w:rsidRPr="00792CF6">
              <w:rPr>
                <w:sz w:val="26"/>
                <w:szCs w:val="26"/>
                <w:cs/>
                <w:lang w:val="en-GB"/>
              </w:rPr>
              <w:t>ด้านเครดิต</w:t>
            </w:r>
          </w:p>
        </w:tc>
        <w:tc>
          <w:tcPr>
            <w:tcW w:w="827" w:type="pct"/>
            <w:vAlign w:val="bottom"/>
          </w:tcPr>
          <w:p w14:paraId="13B7B2C6" w14:textId="4DD4C7EE" w:rsidR="00B14DE9" w:rsidRPr="00792CF6" w:rsidRDefault="00B14DE9" w:rsidP="006E6606">
            <w:pPr>
              <w:tabs>
                <w:tab w:val="decimal" w:pos="1154"/>
              </w:tabs>
              <w:spacing w:line="380" w:lineRule="exact"/>
              <w:ind w:right="-32"/>
              <w:contextualSpacing/>
              <w:jc w:val="both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828" w:type="pct"/>
            <w:vAlign w:val="bottom"/>
          </w:tcPr>
          <w:p w14:paraId="09520C7B" w14:textId="35362703" w:rsidR="00B14DE9" w:rsidRPr="00792CF6" w:rsidRDefault="006929FB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642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827" w:type="pct"/>
            <w:vAlign w:val="bottom"/>
          </w:tcPr>
          <w:p w14:paraId="2BB58727" w14:textId="44B66A75" w:rsidR="00B14DE9" w:rsidRPr="00792CF6" w:rsidRDefault="00B14DE9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(</w:t>
            </w:r>
            <w:r w:rsidR="006929FB" w:rsidRPr="00792CF6">
              <w:rPr>
                <w:snapToGrid w:val="0"/>
                <w:sz w:val="26"/>
                <w:szCs w:val="26"/>
                <w:lang w:val="en-GB" w:eastAsia="th-TH"/>
              </w:rPr>
              <w:t>642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="006929FB" w:rsidRPr="00792CF6">
              <w:rPr>
                <w:snapToGrid w:val="0"/>
                <w:sz w:val="26"/>
                <w:szCs w:val="26"/>
                <w:lang w:val="en-GB" w:eastAsia="th-TH"/>
              </w:rPr>
              <w:t>412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746" w:type="pct"/>
            <w:vAlign w:val="bottom"/>
          </w:tcPr>
          <w:p w14:paraId="6E0EAD0B" w14:textId="2421D895" w:rsidR="00B14DE9" w:rsidRPr="00792CF6" w:rsidRDefault="00B14DE9" w:rsidP="007C508B">
            <w:pPr>
              <w:tabs>
                <w:tab w:val="decimal" w:pos="978"/>
              </w:tabs>
              <w:spacing w:line="380" w:lineRule="exact"/>
              <w:ind w:right="-32"/>
              <w:contextualSpacing/>
              <w:jc w:val="both"/>
              <w:rPr>
                <w:snapToGrid w:val="0"/>
                <w:sz w:val="26"/>
                <w:szCs w:val="26"/>
                <w:lang w:eastAsia="th-TH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</w:tr>
      <w:tr w:rsidR="00C229B3" w:rsidRPr="00792CF6" w14:paraId="14D4AEDC" w14:textId="77777777" w:rsidTr="004E531E">
        <w:tc>
          <w:tcPr>
            <w:tcW w:w="1772" w:type="pct"/>
            <w:vAlign w:val="bottom"/>
          </w:tcPr>
          <w:p w14:paraId="6ED952CE" w14:textId="77777777" w:rsidR="00B14DE9" w:rsidRPr="00792CF6" w:rsidRDefault="00B14DE9" w:rsidP="002C7B81">
            <w:pPr>
              <w:spacing w:line="380" w:lineRule="exact"/>
              <w:ind w:left="-105"/>
              <w:rPr>
                <w:sz w:val="26"/>
                <w:szCs w:val="26"/>
                <w:cs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827" w:type="pct"/>
            <w:vAlign w:val="bottom"/>
          </w:tcPr>
          <w:p w14:paraId="224AA153" w14:textId="77777777" w:rsidR="00B14DE9" w:rsidRPr="00792CF6" w:rsidRDefault="00B14DE9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241BA3A1" w14:textId="77777777" w:rsidR="00B14DE9" w:rsidRPr="00792CF6" w:rsidRDefault="00B14DE9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7" w:type="pct"/>
            <w:vAlign w:val="bottom"/>
          </w:tcPr>
          <w:p w14:paraId="53610CFC" w14:textId="77777777" w:rsidR="00B14DE9" w:rsidRPr="00792CF6" w:rsidRDefault="00B14DE9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746" w:type="pct"/>
            <w:vAlign w:val="bottom"/>
          </w:tcPr>
          <w:p w14:paraId="4D3C13E9" w14:textId="77777777" w:rsidR="00B14DE9" w:rsidRPr="00792CF6" w:rsidRDefault="00B14DE9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lang w:eastAsia="th-TH"/>
              </w:rPr>
            </w:pPr>
          </w:p>
        </w:tc>
      </w:tr>
      <w:tr w:rsidR="00C229B3" w:rsidRPr="00792CF6" w14:paraId="7844B831" w14:textId="77777777" w:rsidTr="004E531E">
        <w:tc>
          <w:tcPr>
            <w:tcW w:w="1772" w:type="pct"/>
            <w:vAlign w:val="bottom"/>
          </w:tcPr>
          <w:p w14:paraId="3E44DFE6" w14:textId="350D5E8A" w:rsidR="00B14DE9" w:rsidRPr="0092683E" w:rsidRDefault="00B14DE9" w:rsidP="002C7B81">
            <w:pPr>
              <w:spacing w:line="380" w:lineRule="exact"/>
              <w:ind w:left="-105"/>
              <w:rPr>
                <w:sz w:val="26"/>
                <w:szCs w:val="26"/>
                <w:cs/>
                <w:lang w:val="en-GB"/>
              </w:rPr>
            </w:pPr>
            <w:r w:rsidRPr="0092683E">
              <w:rPr>
                <w:sz w:val="26"/>
                <w:szCs w:val="26"/>
                <w:cs/>
                <w:lang w:val="en-GB"/>
              </w:rPr>
              <w:t xml:space="preserve">   มูลค่าค่าเผื่อผลขาดทุน</w:t>
            </w:r>
            <w:r w:rsidR="00900AA3" w:rsidRPr="0092683E">
              <w:rPr>
                <w:sz w:val="26"/>
                <w:szCs w:val="26"/>
                <w:cs/>
                <w:lang w:val="en-GB"/>
              </w:rPr>
              <w:t>ด้านเครดิต</w:t>
            </w:r>
            <w:r w:rsidRPr="0092683E">
              <w:rPr>
                <w:sz w:val="26"/>
                <w:szCs w:val="26"/>
                <w:cs/>
                <w:lang w:val="en-GB"/>
              </w:rPr>
              <w:t>ใหม่</w:t>
            </w:r>
          </w:p>
        </w:tc>
        <w:tc>
          <w:tcPr>
            <w:tcW w:w="827" w:type="pct"/>
            <w:vAlign w:val="bottom"/>
          </w:tcPr>
          <w:p w14:paraId="734E5A4F" w14:textId="5E948382" w:rsidR="00B14DE9" w:rsidRPr="00792CF6" w:rsidRDefault="00B14DE9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lang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(</w:t>
            </w:r>
            <w:r w:rsidR="006929FB" w:rsidRPr="00792CF6">
              <w:rPr>
                <w:snapToGrid w:val="0"/>
                <w:sz w:val="26"/>
                <w:szCs w:val="26"/>
                <w:lang w:val="en-GB" w:eastAsia="th-TH"/>
              </w:rPr>
              <w:t>737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="006929FB" w:rsidRPr="00792CF6">
              <w:rPr>
                <w:snapToGrid w:val="0"/>
                <w:sz w:val="26"/>
                <w:szCs w:val="26"/>
                <w:lang w:val="en-GB" w:eastAsia="th-TH"/>
              </w:rPr>
              <w:t>073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828" w:type="pct"/>
            <w:vAlign w:val="bottom"/>
          </w:tcPr>
          <w:p w14:paraId="1FEB8E26" w14:textId="34F17536" w:rsidR="00B14DE9" w:rsidRPr="00792CF6" w:rsidRDefault="00B14DE9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lang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(</w:t>
            </w:r>
            <w:r w:rsidR="006929FB" w:rsidRPr="00792CF6">
              <w:rPr>
                <w:snapToGrid w:val="0"/>
                <w:sz w:val="26"/>
                <w:szCs w:val="26"/>
                <w:lang w:val="en-GB" w:eastAsia="th-TH"/>
              </w:rPr>
              <w:t>629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="006929FB" w:rsidRPr="00792CF6">
              <w:rPr>
                <w:snapToGrid w:val="0"/>
                <w:sz w:val="26"/>
                <w:szCs w:val="26"/>
                <w:lang w:val="en-GB" w:eastAsia="th-TH"/>
              </w:rPr>
              <w:t>342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827" w:type="pct"/>
            <w:vAlign w:val="bottom"/>
          </w:tcPr>
          <w:p w14:paraId="2AB90E9D" w14:textId="474D9083" w:rsidR="00B14DE9" w:rsidRPr="00792CF6" w:rsidRDefault="006929FB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lang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14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011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746" w:type="pct"/>
            <w:vAlign w:val="bottom"/>
          </w:tcPr>
          <w:p w14:paraId="18726977" w14:textId="3CF237C5" w:rsidR="00B14DE9" w:rsidRPr="00792CF6" w:rsidRDefault="006929FB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lang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12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645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583</w:t>
            </w:r>
          </w:p>
        </w:tc>
      </w:tr>
      <w:tr w:rsidR="00C229B3" w:rsidRPr="00792CF6" w14:paraId="129B2390" w14:textId="77777777" w:rsidTr="004E531E">
        <w:tc>
          <w:tcPr>
            <w:tcW w:w="1772" w:type="pct"/>
            <w:vAlign w:val="bottom"/>
          </w:tcPr>
          <w:p w14:paraId="7F5B3851" w14:textId="77777777" w:rsidR="00B14DE9" w:rsidRPr="00792CF6" w:rsidRDefault="00B14DE9" w:rsidP="002C7B81">
            <w:pPr>
              <w:spacing w:line="380" w:lineRule="exact"/>
              <w:ind w:left="-105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827" w:type="pct"/>
            <w:vAlign w:val="bottom"/>
          </w:tcPr>
          <w:p w14:paraId="698C79D4" w14:textId="45DBB02E" w:rsidR="00B14DE9" w:rsidRPr="00792CF6" w:rsidRDefault="006929FB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lang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1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691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828" w:type="pct"/>
            <w:vAlign w:val="bottom"/>
          </w:tcPr>
          <w:p w14:paraId="4D2AA457" w14:textId="380F1E7E" w:rsidR="00B14DE9" w:rsidRPr="00792CF6" w:rsidRDefault="006929FB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lang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91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355</w:t>
            </w:r>
          </w:p>
        </w:tc>
        <w:tc>
          <w:tcPr>
            <w:tcW w:w="827" w:type="pct"/>
            <w:vAlign w:val="bottom"/>
          </w:tcPr>
          <w:p w14:paraId="77EF6DC7" w14:textId="70179F6C" w:rsidR="00B14DE9" w:rsidRPr="00792CF6" w:rsidRDefault="006929FB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lang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531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746" w:type="pct"/>
            <w:vAlign w:val="bottom"/>
          </w:tcPr>
          <w:p w14:paraId="375352C5" w14:textId="44DE8BF1" w:rsidR="00B14DE9" w:rsidRPr="00792CF6" w:rsidRDefault="006929FB" w:rsidP="00F6102F">
            <w:pP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lang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2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313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666</w:t>
            </w:r>
          </w:p>
        </w:tc>
      </w:tr>
      <w:tr w:rsidR="00C229B3" w:rsidRPr="00792CF6" w14:paraId="7156E739" w14:textId="77777777" w:rsidTr="004E531E">
        <w:tc>
          <w:tcPr>
            <w:tcW w:w="1772" w:type="pct"/>
            <w:vAlign w:val="bottom"/>
          </w:tcPr>
          <w:p w14:paraId="64B0168A" w14:textId="77777777" w:rsidR="00B14DE9" w:rsidRPr="00792CF6" w:rsidRDefault="00B14DE9" w:rsidP="002C7B81">
            <w:pPr>
              <w:spacing w:line="380" w:lineRule="exact"/>
              <w:ind w:left="-105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827" w:type="pct"/>
            <w:vAlign w:val="bottom"/>
          </w:tcPr>
          <w:p w14:paraId="525D940F" w14:textId="78F01E9F" w:rsidR="00B14DE9" w:rsidRPr="00792CF6" w:rsidRDefault="00B14DE9" w:rsidP="006D4DF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lang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(</w:t>
            </w:r>
            <w:r w:rsidR="006929FB" w:rsidRPr="00792CF6">
              <w:rPr>
                <w:snapToGrid w:val="0"/>
                <w:sz w:val="26"/>
                <w:szCs w:val="26"/>
                <w:lang w:val="en-GB" w:eastAsia="th-TH"/>
              </w:rPr>
              <w:t>434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="006929FB" w:rsidRPr="00792CF6">
              <w:rPr>
                <w:snapToGrid w:val="0"/>
                <w:sz w:val="26"/>
                <w:szCs w:val="26"/>
                <w:lang w:val="en-GB" w:eastAsia="th-TH"/>
              </w:rPr>
              <w:t>280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828" w:type="pct"/>
            <w:vAlign w:val="bottom"/>
          </w:tcPr>
          <w:p w14:paraId="6B05DAD0" w14:textId="646A68EA" w:rsidR="00B14DE9" w:rsidRPr="00792CF6" w:rsidRDefault="00B14DE9" w:rsidP="006D4DF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lang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(</w:t>
            </w:r>
            <w:r w:rsidR="006929FB" w:rsidRPr="00792CF6">
              <w:rPr>
                <w:snapToGrid w:val="0"/>
                <w:sz w:val="26"/>
                <w:szCs w:val="26"/>
                <w:lang w:val="en-GB" w:eastAsia="th-TH"/>
              </w:rPr>
              <w:t>14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="006929FB" w:rsidRPr="00792CF6">
              <w:rPr>
                <w:snapToGrid w:val="0"/>
                <w:sz w:val="26"/>
                <w:szCs w:val="26"/>
                <w:lang w:val="en-GB" w:eastAsia="th-TH"/>
              </w:rPr>
              <w:t>122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827" w:type="pct"/>
            <w:vAlign w:val="bottom"/>
          </w:tcPr>
          <w:p w14:paraId="5AA855D2" w14:textId="7D256CF5" w:rsidR="00B14DE9" w:rsidRPr="00792CF6" w:rsidRDefault="00B14DE9" w:rsidP="006D4DF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lang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(</w:t>
            </w:r>
            <w:r w:rsidR="006929FB" w:rsidRPr="00792CF6">
              <w:rPr>
                <w:snapToGrid w:val="0"/>
                <w:sz w:val="26"/>
                <w:szCs w:val="26"/>
                <w:lang w:val="en-GB" w:eastAsia="th-TH"/>
              </w:rPr>
              <w:t>1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="006929FB" w:rsidRPr="00792CF6">
              <w:rPr>
                <w:snapToGrid w:val="0"/>
                <w:sz w:val="26"/>
                <w:szCs w:val="26"/>
                <w:lang w:val="en-GB" w:eastAsia="th-TH"/>
              </w:rPr>
              <w:t>324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="006929FB" w:rsidRPr="00792CF6">
              <w:rPr>
                <w:snapToGrid w:val="0"/>
                <w:sz w:val="26"/>
                <w:szCs w:val="26"/>
                <w:lang w:val="en-GB" w:eastAsia="th-TH"/>
              </w:rPr>
              <w:t>505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746" w:type="pct"/>
            <w:vAlign w:val="bottom"/>
          </w:tcPr>
          <w:p w14:paraId="06F147AA" w14:textId="3A077A7E" w:rsidR="00B14DE9" w:rsidRPr="00792CF6" w:rsidRDefault="00B14DE9" w:rsidP="006D4DF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lang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(</w:t>
            </w:r>
            <w:r w:rsidR="006929FB" w:rsidRPr="00792CF6">
              <w:rPr>
                <w:snapToGrid w:val="0"/>
                <w:sz w:val="26"/>
                <w:szCs w:val="26"/>
                <w:lang w:val="en-GB" w:eastAsia="th-TH"/>
              </w:rPr>
              <w:t>1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="006929FB" w:rsidRPr="00792CF6">
              <w:rPr>
                <w:snapToGrid w:val="0"/>
                <w:sz w:val="26"/>
                <w:szCs w:val="26"/>
                <w:lang w:val="en-GB" w:eastAsia="th-TH"/>
              </w:rPr>
              <w:t>772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="006929FB" w:rsidRPr="00792CF6">
              <w:rPr>
                <w:snapToGrid w:val="0"/>
                <w:sz w:val="26"/>
                <w:szCs w:val="26"/>
                <w:lang w:val="en-GB" w:eastAsia="th-TH"/>
              </w:rPr>
              <w:t>907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229B3" w:rsidRPr="00792CF6" w14:paraId="116B5A5C" w14:textId="77777777" w:rsidTr="004E531E">
        <w:tc>
          <w:tcPr>
            <w:tcW w:w="1772" w:type="pct"/>
            <w:vAlign w:val="bottom"/>
          </w:tcPr>
          <w:p w14:paraId="2DF164D4" w14:textId="1283E32F" w:rsidR="00B14DE9" w:rsidRPr="00792CF6" w:rsidRDefault="00B14DE9" w:rsidP="002C7B81">
            <w:pPr>
              <w:spacing w:line="380" w:lineRule="exact"/>
              <w:ind w:left="-105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ณ วันที่ </w:t>
            </w:r>
            <w:r w:rsidR="006929FB" w:rsidRPr="00792CF6">
              <w:rPr>
                <w:sz w:val="26"/>
                <w:szCs w:val="26"/>
                <w:lang w:val="en-GB"/>
              </w:rPr>
              <w:t>31</w:t>
            </w:r>
            <w:r w:rsidRPr="00792CF6">
              <w:rPr>
                <w:sz w:val="26"/>
                <w:szCs w:val="26"/>
                <w:lang w:val="en-GB"/>
              </w:rPr>
              <w:t xml:space="preserve"> 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ธันวาคม </w:t>
            </w:r>
            <w:r w:rsidR="006929FB" w:rsidRPr="00792CF6">
              <w:rPr>
                <w:sz w:val="26"/>
                <w:szCs w:val="26"/>
                <w:lang w:val="en-GB"/>
              </w:rPr>
              <w:t>2567</w:t>
            </w:r>
          </w:p>
        </w:tc>
        <w:tc>
          <w:tcPr>
            <w:tcW w:w="827" w:type="pct"/>
            <w:vAlign w:val="bottom"/>
          </w:tcPr>
          <w:p w14:paraId="20B5DAE1" w14:textId="4627742A" w:rsidR="00B14DE9" w:rsidRPr="00792CF6" w:rsidRDefault="006929FB" w:rsidP="006D4DF9">
            <w:pPr>
              <w:pBdr>
                <w:bottom w:val="single" w:sz="12" w:space="1" w:color="auto"/>
              </w:pBd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lang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1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973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828" w:type="pct"/>
            <w:vAlign w:val="bottom"/>
          </w:tcPr>
          <w:p w14:paraId="7B9AB69D" w14:textId="32E90ABE" w:rsidR="00B14DE9" w:rsidRPr="00792CF6" w:rsidRDefault="006929FB" w:rsidP="006D4DF9">
            <w:pPr>
              <w:pBdr>
                <w:bottom w:val="single" w:sz="12" w:space="1" w:color="auto"/>
              </w:pBd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lang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260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827" w:type="pct"/>
            <w:vAlign w:val="bottom"/>
          </w:tcPr>
          <w:p w14:paraId="795C8CCF" w14:textId="168F55C5" w:rsidR="00B14DE9" w:rsidRPr="00792CF6" w:rsidRDefault="006929FB" w:rsidP="006D4DF9">
            <w:pPr>
              <w:pBdr>
                <w:bottom w:val="single" w:sz="12" w:space="1" w:color="auto"/>
              </w:pBd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lang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25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345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746" w:type="pct"/>
            <w:vAlign w:val="bottom"/>
          </w:tcPr>
          <w:p w14:paraId="6E92D111" w14:textId="0A4C33D1" w:rsidR="00B14DE9" w:rsidRPr="00792CF6" w:rsidRDefault="006929FB" w:rsidP="006D4DF9">
            <w:pPr>
              <w:pBdr>
                <w:bottom w:val="single" w:sz="12" w:space="1" w:color="auto"/>
              </w:pBdr>
              <w:tabs>
                <w:tab w:val="decimal" w:pos="1063"/>
              </w:tabs>
              <w:spacing w:line="380" w:lineRule="exact"/>
              <w:ind w:right="-32"/>
              <w:contextualSpacing/>
              <w:jc w:val="right"/>
              <w:rPr>
                <w:snapToGrid w:val="0"/>
                <w:sz w:val="26"/>
                <w:szCs w:val="26"/>
                <w:lang w:val="en-GB" w:eastAsia="th-TH"/>
              </w:rPr>
            </w:pPr>
            <w:r w:rsidRPr="00792CF6">
              <w:rPr>
                <w:snapToGrid w:val="0"/>
                <w:sz w:val="26"/>
                <w:szCs w:val="26"/>
                <w:lang w:val="en-GB" w:eastAsia="th-TH"/>
              </w:rPr>
              <w:t>27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579</w:t>
            </w:r>
            <w:r w:rsidR="00B14DE9" w:rsidRPr="00792CF6">
              <w:rPr>
                <w:snapToGrid w:val="0"/>
                <w:sz w:val="26"/>
                <w:szCs w:val="26"/>
                <w:lang w:val="en-GB" w:eastAsia="th-TH"/>
              </w:rPr>
              <w:t>,</w:t>
            </w:r>
            <w:r w:rsidRPr="00792CF6">
              <w:rPr>
                <w:snapToGrid w:val="0"/>
                <w:sz w:val="26"/>
                <w:szCs w:val="26"/>
                <w:lang w:val="en-GB" w:eastAsia="th-TH"/>
              </w:rPr>
              <w:t>307</w:t>
            </w:r>
          </w:p>
        </w:tc>
      </w:tr>
    </w:tbl>
    <w:p w14:paraId="6BED8ABB" w14:textId="77777777" w:rsidR="002E7464" w:rsidRPr="00792CF6" w:rsidRDefault="002E7464" w:rsidP="00792CF6">
      <w:pPr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lang w:val="en-GB"/>
        </w:rPr>
        <w:br w:type="page"/>
      </w:r>
    </w:p>
    <w:p w14:paraId="7B60E89D" w14:textId="4643B042" w:rsidR="005647C5" w:rsidRPr="00490D80" w:rsidRDefault="005647C5" w:rsidP="005647C5">
      <w:pPr>
        <w:numPr>
          <w:ilvl w:val="0"/>
          <w:numId w:val="16"/>
        </w:numPr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lastRenderedPageBreak/>
        <w:t>เงินให้สินเชื่อแก่สินทรัพย์ด้อยคุณภาพ - สุทธิ</w:t>
      </w:r>
    </w:p>
    <w:p w14:paraId="5DE141B8" w14:textId="77777777" w:rsidR="005647C5" w:rsidRPr="005647C5" w:rsidRDefault="005647C5" w:rsidP="005647C5">
      <w:pPr>
        <w:ind w:left="360"/>
        <w:jc w:val="thaiDistribute"/>
        <w:rPr>
          <w:rFonts w:eastAsia="Browallia New"/>
          <w:sz w:val="26"/>
          <w:szCs w:val="26"/>
        </w:rPr>
      </w:pPr>
    </w:p>
    <w:p w14:paraId="29A26DE5" w14:textId="28B5B045" w:rsidR="007D12E2" w:rsidRPr="00792CF6" w:rsidRDefault="007D12E2" w:rsidP="005647C5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ณ วันที่ </w:t>
      </w:r>
      <w:r w:rsidR="006929FB" w:rsidRPr="00792CF6">
        <w:rPr>
          <w:rFonts w:eastAsia="Browallia New"/>
          <w:sz w:val="26"/>
          <w:szCs w:val="26"/>
          <w:lang w:val="en-GB"/>
        </w:rPr>
        <w:t>31</w:t>
      </w:r>
      <w:r w:rsidRPr="00792CF6">
        <w:rPr>
          <w:rFonts w:eastAsia="Browallia New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ธันวาคม </w:t>
      </w:r>
      <w:r w:rsidR="005647C5" w:rsidRPr="00792CF6">
        <w:rPr>
          <w:spacing w:val="-2"/>
          <w:sz w:val="26"/>
          <w:szCs w:val="26"/>
          <w:lang w:val="en-GB"/>
        </w:rPr>
        <w:t>256</w:t>
      </w:r>
      <w:r w:rsidR="005647C5">
        <w:rPr>
          <w:spacing w:val="-2"/>
          <w:sz w:val="26"/>
          <w:szCs w:val="26"/>
          <w:lang w:val="en-GB"/>
        </w:rPr>
        <w:t>8</w:t>
      </w:r>
      <w:r w:rsidR="005647C5" w:rsidRPr="00792CF6">
        <w:rPr>
          <w:spacing w:val="-2"/>
          <w:sz w:val="26"/>
          <w:szCs w:val="26"/>
          <w:lang w:val="en-GB"/>
        </w:rPr>
        <w:t xml:space="preserve"> </w:t>
      </w:r>
      <w:r w:rsidR="005647C5" w:rsidRPr="00792CF6">
        <w:rPr>
          <w:spacing w:val="-2"/>
          <w:sz w:val="26"/>
          <w:szCs w:val="26"/>
          <w:cs/>
          <w:lang w:val="en-GB"/>
        </w:rPr>
        <w:t>และ</w:t>
      </w:r>
      <w:r w:rsidR="005647C5" w:rsidRPr="00792CF6">
        <w:rPr>
          <w:spacing w:val="-2"/>
          <w:sz w:val="26"/>
          <w:szCs w:val="26"/>
          <w:lang w:val="en-GB"/>
        </w:rPr>
        <w:t xml:space="preserve"> 256</w:t>
      </w:r>
      <w:r w:rsidR="005647C5">
        <w:rPr>
          <w:spacing w:val="-2"/>
          <w:sz w:val="26"/>
          <w:szCs w:val="26"/>
          <w:lang w:val="en-GB"/>
        </w:rPr>
        <w:t>7</w:t>
      </w:r>
      <w:r w:rsidR="005647C5" w:rsidRPr="00792CF6">
        <w:rPr>
          <w:spacing w:val="-2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>เงินให้สินเชื่อแก่สินทรัพย์ด้อยคุณภาพประกอบด้วยรายการดังต่อไปนี้</w:t>
      </w:r>
    </w:p>
    <w:p w14:paraId="5E21C7CC" w14:textId="77777777" w:rsidR="00DA49ED" w:rsidRPr="00792CF6" w:rsidRDefault="00DA49ED" w:rsidP="00DA49ED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90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82"/>
        <w:gridCol w:w="1368"/>
        <w:gridCol w:w="1368"/>
        <w:gridCol w:w="1368"/>
        <w:gridCol w:w="1368"/>
      </w:tblGrid>
      <w:tr w:rsidR="00DA49ED" w:rsidRPr="00792CF6" w14:paraId="72F175C1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50FABCA4" w14:textId="77777777" w:rsidR="00DA49ED" w:rsidRPr="00792CF6" w:rsidRDefault="00DA49ED" w:rsidP="00102518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3E23D01F" w14:textId="77777777" w:rsidR="00DA49ED" w:rsidRPr="00AD7CD8" w:rsidRDefault="00DA49ED" w:rsidP="00102518">
            <w:pPr>
              <w:pBdr>
                <w:bottom w:val="single" w:sz="4" w:space="1" w:color="auto"/>
              </w:pBdr>
              <w:spacing w:line="38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7EF4085B" w14:textId="77777777" w:rsidR="00DA49ED" w:rsidRPr="00AD7CD8" w:rsidRDefault="00DA49ED" w:rsidP="00102518">
            <w:pPr>
              <w:pBdr>
                <w:bottom w:val="single" w:sz="4" w:space="1" w:color="auto"/>
              </w:pBdr>
              <w:spacing w:line="380" w:lineRule="exact"/>
              <w:ind w:left="-70" w:right="-7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A49ED" w:rsidRPr="00792CF6" w14:paraId="4B4950C2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343F6021" w14:textId="77777777" w:rsidR="00DA49ED" w:rsidRPr="00792CF6" w:rsidRDefault="00DA49ED" w:rsidP="00102518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E57A4EE" w14:textId="77777777" w:rsidR="00DA49ED" w:rsidRPr="00AD7CD8" w:rsidRDefault="00DA49ED" w:rsidP="00102518">
            <w:pPr>
              <w:pBdr>
                <w:bottom w:val="single" w:sz="4" w:space="1" w:color="auto"/>
              </w:pBdr>
              <w:spacing w:line="380" w:lineRule="exact"/>
              <w:ind w:left="-57" w:right="-5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035F4197" w14:textId="77777777" w:rsidR="00DA49ED" w:rsidRPr="00AD7CD8" w:rsidRDefault="00DA49ED" w:rsidP="00102518">
            <w:pPr>
              <w:pBdr>
                <w:bottom w:val="single" w:sz="4" w:space="1" w:color="auto"/>
              </w:pBdr>
              <w:spacing w:line="380" w:lineRule="exact"/>
              <w:ind w:left="-57" w:right="-47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7863EC88" w14:textId="77777777" w:rsidR="00DA49ED" w:rsidRPr="00AD7CD8" w:rsidRDefault="00DA49ED" w:rsidP="00102518">
            <w:pPr>
              <w:pBdr>
                <w:bottom w:val="single" w:sz="4" w:space="1" w:color="auto"/>
              </w:pBdr>
              <w:spacing w:line="380" w:lineRule="exact"/>
              <w:ind w:left="-57" w:right="-54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2C7623D4" w14:textId="77777777" w:rsidR="00DA49ED" w:rsidRPr="00AD7CD8" w:rsidRDefault="00DA49ED" w:rsidP="00102518">
            <w:pPr>
              <w:pBdr>
                <w:bottom w:val="single" w:sz="4" w:space="1" w:color="auto"/>
              </w:pBdr>
              <w:spacing w:line="380" w:lineRule="exact"/>
              <w:ind w:left="-57" w:right="-65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F036C5" w:rsidRPr="00792CF6" w14:paraId="09025022" w14:textId="77777777" w:rsidTr="00632001">
        <w:trPr>
          <w:trHeight w:val="20"/>
        </w:trPr>
        <w:tc>
          <w:tcPr>
            <w:tcW w:w="3582" w:type="dxa"/>
          </w:tcPr>
          <w:p w14:paraId="56AC0D06" w14:textId="418C49DB" w:rsidR="00F036C5" w:rsidRPr="00792CF6" w:rsidRDefault="00F036C5" w:rsidP="00102518">
            <w:pPr>
              <w:spacing w:line="380" w:lineRule="exact"/>
              <w:ind w:left="159" w:hanging="195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17C8443" w14:textId="77777777" w:rsidR="00F036C5" w:rsidRPr="00792CF6" w:rsidRDefault="00F036C5" w:rsidP="00102518">
            <w:pPr>
              <w:spacing w:line="380" w:lineRule="exact"/>
              <w:ind w:left="-57"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0EAB317" w14:textId="77777777" w:rsidR="00F036C5" w:rsidRPr="00792CF6" w:rsidRDefault="00F036C5" w:rsidP="00102518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6E54E67" w14:textId="77777777" w:rsidR="00F036C5" w:rsidRPr="00792CF6" w:rsidRDefault="00F036C5" w:rsidP="00102518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5FD7F1D" w14:textId="77777777" w:rsidR="00F036C5" w:rsidRPr="00792CF6" w:rsidRDefault="00F036C5" w:rsidP="00102518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</w:tr>
      <w:tr w:rsidR="00F036C5" w:rsidRPr="00792CF6" w14:paraId="259ED3CF" w14:textId="77777777" w:rsidTr="00632001">
        <w:trPr>
          <w:trHeight w:val="20"/>
        </w:trPr>
        <w:tc>
          <w:tcPr>
            <w:tcW w:w="3582" w:type="dxa"/>
          </w:tcPr>
          <w:p w14:paraId="38C8DE9A" w14:textId="3DFA2D07" w:rsidR="00F036C5" w:rsidRPr="00792CF6" w:rsidRDefault="00F036C5" w:rsidP="00102518">
            <w:pPr>
              <w:spacing w:line="380" w:lineRule="exact"/>
              <w:ind w:left="159" w:hanging="195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1368" w:type="dxa"/>
          </w:tcPr>
          <w:p w14:paraId="0D1080E8" w14:textId="0306D391" w:rsidR="00F036C5" w:rsidRPr="00792CF6" w:rsidRDefault="00B45EFC" w:rsidP="00102518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6F413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40</w:t>
            </w:r>
            <w:r w:rsidR="00D22B4B">
              <w:rPr>
                <w:sz w:val="26"/>
                <w:szCs w:val="26"/>
              </w:rPr>
              <w:t>8</w:t>
            </w:r>
            <w:r w:rsidR="006F4133">
              <w:rPr>
                <w:sz w:val="26"/>
                <w:szCs w:val="26"/>
              </w:rPr>
              <w:t>,475,662</w:t>
            </w:r>
          </w:p>
        </w:tc>
        <w:tc>
          <w:tcPr>
            <w:tcW w:w="1368" w:type="dxa"/>
          </w:tcPr>
          <w:p w14:paraId="4D2DF848" w14:textId="121EA576" w:rsidR="00F036C5" w:rsidRPr="00792CF6" w:rsidRDefault="00F036C5" w:rsidP="00102518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 xml:space="preserve">5,640,847,583 </w:t>
            </w:r>
          </w:p>
        </w:tc>
        <w:tc>
          <w:tcPr>
            <w:tcW w:w="1368" w:type="dxa"/>
          </w:tcPr>
          <w:p w14:paraId="779ABE3D" w14:textId="37723D34" w:rsidR="00F036C5" w:rsidRPr="00792CF6" w:rsidRDefault="00FD0999" w:rsidP="00102518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FD0999">
              <w:rPr>
                <w:sz w:val="26"/>
                <w:szCs w:val="26"/>
              </w:rPr>
              <w:t>530,645,701</w:t>
            </w:r>
          </w:p>
        </w:tc>
        <w:tc>
          <w:tcPr>
            <w:tcW w:w="1368" w:type="dxa"/>
          </w:tcPr>
          <w:p w14:paraId="0681336F" w14:textId="789963AB" w:rsidR="00F036C5" w:rsidRPr="00792CF6" w:rsidRDefault="00F036C5" w:rsidP="00102518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515,818,782</w:t>
            </w:r>
          </w:p>
        </w:tc>
      </w:tr>
      <w:tr w:rsidR="00F036C5" w:rsidRPr="00792CF6" w14:paraId="473D4786" w14:textId="77777777" w:rsidTr="00632001">
        <w:trPr>
          <w:trHeight w:val="20"/>
        </w:trPr>
        <w:tc>
          <w:tcPr>
            <w:tcW w:w="3582" w:type="dxa"/>
          </w:tcPr>
          <w:p w14:paraId="7F6D086E" w14:textId="2A0F4C95" w:rsidR="00F036C5" w:rsidRPr="00792CF6" w:rsidRDefault="00F036C5" w:rsidP="00102518">
            <w:pPr>
              <w:spacing w:line="380" w:lineRule="exact"/>
              <w:ind w:left="159" w:hanging="195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368" w:type="dxa"/>
          </w:tcPr>
          <w:p w14:paraId="14E96A4F" w14:textId="12486957" w:rsidR="00F036C5" w:rsidRPr="00792CF6" w:rsidRDefault="000F1AFE" w:rsidP="00102518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0F1AFE">
              <w:rPr>
                <w:sz w:val="26"/>
                <w:szCs w:val="26"/>
              </w:rPr>
              <w:t>4,46</w:t>
            </w:r>
            <w:r w:rsidR="006F4133">
              <w:rPr>
                <w:sz w:val="26"/>
                <w:szCs w:val="26"/>
              </w:rPr>
              <w:t>1</w:t>
            </w:r>
            <w:r w:rsidRPr="000F1AFE">
              <w:rPr>
                <w:sz w:val="26"/>
                <w:szCs w:val="26"/>
              </w:rPr>
              <w:t>,</w:t>
            </w:r>
            <w:r w:rsidR="006F4133">
              <w:rPr>
                <w:sz w:val="26"/>
                <w:szCs w:val="26"/>
              </w:rPr>
              <w:t>316</w:t>
            </w:r>
            <w:r w:rsidRPr="000F1AFE">
              <w:rPr>
                <w:sz w:val="26"/>
                <w:szCs w:val="26"/>
              </w:rPr>
              <w:t>,</w:t>
            </w:r>
            <w:r w:rsidR="006F4133">
              <w:rPr>
                <w:sz w:val="26"/>
                <w:szCs w:val="26"/>
              </w:rPr>
              <w:t>425</w:t>
            </w:r>
          </w:p>
        </w:tc>
        <w:tc>
          <w:tcPr>
            <w:tcW w:w="1368" w:type="dxa"/>
          </w:tcPr>
          <w:p w14:paraId="59A02666" w14:textId="3CBE5DE9" w:rsidR="00F036C5" w:rsidRPr="00792CF6" w:rsidRDefault="00F036C5" w:rsidP="00102518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 xml:space="preserve"> 3,278,609,042 </w:t>
            </w:r>
          </w:p>
        </w:tc>
        <w:tc>
          <w:tcPr>
            <w:tcW w:w="1368" w:type="dxa"/>
          </w:tcPr>
          <w:p w14:paraId="6FEDFEC1" w14:textId="5F3AB244" w:rsidR="00F036C5" w:rsidRPr="00792CF6" w:rsidRDefault="00D4638B" w:rsidP="00102518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D4638B">
              <w:rPr>
                <w:sz w:val="26"/>
                <w:szCs w:val="26"/>
              </w:rPr>
              <w:t>546,605,725</w:t>
            </w:r>
          </w:p>
        </w:tc>
        <w:tc>
          <w:tcPr>
            <w:tcW w:w="1368" w:type="dxa"/>
          </w:tcPr>
          <w:p w14:paraId="18531AF1" w14:textId="11D710FF" w:rsidR="00F036C5" w:rsidRPr="00792CF6" w:rsidRDefault="00F036C5" w:rsidP="00102518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 xml:space="preserve">426,818,363  </w:t>
            </w:r>
          </w:p>
        </w:tc>
      </w:tr>
      <w:tr w:rsidR="00F036C5" w:rsidRPr="00792CF6" w14:paraId="4C8415BB" w14:textId="77777777" w:rsidTr="00632001">
        <w:trPr>
          <w:trHeight w:val="70"/>
        </w:trPr>
        <w:tc>
          <w:tcPr>
            <w:tcW w:w="3582" w:type="dxa"/>
          </w:tcPr>
          <w:p w14:paraId="593085AA" w14:textId="2E83CC14" w:rsidR="00F036C5" w:rsidRPr="00792CF6" w:rsidRDefault="00F036C5" w:rsidP="00102518">
            <w:pPr>
              <w:spacing w:line="380" w:lineRule="exact"/>
              <w:ind w:left="159" w:hanging="195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</w:tcPr>
          <w:p w14:paraId="35849FF4" w14:textId="1667452C" w:rsidR="00F036C5" w:rsidRPr="00792CF6" w:rsidRDefault="000A1AE1" w:rsidP="00102518">
            <w:pPr>
              <w:pBdr>
                <w:bottom w:val="single" w:sz="4" w:space="1" w:color="auto"/>
              </w:pBd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0A1AE1">
              <w:rPr>
                <w:sz w:val="26"/>
                <w:szCs w:val="26"/>
              </w:rPr>
              <w:t>(3,656,8</w:t>
            </w:r>
            <w:r w:rsidR="006F4133">
              <w:rPr>
                <w:sz w:val="26"/>
                <w:szCs w:val="26"/>
              </w:rPr>
              <w:t>09</w:t>
            </w:r>
            <w:r w:rsidRPr="000A1AE1">
              <w:rPr>
                <w:sz w:val="26"/>
                <w:szCs w:val="26"/>
              </w:rPr>
              <w:t>,1</w:t>
            </w:r>
            <w:r w:rsidR="006F4133">
              <w:rPr>
                <w:sz w:val="26"/>
                <w:szCs w:val="26"/>
              </w:rPr>
              <w:t>67</w:t>
            </w:r>
            <w:r w:rsidRPr="000A1AE1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BF91B46" w14:textId="6E257667" w:rsidR="00F036C5" w:rsidRPr="00792CF6" w:rsidRDefault="00F036C5" w:rsidP="00102518">
            <w:pPr>
              <w:pBdr>
                <w:bottom w:val="single" w:sz="4" w:space="1" w:color="auto"/>
              </w:pBd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(1,673,274,068)</w:t>
            </w:r>
          </w:p>
        </w:tc>
        <w:tc>
          <w:tcPr>
            <w:tcW w:w="1368" w:type="dxa"/>
          </w:tcPr>
          <w:p w14:paraId="5E9818C8" w14:textId="2F22655A" w:rsidR="00F036C5" w:rsidRPr="00792CF6" w:rsidRDefault="007C034B" w:rsidP="00102518">
            <w:pPr>
              <w:pBdr>
                <w:bottom w:val="single" w:sz="4" w:space="1" w:color="auto"/>
              </w:pBd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C034B">
              <w:rPr>
                <w:sz w:val="26"/>
                <w:szCs w:val="26"/>
              </w:rPr>
              <w:t>(939,452,041)</w:t>
            </w:r>
          </w:p>
        </w:tc>
        <w:tc>
          <w:tcPr>
            <w:tcW w:w="1368" w:type="dxa"/>
          </w:tcPr>
          <w:p w14:paraId="0BFB8E05" w14:textId="64BF16B5" w:rsidR="00F036C5" w:rsidRPr="005F2C0E" w:rsidRDefault="00F036C5" w:rsidP="00102518">
            <w:pPr>
              <w:pBdr>
                <w:bottom w:val="single" w:sz="4" w:space="1" w:color="auto"/>
              </w:pBdr>
              <w:spacing w:line="38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(401,405,630)</w:t>
            </w:r>
          </w:p>
        </w:tc>
      </w:tr>
      <w:tr w:rsidR="005F2C0E" w:rsidRPr="00792CF6" w14:paraId="7574424F" w14:textId="77777777" w:rsidTr="00632001">
        <w:trPr>
          <w:trHeight w:val="70"/>
        </w:trPr>
        <w:tc>
          <w:tcPr>
            <w:tcW w:w="3582" w:type="dxa"/>
          </w:tcPr>
          <w:p w14:paraId="0F0D6DED" w14:textId="77777777" w:rsidR="005F2C0E" w:rsidRPr="00792CF6" w:rsidRDefault="005F2C0E" w:rsidP="005F2C0E">
            <w:pPr>
              <w:spacing w:line="380" w:lineRule="exact"/>
              <w:ind w:left="159" w:hanging="195"/>
              <w:rPr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</w:tcPr>
          <w:p w14:paraId="113EDA3E" w14:textId="08F669F5" w:rsidR="005F2C0E" w:rsidRPr="00792CF6" w:rsidRDefault="005622AC" w:rsidP="005F2C0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=SUM(B4:B6) </w:instrText>
            </w:r>
            <w:r>
              <w:rPr>
                <w:sz w:val="26"/>
                <w:szCs w:val="26"/>
              </w:rPr>
              <w:fldChar w:fldCharType="separate"/>
            </w:r>
            <w:r>
              <w:rPr>
                <w:noProof/>
                <w:sz w:val="26"/>
                <w:szCs w:val="26"/>
              </w:rPr>
              <w:t>6,</w:t>
            </w:r>
            <w:r w:rsidR="006F4133">
              <w:rPr>
                <w:noProof/>
                <w:sz w:val="26"/>
                <w:szCs w:val="26"/>
              </w:rPr>
              <w:t>212</w:t>
            </w:r>
            <w:r>
              <w:rPr>
                <w:noProof/>
                <w:sz w:val="26"/>
                <w:szCs w:val="26"/>
              </w:rPr>
              <w:t>,</w:t>
            </w:r>
            <w:r w:rsidR="006F4133">
              <w:rPr>
                <w:noProof/>
                <w:sz w:val="26"/>
                <w:szCs w:val="26"/>
              </w:rPr>
              <w:t>982</w:t>
            </w:r>
            <w:r>
              <w:rPr>
                <w:noProof/>
                <w:sz w:val="26"/>
                <w:szCs w:val="26"/>
              </w:rPr>
              <w:t>,</w:t>
            </w:r>
            <w:r w:rsidR="00E7056B">
              <w:rPr>
                <w:noProof/>
                <w:sz w:val="26"/>
                <w:szCs w:val="26"/>
              </w:rPr>
              <w:t>920</w:t>
            </w:r>
            <w:r>
              <w:rPr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</w:tcPr>
          <w:p w14:paraId="33473864" w14:textId="41086B58" w:rsidR="005F2C0E" w:rsidRPr="00792CF6" w:rsidRDefault="005F2C0E" w:rsidP="005F2C0E">
            <w:pPr>
              <w:spacing w:line="380" w:lineRule="exact"/>
              <w:ind w:left="-57" w:right="-47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2C789F">
              <w:rPr>
                <w:rFonts w:eastAsia="Browallia New"/>
                <w:sz w:val="26"/>
                <w:szCs w:val="26"/>
                <w:lang w:val="en-GB"/>
              </w:rPr>
              <w:t>7,246,182,557</w:t>
            </w:r>
          </w:p>
        </w:tc>
        <w:tc>
          <w:tcPr>
            <w:tcW w:w="1368" w:type="dxa"/>
          </w:tcPr>
          <w:p w14:paraId="4E4B3330" w14:textId="3C4BF01A" w:rsidR="005F2C0E" w:rsidRPr="00792CF6" w:rsidRDefault="002D7A5D" w:rsidP="005F2C0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=SUM(D4:D6) </w:instrText>
            </w:r>
            <w:r>
              <w:rPr>
                <w:sz w:val="26"/>
                <w:szCs w:val="26"/>
              </w:rPr>
              <w:fldChar w:fldCharType="separate"/>
            </w:r>
            <w:r>
              <w:rPr>
                <w:noProof/>
                <w:sz w:val="26"/>
                <w:szCs w:val="26"/>
              </w:rPr>
              <w:t>137,799,385</w:t>
            </w:r>
            <w:r>
              <w:rPr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</w:tcPr>
          <w:p w14:paraId="35F790A1" w14:textId="1DBBEBD2" w:rsidR="005F2C0E" w:rsidRPr="00792CF6" w:rsidRDefault="005F2C0E" w:rsidP="005F2C0E">
            <w:pPr>
              <w:spacing w:line="380" w:lineRule="exact"/>
              <w:ind w:left="-57" w:right="-47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5F2C0E">
              <w:rPr>
                <w:sz w:val="26"/>
                <w:szCs w:val="26"/>
                <w:lang w:val="en-GB"/>
              </w:rPr>
              <w:t>541,231,515</w:t>
            </w:r>
          </w:p>
        </w:tc>
      </w:tr>
      <w:tr w:rsidR="005F2C0E" w:rsidRPr="00792CF6" w14:paraId="4FD09D05" w14:textId="77777777">
        <w:trPr>
          <w:trHeight w:val="70"/>
        </w:trPr>
        <w:tc>
          <w:tcPr>
            <w:tcW w:w="3582" w:type="dxa"/>
            <w:vAlign w:val="bottom"/>
          </w:tcPr>
          <w:p w14:paraId="432B114A" w14:textId="381EED09" w:rsidR="005F2C0E" w:rsidRPr="00792CF6" w:rsidRDefault="005F2C0E" w:rsidP="005F2C0E">
            <w:pPr>
              <w:spacing w:line="380" w:lineRule="exact"/>
              <w:ind w:left="159" w:hanging="195"/>
              <w:rPr>
                <w:sz w:val="26"/>
                <w:szCs w:val="26"/>
                <w:u w:val="single"/>
                <w:cs/>
                <w:lang w:val="en-GB"/>
              </w:rPr>
            </w:pPr>
            <w:r>
              <w:rPr>
                <w:rFonts w:ascii="ZWAdobeF" w:hAnsi="ZWAdobeF" w:cs="ZWAdobeF"/>
                <w:sz w:val="2"/>
                <w:szCs w:val="2"/>
                <w:lang w:val="en-GB"/>
              </w:rPr>
              <w:t>64B</w:t>
            </w:r>
            <w:proofErr w:type="gramStart"/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เงินให้สินเชื่อแก่สินทรัพย์</w:t>
            </w:r>
            <w:proofErr w:type="gramEnd"/>
          </w:p>
        </w:tc>
        <w:tc>
          <w:tcPr>
            <w:tcW w:w="1368" w:type="dxa"/>
          </w:tcPr>
          <w:p w14:paraId="66432E6E" w14:textId="77777777" w:rsidR="005F2C0E" w:rsidRPr="00792CF6" w:rsidRDefault="005F2C0E" w:rsidP="005F2C0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3A59170A" w14:textId="77777777" w:rsidR="005F2C0E" w:rsidRPr="00792CF6" w:rsidRDefault="005F2C0E" w:rsidP="005F2C0E">
            <w:pPr>
              <w:spacing w:line="380" w:lineRule="exact"/>
              <w:ind w:left="-57" w:right="-47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6D5B5C0" w14:textId="77777777" w:rsidR="005F2C0E" w:rsidRPr="00792CF6" w:rsidRDefault="005F2C0E" w:rsidP="005F2C0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4FAA356E" w14:textId="77777777" w:rsidR="005F2C0E" w:rsidRPr="00792CF6" w:rsidRDefault="005F2C0E" w:rsidP="005F2C0E">
            <w:pPr>
              <w:spacing w:line="380" w:lineRule="exact"/>
              <w:ind w:left="-57" w:right="-47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</w:tr>
      <w:tr w:rsidR="005F2C0E" w:rsidRPr="00792CF6" w14:paraId="73A8FA98" w14:textId="77777777" w:rsidTr="008A5298">
        <w:trPr>
          <w:trHeight w:val="70"/>
        </w:trPr>
        <w:tc>
          <w:tcPr>
            <w:tcW w:w="3582" w:type="dxa"/>
            <w:vAlign w:val="bottom"/>
          </w:tcPr>
          <w:p w14:paraId="4DF79316" w14:textId="1578473E" w:rsidR="005F2C0E" w:rsidRPr="00792CF6" w:rsidRDefault="005F2C0E" w:rsidP="005F2C0E">
            <w:pPr>
              <w:spacing w:line="380" w:lineRule="exact"/>
              <w:ind w:left="680" w:hanging="195"/>
              <w:rPr>
                <w:sz w:val="26"/>
                <w:szCs w:val="26"/>
                <w:u w:val="single"/>
                <w:cs/>
                <w:lang w:val="en-GB"/>
              </w:rPr>
            </w:pPr>
            <w:r>
              <w:rPr>
                <w:rFonts w:ascii="ZWAdobeF" w:hAnsi="ZWAdobeF" w:cs="ZWAdobeF"/>
                <w:sz w:val="2"/>
                <w:szCs w:val="2"/>
                <w:lang w:val="en-GB"/>
              </w:rPr>
              <w:t>65B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ด้อยคุณภาพ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 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 ห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มุนเวียน</w:t>
            </w:r>
          </w:p>
        </w:tc>
        <w:tc>
          <w:tcPr>
            <w:tcW w:w="1368" w:type="dxa"/>
          </w:tcPr>
          <w:p w14:paraId="2DD287AA" w14:textId="1E15F957" w:rsidR="005F2C0E" w:rsidRPr="008A5298" w:rsidRDefault="008A5298" w:rsidP="008A5298">
            <w:pPr>
              <w:pBdr>
                <w:bottom w:val="single" w:sz="4" w:space="1" w:color="auto"/>
              </w:pBd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8A5298">
              <w:rPr>
                <w:sz w:val="26"/>
                <w:szCs w:val="26"/>
              </w:rPr>
              <w:t>(1,</w:t>
            </w:r>
            <w:r w:rsidR="00CA543E">
              <w:rPr>
                <w:sz w:val="26"/>
                <w:szCs w:val="26"/>
              </w:rPr>
              <w:t>150</w:t>
            </w:r>
            <w:r w:rsidRPr="008A5298">
              <w:rPr>
                <w:sz w:val="26"/>
                <w:szCs w:val="26"/>
              </w:rPr>
              <w:t>,</w:t>
            </w:r>
            <w:r w:rsidR="00CA543E">
              <w:rPr>
                <w:sz w:val="26"/>
                <w:szCs w:val="26"/>
              </w:rPr>
              <w:t>237</w:t>
            </w:r>
            <w:r w:rsidRPr="008A5298">
              <w:rPr>
                <w:sz w:val="26"/>
                <w:szCs w:val="26"/>
              </w:rPr>
              <w:t>,</w:t>
            </w:r>
            <w:r w:rsidR="00CA543E">
              <w:rPr>
                <w:sz w:val="26"/>
                <w:szCs w:val="26"/>
              </w:rPr>
              <w:t>863</w:t>
            </w:r>
            <w:r w:rsidRPr="008A5298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0AB41FA" w14:textId="4F6C46DA" w:rsidR="005F2C0E" w:rsidRPr="008A5298" w:rsidRDefault="005F2C0E" w:rsidP="008A5298">
            <w:pPr>
              <w:pBdr>
                <w:bottom w:val="single" w:sz="4" w:space="1" w:color="auto"/>
              </w:pBd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8A5298">
              <w:rPr>
                <w:sz w:val="26"/>
                <w:szCs w:val="26"/>
              </w:rPr>
              <w:t>(498,914,151)</w:t>
            </w:r>
          </w:p>
        </w:tc>
        <w:tc>
          <w:tcPr>
            <w:tcW w:w="1368" w:type="dxa"/>
          </w:tcPr>
          <w:p w14:paraId="450ED6A8" w14:textId="62DF2D17" w:rsidR="005F2C0E" w:rsidRPr="008A5298" w:rsidRDefault="00215F80" w:rsidP="008A5298">
            <w:pPr>
              <w:pBdr>
                <w:bottom w:val="single" w:sz="4" w:space="1" w:color="auto"/>
              </w:pBd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215F80">
              <w:rPr>
                <w:sz w:val="26"/>
                <w:szCs w:val="26"/>
              </w:rPr>
              <w:t>(16,251,193)</w:t>
            </w:r>
          </w:p>
        </w:tc>
        <w:tc>
          <w:tcPr>
            <w:tcW w:w="1368" w:type="dxa"/>
          </w:tcPr>
          <w:p w14:paraId="654DC5C5" w14:textId="4D529601" w:rsidR="005F2C0E" w:rsidRPr="008A5298" w:rsidRDefault="005F2C0E" w:rsidP="008A5298">
            <w:pPr>
              <w:pBdr>
                <w:bottom w:val="single" w:sz="4" w:space="1" w:color="auto"/>
              </w:pBd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8A5298">
              <w:rPr>
                <w:sz w:val="26"/>
                <w:szCs w:val="26"/>
              </w:rPr>
              <w:t>(44,058,832)</w:t>
            </w:r>
          </w:p>
        </w:tc>
      </w:tr>
      <w:tr w:rsidR="005F2C0E" w:rsidRPr="00792CF6" w14:paraId="122176A5" w14:textId="77777777" w:rsidTr="00632001">
        <w:trPr>
          <w:trHeight w:val="63"/>
        </w:trPr>
        <w:tc>
          <w:tcPr>
            <w:tcW w:w="3582" w:type="dxa"/>
          </w:tcPr>
          <w:p w14:paraId="02427E74" w14:textId="7206E70D" w:rsidR="005F2C0E" w:rsidRPr="00F17207" w:rsidRDefault="005F2C0E" w:rsidP="005F2C0E">
            <w:pPr>
              <w:spacing w:line="380" w:lineRule="exact"/>
              <w:ind w:left="159" w:hanging="195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368" w:type="dxa"/>
          </w:tcPr>
          <w:p w14:paraId="4BF9E19C" w14:textId="6D4B87A9" w:rsidR="005F2C0E" w:rsidRPr="00792CF6" w:rsidRDefault="00215F80" w:rsidP="005F2C0E">
            <w:pPr>
              <w:pBdr>
                <w:bottom w:val="single" w:sz="12" w:space="1" w:color="auto"/>
              </w:pBd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215F80">
              <w:rPr>
                <w:sz w:val="26"/>
                <w:szCs w:val="26"/>
              </w:rPr>
              <w:t>5,</w:t>
            </w:r>
            <w:r w:rsidR="00CA543E">
              <w:rPr>
                <w:sz w:val="26"/>
                <w:szCs w:val="26"/>
              </w:rPr>
              <w:t>062</w:t>
            </w:r>
            <w:r w:rsidRPr="00215F80">
              <w:rPr>
                <w:sz w:val="26"/>
                <w:szCs w:val="26"/>
              </w:rPr>
              <w:t>,</w:t>
            </w:r>
            <w:r w:rsidR="00CA543E">
              <w:rPr>
                <w:sz w:val="26"/>
                <w:szCs w:val="26"/>
              </w:rPr>
              <w:t>745</w:t>
            </w:r>
            <w:r w:rsidRPr="00215F80">
              <w:rPr>
                <w:sz w:val="26"/>
                <w:szCs w:val="26"/>
              </w:rPr>
              <w:t>,</w:t>
            </w:r>
            <w:r w:rsidR="00CA543E">
              <w:rPr>
                <w:sz w:val="26"/>
                <w:szCs w:val="26"/>
              </w:rPr>
              <w:t>057</w:t>
            </w:r>
          </w:p>
        </w:tc>
        <w:tc>
          <w:tcPr>
            <w:tcW w:w="1368" w:type="dxa"/>
          </w:tcPr>
          <w:p w14:paraId="4C5103BA" w14:textId="1B28DCED" w:rsidR="005F2C0E" w:rsidRPr="00792CF6" w:rsidRDefault="005F2C0E" w:rsidP="005F2C0E">
            <w:pPr>
              <w:pBdr>
                <w:bottom w:val="single" w:sz="12" w:space="1" w:color="auto"/>
              </w:pBd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DD2A4B">
              <w:rPr>
                <w:rFonts w:eastAsia="Browallia New"/>
                <w:sz w:val="26"/>
                <w:szCs w:val="26"/>
                <w:lang w:val="en-GB"/>
              </w:rPr>
              <w:t>6,747,268,406</w:t>
            </w:r>
          </w:p>
        </w:tc>
        <w:tc>
          <w:tcPr>
            <w:tcW w:w="1368" w:type="dxa"/>
          </w:tcPr>
          <w:p w14:paraId="5B08D02F" w14:textId="03BD537E" w:rsidR="005F2C0E" w:rsidRPr="00792CF6" w:rsidRDefault="00751E35" w:rsidP="005F2C0E">
            <w:pPr>
              <w:pBdr>
                <w:bottom w:val="single" w:sz="12" w:space="1" w:color="auto"/>
              </w:pBd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51E35">
              <w:rPr>
                <w:sz w:val="26"/>
                <w:szCs w:val="26"/>
              </w:rPr>
              <w:t>121,548,192</w:t>
            </w:r>
          </w:p>
        </w:tc>
        <w:tc>
          <w:tcPr>
            <w:tcW w:w="1368" w:type="dxa"/>
          </w:tcPr>
          <w:p w14:paraId="7C277E33" w14:textId="7594405C" w:rsidR="005F2C0E" w:rsidRPr="00792CF6" w:rsidRDefault="005F2C0E" w:rsidP="005F2C0E">
            <w:pPr>
              <w:pBdr>
                <w:bottom w:val="single" w:sz="12" w:space="1" w:color="auto"/>
              </w:pBdr>
              <w:spacing w:line="38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5F2C0E">
              <w:rPr>
                <w:sz w:val="26"/>
                <w:szCs w:val="26"/>
                <w:lang w:val="en-GB"/>
              </w:rPr>
              <w:t>497,172,683</w:t>
            </w:r>
          </w:p>
        </w:tc>
      </w:tr>
    </w:tbl>
    <w:p w14:paraId="3A0D22DD" w14:textId="37793D69" w:rsidR="00E567B4" w:rsidRPr="00792CF6" w:rsidRDefault="00E567B4" w:rsidP="00F036C5">
      <w:pPr>
        <w:ind w:left="360"/>
        <w:rPr>
          <w:rFonts w:eastAsia="Browallia New"/>
          <w:sz w:val="26"/>
          <w:szCs w:val="26"/>
          <w:cs/>
          <w:lang w:val="en-GB"/>
        </w:rPr>
      </w:pPr>
    </w:p>
    <w:p w14:paraId="7D74768F" w14:textId="06326A46" w:rsidR="007D12E2" w:rsidRPr="00792CF6" w:rsidRDefault="007D12E2" w:rsidP="00F036C5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F036C5" w:rsidRPr="00792CF6">
        <w:rPr>
          <w:rFonts w:eastAsia="Browallia New"/>
          <w:sz w:val="26"/>
          <w:szCs w:val="26"/>
          <w:lang w:val="en-GB"/>
        </w:rPr>
        <w:t xml:space="preserve">31 </w:t>
      </w:r>
      <w:r w:rsidR="00F036C5" w:rsidRPr="00792CF6">
        <w:rPr>
          <w:rFonts w:eastAsia="Browallia New"/>
          <w:sz w:val="26"/>
          <w:szCs w:val="26"/>
          <w:cs/>
          <w:lang w:val="en-GB"/>
        </w:rPr>
        <w:t xml:space="preserve">ธันวาคม </w:t>
      </w:r>
      <w:r w:rsidR="00F036C5" w:rsidRPr="00792CF6">
        <w:rPr>
          <w:spacing w:val="-2"/>
          <w:sz w:val="26"/>
          <w:szCs w:val="26"/>
          <w:lang w:val="en-GB"/>
        </w:rPr>
        <w:t>256</w:t>
      </w:r>
      <w:r w:rsidR="00F036C5">
        <w:rPr>
          <w:spacing w:val="-2"/>
          <w:sz w:val="26"/>
          <w:szCs w:val="26"/>
          <w:lang w:val="en-GB"/>
        </w:rPr>
        <w:t>8</w:t>
      </w:r>
      <w:r w:rsidR="00F036C5" w:rsidRPr="00792CF6">
        <w:rPr>
          <w:spacing w:val="-2"/>
          <w:sz w:val="26"/>
          <w:szCs w:val="26"/>
          <w:lang w:val="en-GB"/>
        </w:rPr>
        <w:t xml:space="preserve"> </w:t>
      </w:r>
      <w:r w:rsidR="00F036C5" w:rsidRPr="00792CF6">
        <w:rPr>
          <w:spacing w:val="-2"/>
          <w:sz w:val="26"/>
          <w:szCs w:val="26"/>
          <w:cs/>
          <w:lang w:val="en-GB"/>
        </w:rPr>
        <w:t>และ</w:t>
      </w:r>
      <w:r w:rsidR="00F036C5" w:rsidRPr="00792CF6">
        <w:rPr>
          <w:spacing w:val="-2"/>
          <w:sz w:val="26"/>
          <w:szCs w:val="26"/>
          <w:lang w:val="en-GB"/>
        </w:rPr>
        <w:t xml:space="preserve"> 256</w:t>
      </w:r>
      <w:r w:rsidR="00F036C5">
        <w:rPr>
          <w:spacing w:val="-2"/>
          <w:sz w:val="26"/>
          <w:szCs w:val="26"/>
          <w:lang w:val="en-GB"/>
        </w:rPr>
        <w:t>7</w:t>
      </w:r>
      <w:r w:rsidR="00F036C5" w:rsidRPr="00792CF6">
        <w:rPr>
          <w:spacing w:val="-2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>เงินให้สินเชื่อแก่สินทรัพย์ด้อยคุณภาพมีการเปลี่ยนแปลงดังนี้</w:t>
      </w:r>
    </w:p>
    <w:p w14:paraId="3F7DACBF" w14:textId="77777777" w:rsidR="000861C3" w:rsidRPr="00792CF6" w:rsidRDefault="000861C3" w:rsidP="000861C3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90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82"/>
        <w:gridCol w:w="1368"/>
        <w:gridCol w:w="1368"/>
        <w:gridCol w:w="1368"/>
        <w:gridCol w:w="1368"/>
      </w:tblGrid>
      <w:tr w:rsidR="000861C3" w:rsidRPr="00792CF6" w14:paraId="1F1EBD89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5358F111" w14:textId="77777777" w:rsidR="000861C3" w:rsidRPr="00792CF6" w:rsidRDefault="000861C3" w:rsidP="00102518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1624FAE3" w14:textId="77777777" w:rsidR="000861C3" w:rsidRPr="00AD7CD8" w:rsidRDefault="000861C3" w:rsidP="00102518">
            <w:pPr>
              <w:pBdr>
                <w:bottom w:val="single" w:sz="4" w:space="1" w:color="auto"/>
              </w:pBdr>
              <w:spacing w:line="38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23B9848C" w14:textId="77777777" w:rsidR="000861C3" w:rsidRPr="00AD7CD8" w:rsidRDefault="000861C3" w:rsidP="00102518">
            <w:pPr>
              <w:pBdr>
                <w:bottom w:val="single" w:sz="4" w:space="1" w:color="auto"/>
              </w:pBdr>
              <w:spacing w:line="380" w:lineRule="exact"/>
              <w:ind w:left="-70" w:right="-7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861C3" w:rsidRPr="00792CF6" w14:paraId="7ED13AB5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7959FFF7" w14:textId="77777777" w:rsidR="000861C3" w:rsidRPr="00792CF6" w:rsidRDefault="000861C3" w:rsidP="00102518">
            <w:pPr>
              <w:spacing w:line="380" w:lineRule="exact"/>
              <w:ind w:left="207" w:hanging="243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CBDA6B6" w14:textId="77777777" w:rsidR="000861C3" w:rsidRPr="00AD7CD8" w:rsidRDefault="000861C3" w:rsidP="00102518">
            <w:pPr>
              <w:pBdr>
                <w:bottom w:val="single" w:sz="4" w:space="1" w:color="auto"/>
              </w:pBdr>
              <w:spacing w:line="380" w:lineRule="exact"/>
              <w:ind w:left="-57" w:right="-5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62B150E2" w14:textId="77777777" w:rsidR="000861C3" w:rsidRPr="00AD7CD8" w:rsidRDefault="000861C3" w:rsidP="00102518">
            <w:pPr>
              <w:pBdr>
                <w:bottom w:val="single" w:sz="4" w:space="1" w:color="auto"/>
              </w:pBdr>
              <w:spacing w:line="380" w:lineRule="exact"/>
              <w:ind w:left="-57" w:right="-47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4778D3DB" w14:textId="77777777" w:rsidR="000861C3" w:rsidRPr="00AD7CD8" w:rsidRDefault="000861C3" w:rsidP="00102518">
            <w:pPr>
              <w:pBdr>
                <w:bottom w:val="single" w:sz="4" w:space="1" w:color="auto"/>
              </w:pBdr>
              <w:spacing w:line="380" w:lineRule="exact"/>
              <w:ind w:left="-57" w:right="-54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016445AA" w14:textId="77777777" w:rsidR="000861C3" w:rsidRPr="00AD7CD8" w:rsidRDefault="000861C3" w:rsidP="00102518">
            <w:pPr>
              <w:pBdr>
                <w:bottom w:val="single" w:sz="4" w:space="1" w:color="auto"/>
              </w:pBdr>
              <w:spacing w:line="380" w:lineRule="exact"/>
              <w:ind w:left="-57" w:right="-65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0861C3" w:rsidRPr="00792CF6" w14:paraId="2091FB31" w14:textId="77777777" w:rsidTr="00632001">
        <w:trPr>
          <w:trHeight w:val="20"/>
        </w:trPr>
        <w:tc>
          <w:tcPr>
            <w:tcW w:w="3582" w:type="dxa"/>
          </w:tcPr>
          <w:p w14:paraId="3BC63B8C" w14:textId="77777777" w:rsidR="000861C3" w:rsidRPr="00792CF6" w:rsidRDefault="000861C3" w:rsidP="00102518">
            <w:pPr>
              <w:spacing w:line="380" w:lineRule="exact"/>
              <w:ind w:left="207" w:hanging="243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EE750BC" w14:textId="77777777" w:rsidR="000861C3" w:rsidRPr="00792CF6" w:rsidRDefault="000861C3" w:rsidP="00102518">
            <w:pPr>
              <w:spacing w:line="380" w:lineRule="exact"/>
              <w:ind w:left="-57"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B112532" w14:textId="77777777" w:rsidR="000861C3" w:rsidRPr="00792CF6" w:rsidRDefault="000861C3" w:rsidP="00102518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BCCD464" w14:textId="77777777" w:rsidR="000861C3" w:rsidRPr="00792CF6" w:rsidRDefault="000861C3" w:rsidP="00102518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BFCE961" w14:textId="77777777" w:rsidR="000861C3" w:rsidRPr="00792CF6" w:rsidRDefault="000861C3" w:rsidP="00102518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</w:tr>
      <w:tr w:rsidR="00E74D54" w:rsidRPr="00792CF6" w14:paraId="3454F9DB" w14:textId="77777777" w:rsidTr="00E74D54">
        <w:trPr>
          <w:trHeight w:val="20"/>
        </w:trPr>
        <w:tc>
          <w:tcPr>
            <w:tcW w:w="3582" w:type="dxa"/>
          </w:tcPr>
          <w:p w14:paraId="77AB20AC" w14:textId="098889D1" w:rsidR="00E74D54" w:rsidRPr="00792CF6" w:rsidRDefault="00E74D54" w:rsidP="00102518">
            <w:pPr>
              <w:spacing w:line="380" w:lineRule="exact"/>
              <w:ind w:left="207" w:hanging="243"/>
              <w:rPr>
                <w:sz w:val="26"/>
                <w:szCs w:val="26"/>
              </w:rPr>
            </w:pP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92CF6">
              <w:rPr>
                <w:b/>
                <w:bCs/>
                <w:sz w:val="26"/>
                <w:szCs w:val="26"/>
                <w:lang w:val="en-GB"/>
              </w:rPr>
              <w:t>1</w:t>
            </w: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</w:tc>
        <w:tc>
          <w:tcPr>
            <w:tcW w:w="1368" w:type="dxa"/>
            <w:vAlign w:val="bottom"/>
          </w:tcPr>
          <w:p w14:paraId="7B11553A" w14:textId="70A2D2FE" w:rsidR="00E74D54" w:rsidRPr="00792CF6" w:rsidRDefault="008A755F" w:rsidP="00102518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8A755F">
              <w:rPr>
                <w:sz w:val="26"/>
                <w:szCs w:val="26"/>
              </w:rPr>
              <w:t>7,246,182,557</w:t>
            </w:r>
          </w:p>
        </w:tc>
        <w:tc>
          <w:tcPr>
            <w:tcW w:w="1368" w:type="dxa"/>
            <w:vAlign w:val="bottom"/>
          </w:tcPr>
          <w:p w14:paraId="62FF7DE4" w14:textId="049CBEE9" w:rsidR="00E74D54" w:rsidRPr="00792CF6" w:rsidRDefault="00E74D54" w:rsidP="00102518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 xml:space="preserve">6,896,155,901 </w:t>
            </w:r>
          </w:p>
        </w:tc>
        <w:tc>
          <w:tcPr>
            <w:tcW w:w="1368" w:type="dxa"/>
            <w:vAlign w:val="bottom"/>
          </w:tcPr>
          <w:p w14:paraId="7E8D7C59" w14:textId="089D63C2" w:rsidR="00E74D54" w:rsidRPr="00792CF6" w:rsidRDefault="00D66491" w:rsidP="00102518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D66491">
              <w:rPr>
                <w:sz w:val="26"/>
                <w:szCs w:val="26"/>
              </w:rPr>
              <w:t>541,231,515</w:t>
            </w:r>
          </w:p>
        </w:tc>
        <w:tc>
          <w:tcPr>
            <w:tcW w:w="1368" w:type="dxa"/>
            <w:vAlign w:val="bottom"/>
          </w:tcPr>
          <w:p w14:paraId="14E87173" w14:textId="21B3561B" w:rsidR="00E74D54" w:rsidRPr="00792CF6" w:rsidRDefault="00E74D54" w:rsidP="00102518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 xml:space="preserve">582,280,710 </w:t>
            </w:r>
          </w:p>
        </w:tc>
      </w:tr>
      <w:tr w:rsidR="00E74D54" w:rsidRPr="00792CF6" w14:paraId="252CEC44" w14:textId="77777777" w:rsidTr="00E74D54">
        <w:trPr>
          <w:trHeight w:val="20"/>
        </w:trPr>
        <w:tc>
          <w:tcPr>
            <w:tcW w:w="3582" w:type="dxa"/>
          </w:tcPr>
          <w:p w14:paraId="224FC533" w14:textId="23DE41A2" w:rsidR="00E74D54" w:rsidRPr="00792CF6" w:rsidRDefault="00E74D54" w:rsidP="00102518">
            <w:pPr>
              <w:spacing w:line="380" w:lineRule="exact"/>
              <w:ind w:left="207" w:hanging="243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การซื้อเพิ่ม</w:t>
            </w:r>
          </w:p>
        </w:tc>
        <w:tc>
          <w:tcPr>
            <w:tcW w:w="1368" w:type="dxa"/>
            <w:vAlign w:val="bottom"/>
          </w:tcPr>
          <w:p w14:paraId="694CF896" w14:textId="11DD11CC" w:rsidR="00E74D54" w:rsidRPr="00792CF6" w:rsidRDefault="006D7929" w:rsidP="00102518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6D7929">
              <w:rPr>
                <w:sz w:val="26"/>
                <w:szCs w:val="26"/>
              </w:rPr>
              <w:t>154,681,661</w:t>
            </w:r>
          </w:p>
        </w:tc>
        <w:tc>
          <w:tcPr>
            <w:tcW w:w="1368" w:type="dxa"/>
            <w:vAlign w:val="bottom"/>
          </w:tcPr>
          <w:p w14:paraId="48E98223" w14:textId="0C54B030" w:rsidR="00E74D54" w:rsidRPr="00792CF6" w:rsidRDefault="00E74D54" w:rsidP="00102518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406,230,166 </w:t>
            </w:r>
          </w:p>
        </w:tc>
        <w:tc>
          <w:tcPr>
            <w:tcW w:w="1368" w:type="dxa"/>
            <w:vAlign w:val="bottom"/>
          </w:tcPr>
          <w:p w14:paraId="413244EB" w14:textId="4DFAF9B7" w:rsidR="00E74D54" w:rsidRPr="00792CF6" w:rsidRDefault="0070126A" w:rsidP="00102518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0126A">
              <w:rPr>
                <w:sz w:val="26"/>
                <w:szCs w:val="26"/>
              </w:rPr>
              <w:t>19,008,959</w:t>
            </w:r>
          </w:p>
        </w:tc>
        <w:tc>
          <w:tcPr>
            <w:tcW w:w="1368" w:type="dxa"/>
            <w:vAlign w:val="bottom"/>
          </w:tcPr>
          <w:p w14:paraId="408ABACC" w14:textId="77FB157C" w:rsidR="00E74D54" w:rsidRPr="00792CF6" w:rsidRDefault="00E74D54" w:rsidP="00102518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 xml:space="preserve"> 1,536,894 </w:t>
            </w:r>
          </w:p>
        </w:tc>
      </w:tr>
      <w:tr w:rsidR="00E74D54" w:rsidRPr="00792CF6" w14:paraId="7DE8F2E5" w14:textId="77777777" w:rsidTr="00E74D54">
        <w:trPr>
          <w:trHeight w:val="20"/>
        </w:trPr>
        <w:tc>
          <w:tcPr>
            <w:tcW w:w="3582" w:type="dxa"/>
          </w:tcPr>
          <w:p w14:paraId="14AD349C" w14:textId="75A79C96" w:rsidR="00E74D54" w:rsidRPr="00792CF6" w:rsidRDefault="00E74D54" w:rsidP="00102518">
            <w:pPr>
              <w:spacing w:line="380" w:lineRule="exact"/>
              <w:ind w:left="207" w:hanging="243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368" w:type="dxa"/>
            <w:vAlign w:val="bottom"/>
          </w:tcPr>
          <w:p w14:paraId="53C7FA9F" w14:textId="7CBFE1F5" w:rsidR="00E74D54" w:rsidRPr="00792CF6" w:rsidRDefault="00A60C28" w:rsidP="00102518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A60C28">
              <w:rPr>
                <w:sz w:val="26"/>
                <w:szCs w:val="26"/>
              </w:rPr>
              <w:t>1,392,941,119</w:t>
            </w:r>
          </w:p>
        </w:tc>
        <w:tc>
          <w:tcPr>
            <w:tcW w:w="1368" w:type="dxa"/>
            <w:vAlign w:val="bottom"/>
          </w:tcPr>
          <w:p w14:paraId="39E67736" w14:textId="27F7D61D" w:rsidR="00E74D54" w:rsidRPr="00792CF6" w:rsidRDefault="00E74D54" w:rsidP="00102518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1,344,297,170</w:t>
            </w:r>
          </w:p>
        </w:tc>
        <w:tc>
          <w:tcPr>
            <w:tcW w:w="1368" w:type="dxa"/>
            <w:vAlign w:val="bottom"/>
          </w:tcPr>
          <w:p w14:paraId="5978171A" w14:textId="61A54303" w:rsidR="00E74D54" w:rsidRPr="00792CF6" w:rsidRDefault="008E769B" w:rsidP="00102518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8E769B">
              <w:rPr>
                <w:sz w:val="26"/>
                <w:szCs w:val="26"/>
              </w:rPr>
              <w:t>124,912,047</w:t>
            </w:r>
          </w:p>
        </w:tc>
        <w:tc>
          <w:tcPr>
            <w:tcW w:w="1368" w:type="dxa"/>
            <w:vAlign w:val="bottom"/>
          </w:tcPr>
          <w:p w14:paraId="6F1B1B08" w14:textId="7674216B" w:rsidR="00E74D54" w:rsidRPr="00792CF6" w:rsidRDefault="00E74D54" w:rsidP="00102518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144,509,784</w:t>
            </w:r>
          </w:p>
        </w:tc>
      </w:tr>
      <w:tr w:rsidR="00E74D54" w:rsidRPr="00792CF6" w14:paraId="5C83D734" w14:textId="77777777" w:rsidTr="00E74D54">
        <w:trPr>
          <w:trHeight w:val="20"/>
        </w:trPr>
        <w:tc>
          <w:tcPr>
            <w:tcW w:w="3582" w:type="dxa"/>
          </w:tcPr>
          <w:p w14:paraId="6254FA98" w14:textId="3AAF82D1" w:rsidR="00E74D54" w:rsidRPr="00792CF6" w:rsidRDefault="00E74D54" w:rsidP="00102518">
            <w:pPr>
              <w:spacing w:line="380" w:lineRule="exact"/>
              <w:ind w:left="506" w:hanging="5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 ปิดบัญชีด้วยการรับชำระหนี้</w:t>
            </w:r>
            <w:r w:rsidR="007907B4">
              <w:rPr>
                <w:sz w:val="26"/>
                <w:szCs w:val="26"/>
                <w:lang w:val="en-GB"/>
              </w:rPr>
              <w:br/>
            </w:r>
            <w:r w:rsidRPr="00792CF6">
              <w:rPr>
                <w:sz w:val="26"/>
                <w:szCs w:val="26"/>
                <w:cs/>
                <w:lang w:val="en-GB"/>
              </w:rPr>
              <w:t>เป็นทรัพย์สินรอการขาย</w:t>
            </w:r>
          </w:p>
        </w:tc>
        <w:tc>
          <w:tcPr>
            <w:tcW w:w="1368" w:type="dxa"/>
            <w:vAlign w:val="bottom"/>
          </w:tcPr>
          <w:p w14:paraId="711E9572" w14:textId="39F759EF" w:rsidR="00E74D54" w:rsidRPr="00792CF6" w:rsidRDefault="00406445" w:rsidP="00102518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406445">
              <w:rPr>
                <w:sz w:val="26"/>
                <w:szCs w:val="26"/>
              </w:rPr>
              <w:t>(</w:t>
            </w:r>
            <w:r w:rsidR="00E01E3E">
              <w:rPr>
                <w:sz w:val="26"/>
                <w:szCs w:val="26"/>
              </w:rPr>
              <w:t>213,757,168</w:t>
            </w:r>
            <w:r w:rsidRPr="00406445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D583CC3" w14:textId="69DDE49C" w:rsidR="00E74D54" w:rsidRPr="00792CF6" w:rsidRDefault="00E74D54" w:rsidP="00102518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(272,089,552)</w:t>
            </w:r>
          </w:p>
        </w:tc>
        <w:tc>
          <w:tcPr>
            <w:tcW w:w="1368" w:type="dxa"/>
            <w:vAlign w:val="bottom"/>
          </w:tcPr>
          <w:p w14:paraId="7D1FD289" w14:textId="1B116E1B" w:rsidR="00E74D54" w:rsidRPr="00DC7245" w:rsidRDefault="00DC7245" w:rsidP="00DC7245">
            <w:pPr>
              <w:tabs>
                <w:tab w:val="decimal" w:pos="945"/>
              </w:tabs>
              <w:spacing w:line="380" w:lineRule="exact"/>
              <w:ind w:left="-57" w:right="-47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8DCDFD5" w14:textId="6F8FBB2C" w:rsidR="00E74D54" w:rsidRPr="00792CF6" w:rsidRDefault="00E74D54" w:rsidP="00102518">
            <w:pPr>
              <w:tabs>
                <w:tab w:val="decimal" w:pos="945"/>
              </w:tabs>
              <w:spacing w:line="380" w:lineRule="exact"/>
              <w:ind w:left="-57" w:right="-47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</w:tr>
      <w:tr w:rsidR="00E74D54" w:rsidRPr="00792CF6" w14:paraId="1F5B9158" w14:textId="77777777" w:rsidTr="00E74D54">
        <w:trPr>
          <w:trHeight w:val="20"/>
        </w:trPr>
        <w:tc>
          <w:tcPr>
            <w:tcW w:w="3582" w:type="dxa"/>
          </w:tcPr>
          <w:p w14:paraId="5E9EAA78" w14:textId="7498DBAB" w:rsidR="00E74D54" w:rsidRPr="00792CF6" w:rsidRDefault="00E74D54" w:rsidP="00102518">
            <w:pPr>
              <w:spacing w:line="380" w:lineRule="exact"/>
              <w:ind w:left="207" w:hanging="243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 การจำหน่าย</w:t>
            </w:r>
          </w:p>
        </w:tc>
        <w:tc>
          <w:tcPr>
            <w:tcW w:w="1368" w:type="dxa"/>
            <w:vAlign w:val="bottom"/>
          </w:tcPr>
          <w:p w14:paraId="07FE9A49" w14:textId="6B73BD0F" w:rsidR="00E74D54" w:rsidRPr="00792CF6" w:rsidRDefault="00421AA8" w:rsidP="00102518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421AA8">
              <w:rPr>
                <w:sz w:val="26"/>
                <w:szCs w:val="26"/>
              </w:rPr>
              <w:t>(</w:t>
            </w:r>
            <w:r w:rsidR="00E01E3E">
              <w:rPr>
                <w:sz w:val="26"/>
                <w:szCs w:val="26"/>
              </w:rPr>
              <w:t>81,151,550</w:t>
            </w:r>
            <w:r w:rsidRPr="00421AA8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D718A15" w14:textId="009818DB" w:rsidR="00E74D54" w:rsidRPr="00792CF6" w:rsidRDefault="00E74D54" w:rsidP="00102518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(56,768,721)</w:t>
            </w:r>
          </w:p>
        </w:tc>
        <w:tc>
          <w:tcPr>
            <w:tcW w:w="1368" w:type="dxa"/>
            <w:vAlign w:val="bottom"/>
          </w:tcPr>
          <w:p w14:paraId="17CB1DE0" w14:textId="01B24199" w:rsidR="00E74D54" w:rsidRPr="00DC7245" w:rsidRDefault="00547F3B" w:rsidP="006B781A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547F3B">
              <w:rPr>
                <w:rFonts w:eastAsia="Browallia New"/>
                <w:sz w:val="26"/>
                <w:szCs w:val="26"/>
                <w:lang w:val="en-GB"/>
              </w:rPr>
              <w:t>(5,912)</w:t>
            </w:r>
          </w:p>
        </w:tc>
        <w:tc>
          <w:tcPr>
            <w:tcW w:w="1368" w:type="dxa"/>
            <w:vAlign w:val="bottom"/>
          </w:tcPr>
          <w:p w14:paraId="6645D079" w14:textId="1C6C4778" w:rsidR="00E74D54" w:rsidRPr="00792CF6" w:rsidRDefault="00E74D54" w:rsidP="00102518">
            <w:pPr>
              <w:tabs>
                <w:tab w:val="decimal" w:pos="945"/>
              </w:tabs>
              <w:spacing w:line="380" w:lineRule="exact"/>
              <w:ind w:left="-57" w:right="-47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</w:tr>
      <w:tr w:rsidR="00E74D54" w:rsidRPr="00792CF6" w14:paraId="439263BA" w14:textId="77777777" w:rsidTr="00E74D54">
        <w:trPr>
          <w:trHeight w:val="20"/>
        </w:trPr>
        <w:tc>
          <w:tcPr>
            <w:tcW w:w="3582" w:type="dxa"/>
          </w:tcPr>
          <w:p w14:paraId="542A1E08" w14:textId="2D11455E" w:rsidR="00E74D54" w:rsidRPr="00792CF6" w:rsidRDefault="00E74D54" w:rsidP="00102518">
            <w:pPr>
              <w:spacing w:line="380" w:lineRule="exact"/>
              <w:ind w:left="497" w:hanging="533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 รับเงินจากเงินให้สินเชื่อ</w:t>
            </w:r>
            <w:r w:rsidR="007907B4">
              <w:rPr>
                <w:sz w:val="26"/>
                <w:szCs w:val="26"/>
                <w:lang w:val="en-GB"/>
              </w:rPr>
              <w:br/>
            </w:r>
            <w:r w:rsidRPr="00792CF6">
              <w:rPr>
                <w:sz w:val="26"/>
                <w:szCs w:val="26"/>
                <w:cs/>
                <w:lang w:val="en-GB"/>
              </w:rPr>
              <w:t>แก่สินทรัพย์ด้อยคุณภาพ</w:t>
            </w:r>
          </w:p>
        </w:tc>
        <w:tc>
          <w:tcPr>
            <w:tcW w:w="1368" w:type="dxa"/>
            <w:vAlign w:val="bottom"/>
          </w:tcPr>
          <w:p w14:paraId="6ECF0E04" w14:textId="77A45499" w:rsidR="00E74D54" w:rsidRPr="00792CF6" w:rsidRDefault="00601302" w:rsidP="00102518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601302">
              <w:rPr>
                <w:sz w:val="26"/>
                <w:szCs w:val="26"/>
              </w:rPr>
              <w:t>(275,097,008)</w:t>
            </w:r>
          </w:p>
        </w:tc>
        <w:tc>
          <w:tcPr>
            <w:tcW w:w="1368" w:type="dxa"/>
            <w:vAlign w:val="bottom"/>
          </w:tcPr>
          <w:p w14:paraId="1859ABFD" w14:textId="65FE376A" w:rsidR="00E74D54" w:rsidRPr="00792CF6" w:rsidRDefault="00E74D54" w:rsidP="00102518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(248,313,624)</w:t>
            </w:r>
          </w:p>
        </w:tc>
        <w:tc>
          <w:tcPr>
            <w:tcW w:w="1368" w:type="dxa"/>
            <w:vAlign w:val="bottom"/>
          </w:tcPr>
          <w:p w14:paraId="4327B831" w14:textId="44782FAA" w:rsidR="00E74D54" w:rsidRPr="00792CF6" w:rsidRDefault="009B6771" w:rsidP="009B6771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9B6771">
              <w:rPr>
                <w:sz w:val="26"/>
                <w:szCs w:val="26"/>
              </w:rPr>
              <w:t>(9,300,813)</w:t>
            </w:r>
          </w:p>
        </w:tc>
        <w:tc>
          <w:tcPr>
            <w:tcW w:w="1368" w:type="dxa"/>
            <w:vAlign w:val="bottom"/>
          </w:tcPr>
          <w:p w14:paraId="65D1FAE0" w14:textId="00FE7C3F" w:rsidR="00E74D54" w:rsidRPr="00792CF6" w:rsidRDefault="00E74D54" w:rsidP="00102518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(10,449,097)</w:t>
            </w:r>
          </w:p>
        </w:tc>
      </w:tr>
      <w:tr w:rsidR="00E74D54" w:rsidRPr="00792CF6" w14:paraId="5B86FA4E" w14:textId="77777777" w:rsidTr="00E74D54">
        <w:trPr>
          <w:trHeight w:val="70"/>
        </w:trPr>
        <w:tc>
          <w:tcPr>
            <w:tcW w:w="3582" w:type="dxa"/>
          </w:tcPr>
          <w:p w14:paraId="6208B62D" w14:textId="120643B6" w:rsidR="00E74D54" w:rsidRPr="00B375F2" w:rsidRDefault="00E74D54" w:rsidP="00102518">
            <w:pPr>
              <w:spacing w:line="380" w:lineRule="exact"/>
              <w:ind w:left="207" w:hanging="243"/>
              <w:rPr>
                <w:sz w:val="26"/>
                <w:szCs w:val="26"/>
              </w:rPr>
            </w:pPr>
            <w:r w:rsidRPr="00B375F2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75F2">
              <w:rPr>
                <w:sz w:val="26"/>
                <w:szCs w:val="26"/>
                <w:cs/>
                <w:lang w:val="en-GB"/>
              </w:rPr>
              <w:t xml:space="preserve">  ผลขาดทุน</w:t>
            </w:r>
            <w:r w:rsidR="00AC54A5" w:rsidRPr="00B375F2">
              <w:rPr>
                <w:sz w:val="26"/>
                <w:szCs w:val="26"/>
                <w:cs/>
                <w:lang w:val="en-GB"/>
              </w:rPr>
              <w:t>ด้านเครดิต</w:t>
            </w:r>
            <w:r w:rsidRPr="00B375F2">
              <w:rPr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0341D3DD" w14:textId="2E39733E" w:rsidR="00E74D54" w:rsidRPr="00792CF6" w:rsidRDefault="00AC6C50" w:rsidP="00C52155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AC6C50">
              <w:rPr>
                <w:sz w:val="26"/>
                <w:szCs w:val="26"/>
              </w:rPr>
              <w:t>(2,</w:t>
            </w:r>
            <w:r w:rsidR="00E01E3E">
              <w:rPr>
                <w:sz w:val="26"/>
                <w:szCs w:val="26"/>
              </w:rPr>
              <w:t>010,816,691</w:t>
            </w:r>
            <w:r w:rsidRPr="00AC6C50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F696DE6" w14:textId="64A0BDA4" w:rsidR="00E74D54" w:rsidRPr="00792CF6" w:rsidRDefault="00E74D54" w:rsidP="00C52155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(823,328,783)</w:t>
            </w:r>
          </w:p>
        </w:tc>
        <w:tc>
          <w:tcPr>
            <w:tcW w:w="1368" w:type="dxa"/>
            <w:vAlign w:val="bottom"/>
          </w:tcPr>
          <w:p w14:paraId="5AA9D544" w14:textId="73671BE9" w:rsidR="00E74D54" w:rsidRPr="00792CF6" w:rsidRDefault="00326F0E" w:rsidP="00C52155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326F0E">
              <w:rPr>
                <w:sz w:val="26"/>
                <w:szCs w:val="26"/>
              </w:rPr>
              <w:t>(538,046,411)</w:t>
            </w:r>
          </w:p>
        </w:tc>
        <w:tc>
          <w:tcPr>
            <w:tcW w:w="1368" w:type="dxa"/>
            <w:vAlign w:val="bottom"/>
          </w:tcPr>
          <w:p w14:paraId="406771D6" w14:textId="3DF13276" w:rsidR="00E74D54" w:rsidRPr="00792CF6" w:rsidRDefault="00E74D54" w:rsidP="00C52155">
            <w:pP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 xml:space="preserve"> (176,646,776)</w:t>
            </w:r>
          </w:p>
        </w:tc>
      </w:tr>
      <w:tr w:rsidR="00E74D54" w:rsidRPr="00792CF6" w14:paraId="3640A25A" w14:textId="77777777" w:rsidTr="00E74D54">
        <w:trPr>
          <w:trHeight w:val="63"/>
        </w:trPr>
        <w:tc>
          <w:tcPr>
            <w:tcW w:w="3582" w:type="dxa"/>
          </w:tcPr>
          <w:p w14:paraId="643D5AD3" w14:textId="44D770F0" w:rsidR="00E74D54" w:rsidRPr="00F17207" w:rsidRDefault="00E74D54" w:rsidP="00102518">
            <w:pPr>
              <w:spacing w:line="380" w:lineRule="exact"/>
              <w:ind w:left="207" w:hanging="243"/>
              <w:rPr>
                <w:sz w:val="26"/>
                <w:szCs w:val="26"/>
              </w:rPr>
            </w:pP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92CF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368" w:type="dxa"/>
            <w:vAlign w:val="bottom"/>
          </w:tcPr>
          <w:p w14:paraId="20D23E59" w14:textId="59E9BC3B" w:rsidR="00E74D54" w:rsidRPr="00792CF6" w:rsidRDefault="00E01E3E" w:rsidP="00102518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=SUM(B4:B6) </w:instrText>
            </w:r>
            <w:r>
              <w:rPr>
                <w:sz w:val="26"/>
                <w:szCs w:val="26"/>
              </w:rPr>
              <w:fldChar w:fldCharType="separate"/>
            </w:r>
            <w:r>
              <w:rPr>
                <w:noProof/>
                <w:sz w:val="26"/>
                <w:szCs w:val="26"/>
              </w:rPr>
              <w:t>6,212,982,920</w:t>
            </w:r>
            <w:r>
              <w:rPr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14:paraId="3CAEB32D" w14:textId="0598239C" w:rsidR="00E74D54" w:rsidRPr="00792CF6" w:rsidRDefault="00E74D54" w:rsidP="00102518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 xml:space="preserve">  7,246,182,557</w:t>
            </w:r>
          </w:p>
        </w:tc>
        <w:tc>
          <w:tcPr>
            <w:tcW w:w="1368" w:type="dxa"/>
            <w:vAlign w:val="bottom"/>
          </w:tcPr>
          <w:p w14:paraId="151C8CD5" w14:textId="4C0B8D90" w:rsidR="00E74D54" w:rsidRPr="00792CF6" w:rsidRDefault="008B2BC9" w:rsidP="00102518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=SUM(D4:D10) </w:instrText>
            </w:r>
            <w:r>
              <w:rPr>
                <w:sz w:val="26"/>
                <w:szCs w:val="26"/>
              </w:rPr>
              <w:fldChar w:fldCharType="separate"/>
            </w:r>
            <w:r>
              <w:rPr>
                <w:noProof/>
                <w:sz w:val="26"/>
                <w:szCs w:val="26"/>
              </w:rPr>
              <w:t>137,799,385</w:t>
            </w:r>
            <w:r>
              <w:rPr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14:paraId="035385CC" w14:textId="6929ADD6" w:rsidR="00E74D54" w:rsidRPr="00792CF6" w:rsidRDefault="00E74D54" w:rsidP="00102518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45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 xml:space="preserve"> 541,231,515</w:t>
            </w:r>
          </w:p>
        </w:tc>
      </w:tr>
    </w:tbl>
    <w:p w14:paraId="71774D5F" w14:textId="77777777" w:rsidR="00E567B4" w:rsidRPr="00792CF6" w:rsidRDefault="00E567B4" w:rsidP="007907B4">
      <w:pPr>
        <w:ind w:left="360"/>
        <w:jc w:val="thaiDistribute"/>
        <w:rPr>
          <w:rFonts w:eastAsia="Browallia New"/>
          <w:spacing w:val="-2"/>
          <w:sz w:val="26"/>
          <w:szCs w:val="26"/>
          <w:lang w:val="en-GB"/>
        </w:rPr>
      </w:pPr>
    </w:p>
    <w:p w14:paraId="57E1D16B" w14:textId="77777777" w:rsidR="00EF0C6C" w:rsidRDefault="00EF0C6C">
      <w:pPr>
        <w:rPr>
          <w:rFonts w:eastAsia="Browallia New"/>
          <w:spacing w:val="-2"/>
          <w:sz w:val="26"/>
          <w:szCs w:val="26"/>
          <w:cs/>
          <w:lang w:val="en-GB"/>
        </w:rPr>
      </w:pPr>
      <w:r>
        <w:rPr>
          <w:rFonts w:eastAsia="Browallia New"/>
          <w:spacing w:val="-2"/>
          <w:sz w:val="26"/>
          <w:szCs w:val="26"/>
          <w:cs/>
          <w:lang w:val="en-GB"/>
        </w:rPr>
        <w:br w:type="page"/>
      </w:r>
    </w:p>
    <w:p w14:paraId="7B892428" w14:textId="6A607BF4" w:rsidR="00EF0C6C" w:rsidRDefault="00EF0C6C" w:rsidP="00B01E30">
      <w:pPr>
        <w:ind w:left="360"/>
        <w:jc w:val="thaiDistribute"/>
        <w:rPr>
          <w:rFonts w:eastAsia="Browallia New"/>
          <w:spacing w:val="-2"/>
          <w:sz w:val="26"/>
          <w:szCs w:val="26"/>
          <w:lang w:val="en-GB"/>
        </w:rPr>
      </w:pPr>
      <w:r w:rsidRPr="00EF0C6C">
        <w:rPr>
          <w:rFonts w:eastAsia="Browallia New"/>
          <w:spacing w:val="-2"/>
          <w:sz w:val="26"/>
          <w:szCs w:val="26"/>
          <w:cs/>
          <w:lang w:val="en-GB"/>
        </w:rPr>
        <w:lastRenderedPageBreak/>
        <w:t>ในระหว่างปี</w:t>
      </w:r>
      <w:r>
        <w:rPr>
          <w:rFonts w:eastAsia="Browallia New"/>
          <w:spacing w:val="-2"/>
          <w:sz w:val="26"/>
          <w:szCs w:val="26"/>
          <w:lang w:val="en-GB"/>
        </w:rPr>
        <w:t xml:space="preserve"> 2568</w:t>
      </w:r>
      <w:r w:rsidRPr="00EF0C6C">
        <w:rPr>
          <w:rFonts w:eastAsia="Browallia New"/>
          <w:spacing w:val="-2"/>
          <w:sz w:val="26"/>
          <w:szCs w:val="26"/>
          <w:cs/>
          <w:lang w:val="en-GB"/>
        </w:rPr>
        <w:t xml:space="preserve"> กลุ่มบริษัทมีค่าเผื่อผลขาดทุนด้านเครดิตที่คาดว่าจะเกิดขึ้นเพิ่มขึ้นอย่างมีนัยสำคัญ สาเหตุหลักเกิดจากการทบทวนข้อสมมติที่ใช้ในการประมาณการกระแสเงินสดรับเพื่อให้สอดคล้องกับสถานการณ์ปัจจุบัน โดยในส่วนของพอร์ตไม่มีหลักประกัน กิจการได้ปรับปรุงข้อสมมติโดยอิงจากสถิติการจัดเก็บหนี้ที่เกิดขึ้นจริงล่าสุด และสำหรับพอร์ตมีหลักประกันผลกระทบส่วนใหญ่เกิดจากการปรับปรุงระยะเวลาที่คาดว่าจะได้รับชำระคืนจากหลักประกันให้สะท้อนถึงสถานะทางคดีในปัจจุบัน</w:t>
      </w:r>
    </w:p>
    <w:p w14:paraId="757DEF03" w14:textId="77777777" w:rsidR="00EF0C6C" w:rsidRDefault="00EF0C6C" w:rsidP="00B01E30">
      <w:pPr>
        <w:ind w:left="360"/>
        <w:jc w:val="thaiDistribute"/>
        <w:rPr>
          <w:rFonts w:eastAsia="Browallia New"/>
          <w:spacing w:val="-2"/>
          <w:sz w:val="26"/>
          <w:szCs w:val="26"/>
          <w:cs/>
          <w:lang w:val="en-GB"/>
        </w:rPr>
      </w:pPr>
    </w:p>
    <w:p w14:paraId="3512C20D" w14:textId="72333D5D" w:rsidR="00EF0C6C" w:rsidRDefault="002207B4" w:rsidP="00EF0C6C">
      <w:pPr>
        <w:ind w:left="360"/>
        <w:jc w:val="thaiDistribute"/>
        <w:rPr>
          <w:rFonts w:eastAsia="Browallia New"/>
          <w:spacing w:val="-2"/>
          <w:sz w:val="26"/>
          <w:szCs w:val="26"/>
          <w:lang w:val="en-GB"/>
        </w:rPr>
      </w:pPr>
      <w:r w:rsidRPr="009A31A4">
        <w:rPr>
          <w:rFonts w:eastAsia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6929FB" w:rsidRPr="009A31A4">
        <w:rPr>
          <w:sz w:val="26"/>
          <w:szCs w:val="26"/>
          <w:lang w:val="en-GB"/>
        </w:rPr>
        <w:t>31</w:t>
      </w:r>
      <w:r w:rsidRPr="009A31A4">
        <w:rPr>
          <w:sz w:val="26"/>
          <w:szCs w:val="26"/>
          <w:cs/>
          <w:lang w:val="en-GB"/>
        </w:rPr>
        <w:t xml:space="preserve"> ธันวาคม </w:t>
      </w:r>
      <w:r w:rsidR="006929FB" w:rsidRPr="009A31A4">
        <w:rPr>
          <w:sz w:val="26"/>
          <w:szCs w:val="26"/>
          <w:lang w:val="en-GB"/>
        </w:rPr>
        <w:t>256</w:t>
      </w:r>
      <w:r w:rsidR="0085286B" w:rsidRPr="009A31A4">
        <w:rPr>
          <w:sz w:val="26"/>
          <w:szCs w:val="26"/>
          <w:lang w:val="en-GB"/>
        </w:rPr>
        <w:t>8</w:t>
      </w:r>
      <w:r w:rsidRPr="009A31A4">
        <w:rPr>
          <w:rFonts w:eastAsia="Browallia New"/>
          <w:spacing w:val="-2"/>
          <w:sz w:val="26"/>
          <w:szCs w:val="26"/>
          <w:cs/>
          <w:lang w:val="en-GB"/>
        </w:rPr>
        <w:t xml:space="preserve"> เงินให้สินเชื่อแก่สินทรัพย์ด้อยคุณภาพในงบการเงินรวมมีจำนวน </w:t>
      </w:r>
      <w:r w:rsidR="000B7AD2" w:rsidRPr="009A31A4">
        <w:rPr>
          <w:rFonts w:eastAsia="Browallia New"/>
          <w:spacing w:val="-2"/>
          <w:sz w:val="26"/>
          <w:szCs w:val="26"/>
          <w:lang w:val="en-GB"/>
        </w:rPr>
        <w:t>802,759</w:t>
      </w:r>
      <w:r w:rsidR="0085286B" w:rsidRPr="009A31A4">
        <w:rPr>
          <w:rFonts w:eastAsia="Browallia New"/>
          <w:spacing w:val="-2"/>
          <w:sz w:val="26"/>
          <w:szCs w:val="26"/>
          <w:lang w:val="en-GB"/>
        </w:rPr>
        <w:t xml:space="preserve"> </w:t>
      </w:r>
      <w:r w:rsidRPr="009A31A4">
        <w:rPr>
          <w:rFonts w:eastAsia="Browallia New"/>
          <w:spacing w:val="-2"/>
          <w:sz w:val="26"/>
          <w:szCs w:val="26"/>
          <w:cs/>
          <w:lang w:val="en-GB"/>
        </w:rPr>
        <w:t>สัญญา (</w:t>
      </w:r>
      <w:r w:rsidR="007907B4" w:rsidRPr="009A31A4">
        <w:rPr>
          <w:sz w:val="26"/>
          <w:szCs w:val="26"/>
          <w:lang w:val="en-GB"/>
        </w:rPr>
        <w:t>2567</w:t>
      </w:r>
      <w:r w:rsidR="00AC54A5" w:rsidRPr="009A31A4">
        <w:rPr>
          <w:sz w:val="26"/>
          <w:szCs w:val="26"/>
          <w:lang w:val="en-GB"/>
        </w:rPr>
        <w:t>:</w:t>
      </w:r>
      <w:r w:rsidR="007907B4" w:rsidRPr="009A31A4">
        <w:rPr>
          <w:sz w:val="26"/>
          <w:szCs w:val="26"/>
          <w:lang w:val="en-GB"/>
        </w:rPr>
        <w:t xml:space="preserve"> </w:t>
      </w:r>
      <w:r w:rsidR="0085286B" w:rsidRPr="009A31A4">
        <w:rPr>
          <w:rFonts w:eastAsia="Browallia New"/>
          <w:spacing w:val="-2"/>
          <w:sz w:val="26"/>
          <w:szCs w:val="26"/>
          <w:lang w:val="en-GB"/>
        </w:rPr>
        <w:t>820,804</w:t>
      </w:r>
      <w:r w:rsidR="0085286B" w:rsidRPr="009A31A4">
        <w:rPr>
          <w:rFonts w:eastAsia="Browallia New"/>
          <w:spacing w:val="-2"/>
          <w:sz w:val="26"/>
          <w:szCs w:val="26"/>
          <w:cs/>
          <w:lang w:val="en-GB"/>
        </w:rPr>
        <w:t xml:space="preserve"> </w:t>
      </w:r>
      <w:r w:rsidRPr="009A31A4">
        <w:rPr>
          <w:rFonts w:eastAsia="Browallia New"/>
          <w:spacing w:val="-2"/>
          <w:sz w:val="26"/>
          <w:szCs w:val="26"/>
          <w:cs/>
          <w:lang w:val="en-GB"/>
        </w:rPr>
        <w:t>สัญญา)</w:t>
      </w:r>
      <w:r w:rsidR="00181792" w:rsidRPr="009A31A4">
        <w:rPr>
          <w:rFonts w:eastAsia="Browallia New"/>
          <w:spacing w:val="-2"/>
          <w:sz w:val="26"/>
          <w:szCs w:val="26"/>
          <w:lang w:val="en-GB"/>
        </w:rPr>
        <w:t xml:space="preserve"> </w:t>
      </w:r>
      <w:r w:rsidRPr="009A31A4">
        <w:rPr>
          <w:rFonts w:eastAsia="Browallia New"/>
          <w:spacing w:val="-2"/>
          <w:sz w:val="26"/>
          <w:szCs w:val="26"/>
          <w:cs/>
          <w:lang w:val="en-GB"/>
        </w:rPr>
        <w:t xml:space="preserve">โดยมีหลักประกันเป็นที่ดินหรืออาคาร จำนวน </w:t>
      </w:r>
      <w:r w:rsidR="000B7AD2" w:rsidRPr="009A31A4">
        <w:rPr>
          <w:rFonts w:eastAsia="Browallia New"/>
          <w:spacing w:val="-2"/>
          <w:sz w:val="26"/>
          <w:szCs w:val="26"/>
          <w:lang w:val="en-GB"/>
        </w:rPr>
        <w:t>84</w:t>
      </w:r>
      <w:r w:rsidR="00361042">
        <w:rPr>
          <w:rFonts w:eastAsia="Browallia New"/>
          <w:spacing w:val="-2"/>
          <w:sz w:val="26"/>
          <w:szCs w:val="26"/>
          <w:lang w:val="en-GB"/>
        </w:rPr>
        <w:t>7</w:t>
      </w:r>
      <w:r w:rsidRPr="009A31A4">
        <w:rPr>
          <w:rFonts w:eastAsia="Browallia New"/>
          <w:spacing w:val="-2"/>
          <w:sz w:val="26"/>
          <w:szCs w:val="26"/>
          <w:cs/>
          <w:lang w:val="en-GB"/>
        </w:rPr>
        <w:t xml:space="preserve"> สัญญา (</w:t>
      </w:r>
      <w:r w:rsidR="007907B4" w:rsidRPr="009A31A4">
        <w:rPr>
          <w:sz w:val="26"/>
          <w:szCs w:val="26"/>
          <w:lang w:val="en-GB"/>
        </w:rPr>
        <w:t>2567</w:t>
      </w:r>
      <w:r w:rsidRPr="009A31A4">
        <w:rPr>
          <w:rFonts w:eastAsia="Browallia New"/>
          <w:spacing w:val="-2"/>
          <w:sz w:val="26"/>
          <w:szCs w:val="26"/>
          <w:lang w:val="en-GB"/>
        </w:rPr>
        <w:t xml:space="preserve">: </w:t>
      </w:r>
      <w:r w:rsidRPr="009A31A4">
        <w:rPr>
          <w:rFonts w:eastAsia="Browallia New"/>
          <w:spacing w:val="-2"/>
          <w:sz w:val="26"/>
          <w:szCs w:val="26"/>
          <w:cs/>
          <w:lang w:val="en-GB"/>
        </w:rPr>
        <w:t xml:space="preserve">จำนวน </w:t>
      </w:r>
      <w:r w:rsidR="0085286B" w:rsidRPr="009A31A4">
        <w:rPr>
          <w:rFonts w:eastAsia="Browallia New"/>
          <w:spacing w:val="-2"/>
          <w:sz w:val="26"/>
          <w:szCs w:val="26"/>
          <w:lang w:val="en-GB"/>
        </w:rPr>
        <w:t xml:space="preserve">773 </w:t>
      </w:r>
      <w:r w:rsidRPr="009A31A4">
        <w:rPr>
          <w:rFonts w:eastAsia="Browallia New"/>
          <w:spacing w:val="-2"/>
          <w:sz w:val="26"/>
          <w:szCs w:val="26"/>
          <w:cs/>
          <w:lang w:val="en-GB"/>
        </w:rPr>
        <w:t xml:space="preserve">สัญญา) มูลค่ายุติธรรมของหลักประกันมีจำนวน </w:t>
      </w:r>
      <w:r w:rsidR="00C02493" w:rsidRPr="009A31A4">
        <w:rPr>
          <w:rFonts w:eastAsia="Browallia New"/>
          <w:spacing w:val="-2"/>
          <w:sz w:val="26"/>
          <w:szCs w:val="26"/>
          <w:lang w:val="en-GB"/>
        </w:rPr>
        <w:t>6,</w:t>
      </w:r>
      <w:r w:rsidR="0036012A">
        <w:rPr>
          <w:rFonts w:eastAsia="Browallia New"/>
          <w:spacing w:val="-2"/>
          <w:sz w:val="26"/>
          <w:szCs w:val="26"/>
          <w:lang w:val="en-GB"/>
        </w:rPr>
        <w:t>0</w:t>
      </w:r>
      <w:r w:rsidR="002F7BE4">
        <w:rPr>
          <w:rFonts w:eastAsia="Browallia New"/>
          <w:spacing w:val="-2"/>
          <w:sz w:val="26"/>
          <w:szCs w:val="26"/>
          <w:lang w:val="en-GB"/>
        </w:rPr>
        <w:t>95</w:t>
      </w:r>
      <w:r w:rsidR="00C02493" w:rsidRPr="009A31A4">
        <w:rPr>
          <w:rFonts w:eastAsia="Browallia New"/>
          <w:spacing w:val="-2"/>
          <w:sz w:val="26"/>
          <w:szCs w:val="26"/>
          <w:lang w:val="en-GB"/>
        </w:rPr>
        <w:t>.</w:t>
      </w:r>
      <w:r w:rsidR="004D10B0">
        <w:rPr>
          <w:rFonts w:eastAsia="Browallia New"/>
          <w:spacing w:val="-2"/>
          <w:sz w:val="26"/>
          <w:szCs w:val="26"/>
          <w:lang w:val="en-GB"/>
        </w:rPr>
        <w:t>21</w:t>
      </w:r>
      <w:r w:rsidR="0085286B" w:rsidRPr="009A31A4">
        <w:rPr>
          <w:rFonts w:eastAsia="Browallia New"/>
          <w:spacing w:val="-2"/>
          <w:sz w:val="26"/>
          <w:szCs w:val="26"/>
          <w:lang w:val="en-GB"/>
        </w:rPr>
        <w:t xml:space="preserve"> </w:t>
      </w:r>
      <w:r w:rsidRPr="009A31A4">
        <w:rPr>
          <w:rFonts w:eastAsia="Browallia New"/>
          <w:spacing w:val="-2"/>
          <w:sz w:val="26"/>
          <w:szCs w:val="26"/>
          <w:cs/>
          <w:lang w:val="en-GB"/>
        </w:rPr>
        <w:t>ล้านบาท (</w:t>
      </w:r>
      <w:r w:rsidR="007907B4" w:rsidRPr="009A31A4">
        <w:rPr>
          <w:sz w:val="26"/>
          <w:szCs w:val="26"/>
          <w:lang w:val="en-GB"/>
        </w:rPr>
        <w:t>2567</w:t>
      </w:r>
      <w:r w:rsidRPr="009A31A4">
        <w:rPr>
          <w:rFonts w:eastAsia="Browallia New"/>
          <w:spacing w:val="-2"/>
          <w:sz w:val="26"/>
          <w:szCs w:val="26"/>
          <w:lang w:val="en-GB"/>
        </w:rPr>
        <w:t xml:space="preserve">: </w:t>
      </w:r>
      <w:r w:rsidR="0085286B" w:rsidRPr="009A31A4">
        <w:rPr>
          <w:rFonts w:eastAsia="Browallia New"/>
          <w:spacing w:val="-2"/>
          <w:sz w:val="26"/>
          <w:szCs w:val="26"/>
          <w:lang w:val="en-GB"/>
        </w:rPr>
        <w:t>6,051.05</w:t>
      </w:r>
      <w:r w:rsidR="0085286B" w:rsidRPr="009A31A4">
        <w:rPr>
          <w:rFonts w:eastAsia="Browallia New"/>
          <w:spacing w:val="-2"/>
          <w:sz w:val="26"/>
          <w:szCs w:val="26"/>
          <w:cs/>
          <w:lang w:val="en-GB"/>
        </w:rPr>
        <w:t xml:space="preserve"> </w:t>
      </w:r>
      <w:r w:rsidRPr="009A31A4">
        <w:rPr>
          <w:rFonts w:eastAsia="Browallia New"/>
          <w:spacing w:val="-2"/>
          <w:sz w:val="26"/>
          <w:szCs w:val="26"/>
          <w:cs/>
          <w:lang w:val="en-GB"/>
        </w:rPr>
        <w:t xml:space="preserve">ล้านบาท) และมีเงินให้สินเชื่อแก่สินทรัพย์ด้อยคุณภาพในงบการเงินเฉพาะกิจการเป็นจำนวน </w:t>
      </w:r>
      <w:r w:rsidR="009A31A4" w:rsidRPr="009A31A4">
        <w:rPr>
          <w:rFonts w:eastAsia="Browallia New"/>
          <w:spacing w:val="-2"/>
          <w:sz w:val="26"/>
          <w:szCs w:val="26"/>
          <w:lang w:val="en-GB"/>
        </w:rPr>
        <w:t>110,696</w:t>
      </w:r>
      <w:r w:rsidR="0085286B" w:rsidRPr="009A31A4">
        <w:rPr>
          <w:rFonts w:eastAsia="Browallia New"/>
          <w:spacing w:val="-2"/>
          <w:sz w:val="26"/>
          <w:szCs w:val="26"/>
          <w:lang w:val="en-GB"/>
        </w:rPr>
        <w:t xml:space="preserve"> </w:t>
      </w:r>
      <w:r w:rsidRPr="009A31A4">
        <w:rPr>
          <w:rFonts w:eastAsia="Browallia New"/>
          <w:spacing w:val="-2"/>
          <w:sz w:val="26"/>
          <w:szCs w:val="26"/>
          <w:cs/>
          <w:lang w:val="en-GB"/>
        </w:rPr>
        <w:t>สัญญา (</w:t>
      </w:r>
      <w:r w:rsidR="007907B4" w:rsidRPr="009A31A4">
        <w:rPr>
          <w:sz w:val="26"/>
          <w:szCs w:val="26"/>
          <w:lang w:val="en-GB"/>
        </w:rPr>
        <w:t>2567</w:t>
      </w:r>
      <w:r w:rsidRPr="009A31A4">
        <w:rPr>
          <w:rFonts w:eastAsia="Browallia New"/>
          <w:spacing w:val="-2"/>
          <w:sz w:val="26"/>
          <w:szCs w:val="26"/>
          <w:lang w:val="en-GB"/>
        </w:rPr>
        <w:t xml:space="preserve">: </w:t>
      </w:r>
      <w:r w:rsidR="0085286B" w:rsidRPr="009A31A4">
        <w:rPr>
          <w:rFonts w:eastAsia="Browallia New"/>
          <w:sz w:val="26"/>
          <w:szCs w:val="26"/>
          <w:lang w:val="en-GB"/>
        </w:rPr>
        <w:t xml:space="preserve">115,417 </w:t>
      </w:r>
      <w:r w:rsidRPr="009A31A4">
        <w:rPr>
          <w:rFonts w:eastAsia="Browallia New"/>
          <w:spacing w:val="-2"/>
          <w:sz w:val="26"/>
          <w:szCs w:val="26"/>
          <w:cs/>
          <w:lang w:val="en-GB"/>
        </w:rPr>
        <w:t>สัญญา)</w:t>
      </w:r>
      <w:r w:rsidR="009048C6" w:rsidRPr="009A31A4">
        <w:rPr>
          <w:rFonts w:eastAsia="Browallia New"/>
          <w:spacing w:val="-2"/>
          <w:sz w:val="26"/>
          <w:szCs w:val="26"/>
          <w:cs/>
          <w:lang w:val="en-GB"/>
        </w:rPr>
        <w:t xml:space="preserve"> )</w:t>
      </w:r>
      <w:r w:rsidR="009048C6" w:rsidRPr="009A31A4">
        <w:rPr>
          <w:rFonts w:eastAsia="Browallia New"/>
          <w:spacing w:val="-2"/>
          <w:sz w:val="26"/>
          <w:szCs w:val="26"/>
          <w:lang w:val="en-GB"/>
        </w:rPr>
        <w:t xml:space="preserve"> </w:t>
      </w:r>
      <w:r w:rsidR="009048C6" w:rsidRPr="009A31A4">
        <w:rPr>
          <w:rFonts w:eastAsia="Browallia New"/>
          <w:spacing w:val="-2"/>
          <w:sz w:val="26"/>
          <w:szCs w:val="26"/>
          <w:cs/>
          <w:lang w:val="en-GB"/>
        </w:rPr>
        <w:t xml:space="preserve">โดยมีหลักประกันเป็นที่ดินหรืออาคาร จำนวน </w:t>
      </w:r>
      <w:r w:rsidR="009048C6" w:rsidRPr="009A31A4">
        <w:rPr>
          <w:rFonts w:eastAsia="Browallia New"/>
          <w:spacing w:val="-2"/>
          <w:sz w:val="26"/>
          <w:szCs w:val="26"/>
        </w:rPr>
        <w:t>1</w:t>
      </w:r>
      <w:r w:rsidR="000B7AD2" w:rsidRPr="009A31A4">
        <w:rPr>
          <w:rFonts w:eastAsia="Browallia New"/>
          <w:spacing w:val="-2"/>
          <w:sz w:val="26"/>
          <w:szCs w:val="26"/>
        </w:rPr>
        <w:t>59</w:t>
      </w:r>
      <w:r w:rsidR="009048C6" w:rsidRPr="009A31A4">
        <w:rPr>
          <w:rFonts w:eastAsia="Browallia New"/>
          <w:spacing w:val="-2"/>
          <w:sz w:val="26"/>
          <w:szCs w:val="26"/>
          <w:cs/>
          <w:lang w:val="en-GB"/>
        </w:rPr>
        <w:t xml:space="preserve"> สัญญา (</w:t>
      </w:r>
      <w:r w:rsidR="009048C6" w:rsidRPr="009A31A4">
        <w:rPr>
          <w:sz w:val="26"/>
          <w:szCs w:val="26"/>
          <w:lang w:val="en-GB"/>
        </w:rPr>
        <w:t>2567</w:t>
      </w:r>
      <w:r w:rsidR="009048C6" w:rsidRPr="009A31A4">
        <w:rPr>
          <w:rFonts w:eastAsia="Browallia New"/>
          <w:spacing w:val="-2"/>
          <w:sz w:val="26"/>
          <w:szCs w:val="26"/>
          <w:lang w:val="en-GB"/>
        </w:rPr>
        <w:t xml:space="preserve">: </w:t>
      </w:r>
      <w:r w:rsidR="009048C6" w:rsidRPr="009A31A4">
        <w:rPr>
          <w:rFonts w:eastAsia="Browallia New" w:hint="cs"/>
          <w:spacing w:val="-2"/>
          <w:sz w:val="26"/>
          <w:szCs w:val="26"/>
          <w:cs/>
          <w:lang w:val="en-GB"/>
        </w:rPr>
        <w:t>ไม่มี</w:t>
      </w:r>
      <w:r w:rsidR="009048C6" w:rsidRPr="009A31A4">
        <w:rPr>
          <w:rFonts w:eastAsia="Browallia New"/>
          <w:spacing w:val="-2"/>
          <w:sz w:val="26"/>
          <w:szCs w:val="26"/>
          <w:cs/>
          <w:lang w:val="en-GB"/>
        </w:rPr>
        <w:t>)</w:t>
      </w:r>
      <w:r w:rsidR="00C02493" w:rsidRPr="009A31A4">
        <w:rPr>
          <w:rFonts w:eastAsia="Browallia New"/>
          <w:spacing w:val="-2"/>
          <w:sz w:val="26"/>
          <w:szCs w:val="26"/>
          <w:lang w:val="en-GB"/>
        </w:rPr>
        <w:t xml:space="preserve"> </w:t>
      </w:r>
      <w:r w:rsidR="00C02493" w:rsidRPr="009A31A4">
        <w:rPr>
          <w:rFonts w:eastAsia="Browallia New"/>
          <w:spacing w:val="-2"/>
          <w:sz w:val="26"/>
          <w:szCs w:val="26"/>
          <w:cs/>
          <w:lang w:val="en-GB"/>
        </w:rPr>
        <w:t xml:space="preserve">มูลค่ายุติธรรมของหลักประกันมีจำนวน </w:t>
      </w:r>
      <w:r w:rsidR="005521B7" w:rsidRPr="009A31A4">
        <w:rPr>
          <w:rFonts w:eastAsia="Browallia New"/>
          <w:spacing w:val="-2"/>
          <w:sz w:val="26"/>
          <w:szCs w:val="26"/>
          <w:lang w:val="en-GB"/>
        </w:rPr>
        <w:t>128.42</w:t>
      </w:r>
      <w:r w:rsidR="00C02493" w:rsidRPr="009A31A4">
        <w:rPr>
          <w:rFonts w:eastAsia="Browallia New"/>
          <w:spacing w:val="-2"/>
          <w:sz w:val="26"/>
          <w:szCs w:val="26"/>
          <w:lang w:val="en-GB"/>
        </w:rPr>
        <w:t xml:space="preserve"> </w:t>
      </w:r>
      <w:r w:rsidR="00C02493" w:rsidRPr="009A31A4">
        <w:rPr>
          <w:rFonts w:eastAsia="Browallia New"/>
          <w:spacing w:val="-2"/>
          <w:sz w:val="26"/>
          <w:szCs w:val="26"/>
          <w:cs/>
          <w:lang w:val="en-GB"/>
        </w:rPr>
        <w:t>ล้านบาท (</w:t>
      </w:r>
      <w:r w:rsidR="00C02493" w:rsidRPr="009A31A4">
        <w:rPr>
          <w:sz w:val="26"/>
          <w:szCs w:val="26"/>
          <w:lang w:val="en-GB"/>
        </w:rPr>
        <w:t xml:space="preserve">2567 </w:t>
      </w:r>
      <w:r w:rsidR="00C02493" w:rsidRPr="009A31A4">
        <w:rPr>
          <w:rFonts w:eastAsia="Browallia New"/>
          <w:spacing w:val="-2"/>
          <w:sz w:val="26"/>
          <w:szCs w:val="26"/>
          <w:lang w:val="en-GB"/>
        </w:rPr>
        <w:t xml:space="preserve">: </w:t>
      </w:r>
      <w:r w:rsidR="005521B7" w:rsidRPr="009A31A4">
        <w:rPr>
          <w:rFonts w:eastAsia="Browallia New" w:hint="cs"/>
          <w:spacing w:val="-2"/>
          <w:sz w:val="26"/>
          <w:szCs w:val="26"/>
          <w:cs/>
          <w:lang w:val="en-GB"/>
        </w:rPr>
        <w:t>ไม่มี</w:t>
      </w:r>
      <w:r w:rsidR="00C02493" w:rsidRPr="009A31A4">
        <w:rPr>
          <w:rFonts w:eastAsia="Browallia New"/>
          <w:spacing w:val="-2"/>
          <w:sz w:val="26"/>
          <w:szCs w:val="26"/>
          <w:cs/>
          <w:lang w:val="en-GB"/>
        </w:rPr>
        <w:t>)</w:t>
      </w:r>
    </w:p>
    <w:p w14:paraId="6326A659" w14:textId="77777777" w:rsidR="00EF0C6C" w:rsidRDefault="00EF0C6C" w:rsidP="00EF0C6C">
      <w:pPr>
        <w:ind w:left="360"/>
        <w:jc w:val="thaiDistribute"/>
        <w:rPr>
          <w:rFonts w:eastAsia="Browallia New"/>
          <w:spacing w:val="-2"/>
          <w:sz w:val="26"/>
          <w:szCs w:val="26"/>
          <w:lang w:val="en-GB"/>
        </w:rPr>
      </w:pPr>
    </w:p>
    <w:p w14:paraId="0C5D6024" w14:textId="5F202C12" w:rsidR="007D12E2" w:rsidRPr="00EF0C6C" w:rsidRDefault="007D12E2" w:rsidP="007907B4">
      <w:pPr>
        <w:ind w:left="360"/>
        <w:jc w:val="thaiDistribute"/>
        <w:rPr>
          <w:rFonts w:eastAsia="Browallia New"/>
          <w:spacing w:val="-2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เงินให้สินเชื่อแก่สินทรัพย์ด้อยคุณภาพ ณ วันที่ </w:t>
      </w:r>
      <w:r w:rsidR="006929FB" w:rsidRPr="00792CF6">
        <w:rPr>
          <w:rFonts w:eastAsia="Browallia New"/>
          <w:sz w:val="26"/>
          <w:szCs w:val="26"/>
          <w:lang w:val="en-GB"/>
        </w:rPr>
        <w:t>31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ธันวาคม </w:t>
      </w:r>
      <w:r w:rsidR="0085286B" w:rsidRPr="00792CF6">
        <w:rPr>
          <w:spacing w:val="-2"/>
          <w:sz w:val="26"/>
          <w:szCs w:val="26"/>
          <w:lang w:val="en-GB"/>
        </w:rPr>
        <w:t>256</w:t>
      </w:r>
      <w:r w:rsidR="0085286B">
        <w:rPr>
          <w:spacing w:val="-2"/>
          <w:sz w:val="26"/>
          <w:szCs w:val="26"/>
          <w:lang w:val="en-GB"/>
        </w:rPr>
        <w:t>8</w:t>
      </w:r>
      <w:r w:rsidR="0085286B" w:rsidRPr="00792CF6">
        <w:rPr>
          <w:spacing w:val="-2"/>
          <w:sz w:val="26"/>
          <w:szCs w:val="26"/>
          <w:lang w:val="en-GB"/>
        </w:rPr>
        <w:t xml:space="preserve"> </w:t>
      </w:r>
      <w:r w:rsidR="0085286B" w:rsidRPr="00792CF6">
        <w:rPr>
          <w:spacing w:val="-2"/>
          <w:sz w:val="26"/>
          <w:szCs w:val="26"/>
          <w:cs/>
          <w:lang w:val="en-GB"/>
        </w:rPr>
        <w:t>และ</w:t>
      </w:r>
      <w:r w:rsidR="0085286B" w:rsidRPr="00792CF6">
        <w:rPr>
          <w:spacing w:val="-2"/>
          <w:sz w:val="26"/>
          <w:szCs w:val="26"/>
          <w:lang w:val="en-GB"/>
        </w:rPr>
        <w:t xml:space="preserve"> 256</w:t>
      </w:r>
      <w:r w:rsidR="0085286B">
        <w:rPr>
          <w:spacing w:val="-2"/>
          <w:sz w:val="26"/>
          <w:szCs w:val="26"/>
          <w:lang w:val="en-GB"/>
        </w:rPr>
        <w:t>7</w:t>
      </w:r>
      <w:r w:rsidR="0085286B" w:rsidRPr="00792CF6">
        <w:rPr>
          <w:spacing w:val="-2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>สามารถวิเคราะห์นับจากวันที่ซื้อเงินให้สินเชื่อแก่สินทรัพย์ด้อยคุณภาพ ได้ดังนี้</w:t>
      </w:r>
    </w:p>
    <w:p w14:paraId="4DC857DC" w14:textId="77777777" w:rsidR="00ED70AC" w:rsidRPr="00792CF6" w:rsidRDefault="00ED70AC" w:rsidP="00ED70AC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90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82"/>
        <w:gridCol w:w="1368"/>
        <w:gridCol w:w="1368"/>
        <w:gridCol w:w="1368"/>
        <w:gridCol w:w="1368"/>
      </w:tblGrid>
      <w:tr w:rsidR="00ED70AC" w:rsidRPr="00792CF6" w14:paraId="043C4880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19DF748E" w14:textId="77777777" w:rsidR="00ED70AC" w:rsidRPr="00792CF6" w:rsidRDefault="00ED70AC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2C873910" w14:textId="77777777" w:rsidR="00ED70AC" w:rsidRPr="00AD7CD8" w:rsidRDefault="00ED70AC" w:rsidP="00632001">
            <w:pPr>
              <w:pBdr>
                <w:bottom w:val="single" w:sz="4" w:space="1" w:color="auto"/>
              </w:pBdr>
              <w:spacing w:line="36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5AA4ED9B" w14:textId="77777777" w:rsidR="00ED70AC" w:rsidRPr="00AD7CD8" w:rsidRDefault="00ED70AC" w:rsidP="00632001">
            <w:pPr>
              <w:pBdr>
                <w:bottom w:val="single" w:sz="4" w:space="1" w:color="auto"/>
              </w:pBdr>
              <w:spacing w:line="360" w:lineRule="exact"/>
              <w:ind w:left="-70" w:right="-7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D70AC" w:rsidRPr="00792CF6" w14:paraId="33B64956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17B60D46" w14:textId="77777777" w:rsidR="00ED70AC" w:rsidRPr="00792CF6" w:rsidRDefault="00ED70AC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E2807CD" w14:textId="77777777" w:rsidR="00ED70AC" w:rsidRPr="00AD7CD8" w:rsidRDefault="00ED70AC" w:rsidP="00632001">
            <w:pPr>
              <w:pBdr>
                <w:bottom w:val="single" w:sz="4" w:space="1" w:color="auto"/>
              </w:pBdr>
              <w:spacing w:line="360" w:lineRule="exact"/>
              <w:ind w:left="-57" w:right="-5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20C0275B" w14:textId="77777777" w:rsidR="00ED70AC" w:rsidRPr="00AD7CD8" w:rsidRDefault="00ED70AC" w:rsidP="00632001">
            <w:pPr>
              <w:pBdr>
                <w:bottom w:val="single" w:sz="4" w:space="1" w:color="auto"/>
              </w:pBdr>
              <w:spacing w:line="360" w:lineRule="exact"/>
              <w:ind w:left="-57" w:right="-47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06B28669" w14:textId="77777777" w:rsidR="00ED70AC" w:rsidRPr="00AD7CD8" w:rsidRDefault="00ED70AC" w:rsidP="00632001">
            <w:pPr>
              <w:pBdr>
                <w:bottom w:val="single" w:sz="4" w:space="1" w:color="auto"/>
              </w:pBdr>
              <w:spacing w:line="360" w:lineRule="exact"/>
              <w:ind w:left="-57" w:right="-54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09DB0E0A" w14:textId="77777777" w:rsidR="00ED70AC" w:rsidRPr="00AD7CD8" w:rsidRDefault="00ED70AC" w:rsidP="00632001">
            <w:pPr>
              <w:pBdr>
                <w:bottom w:val="single" w:sz="4" w:space="1" w:color="auto"/>
              </w:pBdr>
              <w:spacing w:line="360" w:lineRule="exact"/>
              <w:ind w:left="-57" w:right="-65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ED70AC" w:rsidRPr="00792CF6" w14:paraId="10D12C72" w14:textId="77777777" w:rsidTr="00632001">
        <w:trPr>
          <w:trHeight w:val="20"/>
        </w:trPr>
        <w:tc>
          <w:tcPr>
            <w:tcW w:w="3582" w:type="dxa"/>
          </w:tcPr>
          <w:p w14:paraId="73282874" w14:textId="77777777" w:rsidR="00ED70AC" w:rsidRPr="00792CF6" w:rsidRDefault="00ED70AC" w:rsidP="00632001">
            <w:pPr>
              <w:spacing w:line="360" w:lineRule="exact"/>
              <w:ind w:left="159" w:hanging="195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6A4DD87" w14:textId="77777777" w:rsidR="00ED70AC" w:rsidRPr="00792CF6" w:rsidRDefault="00ED70AC" w:rsidP="00632001">
            <w:pPr>
              <w:spacing w:line="360" w:lineRule="exact"/>
              <w:ind w:left="-57"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DD379C1" w14:textId="77777777" w:rsidR="00ED70AC" w:rsidRPr="00792CF6" w:rsidRDefault="00ED70AC" w:rsidP="00632001">
            <w:pP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4F2C8AB" w14:textId="77777777" w:rsidR="00ED70AC" w:rsidRPr="00792CF6" w:rsidRDefault="00ED70AC" w:rsidP="00632001">
            <w:pPr>
              <w:spacing w:line="36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108FCA5" w14:textId="77777777" w:rsidR="00ED70AC" w:rsidRPr="00792CF6" w:rsidRDefault="00ED70AC" w:rsidP="00632001">
            <w:pPr>
              <w:spacing w:line="36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</w:tr>
      <w:tr w:rsidR="00ED70AC" w:rsidRPr="00792CF6" w14:paraId="5DAC7CF4" w14:textId="77777777" w:rsidTr="00632001">
        <w:trPr>
          <w:trHeight w:val="20"/>
        </w:trPr>
        <w:tc>
          <w:tcPr>
            <w:tcW w:w="3582" w:type="dxa"/>
          </w:tcPr>
          <w:p w14:paraId="43A2D779" w14:textId="517F67BF" w:rsidR="00ED70AC" w:rsidRPr="00792CF6" w:rsidRDefault="00ED70AC" w:rsidP="00ED70AC">
            <w:pPr>
              <w:spacing w:line="360" w:lineRule="exact"/>
              <w:ind w:left="159" w:hanging="195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น้อยกว่า </w:t>
            </w:r>
            <w:r w:rsidRPr="00792CF6">
              <w:rPr>
                <w:sz w:val="26"/>
                <w:szCs w:val="26"/>
                <w:lang w:val="en-GB"/>
              </w:rPr>
              <w:t>1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</w:tcPr>
          <w:p w14:paraId="5931106D" w14:textId="1FDD4C26" w:rsidR="00ED70AC" w:rsidRPr="00EE6DDC" w:rsidRDefault="00BB460A" w:rsidP="00ED70AC">
            <w:pP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EE6DDC">
              <w:rPr>
                <w:sz w:val="26"/>
                <w:szCs w:val="26"/>
                <w:lang w:val="en-GB"/>
              </w:rPr>
              <w:t xml:space="preserve"> 131,552,165 </w:t>
            </w:r>
          </w:p>
        </w:tc>
        <w:tc>
          <w:tcPr>
            <w:tcW w:w="1368" w:type="dxa"/>
          </w:tcPr>
          <w:p w14:paraId="4A500CC6" w14:textId="56D8654B" w:rsidR="00ED70AC" w:rsidRPr="00792CF6" w:rsidRDefault="00ED70AC" w:rsidP="00ED70AC">
            <w:pP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399,413,340 </w:t>
            </w:r>
          </w:p>
        </w:tc>
        <w:tc>
          <w:tcPr>
            <w:tcW w:w="1368" w:type="dxa"/>
          </w:tcPr>
          <w:p w14:paraId="7C06E656" w14:textId="775289DD" w:rsidR="00ED70AC" w:rsidRPr="004E7027" w:rsidRDefault="00395CCA" w:rsidP="004E7027">
            <w:pP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4E7027">
              <w:rPr>
                <w:sz w:val="26"/>
                <w:szCs w:val="26"/>
                <w:lang w:val="en-GB"/>
              </w:rPr>
              <w:t xml:space="preserve"> 18,493,651 </w:t>
            </w:r>
          </w:p>
        </w:tc>
        <w:tc>
          <w:tcPr>
            <w:tcW w:w="1368" w:type="dxa"/>
          </w:tcPr>
          <w:p w14:paraId="2FBF6C5A" w14:textId="1F7A7770" w:rsidR="00ED70AC" w:rsidRPr="00792CF6" w:rsidRDefault="00ED70AC" w:rsidP="00ED70AC">
            <w:pP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1,498,090 </w:t>
            </w:r>
          </w:p>
        </w:tc>
      </w:tr>
      <w:tr w:rsidR="00ED70AC" w:rsidRPr="00792CF6" w14:paraId="447DCA8C" w14:textId="77777777" w:rsidTr="00632001">
        <w:trPr>
          <w:trHeight w:val="20"/>
        </w:trPr>
        <w:tc>
          <w:tcPr>
            <w:tcW w:w="3582" w:type="dxa"/>
          </w:tcPr>
          <w:p w14:paraId="3C5EB3BD" w14:textId="14CCB83A" w:rsidR="00ED70AC" w:rsidRPr="00792CF6" w:rsidRDefault="00ED70AC" w:rsidP="00ED70AC">
            <w:pPr>
              <w:spacing w:line="360" w:lineRule="exact"/>
              <w:ind w:left="159" w:hanging="195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1 - 2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</w:tcPr>
          <w:p w14:paraId="18223094" w14:textId="488F3713" w:rsidR="00ED70AC" w:rsidRPr="00EE6DDC" w:rsidRDefault="00BB460A" w:rsidP="00ED70AC">
            <w:pP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EE6DDC">
              <w:rPr>
                <w:sz w:val="26"/>
                <w:szCs w:val="26"/>
                <w:lang w:val="en-GB"/>
              </w:rPr>
              <w:t xml:space="preserve"> 525,066,202 </w:t>
            </w:r>
          </w:p>
        </w:tc>
        <w:tc>
          <w:tcPr>
            <w:tcW w:w="1368" w:type="dxa"/>
          </w:tcPr>
          <w:p w14:paraId="72AE6C36" w14:textId="46B2C47D" w:rsidR="00ED70AC" w:rsidRPr="00792CF6" w:rsidRDefault="00ED70AC" w:rsidP="00ED70AC">
            <w:pP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1,444,211,579 </w:t>
            </w:r>
          </w:p>
        </w:tc>
        <w:tc>
          <w:tcPr>
            <w:tcW w:w="1368" w:type="dxa"/>
          </w:tcPr>
          <w:p w14:paraId="287A5AA4" w14:textId="347FD973" w:rsidR="00ED70AC" w:rsidRPr="004E7027" w:rsidRDefault="00395CCA" w:rsidP="004E7027">
            <w:pP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4E7027">
              <w:rPr>
                <w:sz w:val="26"/>
                <w:szCs w:val="26"/>
                <w:lang w:val="en-GB"/>
              </w:rPr>
              <w:t xml:space="preserve"> 1,624,460 </w:t>
            </w:r>
          </w:p>
        </w:tc>
        <w:tc>
          <w:tcPr>
            <w:tcW w:w="1368" w:type="dxa"/>
          </w:tcPr>
          <w:p w14:paraId="78F40557" w14:textId="3844C241" w:rsidR="00ED70AC" w:rsidRPr="00792CF6" w:rsidRDefault="00ED70AC" w:rsidP="00ED70AC">
            <w:pP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148,452,493 </w:t>
            </w:r>
          </w:p>
        </w:tc>
      </w:tr>
      <w:tr w:rsidR="00ED70AC" w:rsidRPr="00792CF6" w14:paraId="0979662C" w14:textId="77777777" w:rsidTr="00632001">
        <w:trPr>
          <w:trHeight w:val="20"/>
        </w:trPr>
        <w:tc>
          <w:tcPr>
            <w:tcW w:w="3582" w:type="dxa"/>
          </w:tcPr>
          <w:p w14:paraId="3E354666" w14:textId="3C00DCE4" w:rsidR="00ED70AC" w:rsidRPr="00792CF6" w:rsidRDefault="00ED70AC" w:rsidP="00ED70AC">
            <w:pPr>
              <w:spacing w:line="360" w:lineRule="exact"/>
              <w:ind w:left="159" w:hanging="195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2 - 3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</w:tcPr>
          <w:p w14:paraId="1CDA7ADE" w14:textId="010E46EF" w:rsidR="00ED70AC" w:rsidRPr="00EE6DDC" w:rsidRDefault="00BB460A" w:rsidP="00ED70AC">
            <w:pP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EE6DDC">
              <w:rPr>
                <w:sz w:val="26"/>
                <w:szCs w:val="26"/>
                <w:lang w:val="en-GB"/>
              </w:rPr>
              <w:t xml:space="preserve"> 1,196,206,753 </w:t>
            </w:r>
          </w:p>
        </w:tc>
        <w:tc>
          <w:tcPr>
            <w:tcW w:w="1368" w:type="dxa"/>
          </w:tcPr>
          <w:p w14:paraId="04A858E4" w14:textId="5328CBDF" w:rsidR="00ED70AC" w:rsidRPr="00792CF6" w:rsidRDefault="00ED70AC" w:rsidP="00ED70AC">
            <w:pP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1,712,540,472 </w:t>
            </w:r>
          </w:p>
        </w:tc>
        <w:tc>
          <w:tcPr>
            <w:tcW w:w="1368" w:type="dxa"/>
          </w:tcPr>
          <w:p w14:paraId="4966C5D2" w14:textId="27C5D57D" w:rsidR="00ED70AC" w:rsidRPr="004E7027" w:rsidRDefault="00395CCA" w:rsidP="004E7027">
            <w:pP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4E7027">
              <w:rPr>
                <w:sz w:val="26"/>
                <w:szCs w:val="26"/>
                <w:lang w:val="en-GB"/>
              </w:rPr>
              <w:t xml:space="preserve"> 147,659,791 </w:t>
            </w:r>
          </w:p>
        </w:tc>
        <w:tc>
          <w:tcPr>
            <w:tcW w:w="1368" w:type="dxa"/>
          </w:tcPr>
          <w:p w14:paraId="06BFDC77" w14:textId="40DD04CA" w:rsidR="00ED70AC" w:rsidRPr="00792CF6" w:rsidRDefault="00ED70AC" w:rsidP="00ED70AC">
            <w:pP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69,057,028 </w:t>
            </w:r>
          </w:p>
        </w:tc>
      </w:tr>
      <w:tr w:rsidR="00ED70AC" w:rsidRPr="00792CF6" w14:paraId="4C28FD33" w14:textId="77777777" w:rsidTr="00632001">
        <w:trPr>
          <w:trHeight w:val="20"/>
        </w:trPr>
        <w:tc>
          <w:tcPr>
            <w:tcW w:w="3582" w:type="dxa"/>
          </w:tcPr>
          <w:p w14:paraId="47D8BF80" w14:textId="62E1FC82" w:rsidR="00ED70AC" w:rsidRPr="00792CF6" w:rsidRDefault="00ED70AC" w:rsidP="00ED70AC">
            <w:pPr>
              <w:spacing w:line="360" w:lineRule="exact"/>
              <w:ind w:left="159" w:hanging="195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3 - 4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</w:tcPr>
          <w:p w14:paraId="61375DA0" w14:textId="45533B3E" w:rsidR="00ED70AC" w:rsidRPr="00EE6DDC" w:rsidRDefault="00BB460A" w:rsidP="00ED70AC">
            <w:pP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EE6DDC">
              <w:rPr>
                <w:sz w:val="26"/>
                <w:szCs w:val="26"/>
                <w:lang w:val="en-GB"/>
              </w:rPr>
              <w:t xml:space="preserve"> 1,808,562,295 </w:t>
            </w:r>
          </w:p>
        </w:tc>
        <w:tc>
          <w:tcPr>
            <w:tcW w:w="1368" w:type="dxa"/>
          </w:tcPr>
          <w:p w14:paraId="240FB1F2" w14:textId="5F220965" w:rsidR="00ED70AC" w:rsidRPr="00792CF6" w:rsidRDefault="00ED70AC" w:rsidP="00ED70AC">
            <w:pP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1,009,374,875 </w:t>
            </w:r>
          </w:p>
        </w:tc>
        <w:tc>
          <w:tcPr>
            <w:tcW w:w="1368" w:type="dxa"/>
          </w:tcPr>
          <w:p w14:paraId="092A5D32" w14:textId="6B9BE58A" w:rsidR="00ED70AC" w:rsidRPr="004E7027" w:rsidRDefault="00395CCA" w:rsidP="004E7027">
            <w:pP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4E7027">
              <w:rPr>
                <w:sz w:val="26"/>
                <w:szCs w:val="26"/>
                <w:lang w:val="en-GB"/>
              </w:rPr>
              <w:t xml:space="preserve"> 68,306,735 </w:t>
            </w:r>
          </w:p>
        </w:tc>
        <w:tc>
          <w:tcPr>
            <w:tcW w:w="1368" w:type="dxa"/>
          </w:tcPr>
          <w:p w14:paraId="3945F732" w14:textId="7A0D96AA" w:rsidR="00ED70AC" w:rsidRPr="00792CF6" w:rsidRDefault="00ED70AC" w:rsidP="00ED70AC">
            <w:pP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202,399,492 </w:t>
            </w:r>
          </w:p>
        </w:tc>
      </w:tr>
      <w:tr w:rsidR="00ED70AC" w:rsidRPr="00792CF6" w14:paraId="5E945B03" w14:textId="77777777" w:rsidTr="00632001">
        <w:trPr>
          <w:trHeight w:val="20"/>
        </w:trPr>
        <w:tc>
          <w:tcPr>
            <w:tcW w:w="3582" w:type="dxa"/>
          </w:tcPr>
          <w:p w14:paraId="3D4288B0" w14:textId="1C57E60F" w:rsidR="00ED70AC" w:rsidRPr="00792CF6" w:rsidRDefault="00ED70AC" w:rsidP="00ED70AC">
            <w:pPr>
              <w:spacing w:line="360" w:lineRule="exact"/>
              <w:ind w:left="159" w:hanging="195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4 - 5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</w:tcPr>
          <w:p w14:paraId="3C829EEE" w14:textId="31456F42" w:rsidR="00ED70AC" w:rsidRPr="00EE6DDC" w:rsidRDefault="00BB460A" w:rsidP="00ED70AC">
            <w:pP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EE6DDC">
              <w:rPr>
                <w:sz w:val="26"/>
                <w:szCs w:val="26"/>
                <w:lang w:val="en-GB"/>
              </w:rPr>
              <w:t xml:space="preserve"> 79</w:t>
            </w:r>
            <w:r w:rsidR="00DE258B">
              <w:rPr>
                <w:sz w:val="26"/>
                <w:szCs w:val="26"/>
                <w:lang w:val="en-GB"/>
              </w:rPr>
              <w:t>3</w:t>
            </w:r>
            <w:r w:rsidRPr="00EE6DDC">
              <w:rPr>
                <w:sz w:val="26"/>
                <w:szCs w:val="26"/>
                <w:lang w:val="en-GB"/>
              </w:rPr>
              <w:t>,</w:t>
            </w:r>
            <w:r w:rsidR="00DE258B">
              <w:rPr>
                <w:sz w:val="26"/>
                <w:szCs w:val="26"/>
                <w:lang w:val="en-GB"/>
              </w:rPr>
              <w:t>306</w:t>
            </w:r>
            <w:r w:rsidRPr="00EE6DDC">
              <w:rPr>
                <w:sz w:val="26"/>
                <w:szCs w:val="26"/>
                <w:lang w:val="en-GB"/>
              </w:rPr>
              <w:t>,</w:t>
            </w:r>
            <w:r w:rsidR="00DE258B">
              <w:rPr>
                <w:sz w:val="26"/>
                <w:szCs w:val="26"/>
                <w:lang w:val="en-GB"/>
              </w:rPr>
              <w:t>596</w:t>
            </w:r>
            <w:r w:rsidRPr="00EE6DDC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7A17E5E0" w14:textId="37CF4A4C" w:rsidR="00ED70AC" w:rsidRPr="00792CF6" w:rsidRDefault="00ED70AC" w:rsidP="00ED70AC">
            <w:pP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519,096,937 </w:t>
            </w:r>
          </w:p>
        </w:tc>
        <w:tc>
          <w:tcPr>
            <w:tcW w:w="1368" w:type="dxa"/>
          </w:tcPr>
          <w:p w14:paraId="01DAC547" w14:textId="56C1C3C3" w:rsidR="00ED70AC" w:rsidRPr="004E7027" w:rsidRDefault="00395CCA" w:rsidP="004E7027">
            <w:pP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4E7027">
              <w:rPr>
                <w:sz w:val="26"/>
                <w:szCs w:val="26"/>
                <w:lang w:val="en-GB"/>
              </w:rPr>
              <w:t xml:space="preserve"> 201,256,983 </w:t>
            </w:r>
          </w:p>
        </w:tc>
        <w:tc>
          <w:tcPr>
            <w:tcW w:w="1368" w:type="dxa"/>
          </w:tcPr>
          <w:p w14:paraId="40CEF4DB" w14:textId="7659FD6D" w:rsidR="00ED70AC" w:rsidRPr="00792CF6" w:rsidRDefault="00ED70AC" w:rsidP="00ED70AC">
            <w:pP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94,411,679 </w:t>
            </w:r>
          </w:p>
        </w:tc>
      </w:tr>
      <w:tr w:rsidR="00ED70AC" w:rsidRPr="00792CF6" w14:paraId="4C4E8DA1" w14:textId="77777777" w:rsidTr="00632001">
        <w:trPr>
          <w:trHeight w:val="70"/>
        </w:trPr>
        <w:tc>
          <w:tcPr>
            <w:tcW w:w="3582" w:type="dxa"/>
          </w:tcPr>
          <w:p w14:paraId="7C7470AE" w14:textId="6E9E8771" w:rsidR="00ED70AC" w:rsidRPr="00792CF6" w:rsidRDefault="00ED70AC" w:rsidP="00ED70AC">
            <w:pPr>
              <w:spacing w:line="360" w:lineRule="exact"/>
              <w:ind w:left="159" w:hanging="195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มากกว่า </w:t>
            </w:r>
            <w:r w:rsidRPr="00792CF6">
              <w:rPr>
                <w:sz w:val="26"/>
                <w:szCs w:val="26"/>
                <w:lang w:val="en-GB"/>
              </w:rPr>
              <w:t>5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</w:tcPr>
          <w:p w14:paraId="1A13C750" w14:textId="1F6B39EC" w:rsidR="00ED70AC" w:rsidRPr="00EE6DDC" w:rsidRDefault="00BB460A" w:rsidP="00ED70AC">
            <w:pP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EE6DDC">
              <w:rPr>
                <w:sz w:val="26"/>
                <w:szCs w:val="26"/>
                <w:lang w:val="en-GB"/>
              </w:rPr>
              <w:t xml:space="preserve"> 9</w:t>
            </w:r>
            <w:r w:rsidR="00DE258B">
              <w:rPr>
                <w:sz w:val="26"/>
                <w:szCs w:val="26"/>
                <w:lang w:val="en-GB"/>
              </w:rPr>
              <w:t>53</w:t>
            </w:r>
            <w:r w:rsidRPr="00EE6DDC">
              <w:rPr>
                <w:sz w:val="26"/>
                <w:szCs w:val="26"/>
                <w:lang w:val="en-GB"/>
              </w:rPr>
              <w:t>,7</w:t>
            </w:r>
            <w:r w:rsidR="00DE258B">
              <w:rPr>
                <w:sz w:val="26"/>
                <w:szCs w:val="26"/>
                <w:lang w:val="en-GB"/>
              </w:rPr>
              <w:t>81</w:t>
            </w:r>
            <w:r w:rsidRPr="00EE6DDC">
              <w:rPr>
                <w:sz w:val="26"/>
                <w:szCs w:val="26"/>
                <w:lang w:val="en-GB"/>
              </w:rPr>
              <w:t>,</w:t>
            </w:r>
            <w:r w:rsidR="00DE258B">
              <w:rPr>
                <w:sz w:val="26"/>
                <w:szCs w:val="26"/>
                <w:lang w:val="en-GB"/>
              </w:rPr>
              <w:t>65</w:t>
            </w:r>
            <w:r w:rsidR="006A724D">
              <w:rPr>
                <w:sz w:val="26"/>
                <w:szCs w:val="26"/>
                <w:lang w:val="en-GB"/>
              </w:rPr>
              <w:t>1</w:t>
            </w:r>
            <w:r w:rsidRPr="00EE6DDC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03D20489" w14:textId="266220F3" w:rsidR="00ED70AC" w:rsidRPr="00792CF6" w:rsidRDefault="00ED70AC" w:rsidP="00ED70AC">
            <w:pP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556,210,380 </w:t>
            </w:r>
          </w:p>
        </w:tc>
        <w:tc>
          <w:tcPr>
            <w:tcW w:w="1368" w:type="dxa"/>
          </w:tcPr>
          <w:p w14:paraId="2B049F4A" w14:textId="627FE794" w:rsidR="00ED70AC" w:rsidRPr="004E7027" w:rsidRDefault="00395CCA" w:rsidP="004E7027">
            <w:pP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4E7027">
              <w:rPr>
                <w:sz w:val="26"/>
                <w:szCs w:val="26"/>
                <w:lang w:val="en-GB"/>
              </w:rPr>
              <w:t xml:space="preserve"> 93,304,081 </w:t>
            </w:r>
          </w:p>
        </w:tc>
        <w:tc>
          <w:tcPr>
            <w:tcW w:w="1368" w:type="dxa"/>
          </w:tcPr>
          <w:p w14:paraId="6B5F911A" w14:textId="0CACA076" w:rsidR="00ED70AC" w:rsidRPr="00792CF6" w:rsidRDefault="00ED70AC" w:rsidP="00ED70AC">
            <w:pPr>
              <w:tabs>
                <w:tab w:val="decimal" w:pos="950"/>
              </w:tabs>
              <w:spacing w:line="360" w:lineRule="exact"/>
              <w:ind w:left="-57" w:right="-47"/>
              <w:jc w:val="both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</w:tr>
      <w:tr w:rsidR="00ED70AC" w:rsidRPr="00792CF6" w14:paraId="3F0E9EE3" w14:textId="77777777" w:rsidTr="00632001">
        <w:trPr>
          <w:trHeight w:val="63"/>
        </w:trPr>
        <w:tc>
          <w:tcPr>
            <w:tcW w:w="3582" w:type="dxa"/>
          </w:tcPr>
          <w:p w14:paraId="7C9C24A3" w14:textId="6C23CCDE" w:rsidR="00ED70AC" w:rsidRPr="00F17207" w:rsidRDefault="00ED70AC" w:rsidP="00ED70AC">
            <w:pPr>
              <w:spacing w:line="360" w:lineRule="exact"/>
              <w:ind w:left="159" w:hanging="195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รวมเงินให้สินเชื่อแก่สินทรัพย์ด้อยคุณภาพ</w:t>
            </w:r>
          </w:p>
        </w:tc>
        <w:tc>
          <w:tcPr>
            <w:tcW w:w="1368" w:type="dxa"/>
          </w:tcPr>
          <w:p w14:paraId="0D36888A" w14:textId="46789A55" w:rsidR="00ED70AC" w:rsidRPr="00EE6DDC" w:rsidRDefault="00BB460A" w:rsidP="00ED70A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EE6DDC">
              <w:rPr>
                <w:sz w:val="26"/>
                <w:szCs w:val="26"/>
                <w:lang w:val="en-GB"/>
              </w:rPr>
              <w:t>5,4</w:t>
            </w:r>
            <w:r w:rsidR="00DE258B">
              <w:rPr>
                <w:sz w:val="26"/>
                <w:szCs w:val="26"/>
                <w:lang w:val="en-GB"/>
              </w:rPr>
              <w:t>08</w:t>
            </w:r>
            <w:r w:rsidRPr="00EE6DDC">
              <w:rPr>
                <w:sz w:val="26"/>
                <w:szCs w:val="26"/>
                <w:lang w:val="en-GB"/>
              </w:rPr>
              <w:t>,</w:t>
            </w:r>
            <w:r w:rsidR="00DE258B">
              <w:rPr>
                <w:sz w:val="26"/>
                <w:szCs w:val="26"/>
                <w:lang w:val="en-GB"/>
              </w:rPr>
              <w:t>475</w:t>
            </w:r>
            <w:r w:rsidRPr="00EE6DDC">
              <w:rPr>
                <w:sz w:val="26"/>
                <w:szCs w:val="26"/>
                <w:lang w:val="en-GB"/>
              </w:rPr>
              <w:t>,</w:t>
            </w:r>
            <w:r w:rsidR="00DE258B">
              <w:rPr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</w:tcPr>
          <w:p w14:paraId="0020CB69" w14:textId="1D96CDDD" w:rsidR="00ED70AC" w:rsidRPr="00943F4E" w:rsidRDefault="00ED70AC" w:rsidP="00ED70A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943F4E">
              <w:rPr>
                <w:sz w:val="26"/>
                <w:szCs w:val="26"/>
                <w:lang w:val="en-GB"/>
              </w:rPr>
              <w:t xml:space="preserve"> 5,640,847,583 </w:t>
            </w:r>
          </w:p>
        </w:tc>
        <w:tc>
          <w:tcPr>
            <w:tcW w:w="1368" w:type="dxa"/>
          </w:tcPr>
          <w:p w14:paraId="0528343E" w14:textId="378F5E0A" w:rsidR="00ED70AC" w:rsidRPr="004E7027" w:rsidRDefault="00900DFB" w:rsidP="004E702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4E7027">
              <w:rPr>
                <w:sz w:val="26"/>
                <w:szCs w:val="26"/>
                <w:lang w:val="en-GB"/>
              </w:rPr>
              <w:fldChar w:fldCharType="begin"/>
            </w:r>
            <w:r w:rsidRPr="004E7027">
              <w:rPr>
                <w:sz w:val="26"/>
                <w:szCs w:val="26"/>
                <w:lang w:val="en-GB"/>
              </w:rPr>
              <w:instrText xml:space="preserve"> =SUM(D4:D9) </w:instrText>
            </w:r>
            <w:r w:rsidRPr="004E7027">
              <w:rPr>
                <w:sz w:val="26"/>
                <w:szCs w:val="26"/>
                <w:lang w:val="en-GB"/>
              </w:rPr>
              <w:fldChar w:fldCharType="separate"/>
            </w:r>
            <w:r w:rsidRPr="004E7027">
              <w:rPr>
                <w:sz w:val="26"/>
                <w:szCs w:val="26"/>
                <w:lang w:val="en-GB"/>
              </w:rPr>
              <w:t>530,645,701</w:t>
            </w:r>
            <w:r w:rsidRPr="004E7027">
              <w:rPr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</w:tcPr>
          <w:p w14:paraId="7268F1BC" w14:textId="6F270D1D" w:rsidR="00ED70AC" w:rsidRPr="00DB37D0" w:rsidRDefault="00ED70AC" w:rsidP="00ED70A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50"/>
              </w:tabs>
              <w:spacing w:line="36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DB37D0">
              <w:rPr>
                <w:sz w:val="26"/>
                <w:szCs w:val="26"/>
                <w:lang w:val="en-GB"/>
              </w:rPr>
              <w:t xml:space="preserve"> 515,818,782 </w:t>
            </w:r>
          </w:p>
        </w:tc>
      </w:tr>
    </w:tbl>
    <w:p w14:paraId="1564C3FA" w14:textId="48572E6C" w:rsidR="002E7464" w:rsidRDefault="002E7464" w:rsidP="00ED70AC">
      <w:pPr>
        <w:rPr>
          <w:rFonts w:eastAsia="Browallia New"/>
          <w:sz w:val="26"/>
          <w:szCs w:val="26"/>
          <w:lang w:val="en-GB"/>
        </w:rPr>
      </w:pPr>
    </w:p>
    <w:p w14:paraId="6FE4EB9A" w14:textId="77777777" w:rsidR="00EF0C6C" w:rsidRDefault="00EF0C6C">
      <w:pPr>
        <w:rPr>
          <w:rFonts w:eastAsia="Browallia New"/>
          <w:sz w:val="26"/>
          <w:szCs w:val="26"/>
          <w:lang w:val="en-GB"/>
        </w:rPr>
      </w:pPr>
      <w:r>
        <w:rPr>
          <w:rFonts w:eastAsia="Browallia New"/>
          <w:sz w:val="26"/>
          <w:szCs w:val="26"/>
          <w:lang w:val="en-GB"/>
        </w:rPr>
        <w:br w:type="page"/>
      </w:r>
    </w:p>
    <w:p w14:paraId="407A80A4" w14:textId="2D1DBEDB" w:rsidR="00ED70AC" w:rsidRPr="00DE29C4" w:rsidRDefault="006C4F20" w:rsidP="00842F88">
      <w:pPr>
        <w:ind w:left="900" w:hanging="540"/>
        <w:rPr>
          <w:rFonts w:eastAsia="Browallia New"/>
          <w:bCs/>
          <w:sz w:val="26"/>
          <w:szCs w:val="26"/>
          <w:lang w:val="en-GB"/>
        </w:rPr>
      </w:pPr>
      <w:r w:rsidRPr="00EE6DDC">
        <w:rPr>
          <w:rFonts w:eastAsia="Browallia New"/>
          <w:b/>
          <w:sz w:val="26"/>
          <w:szCs w:val="26"/>
          <w:lang w:val="en-GB"/>
        </w:rPr>
        <w:lastRenderedPageBreak/>
        <w:t>1</w:t>
      </w:r>
      <w:r w:rsidR="005539FA" w:rsidRPr="00EE6DDC">
        <w:rPr>
          <w:rFonts w:eastAsia="Browallia New"/>
          <w:b/>
          <w:sz w:val="26"/>
          <w:szCs w:val="26"/>
          <w:lang w:val="en-GB"/>
        </w:rPr>
        <w:t>6</w:t>
      </w:r>
      <w:r w:rsidRPr="00EE6DDC">
        <w:rPr>
          <w:rFonts w:eastAsia="Browallia New"/>
          <w:b/>
          <w:sz w:val="26"/>
          <w:szCs w:val="26"/>
          <w:lang w:val="en-GB"/>
        </w:rPr>
        <w:t>.1</w:t>
      </w:r>
      <w:r w:rsidR="00842F88">
        <w:rPr>
          <w:rFonts w:eastAsia="Browallia New"/>
          <w:bCs/>
          <w:sz w:val="26"/>
          <w:szCs w:val="26"/>
          <w:cs/>
          <w:lang w:val="en-GB"/>
        </w:rPr>
        <w:tab/>
      </w:r>
      <w:r w:rsidR="00ED70AC" w:rsidRPr="00EE6DDC">
        <w:rPr>
          <w:rFonts w:eastAsia="Browallia New"/>
          <w:bCs/>
          <w:sz w:val="26"/>
          <w:szCs w:val="26"/>
          <w:cs/>
          <w:lang w:val="en-GB"/>
        </w:rPr>
        <w:t>จำแนกตามประเภทสินเชื่อ</w:t>
      </w:r>
    </w:p>
    <w:p w14:paraId="725F76B2" w14:textId="77777777" w:rsidR="0097301A" w:rsidRPr="00792CF6" w:rsidRDefault="0097301A" w:rsidP="00ED70AC">
      <w:pPr>
        <w:ind w:left="900"/>
        <w:rPr>
          <w:rFonts w:eastAsia="Browallia New"/>
          <w:bCs/>
          <w:sz w:val="26"/>
          <w:szCs w:val="26"/>
          <w:lang w:val="en-GB"/>
        </w:rPr>
      </w:pPr>
    </w:p>
    <w:tbl>
      <w:tblPr>
        <w:tblW w:w="8554" w:type="dxa"/>
        <w:tblInd w:w="846" w:type="dxa"/>
        <w:tblLayout w:type="fixed"/>
        <w:tblLook w:val="0000" w:firstRow="0" w:lastRow="0" w:firstColumn="0" w:lastColumn="0" w:noHBand="0" w:noVBand="0"/>
      </w:tblPr>
      <w:tblGrid>
        <w:gridCol w:w="5418"/>
        <w:gridCol w:w="1613"/>
        <w:gridCol w:w="1523"/>
      </w:tblGrid>
      <w:tr w:rsidR="009561A3" w:rsidRPr="00792CF6" w14:paraId="2AFD9A0A" w14:textId="77777777" w:rsidTr="00C0025A">
        <w:trPr>
          <w:trHeight w:val="296"/>
        </w:trPr>
        <w:tc>
          <w:tcPr>
            <w:tcW w:w="5418" w:type="dxa"/>
          </w:tcPr>
          <w:p w14:paraId="27787706" w14:textId="49D56D13" w:rsidR="007D12E2" w:rsidRPr="00792CF6" w:rsidRDefault="00ED70AC" w:rsidP="00ED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19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3136" w:type="dxa"/>
            <w:gridSpan w:val="2"/>
          </w:tcPr>
          <w:p w14:paraId="537AD9AD" w14:textId="77777777" w:rsidR="007D12E2" w:rsidRPr="00ED70AC" w:rsidRDefault="007D12E2" w:rsidP="00C002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eastAsia="Browallia New"/>
                <w:sz w:val="26"/>
                <w:szCs w:val="26"/>
              </w:rPr>
            </w:pPr>
            <w:r w:rsidRPr="00ED70AC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D70AC" w:rsidRPr="00792CF6" w14:paraId="7F31B76A" w14:textId="77777777" w:rsidTr="00C0025A">
        <w:tc>
          <w:tcPr>
            <w:tcW w:w="5418" w:type="dxa"/>
          </w:tcPr>
          <w:p w14:paraId="5E0B4374" w14:textId="77777777" w:rsidR="00ED70AC" w:rsidRPr="00792CF6" w:rsidRDefault="00ED70AC" w:rsidP="00ED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19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</w:tcPr>
          <w:p w14:paraId="7127A077" w14:textId="483D4E66" w:rsidR="00ED70AC" w:rsidRPr="00ED70AC" w:rsidRDefault="00ED70AC" w:rsidP="00ED70A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ED70AC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523" w:type="dxa"/>
          </w:tcPr>
          <w:p w14:paraId="1843E194" w14:textId="4D2EC63E" w:rsidR="00ED70AC" w:rsidRPr="00ED70AC" w:rsidRDefault="00ED70AC" w:rsidP="00ED70A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eastAsia="Browallia New"/>
                <w:sz w:val="26"/>
                <w:szCs w:val="26"/>
              </w:rPr>
            </w:pPr>
            <w:r w:rsidRPr="00ED70AC">
              <w:rPr>
                <w:sz w:val="26"/>
                <w:szCs w:val="26"/>
                <w:lang w:val="en-GB"/>
              </w:rPr>
              <w:t>2567</w:t>
            </w:r>
          </w:p>
        </w:tc>
      </w:tr>
      <w:tr w:rsidR="009561A3" w:rsidRPr="00792CF6" w14:paraId="3F68B5CC" w14:textId="77777777" w:rsidTr="00C0025A">
        <w:trPr>
          <w:trHeight w:val="135"/>
        </w:trPr>
        <w:tc>
          <w:tcPr>
            <w:tcW w:w="5418" w:type="dxa"/>
          </w:tcPr>
          <w:p w14:paraId="67756D5F" w14:textId="77777777" w:rsidR="009A46A9" w:rsidRPr="00792CF6" w:rsidRDefault="009A46A9" w:rsidP="00ED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19" w:right="-108"/>
              <w:jc w:val="thaiDistribute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1EF1BEF0" w14:textId="77777777" w:rsidR="009A46A9" w:rsidRPr="00792CF6" w:rsidRDefault="009A46A9" w:rsidP="00ED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23" w:type="dxa"/>
          </w:tcPr>
          <w:p w14:paraId="3B36C678" w14:textId="77777777" w:rsidR="009A46A9" w:rsidRPr="00792CF6" w:rsidRDefault="009A46A9" w:rsidP="00ED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ED70AC" w:rsidRPr="00792CF6" w14:paraId="62846829" w14:textId="77777777" w:rsidTr="00C0025A">
        <w:tc>
          <w:tcPr>
            <w:tcW w:w="5418" w:type="dxa"/>
          </w:tcPr>
          <w:p w14:paraId="2F132289" w14:textId="77777777" w:rsidR="00ED70AC" w:rsidRPr="00792CF6" w:rsidRDefault="00ED70AC" w:rsidP="00ED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19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1613" w:type="dxa"/>
          </w:tcPr>
          <w:p w14:paraId="0C20A9EE" w14:textId="2EFA981F" w:rsidR="00ED70AC" w:rsidRPr="00792CF6" w:rsidRDefault="00A26128" w:rsidP="00ED70AC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A26128">
              <w:rPr>
                <w:sz w:val="26"/>
                <w:szCs w:val="26"/>
                <w:lang w:val="en-GB"/>
              </w:rPr>
              <w:t xml:space="preserve"> 5,359,338,271 </w:t>
            </w:r>
          </w:p>
        </w:tc>
        <w:tc>
          <w:tcPr>
            <w:tcW w:w="1523" w:type="dxa"/>
          </w:tcPr>
          <w:p w14:paraId="5C23BFDD" w14:textId="05576E2F" w:rsidR="00ED70AC" w:rsidRPr="00792CF6" w:rsidRDefault="00ED70AC" w:rsidP="00ED70AC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4,883,148,709</w:t>
            </w:r>
          </w:p>
        </w:tc>
      </w:tr>
      <w:tr w:rsidR="00ED70AC" w:rsidRPr="00792CF6" w14:paraId="445EF62E" w14:textId="77777777" w:rsidTr="00C0025A">
        <w:tc>
          <w:tcPr>
            <w:tcW w:w="5418" w:type="dxa"/>
          </w:tcPr>
          <w:p w14:paraId="0C9CD5CC" w14:textId="77777777" w:rsidR="00ED70AC" w:rsidRPr="00792CF6" w:rsidRDefault="00ED70AC" w:rsidP="00ED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19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1613" w:type="dxa"/>
          </w:tcPr>
          <w:p w14:paraId="77C2B1F9" w14:textId="618626A7" w:rsidR="00ED70AC" w:rsidRPr="00792CF6" w:rsidRDefault="00A26128" w:rsidP="00ED70AC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A26128">
              <w:rPr>
                <w:sz w:val="26"/>
                <w:szCs w:val="26"/>
                <w:lang w:val="en-GB"/>
              </w:rPr>
              <w:t xml:space="preserve"> </w:t>
            </w:r>
            <w:r w:rsidR="00637BB0" w:rsidRPr="00637BB0">
              <w:rPr>
                <w:sz w:val="26"/>
                <w:szCs w:val="26"/>
                <w:lang w:val="en-GB"/>
              </w:rPr>
              <w:t xml:space="preserve"> 44,</w:t>
            </w:r>
            <w:r w:rsidR="008D3A80">
              <w:rPr>
                <w:sz w:val="26"/>
                <w:szCs w:val="26"/>
                <w:lang w:val="en-GB"/>
              </w:rPr>
              <w:t>143</w:t>
            </w:r>
            <w:r w:rsidR="00637BB0" w:rsidRPr="00637BB0">
              <w:rPr>
                <w:sz w:val="26"/>
                <w:szCs w:val="26"/>
                <w:lang w:val="en-GB"/>
              </w:rPr>
              <w:t>,</w:t>
            </w:r>
            <w:r w:rsidR="008D3A80">
              <w:rPr>
                <w:sz w:val="26"/>
                <w:szCs w:val="26"/>
                <w:lang w:val="en-GB"/>
              </w:rPr>
              <w:t>876</w:t>
            </w:r>
            <w:r w:rsidR="00637BB0" w:rsidRPr="00637BB0">
              <w:rPr>
                <w:sz w:val="26"/>
                <w:szCs w:val="26"/>
                <w:lang w:val="en-GB"/>
              </w:rPr>
              <w:t>,</w:t>
            </w:r>
            <w:r w:rsidR="008D3A80">
              <w:rPr>
                <w:sz w:val="26"/>
                <w:szCs w:val="26"/>
                <w:lang w:val="en-GB"/>
              </w:rPr>
              <w:t>971</w:t>
            </w:r>
          </w:p>
        </w:tc>
        <w:tc>
          <w:tcPr>
            <w:tcW w:w="1523" w:type="dxa"/>
          </w:tcPr>
          <w:p w14:paraId="03328683" w14:textId="062AC723" w:rsidR="00ED70AC" w:rsidRPr="00792CF6" w:rsidRDefault="00ED70AC" w:rsidP="00ED70AC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38,065,822,650</w:t>
            </w:r>
          </w:p>
        </w:tc>
      </w:tr>
      <w:tr w:rsidR="00ED70AC" w:rsidRPr="00792CF6" w14:paraId="7921EF8A" w14:textId="77777777" w:rsidTr="00C0025A">
        <w:tc>
          <w:tcPr>
            <w:tcW w:w="5418" w:type="dxa"/>
          </w:tcPr>
          <w:p w14:paraId="0A170B19" w14:textId="7D29F226" w:rsidR="00ED70AC" w:rsidRPr="00792CF6" w:rsidRDefault="00ED70AC" w:rsidP="00ED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19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ลูกหนี้ตั๋วเงิน</w:t>
            </w:r>
          </w:p>
        </w:tc>
        <w:tc>
          <w:tcPr>
            <w:tcW w:w="1613" w:type="dxa"/>
          </w:tcPr>
          <w:p w14:paraId="31117408" w14:textId="567B8F66" w:rsidR="00ED70AC" w:rsidRPr="00792CF6" w:rsidRDefault="00A26128" w:rsidP="00ED70AC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A26128">
              <w:rPr>
                <w:sz w:val="26"/>
                <w:szCs w:val="26"/>
                <w:lang w:val="en-GB"/>
              </w:rPr>
              <w:t xml:space="preserve"> 358,550,281 </w:t>
            </w:r>
          </w:p>
        </w:tc>
        <w:tc>
          <w:tcPr>
            <w:tcW w:w="1523" w:type="dxa"/>
          </w:tcPr>
          <w:p w14:paraId="059D285B" w14:textId="322636D3" w:rsidR="00ED70AC" w:rsidRPr="00792CF6" w:rsidRDefault="00ED70AC" w:rsidP="00ED70AC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358,550,288</w:t>
            </w:r>
          </w:p>
        </w:tc>
      </w:tr>
      <w:tr w:rsidR="00ED70AC" w:rsidRPr="00792CF6" w14:paraId="62097E32" w14:textId="77777777" w:rsidTr="00C0025A">
        <w:tc>
          <w:tcPr>
            <w:tcW w:w="5418" w:type="dxa"/>
          </w:tcPr>
          <w:p w14:paraId="25EF8216" w14:textId="77777777" w:rsidR="00ED70AC" w:rsidRPr="00792CF6" w:rsidRDefault="00ED70AC" w:rsidP="00ED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19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13" w:type="dxa"/>
          </w:tcPr>
          <w:p w14:paraId="705E50B1" w14:textId="5D3931FE" w:rsidR="00ED70AC" w:rsidRPr="00792CF6" w:rsidRDefault="00A26128" w:rsidP="00ED70AC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A26128">
              <w:rPr>
                <w:sz w:val="26"/>
                <w:szCs w:val="26"/>
                <w:lang w:val="en-GB"/>
              </w:rPr>
              <w:t xml:space="preserve"> 24,495,398,032 </w:t>
            </w:r>
          </w:p>
        </w:tc>
        <w:tc>
          <w:tcPr>
            <w:tcW w:w="1523" w:type="dxa"/>
          </w:tcPr>
          <w:p w14:paraId="6D4A9A2C" w14:textId="7F11FD76" w:rsidR="00ED70AC" w:rsidRPr="00792CF6" w:rsidRDefault="00ED70AC" w:rsidP="00ED70AC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24,679,063,082</w:t>
            </w:r>
          </w:p>
        </w:tc>
      </w:tr>
      <w:tr w:rsidR="00ED70AC" w:rsidRPr="00792CF6" w14:paraId="3D7D2520" w14:textId="77777777" w:rsidTr="00C0025A">
        <w:tc>
          <w:tcPr>
            <w:tcW w:w="5418" w:type="dxa"/>
          </w:tcPr>
          <w:p w14:paraId="213B39E1" w14:textId="77777777" w:rsidR="00ED70AC" w:rsidRPr="00792CF6" w:rsidRDefault="00ED70AC" w:rsidP="00ED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19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1613" w:type="dxa"/>
          </w:tcPr>
          <w:p w14:paraId="78282DEC" w14:textId="763FB35D" w:rsidR="00ED70AC" w:rsidRPr="00792CF6" w:rsidRDefault="00A26128" w:rsidP="00ED70AC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A26128">
              <w:rPr>
                <w:sz w:val="26"/>
                <w:szCs w:val="26"/>
                <w:lang w:val="en-GB"/>
              </w:rPr>
              <w:t xml:space="preserve"> 10,925,762 </w:t>
            </w:r>
          </w:p>
        </w:tc>
        <w:tc>
          <w:tcPr>
            <w:tcW w:w="1523" w:type="dxa"/>
          </w:tcPr>
          <w:p w14:paraId="3876B7FD" w14:textId="70359CA3" w:rsidR="00ED70AC" w:rsidRPr="00792CF6" w:rsidRDefault="00ED70AC" w:rsidP="00ED70AC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10,925,762</w:t>
            </w:r>
          </w:p>
        </w:tc>
      </w:tr>
      <w:tr w:rsidR="00ED70AC" w:rsidRPr="00792CF6" w14:paraId="14F41141" w14:textId="77777777" w:rsidTr="00C0025A">
        <w:tc>
          <w:tcPr>
            <w:tcW w:w="5418" w:type="dxa"/>
          </w:tcPr>
          <w:p w14:paraId="050609A8" w14:textId="77777777" w:rsidR="00ED70AC" w:rsidRPr="00792CF6" w:rsidRDefault="00ED70AC" w:rsidP="00ED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19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ลูกหนี้สินเชื่อบุคคล</w:t>
            </w:r>
          </w:p>
        </w:tc>
        <w:tc>
          <w:tcPr>
            <w:tcW w:w="1613" w:type="dxa"/>
          </w:tcPr>
          <w:p w14:paraId="53AD1B04" w14:textId="04D0EBAD" w:rsidR="00ED70AC" w:rsidRPr="00792CF6" w:rsidRDefault="00A26128" w:rsidP="00ED70AC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A26128">
              <w:rPr>
                <w:sz w:val="26"/>
                <w:szCs w:val="26"/>
                <w:lang w:val="en-GB"/>
              </w:rPr>
              <w:t xml:space="preserve"> 17,938,467,923 </w:t>
            </w:r>
          </w:p>
        </w:tc>
        <w:tc>
          <w:tcPr>
            <w:tcW w:w="1523" w:type="dxa"/>
          </w:tcPr>
          <w:p w14:paraId="32F25001" w14:textId="53C71452" w:rsidR="00ED70AC" w:rsidRPr="00792CF6" w:rsidRDefault="00ED70AC" w:rsidP="00ED70AC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13,941,816,594</w:t>
            </w:r>
          </w:p>
        </w:tc>
      </w:tr>
      <w:tr w:rsidR="00ED70AC" w:rsidRPr="00792CF6" w14:paraId="4B691C30" w14:textId="77777777" w:rsidTr="00C0025A">
        <w:tc>
          <w:tcPr>
            <w:tcW w:w="5418" w:type="dxa"/>
          </w:tcPr>
          <w:p w14:paraId="7246AAC0" w14:textId="77777777" w:rsidR="00ED70AC" w:rsidRPr="00792CF6" w:rsidRDefault="00ED70AC" w:rsidP="00ED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19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613" w:type="dxa"/>
          </w:tcPr>
          <w:p w14:paraId="1C11742C" w14:textId="5DEE0D1C" w:rsidR="00ED70AC" w:rsidRPr="00792CF6" w:rsidRDefault="00A26128" w:rsidP="00ED70AC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A26128">
              <w:rPr>
                <w:sz w:val="26"/>
                <w:szCs w:val="26"/>
                <w:lang w:val="en-GB"/>
              </w:rPr>
              <w:t xml:space="preserve"> 13,629,186,121 </w:t>
            </w:r>
          </w:p>
        </w:tc>
        <w:tc>
          <w:tcPr>
            <w:tcW w:w="1523" w:type="dxa"/>
          </w:tcPr>
          <w:p w14:paraId="64A28F87" w14:textId="1763786A" w:rsidR="00ED70AC" w:rsidRPr="00792CF6" w:rsidRDefault="00ED70AC" w:rsidP="00ED70AC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14,941,306,287</w:t>
            </w:r>
          </w:p>
        </w:tc>
      </w:tr>
      <w:tr w:rsidR="00ED70AC" w:rsidRPr="00792CF6" w14:paraId="14C3A935" w14:textId="77777777" w:rsidTr="00C0025A">
        <w:tc>
          <w:tcPr>
            <w:tcW w:w="5418" w:type="dxa"/>
          </w:tcPr>
          <w:p w14:paraId="1A6B37BB" w14:textId="77777777" w:rsidR="00ED70AC" w:rsidRPr="00792CF6" w:rsidRDefault="00ED70AC" w:rsidP="00ED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19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 รายได้รอตัดบัญชี</w:t>
            </w:r>
          </w:p>
        </w:tc>
        <w:tc>
          <w:tcPr>
            <w:tcW w:w="1613" w:type="dxa"/>
          </w:tcPr>
          <w:p w14:paraId="1E45AFB1" w14:textId="089B18E1" w:rsidR="00ED70AC" w:rsidRPr="00A26128" w:rsidRDefault="00576224" w:rsidP="00ED70A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576224">
              <w:rPr>
                <w:sz w:val="26"/>
                <w:szCs w:val="26"/>
                <w:lang w:val="en-GB"/>
              </w:rPr>
              <w:t>(100,</w:t>
            </w:r>
            <w:r w:rsidR="00E57A97">
              <w:rPr>
                <w:sz w:val="26"/>
                <w:szCs w:val="26"/>
                <w:lang w:val="en-GB"/>
              </w:rPr>
              <w:t>527</w:t>
            </w:r>
            <w:r w:rsidRPr="00576224">
              <w:rPr>
                <w:sz w:val="26"/>
                <w:szCs w:val="26"/>
                <w:lang w:val="en-GB"/>
              </w:rPr>
              <w:t>,</w:t>
            </w:r>
            <w:r w:rsidR="00E57A97">
              <w:rPr>
                <w:sz w:val="26"/>
                <w:szCs w:val="26"/>
                <w:lang w:val="en-GB"/>
              </w:rPr>
              <w:t>267</w:t>
            </w:r>
            <w:r w:rsidRPr="00576224">
              <w:rPr>
                <w:sz w:val="26"/>
                <w:szCs w:val="26"/>
                <w:lang w:val="en-GB"/>
              </w:rPr>
              <w:t>,</w:t>
            </w:r>
            <w:r w:rsidR="00E57A97">
              <w:rPr>
                <w:sz w:val="26"/>
                <w:szCs w:val="26"/>
                <w:lang w:val="en-GB"/>
              </w:rPr>
              <w:t>699</w:t>
            </w:r>
            <w:r w:rsidRPr="0057622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523" w:type="dxa"/>
          </w:tcPr>
          <w:p w14:paraId="7271D9F6" w14:textId="5E0F4031" w:rsidR="00ED70AC" w:rsidRPr="00792CF6" w:rsidRDefault="00ED70AC" w:rsidP="00ED70A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(91,239,785,789)</w:t>
            </w:r>
          </w:p>
        </w:tc>
      </w:tr>
      <w:tr w:rsidR="00ED70AC" w:rsidRPr="00792CF6" w14:paraId="66414D2C" w14:textId="77777777" w:rsidTr="00C0025A">
        <w:tc>
          <w:tcPr>
            <w:tcW w:w="5418" w:type="dxa"/>
          </w:tcPr>
          <w:p w14:paraId="313F0D07" w14:textId="77777777" w:rsidR="00ED70AC" w:rsidRPr="00792CF6" w:rsidRDefault="00ED70AC" w:rsidP="00ED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19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613" w:type="dxa"/>
          </w:tcPr>
          <w:p w14:paraId="5AE396EA" w14:textId="20A8042B" w:rsidR="00ED70AC" w:rsidRPr="00792CF6" w:rsidRDefault="003004B9" w:rsidP="00ED70AC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3004B9">
              <w:rPr>
                <w:sz w:val="26"/>
                <w:szCs w:val="26"/>
                <w:lang w:val="en-GB"/>
              </w:rPr>
              <w:t xml:space="preserve"> </w:t>
            </w:r>
            <w:r w:rsidR="00E57A97" w:rsidRPr="00E57A97">
              <w:rPr>
                <w:sz w:val="26"/>
                <w:szCs w:val="26"/>
                <w:lang w:val="en-GB"/>
              </w:rPr>
              <w:t>5,40</w:t>
            </w:r>
            <w:r w:rsidR="001F7DB8">
              <w:rPr>
                <w:sz w:val="26"/>
                <w:szCs w:val="26"/>
                <w:lang w:val="en-GB"/>
              </w:rPr>
              <w:t>8</w:t>
            </w:r>
            <w:r w:rsidR="00E57A97" w:rsidRPr="00E57A97">
              <w:rPr>
                <w:sz w:val="26"/>
                <w:szCs w:val="26"/>
                <w:lang w:val="en-GB"/>
              </w:rPr>
              <w:t>,475,662</w:t>
            </w:r>
          </w:p>
        </w:tc>
        <w:tc>
          <w:tcPr>
            <w:tcW w:w="1523" w:type="dxa"/>
          </w:tcPr>
          <w:p w14:paraId="682172E3" w14:textId="0A1E6ECC" w:rsidR="00ED70AC" w:rsidRPr="00792CF6" w:rsidRDefault="00ED70AC" w:rsidP="00ED70AC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5,640,847,583</w:t>
            </w:r>
          </w:p>
        </w:tc>
      </w:tr>
      <w:tr w:rsidR="00ED70AC" w:rsidRPr="00792CF6" w14:paraId="0F54271B" w14:textId="77777777" w:rsidTr="00C0025A">
        <w:tc>
          <w:tcPr>
            <w:tcW w:w="5418" w:type="dxa"/>
          </w:tcPr>
          <w:p w14:paraId="723A8199" w14:textId="77777777" w:rsidR="00ED70AC" w:rsidRPr="00792CF6" w:rsidRDefault="00ED70AC" w:rsidP="00ED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19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613" w:type="dxa"/>
          </w:tcPr>
          <w:p w14:paraId="498ACB02" w14:textId="7E679664" w:rsidR="00ED70AC" w:rsidRPr="00792CF6" w:rsidRDefault="003004B9" w:rsidP="00ED70A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3004B9">
              <w:rPr>
                <w:sz w:val="26"/>
                <w:szCs w:val="26"/>
                <w:lang w:val="en-GB"/>
              </w:rPr>
              <w:t xml:space="preserve"> 4,46</w:t>
            </w:r>
            <w:r w:rsidR="00E57A97">
              <w:rPr>
                <w:sz w:val="26"/>
                <w:szCs w:val="26"/>
                <w:lang w:val="en-GB"/>
              </w:rPr>
              <w:t>1</w:t>
            </w:r>
            <w:r w:rsidRPr="003004B9">
              <w:rPr>
                <w:sz w:val="26"/>
                <w:szCs w:val="26"/>
                <w:lang w:val="en-GB"/>
              </w:rPr>
              <w:t>,</w:t>
            </w:r>
            <w:r w:rsidR="00E57A97">
              <w:rPr>
                <w:sz w:val="26"/>
                <w:szCs w:val="26"/>
                <w:lang w:val="en-GB"/>
              </w:rPr>
              <w:t>316</w:t>
            </w:r>
            <w:r w:rsidRPr="003004B9">
              <w:rPr>
                <w:sz w:val="26"/>
                <w:szCs w:val="26"/>
                <w:lang w:val="en-GB"/>
              </w:rPr>
              <w:t>,</w:t>
            </w:r>
            <w:r w:rsidR="00E57A97">
              <w:rPr>
                <w:sz w:val="26"/>
                <w:szCs w:val="26"/>
                <w:lang w:val="en-GB"/>
              </w:rPr>
              <w:t>425</w:t>
            </w:r>
            <w:r w:rsidRPr="003004B9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23" w:type="dxa"/>
          </w:tcPr>
          <w:p w14:paraId="6C9AF273" w14:textId="4C8D372A" w:rsidR="00ED70AC" w:rsidRPr="00792CF6" w:rsidRDefault="00ED70AC" w:rsidP="00ED70A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3,278,609,042</w:t>
            </w:r>
          </w:p>
        </w:tc>
      </w:tr>
      <w:tr w:rsidR="00ED70AC" w:rsidRPr="00792CF6" w14:paraId="2E348C8F" w14:textId="77777777" w:rsidTr="00C0025A">
        <w:tc>
          <w:tcPr>
            <w:tcW w:w="5418" w:type="dxa"/>
          </w:tcPr>
          <w:p w14:paraId="2A6CFE11" w14:textId="77777777" w:rsidR="00ED70AC" w:rsidRPr="00792CF6" w:rsidRDefault="00ED70AC" w:rsidP="00ED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19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รวมเงินให้สินเชื่อสุทธิจากรายได้รอตัดบัญชีบวกดอกเบี้ยค้างรับ</w:t>
            </w:r>
          </w:p>
        </w:tc>
        <w:tc>
          <w:tcPr>
            <w:tcW w:w="1613" w:type="dxa"/>
          </w:tcPr>
          <w:p w14:paraId="325BA20D" w14:textId="5EA30AB1" w:rsidR="00ED70AC" w:rsidRPr="00792CF6" w:rsidRDefault="00B854D6" w:rsidP="00ED70AC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B854D6">
              <w:rPr>
                <w:sz w:val="26"/>
                <w:szCs w:val="26"/>
                <w:lang w:val="en-GB"/>
              </w:rPr>
              <w:t>9,8</w:t>
            </w:r>
            <w:r w:rsidR="00E57A97">
              <w:rPr>
                <w:sz w:val="26"/>
                <w:szCs w:val="26"/>
                <w:lang w:val="en-GB"/>
              </w:rPr>
              <w:t>69</w:t>
            </w:r>
            <w:r w:rsidRPr="00B854D6">
              <w:rPr>
                <w:sz w:val="26"/>
                <w:szCs w:val="26"/>
                <w:lang w:val="en-GB"/>
              </w:rPr>
              <w:t>,7</w:t>
            </w:r>
            <w:r w:rsidR="00E57A97">
              <w:rPr>
                <w:sz w:val="26"/>
                <w:szCs w:val="26"/>
                <w:lang w:val="en-GB"/>
              </w:rPr>
              <w:t>92</w:t>
            </w:r>
            <w:r w:rsidRPr="00B854D6">
              <w:rPr>
                <w:sz w:val="26"/>
                <w:szCs w:val="26"/>
                <w:lang w:val="en-GB"/>
              </w:rPr>
              <w:t>,</w:t>
            </w:r>
            <w:r w:rsidR="00E57A97">
              <w:rPr>
                <w:sz w:val="26"/>
                <w:szCs w:val="26"/>
                <w:lang w:val="en-GB"/>
              </w:rPr>
              <w:t>087</w:t>
            </w:r>
          </w:p>
        </w:tc>
        <w:tc>
          <w:tcPr>
            <w:tcW w:w="1523" w:type="dxa"/>
          </w:tcPr>
          <w:p w14:paraId="00649854" w14:textId="608A22CB" w:rsidR="00ED70AC" w:rsidRPr="00792CF6" w:rsidRDefault="00ED70AC" w:rsidP="00ED70AC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8,919,456,625</w:t>
            </w:r>
          </w:p>
        </w:tc>
      </w:tr>
      <w:tr w:rsidR="00ED70AC" w:rsidRPr="00792CF6" w14:paraId="63A5AB19" w14:textId="77777777" w:rsidTr="00C0025A">
        <w:tc>
          <w:tcPr>
            <w:tcW w:w="5418" w:type="dxa"/>
          </w:tcPr>
          <w:p w14:paraId="31010CB7" w14:textId="0B6DEBC2" w:rsidR="00ED70AC" w:rsidRPr="00B375F2" w:rsidRDefault="00ED70AC" w:rsidP="00ED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19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  <w:r w:rsidRPr="00B375F2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75F2">
              <w:rPr>
                <w:sz w:val="26"/>
                <w:szCs w:val="26"/>
                <w:cs/>
                <w:lang w:val="en-GB"/>
              </w:rPr>
              <w:t xml:space="preserve">  ค่าเผื่อผลขาดทุน</w:t>
            </w:r>
            <w:r w:rsidR="00CC7F26" w:rsidRPr="00B375F2">
              <w:rPr>
                <w:sz w:val="26"/>
                <w:szCs w:val="26"/>
                <w:cs/>
                <w:lang w:val="en-GB"/>
              </w:rPr>
              <w:t>ด้านเครดิต</w:t>
            </w:r>
            <w:r w:rsidRPr="00B375F2">
              <w:rPr>
                <w:sz w:val="26"/>
                <w:szCs w:val="26"/>
                <w:cs/>
                <w:lang w:val="en-GB"/>
              </w:rPr>
              <w:t xml:space="preserve">ที่คาดว่าจะเกิดขึ้น </w:t>
            </w:r>
          </w:p>
        </w:tc>
        <w:tc>
          <w:tcPr>
            <w:tcW w:w="1613" w:type="dxa"/>
          </w:tcPr>
          <w:p w14:paraId="10518447" w14:textId="6C26E283" w:rsidR="00ED70AC" w:rsidRPr="00792CF6" w:rsidRDefault="00D4136D" w:rsidP="00ED70AC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D4136D">
              <w:rPr>
                <w:sz w:val="26"/>
                <w:szCs w:val="26"/>
                <w:lang w:val="en-GB"/>
              </w:rPr>
              <w:t xml:space="preserve"> (3,656,8</w:t>
            </w:r>
            <w:r w:rsidR="00E57A97">
              <w:rPr>
                <w:sz w:val="26"/>
                <w:szCs w:val="26"/>
                <w:lang w:val="en-GB"/>
              </w:rPr>
              <w:t>09</w:t>
            </w:r>
            <w:r w:rsidRPr="00D4136D">
              <w:rPr>
                <w:sz w:val="26"/>
                <w:szCs w:val="26"/>
                <w:lang w:val="en-GB"/>
              </w:rPr>
              <w:t>,1</w:t>
            </w:r>
            <w:r w:rsidR="00E57A97">
              <w:rPr>
                <w:sz w:val="26"/>
                <w:szCs w:val="26"/>
                <w:lang w:val="en-GB"/>
              </w:rPr>
              <w:t>67</w:t>
            </w:r>
            <w:r w:rsidRPr="00D4136D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523" w:type="dxa"/>
          </w:tcPr>
          <w:p w14:paraId="224C4953" w14:textId="2E65AC19" w:rsidR="00ED70AC" w:rsidRPr="00792CF6" w:rsidRDefault="00ED70AC" w:rsidP="00ED70AC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(1,673,274,068)</w:t>
            </w:r>
          </w:p>
        </w:tc>
      </w:tr>
      <w:tr w:rsidR="00ED70AC" w:rsidRPr="00792CF6" w14:paraId="78C78450" w14:textId="77777777" w:rsidTr="00C0025A">
        <w:trPr>
          <w:trHeight w:val="64"/>
        </w:trPr>
        <w:tc>
          <w:tcPr>
            <w:tcW w:w="5418" w:type="dxa"/>
          </w:tcPr>
          <w:p w14:paraId="65A1D5E4" w14:textId="77777777" w:rsidR="00ED70AC" w:rsidRPr="00792CF6" w:rsidRDefault="00ED70AC" w:rsidP="00ED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19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รวมเงินให้สินเชื่อแก่สินทรัพย์ด้อยคุณภาพ - สุทธิ</w:t>
            </w:r>
          </w:p>
        </w:tc>
        <w:tc>
          <w:tcPr>
            <w:tcW w:w="1613" w:type="dxa"/>
          </w:tcPr>
          <w:p w14:paraId="0C9776AE" w14:textId="034370FF" w:rsidR="00ED70AC" w:rsidRPr="00792CF6" w:rsidRDefault="00D4136D" w:rsidP="00ED70AC">
            <w:pPr>
              <w:pBdr>
                <w:top w:val="single" w:sz="4" w:space="1" w:color="auto"/>
                <w:bottom w:val="single" w:sz="12" w:space="1" w:color="auto"/>
              </w:pBd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D4136D">
              <w:rPr>
                <w:sz w:val="26"/>
                <w:szCs w:val="26"/>
                <w:lang w:val="en-GB"/>
              </w:rPr>
              <w:t xml:space="preserve"> 6,2</w:t>
            </w:r>
            <w:r w:rsidR="00E57A97">
              <w:rPr>
                <w:sz w:val="26"/>
                <w:szCs w:val="26"/>
                <w:lang w:val="en-GB"/>
              </w:rPr>
              <w:t>1</w:t>
            </w:r>
            <w:r w:rsidRPr="00D4136D">
              <w:rPr>
                <w:sz w:val="26"/>
                <w:szCs w:val="26"/>
                <w:lang w:val="en-GB"/>
              </w:rPr>
              <w:t>2,9</w:t>
            </w:r>
            <w:r w:rsidR="00E57A97">
              <w:rPr>
                <w:sz w:val="26"/>
                <w:szCs w:val="26"/>
                <w:lang w:val="en-GB"/>
              </w:rPr>
              <w:t>8</w:t>
            </w:r>
            <w:r w:rsidRPr="00D4136D">
              <w:rPr>
                <w:sz w:val="26"/>
                <w:szCs w:val="26"/>
                <w:lang w:val="en-GB"/>
              </w:rPr>
              <w:t>2,</w:t>
            </w:r>
            <w:r w:rsidR="00923BC2">
              <w:rPr>
                <w:sz w:val="26"/>
                <w:szCs w:val="26"/>
                <w:lang w:val="en-GB"/>
              </w:rPr>
              <w:t>92</w:t>
            </w:r>
            <w:r w:rsidR="00A515DF">
              <w:rPr>
                <w:sz w:val="26"/>
                <w:szCs w:val="26"/>
                <w:lang w:val="en-GB"/>
              </w:rPr>
              <w:t>0</w:t>
            </w:r>
            <w:r w:rsidRPr="00D4136D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23" w:type="dxa"/>
          </w:tcPr>
          <w:p w14:paraId="29B0A570" w14:textId="0D881992" w:rsidR="00ED70AC" w:rsidRPr="00792CF6" w:rsidRDefault="00ED70AC" w:rsidP="00ED70AC">
            <w:pPr>
              <w:pBdr>
                <w:top w:val="single" w:sz="4" w:space="1" w:color="auto"/>
                <w:bottom w:val="single" w:sz="12" w:space="1" w:color="auto"/>
              </w:pBd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7,246,182,557</w:t>
            </w:r>
          </w:p>
        </w:tc>
      </w:tr>
    </w:tbl>
    <w:p w14:paraId="192BEDF8" w14:textId="043FAF5A" w:rsidR="00ED70AC" w:rsidRDefault="00ED70AC" w:rsidP="00792CF6">
      <w:pPr>
        <w:rPr>
          <w:sz w:val="26"/>
          <w:szCs w:val="26"/>
          <w:lang w:val="en-GB"/>
        </w:rPr>
      </w:pPr>
    </w:p>
    <w:tbl>
      <w:tblPr>
        <w:tblW w:w="8563" w:type="dxa"/>
        <w:tblInd w:w="846" w:type="dxa"/>
        <w:tblLayout w:type="fixed"/>
        <w:tblLook w:val="0000" w:firstRow="0" w:lastRow="0" w:firstColumn="0" w:lastColumn="0" w:noHBand="0" w:noVBand="0"/>
      </w:tblPr>
      <w:tblGrid>
        <w:gridCol w:w="5427"/>
        <w:gridCol w:w="1613"/>
        <w:gridCol w:w="1523"/>
      </w:tblGrid>
      <w:tr w:rsidR="00ED70AC" w:rsidRPr="009C40AB" w14:paraId="34C5CB9A" w14:textId="77777777" w:rsidTr="00B5774F">
        <w:trPr>
          <w:trHeight w:val="296"/>
        </w:trPr>
        <w:tc>
          <w:tcPr>
            <w:tcW w:w="5427" w:type="dxa"/>
          </w:tcPr>
          <w:p w14:paraId="5B048DC1" w14:textId="77777777" w:rsidR="00ED70AC" w:rsidRPr="009C40AB" w:rsidRDefault="00ED70AC" w:rsidP="00D63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50" w:lineRule="exact"/>
              <w:ind w:left="-19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  <w:r w:rsidRPr="009C40AB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9C40AB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9C40AB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3136" w:type="dxa"/>
            <w:gridSpan w:val="2"/>
          </w:tcPr>
          <w:p w14:paraId="58BF0F96" w14:textId="4817FEE1" w:rsidR="00ED70AC" w:rsidRPr="009C40AB" w:rsidRDefault="00ED70AC" w:rsidP="00D63730">
            <w:pPr>
              <w:pBdr>
                <w:bottom w:val="single" w:sz="4" w:space="1" w:color="auto"/>
              </w:pBdr>
              <w:spacing w:line="350" w:lineRule="exact"/>
              <w:ind w:right="-72"/>
              <w:jc w:val="center"/>
              <w:rPr>
                <w:rFonts w:eastAsia="Browallia New"/>
                <w:sz w:val="26"/>
                <w:szCs w:val="26"/>
              </w:rPr>
            </w:pPr>
            <w:r w:rsidRPr="009C40AB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D70AC" w:rsidRPr="009C40AB" w14:paraId="4FEF3220" w14:textId="77777777" w:rsidTr="00B5774F">
        <w:tc>
          <w:tcPr>
            <w:tcW w:w="5427" w:type="dxa"/>
          </w:tcPr>
          <w:p w14:paraId="2320B22E" w14:textId="77777777" w:rsidR="00ED70AC" w:rsidRPr="009C40AB" w:rsidRDefault="00ED70AC" w:rsidP="00D63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50" w:lineRule="exact"/>
              <w:ind w:left="-19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</w:tcPr>
          <w:p w14:paraId="38606361" w14:textId="77777777" w:rsidR="00ED70AC" w:rsidRPr="009C40AB" w:rsidRDefault="00ED70AC" w:rsidP="00D6373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9C40AB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523" w:type="dxa"/>
          </w:tcPr>
          <w:p w14:paraId="64D163D1" w14:textId="77777777" w:rsidR="00ED70AC" w:rsidRPr="009C40AB" w:rsidRDefault="00ED70AC" w:rsidP="00D6373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eastAsia="Browallia New"/>
                <w:sz w:val="26"/>
                <w:szCs w:val="26"/>
              </w:rPr>
            </w:pPr>
            <w:r w:rsidRPr="009C40AB">
              <w:rPr>
                <w:sz w:val="26"/>
                <w:szCs w:val="26"/>
                <w:lang w:val="en-GB"/>
              </w:rPr>
              <w:t>2567</w:t>
            </w:r>
          </w:p>
        </w:tc>
      </w:tr>
      <w:tr w:rsidR="00ED70AC" w:rsidRPr="009C40AB" w14:paraId="02D9035D" w14:textId="77777777" w:rsidTr="00B5774F">
        <w:trPr>
          <w:trHeight w:val="135"/>
        </w:trPr>
        <w:tc>
          <w:tcPr>
            <w:tcW w:w="5427" w:type="dxa"/>
          </w:tcPr>
          <w:p w14:paraId="2662D05D" w14:textId="77777777" w:rsidR="00ED70AC" w:rsidRPr="009C40AB" w:rsidRDefault="00ED70AC" w:rsidP="00D63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50" w:lineRule="exact"/>
              <w:ind w:left="-19" w:right="-108"/>
              <w:jc w:val="thaiDistribute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37E0585A" w14:textId="77777777" w:rsidR="00ED70AC" w:rsidRPr="009C40AB" w:rsidRDefault="00ED70AC" w:rsidP="00D63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50" w:lineRule="exact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23" w:type="dxa"/>
          </w:tcPr>
          <w:p w14:paraId="34AA42FF" w14:textId="77777777" w:rsidR="00ED70AC" w:rsidRPr="009C40AB" w:rsidRDefault="00ED70AC" w:rsidP="00D63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50" w:lineRule="exact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A2439A" w:rsidRPr="009C40AB" w14:paraId="012F703E" w14:textId="77777777" w:rsidTr="00B5774F">
        <w:tc>
          <w:tcPr>
            <w:tcW w:w="5427" w:type="dxa"/>
          </w:tcPr>
          <w:p w14:paraId="00CE803E" w14:textId="3A9B9CF1" w:rsidR="00A2439A" w:rsidRPr="009C40AB" w:rsidRDefault="00A2439A" w:rsidP="00A243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50" w:lineRule="exact"/>
              <w:ind w:left="-19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1613" w:type="dxa"/>
          </w:tcPr>
          <w:p w14:paraId="0D1A8652" w14:textId="0FABD427" w:rsidR="00A2439A" w:rsidRPr="009C40AB" w:rsidRDefault="00A2439A" w:rsidP="00A2439A">
            <w:pPr>
              <w:spacing w:line="350" w:lineRule="exact"/>
              <w:jc w:val="right"/>
              <w:rPr>
                <w:sz w:val="26"/>
                <w:szCs w:val="26"/>
                <w:lang w:val="en-GB"/>
              </w:rPr>
            </w:pPr>
            <w:r w:rsidRPr="00A2439A">
              <w:rPr>
                <w:rFonts w:eastAsia="Browallia New"/>
                <w:sz w:val="26"/>
                <w:szCs w:val="26"/>
                <w:lang w:val="en-GB"/>
              </w:rPr>
              <w:t xml:space="preserve">66,164,851 </w:t>
            </w:r>
          </w:p>
        </w:tc>
        <w:tc>
          <w:tcPr>
            <w:tcW w:w="1523" w:type="dxa"/>
          </w:tcPr>
          <w:p w14:paraId="4D9FA951" w14:textId="7EE08B4C" w:rsidR="00A2439A" w:rsidRPr="00A2439A" w:rsidRDefault="00A2439A" w:rsidP="009879B3">
            <w:pPr>
              <w:tabs>
                <w:tab w:val="decimal" w:pos="1074"/>
              </w:tabs>
              <w:spacing w:line="350" w:lineRule="exact"/>
              <w:jc w:val="both"/>
              <w:rPr>
                <w:rFonts w:eastAsia="Browallia New"/>
                <w:sz w:val="26"/>
                <w:szCs w:val="26"/>
              </w:rPr>
            </w:pPr>
            <w:r w:rsidRPr="00A2439A">
              <w:rPr>
                <w:rFonts w:eastAsia="Browallia New"/>
                <w:sz w:val="26"/>
                <w:szCs w:val="26"/>
              </w:rPr>
              <w:t>-</w:t>
            </w:r>
          </w:p>
        </w:tc>
      </w:tr>
      <w:tr w:rsidR="00C50B42" w:rsidRPr="009C40AB" w14:paraId="79274E17" w14:textId="77777777" w:rsidTr="00B5774F">
        <w:tc>
          <w:tcPr>
            <w:tcW w:w="5427" w:type="dxa"/>
          </w:tcPr>
          <w:p w14:paraId="15430EB3" w14:textId="7ACBFC40" w:rsidR="00C50B42" w:rsidRPr="009C40AB" w:rsidRDefault="00C50B42" w:rsidP="00D63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50" w:lineRule="exact"/>
              <w:ind w:left="-19"/>
              <w:jc w:val="thaiDistribute"/>
              <w:rPr>
                <w:rFonts w:eastAsia="Browallia New"/>
                <w:sz w:val="26"/>
                <w:szCs w:val="26"/>
              </w:rPr>
            </w:pPr>
            <w:r w:rsidRPr="009C40AB">
              <w:rPr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13" w:type="dxa"/>
          </w:tcPr>
          <w:p w14:paraId="48979503" w14:textId="4DF6A55F" w:rsidR="00C50B42" w:rsidRPr="009C40AB" w:rsidRDefault="00A2439A" w:rsidP="00D63730">
            <w:pPr>
              <w:spacing w:line="350" w:lineRule="exact"/>
              <w:jc w:val="right"/>
              <w:rPr>
                <w:sz w:val="26"/>
                <w:szCs w:val="26"/>
                <w:lang w:val="en-GB"/>
              </w:rPr>
            </w:pPr>
            <w:r w:rsidRPr="00A2439A">
              <w:rPr>
                <w:rFonts w:eastAsia="Browallia New"/>
                <w:sz w:val="26"/>
                <w:szCs w:val="26"/>
                <w:lang w:val="en-GB"/>
              </w:rPr>
              <w:t xml:space="preserve"> 11,953,978,454 </w:t>
            </w:r>
          </w:p>
        </w:tc>
        <w:tc>
          <w:tcPr>
            <w:tcW w:w="1523" w:type="dxa"/>
          </w:tcPr>
          <w:p w14:paraId="7A3C5F77" w14:textId="0F29BC05" w:rsidR="00C50B42" w:rsidRPr="009C40AB" w:rsidRDefault="00C50B42" w:rsidP="00D63730">
            <w:pPr>
              <w:spacing w:line="350" w:lineRule="exact"/>
              <w:jc w:val="right"/>
              <w:rPr>
                <w:sz w:val="26"/>
                <w:szCs w:val="26"/>
              </w:rPr>
            </w:pPr>
            <w:r w:rsidRPr="009C40AB">
              <w:rPr>
                <w:rFonts w:eastAsia="Browallia New"/>
                <w:sz w:val="26"/>
                <w:szCs w:val="26"/>
                <w:lang w:val="en-GB"/>
              </w:rPr>
              <w:t>12,026,325,555</w:t>
            </w:r>
          </w:p>
        </w:tc>
      </w:tr>
      <w:tr w:rsidR="00C50B42" w:rsidRPr="009C40AB" w14:paraId="6A49AB5C" w14:textId="77777777" w:rsidTr="00B5774F">
        <w:tc>
          <w:tcPr>
            <w:tcW w:w="5427" w:type="dxa"/>
          </w:tcPr>
          <w:p w14:paraId="73EBBDEA" w14:textId="51E6C26D" w:rsidR="00C50B42" w:rsidRPr="009C40AB" w:rsidRDefault="00C50B42" w:rsidP="00D63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50" w:lineRule="exact"/>
              <w:ind w:left="-19"/>
              <w:jc w:val="thaiDistribute"/>
              <w:rPr>
                <w:rFonts w:eastAsia="Browallia New"/>
                <w:sz w:val="26"/>
                <w:szCs w:val="26"/>
              </w:rPr>
            </w:pPr>
            <w:r w:rsidRPr="009C40AB">
              <w:rPr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1613" w:type="dxa"/>
          </w:tcPr>
          <w:p w14:paraId="35E1BA10" w14:textId="0A33191D" w:rsidR="00C50B42" w:rsidRPr="009C40AB" w:rsidRDefault="00A2439A" w:rsidP="00D63730">
            <w:pPr>
              <w:spacing w:line="350" w:lineRule="exact"/>
              <w:jc w:val="right"/>
              <w:rPr>
                <w:sz w:val="26"/>
                <w:szCs w:val="26"/>
                <w:lang w:val="en-GB"/>
              </w:rPr>
            </w:pPr>
            <w:r w:rsidRPr="00A2439A">
              <w:rPr>
                <w:rFonts w:eastAsia="Browallia New"/>
                <w:sz w:val="26"/>
                <w:szCs w:val="26"/>
                <w:lang w:val="en-GB"/>
              </w:rPr>
              <w:t xml:space="preserve"> 10,925,762 </w:t>
            </w:r>
          </w:p>
        </w:tc>
        <w:tc>
          <w:tcPr>
            <w:tcW w:w="1523" w:type="dxa"/>
          </w:tcPr>
          <w:p w14:paraId="2FABBBA0" w14:textId="4F1EC8BC" w:rsidR="00C50B42" w:rsidRPr="009C40AB" w:rsidRDefault="00C50B42" w:rsidP="00D63730">
            <w:pPr>
              <w:spacing w:line="350" w:lineRule="exact"/>
              <w:jc w:val="right"/>
              <w:rPr>
                <w:sz w:val="26"/>
                <w:szCs w:val="26"/>
                <w:lang w:val="en-GB"/>
              </w:rPr>
            </w:pPr>
            <w:r w:rsidRPr="009C40AB">
              <w:rPr>
                <w:rFonts w:eastAsia="Browallia New"/>
                <w:sz w:val="26"/>
                <w:szCs w:val="26"/>
                <w:lang w:val="en-GB"/>
              </w:rPr>
              <w:t>10,925,762</w:t>
            </w:r>
          </w:p>
        </w:tc>
      </w:tr>
      <w:tr w:rsidR="00C50B42" w:rsidRPr="009C40AB" w14:paraId="6E74DA1D" w14:textId="77777777" w:rsidTr="00B5774F">
        <w:tc>
          <w:tcPr>
            <w:tcW w:w="5427" w:type="dxa"/>
          </w:tcPr>
          <w:p w14:paraId="273FD824" w14:textId="3181D1BA" w:rsidR="00C50B42" w:rsidRPr="009C40AB" w:rsidRDefault="00C50B42" w:rsidP="00D63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50" w:lineRule="exact"/>
              <w:ind w:left="-19"/>
              <w:jc w:val="thaiDistribute"/>
              <w:rPr>
                <w:rFonts w:eastAsia="Browallia New"/>
                <w:sz w:val="26"/>
                <w:szCs w:val="26"/>
              </w:rPr>
            </w:pPr>
            <w:r w:rsidRPr="009C40AB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C40AB">
              <w:rPr>
                <w:sz w:val="26"/>
                <w:szCs w:val="26"/>
                <w:cs/>
                <w:lang w:val="en-GB"/>
              </w:rPr>
              <w:t xml:space="preserve">  รายได้รอตัดบัญชี</w:t>
            </w:r>
          </w:p>
        </w:tc>
        <w:tc>
          <w:tcPr>
            <w:tcW w:w="1613" w:type="dxa"/>
          </w:tcPr>
          <w:p w14:paraId="5753B03F" w14:textId="65571AB7" w:rsidR="00C50B42" w:rsidRPr="00A2439A" w:rsidRDefault="00A2439A" w:rsidP="00D63730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A2439A">
              <w:rPr>
                <w:rFonts w:eastAsia="Browallia New"/>
                <w:sz w:val="26"/>
                <w:szCs w:val="26"/>
                <w:lang w:val="en-GB"/>
              </w:rPr>
              <w:t>(11,500,423,366)</w:t>
            </w:r>
          </w:p>
        </w:tc>
        <w:tc>
          <w:tcPr>
            <w:tcW w:w="1523" w:type="dxa"/>
          </w:tcPr>
          <w:p w14:paraId="409D528E" w14:textId="6B07A19F" w:rsidR="00C50B42" w:rsidRPr="009C40AB" w:rsidRDefault="00C50B42" w:rsidP="00D63730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sz w:val="26"/>
                <w:szCs w:val="26"/>
              </w:rPr>
            </w:pPr>
            <w:r w:rsidRPr="009C40AB">
              <w:rPr>
                <w:rFonts w:eastAsia="Browallia New"/>
                <w:sz w:val="26"/>
                <w:szCs w:val="26"/>
                <w:lang w:val="en-GB"/>
              </w:rPr>
              <w:t>(11,521,432,535)</w:t>
            </w:r>
          </w:p>
        </w:tc>
      </w:tr>
      <w:tr w:rsidR="00C50B42" w:rsidRPr="009C40AB" w14:paraId="27C57157" w14:textId="77777777" w:rsidTr="00B5774F">
        <w:tc>
          <w:tcPr>
            <w:tcW w:w="5427" w:type="dxa"/>
          </w:tcPr>
          <w:p w14:paraId="13E08426" w14:textId="253C8DFF" w:rsidR="00C50B42" w:rsidRPr="009C40AB" w:rsidRDefault="00C50B42" w:rsidP="00D63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50" w:lineRule="exact"/>
              <w:ind w:left="-19"/>
              <w:jc w:val="thaiDistribute"/>
              <w:rPr>
                <w:rFonts w:eastAsia="Browallia New"/>
                <w:sz w:val="26"/>
                <w:szCs w:val="26"/>
              </w:rPr>
            </w:pPr>
            <w:r w:rsidRPr="009C40AB">
              <w:rPr>
                <w:sz w:val="26"/>
                <w:szCs w:val="26"/>
                <w:cs/>
                <w:lang w:val="en-GB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613" w:type="dxa"/>
          </w:tcPr>
          <w:p w14:paraId="273A51CA" w14:textId="4237FA24" w:rsidR="00C50B42" w:rsidRPr="009C40AB" w:rsidRDefault="00CE1027" w:rsidP="00D63730">
            <w:pPr>
              <w:spacing w:line="350" w:lineRule="exact"/>
              <w:jc w:val="right"/>
              <w:rPr>
                <w:sz w:val="26"/>
                <w:szCs w:val="26"/>
                <w:lang w:val="en-GB"/>
              </w:rPr>
            </w:pPr>
            <w:r w:rsidRPr="00FE5CF6">
              <w:t xml:space="preserve"> 530,645,701 </w:t>
            </w:r>
          </w:p>
        </w:tc>
        <w:tc>
          <w:tcPr>
            <w:tcW w:w="1523" w:type="dxa"/>
          </w:tcPr>
          <w:p w14:paraId="03607DC4" w14:textId="1ED03BFD" w:rsidR="00C50B42" w:rsidRPr="009C40AB" w:rsidRDefault="00C50B42" w:rsidP="00D63730">
            <w:pPr>
              <w:spacing w:line="350" w:lineRule="exact"/>
              <w:jc w:val="right"/>
              <w:rPr>
                <w:sz w:val="26"/>
                <w:szCs w:val="26"/>
                <w:lang w:val="en-GB"/>
              </w:rPr>
            </w:pPr>
            <w:r w:rsidRPr="009C40AB">
              <w:rPr>
                <w:rFonts w:eastAsia="Browallia New"/>
                <w:sz w:val="26"/>
                <w:szCs w:val="26"/>
                <w:lang w:val="en-GB"/>
              </w:rPr>
              <w:t>515,818,782</w:t>
            </w:r>
          </w:p>
        </w:tc>
      </w:tr>
      <w:tr w:rsidR="00C50B42" w:rsidRPr="009C40AB" w14:paraId="175D30D5" w14:textId="77777777" w:rsidTr="00B5774F">
        <w:tc>
          <w:tcPr>
            <w:tcW w:w="5427" w:type="dxa"/>
          </w:tcPr>
          <w:p w14:paraId="5C99E5BA" w14:textId="32C6F4FB" w:rsidR="00C50B42" w:rsidRPr="009C40AB" w:rsidRDefault="00C50B42" w:rsidP="00D63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50" w:lineRule="exact"/>
              <w:ind w:left="-19"/>
              <w:jc w:val="thaiDistribute"/>
              <w:rPr>
                <w:rFonts w:eastAsia="Browallia New"/>
                <w:sz w:val="26"/>
                <w:szCs w:val="26"/>
              </w:rPr>
            </w:pPr>
            <w:r w:rsidRPr="009C40AB">
              <w:rPr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9C40AB">
              <w:rPr>
                <w:sz w:val="26"/>
                <w:szCs w:val="26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613" w:type="dxa"/>
          </w:tcPr>
          <w:p w14:paraId="170F0995" w14:textId="788418EE" w:rsidR="00C50B42" w:rsidRPr="009C40AB" w:rsidRDefault="00CE1027" w:rsidP="00D63730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sz w:val="26"/>
                <w:szCs w:val="26"/>
                <w:lang w:val="en-GB"/>
              </w:rPr>
            </w:pPr>
            <w:r w:rsidRPr="00FE5CF6">
              <w:t xml:space="preserve"> 546,605,725 </w:t>
            </w:r>
          </w:p>
        </w:tc>
        <w:tc>
          <w:tcPr>
            <w:tcW w:w="1523" w:type="dxa"/>
          </w:tcPr>
          <w:p w14:paraId="36EF5A05" w14:textId="359A09B0" w:rsidR="00C50B42" w:rsidRPr="009C40AB" w:rsidRDefault="00C50B42" w:rsidP="00D63730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sz w:val="26"/>
                <w:szCs w:val="26"/>
                <w:lang w:val="en-GB"/>
              </w:rPr>
            </w:pPr>
            <w:r w:rsidRPr="009C40AB">
              <w:rPr>
                <w:rFonts w:eastAsia="Browallia New"/>
                <w:sz w:val="26"/>
                <w:szCs w:val="26"/>
                <w:lang w:val="en-GB"/>
              </w:rPr>
              <w:t>426,818,363</w:t>
            </w:r>
          </w:p>
        </w:tc>
      </w:tr>
      <w:tr w:rsidR="00C50B42" w:rsidRPr="009C40AB" w14:paraId="01055CA1" w14:textId="77777777" w:rsidTr="00B5774F">
        <w:tc>
          <w:tcPr>
            <w:tcW w:w="5427" w:type="dxa"/>
          </w:tcPr>
          <w:p w14:paraId="6D272C00" w14:textId="4216B883" w:rsidR="00C50B42" w:rsidRPr="009C40AB" w:rsidRDefault="00C50B42" w:rsidP="00D63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50" w:lineRule="exact"/>
              <w:ind w:left="-19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  <w:r w:rsidRPr="009C40AB">
              <w:rPr>
                <w:sz w:val="26"/>
                <w:szCs w:val="26"/>
                <w:cs/>
                <w:lang w:val="en-GB"/>
              </w:rPr>
              <w:t>รวมเงินให้สินเชื่อสุทธิจากรายได้รอตัดบัญชีบวกดอกเบี้ยค้างรับ</w:t>
            </w:r>
          </w:p>
        </w:tc>
        <w:tc>
          <w:tcPr>
            <w:tcW w:w="1613" w:type="dxa"/>
          </w:tcPr>
          <w:p w14:paraId="12CFE6ED" w14:textId="390C0703" w:rsidR="00C50B42" w:rsidRPr="009C40AB" w:rsidRDefault="003D31CD" w:rsidP="00D63730">
            <w:pPr>
              <w:spacing w:line="350" w:lineRule="exact"/>
              <w:jc w:val="right"/>
              <w:rPr>
                <w:sz w:val="26"/>
                <w:szCs w:val="26"/>
                <w:lang w:val="en-GB"/>
              </w:rPr>
            </w:pPr>
            <w:r w:rsidRPr="003D31CD">
              <w:rPr>
                <w:rFonts w:eastAsia="Browallia New"/>
                <w:sz w:val="26"/>
                <w:szCs w:val="26"/>
                <w:lang w:val="en-GB"/>
              </w:rPr>
              <w:t>1,077,251,426</w:t>
            </w:r>
          </w:p>
        </w:tc>
        <w:tc>
          <w:tcPr>
            <w:tcW w:w="1523" w:type="dxa"/>
          </w:tcPr>
          <w:p w14:paraId="4CDACD5E" w14:textId="7172884A" w:rsidR="00C50B42" w:rsidRPr="009C40AB" w:rsidRDefault="00C50B42" w:rsidP="00D63730">
            <w:pPr>
              <w:spacing w:line="350" w:lineRule="exact"/>
              <w:jc w:val="right"/>
              <w:rPr>
                <w:sz w:val="26"/>
                <w:szCs w:val="26"/>
                <w:lang w:val="en-GB"/>
              </w:rPr>
            </w:pPr>
            <w:r w:rsidRPr="009C40AB">
              <w:rPr>
                <w:rFonts w:eastAsia="Browallia New"/>
                <w:sz w:val="26"/>
                <w:szCs w:val="26"/>
                <w:lang w:val="en-GB"/>
              </w:rPr>
              <w:t>942,637,145</w:t>
            </w:r>
          </w:p>
        </w:tc>
      </w:tr>
      <w:tr w:rsidR="00C50B42" w:rsidRPr="009C40AB" w14:paraId="3529CC94" w14:textId="77777777" w:rsidTr="00B5774F">
        <w:tc>
          <w:tcPr>
            <w:tcW w:w="5427" w:type="dxa"/>
          </w:tcPr>
          <w:p w14:paraId="45BF38EC" w14:textId="12FA3A29" w:rsidR="00C50B42" w:rsidRPr="00B375F2" w:rsidRDefault="00C50B42" w:rsidP="00D63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50" w:lineRule="exact"/>
              <w:ind w:left="-19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  <w:r w:rsidRPr="00B375F2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75F2">
              <w:rPr>
                <w:sz w:val="26"/>
                <w:szCs w:val="26"/>
                <w:cs/>
                <w:lang w:val="en-GB"/>
              </w:rPr>
              <w:t xml:space="preserve">  ค่าเผื่อผลขาดทุน</w:t>
            </w:r>
            <w:r w:rsidR="00CC7F26" w:rsidRPr="00B375F2">
              <w:rPr>
                <w:sz w:val="26"/>
                <w:szCs w:val="26"/>
                <w:cs/>
                <w:lang w:val="en-GB"/>
              </w:rPr>
              <w:t>ด้านเครดิต</w:t>
            </w:r>
            <w:r w:rsidRPr="00B375F2">
              <w:rPr>
                <w:sz w:val="26"/>
                <w:szCs w:val="26"/>
                <w:cs/>
                <w:lang w:val="en-GB"/>
              </w:rPr>
              <w:t xml:space="preserve">ที่คาดว่าจะเกิดขึ้น </w:t>
            </w:r>
          </w:p>
        </w:tc>
        <w:tc>
          <w:tcPr>
            <w:tcW w:w="1613" w:type="dxa"/>
          </w:tcPr>
          <w:p w14:paraId="53F7848F" w14:textId="5C3707BE" w:rsidR="00C50B42" w:rsidRPr="009C40AB" w:rsidRDefault="00AB1A11" w:rsidP="00D63730">
            <w:pPr>
              <w:spacing w:line="350" w:lineRule="exact"/>
              <w:jc w:val="right"/>
              <w:rPr>
                <w:sz w:val="26"/>
                <w:szCs w:val="26"/>
                <w:lang w:val="en-GB"/>
              </w:rPr>
            </w:pPr>
            <w:r w:rsidRPr="003D31CD">
              <w:rPr>
                <w:rFonts w:eastAsia="Browallia New"/>
                <w:sz w:val="26"/>
                <w:szCs w:val="26"/>
                <w:lang w:val="en-GB"/>
              </w:rPr>
              <w:t xml:space="preserve"> (939,452,041)</w:t>
            </w:r>
          </w:p>
        </w:tc>
        <w:tc>
          <w:tcPr>
            <w:tcW w:w="1523" w:type="dxa"/>
          </w:tcPr>
          <w:p w14:paraId="59A54A8C" w14:textId="51E3798A" w:rsidR="00C50B42" w:rsidRPr="009C40AB" w:rsidRDefault="00C50B42" w:rsidP="00D63730">
            <w:pPr>
              <w:spacing w:line="350" w:lineRule="exact"/>
              <w:jc w:val="right"/>
              <w:rPr>
                <w:sz w:val="26"/>
                <w:szCs w:val="26"/>
              </w:rPr>
            </w:pPr>
            <w:r w:rsidRPr="009C40AB">
              <w:rPr>
                <w:rFonts w:eastAsia="Browallia New"/>
                <w:sz w:val="26"/>
                <w:szCs w:val="26"/>
                <w:lang w:val="en-GB"/>
              </w:rPr>
              <w:t>(401,405,630)</w:t>
            </w:r>
          </w:p>
        </w:tc>
      </w:tr>
      <w:tr w:rsidR="00C50B42" w:rsidRPr="009C40AB" w14:paraId="573A2395" w14:textId="77777777" w:rsidTr="00B5774F">
        <w:trPr>
          <w:trHeight w:val="64"/>
        </w:trPr>
        <w:tc>
          <w:tcPr>
            <w:tcW w:w="5427" w:type="dxa"/>
          </w:tcPr>
          <w:p w14:paraId="1F9A1CF0" w14:textId="4CDA057C" w:rsidR="00C50B42" w:rsidRPr="009C40AB" w:rsidRDefault="00C50B42" w:rsidP="00D63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50" w:lineRule="exact"/>
              <w:ind w:left="-19"/>
              <w:jc w:val="thaiDistribute"/>
              <w:rPr>
                <w:rFonts w:eastAsia="Browallia New"/>
                <w:sz w:val="26"/>
                <w:szCs w:val="26"/>
              </w:rPr>
            </w:pPr>
            <w:r w:rsidRPr="009C40AB">
              <w:rPr>
                <w:sz w:val="26"/>
                <w:szCs w:val="26"/>
                <w:cs/>
                <w:lang w:val="en-GB"/>
              </w:rPr>
              <w:t>รวมเงินให้สินเชื่อแก่สินทรัพย์ด้อยคุณภาพ - สุทธิ</w:t>
            </w:r>
          </w:p>
        </w:tc>
        <w:tc>
          <w:tcPr>
            <w:tcW w:w="1613" w:type="dxa"/>
          </w:tcPr>
          <w:p w14:paraId="7654EE7D" w14:textId="4630F7F0" w:rsidR="00C50B42" w:rsidRPr="009C40AB" w:rsidRDefault="00AB1A11" w:rsidP="00D63730">
            <w:pPr>
              <w:pBdr>
                <w:top w:val="single" w:sz="4" w:space="1" w:color="auto"/>
                <w:bottom w:val="single" w:sz="12" w:space="1" w:color="auto"/>
              </w:pBdr>
              <w:spacing w:line="35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3D31CD">
              <w:rPr>
                <w:rFonts w:eastAsia="Browallia New"/>
                <w:sz w:val="26"/>
                <w:szCs w:val="26"/>
                <w:lang w:val="en-GB"/>
              </w:rPr>
              <w:t xml:space="preserve"> 137,799,385 </w:t>
            </w:r>
          </w:p>
        </w:tc>
        <w:tc>
          <w:tcPr>
            <w:tcW w:w="1523" w:type="dxa"/>
          </w:tcPr>
          <w:p w14:paraId="334E204E" w14:textId="1EBA8A50" w:rsidR="00C50B42" w:rsidRPr="009C40AB" w:rsidRDefault="00C50B42" w:rsidP="00D63730">
            <w:pPr>
              <w:pBdr>
                <w:top w:val="single" w:sz="4" w:space="1" w:color="auto"/>
                <w:bottom w:val="single" w:sz="12" w:space="1" w:color="auto"/>
              </w:pBdr>
              <w:spacing w:line="35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9C40AB">
              <w:rPr>
                <w:rFonts w:eastAsia="Browallia New"/>
                <w:sz w:val="26"/>
                <w:szCs w:val="26"/>
                <w:lang w:val="en-GB"/>
              </w:rPr>
              <w:t>541,231,515</w:t>
            </w:r>
          </w:p>
        </w:tc>
      </w:tr>
    </w:tbl>
    <w:p w14:paraId="3CA38556" w14:textId="77777777" w:rsidR="00C50B42" w:rsidRPr="009C40AB" w:rsidRDefault="00C50B42" w:rsidP="00BB3937">
      <w:pPr>
        <w:spacing w:line="350" w:lineRule="exact"/>
        <w:rPr>
          <w:rFonts w:eastAsia="Browallia New"/>
          <w:sz w:val="26"/>
          <w:szCs w:val="26"/>
          <w:lang w:val="en-GB"/>
        </w:rPr>
      </w:pPr>
    </w:p>
    <w:p w14:paraId="6F8E1588" w14:textId="77777777" w:rsidR="000537F6" w:rsidRDefault="000537F6">
      <w:pPr>
        <w:rPr>
          <w:rFonts w:eastAsia="Browallia New"/>
          <w:sz w:val="26"/>
          <w:szCs w:val="26"/>
          <w:lang w:val="en-GB"/>
        </w:rPr>
      </w:pPr>
      <w:r>
        <w:rPr>
          <w:rFonts w:eastAsia="Browallia New"/>
          <w:sz w:val="26"/>
          <w:szCs w:val="26"/>
          <w:lang w:val="en-GB"/>
        </w:rPr>
        <w:br w:type="page"/>
      </w:r>
    </w:p>
    <w:p w14:paraId="683F0EFA" w14:textId="0777F224" w:rsidR="00C50B42" w:rsidRPr="00BB3937" w:rsidRDefault="005E72E8" w:rsidP="00BB3937">
      <w:pPr>
        <w:pStyle w:val="ListParagraph"/>
        <w:numPr>
          <w:ilvl w:val="1"/>
          <w:numId w:val="48"/>
        </w:numPr>
        <w:spacing w:after="0" w:line="350" w:lineRule="exact"/>
        <w:ind w:left="900" w:hanging="540"/>
        <w:rPr>
          <w:rFonts w:eastAsia="Browallia New"/>
          <w:sz w:val="26"/>
          <w:szCs w:val="26"/>
          <w:lang w:val="en-GB"/>
        </w:rPr>
      </w:pPr>
      <w:r w:rsidRPr="00BB3937">
        <w:rPr>
          <w:rFonts w:eastAsia="Browallia New"/>
          <w:bCs/>
          <w:sz w:val="26"/>
          <w:szCs w:val="26"/>
          <w:cs/>
          <w:lang w:val="en-GB"/>
        </w:rPr>
        <w:lastRenderedPageBreak/>
        <w:t>ค่าเผื่อผลขาดทุน</w:t>
      </w:r>
      <w:r w:rsidR="00CC7F26" w:rsidRPr="00BB3937">
        <w:rPr>
          <w:b/>
          <w:bCs/>
          <w:sz w:val="26"/>
          <w:szCs w:val="26"/>
          <w:cs/>
          <w:lang w:val="en-GB"/>
        </w:rPr>
        <w:t>ด้านเครดิต</w:t>
      </w:r>
      <w:r w:rsidRPr="00BB3937">
        <w:rPr>
          <w:rFonts w:eastAsia="Browallia New"/>
          <w:bCs/>
          <w:sz w:val="26"/>
          <w:szCs w:val="26"/>
          <w:cs/>
          <w:lang w:val="en-GB"/>
        </w:rPr>
        <w:t>ที่คาดว่าจะเกิดขึ้น</w:t>
      </w:r>
    </w:p>
    <w:p w14:paraId="4226BDDE" w14:textId="77777777" w:rsidR="00A56419" w:rsidRPr="00B375F2" w:rsidRDefault="00A56419" w:rsidP="00BB3937">
      <w:pPr>
        <w:pBdr>
          <w:top w:val="nil"/>
          <w:left w:val="nil"/>
          <w:bottom w:val="nil"/>
          <w:right w:val="nil"/>
          <w:between w:val="nil"/>
        </w:pBdr>
        <w:spacing w:line="350" w:lineRule="exact"/>
        <w:ind w:left="900"/>
        <w:jc w:val="thaiDistribute"/>
        <w:rPr>
          <w:rFonts w:eastAsia="Browallia New"/>
          <w:bCs/>
          <w:sz w:val="26"/>
          <w:szCs w:val="26"/>
          <w:lang w:val="en-GB"/>
        </w:rPr>
      </w:pPr>
    </w:p>
    <w:p w14:paraId="0F9F5F5A" w14:textId="07B4CE3B" w:rsidR="00A56419" w:rsidRPr="009C40AB" w:rsidRDefault="00A56419" w:rsidP="00BB3937">
      <w:pPr>
        <w:pBdr>
          <w:top w:val="nil"/>
          <w:left w:val="nil"/>
          <w:bottom w:val="nil"/>
          <w:right w:val="nil"/>
          <w:between w:val="nil"/>
        </w:pBdr>
        <w:spacing w:line="350" w:lineRule="exact"/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B375F2">
        <w:rPr>
          <w:rFonts w:eastAsia="Browallia New"/>
          <w:sz w:val="26"/>
          <w:szCs w:val="26"/>
          <w:cs/>
          <w:lang w:val="en-GB"/>
        </w:rPr>
        <w:t>รายการกระทบยอดค่าเผื่อผลขาดทุน</w:t>
      </w:r>
      <w:r w:rsidR="00CC7F26" w:rsidRPr="00B375F2">
        <w:rPr>
          <w:sz w:val="26"/>
          <w:szCs w:val="26"/>
          <w:cs/>
          <w:lang w:val="en-GB"/>
        </w:rPr>
        <w:t>ด้านเครดิต</w:t>
      </w:r>
      <w:r w:rsidRPr="00B375F2">
        <w:rPr>
          <w:rFonts w:eastAsia="Browallia New"/>
          <w:sz w:val="26"/>
          <w:szCs w:val="26"/>
          <w:cs/>
          <w:lang w:val="en-GB"/>
        </w:rPr>
        <w:t>ที่คาดว่าจะเกิดขึ้นสำหรับเงินให้สินเชื่อแก่สินทรัพย์ด้อยคุณภาพที่วัดมูลค่าด้วย</w:t>
      </w:r>
      <w:r w:rsidR="00CC7F26" w:rsidRPr="00B375F2">
        <w:rPr>
          <w:rFonts w:eastAsia="Browallia New" w:hint="cs"/>
          <w:sz w:val="26"/>
          <w:szCs w:val="26"/>
          <w:cs/>
        </w:rPr>
        <w:t>วิธี</w:t>
      </w:r>
      <w:r w:rsidRPr="00B375F2">
        <w:rPr>
          <w:rFonts w:eastAsia="Browallia New"/>
          <w:sz w:val="26"/>
          <w:szCs w:val="26"/>
          <w:cs/>
          <w:lang w:val="en-GB"/>
        </w:rPr>
        <w:t>ราคาทุนตัดจำหน่ายสำหรับปีสิ้นสุดวันที่</w:t>
      </w:r>
      <w:r w:rsidRPr="00B375F2">
        <w:rPr>
          <w:rFonts w:eastAsia="Browallia New"/>
          <w:sz w:val="26"/>
          <w:szCs w:val="26"/>
          <w:lang w:val="en-GB"/>
        </w:rPr>
        <w:t xml:space="preserve"> </w:t>
      </w:r>
      <w:r w:rsidR="006929FB" w:rsidRPr="00B375F2">
        <w:rPr>
          <w:rFonts w:eastAsia="Browallia New"/>
          <w:sz w:val="26"/>
          <w:szCs w:val="26"/>
          <w:lang w:val="en-GB"/>
        </w:rPr>
        <w:t>31</w:t>
      </w:r>
      <w:r w:rsidRPr="00B375F2">
        <w:rPr>
          <w:rFonts w:eastAsia="Browallia New"/>
          <w:sz w:val="26"/>
          <w:szCs w:val="26"/>
          <w:lang w:val="en-GB"/>
        </w:rPr>
        <w:t xml:space="preserve"> </w:t>
      </w:r>
      <w:r w:rsidRPr="00B375F2">
        <w:rPr>
          <w:rFonts w:eastAsia="Browallia New"/>
          <w:sz w:val="26"/>
          <w:szCs w:val="26"/>
          <w:cs/>
          <w:lang w:val="en-GB"/>
        </w:rPr>
        <w:t>ธันวาคม</w:t>
      </w:r>
      <w:r w:rsidR="00B23364" w:rsidRPr="009C40AB">
        <w:rPr>
          <w:rFonts w:eastAsia="Browallia New"/>
          <w:sz w:val="26"/>
          <w:szCs w:val="26"/>
          <w:cs/>
          <w:lang w:val="en-GB"/>
        </w:rPr>
        <w:t xml:space="preserve"> </w:t>
      </w:r>
      <w:r w:rsidR="005E72E8" w:rsidRPr="009C40AB">
        <w:rPr>
          <w:spacing w:val="-2"/>
          <w:sz w:val="26"/>
          <w:szCs w:val="26"/>
          <w:lang w:val="en-GB"/>
        </w:rPr>
        <w:t xml:space="preserve">2568 </w:t>
      </w:r>
      <w:r w:rsidR="005E72E8" w:rsidRPr="009C40AB">
        <w:rPr>
          <w:spacing w:val="-2"/>
          <w:sz w:val="26"/>
          <w:szCs w:val="26"/>
          <w:cs/>
          <w:lang w:val="en-GB"/>
        </w:rPr>
        <w:t>และ</w:t>
      </w:r>
      <w:r w:rsidR="005E72E8" w:rsidRPr="009C40AB">
        <w:rPr>
          <w:spacing w:val="-2"/>
          <w:sz w:val="26"/>
          <w:szCs w:val="26"/>
          <w:lang w:val="en-GB"/>
        </w:rPr>
        <w:t xml:space="preserve"> 2567 </w:t>
      </w:r>
      <w:r w:rsidRPr="009C40AB">
        <w:rPr>
          <w:rFonts w:eastAsia="Browallia New"/>
          <w:sz w:val="26"/>
          <w:szCs w:val="26"/>
          <w:cs/>
          <w:lang w:val="en-GB"/>
        </w:rPr>
        <w:t>เป็นดังนี้</w:t>
      </w:r>
    </w:p>
    <w:p w14:paraId="79347FD0" w14:textId="77777777" w:rsidR="00807734" w:rsidRPr="009C40AB" w:rsidRDefault="00807734" w:rsidP="00D63730">
      <w:pPr>
        <w:spacing w:line="350" w:lineRule="exact"/>
        <w:ind w:left="900"/>
        <w:rPr>
          <w:rFonts w:eastAsia="Browallia New"/>
          <w:bCs/>
          <w:sz w:val="26"/>
          <w:szCs w:val="26"/>
          <w:lang w:val="en-GB"/>
        </w:rPr>
      </w:pPr>
    </w:p>
    <w:tbl>
      <w:tblPr>
        <w:tblW w:w="8514" w:type="dxa"/>
        <w:tblInd w:w="846" w:type="dxa"/>
        <w:tblLayout w:type="fixed"/>
        <w:tblLook w:val="0000" w:firstRow="0" w:lastRow="0" w:firstColumn="0" w:lastColumn="0" w:noHBand="0" w:noVBand="0"/>
      </w:tblPr>
      <w:tblGrid>
        <w:gridCol w:w="4374"/>
        <w:gridCol w:w="2070"/>
        <w:gridCol w:w="2070"/>
      </w:tblGrid>
      <w:tr w:rsidR="00807734" w:rsidRPr="009C40AB" w14:paraId="696C22EA" w14:textId="77777777" w:rsidTr="004E7E7F">
        <w:tc>
          <w:tcPr>
            <w:tcW w:w="4374" w:type="dxa"/>
          </w:tcPr>
          <w:p w14:paraId="7A3C369C" w14:textId="64FA95B6" w:rsidR="00807734" w:rsidRPr="009C40AB" w:rsidRDefault="006E1973" w:rsidP="0077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19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  <w:r w:rsidRPr="009C40AB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9C40AB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9C40AB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070" w:type="dxa"/>
          </w:tcPr>
          <w:p w14:paraId="7FC42867" w14:textId="0899C2E2" w:rsidR="00807734" w:rsidRPr="009C40AB" w:rsidRDefault="00807734" w:rsidP="007713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9C40AB">
              <w:rPr>
                <w:sz w:val="26"/>
                <w:szCs w:val="26"/>
                <w:cs/>
                <w:lang w:val="en-GB"/>
              </w:rPr>
              <w:t>งบการเงิน</w:t>
            </w:r>
            <w:r w:rsidR="00CC7F26" w:rsidRPr="00B375F2">
              <w:rPr>
                <w:rFonts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070" w:type="dxa"/>
          </w:tcPr>
          <w:p w14:paraId="705E36E0" w14:textId="687AAA73" w:rsidR="00807734" w:rsidRPr="009C40AB" w:rsidRDefault="00807734" w:rsidP="007713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eastAsia="Browallia New"/>
                <w:sz w:val="26"/>
                <w:szCs w:val="26"/>
              </w:rPr>
            </w:pPr>
            <w:r w:rsidRPr="009C40AB">
              <w:rPr>
                <w:rFonts w:eastAsia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7734" w:rsidRPr="009C40AB" w14:paraId="49BB90E9" w14:textId="77777777" w:rsidTr="004E7E7F">
        <w:tc>
          <w:tcPr>
            <w:tcW w:w="4374" w:type="dxa"/>
          </w:tcPr>
          <w:p w14:paraId="190B1581" w14:textId="77777777" w:rsidR="00807734" w:rsidRPr="009C40AB" w:rsidRDefault="00807734" w:rsidP="0077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19"/>
              <w:jc w:val="thaiDistribute"/>
              <w:rPr>
                <w:rFonts w:eastAsia="Browallia New"/>
                <w:b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4CCC5D99" w14:textId="77777777" w:rsidR="004E7E7F" w:rsidRPr="009C40AB" w:rsidRDefault="00807734" w:rsidP="007713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  <w:lang w:val="en-GB"/>
              </w:rPr>
            </w:pPr>
            <w:r w:rsidRPr="009C40AB">
              <w:rPr>
                <w:sz w:val="26"/>
                <w:szCs w:val="26"/>
                <w:cs/>
                <w:lang w:val="en-GB"/>
              </w:rPr>
              <w:t>การวัดมูลค่าค่าเผื่อผลขาดทุนที่คาดว่าจะเกิดขึ้น</w:t>
            </w:r>
          </w:p>
          <w:p w14:paraId="160C5B9F" w14:textId="2710DBC8" w:rsidR="00807734" w:rsidRPr="009C40AB" w:rsidRDefault="00807734" w:rsidP="007713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  <w:lang w:val="en-GB"/>
              </w:rPr>
            </w:pPr>
            <w:r w:rsidRPr="009C40AB">
              <w:rPr>
                <w:sz w:val="26"/>
                <w:szCs w:val="26"/>
                <w:cs/>
                <w:lang w:val="en-GB"/>
              </w:rPr>
              <w:t>ตลอดอายุของสินทรัพย์</w:t>
            </w:r>
          </w:p>
          <w:p w14:paraId="732394A9" w14:textId="77777777" w:rsidR="00807734" w:rsidRPr="009C40AB" w:rsidRDefault="00807734" w:rsidP="007713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  <w:lang w:val="en-GB"/>
              </w:rPr>
            </w:pPr>
            <w:r w:rsidRPr="009C40AB">
              <w:rPr>
                <w:sz w:val="26"/>
                <w:szCs w:val="26"/>
                <w:cs/>
                <w:lang w:val="en-GB"/>
              </w:rPr>
              <w:t>ทางการเงิน (สินทรัพย์ที่</w:t>
            </w:r>
          </w:p>
          <w:p w14:paraId="5944B9F9" w14:textId="370B168C" w:rsidR="00807734" w:rsidRPr="009C40AB" w:rsidRDefault="00807734" w:rsidP="007713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9C40AB">
              <w:rPr>
                <w:sz w:val="26"/>
                <w:szCs w:val="26"/>
                <w:cs/>
                <w:lang w:val="en-GB"/>
              </w:rPr>
              <w:t>มีการด้อยค่าด้านเครดิตเมื่อซื้อหรือเมื่อกำเนิด)</w:t>
            </w:r>
          </w:p>
        </w:tc>
        <w:tc>
          <w:tcPr>
            <w:tcW w:w="2070" w:type="dxa"/>
            <w:vAlign w:val="bottom"/>
          </w:tcPr>
          <w:p w14:paraId="34CCDE92" w14:textId="77777777" w:rsidR="00807734" w:rsidRPr="009C40AB" w:rsidRDefault="00807734" w:rsidP="007713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  <w:lang w:val="en-GB"/>
              </w:rPr>
            </w:pPr>
            <w:r w:rsidRPr="009C40AB">
              <w:rPr>
                <w:sz w:val="26"/>
                <w:szCs w:val="26"/>
                <w:cs/>
                <w:lang w:val="en-GB"/>
              </w:rPr>
              <w:t>การวัดมูลค่าค่าเผื่อผลขาดทุนที่คาดว่าจะเกิดขึ้น</w:t>
            </w:r>
          </w:p>
          <w:p w14:paraId="328366CC" w14:textId="77777777" w:rsidR="00807734" w:rsidRPr="009C40AB" w:rsidRDefault="00807734" w:rsidP="007713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  <w:lang w:val="en-GB"/>
              </w:rPr>
            </w:pPr>
            <w:r w:rsidRPr="009C40AB">
              <w:rPr>
                <w:sz w:val="26"/>
                <w:szCs w:val="26"/>
                <w:cs/>
                <w:lang w:val="en-GB"/>
              </w:rPr>
              <w:t>ตลอดอายุของสินทรัพย์</w:t>
            </w:r>
          </w:p>
          <w:p w14:paraId="760B7F31" w14:textId="77777777" w:rsidR="00807734" w:rsidRPr="009C40AB" w:rsidRDefault="00807734" w:rsidP="007713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  <w:lang w:val="en-GB"/>
              </w:rPr>
            </w:pPr>
            <w:r w:rsidRPr="009C40AB">
              <w:rPr>
                <w:sz w:val="26"/>
                <w:szCs w:val="26"/>
                <w:cs/>
                <w:lang w:val="en-GB"/>
              </w:rPr>
              <w:t>ทางการเงิน (สินทรัพย์ที่</w:t>
            </w:r>
          </w:p>
          <w:p w14:paraId="3C9F6391" w14:textId="321B67E6" w:rsidR="00807734" w:rsidRPr="009C40AB" w:rsidRDefault="00807734" w:rsidP="007713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eastAsia="Browallia New"/>
                <w:sz w:val="26"/>
                <w:szCs w:val="26"/>
              </w:rPr>
            </w:pPr>
            <w:r w:rsidRPr="009C40AB">
              <w:rPr>
                <w:sz w:val="26"/>
                <w:szCs w:val="26"/>
                <w:cs/>
                <w:lang w:val="en-GB"/>
              </w:rPr>
              <w:t>มีการด้อยค่าด้านเครดิตเมื่อซื้อหรือเมื่อกำเนิด)</w:t>
            </w:r>
          </w:p>
        </w:tc>
      </w:tr>
      <w:tr w:rsidR="00807734" w:rsidRPr="009C40AB" w14:paraId="374FE408" w14:textId="77777777" w:rsidTr="004E7E7F">
        <w:trPr>
          <w:trHeight w:val="135"/>
        </w:trPr>
        <w:tc>
          <w:tcPr>
            <w:tcW w:w="4374" w:type="dxa"/>
          </w:tcPr>
          <w:p w14:paraId="3BB30F50" w14:textId="77777777" w:rsidR="00807734" w:rsidRPr="009C40AB" w:rsidRDefault="00807734" w:rsidP="0077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-19" w:right="-108"/>
              <w:jc w:val="thaiDistribute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F5F53A4" w14:textId="77777777" w:rsidR="00807734" w:rsidRPr="009C40AB" w:rsidRDefault="00807734" w:rsidP="0077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718A3C6" w14:textId="77777777" w:rsidR="00807734" w:rsidRPr="009C40AB" w:rsidRDefault="00807734" w:rsidP="0077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F62B9E" w:rsidRPr="009C40AB" w14:paraId="61B983E2" w14:textId="77777777" w:rsidTr="00F62B9E">
        <w:tc>
          <w:tcPr>
            <w:tcW w:w="4374" w:type="dxa"/>
          </w:tcPr>
          <w:p w14:paraId="0EEBDF7A" w14:textId="48A46487" w:rsidR="00F62B9E" w:rsidRPr="009C40AB" w:rsidRDefault="00F62B9E" w:rsidP="0077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187" w:hanging="206"/>
              <w:jc w:val="thaiDistribute"/>
              <w:rPr>
                <w:rFonts w:eastAsia="Browallia New"/>
                <w:sz w:val="26"/>
                <w:szCs w:val="26"/>
              </w:rPr>
            </w:pPr>
            <w:r w:rsidRPr="009C40AB">
              <w:rPr>
                <w:rFonts w:eastAsia="Browalli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9C40AB">
              <w:rPr>
                <w:rFonts w:eastAsia="Browallia New"/>
                <w:b/>
                <w:bCs/>
                <w:spacing w:val="-2"/>
                <w:sz w:val="26"/>
                <w:szCs w:val="26"/>
              </w:rPr>
              <w:t>1</w:t>
            </w:r>
            <w:r w:rsidRPr="009C40AB">
              <w:rPr>
                <w:rFonts w:eastAsia="Browallia New"/>
                <w:b/>
                <w:bCs/>
                <w:spacing w:val="-2"/>
                <w:sz w:val="26"/>
                <w:szCs w:val="26"/>
                <w:cs/>
              </w:rPr>
              <w:t xml:space="preserve"> มกราคม </w:t>
            </w:r>
            <w:r w:rsidRPr="009C40AB">
              <w:rPr>
                <w:rFonts w:eastAsia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2070" w:type="dxa"/>
            <w:vAlign w:val="bottom"/>
          </w:tcPr>
          <w:p w14:paraId="09E8F343" w14:textId="48AEB068" w:rsidR="00F62B9E" w:rsidRPr="009C40AB" w:rsidRDefault="00F62B9E" w:rsidP="00771333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9C40AB">
              <w:rPr>
                <w:rFonts w:eastAsia="Browallia New"/>
                <w:sz w:val="26"/>
                <w:szCs w:val="26"/>
              </w:rPr>
              <w:t>878,211,480</w:t>
            </w:r>
          </w:p>
        </w:tc>
        <w:tc>
          <w:tcPr>
            <w:tcW w:w="2070" w:type="dxa"/>
            <w:vAlign w:val="bottom"/>
          </w:tcPr>
          <w:p w14:paraId="48C8FDB2" w14:textId="70B250DB" w:rsidR="00F62B9E" w:rsidRPr="009C40AB" w:rsidRDefault="00F62B9E" w:rsidP="00771333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9C40AB">
              <w:rPr>
                <w:rFonts w:eastAsia="Browallia New"/>
                <w:sz w:val="26"/>
                <w:szCs w:val="26"/>
              </w:rPr>
              <w:t>224,758,854</w:t>
            </w:r>
          </w:p>
        </w:tc>
      </w:tr>
      <w:tr w:rsidR="00F62B9E" w:rsidRPr="009C40AB" w14:paraId="581A1261" w14:textId="77777777" w:rsidTr="00F62B9E">
        <w:tc>
          <w:tcPr>
            <w:tcW w:w="4374" w:type="dxa"/>
            <w:vAlign w:val="center"/>
          </w:tcPr>
          <w:p w14:paraId="2505565C" w14:textId="65B15B65" w:rsidR="00F62B9E" w:rsidRPr="009C40AB" w:rsidRDefault="00F62B9E" w:rsidP="0077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187" w:hanging="206"/>
              <w:jc w:val="thaiDistribute"/>
              <w:rPr>
                <w:rFonts w:eastAsia="Browallia New"/>
                <w:sz w:val="26"/>
                <w:szCs w:val="26"/>
              </w:rPr>
            </w:pPr>
            <w:r w:rsidRPr="009C40AB">
              <w:rPr>
                <w:rFonts w:eastAsia="Browallia New"/>
                <w:spacing w:val="-2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2070" w:type="dxa"/>
            <w:vAlign w:val="bottom"/>
          </w:tcPr>
          <w:p w14:paraId="58CED86B" w14:textId="03D4E1EA" w:rsidR="00F62B9E" w:rsidRPr="009C40AB" w:rsidRDefault="00F62B9E" w:rsidP="00771333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9C40AB">
              <w:rPr>
                <w:rFonts w:eastAsia="Browallia New"/>
                <w:sz w:val="26"/>
                <w:szCs w:val="26"/>
              </w:rPr>
              <w:t xml:space="preserve">  823,328,783</w:t>
            </w:r>
          </w:p>
        </w:tc>
        <w:tc>
          <w:tcPr>
            <w:tcW w:w="2070" w:type="dxa"/>
            <w:vAlign w:val="bottom"/>
          </w:tcPr>
          <w:p w14:paraId="12516846" w14:textId="575B2D27" w:rsidR="00F62B9E" w:rsidRPr="009C40AB" w:rsidRDefault="00F62B9E" w:rsidP="00771333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9C40AB">
              <w:rPr>
                <w:rFonts w:eastAsia="Browallia New"/>
                <w:sz w:val="26"/>
                <w:szCs w:val="26"/>
              </w:rPr>
              <w:t>176,646,77</w:t>
            </w:r>
            <w:r w:rsidR="002A1654">
              <w:rPr>
                <w:rFonts w:eastAsia="Browallia New"/>
                <w:sz w:val="26"/>
                <w:szCs w:val="26"/>
              </w:rPr>
              <w:t>6</w:t>
            </w:r>
          </w:p>
        </w:tc>
      </w:tr>
      <w:tr w:rsidR="00F62B9E" w:rsidRPr="009C40AB" w14:paraId="586D52BD" w14:textId="77777777" w:rsidTr="00F62B9E">
        <w:tc>
          <w:tcPr>
            <w:tcW w:w="4374" w:type="dxa"/>
            <w:vAlign w:val="center"/>
          </w:tcPr>
          <w:p w14:paraId="2E185438" w14:textId="600C0F0D" w:rsidR="00F62B9E" w:rsidRPr="009C40AB" w:rsidRDefault="00F62B9E" w:rsidP="0077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187" w:hanging="206"/>
              <w:jc w:val="thaiDistribute"/>
              <w:rPr>
                <w:rFonts w:eastAsia="Browallia New"/>
                <w:sz w:val="26"/>
                <w:szCs w:val="26"/>
              </w:rPr>
            </w:pPr>
            <w:r w:rsidRPr="009C40AB">
              <w:rPr>
                <w:rFonts w:eastAsia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9C40AB">
              <w:rPr>
                <w:rFonts w:eastAsia="Browallia New"/>
                <w:spacing w:val="-2"/>
                <w:sz w:val="26"/>
                <w:szCs w:val="26"/>
                <w:cs/>
              </w:rPr>
              <w:t xml:space="preserve"> ปิดบัญชีด้วยการรับชำระหนี้เป็นทรัพย์สินรอการขาย</w:t>
            </w:r>
          </w:p>
        </w:tc>
        <w:tc>
          <w:tcPr>
            <w:tcW w:w="2070" w:type="dxa"/>
            <w:vAlign w:val="bottom"/>
          </w:tcPr>
          <w:p w14:paraId="7663B73E" w14:textId="1EB379A2" w:rsidR="00F62B9E" w:rsidRPr="009C40AB" w:rsidRDefault="00F62B9E" w:rsidP="00771333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9C40AB">
              <w:rPr>
                <w:rFonts w:eastAsia="Browallia New"/>
                <w:sz w:val="26"/>
                <w:szCs w:val="26"/>
              </w:rPr>
              <w:t xml:space="preserve">(28,266,195) </w:t>
            </w:r>
          </w:p>
        </w:tc>
        <w:tc>
          <w:tcPr>
            <w:tcW w:w="2070" w:type="dxa"/>
            <w:vAlign w:val="bottom"/>
          </w:tcPr>
          <w:p w14:paraId="6A79A9A0" w14:textId="664E06B4" w:rsidR="00F62B9E" w:rsidRPr="009C40AB" w:rsidRDefault="00F62B9E" w:rsidP="00771333">
            <w:pPr>
              <w:tabs>
                <w:tab w:val="decimal" w:pos="1604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9C40AB">
              <w:rPr>
                <w:rFonts w:eastAsia="Browallia New"/>
                <w:sz w:val="26"/>
                <w:szCs w:val="26"/>
              </w:rPr>
              <w:t>-</w:t>
            </w:r>
          </w:p>
        </w:tc>
      </w:tr>
      <w:tr w:rsidR="00F62B9E" w:rsidRPr="009C40AB" w14:paraId="3DAE2775" w14:textId="77777777" w:rsidTr="00F62B9E">
        <w:tc>
          <w:tcPr>
            <w:tcW w:w="4374" w:type="dxa"/>
          </w:tcPr>
          <w:p w14:paraId="6DEF7827" w14:textId="49AA4C00" w:rsidR="00F62B9E" w:rsidRPr="009C40AB" w:rsidRDefault="00F62B9E" w:rsidP="0077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187" w:hanging="206"/>
              <w:jc w:val="thaiDistribute"/>
              <w:rPr>
                <w:rFonts w:eastAsia="Browallia New"/>
                <w:sz w:val="26"/>
                <w:szCs w:val="26"/>
              </w:rPr>
            </w:pPr>
            <w:r w:rsidRPr="009C40AB">
              <w:rPr>
                <w:rFonts w:eastAsia="Browalli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9C40AB">
              <w:rPr>
                <w:rFonts w:eastAsia="Browallia New"/>
                <w:b/>
                <w:bCs/>
                <w:spacing w:val="-2"/>
                <w:sz w:val="26"/>
                <w:szCs w:val="26"/>
              </w:rPr>
              <w:t xml:space="preserve">31 </w:t>
            </w:r>
            <w:r w:rsidRPr="009C40AB">
              <w:rPr>
                <w:rFonts w:eastAsia="Browalli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  <w:r w:rsidRPr="009C40AB">
              <w:rPr>
                <w:rFonts w:eastAsia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2070" w:type="dxa"/>
            <w:vAlign w:val="bottom"/>
          </w:tcPr>
          <w:p w14:paraId="16E16762" w14:textId="5A6412D6" w:rsidR="00F62B9E" w:rsidRPr="009C40AB" w:rsidRDefault="00F62B9E" w:rsidP="00771333">
            <w:pPr>
              <w:pBdr>
                <w:top w:val="single" w:sz="4" w:space="1" w:color="auto"/>
                <w:bottom w:val="single" w:sz="12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9C40AB">
              <w:rPr>
                <w:rFonts w:eastAsia="Browallia New"/>
                <w:sz w:val="26"/>
                <w:szCs w:val="26"/>
              </w:rPr>
              <w:t>1,673,274,068</w:t>
            </w:r>
          </w:p>
        </w:tc>
        <w:tc>
          <w:tcPr>
            <w:tcW w:w="2070" w:type="dxa"/>
            <w:vAlign w:val="bottom"/>
          </w:tcPr>
          <w:p w14:paraId="6047CDC7" w14:textId="20E59D44" w:rsidR="00F62B9E" w:rsidRPr="009C40AB" w:rsidRDefault="00F62B9E" w:rsidP="00771333">
            <w:pPr>
              <w:pBdr>
                <w:top w:val="single" w:sz="4" w:space="1" w:color="auto"/>
                <w:bottom w:val="single" w:sz="12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9C40AB">
              <w:rPr>
                <w:rFonts w:eastAsia="Browallia New"/>
                <w:sz w:val="26"/>
                <w:szCs w:val="26"/>
              </w:rPr>
              <w:t>401,405,63</w:t>
            </w:r>
            <w:r w:rsidR="00A33F7F">
              <w:rPr>
                <w:rFonts w:eastAsia="Browallia New"/>
                <w:sz w:val="26"/>
                <w:szCs w:val="26"/>
              </w:rPr>
              <w:t>0</w:t>
            </w:r>
          </w:p>
        </w:tc>
      </w:tr>
      <w:tr w:rsidR="00807734" w:rsidRPr="009C40AB" w14:paraId="04D38481" w14:textId="77777777" w:rsidTr="00F62B9E">
        <w:tc>
          <w:tcPr>
            <w:tcW w:w="4374" w:type="dxa"/>
          </w:tcPr>
          <w:p w14:paraId="2BF909DE" w14:textId="40643E6B" w:rsidR="00807734" w:rsidRPr="009C40AB" w:rsidRDefault="00807734" w:rsidP="0077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187" w:hanging="206"/>
              <w:jc w:val="thaiDistribute"/>
              <w:rPr>
                <w:rFonts w:eastAsia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0BFC5BA0" w14:textId="77777777" w:rsidR="00807734" w:rsidRPr="009C40AB" w:rsidRDefault="00807734" w:rsidP="00771333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6B53B1A9" w14:textId="58223CAA" w:rsidR="00807734" w:rsidRPr="009C40AB" w:rsidRDefault="00807734" w:rsidP="00771333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</w:p>
        </w:tc>
      </w:tr>
      <w:tr w:rsidR="0018138E" w:rsidRPr="009C40AB" w14:paraId="38BC7F3C" w14:textId="77777777" w:rsidTr="00F62B9E">
        <w:tc>
          <w:tcPr>
            <w:tcW w:w="4374" w:type="dxa"/>
          </w:tcPr>
          <w:p w14:paraId="418EEFC0" w14:textId="2748B15D" w:rsidR="0018138E" w:rsidRPr="009C40AB" w:rsidRDefault="0018138E" w:rsidP="0077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187" w:hanging="206"/>
              <w:jc w:val="thaiDistribute"/>
              <w:rPr>
                <w:rFonts w:eastAsia="Browallia New"/>
                <w:sz w:val="26"/>
                <w:szCs w:val="26"/>
              </w:rPr>
            </w:pPr>
            <w:r w:rsidRPr="009C40AB">
              <w:rPr>
                <w:rFonts w:eastAsia="Browalli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9C40AB">
              <w:rPr>
                <w:rFonts w:eastAsia="Browallia New"/>
                <w:b/>
                <w:bCs/>
                <w:spacing w:val="-2"/>
                <w:sz w:val="26"/>
                <w:szCs w:val="26"/>
              </w:rPr>
              <w:t>1</w:t>
            </w:r>
            <w:r w:rsidRPr="009C40AB">
              <w:rPr>
                <w:rFonts w:eastAsia="Browallia New"/>
                <w:b/>
                <w:bCs/>
                <w:spacing w:val="-2"/>
                <w:sz w:val="26"/>
                <w:szCs w:val="26"/>
                <w:cs/>
              </w:rPr>
              <w:t xml:space="preserve"> มกราคม </w:t>
            </w:r>
            <w:r w:rsidRPr="009C40AB">
              <w:rPr>
                <w:rFonts w:eastAsia="Browallia New"/>
                <w:b/>
                <w:bCs/>
                <w:spacing w:val="-2"/>
                <w:sz w:val="26"/>
                <w:szCs w:val="26"/>
              </w:rPr>
              <w:t>256</w:t>
            </w:r>
            <w:r w:rsidR="00F62B9E" w:rsidRPr="009C40AB">
              <w:rPr>
                <w:rFonts w:eastAsia="Browallia New"/>
                <w:b/>
                <w:bCs/>
                <w:spacing w:val="-2"/>
                <w:sz w:val="26"/>
                <w:szCs w:val="26"/>
                <w:cs/>
              </w:rPr>
              <w:t>8</w:t>
            </w:r>
          </w:p>
        </w:tc>
        <w:tc>
          <w:tcPr>
            <w:tcW w:w="2070" w:type="dxa"/>
            <w:vAlign w:val="bottom"/>
          </w:tcPr>
          <w:p w14:paraId="23907D02" w14:textId="6088854E" w:rsidR="0018138E" w:rsidRPr="009C40AB" w:rsidRDefault="00A426CA" w:rsidP="00771333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A426CA">
              <w:rPr>
                <w:sz w:val="26"/>
                <w:szCs w:val="26"/>
                <w:cs/>
                <w:lang w:val="en-GB"/>
              </w:rPr>
              <w:t>1</w:t>
            </w:r>
            <w:r w:rsidRPr="00A426CA">
              <w:rPr>
                <w:sz w:val="26"/>
                <w:szCs w:val="26"/>
                <w:lang w:val="en-GB"/>
              </w:rPr>
              <w:t>,</w:t>
            </w:r>
            <w:r w:rsidRPr="00A426CA">
              <w:rPr>
                <w:sz w:val="26"/>
                <w:szCs w:val="26"/>
                <w:cs/>
                <w:lang w:val="en-GB"/>
              </w:rPr>
              <w:t>673</w:t>
            </w:r>
            <w:r w:rsidRPr="00A426CA">
              <w:rPr>
                <w:sz w:val="26"/>
                <w:szCs w:val="26"/>
                <w:lang w:val="en-GB"/>
              </w:rPr>
              <w:t>,</w:t>
            </w:r>
            <w:r w:rsidRPr="00A426CA">
              <w:rPr>
                <w:sz w:val="26"/>
                <w:szCs w:val="26"/>
                <w:cs/>
                <w:lang w:val="en-GB"/>
              </w:rPr>
              <w:t>274</w:t>
            </w:r>
            <w:r w:rsidRPr="00A426CA">
              <w:rPr>
                <w:sz w:val="26"/>
                <w:szCs w:val="26"/>
                <w:lang w:val="en-GB"/>
              </w:rPr>
              <w:t>,</w:t>
            </w:r>
            <w:r w:rsidRPr="00A426CA">
              <w:rPr>
                <w:sz w:val="26"/>
                <w:szCs w:val="26"/>
                <w:cs/>
                <w:lang w:val="en-GB"/>
              </w:rPr>
              <w:t>068</w:t>
            </w:r>
          </w:p>
        </w:tc>
        <w:tc>
          <w:tcPr>
            <w:tcW w:w="2070" w:type="dxa"/>
            <w:vAlign w:val="bottom"/>
          </w:tcPr>
          <w:p w14:paraId="79186A8C" w14:textId="7B6419C9" w:rsidR="0018138E" w:rsidRPr="009C40AB" w:rsidRDefault="006E6A44" w:rsidP="00771333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6E6A44">
              <w:rPr>
                <w:sz w:val="26"/>
                <w:szCs w:val="26"/>
                <w:cs/>
                <w:lang w:val="en-GB"/>
              </w:rPr>
              <w:t>401</w:t>
            </w:r>
            <w:r w:rsidRPr="006E6A44">
              <w:rPr>
                <w:sz w:val="26"/>
                <w:szCs w:val="26"/>
                <w:lang w:val="en-GB"/>
              </w:rPr>
              <w:t>,</w:t>
            </w:r>
            <w:r w:rsidRPr="006E6A44">
              <w:rPr>
                <w:sz w:val="26"/>
                <w:szCs w:val="26"/>
                <w:cs/>
                <w:lang w:val="en-GB"/>
              </w:rPr>
              <w:t>405</w:t>
            </w:r>
            <w:r w:rsidRPr="006E6A44">
              <w:rPr>
                <w:sz w:val="26"/>
                <w:szCs w:val="26"/>
                <w:lang w:val="en-GB"/>
              </w:rPr>
              <w:t>,</w:t>
            </w:r>
            <w:r w:rsidRPr="006E6A44">
              <w:rPr>
                <w:sz w:val="26"/>
                <w:szCs w:val="26"/>
                <w:cs/>
                <w:lang w:val="en-GB"/>
              </w:rPr>
              <w:t>630</w:t>
            </w:r>
          </w:p>
        </w:tc>
      </w:tr>
      <w:tr w:rsidR="0018138E" w:rsidRPr="009C40AB" w14:paraId="32C03E76" w14:textId="77777777" w:rsidTr="00F62B9E">
        <w:tc>
          <w:tcPr>
            <w:tcW w:w="4374" w:type="dxa"/>
            <w:vAlign w:val="center"/>
          </w:tcPr>
          <w:p w14:paraId="3269FCBC" w14:textId="790D349C" w:rsidR="0018138E" w:rsidRPr="00CC7F26" w:rsidRDefault="0018138E" w:rsidP="0077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187" w:hanging="206"/>
              <w:jc w:val="thaiDistribute"/>
              <w:rPr>
                <w:rFonts w:eastAsia="Browallia New"/>
                <w:spacing w:val="-2"/>
                <w:sz w:val="26"/>
                <w:szCs w:val="26"/>
              </w:rPr>
            </w:pPr>
            <w:r w:rsidRPr="009C40AB">
              <w:rPr>
                <w:rFonts w:eastAsia="Browallia New"/>
                <w:spacing w:val="-2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2070" w:type="dxa"/>
            <w:vAlign w:val="bottom"/>
          </w:tcPr>
          <w:p w14:paraId="27118D44" w14:textId="75189ACE" w:rsidR="0018138E" w:rsidRPr="009C40AB" w:rsidRDefault="00280DC8" w:rsidP="00771333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280DC8">
              <w:rPr>
                <w:sz w:val="26"/>
                <w:szCs w:val="26"/>
                <w:lang w:val="en-GB"/>
              </w:rPr>
              <w:t>2,</w:t>
            </w:r>
            <w:r w:rsidR="002E442C">
              <w:rPr>
                <w:sz w:val="26"/>
                <w:szCs w:val="26"/>
                <w:lang w:val="en-GB"/>
              </w:rPr>
              <w:t>010,816</w:t>
            </w:r>
            <w:r w:rsidRPr="00280DC8">
              <w:rPr>
                <w:sz w:val="26"/>
                <w:szCs w:val="26"/>
                <w:lang w:val="en-GB"/>
              </w:rPr>
              <w:t>,</w:t>
            </w:r>
            <w:r w:rsidR="002E442C">
              <w:rPr>
                <w:sz w:val="26"/>
                <w:szCs w:val="26"/>
                <w:lang w:val="en-GB"/>
              </w:rPr>
              <w:t>691</w:t>
            </w:r>
          </w:p>
        </w:tc>
        <w:tc>
          <w:tcPr>
            <w:tcW w:w="2070" w:type="dxa"/>
            <w:vAlign w:val="bottom"/>
          </w:tcPr>
          <w:p w14:paraId="676542CA" w14:textId="41F78578" w:rsidR="0018138E" w:rsidRPr="009C40AB" w:rsidRDefault="00FC7498" w:rsidP="00771333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FC7498">
              <w:rPr>
                <w:sz w:val="26"/>
                <w:szCs w:val="26"/>
                <w:lang w:val="en-GB"/>
              </w:rPr>
              <w:t>538,046,411</w:t>
            </w:r>
          </w:p>
        </w:tc>
      </w:tr>
      <w:tr w:rsidR="0018138E" w:rsidRPr="009C40AB" w14:paraId="5330F39F" w14:textId="77777777" w:rsidTr="00F62B9E">
        <w:tc>
          <w:tcPr>
            <w:tcW w:w="4374" w:type="dxa"/>
            <w:vAlign w:val="center"/>
          </w:tcPr>
          <w:p w14:paraId="1429111B" w14:textId="5DA70FDB" w:rsidR="0018138E" w:rsidRPr="009C40AB" w:rsidRDefault="0018138E" w:rsidP="0077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187" w:hanging="206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  <w:r w:rsidRPr="009C40AB">
              <w:rPr>
                <w:rFonts w:eastAsia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9C40AB">
              <w:rPr>
                <w:rFonts w:eastAsia="Browallia New"/>
                <w:spacing w:val="-2"/>
                <w:sz w:val="26"/>
                <w:szCs w:val="26"/>
                <w:cs/>
              </w:rPr>
              <w:t xml:space="preserve"> ปิดบัญชีด้วยการรับชำระหนี้เป็นทรัพย์สินรอการขาย</w:t>
            </w:r>
          </w:p>
        </w:tc>
        <w:tc>
          <w:tcPr>
            <w:tcW w:w="2070" w:type="dxa"/>
            <w:vAlign w:val="bottom"/>
          </w:tcPr>
          <w:p w14:paraId="0682034B" w14:textId="29B54688" w:rsidR="0018138E" w:rsidRPr="009C40AB" w:rsidRDefault="00FC7498" w:rsidP="00771333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FC7498">
              <w:rPr>
                <w:sz w:val="26"/>
                <w:szCs w:val="26"/>
                <w:lang w:val="en-GB"/>
              </w:rPr>
              <w:t>(</w:t>
            </w:r>
            <w:r w:rsidR="002E442C">
              <w:rPr>
                <w:sz w:val="26"/>
                <w:szCs w:val="26"/>
                <w:lang w:val="en-GB"/>
              </w:rPr>
              <w:t>27,281,592</w:t>
            </w:r>
            <w:r w:rsidRPr="00FC7498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2070" w:type="dxa"/>
            <w:vAlign w:val="bottom"/>
          </w:tcPr>
          <w:p w14:paraId="44C4F67D" w14:textId="6065B266" w:rsidR="0018138E" w:rsidRPr="009C40AB" w:rsidRDefault="000F6FA8" w:rsidP="00771333">
            <w:pPr>
              <w:tabs>
                <w:tab w:val="decimal" w:pos="1604"/>
              </w:tabs>
              <w:spacing w:line="380" w:lineRule="exact"/>
              <w:jc w:val="both"/>
              <w:rPr>
                <w:sz w:val="26"/>
                <w:szCs w:val="26"/>
              </w:rPr>
            </w:pPr>
            <w:r w:rsidRPr="000F6FA8">
              <w:rPr>
                <w:rFonts w:eastAsia="Browallia New"/>
                <w:sz w:val="26"/>
                <w:szCs w:val="26"/>
              </w:rPr>
              <w:t>-</w:t>
            </w:r>
          </w:p>
        </w:tc>
      </w:tr>
      <w:tr w:rsidR="0018138E" w:rsidRPr="009C40AB" w14:paraId="664DDACA" w14:textId="77777777" w:rsidTr="00F62B9E">
        <w:trPr>
          <w:trHeight w:val="64"/>
        </w:trPr>
        <w:tc>
          <w:tcPr>
            <w:tcW w:w="4374" w:type="dxa"/>
          </w:tcPr>
          <w:p w14:paraId="17FF0F47" w14:textId="7A9EF889" w:rsidR="0018138E" w:rsidRPr="009C40AB" w:rsidRDefault="0018138E" w:rsidP="0077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187" w:hanging="206"/>
              <w:jc w:val="thaiDistribute"/>
              <w:rPr>
                <w:rFonts w:eastAsia="Browallia New"/>
                <w:sz w:val="26"/>
                <w:szCs w:val="26"/>
              </w:rPr>
            </w:pPr>
            <w:r w:rsidRPr="009C40AB">
              <w:rPr>
                <w:rFonts w:eastAsia="Browalli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9C40AB">
              <w:rPr>
                <w:rFonts w:eastAsia="Browallia New"/>
                <w:b/>
                <w:bCs/>
                <w:spacing w:val="-2"/>
                <w:sz w:val="26"/>
                <w:szCs w:val="26"/>
              </w:rPr>
              <w:t xml:space="preserve">31 </w:t>
            </w:r>
            <w:r w:rsidRPr="009C40AB">
              <w:rPr>
                <w:rFonts w:eastAsia="Browalli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  <w:r w:rsidRPr="009C40AB">
              <w:rPr>
                <w:rFonts w:eastAsia="Browallia New"/>
                <w:b/>
                <w:bCs/>
                <w:spacing w:val="-2"/>
                <w:sz w:val="26"/>
                <w:szCs w:val="26"/>
              </w:rPr>
              <w:t>256</w:t>
            </w:r>
            <w:r w:rsidR="00F62B9E" w:rsidRPr="009C40AB">
              <w:rPr>
                <w:rFonts w:eastAsia="Browallia New"/>
                <w:b/>
                <w:bCs/>
                <w:spacing w:val="-2"/>
                <w:sz w:val="26"/>
                <w:szCs w:val="26"/>
                <w:cs/>
              </w:rPr>
              <w:t>8</w:t>
            </w:r>
          </w:p>
        </w:tc>
        <w:tc>
          <w:tcPr>
            <w:tcW w:w="2070" w:type="dxa"/>
            <w:vAlign w:val="bottom"/>
          </w:tcPr>
          <w:p w14:paraId="2EF9DB94" w14:textId="45A32D98" w:rsidR="0018138E" w:rsidRPr="009C40AB" w:rsidRDefault="002E442C" w:rsidP="00771333">
            <w:pPr>
              <w:pBdr>
                <w:top w:val="single" w:sz="4" w:space="1" w:color="auto"/>
                <w:bottom w:val="single" w:sz="12" w:space="1" w:color="auto"/>
              </w:pBd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2E442C">
              <w:rPr>
                <w:rFonts w:eastAsia="Browallia New"/>
                <w:sz w:val="26"/>
                <w:szCs w:val="26"/>
                <w:lang w:val="en-GB"/>
              </w:rPr>
              <w:t>3,656,809,167</w:t>
            </w:r>
          </w:p>
        </w:tc>
        <w:tc>
          <w:tcPr>
            <w:tcW w:w="2070" w:type="dxa"/>
            <w:vAlign w:val="bottom"/>
          </w:tcPr>
          <w:p w14:paraId="42698CDD" w14:textId="1C6CBF2A" w:rsidR="0018138E" w:rsidRPr="009C40AB" w:rsidRDefault="00CC72E8" w:rsidP="00771333">
            <w:pPr>
              <w:pBdr>
                <w:top w:val="single" w:sz="4" w:space="1" w:color="auto"/>
                <w:bottom w:val="single" w:sz="12" w:space="1" w:color="auto"/>
              </w:pBd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eastAsia="Browallia New"/>
                <w:sz w:val="26"/>
                <w:szCs w:val="26"/>
                <w:lang w:val="en-GB"/>
              </w:rPr>
              <w:instrText xml:space="preserve"> =SUM(C9:C11) </w:instrText>
            </w:r>
            <w:r>
              <w:rPr>
                <w:rFonts w:eastAsia="Browall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eastAsia="Browallia New"/>
                <w:noProof/>
                <w:sz w:val="26"/>
                <w:szCs w:val="26"/>
                <w:lang w:val="en-GB"/>
              </w:rPr>
              <w:t>939,452,041</w:t>
            </w:r>
            <w:r>
              <w:rPr>
                <w:rFonts w:eastAsia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741CDEC5" w14:textId="77777777" w:rsidR="00BF4B2E" w:rsidRPr="00792CF6" w:rsidRDefault="00BF4B2E" w:rsidP="00792CF6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center" w:pos="4999"/>
        </w:tabs>
        <w:ind w:left="567"/>
        <w:rPr>
          <w:rFonts w:eastAsia="Browallia New"/>
          <w:b/>
          <w:sz w:val="26"/>
          <w:szCs w:val="26"/>
          <w:lang w:val="en-GB"/>
        </w:rPr>
      </w:pPr>
    </w:p>
    <w:p w14:paraId="15AAE2BD" w14:textId="7E9631AC" w:rsidR="00A56419" w:rsidRPr="00792CF6" w:rsidRDefault="00A56419" w:rsidP="00792CF6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center" w:pos="4999"/>
        </w:tabs>
        <w:ind w:left="567"/>
        <w:rPr>
          <w:rFonts w:eastAsia="Browallia New"/>
          <w:b/>
          <w:sz w:val="26"/>
          <w:szCs w:val="26"/>
          <w:lang w:val="en-GB"/>
        </w:rPr>
        <w:sectPr w:rsidR="00A56419" w:rsidRPr="00792CF6" w:rsidSect="0080093B">
          <w:pgSz w:w="11907" w:h="16840" w:code="9"/>
          <w:pgMar w:top="1440" w:right="1152" w:bottom="432" w:left="1440" w:header="936" w:footer="720" w:gutter="0"/>
          <w:cols w:space="720"/>
        </w:sectPr>
      </w:pPr>
    </w:p>
    <w:p w14:paraId="4C63F366" w14:textId="472C8512" w:rsidR="001A24D7" w:rsidRPr="00490D80" w:rsidRDefault="001A24D7" w:rsidP="00C55A3C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lastRenderedPageBreak/>
        <w:t>เงินลงทุนในบริษัทย่อย</w:t>
      </w:r>
      <w:r w:rsidR="002964DB">
        <w:rPr>
          <w:rFonts w:eastAsia="Browallia New" w:hint="cs"/>
          <w:b/>
          <w:bCs/>
          <w:sz w:val="26"/>
          <w:szCs w:val="26"/>
          <w:cs/>
          <w:lang w:val="en-GB"/>
        </w:rPr>
        <w:t>และบริษัทร่วม</w:t>
      </w:r>
    </w:p>
    <w:p w14:paraId="317D6BFE" w14:textId="77777777" w:rsidR="001A24D7" w:rsidRPr="005647C5" w:rsidRDefault="001A24D7" w:rsidP="00C55A3C">
      <w:pPr>
        <w:ind w:left="360"/>
        <w:jc w:val="thaiDistribute"/>
        <w:rPr>
          <w:rFonts w:eastAsia="Browallia New"/>
          <w:sz w:val="26"/>
          <w:szCs w:val="26"/>
        </w:rPr>
      </w:pPr>
    </w:p>
    <w:p w14:paraId="6D5D2ABA" w14:textId="48FEA4E2" w:rsidR="00C0551C" w:rsidRPr="00C55A3C" w:rsidRDefault="00C55A3C" w:rsidP="00C55A3C">
      <w:pPr>
        <w:ind w:left="900" w:hanging="540"/>
        <w:jc w:val="both"/>
        <w:rPr>
          <w:rFonts w:eastAsia="Arial Unicode MS"/>
          <w:b/>
          <w:bCs/>
          <w:sz w:val="26"/>
          <w:szCs w:val="26"/>
          <w:lang w:val="en-GB"/>
        </w:rPr>
      </w:pPr>
      <w:r>
        <w:rPr>
          <w:rFonts w:eastAsia="Arial Unicode MS"/>
          <w:b/>
          <w:bCs/>
          <w:sz w:val="26"/>
          <w:szCs w:val="26"/>
          <w:lang w:val="en-GB"/>
        </w:rPr>
        <w:t>1</w:t>
      </w:r>
      <w:r w:rsidR="008B38BA">
        <w:rPr>
          <w:rFonts w:eastAsia="Arial Unicode MS"/>
          <w:b/>
          <w:bCs/>
          <w:sz w:val="26"/>
          <w:szCs w:val="26"/>
          <w:lang w:val="en-GB"/>
        </w:rPr>
        <w:t>7</w:t>
      </w:r>
      <w:r>
        <w:rPr>
          <w:rFonts w:eastAsia="Arial Unicode MS"/>
          <w:b/>
          <w:bCs/>
          <w:sz w:val="26"/>
          <w:szCs w:val="26"/>
          <w:lang w:val="en-GB"/>
        </w:rPr>
        <w:t>.1</w:t>
      </w:r>
      <w:r>
        <w:rPr>
          <w:rFonts w:eastAsia="Arial Unicode MS"/>
          <w:b/>
          <w:bCs/>
          <w:sz w:val="26"/>
          <w:szCs w:val="26"/>
          <w:lang w:val="en-GB"/>
        </w:rPr>
        <w:tab/>
      </w:r>
      <w:r w:rsidR="00C0551C" w:rsidRPr="00C55A3C">
        <w:rPr>
          <w:rFonts w:eastAsia="Arial Unicode MS"/>
          <w:b/>
          <w:bCs/>
          <w:sz w:val="26"/>
          <w:szCs w:val="26"/>
          <w:cs/>
          <w:lang w:val="en-GB"/>
        </w:rPr>
        <w:t>รายละเอียดของเงินลงทุน</w:t>
      </w:r>
    </w:p>
    <w:p w14:paraId="12FC1FD0" w14:textId="77777777" w:rsidR="00C0551C" w:rsidRPr="00792CF6" w:rsidRDefault="00C0551C" w:rsidP="00C55A3C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1890A733" w14:textId="298F56F3" w:rsidR="00F46A19" w:rsidRPr="00792CF6" w:rsidRDefault="00DE1E3D" w:rsidP="00C55A3C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กลุ่มกิจการมีบริษัทย่อยซึ่งรวมอยู่ในงบการเงินรวมของ</w:t>
      </w:r>
      <w:r w:rsidR="004707F9" w:rsidRPr="00792CF6">
        <w:rPr>
          <w:rFonts w:eastAsia="Browallia New"/>
          <w:sz w:val="26"/>
          <w:szCs w:val="26"/>
          <w:cs/>
          <w:lang w:val="en-GB"/>
        </w:rPr>
        <w:t>กล</w:t>
      </w:r>
      <w:r w:rsidR="00ED0BA0" w:rsidRPr="00792CF6">
        <w:rPr>
          <w:rFonts w:eastAsia="Browallia New"/>
          <w:sz w:val="26"/>
          <w:szCs w:val="26"/>
          <w:cs/>
          <w:lang w:val="en-GB"/>
        </w:rPr>
        <w:t>ุ่</w:t>
      </w:r>
      <w:r w:rsidR="004707F9" w:rsidRPr="00792CF6">
        <w:rPr>
          <w:rFonts w:eastAsia="Browallia New"/>
          <w:sz w:val="26"/>
          <w:szCs w:val="26"/>
          <w:cs/>
          <w:lang w:val="en-GB"/>
        </w:rPr>
        <w:t>มกิจการ</w:t>
      </w:r>
      <w:r w:rsidRPr="00792CF6">
        <w:rPr>
          <w:rFonts w:eastAsia="Browallia New"/>
          <w:sz w:val="26"/>
          <w:szCs w:val="26"/>
          <w:cs/>
          <w:lang w:val="en-GB"/>
        </w:rPr>
        <w:t>ดังต่อไปนี้ โดยกลุ่มกิจการถือหุ้นทางตรง ซึ่งสัดส่วนของส่วนได้เสียในความเป็นเจ้าของที่</w:t>
      </w:r>
      <w:r w:rsidR="004707F9" w:rsidRPr="00792CF6">
        <w:rPr>
          <w:rFonts w:eastAsia="Browallia New"/>
          <w:sz w:val="26"/>
          <w:szCs w:val="26"/>
          <w:cs/>
          <w:lang w:val="en-GB"/>
        </w:rPr>
        <w:t>กลุ่มกิจการ</w:t>
      </w:r>
      <w:r w:rsidRPr="00792CF6">
        <w:rPr>
          <w:rFonts w:eastAsia="Browallia New"/>
          <w:sz w:val="26"/>
          <w:szCs w:val="26"/>
          <w:cs/>
          <w:lang w:val="en-GB"/>
        </w:rPr>
        <w:t>ถืออยู่เท่ากับสิทธิในการออกเสียงใน</w:t>
      </w:r>
      <w:r w:rsidR="00AA5273">
        <w:rPr>
          <w:rFonts w:eastAsia="Browallia New"/>
          <w:sz w:val="26"/>
          <w:szCs w:val="26"/>
          <w:cs/>
          <w:lang w:val="en-GB"/>
        </w:rPr>
        <w:br/>
      </w:r>
      <w:r w:rsidRPr="00792CF6">
        <w:rPr>
          <w:rFonts w:eastAsia="Browallia New"/>
          <w:sz w:val="26"/>
          <w:szCs w:val="26"/>
          <w:cs/>
          <w:lang w:val="en-GB"/>
        </w:rPr>
        <w:t>บริษัทย่อย</w:t>
      </w:r>
    </w:p>
    <w:p w14:paraId="2440D4C1" w14:textId="77777777" w:rsidR="00DE1E3D" w:rsidRPr="000629C6" w:rsidRDefault="00DE1E3D" w:rsidP="00C12776">
      <w:pPr>
        <w:ind w:left="900"/>
        <w:jc w:val="thaiDistribute"/>
        <w:rPr>
          <w:sz w:val="20"/>
          <w:szCs w:val="20"/>
          <w:lang w:val="en-GB"/>
        </w:rPr>
      </w:pPr>
    </w:p>
    <w:tbl>
      <w:tblPr>
        <w:tblW w:w="4854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2761"/>
        <w:gridCol w:w="991"/>
        <w:gridCol w:w="2835"/>
        <w:gridCol w:w="852"/>
        <w:gridCol w:w="852"/>
        <w:gridCol w:w="852"/>
        <w:gridCol w:w="706"/>
        <w:gridCol w:w="849"/>
        <w:gridCol w:w="852"/>
        <w:gridCol w:w="849"/>
        <w:gridCol w:w="709"/>
        <w:gridCol w:w="870"/>
        <w:gridCol w:w="972"/>
      </w:tblGrid>
      <w:tr w:rsidR="00AA5273" w:rsidRPr="000629C6" w14:paraId="1AF42BB4" w14:textId="0853365E" w:rsidTr="007042B0">
        <w:trPr>
          <w:cantSplit/>
          <w:trHeight w:val="270"/>
        </w:trPr>
        <w:tc>
          <w:tcPr>
            <w:tcW w:w="923" w:type="pct"/>
            <w:vAlign w:val="bottom"/>
          </w:tcPr>
          <w:p w14:paraId="662EB4F8" w14:textId="77777777" w:rsidR="00335222" w:rsidRPr="0028279E" w:rsidRDefault="00335222" w:rsidP="002D48EC">
            <w:pPr>
              <w:spacing w:line="320" w:lineRule="exact"/>
              <w:ind w:left="-100"/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331" w:type="pct"/>
            <w:vAlign w:val="bottom"/>
          </w:tcPr>
          <w:p w14:paraId="28E18B87" w14:textId="77777777" w:rsidR="00335222" w:rsidRPr="0028279E" w:rsidRDefault="00335222" w:rsidP="002D48EC">
            <w:pPr>
              <w:spacing w:line="320" w:lineRule="exact"/>
              <w:ind w:right="-72"/>
              <w:jc w:val="center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948" w:type="pct"/>
            <w:vAlign w:val="bottom"/>
          </w:tcPr>
          <w:p w14:paraId="6FB27010" w14:textId="77777777" w:rsidR="00335222" w:rsidRPr="0028279E" w:rsidRDefault="00335222" w:rsidP="002D48EC">
            <w:pPr>
              <w:spacing w:line="320" w:lineRule="exact"/>
              <w:ind w:right="-72"/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570" w:type="pct"/>
            <w:gridSpan w:val="2"/>
          </w:tcPr>
          <w:p w14:paraId="2B821498" w14:textId="77777777" w:rsidR="00335222" w:rsidRPr="0028279E" w:rsidRDefault="00335222" w:rsidP="002D48EC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sz w:val="20"/>
                <w:szCs w:val="20"/>
                <w:cs/>
              </w:rPr>
            </w:pPr>
            <w:r w:rsidRPr="0028279E">
              <w:rPr>
                <w:sz w:val="20"/>
                <w:szCs w:val="20"/>
                <w:cs/>
                <w:lang w:val="en-GB"/>
              </w:rPr>
              <w:t>สัดส่วนการถือหุ้น</w:t>
            </w:r>
          </w:p>
        </w:tc>
        <w:tc>
          <w:tcPr>
            <w:tcW w:w="521" w:type="pct"/>
            <w:gridSpan w:val="2"/>
          </w:tcPr>
          <w:p w14:paraId="5AFAEE17" w14:textId="3141C701" w:rsidR="00335222" w:rsidRPr="0028279E" w:rsidRDefault="00335222" w:rsidP="002D48EC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sz w:val="20"/>
                <w:szCs w:val="20"/>
                <w:cs/>
              </w:rPr>
            </w:pPr>
            <w:r w:rsidRPr="0028279E">
              <w:rPr>
                <w:sz w:val="20"/>
                <w:szCs w:val="20"/>
                <w:cs/>
                <w:lang w:val="en-GB"/>
              </w:rPr>
              <w:t>ทุนหุ้นสามัญชำระแล้ว</w:t>
            </w:r>
          </w:p>
        </w:tc>
        <w:tc>
          <w:tcPr>
            <w:tcW w:w="569" w:type="pct"/>
            <w:gridSpan w:val="2"/>
          </w:tcPr>
          <w:p w14:paraId="20F3E7F4" w14:textId="207B3710" w:rsidR="00335222" w:rsidRPr="0028279E" w:rsidRDefault="00335222" w:rsidP="002D48EC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spacing w:val="-8"/>
                <w:sz w:val="20"/>
                <w:szCs w:val="20"/>
                <w:cs/>
              </w:rPr>
            </w:pPr>
            <w:r w:rsidRPr="0028279E">
              <w:rPr>
                <w:spacing w:val="-8"/>
                <w:sz w:val="20"/>
                <w:szCs w:val="20"/>
                <w:cs/>
                <w:lang w:val="en-GB"/>
              </w:rPr>
              <w:t>ทุนหุ้นบุริมสิทธิชำระแล้ว</w:t>
            </w:r>
          </w:p>
        </w:tc>
        <w:tc>
          <w:tcPr>
            <w:tcW w:w="521" w:type="pct"/>
            <w:gridSpan w:val="2"/>
          </w:tcPr>
          <w:p w14:paraId="48164F7C" w14:textId="77777777" w:rsidR="00335222" w:rsidRPr="0028279E" w:rsidRDefault="00335222" w:rsidP="002D48EC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28279E">
              <w:rPr>
                <w:sz w:val="20"/>
                <w:szCs w:val="20"/>
                <w:cs/>
                <w:lang w:val="en-GB"/>
              </w:rPr>
              <w:t>วิธีราคาทุน</w:t>
            </w:r>
          </w:p>
        </w:tc>
        <w:tc>
          <w:tcPr>
            <w:tcW w:w="616" w:type="pct"/>
            <w:gridSpan w:val="2"/>
          </w:tcPr>
          <w:p w14:paraId="5363A20C" w14:textId="0760D9C7" w:rsidR="00335222" w:rsidRPr="0028279E" w:rsidRDefault="00AA5273" w:rsidP="002D48EC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sz w:val="20"/>
                <w:szCs w:val="20"/>
                <w:cs/>
                <w:lang w:val="en-GB"/>
              </w:rPr>
            </w:pPr>
            <w:r>
              <w:rPr>
                <w:rFonts w:hint="cs"/>
                <w:sz w:val="20"/>
                <w:szCs w:val="20"/>
                <w:cs/>
                <w:lang w:val="en-GB"/>
              </w:rPr>
              <w:t>เงินปันผล</w:t>
            </w:r>
          </w:p>
        </w:tc>
      </w:tr>
      <w:tr w:rsidR="00AA5273" w:rsidRPr="000629C6" w14:paraId="4B30A401" w14:textId="004F225B" w:rsidTr="00E6382D">
        <w:trPr>
          <w:cantSplit/>
          <w:trHeight w:val="249"/>
        </w:trPr>
        <w:tc>
          <w:tcPr>
            <w:tcW w:w="923" w:type="pct"/>
            <w:vAlign w:val="bottom"/>
          </w:tcPr>
          <w:p w14:paraId="2593612E" w14:textId="77777777" w:rsidR="00335222" w:rsidRPr="0028279E" w:rsidRDefault="00335222" w:rsidP="002D48EC">
            <w:pPr>
              <w:spacing w:line="320" w:lineRule="exact"/>
              <w:ind w:left="-100"/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331" w:type="pct"/>
            <w:vAlign w:val="bottom"/>
          </w:tcPr>
          <w:p w14:paraId="2203E18D" w14:textId="77777777" w:rsidR="00335222" w:rsidRPr="0028279E" w:rsidRDefault="00335222" w:rsidP="002D48EC">
            <w:pPr>
              <w:spacing w:line="320" w:lineRule="exact"/>
              <w:ind w:right="-23" w:hanging="24"/>
              <w:jc w:val="center"/>
              <w:rPr>
                <w:sz w:val="20"/>
                <w:szCs w:val="20"/>
                <w:cs/>
              </w:rPr>
            </w:pPr>
            <w:r w:rsidRPr="0028279E">
              <w:rPr>
                <w:sz w:val="20"/>
                <w:szCs w:val="20"/>
                <w:cs/>
                <w:lang w:val="en-GB"/>
              </w:rPr>
              <w:t>จัดตั้งขึ้น</w:t>
            </w:r>
          </w:p>
        </w:tc>
        <w:tc>
          <w:tcPr>
            <w:tcW w:w="948" w:type="pct"/>
            <w:vAlign w:val="bottom"/>
          </w:tcPr>
          <w:p w14:paraId="09F0AEC6" w14:textId="77777777" w:rsidR="00335222" w:rsidRPr="0028279E" w:rsidRDefault="00335222" w:rsidP="002D48EC">
            <w:pPr>
              <w:spacing w:line="320" w:lineRule="exact"/>
              <w:ind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85" w:type="pct"/>
            <w:vAlign w:val="bottom"/>
          </w:tcPr>
          <w:p w14:paraId="716D9F85" w14:textId="15A266BC" w:rsidR="00335222" w:rsidRPr="0028279E" w:rsidRDefault="00335222" w:rsidP="002D48EC">
            <w:pPr>
              <w:spacing w:line="320" w:lineRule="exact"/>
              <w:ind w:right="-72"/>
              <w:jc w:val="center"/>
              <w:rPr>
                <w:spacing w:val="-4"/>
                <w:sz w:val="20"/>
                <w:szCs w:val="20"/>
                <w:lang w:val="en-GB"/>
              </w:rPr>
            </w:pPr>
            <w:r w:rsidRPr="0028279E">
              <w:rPr>
                <w:spacing w:val="-4"/>
                <w:sz w:val="20"/>
                <w:szCs w:val="20"/>
                <w:lang w:val="en-GB"/>
              </w:rPr>
              <w:t>256</w:t>
            </w:r>
            <w:r>
              <w:rPr>
                <w:spacing w:val="-4"/>
                <w:sz w:val="20"/>
                <w:szCs w:val="20"/>
                <w:lang w:val="en-GB"/>
              </w:rPr>
              <w:t>8</w:t>
            </w:r>
          </w:p>
        </w:tc>
        <w:tc>
          <w:tcPr>
            <w:tcW w:w="285" w:type="pct"/>
            <w:vAlign w:val="bottom"/>
          </w:tcPr>
          <w:p w14:paraId="158D96FF" w14:textId="66177FF4" w:rsidR="00335222" w:rsidRPr="0028279E" w:rsidRDefault="00335222" w:rsidP="002D48EC">
            <w:pPr>
              <w:spacing w:line="320" w:lineRule="exact"/>
              <w:ind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28279E">
              <w:rPr>
                <w:sz w:val="20"/>
                <w:szCs w:val="20"/>
                <w:lang w:val="en-GB"/>
              </w:rPr>
              <w:t>256</w:t>
            </w:r>
            <w:r>
              <w:rPr>
                <w:sz w:val="20"/>
                <w:szCs w:val="20"/>
                <w:lang w:val="en-GB"/>
              </w:rPr>
              <w:t>7</w:t>
            </w:r>
          </w:p>
        </w:tc>
        <w:tc>
          <w:tcPr>
            <w:tcW w:w="285" w:type="pct"/>
            <w:vAlign w:val="bottom"/>
          </w:tcPr>
          <w:p w14:paraId="60001D4F" w14:textId="2957F507" w:rsidR="00335222" w:rsidRPr="0028279E" w:rsidRDefault="00335222" w:rsidP="002D48EC">
            <w:pPr>
              <w:spacing w:line="320" w:lineRule="exact"/>
              <w:ind w:right="-72"/>
              <w:jc w:val="center"/>
              <w:rPr>
                <w:sz w:val="20"/>
                <w:szCs w:val="20"/>
                <w:lang w:val="en-GB"/>
              </w:rPr>
            </w:pPr>
            <w:r w:rsidRPr="0028279E">
              <w:rPr>
                <w:spacing w:val="-4"/>
                <w:sz w:val="20"/>
                <w:szCs w:val="20"/>
                <w:lang w:val="en-GB"/>
              </w:rPr>
              <w:t>256</w:t>
            </w:r>
            <w:r>
              <w:rPr>
                <w:spacing w:val="-4"/>
                <w:sz w:val="20"/>
                <w:szCs w:val="20"/>
                <w:lang w:val="en-GB"/>
              </w:rPr>
              <w:t>8</w:t>
            </w:r>
          </w:p>
        </w:tc>
        <w:tc>
          <w:tcPr>
            <w:tcW w:w="236" w:type="pct"/>
            <w:vAlign w:val="bottom"/>
          </w:tcPr>
          <w:p w14:paraId="7F713EEE" w14:textId="2B2D7689" w:rsidR="00335222" w:rsidRPr="0028279E" w:rsidRDefault="00335222" w:rsidP="002D48EC">
            <w:pPr>
              <w:spacing w:line="320" w:lineRule="exact"/>
              <w:ind w:right="-72"/>
              <w:jc w:val="center"/>
              <w:rPr>
                <w:sz w:val="20"/>
                <w:szCs w:val="20"/>
                <w:lang w:val="en-GB"/>
              </w:rPr>
            </w:pPr>
            <w:r w:rsidRPr="0028279E">
              <w:rPr>
                <w:sz w:val="20"/>
                <w:szCs w:val="20"/>
                <w:lang w:val="en-GB"/>
              </w:rPr>
              <w:t>256</w:t>
            </w:r>
            <w:r>
              <w:rPr>
                <w:sz w:val="20"/>
                <w:szCs w:val="20"/>
                <w:lang w:val="en-GB"/>
              </w:rPr>
              <w:t>7</w:t>
            </w:r>
          </w:p>
        </w:tc>
        <w:tc>
          <w:tcPr>
            <w:tcW w:w="284" w:type="pct"/>
            <w:vAlign w:val="bottom"/>
          </w:tcPr>
          <w:p w14:paraId="075B6AA2" w14:textId="25BF3C10" w:rsidR="00335222" w:rsidRPr="0028279E" w:rsidRDefault="00335222" w:rsidP="002D48EC">
            <w:pPr>
              <w:spacing w:line="320" w:lineRule="exact"/>
              <w:ind w:right="-72"/>
              <w:jc w:val="center"/>
              <w:rPr>
                <w:sz w:val="20"/>
                <w:szCs w:val="20"/>
                <w:lang w:val="en-GB"/>
              </w:rPr>
            </w:pPr>
            <w:r w:rsidRPr="0028279E">
              <w:rPr>
                <w:sz w:val="20"/>
                <w:szCs w:val="20"/>
                <w:lang w:val="en-GB"/>
              </w:rPr>
              <w:t>256</w:t>
            </w:r>
            <w:r w:rsidR="00AA5273">
              <w:rPr>
                <w:sz w:val="20"/>
                <w:szCs w:val="20"/>
                <w:lang w:val="en-GB"/>
              </w:rPr>
              <w:t>8</w:t>
            </w:r>
          </w:p>
        </w:tc>
        <w:tc>
          <w:tcPr>
            <w:tcW w:w="285" w:type="pct"/>
            <w:vAlign w:val="bottom"/>
          </w:tcPr>
          <w:p w14:paraId="20F96481" w14:textId="7E39A328" w:rsidR="00335222" w:rsidRPr="0028279E" w:rsidRDefault="00335222" w:rsidP="002D48EC">
            <w:pPr>
              <w:spacing w:line="320" w:lineRule="exact"/>
              <w:ind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28279E">
              <w:rPr>
                <w:sz w:val="20"/>
                <w:szCs w:val="20"/>
                <w:lang w:val="en-GB"/>
              </w:rPr>
              <w:t>256</w:t>
            </w:r>
            <w:r>
              <w:rPr>
                <w:sz w:val="20"/>
                <w:szCs w:val="20"/>
                <w:lang w:val="en-GB"/>
              </w:rPr>
              <w:t>7</w:t>
            </w:r>
          </w:p>
        </w:tc>
        <w:tc>
          <w:tcPr>
            <w:tcW w:w="284" w:type="pct"/>
            <w:vAlign w:val="bottom"/>
          </w:tcPr>
          <w:p w14:paraId="1A9179A3" w14:textId="3C5E2BF7" w:rsidR="00335222" w:rsidRPr="0028279E" w:rsidRDefault="00335222" w:rsidP="002D48EC">
            <w:pPr>
              <w:spacing w:line="320" w:lineRule="exact"/>
              <w:ind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28279E">
              <w:rPr>
                <w:spacing w:val="-4"/>
                <w:sz w:val="20"/>
                <w:szCs w:val="20"/>
                <w:lang w:val="en-GB"/>
              </w:rPr>
              <w:t>256</w:t>
            </w:r>
            <w:r>
              <w:rPr>
                <w:spacing w:val="-4"/>
                <w:sz w:val="20"/>
                <w:szCs w:val="20"/>
                <w:lang w:val="en-GB"/>
              </w:rPr>
              <w:t>8</w:t>
            </w:r>
          </w:p>
        </w:tc>
        <w:tc>
          <w:tcPr>
            <w:tcW w:w="237" w:type="pct"/>
            <w:vAlign w:val="bottom"/>
          </w:tcPr>
          <w:p w14:paraId="59F434B6" w14:textId="63F07C62" w:rsidR="00335222" w:rsidRPr="0028279E" w:rsidRDefault="00335222" w:rsidP="002D48EC">
            <w:pPr>
              <w:spacing w:line="320" w:lineRule="exact"/>
              <w:ind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28279E">
              <w:rPr>
                <w:sz w:val="20"/>
                <w:szCs w:val="20"/>
                <w:lang w:val="en-GB"/>
              </w:rPr>
              <w:t>256</w:t>
            </w:r>
            <w:r>
              <w:rPr>
                <w:sz w:val="20"/>
                <w:szCs w:val="20"/>
                <w:lang w:val="en-GB"/>
              </w:rPr>
              <w:t>7</w:t>
            </w:r>
          </w:p>
        </w:tc>
        <w:tc>
          <w:tcPr>
            <w:tcW w:w="291" w:type="pct"/>
            <w:vAlign w:val="bottom"/>
          </w:tcPr>
          <w:p w14:paraId="0897036F" w14:textId="32838C34" w:rsidR="00335222" w:rsidRPr="0028279E" w:rsidRDefault="00335222" w:rsidP="002D48EC">
            <w:pPr>
              <w:spacing w:line="320" w:lineRule="exact"/>
              <w:ind w:right="-72"/>
              <w:jc w:val="center"/>
              <w:rPr>
                <w:sz w:val="20"/>
                <w:szCs w:val="20"/>
                <w:lang w:val="en-GB"/>
              </w:rPr>
            </w:pPr>
            <w:r w:rsidRPr="0028279E">
              <w:rPr>
                <w:spacing w:val="-4"/>
                <w:sz w:val="20"/>
                <w:szCs w:val="20"/>
                <w:lang w:val="en-GB"/>
              </w:rPr>
              <w:t>256</w:t>
            </w:r>
            <w:r>
              <w:rPr>
                <w:spacing w:val="-4"/>
                <w:sz w:val="20"/>
                <w:szCs w:val="20"/>
                <w:lang w:val="en-GB"/>
              </w:rPr>
              <w:t>8</w:t>
            </w:r>
          </w:p>
        </w:tc>
        <w:tc>
          <w:tcPr>
            <w:tcW w:w="325" w:type="pct"/>
            <w:vAlign w:val="bottom"/>
          </w:tcPr>
          <w:p w14:paraId="246B8095" w14:textId="3A3E5ECB" w:rsidR="00335222" w:rsidRPr="0028279E" w:rsidRDefault="00335222" w:rsidP="002D48EC">
            <w:pPr>
              <w:spacing w:line="320" w:lineRule="exact"/>
              <w:ind w:right="-72"/>
              <w:jc w:val="center"/>
              <w:rPr>
                <w:sz w:val="20"/>
                <w:szCs w:val="20"/>
                <w:lang w:val="en-GB"/>
              </w:rPr>
            </w:pPr>
            <w:r w:rsidRPr="0028279E">
              <w:rPr>
                <w:sz w:val="20"/>
                <w:szCs w:val="20"/>
                <w:lang w:val="en-GB"/>
              </w:rPr>
              <w:t>256</w:t>
            </w:r>
            <w:r>
              <w:rPr>
                <w:sz w:val="20"/>
                <w:szCs w:val="20"/>
                <w:lang w:val="en-GB"/>
              </w:rPr>
              <w:t>7</w:t>
            </w:r>
          </w:p>
        </w:tc>
      </w:tr>
      <w:tr w:rsidR="00AA5273" w:rsidRPr="000629C6" w14:paraId="05BEF8C9" w14:textId="7889D485" w:rsidTr="00E6382D">
        <w:trPr>
          <w:cantSplit/>
          <w:trHeight w:val="80"/>
        </w:trPr>
        <w:tc>
          <w:tcPr>
            <w:tcW w:w="923" w:type="pct"/>
            <w:vAlign w:val="bottom"/>
          </w:tcPr>
          <w:p w14:paraId="241085F8" w14:textId="77777777" w:rsidR="00335222" w:rsidRPr="0028279E" w:rsidRDefault="00335222" w:rsidP="002D48EC">
            <w:pPr>
              <w:pBdr>
                <w:bottom w:val="single" w:sz="4" w:space="1" w:color="auto"/>
              </w:pBdr>
              <w:spacing w:line="320" w:lineRule="exact"/>
              <w:ind w:left="-100"/>
              <w:jc w:val="center"/>
              <w:rPr>
                <w:sz w:val="20"/>
                <w:szCs w:val="20"/>
                <w:lang w:val="en-GB"/>
              </w:rPr>
            </w:pPr>
            <w:r w:rsidRPr="0028279E">
              <w:rPr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331" w:type="pct"/>
            <w:vAlign w:val="bottom"/>
          </w:tcPr>
          <w:p w14:paraId="28F03923" w14:textId="77777777" w:rsidR="00335222" w:rsidRPr="0028279E" w:rsidRDefault="00335222" w:rsidP="002D48EC">
            <w:pPr>
              <w:pBdr>
                <w:bottom w:val="single" w:sz="4" w:space="1" w:color="auto"/>
              </w:pBdr>
              <w:spacing w:line="320" w:lineRule="exact"/>
              <w:ind w:right="-23" w:hanging="24"/>
              <w:jc w:val="center"/>
              <w:rPr>
                <w:sz w:val="20"/>
                <w:szCs w:val="20"/>
                <w:cs/>
              </w:rPr>
            </w:pPr>
            <w:r w:rsidRPr="0028279E">
              <w:rPr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948" w:type="pct"/>
            <w:vAlign w:val="bottom"/>
          </w:tcPr>
          <w:p w14:paraId="22CCB67A" w14:textId="77777777" w:rsidR="00335222" w:rsidRPr="0028279E" w:rsidRDefault="00335222" w:rsidP="002D48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  <w:lang w:val="en-GB"/>
              </w:rPr>
            </w:pPr>
            <w:r w:rsidRPr="0028279E">
              <w:rPr>
                <w:sz w:val="20"/>
                <w:szCs w:val="20"/>
                <w:cs/>
                <w:lang w:val="en-GB"/>
              </w:rPr>
              <w:t>ประกอบธุรกิจ</w:t>
            </w:r>
          </w:p>
        </w:tc>
        <w:tc>
          <w:tcPr>
            <w:tcW w:w="285" w:type="pct"/>
            <w:vAlign w:val="bottom"/>
          </w:tcPr>
          <w:p w14:paraId="22813A18" w14:textId="77777777" w:rsidR="00335222" w:rsidRPr="0028279E" w:rsidRDefault="00335222" w:rsidP="002D48EC">
            <w:pPr>
              <w:pBdr>
                <w:bottom w:val="single" w:sz="4" w:space="1" w:color="auto"/>
              </w:pBdr>
              <w:spacing w:line="320" w:lineRule="exact"/>
              <w:ind w:left="-36" w:right="-23"/>
              <w:jc w:val="center"/>
              <w:rPr>
                <w:sz w:val="20"/>
                <w:szCs w:val="20"/>
                <w:lang w:val="en-GB"/>
              </w:rPr>
            </w:pPr>
            <w:r w:rsidRPr="0028279E">
              <w:rPr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285" w:type="pct"/>
          </w:tcPr>
          <w:p w14:paraId="529E610A" w14:textId="77777777" w:rsidR="00335222" w:rsidRPr="0028279E" w:rsidRDefault="00335222" w:rsidP="002D48EC">
            <w:pPr>
              <w:pBdr>
                <w:bottom w:val="single" w:sz="4" w:space="1" w:color="auto"/>
              </w:pBdr>
              <w:spacing w:line="320" w:lineRule="exact"/>
              <w:ind w:left="-36" w:right="-23"/>
              <w:jc w:val="center"/>
              <w:rPr>
                <w:sz w:val="20"/>
                <w:szCs w:val="20"/>
                <w:cs/>
              </w:rPr>
            </w:pPr>
            <w:r w:rsidRPr="0028279E">
              <w:rPr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285" w:type="pct"/>
            <w:vAlign w:val="bottom"/>
          </w:tcPr>
          <w:p w14:paraId="25660A49" w14:textId="77777777" w:rsidR="00335222" w:rsidRPr="0028279E" w:rsidRDefault="00335222" w:rsidP="002D48EC">
            <w:pPr>
              <w:pBdr>
                <w:bottom w:val="single" w:sz="4" w:space="1" w:color="auto"/>
              </w:pBdr>
              <w:spacing w:line="320" w:lineRule="exact"/>
              <w:ind w:left="-36" w:right="-23"/>
              <w:jc w:val="center"/>
              <w:rPr>
                <w:sz w:val="20"/>
                <w:szCs w:val="20"/>
                <w:cs/>
              </w:rPr>
            </w:pPr>
            <w:r w:rsidRPr="0028279E">
              <w:rPr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36" w:type="pct"/>
            <w:vAlign w:val="bottom"/>
          </w:tcPr>
          <w:p w14:paraId="56A54B8A" w14:textId="77777777" w:rsidR="00335222" w:rsidRPr="0028279E" w:rsidRDefault="00335222" w:rsidP="002D48EC">
            <w:pPr>
              <w:pBdr>
                <w:bottom w:val="single" w:sz="4" w:space="1" w:color="auto"/>
              </w:pBdr>
              <w:spacing w:line="320" w:lineRule="exact"/>
              <w:ind w:left="-36" w:right="-23"/>
              <w:jc w:val="center"/>
              <w:rPr>
                <w:sz w:val="20"/>
                <w:szCs w:val="20"/>
                <w:cs/>
              </w:rPr>
            </w:pPr>
            <w:r w:rsidRPr="0028279E">
              <w:rPr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84" w:type="pct"/>
            <w:vAlign w:val="bottom"/>
          </w:tcPr>
          <w:p w14:paraId="51EFBFAC" w14:textId="5F0FB900" w:rsidR="00335222" w:rsidRPr="0028279E" w:rsidRDefault="00335222" w:rsidP="002D48EC">
            <w:pPr>
              <w:pBdr>
                <w:bottom w:val="single" w:sz="4" w:space="1" w:color="auto"/>
              </w:pBdr>
              <w:spacing w:line="320" w:lineRule="exact"/>
              <w:ind w:left="-36" w:right="-23"/>
              <w:jc w:val="center"/>
              <w:rPr>
                <w:sz w:val="20"/>
                <w:szCs w:val="20"/>
                <w:cs/>
                <w:lang w:val="en-GB"/>
              </w:rPr>
            </w:pPr>
            <w:r w:rsidRPr="0028279E">
              <w:rPr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85" w:type="pct"/>
            <w:vAlign w:val="bottom"/>
          </w:tcPr>
          <w:p w14:paraId="76E160FF" w14:textId="669191BF" w:rsidR="00335222" w:rsidRPr="0028279E" w:rsidRDefault="00335222" w:rsidP="002D48EC">
            <w:pPr>
              <w:pBdr>
                <w:bottom w:val="single" w:sz="4" w:space="1" w:color="auto"/>
              </w:pBdr>
              <w:spacing w:line="320" w:lineRule="exact"/>
              <w:ind w:left="-36" w:right="-23"/>
              <w:jc w:val="center"/>
              <w:rPr>
                <w:sz w:val="20"/>
                <w:szCs w:val="20"/>
                <w:cs/>
              </w:rPr>
            </w:pPr>
            <w:r w:rsidRPr="0028279E">
              <w:rPr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84" w:type="pct"/>
            <w:vAlign w:val="bottom"/>
          </w:tcPr>
          <w:p w14:paraId="3F530096" w14:textId="77777777" w:rsidR="00335222" w:rsidRPr="0028279E" w:rsidRDefault="00335222" w:rsidP="002D48EC">
            <w:pPr>
              <w:pBdr>
                <w:bottom w:val="single" w:sz="4" w:space="1" w:color="auto"/>
              </w:pBdr>
              <w:spacing w:line="320" w:lineRule="exact"/>
              <w:ind w:left="-36" w:right="-23"/>
              <w:jc w:val="center"/>
              <w:rPr>
                <w:sz w:val="20"/>
                <w:szCs w:val="20"/>
                <w:cs/>
              </w:rPr>
            </w:pPr>
            <w:r w:rsidRPr="0028279E">
              <w:rPr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37" w:type="pct"/>
            <w:vAlign w:val="bottom"/>
          </w:tcPr>
          <w:p w14:paraId="6E4A4E56" w14:textId="77777777" w:rsidR="00335222" w:rsidRPr="0028279E" w:rsidRDefault="00335222" w:rsidP="002D48EC">
            <w:pPr>
              <w:pBdr>
                <w:bottom w:val="single" w:sz="4" w:space="1" w:color="auto"/>
              </w:pBdr>
              <w:spacing w:line="320" w:lineRule="exact"/>
              <w:ind w:left="-36" w:right="-23"/>
              <w:jc w:val="center"/>
              <w:rPr>
                <w:sz w:val="20"/>
                <w:szCs w:val="20"/>
                <w:cs/>
              </w:rPr>
            </w:pPr>
            <w:r w:rsidRPr="0028279E">
              <w:rPr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91" w:type="pct"/>
            <w:vAlign w:val="bottom"/>
          </w:tcPr>
          <w:p w14:paraId="33AC1CE6" w14:textId="6803D104" w:rsidR="00335222" w:rsidRPr="0028279E" w:rsidRDefault="0062290E" w:rsidP="002D48EC">
            <w:pPr>
              <w:pBdr>
                <w:bottom w:val="single" w:sz="4" w:space="1" w:color="auto"/>
              </w:pBdr>
              <w:spacing w:line="320" w:lineRule="exact"/>
              <w:ind w:left="-36" w:right="-23"/>
              <w:jc w:val="center"/>
              <w:rPr>
                <w:sz w:val="20"/>
                <w:szCs w:val="20"/>
                <w:cs/>
              </w:rPr>
            </w:pPr>
            <w:r w:rsidRPr="0028279E">
              <w:rPr>
                <w:sz w:val="20"/>
                <w:szCs w:val="20"/>
                <w:cs/>
                <w:lang w:val="en-GB"/>
              </w:rPr>
              <w:t>พัน</w:t>
            </w:r>
            <w:r w:rsidR="00335222" w:rsidRPr="0028279E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325" w:type="pct"/>
            <w:vAlign w:val="bottom"/>
          </w:tcPr>
          <w:p w14:paraId="6CDD6D82" w14:textId="5CA04927" w:rsidR="00335222" w:rsidRPr="0028279E" w:rsidRDefault="0062290E" w:rsidP="002D48EC">
            <w:pPr>
              <w:pBdr>
                <w:bottom w:val="single" w:sz="4" w:space="1" w:color="auto"/>
              </w:pBdr>
              <w:spacing w:line="320" w:lineRule="exact"/>
              <w:ind w:left="-36" w:right="-23"/>
              <w:jc w:val="center"/>
              <w:rPr>
                <w:sz w:val="20"/>
                <w:szCs w:val="20"/>
                <w:cs/>
                <w:lang w:val="en-GB"/>
              </w:rPr>
            </w:pPr>
            <w:r w:rsidRPr="0028279E">
              <w:rPr>
                <w:sz w:val="20"/>
                <w:szCs w:val="20"/>
                <w:cs/>
                <w:lang w:val="en-GB"/>
              </w:rPr>
              <w:t>พัน</w:t>
            </w:r>
            <w:r w:rsidR="00335222" w:rsidRPr="0028279E">
              <w:rPr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AA5273" w:rsidRPr="000629C6" w14:paraId="652E7B24" w14:textId="0608CF1C" w:rsidTr="00E6382D">
        <w:trPr>
          <w:cantSplit/>
          <w:trHeight w:val="103"/>
        </w:trPr>
        <w:tc>
          <w:tcPr>
            <w:tcW w:w="923" w:type="pct"/>
            <w:vAlign w:val="bottom"/>
          </w:tcPr>
          <w:p w14:paraId="0A5AE182" w14:textId="77777777" w:rsidR="00335222" w:rsidRPr="000629C6" w:rsidRDefault="00335222" w:rsidP="002D48EC">
            <w:pPr>
              <w:spacing w:line="320" w:lineRule="exact"/>
              <w:ind w:left="-100" w:right="-72"/>
              <w:rPr>
                <w:sz w:val="20"/>
                <w:szCs w:val="20"/>
                <w:cs/>
              </w:rPr>
            </w:pPr>
          </w:p>
        </w:tc>
        <w:tc>
          <w:tcPr>
            <w:tcW w:w="331" w:type="pct"/>
            <w:vAlign w:val="bottom"/>
          </w:tcPr>
          <w:p w14:paraId="5B89EB54" w14:textId="77777777" w:rsidR="00335222" w:rsidRPr="000629C6" w:rsidRDefault="00335222" w:rsidP="002D48EC">
            <w:pPr>
              <w:spacing w:line="320" w:lineRule="exact"/>
              <w:ind w:right="-23" w:hanging="24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48" w:type="pct"/>
            <w:vAlign w:val="bottom"/>
          </w:tcPr>
          <w:p w14:paraId="5515CAB5" w14:textId="77777777" w:rsidR="00335222" w:rsidRPr="000629C6" w:rsidRDefault="00335222" w:rsidP="002D48EC">
            <w:pPr>
              <w:spacing w:line="320" w:lineRule="exact"/>
              <w:ind w:right="-72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285" w:type="pct"/>
          </w:tcPr>
          <w:p w14:paraId="400E6FC0" w14:textId="77777777" w:rsidR="00335222" w:rsidRPr="000629C6" w:rsidRDefault="00335222" w:rsidP="002D48EC">
            <w:pPr>
              <w:spacing w:line="320" w:lineRule="exact"/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285" w:type="pct"/>
          </w:tcPr>
          <w:p w14:paraId="04E1E51B" w14:textId="77777777" w:rsidR="00335222" w:rsidRPr="000629C6" w:rsidRDefault="00335222" w:rsidP="002D48EC">
            <w:pPr>
              <w:spacing w:line="320" w:lineRule="exact"/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285" w:type="pct"/>
            <w:vAlign w:val="bottom"/>
          </w:tcPr>
          <w:p w14:paraId="28E98C0E" w14:textId="77777777" w:rsidR="00335222" w:rsidRPr="000629C6" w:rsidRDefault="00335222" w:rsidP="002D48EC">
            <w:pPr>
              <w:spacing w:line="320" w:lineRule="exact"/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236" w:type="pct"/>
            <w:vAlign w:val="bottom"/>
          </w:tcPr>
          <w:p w14:paraId="22AEAE8F" w14:textId="77777777" w:rsidR="00335222" w:rsidRPr="000629C6" w:rsidRDefault="00335222" w:rsidP="002D48EC">
            <w:pPr>
              <w:spacing w:line="320" w:lineRule="exact"/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pct"/>
            <w:vAlign w:val="bottom"/>
          </w:tcPr>
          <w:p w14:paraId="6EB27AD1" w14:textId="77777777" w:rsidR="00335222" w:rsidRPr="000629C6" w:rsidRDefault="00335222" w:rsidP="002D48EC">
            <w:pPr>
              <w:spacing w:line="320" w:lineRule="exact"/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285" w:type="pct"/>
          </w:tcPr>
          <w:p w14:paraId="0CDA4D31" w14:textId="61F1BAB0" w:rsidR="00335222" w:rsidRPr="000629C6" w:rsidRDefault="00335222" w:rsidP="002D48EC">
            <w:pPr>
              <w:spacing w:line="320" w:lineRule="exact"/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pct"/>
          </w:tcPr>
          <w:p w14:paraId="2DD016A3" w14:textId="77777777" w:rsidR="00335222" w:rsidRPr="000629C6" w:rsidRDefault="00335222" w:rsidP="002D48EC">
            <w:pPr>
              <w:spacing w:line="320" w:lineRule="exact"/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237" w:type="pct"/>
          </w:tcPr>
          <w:p w14:paraId="230129C8" w14:textId="77777777" w:rsidR="00335222" w:rsidRPr="000629C6" w:rsidRDefault="00335222" w:rsidP="002D48EC">
            <w:pPr>
              <w:spacing w:line="320" w:lineRule="exact"/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291" w:type="pct"/>
            <w:vAlign w:val="bottom"/>
          </w:tcPr>
          <w:p w14:paraId="7EACAAD4" w14:textId="77777777" w:rsidR="00335222" w:rsidRPr="000629C6" w:rsidRDefault="00335222" w:rsidP="002D48EC">
            <w:pPr>
              <w:spacing w:line="320" w:lineRule="exact"/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325" w:type="pct"/>
            <w:vAlign w:val="bottom"/>
          </w:tcPr>
          <w:p w14:paraId="41228AAA" w14:textId="77777777" w:rsidR="00335222" w:rsidRPr="000629C6" w:rsidRDefault="00335222" w:rsidP="002D48EC">
            <w:pPr>
              <w:spacing w:line="320" w:lineRule="exact"/>
              <w:ind w:right="-72"/>
              <w:rPr>
                <w:sz w:val="20"/>
                <w:szCs w:val="20"/>
                <w:lang w:val="en-GB"/>
              </w:rPr>
            </w:pPr>
          </w:p>
        </w:tc>
      </w:tr>
      <w:tr w:rsidR="00AA5273" w:rsidRPr="000629C6" w14:paraId="3B1B203C" w14:textId="2C1BC25D" w:rsidTr="00E6382D">
        <w:trPr>
          <w:cantSplit/>
          <w:trHeight w:val="249"/>
        </w:trPr>
        <w:tc>
          <w:tcPr>
            <w:tcW w:w="923" w:type="pct"/>
          </w:tcPr>
          <w:p w14:paraId="4336F6AF" w14:textId="0495D4BD" w:rsidR="00335222" w:rsidRPr="00366213" w:rsidRDefault="00335222" w:rsidP="002D48EC">
            <w:pPr>
              <w:spacing w:line="320" w:lineRule="exact"/>
              <w:ind w:left="-100" w:right="-72"/>
              <w:rPr>
                <w:b/>
                <w:bCs/>
                <w:sz w:val="20"/>
                <w:szCs w:val="20"/>
                <w:lang w:val="en-GB"/>
              </w:rPr>
            </w:pPr>
            <w:r w:rsidRPr="00366213">
              <w:rPr>
                <w:b/>
                <w:bCs/>
                <w:sz w:val="20"/>
                <w:szCs w:val="20"/>
                <w:cs/>
                <w:lang w:val="en-GB"/>
              </w:rPr>
              <w:t>บริษัทย่อย</w:t>
            </w:r>
          </w:p>
        </w:tc>
        <w:tc>
          <w:tcPr>
            <w:tcW w:w="331" w:type="pct"/>
          </w:tcPr>
          <w:p w14:paraId="2EA272EA" w14:textId="15D57045" w:rsidR="00335222" w:rsidRPr="000629C6" w:rsidRDefault="00335222" w:rsidP="002D48EC">
            <w:pPr>
              <w:spacing w:line="320" w:lineRule="exact"/>
              <w:ind w:right="-23" w:hanging="24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48" w:type="pct"/>
          </w:tcPr>
          <w:p w14:paraId="291F3E98" w14:textId="5CF749C2" w:rsidR="00335222" w:rsidRPr="000629C6" w:rsidRDefault="00335222" w:rsidP="002D48EC">
            <w:pPr>
              <w:spacing w:line="320" w:lineRule="exact"/>
              <w:ind w:left="145" w:right="-72" w:hanging="145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285" w:type="pct"/>
            <w:vAlign w:val="bottom"/>
          </w:tcPr>
          <w:p w14:paraId="2EB120EA" w14:textId="5E3E1211" w:rsidR="00335222" w:rsidRPr="000629C6" w:rsidRDefault="00335222" w:rsidP="002D48EC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285" w:type="pct"/>
            <w:vAlign w:val="bottom"/>
          </w:tcPr>
          <w:p w14:paraId="65655F9D" w14:textId="6FEC72A6" w:rsidR="00335222" w:rsidRPr="000629C6" w:rsidRDefault="00335222" w:rsidP="002D48EC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285" w:type="pct"/>
            <w:vAlign w:val="bottom"/>
          </w:tcPr>
          <w:p w14:paraId="5A7CB3A3" w14:textId="4DC3E58D" w:rsidR="00335222" w:rsidRPr="000629C6" w:rsidRDefault="00335222" w:rsidP="002D48EC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pct"/>
            <w:vAlign w:val="bottom"/>
          </w:tcPr>
          <w:p w14:paraId="7D045BEA" w14:textId="34B82F07" w:rsidR="00335222" w:rsidRPr="000629C6" w:rsidRDefault="00335222" w:rsidP="002D48EC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pct"/>
            <w:vAlign w:val="bottom"/>
          </w:tcPr>
          <w:p w14:paraId="3551E869" w14:textId="77777777" w:rsidR="00335222" w:rsidRPr="000629C6" w:rsidRDefault="00335222" w:rsidP="002D48EC">
            <w:pPr>
              <w:tabs>
                <w:tab w:val="decimal" w:pos="453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285" w:type="pct"/>
            <w:vAlign w:val="bottom"/>
          </w:tcPr>
          <w:p w14:paraId="5F2AB1B6" w14:textId="16EFBD6A" w:rsidR="00335222" w:rsidRPr="000629C6" w:rsidRDefault="00335222" w:rsidP="002D48EC">
            <w:pPr>
              <w:tabs>
                <w:tab w:val="decimal" w:pos="453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pct"/>
            <w:vAlign w:val="bottom"/>
          </w:tcPr>
          <w:p w14:paraId="03F08743" w14:textId="61327E31" w:rsidR="00335222" w:rsidRPr="000629C6" w:rsidRDefault="00335222" w:rsidP="002D48EC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237" w:type="pct"/>
            <w:vAlign w:val="bottom"/>
          </w:tcPr>
          <w:p w14:paraId="3D81B748" w14:textId="3A6C9D08" w:rsidR="00335222" w:rsidRPr="000629C6" w:rsidRDefault="00335222" w:rsidP="002D48EC">
            <w:pPr>
              <w:tabs>
                <w:tab w:val="decimal" w:pos="434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291" w:type="pct"/>
            <w:vAlign w:val="bottom"/>
          </w:tcPr>
          <w:p w14:paraId="346129DC" w14:textId="2E698F3D" w:rsidR="00335222" w:rsidRPr="000629C6" w:rsidRDefault="00335222" w:rsidP="002D48EC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325" w:type="pct"/>
            <w:vAlign w:val="bottom"/>
          </w:tcPr>
          <w:p w14:paraId="0E8FBB8F" w14:textId="5760DF8A" w:rsidR="00335222" w:rsidRPr="000629C6" w:rsidRDefault="00335222" w:rsidP="002D48EC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</w:p>
        </w:tc>
      </w:tr>
      <w:tr w:rsidR="00AA5273" w:rsidRPr="000629C6" w14:paraId="22ACE350" w14:textId="463433CA" w:rsidTr="00E6382D">
        <w:trPr>
          <w:cantSplit/>
          <w:trHeight w:val="249"/>
        </w:trPr>
        <w:tc>
          <w:tcPr>
            <w:tcW w:w="923" w:type="pct"/>
          </w:tcPr>
          <w:p w14:paraId="2A05BED8" w14:textId="79541A2C" w:rsidR="00AA5273" w:rsidRPr="000629C6" w:rsidRDefault="00AA5273" w:rsidP="00AA5273">
            <w:pPr>
              <w:spacing w:line="320" w:lineRule="exact"/>
              <w:ind w:left="-100" w:right="-72"/>
              <w:rPr>
                <w:sz w:val="20"/>
                <w:szCs w:val="20"/>
                <w:cs/>
                <w:lang w:val="en-GB"/>
              </w:rPr>
            </w:pPr>
            <w:r w:rsidRPr="000629C6">
              <w:rPr>
                <w:sz w:val="20"/>
                <w:szCs w:val="20"/>
                <w:cs/>
                <w:lang w:val="en-GB"/>
              </w:rPr>
              <w:t>บริษัท บริหารสินทรัพย์ ชโย จำกัด</w:t>
            </w:r>
          </w:p>
        </w:tc>
        <w:tc>
          <w:tcPr>
            <w:tcW w:w="331" w:type="pct"/>
          </w:tcPr>
          <w:p w14:paraId="39771BB1" w14:textId="2A7D0BFD" w:rsidR="00AA5273" w:rsidRPr="000629C6" w:rsidRDefault="00AA5273" w:rsidP="00AA5273">
            <w:pPr>
              <w:spacing w:line="320" w:lineRule="exact"/>
              <w:ind w:right="-23" w:hanging="24"/>
              <w:jc w:val="center"/>
              <w:rPr>
                <w:sz w:val="20"/>
                <w:szCs w:val="20"/>
                <w:cs/>
                <w:lang w:val="en-GB"/>
              </w:rPr>
            </w:pPr>
            <w:r w:rsidRPr="000629C6">
              <w:rPr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948" w:type="pct"/>
          </w:tcPr>
          <w:p w14:paraId="296E2A1F" w14:textId="1A41A215" w:rsidR="00AA5273" w:rsidRPr="000629C6" w:rsidRDefault="00AA5273" w:rsidP="00AA5273">
            <w:pPr>
              <w:spacing w:line="320" w:lineRule="exact"/>
              <w:ind w:left="145" w:right="-72" w:hanging="145"/>
              <w:rPr>
                <w:sz w:val="20"/>
                <w:szCs w:val="20"/>
                <w:cs/>
                <w:lang w:val="en-GB"/>
              </w:rPr>
            </w:pPr>
            <w:r w:rsidRPr="000629C6">
              <w:rPr>
                <w:sz w:val="20"/>
                <w:szCs w:val="20"/>
                <w:cs/>
                <w:lang w:val="en-GB"/>
              </w:rPr>
              <w:t>บริหารสินทรัพย์ด้อยคุณภาพ</w:t>
            </w:r>
          </w:p>
        </w:tc>
        <w:tc>
          <w:tcPr>
            <w:tcW w:w="285" w:type="pct"/>
            <w:vAlign w:val="bottom"/>
          </w:tcPr>
          <w:p w14:paraId="0252B26B" w14:textId="0441BB9B" w:rsidR="00AA5273" w:rsidRPr="000629C6" w:rsidRDefault="00564600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99.99</w:t>
            </w:r>
          </w:p>
        </w:tc>
        <w:tc>
          <w:tcPr>
            <w:tcW w:w="285" w:type="pct"/>
            <w:vAlign w:val="bottom"/>
          </w:tcPr>
          <w:p w14:paraId="39936D77" w14:textId="62F3C9CE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99.99</w:t>
            </w:r>
          </w:p>
        </w:tc>
        <w:tc>
          <w:tcPr>
            <w:tcW w:w="285" w:type="pct"/>
            <w:vAlign w:val="bottom"/>
          </w:tcPr>
          <w:p w14:paraId="6222FEE5" w14:textId="6E7C1F78" w:rsidR="00AA5273" w:rsidRPr="000629C6" w:rsidRDefault="00564600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cs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200,000</w:t>
            </w:r>
          </w:p>
        </w:tc>
        <w:tc>
          <w:tcPr>
            <w:tcW w:w="236" w:type="pct"/>
            <w:vAlign w:val="bottom"/>
          </w:tcPr>
          <w:p w14:paraId="739994D8" w14:textId="1FE370F2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200,000</w:t>
            </w:r>
          </w:p>
        </w:tc>
        <w:tc>
          <w:tcPr>
            <w:tcW w:w="284" w:type="pct"/>
            <w:vAlign w:val="bottom"/>
          </w:tcPr>
          <w:p w14:paraId="1A1F5F1A" w14:textId="7FB49DFB" w:rsidR="00AA5273" w:rsidRPr="000629C6" w:rsidRDefault="00A62786" w:rsidP="00D57F83">
            <w:pPr>
              <w:tabs>
                <w:tab w:val="decimal" w:pos="489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285" w:type="pct"/>
            <w:vAlign w:val="bottom"/>
          </w:tcPr>
          <w:p w14:paraId="4632EBE4" w14:textId="722A595B" w:rsidR="00AA5273" w:rsidRPr="000629C6" w:rsidRDefault="00AA5273" w:rsidP="00D57F83">
            <w:pPr>
              <w:tabs>
                <w:tab w:val="decimal" w:pos="515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284" w:type="pct"/>
            <w:vAlign w:val="bottom"/>
          </w:tcPr>
          <w:p w14:paraId="2A9071AE" w14:textId="4C95936E" w:rsidR="00AA5273" w:rsidRPr="000629C6" w:rsidRDefault="00760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212,153</w:t>
            </w:r>
          </w:p>
        </w:tc>
        <w:tc>
          <w:tcPr>
            <w:tcW w:w="237" w:type="pct"/>
            <w:vAlign w:val="bottom"/>
          </w:tcPr>
          <w:p w14:paraId="0265F09D" w14:textId="162B0BEA" w:rsidR="00AA5273" w:rsidRPr="000629C6" w:rsidRDefault="00AA5273" w:rsidP="001C6A7D">
            <w:pPr>
              <w:tabs>
                <w:tab w:val="decimal" w:pos="392"/>
              </w:tabs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212,153</w:t>
            </w:r>
          </w:p>
        </w:tc>
        <w:tc>
          <w:tcPr>
            <w:tcW w:w="291" w:type="pct"/>
            <w:vAlign w:val="bottom"/>
          </w:tcPr>
          <w:p w14:paraId="1BCC66B1" w14:textId="60E97200" w:rsidR="00AA5273" w:rsidRPr="000629C6" w:rsidRDefault="00965BD0" w:rsidP="001C6A7D">
            <w:pPr>
              <w:tabs>
                <w:tab w:val="decimal" w:pos="504"/>
              </w:tabs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420,000</w:t>
            </w:r>
          </w:p>
        </w:tc>
        <w:tc>
          <w:tcPr>
            <w:tcW w:w="325" w:type="pct"/>
            <w:vAlign w:val="bottom"/>
          </w:tcPr>
          <w:p w14:paraId="0B8C5BDD" w14:textId="7EAC9118" w:rsidR="00AA5273" w:rsidRPr="000629C6" w:rsidRDefault="00965BD0" w:rsidP="001C6A7D">
            <w:pPr>
              <w:tabs>
                <w:tab w:val="decimal" w:pos="607"/>
              </w:tabs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180,000</w:t>
            </w:r>
          </w:p>
        </w:tc>
      </w:tr>
      <w:tr w:rsidR="00AA5273" w:rsidRPr="000629C6" w14:paraId="6BCB6374" w14:textId="0480004D" w:rsidTr="00E6382D">
        <w:trPr>
          <w:cantSplit/>
          <w:trHeight w:val="249"/>
        </w:trPr>
        <w:tc>
          <w:tcPr>
            <w:tcW w:w="923" w:type="pct"/>
          </w:tcPr>
          <w:p w14:paraId="1AB07BFC" w14:textId="2FAD8335" w:rsidR="00AA5273" w:rsidRPr="000629C6" w:rsidRDefault="00AA5273" w:rsidP="00AA5273">
            <w:pPr>
              <w:spacing w:line="320" w:lineRule="exact"/>
              <w:ind w:left="-100" w:right="-72"/>
              <w:rPr>
                <w:spacing w:val="-10"/>
                <w:sz w:val="20"/>
                <w:szCs w:val="20"/>
                <w:lang w:val="en-GB"/>
              </w:rPr>
            </w:pPr>
            <w:r w:rsidRPr="000629C6">
              <w:rPr>
                <w:spacing w:val="-10"/>
                <w:sz w:val="20"/>
                <w:szCs w:val="20"/>
                <w:cs/>
                <w:lang w:val="en-GB"/>
              </w:rPr>
              <w:t>บริษัท ชโย</w:t>
            </w:r>
            <w:r w:rsidRPr="000629C6">
              <w:rPr>
                <w:spacing w:val="-10"/>
                <w:sz w:val="20"/>
                <w:szCs w:val="20"/>
                <w:lang w:val="en-GB"/>
              </w:rPr>
              <w:t xml:space="preserve"> </w:t>
            </w:r>
            <w:r w:rsidRPr="000629C6">
              <w:rPr>
                <w:spacing w:val="-10"/>
                <w:sz w:val="20"/>
                <w:szCs w:val="20"/>
                <w:cs/>
                <w:lang w:val="en-GB"/>
              </w:rPr>
              <w:t>เซอร์วิส จำกัด</w:t>
            </w:r>
          </w:p>
        </w:tc>
        <w:tc>
          <w:tcPr>
            <w:tcW w:w="331" w:type="pct"/>
          </w:tcPr>
          <w:p w14:paraId="7F913262" w14:textId="77777777" w:rsidR="00AA5273" w:rsidRPr="000629C6" w:rsidRDefault="00AA5273" w:rsidP="00AA5273">
            <w:pPr>
              <w:spacing w:line="320" w:lineRule="exact"/>
              <w:ind w:right="-23" w:hanging="24"/>
              <w:jc w:val="center"/>
              <w:rPr>
                <w:sz w:val="20"/>
                <w:szCs w:val="20"/>
                <w:cs/>
              </w:rPr>
            </w:pPr>
            <w:r w:rsidRPr="000629C6">
              <w:rPr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948" w:type="pct"/>
          </w:tcPr>
          <w:p w14:paraId="0046D084" w14:textId="347E4EC7" w:rsidR="00AA5273" w:rsidRPr="000629C6" w:rsidRDefault="00AA5273" w:rsidP="00AA5273">
            <w:pPr>
              <w:spacing w:line="320" w:lineRule="exact"/>
              <w:ind w:left="145" w:right="-72" w:hanging="145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cs/>
                <w:lang w:val="en-GB"/>
              </w:rPr>
              <w:t>บริการเจรจาติดตามและเร่งรัดหนี้</w:t>
            </w:r>
          </w:p>
        </w:tc>
        <w:tc>
          <w:tcPr>
            <w:tcW w:w="285" w:type="pct"/>
            <w:vAlign w:val="bottom"/>
          </w:tcPr>
          <w:p w14:paraId="37BA159F" w14:textId="669A7096" w:rsidR="00AA5273" w:rsidRPr="000629C6" w:rsidRDefault="003F6105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99.99</w:t>
            </w:r>
          </w:p>
        </w:tc>
        <w:tc>
          <w:tcPr>
            <w:tcW w:w="285" w:type="pct"/>
            <w:vAlign w:val="bottom"/>
          </w:tcPr>
          <w:p w14:paraId="78DC3B0B" w14:textId="0D833518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99.99</w:t>
            </w:r>
          </w:p>
        </w:tc>
        <w:tc>
          <w:tcPr>
            <w:tcW w:w="285" w:type="pct"/>
            <w:vAlign w:val="bottom"/>
          </w:tcPr>
          <w:p w14:paraId="28D59A91" w14:textId="0C7C2B01" w:rsidR="00AA5273" w:rsidRPr="000629C6" w:rsidRDefault="00A62786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20,000</w:t>
            </w:r>
          </w:p>
        </w:tc>
        <w:tc>
          <w:tcPr>
            <w:tcW w:w="236" w:type="pct"/>
            <w:vAlign w:val="bottom"/>
          </w:tcPr>
          <w:p w14:paraId="25976DF1" w14:textId="5FF7C524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20,000</w:t>
            </w:r>
          </w:p>
        </w:tc>
        <w:tc>
          <w:tcPr>
            <w:tcW w:w="284" w:type="pct"/>
            <w:vAlign w:val="bottom"/>
          </w:tcPr>
          <w:p w14:paraId="60BAFB69" w14:textId="4F1D9A3F" w:rsidR="00AA5273" w:rsidRPr="000629C6" w:rsidRDefault="00A62786" w:rsidP="00D57F83">
            <w:pPr>
              <w:tabs>
                <w:tab w:val="decimal" w:pos="489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285" w:type="pct"/>
            <w:vAlign w:val="bottom"/>
          </w:tcPr>
          <w:p w14:paraId="5E60F260" w14:textId="2803FA56" w:rsidR="00AA5273" w:rsidRPr="000629C6" w:rsidRDefault="00AA5273" w:rsidP="00D57F83">
            <w:pPr>
              <w:tabs>
                <w:tab w:val="decimal" w:pos="515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284" w:type="pct"/>
            <w:vAlign w:val="bottom"/>
          </w:tcPr>
          <w:p w14:paraId="483F39AC" w14:textId="2145C50B" w:rsidR="00AA5273" w:rsidRPr="000629C6" w:rsidRDefault="00760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21,000</w:t>
            </w:r>
          </w:p>
        </w:tc>
        <w:tc>
          <w:tcPr>
            <w:tcW w:w="237" w:type="pct"/>
            <w:vAlign w:val="bottom"/>
          </w:tcPr>
          <w:p w14:paraId="3C944B6F" w14:textId="0C74BBEB" w:rsidR="00AA5273" w:rsidRPr="000629C6" w:rsidRDefault="00AA5273" w:rsidP="001C6A7D">
            <w:pPr>
              <w:tabs>
                <w:tab w:val="decimal" w:pos="392"/>
              </w:tabs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21,000</w:t>
            </w:r>
          </w:p>
        </w:tc>
        <w:tc>
          <w:tcPr>
            <w:tcW w:w="291" w:type="pct"/>
            <w:vAlign w:val="bottom"/>
          </w:tcPr>
          <w:p w14:paraId="201EB3E6" w14:textId="29DF7953" w:rsidR="00AA5273" w:rsidRPr="000629C6" w:rsidRDefault="00E6382D" w:rsidP="001C6A7D">
            <w:pPr>
              <w:tabs>
                <w:tab w:val="decimal" w:pos="504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325" w:type="pct"/>
            <w:vAlign w:val="bottom"/>
          </w:tcPr>
          <w:p w14:paraId="54E83879" w14:textId="71634F97" w:rsidR="00AA5273" w:rsidRPr="000629C6" w:rsidRDefault="00965BD0" w:rsidP="001C6A7D">
            <w:pPr>
              <w:tabs>
                <w:tab w:val="decimal" w:pos="607"/>
              </w:tabs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20,000</w:t>
            </w:r>
          </w:p>
        </w:tc>
      </w:tr>
      <w:tr w:rsidR="00AA5273" w:rsidRPr="000629C6" w14:paraId="1C14BDED" w14:textId="35DEF922" w:rsidTr="00E6382D">
        <w:trPr>
          <w:cantSplit/>
          <w:trHeight w:val="259"/>
        </w:trPr>
        <w:tc>
          <w:tcPr>
            <w:tcW w:w="923" w:type="pct"/>
          </w:tcPr>
          <w:p w14:paraId="4B5FDD22" w14:textId="5D6750FC" w:rsidR="00AA5273" w:rsidRPr="00DD779E" w:rsidRDefault="00AA5273" w:rsidP="00AA5273">
            <w:pPr>
              <w:spacing w:line="320" w:lineRule="exact"/>
              <w:ind w:left="-100" w:right="-72"/>
              <w:rPr>
                <w:sz w:val="20"/>
                <w:szCs w:val="20"/>
                <w:cs/>
              </w:rPr>
            </w:pPr>
            <w:r w:rsidRPr="00DD779E">
              <w:rPr>
                <w:sz w:val="20"/>
                <w:szCs w:val="20"/>
                <w:cs/>
                <w:lang w:val="en-GB"/>
              </w:rPr>
              <w:t>บริษัท ชโย แคปปิตอล จำกัด</w:t>
            </w:r>
            <w:r w:rsidR="00F16980" w:rsidRPr="00DD779E">
              <w:rPr>
                <w:rFonts w:hint="cs"/>
                <w:sz w:val="20"/>
                <w:szCs w:val="20"/>
                <w:cs/>
                <w:lang w:val="en-GB"/>
              </w:rPr>
              <w:t xml:space="preserve"> (มหาชน)</w:t>
            </w:r>
          </w:p>
        </w:tc>
        <w:tc>
          <w:tcPr>
            <w:tcW w:w="331" w:type="pct"/>
          </w:tcPr>
          <w:p w14:paraId="37B34B60" w14:textId="77777777" w:rsidR="00AA5273" w:rsidRPr="000629C6" w:rsidRDefault="00AA5273" w:rsidP="00AA5273">
            <w:pPr>
              <w:spacing w:line="320" w:lineRule="exact"/>
              <w:ind w:right="-23" w:hanging="24"/>
              <w:jc w:val="center"/>
              <w:rPr>
                <w:sz w:val="20"/>
                <w:szCs w:val="20"/>
                <w:cs/>
              </w:rPr>
            </w:pPr>
            <w:r w:rsidRPr="000629C6">
              <w:rPr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948" w:type="pct"/>
          </w:tcPr>
          <w:p w14:paraId="745F7C89" w14:textId="7E957AF0" w:rsidR="00AA5273" w:rsidRPr="000629C6" w:rsidRDefault="00AA5273" w:rsidP="00AA5273">
            <w:pPr>
              <w:spacing w:line="320" w:lineRule="exact"/>
              <w:ind w:left="145" w:right="-72" w:hanging="145"/>
              <w:rPr>
                <w:sz w:val="20"/>
                <w:szCs w:val="20"/>
                <w:cs/>
                <w:lang w:val="en-GB"/>
              </w:rPr>
            </w:pPr>
            <w:r w:rsidRPr="000629C6">
              <w:rPr>
                <w:sz w:val="20"/>
                <w:szCs w:val="20"/>
                <w:cs/>
                <w:lang w:val="en-GB"/>
              </w:rPr>
              <w:t>บริการสินเชื่อส่วนบุคคล</w:t>
            </w:r>
          </w:p>
        </w:tc>
        <w:tc>
          <w:tcPr>
            <w:tcW w:w="285" w:type="pct"/>
            <w:vAlign w:val="bottom"/>
          </w:tcPr>
          <w:p w14:paraId="50B2576E" w14:textId="686E0E91" w:rsidR="00AA5273" w:rsidRPr="008E1F8C" w:rsidRDefault="00F91E45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highlight w:val="yellow"/>
                <w:lang w:val="en-GB"/>
              </w:rPr>
            </w:pPr>
            <w:r w:rsidRPr="00F37838">
              <w:rPr>
                <w:sz w:val="20"/>
                <w:szCs w:val="20"/>
                <w:lang w:val="en-GB"/>
              </w:rPr>
              <w:t>71.</w:t>
            </w:r>
            <w:r w:rsidR="00F37838" w:rsidRPr="00F37838">
              <w:rPr>
                <w:sz w:val="20"/>
                <w:szCs w:val="20"/>
                <w:lang w:val="en-GB"/>
              </w:rPr>
              <w:t>68</w:t>
            </w:r>
          </w:p>
        </w:tc>
        <w:tc>
          <w:tcPr>
            <w:tcW w:w="285" w:type="pct"/>
            <w:vAlign w:val="bottom"/>
          </w:tcPr>
          <w:p w14:paraId="3E9E9B0D" w14:textId="0BFA7F2D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71.25</w:t>
            </w:r>
          </w:p>
        </w:tc>
        <w:tc>
          <w:tcPr>
            <w:tcW w:w="285" w:type="pct"/>
            <w:vAlign w:val="bottom"/>
          </w:tcPr>
          <w:p w14:paraId="477576C3" w14:textId="0190223F" w:rsidR="00AA5273" w:rsidRPr="000629C6" w:rsidRDefault="00A62786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375,000</w:t>
            </w:r>
          </w:p>
        </w:tc>
        <w:tc>
          <w:tcPr>
            <w:tcW w:w="236" w:type="pct"/>
            <w:vAlign w:val="bottom"/>
          </w:tcPr>
          <w:p w14:paraId="13AA0973" w14:textId="28189B23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375,000</w:t>
            </w:r>
          </w:p>
        </w:tc>
        <w:tc>
          <w:tcPr>
            <w:tcW w:w="284" w:type="pct"/>
            <w:vAlign w:val="bottom"/>
          </w:tcPr>
          <w:p w14:paraId="124D06EC" w14:textId="3DB34AAA" w:rsidR="00AA5273" w:rsidRPr="000629C6" w:rsidRDefault="00A62786" w:rsidP="00D57F83">
            <w:pPr>
              <w:tabs>
                <w:tab w:val="decimal" w:pos="489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285" w:type="pct"/>
            <w:vAlign w:val="bottom"/>
          </w:tcPr>
          <w:p w14:paraId="235E8879" w14:textId="38237A54" w:rsidR="00AA5273" w:rsidRPr="000629C6" w:rsidRDefault="00AA5273" w:rsidP="00D57F83">
            <w:pPr>
              <w:tabs>
                <w:tab w:val="decimal" w:pos="515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284" w:type="pct"/>
            <w:vAlign w:val="bottom"/>
          </w:tcPr>
          <w:p w14:paraId="10A69BF7" w14:textId="6D72A778" w:rsidR="00AA5273" w:rsidRPr="000629C6" w:rsidRDefault="00760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26</w:t>
            </w:r>
            <w:r w:rsidR="001863E0">
              <w:rPr>
                <w:sz w:val="20"/>
                <w:szCs w:val="20"/>
                <w:lang w:val="en-GB"/>
              </w:rPr>
              <w:t>9,238</w:t>
            </w:r>
          </w:p>
        </w:tc>
        <w:tc>
          <w:tcPr>
            <w:tcW w:w="237" w:type="pct"/>
            <w:vAlign w:val="bottom"/>
          </w:tcPr>
          <w:p w14:paraId="16506822" w14:textId="7559EAC7" w:rsidR="00AA5273" w:rsidRPr="000629C6" w:rsidRDefault="00AA5273" w:rsidP="001C6A7D">
            <w:pPr>
              <w:tabs>
                <w:tab w:val="decimal" w:pos="392"/>
              </w:tabs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267,626</w:t>
            </w:r>
          </w:p>
        </w:tc>
        <w:tc>
          <w:tcPr>
            <w:tcW w:w="291" w:type="pct"/>
            <w:vAlign w:val="bottom"/>
          </w:tcPr>
          <w:p w14:paraId="129D106D" w14:textId="0253A6B7" w:rsidR="00AA5273" w:rsidRPr="000629C6" w:rsidRDefault="00E6382D" w:rsidP="001C6A7D">
            <w:pPr>
              <w:tabs>
                <w:tab w:val="decimal" w:pos="504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325" w:type="pct"/>
            <w:vAlign w:val="bottom"/>
          </w:tcPr>
          <w:p w14:paraId="485265B5" w14:textId="15238A2D" w:rsidR="00AA5273" w:rsidRPr="000629C6" w:rsidRDefault="00965BD0" w:rsidP="001C6A7D">
            <w:pPr>
              <w:tabs>
                <w:tab w:val="decimal" w:pos="607"/>
              </w:tabs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26,</w:t>
            </w:r>
            <w:r w:rsidR="00EA2F29">
              <w:rPr>
                <w:sz w:val="20"/>
                <w:szCs w:val="20"/>
                <w:lang w:val="en-GB"/>
              </w:rPr>
              <w:t>71</w:t>
            </w:r>
            <w:r w:rsidR="004617FE">
              <w:rPr>
                <w:sz w:val="20"/>
                <w:szCs w:val="20"/>
                <w:lang w:val="en-GB"/>
              </w:rPr>
              <w:t>9</w:t>
            </w:r>
          </w:p>
        </w:tc>
      </w:tr>
      <w:tr w:rsidR="00AA5273" w:rsidRPr="000629C6" w14:paraId="7DB52C58" w14:textId="3E1339C5" w:rsidTr="00E6382D">
        <w:trPr>
          <w:cantSplit/>
          <w:trHeight w:val="259"/>
        </w:trPr>
        <w:tc>
          <w:tcPr>
            <w:tcW w:w="923" w:type="pct"/>
          </w:tcPr>
          <w:p w14:paraId="62C6F986" w14:textId="4EDC3FDD" w:rsidR="00AA5273" w:rsidRPr="000629C6" w:rsidRDefault="00AA5273" w:rsidP="00AA5273">
            <w:pPr>
              <w:spacing w:line="320" w:lineRule="exact"/>
              <w:ind w:left="-100" w:right="-72"/>
              <w:rPr>
                <w:sz w:val="20"/>
                <w:szCs w:val="20"/>
                <w:cs/>
              </w:rPr>
            </w:pPr>
            <w:r w:rsidRPr="000629C6">
              <w:rPr>
                <w:sz w:val="20"/>
                <w:szCs w:val="20"/>
                <w:cs/>
                <w:lang w:val="en-GB"/>
              </w:rPr>
              <w:t xml:space="preserve">บริษัท </w:t>
            </w:r>
            <w:r w:rsidRPr="000629C6">
              <w:rPr>
                <w:sz w:val="20"/>
                <w:szCs w:val="20"/>
                <w:lang w:val="en-GB"/>
              </w:rPr>
              <w:t xml:space="preserve">555 </w:t>
            </w:r>
            <w:r w:rsidRPr="000629C6">
              <w:rPr>
                <w:sz w:val="20"/>
                <w:szCs w:val="20"/>
                <w:cs/>
                <w:lang w:val="en-GB"/>
              </w:rPr>
              <w:t>เซอร์วิส จำกัด</w:t>
            </w:r>
          </w:p>
        </w:tc>
        <w:tc>
          <w:tcPr>
            <w:tcW w:w="331" w:type="pct"/>
          </w:tcPr>
          <w:p w14:paraId="065F6E03" w14:textId="77777777" w:rsidR="00AA5273" w:rsidRPr="000629C6" w:rsidRDefault="00AA5273" w:rsidP="00AA5273">
            <w:pPr>
              <w:spacing w:line="320" w:lineRule="exact"/>
              <w:ind w:right="-23" w:hanging="24"/>
              <w:jc w:val="center"/>
              <w:rPr>
                <w:sz w:val="20"/>
                <w:szCs w:val="20"/>
                <w:cs/>
              </w:rPr>
            </w:pPr>
            <w:r w:rsidRPr="000629C6">
              <w:rPr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948" w:type="pct"/>
          </w:tcPr>
          <w:p w14:paraId="6AEFC9FD" w14:textId="0E239D79" w:rsidR="00AA5273" w:rsidRPr="000629C6" w:rsidRDefault="00AA5273" w:rsidP="00AA5273">
            <w:pPr>
              <w:spacing w:line="320" w:lineRule="exact"/>
              <w:ind w:left="145" w:right="-72" w:hanging="145"/>
              <w:rPr>
                <w:sz w:val="20"/>
                <w:szCs w:val="20"/>
                <w:cs/>
                <w:lang w:val="en-GB"/>
              </w:rPr>
            </w:pPr>
            <w:r w:rsidRPr="000629C6">
              <w:rPr>
                <w:sz w:val="20"/>
                <w:szCs w:val="20"/>
                <w:cs/>
                <w:lang w:val="en-GB"/>
              </w:rPr>
              <w:t>ซื้อ ขาย สินค้า และ</w:t>
            </w:r>
            <w:r w:rsidRPr="000629C6">
              <w:rPr>
                <w:sz w:val="20"/>
                <w:szCs w:val="20"/>
                <w:lang w:val="en-GB"/>
              </w:rPr>
              <w:t>/</w:t>
            </w:r>
            <w:r w:rsidRPr="000629C6">
              <w:rPr>
                <w:sz w:val="20"/>
                <w:szCs w:val="20"/>
                <w:cs/>
                <w:lang w:val="en-GB"/>
              </w:rPr>
              <w:t>หรือ บริการ</w:t>
            </w:r>
          </w:p>
        </w:tc>
        <w:tc>
          <w:tcPr>
            <w:tcW w:w="285" w:type="pct"/>
            <w:vAlign w:val="bottom"/>
          </w:tcPr>
          <w:p w14:paraId="0C24F197" w14:textId="6465E965" w:rsidR="00AA5273" w:rsidRPr="000629C6" w:rsidRDefault="00A62786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95.00</w:t>
            </w:r>
          </w:p>
        </w:tc>
        <w:tc>
          <w:tcPr>
            <w:tcW w:w="285" w:type="pct"/>
            <w:vAlign w:val="bottom"/>
          </w:tcPr>
          <w:p w14:paraId="0054D8F2" w14:textId="7C60AA79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95.00</w:t>
            </w:r>
          </w:p>
        </w:tc>
        <w:tc>
          <w:tcPr>
            <w:tcW w:w="285" w:type="pct"/>
            <w:vAlign w:val="bottom"/>
          </w:tcPr>
          <w:p w14:paraId="6B8C01EF" w14:textId="7385FB6B" w:rsidR="00AA5273" w:rsidRPr="000629C6" w:rsidRDefault="00A62786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7,000</w:t>
            </w:r>
          </w:p>
        </w:tc>
        <w:tc>
          <w:tcPr>
            <w:tcW w:w="236" w:type="pct"/>
            <w:vAlign w:val="bottom"/>
          </w:tcPr>
          <w:p w14:paraId="753325EE" w14:textId="530444F0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7,000</w:t>
            </w:r>
          </w:p>
        </w:tc>
        <w:tc>
          <w:tcPr>
            <w:tcW w:w="284" w:type="pct"/>
            <w:vAlign w:val="bottom"/>
          </w:tcPr>
          <w:p w14:paraId="3CDAB7FA" w14:textId="22442531" w:rsidR="00AA5273" w:rsidRPr="000629C6" w:rsidRDefault="00A62786" w:rsidP="00D57F83">
            <w:pPr>
              <w:tabs>
                <w:tab w:val="decimal" w:pos="489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285" w:type="pct"/>
            <w:vAlign w:val="bottom"/>
          </w:tcPr>
          <w:p w14:paraId="18860F20" w14:textId="0913691F" w:rsidR="00AA5273" w:rsidRPr="000629C6" w:rsidRDefault="00AA5273" w:rsidP="00D57F83">
            <w:pPr>
              <w:tabs>
                <w:tab w:val="decimal" w:pos="515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284" w:type="pct"/>
            <w:vAlign w:val="bottom"/>
          </w:tcPr>
          <w:p w14:paraId="69FF0D99" w14:textId="2E47465A" w:rsidR="00AA5273" w:rsidRPr="000629C6" w:rsidRDefault="001863E0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6,350</w:t>
            </w:r>
          </w:p>
        </w:tc>
        <w:tc>
          <w:tcPr>
            <w:tcW w:w="237" w:type="pct"/>
            <w:vAlign w:val="bottom"/>
          </w:tcPr>
          <w:p w14:paraId="78B991A7" w14:textId="1590CE47" w:rsidR="00AA5273" w:rsidRPr="000629C6" w:rsidRDefault="00AA5273" w:rsidP="001C6A7D">
            <w:pPr>
              <w:tabs>
                <w:tab w:val="decimal" w:pos="392"/>
              </w:tabs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6,350</w:t>
            </w:r>
          </w:p>
        </w:tc>
        <w:tc>
          <w:tcPr>
            <w:tcW w:w="291" w:type="pct"/>
            <w:vAlign w:val="bottom"/>
          </w:tcPr>
          <w:p w14:paraId="0215A32A" w14:textId="7D436E77" w:rsidR="00AA5273" w:rsidRPr="000629C6" w:rsidRDefault="007042B0" w:rsidP="001C6A7D">
            <w:pPr>
              <w:tabs>
                <w:tab w:val="decimal" w:pos="504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325" w:type="pct"/>
            <w:vAlign w:val="bottom"/>
          </w:tcPr>
          <w:p w14:paraId="13214087" w14:textId="1EF1B99A" w:rsidR="00AA5273" w:rsidRPr="000629C6" w:rsidRDefault="007042B0" w:rsidP="001C6A7D">
            <w:pPr>
              <w:tabs>
                <w:tab w:val="decimal" w:pos="607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-</w:t>
            </w:r>
          </w:p>
        </w:tc>
      </w:tr>
      <w:tr w:rsidR="00AA5273" w:rsidRPr="000629C6" w14:paraId="28CFEDB2" w14:textId="31CEEBA9" w:rsidTr="00E6382D">
        <w:trPr>
          <w:cantSplit/>
          <w:trHeight w:val="259"/>
        </w:trPr>
        <w:tc>
          <w:tcPr>
            <w:tcW w:w="923" w:type="pct"/>
          </w:tcPr>
          <w:p w14:paraId="2A7330BE" w14:textId="1F4A024B" w:rsidR="00AA5273" w:rsidRPr="000629C6" w:rsidRDefault="00AA5273" w:rsidP="00AA5273">
            <w:pPr>
              <w:spacing w:line="320" w:lineRule="exact"/>
              <w:ind w:left="-100" w:right="-72"/>
              <w:rPr>
                <w:sz w:val="20"/>
                <w:szCs w:val="20"/>
                <w:cs/>
              </w:rPr>
            </w:pPr>
            <w:r w:rsidRPr="000629C6">
              <w:rPr>
                <w:sz w:val="20"/>
                <w:szCs w:val="20"/>
                <w:cs/>
                <w:lang w:val="en-GB"/>
              </w:rPr>
              <w:t>บริษัท บริหารสินทรัพย์</w:t>
            </w:r>
            <w:r w:rsidRPr="000629C6">
              <w:rPr>
                <w:sz w:val="20"/>
                <w:szCs w:val="20"/>
                <w:lang w:val="en-GB"/>
              </w:rPr>
              <w:t xml:space="preserve"> </w:t>
            </w:r>
            <w:r w:rsidRPr="000629C6">
              <w:rPr>
                <w:sz w:val="20"/>
                <w:szCs w:val="20"/>
                <w:cs/>
                <w:lang w:val="en-GB"/>
              </w:rPr>
              <w:t>ชโย เจวี จำกัด</w:t>
            </w:r>
          </w:p>
        </w:tc>
        <w:tc>
          <w:tcPr>
            <w:tcW w:w="331" w:type="pct"/>
          </w:tcPr>
          <w:p w14:paraId="2021BDC5" w14:textId="77777777" w:rsidR="00AA5273" w:rsidRPr="000629C6" w:rsidRDefault="00AA5273" w:rsidP="00AA5273">
            <w:pPr>
              <w:spacing w:line="320" w:lineRule="exact"/>
              <w:ind w:right="-23" w:hanging="24"/>
              <w:jc w:val="center"/>
              <w:rPr>
                <w:sz w:val="20"/>
                <w:szCs w:val="20"/>
                <w:cs/>
              </w:rPr>
            </w:pPr>
            <w:r w:rsidRPr="000629C6">
              <w:rPr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948" w:type="pct"/>
          </w:tcPr>
          <w:p w14:paraId="666294D4" w14:textId="7509195F" w:rsidR="00AA5273" w:rsidRPr="000629C6" w:rsidRDefault="00AA5273" w:rsidP="00AA5273">
            <w:pPr>
              <w:spacing w:line="320" w:lineRule="exact"/>
              <w:ind w:left="145" w:right="-72" w:hanging="145"/>
              <w:rPr>
                <w:sz w:val="20"/>
                <w:szCs w:val="20"/>
                <w:cs/>
                <w:lang w:val="en-GB"/>
              </w:rPr>
            </w:pPr>
            <w:r w:rsidRPr="000629C6">
              <w:rPr>
                <w:sz w:val="20"/>
                <w:szCs w:val="20"/>
                <w:cs/>
                <w:lang w:val="en-GB"/>
              </w:rPr>
              <w:t>บริหารสินทรัพย์ด้อยคุณภาพ</w:t>
            </w:r>
          </w:p>
        </w:tc>
        <w:tc>
          <w:tcPr>
            <w:tcW w:w="285" w:type="pct"/>
            <w:vAlign w:val="bottom"/>
          </w:tcPr>
          <w:p w14:paraId="6EF46420" w14:textId="027C99EF" w:rsidR="00AA5273" w:rsidRPr="000629C6" w:rsidRDefault="00A62786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55.00</w:t>
            </w:r>
          </w:p>
        </w:tc>
        <w:tc>
          <w:tcPr>
            <w:tcW w:w="285" w:type="pct"/>
            <w:vAlign w:val="bottom"/>
          </w:tcPr>
          <w:p w14:paraId="30B21B08" w14:textId="2378CD3C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55.00</w:t>
            </w:r>
          </w:p>
        </w:tc>
        <w:tc>
          <w:tcPr>
            <w:tcW w:w="285" w:type="pct"/>
            <w:vAlign w:val="bottom"/>
          </w:tcPr>
          <w:p w14:paraId="3973D7A8" w14:textId="022BE5CD" w:rsidR="00AA5273" w:rsidRPr="000629C6" w:rsidRDefault="00A62786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200,000</w:t>
            </w:r>
          </w:p>
        </w:tc>
        <w:tc>
          <w:tcPr>
            <w:tcW w:w="236" w:type="pct"/>
            <w:vAlign w:val="bottom"/>
          </w:tcPr>
          <w:p w14:paraId="2C250F5D" w14:textId="65D58001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200,000</w:t>
            </w:r>
          </w:p>
        </w:tc>
        <w:tc>
          <w:tcPr>
            <w:tcW w:w="284" w:type="pct"/>
            <w:vAlign w:val="bottom"/>
          </w:tcPr>
          <w:p w14:paraId="5D70B2D4" w14:textId="44B92E18" w:rsidR="00AA5273" w:rsidRPr="000629C6" w:rsidRDefault="00D55157" w:rsidP="002F6C89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1,600,000</w:t>
            </w:r>
          </w:p>
        </w:tc>
        <w:tc>
          <w:tcPr>
            <w:tcW w:w="285" w:type="pct"/>
            <w:vAlign w:val="bottom"/>
          </w:tcPr>
          <w:p w14:paraId="236E9CF9" w14:textId="4EB0DD35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1,600,000</w:t>
            </w:r>
          </w:p>
        </w:tc>
        <w:tc>
          <w:tcPr>
            <w:tcW w:w="284" w:type="pct"/>
            <w:vAlign w:val="bottom"/>
          </w:tcPr>
          <w:p w14:paraId="6588BADF" w14:textId="58F2DC28" w:rsidR="00AA5273" w:rsidRPr="000629C6" w:rsidRDefault="0074050A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997,</w:t>
            </w:r>
            <w:r w:rsidR="001A1AEF">
              <w:rPr>
                <w:sz w:val="20"/>
                <w:szCs w:val="20"/>
                <w:lang w:val="en-GB"/>
              </w:rPr>
              <w:t>200</w:t>
            </w:r>
          </w:p>
        </w:tc>
        <w:tc>
          <w:tcPr>
            <w:tcW w:w="237" w:type="pct"/>
            <w:vAlign w:val="bottom"/>
          </w:tcPr>
          <w:p w14:paraId="4975E29D" w14:textId="6F46488A" w:rsidR="00AA5273" w:rsidRPr="000629C6" w:rsidRDefault="00AA5273" w:rsidP="001C6A7D">
            <w:pPr>
              <w:tabs>
                <w:tab w:val="decimal" w:pos="392"/>
              </w:tabs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997,200</w:t>
            </w:r>
          </w:p>
        </w:tc>
        <w:tc>
          <w:tcPr>
            <w:tcW w:w="291" w:type="pct"/>
            <w:vAlign w:val="bottom"/>
          </w:tcPr>
          <w:p w14:paraId="4A838690" w14:textId="486AECF5" w:rsidR="00AA5273" w:rsidRPr="000629C6" w:rsidRDefault="003C4289" w:rsidP="001C6A7D">
            <w:pPr>
              <w:tabs>
                <w:tab w:val="decimal" w:pos="504"/>
              </w:tabs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45,</w:t>
            </w:r>
            <w:r w:rsidR="009D37CA">
              <w:rPr>
                <w:sz w:val="20"/>
                <w:szCs w:val="20"/>
                <w:lang w:val="en-GB"/>
              </w:rPr>
              <w:t>368</w:t>
            </w:r>
          </w:p>
        </w:tc>
        <w:tc>
          <w:tcPr>
            <w:tcW w:w="325" w:type="pct"/>
            <w:vAlign w:val="bottom"/>
          </w:tcPr>
          <w:p w14:paraId="32CE20E0" w14:textId="763022FE" w:rsidR="00AA5273" w:rsidRPr="000629C6" w:rsidRDefault="009D37CA" w:rsidP="001C6A7D">
            <w:pPr>
              <w:tabs>
                <w:tab w:val="decimal" w:pos="607"/>
              </w:tabs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45,57</w:t>
            </w:r>
            <w:r w:rsidR="004E305A">
              <w:rPr>
                <w:sz w:val="20"/>
                <w:szCs w:val="20"/>
                <w:lang w:val="en-GB"/>
              </w:rPr>
              <w:t>4</w:t>
            </w:r>
          </w:p>
        </w:tc>
      </w:tr>
      <w:tr w:rsidR="00AA5273" w:rsidRPr="000629C6" w14:paraId="2BEAF15B" w14:textId="4600FD24" w:rsidTr="00E6382D">
        <w:trPr>
          <w:cantSplit/>
          <w:trHeight w:val="259"/>
        </w:trPr>
        <w:tc>
          <w:tcPr>
            <w:tcW w:w="923" w:type="pct"/>
          </w:tcPr>
          <w:p w14:paraId="66EAF1E9" w14:textId="77777777" w:rsidR="00AA5273" w:rsidRPr="000629C6" w:rsidRDefault="00AA5273" w:rsidP="00AA5273">
            <w:pPr>
              <w:spacing w:line="320" w:lineRule="exact"/>
              <w:ind w:left="-100" w:right="-72"/>
              <w:rPr>
                <w:spacing w:val="-6"/>
                <w:sz w:val="20"/>
                <w:szCs w:val="20"/>
                <w:cs/>
              </w:rPr>
            </w:pPr>
          </w:p>
        </w:tc>
        <w:tc>
          <w:tcPr>
            <w:tcW w:w="331" w:type="pct"/>
          </w:tcPr>
          <w:p w14:paraId="5E4F7140" w14:textId="77777777" w:rsidR="00AA5273" w:rsidRPr="000629C6" w:rsidRDefault="00AA5273" w:rsidP="00AA5273">
            <w:pPr>
              <w:spacing w:line="320" w:lineRule="exact"/>
              <w:ind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48" w:type="pct"/>
          </w:tcPr>
          <w:p w14:paraId="28B89CE3" w14:textId="77777777" w:rsidR="00AA5273" w:rsidRPr="000629C6" w:rsidRDefault="00AA5273" w:rsidP="00AA5273">
            <w:pPr>
              <w:spacing w:line="320" w:lineRule="exact"/>
              <w:ind w:right="-72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285" w:type="pct"/>
            <w:vAlign w:val="bottom"/>
          </w:tcPr>
          <w:p w14:paraId="4D6774E0" w14:textId="77777777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</w:rPr>
            </w:pPr>
          </w:p>
        </w:tc>
        <w:tc>
          <w:tcPr>
            <w:tcW w:w="285" w:type="pct"/>
            <w:vAlign w:val="bottom"/>
          </w:tcPr>
          <w:p w14:paraId="14FB88FF" w14:textId="77777777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</w:rPr>
            </w:pPr>
          </w:p>
        </w:tc>
        <w:tc>
          <w:tcPr>
            <w:tcW w:w="285" w:type="pct"/>
            <w:vAlign w:val="bottom"/>
          </w:tcPr>
          <w:p w14:paraId="5390FED8" w14:textId="77777777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pct"/>
            <w:vAlign w:val="bottom"/>
          </w:tcPr>
          <w:p w14:paraId="7C8D87F8" w14:textId="77777777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</w:rPr>
            </w:pPr>
          </w:p>
        </w:tc>
        <w:tc>
          <w:tcPr>
            <w:tcW w:w="284" w:type="pct"/>
            <w:vAlign w:val="bottom"/>
          </w:tcPr>
          <w:p w14:paraId="3BDB967E" w14:textId="4776E137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</w:rPr>
            </w:pPr>
          </w:p>
        </w:tc>
        <w:tc>
          <w:tcPr>
            <w:tcW w:w="285" w:type="pct"/>
            <w:vAlign w:val="bottom"/>
          </w:tcPr>
          <w:p w14:paraId="709967DE" w14:textId="3483BEE5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</w:rPr>
            </w:pPr>
          </w:p>
        </w:tc>
        <w:tc>
          <w:tcPr>
            <w:tcW w:w="284" w:type="pct"/>
            <w:vAlign w:val="bottom"/>
          </w:tcPr>
          <w:p w14:paraId="4832B52C" w14:textId="5543E479" w:rsidR="00AA5273" w:rsidRPr="00AA5273" w:rsidRDefault="001A1AEF" w:rsidP="00AA5273">
            <w:pPr>
              <w:pBdr>
                <w:top w:val="single" w:sz="4" w:space="1" w:color="auto"/>
                <w:bottom w:val="single" w:sz="12" w:space="1" w:color="auto"/>
              </w:pBd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1,505,941</w:t>
            </w:r>
          </w:p>
        </w:tc>
        <w:tc>
          <w:tcPr>
            <w:tcW w:w="237" w:type="pct"/>
            <w:vAlign w:val="bottom"/>
          </w:tcPr>
          <w:p w14:paraId="5C5D26D5" w14:textId="7659D2A9" w:rsidR="00AA5273" w:rsidRPr="000629C6" w:rsidRDefault="00AA5273" w:rsidP="001C6A7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92"/>
              </w:tabs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0629C6">
              <w:rPr>
                <w:sz w:val="20"/>
                <w:szCs w:val="20"/>
                <w:lang w:val="en-GB"/>
              </w:rPr>
              <w:t>1,504,329</w:t>
            </w:r>
          </w:p>
        </w:tc>
        <w:tc>
          <w:tcPr>
            <w:tcW w:w="291" w:type="pct"/>
            <w:vAlign w:val="bottom"/>
          </w:tcPr>
          <w:p w14:paraId="7CA7AF03" w14:textId="63E7CE6F" w:rsidR="00AA5273" w:rsidRPr="000629C6" w:rsidRDefault="00E6382D" w:rsidP="001C6A7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04"/>
              </w:tabs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465,368</w:t>
            </w:r>
          </w:p>
        </w:tc>
        <w:tc>
          <w:tcPr>
            <w:tcW w:w="325" w:type="pct"/>
            <w:vAlign w:val="bottom"/>
          </w:tcPr>
          <w:p w14:paraId="47F20D09" w14:textId="056FD1B0" w:rsidR="00AA5273" w:rsidRPr="000629C6" w:rsidRDefault="00E6382D" w:rsidP="001C6A7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07"/>
              </w:tabs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272,29</w:t>
            </w:r>
            <w:r w:rsidR="00375D18">
              <w:rPr>
                <w:sz w:val="20"/>
                <w:szCs w:val="20"/>
                <w:lang w:val="en-GB"/>
              </w:rPr>
              <w:t>3</w:t>
            </w:r>
          </w:p>
        </w:tc>
      </w:tr>
      <w:tr w:rsidR="00AA5273" w:rsidRPr="000629C6" w14:paraId="2314ABD4" w14:textId="549A3E02" w:rsidTr="00E6382D">
        <w:trPr>
          <w:cantSplit/>
          <w:trHeight w:val="259"/>
        </w:trPr>
        <w:tc>
          <w:tcPr>
            <w:tcW w:w="923" w:type="pct"/>
          </w:tcPr>
          <w:p w14:paraId="0DAD2F9E" w14:textId="078E3CF8" w:rsidR="00AA5273" w:rsidRPr="000629C6" w:rsidRDefault="00AA5273" w:rsidP="00AA5273">
            <w:pPr>
              <w:spacing w:line="320" w:lineRule="exact"/>
              <w:ind w:left="-100" w:right="-72"/>
              <w:rPr>
                <w:spacing w:val="-6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บริษัทร่วม</w:t>
            </w:r>
          </w:p>
        </w:tc>
        <w:tc>
          <w:tcPr>
            <w:tcW w:w="331" w:type="pct"/>
          </w:tcPr>
          <w:p w14:paraId="4808712D" w14:textId="77777777" w:rsidR="00AA5273" w:rsidRPr="000629C6" w:rsidRDefault="00AA5273" w:rsidP="00AA5273">
            <w:pPr>
              <w:spacing w:line="320" w:lineRule="exact"/>
              <w:ind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48" w:type="pct"/>
          </w:tcPr>
          <w:p w14:paraId="06EAAEB5" w14:textId="77777777" w:rsidR="00AA5273" w:rsidRPr="000629C6" w:rsidRDefault="00AA5273" w:rsidP="00AA5273">
            <w:pPr>
              <w:spacing w:line="320" w:lineRule="exact"/>
              <w:ind w:right="-72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285" w:type="pct"/>
            <w:vAlign w:val="bottom"/>
          </w:tcPr>
          <w:p w14:paraId="743D03AF" w14:textId="77777777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</w:rPr>
            </w:pPr>
          </w:p>
        </w:tc>
        <w:tc>
          <w:tcPr>
            <w:tcW w:w="285" w:type="pct"/>
            <w:vAlign w:val="bottom"/>
          </w:tcPr>
          <w:p w14:paraId="63C337AC" w14:textId="77777777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</w:rPr>
            </w:pPr>
          </w:p>
        </w:tc>
        <w:tc>
          <w:tcPr>
            <w:tcW w:w="285" w:type="pct"/>
            <w:vAlign w:val="bottom"/>
          </w:tcPr>
          <w:p w14:paraId="7741538F" w14:textId="77777777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pct"/>
            <w:vAlign w:val="bottom"/>
          </w:tcPr>
          <w:p w14:paraId="202F7D8D" w14:textId="77777777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</w:rPr>
            </w:pPr>
          </w:p>
        </w:tc>
        <w:tc>
          <w:tcPr>
            <w:tcW w:w="284" w:type="pct"/>
            <w:vAlign w:val="bottom"/>
          </w:tcPr>
          <w:p w14:paraId="6F75A016" w14:textId="77777777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</w:rPr>
            </w:pPr>
          </w:p>
        </w:tc>
        <w:tc>
          <w:tcPr>
            <w:tcW w:w="285" w:type="pct"/>
            <w:vAlign w:val="bottom"/>
          </w:tcPr>
          <w:p w14:paraId="16C327F0" w14:textId="76C5965B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</w:rPr>
            </w:pPr>
          </w:p>
        </w:tc>
        <w:tc>
          <w:tcPr>
            <w:tcW w:w="284" w:type="pct"/>
            <w:vAlign w:val="bottom"/>
          </w:tcPr>
          <w:p w14:paraId="57DFED7D" w14:textId="77777777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</w:rPr>
            </w:pPr>
          </w:p>
        </w:tc>
        <w:tc>
          <w:tcPr>
            <w:tcW w:w="237" w:type="pct"/>
            <w:vAlign w:val="bottom"/>
          </w:tcPr>
          <w:p w14:paraId="44A6C34E" w14:textId="77777777" w:rsidR="00AA5273" w:rsidRPr="000629C6" w:rsidRDefault="00AA5273" w:rsidP="001C6A7D">
            <w:pPr>
              <w:tabs>
                <w:tab w:val="decimal" w:pos="392"/>
              </w:tabs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291" w:type="pct"/>
            <w:vAlign w:val="bottom"/>
          </w:tcPr>
          <w:p w14:paraId="4C9F5A95" w14:textId="77777777" w:rsidR="00AA5273" w:rsidRPr="000629C6" w:rsidRDefault="00AA5273" w:rsidP="001C6A7D">
            <w:pPr>
              <w:tabs>
                <w:tab w:val="decimal" w:pos="504"/>
              </w:tabs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325" w:type="pct"/>
            <w:vAlign w:val="bottom"/>
          </w:tcPr>
          <w:p w14:paraId="1862D867" w14:textId="77777777" w:rsidR="00AA5273" w:rsidRPr="000629C6" w:rsidRDefault="00AA5273" w:rsidP="001C6A7D">
            <w:pPr>
              <w:tabs>
                <w:tab w:val="decimal" w:pos="607"/>
              </w:tabs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</w:p>
        </w:tc>
      </w:tr>
      <w:tr w:rsidR="00AA5273" w:rsidRPr="000629C6" w14:paraId="76D8AF02" w14:textId="0E7610AF">
        <w:trPr>
          <w:cantSplit/>
          <w:trHeight w:val="259"/>
        </w:trPr>
        <w:tc>
          <w:tcPr>
            <w:tcW w:w="923" w:type="pct"/>
          </w:tcPr>
          <w:p w14:paraId="634354D7" w14:textId="76C5B628" w:rsidR="00AA5273" w:rsidRPr="000629C6" w:rsidRDefault="00AA5273" w:rsidP="00AA5273">
            <w:pPr>
              <w:spacing w:line="320" w:lineRule="exact"/>
              <w:ind w:left="-100" w:right="-72"/>
              <w:rPr>
                <w:spacing w:val="-6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/>
                <w:spacing w:val="-4"/>
                <w:sz w:val="20"/>
                <w:szCs w:val="20"/>
                <w:cs/>
                <w:lang w:val="en-GB"/>
              </w:rPr>
              <w:t>บริษัท เงินไมตรี จำกัด</w:t>
            </w:r>
          </w:p>
        </w:tc>
        <w:tc>
          <w:tcPr>
            <w:tcW w:w="331" w:type="pct"/>
          </w:tcPr>
          <w:p w14:paraId="291AB69D" w14:textId="19EA01FD" w:rsidR="00AA5273" w:rsidRPr="000629C6" w:rsidRDefault="00AA5273" w:rsidP="00AA5273">
            <w:pPr>
              <w:spacing w:line="320" w:lineRule="exact"/>
              <w:ind w:right="-23" w:hanging="24"/>
              <w:jc w:val="center"/>
              <w:rPr>
                <w:sz w:val="20"/>
                <w:szCs w:val="20"/>
                <w:cs/>
              </w:rPr>
            </w:pPr>
            <w:r w:rsidRPr="00366213">
              <w:rPr>
                <w:sz w:val="20"/>
                <w:szCs w:val="20"/>
                <w:cs/>
                <w:lang w:val="en-GB"/>
              </w:rPr>
              <w:t>ประเทศ</w:t>
            </w: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48" w:type="pct"/>
          </w:tcPr>
          <w:p w14:paraId="00DC7E34" w14:textId="415AF84A" w:rsidR="00AA5273" w:rsidRPr="000629C6" w:rsidRDefault="00AA5273" w:rsidP="00AA5273">
            <w:pPr>
              <w:spacing w:line="320" w:lineRule="exact"/>
              <w:ind w:right="-72"/>
              <w:rPr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พัฒนา</w:t>
            </w: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แพลตฟอร์มและ</w:t>
            </w:r>
            <w:r w:rsidRPr="00701A8D">
              <w:rPr>
                <w:rFonts w:asciiTheme="minorBidi" w:hAnsiTheme="minorBidi" w:cstheme="minorBidi"/>
                <w:sz w:val="20"/>
                <w:szCs w:val="20"/>
              </w:rPr>
              <w:t>/</w:t>
            </w: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หรือโปรแกรมในการปล่อยสินเชื่อแบบมีหลักประกันและไม่มีหลักประกัน</w:t>
            </w:r>
          </w:p>
        </w:tc>
        <w:tc>
          <w:tcPr>
            <w:tcW w:w="285" w:type="pct"/>
            <w:vAlign w:val="bottom"/>
          </w:tcPr>
          <w:p w14:paraId="25E24A36" w14:textId="24D0EB03" w:rsidR="00AA5273" w:rsidRPr="000629C6" w:rsidRDefault="00A62786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 w:rsidR="000851BA">
              <w:rPr>
                <w:sz w:val="20"/>
                <w:szCs w:val="20"/>
              </w:rPr>
              <w:t>.00</w:t>
            </w:r>
          </w:p>
        </w:tc>
        <w:tc>
          <w:tcPr>
            <w:tcW w:w="285" w:type="pct"/>
            <w:vAlign w:val="bottom"/>
          </w:tcPr>
          <w:p w14:paraId="7545D1BB" w14:textId="2922CA4D" w:rsidR="00AA5273" w:rsidRPr="00366213" w:rsidRDefault="00AA5273" w:rsidP="003A3111">
            <w:pPr>
              <w:tabs>
                <w:tab w:val="decimal" w:pos="559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  <w:r w:rsidRPr="00366213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285" w:type="pct"/>
            <w:vAlign w:val="bottom"/>
          </w:tcPr>
          <w:p w14:paraId="468E5E3F" w14:textId="7FA9337B" w:rsidR="00AA5273" w:rsidRPr="00366213" w:rsidRDefault="00933D9E" w:rsidP="004E7027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5,000</w:t>
            </w:r>
          </w:p>
        </w:tc>
        <w:tc>
          <w:tcPr>
            <w:tcW w:w="236" w:type="pct"/>
            <w:vAlign w:val="bottom"/>
          </w:tcPr>
          <w:p w14:paraId="5EC260B1" w14:textId="1678E687" w:rsidR="00AA5273" w:rsidRPr="00366213" w:rsidRDefault="00AA5273" w:rsidP="003A3111">
            <w:pPr>
              <w:tabs>
                <w:tab w:val="decimal" w:pos="373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  <w:r w:rsidRPr="00366213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284" w:type="pct"/>
            <w:vAlign w:val="bottom"/>
          </w:tcPr>
          <w:p w14:paraId="4360EF84" w14:textId="75168297" w:rsidR="00AA5273" w:rsidRPr="00366213" w:rsidRDefault="00A47495" w:rsidP="00D57F83">
            <w:pPr>
              <w:tabs>
                <w:tab w:val="decimal" w:pos="471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  <w:r w:rsidRPr="00366213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285" w:type="pct"/>
            <w:vAlign w:val="bottom"/>
          </w:tcPr>
          <w:p w14:paraId="57A1DC4F" w14:textId="0938917B" w:rsidR="00AA5273" w:rsidRPr="00366213" w:rsidRDefault="00AA5273" w:rsidP="00D57F83">
            <w:pPr>
              <w:tabs>
                <w:tab w:val="decimal" w:pos="533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  <w:r w:rsidRPr="00366213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284" w:type="pct"/>
            <w:vAlign w:val="bottom"/>
          </w:tcPr>
          <w:p w14:paraId="778DB3D6" w14:textId="3D7CD434" w:rsidR="00AA5273" w:rsidRPr="00366213" w:rsidRDefault="00A47495" w:rsidP="00C02DC8">
            <w:pP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1,225</w:t>
            </w:r>
          </w:p>
        </w:tc>
        <w:tc>
          <w:tcPr>
            <w:tcW w:w="237" w:type="pct"/>
            <w:vAlign w:val="bottom"/>
          </w:tcPr>
          <w:p w14:paraId="12392396" w14:textId="412DA0B3" w:rsidR="00AA5273" w:rsidRPr="000629C6" w:rsidRDefault="00AA5273" w:rsidP="001C6A7D">
            <w:pPr>
              <w:tabs>
                <w:tab w:val="decimal" w:pos="392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  <w:r w:rsidRPr="00366213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291" w:type="pct"/>
          </w:tcPr>
          <w:p w14:paraId="269962D9" w14:textId="77777777" w:rsidR="00933D9E" w:rsidRDefault="00933D9E" w:rsidP="001C6A7D">
            <w:pPr>
              <w:tabs>
                <w:tab w:val="decimal" w:pos="504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</w:p>
          <w:p w14:paraId="3516FB4C" w14:textId="69636EAA" w:rsidR="00AA5273" w:rsidRPr="000629C6" w:rsidRDefault="00933D9E" w:rsidP="001C6A7D">
            <w:pPr>
              <w:tabs>
                <w:tab w:val="decimal" w:pos="504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  <w:r w:rsidRPr="009307FC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325" w:type="pct"/>
          </w:tcPr>
          <w:p w14:paraId="605DB028" w14:textId="77777777" w:rsidR="00933D9E" w:rsidRDefault="00933D9E" w:rsidP="001C6A7D">
            <w:pPr>
              <w:tabs>
                <w:tab w:val="decimal" w:pos="607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</w:p>
          <w:p w14:paraId="4DB3693A" w14:textId="71920EA1" w:rsidR="00AA5273" w:rsidRPr="000629C6" w:rsidRDefault="00AA5273" w:rsidP="001C6A7D">
            <w:pPr>
              <w:tabs>
                <w:tab w:val="decimal" w:pos="607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  <w:r w:rsidRPr="00366213">
              <w:rPr>
                <w:sz w:val="20"/>
                <w:szCs w:val="20"/>
                <w:lang w:val="en-GB"/>
              </w:rPr>
              <w:t>-</w:t>
            </w:r>
          </w:p>
        </w:tc>
      </w:tr>
      <w:tr w:rsidR="00AA5273" w:rsidRPr="000629C6" w14:paraId="18FFA550" w14:textId="0D8873B2">
        <w:trPr>
          <w:cantSplit/>
          <w:trHeight w:val="259"/>
        </w:trPr>
        <w:tc>
          <w:tcPr>
            <w:tcW w:w="923" w:type="pct"/>
          </w:tcPr>
          <w:p w14:paraId="1C12668D" w14:textId="77777777" w:rsidR="00AA5273" w:rsidRPr="000629C6" w:rsidRDefault="00AA5273" w:rsidP="00AA5273">
            <w:pPr>
              <w:spacing w:line="320" w:lineRule="exact"/>
              <w:ind w:left="-100" w:right="-72"/>
              <w:rPr>
                <w:spacing w:val="-6"/>
                <w:sz w:val="20"/>
                <w:szCs w:val="20"/>
                <w:cs/>
              </w:rPr>
            </w:pPr>
          </w:p>
        </w:tc>
        <w:tc>
          <w:tcPr>
            <w:tcW w:w="331" w:type="pct"/>
          </w:tcPr>
          <w:p w14:paraId="08F501DF" w14:textId="77777777" w:rsidR="00AA5273" w:rsidRPr="000629C6" w:rsidRDefault="00AA5273" w:rsidP="00AA5273">
            <w:pPr>
              <w:spacing w:line="320" w:lineRule="exact"/>
              <w:ind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48" w:type="pct"/>
          </w:tcPr>
          <w:p w14:paraId="3A5588E6" w14:textId="77777777" w:rsidR="00AA5273" w:rsidRPr="000629C6" w:rsidRDefault="00AA5273" w:rsidP="00AA5273">
            <w:pPr>
              <w:spacing w:line="320" w:lineRule="exact"/>
              <w:ind w:right="-72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285" w:type="pct"/>
            <w:vAlign w:val="bottom"/>
          </w:tcPr>
          <w:p w14:paraId="7E71C4EE" w14:textId="77777777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</w:rPr>
            </w:pPr>
          </w:p>
        </w:tc>
        <w:tc>
          <w:tcPr>
            <w:tcW w:w="285" w:type="pct"/>
            <w:vAlign w:val="bottom"/>
          </w:tcPr>
          <w:p w14:paraId="6D9CD572" w14:textId="77777777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</w:rPr>
            </w:pPr>
          </w:p>
        </w:tc>
        <w:tc>
          <w:tcPr>
            <w:tcW w:w="285" w:type="pct"/>
            <w:vAlign w:val="bottom"/>
          </w:tcPr>
          <w:p w14:paraId="70A8BBD9" w14:textId="77777777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pct"/>
            <w:vAlign w:val="bottom"/>
          </w:tcPr>
          <w:p w14:paraId="143B6CFE" w14:textId="77777777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</w:rPr>
            </w:pPr>
          </w:p>
        </w:tc>
        <w:tc>
          <w:tcPr>
            <w:tcW w:w="284" w:type="pct"/>
            <w:vAlign w:val="bottom"/>
          </w:tcPr>
          <w:p w14:paraId="7E20E012" w14:textId="77777777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</w:rPr>
            </w:pPr>
          </w:p>
        </w:tc>
        <w:tc>
          <w:tcPr>
            <w:tcW w:w="285" w:type="pct"/>
            <w:vAlign w:val="bottom"/>
          </w:tcPr>
          <w:p w14:paraId="5F0C4B16" w14:textId="6E113B58" w:rsidR="00AA5273" w:rsidRPr="000629C6" w:rsidRDefault="00AA5273" w:rsidP="00AA5273">
            <w:pPr>
              <w:spacing w:line="320" w:lineRule="exact"/>
              <w:ind w:left="-54" w:right="-46"/>
              <w:jc w:val="right"/>
              <w:rPr>
                <w:sz w:val="20"/>
                <w:szCs w:val="20"/>
              </w:rPr>
            </w:pPr>
          </w:p>
        </w:tc>
        <w:tc>
          <w:tcPr>
            <w:tcW w:w="284" w:type="pct"/>
            <w:vAlign w:val="bottom"/>
          </w:tcPr>
          <w:p w14:paraId="75A97E9B" w14:textId="462410F1" w:rsidR="00AA5273" w:rsidRPr="00933D9E" w:rsidRDefault="00933D9E" w:rsidP="00C02DC8">
            <w:pPr>
              <w:pBdr>
                <w:top w:val="single" w:sz="4" w:space="1" w:color="auto"/>
                <w:bottom w:val="single" w:sz="12" w:space="1" w:color="auto"/>
              </w:pBdr>
              <w:spacing w:line="320" w:lineRule="exact"/>
              <w:ind w:left="-54" w:right="-46"/>
              <w:jc w:val="right"/>
              <w:rPr>
                <w:sz w:val="20"/>
                <w:szCs w:val="20"/>
                <w:lang w:val="en-GB"/>
              </w:rPr>
            </w:pPr>
            <w:r w:rsidRPr="00933D9E">
              <w:rPr>
                <w:sz w:val="20"/>
                <w:szCs w:val="20"/>
                <w:lang w:val="en-GB"/>
              </w:rPr>
              <w:t>1,2</w:t>
            </w:r>
            <w:r w:rsidR="00FB1F32">
              <w:rPr>
                <w:sz w:val="20"/>
                <w:szCs w:val="20"/>
                <w:lang w:val="en-GB"/>
              </w:rPr>
              <w:t>2</w:t>
            </w:r>
            <w:r w:rsidRPr="00933D9E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237" w:type="pct"/>
            <w:vAlign w:val="bottom"/>
          </w:tcPr>
          <w:p w14:paraId="026AE491" w14:textId="11C2DE58" w:rsidR="00AA5273" w:rsidRPr="000629C6" w:rsidRDefault="00933D9E" w:rsidP="001C6A7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92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  <w:r w:rsidRPr="00366213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291" w:type="pct"/>
          </w:tcPr>
          <w:p w14:paraId="59CF43A6" w14:textId="5D26F85D" w:rsidR="00AA5273" w:rsidRPr="000629C6" w:rsidRDefault="00933D9E" w:rsidP="001C6A7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04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  <w:r w:rsidRPr="009307FC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325" w:type="pct"/>
          </w:tcPr>
          <w:p w14:paraId="7F632141" w14:textId="7274110F" w:rsidR="00AA5273" w:rsidRPr="000629C6" w:rsidRDefault="00933D9E" w:rsidP="001C6A7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07"/>
              </w:tabs>
              <w:spacing w:line="320" w:lineRule="exact"/>
              <w:ind w:left="-54" w:right="-46"/>
              <w:jc w:val="both"/>
              <w:rPr>
                <w:sz w:val="20"/>
                <w:szCs w:val="20"/>
                <w:lang w:val="en-GB"/>
              </w:rPr>
            </w:pPr>
            <w:r w:rsidRPr="009307FC">
              <w:rPr>
                <w:sz w:val="20"/>
                <w:szCs w:val="20"/>
                <w:lang w:val="en-GB"/>
              </w:rPr>
              <w:t>-</w:t>
            </w:r>
          </w:p>
        </w:tc>
      </w:tr>
    </w:tbl>
    <w:p w14:paraId="313814E1" w14:textId="77777777" w:rsidR="002A3D21" w:rsidRPr="00792CF6" w:rsidRDefault="002A3D21" w:rsidP="00792CF6">
      <w:pPr>
        <w:jc w:val="thaiDistribute"/>
        <w:rPr>
          <w:rFonts w:eastAsia="Browallia New"/>
          <w:spacing w:val="-4"/>
          <w:sz w:val="26"/>
          <w:szCs w:val="26"/>
          <w:lang w:val="en-GB"/>
        </w:rPr>
      </w:pPr>
    </w:p>
    <w:p w14:paraId="69124B51" w14:textId="7DE04015" w:rsidR="00685E44" w:rsidRPr="00792CF6" w:rsidRDefault="00685E44" w:rsidP="00792CF6">
      <w:pPr>
        <w:rPr>
          <w:spacing w:val="-8"/>
          <w:sz w:val="26"/>
          <w:szCs w:val="26"/>
          <w:lang w:val="en-GB"/>
        </w:rPr>
        <w:sectPr w:rsidR="00685E44" w:rsidRPr="00792CF6" w:rsidSect="000C5739">
          <w:footerReference w:type="default" r:id="rId20"/>
          <w:pgSz w:w="16840" w:h="11907" w:orient="landscape" w:code="9"/>
          <w:pgMar w:top="1440" w:right="720" w:bottom="432" w:left="720" w:header="1152" w:footer="576" w:gutter="0"/>
          <w:cols w:space="720"/>
        </w:sectPr>
      </w:pPr>
    </w:p>
    <w:p w14:paraId="50DAF43B" w14:textId="77777777" w:rsidR="004027F1" w:rsidRPr="00701A8D" w:rsidRDefault="004027F1" w:rsidP="004027F1">
      <w:pPr>
        <w:ind w:left="360"/>
        <w:jc w:val="both"/>
        <w:rPr>
          <w:rFonts w:asciiTheme="minorBidi" w:hAnsiTheme="minorBidi" w:cstheme="minorBidi"/>
          <w:sz w:val="26"/>
          <w:szCs w:val="26"/>
          <w:u w:val="single"/>
          <w:lang w:val="en-GB"/>
        </w:rPr>
      </w:pPr>
      <w:r w:rsidRPr="00701A8D">
        <w:rPr>
          <w:rFonts w:asciiTheme="minorBidi" w:hAnsiTheme="minorBidi"/>
          <w:sz w:val="26"/>
          <w:szCs w:val="26"/>
          <w:u w:val="single"/>
          <w:cs/>
          <w:lang w:val="en-GB"/>
        </w:rPr>
        <w:lastRenderedPageBreak/>
        <w:t>บริษัท บริหารสินทรัพย์ ชโย จำกัด</w:t>
      </w:r>
    </w:p>
    <w:p w14:paraId="7AD868AD" w14:textId="775695AE" w:rsidR="004027F1" w:rsidRDefault="004027F1" w:rsidP="004027F1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24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มกราคม</w:t>
      </w:r>
      <w:r w:rsidRPr="00B65F9E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2568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1/2568 </w:t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ได้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มีมติอนุมัติการจ่าย</w:t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เงิน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ปันผลระหว่างกาลให้ผู้ถือหุ้นจากกำไรสะสมที่ยังไม่ได้จัดสรร ณ วันที่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กันยายน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2567 </w:t>
      </w:r>
      <w:r w:rsidRPr="00701A8D">
        <w:rPr>
          <w:rFonts w:hint="cs"/>
          <w:sz w:val="26"/>
          <w:szCs w:val="26"/>
          <w:cs/>
        </w:rPr>
        <w:t xml:space="preserve">สำหรับหุ้นสามัญจำนวน </w:t>
      </w:r>
      <w:r w:rsidRPr="00701A8D">
        <w:rPr>
          <w:sz w:val="26"/>
          <w:szCs w:val="26"/>
        </w:rPr>
        <w:t>40</w:t>
      </w:r>
      <w:r w:rsidRPr="00701A8D">
        <w:rPr>
          <w:rFonts w:hint="cs"/>
          <w:sz w:val="26"/>
          <w:szCs w:val="26"/>
        </w:rPr>
        <w:t xml:space="preserve"> </w:t>
      </w:r>
      <w:r w:rsidRPr="00701A8D">
        <w:rPr>
          <w:rFonts w:hint="cs"/>
          <w:sz w:val="26"/>
          <w:szCs w:val="26"/>
          <w:cs/>
        </w:rPr>
        <w:t>ล้านหุ้น</w:t>
      </w:r>
      <w:r w:rsidRPr="00701A8D">
        <w:rPr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ในอัตราหุ้นละ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1.50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บาท รวม</w:t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เป็นเงิน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60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ล้านบาท โดยบริษัทจ่ายเงินปันผลนี้ให้แก่ผู้ถือหุ้นเมื่อวันที่ </w:t>
      </w:r>
      <w:r>
        <w:rPr>
          <w:rFonts w:asciiTheme="minorBidi" w:hAnsiTheme="minorBidi" w:cstheme="minorBidi"/>
          <w:sz w:val="26"/>
          <w:szCs w:val="26"/>
        </w:rPr>
        <w:t>31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>
        <w:rPr>
          <w:rFonts w:asciiTheme="minorBidi" w:hAnsiTheme="minorBidi" w:cstheme="minorBidi" w:hint="cs"/>
          <w:sz w:val="26"/>
          <w:szCs w:val="26"/>
          <w:cs/>
          <w:lang w:val="en-GB"/>
        </w:rPr>
        <w:t>มกราคม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2568</w:t>
      </w:r>
    </w:p>
    <w:p w14:paraId="5B34AE9B" w14:textId="77777777" w:rsidR="004027F1" w:rsidRDefault="004027F1" w:rsidP="004027F1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F1B5098" w14:textId="77777777" w:rsidR="004027F1" w:rsidRPr="00701A8D" w:rsidRDefault="004027F1" w:rsidP="004027F1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6C6F39">
        <w:rPr>
          <w:rFonts w:asciiTheme="minorBidi" w:hAnsiTheme="minorBidi" w:hint="cs"/>
          <w:sz w:val="26"/>
          <w:szCs w:val="26"/>
          <w:cs/>
          <w:lang w:val="en-GB"/>
        </w:rPr>
        <w:t>เมื่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อวันที่ </w:t>
      </w:r>
      <w:r>
        <w:rPr>
          <w:rFonts w:asciiTheme="minorBidi" w:hAnsiTheme="minorBidi" w:cstheme="minorBidi"/>
          <w:sz w:val="26"/>
          <w:szCs w:val="26"/>
        </w:rPr>
        <w:t>11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 มิถุนายน </w:t>
      </w:r>
      <w:r>
        <w:rPr>
          <w:rFonts w:asciiTheme="minorBidi" w:hAnsiTheme="minorBidi" w:cstheme="minorBidi"/>
          <w:sz w:val="26"/>
          <w:szCs w:val="26"/>
          <w:lang w:val="en-GB"/>
        </w:rPr>
        <w:t>2568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>
        <w:rPr>
          <w:rFonts w:asciiTheme="minorBidi" w:hAnsiTheme="minorBidi"/>
          <w:sz w:val="26"/>
          <w:szCs w:val="26"/>
          <w:lang w:val="en-GB"/>
        </w:rPr>
        <w:t>12/2568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 ได้มีมติอนุมัติการจ่ายเงินปันผลระหว่างกาลให้ผู้ถือหุ้นจากกำไรสะสมที่ยังไม่ได้จัดสรร ณ วันที่ </w:t>
      </w:r>
      <w:r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6C6F39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มีนาคม </w:t>
      </w:r>
      <w:r>
        <w:rPr>
          <w:rFonts w:asciiTheme="minorBidi" w:hAnsiTheme="minorBidi" w:cstheme="minorBidi"/>
          <w:sz w:val="26"/>
          <w:szCs w:val="26"/>
          <w:lang w:val="en-GB"/>
        </w:rPr>
        <w:t>2568</w:t>
      </w:r>
      <w:r w:rsidRPr="006C6F39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สำหรับหุ้นสามัญจำนวน </w:t>
      </w:r>
      <w:r>
        <w:rPr>
          <w:rFonts w:asciiTheme="minorBidi" w:hAnsiTheme="minorBidi" w:cstheme="minorBidi"/>
          <w:sz w:val="26"/>
          <w:szCs w:val="26"/>
          <w:lang w:val="en-GB"/>
        </w:rPr>
        <w:t>40</w:t>
      </w:r>
      <w:r w:rsidRPr="006C6F39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ล้านหุ้น ในอัตราหุ้นละ </w:t>
      </w:r>
      <w:r>
        <w:rPr>
          <w:rFonts w:asciiTheme="minorBidi" w:hAnsiTheme="minorBidi" w:cstheme="minorBidi"/>
          <w:sz w:val="26"/>
          <w:szCs w:val="26"/>
          <w:lang w:val="en-GB"/>
        </w:rPr>
        <w:t>1.25</w:t>
      </w:r>
      <w:r w:rsidRPr="006C6F39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บาท รวมเป็นเงิน </w:t>
      </w:r>
      <w:r>
        <w:rPr>
          <w:rFonts w:asciiTheme="minorBidi" w:hAnsiTheme="minorBidi" w:cstheme="minorBidi"/>
          <w:sz w:val="26"/>
          <w:szCs w:val="26"/>
          <w:lang w:val="en-GB"/>
        </w:rPr>
        <w:t>50</w:t>
      </w:r>
      <w:r w:rsidRPr="006C6F39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ล้านบาท โดยบริษัทจ่ายเงินปันผลนี้ให้แก่ผู้ถือหุ้นเมื่อวันที่ </w:t>
      </w:r>
      <w:r>
        <w:rPr>
          <w:rFonts w:asciiTheme="minorBidi" w:hAnsiTheme="minorBidi" w:cstheme="minorBidi"/>
          <w:sz w:val="26"/>
          <w:szCs w:val="26"/>
          <w:lang w:val="en-GB"/>
        </w:rPr>
        <w:t>23</w:t>
      </w:r>
      <w:r w:rsidRPr="006C6F39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มิถุนายน </w:t>
      </w:r>
      <w:r>
        <w:rPr>
          <w:rFonts w:asciiTheme="minorBidi" w:hAnsiTheme="minorBidi" w:cstheme="minorBidi"/>
          <w:sz w:val="26"/>
          <w:szCs w:val="26"/>
          <w:lang w:val="en-GB"/>
        </w:rPr>
        <w:t>2568</w:t>
      </w:r>
    </w:p>
    <w:p w14:paraId="25EF9A5B" w14:textId="77777777" w:rsidR="004027F1" w:rsidRDefault="004027F1" w:rsidP="004027F1">
      <w:pPr>
        <w:ind w:left="360"/>
        <w:jc w:val="thaiDistribute"/>
        <w:rPr>
          <w:rFonts w:asciiTheme="minorBidi" w:hAnsiTheme="minorBidi"/>
          <w:sz w:val="26"/>
          <w:szCs w:val="26"/>
          <w:u w:val="single"/>
          <w:lang w:val="en-GB"/>
        </w:rPr>
      </w:pPr>
    </w:p>
    <w:p w14:paraId="7401654E" w14:textId="77777777" w:rsidR="004027F1" w:rsidRPr="00E17C5C" w:rsidRDefault="004027F1" w:rsidP="004027F1">
      <w:pPr>
        <w:ind w:left="360"/>
        <w:jc w:val="thaiDistribute"/>
        <w:rPr>
          <w:rFonts w:asciiTheme="minorBidi" w:hAnsiTheme="minorBidi"/>
          <w:sz w:val="26"/>
          <w:szCs w:val="26"/>
          <w:lang w:val="en-GB"/>
        </w:rPr>
      </w:pPr>
      <w:r w:rsidRPr="00E17C5C">
        <w:rPr>
          <w:rFonts w:asciiTheme="minorBidi" w:hAnsiTheme="minorBidi"/>
          <w:sz w:val="26"/>
          <w:szCs w:val="26"/>
          <w:cs/>
          <w:lang w:val="en-GB"/>
        </w:rPr>
        <w:t xml:space="preserve">เมื่อวันที่ </w:t>
      </w:r>
      <w:r w:rsidRPr="00E17C5C">
        <w:rPr>
          <w:rFonts w:asciiTheme="minorBidi" w:hAnsiTheme="minorBidi"/>
          <w:sz w:val="26"/>
          <w:szCs w:val="26"/>
          <w:lang w:val="en-GB"/>
        </w:rPr>
        <w:t xml:space="preserve">4 </w:t>
      </w:r>
      <w:r w:rsidRPr="00E17C5C">
        <w:rPr>
          <w:rFonts w:asciiTheme="minorBidi" w:hAnsiTheme="minorBidi"/>
          <w:sz w:val="26"/>
          <w:szCs w:val="26"/>
          <w:cs/>
          <w:lang w:val="en-GB"/>
        </w:rPr>
        <w:t xml:space="preserve">กรกฎาคม </w:t>
      </w:r>
      <w:r w:rsidRPr="00E17C5C">
        <w:rPr>
          <w:rFonts w:asciiTheme="minorBidi" w:hAnsiTheme="minorBidi"/>
          <w:sz w:val="26"/>
          <w:szCs w:val="26"/>
          <w:lang w:val="en-GB"/>
        </w:rPr>
        <w:t xml:space="preserve">2568 </w:t>
      </w:r>
      <w:r w:rsidRPr="00E17C5C">
        <w:rPr>
          <w:rFonts w:asciiTheme="minorBidi" w:hAnsiTheme="minorBidi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Pr="00E17C5C">
        <w:rPr>
          <w:rFonts w:asciiTheme="minorBidi" w:hAnsiTheme="minorBidi"/>
          <w:sz w:val="26"/>
          <w:szCs w:val="26"/>
          <w:lang w:val="en-GB"/>
        </w:rPr>
        <w:t xml:space="preserve">14/2568 </w:t>
      </w:r>
      <w:r>
        <w:rPr>
          <w:rFonts w:asciiTheme="minorBidi" w:hAnsiTheme="minorBidi" w:hint="cs"/>
          <w:sz w:val="26"/>
          <w:szCs w:val="26"/>
          <w:cs/>
          <w:lang w:val="en-GB"/>
        </w:rPr>
        <w:t>ได้</w:t>
      </w:r>
      <w:r w:rsidRPr="00E17C5C">
        <w:rPr>
          <w:rFonts w:asciiTheme="minorBidi" w:hAnsiTheme="minorBidi"/>
          <w:sz w:val="26"/>
          <w:szCs w:val="26"/>
          <w:cs/>
          <w:lang w:val="en-GB"/>
        </w:rPr>
        <w:t xml:space="preserve">มีมติอนุมัติการจ่ายเงินปันผลระหว่างกาลให้ผู้ถือหุ้นจากกำไรสะสมที่ยังไม่ได้จัดสรร ณ วันที่ </w:t>
      </w:r>
      <w:r w:rsidRPr="00E17C5C">
        <w:rPr>
          <w:rFonts w:asciiTheme="minorBidi" w:hAnsiTheme="minorBidi"/>
          <w:sz w:val="26"/>
          <w:szCs w:val="26"/>
          <w:lang w:val="en-GB"/>
        </w:rPr>
        <w:t xml:space="preserve">31 </w:t>
      </w:r>
      <w:r w:rsidRPr="00E17C5C">
        <w:rPr>
          <w:rFonts w:asciiTheme="minorBidi" w:hAnsiTheme="minorBidi"/>
          <w:sz w:val="26"/>
          <w:szCs w:val="26"/>
          <w:cs/>
          <w:lang w:val="en-GB"/>
        </w:rPr>
        <w:t xml:space="preserve">พฤษภาคม </w:t>
      </w:r>
      <w:r w:rsidRPr="00E17C5C">
        <w:rPr>
          <w:rFonts w:asciiTheme="minorBidi" w:hAnsiTheme="minorBidi"/>
          <w:sz w:val="26"/>
          <w:szCs w:val="26"/>
          <w:lang w:val="en-GB"/>
        </w:rPr>
        <w:t xml:space="preserve">2568 </w:t>
      </w:r>
      <w:r w:rsidRPr="00E17C5C">
        <w:rPr>
          <w:rFonts w:asciiTheme="minorBidi" w:hAnsiTheme="minorBidi"/>
          <w:sz w:val="26"/>
          <w:szCs w:val="26"/>
          <w:cs/>
          <w:lang w:val="en-GB"/>
        </w:rPr>
        <w:t xml:space="preserve">สำหรับหุ้นสามัญจำนวน </w:t>
      </w:r>
      <w:r w:rsidRPr="00E17C5C">
        <w:rPr>
          <w:rFonts w:asciiTheme="minorBidi" w:hAnsiTheme="minorBidi"/>
          <w:sz w:val="26"/>
          <w:szCs w:val="26"/>
          <w:lang w:val="en-GB"/>
        </w:rPr>
        <w:t xml:space="preserve">40 </w:t>
      </w:r>
      <w:r w:rsidRPr="00E17C5C">
        <w:rPr>
          <w:rFonts w:asciiTheme="minorBidi" w:hAnsiTheme="minorBidi"/>
          <w:sz w:val="26"/>
          <w:szCs w:val="26"/>
          <w:cs/>
          <w:lang w:val="en-GB"/>
        </w:rPr>
        <w:t xml:space="preserve">ล้านหุ้น ในอัตราหุ้นละ </w:t>
      </w:r>
      <w:r w:rsidRPr="00E17C5C">
        <w:rPr>
          <w:rFonts w:asciiTheme="minorBidi" w:hAnsiTheme="minorBidi"/>
          <w:sz w:val="26"/>
          <w:szCs w:val="26"/>
          <w:lang w:val="en-GB"/>
        </w:rPr>
        <w:t xml:space="preserve">1.25 </w:t>
      </w:r>
      <w:r w:rsidRPr="00E17C5C">
        <w:rPr>
          <w:rFonts w:asciiTheme="minorBidi" w:hAnsiTheme="minorBidi"/>
          <w:sz w:val="26"/>
          <w:szCs w:val="26"/>
          <w:cs/>
          <w:lang w:val="en-GB"/>
        </w:rPr>
        <w:t xml:space="preserve">บาท รวมเป็นเงิน </w:t>
      </w:r>
      <w:r w:rsidRPr="00E17C5C">
        <w:rPr>
          <w:rFonts w:asciiTheme="minorBidi" w:hAnsiTheme="minorBidi"/>
          <w:sz w:val="26"/>
          <w:szCs w:val="26"/>
          <w:lang w:val="en-GB"/>
        </w:rPr>
        <w:t xml:space="preserve">50 </w:t>
      </w:r>
      <w:r w:rsidRPr="00E17C5C">
        <w:rPr>
          <w:rFonts w:asciiTheme="minorBidi" w:hAnsiTheme="minorBidi"/>
          <w:sz w:val="26"/>
          <w:szCs w:val="26"/>
          <w:cs/>
          <w:lang w:val="en-GB"/>
        </w:rPr>
        <w:t>ล้านบาท โดยบริษัทจ่ายเงินปันผลนี้ให้แก่ผู้ถือหุ้น</w:t>
      </w:r>
      <w:r>
        <w:rPr>
          <w:rFonts w:asciiTheme="minorBidi" w:hAnsiTheme="minorBidi" w:hint="cs"/>
          <w:sz w:val="26"/>
          <w:szCs w:val="26"/>
          <w:cs/>
        </w:rPr>
        <w:t>เมื่อ</w:t>
      </w:r>
      <w:r w:rsidRPr="00E17C5C">
        <w:rPr>
          <w:rFonts w:asciiTheme="minorBidi" w:hAnsiTheme="minorBidi"/>
          <w:sz w:val="26"/>
          <w:szCs w:val="26"/>
          <w:cs/>
          <w:lang w:val="en-GB"/>
        </w:rPr>
        <w:t xml:space="preserve">วันที่ </w:t>
      </w:r>
      <w:r w:rsidRPr="00E17C5C">
        <w:rPr>
          <w:rFonts w:asciiTheme="minorBidi" w:hAnsiTheme="minorBidi"/>
          <w:sz w:val="26"/>
          <w:szCs w:val="26"/>
          <w:lang w:val="en-GB"/>
        </w:rPr>
        <w:t xml:space="preserve">7 </w:t>
      </w:r>
      <w:r w:rsidRPr="00E17C5C">
        <w:rPr>
          <w:rFonts w:asciiTheme="minorBidi" w:hAnsiTheme="minorBidi"/>
          <w:sz w:val="26"/>
          <w:szCs w:val="26"/>
          <w:cs/>
          <w:lang w:val="en-GB"/>
        </w:rPr>
        <w:t xml:space="preserve">กรกฎาคม </w:t>
      </w:r>
      <w:r w:rsidRPr="00E17C5C">
        <w:rPr>
          <w:rFonts w:asciiTheme="minorBidi" w:hAnsiTheme="minorBidi"/>
          <w:sz w:val="26"/>
          <w:szCs w:val="26"/>
          <w:lang w:val="en-GB"/>
        </w:rPr>
        <w:t>2568</w:t>
      </w:r>
    </w:p>
    <w:p w14:paraId="445A4021" w14:textId="77777777" w:rsidR="0021193C" w:rsidRDefault="0021193C" w:rsidP="004027F1">
      <w:pPr>
        <w:ind w:left="360"/>
        <w:jc w:val="thaiDistribute"/>
        <w:rPr>
          <w:rFonts w:asciiTheme="minorBidi" w:hAnsiTheme="minorBidi"/>
          <w:sz w:val="26"/>
          <w:szCs w:val="26"/>
          <w:lang w:val="en-GB"/>
        </w:rPr>
      </w:pPr>
    </w:p>
    <w:p w14:paraId="772815FE" w14:textId="77777777" w:rsidR="00780DA3" w:rsidRPr="00780DA3" w:rsidRDefault="00780DA3" w:rsidP="00780DA3">
      <w:pPr>
        <w:ind w:left="360"/>
        <w:jc w:val="thaiDistribute"/>
        <w:rPr>
          <w:rFonts w:asciiTheme="minorBidi" w:hAnsiTheme="minorBidi"/>
          <w:sz w:val="26"/>
          <w:szCs w:val="26"/>
          <w:lang w:val="en-GB"/>
        </w:rPr>
      </w:pPr>
      <w:r w:rsidRPr="00346EF6">
        <w:rPr>
          <w:rFonts w:asciiTheme="minorBidi" w:hAnsiTheme="minorBidi"/>
          <w:sz w:val="26"/>
          <w:szCs w:val="26"/>
          <w:cs/>
          <w:lang w:val="en-GB"/>
        </w:rPr>
        <w:t>เมื่อวันที่</w:t>
      </w:r>
      <w:r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>
        <w:rPr>
          <w:rFonts w:asciiTheme="minorBidi" w:hAnsiTheme="minorBidi"/>
          <w:sz w:val="26"/>
          <w:szCs w:val="26"/>
          <w:lang w:val="en-GB"/>
        </w:rPr>
        <w:t>27</w:t>
      </w:r>
      <w:r w:rsidRPr="00346EF6">
        <w:rPr>
          <w:rFonts w:asciiTheme="minorBidi" w:hAnsiTheme="minorBidi"/>
          <w:sz w:val="26"/>
          <w:szCs w:val="26"/>
          <w:lang w:val="en-GB"/>
        </w:rPr>
        <w:t xml:space="preserve"> </w:t>
      </w:r>
      <w:r w:rsidRPr="00346EF6">
        <w:rPr>
          <w:rFonts w:asciiTheme="minorBidi" w:hAnsiTheme="minorBidi" w:hint="cs"/>
          <w:sz w:val="26"/>
          <w:szCs w:val="26"/>
          <w:cs/>
          <w:lang w:val="en-GB"/>
        </w:rPr>
        <w:t>ตุลาคม</w:t>
      </w:r>
      <w:r w:rsidRPr="00346EF6">
        <w:rPr>
          <w:rFonts w:asciiTheme="minorBidi" w:hAnsiTheme="minorBidi"/>
          <w:sz w:val="26"/>
          <w:szCs w:val="26"/>
          <w:lang w:val="en-GB"/>
        </w:rPr>
        <w:t xml:space="preserve"> 2568 </w:t>
      </w:r>
      <w:r w:rsidRPr="00346EF6">
        <w:rPr>
          <w:rFonts w:asciiTheme="minorBidi" w:hAnsiTheme="minorBidi"/>
          <w:sz w:val="26"/>
          <w:szCs w:val="26"/>
          <w:cs/>
          <w:lang w:val="en-GB"/>
        </w:rPr>
        <w:t>ที่</w:t>
      </w:r>
      <w:r w:rsidRPr="00455149">
        <w:rPr>
          <w:rFonts w:asciiTheme="minorBidi" w:hAnsiTheme="minorBidi"/>
          <w:sz w:val="26"/>
          <w:szCs w:val="26"/>
          <w:cs/>
          <w:lang w:val="en-GB"/>
        </w:rPr>
        <w:t xml:space="preserve">ประชุมคณะกรรมการบริษัทครั้งที่ </w:t>
      </w:r>
      <w:r w:rsidRPr="00455149">
        <w:rPr>
          <w:rFonts w:asciiTheme="minorBidi" w:hAnsiTheme="minorBidi"/>
          <w:sz w:val="26"/>
          <w:szCs w:val="26"/>
          <w:lang w:val="en-GB"/>
        </w:rPr>
        <w:t>22/2568</w:t>
      </w:r>
      <w:r w:rsidRPr="00346EF6">
        <w:rPr>
          <w:rFonts w:asciiTheme="minorBidi" w:hAnsiTheme="minorBidi"/>
          <w:sz w:val="26"/>
          <w:szCs w:val="26"/>
          <w:lang w:val="en-GB"/>
        </w:rPr>
        <w:t xml:space="preserve"> </w:t>
      </w:r>
      <w:r w:rsidRPr="00346EF6">
        <w:rPr>
          <w:rFonts w:asciiTheme="minorBidi" w:hAnsiTheme="minorBidi"/>
          <w:sz w:val="26"/>
          <w:szCs w:val="26"/>
          <w:cs/>
          <w:lang w:val="en-GB"/>
        </w:rPr>
        <w:t xml:space="preserve">ได้มีมติอนุมัติการจ่ายเงินปันผลระหว่างกาลจากกำไรสะสมที่ยังไม่ได้จัดสรร ณ วันที่ </w:t>
      </w:r>
      <w:r w:rsidRPr="00346EF6">
        <w:rPr>
          <w:rFonts w:asciiTheme="minorBidi" w:hAnsiTheme="minorBidi"/>
          <w:sz w:val="26"/>
          <w:szCs w:val="26"/>
          <w:lang w:val="en-GB"/>
        </w:rPr>
        <w:t xml:space="preserve">30 </w:t>
      </w:r>
      <w:r w:rsidRPr="00346EF6">
        <w:rPr>
          <w:rFonts w:asciiTheme="minorBidi" w:hAnsiTheme="minorBidi" w:hint="cs"/>
          <w:sz w:val="26"/>
          <w:szCs w:val="26"/>
          <w:cs/>
          <w:lang w:val="en-GB"/>
        </w:rPr>
        <w:t xml:space="preserve">มิถุนายน </w:t>
      </w:r>
      <w:r w:rsidRPr="00346EF6">
        <w:rPr>
          <w:rFonts w:asciiTheme="minorBidi" w:hAnsiTheme="minorBidi"/>
          <w:sz w:val="26"/>
          <w:szCs w:val="26"/>
          <w:lang w:val="en-GB"/>
        </w:rPr>
        <w:t xml:space="preserve">2568 </w:t>
      </w:r>
      <w:r w:rsidRPr="00346EF6">
        <w:rPr>
          <w:rFonts w:asciiTheme="minorBidi" w:hAnsiTheme="minorBidi"/>
          <w:sz w:val="26"/>
          <w:szCs w:val="26"/>
          <w:cs/>
          <w:lang w:val="en-GB"/>
        </w:rPr>
        <w:t>ให้แก่ผู้ถือหุ้น</w:t>
      </w:r>
      <w:r w:rsidRPr="00346EF6">
        <w:rPr>
          <w:rFonts w:asciiTheme="minorBidi" w:hAnsiTheme="minorBidi" w:hint="cs"/>
          <w:sz w:val="26"/>
          <w:szCs w:val="26"/>
          <w:cs/>
          <w:lang w:val="en-GB"/>
        </w:rPr>
        <w:t xml:space="preserve">สามัญจำนวน </w:t>
      </w:r>
      <w:r w:rsidRPr="00346EF6">
        <w:rPr>
          <w:rFonts w:asciiTheme="minorBidi" w:hAnsiTheme="minorBidi"/>
          <w:sz w:val="26"/>
          <w:szCs w:val="26"/>
          <w:lang w:val="en-GB"/>
        </w:rPr>
        <w:t>40</w:t>
      </w:r>
      <w:r w:rsidRPr="00346EF6">
        <w:rPr>
          <w:rFonts w:asciiTheme="minorBidi" w:hAnsiTheme="minorBidi" w:hint="cs"/>
          <w:sz w:val="26"/>
          <w:szCs w:val="26"/>
          <w:cs/>
          <w:lang w:val="en-GB"/>
        </w:rPr>
        <w:t xml:space="preserve"> ล้านหุ้น</w:t>
      </w:r>
      <w:r w:rsidRPr="00346EF6">
        <w:rPr>
          <w:rFonts w:asciiTheme="minorBidi" w:hAnsiTheme="minorBidi"/>
          <w:sz w:val="26"/>
          <w:szCs w:val="26"/>
          <w:cs/>
          <w:lang w:val="en-GB"/>
        </w:rPr>
        <w:t xml:space="preserve"> ในอัตรา</w:t>
      </w:r>
      <w:r>
        <w:rPr>
          <w:rFonts w:asciiTheme="minorBidi" w:hAnsiTheme="minorBidi" w:hint="cs"/>
          <w:sz w:val="26"/>
          <w:szCs w:val="26"/>
          <w:cs/>
          <w:lang w:val="en-GB"/>
        </w:rPr>
        <w:t>หุ้นล</w:t>
      </w:r>
      <w:r w:rsidRPr="00346EF6">
        <w:rPr>
          <w:rFonts w:asciiTheme="minorBidi" w:hAnsiTheme="minorBidi"/>
          <w:sz w:val="26"/>
          <w:szCs w:val="26"/>
          <w:cs/>
          <w:lang w:val="en-GB"/>
        </w:rPr>
        <w:t xml:space="preserve">ะ </w:t>
      </w:r>
      <w:r>
        <w:rPr>
          <w:rFonts w:asciiTheme="minorBidi" w:hAnsiTheme="minorBidi"/>
          <w:sz w:val="26"/>
          <w:szCs w:val="26"/>
          <w:lang w:val="en-GB"/>
        </w:rPr>
        <w:t>4</w:t>
      </w:r>
      <w:r w:rsidRPr="00346EF6">
        <w:rPr>
          <w:rFonts w:asciiTheme="minorBidi" w:hAnsiTheme="minorBidi"/>
          <w:sz w:val="26"/>
          <w:szCs w:val="26"/>
          <w:lang w:val="en-GB"/>
        </w:rPr>
        <w:t xml:space="preserve"> </w:t>
      </w:r>
      <w:r>
        <w:rPr>
          <w:rFonts w:asciiTheme="minorBidi" w:hAnsiTheme="minorBidi" w:hint="cs"/>
          <w:sz w:val="26"/>
          <w:szCs w:val="26"/>
          <w:cs/>
          <w:lang w:val="en-GB"/>
        </w:rPr>
        <w:t>บาท</w:t>
      </w:r>
      <w:r w:rsidRPr="00346EF6">
        <w:rPr>
          <w:rFonts w:asciiTheme="minorBidi" w:hAnsiTheme="minorBidi"/>
          <w:sz w:val="26"/>
          <w:szCs w:val="26"/>
          <w:lang w:val="en-GB"/>
        </w:rPr>
        <w:t xml:space="preserve"> </w:t>
      </w:r>
      <w:r>
        <w:rPr>
          <w:rFonts w:asciiTheme="minorBidi" w:hAnsiTheme="minorBidi" w:hint="cs"/>
          <w:sz w:val="26"/>
          <w:szCs w:val="26"/>
          <w:cs/>
          <w:lang w:val="en-GB"/>
        </w:rPr>
        <w:t>รวม</w:t>
      </w:r>
      <w:r w:rsidRPr="00346EF6">
        <w:rPr>
          <w:rFonts w:asciiTheme="minorBidi" w:hAnsiTheme="minorBidi"/>
          <w:sz w:val="26"/>
          <w:szCs w:val="26"/>
          <w:cs/>
          <w:lang w:val="en-GB"/>
        </w:rPr>
        <w:t xml:space="preserve">เป็นเงิน </w:t>
      </w:r>
      <w:r w:rsidRPr="00346EF6">
        <w:rPr>
          <w:rFonts w:asciiTheme="minorBidi" w:hAnsiTheme="minorBidi"/>
          <w:sz w:val="26"/>
          <w:szCs w:val="26"/>
          <w:lang w:val="en-GB"/>
        </w:rPr>
        <w:t>1</w:t>
      </w:r>
      <w:r>
        <w:rPr>
          <w:rFonts w:asciiTheme="minorBidi" w:hAnsiTheme="minorBidi"/>
          <w:sz w:val="26"/>
          <w:szCs w:val="26"/>
          <w:lang w:val="en-GB"/>
        </w:rPr>
        <w:t>6</w:t>
      </w:r>
      <w:r w:rsidRPr="00346EF6">
        <w:rPr>
          <w:rFonts w:asciiTheme="minorBidi" w:hAnsiTheme="minorBidi"/>
          <w:sz w:val="26"/>
          <w:szCs w:val="26"/>
          <w:lang w:val="en-GB"/>
        </w:rPr>
        <w:t xml:space="preserve">0 </w:t>
      </w:r>
      <w:r w:rsidRPr="00346EF6">
        <w:rPr>
          <w:rFonts w:asciiTheme="minorBidi" w:hAnsiTheme="minorBidi"/>
          <w:sz w:val="26"/>
          <w:szCs w:val="26"/>
          <w:cs/>
          <w:lang w:val="en-GB"/>
        </w:rPr>
        <w:t>ล้านบาท โดยบริษัทจ่ายเงินปันผลนี้ให้แก่ผู้ถือหุ้น</w:t>
      </w:r>
      <w:r w:rsidRPr="0012450A">
        <w:rPr>
          <w:rFonts w:asciiTheme="minorBidi" w:hAnsiTheme="minorBidi"/>
          <w:sz w:val="26"/>
          <w:szCs w:val="26"/>
          <w:cs/>
          <w:lang w:val="en-GB"/>
        </w:rPr>
        <w:t xml:space="preserve">เมื่อวันที่ </w:t>
      </w:r>
      <w:r>
        <w:rPr>
          <w:rFonts w:asciiTheme="minorBidi" w:hAnsiTheme="minorBidi"/>
          <w:sz w:val="26"/>
          <w:szCs w:val="26"/>
          <w:lang w:val="en-GB"/>
        </w:rPr>
        <w:t>7</w:t>
      </w:r>
      <w:r w:rsidRPr="00AB5A66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Pr="00780DA3">
        <w:rPr>
          <w:rFonts w:asciiTheme="minorBidi" w:hAnsiTheme="minorBidi" w:hint="cs"/>
          <w:sz w:val="26"/>
          <w:szCs w:val="26"/>
          <w:cs/>
          <w:lang w:val="en-GB"/>
        </w:rPr>
        <w:t>พฤศจิกายน</w:t>
      </w:r>
      <w:r w:rsidRPr="00AB5A66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>
        <w:rPr>
          <w:rFonts w:asciiTheme="minorBidi" w:hAnsiTheme="minorBidi"/>
          <w:sz w:val="26"/>
          <w:szCs w:val="26"/>
          <w:lang w:val="en-GB"/>
        </w:rPr>
        <w:t>2568</w:t>
      </w:r>
      <w:r w:rsidRPr="00AB5A66">
        <w:rPr>
          <w:rFonts w:asciiTheme="minorBidi" w:hAnsiTheme="minorBidi"/>
          <w:sz w:val="26"/>
          <w:szCs w:val="26"/>
          <w:cs/>
          <w:lang w:val="en-GB"/>
        </w:rPr>
        <w:t xml:space="preserve"> และ</w:t>
      </w:r>
      <w:r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>
        <w:rPr>
          <w:rFonts w:asciiTheme="minorBidi" w:hAnsiTheme="minorBidi"/>
          <w:sz w:val="26"/>
          <w:szCs w:val="26"/>
          <w:lang w:val="en-GB"/>
        </w:rPr>
        <w:t xml:space="preserve">12 </w:t>
      </w:r>
      <w:r w:rsidRPr="00780DA3">
        <w:rPr>
          <w:rFonts w:asciiTheme="minorBidi" w:hAnsiTheme="minorBidi" w:hint="cs"/>
          <w:sz w:val="26"/>
          <w:szCs w:val="26"/>
          <w:cs/>
          <w:lang w:val="en-GB"/>
        </w:rPr>
        <w:t>พฤศจิกายน</w:t>
      </w:r>
      <w:r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>
        <w:rPr>
          <w:rFonts w:asciiTheme="minorBidi" w:hAnsiTheme="minorBidi"/>
          <w:sz w:val="26"/>
          <w:szCs w:val="26"/>
          <w:lang w:val="en-GB"/>
        </w:rPr>
        <w:t>2568</w:t>
      </w:r>
      <w:r w:rsidRPr="00AB5A66">
        <w:rPr>
          <w:rFonts w:asciiTheme="minorBidi" w:hAnsiTheme="minorBidi"/>
          <w:sz w:val="26"/>
          <w:szCs w:val="26"/>
          <w:cs/>
          <w:lang w:val="en-GB"/>
        </w:rPr>
        <w:t xml:space="preserve"> จำนวน </w:t>
      </w:r>
      <w:r w:rsidRPr="00780DA3">
        <w:rPr>
          <w:rFonts w:asciiTheme="minorBidi" w:hAnsiTheme="minorBidi"/>
          <w:sz w:val="26"/>
          <w:szCs w:val="26"/>
          <w:lang w:val="en-GB"/>
        </w:rPr>
        <w:t>130</w:t>
      </w:r>
      <w:r w:rsidRPr="00AB5A66">
        <w:rPr>
          <w:rFonts w:asciiTheme="minorBidi" w:hAnsiTheme="minorBidi"/>
          <w:sz w:val="26"/>
          <w:szCs w:val="26"/>
          <w:cs/>
          <w:lang w:val="en-GB"/>
        </w:rPr>
        <w:t xml:space="preserve"> ล้าน</w:t>
      </w:r>
      <w:r>
        <w:rPr>
          <w:rFonts w:asciiTheme="minorBidi" w:hAnsiTheme="minorBidi" w:hint="cs"/>
          <w:sz w:val="26"/>
          <w:szCs w:val="26"/>
          <w:cs/>
          <w:lang w:val="en-GB"/>
        </w:rPr>
        <w:t>บาท</w:t>
      </w:r>
      <w:r w:rsidRPr="00AB5A66">
        <w:rPr>
          <w:rFonts w:asciiTheme="minorBidi" w:hAnsiTheme="minorBidi"/>
          <w:sz w:val="26"/>
          <w:szCs w:val="26"/>
          <w:cs/>
          <w:lang w:val="en-GB"/>
        </w:rPr>
        <w:t xml:space="preserve"> และ </w:t>
      </w:r>
      <w:r>
        <w:rPr>
          <w:rFonts w:asciiTheme="minorBidi" w:hAnsiTheme="minorBidi"/>
          <w:sz w:val="26"/>
          <w:szCs w:val="26"/>
          <w:lang w:val="en-GB"/>
        </w:rPr>
        <w:t>30</w:t>
      </w:r>
      <w:r w:rsidRPr="00AB5A66">
        <w:rPr>
          <w:rFonts w:asciiTheme="minorBidi" w:hAnsiTheme="minorBidi"/>
          <w:sz w:val="26"/>
          <w:szCs w:val="26"/>
          <w:cs/>
          <w:lang w:val="en-GB"/>
        </w:rPr>
        <w:t xml:space="preserve"> ล้าน</w:t>
      </w:r>
      <w:r>
        <w:rPr>
          <w:rFonts w:asciiTheme="minorBidi" w:hAnsiTheme="minorBidi" w:hint="cs"/>
          <w:sz w:val="26"/>
          <w:szCs w:val="26"/>
          <w:cs/>
          <w:lang w:val="en-GB"/>
        </w:rPr>
        <w:t>บาท</w:t>
      </w:r>
      <w:r w:rsidRPr="00AB5A66">
        <w:rPr>
          <w:rFonts w:asciiTheme="minorBidi" w:hAnsiTheme="minorBidi"/>
          <w:sz w:val="26"/>
          <w:szCs w:val="26"/>
          <w:cs/>
          <w:lang w:val="en-GB"/>
        </w:rPr>
        <w:t xml:space="preserve"> ตามลำดับ</w:t>
      </w:r>
    </w:p>
    <w:p w14:paraId="37A0B8FB" w14:textId="77777777" w:rsidR="00E0542B" w:rsidRDefault="00E0542B" w:rsidP="004027F1">
      <w:pPr>
        <w:ind w:left="360"/>
        <w:jc w:val="thaiDistribute"/>
        <w:rPr>
          <w:rFonts w:asciiTheme="minorBidi" w:hAnsiTheme="minorBidi"/>
          <w:sz w:val="26"/>
          <w:szCs w:val="26"/>
          <w:lang w:val="en-GB"/>
        </w:rPr>
      </w:pPr>
    </w:p>
    <w:p w14:paraId="1793E52A" w14:textId="40BD3C91" w:rsidR="00E0542B" w:rsidRPr="00E17C5C" w:rsidRDefault="00E2595F" w:rsidP="004027F1">
      <w:pPr>
        <w:ind w:left="360"/>
        <w:jc w:val="thaiDistribute"/>
        <w:rPr>
          <w:rFonts w:asciiTheme="minorBidi" w:hAnsiTheme="minorBidi"/>
          <w:sz w:val="26"/>
          <w:szCs w:val="26"/>
          <w:lang w:val="en-GB"/>
        </w:rPr>
      </w:pPr>
      <w:r w:rsidRPr="005F32CD">
        <w:rPr>
          <w:rFonts w:asciiTheme="minorBidi" w:hAnsiTheme="minorBidi"/>
          <w:sz w:val="26"/>
          <w:szCs w:val="26"/>
          <w:cs/>
          <w:lang w:val="en-GB"/>
        </w:rPr>
        <w:t xml:space="preserve">เมื่อวันที่ </w:t>
      </w:r>
      <w:r w:rsidR="00284213" w:rsidRPr="005F32CD">
        <w:rPr>
          <w:rFonts w:asciiTheme="minorBidi" w:hAnsiTheme="minorBidi"/>
          <w:sz w:val="26"/>
          <w:szCs w:val="26"/>
          <w:lang w:val="en-GB"/>
        </w:rPr>
        <w:t>1</w:t>
      </w:r>
      <w:r w:rsidRPr="005F32CD">
        <w:rPr>
          <w:rFonts w:asciiTheme="minorBidi" w:hAnsiTheme="minorBidi"/>
          <w:sz w:val="26"/>
          <w:szCs w:val="26"/>
          <w:lang w:val="en-GB"/>
        </w:rPr>
        <w:t xml:space="preserve"> </w:t>
      </w:r>
      <w:r w:rsidR="00284213" w:rsidRPr="005F32CD">
        <w:rPr>
          <w:rFonts w:asciiTheme="minorBidi" w:hAnsiTheme="minorBidi" w:hint="cs"/>
          <w:sz w:val="26"/>
          <w:szCs w:val="26"/>
          <w:cs/>
          <w:lang w:val="en-GB"/>
        </w:rPr>
        <w:t>ธันวาคม</w:t>
      </w:r>
      <w:r w:rsidRPr="005F32CD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Pr="005F32CD">
        <w:rPr>
          <w:rFonts w:asciiTheme="minorBidi" w:hAnsiTheme="minorBidi"/>
          <w:sz w:val="26"/>
          <w:szCs w:val="26"/>
          <w:lang w:val="en-GB"/>
        </w:rPr>
        <w:t xml:space="preserve">2568 </w:t>
      </w:r>
      <w:r w:rsidRPr="00A94A92">
        <w:rPr>
          <w:rFonts w:asciiTheme="minorBidi" w:hAnsiTheme="minorBidi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4607B5" w:rsidRPr="00A94A92">
        <w:rPr>
          <w:rFonts w:asciiTheme="minorBidi" w:hAnsiTheme="minorBidi"/>
          <w:sz w:val="26"/>
          <w:szCs w:val="26"/>
          <w:lang w:val="en-GB"/>
        </w:rPr>
        <w:t>2</w:t>
      </w:r>
      <w:r w:rsidR="00D019E4" w:rsidRPr="00A94A92">
        <w:rPr>
          <w:rFonts w:asciiTheme="minorBidi" w:hAnsiTheme="minorBidi"/>
          <w:sz w:val="26"/>
          <w:szCs w:val="26"/>
          <w:lang w:val="en-GB"/>
        </w:rPr>
        <w:t>4</w:t>
      </w:r>
      <w:r w:rsidRPr="00A94A92">
        <w:rPr>
          <w:rFonts w:asciiTheme="minorBidi" w:hAnsiTheme="minorBidi"/>
          <w:sz w:val="26"/>
          <w:szCs w:val="26"/>
          <w:lang w:val="en-GB"/>
        </w:rPr>
        <w:t xml:space="preserve">/2568 </w:t>
      </w:r>
      <w:r w:rsidRPr="00A94A92">
        <w:rPr>
          <w:rFonts w:asciiTheme="minorBidi" w:hAnsiTheme="minorBidi" w:hint="cs"/>
          <w:sz w:val="26"/>
          <w:szCs w:val="26"/>
          <w:cs/>
          <w:lang w:val="en-GB"/>
        </w:rPr>
        <w:t>ได้</w:t>
      </w:r>
      <w:r w:rsidRPr="00A94A92">
        <w:rPr>
          <w:rFonts w:asciiTheme="minorBidi" w:hAnsiTheme="minorBidi"/>
          <w:sz w:val="26"/>
          <w:szCs w:val="26"/>
          <w:cs/>
          <w:lang w:val="en-GB"/>
        </w:rPr>
        <w:t xml:space="preserve">มีมติอนุมัติการจ่ายเงินปันผลระหว่างกาลให้ผู้ถือหุ้นจากกำไรสะสมที่ยังไม่ได้จัดสรร ณ วันที่ </w:t>
      </w:r>
      <w:r w:rsidRPr="00A94A92">
        <w:rPr>
          <w:rFonts w:asciiTheme="minorBidi" w:hAnsiTheme="minorBidi"/>
          <w:sz w:val="26"/>
          <w:szCs w:val="26"/>
          <w:lang w:val="en-GB"/>
        </w:rPr>
        <w:t xml:space="preserve">31 </w:t>
      </w:r>
      <w:r w:rsidR="00DF20E1" w:rsidRPr="00A94A92">
        <w:rPr>
          <w:rFonts w:asciiTheme="minorBidi" w:hAnsiTheme="minorBidi" w:hint="cs"/>
          <w:sz w:val="26"/>
          <w:szCs w:val="26"/>
          <w:cs/>
          <w:lang w:val="en-GB"/>
        </w:rPr>
        <w:t>ตุลาคม</w:t>
      </w:r>
      <w:r w:rsidRPr="00A94A92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Pr="00A94A92">
        <w:rPr>
          <w:rFonts w:asciiTheme="minorBidi" w:hAnsiTheme="minorBidi"/>
          <w:sz w:val="26"/>
          <w:szCs w:val="26"/>
          <w:lang w:val="en-GB"/>
        </w:rPr>
        <w:t xml:space="preserve">2568 </w:t>
      </w:r>
      <w:r w:rsidRPr="00A94A92">
        <w:rPr>
          <w:rFonts w:asciiTheme="minorBidi" w:hAnsiTheme="minorBidi"/>
          <w:sz w:val="26"/>
          <w:szCs w:val="26"/>
          <w:cs/>
          <w:lang w:val="en-GB"/>
        </w:rPr>
        <w:t xml:space="preserve">สำหรับหุ้นสามัญจำนวน </w:t>
      </w:r>
      <w:r w:rsidRPr="00A94A92">
        <w:rPr>
          <w:rFonts w:asciiTheme="minorBidi" w:hAnsiTheme="minorBidi"/>
          <w:sz w:val="26"/>
          <w:szCs w:val="26"/>
          <w:lang w:val="en-GB"/>
        </w:rPr>
        <w:t xml:space="preserve">40 </w:t>
      </w:r>
      <w:r w:rsidRPr="00A94A92">
        <w:rPr>
          <w:rFonts w:asciiTheme="minorBidi" w:hAnsiTheme="minorBidi"/>
          <w:sz w:val="26"/>
          <w:szCs w:val="26"/>
          <w:cs/>
          <w:lang w:val="en-GB"/>
        </w:rPr>
        <w:t xml:space="preserve">ล้านหุ้น ในอัตราหุ้นละ </w:t>
      </w:r>
      <w:r w:rsidR="00A94A92" w:rsidRPr="00A94A92">
        <w:rPr>
          <w:rFonts w:asciiTheme="minorBidi" w:hAnsiTheme="minorBidi"/>
          <w:sz w:val="26"/>
          <w:szCs w:val="26"/>
          <w:lang w:val="en-GB"/>
        </w:rPr>
        <w:t>2.5</w:t>
      </w:r>
      <w:r w:rsidRPr="00A94A92">
        <w:rPr>
          <w:rFonts w:asciiTheme="minorBidi" w:hAnsiTheme="minorBidi"/>
          <w:sz w:val="26"/>
          <w:szCs w:val="26"/>
          <w:lang w:val="en-GB"/>
        </w:rPr>
        <w:t xml:space="preserve"> </w:t>
      </w:r>
      <w:r w:rsidRPr="00A94A92">
        <w:rPr>
          <w:rFonts w:asciiTheme="minorBidi" w:hAnsiTheme="minorBidi"/>
          <w:sz w:val="26"/>
          <w:szCs w:val="26"/>
          <w:cs/>
          <w:lang w:val="en-GB"/>
        </w:rPr>
        <w:t xml:space="preserve">บาท รวมเป็นเงิน </w:t>
      </w:r>
      <w:r w:rsidR="00004741" w:rsidRPr="00A94A92">
        <w:rPr>
          <w:rFonts w:asciiTheme="minorBidi" w:hAnsiTheme="minorBidi"/>
          <w:sz w:val="26"/>
          <w:szCs w:val="26"/>
          <w:lang w:val="en-GB"/>
        </w:rPr>
        <w:t>100</w:t>
      </w:r>
      <w:r w:rsidRPr="00A94A92">
        <w:rPr>
          <w:rFonts w:asciiTheme="minorBidi" w:hAnsiTheme="minorBidi"/>
          <w:sz w:val="26"/>
          <w:szCs w:val="26"/>
          <w:lang w:val="en-GB"/>
        </w:rPr>
        <w:t xml:space="preserve"> </w:t>
      </w:r>
      <w:r w:rsidRPr="00A94A92">
        <w:rPr>
          <w:rFonts w:asciiTheme="minorBidi" w:hAnsiTheme="minorBidi"/>
          <w:sz w:val="26"/>
          <w:szCs w:val="26"/>
          <w:cs/>
          <w:lang w:val="en-GB"/>
        </w:rPr>
        <w:t>ล้านบาท โดยบริษัทจ่ายเงินปันผลนี้ให้แก่ผู้ถือหุ้น</w:t>
      </w:r>
      <w:r w:rsidRPr="00A94A92">
        <w:rPr>
          <w:rFonts w:asciiTheme="minorBidi" w:hAnsiTheme="minorBidi" w:hint="cs"/>
          <w:sz w:val="26"/>
          <w:szCs w:val="26"/>
          <w:cs/>
        </w:rPr>
        <w:t>เมื่อ</w:t>
      </w:r>
      <w:r w:rsidRPr="00A94A92">
        <w:rPr>
          <w:rFonts w:asciiTheme="minorBidi" w:hAnsiTheme="minorBidi"/>
          <w:sz w:val="26"/>
          <w:szCs w:val="26"/>
          <w:cs/>
          <w:lang w:val="en-GB"/>
        </w:rPr>
        <w:t xml:space="preserve">วันที่ </w:t>
      </w:r>
      <w:r w:rsidR="0099249E" w:rsidRPr="0099249E">
        <w:rPr>
          <w:rFonts w:asciiTheme="minorBidi" w:hAnsiTheme="minorBidi"/>
          <w:sz w:val="26"/>
          <w:szCs w:val="26"/>
          <w:lang w:val="en-GB"/>
        </w:rPr>
        <w:t>11</w:t>
      </w:r>
      <w:r w:rsidR="0099249E" w:rsidRPr="0099249E">
        <w:rPr>
          <w:rFonts w:asciiTheme="minorBidi" w:hAnsiTheme="minorBidi" w:hint="cs"/>
          <w:sz w:val="26"/>
          <w:szCs w:val="26"/>
          <w:cs/>
          <w:lang w:val="en-GB"/>
        </w:rPr>
        <w:t xml:space="preserve"> ธันวาคม</w:t>
      </w:r>
      <w:r w:rsidR="0099249E" w:rsidRPr="0099249E">
        <w:rPr>
          <w:rFonts w:asciiTheme="minorBidi" w:hAnsiTheme="minorBidi"/>
          <w:sz w:val="26"/>
          <w:szCs w:val="26"/>
          <w:lang w:val="en-GB"/>
        </w:rPr>
        <w:t xml:space="preserve"> </w:t>
      </w:r>
      <w:r>
        <w:rPr>
          <w:rFonts w:asciiTheme="minorBidi" w:hAnsiTheme="minorBidi"/>
          <w:sz w:val="26"/>
          <w:szCs w:val="26"/>
          <w:lang w:val="en-GB"/>
        </w:rPr>
        <w:t>2568</w:t>
      </w:r>
      <w:r w:rsidR="001453EB">
        <w:rPr>
          <w:rFonts w:asciiTheme="minorBidi" w:hAnsiTheme="minorBidi"/>
          <w:sz w:val="26"/>
          <w:szCs w:val="26"/>
          <w:lang w:val="en-GB"/>
        </w:rPr>
        <w:t>,</w:t>
      </w:r>
      <w:r w:rsidR="0099249E" w:rsidRPr="0099249E">
        <w:rPr>
          <w:rFonts w:asciiTheme="minorBidi" w:hAnsiTheme="minorBidi"/>
          <w:sz w:val="26"/>
          <w:szCs w:val="26"/>
          <w:lang w:val="en-GB"/>
        </w:rPr>
        <w:t xml:space="preserve"> 19 </w:t>
      </w:r>
      <w:r w:rsidR="0099249E" w:rsidRPr="0099249E">
        <w:rPr>
          <w:rFonts w:asciiTheme="minorBidi" w:hAnsiTheme="minorBidi" w:hint="cs"/>
          <w:sz w:val="26"/>
          <w:szCs w:val="26"/>
          <w:cs/>
          <w:lang w:val="en-GB"/>
        </w:rPr>
        <w:t>ธันวาคม</w:t>
      </w:r>
      <w:r w:rsidR="00313845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313845">
        <w:rPr>
          <w:rFonts w:asciiTheme="minorBidi" w:hAnsiTheme="minorBidi"/>
          <w:sz w:val="26"/>
          <w:szCs w:val="26"/>
          <w:lang w:val="en-GB"/>
        </w:rPr>
        <w:t>2568</w:t>
      </w:r>
      <w:r w:rsidR="001453EB">
        <w:rPr>
          <w:rFonts w:asciiTheme="minorBidi" w:hAnsiTheme="minorBidi"/>
          <w:sz w:val="26"/>
          <w:szCs w:val="26"/>
          <w:lang w:val="en-GB"/>
        </w:rPr>
        <w:t xml:space="preserve"> </w:t>
      </w:r>
      <w:r w:rsidR="00313845">
        <w:rPr>
          <w:rFonts w:asciiTheme="minorBidi" w:hAnsiTheme="minorBidi" w:hint="cs"/>
          <w:sz w:val="26"/>
          <w:szCs w:val="26"/>
          <w:cs/>
          <w:lang w:val="en-GB"/>
        </w:rPr>
        <w:t>และ</w:t>
      </w:r>
      <w:r w:rsidR="0099249E" w:rsidRPr="0099249E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99249E" w:rsidRPr="0099249E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99249E" w:rsidRPr="0099249E">
        <w:rPr>
          <w:rFonts w:asciiTheme="minorBidi" w:hAnsiTheme="minorBidi"/>
          <w:sz w:val="26"/>
          <w:szCs w:val="26"/>
          <w:lang w:val="en-GB"/>
        </w:rPr>
        <w:t xml:space="preserve">29 </w:t>
      </w:r>
      <w:r w:rsidR="0099249E" w:rsidRPr="0099249E">
        <w:rPr>
          <w:rFonts w:asciiTheme="minorBidi" w:hAnsiTheme="minorBidi" w:hint="cs"/>
          <w:sz w:val="26"/>
          <w:szCs w:val="26"/>
          <w:cs/>
          <w:lang w:val="en-GB"/>
        </w:rPr>
        <w:t>ธันวาคม</w:t>
      </w:r>
      <w:r w:rsidRPr="0099249E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Pr="0099249E">
        <w:rPr>
          <w:rFonts w:asciiTheme="minorBidi" w:hAnsiTheme="minorBidi"/>
          <w:sz w:val="26"/>
          <w:szCs w:val="26"/>
          <w:lang w:val="en-GB"/>
        </w:rPr>
        <w:t>2568</w:t>
      </w:r>
      <w:r w:rsidR="00313845" w:rsidRPr="00AB5A66">
        <w:rPr>
          <w:rFonts w:asciiTheme="minorBidi" w:hAnsiTheme="minorBidi"/>
          <w:sz w:val="26"/>
          <w:szCs w:val="26"/>
          <w:cs/>
          <w:lang w:val="en-GB"/>
        </w:rPr>
        <w:t xml:space="preserve">จำนวน </w:t>
      </w:r>
      <w:r w:rsidR="00501965">
        <w:rPr>
          <w:rFonts w:asciiTheme="minorBidi" w:hAnsiTheme="minorBidi"/>
          <w:sz w:val="26"/>
          <w:szCs w:val="26"/>
          <w:lang w:val="en-GB"/>
        </w:rPr>
        <w:t>20</w:t>
      </w:r>
      <w:r w:rsidR="00313845" w:rsidRPr="00AB5A66">
        <w:rPr>
          <w:rFonts w:asciiTheme="minorBidi" w:hAnsiTheme="minorBidi"/>
          <w:sz w:val="26"/>
          <w:szCs w:val="26"/>
          <w:cs/>
          <w:lang w:val="en-GB"/>
        </w:rPr>
        <w:t xml:space="preserve"> ล้าน</w:t>
      </w:r>
      <w:r w:rsidR="00313845">
        <w:rPr>
          <w:rFonts w:asciiTheme="minorBidi" w:hAnsiTheme="minorBidi" w:hint="cs"/>
          <w:sz w:val="26"/>
          <w:szCs w:val="26"/>
          <w:cs/>
          <w:lang w:val="en-GB"/>
        </w:rPr>
        <w:t>บาท</w:t>
      </w:r>
      <w:r w:rsidR="00501965">
        <w:rPr>
          <w:rFonts w:asciiTheme="minorBidi" w:hAnsiTheme="minorBidi"/>
          <w:sz w:val="26"/>
          <w:szCs w:val="26"/>
          <w:lang w:val="en-GB"/>
        </w:rPr>
        <w:t xml:space="preserve"> 60 </w:t>
      </w:r>
      <w:r w:rsidR="00501965">
        <w:rPr>
          <w:rFonts w:asciiTheme="minorBidi" w:hAnsiTheme="minorBidi" w:hint="cs"/>
          <w:sz w:val="26"/>
          <w:szCs w:val="26"/>
          <w:cs/>
          <w:lang w:val="en-GB"/>
        </w:rPr>
        <w:t xml:space="preserve">ล้านบาท และ </w:t>
      </w:r>
      <w:r w:rsidR="00FD243E">
        <w:rPr>
          <w:rFonts w:asciiTheme="minorBidi" w:hAnsiTheme="minorBidi"/>
          <w:sz w:val="26"/>
          <w:szCs w:val="26"/>
          <w:lang w:val="en-GB"/>
        </w:rPr>
        <w:t>2</w:t>
      </w:r>
      <w:r w:rsidR="00313845">
        <w:rPr>
          <w:rFonts w:asciiTheme="minorBidi" w:hAnsiTheme="minorBidi"/>
          <w:sz w:val="26"/>
          <w:szCs w:val="26"/>
          <w:lang w:val="en-GB"/>
        </w:rPr>
        <w:t>0</w:t>
      </w:r>
      <w:r w:rsidR="00313845" w:rsidRPr="00AB5A66">
        <w:rPr>
          <w:rFonts w:asciiTheme="minorBidi" w:hAnsiTheme="minorBidi"/>
          <w:sz w:val="26"/>
          <w:szCs w:val="26"/>
          <w:cs/>
          <w:lang w:val="en-GB"/>
        </w:rPr>
        <w:t xml:space="preserve"> ล้าน</w:t>
      </w:r>
      <w:r w:rsidR="00313845">
        <w:rPr>
          <w:rFonts w:asciiTheme="minorBidi" w:hAnsiTheme="minorBidi" w:hint="cs"/>
          <w:sz w:val="26"/>
          <w:szCs w:val="26"/>
          <w:cs/>
          <w:lang w:val="en-GB"/>
        </w:rPr>
        <w:t>บาท</w:t>
      </w:r>
      <w:r w:rsidR="00313845" w:rsidRPr="00AB5A66">
        <w:rPr>
          <w:rFonts w:asciiTheme="minorBidi" w:hAnsiTheme="minorBidi"/>
          <w:sz w:val="26"/>
          <w:szCs w:val="26"/>
          <w:cs/>
          <w:lang w:val="en-GB"/>
        </w:rPr>
        <w:t xml:space="preserve"> ตามลำดับ</w:t>
      </w:r>
    </w:p>
    <w:p w14:paraId="74984FC7" w14:textId="77777777" w:rsidR="004027F1" w:rsidRPr="00E17C5C" w:rsidRDefault="004027F1" w:rsidP="004027F1">
      <w:pPr>
        <w:ind w:left="360"/>
        <w:jc w:val="thaiDistribute"/>
        <w:rPr>
          <w:rFonts w:asciiTheme="minorBidi" w:hAnsiTheme="minorBidi"/>
          <w:sz w:val="26"/>
          <w:szCs w:val="26"/>
          <w:u w:val="single"/>
        </w:rPr>
      </w:pPr>
    </w:p>
    <w:p w14:paraId="12397B9C" w14:textId="77777777" w:rsidR="004027F1" w:rsidRPr="00701A8D" w:rsidRDefault="004027F1" w:rsidP="004027F1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/>
          <w:sz w:val="26"/>
          <w:szCs w:val="26"/>
          <w:u w:val="single"/>
          <w:cs/>
          <w:lang w:val="en-GB"/>
        </w:rPr>
        <w:t>บริษัท บริหารสินทรัพย์ ชโย เจวี จำกัด</w:t>
      </w:r>
    </w:p>
    <w:p w14:paraId="4247BBF4" w14:textId="77777777" w:rsidR="004027F1" w:rsidRDefault="004027F1" w:rsidP="004027F1">
      <w:pPr>
        <w:ind w:left="360"/>
        <w:jc w:val="both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31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มกราคม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2568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1/2568 </w:t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ได้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มีมติอนุมัติการจ่าย</w:t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เงิน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ปันผล</w:t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ระหว่างกาล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จากกำไรสะสมที่ยังไม่ได้จัดสรร</w:t>
      </w:r>
      <w:r w:rsidRPr="00701A8D">
        <w:rPr>
          <w:rFonts w:asciiTheme="minorBidi" w:hAnsi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hint="cs"/>
          <w:sz w:val="26"/>
          <w:szCs w:val="26"/>
          <w:cs/>
          <w:lang w:val="en-GB"/>
        </w:rPr>
        <w:t>ณ</w:t>
      </w:r>
      <w:r w:rsidRPr="00701A8D">
        <w:rPr>
          <w:rFonts w:asciiTheme="minorBidi" w:hAnsi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วันที่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กันยายน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2567 </w:t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ให้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แก่ผู้ถือหุ้นบุริมสิทธิ โดยจ่าย</w:t>
      </w:r>
      <w:r w:rsidRPr="00701A8D">
        <w:rPr>
          <w:rFonts w:asciiTheme="minorBidi" w:hAnsiTheme="minorBidi" w:hint="cs"/>
          <w:sz w:val="26"/>
          <w:szCs w:val="26"/>
          <w:cs/>
          <w:lang w:val="en-GB"/>
        </w:rPr>
        <w:t>เงิน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ปันผลเป็นเงินสดในอัตรา</w:t>
      </w:r>
      <w:r>
        <w:rPr>
          <w:rFonts w:asciiTheme="minorBidi" w:hAnsiTheme="minorBidi" w:hint="cs"/>
          <w:sz w:val="26"/>
          <w:szCs w:val="26"/>
          <w:cs/>
        </w:rPr>
        <w:t>ร้อย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ละ</w:t>
      </w:r>
      <w:r w:rsidRPr="00701A8D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/>
          <w:sz w:val="26"/>
          <w:szCs w:val="26"/>
        </w:rPr>
        <w:t>3.25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>
        <w:rPr>
          <w:rFonts w:asciiTheme="minorBidi" w:hAnsiTheme="minorBidi" w:hint="cs"/>
          <w:sz w:val="26"/>
          <w:szCs w:val="26"/>
          <w:cs/>
          <w:lang w:val="en-GB"/>
        </w:rPr>
        <w:t>คิด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เป็นเงิน</w:t>
      </w:r>
      <w:r>
        <w:rPr>
          <w:rFonts w:asciiTheme="minorBidi" w:hAnsiTheme="minorBidi" w:hint="cs"/>
          <w:sz w:val="26"/>
          <w:szCs w:val="26"/>
          <w:cs/>
          <w:lang w:val="en-GB"/>
        </w:rPr>
        <w:t>จำนวน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34.90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ล้านบาท โดยบริษัทจ่ายเงินปันผลนี้ให้แก่ผู้ถือหุ้นเมื่อวันที่ </w:t>
      </w:r>
      <w:r>
        <w:rPr>
          <w:rFonts w:asciiTheme="minorBidi" w:hAnsiTheme="minorBidi" w:cstheme="minorBidi"/>
          <w:sz w:val="26"/>
          <w:szCs w:val="26"/>
        </w:rPr>
        <w:t xml:space="preserve">5 </w:t>
      </w:r>
      <w:r>
        <w:rPr>
          <w:rFonts w:asciiTheme="minorBidi" w:hAnsiTheme="minorBidi" w:cstheme="minorBidi" w:hint="cs"/>
          <w:sz w:val="26"/>
          <w:szCs w:val="26"/>
          <w:cs/>
        </w:rPr>
        <w:t>กุมภาพันธ์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2568</w:t>
      </w:r>
    </w:p>
    <w:p w14:paraId="550266E4" w14:textId="77777777" w:rsidR="004027F1" w:rsidRPr="00701A8D" w:rsidRDefault="004027F1" w:rsidP="004027F1">
      <w:pPr>
        <w:ind w:left="360"/>
        <w:jc w:val="both"/>
        <w:rPr>
          <w:rFonts w:asciiTheme="minorBidi" w:hAnsiTheme="minorBidi" w:cstheme="minorBidi"/>
          <w:sz w:val="26"/>
          <w:szCs w:val="26"/>
          <w:lang w:val="en-GB"/>
        </w:rPr>
      </w:pPr>
    </w:p>
    <w:p w14:paraId="58321E34" w14:textId="77777777" w:rsidR="004027F1" w:rsidRPr="007361E7" w:rsidRDefault="004027F1" w:rsidP="004027F1">
      <w:pPr>
        <w:ind w:left="360"/>
        <w:jc w:val="thaiDistribute"/>
        <w:rPr>
          <w:rFonts w:asciiTheme="minorBidi" w:hAnsiTheme="minorBidi"/>
          <w:sz w:val="26"/>
          <w:szCs w:val="26"/>
          <w:lang w:val="en-GB"/>
        </w:rPr>
      </w:pP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เมื่อวันที่ </w:t>
      </w:r>
      <w:r w:rsidRPr="00FA3CDC">
        <w:rPr>
          <w:rFonts w:asciiTheme="minorBidi" w:hAnsiTheme="minorBidi"/>
          <w:sz w:val="26"/>
          <w:szCs w:val="26"/>
          <w:lang w:val="en-GB"/>
        </w:rPr>
        <w:t>10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Pr="00FA3CDC">
        <w:rPr>
          <w:rFonts w:asciiTheme="minorBidi" w:hAnsiTheme="minorBidi" w:hint="cs"/>
          <w:sz w:val="26"/>
          <w:szCs w:val="26"/>
          <w:cs/>
          <w:lang w:val="en-GB"/>
        </w:rPr>
        <w:t>เมษายน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>
        <w:rPr>
          <w:rFonts w:asciiTheme="minorBidi" w:hAnsiTheme="minorBidi"/>
          <w:sz w:val="26"/>
          <w:szCs w:val="26"/>
          <w:lang w:val="en-GB"/>
        </w:rPr>
        <w:t>2568</w:t>
      </w:r>
      <w:r w:rsidRPr="00FA3CDC">
        <w:rPr>
          <w:rFonts w:asciiTheme="minorBidi" w:hAnsiTheme="minorBidi"/>
          <w:sz w:val="26"/>
          <w:szCs w:val="26"/>
          <w:lang w:val="en-GB"/>
        </w:rPr>
        <w:t xml:space="preserve"> 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>
        <w:rPr>
          <w:rFonts w:asciiTheme="minorBidi" w:hAnsiTheme="minorBidi"/>
          <w:sz w:val="26"/>
          <w:szCs w:val="26"/>
          <w:lang w:val="en-GB"/>
        </w:rPr>
        <w:t>2/2568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 ได้มีมติอนุมัติการจ่ายเงินปันผลระหว่างกาลจากกำไรสะสมที่ยังไม่ได้จัดสรร ณ วันที่ </w:t>
      </w:r>
      <w:r>
        <w:rPr>
          <w:rFonts w:asciiTheme="minorBidi" w:hAnsiTheme="minorBidi"/>
          <w:sz w:val="26"/>
          <w:szCs w:val="26"/>
        </w:rPr>
        <w:t>31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>
        <w:rPr>
          <w:rFonts w:asciiTheme="minorBidi" w:hAnsiTheme="minorBidi" w:hint="cs"/>
          <w:sz w:val="26"/>
          <w:szCs w:val="26"/>
          <w:cs/>
        </w:rPr>
        <w:t>ธันวาคม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>
        <w:rPr>
          <w:rFonts w:asciiTheme="minorBidi" w:hAnsiTheme="minorBidi"/>
          <w:sz w:val="26"/>
          <w:szCs w:val="26"/>
          <w:lang w:val="en-GB"/>
        </w:rPr>
        <w:t>2567</w:t>
      </w:r>
      <w:r w:rsidRPr="00FA3CDC">
        <w:rPr>
          <w:rFonts w:asciiTheme="minorBidi" w:hAnsiTheme="minorBidi"/>
          <w:sz w:val="26"/>
          <w:szCs w:val="26"/>
          <w:lang w:val="en-GB"/>
        </w:rPr>
        <w:t xml:space="preserve"> 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>ให้แก่ผู้ถือหุ้นบุริมสิทธิ โดยจ่ายเงินปันผลเป็นเงินสดในอัตรา</w:t>
      </w:r>
      <w:r>
        <w:rPr>
          <w:rFonts w:asciiTheme="minorBidi" w:hAnsiTheme="minorBidi" w:hint="cs"/>
          <w:sz w:val="26"/>
          <w:szCs w:val="26"/>
          <w:cs/>
        </w:rPr>
        <w:t>ร้อย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ละ </w:t>
      </w:r>
      <w:r w:rsidRPr="00701A8D">
        <w:rPr>
          <w:rFonts w:asciiTheme="minorBidi" w:hAnsiTheme="minorBidi"/>
          <w:sz w:val="26"/>
          <w:szCs w:val="26"/>
        </w:rPr>
        <w:t>3.25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>
        <w:rPr>
          <w:rFonts w:asciiTheme="minorBidi" w:hAnsiTheme="minorBidi" w:hint="cs"/>
          <w:sz w:val="26"/>
          <w:szCs w:val="26"/>
          <w:cs/>
          <w:lang w:val="en-GB"/>
        </w:rPr>
        <w:t>คิด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>เป็นเงิน</w:t>
      </w:r>
      <w:r>
        <w:rPr>
          <w:rFonts w:asciiTheme="minorBidi" w:hAnsiTheme="minorBidi" w:hint="cs"/>
          <w:sz w:val="26"/>
          <w:szCs w:val="26"/>
          <w:cs/>
          <w:lang w:val="en-GB"/>
        </w:rPr>
        <w:t>จำนวน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>
        <w:rPr>
          <w:rFonts w:asciiTheme="minorBidi" w:hAnsiTheme="minorBidi"/>
          <w:sz w:val="26"/>
          <w:szCs w:val="26"/>
          <w:lang w:val="en-GB"/>
        </w:rPr>
        <w:t>12.67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 ล้านบาท โดยบริษัทจ่ายเงินปันผลนี้ให้แก่ผู้ถือหุ้นเมื่อวันที่ </w:t>
      </w:r>
      <w:r>
        <w:rPr>
          <w:rFonts w:asciiTheme="minorBidi" w:hAnsiTheme="minorBidi"/>
          <w:sz w:val="26"/>
          <w:szCs w:val="26"/>
          <w:lang w:val="en-GB"/>
        </w:rPr>
        <w:t>29</w:t>
      </w:r>
      <w:r w:rsidRPr="00FA3CDC">
        <w:rPr>
          <w:rFonts w:asciiTheme="minorBidi" w:hAnsiTheme="minorBidi"/>
          <w:sz w:val="26"/>
          <w:szCs w:val="26"/>
          <w:lang w:val="en-GB"/>
        </w:rPr>
        <w:t xml:space="preserve"> 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เมษายน </w:t>
      </w:r>
      <w:r>
        <w:rPr>
          <w:rFonts w:asciiTheme="minorBidi" w:hAnsiTheme="minorBidi"/>
          <w:sz w:val="26"/>
          <w:szCs w:val="26"/>
          <w:lang w:val="en-GB"/>
        </w:rPr>
        <w:t>2568</w:t>
      </w:r>
    </w:p>
    <w:p w14:paraId="78112614" w14:textId="77777777" w:rsidR="003F2987" w:rsidRDefault="003F2987" w:rsidP="004027F1">
      <w:pPr>
        <w:ind w:left="360"/>
        <w:jc w:val="thaiDistribute"/>
        <w:rPr>
          <w:rFonts w:asciiTheme="minorBidi" w:hAnsiTheme="minorBidi"/>
          <w:sz w:val="26"/>
          <w:szCs w:val="26"/>
          <w:lang w:val="en-GB"/>
        </w:rPr>
      </w:pPr>
    </w:p>
    <w:p w14:paraId="693CD4DB" w14:textId="66DA828E" w:rsidR="005F32CD" w:rsidRPr="00E17C5C" w:rsidRDefault="005F32CD" w:rsidP="005F32CD">
      <w:pPr>
        <w:ind w:left="360"/>
        <w:jc w:val="thaiDistribute"/>
        <w:rPr>
          <w:rFonts w:asciiTheme="minorBidi" w:hAnsiTheme="minorBidi"/>
          <w:sz w:val="26"/>
          <w:szCs w:val="26"/>
          <w:lang w:val="en-GB"/>
        </w:rPr>
      </w:pPr>
      <w:r w:rsidRPr="005F32CD">
        <w:rPr>
          <w:rFonts w:asciiTheme="minorBidi" w:hAnsiTheme="minorBidi"/>
          <w:sz w:val="26"/>
          <w:szCs w:val="26"/>
          <w:cs/>
          <w:lang w:val="en-GB"/>
        </w:rPr>
        <w:t xml:space="preserve">เมื่อวันที่ </w:t>
      </w:r>
      <w:r w:rsidRPr="005F32CD">
        <w:rPr>
          <w:rFonts w:asciiTheme="minorBidi" w:hAnsiTheme="minorBidi"/>
          <w:sz w:val="26"/>
          <w:szCs w:val="26"/>
          <w:lang w:val="en-GB"/>
        </w:rPr>
        <w:t xml:space="preserve">1 </w:t>
      </w:r>
      <w:r>
        <w:rPr>
          <w:rFonts w:asciiTheme="minorBidi" w:hAnsiTheme="minorBidi" w:hint="cs"/>
          <w:sz w:val="26"/>
          <w:szCs w:val="26"/>
          <w:cs/>
          <w:lang w:val="en-GB"/>
        </w:rPr>
        <w:t>ตุลาคม</w:t>
      </w:r>
      <w:r w:rsidRPr="005F32CD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Pr="005F32CD">
        <w:rPr>
          <w:rFonts w:asciiTheme="minorBidi" w:hAnsiTheme="minorBidi"/>
          <w:sz w:val="26"/>
          <w:szCs w:val="26"/>
          <w:lang w:val="en-GB"/>
        </w:rPr>
        <w:t xml:space="preserve">2568 </w:t>
      </w:r>
      <w:r w:rsidRPr="00775864">
        <w:rPr>
          <w:rFonts w:asciiTheme="minorBidi" w:hAnsiTheme="minorBidi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AC5A49" w:rsidRPr="00775864">
        <w:rPr>
          <w:rFonts w:asciiTheme="minorBidi" w:hAnsiTheme="minorBidi"/>
          <w:sz w:val="26"/>
          <w:szCs w:val="26"/>
          <w:lang w:val="en-GB"/>
        </w:rPr>
        <w:t>3</w:t>
      </w:r>
      <w:r w:rsidRPr="00775864">
        <w:rPr>
          <w:rFonts w:asciiTheme="minorBidi" w:hAnsiTheme="minorBidi"/>
          <w:sz w:val="26"/>
          <w:szCs w:val="26"/>
          <w:lang w:val="en-GB"/>
        </w:rPr>
        <w:t xml:space="preserve">/2568 </w:t>
      </w:r>
      <w:r w:rsidRPr="00775864">
        <w:rPr>
          <w:rFonts w:asciiTheme="minorBidi" w:hAnsiTheme="minorBidi" w:hint="cs"/>
          <w:sz w:val="26"/>
          <w:szCs w:val="26"/>
          <w:cs/>
          <w:lang w:val="en-GB"/>
        </w:rPr>
        <w:t>ได้</w:t>
      </w:r>
      <w:r w:rsidRPr="00775864">
        <w:rPr>
          <w:rFonts w:asciiTheme="minorBidi" w:hAnsiTheme="minorBidi"/>
          <w:sz w:val="26"/>
          <w:szCs w:val="26"/>
          <w:cs/>
          <w:lang w:val="en-GB"/>
        </w:rPr>
        <w:t>มีมติอนุมัติการจ่ายเงินปันผลระหว่างกาลให้ผู้ถือหุ้นจาก</w:t>
      </w:r>
      <w:r w:rsidRPr="00D746D1">
        <w:rPr>
          <w:rFonts w:asciiTheme="minorBidi" w:hAnsiTheme="minorBidi"/>
          <w:sz w:val="26"/>
          <w:szCs w:val="26"/>
          <w:cs/>
          <w:lang w:val="en-GB"/>
        </w:rPr>
        <w:t xml:space="preserve">กำไรสะสมที่ยังไม่ได้จัดสรร ณ วันที่ </w:t>
      </w:r>
      <w:r w:rsidRPr="00D746D1">
        <w:rPr>
          <w:rFonts w:asciiTheme="minorBidi" w:hAnsiTheme="minorBidi"/>
          <w:sz w:val="26"/>
          <w:szCs w:val="26"/>
          <w:lang w:val="en-GB"/>
        </w:rPr>
        <w:t>3</w:t>
      </w:r>
      <w:r w:rsidR="00474C4C" w:rsidRPr="00D746D1">
        <w:rPr>
          <w:rFonts w:asciiTheme="minorBidi" w:hAnsiTheme="minorBidi"/>
          <w:sz w:val="26"/>
          <w:szCs w:val="26"/>
          <w:lang w:val="en-GB"/>
        </w:rPr>
        <w:t xml:space="preserve">0 </w:t>
      </w:r>
      <w:r w:rsidR="00474C4C" w:rsidRPr="00D746D1">
        <w:rPr>
          <w:rFonts w:asciiTheme="minorBidi" w:hAnsiTheme="minorBidi" w:hint="cs"/>
          <w:sz w:val="26"/>
          <w:szCs w:val="26"/>
          <w:cs/>
          <w:lang w:val="en-GB"/>
        </w:rPr>
        <w:t>มิถุนายน</w:t>
      </w:r>
      <w:r w:rsidRPr="00D746D1">
        <w:rPr>
          <w:rFonts w:asciiTheme="minorBidi" w:hAnsiTheme="minorBidi"/>
          <w:sz w:val="26"/>
          <w:szCs w:val="26"/>
          <w:lang w:val="en-GB"/>
        </w:rPr>
        <w:t xml:space="preserve"> 2568</w:t>
      </w:r>
      <w:r w:rsidRPr="00D746D1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775864" w:rsidRPr="00D746D1">
        <w:rPr>
          <w:rFonts w:asciiTheme="minorBidi" w:hAnsiTheme="minorBidi"/>
          <w:sz w:val="26"/>
          <w:szCs w:val="26"/>
          <w:cs/>
          <w:lang w:val="en-GB"/>
        </w:rPr>
        <w:t>ให้แก่ผู้ถือหุ้นบุริมสิทธิ โดยจ่ายเงินปันผลเป็นเงินสดในอัตรา</w:t>
      </w:r>
      <w:r w:rsidR="00775864" w:rsidRPr="00D746D1">
        <w:rPr>
          <w:rFonts w:asciiTheme="minorBidi" w:hAnsiTheme="minorBidi" w:hint="cs"/>
          <w:sz w:val="26"/>
          <w:szCs w:val="26"/>
          <w:cs/>
        </w:rPr>
        <w:t>ร้อย</w:t>
      </w:r>
      <w:r w:rsidR="00775864" w:rsidRPr="00D746D1">
        <w:rPr>
          <w:rFonts w:asciiTheme="minorBidi" w:hAnsiTheme="minorBidi"/>
          <w:sz w:val="26"/>
          <w:szCs w:val="26"/>
          <w:cs/>
          <w:lang w:val="en-GB"/>
        </w:rPr>
        <w:t xml:space="preserve">ละ </w:t>
      </w:r>
      <w:r w:rsidR="00775864" w:rsidRPr="00D746D1">
        <w:rPr>
          <w:rFonts w:asciiTheme="minorBidi" w:hAnsiTheme="minorBidi"/>
          <w:sz w:val="26"/>
          <w:szCs w:val="26"/>
        </w:rPr>
        <w:t>3</w:t>
      </w:r>
      <w:r w:rsidRPr="00D746D1">
        <w:rPr>
          <w:rFonts w:asciiTheme="minorBidi" w:hAnsiTheme="minorBidi"/>
          <w:sz w:val="26"/>
          <w:szCs w:val="26"/>
        </w:rPr>
        <w:t>.25</w:t>
      </w:r>
      <w:r w:rsidRPr="00D746D1">
        <w:rPr>
          <w:rFonts w:asciiTheme="minorBidi" w:hAnsiTheme="minorBidi"/>
          <w:sz w:val="26"/>
          <w:szCs w:val="26"/>
          <w:lang w:val="en-GB"/>
        </w:rPr>
        <w:t xml:space="preserve"> </w:t>
      </w:r>
      <w:r w:rsidR="00775864" w:rsidRPr="00D746D1">
        <w:rPr>
          <w:rFonts w:asciiTheme="minorBidi" w:hAnsiTheme="minorBidi" w:hint="cs"/>
          <w:sz w:val="26"/>
          <w:szCs w:val="26"/>
          <w:cs/>
          <w:lang w:val="en-GB"/>
        </w:rPr>
        <w:t>คิด</w:t>
      </w:r>
      <w:r w:rsidRPr="00D746D1">
        <w:rPr>
          <w:rFonts w:asciiTheme="minorBidi" w:hAnsiTheme="minorBidi"/>
          <w:sz w:val="26"/>
          <w:szCs w:val="26"/>
          <w:cs/>
          <w:lang w:val="en-GB"/>
        </w:rPr>
        <w:t>เป็นเงิน</w:t>
      </w:r>
      <w:r w:rsidR="00775864" w:rsidRPr="00D746D1">
        <w:rPr>
          <w:rFonts w:asciiTheme="minorBidi" w:hAnsiTheme="minorBidi" w:hint="cs"/>
          <w:sz w:val="26"/>
          <w:szCs w:val="26"/>
          <w:cs/>
          <w:lang w:val="en-GB"/>
        </w:rPr>
        <w:t>จำนวน</w:t>
      </w:r>
      <w:r w:rsidR="00775864" w:rsidRPr="00D746D1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D746D1" w:rsidRPr="00D746D1">
        <w:rPr>
          <w:rFonts w:asciiTheme="minorBidi" w:hAnsiTheme="minorBidi"/>
          <w:sz w:val="26"/>
          <w:szCs w:val="26"/>
          <w:lang w:val="en-GB"/>
        </w:rPr>
        <w:t>34.90</w:t>
      </w:r>
      <w:r w:rsidRPr="00D746D1">
        <w:rPr>
          <w:rFonts w:asciiTheme="minorBidi" w:hAnsiTheme="minorBidi"/>
          <w:sz w:val="26"/>
          <w:szCs w:val="26"/>
          <w:lang w:val="en-GB"/>
        </w:rPr>
        <w:t xml:space="preserve"> </w:t>
      </w:r>
      <w:r w:rsidRPr="00D746D1">
        <w:rPr>
          <w:rFonts w:asciiTheme="minorBidi" w:hAnsiTheme="minorBidi"/>
          <w:sz w:val="26"/>
          <w:szCs w:val="26"/>
          <w:cs/>
          <w:lang w:val="en-GB"/>
        </w:rPr>
        <w:t>ล้านบาท โดยบริษัทจ่ายเงินปันผลนี้ให้แก่ผู้ถือหุ้น</w:t>
      </w:r>
      <w:r w:rsidRPr="00D746D1">
        <w:rPr>
          <w:rFonts w:asciiTheme="minorBidi" w:hAnsiTheme="minorBidi" w:hint="cs"/>
          <w:sz w:val="26"/>
          <w:szCs w:val="26"/>
          <w:cs/>
        </w:rPr>
        <w:t>เมื่อ</w:t>
      </w:r>
      <w:r w:rsidRPr="00D746D1">
        <w:rPr>
          <w:rFonts w:asciiTheme="minorBidi" w:hAnsiTheme="minorBidi"/>
          <w:sz w:val="26"/>
          <w:szCs w:val="26"/>
          <w:cs/>
          <w:lang w:val="en-GB"/>
        </w:rPr>
        <w:t xml:space="preserve">วันที่ </w:t>
      </w:r>
      <w:r w:rsidRPr="00D746D1">
        <w:rPr>
          <w:rFonts w:asciiTheme="minorBidi" w:hAnsiTheme="minorBidi"/>
          <w:sz w:val="26"/>
          <w:szCs w:val="26"/>
          <w:lang w:val="en-GB"/>
        </w:rPr>
        <w:t xml:space="preserve">9 </w:t>
      </w:r>
      <w:r w:rsidRPr="00D746D1">
        <w:rPr>
          <w:rFonts w:asciiTheme="minorBidi" w:hAnsiTheme="minorBidi" w:hint="cs"/>
          <w:sz w:val="26"/>
          <w:szCs w:val="26"/>
          <w:cs/>
          <w:lang w:val="en-GB"/>
        </w:rPr>
        <w:t>ตุลาคม</w:t>
      </w:r>
      <w:r w:rsidRPr="00D746D1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Pr="00D746D1">
        <w:rPr>
          <w:rFonts w:asciiTheme="minorBidi" w:hAnsiTheme="minorBidi"/>
          <w:sz w:val="26"/>
          <w:szCs w:val="26"/>
          <w:lang w:val="en-GB"/>
        </w:rPr>
        <w:t>2568</w:t>
      </w:r>
    </w:p>
    <w:p w14:paraId="1889A38D" w14:textId="583AF7AF" w:rsidR="003F2987" w:rsidRPr="007361E7" w:rsidRDefault="003F2987" w:rsidP="004027F1">
      <w:pPr>
        <w:ind w:left="360"/>
        <w:jc w:val="thaiDistribute"/>
        <w:rPr>
          <w:rFonts w:asciiTheme="minorBidi" w:hAnsiTheme="minorBidi"/>
          <w:sz w:val="26"/>
          <w:szCs w:val="26"/>
          <w:lang w:val="en-GB"/>
        </w:rPr>
      </w:pPr>
    </w:p>
    <w:p w14:paraId="15BDA7E1" w14:textId="77777777" w:rsidR="004027F1" w:rsidRPr="00701A8D" w:rsidRDefault="004027F1" w:rsidP="004027F1">
      <w:pPr>
        <w:jc w:val="thaiDistribute"/>
        <w:rPr>
          <w:rFonts w:asciiTheme="minorBidi" w:hAnsiTheme="minorBidi"/>
          <w:sz w:val="26"/>
          <w:szCs w:val="26"/>
          <w:u w:val="single"/>
          <w:lang w:val="en-GB"/>
        </w:rPr>
      </w:pPr>
    </w:p>
    <w:p w14:paraId="27DE274D" w14:textId="77777777" w:rsidR="004027F1" w:rsidRPr="00701A8D" w:rsidRDefault="004027F1" w:rsidP="00C229B3">
      <w:pPr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  <w:u w:val="single"/>
          <w:lang w:val="en-GB"/>
        </w:rPr>
      </w:pPr>
      <w:r w:rsidRPr="00701A8D">
        <w:rPr>
          <w:rFonts w:asciiTheme="minorBidi" w:hAnsiTheme="minorBidi"/>
          <w:sz w:val="26"/>
          <w:szCs w:val="26"/>
          <w:u w:val="single"/>
          <w:cs/>
          <w:lang w:val="en-GB"/>
        </w:rPr>
        <w:lastRenderedPageBreak/>
        <w:t>บริษัท เงินไมตรี จำกัด</w:t>
      </w:r>
    </w:p>
    <w:p w14:paraId="1096702B" w14:textId="77777777" w:rsidR="004027F1" w:rsidRDefault="004027F1" w:rsidP="00C229B3">
      <w:pPr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13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กุมภาพันธ์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2568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ที่รายงานการประชุมตั้งบริษัท </w:t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ได้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มีมติอนุมัติให้จัดตั้งบริษัท เงินไมตรี จำกัด เพื่อประกอบกิจในการพัฒนา แพลตฟอร์มและ/หรือโปรแกรมในการปล่อยสินเชื่อแบบมีหลักประกันและไม่มีหลักประกัน โดยมีทุนจดทะเบียน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ล้านบาท (หุ้นสามัญ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500,000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10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บาท) ทั้งนี้บริษัทได้จ่ายชำระค่าหุ้นสามัญครั้งแรก ทั้งหมดจำนวน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2.5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ล้านบาท และจดทะเบียนกับกรมพัฒนาธุรกิจการค้าแล้วเมื่อวันที่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21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กุมภาพันธ์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2568 </w:t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(หมายเหตุ </w:t>
      </w:r>
      <w:r w:rsidRPr="00701A8D">
        <w:rPr>
          <w:rFonts w:asciiTheme="minorBidi" w:hAnsiTheme="minorBidi" w:cstheme="minorBidi"/>
          <w:sz w:val="26"/>
          <w:szCs w:val="26"/>
        </w:rPr>
        <w:t>2)</w:t>
      </w:r>
    </w:p>
    <w:p w14:paraId="3A5BB48F" w14:textId="77777777" w:rsidR="00661B5D" w:rsidRDefault="00661B5D" w:rsidP="00C229B3">
      <w:pPr>
        <w:spacing w:line="340" w:lineRule="exact"/>
        <w:ind w:left="360"/>
        <w:jc w:val="thaiDistribute"/>
        <w:rPr>
          <w:rFonts w:asciiTheme="minorBidi" w:hAnsiTheme="minorBidi"/>
          <w:sz w:val="26"/>
          <w:szCs w:val="26"/>
          <w:u w:val="single"/>
          <w:lang w:val="en-GB"/>
        </w:rPr>
      </w:pPr>
    </w:p>
    <w:p w14:paraId="5757443A" w14:textId="0C191C34" w:rsidR="00661B5D" w:rsidRDefault="00661B5D" w:rsidP="00C229B3">
      <w:pPr>
        <w:spacing w:line="340" w:lineRule="exact"/>
        <w:ind w:left="360"/>
        <w:jc w:val="thaiDistribute"/>
        <w:rPr>
          <w:rFonts w:asciiTheme="minorBidi" w:hAnsiTheme="minorBidi"/>
          <w:sz w:val="26"/>
          <w:szCs w:val="26"/>
          <w:u w:val="single"/>
          <w:lang w:val="en-GB"/>
        </w:rPr>
      </w:pPr>
      <w:r w:rsidRPr="00661B5D">
        <w:rPr>
          <w:rFonts w:asciiTheme="minorBidi" w:hAnsiTheme="minorBidi"/>
          <w:sz w:val="26"/>
          <w:szCs w:val="26"/>
          <w:u w:val="single"/>
          <w:cs/>
          <w:lang w:val="en-GB"/>
        </w:rPr>
        <w:t xml:space="preserve">บริษัท </w:t>
      </w:r>
      <w:r w:rsidRPr="00661B5D">
        <w:rPr>
          <w:rFonts w:asciiTheme="minorBidi" w:hAnsiTheme="minorBidi"/>
          <w:sz w:val="26"/>
          <w:szCs w:val="26"/>
          <w:u w:val="single"/>
          <w:lang w:val="en-GB"/>
        </w:rPr>
        <w:t xml:space="preserve">555 </w:t>
      </w:r>
      <w:r w:rsidRPr="00661B5D">
        <w:rPr>
          <w:rFonts w:asciiTheme="minorBidi" w:hAnsiTheme="minorBidi"/>
          <w:sz w:val="26"/>
          <w:szCs w:val="26"/>
          <w:u w:val="single"/>
          <w:cs/>
          <w:lang w:val="en-GB"/>
        </w:rPr>
        <w:t>เซอร์วิส จำกัด</w:t>
      </w:r>
    </w:p>
    <w:p w14:paraId="5C1EF7CF" w14:textId="1DD245E2" w:rsidR="00661B5D" w:rsidRPr="009F7513" w:rsidRDefault="009F7513" w:rsidP="00C229B3">
      <w:pPr>
        <w:spacing w:line="340" w:lineRule="exact"/>
        <w:ind w:left="360"/>
        <w:jc w:val="thaiDistribute"/>
        <w:rPr>
          <w:rFonts w:asciiTheme="minorBidi" w:hAnsiTheme="minorBidi"/>
          <w:sz w:val="26"/>
          <w:szCs w:val="26"/>
          <w:lang w:val="en-GB"/>
        </w:rPr>
      </w:pPr>
      <w:r w:rsidRPr="009F7513">
        <w:rPr>
          <w:rFonts w:asciiTheme="minorBidi" w:hAnsiTheme="minorBidi"/>
          <w:sz w:val="26"/>
          <w:szCs w:val="26"/>
          <w:cs/>
          <w:lang w:val="en-GB"/>
        </w:rPr>
        <w:t xml:space="preserve">เมื่อวันที่ </w:t>
      </w:r>
      <w:r w:rsidR="00B2620D">
        <w:rPr>
          <w:rFonts w:asciiTheme="minorBidi" w:hAnsiTheme="minorBidi"/>
          <w:sz w:val="26"/>
          <w:szCs w:val="26"/>
          <w:lang w:val="en-GB"/>
        </w:rPr>
        <w:t>14</w:t>
      </w:r>
      <w:r w:rsidRPr="009F7513">
        <w:rPr>
          <w:rFonts w:asciiTheme="minorBidi" w:hAnsiTheme="minorBidi"/>
          <w:sz w:val="26"/>
          <w:szCs w:val="26"/>
          <w:cs/>
          <w:lang w:val="en-GB"/>
        </w:rPr>
        <w:t xml:space="preserve"> พฤศจิกายน </w:t>
      </w:r>
      <w:r w:rsidR="00B2620D">
        <w:rPr>
          <w:rFonts w:asciiTheme="minorBidi" w:hAnsiTheme="minorBidi"/>
          <w:sz w:val="26"/>
          <w:szCs w:val="26"/>
          <w:lang w:val="en-GB"/>
        </w:rPr>
        <w:t>2568</w:t>
      </w:r>
      <w:r w:rsidRPr="009F7513">
        <w:rPr>
          <w:rFonts w:asciiTheme="minorBidi" w:hAnsiTheme="minorBidi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B2620D">
        <w:rPr>
          <w:rFonts w:asciiTheme="minorBidi" w:hAnsiTheme="minorBidi"/>
          <w:sz w:val="26"/>
          <w:szCs w:val="26"/>
          <w:lang w:val="en-GB"/>
        </w:rPr>
        <w:t>6/2568</w:t>
      </w:r>
      <w:r w:rsidRPr="009F7513">
        <w:rPr>
          <w:rFonts w:asciiTheme="minorBidi" w:hAnsiTheme="minorBidi"/>
          <w:sz w:val="26"/>
          <w:szCs w:val="26"/>
          <w:cs/>
          <w:lang w:val="en-GB"/>
        </w:rPr>
        <w:t xml:space="preserve"> มีมติอนุมัติให้จำหน่ายเงินลงทุนในบริษัท</w:t>
      </w:r>
      <w:r w:rsidR="001036BE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B2620D">
        <w:rPr>
          <w:rFonts w:asciiTheme="minorBidi" w:hAnsiTheme="minorBidi"/>
          <w:sz w:val="26"/>
          <w:szCs w:val="26"/>
          <w:lang w:val="en-GB"/>
        </w:rPr>
        <w:t>555</w:t>
      </w:r>
      <w:r w:rsidRPr="009F7513">
        <w:rPr>
          <w:rFonts w:asciiTheme="minorBidi" w:hAnsiTheme="minorBidi"/>
          <w:sz w:val="26"/>
          <w:szCs w:val="26"/>
          <w:cs/>
          <w:lang w:val="en-GB"/>
        </w:rPr>
        <w:t xml:space="preserve"> เซอร์วิส จำกัด จำนวน </w:t>
      </w:r>
      <w:r w:rsidR="00B2620D">
        <w:rPr>
          <w:rFonts w:asciiTheme="minorBidi" w:hAnsiTheme="minorBidi"/>
          <w:sz w:val="26"/>
          <w:szCs w:val="26"/>
          <w:lang w:val="en-GB"/>
        </w:rPr>
        <w:t>20,000</w:t>
      </w:r>
      <w:r w:rsidRPr="009F7513">
        <w:rPr>
          <w:rFonts w:asciiTheme="minorBidi" w:hAnsiTheme="minorBidi"/>
          <w:sz w:val="26"/>
          <w:szCs w:val="26"/>
          <w:cs/>
          <w:lang w:val="en-GB"/>
        </w:rPr>
        <w:t xml:space="preserve"> หุ้น คิดเป็นร้อยละ </w:t>
      </w:r>
      <w:r w:rsidR="00B2620D">
        <w:rPr>
          <w:rFonts w:asciiTheme="minorBidi" w:hAnsiTheme="minorBidi"/>
          <w:sz w:val="26"/>
          <w:szCs w:val="26"/>
          <w:lang w:val="en-GB"/>
        </w:rPr>
        <w:t>10</w:t>
      </w:r>
      <w:r w:rsidRPr="009F7513">
        <w:rPr>
          <w:rFonts w:asciiTheme="minorBidi" w:hAnsiTheme="minorBidi"/>
          <w:sz w:val="26"/>
          <w:szCs w:val="26"/>
          <w:cs/>
          <w:lang w:val="en-GB"/>
        </w:rPr>
        <w:t xml:space="preserve"> ของทุนที่ออกและชำระแล้วในราคาหุ้นละ </w:t>
      </w:r>
      <w:r w:rsidR="00B2620D">
        <w:rPr>
          <w:rFonts w:asciiTheme="minorBidi" w:hAnsiTheme="minorBidi"/>
          <w:sz w:val="26"/>
          <w:szCs w:val="26"/>
          <w:lang w:val="en-GB"/>
        </w:rPr>
        <w:t>64</w:t>
      </w:r>
      <w:r w:rsidRPr="009F7513">
        <w:rPr>
          <w:rFonts w:asciiTheme="minorBidi" w:hAnsiTheme="minorBidi"/>
          <w:sz w:val="26"/>
          <w:szCs w:val="26"/>
          <w:cs/>
          <w:lang w:val="en-GB"/>
        </w:rPr>
        <w:t xml:space="preserve"> บาท คิดเป็นเงินจำนวน </w:t>
      </w:r>
      <w:r w:rsidR="00B2620D">
        <w:rPr>
          <w:rFonts w:asciiTheme="minorBidi" w:hAnsiTheme="minorBidi"/>
          <w:sz w:val="26"/>
          <w:szCs w:val="26"/>
          <w:lang w:val="en-GB"/>
        </w:rPr>
        <w:t>1.28</w:t>
      </w:r>
      <w:r w:rsidRPr="009F7513">
        <w:rPr>
          <w:rFonts w:asciiTheme="minorBidi" w:hAnsiTheme="minorBidi"/>
          <w:sz w:val="26"/>
          <w:szCs w:val="26"/>
          <w:cs/>
          <w:lang w:val="en-GB"/>
        </w:rPr>
        <w:t xml:space="preserve"> ล้านบาท ให้กับกรรมการท่านหนึ่งของบริษัทย่อยดังกล่าว หลังจากการจำหน่ายเงินลงทุนบริษัทคงเหลือสัดส่วนการถือหุ้นร้อยละ </w:t>
      </w:r>
      <w:r w:rsidRPr="009F7513">
        <w:rPr>
          <w:rFonts w:asciiTheme="minorBidi" w:hAnsiTheme="minorBidi"/>
          <w:sz w:val="26"/>
          <w:szCs w:val="26"/>
          <w:lang w:val="en-GB"/>
        </w:rPr>
        <w:t xml:space="preserve">85 </w:t>
      </w:r>
      <w:r w:rsidRPr="009F7513">
        <w:rPr>
          <w:rFonts w:asciiTheme="minorBidi" w:hAnsiTheme="minorBidi"/>
          <w:sz w:val="26"/>
          <w:szCs w:val="26"/>
          <w:cs/>
          <w:lang w:val="en-GB"/>
        </w:rPr>
        <w:t>ในบริษัทย่อยดังกล่าว</w:t>
      </w:r>
    </w:p>
    <w:p w14:paraId="76993689" w14:textId="77777777" w:rsidR="00936684" w:rsidRDefault="00936684" w:rsidP="00C229B3">
      <w:pPr>
        <w:spacing w:line="340" w:lineRule="exact"/>
        <w:ind w:left="360"/>
        <w:jc w:val="thaiDistribute"/>
        <w:rPr>
          <w:rFonts w:asciiTheme="minorBidi" w:hAnsiTheme="minorBidi"/>
          <w:sz w:val="26"/>
          <w:szCs w:val="26"/>
          <w:lang w:val="en-GB"/>
        </w:rPr>
      </w:pPr>
    </w:p>
    <w:p w14:paraId="0D19A76F" w14:textId="73193858" w:rsidR="00936684" w:rsidRDefault="00936684" w:rsidP="00C229B3">
      <w:pPr>
        <w:spacing w:line="340" w:lineRule="exact"/>
        <w:ind w:left="360"/>
        <w:jc w:val="thaiDistribute"/>
        <w:rPr>
          <w:rFonts w:asciiTheme="minorBidi" w:hAnsiTheme="minorBidi"/>
          <w:sz w:val="26"/>
          <w:szCs w:val="26"/>
          <w:u w:val="single"/>
          <w:lang w:val="en-GB"/>
        </w:rPr>
      </w:pPr>
      <w:r w:rsidRPr="00936684">
        <w:rPr>
          <w:rFonts w:asciiTheme="minorBidi" w:hAnsiTheme="minorBidi"/>
          <w:sz w:val="26"/>
          <w:szCs w:val="26"/>
          <w:u w:val="single"/>
          <w:cs/>
          <w:lang w:val="en-GB"/>
        </w:rPr>
        <w:t>บริษัท ชโย แคปปิตอล จำกัด</w:t>
      </w:r>
      <w:r w:rsidRPr="00936684">
        <w:rPr>
          <w:rFonts w:asciiTheme="minorBidi" w:hAnsiTheme="minorBidi" w:hint="cs"/>
          <w:sz w:val="26"/>
          <w:szCs w:val="26"/>
          <w:u w:val="single"/>
          <w:cs/>
          <w:lang w:val="en-GB"/>
        </w:rPr>
        <w:t xml:space="preserve"> (มหาชน)</w:t>
      </w:r>
    </w:p>
    <w:p w14:paraId="77A1FBC9" w14:textId="2014F8C2" w:rsidR="00936684" w:rsidRPr="00AE3BCB" w:rsidRDefault="00AE3BCB" w:rsidP="00C229B3">
      <w:pPr>
        <w:spacing w:line="340" w:lineRule="exact"/>
        <w:ind w:left="360"/>
        <w:jc w:val="thaiDistribute"/>
        <w:rPr>
          <w:rFonts w:asciiTheme="minorBidi" w:hAnsiTheme="minorBidi"/>
          <w:sz w:val="26"/>
          <w:szCs w:val="26"/>
          <w:lang w:val="en-GB"/>
        </w:rPr>
      </w:pPr>
      <w:r w:rsidRPr="00AE3BCB">
        <w:rPr>
          <w:rFonts w:asciiTheme="minorBidi" w:hAnsiTheme="minorBidi"/>
          <w:sz w:val="26"/>
          <w:szCs w:val="26"/>
          <w:cs/>
          <w:lang w:val="en-GB"/>
        </w:rPr>
        <w:t xml:space="preserve">เมื่อวันที่ </w:t>
      </w:r>
      <w:r w:rsidR="00B2620D">
        <w:rPr>
          <w:rFonts w:asciiTheme="minorBidi" w:hAnsiTheme="minorBidi"/>
          <w:sz w:val="26"/>
          <w:szCs w:val="26"/>
          <w:lang w:val="en-GB"/>
        </w:rPr>
        <w:t>14</w:t>
      </w:r>
      <w:r w:rsidRPr="00AE3BCB">
        <w:rPr>
          <w:rFonts w:asciiTheme="minorBidi" w:hAnsiTheme="minorBidi"/>
          <w:sz w:val="26"/>
          <w:szCs w:val="26"/>
          <w:cs/>
          <w:lang w:val="en-GB"/>
        </w:rPr>
        <w:t xml:space="preserve"> พฤศจิกายน </w:t>
      </w:r>
      <w:r w:rsidR="00B2620D">
        <w:rPr>
          <w:rFonts w:asciiTheme="minorBidi" w:hAnsiTheme="minorBidi"/>
          <w:sz w:val="26"/>
          <w:szCs w:val="26"/>
          <w:lang w:val="en-GB"/>
        </w:rPr>
        <w:t>2568</w:t>
      </w:r>
      <w:r w:rsidRPr="00AE3BCB">
        <w:rPr>
          <w:rFonts w:asciiTheme="minorBidi" w:hAnsiTheme="minorBidi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B2620D">
        <w:rPr>
          <w:rFonts w:asciiTheme="minorBidi" w:hAnsiTheme="minorBidi"/>
          <w:sz w:val="26"/>
          <w:szCs w:val="26"/>
          <w:lang w:val="en-GB"/>
        </w:rPr>
        <w:t>6/2568</w:t>
      </w:r>
      <w:r w:rsidR="00B2620D" w:rsidRPr="009F7513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Pr="00AE3BCB">
        <w:rPr>
          <w:rFonts w:asciiTheme="minorBidi" w:hAnsiTheme="minorBidi"/>
          <w:sz w:val="26"/>
          <w:szCs w:val="26"/>
          <w:cs/>
          <w:lang w:val="en-GB"/>
        </w:rPr>
        <w:t xml:space="preserve">มีมติอนุมัติให้ซื้อเงินลงทุนในบริษัท ชโยแคปปิตอล จำกัด (มหาชน) จำนวน </w:t>
      </w:r>
      <w:r w:rsidR="00B2620D">
        <w:rPr>
          <w:rFonts w:asciiTheme="minorBidi" w:hAnsiTheme="minorBidi"/>
          <w:sz w:val="26"/>
          <w:szCs w:val="26"/>
          <w:lang w:val="en-GB"/>
        </w:rPr>
        <w:t>1,612,500</w:t>
      </w:r>
      <w:r w:rsidRPr="00AE3BCB">
        <w:rPr>
          <w:rFonts w:asciiTheme="minorBidi" w:hAnsiTheme="minorBidi"/>
          <w:sz w:val="26"/>
          <w:szCs w:val="26"/>
          <w:cs/>
          <w:lang w:val="en-GB"/>
        </w:rPr>
        <w:t xml:space="preserve"> หุ้น คิดเป็นร้อยละ </w:t>
      </w:r>
      <w:r w:rsidR="00B2620D">
        <w:rPr>
          <w:rFonts w:asciiTheme="minorBidi" w:hAnsiTheme="minorBidi"/>
          <w:sz w:val="26"/>
          <w:szCs w:val="26"/>
          <w:lang w:val="en-GB"/>
        </w:rPr>
        <w:t>0.43</w:t>
      </w:r>
      <w:r w:rsidRPr="00AE3BCB">
        <w:rPr>
          <w:rFonts w:asciiTheme="minorBidi" w:hAnsiTheme="minorBidi"/>
          <w:sz w:val="26"/>
          <w:szCs w:val="26"/>
          <w:cs/>
          <w:lang w:val="en-GB"/>
        </w:rPr>
        <w:t xml:space="preserve"> ของทุนที่ออกและชำระแล้วในราคาหุ้นละ</w:t>
      </w:r>
      <w:r w:rsidR="001036BE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B2620D">
        <w:rPr>
          <w:rFonts w:asciiTheme="minorBidi" w:hAnsiTheme="minorBidi"/>
          <w:sz w:val="26"/>
          <w:szCs w:val="26"/>
          <w:lang w:val="en-GB"/>
        </w:rPr>
        <w:t>1</w:t>
      </w:r>
      <w:r w:rsidRPr="00AE3BCB">
        <w:rPr>
          <w:rFonts w:asciiTheme="minorBidi" w:hAnsiTheme="minorBidi"/>
          <w:sz w:val="26"/>
          <w:szCs w:val="26"/>
          <w:cs/>
          <w:lang w:val="en-GB"/>
        </w:rPr>
        <w:t xml:space="preserve"> บาท คิดเป็นเงินจำนวน </w:t>
      </w:r>
      <w:r w:rsidR="00B2620D">
        <w:rPr>
          <w:rFonts w:asciiTheme="minorBidi" w:hAnsiTheme="minorBidi"/>
          <w:sz w:val="26"/>
          <w:szCs w:val="26"/>
          <w:lang w:val="en-GB"/>
        </w:rPr>
        <w:t>1.61</w:t>
      </w:r>
      <w:r w:rsidRPr="00AE3BCB">
        <w:rPr>
          <w:rFonts w:asciiTheme="minorBidi" w:hAnsiTheme="minorBidi"/>
          <w:sz w:val="26"/>
          <w:szCs w:val="26"/>
          <w:cs/>
          <w:lang w:val="en-GB"/>
        </w:rPr>
        <w:t xml:space="preserve"> ล้านบาทจากผู้ถือหุ้นเดิม หลังจากการซื้อเงินลงทุนบริษัทมีสัดส่วนการถือหุ้นร้อยละ</w:t>
      </w:r>
      <w:r w:rsidR="001036BE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Pr="00AE3BCB">
        <w:rPr>
          <w:rFonts w:asciiTheme="minorBidi" w:hAnsiTheme="minorBidi"/>
          <w:sz w:val="26"/>
          <w:szCs w:val="26"/>
          <w:lang w:val="en-GB"/>
        </w:rPr>
        <w:t xml:space="preserve">71.68 </w:t>
      </w:r>
      <w:r w:rsidRPr="00AE3BCB">
        <w:rPr>
          <w:rFonts w:asciiTheme="minorBidi" w:hAnsiTheme="minorBidi"/>
          <w:sz w:val="26"/>
          <w:szCs w:val="26"/>
          <w:cs/>
          <w:lang w:val="en-GB"/>
        </w:rPr>
        <w:t>ในบริษัทย่อยดังกล่าว โดยได้ทำการโอนหุ้น เมื่อวันท</w:t>
      </w:r>
      <w:r w:rsidR="009339F2">
        <w:rPr>
          <w:rFonts w:asciiTheme="minorBidi" w:hAnsiTheme="minorBidi" w:hint="cs"/>
          <w:sz w:val="26"/>
          <w:szCs w:val="26"/>
          <w:cs/>
          <w:lang w:val="en-GB"/>
        </w:rPr>
        <w:t>ี่</w:t>
      </w:r>
      <w:r w:rsidRPr="00AE3BCB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Pr="00AE3BCB">
        <w:rPr>
          <w:rFonts w:asciiTheme="minorBidi" w:hAnsiTheme="minorBidi"/>
          <w:sz w:val="26"/>
          <w:szCs w:val="26"/>
          <w:lang w:val="en-GB"/>
        </w:rPr>
        <w:t xml:space="preserve">26 </w:t>
      </w:r>
      <w:r w:rsidRPr="00AE3BCB">
        <w:rPr>
          <w:rFonts w:asciiTheme="minorBidi" w:hAnsiTheme="minorBidi"/>
          <w:sz w:val="26"/>
          <w:szCs w:val="26"/>
          <w:cs/>
          <w:lang w:val="en-GB"/>
        </w:rPr>
        <w:t xml:space="preserve">ธันวาคม </w:t>
      </w:r>
      <w:r w:rsidRPr="00AE3BCB">
        <w:rPr>
          <w:rFonts w:asciiTheme="minorBidi" w:hAnsiTheme="minorBidi"/>
          <w:sz w:val="26"/>
          <w:szCs w:val="26"/>
          <w:lang w:val="en-GB"/>
        </w:rPr>
        <w:t>2568</w:t>
      </w:r>
    </w:p>
    <w:p w14:paraId="1535ED3D" w14:textId="43FD58EB" w:rsidR="004027F1" w:rsidRDefault="004027F1" w:rsidP="00C229B3">
      <w:pPr>
        <w:spacing w:line="340" w:lineRule="exact"/>
        <w:rPr>
          <w:rFonts w:eastAsia="Arial Unicode MS"/>
          <w:b/>
          <w:bCs/>
          <w:sz w:val="26"/>
          <w:szCs w:val="26"/>
        </w:rPr>
      </w:pPr>
    </w:p>
    <w:p w14:paraId="0B6459FA" w14:textId="064C1835" w:rsidR="00154E7F" w:rsidRPr="00821514" w:rsidRDefault="00154E7F" w:rsidP="00C229B3">
      <w:pPr>
        <w:pStyle w:val="ListParagraph"/>
        <w:numPr>
          <w:ilvl w:val="1"/>
          <w:numId w:val="49"/>
        </w:numPr>
        <w:spacing w:after="0" w:line="340" w:lineRule="exact"/>
        <w:ind w:left="907" w:hanging="540"/>
        <w:jc w:val="both"/>
        <w:rPr>
          <w:rFonts w:eastAsia="Arial Unicode MS"/>
          <w:b/>
          <w:bCs/>
          <w:sz w:val="26"/>
          <w:szCs w:val="26"/>
          <w:lang w:val="en-GB"/>
        </w:rPr>
      </w:pPr>
      <w:r w:rsidRPr="00821514">
        <w:rPr>
          <w:rFonts w:eastAsia="Arial Unicode MS"/>
          <w:b/>
          <w:bCs/>
          <w:sz w:val="26"/>
          <w:szCs w:val="26"/>
          <w:cs/>
          <w:lang w:val="en-GB"/>
        </w:rPr>
        <w:t>การเปลี่ยนแปลงของเงินลงทุน</w:t>
      </w:r>
    </w:p>
    <w:p w14:paraId="1EAEFAB1" w14:textId="77777777" w:rsidR="0089429F" w:rsidRPr="00792CF6" w:rsidRDefault="0089429F" w:rsidP="00C229B3">
      <w:pPr>
        <w:spacing w:line="340" w:lineRule="exact"/>
        <w:ind w:left="907"/>
        <w:rPr>
          <w:sz w:val="26"/>
          <w:szCs w:val="26"/>
          <w:lang w:val="en-GB"/>
        </w:rPr>
      </w:pPr>
    </w:p>
    <w:p w14:paraId="39D40961" w14:textId="63B4FB5B" w:rsidR="0089429F" w:rsidRDefault="0089429F" w:rsidP="00C229B3">
      <w:pPr>
        <w:spacing w:line="340" w:lineRule="exact"/>
        <w:ind w:left="907"/>
        <w:rPr>
          <w:spacing w:val="2"/>
          <w:sz w:val="26"/>
          <w:szCs w:val="26"/>
          <w:lang w:val="en-GB"/>
        </w:rPr>
      </w:pPr>
      <w:r w:rsidRPr="00792CF6">
        <w:rPr>
          <w:spacing w:val="-2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28458E">
        <w:rPr>
          <w:rFonts w:hint="cs"/>
          <w:spacing w:val="-2"/>
          <w:sz w:val="26"/>
          <w:szCs w:val="26"/>
          <w:cs/>
          <w:lang w:val="en-GB"/>
        </w:rPr>
        <w:t>และบริษัทร่วม</w:t>
      </w:r>
      <w:r w:rsidRPr="00792CF6">
        <w:rPr>
          <w:spacing w:val="-2"/>
          <w:sz w:val="26"/>
          <w:szCs w:val="26"/>
          <w:cs/>
          <w:lang w:val="en-GB"/>
        </w:rPr>
        <w:t>สำหรับ</w:t>
      </w:r>
      <w:r w:rsidR="199DBB93" w:rsidRPr="00792CF6">
        <w:rPr>
          <w:spacing w:val="-2"/>
          <w:sz w:val="26"/>
          <w:szCs w:val="26"/>
          <w:cs/>
          <w:lang w:val="en-GB"/>
        </w:rPr>
        <w:t>ปี</w:t>
      </w:r>
      <w:r w:rsidRPr="00792CF6">
        <w:rPr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6929FB" w:rsidRPr="00792CF6">
        <w:rPr>
          <w:spacing w:val="-2"/>
          <w:sz w:val="26"/>
          <w:szCs w:val="26"/>
          <w:lang w:val="en-GB"/>
        </w:rPr>
        <w:t>31</w:t>
      </w:r>
      <w:r w:rsidRPr="00792CF6">
        <w:rPr>
          <w:spacing w:val="-2"/>
          <w:sz w:val="26"/>
          <w:szCs w:val="26"/>
          <w:lang w:val="en-GB"/>
        </w:rPr>
        <w:t xml:space="preserve"> </w:t>
      </w:r>
      <w:r w:rsidRPr="00792CF6">
        <w:rPr>
          <w:spacing w:val="-2"/>
          <w:sz w:val="26"/>
          <w:szCs w:val="26"/>
          <w:cs/>
          <w:lang w:val="en-GB"/>
        </w:rPr>
        <w:t xml:space="preserve">ธันวาคม </w:t>
      </w:r>
      <w:r w:rsidR="006929FB" w:rsidRPr="00792CF6">
        <w:rPr>
          <w:spacing w:val="-2"/>
          <w:sz w:val="26"/>
          <w:szCs w:val="26"/>
          <w:lang w:val="en-GB"/>
        </w:rPr>
        <w:t>256</w:t>
      </w:r>
      <w:r w:rsidR="00154E7F">
        <w:rPr>
          <w:spacing w:val="-2"/>
          <w:sz w:val="26"/>
          <w:szCs w:val="26"/>
          <w:lang w:val="en-GB"/>
        </w:rPr>
        <w:t>8</w:t>
      </w:r>
      <w:r w:rsidRPr="00792CF6">
        <w:rPr>
          <w:spacing w:val="-2"/>
          <w:sz w:val="26"/>
          <w:szCs w:val="26"/>
          <w:lang w:val="en-GB"/>
        </w:rPr>
        <w:t xml:space="preserve"> </w:t>
      </w:r>
      <w:r w:rsidRPr="00792CF6">
        <w:rPr>
          <w:spacing w:val="-2"/>
          <w:sz w:val="26"/>
          <w:szCs w:val="26"/>
          <w:cs/>
          <w:lang w:val="en-GB"/>
        </w:rPr>
        <w:t>และ</w:t>
      </w:r>
      <w:r w:rsidR="36C71756" w:rsidRPr="00792CF6">
        <w:rPr>
          <w:spacing w:val="-2"/>
          <w:sz w:val="26"/>
          <w:szCs w:val="26"/>
          <w:cs/>
          <w:lang w:val="en-GB"/>
        </w:rPr>
        <w:t xml:space="preserve"> </w:t>
      </w:r>
      <w:r w:rsidR="006929FB" w:rsidRPr="00792CF6">
        <w:rPr>
          <w:spacing w:val="-2"/>
          <w:sz w:val="26"/>
          <w:szCs w:val="26"/>
          <w:lang w:val="en-GB"/>
        </w:rPr>
        <w:t>256</w:t>
      </w:r>
      <w:r w:rsidR="00154E7F">
        <w:rPr>
          <w:spacing w:val="-2"/>
          <w:sz w:val="26"/>
          <w:szCs w:val="26"/>
          <w:lang w:val="en-GB"/>
        </w:rPr>
        <w:t>7</w:t>
      </w:r>
      <w:r w:rsidRPr="00792CF6">
        <w:rPr>
          <w:spacing w:val="2"/>
          <w:sz w:val="26"/>
          <w:szCs w:val="26"/>
          <w:lang w:val="en-GB"/>
        </w:rPr>
        <w:t xml:space="preserve"> </w:t>
      </w:r>
      <w:r w:rsidRPr="00792CF6">
        <w:rPr>
          <w:spacing w:val="2"/>
          <w:sz w:val="26"/>
          <w:szCs w:val="26"/>
          <w:cs/>
          <w:lang w:val="en-GB"/>
        </w:rPr>
        <w:t>มีดังนี้</w:t>
      </w:r>
    </w:p>
    <w:p w14:paraId="4A4B18E2" w14:textId="77777777" w:rsidR="00A20A1E" w:rsidRPr="00792CF6" w:rsidRDefault="00A20A1E" w:rsidP="00C229B3">
      <w:pPr>
        <w:spacing w:line="340" w:lineRule="exact"/>
        <w:ind w:left="907"/>
        <w:rPr>
          <w:spacing w:val="-2"/>
          <w:sz w:val="26"/>
          <w:szCs w:val="26"/>
          <w:lang w:val="en-GB"/>
        </w:rPr>
      </w:pPr>
    </w:p>
    <w:tbl>
      <w:tblPr>
        <w:tblStyle w:val="161"/>
        <w:tblW w:w="8541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805"/>
        <w:gridCol w:w="1368"/>
        <w:gridCol w:w="1368"/>
      </w:tblGrid>
      <w:tr w:rsidR="000C5739" w:rsidRPr="00792CF6" w14:paraId="281F9F96" w14:textId="77777777" w:rsidTr="000C5739">
        <w:trPr>
          <w:trHeight w:val="20"/>
        </w:trPr>
        <w:tc>
          <w:tcPr>
            <w:tcW w:w="5805" w:type="dxa"/>
            <w:vAlign w:val="center"/>
          </w:tcPr>
          <w:p w14:paraId="0D247913" w14:textId="2F63662A" w:rsidR="000C5739" w:rsidRPr="00792CF6" w:rsidRDefault="000C5739" w:rsidP="00C229B3">
            <w:pPr>
              <w:spacing w:line="34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พัน</w:t>
            </w:r>
            <w:r w:rsidRPr="00AD7CD8">
              <w:rPr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2736" w:type="dxa"/>
            <w:gridSpan w:val="2"/>
          </w:tcPr>
          <w:p w14:paraId="45E2C801" w14:textId="19F062EA" w:rsidR="000C5739" w:rsidRPr="000C5739" w:rsidRDefault="000C5739" w:rsidP="00C229B3">
            <w:pPr>
              <w:pBdr>
                <w:bottom w:val="single" w:sz="4" w:space="1" w:color="auto"/>
              </w:pBdr>
              <w:spacing w:line="340" w:lineRule="exact"/>
              <w:ind w:left="-70" w:right="-74"/>
              <w:jc w:val="center"/>
              <w:rPr>
                <w:sz w:val="26"/>
                <w:szCs w:val="26"/>
              </w:rPr>
            </w:pPr>
            <w:r w:rsidRPr="000C5739">
              <w:rPr>
                <w:rFonts w:eastAsia="Arial Unicode MS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0C5739" w:rsidRPr="00792CF6" w14:paraId="5846638F" w14:textId="77777777" w:rsidTr="000C5739">
        <w:trPr>
          <w:trHeight w:val="20"/>
        </w:trPr>
        <w:tc>
          <w:tcPr>
            <w:tcW w:w="5805" w:type="dxa"/>
            <w:vAlign w:val="center"/>
          </w:tcPr>
          <w:p w14:paraId="603A136F" w14:textId="77777777" w:rsidR="000C5739" w:rsidRPr="00792CF6" w:rsidRDefault="000C5739" w:rsidP="00C229B3">
            <w:pPr>
              <w:spacing w:line="34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518CDB8" w14:textId="77777777" w:rsidR="000C5739" w:rsidRPr="00AD7CD8" w:rsidRDefault="000C5739" w:rsidP="00C229B3">
            <w:pPr>
              <w:pBdr>
                <w:bottom w:val="single" w:sz="4" w:space="1" w:color="auto"/>
              </w:pBdr>
              <w:spacing w:line="340" w:lineRule="exact"/>
              <w:ind w:left="-57" w:right="-54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4398CEE8" w14:textId="77777777" w:rsidR="000C5739" w:rsidRPr="00AD7CD8" w:rsidRDefault="000C5739" w:rsidP="00C229B3">
            <w:pPr>
              <w:pBdr>
                <w:bottom w:val="single" w:sz="4" w:space="1" w:color="auto"/>
              </w:pBdr>
              <w:spacing w:line="340" w:lineRule="exact"/>
              <w:ind w:left="-57" w:right="-65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0C5739" w:rsidRPr="00792CF6" w14:paraId="50446CE1" w14:textId="77777777" w:rsidTr="000C5739">
        <w:trPr>
          <w:trHeight w:val="20"/>
        </w:trPr>
        <w:tc>
          <w:tcPr>
            <w:tcW w:w="5805" w:type="dxa"/>
            <w:vAlign w:val="center"/>
          </w:tcPr>
          <w:p w14:paraId="1F665784" w14:textId="77777777" w:rsidR="000C5739" w:rsidRPr="00792CF6" w:rsidRDefault="000C5739" w:rsidP="00C229B3">
            <w:pPr>
              <w:spacing w:line="34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D17A875" w14:textId="77777777" w:rsidR="000C5739" w:rsidRPr="00792CF6" w:rsidRDefault="000C5739" w:rsidP="00C229B3">
            <w:pPr>
              <w:spacing w:line="34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FA67788" w14:textId="77777777" w:rsidR="000C5739" w:rsidRPr="00792CF6" w:rsidRDefault="000C5739" w:rsidP="00C229B3">
            <w:pPr>
              <w:spacing w:line="34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</w:tr>
      <w:tr w:rsidR="000C5739" w:rsidRPr="00792CF6" w14:paraId="2FA16964" w14:textId="77777777" w:rsidTr="000C5739">
        <w:trPr>
          <w:trHeight w:val="20"/>
        </w:trPr>
        <w:tc>
          <w:tcPr>
            <w:tcW w:w="5805" w:type="dxa"/>
          </w:tcPr>
          <w:p w14:paraId="6C11D0B9" w14:textId="59F923E2" w:rsidR="000C5739" w:rsidRPr="00792CF6" w:rsidRDefault="000C5739" w:rsidP="00C229B3">
            <w:pPr>
              <w:spacing w:line="34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rFonts w:eastAsia="Arial Unicode MS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368" w:type="dxa"/>
          </w:tcPr>
          <w:p w14:paraId="46A30802" w14:textId="2CC595FC" w:rsidR="000C5739" w:rsidRPr="00792CF6" w:rsidRDefault="00631676" w:rsidP="00C229B3">
            <w:pPr>
              <w:tabs>
                <w:tab w:val="decimal" w:pos="964"/>
              </w:tabs>
              <w:spacing w:line="340" w:lineRule="exact"/>
              <w:ind w:left="-57" w:right="-47"/>
              <w:jc w:val="right"/>
              <w:rPr>
                <w:sz w:val="26"/>
                <w:szCs w:val="26"/>
              </w:rPr>
            </w:pPr>
            <w:r w:rsidRPr="00631676">
              <w:rPr>
                <w:sz w:val="26"/>
                <w:szCs w:val="26"/>
              </w:rPr>
              <w:t>1,504,329</w:t>
            </w:r>
          </w:p>
        </w:tc>
        <w:tc>
          <w:tcPr>
            <w:tcW w:w="1368" w:type="dxa"/>
            <w:vAlign w:val="bottom"/>
          </w:tcPr>
          <w:p w14:paraId="77771D06" w14:textId="24B13395" w:rsidR="000C5739" w:rsidRPr="00792CF6" w:rsidRDefault="000C5739" w:rsidP="00C229B3">
            <w:pPr>
              <w:tabs>
                <w:tab w:val="decimal" w:pos="964"/>
              </w:tabs>
              <w:spacing w:line="34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Arial Unicode MS"/>
                <w:sz w:val="26"/>
                <w:szCs w:val="26"/>
                <w:lang w:val="en-GB"/>
              </w:rPr>
              <w:t>1,504,329</w:t>
            </w:r>
          </w:p>
        </w:tc>
      </w:tr>
      <w:tr w:rsidR="000C5739" w:rsidRPr="00792CF6" w14:paraId="5B6EA974" w14:textId="77777777" w:rsidTr="000C5739">
        <w:trPr>
          <w:trHeight w:val="20"/>
        </w:trPr>
        <w:tc>
          <w:tcPr>
            <w:tcW w:w="5805" w:type="dxa"/>
          </w:tcPr>
          <w:p w14:paraId="64D3C3C8" w14:textId="45E26C8B" w:rsidR="000C5739" w:rsidRPr="00792CF6" w:rsidRDefault="000C5739" w:rsidP="00C229B3">
            <w:pPr>
              <w:spacing w:line="34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rFonts w:eastAsia="Arial Unicode MS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368" w:type="dxa"/>
          </w:tcPr>
          <w:p w14:paraId="7836806A" w14:textId="5815EA9B" w:rsidR="000C5739" w:rsidRPr="00792CF6" w:rsidRDefault="0038416D" w:rsidP="00C229B3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-57" w:right="-47"/>
              <w:jc w:val="right"/>
              <w:rPr>
                <w:sz w:val="26"/>
                <w:szCs w:val="26"/>
              </w:rPr>
            </w:pPr>
            <w:r w:rsidRPr="0038416D">
              <w:rPr>
                <w:sz w:val="26"/>
                <w:szCs w:val="26"/>
              </w:rPr>
              <w:t>2,83</w:t>
            </w:r>
            <w:r w:rsidR="00AD026E">
              <w:rPr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14:paraId="5DE954FF" w14:textId="3D14A250" w:rsidR="000C5739" w:rsidRPr="00792CF6" w:rsidRDefault="000C5739" w:rsidP="00C229B3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-57" w:right="-47"/>
              <w:jc w:val="both"/>
              <w:rPr>
                <w:sz w:val="26"/>
                <w:szCs w:val="26"/>
              </w:rPr>
            </w:pPr>
            <w:r w:rsidRPr="00792CF6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0C5739" w:rsidRPr="00792CF6" w14:paraId="3CB772FD" w14:textId="77777777" w:rsidTr="000C5739">
        <w:trPr>
          <w:trHeight w:val="63"/>
        </w:trPr>
        <w:tc>
          <w:tcPr>
            <w:tcW w:w="5805" w:type="dxa"/>
          </w:tcPr>
          <w:p w14:paraId="000894F6" w14:textId="6D5EA7D1" w:rsidR="000C5739" w:rsidRPr="00F17207" w:rsidRDefault="000C5739" w:rsidP="00C229B3">
            <w:pPr>
              <w:spacing w:line="34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rFonts w:eastAsia="Arial Unicode MS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68" w:type="dxa"/>
          </w:tcPr>
          <w:p w14:paraId="50E14810" w14:textId="13CDF0D5" w:rsidR="000C5739" w:rsidRPr="00792CF6" w:rsidRDefault="00AD026E" w:rsidP="00C229B3">
            <w:pPr>
              <w:pBdr>
                <w:bottom w:val="single" w:sz="12" w:space="1" w:color="auto"/>
              </w:pBdr>
              <w:tabs>
                <w:tab w:val="decimal" w:pos="964"/>
              </w:tabs>
              <w:spacing w:line="34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1,507,166</w:t>
            </w:r>
          </w:p>
        </w:tc>
        <w:tc>
          <w:tcPr>
            <w:tcW w:w="1368" w:type="dxa"/>
            <w:vAlign w:val="bottom"/>
          </w:tcPr>
          <w:p w14:paraId="6D965E95" w14:textId="482481F4" w:rsidR="000C5739" w:rsidRPr="00792CF6" w:rsidRDefault="000C5739" w:rsidP="00C229B3">
            <w:pPr>
              <w:pBdr>
                <w:bottom w:val="single" w:sz="12" w:space="1" w:color="auto"/>
              </w:pBdr>
              <w:tabs>
                <w:tab w:val="decimal" w:pos="964"/>
              </w:tabs>
              <w:spacing w:line="34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rFonts w:eastAsia="Arial Unicode MS"/>
                <w:sz w:val="26"/>
                <w:szCs w:val="26"/>
                <w:lang w:val="en-GB"/>
              </w:rPr>
              <w:t>1,504,329</w:t>
            </w:r>
          </w:p>
        </w:tc>
      </w:tr>
    </w:tbl>
    <w:p w14:paraId="732D2402" w14:textId="77777777" w:rsidR="00DE7FFA" w:rsidRDefault="00DE7FFA" w:rsidP="00C229B3">
      <w:pPr>
        <w:spacing w:line="340" w:lineRule="exact"/>
        <w:ind w:left="907"/>
        <w:rPr>
          <w:spacing w:val="-2"/>
          <w:sz w:val="26"/>
          <w:szCs w:val="26"/>
          <w:lang w:val="en-GB"/>
        </w:rPr>
      </w:pPr>
    </w:p>
    <w:p w14:paraId="2A73D9E4" w14:textId="4A7E6A46" w:rsidR="00EE33D1" w:rsidRDefault="00EE33D1" w:rsidP="00C229B3">
      <w:pPr>
        <w:spacing w:line="340" w:lineRule="exact"/>
        <w:ind w:left="907"/>
        <w:rPr>
          <w:spacing w:val="2"/>
          <w:sz w:val="26"/>
          <w:szCs w:val="26"/>
          <w:lang w:val="en-GB"/>
        </w:rPr>
      </w:pPr>
      <w:r w:rsidRPr="00792CF6">
        <w:rPr>
          <w:spacing w:val="-2"/>
          <w:sz w:val="26"/>
          <w:szCs w:val="26"/>
          <w:cs/>
          <w:lang w:val="en-GB"/>
        </w:rPr>
        <w:t>การเปลี่ยนแปลงของเงินลงทุนในบริษัท</w:t>
      </w:r>
      <w:r>
        <w:rPr>
          <w:rFonts w:hint="cs"/>
          <w:spacing w:val="-2"/>
          <w:sz w:val="26"/>
          <w:szCs w:val="26"/>
          <w:cs/>
          <w:lang w:val="en-GB"/>
        </w:rPr>
        <w:t>ร่วม</w:t>
      </w:r>
      <w:r w:rsidRPr="00792CF6">
        <w:rPr>
          <w:spacing w:val="-2"/>
          <w:sz w:val="26"/>
          <w:szCs w:val="26"/>
          <w:cs/>
          <w:lang w:val="en-GB"/>
        </w:rPr>
        <w:t xml:space="preserve">สำหรับปีสิ้นสุดวันที่ </w:t>
      </w:r>
      <w:r w:rsidRPr="00792CF6">
        <w:rPr>
          <w:spacing w:val="-2"/>
          <w:sz w:val="26"/>
          <w:szCs w:val="26"/>
          <w:lang w:val="en-GB"/>
        </w:rPr>
        <w:t xml:space="preserve">31 </w:t>
      </w:r>
      <w:r w:rsidRPr="00792CF6">
        <w:rPr>
          <w:spacing w:val="-2"/>
          <w:sz w:val="26"/>
          <w:szCs w:val="26"/>
          <w:cs/>
          <w:lang w:val="en-GB"/>
        </w:rPr>
        <w:t xml:space="preserve">ธันวาคม </w:t>
      </w:r>
      <w:r w:rsidRPr="00792CF6">
        <w:rPr>
          <w:spacing w:val="-2"/>
          <w:sz w:val="26"/>
          <w:szCs w:val="26"/>
          <w:lang w:val="en-GB"/>
        </w:rPr>
        <w:t>256</w:t>
      </w:r>
      <w:r>
        <w:rPr>
          <w:spacing w:val="-2"/>
          <w:sz w:val="26"/>
          <w:szCs w:val="26"/>
          <w:lang w:val="en-GB"/>
        </w:rPr>
        <w:t>8</w:t>
      </w:r>
      <w:r w:rsidRPr="00792CF6">
        <w:rPr>
          <w:spacing w:val="-2"/>
          <w:sz w:val="26"/>
          <w:szCs w:val="26"/>
          <w:lang w:val="en-GB"/>
        </w:rPr>
        <w:t xml:space="preserve"> </w:t>
      </w:r>
      <w:r w:rsidRPr="00792CF6">
        <w:rPr>
          <w:spacing w:val="-2"/>
          <w:sz w:val="26"/>
          <w:szCs w:val="26"/>
          <w:cs/>
          <w:lang w:val="en-GB"/>
        </w:rPr>
        <w:t xml:space="preserve">และ </w:t>
      </w:r>
      <w:r w:rsidRPr="00792CF6">
        <w:rPr>
          <w:spacing w:val="-2"/>
          <w:sz w:val="26"/>
          <w:szCs w:val="26"/>
          <w:lang w:val="en-GB"/>
        </w:rPr>
        <w:t>256</w:t>
      </w:r>
      <w:r>
        <w:rPr>
          <w:spacing w:val="-2"/>
          <w:sz w:val="26"/>
          <w:szCs w:val="26"/>
          <w:lang w:val="en-GB"/>
        </w:rPr>
        <w:t>7</w:t>
      </w:r>
      <w:r w:rsidRPr="00792CF6">
        <w:rPr>
          <w:spacing w:val="2"/>
          <w:sz w:val="26"/>
          <w:szCs w:val="26"/>
          <w:lang w:val="en-GB"/>
        </w:rPr>
        <w:t xml:space="preserve"> </w:t>
      </w:r>
      <w:r w:rsidRPr="00792CF6">
        <w:rPr>
          <w:spacing w:val="2"/>
          <w:sz w:val="26"/>
          <w:szCs w:val="26"/>
          <w:cs/>
          <w:lang w:val="en-GB"/>
        </w:rPr>
        <w:t>มีดังนี้</w:t>
      </w:r>
    </w:p>
    <w:p w14:paraId="397ABE65" w14:textId="77777777" w:rsidR="00EE33D1" w:rsidRPr="00792CF6" w:rsidRDefault="00EE33D1" w:rsidP="00C229B3">
      <w:pPr>
        <w:spacing w:line="340" w:lineRule="exact"/>
        <w:ind w:left="907"/>
        <w:rPr>
          <w:spacing w:val="-2"/>
          <w:sz w:val="26"/>
          <w:szCs w:val="26"/>
          <w:lang w:val="en-GB"/>
        </w:rPr>
      </w:pPr>
    </w:p>
    <w:tbl>
      <w:tblPr>
        <w:tblStyle w:val="161"/>
        <w:tblW w:w="8541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805"/>
        <w:gridCol w:w="1368"/>
        <w:gridCol w:w="1368"/>
      </w:tblGrid>
      <w:tr w:rsidR="00EE33D1" w:rsidRPr="00792CF6" w14:paraId="2B100A22" w14:textId="77777777">
        <w:trPr>
          <w:trHeight w:val="20"/>
        </w:trPr>
        <w:tc>
          <w:tcPr>
            <w:tcW w:w="5805" w:type="dxa"/>
            <w:vAlign w:val="center"/>
          </w:tcPr>
          <w:p w14:paraId="34E6F5DE" w14:textId="77777777" w:rsidR="00EE33D1" w:rsidRPr="00792CF6" w:rsidRDefault="00EE33D1" w:rsidP="00C229B3">
            <w:pPr>
              <w:spacing w:line="34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พัน</w:t>
            </w:r>
            <w:r w:rsidRPr="00AD7CD8">
              <w:rPr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2736" w:type="dxa"/>
            <w:gridSpan w:val="2"/>
          </w:tcPr>
          <w:p w14:paraId="1B7322F0" w14:textId="5AAFAFF2" w:rsidR="00EE33D1" w:rsidRPr="000C5739" w:rsidRDefault="00EE33D1" w:rsidP="00C229B3">
            <w:pPr>
              <w:pBdr>
                <w:bottom w:val="single" w:sz="4" w:space="1" w:color="auto"/>
              </w:pBdr>
              <w:spacing w:line="340" w:lineRule="exact"/>
              <w:ind w:left="-70" w:right="-74"/>
              <w:jc w:val="center"/>
              <w:rPr>
                <w:sz w:val="26"/>
                <w:szCs w:val="26"/>
              </w:rPr>
            </w:pPr>
            <w:r w:rsidRPr="000C5739">
              <w:rPr>
                <w:rFonts w:eastAsia="Arial Unicode MS"/>
                <w:sz w:val="26"/>
                <w:szCs w:val="26"/>
                <w:cs/>
                <w:lang w:val="en-GB"/>
              </w:rPr>
              <w:t>เงินลงทุนตามวิธี</w:t>
            </w:r>
            <w:r w:rsidR="00172CCB" w:rsidRPr="00172CCB">
              <w:rPr>
                <w:rFonts w:eastAsia="Arial Unicode MS" w:hint="cs"/>
                <w:sz w:val="26"/>
                <w:szCs w:val="26"/>
                <w:cs/>
                <w:lang w:val="en-GB"/>
              </w:rPr>
              <w:t>ส่วนได้เสีย</w:t>
            </w:r>
          </w:p>
        </w:tc>
      </w:tr>
      <w:tr w:rsidR="00EE33D1" w:rsidRPr="00792CF6" w14:paraId="7865ED6C" w14:textId="77777777">
        <w:trPr>
          <w:trHeight w:val="20"/>
        </w:trPr>
        <w:tc>
          <w:tcPr>
            <w:tcW w:w="5805" w:type="dxa"/>
            <w:vAlign w:val="center"/>
          </w:tcPr>
          <w:p w14:paraId="216195FE" w14:textId="77777777" w:rsidR="00EE33D1" w:rsidRPr="00792CF6" w:rsidRDefault="00EE33D1" w:rsidP="00C229B3">
            <w:pPr>
              <w:spacing w:line="34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7C3EA5F" w14:textId="77777777" w:rsidR="00EE33D1" w:rsidRPr="00AD7CD8" w:rsidRDefault="00EE33D1" w:rsidP="00C229B3">
            <w:pPr>
              <w:pBdr>
                <w:bottom w:val="single" w:sz="4" w:space="1" w:color="auto"/>
              </w:pBdr>
              <w:spacing w:line="340" w:lineRule="exact"/>
              <w:ind w:left="-57" w:right="-54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720301B8" w14:textId="77777777" w:rsidR="00EE33D1" w:rsidRPr="00AD7CD8" w:rsidRDefault="00EE33D1" w:rsidP="00C229B3">
            <w:pPr>
              <w:pBdr>
                <w:bottom w:val="single" w:sz="4" w:space="1" w:color="auto"/>
              </w:pBdr>
              <w:spacing w:line="340" w:lineRule="exact"/>
              <w:ind w:left="-57" w:right="-65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EE33D1" w:rsidRPr="00792CF6" w14:paraId="1CEDF458" w14:textId="77777777">
        <w:trPr>
          <w:trHeight w:val="20"/>
        </w:trPr>
        <w:tc>
          <w:tcPr>
            <w:tcW w:w="5805" w:type="dxa"/>
            <w:vAlign w:val="center"/>
          </w:tcPr>
          <w:p w14:paraId="7952328E" w14:textId="77777777" w:rsidR="00EE33D1" w:rsidRPr="00792CF6" w:rsidRDefault="00EE33D1" w:rsidP="00C229B3">
            <w:pPr>
              <w:spacing w:line="34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16A6832" w14:textId="77777777" w:rsidR="00EE33D1" w:rsidRPr="00792CF6" w:rsidRDefault="00EE33D1" w:rsidP="00C229B3">
            <w:pPr>
              <w:spacing w:line="34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A2C34AF" w14:textId="77777777" w:rsidR="00EE33D1" w:rsidRPr="00792CF6" w:rsidRDefault="00EE33D1" w:rsidP="00C229B3">
            <w:pPr>
              <w:spacing w:line="34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</w:tr>
      <w:tr w:rsidR="00EE33D1" w:rsidRPr="00792CF6" w14:paraId="7FA4741B" w14:textId="77777777">
        <w:trPr>
          <w:trHeight w:val="20"/>
        </w:trPr>
        <w:tc>
          <w:tcPr>
            <w:tcW w:w="5805" w:type="dxa"/>
          </w:tcPr>
          <w:p w14:paraId="6FC3947B" w14:textId="77777777" w:rsidR="00EE33D1" w:rsidRPr="00792CF6" w:rsidRDefault="00EE33D1" w:rsidP="00C229B3">
            <w:pPr>
              <w:spacing w:line="34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rFonts w:eastAsia="Arial Unicode MS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368" w:type="dxa"/>
          </w:tcPr>
          <w:p w14:paraId="3D241B95" w14:textId="66560FFD" w:rsidR="00EE33D1" w:rsidRPr="00930C77" w:rsidRDefault="00930C77" w:rsidP="00C229B3">
            <w:pPr>
              <w:tabs>
                <w:tab w:val="decimal" w:pos="1011"/>
              </w:tabs>
              <w:spacing w:line="340" w:lineRule="exact"/>
              <w:ind w:left="-57" w:right="-47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930C77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D43085C" w14:textId="4BB48AD6" w:rsidR="00EE33D1" w:rsidRPr="00930C77" w:rsidRDefault="00930C77" w:rsidP="00C229B3">
            <w:pPr>
              <w:tabs>
                <w:tab w:val="decimal" w:pos="964"/>
              </w:tabs>
              <w:spacing w:line="340" w:lineRule="exact"/>
              <w:ind w:left="-57" w:right="-47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930C77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EE33D1" w:rsidRPr="00792CF6" w14:paraId="49B46A45" w14:textId="77777777">
        <w:trPr>
          <w:trHeight w:val="20"/>
        </w:trPr>
        <w:tc>
          <w:tcPr>
            <w:tcW w:w="5805" w:type="dxa"/>
          </w:tcPr>
          <w:p w14:paraId="630722F9" w14:textId="77777777" w:rsidR="00EE33D1" w:rsidRPr="00792CF6" w:rsidRDefault="00EE33D1" w:rsidP="00C229B3">
            <w:pPr>
              <w:spacing w:line="34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rFonts w:eastAsia="Arial Unicode MS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368" w:type="dxa"/>
          </w:tcPr>
          <w:p w14:paraId="23D58B57" w14:textId="3D1E854C" w:rsidR="00EE33D1" w:rsidRPr="00792CF6" w:rsidRDefault="00930C77" w:rsidP="00C229B3">
            <w:pPr>
              <w:tabs>
                <w:tab w:val="decimal" w:pos="964"/>
              </w:tabs>
              <w:spacing w:line="34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1,225</w:t>
            </w:r>
          </w:p>
        </w:tc>
        <w:tc>
          <w:tcPr>
            <w:tcW w:w="1368" w:type="dxa"/>
            <w:vAlign w:val="bottom"/>
          </w:tcPr>
          <w:p w14:paraId="524F5D20" w14:textId="1E9B58B1" w:rsidR="00EE33D1" w:rsidRPr="00930C77" w:rsidRDefault="00930C77" w:rsidP="00C229B3">
            <w:pPr>
              <w:tabs>
                <w:tab w:val="decimal" w:pos="964"/>
              </w:tabs>
              <w:spacing w:line="340" w:lineRule="exact"/>
              <w:ind w:left="-57" w:right="-47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930C77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EE33D1" w:rsidRPr="00792CF6" w14:paraId="01C56097" w14:textId="77777777">
        <w:trPr>
          <w:trHeight w:val="70"/>
        </w:trPr>
        <w:tc>
          <w:tcPr>
            <w:tcW w:w="5805" w:type="dxa"/>
          </w:tcPr>
          <w:p w14:paraId="1008FA6A" w14:textId="57BE94D8" w:rsidR="00EE33D1" w:rsidRPr="00792CF6" w:rsidRDefault="00FB27BA" w:rsidP="00C229B3">
            <w:pPr>
              <w:spacing w:line="340" w:lineRule="exact"/>
              <w:ind w:left="212" w:hanging="242"/>
              <w:rPr>
                <w:sz w:val="26"/>
                <w:szCs w:val="26"/>
              </w:rPr>
            </w:pPr>
            <w:r w:rsidRPr="00E5119A">
              <w:rPr>
                <w:rFonts w:asciiTheme="minorBidi" w:eastAsia="Arial Unicode MS" w:hAnsiTheme="minorBidi"/>
                <w:sz w:val="26"/>
                <w:szCs w:val="26"/>
                <w:cs/>
                <w:lang w:val="en-GB"/>
              </w:rPr>
              <w:t>ส่วนแบ่งขาดทุนจากเงินลงทุนตามวิธีส่วนได้เสีย</w:t>
            </w:r>
          </w:p>
        </w:tc>
        <w:tc>
          <w:tcPr>
            <w:tcW w:w="1368" w:type="dxa"/>
          </w:tcPr>
          <w:p w14:paraId="437B7938" w14:textId="56EC8964" w:rsidR="00EE33D1" w:rsidRPr="00792CF6" w:rsidRDefault="00930C77" w:rsidP="00C229B3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(212)</w:t>
            </w:r>
          </w:p>
        </w:tc>
        <w:tc>
          <w:tcPr>
            <w:tcW w:w="1368" w:type="dxa"/>
            <w:vAlign w:val="bottom"/>
          </w:tcPr>
          <w:p w14:paraId="72E62279" w14:textId="2CB1764A" w:rsidR="00EE33D1" w:rsidRPr="00930C77" w:rsidRDefault="00930C77" w:rsidP="00C229B3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-57" w:right="-47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930C77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EE33D1" w:rsidRPr="00792CF6" w14:paraId="78AC0004" w14:textId="77777777">
        <w:trPr>
          <w:trHeight w:val="63"/>
        </w:trPr>
        <w:tc>
          <w:tcPr>
            <w:tcW w:w="5805" w:type="dxa"/>
          </w:tcPr>
          <w:p w14:paraId="0C17323D" w14:textId="77777777" w:rsidR="00EE33D1" w:rsidRPr="00F17207" w:rsidRDefault="00EE33D1" w:rsidP="00C229B3">
            <w:pPr>
              <w:spacing w:line="34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rFonts w:eastAsia="Arial Unicode MS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68" w:type="dxa"/>
          </w:tcPr>
          <w:p w14:paraId="70EEF62C" w14:textId="67B40FA4" w:rsidR="00EE33D1" w:rsidRPr="00792CF6" w:rsidRDefault="00930C77" w:rsidP="00C229B3">
            <w:pPr>
              <w:pBdr>
                <w:bottom w:val="single" w:sz="12" w:space="1" w:color="auto"/>
              </w:pBdr>
              <w:tabs>
                <w:tab w:val="decimal" w:pos="964"/>
              </w:tabs>
              <w:spacing w:line="34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1,013</w:t>
            </w:r>
          </w:p>
        </w:tc>
        <w:tc>
          <w:tcPr>
            <w:tcW w:w="1368" w:type="dxa"/>
            <w:vAlign w:val="bottom"/>
          </w:tcPr>
          <w:p w14:paraId="1A66E6AB" w14:textId="023E4F8E" w:rsidR="00EE33D1" w:rsidRPr="00792CF6" w:rsidRDefault="00930C77" w:rsidP="00C229B3">
            <w:pPr>
              <w:pBdr>
                <w:bottom w:val="single" w:sz="12" w:space="1" w:color="auto"/>
              </w:pBdr>
              <w:tabs>
                <w:tab w:val="decimal" w:pos="964"/>
              </w:tabs>
              <w:spacing w:line="340" w:lineRule="exact"/>
              <w:ind w:left="-57" w:right="-47"/>
              <w:jc w:val="both"/>
              <w:rPr>
                <w:sz w:val="26"/>
                <w:szCs w:val="26"/>
                <w:lang w:val="en-GB"/>
              </w:rPr>
            </w:pPr>
            <w:r w:rsidRPr="00930C77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</w:tbl>
    <w:p w14:paraId="70399CA7" w14:textId="5FA9D9E4" w:rsidR="00A014BC" w:rsidRPr="005950FE" w:rsidRDefault="00A014BC" w:rsidP="00A014BC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lastRenderedPageBreak/>
        <w:t>อสังหาริมทรัพย์เพื่อการลงทุน</w:t>
      </w:r>
    </w:p>
    <w:p w14:paraId="4C207B1B" w14:textId="791A8484" w:rsidR="005950FE" w:rsidRPr="00490D80" w:rsidRDefault="005950FE" w:rsidP="005950FE">
      <w:pPr>
        <w:ind w:left="360"/>
        <w:jc w:val="both"/>
        <w:rPr>
          <w:b/>
          <w:bCs/>
          <w:sz w:val="26"/>
          <w:szCs w:val="26"/>
          <w:lang w:eastAsia="en-US"/>
        </w:rPr>
      </w:pPr>
    </w:p>
    <w:tbl>
      <w:tblPr>
        <w:tblW w:w="8987" w:type="dxa"/>
        <w:tblInd w:w="360" w:type="dxa"/>
        <w:tblLayout w:type="fixed"/>
        <w:tblLook w:val="0400" w:firstRow="0" w:lastRow="0" w:firstColumn="0" w:lastColumn="0" w:noHBand="0" w:noVBand="1"/>
      </w:tblPr>
      <w:tblGrid>
        <w:gridCol w:w="4167"/>
        <w:gridCol w:w="1560"/>
        <w:gridCol w:w="1701"/>
        <w:gridCol w:w="1559"/>
      </w:tblGrid>
      <w:tr w:rsidR="009561A3" w:rsidRPr="00792CF6" w14:paraId="3DD54CBA" w14:textId="77777777" w:rsidTr="00292D20">
        <w:trPr>
          <w:tblHeader/>
        </w:trPr>
        <w:tc>
          <w:tcPr>
            <w:tcW w:w="4167" w:type="dxa"/>
          </w:tcPr>
          <w:p w14:paraId="474CA9BC" w14:textId="7BEA9B29" w:rsidR="00A87684" w:rsidRPr="00792CF6" w:rsidRDefault="00A014BC" w:rsidP="00A014BC">
            <w:pPr>
              <w:spacing w:line="360" w:lineRule="exact"/>
              <w:ind w:left="-105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4820" w:type="dxa"/>
            <w:gridSpan w:val="3"/>
          </w:tcPr>
          <w:p w14:paraId="7B2C4475" w14:textId="22C6A363" w:rsidR="00A87684" w:rsidRPr="00A014BC" w:rsidRDefault="00A87684" w:rsidP="00B8598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eastAsia="Browallia New"/>
                <w:sz w:val="26"/>
                <w:szCs w:val="26"/>
              </w:rPr>
            </w:pPr>
            <w:r w:rsidRPr="00A014BC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81E17" w:rsidRPr="00792CF6" w14:paraId="05124CE4" w14:textId="77777777" w:rsidTr="00292D20">
        <w:trPr>
          <w:trHeight w:val="750"/>
          <w:tblHeader/>
        </w:trPr>
        <w:tc>
          <w:tcPr>
            <w:tcW w:w="4167" w:type="dxa"/>
            <w:vAlign w:val="bottom"/>
          </w:tcPr>
          <w:p w14:paraId="58373F41" w14:textId="77777777" w:rsidR="00A81E17" w:rsidRPr="00792CF6" w:rsidRDefault="00A81E17" w:rsidP="00A81E17">
            <w:pPr>
              <w:spacing w:line="360" w:lineRule="exact"/>
              <w:ind w:left="-105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5A827C2D" w14:textId="3B4B1EFE" w:rsidR="00A81E17" w:rsidRPr="00A014BC" w:rsidRDefault="00A81E17" w:rsidP="00A81E17">
            <w:pPr>
              <w:pBdr>
                <w:bottom w:val="single" w:sz="4" w:space="1" w:color="auto"/>
              </w:pBdr>
              <w:spacing w:line="360" w:lineRule="exact"/>
              <w:ind w:right="-10"/>
              <w:jc w:val="center"/>
              <w:rPr>
                <w:sz w:val="26"/>
                <w:szCs w:val="26"/>
                <w:cs/>
              </w:rPr>
            </w:pPr>
            <w:r w:rsidRPr="00A014BC">
              <w:rPr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701" w:type="dxa"/>
            <w:vAlign w:val="bottom"/>
          </w:tcPr>
          <w:p w14:paraId="0ABC5B16" w14:textId="77777777" w:rsidR="00A81E17" w:rsidRPr="00A014BC" w:rsidRDefault="00A81E17" w:rsidP="00A81E17">
            <w:pPr>
              <w:spacing w:line="360" w:lineRule="exact"/>
              <w:ind w:right="-72"/>
              <w:jc w:val="center"/>
              <w:rPr>
                <w:sz w:val="26"/>
                <w:szCs w:val="26"/>
                <w:cs/>
                <w:lang w:val="en-GB"/>
              </w:rPr>
            </w:pPr>
            <w:r w:rsidRPr="00A014BC">
              <w:rPr>
                <w:sz w:val="26"/>
                <w:szCs w:val="26"/>
                <w:cs/>
                <w:lang w:val="en-GB"/>
              </w:rPr>
              <w:t>อาคารและ</w:t>
            </w:r>
          </w:p>
          <w:p w14:paraId="5AE2A2D6" w14:textId="76FF1E20" w:rsidR="00A81E17" w:rsidRPr="00A014BC" w:rsidRDefault="00A81E17" w:rsidP="00A81E17">
            <w:pPr>
              <w:pBdr>
                <w:bottom w:val="single" w:sz="4" w:space="1" w:color="auto"/>
              </w:pBdr>
              <w:spacing w:line="360" w:lineRule="exact"/>
              <w:ind w:right="-10"/>
              <w:jc w:val="center"/>
              <w:rPr>
                <w:sz w:val="26"/>
                <w:szCs w:val="26"/>
                <w:cs/>
                <w:lang w:val="en-GB"/>
              </w:rPr>
            </w:pPr>
            <w:r w:rsidRPr="00A014BC">
              <w:rPr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1559" w:type="dxa"/>
            <w:vAlign w:val="bottom"/>
          </w:tcPr>
          <w:p w14:paraId="33DB7488" w14:textId="13B3F874" w:rsidR="00A81E17" w:rsidRPr="00A014BC" w:rsidRDefault="00A81E17" w:rsidP="00A81E17">
            <w:pPr>
              <w:pBdr>
                <w:bottom w:val="single" w:sz="4" w:space="1" w:color="auto"/>
              </w:pBdr>
              <w:spacing w:line="360" w:lineRule="exact"/>
              <w:ind w:right="-10"/>
              <w:jc w:val="center"/>
              <w:rPr>
                <w:rFonts w:eastAsia="Browallia New"/>
                <w:sz w:val="26"/>
                <w:szCs w:val="26"/>
              </w:rPr>
            </w:pPr>
            <w:r w:rsidRPr="00A014BC">
              <w:rPr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561A3" w:rsidRPr="00792CF6" w14:paraId="147CC22C" w14:textId="77777777" w:rsidTr="00292D20">
        <w:trPr>
          <w:tblHeader/>
        </w:trPr>
        <w:tc>
          <w:tcPr>
            <w:tcW w:w="4167" w:type="dxa"/>
          </w:tcPr>
          <w:p w14:paraId="0BCE4283" w14:textId="77777777" w:rsidR="00A87684" w:rsidRPr="00792CF6" w:rsidRDefault="00A87684" w:rsidP="00A014BC">
            <w:pPr>
              <w:spacing w:line="360" w:lineRule="exact"/>
              <w:ind w:left="-105"/>
              <w:jc w:val="thaiDistribute"/>
              <w:rPr>
                <w:rFonts w:eastAsia="Browallia New"/>
                <w:b/>
                <w:sz w:val="26"/>
                <w:szCs w:val="26"/>
              </w:rPr>
            </w:pPr>
          </w:p>
        </w:tc>
        <w:tc>
          <w:tcPr>
            <w:tcW w:w="1560" w:type="dxa"/>
          </w:tcPr>
          <w:p w14:paraId="02DA6134" w14:textId="77777777" w:rsidR="00A87684" w:rsidRPr="00792CF6" w:rsidRDefault="00A87684" w:rsidP="00A12DB3">
            <w:pPr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ECFB18E" w14:textId="77777777" w:rsidR="00A87684" w:rsidRPr="00792CF6" w:rsidRDefault="00A87684" w:rsidP="00A12DB3">
            <w:pPr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5CF702" w14:textId="77777777" w:rsidR="00A87684" w:rsidRPr="00792CF6" w:rsidRDefault="00A87684" w:rsidP="00A12DB3">
            <w:pPr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9561A3" w:rsidRPr="00792CF6" w14:paraId="6CA95EB0" w14:textId="77777777" w:rsidTr="00B3001C">
        <w:tc>
          <w:tcPr>
            <w:tcW w:w="4167" w:type="dxa"/>
          </w:tcPr>
          <w:p w14:paraId="1131DF8A" w14:textId="30B30B5F" w:rsidR="00A87684" w:rsidRPr="00792CF6" w:rsidRDefault="00A87684" w:rsidP="00A014BC">
            <w:pPr>
              <w:spacing w:line="360" w:lineRule="exact"/>
              <w:ind w:left="-105"/>
              <w:jc w:val="thaiDistribute"/>
              <w:rPr>
                <w:rFonts w:eastAsia="Browallia New"/>
                <w:b/>
                <w:bCs/>
                <w:sz w:val="26"/>
                <w:szCs w:val="26"/>
              </w:rPr>
            </w:pP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929FB" w:rsidRPr="00792CF6">
              <w:rPr>
                <w:b/>
                <w:bCs/>
                <w:sz w:val="26"/>
                <w:szCs w:val="26"/>
                <w:lang w:val="en-GB"/>
              </w:rPr>
              <w:t>1</w:t>
            </w: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  <w:r w:rsidR="006929FB" w:rsidRPr="00792CF6">
              <w:rPr>
                <w:b/>
                <w:bCs/>
                <w:sz w:val="26"/>
                <w:szCs w:val="26"/>
                <w:lang w:val="en-GB"/>
              </w:rPr>
              <w:t>256</w:t>
            </w:r>
            <w:r w:rsidR="00E4679F"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1560" w:type="dxa"/>
          </w:tcPr>
          <w:p w14:paraId="41596489" w14:textId="77777777" w:rsidR="00A87684" w:rsidRPr="00792CF6" w:rsidRDefault="00A87684" w:rsidP="00A12DB3">
            <w:pPr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1D72A67A" w14:textId="77777777" w:rsidR="00A87684" w:rsidRPr="00792CF6" w:rsidRDefault="00A87684" w:rsidP="00A12DB3">
            <w:pPr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CCDC272" w14:textId="77777777" w:rsidR="00A87684" w:rsidRPr="00792CF6" w:rsidRDefault="00A87684" w:rsidP="00A12DB3">
            <w:pPr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E4679F" w:rsidRPr="00792CF6" w14:paraId="4AB577A3" w14:textId="77777777" w:rsidTr="00B3001C">
        <w:tc>
          <w:tcPr>
            <w:tcW w:w="4167" w:type="dxa"/>
          </w:tcPr>
          <w:p w14:paraId="09564E8C" w14:textId="77777777" w:rsidR="00E4679F" w:rsidRPr="00792CF6" w:rsidRDefault="00E4679F" w:rsidP="00E4679F">
            <w:pPr>
              <w:spacing w:line="360" w:lineRule="exact"/>
              <w:ind w:left="-105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60" w:type="dxa"/>
          </w:tcPr>
          <w:p w14:paraId="4F101113" w14:textId="5798C3A1" w:rsidR="00E4679F" w:rsidRPr="00792CF6" w:rsidRDefault="00E4679F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10,164,996</w:t>
            </w:r>
          </w:p>
        </w:tc>
        <w:tc>
          <w:tcPr>
            <w:tcW w:w="1701" w:type="dxa"/>
          </w:tcPr>
          <w:p w14:paraId="366BD2EE" w14:textId="0371F3D3" w:rsidR="00E4679F" w:rsidRPr="00792CF6" w:rsidRDefault="00E4679F" w:rsidP="00A12DB3">
            <w:pP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24,898,873</w:t>
            </w:r>
          </w:p>
        </w:tc>
        <w:tc>
          <w:tcPr>
            <w:tcW w:w="1559" w:type="dxa"/>
          </w:tcPr>
          <w:p w14:paraId="306FC3C0" w14:textId="31C8C68E" w:rsidR="00E4679F" w:rsidRPr="00792CF6" w:rsidRDefault="00E4679F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35,063,869</w:t>
            </w:r>
          </w:p>
        </w:tc>
      </w:tr>
      <w:tr w:rsidR="00E4679F" w:rsidRPr="00792CF6" w14:paraId="7008A2EF" w14:textId="77777777" w:rsidTr="00B3001C">
        <w:tc>
          <w:tcPr>
            <w:tcW w:w="4167" w:type="dxa"/>
          </w:tcPr>
          <w:p w14:paraId="2EBB8EB8" w14:textId="77777777" w:rsidR="00E4679F" w:rsidRPr="00792CF6" w:rsidRDefault="00E4679F" w:rsidP="00E4679F">
            <w:pPr>
              <w:spacing w:line="360" w:lineRule="exact"/>
              <w:ind w:left="-105"/>
              <w:jc w:val="thaiDistribute"/>
              <w:rPr>
                <w:rFonts w:eastAsia="Browallia New"/>
                <w:b/>
                <w:sz w:val="26"/>
                <w:szCs w:val="26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60" w:type="dxa"/>
          </w:tcPr>
          <w:p w14:paraId="6C5EEEE6" w14:textId="11EFDDA3" w:rsidR="00E4679F" w:rsidRPr="00792CF6" w:rsidRDefault="00E4679F" w:rsidP="00BA1D2B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60" w:lineRule="exact"/>
              <w:ind w:right="-10"/>
              <w:jc w:val="both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10FFE764" w14:textId="079F8B76" w:rsidR="00E4679F" w:rsidRPr="00792CF6" w:rsidRDefault="00E4679F" w:rsidP="005052A0">
            <w:pPr>
              <w:pBdr>
                <w:bottom w:val="single" w:sz="4" w:space="1" w:color="auto"/>
              </w:pBd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(5,224,708)</w:t>
            </w:r>
          </w:p>
        </w:tc>
        <w:tc>
          <w:tcPr>
            <w:tcW w:w="1559" w:type="dxa"/>
          </w:tcPr>
          <w:p w14:paraId="31B10B3B" w14:textId="72AF7D58" w:rsidR="00E4679F" w:rsidRPr="00792CF6" w:rsidRDefault="00E4679F" w:rsidP="005052A0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(5,224,708)</w:t>
            </w:r>
          </w:p>
        </w:tc>
      </w:tr>
      <w:tr w:rsidR="00E4679F" w:rsidRPr="00792CF6" w14:paraId="5062575E" w14:textId="77777777" w:rsidTr="00B3001C">
        <w:tc>
          <w:tcPr>
            <w:tcW w:w="4167" w:type="dxa"/>
          </w:tcPr>
          <w:p w14:paraId="165F9620" w14:textId="77777777" w:rsidR="00E4679F" w:rsidRPr="00792CF6" w:rsidRDefault="00E4679F" w:rsidP="00E4679F">
            <w:pPr>
              <w:spacing w:line="360" w:lineRule="exact"/>
              <w:ind w:left="-105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60" w:type="dxa"/>
          </w:tcPr>
          <w:p w14:paraId="6C0F014B" w14:textId="344A846C" w:rsidR="00E4679F" w:rsidRPr="00792CF6" w:rsidRDefault="00E4679F" w:rsidP="005052A0">
            <w:pPr>
              <w:pBdr>
                <w:bottom w:val="single" w:sz="12" w:space="1" w:color="auto"/>
              </w:pBd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10,164,996</w:t>
            </w:r>
          </w:p>
        </w:tc>
        <w:tc>
          <w:tcPr>
            <w:tcW w:w="1701" w:type="dxa"/>
          </w:tcPr>
          <w:p w14:paraId="16B198E1" w14:textId="514F3A6D" w:rsidR="00E4679F" w:rsidRPr="00792CF6" w:rsidRDefault="00E4679F" w:rsidP="005052A0">
            <w:pPr>
              <w:pBdr>
                <w:bottom w:val="single" w:sz="12" w:space="1" w:color="auto"/>
              </w:pBd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19,674,165</w:t>
            </w:r>
          </w:p>
        </w:tc>
        <w:tc>
          <w:tcPr>
            <w:tcW w:w="1559" w:type="dxa"/>
          </w:tcPr>
          <w:p w14:paraId="3559C835" w14:textId="68A36A39" w:rsidR="00E4679F" w:rsidRPr="00792CF6" w:rsidRDefault="00E4679F" w:rsidP="005052A0">
            <w:pPr>
              <w:pBdr>
                <w:bottom w:val="single" w:sz="12" w:space="1" w:color="auto"/>
              </w:pBd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29,839,161 </w:t>
            </w:r>
          </w:p>
        </w:tc>
      </w:tr>
      <w:tr w:rsidR="00E4679F" w:rsidRPr="00792CF6" w14:paraId="0A6E0C72" w14:textId="77777777" w:rsidTr="00B3001C">
        <w:tc>
          <w:tcPr>
            <w:tcW w:w="4167" w:type="dxa"/>
          </w:tcPr>
          <w:p w14:paraId="67BEA13D" w14:textId="77777777" w:rsidR="00E4679F" w:rsidRPr="00792CF6" w:rsidRDefault="00E4679F" w:rsidP="00E4679F">
            <w:pPr>
              <w:spacing w:line="360" w:lineRule="exact"/>
              <w:ind w:left="-105"/>
              <w:jc w:val="thaiDistribute"/>
              <w:rPr>
                <w:rFonts w:eastAsia="Browallia New"/>
                <w:b/>
                <w:sz w:val="26"/>
                <w:szCs w:val="26"/>
              </w:rPr>
            </w:pPr>
          </w:p>
        </w:tc>
        <w:tc>
          <w:tcPr>
            <w:tcW w:w="1560" w:type="dxa"/>
          </w:tcPr>
          <w:p w14:paraId="173C972D" w14:textId="77777777" w:rsidR="00E4679F" w:rsidRPr="00792CF6" w:rsidRDefault="00E4679F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A80500D" w14:textId="77777777" w:rsidR="00E4679F" w:rsidRPr="00792CF6" w:rsidRDefault="00E4679F" w:rsidP="00A12DB3">
            <w:pP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3896ED7" w14:textId="77777777" w:rsidR="00E4679F" w:rsidRPr="00792CF6" w:rsidRDefault="00E4679F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E4679F" w:rsidRPr="00792CF6" w14:paraId="689D7825" w14:textId="77777777" w:rsidTr="00B3001C">
        <w:tc>
          <w:tcPr>
            <w:tcW w:w="4167" w:type="dxa"/>
          </w:tcPr>
          <w:p w14:paraId="3AE018D4" w14:textId="1627DA91" w:rsidR="00E4679F" w:rsidRPr="00792CF6" w:rsidRDefault="00E4679F" w:rsidP="00E4679F">
            <w:pPr>
              <w:spacing w:line="360" w:lineRule="exact"/>
              <w:ind w:left="-105"/>
              <w:jc w:val="thaiDistribute"/>
              <w:rPr>
                <w:rFonts w:eastAsia="Browallia New"/>
                <w:b/>
                <w:bCs/>
                <w:sz w:val="26"/>
                <w:szCs w:val="26"/>
              </w:rPr>
            </w:pP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Pr="00792CF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792CF6">
              <w:rPr>
                <w:b/>
                <w:bCs/>
                <w:sz w:val="26"/>
                <w:szCs w:val="26"/>
                <w:lang w:val="en-GB"/>
              </w:rPr>
              <w:t>256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1560" w:type="dxa"/>
          </w:tcPr>
          <w:p w14:paraId="42254552" w14:textId="77777777" w:rsidR="00E4679F" w:rsidRPr="00792CF6" w:rsidRDefault="00E4679F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AE13F7F" w14:textId="77777777" w:rsidR="00E4679F" w:rsidRPr="00792CF6" w:rsidRDefault="00E4679F" w:rsidP="00A12DB3">
            <w:pP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382B66F" w14:textId="77777777" w:rsidR="00E4679F" w:rsidRPr="00792CF6" w:rsidRDefault="00E4679F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E4679F" w:rsidRPr="00792CF6" w14:paraId="3CCAC080" w14:textId="77777777" w:rsidTr="00B3001C">
        <w:tc>
          <w:tcPr>
            <w:tcW w:w="4167" w:type="dxa"/>
          </w:tcPr>
          <w:p w14:paraId="7C1709A4" w14:textId="304FFD12" w:rsidR="00E4679F" w:rsidRPr="00792CF6" w:rsidRDefault="00E4679F" w:rsidP="00E4679F">
            <w:pPr>
              <w:spacing w:line="360" w:lineRule="exact"/>
              <w:ind w:left="-105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560" w:type="dxa"/>
          </w:tcPr>
          <w:p w14:paraId="1AD9CF7E" w14:textId="052C598F" w:rsidR="00E4679F" w:rsidRPr="00792CF6" w:rsidRDefault="00E4679F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10,164,996</w:t>
            </w:r>
          </w:p>
        </w:tc>
        <w:tc>
          <w:tcPr>
            <w:tcW w:w="1701" w:type="dxa"/>
          </w:tcPr>
          <w:p w14:paraId="30F9D271" w14:textId="399D000A" w:rsidR="00E4679F" w:rsidRPr="00792CF6" w:rsidRDefault="00E4679F" w:rsidP="00A12DB3">
            <w:pP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19,674,165</w:t>
            </w:r>
          </w:p>
        </w:tc>
        <w:tc>
          <w:tcPr>
            <w:tcW w:w="1559" w:type="dxa"/>
          </w:tcPr>
          <w:p w14:paraId="6FF24840" w14:textId="371AD9C2" w:rsidR="00E4679F" w:rsidRPr="00792CF6" w:rsidRDefault="00E4679F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29,839,161</w:t>
            </w:r>
          </w:p>
        </w:tc>
      </w:tr>
      <w:tr w:rsidR="00E4679F" w:rsidRPr="00792CF6" w14:paraId="41FABFA5" w14:textId="77777777" w:rsidTr="00B3001C">
        <w:tc>
          <w:tcPr>
            <w:tcW w:w="4167" w:type="dxa"/>
          </w:tcPr>
          <w:p w14:paraId="4947D514" w14:textId="7C542417" w:rsidR="00E4679F" w:rsidRPr="00792CF6" w:rsidRDefault="00E4679F" w:rsidP="00E4679F">
            <w:pPr>
              <w:spacing w:line="360" w:lineRule="exact"/>
              <w:ind w:left="-105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เพิ่</w:t>
            </w:r>
            <w:r w:rsidRPr="00713DB9">
              <w:rPr>
                <w:sz w:val="26"/>
                <w:szCs w:val="26"/>
                <w:cs/>
                <w:lang w:val="en-GB"/>
              </w:rPr>
              <w:t>ม</w:t>
            </w:r>
            <w:r w:rsidR="008E49E4" w:rsidRPr="00713DB9">
              <w:rPr>
                <w:rFonts w:hint="cs"/>
                <w:sz w:val="26"/>
                <w:szCs w:val="26"/>
                <w:cs/>
                <w:lang w:val="en-GB"/>
              </w:rPr>
              <w:t>ขึ้น</w:t>
            </w:r>
          </w:p>
        </w:tc>
        <w:tc>
          <w:tcPr>
            <w:tcW w:w="1560" w:type="dxa"/>
          </w:tcPr>
          <w:p w14:paraId="63C62D4A" w14:textId="2D8B8A48" w:rsidR="00E4679F" w:rsidRPr="00792CF6" w:rsidRDefault="00E4679F" w:rsidP="00BA1D2B">
            <w:pPr>
              <w:tabs>
                <w:tab w:val="decimal" w:pos="1122"/>
              </w:tabs>
              <w:spacing w:line="360" w:lineRule="exact"/>
              <w:ind w:right="-10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44C46598" w14:textId="32DCB444" w:rsidR="00E4679F" w:rsidRPr="00792CF6" w:rsidRDefault="00E4679F" w:rsidP="00A12DB3">
            <w:pP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76,630</w:t>
            </w:r>
          </w:p>
        </w:tc>
        <w:tc>
          <w:tcPr>
            <w:tcW w:w="1559" w:type="dxa"/>
          </w:tcPr>
          <w:p w14:paraId="1AB8E375" w14:textId="0901897E" w:rsidR="00E4679F" w:rsidRPr="00792CF6" w:rsidRDefault="00E4679F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76,630</w:t>
            </w:r>
          </w:p>
        </w:tc>
      </w:tr>
      <w:tr w:rsidR="00E4679F" w:rsidRPr="00792CF6" w14:paraId="49FE5A62" w14:textId="77777777" w:rsidTr="00B3001C">
        <w:tc>
          <w:tcPr>
            <w:tcW w:w="4167" w:type="dxa"/>
          </w:tcPr>
          <w:p w14:paraId="527A57B4" w14:textId="340CDDE4" w:rsidR="00E4679F" w:rsidRPr="00792CF6" w:rsidRDefault="00E4679F" w:rsidP="00E4679F">
            <w:pPr>
              <w:spacing w:line="360" w:lineRule="exact"/>
              <w:ind w:left="-105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การจำหน่าย</w:t>
            </w:r>
          </w:p>
        </w:tc>
        <w:tc>
          <w:tcPr>
            <w:tcW w:w="1560" w:type="dxa"/>
          </w:tcPr>
          <w:p w14:paraId="3A8379EB" w14:textId="1B045C46" w:rsidR="00E4679F" w:rsidRPr="00792CF6" w:rsidRDefault="00E4679F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(2,940,000)</w:t>
            </w:r>
          </w:p>
        </w:tc>
        <w:tc>
          <w:tcPr>
            <w:tcW w:w="1701" w:type="dxa"/>
          </w:tcPr>
          <w:p w14:paraId="60E90AEE" w14:textId="1154B76F" w:rsidR="00E4679F" w:rsidRPr="00F34F34" w:rsidRDefault="00E4679F" w:rsidP="00BA1D2B">
            <w:pPr>
              <w:tabs>
                <w:tab w:val="decimal" w:pos="1277"/>
              </w:tabs>
              <w:spacing w:line="360" w:lineRule="exact"/>
              <w:ind w:right="-10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67552F24" w14:textId="7A0DD42B" w:rsidR="00E4679F" w:rsidRPr="00792CF6" w:rsidRDefault="00E4679F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(2,940,000)</w:t>
            </w:r>
          </w:p>
        </w:tc>
      </w:tr>
      <w:tr w:rsidR="00E4679F" w:rsidRPr="00792CF6" w14:paraId="1DD06497" w14:textId="77777777" w:rsidTr="00B3001C">
        <w:tc>
          <w:tcPr>
            <w:tcW w:w="4167" w:type="dxa"/>
          </w:tcPr>
          <w:p w14:paraId="50283318" w14:textId="2EA7B564" w:rsidR="00E4679F" w:rsidRPr="00792CF6" w:rsidRDefault="00E4679F" w:rsidP="00E4679F">
            <w:pPr>
              <w:spacing w:line="360" w:lineRule="exact"/>
              <w:ind w:left="-105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ค่าเสื่อมราคา </w:t>
            </w:r>
          </w:p>
        </w:tc>
        <w:tc>
          <w:tcPr>
            <w:tcW w:w="1560" w:type="dxa"/>
          </w:tcPr>
          <w:p w14:paraId="313CF7C3" w14:textId="0A2873FD" w:rsidR="00E4679F" w:rsidRPr="00BA1D2B" w:rsidRDefault="00E4679F" w:rsidP="00BA1D2B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60" w:lineRule="exact"/>
              <w:ind w:right="-10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0AF9B7BA" w14:textId="254D666E" w:rsidR="00E4679F" w:rsidRPr="00792CF6" w:rsidRDefault="00E4679F" w:rsidP="005052A0">
            <w:pPr>
              <w:pBdr>
                <w:bottom w:val="single" w:sz="4" w:space="1" w:color="auto"/>
              </w:pBd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(1,417,649)</w:t>
            </w:r>
          </w:p>
        </w:tc>
        <w:tc>
          <w:tcPr>
            <w:tcW w:w="1559" w:type="dxa"/>
          </w:tcPr>
          <w:p w14:paraId="050B4E88" w14:textId="53E6EAC9" w:rsidR="00E4679F" w:rsidRPr="00792CF6" w:rsidRDefault="00E4679F" w:rsidP="005052A0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(1,417,649)</w:t>
            </w:r>
          </w:p>
        </w:tc>
      </w:tr>
      <w:tr w:rsidR="00E4679F" w:rsidRPr="00792CF6" w14:paraId="28A00B58" w14:textId="77777777" w:rsidTr="00B3001C">
        <w:tc>
          <w:tcPr>
            <w:tcW w:w="4167" w:type="dxa"/>
          </w:tcPr>
          <w:p w14:paraId="5EAFBCA3" w14:textId="5D34633B" w:rsidR="00E4679F" w:rsidRPr="00792CF6" w:rsidRDefault="00E4679F" w:rsidP="00E4679F">
            <w:pPr>
              <w:spacing w:line="360" w:lineRule="exact"/>
              <w:ind w:left="-105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560" w:type="dxa"/>
          </w:tcPr>
          <w:p w14:paraId="16E49382" w14:textId="4EFC7550" w:rsidR="00E4679F" w:rsidRPr="00792CF6" w:rsidRDefault="00E4679F" w:rsidP="005052A0">
            <w:pPr>
              <w:pBdr>
                <w:bottom w:val="single" w:sz="12" w:space="1" w:color="auto"/>
              </w:pBd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7,224,996</w:t>
            </w:r>
          </w:p>
        </w:tc>
        <w:tc>
          <w:tcPr>
            <w:tcW w:w="1701" w:type="dxa"/>
          </w:tcPr>
          <w:p w14:paraId="59FB90FB" w14:textId="55ABBDEA" w:rsidR="00E4679F" w:rsidRPr="00792CF6" w:rsidRDefault="00E4679F" w:rsidP="005052A0">
            <w:pPr>
              <w:pBdr>
                <w:bottom w:val="single" w:sz="12" w:space="1" w:color="auto"/>
              </w:pBd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18,333,146</w:t>
            </w:r>
          </w:p>
        </w:tc>
        <w:tc>
          <w:tcPr>
            <w:tcW w:w="1559" w:type="dxa"/>
          </w:tcPr>
          <w:p w14:paraId="4BDAEC17" w14:textId="2C581EFC" w:rsidR="00E4679F" w:rsidRPr="00792CF6" w:rsidRDefault="00E4679F" w:rsidP="005052A0">
            <w:pPr>
              <w:pBdr>
                <w:bottom w:val="single" w:sz="12" w:space="1" w:color="auto"/>
              </w:pBd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25,558,142</w:t>
            </w:r>
          </w:p>
        </w:tc>
      </w:tr>
      <w:tr w:rsidR="00E4679F" w:rsidRPr="00792CF6" w14:paraId="757DFB9D" w14:textId="77777777" w:rsidTr="00B3001C">
        <w:tc>
          <w:tcPr>
            <w:tcW w:w="4167" w:type="dxa"/>
          </w:tcPr>
          <w:p w14:paraId="1EDFF268" w14:textId="77777777" w:rsidR="00E4679F" w:rsidRPr="00792CF6" w:rsidRDefault="00E4679F" w:rsidP="00E4679F">
            <w:pPr>
              <w:spacing w:line="360" w:lineRule="exact"/>
              <w:ind w:left="-105"/>
              <w:jc w:val="thaiDistribute"/>
              <w:rPr>
                <w:rFonts w:eastAsia="Browallia New"/>
                <w:b/>
                <w:sz w:val="26"/>
                <w:szCs w:val="26"/>
              </w:rPr>
            </w:pPr>
          </w:p>
        </w:tc>
        <w:tc>
          <w:tcPr>
            <w:tcW w:w="1560" w:type="dxa"/>
          </w:tcPr>
          <w:p w14:paraId="1063458B" w14:textId="77777777" w:rsidR="00E4679F" w:rsidRPr="00792CF6" w:rsidRDefault="00E4679F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B6F9D18" w14:textId="77777777" w:rsidR="00E4679F" w:rsidRPr="00792CF6" w:rsidRDefault="00E4679F" w:rsidP="00A12DB3">
            <w:pP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44B3D5E" w14:textId="77777777" w:rsidR="00E4679F" w:rsidRPr="00792CF6" w:rsidRDefault="00E4679F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E4679F" w:rsidRPr="00792CF6" w14:paraId="49A9CB59" w14:textId="77777777" w:rsidTr="00B3001C">
        <w:tc>
          <w:tcPr>
            <w:tcW w:w="4167" w:type="dxa"/>
          </w:tcPr>
          <w:p w14:paraId="7D2AA646" w14:textId="096152A3" w:rsidR="00E4679F" w:rsidRPr="00792CF6" w:rsidRDefault="00E4679F" w:rsidP="00E4679F">
            <w:pPr>
              <w:spacing w:line="360" w:lineRule="exact"/>
              <w:ind w:left="-105"/>
              <w:jc w:val="thaiDistribute"/>
              <w:rPr>
                <w:rFonts w:eastAsia="Browallia New"/>
                <w:b/>
                <w:bCs/>
                <w:sz w:val="26"/>
                <w:szCs w:val="26"/>
              </w:rPr>
            </w:pP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92CF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792CF6">
              <w:rPr>
                <w:b/>
                <w:bCs/>
                <w:sz w:val="26"/>
                <w:szCs w:val="26"/>
                <w:lang w:val="en-GB"/>
              </w:rPr>
              <w:t>256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1560" w:type="dxa"/>
          </w:tcPr>
          <w:p w14:paraId="6839CF87" w14:textId="77777777" w:rsidR="00E4679F" w:rsidRPr="00792CF6" w:rsidRDefault="00E4679F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CDB50E0" w14:textId="77777777" w:rsidR="00E4679F" w:rsidRPr="00792CF6" w:rsidRDefault="00E4679F" w:rsidP="00A12DB3">
            <w:pP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EB17A34" w14:textId="77777777" w:rsidR="00E4679F" w:rsidRPr="00792CF6" w:rsidRDefault="00E4679F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E4679F" w:rsidRPr="00792CF6" w14:paraId="3762E0F8" w14:textId="77777777" w:rsidTr="00B3001C">
        <w:tc>
          <w:tcPr>
            <w:tcW w:w="4167" w:type="dxa"/>
          </w:tcPr>
          <w:p w14:paraId="11EAE07D" w14:textId="77777777" w:rsidR="00E4679F" w:rsidRPr="00792CF6" w:rsidRDefault="00E4679F" w:rsidP="00E4679F">
            <w:pPr>
              <w:spacing w:line="360" w:lineRule="exact"/>
              <w:ind w:left="-105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60" w:type="dxa"/>
          </w:tcPr>
          <w:p w14:paraId="7AB2D600" w14:textId="3F0B96B1" w:rsidR="00E4679F" w:rsidRPr="00792CF6" w:rsidRDefault="00E4679F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7,224,996</w:t>
            </w:r>
          </w:p>
        </w:tc>
        <w:tc>
          <w:tcPr>
            <w:tcW w:w="1701" w:type="dxa"/>
          </w:tcPr>
          <w:p w14:paraId="39C8BFDA" w14:textId="4848DED2" w:rsidR="00E4679F" w:rsidRPr="00792CF6" w:rsidRDefault="00E4679F" w:rsidP="00A12DB3">
            <w:pP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24,975,503</w:t>
            </w:r>
          </w:p>
        </w:tc>
        <w:tc>
          <w:tcPr>
            <w:tcW w:w="1559" w:type="dxa"/>
          </w:tcPr>
          <w:p w14:paraId="4FBA412B" w14:textId="3BC4AF0F" w:rsidR="00E4679F" w:rsidRPr="00792CF6" w:rsidRDefault="00E4679F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32,200,499</w:t>
            </w:r>
          </w:p>
        </w:tc>
      </w:tr>
      <w:tr w:rsidR="00E4679F" w:rsidRPr="00792CF6" w14:paraId="2E00A89C" w14:textId="77777777" w:rsidTr="00B3001C">
        <w:tc>
          <w:tcPr>
            <w:tcW w:w="4167" w:type="dxa"/>
          </w:tcPr>
          <w:p w14:paraId="675D5578" w14:textId="77777777" w:rsidR="00E4679F" w:rsidRPr="00B90DDB" w:rsidRDefault="00E4679F" w:rsidP="00E4679F">
            <w:pPr>
              <w:spacing w:line="360" w:lineRule="exact"/>
              <w:ind w:left="-105"/>
              <w:jc w:val="thaiDistribute"/>
              <w:rPr>
                <w:rFonts w:eastAsia="Browallia New"/>
                <w:sz w:val="26"/>
                <w:szCs w:val="26"/>
                <w:u w:val="single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60" w:type="dxa"/>
          </w:tcPr>
          <w:p w14:paraId="02A4D276" w14:textId="617FDDD4" w:rsidR="00E4679F" w:rsidRPr="004B2C72" w:rsidRDefault="00E4679F" w:rsidP="006C36B5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60" w:lineRule="exact"/>
              <w:ind w:right="-10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082AA1A2" w14:textId="72B4B396" w:rsidR="00E4679F" w:rsidRPr="00792CF6" w:rsidRDefault="00E4679F" w:rsidP="005052A0">
            <w:pPr>
              <w:pBdr>
                <w:bottom w:val="single" w:sz="4" w:space="1" w:color="auto"/>
              </w:pBd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(6,642,357)</w:t>
            </w:r>
          </w:p>
        </w:tc>
        <w:tc>
          <w:tcPr>
            <w:tcW w:w="1559" w:type="dxa"/>
          </w:tcPr>
          <w:p w14:paraId="74E5C698" w14:textId="3F5F7043" w:rsidR="00E4679F" w:rsidRPr="00792CF6" w:rsidRDefault="00E4679F" w:rsidP="005052A0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(6,642,357)</w:t>
            </w:r>
          </w:p>
        </w:tc>
      </w:tr>
      <w:tr w:rsidR="00E4679F" w:rsidRPr="00792CF6" w14:paraId="578C2561" w14:textId="77777777" w:rsidTr="00B3001C">
        <w:tc>
          <w:tcPr>
            <w:tcW w:w="4167" w:type="dxa"/>
          </w:tcPr>
          <w:p w14:paraId="6A513805" w14:textId="77777777" w:rsidR="00E4679F" w:rsidRPr="00792CF6" w:rsidRDefault="00E4679F" w:rsidP="00E4679F">
            <w:pPr>
              <w:spacing w:line="360" w:lineRule="exact"/>
              <w:ind w:left="-105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60" w:type="dxa"/>
          </w:tcPr>
          <w:p w14:paraId="48DEFF5E" w14:textId="1F266288" w:rsidR="00E4679F" w:rsidRPr="00792CF6" w:rsidRDefault="00E4679F" w:rsidP="005052A0">
            <w:pPr>
              <w:pBdr>
                <w:bottom w:val="single" w:sz="12" w:space="1" w:color="auto"/>
              </w:pBd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7,224,996</w:t>
            </w:r>
          </w:p>
        </w:tc>
        <w:tc>
          <w:tcPr>
            <w:tcW w:w="1701" w:type="dxa"/>
          </w:tcPr>
          <w:p w14:paraId="2DF7940A" w14:textId="4D0053B9" w:rsidR="00E4679F" w:rsidRPr="00792CF6" w:rsidRDefault="00E4679F" w:rsidP="005052A0">
            <w:pPr>
              <w:pBdr>
                <w:bottom w:val="single" w:sz="12" w:space="1" w:color="auto"/>
              </w:pBd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18,333,146</w:t>
            </w:r>
          </w:p>
        </w:tc>
        <w:tc>
          <w:tcPr>
            <w:tcW w:w="1559" w:type="dxa"/>
          </w:tcPr>
          <w:p w14:paraId="585888FD" w14:textId="208A747D" w:rsidR="00E4679F" w:rsidRPr="00792CF6" w:rsidRDefault="00E4679F" w:rsidP="005052A0">
            <w:pPr>
              <w:pBdr>
                <w:bottom w:val="single" w:sz="12" w:space="1" w:color="auto"/>
              </w:pBd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25,558,142</w:t>
            </w:r>
          </w:p>
        </w:tc>
      </w:tr>
      <w:tr w:rsidR="009561A3" w:rsidRPr="00792CF6" w14:paraId="0E944576" w14:textId="77777777" w:rsidTr="00B3001C">
        <w:tc>
          <w:tcPr>
            <w:tcW w:w="4167" w:type="dxa"/>
          </w:tcPr>
          <w:p w14:paraId="22FC7B53" w14:textId="77777777" w:rsidR="00442A73" w:rsidRPr="00792CF6" w:rsidRDefault="00442A73" w:rsidP="00A014BC">
            <w:pPr>
              <w:spacing w:line="360" w:lineRule="exact"/>
              <w:ind w:left="-105"/>
              <w:jc w:val="thaiDistribute"/>
              <w:rPr>
                <w:rFonts w:eastAsia="Browallia New"/>
                <w:b/>
                <w:sz w:val="26"/>
                <w:szCs w:val="26"/>
              </w:rPr>
            </w:pPr>
            <w:bookmarkStart w:id="23" w:name="OLE_LINK51"/>
          </w:p>
        </w:tc>
        <w:tc>
          <w:tcPr>
            <w:tcW w:w="1560" w:type="dxa"/>
          </w:tcPr>
          <w:p w14:paraId="4B13EDE7" w14:textId="77777777" w:rsidR="00442A73" w:rsidRPr="00792CF6" w:rsidRDefault="00442A73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569A8D16" w14:textId="77777777" w:rsidR="00442A73" w:rsidRPr="00792CF6" w:rsidRDefault="00442A73" w:rsidP="00A12DB3">
            <w:pP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1532A8E" w14:textId="77777777" w:rsidR="00442A73" w:rsidRPr="00792CF6" w:rsidRDefault="00442A73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bookmarkEnd w:id="23"/>
      <w:tr w:rsidR="009561A3" w:rsidRPr="00792CF6" w14:paraId="2EF04C63" w14:textId="77777777" w:rsidTr="00B3001C">
        <w:tc>
          <w:tcPr>
            <w:tcW w:w="4167" w:type="dxa"/>
          </w:tcPr>
          <w:p w14:paraId="69396900" w14:textId="6F176AD5" w:rsidR="00442A73" w:rsidRPr="00792CF6" w:rsidRDefault="00442A73" w:rsidP="00A014BC">
            <w:pPr>
              <w:spacing w:line="360" w:lineRule="exact"/>
              <w:ind w:left="-105"/>
              <w:jc w:val="thaiDistribute"/>
              <w:rPr>
                <w:rFonts w:eastAsia="Browallia New"/>
                <w:b/>
                <w:bCs/>
                <w:sz w:val="26"/>
                <w:szCs w:val="26"/>
              </w:rPr>
            </w:pP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6929FB" w:rsidRPr="00792CF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6929FB" w:rsidRPr="00792CF6">
              <w:rPr>
                <w:b/>
                <w:bCs/>
                <w:sz w:val="26"/>
                <w:szCs w:val="26"/>
                <w:lang w:val="en-GB"/>
              </w:rPr>
              <w:t>256</w:t>
            </w:r>
            <w:r w:rsidR="00E4679F"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1560" w:type="dxa"/>
          </w:tcPr>
          <w:p w14:paraId="5A7E1A7C" w14:textId="77777777" w:rsidR="00442A73" w:rsidRPr="00792CF6" w:rsidRDefault="00442A73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2CB000F" w14:textId="77777777" w:rsidR="00442A73" w:rsidRPr="00792CF6" w:rsidRDefault="00442A73" w:rsidP="00A12DB3">
            <w:pP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9EFC89E" w14:textId="77777777" w:rsidR="00442A73" w:rsidRPr="00792CF6" w:rsidRDefault="00442A73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6D4463" w:rsidRPr="00792CF6" w14:paraId="14E2314A" w14:textId="77777777" w:rsidTr="00B3001C">
        <w:tc>
          <w:tcPr>
            <w:tcW w:w="4167" w:type="dxa"/>
          </w:tcPr>
          <w:p w14:paraId="53AF3686" w14:textId="77777777" w:rsidR="006D4463" w:rsidRPr="00792CF6" w:rsidRDefault="006D4463" w:rsidP="006D4463">
            <w:pPr>
              <w:spacing w:line="360" w:lineRule="exact"/>
              <w:ind w:left="-105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560" w:type="dxa"/>
          </w:tcPr>
          <w:p w14:paraId="03CB943E" w14:textId="147FE491" w:rsidR="006D4463" w:rsidRPr="00792CF6" w:rsidRDefault="006D4463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7,224,996</w:t>
            </w:r>
          </w:p>
        </w:tc>
        <w:tc>
          <w:tcPr>
            <w:tcW w:w="1701" w:type="dxa"/>
          </w:tcPr>
          <w:p w14:paraId="3402AEAB" w14:textId="09704886" w:rsidR="006D4463" w:rsidRPr="00792CF6" w:rsidRDefault="006D4463" w:rsidP="00A12DB3">
            <w:pP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18,333,146</w:t>
            </w:r>
          </w:p>
        </w:tc>
        <w:tc>
          <w:tcPr>
            <w:tcW w:w="1559" w:type="dxa"/>
          </w:tcPr>
          <w:p w14:paraId="50422715" w14:textId="339AF8D9" w:rsidR="006D4463" w:rsidRPr="00792CF6" w:rsidRDefault="006D4463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25,558,142</w:t>
            </w:r>
          </w:p>
        </w:tc>
      </w:tr>
      <w:tr w:rsidR="0031741B" w:rsidRPr="00792CF6" w14:paraId="3C4A4CD9" w14:textId="77777777" w:rsidTr="00B3001C">
        <w:tc>
          <w:tcPr>
            <w:tcW w:w="4167" w:type="dxa"/>
          </w:tcPr>
          <w:p w14:paraId="515C0793" w14:textId="79529DE3" w:rsidR="0031741B" w:rsidRPr="00792CF6" w:rsidRDefault="0031741B" w:rsidP="0031741B">
            <w:pPr>
              <w:spacing w:line="360" w:lineRule="exact"/>
              <w:ind w:left="-105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เพิ่</w:t>
            </w:r>
            <w:r w:rsidRPr="00A877B2">
              <w:rPr>
                <w:sz w:val="26"/>
                <w:szCs w:val="26"/>
                <w:cs/>
                <w:lang w:val="en-GB"/>
              </w:rPr>
              <w:t>ม</w:t>
            </w:r>
            <w:r w:rsidRPr="00A877B2">
              <w:rPr>
                <w:rFonts w:hint="cs"/>
                <w:sz w:val="26"/>
                <w:szCs w:val="26"/>
                <w:cs/>
                <w:lang w:val="en-GB"/>
              </w:rPr>
              <w:t>ขึ้น</w:t>
            </w:r>
          </w:p>
        </w:tc>
        <w:tc>
          <w:tcPr>
            <w:tcW w:w="1560" w:type="dxa"/>
          </w:tcPr>
          <w:p w14:paraId="529B67D2" w14:textId="39C52C2C" w:rsidR="0031741B" w:rsidRPr="00792CF6" w:rsidRDefault="0031741B" w:rsidP="0031741B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317199">
              <w:rPr>
                <w:rFonts w:eastAsia="Browallia New"/>
                <w:sz w:val="26"/>
                <w:szCs w:val="26"/>
                <w:lang w:val="en-GB"/>
              </w:rPr>
              <w:t>1,735,868</w:t>
            </w:r>
          </w:p>
        </w:tc>
        <w:tc>
          <w:tcPr>
            <w:tcW w:w="1701" w:type="dxa"/>
          </w:tcPr>
          <w:p w14:paraId="2EEABFD4" w14:textId="494BF80B" w:rsidR="0031741B" w:rsidRPr="00792CF6" w:rsidRDefault="0031741B" w:rsidP="0031741B">
            <w:pPr>
              <w:tabs>
                <w:tab w:val="decimal" w:pos="1138"/>
              </w:tabs>
              <w:spacing w:line="360" w:lineRule="exact"/>
              <w:ind w:right="-10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7ECDE800" w14:textId="6B456E00" w:rsidR="0031741B" w:rsidRPr="00BE0201" w:rsidRDefault="0031741B" w:rsidP="0031741B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1,735,868</w:t>
            </w:r>
          </w:p>
        </w:tc>
      </w:tr>
      <w:tr w:rsidR="009561A3" w:rsidRPr="00792CF6" w14:paraId="75EFF73F" w14:textId="77777777" w:rsidTr="00B3001C">
        <w:tc>
          <w:tcPr>
            <w:tcW w:w="4167" w:type="dxa"/>
          </w:tcPr>
          <w:p w14:paraId="684CD9D4" w14:textId="3E7058A0" w:rsidR="00442A73" w:rsidRPr="00792CF6" w:rsidRDefault="005B3630" w:rsidP="00A014BC">
            <w:pPr>
              <w:spacing w:line="360" w:lineRule="exact"/>
              <w:ind w:left="-105"/>
              <w:jc w:val="thaiDistribute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 xml:space="preserve">โอนเข้า </w:t>
            </w:r>
            <w:r>
              <w:rPr>
                <w:sz w:val="26"/>
                <w:szCs w:val="26"/>
                <w:lang w:val="en-GB"/>
              </w:rPr>
              <w:t>(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ออก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</w:tcPr>
          <w:p w14:paraId="674D992B" w14:textId="482179C9" w:rsidR="00442A73" w:rsidRPr="00792CF6" w:rsidRDefault="00474921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82456A">
              <w:rPr>
                <w:rFonts w:eastAsia="Browallia New"/>
                <w:sz w:val="26"/>
                <w:szCs w:val="26"/>
              </w:rPr>
              <w:t>5,190,000</w:t>
            </w:r>
          </w:p>
        </w:tc>
        <w:tc>
          <w:tcPr>
            <w:tcW w:w="1701" w:type="dxa"/>
          </w:tcPr>
          <w:p w14:paraId="26F9E9D4" w14:textId="4749FC18" w:rsidR="00442A73" w:rsidRPr="00792CF6" w:rsidRDefault="00474921" w:rsidP="00A12DB3">
            <w:pP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0309B5">
              <w:rPr>
                <w:rFonts w:eastAsia="Browallia New"/>
                <w:sz w:val="26"/>
                <w:szCs w:val="26"/>
              </w:rPr>
              <w:t>(5,190,000)</w:t>
            </w:r>
          </w:p>
        </w:tc>
        <w:tc>
          <w:tcPr>
            <w:tcW w:w="1559" w:type="dxa"/>
          </w:tcPr>
          <w:p w14:paraId="09289BDC" w14:textId="0B828E86" w:rsidR="00442A73" w:rsidRPr="00BE0201" w:rsidRDefault="00953231" w:rsidP="00BE0201">
            <w:pPr>
              <w:tabs>
                <w:tab w:val="decimal" w:pos="1138"/>
              </w:tabs>
              <w:spacing w:line="360" w:lineRule="exact"/>
              <w:ind w:right="-10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</w:tr>
      <w:tr w:rsidR="009561A3" w:rsidRPr="00792CF6" w14:paraId="2EC3EC1E" w14:textId="77777777" w:rsidTr="00B3001C">
        <w:tc>
          <w:tcPr>
            <w:tcW w:w="4167" w:type="dxa"/>
          </w:tcPr>
          <w:p w14:paraId="01777975" w14:textId="77777777" w:rsidR="00442A73" w:rsidRPr="00792CF6" w:rsidRDefault="00442A73" w:rsidP="00A014BC">
            <w:pPr>
              <w:spacing w:line="360" w:lineRule="exact"/>
              <w:ind w:left="-105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ค่าเสื่อมราคา </w:t>
            </w:r>
          </w:p>
        </w:tc>
        <w:tc>
          <w:tcPr>
            <w:tcW w:w="1560" w:type="dxa"/>
          </w:tcPr>
          <w:p w14:paraId="5F7B40DD" w14:textId="2A5EE7E0" w:rsidR="00442A73" w:rsidRPr="00BE0201" w:rsidRDefault="00953231" w:rsidP="00BE0201">
            <w:pPr>
              <w:tabs>
                <w:tab w:val="decimal" w:pos="1138"/>
              </w:tabs>
              <w:spacing w:line="360" w:lineRule="exact"/>
              <w:ind w:right="-10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16744371" w14:textId="0A1DB7B7" w:rsidR="00442A73" w:rsidRPr="00792CF6" w:rsidRDefault="00953231" w:rsidP="00A12DB3">
            <w:pP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953231">
              <w:rPr>
                <w:rFonts w:eastAsia="Browallia New"/>
                <w:sz w:val="26"/>
                <w:szCs w:val="26"/>
              </w:rPr>
              <w:t>(1,396,528)</w:t>
            </w:r>
          </w:p>
        </w:tc>
        <w:tc>
          <w:tcPr>
            <w:tcW w:w="1559" w:type="dxa"/>
          </w:tcPr>
          <w:p w14:paraId="51A47FB4" w14:textId="63ED6879" w:rsidR="00442A73" w:rsidRPr="00792CF6" w:rsidRDefault="00953231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953231">
              <w:rPr>
                <w:rFonts w:eastAsia="Browallia New"/>
                <w:sz w:val="26"/>
                <w:szCs w:val="26"/>
              </w:rPr>
              <w:t>(1,396,528)</w:t>
            </w:r>
          </w:p>
        </w:tc>
      </w:tr>
      <w:tr w:rsidR="009561A3" w:rsidRPr="00792CF6" w14:paraId="6C02190B" w14:textId="77777777" w:rsidTr="00B3001C">
        <w:tc>
          <w:tcPr>
            <w:tcW w:w="4167" w:type="dxa"/>
          </w:tcPr>
          <w:p w14:paraId="2D45F891" w14:textId="77777777" w:rsidR="00442A73" w:rsidRPr="00792CF6" w:rsidRDefault="00442A73" w:rsidP="00A014BC">
            <w:pPr>
              <w:spacing w:line="360" w:lineRule="exact"/>
              <w:ind w:left="-105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560" w:type="dxa"/>
          </w:tcPr>
          <w:p w14:paraId="705D98F5" w14:textId="69757C5D" w:rsidR="00442A73" w:rsidRPr="00792CF6" w:rsidRDefault="00953231" w:rsidP="00A4081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953231">
              <w:rPr>
                <w:rFonts w:eastAsia="Browallia New"/>
                <w:sz w:val="26"/>
                <w:szCs w:val="26"/>
                <w:lang w:val="en-GB"/>
              </w:rPr>
              <w:t>14,150,864</w:t>
            </w:r>
          </w:p>
        </w:tc>
        <w:tc>
          <w:tcPr>
            <w:tcW w:w="1701" w:type="dxa"/>
          </w:tcPr>
          <w:p w14:paraId="51C1D761" w14:textId="2A5C0D9D" w:rsidR="00442A73" w:rsidRPr="00792CF6" w:rsidRDefault="00953231" w:rsidP="00A4081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953231">
              <w:rPr>
                <w:rFonts w:eastAsia="Browallia New"/>
                <w:sz w:val="26"/>
                <w:szCs w:val="26"/>
                <w:lang w:val="en-GB"/>
              </w:rPr>
              <w:t>11,746,618</w:t>
            </w:r>
          </w:p>
        </w:tc>
        <w:tc>
          <w:tcPr>
            <w:tcW w:w="1559" w:type="dxa"/>
          </w:tcPr>
          <w:p w14:paraId="3AC9D521" w14:textId="2DA57ABB" w:rsidR="00442A73" w:rsidRPr="00792CF6" w:rsidRDefault="00953231" w:rsidP="00A4081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953231">
              <w:rPr>
                <w:rFonts w:eastAsia="Browallia New"/>
                <w:sz w:val="26"/>
                <w:szCs w:val="26"/>
              </w:rPr>
              <w:t>25,897,482</w:t>
            </w:r>
          </w:p>
        </w:tc>
      </w:tr>
      <w:tr w:rsidR="009561A3" w:rsidRPr="00792CF6" w14:paraId="56752EE9" w14:textId="77777777" w:rsidTr="00B3001C">
        <w:tc>
          <w:tcPr>
            <w:tcW w:w="4167" w:type="dxa"/>
          </w:tcPr>
          <w:p w14:paraId="2787B4D5" w14:textId="77777777" w:rsidR="00442A73" w:rsidRPr="00792CF6" w:rsidRDefault="00442A73" w:rsidP="00A014BC">
            <w:pPr>
              <w:spacing w:line="360" w:lineRule="exact"/>
              <w:ind w:left="-105"/>
              <w:jc w:val="thaiDistribute"/>
              <w:rPr>
                <w:rFonts w:eastAsia="Browallia New"/>
                <w:b/>
                <w:sz w:val="26"/>
                <w:szCs w:val="26"/>
              </w:rPr>
            </w:pPr>
          </w:p>
        </w:tc>
        <w:tc>
          <w:tcPr>
            <w:tcW w:w="1560" w:type="dxa"/>
          </w:tcPr>
          <w:p w14:paraId="1C311058" w14:textId="77777777" w:rsidR="00442A73" w:rsidRPr="00792CF6" w:rsidRDefault="00442A73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14CC5F4" w14:textId="77777777" w:rsidR="00442A73" w:rsidRPr="00792CF6" w:rsidRDefault="00442A73" w:rsidP="00A12DB3">
            <w:pP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86C661" w14:textId="77777777" w:rsidR="00442A73" w:rsidRPr="00792CF6" w:rsidRDefault="00442A73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9561A3" w:rsidRPr="00792CF6" w14:paraId="4195ECC4" w14:textId="77777777" w:rsidTr="00B3001C">
        <w:tc>
          <w:tcPr>
            <w:tcW w:w="4167" w:type="dxa"/>
          </w:tcPr>
          <w:p w14:paraId="689578E8" w14:textId="05FA518E" w:rsidR="00442A73" w:rsidRPr="00792CF6" w:rsidRDefault="00442A73" w:rsidP="00A014BC">
            <w:pPr>
              <w:spacing w:line="360" w:lineRule="exact"/>
              <w:ind w:left="-105"/>
              <w:jc w:val="thaiDistribute"/>
              <w:rPr>
                <w:rFonts w:eastAsia="Browallia New"/>
                <w:b/>
                <w:bCs/>
                <w:sz w:val="26"/>
                <w:szCs w:val="26"/>
              </w:rPr>
            </w:pP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929FB" w:rsidRPr="00792CF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6929FB" w:rsidRPr="00792CF6">
              <w:rPr>
                <w:b/>
                <w:bCs/>
                <w:sz w:val="26"/>
                <w:szCs w:val="26"/>
                <w:lang w:val="en-GB"/>
              </w:rPr>
              <w:t>256</w:t>
            </w:r>
            <w:r w:rsidR="00E4679F"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1560" w:type="dxa"/>
          </w:tcPr>
          <w:p w14:paraId="494C5B6F" w14:textId="77777777" w:rsidR="00442A73" w:rsidRPr="00792CF6" w:rsidRDefault="00442A73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115C9488" w14:textId="77777777" w:rsidR="00442A73" w:rsidRPr="00792CF6" w:rsidRDefault="00442A73" w:rsidP="00A12DB3">
            <w:pP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8F3872F" w14:textId="77777777" w:rsidR="00442A73" w:rsidRPr="00792CF6" w:rsidRDefault="00442A73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9561A3" w:rsidRPr="00792CF6" w14:paraId="534D9B90" w14:textId="77777777" w:rsidTr="00B3001C">
        <w:tc>
          <w:tcPr>
            <w:tcW w:w="4167" w:type="dxa"/>
          </w:tcPr>
          <w:p w14:paraId="2FA8FB1D" w14:textId="77777777" w:rsidR="00442A73" w:rsidRPr="00792CF6" w:rsidRDefault="00442A73" w:rsidP="00A014BC">
            <w:pPr>
              <w:spacing w:line="360" w:lineRule="exact"/>
              <w:ind w:left="-105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60" w:type="dxa"/>
          </w:tcPr>
          <w:p w14:paraId="00B64E32" w14:textId="21A479E0" w:rsidR="00442A73" w:rsidRPr="00792CF6" w:rsidRDefault="005F11F1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5F11F1">
              <w:rPr>
                <w:rFonts w:eastAsia="Browallia New"/>
                <w:sz w:val="26"/>
                <w:szCs w:val="26"/>
                <w:lang w:val="en-GB"/>
              </w:rPr>
              <w:t>14,150,864</w:t>
            </w:r>
          </w:p>
        </w:tc>
        <w:tc>
          <w:tcPr>
            <w:tcW w:w="1701" w:type="dxa"/>
          </w:tcPr>
          <w:p w14:paraId="6CE292A7" w14:textId="0C8C0D70" w:rsidR="00442A73" w:rsidRPr="00792CF6" w:rsidRDefault="005F11F1" w:rsidP="00A12DB3">
            <w:pP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5F11F1">
              <w:rPr>
                <w:rFonts w:eastAsia="Browallia New"/>
                <w:sz w:val="26"/>
                <w:szCs w:val="26"/>
                <w:lang w:val="en-GB"/>
              </w:rPr>
              <w:t>19,785,503</w:t>
            </w:r>
          </w:p>
        </w:tc>
        <w:tc>
          <w:tcPr>
            <w:tcW w:w="1559" w:type="dxa"/>
          </w:tcPr>
          <w:p w14:paraId="4B9FFA2E" w14:textId="79DE78E0" w:rsidR="00442A73" w:rsidRPr="00792CF6" w:rsidRDefault="00B55B91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B55B91">
              <w:rPr>
                <w:rFonts w:eastAsia="Browallia New"/>
                <w:sz w:val="26"/>
                <w:szCs w:val="26"/>
              </w:rPr>
              <w:t>33,936,367</w:t>
            </w:r>
          </w:p>
        </w:tc>
      </w:tr>
      <w:tr w:rsidR="009561A3" w:rsidRPr="00792CF6" w14:paraId="644A769C" w14:textId="77777777" w:rsidTr="00E13EB5">
        <w:tc>
          <w:tcPr>
            <w:tcW w:w="4167" w:type="dxa"/>
          </w:tcPr>
          <w:p w14:paraId="6355CFE2" w14:textId="77777777" w:rsidR="00442A73" w:rsidRPr="00792CF6" w:rsidRDefault="00442A73" w:rsidP="00A014BC">
            <w:pPr>
              <w:spacing w:line="360" w:lineRule="exact"/>
              <w:ind w:left="-105"/>
              <w:jc w:val="thaiDistribute"/>
              <w:rPr>
                <w:rFonts w:eastAsia="Browallia New"/>
                <w:sz w:val="26"/>
                <w:szCs w:val="26"/>
                <w:u w:val="single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60" w:type="dxa"/>
          </w:tcPr>
          <w:p w14:paraId="6E14F281" w14:textId="69E7DFC1" w:rsidR="00442A73" w:rsidRPr="00BE0201" w:rsidRDefault="00BE0201" w:rsidP="00BE0201">
            <w:pPr>
              <w:tabs>
                <w:tab w:val="decimal" w:pos="1138"/>
              </w:tabs>
              <w:spacing w:line="360" w:lineRule="exact"/>
              <w:ind w:right="-10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BE0201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34A84429" w14:textId="5FAC2092" w:rsidR="00442A73" w:rsidRPr="00792CF6" w:rsidRDefault="00B55B91" w:rsidP="00A12DB3">
            <w:pPr>
              <w:tabs>
                <w:tab w:val="decimal" w:pos="1279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B55B91">
              <w:rPr>
                <w:rFonts w:eastAsia="Browallia New"/>
                <w:sz w:val="26"/>
                <w:szCs w:val="26"/>
              </w:rPr>
              <w:t>(8,038,885)</w:t>
            </w:r>
          </w:p>
        </w:tc>
        <w:tc>
          <w:tcPr>
            <w:tcW w:w="1559" w:type="dxa"/>
          </w:tcPr>
          <w:p w14:paraId="11E39EA9" w14:textId="2F87C767" w:rsidR="00442A73" w:rsidRPr="00792CF6" w:rsidRDefault="00B55B91" w:rsidP="00A12DB3">
            <w:pPr>
              <w:tabs>
                <w:tab w:val="decimal" w:pos="1138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B55B91">
              <w:rPr>
                <w:rFonts w:eastAsia="Browallia New"/>
                <w:sz w:val="26"/>
                <w:szCs w:val="26"/>
              </w:rPr>
              <w:t>(8,038,885)</w:t>
            </w:r>
          </w:p>
        </w:tc>
      </w:tr>
      <w:tr w:rsidR="00442A73" w:rsidRPr="00792CF6" w14:paraId="33F16E1A" w14:textId="77777777" w:rsidTr="00E13EB5">
        <w:tc>
          <w:tcPr>
            <w:tcW w:w="4167" w:type="dxa"/>
          </w:tcPr>
          <w:p w14:paraId="17B527E0" w14:textId="77777777" w:rsidR="00442A73" w:rsidRPr="00792CF6" w:rsidRDefault="00442A73" w:rsidP="00A014BC">
            <w:pPr>
              <w:spacing w:line="360" w:lineRule="exact"/>
              <w:ind w:left="-105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60" w:type="dxa"/>
          </w:tcPr>
          <w:p w14:paraId="1BC770C1" w14:textId="5912294E" w:rsidR="00442A73" w:rsidRPr="00792CF6" w:rsidRDefault="007C48EA" w:rsidP="00A4081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3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C48EA">
              <w:rPr>
                <w:rFonts w:eastAsia="Browallia New"/>
                <w:sz w:val="26"/>
                <w:szCs w:val="26"/>
                <w:lang w:val="en-GB"/>
              </w:rPr>
              <w:t>14,150,864</w:t>
            </w:r>
          </w:p>
        </w:tc>
        <w:tc>
          <w:tcPr>
            <w:tcW w:w="1701" w:type="dxa"/>
          </w:tcPr>
          <w:p w14:paraId="4D3D4E51" w14:textId="00DE46E1" w:rsidR="00442A73" w:rsidRPr="00792CF6" w:rsidRDefault="007C48EA" w:rsidP="00A4081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27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C48EA">
              <w:rPr>
                <w:rFonts w:eastAsia="Browallia New"/>
                <w:sz w:val="26"/>
                <w:szCs w:val="26"/>
                <w:lang w:val="en-GB"/>
              </w:rPr>
              <w:t>11,746,618</w:t>
            </w:r>
          </w:p>
        </w:tc>
        <w:tc>
          <w:tcPr>
            <w:tcW w:w="1559" w:type="dxa"/>
          </w:tcPr>
          <w:p w14:paraId="40B67D4B" w14:textId="008AE726" w:rsidR="00442A73" w:rsidRPr="00792CF6" w:rsidRDefault="004B47BB" w:rsidP="00A4081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3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4B47BB">
              <w:rPr>
                <w:rFonts w:eastAsia="Browallia New"/>
                <w:sz w:val="26"/>
                <w:szCs w:val="26"/>
                <w:lang w:val="en-GB"/>
              </w:rPr>
              <w:t>25,897,482</w:t>
            </w:r>
          </w:p>
        </w:tc>
      </w:tr>
    </w:tbl>
    <w:p w14:paraId="3682E16A" w14:textId="77777777" w:rsidR="007D12E2" w:rsidRPr="00792CF6" w:rsidRDefault="007D12E2" w:rsidP="006D28A3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1FE89B23" w14:textId="77777777" w:rsidR="002602FF" w:rsidRDefault="002602FF" w:rsidP="00B90DDB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5238767F" w14:textId="3762B525" w:rsidR="00B50ED9" w:rsidRDefault="007D12E2" w:rsidP="00B90DDB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lastRenderedPageBreak/>
        <w:t>ค่าเสื่อมราคาในงบการเงินรวม</w:t>
      </w:r>
      <w:r w:rsidRPr="00CE458E">
        <w:rPr>
          <w:rFonts w:eastAsia="Browallia New"/>
          <w:sz w:val="26"/>
          <w:szCs w:val="26"/>
          <w:cs/>
          <w:lang w:val="en-GB"/>
        </w:rPr>
        <w:t>จำนวน</w:t>
      </w:r>
      <w:r w:rsidR="00640FBC" w:rsidRPr="00CE458E">
        <w:rPr>
          <w:rFonts w:eastAsia="Browallia New"/>
          <w:sz w:val="26"/>
          <w:szCs w:val="26"/>
          <w:cs/>
          <w:lang w:val="en-GB"/>
        </w:rPr>
        <w:t xml:space="preserve"> </w:t>
      </w:r>
      <w:r w:rsidR="009C5626" w:rsidRPr="00CE458E">
        <w:rPr>
          <w:rFonts w:eastAsia="Browallia New"/>
          <w:sz w:val="26"/>
          <w:szCs w:val="26"/>
          <w:lang w:val="en-GB"/>
        </w:rPr>
        <w:t>1,396,</w:t>
      </w:r>
      <w:r w:rsidR="00437CE8" w:rsidRPr="00CE458E">
        <w:rPr>
          <w:rFonts w:eastAsia="Browallia New"/>
          <w:sz w:val="26"/>
          <w:szCs w:val="26"/>
          <w:lang w:val="en-GB"/>
        </w:rPr>
        <w:t>5</w:t>
      </w:r>
      <w:r w:rsidR="00E65D2D" w:rsidRPr="00CE458E">
        <w:rPr>
          <w:rFonts w:eastAsia="Browallia New"/>
          <w:sz w:val="26"/>
          <w:szCs w:val="26"/>
          <w:lang w:val="en-GB"/>
        </w:rPr>
        <w:t>2</w:t>
      </w:r>
      <w:r w:rsidR="00437CE8" w:rsidRPr="00CE458E">
        <w:rPr>
          <w:rFonts w:eastAsia="Browallia New"/>
          <w:sz w:val="26"/>
          <w:szCs w:val="26"/>
          <w:lang w:val="en-GB"/>
        </w:rPr>
        <w:t>8</w:t>
      </w:r>
      <w:r w:rsidR="00B3001C">
        <w:rPr>
          <w:rFonts w:eastAsia="Browallia New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>บาท (</w:t>
      </w:r>
      <w:r w:rsidR="006929FB" w:rsidRPr="00792CF6">
        <w:rPr>
          <w:rFonts w:eastAsia="Browallia New"/>
          <w:sz w:val="26"/>
          <w:szCs w:val="26"/>
          <w:lang w:val="en-GB"/>
        </w:rPr>
        <w:t>256</w:t>
      </w:r>
      <w:r w:rsidR="00B3001C">
        <w:rPr>
          <w:rFonts w:eastAsia="Browallia New"/>
          <w:sz w:val="26"/>
          <w:szCs w:val="26"/>
          <w:lang w:val="en-GB"/>
        </w:rPr>
        <w:t>7</w:t>
      </w:r>
      <w:r w:rsidRPr="00792CF6">
        <w:rPr>
          <w:rFonts w:eastAsia="Browallia New"/>
          <w:sz w:val="26"/>
          <w:szCs w:val="26"/>
          <w:lang w:val="en-GB"/>
        </w:rPr>
        <w:t xml:space="preserve">: </w:t>
      </w:r>
      <w:bookmarkStart w:id="24" w:name="_Hlk158241718"/>
      <w:r w:rsidR="00B3001C" w:rsidRPr="00792CF6">
        <w:rPr>
          <w:rFonts w:eastAsia="Browallia New"/>
          <w:sz w:val="26"/>
          <w:szCs w:val="26"/>
          <w:lang w:val="en-GB"/>
        </w:rPr>
        <w:t xml:space="preserve">1,417,649 </w:t>
      </w:r>
      <w:bookmarkEnd w:id="24"/>
      <w:r w:rsidRPr="00792CF6">
        <w:rPr>
          <w:rFonts w:eastAsia="Browallia New"/>
          <w:sz w:val="26"/>
          <w:szCs w:val="26"/>
          <w:cs/>
          <w:lang w:val="en-GB"/>
        </w:rPr>
        <w:t>บาท) ได้รวมอยู่ในค่าใช้จ่ายในการบริหาร</w:t>
      </w:r>
    </w:p>
    <w:p w14:paraId="05716313" w14:textId="77777777" w:rsidR="007D0E03" w:rsidRDefault="007D0E03" w:rsidP="00B90DDB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tbl>
      <w:tblPr>
        <w:tblW w:w="9005" w:type="dxa"/>
        <w:tblInd w:w="360" w:type="dxa"/>
        <w:tblLayout w:type="fixed"/>
        <w:tblLook w:val="0400" w:firstRow="0" w:lastRow="0" w:firstColumn="0" w:lastColumn="0" w:noHBand="0" w:noVBand="1"/>
      </w:tblPr>
      <w:tblGrid>
        <w:gridCol w:w="4185"/>
        <w:gridCol w:w="1560"/>
        <w:gridCol w:w="1701"/>
        <w:gridCol w:w="1559"/>
      </w:tblGrid>
      <w:tr w:rsidR="00B3001C" w:rsidRPr="00792CF6" w14:paraId="2916AE08" w14:textId="77777777" w:rsidTr="00CD472A">
        <w:trPr>
          <w:tblHeader/>
        </w:trPr>
        <w:tc>
          <w:tcPr>
            <w:tcW w:w="4185" w:type="dxa"/>
          </w:tcPr>
          <w:p w14:paraId="4B9BF301" w14:textId="77777777" w:rsidR="00B3001C" w:rsidRPr="00792CF6" w:rsidRDefault="00B3001C" w:rsidP="00DD409B">
            <w:pPr>
              <w:spacing w:line="380" w:lineRule="exact"/>
              <w:ind w:left="-105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4820" w:type="dxa"/>
            <w:gridSpan w:val="3"/>
          </w:tcPr>
          <w:p w14:paraId="38C64375" w14:textId="19EA01E9" w:rsidR="00B3001C" w:rsidRPr="00A014BC" w:rsidRDefault="00B3001C" w:rsidP="00DD409B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</w:rPr>
            </w:pPr>
            <w:r w:rsidRPr="00B3001C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14061" w:rsidRPr="00792CF6" w14:paraId="3500B49A" w14:textId="77777777" w:rsidTr="00CD472A">
        <w:trPr>
          <w:trHeight w:val="750"/>
          <w:tblHeader/>
        </w:trPr>
        <w:tc>
          <w:tcPr>
            <w:tcW w:w="4185" w:type="dxa"/>
            <w:vAlign w:val="bottom"/>
          </w:tcPr>
          <w:p w14:paraId="661F2A2B" w14:textId="77777777" w:rsidR="00914061" w:rsidRPr="00792CF6" w:rsidRDefault="00914061" w:rsidP="00DD409B">
            <w:pPr>
              <w:spacing w:line="380" w:lineRule="exact"/>
              <w:ind w:left="-105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54A1957A" w14:textId="7355835B" w:rsidR="00914061" w:rsidRPr="00A014BC" w:rsidRDefault="00914061" w:rsidP="00DD409B">
            <w:pPr>
              <w:pBdr>
                <w:bottom w:val="single" w:sz="4" w:space="1" w:color="auto"/>
              </w:pBdr>
              <w:spacing w:line="380" w:lineRule="exact"/>
              <w:ind w:right="-10"/>
              <w:jc w:val="center"/>
              <w:rPr>
                <w:sz w:val="26"/>
                <w:szCs w:val="26"/>
                <w:cs/>
              </w:rPr>
            </w:pPr>
            <w:r w:rsidRPr="00A014BC">
              <w:rPr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701" w:type="dxa"/>
            <w:vAlign w:val="bottom"/>
          </w:tcPr>
          <w:p w14:paraId="7818702D" w14:textId="77777777" w:rsidR="00914061" w:rsidRPr="00A014BC" w:rsidRDefault="00914061" w:rsidP="00DD409B">
            <w:pPr>
              <w:spacing w:line="380" w:lineRule="exact"/>
              <w:ind w:right="-72"/>
              <w:jc w:val="center"/>
              <w:rPr>
                <w:sz w:val="26"/>
                <w:szCs w:val="26"/>
                <w:cs/>
                <w:lang w:val="en-GB"/>
              </w:rPr>
            </w:pPr>
            <w:r w:rsidRPr="00A014BC">
              <w:rPr>
                <w:sz w:val="26"/>
                <w:szCs w:val="26"/>
                <w:cs/>
                <w:lang w:val="en-GB"/>
              </w:rPr>
              <w:t>อาคารและ</w:t>
            </w:r>
          </w:p>
          <w:p w14:paraId="55F04BB3" w14:textId="5C9465C8" w:rsidR="00914061" w:rsidRPr="00A014BC" w:rsidRDefault="00914061" w:rsidP="00DD409B">
            <w:pPr>
              <w:pBdr>
                <w:bottom w:val="single" w:sz="4" w:space="1" w:color="auto"/>
              </w:pBdr>
              <w:spacing w:line="380" w:lineRule="exact"/>
              <w:ind w:right="-10"/>
              <w:jc w:val="center"/>
              <w:rPr>
                <w:sz w:val="26"/>
                <w:szCs w:val="26"/>
                <w:cs/>
                <w:lang w:val="en-GB"/>
              </w:rPr>
            </w:pPr>
            <w:r w:rsidRPr="00A014BC">
              <w:rPr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1559" w:type="dxa"/>
            <w:vAlign w:val="bottom"/>
          </w:tcPr>
          <w:p w14:paraId="7E94FED2" w14:textId="0F8A5CF4" w:rsidR="00914061" w:rsidRPr="00A014BC" w:rsidRDefault="00914061" w:rsidP="00DD409B">
            <w:pPr>
              <w:pBdr>
                <w:bottom w:val="single" w:sz="4" w:space="1" w:color="auto"/>
              </w:pBdr>
              <w:spacing w:line="380" w:lineRule="exact"/>
              <w:ind w:right="-10"/>
              <w:jc w:val="center"/>
              <w:rPr>
                <w:rFonts w:eastAsia="Browallia New"/>
                <w:sz w:val="26"/>
                <w:szCs w:val="26"/>
              </w:rPr>
            </w:pPr>
            <w:r w:rsidRPr="00A014BC">
              <w:rPr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3001C" w:rsidRPr="00792CF6" w14:paraId="1E4CC63F" w14:textId="77777777" w:rsidTr="00CD472A">
        <w:trPr>
          <w:tblHeader/>
        </w:trPr>
        <w:tc>
          <w:tcPr>
            <w:tcW w:w="4185" w:type="dxa"/>
          </w:tcPr>
          <w:p w14:paraId="2B6DD17A" w14:textId="77777777" w:rsidR="00B3001C" w:rsidRPr="00792CF6" w:rsidRDefault="00B3001C" w:rsidP="00DD409B">
            <w:pPr>
              <w:spacing w:line="380" w:lineRule="exact"/>
              <w:ind w:left="-105"/>
              <w:jc w:val="thaiDistribute"/>
              <w:rPr>
                <w:rFonts w:eastAsia="Browallia New"/>
                <w:b/>
                <w:sz w:val="26"/>
                <w:szCs w:val="26"/>
              </w:rPr>
            </w:pPr>
          </w:p>
        </w:tc>
        <w:tc>
          <w:tcPr>
            <w:tcW w:w="1560" w:type="dxa"/>
          </w:tcPr>
          <w:p w14:paraId="2F09F4CA" w14:textId="77777777" w:rsidR="00B3001C" w:rsidRPr="00792CF6" w:rsidRDefault="00B3001C" w:rsidP="00DD409B">
            <w:pPr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C00A298" w14:textId="77777777" w:rsidR="00B3001C" w:rsidRPr="00792CF6" w:rsidRDefault="00B3001C" w:rsidP="00DD409B">
            <w:pPr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F6A5BB4" w14:textId="77777777" w:rsidR="00B3001C" w:rsidRPr="00792CF6" w:rsidRDefault="00B3001C" w:rsidP="00DD409B">
            <w:pPr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B3001C" w:rsidRPr="00792CF6" w14:paraId="0208044E" w14:textId="77777777" w:rsidTr="00C70AE1">
        <w:tc>
          <w:tcPr>
            <w:tcW w:w="4185" w:type="dxa"/>
          </w:tcPr>
          <w:p w14:paraId="025E236A" w14:textId="77777777" w:rsidR="00B3001C" w:rsidRPr="00792CF6" w:rsidRDefault="00B3001C" w:rsidP="00DD409B">
            <w:pPr>
              <w:spacing w:line="380" w:lineRule="exact"/>
              <w:ind w:left="-105"/>
              <w:jc w:val="thaiDistribute"/>
              <w:rPr>
                <w:rFonts w:eastAsia="Browallia New"/>
                <w:b/>
                <w:bCs/>
                <w:sz w:val="26"/>
                <w:szCs w:val="26"/>
              </w:rPr>
            </w:pP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92CF6">
              <w:rPr>
                <w:b/>
                <w:bCs/>
                <w:sz w:val="26"/>
                <w:szCs w:val="26"/>
                <w:lang w:val="en-GB"/>
              </w:rPr>
              <w:t>1</w:t>
            </w: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  <w:r w:rsidRPr="00792CF6">
              <w:rPr>
                <w:b/>
                <w:bCs/>
                <w:sz w:val="26"/>
                <w:szCs w:val="26"/>
                <w:lang w:val="en-GB"/>
              </w:rPr>
              <w:t>256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1560" w:type="dxa"/>
          </w:tcPr>
          <w:p w14:paraId="70813E08" w14:textId="77777777" w:rsidR="00B3001C" w:rsidRPr="00792CF6" w:rsidRDefault="00B3001C" w:rsidP="00DD409B">
            <w:pPr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935BB06" w14:textId="77777777" w:rsidR="00B3001C" w:rsidRPr="00792CF6" w:rsidRDefault="00B3001C" w:rsidP="00DD409B">
            <w:pPr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D549C97" w14:textId="77777777" w:rsidR="00B3001C" w:rsidRPr="00792CF6" w:rsidRDefault="00B3001C" w:rsidP="00DD409B">
            <w:pPr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3A7778" w:rsidRPr="00792CF6" w14:paraId="1B9D14EC" w14:textId="77777777" w:rsidTr="00C70AE1">
        <w:tc>
          <w:tcPr>
            <w:tcW w:w="4185" w:type="dxa"/>
          </w:tcPr>
          <w:p w14:paraId="0899E7B3" w14:textId="77777777" w:rsidR="003A7778" w:rsidRPr="00792CF6" w:rsidRDefault="003A7778" w:rsidP="00DD409B">
            <w:pPr>
              <w:spacing w:line="380" w:lineRule="exact"/>
              <w:ind w:left="-105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60" w:type="dxa"/>
          </w:tcPr>
          <w:p w14:paraId="135A7CD3" w14:textId="5D0478EE" w:rsidR="003A7778" w:rsidRPr="00792CF6" w:rsidRDefault="003A7778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10,164,996</w:t>
            </w:r>
          </w:p>
        </w:tc>
        <w:tc>
          <w:tcPr>
            <w:tcW w:w="1701" w:type="dxa"/>
          </w:tcPr>
          <w:p w14:paraId="11735701" w14:textId="0FA0370D" w:rsidR="003A7778" w:rsidRPr="00792CF6" w:rsidRDefault="003A7778" w:rsidP="00DD409B">
            <w:pPr>
              <w:tabs>
                <w:tab w:val="decimal" w:pos="1279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26,326,458</w:t>
            </w:r>
          </w:p>
        </w:tc>
        <w:tc>
          <w:tcPr>
            <w:tcW w:w="1559" w:type="dxa"/>
          </w:tcPr>
          <w:p w14:paraId="10DD79FA" w14:textId="106CB97A" w:rsidR="003A7778" w:rsidRPr="00792CF6" w:rsidRDefault="003A7778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36,491,454</w:t>
            </w:r>
          </w:p>
        </w:tc>
      </w:tr>
      <w:tr w:rsidR="003A7778" w:rsidRPr="00792CF6" w14:paraId="5C8C2AA8" w14:textId="77777777" w:rsidTr="00C70AE1">
        <w:tc>
          <w:tcPr>
            <w:tcW w:w="4185" w:type="dxa"/>
          </w:tcPr>
          <w:p w14:paraId="74385A31" w14:textId="77777777" w:rsidR="003A7778" w:rsidRPr="00792CF6" w:rsidRDefault="003A7778" w:rsidP="00DD409B">
            <w:pPr>
              <w:spacing w:line="380" w:lineRule="exact"/>
              <w:ind w:left="-105"/>
              <w:jc w:val="thaiDistribute"/>
              <w:rPr>
                <w:rFonts w:eastAsia="Browallia New"/>
                <w:b/>
                <w:sz w:val="26"/>
                <w:szCs w:val="26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60" w:type="dxa"/>
          </w:tcPr>
          <w:p w14:paraId="30E8F1B1" w14:textId="3614494C" w:rsidR="003A7778" w:rsidRPr="00792CF6" w:rsidRDefault="003A7778" w:rsidP="00DD409B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80" w:lineRule="exact"/>
              <w:ind w:right="-10"/>
              <w:jc w:val="both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738CD41C" w14:textId="434CC97E" w:rsidR="003A7778" w:rsidRPr="00792CF6" w:rsidRDefault="003A7778" w:rsidP="00DD409B">
            <w:pPr>
              <w:pBdr>
                <w:bottom w:val="single" w:sz="4" w:space="1" w:color="auto"/>
              </w:pBdr>
              <w:tabs>
                <w:tab w:val="decimal" w:pos="1279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(7,460,625)</w:t>
            </w:r>
          </w:p>
        </w:tc>
        <w:tc>
          <w:tcPr>
            <w:tcW w:w="1559" w:type="dxa"/>
          </w:tcPr>
          <w:p w14:paraId="7CB23AF1" w14:textId="73DABB4A" w:rsidR="003A7778" w:rsidRPr="00792CF6" w:rsidRDefault="003A7778" w:rsidP="00DD409B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(7,460,625)</w:t>
            </w:r>
          </w:p>
        </w:tc>
      </w:tr>
      <w:tr w:rsidR="003A7778" w:rsidRPr="00792CF6" w14:paraId="3FDAF869" w14:textId="77777777" w:rsidTr="00C70AE1">
        <w:tc>
          <w:tcPr>
            <w:tcW w:w="4185" w:type="dxa"/>
          </w:tcPr>
          <w:p w14:paraId="084D59A8" w14:textId="77777777" w:rsidR="003A7778" w:rsidRPr="00792CF6" w:rsidRDefault="003A7778" w:rsidP="00DD409B">
            <w:pPr>
              <w:spacing w:line="380" w:lineRule="exact"/>
              <w:ind w:left="-105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60" w:type="dxa"/>
          </w:tcPr>
          <w:p w14:paraId="1A7547B8" w14:textId="295001E4" w:rsidR="003A7778" w:rsidRPr="00792CF6" w:rsidRDefault="003A7778" w:rsidP="00DD409B">
            <w:pPr>
              <w:pBdr>
                <w:bottom w:val="single" w:sz="12" w:space="1" w:color="auto"/>
              </w:pBd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10,164,996</w:t>
            </w:r>
          </w:p>
        </w:tc>
        <w:tc>
          <w:tcPr>
            <w:tcW w:w="1701" w:type="dxa"/>
          </w:tcPr>
          <w:p w14:paraId="204D0E79" w14:textId="7D6552FA" w:rsidR="003A7778" w:rsidRPr="00792CF6" w:rsidRDefault="003A7778" w:rsidP="00DD409B">
            <w:pPr>
              <w:pBdr>
                <w:bottom w:val="single" w:sz="12" w:space="1" w:color="auto"/>
              </w:pBdr>
              <w:tabs>
                <w:tab w:val="decimal" w:pos="1279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18,865,833</w:t>
            </w:r>
          </w:p>
        </w:tc>
        <w:tc>
          <w:tcPr>
            <w:tcW w:w="1559" w:type="dxa"/>
          </w:tcPr>
          <w:p w14:paraId="47310D60" w14:textId="332D4824" w:rsidR="003A7778" w:rsidRPr="00792CF6" w:rsidRDefault="003A7778" w:rsidP="00DD409B">
            <w:pPr>
              <w:pBdr>
                <w:bottom w:val="single" w:sz="12" w:space="1" w:color="auto"/>
              </w:pBd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29,030,829</w:t>
            </w:r>
          </w:p>
        </w:tc>
      </w:tr>
      <w:tr w:rsidR="003A7778" w:rsidRPr="00792CF6" w14:paraId="6F473C0D" w14:textId="77777777" w:rsidTr="00632001">
        <w:tc>
          <w:tcPr>
            <w:tcW w:w="4185" w:type="dxa"/>
          </w:tcPr>
          <w:p w14:paraId="4E78BA7F" w14:textId="77777777" w:rsidR="003A7778" w:rsidRPr="00792CF6" w:rsidRDefault="003A7778" w:rsidP="00DD409B">
            <w:pPr>
              <w:spacing w:line="380" w:lineRule="exact"/>
              <w:ind w:left="-105"/>
              <w:jc w:val="thaiDistribute"/>
              <w:rPr>
                <w:rFonts w:eastAsia="Browallia New"/>
                <w:b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89778A0" w14:textId="77777777" w:rsidR="003A7778" w:rsidRPr="00792CF6" w:rsidRDefault="003A7778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5FB477A" w14:textId="77777777" w:rsidR="003A7778" w:rsidRPr="00792CF6" w:rsidRDefault="003A7778" w:rsidP="00DD409B">
            <w:pPr>
              <w:tabs>
                <w:tab w:val="decimal" w:pos="1279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3F1D363" w14:textId="77777777" w:rsidR="003A7778" w:rsidRPr="00792CF6" w:rsidRDefault="003A7778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3A7778" w:rsidRPr="00792CF6" w14:paraId="20DB9C52" w14:textId="77777777" w:rsidTr="00632001">
        <w:tc>
          <w:tcPr>
            <w:tcW w:w="4185" w:type="dxa"/>
          </w:tcPr>
          <w:p w14:paraId="1AD7BCAE" w14:textId="77777777" w:rsidR="003A7778" w:rsidRPr="00792CF6" w:rsidRDefault="003A7778" w:rsidP="00DD409B">
            <w:pPr>
              <w:spacing w:line="380" w:lineRule="exact"/>
              <w:ind w:left="-105"/>
              <w:jc w:val="thaiDistribute"/>
              <w:rPr>
                <w:rFonts w:eastAsia="Browallia New"/>
                <w:b/>
                <w:bCs/>
                <w:sz w:val="26"/>
                <w:szCs w:val="26"/>
              </w:rPr>
            </w:pP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Pr="00792CF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792CF6">
              <w:rPr>
                <w:b/>
                <w:bCs/>
                <w:sz w:val="26"/>
                <w:szCs w:val="26"/>
                <w:lang w:val="en-GB"/>
              </w:rPr>
              <w:t>256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1560" w:type="dxa"/>
            <w:vAlign w:val="bottom"/>
          </w:tcPr>
          <w:p w14:paraId="616E1FB9" w14:textId="77777777" w:rsidR="003A7778" w:rsidRPr="00792CF6" w:rsidRDefault="003A7778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58C3E51B" w14:textId="77777777" w:rsidR="003A7778" w:rsidRPr="00792CF6" w:rsidRDefault="003A7778" w:rsidP="00DD409B">
            <w:pPr>
              <w:tabs>
                <w:tab w:val="decimal" w:pos="1279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E392209" w14:textId="77777777" w:rsidR="003A7778" w:rsidRPr="00792CF6" w:rsidRDefault="003A7778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3A7778" w:rsidRPr="00792CF6" w14:paraId="7FA1C48A" w14:textId="77777777" w:rsidTr="00C70AE1">
        <w:tc>
          <w:tcPr>
            <w:tcW w:w="4185" w:type="dxa"/>
          </w:tcPr>
          <w:p w14:paraId="2408C2BE" w14:textId="77777777" w:rsidR="003A7778" w:rsidRPr="00792CF6" w:rsidRDefault="003A7778" w:rsidP="00DD409B">
            <w:pPr>
              <w:spacing w:line="380" w:lineRule="exact"/>
              <w:ind w:left="-105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560" w:type="dxa"/>
          </w:tcPr>
          <w:p w14:paraId="7F23BB67" w14:textId="6B3568B7" w:rsidR="003A7778" w:rsidRPr="00792CF6" w:rsidRDefault="003A7778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10,164,996</w:t>
            </w:r>
          </w:p>
        </w:tc>
        <w:tc>
          <w:tcPr>
            <w:tcW w:w="1701" w:type="dxa"/>
          </w:tcPr>
          <w:p w14:paraId="18D94A18" w14:textId="7AFF13F0" w:rsidR="003A7778" w:rsidRPr="00792CF6" w:rsidRDefault="003A7778" w:rsidP="00DD409B">
            <w:pPr>
              <w:tabs>
                <w:tab w:val="decimal" w:pos="1279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18,865,833</w:t>
            </w:r>
          </w:p>
        </w:tc>
        <w:tc>
          <w:tcPr>
            <w:tcW w:w="1559" w:type="dxa"/>
          </w:tcPr>
          <w:p w14:paraId="62FC2EF1" w14:textId="26ACC7EA" w:rsidR="003A7778" w:rsidRPr="00792CF6" w:rsidRDefault="003A7778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29,030,829</w:t>
            </w:r>
          </w:p>
        </w:tc>
      </w:tr>
      <w:tr w:rsidR="003A7778" w:rsidRPr="00792CF6" w14:paraId="51505678" w14:textId="77777777" w:rsidTr="00632001">
        <w:tc>
          <w:tcPr>
            <w:tcW w:w="4185" w:type="dxa"/>
            <w:vAlign w:val="bottom"/>
          </w:tcPr>
          <w:p w14:paraId="5E6B4E4F" w14:textId="3AE7E034" w:rsidR="003A7778" w:rsidRPr="00792CF6" w:rsidRDefault="008E49E4" w:rsidP="00DD409B">
            <w:pPr>
              <w:spacing w:line="380" w:lineRule="exact"/>
              <w:ind w:left="-105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เพิ่ม</w:t>
            </w:r>
            <w:r w:rsidRPr="00DA3D97">
              <w:rPr>
                <w:rFonts w:hint="cs"/>
                <w:sz w:val="26"/>
                <w:szCs w:val="26"/>
                <w:cs/>
                <w:lang w:val="en-GB"/>
              </w:rPr>
              <w:t>ขึ้น</w:t>
            </w:r>
          </w:p>
        </w:tc>
        <w:tc>
          <w:tcPr>
            <w:tcW w:w="1560" w:type="dxa"/>
          </w:tcPr>
          <w:p w14:paraId="55A8161F" w14:textId="4D7E1ADF" w:rsidR="003A7778" w:rsidRPr="00792CF6" w:rsidRDefault="003A7778" w:rsidP="00DD409B">
            <w:pPr>
              <w:tabs>
                <w:tab w:val="decimal" w:pos="1138"/>
              </w:tabs>
              <w:spacing w:line="380" w:lineRule="exact"/>
              <w:ind w:right="-10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2C6592E8" w14:textId="79D9C60F" w:rsidR="003A7778" w:rsidRPr="00792CF6" w:rsidRDefault="003A7778" w:rsidP="00DD409B">
            <w:pPr>
              <w:tabs>
                <w:tab w:val="decimal" w:pos="1279"/>
              </w:tabs>
              <w:spacing w:line="380" w:lineRule="exact"/>
              <w:ind w:right="-10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76,630</w:t>
            </w:r>
          </w:p>
        </w:tc>
        <w:tc>
          <w:tcPr>
            <w:tcW w:w="1559" w:type="dxa"/>
          </w:tcPr>
          <w:p w14:paraId="4FC19A7C" w14:textId="3290209D" w:rsidR="003A7778" w:rsidRPr="00792CF6" w:rsidRDefault="003A7778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76,630</w:t>
            </w:r>
          </w:p>
        </w:tc>
      </w:tr>
      <w:tr w:rsidR="003A7778" w:rsidRPr="00792CF6" w14:paraId="59B00729" w14:textId="77777777" w:rsidTr="00632001">
        <w:tc>
          <w:tcPr>
            <w:tcW w:w="4185" w:type="dxa"/>
            <w:vAlign w:val="bottom"/>
          </w:tcPr>
          <w:p w14:paraId="1212281E" w14:textId="40B75EE5" w:rsidR="003A7778" w:rsidRPr="00792CF6" w:rsidRDefault="003A7778" w:rsidP="00DD409B">
            <w:pPr>
              <w:spacing w:line="380" w:lineRule="exact"/>
              <w:ind w:left="-105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ค่าเสื่อมราคา </w:t>
            </w:r>
          </w:p>
        </w:tc>
        <w:tc>
          <w:tcPr>
            <w:tcW w:w="1560" w:type="dxa"/>
          </w:tcPr>
          <w:p w14:paraId="5D99B74D" w14:textId="5E4007EA" w:rsidR="003A7778" w:rsidRPr="00792CF6" w:rsidRDefault="003A7778" w:rsidP="0093185B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80" w:lineRule="exact"/>
              <w:ind w:right="-10"/>
              <w:jc w:val="both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6D19EBD9" w14:textId="597C96E4" w:rsidR="003A7778" w:rsidRPr="00792CF6" w:rsidRDefault="003A7778" w:rsidP="0093185B">
            <w:pPr>
              <w:pBdr>
                <w:bottom w:val="single" w:sz="4" w:space="1" w:color="auto"/>
              </w:pBdr>
              <w:tabs>
                <w:tab w:val="decimal" w:pos="1279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(1,491,789)</w:t>
            </w:r>
          </w:p>
        </w:tc>
        <w:tc>
          <w:tcPr>
            <w:tcW w:w="1559" w:type="dxa"/>
          </w:tcPr>
          <w:p w14:paraId="1679CCBC" w14:textId="1BB57E79" w:rsidR="003A7778" w:rsidRPr="00792CF6" w:rsidRDefault="003A7778" w:rsidP="0093185B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(1,491,789)</w:t>
            </w:r>
          </w:p>
        </w:tc>
      </w:tr>
      <w:tr w:rsidR="003A7778" w:rsidRPr="00792CF6" w14:paraId="05792D18" w14:textId="77777777" w:rsidTr="00C70AE1">
        <w:tc>
          <w:tcPr>
            <w:tcW w:w="4185" w:type="dxa"/>
          </w:tcPr>
          <w:p w14:paraId="510F98F1" w14:textId="77777777" w:rsidR="003A7778" w:rsidRPr="00792CF6" w:rsidRDefault="003A7778" w:rsidP="00DD409B">
            <w:pPr>
              <w:spacing w:line="380" w:lineRule="exact"/>
              <w:ind w:left="-105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560" w:type="dxa"/>
          </w:tcPr>
          <w:p w14:paraId="5E6B48B7" w14:textId="1CC1B30A" w:rsidR="003A7778" w:rsidRPr="00792CF6" w:rsidRDefault="003A7778" w:rsidP="0093185B">
            <w:pPr>
              <w:pBdr>
                <w:bottom w:val="single" w:sz="12" w:space="1" w:color="auto"/>
              </w:pBd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10,164,996</w:t>
            </w:r>
          </w:p>
        </w:tc>
        <w:tc>
          <w:tcPr>
            <w:tcW w:w="1701" w:type="dxa"/>
          </w:tcPr>
          <w:p w14:paraId="54D17549" w14:textId="4DFE3A42" w:rsidR="003A7778" w:rsidRPr="00792CF6" w:rsidRDefault="003A7778" w:rsidP="0093185B">
            <w:pPr>
              <w:pBdr>
                <w:bottom w:val="single" w:sz="12" w:space="1" w:color="auto"/>
              </w:pBdr>
              <w:tabs>
                <w:tab w:val="decimal" w:pos="1279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17,450,674</w:t>
            </w:r>
          </w:p>
        </w:tc>
        <w:tc>
          <w:tcPr>
            <w:tcW w:w="1559" w:type="dxa"/>
          </w:tcPr>
          <w:p w14:paraId="028D6570" w14:textId="2D0DD596" w:rsidR="003A7778" w:rsidRPr="00792CF6" w:rsidRDefault="003A7778" w:rsidP="0093185B">
            <w:pPr>
              <w:pBdr>
                <w:bottom w:val="single" w:sz="12" w:space="1" w:color="auto"/>
              </w:pBd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27,615,670</w:t>
            </w:r>
          </w:p>
        </w:tc>
      </w:tr>
      <w:tr w:rsidR="003A7778" w:rsidRPr="00792CF6" w14:paraId="31BECB68" w14:textId="77777777" w:rsidTr="00632001">
        <w:tc>
          <w:tcPr>
            <w:tcW w:w="4185" w:type="dxa"/>
          </w:tcPr>
          <w:p w14:paraId="14C39610" w14:textId="77777777" w:rsidR="003A7778" w:rsidRPr="00792CF6" w:rsidRDefault="003A7778" w:rsidP="00DD409B">
            <w:pPr>
              <w:spacing w:line="380" w:lineRule="exact"/>
              <w:ind w:left="-105"/>
              <w:jc w:val="thaiDistribute"/>
              <w:rPr>
                <w:rFonts w:eastAsia="Browallia New"/>
                <w:b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E60B1F4" w14:textId="77777777" w:rsidR="003A7778" w:rsidRPr="00792CF6" w:rsidRDefault="003A7778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E97B98A" w14:textId="77777777" w:rsidR="003A7778" w:rsidRPr="00792CF6" w:rsidRDefault="003A7778" w:rsidP="00DD409B">
            <w:pPr>
              <w:tabs>
                <w:tab w:val="decimal" w:pos="1279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DB5C7CD" w14:textId="77777777" w:rsidR="003A7778" w:rsidRPr="00792CF6" w:rsidRDefault="003A7778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3A7778" w:rsidRPr="00792CF6" w14:paraId="1709F537" w14:textId="77777777" w:rsidTr="00632001">
        <w:tc>
          <w:tcPr>
            <w:tcW w:w="4185" w:type="dxa"/>
          </w:tcPr>
          <w:p w14:paraId="7F8E16A4" w14:textId="77777777" w:rsidR="003A7778" w:rsidRPr="00792CF6" w:rsidRDefault="003A7778" w:rsidP="00DD409B">
            <w:pPr>
              <w:spacing w:line="380" w:lineRule="exact"/>
              <w:ind w:left="-105"/>
              <w:jc w:val="thaiDistribute"/>
              <w:rPr>
                <w:rFonts w:eastAsia="Browallia New"/>
                <w:b/>
                <w:bCs/>
                <w:sz w:val="26"/>
                <w:szCs w:val="26"/>
              </w:rPr>
            </w:pP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92CF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792CF6">
              <w:rPr>
                <w:b/>
                <w:bCs/>
                <w:sz w:val="26"/>
                <w:szCs w:val="26"/>
                <w:lang w:val="en-GB"/>
              </w:rPr>
              <w:t>256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1560" w:type="dxa"/>
            <w:vAlign w:val="bottom"/>
          </w:tcPr>
          <w:p w14:paraId="090784D2" w14:textId="77777777" w:rsidR="003A7778" w:rsidRPr="00792CF6" w:rsidRDefault="003A7778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07F2DDB" w14:textId="77777777" w:rsidR="003A7778" w:rsidRPr="00792CF6" w:rsidRDefault="003A7778" w:rsidP="00DD409B">
            <w:pPr>
              <w:tabs>
                <w:tab w:val="decimal" w:pos="1279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A0EDB90" w14:textId="77777777" w:rsidR="003A7778" w:rsidRPr="00792CF6" w:rsidRDefault="003A7778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3A7778" w:rsidRPr="00792CF6" w14:paraId="23890402" w14:textId="77777777" w:rsidTr="00C70AE1">
        <w:tc>
          <w:tcPr>
            <w:tcW w:w="4185" w:type="dxa"/>
          </w:tcPr>
          <w:p w14:paraId="7410EC0C" w14:textId="77777777" w:rsidR="003A7778" w:rsidRPr="00792CF6" w:rsidRDefault="003A7778" w:rsidP="00DD409B">
            <w:pPr>
              <w:spacing w:line="380" w:lineRule="exact"/>
              <w:ind w:left="-105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60" w:type="dxa"/>
          </w:tcPr>
          <w:p w14:paraId="483C7F3C" w14:textId="06C7ACA5" w:rsidR="003A7778" w:rsidRPr="00792CF6" w:rsidRDefault="003A7778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10,164,996</w:t>
            </w:r>
          </w:p>
        </w:tc>
        <w:tc>
          <w:tcPr>
            <w:tcW w:w="1701" w:type="dxa"/>
          </w:tcPr>
          <w:p w14:paraId="53E9EE32" w14:textId="3536DE8E" w:rsidR="003A7778" w:rsidRPr="00792CF6" w:rsidRDefault="003A7778" w:rsidP="00DD409B">
            <w:pPr>
              <w:tabs>
                <w:tab w:val="decimal" w:pos="1279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26,403,088</w:t>
            </w:r>
          </w:p>
        </w:tc>
        <w:tc>
          <w:tcPr>
            <w:tcW w:w="1559" w:type="dxa"/>
          </w:tcPr>
          <w:p w14:paraId="5063E65B" w14:textId="1504B24C" w:rsidR="003A7778" w:rsidRPr="00792CF6" w:rsidRDefault="003A7778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36,568,084</w:t>
            </w:r>
          </w:p>
        </w:tc>
      </w:tr>
      <w:tr w:rsidR="003A7778" w:rsidRPr="00792CF6" w14:paraId="30CFE88B" w14:textId="77777777" w:rsidTr="00C70AE1">
        <w:tc>
          <w:tcPr>
            <w:tcW w:w="4185" w:type="dxa"/>
          </w:tcPr>
          <w:p w14:paraId="5A6B7720" w14:textId="77777777" w:rsidR="003A7778" w:rsidRPr="00B90DDB" w:rsidRDefault="003A7778" w:rsidP="00DD409B">
            <w:pPr>
              <w:spacing w:line="380" w:lineRule="exact"/>
              <w:ind w:left="-105"/>
              <w:jc w:val="thaiDistribute"/>
              <w:rPr>
                <w:rFonts w:eastAsia="Browallia New"/>
                <w:sz w:val="26"/>
                <w:szCs w:val="26"/>
                <w:u w:val="single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60" w:type="dxa"/>
          </w:tcPr>
          <w:p w14:paraId="67C5DB84" w14:textId="7038D6BD" w:rsidR="003A7778" w:rsidRPr="00792CF6" w:rsidRDefault="003A7778" w:rsidP="00DD409B">
            <w:pPr>
              <w:tabs>
                <w:tab w:val="decimal" w:pos="1138"/>
              </w:tabs>
              <w:spacing w:line="380" w:lineRule="exact"/>
              <w:ind w:right="-10"/>
              <w:jc w:val="both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2C834F70" w14:textId="4F92F54A" w:rsidR="003A7778" w:rsidRPr="00792CF6" w:rsidRDefault="003A7778" w:rsidP="00DD409B">
            <w:pPr>
              <w:tabs>
                <w:tab w:val="decimal" w:pos="1279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(8,952,414)</w:t>
            </w:r>
          </w:p>
        </w:tc>
        <w:tc>
          <w:tcPr>
            <w:tcW w:w="1559" w:type="dxa"/>
          </w:tcPr>
          <w:p w14:paraId="448B5886" w14:textId="53D8EF9F" w:rsidR="003A7778" w:rsidRPr="00792CF6" w:rsidRDefault="003A7778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(8,952,414)</w:t>
            </w:r>
          </w:p>
        </w:tc>
      </w:tr>
      <w:tr w:rsidR="003A7778" w:rsidRPr="00792CF6" w14:paraId="514D189B" w14:textId="77777777" w:rsidTr="00C70AE1">
        <w:tc>
          <w:tcPr>
            <w:tcW w:w="4185" w:type="dxa"/>
          </w:tcPr>
          <w:p w14:paraId="3318EA7F" w14:textId="77777777" w:rsidR="003A7778" w:rsidRPr="00792CF6" w:rsidRDefault="003A7778" w:rsidP="00DD409B">
            <w:pPr>
              <w:spacing w:line="380" w:lineRule="exact"/>
              <w:ind w:left="-105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60" w:type="dxa"/>
          </w:tcPr>
          <w:p w14:paraId="5DE8E759" w14:textId="446D9B80" w:rsidR="003A7778" w:rsidRPr="00792CF6" w:rsidRDefault="003A7778" w:rsidP="00DD409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10,164,996</w:t>
            </w:r>
          </w:p>
        </w:tc>
        <w:tc>
          <w:tcPr>
            <w:tcW w:w="1701" w:type="dxa"/>
          </w:tcPr>
          <w:p w14:paraId="4B0019AC" w14:textId="3BF35731" w:rsidR="003A7778" w:rsidRPr="00792CF6" w:rsidRDefault="003A7778" w:rsidP="00DD409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279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17,450,674</w:t>
            </w:r>
          </w:p>
        </w:tc>
        <w:tc>
          <w:tcPr>
            <w:tcW w:w="1559" w:type="dxa"/>
          </w:tcPr>
          <w:p w14:paraId="5DE5BB3E" w14:textId="0164B68A" w:rsidR="003A7778" w:rsidRPr="00792CF6" w:rsidRDefault="003A7778" w:rsidP="00DD409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27,615,670</w:t>
            </w:r>
          </w:p>
        </w:tc>
      </w:tr>
      <w:tr w:rsidR="00B3001C" w:rsidRPr="00792CF6" w14:paraId="4E21394B" w14:textId="77777777" w:rsidTr="00C70AE1">
        <w:tc>
          <w:tcPr>
            <w:tcW w:w="4185" w:type="dxa"/>
          </w:tcPr>
          <w:p w14:paraId="15B5DF68" w14:textId="77777777" w:rsidR="00B3001C" w:rsidRPr="00792CF6" w:rsidRDefault="00B3001C" w:rsidP="00DD409B">
            <w:pPr>
              <w:spacing w:line="380" w:lineRule="exact"/>
              <w:ind w:left="-105"/>
              <w:jc w:val="thaiDistribute"/>
              <w:rPr>
                <w:rFonts w:eastAsia="Browallia New"/>
                <w:b/>
                <w:sz w:val="26"/>
                <w:szCs w:val="26"/>
              </w:rPr>
            </w:pPr>
          </w:p>
        </w:tc>
        <w:tc>
          <w:tcPr>
            <w:tcW w:w="1560" w:type="dxa"/>
          </w:tcPr>
          <w:p w14:paraId="7D485E3D" w14:textId="77777777" w:rsidR="00B3001C" w:rsidRPr="00792CF6" w:rsidRDefault="00B3001C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5C54329C" w14:textId="77777777" w:rsidR="00B3001C" w:rsidRPr="00792CF6" w:rsidRDefault="00B3001C" w:rsidP="00DD409B">
            <w:pPr>
              <w:tabs>
                <w:tab w:val="decimal" w:pos="1279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5266C9B" w14:textId="77777777" w:rsidR="00B3001C" w:rsidRPr="00792CF6" w:rsidRDefault="00B3001C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B3001C" w:rsidRPr="00792CF6" w14:paraId="07103998" w14:textId="77777777" w:rsidTr="00C70AE1">
        <w:tc>
          <w:tcPr>
            <w:tcW w:w="4185" w:type="dxa"/>
          </w:tcPr>
          <w:p w14:paraId="6B9FDAEB" w14:textId="77777777" w:rsidR="00B3001C" w:rsidRPr="00792CF6" w:rsidRDefault="00B3001C" w:rsidP="00DD409B">
            <w:pPr>
              <w:spacing w:line="380" w:lineRule="exact"/>
              <w:ind w:left="-105"/>
              <w:jc w:val="thaiDistribute"/>
              <w:rPr>
                <w:rFonts w:eastAsia="Browallia New"/>
                <w:b/>
                <w:bCs/>
                <w:sz w:val="26"/>
                <w:szCs w:val="26"/>
              </w:rPr>
            </w:pP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Pr="00792CF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792CF6">
              <w:rPr>
                <w:b/>
                <w:bCs/>
                <w:sz w:val="26"/>
                <w:szCs w:val="26"/>
                <w:lang w:val="en-GB"/>
              </w:rPr>
              <w:t>256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1560" w:type="dxa"/>
          </w:tcPr>
          <w:p w14:paraId="6E9E600E" w14:textId="77777777" w:rsidR="00B3001C" w:rsidRPr="00792CF6" w:rsidRDefault="00B3001C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CD7EE80" w14:textId="77777777" w:rsidR="00B3001C" w:rsidRPr="00792CF6" w:rsidRDefault="00B3001C" w:rsidP="00DD409B">
            <w:pPr>
              <w:tabs>
                <w:tab w:val="decimal" w:pos="1279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2E57041" w14:textId="77777777" w:rsidR="00B3001C" w:rsidRPr="00792CF6" w:rsidRDefault="00B3001C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DA6E2E" w:rsidRPr="00792CF6" w14:paraId="0ED8F1B5" w14:textId="77777777" w:rsidTr="00C70AE1">
        <w:tc>
          <w:tcPr>
            <w:tcW w:w="4185" w:type="dxa"/>
          </w:tcPr>
          <w:p w14:paraId="147E36BE" w14:textId="77777777" w:rsidR="00DA6E2E" w:rsidRPr="00792CF6" w:rsidRDefault="00DA6E2E" w:rsidP="00DD409B">
            <w:pPr>
              <w:spacing w:line="380" w:lineRule="exact"/>
              <w:ind w:left="-105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560" w:type="dxa"/>
          </w:tcPr>
          <w:p w14:paraId="4906C52E" w14:textId="36219E91" w:rsidR="00DA6E2E" w:rsidRPr="00792CF6" w:rsidRDefault="00DA6E2E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10,164,996</w:t>
            </w:r>
          </w:p>
        </w:tc>
        <w:tc>
          <w:tcPr>
            <w:tcW w:w="1701" w:type="dxa"/>
          </w:tcPr>
          <w:p w14:paraId="23C74B5B" w14:textId="42CCF3D9" w:rsidR="00DA6E2E" w:rsidRPr="00792CF6" w:rsidRDefault="00DA6E2E" w:rsidP="00DD409B">
            <w:pPr>
              <w:tabs>
                <w:tab w:val="decimal" w:pos="1279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17,450,674</w:t>
            </w:r>
          </w:p>
        </w:tc>
        <w:tc>
          <w:tcPr>
            <w:tcW w:w="1559" w:type="dxa"/>
          </w:tcPr>
          <w:p w14:paraId="2FA2AD23" w14:textId="4BB39722" w:rsidR="00DA6E2E" w:rsidRPr="00792CF6" w:rsidRDefault="00DA6E2E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27,615,670</w:t>
            </w:r>
          </w:p>
        </w:tc>
      </w:tr>
      <w:tr w:rsidR="006720CD" w:rsidRPr="00792CF6" w14:paraId="0F2199E5" w14:textId="77777777" w:rsidTr="00632001">
        <w:tc>
          <w:tcPr>
            <w:tcW w:w="4185" w:type="dxa"/>
            <w:vAlign w:val="bottom"/>
          </w:tcPr>
          <w:p w14:paraId="26F0F485" w14:textId="2300B6D6" w:rsidR="006720CD" w:rsidRPr="00792CF6" w:rsidRDefault="006720CD" w:rsidP="00DD409B">
            <w:pPr>
              <w:spacing w:line="380" w:lineRule="exact"/>
              <w:ind w:left="-105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ค่าเสื่อมราคา </w:t>
            </w:r>
          </w:p>
        </w:tc>
        <w:tc>
          <w:tcPr>
            <w:tcW w:w="1560" w:type="dxa"/>
          </w:tcPr>
          <w:p w14:paraId="04E1493E" w14:textId="56E94BE6" w:rsidR="006720CD" w:rsidRPr="00346272" w:rsidRDefault="004C013B" w:rsidP="00346272">
            <w:pPr>
              <w:tabs>
                <w:tab w:val="decimal" w:pos="1138"/>
              </w:tabs>
              <w:spacing w:line="380" w:lineRule="exact"/>
              <w:ind w:right="-10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51C38878" w14:textId="42874119" w:rsidR="006720CD" w:rsidRPr="00792CF6" w:rsidRDefault="004C013B" w:rsidP="00DD409B">
            <w:pPr>
              <w:tabs>
                <w:tab w:val="decimal" w:pos="1279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2C25E7">
              <w:rPr>
                <w:rFonts w:eastAsia="Browallia New"/>
                <w:sz w:val="26"/>
                <w:szCs w:val="26"/>
                <w:lang w:val="en-GB"/>
              </w:rPr>
              <w:t>(1,489,726)</w:t>
            </w:r>
          </w:p>
        </w:tc>
        <w:tc>
          <w:tcPr>
            <w:tcW w:w="1559" w:type="dxa"/>
          </w:tcPr>
          <w:p w14:paraId="55573F3B" w14:textId="193AB12B" w:rsidR="006720CD" w:rsidRPr="00792CF6" w:rsidRDefault="004C013B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2C25E7">
              <w:rPr>
                <w:rFonts w:eastAsia="Browallia New"/>
                <w:sz w:val="26"/>
                <w:szCs w:val="26"/>
              </w:rPr>
              <w:t>(1,489,726)</w:t>
            </w:r>
          </w:p>
        </w:tc>
      </w:tr>
      <w:tr w:rsidR="00B3001C" w:rsidRPr="00792CF6" w14:paraId="4BDF3BCB" w14:textId="77777777" w:rsidTr="00C70AE1">
        <w:tc>
          <w:tcPr>
            <w:tcW w:w="4185" w:type="dxa"/>
          </w:tcPr>
          <w:p w14:paraId="1719A968" w14:textId="77777777" w:rsidR="00B3001C" w:rsidRPr="00792CF6" w:rsidRDefault="00B3001C" w:rsidP="00DD409B">
            <w:pPr>
              <w:spacing w:line="380" w:lineRule="exact"/>
              <w:ind w:left="-105"/>
              <w:jc w:val="thaiDistribute"/>
              <w:rPr>
                <w:rFonts w:eastAsia="Browallia New"/>
                <w:b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560" w:type="dxa"/>
          </w:tcPr>
          <w:p w14:paraId="4E84ABA2" w14:textId="17CF46EB" w:rsidR="00B3001C" w:rsidRPr="00792CF6" w:rsidRDefault="000E5363" w:rsidP="00DD409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10,164,996</w:t>
            </w:r>
          </w:p>
        </w:tc>
        <w:tc>
          <w:tcPr>
            <w:tcW w:w="1701" w:type="dxa"/>
          </w:tcPr>
          <w:p w14:paraId="52B9502D" w14:textId="7DF7EE34" w:rsidR="00B3001C" w:rsidRPr="00792CF6" w:rsidRDefault="000E5363" w:rsidP="00DD409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279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0E5363">
              <w:rPr>
                <w:rFonts w:eastAsia="Browallia New"/>
                <w:sz w:val="26"/>
                <w:szCs w:val="26"/>
                <w:lang w:val="en-GB"/>
              </w:rPr>
              <w:t>15,960,948</w:t>
            </w:r>
          </w:p>
        </w:tc>
        <w:tc>
          <w:tcPr>
            <w:tcW w:w="1559" w:type="dxa"/>
          </w:tcPr>
          <w:p w14:paraId="2A459E86" w14:textId="2226D0A4" w:rsidR="00B3001C" w:rsidRPr="00792CF6" w:rsidRDefault="004C013B" w:rsidP="00DD409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4C013B">
              <w:rPr>
                <w:rFonts w:eastAsia="Browallia New"/>
                <w:sz w:val="26"/>
                <w:szCs w:val="26"/>
              </w:rPr>
              <w:t>26,125,944</w:t>
            </w:r>
          </w:p>
        </w:tc>
      </w:tr>
      <w:tr w:rsidR="00B3001C" w:rsidRPr="00792CF6" w14:paraId="00C2A116" w14:textId="77777777" w:rsidTr="00C70AE1">
        <w:tc>
          <w:tcPr>
            <w:tcW w:w="4185" w:type="dxa"/>
          </w:tcPr>
          <w:p w14:paraId="4E05AEAA" w14:textId="77777777" w:rsidR="00B3001C" w:rsidRPr="00792CF6" w:rsidRDefault="00B3001C" w:rsidP="00DD409B">
            <w:pPr>
              <w:spacing w:line="380" w:lineRule="exact"/>
              <w:ind w:left="-105"/>
              <w:jc w:val="thaiDistribute"/>
              <w:rPr>
                <w:rFonts w:eastAsia="Browallia New"/>
                <w:b/>
                <w:sz w:val="26"/>
                <w:szCs w:val="26"/>
              </w:rPr>
            </w:pPr>
          </w:p>
        </w:tc>
        <w:tc>
          <w:tcPr>
            <w:tcW w:w="1560" w:type="dxa"/>
          </w:tcPr>
          <w:p w14:paraId="4B0A9A61" w14:textId="77777777" w:rsidR="00B3001C" w:rsidRPr="00792CF6" w:rsidRDefault="00B3001C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0D16748" w14:textId="77777777" w:rsidR="00B3001C" w:rsidRPr="00792CF6" w:rsidRDefault="00B3001C" w:rsidP="00DD409B">
            <w:pPr>
              <w:tabs>
                <w:tab w:val="decimal" w:pos="1279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C743283" w14:textId="77777777" w:rsidR="00B3001C" w:rsidRPr="00792CF6" w:rsidRDefault="00B3001C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B3001C" w:rsidRPr="00792CF6" w14:paraId="62BA0489" w14:textId="77777777" w:rsidTr="00C70AE1">
        <w:tc>
          <w:tcPr>
            <w:tcW w:w="4185" w:type="dxa"/>
          </w:tcPr>
          <w:p w14:paraId="45AA8622" w14:textId="77777777" w:rsidR="00B3001C" w:rsidRPr="00792CF6" w:rsidRDefault="00B3001C" w:rsidP="00DD409B">
            <w:pPr>
              <w:spacing w:line="380" w:lineRule="exact"/>
              <w:ind w:left="-105"/>
              <w:jc w:val="thaiDistribute"/>
              <w:rPr>
                <w:rFonts w:eastAsia="Browallia New"/>
                <w:b/>
                <w:bCs/>
                <w:sz w:val="26"/>
                <w:szCs w:val="26"/>
              </w:rPr>
            </w:pP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92CF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792CF6">
              <w:rPr>
                <w:b/>
                <w:bCs/>
                <w:sz w:val="26"/>
                <w:szCs w:val="26"/>
                <w:lang w:val="en-GB"/>
              </w:rPr>
              <w:t>256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1560" w:type="dxa"/>
          </w:tcPr>
          <w:p w14:paraId="39E8A896" w14:textId="77777777" w:rsidR="00B3001C" w:rsidRPr="00792CF6" w:rsidRDefault="00B3001C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D984674" w14:textId="77777777" w:rsidR="00B3001C" w:rsidRPr="00792CF6" w:rsidRDefault="00B3001C" w:rsidP="00DD409B">
            <w:pPr>
              <w:tabs>
                <w:tab w:val="decimal" w:pos="1279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5D3A050" w14:textId="77777777" w:rsidR="00B3001C" w:rsidRPr="00792CF6" w:rsidRDefault="00B3001C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B3001C" w:rsidRPr="00792CF6" w14:paraId="458CBDD5" w14:textId="77777777" w:rsidTr="00C70AE1">
        <w:tc>
          <w:tcPr>
            <w:tcW w:w="4185" w:type="dxa"/>
          </w:tcPr>
          <w:p w14:paraId="154CF60E" w14:textId="77777777" w:rsidR="00B3001C" w:rsidRPr="00792CF6" w:rsidRDefault="00B3001C" w:rsidP="00DD409B">
            <w:pPr>
              <w:spacing w:line="380" w:lineRule="exact"/>
              <w:ind w:left="-105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60" w:type="dxa"/>
          </w:tcPr>
          <w:p w14:paraId="44883B58" w14:textId="7A94BED8" w:rsidR="00B3001C" w:rsidRPr="00792CF6" w:rsidRDefault="005C7D9D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5C7D9D">
              <w:rPr>
                <w:rFonts w:eastAsia="Browallia New"/>
                <w:sz w:val="26"/>
                <w:szCs w:val="26"/>
                <w:lang w:val="en-GB"/>
              </w:rPr>
              <w:t>10,164,996</w:t>
            </w:r>
          </w:p>
        </w:tc>
        <w:tc>
          <w:tcPr>
            <w:tcW w:w="1701" w:type="dxa"/>
          </w:tcPr>
          <w:p w14:paraId="39598B04" w14:textId="4B892383" w:rsidR="00B3001C" w:rsidRPr="00792CF6" w:rsidRDefault="005C7D9D" w:rsidP="00DD409B">
            <w:pPr>
              <w:tabs>
                <w:tab w:val="decimal" w:pos="1279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5C7D9D">
              <w:rPr>
                <w:rFonts w:eastAsia="Browallia New"/>
                <w:sz w:val="26"/>
                <w:szCs w:val="26"/>
                <w:lang w:val="en-GB"/>
              </w:rPr>
              <w:t>26,403,088</w:t>
            </w:r>
          </w:p>
        </w:tc>
        <w:tc>
          <w:tcPr>
            <w:tcW w:w="1559" w:type="dxa"/>
          </w:tcPr>
          <w:p w14:paraId="3B36EF72" w14:textId="7DE16C35" w:rsidR="00B3001C" w:rsidRPr="00792CF6" w:rsidRDefault="005C7D9D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5C7D9D">
              <w:rPr>
                <w:rFonts w:eastAsia="Browallia New"/>
                <w:sz w:val="26"/>
                <w:szCs w:val="26"/>
              </w:rPr>
              <w:t>36,568,084</w:t>
            </w:r>
          </w:p>
        </w:tc>
      </w:tr>
      <w:tr w:rsidR="00B3001C" w:rsidRPr="00792CF6" w14:paraId="78F01BB2" w14:textId="77777777" w:rsidTr="00C70AE1">
        <w:tc>
          <w:tcPr>
            <w:tcW w:w="4185" w:type="dxa"/>
          </w:tcPr>
          <w:p w14:paraId="435B70EA" w14:textId="77777777" w:rsidR="00B3001C" w:rsidRPr="00792CF6" w:rsidRDefault="00B3001C" w:rsidP="00DD409B">
            <w:pPr>
              <w:spacing w:line="380" w:lineRule="exact"/>
              <w:ind w:left="-105"/>
              <w:jc w:val="thaiDistribute"/>
              <w:rPr>
                <w:rFonts w:eastAsia="Browallia New"/>
                <w:sz w:val="26"/>
                <w:szCs w:val="26"/>
                <w:u w:val="single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60" w:type="dxa"/>
          </w:tcPr>
          <w:p w14:paraId="2607A75D" w14:textId="3B621029" w:rsidR="00B3001C" w:rsidRPr="00346272" w:rsidRDefault="00346272" w:rsidP="00346272">
            <w:pPr>
              <w:tabs>
                <w:tab w:val="decimal" w:pos="1138"/>
              </w:tabs>
              <w:spacing w:line="380" w:lineRule="exact"/>
              <w:ind w:right="-10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346272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0EAC52E9" w14:textId="0E2A9672" w:rsidR="00B3001C" w:rsidRPr="00792CF6" w:rsidRDefault="00E63165" w:rsidP="00DD409B">
            <w:pPr>
              <w:tabs>
                <w:tab w:val="decimal" w:pos="1279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E63165">
              <w:rPr>
                <w:rFonts w:eastAsia="Browallia New"/>
                <w:sz w:val="26"/>
                <w:szCs w:val="26"/>
              </w:rPr>
              <w:t>(10,442,140)</w:t>
            </w:r>
          </w:p>
        </w:tc>
        <w:tc>
          <w:tcPr>
            <w:tcW w:w="1559" w:type="dxa"/>
          </w:tcPr>
          <w:p w14:paraId="03F569FF" w14:textId="1C5E9FEA" w:rsidR="00B3001C" w:rsidRPr="00792CF6" w:rsidRDefault="00E63165" w:rsidP="00DD409B">
            <w:pPr>
              <w:tabs>
                <w:tab w:val="decimal" w:pos="1138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</w:rPr>
            </w:pPr>
            <w:r w:rsidRPr="00E63165">
              <w:rPr>
                <w:rFonts w:eastAsia="Browallia New"/>
                <w:sz w:val="26"/>
                <w:szCs w:val="26"/>
              </w:rPr>
              <w:t>(10,442,140)</w:t>
            </w:r>
          </w:p>
        </w:tc>
      </w:tr>
      <w:tr w:rsidR="00B3001C" w:rsidRPr="00792CF6" w14:paraId="4B1DC78A" w14:textId="77777777" w:rsidTr="00C70AE1">
        <w:tc>
          <w:tcPr>
            <w:tcW w:w="4185" w:type="dxa"/>
          </w:tcPr>
          <w:p w14:paraId="2E63877B" w14:textId="77777777" w:rsidR="00B3001C" w:rsidRPr="00792CF6" w:rsidRDefault="00B3001C" w:rsidP="00DD409B">
            <w:pPr>
              <w:spacing w:line="380" w:lineRule="exact"/>
              <w:ind w:left="-105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60" w:type="dxa"/>
          </w:tcPr>
          <w:p w14:paraId="3B51516D" w14:textId="45E9C8C8" w:rsidR="00B3001C" w:rsidRPr="00792CF6" w:rsidRDefault="00E63165" w:rsidP="00DD409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3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E63165">
              <w:rPr>
                <w:rFonts w:eastAsia="Browallia New"/>
                <w:sz w:val="26"/>
                <w:szCs w:val="26"/>
                <w:lang w:val="en-GB"/>
              </w:rPr>
              <w:t>10,164,996</w:t>
            </w:r>
          </w:p>
        </w:tc>
        <w:tc>
          <w:tcPr>
            <w:tcW w:w="1701" w:type="dxa"/>
          </w:tcPr>
          <w:p w14:paraId="39AD90F9" w14:textId="12F1B281" w:rsidR="00B3001C" w:rsidRPr="00792CF6" w:rsidRDefault="00346272" w:rsidP="00DD409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27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346272">
              <w:rPr>
                <w:rFonts w:eastAsia="Browallia New"/>
                <w:sz w:val="26"/>
                <w:szCs w:val="26"/>
                <w:lang w:val="en-GB"/>
              </w:rPr>
              <w:t>15,960,948</w:t>
            </w:r>
          </w:p>
        </w:tc>
        <w:tc>
          <w:tcPr>
            <w:tcW w:w="1559" w:type="dxa"/>
          </w:tcPr>
          <w:p w14:paraId="529F7A25" w14:textId="3F31D455" w:rsidR="00B3001C" w:rsidRPr="00792CF6" w:rsidRDefault="00346272" w:rsidP="00DD409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3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right="-10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346272">
              <w:rPr>
                <w:rFonts w:eastAsia="Browallia New"/>
                <w:sz w:val="26"/>
                <w:szCs w:val="26"/>
                <w:lang w:val="en-GB"/>
              </w:rPr>
              <w:t>26,125,944</w:t>
            </w:r>
          </w:p>
        </w:tc>
      </w:tr>
    </w:tbl>
    <w:p w14:paraId="0494B719" w14:textId="65E8D51C" w:rsidR="00862B74" w:rsidRDefault="00862B74" w:rsidP="009047E9">
      <w:pPr>
        <w:ind w:left="360"/>
        <w:jc w:val="thaiDistribute"/>
        <w:rPr>
          <w:rFonts w:eastAsia="Browallia New"/>
          <w:sz w:val="26"/>
          <w:szCs w:val="26"/>
          <w:cs/>
          <w:lang w:val="en-GB"/>
        </w:rPr>
      </w:pPr>
    </w:p>
    <w:p w14:paraId="3C7DE142" w14:textId="77777777" w:rsidR="004B09A8" w:rsidRDefault="004B09A8">
      <w:pPr>
        <w:rPr>
          <w:rFonts w:eastAsia="Browallia New"/>
          <w:sz w:val="26"/>
          <w:szCs w:val="26"/>
          <w:cs/>
          <w:lang w:val="en-GB"/>
        </w:rPr>
      </w:pPr>
      <w:r>
        <w:rPr>
          <w:rFonts w:eastAsia="Browallia New"/>
          <w:sz w:val="26"/>
          <w:szCs w:val="26"/>
          <w:cs/>
          <w:lang w:val="en-GB"/>
        </w:rPr>
        <w:br w:type="page"/>
      </w:r>
    </w:p>
    <w:p w14:paraId="7DA786CA" w14:textId="388AB63C" w:rsidR="0001769B" w:rsidRPr="00792CF6" w:rsidRDefault="0001769B" w:rsidP="009047E9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lastRenderedPageBreak/>
        <w:t xml:space="preserve">ค่าเสื่อมราคาในงบการเงินเฉพาะกิจการจำนวน </w:t>
      </w:r>
      <w:r w:rsidR="001223D7">
        <w:rPr>
          <w:rFonts w:eastAsia="Browallia New"/>
          <w:sz w:val="26"/>
          <w:szCs w:val="26"/>
          <w:lang w:val="en-GB"/>
        </w:rPr>
        <w:t>1,</w:t>
      </w:r>
      <w:r w:rsidR="00A3054E">
        <w:rPr>
          <w:rFonts w:eastAsia="Browallia New"/>
          <w:sz w:val="26"/>
          <w:szCs w:val="26"/>
          <w:lang w:val="en-GB"/>
        </w:rPr>
        <w:t>489,</w:t>
      </w:r>
      <w:r w:rsidR="00BF7673">
        <w:rPr>
          <w:rFonts w:eastAsia="Browallia New"/>
          <w:sz w:val="26"/>
          <w:szCs w:val="26"/>
          <w:lang w:val="en-GB"/>
        </w:rPr>
        <w:t>726</w:t>
      </w:r>
      <w:r w:rsidR="00E71D3C">
        <w:rPr>
          <w:rFonts w:eastAsia="Browallia New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>บาท (</w:t>
      </w:r>
      <w:r w:rsidR="006929FB" w:rsidRPr="00792CF6">
        <w:rPr>
          <w:rFonts w:eastAsia="Browallia New"/>
          <w:sz w:val="26"/>
          <w:szCs w:val="26"/>
          <w:lang w:val="en-GB"/>
        </w:rPr>
        <w:t>256</w:t>
      </w:r>
      <w:r w:rsidR="00704F95">
        <w:rPr>
          <w:rFonts w:eastAsia="Browallia New"/>
          <w:sz w:val="26"/>
          <w:szCs w:val="26"/>
          <w:lang w:val="en-GB"/>
        </w:rPr>
        <w:t>7</w:t>
      </w:r>
      <w:r w:rsidRPr="00792CF6">
        <w:rPr>
          <w:rFonts w:eastAsia="Browallia New"/>
          <w:sz w:val="26"/>
          <w:szCs w:val="26"/>
          <w:lang w:val="en-GB"/>
        </w:rPr>
        <w:t xml:space="preserve">: </w:t>
      </w:r>
      <w:bookmarkStart w:id="25" w:name="_Hlk158904636"/>
      <w:r w:rsidR="00704F95" w:rsidRPr="00792CF6">
        <w:rPr>
          <w:rFonts w:eastAsia="Browallia New"/>
          <w:sz w:val="26"/>
          <w:szCs w:val="26"/>
          <w:lang w:val="en-GB"/>
        </w:rPr>
        <w:t>1,491,789</w:t>
      </w:r>
      <w:r w:rsidR="00704F95" w:rsidRPr="00792CF6">
        <w:rPr>
          <w:sz w:val="26"/>
          <w:szCs w:val="26"/>
          <w:lang w:val="en-GB"/>
        </w:rPr>
        <w:t xml:space="preserve"> </w:t>
      </w:r>
      <w:bookmarkEnd w:id="25"/>
      <w:r w:rsidRPr="00792CF6">
        <w:rPr>
          <w:rFonts w:eastAsia="Browallia New"/>
          <w:sz w:val="26"/>
          <w:szCs w:val="26"/>
          <w:cs/>
          <w:lang w:val="en-GB"/>
        </w:rPr>
        <w:t>บาท) ได้รวมอยู่ในค่าใช้จ่ายในการบริหาร</w:t>
      </w:r>
    </w:p>
    <w:p w14:paraId="14AB3458" w14:textId="77777777" w:rsidR="0001769B" w:rsidRPr="00792CF6" w:rsidRDefault="0001769B" w:rsidP="00704F95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52146C5A" w14:textId="400FAB60" w:rsidR="007D12E2" w:rsidRPr="00792CF6" w:rsidRDefault="007D12E2" w:rsidP="00704F95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มูลค่ายุติธรรมของอสังหาริมทรัพย์เพื่อการลงทุนในที่ดิน และอาคารในงบการเงินรวม และงบการเงินเฉพาะกิจการมีมูลค่าเท่ากับ</w:t>
      </w:r>
      <w:r w:rsidR="00331C52">
        <w:rPr>
          <w:rFonts w:eastAsia="Browallia New"/>
          <w:sz w:val="26"/>
          <w:szCs w:val="26"/>
          <w:lang w:val="en-GB"/>
        </w:rPr>
        <w:t>74.89</w:t>
      </w:r>
      <w:r w:rsidR="005A344B" w:rsidRPr="00792CF6" w:rsidDel="005A344B">
        <w:rPr>
          <w:rFonts w:eastAsia="Browallia New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>ล้านบาท และ</w:t>
      </w:r>
      <w:r w:rsidR="003D74B2" w:rsidRPr="00792CF6">
        <w:rPr>
          <w:rFonts w:eastAsia="Browallia New"/>
          <w:sz w:val="26"/>
          <w:szCs w:val="26"/>
          <w:lang w:val="en-GB"/>
        </w:rPr>
        <w:t xml:space="preserve"> </w:t>
      </w:r>
      <w:r w:rsidR="00331C52">
        <w:rPr>
          <w:rFonts w:eastAsia="Browallia New"/>
          <w:sz w:val="26"/>
          <w:szCs w:val="26"/>
          <w:lang w:val="en-GB"/>
        </w:rPr>
        <w:t>60.54</w:t>
      </w:r>
      <w:r w:rsidR="005A344B" w:rsidRPr="00792CF6" w:rsidDel="005A344B">
        <w:rPr>
          <w:rFonts w:eastAsia="Browallia New"/>
          <w:sz w:val="26"/>
          <w:szCs w:val="26"/>
          <w:cs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>ล้านบาท ตามลำดับ</w:t>
      </w:r>
      <w:r w:rsidR="007D388A" w:rsidRPr="00792CF6">
        <w:rPr>
          <w:rFonts w:eastAsia="Browallia New"/>
          <w:sz w:val="26"/>
          <w:szCs w:val="26"/>
          <w:lang w:val="en-GB"/>
        </w:rPr>
        <w:t xml:space="preserve"> (</w:t>
      </w:r>
      <w:r w:rsidR="006929FB" w:rsidRPr="00792CF6">
        <w:rPr>
          <w:rFonts w:eastAsia="Browallia New"/>
          <w:sz w:val="26"/>
          <w:szCs w:val="26"/>
          <w:lang w:val="en-GB"/>
        </w:rPr>
        <w:t>256</w:t>
      </w:r>
      <w:r w:rsidR="00704F95">
        <w:rPr>
          <w:rFonts w:eastAsia="Browallia New"/>
          <w:sz w:val="26"/>
          <w:szCs w:val="26"/>
          <w:lang w:val="en-GB"/>
        </w:rPr>
        <w:t>7</w:t>
      </w:r>
      <w:r w:rsidR="007D388A" w:rsidRPr="00792CF6">
        <w:rPr>
          <w:rFonts w:eastAsia="Browallia New"/>
          <w:sz w:val="26"/>
          <w:szCs w:val="26"/>
          <w:lang w:val="en-GB"/>
        </w:rPr>
        <w:t>:</w:t>
      </w:r>
      <w:r w:rsidR="00F958C1" w:rsidRPr="00792CF6">
        <w:rPr>
          <w:rFonts w:eastAsia="Browallia New"/>
          <w:sz w:val="26"/>
          <w:szCs w:val="26"/>
          <w:lang w:val="en-GB"/>
        </w:rPr>
        <w:t xml:space="preserve"> </w:t>
      </w:r>
      <w:r w:rsidR="00F925AC">
        <w:rPr>
          <w:rFonts w:eastAsia="Browallia New"/>
          <w:sz w:val="26"/>
          <w:szCs w:val="26"/>
          <w:lang w:val="en-GB"/>
        </w:rPr>
        <w:t>73</w:t>
      </w:r>
      <w:r w:rsidR="00863C9F">
        <w:rPr>
          <w:rFonts w:eastAsia="Browallia New"/>
          <w:sz w:val="26"/>
          <w:szCs w:val="26"/>
          <w:lang w:val="en-GB"/>
        </w:rPr>
        <w:t>.00</w:t>
      </w:r>
      <w:r w:rsidR="00704F95" w:rsidRPr="00704F95">
        <w:rPr>
          <w:rFonts w:eastAsia="Browallia New"/>
          <w:sz w:val="26"/>
          <w:szCs w:val="26"/>
          <w:lang w:val="en-GB"/>
        </w:rPr>
        <w:t xml:space="preserve"> </w:t>
      </w:r>
      <w:r w:rsidR="00704F95" w:rsidRPr="00704F95">
        <w:rPr>
          <w:rFonts w:eastAsia="Browallia New"/>
          <w:sz w:val="26"/>
          <w:szCs w:val="26"/>
          <w:cs/>
          <w:lang w:val="en-GB"/>
        </w:rPr>
        <w:t xml:space="preserve">ล้านบาท และ </w:t>
      </w:r>
      <w:r w:rsidR="00704F95" w:rsidRPr="00704F95">
        <w:rPr>
          <w:rFonts w:eastAsia="Browallia New"/>
          <w:sz w:val="26"/>
          <w:szCs w:val="26"/>
          <w:lang w:val="en-GB"/>
        </w:rPr>
        <w:t xml:space="preserve">60.43 </w:t>
      </w:r>
      <w:r w:rsidR="00704F95" w:rsidRPr="00704F95">
        <w:rPr>
          <w:rFonts w:eastAsia="Browallia New"/>
          <w:sz w:val="26"/>
          <w:szCs w:val="26"/>
          <w:cs/>
          <w:lang w:val="en-GB"/>
        </w:rPr>
        <w:t xml:space="preserve">ล้านบาท </w:t>
      </w:r>
      <w:r w:rsidR="00AC7D07" w:rsidRPr="00792CF6">
        <w:rPr>
          <w:rFonts w:eastAsia="Browallia New"/>
          <w:sz w:val="26"/>
          <w:szCs w:val="26"/>
          <w:cs/>
          <w:lang w:val="en-GB"/>
        </w:rPr>
        <w:t>ตามลำดับ</w:t>
      </w:r>
      <w:r w:rsidR="00AC7D07" w:rsidRPr="00792CF6">
        <w:rPr>
          <w:rFonts w:eastAsia="Browallia New"/>
          <w:sz w:val="26"/>
          <w:szCs w:val="26"/>
          <w:lang w:val="en-GB"/>
        </w:rPr>
        <w:t>)</w:t>
      </w:r>
    </w:p>
    <w:p w14:paraId="748D9215" w14:textId="77777777" w:rsidR="007D12E2" w:rsidRPr="00792CF6" w:rsidRDefault="007D12E2" w:rsidP="00704F95">
      <w:pPr>
        <w:tabs>
          <w:tab w:val="left" w:pos="540"/>
        </w:tabs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762A2437" w14:textId="77777777" w:rsidR="007D12E2" w:rsidRPr="00792CF6" w:rsidRDefault="007D12E2" w:rsidP="00704F95">
      <w:pPr>
        <w:tabs>
          <w:tab w:val="left" w:pos="540"/>
        </w:tabs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pacing w:val="-4"/>
          <w:sz w:val="26"/>
          <w:szCs w:val="26"/>
          <w:cs/>
          <w:lang w:val="en-GB"/>
        </w:rPr>
        <w:t>มูลค่ายุติธรรมประเมินโดยผู้ประเมินอิสระ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</w:t>
      </w:r>
      <w:r w:rsidRPr="00792CF6">
        <w:rPr>
          <w:rFonts w:eastAsia="Browallia New"/>
          <w:sz w:val="26"/>
          <w:szCs w:val="26"/>
          <w:cs/>
          <w:lang w:val="en-GB"/>
        </w:rPr>
        <w:t>เพื่อการลงทุนที่มีการประเมินนั้น</w:t>
      </w:r>
    </w:p>
    <w:p w14:paraId="49BC4419" w14:textId="77777777" w:rsidR="007D12E2" w:rsidRPr="00792CF6" w:rsidRDefault="007D12E2" w:rsidP="00704F95">
      <w:pPr>
        <w:tabs>
          <w:tab w:val="left" w:pos="540"/>
        </w:tabs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568D3F22" w14:textId="683FA959" w:rsidR="007D12E2" w:rsidRDefault="007D12E2" w:rsidP="00704F95">
      <w:pPr>
        <w:tabs>
          <w:tab w:val="left" w:pos="540"/>
        </w:tabs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กลุ่มกิจการคำนวณมูลค่ายุติธรรมโดยใช้วิธีราคาตลาด ซึ่งถือเป็นการวัดมูลค่ายุติธรรมระดับที่ </w:t>
      </w:r>
      <w:r w:rsidR="006929FB" w:rsidRPr="00792CF6">
        <w:rPr>
          <w:rFonts w:eastAsia="Browallia New"/>
          <w:sz w:val="26"/>
          <w:szCs w:val="26"/>
          <w:cs/>
          <w:lang w:val="en-GB"/>
        </w:rPr>
        <w:t>2</w:t>
      </w:r>
    </w:p>
    <w:p w14:paraId="24C86703" w14:textId="77777777" w:rsidR="00704F95" w:rsidRPr="00792CF6" w:rsidRDefault="00704F95" w:rsidP="00704F95">
      <w:pPr>
        <w:tabs>
          <w:tab w:val="left" w:pos="540"/>
        </w:tabs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5A08124A" w14:textId="1432749D" w:rsidR="007D12E2" w:rsidRPr="00792CF6" w:rsidRDefault="007D12E2" w:rsidP="00704F95">
      <w:pPr>
        <w:tabs>
          <w:tab w:val="left" w:pos="540"/>
        </w:tabs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จำนวนเงินที่เกี่ยวข้อง</w:t>
      </w:r>
      <w:r w:rsidR="7DE68DDA" w:rsidRPr="00792CF6">
        <w:rPr>
          <w:rFonts w:eastAsia="Browallia New"/>
          <w:sz w:val="26"/>
          <w:szCs w:val="26"/>
          <w:cs/>
          <w:lang w:val="en-GB"/>
        </w:rPr>
        <w:t>กับ</w:t>
      </w:r>
      <w:r w:rsidRPr="00792CF6">
        <w:rPr>
          <w:rFonts w:eastAsia="Browallia New"/>
          <w:sz w:val="26"/>
          <w:szCs w:val="26"/>
          <w:cs/>
          <w:lang w:val="en-GB"/>
        </w:rPr>
        <w:t>อสังหาริมทรัพย์เพื่อการลงทุน ที่ได้รับรู้ในกำไรหรือขาดทุน ได้แก่</w:t>
      </w:r>
    </w:p>
    <w:p w14:paraId="50555DB9" w14:textId="77777777" w:rsidR="00D67E62" w:rsidRPr="00792CF6" w:rsidRDefault="00D67E62" w:rsidP="00555B34">
      <w:pPr>
        <w:spacing w:line="380" w:lineRule="exact"/>
        <w:ind w:left="36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90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82"/>
        <w:gridCol w:w="1368"/>
        <w:gridCol w:w="1368"/>
        <w:gridCol w:w="1368"/>
        <w:gridCol w:w="1368"/>
      </w:tblGrid>
      <w:tr w:rsidR="00D67E62" w:rsidRPr="00792CF6" w14:paraId="069B9921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75F96E53" w14:textId="77777777" w:rsidR="00D67E62" w:rsidRPr="00792CF6" w:rsidRDefault="00D67E62" w:rsidP="00555B34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7D0A6A79" w14:textId="77777777" w:rsidR="00D67E62" w:rsidRPr="00AD7CD8" w:rsidRDefault="00D67E62" w:rsidP="00555B34">
            <w:pPr>
              <w:pBdr>
                <w:bottom w:val="single" w:sz="4" w:space="1" w:color="auto"/>
              </w:pBdr>
              <w:spacing w:line="38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13A39BC5" w14:textId="77777777" w:rsidR="00D67E62" w:rsidRPr="00AD7CD8" w:rsidRDefault="00D67E62" w:rsidP="00555B34">
            <w:pPr>
              <w:pBdr>
                <w:bottom w:val="single" w:sz="4" w:space="1" w:color="auto"/>
              </w:pBdr>
              <w:spacing w:line="380" w:lineRule="exact"/>
              <w:ind w:left="-70" w:right="-7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67E62" w:rsidRPr="00792CF6" w14:paraId="3FBE6489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1A4E422F" w14:textId="77777777" w:rsidR="00D67E62" w:rsidRPr="00792CF6" w:rsidRDefault="00D67E62" w:rsidP="00555B34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74DCB95" w14:textId="77777777" w:rsidR="00D67E62" w:rsidRPr="00AD7CD8" w:rsidRDefault="00D67E62" w:rsidP="00555B34">
            <w:pPr>
              <w:pBdr>
                <w:bottom w:val="single" w:sz="4" w:space="1" w:color="auto"/>
              </w:pBdr>
              <w:spacing w:line="380" w:lineRule="exact"/>
              <w:ind w:left="-57" w:right="-2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0E87EA0D" w14:textId="77777777" w:rsidR="00D67E62" w:rsidRPr="00AD7CD8" w:rsidRDefault="00D67E62" w:rsidP="00555B34">
            <w:pPr>
              <w:pBdr>
                <w:bottom w:val="single" w:sz="4" w:space="1" w:color="auto"/>
              </w:pBdr>
              <w:spacing w:line="380" w:lineRule="exact"/>
              <w:ind w:left="-57" w:right="-2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0F2A9CD0" w14:textId="77777777" w:rsidR="00D67E62" w:rsidRPr="00AD7CD8" w:rsidRDefault="00D67E62" w:rsidP="00555B34">
            <w:pPr>
              <w:pBdr>
                <w:bottom w:val="single" w:sz="4" w:space="1" w:color="auto"/>
              </w:pBdr>
              <w:spacing w:line="380" w:lineRule="exact"/>
              <w:ind w:left="-57" w:right="-2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70CE91DB" w14:textId="77777777" w:rsidR="00D67E62" w:rsidRPr="00AD7CD8" w:rsidRDefault="00D67E62" w:rsidP="00555B34">
            <w:pPr>
              <w:pBdr>
                <w:bottom w:val="single" w:sz="4" w:space="1" w:color="auto"/>
              </w:pBdr>
              <w:spacing w:line="380" w:lineRule="exact"/>
              <w:ind w:left="-57" w:right="-26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D67E62" w:rsidRPr="00792CF6" w14:paraId="6DC825E0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0623BDDB" w14:textId="77777777" w:rsidR="00D67E62" w:rsidRPr="00792CF6" w:rsidRDefault="00D67E62" w:rsidP="00555B34">
            <w:pPr>
              <w:spacing w:line="38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437251F" w14:textId="77777777" w:rsidR="00D67E62" w:rsidRPr="00792CF6" w:rsidRDefault="00D67E62" w:rsidP="00555B34">
            <w:pPr>
              <w:spacing w:line="380" w:lineRule="exact"/>
              <w:ind w:left="-57" w:right="-2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297D054" w14:textId="77777777" w:rsidR="00D67E62" w:rsidRPr="00792CF6" w:rsidRDefault="00D67E62" w:rsidP="00555B34">
            <w:pP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5201DF4" w14:textId="77777777" w:rsidR="00D67E62" w:rsidRPr="00792CF6" w:rsidRDefault="00D67E62" w:rsidP="00555B34">
            <w:pP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C29E1CB" w14:textId="77777777" w:rsidR="00D67E62" w:rsidRPr="00792CF6" w:rsidRDefault="00D67E62" w:rsidP="00555B34">
            <w:pP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</w:p>
        </w:tc>
      </w:tr>
      <w:tr w:rsidR="00190882" w:rsidRPr="00792CF6" w14:paraId="2D8AE29C" w14:textId="77777777" w:rsidTr="00190882">
        <w:trPr>
          <w:trHeight w:val="20"/>
        </w:trPr>
        <w:tc>
          <w:tcPr>
            <w:tcW w:w="3582" w:type="dxa"/>
          </w:tcPr>
          <w:p w14:paraId="3261E967" w14:textId="4E610185" w:rsidR="00190882" w:rsidRPr="00792CF6" w:rsidRDefault="00190882" w:rsidP="00555B34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รายได้ค่าเช่าจากสัญญาเช่าดำเนินงาน</w:t>
            </w:r>
          </w:p>
        </w:tc>
        <w:tc>
          <w:tcPr>
            <w:tcW w:w="1368" w:type="dxa"/>
            <w:vAlign w:val="bottom"/>
          </w:tcPr>
          <w:p w14:paraId="7143E4F7" w14:textId="39174EC1" w:rsidR="00190882" w:rsidRPr="00792CF6" w:rsidRDefault="00726FDE" w:rsidP="00555B34">
            <w:pP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  <w:r w:rsidRPr="00726FDE">
              <w:rPr>
                <w:sz w:val="26"/>
                <w:szCs w:val="26"/>
              </w:rPr>
              <w:t>3,540,000</w:t>
            </w:r>
          </w:p>
        </w:tc>
        <w:tc>
          <w:tcPr>
            <w:tcW w:w="1368" w:type="dxa"/>
            <w:vAlign w:val="bottom"/>
          </w:tcPr>
          <w:p w14:paraId="54B3BBAF" w14:textId="20A273B3" w:rsidR="00190882" w:rsidRPr="00792CF6" w:rsidRDefault="00190882" w:rsidP="00555B34">
            <w:pP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870,000</w:t>
            </w:r>
          </w:p>
        </w:tc>
        <w:tc>
          <w:tcPr>
            <w:tcW w:w="1368" w:type="dxa"/>
            <w:vAlign w:val="bottom"/>
          </w:tcPr>
          <w:p w14:paraId="0E340E68" w14:textId="036849AE" w:rsidR="00190882" w:rsidRPr="00792CF6" w:rsidRDefault="0022406B" w:rsidP="00555B34">
            <w:pP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  <w:r w:rsidRPr="0022406B">
              <w:rPr>
                <w:sz w:val="26"/>
                <w:szCs w:val="26"/>
              </w:rPr>
              <w:t>4,201,200</w:t>
            </w:r>
          </w:p>
        </w:tc>
        <w:tc>
          <w:tcPr>
            <w:tcW w:w="1368" w:type="dxa"/>
            <w:vAlign w:val="bottom"/>
          </w:tcPr>
          <w:p w14:paraId="7E19597C" w14:textId="133D5227" w:rsidR="00190882" w:rsidRPr="00792CF6" w:rsidRDefault="00190882" w:rsidP="00555B34">
            <w:pP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1,460,400</w:t>
            </w:r>
          </w:p>
        </w:tc>
      </w:tr>
      <w:tr w:rsidR="00190882" w:rsidRPr="00792CF6" w14:paraId="7F43DF6A" w14:textId="77777777" w:rsidTr="00190882">
        <w:trPr>
          <w:trHeight w:val="20"/>
        </w:trPr>
        <w:tc>
          <w:tcPr>
            <w:tcW w:w="3582" w:type="dxa"/>
          </w:tcPr>
          <w:p w14:paraId="311AAFE1" w14:textId="52F22AF7" w:rsidR="00190882" w:rsidRPr="00792CF6" w:rsidRDefault="00190882" w:rsidP="00555B34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ค่าใช้จ่ายในการดำเนินงานโดยตรงที่เกิดจากอสังหาริมทรัพย์เพื่อการลงทุนซึ่งก่อให้เกิดรายได้ค่าเช่าสำหรับปี</w:t>
            </w:r>
          </w:p>
        </w:tc>
        <w:tc>
          <w:tcPr>
            <w:tcW w:w="1368" w:type="dxa"/>
            <w:vAlign w:val="bottom"/>
          </w:tcPr>
          <w:p w14:paraId="67DA1657" w14:textId="6AAE5E22" w:rsidR="00190882" w:rsidRPr="00792CF6" w:rsidRDefault="00080CEE" w:rsidP="00555B34">
            <w:pPr>
              <w:pBdr>
                <w:bottom w:val="single" w:sz="4" w:space="1" w:color="auto"/>
              </w:pBd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  <w:r w:rsidRPr="00080CEE">
              <w:rPr>
                <w:sz w:val="26"/>
                <w:szCs w:val="26"/>
              </w:rPr>
              <w:t>(1,396,528)</w:t>
            </w:r>
          </w:p>
        </w:tc>
        <w:tc>
          <w:tcPr>
            <w:tcW w:w="1368" w:type="dxa"/>
            <w:vAlign w:val="bottom"/>
          </w:tcPr>
          <w:p w14:paraId="3497EC03" w14:textId="421306A4" w:rsidR="00190882" w:rsidRPr="00792CF6" w:rsidRDefault="00190882" w:rsidP="00555B34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80" w:lineRule="exact"/>
              <w:ind w:left="-57" w:right="-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345F1DA" w14:textId="2D0A222B" w:rsidR="00190882" w:rsidRPr="00792CF6" w:rsidRDefault="0022406B" w:rsidP="00555B34">
            <w:pPr>
              <w:pBdr>
                <w:bottom w:val="single" w:sz="4" w:space="1" w:color="auto"/>
              </w:pBd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  <w:r w:rsidRPr="0022406B">
              <w:rPr>
                <w:sz w:val="26"/>
                <w:szCs w:val="26"/>
              </w:rPr>
              <w:t>(1,489,726)</w:t>
            </w:r>
          </w:p>
        </w:tc>
        <w:tc>
          <w:tcPr>
            <w:tcW w:w="1368" w:type="dxa"/>
            <w:vAlign w:val="bottom"/>
          </w:tcPr>
          <w:p w14:paraId="6D5C0BF6" w14:textId="1C0854DA" w:rsidR="00190882" w:rsidRPr="00792CF6" w:rsidRDefault="00190882" w:rsidP="00555B34">
            <w:pPr>
              <w:pBdr>
                <w:bottom w:val="single" w:sz="4" w:space="1" w:color="auto"/>
              </w:pBd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  <w:r w:rsidRPr="00190882">
              <w:rPr>
                <w:sz w:val="26"/>
                <w:szCs w:val="26"/>
              </w:rPr>
              <w:t>(1,491,789)</w:t>
            </w:r>
          </w:p>
        </w:tc>
      </w:tr>
      <w:tr w:rsidR="00190882" w:rsidRPr="00792CF6" w14:paraId="3D8E4265" w14:textId="77777777" w:rsidTr="00190882">
        <w:trPr>
          <w:trHeight w:val="63"/>
        </w:trPr>
        <w:tc>
          <w:tcPr>
            <w:tcW w:w="3582" w:type="dxa"/>
          </w:tcPr>
          <w:p w14:paraId="4404B24E" w14:textId="5C5F4160" w:rsidR="00190882" w:rsidRPr="00F17207" w:rsidRDefault="00190882" w:rsidP="00555B34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vAlign w:val="bottom"/>
          </w:tcPr>
          <w:p w14:paraId="03393EAB" w14:textId="6BA660AF" w:rsidR="00190882" w:rsidRPr="00792CF6" w:rsidRDefault="00080CEE" w:rsidP="00555B34">
            <w:pPr>
              <w:pBdr>
                <w:bottom w:val="single" w:sz="12" w:space="1" w:color="auto"/>
              </w:pBd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  <w:r w:rsidRPr="00080CEE">
              <w:rPr>
                <w:sz w:val="26"/>
                <w:szCs w:val="26"/>
              </w:rPr>
              <w:t>2,143,472</w:t>
            </w:r>
          </w:p>
        </w:tc>
        <w:tc>
          <w:tcPr>
            <w:tcW w:w="1368" w:type="dxa"/>
            <w:vAlign w:val="bottom"/>
          </w:tcPr>
          <w:p w14:paraId="4625E1EA" w14:textId="478F50B4" w:rsidR="00190882" w:rsidRPr="00792CF6" w:rsidRDefault="00190882" w:rsidP="00555B34">
            <w:pPr>
              <w:pBdr>
                <w:bottom w:val="single" w:sz="12" w:space="1" w:color="auto"/>
              </w:pBd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870,000</w:t>
            </w:r>
          </w:p>
        </w:tc>
        <w:tc>
          <w:tcPr>
            <w:tcW w:w="1368" w:type="dxa"/>
            <w:vAlign w:val="bottom"/>
          </w:tcPr>
          <w:p w14:paraId="3658A5E7" w14:textId="0FABE867" w:rsidR="00190882" w:rsidRPr="00792CF6" w:rsidRDefault="00301BBC" w:rsidP="00555B34">
            <w:pPr>
              <w:pBdr>
                <w:bottom w:val="single" w:sz="12" w:space="1" w:color="auto"/>
              </w:pBd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  <w:r w:rsidRPr="00301BBC">
              <w:rPr>
                <w:sz w:val="26"/>
                <w:szCs w:val="26"/>
              </w:rPr>
              <w:t>2,711,474</w:t>
            </w:r>
          </w:p>
        </w:tc>
        <w:tc>
          <w:tcPr>
            <w:tcW w:w="1368" w:type="dxa"/>
            <w:vAlign w:val="bottom"/>
          </w:tcPr>
          <w:p w14:paraId="01E15BE0" w14:textId="4D906CF7" w:rsidR="00190882" w:rsidRPr="00792CF6" w:rsidRDefault="00472663" w:rsidP="00555B34">
            <w:pPr>
              <w:pBdr>
                <w:bottom w:val="single" w:sz="12" w:space="1" w:color="auto"/>
              </w:pBdr>
              <w:spacing w:line="380" w:lineRule="exact"/>
              <w:ind w:left="-57" w:right="-26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(31,389)</w:t>
            </w:r>
          </w:p>
        </w:tc>
      </w:tr>
    </w:tbl>
    <w:p w14:paraId="13D2B4FF" w14:textId="4A6443D1" w:rsidR="007D12E2" w:rsidRPr="00792CF6" w:rsidRDefault="007D12E2" w:rsidP="009F3421">
      <w:p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eastAsia="Browallia New"/>
          <w:b/>
          <w:sz w:val="26"/>
          <w:szCs w:val="26"/>
          <w:lang w:val="en-GB"/>
        </w:rPr>
      </w:pPr>
    </w:p>
    <w:p w14:paraId="038A8577" w14:textId="5DE8AB81" w:rsidR="00802726" w:rsidRPr="007A623F" w:rsidRDefault="00802726" w:rsidP="009F3421">
      <w:pPr>
        <w:ind w:left="360"/>
        <w:jc w:val="thaiDistribute"/>
        <w:rPr>
          <w:rFonts w:eastAsia="Arial Unicode MS"/>
          <w:sz w:val="26"/>
          <w:szCs w:val="26"/>
          <w:lang w:val="en-GB"/>
        </w:rPr>
      </w:pPr>
      <w:r w:rsidRPr="00792CF6">
        <w:rPr>
          <w:rFonts w:eastAsia="Arial Unicode MS"/>
          <w:sz w:val="26"/>
          <w:szCs w:val="26"/>
          <w:cs/>
          <w:lang w:val="en-GB"/>
        </w:rPr>
        <w:t xml:space="preserve">กลุ่มกิจการและบริษัทได้นำอสังหาริมทรัพย์เพื่อการลงทุนจำนวน </w:t>
      </w:r>
      <w:r w:rsidR="00C908B3">
        <w:rPr>
          <w:rFonts w:eastAsia="Arial Unicode MS"/>
          <w:sz w:val="26"/>
          <w:szCs w:val="26"/>
          <w:lang w:val="en-GB"/>
        </w:rPr>
        <w:t>13.29</w:t>
      </w:r>
      <w:r w:rsidRPr="00792CF6">
        <w:rPr>
          <w:rFonts w:eastAsia="Arial Unicode MS"/>
          <w:sz w:val="26"/>
          <w:szCs w:val="26"/>
          <w:lang w:val="en-GB"/>
        </w:rPr>
        <w:t xml:space="preserve"> </w:t>
      </w:r>
      <w:r w:rsidR="007E143C" w:rsidRPr="00792CF6">
        <w:rPr>
          <w:rFonts w:eastAsia="Arial Unicode MS"/>
          <w:sz w:val="26"/>
          <w:szCs w:val="26"/>
          <w:cs/>
          <w:lang w:val="en-GB"/>
        </w:rPr>
        <w:t>ล้าน</w:t>
      </w:r>
      <w:r w:rsidRPr="00792CF6">
        <w:rPr>
          <w:rFonts w:eastAsia="Arial Unicode MS"/>
          <w:sz w:val="26"/>
          <w:szCs w:val="26"/>
          <w:cs/>
          <w:lang w:val="en-GB"/>
        </w:rPr>
        <w:t xml:space="preserve">บาท และ </w:t>
      </w:r>
      <w:r w:rsidR="00171DC9">
        <w:rPr>
          <w:rFonts w:eastAsia="Arial Unicode MS"/>
          <w:sz w:val="26"/>
          <w:szCs w:val="26"/>
          <w:lang w:val="en-GB"/>
        </w:rPr>
        <w:t>27.51</w:t>
      </w:r>
      <w:r w:rsidR="00F94240">
        <w:rPr>
          <w:rFonts w:eastAsia="Arial Unicode MS"/>
          <w:sz w:val="26"/>
          <w:szCs w:val="26"/>
          <w:lang w:val="en-GB"/>
        </w:rPr>
        <w:t xml:space="preserve"> </w:t>
      </w:r>
      <w:r w:rsidR="007E143C" w:rsidRPr="00792CF6">
        <w:rPr>
          <w:rFonts w:eastAsia="Arial Unicode MS"/>
          <w:sz w:val="26"/>
          <w:szCs w:val="26"/>
          <w:cs/>
          <w:lang w:val="en-GB"/>
        </w:rPr>
        <w:t>ล้าน</w:t>
      </w:r>
      <w:r w:rsidRPr="00792CF6">
        <w:rPr>
          <w:rFonts w:eastAsia="Arial Unicode MS"/>
          <w:sz w:val="26"/>
          <w:szCs w:val="26"/>
          <w:cs/>
          <w:lang w:val="en-GB"/>
        </w:rPr>
        <w:t>บาท</w:t>
      </w:r>
      <w:r w:rsidR="00F60185" w:rsidRPr="00792CF6">
        <w:rPr>
          <w:rFonts w:eastAsia="Arial Unicode MS"/>
          <w:sz w:val="26"/>
          <w:szCs w:val="26"/>
          <w:lang w:val="en-GB"/>
        </w:rPr>
        <w:t xml:space="preserve"> </w:t>
      </w:r>
      <w:r w:rsidR="00F60185" w:rsidRPr="00792CF6">
        <w:rPr>
          <w:rFonts w:eastAsia="Arial Unicode MS"/>
          <w:sz w:val="26"/>
          <w:szCs w:val="26"/>
          <w:cs/>
          <w:lang w:val="en-GB"/>
        </w:rPr>
        <w:t>ตามลำดับ</w:t>
      </w:r>
      <w:r w:rsidRPr="00792CF6">
        <w:rPr>
          <w:rFonts w:eastAsia="Arial Unicode MS"/>
          <w:sz w:val="26"/>
          <w:szCs w:val="26"/>
          <w:cs/>
          <w:lang w:val="en-GB"/>
        </w:rPr>
        <w:t xml:space="preserve"> </w:t>
      </w:r>
      <w:r w:rsidR="00951BB6" w:rsidRPr="00792CF6">
        <w:rPr>
          <w:rFonts w:eastAsia="Arial Unicode MS"/>
          <w:sz w:val="26"/>
          <w:szCs w:val="26"/>
          <w:lang w:val="en-GB"/>
        </w:rPr>
        <w:t>(</w:t>
      </w:r>
      <w:r w:rsidR="006929FB" w:rsidRPr="00792CF6">
        <w:rPr>
          <w:rFonts w:eastAsia="Arial Unicode MS"/>
          <w:sz w:val="26"/>
          <w:szCs w:val="26"/>
          <w:lang w:val="en-GB"/>
        </w:rPr>
        <w:t>256</w:t>
      </w:r>
      <w:r w:rsidR="009F3421">
        <w:rPr>
          <w:rFonts w:eastAsia="Arial Unicode MS"/>
          <w:sz w:val="26"/>
          <w:szCs w:val="26"/>
          <w:lang w:val="en-GB"/>
        </w:rPr>
        <w:t>7</w:t>
      </w:r>
      <w:r w:rsidR="00BF17ED" w:rsidRPr="00792CF6">
        <w:rPr>
          <w:rFonts w:eastAsia="Arial Unicode MS"/>
          <w:sz w:val="26"/>
          <w:szCs w:val="26"/>
          <w:lang w:val="en-GB"/>
        </w:rPr>
        <w:t>:</w:t>
      </w:r>
      <w:r w:rsidRPr="00792CF6">
        <w:rPr>
          <w:rFonts w:eastAsia="Arial Unicode MS"/>
          <w:sz w:val="26"/>
          <w:szCs w:val="26"/>
          <w:lang w:val="en-GB"/>
        </w:rPr>
        <w:t xml:space="preserve"> </w:t>
      </w:r>
      <w:r w:rsidR="009F3421" w:rsidRPr="00792CF6">
        <w:rPr>
          <w:rFonts w:eastAsia="Arial Unicode MS"/>
          <w:sz w:val="26"/>
          <w:szCs w:val="26"/>
          <w:lang w:val="en-GB"/>
        </w:rPr>
        <w:t xml:space="preserve">18.47 </w:t>
      </w:r>
      <w:r w:rsidR="009F3421" w:rsidRPr="007A623F">
        <w:rPr>
          <w:rFonts w:eastAsia="Arial Unicode MS"/>
          <w:sz w:val="26"/>
          <w:szCs w:val="26"/>
          <w:cs/>
          <w:lang w:val="en-GB"/>
        </w:rPr>
        <w:t xml:space="preserve">ล้านบาท และ </w:t>
      </w:r>
      <w:r w:rsidR="009F3421" w:rsidRPr="007A623F">
        <w:rPr>
          <w:rFonts w:eastAsia="Arial Unicode MS"/>
          <w:sz w:val="26"/>
          <w:szCs w:val="26"/>
          <w:lang w:val="en-GB"/>
        </w:rPr>
        <w:t xml:space="preserve">26.63 </w:t>
      </w:r>
      <w:r w:rsidR="007175DD" w:rsidRPr="007A623F">
        <w:rPr>
          <w:rFonts w:eastAsia="Arial Unicode MS"/>
          <w:sz w:val="26"/>
          <w:szCs w:val="26"/>
          <w:cs/>
          <w:lang w:val="en-GB"/>
        </w:rPr>
        <w:t>ล้านบาท</w:t>
      </w:r>
      <w:r w:rsidR="007175DD" w:rsidRPr="007A623F">
        <w:rPr>
          <w:rFonts w:eastAsia="Arial Unicode MS"/>
          <w:sz w:val="26"/>
          <w:szCs w:val="26"/>
          <w:lang w:val="en-GB"/>
        </w:rPr>
        <w:t xml:space="preserve"> </w:t>
      </w:r>
      <w:r w:rsidR="007175DD" w:rsidRPr="007A623F">
        <w:rPr>
          <w:rFonts w:eastAsia="Arial Unicode MS"/>
          <w:sz w:val="26"/>
          <w:szCs w:val="26"/>
          <w:cs/>
          <w:lang w:val="en-GB"/>
        </w:rPr>
        <w:t>ตามลำดับ</w:t>
      </w:r>
      <w:r w:rsidR="00951BB6" w:rsidRPr="007A623F">
        <w:rPr>
          <w:rFonts w:eastAsia="Arial Unicode MS"/>
          <w:sz w:val="26"/>
          <w:szCs w:val="26"/>
          <w:lang w:val="en-GB"/>
        </w:rPr>
        <w:t>)</w:t>
      </w:r>
      <w:r w:rsidRPr="007A623F">
        <w:rPr>
          <w:rFonts w:eastAsia="Arial Unicode MS"/>
          <w:sz w:val="26"/>
          <w:szCs w:val="26"/>
          <w:cs/>
          <w:lang w:val="en-GB"/>
        </w:rPr>
        <w:t xml:space="preserve"> ไปใช้ในการค้ำประกันเงินกู้ยืมระยะสั้นและเงินกู้ยืมระยะยาว</w:t>
      </w:r>
    </w:p>
    <w:p w14:paraId="4642D0D4" w14:textId="77777777" w:rsidR="00802726" w:rsidRPr="007A623F" w:rsidRDefault="00802726" w:rsidP="009F3421">
      <w:p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eastAsia="Browallia New"/>
          <w:b/>
          <w:sz w:val="26"/>
          <w:szCs w:val="26"/>
          <w:lang w:val="en-GB"/>
        </w:rPr>
      </w:pPr>
    </w:p>
    <w:p w14:paraId="773631B2" w14:textId="77777777" w:rsidR="00054480" w:rsidRPr="007A623F" w:rsidRDefault="00054480" w:rsidP="009F3421">
      <w:pPr>
        <w:ind w:left="360"/>
        <w:jc w:val="thaiDistribute"/>
        <w:rPr>
          <w:rFonts w:eastAsia="Arial Unicode MS"/>
          <w:sz w:val="26"/>
          <w:szCs w:val="26"/>
          <w:lang w:val="en-GB"/>
        </w:rPr>
      </w:pPr>
      <w:r w:rsidRPr="007A623F">
        <w:rPr>
          <w:rFonts w:eastAsia="Arial Unicode MS"/>
          <w:sz w:val="26"/>
          <w:szCs w:val="26"/>
          <w:cs/>
          <w:lang w:val="en-GB"/>
        </w:rPr>
        <w:t>จำนวนเงินขั้นต่ำของค่าเช่ารับสำหรับอสังหาริมทรัพย์เพื่อการลงทุนแสดงได้ดังนี้</w:t>
      </w:r>
    </w:p>
    <w:p w14:paraId="0F860779" w14:textId="77777777" w:rsidR="004E3F2A" w:rsidRPr="007A623F" w:rsidRDefault="004E3F2A" w:rsidP="004E3F2A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90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82"/>
        <w:gridCol w:w="1368"/>
        <w:gridCol w:w="1368"/>
        <w:gridCol w:w="1368"/>
        <w:gridCol w:w="1368"/>
      </w:tblGrid>
      <w:tr w:rsidR="007A623F" w:rsidRPr="007A623F" w14:paraId="0C3FD5C6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23D9606F" w14:textId="77777777" w:rsidR="004E3F2A" w:rsidRPr="007A623F" w:rsidRDefault="004E3F2A" w:rsidP="00555B34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  <w:r w:rsidRPr="007A623F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7A623F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7A623F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655553FE" w14:textId="77777777" w:rsidR="004E3F2A" w:rsidRPr="007A623F" w:rsidRDefault="004E3F2A" w:rsidP="00555B34">
            <w:pPr>
              <w:pBdr>
                <w:bottom w:val="single" w:sz="4" w:space="1" w:color="auto"/>
              </w:pBdr>
              <w:spacing w:line="38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7A623F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15843707" w14:textId="77777777" w:rsidR="004E3F2A" w:rsidRPr="007A623F" w:rsidRDefault="004E3F2A" w:rsidP="00555B34">
            <w:pPr>
              <w:pBdr>
                <w:bottom w:val="single" w:sz="4" w:space="1" w:color="auto"/>
              </w:pBdr>
              <w:spacing w:line="380" w:lineRule="exact"/>
              <w:ind w:left="-70" w:right="-74"/>
              <w:jc w:val="center"/>
              <w:rPr>
                <w:sz w:val="26"/>
                <w:szCs w:val="26"/>
              </w:rPr>
            </w:pPr>
            <w:r w:rsidRPr="007A623F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A623F" w:rsidRPr="007A623F" w14:paraId="5DCFBCC4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07F8B253" w14:textId="77777777" w:rsidR="004E3F2A" w:rsidRPr="007A623F" w:rsidRDefault="004E3F2A" w:rsidP="00555B34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ADDBFC4" w14:textId="77777777" w:rsidR="004E3F2A" w:rsidRPr="007A623F" w:rsidRDefault="004E3F2A" w:rsidP="00555B34">
            <w:pPr>
              <w:pBdr>
                <w:bottom w:val="single" w:sz="4" w:space="1" w:color="auto"/>
              </w:pBdr>
              <w:spacing w:line="380" w:lineRule="exact"/>
              <w:ind w:left="-57" w:right="-26"/>
              <w:jc w:val="center"/>
              <w:rPr>
                <w:sz w:val="26"/>
                <w:szCs w:val="26"/>
                <w:lang w:val="en-GB"/>
              </w:rPr>
            </w:pPr>
            <w:r w:rsidRPr="007A623F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5812A316" w14:textId="77777777" w:rsidR="004E3F2A" w:rsidRPr="007A623F" w:rsidRDefault="004E3F2A" w:rsidP="00555B34">
            <w:pPr>
              <w:pBdr>
                <w:bottom w:val="single" w:sz="4" w:space="1" w:color="auto"/>
              </w:pBdr>
              <w:spacing w:line="380" w:lineRule="exact"/>
              <w:ind w:left="-57" w:right="-26"/>
              <w:jc w:val="center"/>
              <w:rPr>
                <w:sz w:val="26"/>
                <w:szCs w:val="26"/>
                <w:lang w:val="en-GB"/>
              </w:rPr>
            </w:pPr>
            <w:r w:rsidRPr="007A623F">
              <w:rPr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</w:tcPr>
          <w:p w14:paraId="5E075796" w14:textId="77777777" w:rsidR="004E3F2A" w:rsidRPr="007A623F" w:rsidRDefault="004E3F2A" w:rsidP="00555B34">
            <w:pPr>
              <w:pBdr>
                <w:bottom w:val="single" w:sz="4" w:space="1" w:color="auto"/>
              </w:pBdr>
              <w:spacing w:line="380" w:lineRule="exact"/>
              <w:ind w:left="-57" w:right="-26"/>
              <w:jc w:val="center"/>
              <w:rPr>
                <w:sz w:val="26"/>
                <w:szCs w:val="26"/>
                <w:lang w:val="en-GB"/>
              </w:rPr>
            </w:pPr>
            <w:r w:rsidRPr="007A623F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5AB7F21A" w14:textId="77777777" w:rsidR="004E3F2A" w:rsidRPr="007A623F" w:rsidRDefault="004E3F2A" w:rsidP="00555B34">
            <w:pPr>
              <w:pBdr>
                <w:bottom w:val="single" w:sz="4" w:space="1" w:color="auto"/>
              </w:pBdr>
              <w:spacing w:line="380" w:lineRule="exact"/>
              <w:ind w:left="-57" w:right="-26"/>
              <w:jc w:val="center"/>
              <w:rPr>
                <w:sz w:val="26"/>
                <w:szCs w:val="26"/>
              </w:rPr>
            </w:pPr>
            <w:r w:rsidRPr="007A623F">
              <w:rPr>
                <w:sz w:val="26"/>
                <w:szCs w:val="26"/>
                <w:lang w:val="en-GB"/>
              </w:rPr>
              <w:t>2567</w:t>
            </w:r>
          </w:p>
        </w:tc>
      </w:tr>
      <w:tr w:rsidR="007A623F" w:rsidRPr="007A623F" w14:paraId="2EA60889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05898592" w14:textId="77777777" w:rsidR="004E3F2A" w:rsidRPr="007A623F" w:rsidRDefault="004E3F2A" w:rsidP="00555B34">
            <w:pPr>
              <w:spacing w:line="38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7D5E7C4" w14:textId="77777777" w:rsidR="004E3F2A" w:rsidRPr="007A623F" w:rsidRDefault="004E3F2A" w:rsidP="00555B34">
            <w:pPr>
              <w:spacing w:line="380" w:lineRule="exact"/>
              <w:ind w:left="-57" w:right="-2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42906BF" w14:textId="77777777" w:rsidR="004E3F2A" w:rsidRPr="007A623F" w:rsidRDefault="004E3F2A" w:rsidP="00555B34">
            <w:pP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4F49E3C" w14:textId="77777777" w:rsidR="004E3F2A" w:rsidRPr="007A623F" w:rsidRDefault="004E3F2A" w:rsidP="00555B34">
            <w:pP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7673D43" w14:textId="77777777" w:rsidR="004E3F2A" w:rsidRPr="007A623F" w:rsidRDefault="004E3F2A" w:rsidP="00555B34">
            <w:pP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</w:p>
        </w:tc>
      </w:tr>
      <w:tr w:rsidR="007A623F" w:rsidRPr="007A623F" w14:paraId="569F2829" w14:textId="77777777" w:rsidTr="00632001">
        <w:trPr>
          <w:trHeight w:val="20"/>
        </w:trPr>
        <w:tc>
          <w:tcPr>
            <w:tcW w:w="3582" w:type="dxa"/>
          </w:tcPr>
          <w:p w14:paraId="32A23767" w14:textId="10D0902B" w:rsidR="004E3F2A" w:rsidRPr="007A623F" w:rsidRDefault="004E3F2A" w:rsidP="00555B34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A623F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ถึงกำหนดชำระภายใน </w:t>
            </w:r>
            <w:r w:rsidRPr="007A623F">
              <w:rPr>
                <w:rFonts w:eastAsia="Arial Unicode MS"/>
                <w:sz w:val="26"/>
                <w:szCs w:val="26"/>
                <w:lang w:val="en-GB"/>
              </w:rPr>
              <w:t xml:space="preserve">1 </w:t>
            </w:r>
            <w:r w:rsidRPr="007A623F">
              <w:rPr>
                <w:rFonts w:eastAsia="Arial Unicode M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</w:tcPr>
          <w:p w14:paraId="143436C6" w14:textId="3E567D24" w:rsidR="004E3F2A" w:rsidRPr="007A623F" w:rsidRDefault="007B50AF" w:rsidP="00555B34">
            <w:pP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  <w:r w:rsidRPr="007B50AF">
              <w:rPr>
                <w:sz w:val="26"/>
                <w:szCs w:val="26"/>
              </w:rPr>
              <w:t>1,440,000</w:t>
            </w:r>
          </w:p>
        </w:tc>
        <w:tc>
          <w:tcPr>
            <w:tcW w:w="1368" w:type="dxa"/>
          </w:tcPr>
          <w:p w14:paraId="322600EE" w14:textId="51FBBED5" w:rsidR="004E3F2A" w:rsidRPr="007A623F" w:rsidRDefault="004E3F2A" w:rsidP="00555B34">
            <w:pP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  <w:r w:rsidRPr="007A623F">
              <w:rPr>
                <w:rFonts w:eastAsia="Arial Unicode MS"/>
                <w:sz w:val="26"/>
                <w:szCs w:val="26"/>
                <w:lang w:val="en-GB"/>
              </w:rPr>
              <w:t>2,910,000</w:t>
            </w:r>
          </w:p>
        </w:tc>
        <w:tc>
          <w:tcPr>
            <w:tcW w:w="1368" w:type="dxa"/>
          </w:tcPr>
          <w:p w14:paraId="76FE6A5F" w14:textId="4DBDAF14" w:rsidR="004E3F2A" w:rsidRPr="007A623F" w:rsidRDefault="006F676F" w:rsidP="00555B34">
            <w:pP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  <w:r w:rsidRPr="006F676F">
              <w:rPr>
                <w:sz w:val="26"/>
                <w:szCs w:val="26"/>
              </w:rPr>
              <w:t>2,101,200</w:t>
            </w:r>
          </w:p>
        </w:tc>
        <w:tc>
          <w:tcPr>
            <w:tcW w:w="1368" w:type="dxa"/>
          </w:tcPr>
          <w:p w14:paraId="1943BC65" w14:textId="4988C9C8" w:rsidR="004E3F2A" w:rsidRPr="007A623F" w:rsidRDefault="004E3F2A" w:rsidP="00555B34">
            <w:pP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  <w:r w:rsidRPr="007A623F">
              <w:rPr>
                <w:rFonts w:eastAsia="Arial Unicode MS"/>
                <w:sz w:val="26"/>
                <w:szCs w:val="26"/>
                <w:lang w:val="en-GB"/>
              </w:rPr>
              <w:t>3,103,900</w:t>
            </w:r>
          </w:p>
        </w:tc>
      </w:tr>
      <w:tr w:rsidR="007A623F" w:rsidRPr="007A623F" w14:paraId="13E1D785" w14:textId="77777777" w:rsidTr="00632001">
        <w:trPr>
          <w:trHeight w:val="20"/>
        </w:trPr>
        <w:tc>
          <w:tcPr>
            <w:tcW w:w="3582" w:type="dxa"/>
          </w:tcPr>
          <w:p w14:paraId="1CC0C5BB" w14:textId="2C378788" w:rsidR="004E3F2A" w:rsidRPr="007A623F" w:rsidRDefault="004E3F2A" w:rsidP="00555B34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A623F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ถึงกำหนดชำระภายใน </w:t>
            </w:r>
            <w:r w:rsidRPr="007A623F">
              <w:rPr>
                <w:rFonts w:eastAsia="Arial Unicode MS"/>
                <w:sz w:val="26"/>
                <w:szCs w:val="26"/>
                <w:lang w:val="en-GB"/>
              </w:rPr>
              <w:t xml:space="preserve">2 </w:t>
            </w:r>
            <w:r w:rsidRPr="007A623F">
              <w:rPr>
                <w:rFonts w:eastAsia="Arial Unicode M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</w:tcPr>
          <w:p w14:paraId="2A6E4936" w14:textId="3C91BF98" w:rsidR="004E3F2A" w:rsidRPr="007A623F" w:rsidRDefault="007B50AF" w:rsidP="00555B34">
            <w:pP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  <w:r w:rsidRPr="007B50AF">
              <w:rPr>
                <w:sz w:val="26"/>
                <w:szCs w:val="26"/>
              </w:rPr>
              <w:t>350,000</w:t>
            </w:r>
          </w:p>
        </w:tc>
        <w:tc>
          <w:tcPr>
            <w:tcW w:w="1368" w:type="dxa"/>
          </w:tcPr>
          <w:p w14:paraId="63FB71E2" w14:textId="41D4DA5B" w:rsidR="004E3F2A" w:rsidRPr="007A623F" w:rsidRDefault="004E3F2A" w:rsidP="00555B34">
            <w:pP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  <w:r w:rsidRPr="007A623F">
              <w:rPr>
                <w:rFonts w:eastAsia="Arial Unicode MS"/>
                <w:sz w:val="26"/>
                <w:szCs w:val="26"/>
                <w:lang w:val="en-GB"/>
              </w:rPr>
              <w:t>690,000</w:t>
            </w:r>
          </w:p>
        </w:tc>
        <w:tc>
          <w:tcPr>
            <w:tcW w:w="1368" w:type="dxa"/>
          </w:tcPr>
          <w:p w14:paraId="404CE011" w14:textId="04D428B1" w:rsidR="004E3F2A" w:rsidRPr="007A623F" w:rsidRDefault="0064232F" w:rsidP="00555B34">
            <w:pP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  <w:r w:rsidRPr="0064232F">
              <w:rPr>
                <w:sz w:val="26"/>
                <w:szCs w:val="26"/>
              </w:rPr>
              <w:t>1,261,200</w:t>
            </w:r>
          </w:p>
        </w:tc>
        <w:tc>
          <w:tcPr>
            <w:tcW w:w="1368" w:type="dxa"/>
          </w:tcPr>
          <w:p w14:paraId="603CB468" w14:textId="1FB1D9D2" w:rsidR="004E3F2A" w:rsidRPr="007A623F" w:rsidRDefault="004E3F2A" w:rsidP="00555B34">
            <w:pP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  <w:r w:rsidRPr="007A623F">
              <w:rPr>
                <w:rFonts w:eastAsia="Arial Unicode MS"/>
                <w:sz w:val="26"/>
                <w:szCs w:val="26"/>
                <w:lang w:val="en-GB"/>
              </w:rPr>
              <w:t>690,000</w:t>
            </w:r>
          </w:p>
        </w:tc>
      </w:tr>
      <w:tr w:rsidR="007A623F" w:rsidRPr="007A623F" w14:paraId="1D3DE9C2" w14:textId="77777777" w:rsidTr="00632001">
        <w:trPr>
          <w:trHeight w:val="20"/>
        </w:trPr>
        <w:tc>
          <w:tcPr>
            <w:tcW w:w="3582" w:type="dxa"/>
          </w:tcPr>
          <w:p w14:paraId="4B0899C1" w14:textId="695731F0" w:rsidR="004E3F2A" w:rsidRPr="007A623F" w:rsidRDefault="004E3F2A" w:rsidP="00555B34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A623F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ถึงกำหนดชำระภายใน </w:t>
            </w:r>
            <w:r w:rsidRPr="007A623F">
              <w:rPr>
                <w:rFonts w:eastAsia="Arial Unicode MS"/>
                <w:sz w:val="26"/>
                <w:szCs w:val="26"/>
                <w:lang w:val="en-GB"/>
              </w:rPr>
              <w:t xml:space="preserve">3 </w:t>
            </w:r>
            <w:r w:rsidRPr="007A623F">
              <w:rPr>
                <w:rFonts w:eastAsia="Arial Unicode M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</w:tcPr>
          <w:p w14:paraId="23FF710F" w14:textId="0F715075" w:rsidR="004E3F2A" w:rsidRPr="0064232F" w:rsidRDefault="0064232F" w:rsidP="003F5A50">
            <w:pPr>
              <w:pBdr>
                <w:bottom w:val="single" w:sz="4" w:space="1" w:color="auto"/>
              </w:pBdr>
              <w:tabs>
                <w:tab w:val="decimal" w:pos="933"/>
              </w:tabs>
              <w:spacing w:line="380" w:lineRule="exact"/>
              <w:ind w:left="-57" w:right="-2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7A623F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9A10E2A" w14:textId="1DC99AE5" w:rsidR="004E3F2A" w:rsidRPr="007A623F" w:rsidRDefault="004E3F2A" w:rsidP="003F5A50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ind w:left="-57" w:right="-26"/>
              <w:jc w:val="both"/>
              <w:rPr>
                <w:sz w:val="26"/>
                <w:szCs w:val="26"/>
              </w:rPr>
            </w:pPr>
            <w:r w:rsidRPr="007A623F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2A92032" w14:textId="01D89413" w:rsidR="004E3F2A" w:rsidRPr="007A623F" w:rsidRDefault="0064232F" w:rsidP="003F5A50">
            <w:pPr>
              <w:pBdr>
                <w:bottom w:val="single" w:sz="4" w:space="1" w:color="auto"/>
              </w:pBd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  <w:r w:rsidRPr="0064232F">
              <w:rPr>
                <w:sz w:val="26"/>
                <w:szCs w:val="26"/>
              </w:rPr>
              <w:t>735,700</w:t>
            </w:r>
          </w:p>
        </w:tc>
        <w:tc>
          <w:tcPr>
            <w:tcW w:w="1368" w:type="dxa"/>
          </w:tcPr>
          <w:p w14:paraId="3D450E2F" w14:textId="04FE10CE" w:rsidR="004E3F2A" w:rsidRPr="007A623F" w:rsidRDefault="004E3F2A" w:rsidP="003F5A50">
            <w:pPr>
              <w:pBdr>
                <w:bottom w:val="single" w:sz="4" w:space="1" w:color="auto"/>
              </w:pBdr>
              <w:tabs>
                <w:tab w:val="decimal" w:pos="933"/>
              </w:tabs>
              <w:spacing w:line="380" w:lineRule="exact"/>
              <w:ind w:left="-57" w:right="-26"/>
              <w:jc w:val="both"/>
              <w:rPr>
                <w:sz w:val="26"/>
                <w:szCs w:val="26"/>
              </w:rPr>
            </w:pPr>
            <w:r w:rsidRPr="007A623F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7A623F" w:rsidRPr="007A623F" w14:paraId="10DE5771" w14:textId="77777777" w:rsidTr="00632001">
        <w:trPr>
          <w:trHeight w:val="63"/>
        </w:trPr>
        <w:tc>
          <w:tcPr>
            <w:tcW w:w="3582" w:type="dxa"/>
          </w:tcPr>
          <w:p w14:paraId="7DEF49C7" w14:textId="77777777" w:rsidR="004E3F2A" w:rsidRPr="007A623F" w:rsidRDefault="004E3F2A" w:rsidP="00555B34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A623F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</w:tcPr>
          <w:p w14:paraId="5FEE594B" w14:textId="08930186" w:rsidR="004E3F2A" w:rsidRPr="007A623F" w:rsidRDefault="0064232F" w:rsidP="00792CDE">
            <w:pPr>
              <w:pBdr>
                <w:bottom w:val="single" w:sz="12" w:space="1" w:color="auto"/>
              </w:pBd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  <w:r w:rsidRPr="0064232F">
              <w:rPr>
                <w:sz w:val="26"/>
                <w:szCs w:val="26"/>
              </w:rPr>
              <w:t>1,790,000</w:t>
            </w:r>
          </w:p>
        </w:tc>
        <w:tc>
          <w:tcPr>
            <w:tcW w:w="1368" w:type="dxa"/>
          </w:tcPr>
          <w:p w14:paraId="55E471C7" w14:textId="0D5A02F4" w:rsidR="004E3F2A" w:rsidRPr="007A623F" w:rsidRDefault="004E3F2A" w:rsidP="00792CDE">
            <w:pPr>
              <w:pBdr>
                <w:bottom w:val="single" w:sz="12" w:space="1" w:color="auto"/>
              </w:pBd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  <w:r w:rsidRPr="007A623F">
              <w:rPr>
                <w:rFonts w:eastAsia="Arial Unicode MS"/>
                <w:sz w:val="26"/>
                <w:szCs w:val="26"/>
                <w:lang w:val="en-GB"/>
              </w:rPr>
              <w:t>3,600,000</w:t>
            </w:r>
          </w:p>
        </w:tc>
        <w:tc>
          <w:tcPr>
            <w:tcW w:w="1368" w:type="dxa"/>
          </w:tcPr>
          <w:p w14:paraId="37EDCFD6" w14:textId="66B190C7" w:rsidR="004E3F2A" w:rsidRPr="007A623F" w:rsidRDefault="0064232F" w:rsidP="00792CDE">
            <w:pPr>
              <w:pBdr>
                <w:bottom w:val="single" w:sz="12" w:space="1" w:color="auto"/>
              </w:pBdr>
              <w:spacing w:line="380" w:lineRule="exact"/>
              <w:ind w:left="-57" w:right="-26"/>
              <w:jc w:val="right"/>
              <w:rPr>
                <w:sz w:val="26"/>
                <w:szCs w:val="26"/>
              </w:rPr>
            </w:pPr>
            <w:r w:rsidRPr="0064232F">
              <w:rPr>
                <w:sz w:val="26"/>
                <w:szCs w:val="26"/>
              </w:rPr>
              <w:t>4,098,100</w:t>
            </w:r>
          </w:p>
        </w:tc>
        <w:tc>
          <w:tcPr>
            <w:tcW w:w="1368" w:type="dxa"/>
          </w:tcPr>
          <w:p w14:paraId="394B17D7" w14:textId="4AF5D3AE" w:rsidR="004E3F2A" w:rsidRPr="007A623F" w:rsidRDefault="004E3F2A" w:rsidP="00792CDE">
            <w:pPr>
              <w:pBdr>
                <w:bottom w:val="single" w:sz="12" w:space="1" w:color="auto"/>
              </w:pBdr>
              <w:spacing w:line="380" w:lineRule="exact"/>
              <w:ind w:left="-57" w:right="-26"/>
              <w:jc w:val="right"/>
              <w:rPr>
                <w:sz w:val="26"/>
                <w:szCs w:val="26"/>
                <w:lang w:val="en-GB"/>
              </w:rPr>
            </w:pPr>
            <w:r w:rsidRPr="007A623F">
              <w:rPr>
                <w:rFonts w:eastAsia="Arial Unicode MS"/>
                <w:sz w:val="26"/>
                <w:szCs w:val="26"/>
                <w:lang w:val="en-GB"/>
              </w:rPr>
              <w:t>3,793,900</w:t>
            </w:r>
          </w:p>
        </w:tc>
      </w:tr>
    </w:tbl>
    <w:p w14:paraId="751D67BB" w14:textId="6FA94DF0" w:rsidR="004E3F2A" w:rsidRDefault="004E3F2A" w:rsidP="009F3421">
      <w:pPr>
        <w:ind w:left="360"/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z w:val="26"/>
          <w:szCs w:val="26"/>
          <w:lang w:val="en-GB"/>
        </w:rPr>
        <w:br w:type="page"/>
      </w:r>
    </w:p>
    <w:p w14:paraId="415C4695" w14:textId="673189C7" w:rsidR="007A623F" w:rsidRPr="00490D80" w:rsidRDefault="007A623F" w:rsidP="007A623F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lastRenderedPageBreak/>
        <w:t>ทรัพย์สินรอการขาย</w:t>
      </w:r>
    </w:p>
    <w:p w14:paraId="0C0CA2CA" w14:textId="77777777" w:rsidR="007A623F" w:rsidRDefault="007A623F" w:rsidP="007A623F">
      <w:p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6969F038" w14:textId="3306D302" w:rsidR="007A623F" w:rsidRPr="00792CF6" w:rsidRDefault="007A623F" w:rsidP="007A623F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ในระหว่างปีสิ้นสุดวันที่ </w:t>
      </w:r>
      <w:r w:rsidRPr="00792CF6">
        <w:rPr>
          <w:rFonts w:eastAsia="Browallia New"/>
          <w:sz w:val="26"/>
          <w:szCs w:val="26"/>
          <w:lang w:val="en-GB"/>
        </w:rPr>
        <w:t xml:space="preserve">31 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ธันวาคม </w:t>
      </w:r>
      <w:r w:rsidR="00827FF7" w:rsidRPr="00792CF6">
        <w:rPr>
          <w:spacing w:val="-2"/>
          <w:sz w:val="26"/>
          <w:szCs w:val="26"/>
          <w:lang w:val="en-GB"/>
        </w:rPr>
        <w:t>256</w:t>
      </w:r>
      <w:r w:rsidR="00827FF7">
        <w:rPr>
          <w:spacing w:val="-2"/>
          <w:sz w:val="26"/>
          <w:szCs w:val="26"/>
          <w:lang w:val="en-GB"/>
        </w:rPr>
        <w:t>8</w:t>
      </w:r>
      <w:r w:rsidR="00827FF7" w:rsidRPr="00792CF6">
        <w:rPr>
          <w:spacing w:val="-2"/>
          <w:sz w:val="26"/>
          <w:szCs w:val="26"/>
          <w:lang w:val="en-GB"/>
        </w:rPr>
        <w:t xml:space="preserve"> </w:t>
      </w:r>
      <w:r w:rsidR="00827FF7" w:rsidRPr="00792CF6">
        <w:rPr>
          <w:spacing w:val="-2"/>
          <w:sz w:val="26"/>
          <w:szCs w:val="26"/>
          <w:cs/>
          <w:lang w:val="en-GB"/>
        </w:rPr>
        <w:t xml:space="preserve">และ </w:t>
      </w:r>
      <w:r w:rsidR="00827FF7" w:rsidRPr="00792CF6">
        <w:rPr>
          <w:spacing w:val="-2"/>
          <w:sz w:val="26"/>
          <w:szCs w:val="26"/>
          <w:lang w:val="en-GB"/>
        </w:rPr>
        <w:t>256</w:t>
      </w:r>
      <w:r w:rsidR="00827FF7">
        <w:rPr>
          <w:spacing w:val="-2"/>
          <w:sz w:val="26"/>
          <w:szCs w:val="26"/>
          <w:lang w:val="en-GB"/>
        </w:rPr>
        <w:t>7</w:t>
      </w:r>
      <w:r w:rsidR="00827FF7" w:rsidRPr="00792CF6">
        <w:rPr>
          <w:spacing w:val="2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>ทรัพย์สินรอการขายมีการเปลี่ยนแปลงดังนี้</w:t>
      </w:r>
    </w:p>
    <w:p w14:paraId="6F4AC229" w14:textId="77777777" w:rsidR="007A623F" w:rsidRPr="007A623F" w:rsidRDefault="007A623F" w:rsidP="007A623F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90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82"/>
        <w:gridCol w:w="1368"/>
        <w:gridCol w:w="1368"/>
        <w:gridCol w:w="1368"/>
        <w:gridCol w:w="1368"/>
      </w:tblGrid>
      <w:tr w:rsidR="007A623F" w:rsidRPr="007A623F" w14:paraId="28ABA37B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22079F53" w14:textId="77777777" w:rsidR="007A623F" w:rsidRPr="007A623F" w:rsidRDefault="007A623F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  <w:r w:rsidRPr="007A623F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7A623F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7A623F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1977F385" w14:textId="77777777" w:rsidR="007A623F" w:rsidRPr="007A623F" w:rsidRDefault="007A623F" w:rsidP="00632001">
            <w:pPr>
              <w:pBdr>
                <w:bottom w:val="single" w:sz="4" w:space="1" w:color="auto"/>
              </w:pBdr>
              <w:spacing w:line="36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7A623F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29C5E9EB" w14:textId="77777777" w:rsidR="007A623F" w:rsidRPr="007A623F" w:rsidRDefault="007A623F" w:rsidP="00632001">
            <w:pPr>
              <w:pBdr>
                <w:bottom w:val="single" w:sz="4" w:space="1" w:color="auto"/>
              </w:pBdr>
              <w:spacing w:line="360" w:lineRule="exact"/>
              <w:ind w:left="-70" w:right="-74"/>
              <w:jc w:val="center"/>
              <w:rPr>
                <w:sz w:val="26"/>
                <w:szCs w:val="26"/>
              </w:rPr>
            </w:pPr>
            <w:r w:rsidRPr="007A623F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A623F" w:rsidRPr="007A623F" w14:paraId="286E0CE8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5BAB679E" w14:textId="77777777" w:rsidR="007A623F" w:rsidRPr="007A623F" w:rsidRDefault="007A623F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9B3129B" w14:textId="77777777" w:rsidR="007A623F" w:rsidRPr="007A623F" w:rsidRDefault="007A623F" w:rsidP="00632001">
            <w:pPr>
              <w:pBdr>
                <w:bottom w:val="single" w:sz="4" w:space="1" w:color="auto"/>
              </w:pBdr>
              <w:spacing w:line="360" w:lineRule="exact"/>
              <w:ind w:left="-57" w:right="-26"/>
              <w:jc w:val="center"/>
              <w:rPr>
                <w:sz w:val="26"/>
                <w:szCs w:val="26"/>
                <w:lang w:val="en-GB"/>
              </w:rPr>
            </w:pPr>
            <w:r w:rsidRPr="007A623F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45DDA7F7" w14:textId="77777777" w:rsidR="007A623F" w:rsidRPr="007A623F" w:rsidRDefault="007A623F" w:rsidP="00632001">
            <w:pPr>
              <w:pBdr>
                <w:bottom w:val="single" w:sz="4" w:space="1" w:color="auto"/>
              </w:pBdr>
              <w:spacing w:line="360" w:lineRule="exact"/>
              <w:ind w:left="-57" w:right="-26"/>
              <w:jc w:val="center"/>
              <w:rPr>
                <w:sz w:val="26"/>
                <w:szCs w:val="26"/>
                <w:lang w:val="en-GB"/>
              </w:rPr>
            </w:pPr>
            <w:r w:rsidRPr="007A623F">
              <w:rPr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</w:tcPr>
          <w:p w14:paraId="63817888" w14:textId="77777777" w:rsidR="007A623F" w:rsidRPr="007A623F" w:rsidRDefault="007A623F" w:rsidP="00632001">
            <w:pPr>
              <w:pBdr>
                <w:bottom w:val="single" w:sz="4" w:space="1" w:color="auto"/>
              </w:pBdr>
              <w:spacing w:line="360" w:lineRule="exact"/>
              <w:ind w:left="-57" w:right="-26"/>
              <w:jc w:val="center"/>
              <w:rPr>
                <w:sz w:val="26"/>
                <w:szCs w:val="26"/>
                <w:lang w:val="en-GB"/>
              </w:rPr>
            </w:pPr>
            <w:r w:rsidRPr="007A623F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78F9F662" w14:textId="77777777" w:rsidR="007A623F" w:rsidRPr="007A623F" w:rsidRDefault="007A623F" w:rsidP="00632001">
            <w:pPr>
              <w:pBdr>
                <w:bottom w:val="single" w:sz="4" w:space="1" w:color="auto"/>
              </w:pBdr>
              <w:spacing w:line="360" w:lineRule="exact"/>
              <w:ind w:left="-57" w:right="-26"/>
              <w:jc w:val="center"/>
              <w:rPr>
                <w:sz w:val="26"/>
                <w:szCs w:val="26"/>
              </w:rPr>
            </w:pPr>
            <w:r w:rsidRPr="007A623F">
              <w:rPr>
                <w:sz w:val="26"/>
                <w:szCs w:val="26"/>
                <w:lang w:val="en-GB"/>
              </w:rPr>
              <w:t>2567</w:t>
            </w:r>
          </w:p>
        </w:tc>
      </w:tr>
      <w:tr w:rsidR="007A623F" w:rsidRPr="007A623F" w14:paraId="4F836C4E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20F1EB23" w14:textId="77777777" w:rsidR="007A623F" w:rsidRPr="007A623F" w:rsidRDefault="007A623F" w:rsidP="00632001">
            <w:pPr>
              <w:spacing w:line="36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BD662CC" w14:textId="77777777" w:rsidR="007A623F" w:rsidRPr="007A623F" w:rsidRDefault="007A623F" w:rsidP="00632001">
            <w:pPr>
              <w:spacing w:line="360" w:lineRule="exact"/>
              <w:ind w:left="-57" w:right="-2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A991814" w14:textId="77777777" w:rsidR="007A623F" w:rsidRPr="007A623F" w:rsidRDefault="007A623F" w:rsidP="00632001">
            <w:pPr>
              <w:spacing w:line="360" w:lineRule="exact"/>
              <w:ind w:left="-57" w:right="-2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E3DADBB" w14:textId="77777777" w:rsidR="007A623F" w:rsidRPr="007A623F" w:rsidRDefault="007A623F" w:rsidP="00632001">
            <w:pPr>
              <w:spacing w:line="360" w:lineRule="exact"/>
              <w:ind w:left="-57" w:right="-2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F3E9913" w14:textId="77777777" w:rsidR="007A623F" w:rsidRPr="007A623F" w:rsidRDefault="007A623F" w:rsidP="00632001">
            <w:pPr>
              <w:spacing w:line="360" w:lineRule="exact"/>
              <w:ind w:left="-57" w:right="-26"/>
              <w:jc w:val="right"/>
              <w:rPr>
                <w:sz w:val="26"/>
                <w:szCs w:val="26"/>
              </w:rPr>
            </w:pPr>
          </w:p>
        </w:tc>
      </w:tr>
      <w:tr w:rsidR="00827FF7" w:rsidRPr="007A623F" w14:paraId="2F54786D" w14:textId="77777777" w:rsidTr="00827FF7">
        <w:trPr>
          <w:trHeight w:val="20"/>
        </w:trPr>
        <w:tc>
          <w:tcPr>
            <w:tcW w:w="3582" w:type="dxa"/>
          </w:tcPr>
          <w:p w14:paraId="21144F63" w14:textId="720E158E" w:rsidR="00827FF7" w:rsidRPr="007A623F" w:rsidRDefault="00827FF7" w:rsidP="00827FF7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92CF6">
              <w:rPr>
                <w:sz w:val="26"/>
                <w:szCs w:val="26"/>
                <w:lang w:val="en-GB"/>
              </w:rPr>
              <w:t>1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มกราคม </w:t>
            </w:r>
          </w:p>
        </w:tc>
        <w:tc>
          <w:tcPr>
            <w:tcW w:w="1368" w:type="dxa"/>
            <w:vAlign w:val="bottom"/>
          </w:tcPr>
          <w:p w14:paraId="2336510C" w14:textId="26A7A0DA" w:rsidR="00827FF7" w:rsidRPr="007A623F" w:rsidRDefault="007B45F1" w:rsidP="00827FF7">
            <w:pPr>
              <w:tabs>
                <w:tab w:val="decimal" w:pos="979"/>
              </w:tabs>
              <w:spacing w:line="360" w:lineRule="exact"/>
              <w:ind w:left="-57" w:right="-26"/>
              <w:jc w:val="right"/>
              <w:rPr>
                <w:sz w:val="26"/>
                <w:szCs w:val="26"/>
              </w:rPr>
            </w:pPr>
            <w:r w:rsidRPr="007B45F1">
              <w:rPr>
                <w:sz w:val="26"/>
                <w:szCs w:val="26"/>
              </w:rPr>
              <w:t>664,322,895</w:t>
            </w:r>
          </w:p>
        </w:tc>
        <w:tc>
          <w:tcPr>
            <w:tcW w:w="1368" w:type="dxa"/>
            <w:vAlign w:val="bottom"/>
          </w:tcPr>
          <w:p w14:paraId="75D00928" w14:textId="24E8F8EC" w:rsidR="00827FF7" w:rsidRPr="007A623F" w:rsidRDefault="00827FF7" w:rsidP="00827FF7">
            <w:pPr>
              <w:tabs>
                <w:tab w:val="decimal" w:pos="945"/>
                <w:tab w:val="decimal" w:pos="979"/>
              </w:tabs>
              <w:spacing w:line="360" w:lineRule="exact"/>
              <w:ind w:left="-57" w:right="-26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405,194,910 </w:t>
            </w:r>
          </w:p>
        </w:tc>
        <w:tc>
          <w:tcPr>
            <w:tcW w:w="1368" w:type="dxa"/>
            <w:vAlign w:val="bottom"/>
          </w:tcPr>
          <w:p w14:paraId="48FC2E87" w14:textId="3B30081E" w:rsidR="00827FF7" w:rsidRPr="00B05E63" w:rsidRDefault="00B05E63" w:rsidP="00B05E63">
            <w:pPr>
              <w:tabs>
                <w:tab w:val="decimal" w:pos="979"/>
              </w:tabs>
              <w:spacing w:line="360" w:lineRule="exact"/>
              <w:ind w:left="-57" w:right="-2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D91D992" w14:textId="3C526A6C" w:rsidR="00827FF7" w:rsidRPr="007A623F" w:rsidRDefault="00827FF7" w:rsidP="00827FF7">
            <w:pPr>
              <w:tabs>
                <w:tab w:val="decimal" w:pos="979"/>
              </w:tabs>
              <w:spacing w:line="360" w:lineRule="exact"/>
              <w:ind w:left="-57" w:right="-26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</w:tr>
      <w:tr w:rsidR="00827FF7" w:rsidRPr="007A623F" w14:paraId="0F87B49E" w14:textId="77777777" w:rsidTr="00827FF7">
        <w:trPr>
          <w:trHeight w:val="20"/>
        </w:trPr>
        <w:tc>
          <w:tcPr>
            <w:tcW w:w="3582" w:type="dxa"/>
          </w:tcPr>
          <w:p w14:paraId="569CC4E3" w14:textId="1CDF874A" w:rsidR="00827FF7" w:rsidRPr="007A623F" w:rsidRDefault="008E49E4" w:rsidP="00827FF7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เพิ่</w:t>
            </w:r>
            <w:r w:rsidRPr="005820AA">
              <w:rPr>
                <w:sz w:val="26"/>
                <w:szCs w:val="26"/>
                <w:cs/>
                <w:lang w:val="en-GB"/>
              </w:rPr>
              <w:t>ม</w:t>
            </w:r>
            <w:r w:rsidRPr="005820AA">
              <w:rPr>
                <w:rFonts w:hint="cs"/>
                <w:sz w:val="26"/>
                <w:szCs w:val="26"/>
                <w:cs/>
                <w:lang w:val="en-GB"/>
              </w:rPr>
              <w:t>ขึ้น</w:t>
            </w:r>
          </w:p>
        </w:tc>
        <w:tc>
          <w:tcPr>
            <w:tcW w:w="1368" w:type="dxa"/>
            <w:vAlign w:val="bottom"/>
          </w:tcPr>
          <w:p w14:paraId="573A29C1" w14:textId="57DE37B7" w:rsidR="00827FF7" w:rsidRPr="007A623F" w:rsidRDefault="009D549D" w:rsidP="00827FF7">
            <w:pPr>
              <w:tabs>
                <w:tab w:val="decimal" w:pos="979"/>
              </w:tabs>
              <w:spacing w:line="360" w:lineRule="exact"/>
              <w:ind w:left="-57" w:right="-2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8C7C33">
              <w:rPr>
                <w:sz w:val="26"/>
                <w:szCs w:val="26"/>
              </w:rPr>
              <w:t>,</w:t>
            </w:r>
            <w:r w:rsidR="00D942E4">
              <w:rPr>
                <w:sz w:val="26"/>
                <w:szCs w:val="26"/>
              </w:rPr>
              <w:t>386,</w:t>
            </w:r>
            <w:r w:rsidR="00AE233A">
              <w:rPr>
                <w:sz w:val="26"/>
                <w:szCs w:val="26"/>
              </w:rPr>
              <w:t>161</w:t>
            </w:r>
          </w:p>
        </w:tc>
        <w:tc>
          <w:tcPr>
            <w:tcW w:w="1368" w:type="dxa"/>
            <w:vAlign w:val="bottom"/>
          </w:tcPr>
          <w:p w14:paraId="6D60C387" w14:textId="05A8D7D4" w:rsidR="00827FF7" w:rsidRPr="007A623F" w:rsidRDefault="00827FF7" w:rsidP="00827FF7">
            <w:pPr>
              <w:tabs>
                <w:tab w:val="decimal" w:pos="945"/>
                <w:tab w:val="decimal" w:pos="979"/>
              </w:tabs>
              <w:spacing w:line="360" w:lineRule="exact"/>
              <w:ind w:left="-57" w:right="-26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19,227,975</w:t>
            </w:r>
          </w:p>
        </w:tc>
        <w:tc>
          <w:tcPr>
            <w:tcW w:w="1368" w:type="dxa"/>
            <w:vAlign w:val="bottom"/>
          </w:tcPr>
          <w:p w14:paraId="3439F9E5" w14:textId="3CB448FB" w:rsidR="00827FF7" w:rsidRPr="00B05E63" w:rsidRDefault="00B05E63" w:rsidP="00B05E63">
            <w:pPr>
              <w:tabs>
                <w:tab w:val="decimal" w:pos="979"/>
              </w:tabs>
              <w:spacing w:line="360" w:lineRule="exact"/>
              <w:ind w:left="-57" w:right="-2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F3496BE" w14:textId="40C98B86" w:rsidR="00827FF7" w:rsidRPr="007A623F" w:rsidRDefault="00827FF7" w:rsidP="00827FF7">
            <w:pPr>
              <w:tabs>
                <w:tab w:val="decimal" w:pos="979"/>
              </w:tabs>
              <w:spacing w:line="360" w:lineRule="exact"/>
              <w:ind w:left="-57" w:right="-26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</w:tr>
      <w:tr w:rsidR="00827FF7" w:rsidRPr="007A623F" w14:paraId="670C03AC" w14:textId="77777777" w:rsidTr="00827FF7">
        <w:trPr>
          <w:trHeight w:val="20"/>
        </w:trPr>
        <w:tc>
          <w:tcPr>
            <w:tcW w:w="3582" w:type="dxa"/>
          </w:tcPr>
          <w:p w14:paraId="6428D0B6" w14:textId="7B5D0FC9" w:rsidR="00827FF7" w:rsidRPr="007A623F" w:rsidRDefault="00827FF7" w:rsidP="00827FF7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ปิดบัญชีด้วยการรับชำระหนี้เป็นทรัพย์สิน</w:t>
            </w:r>
            <w:r w:rsidR="00517EC4">
              <w:rPr>
                <w:sz w:val="26"/>
                <w:szCs w:val="26"/>
                <w:cs/>
                <w:lang w:val="en-GB"/>
              </w:rPr>
              <w:br/>
            </w:r>
            <w:r w:rsidRPr="00792CF6">
              <w:rPr>
                <w:sz w:val="26"/>
                <w:szCs w:val="26"/>
                <w:cs/>
                <w:lang w:val="en-GB"/>
              </w:rPr>
              <w:t>รอการขาย</w:t>
            </w:r>
          </w:p>
        </w:tc>
        <w:tc>
          <w:tcPr>
            <w:tcW w:w="1368" w:type="dxa"/>
            <w:vAlign w:val="bottom"/>
          </w:tcPr>
          <w:p w14:paraId="0CDBC29E" w14:textId="07F6D489" w:rsidR="00827FF7" w:rsidRPr="00A4011F" w:rsidRDefault="001B57FB" w:rsidP="00827FF7">
            <w:pPr>
              <w:tabs>
                <w:tab w:val="decimal" w:pos="979"/>
              </w:tabs>
              <w:spacing w:line="360" w:lineRule="exact"/>
              <w:ind w:left="-57" w:right="-26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</w:rPr>
              <w:t>3</w:t>
            </w:r>
            <w:r w:rsidR="00AE233A">
              <w:rPr>
                <w:sz w:val="26"/>
                <w:szCs w:val="26"/>
              </w:rPr>
              <w:t>54,169,</w:t>
            </w:r>
            <w:r w:rsidR="009A62B3">
              <w:rPr>
                <w:sz w:val="26"/>
                <w:szCs w:val="26"/>
              </w:rPr>
              <w:t>668</w:t>
            </w:r>
          </w:p>
        </w:tc>
        <w:tc>
          <w:tcPr>
            <w:tcW w:w="1368" w:type="dxa"/>
            <w:vAlign w:val="bottom"/>
          </w:tcPr>
          <w:p w14:paraId="65C5DB79" w14:textId="1385EFEB" w:rsidR="00827FF7" w:rsidRPr="007A623F" w:rsidRDefault="00827FF7" w:rsidP="00827FF7">
            <w:pPr>
              <w:tabs>
                <w:tab w:val="decimal" w:pos="945"/>
                <w:tab w:val="decimal" w:pos="979"/>
              </w:tabs>
              <w:spacing w:line="360" w:lineRule="exact"/>
              <w:ind w:left="-57" w:right="-26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311,597,352</w:t>
            </w:r>
          </w:p>
        </w:tc>
        <w:tc>
          <w:tcPr>
            <w:tcW w:w="1368" w:type="dxa"/>
            <w:vAlign w:val="bottom"/>
          </w:tcPr>
          <w:p w14:paraId="72819402" w14:textId="6B60961B" w:rsidR="00827FF7" w:rsidRPr="00B05E63" w:rsidRDefault="00B05E63" w:rsidP="00B05E63">
            <w:pPr>
              <w:tabs>
                <w:tab w:val="decimal" w:pos="979"/>
              </w:tabs>
              <w:spacing w:line="360" w:lineRule="exact"/>
              <w:ind w:left="-57" w:right="-2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01815DF" w14:textId="0EFA68CD" w:rsidR="00827FF7" w:rsidRPr="007A623F" w:rsidRDefault="00827FF7" w:rsidP="00827FF7">
            <w:pPr>
              <w:tabs>
                <w:tab w:val="decimal" w:pos="979"/>
              </w:tabs>
              <w:spacing w:line="360" w:lineRule="exact"/>
              <w:ind w:left="-57" w:right="-26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</w:tr>
      <w:tr w:rsidR="00827FF7" w:rsidRPr="007A623F" w14:paraId="2BA89AFE" w14:textId="77777777" w:rsidTr="00827FF7">
        <w:trPr>
          <w:trHeight w:val="20"/>
        </w:trPr>
        <w:tc>
          <w:tcPr>
            <w:tcW w:w="3582" w:type="dxa"/>
          </w:tcPr>
          <w:p w14:paraId="52F5BA78" w14:textId="6AA4F847" w:rsidR="00827FF7" w:rsidRPr="007A623F" w:rsidRDefault="00827FF7" w:rsidP="00827FF7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การจำหน่าย</w:t>
            </w:r>
          </w:p>
        </w:tc>
        <w:tc>
          <w:tcPr>
            <w:tcW w:w="1368" w:type="dxa"/>
            <w:vAlign w:val="bottom"/>
          </w:tcPr>
          <w:p w14:paraId="37FF7765" w14:textId="21B512FB" w:rsidR="00827FF7" w:rsidRPr="007A623F" w:rsidRDefault="00462B84" w:rsidP="0072194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60" w:lineRule="exact"/>
              <w:ind w:left="-57" w:right="-26"/>
              <w:jc w:val="right"/>
              <w:rPr>
                <w:sz w:val="26"/>
                <w:szCs w:val="26"/>
              </w:rPr>
            </w:pPr>
            <w:r w:rsidRPr="00462B84">
              <w:rPr>
                <w:sz w:val="26"/>
                <w:szCs w:val="26"/>
              </w:rPr>
              <w:t>(25,966,786)</w:t>
            </w:r>
          </w:p>
        </w:tc>
        <w:tc>
          <w:tcPr>
            <w:tcW w:w="1368" w:type="dxa"/>
            <w:vAlign w:val="bottom"/>
          </w:tcPr>
          <w:p w14:paraId="5E942373" w14:textId="4C32ECA3" w:rsidR="00827FF7" w:rsidRPr="007A623F" w:rsidRDefault="00827FF7" w:rsidP="0072194B">
            <w:pPr>
              <w:pBdr>
                <w:bottom w:val="single" w:sz="4" w:space="1" w:color="auto"/>
              </w:pBdr>
              <w:tabs>
                <w:tab w:val="decimal" w:pos="945"/>
                <w:tab w:val="decimal" w:pos="979"/>
              </w:tabs>
              <w:spacing w:line="360" w:lineRule="exact"/>
              <w:ind w:left="-57" w:right="-26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(71,697,342)</w:t>
            </w:r>
          </w:p>
        </w:tc>
        <w:tc>
          <w:tcPr>
            <w:tcW w:w="1368" w:type="dxa"/>
            <w:vAlign w:val="bottom"/>
          </w:tcPr>
          <w:p w14:paraId="7420D0BC" w14:textId="736B6A3D" w:rsidR="00827FF7" w:rsidRPr="00B05E63" w:rsidRDefault="00B05E63" w:rsidP="00B05E63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60" w:lineRule="exact"/>
              <w:ind w:left="-57" w:right="-2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9F4B3F6" w14:textId="37934123" w:rsidR="00827FF7" w:rsidRPr="007A623F" w:rsidRDefault="00827FF7" w:rsidP="0072194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60" w:lineRule="exact"/>
              <w:ind w:left="-57" w:right="-26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</w:tr>
      <w:tr w:rsidR="00827FF7" w:rsidRPr="007A623F" w14:paraId="22953308" w14:textId="77777777" w:rsidTr="00827FF7">
        <w:trPr>
          <w:trHeight w:val="63"/>
        </w:trPr>
        <w:tc>
          <w:tcPr>
            <w:tcW w:w="3582" w:type="dxa"/>
          </w:tcPr>
          <w:p w14:paraId="7E4EC5B5" w14:textId="55D5AD29" w:rsidR="00827FF7" w:rsidRPr="007A623F" w:rsidRDefault="00827FF7" w:rsidP="00827FF7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92CF6">
              <w:rPr>
                <w:sz w:val="26"/>
                <w:szCs w:val="26"/>
                <w:lang w:val="en-GB"/>
              </w:rPr>
              <w:t>31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2F039CE0" w14:textId="6444C926" w:rsidR="00827FF7" w:rsidRPr="007A623F" w:rsidRDefault="009A62B3" w:rsidP="0072194B">
            <w:pPr>
              <w:pBdr>
                <w:bottom w:val="single" w:sz="12" w:space="1" w:color="auto"/>
              </w:pBdr>
              <w:tabs>
                <w:tab w:val="decimal" w:pos="979"/>
              </w:tabs>
              <w:spacing w:line="360" w:lineRule="exact"/>
              <w:ind w:left="-57" w:right="-2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1,001,911,938</w:t>
            </w:r>
          </w:p>
        </w:tc>
        <w:tc>
          <w:tcPr>
            <w:tcW w:w="1368" w:type="dxa"/>
            <w:vAlign w:val="bottom"/>
          </w:tcPr>
          <w:p w14:paraId="38A61B69" w14:textId="58AD06A6" w:rsidR="00827FF7" w:rsidRPr="007A623F" w:rsidRDefault="00827FF7" w:rsidP="0072194B">
            <w:pPr>
              <w:pBdr>
                <w:bottom w:val="single" w:sz="12" w:space="1" w:color="auto"/>
              </w:pBdr>
              <w:tabs>
                <w:tab w:val="decimal" w:pos="979"/>
              </w:tabs>
              <w:spacing w:line="360" w:lineRule="exact"/>
              <w:ind w:left="-57" w:right="-26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664,322,895</w:t>
            </w:r>
          </w:p>
        </w:tc>
        <w:tc>
          <w:tcPr>
            <w:tcW w:w="1368" w:type="dxa"/>
            <w:vAlign w:val="bottom"/>
          </w:tcPr>
          <w:p w14:paraId="57766369" w14:textId="7AD79DAB" w:rsidR="00827FF7" w:rsidRPr="00B05E63" w:rsidRDefault="00B05E63" w:rsidP="00B05E63">
            <w:pPr>
              <w:pBdr>
                <w:bottom w:val="single" w:sz="12" w:space="1" w:color="auto"/>
              </w:pBdr>
              <w:tabs>
                <w:tab w:val="decimal" w:pos="979"/>
              </w:tabs>
              <w:spacing w:line="360" w:lineRule="exact"/>
              <w:ind w:left="-57" w:right="-2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3D08BEF" w14:textId="2736AC31" w:rsidR="00827FF7" w:rsidRPr="007A623F" w:rsidRDefault="00827FF7" w:rsidP="0072194B">
            <w:pPr>
              <w:pBdr>
                <w:bottom w:val="single" w:sz="12" w:space="1" w:color="auto"/>
              </w:pBdr>
              <w:tabs>
                <w:tab w:val="decimal" w:pos="979"/>
              </w:tabs>
              <w:spacing w:line="360" w:lineRule="exact"/>
              <w:ind w:left="-57" w:right="-26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1924B99" w14:textId="77777777" w:rsidR="00517EC4" w:rsidRDefault="00517EC4" w:rsidP="00517EC4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7705BDB9" w14:textId="79E57D13" w:rsidR="000C407F" w:rsidRDefault="000C7583" w:rsidP="00517EC4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>
        <w:rPr>
          <w:rFonts w:eastAsia="Browallia New" w:hint="cs"/>
          <w:sz w:val="26"/>
          <w:szCs w:val="26"/>
          <w:cs/>
          <w:lang w:val="en-GB"/>
        </w:rPr>
        <w:t xml:space="preserve">ในระหว่างปี </w:t>
      </w:r>
      <w:r>
        <w:rPr>
          <w:rFonts w:eastAsia="Browallia New"/>
          <w:sz w:val="26"/>
          <w:szCs w:val="26"/>
        </w:rPr>
        <w:t xml:space="preserve">2568 </w:t>
      </w:r>
      <w:r w:rsidRPr="000C7583">
        <w:rPr>
          <w:rFonts w:eastAsia="Browallia New"/>
          <w:sz w:val="26"/>
          <w:szCs w:val="26"/>
          <w:cs/>
          <w:lang w:val="en-GB"/>
        </w:rPr>
        <w:t xml:space="preserve">กลุ่มกิจการได้นำสินทรัพย์รอการขายจำนวน </w:t>
      </w:r>
      <w:r>
        <w:rPr>
          <w:rFonts w:eastAsia="Browallia New"/>
          <w:sz w:val="26"/>
          <w:szCs w:val="26"/>
          <w:lang w:val="en-GB"/>
        </w:rPr>
        <w:t>27.35</w:t>
      </w:r>
      <w:r w:rsidRPr="000C7583">
        <w:rPr>
          <w:rFonts w:eastAsia="Browallia New"/>
          <w:sz w:val="26"/>
          <w:szCs w:val="26"/>
          <w:cs/>
          <w:lang w:val="en-GB"/>
        </w:rPr>
        <w:t xml:space="preserve"> ล้านบาท ไปเป็นหลักทรัพย์ค้ำประกันวงเงินสินเชื่อจากสถาบันการเงิน</w:t>
      </w:r>
    </w:p>
    <w:p w14:paraId="3BF8E0A5" w14:textId="77777777" w:rsidR="00B379A4" w:rsidRDefault="00B379A4">
      <w:pPr>
        <w:rPr>
          <w:rFonts w:eastAsia="Browallia New"/>
          <w:b/>
          <w:bCs/>
          <w:sz w:val="26"/>
          <w:szCs w:val="26"/>
          <w:cs/>
          <w:lang w:val="en-GB"/>
        </w:rPr>
      </w:pPr>
      <w:r>
        <w:rPr>
          <w:rFonts w:eastAsia="Browallia New"/>
          <w:b/>
          <w:bCs/>
          <w:sz w:val="26"/>
          <w:szCs w:val="26"/>
          <w:cs/>
          <w:lang w:val="en-GB"/>
        </w:rPr>
        <w:br w:type="page"/>
      </w:r>
    </w:p>
    <w:p w14:paraId="0730EEEA" w14:textId="1CB3E22F" w:rsidR="00517EC4" w:rsidRPr="005A0DFA" w:rsidRDefault="00772EE6" w:rsidP="00517EC4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lastRenderedPageBreak/>
        <w:t>ที่ดิน อาคารและอุปกรณ์</w:t>
      </w:r>
    </w:p>
    <w:p w14:paraId="59363B40" w14:textId="77777777" w:rsidR="005A0DFA" w:rsidRPr="00B379A4" w:rsidRDefault="005A0DFA" w:rsidP="005A0DFA">
      <w:pPr>
        <w:ind w:left="360"/>
        <w:jc w:val="both"/>
        <w:rPr>
          <w:b/>
          <w:bCs/>
          <w:sz w:val="22"/>
          <w:szCs w:val="22"/>
          <w:lang w:eastAsia="en-US"/>
        </w:rPr>
      </w:pPr>
    </w:p>
    <w:tbl>
      <w:tblPr>
        <w:tblW w:w="4908" w:type="pct"/>
        <w:tblInd w:w="216" w:type="dxa"/>
        <w:tblLayout w:type="fixed"/>
        <w:tblLook w:val="0400" w:firstRow="0" w:lastRow="0" w:firstColumn="0" w:lastColumn="0" w:noHBand="0" w:noVBand="1"/>
      </w:tblPr>
      <w:tblGrid>
        <w:gridCol w:w="2933"/>
        <w:gridCol w:w="1033"/>
        <w:gridCol w:w="1077"/>
        <w:gridCol w:w="1033"/>
        <w:gridCol w:w="997"/>
        <w:gridCol w:w="997"/>
        <w:gridCol w:w="1074"/>
      </w:tblGrid>
      <w:tr w:rsidR="009561A3" w:rsidRPr="00CD38BF" w14:paraId="6212154E" w14:textId="77777777" w:rsidTr="00875A57">
        <w:trPr>
          <w:tblHeader/>
        </w:trPr>
        <w:tc>
          <w:tcPr>
            <w:tcW w:w="1604" w:type="pct"/>
            <w:vAlign w:val="bottom"/>
          </w:tcPr>
          <w:p w14:paraId="638594AC" w14:textId="2DC68CE1" w:rsidR="00D46D95" w:rsidRPr="00CD38BF" w:rsidRDefault="000A28A6" w:rsidP="00CE39FC">
            <w:pPr>
              <w:spacing w:line="360" w:lineRule="exact"/>
              <w:ind w:right="-72"/>
              <w:rPr>
                <w:rFonts w:eastAsia="Browallia New"/>
                <w:b/>
                <w:sz w:val="24"/>
                <w:szCs w:val="24"/>
                <w:lang w:val="en-GB"/>
              </w:rPr>
            </w:pPr>
            <w:bookmarkStart w:id="26" w:name="_heading=h.2r0uhxc" w:colFirst="0" w:colLast="0"/>
            <w:bookmarkEnd w:id="26"/>
            <w:r w:rsidRPr="00CB7AC9">
              <w:rPr>
                <w:sz w:val="24"/>
                <w:szCs w:val="24"/>
                <w:lang w:val="en-GB"/>
              </w:rPr>
              <w:t>(</w:t>
            </w:r>
            <w:proofErr w:type="gramStart"/>
            <w:r w:rsidRPr="00CB7AC9">
              <w:rPr>
                <w:sz w:val="24"/>
                <w:szCs w:val="24"/>
                <w:cs/>
                <w:lang w:val="en-GB"/>
              </w:rPr>
              <w:t>หน่วย :</w:t>
            </w:r>
            <w:proofErr w:type="gramEnd"/>
            <w:r w:rsidRPr="00CB7AC9">
              <w:rPr>
                <w:sz w:val="24"/>
                <w:szCs w:val="24"/>
                <w:cs/>
                <w:lang w:val="en-GB"/>
              </w:rPr>
              <w:t xml:space="preserve"> บาท)</w:t>
            </w:r>
          </w:p>
        </w:tc>
        <w:tc>
          <w:tcPr>
            <w:tcW w:w="3396" w:type="pct"/>
            <w:gridSpan w:val="6"/>
            <w:vAlign w:val="bottom"/>
          </w:tcPr>
          <w:p w14:paraId="16A564A0" w14:textId="583F5C80" w:rsidR="00D46D95" w:rsidRPr="00CD38BF" w:rsidRDefault="00017BE0" w:rsidP="00CE39F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eastAsia="Browallia New"/>
                <w:b/>
                <w:sz w:val="24"/>
                <w:szCs w:val="24"/>
              </w:rPr>
            </w:pPr>
            <w:r w:rsidRPr="00CD38BF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60747" w:rsidRPr="00CD38BF" w14:paraId="79BCF0AA" w14:textId="77777777" w:rsidTr="00875A57">
        <w:trPr>
          <w:tblHeader/>
        </w:trPr>
        <w:tc>
          <w:tcPr>
            <w:tcW w:w="1604" w:type="pct"/>
            <w:vAlign w:val="bottom"/>
          </w:tcPr>
          <w:p w14:paraId="6AC8409A" w14:textId="77777777" w:rsidR="00D46D95" w:rsidRPr="00CD38BF" w:rsidRDefault="00D46D95" w:rsidP="00CE39FC">
            <w:pPr>
              <w:spacing w:line="360" w:lineRule="exact"/>
              <w:ind w:right="-72"/>
              <w:rPr>
                <w:rFonts w:eastAsia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565" w:type="pct"/>
            <w:vAlign w:val="bottom"/>
          </w:tcPr>
          <w:p w14:paraId="1F634A09" w14:textId="77777777" w:rsidR="00D46D95" w:rsidRPr="00CD38BF" w:rsidRDefault="00D46D95" w:rsidP="00CE39FC">
            <w:pPr>
              <w:pBdr>
                <w:bottom w:val="single" w:sz="4" w:space="1" w:color="auto"/>
              </w:pBdr>
              <w:spacing w:line="360" w:lineRule="exact"/>
              <w:ind w:left="-33" w:right="-3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CD38BF">
              <w:rPr>
                <w:b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589" w:type="pct"/>
            <w:vAlign w:val="bottom"/>
          </w:tcPr>
          <w:p w14:paraId="3F1BF8F0" w14:textId="77777777" w:rsidR="00D46D95" w:rsidRPr="00CD38BF" w:rsidRDefault="00D46D95" w:rsidP="00CE39FC">
            <w:pPr>
              <w:pBdr>
                <w:bottom w:val="single" w:sz="4" w:space="1" w:color="auto"/>
              </w:pBdr>
              <w:spacing w:line="360" w:lineRule="exact"/>
              <w:ind w:left="-33" w:right="-3"/>
              <w:jc w:val="center"/>
              <w:rPr>
                <w:b/>
                <w:sz w:val="24"/>
                <w:szCs w:val="24"/>
                <w:lang w:val="en-GB"/>
              </w:rPr>
            </w:pPr>
            <w:r w:rsidRPr="00CD38BF">
              <w:rPr>
                <w:b/>
                <w:sz w:val="24"/>
                <w:szCs w:val="24"/>
                <w:cs/>
                <w:lang w:val="en-GB"/>
              </w:rPr>
              <w:t>อาคารและ</w:t>
            </w:r>
          </w:p>
          <w:p w14:paraId="2F29D579" w14:textId="77777777" w:rsidR="00D46D95" w:rsidRPr="00CD38BF" w:rsidRDefault="00D46D95" w:rsidP="00CE39FC">
            <w:pPr>
              <w:pBdr>
                <w:bottom w:val="single" w:sz="4" w:space="1" w:color="auto"/>
              </w:pBdr>
              <w:spacing w:line="360" w:lineRule="exact"/>
              <w:ind w:left="-33" w:right="-3"/>
              <w:jc w:val="center"/>
              <w:rPr>
                <w:b/>
                <w:sz w:val="24"/>
                <w:szCs w:val="24"/>
                <w:lang w:val="en-GB"/>
              </w:rPr>
            </w:pPr>
            <w:r w:rsidRPr="00CD38BF">
              <w:rPr>
                <w:b/>
                <w:sz w:val="24"/>
                <w:szCs w:val="24"/>
                <w:cs/>
                <w:lang w:val="en-GB"/>
              </w:rPr>
              <w:t>ส่วนปรับปรุง</w:t>
            </w:r>
          </w:p>
          <w:p w14:paraId="72EF44F7" w14:textId="77777777" w:rsidR="00D46D95" w:rsidRPr="00CD38BF" w:rsidRDefault="00D46D95" w:rsidP="00CE39FC">
            <w:pPr>
              <w:pBdr>
                <w:bottom w:val="single" w:sz="4" w:space="1" w:color="auto"/>
              </w:pBdr>
              <w:spacing w:line="360" w:lineRule="exact"/>
              <w:ind w:left="-33" w:right="-3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CD38BF">
              <w:rPr>
                <w:b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565" w:type="pct"/>
            <w:vAlign w:val="bottom"/>
          </w:tcPr>
          <w:p w14:paraId="6035B8E8" w14:textId="77777777" w:rsidR="00D46D95" w:rsidRPr="00CD38BF" w:rsidRDefault="00D46D95" w:rsidP="00CE39FC">
            <w:pPr>
              <w:pBdr>
                <w:bottom w:val="single" w:sz="4" w:space="1" w:color="auto"/>
              </w:pBdr>
              <w:spacing w:line="360" w:lineRule="exact"/>
              <w:ind w:left="-33" w:right="-3"/>
              <w:jc w:val="center"/>
              <w:rPr>
                <w:b/>
                <w:sz w:val="24"/>
                <w:szCs w:val="24"/>
                <w:lang w:val="en-GB"/>
              </w:rPr>
            </w:pPr>
            <w:r w:rsidRPr="00CD38BF">
              <w:rPr>
                <w:b/>
                <w:sz w:val="24"/>
                <w:szCs w:val="24"/>
                <w:cs/>
                <w:lang w:val="en-GB"/>
              </w:rPr>
              <w:t>เครื่องใช้</w:t>
            </w:r>
          </w:p>
          <w:p w14:paraId="08037BD2" w14:textId="77777777" w:rsidR="00D46D95" w:rsidRPr="00CD38BF" w:rsidRDefault="00D46D95" w:rsidP="00CE39FC">
            <w:pPr>
              <w:pBdr>
                <w:bottom w:val="single" w:sz="4" w:space="1" w:color="auto"/>
              </w:pBdr>
              <w:spacing w:line="360" w:lineRule="exact"/>
              <w:ind w:left="-33" w:right="-3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CD38BF">
              <w:rPr>
                <w:b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545" w:type="pct"/>
            <w:vAlign w:val="bottom"/>
          </w:tcPr>
          <w:p w14:paraId="08B1CB1C" w14:textId="77777777" w:rsidR="00D46D95" w:rsidRPr="00CD38BF" w:rsidRDefault="00D46D95" w:rsidP="00CE39FC">
            <w:pPr>
              <w:pBdr>
                <w:bottom w:val="single" w:sz="4" w:space="1" w:color="auto"/>
              </w:pBdr>
              <w:spacing w:line="360" w:lineRule="exact"/>
              <w:ind w:left="-33" w:right="-3"/>
              <w:jc w:val="center"/>
              <w:rPr>
                <w:b/>
                <w:sz w:val="24"/>
                <w:szCs w:val="24"/>
                <w:lang w:val="en-GB"/>
              </w:rPr>
            </w:pPr>
            <w:r w:rsidRPr="00CD38BF">
              <w:rPr>
                <w:b/>
                <w:sz w:val="24"/>
                <w:szCs w:val="24"/>
                <w:cs/>
                <w:lang w:val="en-GB"/>
              </w:rPr>
              <w:t>เครื่องตกแต่ง</w:t>
            </w:r>
          </w:p>
          <w:p w14:paraId="27C99DE8" w14:textId="77777777" w:rsidR="00D46D95" w:rsidRPr="00CD38BF" w:rsidRDefault="00D46D95" w:rsidP="00CE39FC">
            <w:pPr>
              <w:pBdr>
                <w:bottom w:val="single" w:sz="4" w:space="1" w:color="auto"/>
              </w:pBdr>
              <w:spacing w:line="360" w:lineRule="exact"/>
              <w:ind w:left="-33" w:right="-3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CD38BF">
              <w:rPr>
                <w:b/>
                <w:sz w:val="24"/>
                <w:szCs w:val="24"/>
                <w:cs/>
                <w:lang w:val="en-GB"/>
              </w:rPr>
              <w:t>และติดตั้ง</w:t>
            </w:r>
          </w:p>
        </w:tc>
        <w:tc>
          <w:tcPr>
            <w:tcW w:w="545" w:type="pct"/>
            <w:vAlign w:val="bottom"/>
          </w:tcPr>
          <w:p w14:paraId="7CBB919D" w14:textId="77777777" w:rsidR="00D46D95" w:rsidRPr="00CD38BF" w:rsidRDefault="00D46D95" w:rsidP="00CE39FC">
            <w:pPr>
              <w:pBdr>
                <w:bottom w:val="single" w:sz="4" w:space="1" w:color="auto"/>
              </w:pBdr>
              <w:spacing w:line="360" w:lineRule="exact"/>
              <w:ind w:left="-33" w:right="-3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CD38BF">
              <w:rPr>
                <w:b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587" w:type="pct"/>
            <w:vAlign w:val="bottom"/>
          </w:tcPr>
          <w:p w14:paraId="42CE270D" w14:textId="263A7B0B" w:rsidR="00D46D95" w:rsidRPr="00CD38BF" w:rsidRDefault="00D46D95" w:rsidP="00CE39FC">
            <w:pPr>
              <w:pBdr>
                <w:bottom w:val="single" w:sz="4" w:space="1" w:color="auto"/>
              </w:pBdr>
              <w:spacing w:line="360" w:lineRule="exact"/>
              <w:ind w:left="-33" w:right="-3"/>
              <w:jc w:val="center"/>
              <w:rPr>
                <w:rFonts w:eastAsia="Browallia New"/>
                <w:b/>
                <w:sz w:val="24"/>
                <w:szCs w:val="24"/>
              </w:rPr>
            </w:pPr>
            <w:r w:rsidRPr="00CD38BF">
              <w:rPr>
                <w:b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60747" w:rsidRPr="002B4604" w14:paraId="70A9A195" w14:textId="77777777" w:rsidTr="00875A57">
        <w:trPr>
          <w:tblHeader/>
        </w:trPr>
        <w:tc>
          <w:tcPr>
            <w:tcW w:w="1604" w:type="pct"/>
            <w:vAlign w:val="bottom"/>
          </w:tcPr>
          <w:p w14:paraId="24D46B6D" w14:textId="12BD8754" w:rsidR="00D46D95" w:rsidRPr="002B4604" w:rsidRDefault="00D46D95" w:rsidP="00CE39FC">
            <w:pPr>
              <w:spacing w:line="360" w:lineRule="exact"/>
              <w:ind w:right="-72"/>
              <w:rPr>
                <w:rFonts w:eastAsia="Browallia New"/>
                <w:b/>
                <w:bCs/>
                <w:sz w:val="24"/>
                <w:szCs w:val="24"/>
              </w:rPr>
            </w:pPr>
          </w:p>
        </w:tc>
        <w:tc>
          <w:tcPr>
            <w:tcW w:w="565" w:type="pct"/>
            <w:vAlign w:val="bottom"/>
          </w:tcPr>
          <w:p w14:paraId="042A06DF" w14:textId="77777777" w:rsidR="00D46D95" w:rsidRPr="002B4604" w:rsidRDefault="00D46D95" w:rsidP="00CE39FC">
            <w:pPr>
              <w:spacing w:line="360" w:lineRule="exact"/>
              <w:ind w:right="-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5B565D6B" w14:textId="77777777" w:rsidR="00D46D95" w:rsidRPr="002B4604" w:rsidRDefault="00D46D95" w:rsidP="00CE39FC">
            <w:pPr>
              <w:spacing w:line="360" w:lineRule="exact"/>
              <w:ind w:right="-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65" w:type="pct"/>
            <w:vAlign w:val="bottom"/>
          </w:tcPr>
          <w:p w14:paraId="1B4ACBDB" w14:textId="77777777" w:rsidR="00D46D95" w:rsidRPr="002B4604" w:rsidRDefault="00D46D95" w:rsidP="00CE39FC">
            <w:pPr>
              <w:spacing w:line="360" w:lineRule="exact"/>
              <w:ind w:right="-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1F7B5F4F" w14:textId="77777777" w:rsidR="00D46D95" w:rsidRPr="002B4604" w:rsidRDefault="00D46D95" w:rsidP="00CE39FC">
            <w:pPr>
              <w:spacing w:line="360" w:lineRule="exact"/>
              <w:ind w:right="-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5B042FDE" w14:textId="77777777" w:rsidR="00D46D95" w:rsidRPr="002B4604" w:rsidRDefault="00D46D95" w:rsidP="00CE39FC">
            <w:pPr>
              <w:spacing w:line="360" w:lineRule="exact"/>
              <w:ind w:right="-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4AAD2D24" w14:textId="3211AE0F" w:rsidR="00D46D95" w:rsidRPr="002B4604" w:rsidRDefault="00D46D95" w:rsidP="00CE39FC">
            <w:pPr>
              <w:spacing w:line="360" w:lineRule="exact"/>
              <w:ind w:right="-3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160747" w:rsidRPr="002B4604" w14:paraId="3EDD7108" w14:textId="77777777" w:rsidTr="00875A57">
        <w:tc>
          <w:tcPr>
            <w:tcW w:w="1604" w:type="pct"/>
            <w:vAlign w:val="bottom"/>
          </w:tcPr>
          <w:p w14:paraId="48D98F88" w14:textId="163EF5C2" w:rsidR="00160747" w:rsidRPr="002B4604" w:rsidRDefault="00160747" w:rsidP="00CE39FC">
            <w:pPr>
              <w:spacing w:line="360" w:lineRule="exact"/>
              <w:ind w:right="-72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2B4604">
              <w:rPr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2B4604">
              <w:rPr>
                <w:b/>
                <w:bCs/>
                <w:sz w:val="24"/>
                <w:szCs w:val="24"/>
                <w:lang w:val="en-GB"/>
              </w:rPr>
              <w:t>1</w:t>
            </w:r>
            <w:r w:rsidRPr="002B4604">
              <w:rPr>
                <w:b/>
                <w:bCs/>
                <w:sz w:val="24"/>
                <w:szCs w:val="24"/>
                <w:cs/>
                <w:lang w:val="en-GB"/>
              </w:rPr>
              <w:t xml:space="preserve"> มกราคม </w:t>
            </w:r>
            <w:r w:rsidRPr="002B4604">
              <w:rPr>
                <w:b/>
                <w:bCs/>
                <w:sz w:val="24"/>
                <w:szCs w:val="24"/>
                <w:lang w:val="en-GB"/>
              </w:rPr>
              <w:t>256</w:t>
            </w:r>
            <w:r w:rsidR="00592224">
              <w:rPr>
                <w:rFonts w:hint="cs"/>
                <w:b/>
                <w:bCs/>
                <w:sz w:val="24"/>
                <w:szCs w:val="24"/>
                <w:cs/>
                <w:lang w:val="en-GB"/>
              </w:rPr>
              <w:t>7</w:t>
            </w:r>
          </w:p>
        </w:tc>
        <w:tc>
          <w:tcPr>
            <w:tcW w:w="565" w:type="pct"/>
            <w:vAlign w:val="bottom"/>
          </w:tcPr>
          <w:p w14:paraId="5D642328" w14:textId="77777777" w:rsidR="00160747" w:rsidRPr="002B4604" w:rsidRDefault="00160747" w:rsidP="00CE39FC">
            <w:pPr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65A58BB2" w14:textId="77777777" w:rsidR="00160747" w:rsidRPr="002B4604" w:rsidRDefault="00160747" w:rsidP="00CE39FC">
            <w:pPr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65" w:type="pct"/>
            <w:vAlign w:val="bottom"/>
          </w:tcPr>
          <w:p w14:paraId="1AED2786" w14:textId="77777777" w:rsidR="00160747" w:rsidRPr="002B4604" w:rsidRDefault="00160747" w:rsidP="00CE39FC">
            <w:pPr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1711FCD3" w14:textId="77777777" w:rsidR="00160747" w:rsidRPr="002B4604" w:rsidRDefault="00160747" w:rsidP="00CE39FC">
            <w:pPr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281CE686" w14:textId="77777777" w:rsidR="00160747" w:rsidRPr="002B4604" w:rsidRDefault="00160747" w:rsidP="00CE39FC">
            <w:pPr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42EAA58A" w14:textId="77777777" w:rsidR="00160747" w:rsidRPr="002B4604" w:rsidRDefault="00160747" w:rsidP="00CE39FC">
            <w:pPr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03379F" w:rsidRPr="002B4604" w14:paraId="67ADB2B8" w14:textId="77777777" w:rsidTr="00875A57">
        <w:tc>
          <w:tcPr>
            <w:tcW w:w="1604" w:type="pct"/>
            <w:vAlign w:val="bottom"/>
          </w:tcPr>
          <w:p w14:paraId="36A8B35C" w14:textId="7E70F6AA" w:rsidR="0003379F" w:rsidRPr="002B4604" w:rsidRDefault="0003379F" w:rsidP="0003379F">
            <w:pPr>
              <w:spacing w:line="360" w:lineRule="exact"/>
              <w:ind w:right="-72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565" w:type="pct"/>
            <w:vAlign w:val="bottom"/>
          </w:tcPr>
          <w:p w14:paraId="00F5AF5C" w14:textId="5828F079" w:rsidR="0003379F" w:rsidRPr="002B4604" w:rsidRDefault="0003379F" w:rsidP="0003379F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sz w:val="24"/>
                <w:szCs w:val="24"/>
                <w:lang w:val="en-GB"/>
              </w:rPr>
              <w:t>3,360,000</w:t>
            </w:r>
          </w:p>
        </w:tc>
        <w:tc>
          <w:tcPr>
            <w:tcW w:w="589" w:type="pct"/>
            <w:vAlign w:val="bottom"/>
          </w:tcPr>
          <w:p w14:paraId="6C551537" w14:textId="132D2C09" w:rsidR="0003379F" w:rsidRPr="00246157" w:rsidRDefault="006A390B" w:rsidP="0003379F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sz w:val="24"/>
                <w:szCs w:val="24"/>
              </w:rPr>
            </w:pPr>
            <w:r w:rsidRPr="006A390B">
              <w:rPr>
                <w:sz w:val="24"/>
                <w:szCs w:val="24"/>
              </w:rPr>
              <w:t>43,025,066</w:t>
            </w:r>
          </w:p>
        </w:tc>
        <w:tc>
          <w:tcPr>
            <w:tcW w:w="565" w:type="pct"/>
            <w:vAlign w:val="bottom"/>
          </w:tcPr>
          <w:p w14:paraId="171BD30C" w14:textId="4334A0C1" w:rsidR="0003379F" w:rsidRPr="002B4604" w:rsidRDefault="00916005" w:rsidP="0003379F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916005">
              <w:rPr>
                <w:sz w:val="24"/>
                <w:szCs w:val="24"/>
                <w:lang w:val="en-GB"/>
              </w:rPr>
              <w:t>16,157,315</w:t>
            </w:r>
          </w:p>
        </w:tc>
        <w:tc>
          <w:tcPr>
            <w:tcW w:w="545" w:type="pct"/>
            <w:vAlign w:val="bottom"/>
          </w:tcPr>
          <w:p w14:paraId="217C4050" w14:textId="7F7F42AA" w:rsidR="0003379F" w:rsidRPr="002B4604" w:rsidRDefault="00D41339" w:rsidP="0003379F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D41339">
              <w:rPr>
                <w:sz w:val="24"/>
                <w:szCs w:val="24"/>
                <w:lang w:val="en-GB"/>
              </w:rPr>
              <w:t>9,997,157</w:t>
            </w:r>
          </w:p>
        </w:tc>
        <w:tc>
          <w:tcPr>
            <w:tcW w:w="545" w:type="pct"/>
            <w:vAlign w:val="bottom"/>
          </w:tcPr>
          <w:p w14:paraId="36BC0572" w14:textId="79DDE3F0" w:rsidR="0003379F" w:rsidRPr="002B4604" w:rsidRDefault="0020502E" w:rsidP="00E05BB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0502E">
              <w:rPr>
                <w:sz w:val="24"/>
                <w:szCs w:val="24"/>
                <w:lang w:val="en-GB"/>
              </w:rPr>
              <w:t>640,000</w:t>
            </w:r>
          </w:p>
        </w:tc>
        <w:tc>
          <w:tcPr>
            <w:tcW w:w="587" w:type="pct"/>
            <w:vAlign w:val="bottom"/>
          </w:tcPr>
          <w:p w14:paraId="6629ABB9" w14:textId="644432E2" w:rsidR="0003379F" w:rsidRPr="002B4604" w:rsidRDefault="00766F38" w:rsidP="0003379F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766F38">
              <w:rPr>
                <w:sz w:val="24"/>
                <w:szCs w:val="24"/>
                <w:lang w:val="en-GB"/>
              </w:rPr>
              <w:t>73,179,538</w:t>
            </w:r>
          </w:p>
        </w:tc>
      </w:tr>
      <w:tr w:rsidR="0003379F" w:rsidRPr="002B4604" w14:paraId="24DE5E0D" w14:textId="77777777" w:rsidTr="00875A57">
        <w:tc>
          <w:tcPr>
            <w:tcW w:w="1604" w:type="pct"/>
            <w:vAlign w:val="bottom"/>
          </w:tcPr>
          <w:p w14:paraId="36043165" w14:textId="352A5A99" w:rsidR="0003379F" w:rsidRPr="002B4604" w:rsidRDefault="0003379F" w:rsidP="0003379F">
            <w:pPr>
              <w:spacing w:line="360" w:lineRule="exact"/>
              <w:ind w:right="-72"/>
              <w:rPr>
                <w:sz w:val="24"/>
                <w:szCs w:val="24"/>
                <w:cs/>
                <w:lang w:val="en-GB"/>
              </w:rPr>
            </w:pPr>
            <w:r w:rsidRPr="002B4604">
              <w:rPr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2B4604">
              <w:rPr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565" w:type="pct"/>
            <w:vAlign w:val="bottom"/>
          </w:tcPr>
          <w:p w14:paraId="59E7C7F5" w14:textId="2760E58A" w:rsidR="0003379F" w:rsidRPr="002B4604" w:rsidRDefault="0003379F" w:rsidP="003D2692">
            <w:pPr>
              <w:tabs>
                <w:tab w:val="decimal" w:pos="637"/>
              </w:tabs>
              <w:spacing w:line="360" w:lineRule="exact"/>
              <w:ind w:left="-60" w:right="-23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589" w:type="pct"/>
            <w:vAlign w:val="bottom"/>
          </w:tcPr>
          <w:p w14:paraId="2BEEDACC" w14:textId="5488746A" w:rsidR="0003379F" w:rsidRPr="002B4604" w:rsidRDefault="006A390B" w:rsidP="0003379F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sz w:val="24"/>
                <w:szCs w:val="24"/>
                <w:lang w:val="en-GB"/>
              </w:rPr>
            </w:pPr>
            <w:r w:rsidRPr="006A390B">
              <w:rPr>
                <w:sz w:val="24"/>
                <w:szCs w:val="24"/>
                <w:lang w:val="en-GB"/>
              </w:rPr>
              <w:t>(5,623,849)</w:t>
            </w:r>
          </w:p>
        </w:tc>
        <w:tc>
          <w:tcPr>
            <w:tcW w:w="565" w:type="pct"/>
            <w:vAlign w:val="bottom"/>
          </w:tcPr>
          <w:p w14:paraId="054C80F4" w14:textId="338426B9" w:rsidR="0003379F" w:rsidRPr="002B4604" w:rsidRDefault="00311B3C" w:rsidP="0003379F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311B3C">
              <w:rPr>
                <w:sz w:val="24"/>
                <w:szCs w:val="24"/>
                <w:lang w:val="en-GB"/>
              </w:rPr>
              <w:t>(9,188,894)</w:t>
            </w:r>
          </w:p>
        </w:tc>
        <w:tc>
          <w:tcPr>
            <w:tcW w:w="545" w:type="pct"/>
            <w:vAlign w:val="bottom"/>
          </w:tcPr>
          <w:p w14:paraId="62FBD6FF" w14:textId="6F87F70A" w:rsidR="0003379F" w:rsidRPr="0020502E" w:rsidRDefault="00D41339" w:rsidP="0003379F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sz w:val="24"/>
                <w:szCs w:val="24"/>
                <w:lang w:val="en-GB"/>
              </w:rPr>
            </w:pPr>
            <w:r w:rsidRPr="00D41339">
              <w:rPr>
                <w:sz w:val="24"/>
                <w:szCs w:val="24"/>
                <w:lang w:val="en-GB"/>
              </w:rPr>
              <w:t>(4,880,505)</w:t>
            </w:r>
          </w:p>
        </w:tc>
        <w:tc>
          <w:tcPr>
            <w:tcW w:w="545" w:type="pct"/>
            <w:vAlign w:val="bottom"/>
          </w:tcPr>
          <w:p w14:paraId="7273E3FA" w14:textId="24B27CA4" w:rsidR="0003379F" w:rsidRPr="002B4604" w:rsidRDefault="00E05BBB" w:rsidP="00E05BB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E05BBB">
              <w:rPr>
                <w:sz w:val="24"/>
                <w:szCs w:val="24"/>
                <w:lang w:val="en-GB"/>
              </w:rPr>
              <w:t>(94,334)</w:t>
            </w:r>
          </w:p>
        </w:tc>
        <w:tc>
          <w:tcPr>
            <w:tcW w:w="587" w:type="pct"/>
            <w:vAlign w:val="bottom"/>
          </w:tcPr>
          <w:p w14:paraId="4228735C" w14:textId="3DF8D011" w:rsidR="0003379F" w:rsidRPr="002B4604" w:rsidRDefault="0003379F" w:rsidP="0003379F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sz w:val="24"/>
                <w:szCs w:val="24"/>
                <w:lang w:val="en-GB"/>
              </w:rPr>
              <w:t>(19,787,582)</w:t>
            </w:r>
          </w:p>
        </w:tc>
      </w:tr>
      <w:tr w:rsidR="00416123" w:rsidRPr="002B4604" w14:paraId="6FDF19B9" w14:textId="77777777" w:rsidTr="00875A57">
        <w:trPr>
          <w:trHeight w:val="73"/>
        </w:trPr>
        <w:tc>
          <w:tcPr>
            <w:tcW w:w="1604" w:type="pct"/>
            <w:vAlign w:val="bottom"/>
          </w:tcPr>
          <w:p w14:paraId="0DAE26DF" w14:textId="6C8D361B" w:rsidR="00416123" w:rsidRPr="002B4604" w:rsidRDefault="00416123" w:rsidP="00416123">
            <w:pPr>
              <w:spacing w:line="360" w:lineRule="exact"/>
              <w:ind w:right="-72"/>
              <w:rPr>
                <w:rFonts w:eastAsia="Browallia New"/>
                <w:sz w:val="24"/>
                <w:szCs w:val="24"/>
              </w:rPr>
            </w:pPr>
            <w:r w:rsidRPr="002B4604">
              <w:rPr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2B4604">
              <w:rPr>
                <w:sz w:val="24"/>
                <w:szCs w:val="24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565" w:type="pct"/>
            <w:vAlign w:val="bottom"/>
          </w:tcPr>
          <w:p w14:paraId="6D15ED4F" w14:textId="0D52EB61" w:rsidR="00416123" w:rsidRPr="002B4604" w:rsidRDefault="00416123" w:rsidP="00416123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both"/>
              <w:rPr>
                <w:rFonts w:eastAsia="Browallia New"/>
                <w:sz w:val="24"/>
                <w:szCs w:val="24"/>
              </w:rPr>
            </w:pPr>
            <w:r w:rsidRPr="002B4604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589" w:type="pct"/>
            <w:vAlign w:val="bottom"/>
          </w:tcPr>
          <w:p w14:paraId="7D3DE7A8" w14:textId="246B4170" w:rsidR="00416123" w:rsidRPr="00D101B1" w:rsidRDefault="00916005" w:rsidP="006A390B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sz w:val="24"/>
                <w:szCs w:val="24"/>
                <w:lang w:val="en-GB"/>
              </w:rPr>
            </w:pPr>
            <w:r w:rsidRPr="00916005">
              <w:rPr>
                <w:sz w:val="24"/>
                <w:szCs w:val="24"/>
                <w:lang w:val="en-GB"/>
              </w:rPr>
              <w:t>(2,039,015)</w:t>
            </w:r>
          </w:p>
        </w:tc>
        <w:tc>
          <w:tcPr>
            <w:tcW w:w="565" w:type="pct"/>
            <w:vAlign w:val="bottom"/>
          </w:tcPr>
          <w:p w14:paraId="4AED10E4" w14:textId="0786E095" w:rsidR="00416123" w:rsidRPr="002B4604" w:rsidRDefault="00311B3C" w:rsidP="00311B3C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311B3C">
              <w:rPr>
                <w:rFonts w:eastAsia="Browallia New"/>
                <w:sz w:val="24"/>
                <w:szCs w:val="24"/>
              </w:rPr>
              <w:t>(7,865)</w:t>
            </w:r>
          </w:p>
        </w:tc>
        <w:tc>
          <w:tcPr>
            <w:tcW w:w="545" w:type="pct"/>
            <w:vAlign w:val="bottom"/>
          </w:tcPr>
          <w:p w14:paraId="03ADD439" w14:textId="679FEAE6" w:rsidR="00416123" w:rsidRPr="0020502E" w:rsidRDefault="0020502E" w:rsidP="0020502E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sz w:val="24"/>
                <w:szCs w:val="24"/>
                <w:lang w:val="en-GB"/>
              </w:rPr>
            </w:pPr>
            <w:r w:rsidRPr="0020502E">
              <w:rPr>
                <w:sz w:val="24"/>
                <w:szCs w:val="24"/>
                <w:lang w:val="en-GB"/>
              </w:rPr>
              <w:t>(19,239)</w:t>
            </w:r>
          </w:p>
        </w:tc>
        <w:tc>
          <w:tcPr>
            <w:tcW w:w="545" w:type="pct"/>
            <w:vAlign w:val="bottom"/>
          </w:tcPr>
          <w:p w14:paraId="3EB33692" w14:textId="57534D91" w:rsidR="00416123" w:rsidRPr="00D4312B" w:rsidRDefault="00416123" w:rsidP="00416123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both"/>
              <w:rPr>
                <w:sz w:val="24"/>
                <w:szCs w:val="24"/>
                <w:lang w:val="en-GB"/>
              </w:rPr>
            </w:pPr>
            <w:r w:rsidRPr="002B4604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587" w:type="pct"/>
            <w:vAlign w:val="bottom"/>
          </w:tcPr>
          <w:p w14:paraId="7C414ACA" w14:textId="056DFD09" w:rsidR="00416123" w:rsidRPr="002B4604" w:rsidRDefault="00766F38" w:rsidP="00766F38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766F38">
              <w:rPr>
                <w:sz w:val="24"/>
                <w:szCs w:val="24"/>
                <w:lang w:val="en-GB"/>
              </w:rPr>
              <w:t>(2,066,119)</w:t>
            </w:r>
          </w:p>
        </w:tc>
      </w:tr>
      <w:tr w:rsidR="00B4780D" w:rsidRPr="002B4604" w14:paraId="47817836" w14:textId="77777777" w:rsidTr="00875A57">
        <w:tc>
          <w:tcPr>
            <w:tcW w:w="1604" w:type="pct"/>
            <w:vAlign w:val="bottom"/>
          </w:tcPr>
          <w:p w14:paraId="301B44DB" w14:textId="77777777" w:rsidR="00B4780D" w:rsidRPr="002B4604" w:rsidRDefault="00B4780D" w:rsidP="00B4780D">
            <w:pPr>
              <w:spacing w:line="360" w:lineRule="exact"/>
              <w:ind w:right="-72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sz w:val="24"/>
                <w:szCs w:val="24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565" w:type="pct"/>
            <w:vAlign w:val="bottom"/>
          </w:tcPr>
          <w:p w14:paraId="212D58F5" w14:textId="2E2EBAF0" w:rsidR="00B4780D" w:rsidRPr="002B4604" w:rsidRDefault="00B4780D" w:rsidP="00B4780D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sz w:val="24"/>
                <w:szCs w:val="24"/>
                <w:lang w:val="en-GB"/>
              </w:rPr>
              <w:t>3,360,000</w:t>
            </w:r>
          </w:p>
        </w:tc>
        <w:tc>
          <w:tcPr>
            <w:tcW w:w="589" w:type="pct"/>
            <w:vAlign w:val="bottom"/>
          </w:tcPr>
          <w:p w14:paraId="63BA68D9" w14:textId="1153B22A" w:rsidR="00B4780D" w:rsidRPr="002B4604" w:rsidRDefault="00397B9E" w:rsidP="00B4780D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sz w:val="24"/>
                <w:szCs w:val="24"/>
                <w:lang w:val="en-GB"/>
              </w:rPr>
            </w:pPr>
            <w:r w:rsidRPr="00397B9E">
              <w:rPr>
                <w:sz w:val="24"/>
                <w:szCs w:val="24"/>
                <w:lang w:val="en-GB"/>
              </w:rPr>
              <w:t>35,362,202</w:t>
            </w:r>
          </w:p>
        </w:tc>
        <w:tc>
          <w:tcPr>
            <w:tcW w:w="565" w:type="pct"/>
            <w:vAlign w:val="bottom"/>
          </w:tcPr>
          <w:p w14:paraId="01552F5E" w14:textId="3241695B" w:rsidR="00B4780D" w:rsidRPr="002B4604" w:rsidRDefault="001F0263" w:rsidP="00B4780D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1F0263">
              <w:rPr>
                <w:sz w:val="24"/>
                <w:szCs w:val="24"/>
                <w:lang w:val="en-GB"/>
              </w:rPr>
              <w:t>6,960,556</w:t>
            </w:r>
          </w:p>
        </w:tc>
        <w:tc>
          <w:tcPr>
            <w:tcW w:w="545" w:type="pct"/>
            <w:vAlign w:val="bottom"/>
          </w:tcPr>
          <w:p w14:paraId="3C06D728" w14:textId="6269E13B" w:rsidR="00B4780D" w:rsidRPr="002B4604" w:rsidRDefault="0020502E" w:rsidP="00B4780D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0502E">
              <w:rPr>
                <w:sz w:val="24"/>
                <w:szCs w:val="24"/>
                <w:lang w:val="en-GB"/>
              </w:rPr>
              <w:t>5,097,413</w:t>
            </w:r>
          </w:p>
        </w:tc>
        <w:tc>
          <w:tcPr>
            <w:tcW w:w="545" w:type="pct"/>
            <w:vAlign w:val="bottom"/>
          </w:tcPr>
          <w:p w14:paraId="6D78E13D" w14:textId="59963A19" w:rsidR="00B4780D" w:rsidRPr="002B4604" w:rsidRDefault="00554050" w:rsidP="00554050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554050">
              <w:rPr>
                <w:sz w:val="24"/>
                <w:szCs w:val="24"/>
                <w:lang w:val="en-GB"/>
              </w:rPr>
              <w:t>545,666</w:t>
            </w:r>
          </w:p>
        </w:tc>
        <w:tc>
          <w:tcPr>
            <w:tcW w:w="587" w:type="pct"/>
            <w:vAlign w:val="bottom"/>
          </w:tcPr>
          <w:p w14:paraId="5165BFF2" w14:textId="46BC7B9E" w:rsidR="00B4780D" w:rsidRPr="002B4604" w:rsidRDefault="00554050" w:rsidP="00B4780D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554050">
              <w:rPr>
                <w:rFonts w:eastAsia="Browallia New"/>
                <w:sz w:val="24"/>
                <w:szCs w:val="24"/>
              </w:rPr>
              <w:t>51,325,837</w:t>
            </w:r>
          </w:p>
        </w:tc>
      </w:tr>
      <w:tr w:rsidR="00B4780D" w:rsidRPr="002B4604" w14:paraId="73DD20B8" w14:textId="77777777" w:rsidTr="00875A57">
        <w:tc>
          <w:tcPr>
            <w:tcW w:w="1604" w:type="pct"/>
            <w:vAlign w:val="bottom"/>
          </w:tcPr>
          <w:p w14:paraId="4CED8C87" w14:textId="77777777" w:rsidR="00B4780D" w:rsidRPr="002B4604" w:rsidRDefault="00B4780D" w:rsidP="00B379A4">
            <w:pPr>
              <w:ind w:right="-72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65" w:type="pct"/>
            <w:vAlign w:val="bottom"/>
          </w:tcPr>
          <w:p w14:paraId="5034F9DF" w14:textId="77777777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1B62D042" w14:textId="77777777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65" w:type="pct"/>
            <w:vAlign w:val="bottom"/>
          </w:tcPr>
          <w:p w14:paraId="38DC2B33" w14:textId="77777777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71721858" w14:textId="77777777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411CD97C" w14:textId="77777777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0AD04B15" w14:textId="590E4420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B4780D" w:rsidRPr="002B4604" w14:paraId="6EED0096" w14:textId="77777777" w:rsidTr="00875A57">
        <w:tc>
          <w:tcPr>
            <w:tcW w:w="1604" w:type="pct"/>
            <w:vAlign w:val="bottom"/>
          </w:tcPr>
          <w:p w14:paraId="1B768C64" w14:textId="77777777" w:rsidR="00B4780D" w:rsidRPr="002B4604" w:rsidRDefault="00B4780D" w:rsidP="00B379A4">
            <w:pPr>
              <w:ind w:right="-109"/>
              <w:rPr>
                <w:b/>
                <w:bCs/>
                <w:sz w:val="24"/>
                <w:szCs w:val="24"/>
                <w:lang w:val="en-GB"/>
              </w:rPr>
            </w:pPr>
            <w:r w:rsidRPr="002B4604">
              <w:rPr>
                <w:b/>
                <w:bCs/>
                <w:sz w:val="24"/>
                <w:szCs w:val="24"/>
                <w:cs/>
                <w:lang w:val="en-GB"/>
              </w:rPr>
              <w:t>สำหรับปีสิ้นสุด</w:t>
            </w:r>
          </w:p>
          <w:p w14:paraId="053D269D" w14:textId="6BDC99F0" w:rsidR="00B4780D" w:rsidRPr="002B4604" w:rsidRDefault="00B4780D" w:rsidP="00B379A4">
            <w:pPr>
              <w:ind w:right="-109"/>
              <w:rPr>
                <w:rFonts w:eastAsia="Browallia New"/>
                <w:b/>
                <w:bCs/>
                <w:sz w:val="24"/>
                <w:szCs w:val="24"/>
              </w:rPr>
            </w:pPr>
            <w:r w:rsidRPr="002B4604">
              <w:rPr>
                <w:b/>
                <w:bCs/>
                <w:sz w:val="24"/>
                <w:szCs w:val="24"/>
                <w:cs/>
                <w:lang w:val="en-GB"/>
              </w:rPr>
              <w:t xml:space="preserve">   วันที่ </w:t>
            </w:r>
            <w:r w:rsidRPr="002B4604">
              <w:rPr>
                <w:b/>
                <w:bCs/>
                <w:sz w:val="24"/>
                <w:szCs w:val="24"/>
                <w:lang w:val="en-GB"/>
              </w:rPr>
              <w:t>31</w:t>
            </w:r>
            <w:r w:rsidRPr="002B4604">
              <w:rPr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2B4604">
              <w:rPr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hint="cs"/>
                <w:b/>
                <w:bCs/>
                <w:sz w:val="24"/>
                <w:szCs w:val="24"/>
                <w:cs/>
                <w:lang w:val="en-GB"/>
              </w:rPr>
              <w:t>7</w:t>
            </w:r>
          </w:p>
        </w:tc>
        <w:tc>
          <w:tcPr>
            <w:tcW w:w="565" w:type="pct"/>
            <w:vAlign w:val="bottom"/>
          </w:tcPr>
          <w:p w14:paraId="15FEFA94" w14:textId="77777777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71DFB350" w14:textId="77777777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65" w:type="pct"/>
            <w:vAlign w:val="bottom"/>
          </w:tcPr>
          <w:p w14:paraId="2DEF0311" w14:textId="77777777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45557885" w14:textId="77777777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7AFD5BE2" w14:textId="77777777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64BAD793" w14:textId="3F5BBCAE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B4780D" w:rsidRPr="002B4604" w14:paraId="128F1DD5" w14:textId="77777777" w:rsidTr="00875A57">
        <w:tc>
          <w:tcPr>
            <w:tcW w:w="1604" w:type="pct"/>
            <w:vAlign w:val="bottom"/>
          </w:tcPr>
          <w:p w14:paraId="1B000F1C" w14:textId="002C832F" w:rsidR="00B4780D" w:rsidRPr="002B4604" w:rsidRDefault="00B4780D" w:rsidP="00B4780D">
            <w:pPr>
              <w:spacing w:line="360" w:lineRule="exact"/>
              <w:ind w:right="-72"/>
              <w:rPr>
                <w:sz w:val="24"/>
                <w:szCs w:val="24"/>
                <w:cs/>
                <w:lang w:val="en-GB"/>
              </w:rPr>
            </w:pPr>
            <w:r w:rsidRPr="002B4604">
              <w:rPr>
                <w:sz w:val="24"/>
                <w:szCs w:val="24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565" w:type="pct"/>
            <w:vAlign w:val="bottom"/>
          </w:tcPr>
          <w:p w14:paraId="6C50580C" w14:textId="14CE9D40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3,360,000</w:t>
            </w:r>
          </w:p>
        </w:tc>
        <w:tc>
          <w:tcPr>
            <w:tcW w:w="589" w:type="pct"/>
            <w:vAlign w:val="bottom"/>
          </w:tcPr>
          <w:p w14:paraId="614EAB02" w14:textId="557350CD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35,362,202</w:t>
            </w:r>
          </w:p>
        </w:tc>
        <w:tc>
          <w:tcPr>
            <w:tcW w:w="565" w:type="pct"/>
            <w:vAlign w:val="bottom"/>
          </w:tcPr>
          <w:p w14:paraId="2203663D" w14:textId="43EFBD49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6,960,556</w:t>
            </w:r>
          </w:p>
        </w:tc>
        <w:tc>
          <w:tcPr>
            <w:tcW w:w="545" w:type="pct"/>
            <w:vAlign w:val="bottom"/>
          </w:tcPr>
          <w:p w14:paraId="7775E4F5" w14:textId="5F3D7A2D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sz w:val="24"/>
                <w:szCs w:val="24"/>
                <w:lang w:val="en-GB"/>
              </w:rPr>
            </w:pPr>
            <w:r w:rsidRPr="002B4604">
              <w:rPr>
                <w:sz w:val="24"/>
                <w:szCs w:val="24"/>
                <w:lang w:val="en-GB"/>
              </w:rPr>
              <w:t>5,097,413</w:t>
            </w:r>
          </w:p>
        </w:tc>
        <w:tc>
          <w:tcPr>
            <w:tcW w:w="545" w:type="pct"/>
            <w:vAlign w:val="bottom"/>
          </w:tcPr>
          <w:p w14:paraId="00DD910E" w14:textId="5484F653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545,666</w:t>
            </w:r>
          </w:p>
        </w:tc>
        <w:tc>
          <w:tcPr>
            <w:tcW w:w="587" w:type="pct"/>
            <w:vAlign w:val="bottom"/>
          </w:tcPr>
          <w:p w14:paraId="4F1277EA" w14:textId="4574DED9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sz w:val="24"/>
                <w:szCs w:val="24"/>
                <w:lang w:val="en-GB"/>
              </w:rPr>
            </w:pPr>
            <w:r w:rsidRPr="002B4604">
              <w:rPr>
                <w:sz w:val="24"/>
                <w:szCs w:val="24"/>
                <w:lang w:val="en-GB"/>
              </w:rPr>
              <w:t>51,325,837</w:t>
            </w:r>
          </w:p>
        </w:tc>
      </w:tr>
      <w:tr w:rsidR="00B4780D" w:rsidRPr="002B4604" w14:paraId="603D03CD" w14:textId="77777777" w:rsidTr="00875A57">
        <w:tc>
          <w:tcPr>
            <w:tcW w:w="1604" w:type="pct"/>
            <w:vAlign w:val="bottom"/>
          </w:tcPr>
          <w:p w14:paraId="153C60B3" w14:textId="317A76AB" w:rsidR="00B4780D" w:rsidRPr="002B4604" w:rsidRDefault="00B4780D" w:rsidP="00B4780D">
            <w:pPr>
              <w:spacing w:line="360" w:lineRule="exact"/>
              <w:ind w:right="-72"/>
              <w:rPr>
                <w:rFonts w:eastAsia="Browallia New"/>
                <w:sz w:val="24"/>
                <w:szCs w:val="24"/>
              </w:rPr>
            </w:pPr>
            <w:r w:rsidRPr="002B4604">
              <w:rPr>
                <w:sz w:val="24"/>
                <w:szCs w:val="24"/>
                <w:cs/>
                <w:lang w:val="en-GB"/>
              </w:rPr>
              <w:t xml:space="preserve">การซื้อเพิ่มขึ้น </w:t>
            </w:r>
          </w:p>
        </w:tc>
        <w:tc>
          <w:tcPr>
            <w:tcW w:w="565" w:type="pct"/>
            <w:vAlign w:val="bottom"/>
          </w:tcPr>
          <w:p w14:paraId="48565D36" w14:textId="2F960F63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89" w:type="pct"/>
            <w:vAlign w:val="bottom"/>
          </w:tcPr>
          <w:p w14:paraId="3442C493" w14:textId="2AD919AA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45,980</w:t>
            </w:r>
          </w:p>
        </w:tc>
        <w:tc>
          <w:tcPr>
            <w:tcW w:w="565" w:type="pct"/>
            <w:vAlign w:val="bottom"/>
          </w:tcPr>
          <w:p w14:paraId="007BFAB9" w14:textId="65BA5A49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1,740,216</w:t>
            </w:r>
          </w:p>
        </w:tc>
        <w:tc>
          <w:tcPr>
            <w:tcW w:w="545" w:type="pct"/>
            <w:vAlign w:val="bottom"/>
          </w:tcPr>
          <w:p w14:paraId="2F4E2AFA" w14:textId="39267FF5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204,531</w:t>
            </w:r>
          </w:p>
        </w:tc>
        <w:tc>
          <w:tcPr>
            <w:tcW w:w="545" w:type="pct"/>
            <w:vAlign w:val="bottom"/>
          </w:tcPr>
          <w:p w14:paraId="64D39342" w14:textId="1507A0E4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3,050,000</w:t>
            </w:r>
          </w:p>
        </w:tc>
        <w:tc>
          <w:tcPr>
            <w:tcW w:w="587" w:type="pct"/>
            <w:vAlign w:val="bottom"/>
          </w:tcPr>
          <w:p w14:paraId="23C53989" w14:textId="73389321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5,040,727</w:t>
            </w:r>
          </w:p>
        </w:tc>
      </w:tr>
      <w:tr w:rsidR="00B4780D" w:rsidRPr="002B4604" w14:paraId="5CB04D47" w14:textId="77777777" w:rsidTr="00875A57">
        <w:tc>
          <w:tcPr>
            <w:tcW w:w="1604" w:type="pct"/>
            <w:vAlign w:val="bottom"/>
          </w:tcPr>
          <w:p w14:paraId="1FC7B0CF" w14:textId="1CF615C9" w:rsidR="00B4780D" w:rsidRPr="002B4604" w:rsidRDefault="00B4780D" w:rsidP="00B4780D">
            <w:pPr>
              <w:spacing w:line="360" w:lineRule="exact"/>
              <w:ind w:right="-72"/>
              <w:rPr>
                <w:rFonts w:eastAsia="Browallia New"/>
                <w:sz w:val="24"/>
                <w:szCs w:val="24"/>
              </w:rPr>
            </w:pPr>
            <w:r w:rsidRPr="002B4604">
              <w:rPr>
                <w:sz w:val="24"/>
                <w:szCs w:val="24"/>
                <w:cs/>
                <w:lang w:val="en-GB"/>
              </w:rPr>
              <w:t>การโอนเข้า</w:t>
            </w:r>
          </w:p>
        </w:tc>
        <w:tc>
          <w:tcPr>
            <w:tcW w:w="565" w:type="pct"/>
            <w:vAlign w:val="bottom"/>
          </w:tcPr>
          <w:p w14:paraId="4AD6A6CD" w14:textId="5C713B85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both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89" w:type="pct"/>
            <w:vAlign w:val="bottom"/>
          </w:tcPr>
          <w:p w14:paraId="27C9E9C1" w14:textId="7F0531C2" w:rsidR="00B4780D" w:rsidRPr="0039222A" w:rsidRDefault="00B4780D" w:rsidP="0039222A">
            <w:pPr>
              <w:tabs>
                <w:tab w:val="decimal" w:pos="637"/>
              </w:tabs>
              <w:spacing w:line="360" w:lineRule="exact"/>
              <w:ind w:left="-60" w:right="-23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5" w:type="pct"/>
            <w:vAlign w:val="bottom"/>
          </w:tcPr>
          <w:p w14:paraId="08195E71" w14:textId="0552D485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thaiDistribute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45" w:type="pct"/>
            <w:vAlign w:val="bottom"/>
          </w:tcPr>
          <w:p w14:paraId="5048D9E9" w14:textId="55AF9B4D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thaiDistribute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45" w:type="pct"/>
            <w:vAlign w:val="bottom"/>
          </w:tcPr>
          <w:p w14:paraId="15DC96B7" w14:textId="4CE5C086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681,305</w:t>
            </w:r>
          </w:p>
        </w:tc>
        <w:tc>
          <w:tcPr>
            <w:tcW w:w="587" w:type="pct"/>
            <w:vAlign w:val="bottom"/>
          </w:tcPr>
          <w:p w14:paraId="4A8EA081" w14:textId="18B7342E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681,305</w:t>
            </w:r>
          </w:p>
        </w:tc>
      </w:tr>
      <w:tr w:rsidR="00B4780D" w:rsidRPr="002B4604" w14:paraId="7B4C8377" w14:textId="77777777" w:rsidTr="00875A57">
        <w:tc>
          <w:tcPr>
            <w:tcW w:w="1604" w:type="pct"/>
            <w:vAlign w:val="bottom"/>
          </w:tcPr>
          <w:p w14:paraId="77B00D3C" w14:textId="5725AB84" w:rsidR="00B4780D" w:rsidRPr="002B4604" w:rsidRDefault="00B4780D" w:rsidP="00B4780D">
            <w:pPr>
              <w:spacing w:line="360" w:lineRule="exact"/>
              <w:ind w:right="-72"/>
              <w:rPr>
                <w:sz w:val="24"/>
                <w:szCs w:val="24"/>
                <w:cs/>
                <w:lang w:val="en-GB"/>
              </w:rPr>
            </w:pPr>
            <w:r w:rsidRPr="002B4604">
              <w:rPr>
                <w:sz w:val="24"/>
                <w:szCs w:val="24"/>
                <w:cs/>
                <w:lang w:val="en-GB"/>
              </w:rPr>
              <w:t>การจำหน่าย</w:t>
            </w:r>
          </w:p>
        </w:tc>
        <w:tc>
          <w:tcPr>
            <w:tcW w:w="565" w:type="pct"/>
            <w:vAlign w:val="bottom"/>
          </w:tcPr>
          <w:p w14:paraId="37F8ABD6" w14:textId="47598EC5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both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89" w:type="pct"/>
            <w:vAlign w:val="bottom"/>
          </w:tcPr>
          <w:p w14:paraId="59E50017" w14:textId="51C6EF09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thaiDistribute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5" w:type="pct"/>
            <w:vAlign w:val="bottom"/>
          </w:tcPr>
          <w:p w14:paraId="414159E8" w14:textId="57CD1372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thaiDistribute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45" w:type="pct"/>
            <w:vAlign w:val="bottom"/>
          </w:tcPr>
          <w:p w14:paraId="0322F42C" w14:textId="716FDAD2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thaiDistribute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45" w:type="pct"/>
            <w:vAlign w:val="bottom"/>
          </w:tcPr>
          <w:p w14:paraId="6EFDFC1F" w14:textId="6B2AA565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(681,305)</w:t>
            </w:r>
          </w:p>
        </w:tc>
        <w:tc>
          <w:tcPr>
            <w:tcW w:w="587" w:type="pct"/>
            <w:vAlign w:val="bottom"/>
          </w:tcPr>
          <w:p w14:paraId="3885AD0C" w14:textId="59842F2F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(681,305)</w:t>
            </w:r>
          </w:p>
        </w:tc>
      </w:tr>
      <w:tr w:rsidR="00B4780D" w:rsidRPr="002B4604" w14:paraId="6C683BAF" w14:textId="77777777" w:rsidTr="00875A57">
        <w:tc>
          <w:tcPr>
            <w:tcW w:w="1604" w:type="pct"/>
            <w:vAlign w:val="bottom"/>
          </w:tcPr>
          <w:p w14:paraId="72918384" w14:textId="1F9B5376" w:rsidR="00B4780D" w:rsidRPr="002B4604" w:rsidRDefault="00B4780D" w:rsidP="00B4780D">
            <w:pPr>
              <w:spacing w:line="360" w:lineRule="exact"/>
              <w:ind w:right="-72"/>
              <w:rPr>
                <w:rFonts w:eastAsia="Browallia New"/>
                <w:sz w:val="24"/>
                <w:szCs w:val="24"/>
                <w:u w:val="single"/>
              </w:rPr>
            </w:pPr>
            <w:r w:rsidRPr="002B4604">
              <w:rPr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565" w:type="pct"/>
            <w:vAlign w:val="bottom"/>
          </w:tcPr>
          <w:p w14:paraId="536F6047" w14:textId="3F12FC09" w:rsidR="00B4780D" w:rsidRPr="002B4604" w:rsidRDefault="00B4780D" w:rsidP="00B4780D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both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89" w:type="pct"/>
            <w:vAlign w:val="bottom"/>
          </w:tcPr>
          <w:p w14:paraId="72CD7169" w14:textId="565BB691" w:rsidR="00B4780D" w:rsidRPr="002B4604" w:rsidRDefault="00B4780D" w:rsidP="00B4780D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(1,926,669)</w:t>
            </w:r>
          </w:p>
        </w:tc>
        <w:tc>
          <w:tcPr>
            <w:tcW w:w="565" w:type="pct"/>
            <w:vAlign w:val="bottom"/>
          </w:tcPr>
          <w:p w14:paraId="4E84BF61" w14:textId="1777B597" w:rsidR="00B4780D" w:rsidRPr="002B4604" w:rsidRDefault="00B4780D" w:rsidP="00B4780D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(3,019,413)</w:t>
            </w:r>
          </w:p>
        </w:tc>
        <w:tc>
          <w:tcPr>
            <w:tcW w:w="545" w:type="pct"/>
            <w:vAlign w:val="bottom"/>
          </w:tcPr>
          <w:p w14:paraId="55AEDE5A" w14:textId="667E1E52" w:rsidR="00B4780D" w:rsidRPr="002B4604" w:rsidRDefault="00B4780D" w:rsidP="00B4780D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(1,197,854)</w:t>
            </w:r>
          </w:p>
        </w:tc>
        <w:tc>
          <w:tcPr>
            <w:tcW w:w="545" w:type="pct"/>
            <w:vAlign w:val="bottom"/>
          </w:tcPr>
          <w:p w14:paraId="3095150A" w14:textId="0F5E2009" w:rsidR="00B4780D" w:rsidRPr="002B4604" w:rsidRDefault="00B4780D" w:rsidP="00B4780D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(223,208)</w:t>
            </w:r>
          </w:p>
        </w:tc>
        <w:tc>
          <w:tcPr>
            <w:tcW w:w="587" w:type="pct"/>
            <w:vAlign w:val="bottom"/>
          </w:tcPr>
          <w:p w14:paraId="6254DB26" w14:textId="7422A697" w:rsidR="00B4780D" w:rsidRPr="002B4604" w:rsidRDefault="00B4780D" w:rsidP="00B4780D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(6,367,144)</w:t>
            </w:r>
          </w:p>
        </w:tc>
      </w:tr>
      <w:tr w:rsidR="00B4780D" w:rsidRPr="002B4604" w14:paraId="5A2507FD" w14:textId="77777777" w:rsidTr="00875A57">
        <w:tc>
          <w:tcPr>
            <w:tcW w:w="1604" w:type="pct"/>
            <w:vAlign w:val="bottom"/>
          </w:tcPr>
          <w:p w14:paraId="75C6A494" w14:textId="671B1BF2" w:rsidR="00B4780D" w:rsidRPr="00DE5263" w:rsidRDefault="00B4780D" w:rsidP="00B4780D">
            <w:pPr>
              <w:spacing w:line="360" w:lineRule="exact"/>
              <w:ind w:right="-72"/>
              <w:rPr>
                <w:rFonts w:eastAsia="Browallia New"/>
                <w:b/>
                <w:bCs/>
                <w:sz w:val="24"/>
                <w:szCs w:val="24"/>
                <w:lang w:val="en-GB"/>
              </w:rPr>
            </w:pPr>
            <w:r w:rsidRPr="00DE5263">
              <w:rPr>
                <w:b/>
                <w:bCs/>
                <w:sz w:val="24"/>
                <w:szCs w:val="24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565" w:type="pct"/>
            <w:vAlign w:val="bottom"/>
          </w:tcPr>
          <w:p w14:paraId="60A4B348" w14:textId="705DE05F" w:rsidR="00B4780D" w:rsidRPr="002B4604" w:rsidRDefault="00B4780D" w:rsidP="00B4780D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3,360,000</w:t>
            </w:r>
          </w:p>
        </w:tc>
        <w:tc>
          <w:tcPr>
            <w:tcW w:w="589" w:type="pct"/>
            <w:vAlign w:val="bottom"/>
          </w:tcPr>
          <w:p w14:paraId="297EB231" w14:textId="5C757D8B" w:rsidR="00B4780D" w:rsidRPr="002B4604" w:rsidRDefault="00B4780D" w:rsidP="00B4780D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33,481,513</w:t>
            </w:r>
          </w:p>
        </w:tc>
        <w:tc>
          <w:tcPr>
            <w:tcW w:w="565" w:type="pct"/>
            <w:vAlign w:val="bottom"/>
          </w:tcPr>
          <w:p w14:paraId="7C86BDE4" w14:textId="225E2007" w:rsidR="00B4780D" w:rsidRPr="002B4604" w:rsidRDefault="00B4780D" w:rsidP="00B4780D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5,681,359</w:t>
            </w:r>
          </w:p>
        </w:tc>
        <w:tc>
          <w:tcPr>
            <w:tcW w:w="545" w:type="pct"/>
            <w:vAlign w:val="bottom"/>
          </w:tcPr>
          <w:p w14:paraId="582FC797" w14:textId="0FFF80EA" w:rsidR="00B4780D" w:rsidRPr="002B4604" w:rsidRDefault="00B4780D" w:rsidP="00B4780D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4,104,090</w:t>
            </w:r>
          </w:p>
        </w:tc>
        <w:tc>
          <w:tcPr>
            <w:tcW w:w="545" w:type="pct"/>
            <w:vAlign w:val="bottom"/>
          </w:tcPr>
          <w:p w14:paraId="3C08DE1F" w14:textId="580158B7" w:rsidR="00B4780D" w:rsidRPr="002B4604" w:rsidRDefault="00B4780D" w:rsidP="00B4780D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3,372,458</w:t>
            </w:r>
          </w:p>
        </w:tc>
        <w:tc>
          <w:tcPr>
            <w:tcW w:w="587" w:type="pct"/>
            <w:vAlign w:val="bottom"/>
          </w:tcPr>
          <w:p w14:paraId="3B3E252D" w14:textId="312A8CB7" w:rsidR="00B4780D" w:rsidRPr="002B4604" w:rsidRDefault="00B4780D" w:rsidP="00B4780D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49,999,420</w:t>
            </w:r>
          </w:p>
        </w:tc>
      </w:tr>
      <w:tr w:rsidR="00B4780D" w:rsidRPr="002B4604" w14:paraId="37876280" w14:textId="77777777" w:rsidTr="00875A57">
        <w:tc>
          <w:tcPr>
            <w:tcW w:w="1604" w:type="pct"/>
            <w:vAlign w:val="bottom"/>
          </w:tcPr>
          <w:p w14:paraId="59B04A2D" w14:textId="77777777" w:rsidR="00B4780D" w:rsidRPr="002B4604" w:rsidRDefault="00B4780D" w:rsidP="00B379A4">
            <w:pPr>
              <w:ind w:right="-72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65" w:type="pct"/>
            <w:vAlign w:val="bottom"/>
          </w:tcPr>
          <w:p w14:paraId="5B1A954F" w14:textId="77777777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25DEE64C" w14:textId="77777777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65" w:type="pct"/>
            <w:vAlign w:val="bottom"/>
          </w:tcPr>
          <w:p w14:paraId="7335A8FB" w14:textId="77777777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6CA087F0" w14:textId="77777777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658BEB9C" w14:textId="77777777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43DAAF64" w14:textId="7F60C404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B4780D" w:rsidRPr="002B4604" w14:paraId="67974C75" w14:textId="77777777" w:rsidTr="00875A57">
        <w:tc>
          <w:tcPr>
            <w:tcW w:w="1604" w:type="pct"/>
            <w:vAlign w:val="bottom"/>
          </w:tcPr>
          <w:p w14:paraId="5FDA93CD" w14:textId="714BF197" w:rsidR="00B4780D" w:rsidRPr="002B4604" w:rsidRDefault="00B4780D" w:rsidP="00B4780D">
            <w:pPr>
              <w:spacing w:line="360" w:lineRule="exact"/>
              <w:ind w:right="-72"/>
              <w:rPr>
                <w:rFonts w:eastAsia="Browallia New"/>
                <w:b/>
                <w:bCs/>
                <w:sz w:val="24"/>
                <w:szCs w:val="24"/>
              </w:rPr>
            </w:pPr>
            <w:r w:rsidRPr="002B4604">
              <w:rPr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2B4604">
              <w:rPr>
                <w:b/>
                <w:bCs/>
                <w:sz w:val="24"/>
                <w:szCs w:val="24"/>
                <w:lang w:val="en-GB"/>
              </w:rPr>
              <w:t>31</w:t>
            </w:r>
            <w:r w:rsidRPr="002B4604">
              <w:rPr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2B4604">
              <w:rPr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hint="cs"/>
                <w:b/>
                <w:bCs/>
                <w:sz w:val="24"/>
                <w:szCs w:val="24"/>
                <w:cs/>
                <w:lang w:val="en-GB"/>
              </w:rPr>
              <w:t>7</w:t>
            </w:r>
          </w:p>
        </w:tc>
        <w:tc>
          <w:tcPr>
            <w:tcW w:w="565" w:type="pct"/>
            <w:vAlign w:val="bottom"/>
          </w:tcPr>
          <w:p w14:paraId="5F650E5D" w14:textId="77777777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42E4FF65" w14:textId="77777777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65" w:type="pct"/>
            <w:vAlign w:val="bottom"/>
          </w:tcPr>
          <w:p w14:paraId="662697F6" w14:textId="77777777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71A0A323" w14:textId="77777777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3A9F6FB3" w14:textId="77777777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118CF4C8" w14:textId="236378D1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B4780D" w:rsidRPr="002B4604" w14:paraId="0FDADDB7" w14:textId="77777777" w:rsidTr="00875A57">
        <w:tc>
          <w:tcPr>
            <w:tcW w:w="1604" w:type="pct"/>
            <w:vAlign w:val="bottom"/>
          </w:tcPr>
          <w:p w14:paraId="325D205D" w14:textId="5F5D7213" w:rsidR="00B4780D" w:rsidRPr="002B4604" w:rsidRDefault="00B4780D" w:rsidP="00B4780D">
            <w:pPr>
              <w:spacing w:line="360" w:lineRule="exact"/>
              <w:ind w:right="-72"/>
              <w:rPr>
                <w:rFonts w:eastAsia="Browallia New"/>
                <w:sz w:val="24"/>
                <w:szCs w:val="24"/>
                <w:lang w:val="en-GB"/>
              </w:rPr>
            </w:pPr>
            <w:bookmarkStart w:id="27" w:name="OLE_LINK53"/>
            <w:r w:rsidRPr="002B4604">
              <w:rPr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565" w:type="pct"/>
            <w:vAlign w:val="bottom"/>
          </w:tcPr>
          <w:p w14:paraId="39AF4CED" w14:textId="3227F530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3,360,000</w:t>
            </w:r>
          </w:p>
        </w:tc>
        <w:tc>
          <w:tcPr>
            <w:tcW w:w="589" w:type="pct"/>
            <w:vAlign w:val="bottom"/>
          </w:tcPr>
          <w:p w14:paraId="15270255" w14:textId="41F6041C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43,071,046</w:t>
            </w:r>
          </w:p>
        </w:tc>
        <w:tc>
          <w:tcPr>
            <w:tcW w:w="565" w:type="pct"/>
            <w:vAlign w:val="bottom"/>
          </w:tcPr>
          <w:p w14:paraId="14912F61" w14:textId="16087F90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17,897,531</w:t>
            </w:r>
          </w:p>
        </w:tc>
        <w:tc>
          <w:tcPr>
            <w:tcW w:w="545" w:type="pct"/>
            <w:vAlign w:val="bottom"/>
          </w:tcPr>
          <w:p w14:paraId="20D34E11" w14:textId="5F128589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10,201,688</w:t>
            </w:r>
          </w:p>
        </w:tc>
        <w:tc>
          <w:tcPr>
            <w:tcW w:w="545" w:type="pct"/>
            <w:vAlign w:val="bottom"/>
          </w:tcPr>
          <w:p w14:paraId="6566B3FF" w14:textId="6499CAE2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3,690,000</w:t>
            </w:r>
          </w:p>
        </w:tc>
        <w:tc>
          <w:tcPr>
            <w:tcW w:w="587" w:type="pct"/>
            <w:vAlign w:val="bottom"/>
          </w:tcPr>
          <w:p w14:paraId="301424F7" w14:textId="2AE0F9EF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78,220,265</w:t>
            </w:r>
          </w:p>
        </w:tc>
      </w:tr>
      <w:tr w:rsidR="00B4780D" w:rsidRPr="002B4604" w14:paraId="157130BE" w14:textId="77777777" w:rsidTr="00875A57">
        <w:tc>
          <w:tcPr>
            <w:tcW w:w="1604" w:type="pct"/>
            <w:vAlign w:val="bottom"/>
          </w:tcPr>
          <w:p w14:paraId="2FF51ECD" w14:textId="67575D74" w:rsidR="00B4780D" w:rsidRPr="002B4604" w:rsidRDefault="00B4780D" w:rsidP="00B4780D">
            <w:pPr>
              <w:spacing w:line="360" w:lineRule="exact"/>
              <w:ind w:right="-72"/>
              <w:rPr>
                <w:sz w:val="24"/>
                <w:szCs w:val="24"/>
                <w:cs/>
                <w:lang w:val="en-GB"/>
              </w:rPr>
            </w:pPr>
            <w:r w:rsidRPr="002B4604">
              <w:rPr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2B4604">
              <w:rPr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565" w:type="pct"/>
            <w:vAlign w:val="bottom"/>
          </w:tcPr>
          <w:p w14:paraId="69AB5F6F" w14:textId="13E11A6C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both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89" w:type="pct"/>
            <w:vAlign w:val="bottom"/>
          </w:tcPr>
          <w:p w14:paraId="6E7911AB" w14:textId="3DBF577C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(7,550,518)</w:t>
            </w:r>
          </w:p>
        </w:tc>
        <w:tc>
          <w:tcPr>
            <w:tcW w:w="565" w:type="pct"/>
            <w:vAlign w:val="bottom"/>
          </w:tcPr>
          <w:p w14:paraId="35A7BFFD" w14:textId="708BF700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(12,208,307)</w:t>
            </w:r>
          </w:p>
        </w:tc>
        <w:tc>
          <w:tcPr>
            <w:tcW w:w="545" w:type="pct"/>
            <w:vAlign w:val="bottom"/>
          </w:tcPr>
          <w:p w14:paraId="7F7D11EA" w14:textId="448FBBBA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(6,078,359)</w:t>
            </w:r>
          </w:p>
        </w:tc>
        <w:tc>
          <w:tcPr>
            <w:tcW w:w="545" w:type="pct"/>
            <w:vAlign w:val="bottom"/>
          </w:tcPr>
          <w:p w14:paraId="7C25495F" w14:textId="5921AACE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(317,542)</w:t>
            </w:r>
          </w:p>
        </w:tc>
        <w:tc>
          <w:tcPr>
            <w:tcW w:w="587" w:type="pct"/>
            <w:vAlign w:val="bottom"/>
          </w:tcPr>
          <w:p w14:paraId="7545E50E" w14:textId="26BB88D1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(26,154,726)</w:t>
            </w:r>
          </w:p>
        </w:tc>
      </w:tr>
      <w:tr w:rsidR="00B4780D" w:rsidRPr="002B4604" w14:paraId="026E6AB7" w14:textId="77777777" w:rsidTr="00875A57">
        <w:tc>
          <w:tcPr>
            <w:tcW w:w="1604" w:type="pct"/>
            <w:vAlign w:val="bottom"/>
          </w:tcPr>
          <w:p w14:paraId="5A7881FB" w14:textId="177E0BA6" w:rsidR="00B4780D" w:rsidRPr="002B4604" w:rsidRDefault="00B4780D" w:rsidP="00B4780D">
            <w:pPr>
              <w:spacing w:line="360" w:lineRule="exact"/>
              <w:ind w:right="-72"/>
              <w:rPr>
                <w:rFonts w:eastAsia="Browallia New"/>
                <w:sz w:val="24"/>
                <w:szCs w:val="24"/>
              </w:rPr>
            </w:pPr>
            <w:r w:rsidRPr="002B4604">
              <w:rPr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2B4604">
              <w:rPr>
                <w:sz w:val="24"/>
                <w:szCs w:val="24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565" w:type="pct"/>
            <w:vAlign w:val="bottom"/>
          </w:tcPr>
          <w:p w14:paraId="5C1F657B" w14:textId="037C9438" w:rsidR="00B4780D" w:rsidRPr="002B4604" w:rsidRDefault="00B4780D" w:rsidP="00B4780D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both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89" w:type="pct"/>
            <w:vAlign w:val="bottom"/>
          </w:tcPr>
          <w:p w14:paraId="3B84FDB8" w14:textId="5D4ED719" w:rsidR="00B4780D" w:rsidRPr="002B4604" w:rsidRDefault="00B4780D" w:rsidP="00B4780D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(2,039,015)</w:t>
            </w:r>
          </w:p>
        </w:tc>
        <w:tc>
          <w:tcPr>
            <w:tcW w:w="565" w:type="pct"/>
            <w:vAlign w:val="bottom"/>
          </w:tcPr>
          <w:p w14:paraId="7806541B" w14:textId="349EC11C" w:rsidR="00B4780D" w:rsidRPr="002B4604" w:rsidRDefault="00B4780D" w:rsidP="00B4780D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(7,865)</w:t>
            </w:r>
          </w:p>
        </w:tc>
        <w:tc>
          <w:tcPr>
            <w:tcW w:w="545" w:type="pct"/>
            <w:vAlign w:val="bottom"/>
          </w:tcPr>
          <w:p w14:paraId="25D58EF7" w14:textId="49631FA5" w:rsidR="00B4780D" w:rsidRPr="002B4604" w:rsidRDefault="00B4780D" w:rsidP="00B4780D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(19,239)</w:t>
            </w:r>
          </w:p>
        </w:tc>
        <w:tc>
          <w:tcPr>
            <w:tcW w:w="545" w:type="pct"/>
            <w:vAlign w:val="bottom"/>
          </w:tcPr>
          <w:p w14:paraId="0CDA56A7" w14:textId="7AC1D9ED" w:rsidR="00B4780D" w:rsidRPr="002B4604" w:rsidRDefault="00B4780D" w:rsidP="00B4780D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both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87" w:type="pct"/>
            <w:vAlign w:val="bottom"/>
          </w:tcPr>
          <w:p w14:paraId="2F3AEBA2" w14:textId="125D3751" w:rsidR="00B4780D" w:rsidRPr="002B4604" w:rsidRDefault="00B4780D" w:rsidP="00B4780D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(2,066,119)</w:t>
            </w:r>
          </w:p>
        </w:tc>
      </w:tr>
      <w:bookmarkEnd w:id="27"/>
      <w:tr w:rsidR="00B4780D" w:rsidRPr="002B4604" w14:paraId="0BA241A8" w14:textId="77777777" w:rsidTr="00875A57">
        <w:tc>
          <w:tcPr>
            <w:tcW w:w="1604" w:type="pct"/>
            <w:vAlign w:val="bottom"/>
          </w:tcPr>
          <w:p w14:paraId="4E1FD350" w14:textId="634A53C8" w:rsidR="00B4780D" w:rsidRPr="002B4604" w:rsidRDefault="00B4780D" w:rsidP="00B4780D">
            <w:pPr>
              <w:spacing w:line="360" w:lineRule="exact"/>
              <w:ind w:right="-72"/>
              <w:rPr>
                <w:sz w:val="24"/>
                <w:szCs w:val="24"/>
                <w:cs/>
                <w:lang w:val="en-GB"/>
              </w:rPr>
            </w:pPr>
            <w:r w:rsidRPr="002B4604">
              <w:rPr>
                <w:sz w:val="24"/>
                <w:szCs w:val="24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565" w:type="pct"/>
            <w:vAlign w:val="bottom"/>
          </w:tcPr>
          <w:p w14:paraId="35FA7343" w14:textId="1D1FD61A" w:rsidR="00B4780D" w:rsidRPr="002B4604" w:rsidRDefault="00B4780D" w:rsidP="00B4780D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3,360,000</w:t>
            </w:r>
          </w:p>
        </w:tc>
        <w:tc>
          <w:tcPr>
            <w:tcW w:w="589" w:type="pct"/>
            <w:vAlign w:val="bottom"/>
          </w:tcPr>
          <w:p w14:paraId="6424AAF4" w14:textId="69655558" w:rsidR="00B4780D" w:rsidRPr="002B4604" w:rsidRDefault="00B4780D" w:rsidP="00B4780D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33,481,513</w:t>
            </w:r>
          </w:p>
        </w:tc>
        <w:tc>
          <w:tcPr>
            <w:tcW w:w="565" w:type="pct"/>
            <w:vAlign w:val="bottom"/>
          </w:tcPr>
          <w:p w14:paraId="6DBF35C5" w14:textId="6F88101F" w:rsidR="00B4780D" w:rsidRPr="002B4604" w:rsidRDefault="00B4780D" w:rsidP="00B4780D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5,681,359</w:t>
            </w:r>
          </w:p>
        </w:tc>
        <w:tc>
          <w:tcPr>
            <w:tcW w:w="545" w:type="pct"/>
            <w:vAlign w:val="bottom"/>
          </w:tcPr>
          <w:p w14:paraId="5B7EAC51" w14:textId="51DF5877" w:rsidR="00B4780D" w:rsidRPr="002B4604" w:rsidRDefault="00B4780D" w:rsidP="00B4780D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4,104,090</w:t>
            </w:r>
          </w:p>
        </w:tc>
        <w:tc>
          <w:tcPr>
            <w:tcW w:w="545" w:type="pct"/>
            <w:vAlign w:val="bottom"/>
          </w:tcPr>
          <w:p w14:paraId="25A5930B" w14:textId="0051B9F5" w:rsidR="00B4780D" w:rsidRPr="002B4604" w:rsidRDefault="00B4780D" w:rsidP="00B4780D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3,372,458</w:t>
            </w:r>
          </w:p>
        </w:tc>
        <w:tc>
          <w:tcPr>
            <w:tcW w:w="587" w:type="pct"/>
            <w:vAlign w:val="bottom"/>
          </w:tcPr>
          <w:p w14:paraId="5C06CAE3" w14:textId="6C074074" w:rsidR="00B4780D" w:rsidRPr="002B4604" w:rsidRDefault="00B4780D" w:rsidP="00B4780D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49,999,420</w:t>
            </w:r>
          </w:p>
        </w:tc>
      </w:tr>
      <w:tr w:rsidR="00B4780D" w:rsidRPr="002B4604" w14:paraId="1BC63610" w14:textId="77777777" w:rsidTr="00875A57">
        <w:tc>
          <w:tcPr>
            <w:tcW w:w="1604" w:type="pct"/>
            <w:vAlign w:val="bottom"/>
          </w:tcPr>
          <w:p w14:paraId="5A00EF03" w14:textId="0717CE8D" w:rsidR="00B4780D" w:rsidRPr="002B4604" w:rsidRDefault="00B4780D" w:rsidP="00B379A4">
            <w:pPr>
              <w:ind w:right="-72"/>
              <w:rPr>
                <w:rFonts w:eastAsia="Browallia New"/>
                <w:sz w:val="24"/>
                <w:szCs w:val="24"/>
              </w:rPr>
            </w:pPr>
            <w:bookmarkStart w:id="28" w:name="_heading=h.1664s55" w:colFirst="0" w:colLast="0"/>
            <w:bookmarkEnd w:id="28"/>
            <w:r w:rsidRPr="002B4604">
              <w:rPr>
                <w:sz w:val="24"/>
                <w:szCs w:val="24"/>
                <w:lang w:val="en-GB"/>
              </w:rPr>
              <w:br w:type="page"/>
            </w:r>
          </w:p>
        </w:tc>
        <w:tc>
          <w:tcPr>
            <w:tcW w:w="565" w:type="pct"/>
            <w:vAlign w:val="bottom"/>
          </w:tcPr>
          <w:p w14:paraId="70DE32BC" w14:textId="77777777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1D3E2807" w14:textId="77777777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65" w:type="pct"/>
            <w:vAlign w:val="bottom"/>
          </w:tcPr>
          <w:p w14:paraId="174D3EAD" w14:textId="2A19076A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096A2760" w14:textId="77777777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48754E03" w14:textId="77777777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573EB583" w14:textId="5E7A9601" w:rsidR="00B4780D" w:rsidRPr="002B4604" w:rsidRDefault="00B4780D" w:rsidP="00B379A4">
            <w:pPr>
              <w:tabs>
                <w:tab w:val="decimal" w:pos="637"/>
              </w:tabs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B4780D" w:rsidRPr="002B4604" w14:paraId="36A789D6" w14:textId="77777777" w:rsidTr="00875A57">
        <w:tc>
          <w:tcPr>
            <w:tcW w:w="1604" w:type="pct"/>
            <w:vAlign w:val="bottom"/>
          </w:tcPr>
          <w:p w14:paraId="1127487E" w14:textId="77777777" w:rsidR="00B4780D" w:rsidRPr="002B4604" w:rsidRDefault="00B4780D" w:rsidP="00B4780D">
            <w:pPr>
              <w:spacing w:line="360" w:lineRule="exact"/>
              <w:ind w:right="-109"/>
              <w:rPr>
                <w:b/>
                <w:bCs/>
                <w:sz w:val="24"/>
                <w:szCs w:val="24"/>
                <w:lang w:val="en-GB"/>
              </w:rPr>
            </w:pPr>
            <w:r w:rsidRPr="002B4604">
              <w:rPr>
                <w:b/>
                <w:bCs/>
                <w:sz w:val="24"/>
                <w:szCs w:val="24"/>
                <w:cs/>
                <w:lang w:val="en-GB"/>
              </w:rPr>
              <w:t>สำหรับปีสิ้นสุด</w:t>
            </w:r>
          </w:p>
          <w:p w14:paraId="1E14C4A1" w14:textId="3063AE45" w:rsidR="00B4780D" w:rsidRPr="002B4604" w:rsidRDefault="00B4780D" w:rsidP="00B4780D">
            <w:pPr>
              <w:spacing w:line="360" w:lineRule="exact"/>
              <w:ind w:right="-109"/>
              <w:rPr>
                <w:rFonts w:eastAsia="Browallia New"/>
                <w:b/>
                <w:bCs/>
                <w:sz w:val="24"/>
                <w:szCs w:val="24"/>
              </w:rPr>
            </w:pPr>
            <w:r w:rsidRPr="002B4604">
              <w:rPr>
                <w:b/>
                <w:bCs/>
                <w:sz w:val="24"/>
                <w:szCs w:val="24"/>
                <w:cs/>
                <w:lang w:val="en-GB"/>
              </w:rPr>
              <w:t xml:space="preserve">   วันที่ </w:t>
            </w:r>
            <w:r w:rsidRPr="002B4604">
              <w:rPr>
                <w:b/>
                <w:bCs/>
                <w:sz w:val="24"/>
                <w:szCs w:val="24"/>
                <w:lang w:val="en-GB"/>
              </w:rPr>
              <w:t>31</w:t>
            </w:r>
            <w:r w:rsidRPr="002B4604">
              <w:rPr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2B4604">
              <w:rPr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hint="cs"/>
                <w:b/>
                <w:bCs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565" w:type="pct"/>
            <w:vAlign w:val="bottom"/>
          </w:tcPr>
          <w:p w14:paraId="1DC80C89" w14:textId="77777777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2FD56075" w14:textId="77777777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65" w:type="pct"/>
            <w:vAlign w:val="bottom"/>
          </w:tcPr>
          <w:p w14:paraId="1E95B884" w14:textId="7492690F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70D46423" w14:textId="77777777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1F1277CC" w14:textId="77777777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228A81F0" w14:textId="796EB8A8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B4780D" w:rsidRPr="002B4604" w14:paraId="09E51538" w14:textId="77777777" w:rsidTr="00875A57">
        <w:tc>
          <w:tcPr>
            <w:tcW w:w="1604" w:type="pct"/>
            <w:vAlign w:val="bottom"/>
          </w:tcPr>
          <w:p w14:paraId="545FB2AE" w14:textId="4307AD5C" w:rsidR="00B4780D" w:rsidRPr="002B4604" w:rsidRDefault="00B4780D" w:rsidP="00B4780D">
            <w:pPr>
              <w:spacing w:line="360" w:lineRule="exact"/>
              <w:ind w:right="-72"/>
              <w:rPr>
                <w:sz w:val="24"/>
                <w:szCs w:val="24"/>
                <w:lang w:val="en-GB"/>
              </w:rPr>
            </w:pPr>
            <w:r w:rsidRPr="002B4604">
              <w:rPr>
                <w:sz w:val="24"/>
                <w:szCs w:val="24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565" w:type="pct"/>
            <w:vAlign w:val="bottom"/>
          </w:tcPr>
          <w:p w14:paraId="7656922D" w14:textId="3F489E72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3,360,000</w:t>
            </w:r>
          </w:p>
        </w:tc>
        <w:tc>
          <w:tcPr>
            <w:tcW w:w="589" w:type="pct"/>
            <w:vAlign w:val="bottom"/>
          </w:tcPr>
          <w:p w14:paraId="2BE494FD" w14:textId="5FF3454B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33,481,513</w:t>
            </w:r>
          </w:p>
        </w:tc>
        <w:tc>
          <w:tcPr>
            <w:tcW w:w="565" w:type="pct"/>
            <w:vAlign w:val="bottom"/>
          </w:tcPr>
          <w:p w14:paraId="7232C7CC" w14:textId="12B62BD6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5,681,359</w:t>
            </w:r>
          </w:p>
        </w:tc>
        <w:tc>
          <w:tcPr>
            <w:tcW w:w="545" w:type="pct"/>
            <w:vAlign w:val="bottom"/>
          </w:tcPr>
          <w:p w14:paraId="2127DC44" w14:textId="71BC5F32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4,104,090</w:t>
            </w:r>
          </w:p>
        </w:tc>
        <w:tc>
          <w:tcPr>
            <w:tcW w:w="545" w:type="pct"/>
            <w:vAlign w:val="bottom"/>
          </w:tcPr>
          <w:p w14:paraId="1139D99F" w14:textId="629CF2AE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3,372,458</w:t>
            </w:r>
          </w:p>
        </w:tc>
        <w:tc>
          <w:tcPr>
            <w:tcW w:w="587" w:type="pct"/>
            <w:vAlign w:val="bottom"/>
          </w:tcPr>
          <w:p w14:paraId="735E7616" w14:textId="1A58D2FB" w:rsidR="00B4780D" w:rsidRPr="002B4604" w:rsidRDefault="00B4780D" w:rsidP="00B4780D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49,999,420</w:t>
            </w:r>
          </w:p>
        </w:tc>
      </w:tr>
      <w:tr w:rsidR="007F4D0B" w:rsidRPr="002B4604" w14:paraId="3959E3C4" w14:textId="77777777" w:rsidTr="00875A57">
        <w:tc>
          <w:tcPr>
            <w:tcW w:w="1604" w:type="pct"/>
            <w:vAlign w:val="bottom"/>
          </w:tcPr>
          <w:p w14:paraId="11030914" w14:textId="77777777" w:rsidR="007F4D0B" w:rsidRPr="002B4604" w:rsidRDefault="007F4D0B" w:rsidP="007F4D0B">
            <w:pPr>
              <w:spacing w:line="360" w:lineRule="exact"/>
              <w:ind w:right="-72"/>
              <w:rPr>
                <w:rFonts w:eastAsia="Browallia New"/>
                <w:sz w:val="24"/>
                <w:szCs w:val="24"/>
              </w:rPr>
            </w:pPr>
            <w:r w:rsidRPr="002B4604">
              <w:rPr>
                <w:sz w:val="24"/>
                <w:szCs w:val="24"/>
                <w:cs/>
                <w:lang w:val="en-GB"/>
              </w:rPr>
              <w:t xml:space="preserve">การซื้อเพิ่มขึ้น </w:t>
            </w:r>
          </w:p>
        </w:tc>
        <w:tc>
          <w:tcPr>
            <w:tcW w:w="565" w:type="pct"/>
            <w:vAlign w:val="bottom"/>
          </w:tcPr>
          <w:p w14:paraId="3C7FF173" w14:textId="21B15489" w:rsidR="007F4D0B" w:rsidRPr="002B4604" w:rsidRDefault="007F4D0B" w:rsidP="007F4D0B">
            <w:pPr>
              <w:tabs>
                <w:tab w:val="decimal" w:pos="637"/>
              </w:tabs>
              <w:spacing w:line="360" w:lineRule="exact"/>
              <w:ind w:left="-60" w:right="-23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89" w:type="pct"/>
            <w:vAlign w:val="bottom"/>
          </w:tcPr>
          <w:p w14:paraId="2CC2D65B" w14:textId="1FC27642" w:rsidR="007F4D0B" w:rsidRPr="002B4604" w:rsidRDefault="00986252" w:rsidP="007F4D0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1,929,</w:t>
            </w:r>
            <w:r w:rsidR="00E353DC">
              <w:rPr>
                <w:rFonts w:eastAsia="Browalli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565" w:type="pct"/>
            <w:vAlign w:val="bottom"/>
          </w:tcPr>
          <w:p w14:paraId="135E9090" w14:textId="6DD3F4BA" w:rsidR="007F4D0B" w:rsidRPr="002B4604" w:rsidRDefault="002A6601" w:rsidP="007F4D0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1,003,682</w:t>
            </w:r>
          </w:p>
        </w:tc>
        <w:tc>
          <w:tcPr>
            <w:tcW w:w="545" w:type="pct"/>
            <w:vAlign w:val="bottom"/>
          </w:tcPr>
          <w:p w14:paraId="2DDC983D" w14:textId="50CE66DE" w:rsidR="007F4D0B" w:rsidRPr="002B4604" w:rsidRDefault="002A6601" w:rsidP="007F4D0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66,851</w:t>
            </w:r>
          </w:p>
        </w:tc>
        <w:tc>
          <w:tcPr>
            <w:tcW w:w="545" w:type="pct"/>
            <w:vAlign w:val="bottom"/>
          </w:tcPr>
          <w:p w14:paraId="02C93148" w14:textId="1B02A9ED" w:rsidR="007F4D0B" w:rsidRPr="00FB7C0A" w:rsidRDefault="00FB7C0A" w:rsidP="00FB7C0A">
            <w:pPr>
              <w:tabs>
                <w:tab w:val="decimal" w:pos="637"/>
              </w:tabs>
              <w:spacing w:line="360" w:lineRule="exact"/>
              <w:ind w:left="-60" w:right="-23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87" w:type="pct"/>
            <w:vAlign w:val="bottom"/>
          </w:tcPr>
          <w:p w14:paraId="7B7457D1" w14:textId="0B9DD586" w:rsidR="007F4D0B" w:rsidRPr="002B4604" w:rsidRDefault="0087658A" w:rsidP="007F4D0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3,000,443</w:t>
            </w:r>
          </w:p>
        </w:tc>
      </w:tr>
      <w:tr w:rsidR="00AB445E" w:rsidRPr="002B4604" w14:paraId="2C7705C8" w14:textId="77777777" w:rsidTr="00875A57">
        <w:tc>
          <w:tcPr>
            <w:tcW w:w="1604" w:type="pct"/>
            <w:vAlign w:val="bottom"/>
          </w:tcPr>
          <w:p w14:paraId="5161847C" w14:textId="0C61D227" w:rsidR="00AB445E" w:rsidRPr="002B4604" w:rsidRDefault="00AB445E" w:rsidP="00AB445E">
            <w:pPr>
              <w:spacing w:line="360" w:lineRule="exact"/>
              <w:ind w:right="-72"/>
              <w:rPr>
                <w:sz w:val="24"/>
                <w:szCs w:val="24"/>
                <w:cs/>
                <w:lang w:val="en-GB"/>
              </w:rPr>
            </w:pPr>
            <w:r w:rsidRPr="002B4604">
              <w:rPr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565" w:type="pct"/>
            <w:vAlign w:val="bottom"/>
          </w:tcPr>
          <w:p w14:paraId="2524618A" w14:textId="1FC7D5F2" w:rsidR="00AB445E" w:rsidRDefault="00AB445E" w:rsidP="00AB445E">
            <w:pPr>
              <w:tabs>
                <w:tab w:val="decimal" w:pos="637"/>
              </w:tabs>
              <w:spacing w:line="360" w:lineRule="exact"/>
              <w:ind w:left="-60" w:right="-23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89" w:type="pct"/>
            <w:vAlign w:val="bottom"/>
          </w:tcPr>
          <w:p w14:paraId="7FBEB276" w14:textId="50676C18" w:rsidR="00AB445E" w:rsidRDefault="00AB445E" w:rsidP="00223A06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23A06">
              <w:rPr>
                <w:rFonts w:eastAsia="Browallia New"/>
                <w:sz w:val="24"/>
                <w:szCs w:val="24"/>
                <w:lang w:val="en-GB"/>
              </w:rPr>
              <w:t>(1,953,772)</w:t>
            </w:r>
          </w:p>
        </w:tc>
        <w:tc>
          <w:tcPr>
            <w:tcW w:w="565" w:type="pct"/>
            <w:vAlign w:val="bottom"/>
          </w:tcPr>
          <w:p w14:paraId="51D15612" w14:textId="732D2B67" w:rsidR="00AB445E" w:rsidRDefault="00AB445E" w:rsidP="00AB445E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23A06">
              <w:rPr>
                <w:rFonts w:eastAsia="Browallia New"/>
                <w:sz w:val="24"/>
                <w:szCs w:val="24"/>
                <w:lang w:val="en-GB"/>
              </w:rPr>
              <w:t>(3,</w:t>
            </w:r>
            <w:r w:rsidR="00A914DC">
              <w:rPr>
                <w:rFonts w:eastAsia="Browallia New"/>
                <w:sz w:val="24"/>
                <w:szCs w:val="24"/>
                <w:lang w:val="en-GB"/>
              </w:rPr>
              <w:t>158</w:t>
            </w:r>
            <w:r w:rsidRPr="00223A06">
              <w:rPr>
                <w:rFonts w:eastAsia="Browallia New"/>
                <w:sz w:val="24"/>
                <w:szCs w:val="24"/>
                <w:lang w:val="en-GB"/>
              </w:rPr>
              <w:t>,956)</w:t>
            </w:r>
          </w:p>
        </w:tc>
        <w:tc>
          <w:tcPr>
            <w:tcW w:w="545" w:type="pct"/>
            <w:vAlign w:val="bottom"/>
          </w:tcPr>
          <w:p w14:paraId="66DFDE75" w14:textId="58FFDC92" w:rsidR="00AB445E" w:rsidRDefault="00AB445E" w:rsidP="00223A06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23A06">
              <w:rPr>
                <w:rFonts w:eastAsia="Browallia New"/>
                <w:sz w:val="24"/>
                <w:szCs w:val="24"/>
                <w:lang w:val="en-GB"/>
              </w:rPr>
              <w:t>(1,</w:t>
            </w:r>
            <w:r w:rsidR="00532C39" w:rsidRPr="00223A06">
              <w:rPr>
                <w:rFonts w:eastAsia="Browallia New"/>
                <w:sz w:val="24"/>
                <w:szCs w:val="24"/>
                <w:lang w:val="en-GB"/>
              </w:rPr>
              <w:t>1</w:t>
            </w:r>
            <w:r w:rsidR="00727DCB">
              <w:rPr>
                <w:rFonts w:eastAsia="Browallia New"/>
                <w:sz w:val="24"/>
                <w:szCs w:val="24"/>
                <w:lang w:val="en-GB"/>
              </w:rPr>
              <w:t>80</w:t>
            </w:r>
            <w:r w:rsidRPr="00223A06">
              <w:rPr>
                <w:rFonts w:eastAsia="Browallia New"/>
                <w:sz w:val="24"/>
                <w:szCs w:val="24"/>
                <w:lang w:val="en-GB"/>
              </w:rPr>
              <w:t>,238)</w:t>
            </w:r>
          </w:p>
        </w:tc>
        <w:tc>
          <w:tcPr>
            <w:tcW w:w="545" w:type="pct"/>
            <w:vAlign w:val="bottom"/>
          </w:tcPr>
          <w:p w14:paraId="35661A40" w14:textId="13127AE2" w:rsidR="00AB445E" w:rsidRDefault="00AB445E" w:rsidP="00223A06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223A06">
              <w:rPr>
                <w:rFonts w:eastAsia="Browallia New"/>
                <w:sz w:val="24"/>
                <w:szCs w:val="24"/>
                <w:lang w:val="en-GB"/>
              </w:rPr>
              <w:t>(737,316)</w:t>
            </w:r>
          </w:p>
        </w:tc>
        <w:tc>
          <w:tcPr>
            <w:tcW w:w="587" w:type="pct"/>
            <w:vAlign w:val="bottom"/>
          </w:tcPr>
          <w:p w14:paraId="7C7EEDD5" w14:textId="7EAB2228" w:rsidR="00AB445E" w:rsidRDefault="00AB445E" w:rsidP="00AB445E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</w:rPr>
              <w:t>(7,030,</w:t>
            </w:r>
            <w:r w:rsidR="00532C39">
              <w:rPr>
                <w:rFonts w:eastAsia="Browallia New"/>
                <w:sz w:val="24"/>
                <w:szCs w:val="24"/>
              </w:rPr>
              <w:t>28</w:t>
            </w:r>
            <w:r w:rsidR="009454DD">
              <w:rPr>
                <w:rFonts w:eastAsia="Browallia New"/>
                <w:sz w:val="24"/>
                <w:szCs w:val="24"/>
              </w:rPr>
              <w:t>2</w:t>
            </w:r>
            <w:r>
              <w:rPr>
                <w:rFonts w:eastAsia="Browallia New"/>
                <w:sz w:val="24"/>
                <w:szCs w:val="24"/>
              </w:rPr>
              <w:t>)</w:t>
            </w:r>
          </w:p>
        </w:tc>
      </w:tr>
      <w:tr w:rsidR="003A09E0" w:rsidRPr="002B4604" w14:paraId="29D0EA91" w14:textId="77777777" w:rsidTr="00875A57">
        <w:tc>
          <w:tcPr>
            <w:tcW w:w="1604" w:type="pct"/>
            <w:vAlign w:val="bottom"/>
          </w:tcPr>
          <w:p w14:paraId="32D1093E" w14:textId="6E38B19F" w:rsidR="003A09E0" w:rsidRPr="002B4604" w:rsidRDefault="0003032D" w:rsidP="00FB7C0A">
            <w:pPr>
              <w:spacing w:line="360" w:lineRule="exact"/>
              <w:ind w:right="-72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ค่าเผื่อ</w:t>
            </w:r>
            <w:r w:rsidR="002A2226">
              <w:rPr>
                <w:rFonts w:hint="cs"/>
                <w:sz w:val="24"/>
                <w:szCs w:val="24"/>
                <w:cs/>
                <w:lang w:val="en-GB"/>
              </w:rPr>
              <w:t>การ</w:t>
            </w:r>
            <w:r>
              <w:rPr>
                <w:rFonts w:hint="cs"/>
                <w:sz w:val="24"/>
                <w:szCs w:val="24"/>
                <w:cs/>
                <w:lang w:val="en-GB"/>
              </w:rPr>
              <w:t>ด้</w:t>
            </w:r>
            <w:r w:rsidR="002A2226">
              <w:rPr>
                <w:rFonts w:hint="cs"/>
                <w:sz w:val="24"/>
                <w:szCs w:val="24"/>
                <w:cs/>
                <w:lang w:val="en-GB"/>
              </w:rPr>
              <w:t>อ</w:t>
            </w:r>
            <w:r>
              <w:rPr>
                <w:rFonts w:hint="cs"/>
                <w:sz w:val="24"/>
                <w:szCs w:val="24"/>
                <w:cs/>
                <w:lang w:val="en-GB"/>
              </w:rPr>
              <w:t>ยค่า</w:t>
            </w:r>
          </w:p>
        </w:tc>
        <w:tc>
          <w:tcPr>
            <w:tcW w:w="565" w:type="pct"/>
            <w:vAlign w:val="bottom"/>
          </w:tcPr>
          <w:p w14:paraId="185C4D91" w14:textId="7EC2B0B9" w:rsidR="003A09E0" w:rsidRPr="00B74325" w:rsidRDefault="00B74325" w:rsidP="00FB7C0A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both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-</w:t>
            </w:r>
          </w:p>
        </w:tc>
        <w:tc>
          <w:tcPr>
            <w:tcW w:w="589" w:type="pct"/>
            <w:vAlign w:val="bottom"/>
          </w:tcPr>
          <w:p w14:paraId="28187670" w14:textId="35255C5B" w:rsidR="003A09E0" w:rsidRPr="00B74325" w:rsidRDefault="00B74325" w:rsidP="00B74325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5" w:type="pct"/>
            <w:vAlign w:val="bottom"/>
          </w:tcPr>
          <w:p w14:paraId="4D847A75" w14:textId="0A2A862B" w:rsidR="003A09E0" w:rsidRDefault="00A6220C" w:rsidP="00FB7C0A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(12</w:t>
            </w:r>
            <w:r w:rsidR="00D2422C">
              <w:rPr>
                <w:rFonts w:eastAsia="Browallia New"/>
                <w:sz w:val="24"/>
                <w:szCs w:val="24"/>
              </w:rPr>
              <w:t>,</w:t>
            </w:r>
            <w:r w:rsidR="00532C39">
              <w:rPr>
                <w:rFonts w:eastAsia="Browallia New"/>
                <w:sz w:val="24"/>
                <w:szCs w:val="24"/>
              </w:rPr>
              <w:t>5</w:t>
            </w:r>
            <w:r w:rsidR="00727DCB">
              <w:rPr>
                <w:rFonts w:eastAsia="Browallia New"/>
                <w:sz w:val="24"/>
                <w:szCs w:val="24"/>
              </w:rPr>
              <w:t>53</w:t>
            </w:r>
            <w:r w:rsidR="00D2422C">
              <w:rPr>
                <w:rFonts w:eastAsia="Browallia New"/>
                <w:sz w:val="24"/>
                <w:szCs w:val="24"/>
              </w:rPr>
              <w:t>)</w:t>
            </w:r>
          </w:p>
        </w:tc>
        <w:tc>
          <w:tcPr>
            <w:tcW w:w="545" w:type="pct"/>
            <w:vAlign w:val="bottom"/>
          </w:tcPr>
          <w:p w14:paraId="6E5AB730" w14:textId="42E112C7" w:rsidR="003A09E0" w:rsidRDefault="00D2422C" w:rsidP="00FB7C0A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(40)</w:t>
            </w:r>
          </w:p>
        </w:tc>
        <w:tc>
          <w:tcPr>
            <w:tcW w:w="545" w:type="pct"/>
            <w:vAlign w:val="bottom"/>
          </w:tcPr>
          <w:p w14:paraId="2932A0BA" w14:textId="0E771981" w:rsidR="003A09E0" w:rsidRPr="00B74325" w:rsidRDefault="002C7C5F" w:rsidP="00B74325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87" w:type="pct"/>
            <w:vAlign w:val="bottom"/>
          </w:tcPr>
          <w:p w14:paraId="1CB36907" w14:textId="09FF382E" w:rsidR="003A09E0" w:rsidRDefault="00A6220C" w:rsidP="00FB7C0A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(12,</w:t>
            </w:r>
            <w:r w:rsidR="00532C39">
              <w:rPr>
                <w:rFonts w:eastAsia="Browallia New"/>
                <w:sz w:val="24"/>
                <w:szCs w:val="24"/>
              </w:rPr>
              <w:t>5</w:t>
            </w:r>
            <w:r w:rsidR="00E45D25">
              <w:rPr>
                <w:rFonts w:eastAsia="Browallia New"/>
                <w:sz w:val="24"/>
                <w:szCs w:val="24"/>
              </w:rPr>
              <w:t>93</w:t>
            </w:r>
            <w:r>
              <w:rPr>
                <w:rFonts w:eastAsia="Browallia New"/>
                <w:sz w:val="24"/>
                <w:szCs w:val="24"/>
              </w:rPr>
              <w:t>)</w:t>
            </w:r>
          </w:p>
        </w:tc>
      </w:tr>
      <w:tr w:rsidR="00FB7C0A" w:rsidRPr="002B4604" w14:paraId="1AE5D97E" w14:textId="77777777" w:rsidTr="00875A57">
        <w:tc>
          <w:tcPr>
            <w:tcW w:w="1604" w:type="pct"/>
            <w:vAlign w:val="bottom"/>
          </w:tcPr>
          <w:p w14:paraId="1C09D767" w14:textId="77777777" w:rsidR="00FB7C0A" w:rsidRPr="00D843DA" w:rsidRDefault="00FB7C0A" w:rsidP="00FB7C0A">
            <w:pPr>
              <w:spacing w:line="360" w:lineRule="exact"/>
              <w:ind w:right="-72"/>
              <w:rPr>
                <w:rFonts w:eastAsia="Browallia New"/>
                <w:b/>
                <w:bCs/>
                <w:sz w:val="24"/>
                <w:szCs w:val="24"/>
                <w:lang w:val="en-GB"/>
              </w:rPr>
            </w:pPr>
            <w:r w:rsidRPr="00D843DA">
              <w:rPr>
                <w:b/>
                <w:bCs/>
                <w:sz w:val="24"/>
                <w:szCs w:val="24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565" w:type="pct"/>
            <w:vAlign w:val="bottom"/>
          </w:tcPr>
          <w:p w14:paraId="40994251" w14:textId="42638E57" w:rsidR="00FB7C0A" w:rsidRPr="002B4604" w:rsidRDefault="00FB7C0A" w:rsidP="00FB7C0A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3,360,000</w:t>
            </w:r>
          </w:p>
        </w:tc>
        <w:tc>
          <w:tcPr>
            <w:tcW w:w="589" w:type="pct"/>
            <w:vAlign w:val="bottom"/>
          </w:tcPr>
          <w:p w14:paraId="5A7A4FF6" w14:textId="1FC5D339" w:rsidR="00FB7C0A" w:rsidRPr="002B4604" w:rsidRDefault="00D2422C" w:rsidP="00FB7C0A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33,457,651</w:t>
            </w:r>
          </w:p>
        </w:tc>
        <w:tc>
          <w:tcPr>
            <w:tcW w:w="565" w:type="pct"/>
            <w:vAlign w:val="bottom"/>
          </w:tcPr>
          <w:p w14:paraId="5291E43B" w14:textId="037713DD" w:rsidR="00FB7C0A" w:rsidRPr="002B4604" w:rsidRDefault="00741A2E" w:rsidP="00FB7C0A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3,513,532</w:t>
            </w:r>
          </w:p>
        </w:tc>
        <w:tc>
          <w:tcPr>
            <w:tcW w:w="545" w:type="pct"/>
            <w:vAlign w:val="bottom"/>
          </w:tcPr>
          <w:p w14:paraId="41ED9E39" w14:textId="13433323" w:rsidR="00FB7C0A" w:rsidRPr="002B4604" w:rsidRDefault="00741A2E" w:rsidP="00FB7C0A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2,990,663</w:t>
            </w:r>
          </w:p>
        </w:tc>
        <w:tc>
          <w:tcPr>
            <w:tcW w:w="545" w:type="pct"/>
            <w:vAlign w:val="bottom"/>
          </w:tcPr>
          <w:p w14:paraId="53DBD509" w14:textId="4F13EE73" w:rsidR="00FB7C0A" w:rsidRPr="002B4604" w:rsidRDefault="0093306A" w:rsidP="00FB7C0A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2,635</w:t>
            </w:r>
            <w:r w:rsidR="00786259">
              <w:rPr>
                <w:rFonts w:eastAsia="Browallia New"/>
                <w:sz w:val="24"/>
                <w:szCs w:val="24"/>
              </w:rPr>
              <w:t>,142</w:t>
            </w:r>
          </w:p>
        </w:tc>
        <w:tc>
          <w:tcPr>
            <w:tcW w:w="587" w:type="pct"/>
            <w:vAlign w:val="bottom"/>
          </w:tcPr>
          <w:p w14:paraId="33889C6D" w14:textId="6F2F2DED" w:rsidR="00FB7C0A" w:rsidRPr="002B4604" w:rsidRDefault="00786259" w:rsidP="00FB7C0A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45,956</w:t>
            </w:r>
            <w:r w:rsidR="00EE6C95">
              <w:rPr>
                <w:rFonts w:eastAsia="Browallia New"/>
                <w:sz w:val="24"/>
                <w:szCs w:val="24"/>
              </w:rPr>
              <w:t>,</w:t>
            </w:r>
            <w:r w:rsidR="00532C39">
              <w:rPr>
                <w:rFonts w:eastAsia="Browallia New"/>
                <w:sz w:val="24"/>
                <w:szCs w:val="24"/>
              </w:rPr>
              <w:t>98</w:t>
            </w:r>
            <w:r w:rsidR="009454DD">
              <w:rPr>
                <w:rFonts w:eastAsia="Browallia New"/>
                <w:sz w:val="24"/>
                <w:szCs w:val="24"/>
              </w:rPr>
              <w:t>8</w:t>
            </w:r>
          </w:p>
        </w:tc>
      </w:tr>
      <w:tr w:rsidR="00F37A7B" w:rsidRPr="002B4604" w14:paraId="0D44D692" w14:textId="77777777" w:rsidTr="00875A57">
        <w:tc>
          <w:tcPr>
            <w:tcW w:w="1604" w:type="pct"/>
            <w:vAlign w:val="bottom"/>
          </w:tcPr>
          <w:p w14:paraId="6CCDC014" w14:textId="77777777" w:rsidR="00F37A7B" w:rsidRPr="00D843DA" w:rsidRDefault="00F37A7B" w:rsidP="00FB7C0A">
            <w:pPr>
              <w:spacing w:line="360" w:lineRule="exact"/>
              <w:ind w:right="-72"/>
              <w:rPr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65" w:type="pct"/>
            <w:vAlign w:val="bottom"/>
          </w:tcPr>
          <w:p w14:paraId="2C4EA263" w14:textId="77777777" w:rsidR="00F37A7B" w:rsidRDefault="00F37A7B" w:rsidP="00F37A7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</w:p>
        </w:tc>
        <w:tc>
          <w:tcPr>
            <w:tcW w:w="589" w:type="pct"/>
            <w:vAlign w:val="bottom"/>
          </w:tcPr>
          <w:p w14:paraId="5FB88681" w14:textId="77777777" w:rsidR="00F37A7B" w:rsidRDefault="00F37A7B" w:rsidP="00F37A7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</w:p>
        </w:tc>
        <w:tc>
          <w:tcPr>
            <w:tcW w:w="565" w:type="pct"/>
            <w:vAlign w:val="bottom"/>
          </w:tcPr>
          <w:p w14:paraId="450CFB33" w14:textId="77777777" w:rsidR="00F37A7B" w:rsidRDefault="00F37A7B" w:rsidP="00F37A7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1E0DA26E" w14:textId="77777777" w:rsidR="00F37A7B" w:rsidRDefault="00F37A7B" w:rsidP="00F37A7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0C1D13B5" w14:textId="77777777" w:rsidR="00F37A7B" w:rsidRDefault="00F37A7B" w:rsidP="00F37A7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06D750D6" w14:textId="77777777" w:rsidR="00F37A7B" w:rsidRDefault="00F37A7B" w:rsidP="00F37A7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FB7C0A" w:rsidRPr="002B4604" w14:paraId="26CE55B8" w14:textId="77777777" w:rsidTr="00875A57">
        <w:tc>
          <w:tcPr>
            <w:tcW w:w="1604" w:type="pct"/>
            <w:vAlign w:val="bottom"/>
          </w:tcPr>
          <w:p w14:paraId="72A73206" w14:textId="71CA76A8" w:rsidR="00FB7C0A" w:rsidRPr="002B4604" w:rsidRDefault="00FB7C0A" w:rsidP="00FB7C0A">
            <w:pPr>
              <w:spacing w:line="360" w:lineRule="exact"/>
              <w:ind w:right="-72"/>
              <w:rPr>
                <w:rFonts w:eastAsia="Browallia New"/>
                <w:b/>
                <w:bCs/>
                <w:sz w:val="24"/>
                <w:szCs w:val="24"/>
              </w:rPr>
            </w:pPr>
          </w:p>
        </w:tc>
        <w:tc>
          <w:tcPr>
            <w:tcW w:w="565" w:type="pct"/>
            <w:vAlign w:val="bottom"/>
          </w:tcPr>
          <w:p w14:paraId="1336F629" w14:textId="77777777" w:rsidR="00FB7C0A" w:rsidRPr="002B4604" w:rsidRDefault="00FB7C0A" w:rsidP="00FB7C0A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274F25B3" w14:textId="77777777" w:rsidR="00FB7C0A" w:rsidRPr="002B4604" w:rsidRDefault="00FB7C0A" w:rsidP="00FB7C0A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65" w:type="pct"/>
            <w:vAlign w:val="bottom"/>
          </w:tcPr>
          <w:p w14:paraId="3E8E3E9D" w14:textId="0450B57D" w:rsidR="00FB7C0A" w:rsidRPr="002B4604" w:rsidRDefault="00FB7C0A" w:rsidP="00FB7C0A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7204DDF4" w14:textId="77777777" w:rsidR="00FB7C0A" w:rsidRPr="002B4604" w:rsidRDefault="00FB7C0A" w:rsidP="00FB7C0A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3FC3E070" w14:textId="77777777" w:rsidR="00FB7C0A" w:rsidRPr="002B4604" w:rsidRDefault="00FB7C0A" w:rsidP="00FB7C0A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5885F9D5" w14:textId="109566BE" w:rsidR="00FB7C0A" w:rsidRPr="002B4604" w:rsidRDefault="00FB7C0A" w:rsidP="00FB7C0A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F37A7B" w:rsidRPr="002B4604" w14:paraId="42FD7CD0" w14:textId="77777777" w:rsidTr="00875A57">
        <w:tc>
          <w:tcPr>
            <w:tcW w:w="1604" w:type="pct"/>
            <w:vAlign w:val="bottom"/>
          </w:tcPr>
          <w:p w14:paraId="626E94B6" w14:textId="1306CBB1" w:rsidR="00F37A7B" w:rsidRPr="002B4604" w:rsidRDefault="00F37A7B" w:rsidP="00F37A7B">
            <w:pPr>
              <w:spacing w:line="360" w:lineRule="exact"/>
              <w:ind w:right="-72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2B4604">
              <w:rPr>
                <w:b/>
                <w:bCs/>
                <w:sz w:val="24"/>
                <w:szCs w:val="24"/>
                <w:cs/>
                <w:lang w:val="en-GB"/>
              </w:rPr>
              <w:lastRenderedPageBreak/>
              <w:t xml:space="preserve">ณ วันที่ </w:t>
            </w:r>
            <w:r w:rsidRPr="002B4604">
              <w:rPr>
                <w:b/>
                <w:bCs/>
                <w:sz w:val="24"/>
                <w:szCs w:val="24"/>
                <w:lang w:val="en-GB"/>
              </w:rPr>
              <w:t>31</w:t>
            </w:r>
            <w:r w:rsidRPr="002B4604">
              <w:rPr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2B4604">
              <w:rPr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hint="cs"/>
                <w:b/>
                <w:bCs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565" w:type="pct"/>
            <w:vAlign w:val="bottom"/>
          </w:tcPr>
          <w:p w14:paraId="474BEC7F" w14:textId="77777777" w:rsidR="00F37A7B" w:rsidRPr="002B4604" w:rsidRDefault="00F37A7B" w:rsidP="00F37A7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46BCB0EF" w14:textId="77777777" w:rsidR="00F37A7B" w:rsidRPr="002B4604" w:rsidRDefault="00F37A7B" w:rsidP="00F37A7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65" w:type="pct"/>
            <w:vAlign w:val="bottom"/>
          </w:tcPr>
          <w:p w14:paraId="4FDC90C6" w14:textId="77777777" w:rsidR="00F37A7B" w:rsidRPr="002B4604" w:rsidRDefault="00F37A7B" w:rsidP="00F37A7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5BAACE80" w14:textId="77777777" w:rsidR="00F37A7B" w:rsidRPr="002B4604" w:rsidRDefault="00F37A7B" w:rsidP="00F37A7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42C0E4C8" w14:textId="77777777" w:rsidR="00F37A7B" w:rsidRPr="002B4604" w:rsidRDefault="00F37A7B" w:rsidP="00F37A7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44F9ECC8" w14:textId="77777777" w:rsidR="00F37A7B" w:rsidRPr="002B4604" w:rsidRDefault="00F37A7B" w:rsidP="00F37A7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F37A7B" w:rsidRPr="002B4604" w14:paraId="5C4E02A6" w14:textId="77777777" w:rsidTr="00875A57">
        <w:tc>
          <w:tcPr>
            <w:tcW w:w="1604" w:type="pct"/>
            <w:vAlign w:val="bottom"/>
          </w:tcPr>
          <w:p w14:paraId="54BB388D" w14:textId="66082A4C" w:rsidR="00F37A7B" w:rsidRPr="002B4604" w:rsidRDefault="00F37A7B" w:rsidP="00F37A7B">
            <w:pPr>
              <w:spacing w:line="360" w:lineRule="exact"/>
              <w:ind w:right="-72"/>
              <w:rPr>
                <w:rFonts w:eastAsia="Browallia New"/>
                <w:sz w:val="24"/>
                <w:szCs w:val="24"/>
                <w:lang w:val="en-GB"/>
              </w:rPr>
            </w:pPr>
            <w:r w:rsidRPr="002B4604">
              <w:rPr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565" w:type="pct"/>
            <w:vAlign w:val="bottom"/>
          </w:tcPr>
          <w:p w14:paraId="2D7568B8" w14:textId="6120DD9D" w:rsidR="00F37A7B" w:rsidRPr="002B4604" w:rsidRDefault="00F37A7B" w:rsidP="00F37A7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3,360,000</w:t>
            </w:r>
          </w:p>
        </w:tc>
        <w:tc>
          <w:tcPr>
            <w:tcW w:w="589" w:type="pct"/>
            <w:vAlign w:val="bottom"/>
          </w:tcPr>
          <w:p w14:paraId="3D507BF9" w14:textId="33536264" w:rsidR="00F37A7B" w:rsidRPr="002B4604" w:rsidRDefault="00F37A7B" w:rsidP="00F37A7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45,000,956</w:t>
            </w:r>
          </w:p>
        </w:tc>
        <w:tc>
          <w:tcPr>
            <w:tcW w:w="565" w:type="pct"/>
            <w:vAlign w:val="bottom"/>
          </w:tcPr>
          <w:p w14:paraId="0C3F191D" w14:textId="4D17B4E0" w:rsidR="00F37A7B" w:rsidRPr="002B4604" w:rsidRDefault="00F37A7B" w:rsidP="00F37A7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18,901,213</w:t>
            </w:r>
          </w:p>
        </w:tc>
        <w:tc>
          <w:tcPr>
            <w:tcW w:w="545" w:type="pct"/>
            <w:vAlign w:val="bottom"/>
          </w:tcPr>
          <w:p w14:paraId="6BB31ED6" w14:textId="2E5DEDF2" w:rsidR="00F37A7B" w:rsidRPr="002B4604" w:rsidRDefault="00F37A7B" w:rsidP="00F37A7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10,268,539</w:t>
            </w:r>
          </w:p>
        </w:tc>
        <w:tc>
          <w:tcPr>
            <w:tcW w:w="545" w:type="pct"/>
            <w:vAlign w:val="bottom"/>
          </w:tcPr>
          <w:p w14:paraId="51B2E583" w14:textId="6A3C7C5F" w:rsidR="00F37A7B" w:rsidRPr="002B4604" w:rsidRDefault="00F37A7B" w:rsidP="00F37A7B">
            <w:pPr>
              <w:tabs>
                <w:tab w:val="decimal" w:pos="637"/>
              </w:tabs>
              <w:spacing w:line="360" w:lineRule="exact"/>
              <w:ind w:right="-23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3,690,000</w:t>
            </w:r>
          </w:p>
        </w:tc>
        <w:tc>
          <w:tcPr>
            <w:tcW w:w="587" w:type="pct"/>
            <w:vAlign w:val="bottom"/>
          </w:tcPr>
          <w:p w14:paraId="571BB079" w14:textId="0E12336F" w:rsidR="00F37A7B" w:rsidRPr="002B4604" w:rsidRDefault="00F37A7B" w:rsidP="00F37A7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cs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81,220,708</w:t>
            </w:r>
          </w:p>
        </w:tc>
      </w:tr>
      <w:tr w:rsidR="00F37A7B" w:rsidRPr="0063667B" w14:paraId="77C57EAF" w14:textId="77777777" w:rsidTr="00875A57">
        <w:tc>
          <w:tcPr>
            <w:tcW w:w="1604" w:type="pct"/>
            <w:vAlign w:val="bottom"/>
          </w:tcPr>
          <w:p w14:paraId="37C87B56" w14:textId="77777777" w:rsidR="00F37A7B" w:rsidRPr="0063667B" w:rsidRDefault="00F37A7B" w:rsidP="00F37A7B">
            <w:pPr>
              <w:spacing w:line="360" w:lineRule="exact"/>
              <w:ind w:right="-72"/>
              <w:rPr>
                <w:rFonts w:eastAsia="Browallia New"/>
                <w:sz w:val="24"/>
                <w:szCs w:val="24"/>
              </w:rPr>
            </w:pPr>
            <w:r w:rsidRPr="0063667B">
              <w:rPr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3667B">
              <w:rPr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565" w:type="pct"/>
            <w:vAlign w:val="bottom"/>
          </w:tcPr>
          <w:p w14:paraId="213074B3" w14:textId="0F368D3C" w:rsidR="00F37A7B" w:rsidRPr="0063667B" w:rsidRDefault="00F37A7B" w:rsidP="00F37A7B">
            <w:pPr>
              <w:tabs>
                <w:tab w:val="decimal" w:pos="637"/>
              </w:tabs>
              <w:spacing w:line="360" w:lineRule="exact"/>
              <w:ind w:left="-60" w:right="-23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-</w:t>
            </w:r>
          </w:p>
        </w:tc>
        <w:tc>
          <w:tcPr>
            <w:tcW w:w="589" w:type="pct"/>
            <w:vAlign w:val="bottom"/>
          </w:tcPr>
          <w:p w14:paraId="44AC51D7" w14:textId="2EB840A7" w:rsidR="00F37A7B" w:rsidRPr="0063667B" w:rsidRDefault="00F37A7B" w:rsidP="00F37A7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(9,504,290)</w:t>
            </w:r>
          </w:p>
        </w:tc>
        <w:tc>
          <w:tcPr>
            <w:tcW w:w="565" w:type="pct"/>
            <w:vAlign w:val="bottom"/>
          </w:tcPr>
          <w:p w14:paraId="5AF9C46D" w14:textId="67561469" w:rsidR="00F37A7B" w:rsidRPr="0063667B" w:rsidRDefault="00F37A7B" w:rsidP="00F37A7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(15,367,263)</w:t>
            </w:r>
          </w:p>
        </w:tc>
        <w:tc>
          <w:tcPr>
            <w:tcW w:w="545" w:type="pct"/>
            <w:vAlign w:val="bottom"/>
          </w:tcPr>
          <w:p w14:paraId="3AF17BCA" w14:textId="14EE0A09" w:rsidR="00F37A7B" w:rsidRPr="0063667B" w:rsidRDefault="00F37A7B" w:rsidP="00F37A7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(7,258,597)</w:t>
            </w:r>
          </w:p>
        </w:tc>
        <w:tc>
          <w:tcPr>
            <w:tcW w:w="545" w:type="pct"/>
            <w:vAlign w:val="bottom"/>
          </w:tcPr>
          <w:p w14:paraId="5D26C754" w14:textId="6A508A6B" w:rsidR="00F37A7B" w:rsidRPr="0063667B" w:rsidRDefault="00F37A7B" w:rsidP="00F37A7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(1,054,858)</w:t>
            </w:r>
          </w:p>
        </w:tc>
        <w:tc>
          <w:tcPr>
            <w:tcW w:w="587" w:type="pct"/>
            <w:vAlign w:val="bottom"/>
          </w:tcPr>
          <w:p w14:paraId="33B9BE47" w14:textId="356A1F8A" w:rsidR="00F37A7B" w:rsidRPr="0063667B" w:rsidRDefault="00F37A7B" w:rsidP="00F37A7B">
            <w:pP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(33,185,008)</w:t>
            </w:r>
          </w:p>
        </w:tc>
      </w:tr>
      <w:tr w:rsidR="00F37A7B" w:rsidRPr="0063667B" w14:paraId="10593A24" w14:textId="77777777" w:rsidTr="00875A57">
        <w:tc>
          <w:tcPr>
            <w:tcW w:w="1604" w:type="pct"/>
            <w:vAlign w:val="bottom"/>
          </w:tcPr>
          <w:p w14:paraId="6E99F80E" w14:textId="77777777" w:rsidR="00F37A7B" w:rsidRPr="0063667B" w:rsidRDefault="00F37A7B" w:rsidP="00F37A7B">
            <w:pPr>
              <w:spacing w:line="360" w:lineRule="exact"/>
              <w:ind w:right="-72"/>
              <w:rPr>
                <w:rFonts w:eastAsia="Browallia New"/>
                <w:sz w:val="24"/>
                <w:szCs w:val="24"/>
              </w:rPr>
            </w:pPr>
            <w:r w:rsidRPr="0063667B">
              <w:rPr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3667B">
              <w:rPr>
                <w:sz w:val="24"/>
                <w:szCs w:val="24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565" w:type="pct"/>
            <w:vAlign w:val="bottom"/>
          </w:tcPr>
          <w:p w14:paraId="23CE344A" w14:textId="3AD4ECBF" w:rsidR="00F37A7B" w:rsidRPr="0063667B" w:rsidRDefault="00F37A7B" w:rsidP="00F37A7B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-</w:t>
            </w:r>
          </w:p>
        </w:tc>
        <w:tc>
          <w:tcPr>
            <w:tcW w:w="589" w:type="pct"/>
            <w:vAlign w:val="bottom"/>
          </w:tcPr>
          <w:p w14:paraId="3B601068" w14:textId="3D548443" w:rsidR="00F37A7B" w:rsidRPr="0063667B" w:rsidRDefault="00F37A7B" w:rsidP="00F37A7B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(2,039,015)</w:t>
            </w:r>
          </w:p>
        </w:tc>
        <w:tc>
          <w:tcPr>
            <w:tcW w:w="565" w:type="pct"/>
            <w:vAlign w:val="bottom"/>
          </w:tcPr>
          <w:p w14:paraId="38B8B075" w14:textId="71EA97F6" w:rsidR="00F37A7B" w:rsidRPr="0063667B" w:rsidRDefault="00F37A7B" w:rsidP="00F37A7B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(20,418)</w:t>
            </w:r>
          </w:p>
        </w:tc>
        <w:tc>
          <w:tcPr>
            <w:tcW w:w="545" w:type="pct"/>
            <w:vAlign w:val="bottom"/>
          </w:tcPr>
          <w:p w14:paraId="20564D7A" w14:textId="4B576F09" w:rsidR="00F37A7B" w:rsidRPr="0063667B" w:rsidRDefault="00F37A7B" w:rsidP="00F37A7B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(19,279)</w:t>
            </w:r>
          </w:p>
        </w:tc>
        <w:tc>
          <w:tcPr>
            <w:tcW w:w="545" w:type="pct"/>
            <w:vAlign w:val="bottom"/>
          </w:tcPr>
          <w:p w14:paraId="29E6F40C" w14:textId="64F45597" w:rsidR="00F37A7B" w:rsidRPr="0063667B" w:rsidRDefault="00F37A7B" w:rsidP="00F37A7B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-</w:t>
            </w:r>
          </w:p>
        </w:tc>
        <w:tc>
          <w:tcPr>
            <w:tcW w:w="587" w:type="pct"/>
            <w:vAlign w:val="bottom"/>
          </w:tcPr>
          <w:p w14:paraId="1C2D4914" w14:textId="28B9561C" w:rsidR="00F37A7B" w:rsidRPr="0063667B" w:rsidRDefault="00F37A7B" w:rsidP="00F37A7B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(2,078,712)</w:t>
            </w:r>
          </w:p>
        </w:tc>
      </w:tr>
      <w:tr w:rsidR="00F37A7B" w:rsidRPr="0063667B" w14:paraId="460050B3" w14:textId="77777777" w:rsidTr="00875A57">
        <w:tc>
          <w:tcPr>
            <w:tcW w:w="1604" w:type="pct"/>
            <w:vAlign w:val="bottom"/>
          </w:tcPr>
          <w:p w14:paraId="12DE577C" w14:textId="3C65EE38" w:rsidR="00F37A7B" w:rsidRPr="0063667B" w:rsidRDefault="00F37A7B" w:rsidP="00F37A7B">
            <w:pPr>
              <w:spacing w:line="360" w:lineRule="exact"/>
              <w:ind w:right="-72"/>
              <w:rPr>
                <w:sz w:val="24"/>
                <w:szCs w:val="24"/>
                <w:cs/>
                <w:lang w:val="en-GB"/>
              </w:rPr>
            </w:pPr>
            <w:r w:rsidRPr="0063667B">
              <w:rPr>
                <w:sz w:val="24"/>
                <w:szCs w:val="24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565" w:type="pct"/>
            <w:vAlign w:val="bottom"/>
          </w:tcPr>
          <w:p w14:paraId="76CEFB7F" w14:textId="4E05A48B" w:rsidR="00F37A7B" w:rsidRPr="0063667B" w:rsidRDefault="00F37A7B" w:rsidP="00F37A7B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3,360,000</w:t>
            </w:r>
          </w:p>
        </w:tc>
        <w:tc>
          <w:tcPr>
            <w:tcW w:w="589" w:type="pct"/>
            <w:vAlign w:val="bottom"/>
          </w:tcPr>
          <w:p w14:paraId="7D9333F7" w14:textId="1F637876" w:rsidR="00F37A7B" w:rsidRPr="0063667B" w:rsidRDefault="00F37A7B" w:rsidP="00F37A7B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33,457,651</w:t>
            </w:r>
          </w:p>
        </w:tc>
        <w:tc>
          <w:tcPr>
            <w:tcW w:w="565" w:type="pct"/>
            <w:vAlign w:val="bottom"/>
          </w:tcPr>
          <w:p w14:paraId="133D7C40" w14:textId="34662C29" w:rsidR="00F37A7B" w:rsidRPr="0063667B" w:rsidRDefault="00F37A7B" w:rsidP="00F37A7B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3,513,532</w:t>
            </w:r>
          </w:p>
        </w:tc>
        <w:tc>
          <w:tcPr>
            <w:tcW w:w="545" w:type="pct"/>
            <w:vAlign w:val="bottom"/>
          </w:tcPr>
          <w:p w14:paraId="38D45DEB" w14:textId="6DE96927" w:rsidR="00F37A7B" w:rsidRPr="0063667B" w:rsidRDefault="00F37A7B" w:rsidP="00F37A7B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2,990,663</w:t>
            </w:r>
          </w:p>
        </w:tc>
        <w:tc>
          <w:tcPr>
            <w:tcW w:w="545" w:type="pct"/>
            <w:vAlign w:val="bottom"/>
          </w:tcPr>
          <w:p w14:paraId="4623E2D4" w14:textId="6DB41155" w:rsidR="00F37A7B" w:rsidRPr="0063667B" w:rsidRDefault="00F37A7B" w:rsidP="00F37A7B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2,635,142</w:t>
            </w:r>
          </w:p>
        </w:tc>
        <w:tc>
          <w:tcPr>
            <w:tcW w:w="587" w:type="pct"/>
            <w:vAlign w:val="bottom"/>
          </w:tcPr>
          <w:p w14:paraId="69C1AC6A" w14:textId="3D0A6603" w:rsidR="00F37A7B" w:rsidRPr="0063667B" w:rsidRDefault="00F37A7B" w:rsidP="00F37A7B">
            <w:pPr>
              <w:pBdr>
                <w:bottom w:val="single" w:sz="12" w:space="1" w:color="auto"/>
              </w:pBdr>
              <w:tabs>
                <w:tab w:val="decimal" w:pos="637"/>
              </w:tabs>
              <w:spacing w:line="36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45,956,988</w:t>
            </w:r>
          </w:p>
        </w:tc>
      </w:tr>
    </w:tbl>
    <w:p w14:paraId="07B98D45" w14:textId="715458A7" w:rsidR="001D3064" w:rsidRDefault="001D3064" w:rsidP="00792CF6">
      <w:pPr>
        <w:tabs>
          <w:tab w:val="left" w:pos="3616"/>
        </w:tabs>
        <w:jc w:val="thaiDistribute"/>
        <w:rPr>
          <w:rFonts w:eastAsia="Browallia New"/>
          <w:sz w:val="26"/>
          <w:szCs w:val="26"/>
          <w:lang w:val="en-GB"/>
        </w:rPr>
      </w:pPr>
      <w:r>
        <w:rPr>
          <w:rFonts w:eastAsia="Browallia New"/>
          <w:sz w:val="26"/>
          <w:szCs w:val="26"/>
          <w:lang w:val="en-GB"/>
        </w:rPr>
        <w:br w:type="page"/>
      </w:r>
    </w:p>
    <w:tbl>
      <w:tblPr>
        <w:tblW w:w="4921" w:type="pct"/>
        <w:tblInd w:w="216" w:type="dxa"/>
        <w:tblLayout w:type="fixed"/>
        <w:tblLook w:val="0400" w:firstRow="0" w:lastRow="0" w:firstColumn="0" w:lastColumn="0" w:noHBand="0" w:noVBand="1"/>
      </w:tblPr>
      <w:tblGrid>
        <w:gridCol w:w="3655"/>
        <w:gridCol w:w="1108"/>
        <w:gridCol w:w="1142"/>
        <w:gridCol w:w="1076"/>
        <w:gridCol w:w="1080"/>
        <w:gridCol w:w="1085"/>
        <w:gridCol w:w="22"/>
      </w:tblGrid>
      <w:tr w:rsidR="001D3064" w:rsidRPr="00027896" w14:paraId="4043C99D" w14:textId="77777777" w:rsidTr="006419B2">
        <w:trPr>
          <w:gridAfter w:val="1"/>
          <w:wAfter w:w="13" w:type="pct"/>
          <w:tblHeader/>
        </w:trPr>
        <w:tc>
          <w:tcPr>
            <w:tcW w:w="1993" w:type="pct"/>
            <w:vAlign w:val="bottom"/>
          </w:tcPr>
          <w:p w14:paraId="66D15309" w14:textId="35176E54" w:rsidR="001D3064" w:rsidRPr="00027896" w:rsidRDefault="000A28A6" w:rsidP="00632001">
            <w:pPr>
              <w:spacing w:line="340" w:lineRule="exact"/>
              <w:ind w:right="-72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027896">
              <w:rPr>
                <w:sz w:val="24"/>
                <w:szCs w:val="24"/>
                <w:lang w:val="en-GB"/>
              </w:rPr>
              <w:lastRenderedPageBreak/>
              <w:t>(</w:t>
            </w:r>
            <w:proofErr w:type="gramStart"/>
            <w:r w:rsidRPr="00027896">
              <w:rPr>
                <w:sz w:val="24"/>
                <w:szCs w:val="24"/>
                <w:cs/>
                <w:lang w:val="en-GB"/>
              </w:rPr>
              <w:t>หน่วย :</w:t>
            </w:r>
            <w:proofErr w:type="gramEnd"/>
            <w:r w:rsidRPr="00027896">
              <w:rPr>
                <w:sz w:val="24"/>
                <w:szCs w:val="24"/>
                <w:cs/>
                <w:lang w:val="en-GB"/>
              </w:rPr>
              <w:t xml:space="preserve"> บาท)</w:t>
            </w:r>
          </w:p>
        </w:tc>
        <w:tc>
          <w:tcPr>
            <w:tcW w:w="2995" w:type="pct"/>
            <w:gridSpan w:val="5"/>
            <w:vAlign w:val="bottom"/>
          </w:tcPr>
          <w:p w14:paraId="076B73BD" w14:textId="0203EA7F" w:rsidR="001D3064" w:rsidRPr="00027896" w:rsidRDefault="00C13032" w:rsidP="00632001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eastAsia="Browallia New"/>
                <w:b/>
                <w:sz w:val="24"/>
                <w:szCs w:val="24"/>
              </w:rPr>
            </w:pPr>
            <w:r w:rsidRPr="00027896">
              <w:rPr>
                <w:rFonts w:eastAsia="Browallia New"/>
                <w:b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8136D" w:rsidRPr="00027896" w14:paraId="7FEF5BBF" w14:textId="77777777" w:rsidTr="006419B2">
        <w:trPr>
          <w:tblHeader/>
        </w:trPr>
        <w:tc>
          <w:tcPr>
            <w:tcW w:w="1993" w:type="pct"/>
            <w:vAlign w:val="bottom"/>
          </w:tcPr>
          <w:p w14:paraId="039A6F78" w14:textId="00943CB7" w:rsidR="0018136D" w:rsidRPr="00027896" w:rsidRDefault="0018136D" w:rsidP="00632001">
            <w:pPr>
              <w:spacing w:line="340" w:lineRule="exact"/>
              <w:ind w:right="-72"/>
              <w:rPr>
                <w:rFonts w:eastAsia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604" w:type="pct"/>
            <w:vAlign w:val="bottom"/>
          </w:tcPr>
          <w:p w14:paraId="56B3037E" w14:textId="77777777" w:rsidR="0018136D" w:rsidRPr="00027896" w:rsidRDefault="0018136D" w:rsidP="00632001">
            <w:pPr>
              <w:pBdr>
                <w:bottom w:val="single" w:sz="4" w:space="1" w:color="auto"/>
              </w:pBdr>
              <w:spacing w:line="340" w:lineRule="exact"/>
              <w:ind w:left="-33" w:right="-3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027896">
              <w:rPr>
                <w:b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623" w:type="pct"/>
            <w:vAlign w:val="bottom"/>
          </w:tcPr>
          <w:p w14:paraId="2C99DBC1" w14:textId="77777777" w:rsidR="0018136D" w:rsidRPr="00027896" w:rsidRDefault="0018136D" w:rsidP="00632001">
            <w:pPr>
              <w:pBdr>
                <w:bottom w:val="single" w:sz="4" w:space="1" w:color="auto"/>
              </w:pBdr>
              <w:spacing w:line="340" w:lineRule="exact"/>
              <w:ind w:left="-33" w:right="-3"/>
              <w:jc w:val="center"/>
              <w:rPr>
                <w:b/>
                <w:sz w:val="24"/>
                <w:szCs w:val="24"/>
                <w:lang w:val="en-GB"/>
              </w:rPr>
            </w:pPr>
            <w:r w:rsidRPr="00027896">
              <w:rPr>
                <w:b/>
                <w:sz w:val="24"/>
                <w:szCs w:val="24"/>
                <w:cs/>
                <w:lang w:val="en-GB"/>
              </w:rPr>
              <w:t>อาคารและ</w:t>
            </w:r>
          </w:p>
          <w:p w14:paraId="259052EE" w14:textId="77777777" w:rsidR="0018136D" w:rsidRPr="00027896" w:rsidRDefault="0018136D" w:rsidP="00632001">
            <w:pPr>
              <w:pBdr>
                <w:bottom w:val="single" w:sz="4" w:space="1" w:color="auto"/>
              </w:pBdr>
              <w:spacing w:line="340" w:lineRule="exact"/>
              <w:ind w:left="-33" w:right="-3"/>
              <w:jc w:val="center"/>
              <w:rPr>
                <w:b/>
                <w:sz w:val="24"/>
                <w:szCs w:val="24"/>
                <w:lang w:val="en-GB"/>
              </w:rPr>
            </w:pPr>
            <w:r w:rsidRPr="00027896">
              <w:rPr>
                <w:b/>
                <w:sz w:val="24"/>
                <w:szCs w:val="24"/>
                <w:cs/>
                <w:lang w:val="en-GB"/>
              </w:rPr>
              <w:t>ส่วนปรับปรุง</w:t>
            </w:r>
          </w:p>
          <w:p w14:paraId="2CCA49CE" w14:textId="77777777" w:rsidR="0018136D" w:rsidRPr="00027896" w:rsidRDefault="0018136D" w:rsidP="00632001">
            <w:pPr>
              <w:pBdr>
                <w:bottom w:val="single" w:sz="4" w:space="1" w:color="auto"/>
              </w:pBdr>
              <w:spacing w:line="340" w:lineRule="exact"/>
              <w:ind w:left="-33" w:right="-3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027896">
              <w:rPr>
                <w:b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587" w:type="pct"/>
            <w:vAlign w:val="bottom"/>
          </w:tcPr>
          <w:p w14:paraId="677E3967" w14:textId="77777777" w:rsidR="0018136D" w:rsidRPr="00027896" w:rsidRDefault="0018136D" w:rsidP="00632001">
            <w:pPr>
              <w:pBdr>
                <w:bottom w:val="single" w:sz="4" w:space="1" w:color="auto"/>
              </w:pBdr>
              <w:spacing w:line="340" w:lineRule="exact"/>
              <w:ind w:left="-33" w:right="-3"/>
              <w:jc w:val="center"/>
              <w:rPr>
                <w:b/>
                <w:sz w:val="24"/>
                <w:szCs w:val="24"/>
                <w:lang w:val="en-GB"/>
              </w:rPr>
            </w:pPr>
            <w:r w:rsidRPr="00027896">
              <w:rPr>
                <w:b/>
                <w:sz w:val="24"/>
                <w:szCs w:val="24"/>
                <w:cs/>
                <w:lang w:val="en-GB"/>
              </w:rPr>
              <w:t>เครื่องใช้</w:t>
            </w:r>
          </w:p>
          <w:p w14:paraId="706D0EE3" w14:textId="77777777" w:rsidR="0018136D" w:rsidRPr="00027896" w:rsidRDefault="0018136D" w:rsidP="00632001">
            <w:pPr>
              <w:pBdr>
                <w:bottom w:val="single" w:sz="4" w:space="1" w:color="auto"/>
              </w:pBdr>
              <w:spacing w:line="340" w:lineRule="exact"/>
              <w:ind w:left="-33" w:right="-3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027896">
              <w:rPr>
                <w:b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589" w:type="pct"/>
            <w:vAlign w:val="bottom"/>
          </w:tcPr>
          <w:p w14:paraId="22E11EF1" w14:textId="77777777" w:rsidR="0018136D" w:rsidRPr="00027896" w:rsidRDefault="0018136D" w:rsidP="00632001">
            <w:pPr>
              <w:pBdr>
                <w:bottom w:val="single" w:sz="4" w:space="1" w:color="auto"/>
              </w:pBdr>
              <w:spacing w:line="340" w:lineRule="exact"/>
              <w:ind w:left="-33" w:right="-3"/>
              <w:jc w:val="center"/>
              <w:rPr>
                <w:b/>
                <w:sz w:val="24"/>
                <w:szCs w:val="24"/>
                <w:lang w:val="en-GB"/>
              </w:rPr>
            </w:pPr>
            <w:r w:rsidRPr="00027896">
              <w:rPr>
                <w:b/>
                <w:sz w:val="24"/>
                <w:szCs w:val="24"/>
                <w:cs/>
                <w:lang w:val="en-GB"/>
              </w:rPr>
              <w:t>เครื่องตกแต่ง</w:t>
            </w:r>
          </w:p>
          <w:p w14:paraId="316CBC6C" w14:textId="77777777" w:rsidR="0018136D" w:rsidRPr="00027896" w:rsidRDefault="0018136D" w:rsidP="00632001">
            <w:pPr>
              <w:pBdr>
                <w:bottom w:val="single" w:sz="4" w:space="1" w:color="auto"/>
              </w:pBdr>
              <w:spacing w:line="340" w:lineRule="exact"/>
              <w:ind w:left="-33" w:right="-3"/>
              <w:jc w:val="center"/>
              <w:rPr>
                <w:rFonts w:eastAsia="Browallia New"/>
                <w:b/>
                <w:sz w:val="24"/>
                <w:szCs w:val="24"/>
                <w:lang w:val="en-GB"/>
              </w:rPr>
            </w:pPr>
            <w:r w:rsidRPr="00027896">
              <w:rPr>
                <w:b/>
                <w:sz w:val="24"/>
                <w:szCs w:val="24"/>
                <w:cs/>
                <w:lang w:val="en-GB"/>
              </w:rPr>
              <w:t>และติดตั้ง</w:t>
            </w:r>
          </w:p>
        </w:tc>
        <w:tc>
          <w:tcPr>
            <w:tcW w:w="604" w:type="pct"/>
            <w:gridSpan w:val="2"/>
            <w:vAlign w:val="bottom"/>
          </w:tcPr>
          <w:p w14:paraId="21561EFC" w14:textId="77777777" w:rsidR="0018136D" w:rsidRPr="00027896" w:rsidRDefault="0018136D" w:rsidP="00632001">
            <w:pPr>
              <w:pBdr>
                <w:bottom w:val="single" w:sz="4" w:space="1" w:color="auto"/>
              </w:pBdr>
              <w:spacing w:line="340" w:lineRule="exact"/>
              <w:ind w:left="-33" w:right="-3"/>
              <w:jc w:val="center"/>
              <w:rPr>
                <w:rFonts w:eastAsia="Browallia New"/>
                <w:b/>
                <w:sz w:val="24"/>
                <w:szCs w:val="24"/>
              </w:rPr>
            </w:pPr>
            <w:r w:rsidRPr="00027896">
              <w:rPr>
                <w:b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8136D" w:rsidRPr="00027896" w14:paraId="48736985" w14:textId="77777777" w:rsidTr="006419B2">
        <w:trPr>
          <w:tblHeader/>
        </w:trPr>
        <w:tc>
          <w:tcPr>
            <w:tcW w:w="1993" w:type="pct"/>
            <w:vAlign w:val="bottom"/>
          </w:tcPr>
          <w:p w14:paraId="1C9FA30D" w14:textId="77777777" w:rsidR="0018136D" w:rsidRPr="00027896" w:rsidRDefault="0018136D" w:rsidP="00632001">
            <w:pPr>
              <w:spacing w:line="340" w:lineRule="exact"/>
              <w:ind w:right="-72"/>
              <w:rPr>
                <w:rFonts w:eastAsia="Browalli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333EFC85" w14:textId="77777777" w:rsidR="0018136D" w:rsidRPr="00027896" w:rsidRDefault="0018136D" w:rsidP="00632001">
            <w:pPr>
              <w:spacing w:line="340" w:lineRule="exact"/>
              <w:ind w:right="-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126A4925" w14:textId="77777777" w:rsidR="0018136D" w:rsidRPr="00027896" w:rsidRDefault="0018136D" w:rsidP="00632001">
            <w:pPr>
              <w:spacing w:line="340" w:lineRule="exact"/>
              <w:ind w:right="-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1284C738" w14:textId="77777777" w:rsidR="0018136D" w:rsidRPr="00027896" w:rsidRDefault="0018136D" w:rsidP="00632001">
            <w:pPr>
              <w:spacing w:line="340" w:lineRule="exact"/>
              <w:ind w:right="-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0ADB5A5B" w14:textId="77777777" w:rsidR="0018136D" w:rsidRPr="00027896" w:rsidRDefault="0018136D" w:rsidP="00632001">
            <w:pPr>
              <w:spacing w:line="340" w:lineRule="exact"/>
              <w:ind w:right="-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4810D2CA" w14:textId="77777777" w:rsidR="0018136D" w:rsidRPr="00027896" w:rsidRDefault="0018136D" w:rsidP="00632001">
            <w:pPr>
              <w:spacing w:line="340" w:lineRule="exact"/>
              <w:ind w:right="-3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18136D" w:rsidRPr="00027896" w14:paraId="4C2D5FD1" w14:textId="77777777" w:rsidTr="006419B2">
        <w:tc>
          <w:tcPr>
            <w:tcW w:w="1993" w:type="pct"/>
            <w:vAlign w:val="bottom"/>
          </w:tcPr>
          <w:p w14:paraId="0EA400DD" w14:textId="77777777" w:rsidR="0018136D" w:rsidRPr="00027896" w:rsidRDefault="0018136D" w:rsidP="00632001">
            <w:pPr>
              <w:spacing w:line="340" w:lineRule="exact"/>
              <w:ind w:right="-72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027896">
              <w:rPr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27896">
              <w:rPr>
                <w:b/>
                <w:bCs/>
                <w:sz w:val="24"/>
                <w:szCs w:val="24"/>
                <w:lang w:val="en-GB"/>
              </w:rPr>
              <w:t>1</w:t>
            </w:r>
            <w:r w:rsidRPr="00027896">
              <w:rPr>
                <w:b/>
                <w:bCs/>
                <w:sz w:val="24"/>
                <w:szCs w:val="24"/>
                <w:cs/>
                <w:lang w:val="en-GB"/>
              </w:rPr>
              <w:t xml:space="preserve"> มกราคม </w:t>
            </w:r>
            <w:r w:rsidRPr="00027896">
              <w:rPr>
                <w:b/>
                <w:bCs/>
                <w:sz w:val="24"/>
                <w:szCs w:val="24"/>
                <w:lang w:val="en-GB"/>
              </w:rPr>
              <w:t>256</w:t>
            </w:r>
            <w:r w:rsidRPr="00027896">
              <w:rPr>
                <w:b/>
                <w:bCs/>
                <w:sz w:val="24"/>
                <w:szCs w:val="24"/>
                <w:cs/>
                <w:lang w:val="en-GB"/>
              </w:rPr>
              <w:t>7</w:t>
            </w:r>
          </w:p>
        </w:tc>
        <w:tc>
          <w:tcPr>
            <w:tcW w:w="604" w:type="pct"/>
            <w:vAlign w:val="bottom"/>
          </w:tcPr>
          <w:p w14:paraId="44C1E731" w14:textId="77777777" w:rsidR="0018136D" w:rsidRPr="00027896" w:rsidRDefault="0018136D" w:rsidP="00632001">
            <w:pPr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5DCF1286" w14:textId="77777777" w:rsidR="0018136D" w:rsidRPr="00027896" w:rsidRDefault="0018136D" w:rsidP="00632001">
            <w:pPr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6C0682B5" w14:textId="77777777" w:rsidR="0018136D" w:rsidRPr="00027896" w:rsidRDefault="0018136D" w:rsidP="00632001">
            <w:pPr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50D14666" w14:textId="77777777" w:rsidR="0018136D" w:rsidRPr="00027896" w:rsidRDefault="0018136D" w:rsidP="00632001">
            <w:pPr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1939743F" w14:textId="77777777" w:rsidR="0018136D" w:rsidRPr="00027896" w:rsidRDefault="0018136D" w:rsidP="00632001">
            <w:pPr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18136D" w:rsidRPr="00027896" w14:paraId="0E3AB6D3" w14:textId="77777777" w:rsidTr="006419B2">
        <w:tc>
          <w:tcPr>
            <w:tcW w:w="1993" w:type="pct"/>
            <w:vAlign w:val="bottom"/>
          </w:tcPr>
          <w:p w14:paraId="03C1A0FB" w14:textId="77777777" w:rsidR="0018136D" w:rsidRPr="00027896" w:rsidRDefault="0018136D" w:rsidP="0018136D">
            <w:pPr>
              <w:spacing w:line="340" w:lineRule="exact"/>
              <w:ind w:right="-72"/>
              <w:rPr>
                <w:rFonts w:eastAsia="Browallia New"/>
                <w:sz w:val="24"/>
                <w:szCs w:val="24"/>
                <w:lang w:val="en-GB"/>
              </w:rPr>
            </w:pPr>
            <w:r w:rsidRPr="00027896">
              <w:rPr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604" w:type="pct"/>
          </w:tcPr>
          <w:p w14:paraId="36497EAC" w14:textId="5470DEA6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027896">
              <w:rPr>
                <w:sz w:val="24"/>
                <w:szCs w:val="24"/>
                <w:lang w:val="en-GB"/>
              </w:rPr>
              <w:t>3,360,000</w:t>
            </w:r>
          </w:p>
        </w:tc>
        <w:tc>
          <w:tcPr>
            <w:tcW w:w="623" w:type="pct"/>
          </w:tcPr>
          <w:p w14:paraId="3C8D5CE2" w14:textId="091A5A27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sz w:val="24"/>
                <w:szCs w:val="24"/>
                <w:lang w:val="en-GB"/>
              </w:rPr>
            </w:pPr>
            <w:r w:rsidRPr="00027896">
              <w:rPr>
                <w:sz w:val="24"/>
                <w:szCs w:val="24"/>
                <w:lang w:val="en-GB"/>
              </w:rPr>
              <w:t>29,535,586</w:t>
            </w:r>
          </w:p>
        </w:tc>
        <w:tc>
          <w:tcPr>
            <w:tcW w:w="587" w:type="pct"/>
          </w:tcPr>
          <w:p w14:paraId="1631201F" w14:textId="53014775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027896">
              <w:rPr>
                <w:sz w:val="24"/>
                <w:szCs w:val="24"/>
                <w:lang w:val="en-GB"/>
              </w:rPr>
              <w:t>11,158,903</w:t>
            </w:r>
          </w:p>
        </w:tc>
        <w:tc>
          <w:tcPr>
            <w:tcW w:w="589" w:type="pct"/>
          </w:tcPr>
          <w:p w14:paraId="75AA0CD1" w14:textId="731F43AB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027896">
              <w:rPr>
                <w:sz w:val="24"/>
                <w:szCs w:val="24"/>
                <w:lang w:val="en-GB"/>
              </w:rPr>
              <w:t>5,692,610</w:t>
            </w:r>
          </w:p>
        </w:tc>
        <w:tc>
          <w:tcPr>
            <w:tcW w:w="604" w:type="pct"/>
            <w:gridSpan w:val="2"/>
          </w:tcPr>
          <w:p w14:paraId="40837560" w14:textId="28686263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027896">
              <w:rPr>
                <w:sz w:val="24"/>
                <w:szCs w:val="24"/>
                <w:lang w:val="en-GB"/>
              </w:rPr>
              <w:t>49,747,099</w:t>
            </w:r>
          </w:p>
        </w:tc>
      </w:tr>
      <w:tr w:rsidR="0018136D" w:rsidRPr="00027896" w14:paraId="2535971A" w14:textId="77777777" w:rsidTr="006419B2">
        <w:tc>
          <w:tcPr>
            <w:tcW w:w="1993" w:type="pct"/>
            <w:vAlign w:val="bottom"/>
          </w:tcPr>
          <w:p w14:paraId="7D84730C" w14:textId="77777777" w:rsidR="0018136D" w:rsidRPr="00027896" w:rsidRDefault="0018136D" w:rsidP="0018136D">
            <w:pPr>
              <w:spacing w:line="340" w:lineRule="exact"/>
              <w:ind w:right="-72"/>
              <w:rPr>
                <w:sz w:val="24"/>
                <w:szCs w:val="24"/>
                <w:cs/>
                <w:lang w:val="en-GB"/>
              </w:rPr>
            </w:pPr>
            <w:r w:rsidRPr="00027896">
              <w:rPr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27896">
              <w:rPr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604" w:type="pct"/>
          </w:tcPr>
          <w:p w14:paraId="5D3E8E9D" w14:textId="47933ABE" w:rsidR="0018136D" w:rsidRPr="00027896" w:rsidRDefault="0018136D" w:rsidP="002B0FAA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027896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623" w:type="pct"/>
          </w:tcPr>
          <w:p w14:paraId="43F21598" w14:textId="76416F80" w:rsidR="0018136D" w:rsidRPr="00027896" w:rsidRDefault="0018136D" w:rsidP="002B0FAA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sz w:val="24"/>
                <w:szCs w:val="24"/>
                <w:lang w:val="en-GB"/>
              </w:rPr>
            </w:pPr>
            <w:r w:rsidRPr="00027896">
              <w:rPr>
                <w:sz w:val="24"/>
                <w:szCs w:val="24"/>
                <w:lang w:val="en-GB"/>
              </w:rPr>
              <w:t>(3,601,870)</w:t>
            </w:r>
          </w:p>
        </w:tc>
        <w:tc>
          <w:tcPr>
            <w:tcW w:w="587" w:type="pct"/>
          </w:tcPr>
          <w:p w14:paraId="39334C06" w14:textId="475F7198" w:rsidR="0018136D" w:rsidRPr="00027896" w:rsidRDefault="0018136D" w:rsidP="002B0FAA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027896">
              <w:rPr>
                <w:sz w:val="24"/>
                <w:szCs w:val="24"/>
                <w:lang w:val="en-GB"/>
              </w:rPr>
              <w:t>(5,810,102)</w:t>
            </w:r>
          </w:p>
        </w:tc>
        <w:tc>
          <w:tcPr>
            <w:tcW w:w="589" w:type="pct"/>
          </w:tcPr>
          <w:p w14:paraId="7FF859EB" w14:textId="3395A3DE" w:rsidR="0018136D" w:rsidRPr="00027896" w:rsidRDefault="0018136D" w:rsidP="002B0FAA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027896">
              <w:rPr>
                <w:sz w:val="24"/>
                <w:szCs w:val="24"/>
                <w:lang w:val="en-GB"/>
              </w:rPr>
              <w:t>(789,035)</w:t>
            </w:r>
          </w:p>
        </w:tc>
        <w:tc>
          <w:tcPr>
            <w:tcW w:w="604" w:type="pct"/>
            <w:gridSpan w:val="2"/>
          </w:tcPr>
          <w:p w14:paraId="15B6E9D7" w14:textId="6AA40885" w:rsidR="0018136D" w:rsidRPr="00027896" w:rsidRDefault="0018136D" w:rsidP="002B0FAA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027896">
              <w:rPr>
                <w:sz w:val="24"/>
                <w:szCs w:val="24"/>
                <w:lang w:val="en-GB"/>
              </w:rPr>
              <w:t>(10,201,007)</w:t>
            </w:r>
          </w:p>
        </w:tc>
      </w:tr>
      <w:tr w:rsidR="0018136D" w:rsidRPr="00027896" w14:paraId="682A76DC" w14:textId="77777777" w:rsidTr="006419B2">
        <w:tc>
          <w:tcPr>
            <w:tcW w:w="1993" w:type="pct"/>
            <w:vAlign w:val="bottom"/>
          </w:tcPr>
          <w:p w14:paraId="277D82A2" w14:textId="77777777" w:rsidR="0018136D" w:rsidRPr="00027896" w:rsidRDefault="0018136D" w:rsidP="0018136D">
            <w:pPr>
              <w:spacing w:line="340" w:lineRule="exact"/>
              <w:ind w:right="-72"/>
              <w:rPr>
                <w:rFonts w:eastAsia="Browallia New"/>
                <w:sz w:val="24"/>
                <w:szCs w:val="24"/>
                <w:lang w:val="en-GB"/>
              </w:rPr>
            </w:pPr>
            <w:r w:rsidRPr="00027896">
              <w:rPr>
                <w:sz w:val="24"/>
                <w:szCs w:val="24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604" w:type="pct"/>
          </w:tcPr>
          <w:p w14:paraId="150958B5" w14:textId="31E7BE51" w:rsidR="0018136D" w:rsidRPr="00027896" w:rsidRDefault="0018136D" w:rsidP="002B0FAA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027896">
              <w:rPr>
                <w:sz w:val="24"/>
                <w:szCs w:val="24"/>
                <w:lang w:val="en-GB"/>
              </w:rPr>
              <w:t>3,360,000</w:t>
            </w:r>
          </w:p>
        </w:tc>
        <w:tc>
          <w:tcPr>
            <w:tcW w:w="623" w:type="pct"/>
          </w:tcPr>
          <w:p w14:paraId="229CDD67" w14:textId="227D07C3" w:rsidR="0018136D" w:rsidRPr="00027896" w:rsidRDefault="0018136D" w:rsidP="002B0FAA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sz w:val="24"/>
                <w:szCs w:val="24"/>
                <w:lang w:val="en-GB"/>
              </w:rPr>
            </w:pPr>
            <w:r w:rsidRPr="00027896">
              <w:rPr>
                <w:sz w:val="24"/>
                <w:szCs w:val="24"/>
                <w:lang w:val="en-GB"/>
              </w:rPr>
              <w:t>25,933,716</w:t>
            </w:r>
          </w:p>
        </w:tc>
        <w:tc>
          <w:tcPr>
            <w:tcW w:w="587" w:type="pct"/>
          </w:tcPr>
          <w:p w14:paraId="76E678BE" w14:textId="319F919E" w:rsidR="0018136D" w:rsidRPr="00027896" w:rsidRDefault="0018136D" w:rsidP="002B0FAA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027896">
              <w:rPr>
                <w:sz w:val="24"/>
                <w:szCs w:val="24"/>
                <w:lang w:val="en-GB"/>
              </w:rPr>
              <w:t>5,348,801</w:t>
            </w:r>
          </w:p>
        </w:tc>
        <w:tc>
          <w:tcPr>
            <w:tcW w:w="589" w:type="pct"/>
          </w:tcPr>
          <w:p w14:paraId="02B2FBB0" w14:textId="51A222B4" w:rsidR="0018136D" w:rsidRPr="00027896" w:rsidRDefault="0018136D" w:rsidP="002B0FAA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027896">
              <w:rPr>
                <w:sz w:val="24"/>
                <w:szCs w:val="24"/>
                <w:lang w:val="en-GB"/>
              </w:rPr>
              <w:t>4,903,575</w:t>
            </w:r>
          </w:p>
        </w:tc>
        <w:tc>
          <w:tcPr>
            <w:tcW w:w="604" w:type="pct"/>
            <w:gridSpan w:val="2"/>
          </w:tcPr>
          <w:p w14:paraId="76DF1B62" w14:textId="0CE6CF5B" w:rsidR="0018136D" w:rsidRPr="00027896" w:rsidRDefault="0018136D" w:rsidP="002B0FAA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027896">
              <w:rPr>
                <w:sz w:val="24"/>
                <w:szCs w:val="24"/>
                <w:lang w:val="en-GB"/>
              </w:rPr>
              <w:t>39,546,092</w:t>
            </w:r>
          </w:p>
        </w:tc>
      </w:tr>
      <w:tr w:rsidR="0018136D" w:rsidRPr="00027896" w14:paraId="39430D93" w14:textId="77777777" w:rsidTr="006419B2">
        <w:tc>
          <w:tcPr>
            <w:tcW w:w="1993" w:type="pct"/>
            <w:vAlign w:val="bottom"/>
          </w:tcPr>
          <w:p w14:paraId="401EC44B" w14:textId="77777777" w:rsidR="0018136D" w:rsidRPr="00027896" w:rsidRDefault="0018136D" w:rsidP="0018136D">
            <w:pPr>
              <w:spacing w:line="340" w:lineRule="exact"/>
              <w:ind w:right="-72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775D3A13" w14:textId="77777777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4E89DA05" w14:textId="77777777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197DDA0B" w14:textId="77777777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0C22A4E0" w14:textId="77777777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0E99B1B4" w14:textId="77777777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18136D" w:rsidRPr="00027896" w14:paraId="3FD9F182" w14:textId="77777777" w:rsidTr="006419B2">
        <w:tc>
          <w:tcPr>
            <w:tcW w:w="1993" w:type="pct"/>
            <w:vAlign w:val="bottom"/>
          </w:tcPr>
          <w:p w14:paraId="5C6C894E" w14:textId="77777777" w:rsidR="0018136D" w:rsidRPr="00027896" w:rsidRDefault="0018136D" w:rsidP="0018136D">
            <w:pPr>
              <w:spacing w:line="340" w:lineRule="exact"/>
              <w:ind w:right="-109"/>
              <w:rPr>
                <w:b/>
                <w:bCs/>
                <w:sz w:val="24"/>
                <w:szCs w:val="24"/>
                <w:lang w:val="en-GB"/>
              </w:rPr>
            </w:pPr>
            <w:r w:rsidRPr="00027896">
              <w:rPr>
                <w:b/>
                <w:bCs/>
                <w:sz w:val="24"/>
                <w:szCs w:val="24"/>
                <w:cs/>
                <w:lang w:val="en-GB"/>
              </w:rPr>
              <w:t>สำหรับปีสิ้นสุด</w:t>
            </w:r>
          </w:p>
          <w:p w14:paraId="4ADC6B6C" w14:textId="77777777" w:rsidR="0018136D" w:rsidRPr="00027896" w:rsidRDefault="0018136D" w:rsidP="0018136D">
            <w:pPr>
              <w:spacing w:line="340" w:lineRule="exact"/>
              <w:ind w:right="-109"/>
              <w:rPr>
                <w:rFonts w:eastAsia="Browallia New"/>
                <w:b/>
                <w:bCs/>
                <w:sz w:val="24"/>
                <w:szCs w:val="24"/>
              </w:rPr>
            </w:pPr>
            <w:r w:rsidRPr="00027896">
              <w:rPr>
                <w:b/>
                <w:bCs/>
                <w:sz w:val="24"/>
                <w:szCs w:val="24"/>
                <w:cs/>
                <w:lang w:val="en-GB"/>
              </w:rPr>
              <w:t xml:space="preserve">   วันที่ </w:t>
            </w:r>
            <w:r w:rsidRPr="00027896">
              <w:rPr>
                <w:b/>
                <w:bCs/>
                <w:sz w:val="24"/>
                <w:szCs w:val="24"/>
                <w:lang w:val="en-GB"/>
              </w:rPr>
              <w:t>31</w:t>
            </w:r>
            <w:r w:rsidRPr="00027896">
              <w:rPr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027896">
              <w:rPr>
                <w:b/>
                <w:bCs/>
                <w:sz w:val="24"/>
                <w:szCs w:val="24"/>
                <w:lang w:val="en-GB"/>
              </w:rPr>
              <w:t>256</w:t>
            </w:r>
            <w:r w:rsidRPr="00027896">
              <w:rPr>
                <w:b/>
                <w:bCs/>
                <w:sz w:val="24"/>
                <w:szCs w:val="24"/>
                <w:cs/>
                <w:lang w:val="en-GB"/>
              </w:rPr>
              <w:t>7</w:t>
            </w:r>
          </w:p>
        </w:tc>
        <w:tc>
          <w:tcPr>
            <w:tcW w:w="604" w:type="pct"/>
            <w:vAlign w:val="bottom"/>
          </w:tcPr>
          <w:p w14:paraId="0511F244" w14:textId="77777777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1C87E0FD" w14:textId="77777777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cs/>
              </w:rPr>
            </w:pPr>
          </w:p>
        </w:tc>
        <w:tc>
          <w:tcPr>
            <w:tcW w:w="587" w:type="pct"/>
            <w:vAlign w:val="bottom"/>
          </w:tcPr>
          <w:p w14:paraId="23CF0BED" w14:textId="77777777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5909378C" w14:textId="77777777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5007371B" w14:textId="77777777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18136D" w:rsidRPr="00027896" w14:paraId="3341207B" w14:textId="77777777" w:rsidTr="006419B2">
        <w:tc>
          <w:tcPr>
            <w:tcW w:w="1993" w:type="pct"/>
            <w:vAlign w:val="bottom"/>
          </w:tcPr>
          <w:p w14:paraId="2712D4E1" w14:textId="77777777" w:rsidR="0018136D" w:rsidRPr="00027896" w:rsidRDefault="0018136D" w:rsidP="0018136D">
            <w:pPr>
              <w:spacing w:line="340" w:lineRule="exact"/>
              <w:ind w:right="-72"/>
              <w:rPr>
                <w:sz w:val="24"/>
                <w:szCs w:val="24"/>
                <w:cs/>
                <w:lang w:val="en-GB"/>
              </w:rPr>
            </w:pPr>
            <w:r w:rsidRPr="00027896">
              <w:rPr>
                <w:sz w:val="24"/>
                <w:szCs w:val="24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604" w:type="pct"/>
          </w:tcPr>
          <w:p w14:paraId="187D8E9D" w14:textId="0DAD9959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sz w:val="24"/>
                <w:szCs w:val="24"/>
                <w:lang w:val="en-GB"/>
              </w:rPr>
            </w:pPr>
            <w:r w:rsidRPr="00027896">
              <w:rPr>
                <w:sz w:val="24"/>
                <w:szCs w:val="24"/>
                <w:lang w:val="en-GB"/>
              </w:rPr>
              <w:t>3,360,000</w:t>
            </w:r>
          </w:p>
        </w:tc>
        <w:tc>
          <w:tcPr>
            <w:tcW w:w="623" w:type="pct"/>
          </w:tcPr>
          <w:p w14:paraId="23D4CC78" w14:textId="57E0A327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sz w:val="24"/>
                <w:szCs w:val="24"/>
                <w:lang w:val="en-GB"/>
              </w:rPr>
            </w:pPr>
            <w:r w:rsidRPr="00027896">
              <w:rPr>
                <w:sz w:val="24"/>
                <w:szCs w:val="24"/>
                <w:lang w:val="en-GB"/>
              </w:rPr>
              <w:t>25,933,716</w:t>
            </w:r>
          </w:p>
        </w:tc>
        <w:tc>
          <w:tcPr>
            <w:tcW w:w="587" w:type="pct"/>
          </w:tcPr>
          <w:p w14:paraId="35B4CA3F" w14:textId="5FDFF55E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sz w:val="24"/>
                <w:szCs w:val="24"/>
                <w:lang w:val="en-GB"/>
              </w:rPr>
            </w:pPr>
            <w:r w:rsidRPr="00027896">
              <w:rPr>
                <w:rFonts w:eastAsia="Browallia New"/>
                <w:sz w:val="24"/>
                <w:szCs w:val="24"/>
                <w:lang w:val="en-GB"/>
              </w:rPr>
              <w:t>5,348,801</w:t>
            </w:r>
          </w:p>
        </w:tc>
        <w:tc>
          <w:tcPr>
            <w:tcW w:w="589" w:type="pct"/>
          </w:tcPr>
          <w:p w14:paraId="73BFA4A1" w14:textId="2DD50E10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sz w:val="24"/>
                <w:szCs w:val="24"/>
                <w:lang w:val="en-GB"/>
              </w:rPr>
            </w:pPr>
            <w:r w:rsidRPr="00027896">
              <w:rPr>
                <w:rFonts w:eastAsia="Browallia New"/>
                <w:sz w:val="24"/>
                <w:szCs w:val="24"/>
                <w:lang w:val="en-GB"/>
              </w:rPr>
              <w:t>4,903,575</w:t>
            </w:r>
          </w:p>
        </w:tc>
        <w:tc>
          <w:tcPr>
            <w:tcW w:w="604" w:type="pct"/>
            <w:gridSpan w:val="2"/>
          </w:tcPr>
          <w:p w14:paraId="08FED514" w14:textId="686C0A18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sz w:val="24"/>
                <w:szCs w:val="24"/>
                <w:lang w:val="en-GB"/>
              </w:rPr>
            </w:pPr>
            <w:r w:rsidRPr="00027896">
              <w:rPr>
                <w:rFonts w:eastAsia="Browallia New"/>
                <w:sz w:val="24"/>
                <w:szCs w:val="24"/>
                <w:lang w:val="en-GB"/>
              </w:rPr>
              <w:t>39,546,092</w:t>
            </w:r>
          </w:p>
        </w:tc>
      </w:tr>
      <w:tr w:rsidR="0018136D" w:rsidRPr="00027896" w14:paraId="68B16C17" w14:textId="77777777" w:rsidTr="006419B2">
        <w:tc>
          <w:tcPr>
            <w:tcW w:w="1993" w:type="pct"/>
            <w:vAlign w:val="bottom"/>
          </w:tcPr>
          <w:p w14:paraId="4752F894" w14:textId="17B3E6C2" w:rsidR="0018136D" w:rsidRPr="00027896" w:rsidRDefault="0018136D" w:rsidP="0018136D">
            <w:pPr>
              <w:spacing w:line="340" w:lineRule="exact"/>
              <w:ind w:right="-72"/>
              <w:rPr>
                <w:sz w:val="24"/>
                <w:szCs w:val="24"/>
                <w:cs/>
                <w:lang w:val="en-GB"/>
              </w:rPr>
            </w:pPr>
            <w:r w:rsidRPr="00027896">
              <w:rPr>
                <w:sz w:val="24"/>
                <w:szCs w:val="24"/>
                <w:cs/>
                <w:lang w:val="en-GB"/>
              </w:rPr>
              <w:t xml:space="preserve">การซื้อเพิ่มขึ้น </w:t>
            </w:r>
          </w:p>
        </w:tc>
        <w:tc>
          <w:tcPr>
            <w:tcW w:w="604" w:type="pct"/>
          </w:tcPr>
          <w:p w14:paraId="55172107" w14:textId="13CC2738" w:rsidR="0018136D" w:rsidRPr="00027896" w:rsidRDefault="0018136D" w:rsidP="008E7E7F">
            <w:pPr>
              <w:tabs>
                <w:tab w:val="decimal" w:pos="664"/>
              </w:tabs>
              <w:spacing w:line="340" w:lineRule="exact"/>
              <w:ind w:left="-60" w:right="-23"/>
              <w:jc w:val="both"/>
              <w:rPr>
                <w:rFonts w:eastAsia="Browallia New"/>
                <w:sz w:val="24"/>
                <w:szCs w:val="24"/>
              </w:rPr>
            </w:pPr>
            <w:r w:rsidRPr="00027896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23" w:type="pct"/>
          </w:tcPr>
          <w:p w14:paraId="735AEC85" w14:textId="1A09436C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027896">
              <w:rPr>
                <w:rFonts w:eastAsia="Browallia New"/>
                <w:sz w:val="24"/>
                <w:szCs w:val="24"/>
                <w:lang w:val="en-GB"/>
              </w:rPr>
              <w:t>16,412</w:t>
            </w:r>
          </w:p>
        </w:tc>
        <w:tc>
          <w:tcPr>
            <w:tcW w:w="587" w:type="pct"/>
          </w:tcPr>
          <w:p w14:paraId="0230A880" w14:textId="706C42EC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027896">
              <w:rPr>
                <w:rFonts w:eastAsia="Browallia New"/>
                <w:sz w:val="24"/>
                <w:szCs w:val="24"/>
                <w:lang w:val="en-GB"/>
              </w:rPr>
              <w:t>869,458</w:t>
            </w:r>
          </w:p>
        </w:tc>
        <w:tc>
          <w:tcPr>
            <w:tcW w:w="589" w:type="pct"/>
          </w:tcPr>
          <w:p w14:paraId="1FBCE57B" w14:textId="04505CE3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027896">
              <w:rPr>
                <w:rFonts w:eastAsia="Browallia New"/>
                <w:sz w:val="24"/>
                <w:szCs w:val="24"/>
                <w:lang w:val="en-GB"/>
              </w:rPr>
              <w:t>181,606</w:t>
            </w:r>
          </w:p>
        </w:tc>
        <w:tc>
          <w:tcPr>
            <w:tcW w:w="604" w:type="pct"/>
            <w:gridSpan w:val="2"/>
          </w:tcPr>
          <w:p w14:paraId="5A46C99D" w14:textId="440FF4F7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027896">
              <w:rPr>
                <w:rFonts w:eastAsia="Browallia New"/>
                <w:sz w:val="24"/>
                <w:szCs w:val="24"/>
                <w:lang w:val="en-GB"/>
              </w:rPr>
              <w:t>1,067,476</w:t>
            </w:r>
          </w:p>
        </w:tc>
      </w:tr>
      <w:tr w:rsidR="0018136D" w:rsidRPr="00027896" w14:paraId="5EA18CC2" w14:textId="77777777" w:rsidTr="006419B2">
        <w:tc>
          <w:tcPr>
            <w:tcW w:w="1993" w:type="pct"/>
            <w:vAlign w:val="bottom"/>
          </w:tcPr>
          <w:p w14:paraId="798CA94F" w14:textId="32987599" w:rsidR="0018136D" w:rsidRPr="00027896" w:rsidRDefault="0018136D" w:rsidP="0018136D">
            <w:pPr>
              <w:spacing w:line="340" w:lineRule="exact"/>
              <w:ind w:right="-72"/>
              <w:rPr>
                <w:rFonts w:eastAsia="Browallia New"/>
                <w:sz w:val="24"/>
                <w:szCs w:val="24"/>
                <w:u w:val="single"/>
              </w:rPr>
            </w:pPr>
            <w:r w:rsidRPr="00027896">
              <w:rPr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604" w:type="pct"/>
          </w:tcPr>
          <w:p w14:paraId="24483EAD" w14:textId="33358A90" w:rsidR="0018136D" w:rsidRPr="00027896" w:rsidRDefault="0018136D" w:rsidP="002B0FAA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both"/>
              <w:rPr>
                <w:rFonts w:eastAsia="Browallia New"/>
                <w:sz w:val="24"/>
                <w:szCs w:val="24"/>
              </w:rPr>
            </w:pPr>
            <w:r w:rsidRPr="00027896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623" w:type="pct"/>
          </w:tcPr>
          <w:p w14:paraId="029939CF" w14:textId="28118032" w:rsidR="0018136D" w:rsidRPr="00027896" w:rsidRDefault="0018136D" w:rsidP="002B0FAA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027896">
              <w:rPr>
                <w:sz w:val="24"/>
                <w:szCs w:val="24"/>
                <w:lang w:val="en-GB"/>
              </w:rPr>
              <w:t>(1,445,576)</w:t>
            </w:r>
          </w:p>
        </w:tc>
        <w:tc>
          <w:tcPr>
            <w:tcW w:w="587" w:type="pct"/>
          </w:tcPr>
          <w:p w14:paraId="4B4B6E33" w14:textId="426FB563" w:rsidR="0018136D" w:rsidRPr="00027896" w:rsidRDefault="0018136D" w:rsidP="002B0FAA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027896">
              <w:rPr>
                <w:sz w:val="24"/>
                <w:szCs w:val="24"/>
                <w:lang w:val="en-GB"/>
              </w:rPr>
              <w:t>(2,169,431)</w:t>
            </w:r>
          </w:p>
        </w:tc>
        <w:tc>
          <w:tcPr>
            <w:tcW w:w="589" w:type="pct"/>
          </w:tcPr>
          <w:p w14:paraId="27CF769E" w14:textId="528E6BC8" w:rsidR="0018136D" w:rsidRPr="00027896" w:rsidRDefault="0018136D" w:rsidP="002B0FAA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027896">
              <w:rPr>
                <w:sz w:val="24"/>
                <w:szCs w:val="24"/>
                <w:lang w:val="en-GB"/>
              </w:rPr>
              <w:t>(1,150,985)</w:t>
            </w:r>
          </w:p>
        </w:tc>
        <w:tc>
          <w:tcPr>
            <w:tcW w:w="604" w:type="pct"/>
            <w:gridSpan w:val="2"/>
          </w:tcPr>
          <w:p w14:paraId="230053F4" w14:textId="24377DF2" w:rsidR="0018136D" w:rsidRPr="00027896" w:rsidRDefault="0018136D" w:rsidP="002B0FAA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027896">
              <w:rPr>
                <w:sz w:val="24"/>
                <w:szCs w:val="24"/>
                <w:lang w:val="en-GB"/>
              </w:rPr>
              <w:t>(4,765,992)</w:t>
            </w:r>
          </w:p>
        </w:tc>
      </w:tr>
      <w:tr w:rsidR="0018136D" w:rsidRPr="00027896" w14:paraId="33FE943E" w14:textId="77777777" w:rsidTr="006419B2">
        <w:tc>
          <w:tcPr>
            <w:tcW w:w="1993" w:type="pct"/>
            <w:vAlign w:val="bottom"/>
          </w:tcPr>
          <w:p w14:paraId="76A1D580" w14:textId="77777777" w:rsidR="0018136D" w:rsidRPr="009D0BE4" w:rsidRDefault="0018136D" w:rsidP="0018136D">
            <w:pPr>
              <w:spacing w:line="340" w:lineRule="exact"/>
              <w:ind w:right="-72"/>
              <w:rPr>
                <w:rFonts w:eastAsia="Browallia New"/>
                <w:b/>
                <w:bCs/>
                <w:sz w:val="24"/>
                <w:szCs w:val="24"/>
                <w:lang w:val="en-GB"/>
              </w:rPr>
            </w:pPr>
            <w:r w:rsidRPr="009D0BE4">
              <w:rPr>
                <w:b/>
                <w:bCs/>
                <w:sz w:val="24"/>
                <w:szCs w:val="24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604" w:type="pct"/>
          </w:tcPr>
          <w:p w14:paraId="39888656" w14:textId="7FE76209" w:rsidR="0018136D" w:rsidRPr="00027896" w:rsidRDefault="0018136D" w:rsidP="002B0FAA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027896">
              <w:rPr>
                <w:sz w:val="24"/>
                <w:szCs w:val="24"/>
                <w:lang w:val="en-GB"/>
              </w:rPr>
              <w:t>3,360,000</w:t>
            </w:r>
          </w:p>
        </w:tc>
        <w:tc>
          <w:tcPr>
            <w:tcW w:w="623" w:type="pct"/>
          </w:tcPr>
          <w:p w14:paraId="45966E61" w14:textId="6AA8EB27" w:rsidR="0018136D" w:rsidRPr="00027896" w:rsidRDefault="0018136D" w:rsidP="002B0FAA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027896">
              <w:rPr>
                <w:rFonts w:eastAsia="Browallia New"/>
                <w:sz w:val="24"/>
                <w:szCs w:val="24"/>
                <w:lang w:val="en-GB"/>
              </w:rPr>
              <w:t>24,504,552</w:t>
            </w:r>
          </w:p>
        </w:tc>
        <w:tc>
          <w:tcPr>
            <w:tcW w:w="587" w:type="pct"/>
          </w:tcPr>
          <w:p w14:paraId="3715509C" w14:textId="6D5228FB" w:rsidR="0018136D" w:rsidRPr="00027896" w:rsidRDefault="0018136D" w:rsidP="002B0FAA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027896">
              <w:rPr>
                <w:rFonts w:eastAsia="Browallia New"/>
                <w:sz w:val="24"/>
                <w:szCs w:val="24"/>
                <w:lang w:val="en-GB"/>
              </w:rPr>
              <w:t>4,048,828</w:t>
            </w:r>
          </w:p>
        </w:tc>
        <w:tc>
          <w:tcPr>
            <w:tcW w:w="589" w:type="pct"/>
          </w:tcPr>
          <w:p w14:paraId="47C2548D" w14:textId="03FB2205" w:rsidR="0018136D" w:rsidRPr="00027896" w:rsidRDefault="0018136D" w:rsidP="002B0FAA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027896">
              <w:rPr>
                <w:rFonts w:eastAsia="Browallia New"/>
                <w:sz w:val="24"/>
                <w:szCs w:val="24"/>
                <w:lang w:val="en-GB"/>
              </w:rPr>
              <w:t>3,934,196</w:t>
            </w:r>
          </w:p>
        </w:tc>
        <w:tc>
          <w:tcPr>
            <w:tcW w:w="604" w:type="pct"/>
            <w:gridSpan w:val="2"/>
          </w:tcPr>
          <w:p w14:paraId="4F1A0354" w14:textId="52212144" w:rsidR="0018136D" w:rsidRPr="00027896" w:rsidRDefault="0018136D" w:rsidP="002B0FAA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027896">
              <w:rPr>
                <w:rFonts w:eastAsia="Browallia New"/>
                <w:sz w:val="24"/>
                <w:szCs w:val="24"/>
                <w:lang w:val="en-GB"/>
              </w:rPr>
              <w:t>35,847,576</w:t>
            </w:r>
          </w:p>
        </w:tc>
      </w:tr>
      <w:tr w:rsidR="0018136D" w:rsidRPr="00027896" w14:paraId="619AD5E1" w14:textId="77777777" w:rsidTr="006419B2">
        <w:tc>
          <w:tcPr>
            <w:tcW w:w="1993" w:type="pct"/>
            <w:vAlign w:val="bottom"/>
          </w:tcPr>
          <w:p w14:paraId="4889E97C" w14:textId="77777777" w:rsidR="0018136D" w:rsidRPr="00027896" w:rsidRDefault="0018136D" w:rsidP="0018136D">
            <w:pPr>
              <w:spacing w:line="340" w:lineRule="exact"/>
              <w:ind w:right="-72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6DCF2784" w14:textId="77777777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3F2BDB41" w14:textId="77777777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10872076" w14:textId="77777777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2AF50C29" w14:textId="77777777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556011E1" w14:textId="77777777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18136D" w:rsidRPr="00027896" w14:paraId="7B5D4271" w14:textId="77777777" w:rsidTr="006419B2">
        <w:tc>
          <w:tcPr>
            <w:tcW w:w="1993" w:type="pct"/>
            <w:vAlign w:val="bottom"/>
          </w:tcPr>
          <w:p w14:paraId="5B431273" w14:textId="77777777" w:rsidR="0018136D" w:rsidRPr="00027896" w:rsidRDefault="0018136D" w:rsidP="0018136D">
            <w:pPr>
              <w:spacing w:line="340" w:lineRule="exact"/>
              <w:ind w:right="-72"/>
              <w:rPr>
                <w:rFonts w:eastAsia="Browallia New"/>
                <w:b/>
                <w:bCs/>
                <w:sz w:val="24"/>
                <w:szCs w:val="24"/>
              </w:rPr>
            </w:pPr>
            <w:r w:rsidRPr="00027896">
              <w:rPr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27896">
              <w:rPr>
                <w:b/>
                <w:bCs/>
                <w:sz w:val="24"/>
                <w:szCs w:val="24"/>
                <w:lang w:val="en-GB"/>
              </w:rPr>
              <w:t>31</w:t>
            </w:r>
            <w:r w:rsidRPr="00027896">
              <w:rPr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027896">
              <w:rPr>
                <w:b/>
                <w:bCs/>
                <w:sz w:val="24"/>
                <w:szCs w:val="24"/>
                <w:lang w:val="en-GB"/>
              </w:rPr>
              <w:t>256</w:t>
            </w:r>
            <w:r w:rsidRPr="00027896">
              <w:rPr>
                <w:b/>
                <w:bCs/>
                <w:sz w:val="24"/>
                <w:szCs w:val="24"/>
                <w:cs/>
                <w:lang w:val="en-GB"/>
              </w:rPr>
              <w:t>7</w:t>
            </w:r>
          </w:p>
        </w:tc>
        <w:tc>
          <w:tcPr>
            <w:tcW w:w="604" w:type="pct"/>
            <w:vAlign w:val="bottom"/>
          </w:tcPr>
          <w:p w14:paraId="3727A46A" w14:textId="77777777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06DB39CC" w14:textId="77777777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2344FEEF" w14:textId="77777777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28F4D6AA" w14:textId="77777777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5AA8088F" w14:textId="77777777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18136D" w:rsidRPr="00027896" w14:paraId="4A0BE95A" w14:textId="77777777" w:rsidTr="006419B2">
        <w:tc>
          <w:tcPr>
            <w:tcW w:w="1993" w:type="pct"/>
            <w:vAlign w:val="bottom"/>
          </w:tcPr>
          <w:p w14:paraId="43CAE9DA" w14:textId="77777777" w:rsidR="0018136D" w:rsidRPr="00027896" w:rsidRDefault="0018136D" w:rsidP="0018136D">
            <w:pPr>
              <w:spacing w:line="340" w:lineRule="exact"/>
              <w:ind w:right="-72"/>
              <w:rPr>
                <w:rFonts w:eastAsia="Browallia New"/>
                <w:sz w:val="24"/>
                <w:szCs w:val="24"/>
                <w:lang w:val="en-GB"/>
              </w:rPr>
            </w:pPr>
            <w:r w:rsidRPr="00027896">
              <w:rPr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604" w:type="pct"/>
          </w:tcPr>
          <w:p w14:paraId="5A7A3353" w14:textId="5C060930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027896">
              <w:rPr>
                <w:rFonts w:eastAsia="Browallia New"/>
                <w:sz w:val="24"/>
                <w:szCs w:val="24"/>
                <w:lang w:val="en-GB"/>
              </w:rPr>
              <w:t>3,360,000</w:t>
            </w:r>
          </w:p>
        </w:tc>
        <w:tc>
          <w:tcPr>
            <w:tcW w:w="623" w:type="pct"/>
          </w:tcPr>
          <w:p w14:paraId="1D0FDCE8" w14:textId="6E9B6E52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027896">
              <w:rPr>
                <w:rFonts w:eastAsia="Browallia New"/>
                <w:sz w:val="24"/>
                <w:szCs w:val="24"/>
                <w:lang w:val="en-GB"/>
              </w:rPr>
              <w:t>29,551,998</w:t>
            </w:r>
          </w:p>
        </w:tc>
        <w:tc>
          <w:tcPr>
            <w:tcW w:w="587" w:type="pct"/>
          </w:tcPr>
          <w:p w14:paraId="049A7D63" w14:textId="058C5AA6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027896">
              <w:rPr>
                <w:rFonts w:eastAsia="Browallia New"/>
                <w:sz w:val="24"/>
                <w:szCs w:val="24"/>
                <w:lang w:val="en-GB"/>
              </w:rPr>
              <w:t>12,</w:t>
            </w:r>
            <w:r w:rsidR="006C4B85">
              <w:rPr>
                <w:rFonts w:eastAsia="Browallia New"/>
                <w:sz w:val="24"/>
                <w:szCs w:val="24"/>
                <w:lang w:val="en-GB"/>
              </w:rPr>
              <w:t>176,</w:t>
            </w:r>
            <w:r w:rsidR="00A74B7D">
              <w:rPr>
                <w:rFonts w:eastAsia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589" w:type="pct"/>
          </w:tcPr>
          <w:p w14:paraId="35C8EEEB" w14:textId="13A3F631" w:rsidR="0018136D" w:rsidRPr="00027896" w:rsidRDefault="00CF3FC1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t>8,</w:t>
            </w:r>
            <w:r w:rsidR="00DE15ED">
              <w:rPr>
                <w:rFonts w:eastAsia="Browallia New"/>
                <w:sz w:val="24"/>
                <w:szCs w:val="24"/>
                <w:lang w:val="en-GB"/>
              </w:rPr>
              <w:t>739,757</w:t>
            </w:r>
          </w:p>
        </w:tc>
        <w:tc>
          <w:tcPr>
            <w:tcW w:w="604" w:type="pct"/>
            <w:gridSpan w:val="2"/>
          </w:tcPr>
          <w:p w14:paraId="64A2866D" w14:textId="601B5109" w:rsidR="0018136D" w:rsidRPr="00027896" w:rsidRDefault="0018136D" w:rsidP="0018136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  <w:r w:rsidRPr="00027896">
              <w:rPr>
                <w:rFonts w:eastAsia="Browallia New"/>
                <w:sz w:val="24"/>
                <w:szCs w:val="24"/>
                <w:lang w:val="en-GB"/>
              </w:rPr>
              <w:t>5</w:t>
            </w:r>
            <w:r w:rsidR="00DB434F">
              <w:rPr>
                <w:rFonts w:eastAsia="Browallia New"/>
                <w:sz w:val="24"/>
                <w:szCs w:val="24"/>
                <w:lang w:val="en-GB"/>
              </w:rPr>
              <w:t>3,</w:t>
            </w:r>
            <w:r w:rsidR="00953B92">
              <w:rPr>
                <w:rFonts w:eastAsia="Browallia New"/>
                <w:sz w:val="24"/>
                <w:szCs w:val="24"/>
                <w:lang w:val="en-GB"/>
              </w:rPr>
              <w:t>828,467</w:t>
            </w:r>
          </w:p>
        </w:tc>
      </w:tr>
      <w:tr w:rsidR="00383E1D" w:rsidRPr="00027896" w14:paraId="194C9444" w14:textId="77777777" w:rsidTr="006419B2">
        <w:tc>
          <w:tcPr>
            <w:tcW w:w="1993" w:type="pct"/>
            <w:vAlign w:val="bottom"/>
          </w:tcPr>
          <w:p w14:paraId="59340D4C" w14:textId="15F34529" w:rsidR="00383E1D" w:rsidRPr="00027896" w:rsidRDefault="00383E1D" w:rsidP="00383E1D">
            <w:pPr>
              <w:spacing w:line="340" w:lineRule="exact"/>
              <w:ind w:right="-72"/>
              <w:rPr>
                <w:sz w:val="24"/>
                <w:szCs w:val="24"/>
                <w:cs/>
                <w:lang w:val="en-GB"/>
              </w:rPr>
            </w:pPr>
            <w:r w:rsidRPr="00027896">
              <w:rPr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27896">
              <w:rPr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604" w:type="pct"/>
          </w:tcPr>
          <w:p w14:paraId="3CEF1518" w14:textId="30B0E074" w:rsidR="00383E1D" w:rsidRPr="00027896" w:rsidRDefault="00383E1D" w:rsidP="00383E1D">
            <w:pPr>
              <w:tabs>
                <w:tab w:val="decimal" w:pos="664"/>
              </w:tabs>
              <w:spacing w:line="340" w:lineRule="exact"/>
              <w:ind w:left="-60" w:right="-23"/>
              <w:rPr>
                <w:rFonts w:eastAsia="Browallia New"/>
                <w:sz w:val="24"/>
                <w:szCs w:val="24"/>
                <w:lang w:val="en-GB"/>
              </w:rPr>
            </w:pPr>
            <w:r w:rsidRPr="00027896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23" w:type="pct"/>
          </w:tcPr>
          <w:p w14:paraId="3B09168E" w14:textId="0C9FA294" w:rsidR="00383E1D" w:rsidRPr="00027896" w:rsidRDefault="00383E1D" w:rsidP="00383E1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383E1D">
              <w:rPr>
                <w:rFonts w:eastAsia="Browallia New"/>
                <w:sz w:val="24"/>
                <w:szCs w:val="24"/>
                <w:lang w:val="en-GB"/>
              </w:rPr>
              <w:t>(5,047,446)</w:t>
            </w:r>
          </w:p>
        </w:tc>
        <w:tc>
          <w:tcPr>
            <w:tcW w:w="587" w:type="pct"/>
          </w:tcPr>
          <w:p w14:paraId="66B32172" w14:textId="0FB35B3B" w:rsidR="00383E1D" w:rsidRPr="00027896" w:rsidRDefault="00383E1D" w:rsidP="00383E1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383E1D">
              <w:rPr>
                <w:rFonts w:eastAsia="Browallia New"/>
                <w:sz w:val="24"/>
                <w:szCs w:val="24"/>
                <w:lang w:val="en-GB"/>
              </w:rPr>
              <w:t>(8,120,080)</w:t>
            </w:r>
          </w:p>
        </w:tc>
        <w:tc>
          <w:tcPr>
            <w:tcW w:w="589" w:type="pct"/>
          </w:tcPr>
          <w:p w14:paraId="011706C8" w14:textId="47975048" w:rsidR="00383E1D" w:rsidRPr="00027896" w:rsidRDefault="00383E1D" w:rsidP="00383E1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383E1D">
              <w:rPr>
                <w:rFonts w:eastAsia="Browallia New"/>
                <w:sz w:val="24"/>
                <w:szCs w:val="24"/>
                <w:lang w:val="en-GB"/>
              </w:rPr>
              <w:t>(4,802,618)</w:t>
            </w:r>
          </w:p>
        </w:tc>
        <w:tc>
          <w:tcPr>
            <w:tcW w:w="604" w:type="pct"/>
            <w:gridSpan w:val="2"/>
          </w:tcPr>
          <w:p w14:paraId="241D7635" w14:textId="28ED455F" w:rsidR="00383E1D" w:rsidRPr="00027896" w:rsidRDefault="00383E1D" w:rsidP="00383E1D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383E1D">
              <w:rPr>
                <w:rFonts w:eastAsia="Browallia New"/>
                <w:sz w:val="24"/>
                <w:szCs w:val="24"/>
                <w:lang w:val="en-GB"/>
              </w:rPr>
              <w:t>(17,970,144)</w:t>
            </w:r>
          </w:p>
        </w:tc>
      </w:tr>
      <w:tr w:rsidR="00935315" w:rsidRPr="00027896" w14:paraId="2EB7F3F4" w14:textId="77777777" w:rsidTr="006419B2">
        <w:tc>
          <w:tcPr>
            <w:tcW w:w="1993" w:type="pct"/>
            <w:vAlign w:val="bottom"/>
          </w:tcPr>
          <w:p w14:paraId="4603EECC" w14:textId="76276575" w:rsidR="00935315" w:rsidRPr="00027896" w:rsidRDefault="00935315" w:rsidP="00935315">
            <w:pPr>
              <w:spacing w:line="340" w:lineRule="exact"/>
              <w:ind w:right="-72"/>
              <w:rPr>
                <w:sz w:val="24"/>
                <w:szCs w:val="24"/>
                <w:cs/>
                <w:lang w:val="en-GB"/>
              </w:rPr>
            </w:pPr>
            <w:r w:rsidRPr="00027896">
              <w:rPr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27896">
              <w:rPr>
                <w:sz w:val="24"/>
                <w:szCs w:val="24"/>
                <w:cs/>
                <w:lang w:val="en-GB"/>
              </w:rPr>
              <w:t xml:space="preserve">  ค่า</w:t>
            </w:r>
            <w:r>
              <w:rPr>
                <w:rFonts w:hint="cs"/>
                <w:sz w:val="24"/>
                <w:szCs w:val="24"/>
                <w:cs/>
                <w:lang w:val="en-GB"/>
              </w:rPr>
              <w:t>เผื่อการด้อยค่า</w:t>
            </w:r>
            <w:r w:rsidRPr="00027896">
              <w:rPr>
                <w:sz w:val="24"/>
                <w:szCs w:val="24"/>
                <w:cs/>
                <w:lang w:val="en-GB"/>
              </w:rPr>
              <w:t>สะสม</w:t>
            </w:r>
          </w:p>
        </w:tc>
        <w:tc>
          <w:tcPr>
            <w:tcW w:w="604" w:type="pct"/>
          </w:tcPr>
          <w:p w14:paraId="1FECDE6E" w14:textId="54D6887F" w:rsidR="00935315" w:rsidRPr="00027896" w:rsidRDefault="00935315" w:rsidP="00935315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both"/>
              <w:rPr>
                <w:rFonts w:eastAsia="Browallia New"/>
                <w:sz w:val="24"/>
                <w:szCs w:val="24"/>
              </w:rPr>
            </w:pPr>
            <w:r w:rsidRPr="00027896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23" w:type="pct"/>
          </w:tcPr>
          <w:p w14:paraId="5D1DDF07" w14:textId="485DE5AB" w:rsidR="00935315" w:rsidRPr="00027896" w:rsidRDefault="00935315" w:rsidP="00935315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rPr>
                <w:rFonts w:eastAsia="Browallia New"/>
                <w:sz w:val="24"/>
                <w:szCs w:val="24"/>
              </w:rPr>
            </w:pPr>
            <w:r>
              <w:rPr>
                <w:rFonts w:ascii="Trebuchet MS" w:hAnsi="Trebuchet MS"/>
                <w:sz w:val="15"/>
                <w:szCs w:val="15"/>
                <w:lang w:val="en-GB"/>
              </w:rPr>
              <w:t>-</w:t>
            </w:r>
          </w:p>
        </w:tc>
        <w:tc>
          <w:tcPr>
            <w:tcW w:w="587" w:type="pct"/>
          </w:tcPr>
          <w:p w14:paraId="5E01EACE" w14:textId="6819AED2" w:rsidR="00935315" w:rsidRPr="00953B92" w:rsidRDefault="00935315" w:rsidP="00935315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953B92">
              <w:rPr>
                <w:rFonts w:eastAsia="Browallia New"/>
                <w:sz w:val="24"/>
                <w:szCs w:val="24"/>
                <w:lang w:val="en-GB"/>
              </w:rPr>
              <w:t>(7,80</w:t>
            </w:r>
            <w:r w:rsidR="00781E18">
              <w:rPr>
                <w:rFonts w:eastAsia="Browallia New"/>
                <w:sz w:val="24"/>
                <w:szCs w:val="24"/>
                <w:lang w:val="en-GB"/>
              </w:rPr>
              <w:t>4</w:t>
            </w:r>
            <w:r w:rsidRPr="00953B92">
              <w:rPr>
                <w:rFonts w:eastAsia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89" w:type="pct"/>
          </w:tcPr>
          <w:p w14:paraId="0A99C3D2" w14:textId="0C6DF373" w:rsidR="00935315" w:rsidRPr="00953B92" w:rsidRDefault="00935315" w:rsidP="00935315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953B92">
              <w:rPr>
                <w:rFonts w:eastAsia="Browallia New"/>
                <w:sz w:val="24"/>
                <w:szCs w:val="24"/>
                <w:lang w:val="en-GB"/>
              </w:rPr>
              <w:t>(2,943)</w:t>
            </w:r>
          </w:p>
        </w:tc>
        <w:tc>
          <w:tcPr>
            <w:tcW w:w="604" w:type="pct"/>
            <w:gridSpan w:val="2"/>
          </w:tcPr>
          <w:p w14:paraId="2FFA41B8" w14:textId="15DEFB04" w:rsidR="00935315" w:rsidRPr="00953B92" w:rsidRDefault="00953B92" w:rsidP="00953B92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953B92">
              <w:rPr>
                <w:rFonts w:eastAsia="Browallia New"/>
                <w:sz w:val="24"/>
                <w:szCs w:val="24"/>
                <w:lang w:val="en-GB"/>
              </w:rPr>
              <w:t>(10,74</w:t>
            </w:r>
            <w:r w:rsidR="00F40B75">
              <w:rPr>
                <w:rFonts w:eastAsia="Browallia New"/>
                <w:sz w:val="24"/>
                <w:szCs w:val="24"/>
                <w:lang w:val="en-GB"/>
              </w:rPr>
              <w:t>7</w:t>
            </w:r>
            <w:r w:rsidRPr="00953B92">
              <w:rPr>
                <w:rFonts w:eastAsia="Browallia New"/>
                <w:sz w:val="24"/>
                <w:szCs w:val="24"/>
                <w:lang w:val="en-GB"/>
              </w:rPr>
              <w:t>)</w:t>
            </w:r>
          </w:p>
        </w:tc>
      </w:tr>
      <w:tr w:rsidR="00170AF5" w:rsidRPr="00027896" w14:paraId="498255BA" w14:textId="77777777" w:rsidTr="006419B2">
        <w:tc>
          <w:tcPr>
            <w:tcW w:w="1993" w:type="pct"/>
            <w:vAlign w:val="bottom"/>
          </w:tcPr>
          <w:p w14:paraId="7073CFBD" w14:textId="77777777" w:rsidR="00170AF5" w:rsidRPr="00027896" w:rsidRDefault="00170AF5" w:rsidP="00170AF5">
            <w:pPr>
              <w:spacing w:line="340" w:lineRule="exact"/>
              <w:ind w:right="-72"/>
              <w:rPr>
                <w:sz w:val="24"/>
                <w:szCs w:val="24"/>
                <w:cs/>
                <w:lang w:val="en-GB"/>
              </w:rPr>
            </w:pPr>
            <w:r w:rsidRPr="00027896">
              <w:rPr>
                <w:sz w:val="24"/>
                <w:szCs w:val="24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604" w:type="pct"/>
          </w:tcPr>
          <w:p w14:paraId="25F568CB" w14:textId="0DE50C49" w:rsidR="00170AF5" w:rsidRPr="00027896" w:rsidRDefault="00402DF2" w:rsidP="00170AF5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>
              <w:rPr>
                <w:rFonts w:eastAsia="Browallia New"/>
                <w:sz w:val="24"/>
                <w:szCs w:val="24"/>
                <w:lang w:val="en-GB"/>
              </w:rPr>
              <w:fldChar w:fldCharType="begin"/>
            </w:r>
            <w:r>
              <w:rPr>
                <w:rFonts w:eastAsia="Browallia New"/>
                <w:sz w:val="24"/>
                <w:szCs w:val="24"/>
                <w:lang w:val="en-GB"/>
              </w:rPr>
              <w:instrText xml:space="preserve"> =SUM(B16:B19) </w:instrText>
            </w:r>
            <w:r>
              <w:rPr>
                <w:rFonts w:eastAsia="Browallia New"/>
                <w:sz w:val="24"/>
                <w:szCs w:val="24"/>
                <w:lang w:val="en-GB"/>
              </w:rPr>
              <w:fldChar w:fldCharType="separate"/>
            </w:r>
            <w:r>
              <w:rPr>
                <w:rFonts w:eastAsia="Browallia New"/>
                <w:noProof/>
                <w:sz w:val="24"/>
                <w:szCs w:val="24"/>
                <w:lang w:val="en-GB"/>
              </w:rPr>
              <w:t>3,360,000</w:t>
            </w:r>
            <w:r>
              <w:rPr>
                <w:rFonts w:eastAsia="Browallia New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23" w:type="pct"/>
          </w:tcPr>
          <w:p w14:paraId="52C1F336" w14:textId="72EA1613" w:rsidR="00170AF5" w:rsidRPr="00027896" w:rsidRDefault="00170AF5" w:rsidP="00170AF5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170AF5">
              <w:rPr>
                <w:rFonts w:eastAsia="Browallia New"/>
                <w:sz w:val="24"/>
                <w:szCs w:val="24"/>
                <w:lang w:val="en-GB"/>
              </w:rPr>
              <w:t>24,504,552</w:t>
            </w:r>
          </w:p>
        </w:tc>
        <w:tc>
          <w:tcPr>
            <w:tcW w:w="587" w:type="pct"/>
          </w:tcPr>
          <w:p w14:paraId="759C32AF" w14:textId="34787B5C" w:rsidR="00170AF5" w:rsidRPr="00027896" w:rsidRDefault="00170AF5" w:rsidP="00170AF5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170AF5">
              <w:rPr>
                <w:rFonts w:eastAsia="Browallia New"/>
                <w:sz w:val="24"/>
                <w:szCs w:val="24"/>
                <w:lang w:val="en-GB"/>
              </w:rPr>
              <w:t>4,048,82</w:t>
            </w:r>
            <w:r w:rsidR="006922A2">
              <w:rPr>
                <w:rFonts w:eastAsia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589" w:type="pct"/>
          </w:tcPr>
          <w:p w14:paraId="04515C23" w14:textId="3BFBA7A1" w:rsidR="00170AF5" w:rsidRPr="00027896" w:rsidRDefault="00170AF5" w:rsidP="00170AF5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170AF5">
              <w:rPr>
                <w:rFonts w:eastAsia="Browallia New"/>
                <w:sz w:val="24"/>
                <w:szCs w:val="24"/>
                <w:lang w:val="en-GB"/>
              </w:rPr>
              <w:t>3,934,196</w:t>
            </w:r>
          </w:p>
        </w:tc>
        <w:tc>
          <w:tcPr>
            <w:tcW w:w="604" w:type="pct"/>
            <w:gridSpan w:val="2"/>
          </w:tcPr>
          <w:p w14:paraId="309B1BB2" w14:textId="41E72FA6" w:rsidR="00170AF5" w:rsidRPr="00170AF5" w:rsidRDefault="00170AF5" w:rsidP="00170AF5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170AF5">
              <w:rPr>
                <w:rFonts w:eastAsia="Browallia New"/>
                <w:sz w:val="24"/>
                <w:szCs w:val="24"/>
                <w:lang w:val="en-GB"/>
              </w:rPr>
              <w:t>35,</w:t>
            </w:r>
            <w:r w:rsidR="003102C0">
              <w:rPr>
                <w:rFonts w:eastAsia="Browallia New"/>
                <w:sz w:val="24"/>
                <w:szCs w:val="24"/>
                <w:lang w:val="en-GB"/>
              </w:rPr>
              <w:t>847,57</w:t>
            </w:r>
            <w:r w:rsidR="007E400D">
              <w:rPr>
                <w:rFonts w:eastAsia="Browallia New"/>
                <w:sz w:val="24"/>
                <w:szCs w:val="24"/>
                <w:lang w:val="en-GB"/>
              </w:rPr>
              <w:t>6</w:t>
            </w:r>
          </w:p>
        </w:tc>
      </w:tr>
      <w:tr w:rsidR="00935315" w:rsidRPr="00027896" w14:paraId="67651217" w14:textId="77777777" w:rsidTr="006419B2">
        <w:tc>
          <w:tcPr>
            <w:tcW w:w="1993" w:type="pct"/>
            <w:vAlign w:val="bottom"/>
          </w:tcPr>
          <w:p w14:paraId="281FA726" w14:textId="77777777" w:rsidR="00935315" w:rsidRPr="00027896" w:rsidRDefault="00935315" w:rsidP="00935315">
            <w:pPr>
              <w:spacing w:line="340" w:lineRule="exact"/>
              <w:ind w:right="-72"/>
              <w:rPr>
                <w:rFonts w:eastAsia="Browallia New"/>
                <w:sz w:val="24"/>
                <w:szCs w:val="24"/>
              </w:rPr>
            </w:pPr>
            <w:r w:rsidRPr="00027896">
              <w:rPr>
                <w:sz w:val="24"/>
                <w:szCs w:val="24"/>
                <w:lang w:val="en-GB"/>
              </w:rPr>
              <w:br w:type="page"/>
            </w:r>
          </w:p>
        </w:tc>
        <w:tc>
          <w:tcPr>
            <w:tcW w:w="604" w:type="pct"/>
            <w:vAlign w:val="bottom"/>
          </w:tcPr>
          <w:p w14:paraId="615C29D4" w14:textId="3D86CC6D" w:rsidR="00935315" w:rsidRPr="00027896" w:rsidRDefault="00935315" w:rsidP="00C32F0A">
            <w:pPr>
              <w:tabs>
                <w:tab w:val="decimal" w:pos="664"/>
              </w:tabs>
              <w:spacing w:line="340" w:lineRule="exact"/>
              <w:ind w:right="-23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27BD9FBB" w14:textId="77777777" w:rsidR="00935315" w:rsidRPr="00027896" w:rsidRDefault="00935315" w:rsidP="00935315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30A58A1F" w14:textId="77777777" w:rsidR="00935315" w:rsidRPr="00027896" w:rsidRDefault="00935315" w:rsidP="00935315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59B0A226" w14:textId="77777777" w:rsidR="00935315" w:rsidRPr="00027896" w:rsidRDefault="00935315" w:rsidP="00935315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431713F2" w14:textId="77777777" w:rsidR="00935315" w:rsidRPr="00027896" w:rsidRDefault="00935315" w:rsidP="00935315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935315" w:rsidRPr="00027896" w14:paraId="33E433F6" w14:textId="77777777" w:rsidTr="006419B2">
        <w:tc>
          <w:tcPr>
            <w:tcW w:w="1993" w:type="pct"/>
            <w:vAlign w:val="bottom"/>
          </w:tcPr>
          <w:p w14:paraId="2B73DAC4" w14:textId="77777777" w:rsidR="00935315" w:rsidRPr="00027896" w:rsidRDefault="00935315" w:rsidP="00935315">
            <w:pPr>
              <w:spacing w:line="340" w:lineRule="exact"/>
              <w:ind w:right="-109"/>
              <w:rPr>
                <w:b/>
                <w:bCs/>
                <w:sz w:val="24"/>
                <w:szCs w:val="24"/>
                <w:lang w:val="en-GB"/>
              </w:rPr>
            </w:pPr>
            <w:r w:rsidRPr="00027896">
              <w:rPr>
                <w:b/>
                <w:bCs/>
                <w:sz w:val="24"/>
                <w:szCs w:val="24"/>
                <w:cs/>
                <w:lang w:val="en-GB"/>
              </w:rPr>
              <w:t>สำหรับปีสิ้นสุด</w:t>
            </w:r>
          </w:p>
          <w:p w14:paraId="169C65F3" w14:textId="77777777" w:rsidR="00935315" w:rsidRPr="00027896" w:rsidRDefault="00935315" w:rsidP="00935315">
            <w:pPr>
              <w:spacing w:line="340" w:lineRule="exact"/>
              <w:ind w:right="-109"/>
              <w:rPr>
                <w:rFonts w:eastAsia="Browallia New"/>
                <w:b/>
                <w:bCs/>
                <w:sz w:val="24"/>
                <w:szCs w:val="24"/>
              </w:rPr>
            </w:pPr>
            <w:r w:rsidRPr="00027896">
              <w:rPr>
                <w:b/>
                <w:bCs/>
                <w:sz w:val="24"/>
                <w:szCs w:val="24"/>
                <w:cs/>
                <w:lang w:val="en-GB"/>
              </w:rPr>
              <w:t xml:space="preserve">   วันที่ </w:t>
            </w:r>
            <w:r w:rsidRPr="00027896">
              <w:rPr>
                <w:b/>
                <w:bCs/>
                <w:sz w:val="24"/>
                <w:szCs w:val="24"/>
                <w:lang w:val="en-GB"/>
              </w:rPr>
              <w:t>31</w:t>
            </w:r>
            <w:r w:rsidRPr="00027896">
              <w:rPr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027896">
              <w:rPr>
                <w:b/>
                <w:bCs/>
                <w:sz w:val="24"/>
                <w:szCs w:val="24"/>
                <w:lang w:val="en-GB"/>
              </w:rPr>
              <w:t>256</w:t>
            </w:r>
            <w:r w:rsidRPr="00027896">
              <w:rPr>
                <w:b/>
                <w:bCs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604" w:type="pct"/>
            <w:vAlign w:val="bottom"/>
          </w:tcPr>
          <w:p w14:paraId="08FFDF77" w14:textId="77777777" w:rsidR="00935315" w:rsidRPr="00027896" w:rsidRDefault="00935315" w:rsidP="00935315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5B2C96F2" w14:textId="77777777" w:rsidR="00935315" w:rsidRPr="00027896" w:rsidRDefault="00935315" w:rsidP="00935315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58A79D07" w14:textId="77777777" w:rsidR="00935315" w:rsidRPr="00027896" w:rsidRDefault="00935315" w:rsidP="00935315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313FEA96" w14:textId="77777777" w:rsidR="00935315" w:rsidRPr="00027896" w:rsidRDefault="00935315" w:rsidP="00935315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52236B9C" w14:textId="77777777" w:rsidR="00935315" w:rsidRPr="00027896" w:rsidRDefault="00935315" w:rsidP="00935315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CB2F62" w:rsidRPr="00027896" w14:paraId="4B9D6555" w14:textId="77777777" w:rsidTr="006419B2">
        <w:tc>
          <w:tcPr>
            <w:tcW w:w="1993" w:type="pct"/>
            <w:vAlign w:val="bottom"/>
          </w:tcPr>
          <w:p w14:paraId="54AA3A9C" w14:textId="77777777" w:rsidR="00CB2F62" w:rsidRPr="00027896" w:rsidRDefault="00CB2F62" w:rsidP="00CB2F62">
            <w:pPr>
              <w:spacing w:line="340" w:lineRule="exact"/>
              <w:ind w:right="-72"/>
              <w:rPr>
                <w:sz w:val="24"/>
                <w:szCs w:val="24"/>
                <w:lang w:val="en-GB"/>
              </w:rPr>
            </w:pPr>
            <w:r w:rsidRPr="00027896">
              <w:rPr>
                <w:sz w:val="24"/>
                <w:szCs w:val="24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604" w:type="pct"/>
            <w:vAlign w:val="bottom"/>
          </w:tcPr>
          <w:p w14:paraId="21974F23" w14:textId="26F3D59C" w:rsidR="00CB2F62" w:rsidRPr="001426CE" w:rsidRDefault="00CB2F62" w:rsidP="00CB2F62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</w:rPr>
              <w:t>3,360,000</w:t>
            </w:r>
          </w:p>
        </w:tc>
        <w:tc>
          <w:tcPr>
            <w:tcW w:w="623" w:type="pct"/>
            <w:vAlign w:val="bottom"/>
          </w:tcPr>
          <w:p w14:paraId="44C3AABC" w14:textId="7356961D" w:rsidR="00CB2F62" w:rsidRPr="001426CE" w:rsidRDefault="00CB2F62" w:rsidP="00CB2F62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24,504,552</w:t>
            </w:r>
          </w:p>
        </w:tc>
        <w:tc>
          <w:tcPr>
            <w:tcW w:w="587" w:type="pct"/>
            <w:vAlign w:val="bottom"/>
          </w:tcPr>
          <w:p w14:paraId="2179D0E8" w14:textId="5BC9CB92" w:rsidR="00CB2F62" w:rsidRPr="001426CE" w:rsidRDefault="00CB2F62" w:rsidP="00CB2F62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4,048,828</w:t>
            </w:r>
          </w:p>
        </w:tc>
        <w:tc>
          <w:tcPr>
            <w:tcW w:w="589" w:type="pct"/>
            <w:vAlign w:val="bottom"/>
          </w:tcPr>
          <w:p w14:paraId="59500941" w14:textId="679395C0" w:rsidR="00CB2F62" w:rsidRPr="001426CE" w:rsidRDefault="00CB2F62" w:rsidP="00CB2F62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3,934,196</w:t>
            </w:r>
          </w:p>
        </w:tc>
        <w:tc>
          <w:tcPr>
            <w:tcW w:w="604" w:type="pct"/>
            <w:gridSpan w:val="2"/>
            <w:vAlign w:val="bottom"/>
          </w:tcPr>
          <w:p w14:paraId="59A93685" w14:textId="30034613" w:rsidR="00CB2F62" w:rsidRPr="001426CE" w:rsidRDefault="006E0423" w:rsidP="00CB2F62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  <w:r w:rsidRPr="006E0423">
              <w:rPr>
                <w:rFonts w:asciiTheme="minorBidi" w:eastAsia="Browallia New" w:hAnsiTheme="minorBidi" w:cstheme="minorBidi"/>
                <w:sz w:val="24"/>
                <w:szCs w:val="24"/>
              </w:rPr>
              <w:t>35,847,57</w:t>
            </w:r>
            <w:r w:rsidR="00E36301">
              <w:rPr>
                <w:rFonts w:asciiTheme="minorBidi" w:eastAsia="Browallia New" w:hAnsiTheme="minorBidi" w:cstheme="minorBidi"/>
                <w:sz w:val="24"/>
                <w:szCs w:val="24"/>
              </w:rPr>
              <w:t>6</w:t>
            </w:r>
          </w:p>
        </w:tc>
      </w:tr>
      <w:tr w:rsidR="00CB2F62" w:rsidRPr="00027896" w14:paraId="77023A59" w14:textId="77777777" w:rsidTr="006419B2">
        <w:tc>
          <w:tcPr>
            <w:tcW w:w="1993" w:type="pct"/>
            <w:vAlign w:val="bottom"/>
          </w:tcPr>
          <w:p w14:paraId="0A42E76A" w14:textId="546B16B6" w:rsidR="00CB2F62" w:rsidRPr="00027896" w:rsidRDefault="00CB2F62" w:rsidP="00CB2F62">
            <w:pPr>
              <w:spacing w:line="340" w:lineRule="exact"/>
              <w:ind w:right="-72"/>
              <w:rPr>
                <w:sz w:val="24"/>
                <w:szCs w:val="24"/>
                <w:cs/>
                <w:lang w:val="en-GB"/>
              </w:rPr>
            </w:pPr>
            <w:r w:rsidRPr="00027896">
              <w:rPr>
                <w:sz w:val="24"/>
                <w:szCs w:val="24"/>
                <w:cs/>
                <w:lang w:val="en-GB"/>
              </w:rPr>
              <w:t xml:space="preserve">การซื้อเพิ่มขึ้น </w:t>
            </w:r>
          </w:p>
        </w:tc>
        <w:tc>
          <w:tcPr>
            <w:tcW w:w="604" w:type="pct"/>
            <w:vAlign w:val="bottom"/>
          </w:tcPr>
          <w:p w14:paraId="43B478AB" w14:textId="1BCB3ADD" w:rsidR="00CB2F62" w:rsidRPr="001426CE" w:rsidRDefault="00CB2F62" w:rsidP="006577D1">
            <w:pPr>
              <w:tabs>
                <w:tab w:val="decimal" w:pos="664"/>
              </w:tabs>
              <w:spacing w:line="340" w:lineRule="exact"/>
              <w:ind w:left="-60" w:right="-23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623" w:type="pct"/>
            <w:vAlign w:val="bottom"/>
          </w:tcPr>
          <w:p w14:paraId="7D860392" w14:textId="5E9DF06C" w:rsidR="00CB2F62" w:rsidRPr="001426CE" w:rsidRDefault="00CB2F62" w:rsidP="00CB2F62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1,929,910</w:t>
            </w:r>
          </w:p>
        </w:tc>
        <w:tc>
          <w:tcPr>
            <w:tcW w:w="587" w:type="pct"/>
            <w:vAlign w:val="bottom"/>
          </w:tcPr>
          <w:p w14:paraId="1943F4DF" w14:textId="2D739DC1" w:rsidR="00CB2F62" w:rsidRPr="001426CE" w:rsidRDefault="00CB2F62" w:rsidP="00CB2F62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595,96</w:t>
            </w:r>
            <w:r w:rsidR="00BA440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589" w:type="pct"/>
            <w:vAlign w:val="bottom"/>
          </w:tcPr>
          <w:p w14:paraId="5F15DA2A" w14:textId="3AEC3F81" w:rsidR="00CB2F62" w:rsidRPr="001426CE" w:rsidRDefault="00CB2F62" w:rsidP="00CB2F62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66,851</w:t>
            </w:r>
          </w:p>
        </w:tc>
        <w:tc>
          <w:tcPr>
            <w:tcW w:w="604" w:type="pct"/>
            <w:gridSpan w:val="2"/>
            <w:vAlign w:val="bottom"/>
          </w:tcPr>
          <w:p w14:paraId="6CC5B01D" w14:textId="205DDA50" w:rsidR="00CB2F62" w:rsidRPr="001426CE" w:rsidRDefault="008A2EB4" w:rsidP="00CB2F62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instrText xml:space="preserve"> =SUM(B23:F23) </w:instrText>
            </w: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separate"/>
            </w:r>
            <w:r>
              <w:rPr>
                <w:rFonts w:asciiTheme="minorBidi" w:eastAsia="Browallia New" w:hAnsiTheme="minorBidi" w:cstheme="minorBidi"/>
                <w:noProof/>
                <w:sz w:val="24"/>
                <w:szCs w:val="24"/>
                <w:lang w:val="en-GB"/>
              </w:rPr>
              <w:t>2,592,</w:t>
            </w:r>
            <w:r w:rsidR="00BA440E">
              <w:rPr>
                <w:rFonts w:asciiTheme="minorBidi" w:eastAsia="Browallia New" w:hAnsiTheme="minorBidi" w:cstheme="minorBidi"/>
                <w:noProof/>
                <w:sz w:val="24"/>
                <w:szCs w:val="24"/>
                <w:lang w:val="en-GB"/>
              </w:rPr>
              <w:t>723</w:t>
            </w: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end"/>
            </w:r>
          </w:p>
        </w:tc>
      </w:tr>
      <w:tr w:rsidR="00CB2F62" w:rsidRPr="00027896" w14:paraId="33710A9D" w14:textId="77777777" w:rsidTr="006419B2">
        <w:tc>
          <w:tcPr>
            <w:tcW w:w="1993" w:type="pct"/>
            <w:vAlign w:val="bottom"/>
          </w:tcPr>
          <w:p w14:paraId="16EE573D" w14:textId="031FCFD7" w:rsidR="00CB2F62" w:rsidRPr="00027896" w:rsidRDefault="00CB2F62" w:rsidP="00CB2F62">
            <w:pPr>
              <w:spacing w:line="340" w:lineRule="exact"/>
              <w:ind w:right="-72"/>
              <w:rPr>
                <w:sz w:val="24"/>
                <w:szCs w:val="24"/>
                <w:cs/>
                <w:lang w:val="en-GB"/>
              </w:rPr>
            </w:pPr>
            <w:r w:rsidRPr="00027896">
              <w:rPr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604" w:type="pct"/>
            <w:vAlign w:val="bottom"/>
          </w:tcPr>
          <w:p w14:paraId="509578C8" w14:textId="67F2A2FF" w:rsidR="00CB2F62" w:rsidRPr="001426CE" w:rsidRDefault="00CB2F62" w:rsidP="006577D1">
            <w:pPr>
              <w:tabs>
                <w:tab w:val="decimal" w:pos="664"/>
              </w:tabs>
              <w:spacing w:line="340" w:lineRule="exact"/>
              <w:ind w:left="-60" w:right="-23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623" w:type="pct"/>
            <w:vAlign w:val="bottom"/>
          </w:tcPr>
          <w:p w14:paraId="11475E49" w14:textId="30F981E4" w:rsidR="00CB2F62" w:rsidRPr="001426CE" w:rsidRDefault="00CB2F62" w:rsidP="00CB2F62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(1,470,27</w:t>
            </w:r>
            <w:r w:rsidR="00426F2A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3</w:t>
            </w:r>
            <w:r w:rsidRPr="001426C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587" w:type="pct"/>
            <w:vAlign w:val="bottom"/>
          </w:tcPr>
          <w:p w14:paraId="79F8D0E3" w14:textId="58EC8817" w:rsidR="00CB2F62" w:rsidRPr="001426CE" w:rsidRDefault="00CB2F62" w:rsidP="00CB2F62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(2,253,65</w:t>
            </w:r>
            <w:r w:rsidR="00BA440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3</w:t>
            </w:r>
            <w:r w:rsidRPr="001426C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589" w:type="pct"/>
            <w:vAlign w:val="bottom"/>
          </w:tcPr>
          <w:p w14:paraId="59728169" w14:textId="0D47E026" w:rsidR="00CB2F62" w:rsidRPr="001426CE" w:rsidRDefault="00CB2F62" w:rsidP="00CB2F62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(1,132,283)</w:t>
            </w:r>
          </w:p>
        </w:tc>
        <w:tc>
          <w:tcPr>
            <w:tcW w:w="604" w:type="pct"/>
            <w:gridSpan w:val="2"/>
            <w:vAlign w:val="bottom"/>
          </w:tcPr>
          <w:p w14:paraId="3677F7FA" w14:textId="0F3BCFE5" w:rsidR="00CB2F62" w:rsidRPr="001426CE" w:rsidRDefault="006E0423" w:rsidP="00CB2F62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6E0423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(4,856,2</w:t>
            </w:r>
            <w:r w:rsidR="00BA440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09</w:t>
            </w:r>
            <w:r w:rsidRPr="006E0423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)</w:t>
            </w:r>
            <w:r w:rsidR="00462586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begin"/>
            </w:r>
            <w:r w:rsidR="00462586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instrText xml:space="preserve"> =SUM(B24:F24) </w:instrText>
            </w:r>
            <w:r w:rsidR="00462586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separate"/>
            </w:r>
            <w:r w:rsidR="00462586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end"/>
            </w:r>
          </w:p>
        </w:tc>
      </w:tr>
      <w:tr w:rsidR="00CB2F62" w:rsidRPr="00027896" w14:paraId="66DE487A" w14:textId="77777777" w:rsidTr="006419B2">
        <w:tc>
          <w:tcPr>
            <w:tcW w:w="1993" w:type="pct"/>
            <w:vAlign w:val="bottom"/>
          </w:tcPr>
          <w:p w14:paraId="2B85653D" w14:textId="6A342591" w:rsidR="00CB2F62" w:rsidRPr="00027896" w:rsidRDefault="00CB2F62" w:rsidP="00CB2F62">
            <w:pPr>
              <w:spacing w:line="340" w:lineRule="exact"/>
              <w:ind w:right="-72"/>
              <w:rPr>
                <w:rFonts w:eastAsia="Browallia New"/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ค่าเผื่อ</w:t>
            </w:r>
            <w:r w:rsidR="004E6CA4">
              <w:rPr>
                <w:rFonts w:hint="cs"/>
                <w:sz w:val="24"/>
                <w:szCs w:val="24"/>
                <w:cs/>
                <w:lang w:val="en-GB"/>
              </w:rPr>
              <w:t>การ</w:t>
            </w:r>
            <w:r>
              <w:rPr>
                <w:rFonts w:hint="cs"/>
                <w:sz w:val="24"/>
                <w:szCs w:val="24"/>
                <w:cs/>
                <w:lang w:val="en-GB"/>
              </w:rPr>
              <w:t>ด้</w:t>
            </w:r>
            <w:r w:rsidR="004E6CA4">
              <w:rPr>
                <w:rFonts w:hint="cs"/>
                <w:sz w:val="24"/>
                <w:szCs w:val="24"/>
                <w:cs/>
                <w:lang w:val="en-GB"/>
              </w:rPr>
              <w:t>อ</w:t>
            </w:r>
            <w:r>
              <w:rPr>
                <w:rFonts w:hint="cs"/>
                <w:sz w:val="24"/>
                <w:szCs w:val="24"/>
                <w:cs/>
                <w:lang w:val="en-GB"/>
              </w:rPr>
              <w:t>ยค่า</w:t>
            </w:r>
          </w:p>
        </w:tc>
        <w:tc>
          <w:tcPr>
            <w:tcW w:w="604" w:type="pct"/>
            <w:vAlign w:val="bottom"/>
          </w:tcPr>
          <w:p w14:paraId="3789A735" w14:textId="4956CF8B" w:rsidR="00CB2F62" w:rsidRPr="001426CE" w:rsidRDefault="00CB2F62" w:rsidP="006577D1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rPr>
                <w:rFonts w:asciiTheme="minorBidi" w:eastAsia="Browallia New" w:hAnsiTheme="minorBidi" w:cstheme="minorBidi"/>
                <w:sz w:val="24"/>
                <w:szCs w:val="24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23" w:type="pct"/>
            <w:vAlign w:val="bottom"/>
          </w:tcPr>
          <w:p w14:paraId="36E0721F" w14:textId="2264EAB4" w:rsidR="00CB2F62" w:rsidRPr="001426CE" w:rsidRDefault="00CB2F62" w:rsidP="006577D1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rPr>
                <w:rFonts w:asciiTheme="minorBidi" w:eastAsia="Browallia New" w:hAnsiTheme="minorBidi" w:cstheme="minorBidi"/>
                <w:sz w:val="24"/>
                <w:szCs w:val="24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587" w:type="pct"/>
            <w:vAlign w:val="bottom"/>
          </w:tcPr>
          <w:p w14:paraId="5B86EF3E" w14:textId="45F0ADA1" w:rsidR="00CB2F62" w:rsidRPr="001426CE" w:rsidRDefault="00CB2F62" w:rsidP="00CB2F62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</w:rPr>
              <w:t>(5,73</w:t>
            </w:r>
            <w:r w:rsidR="00BA440E">
              <w:rPr>
                <w:rFonts w:asciiTheme="minorBidi" w:eastAsia="Browallia New" w:hAnsiTheme="minorBidi" w:cstheme="minorBidi"/>
                <w:sz w:val="24"/>
                <w:szCs w:val="24"/>
              </w:rPr>
              <w:t>8</w:t>
            </w:r>
            <w:r w:rsidRPr="001426CE">
              <w:rPr>
                <w:rFonts w:asciiTheme="minorBidi" w:eastAsia="Browallia New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589" w:type="pct"/>
            <w:vAlign w:val="bottom"/>
          </w:tcPr>
          <w:p w14:paraId="62951183" w14:textId="6C7ABD3A" w:rsidR="00CB2F62" w:rsidRPr="001426CE" w:rsidRDefault="00CB2F62" w:rsidP="00CB2F62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</w:rPr>
              <w:t>(1</w:t>
            </w:r>
            <w:r w:rsidR="006611D0">
              <w:rPr>
                <w:rFonts w:asciiTheme="minorBidi" w:eastAsia="Browallia New" w:hAnsiTheme="minorBidi" w:cstheme="minorBidi"/>
                <w:sz w:val="24"/>
                <w:szCs w:val="24"/>
              </w:rPr>
              <w:t>2</w:t>
            </w:r>
            <w:r w:rsidRPr="001426CE">
              <w:rPr>
                <w:rFonts w:asciiTheme="minorBidi" w:eastAsia="Browallia New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604" w:type="pct"/>
            <w:gridSpan w:val="2"/>
            <w:vAlign w:val="bottom"/>
          </w:tcPr>
          <w:p w14:paraId="61070F2E" w14:textId="2C4E82CA" w:rsidR="00CB2F62" w:rsidRPr="001426CE" w:rsidRDefault="00966391" w:rsidP="00CB2F62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  <w:r>
              <w:rPr>
                <w:rFonts w:asciiTheme="minorBidi" w:eastAsia="Browallia New" w:hAnsiTheme="minorBidi" w:cstheme="minorBidi"/>
                <w:sz w:val="24"/>
                <w:szCs w:val="24"/>
              </w:rPr>
              <w:fldChar w:fldCharType="begin"/>
            </w:r>
            <w:r>
              <w:rPr>
                <w:rFonts w:asciiTheme="minorBidi" w:eastAsia="Browallia New" w:hAnsiTheme="minorBidi" w:cstheme="minorBidi"/>
                <w:sz w:val="24"/>
                <w:szCs w:val="24"/>
              </w:rPr>
              <w:instrText xml:space="preserve"> =SUM(B25:F25) </w:instrText>
            </w:r>
            <w:r>
              <w:rPr>
                <w:rFonts w:asciiTheme="minorBidi" w:eastAsia="Browallia New" w:hAnsiTheme="minorBidi" w:cstheme="minorBidi"/>
                <w:sz w:val="24"/>
                <w:szCs w:val="24"/>
              </w:rPr>
              <w:fldChar w:fldCharType="separate"/>
            </w:r>
            <w:r w:rsidR="0085736F">
              <w:rPr>
                <w:rFonts w:asciiTheme="minorBidi" w:eastAsia="Browallia New" w:hAnsiTheme="minorBidi" w:cstheme="minorBidi"/>
                <w:noProof/>
                <w:sz w:val="24"/>
                <w:szCs w:val="24"/>
              </w:rPr>
              <w:t>(5,750)</w:t>
            </w:r>
            <w:r>
              <w:rPr>
                <w:rFonts w:asciiTheme="minorBidi" w:eastAsia="Browallia New" w:hAnsiTheme="minorBidi" w:cstheme="minorBidi"/>
                <w:sz w:val="24"/>
                <w:szCs w:val="24"/>
              </w:rPr>
              <w:fldChar w:fldCharType="end"/>
            </w:r>
          </w:p>
        </w:tc>
      </w:tr>
      <w:tr w:rsidR="00CB2F62" w:rsidRPr="00027896" w14:paraId="5DA94819" w14:textId="77777777" w:rsidTr="006419B2">
        <w:tc>
          <w:tcPr>
            <w:tcW w:w="1993" w:type="pct"/>
            <w:vAlign w:val="bottom"/>
          </w:tcPr>
          <w:p w14:paraId="788F5851" w14:textId="77777777" w:rsidR="00CB2F62" w:rsidRPr="009D0BE4" w:rsidRDefault="00CB2F62" w:rsidP="00CB2F62">
            <w:pPr>
              <w:spacing w:line="340" w:lineRule="exact"/>
              <w:ind w:right="-72"/>
              <w:rPr>
                <w:rFonts w:eastAsia="Browallia New"/>
                <w:b/>
                <w:bCs/>
                <w:sz w:val="24"/>
                <w:szCs w:val="24"/>
                <w:lang w:val="en-GB"/>
              </w:rPr>
            </w:pPr>
            <w:r w:rsidRPr="009D0BE4">
              <w:rPr>
                <w:b/>
                <w:bCs/>
                <w:sz w:val="24"/>
                <w:szCs w:val="24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604" w:type="pct"/>
            <w:vAlign w:val="bottom"/>
          </w:tcPr>
          <w:p w14:paraId="2E3C2020" w14:textId="33D48465" w:rsidR="00CB2F62" w:rsidRPr="001426CE" w:rsidRDefault="00AF02FD" w:rsidP="00CB2F62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instrText xml:space="preserve"> =SUM(B22:B25) </w:instrText>
            </w: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separate"/>
            </w:r>
            <w:r>
              <w:rPr>
                <w:rFonts w:asciiTheme="minorBidi" w:eastAsia="Browallia New" w:hAnsiTheme="minorBidi" w:cstheme="minorBidi"/>
                <w:noProof/>
                <w:sz w:val="24"/>
                <w:szCs w:val="24"/>
                <w:lang w:val="en-GB"/>
              </w:rPr>
              <w:t>3,360,000</w:t>
            </w: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23" w:type="pct"/>
            <w:vAlign w:val="bottom"/>
          </w:tcPr>
          <w:p w14:paraId="53A9397A" w14:textId="3EEC008F" w:rsidR="00CB2F62" w:rsidRPr="001426CE" w:rsidRDefault="000C4B94" w:rsidP="00CB2F62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0C4B94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 xml:space="preserve">24,964,189 </w:t>
            </w:r>
            <w:r w:rsidR="00AF02FD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begin"/>
            </w:r>
            <w:r w:rsidR="00AF02FD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instrText xml:space="preserve"> =SUM(BC22:B5) </w:instrText>
            </w:r>
            <w:r w:rsidR="00AF02FD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separate"/>
            </w:r>
            <w:r w:rsidR="00AF02FD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587" w:type="pct"/>
            <w:vAlign w:val="bottom"/>
          </w:tcPr>
          <w:p w14:paraId="1E0ECC99" w14:textId="2453BFFF" w:rsidR="00CB2F62" w:rsidRPr="001426CE" w:rsidRDefault="00167FFA" w:rsidP="00CB2F62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167FFA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2,385,399</w:t>
            </w:r>
          </w:p>
        </w:tc>
        <w:tc>
          <w:tcPr>
            <w:tcW w:w="589" w:type="pct"/>
            <w:vAlign w:val="bottom"/>
          </w:tcPr>
          <w:p w14:paraId="38CBC3CD" w14:textId="6E2A6841" w:rsidR="00CB2F62" w:rsidRPr="001426CE" w:rsidRDefault="009C047E" w:rsidP="00CB2F62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instrText xml:space="preserve"> =SUM(E22:E25) </w:instrText>
            </w: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separate"/>
            </w:r>
            <w:r w:rsidR="0085736F">
              <w:rPr>
                <w:rFonts w:asciiTheme="minorBidi" w:eastAsia="Browallia New" w:hAnsiTheme="minorBidi" w:cstheme="minorBidi"/>
                <w:noProof/>
                <w:sz w:val="24"/>
                <w:szCs w:val="24"/>
                <w:lang w:val="en-GB"/>
              </w:rPr>
              <w:t>2,868,</w:t>
            </w:r>
            <w:r w:rsidR="0018369A">
              <w:rPr>
                <w:rFonts w:asciiTheme="minorBidi" w:eastAsia="Browallia New" w:hAnsiTheme="minorBidi" w:cstheme="minorBidi"/>
                <w:noProof/>
                <w:sz w:val="24"/>
                <w:szCs w:val="24"/>
                <w:lang w:val="en-GB"/>
              </w:rPr>
              <w:t>752</w:t>
            </w: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04" w:type="pct"/>
            <w:gridSpan w:val="2"/>
            <w:vAlign w:val="bottom"/>
          </w:tcPr>
          <w:p w14:paraId="4E0CD737" w14:textId="209C5F38" w:rsidR="00CB2F62" w:rsidRPr="001426CE" w:rsidRDefault="009C047E" w:rsidP="00CB2F62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  <w:r>
              <w:rPr>
                <w:rFonts w:asciiTheme="minorBidi" w:eastAsia="Browallia New" w:hAnsiTheme="minorBidi" w:cstheme="minorBidi"/>
                <w:sz w:val="24"/>
                <w:szCs w:val="24"/>
              </w:rPr>
              <w:fldChar w:fldCharType="begin"/>
            </w:r>
            <w:r>
              <w:rPr>
                <w:rFonts w:asciiTheme="minorBidi" w:eastAsia="Browallia New" w:hAnsiTheme="minorBidi" w:cstheme="minorBidi"/>
                <w:sz w:val="24"/>
                <w:szCs w:val="24"/>
              </w:rPr>
              <w:instrText xml:space="preserve"> =SUM(G22:G25) </w:instrText>
            </w:r>
            <w:r>
              <w:rPr>
                <w:rFonts w:asciiTheme="minorBidi" w:eastAsia="Browallia New" w:hAnsiTheme="minorBidi" w:cstheme="minorBidi"/>
                <w:sz w:val="24"/>
                <w:szCs w:val="24"/>
              </w:rPr>
              <w:fldChar w:fldCharType="separate"/>
            </w:r>
            <w:r>
              <w:rPr>
                <w:rFonts w:asciiTheme="minorBidi" w:eastAsia="Browallia New" w:hAnsiTheme="minorBidi" w:cstheme="minorBidi"/>
                <w:noProof/>
                <w:sz w:val="24"/>
                <w:szCs w:val="24"/>
              </w:rPr>
              <w:t>33,578,340</w:t>
            </w:r>
            <w:r>
              <w:rPr>
                <w:rFonts w:asciiTheme="minorBidi" w:eastAsia="Browallia New" w:hAnsiTheme="minorBidi" w:cstheme="minorBidi"/>
                <w:sz w:val="24"/>
                <w:szCs w:val="24"/>
              </w:rPr>
              <w:fldChar w:fldCharType="end"/>
            </w:r>
          </w:p>
        </w:tc>
      </w:tr>
      <w:tr w:rsidR="00CB2F62" w:rsidRPr="00027896" w14:paraId="4050C4EF" w14:textId="77777777" w:rsidTr="006419B2">
        <w:tc>
          <w:tcPr>
            <w:tcW w:w="1993" w:type="pct"/>
            <w:vAlign w:val="bottom"/>
          </w:tcPr>
          <w:p w14:paraId="423FCF3C" w14:textId="77777777" w:rsidR="00CB2F62" w:rsidRPr="00027896" w:rsidRDefault="00CB2F62" w:rsidP="00CB2F62">
            <w:pPr>
              <w:spacing w:line="340" w:lineRule="exact"/>
              <w:ind w:right="-72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24FDF6B5" w14:textId="77777777" w:rsidR="00CB2F62" w:rsidRPr="001426CE" w:rsidRDefault="00CB2F62" w:rsidP="00CB2F62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3DEE434A" w14:textId="77777777" w:rsidR="00CB2F62" w:rsidRPr="001426CE" w:rsidRDefault="00CB2F62" w:rsidP="00CB2F62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789836EF" w14:textId="77777777" w:rsidR="00CB2F62" w:rsidRPr="001426CE" w:rsidRDefault="00CB2F62" w:rsidP="00CB2F62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028072DA" w14:textId="77777777" w:rsidR="00CB2F62" w:rsidRPr="001426CE" w:rsidRDefault="00CB2F62" w:rsidP="00CB2F62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14F2C3DD" w14:textId="77777777" w:rsidR="00CB2F62" w:rsidRPr="001426CE" w:rsidRDefault="00CB2F62" w:rsidP="00CB2F62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</w:p>
        </w:tc>
      </w:tr>
      <w:tr w:rsidR="00CB2F62" w:rsidRPr="00027896" w14:paraId="5D3E96CC" w14:textId="77777777" w:rsidTr="006419B2">
        <w:tc>
          <w:tcPr>
            <w:tcW w:w="1993" w:type="pct"/>
            <w:vAlign w:val="bottom"/>
          </w:tcPr>
          <w:p w14:paraId="759FE1E2" w14:textId="77777777" w:rsidR="00CB2F62" w:rsidRPr="00027896" w:rsidRDefault="00CB2F62" w:rsidP="00CB2F62">
            <w:pPr>
              <w:spacing w:line="340" w:lineRule="exact"/>
              <w:ind w:right="-72"/>
              <w:rPr>
                <w:rFonts w:eastAsia="Browallia New"/>
                <w:b/>
                <w:bCs/>
                <w:sz w:val="24"/>
                <w:szCs w:val="24"/>
              </w:rPr>
            </w:pPr>
            <w:r w:rsidRPr="00027896">
              <w:rPr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27896">
              <w:rPr>
                <w:b/>
                <w:bCs/>
                <w:sz w:val="24"/>
                <w:szCs w:val="24"/>
                <w:lang w:val="en-GB"/>
              </w:rPr>
              <w:t>31</w:t>
            </w:r>
            <w:r w:rsidRPr="00027896">
              <w:rPr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027896">
              <w:rPr>
                <w:b/>
                <w:bCs/>
                <w:sz w:val="24"/>
                <w:szCs w:val="24"/>
                <w:lang w:val="en-GB"/>
              </w:rPr>
              <w:t>256</w:t>
            </w:r>
            <w:r w:rsidRPr="00027896">
              <w:rPr>
                <w:b/>
                <w:bCs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604" w:type="pct"/>
            <w:vAlign w:val="bottom"/>
          </w:tcPr>
          <w:p w14:paraId="11A98BDF" w14:textId="77777777" w:rsidR="00CB2F62" w:rsidRPr="001426CE" w:rsidRDefault="00CB2F62" w:rsidP="00CB2F62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3067ABBA" w14:textId="77777777" w:rsidR="00CB2F62" w:rsidRPr="001426CE" w:rsidRDefault="00CB2F62" w:rsidP="00CB2F62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1433BD83" w14:textId="77777777" w:rsidR="00CB2F62" w:rsidRPr="001426CE" w:rsidRDefault="00CB2F62" w:rsidP="00CB2F62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1FFA143F" w14:textId="77777777" w:rsidR="00CB2F62" w:rsidRPr="001426CE" w:rsidRDefault="00CB2F62" w:rsidP="00CB2F62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48CC35F3" w14:textId="77777777" w:rsidR="00CB2F62" w:rsidRPr="001426CE" w:rsidRDefault="00CB2F62" w:rsidP="00CB2F62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</w:p>
        </w:tc>
      </w:tr>
      <w:tr w:rsidR="006577D1" w:rsidRPr="00027896" w14:paraId="0E600E6A" w14:textId="77777777" w:rsidTr="006419B2">
        <w:tc>
          <w:tcPr>
            <w:tcW w:w="1993" w:type="pct"/>
            <w:vAlign w:val="bottom"/>
          </w:tcPr>
          <w:p w14:paraId="452C030D" w14:textId="77777777" w:rsidR="006577D1" w:rsidRPr="00027896" w:rsidRDefault="006577D1" w:rsidP="006577D1">
            <w:pPr>
              <w:spacing w:line="340" w:lineRule="exact"/>
              <w:ind w:right="-72"/>
              <w:rPr>
                <w:rFonts w:eastAsia="Browallia New"/>
                <w:sz w:val="24"/>
                <w:szCs w:val="24"/>
                <w:lang w:val="en-GB"/>
              </w:rPr>
            </w:pPr>
            <w:r w:rsidRPr="00027896">
              <w:rPr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604" w:type="pct"/>
            <w:vAlign w:val="bottom"/>
          </w:tcPr>
          <w:p w14:paraId="447DD5A0" w14:textId="746F5FC8" w:rsidR="006577D1" w:rsidRPr="001426CE" w:rsidRDefault="006577D1" w:rsidP="006577D1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3,360,000</w:t>
            </w:r>
          </w:p>
        </w:tc>
        <w:tc>
          <w:tcPr>
            <w:tcW w:w="623" w:type="pct"/>
            <w:vAlign w:val="bottom"/>
          </w:tcPr>
          <w:p w14:paraId="2A79350A" w14:textId="6FBA61B5" w:rsidR="006577D1" w:rsidRPr="001426CE" w:rsidRDefault="006577D1" w:rsidP="006577D1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</w:rPr>
              <w:t>31,481,908</w:t>
            </w:r>
          </w:p>
        </w:tc>
        <w:tc>
          <w:tcPr>
            <w:tcW w:w="587" w:type="pct"/>
            <w:vAlign w:val="bottom"/>
          </w:tcPr>
          <w:p w14:paraId="06F49947" w14:textId="6F228B2C" w:rsidR="006577D1" w:rsidRPr="001426CE" w:rsidRDefault="006577D1" w:rsidP="006577D1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12,772,67</w:t>
            </w:r>
            <w:r w:rsidR="00BA440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589" w:type="pct"/>
            <w:vAlign w:val="bottom"/>
          </w:tcPr>
          <w:p w14:paraId="70A8E7B2" w14:textId="1BDC9C96" w:rsidR="006577D1" w:rsidRPr="001426CE" w:rsidRDefault="006577D1" w:rsidP="006577D1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8,806,608</w:t>
            </w:r>
          </w:p>
        </w:tc>
        <w:tc>
          <w:tcPr>
            <w:tcW w:w="604" w:type="pct"/>
            <w:gridSpan w:val="2"/>
            <w:vAlign w:val="bottom"/>
          </w:tcPr>
          <w:p w14:paraId="31C28473" w14:textId="5D10F9EA" w:rsidR="006577D1" w:rsidRPr="001426CE" w:rsidRDefault="0018369A" w:rsidP="006577D1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cs/>
                <w:lang w:val="en-GB"/>
              </w:rPr>
            </w:pPr>
            <w:r w:rsidRPr="0018369A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56,421,19</w:t>
            </w: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0</w:t>
            </w:r>
          </w:p>
        </w:tc>
      </w:tr>
      <w:tr w:rsidR="006577D1" w:rsidRPr="00027896" w14:paraId="0AC44214" w14:textId="77777777" w:rsidTr="006419B2">
        <w:tc>
          <w:tcPr>
            <w:tcW w:w="1993" w:type="pct"/>
            <w:vAlign w:val="bottom"/>
          </w:tcPr>
          <w:p w14:paraId="59A0011E" w14:textId="29EF96C8" w:rsidR="006577D1" w:rsidRPr="00027896" w:rsidRDefault="006577D1" w:rsidP="006577D1">
            <w:pPr>
              <w:spacing w:line="340" w:lineRule="exact"/>
              <w:ind w:right="-72"/>
              <w:rPr>
                <w:sz w:val="24"/>
                <w:szCs w:val="24"/>
                <w:cs/>
                <w:lang w:val="en-GB"/>
              </w:rPr>
            </w:pPr>
            <w:r w:rsidRPr="00027896">
              <w:rPr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27896">
              <w:rPr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604" w:type="pct"/>
            <w:vAlign w:val="bottom"/>
          </w:tcPr>
          <w:p w14:paraId="6A57BAD5" w14:textId="54825FD3" w:rsidR="006577D1" w:rsidRPr="001426CE" w:rsidRDefault="006577D1" w:rsidP="006577D1">
            <w:pPr>
              <w:tabs>
                <w:tab w:val="decimal" w:pos="664"/>
              </w:tabs>
              <w:spacing w:line="340" w:lineRule="exact"/>
              <w:ind w:left="-60" w:right="-23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23" w:type="pct"/>
            <w:vAlign w:val="bottom"/>
          </w:tcPr>
          <w:p w14:paraId="42A75C8A" w14:textId="75B33033" w:rsidR="006577D1" w:rsidRPr="001426CE" w:rsidRDefault="006577D1" w:rsidP="006577D1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(6,517,71</w:t>
            </w:r>
            <w:r w:rsidR="00FD3CE0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9</w:t>
            </w:r>
            <w:r w:rsidRPr="001426C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587" w:type="pct"/>
            <w:vAlign w:val="bottom"/>
          </w:tcPr>
          <w:p w14:paraId="2995E7D6" w14:textId="058FC1CE" w:rsidR="006577D1" w:rsidRPr="001426CE" w:rsidRDefault="006577D1" w:rsidP="006577D1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(10,373,73</w:t>
            </w:r>
            <w:r w:rsidR="00BA440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3</w:t>
            </w:r>
            <w:r w:rsidRPr="001426C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589" w:type="pct"/>
            <w:vAlign w:val="bottom"/>
          </w:tcPr>
          <w:p w14:paraId="76EBBE14" w14:textId="12ECA966" w:rsidR="006577D1" w:rsidRPr="001426CE" w:rsidRDefault="006577D1" w:rsidP="006577D1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(5,934,901)</w:t>
            </w:r>
          </w:p>
        </w:tc>
        <w:tc>
          <w:tcPr>
            <w:tcW w:w="604" w:type="pct"/>
            <w:gridSpan w:val="2"/>
            <w:vAlign w:val="bottom"/>
          </w:tcPr>
          <w:p w14:paraId="78A5C6B0" w14:textId="72A1C6EF" w:rsidR="006577D1" w:rsidRPr="001426CE" w:rsidRDefault="00CB449C" w:rsidP="006577D1">
            <w:pP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cs/>
                <w:lang w:val="en-GB"/>
              </w:rPr>
            </w:pPr>
            <w:r w:rsidRPr="00CB449C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(22,826,35</w:t>
            </w:r>
            <w:r w:rsidR="0018369A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3</w:t>
            </w:r>
            <w:r w:rsidRPr="00CB449C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)</w:t>
            </w:r>
            <w:r w:rsidR="00461F82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begin"/>
            </w:r>
            <w:r w:rsidR="00461F82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instrText xml:space="preserve"> =SUM(B30:F30) </w:instrText>
            </w:r>
            <w:r w:rsidR="00461F82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separate"/>
            </w:r>
            <w:r w:rsidR="00461F82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end"/>
            </w:r>
          </w:p>
        </w:tc>
      </w:tr>
      <w:tr w:rsidR="006577D1" w:rsidRPr="00027896" w14:paraId="72D4FF8B" w14:textId="77777777" w:rsidTr="006419B2">
        <w:tc>
          <w:tcPr>
            <w:tcW w:w="1993" w:type="pct"/>
            <w:vAlign w:val="bottom"/>
          </w:tcPr>
          <w:p w14:paraId="1615BBCC" w14:textId="1FB45F83" w:rsidR="006577D1" w:rsidRPr="00027896" w:rsidRDefault="006577D1" w:rsidP="006577D1">
            <w:pPr>
              <w:spacing w:line="340" w:lineRule="exact"/>
              <w:ind w:right="-72"/>
              <w:rPr>
                <w:rFonts w:eastAsia="Browallia New"/>
                <w:sz w:val="24"/>
                <w:szCs w:val="24"/>
              </w:rPr>
            </w:pPr>
            <w:r w:rsidRPr="0063667B">
              <w:rPr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3667B">
              <w:rPr>
                <w:sz w:val="24"/>
                <w:szCs w:val="24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604" w:type="pct"/>
            <w:vAlign w:val="bottom"/>
          </w:tcPr>
          <w:p w14:paraId="5AD238EE" w14:textId="48EFFD11" w:rsidR="006577D1" w:rsidRPr="001426CE" w:rsidRDefault="006577D1" w:rsidP="006577D1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rPr>
                <w:rFonts w:asciiTheme="minorBidi" w:eastAsia="Browallia New" w:hAnsiTheme="minorBidi" w:cstheme="minorBidi"/>
                <w:sz w:val="24"/>
                <w:szCs w:val="24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23" w:type="pct"/>
            <w:vAlign w:val="bottom"/>
          </w:tcPr>
          <w:p w14:paraId="4DDEE8AA" w14:textId="39CC5695" w:rsidR="006577D1" w:rsidRPr="001426CE" w:rsidRDefault="006577D1" w:rsidP="006577D1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rPr>
                <w:rFonts w:asciiTheme="minorBidi" w:eastAsia="Browallia New" w:hAnsiTheme="minorBidi" w:cstheme="minorBidi"/>
                <w:sz w:val="24"/>
                <w:szCs w:val="24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587" w:type="pct"/>
            <w:vAlign w:val="bottom"/>
          </w:tcPr>
          <w:p w14:paraId="7B90924D" w14:textId="75075B4B" w:rsidR="006577D1" w:rsidRPr="001426CE" w:rsidRDefault="006577D1" w:rsidP="006577D1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</w:rPr>
              <w:t>(13,54</w:t>
            </w:r>
            <w:r w:rsidR="00483D68">
              <w:rPr>
                <w:rFonts w:asciiTheme="minorBidi" w:eastAsia="Browallia New" w:hAnsiTheme="minorBidi" w:cstheme="minorBidi"/>
                <w:sz w:val="24"/>
                <w:szCs w:val="24"/>
              </w:rPr>
              <w:t>2</w:t>
            </w:r>
            <w:r w:rsidRPr="001426CE">
              <w:rPr>
                <w:rFonts w:asciiTheme="minorBidi" w:eastAsia="Browallia New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589" w:type="pct"/>
            <w:vAlign w:val="bottom"/>
          </w:tcPr>
          <w:p w14:paraId="74499E4A" w14:textId="364905EE" w:rsidR="006577D1" w:rsidRPr="001426CE" w:rsidRDefault="006577D1" w:rsidP="006577D1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  <w:r w:rsidRPr="001426CE">
              <w:rPr>
                <w:rFonts w:asciiTheme="minorBidi" w:eastAsia="Browallia New" w:hAnsiTheme="minorBidi" w:cstheme="minorBidi"/>
                <w:sz w:val="24"/>
                <w:szCs w:val="24"/>
              </w:rPr>
              <w:t>(2,95</w:t>
            </w:r>
            <w:r w:rsidR="0018369A">
              <w:rPr>
                <w:rFonts w:asciiTheme="minorBidi" w:eastAsia="Browallia New" w:hAnsiTheme="minorBidi" w:cstheme="minorBidi"/>
                <w:sz w:val="24"/>
                <w:szCs w:val="24"/>
              </w:rPr>
              <w:t>5</w:t>
            </w:r>
            <w:r w:rsidRPr="001426CE">
              <w:rPr>
                <w:rFonts w:asciiTheme="minorBidi" w:eastAsia="Browallia New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604" w:type="pct"/>
            <w:gridSpan w:val="2"/>
            <w:vAlign w:val="bottom"/>
          </w:tcPr>
          <w:p w14:paraId="6E454781" w14:textId="0DE0D4C3" w:rsidR="006577D1" w:rsidRPr="001426CE" w:rsidRDefault="00461F82" w:rsidP="006577D1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  <w:r>
              <w:rPr>
                <w:rFonts w:asciiTheme="minorBidi" w:eastAsia="Browallia New" w:hAnsiTheme="minorBidi" w:cstheme="minorBidi"/>
                <w:sz w:val="24"/>
                <w:szCs w:val="24"/>
              </w:rPr>
              <w:fldChar w:fldCharType="begin"/>
            </w:r>
            <w:r>
              <w:rPr>
                <w:rFonts w:asciiTheme="minorBidi" w:eastAsia="Browallia New" w:hAnsiTheme="minorBidi" w:cstheme="minorBidi"/>
                <w:sz w:val="24"/>
                <w:szCs w:val="24"/>
              </w:rPr>
              <w:instrText xml:space="preserve"> =SUM(B31:F31) </w:instrText>
            </w:r>
            <w:r>
              <w:rPr>
                <w:rFonts w:asciiTheme="minorBidi" w:eastAsia="Browallia New" w:hAnsiTheme="minorBidi" w:cstheme="minorBidi"/>
                <w:sz w:val="24"/>
                <w:szCs w:val="24"/>
              </w:rPr>
              <w:fldChar w:fldCharType="separate"/>
            </w:r>
            <w:r>
              <w:rPr>
                <w:rFonts w:asciiTheme="minorBidi" w:eastAsia="Browallia New" w:hAnsiTheme="minorBidi" w:cstheme="minorBidi"/>
                <w:noProof/>
                <w:sz w:val="24"/>
                <w:szCs w:val="24"/>
              </w:rPr>
              <w:t>(16,497)</w:t>
            </w:r>
            <w:r>
              <w:rPr>
                <w:rFonts w:asciiTheme="minorBidi" w:eastAsia="Browallia New" w:hAnsiTheme="minorBidi" w:cstheme="minorBidi"/>
                <w:sz w:val="24"/>
                <w:szCs w:val="24"/>
              </w:rPr>
              <w:fldChar w:fldCharType="end"/>
            </w:r>
          </w:p>
        </w:tc>
      </w:tr>
      <w:tr w:rsidR="006577D1" w:rsidRPr="00027896" w14:paraId="33562BDB" w14:textId="77777777" w:rsidTr="006419B2">
        <w:tc>
          <w:tcPr>
            <w:tcW w:w="1993" w:type="pct"/>
            <w:vAlign w:val="bottom"/>
          </w:tcPr>
          <w:p w14:paraId="0D71E6B6" w14:textId="77777777" w:rsidR="006577D1" w:rsidRPr="00027896" w:rsidRDefault="006577D1" w:rsidP="006577D1">
            <w:pPr>
              <w:spacing w:line="340" w:lineRule="exact"/>
              <w:ind w:right="-72"/>
              <w:rPr>
                <w:sz w:val="24"/>
                <w:szCs w:val="24"/>
                <w:cs/>
                <w:lang w:val="en-GB"/>
              </w:rPr>
            </w:pPr>
            <w:r w:rsidRPr="00027896">
              <w:rPr>
                <w:sz w:val="24"/>
                <w:szCs w:val="24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604" w:type="pct"/>
            <w:vAlign w:val="bottom"/>
          </w:tcPr>
          <w:p w14:paraId="65AC9B4C" w14:textId="61373B42" w:rsidR="006577D1" w:rsidRPr="001426CE" w:rsidRDefault="002E7974" w:rsidP="006577D1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instrText xml:space="preserve"> =SUM(B29:B31) </w:instrText>
            </w: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separate"/>
            </w:r>
            <w:r>
              <w:rPr>
                <w:rFonts w:asciiTheme="minorBidi" w:eastAsia="Browallia New" w:hAnsiTheme="minorBidi" w:cstheme="minorBidi"/>
                <w:noProof/>
                <w:sz w:val="24"/>
                <w:szCs w:val="24"/>
                <w:lang w:val="en-GB"/>
              </w:rPr>
              <w:t>3,360,000</w:t>
            </w: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23" w:type="pct"/>
            <w:vAlign w:val="bottom"/>
          </w:tcPr>
          <w:p w14:paraId="29CEA1E1" w14:textId="07B50062" w:rsidR="006577D1" w:rsidRPr="001426CE" w:rsidRDefault="00254777" w:rsidP="006577D1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25477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24,964,189</w:t>
            </w:r>
          </w:p>
        </w:tc>
        <w:tc>
          <w:tcPr>
            <w:tcW w:w="587" w:type="pct"/>
            <w:vAlign w:val="bottom"/>
          </w:tcPr>
          <w:p w14:paraId="77250475" w14:textId="75BDB71E" w:rsidR="006577D1" w:rsidRPr="001426CE" w:rsidRDefault="002E7974" w:rsidP="006577D1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instrText xml:space="preserve"> =SUM(D29:D31) </w:instrText>
            </w: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separate"/>
            </w:r>
            <w:r>
              <w:rPr>
                <w:rFonts w:asciiTheme="minorBidi" w:eastAsia="Browallia New" w:hAnsiTheme="minorBidi" w:cstheme="minorBidi"/>
                <w:noProof/>
                <w:sz w:val="24"/>
                <w:szCs w:val="24"/>
                <w:lang w:val="en-GB"/>
              </w:rPr>
              <w:t>2,385,399</w:t>
            </w: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589" w:type="pct"/>
            <w:vAlign w:val="bottom"/>
          </w:tcPr>
          <w:p w14:paraId="622906E5" w14:textId="1D435C66" w:rsidR="006577D1" w:rsidRPr="001426CE" w:rsidRDefault="00F7680A" w:rsidP="006577D1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instrText xml:space="preserve"> =SUM(E29:E31) </w:instrText>
            </w: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separate"/>
            </w:r>
            <w:r>
              <w:rPr>
                <w:rFonts w:asciiTheme="minorBidi" w:eastAsia="Browallia New" w:hAnsiTheme="minorBidi" w:cstheme="minorBidi"/>
                <w:noProof/>
                <w:sz w:val="24"/>
                <w:szCs w:val="24"/>
                <w:lang w:val="en-GB"/>
              </w:rPr>
              <w:t>2,868,752</w:t>
            </w:r>
            <w:r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04" w:type="pct"/>
            <w:gridSpan w:val="2"/>
            <w:vAlign w:val="bottom"/>
          </w:tcPr>
          <w:p w14:paraId="3A67989A" w14:textId="260E0C53" w:rsidR="006577D1" w:rsidRPr="001426CE" w:rsidRDefault="004001CF" w:rsidP="006577D1">
            <w:pPr>
              <w:pBdr>
                <w:bottom w:val="single" w:sz="12" w:space="1" w:color="auto"/>
              </w:pBdr>
              <w:tabs>
                <w:tab w:val="decimal" w:pos="664"/>
              </w:tabs>
              <w:spacing w:line="340" w:lineRule="exact"/>
              <w:ind w:left="-60" w:right="-23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4001CF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 xml:space="preserve">33,578,340 </w:t>
            </w:r>
            <w:r w:rsidR="002E7974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begin"/>
            </w:r>
            <w:r w:rsidR="002E7974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instrText xml:space="preserve"> =SUM(G29:G31) </w:instrText>
            </w:r>
            <w:r w:rsidR="002E7974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separate"/>
            </w:r>
            <w:r w:rsidR="002E7974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356BCABC" w14:textId="218918E9" w:rsidR="00D14F94" w:rsidRPr="00792CF6" w:rsidRDefault="00D14F94" w:rsidP="000A28A6">
      <w:pPr>
        <w:ind w:left="360"/>
        <w:rPr>
          <w:rFonts w:eastAsia="Arial Unicode MS"/>
          <w:sz w:val="26"/>
          <w:szCs w:val="26"/>
          <w:lang w:val="en-GB"/>
        </w:rPr>
      </w:pPr>
    </w:p>
    <w:p w14:paraId="3FB3096C" w14:textId="38E3CCC3" w:rsidR="00290CF9" w:rsidRDefault="00671948" w:rsidP="000A28A6">
      <w:pPr>
        <w:tabs>
          <w:tab w:val="left" w:pos="3616"/>
        </w:tabs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lastRenderedPageBreak/>
        <w:t xml:space="preserve">กลุ่มกิจการและบริษัทได้นำที่ดิน อาคาร และอุปกรณ์ จำนวน </w:t>
      </w:r>
      <w:r w:rsidR="00D251DE">
        <w:rPr>
          <w:rFonts w:eastAsia="Browallia New"/>
          <w:sz w:val="26"/>
          <w:szCs w:val="26"/>
          <w:lang w:val="en-GB"/>
        </w:rPr>
        <w:t>36.81</w:t>
      </w:r>
      <w:r w:rsidR="004D6D06" w:rsidRPr="00792CF6">
        <w:rPr>
          <w:rFonts w:eastAsia="Browallia New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ล้านบาท และ </w:t>
      </w:r>
      <w:r w:rsidR="00FC367E">
        <w:rPr>
          <w:rFonts w:eastAsia="Browallia New"/>
          <w:sz w:val="26"/>
          <w:szCs w:val="26"/>
          <w:lang w:val="en-GB"/>
        </w:rPr>
        <w:t>28.32</w:t>
      </w:r>
      <w:r w:rsidRPr="00792CF6">
        <w:rPr>
          <w:rFonts w:eastAsia="Browallia New"/>
          <w:sz w:val="26"/>
          <w:szCs w:val="26"/>
          <w:lang w:val="en-GB"/>
        </w:rPr>
        <w:t xml:space="preserve"> </w:t>
      </w:r>
      <w:r w:rsidR="004D6D06" w:rsidRPr="00792CF6">
        <w:rPr>
          <w:rFonts w:eastAsia="Browallia New"/>
          <w:sz w:val="26"/>
          <w:szCs w:val="26"/>
          <w:cs/>
          <w:lang w:val="en-GB"/>
        </w:rPr>
        <w:t>ล้าน</w:t>
      </w:r>
      <w:r w:rsidRPr="00792CF6">
        <w:rPr>
          <w:rFonts w:eastAsia="Browallia New"/>
          <w:sz w:val="26"/>
          <w:szCs w:val="26"/>
          <w:cs/>
          <w:lang w:val="en-GB"/>
        </w:rPr>
        <w:t>บาท</w:t>
      </w:r>
      <w:r w:rsidR="00BF17ED" w:rsidRPr="00792CF6">
        <w:rPr>
          <w:rFonts w:eastAsia="Browallia New"/>
          <w:sz w:val="26"/>
          <w:szCs w:val="26"/>
          <w:cs/>
          <w:lang w:val="en-GB"/>
        </w:rPr>
        <w:t xml:space="preserve"> ตามลำดับ </w:t>
      </w:r>
      <w:r w:rsidR="00BF17ED" w:rsidRPr="00792CF6">
        <w:rPr>
          <w:rFonts w:eastAsia="Browallia New"/>
          <w:sz w:val="26"/>
          <w:szCs w:val="26"/>
          <w:lang w:val="en-GB"/>
        </w:rPr>
        <w:t>(</w:t>
      </w:r>
      <w:r w:rsidR="006929FB" w:rsidRPr="00792CF6">
        <w:rPr>
          <w:rFonts w:eastAsia="Browallia New"/>
          <w:sz w:val="26"/>
          <w:szCs w:val="26"/>
          <w:lang w:val="en-GB"/>
        </w:rPr>
        <w:t>256</w:t>
      </w:r>
      <w:r w:rsidR="000A28A6">
        <w:rPr>
          <w:rFonts w:eastAsia="Browallia New"/>
          <w:sz w:val="26"/>
          <w:szCs w:val="26"/>
          <w:lang w:val="en-GB"/>
        </w:rPr>
        <w:t>7</w:t>
      </w:r>
      <w:r w:rsidR="00BF17ED" w:rsidRPr="00792CF6">
        <w:rPr>
          <w:rFonts w:eastAsia="Browallia New"/>
          <w:sz w:val="26"/>
          <w:szCs w:val="26"/>
          <w:lang w:val="en-GB"/>
        </w:rPr>
        <w:t xml:space="preserve">: </w:t>
      </w:r>
      <w:r w:rsidR="000A28A6" w:rsidRPr="00792CF6">
        <w:rPr>
          <w:rFonts w:eastAsia="Browallia New"/>
          <w:sz w:val="26"/>
          <w:szCs w:val="26"/>
          <w:lang w:val="en-GB"/>
        </w:rPr>
        <w:t xml:space="preserve">36.84 </w:t>
      </w:r>
      <w:r w:rsidR="00C472C1">
        <w:rPr>
          <w:rFonts w:eastAsia="Browallia New"/>
          <w:sz w:val="26"/>
          <w:szCs w:val="26"/>
          <w:cs/>
          <w:lang w:val="en-GB"/>
        </w:rPr>
        <w:br/>
      </w:r>
      <w:r w:rsidR="000A28A6" w:rsidRPr="00792CF6">
        <w:rPr>
          <w:rFonts w:eastAsia="Browallia New"/>
          <w:sz w:val="26"/>
          <w:szCs w:val="26"/>
          <w:cs/>
          <w:lang w:val="en-GB"/>
        </w:rPr>
        <w:t xml:space="preserve">ล้านบาท และ </w:t>
      </w:r>
      <w:r w:rsidR="000A28A6" w:rsidRPr="00792CF6">
        <w:rPr>
          <w:rFonts w:eastAsia="Browallia New"/>
          <w:sz w:val="26"/>
          <w:szCs w:val="26"/>
          <w:lang w:val="en-GB"/>
        </w:rPr>
        <w:t xml:space="preserve">27.86 </w:t>
      </w:r>
      <w:r w:rsidR="000A28A6" w:rsidRPr="00792CF6">
        <w:rPr>
          <w:rFonts w:eastAsia="Browallia New"/>
          <w:sz w:val="26"/>
          <w:szCs w:val="26"/>
          <w:cs/>
          <w:lang w:val="en-GB"/>
        </w:rPr>
        <w:t xml:space="preserve">ล้านบาท </w:t>
      </w:r>
      <w:r w:rsidR="0053213A" w:rsidRPr="00792CF6">
        <w:rPr>
          <w:rFonts w:eastAsia="Browallia New"/>
          <w:sz w:val="26"/>
          <w:szCs w:val="26"/>
          <w:cs/>
          <w:lang w:val="en-GB"/>
        </w:rPr>
        <w:t>ตามลำดับ</w:t>
      </w:r>
      <w:r w:rsidR="00BF17ED" w:rsidRPr="00792CF6">
        <w:rPr>
          <w:rFonts w:eastAsia="Browallia New"/>
          <w:sz w:val="26"/>
          <w:szCs w:val="26"/>
          <w:lang w:val="en-GB"/>
        </w:rPr>
        <w:t>)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ไปใช้ในการค้ำประกันเงินกู้ยืมระยะสั้นและเงินกู้ยืมระยะยาว</w:t>
      </w:r>
    </w:p>
    <w:p w14:paraId="5D99C659" w14:textId="77777777" w:rsidR="00BD1BA5" w:rsidRPr="00792CF6" w:rsidRDefault="00BD1BA5" w:rsidP="000A28A6">
      <w:pPr>
        <w:tabs>
          <w:tab w:val="left" w:pos="3616"/>
        </w:tabs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5917C430" w14:textId="327682FE" w:rsidR="00E20F51" w:rsidRPr="004B7FE2" w:rsidRDefault="00E20F51" w:rsidP="00D31FFE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4B7FE2">
        <w:rPr>
          <w:rFonts w:eastAsia="Browallia New"/>
          <w:b/>
          <w:bCs/>
          <w:sz w:val="26"/>
          <w:szCs w:val="26"/>
          <w:cs/>
          <w:lang w:val="en-GB"/>
        </w:rPr>
        <w:t>สินทรัพย์สิทธิการใช้</w:t>
      </w:r>
    </w:p>
    <w:p w14:paraId="490BB622" w14:textId="6F301E68" w:rsidR="00D14F94" w:rsidRPr="004B7FE2" w:rsidRDefault="00D14F94" w:rsidP="00D31FFE">
      <w:pPr>
        <w:ind w:left="360"/>
        <w:rPr>
          <w:rFonts w:eastAsia="Browallia New"/>
          <w:sz w:val="26"/>
          <w:szCs w:val="26"/>
          <w:lang w:val="en-GB"/>
        </w:rPr>
      </w:pPr>
    </w:p>
    <w:tbl>
      <w:tblPr>
        <w:tblW w:w="4805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7"/>
        <w:gridCol w:w="1482"/>
        <w:gridCol w:w="1482"/>
        <w:gridCol w:w="1481"/>
      </w:tblGrid>
      <w:tr w:rsidR="00875A57" w:rsidRPr="004B7FE2" w14:paraId="57C1F8BB" w14:textId="77777777" w:rsidTr="007015E0">
        <w:trPr>
          <w:trHeight w:val="271"/>
          <w:tblHeader/>
        </w:trPr>
        <w:tc>
          <w:tcPr>
            <w:tcW w:w="2517" w:type="pct"/>
            <w:tcBorders>
              <w:top w:val="nil"/>
              <w:left w:val="nil"/>
              <w:bottom w:val="nil"/>
              <w:right w:val="nil"/>
            </w:tcBorders>
          </w:tcPr>
          <w:p w14:paraId="59B78DD8" w14:textId="7BADC124" w:rsidR="00D14F94" w:rsidRPr="004B7FE2" w:rsidRDefault="00CB7AC9" w:rsidP="007015E0">
            <w:pPr>
              <w:spacing w:line="380" w:lineRule="exact"/>
              <w:ind w:left="-39"/>
              <w:jc w:val="both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4B7FE2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4B7FE2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483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1C96F5B" w14:textId="77777777" w:rsidR="00D14F94" w:rsidRPr="004B7FE2" w:rsidRDefault="00D14F94" w:rsidP="00CB7AC9">
            <w:pPr>
              <w:pBdr>
                <w:bottom w:val="single" w:sz="4" w:space="1" w:color="auto"/>
              </w:pBdr>
              <w:spacing w:line="380" w:lineRule="exact"/>
              <w:ind w:left="-40" w:right="-72"/>
              <w:jc w:val="center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86861" w:rsidRPr="004B7FE2" w14:paraId="085649E4" w14:textId="77777777" w:rsidTr="007015E0">
        <w:trPr>
          <w:trHeight w:val="205"/>
          <w:tblHeader/>
        </w:trPr>
        <w:tc>
          <w:tcPr>
            <w:tcW w:w="2517" w:type="pct"/>
            <w:tcBorders>
              <w:top w:val="nil"/>
              <w:left w:val="nil"/>
              <w:bottom w:val="nil"/>
              <w:right w:val="nil"/>
            </w:tcBorders>
          </w:tcPr>
          <w:p w14:paraId="477015BE" w14:textId="77777777" w:rsidR="00D14F94" w:rsidRPr="004B7FE2" w:rsidRDefault="00D14F94" w:rsidP="007015E0">
            <w:pPr>
              <w:spacing w:line="380" w:lineRule="exact"/>
              <w:ind w:left="-39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FF04DF" w14:textId="61DF721B" w:rsidR="00D14F94" w:rsidRPr="004B7FE2" w:rsidRDefault="00D14F94" w:rsidP="00CB7AC9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5F1393" w14:textId="77777777" w:rsidR="00D14F94" w:rsidRPr="004B7FE2" w:rsidRDefault="00D14F94" w:rsidP="00CB7AC9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sz w:val="26"/>
                <w:szCs w:val="26"/>
                <w:lang w:val="en-GB"/>
              </w:rPr>
            </w:pPr>
            <w:r w:rsidRPr="004B7FE2">
              <w:rPr>
                <w:rFonts w:eastAsia="Arial Unicode MS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7EC4F2" w14:textId="77777777" w:rsidR="00D14F94" w:rsidRPr="004B7FE2" w:rsidRDefault="00D14F94" w:rsidP="00CB7AC9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86861" w:rsidRPr="004B7FE2" w14:paraId="2403374E" w14:textId="77777777" w:rsidTr="007015E0">
        <w:trPr>
          <w:trHeight w:val="140"/>
          <w:tblHeader/>
        </w:trPr>
        <w:tc>
          <w:tcPr>
            <w:tcW w:w="2517" w:type="pct"/>
            <w:tcBorders>
              <w:top w:val="nil"/>
              <w:left w:val="nil"/>
              <w:bottom w:val="nil"/>
              <w:right w:val="nil"/>
            </w:tcBorders>
          </w:tcPr>
          <w:p w14:paraId="2C518450" w14:textId="77777777" w:rsidR="00D14F94" w:rsidRPr="004B7FE2" w:rsidRDefault="00D14F94" w:rsidP="007015E0">
            <w:pPr>
              <w:spacing w:line="380" w:lineRule="exact"/>
              <w:ind w:left="-39"/>
              <w:rPr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4E4DC608" w14:textId="77777777" w:rsidR="00D14F94" w:rsidRPr="004B7FE2" w:rsidRDefault="00D14F94" w:rsidP="00CB7AC9">
            <w:pP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252D845B" w14:textId="77777777" w:rsidR="00D14F94" w:rsidRPr="004B7FE2" w:rsidRDefault="00D14F94" w:rsidP="00CB7AC9">
            <w:pP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5E3B4CEE" w14:textId="77777777" w:rsidR="00D14F94" w:rsidRPr="004B7FE2" w:rsidRDefault="00D14F94" w:rsidP="00CB7AC9">
            <w:pP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</w:p>
        </w:tc>
      </w:tr>
      <w:tr w:rsidR="00486861" w:rsidRPr="004B7FE2" w14:paraId="78432F2E" w14:textId="77777777" w:rsidTr="007015E0">
        <w:trPr>
          <w:trHeight w:val="205"/>
        </w:trPr>
        <w:tc>
          <w:tcPr>
            <w:tcW w:w="251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6D73F1" w14:textId="71882DDF" w:rsidR="00CB7AC9" w:rsidRPr="004B7FE2" w:rsidRDefault="00CB7AC9" w:rsidP="007015E0">
            <w:pPr>
              <w:spacing w:line="380" w:lineRule="exact"/>
              <w:ind w:left="-39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cs/>
                <w:lang w:val="en-GB"/>
              </w:rPr>
              <w:t xml:space="preserve">ยอดยกมา ณ วันที่ </w:t>
            </w:r>
            <w:r w:rsidRPr="004B7FE2">
              <w:rPr>
                <w:sz w:val="26"/>
                <w:szCs w:val="26"/>
                <w:lang w:val="en-GB"/>
              </w:rPr>
              <w:t>1</w:t>
            </w:r>
            <w:r w:rsidRPr="004B7FE2">
              <w:rPr>
                <w:sz w:val="26"/>
                <w:szCs w:val="26"/>
                <w:cs/>
                <w:lang w:val="en-GB"/>
              </w:rPr>
              <w:t xml:space="preserve"> มกราคม </w:t>
            </w:r>
            <w:r w:rsidRPr="004B7FE2">
              <w:rPr>
                <w:sz w:val="26"/>
                <w:szCs w:val="26"/>
                <w:lang w:val="en-GB"/>
              </w:rPr>
              <w:t>2567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4405BEC4" w14:textId="4CAAFB06" w:rsidR="00CB7AC9" w:rsidRPr="004B7FE2" w:rsidRDefault="00CB7AC9" w:rsidP="00CB7AC9">
            <w:pPr>
              <w:spacing w:line="380" w:lineRule="exact"/>
              <w:ind w:left="-40"/>
              <w:jc w:val="right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lang w:val="en-GB"/>
              </w:rPr>
              <w:t>9,734,361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23E2EED8" w14:textId="566CFB88" w:rsidR="00CB7AC9" w:rsidRPr="004B7FE2" w:rsidRDefault="00CB7AC9" w:rsidP="00CB7AC9">
            <w:pPr>
              <w:spacing w:line="380" w:lineRule="exact"/>
              <w:ind w:left="-40"/>
              <w:jc w:val="right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lang w:val="en-GB"/>
              </w:rPr>
              <w:t>3,939,178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53F1A491" w14:textId="2DFA6EE4" w:rsidR="00CB7AC9" w:rsidRPr="004B7FE2" w:rsidRDefault="00CB7AC9" w:rsidP="00CB7AC9">
            <w:pP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lang w:val="en-GB"/>
              </w:rPr>
              <w:t>13,673,539</w:t>
            </w:r>
          </w:p>
        </w:tc>
      </w:tr>
      <w:tr w:rsidR="00486861" w:rsidRPr="004B7FE2" w14:paraId="6545B608" w14:textId="77777777" w:rsidTr="007015E0">
        <w:trPr>
          <w:trHeight w:val="205"/>
        </w:trPr>
        <w:tc>
          <w:tcPr>
            <w:tcW w:w="251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75F61D" w14:textId="76389752" w:rsidR="00CB7AC9" w:rsidRPr="004B7FE2" w:rsidRDefault="00CB7AC9" w:rsidP="007015E0">
            <w:pPr>
              <w:spacing w:line="380" w:lineRule="exact"/>
              <w:ind w:left="-39"/>
              <w:rPr>
                <w:sz w:val="26"/>
                <w:szCs w:val="26"/>
                <w:cs/>
              </w:rPr>
            </w:pPr>
            <w:r w:rsidRPr="004B7FE2">
              <w:rPr>
                <w:sz w:val="26"/>
                <w:szCs w:val="26"/>
                <w:cs/>
                <w:lang w:val="en-GB"/>
              </w:rPr>
              <w:t>การยกเลิกสัญญา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7C6FA0DB" w14:textId="7B7CFC89" w:rsidR="00CB7AC9" w:rsidRPr="004B7FE2" w:rsidRDefault="00CB7AC9" w:rsidP="00CB7AC9">
            <w:pPr>
              <w:tabs>
                <w:tab w:val="decimal" w:pos="969"/>
              </w:tabs>
              <w:spacing w:line="380" w:lineRule="exact"/>
              <w:ind w:left="-40"/>
              <w:jc w:val="both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4326C858" w14:textId="04F12090" w:rsidR="00CB7AC9" w:rsidRPr="004B7FE2" w:rsidRDefault="00CB7AC9" w:rsidP="00CB7AC9">
            <w:pP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lang w:val="en-GB"/>
              </w:rPr>
              <w:t>(681,305)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41E0B9D3" w14:textId="317AF37A" w:rsidR="00CB7AC9" w:rsidRPr="004B7FE2" w:rsidRDefault="00CB7AC9" w:rsidP="00CB7AC9">
            <w:pP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lang w:val="en-GB"/>
              </w:rPr>
              <w:t>(681,305)</w:t>
            </w:r>
          </w:p>
        </w:tc>
      </w:tr>
      <w:tr w:rsidR="00486861" w:rsidRPr="004B7FE2" w14:paraId="54C0F9E8" w14:textId="77777777" w:rsidTr="007015E0">
        <w:trPr>
          <w:trHeight w:val="216"/>
        </w:trPr>
        <w:tc>
          <w:tcPr>
            <w:tcW w:w="2517" w:type="pct"/>
            <w:tcBorders>
              <w:top w:val="nil"/>
              <w:left w:val="nil"/>
              <w:bottom w:val="nil"/>
              <w:right w:val="nil"/>
            </w:tcBorders>
          </w:tcPr>
          <w:p w14:paraId="58E3901B" w14:textId="069BEA62" w:rsidR="00CB7AC9" w:rsidRPr="004B7FE2" w:rsidRDefault="00CB7AC9" w:rsidP="007015E0">
            <w:pPr>
              <w:spacing w:line="380" w:lineRule="exact"/>
              <w:ind w:left="-39"/>
              <w:rPr>
                <w:sz w:val="26"/>
                <w:szCs w:val="26"/>
                <w:cs/>
                <w:lang w:val="en-GB"/>
              </w:rPr>
            </w:pPr>
            <w:r w:rsidRPr="004B7FE2">
              <w:rPr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2D1C3CB1" w14:textId="54DB6DE1" w:rsidR="00CB7AC9" w:rsidRPr="004B7FE2" w:rsidRDefault="00CB7AC9" w:rsidP="006D4DF9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lang w:val="en-GB"/>
              </w:rPr>
              <w:t>(2,208,434)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574B1BEE" w14:textId="0113336C" w:rsidR="00CB7AC9" w:rsidRPr="004B7FE2" w:rsidRDefault="00CB7AC9" w:rsidP="006D4DF9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lang w:val="en-GB"/>
              </w:rPr>
              <w:t>(2,099,799)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777B6AE6" w14:textId="58A8722D" w:rsidR="00CB7AC9" w:rsidRPr="004B7FE2" w:rsidRDefault="00CB7AC9" w:rsidP="006D4DF9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lang w:val="en-GB"/>
              </w:rPr>
              <w:t>(4,308,233)</w:t>
            </w:r>
          </w:p>
        </w:tc>
      </w:tr>
      <w:tr w:rsidR="00486861" w:rsidRPr="004B7FE2" w14:paraId="582EABCD" w14:textId="77777777" w:rsidTr="007015E0">
        <w:trPr>
          <w:trHeight w:val="205"/>
        </w:trPr>
        <w:tc>
          <w:tcPr>
            <w:tcW w:w="251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5F1928" w14:textId="68BBCC99" w:rsidR="00CB7AC9" w:rsidRPr="004B7FE2" w:rsidRDefault="00CB7AC9" w:rsidP="007015E0">
            <w:pPr>
              <w:spacing w:line="380" w:lineRule="exact"/>
              <w:ind w:left="-39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cs/>
                <w:lang w:val="en-GB"/>
              </w:rPr>
              <w:t xml:space="preserve">มูลค่าตามบัญชีสุทธิ ณ วันที่ </w:t>
            </w:r>
            <w:r w:rsidRPr="004B7FE2">
              <w:rPr>
                <w:sz w:val="26"/>
                <w:szCs w:val="26"/>
                <w:lang w:val="en-GB"/>
              </w:rPr>
              <w:t>31</w:t>
            </w:r>
            <w:r w:rsidRPr="004B7FE2">
              <w:rPr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4B7FE2">
              <w:rPr>
                <w:sz w:val="26"/>
                <w:szCs w:val="26"/>
                <w:lang w:val="en-GB"/>
              </w:rPr>
              <w:t>2567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5754E1C1" w14:textId="51310E2D" w:rsidR="00CB7AC9" w:rsidRPr="004B7FE2" w:rsidRDefault="00CB7AC9" w:rsidP="006D4DF9">
            <w:pPr>
              <w:pBdr>
                <w:bottom w:val="single" w:sz="12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lang w:val="en-GB"/>
              </w:rPr>
              <w:t>7,525,927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4B00F269" w14:textId="61F9B3E1" w:rsidR="00CB7AC9" w:rsidRPr="004B7FE2" w:rsidRDefault="00CB7AC9" w:rsidP="006D4DF9">
            <w:pPr>
              <w:pBdr>
                <w:bottom w:val="single" w:sz="12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lang w:val="en-GB"/>
              </w:rPr>
              <w:t>1,158,074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7E60872C" w14:textId="4376AF48" w:rsidR="00CB7AC9" w:rsidRPr="004B7FE2" w:rsidRDefault="00CB7AC9" w:rsidP="006D4DF9">
            <w:pPr>
              <w:pBdr>
                <w:bottom w:val="single" w:sz="12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lang w:val="en-GB"/>
              </w:rPr>
              <w:t>8,684,001</w:t>
            </w:r>
          </w:p>
        </w:tc>
      </w:tr>
      <w:tr w:rsidR="00486861" w:rsidRPr="004B7FE2" w14:paraId="1006CF83" w14:textId="77777777" w:rsidTr="007015E0">
        <w:trPr>
          <w:trHeight w:val="205"/>
        </w:trPr>
        <w:tc>
          <w:tcPr>
            <w:tcW w:w="2517" w:type="pct"/>
            <w:tcBorders>
              <w:top w:val="nil"/>
              <w:left w:val="nil"/>
              <w:bottom w:val="nil"/>
              <w:right w:val="nil"/>
            </w:tcBorders>
          </w:tcPr>
          <w:p w14:paraId="1181CB64" w14:textId="77777777" w:rsidR="00CB7AC9" w:rsidRPr="004B7FE2" w:rsidRDefault="00CB7AC9" w:rsidP="007015E0">
            <w:pPr>
              <w:spacing w:line="380" w:lineRule="exact"/>
              <w:ind w:left="-39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3B646EBB" w14:textId="77777777" w:rsidR="00CB7AC9" w:rsidRPr="004B7FE2" w:rsidRDefault="00CB7AC9" w:rsidP="00CB7AC9">
            <w:pP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60E938B9" w14:textId="77777777" w:rsidR="00CB7AC9" w:rsidRPr="004B7FE2" w:rsidRDefault="00CB7AC9" w:rsidP="00CB7AC9">
            <w:pP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6E32056B" w14:textId="77777777" w:rsidR="00CB7AC9" w:rsidRPr="004B7FE2" w:rsidRDefault="00CB7AC9" w:rsidP="00CB7AC9">
            <w:pP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</w:p>
        </w:tc>
      </w:tr>
      <w:tr w:rsidR="00486861" w:rsidRPr="004B7FE2" w14:paraId="0A84149F" w14:textId="77777777" w:rsidTr="007015E0">
        <w:trPr>
          <w:trHeight w:val="205"/>
        </w:trPr>
        <w:tc>
          <w:tcPr>
            <w:tcW w:w="251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538EF5" w14:textId="70BE9106" w:rsidR="0055740B" w:rsidRPr="004B7FE2" w:rsidRDefault="0055740B" w:rsidP="0055740B">
            <w:pPr>
              <w:spacing w:line="380" w:lineRule="exact"/>
              <w:ind w:left="-39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cs/>
                <w:lang w:val="en-GB"/>
              </w:rPr>
              <w:t xml:space="preserve">ยอดยกมา ณ วันที่ </w:t>
            </w:r>
            <w:r w:rsidRPr="004B7FE2">
              <w:rPr>
                <w:sz w:val="26"/>
                <w:szCs w:val="26"/>
                <w:lang w:val="en-GB"/>
              </w:rPr>
              <w:t>1</w:t>
            </w:r>
            <w:r w:rsidRPr="004B7FE2">
              <w:rPr>
                <w:sz w:val="26"/>
                <w:szCs w:val="26"/>
                <w:cs/>
                <w:lang w:val="en-GB"/>
              </w:rPr>
              <w:t xml:space="preserve"> มกราคม </w:t>
            </w:r>
            <w:r w:rsidRPr="004B7FE2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50A039F3" w14:textId="6561EFE8" w:rsidR="0055740B" w:rsidRPr="004B7FE2" w:rsidRDefault="0055740B" w:rsidP="0055740B">
            <w:pPr>
              <w:spacing w:line="380" w:lineRule="exact"/>
              <w:ind w:left="-40"/>
              <w:jc w:val="right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lang w:val="en-GB"/>
              </w:rPr>
              <w:t>7,525,927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6B91BE53" w14:textId="793D7191" w:rsidR="0055740B" w:rsidRPr="004B7FE2" w:rsidRDefault="0055740B" w:rsidP="0055740B">
            <w:pPr>
              <w:spacing w:line="380" w:lineRule="exact"/>
              <w:ind w:left="-40"/>
              <w:jc w:val="right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lang w:val="en-GB"/>
              </w:rPr>
              <w:t>1,158,074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513F754E" w14:textId="453AC328" w:rsidR="0055740B" w:rsidRPr="004B7FE2" w:rsidRDefault="0055740B" w:rsidP="0055740B">
            <w:pP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lang w:val="en-GB"/>
              </w:rPr>
              <w:t>8,684,001</w:t>
            </w:r>
          </w:p>
        </w:tc>
      </w:tr>
      <w:tr w:rsidR="00486861" w:rsidRPr="004B7FE2" w14:paraId="4BBFD643" w14:textId="77777777">
        <w:trPr>
          <w:trHeight w:val="205"/>
        </w:trPr>
        <w:tc>
          <w:tcPr>
            <w:tcW w:w="2517" w:type="pct"/>
            <w:tcBorders>
              <w:top w:val="nil"/>
              <w:left w:val="nil"/>
              <w:bottom w:val="nil"/>
              <w:right w:val="nil"/>
            </w:tcBorders>
          </w:tcPr>
          <w:p w14:paraId="3D530A91" w14:textId="37DE5622" w:rsidR="00594471" w:rsidRPr="004B7FE2" w:rsidRDefault="00594471" w:rsidP="00594471">
            <w:pPr>
              <w:spacing w:line="380" w:lineRule="exact"/>
              <w:ind w:left="-39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cs/>
                <w:lang w:val="en-GB"/>
              </w:rPr>
              <w:t>การแก้ไขสัญญาเช่</w:t>
            </w:r>
            <w:r w:rsidRPr="004B7FE2">
              <w:rPr>
                <w:rFonts w:hint="cs"/>
                <w:sz w:val="26"/>
                <w:szCs w:val="26"/>
                <w:cs/>
                <w:lang w:val="en-GB"/>
              </w:rPr>
              <w:t>า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92881" w14:textId="2E9CEA54" w:rsidR="00594471" w:rsidRPr="004B7FE2" w:rsidRDefault="00594471" w:rsidP="00594471">
            <w:pPr>
              <w:spacing w:line="380" w:lineRule="exact"/>
              <w:ind w:left="-40"/>
              <w:jc w:val="right"/>
              <w:rPr>
                <w:sz w:val="26"/>
                <w:szCs w:val="26"/>
                <w:lang w:val="en-GB"/>
              </w:rPr>
            </w:pPr>
            <w:r w:rsidRPr="00594471">
              <w:rPr>
                <w:sz w:val="26"/>
                <w:szCs w:val="26"/>
                <w:cs/>
                <w:lang w:val="en-GB"/>
              </w:rPr>
              <w:t>4</w:t>
            </w:r>
            <w:r w:rsidRPr="00594471">
              <w:rPr>
                <w:sz w:val="26"/>
                <w:szCs w:val="26"/>
                <w:lang w:val="en-GB"/>
              </w:rPr>
              <w:t>,</w:t>
            </w:r>
            <w:r w:rsidRPr="00594471">
              <w:rPr>
                <w:sz w:val="26"/>
                <w:szCs w:val="26"/>
                <w:cs/>
                <w:lang w:val="en-GB"/>
              </w:rPr>
              <w:t>990</w:t>
            </w:r>
            <w:r w:rsidRPr="00594471">
              <w:rPr>
                <w:sz w:val="26"/>
                <w:szCs w:val="26"/>
                <w:lang w:val="en-GB"/>
              </w:rPr>
              <w:t>,</w:t>
            </w:r>
            <w:r w:rsidRPr="00594471">
              <w:rPr>
                <w:sz w:val="26"/>
                <w:szCs w:val="26"/>
                <w:cs/>
                <w:lang w:val="en-GB"/>
              </w:rPr>
              <w:t>699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0123AFD0" w14:textId="318D9D87" w:rsidR="00594471" w:rsidRPr="004B7FE2" w:rsidRDefault="00594471" w:rsidP="001036D8">
            <w:pPr>
              <w:tabs>
                <w:tab w:val="decimal" w:pos="1035"/>
              </w:tabs>
              <w:spacing w:line="380" w:lineRule="exact"/>
              <w:ind w:left="-40"/>
              <w:jc w:val="both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511C74F6" w14:textId="1E64A03C" w:rsidR="00594471" w:rsidRPr="004B7FE2" w:rsidRDefault="00D70A5A" w:rsidP="00594471">
            <w:pPr>
              <w:spacing w:line="380" w:lineRule="exact"/>
              <w:ind w:left="-40"/>
              <w:jc w:val="right"/>
              <w:rPr>
                <w:sz w:val="26"/>
                <w:szCs w:val="26"/>
                <w:lang w:val="en-GB"/>
              </w:rPr>
            </w:pPr>
            <w:r w:rsidRPr="00D70A5A">
              <w:rPr>
                <w:sz w:val="26"/>
                <w:szCs w:val="26"/>
                <w:cs/>
                <w:lang w:val="en-GB"/>
              </w:rPr>
              <w:t>4</w:t>
            </w:r>
            <w:r w:rsidRPr="00D70A5A">
              <w:rPr>
                <w:sz w:val="26"/>
                <w:szCs w:val="26"/>
                <w:lang w:val="en-GB"/>
              </w:rPr>
              <w:t>,</w:t>
            </w:r>
            <w:r w:rsidRPr="00D70A5A">
              <w:rPr>
                <w:sz w:val="26"/>
                <w:szCs w:val="26"/>
                <w:cs/>
                <w:lang w:val="en-GB"/>
              </w:rPr>
              <w:t>990</w:t>
            </w:r>
            <w:r w:rsidRPr="00D70A5A">
              <w:rPr>
                <w:sz w:val="26"/>
                <w:szCs w:val="26"/>
                <w:lang w:val="en-GB"/>
              </w:rPr>
              <w:t>,</w:t>
            </w:r>
            <w:r w:rsidRPr="00D70A5A">
              <w:rPr>
                <w:sz w:val="26"/>
                <w:szCs w:val="26"/>
                <w:cs/>
                <w:lang w:val="en-GB"/>
              </w:rPr>
              <w:t>699</w:t>
            </w:r>
          </w:p>
        </w:tc>
      </w:tr>
      <w:tr w:rsidR="00486861" w:rsidRPr="004B7FE2" w14:paraId="474787E1" w14:textId="77777777" w:rsidTr="00FA415D">
        <w:trPr>
          <w:trHeight w:val="216"/>
        </w:trPr>
        <w:tc>
          <w:tcPr>
            <w:tcW w:w="2517" w:type="pct"/>
            <w:tcBorders>
              <w:top w:val="nil"/>
              <w:left w:val="nil"/>
              <w:bottom w:val="nil"/>
              <w:right w:val="nil"/>
            </w:tcBorders>
          </w:tcPr>
          <w:p w14:paraId="29D86AC8" w14:textId="77777777" w:rsidR="00594471" w:rsidRPr="004B7FE2" w:rsidRDefault="00594471" w:rsidP="00594471">
            <w:pPr>
              <w:spacing w:line="380" w:lineRule="exact"/>
              <w:ind w:left="-39"/>
              <w:rPr>
                <w:sz w:val="26"/>
                <w:szCs w:val="26"/>
                <w:cs/>
                <w:lang w:val="en-GB"/>
              </w:rPr>
            </w:pPr>
            <w:r w:rsidRPr="004B7FE2">
              <w:rPr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530D4" w14:textId="4F1EE880" w:rsidR="00594471" w:rsidRPr="004B7FE2" w:rsidRDefault="00594471" w:rsidP="00594471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  <w:lang w:val="en-GB"/>
              </w:rPr>
            </w:pPr>
            <w:r w:rsidRPr="00594471">
              <w:rPr>
                <w:sz w:val="26"/>
                <w:szCs w:val="26"/>
                <w:cs/>
                <w:lang w:val="en-GB"/>
              </w:rPr>
              <w:t>(2</w:t>
            </w:r>
            <w:r w:rsidRPr="00594471">
              <w:rPr>
                <w:sz w:val="26"/>
                <w:szCs w:val="26"/>
                <w:lang w:val="en-GB"/>
              </w:rPr>
              <w:t>,</w:t>
            </w:r>
            <w:r w:rsidRPr="00594471">
              <w:rPr>
                <w:sz w:val="26"/>
                <w:szCs w:val="26"/>
                <w:cs/>
                <w:lang w:val="en-GB"/>
              </w:rPr>
              <w:t>143</w:t>
            </w:r>
            <w:r w:rsidRPr="00594471">
              <w:rPr>
                <w:sz w:val="26"/>
                <w:szCs w:val="26"/>
                <w:lang w:val="en-GB"/>
              </w:rPr>
              <w:t>,</w:t>
            </w:r>
            <w:r w:rsidRPr="00594471">
              <w:rPr>
                <w:sz w:val="26"/>
                <w:szCs w:val="26"/>
                <w:cs/>
                <w:lang w:val="en-GB"/>
              </w:rPr>
              <w:t>303)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0A2C3C02" w14:textId="49D3E4F9" w:rsidR="00594471" w:rsidRPr="004B7FE2" w:rsidRDefault="00594471" w:rsidP="00594471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  <w:r w:rsidRPr="00594471">
              <w:rPr>
                <w:sz w:val="26"/>
                <w:szCs w:val="26"/>
                <w:cs/>
              </w:rPr>
              <w:t>(1</w:t>
            </w:r>
            <w:r w:rsidRPr="00594471">
              <w:rPr>
                <w:sz w:val="26"/>
                <w:szCs w:val="26"/>
              </w:rPr>
              <w:t>,</w:t>
            </w:r>
            <w:r w:rsidRPr="00594471">
              <w:rPr>
                <w:sz w:val="26"/>
                <w:szCs w:val="26"/>
                <w:cs/>
              </w:rPr>
              <w:t>080</w:t>
            </w:r>
            <w:r w:rsidRPr="00594471">
              <w:rPr>
                <w:sz w:val="26"/>
                <w:szCs w:val="26"/>
              </w:rPr>
              <w:t>,</w:t>
            </w:r>
            <w:r w:rsidRPr="00594471">
              <w:rPr>
                <w:sz w:val="26"/>
                <w:szCs w:val="26"/>
                <w:cs/>
              </w:rPr>
              <w:t>519)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5E06D5DE" w14:textId="765562A2" w:rsidR="00594471" w:rsidRPr="004B7FE2" w:rsidRDefault="00D70A5A" w:rsidP="00594471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  <w:r w:rsidRPr="00D70A5A">
              <w:rPr>
                <w:sz w:val="26"/>
                <w:szCs w:val="26"/>
                <w:cs/>
              </w:rPr>
              <w:t>(3</w:t>
            </w:r>
            <w:r w:rsidRPr="00D70A5A">
              <w:rPr>
                <w:sz w:val="26"/>
                <w:szCs w:val="26"/>
              </w:rPr>
              <w:t>,</w:t>
            </w:r>
            <w:r w:rsidRPr="00D70A5A">
              <w:rPr>
                <w:sz w:val="26"/>
                <w:szCs w:val="26"/>
                <w:cs/>
              </w:rPr>
              <w:t>223</w:t>
            </w:r>
            <w:r w:rsidRPr="00D70A5A">
              <w:rPr>
                <w:sz w:val="26"/>
                <w:szCs w:val="26"/>
              </w:rPr>
              <w:t>,</w:t>
            </w:r>
            <w:r w:rsidRPr="00D70A5A">
              <w:rPr>
                <w:sz w:val="26"/>
                <w:szCs w:val="26"/>
                <w:cs/>
              </w:rPr>
              <w:t>822)</w:t>
            </w:r>
          </w:p>
        </w:tc>
      </w:tr>
      <w:tr w:rsidR="00486861" w:rsidRPr="004B7FE2" w14:paraId="06279EFD" w14:textId="77777777" w:rsidTr="00FA415D">
        <w:trPr>
          <w:trHeight w:val="205"/>
        </w:trPr>
        <w:tc>
          <w:tcPr>
            <w:tcW w:w="251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B0C3F6" w14:textId="65D07EB9" w:rsidR="00594471" w:rsidRPr="004B7FE2" w:rsidRDefault="00594471" w:rsidP="00594471">
            <w:pPr>
              <w:spacing w:line="380" w:lineRule="exact"/>
              <w:ind w:left="-39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cs/>
                <w:lang w:val="en-GB"/>
              </w:rPr>
              <w:t xml:space="preserve">มูลค่าตามบัญชีสุทธิ ณ วันที่ </w:t>
            </w:r>
            <w:r w:rsidRPr="004B7FE2">
              <w:rPr>
                <w:sz w:val="26"/>
                <w:szCs w:val="26"/>
                <w:lang w:val="en-GB"/>
              </w:rPr>
              <w:t>31</w:t>
            </w:r>
            <w:r w:rsidRPr="004B7FE2">
              <w:rPr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4B7FE2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385A6D3D" w14:textId="7BBC19D1" w:rsidR="00594471" w:rsidRPr="004B7FE2" w:rsidRDefault="00594471" w:rsidP="00594471">
            <w:pPr>
              <w:pBdr>
                <w:bottom w:val="single" w:sz="12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cs/>
              </w:rPr>
              <w:fldChar w:fldCharType="begin"/>
            </w:r>
            <w:r w:rsidRPr="004B7FE2">
              <w:rPr>
                <w:sz w:val="26"/>
                <w:szCs w:val="26"/>
                <w:cs/>
              </w:rPr>
              <w:instrText xml:space="preserve"> =</w:instrText>
            </w:r>
            <w:r w:rsidRPr="004B7FE2">
              <w:rPr>
                <w:sz w:val="26"/>
                <w:szCs w:val="26"/>
              </w:rPr>
              <w:instrText>SUM(ABOVE)</w:instrText>
            </w:r>
            <w:r w:rsidRPr="004B7FE2">
              <w:rPr>
                <w:sz w:val="26"/>
                <w:szCs w:val="26"/>
                <w:cs/>
              </w:rPr>
              <w:instrText xml:space="preserve"> </w:instrText>
            </w:r>
            <w:r w:rsidRPr="004B7FE2">
              <w:rPr>
                <w:sz w:val="26"/>
                <w:szCs w:val="26"/>
                <w:cs/>
              </w:rPr>
              <w:fldChar w:fldCharType="separate"/>
            </w:r>
            <w:r w:rsidR="00D70A5A">
              <w:rPr>
                <w:noProof/>
                <w:sz w:val="26"/>
                <w:szCs w:val="26"/>
                <w:cs/>
              </w:rPr>
              <w:t>10</w:t>
            </w:r>
            <w:r w:rsidR="00D70A5A">
              <w:rPr>
                <w:noProof/>
                <w:sz w:val="26"/>
                <w:szCs w:val="26"/>
              </w:rPr>
              <w:t>,</w:t>
            </w:r>
            <w:r w:rsidR="00D70A5A">
              <w:rPr>
                <w:noProof/>
                <w:sz w:val="26"/>
                <w:szCs w:val="26"/>
                <w:cs/>
              </w:rPr>
              <w:t>373</w:t>
            </w:r>
            <w:r w:rsidR="00D70A5A">
              <w:rPr>
                <w:noProof/>
                <w:sz w:val="26"/>
                <w:szCs w:val="26"/>
              </w:rPr>
              <w:t>,</w:t>
            </w:r>
            <w:r w:rsidR="00D70A5A">
              <w:rPr>
                <w:noProof/>
                <w:sz w:val="26"/>
                <w:szCs w:val="26"/>
                <w:cs/>
              </w:rPr>
              <w:t>323</w:t>
            </w:r>
            <w:r w:rsidRPr="004B7FE2">
              <w:rPr>
                <w:sz w:val="26"/>
                <w:szCs w:val="26"/>
                <w:cs/>
              </w:rPr>
              <w:fldChar w:fldCharType="end"/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09705599" w14:textId="01F627EC" w:rsidR="00594471" w:rsidRPr="004B7FE2" w:rsidRDefault="00594471" w:rsidP="00594471">
            <w:pPr>
              <w:pBdr>
                <w:bottom w:val="single" w:sz="12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</w:rPr>
              <w:fldChar w:fldCharType="begin"/>
            </w:r>
            <w:r w:rsidRPr="004B7FE2">
              <w:rPr>
                <w:sz w:val="26"/>
                <w:szCs w:val="26"/>
              </w:rPr>
              <w:instrText xml:space="preserve"> =SUM(ABOVE) </w:instrText>
            </w:r>
            <w:r w:rsidRPr="004B7FE2">
              <w:rPr>
                <w:sz w:val="26"/>
                <w:szCs w:val="26"/>
              </w:rPr>
              <w:fldChar w:fldCharType="separate"/>
            </w:r>
            <w:r w:rsidR="00D70A5A">
              <w:rPr>
                <w:noProof/>
                <w:sz w:val="26"/>
                <w:szCs w:val="26"/>
              </w:rPr>
              <w:t>77,555</w:t>
            </w:r>
            <w:r w:rsidRPr="004B7FE2">
              <w:rPr>
                <w:sz w:val="26"/>
                <w:szCs w:val="26"/>
              </w:rPr>
              <w:fldChar w:fldCharType="end"/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3590916C" w14:textId="1198BBA0" w:rsidR="00594471" w:rsidRPr="004B7FE2" w:rsidRDefault="00594471" w:rsidP="00594471">
            <w:pPr>
              <w:pBdr>
                <w:bottom w:val="single" w:sz="12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lang w:val="en-GB"/>
              </w:rPr>
              <w:fldChar w:fldCharType="begin"/>
            </w:r>
            <w:r w:rsidRPr="004B7FE2">
              <w:rPr>
                <w:sz w:val="26"/>
                <w:szCs w:val="26"/>
                <w:lang w:val="en-GB"/>
              </w:rPr>
              <w:instrText xml:space="preserve"> =SUM(ABOVE) </w:instrText>
            </w:r>
            <w:r w:rsidRPr="004B7FE2">
              <w:rPr>
                <w:sz w:val="26"/>
                <w:szCs w:val="26"/>
                <w:lang w:val="en-GB"/>
              </w:rPr>
              <w:fldChar w:fldCharType="separate"/>
            </w:r>
            <w:r w:rsidR="00D70A5A">
              <w:rPr>
                <w:noProof/>
                <w:sz w:val="26"/>
                <w:szCs w:val="26"/>
                <w:lang w:val="en-GB"/>
              </w:rPr>
              <w:t>10,450,878</w:t>
            </w:r>
            <w:r w:rsidRPr="004B7FE2">
              <w:rPr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06D1039F" w14:textId="77777777" w:rsidR="00CB7AC9" w:rsidRPr="004B7FE2" w:rsidRDefault="00CB7AC9" w:rsidP="00CB7AC9">
      <w:pPr>
        <w:ind w:left="360"/>
        <w:rPr>
          <w:rFonts w:eastAsia="Browallia New"/>
          <w:sz w:val="26"/>
          <w:szCs w:val="26"/>
          <w:lang w:val="en-GB"/>
        </w:rPr>
      </w:pPr>
    </w:p>
    <w:tbl>
      <w:tblPr>
        <w:tblW w:w="4805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7"/>
        <w:gridCol w:w="1482"/>
        <w:gridCol w:w="1482"/>
        <w:gridCol w:w="1481"/>
      </w:tblGrid>
      <w:tr w:rsidR="00875A57" w:rsidRPr="004B7FE2" w14:paraId="10E77C8F" w14:textId="77777777" w:rsidTr="007015E0">
        <w:trPr>
          <w:trHeight w:val="271"/>
          <w:tblHeader/>
        </w:trPr>
        <w:tc>
          <w:tcPr>
            <w:tcW w:w="2517" w:type="pct"/>
            <w:tcBorders>
              <w:top w:val="nil"/>
              <w:left w:val="nil"/>
              <w:bottom w:val="nil"/>
              <w:right w:val="nil"/>
            </w:tcBorders>
          </w:tcPr>
          <w:p w14:paraId="1B848BE2" w14:textId="77777777" w:rsidR="00CB7AC9" w:rsidRPr="004B7FE2" w:rsidRDefault="00CB7AC9" w:rsidP="007015E0">
            <w:pPr>
              <w:spacing w:line="380" w:lineRule="exact"/>
              <w:ind w:left="-66"/>
              <w:jc w:val="both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4B7FE2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4B7FE2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483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6F71B84" w14:textId="1A7E527E" w:rsidR="00CB7AC9" w:rsidRPr="004B7FE2" w:rsidRDefault="00CB7AC9" w:rsidP="00632001">
            <w:pPr>
              <w:pBdr>
                <w:bottom w:val="single" w:sz="4" w:space="1" w:color="auto"/>
              </w:pBdr>
              <w:spacing w:line="380" w:lineRule="exact"/>
              <w:ind w:left="-40" w:right="-72"/>
              <w:jc w:val="center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86861" w:rsidRPr="004B7FE2" w14:paraId="16257D41" w14:textId="77777777" w:rsidTr="007015E0">
        <w:trPr>
          <w:trHeight w:val="205"/>
          <w:tblHeader/>
        </w:trPr>
        <w:tc>
          <w:tcPr>
            <w:tcW w:w="2517" w:type="pct"/>
            <w:tcBorders>
              <w:top w:val="nil"/>
              <w:left w:val="nil"/>
              <w:bottom w:val="nil"/>
              <w:right w:val="nil"/>
            </w:tcBorders>
          </w:tcPr>
          <w:p w14:paraId="1BA2391E" w14:textId="77777777" w:rsidR="00CB7AC9" w:rsidRPr="004B7FE2" w:rsidRDefault="00CB7AC9" w:rsidP="007015E0">
            <w:pPr>
              <w:spacing w:line="380" w:lineRule="exact"/>
              <w:ind w:left="-66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75EC18" w14:textId="77777777" w:rsidR="00CB7AC9" w:rsidRPr="004B7FE2" w:rsidRDefault="00CB7AC9" w:rsidP="00632001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EF3765" w14:textId="77777777" w:rsidR="00CB7AC9" w:rsidRPr="004B7FE2" w:rsidRDefault="00CB7AC9" w:rsidP="00632001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sz w:val="26"/>
                <w:szCs w:val="26"/>
                <w:lang w:val="en-GB"/>
              </w:rPr>
            </w:pPr>
            <w:r w:rsidRPr="004B7FE2">
              <w:rPr>
                <w:rFonts w:eastAsia="Arial Unicode MS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2D265D" w14:textId="77777777" w:rsidR="00CB7AC9" w:rsidRPr="004B7FE2" w:rsidRDefault="00CB7AC9" w:rsidP="00632001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86861" w:rsidRPr="004B7FE2" w14:paraId="1BA6D511" w14:textId="77777777" w:rsidTr="007015E0">
        <w:trPr>
          <w:trHeight w:val="140"/>
          <w:tblHeader/>
        </w:trPr>
        <w:tc>
          <w:tcPr>
            <w:tcW w:w="2517" w:type="pct"/>
            <w:tcBorders>
              <w:top w:val="nil"/>
              <w:left w:val="nil"/>
              <w:bottom w:val="nil"/>
              <w:right w:val="nil"/>
            </w:tcBorders>
          </w:tcPr>
          <w:p w14:paraId="3742D452" w14:textId="77777777" w:rsidR="00CB7AC9" w:rsidRPr="004B7FE2" w:rsidRDefault="00CB7AC9" w:rsidP="007015E0">
            <w:pPr>
              <w:spacing w:line="380" w:lineRule="exact"/>
              <w:ind w:left="-66"/>
              <w:rPr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19D81FFD" w14:textId="77777777" w:rsidR="00CB7AC9" w:rsidRPr="004B7FE2" w:rsidRDefault="00CB7AC9" w:rsidP="00632001">
            <w:pP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134FEA5B" w14:textId="77777777" w:rsidR="00CB7AC9" w:rsidRPr="004B7FE2" w:rsidRDefault="00CB7AC9" w:rsidP="00632001">
            <w:pP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7BDE566F" w14:textId="77777777" w:rsidR="00CB7AC9" w:rsidRPr="004B7FE2" w:rsidRDefault="00CB7AC9" w:rsidP="00632001">
            <w:pP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</w:p>
        </w:tc>
      </w:tr>
      <w:tr w:rsidR="00486861" w:rsidRPr="004B7FE2" w14:paraId="2EA587E9" w14:textId="77777777" w:rsidTr="007015E0">
        <w:trPr>
          <w:trHeight w:val="205"/>
        </w:trPr>
        <w:tc>
          <w:tcPr>
            <w:tcW w:w="251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48A0A6" w14:textId="77777777" w:rsidR="00CB7AC9" w:rsidRPr="004B7FE2" w:rsidRDefault="00CB7AC9" w:rsidP="007015E0">
            <w:pPr>
              <w:spacing w:line="380" w:lineRule="exact"/>
              <w:ind w:left="-66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cs/>
                <w:lang w:val="en-GB"/>
              </w:rPr>
              <w:t xml:space="preserve">ยอดยกมา ณ วันที่ </w:t>
            </w:r>
            <w:r w:rsidRPr="004B7FE2">
              <w:rPr>
                <w:sz w:val="26"/>
                <w:szCs w:val="26"/>
                <w:lang w:val="en-GB"/>
              </w:rPr>
              <w:t>1</w:t>
            </w:r>
            <w:r w:rsidRPr="004B7FE2">
              <w:rPr>
                <w:sz w:val="26"/>
                <w:szCs w:val="26"/>
                <w:cs/>
                <w:lang w:val="en-GB"/>
              </w:rPr>
              <w:t xml:space="preserve"> มกราคม </w:t>
            </w:r>
            <w:r w:rsidRPr="004B7FE2">
              <w:rPr>
                <w:sz w:val="26"/>
                <w:szCs w:val="26"/>
                <w:lang w:val="en-GB"/>
              </w:rPr>
              <w:t>2567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7F47F856" w14:textId="7A2E86BA" w:rsidR="00CB7AC9" w:rsidRPr="004B7FE2" w:rsidRDefault="00CB7AC9" w:rsidP="00CB7AC9">
            <w:pPr>
              <w:spacing w:line="380" w:lineRule="exact"/>
              <w:ind w:left="-40"/>
              <w:jc w:val="right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lang w:val="en-GB"/>
              </w:rPr>
              <w:t>6,388,185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070EFB00" w14:textId="65F39364" w:rsidR="00CB7AC9" w:rsidRPr="004B7FE2" w:rsidRDefault="00CB7AC9" w:rsidP="00CB7AC9">
            <w:pPr>
              <w:spacing w:line="380" w:lineRule="exact"/>
              <w:ind w:left="-40"/>
              <w:jc w:val="right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lang w:val="en-GB"/>
              </w:rPr>
              <w:t>1,448,086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64BFD6EF" w14:textId="4C6A4D0D" w:rsidR="00CB7AC9" w:rsidRPr="004B7FE2" w:rsidRDefault="00CB7AC9" w:rsidP="00CB7AC9">
            <w:pP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lang w:val="en-GB"/>
              </w:rPr>
              <w:t>7,836,271</w:t>
            </w:r>
          </w:p>
        </w:tc>
      </w:tr>
      <w:tr w:rsidR="00486861" w:rsidRPr="004B7FE2" w14:paraId="74AEFC03" w14:textId="77777777" w:rsidTr="007015E0">
        <w:trPr>
          <w:trHeight w:val="216"/>
        </w:trPr>
        <w:tc>
          <w:tcPr>
            <w:tcW w:w="2517" w:type="pct"/>
            <w:tcBorders>
              <w:top w:val="nil"/>
              <w:left w:val="nil"/>
              <w:bottom w:val="nil"/>
              <w:right w:val="nil"/>
            </w:tcBorders>
          </w:tcPr>
          <w:p w14:paraId="74236141" w14:textId="77777777" w:rsidR="00CB7AC9" w:rsidRPr="004B7FE2" w:rsidRDefault="00CB7AC9" w:rsidP="007015E0">
            <w:pPr>
              <w:spacing w:line="380" w:lineRule="exact"/>
              <w:ind w:left="-66"/>
              <w:rPr>
                <w:sz w:val="26"/>
                <w:szCs w:val="26"/>
                <w:cs/>
                <w:lang w:val="en-GB"/>
              </w:rPr>
            </w:pPr>
            <w:r w:rsidRPr="004B7FE2">
              <w:rPr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0C56E64A" w14:textId="251AD0E1" w:rsidR="00CB7AC9" w:rsidRPr="004B7FE2" w:rsidRDefault="00CB7AC9" w:rsidP="006D4DF9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lang w:val="en-GB"/>
              </w:rPr>
              <w:t>(1,476,833)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7CCD591B" w14:textId="10CC0376" w:rsidR="00CB7AC9" w:rsidRPr="004B7FE2" w:rsidRDefault="00CB7AC9" w:rsidP="006D4DF9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lang w:val="en-GB"/>
              </w:rPr>
              <w:t>(1,082,366)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6CE051CC" w14:textId="7DAD706C" w:rsidR="00CB7AC9" w:rsidRPr="004B7FE2" w:rsidRDefault="00CB7AC9" w:rsidP="006D4DF9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lang w:val="en-GB"/>
              </w:rPr>
              <w:t>(2,559,199)</w:t>
            </w:r>
          </w:p>
        </w:tc>
      </w:tr>
      <w:tr w:rsidR="00486861" w:rsidRPr="004B7FE2" w14:paraId="45DD23A5" w14:textId="77777777" w:rsidTr="007015E0">
        <w:trPr>
          <w:trHeight w:val="205"/>
        </w:trPr>
        <w:tc>
          <w:tcPr>
            <w:tcW w:w="251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06F77F" w14:textId="77777777" w:rsidR="00CB7AC9" w:rsidRPr="004B7FE2" w:rsidRDefault="00CB7AC9" w:rsidP="007015E0">
            <w:pPr>
              <w:spacing w:line="380" w:lineRule="exact"/>
              <w:ind w:left="-66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cs/>
                <w:lang w:val="en-GB"/>
              </w:rPr>
              <w:t xml:space="preserve">มูลค่าตามบัญชีสุทธิ ณ วันที่ </w:t>
            </w:r>
            <w:r w:rsidRPr="004B7FE2">
              <w:rPr>
                <w:sz w:val="26"/>
                <w:szCs w:val="26"/>
                <w:lang w:val="en-GB"/>
              </w:rPr>
              <w:t>31</w:t>
            </w:r>
            <w:r w:rsidRPr="004B7FE2">
              <w:rPr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4B7FE2">
              <w:rPr>
                <w:sz w:val="26"/>
                <w:szCs w:val="26"/>
                <w:lang w:val="en-GB"/>
              </w:rPr>
              <w:t>2567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3E51BF71" w14:textId="01BEE609" w:rsidR="00CB7AC9" w:rsidRPr="004B7FE2" w:rsidRDefault="00CB7AC9" w:rsidP="006D4DF9">
            <w:pPr>
              <w:pBdr>
                <w:bottom w:val="single" w:sz="12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lang w:val="en-GB"/>
              </w:rPr>
              <w:t>4,911,352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612A3913" w14:textId="138B920E" w:rsidR="00CB7AC9" w:rsidRPr="004B7FE2" w:rsidRDefault="00CB7AC9" w:rsidP="006D4DF9">
            <w:pPr>
              <w:pBdr>
                <w:bottom w:val="single" w:sz="12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lang w:val="en-GB"/>
              </w:rPr>
              <w:t>365,720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2BDC84BD" w14:textId="6C6EF20F" w:rsidR="00CB7AC9" w:rsidRPr="004B7FE2" w:rsidRDefault="00CB7AC9" w:rsidP="006D4DF9">
            <w:pPr>
              <w:pBdr>
                <w:bottom w:val="single" w:sz="12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lang w:val="en-GB"/>
              </w:rPr>
              <w:t>5,277,072</w:t>
            </w:r>
          </w:p>
        </w:tc>
      </w:tr>
      <w:tr w:rsidR="00486861" w:rsidRPr="004B7FE2" w14:paraId="66B80593" w14:textId="77777777" w:rsidTr="007015E0">
        <w:trPr>
          <w:trHeight w:val="205"/>
        </w:trPr>
        <w:tc>
          <w:tcPr>
            <w:tcW w:w="2517" w:type="pct"/>
            <w:tcBorders>
              <w:top w:val="nil"/>
              <w:left w:val="nil"/>
              <w:bottom w:val="nil"/>
              <w:right w:val="nil"/>
            </w:tcBorders>
          </w:tcPr>
          <w:p w14:paraId="4FAD5ABD" w14:textId="77777777" w:rsidR="00CB7AC9" w:rsidRPr="004B7FE2" w:rsidRDefault="00CB7AC9" w:rsidP="007015E0">
            <w:pPr>
              <w:spacing w:line="380" w:lineRule="exact"/>
              <w:ind w:left="-6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487EF0C8" w14:textId="77777777" w:rsidR="00CB7AC9" w:rsidRPr="004B7FE2" w:rsidRDefault="00CB7AC9" w:rsidP="00632001">
            <w:pP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48E8069E" w14:textId="77777777" w:rsidR="00CB7AC9" w:rsidRPr="004B7FE2" w:rsidRDefault="00CB7AC9" w:rsidP="00632001">
            <w:pP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0852ACB3" w14:textId="77777777" w:rsidR="00CB7AC9" w:rsidRPr="004B7FE2" w:rsidRDefault="00CB7AC9" w:rsidP="00632001">
            <w:pP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</w:p>
        </w:tc>
      </w:tr>
      <w:tr w:rsidR="00486861" w:rsidRPr="004B7FE2" w14:paraId="249BB999" w14:textId="77777777" w:rsidTr="007015E0">
        <w:trPr>
          <w:trHeight w:val="205"/>
        </w:trPr>
        <w:tc>
          <w:tcPr>
            <w:tcW w:w="251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BABB3C" w14:textId="77777777" w:rsidR="0055740B" w:rsidRPr="004B7FE2" w:rsidRDefault="0055740B" w:rsidP="0055740B">
            <w:pPr>
              <w:spacing w:line="380" w:lineRule="exact"/>
              <w:ind w:left="-66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cs/>
                <w:lang w:val="en-GB"/>
              </w:rPr>
              <w:t xml:space="preserve">ยอดยกมา ณ วันที่ </w:t>
            </w:r>
            <w:r w:rsidRPr="004B7FE2">
              <w:rPr>
                <w:sz w:val="26"/>
                <w:szCs w:val="26"/>
                <w:lang w:val="en-GB"/>
              </w:rPr>
              <w:t>1</w:t>
            </w:r>
            <w:r w:rsidRPr="004B7FE2">
              <w:rPr>
                <w:sz w:val="26"/>
                <w:szCs w:val="26"/>
                <w:cs/>
                <w:lang w:val="en-GB"/>
              </w:rPr>
              <w:t xml:space="preserve"> มกราคม </w:t>
            </w:r>
            <w:r w:rsidRPr="004B7FE2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62ADB6AD" w14:textId="680249EE" w:rsidR="0055740B" w:rsidRPr="004B7FE2" w:rsidRDefault="0055740B" w:rsidP="0055740B">
            <w:pPr>
              <w:spacing w:line="380" w:lineRule="exact"/>
              <w:ind w:left="-40"/>
              <w:jc w:val="right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lang w:val="en-GB"/>
              </w:rPr>
              <w:t>4,911,352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3D45E86F" w14:textId="3ADB1417" w:rsidR="0055740B" w:rsidRPr="004B7FE2" w:rsidRDefault="0055740B" w:rsidP="0055740B">
            <w:pPr>
              <w:spacing w:line="380" w:lineRule="exact"/>
              <w:ind w:left="-40"/>
              <w:jc w:val="right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lang w:val="en-GB"/>
              </w:rPr>
              <w:t>365,720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3DF2BF25" w14:textId="019E8E07" w:rsidR="0055740B" w:rsidRPr="004B7FE2" w:rsidRDefault="0055740B" w:rsidP="0055740B">
            <w:pP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lang w:val="en-GB"/>
              </w:rPr>
              <w:t>5,277,072</w:t>
            </w:r>
          </w:p>
        </w:tc>
      </w:tr>
      <w:tr w:rsidR="00486861" w:rsidRPr="004B7FE2" w14:paraId="02DD4F05" w14:textId="77777777">
        <w:trPr>
          <w:trHeight w:val="205"/>
        </w:trPr>
        <w:tc>
          <w:tcPr>
            <w:tcW w:w="2517" w:type="pct"/>
            <w:tcBorders>
              <w:top w:val="nil"/>
              <w:left w:val="nil"/>
              <w:bottom w:val="nil"/>
              <w:right w:val="nil"/>
            </w:tcBorders>
          </w:tcPr>
          <w:p w14:paraId="188CBC54" w14:textId="509DE995" w:rsidR="008E5E5C" w:rsidRPr="004B7FE2" w:rsidRDefault="008E5E5C" w:rsidP="008E5E5C">
            <w:pPr>
              <w:spacing w:line="380" w:lineRule="exact"/>
              <w:ind w:left="-66"/>
              <w:rPr>
                <w:sz w:val="26"/>
                <w:szCs w:val="26"/>
                <w:cs/>
                <w:lang w:val="en-GB"/>
              </w:rPr>
            </w:pPr>
            <w:r w:rsidRPr="004B7FE2">
              <w:rPr>
                <w:sz w:val="26"/>
                <w:szCs w:val="26"/>
                <w:cs/>
                <w:lang w:val="en-GB"/>
              </w:rPr>
              <w:t>การแก้ไขสัญญาเช่</w:t>
            </w:r>
            <w:r w:rsidRPr="004B7FE2">
              <w:rPr>
                <w:rFonts w:hint="cs"/>
                <w:sz w:val="26"/>
                <w:szCs w:val="26"/>
                <w:cs/>
                <w:lang w:val="en-GB"/>
              </w:rPr>
              <w:t>า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19218" w14:textId="1EC51B23" w:rsidR="008E5E5C" w:rsidRPr="004B7FE2" w:rsidRDefault="008E5E5C" w:rsidP="008E5E5C">
            <w:pPr>
              <w:spacing w:line="380" w:lineRule="exact"/>
              <w:ind w:left="-40"/>
              <w:jc w:val="right"/>
              <w:rPr>
                <w:sz w:val="26"/>
                <w:szCs w:val="26"/>
                <w:lang w:val="en-GB"/>
              </w:rPr>
            </w:pPr>
            <w:r w:rsidRPr="00D70A5A">
              <w:rPr>
                <w:sz w:val="26"/>
                <w:szCs w:val="26"/>
                <w:cs/>
                <w:lang w:val="en-GB"/>
              </w:rPr>
              <w:t>3</w:t>
            </w:r>
            <w:r w:rsidRPr="00D70A5A">
              <w:rPr>
                <w:sz w:val="26"/>
                <w:szCs w:val="26"/>
                <w:lang w:val="en-GB"/>
              </w:rPr>
              <w:t>,</w:t>
            </w:r>
            <w:r w:rsidRPr="00D70A5A">
              <w:rPr>
                <w:sz w:val="26"/>
                <w:szCs w:val="26"/>
                <w:cs/>
                <w:lang w:val="en-GB"/>
              </w:rPr>
              <w:t>438</w:t>
            </w:r>
            <w:r w:rsidRPr="00D70A5A">
              <w:rPr>
                <w:sz w:val="26"/>
                <w:szCs w:val="26"/>
                <w:lang w:val="en-GB"/>
              </w:rPr>
              <w:t>,</w:t>
            </w:r>
            <w:r w:rsidRPr="00D70A5A">
              <w:rPr>
                <w:sz w:val="26"/>
                <w:szCs w:val="26"/>
                <w:cs/>
                <w:lang w:val="en-GB"/>
              </w:rPr>
              <w:t>296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24EE89AC" w14:textId="4493EDAC" w:rsidR="008E5E5C" w:rsidRPr="004B7FE2" w:rsidRDefault="008E5E5C" w:rsidP="001036D8">
            <w:pPr>
              <w:tabs>
                <w:tab w:val="decimal" w:pos="1035"/>
              </w:tabs>
              <w:spacing w:line="380" w:lineRule="exact"/>
              <w:ind w:left="-40"/>
              <w:jc w:val="both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6E2454FD" w14:textId="5457872D" w:rsidR="008E5E5C" w:rsidRPr="004B7FE2" w:rsidRDefault="008E5E5C" w:rsidP="008E5E5C">
            <w:pPr>
              <w:spacing w:line="380" w:lineRule="exact"/>
              <w:ind w:left="-40"/>
              <w:jc w:val="right"/>
              <w:rPr>
                <w:sz w:val="26"/>
                <w:szCs w:val="26"/>
                <w:lang w:val="en-GB"/>
              </w:rPr>
            </w:pPr>
            <w:r w:rsidRPr="00D70A5A">
              <w:rPr>
                <w:sz w:val="26"/>
                <w:szCs w:val="26"/>
                <w:cs/>
                <w:lang w:val="en-GB"/>
              </w:rPr>
              <w:t>3</w:t>
            </w:r>
            <w:r w:rsidRPr="00D70A5A">
              <w:rPr>
                <w:sz w:val="26"/>
                <w:szCs w:val="26"/>
                <w:lang w:val="en-GB"/>
              </w:rPr>
              <w:t>,</w:t>
            </w:r>
            <w:r w:rsidRPr="00D70A5A">
              <w:rPr>
                <w:sz w:val="26"/>
                <w:szCs w:val="26"/>
                <w:cs/>
                <w:lang w:val="en-GB"/>
              </w:rPr>
              <w:t>438</w:t>
            </w:r>
            <w:r w:rsidRPr="00D70A5A">
              <w:rPr>
                <w:sz w:val="26"/>
                <w:szCs w:val="26"/>
                <w:lang w:val="en-GB"/>
              </w:rPr>
              <w:t>,</w:t>
            </w:r>
            <w:r w:rsidRPr="00D70A5A">
              <w:rPr>
                <w:sz w:val="26"/>
                <w:szCs w:val="26"/>
                <w:cs/>
                <w:lang w:val="en-GB"/>
              </w:rPr>
              <w:t>296</w:t>
            </w:r>
          </w:p>
        </w:tc>
      </w:tr>
      <w:tr w:rsidR="00486861" w:rsidRPr="004B7FE2" w14:paraId="22871B77" w14:textId="77777777" w:rsidTr="003E7B4F">
        <w:trPr>
          <w:trHeight w:val="216"/>
        </w:trPr>
        <w:tc>
          <w:tcPr>
            <w:tcW w:w="2517" w:type="pct"/>
            <w:tcBorders>
              <w:top w:val="nil"/>
              <w:left w:val="nil"/>
              <w:bottom w:val="nil"/>
              <w:right w:val="nil"/>
            </w:tcBorders>
          </w:tcPr>
          <w:p w14:paraId="0348F902" w14:textId="77777777" w:rsidR="008E5E5C" w:rsidRPr="004B7FE2" w:rsidRDefault="008E5E5C" w:rsidP="008E5E5C">
            <w:pPr>
              <w:spacing w:line="380" w:lineRule="exact"/>
              <w:ind w:left="-66"/>
              <w:rPr>
                <w:sz w:val="26"/>
                <w:szCs w:val="26"/>
                <w:cs/>
                <w:lang w:val="en-GB"/>
              </w:rPr>
            </w:pPr>
            <w:r w:rsidRPr="004B7FE2">
              <w:rPr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56E63" w14:textId="6D45FAB2" w:rsidR="008E5E5C" w:rsidRPr="004B7FE2" w:rsidRDefault="008E5E5C" w:rsidP="008E5E5C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  <w:r w:rsidRPr="00D70A5A">
              <w:rPr>
                <w:sz w:val="26"/>
                <w:szCs w:val="26"/>
                <w:cs/>
              </w:rPr>
              <w:t>(1</w:t>
            </w:r>
            <w:r w:rsidRPr="00D70A5A">
              <w:rPr>
                <w:sz w:val="26"/>
                <w:szCs w:val="26"/>
              </w:rPr>
              <w:t>,</w:t>
            </w:r>
            <w:r w:rsidRPr="00D70A5A">
              <w:rPr>
                <w:sz w:val="26"/>
                <w:szCs w:val="26"/>
                <w:cs/>
              </w:rPr>
              <w:t>458</w:t>
            </w:r>
            <w:r w:rsidRPr="00D70A5A">
              <w:rPr>
                <w:sz w:val="26"/>
                <w:szCs w:val="26"/>
              </w:rPr>
              <w:t>,</w:t>
            </w:r>
            <w:r w:rsidRPr="00D70A5A">
              <w:rPr>
                <w:sz w:val="26"/>
                <w:szCs w:val="26"/>
                <w:cs/>
              </w:rPr>
              <w:t>532)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16E88956" w14:textId="27BE309A" w:rsidR="008E5E5C" w:rsidRPr="004B7FE2" w:rsidRDefault="008E5E5C" w:rsidP="008E5E5C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8E5E5C">
              <w:rPr>
                <w:sz w:val="26"/>
                <w:szCs w:val="26"/>
                <w:cs/>
              </w:rPr>
              <w:t>365</w:t>
            </w:r>
            <w:r w:rsidRPr="008E5E5C">
              <w:rPr>
                <w:sz w:val="26"/>
                <w:szCs w:val="26"/>
              </w:rPr>
              <w:t>,</w:t>
            </w:r>
            <w:r w:rsidRPr="008E5E5C">
              <w:rPr>
                <w:sz w:val="26"/>
                <w:szCs w:val="26"/>
                <w:cs/>
              </w:rPr>
              <w:t>7</w:t>
            </w:r>
            <w:r>
              <w:rPr>
                <w:sz w:val="26"/>
                <w:szCs w:val="26"/>
              </w:rPr>
              <w:t>19)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71E969A7" w14:textId="0F609792" w:rsidR="008E5E5C" w:rsidRPr="004B7FE2" w:rsidRDefault="008E5E5C" w:rsidP="008E5E5C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8E5E5C">
              <w:rPr>
                <w:sz w:val="26"/>
                <w:szCs w:val="26"/>
              </w:rPr>
              <w:t>1,824,251</w:t>
            </w:r>
            <w:r>
              <w:rPr>
                <w:sz w:val="26"/>
                <w:szCs w:val="26"/>
              </w:rPr>
              <w:t>)</w:t>
            </w:r>
          </w:p>
        </w:tc>
      </w:tr>
      <w:tr w:rsidR="00486861" w:rsidRPr="00792CF6" w14:paraId="19D0F9D1" w14:textId="77777777" w:rsidTr="007015E0">
        <w:trPr>
          <w:trHeight w:val="205"/>
        </w:trPr>
        <w:tc>
          <w:tcPr>
            <w:tcW w:w="251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355802" w14:textId="77777777" w:rsidR="008E5E5C" w:rsidRPr="004B7FE2" w:rsidRDefault="008E5E5C" w:rsidP="008E5E5C">
            <w:pPr>
              <w:spacing w:line="380" w:lineRule="exact"/>
              <w:ind w:left="-66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cs/>
                <w:lang w:val="en-GB"/>
              </w:rPr>
              <w:t xml:space="preserve">มูลค่าตามบัญชีสุทธิ ณ วันที่ </w:t>
            </w:r>
            <w:r w:rsidRPr="004B7FE2">
              <w:rPr>
                <w:sz w:val="26"/>
                <w:szCs w:val="26"/>
                <w:lang w:val="en-GB"/>
              </w:rPr>
              <w:t>31</w:t>
            </w:r>
            <w:r w:rsidRPr="004B7FE2">
              <w:rPr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4B7FE2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7D7E0BE8" w14:textId="24222AD1" w:rsidR="008E5E5C" w:rsidRPr="004B7FE2" w:rsidRDefault="008E5E5C" w:rsidP="008E5E5C">
            <w:pPr>
              <w:pBdr>
                <w:bottom w:val="single" w:sz="12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  <w:cs/>
              </w:rPr>
              <w:fldChar w:fldCharType="begin"/>
            </w:r>
            <w:r w:rsidRPr="004B7FE2">
              <w:rPr>
                <w:sz w:val="26"/>
                <w:szCs w:val="26"/>
                <w:cs/>
              </w:rPr>
              <w:instrText xml:space="preserve"> =</w:instrText>
            </w:r>
            <w:r w:rsidRPr="004B7FE2">
              <w:rPr>
                <w:sz w:val="26"/>
                <w:szCs w:val="26"/>
              </w:rPr>
              <w:instrText>SUM(ABOVE)</w:instrText>
            </w:r>
            <w:r w:rsidRPr="004B7FE2">
              <w:rPr>
                <w:sz w:val="26"/>
                <w:szCs w:val="26"/>
                <w:cs/>
              </w:rPr>
              <w:instrText xml:space="preserve"> </w:instrText>
            </w:r>
            <w:r w:rsidRPr="004B7FE2">
              <w:rPr>
                <w:sz w:val="26"/>
                <w:szCs w:val="26"/>
                <w:cs/>
              </w:rPr>
              <w:fldChar w:fldCharType="separate"/>
            </w:r>
            <w:r>
              <w:rPr>
                <w:noProof/>
                <w:sz w:val="26"/>
                <w:szCs w:val="26"/>
                <w:cs/>
              </w:rPr>
              <w:t>6</w:t>
            </w:r>
            <w:r>
              <w:rPr>
                <w:noProof/>
                <w:sz w:val="26"/>
                <w:szCs w:val="26"/>
              </w:rPr>
              <w:t>,</w:t>
            </w:r>
            <w:r>
              <w:rPr>
                <w:noProof/>
                <w:sz w:val="26"/>
                <w:szCs w:val="26"/>
                <w:cs/>
              </w:rPr>
              <w:t>891</w:t>
            </w:r>
            <w:r>
              <w:rPr>
                <w:noProof/>
                <w:sz w:val="26"/>
                <w:szCs w:val="26"/>
              </w:rPr>
              <w:t>,</w:t>
            </w:r>
            <w:r>
              <w:rPr>
                <w:noProof/>
                <w:sz w:val="26"/>
                <w:szCs w:val="26"/>
                <w:cs/>
              </w:rPr>
              <w:t>116</w:t>
            </w:r>
            <w:r w:rsidRPr="004B7FE2">
              <w:rPr>
                <w:sz w:val="26"/>
                <w:szCs w:val="26"/>
                <w:cs/>
              </w:rPr>
              <w:fldChar w:fldCharType="end"/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</w:tcPr>
          <w:p w14:paraId="679BB28C" w14:textId="7375EC04" w:rsidR="008E5E5C" w:rsidRPr="004B7FE2" w:rsidRDefault="008E5E5C" w:rsidP="008E5E5C">
            <w:pPr>
              <w:pBdr>
                <w:bottom w:val="single" w:sz="12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</w:rPr>
            </w:pPr>
            <w:r w:rsidRPr="004B7FE2">
              <w:rPr>
                <w:sz w:val="26"/>
                <w:szCs w:val="26"/>
              </w:rPr>
              <w:fldChar w:fldCharType="begin"/>
            </w:r>
            <w:r w:rsidRPr="004B7FE2">
              <w:rPr>
                <w:sz w:val="26"/>
                <w:szCs w:val="26"/>
              </w:rPr>
              <w:instrText xml:space="preserve"> =SUM(above) </w:instrText>
            </w:r>
            <w:r w:rsidRPr="004B7FE2">
              <w:rPr>
                <w:sz w:val="26"/>
                <w:szCs w:val="26"/>
              </w:rPr>
              <w:fldChar w:fldCharType="separate"/>
            </w:r>
            <w:r>
              <w:rPr>
                <w:noProof/>
                <w:sz w:val="26"/>
                <w:szCs w:val="26"/>
              </w:rPr>
              <w:t>1</w:t>
            </w:r>
            <w:r w:rsidRPr="004B7FE2">
              <w:rPr>
                <w:sz w:val="26"/>
                <w:szCs w:val="26"/>
              </w:rPr>
              <w:fldChar w:fldCharType="end"/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5B1D9B05" w14:textId="2AD5E75D" w:rsidR="008E5E5C" w:rsidRPr="00792CF6" w:rsidRDefault="008E5E5C" w:rsidP="008E5E5C">
            <w:pPr>
              <w:pBdr>
                <w:bottom w:val="single" w:sz="12" w:space="1" w:color="auto"/>
              </w:pBdr>
              <w:spacing w:line="380" w:lineRule="exact"/>
              <w:ind w:left="-40"/>
              <w:jc w:val="right"/>
              <w:rPr>
                <w:sz w:val="26"/>
                <w:szCs w:val="26"/>
                <w:lang w:val="en-GB"/>
              </w:rPr>
            </w:pPr>
            <w:r w:rsidRPr="004B7FE2">
              <w:rPr>
                <w:sz w:val="26"/>
                <w:szCs w:val="26"/>
                <w:lang w:val="en-GB"/>
              </w:rPr>
              <w:fldChar w:fldCharType="begin"/>
            </w:r>
            <w:r w:rsidRPr="004B7FE2">
              <w:rPr>
                <w:sz w:val="26"/>
                <w:szCs w:val="26"/>
                <w:lang w:val="en-GB"/>
              </w:rPr>
              <w:instrText xml:space="preserve"> =SUM(ABOVE) </w:instrText>
            </w:r>
            <w:r w:rsidRPr="004B7FE2">
              <w:rPr>
                <w:sz w:val="26"/>
                <w:szCs w:val="26"/>
                <w:lang w:val="en-GB"/>
              </w:rPr>
              <w:fldChar w:fldCharType="separate"/>
            </w:r>
            <w:r>
              <w:rPr>
                <w:noProof/>
                <w:sz w:val="26"/>
                <w:szCs w:val="26"/>
                <w:lang w:val="en-GB"/>
              </w:rPr>
              <w:t>6,891,117</w:t>
            </w:r>
            <w:r w:rsidRPr="004B7FE2">
              <w:rPr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7FED7DD7" w14:textId="77777777" w:rsidR="009E71F2" w:rsidRDefault="009E71F2" w:rsidP="00E20F51">
      <w:pPr>
        <w:ind w:left="360"/>
        <w:rPr>
          <w:sz w:val="26"/>
          <w:szCs w:val="26"/>
          <w:lang w:val="en-GB"/>
        </w:rPr>
      </w:pPr>
    </w:p>
    <w:p w14:paraId="3C14742C" w14:textId="4E387CF6" w:rsidR="009E71F2" w:rsidRDefault="009E71F2" w:rsidP="00693D2F">
      <w:pPr>
        <w:ind w:left="288"/>
        <w:jc w:val="thaiDistribute"/>
        <w:rPr>
          <w:sz w:val="26"/>
          <w:szCs w:val="26"/>
          <w:lang w:val="en-GB"/>
        </w:rPr>
      </w:pPr>
      <w:r w:rsidRPr="009E71F2">
        <w:rPr>
          <w:sz w:val="26"/>
          <w:szCs w:val="26"/>
          <w:cs/>
          <w:lang w:val="en-GB"/>
        </w:rPr>
        <w:t xml:space="preserve">ในระหว่างปี </w:t>
      </w:r>
      <w:r w:rsidR="000F181C">
        <w:rPr>
          <w:sz w:val="26"/>
          <w:szCs w:val="26"/>
        </w:rPr>
        <w:t>2568</w:t>
      </w:r>
      <w:r w:rsidRPr="009E71F2">
        <w:rPr>
          <w:sz w:val="26"/>
          <w:szCs w:val="26"/>
          <w:cs/>
          <w:lang w:val="en-GB"/>
        </w:rPr>
        <w:t xml:space="preserve"> กลุ่มกิจการได้มีการแก้ไขสัญญาเช่าสำหรับ</w:t>
      </w:r>
      <w:r>
        <w:rPr>
          <w:sz w:val="26"/>
          <w:szCs w:val="26"/>
          <w:cs/>
          <w:lang w:val="en-GB"/>
        </w:rPr>
        <w:t>อาคารสำนักงาน</w:t>
      </w:r>
      <w:r w:rsidRPr="009E71F2">
        <w:rPr>
          <w:sz w:val="26"/>
          <w:szCs w:val="26"/>
          <w:cs/>
          <w:lang w:val="en-GB"/>
        </w:rPr>
        <w:t xml:space="preserve"> โดยการขยายระยะเวลาเช่าและปรับปรุงอัตราค่าเช่าใหม่ กลุ่มกิจการได้วัดมูลค่าหนี้สินตามสัญญาเช่าใหม่โดยใช้อัตราดอกเบี้ยการกู้ยืมส่วนเพิ่ม ณ วันที่มีการแก้ไขสัญญาเช่า และรับรู้ส่วนต่างที่เกิดจากการวัดมูลค่าใหม่ดังกล่าวโดยการปรับปรุงมูลค่าตามบัญชีของสินทรัพย์สิทธิการใช้ในจำนวน </w:t>
      </w:r>
      <w:r w:rsidR="00482BF9">
        <w:rPr>
          <w:sz w:val="26"/>
          <w:szCs w:val="26"/>
        </w:rPr>
        <w:t>4.</w:t>
      </w:r>
      <w:r w:rsidR="0074781B">
        <w:rPr>
          <w:sz w:val="26"/>
          <w:szCs w:val="26"/>
        </w:rPr>
        <w:t>99</w:t>
      </w:r>
      <w:r w:rsidRPr="009E71F2">
        <w:rPr>
          <w:sz w:val="26"/>
          <w:szCs w:val="26"/>
          <w:cs/>
          <w:lang w:val="en-GB"/>
        </w:rPr>
        <w:t xml:space="preserve"> </w:t>
      </w:r>
      <w:r w:rsidR="0074781B">
        <w:rPr>
          <w:rFonts w:hint="cs"/>
          <w:sz w:val="26"/>
          <w:szCs w:val="26"/>
          <w:cs/>
          <w:lang w:val="en-GB"/>
        </w:rPr>
        <w:t>ล้าน</w:t>
      </w:r>
      <w:r w:rsidRPr="009E71F2">
        <w:rPr>
          <w:sz w:val="26"/>
          <w:szCs w:val="26"/>
          <w:cs/>
          <w:lang w:val="en-GB"/>
        </w:rPr>
        <w:t>บาท</w:t>
      </w:r>
    </w:p>
    <w:p w14:paraId="68B47C08" w14:textId="77777777" w:rsidR="00D14F94" w:rsidRPr="00792CF6" w:rsidRDefault="00D14F94" w:rsidP="00E20F51">
      <w:pPr>
        <w:ind w:left="360"/>
        <w:jc w:val="thaiDistribute"/>
        <w:rPr>
          <w:sz w:val="26"/>
          <w:szCs w:val="26"/>
          <w:cs/>
          <w:lang w:val="en-GB"/>
        </w:rPr>
      </w:pPr>
      <w:r w:rsidRPr="00792CF6">
        <w:rPr>
          <w:sz w:val="26"/>
          <w:szCs w:val="26"/>
          <w:cs/>
          <w:lang w:val="en-GB"/>
        </w:rPr>
        <w:lastRenderedPageBreak/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792CF6">
        <w:rPr>
          <w:sz w:val="26"/>
          <w:szCs w:val="26"/>
          <w:lang w:val="en-GB"/>
        </w:rPr>
        <w:t xml:space="preserve"> </w:t>
      </w:r>
      <w:r w:rsidRPr="00792CF6">
        <w:rPr>
          <w:sz w:val="26"/>
          <w:szCs w:val="26"/>
          <w:cs/>
          <w:lang w:val="en-GB"/>
        </w:rPr>
        <w:t>และกระแสเงินสดจ่ายทั้งหมดของสัญญาเช่า</w:t>
      </w:r>
    </w:p>
    <w:p w14:paraId="1046ACC8" w14:textId="77777777" w:rsidR="00E21CD7" w:rsidRPr="00792CF6" w:rsidRDefault="00E21CD7" w:rsidP="00E21CD7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914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72"/>
        <w:gridCol w:w="1368"/>
        <w:gridCol w:w="1368"/>
        <w:gridCol w:w="1368"/>
        <w:gridCol w:w="1368"/>
      </w:tblGrid>
      <w:tr w:rsidR="00E21CD7" w:rsidRPr="00792CF6" w14:paraId="4583C064" w14:textId="77777777" w:rsidTr="00A528EC">
        <w:trPr>
          <w:trHeight w:val="20"/>
        </w:trPr>
        <w:tc>
          <w:tcPr>
            <w:tcW w:w="3672" w:type="dxa"/>
            <w:vAlign w:val="center"/>
          </w:tcPr>
          <w:p w14:paraId="025F3BC4" w14:textId="77777777" w:rsidR="00E21CD7" w:rsidRPr="00792CF6" w:rsidRDefault="00E21CD7" w:rsidP="008A4651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1A849025" w14:textId="77777777" w:rsidR="00E21CD7" w:rsidRPr="00AD7CD8" w:rsidRDefault="00E21CD7" w:rsidP="008A4651">
            <w:pPr>
              <w:pBdr>
                <w:bottom w:val="single" w:sz="4" w:space="1" w:color="auto"/>
              </w:pBdr>
              <w:spacing w:line="38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6A9A88EC" w14:textId="77777777" w:rsidR="00E21CD7" w:rsidRPr="00AD7CD8" w:rsidRDefault="00E21CD7" w:rsidP="008A4651">
            <w:pPr>
              <w:pBdr>
                <w:bottom w:val="single" w:sz="4" w:space="1" w:color="auto"/>
              </w:pBdr>
              <w:spacing w:line="380" w:lineRule="exact"/>
              <w:ind w:left="-70" w:right="-7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21CD7" w:rsidRPr="00792CF6" w14:paraId="0834D142" w14:textId="77777777" w:rsidTr="00A528EC">
        <w:trPr>
          <w:trHeight w:val="20"/>
        </w:trPr>
        <w:tc>
          <w:tcPr>
            <w:tcW w:w="3672" w:type="dxa"/>
            <w:vAlign w:val="center"/>
          </w:tcPr>
          <w:p w14:paraId="6A78A36D" w14:textId="77777777" w:rsidR="00E21CD7" w:rsidRPr="00792CF6" w:rsidRDefault="00E21CD7" w:rsidP="008A4651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1228A67" w14:textId="77777777" w:rsidR="00E21CD7" w:rsidRPr="00AD7CD8" w:rsidRDefault="00E21CD7" w:rsidP="008A4651">
            <w:pPr>
              <w:pBdr>
                <w:bottom w:val="single" w:sz="4" w:space="1" w:color="auto"/>
              </w:pBdr>
              <w:spacing w:line="380" w:lineRule="exact"/>
              <w:ind w:left="-57" w:right="-5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15246A49" w14:textId="77777777" w:rsidR="00E21CD7" w:rsidRPr="00AD7CD8" w:rsidRDefault="00E21CD7" w:rsidP="008A4651">
            <w:pPr>
              <w:pBdr>
                <w:bottom w:val="single" w:sz="4" w:space="1" w:color="auto"/>
              </w:pBdr>
              <w:spacing w:line="380" w:lineRule="exact"/>
              <w:ind w:left="-57" w:right="-47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310E3655" w14:textId="77777777" w:rsidR="00E21CD7" w:rsidRPr="00AD7CD8" w:rsidRDefault="00E21CD7" w:rsidP="008A4651">
            <w:pPr>
              <w:pBdr>
                <w:bottom w:val="single" w:sz="4" w:space="1" w:color="auto"/>
              </w:pBdr>
              <w:spacing w:line="380" w:lineRule="exact"/>
              <w:ind w:left="-57" w:right="-54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09471D1F" w14:textId="77777777" w:rsidR="00E21CD7" w:rsidRPr="00AD7CD8" w:rsidRDefault="00E21CD7" w:rsidP="008A4651">
            <w:pPr>
              <w:pBdr>
                <w:bottom w:val="single" w:sz="4" w:space="1" w:color="auto"/>
              </w:pBdr>
              <w:spacing w:line="380" w:lineRule="exact"/>
              <w:ind w:left="-57" w:right="-65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E21CD7" w:rsidRPr="00792CF6" w14:paraId="110ED1EE" w14:textId="77777777" w:rsidTr="00A528EC">
        <w:trPr>
          <w:trHeight w:val="20"/>
        </w:trPr>
        <w:tc>
          <w:tcPr>
            <w:tcW w:w="3672" w:type="dxa"/>
            <w:vAlign w:val="center"/>
          </w:tcPr>
          <w:p w14:paraId="6D4C7DC8" w14:textId="77777777" w:rsidR="00E21CD7" w:rsidRPr="00792CF6" w:rsidRDefault="00E21CD7" w:rsidP="008A4651">
            <w:pPr>
              <w:spacing w:line="38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A825353" w14:textId="77777777" w:rsidR="00E21CD7" w:rsidRPr="00792CF6" w:rsidRDefault="00E21CD7" w:rsidP="008A4651">
            <w:pPr>
              <w:spacing w:line="380" w:lineRule="exact"/>
              <w:ind w:left="-57"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4C35FC2" w14:textId="77777777" w:rsidR="00E21CD7" w:rsidRPr="00792CF6" w:rsidRDefault="00E21CD7" w:rsidP="008A4651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63D6FB1" w14:textId="77777777" w:rsidR="00E21CD7" w:rsidRPr="00792CF6" w:rsidRDefault="00E21CD7" w:rsidP="008A4651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DF2A773" w14:textId="77777777" w:rsidR="00E21CD7" w:rsidRPr="00792CF6" w:rsidRDefault="00E21CD7" w:rsidP="008A4651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</w:tr>
      <w:tr w:rsidR="00F629CC" w:rsidRPr="00792CF6" w14:paraId="32023E39" w14:textId="77777777" w:rsidTr="00F629CC">
        <w:trPr>
          <w:trHeight w:val="20"/>
        </w:trPr>
        <w:tc>
          <w:tcPr>
            <w:tcW w:w="3672" w:type="dxa"/>
            <w:vAlign w:val="bottom"/>
          </w:tcPr>
          <w:p w14:paraId="0098415A" w14:textId="02A761CC" w:rsidR="00F629CC" w:rsidRPr="00792CF6" w:rsidRDefault="00F629CC" w:rsidP="008A4651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ดอกเบี้ยจ่าย (รวมอยู่ในต้นทุนทางการเงิน)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FBB69" w14:textId="411E364E" w:rsidR="00F629CC" w:rsidRPr="00F629CC" w:rsidRDefault="00F629CC" w:rsidP="008A4651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F629CC">
              <w:rPr>
                <w:rFonts w:hint="cs"/>
                <w:color w:val="000000"/>
                <w:sz w:val="26"/>
                <w:szCs w:val="26"/>
              </w:rPr>
              <w:t xml:space="preserve">529,058 </w:t>
            </w:r>
          </w:p>
        </w:tc>
        <w:tc>
          <w:tcPr>
            <w:tcW w:w="1368" w:type="dxa"/>
            <w:vAlign w:val="bottom"/>
          </w:tcPr>
          <w:p w14:paraId="3295A14F" w14:textId="7830D28C" w:rsidR="00F629CC" w:rsidRPr="00F629CC" w:rsidRDefault="00F629CC" w:rsidP="008A4651">
            <w:pPr>
              <w:spacing w:line="380" w:lineRule="exact"/>
              <w:ind w:left="-57" w:right="-47"/>
              <w:jc w:val="right"/>
              <w:rPr>
                <w:color w:val="000000"/>
                <w:sz w:val="26"/>
                <w:szCs w:val="26"/>
              </w:rPr>
            </w:pPr>
            <w:r w:rsidRPr="00F629CC">
              <w:rPr>
                <w:color w:val="000000"/>
                <w:sz w:val="26"/>
                <w:szCs w:val="26"/>
              </w:rPr>
              <w:t>536,438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A23F3" w14:textId="2B3CAE77" w:rsidR="00F629CC" w:rsidRPr="00F629CC" w:rsidRDefault="00F629CC" w:rsidP="008A4651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F629CC">
              <w:rPr>
                <w:rFonts w:hint="cs"/>
                <w:color w:val="000000"/>
                <w:sz w:val="26"/>
                <w:szCs w:val="26"/>
              </w:rPr>
              <w:t xml:space="preserve">515,434 </w:t>
            </w:r>
          </w:p>
        </w:tc>
        <w:tc>
          <w:tcPr>
            <w:tcW w:w="1368" w:type="dxa"/>
            <w:vAlign w:val="bottom"/>
          </w:tcPr>
          <w:p w14:paraId="6A21E95B" w14:textId="328197E6" w:rsidR="00F629CC" w:rsidRPr="00F629CC" w:rsidRDefault="00F629CC" w:rsidP="008A4651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F629CC">
              <w:rPr>
                <w:rFonts w:eastAsia="Arial Unicode MS"/>
                <w:sz w:val="26"/>
                <w:szCs w:val="26"/>
                <w:lang w:val="en-GB"/>
              </w:rPr>
              <w:t>491,948</w:t>
            </w:r>
          </w:p>
        </w:tc>
      </w:tr>
      <w:tr w:rsidR="00F629CC" w:rsidRPr="00792CF6" w14:paraId="3546A817" w14:textId="77777777" w:rsidTr="00F629CC">
        <w:trPr>
          <w:trHeight w:val="20"/>
        </w:trPr>
        <w:tc>
          <w:tcPr>
            <w:tcW w:w="3672" w:type="dxa"/>
            <w:vAlign w:val="bottom"/>
          </w:tcPr>
          <w:p w14:paraId="1B12B294" w14:textId="6A5F7AB7" w:rsidR="00F629CC" w:rsidRPr="00792CF6" w:rsidRDefault="00F629CC" w:rsidP="008A4651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98FAA" w14:textId="1CEC5B8E" w:rsidR="00F629CC" w:rsidRPr="00F629CC" w:rsidRDefault="00F629CC" w:rsidP="008A4651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F629CC">
              <w:rPr>
                <w:rFonts w:hint="cs"/>
                <w:color w:val="000000"/>
                <w:sz w:val="26"/>
                <w:szCs w:val="26"/>
              </w:rPr>
              <w:t xml:space="preserve">456,000 </w:t>
            </w:r>
          </w:p>
        </w:tc>
        <w:tc>
          <w:tcPr>
            <w:tcW w:w="1368" w:type="dxa"/>
            <w:vAlign w:val="bottom"/>
          </w:tcPr>
          <w:p w14:paraId="01E93392" w14:textId="040A3ED9" w:rsidR="00F629CC" w:rsidRPr="00E66A16" w:rsidRDefault="00F629CC" w:rsidP="008A4651">
            <w:pPr>
              <w:spacing w:line="380" w:lineRule="exact"/>
              <w:ind w:left="-57" w:right="-47"/>
              <w:jc w:val="right"/>
              <w:rPr>
                <w:color w:val="000000"/>
                <w:sz w:val="26"/>
                <w:szCs w:val="26"/>
              </w:rPr>
            </w:pPr>
            <w:r w:rsidRPr="00E66A16">
              <w:rPr>
                <w:color w:val="000000"/>
                <w:sz w:val="26"/>
                <w:szCs w:val="26"/>
              </w:rPr>
              <w:t>456,000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6C0E1A" w14:textId="0AD21784" w:rsidR="00F629CC" w:rsidRPr="00E66A16" w:rsidRDefault="00F629CC" w:rsidP="008A4651">
            <w:pPr>
              <w:tabs>
                <w:tab w:val="decimal" w:pos="1141"/>
              </w:tabs>
              <w:spacing w:line="380" w:lineRule="exact"/>
              <w:ind w:left="-57" w:right="-47"/>
              <w:jc w:val="both"/>
              <w:rPr>
                <w:sz w:val="26"/>
                <w:szCs w:val="26"/>
                <w:lang w:val="en-GB"/>
              </w:rPr>
            </w:pPr>
            <w:r w:rsidRPr="00E66A16">
              <w:rPr>
                <w:rFonts w:hint="cs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68" w:type="dxa"/>
          </w:tcPr>
          <w:p w14:paraId="4E65DFC7" w14:textId="30AD16F7" w:rsidR="00F629CC" w:rsidRPr="00F629CC" w:rsidRDefault="00F629CC" w:rsidP="008A4651">
            <w:pPr>
              <w:tabs>
                <w:tab w:val="decimal" w:pos="966"/>
              </w:tabs>
              <w:spacing w:line="380" w:lineRule="exact"/>
              <w:ind w:left="-57" w:right="-47"/>
              <w:jc w:val="both"/>
              <w:rPr>
                <w:sz w:val="26"/>
                <w:szCs w:val="26"/>
              </w:rPr>
            </w:pPr>
            <w:r w:rsidRPr="00F629CC">
              <w:rPr>
                <w:sz w:val="26"/>
                <w:szCs w:val="26"/>
                <w:lang w:val="en-GB"/>
              </w:rPr>
              <w:t>-</w:t>
            </w:r>
          </w:p>
        </w:tc>
      </w:tr>
      <w:tr w:rsidR="00F629CC" w:rsidRPr="00792CF6" w14:paraId="0C3D973A" w14:textId="77777777" w:rsidTr="00F629CC">
        <w:trPr>
          <w:trHeight w:val="20"/>
        </w:trPr>
        <w:tc>
          <w:tcPr>
            <w:tcW w:w="3672" w:type="dxa"/>
            <w:vAlign w:val="bottom"/>
          </w:tcPr>
          <w:p w14:paraId="08C9E967" w14:textId="6BF3B3BE" w:rsidR="00F629CC" w:rsidRPr="00792CF6" w:rsidRDefault="00F629CC" w:rsidP="008A4651">
            <w:pPr>
              <w:spacing w:line="380" w:lineRule="exact"/>
              <w:ind w:left="212" w:right="-115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ค่</w:t>
            </w:r>
            <w:r w:rsidRPr="00792CF6">
              <w:rPr>
                <w:spacing w:val="-6"/>
                <w:sz w:val="26"/>
                <w:szCs w:val="26"/>
                <w:cs/>
                <w:lang w:val="en-GB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BBC0E" w14:textId="439A7686" w:rsidR="00F629CC" w:rsidRPr="00F629CC" w:rsidRDefault="00F60596" w:rsidP="008A4651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692,791</w:t>
            </w:r>
            <w:r w:rsidR="00F629CC" w:rsidRPr="00F629CC">
              <w:rPr>
                <w:rFonts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E3A424B" w14:textId="1819B339" w:rsidR="00F629CC" w:rsidRPr="00F629CC" w:rsidRDefault="00F629CC" w:rsidP="008A4651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F629CC">
              <w:rPr>
                <w:rFonts w:eastAsia="Arial Unicode MS"/>
                <w:sz w:val="26"/>
                <w:szCs w:val="26"/>
                <w:lang w:val="en-GB"/>
              </w:rPr>
              <w:t xml:space="preserve">425,700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E35F3" w14:textId="2E171B62" w:rsidR="00F629CC" w:rsidRPr="00F629CC" w:rsidRDefault="00F629CC" w:rsidP="008A4651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F629CC">
              <w:rPr>
                <w:rFonts w:hint="cs"/>
                <w:color w:val="000000"/>
                <w:sz w:val="26"/>
                <w:szCs w:val="26"/>
              </w:rPr>
              <w:t xml:space="preserve">42,000 </w:t>
            </w:r>
          </w:p>
        </w:tc>
        <w:tc>
          <w:tcPr>
            <w:tcW w:w="1368" w:type="dxa"/>
            <w:vAlign w:val="bottom"/>
          </w:tcPr>
          <w:p w14:paraId="58388B1C" w14:textId="7B56D559" w:rsidR="00F629CC" w:rsidRPr="00F629CC" w:rsidRDefault="00F629CC" w:rsidP="008A4651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F629CC">
              <w:rPr>
                <w:rFonts w:eastAsia="Arial Unicode MS"/>
                <w:sz w:val="26"/>
                <w:szCs w:val="26"/>
                <w:lang w:val="en-GB"/>
              </w:rPr>
              <w:t>42,000</w:t>
            </w:r>
          </w:p>
        </w:tc>
      </w:tr>
      <w:tr w:rsidR="00F629CC" w:rsidRPr="00792CF6" w14:paraId="3A71CD6E" w14:textId="77777777" w:rsidTr="005B69E8">
        <w:trPr>
          <w:trHeight w:val="20"/>
        </w:trPr>
        <w:tc>
          <w:tcPr>
            <w:tcW w:w="3672" w:type="dxa"/>
            <w:vAlign w:val="bottom"/>
          </w:tcPr>
          <w:p w14:paraId="37CE8DAD" w14:textId="7F437B21" w:rsidR="00F629CC" w:rsidRPr="00792CF6" w:rsidRDefault="00F629CC" w:rsidP="008A4651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A1E0563" w14:textId="5D07F362" w:rsidR="00F629CC" w:rsidRPr="00F629CC" w:rsidRDefault="00F629CC" w:rsidP="008A4651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F629CC">
              <w:rPr>
                <w:rFonts w:hint="cs"/>
                <w:color w:val="000000"/>
                <w:sz w:val="26"/>
                <w:szCs w:val="26"/>
              </w:rPr>
              <w:t>1,</w:t>
            </w:r>
            <w:r w:rsidR="00ED43BB">
              <w:rPr>
                <w:color w:val="000000"/>
                <w:sz w:val="26"/>
                <w:szCs w:val="26"/>
              </w:rPr>
              <w:t>009,732</w:t>
            </w:r>
            <w:r w:rsidRPr="00F629CC">
              <w:rPr>
                <w:rFonts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CC14AC8" w14:textId="2CFD4183" w:rsidR="00F629CC" w:rsidRPr="00F629CC" w:rsidRDefault="00F629CC" w:rsidP="008A4651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F629CC">
              <w:rPr>
                <w:rFonts w:eastAsia="Arial Unicode MS"/>
                <w:sz w:val="26"/>
                <w:szCs w:val="26"/>
                <w:lang w:val="en-GB"/>
              </w:rPr>
              <w:t>796,090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E5EADC0" w14:textId="6DF23F72" w:rsidR="00F629CC" w:rsidRPr="00F629CC" w:rsidRDefault="00F629CC" w:rsidP="008A4651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F629CC">
              <w:rPr>
                <w:rFonts w:hint="cs"/>
                <w:color w:val="000000"/>
                <w:sz w:val="26"/>
                <w:szCs w:val="26"/>
              </w:rPr>
              <w:t xml:space="preserve">298,343 </w:t>
            </w:r>
          </w:p>
        </w:tc>
        <w:tc>
          <w:tcPr>
            <w:tcW w:w="1368" w:type="dxa"/>
            <w:vAlign w:val="bottom"/>
          </w:tcPr>
          <w:p w14:paraId="713C8972" w14:textId="4D43AC72" w:rsidR="00F629CC" w:rsidRPr="00F629CC" w:rsidRDefault="00F629CC" w:rsidP="008A4651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F629CC">
              <w:rPr>
                <w:rFonts w:eastAsia="Arial Unicode MS"/>
                <w:sz w:val="26"/>
                <w:szCs w:val="26"/>
                <w:lang w:val="en-GB"/>
              </w:rPr>
              <w:t>209,803</w:t>
            </w:r>
          </w:p>
        </w:tc>
      </w:tr>
      <w:tr w:rsidR="00E66A16" w:rsidRPr="00792CF6" w14:paraId="0D9A843E" w14:textId="77777777" w:rsidTr="00387B23">
        <w:trPr>
          <w:trHeight w:val="20"/>
        </w:trPr>
        <w:tc>
          <w:tcPr>
            <w:tcW w:w="3672" w:type="dxa"/>
            <w:vAlign w:val="bottom"/>
          </w:tcPr>
          <w:p w14:paraId="206F12DE" w14:textId="5AD78B9C" w:rsidR="00E66A16" w:rsidRPr="00792CF6" w:rsidRDefault="00E66A16" w:rsidP="008A4651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368" w:type="dxa"/>
          </w:tcPr>
          <w:p w14:paraId="603395E7" w14:textId="4B34FAA9" w:rsidR="00E66A16" w:rsidRPr="00E66A16" w:rsidRDefault="00E66A16" w:rsidP="008A4651">
            <w:pPr>
              <w:tabs>
                <w:tab w:val="decimal" w:pos="934"/>
              </w:tabs>
              <w:spacing w:line="380" w:lineRule="exact"/>
              <w:ind w:left="-57" w:right="-47"/>
              <w:jc w:val="both"/>
              <w:rPr>
                <w:sz w:val="26"/>
                <w:szCs w:val="26"/>
                <w:lang w:val="en-GB"/>
              </w:rPr>
            </w:pPr>
            <w:r w:rsidRPr="00F629CC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60AB528" w14:textId="0AC71416" w:rsidR="00E66A16" w:rsidRPr="00F629CC" w:rsidRDefault="00E66A16" w:rsidP="008A4651">
            <w:pPr>
              <w:tabs>
                <w:tab w:val="decimal" w:pos="934"/>
              </w:tabs>
              <w:spacing w:line="380" w:lineRule="exact"/>
              <w:ind w:left="-57" w:right="-47"/>
              <w:jc w:val="both"/>
              <w:rPr>
                <w:sz w:val="26"/>
                <w:szCs w:val="26"/>
              </w:rPr>
            </w:pPr>
            <w:r w:rsidRPr="00F629CC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3D48B22" w14:textId="0178E849" w:rsidR="00E66A16" w:rsidRPr="00F629CC" w:rsidRDefault="00E66A16" w:rsidP="008A4651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F629CC">
              <w:rPr>
                <w:rFonts w:hint="cs"/>
                <w:color w:val="000000"/>
                <w:sz w:val="26"/>
                <w:szCs w:val="26"/>
              </w:rPr>
              <w:t xml:space="preserve">1,059,600 </w:t>
            </w:r>
          </w:p>
        </w:tc>
        <w:tc>
          <w:tcPr>
            <w:tcW w:w="1368" w:type="dxa"/>
            <w:vAlign w:val="bottom"/>
          </w:tcPr>
          <w:p w14:paraId="1BEA7BC2" w14:textId="383B67A8" w:rsidR="00E66A16" w:rsidRPr="00F629CC" w:rsidRDefault="00E66A16" w:rsidP="008A4651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F629CC">
              <w:rPr>
                <w:rFonts w:eastAsia="Arial Unicode MS"/>
                <w:sz w:val="26"/>
                <w:szCs w:val="26"/>
                <w:lang w:val="en-GB"/>
              </w:rPr>
              <w:t>1,059,600</w:t>
            </w:r>
          </w:p>
        </w:tc>
      </w:tr>
      <w:tr w:rsidR="00E66A16" w:rsidRPr="00792CF6" w14:paraId="6C61B8CC" w14:textId="77777777" w:rsidTr="00430C3C">
        <w:trPr>
          <w:trHeight w:val="63"/>
        </w:trPr>
        <w:tc>
          <w:tcPr>
            <w:tcW w:w="3672" w:type="dxa"/>
            <w:vAlign w:val="bottom"/>
          </w:tcPr>
          <w:p w14:paraId="3AB84435" w14:textId="1A13CBCC" w:rsidR="00E66A16" w:rsidRPr="00F17207" w:rsidRDefault="00E66A16" w:rsidP="008A4651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vAlign w:val="bottom"/>
          </w:tcPr>
          <w:p w14:paraId="4A1D75A7" w14:textId="3F5655EF" w:rsidR="00E66A16" w:rsidRPr="00F629CC" w:rsidRDefault="008A754F" w:rsidP="008A4651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6D527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  <w:r w:rsidR="00C47F50">
              <w:rPr>
                <w:sz w:val="26"/>
                <w:szCs w:val="26"/>
              </w:rPr>
              <w:t>87</w:t>
            </w:r>
            <w:r w:rsidR="006D527F">
              <w:rPr>
                <w:sz w:val="26"/>
                <w:szCs w:val="26"/>
              </w:rPr>
              <w:t>,</w:t>
            </w:r>
            <w:r w:rsidR="00C47F50">
              <w:rPr>
                <w:sz w:val="26"/>
                <w:szCs w:val="26"/>
              </w:rPr>
              <w:t>279</w:t>
            </w:r>
          </w:p>
        </w:tc>
        <w:tc>
          <w:tcPr>
            <w:tcW w:w="1368" w:type="dxa"/>
            <w:vAlign w:val="bottom"/>
          </w:tcPr>
          <w:p w14:paraId="67375DAF" w14:textId="6CB8A605" w:rsidR="00E66A16" w:rsidRPr="00F629CC" w:rsidRDefault="008E79A3" w:rsidP="008A4651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8E79A3">
              <w:rPr>
                <w:rFonts w:eastAsia="Arial Unicode MS"/>
                <w:sz w:val="26"/>
                <w:szCs w:val="26"/>
                <w:lang w:val="en-GB"/>
              </w:rPr>
              <w:t>5,362,123</w:t>
            </w:r>
          </w:p>
        </w:tc>
        <w:tc>
          <w:tcPr>
            <w:tcW w:w="1368" w:type="dxa"/>
            <w:vAlign w:val="bottom"/>
          </w:tcPr>
          <w:p w14:paraId="5211F07E" w14:textId="6CDFB81F" w:rsidR="00E66A16" w:rsidRPr="00F629CC" w:rsidRDefault="00C47F50" w:rsidP="008A4651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6D527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161</w:t>
            </w:r>
            <w:r w:rsidR="006D527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231</w:t>
            </w:r>
          </w:p>
        </w:tc>
        <w:tc>
          <w:tcPr>
            <w:tcW w:w="1368" w:type="dxa"/>
            <w:vAlign w:val="bottom"/>
          </w:tcPr>
          <w:p w14:paraId="1543FD86" w14:textId="79EC9F8E" w:rsidR="00E66A16" w:rsidRPr="00F629CC" w:rsidRDefault="006E2DBE" w:rsidP="008A4651">
            <w:pPr>
              <w:spacing w:line="38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6E2DBE">
              <w:rPr>
                <w:rFonts w:eastAsia="Arial Unicode MS"/>
                <w:sz w:val="26"/>
                <w:szCs w:val="26"/>
                <w:lang w:val="en-GB"/>
              </w:rPr>
              <w:t>3,110,519</w:t>
            </w:r>
          </w:p>
        </w:tc>
      </w:tr>
    </w:tbl>
    <w:p w14:paraId="75C5C6BD" w14:textId="77777777" w:rsidR="00D31FFE" w:rsidRDefault="00D31FFE" w:rsidP="00D31FFE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3F66394C" w14:textId="6128AF04" w:rsidR="00D31FFE" w:rsidRPr="005A0DFA" w:rsidRDefault="00D31FFE" w:rsidP="00D31FFE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t>สินทรัพย์ไม่มีตัวตน</w:t>
      </w:r>
    </w:p>
    <w:p w14:paraId="07379E51" w14:textId="77777777" w:rsidR="005A0DFA" w:rsidRPr="00490D80" w:rsidRDefault="005A0DFA" w:rsidP="005A0DFA">
      <w:pPr>
        <w:ind w:left="360"/>
        <w:jc w:val="both"/>
        <w:rPr>
          <w:b/>
          <w:bCs/>
          <w:sz w:val="26"/>
          <w:szCs w:val="26"/>
          <w:lang w:eastAsia="en-US"/>
        </w:rPr>
      </w:pPr>
    </w:p>
    <w:tbl>
      <w:tblPr>
        <w:tblW w:w="9036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2529"/>
        <w:gridCol w:w="1083"/>
        <w:gridCol w:w="1085"/>
        <w:gridCol w:w="1085"/>
        <w:gridCol w:w="1084"/>
        <w:gridCol w:w="1085"/>
        <w:gridCol w:w="1085"/>
      </w:tblGrid>
      <w:tr w:rsidR="009561A3" w:rsidRPr="00D31FFE" w14:paraId="0CCD183D" w14:textId="77777777" w:rsidTr="00900FE4">
        <w:trPr>
          <w:trHeight w:val="20"/>
          <w:tblHeader/>
        </w:trPr>
        <w:tc>
          <w:tcPr>
            <w:tcW w:w="2529" w:type="dxa"/>
            <w:vAlign w:val="bottom"/>
          </w:tcPr>
          <w:p w14:paraId="7714B2E3" w14:textId="7A315AC6" w:rsidR="00FF4E87" w:rsidRPr="004624AD" w:rsidRDefault="007C4445" w:rsidP="00EF3561">
            <w:pPr>
              <w:spacing w:line="340" w:lineRule="exact"/>
              <w:ind w:left="-101"/>
              <w:jc w:val="thaiDistribute"/>
              <w:rPr>
                <w:rFonts w:eastAsia="Browallia New"/>
                <w:sz w:val="24"/>
                <w:szCs w:val="24"/>
                <w:lang w:val="en-GB"/>
              </w:rPr>
            </w:pPr>
            <w:r w:rsidRPr="007C4445">
              <w:rPr>
                <w:rFonts w:eastAsia="Browallia New"/>
                <w:sz w:val="24"/>
                <w:szCs w:val="24"/>
                <w:lang w:val="en-GB"/>
              </w:rPr>
              <w:t>(</w:t>
            </w:r>
            <w:proofErr w:type="gramStart"/>
            <w:r w:rsidRPr="007C4445">
              <w:rPr>
                <w:rFonts w:eastAsia="Browallia New"/>
                <w:sz w:val="24"/>
                <w:szCs w:val="24"/>
                <w:cs/>
                <w:lang w:val="en-GB"/>
              </w:rPr>
              <w:t>หน่วย :</w:t>
            </w:r>
            <w:proofErr w:type="gramEnd"/>
            <w:r w:rsidRPr="007C4445">
              <w:rPr>
                <w:rFonts w:eastAsia="Browallia New"/>
                <w:sz w:val="24"/>
                <w:szCs w:val="24"/>
                <w:cs/>
                <w:lang w:val="en-GB"/>
              </w:rPr>
              <w:t xml:space="preserve"> บาท)</w:t>
            </w:r>
          </w:p>
        </w:tc>
        <w:tc>
          <w:tcPr>
            <w:tcW w:w="3253" w:type="dxa"/>
            <w:gridSpan w:val="3"/>
            <w:vAlign w:val="bottom"/>
          </w:tcPr>
          <w:p w14:paraId="701FABD1" w14:textId="5825F1BE" w:rsidR="00FF4E87" w:rsidRPr="004624AD" w:rsidRDefault="00017BE0" w:rsidP="00EF3561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eastAsia="Browallia New"/>
                <w:sz w:val="24"/>
                <w:szCs w:val="24"/>
                <w:lang w:val="en-GB"/>
              </w:rPr>
            </w:pPr>
            <w:r w:rsidRPr="004624AD">
              <w:rPr>
                <w:rFonts w:eastAsia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3254" w:type="dxa"/>
            <w:gridSpan w:val="3"/>
            <w:vAlign w:val="bottom"/>
          </w:tcPr>
          <w:p w14:paraId="0A0F6CC9" w14:textId="4366ECA8" w:rsidR="00FF4E87" w:rsidRPr="004624AD" w:rsidRDefault="00017BE0" w:rsidP="00EF3561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eastAsia="Browallia New"/>
                <w:sz w:val="24"/>
                <w:szCs w:val="24"/>
              </w:rPr>
            </w:pPr>
            <w:r w:rsidRPr="004624AD">
              <w:rPr>
                <w:rFonts w:eastAsia="Browalli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1A3" w:rsidRPr="00D31FFE" w14:paraId="2A2CA67E" w14:textId="77777777" w:rsidTr="00900FE4">
        <w:trPr>
          <w:trHeight w:val="20"/>
          <w:tblHeader/>
        </w:trPr>
        <w:tc>
          <w:tcPr>
            <w:tcW w:w="2529" w:type="dxa"/>
            <w:vAlign w:val="bottom"/>
          </w:tcPr>
          <w:p w14:paraId="33279EFF" w14:textId="77777777" w:rsidR="00FF4E87" w:rsidRPr="004624AD" w:rsidRDefault="00FF4E87" w:rsidP="00EF3561">
            <w:pPr>
              <w:spacing w:line="340" w:lineRule="exact"/>
              <w:ind w:left="-101"/>
              <w:jc w:val="thaiDistribute"/>
              <w:rPr>
                <w:rFonts w:eastAsia="Browallia New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120B7761" w14:textId="77777777" w:rsidR="00FF4E87" w:rsidRPr="004624AD" w:rsidRDefault="00FF4E87" w:rsidP="00EF3561">
            <w:pPr>
              <w:pBdr>
                <w:bottom w:val="single" w:sz="4" w:space="1" w:color="auto"/>
              </w:pBdr>
              <w:spacing w:line="340" w:lineRule="exact"/>
              <w:ind w:left="-23" w:right="-31"/>
              <w:jc w:val="center"/>
              <w:rPr>
                <w:rFonts w:eastAsia="Browallia New"/>
                <w:sz w:val="24"/>
                <w:szCs w:val="24"/>
                <w:lang w:val="en-GB"/>
              </w:rPr>
            </w:pPr>
            <w:r w:rsidRPr="004624AD">
              <w:rPr>
                <w:sz w:val="24"/>
                <w:szCs w:val="24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085" w:type="dxa"/>
            <w:vAlign w:val="bottom"/>
          </w:tcPr>
          <w:p w14:paraId="440ECB7F" w14:textId="1EA2BA5D" w:rsidR="0055350D" w:rsidRPr="004624AD" w:rsidRDefault="00FF4E87" w:rsidP="00EF3561">
            <w:pPr>
              <w:pBdr>
                <w:bottom w:val="single" w:sz="4" w:space="1" w:color="auto"/>
              </w:pBdr>
              <w:spacing w:line="340" w:lineRule="exact"/>
              <w:ind w:left="-23" w:right="-31"/>
              <w:jc w:val="center"/>
              <w:rPr>
                <w:sz w:val="24"/>
                <w:szCs w:val="24"/>
                <w:lang w:val="en-GB"/>
              </w:rPr>
            </w:pPr>
            <w:r w:rsidRPr="004624AD">
              <w:rPr>
                <w:sz w:val="24"/>
                <w:szCs w:val="24"/>
                <w:cs/>
                <w:lang w:val="en-GB"/>
              </w:rPr>
              <w:t>โปรแกรม</w:t>
            </w:r>
          </w:p>
          <w:p w14:paraId="63D45301" w14:textId="33AE3C93" w:rsidR="0055350D" w:rsidRPr="004624AD" w:rsidRDefault="0055350D" w:rsidP="00EF3561">
            <w:pPr>
              <w:pBdr>
                <w:bottom w:val="single" w:sz="4" w:space="1" w:color="auto"/>
              </w:pBdr>
              <w:spacing w:line="340" w:lineRule="exact"/>
              <w:ind w:left="-23" w:right="-31"/>
              <w:jc w:val="center"/>
              <w:rPr>
                <w:sz w:val="24"/>
                <w:szCs w:val="24"/>
                <w:lang w:val="en-GB"/>
              </w:rPr>
            </w:pPr>
            <w:r w:rsidRPr="004624AD">
              <w:rPr>
                <w:sz w:val="24"/>
                <w:szCs w:val="24"/>
                <w:cs/>
                <w:lang w:val="en-GB"/>
              </w:rPr>
              <w:t>คอมพิวเตอร์</w:t>
            </w:r>
          </w:p>
          <w:p w14:paraId="5CEF7670" w14:textId="77777777" w:rsidR="00FF4E87" w:rsidRPr="004624AD" w:rsidRDefault="00FF4E87" w:rsidP="00EF3561">
            <w:pPr>
              <w:pBdr>
                <w:bottom w:val="single" w:sz="4" w:space="1" w:color="auto"/>
              </w:pBdr>
              <w:spacing w:line="340" w:lineRule="exact"/>
              <w:ind w:left="-23" w:right="-31"/>
              <w:jc w:val="center"/>
              <w:rPr>
                <w:rFonts w:eastAsia="Browallia New"/>
                <w:sz w:val="24"/>
                <w:szCs w:val="24"/>
              </w:rPr>
            </w:pPr>
            <w:r w:rsidRPr="004624AD">
              <w:rPr>
                <w:sz w:val="24"/>
                <w:szCs w:val="24"/>
                <w:cs/>
                <w:lang w:val="en-GB"/>
              </w:rPr>
              <w:t>ระหว่างติดตั้ง</w:t>
            </w:r>
          </w:p>
        </w:tc>
        <w:tc>
          <w:tcPr>
            <w:tcW w:w="1085" w:type="dxa"/>
            <w:vAlign w:val="bottom"/>
          </w:tcPr>
          <w:p w14:paraId="2B179E6B" w14:textId="77777777" w:rsidR="00FF4E87" w:rsidRPr="004624AD" w:rsidRDefault="00FF4E87" w:rsidP="00EF3561">
            <w:pPr>
              <w:pBdr>
                <w:bottom w:val="single" w:sz="4" w:space="1" w:color="auto"/>
              </w:pBdr>
              <w:spacing w:line="340" w:lineRule="exact"/>
              <w:ind w:left="-23" w:right="-31"/>
              <w:jc w:val="center"/>
              <w:rPr>
                <w:rFonts w:eastAsia="Browallia New"/>
                <w:sz w:val="24"/>
                <w:szCs w:val="24"/>
                <w:lang w:val="en-GB"/>
              </w:rPr>
            </w:pPr>
            <w:r w:rsidRPr="004624AD">
              <w:rPr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4" w:type="dxa"/>
            <w:vAlign w:val="bottom"/>
          </w:tcPr>
          <w:p w14:paraId="442536BA" w14:textId="77777777" w:rsidR="00FF4E87" w:rsidRPr="004624AD" w:rsidRDefault="00FF4E87" w:rsidP="00EF3561">
            <w:pPr>
              <w:pBdr>
                <w:bottom w:val="single" w:sz="4" w:space="1" w:color="auto"/>
              </w:pBdr>
              <w:spacing w:line="340" w:lineRule="exact"/>
              <w:ind w:left="-23" w:right="-31"/>
              <w:jc w:val="center"/>
              <w:rPr>
                <w:rFonts w:eastAsia="Browallia New"/>
                <w:sz w:val="24"/>
                <w:szCs w:val="24"/>
                <w:lang w:val="en-GB"/>
              </w:rPr>
            </w:pPr>
            <w:r w:rsidRPr="004624AD">
              <w:rPr>
                <w:sz w:val="24"/>
                <w:szCs w:val="24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085" w:type="dxa"/>
            <w:vAlign w:val="bottom"/>
          </w:tcPr>
          <w:p w14:paraId="51CCB6D4" w14:textId="77777777" w:rsidR="0055350D" w:rsidRPr="004624AD" w:rsidRDefault="0055350D" w:rsidP="00EF3561">
            <w:pPr>
              <w:pBdr>
                <w:bottom w:val="single" w:sz="4" w:space="1" w:color="auto"/>
              </w:pBdr>
              <w:spacing w:line="340" w:lineRule="exact"/>
              <w:ind w:left="-23" w:right="-31"/>
              <w:jc w:val="center"/>
              <w:rPr>
                <w:sz w:val="24"/>
                <w:szCs w:val="24"/>
                <w:lang w:val="en-GB"/>
              </w:rPr>
            </w:pPr>
            <w:r w:rsidRPr="004624AD">
              <w:rPr>
                <w:sz w:val="24"/>
                <w:szCs w:val="24"/>
                <w:cs/>
                <w:lang w:val="en-GB"/>
              </w:rPr>
              <w:t>โปรแกรม</w:t>
            </w:r>
          </w:p>
          <w:p w14:paraId="358ECA58" w14:textId="77777777" w:rsidR="0055350D" w:rsidRPr="004624AD" w:rsidRDefault="0055350D" w:rsidP="00EF3561">
            <w:pPr>
              <w:pBdr>
                <w:bottom w:val="single" w:sz="4" w:space="1" w:color="auto"/>
              </w:pBdr>
              <w:spacing w:line="340" w:lineRule="exact"/>
              <w:ind w:left="-23" w:right="-31"/>
              <w:jc w:val="center"/>
              <w:rPr>
                <w:sz w:val="24"/>
                <w:szCs w:val="24"/>
                <w:lang w:val="en-GB"/>
              </w:rPr>
            </w:pPr>
            <w:r w:rsidRPr="004624AD">
              <w:rPr>
                <w:sz w:val="24"/>
                <w:szCs w:val="24"/>
                <w:cs/>
                <w:lang w:val="en-GB"/>
              </w:rPr>
              <w:t>คอมพิวเตอร์</w:t>
            </w:r>
          </w:p>
          <w:p w14:paraId="7EED2990" w14:textId="41F557F4" w:rsidR="00FF4E87" w:rsidRPr="004624AD" w:rsidRDefault="0055350D" w:rsidP="00EF3561">
            <w:pPr>
              <w:pBdr>
                <w:bottom w:val="single" w:sz="4" w:space="1" w:color="auto"/>
              </w:pBdr>
              <w:spacing w:line="340" w:lineRule="exact"/>
              <w:ind w:left="-23" w:right="-31"/>
              <w:jc w:val="center"/>
              <w:rPr>
                <w:sz w:val="24"/>
                <w:szCs w:val="24"/>
              </w:rPr>
            </w:pPr>
            <w:r w:rsidRPr="004624AD">
              <w:rPr>
                <w:sz w:val="24"/>
                <w:szCs w:val="24"/>
                <w:cs/>
                <w:lang w:val="en-GB"/>
              </w:rPr>
              <w:t>ระหว่างติดตั้ง</w:t>
            </w:r>
          </w:p>
        </w:tc>
        <w:tc>
          <w:tcPr>
            <w:tcW w:w="1085" w:type="dxa"/>
            <w:vAlign w:val="bottom"/>
          </w:tcPr>
          <w:p w14:paraId="498FBC03" w14:textId="77777777" w:rsidR="00FF4E87" w:rsidRPr="004624AD" w:rsidRDefault="00FF4E87" w:rsidP="00EF3561">
            <w:pPr>
              <w:pBdr>
                <w:bottom w:val="single" w:sz="4" w:space="1" w:color="auto"/>
              </w:pBdr>
              <w:spacing w:line="340" w:lineRule="exact"/>
              <w:ind w:left="-23" w:right="-31"/>
              <w:jc w:val="center"/>
              <w:rPr>
                <w:rFonts w:eastAsia="Browallia New"/>
                <w:sz w:val="24"/>
                <w:szCs w:val="24"/>
              </w:rPr>
            </w:pPr>
            <w:r w:rsidRPr="004624AD">
              <w:rPr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9561A3" w:rsidRPr="00D31FFE" w14:paraId="5786A232" w14:textId="77777777" w:rsidTr="00900FE4">
        <w:trPr>
          <w:tblHeader/>
        </w:trPr>
        <w:tc>
          <w:tcPr>
            <w:tcW w:w="2529" w:type="dxa"/>
            <w:vAlign w:val="bottom"/>
          </w:tcPr>
          <w:p w14:paraId="4B8C3B83" w14:textId="77777777" w:rsidR="00FF4E87" w:rsidRPr="00D31FFE" w:rsidRDefault="00FF4E87" w:rsidP="00EF3561">
            <w:pPr>
              <w:spacing w:line="340" w:lineRule="exact"/>
              <w:ind w:left="-101"/>
              <w:jc w:val="thaiDistribute"/>
              <w:rPr>
                <w:rFonts w:eastAsia="Browallia New"/>
                <w:b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DD3E2EF" w14:textId="77777777" w:rsidR="00FF4E87" w:rsidRPr="00D31FFE" w:rsidRDefault="00FF4E87" w:rsidP="00EF3561">
            <w:pPr>
              <w:spacing w:line="340" w:lineRule="exact"/>
              <w:ind w:left="-23" w:right="-31"/>
              <w:jc w:val="right"/>
              <w:rPr>
                <w:rFonts w:eastAsia="Browallia New"/>
                <w:b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24B5DC91" w14:textId="77777777" w:rsidR="00FF4E87" w:rsidRPr="00D31FFE" w:rsidRDefault="00FF4E87" w:rsidP="00EF3561">
            <w:pPr>
              <w:spacing w:line="340" w:lineRule="exact"/>
              <w:ind w:left="-23" w:right="-31"/>
              <w:jc w:val="right"/>
              <w:rPr>
                <w:rFonts w:eastAsia="Browallia New"/>
                <w:b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6FDB762C" w14:textId="77777777" w:rsidR="00FF4E87" w:rsidRPr="00D31FFE" w:rsidRDefault="00FF4E87" w:rsidP="00EF3561">
            <w:pPr>
              <w:spacing w:line="340" w:lineRule="exact"/>
              <w:ind w:left="-23" w:right="-31"/>
              <w:jc w:val="right"/>
              <w:rPr>
                <w:rFonts w:eastAsia="Browallia New"/>
                <w:b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51516B79" w14:textId="77777777" w:rsidR="00FF4E87" w:rsidRPr="00D31FFE" w:rsidRDefault="00FF4E87" w:rsidP="00EF3561">
            <w:pPr>
              <w:spacing w:line="340" w:lineRule="exact"/>
              <w:ind w:left="-23" w:right="-31"/>
              <w:jc w:val="right"/>
              <w:rPr>
                <w:rFonts w:eastAsia="Browallia New"/>
                <w:b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4D206C6A" w14:textId="77777777" w:rsidR="00FF4E87" w:rsidRPr="00D31FFE" w:rsidRDefault="00FF4E87" w:rsidP="00EF3561">
            <w:pPr>
              <w:spacing w:line="340" w:lineRule="exact"/>
              <w:ind w:left="-23" w:right="-31"/>
              <w:jc w:val="right"/>
              <w:rPr>
                <w:rFonts w:eastAsia="Browallia New"/>
                <w:b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3B94D39B" w14:textId="594F2A8E" w:rsidR="00FF4E87" w:rsidRPr="00D31FFE" w:rsidRDefault="00FF4E87" w:rsidP="00EF3561">
            <w:pPr>
              <w:spacing w:line="340" w:lineRule="exact"/>
              <w:ind w:left="-23" w:right="-31"/>
              <w:jc w:val="right"/>
              <w:rPr>
                <w:rFonts w:eastAsia="Browallia New"/>
                <w:b/>
                <w:sz w:val="24"/>
                <w:szCs w:val="24"/>
              </w:rPr>
            </w:pPr>
          </w:p>
        </w:tc>
      </w:tr>
      <w:tr w:rsidR="009561A3" w:rsidRPr="00D31FFE" w14:paraId="24A6A256" w14:textId="77777777" w:rsidTr="00900FE4">
        <w:tc>
          <w:tcPr>
            <w:tcW w:w="2529" w:type="dxa"/>
            <w:vAlign w:val="bottom"/>
          </w:tcPr>
          <w:p w14:paraId="63093D8A" w14:textId="03B3E4D3" w:rsidR="00FF4E87" w:rsidRPr="00D31FFE" w:rsidRDefault="00FF4E87" w:rsidP="00EF3561">
            <w:pPr>
              <w:spacing w:line="340" w:lineRule="exact"/>
              <w:ind w:left="-101"/>
              <w:jc w:val="thaiDistribute"/>
              <w:rPr>
                <w:rFonts w:eastAsia="Browallia New"/>
                <w:b/>
                <w:bCs/>
                <w:sz w:val="24"/>
                <w:szCs w:val="24"/>
              </w:rPr>
            </w:pPr>
            <w:r w:rsidRPr="00D31FFE">
              <w:rPr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29FB" w:rsidRPr="00D31FFE">
              <w:rPr>
                <w:b/>
                <w:bCs/>
                <w:sz w:val="24"/>
                <w:szCs w:val="24"/>
                <w:lang w:val="en-GB"/>
              </w:rPr>
              <w:t>1</w:t>
            </w:r>
            <w:r w:rsidRPr="00D31FFE">
              <w:rPr>
                <w:b/>
                <w:bCs/>
                <w:sz w:val="24"/>
                <w:szCs w:val="24"/>
                <w:cs/>
                <w:lang w:val="en-GB"/>
              </w:rPr>
              <w:t xml:space="preserve"> มกราคม </w:t>
            </w:r>
            <w:r w:rsidR="006929FB" w:rsidRPr="00D31FFE">
              <w:rPr>
                <w:b/>
                <w:bCs/>
                <w:sz w:val="24"/>
                <w:szCs w:val="24"/>
                <w:lang w:val="en-GB"/>
              </w:rPr>
              <w:t>256</w:t>
            </w:r>
            <w:r w:rsidR="00D51210">
              <w:rPr>
                <w:rFonts w:hint="cs"/>
                <w:b/>
                <w:bCs/>
                <w:sz w:val="24"/>
                <w:szCs w:val="24"/>
                <w:cs/>
                <w:lang w:val="en-GB"/>
              </w:rPr>
              <w:t>7</w:t>
            </w:r>
          </w:p>
        </w:tc>
        <w:tc>
          <w:tcPr>
            <w:tcW w:w="1083" w:type="dxa"/>
            <w:vAlign w:val="bottom"/>
          </w:tcPr>
          <w:p w14:paraId="748ACE1E" w14:textId="77777777" w:rsidR="00FF4E87" w:rsidRPr="00D31FFE" w:rsidRDefault="00FF4E87" w:rsidP="00EF3561">
            <w:pPr>
              <w:spacing w:line="340" w:lineRule="exact"/>
              <w:ind w:left="-23" w:right="-31"/>
              <w:jc w:val="right"/>
              <w:rPr>
                <w:rFonts w:eastAsia="Browallia New"/>
                <w:b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0C123FD3" w14:textId="77777777" w:rsidR="00FF4E87" w:rsidRPr="00D31FFE" w:rsidRDefault="00FF4E87" w:rsidP="00EF3561">
            <w:pPr>
              <w:spacing w:line="340" w:lineRule="exact"/>
              <w:ind w:left="-23" w:right="-31"/>
              <w:jc w:val="right"/>
              <w:rPr>
                <w:rFonts w:eastAsia="Browallia New"/>
                <w:b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33273CEC" w14:textId="77777777" w:rsidR="00FF4E87" w:rsidRPr="00D31FFE" w:rsidRDefault="00FF4E87" w:rsidP="00EF3561">
            <w:pPr>
              <w:spacing w:line="340" w:lineRule="exact"/>
              <w:ind w:left="-23" w:right="-31"/>
              <w:jc w:val="right"/>
              <w:rPr>
                <w:rFonts w:eastAsia="Browallia New"/>
                <w:b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0358F737" w14:textId="77777777" w:rsidR="00FF4E87" w:rsidRPr="00D31FFE" w:rsidRDefault="00FF4E87" w:rsidP="00EF3561">
            <w:pPr>
              <w:spacing w:line="340" w:lineRule="exact"/>
              <w:ind w:left="-23" w:right="-31"/>
              <w:jc w:val="right"/>
              <w:rPr>
                <w:rFonts w:eastAsia="Browallia New"/>
                <w:b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4DFEB956" w14:textId="77777777" w:rsidR="00FF4E87" w:rsidRPr="00D31FFE" w:rsidRDefault="00FF4E87" w:rsidP="00EF3561">
            <w:pPr>
              <w:spacing w:line="340" w:lineRule="exact"/>
              <w:ind w:left="-23" w:right="-31"/>
              <w:jc w:val="right"/>
              <w:rPr>
                <w:rFonts w:eastAsia="Browallia New"/>
                <w:b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0710A56B" w14:textId="6FEC0EBF" w:rsidR="00FF4E87" w:rsidRPr="00D31FFE" w:rsidRDefault="00FF4E87" w:rsidP="00EF3561">
            <w:pPr>
              <w:spacing w:line="340" w:lineRule="exact"/>
              <w:ind w:left="-23" w:right="-31"/>
              <w:jc w:val="right"/>
              <w:rPr>
                <w:rFonts w:eastAsia="Browallia New"/>
                <w:b/>
                <w:sz w:val="24"/>
                <w:szCs w:val="24"/>
              </w:rPr>
            </w:pPr>
          </w:p>
        </w:tc>
      </w:tr>
      <w:tr w:rsidR="00D51210" w:rsidRPr="00D31FFE" w14:paraId="6A599CE7" w14:textId="77777777" w:rsidTr="00900FE4">
        <w:tc>
          <w:tcPr>
            <w:tcW w:w="2529" w:type="dxa"/>
            <w:vAlign w:val="bottom"/>
          </w:tcPr>
          <w:p w14:paraId="4FDA705B" w14:textId="789ED352" w:rsidR="00D51210" w:rsidRPr="00D31FFE" w:rsidRDefault="00D51210" w:rsidP="00EF3561">
            <w:pPr>
              <w:spacing w:line="340" w:lineRule="exact"/>
              <w:ind w:left="-101"/>
              <w:jc w:val="thaiDistribute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083" w:type="dxa"/>
          </w:tcPr>
          <w:p w14:paraId="0A1520EA" w14:textId="01762DA1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sz w:val="24"/>
                <w:szCs w:val="24"/>
                <w:lang w:val="en-GB"/>
              </w:rPr>
              <w:t>9,063,288</w:t>
            </w:r>
          </w:p>
        </w:tc>
        <w:tc>
          <w:tcPr>
            <w:tcW w:w="1085" w:type="dxa"/>
          </w:tcPr>
          <w:p w14:paraId="679C59EB" w14:textId="2DC11A62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sz w:val="24"/>
                <w:szCs w:val="24"/>
                <w:lang w:val="en-GB"/>
              </w:rPr>
              <w:t>960,000</w:t>
            </w:r>
          </w:p>
        </w:tc>
        <w:tc>
          <w:tcPr>
            <w:tcW w:w="1085" w:type="dxa"/>
          </w:tcPr>
          <w:p w14:paraId="74326CF3" w14:textId="641DF179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sz w:val="24"/>
                <w:szCs w:val="24"/>
                <w:lang w:val="en-GB"/>
              </w:rPr>
              <w:t>10,023,288</w:t>
            </w:r>
          </w:p>
        </w:tc>
        <w:tc>
          <w:tcPr>
            <w:tcW w:w="1084" w:type="dxa"/>
          </w:tcPr>
          <w:p w14:paraId="4D8AABA6" w14:textId="6BC5AC6C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sz w:val="24"/>
                <w:szCs w:val="24"/>
                <w:lang w:val="en-GB"/>
              </w:rPr>
              <w:t>4,627,770</w:t>
            </w:r>
          </w:p>
        </w:tc>
        <w:tc>
          <w:tcPr>
            <w:tcW w:w="1085" w:type="dxa"/>
          </w:tcPr>
          <w:p w14:paraId="7E2C57BA" w14:textId="19749E54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sz w:val="24"/>
                <w:szCs w:val="24"/>
                <w:lang w:val="en-GB"/>
              </w:rPr>
            </w:pPr>
            <w:r w:rsidRPr="00D31FFE">
              <w:rPr>
                <w:sz w:val="24"/>
                <w:szCs w:val="24"/>
                <w:lang w:val="en-GB"/>
              </w:rPr>
              <w:t>360,000</w:t>
            </w:r>
          </w:p>
        </w:tc>
        <w:tc>
          <w:tcPr>
            <w:tcW w:w="1085" w:type="dxa"/>
          </w:tcPr>
          <w:p w14:paraId="5BE7E56E" w14:textId="29EAAFFE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  <w:r w:rsidRPr="00D31FFE">
              <w:rPr>
                <w:sz w:val="24"/>
                <w:szCs w:val="24"/>
                <w:lang w:val="en-GB"/>
              </w:rPr>
              <w:t>4,987,770</w:t>
            </w:r>
          </w:p>
        </w:tc>
      </w:tr>
      <w:tr w:rsidR="00D51210" w:rsidRPr="00D31FFE" w14:paraId="6E71C389" w14:textId="77777777" w:rsidTr="00900FE4">
        <w:tc>
          <w:tcPr>
            <w:tcW w:w="2529" w:type="dxa"/>
            <w:vAlign w:val="bottom"/>
          </w:tcPr>
          <w:p w14:paraId="0AE531FF" w14:textId="43F2F1B8" w:rsidR="00D51210" w:rsidRPr="00D31FFE" w:rsidRDefault="00D51210" w:rsidP="00EF3561">
            <w:pPr>
              <w:spacing w:line="340" w:lineRule="exact"/>
              <w:ind w:left="-101"/>
              <w:jc w:val="thaiDistribute"/>
              <w:rPr>
                <w:rFonts w:eastAsia="Browallia New"/>
                <w:sz w:val="24"/>
                <w:szCs w:val="24"/>
              </w:rPr>
            </w:pPr>
            <w:r w:rsidRPr="00D31FFE">
              <w:rPr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D31FFE">
              <w:rPr>
                <w:sz w:val="24"/>
                <w:szCs w:val="24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083" w:type="dxa"/>
          </w:tcPr>
          <w:p w14:paraId="15BBC294" w14:textId="2B6E74F2" w:rsidR="00D51210" w:rsidRPr="00D31FFE" w:rsidRDefault="00D51210" w:rsidP="00EF3561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  <w:r w:rsidRPr="00D31FFE">
              <w:rPr>
                <w:sz w:val="24"/>
                <w:szCs w:val="24"/>
                <w:lang w:val="en-GB"/>
              </w:rPr>
              <w:t>(5,494,777)</w:t>
            </w:r>
          </w:p>
        </w:tc>
        <w:tc>
          <w:tcPr>
            <w:tcW w:w="1085" w:type="dxa"/>
          </w:tcPr>
          <w:p w14:paraId="5F24716B" w14:textId="4789414E" w:rsidR="00D51210" w:rsidRPr="00D31FFE" w:rsidRDefault="00D51210" w:rsidP="00EF3561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</w:rPr>
            </w:pPr>
            <w:r w:rsidRPr="00D31FFE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142004EB" w14:textId="779B1B8F" w:rsidR="00D51210" w:rsidRPr="00D31FFE" w:rsidRDefault="00D51210" w:rsidP="00EF3561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  <w:r w:rsidRPr="00D31FFE">
              <w:rPr>
                <w:sz w:val="24"/>
                <w:szCs w:val="24"/>
                <w:lang w:val="en-GB"/>
              </w:rPr>
              <w:t>(5,494,777)</w:t>
            </w:r>
          </w:p>
        </w:tc>
        <w:tc>
          <w:tcPr>
            <w:tcW w:w="1084" w:type="dxa"/>
          </w:tcPr>
          <w:p w14:paraId="2B696631" w14:textId="147D2F11" w:rsidR="00D51210" w:rsidRPr="00D31FFE" w:rsidRDefault="00D51210" w:rsidP="00EF3561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  <w:r w:rsidRPr="00D31FFE">
              <w:rPr>
                <w:sz w:val="24"/>
                <w:szCs w:val="24"/>
                <w:lang w:val="en-GB"/>
              </w:rPr>
              <w:t>(2,866,480)</w:t>
            </w:r>
          </w:p>
        </w:tc>
        <w:tc>
          <w:tcPr>
            <w:tcW w:w="1085" w:type="dxa"/>
          </w:tcPr>
          <w:p w14:paraId="3E5724A1" w14:textId="21836B3B" w:rsidR="00D51210" w:rsidRPr="00D31FFE" w:rsidRDefault="00D51210" w:rsidP="00EF3561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sz w:val="24"/>
                <w:szCs w:val="24"/>
              </w:rPr>
            </w:pPr>
            <w:r w:rsidRPr="00D31FFE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05822FD5" w14:textId="49B577EC" w:rsidR="00D51210" w:rsidRPr="00D31FFE" w:rsidRDefault="00D51210" w:rsidP="00EF3561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  <w:r w:rsidRPr="00D31FFE">
              <w:rPr>
                <w:sz w:val="24"/>
                <w:szCs w:val="24"/>
                <w:lang w:val="en-GB"/>
              </w:rPr>
              <w:t>(2,866,480)</w:t>
            </w:r>
          </w:p>
        </w:tc>
      </w:tr>
      <w:tr w:rsidR="00D51210" w:rsidRPr="00D31FFE" w14:paraId="42E64909" w14:textId="77777777" w:rsidTr="00900FE4">
        <w:tc>
          <w:tcPr>
            <w:tcW w:w="2529" w:type="dxa"/>
            <w:vAlign w:val="bottom"/>
          </w:tcPr>
          <w:p w14:paraId="1D6751B6" w14:textId="7E2EB5E4" w:rsidR="00D51210" w:rsidRPr="00D31FFE" w:rsidRDefault="00D51210" w:rsidP="00EF3561">
            <w:pPr>
              <w:spacing w:line="340" w:lineRule="exact"/>
              <w:ind w:left="-101"/>
              <w:jc w:val="thaiDistribute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sz w:val="24"/>
                <w:szCs w:val="24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083" w:type="dxa"/>
          </w:tcPr>
          <w:p w14:paraId="1FB67F2C" w14:textId="51C66922" w:rsidR="00D51210" w:rsidRPr="00D31FFE" w:rsidRDefault="00D51210" w:rsidP="00EF3561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sz w:val="24"/>
                <w:szCs w:val="24"/>
                <w:lang w:val="en-GB"/>
              </w:rPr>
              <w:t>3,568,511</w:t>
            </w:r>
          </w:p>
        </w:tc>
        <w:tc>
          <w:tcPr>
            <w:tcW w:w="1085" w:type="dxa"/>
          </w:tcPr>
          <w:p w14:paraId="37397C79" w14:textId="43BC135F" w:rsidR="00D51210" w:rsidRPr="00D31FFE" w:rsidRDefault="00D51210" w:rsidP="00EF3561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sz w:val="24"/>
                <w:szCs w:val="24"/>
                <w:lang w:val="en-GB"/>
              </w:rPr>
              <w:t>960,000</w:t>
            </w:r>
          </w:p>
        </w:tc>
        <w:tc>
          <w:tcPr>
            <w:tcW w:w="1085" w:type="dxa"/>
          </w:tcPr>
          <w:p w14:paraId="3368FE5B" w14:textId="213FEB12" w:rsidR="00D51210" w:rsidRPr="00D31FFE" w:rsidRDefault="00D51210" w:rsidP="00EF3561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sz w:val="24"/>
                <w:szCs w:val="24"/>
                <w:lang w:val="en-GB"/>
              </w:rPr>
              <w:t>4,528,511</w:t>
            </w:r>
          </w:p>
        </w:tc>
        <w:tc>
          <w:tcPr>
            <w:tcW w:w="1084" w:type="dxa"/>
          </w:tcPr>
          <w:p w14:paraId="5DF2BF13" w14:textId="2C29D6ED" w:rsidR="00D51210" w:rsidRPr="00D31FFE" w:rsidRDefault="00D51210" w:rsidP="00EF3561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sz w:val="24"/>
                <w:szCs w:val="24"/>
                <w:lang w:val="en-GB"/>
              </w:rPr>
              <w:t>1,761,290</w:t>
            </w:r>
          </w:p>
        </w:tc>
        <w:tc>
          <w:tcPr>
            <w:tcW w:w="1085" w:type="dxa"/>
          </w:tcPr>
          <w:p w14:paraId="162DFA83" w14:textId="5C26FD37" w:rsidR="00D51210" w:rsidRPr="00D31FFE" w:rsidRDefault="00D51210" w:rsidP="00EF3561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sz w:val="24"/>
                <w:szCs w:val="24"/>
                <w:lang w:val="en-GB"/>
              </w:rPr>
            </w:pPr>
            <w:r w:rsidRPr="00D31FFE">
              <w:rPr>
                <w:sz w:val="24"/>
                <w:szCs w:val="24"/>
                <w:lang w:val="en-GB"/>
              </w:rPr>
              <w:t>360,000</w:t>
            </w:r>
          </w:p>
        </w:tc>
        <w:tc>
          <w:tcPr>
            <w:tcW w:w="1085" w:type="dxa"/>
          </w:tcPr>
          <w:p w14:paraId="449929D2" w14:textId="5ECD0CE2" w:rsidR="00D51210" w:rsidRPr="00D31FFE" w:rsidRDefault="00D51210" w:rsidP="00EF3561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  <w:r w:rsidRPr="00D31FFE">
              <w:rPr>
                <w:sz w:val="24"/>
                <w:szCs w:val="24"/>
                <w:lang w:val="en-GB"/>
              </w:rPr>
              <w:t>2,121,290</w:t>
            </w:r>
          </w:p>
        </w:tc>
      </w:tr>
      <w:tr w:rsidR="00D51210" w:rsidRPr="00D31FFE" w14:paraId="4EF852BC" w14:textId="77777777" w:rsidTr="00900FE4">
        <w:tc>
          <w:tcPr>
            <w:tcW w:w="2529" w:type="dxa"/>
            <w:vAlign w:val="bottom"/>
          </w:tcPr>
          <w:p w14:paraId="178CBFC1" w14:textId="77777777" w:rsidR="00D51210" w:rsidRPr="00D31FFE" w:rsidRDefault="00D51210" w:rsidP="00EF3561">
            <w:pPr>
              <w:spacing w:line="340" w:lineRule="exact"/>
              <w:ind w:left="-101"/>
              <w:jc w:val="thaiDistribute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0DA50EA8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102FF7B6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1B3EA8D5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4DDFB132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270B86D6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199D9F63" w14:textId="7CF03AC5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D51210" w:rsidRPr="00D31FFE" w14:paraId="668A0F37" w14:textId="77777777" w:rsidTr="00900FE4">
        <w:tc>
          <w:tcPr>
            <w:tcW w:w="2529" w:type="dxa"/>
            <w:vAlign w:val="bottom"/>
          </w:tcPr>
          <w:p w14:paraId="278AD1DC" w14:textId="5F424CBA" w:rsidR="00D51210" w:rsidRPr="00D31FFE" w:rsidRDefault="00D51210" w:rsidP="00EF3561">
            <w:pPr>
              <w:spacing w:line="340" w:lineRule="exact"/>
              <w:ind w:left="121" w:hanging="222"/>
              <w:rPr>
                <w:rFonts w:eastAsia="Browallia New"/>
                <w:b/>
                <w:bCs/>
                <w:sz w:val="24"/>
                <w:szCs w:val="24"/>
              </w:rPr>
            </w:pPr>
            <w:r w:rsidRPr="00D31FFE">
              <w:rPr>
                <w:b/>
                <w:bCs/>
                <w:sz w:val="24"/>
                <w:szCs w:val="24"/>
                <w:cs/>
                <w:lang w:val="en-GB"/>
              </w:rPr>
              <w:t>สำหรับปีสิ้นสุด</w:t>
            </w:r>
            <w:r w:rsidR="00FB2904">
              <w:rPr>
                <w:b/>
                <w:bCs/>
                <w:sz w:val="24"/>
                <w:szCs w:val="24"/>
                <w:cs/>
                <w:lang w:val="en-GB"/>
              </w:rPr>
              <w:br/>
            </w:r>
            <w:r w:rsidRPr="00D31FFE">
              <w:rPr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Pr="00D31FFE">
              <w:rPr>
                <w:b/>
                <w:bCs/>
                <w:sz w:val="24"/>
                <w:szCs w:val="24"/>
                <w:lang w:val="en-GB"/>
              </w:rPr>
              <w:t>31</w:t>
            </w:r>
            <w:r w:rsidRPr="00D31FFE">
              <w:rPr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D31FFE">
              <w:rPr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hint="cs"/>
                <w:b/>
                <w:bCs/>
                <w:sz w:val="24"/>
                <w:szCs w:val="24"/>
                <w:cs/>
                <w:lang w:val="en-GB"/>
              </w:rPr>
              <w:t>7</w:t>
            </w:r>
          </w:p>
        </w:tc>
        <w:tc>
          <w:tcPr>
            <w:tcW w:w="1083" w:type="dxa"/>
            <w:vAlign w:val="bottom"/>
          </w:tcPr>
          <w:p w14:paraId="13A1BD6A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3EEC52D7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0B32D8F3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38B9A9C2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47CF8C21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45B25C41" w14:textId="00408F8C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D51210" w:rsidRPr="00D31FFE" w14:paraId="183C45C6" w14:textId="77777777" w:rsidTr="00900FE4">
        <w:tc>
          <w:tcPr>
            <w:tcW w:w="2529" w:type="dxa"/>
            <w:vAlign w:val="bottom"/>
          </w:tcPr>
          <w:p w14:paraId="27CA2B6F" w14:textId="4E6BF5D5" w:rsidR="00D51210" w:rsidRPr="00D31FFE" w:rsidRDefault="00D51210" w:rsidP="00EF3561">
            <w:pPr>
              <w:spacing w:line="340" w:lineRule="exact"/>
              <w:ind w:left="-101"/>
              <w:jc w:val="thaiDistribute"/>
              <w:rPr>
                <w:sz w:val="24"/>
                <w:szCs w:val="24"/>
                <w:cs/>
                <w:lang w:val="en-GB"/>
              </w:rPr>
            </w:pPr>
            <w:r w:rsidRPr="00D31FFE">
              <w:rPr>
                <w:sz w:val="24"/>
                <w:szCs w:val="24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083" w:type="dxa"/>
          </w:tcPr>
          <w:p w14:paraId="11F11685" w14:textId="7B741523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3,568,511</w:t>
            </w:r>
          </w:p>
        </w:tc>
        <w:tc>
          <w:tcPr>
            <w:tcW w:w="1085" w:type="dxa"/>
          </w:tcPr>
          <w:p w14:paraId="68F9B3F2" w14:textId="2F5BD428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960,000</w:t>
            </w:r>
          </w:p>
        </w:tc>
        <w:tc>
          <w:tcPr>
            <w:tcW w:w="1085" w:type="dxa"/>
          </w:tcPr>
          <w:p w14:paraId="4E793DA1" w14:textId="70E6C07F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4,528,511</w:t>
            </w:r>
          </w:p>
        </w:tc>
        <w:tc>
          <w:tcPr>
            <w:tcW w:w="1084" w:type="dxa"/>
          </w:tcPr>
          <w:p w14:paraId="1C3E26DA" w14:textId="5F73AA4B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1,761,290</w:t>
            </w:r>
          </w:p>
        </w:tc>
        <w:tc>
          <w:tcPr>
            <w:tcW w:w="1085" w:type="dxa"/>
          </w:tcPr>
          <w:p w14:paraId="1765391D" w14:textId="7358D749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360,000</w:t>
            </w:r>
          </w:p>
        </w:tc>
        <w:tc>
          <w:tcPr>
            <w:tcW w:w="1085" w:type="dxa"/>
          </w:tcPr>
          <w:p w14:paraId="214CBEB1" w14:textId="3247F5C5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sz w:val="24"/>
                <w:szCs w:val="24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2,121,290</w:t>
            </w:r>
          </w:p>
        </w:tc>
      </w:tr>
      <w:tr w:rsidR="00D51210" w:rsidRPr="00D31FFE" w14:paraId="30F32EB8" w14:textId="77777777" w:rsidTr="00900FE4">
        <w:tc>
          <w:tcPr>
            <w:tcW w:w="2529" w:type="dxa"/>
            <w:vAlign w:val="bottom"/>
          </w:tcPr>
          <w:p w14:paraId="59769682" w14:textId="74060134" w:rsidR="00D51210" w:rsidRPr="00D31FFE" w:rsidRDefault="00D51210" w:rsidP="00EF3561">
            <w:pPr>
              <w:spacing w:line="340" w:lineRule="exact"/>
              <w:ind w:left="-101"/>
              <w:jc w:val="thaiDistribute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sz w:val="24"/>
                <w:szCs w:val="24"/>
                <w:cs/>
                <w:lang w:val="en-GB"/>
              </w:rPr>
              <w:t>การซื้อเพิ่มขึ้น</w:t>
            </w:r>
          </w:p>
        </w:tc>
        <w:tc>
          <w:tcPr>
            <w:tcW w:w="1083" w:type="dxa"/>
          </w:tcPr>
          <w:p w14:paraId="3578D7C9" w14:textId="0DAC4FED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627,360</w:t>
            </w:r>
          </w:p>
        </w:tc>
        <w:tc>
          <w:tcPr>
            <w:tcW w:w="1085" w:type="dxa"/>
          </w:tcPr>
          <w:p w14:paraId="77FB1CB2" w14:textId="2682E3E8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112,500</w:t>
            </w:r>
          </w:p>
        </w:tc>
        <w:tc>
          <w:tcPr>
            <w:tcW w:w="1085" w:type="dxa"/>
          </w:tcPr>
          <w:p w14:paraId="7788E155" w14:textId="066E069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739,860</w:t>
            </w:r>
          </w:p>
        </w:tc>
        <w:tc>
          <w:tcPr>
            <w:tcW w:w="1084" w:type="dxa"/>
          </w:tcPr>
          <w:p w14:paraId="59395FB5" w14:textId="45FF7106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627,360</w:t>
            </w:r>
          </w:p>
        </w:tc>
        <w:tc>
          <w:tcPr>
            <w:tcW w:w="1085" w:type="dxa"/>
          </w:tcPr>
          <w:p w14:paraId="2749B6BA" w14:textId="739FC66C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091976E7" w14:textId="538C15DE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627,360</w:t>
            </w:r>
          </w:p>
        </w:tc>
      </w:tr>
      <w:tr w:rsidR="00D51210" w:rsidRPr="00D31FFE" w14:paraId="306E61FF" w14:textId="77777777" w:rsidTr="00900FE4">
        <w:tc>
          <w:tcPr>
            <w:tcW w:w="2529" w:type="dxa"/>
            <w:vAlign w:val="bottom"/>
          </w:tcPr>
          <w:p w14:paraId="004A4B5B" w14:textId="25691045" w:rsidR="00D51210" w:rsidRPr="00D31FFE" w:rsidRDefault="00D51210" w:rsidP="00EF3561">
            <w:pPr>
              <w:spacing w:line="340" w:lineRule="exact"/>
              <w:ind w:left="-101"/>
              <w:jc w:val="thaiDistribute"/>
              <w:rPr>
                <w:sz w:val="24"/>
                <w:szCs w:val="24"/>
                <w:cs/>
                <w:lang w:val="en-GB"/>
              </w:rPr>
            </w:pPr>
            <w:r w:rsidRPr="00D31FFE">
              <w:rPr>
                <w:sz w:val="24"/>
                <w:szCs w:val="24"/>
                <w:cs/>
                <w:lang w:val="en-GB"/>
              </w:rPr>
              <w:t>การตัดจำหน่าย</w:t>
            </w:r>
          </w:p>
        </w:tc>
        <w:tc>
          <w:tcPr>
            <w:tcW w:w="1083" w:type="dxa"/>
          </w:tcPr>
          <w:p w14:paraId="3D398A25" w14:textId="402FD092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63758E19" w14:textId="05615299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(30,000)</w:t>
            </w:r>
          </w:p>
        </w:tc>
        <w:tc>
          <w:tcPr>
            <w:tcW w:w="1085" w:type="dxa"/>
          </w:tcPr>
          <w:p w14:paraId="2FD94972" w14:textId="01AA7E18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(30,000)</w:t>
            </w:r>
          </w:p>
        </w:tc>
        <w:tc>
          <w:tcPr>
            <w:tcW w:w="1084" w:type="dxa"/>
          </w:tcPr>
          <w:p w14:paraId="3DE377A0" w14:textId="04B40F4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5A710D77" w14:textId="0ABABEE3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3E1E6DFD" w14:textId="3939B564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</w:tr>
      <w:tr w:rsidR="00D51210" w:rsidRPr="00D31FFE" w14:paraId="0202FB2B" w14:textId="77777777" w:rsidTr="00900FE4">
        <w:tc>
          <w:tcPr>
            <w:tcW w:w="2529" w:type="dxa"/>
            <w:vAlign w:val="bottom"/>
          </w:tcPr>
          <w:p w14:paraId="7C542886" w14:textId="3E72165C" w:rsidR="00D51210" w:rsidRPr="00D31FFE" w:rsidRDefault="00D51210" w:rsidP="00EF3561">
            <w:pPr>
              <w:spacing w:line="340" w:lineRule="exact"/>
              <w:ind w:left="-101"/>
              <w:jc w:val="thaiDistribute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sz w:val="24"/>
                <w:szCs w:val="24"/>
                <w:cs/>
                <w:lang w:val="en-GB"/>
              </w:rPr>
              <w:t xml:space="preserve">การโอนเข้า </w:t>
            </w:r>
            <w:r w:rsidRPr="00D31FFE">
              <w:rPr>
                <w:sz w:val="24"/>
                <w:szCs w:val="24"/>
                <w:lang w:val="en-GB"/>
              </w:rPr>
              <w:t>(</w:t>
            </w:r>
            <w:r w:rsidRPr="00D31FFE">
              <w:rPr>
                <w:sz w:val="24"/>
                <w:szCs w:val="24"/>
                <w:cs/>
                <w:lang w:val="en-GB"/>
              </w:rPr>
              <w:t>ออก</w:t>
            </w:r>
            <w:r w:rsidRPr="00D31FFE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083" w:type="dxa"/>
          </w:tcPr>
          <w:p w14:paraId="43A39B29" w14:textId="75F08AFB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  <w:r w:rsidRPr="00D31FFE">
              <w:rPr>
                <w:sz w:val="24"/>
                <w:szCs w:val="24"/>
                <w:lang w:val="en-GB"/>
              </w:rPr>
              <w:t>682,500</w:t>
            </w:r>
          </w:p>
        </w:tc>
        <w:tc>
          <w:tcPr>
            <w:tcW w:w="1085" w:type="dxa"/>
          </w:tcPr>
          <w:p w14:paraId="76843EBF" w14:textId="2810A756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  <w:r w:rsidRPr="00D31FFE">
              <w:rPr>
                <w:sz w:val="24"/>
                <w:szCs w:val="24"/>
                <w:lang w:val="en-GB"/>
              </w:rPr>
              <w:t>(682,500)</w:t>
            </w:r>
          </w:p>
        </w:tc>
        <w:tc>
          <w:tcPr>
            <w:tcW w:w="1085" w:type="dxa"/>
          </w:tcPr>
          <w:p w14:paraId="4A6810D5" w14:textId="21F0544D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</w:rPr>
            </w:pPr>
            <w:r w:rsidRPr="00D31FFE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084" w:type="dxa"/>
          </w:tcPr>
          <w:p w14:paraId="155AA781" w14:textId="1BDEE172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</w:rPr>
            </w:pPr>
            <w:r w:rsidRPr="00D31FFE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118203E1" w14:textId="507B933A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</w:rPr>
            </w:pPr>
            <w:r w:rsidRPr="00D31FFE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51D8B776" w14:textId="2FCBF67B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</w:rPr>
            </w:pPr>
            <w:r w:rsidRPr="00D31FFE">
              <w:rPr>
                <w:sz w:val="24"/>
                <w:szCs w:val="24"/>
                <w:lang w:val="en-GB"/>
              </w:rPr>
              <w:t>-</w:t>
            </w:r>
          </w:p>
        </w:tc>
      </w:tr>
      <w:tr w:rsidR="00D51210" w:rsidRPr="00D31FFE" w14:paraId="4FBB9B73" w14:textId="77777777" w:rsidTr="00900FE4">
        <w:tc>
          <w:tcPr>
            <w:tcW w:w="2529" w:type="dxa"/>
            <w:vAlign w:val="bottom"/>
          </w:tcPr>
          <w:p w14:paraId="476A572B" w14:textId="10D07B28" w:rsidR="00D51210" w:rsidRPr="00D31FFE" w:rsidRDefault="00D51210" w:rsidP="00EF3561">
            <w:pPr>
              <w:spacing w:line="340" w:lineRule="exact"/>
              <w:ind w:left="-101"/>
              <w:jc w:val="thaiDistribute"/>
              <w:rPr>
                <w:rFonts w:eastAsia="Browallia New"/>
                <w:sz w:val="24"/>
                <w:szCs w:val="24"/>
              </w:rPr>
            </w:pPr>
            <w:r w:rsidRPr="00D31FFE">
              <w:rPr>
                <w:sz w:val="24"/>
                <w:szCs w:val="24"/>
                <w:cs/>
                <w:lang w:val="en-GB"/>
              </w:rPr>
              <w:t xml:space="preserve">ค่าตัดจำหน่าย </w:t>
            </w:r>
          </w:p>
        </w:tc>
        <w:tc>
          <w:tcPr>
            <w:tcW w:w="1083" w:type="dxa"/>
          </w:tcPr>
          <w:p w14:paraId="559EEF74" w14:textId="3EBBA16E" w:rsidR="00D51210" w:rsidRPr="00D31FFE" w:rsidRDefault="00D51210" w:rsidP="00EF3561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(1,150,400)</w:t>
            </w:r>
          </w:p>
        </w:tc>
        <w:tc>
          <w:tcPr>
            <w:tcW w:w="1085" w:type="dxa"/>
          </w:tcPr>
          <w:p w14:paraId="4D551606" w14:textId="3F2CBD25" w:rsidR="00D51210" w:rsidRPr="00D31FFE" w:rsidRDefault="00D51210" w:rsidP="00EF3561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543AB8B3" w14:textId="32611985" w:rsidR="00D51210" w:rsidRPr="00D31FFE" w:rsidRDefault="00D51210" w:rsidP="00EF3561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(1,150,400)</w:t>
            </w:r>
          </w:p>
        </w:tc>
        <w:tc>
          <w:tcPr>
            <w:tcW w:w="1084" w:type="dxa"/>
          </w:tcPr>
          <w:p w14:paraId="6BCC80AB" w14:textId="521CDE6E" w:rsidR="00D51210" w:rsidRPr="00D31FFE" w:rsidRDefault="00D51210" w:rsidP="00EF3561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(292,568)</w:t>
            </w:r>
          </w:p>
        </w:tc>
        <w:tc>
          <w:tcPr>
            <w:tcW w:w="1085" w:type="dxa"/>
          </w:tcPr>
          <w:p w14:paraId="595E2FC9" w14:textId="388DF701" w:rsidR="00D51210" w:rsidRPr="00D31FFE" w:rsidRDefault="00D51210" w:rsidP="00EF3561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1F711191" w14:textId="3949C16C" w:rsidR="00D51210" w:rsidRPr="00D31FFE" w:rsidRDefault="00D51210" w:rsidP="00EF3561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(292,568)</w:t>
            </w:r>
          </w:p>
        </w:tc>
      </w:tr>
      <w:tr w:rsidR="00D51210" w:rsidRPr="00D31FFE" w14:paraId="4E975B89" w14:textId="77777777" w:rsidTr="00900FE4">
        <w:tc>
          <w:tcPr>
            <w:tcW w:w="2529" w:type="dxa"/>
            <w:vAlign w:val="bottom"/>
          </w:tcPr>
          <w:p w14:paraId="6B477852" w14:textId="1DCB1A07" w:rsidR="00D51210" w:rsidRPr="00030198" w:rsidRDefault="00D51210" w:rsidP="00EF3561">
            <w:pPr>
              <w:spacing w:line="340" w:lineRule="exact"/>
              <w:ind w:left="-101"/>
              <w:jc w:val="thaiDistribute"/>
              <w:rPr>
                <w:rFonts w:eastAsia="Browallia New"/>
                <w:b/>
                <w:bCs/>
                <w:sz w:val="24"/>
                <w:szCs w:val="24"/>
                <w:lang w:val="en-GB"/>
              </w:rPr>
            </w:pPr>
            <w:r w:rsidRPr="00030198">
              <w:rPr>
                <w:b/>
                <w:bCs/>
                <w:sz w:val="24"/>
                <w:szCs w:val="24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083" w:type="dxa"/>
          </w:tcPr>
          <w:p w14:paraId="2FDFD10F" w14:textId="5D8E20D4" w:rsidR="00D51210" w:rsidRPr="00D31FFE" w:rsidRDefault="00D51210" w:rsidP="00EF3561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3,727,971</w:t>
            </w:r>
          </w:p>
        </w:tc>
        <w:tc>
          <w:tcPr>
            <w:tcW w:w="1085" w:type="dxa"/>
          </w:tcPr>
          <w:p w14:paraId="3863FC40" w14:textId="308E41A1" w:rsidR="00D51210" w:rsidRPr="00D31FFE" w:rsidRDefault="00D51210" w:rsidP="00EF3561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360,000</w:t>
            </w:r>
          </w:p>
        </w:tc>
        <w:tc>
          <w:tcPr>
            <w:tcW w:w="1085" w:type="dxa"/>
          </w:tcPr>
          <w:p w14:paraId="6ED0E7E2" w14:textId="5C788472" w:rsidR="00D51210" w:rsidRPr="00D31FFE" w:rsidRDefault="00D51210" w:rsidP="00EF3561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4,087,971</w:t>
            </w:r>
          </w:p>
        </w:tc>
        <w:tc>
          <w:tcPr>
            <w:tcW w:w="1084" w:type="dxa"/>
          </w:tcPr>
          <w:p w14:paraId="5F5CB1A0" w14:textId="167DE3C8" w:rsidR="00D51210" w:rsidRPr="00D31FFE" w:rsidRDefault="00D51210" w:rsidP="00EF3561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2,096,082</w:t>
            </w:r>
          </w:p>
        </w:tc>
        <w:tc>
          <w:tcPr>
            <w:tcW w:w="1085" w:type="dxa"/>
          </w:tcPr>
          <w:p w14:paraId="2225673B" w14:textId="76982560" w:rsidR="00D51210" w:rsidRPr="00D31FFE" w:rsidRDefault="00D51210" w:rsidP="00EF3561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360,000</w:t>
            </w:r>
          </w:p>
        </w:tc>
        <w:tc>
          <w:tcPr>
            <w:tcW w:w="1085" w:type="dxa"/>
          </w:tcPr>
          <w:p w14:paraId="02172FF4" w14:textId="45DEDD25" w:rsidR="00D51210" w:rsidRPr="00D31FFE" w:rsidRDefault="00D51210" w:rsidP="00EF3561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2,456,082</w:t>
            </w:r>
          </w:p>
        </w:tc>
      </w:tr>
      <w:tr w:rsidR="00D51210" w:rsidRPr="00D31FFE" w14:paraId="7C7BAB9B" w14:textId="77777777" w:rsidTr="00900FE4">
        <w:tc>
          <w:tcPr>
            <w:tcW w:w="2529" w:type="dxa"/>
            <w:vAlign w:val="bottom"/>
          </w:tcPr>
          <w:p w14:paraId="1F9F83F2" w14:textId="77777777" w:rsidR="00D51210" w:rsidRPr="00D31FFE" w:rsidRDefault="00D51210" w:rsidP="00EF3561">
            <w:pPr>
              <w:spacing w:line="340" w:lineRule="exact"/>
              <w:ind w:left="-101"/>
              <w:jc w:val="thaiDistribute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459597FB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16F45373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36321F65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3BEB3D82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6B7A2B35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4AA37992" w14:textId="0FF6006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D51210" w:rsidRPr="00D31FFE" w14:paraId="46CA8BE5" w14:textId="77777777" w:rsidTr="00900FE4">
        <w:tc>
          <w:tcPr>
            <w:tcW w:w="2529" w:type="dxa"/>
            <w:vAlign w:val="bottom"/>
          </w:tcPr>
          <w:p w14:paraId="2F7343C8" w14:textId="4FB2D52D" w:rsidR="00D51210" w:rsidRPr="00D31FFE" w:rsidRDefault="00D51210" w:rsidP="00EF3561">
            <w:pPr>
              <w:spacing w:line="340" w:lineRule="exact"/>
              <w:ind w:left="-101"/>
              <w:jc w:val="thaiDistribute"/>
              <w:rPr>
                <w:rFonts w:eastAsia="Browalli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73FC2DD7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2C77774F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7E28E23E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017C6ED8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36DFED9D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1DB513EF" w14:textId="48D88E82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EF3561" w:rsidRPr="00D31FFE" w14:paraId="6BC44011" w14:textId="77777777" w:rsidTr="00900FE4">
        <w:tc>
          <w:tcPr>
            <w:tcW w:w="2529" w:type="dxa"/>
            <w:vAlign w:val="bottom"/>
          </w:tcPr>
          <w:p w14:paraId="6C48F5B8" w14:textId="77777777" w:rsidR="00EF3561" w:rsidRPr="00D31FFE" w:rsidRDefault="00EF3561" w:rsidP="00EF3561">
            <w:pPr>
              <w:spacing w:line="340" w:lineRule="exact"/>
              <w:ind w:left="-101"/>
              <w:jc w:val="thaiDistribute"/>
              <w:rPr>
                <w:rFonts w:eastAsia="Browalli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460774E0" w14:textId="77777777" w:rsidR="00EF3561" w:rsidRPr="00D31FFE" w:rsidRDefault="00EF3561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271B97E8" w14:textId="77777777" w:rsidR="00EF3561" w:rsidRPr="00D31FFE" w:rsidRDefault="00EF3561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689F73A6" w14:textId="77777777" w:rsidR="00EF3561" w:rsidRPr="00D31FFE" w:rsidRDefault="00EF3561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48249560" w14:textId="77777777" w:rsidR="00EF3561" w:rsidRPr="00D31FFE" w:rsidRDefault="00EF3561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3E835732" w14:textId="77777777" w:rsidR="00EF3561" w:rsidRPr="00D31FFE" w:rsidRDefault="00EF3561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4FB4F267" w14:textId="77777777" w:rsidR="00EF3561" w:rsidRPr="00D31FFE" w:rsidRDefault="00EF3561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646BC6" w:rsidRPr="00D31FFE" w14:paraId="2AFAC9D7" w14:textId="77777777" w:rsidTr="00900FE4">
        <w:tc>
          <w:tcPr>
            <w:tcW w:w="2529" w:type="dxa"/>
            <w:vAlign w:val="bottom"/>
          </w:tcPr>
          <w:p w14:paraId="6CCDDBE2" w14:textId="77777777" w:rsidR="00646BC6" w:rsidRPr="00D31FFE" w:rsidRDefault="00646BC6" w:rsidP="00EF3561">
            <w:pPr>
              <w:spacing w:line="340" w:lineRule="exact"/>
              <w:ind w:left="-101"/>
              <w:jc w:val="thaiDistribute"/>
              <w:rPr>
                <w:rFonts w:eastAsia="Browalli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30796523" w14:textId="77777777" w:rsidR="00646BC6" w:rsidRPr="00D31FFE" w:rsidRDefault="00646BC6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3C29C941" w14:textId="77777777" w:rsidR="00646BC6" w:rsidRPr="00D31FFE" w:rsidRDefault="00646BC6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2A1A9EC7" w14:textId="77777777" w:rsidR="00646BC6" w:rsidRPr="00D31FFE" w:rsidRDefault="00646BC6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5A49FBCD" w14:textId="77777777" w:rsidR="00646BC6" w:rsidRPr="00D31FFE" w:rsidRDefault="00646BC6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634DDA90" w14:textId="77777777" w:rsidR="00646BC6" w:rsidRPr="00D31FFE" w:rsidRDefault="00646BC6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3CC6A027" w14:textId="77777777" w:rsidR="00646BC6" w:rsidRPr="00D31FFE" w:rsidRDefault="00646BC6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EF3561" w:rsidRPr="00D31FFE" w14:paraId="1AC29AD3" w14:textId="77777777" w:rsidTr="00900FE4">
        <w:tc>
          <w:tcPr>
            <w:tcW w:w="2529" w:type="dxa"/>
            <w:vAlign w:val="bottom"/>
          </w:tcPr>
          <w:p w14:paraId="73953D1E" w14:textId="1AA90A46" w:rsidR="00EF3561" w:rsidRPr="00D31FFE" w:rsidRDefault="00EF3561" w:rsidP="00EF3561">
            <w:pPr>
              <w:spacing w:line="340" w:lineRule="exact"/>
              <w:ind w:left="-101"/>
              <w:jc w:val="thaiDistribute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D31FFE">
              <w:rPr>
                <w:b/>
                <w:bCs/>
                <w:sz w:val="24"/>
                <w:szCs w:val="24"/>
                <w:cs/>
                <w:lang w:val="en-GB"/>
              </w:rPr>
              <w:lastRenderedPageBreak/>
              <w:t xml:space="preserve">ณ วันที่ </w:t>
            </w:r>
            <w:r w:rsidRPr="00D31FFE">
              <w:rPr>
                <w:b/>
                <w:bCs/>
                <w:sz w:val="24"/>
                <w:szCs w:val="24"/>
                <w:lang w:val="en-GB"/>
              </w:rPr>
              <w:t>31</w:t>
            </w:r>
            <w:r w:rsidRPr="00D31FFE">
              <w:rPr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D31FFE">
              <w:rPr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hint="cs"/>
                <w:b/>
                <w:bCs/>
                <w:sz w:val="24"/>
                <w:szCs w:val="24"/>
                <w:cs/>
                <w:lang w:val="en-GB"/>
              </w:rPr>
              <w:t>7</w:t>
            </w:r>
          </w:p>
        </w:tc>
        <w:tc>
          <w:tcPr>
            <w:tcW w:w="1083" w:type="dxa"/>
            <w:vAlign w:val="bottom"/>
          </w:tcPr>
          <w:p w14:paraId="3F569645" w14:textId="77777777" w:rsidR="00EF3561" w:rsidRPr="00D31FFE" w:rsidRDefault="00EF3561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77CF9DF8" w14:textId="77777777" w:rsidR="00EF3561" w:rsidRPr="00D31FFE" w:rsidRDefault="00EF3561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72EC292E" w14:textId="77777777" w:rsidR="00EF3561" w:rsidRPr="00D31FFE" w:rsidRDefault="00EF3561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68F4ADBD" w14:textId="77777777" w:rsidR="00EF3561" w:rsidRPr="00D31FFE" w:rsidRDefault="00EF3561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0DBA1862" w14:textId="77777777" w:rsidR="00EF3561" w:rsidRPr="00D31FFE" w:rsidRDefault="00EF3561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37463095" w14:textId="77777777" w:rsidR="00EF3561" w:rsidRPr="00D31FFE" w:rsidRDefault="00EF3561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D51210" w:rsidRPr="00D31FFE" w14:paraId="17EEEC70" w14:textId="77777777" w:rsidTr="00900FE4">
        <w:tc>
          <w:tcPr>
            <w:tcW w:w="2529" w:type="dxa"/>
            <w:vAlign w:val="bottom"/>
          </w:tcPr>
          <w:p w14:paraId="6365ADE3" w14:textId="77777777" w:rsidR="00D51210" w:rsidRPr="00D31FFE" w:rsidRDefault="00D51210" w:rsidP="00EF3561">
            <w:pPr>
              <w:spacing w:line="340" w:lineRule="exact"/>
              <w:ind w:left="-101"/>
              <w:jc w:val="thaiDistribute"/>
              <w:rPr>
                <w:rFonts w:eastAsia="Browallia New"/>
                <w:sz w:val="24"/>
                <w:szCs w:val="24"/>
                <w:lang w:val="en-GB"/>
              </w:rPr>
            </w:pPr>
            <w:bookmarkStart w:id="29" w:name="OLE_LINK55"/>
            <w:r w:rsidRPr="00D31FFE">
              <w:rPr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083" w:type="dxa"/>
          </w:tcPr>
          <w:p w14:paraId="4ECCCFF4" w14:textId="11D6A54B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10,373,148</w:t>
            </w:r>
          </w:p>
        </w:tc>
        <w:tc>
          <w:tcPr>
            <w:tcW w:w="1085" w:type="dxa"/>
          </w:tcPr>
          <w:p w14:paraId="2252B276" w14:textId="728FE158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360,000</w:t>
            </w:r>
          </w:p>
        </w:tc>
        <w:tc>
          <w:tcPr>
            <w:tcW w:w="1085" w:type="dxa"/>
          </w:tcPr>
          <w:p w14:paraId="59952525" w14:textId="14C4E88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10,733,148</w:t>
            </w:r>
          </w:p>
        </w:tc>
        <w:tc>
          <w:tcPr>
            <w:tcW w:w="1084" w:type="dxa"/>
          </w:tcPr>
          <w:p w14:paraId="49BED2D5" w14:textId="61194ABF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5,255,130</w:t>
            </w:r>
          </w:p>
        </w:tc>
        <w:tc>
          <w:tcPr>
            <w:tcW w:w="1085" w:type="dxa"/>
          </w:tcPr>
          <w:p w14:paraId="1838BA82" w14:textId="22557B13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360,000</w:t>
            </w:r>
          </w:p>
        </w:tc>
        <w:tc>
          <w:tcPr>
            <w:tcW w:w="1085" w:type="dxa"/>
          </w:tcPr>
          <w:p w14:paraId="38AB1FC7" w14:textId="445F3AC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5,615,130</w:t>
            </w:r>
          </w:p>
        </w:tc>
      </w:tr>
      <w:tr w:rsidR="00D51210" w:rsidRPr="00D31FFE" w14:paraId="01210EF8" w14:textId="77777777" w:rsidTr="00900FE4">
        <w:tc>
          <w:tcPr>
            <w:tcW w:w="2529" w:type="dxa"/>
            <w:vAlign w:val="bottom"/>
          </w:tcPr>
          <w:p w14:paraId="43F141AE" w14:textId="77777777" w:rsidR="00D51210" w:rsidRPr="00D31FFE" w:rsidRDefault="00D51210" w:rsidP="00EF3561">
            <w:pPr>
              <w:spacing w:line="340" w:lineRule="exact"/>
              <w:ind w:left="-101"/>
              <w:jc w:val="thaiDistribute"/>
              <w:rPr>
                <w:rFonts w:eastAsia="Browallia New"/>
                <w:sz w:val="24"/>
                <w:szCs w:val="24"/>
              </w:rPr>
            </w:pPr>
            <w:r w:rsidRPr="00D31FFE">
              <w:rPr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D31FFE">
              <w:rPr>
                <w:sz w:val="24"/>
                <w:szCs w:val="24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083" w:type="dxa"/>
          </w:tcPr>
          <w:p w14:paraId="19718482" w14:textId="145ECAF3" w:rsidR="00D51210" w:rsidRPr="00D31FFE" w:rsidRDefault="00D51210" w:rsidP="00EF3561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(6,645,177)</w:t>
            </w:r>
          </w:p>
        </w:tc>
        <w:tc>
          <w:tcPr>
            <w:tcW w:w="1085" w:type="dxa"/>
          </w:tcPr>
          <w:p w14:paraId="32F52FF7" w14:textId="139C79E9" w:rsidR="00D51210" w:rsidRPr="00D31FFE" w:rsidRDefault="00D51210" w:rsidP="00EF3561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033DEE2D" w14:textId="74FDAADF" w:rsidR="00D51210" w:rsidRPr="00D31FFE" w:rsidRDefault="00D51210" w:rsidP="00EF3561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(6,645,177)</w:t>
            </w:r>
          </w:p>
        </w:tc>
        <w:tc>
          <w:tcPr>
            <w:tcW w:w="1084" w:type="dxa"/>
          </w:tcPr>
          <w:p w14:paraId="79E6E6D9" w14:textId="429114F0" w:rsidR="00D51210" w:rsidRPr="00D31FFE" w:rsidRDefault="00D51210" w:rsidP="00EF3561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(3,159,048)</w:t>
            </w:r>
          </w:p>
        </w:tc>
        <w:tc>
          <w:tcPr>
            <w:tcW w:w="1085" w:type="dxa"/>
          </w:tcPr>
          <w:p w14:paraId="68B3A91F" w14:textId="52DD12A1" w:rsidR="00D51210" w:rsidRPr="00D31FFE" w:rsidRDefault="00D51210" w:rsidP="00EF3561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2A32FD02" w14:textId="0620835B" w:rsidR="00D51210" w:rsidRPr="00D31FFE" w:rsidRDefault="00D51210" w:rsidP="00EF3561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(3,159,048)</w:t>
            </w:r>
          </w:p>
        </w:tc>
      </w:tr>
      <w:tr w:rsidR="00D51210" w:rsidRPr="00D31FFE" w14:paraId="51DC11FB" w14:textId="77777777" w:rsidTr="00900FE4">
        <w:tc>
          <w:tcPr>
            <w:tcW w:w="2529" w:type="dxa"/>
            <w:vAlign w:val="bottom"/>
          </w:tcPr>
          <w:p w14:paraId="6C480061" w14:textId="77777777" w:rsidR="00D51210" w:rsidRPr="00D31FFE" w:rsidRDefault="00D51210" w:rsidP="00EF3561">
            <w:pPr>
              <w:spacing w:line="340" w:lineRule="exact"/>
              <w:ind w:left="-101"/>
              <w:jc w:val="thaiDistribute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sz w:val="24"/>
                <w:szCs w:val="24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083" w:type="dxa"/>
          </w:tcPr>
          <w:p w14:paraId="21438399" w14:textId="285BFDDF" w:rsidR="00D51210" w:rsidRPr="00D31FFE" w:rsidRDefault="00D51210" w:rsidP="00EF3561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3,727,971</w:t>
            </w:r>
          </w:p>
        </w:tc>
        <w:tc>
          <w:tcPr>
            <w:tcW w:w="1085" w:type="dxa"/>
          </w:tcPr>
          <w:p w14:paraId="361C5B6D" w14:textId="6C27163F" w:rsidR="00D51210" w:rsidRPr="00D31FFE" w:rsidRDefault="00D51210" w:rsidP="00EF3561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360,000</w:t>
            </w:r>
          </w:p>
        </w:tc>
        <w:tc>
          <w:tcPr>
            <w:tcW w:w="1085" w:type="dxa"/>
          </w:tcPr>
          <w:p w14:paraId="78EC2C13" w14:textId="328D5E9B" w:rsidR="00D51210" w:rsidRPr="00D31FFE" w:rsidRDefault="00D51210" w:rsidP="00EF3561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4,087,971</w:t>
            </w:r>
          </w:p>
        </w:tc>
        <w:tc>
          <w:tcPr>
            <w:tcW w:w="1084" w:type="dxa"/>
          </w:tcPr>
          <w:p w14:paraId="1763E00C" w14:textId="7473338D" w:rsidR="00D51210" w:rsidRPr="00D31FFE" w:rsidRDefault="00D51210" w:rsidP="00EF3561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2,096,082</w:t>
            </w:r>
          </w:p>
        </w:tc>
        <w:tc>
          <w:tcPr>
            <w:tcW w:w="1085" w:type="dxa"/>
          </w:tcPr>
          <w:p w14:paraId="7B455227" w14:textId="028DA0DC" w:rsidR="00D51210" w:rsidRPr="00D31FFE" w:rsidRDefault="00D51210" w:rsidP="00EF3561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360,000</w:t>
            </w:r>
          </w:p>
        </w:tc>
        <w:tc>
          <w:tcPr>
            <w:tcW w:w="1085" w:type="dxa"/>
          </w:tcPr>
          <w:p w14:paraId="6D96EBAC" w14:textId="0E60DC7C" w:rsidR="00D51210" w:rsidRPr="00D31FFE" w:rsidRDefault="00D51210" w:rsidP="00EF3561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  <w:r w:rsidRPr="00D31FFE">
              <w:rPr>
                <w:rFonts w:eastAsia="Browallia New"/>
                <w:sz w:val="24"/>
                <w:szCs w:val="24"/>
                <w:lang w:val="en-GB"/>
              </w:rPr>
              <w:t>2,456,082</w:t>
            </w:r>
          </w:p>
        </w:tc>
      </w:tr>
      <w:bookmarkEnd w:id="29"/>
      <w:tr w:rsidR="00D51210" w:rsidRPr="00D31FFE" w14:paraId="7ADC6C1C" w14:textId="77777777" w:rsidTr="00900FE4">
        <w:tc>
          <w:tcPr>
            <w:tcW w:w="2529" w:type="dxa"/>
            <w:vAlign w:val="bottom"/>
          </w:tcPr>
          <w:p w14:paraId="36ABDA78" w14:textId="5975882A" w:rsidR="00D51210" w:rsidRPr="00D31FFE" w:rsidRDefault="00D51210" w:rsidP="00EF3561">
            <w:pPr>
              <w:spacing w:line="340" w:lineRule="exact"/>
              <w:ind w:left="121" w:hanging="222"/>
              <w:rPr>
                <w:rFonts w:eastAsia="Browalli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79E91059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7D250F9A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11D48F18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228240D8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79FE6FFD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311B2EBA" w14:textId="77777777" w:rsidR="00D51210" w:rsidRPr="00D31FFE" w:rsidRDefault="00D51210" w:rsidP="00EF3561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0C4DC7" w:rsidRPr="00D31FFE" w14:paraId="4DC359D8" w14:textId="77777777" w:rsidTr="00900FE4">
        <w:tc>
          <w:tcPr>
            <w:tcW w:w="2529" w:type="dxa"/>
            <w:vAlign w:val="bottom"/>
          </w:tcPr>
          <w:p w14:paraId="7341D282" w14:textId="6CB3E9B9" w:rsidR="000C4DC7" w:rsidRPr="00D31FFE" w:rsidRDefault="000C4DC7" w:rsidP="000C4DC7">
            <w:pPr>
              <w:spacing w:line="340" w:lineRule="exact"/>
              <w:ind w:left="121" w:hanging="222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D31FFE">
              <w:rPr>
                <w:b/>
                <w:bCs/>
                <w:sz w:val="24"/>
                <w:szCs w:val="24"/>
                <w:cs/>
                <w:lang w:val="en-GB"/>
              </w:rPr>
              <w:t>สำหรับปีสิ้นสุด</w:t>
            </w:r>
            <w:r>
              <w:rPr>
                <w:b/>
                <w:bCs/>
                <w:sz w:val="24"/>
                <w:szCs w:val="24"/>
                <w:cs/>
                <w:lang w:val="en-GB"/>
              </w:rPr>
              <w:br/>
            </w:r>
            <w:r w:rsidRPr="00D31FFE">
              <w:rPr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Pr="00D31FFE">
              <w:rPr>
                <w:b/>
                <w:bCs/>
                <w:sz w:val="24"/>
                <w:szCs w:val="24"/>
                <w:lang w:val="en-GB"/>
              </w:rPr>
              <w:t>31</w:t>
            </w:r>
            <w:r w:rsidRPr="00D31FFE">
              <w:rPr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D31FFE">
              <w:rPr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hint="cs"/>
                <w:b/>
                <w:bCs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1083" w:type="dxa"/>
            <w:vAlign w:val="bottom"/>
          </w:tcPr>
          <w:p w14:paraId="3F35B7DE" w14:textId="77777777" w:rsidR="000C4DC7" w:rsidRPr="00D31FFE" w:rsidRDefault="000C4DC7" w:rsidP="000C4DC7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0ADB9632" w14:textId="77777777" w:rsidR="000C4DC7" w:rsidRPr="00D31FFE" w:rsidRDefault="000C4DC7" w:rsidP="000C4DC7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251DA7C6" w14:textId="77777777" w:rsidR="000C4DC7" w:rsidRPr="00D31FFE" w:rsidRDefault="000C4DC7" w:rsidP="000C4DC7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7DBA25D3" w14:textId="77777777" w:rsidR="000C4DC7" w:rsidRPr="00D31FFE" w:rsidRDefault="000C4DC7" w:rsidP="000C4DC7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694A1A1E" w14:textId="77777777" w:rsidR="000C4DC7" w:rsidRPr="00D31FFE" w:rsidRDefault="000C4DC7" w:rsidP="000C4DC7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5AD8E483" w14:textId="77777777" w:rsidR="000C4DC7" w:rsidRPr="00D31FFE" w:rsidRDefault="000C4DC7" w:rsidP="000C4DC7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5D3E3E" w:rsidRPr="00D31FFE" w14:paraId="31C6B192" w14:textId="77777777" w:rsidTr="00900FE4">
        <w:tc>
          <w:tcPr>
            <w:tcW w:w="2529" w:type="dxa"/>
            <w:vAlign w:val="bottom"/>
          </w:tcPr>
          <w:p w14:paraId="752C6681" w14:textId="77777777" w:rsidR="005D3E3E" w:rsidRPr="00D31FFE" w:rsidRDefault="005D3E3E" w:rsidP="005D3E3E">
            <w:pPr>
              <w:spacing w:line="340" w:lineRule="exact"/>
              <w:ind w:left="-101"/>
              <w:jc w:val="thaiDistribute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sz w:val="24"/>
                <w:szCs w:val="24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083" w:type="dxa"/>
          </w:tcPr>
          <w:p w14:paraId="43655847" w14:textId="5FEFE67B" w:rsidR="005D3E3E" w:rsidRPr="009C0147" w:rsidRDefault="005D3E3E" w:rsidP="005D3E3E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cs/>
                <w:lang w:val="en-GB"/>
              </w:rPr>
              <w:t>3</w:t>
            </w: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,</w:t>
            </w: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cs/>
                <w:lang w:val="en-GB"/>
              </w:rPr>
              <w:t>727</w:t>
            </w: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,</w:t>
            </w: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cs/>
                <w:lang w:val="en-GB"/>
              </w:rPr>
              <w:t>971</w:t>
            </w:r>
          </w:p>
        </w:tc>
        <w:tc>
          <w:tcPr>
            <w:tcW w:w="1085" w:type="dxa"/>
          </w:tcPr>
          <w:p w14:paraId="21F8678C" w14:textId="71A82831" w:rsidR="005D3E3E" w:rsidRPr="009C0147" w:rsidRDefault="005D3E3E" w:rsidP="005D3E3E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360,000</w:t>
            </w:r>
          </w:p>
        </w:tc>
        <w:tc>
          <w:tcPr>
            <w:tcW w:w="1085" w:type="dxa"/>
          </w:tcPr>
          <w:p w14:paraId="51A931D6" w14:textId="5B1AE4DF" w:rsidR="005D3E3E" w:rsidRPr="009C0147" w:rsidRDefault="005D3E3E" w:rsidP="005D3E3E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4,087,971</w:t>
            </w:r>
          </w:p>
        </w:tc>
        <w:tc>
          <w:tcPr>
            <w:tcW w:w="1084" w:type="dxa"/>
          </w:tcPr>
          <w:p w14:paraId="62E9BF9F" w14:textId="31CB2FA1" w:rsidR="005D3E3E" w:rsidRPr="009C0147" w:rsidRDefault="005D3E3E" w:rsidP="005D3E3E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2,096,082</w:t>
            </w:r>
          </w:p>
        </w:tc>
        <w:tc>
          <w:tcPr>
            <w:tcW w:w="1085" w:type="dxa"/>
          </w:tcPr>
          <w:p w14:paraId="3C6931A5" w14:textId="5AEF0D8D" w:rsidR="005D3E3E" w:rsidRPr="009C0147" w:rsidRDefault="005D3E3E" w:rsidP="005D3E3E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360,000</w:t>
            </w:r>
          </w:p>
        </w:tc>
        <w:tc>
          <w:tcPr>
            <w:tcW w:w="1085" w:type="dxa"/>
          </w:tcPr>
          <w:p w14:paraId="2AA25C96" w14:textId="1FE7C0CD" w:rsidR="005D3E3E" w:rsidRPr="009C0147" w:rsidRDefault="005D3E3E" w:rsidP="005D3E3E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</w:rPr>
              <w:t>2,456,082</w:t>
            </w:r>
          </w:p>
        </w:tc>
      </w:tr>
      <w:tr w:rsidR="00651117" w:rsidRPr="00D31FFE" w14:paraId="5E0552F2" w14:textId="77777777" w:rsidTr="00900FE4">
        <w:tc>
          <w:tcPr>
            <w:tcW w:w="2529" w:type="dxa"/>
            <w:vAlign w:val="bottom"/>
          </w:tcPr>
          <w:p w14:paraId="2E970808" w14:textId="77777777" w:rsidR="00651117" w:rsidRPr="00D31FFE" w:rsidRDefault="00651117" w:rsidP="00651117">
            <w:pPr>
              <w:spacing w:line="340" w:lineRule="exact"/>
              <w:ind w:left="-101"/>
              <w:jc w:val="thaiDistribute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sz w:val="24"/>
                <w:szCs w:val="24"/>
                <w:cs/>
                <w:lang w:val="en-GB"/>
              </w:rPr>
              <w:t>การซื้อเพิ่มขึ้น</w:t>
            </w:r>
          </w:p>
        </w:tc>
        <w:tc>
          <w:tcPr>
            <w:tcW w:w="1083" w:type="dxa"/>
          </w:tcPr>
          <w:p w14:paraId="731BD426" w14:textId="5095D748" w:rsidR="00651117" w:rsidRPr="009C0147" w:rsidRDefault="00651117" w:rsidP="00651117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578,800</w:t>
            </w:r>
          </w:p>
        </w:tc>
        <w:tc>
          <w:tcPr>
            <w:tcW w:w="1085" w:type="dxa"/>
          </w:tcPr>
          <w:p w14:paraId="0DA6AD52" w14:textId="1F70D600" w:rsidR="00651117" w:rsidRPr="006E6431" w:rsidRDefault="00651117" w:rsidP="006E6431">
            <w:pP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6E6431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4E53CB79" w14:textId="46CE869B" w:rsidR="00651117" w:rsidRPr="009C0147" w:rsidRDefault="00651117" w:rsidP="00651117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578,800</w:t>
            </w:r>
          </w:p>
        </w:tc>
        <w:tc>
          <w:tcPr>
            <w:tcW w:w="1084" w:type="dxa"/>
          </w:tcPr>
          <w:p w14:paraId="7FB1D2FF" w14:textId="7C0EC285" w:rsidR="00651117" w:rsidRPr="006E6431" w:rsidRDefault="00651117" w:rsidP="006E6431">
            <w:pP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6E6431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63F86C02" w14:textId="5D495CD4" w:rsidR="00651117" w:rsidRPr="006E6431" w:rsidRDefault="00651117" w:rsidP="006E6431">
            <w:pP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6E6431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4C546DCE" w14:textId="627B1C3C" w:rsidR="00651117" w:rsidRPr="00972F15" w:rsidRDefault="00651117" w:rsidP="00972F15">
            <w:pP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972F1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</w:tr>
      <w:tr w:rsidR="00CB2DA8" w:rsidRPr="00D31FFE" w14:paraId="710048D5" w14:textId="77777777" w:rsidTr="00900FE4">
        <w:tc>
          <w:tcPr>
            <w:tcW w:w="2529" w:type="dxa"/>
            <w:vAlign w:val="bottom"/>
          </w:tcPr>
          <w:p w14:paraId="3213421A" w14:textId="74747632" w:rsidR="00CB2DA8" w:rsidRPr="00D31FFE" w:rsidRDefault="00CB2DA8" w:rsidP="00CB2DA8">
            <w:pPr>
              <w:spacing w:line="340" w:lineRule="exact"/>
              <w:ind w:left="-101"/>
              <w:jc w:val="thaiDistribute"/>
              <w:rPr>
                <w:sz w:val="24"/>
                <w:szCs w:val="24"/>
                <w:cs/>
                <w:lang w:val="en-GB"/>
              </w:rPr>
            </w:pPr>
            <w:r w:rsidRPr="00D31FFE">
              <w:rPr>
                <w:sz w:val="24"/>
                <w:szCs w:val="24"/>
                <w:cs/>
                <w:lang w:val="en-GB"/>
              </w:rPr>
              <w:t>การตัดจำหน่าย</w:t>
            </w:r>
          </w:p>
        </w:tc>
        <w:tc>
          <w:tcPr>
            <w:tcW w:w="1083" w:type="dxa"/>
          </w:tcPr>
          <w:p w14:paraId="27DBA61B" w14:textId="1E847076" w:rsidR="00CB2DA8" w:rsidRPr="009C0147" w:rsidRDefault="00CB2DA8" w:rsidP="00CB2DA8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(40,94</w:t>
            </w:r>
            <w:r w:rsidR="001B7E50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2</w:t>
            </w: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85" w:type="dxa"/>
          </w:tcPr>
          <w:p w14:paraId="3080184D" w14:textId="57653FAD" w:rsidR="00CB2DA8" w:rsidRPr="006E6431" w:rsidRDefault="00CB2DA8" w:rsidP="006E6431">
            <w:pP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6E6431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3D31082E" w14:textId="0D0108AA" w:rsidR="00CB2DA8" w:rsidRPr="009C0147" w:rsidRDefault="00CB2DA8" w:rsidP="00CB2DA8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</w:rPr>
              <w:t>(40,94</w:t>
            </w:r>
            <w:r w:rsidR="004F5783">
              <w:rPr>
                <w:rFonts w:asciiTheme="minorBidi" w:eastAsia="Browallia New" w:hAnsiTheme="minorBidi" w:cstheme="minorBidi"/>
                <w:sz w:val="24"/>
                <w:szCs w:val="24"/>
              </w:rPr>
              <w:t>2</w:t>
            </w:r>
            <w:r w:rsidRPr="009C0147">
              <w:rPr>
                <w:rFonts w:asciiTheme="minorBidi" w:eastAsia="Browallia New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1084" w:type="dxa"/>
          </w:tcPr>
          <w:p w14:paraId="1D13AE1F" w14:textId="1BE4311B" w:rsidR="00CB2DA8" w:rsidRPr="006E6431" w:rsidRDefault="00CB2DA8" w:rsidP="006E6431">
            <w:pP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6E6431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170B93D6" w14:textId="1C3CAC5B" w:rsidR="00CB2DA8" w:rsidRPr="006E6431" w:rsidRDefault="00CB2DA8" w:rsidP="006E6431">
            <w:pP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6E6431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3233318A" w14:textId="5EACE6D7" w:rsidR="00CB2DA8" w:rsidRPr="00972F15" w:rsidRDefault="00CB2DA8" w:rsidP="00972F15">
            <w:pP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972F1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</w:tr>
      <w:tr w:rsidR="00CB2DA8" w:rsidRPr="00D31FFE" w14:paraId="3333CA7C" w14:textId="77777777" w:rsidTr="00900FE4">
        <w:tc>
          <w:tcPr>
            <w:tcW w:w="2529" w:type="dxa"/>
            <w:vAlign w:val="bottom"/>
          </w:tcPr>
          <w:p w14:paraId="2187EE6B" w14:textId="386DF755" w:rsidR="00CB2DA8" w:rsidRPr="00D31FFE" w:rsidRDefault="00CB2DA8" w:rsidP="00CB2DA8">
            <w:pPr>
              <w:spacing w:line="340" w:lineRule="exact"/>
              <w:ind w:left="-101"/>
              <w:jc w:val="thaiDistribute"/>
              <w:rPr>
                <w:sz w:val="24"/>
                <w:szCs w:val="24"/>
                <w:cs/>
                <w:lang w:val="en-GB"/>
              </w:rPr>
            </w:pPr>
            <w:r w:rsidRPr="00D31FFE">
              <w:rPr>
                <w:sz w:val="24"/>
                <w:szCs w:val="24"/>
                <w:cs/>
                <w:lang w:val="en-GB"/>
              </w:rPr>
              <w:t>ค่าตัดจำหน่าย</w:t>
            </w:r>
          </w:p>
        </w:tc>
        <w:tc>
          <w:tcPr>
            <w:tcW w:w="1083" w:type="dxa"/>
          </w:tcPr>
          <w:p w14:paraId="76D241DB" w14:textId="1C0388DB" w:rsidR="00CB2DA8" w:rsidRPr="009C0147" w:rsidRDefault="00CB2DA8" w:rsidP="00CB2DA8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C0147">
              <w:rPr>
                <w:rFonts w:asciiTheme="minorBidi" w:hAnsiTheme="minorBidi" w:cstheme="minorBidi"/>
                <w:sz w:val="24"/>
                <w:szCs w:val="24"/>
              </w:rPr>
              <w:t>(1,407,83</w:t>
            </w:r>
            <w:r w:rsidR="0092671D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Pr="009C0147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1085" w:type="dxa"/>
          </w:tcPr>
          <w:p w14:paraId="7B35573B" w14:textId="5D5707CB" w:rsidR="00CB2DA8" w:rsidRPr="006E6431" w:rsidRDefault="00CB2DA8" w:rsidP="006E6431">
            <w:pP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6E6431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48606932" w14:textId="6ED2EE67" w:rsidR="00CB2DA8" w:rsidRPr="009C0147" w:rsidRDefault="00CB2DA8" w:rsidP="00CB2DA8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(1,407,834)</w:t>
            </w:r>
          </w:p>
        </w:tc>
        <w:tc>
          <w:tcPr>
            <w:tcW w:w="1084" w:type="dxa"/>
          </w:tcPr>
          <w:p w14:paraId="35B07942" w14:textId="27A1274A" w:rsidR="00CB2DA8" w:rsidRPr="009C0147" w:rsidRDefault="00CB2DA8" w:rsidP="00CB2DA8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C0147">
              <w:rPr>
                <w:rFonts w:asciiTheme="minorBidi" w:hAnsiTheme="minorBidi" w:cstheme="minorBidi"/>
                <w:sz w:val="24"/>
                <w:szCs w:val="24"/>
              </w:rPr>
              <w:t>(453,46</w:t>
            </w:r>
            <w:r w:rsidR="00D41E55"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Pr="009C0147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1085" w:type="dxa"/>
          </w:tcPr>
          <w:p w14:paraId="4E28A780" w14:textId="7CBBB121" w:rsidR="00CB2DA8" w:rsidRPr="006E6431" w:rsidRDefault="00CB2DA8" w:rsidP="006E6431">
            <w:pP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6E6431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08AEC121" w14:textId="3BC0D67E" w:rsidR="00CB2DA8" w:rsidRPr="009C0147" w:rsidRDefault="00CB2DA8" w:rsidP="00CB2DA8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C0147">
              <w:rPr>
                <w:rFonts w:asciiTheme="minorBidi" w:hAnsiTheme="minorBidi" w:cstheme="minorBidi"/>
                <w:sz w:val="24"/>
                <w:szCs w:val="24"/>
              </w:rPr>
              <w:t>(453,46</w:t>
            </w:r>
            <w:r w:rsidR="0018104B"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Pr="009C0147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CB2DA8" w:rsidRPr="00D31FFE" w14:paraId="029D5CCB" w14:textId="77777777" w:rsidTr="00900FE4">
        <w:tc>
          <w:tcPr>
            <w:tcW w:w="2529" w:type="dxa"/>
            <w:vAlign w:val="bottom"/>
          </w:tcPr>
          <w:p w14:paraId="0D4C0953" w14:textId="3E1DDA1F" w:rsidR="00CB2DA8" w:rsidRPr="00D31FFE" w:rsidRDefault="00CB2DA8" w:rsidP="00CB2DA8">
            <w:pPr>
              <w:spacing w:line="340" w:lineRule="exact"/>
              <w:ind w:left="-101"/>
              <w:jc w:val="thaiDistribute"/>
              <w:rPr>
                <w:rFonts w:eastAsia="Browallia New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ค่าเผื่อ</w:t>
            </w:r>
            <w:r w:rsidR="00D1044E">
              <w:rPr>
                <w:rFonts w:hint="cs"/>
                <w:sz w:val="24"/>
                <w:szCs w:val="24"/>
                <w:cs/>
                <w:lang w:val="en-GB"/>
              </w:rPr>
              <w:t>การ</w:t>
            </w:r>
            <w:r>
              <w:rPr>
                <w:rFonts w:hint="cs"/>
                <w:sz w:val="24"/>
                <w:szCs w:val="24"/>
                <w:cs/>
                <w:lang w:val="en-GB"/>
              </w:rPr>
              <w:t>ด้</w:t>
            </w:r>
            <w:r w:rsidR="00D1044E">
              <w:rPr>
                <w:rFonts w:hint="cs"/>
                <w:sz w:val="24"/>
                <w:szCs w:val="24"/>
                <w:cs/>
                <w:lang w:val="en-GB"/>
              </w:rPr>
              <w:t>อ</w:t>
            </w:r>
            <w:r>
              <w:rPr>
                <w:rFonts w:hint="cs"/>
                <w:sz w:val="24"/>
                <w:szCs w:val="24"/>
                <w:cs/>
                <w:lang w:val="en-GB"/>
              </w:rPr>
              <w:t>ยค่า</w:t>
            </w:r>
          </w:p>
        </w:tc>
        <w:tc>
          <w:tcPr>
            <w:tcW w:w="1083" w:type="dxa"/>
          </w:tcPr>
          <w:p w14:paraId="390E6ED9" w14:textId="6B7098A6" w:rsidR="00CB2DA8" w:rsidRPr="009C0147" w:rsidRDefault="00CB2DA8" w:rsidP="00CB2DA8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</w:rPr>
              <w:t>(647,18</w:t>
            </w:r>
            <w:r w:rsidR="001B7E50">
              <w:rPr>
                <w:rFonts w:asciiTheme="minorBidi" w:eastAsia="Browallia New" w:hAnsiTheme="minorBidi" w:cstheme="minorBidi"/>
                <w:sz w:val="24"/>
                <w:szCs w:val="24"/>
              </w:rPr>
              <w:t>6</w:t>
            </w:r>
            <w:r w:rsidRPr="009C0147">
              <w:rPr>
                <w:rFonts w:asciiTheme="minorBidi" w:eastAsia="Browallia New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1085" w:type="dxa"/>
          </w:tcPr>
          <w:p w14:paraId="79BF4F6C" w14:textId="32AAFC61" w:rsidR="00CB2DA8" w:rsidRPr="006E6431" w:rsidRDefault="00CB2DA8" w:rsidP="006E6431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6E6431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3B56E536" w14:textId="7DF3FE69" w:rsidR="00CB2DA8" w:rsidRPr="009C0147" w:rsidRDefault="00657D4B" w:rsidP="00CB2DA8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  <w:r w:rsidRPr="00657D4B">
              <w:rPr>
                <w:rFonts w:asciiTheme="minorBidi" w:eastAsia="Browallia New" w:hAnsiTheme="minorBidi" w:cstheme="minorBidi"/>
                <w:sz w:val="24"/>
                <w:szCs w:val="24"/>
              </w:rPr>
              <w:t>(647,186)</w:t>
            </w:r>
          </w:p>
        </w:tc>
        <w:tc>
          <w:tcPr>
            <w:tcW w:w="1084" w:type="dxa"/>
          </w:tcPr>
          <w:p w14:paraId="0FA40F94" w14:textId="09910B84" w:rsidR="00CB2DA8" w:rsidRPr="006E6431" w:rsidRDefault="00CB2DA8" w:rsidP="00DE2BD1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6E6431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23F654C5" w14:textId="1C737509" w:rsidR="00CB2DA8" w:rsidRPr="006E6431" w:rsidRDefault="00CB2DA8" w:rsidP="006E6431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6E6431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3C1EBF4A" w14:textId="145DA8F2" w:rsidR="00CB2DA8" w:rsidRPr="006E6431" w:rsidRDefault="00CB2DA8" w:rsidP="006E6431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6E6431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</w:tr>
      <w:tr w:rsidR="00CB2DA8" w:rsidRPr="00D31FFE" w14:paraId="2A7C5D97" w14:textId="77777777" w:rsidTr="00900FE4">
        <w:tc>
          <w:tcPr>
            <w:tcW w:w="2529" w:type="dxa"/>
            <w:vAlign w:val="bottom"/>
          </w:tcPr>
          <w:p w14:paraId="69FD823A" w14:textId="77777777" w:rsidR="00CB2DA8" w:rsidRPr="00030198" w:rsidRDefault="00CB2DA8" w:rsidP="00CB2DA8">
            <w:pPr>
              <w:spacing w:line="340" w:lineRule="exact"/>
              <w:ind w:left="-101"/>
              <w:jc w:val="thaiDistribute"/>
              <w:rPr>
                <w:rFonts w:eastAsia="Browallia New"/>
                <w:b/>
                <w:bCs/>
                <w:sz w:val="24"/>
                <w:szCs w:val="24"/>
                <w:lang w:val="en-GB"/>
              </w:rPr>
            </w:pPr>
            <w:r w:rsidRPr="00030198">
              <w:rPr>
                <w:b/>
                <w:bCs/>
                <w:sz w:val="24"/>
                <w:szCs w:val="24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083" w:type="dxa"/>
          </w:tcPr>
          <w:p w14:paraId="3D79EAE7" w14:textId="1099B1D7" w:rsidR="00CB2DA8" w:rsidRPr="009C0147" w:rsidRDefault="00544588" w:rsidP="00CB2DA8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544588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2,210,809</w:t>
            </w:r>
          </w:p>
        </w:tc>
        <w:tc>
          <w:tcPr>
            <w:tcW w:w="1085" w:type="dxa"/>
          </w:tcPr>
          <w:p w14:paraId="093565C1" w14:textId="3F480126" w:rsidR="00CB2DA8" w:rsidRPr="009C0147" w:rsidRDefault="00CB2DA8" w:rsidP="00CB2DA8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360,000</w:t>
            </w:r>
          </w:p>
        </w:tc>
        <w:tc>
          <w:tcPr>
            <w:tcW w:w="1085" w:type="dxa"/>
          </w:tcPr>
          <w:p w14:paraId="608D5BAD" w14:textId="3CFB4E70" w:rsidR="00CB2DA8" w:rsidRPr="009C0147" w:rsidRDefault="00B42B06" w:rsidP="00CB2DA8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B42B06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2,570,809</w:t>
            </w:r>
          </w:p>
        </w:tc>
        <w:tc>
          <w:tcPr>
            <w:tcW w:w="1084" w:type="dxa"/>
          </w:tcPr>
          <w:p w14:paraId="2A02EF64" w14:textId="3492817D" w:rsidR="00CB2DA8" w:rsidRPr="009C0147" w:rsidRDefault="00CB2DA8" w:rsidP="00CB2DA8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1,642,61</w:t>
            </w:r>
            <w:r w:rsidR="00D66FAE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1085" w:type="dxa"/>
          </w:tcPr>
          <w:p w14:paraId="4DA68640" w14:textId="6BE351DD" w:rsidR="00CB2DA8" w:rsidRPr="009C0147" w:rsidRDefault="00CB2DA8" w:rsidP="00CB2DA8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360,000</w:t>
            </w:r>
          </w:p>
        </w:tc>
        <w:tc>
          <w:tcPr>
            <w:tcW w:w="1085" w:type="dxa"/>
          </w:tcPr>
          <w:p w14:paraId="08792490" w14:textId="70D23AC2" w:rsidR="00CB2DA8" w:rsidRPr="009C0147" w:rsidRDefault="00CB2DA8" w:rsidP="00CB2DA8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</w:rPr>
              <w:t>2,002,61</w:t>
            </w:r>
            <w:r w:rsidR="00C61A16">
              <w:rPr>
                <w:rFonts w:asciiTheme="minorBidi" w:eastAsia="Browallia New" w:hAnsiTheme="minorBidi" w:cstheme="minorBidi"/>
                <w:sz w:val="24"/>
                <w:szCs w:val="24"/>
              </w:rPr>
              <w:t>7</w:t>
            </w:r>
          </w:p>
        </w:tc>
      </w:tr>
      <w:tr w:rsidR="00CB2DA8" w:rsidRPr="00D31FFE" w14:paraId="3446E055" w14:textId="77777777" w:rsidTr="00900FE4">
        <w:tc>
          <w:tcPr>
            <w:tcW w:w="2529" w:type="dxa"/>
            <w:vAlign w:val="bottom"/>
          </w:tcPr>
          <w:p w14:paraId="001F22F4" w14:textId="77777777" w:rsidR="00CB2DA8" w:rsidRPr="00D31FFE" w:rsidRDefault="00CB2DA8" w:rsidP="00CB2DA8">
            <w:pPr>
              <w:spacing w:line="340" w:lineRule="exact"/>
              <w:ind w:left="-101"/>
              <w:jc w:val="thaiDistribute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458CADDA" w14:textId="77777777" w:rsidR="00CB2DA8" w:rsidRPr="009C0147" w:rsidRDefault="00CB2DA8" w:rsidP="00CB2DA8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40F65B6A" w14:textId="77777777" w:rsidR="00CB2DA8" w:rsidRPr="009C0147" w:rsidRDefault="00CB2DA8" w:rsidP="00CB2DA8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461DC3DB" w14:textId="77777777" w:rsidR="00CB2DA8" w:rsidRPr="009C0147" w:rsidRDefault="00CB2DA8" w:rsidP="00CB2DA8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7EEF73EF" w14:textId="77777777" w:rsidR="00CB2DA8" w:rsidRPr="009C0147" w:rsidRDefault="00CB2DA8" w:rsidP="00CB2DA8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433F8DB0" w14:textId="77777777" w:rsidR="00CB2DA8" w:rsidRPr="009C0147" w:rsidRDefault="00CB2DA8" w:rsidP="00CB2DA8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782B6822" w14:textId="77777777" w:rsidR="00CB2DA8" w:rsidRPr="009C0147" w:rsidRDefault="00CB2DA8" w:rsidP="00CB2DA8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</w:p>
        </w:tc>
      </w:tr>
      <w:tr w:rsidR="00CB2DA8" w:rsidRPr="00D31FFE" w14:paraId="165D1C57" w14:textId="77777777" w:rsidTr="00900FE4">
        <w:tc>
          <w:tcPr>
            <w:tcW w:w="2529" w:type="dxa"/>
            <w:vAlign w:val="bottom"/>
          </w:tcPr>
          <w:p w14:paraId="1E18D9A6" w14:textId="450CE5A0" w:rsidR="00CB2DA8" w:rsidRPr="00D31FFE" w:rsidRDefault="00CB2DA8" w:rsidP="00CB2DA8">
            <w:pPr>
              <w:spacing w:line="340" w:lineRule="exact"/>
              <w:ind w:left="-101"/>
              <w:jc w:val="thaiDistribute"/>
              <w:rPr>
                <w:rFonts w:eastAsia="Browallia New"/>
                <w:b/>
                <w:bCs/>
                <w:sz w:val="24"/>
                <w:szCs w:val="24"/>
              </w:rPr>
            </w:pPr>
            <w:r w:rsidRPr="00D31FFE">
              <w:rPr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D31FFE">
              <w:rPr>
                <w:b/>
                <w:bCs/>
                <w:sz w:val="24"/>
                <w:szCs w:val="24"/>
                <w:lang w:val="en-GB"/>
              </w:rPr>
              <w:t>31</w:t>
            </w:r>
            <w:r w:rsidRPr="00D31FFE">
              <w:rPr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D31FFE">
              <w:rPr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hint="cs"/>
                <w:b/>
                <w:bCs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1083" w:type="dxa"/>
            <w:vAlign w:val="bottom"/>
          </w:tcPr>
          <w:p w14:paraId="3A6274B2" w14:textId="77777777" w:rsidR="00CB2DA8" w:rsidRPr="009C0147" w:rsidRDefault="00CB2DA8" w:rsidP="00CB2DA8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6E239DC3" w14:textId="77777777" w:rsidR="00CB2DA8" w:rsidRPr="009C0147" w:rsidRDefault="00CB2DA8" w:rsidP="00CB2DA8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67683E85" w14:textId="77777777" w:rsidR="00CB2DA8" w:rsidRPr="009C0147" w:rsidRDefault="00CB2DA8" w:rsidP="00CB2DA8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253357C0" w14:textId="77777777" w:rsidR="00CB2DA8" w:rsidRPr="009C0147" w:rsidRDefault="00CB2DA8" w:rsidP="00CB2DA8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3DBA15A6" w14:textId="77777777" w:rsidR="00CB2DA8" w:rsidRPr="009C0147" w:rsidRDefault="00CB2DA8" w:rsidP="00CB2DA8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26DD6449" w14:textId="77777777" w:rsidR="00CB2DA8" w:rsidRPr="009C0147" w:rsidRDefault="00CB2DA8" w:rsidP="00CB2DA8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</w:p>
        </w:tc>
      </w:tr>
      <w:tr w:rsidR="009C0147" w:rsidRPr="00D31FFE" w14:paraId="757A138B" w14:textId="77777777" w:rsidTr="00900FE4">
        <w:trPr>
          <w:trHeight w:val="80"/>
        </w:trPr>
        <w:tc>
          <w:tcPr>
            <w:tcW w:w="2529" w:type="dxa"/>
            <w:vAlign w:val="bottom"/>
          </w:tcPr>
          <w:p w14:paraId="0D14E497" w14:textId="77777777" w:rsidR="009C0147" w:rsidRPr="00D31FFE" w:rsidRDefault="009C0147" w:rsidP="009C0147">
            <w:pPr>
              <w:spacing w:line="340" w:lineRule="exact"/>
              <w:ind w:left="-101"/>
              <w:jc w:val="thaiDistribute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083" w:type="dxa"/>
          </w:tcPr>
          <w:p w14:paraId="7592240F" w14:textId="2179555D" w:rsidR="009C0147" w:rsidRPr="009C0147" w:rsidRDefault="009C0147" w:rsidP="009C0147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10,911,00</w:t>
            </w:r>
            <w:r w:rsidR="00CC4EE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085" w:type="dxa"/>
          </w:tcPr>
          <w:p w14:paraId="027E3DED" w14:textId="38F648DA" w:rsidR="009C0147" w:rsidRPr="009C0147" w:rsidRDefault="009C0147" w:rsidP="009C0147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360,000</w:t>
            </w:r>
          </w:p>
        </w:tc>
        <w:tc>
          <w:tcPr>
            <w:tcW w:w="1085" w:type="dxa"/>
          </w:tcPr>
          <w:p w14:paraId="401A64EB" w14:textId="161B93B7" w:rsidR="009C0147" w:rsidRPr="009C0147" w:rsidRDefault="009C0147" w:rsidP="009C0147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11,271,00</w:t>
            </w:r>
            <w:r w:rsidR="007E770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084" w:type="dxa"/>
          </w:tcPr>
          <w:p w14:paraId="4F9E7193" w14:textId="7E18E3C1" w:rsidR="009C0147" w:rsidRPr="009C0147" w:rsidRDefault="009C0147" w:rsidP="009C0147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5,255,130</w:t>
            </w:r>
          </w:p>
        </w:tc>
        <w:tc>
          <w:tcPr>
            <w:tcW w:w="1085" w:type="dxa"/>
          </w:tcPr>
          <w:p w14:paraId="0C77FBF5" w14:textId="1BE64CD7" w:rsidR="009C0147" w:rsidRPr="009C0147" w:rsidRDefault="009C0147" w:rsidP="009C0147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360,000</w:t>
            </w:r>
          </w:p>
        </w:tc>
        <w:tc>
          <w:tcPr>
            <w:tcW w:w="1085" w:type="dxa"/>
          </w:tcPr>
          <w:p w14:paraId="72099A87" w14:textId="6D1E92F8" w:rsidR="009C0147" w:rsidRPr="009C0147" w:rsidRDefault="009C0147" w:rsidP="009C0147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</w:rPr>
              <w:t>5,615,130</w:t>
            </w:r>
          </w:p>
        </w:tc>
      </w:tr>
      <w:tr w:rsidR="009C0147" w:rsidRPr="00D31FFE" w14:paraId="06ECC892" w14:textId="77777777" w:rsidTr="00900FE4">
        <w:trPr>
          <w:trHeight w:val="80"/>
        </w:trPr>
        <w:tc>
          <w:tcPr>
            <w:tcW w:w="2529" w:type="dxa"/>
            <w:vAlign w:val="bottom"/>
          </w:tcPr>
          <w:p w14:paraId="7251817C" w14:textId="5BB58EFF" w:rsidR="009C0147" w:rsidRPr="00D31FFE" w:rsidRDefault="009C0147" w:rsidP="009C0147">
            <w:pPr>
              <w:spacing w:line="340" w:lineRule="exact"/>
              <w:ind w:left="-101"/>
              <w:jc w:val="thaiDistribute"/>
              <w:rPr>
                <w:sz w:val="24"/>
                <w:szCs w:val="24"/>
                <w:cs/>
                <w:lang w:val="en-GB"/>
              </w:rPr>
            </w:pPr>
            <w:r w:rsidRPr="00D31FFE">
              <w:rPr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D31FFE">
              <w:rPr>
                <w:sz w:val="24"/>
                <w:szCs w:val="24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083" w:type="dxa"/>
          </w:tcPr>
          <w:p w14:paraId="3BE15ED8" w14:textId="66F16429" w:rsidR="009C0147" w:rsidRPr="009C0147" w:rsidRDefault="009C0147" w:rsidP="009C0147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</w:rPr>
              <w:t>(8,053,01</w:t>
            </w:r>
            <w:r w:rsidR="00CC4EE7">
              <w:rPr>
                <w:rFonts w:asciiTheme="minorBidi" w:eastAsia="Browallia New" w:hAnsiTheme="minorBidi" w:cstheme="minorBidi"/>
                <w:sz w:val="24"/>
                <w:szCs w:val="24"/>
              </w:rPr>
              <w:t>1</w:t>
            </w:r>
            <w:r w:rsidRPr="009C0147">
              <w:rPr>
                <w:rFonts w:asciiTheme="minorBidi" w:eastAsia="Browallia New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1085" w:type="dxa"/>
          </w:tcPr>
          <w:p w14:paraId="5000546B" w14:textId="17DFE165" w:rsidR="009C0147" w:rsidRPr="00972F15" w:rsidRDefault="009C0147" w:rsidP="00972F15">
            <w:pP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972F1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37B35F71" w14:textId="507B22F6" w:rsidR="009C0147" w:rsidRPr="009C0147" w:rsidRDefault="009C0147" w:rsidP="009C0147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(8,053,01</w:t>
            </w:r>
            <w:r w:rsidR="007E770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1</w:t>
            </w: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84" w:type="dxa"/>
          </w:tcPr>
          <w:p w14:paraId="77615255" w14:textId="7FFAA635" w:rsidR="009C0147" w:rsidRPr="009C0147" w:rsidRDefault="009C0147" w:rsidP="009C0147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  <w:t>(3,612,513)</w:t>
            </w:r>
          </w:p>
        </w:tc>
        <w:tc>
          <w:tcPr>
            <w:tcW w:w="1085" w:type="dxa"/>
          </w:tcPr>
          <w:p w14:paraId="6BA07060" w14:textId="4DC74022" w:rsidR="009C0147" w:rsidRPr="00972F15" w:rsidRDefault="009C0147" w:rsidP="00972F15">
            <w:pP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972F1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0504097E" w14:textId="6FF43316" w:rsidR="009C0147" w:rsidRPr="009C0147" w:rsidRDefault="009C0147" w:rsidP="009C0147">
            <w:pP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</w:rPr>
              <w:t>(3,612,513)</w:t>
            </w:r>
          </w:p>
        </w:tc>
      </w:tr>
      <w:tr w:rsidR="009C0147" w:rsidRPr="00D31FFE" w14:paraId="7B5CD4AE" w14:textId="77777777" w:rsidTr="00900FE4">
        <w:trPr>
          <w:trHeight w:val="99"/>
        </w:trPr>
        <w:tc>
          <w:tcPr>
            <w:tcW w:w="2529" w:type="dxa"/>
            <w:vAlign w:val="bottom"/>
          </w:tcPr>
          <w:p w14:paraId="674CA7EA" w14:textId="7C50C4D3" w:rsidR="009C0147" w:rsidRPr="00D31FFE" w:rsidRDefault="009C0147" w:rsidP="009C0147">
            <w:pPr>
              <w:spacing w:line="340" w:lineRule="exact"/>
              <w:ind w:left="-101"/>
              <w:jc w:val="thaiDistribute"/>
              <w:rPr>
                <w:rFonts w:eastAsia="Browallia New"/>
                <w:sz w:val="24"/>
                <w:szCs w:val="24"/>
              </w:rPr>
            </w:pPr>
            <w:r w:rsidRPr="00D31FFE">
              <w:rPr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D31FFE">
              <w:rPr>
                <w:sz w:val="24"/>
                <w:szCs w:val="24"/>
                <w:cs/>
                <w:lang w:val="en-GB"/>
              </w:rPr>
              <w:t xml:space="preserve">  ค่า</w:t>
            </w:r>
            <w:r>
              <w:rPr>
                <w:rFonts w:hint="cs"/>
                <w:sz w:val="24"/>
                <w:szCs w:val="24"/>
                <w:cs/>
                <w:lang w:val="en-GB"/>
              </w:rPr>
              <w:t>เผื่อการด้อยค่า</w:t>
            </w:r>
            <w:r w:rsidRPr="00D31FFE">
              <w:rPr>
                <w:sz w:val="24"/>
                <w:szCs w:val="24"/>
                <w:cs/>
                <w:lang w:val="en-GB"/>
              </w:rPr>
              <w:t>สะสม</w:t>
            </w:r>
          </w:p>
        </w:tc>
        <w:tc>
          <w:tcPr>
            <w:tcW w:w="1083" w:type="dxa"/>
          </w:tcPr>
          <w:p w14:paraId="02D2B5EC" w14:textId="1D877D80" w:rsidR="009C0147" w:rsidRPr="009C0147" w:rsidRDefault="009C0147" w:rsidP="009C0147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</w:rPr>
              <w:t>(647,18</w:t>
            </w:r>
            <w:r w:rsidR="00CC4EE7">
              <w:rPr>
                <w:rFonts w:asciiTheme="minorBidi" w:eastAsia="Browallia New" w:hAnsiTheme="minorBidi" w:cstheme="minorBidi"/>
                <w:sz w:val="24"/>
                <w:szCs w:val="24"/>
              </w:rPr>
              <w:t>6</w:t>
            </w:r>
            <w:r w:rsidRPr="009C0147">
              <w:rPr>
                <w:rFonts w:asciiTheme="minorBidi" w:eastAsia="Browallia New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1085" w:type="dxa"/>
          </w:tcPr>
          <w:p w14:paraId="6899C026" w14:textId="187A1930" w:rsidR="009C0147" w:rsidRPr="00972F15" w:rsidRDefault="009C0147" w:rsidP="00972F15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972F1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6D6D7275" w14:textId="0D3BF55D" w:rsidR="009C0147" w:rsidRPr="009C0147" w:rsidRDefault="009C0147" w:rsidP="009C0147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</w:rPr>
              <w:t>(647,18</w:t>
            </w:r>
            <w:r w:rsidR="007E7707">
              <w:rPr>
                <w:rFonts w:asciiTheme="minorBidi" w:eastAsia="Browallia New" w:hAnsiTheme="minorBidi" w:cstheme="minorBidi"/>
                <w:sz w:val="24"/>
                <w:szCs w:val="24"/>
              </w:rPr>
              <w:t>6</w:t>
            </w:r>
            <w:r w:rsidRPr="009C0147">
              <w:rPr>
                <w:rFonts w:asciiTheme="minorBidi" w:eastAsia="Browallia New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1084" w:type="dxa"/>
          </w:tcPr>
          <w:p w14:paraId="1ACCDEA1" w14:textId="6999EBE9" w:rsidR="009C0147" w:rsidRPr="00972F15" w:rsidRDefault="009C0147" w:rsidP="00DE2BD1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972F1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40857E29" w14:textId="50FC2BA6" w:rsidR="009C0147" w:rsidRPr="00972F15" w:rsidRDefault="009C0147" w:rsidP="00972F15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972F1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</w:tcPr>
          <w:p w14:paraId="5C45C329" w14:textId="75236F9F" w:rsidR="009C0147" w:rsidRPr="00972F15" w:rsidRDefault="009C0147" w:rsidP="00972F15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972F15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</w:tr>
      <w:tr w:rsidR="009C0147" w:rsidRPr="00D31FFE" w14:paraId="150B3E7E" w14:textId="77777777" w:rsidTr="00900FE4">
        <w:tc>
          <w:tcPr>
            <w:tcW w:w="2529" w:type="dxa"/>
            <w:vAlign w:val="bottom"/>
          </w:tcPr>
          <w:p w14:paraId="335820C8" w14:textId="77777777" w:rsidR="009C0147" w:rsidRPr="00D31FFE" w:rsidRDefault="009C0147" w:rsidP="009C0147">
            <w:pPr>
              <w:spacing w:line="340" w:lineRule="exact"/>
              <w:ind w:left="-101"/>
              <w:jc w:val="thaiDistribute"/>
              <w:rPr>
                <w:rFonts w:eastAsia="Browallia New"/>
                <w:sz w:val="24"/>
                <w:szCs w:val="24"/>
                <w:lang w:val="en-GB"/>
              </w:rPr>
            </w:pPr>
            <w:r w:rsidRPr="00D31FFE">
              <w:rPr>
                <w:sz w:val="24"/>
                <w:szCs w:val="24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083" w:type="dxa"/>
          </w:tcPr>
          <w:p w14:paraId="56EE5F03" w14:textId="2A27D262" w:rsidR="009C0147" w:rsidRPr="009C0147" w:rsidRDefault="009C0147" w:rsidP="009C0147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</w:rPr>
              <w:t>2,210,80</w:t>
            </w:r>
            <w:r w:rsidR="00CC4EE7">
              <w:rPr>
                <w:rFonts w:asciiTheme="minorBidi" w:eastAsia="Browallia New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1085" w:type="dxa"/>
          </w:tcPr>
          <w:p w14:paraId="11BFE570" w14:textId="5D84F346" w:rsidR="009C0147" w:rsidRPr="009C0147" w:rsidRDefault="009C0147" w:rsidP="009C0147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</w:rPr>
              <w:t>360,000</w:t>
            </w:r>
          </w:p>
        </w:tc>
        <w:tc>
          <w:tcPr>
            <w:tcW w:w="1085" w:type="dxa"/>
          </w:tcPr>
          <w:p w14:paraId="09D1AA05" w14:textId="5960A1BA" w:rsidR="009C0147" w:rsidRPr="009C0147" w:rsidRDefault="009C0147" w:rsidP="009C0147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</w:rPr>
              <w:t>2,570,80</w:t>
            </w:r>
            <w:r w:rsidR="007E7707">
              <w:rPr>
                <w:rFonts w:asciiTheme="minorBidi" w:eastAsia="Browallia New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1084" w:type="dxa"/>
          </w:tcPr>
          <w:p w14:paraId="4B743B5C" w14:textId="4B3A0F41" w:rsidR="009C0147" w:rsidRPr="009C0147" w:rsidRDefault="009C0147" w:rsidP="009C0147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</w:rPr>
              <w:t>1,642,617</w:t>
            </w:r>
          </w:p>
        </w:tc>
        <w:tc>
          <w:tcPr>
            <w:tcW w:w="1085" w:type="dxa"/>
          </w:tcPr>
          <w:p w14:paraId="45162571" w14:textId="0D681A7E" w:rsidR="009C0147" w:rsidRPr="009C0147" w:rsidRDefault="009C0147" w:rsidP="009C0147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</w:rPr>
              <w:t>360,000</w:t>
            </w:r>
          </w:p>
        </w:tc>
        <w:tc>
          <w:tcPr>
            <w:tcW w:w="1085" w:type="dxa"/>
          </w:tcPr>
          <w:p w14:paraId="7DA744E7" w14:textId="6DCCFA22" w:rsidR="009C0147" w:rsidRPr="009C0147" w:rsidRDefault="009C0147" w:rsidP="009C0147">
            <w:pPr>
              <w:pBdr>
                <w:bottom w:val="single" w:sz="12" w:space="1" w:color="auto"/>
              </w:pBdr>
              <w:tabs>
                <w:tab w:val="decimal" w:pos="710"/>
              </w:tabs>
              <w:spacing w:line="340" w:lineRule="exact"/>
              <w:ind w:left="-23" w:right="-31"/>
              <w:jc w:val="right"/>
              <w:rPr>
                <w:rFonts w:asciiTheme="minorBidi" w:eastAsia="Browallia New" w:hAnsiTheme="minorBidi" w:cstheme="minorBidi"/>
                <w:sz w:val="24"/>
                <w:szCs w:val="24"/>
                <w:lang w:val="en-GB"/>
              </w:rPr>
            </w:pPr>
            <w:r w:rsidRPr="009C0147">
              <w:rPr>
                <w:rFonts w:asciiTheme="minorBidi" w:eastAsia="Browallia New" w:hAnsiTheme="minorBidi" w:cstheme="minorBidi"/>
                <w:sz w:val="24"/>
                <w:szCs w:val="24"/>
              </w:rPr>
              <w:t>2,002,617</w:t>
            </w:r>
          </w:p>
        </w:tc>
      </w:tr>
    </w:tbl>
    <w:p w14:paraId="1FB532D6" w14:textId="09B3A5BD" w:rsidR="007D12E2" w:rsidRDefault="007D12E2" w:rsidP="00461624">
      <w:pPr>
        <w:ind w:left="360"/>
        <w:rPr>
          <w:sz w:val="26"/>
          <w:szCs w:val="26"/>
          <w:lang w:val="en-GB"/>
        </w:rPr>
      </w:pPr>
    </w:p>
    <w:p w14:paraId="7D55D1DA" w14:textId="3C10FBA1" w:rsidR="00461624" w:rsidRPr="00772CA3" w:rsidRDefault="00461624" w:rsidP="00461624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772CA3">
        <w:rPr>
          <w:b/>
          <w:bCs/>
          <w:sz w:val="26"/>
          <w:szCs w:val="26"/>
          <w:cs/>
          <w:lang w:val="en-GB"/>
        </w:rPr>
        <w:t>ภาษีเงินได้รอ</w:t>
      </w:r>
      <w:r w:rsidRPr="00772CA3">
        <w:rPr>
          <w:rFonts w:eastAsia="Browallia New"/>
          <w:b/>
          <w:bCs/>
          <w:sz w:val="26"/>
          <w:szCs w:val="26"/>
          <w:cs/>
          <w:lang w:val="en-GB"/>
        </w:rPr>
        <w:t>การ</w:t>
      </w:r>
      <w:r w:rsidRPr="00772CA3">
        <w:rPr>
          <w:b/>
          <w:bCs/>
          <w:sz w:val="26"/>
          <w:szCs w:val="26"/>
          <w:cs/>
          <w:lang w:val="en-GB"/>
        </w:rPr>
        <w:t>ตัดบัญชี</w:t>
      </w:r>
    </w:p>
    <w:p w14:paraId="29E4102C" w14:textId="77777777" w:rsidR="007D12E2" w:rsidRPr="00792CF6" w:rsidRDefault="007D12E2" w:rsidP="00461624">
      <w:p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5CF420C1" w14:textId="1BAC32F6" w:rsidR="007C3ABB" w:rsidRPr="00792CF6" w:rsidRDefault="007C3ABB" w:rsidP="00461624">
      <w:p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669270C" w14:textId="77777777" w:rsidR="000A17E1" w:rsidRPr="00792CF6" w:rsidRDefault="000A17E1" w:rsidP="000A17E1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909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18"/>
        <w:gridCol w:w="1368"/>
        <w:gridCol w:w="1368"/>
        <w:gridCol w:w="1368"/>
        <w:gridCol w:w="1368"/>
      </w:tblGrid>
      <w:tr w:rsidR="000A17E1" w:rsidRPr="00792CF6" w14:paraId="7E200A0E" w14:textId="77777777" w:rsidTr="00CC2A09">
        <w:trPr>
          <w:trHeight w:val="20"/>
        </w:trPr>
        <w:tc>
          <w:tcPr>
            <w:tcW w:w="3618" w:type="dxa"/>
            <w:vAlign w:val="center"/>
          </w:tcPr>
          <w:p w14:paraId="1B0BE31C" w14:textId="77777777" w:rsidR="000A17E1" w:rsidRPr="00792CF6" w:rsidRDefault="000A17E1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3214644B" w14:textId="77777777" w:rsidR="000A17E1" w:rsidRPr="00AD7CD8" w:rsidRDefault="000A17E1" w:rsidP="00632001">
            <w:pPr>
              <w:pBdr>
                <w:bottom w:val="single" w:sz="4" w:space="1" w:color="auto"/>
              </w:pBdr>
              <w:spacing w:line="36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535850C9" w14:textId="77777777" w:rsidR="000A17E1" w:rsidRPr="00AD7CD8" w:rsidRDefault="000A17E1" w:rsidP="00632001">
            <w:pPr>
              <w:pBdr>
                <w:bottom w:val="single" w:sz="4" w:space="1" w:color="auto"/>
              </w:pBdr>
              <w:spacing w:line="360" w:lineRule="exact"/>
              <w:ind w:left="-70" w:right="-7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A17E1" w:rsidRPr="00792CF6" w14:paraId="2D0056F1" w14:textId="77777777" w:rsidTr="00CC2A09">
        <w:trPr>
          <w:trHeight w:val="20"/>
        </w:trPr>
        <w:tc>
          <w:tcPr>
            <w:tcW w:w="3618" w:type="dxa"/>
            <w:vAlign w:val="center"/>
          </w:tcPr>
          <w:p w14:paraId="2E2EAF87" w14:textId="77777777" w:rsidR="000A17E1" w:rsidRPr="00792CF6" w:rsidRDefault="000A17E1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0108C02" w14:textId="77777777" w:rsidR="000A17E1" w:rsidRPr="00AD7CD8" w:rsidRDefault="000A17E1" w:rsidP="00632001">
            <w:pPr>
              <w:pBdr>
                <w:bottom w:val="single" w:sz="4" w:space="1" w:color="auto"/>
              </w:pBdr>
              <w:spacing w:line="360" w:lineRule="exact"/>
              <w:ind w:left="-57" w:right="-5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25D80AE2" w14:textId="77777777" w:rsidR="000A17E1" w:rsidRPr="00AD7CD8" w:rsidRDefault="000A17E1" w:rsidP="00632001">
            <w:pPr>
              <w:pBdr>
                <w:bottom w:val="single" w:sz="4" w:space="1" w:color="auto"/>
              </w:pBdr>
              <w:spacing w:line="360" w:lineRule="exact"/>
              <w:ind w:left="-57" w:right="-47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6C2657FD" w14:textId="77777777" w:rsidR="000A17E1" w:rsidRPr="00AD7CD8" w:rsidRDefault="000A17E1" w:rsidP="00632001">
            <w:pPr>
              <w:pBdr>
                <w:bottom w:val="single" w:sz="4" w:space="1" w:color="auto"/>
              </w:pBdr>
              <w:spacing w:line="360" w:lineRule="exact"/>
              <w:ind w:left="-57" w:right="-54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160A8797" w14:textId="77777777" w:rsidR="000A17E1" w:rsidRPr="00AD7CD8" w:rsidRDefault="000A17E1" w:rsidP="00632001">
            <w:pPr>
              <w:pBdr>
                <w:bottom w:val="single" w:sz="4" w:space="1" w:color="auto"/>
              </w:pBdr>
              <w:spacing w:line="360" w:lineRule="exact"/>
              <w:ind w:left="-57" w:right="-65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0A17E1" w:rsidRPr="00792CF6" w14:paraId="1EC20969" w14:textId="77777777" w:rsidTr="00CC2A09">
        <w:trPr>
          <w:trHeight w:val="20"/>
        </w:trPr>
        <w:tc>
          <w:tcPr>
            <w:tcW w:w="3618" w:type="dxa"/>
            <w:vAlign w:val="center"/>
          </w:tcPr>
          <w:p w14:paraId="0114200A" w14:textId="77777777" w:rsidR="000A17E1" w:rsidRPr="00792CF6" w:rsidRDefault="000A17E1" w:rsidP="00632001">
            <w:pPr>
              <w:spacing w:line="36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C1DD3DB" w14:textId="77777777" w:rsidR="000A17E1" w:rsidRPr="00792CF6" w:rsidRDefault="000A17E1" w:rsidP="00632001">
            <w:pPr>
              <w:spacing w:line="360" w:lineRule="exact"/>
              <w:ind w:left="-57"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F55698E" w14:textId="77777777" w:rsidR="000A17E1" w:rsidRPr="00792CF6" w:rsidRDefault="000A17E1" w:rsidP="00632001">
            <w:pP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ABF284E" w14:textId="77777777" w:rsidR="000A17E1" w:rsidRPr="00792CF6" w:rsidRDefault="000A17E1" w:rsidP="00632001">
            <w:pPr>
              <w:spacing w:line="36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27A0943" w14:textId="77777777" w:rsidR="000A17E1" w:rsidRPr="00792CF6" w:rsidRDefault="000A17E1" w:rsidP="00632001">
            <w:pPr>
              <w:spacing w:line="36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</w:tr>
      <w:tr w:rsidR="000A17E1" w:rsidRPr="00792CF6" w14:paraId="13A87288" w14:textId="77777777" w:rsidTr="00CC2A09">
        <w:trPr>
          <w:trHeight w:val="20"/>
        </w:trPr>
        <w:tc>
          <w:tcPr>
            <w:tcW w:w="3618" w:type="dxa"/>
          </w:tcPr>
          <w:p w14:paraId="14EFD239" w14:textId="29D8C8F3" w:rsidR="000A17E1" w:rsidRPr="00792CF6" w:rsidRDefault="000A17E1" w:rsidP="000A17E1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F608D5A" w14:textId="0D878457" w:rsidR="000A17E1" w:rsidRPr="00A52FDE" w:rsidRDefault="00EC1C47" w:rsidP="000A17E1">
            <w:pPr>
              <w:spacing w:line="360" w:lineRule="exact"/>
              <w:ind w:left="-57" w:right="-47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EC1C47">
              <w:rPr>
                <w:rFonts w:eastAsia="Browallia New"/>
                <w:sz w:val="26"/>
                <w:szCs w:val="26"/>
                <w:lang w:val="en-GB"/>
              </w:rPr>
              <w:t>775,245,830</w:t>
            </w:r>
          </w:p>
        </w:tc>
        <w:tc>
          <w:tcPr>
            <w:tcW w:w="1368" w:type="dxa"/>
            <w:vAlign w:val="bottom"/>
          </w:tcPr>
          <w:p w14:paraId="461B9BD3" w14:textId="5C631D8F" w:rsidR="000A17E1" w:rsidRPr="00792CF6" w:rsidRDefault="000A17E1" w:rsidP="000A17E1">
            <w:pP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392,760,693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C35B73C" w14:textId="37317C30" w:rsidR="000A17E1" w:rsidRPr="00792CF6" w:rsidRDefault="00582778" w:rsidP="000A17E1">
            <w:pP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 xml:space="preserve">191,046,027 </w:t>
            </w:r>
          </w:p>
        </w:tc>
        <w:tc>
          <w:tcPr>
            <w:tcW w:w="1368" w:type="dxa"/>
            <w:vAlign w:val="bottom"/>
          </w:tcPr>
          <w:p w14:paraId="23C33A83" w14:textId="261B7F08" w:rsidR="000A17E1" w:rsidRPr="00792CF6" w:rsidRDefault="000A17E1" w:rsidP="000A17E1">
            <w:pP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82,788,457</w:t>
            </w:r>
          </w:p>
        </w:tc>
      </w:tr>
      <w:tr w:rsidR="000A17E1" w:rsidRPr="00792CF6" w14:paraId="123ECC01" w14:textId="77777777" w:rsidTr="00CC2A09">
        <w:trPr>
          <w:trHeight w:val="70"/>
        </w:trPr>
        <w:tc>
          <w:tcPr>
            <w:tcW w:w="3618" w:type="dxa"/>
          </w:tcPr>
          <w:p w14:paraId="403E9510" w14:textId="7CA1CB4B" w:rsidR="000A17E1" w:rsidRPr="00792CF6" w:rsidRDefault="000A17E1" w:rsidP="000A17E1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BE94F7E" w14:textId="718DFE54" w:rsidR="000A17E1" w:rsidRPr="00A52FDE" w:rsidRDefault="00582778" w:rsidP="00E947C7">
            <w:pPr>
              <w:pBdr>
                <w:bottom w:val="single" w:sz="4" w:space="1" w:color="auto"/>
              </w:pBdr>
              <w:spacing w:line="360" w:lineRule="exact"/>
              <w:ind w:left="-57" w:right="-47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A52FDE">
              <w:rPr>
                <w:rFonts w:eastAsia="Browallia New" w:hint="cs"/>
                <w:sz w:val="26"/>
                <w:szCs w:val="26"/>
                <w:lang w:val="en-GB"/>
              </w:rPr>
              <w:t>(938,</w:t>
            </w:r>
            <w:r w:rsidR="00EC1C47" w:rsidRPr="00EC1C47">
              <w:rPr>
                <w:rFonts w:eastAsia="Browallia New"/>
                <w:sz w:val="26"/>
                <w:szCs w:val="26"/>
                <w:lang w:val="en-GB"/>
              </w:rPr>
              <w:t>098,726</w:t>
            </w:r>
            <w:r w:rsidRPr="00A52FDE">
              <w:rPr>
                <w:rFonts w:eastAsia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009B75F6" w14:textId="6171F19B" w:rsidR="000A17E1" w:rsidRPr="00792CF6" w:rsidRDefault="000A17E1" w:rsidP="00E947C7">
            <w:pPr>
              <w:pBdr>
                <w:bottom w:val="single" w:sz="4" w:space="1" w:color="auto"/>
              </w:pBd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(684,924,713)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7090208" w14:textId="38BED744" w:rsidR="000A17E1" w:rsidRPr="00792CF6" w:rsidRDefault="00582778" w:rsidP="00E947C7">
            <w:pPr>
              <w:pBdr>
                <w:bottom w:val="single" w:sz="4" w:space="1" w:color="auto"/>
              </w:pBd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 xml:space="preserve"> (111,694,294)</w:t>
            </w:r>
          </w:p>
        </w:tc>
        <w:tc>
          <w:tcPr>
            <w:tcW w:w="1368" w:type="dxa"/>
          </w:tcPr>
          <w:p w14:paraId="5F9FD86E" w14:textId="07E52137" w:rsidR="000A17E1" w:rsidRPr="00792CF6" w:rsidRDefault="000A17E1" w:rsidP="00E947C7">
            <w:pPr>
              <w:pBdr>
                <w:bottom w:val="single" w:sz="4" w:space="1" w:color="auto"/>
              </w:pBd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(87,908,795)</w:t>
            </w:r>
          </w:p>
        </w:tc>
      </w:tr>
      <w:tr w:rsidR="000A17E1" w:rsidRPr="00792CF6" w14:paraId="38BAAD8F" w14:textId="77777777" w:rsidTr="00CC2A09">
        <w:trPr>
          <w:trHeight w:val="63"/>
        </w:trPr>
        <w:tc>
          <w:tcPr>
            <w:tcW w:w="3618" w:type="dxa"/>
          </w:tcPr>
          <w:p w14:paraId="0E250640" w14:textId="226D8152" w:rsidR="000A17E1" w:rsidRPr="00F17207" w:rsidRDefault="000A17E1" w:rsidP="000A17E1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ภาษีเงินได้รอการตัดบัญชี </w:t>
            </w:r>
            <w:r>
              <w:rPr>
                <w:b/>
                <w:bCs/>
                <w:sz w:val="26"/>
                <w:szCs w:val="26"/>
                <w:lang w:val="en-GB"/>
              </w:rPr>
              <w:t>-</w:t>
            </w: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14:paraId="3D6D8E75" w14:textId="3F5E36EE" w:rsidR="000A17E1" w:rsidRPr="00792CF6" w:rsidRDefault="00760497" w:rsidP="00E947C7">
            <w:pPr>
              <w:pBdr>
                <w:bottom w:val="single" w:sz="12" w:space="1" w:color="auto"/>
              </w:pBd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=SUM(ABOVE) </w:instrText>
            </w:r>
            <w:r>
              <w:rPr>
                <w:sz w:val="26"/>
                <w:szCs w:val="26"/>
              </w:rPr>
              <w:fldChar w:fldCharType="separate"/>
            </w:r>
            <w:r w:rsidR="00EC1C47">
              <w:rPr>
                <w:noProof/>
                <w:sz w:val="26"/>
                <w:szCs w:val="26"/>
              </w:rPr>
              <w:t>(162,852,896)</w:t>
            </w:r>
            <w:r>
              <w:rPr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14:paraId="2EFEE3BD" w14:textId="6B4EAE68" w:rsidR="000A17E1" w:rsidRPr="00792CF6" w:rsidRDefault="000A17E1" w:rsidP="00E947C7">
            <w:pPr>
              <w:pBdr>
                <w:bottom w:val="single" w:sz="12" w:space="1" w:color="auto"/>
              </w:pBd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(292,164,020)</w:t>
            </w:r>
          </w:p>
        </w:tc>
        <w:tc>
          <w:tcPr>
            <w:tcW w:w="1368" w:type="dxa"/>
            <w:vAlign w:val="bottom"/>
          </w:tcPr>
          <w:p w14:paraId="03739D36" w14:textId="3C67A1EF" w:rsidR="000A17E1" w:rsidRPr="00792CF6" w:rsidRDefault="00760497" w:rsidP="00E947C7">
            <w:pPr>
              <w:pBdr>
                <w:bottom w:val="single" w:sz="12" w:space="1" w:color="auto"/>
              </w:pBdr>
              <w:spacing w:line="36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=SUM(ABOVE) </w:instrText>
            </w:r>
            <w:r>
              <w:rPr>
                <w:sz w:val="26"/>
                <w:szCs w:val="26"/>
              </w:rPr>
              <w:fldChar w:fldCharType="separate"/>
            </w:r>
            <w:r>
              <w:rPr>
                <w:noProof/>
                <w:sz w:val="26"/>
                <w:szCs w:val="26"/>
              </w:rPr>
              <w:t>79,351,733</w:t>
            </w:r>
            <w:r>
              <w:rPr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14:paraId="0562C20A" w14:textId="7C37DD25" w:rsidR="000A17E1" w:rsidRPr="00792CF6" w:rsidRDefault="000A17E1" w:rsidP="00E947C7">
            <w:pPr>
              <w:pBdr>
                <w:bottom w:val="single" w:sz="12" w:space="1" w:color="auto"/>
              </w:pBdr>
              <w:spacing w:line="36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(5,120,338)</w:t>
            </w:r>
          </w:p>
        </w:tc>
      </w:tr>
    </w:tbl>
    <w:p w14:paraId="5E6121D6" w14:textId="6A58F53B" w:rsidR="00187577" w:rsidRDefault="00187577" w:rsidP="000A17E1">
      <w:pPr>
        <w:ind w:left="360"/>
        <w:rPr>
          <w:rFonts w:eastAsia="Browallia New"/>
          <w:smallCaps/>
          <w:sz w:val="26"/>
          <w:szCs w:val="26"/>
          <w:lang w:val="en-GB"/>
        </w:rPr>
      </w:pPr>
      <w:r>
        <w:rPr>
          <w:rFonts w:eastAsia="Browallia New"/>
          <w:smallCaps/>
          <w:sz w:val="26"/>
          <w:szCs w:val="26"/>
          <w:lang w:val="en-GB"/>
        </w:rPr>
        <w:br w:type="page"/>
      </w:r>
    </w:p>
    <w:p w14:paraId="003B48C8" w14:textId="437AF887" w:rsidR="007D12E2" w:rsidRPr="00792CF6" w:rsidRDefault="007D12E2" w:rsidP="008C3E06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6D433343" w14:textId="77777777" w:rsidR="00907682" w:rsidRPr="00792CF6" w:rsidRDefault="00907682" w:rsidP="008C3E06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tbl>
      <w:tblPr>
        <w:tblW w:w="4881" w:type="pct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67"/>
        <w:gridCol w:w="956"/>
        <w:gridCol w:w="951"/>
        <w:gridCol w:w="1024"/>
        <w:gridCol w:w="886"/>
        <w:gridCol w:w="920"/>
        <w:gridCol w:w="878"/>
        <w:gridCol w:w="880"/>
        <w:gridCol w:w="931"/>
      </w:tblGrid>
      <w:tr w:rsidR="009561A3" w:rsidRPr="008F492A" w14:paraId="3186D6EA" w14:textId="77777777" w:rsidTr="00023C6A"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C07B9" w14:textId="091F8808" w:rsidR="007A7928" w:rsidRPr="00F74515" w:rsidRDefault="007C4445" w:rsidP="008F492A">
            <w:pPr>
              <w:spacing w:line="340" w:lineRule="exact"/>
              <w:ind w:left="101" w:hanging="202"/>
              <w:jc w:val="thaiDistribute"/>
              <w:rPr>
                <w:rFonts w:eastAsia="Browallia New"/>
                <w:sz w:val="22"/>
                <w:szCs w:val="22"/>
                <w:lang w:val="en-GB"/>
              </w:rPr>
            </w:pPr>
            <w:r w:rsidRPr="007C4445">
              <w:rPr>
                <w:rFonts w:eastAsia="Browallia New"/>
                <w:sz w:val="22"/>
                <w:szCs w:val="22"/>
                <w:lang w:val="en-GB"/>
              </w:rPr>
              <w:t>(</w:t>
            </w:r>
            <w:proofErr w:type="gramStart"/>
            <w:r w:rsidRPr="007C4445">
              <w:rPr>
                <w:rFonts w:eastAsia="Browallia New"/>
                <w:sz w:val="22"/>
                <w:szCs w:val="22"/>
                <w:cs/>
                <w:lang w:val="en-GB"/>
              </w:rPr>
              <w:t>หน่วย :</w:t>
            </w:r>
            <w:proofErr w:type="gramEnd"/>
            <w:r w:rsidRPr="007C4445">
              <w:rPr>
                <w:rFonts w:eastAsia="Browallia New"/>
                <w:sz w:val="22"/>
                <w:szCs w:val="22"/>
                <w:cs/>
                <w:lang w:val="en-GB"/>
              </w:rPr>
              <w:t xml:space="preserve"> บาท)</w:t>
            </w:r>
          </w:p>
        </w:tc>
        <w:tc>
          <w:tcPr>
            <w:tcW w:w="4083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E41131B" w14:textId="17138481" w:rsidR="007A7928" w:rsidRPr="00F74515" w:rsidRDefault="007A7928" w:rsidP="003E6CAA">
            <w:pPr>
              <w:pBdr>
                <w:bottom w:val="single" w:sz="4" w:space="1" w:color="auto"/>
              </w:pBdr>
              <w:spacing w:line="340" w:lineRule="exact"/>
              <w:ind w:left="-40" w:right="-72"/>
              <w:jc w:val="center"/>
              <w:rPr>
                <w:rFonts w:eastAsia="Browallia New"/>
                <w:sz w:val="22"/>
                <w:szCs w:val="22"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A840D9" w:rsidRPr="008F492A" w14:paraId="3C6766EE" w14:textId="77777777" w:rsidTr="00023C6A"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F9C43" w14:textId="77777777" w:rsidR="007A7928" w:rsidRPr="00F74515" w:rsidRDefault="007A7928" w:rsidP="008F492A">
            <w:pPr>
              <w:spacing w:line="340" w:lineRule="exact"/>
              <w:ind w:left="101" w:hanging="202"/>
              <w:jc w:val="both"/>
              <w:rPr>
                <w:rFonts w:eastAsia="Browallia New"/>
                <w:sz w:val="22"/>
                <w:szCs w:val="22"/>
                <w:lang w:val="en-GB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B561" w14:textId="77777777" w:rsidR="007A7928" w:rsidRPr="00F74515" w:rsidRDefault="007A7928" w:rsidP="00F74515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ผลขาดทุน</w:t>
            </w:r>
          </w:p>
          <w:p w14:paraId="5659D69F" w14:textId="5D8F014F" w:rsidR="007A7928" w:rsidRPr="00F74515" w:rsidRDefault="007A7928" w:rsidP="00F74515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ทางภาษี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F20DE" w14:textId="0BD393C1" w:rsidR="007A7928" w:rsidRPr="00F74515" w:rsidRDefault="007A7928" w:rsidP="00F74515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A1483" w14:textId="77777777" w:rsidR="007A7928" w:rsidRPr="00F74515" w:rsidRDefault="007A7928" w:rsidP="00F74515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เงินให้สินเชื่อ</w:t>
            </w:r>
          </w:p>
          <w:p w14:paraId="4201CEF0" w14:textId="77777777" w:rsidR="007A7928" w:rsidRPr="00F74515" w:rsidRDefault="007A7928" w:rsidP="00F74515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แก่สินทรัพย์</w:t>
            </w:r>
          </w:p>
          <w:p w14:paraId="009CB99F" w14:textId="5A6CB603" w:rsidR="007A7928" w:rsidRPr="00F74515" w:rsidRDefault="007A7928" w:rsidP="00F74515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ด้อยคุณภาพ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F9680" w14:textId="77777777" w:rsidR="007A7928" w:rsidRPr="00F74515" w:rsidRDefault="007A7928" w:rsidP="00F74515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ลูกหนี้เงิน</w:t>
            </w:r>
          </w:p>
          <w:p w14:paraId="19EA8321" w14:textId="0F2D9F4B" w:rsidR="007A7928" w:rsidRPr="00F74515" w:rsidRDefault="007A7928" w:rsidP="00F74515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ให้กู้ยืม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02E1" w14:textId="77777777" w:rsidR="007A7928" w:rsidRPr="00F74515" w:rsidRDefault="007A7928" w:rsidP="00F74515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ภาระผูกพัน</w:t>
            </w:r>
          </w:p>
          <w:p w14:paraId="7D939BFC" w14:textId="494E30E7" w:rsidR="007A7928" w:rsidRPr="00F74515" w:rsidRDefault="007A7928" w:rsidP="00F74515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ผลประโยชน์พนักงาน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69D61" w14:textId="36459D9D" w:rsidR="007A7928" w:rsidRPr="00F74515" w:rsidRDefault="007A7928" w:rsidP="00F74515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  <w:cs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การด้อยค่าของที่ดินอาคารและอุปกรณ์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</w:tcPr>
          <w:p w14:paraId="3030688A" w14:textId="77777777" w:rsidR="007A7928" w:rsidRPr="00F74515" w:rsidRDefault="007A7928" w:rsidP="00F74515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  <w:lang w:val="en-GB"/>
              </w:rPr>
            </w:pPr>
          </w:p>
          <w:p w14:paraId="2E2177B9" w14:textId="54FAAFA0" w:rsidR="007A7928" w:rsidRPr="00F74515" w:rsidRDefault="007A7928" w:rsidP="00F74515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ค่าธรรม</w:t>
            </w:r>
          </w:p>
          <w:p w14:paraId="6A967B5B" w14:textId="4D00AE09" w:rsidR="007A7928" w:rsidRPr="00F74515" w:rsidRDefault="007A7928" w:rsidP="00F74515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  <w:cs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เนียมการจัดหาเงินกู้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40F9B" w14:textId="05C4D11A" w:rsidR="007A7928" w:rsidRPr="00F74515" w:rsidRDefault="007A7928" w:rsidP="00F74515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A840D9" w:rsidRPr="008F492A" w14:paraId="399E026F" w14:textId="77777777" w:rsidTr="00023C6A"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01EB6" w14:textId="77777777" w:rsidR="007A7928" w:rsidRPr="00F74515" w:rsidRDefault="007A7928" w:rsidP="008F492A">
            <w:pPr>
              <w:spacing w:line="340" w:lineRule="exact"/>
              <w:ind w:left="101" w:hanging="202"/>
              <w:jc w:val="both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71791" w14:textId="77777777" w:rsidR="007A7928" w:rsidRPr="00F74515" w:rsidRDefault="007A7928" w:rsidP="008F492A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FDB49" w14:textId="77777777" w:rsidR="007A7928" w:rsidRPr="00F74515" w:rsidRDefault="007A7928" w:rsidP="008F492A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C4F8C" w14:textId="77777777" w:rsidR="007A7928" w:rsidRPr="00F74515" w:rsidRDefault="007A7928" w:rsidP="008F492A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6109" w14:textId="77777777" w:rsidR="007A7928" w:rsidRPr="00F74515" w:rsidRDefault="007A7928" w:rsidP="008F492A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1CFD5" w14:textId="77777777" w:rsidR="007A7928" w:rsidRPr="00F74515" w:rsidRDefault="007A7928" w:rsidP="008F492A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DA985" w14:textId="77777777" w:rsidR="007A7928" w:rsidRPr="00F74515" w:rsidRDefault="007A7928" w:rsidP="008F492A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</w:tcPr>
          <w:p w14:paraId="363663B9" w14:textId="77777777" w:rsidR="007A7928" w:rsidRPr="00F74515" w:rsidRDefault="007A7928" w:rsidP="008F492A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F1179" w14:textId="79470FCF" w:rsidR="007A7928" w:rsidRPr="00F74515" w:rsidRDefault="007A7928" w:rsidP="008F492A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</w:tr>
      <w:tr w:rsidR="00A840D9" w:rsidRPr="008F492A" w14:paraId="4543A554" w14:textId="77777777" w:rsidTr="00023C6A"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9F1AB" w14:textId="77777777" w:rsidR="007A7928" w:rsidRPr="00F74515" w:rsidRDefault="007A7928" w:rsidP="00383EAE">
            <w:pPr>
              <w:spacing w:line="340" w:lineRule="exact"/>
              <w:ind w:left="101" w:right="-45" w:hanging="202"/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F74515">
              <w:rPr>
                <w:b/>
                <w:bCs/>
                <w:sz w:val="22"/>
                <w:szCs w:val="22"/>
                <w:cs/>
                <w:lang w:val="en-GB"/>
              </w:rPr>
              <w:t>สินทรัพย์ภาษีเงินได้</w:t>
            </w:r>
          </w:p>
          <w:p w14:paraId="7DD02DFE" w14:textId="7FAA2345" w:rsidR="007A7928" w:rsidRPr="00F74515" w:rsidRDefault="007A7928" w:rsidP="00383EAE">
            <w:pPr>
              <w:spacing w:line="340" w:lineRule="exact"/>
              <w:ind w:left="101" w:right="-45" w:hanging="202"/>
              <w:jc w:val="both"/>
              <w:rPr>
                <w:rFonts w:eastAsia="Browallia New"/>
                <w:b/>
                <w:bCs/>
                <w:sz w:val="22"/>
                <w:szCs w:val="22"/>
              </w:rPr>
            </w:pPr>
            <w:r w:rsidRPr="00F74515">
              <w:rPr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F74515">
              <w:rPr>
                <w:b/>
                <w:bCs/>
                <w:sz w:val="22"/>
                <w:szCs w:val="22"/>
                <w:cs/>
                <w:lang w:val="en-GB"/>
              </w:rPr>
              <w:t>รอการตัดบัญชี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16907" w14:textId="77777777" w:rsidR="007A7928" w:rsidRPr="00F74515" w:rsidRDefault="007A7928" w:rsidP="008F492A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FFD8" w14:textId="77777777" w:rsidR="007A7928" w:rsidRPr="00F74515" w:rsidRDefault="007A7928" w:rsidP="008F492A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1D431" w14:textId="77777777" w:rsidR="007A7928" w:rsidRPr="00F74515" w:rsidRDefault="007A7928" w:rsidP="008F492A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623A9" w14:textId="77777777" w:rsidR="007A7928" w:rsidRPr="00F74515" w:rsidRDefault="007A7928" w:rsidP="008F492A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778E2" w14:textId="77777777" w:rsidR="007A7928" w:rsidRPr="00F74515" w:rsidRDefault="007A7928" w:rsidP="008F492A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A6985" w14:textId="77777777" w:rsidR="007A7928" w:rsidRPr="00F74515" w:rsidRDefault="007A7928" w:rsidP="008F492A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</w:tcPr>
          <w:p w14:paraId="13822A27" w14:textId="77777777" w:rsidR="007A7928" w:rsidRPr="00F74515" w:rsidRDefault="007A7928" w:rsidP="008F492A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54E25" w14:textId="6432FF89" w:rsidR="007A7928" w:rsidRPr="00F74515" w:rsidRDefault="007A7928" w:rsidP="008F492A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</w:tr>
      <w:tr w:rsidR="00A840D9" w:rsidRPr="008F492A" w14:paraId="36EA7F8A" w14:textId="77777777" w:rsidTr="00023C6A">
        <w:trPr>
          <w:trHeight w:val="63"/>
        </w:trPr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50B8" w14:textId="3EB76EE4" w:rsidR="00CA0301" w:rsidRPr="00F74515" w:rsidRDefault="00CA0301" w:rsidP="00CA0301">
            <w:pPr>
              <w:spacing w:line="340" w:lineRule="exact"/>
              <w:ind w:left="101" w:right="-45" w:hanging="202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F74515">
              <w:rPr>
                <w:sz w:val="22"/>
                <w:szCs w:val="22"/>
                <w:lang w:val="en-GB"/>
              </w:rPr>
              <w:t>1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มกราคม </w:t>
            </w:r>
            <w:r w:rsidRPr="00F74515">
              <w:rPr>
                <w:sz w:val="22"/>
                <w:szCs w:val="22"/>
                <w:lang w:val="en-GB"/>
              </w:rPr>
              <w:t>2567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78E71" w14:textId="74B0E6AA" w:rsidR="00CA0301" w:rsidRPr="00F74515" w:rsidRDefault="00CA0301" w:rsidP="00CA030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lang w:val="en-GB"/>
              </w:rPr>
              <w:t>15,736,513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05899" w14:textId="418DF12F" w:rsidR="00CA0301" w:rsidRPr="00F74515" w:rsidRDefault="00CA0301" w:rsidP="00CA030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lang w:val="en-GB"/>
              </w:rPr>
              <w:t>2,224,554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3AD5E" w14:textId="7D6A616D" w:rsidR="00CA0301" w:rsidRPr="00F74515" w:rsidRDefault="00CA0301" w:rsidP="00CA030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lang w:val="en-GB"/>
              </w:rPr>
              <w:t>190,363,277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EA312" w14:textId="75288C21" w:rsidR="00CA0301" w:rsidRPr="00F74515" w:rsidRDefault="00CA0301" w:rsidP="00F44D18">
            <w:pPr>
              <w:tabs>
                <w:tab w:val="decimal" w:pos="508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lang w:val="en-GB"/>
              </w:rPr>
              <w:t>2,878,593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8D7D8" w14:textId="2F94BFCE" w:rsidR="00CA0301" w:rsidRPr="00F74515" w:rsidRDefault="00CA0301" w:rsidP="00CA030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  <w:r w:rsidRPr="00F74515">
              <w:rPr>
                <w:rFonts w:eastAsia="Browallia New"/>
                <w:sz w:val="22"/>
                <w:szCs w:val="22"/>
                <w:lang w:val="en-GB"/>
              </w:rPr>
              <w:t>1,139,099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71F0F" w14:textId="788F1860" w:rsidR="00CA0301" w:rsidRPr="00F74515" w:rsidRDefault="00CA0301" w:rsidP="003D18D6">
            <w:pPr>
              <w:tabs>
                <w:tab w:val="decimal" w:pos="523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lang w:val="en-GB"/>
              </w:rPr>
              <w:t>413,224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A51FF" w14:textId="24A71336" w:rsidR="00CA0301" w:rsidRPr="00F74515" w:rsidRDefault="00CA0301" w:rsidP="003D18D6">
            <w:pPr>
              <w:tabs>
                <w:tab w:val="decimal" w:pos="523"/>
              </w:tabs>
              <w:spacing w:line="340" w:lineRule="exact"/>
              <w:ind w:left="-40" w:right="-47"/>
              <w:jc w:val="both"/>
              <w:rPr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D49F2" w14:textId="3898CDAB" w:rsidR="00CA0301" w:rsidRPr="00F74515" w:rsidRDefault="00CA0301" w:rsidP="00CA030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  <w:r w:rsidRPr="00F74515">
              <w:rPr>
                <w:rFonts w:eastAsia="Browallia New"/>
                <w:sz w:val="22"/>
                <w:szCs w:val="22"/>
                <w:lang w:val="en-GB"/>
              </w:rPr>
              <w:t>212,755,260</w:t>
            </w:r>
          </w:p>
        </w:tc>
      </w:tr>
      <w:tr w:rsidR="00A840D9" w:rsidRPr="008F492A" w14:paraId="16FEB0AF" w14:textId="77777777" w:rsidTr="00023C6A"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8A581" w14:textId="332DB6DD" w:rsidR="00CA0301" w:rsidRPr="00F74515" w:rsidRDefault="00CA0301" w:rsidP="00CA0301">
            <w:pPr>
              <w:spacing w:line="340" w:lineRule="exact"/>
              <w:ind w:left="101" w:right="-45" w:hanging="202"/>
              <w:rPr>
                <w:sz w:val="22"/>
                <w:szCs w:val="22"/>
                <w:cs/>
                <w:lang w:val="en-GB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เพิ่ม </w:t>
            </w:r>
            <w:r w:rsidRPr="00F74515">
              <w:rPr>
                <w:sz w:val="22"/>
                <w:szCs w:val="22"/>
                <w:lang w:val="en-GB"/>
              </w:rPr>
              <w:t>(</w:t>
            </w:r>
            <w:r w:rsidRPr="00F74515">
              <w:rPr>
                <w:sz w:val="22"/>
                <w:szCs w:val="22"/>
                <w:cs/>
                <w:lang w:val="en-GB"/>
              </w:rPr>
              <w:t>ลด</w:t>
            </w:r>
            <w:r w:rsidRPr="00F74515">
              <w:rPr>
                <w:sz w:val="22"/>
                <w:szCs w:val="22"/>
                <w:lang w:val="en-GB"/>
              </w:rPr>
              <w:t>)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ในกำไรหรือขาดทุน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1FC7C" w14:textId="5916E4CC" w:rsidR="00CA0301" w:rsidRPr="009F4B00" w:rsidRDefault="00CA0301" w:rsidP="00CA030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sz w:val="22"/>
                <w:szCs w:val="22"/>
                <w:lang w:val="en-GB"/>
              </w:rPr>
            </w:pPr>
            <w:r w:rsidRPr="009F4B00">
              <w:rPr>
                <w:rFonts w:eastAsia="Browallia New"/>
                <w:sz w:val="22"/>
                <w:szCs w:val="22"/>
                <w:lang w:val="en-GB"/>
              </w:rPr>
              <w:t>13,837,788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00AD8" w14:textId="5E54517B" w:rsidR="00CA0301" w:rsidRPr="009F4B00" w:rsidRDefault="00CA0301" w:rsidP="00CA030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sz w:val="22"/>
                <w:szCs w:val="22"/>
                <w:lang w:val="en-GB"/>
              </w:rPr>
            </w:pPr>
            <w:r w:rsidRPr="009F4B00">
              <w:rPr>
                <w:rFonts w:eastAsia="Browallia New"/>
                <w:sz w:val="22"/>
                <w:szCs w:val="22"/>
                <w:lang w:val="en-GB"/>
              </w:rPr>
              <w:t>(571,743)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EC97" w14:textId="63C6C0AF" w:rsidR="00CA0301" w:rsidRPr="009F4B00" w:rsidRDefault="00CA0301" w:rsidP="00CA030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sz w:val="22"/>
                <w:szCs w:val="22"/>
                <w:lang w:val="en-GB"/>
              </w:rPr>
            </w:pPr>
            <w:r w:rsidRPr="009F4B00">
              <w:rPr>
                <w:rFonts w:eastAsia="Browallia New"/>
                <w:sz w:val="22"/>
                <w:szCs w:val="22"/>
                <w:lang w:val="en-GB"/>
              </w:rPr>
              <w:t>163,864,796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3AE4" w14:textId="5ADAF415" w:rsidR="00CA0301" w:rsidRPr="009F4B00" w:rsidRDefault="00CA0301" w:rsidP="00F44D18">
            <w:pPr>
              <w:tabs>
                <w:tab w:val="decimal" w:pos="508"/>
              </w:tabs>
              <w:spacing w:line="340" w:lineRule="exact"/>
              <w:ind w:left="-40" w:right="-47"/>
              <w:jc w:val="right"/>
              <w:rPr>
                <w:sz w:val="22"/>
                <w:szCs w:val="22"/>
                <w:lang w:val="en-GB"/>
              </w:rPr>
            </w:pPr>
            <w:r w:rsidRPr="009F4B00">
              <w:rPr>
                <w:rFonts w:eastAsia="Browallia New"/>
                <w:sz w:val="22"/>
                <w:szCs w:val="22"/>
                <w:lang w:val="en-GB"/>
              </w:rPr>
              <w:t>2,664,194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91518" w14:textId="1CD2A2CC" w:rsidR="00CA0301" w:rsidRPr="009F4B00" w:rsidRDefault="00CA0301" w:rsidP="00CA030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sz w:val="22"/>
                <w:szCs w:val="22"/>
                <w:lang w:val="en-GB"/>
              </w:rPr>
            </w:pPr>
            <w:r w:rsidRPr="009F4B00">
              <w:rPr>
                <w:rFonts w:eastAsia="Browallia New"/>
                <w:sz w:val="22"/>
                <w:szCs w:val="22"/>
                <w:lang w:val="en-GB"/>
              </w:rPr>
              <w:t>210,398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B1283" w14:textId="57BC256E" w:rsidR="00CA0301" w:rsidRPr="009F4B00" w:rsidRDefault="00CA0301" w:rsidP="003D18D6">
            <w:pPr>
              <w:tabs>
                <w:tab w:val="decimal" w:pos="523"/>
              </w:tabs>
              <w:spacing w:line="340" w:lineRule="exact"/>
              <w:ind w:left="-40" w:right="-47"/>
              <w:jc w:val="both"/>
              <w:rPr>
                <w:sz w:val="22"/>
                <w:szCs w:val="22"/>
                <w:lang w:val="en-GB"/>
              </w:rPr>
            </w:pPr>
            <w:r w:rsidRPr="009F4B00">
              <w:rPr>
                <w:rFonts w:eastAsia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DDA9E" w14:textId="67F4C513" w:rsidR="00CA0301" w:rsidRPr="009F4B00" w:rsidRDefault="00CA0301" w:rsidP="003D18D6">
            <w:pPr>
              <w:tabs>
                <w:tab w:val="decimal" w:pos="523"/>
              </w:tabs>
              <w:spacing w:line="340" w:lineRule="exact"/>
              <w:ind w:left="-40" w:right="-47"/>
              <w:jc w:val="both"/>
              <w:rPr>
                <w:sz w:val="22"/>
                <w:szCs w:val="22"/>
                <w:lang w:val="en-GB"/>
              </w:rPr>
            </w:pPr>
            <w:r w:rsidRPr="009F4B00">
              <w:rPr>
                <w:rFonts w:eastAsia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1E86E" w14:textId="34395B1F" w:rsidR="00CA0301" w:rsidRPr="009F4B00" w:rsidRDefault="00CA0301" w:rsidP="00CA030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sz w:val="22"/>
                <w:szCs w:val="22"/>
                <w:lang w:val="en-GB"/>
              </w:rPr>
            </w:pPr>
            <w:r w:rsidRPr="009F4B00">
              <w:rPr>
                <w:rFonts w:eastAsia="Browallia New"/>
                <w:sz w:val="22"/>
                <w:szCs w:val="22"/>
                <w:lang w:val="en-GB"/>
              </w:rPr>
              <w:t>180,005,433</w:t>
            </w:r>
          </w:p>
        </w:tc>
      </w:tr>
      <w:tr w:rsidR="00A840D9" w:rsidRPr="008F492A" w14:paraId="6FD02E35" w14:textId="77777777" w:rsidTr="00023C6A"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3EE90" w14:textId="01810D39" w:rsidR="00CA0301" w:rsidRPr="00F74515" w:rsidRDefault="00CA0301" w:rsidP="00CA0301">
            <w:pPr>
              <w:spacing w:line="340" w:lineRule="exact"/>
              <w:ind w:left="101" w:right="-45" w:hanging="202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F74515">
              <w:rPr>
                <w:sz w:val="22"/>
                <w:szCs w:val="22"/>
                <w:lang w:val="en-GB"/>
              </w:rPr>
              <w:t>31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F74515">
              <w:rPr>
                <w:sz w:val="22"/>
                <w:szCs w:val="22"/>
                <w:lang w:val="en-GB"/>
              </w:rPr>
              <w:t>2567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3C176" w14:textId="17697959" w:rsidR="00CA0301" w:rsidRPr="00F74515" w:rsidRDefault="00CA0301" w:rsidP="00CA030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bCs/>
                <w:sz w:val="22"/>
                <w:szCs w:val="22"/>
                <w:lang w:val="en-GB"/>
              </w:rPr>
              <w:t>29,574,301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199B8" w14:textId="446110F1" w:rsidR="00CA0301" w:rsidRPr="00F74515" w:rsidRDefault="00CA0301" w:rsidP="00CA030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bCs/>
                <w:sz w:val="22"/>
                <w:szCs w:val="22"/>
                <w:lang w:val="en-GB"/>
              </w:rPr>
              <w:t>1,652,811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2F71E" w14:textId="5AD3BD93" w:rsidR="00CA0301" w:rsidRPr="00F74515" w:rsidRDefault="00CA0301" w:rsidP="00CA030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bCs/>
                <w:sz w:val="22"/>
                <w:szCs w:val="22"/>
                <w:lang w:val="en-GB"/>
              </w:rPr>
              <w:t>354,228,073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F1A7B" w14:textId="081C89F2" w:rsidR="00CA0301" w:rsidRPr="00F74515" w:rsidRDefault="00CA0301" w:rsidP="00F44D18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08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lang w:val="en-GB"/>
              </w:rPr>
              <w:t>5,542,787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1CF6E" w14:textId="49E4BEB6" w:rsidR="00CA0301" w:rsidRPr="00F74515" w:rsidRDefault="00CA0301" w:rsidP="00CA030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lang w:val="en-GB"/>
              </w:rPr>
              <w:t>1,349,497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4B7D8" w14:textId="677535FD" w:rsidR="00CA0301" w:rsidRPr="00F74515" w:rsidRDefault="00CA0301" w:rsidP="003D18D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23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sz w:val="22"/>
                <w:szCs w:val="22"/>
                <w:lang w:val="en-GB"/>
              </w:rPr>
              <w:t>413,224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61F52" w14:textId="16A51E01" w:rsidR="00CA0301" w:rsidRPr="00F74515" w:rsidRDefault="00CA0301" w:rsidP="003D18D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23"/>
              </w:tabs>
              <w:spacing w:line="340" w:lineRule="exact"/>
              <w:ind w:left="-40" w:right="-47"/>
              <w:jc w:val="both"/>
              <w:rPr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F788A" w14:textId="577CBFD7" w:rsidR="00CA0301" w:rsidRPr="00F74515" w:rsidRDefault="00CA0301" w:rsidP="00CA030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  <w:r w:rsidRPr="00F74515">
              <w:rPr>
                <w:rFonts w:eastAsia="Browallia New"/>
                <w:sz w:val="22"/>
                <w:szCs w:val="22"/>
                <w:lang w:val="en-GB"/>
              </w:rPr>
              <w:t>392,760,693</w:t>
            </w:r>
          </w:p>
        </w:tc>
      </w:tr>
      <w:tr w:rsidR="00A840D9" w:rsidRPr="008F492A" w14:paraId="424E8B96" w14:textId="77777777" w:rsidTr="00023C6A"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98C8F" w14:textId="77777777" w:rsidR="00CA0301" w:rsidRPr="00F74515" w:rsidRDefault="00CA0301" w:rsidP="00CA0301">
            <w:pPr>
              <w:spacing w:line="340" w:lineRule="exact"/>
              <w:ind w:right="-45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2139A" w14:textId="77777777" w:rsidR="00CA0301" w:rsidRPr="00F74515" w:rsidRDefault="00CA0301" w:rsidP="00CA030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6E9FE" w14:textId="77777777" w:rsidR="00CA0301" w:rsidRPr="00F74515" w:rsidRDefault="00CA0301" w:rsidP="00CA030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B7017" w14:textId="77777777" w:rsidR="00CA0301" w:rsidRPr="00F74515" w:rsidRDefault="00CA0301" w:rsidP="00CA030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812BF" w14:textId="77777777" w:rsidR="00CA0301" w:rsidRPr="00F74515" w:rsidRDefault="00CA0301" w:rsidP="00F44D18">
            <w:pPr>
              <w:tabs>
                <w:tab w:val="decimal" w:pos="508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2FB38" w14:textId="77777777" w:rsidR="00CA0301" w:rsidRPr="00F74515" w:rsidRDefault="00CA0301" w:rsidP="00CA030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FD1AF" w14:textId="77777777" w:rsidR="00CA0301" w:rsidRPr="00F74515" w:rsidRDefault="00CA0301" w:rsidP="003D18D6">
            <w:pPr>
              <w:tabs>
                <w:tab w:val="decimal" w:pos="523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C67F" w14:textId="77777777" w:rsidR="00CA0301" w:rsidRPr="00F74515" w:rsidRDefault="00CA0301" w:rsidP="003D18D6">
            <w:pPr>
              <w:tabs>
                <w:tab w:val="decimal" w:pos="523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C859C" w14:textId="4AF30AF2" w:rsidR="00CA0301" w:rsidRPr="00F74515" w:rsidRDefault="00CA0301" w:rsidP="00CA030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</w:p>
        </w:tc>
      </w:tr>
      <w:tr w:rsidR="00A840D9" w:rsidRPr="008F492A" w14:paraId="69714B05" w14:textId="77777777" w:rsidTr="00023C6A"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DD222" w14:textId="5FDD3F6D" w:rsidR="0022083E" w:rsidRPr="00F74515" w:rsidRDefault="0022083E" w:rsidP="0022083E">
            <w:pPr>
              <w:spacing w:line="340" w:lineRule="exact"/>
              <w:ind w:left="101" w:right="-45" w:hanging="202"/>
              <w:rPr>
                <w:rFonts w:eastAsia="Browallia New"/>
                <w:sz w:val="22"/>
                <w:szCs w:val="22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F74515">
              <w:rPr>
                <w:sz w:val="22"/>
                <w:szCs w:val="22"/>
                <w:lang w:val="en-GB"/>
              </w:rPr>
              <w:t>1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มกราคม </w:t>
            </w:r>
            <w:r w:rsidRPr="00F74515">
              <w:rPr>
                <w:sz w:val="22"/>
                <w:szCs w:val="22"/>
                <w:lang w:val="en-GB"/>
              </w:rPr>
              <w:t>256</w:t>
            </w:r>
            <w:r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3379E" w14:textId="449F95DC" w:rsidR="0022083E" w:rsidRPr="0022083E" w:rsidRDefault="0022083E" w:rsidP="0022083E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  <w:lang w:val="en-GB"/>
              </w:rPr>
            </w:pPr>
            <w:r w:rsidRPr="0022083E">
              <w:rPr>
                <w:rFonts w:eastAsia="Browallia New"/>
                <w:sz w:val="22"/>
                <w:szCs w:val="22"/>
                <w:lang w:val="en-GB"/>
              </w:rPr>
              <w:t>29,574,301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99D5D" w14:textId="2A19B3AE" w:rsidR="0022083E" w:rsidRPr="0022083E" w:rsidRDefault="0022083E" w:rsidP="0022083E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  <w:lang w:val="en-GB"/>
              </w:rPr>
            </w:pPr>
            <w:r w:rsidRPr="0022083E">
              <w:rPr>
                <w:rFonts w:eastAsia="Browallia New"/>
                <w:sz w:val="22"/>
                <w:szCs w:val="22"/>
                <w:lang w:val="en-GB"/>
              </w:rPr>
              <w:t>1,652,811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5D16C117" w14:textId="01293530" w:rsidR="0022083E" w:rsidRPr="0022083E" w:rsidRDefault="0022083E" w:rsidP="0022083E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  <w:lang w:val="en-GB"/>
              </w:rPr>
            </w:pPr>
            <w:r w:rsidRPr="0022083E">
              <w:rPr>
                <w:rFonts w:eastAsia="Browallia New"/>
                <w:sz w:val="22"/>
                <w:szCs w:val="22"/>
                <w:lang w:val="en-GB"/>
              </w:rPr>
              <w:t xml:space="preserve"> 354,228,073 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</w:tcPr>
          <w:p w14:paraId="4CFA740F" w14:textId="24EA10A3" w:rsidR="0022083E" w:rsidRPr="0022083E" w:rsidRDefault="0022083E" w:rsidP="00F44D18">
            <w:pPr>
              <w:tabs>
                <w:tab w:val="decimal" w:pos="508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  <w:lang w:val="en-GB"/>
              </w:rPr>
            </w:pPr>
            <w:r w:rsidRPr="0022083E">
              <w:rPr>
                <w:rFonts w:eastAsia="Browallia New"/>
                <w:sz w:val="22"/>
                <w:szCs w:val="22"/>
                <w:lang w:val="en-GB"/>
              </w:rPr>
              <w:t xml:space="preserve"> 5,542,787 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</w:tcPr>
          <w:p w14:paraId="124B0948" w14:textId="428CF869" w:rsidR="0022083E" w:rsidRPr="0022083E" w:rsidRDefault="0022083E" w:rsidP="0022083E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  <w:lang w:val="en-GB"/>
              </w:rPr>
            </w:pPr>
            <w:r w:rsidRPr="0022083E">
              <w:rPr>
                <w:rFonts w:eastAsia="Browallia New"/>
                <w:sz w:val="22"/>
                <w:szCs w:val="22"/>
                <w:lang w:val="en-GB"/>
              </w:rPr>
              <w:t xml:space="preserve"> 1,349,497 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</w:tcPr>
          <w:p w14:paraId="3925E4DD" w14:textId="3522A628" w:rsidR="0022083E" w:rsidRPr="0022083E" w:rsidRDefault="0022083E" w:rsidP="003D18D6">
            <w:pPr>
              <w:tabs>
                <w:tab w:val="decimal" w:pos="523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  <w:lang w:val="en-GB"/>
              </w:rPr>
            </w:pPr>
            <w:r w:rsidRPr="0022083E">
              <w:rPr>
                <w:rFonts w:eastAsia="Browallia New"/>
                <w:sz w:val="22"/>
                <w:szCs w:val="22"/>
                <w:lang w:val="en-GB"/>
              </w:rPr>
              <w:t xml:space="preserve"> 413,224 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A3979" w14:textId="69280430" w:rsidR="0022083E" w:rsidRPr="00C30813" w:rsidRDefault="0022083E" w:rsidP="003D18D6">
            <w:pPr>
              <w:tabs>
                <w:tab w:val="decimal" w:pos="523"/>
              </w:tabs>
              <w:spacing w:line="340" w:lineRule="exact"/>
              <w:ind w:left="-40" w:right="-47"/>
              <w:jc w:val="both"/>
              <w:rPr>
                <w:rFonts w:eastAsia="Browallia New"/>
                <w:sz w:val="22"/>
                <w:szCs w:val="22"/>
                <w:lang w:val="en-GB"/>
              </w:rPr>
            </w:pPr>
            <w:r w:rsidRPr="00C30813">
              <w:rPr>
                <w:rFonts w:eastAsia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FC6FA" w14:textId="4886C6A6" w:rsidR="0022083E" w:rsidRPr="0022083E" w:rsidRDefault="00C931C0" w:rsidP="0022083E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  <w:lang w:val="en-GB"/>
              </w:rPr>
            </w:pPr>
            <w:r w:rsidRPr="00C931C0">
              <w:rPr>
                <w:rFonts w:eastAsia="Browallia New"/>
                <w:sz w:val="22"/>
                <w:szCs w:val="22"/>
                <w:lang w:val="en-GB"/>
              </w:rPr>
              <w:t>392,760,693</w:t>
            </w:r>
          </w:p>
        </w:tc>
      </w:tr>
      <w:tr w:rsidR="00A840D9" w:rsidRPr="008F492A" w14:paraId="554C0FA3" w14:textId="77777777" w:rsidTr="00E81A4A"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7F5BA" w14:textId="66465C09" w:rsidR="00052CFD" w:rsidRPr="002731C0" w:rsidRDefault="00052CFD" w:rsidP="002731C0">
            <w:pPr>
              <w:spacing w:line="340" w:lineRule="exact"/>
              <w:ind w:left="101" w:right="-45" w:hanging="202"/>
              <w:rPr>
                <w:sz w:val="22"/>
                <w:szCs w:val="22"/>
                <w:lang w:val="en-GB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เพิ่ม </w:t>
            </w:r>
            <w:r w:rsidRPr="00F74515">
              <w:rPr>
                <w:sz w:val="22"/>
                <w:szCs w:val="22"/>
                <w:lang w:val="en-GB"/>
              </w:rPr>
              <w:t>(</w:t>
            </w:r>
            <w:r w:rsidRPr="00F74515">
              <w:rPr>
                <w:sz w:val="22"/>
                <w:szCs w:val="22"/>
                <w:cs/>
                <w:lang w:val="en-GB"/>
              </w:rPr>
              <w:t>ลด</w:t>
            </w:r>
            <w:r w:rsidRPr="00F74515">
              <w:rPr>
                <w:sz w:val="22"/>
                <w:szCs w:val="22"/>
                <w:lang w:val="en-GB"/>
              </w:rPr>
              <w:t>)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ในกำไรหรือขาดทุน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AC486" w14:textId="4385C053" w:rsidR="00052CFD" w:rsidRPr="009F4B00" w:rsidRDefault="001D54AC" w:rsidP="00E81A4A">
            <w:pPr>
              <w:tabs>
                <w:tab w:val="decimal" w:pos="614"/>
              </w:tabs>
              <w:spacing w:line="340" w:lineRule="exact"/>
              <w:ind w:left="101" w:right="-47" w:hanging="202"/>
              <w:jc w:val="right"/>
              <w:rPr>
                <w:rFonts w:eastAsia="Browallia New"/>
                <w:sz w:val="22"/>
                <w:szCs w:val="22"/>
                <w:lang w:val="en-GB"/>
              </w:rPr>
            </w:pPr>
            <w:r w:rsidRPr="001D54AC">
              <w:rPr>
                <w:rFonts w:eastAsia="Browallia New"/>
                <w:sz w:val="22"/>
                <w:szCs w:val="22"/>
                <w:lang w:val="en-GB"/>
              </w:rPr>
              <w:t>(12,520,027)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22E5C" w14:textId="73083962" w:rsidR="00052CFD" w:rsidRPr="009F4B00" w:rsidRDefault="00052CFD" w:rsidP="00E81A4A">
            <w:pPr>
              <w:tabs>
                <w:tab w:val="decimal" w:pos="614"/>
              </w:tabs>
              <w:spacing w:line="340" w:lineRule="exact"/>
              <w:ind w:left="101" w:right="-47" w:hanging="202"/>
              <w:jc w:val="right"/>
              <w:rPr>
                <w:rFonts w:eastAsia="Browallia New"/>
                <w:sz w:val="22"/>
                <w:szCs w:val="22"/>
                <w:lang w:val="en-GB"/>
              </w:rPr>
            </w:pPr>
            <w:r w:rsidRPr="009F4B00">
              <w:rPr>
                <w:rFonts w:eastAsia="Browallia New"/>
                <w:sz w:val="22"/>
                <w:szCs w:val="22"/>
                <w:lang w:val="en-GB"/>
              </w:rPr>
              <w:t xml:space="preserve">1,372,779 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9458F" w14:textId="56599502" w:rsidR="00052CFD" w:rsidRPr="009F4B00" w:rsidRDefault="00052CFD" w:rsidP="00E81A4A">
            <w:pPr>
              <w:tabs>
                <w:tab w:val="decimal" w:pos="614"/>
              </w:tabs>
              <w:spacing w:line="340" w:lineRule="exact"/>
              <w:ind w:left="101" w:right="-47" w:hanging="202"/>
              <w:jc w:val="right"/>
              <w:rPr>
                <w:rFonts w:eastAsia="Browallia New"/>
                <w:sz w:val="22"/>
                <w:szCs w:val="22"/>
                <w:lang w:val="en-GB"/>
              </w:rPr>
            </w:pPr>
            <w:r w:rsidRPr="009F4B00">
              <w:rPr>
                <w:rFonts w:eastAsia="Browallia New"/>
                <w:sz w:val="22"/>
                <w:szCs w:val="22"/>
                <w:lang w:val="en-GB"/>
              </w:rPr>
              <w:t>387,</w:t>
            </w:r>
            <w:r w:rsidR="000A773A" w:rsidRPr="000A773A">
              <w:rPr>
                <w:rFonts w:eastAsia="Browallia New"/>
                <w:sz w:val="22"/>
                <w:szCs w:val="22"/>
                <w:lang w:val="en-GB"/>
              </w:rPr>
              <w:t>076,144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E3306" w14:textId="507055C3" w:rsidR="00052CFD" w:rsidRPr="009F4B00" w:rsidRDefault="00052CFD" w:rsidP="00F44D18">
            <w:pPr>
              <w:tabs>
                <w:tab w:val="decimal" w:pos="508"/>
              </w:tabs>
              <w:spacing w:line="340" w:lineRule="exact"/>
              <w:ind w:left="101" w:right="-47" w:hanging="202"/>
              <w:jc w:val="right"/>
              <w:rPr>
                <w:rFonts w:eastAsia="Browallia New"/>
                <w:sz w:val="22"/>
                <w:szCs w:val="22"/>
                <w:lang w:val="en-GB"/>
              </w:rPr>
            </w:pPr>
            <w:r w:rsidRPr="009F4B00">
              <w:rPr>
                <w:rFonts w:eastAsia="Browallia New"/>
                <w:sz w:val="22"/>
                <w:szCs w:val="22"/>
                <w:lang w:val="en-GB"/>
              </w:rPr>
              <w:t xml:space="preserve">6,376,767 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AEC95" w14:textId="009701C5" w:rsidR="00052CFD" w:rsidRPr="009F4B00" w:rsidRDefault="00052CFD" w:rsidP="00E81A4A">
            <w:pPr>
              <w:tabs>
                <w:tab w:val="decimal" w:pos="614"/>
              </w:tabs>
              <w:spacing w:line="340" w:lineRule="exact"/>
              <w:ind w:left="101" w:right="-47" w:hanging="202"/>
              <w:jc w:val="right"/>
              <w:rPr>
                <w:rFonts w:eastAsia="Browallia New"/>
                <w:sz w:val="22"/>
                <w:szCs w:val="22"/>
                <w:lang w:val="en-GB"/>
              </w:rPr>
            </w:pPr>
            <w:r w:rsidRPr="009F4B00">
              <w:rPr>
                <w:rFonts w:eastAsia="Browallia New"/>
                <w:sz w:val="22"/>
                <w:szCs w:val="22"/>
                <w:lang w:val="en-GB"/>
              </w:rPr>
              <w:t xml:space="preserve">47,522 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5A384" w14:textId="6EC919EF" w:rsidR="00052CFD" w:rsidRPr="009F4B00" w:rsidRDefault="00052CFD" w:rsidP="003D18D6">
            <w:pPr>
              <w:tabs>
                <w:tab w:val="decimal" w:pos="523"/>
              </w:tabs>
              <w:spacing w:line="340" w:lineRule="exact"/>
              <w:ind w:left="101" w:right="-47" w:hanging="202"/>
              <w:jc w:val="right"/>
              <w:rPr>
                <w:rFonts w:eastAsia="Browallia New"/>
                <w:sz w:val="22"/>
                <w:szCs w:val="22"/>
                <w:lang w:val="en-GB"/>
              </w:rPr>
            </w:pPr>
            <w:r w:rsidRPr="009F4B00">
              <w:rPr>
                <w:rFonts w:eastAsia="Browallia New"/>
                <w:sz w:val="22"/>
                <w:szCs w:val="22"/>
                <w:lang w:val="en-GB"/>
              </w:rPr>
              <w:t xml:space="preserve">131,952 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6FE9C" w14:textId="07DAC5F8" w:rsidR="00052CFD" w:rsidRPr="009F4B00" w:rsidRDefault="00052CFD" w:rsidP="003D18D6">
            <w:pPr>
              <w:tabs>
                <w:tab w:val="decimal" w:pos="523"/>
              </w:tabs>
              <w:spacing w:line="340" w:lineRule="exact"/>
              <w:ind w:left="101" w:right="-47" w:hanging="202"/>
              <w:jc w:val="both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2E15A" w14:textId="60F02BE8" w:rsidR="00052CFD" w:rsidRPr="009F4B00" w:rsidRDefault="00872448" w:rsidP="00C8268B">
            <w:pPr>
              <w:tabs>
                <w:tab w:val="decimal" w:pos="614"/>
              </w:tabs>
              <w:spacing w:line="340" w:lineRule="exact"/>
              <w:ind w:left="101" w:right="-47" w:hanging="202"/>
              <w:jc w:val="right"/>
              <w:rPr>
                <w:rFonts w:eastAsia="Browallia New"/>
                <w:sz w:val="22"/>
                <w:szCs w:val="22"/>
                <w:lang w:val="en-GB"/>
              </w:rPr>
            </w:pPr>
            <w:r w:rsidRPr="00872448">
              <w:rPr>
                <w:rFonts w:eastAsia="Browallia New"/>
                <w:sz w:val="22"/>
                <w:szCs w:val="22"/>
                <w:lang w:val="en-GB"/>
              </w:rPr>
              <w:t>382,485,137</w:t>
            </w:r>
          </w:p>
        </w:tc>
      </w:tr>
      <w:tr w:rsidR="00A840D9" w:rsidRPr="008F492A" w14:paraId="35DAADDA" w14:textId="77777777" w:rsidTr="00023C6A"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0C72A" w14:textId="6AED5630" w:rsidR="00C07CA5" w:rsidRPr="00F74515" w:rsidRDefault="00C07CA5" w:rsidP="00C07CA5">
            <w:pPr>
              <w:spacing w:line="340" w:lineRule="exact"/>
              <w:ind w:left="101" w:right="-45" w:hanging="202"/>
              <w:rPr>
                <w:rFonts w:eastAsia="Browallia New"/>
                <w:sz w:val="22"/>
                <w:szCs w:val="22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F74515">
              <w:rPr>
                <w:sz w:val="22"/>
                <w:szCs w:val="22"/>
                <w:lang w:val="en-GB"/>
              </w:rPr>
              <w:t>31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F74515">
              <w:rPr>
                <w:sz w:val="22"/>
                <w:szCs w:val="22"/>
                <w:lang w:val="en-GB"/>
              </w:rPr>
              <w:t>256</w:t>
            </w:r>
            <w:r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</w:tcPr>
          <w:p w14:paraId="52E58620" w14:textId="2B35F653" w:rsidR="00C07CA5" w:rsidRPr="00C07CA5" w:rsidRDefault="00642031" w:rsidP="00C07CA5">
            <w:pPr>
              <w:pBdr>
                <w:top w:val="single" w:sz="2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642031">
              <w:rPr>
                <w:rFonts w:eastAsia="Browallia New"/>
                <w:bCs/>
                <w:sz w:val="22"/>
                <w:szCs w:val="22"/>
                <w:lang w:val="en-GB"/>
              </w:rPr>
              <w:t>17,054,274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</w:tcPr>
          <w:p w14:paraId="4A575ABB" w14:textId="4E260CA8" w:rsidR="00C07CA5" w:rsidRPr="00C07CA5" w:rsidRDefault="00C07CA5" w:rsidP="00C07CA5">
            <w:pPr>
              <w:pBdr>
                <w:top w:val="single" w:sz="2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C07CA5">
              <w:rPr>
                <w:rFonts w:eastAsia="Browallia New"/>
                <w:bCs/>
                <w:sz w:val="22"/>
                <w:szCs w:val="22"/>
                <w:lang w:val="en-GB"/>
              </w:rPr>
              <w:t xml:space="preserve"> 3,025,590 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1440A15C" w14:textId="6BF4DB50" w:rsidR="00C07CA5" w:rsidRPr="00C07CA5" w:rsidRDefault="00650792" w:rsidP="00C07CA5">
            <w:pPr>
              <w:pBdr>
                <w:top w:val="single" w:sz="2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650792">
              <w:rPr>
                <w:rFonts w:eastAsia="Browallia New"/>
                <w:bCs/>
                <w:sz w:val="22"/>
                <w:szCs w:val="22"/>
                <w:lang w:val="en-GB"/>
              </w:rPr>
              <w:t>741,304,217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</w:tcPr>
          <w:p w14:paraId="0E7B0FB5" w14:textId="4B7B87B0" w:rsidR="00C07CA5" w:rsidRPr="00C07CA5" w:rsidRDefault="00C07CA5" w:rsidP="00F44D18">
            <w:pPr>
              <w:pBdr>
                <w:top w:val="single" w:sz="2" w:space="1" w:color="auto"/>
                <w:bottom w:val="single" w:sz="12" w:space="1" w:color="auto"/>
              </w:pBdr>
              <w:tabs>
                <w:tab w:val="decimal" w:pos="508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C07CA5">
              <w:rPr>
                <w:rFonts w:eastAsia="Browallia New"/>
                <w:bCs/>
                <w:sz w:val="22"/>
                <w:szCs w:val="22"/>
                <w:lang w:val="en-GB"/>
              </w:rPr>
              <w:t xml:space="preserve">11,919,554 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</w:tcPr>
          <w:p w14:paraId="4985EEA4" w14:textId="3FECAA99" w:rsidR="00C07CA5" w:rsidRPr="00C07CA5" w:rsidRDefault="00C07CA5" w:rsidP="00C07CA5">
            <w:pPr>
              <w:pBdr>
                <w:top w:val="single" w:sz="2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C07CA5">
              <w:rPr>
                <w:rFonts w:eastAsia="Browallia New"/>
                <w:bCs/>
                <w:sz w:val="22"/>
                <w:szCs w:val="22"/>
                <w:lang w:val="en-GB"/>
              </w:rPr>
              <w:t xml:space="preserve"> 1,397,019 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</w:tcPr>
          <w:p w14:paraId="2C6D5814" w14:textId="755994F6" w:rsidR="00C07CA5" w:rsidRPr="00C07CA5" w:rsidRDefault="00C07CA5" w:rsidP="003D18D6">
            <w:pPr>
              <w:pBdr>
                <w:top w:val="single" w:sz="2" w:space="1" w:color="auto"/>
                <w:bottom w:val="single" w:sz="12" w:space="1" w:color="auto"/>
              </w:pBdr>
              <w:tabs>
                <w:tab w:val="decimal" w:pos="523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C07CA5">
              <w:rPr>
                <w:rFonts w:eastAsia="Browallia New"/>
                <w:bCs/>
                <w:sz w:val="22"/>
                <w:szCs w:val="22"/>
                <w:lang w:val="en-GB"/>
              </w:rPr>
              <w:t xml:space="preserve"> 545,176 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2FB5F" w14:textId="4F39F0CB" w:rsidR="00C07CA5" w:rsidRPr="00C07CA5" w:rsidRDefault="00C07CA5" w:rsidP="003D18D6">
            <w:pPr>
              <w:pBdr>
                <w:top w:val="single" w:sz="2" w:space="1" w:color="auto"/>
                <w:bottom w:val="single" w:sz="12" w:space="1" w:color="auto"/>
              </w:pBdr>
              <w:tabs>
                <w:tab w:val="decimal" w:pos="523"/>
              </w:tabs>
              <w:spacing w:line="340" w:lineRule="exact"/>
              <w:ind w:left="-40" w:right="-47"/>
              <w:jc w:val="both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</w:tcPr>
          <w:p w14:paraId="3220F819" w14:textId="2B38032E" w:rsidR="00C07CA5" w:rsidRPr="00C07CA5" w:rsidRDefault="00872448" w:rsidP="00C07CA5">
            <w:pPr>
              <w:pBdr>
                <w:top w:val="single" w:sz="2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872448">
              <w:rPr>
                <w:rFonts w:eastAsia="Browallia New"/>
                <w:bCs/>
                <w:sz w:val="22"/>
                <w:szCs w:val="22"/>
                <w:lang w:val="en-GB"/>
              </w:rPr>
              <w:t>775,245,830</w:t>
            </w:r>
          </w:p>
        </w:tc>
      </w:tr>
      <w:tr w:rsidR="00A840D9" w:rsidRPr="008F492A" w14:paraId="6BE31891" w14:textId="77777777" w:rsidTr="00023C6A"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C44B6" w14:textId="77777777" w:rsidR="00052CFD" w:rsidRPr="00F74515" w:rsidRDefault="00052CFD" w:rsidP="00052CFD">
            <w:pPr>
              <w:spacing w:line="340" w:lineRule="exact"/>
              <w:ind w:right="-45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BCA8" w14:textId="77777777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37E6" w14:textId="77777777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B353E" w14:textId="77777777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65853" w14:textId="77777777" w:rsidR="00052CFD" w:rsidRPr="00F74515" w:rsidRDefault="00052CFD" w:rsidP="00F44D18">
            <w:pPr>
              <w:tabs>
                <w:tab w:val="decimal" w:pos="508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6D2EA" w14:textId="77777777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8D8F8" w14:textId="77777777" w:rsidR="00052CFD" w:rsidRPr="00F74515" w:rsidRDefault="00052CFD" w:rsidP="003D18D6">
            <w:pPr>
              <w:tabs>
                <w:tab w:val="decimal" w:pos="523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45879" w14:textId="77777777" w:rsidR="00052CFD" w:rsidRPr="00F74515" w:rsidRDefault="00052CFD" w:rsidP="003D18D6">
            <w:pPr>
              <w:tabs>
                <w:tab w:val="decimal" w:pos="523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65B24" w14:textId="11F9EE36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</w:p>
        </w:tc>
      </w:tr>
      <w:tr w:rsidR="00A840D9" w:rsidRPr="008F492A" w14:paraId="0A044C26" w14:textId="77777777" w:rsidTr="00023C6A"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1F223" w14:textId="77777777" w:rsidR="00052CFD" w:rsidRPr="00F74515" w:rsidRDefault="00052CFD" w:rsidP="00052CFD">
            <w:pPr>
              <w:spacing w:line="340" w:lineRule="exact"/>
              <w:ind w:left="130" w:right="-45" w:hanging="202"/>
              <w:rPr>
                <w:b/>
                <w:bCs/>
                <w:sz w:val="22"/>
                <w:szCs w:val="22"/>
                <w:lang w:val="en-GB"/>
              </w:rPr>
            </w:pPr>
            <w:r w:rsidRPr="00F74515">
              <w:rPr>
                <w:b/>
                <w:bCs/>
                <w:sz w:val="22"/>
                <w:szCs w:val="22"/>
                <w:cs/>
                <w:lang w:val="en-GB"/>
              </w:rPr>
              <w:t>หนี้สินภาษีเงินได้</w:t>
            </w:r>
          </w:p>
          <w:p w14:paraId="02325E21" w14:textId="1EB47A66" w:rsidR="00052CFD" w:rsidRPr="00F74515" w:rsidRDefault="00052CFD" w:rsidP="00052CFD">
            <w:pPr>
              <w:spacing w:line="340" w:lineRule="exact"/>
              <w:ind w:left="130" w:right="-45" w:hanging="202"/>
              <w:rPr>
                <w:rFonts w:eastAsia="Browallia New"/>
                <w:b/>
                <w:bCs/>
                <w:sz w:val="22"/>
                <w:szCs w:val="22"/>
              </w:rPr>
            </w:pPr>
            <w:r w:rsidRPr="00F74515">
              <w:rPr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F74515">
              <w:rPr>
                <w:b/>
                <w:bCs/>
                <w:sz w:val="22"/>
                <w:szCs w:val="22"/>
                <w:cs/>
                <w:lang w:val="en-GB"/>
              </w:rPr>
              <w:t>รอการตัดบัญชี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1C2C5" w14:textId="77777777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9F4E9" w14:textId="77777777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543FE" w14:textId="77777777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E4DB3" w14:textId="77777777" w:rsidR="00052CFD" w:rsidRPr="00F74515" w:rsidRDefault="00052CFD" w:rsidP="00F44D18">
            <w:pPr>
              <w:tabs>
                <w:tab w:val="decimal" w:pos="508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0936D" w14:textId="77777777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A1229" w14:textId="77777777" w:rsidR="00052CFD" w:rsidRPr="00F74515" w:rsidRDefault="00052CFD" w:rsidP="003D18D6">
            <w:pPr>
              <w:tabs>
                <w:tab w:val="decimal" w:pos="523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4966B" w14:textId="77777777" w:rsidR="00052CFD" w:rsidRPr="00F74515" w:rsidRDefault="00052CFD" w:rsidP="003D18D6">
            <w:pPr>
              <w:tabs>
                <w:tab w:val="decimal" w:pos="523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48AF9" w14:textId="21D70056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</w:p>
        </w:tc>
      </w:tr>
      <w:tr w:rsidR="00A840D9" w:rsidRPr="008F492A" w14:paraId="54DDA2A5" w14:textId="60F0D3FA" w:rsidTr="00023C6A"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A118A" w14:textId="0AE4A547" w:rsidR="00052CFD" w:rsidRPr="00F74515" w:rsidRDefault="00052CFD" w:rsidP="00052CFD">
            <w:pPr>
              <w:spacing w:line="340" w:lineRule="exact"/>
              <w:ind w:left="130" w:right="-45" w:hanging="202"/>
              <w:rPr>
                <w:rFonts w:eastAsia="Browallia New"/>
                <w:b/>
                <w:sz w:val="22"/>
                <w:szCs w:val="22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F74515">
              <w:rPr>
                <w:sz w:val="22"/>
                <w:szCs w:val="22"/>
                <w:lang w:val="en-GB"/>
              </w:rPr>
              <w:t>1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มกราคม </w:t>
            </w:r>
            <w:r w:rsidRPr="00F74515">
              <w:rPr>
                <w:sz w:val="22"/>
                <w:szCs w:val="22"/>
                <w:lang w:val="en-GB"/>
              </w:rPr>
              <w:t>2567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FBCC3" w14:textId="7860963A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both"/>
              <w:rPr>
                <w:rFonts w:eastAsia="Browallia New"/>
                <w:b/>
                <w:sz w:val="22"/>
                <w:szCs w:val="22"/>
              </w:rPr>
            </w:pPr>
            <w:r w:rsidRPr="00F7451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78AE" w14:textId="2C701EF1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bCs/>
                <w:sz w:val="22"/>
                <w:szCs w:val="22"/>
                <w:lang w:val="en-GB"/>
              </w:rPr>
              <w:t>1,277,637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77E28" w14:textId="645FBE5E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  <w:r w:rsidRPr="00F74515">
              <w:rPr>
                <w:rFonts w:eastAsia="Browallia New"/>
                <w:bCs/>
                <w:sz w:val="22"/>
                <w:szCs w:val="22"/>
                <w:lang w:val="en-GB"/>
              </w:rPr>
              <w:t>434,190,576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FA14A" w14:textId="48170C8A" w:rsidR="00052CFD" w:rsidRPr="00F74515" w:rsidRDefault="00052CFD" w:rsidP="00F44D18">
            <w:pPr>
              <w:tabs>
                <w:tab w:val="decimal" w:pos="508"/>
              </w:tabs>
              <w:spacing w:line="340" w:lineRule="exact"/>
              <w:ind w:left="-40" w:right="-47"/>
              <w:jc w:val="both"/>
              <w:rPr>
                <w:rFonts w:eastAsia="Browallia New"/>
                <w:b/>
                <w:sz w:val="22"/>
                <w:szCs w:val="22"/>
              </w:rPr>
            </w:pPr>
            <w:r w:rsidRPr="00F7451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F2A33" w14:textId="3748F5A8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both"/>
              <w:rPr>
                <w:rFonts w:eastAsia="Browallia New"/>
                <w:b/>
                <w:sz w:val="22"/>
                <w:szCs w:val="22"/>
              </w:rPr>
            </w:pPr>
            <w:r w:rsidRPr="00F7451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AB9E3" w14:textId="0504FA9D" w:rsidR="00052CFD" w:rsidRPr="00F74515" w:rsidRDefault="00052CFD" w:rsidP="003D18D6">
            <w:pPr>
              <w:tabs>
                <w:tab w:val="decimal" w:pos="523"/>
              </w:tabs>
              <w:spacing w:line="340" w:lineRule="exact"/>
              <w:ind w:left="-40" w:right="-47"/>
              <w:jc w:val="both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40571" w14:textId="2B0EFE93" w:rsidR="00052CFD" w:rsidRPr="00F74515" w:rsidRDefault="00052CFD" w:rsidP="003D18D6">
            <w:pPr>
              <w:tabs>
                <w:tab w:val="decimal" w:pos="523"/>
              </w:tabs>
              <w:spacing w:line="340" w:lineRule="exact"/>
              <w:ind w:left="-40" w:right="-47"/>
              <w:jc w:val="both"/>
              <w:rPr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2C35C" w14:textId="79492750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  <w:r w:rsidRPr="00F74515">
              <w:rPr>
                <w:rFonts w:eastAsia="Browallia New"/>
                <w:bCs/>
                <w:sz w:val="22"/>
                <w:szCs w:val="22"/>
                <w:lang w:val="en-GB"/>
              </w:rPr>
              <w:t>435,468,213</w:t>
            </w:r>
          </w:p>
        </w:tc>
      </w:tr>
      <w:tr w:rsidR="00A840D9" w:rsidRPr="008F492A" w14:paraId="2D7D1F3C" w14:textId="77777777" w:rsidTr="00023C6A"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58874" w14:textId="5E796041" w:rsidR="00052CFD" w:rsidRPr="00F74515" w:rsidRDefault="00052CFD" w:rsidP="00052CFD">
            <w:pPr>
              <w:spacing w:line="340" w:lineRule="exact"/>
              <w:ind w:left="130" w:right="-45" w:hanging="202"/>
              <w:rPr>
                <w:rFonts w:eastAsia="Browallia New"/>
                <w:sz w:val="22"/>
                <w:szCs w:val="22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เพิ่ม </w:t>
            </w:r>
            <w:r w:rsidRPr="00F74515">
              <w:rPr>
                <w:sz w:val="22"/>
                <w:szCs w:val="22"/>
                <w:lang w:val="en-GB"/>
              </w:rPr>
              <w:t>(</w:t>
            </w:r>
            <w:r w:rsidRPr="00F74515">
              <w:rPr>
                <w:sz w:val="22"/>
                <w:szCs w:val="22"/>
                <w:cs/>
                <w:lang w:val="en-GB"/>
              </w:rPr>
              <w:t>ลด</w:t>
            </w:r>
            <w:r w:rsidRPr="00F74515">
              <w:rPr>
                <w:sz w:val="22"/>
                <w:szCs w:val="22"/>
                <w:lang w:val="en-GB"/>
              </w:rPr>
              <w:t>)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ในกำไรหรือขาดทุน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0B54A" w14:textId="06762712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both"/>
              <w:rPr>
                <w:rFonts w:eastAsia="Browallia New"/>
                <w:b/>
                <w:sz w:val="22"/>
                <w:szCs w:val="22"/>
              </w:rPr>
            </w:pPr>
            <w:r w:rsidRPr="00F7451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7A7FB" w14:textId="7DC58C84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bCs/>
                <w:sz w:val="22"/>
                <w:szCs w:val="22"/>
                <w:lang w:val="en-GB"/>
              </w:rPr>
              <w:t>(295,367)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428B1" w14:textId="1EAC9FE3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  <w:r w:rsidRPr="00F74515">
              <w:rPr>
                <w:rFonts w:eastAsia="Browallia New"/>
                <w:bCs/>
                <w:sz w:val="22"/>
                <w:szCs w:val="22"/>
                <w:lang w:val="en-GB"/>
              </w:rPr>
              <w:t>247,911,650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9E658" w14:textId="5F7E8BB9" w:rsidR="00052CFD" w:rsidRPr="00F74515" w:rsidRDefault="00052CFD" w:rsidP="00F44D18">
            <w:pPr>
              <w:tabs>
                <w:tab w:val="decimal" w:pos="508"/>
              </w:tabs>
              <w:spacing w:line="340" w:lineRule="exact"/>
              <w:ind w:left="-40" w:right="-47"/>
              <w:jc w:val="both"/>
              <w:rPr>
                <w:rFonts w:eastAsia="Browallia New"/>
                <w:b/>
                <w:sz w:val="22"/>
                <w:szCs w:val="22"/>
              </w:rPr>
            </w:pPr>
            <w:r w:rsidRPr="00F7451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077C4" w14:textId="14C32442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both"/>
              <w:rPr>
                <w:rFonts w:eastAsia="Browallia New"/>
                <w:b/>
                <w:sz w:val="22"/>
                <w:szCs w:val="22"/>
              </w:rPr>
            </w:pPr>
            <w:r w:rsidRPr="00F7451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1880B" w14:textId="1D52A89C" w:rsidR="00052CFD" w:rsidRPr="00F74515" w:rsidRDefault="00052CFD" w:rsidP="003D18D6">
            <w:pPr>
              <w:tabs>
                <w:tab w:val="decimal" w:pos="523"/>
              </w:tabs>
              <w:spacing w:line="340" w:lineRule="exact"/>
              <w:ind w:left="-40" w:right="-47"/>
              <w:jc w:val="both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36F5" w14:textId="071B17BB" w:rsidR="00052CFD" w:rsidRPr="00F74515" w:rsidRDefault="00052CFD" w:rsidP="003D18D6">
            <w:pPr>
              <w:tabs>
                <w:tab w:val="decimal" w:pos="523"/>
              </w:tabs>
              <w:spacing w:line="340" w:lineRule="exact"/>
              <w:ind w:left="-40" w:right="-47"/>
              <w:jc w:val="right"/>
              <w:rPr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bCs/>
                <w:sz w:val="22"/>
                <w:szCs w:val="22"/>
                <w:lang w:val="en-GB"/>
              </w:rPr>
              <w:t>1,840,217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F5F70" w14:textId="356A171C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  <w:r w:rsidRPr="00F74515">
              <w:rPr>
                <w:rFonts w:eastAsia="Browallia New"/>
                <w:bCs/>
                <w:sz w:val="22"/>
                <w:szCs w:val="22"/>
                <w:lang w:val="en-GB"/>
              </w:rPr>
              <w:t>249,456,500</w:t>
            </w:r>
          </w:p>
        </w:tc>
      </w:tr>
      <w:tr w:rsidR="00A840D9" w:rsidRPr="008F492A" w14:paraId="3F6FB7BC" w14:textId="77777777" w:rsidTr="00023C6A"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40894" w14:textId="3AF70015" w:rsidR="00052CFD" w:rsidRPr="00F74515" w:rsidRDefault="00052CFD" w:rsidP="00052CFD">
            <w:pPr>
              <w:spacing w:line="340" w:lineRule="exact"/>
              <w:ind w:left="130" w:right="-45" w:hanging="202"/>
              <w:rPr>
                <w:rFonts w:eastAsia="Browallia New"/>
                <w:sz w:val="22"/>
                <w:szCs w:val="22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F74515">
              <w:rPr>
                <w:sz w:val="22"/>
                <w:szCs w:val="22"/>
                <w:lang w:val="en-GB"/>
              </w:rPr>
              <w:t>31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F74515">
              <w:rPr>
                <w:sz w:val="22"/>
                <w:szCs w:val="22"/>
                <w:lang w:val="en-GB"/>
              </w:rPr>
              <w:t>2567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9F00D" w14:textId="42054D29" w:rsidR="00052CFD" w:rsidRPr="00F74515" w:rsidRDefault="00052CFD" w:rsidP="00052CFD">
            <w:pPr>
              <w:pBdr>
                <w:top w:val="single" w:sz="4" w:space="0" w:color="000000" w:themeColor="text1"/>
                <w:bottom w:val="single" w:sz="12" w:space="0" w:color="000000" w:themeColor="text1"/>
              </w:pBdr>
              <w:tabs>
                <w:tab w:val="decimal" w:pos="614"/>
              </w:tabs>
              <w:spacing w:line="340" w:lineRule="exact"/>
              <w:ind w:left="-40" w:right="-47"/>
              <w:jc w:val="both"/>
              <w:rPr>
                <w:rFonts w:eastAsia="Browallia New"/>
                <w:b/>
                <w:sz w:val="22"/>
                <w:szCs w:val="22"/>
              </w:rPr>
            </w:pPr>
            <w:r w:rsidRPr="00F7451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B1E35" w14:textId="606DFC61" w:rsidR="00052CFD" w:rsidRPr="00F74515" w:rsidRDefault="00052CFD" w:rsidP="00052CFD">
            <w:pPr>
              <w:pBdr>
                <w:top w:val="single" w:sz="4" w:space="0" w:color="000000" w:themeColor="text1"/>
                <w:bottom w:val="single" w:sz="12" w:space="0" w:color="000000" w:themeColor="text1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bCs/>
                <w:sz w:val="22"/>
                <w:szCs w:val="22"/>
                <w:lang w:val="en-GB"/>
              </w:rPr>
              <w:t>982,270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297EC" w14:textId="7677F0F3" w:rsidR="00052CFD" w:rsidRPr="00F74515" w:rsidRDefault="00052CFD" w:rsidP="00052CFD">
            <w:pPr>
              <w:pBdr>
                <w:top w:val="single" w:sz="4" w:space="0" w:color="000000" w:themeColor="text1"/>
                <w:bottom w:val="single" w:sz="12" w:space="0" w:color="000000" w:themeColor="text1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  <w:r w:rsidRPr="00F74515">
              <w:rPr>
                <w:rFonts w:eastAsia="Browallia New"/>
                <w:bCs/>
                <w:sz w:val="22"/>
                <w:szCs w:val="22"/>
                <w:lang w:val="en-GB"/>
              </w:rPr>
              <w:t>682,102,226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AE2D8" w14:textId="726380B4" w:rsidR="00052CFD" w:rsidRPr="00F74515" w:rsidRDefault="00052CFD" w:rsidP="00F44D18">
            <w:pPr>
              <w:pBdr>
                <w:top w:val="single" w:sz="4" w:space="0" w:color="000000" w:themeColor="text1"/>
                <w:bottom w:val="single" w:sz="12" w:space="0" w:color="000000" w:themeColor="text1"/>
              </w:pBdr>
              <w:tabs>
                <w:tab w:val="decimal" w:pos="508"/>
              </w:tabs>
              <w:spacing w:line="340" w:lineRule="exact"/>
              <w:ind w:left="-40" w:right="-47"/>
              <w:jc w:val="both"/>
              <w:rPr>
                <w:rFonts w:eastAsia="Browallia New"/>
                <w:b/>
                <w:sz w:val="22"/>
                <w:szCs w:val="22"/>
              </w:rPr>
            </w:pPr>
            <w:r w:rsidRPr="00F7451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42CF0" w14:textId="6E4D5EEA" w:rsidR="00052CFD" w:rsidRPr="00F74515" w:rsidRDefault="00052CFD" w:rsidP="00052CFD">
            <w:pPr>
              <w:pBdr>
                <w:top w:val="single" w:sz="4" w:space="0" w:color="000000" w:themeColor="text1"/>
                <w:bottom w:val="single" w:sz="12" w:space="0" w:color="000000" w:themeColor="text1"/>
              </w:pBdr>
              <w:tabs>
                <w:tab w:val="decimal" w:pos="614"/>
              </w:tabs>
              <w:spacing w:line="340" w:lineRule="exact"/>
              <w:ind w:left="-40" w:right="-47"/>
              <w:jc w:val="both"/>
              <w:rPr>
                <w:rFonts w:eastAsia="Browallia New"/>
                <w:b/>
                <w:sz w:val="22"/>
                <w:szCs w:val="22"/>
              </w:rPr>
            </w:pPr>
            <w:r w:rsidRPr="00F7451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35B76" w14:textId="293F3C02" w:rsidR="00052CFD" w:rsidRPr="00F74515" w:rsidRDefault="00052CFD" w:rsidP="003D18D6">
            <w:pPr>
              <w:pBdr>
                <w:top w:val="single" w:sz="4" w:space="0" w:color="000000" w:themeColor="text1"/>
                <w:bottom w:val="single" w:sz="12" w:space="0" w:color="000000" w:themeColor="text1"/>
              </w:pBdr>
              <w:tabs>
                <w:tab w:val="decimal" w:pos="523"/>
              </w:tabs>
              <w:spacing w:line="340" w:lineRule="exact"/>
              <w:ind w:left="-40" w:right="-47"/>
              <w:jc w:val="both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5685D" w14:textId="79EDDC15" w:rsidR="00052CFD" w:rsidRPr="00F74515" w:rsidRDefault="00052CFD" w:rsidP="003D18D6">
            <w:pPr>
              <w:pBdr>
                <w:top w:val="single" w:sz="4" w:space="0" w:color="000000" w:themeColor="text1"/>
                <w:bottom w:val="single" w:sz="12" w:space="0" w:color="000000" w:themeColor="text1"/>
              </w:pBdr>
              <w:tabs>
                <w:tab w:val="decimal" w:pos="523"/>
              </w:tabs>
              <w:spacing w:line="340" w:lineRule="exact"/>
              <w:ind w:left="-40" w:right="-47"/>
              <w:jc w:val="right"/>
              <w:rPr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bCs/>
                <w:sz w:val="22"/>
                <w:szCs w:val="22"/>
                <w:lang w:val="en-GB"/>
              </w:rPr>
              <w:t>1,840,217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CDF50" w14:textId="35211D25" w:rsidR="00052CFD" w:rsidRPr="00F74515" w:rsidRDefault="00052CFD" w:rsidP="00052CFD">
            <w:pPr>
              <w:pBdr>
                <w:top w:val="single" w:sz="4" w:space="0" w:color="000000" w:themeColor="text1"/>
                <w:bottom w:val="single" w:sz="12" w:space="0" w:color="000000" w:themeColor="text1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  <w:r w:rsidRPr="00F74515">
              <w:rPr>
                <w:rFonts w:eastAsia="Browallia New"/>
                <w:bCs/>
                <w:sz w:val="22"/>
                <w:szCs w:val="22"/>
                <w:lang w:val="en-GB"/>
              </w:rPr>
              <w:t>684,924,713</w:t>
            </w:r>
          </w:p>
        </w:tc>
      </w:tr>
      <w:tr w:rsidR="00A840D9" w:rsidRPr="008F492A" w14:paraId="62962822" w14:textId="77777777" w:rsidTr="00023C6A"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87F90" w14:textId="77777777" w:rsidR="00052CFD" w:rsidRPr="00F74515" w:rsidRDefault="00052CFD" w:rsidP="00052CFD">
            <w:pPr>
              <w:spacing w:line="340" w:lineRule="exact"/>
              <w:ind w:left="130" w:right="-45" w:hanging="202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2901A" w14:textId="77777777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F18A8" w14:textId="77777777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18506" w14:textId="77777777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92687" w14:textId="77777777" w:rsidR="00052CFD" w:rsidRPr="00F74515" w:rsidRDefault="00052CFD" w:rsidP="00F44D18">
            <w:pPr>
              <w:tabs>
                <w:tab w:val="decimal" w:pos="508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4A996" w14:textId="77777777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262AB" w14:textId="77777777" w:rsidR="00052CFD" w:rsidRPr="00F74515" w:rsidRDefault="00052CFD" w:rsidP="003D18D6">
            <w:pPr>
              <w:tabs>
                <w:tab w:val="decimal" w:pos="523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B20B5" w14:textId="77777777" w:rsidR="00052CFD" w:rsidRPr="00F74515" w:rsidRDefault="00052CFD" w:rsidP="003D18D6">
            <w:pPr>
              <w:tabs>
                <w:tab w:val="decimal" w:pos="523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AC938" w14:textId="1B32C70E" w:rsidR="00052CFD" w:rsidRPr="00F74515" w:rsidRDefault="00052CFD" w:rsidP="00052CFD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</w:p>
        </w:tc>
      </w:tr>
      <w:tr w:rsidR="00A840D9" w:rsidRPr="008F492A" w14:paraId="35B2B301" w14:textId="77777777" w:rsidTr="00023C6A"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E826F" w14:textId="023ECBC3" w:rsidR="00CE7F42" w:rsidRPr="00F74515" w:rsidRDefault="00CE7F42" w:rsidP="00CE7F42">
            <w:pPr>
              <w:spacing w:line="340" w:lineRule="exact"/>
              <w:ind w:left="130" w:right="-45" w:hanging="202"/>
              <w:rPr>
                <w:rFonts w:eastAsia="Browallia New"/>
                <w:sz w:val="22"/>
                <w:szCs w:val="22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F74515">
              <w:rPr>
                <w:sz w:val="22"/>
                <w:szCs w:val="22"/>
                <w:lang w:val="en-GB"/>
              </w:rPr>
              <w:t>1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มกราคม </w:t>
            </w:r>
            <w:r w:rsidRPr="00F74515">
              <w:rPr>
                <w:sz w:val="22"/>
                <w:szCs w:val="22"/>
                <w:lang w:val="en-GB"/>
              </w:rPr>
              <w:t>256</w:t>
            </w:r>
            <w:r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EAD3F" w14:textId="36292D37" w:rsidR="00CE7F42" w:rsidRPr="00CE7F42" w:rsidRDefault="00CE7F42" w:rsidP="00CE7F42">
            <w:pPr>
              <w:tabs>
                <w:tab w:val="decimal" w:pos="614"/>
              </w:tabs>
              <w:spacing w:line="340" w:lineRule="exact"/>
              <w:ind w:left="-40" w:right="-47"/>
              <w:jc w:val="both"/>
              <w:rPr>
                <w:sz w:val="22"/>
                <w:szCs w:val="22"/>
                <w:lang w:val="en-GB"/>
              </w:rPr>
            </w:pPr>
            <w:r w:rsidRPr="00F7451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92A53" w14:textId="13319570" w:rsidR="00CE7F42" w:rsidRPr="00CE7F42" w:rsidRDefault="00CE7F42" w:rsidP="00CE7F42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sz w:val="22"/>
                <w:szCs w:val="22"/>
                <w:lang w:val="en-GB"/>
              </w:rPr>
            </w:pPr>
            <w:r w:rsidRPr="00CE7F42">
              <w:rPr>
                <w:sz w:val="22"/>
                <w:szCs w:val="22"/>
                <w:lang w:val="en-GB"/>
              </w:rPr>
              <w:t>982,270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95CDD" w14:textId="61F0EE8A" w:rsidR="00CE7F42" w:rsidRPr="00CE7F42" w:rsidRDefault="00CE7F42" w:rsidP="00CE7F42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sz w:val="22"/>
                <w:szCs w:val="22"/>
                <w:lang w:val="en-GB"/>
              </w:rPr>
            </w:pPr>
            <w:r w:rsidRPr="00CE7F42">
              <w:rPr>
                <w:rFonts w:eastAsia="Browallia New"/>
                <w:bCs/>
                <w:sz w:val="22"/>
                <w:szCs w:val="22"/>
                <w:lang w:val="en-GB"/>
              </w:rPr>
              <w:t>682</w:t>
            </w:r>
            <w:r w:rsidRPr="00CE7F42">
              <w:rPr>
                <w:sz w:val="22"/>
                <w:szCs w:val="22"/>
                <w:lang w:val="en-GB"/>
              </w:rPr>
              <w:t>,102,226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524A" w14:textId="75B0A503" w:rsidR="00CE7F42" w:rsidRPr="00CE7F42" w:rsidRDefault="00CE7F42" w:rsidP="00F44D18">
            <w:pPr>
              <w:tabs>
                <w:tab w:val="decimal" w:pos="508"/>
              </w:tabs>
              <w:spacing w:line="340" w:lineRule="exact"/>
              <w:ind w:left="-40" w:right="-47"/>
              <w:jc w:val="both"/>
              <w:rPr>
                <w:sz w:val="22"/>
                <w:szCs w:val="22"/>
                <w:lang w:val="en-GB"/>
              </w:rPr>
            </w:pPr>
            <w:r w:rsidRPr="00F7451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45806" w14:textId="59533138" w:rsidR="00CE7F42" w:rsidRPr="00CE7F42" w:rsidRDefault="00CE7F42" w:rsidP="00CE7F42">
            <w:pPr>
              <w:tabs>
                <w:tab w:val="decimal" w:pos="614"/>
              </w:tabs>
              <w:spacing w:line="340" w:lineRule="exact"/>
              <w:ind w:left="-40" w:right="-47"/>
              <w:jc w:val="both"/>
              <w:rPr>
                <w:sz w:val="22"/>
                <w:szCs w:val="22"/>
                <w:lang w:val="en-GB"/>
              </w:rPr>
            </w:pPr>
            <w:r w:rsidRPr="00F7451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6B756" w14:textId="3569BCA7" w:rsidR="00CE7F42" w:rsidRPr="00CE7F42" w:rsidRDefault="00CE7F42" w:rsidP="003D18D6">
            <w:pPr>
              <w:tabs>
                <w:tab w:val="decimal" w:pos="523"/>
              </w:tabs>
              <w:spacing w:line="340" w:lineRule="exact"/>
              <w:ind w:left="-40" w:right="-47"/>
              <w:jc w:val="both"/>
              <w:rPr>
                <w:sz w:val="22"/>
                <w:szCs w:val="22"/>
                <w:lang w:val="en-GB"/>
              </w:rPr>
            </w:pPr>
            <w:r w:rsidRPr="00CE7F42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6FE25" w14:textId="5974FA19" w:rsidR="00CE7F42" w:rsidRPr="00CE7F42" w:rsidRDefault="00CE7F42" w:rsidP="003D18D6">
            <w:pPr>
              <w:tabs>
                <w:tab w:val="decimal" w:pos="523"/>
              </w:tabs>
              <w:spacing w:line="340" w:lineRule="exact"/>
              <w:ind w:left="-40" w:right="-47"/>
              <w:jc w:val="right"/>
              <w:rPr>
                <w:sz w:val="22"/>
                <w:szCs w:val="22"/>
                <w:lang w:val="en-GB"/>
              </w:rPr>
            </w:pPr>
            <w:r w:rsidRPr="00CE7F42">
              <w:rPr>
                <w:sz w:val="22"/>
                <w:szCs w:val="22"/>
                <w:lang w:val="en-GB"/>
              </w:rPr>
              <w:t>1,840,</w:t>
            </w:r>
            <w:r w:rsidRPr="00CE7F42">
              <w:rPr>
                <w:rFonts w:eastAsia="Browallia New"/>
                <w:bCs/>
                <w:sz w:val="22"/>
                <w:szCs w:val="22"/>
                <w:lang w:val="en-GB"/>
              </w:rPr>
              <w:t>217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9FF7" w14:textId="07C6FF2D" w:rsidR="00CE7F42" w:rsidRPr="00CE7F42" w:rsidRDefault="00CE7F42" w:rsidP="00CE7F42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sz w:val="22"/>
                <w:szCs w:val="22"/>
                <w:lang w:val="en-GB"/>
              </w:rPr>
            </w:pPr>
            <w:r w:rsidRPr="00CE7F42">
              <w:rPr>
                <w:sz w:val="22"/>
                <w:szCs w:val="22"/>
                <w:lang w:val="en-GB"/>
              </w:rPr>
              <w:t>684,924,</w:t>
            </w:r>
            <w:r w:rsidRPr="00CE7F42">
              <w:rPr>
                <w:rFonts w:eastAsia="Browallia New"/>
                <w:bCs/>
                <w:sz w:val="22"/>
                <w:szCs w:val="22"/>
                <w:lang w:val="en-GB"/>
              </w:rPr>
              <w:t>713</w:t>
            </w:r>
          </w:p>
        </w:tc>
      </w:tr>
      <w:tr w:rsidR="00A840D9" w:rsidRPr="008F492A" w14:paraId="51766EBA" w14:textId="77777777" w:rsidTr="003D18D6"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9F2E6" w14:textId="63AE3741" w:rsidR="001C4897" w:rsidRPr="00F74515" w:rsidRDefault="001C4897" w:rsidP="001C4897">
            <w:pPr>
              <w:spacing w:line="340" w:lineRule="exact"/>
              <w:ind w:left="130" w:right="-45" w:hanging="202"/>
              <w:rPr>
                <w:rFonts w:eastAsia="Browallia New"/>
                <w:sz w:val="22"/>
                <w:szCs w:val="22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เพิ่ม </w:t>
            </w:r>
            <w:r w:rsidRPr="00F74515">
              <w:rPr>
                <w:sz w:val="22"/>
                <w:szCs w:val="22"/>
                <w:lang w:val="en-GB"/>
              </w:rPr>
              <w:t>(</w:t>
            </w:r>
            <w:r w:rsidRPr="00F74515">
              <w:rPr>
                <w:sz w:val="22"/>
                <w:szCs w:val="22"/>
                <w:cs/>
                <w:lang w:val="en-GB"/>
              </w:rPr>
              <w:t>ลด</w:t>
            </w:r>
            <w:r w:rsidRPr="00F74515">
              <w:rPr>
                <w:sz w:val="22"/>
                <w:szCs w:val="22"/>
                <w:lang w:val="en-GB"/>
              </w:rPr>
              <w:t>)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ในกำไรหรือขาดทุน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82A9B" w14:textId="62BA003F" w:rsidR="001C4897" w:rsidRPr="001C4897" w:rsidRDefault="001C4897" w:rsidP="003D18D6">
            <w:pPr>
              <w:tabs>
                <w:tab w:val="decimal" w:pos="614"/>
              </w:tabs>
              <w:spacing w:line="340" w:lineRule="exact"/>
              <w:ind w:left="-40" w:right="-47"/>
              <w:jc w:val="both"/>
              <w:rPr>
                <w:sz w:val="22"/>
                <w:szCs w:val="22"/>
                <w:lang w:val="en-GB"/>
              </w:rPr>
            </w:pPr>
            <w:r w:rsidRPr="00F7451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78055" w14:textId="5A85A8C1" w:rsidR="001C4897" w:rsidRPr="001C4897" w:rsidRDefault="001C4897" w:rsidP="003D18D6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sz w:val="22"/>
                <w:szCs w:val="22"/>
                <w:lang w:val="en-GB"/>
              </w:rPr>
            </w:pPr>
            <w:r w:rsidRPr="001C4897">
              <w:rPr>
                <w:sz w:val="22"/>
                <w:szCs w:val="22"/>
                <w:lang w:val="en-GB"/>
              </w:rPr>
              <w:t xml:space="preserve"> 1,450,191 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318D1" w14:textId="55923D7C" w:rsidR="001C4897" w:rsidRPr="001C4897" w:rsidRDefault="001C4897" w:rsidP="003D18D6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sz w:val="22"/>
                <w:szCs w:val="22"/>
                <w:lang w:val="en-GB"/>
              </w:rPr>
            </w:pPr>
            <w:r w:rsidRPr="001C4897">
              <w:rPr>
                <w:sz w:val="22"/>
                <w:szCs w:val="22"/>
                <w:lang w:val="en-GB"/>
              </w:rPr>
              <w:t>252,</w:t>
            </w:r>
            <w:r w:rsidR="009B5462" w:rsidRPr="009B5462">
              <w:rPr>
                <w:sz w:val="22"/>
                <w:szCs w:val="22"/>
                <w:lang w:val="en-GB"/>
              </w:rPr>
              <w:t>500,119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BDEE6" w14:textId="7618B090" w:rsidR="001C4897" w:rsidRPr="001C4897" w:rsidRDefault="001C4897" w:rsidP="00F44D18">
            <w:pPr>
              <w:tabs>
                <w:tab w:val="decimal" w:pos="508"/>
              </w:tabs>
              <w:spacing w:line="340" w:lineRule="exact"/>
              <w:ind w:left="-40" w:right="-47"/>
              <w:jc w:val="both"/>
              <w:rPr>
                <w:sz w:val="22"/>
                <w:szCs w:val="22"/>
                <w:lang w:val="en-GB"/>
              </w:rPr>
            </w:pPr>
            <w:r w:rsidRPr="00F7451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D32DF" w14:textId="5917CF03" w:rsidR="001C4897" w:rsidRPr="00F74515" w:rsidRDefault="001C4897" w:rsidP="001C4897">
            <w:pPr>
              <w:tabs>
                <w:tab w:val="decimal" w:pos="614"/>
              </w:tabs>
              <w:spacing w:line="340" w:lineRule="exact"/>
              <w:ind w:left="-40" w:right="-47"/>
              <w:jc w:val="both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F7451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0C98D" w14:textId="609541D9" w:rsidR="001C4897" w:rsidRPr="00F74515" w:rsidRDefault="001C4897" w:rsidP="003D18D6">
            <w:pPr>
              <w:tabs>
                <w:tab w:val="decimal" w:pos="523"/>
              </w:tabs>
              <w:spacing w:line="340" w:lineRule="exact"/>
              <w:ind w:left="-40" w:right="-47"/>
              <w:jc w:val="both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1C4897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1DC4E" w14:textId="256D6DB1" w:rsidR="001C4897" w:rsidRPr="001C4897" w:rsidRDefault="001C4897" w:rsidP="003D18D6">
            <w:pPr>
              <w:tabs>
                <w:tab w:val="decimal" w:pos="523"/>
              </w:tabs>
              <w:spacing w:line="340" w:lineRule="exact"/>
              <w:ind w:left="-40" w:right="-47"/>
              <w:jc w:val="right"/>
              <w:rPr>
                <w:sz w:val="22"/>
                <w:szCs w:val="22"/>
                <w:lang w:val="en-GB"/>
              </w:rPr>
            </w:pPr>
            <w:r w:rsidRPr="001C4897">
              <w:rPr>
                <w:sz w:val="22"/>
                <w:szCs w:val="22"/>
                <w:lang w:val="en-GB"/>
              </w:rPr>
              <w:t>(776,297)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5713F" w14:textId="0766685E" w:rsidR="001C4897" w:rsidRPr="001C4897" w:rsidRDefault="001C4897" w:rsidP="003D18D6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sz w:val="22"/>
                <w:szCs w:val="22"/>
                <w:lang w:val="en-GB"/>
              </w:rPr>
            </w:pPr>
            <w:r w:rsidRPr="001C4897">
              <w:rPr>
                <w:sz w:val="22"/>
                <w:szCs w:val="22"/>
                <w:lang w:val="en-GB"/>
              </w:rPr>
              <w:t>253,</w:t>
            </w:r>
            <w:r w:rsidR="00E75F86" w:rsidRPr="00E75F86">
              <w:rPr>
                <w:sz w:val="22"/>
                <w:szCs w:val="22"/>
                <w:lang w:val="en-GB"/>
              </w:rPr>
              <w:t>174,013</w:t>
            </w:r>
          </w:p>
        </w:tc>
      </w:tr>
      <w:tr w:rsidR="00A840D9" w:rsidRPr="008F492A" w14:paraId="0310B3C3" w14:textId="77777777" w:rsidTr="00023C6A"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2C48A" w14:textId="47234D1E" w:rsidR="00C07CA5" w:rsidRPr="00F74515" w:rsidRDefault="00C07CA5" w:rsidP="00C07CA5">
            <w:pPr>
              <w:spacing w:line="340" w:lineRule="exact"/>
              <w:ind w:left="130" w:right="-45" w:hanging="202"/>
              <w:rPr>
                <w:rFonts w:eastAsia="Browallia New"/>
                <w:sz w:val="22"/>
                <w:szCs w:val="22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F74515">
              <w:rPr>
                <w:sz w:val="22"/>
                <w:szCs w:val="22"/>
                <w:lang w:val="en-GB"/>
              </w:rPr>
              <w:t>31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F74515">
              <w:rPr>
                <w:sz w:val="22"/>
                <w:szCs w:val="22"/>
                <w:lang w:val="en-GB"/>
              </w:rPr>
              <w:t>256</w:t>
            </w:r>
            <w:r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ABC58" w14:textId="78F4BD1E" w:rsidR="00C07CA5" w:rsidRPr="00C07CA5" w:rsidRDefault="00C07CA5" w:rsidP="00C07CA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both"/>
              <w:rPr>
                <w:sz w:val="22"/>
                <w:szCs w:val="22"/>
                <w:lang w:val="en-GB"/>
              </w:rPr>
            </w:pPr>
            <w:r w:rsidRPr="00F7451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</w:tcPr>
          <w:p w14:paraId="5CD8707B" w14:textId="18CE4170" w:rsidR="00C07CA5" w:rsidRPr="00C07CA5" w:rsidRDefault="00C07CA5" w:rsidP="00C07CA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sz w:val="22"/>
                <w:szCs w:val="22"/>
                <w:lang w:val="en-GB"/>
              </w:rPr>
            </w:pPr>
            <w:r w:rsidRPr="00C07CA5">
              <w:rPr>
                <w:sz w:val="22"/>
                <w:szCs w:val="22"/>
                <w:lang w:val="en-GB"/>
              </w:rPr>
              <w:t xml:space="preserve"> 2,432,461 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766009E7" w14:textId="678B5613" w:rsidR="00C07CA5" w:rsidRPr="00C07CA5" w:rsidRDefault="009B5462" w:rsidP="00C07CA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9B5462">
              <w:rPr>
                <w:rFonts w:eastAsia="Browallia New"/>
                <w:bCs/>
                <w:sz w:val="22"/>
                <w:szCs w:val="22"/>
                <w:lang w:val="en-GB"/>
              </w:rPr>
              <w:t>934,602,345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8E059" w14:textId="47400913" w:rsidR="00C07CA5" w:rsidRPr="00C07CA5" w:rsidRDefault="00C07CA5" w:rsidP="00F44D18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08"/>
              </w:tabs>
              <w:spacing w:line="340" w:lineRule="exact"/>
              <w:ind w:left="-40" w:right="-47"/>
              <w:jc w:val="both"/>
              <w:rPr>
                <w:sz w:val="22"/>
                <w:szCs w:val="22"/>
                <w:lang w:val="en-GB"/>
              </w:rPr>
            </w:pPr>
            <w:r w:rsidRPr="00F7451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63500" w14:textId="34EFB1C8" w:rsidR="00C07CA5" w:rsidRPr="00C07CA5" w:rsidRDefault="00C07CA5" w:rsidP="00C07CA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both"/>
              <w:rPr>
                <w:sz w:val="22"/>
                <w:szCs w:val="22"/>
                <w:lang w:val="en-GB"/>
              </w:rPr>
            </w:pPr>
            <w:r w:rsidRPr="00F7451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E2300" w14:textId="6688C189" w:rsidR="00C07CA5" w:rsidRPr="00C07CA5" w:rsidRDefault="00C07CA5" w:rsidP="003D18D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23"/>
              </w:tabs>
              <w:spacing w:line="340" w:lineRule="exact"/>
              <w:ind w:left="-40" w:right="-47"/>
              <w:jc w:val="both"/>
              <w:rPr>
                <w:sz w:val="22"/>
                <w:szCs w:val="22"/>
                <w:lang w:val="en-GB"/>
              </w:rPr>
            </w:pPr>
            <w:r w:rsidRPr="00C07CA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</w:tcPr>
          <w:p w14:paraId="19037C29" w14:textId="3C88E0B7" w:rsidR="00C07CA5" w:rsidRPr="00C07CA5" w:rsidRDefault="00C07CA5" w:rsidP="003D18D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23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C07CA5">
              <w:rPr>
                <w:rFonts w:eastAsia="Browallia New"/>
                <w:bCs/>
                <w:sz w:val="22"/>
                <w:szCs w:val="22"/>
                <w:lang w:val="en-GB"/>
              </w:rPr>
              <w:t xml:space="preserve"> 1,063,920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</w:tcPr>
          <w:p w14:paraId="23BC1F7D" w14:textId="5AB5BE09" w:rsidR="00C07CA5" w:rsidRPr="00F74515" w:rsidRDefault="00E75F86" w:rsidP="00C07CA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E75F86">
              <w:rPr>
                <w:rFonts w:eastAsia="Browallia New"/>
                <w:bCs/>
                <w:sz w:val="22"/>
                <w:szCs w:val="22"/>
                <w:lang w:val="en-GB"/>
              </w:rPr>
              <w:t>938,098,726</w:t>
            </w:r>
          </w:p>
        </w:tc>
      </w:tr>
    </w:tbl>
    <w:p w14:paraId="2859C602" w14:textId="09FD9007" w:rsidR="007D12E2" w:rsidRPr="001F2FC8" w:rsidRDefault="007D12E2" w:rsidP="001F2FC8">
      <w:pPr>
        <w:rPr>
          <w:rFonts w:eastAsia="Browallia New"/>
          <w:smallCaps/>
          <w:sz w:val="26"/>
          <w:szCs w:val="26"/>
          <w:lang w:val="en-GB"/>
        </w:rPr>
      </w:pPr>
      <w:r w:rsidRPr="00792CF6">
        <w:rPr>
          <w:rFonts w:eastAsia="Browallia New"/>
          <w:smallCaps/>
          <w:sz w:val="26"/>
          <w:szCs w:val="26"/>
          <w:lang w:val="en-GB"/>
        </w:rPr>
        <w:br w:type="page"/>
      </w:r>
    </w:p>
    <w:tbl>
      <w:tblPr>
        <w:tblW w:w="4863" w:type="pct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68"/>
        <w:gridCol w:w="1109"/>
        <w:gridCol w:w="1105"/>
        <w:gridCol w:w="1172"/>
        <w:gridCol w:w="1205"/>
        <w:gridCol w:w="1225"/>
        <w:gridCol w:w="1176"/>
      </w:tblGrid>
      <w:tr w:rsidR="00506144" w:rsidRPr="008F492A" w14:paraId="6C99817E" w14:textId="77777777" w:rsidTr="00F368EC"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D8784" w14:textId="77777777" w:rsidR="001F2FC8" w:rsidRPr="00F74515" w:rsidRDefault="001F2FC8">
            <w:pPr>
              <w:spacing w:line="340" w:lineRule="exact"/>
              <w:ind w:left="101" w:hanging="202"/>
              <w:jc w:val="thaiDistribute"/>
              <w:rPr>
                <w:rFonts w:eastAsia="Browallia New"/>
                <w:sz w:val="22"/>
                <w:szCs w:val="22"/>
                <w:lang w:val="en-GB"/>
              </w:rPr>
            </w:pPr>
            <w:r w:rsidRPr="007C4445">
              <w:rPr>
                <w:rFonts w:eastAsia="Browallia New"/>
                <w:sz w:val="22"/>
                <w:szCs w:val="22"/>
                <w:lang w:val="en-GB"/>
              </w:rPr>
              <w:lastRenderedPageBreak/>
              <w:t>(</w:t>
            </w:r>
            <w:proofErr w:type="gramStart"/>
            <w:r w:rsidRPr="007C4445">
              <w:rPr>
                <w:rFonts w:eastAsia="Browallia New"/>
                <w:sz w:val="22"/>
                <w:szCs w:val="22"/>
                <w:cs/>
                <w:lang w:val="en-GB"/>
              </w:rPr>
              <w:t>หน่วย :</w:t>
            </w:r>
            <w:proofErr w:type="gramEnd"/>
            <w:r w:rsidRPr="007C4445">
              <w:rPr>
                <w:rFonts w:eastAsia="Browallia New"/>
                <w:sz w:val="22"/>
                <w:szCs w:val="22"/>
                <w:cs/>
                <w:lang w:val="en-GB"/>
              </w:rPr>
              <w:t xml:space="preserve"> บาท)</w:t>
            </w:r>
          </w:p>
        </w:tc>
        <w:tc>
          <w:tcPr>
            <w:tcW w:w="3859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A4BAA8" w14:textId="5A47DE1C" w:rsidR="001F2FC8" w:rsidRPr="00F74515" w:rsidRDefault="001F2FC8">
            <w:pPr>
              <w:pBdr>
                <w:bottom w:val="single" w:sz="4" w:space="1" w:color="auto"/>
              </w:pBdr>
              <w:spacing w:line="340" w:lineRule="exact"/>
              <w:ind w:left="-40" w:right="-72"/>
              <w:jc w:val="center"/>
              <w:rPr>
                <w:rFonts w:eastAsia="Browallia New"/>
                <w:sz w:val="22"/>
                <w:szCs w:val="22"/>
              </w:rPr>
            </w:pPr>
            <w:r w:rsidRPr="007C4445">
              <w:rPr>
                <w:rFonts w:eastAsia="Browalli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B0EFF" w:rsidRPr="008F492A" w14:paraId="2B627B18" w14:textId="77777777" w:rsidTr="00F368EC"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99D08" w14:textId="77777777" w:rsidR="00506144" w:rsidRPr="00F74515" w:rsidRDefault="00506144" w:rsidP="002F5DC1">
            <w:pPr>
              <w:spacing w:line="340" w:lineRule="exact"/>
              <w:ind w:left="101" w:hanging="202"/>
              <w:jc w:val="both"/>
              <w:rPr>
                <w:rFonts w:eastAsia="Browallia New"/>
                <w:sz w:val="22"/>
                <w:szCs w:val="22"/>
                <w:lang w:val="en-GB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B550E" w14:textId="77777777" w:rsidR="00506144" w:rsidRPr="00F74515" w:rsidRDefault="00506144" w:rsidP="002F5DC1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เงินให้สินเชื่อ</w:t>
            </w:r>
          </w:p>
          <w:p w14:paraId="3EDAA492" w14:textId="77777777" w:rsidR="00506144" w:rsidRPr="00F74515" w:rsidRDefault="00506144" w:rsidP="002F5DC1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แก่สินทรัพย์</w:t>
            </w:r>
          </w:p>
          <w:p w14:paraId="64E84E80" w14:textId="77777777" w:rsidR="00506144" w:rsidRPr="00F74515" w:rsidRDefault="00506144" w:rsidP="002F5DC1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ด้อยคุณภาพ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58715" w14:textId="430E0286" w:rsidR="00506144" w:rsidRPr="00F74515" w:rsidRDefault="00506144" w:rsidP="002F5DC1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BFCFB" w14:textId="77777777" w:rsidR="00506144" w:rsidRPr="00F74515" w:rsidRDefault="00506144" w:rsidP="002F5DC1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ภาระผูกพัน</w:t>
            </w:r>
          </w:p>
          <w:p w14:paraId="3D35068B" w14:textId="77777777" w:rsidR="00506144" w:rsidRPr="00F74515" w:rsidRDefault="00506144" w:rsidP="002F5DC1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ผลประโยชน์พนักงาน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8E8C6" w14:textId="77777777" w:rsidR="00506144" w:rsidRPr="00F74515" w:rsidRDefault="00506144" w:rsidP="002F5DC1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  <w:cs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การด้อยค่าของที่ดินอาคารและอุปกรณ์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</w:tcPr>
          <w:p w14:paraId="2616CB73" w14:textId="77777777" w:rsidR="00506144" w:rsidRPr="00F74515" w:rsidRDefault="00506144" w:rsidP="002F5DC1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  <w:lang w:val="en-GB"/>
              </w:rPr>
            </w:pPr>
          </w:p>
          <w:p w14:paraId="181ABAF1" w14:textId="1CD55AA6" w:rsidR="00506144" w:rsidRPr="00F74515" w:rsidRDefault="00506144" w:rsidP="00F368EC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  <w:cs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ค่าธรรมเนียม</w:t>
            </w:r>
            <w:r w:rsidR="00F368EC">
              <w:rPr>
                <w:rFonts w:eastAsia="Browallia New"/>
                <w:sz w:val="22"/>
                <w:szCs w:val="22"/>
                <w:lang w:val="en-GB"/>
              </w:rPr>
              <w:br/>
            </w: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การจัดหาเงินกู้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27229" w14:textId="77777777" w:rsidR="00506144" w:rsidRPr="00F74515" w:rsidRDefault="00506144" w:rsidP="002F5DC1">
            <w:pPr>
              <w:pBdr>
                <w:bottom w:val="single" w:sz="4" w:space="1" w:color="auto"/>
              </w:pBdr>
              <w:spacing w:line="340" w:lineRule="exact"/>
              <w:ind w:left="-60" w:right="-23"/>
              <w:jc w:val="center"/>
              <w:rPr>
                <w:rFonts w:eastAsia="Browallia New"/>
                <w:sz w:val="22"/>
                <w:szCs w:val="22"/>
              </w:rPr>
            </w:pPr>
            <w:r w:rsidRPr="00F74515">
              <w:rPr>
                <w:rFonts w:eastAsia="Browalli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506144" w:rsidRPr="008F492A" w14:paraId="3F4E3C4C" w14:textId="77777777" w:rsidTr="00F368EC"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90648" w14:textId="77777777" w:rsidR="00506144" w:rsidRPr="00F74515" w:rsidRDefault="00506144" w:rsidP="002F5DC1">
            <w:pPr>
              <w:spacing w:line="340" w:lineRule="exact"/>
              <w:ind w:left="101" w:hanging="202"/>
              <w:jc w:val="both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35155" w14:textId="77777777" w:rsidR="00506144" w:rsidRPr="00F74515" w:rsidRDefault="00506144" w:rsidP="002F5DC1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D6E9" w14:textId="77777777" w:rsidR="00506144" w:rsidRPr="00F74515" w:rsidRDefault="00506144" w:rsidP="002F5DC1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888DA" w14:textId="77777777" w:rsidR="00506144" w:rsidRPr="00F74515" w:rsidRDefault="00506144" w:rsidP="002F5DC1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F5BA" w14:textId="77777777" w:rsidR="00506144" w:rsidRPr="00F74515" w:rsidRDefault="00506144" w:rsidP="002F5DC1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</w:tcPr>
          <w:p w14:paraId="4E5DB4F0" w14:textId="77777777" w:rsidR="00506144" w:rsidRPr="00F74515" w:rsidRDefault="00506144" w:rsidP="002F5DC1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34941" w14:textId="77777777" w:rsidR="00506144" w:rsidRPr="00F74515" w:rsidRDefault="00506144" w:rsidP="002F5DC1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</w:tr>
      <w:tr w:rsidR="00506144" w:rsidRPr="008F492A" w14:paraId="3C988BF5" w14:textId="77777777" w:rsidTr="00F368EC"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C08DA" w14:textId="77777777" w:rsidR="00506144" w:rsidRPr="00F74515" w:rsidRDefault="00506144" w:rsidP="002F5DC1">
            <w:pPr>
              <w:spacing w:line="340" w:lineRule="exact"/>
              <w:ind w:left="101" w:right="-45" w:hanging="202"/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F74515">
              <w:rPr>
                <w:b/>
                <w:bCs/>
                <w:sz w:val="22"/>
                <w:szCs w:val="22"/>
                <w:cs/>
                <w:lang w:val="en-GB"/>
              </w:rPr>
              <w:t>สินทรัพย์ภาษีเงินได้</w:t>
            </w:r>
          </w:p>
          <w:p w14:paraId="469C537C" w14:textId="77777777" w:rsidR="00506144" w:rsidRPr="00F74515" w:rsidRDefault="00506144" w:rsidP="002F5DC1">
            <w:pPr>
              <w:spacing w:line="340" w:lineRule="exact"/>
              <w:ind w:left="101" w:right="-45" w:hanging="202"/>
              <w:jc w:val="both"/>
              <w:rPr>
                <w:rFonts w:eastAsia="Browallia New"/>
                <w:b/>
                <w:bCs/>
                <w:sz w:val="22"/>
                <w:szCs w:val="22"/>
              </w:rPr>
            </w:pPr>
            <w:r w:rsidRPr="00F74515">
              <w:rPr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F74515">
              <w:rPr>
                <w:b/>
                <w:bCs/>
                <w:sz w:val="22"/>
                <w:szCs w:val="22"/>
                <w:cs/>
                <w:lang w:val="en-GB"/>
              </w:rPr>
              <w:t>รอการตัดบัญชี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E8FA2" w14:textId="77777777" w:rsidR="00506144" w:rsidRPr="00F74515" w:rsidRDefault="00506144" w:rsidP="002F5DC1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1137" w14:textId="77777777" w:rsidR="00506144" w:rsidRPr="00F74515" w:rsidRDefault="00506144" w:rsidP="002F5DC1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6633E" w14:textId="77777777" w:rsidR="00506144" w:rsidRPr="00F74515" w:rsidRDefault="00506144" w:rsidP="002F5DC1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A0975" w14:textId="77777777" w:rsidR="00506144" w:rsidRPr="00F74515" w:rsidRDefault="00506144" w:rsidP="002F5DC1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</w:tcPr>
          <w:p w14:paraId="64098F5D" w14:textId="77777777" w:rsidR="00506144" w:rsidRPr="00F74515" w:rsidRDefault="00506144" w:rsidP="002F5DC1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DD606" w14:textId="77777777" w:rsidR="00506144" w:rsidRPr="00F74515" w:rsidRDefault="00506144" w:rsidP="002F5DC1">
            <w:pPr>
              <w:spacing w:line="340" w:lineRule="exact"/>
              <w:ind w:left="-40" w:right="-72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</w:tr>
      <w:tr w:rsidR="00F71440" w:rsidRPr="008F492A" w14:paraId="5B60B53B" w14:textId="77777777" w:rsidTr="00F368EC">
        <w:trPr>
          <w:trHeight w:val="63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DFF6F" w14:textId="77777777" w:rsidR="00F71440" w:rsidRPr="00F74515" w:rsidRDefault="00F71440" w:rsidP="00F71440">
            <w:pPr>
              <w:spacing w:line="340" w:lineRule="exact"/>
              <w:ind w:left="101" w:right="-45" w:hanging="202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F74515">
              <w:rPr>
                <w:sz w:val="22"/>
                <w:szCs w:val="22"/>
                <w:lang w:val="en-GB"/>
              </w:rPr>
              <w:t>1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มกราคม </w:t>
            </w:r>
            <w:r w:rsidRPr="00F74515">
              <w:rPr>
                <w:sz w:val="22"/>
                <w:szCs w:val="22"/>
                <w:lang w:val="en-GB"/>
              </w:rPr>
              <w:t>2567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3AE69" w14:textId="321DB144" w:rsidR="00F71440" w:rsidRPr="00F74515" w:rsidRDefault="00F71440" w:rsidP="00F71440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  <w:lang w:val="en-GB"/>
              </w:rPr>
            </w:pPr>
            <w:r w:rsidRPr="00F71440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44,951,772 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6E83A" w14:textId="1B58A0CE" w:rsidR="00F71440" w:rsidRPr="00F74515" w:rsidRDefault="00F71440" w:rsidP="00F71440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  <w:lang w:val="en-GB"/>
              </w:rPr>
            </w:pPr>
            <w:r w:rsidRPr="00F71440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2,224,554 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80376" w14:textId="600E301D" w:rsidR="00F71440" w:rsidRPr="00F71440" w:rsidRDefault="00F71440" w:rsidP="00F71440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F71440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748,169 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9B297" w14:textId="4DB2D124" w:rsidR="00F71440" w:rsidRPr="00F74515" w:rsidRDefault="00F71440" w:rsidP="00F71440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  <w:lang w:val="en-GB"/>
              </w:rPr>
            </w:pPr>
            <w:r w:rsidRPr="00F71440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2,149 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513D6" w14:textId="6F5D193F" w:rsidR="00F71440" w:rsidRPr="00C34677" w:rsidRDefault="00C34677" w:rsidP="00C34677">
            <w:pPr>
              <w:tabs>
                <w:tab w:val="decimal" w:pos="867"/>
              </w:tabs>
              <w:spacing w:line="340" w:lineRule="exact"/>
              <w:ind w:left="-40" w:right="-4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6CF6F" w14:textId="3A2F5D26" w:rsidR="00F71440" w:rsidRPr="00F74515" w:rsidRDefault="00553235" w:rsidP="00F71440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  <w:r>
              <w:rPr>
                <w:rFonts w:eastAsia="Browallia New"/>
                <w:sz w:val="22"/>
                <w:szCs w:val="22"/>
                <w:lang w:val="en-GB"/>
              </w:rPr>
              <w:fldChar w:fldCharType="begin"/>
            </w:r>
            <w:r>
              <w:rPr>
                <w:rFonts w:eastAsia="Browallia New"/>
                <w:sz w:val="22"/>
                <w:szCs w:val="22"/>
                <w:lang w:val="en-GB"/>
              </w:rPr>
              <w:instrText xml:space="preserve"> =SUM(LEFT) </w:instrText>
            </w:r>
            <w:r>
              <w:rPr>
                <w:rFonts w:eastAsia="Browallia New"/>
                <w:sz w:val="22"/>
                <w:szCs w:val="22"/>
                <w:lang w:val="en-GB"/>
              </w:rPr>
              <w:fldChar w:fldCharType="separate"/>
            </w:r>
            <w:r>
              <w:rPr>
                <w:rFonts w:eastAsia="Browallia New"/>
                <w:noProof/>
                <w:sz w:val="22"/>
                <w:szCs w:val="22"/>
                <w:lang w:val="en-GB"/>
              </w:rPr>
              <w:t>47,926,644</w:t>
            </w:r>
            <w:r>
              <w:rPr>
                <w:rFonts w:eastAsia="Browallia New"/>
                <w:sz w:val="22"/>
                <w:szCs w:val="22"/>
                <w:lang w:val="en-GB"/>
              </w:rPr>
              <w:fldChar w:fldCharType="end"/>
            </w:r>
          </w:p>
        </w:tc>
      </w:tr>
      <w:tr w:rsidR="00F71440" w:rsidRPr="008F492A" w14:paraId="0BBF2A90" w14:textId="77777777" w:rsidTr="00F368EC"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58575" w14:textId="77777777" w:rsidR="00F71440" w:rsidRPr="00F74515" w:rsidRDefault="00F71440" w:rsidP="00F71440">
            <w:pPr>
              <w:spacing w:line="340" w:lineRule="exact"/>
              <w:ind w:left="101" w:right="-45" w:hanging="202"/>
              <w:rPr>
                <w:sz w:val="22"/>
                <w:szCs w:val="22"/>
                <w:cs/>
                <w:lang w:val="en-GB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เพิ่ม </w:t>
            </w:r>
            <w:r w:rsidRPr="00F74515">
              <w:rPr>
                <w:sz w:val="22"/>
                <w:szCs w:val="22"/>
                <w:lang w:val="en-GB"/>
              </w:rPr>
              <w:t>(</w:t>
            </w:r>
            <w:r w:rsidRPr="00F74515">
              <w:rPr>
                <w:sz w:val="22"/>
                <w:szCs w:val="22"/>
                <w:cs/>
                <w:lang w:val="en-GB"/>
              </w:rPr>
              <w:t>ลด</w:t>
            </w:r>
            <w:r w:rsidRPr="00F74515">
              <w:rPr>
                <w:sz w:val="22"/>
                <w:szCs w:val="22"/>
                <w:lang w:val="en-GB"/>
              </w:rPr>
              <w:t>)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ในกำไรหรือขาดทุน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15AE1" w14:textId="223F5A66" w:rsidR="00F71440" w:rsidRPr="00F74515" w:rsidRDefault="00F71440" w:rsidP="00F71440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sz w:val="22"/>
                <w:szCs w:val="22"/>
                <w:lang w:val="en-GB"/>
              </w:rPr>
            </w:pPr>
            <w:r w:rsidRPr="00F71440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35,329,355 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82250" w14:textId="1C05DB5B" w:rsidR="00F71440" w:rsidRPr="00F74515" w:rsidRDefault="00F71440" w:rsidP="00F71440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sz w:val="22"/>
                <w:szCs w:val="22"/>
                <w:lang w:val="en-GB"/>
              </w:rPr>
            </w:pPr>
            <w:r w:rsidRPr="00F71440">
              <w:rPr>
                <w:rFonts w:eastAsia="Browallia New" w:hint="cs"/>
                <w:bCs/>
                <w:sz w:val="22"/>
                <w:szCs w:val="22"/>
                <w:lang w:val="en-GB"/>
              </w:rPr>
              <w:t>(571,743)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90FDD" w14:textId="6F57D3E8" w:rsidR="00F71440" w:rsidRPr="00F74515" w:rsidRDefault="00F71440" w:rsidP="00F71440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sz w:val="22"/>
                <w:szCs w:val="22"/>
                <w:lang w:val="en-GB"/>
              </w:rPr>
            </w:pPr>
            <w:r w:rsidRPr="00F71440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104,201 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2389F" w14:textId="7D07D558" w:rsidR="00F71440" w:rsidRPr="00F71440" w:rsidRDefault="00695CBB" w:rsidP="0042161F">
            <w:pPr>
              <w:tabs>
                <w:tab w:val="decimal" w:pos="818"/>
              </w:tabs>
              <w:spacing w:line="340" w:lineRule="exact"/>
              <w:ind w:left="-40" w:right="-47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31377" w14:textId="619E6711" w:rsidR="00F71440" w:rsidRPr="00F74515" w:rsidRDefault="00C34677" w:rsidP="00C34677">
            <w:pPr>
              <w:tabs>
                <w:tab w:val="decimal" w:pos="867"/>
              </w:tabs>
              <w:spacing w:line="340" w:lineRule="exact"/>
              <w:ind w:left="-40" w:right="-47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E7EB1" w14:textId="0894D3EE" w:rsidR="00F71440" w:rsidRPr="00FC65B4" w:rsidRDefault="001D7BCD" w:rsidP="00F71440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sz w:val="22"/>
                <w:szCs w:val="22"/>
                <w:lang w:val="en-GB"/>
              </w:rPr>
            </w:pPr>
            <w:r w:rsidRPr="00FC65B4">
              <w:rPr>
                <w:rFonts w:eastAsia="Browallia New"/>
                <w:sz w:val="22"/>
                <w:szCs w:val="22"/>
                <w:lang w:val="en-GB"/>
              </w:rPr>
              <w:t>34,8</w:t>
            </w:r>
            <w:r w:rsidR="00F2406F">
              <w:rPr>
                <w:rFonts w:eastAsia="Browallia New"/>
                <w:sz w:val="22"/>
                <w:szCs w:val="22"/>
                <w:lang w:val="en-GB"/>
              </w:rPr>
              <w:t>61</w:t>
            </w:r>
            <w:r w:rsidRPr="00FC65B4">
              <w:rPr>
                <w:rFonts w:eastAsia="Browallia New"/>
                <w:sz w:val="22"/>
                <w:szCs w:val="22"/>
                <w:lang w:val="en-GB"/>
              </w:rPr>
              <w:t>,</w:t>
            </w:r>
            <w:r w:rsidR="008F7E64" w:rsidRPr="00FC65B4">
              <w:rPr>
                <w:rFonts w:eastAsia="Browallia New"/>
                <w:sz w:val="22"/>
                <w:szCs w:val="22"/>
                <w:lang w:val="en-GB"/>
              </w:rPr>
              <w:t>813</w:t>
            </w:r>
          </w:p>
        </w:tc>
      </w:tr>
      <w:tr w:rsidR="00506144" w:rsidRPr="008F492A" w14:paraId="77BCE8B9" w14:textId="77777777" w:rsidTr="00F368EC"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09D1F" w14:textId="77777777" w:rsidR="00506144" w:rsidRPr="00F74515" w:rsidRDefault="00506144" w:rsidP="002F5DC1">
            <w:pPr>
              <w:spacing w:line="340" w:lineRule="exact"/>
              <w:ind w:left="101" w:right="-45" w:hanging="202"/>
              <w:rPr>
                <w:rFonts w:eastAsia="Browallia New"/>
                <w:sz w:val="22"/>
                <w:szCs w:val="22"/>
                <w:lang w:val="en-GB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F74515">
              <w:rPr>
                <w:sz w:val="22"/>
                <w:szCs w:val="22"/>
                <w:lang w:val="en-GB"/>
              </w:rPr>
              <w:t>31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F74515">
              <w:rPr>
                <w:sz w:val="22"/>
                <w:szCs w:val="22"/>
                <w:lang w:val="en-GB"/>
              </w:rPr>
              <w:t>2567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C90DC" w14:textId="027F55AB" w:rsidR="00506144" w:rsidRPr="00F74515" w:rsidRDefault="00F71440" w:rsidP="002F5DC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  <w:lang w:val="en-GB"/>
              </w:rPr>
            </w:pPr>
            <w:r>
              <w:rPr>
                <w:rFonts w:eastAsia="Browallia New"/>
                <w:bCs/>
                <w:sz w:val="22"/>
                <w:szCs w:val="22"/>
                <w:lang w:val="en-GB"/>
              </w:rPr>
              <w:fldChar w:fldCharType="begin"/>
            </w:r>
            <w:r>
              <w:rPr>
                <w:rFonts w:eastAsia="Browallia New"/>
                <w:bCs/>
                <w:sz w:val="22"/>
                <w:szCs w:val="22"/>
                <w:lang w:val="en-GB"/>
              </w:rPr>
              <w:instrText xml:space="preserve"> =SUM(ABOVE) </w:instrText>
            </w:r>
            <w:r>
              <w:rPr>
                <w:rFonts w:eastAsia="Browallia New"/>
                <w:bCs/>
                <w:sz w:val="22"/>
                <w:szCs w:val="22"/>
                <w:lang w:val="en-GB"/>
              </w:rPr>
              <w:fldChar w:fldCharType="separate"/>
            </w:r>
            <w:r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t>80,281,127</w:t>
            </w:r>
            <w:r>
              <w:rPr>
                <w:rFonts w:eastAsia="Browallia New"/>
                <w:bCs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E1FD0" w14:textId="6F7F4F7B" w:rsidR="00506144" w:rsidRPr="00F74515" w:rsidRDefault="00553235" w:rsidP="002F5DC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  <w:lang w:val="en-GB"/>
              </w:rPr>
            </w:pPr>
            <w:r>
              <w:rPr>
                <w:rFonts w:eastAsia="Browallia New"/>
                <w:sz w:val="22"/>
                <w:szCs w:val="22"/>
                <w:lang w:val="en-GB"/>
              </w:rPr>
              <w:fldChar w:fldCharType="begin"/>
            </w:r>
            <w:r>
              <w:rPr>
                <w:rFonts w:eastAsia="Browallia New"/>
                <w:sz w:val="22"/>
                <w:szCs w:val="22"/>
                <w:lang w:val="en-GB"/>
              </w:rPr>
              <w:instrText xml:space="preserve"> =SUM(ABOVE) </w:instrText>
            </w:r>
            <w:r>
              <w:rPr>
                <w:rFonts w:eastAsia="Browallia New"/>
                <w:sz w:val="22"/>
                <w:szCs w:val="22"/>
                <w:lang w:val="en-GB"/>
              </w:rPr>
              <w:fldChar w:fldCharType="separate"/>
            </w:r>
            <w:r>
              <w:rPr>
                <w:rFonts w:eastAsia="Browallia New"/>
                <w:noProof/>
                <w:sz w:val="22"/>
                <w:szCs w:val="22"/>
                <w:lang w:val="en-GB"/>
              </w:rPr>
              <w:t>1,652,811</w:t>
            </w:r>
            <w:r>
              <w:rPr>
                <w:rFonts w:eastAsia="Browallia New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74ADF" w14:textId="72D0C670" w:rsidR="00506144" w:rsidRPr="00F74515" w:rsidRDefault="00553235" w:rsidP="002F5DC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  <w:lang w:val="en-GB"/>
              </w:rPr>
            </w:pPr>
            <w:r>
              <w:rPr>
                <w:rFonts w:eastAsia="Browallia New"/>
                <w:sz w:val="22"/>
                <w:szCs w:val="22"/>
                <w:lang w:val="en-GB"/>
              </w:rPr>
              <w:fldChar w:fldCharType="begin"/>
            </w:r>
            <w:r>
              <w:rPr>
                <w:rFonts w:eastAsia="Browallia New"/>
                <w:sz w:val="22"/>
                <w:szCs w:val="22"/>
                <w:lang w:val="en-GB"/>
              </w:rPr>
              <w:instrText xml:space="preserve"> =SUM(ABOVE) </w:instrText>
            </w:r>
            <w:r>
              <w:rPr>
                <w:rFonts w:eastAsia="Browallia New"/>
                <w:sz w:val="22"/>
                <w:szCs w:val="22"/>
                <w:lang w:val="en-GB"/>
              </w:rPr>
              <w:fldChar w:fldCharType="separate"/>
            </w:r>
            <w:r>
              <w:rPr>
                <w:rFonts w:eastAsia="Browallia New"/>
                <w:noProof/>
                <w:sz w:val="22"/>
                <w:szCs w:val="22"/>
                <w:lang w:val="en-GB"/>
              </w:rPr>
              <w:t>852,370</w:t>
            </w:r>
            <w:r>
              <w:rPr>
                <w:rFonts w:eastAsia="Browallia New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044D2" w14:textId="0E7FF37F" w:rsidR="00506144" w:rsidRPr="00F74515" w:rsidRDefault="00553235" w:rsidP="002F5DC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fldChar w:fldCharType="begin"/>
            </w:r>
            <w:r>
              <w:rPr>
                <w:sz w:val="22"/>
                <w:szCs w:val="22"/>
                <w:lang w:val="en-GB"/>
              </w:rPr>
              <w:instrText xml:space="preserve"> =SUM(ABOVE) </w:instrText>
            </w:r>
            <w:r>
              <w:rPr>
                <w:sz w:val="22"/>
                <w:szCs w:val="22"/>
                <w:lang w:val="en-GB"/>
              </w:rPr>
              <w:fldChar w:fldCharType="separate"/>
            </w:r>
            <w:r>
              <w:rPr>
                <w:noProof/>
                <w:sz w:val="22"/>
                <w:szCs w:val="22"/>
                <w:lang w:val="en-GB"/>
              </w:rPr>
              <w:t>2,149</w:t>
            </w:r>
            <w:r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1736" w14:textId="77777777" w:rsidR="00506144" w:rsidRPr="00F74515" w:rsidRDefault="00506144" w:rsidP="00C3467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867"/>
              </w:tabs>
              <w:spacing w:line="340" w:lineRule="exact"/>
              <w:ind w:left="-40" w:right="-47"/>
              <w:jc w:val="both"/>
              <w:rPr>
                <w:sz w:val="22"/>
                <w:szCs w:val="22"/>
                <w:lang w:val="en-GB"/>
              </w:rPr>
            </w:pPr>
            <w:r w:rsidRPr="00F74515">
              <w:rPr>
                <w:rFonts w:eastAsia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0543F" w14:textId="681E7DA7" w:rsidR="00506144" w:rsidRPr="00FC65B4" w:rsidRDefault="00EB5C12" w:rsidP="002F5DC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  <w:r w:rsidRPr="00FC65B4">
              <w:rPr>
                <w:rFonts w:eastAsia="Browallia New"/>
                <w:sz w:val="22"/>
                <w:szCs w:val="22"/>
                <w:lang w:val="en-GB"/>
              </w:rPr>
              <w:t>82,788,457</w:t>
            </w:r>
          </w:p>
        </w:tc>
      </w:tr>
      <w:tr w:rsidR="00506144" w:rsidRPr="008F492A" w14:paraId="686CC701" w14:textId="77777777" w:rsidTr="00F368EC"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8FA85" w14:textId="77777777" w:rsidR="00506144" w:rsidRPr="00F74515" w:rsidRDefault="00506144" w:rsidP="002F5DC1">
            <w:pPr>
              <w:spacing w:line="340" w:lineRule="exact"/>
              <w:ind w:right="-45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8E1E2" w14:textId="77777777" w:rsidR="00506144" w:rsidRPr="00F74515" w:rsidRDefault="00506144" w:rsidP="002F5DC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E9EAD" w14:textId="77777777" w:rsidR="00506144" w:rsidRPr="00F74515" w:rsidRDefault="00506144" w:rsidP="002F5DC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A2B30" w14:textId="77777777" w:rsidR="00506144" w:rsidRPr="00F74515" w:rsidRDefault="00506144" w:rsidP="002F5DC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7B033" w14:textId="77777777" w:rsidR="00506144" w:rsidRPr="00F74515" w:rsidRDefault="00506144" w:rsidP="002F5DC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F4D40" w14:textId="77777777" w:rsidR="00506144" w:rsidRPr="00F74515" w:rsidRDefault="00506144" w:rsidP="002F5DC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356FC" w14:textId="77777777" w:rsidR="00506144" w:rsidRPr="00F74515" w:rsidRDefault="00506144" w:rsidP="002F5DC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</w:p>
        </w:tc>
      </w:tr>
      <w:tr w:rsidR="005E0393" w:rsidRPr="008F492A" w14:paraId="66C1ADC5" w14:textId="77777777" w:rsidTr="00F368EC">
        <w:trPr>
          <w:trHeight w:val="144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B59D1" w14:textId="77777777" w:rsidR="005E0393" w:rsidRPr="00F74515" w:rsidRDefault="005E0393" w:rsidP="005E0393">
            <w:pPr>
              <w:spacing w:line="340" w:lineRule="exact"/>
              <w:ind w:left="101" w:right="-45" w:hanging="202"/>
              <w:rPr>
                <w:rFonts w:eastAsia="Browallia New"/>
                <w:sz w:val="22"/>
                <w:szCs w:val="22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F74515">
              <w:rPr>
                <w:sz w:val="22"/>
                <w:szCs w:val="22"/>
                <w:lang w:val="en-GB"/>
              </w:rPr>
              <w:t>1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มกราคม </w:t>
            </w:r>
            <w:r w:rsidRPr="00F74515">
              <w:rPr>
                <w:sz w:val="22"/>
                <w:szCs w:val="22"/>
                <w:lang w:val="en-GB"/>
              </w:rPr>
              <w:t>256</w:t>
            </w:r>
            <w:r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36B29" w14:textId="407A04B3" w:rsidR="005E0393" w:rsidRPr="005E0393" w:rsidRDefault="005E0393" w:rsidP="0048686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5E0393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80,281,127 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2AD1B" w14:textId="1A2502A1" w:rsidR="005E0393" w:rsidRPr="005E0393" w:rsidRDefault="005E0393" w:rsidP="00486861">
            <w:pPr>
              <w:tabs>
                <w:tab w:val="decimal" w:pos="614"/>
              </w:tabs>
              <w:spacing w:line="340" w:lineRule="exact"/>
              <w:ind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5E0393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1,652,811 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7BAE6" w14:textId="4D8D9B2B" w:rsidR="005E0393" w:rsidRPr="005E0393" w:rsidRDefault="005E0393" w:rsidP="00486861">
            <w:pPr>
              <w:tabs>
                <w:tab w:val="decimal" w:pos="614"/>
              </w:tabs>
              <w:spacing w:line="340" w:lineRule="exact"/>
              <w:ind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5E0393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852,370 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9FE71" w14:textId="1A3A6AE7" w:rsidR="005E0393" w:rsidRPr="005E0393" w:rsidRDefault="005E0393" w:rsidP="00486861">
            <w:pPr>
              <w:tabs>
                <w:tab w:val="decimal" w:pos="614"/>
              </w:tabs>
              <w:spacing w:line="340" w:lineRule="exact"/>
              <w:ind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5E0393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2,149 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31CAD" w14:textId="0397AAF5" w:rsidR="005E0393" w:rsidRPr="005E0393" w:rsidRDefault="00695CBB" w:rsidP="00695CBB">
            <w:pPr>
              <w:tabs>
                <w:tab w:val="decimal" w:pos="849"/>
              </w:tabs>
              <w:spacing w:line="340" w:lineRule="exact"/>
              <w:ind w:left="-40" w:right="-47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FFAB4" w14:textId="768F655A" w:rsidR="005E0393" w:rsidRPr="00F74515" w:rsidRDefault="00CB4D05" w:rsidP="0048686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  <w:r>
              <w:rPr>
                <w:rFonts w:eastAsia="Browallia New"/>
                <w:sz w:val="22"/>
                <w:szCs w:val="22"/>
              </w:rPr>
              <w:fldChar w:fldCharType="begin"/>
            </w:r>
            <w:r>
              <w:rPr>
                <w:rFonts w:eastAsia="Browallia New"/>
                <w:sz w:val="22"/>
                <w:szCs w:val="22"/>
              </w:rPr>
              <w:instrText xml:space="preserve"> =SUM(Left) </w:instrText>
            </w:r>
            <w:r>
              <w:rPr>
                <w:rFonts w:eastAsia="Browallia New"/>
                <w:sz w:val="22"/>
                <w:szCs w:val="22"/>
              </w:rPr>
              <w:fldChar w:fldCharType="separate"/>
            </w:r>
            <w:r>
              <w:rPr>
                <w:rFonts w:eastAsia="Browallia New"/>
                <w:noProof/>
                <w:sz w:val="22"/>
                <w:szCs w:val="22"/>
              </w:rPr>
              <w:t>82,788,457</w:t>
            </w:r>
            <w:r>
              <w:rPr>
                <w:rFonts w:eastAsia="Browallia New"/>
                <w:sz w:val="22"/>
                <w:szCs w:val="22"/>
              </w:rPr>
              <w:fldChar w:fldCharType="end"/>
            </w:r>
          </w:p>
        </w:tc>
      </w:tr>
      <w:tr w:rsidR="005E0393" w:rsidRPr="008F492A" w14:paraId="0ECCB3BD" w14:textId="77777777" w:rsidTr="00F368EC"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44B5D" w14:textId="77777777" w:rsidR="005E0393" w:rsidRPr="00F74515" w:rsidRDefault="005E0393" w:rsidP="005E0393">
            <w:pPr>
              <w:spacing w:line="340" w:lineRule="exact"/>
              <w:ind w:left="101" w:right="-45" w:hanging="202"/>
              <w:rPr>
                <w:rFonts w:eastAsia="Browallia New"/>
                <w:sz w:val="22"/>
                <w:szCs w:val="22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เพิ่ม </w:t>
            </w:r>
            <w:r w:rsidRPr="00F74515">
              <w:rPr>
                <w:sz w:val="22"/>
                <w:szCs w:val="22"/>
                <w:lang w:val="en-GB"/>
              </w:rPr>
              <w:t>(</w:t>
            </w:r>
            <w:r w:rsidRPr="00F74515">
              <w:rPr>
                <w:sz w:val="22"/>
                <w:szCs w:val="22"/>
                <w:cs/>
                <w:lang w:val="en-GB"/>
              </w:rPr>
              <w:t>ลด</w:t>
            </w:r>
            <w:r w:rsidRPr="00F74515">
              <w:rPr>
                <w:sz w:val="22"/>
                <w:szCs w:val="22"/>
                <w:lang w:val="en-GB"/>
              </w:rPr>
              <w:t>)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ในกำไรหรือขาดทุน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6D8EF" w14:textId="719A1D54" w:rsidR="005E0393" w:rsidRPr="005E0393" w:rsidRDefault="005E0393" w:rsidP="00486861">
            <w:pPr>
              <w:tabs>
                <w:tab w:val="decimal" w:pos="614"/>
              </w:tabs>
              <w:spacing w:line="340" w:lineRule="exact"/>
              <w:ind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5E0393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107,609,282 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0BF6" w14:textId="3E4EBBB3" w:rsidR="005E0393" w:rsidRPr="005E0393" w:rsidRDefault="005E0393" w:rsidP="00486861">
            <w:pPr>
              <w:tabs>
                <w:tab w:val="decimal" w:pos="614"/>
              </w:tabs>
              <w:spacing w:line="340" w:lineRule="exact"/>
              <w:ind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5E0393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537,049 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0AC9E" w14:textId="63FEC826" w:rsidR="005E0393" w:rsidRPr="005E0393" w:rsidRDefault="005E0393" w:rsidP="00486861">
            <w:pPr>
              <w:tabs>
                <w:tab w:val="decimal" w:pos="614"/>
              </w:tabs>
              <w:spacing w:line="340" w:lineRule="exact"/>
              <w:ind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5E0393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110,089 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AF17C" w14:textId="71E16E98" w:rsidR="005E0393" w:rsidRPr="005E0393" w:rsidRDefault="005E0393" w:rsidP="00486861">
            <w:pPr>
              <w:tabs>
                <w:tab w:val="decimal" w:pos="614"/>
              </w:tabs>
              <w:spacing w:line="340" w:lineRule="exact"/>
              <w:ind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5E0393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1,150 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ECB7B" w14:textId="6C8625A9" w:rsidR="005E0393" w:rsidRPr="005E0393" w:rsidRDefault="00695CBB" w:rsidP="00695CBB">
            <w:pPr>
              <w:tabs>
                <w:tab w:val="decimal" w:pos="849"/>
              </w:tabs>
              <w:spacing w:line="340" w:lineRule="exact"/>
              <w:ind w:left="-40" w:right="-47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18AE" w14:textId="4C18E072" w:rsidR="005E0393" w:rsidRPr="00F74515" w:rsidRDefault="00CB4D05" w:rsidP="00486861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  <w:r>
              <w:rPr>
                <w:rFonts w:eastAsia="Browallia New"/>
                <w:sz w:val="22"/>
                <w:szCs w:val="22"/>
              </w:rPr>
              <w:fldChar w:fldCharType="begin"/>
            </w:r>
            <w:r>
              <w:rPr>
                <w:rFonts w:eastAsia="Browallia New"/>
                <w:sz w:val="22"/>
                <w:szCs w:val="22"/>
              </w:rPr>
              <w:instrText xml:space="preserve"> =SUM(Left) </w:instrText>
            </w:r>
            <w:r>
              <w:rPr>
                <w:rFonts w:eastAsia="Browallia New"/>
                <w:sz w:val="22"/>
                <w:szCs w:val="22"/>
              </w:rPr>
              <w:fldChar w:fldCharType="separate"/>
            </w:r>
            <w:r>
              <w:rPr>
                <w:rFonts w:eastAsia="Browallia New"/>
                <w:noProof/>
                <w:sz w:val="22"/>
                <w:szCs w:val="22"/>
              </w:rPr>
              <w:t>108,257,570</w:t>
            </w:r>
            <w:r>
              <w:rPr>
                <w:rFonts w:eastAsia="Browallia New"/>
                <w:sz w:val="22"/>
                <w:szCs w:val="22"/>
              </w:rPr>
              <w:fldChar w:fldCharType="end"/>
            </w:r>
          </w:p>
        </w:tc>
      </w:tr>
      <w:tr w:rsidR="008A05C4" w:rsidRPr="008F492A" w14:paraId="15A6741A" w14:textId="77777777" w:rsidTr="00F368EC">
        <w:trPr>
          <w:trHeight w:val="189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81C1F" w14:textId="77777777" w:rsidR="008A05C4" w:rsidRPr="00F74515" w:rsidRDefault="008A05C4" w:rsidP="008A05C4">
            <w:pPr>
              <w:spacing w:line="340" w:lineRule="exact"/>
              <w:ind w:left="101" w:right="-45" w:hanging="202"/>
              <w:rPr>
                <w:rFonts w:eastAsia="Browallia New"/>
                <w:sz w:val="22"/>
                <w:szCs w:val="22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F74515">
              <w:rPr>
                <w:sz w:val="22"/>
                <w:szCs w:val="22"/>
                <w:lang w:val="en-GB"/>
              </w:rPr>
              <w:t>31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F74515">
              <w:rPr>
                <w:sz w:val="22"/>
                <w:szCs w:val="22"/>
                <w:lang w:val="en-GB"/>
              </w:rPr>
              <w:t>256</w:t>
            </w:r>
            <w:r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07DD7" w14:textId="442EC7E0" w:rsidR="008A05C4" w:rsidRPr="0025150C" w:rsidRDefault="008A05C4" w:rsidP="00486861">
            <w:pPr>
              <w:pBdr>
                <w:top w:val="single" w:sz="2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right="-47"/>
              <w:jc w:val="right"/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</w:pPr>
            <w:r w:rsidRPr="0025150C"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fldChar w:fldCharType="begin"/>
            </w:r>
            <w:r w:rsidRPr="0025150C"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instrText xml:space="preserve"> =SUM(ABOVE) </w:instrText>
            </w:r>
            <w:r w:rsidRPr="0025150C"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fldChar w:fldCharType="separate"/>
            </w:r>
            <w:r w:rsidRPr="0025150C"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t>187,890,409</w:t>
            </w:r>
            <w:r w:rsidRPr="0025150C"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85F12" w14:textId="767322B6" w:rsidR="008A05C4" w:rsidRPr="0025150C" w:rsidRDefault="008A05C4" w:rsidP="00486861">
            <w:pPr>
              <w:pBdr>
                <w:top w:val="single" w:sz="2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right="-47"/>
              <w:jc w:val="right"/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</w:pPr>
            <w:r w:rsidRPr="0025150C"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fldChar w:fldCharType="begin"/>
            </w:r>
            <w:r w:rsidRPr="0025150C"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instrText xml:space="preserve"> =SUM(ABOVE) </w:instrText>
            </w:r>
            <w:r w:rsidRPr="0025150C"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fldChar w:fldCharType="separate"/>
            </w:r>
            <w:r w:rsidRPr="0025150C"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t>2,189,860</w:t>
            </w:r>
            <w:r w:rsidRPr="0025150C"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417B4" w14:textId="4ECFA7FA" w:rsidR="008A05C4" w:rsidRPr="0025150C" w:rsidRDefault="008A05C4" w:rsidP="00486861">
            <w:pPr>
              <w:pBdr>
                <w:top w:val="single" w:sz="2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right="-47"/>
              <w:jc w:val="right"/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</w:pPr>
            <w:r w:rsidRPr="0025150C"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fldChar w:fldCharType="begin"/>
            </w:r>
            <w:r w:rsidRPr="0025150C"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instrText xml:space="preserve"> =SUM(ABOVE) </w:instrText>
            </w:r>
            <w:r w:rsidRPr="0025150C"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fldChar w:fldCharType="separate"/>
            </w:r>
            <w:r w:rsidRPr="0025150C"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t>962,459</w:t>
            </w:r>
            <w:r w:rsidRPr="0025150C"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DF68F" w14:textId="7403235D" w:rsidR="008A05C4" w:rsidRPr="0025150C" w:rsidRDefault="008A05C4" w:rsidP="00486861">
            <w:pPr>
              <w:pBdr>
                <w:top w:val="single" w:sz="2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right="-47"/>
              <w:jc w:val="right"/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</w:pPr>
            <w:r w:rsidRPr="0025150C"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fldChar w:fldCharType="begin"/>
            </w:r>
            <w:r w:rsidRPr="0025150C"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instrText xml:space="preserve"> =SUM(ABOVE) </w:instrText>
            </w:r>
            <w:r w:rsidRPr="0025150C"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fldChar w:fldCharType="separate"/>
            </w:r>
            <w:r w:rsidRPr="0025150C"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t>3,299</w:t>
            </w:r>
            <w:r w:rsidRPr="0025150C"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89F32" w14:textId="715FA81F" w:rsidR="008A05C4" w:rsidRPr="008A05C4" w:rsidRDefault="00695CBB" w:rsidP="00695CBB">
            <w:pPr>
              <w:pBdr>
                <w:top w:val="single" w:sz="2" w:space="1" w:color="auto"/>
                <w:bottom w:val="single" w:sz="12" w:space="1" w:color="auto"/>
              </w:pBdr>
              <w:tabs>
                <w:tab w:val="decimal" w:pos="849"/>
              </w:tabs>
              <w:spacing w:line="340" w:lineRule="exact"/>
              <w:ind w:right="-47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0136F" w14:textId="6F9947F4" w:rsidR="008A05C4" w:rsidRPr="0025150C" w:rsidRDefault="00CB4D05" w:rsidP="00486861">
            <w:pPr>
              <w:pBdr>
                <w:top w:val="single" w:sz="2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right="-47"/>
              <w:jc w:val="right"/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</w:pPr>
            <w:r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fldChar w:fldCharType="begin"/>
            </w:r>
            <w:r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instrText xml:space="preserve"> =SUM(ABOVE) </w:instrText>
            </w:r>
            <w:r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fldChar w:fldCharType="separate"/>
            </w:r>
            <w:r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t>191,046,027</w:t>
            </w:r>
            <w:r>
              <w:rPr>
                <w:rFonts w:eastAsia="Browallia New"/>
                <w:bCs/>
                <w:noProof/>
                <w:sz w:val="22"/>
                <w:szCs w:val="22"/>
                <w:lang w:val="en-GB"/>
              </w:rPr>
              <w:fldChar w:fldCharType="end"/>
            </w:r>
          </w:p>
        </w:tc>
      </w:tr>
      <w:tr w:rsidR="008A05C4" w:rsidRPr="008F492A" w14:paraId="542334ED" w14:textId="77777777" w:rsidTr="00F368EC"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0B6C7" w14:textId="77777777" w:rsidR="008A05C4" w:rsidRPr="00F74515" w:rsidRDefault="008A05C4" w:rsidP="008A05C4">
            <w:pPr>
              <w:spacing w:line="340" w:lineRule="exact"/>
              <w:ind w:right="-45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B9B96" w14:textId="77777777" w:rsidR="008A05C4" w:rsidRPr="00F74515" w:rsidRDefault="008A05C4" w:rsidP="008A05C4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C831D" w14:textId="77777777" w:rsidR="008A05C4" w:rsidRPr="00F74515" w:rsidRDefault="008A05C4" w:rsidP="008A05C4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EBD29" w14:textId="77777777" w:rsidR="008A05C4" w:rsidRPr="00F74515" w:rsidRDefault="008A05C4" w:rsidP="008A05C4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BAEA1" w14:textId="77777777" w:rsidR="008A05C4" w:rsidRPr="00F74515" w:rsidRDefault="008A05C4" w:rsidP="008A05C4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71D12" w14:textId="77777777" w:rsidR="008A05C4" w:rsidRPr="00F74515" w:rsidRDefault="008A05C4" w:rsidP="008A05C4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3196D" w14:textId="77777777" w:rsidR="008A05C4" w:rsidRPr="00F74515" w:rsidRDefault="008A05C4" w:rsidP="008A05C4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</w:p>
        </w:tc>
      </w:tr>
      <w:tr w:rsidR="008A05C4" w:rsidRPr="008F492A" w14:paraId="797EC9D8" w14:textId="77777777" w:rsidTr="00F368EC"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24921" w14:textId="77777777" w:rsidR="008A05C4" w:rsidRPr="00F74515" w:rsidRDefault="008A05C4" w:rsidP="008A05C4">
            <w:pPr>
              <w:spacing w:line="340" w:lineRule="exact"/>
              <w:ind w:left="130" w:right="-45" w:hanging="202"/>
              <w:rPr>
                <w:b/>
                <w:bCs/>
                <w:sz w:val="22"/>
                <w:szCs w:val="22"/>
                <w:lang w:val="en-GB"/>
              </w:rPr>
            </w:pPr>
            <w:r w:rsidRPr="00F74515">
              <w:rPr>
                <w:b/>
                <w:bCs/>
                <w:sz w:val="22"/>
                <w:szCs w:val="22"/>
                <w:cs/>
                <w:lang w:val="en-GB"/>
              </w:rPr>
              <w:t>หนี้สินภาษีเงินได้</w:t>
            </w:r>
          </w:p>
          <w:p w14:paraId="03AC5973" w14:textId="77777777" w:rsidR="008A05C4" w:rsidRPr="00F74515" w:rsidRDefault="008A05C4" w:rsidP="008A05C4">
            <w:pPr>
              <w:spacing w:line="340" w:lineRule="exact"/>
              <w:ind w:left="130" w:right="-45" w:hanging="202"/>
              <w:rPr>
                <w:rFonts w:eastAsia="Browallia New"/>
                <w:b/>
                <w:bCs/>
                <w:sz w:val="22"/>
                <w:szCs w:val="22"/>
              </w:rPr>
            </w:pPr>
            <w:r w:rsidRPr="00F74515">
              <w:rPr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F74515">
              <w:rPr>
                <w:b/>
                <w:bCs/>
                <w:sz w:val="22"/>
                <w:szCs w:val="22"/>
                <w:cs/>
                <w:lang w:val="en-GB"/>
              </w:rPr>
              <w:t>รอการตัดบัญชี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47710" w14:textId="77777777" w:rsidR="008A05C4" w:rsidRPr="00F74515" w:rsidRDefault="008A05C4" w:rsidP="008A05C4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5749" w14:textId="77777777" w:rsidR="008A05C4" w:rsidRPr="00F74515" w:rsidRDefault="008A05C4" w:rsidP="008A05C4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6762" w14:textId="77777777" w:rsidR="008A05C4" w:rsidRPr="00F74515" w:rsidRDefault="008A05C4" w:rsidP="008A05C4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FE89A" w14:textId="77777777" w:rsidR="008A05C4" w:rsidRPr="00F74515" w:rsidRDefault="008A05C4" w:rsidP="008A05C4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B3927" w14:textId="77777777" w:rsidR="008A05C4" w:rsidRPr="00F74515" w:rsidRDefault="008A05C4" w:rsidP="008A05C4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C8BDF" w14:textId="77777777" w:rsidR="008A05C4" w:rsidRPr="00F74515" w:rsidRDefault="008A05C4" w:rsidP="008A05C4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</w:p>
        </w:tc>
      </w:tr>
      <w:tr w:rsidR="005F5192" w:rsidRPr="008F492A" w14:paraId="5E256C3E" w14:textId="77777777" w:rsidTr="00F368EC"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24986" w14:textId="77777777" w:rsidR="005F5192" w:rsidRPr="00F74515" w:rsidRDefault="005F5192" w:rsidP="005F5192">
            <w:pPr>
              <w:spacing w:line="340" w:lineRule="exact"/>
              <w:ind w:left="130" w:right="-45" w:hanging="202"/>
              <w:rPr>
                <w:rFonts w:eastAsia="Browallia New"/>
                <w:b/>
                <w:sz w:val="22"/>
                <w:szCs w:val="22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F74515">
              <w:rPr>
                <w:sz w:val="22"/>
                <w:szCs w:val="22"/>
                <w:lang w:val="en-GB"/>
              </w:rPr>
              <w:t>1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มกราคม </w:t>
            </w:r>
            <w:r w:rsidRPr="00F74515">
              <w:rPr>
                <w:sz w:val="22"/>
                <w:szCs w:val="22"/>
                <w:lang w:val="en-GB"/>
              </w:rPr>
              <w:t>2567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F0AFA" w14:textId="2F93CE69" w:rsidR="005F5192" w:rsidRPr="005F5192" w:rsidRDefault="005F5192" w:rsidP="005F5192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5F5192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57,532,296 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4E6D3" w14:textId="0735A1FB" w:rsidR="005F5192" w:rsidRPr="005F5192" w:rsidRDefault="005F5192" w:rsidP="00C07CA5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5F5192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1,277,637 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7E381" w14:textId="5C85BD9F" w:rsidR="005F5192" w:rsidRPr="00B124BE" w:rsidRDefault="00B124BE" w:rsidP="00B124BE">
            <w:pPr>
              <w:tabs>
                <w:tab w:val="decimal" w:pos="798"/>
              </w:tabs>
              <w:spacing w:line="340" w:lineRule="exact"/>
              <w:ind w:left="-40" w:right="-47"/>
              <w:jc w:val="both"/>
              <w:rPr>
                <w:rFonts w:eastAsia="Browallia New"/>
                <w:bCs/>
                <w:sz w:val="22"/>
                <w:szCs w:val="22"/>
              </w:rPr>
            </w:pPr>
            <w:r>
              <w:rPr>
                <w:rFonts w:eastAsia="Browallia New"/>
                <w:bCs/>
                <w:sz w:val="22"/>
                <w:szCs w:val="22"/>
              </w:rPr>
              <w:t>-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F7DD7" w14:textId="5C599500" w:rsidR="005F5192" w:rsidRPr="005F5192" w:rsidRDefault="00B124BE" w:rsidP="00B124BE">
            <w:pPr>
              <w:tabs>
                <w:tab w:val="decimal" w:pos="798"/>
              </w:tabs>
              <w:spacing w:line="340" w:lineRule="exact"/>
              <w:ind w:left="-40" w:right="-47"/>
              <w:jc w:val="both"/>
              <w:rPr>
                <w:rFonts w:eastAsia="Browallia New"/>
                <w:bCs/>
                <w:sz w:val="22"/>
                <w:szCs w:val="22"/>
                <w:lang w:val="en-GB"/>
              </w:rPr>
            </w:pPr>
            <w:r>
              <w:rPr>
                <w:rFonts w:eastAsia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B80DD" w14:textId="0B45A8D1" w:rsidR="005F5192" w:rsidRPr="005F5192" w:rsidRDefault="00695CBB" w:rsidP="00695CBB">
            <w:pPr>
              <w:tabs>
                <w:tab w:val="decimal" w:pos="867"/>
              </w:tabs>
              <w:spacing w:line="340" w:lineRule="exact"/>
              <w:ind w:left="-40" w:right="-47"/>
              <w:jc w:val="both"/>
              <w:rPr>
                <w:rFonts w:eastAsia="Browallia New"/>
                <w:bCs/>
                <w:sz w:val="22"/>
                <w:szCs w:val="22"/>
                <w:lang w:val="en-GB"/>
              </w:rPr>
            </w:pPr>
            <w:r>
              <w:rPr>
                <w:rFonts w:eastAsia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B7D5E" w14:textId="00BE48C0" w:rsidR="005F5192" w:rsidRPr="005F5192" w:rsidRDefault="005F5192" w:rsidP="005F5192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5F5192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58,809,933 </w:t>
            </w:r>
          </w:p>
        </w:tc>
      </w:tr>
      <w:tr w:rsidR="005F5192" w:rsidRPr="008F492A" w14:paraId="71D01B13" w14:textId="77777777" w:rsidTr="003A1ADF"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67258" w14:textId="77777777" w:rsidR="005F5192" w:rsidRPr="00F74515" w:rsidRDefault="005F5192" w:rsidP="005F5192">
            <w:pPr>
              <w:spacing w:line="340" w:lineRule="exact"/>
              <w:ind w:left="130" w:right="-45" w:hanging="202"/>
              <w:rPr>
                <w:rFonts w:eastAsia="Browallia New"/>
                <w:sz w:val="22"/>
                <w:szCs w:val="22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เพิ่ม </w:t>
            </w:r>
            <w:r w:rsidRPr="00F74515">
              <w:rPr>
                <w:sz w:val="22"/>
                <w:szCs w:val="22"/>
                <w:lang w:val="en-GB"/>
              </w:rPr>
              <w:t>(</w:t>
            </w:r>
            <w:r w:rsidRPr="00F74515">
              <w:rPr>
                <w:sz w:val="22"/>
                <w:szCs w:val="22"/>
                <w:cs/>
                <w:lang w:val="en-GB"/>
              </w:rPr>
              <w:t>ลด</w:t>
            </w:r>
            <w:r w:rsidRPr="00F74515">
              <w:rPr>
                <w:sz w:val="22"/>
                <w:szCs w:val="22"/>
                <w:lang w:val="en-GB"/>
              </w:rPr>
              <w:t>)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ในกำไรหรือขาดทุน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F616" w14:textId="03B8D7F7" w:rsidR="005F5192" w:rsidRPr="005F5192" w:rsidRDefault="005F5192" w:rsidP="003A1ADF">
            <w:pPr>
              <w:tabs>
                <w:tab w:val="decimal" w:pos="614"/>
              </w:tabs>
              <w:spacing w:line="340" w:lineRule="exact"/>
              <w:ind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5F5192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27,831,377 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4E2E" w14:textId="08CC1B36" w:rsidR="005F5192" w:rsidRPr="005F5192" w:rsidRDefault="005F5192" w:rsidP="003A1ADF">
            <w:pPr>
              <w:tabs>
                <w:tab w:val="decimal" w:pos="614"/>
              </w:tabs>
              <w:spacing w:line="340" w:lineRule="exact"/>
              <w:ind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5F5192">
              <w:rPr>
                <w:rFonts w:eastAsia="Browallia New" w:hint="cs"/>
                <w:bCs/>
                <w:sz w:val="22"/>
                <w:szCs w:val="22"/>
                <w:lang w:val="en-GB"/>
              </w:rPr>
              <w:t>(295,367)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C30A7" w14:textId="11C868F6" w:rsidR="005F5192" w:rsidRPr="005F5192" w:rsidRDefault="00B124BE" w:rsidP="00B124BE">
            <w:pPr>
              <w:tabs>
                <w:tab w:val="decimal" w:pos="798"/>
              </w:tabs>
              <w:spacing w:line="340" w:lineRule="exact"/>
              <w:ind w:right="-47"/>
              <w:jc w:val="both"/>
              <w:rPr>
                <w:rFonts w:eastAsia="Browallia New"/>
                <w:bCs/>
                <w:sz w:val="22"/>
                <w:szCs w:val="22"/>
                <w:lang w:val="en-GB"/>
              </w:rPr>
            </w:pPr>
            <w:r>
              <w:rPr>
                <w:rFonts w:eastAsia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331DC" w14:textId="73B5FE48" w:rsidR="005F5192" w:rsidRPr="005F5192" w:rsidRDefault="00B124BE" w:rsidP="00B124BE">
            <w:pPr>
              <w:tabs>
                <w:tab w:val="decimal" w:pos="798"/>
              </w:tabs>
              <w:spacing w:line="340" w:lineRule="exact"/>
              <w:ind w:right="-47"/>
              <w:jc w:val="both"/>
              <w:rPr>
                <w:rFonts w:eastAsia="Browallia New"/>
                <w:bCs/>
                <w:sz w:val="22"/>
                <w:szCs w:val="22"/>
                <w:lang w:val="en-GB"/>
              </w:rPr>
            </w:pPr>
            <w:r>
              <w:rPr>
                <w:rFonts w:eastAsia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B1CB" w14:textId="4E9CB160" w:rsidR="005F5192" w:rsidRPr="005F5192" w:rsidRDefault="005F5192" w:rsidP="003A1ADF">
            <w:pPr>
              <w:tabs>
                <w:tab w:val="decimal" w:pos="614"/>
              </w:tabs>
              <w:spacing w:line="340" w:lineRule="exact"/>
              <w:ind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5F5192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1,562,852 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D8FBD" w14:textId="35576407" w:rsidR="005F5192" w:rsidRPr="005F5192" w:rsidRDefault="005F5192" w:rsidP="003A1ADF">
            <w:pPr>
              <w:tabs>
                <w:tab w:val="decimal" w:pos="614"/>
              </w:tabs>
              <w:spacing w:line="340" w:lineRule="exact"/>
              <w:ind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5F5192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29,098,862 </w:t>
            </w:r>
          </w:p>
        </w:tc>
      </w:tr>
      <w:tr w:rsidR="005F5192" w:rsidRPr="008F492A" w14:paraId="5297993B" w14:textId="77777777" w:rsidTr="00F368EC"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BAACD" w14:textId="77777777" w:rsidR="005F5192" w:rsidRPr="00F74515" w:rsidRDefault="005F5192" w:rsidP="005F5192">
            <w:pPr>
              <w:spacing w:line="340" w:lineRule="exact"/>
              <w:ind w:left="130" w:right="-45" w:hanging="202"/>
              <w:rPr>
                <w:rFonts w:eastAsia="Browallia New"/>
                <w:sz w:val="22"/>
                <w:szCs w:val="22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F74515">
              <w:rPr>
                <w:sz w:val="22"/>
                <w:szCs w:val="22"/>
                <w:lang w:val="en-GB"/>
              </w:rPr>
              <w:t>31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F74515">
              <w:rPr>
                <w:sz w:val="22"/>
                <w:szCs w:val="22"/>
                <w:lang w:val="en-GB"/>
              </w:rPr>
              <w:t>2567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F4D77" w14:textId="19C4CDD5" w:rsidR="005F5192" w:rsidRPr="005F5192" w:rsidRDefault="005F5192" w:rsidP="005F5192">
            <w:pPr>
              <w:pBdr>
                <w:top w:val="single" w:sz="4" w:space="0" w:color="000000" w:themeColor="text1"/>
                <w:bottom w:val="single" w:sz="12" w:space="0" w:color="000000" w:themeColor="text1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5F5192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85,363,673 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BC2F8" w14:textId="2E1910E3" w:rsidR="005F5192" w:rsidRPr="005F5192" w:rsidRDefault="005F5192" w:rsidP="00C07CA5">
            <w:pPr>
              <w:pBdr>
                <w:top w:val="single" w:sz="4" w:space="0" w:color="000000" w:themeColor="text1"/>
                <w:bottom w:val="single" w:sz="12" w:space="0" w:color="000000" w:themeColor="text1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5F5192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982,270 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37DC8" w14:textId="506F63EE" w:rsidR="005F5192" w:rsidRPr="005F5192" w:rsidRDefault="00B124BE" w:rsidP="00B124BE">
            <w:pPr>
              <w:pBdr>
                <w:top w:val="single" w:sz="4" w:space="0" w:color="000000" w:themeColor="text1"/>
                <w:bottom w:val="single" w:sz="12" w:space="0" w:color="000000" w:themeColor="text1"/>
              </w:pBdr>
              <w:tabs>
                <w:tab w:val="decimal" w:pos="798"/>
              </w:tabs>
              <w:spacing w:line="340" w:lineRule="exact"/>
              <w:ind w:left="-40" w:right="-47"/>
              <w:jc w:val="both"/>
              <w:rPr>
                <w:rFonts w:eastAsia="Browallia New"/>
                <w:bCs/>
                <w:sz w:val="22"/>
                <w:szCs w:val="22"/>
                <w:lang w:val="en-GB"/>
              </w:rPr>
            </w:pPr>
            <w:r>
              <w:rPr>
                <w:rFonts w:eastAsia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D4BC2" w14:textId="27E915D5" w:rsidR="005F5192" w:rsidRPr="005F5192" w:rsidRDefault="00B124BE" w:rsidP="00B124BE">
            <w:pPr>
              <w:pBdr>
                <w:top w:val="single" w:sz="4" w:space="0" w:color="000000" w:themeColor="text1"/>
                <w:bottom w:val="single" w:sz="12" w:space="0" w:color="000000" w:themeColor="text1"/>
              </w:pBdr>
              <w:tabs>
                <w:tab w:val="decimal" w:pos="798"/>
              </w:tabs>
              <w:spacing w:line="340" w:lineRule="exact"/>
              <w:ind w:left="-40" w:right="-47"/>
              <w:jc w:val="both"/>
              <w:rPr>
                <w:rFonts w:eastAsia="Browallia New"/>
                <w:bCs/>
                <w:sz w:val="22"/>
                <w:szCs w:val="22"/>
                <w:lang w:val="en-GB"/>
              </w:rPr>
            </w:pPr>
            <w:r>
              <w:rPr>
                <w:rFonts w:eastAsia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00CBE" w14:textId="1215A806" w:rsidR="005F5192" w:rsidRPr="005F5192" w:rsidRDefault="005F5192" w:rsidP="005F5192">
            <w:pPr>
              <w:pBdr>
                <w:top w:val="single" w:sz="4" w:space="0" w:color="000000" w:themeColor="text1"/>
                <w:bottom w:val="single" w:sz="12" w:space="0" w:color="000000" w:themeColor="text1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5F5192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1,562,852 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5C8DC" w14:textId="63DBA82C" w:rsidR="005F5192" w:rsidRPr="005F5192" w:rsidRDefault="005F5192" w:rsidP="005F5192">
            <w:pPr>
              <w:pBdr>
                <w:top w:val="single" w:sz="4" w:space="0" w:color="000000" w:themeColor="text1"/>
                <w:bottom w:val="single" w:sz="12" w:space="0" w:color="000000" w:themeColor="text1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5F5192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87,908,795 </w:t>
            </w:r>
          </w:p>
        </w:tc>
      </w:tr>
      <w:tr w:rsidR="008A05C4" w:rsidRPr="008F492A" w14:paraId="065E5B66" w14:textId="77777777" w:rsidTr="00F368EC"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E4933" w14:textId="77777777" w:rsidR="008A05C4" w:rsidRPr="00F74515" w:rsidRDefault="008A05C4" w:rsidP="008A05C4">
            <w:pPr>
              <w:spacing w:line="340" w:lineRule="exact"/>
              <w:ind w:left="130" w:right="-45" w:hanging="202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D82E0" w14:textId="77777777" w:rsidR="008A05C4" w:rsidRPr="00F74515" w:rsidRDefault="008A05C4" w:rsidP="008A05C4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2A73D" w14:textId="77777777" w:rsidR="008A05C4" w:rsidRPr="00F74515" w:rsidRDefault="008A05C4" w:rsidP="008A05C4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69D29" w14:textId="77777777" w:rsidR="008A05C4" w:rsidRPr="00F74515" w:rsidRDefault="008A05C4" w:rsidP="00B124BE">
            <w:pPr>
              <w:tabs>
                <w:tab w:val="decimal" w:pos="614"/>
                <w:tab w:val="decimal" w:pos="798"/>
              </w:tabs>
              <w:spacing w:line="340" w:lineRule="exact"/>
              <w:ind w:left="-40" w:right="-47"/>
              <w:jc w:val="both"/>
              <w:rPr>
                <w:rFonts w:eastAsia="Browallia New"/>
                <w:b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80B1C" w14:textId="77777777" w:rsidR="008A05C4" w:rsidRPr="00F74515" w:rsidRDefault="008A05C4" w:rsidP="00B124BE">
            <w:pPr>
              <w:tabs>
                <w:tab w:val="decimal" w:pos="614"/>
                <w:tab w:val="decimal" w:pos="798"/>
              </w:tabs>
              <w:spacing w:line="340" w:lineRule="exact"/>
              <w:ind w:left="-40" w:right="-47"/>
              <w:jc w:val="both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EE327" w14:textId="77777777" w:rsidR="008A05C4" w:rsidRPr="00F74515" w:rsidRDefault="008A05C4" w:rsidP="008A05C4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D0890" w14:textId="77777777" w:rsidR="008A05C4" w:rsidRPr="00F74515" w:rsidRDefault="008A05C4" w:rsidP="008A05C4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sz w:val="22"/>
                <w:szCs w:val="22"/>
              </w:rPr>
            </w:pPr>
          </w:p>
        </w:tc>
      </w:tr>
      <w:tr w:rsidR="00A925A0" w:rsidRPr="008F492A" w14:paraId="7EA41313" w14:textId="77777777" w:rsidTr="00F368EC"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1EC9" w14:textId="77777777" w:rsidR="00A925A0" w:rsidRPr="00F74515" w:rsidRDefault="00A925A0" w:rsidP="00A925A0">
            <w:pPr>
              <w:spacing w:line="340" w:lineRule="exact"/>
              <w:ind w:left="130" w:right="-45" w:hanging="202"/>
              <w:rPr>
                <w:rFonts w:eastAsia="Browallia New"/>
                <w:sz w:val="22"/>
                <w:szCs w:val="22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F74515">
              <w:rPr>
                <w:sz w:val="22"/>
                <w:szCs w:val="22"/>
                <w:lang w:val="en-GB"/>
              </w:rPr>
              <w:t>1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มกราคม </w:t>
            </w:r>
            <w:r w:rsidRPr="00F74515">
              <w:rPr>
                <w:sz w:val="22"/>
                <w:szCs w:val="22"/>
                <w:lang w:val="en-GB"/>
              </w:rPr>
              <w:t>256</w:t>
            </w:r>
            <w:r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0193E" w14:textId="24153AE2" w:rsidR="00A925A0" w:rsidRPr="0027055E" w:rsidRDefault="00A925A0" w:rsidP="00A925A0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27055E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85,363,673 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51074" w14:textId="5D80A48D" w:rsidR="00A925A0" w:rsidRPr="0027055E" w:rsidRDefault="00A925A0" w:rsidP="00A925A0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27055E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982,270 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4FD11" w14:textId="17D4BE59" w:rsidR="00A925A0" w:rsidRPr="0027055E" w:rsidRDefault="00B124BE" w:rsidP="00B124BE">
            <w:pPr>
              <w:tabs>
                <w:tab w:val="decimal" w:pos="798"/>
              </w:tabs>
              <w:spacing w:line="340" w:lineRule="exact"/>
              <w:ind w:left="-40" w:right="-47"/>
              <w:jc w:val="both"/>
              <w:rPr>
                <w:rFonts w:eastAsia="Browallia New"/>
                <w:bCs/>
                <w:sz w:val="22"/>
                <w:szCs w:val="22"/>
                <w:lang w:val="en-GB"/>
              </w:rPr>
            </w:pPr>
            <w:r>
              <w:rPr>
                <w:rFonts w:eastAsia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D6797" w14:textId="57972C81" w:rsidR="00A925A0" w:rsidRPr="0027055E" w:rsidRDefault="00B124BE" w:rsidP="00B124BE">
            <w:pPr>
              <w:tabs>
                <w:tab w:val="decimal" w:pos="798"/>
              </w:tabs>
              <w:spacing w:line="340" w:lineRule="exact"/>
              <w:ind w:left="-40" w:right="-47"/>
              <w:jc w:val="both"/>
              <w:rPr>
                <w:rFonts w:eastAsia="Browallia New"/>
                <w:bCs/>
                <w:sz w:val="22"/>
                <w:szCs w:val="22"/>
                <w:lang w:val="en-GB"/>
              </w:rPr>
            </w:pPr>
            <w:r>
              <w:rPr>
                <w:rFonts w:eastAsia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BF3C8" w14:textId="5865A550" w:rsidR="00A925A0" w:rsidRPr="0027055E" w:rsidRDefault="00A925A0" w:rsidP="00A925A0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27055E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1,562,852 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41707" w14:textId="4E83D517" w:rsidR="00A925A0" w:rsidRPr="0027055E" w:rsidRDefault="00A925A0" w:rsidP="00A925A0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27055E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87,908,795 </w:t>
            </w:r>
          </w:p>
        </w:tc>
      </w:tr>
      <w:tr w:rsidR="00A925A0" w:rsidRPr="008F492A" w14:paraId="2FA35B0D" w14:textId="77777777" w:rsidTr="00F368EC"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CAE32" w14:textId="77777777" w:rsidR="00A925A0" w:rsidRPr="00F74515" w:rsidRDefault="00A925A0" w:rsidP="00A925A0">
            <w:pPr>
              <w:spacing w:line="340" w:lineRule="exact"/>
              <w:ind w:left="130" w:right="-45" w:hanging="202"/>
              <w:rPr>
                <w:rFonts w:eastAsia="Browallia New"/>
                <w:sz w:val="22"/>
                <w:szCs w:val="22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เพิ่ม </w:t>
            </w:r>
            <w:r w:rsidRPr="00F74515">
              <w:rPr>
                <w:sz w:val="22"/>
                <w:szCs w:val="22"/>
                <w:lang w:val="en-GB"/>
              </w:rPr>
              <w:t>(</w:t>
            </w:r>
            <w:r w:rsidRPr="00F74515">
              <w:rPr>
                <w:sz w:val="22"/>
                <w:szCs w:val="22"/>
                <w:cs/>
                <w:lang w:val="en-GB"/>
              </w:rPr>
              <w:t>ลด</w:t>
            </w:r>
            <w:r w:rsidRPr="00F74515">
              <w:rPr>
                <w:sz w:val="22"/>
                <w:szCs w:val="22"/>
                <w:lang w:val="en-GB"/>
              </w:rPr>
              <w:t>)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ในกำไรหรือขาดทุน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7138A" w14:textId="3292A3D4" w:rsidR="00A925A0" w:rsidRPr="0027055E" w:rsidRDefault="00A925A0" w:rsidP="00A925A0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27055E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23,957,472 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55A71" w14:textId="3EA3D901" w:rsidR="00A925A0" w:rsidRPr="0027055E" w:rsidRDefault="00A925A0" w:rsidP="00A925A0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27055E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395,953 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B7B90" w14:textId="388D17BF" w:rsidR="00A925A0" w:rsidRPr="00F74515" w:rsidRDefault="00B124BE" w:rsidP="00B124BE">
            <w:pPr>
              <w:tabs>
                <w:tab w:val="decimal" w:pos="798"/>
              </w:tabs>
              <w:spacing w:line="340" w:lineRule="exact"/>
              <w:ind w:right="-47"/>
              <w:jc w:val="both"/>
              <w:rPr>
                <w:rFonts w:eastAsia="Browallia New"/>
                <w:bCs/>
                <w:sz w:val="22"/>
                <w:szCs w:val="22"/>
                <w:lang w:val="en-GB"/>
              </w:rPr>
            </w:pPr>
            <w:r>
              <w:rPr>
                <w:rFonts w:eastAsia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02D57" w14:textId="33F741A7" w:rsidR="00A925A0" w:rsidRPr="00F74515" w:rsidRDefault="00B124BE" w:rsidP="00B124BE">
            <w:pPr>
              <w:tabs>
                <w:tab w:val="decimal" w:pos="798"/>
              </w:tabs>
              <w:spacing w:line="340" w:lineRule="exact"/>
              <w:ind w:left="-40" w:right="-47"/>
              <w:jc w:val="both"/>
              <w:rPr>
                <w:rFonts w:eastAsia="Browallia New"/>
                <w:bCs/>
                <w:sz w:val="22"/>
                <w:szCs w:val="22"/>
                <w:lang w:val="en-GB"/>
              </w:rPr>
            </w:pPr>
            <w:r>
              <w:rPr>
                <w:rFonts w:eastAsia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816FB" w14:textId="2079A965" w:rsidR="00A925A0" w:rsidRPr="0027055E" w:rsidRDefault="00A925A0" w:rsidP="00A925A0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27055E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 (567,926)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673C0" w14:textId="766458FC" w:rsidR="00A925A0" w:rsidRPr="0027055E" w:rsidRDefault="00A925A0" w:rsidP="00A925A0">
            <w:pP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27055E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23,785,499 </w:t>
            </w:r>
          </w:p>
        </w:tc>
      </w:tr>
      <w:tr w:rsidR="00A925A0" w:rsidRPr="008F492A" w14:paraId="4A1A9008" w14:textId="77777777" w:rsidTr="00F368EC"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8D472" w14:textId="77777777" w:rsidR="00A925A0" w:rsidRPr="00F74515" w:rsidRDefault="00A925A0" w:rsidP="00A925A0">
            <w:pPr>
              <w:spacing w:line="340" w:lineRule="exact"/>
              <w:ind w:left="130" w:right="-45" w:hanging="202"/>
              <w:rPr>
                <w:rFonts w:eastAsia="Browallia New"/>
                <w:sz w:val="22"/>
                <w:szCs w:val="22"/>
              </w:rPr>
            </w:pPr>
            <w:r w:rsidRPr="00F74515">
              <w:rPr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F74515">
              <w:rPr>
                <w:sz w:val="22"/>
                <w:szCs w:val="22"/>
                <w:lang w:val="en-GB"/>
              </w:rPr>
              <w:t>31</w:t>
            </w:r>
            <w:r w:rsidRPr="00F74515">
              <w:rPr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F74515">
              <w:rPr>
                <w:sz w:val="22"/>
                <w:szCs w:val="22"/>
                <w:lang w:val="en-GB"/>
              </w:rPr>
              <w:t>256</w:t>
            </w:r>
            <w:r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04227" w14:textId="02B6BED3" w:rsidR="00A925A0" w:rsidRPr="0027055E" w:rsidRDefault="00A925A0" w:rsidP="00A925A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27055E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109,321,145 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69334" w14:textId="37C3611F" w:rsidR="00A925A0" w:rsidRPr="0027055E" w:rsidRDefault="00A925A0" w:rsidP="00A925A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27055E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1,378,223 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A2535" w14:textId="6F194C32" w:rsidR="00A925A0" w:rsidRPr="0027055E" w:rsidRDefault="00B124BE" w:rsidP="00B124B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98"/>
              </w:tabs>
              <w:spacing w:line="340" w:lineRule="exact"/>
              <w:ind w:left="-40" w:right="-47"/>
              <w:jc w:val="both"/>
              <w:rPr>
                <w:rFonts w:eastAsia="Browallia New"/>
                <w:bCs/>
                <w:sz w:val="22"/>
                <w:szCs w:val="22"/>
                <w:lang w:val="en-GB"/>
              </w:rPr>
            </w:pPr>
            <w:r>
              <w:rPr>
                <w:rFonts w:eastAsia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22AB7" w14:textId="2F9E8321" w:rsidR="00A925A0" w:rsidRPr="0027055E" w:rsidRDefault="00B124BE" w:rsidP="00B124B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98"/>
              </w:tabs>
              <w:spacing w:line="340" w:lineRule="exact"/>
              <w:ind w:left="-40" w:right="-47"/>
              <w:jc w:val="both"/>
              <w:rPr>
                <w:rFonts w:eastAsia="Browallia New"/>
                <w:bCs/>
                <w:sz w:val="22"/>
                <w:szCs w:val="22"/>
                <w:lang w:val="en-GB"/>
              </w:rPr>
            </w:pPr>
            <w:r>
              <w:rPr>
                <w:rFonts w:eastAsia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D5466" w14:textId="4842CCE0" w:rsidR="00A925A0" w:rsidRPr="0027055E" w:rsidRDefault="00A925A0" w:rsidP="00A925A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27055E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994,926 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B7D16" w14:textId="45BA796D" w:rsidR="00A925A0" w:rsidRPr="00F74515" w:rsidRDefault="00A925A0" w:rsidP="00A925A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14"/>
              </w:tabs>
              <w:spacing w:line="340" w:lineRule="exact"/>
              <w:ind w:left="-40" w:right="-47"/>
              <w:jc w:val="right"/>
              <w:rPr>
                <w:rFonts w:eastAsia="Browallia New"/>
                <w:bCs/>
                <w:sz w:val="22"/>
                <w:szCs w:val="22"/>
                <w:lang w:val="en-GB"/>
              </w:rPr>
            </w:pPr>
            <w:r w:rsidRPr="0027055E">
              <w:rPr>
                <w:rFonts w:eastAsia="Browallia New" w:hint="cs"/>
                <w:bCs/>
                <w:sz w:val="22"/>
                <w:szCs w:val="22"/>
                <w:lang w:val="en-GB"/>
              </w:rPr>
              <w:t xml:space="preserve">111,694,294 </w:t>
            </w:r>
          </w:p>
        </w:tc>
      </w:tr>
    </w:tbl>
    <w:p w14:paraId="09DC4206" w14:textId="77777777" w:rsidR="001F2FC8" w:rsidRPr="00792CF6" w:rsidRDefault="001F2FC8" w:rsidP="007C4445">
      <w:pPr>
        <w:ind w:left="360"/>
        <w:jc w:val="thaiDistribute"/>
        <w:rPr>
          <w:sz w:val="26"/>
          <w:szCs w:val="26"/>
          <w:lang w:val="en-GB"/>
        </w:rPr>
      </w:pPr>
    </w:p>
    <w:p w14:paraId="528ED71C" w14:textId="77777777" w:rsidR="000B55E9" w:rsidRPr="00792CF6" w:rsidRDefault="000B55E9" w:rsidP="007C4445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 w:rsidRPr="00792CF6">
        <w:rPr>
          <w:rFonts w:eastAsia="Browallia New"/>
          <w:sz w:val="26"/>
          <w:szCs w:val="26"/>
          <w:lang w:val="en-GB"/>
        </w:rPr>
        <w:t xml:space="preserve"> </w:t>
      </w:r>
    </w:p>
    <w:p w14:paraId="2AF92C75" w14:textId="77777777" w:rsidR="000B55E9" w:rsidRPr="00792CF6" w:rsidRDefault="000B55E9" w:rsidP="007C4445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6D67D5B4" w14:textId="4BCCB612" w:rsidR="00534CE7" w:rsidRDefault="00534CE7" w:rsidP="0086719D">
      <w:pPr>
        <w:ind w:left="360"/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br w:type="page"/>
      </w:r>
    </w:p>
    <w:p w14:paraId="1BC2179D" w14:textId="1418D88C" w:rsidR="00534CE7" w:rsidRPr="0014244C" w:rsidRDefault="004F7C38" w:rsidP="00534CE7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lastRenderedPageBreak/>
        <w:t>เงินกู้ยืม</w:t>
      </w:r>
    </w:p>
    <w:p w14:paraId="4A6C8F0C" w14:textId="77777777" w:rsidR="0014244C" w:rsidRPr="00490D80" w:rsidRDefault="0014244C" w:rsidP="0014244C">
      <w:pPr>
        <w:ind w:left="360"/>
        <w:jc w:val="both"/>
        <w:rPr>
          <w:b/>
          <w:bCs/>
          <w:sz w:val="26"/>
          <w:szCs w:val="26"/>
          <w:lang w:eastAsia="en-US"/>
        </w:rPr>
      </w:pPr>
    </w:p>
    <w:tbl>
      <w:tblPr>
        <w:tblStyle w:val="161"/>
        <w:tblW w:w="90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82"/>
        <w:gridCol w:w="1368"/>
        <w:gridCol w:w="1368"/>
        <w:gridCol w:w="1368"/>
        <w:gridCol w:w="1368"/>
      </w:tblGrid>
      <w:tr w:rsidR="0014244C" w:rsidRPr="00792CF6" w14:paraId="5ECF34BD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57CABE9F" w14:textId="77777777" w:rsidR="0014244C" w:rsidRPr="00792CF6" w:rsidRDefault="0014244C" w:rsidP="00624211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17FFCDAE" w14:textId="77777777" w:rsidR="0014244C" w:rsidRPr="00AD7CD8" w:rsidRDefault="0014244C" w:rsidP="00624211">
            <w:pPr>
              <w:pBdr>
                <w:bottom w:val="single" w:sz="4" w:space="1" w:color="auto"/>
              </w:pBdr>
              <w:spacing w:line="38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4B823F9D" w14:textId="77777777" w:rsidR="0014244C" w:rsidRPr="00AD7CD8" w:rsidRDefault="0014244C" w:rsidP="00624211">
            <w:pPr>
              <w:pBdr>
                <w:bottom w:val="single" w:sz="4" w:space="1" w:color="auto"/>
              </w:pBdr>
              <w:spacing w:line="380" w:lineRule="exact"/>
              <w:ind w:left="-70" w:right="-5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4244C" w:rsidRPr="00792CF6" w14:paraId="7A39E9CA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4E27142C" w14:textId="77777777" w:rsidR="0014244C" w:rsidRPr="00792CF6" w:rsidRDefault="0014244C" w:rsidP="00624211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C3DA9D6" w14:textId="77777777" w:rsidR="0014244C" w:rsidRPr="00AD7CD8" w:rsidRDefault="0014244C" w:rsidP="00624211">
            <w:pPr>
              <w:pBdr>
                <w:bottom w:val="single" w:sz="4" w:space="1" w:color="auto"/>
              </w:pBdr>
              <w:spacing w:line="380" w:lineRule="exact"/>
              <w:ind w:left="-57" w:right="-72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74A94603" w14:textId="77777777" w:rsidR="0014244C" w:rsidRPr="00AD7CD8" w:rsidRDefault="0014244C" w:rsidP="00624211">
            <w:pPr>
              <w:pBdr>
                <w:bottom w:val="single" w:sz="4" w:space="1" w:color="auto"/>
              </w:pBdr>
              <w:spacing w:line="380" w:lineRule="exact"/>
              <w:ind w:left="-57" w:right="-47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1CEFE80A" w14:textId="77777777" w:rsidR="0014244C" w:rsidRPr="00AD7CD8" w:rsidRDefault="0014244C" w:rsidP="00624211">
            <w:pPr>
              <w:pBdr>
                <w:bottom w:val="single" w:sz="4" w:space="1" w:color="auto"/>
              </w:pBdr>
              <w:spacing w:line="380" w:lineRule="exact"/>
              <w:ind w:left="-57" w:right="-54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3AA5805B" w14:textId="77777777" w:rsidR="0014244C" w:rsidRPr="00AD7CD8" w:rsidRDefault="0014244C" w:rsidP="00624211">
            <w:pPr>
              <w:pBdr>
                <w:bottom w:val="single" w:sz="4" w:space="1" w:color="auto"/>
              </w:pBdr>
              <w:spacing w:line="380" w:lineRule="exact"/>
              <w:ind w:left="-57" w:right="-5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14244C" w:rsidRPr="00792CF6" w14:paraId="2DFABE58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1ACAD635" w14:textId="77777777" w:rsidR="0014244C" w:rsidRPr="00792CF6" w:rsidRDefault="0014244C" w:rsidP="00624211">
            <w:pPr>
              <w:spacing w:line="38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288716A" w14:textId="77777777" w:rsidR="0014244C" w:rsidRPr="00792CF6" w:rsidRDefault="0014244C" w:rsidP="00624211">
            <w:pPr>
              <w:spacing w:line="380" w:lineRule="exact"/>
              <w:ind w:left="-57"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773D841" w14:textId="77777777" w:rsidR="0014244C" w:rsidRPr="00792CF6" w:rsidRDefault="0014244C" w:rsidP="00624211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23C336B" w14:textId="77777777" w:rsidR="0014244C" w:rsidRPr="00792CF6" w:rsidRDefault="0014244C" w:rsidP="00624211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A8D68D0" w14:textId="77777777" w:rsidR="0014244C" w:rsidRPr="00792CF6" w:rsidRDefault="0014244C" w:rsidP="00624211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</w:tr>
      <w:tr w:rsidR="00764248" w:rsidRPr="00792CF6" w14:paraId="176CE843" w14:textId="77777777" w:rsidTr="00632001">
        <w:trPr>
          <w:trHeight w:val="20"/>
        </w:trPr>
        <w:tc>
          <w:tcPr>
            <w:tcW w:w="3582" w:type="dxa"/>
          </w:tcPr>
          <w:p w14:paraId="0764F417" w14:textId="7BB92376" w:rsidR="00764248" w:rsidRPr="00792CF6" w:rsidRDefault="00764248" w:rsidP="00624211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368" w:type="dxa"/>
            <w:vAlign w:val="bottom"/>
          </w:tcPr>
          <w:p w14:paraId="46F4B9B9" w14:textId="77777777" w:rsidR="00764248" w:rsidRPr="00792CF6" w:rsidRDefault="00764248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85BDDB" w14:textId="77777777" w:rsidR="00764248" w:rsidRPr="00792CF6" w:rsidRDefault="00764248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6D1579E" w14:textId="77777777" w:rsidR="00764248" w:rsidRPr="00792CF6" w:rsidRDefault="00764248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81B392B" w14:textId="77777777" w:rsidR="00764248" w:rsidRPr="00792CF6" w:rsidRDefault="00764248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</w:tr>
      <w:tr w:rsidR="007853F9" w:rsidRPr="00792CF6" w14:paraId="79641334" w14:textId="77777777" w:rsidTr="007F1E73">
        <w:trPr>
          <w:trHeight w:val="20"/>
        </w:trPr>
        <w:tc>
          <w:tcPr>
            <w:tcW w:w="3582" w:type="dxa"/>
          </w:tcPr>
          <w:p w14:paraId="2097F2F6" w14:textId="12C2B111" w:rsidR="007853F9" w:rsidRPr="00792CF6" w:rsidRDefault="007F1E73" w:rsidP="00624211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rFonts w:eastAsia="SimSun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  <w:r>
              <w:rPr>
                <w:rFonts w:eastAsia="SimSun"/>
                <w:sz w:val="26"/>
                <w:szCs w:val="26"/>
                <w:cs/>
                <w:lang w:val="en-GB"/>
              </w:rPr>
              <w:br/>
            </w:r>
            <w:r w:rsidR="007853F9" w:rsidRPr="00792CF6">
              <w:rPr>
                <w:rFonts w:eastAsia="SimSun"/>
                <w:sz w:val="26"/>
                <w:szCs w:val="26"/>
                <w:lang w:val="en-GB"/>
              </w:rPr>
              <w:t xml:space="preserve"> -</w:t>
            </w:r>
            <w:r w:rsidR="007853F9" w:rsidRPr="00792CF6">
              <w:rPr>
                <w:rFonts w:eastAsia="SimSun"/>
                <w:sz w:val="26"/>
                <w:szCs w:val="26"/>
                <w:cs/>
                <w:lang w:val="en-GB"/>
              </w:rPr>
              <w:t xml:space="preserve"> ตั๋วสัญญาใช้เงิน</w:t>
            </w:r>
          </w:p>
        </w:tc>
        <w:tc>
          <w:tcPr>
            <w:tcW w:w="1368" w:type="dxa"/>
            <w:vAlign w:val="bottom"/>
          </w:tcPr>
          <w:p w14:paraId="00508124" w14:textId="4CD01476" w:rsidR="007853F9" w:rsidRPr="00792CF6" w:rsidRDefault="005E6ABC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5E6ABC">
              <w:rPr>
                <w:sz w:val="26"/>
                <w:szCs w:val="26"/>
              </w:rPr>
              <w:t>347,000,000</w:t>
            </w:r>
          </w:p>
        </w:tc>
        <w:tc>
          <w:tcPr>
            <w:tcW w:w="1368" w:type="dxa"/>
            <w:vAlign w:val="bottom"/>
          </w:tcPr>
          <w:p w14:paraId="2B76F747" w14:textId="0B72281D" w:rsidR="007853F9" w:rsidRPr="00792CF6" w:rsidRDefault="007853F9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439,528,720</w:t>
            </w:r>
          </w:p>
        </w:tc>
        <w:tc>
          <w:tcPr>
            <w:tcW w:w="1368" w:type="dxa"/>
            <w:vAlign w:val="bottom"/>
          </w:tcPr>
          <w:p w14:paraId="0DF9374A" w14:textId="6E0FCADD" w:rsidR="007853F9" w:rsidRPr="009A75E0" w:rsidRDefault="003263E0" w:rsidP="009A75E0">
            <w:pPr>
              <w:tabs>
                <w:tab w:val="decimal" w:pos="1114"/>
              </w:tabs>
              <w:spacing w:line="340" w:lineRule="exact"/>
              <w:ind w:left="-40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9A75E0">
              <w:rPr>
                <w:rFonts w:eastAsia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68" w:type="dxa"/>
            <w:vAlign w:val="bottom"/>
          </w:tcPr>
          <w:p w14:paraId="2CCAC13D" w14:textId="154073E2" w:rsidR="007853F9" w:rsidRPr="009A75E0" w:rsidRDefault="007853F9" w:rsidP="009A75E0">
            <w:pPr>
              <w:tabs>
                <w:tab w:val="decimal" w:pos="998"/>
              </w:tabs>
              <w:spacing w:line="340" w:lineRule="exact"/>
              <w:ind w:left="-40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9A75E0">
              <w:rPr>
                <w:rFonts w:eastAsia="Browallia New"/>
                <w:sz w:val="24"/>
                <w:szCs w:val="24"/>
                <w:lang w:val="en-GB"/>
              </w:rPr>
              <w:t>-</w:t>
            </w:r>
          </w:p>
        </w:tc>
      </w:tr>
      <w:tr w:rsidR="007E61AD" w:rsidRPr="00792CF6" w14:paraId="553EAB08" w14:textId="77777777" w:rsidTr="007E61AD">
        <w:trPr>
          <w:trHeight w:val="20"/>
        </w:trPr>
        <w:tc>
          <w:tcPr>
            <w:tcW w:w="3582" w:type="dxa"/>
          </w:tcPr>
          <w:p w14:paraId="5EDDE3D2" w14:textId="375F4759" w:rsidR="007E61AD" w:rsidRPr="00792CF6" w:rsidRDefault="007E61AD" w:rsidP="00624211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ส่วนของเงินกู้ยืมระยะยาวที่ถึงกำหนดชำระภายในหนึ่งปี</w:t>
            </w:r>
            <w:r w:rsidRPr="00792CF6">
              <w:rPr>
                <w:sz w:val="26"/>
                <w:szCs w:val="26"/>
                <w:lang w:val="en-GB"/>
              </w:rPr>
              <w:t xml:space="preserve"> - </w:t>
            </w:r>
            <w:r w:rsidRPr="00792CF6">
              <w:rPr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368" w:type="dxa"/>
            <w:vAlign w:val="bottom"/>
          </w:tcPr>
          <w:p w14:paraId="0179D99E" w14:textId="0128BAFE" w:rsidR="007E61AD" w:rsidRPr="00792CF6" w:rsidRDefault="00014147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014147">
              <w:rPr>
                <w:sz w:val="26"/>
                <w:szCs w:val="26"/>
              </w:rPr>
              <w:t>17,143,527</w:t>
            </w:r>
          </w:p>
        </w:tc>
        <w:tc>
          <w:tcPr>
            <w:tcW w:w="1368" w:type="dxa"/>
            <w:vAlign w:val="bottom"/>
          </w:tcPr>
          <w:p w14:paraId="3A9E2C36" w14:textId="742CCAC0" w:rsidR="007E61AD" w:rsidRPr="00792CF6" w:rsidRDefault="007E61AD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97,622,959</w:t>
            </w:r>
          </w:p>
        </w:tc>
        <w:tc>
          <w:tcPr>
            <w:tcW w:w="1368" w:type="dxa"/>
            <w:vAlign w:val="bottom"/>
          </w:tcPr>
          <w:p w14:paraId="6112D4BB" w14:textId="436EDD10" w:rsidR="007E61AD" w:rsidRPr="00792CF6" w:rsidRDefault="003263E0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3263E0">
              <w:rPr>
                <w:sz w:val="26"/>
                <w:szCs w:val="26"/>
              </w:rPr>
              <w:t>6,518,443</w:t>
            </w:r>
          </w:p>
        </w:tc>
        <w:tc>
          <w:tcPr>
            <w:tcW w:w="1368" w:type="dxa"/>
            <w:vAlign w:val="bottom"/>
          </w:tcPr>
          <w:p w14:paraId="2A77E952" w14:textId="756B2B05" w:rsidR="007E61AD" w:rsidRPr="00792CF6" w:rsidRDefault="007E61AD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19,973,320</w:t>
            </w:r>
          </w:p>
        </w:tc>
      </w:tr>
      <w:tr w:rsidR="007E61AD" w:rsidRPr="00792CF6" w14:paraId="7FF781E0" w14:textId="77777777" w:rsidTr="00632001">
        <w:trPr>
          <w:trHeight w:val="20"/>
        </w:trPr>
        <w:tc>
          <w:tcPr>
            <w:tcW w:w="3582" w:type="dxa"/>
          </w:tcPr>
          <w:p w14:paraId="48170A50" w14:textId="2B791034" w:rsidR="007E61AD" w:rsidRPr="00792CF6" w:rsidRDefault="007E61AD" w:rsidP="00624211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หุ้นกู้ที่ถึงกำหนดชำระภายในหนึ่งปี</w:t>
            </w:r>
          </w:p>
        </w:tc>
        <w:tc>
          <w:tcPr>
            <w:tcW w:w="1368" w:type="dxa"/>
          </w:tcPr>
          <w:p w14:paraId="36F36CD7" w14:textId="1E9D968B" w:rsidR="007E61AD" w:rsidRPr="00792CF6" w:rsidRDefault="00014147" w:rsidP="0062421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014147">
              <w:rPr>
                <w:sz w:val="26"/>
                <w:szCs w:val="26"/>
              </w:rPr>
              <w:t>246,539,869</w:t>
            </w:r>
          </w:p>
        </w:tc>
        <w:tc>
          <w:tcPr>
            <w:tcW w:w="1368" w:type="dxa"/>
          </w:tcPr>
          <w:p w14:paraId="33A33C6A" w14:textId="150A7EF0" w:rsidR="007E61AD" w:rsidRPr="00792CF6" w:rsidRDefault="007E61AD" w:rsidP="0062421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1,587,749,766</w:t>
            </w:r>
          </w:p>
        </w:tc>
        <w:tc>
          <w:tcPr>
            <w:tcW w:w="1368" w:type="dxa"/>
          </w:tcPr>
          <w:p w14:paraId="18516CDA" w14:textId="0F5E34F7" w:rsidR="007E61AD" w:rsidRPr="00792CF6" w:rsidRDefault="00606FD5" w:rsidP="0062421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606FD5">
              <w:rPr>
                <w:sz w:val="26"/>
                <w:szCs w:val="26"/>
              </w:rPr>
              <w:t>146,984,838</w:t>
            </w:r>
          </w:p>
        </w:tc>
        <w:tc>
          <w:tcPr>
            <w:tcW w:w="1368" w:type="dxa"/>
          </w:tcPr>
          <w:p w14:paraId="06C99F78" w14:textId="79289400" w:rsidR="007E61AD" w:rsidRPr="00792CF6" w:rsidRDefault="007E61AD" w:rsidP="0062421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1,587,749,766</w:t>
            </w:r>
          </w:p>
        </w:tc>
      </w:tr>
      <w:tr w:rsidR="007E61AD" w:rsidRPr="00792CF6" w14:paraId="4BC103F6" w14:textId="77777777" w:rsidTr="00632001">
        <w:trPr>
          <w:trHeight w:val="20"/>
        </w:trPr>
        <w:tc>
          <w:tcPr>
            <w:tcW w:w="3582" w:type="dxa"/>
            <w:vAlign w:val="bottom"/>
          </w:tcPr>
          <w:p w14:paraId="553E72EC" w14:textId="5E6F722E" w:rsidR="007E61AD" w:rsidRPr="00792CF6" w:rsidRDefault="007E61AD" w:rsidP="00624211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368" w:type="dxa"/>
          </w:tcPr>
          <w:p w14:paraId="57CBAE03" w14:textId="3CC10568" w:rsidR="007E61AD" w:rsidRPr="00792CF6" w:rsidRDefault="000218CB" w:rsidP="0062421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0218CB">
              <w:rPr>
                <w:sz w:val="26"/>
                <w:szCs w:val="26"/>
              </w:rPr>
              <w:t>610,683,396</w:t>
            </w:r>
          </w:p>
        </w:tc>
        <w:tc>
          <w:tcPr>
            <w:tcW w:w="1368" w:type="dxa"/>
          </w:tcPr>
          <w:p w14:paraId="3BDF809B" w14:textId="4EB469EB" w:rsidR="007E61AD" w:rsidRPr="00792CF6" w:rsidRDefault="007E61AD" w:rsidP="0062421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2,124,901,445</w:t>
            </w:r>
          </w:p>
        </w:tc>
        <w:tc>
          <w:tcPr>
            <w:tcW w:w="1368" w:type="dxa"/>
          </w:tcPr>
          <w:p w14:paraId="08559A25" w14:textId="16401BB4" w:rsidR="007E61AD" w:rsidRPr="00792CF6" w:rsidRDefault="00606FD5" w:rsidP="0062421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606FD5">
              <w:rPr>
                <w:sz w:val="26"/>
                <w:szCs w:val="26"/>
              </w:rPr>
              <w:t>153,503,28</w:t>
            </w:r>
            <w:r w:rsidR="00FF61B3">
              <w:rPr>
                <w:sz w:val="26"/>
                <w:szCs w:val="26"/>
              </w:rPr>
              <w:t>1</w:t>
            </w:r>
          </w:p>
        </w:tc>
        <w:tc>
          <w:tcPr>
            <w:tcW w:w="1368" w:type="dxa"/>
          </w:tcPr>
          <w:p w14:paraId="57073D21" w14:textId="24C2B31F" w:rsidR="007E61AD" w:rsidRPr="00792CF6" w:rsidRDefault="007E61AD" w:rsidP="0062421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1,607,723,086</w:t>
            </w:r>
          </w:p>
        </w:tc>
      </w:tr>
      <w:tr w:rsidR="007E61AD" w:rsidRPr="00792CF6" w14:paraId="191AD027" w14:textId="77777777" w:rsidTr="00632001">
        <w:trPr>
          <w:trHeight w:val="20"/>
        </w:trPr>
        <w:tc>
          <w:tcPr>
            <w:tcW w:w="3582" w:type="dxa"/>
          </w:tcPr>
          <w:p w14:paraId="46C1E090" w14:textId="77777777" w:rsidR="007E61AD" w:rsidRPr="00792CF6" w:rsidRDefault="007E61AD" w:rsidP="00624211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D0D93E" w14:textId="77777777" w:rsidR="007E61AD" w:rsidRPr="00792CF6" w:rsidRDefault="007E61AD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52AECB3" w14:textId="77777777" w:rsidR="007E61AD" w:rsidRPr="00792CF6" w:rsidRDefault="007E61AD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AC76C50" w14:textId="77777777" w:rsidR="007E61AD" w:rsidRPr="00792CF6" w:rsidRDefault="007E61AD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F931860" w14:textId="77777777" w:rsidR="007E61AD" w:rsidRPr="00792CF6" w:rsidRDefault="007E61AD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</w:tr>
      <w:tr w:rsidR="007E61AD" w:rsidRPr="00792CF6" w14:paraId="3A63E7B9" w14:textId="77777777" w:rsidTr="00632001">
        <w:trPr>
          <w:trHeight w:val="20"/>
        </w:trPr>
        <w:tc>
          <w:tcPr>
            <w:tcW w:w="3582" w:type="dxa"/>
          </w:tcPr>
          <w:p w14:paraId="48F20BD7" w14:textId="707A6358" w:rsidR="007E61AD" w:rsidRPr="00792CF6" w:rsidRDefault="007E61AD" w:rsidP="00624211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368" w:type="dxa"/>
            <w:vAlign w:val="bottom"/>
          </w:tcPr>
          <w:p w14:paraId="08BD0E67" w14:textId="00B53D51" w:rsidR="007E61AD" w:rsidRPr="00792CF6" w:rsidRDefault="007E61AD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7DE29FB" w14:textId="6586D564" w:rsidR="007E61AD" w:rsidRPr="00792CF6" w:rsidRDefault="007E61AD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00FD749A" w14:textId="7BF4484E" w:rsidR="007E61AD" w:rsidRPr="00792CF6" w:rsidRDefault="007E61AD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166EF96F" w14:textId="3B4C5F64" w:rsidR="007E61AD" w:rsidRPr="00792CF6" w:rsidRDefault="007E61AD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</w:tr>
      <w:tr w:rsidR="009A75E0" w:rsidRPr="00792CF6" w14:paraId="166A3E3C" w14:textId="77777777">
        <w:trPr>
          <w:trHeight w:val="20"/>
        </w:trPr>
        <w:tc>
          <w:tcPr>
            <w:tcW w:w="3582" w:type="dxa"/>
          </w:tcPr>
          <w:p w14:paraId="25BD85BA" w14:textId="22422813" w:rsidR="009A75E0" w:rsidRPr="00792CF6" w:rsidRDefault="009A75E0" w:rsidP="009A75E0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368" w:type="dxa"/>
            <w:vAlign w:val="bottom"/>
          </w:tcPr>
          <w:p w14:paraId="72C006BC" w14:textId="480E1433" w:rsidR="009A75E0" w:rsidRPr="0001332A" w:rsidRDefault="009A75E0" w:rsidP="009A75E0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434885">
              <w:rPr>
                <w:sz w:val="26"/>
                <w:szCs w:val="26"/>
              </w:rPr>
              <w:t>59,663,</w:t>
            </w:r>
            <w:r w:rsidR="00434885" w:rsidRPr="00434885">
              <w:rPr>
                <w:sz w:val="26"/>
                <w:szCs w:val="26"/>
              </w:rPr>
              <w:t>64</w:t>
            </w:r>
            <w:r w:rsidR="0001332A"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4BCF5627" w14:textId="7A504711" w:rsidR="009A75E0" w:rsidRPr="00792CF6" w:rsidRDefault="009A75E0" w:rsidP="009A75E0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84,297,657</w:t>
            </w:r>
          </w:p>
        </w:tc>
        <w:tc>
          <w:tcPr>
            <w:tcW w:w="1368" w:type="dxa"/>
            <w:vAlign w:val="bottom"/>
          </w:tcPr>
          <w:p w14:paraId="6C28F9BF" w14:textId="209E96D0" w:rsidR="009A75E0" w:rsidRPr="00DF5B80" w:rsidRDefault="009A75E0" w:rsidP="00DF5B80">
            <w:pPr>
              <w:tabs>
                <w:tab w:val="decimal" w:pos="1114"/>
              </w:tabs>
              <w:spacing w:line="340" w:lineRule="exact"/>
              <w:ind w:left="-40"/>
              <w:jc w:val="both"/>
              <w:rPr>
                <w:rFonts w:eastAsia="Browallia New"/>
                <w:sz w:val="24"/>
                <w:szCs w:val="24"/>
                <w:lang w:val="en-GB"/>
              </w:rPr>
            </w:pPr>
            <w:r w:rsidRPr="00DF5B80">
              <w:rPr>
                <w:rFonts w:eastAsia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68" w:type="dxa"/>
          </w:tcPr>
          <w:p w14:paraId="7B01FD95" w14:textId="5C5E6E1F" w:rsidR="009A75E0" w:rsidRPr="00792CF6" w:rsidRDefault="009A75E0" w:rsidP="009A75E0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6,518,443</w:t>
            </w:r>
          </w:p>
        </w:tc>
      </w:tr>
      <w:tr w:rsidR="007E61AD" w:rsidRPr="00792CF6" w14:paraId="42D6C432" w14:textId="77777777" w:rsidTr="00632001">
        <w:trPr>
          <w:trHeight w:val="20"/>
        </w:trPr>
        <w:tc>
          <w:tcPr>
            <w:tcW w:w="3582" w:type="dxa"/>
          </w:tcPr>
          <w:p w14:paraId="04E23614" w14:textId="5F08132D" w:rsidR="007E61AD" w:rsidRPr="00792CF6" w:rsidRDefault="007E61AD" w:rsidP="00624211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8" w:type="dxa"/>
          </w:tcPr>
          <w:p w14:paraId="75414C2B" w14:textId="165FB0F6" w:rsidR="007E61AD" w:rsidRPr="00792CF6" w:rsidRDefault="005407EA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5407EA">
              <w:rPr>
                <w:sz w:val="26"/>
                <w:szCs w:val="26"/>
              </w:rPr>
              <w:t>3,603,286,807</w:t>
            </w:r>
          </w:p>
        </w:tc>
        <w:tc>
          <w:tcPr>
            <w:tcW w:w="1368" w:type="dxa"/>
          </w:tcPr>
          <w:p w14:paraId="65140295" w14:textId="74C34A30" w:rsidR="007E61AD" w:rsidRPr="00792CF6" w:rsidRDefault="007E61AD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2,457,231,542</w:t>
            </w:r>
          </w:p>
        </w:tc>
        <w:tc>
          <w:tcPr>
            <w:tcW w:w="1368" w:type="dxa"/>
          </w:tcPr>
          <w:p w14:paraId="4BB3FCCC" w14:textId="64E6BC2C" w:rsidR="007E61AD" w:rsidRPr="00792CF6" w:rsidRDefault="002764FF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2764FF">
              <w:rPr>
                <w:sz w:val="26"/>
                <w:szCs w:val="26"/>
              </w:rPr>
              <w:t>3,603,286,807</w:t>
            </w:r>
          </w:p>
        </w:tc>
        <w:tc>
          <w:tcPr>
            <w:tcW w:w="1368" w:type="dxa"/>
          </w:tcPr>
          <w:p w14:paraId="52F602D0" w14:textId="2DB38E81" w:rsidR="007E61AD" w:rsidRPr="00792CF6" w:rsidRDefault="007E61AD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2,323,469,690</w:t>
            </w:r>
          </w:p>
        </w:tc>
      </w:tr>
      <w:tr w:rsidR="007E61AD" w:rsidRPr="00792CF6" w14:paraId="78027330" w14:textId="77777777" w:rsidTr="00632001">
        <w:trPr>
          <w:trHeight w:val="20"/>
        </w:trPr>
        <w:tc>
          <w:tcPr>
            <w:tcW w:w="3582" w:type="dxa"/>
            <w:vAlign w:val="bottom"/>
          </w:tcPr>
          <w:p w14:paraId="44319BD0" w14:textId="53D4A0FA" w:rsidR="007E61AD" w:rsidRPr="00792CF6" w:rsidRDefault="007E61AD" w:rsidP="00624211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cs/>
                <w:lang w:val="en-GB"/>
              </w:rPr>
              <w:t>เงินกู้ยืมไม่หมุนเวียนรวม</w:t>
            </w:r>
          </w:p>
        </w:tc>
        <w:tc>
          <w:tcPr>
            <w:tcW w:w="1368" w:type="dxa"/>
          </w:tcPr>
          <w:p w14:paraId="3E3358BF" w14:textId="4D37F0C5" w:rsidR="007E61AD" w:rsidRPr="00792CF6" w:rsidRDefault="00A120B4" w:rsidP="006242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A120B4">
              <w:rPr>
                <w:sz w:val="26"/>
                <w:szCs w:val="26"/>
              </w:rPr>
              <w:t>3,662,950,45</w:t>
            </w:r>
            <w:r w:rsidR="00A02109">
              <w:rPr>
                <w:sz w:val="26"/>
                <w:szCs w:val="26"/>
              </w:rPr>
              <w:t>4</w:t>
            </w:r>
          </w:p>
        </w:tc>
        <w:tc>
          <w:tcPr>
            <w:tcW w:w="1368" w:type="dxa"/>
          </w:tcPr>
          <w:p w14:paraId="52E07D97" w14:textId="03020CC0" w:rsidR="007E61AD" w:rsidRPr="00792CF6" w:rsidRDefault="007E61AD" w:rsidP="006242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2,541,529,199</w:t>
            </w:r>
          </w:p>
        </w:tc>
        <w:tc>
          <w:tcPr>
            <w:tcW w:w="1368" w:type="dxa"/>
            <w:vAlign w:val="bottom"/>
          </w:tcPr>
          <w:p w14:paraId="093EDA68" w14:textId="124B3007" w:rsidR="007E61AD" w:rsidRPr="00792CF6" w:rsidRDefault="002764FF" w:rsidP="006242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2764FF">
              <w:rPr>
                <w:sz w:val="26"/>
                <w:szCs w:val="26"/>
              </w:rPr>
              <w:t>3,603,286,807</w:t>
            </w:r>
          </w:p>
        </w:tc>
        <w:tc>
          <w:tcPr>
            <w:tcW w:w="1368" w:type="dxa"/>
            <w:vAlign w:val="bottom"/>
          </w:tcPr>
          <w:p w14:paraId="4B4D855F" w14:textId="5C6EAC46" w:rsidR="007E61AD" w:rsidRPr="00792CF6" w:rsidRDefault="007E61AD" w:rsidP="006242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2,329,988,133</w:t>
            </w:r>
          </w:p>
        </w:tc>
      </w:tr>
      <w:tr w:rsidR="007E61AD" w:rsidRPr="00792CF6" w14:paraId="389BB84F" w14:textId="77777777" w:rsidTr="00632001">
        <w:trPr>
          <w:trHeight w:val="70"/>
        </w:trPr>
        <w:tc>
          <w:tcPr>
            <w:tcW w:w="3582" w:type="dxa"/>
          </w:tcPr>
          <w:p w14:paraId="1109E4F0" w14:textId="77777777" w:rsidR="007E61AD" w:rsidRPr="00792CF6" w:rsidRDefault="007E61AD" w:rsidP="00624211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3A07F43" w14:textId="3A8BF8A9" w:rsidR="007E61AD" w:rsidRPr="00792CF6" w:rsidRDefault="007E61AD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F3F1064" w14:textId="1030C897" w:rsidR="007E61AD" w:rsidRPr="00792CF6" w:rsidRDefault="007E61AD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64D17A" w14:textId="2131D7CE" w:rsidR="007E61AD" w:rsidRPr="00792CF6" w:rsidRDefault="007E61AD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3C5069F" w14:textId="7A04B21C" w:rsidR="007E61AD" w:rsidRPr="00792CF6" w:rsidRDefault="007E61AD" w:rsidP="00624211">
            <w:pP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</w:tr>
      <w:tr w:rsidR="007E61AD" w:rsidRPr="00792CF6" w14:paraId="314D1189" w14:textId="77777777" w:rsidTr="00632001">
        <w:trPr>
          <w:trHeight w:val="63"/>
        </w:trPr>
        <w:tc>
          <w:tcPr>
            <w:tcW w:w="3582" w:type="dxa"/>
          </w:tcPr>
          <w:p w14:paraId="48FA9188" w14:textId="38A25CC0" w:rsidR="007E61AD" w:rsidRPr="00F23F31" w:rsidRDefault="007E61AD" w:rsidP="00624211">
            <w:pPr>
              <w:spacing w:line="380" w:lineRule="exact"/>
              <w:ind w:left="212" w:hanging="242"/>
              <w:rPr>
                <w:b/>
                <w:sz w:val="26"/>
                <w:szCs w:val="26"/>
              </w:rPr>
            </w:pPr>
            <w:r w:rsidRPr="00F23F31">
              <w:rPr>
                <w:rFonts w:eastAsia="Browallia New"/>
                <w:b/>
                <w:sz w:val="26"/>
                <w:szCs w:val="26"/>
                <w:cs/>
                <w:lang w:val="en-GB"/>
              </w:rPr>
              <w:t>เงินกู้ยืมรวม</w:t>
            </w:r>
          </w:p>
        </w:tc>
        <w:tc>
          <w:tcPr>
            <w:tcW w:w="1368" w:type="dxa"/>
          </w:tcPr>
          <w:p w14:paraId="4FADD849" w14:textId="530F25D4" w:rsidR="007E61AD" w:rsidRPr="00792CF6" w:rsidRDefault="002764FF" w:rsidP="00624211">
            <w:pPr>
              <w:pBdr>
                <w:bottom w:val="single" w:sz="12" w:space="1" w:color="auto"/>
              </w:pBd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2764FF">
              <w:rPr>
                <w:sz w:val="26"/>
                <w:szCs w:val="26"/>
              </w:rPr>
              <w:t>4,273,633,85</w:t>
            </w:r>
            <w:r w:rsidR="00067CDB">
              <w:rPr>
                <w:sz w:val="26"/>
                <w:szCs w:val="26"/>
              </w:rPr>
              <w:t>0</w:t>
            </w:r>
          </w:p>
        </w:tc>
        <w:tc>
          <w:tcPr>
            <w:tcW w:w="1368" w:type="dxa"/>
          </w:tcPr>
          <w:p w14:paraId="5B4F461B" w14:textId="00AFD83A" w:rsidR="007E61AD" w:rsidRPr="00792CF6" w:rsidRDefault="007E61AD" w:rsidP="00624211">
            <w:pPr>
              <w:pBdr>
                <w:bottom w:val="single" w:sz="12" w:space="1" w:color="auto"/>
              </w:pBd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4,666,430,644</w:t>
            </w:r>
          </w:p>
        </w:tc>
        <w:tc>
          <w:tcPr>
            <w:tcW w:w="1368" w:type="dxa"/>
          </w:tcPr>
          <w:p w14:paraId="0B414EA2" w14:textId="621F218B" w:rsidR="007E61AD" w:rsidRPr="00792CF6" w:rsidRDefault="002764FF" w:rsidP="00624211">
            <w:pPr>
              <w:pBdr>
                <w:bottom w:val="single" w:sz="12" w:space="1" w:color="auto"/>
              </w:pBd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2764FF">
              <w:rPr>
                <w:sz w:val="26"/>
                <w:szCs w:val="26"/>
              </w:rPr>
              <w:t>3,756,790,08</w:t>
            </w:r>
            <w:r w:rsidR="0098646E">
              <w:rPr>
                <w:sz w:val="26"/>
                <w:szCs w:val="26"/>
              </w:rPr>
              <w:t>8</w:t>
            </w:r>
          </w:p>
        </w:tc>
        <w:tc>
          <w:tcPr>
            <w:tcW w:w="1368" w:type="dxa"/>
          </w:tcPr>
          <w:p w14:paraId="637241A4" w14:textId="1CD3E93A" w:rsidR="007E61AD" w:rsidRPr="00792CF6" w:rsidRDefault="007E61AD" w:rsidP="00624211">
            <w:pPr>
              <w:pBdr>
                <w:bottom w:val="single" w:sz="12" w:space="1" w:color="auto"/>
              </w:pBdr>
              <w:tabs>
                <w:tab w:val="decimal" w:pos="954"/>
              </w:tabs>
              <w:spacing w:line="38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3,937,711,219</w:t>
            </w:r>
          </w:p>
        </w:tc>
      </w:tr>
    </w:tbl>
    <w:p w14:paraId="73E74C8C" w14:textId="77777777" w:rsidR="00A51395" w:rsidRPr="00792CF6" w:rsidRDefault="00A51395" w:rsidP="007853F9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28A97C99" w14:textId="44E7EE1D" w:rsidR="00A51395" w:rsidRPr="00792CF6" w:rsidRDefault="00A51395" w:rsidP="007853F9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การเคลื่อนไหวสำหรับเงินกู้ยืม สำหรับปีสิ้นสุดวันที่ </w:t>
      </w:r>
      <w:r w:rsidR="006929FB" w:rsidRPr="00792CF6">
        <w:rPr>
          <w:rFonts w:eastAsia="Browallia New"/>
          <w:sz w:val="26"/>
          <w:szCs w:val="26"/>
          <w:lang w:val="en-GB"/>
        </w:rPr>
        <w:t>31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ธันวาคม </w:t>
      </w:r>
      <w:r w:rsidR="006929FB" w:rsidRPr="00792CF6">
        <w:rPr>
          <w:rFonts w:eastAsia="Browallia New"/>
          <w:sz w:val="26"/>
          <w:szCs w:val="26"/>
          <w:lang w:val="en-GB"/>
        </w:rPr>
        <w:t>256</w:t>
      </w:r>
      <w:r w:rsidR="007C1F1B">
        <w:rPr>
          <w:rFonts w:eastAsia="Browallia New"/>
          <w:sz w:val="26"/>
          <w:szCs w:val="26"/>
          <w:lang w:val="en-GB"/>
        </w:rPr>
        <w:t>8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และ </w:t>
      </w:r>
      <w:r w:rsidR="006929FB" w:rsidRPr="00792CF6">
        <w:rPr>
          <w:rFonts w:eastAsia="Browallia New"/>
          <w:sz w:val="26"/>
          <w:szCs w:val="26"/>
          <w:lang w:val="en-GB"/>
        </w:rPr>
        <w:t>256</w:t>
      </w:r>
      <w:r w:rsidR="007C1F1B">
        <w:rPr>
          <w:rFonts w:eastAsia="Browallia New"/>
          <w:sz w:val="26"/>
          <w:szCs w:val="26"/>
          <w:lang w:val="en-GB"/>
        </w:rPr>
        <w:t>7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มีดังนี้</w:t>
      </w:r>
    </w:p>
    <w:p w14:paraId="5DD931A4" w14:textId="77777777" w:rsidR="007C1F1B" w:rsidRPr="00792CF6" w:rsidRDefault="007C1F1B" w:rsidP="007C1F1B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90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82"/>
        <w:gridCol w:w="1368"/>
        <w:gridCol w:w="1368"/>
        <w:gridCol w:w="1368"/>
        <w:gridCol w:w="1368"/>
      </w:tblGrid>
      <w:tr w:rsidR="007C1F1B" w:rsidRPr="00792CF6" w14:paraId="065F97A8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70525803" w14:textId="77777777" w:rsidR="007C1F1B" w:rsidRPr="00792CF6" w:rsidRDefault="007C1F1B" w:rsidP="0030323E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22075976" w14:textId="77777777" w:rsidR="007C1F1B" w:rsidRPr="00AD7CD8" w:rsidRDefault="007C1F1B" w:rsidP="0030323E">
            <w:pPr>
              <w:pBdr>
                <w:bottom w:val="single" w:sz="4" w:space="1" w:color="auto"/>
              </w:pBdr>
              <w:spacing w:line="38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0EFFCCC7" w14:textId="77777777" w:rsidR="007C1F1B" w:rsidRPr="00AD7CD8" w:rsidRDefault="007C1F1B" w:rsidP="0030323E">
            <w:pPr>
              <w:pBdr>
                <w:bottom w:val="single" w:sz="4" w:space="1" w:color="auto"/>
              </w:pBdr>
              <w:spacing w:line="380" w:lineRule="exact"/>
              <w:ind w:left="-70" w:right="-7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C1F1B" w:rsidRPr="00792CF6" w14:paraId="1E019B19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1C49C5B3" w14:textId="77777777" w:rsidR="007C1F1B" w:rsidRPr="00792CF6" w:rsidRDefault="007C1F1B" w:rsidP="0030323E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5322A4F" w14:textId="77777777" w:rsidR="007C1F1B" w:rsidRPr="00AD7CD8" w:rsidRDefault="007C1F1B" w:rsidP="0030323E">
            <w:pPr>
              <w:pBdr>
                <w:bottom w:val="single" w:sz="4" w:space="1" w:color="auto"/>
              </w:pBdr>
              <w:spacing w:line="380" w:lineRule="exact"/>
              <w:ind w:left="-57" w:right="-5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008E0114" w14:textId="77777777" w:rsidR="007C1F1B" w:rsidRPr="00AD7CD8" w:rsidRDefault="007C1F1B" w:rsidP="0030323E">
            <w:pPr>
              <w:pBdr>
                <w:bottom w:val="single" w:sz="4" w:space="1" w:color="auto"/>
              </w:pBdr>
              <w:spacing w:line="380" w:lineRule="exact"/>
              <w:ind w:left="-57" w:right="-47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62CC10B7" w14:textId="77777777" w:rsidR="007C1F1B" w:rsidRPr="00AD7CD8" w:rsidRDefault="007C1F1B" w:rsidP="0030323E">
            <w:pPr>
              <w:pBdr>
                <w:bottom w:val="single" w:sz="4" w:space="1" w:color="auto"/>
              </w:pBdr>
              <w:spacing w:line="380" w:lineRule="exact"/>
              <w:ind w:left="-57" w:right="-54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49AA1C04" w14:textId="77777777" w:rsidR="007C1F1B" w:rsidRPr="00AD7CD8" w:rsidRDefault="007C1F1B" w:rsidP="0030323E">
            <w:pPr>
              <w:pBdr>
                <w:bottom w:val="single" w:sz="4" w:space="1" w:color="auto"/>
              </w:pBdr>
              <w:spacing w:line="380" w:lineRule="exact"/>
              <w:ind w:left="-57" w:right="-65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7C1F1B" w:rsidRPr="00792CF6" w14:paraId="04D57DED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3EA7D929" w14:textId="77777777" w:rsidR="007C1F1B" w:rsidRPr="00792CF6" w:rsidRDefault="007C1F1B" w:rsidP="0030323E">
            <w:pPr>
              <w:spacing w:line="38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842D3E2" w14:textId="77777777" w:rsidR="007C1F1B" w:rsidRPr="00792CF6" w:rsidRDefault="007C1F1B" w:rsidP="0030323E">
            <w:pPr>
              <w:spacing w:line="380" w:lineRule="exact"/>
              <w:ind w:left="-57"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6C764B6" w14:textId="77777777" w:rsidR="007C1F1B" w:rsidRPr="00792CF6" w:rsidRDefault="007C1F1B" w:rsidP="0030323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A6F6B43" w14:textId="77777777" w:rsidR="007C1F1B" w:rsidRPr="00792CF6" w:rsidRDefault="007C1F1B" w:rsidP="0030323E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F72DEAD" w14:textId="77777777" w:rsidR="007C1F1B" w:rsidRPr="00792CF6" w:rsidRDefault="007C1F1B" w:rsidP="0030323E">
            <w:pPr>
              <w:spacing w:line="380" w:lineRule="exact"/>
              <w:ind w:left="-57" w:right="-72"/>
              <w:jc w:val="right"/>
              <w:rPr>
                <w:sz w:val="26"/>
                <w:szCs w:val="26"/>
              </w:rPr>
            </w:pPr>
          </w:p>
        </w:tc>
      </w:tr>
      <w:tr w:rsidR="007C1F1B" w:rsidRPr="00792CF6" w14:paraId="591128D4" w14:textId="77777777" w:rsidTr="00693110">
        <w:trPr>
          <w:trHeight w:val="20"/>
        </w:trPr>
        <w:tc>
          <w:tcPr>
            <w:tcW w:w="3582" w:type="dxa"/>
          </w:tcPr>
          <w:p w14:paraId="0D4C8FDE" w14:textId="2F238071" w:rsidR="007C1F1B" w:rsidRPr="00693110" w:rsidRDefault="007C1F1B" w:rsidP="0030323E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693110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693110">
              <w:rPr>
                <w:b/>
                <w:bCs/>
                <w:sz w:val="26"/>
                <w:szCs w:val="26"/>
                <w:lang w:val="en-GB"/>
              </w:rPr>
              <w:t>1</w:t>
            </w:r>
            <w:r w:rsidRPr="00693110">
              <w:rPr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</w:tcPr>
          <w:p w14:paraId="4D37F5EA" w14:textId="1CF6C778" w:rsidR="007C1F1B" w:rsidRPr="00693110" w:rsidRDefault="003A188C" w:rsidP="0030323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693110">
              <w:rPr>
                <w:sz w:val="26"/>
                <w:szCs w:val="26"/>
              </w:rPr>
              <w:t>4,666,430,644</w:t>
            </w:r>
          </w:p>
        </w:tc>
        <w:tc>
          <w:tcPr>
            <w:tcW w:w="1368" w:type="dxa"/>
          </w:tcPr>
          <w:p w14:paraId="76E1E9AC" w14:textId="2D7018BB" w:rsidR="007C1F1B" w:rsidRPr="00693110" w:rsidRDefault="007C1F1B" w:rsidP="0030323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693110">
              <w:rPr>
                <w:rFonts w:eastAsia="Browallia New"/>
                <w:sz w:val="26"/>
                <w:szCs w:val="26"/>
                <w:lang w:val="en-GB"/>
              </w:rPr>
              <w:t>4,656,688,033</w:t>
            </w:r>
          </w:p>
        </w:tc>
        <w:tc>
          <w:tcPr>
            <w:tcW w:w="1368" w:type="dxa"/>
          </w:tcPr>
          <w:p w14:paraId="53CE5941" w14:textId="3EFB95D5" w:rsidR="007C1F1B" w:rsidRPr="00693110" w:rsidRDefault="00840529" w:rsidP="0030323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693110">
              <w:rPr>
                <w:sz w:val="26"/>
                <w:szCs w:val="26"/>
              </w:rPr>
              <w:t>3,937,711,219</w:t>
            </w:r>
          </w:p>
        </w:tc>
        <w:tc>
          <w:tcPr>
            <w:tcW w:w="1368" w:type="dxa"/>
          </w:tcPr>
          <w:p w14:paraId="2E42F080" w14:textId="476D5B86" w:rsidR="007C1F1B" w:rsidRPr="00693110" w:rsidRDefault="007C1F1B" w:rsidP="0030323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693110">
              <w:rPr>
                <w:rFonts w:eastAsia="Browallia New"/>
                <w:sz w:val="26"/>
                <w:szCs w:val="26"/>
                <w:lang w:val="en-GB"/>
              </w:rPr>
              <w:t>4,224,520,171</w:t>
            </w:r>
          </w:p>
        </w:tc>
      </w:tr>
      <w:tr w:rsidR="007C1F1B" w:rsidRPr="00792CF6" w14:paraId="5BB23F1E" w14:textId="77777777" w:rsidTr="00693110">
        <w:trPr>
          <w:trHeight w:val="20"/>
        </w:trPr>
        <w:tc>
          <w:tcPr>
            <w:tcW w:w="3582" w:type="dxa"/>
          </w:tcPr>
          <w:p w14:paraId="49D74AE7" w14:textId="00032F6B" w:rsidR="007C1F1B" w:rsidRPr="00693110" w:rsidRDefault="007C1F1B" w:rsidP="0030323E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693110">
              <w:rPr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1368" w:type="dxa"/>
          </w:tcPr>
          <w:p w14:paraId="636165BE" w14:textId="797B4D8B" w:rsidR="007C1F1B" w:rsidRPr="00693110" w:rsidRDefault="003A188C" w:rsidP="0030323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693110">
              <w:rPr>
                <w:sz w:val="26"/>
                <w:szCs w:val="26"/>
              </w:rPr>
              <w:t>781,000,000</w:t>
            </w:r>
          </w:p>
        </w:tc>
        <w:tc>
          <w:tcPr>
            <w:tcW w:w="1368" w:type="dxa"/>
          </w:tcPr>
          <w:p w14:paraId="2A892475" w14:textId="40719500" w:rsidR="007C1F1B" w:rsidRPr="00693110" w:rsidRDefault="007C1F1B" w:rsidP="0030323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693110">
              <w:rPr>
                <w:rFonts w:eastAsia="Browallia New"/>
                <w:sz w:val="26"/>
                <w:szCs w:val="26"/>
                <w:lang w:val="en-GB"/>
              </w:rPr>
              <w:t>1,947,000,000</w:t>
            </w:r>
          </w:p>
        </w:tc>
        <w:tc>
          <w:tcPr>
            <w:tcW w:w="1368" w:type="dxa"/>
          </w:tcPr>
          <w:p w14:paraId="6A486EB3" w14:textId="4A95F42D" w:rsidR="007C1F1B" w:rsidRPr="00693110" w:rsidRDefault="002D4E43" w:rsidP="002D4E43">
            <w:pPr>
              <w:tabs>
                <w:tab w:val="decimal" w:pos="954"/>
              </w:tabs>
              <w:spacing w:line="380" w:lineRule="exact"/>
              <w:ind w:left="-57" w:right="-47"/>
              <w:jc w:val="both"/>
              <w:rPr>
                <w:sz w:val="26"/>
                <w:szCs w:val="26"/>
              </w:rPr>
            </w:pPr>
            <w:r w:rsidRPr="0069311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7CBACD4" w14:textId="495D02EA" w:rsidR="007C1F1B" w:rsidRPr="00693110" w:rsidRDefault="007C1F1B" w:rsidP="0030323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693110">
              <w:rPr>
                <w:rFonts w:eastAsia="Browallia New"/>
                <w:sz w:val="26"/>
                <w:szCs w:val="26"/>
                <w:lang w:val="en-GB"/>
              </w:rPr>
              <w:t>822,000,000</w:t>
            </w:r>
          </w:p>
        </w:tc>
      </w:tr>
      <w:tr w:rsidR="007C1F1B" w:rsidRPr="00792CF6" w14:paraId="340C6A25" w14:textId="77777777" w:rsidTr="00693110">
        <w:trPr>
          <w:trHeight w:val="20"/>
        </w:trPr>
        <w:tc>
          <w:tcPr>
            <w:tcW w:w="3582" w:type="dxa"/>
          </w:tcPr>
          <w:p w14:paraId="28886A66" w14:textId="153ED079" w:rsidR="007C1F1B" w:rsidRPr="00693110" w:rsidRDefault="007C1F1B" w:rsidP="0030323E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693110">
              <w:rPr>
                <w:sz w:val="26"/>
                <w:szCs w:val="26"/>
                <w:cs/>
                <w:lang w:val="en-GB"/>
              </w:rPr>
              <w:t>ค่าบริการจัดหาเงินกู้ยืมเพิ่มขึ้น</w:t>
            </w:r>
          </w:p>
        </w:tc>
        <w:tc>
          <w:tcPr>
            <w:tcW w:w="1368" w:type="dxa"/>
          </w:tcPr>
          <w:p w14:paraId="1466A69F" w14:textId="217E0CD3" w:rsidR="007C1F1B" w:rsidRPr="00693110" w:rsidRDefault="003A188C" w:rsidP="0030323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693110">
              <w:rPr>
                <w:sz w:val="26"/>
                <w:szCs w:val="26"/>
              </w:rPr>
              <w:t>(5,436,47</w:t>
            </w:r>
            <w:r w:rsidR="00513C7A">
              <w:rPr>
                <w:sz w:val="26"/>
                <w:szCs w:val="26"/>
              </w:rPr>
              <w:t>8</w:t>
            </w:r>
            <w:r w:rsidRPr="00693110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112D3E4" w14:textId="606DFD63" w:rsidR="007C1F1B" w:rsidRPr="00693110" w:rsidRDefault="007C1F1B" w:rsidP="0030323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693110">
              <w:rPr>
                <w:sz w:val="26"/>
                <w:szCs w:val="26"/>
              </w:rPr>
              <w:t>(14,237,732)</w:t>
            </w:r>
          </w:p>
        </w:tc>
        <w:tc>
          <w:tcPr>
            <w:tcW w:w="1368" w:type="dxa"/>
          </w:tcPr>
          <w:p w14:paraId="0A57992A" w14:textId="3CA280FA" w:rsidR="007C1F1B" w:rsidRPr="00693110" w:rsidRDefault="002D4E43" w:rsidP="0030323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693110">
              <w:rPr>
                <w:sz w:val="26"/>
                <w:szCs w:val="26"/>
              </w:rPr>
              <w:t>(5,236,479)</w:t>
            </w:r>
          </w:p>
        </w:tc>
        <w:tc>
          <w:tcPr>
            <w:tcW w:w="1368" w:type="dxa"/>
          </w:tcPr>
          <w:p w14:paraId="5D9B90BC" w14:textId="10459FAE" w:rsidR="007C1F1B" w:rsidRPr="00693110" w:rsidRDefault="007C1F1B" w:rsidP="0030323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693110">
              <w:rPr>
                <w:sz w:val="26"/>
                <w:szCs w:val="26"/>
              </w:rPr>
              <w:t>(9,834,400)</w:t>
            </w:r>
          </w:p>
        </w:tc>
      </w:tr>
      <w:tr w:rsidR="007C1F1B" w:rsidRPr="00792CF6" w14:paraId="6DCF910B" w14:textId="77777777" w:rsidTr="00693110">
        <w:trPr>
          <w:trHeight w:val="20"/>
        </w:trPr>
        <w:tc>
          <w:tcPr>
            <w:tcW w:w="3582" w:type="dxa"/>
          </w:tcPr>
          <w:p w14:paraId="17C13314" w14:textId="25D07911" w:rsidR="007C1F1B" w:rsidRPr="00693110" w:rsidRDefault="007C1F1B" w:rsidP="0030323E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693110">
              <w:rPr>
                <w:sz w:val="26"/>
                <w:szCs w:val="26"/>
                <w:cs/>
                <w:lang w:val="en-GB"/>
              </w:rPr>
              <w:t>จ่ายคืนเงินกู้</w:t>
            </w:r>
          </w:p>
        </w:tc>
        <w:tc>
          <w:tcPr>
            <w:tcW w:w="1368" w:type="dxa"/>
          </w:tcPr>
          <w:p w14:paraId="69D157A3" w14:textId="26A94D0C" w:rsidR="007C1F1B" w:rsidRPr="00693110" w:rsidRDefault="003A188C" w:rsidP="0030323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693110">
              <w:rPr>
                <w:sz w:val="26"/>
                <w:szCs w:val="26"/>
              </w:rPr>
              <w:t>(1,173,229,659)</w:t>
            </w:r>
          </w:p>
        </w:tc>
        <w:tc>
          <w:tcPr>
            <w:tcW w:w="1368" w:type="dxa"/>
          </w:tcPr>
          <w:p w14:paraId="1F1BEC19" w14:textId="769E9761" w:rsidR="007C1F1B" w:rsidRPr="00693110" w:rsidRDefault="007C1F1B" w:rsidP="0030323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693110">
              <w:rPr>
                <w:sz w:val="26"/>
                <w:szCs w:val="26"/>
              </w:rPr>
              <w:t>(1,943,827,391)</w:t>
            </w:r>
          </w:p>
        </w:tc>
        <w:tc>
          <w:tcPr>
            <w:tcW w:w="1368" w:type="dxa"/>
          </w:tcPr>
          <w:p w14:paraId="0D3D336E" w14:textId="7716735C" w:rsidR="007C1F1B" w:rsidRPr="00693110" w:rsidRDefault="002D4E43" w:rsidP="0030323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693110">
              <w:rPr>
                <w:sz w:val="26"/>
                <w:szCs w:val="26"/>
              </w:rPr>
              <w:t>(179,340,000)</w:t>
            </w:r>
          </w:p>
        </w:tc>
        <w:tc>
          <w:tcPr>
            <w:tcW w:w="1368" w:type="dxa"/>
          </w:tcPr>
          <w:p w14:paraId="7FEACD36" w14:textId="5A0B936D" w:rsidR="007C1F1B" w:rsidRPr="00693110" w:rsidRDefault="007C1F1B" w:rsidP="0030323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693110">
              <w:rPr>
                <w:sz w:val="26"/>
                <w:szCs w:val="26"/>
              </w:rPr>
              <w:t>(1,116,525,700)</w:t>
            </w:r>
          </w:p>
        </w:tc>
      </w:tr>
      <w:tr w:rsidR="005F6EC0" w:rsidRPr="00792CF6" w14:paraId="69F27790" w14:textId="77777777" w:rsidTr="00693110">
        <w:trPr>
          <w:trHeight w:val="70"/>
        </w:trPr>
        <w:tc>
          <w:tcPr>
            <w:tcW w:w="3582" w:type="dxa"/>
          </w:tcPr>
          <w:p w14:paraId="6BA9661E" w14:textId="20A1D790" w:rsidR="005F6EC0" w:rsidRPr="00693110" w:rsidRDefault="00A16FB2" w:rsidP="0030323E">
            <w:pPr>
              <w:spacing w:line="380" w:lineRule="exact"/>
              <w:ind w:left="212" w:hanging="242"/>
              <w:rPr>
                <w:sz w:val="26"/>
                <w:szCs w:val="26"/>
                <w:cs/>
                <w:lang w:val="en-GB"/>
              </w:rPr>
            </w:pPr>
            <w:r w:rsidRPr="00693110">
              <w:rPr>
                <w:sz w:val="26"/>
                <w:szCs w:val="26"/>
                <w:cs/>
                <w:lang w:val="en-GB"/>
              </w:rPr>
              <w:t>กำไรจากการปรับปรุงเงื่อนไข</w:t>
            </w:r>
            <w:r w:rsidR="00747C17">
              <w:rPr>
                <w:rFonts w:hint="cs"/>
                <w:sz w:val="26"/>
                <w:szCs w:val="26"/>
                <w:cs/>
                <w:lang w:val="en-GB"/>
              </w:rPr>
              <w:t>การกู้ยืม</w:t>
            </w:r>
          </w:p>
        </w:tc>
        <w:tc>
          <w:tcPr>
            <w:tcW w:w="1368" w:type="dxa"/>
          </w:tcPr>
          <w:p w14:paraId="5CBF8575" w14:textId="11039BEE" w:rsidR="005F6EC0" w:rsidRPr="00693110" w:rsidRDefault="00693110" w:rsidP="0030323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</w:t>
            </w:r>
            <w:r w:rsidR="00A25B1F">
              <w:rPr>
                <w:sz w:val="26"/>
                <w:szCs w:val="26"/>
              </w:rPr>
              <w:t>1,988,</w:t>
            </w:r>
            <w:r w:rsidR="00294997">
              <w:rPr>
                <w:sz w:val="26"/>
                <w:szCs w:val="26"/>
              </w:rPr>
              <w:t>895)</w:t>
            </w:r>
          </w:p>
        </w:tc>
        <w:tc>
          <w:tcPr>
            <w:tcW w:w="1368" w:type="dxa"/>
          </w:tcPr>
          <w:p w14:paraId="3A6FBD62" w14:textId="2C9DD69B" w:rsidR="005F6EC0" w:rsidRPr="00693110" w:rsidRDefault="009F5544" w:rsidP="00B7270D">
            <w:pPr>
              <w:tabs>
                <w:tab w:val="decimal" w:pos="1123"/>
              </w:tabs>
              <w:spacing w:line="380" w:lineRule="exact"/>
              <w:ind w:left="-57" w:right="-47"/>
              <w:jc w:val="both"/>
              <w:rPr>
                <w:sz w:val="26"/>
                <w:szCs w:val="26"/>
              </w:rPr>
            </w:pPr>
            <w:r w:rsidRPr="00693110">
              <w:rPr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</w:tcPr>
          <w:p w14:paraId="6BC1374F" w14:textId="7917FD18" w:rsidR="005F6EC0" w:rsidRPr="00693110" w:rsidRDefault="00294997" w:rsidP="0030323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(11,</w:t>
            </w:r>
            <w:r w:rsidR="006E2555">
              <w:rPr>
                <w:sz w:val="26"/>
                <w:szCs w:val="26"/>
              </w:rPr>
              <w:t>523,</w:t>
            </w:r>
            <w:r w:rsidR="00AA3E2F">
              <w:rPr>
                <w:sz w:val="26"/>
                <w:szCs w:val="26"/>
              </w:rPr>
              <w:t>536)</w:t>
            </w:r>
          </w:p>
        </w:tc>
        <w:tc>
          <w:tcPr>
            <w:tcW w:w="1368" w:type="dxa"/>
          </w:tcPr>
          <w:p w14:paraId="6E73C250" w14:textId="4D5A897F" w:rsidR="005F6EC0" w:rsidRPr="00693110" w:rsidRDefault="002D4E43" w:rsidP="00080880">
            <w:pPr>
              <w:tabs>
                <w:tab w:val="decimal" w:pos="1093"/>
              </w:tabs>
              <w:spacing w:line="380" w:lineRule="exact"/>
              <w:ind w:left="-57" w:right="-47"/>
              <w:jc w:val="both"/>
              <w:rPr>
                <w:sz w:val="26"/>
                <w:szCs w:val="26"/>
              </w:rPr>
            </w:pPr>
            <w:r w:rsidRPr="00693110">
              <w:rPr>
                <w:sz w:val="26"/>
                <w:szCs w:val="26"/>
              </w:rPr>
              <w:t xml:space="preserve">-   </w:t>
            </w:r>
          </w:p>
        </w:tc>
      </w:tr>
      <w:tr w:rsidR="007C1F1B" w:rsidRPr="00792CF6" w14:paraId="205AF404" w14:textId="77777777" w:rsidTr="00693110">
        <w:trPr>
          <w:trHeight w:val="70"/>
        </w:trPr>
        <w:tc>
          <w:tcPr>
            <w:tcW w:w="3582" w:type="dxa"/>
          </w:tcPr>
          <w:p w14:paraId="02582E0D" w14:textId="49C150F0" w:rsidR="007C1F1B" w:rsidRPr="00693110" w:rsidRDefault="007C1F1B" w:rsidP="0030323E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693110">
              <w:rPr>
                <w:sz w:val="26"/>
                <w:szCs w:val="26"/>
                <w:cs/>
                <w:lang w:val="en-GB"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1368" w:type="dxa"/>
          </w:tcPr>
          <w:p w14:paraId="0BEB64D2" w14:textId="53A5C2FE" w:rsidR="007C1F1B" w:rsidRPr="00693110" w:rsidRDefault="00AA3E2F" w:rsidP="00C3000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16,858,23</w:t>
            </w:r>
            <w:r w:rsidR="007B1DFA">
              <w:rPr>
                <w:sz w:val="26"/>
                <w:szCs w:val="26"/>
              </w:rPr>
              <w:t>8</w:t>
            </w:r>
          </w:p>
        </w:tc>
        <w:tc>
          <w:tcPr>
            <w:tcW w:w="1368" w:type="dxa"/>
          </w:tcPr>
          <w:p w14:paraId="60877354" w14:textId="5E33047E" w:rsidR="007C1F1B" w:rsidRPr="00693110" w:rsidRDefault="007C1F1B" w:rsidP="00C3000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20,807,734</w:t>
            </w:r>
          </w:p>
        </w:tc>
        <w:tc>
          <w:tcPr>
            <w:tcW w:w="1368" w:type="dxa"/>
          </w:tcPr>
          <w:p w14:paraId="47604056" w14:textId="16C81EC2" w:rsidR="007C1F1B" w:rsidRPr="00693110" w:rsidRDefault="00A14329" w:rsidP="00C3000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</w:t>
            </w:r>
            <w:r w:rsidR="00295019">
              <w:rPr>
                <w:sz w:val="26"/>
                <w:szCs w:val="26"/>
              </w:rPr>
              <w:t>178,</w:t>
            </w:r>
            <w:r w:rsidR="00513C7A">
              <w:rPr>
                <w:sz w:val="26"/>
                <w:szCs w:val="26"/>
              </w:rPr>
              <w:t>88</w:t>
            </w:r>
            <w:r w:rsidR="0073301E">
              <w:rPr>
                <w:sz w:val="26"/>
                <w:szCs w:val="26"/>
              </w:rPr>
              <w:t>4</w:t>
            </w:r>
          </w:p>
        </w:tc>
        <w:tc>
          <w:tcPr>
            <w:tcW w:w="1368" w:type="dxa"/>
          </w:tcPr>
          <w:p w14:paraId="52910433" w14:textId="0923A5CD" w:rsidR="007C1F1B" w:rsidRPr="00693110" w:rsidRDefault="007C1F1B" w:rsidP="00C3000E">
            <w:pP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693110">
              <w:rPr>
                <w:sz w:val="26"/>
                <w:szCs w:val="26"/>
              </w:rPr>
              <w:t>17,551,148</w:t>
            </w:r>
          </w:p>
        </w:tc>
      </w:tr>
      <w:tr w:rsidR="007C1F1B" w:rsidRPr="00792CF6" w14:paraId="204276C5" w14:textId="77777777" w:rsidTr="00693110">
        <w:trPr>
          <w:trHeight w:val="63"/>
        </w:trPr>
        <w:tc>
          <w:tcPr>
            <w:tcW w:w="3582" w:type="dxa"/>
          </w:tcPr>
          <w:p w14:paraId="5C500EF9" w14:textId="184ADB86" w:rsidR="007C1F1B" w:rsidRPr="00F17207" w:rsidRDefault="007C1F1B" w:rsidP="0030323E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92CF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</w:tcPr>
          <w:p w14:paraId="065B5847" w14:textId="38967EA5" w:rsidR="007C1F1B" w:rsidRPr="00792CF6" w:rsidRDefault="009F5544" w:rsidP="0030323E">
            <w:pPr>
              <w:pBdr>
                <w:top w:val="single" w:sz="4" w:space="1" w:color="auto"/>
                <w:bottom w:val="single" w:sz="12" w:space="1" w:color="auto"/>
              </w:pBd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9F5544">
              <w:rPr>
                <w:sz w:val="26"/>
                <w:szCs w:val="26"/>
              </w:rPr>
              <w:t>4,273,633,</w:t>
            </w:r>
            <w:r w:rsidRPr="00693110">
              <w:rPr>
                <w:sz w:val="26"/>
                <w:szCs w:val="26"/>
              </w:rPr>
              <w:t>8</w:t>
            </w:r>
            <w:r w:rsidR="00513C7A">
              <w:rPr>
                <w:sz w:val="26"/>
                <w:szCs w:val="26"/>
              </w:rPr>
              <w:t>5</w:t>
            </w:r>
            <w:r w:rsidR="006A682E">
              <w:rPr>
                <w:sz w:val="26"/>
                <w:szCs w:val="26"/>
              </w:rPr>
              <w:t>0</w:t>
            </w:r>
          </w:p>
        </w:tc>
        <w:tc>
          <w:tcPr>
            <w:tcW w:w="1368" w:type="dxa"/>
          </w:tcPr>
          <w:p w14:paraId="79564BE5" w14:textId="67A2C0C4" w:rsidR="007C1F1B" w:rsidRPr="00792CF6" w:rsidRDefault="007C1F1B" w:rsidP="0030323E">
            <w:pPr>
              <w:pBdr>
                <w:top w:val="single" w:sz="4" w:space="1" w:color="auto"/>
                <w:bottom w:val="single" w:sz="12" w:space="1" w:color="auto"/>
              </w:pBd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2D4E43">
              <w:rPr>
                <w:sz w:val="26"/>
                <w:szCs w:val="26"/>
              </w:rPr>
              <w:t>4,666,430,644</w:t>
            </w:r>
          </w:p>
        </w:tc>
        <w:tc>
          <w:tcPr>
            <w:tcW w:w="1368" w:type="dxa"/>
          </w:tcPr>
          <w:p w14:paraId="7EAA818E" w14:textId="2FE76ABD" w:rsidR="007C1F1B" w:rsidRPr="00A863B2" w:rsidRDefault="002D4E43" w:rsidP="0030323E">
            <w:pPr>
              <w:pBdr>
                <w:top w:val="single" w:sz="4" w:space="1" w:color="auto"/>
                <w:bottom w:val="single" w:sz="12" w:space="1" w:color="auto"/>
              </w:pBdr>
              <w:spacing w:line="380" w:lineRule="exact"/>
              <w:ind w:left="-57" w:right="-47"/>
              <w:jc w:val="right"/>
              <w:rPr>
                <w:sz w:val="26"/>
                <w:szCs w:val="26"/>
                <w:lang w:val="en-GB"/>
              </w:rPr>
            </w:pPr>
            <w:r w:rsidRPr="002D4E43">
              <w:rPr>
                <w:sz w:val="26"/>
                <w:szCs w:val="26"/>
              </w:rPr>
              <w:t>3,756,790,</w:t>
            </w:r>
            <w:r w:rsidRPr="00693110">
              <w:rPr>
                <w:sz w:val="26"/>
                <w:szCs w:val="26"/>
              </w:rPr>
              <w:t>08</w:t>
            </w:r>
            <w:r w:rsidR="00A863B2"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6E391E0B" w14:textId="379C5DD9" w:rsidR="007C1F1B" w:rsidRPr="002D4E43" w:rsidRDefault="007C1F1B" w:rsidP="0030323E">
            <w:pPr>
              <w:pBdr>
                <w:top w:val="single" w:sz="4" w:space="1" w:color="auto"/>
                <w:bottom w:val="single" w:sz="12" w:space="1" w:color="auto"/>
              </w:pBdr>
              <w:spacing w:line="380" w:lineRule="exact"/>
              <w:ind w:left="-57" w:right="-47"/>
              <w:jc w:val="right"/>
              <w:rPr>
                <w:sz w:val="26"/>
                <w:szCs w:val="26"/>
              </w:rPr>
            </w:pPr>
            <w:r w:rsidRPr="002D4E43">
              <w:rPr>
                <w:sz w:val="26"/>
                <w:szCs w:val="26"/>
              </w:rPr>
              <w:t>3,937,711,219</w:t>
            </w:r>
          </w:p>
        </w:tc>
      </w:tr>
    </w:tbl>
    <w:p w14:paraId="799CCADF" w14:textId="3ED54404" w:rsidR="004100CD" w:rsidRDefault="004100CD" w:rsidP="004100CD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>
        <w:rPr>
          <w:rFonts w:eastAsia="Browallia New"/>
          <w:sz w:val="26"/>
          <w:szCs w:val="26"/>
          <w:lang w:val="en-GB"/>
        </w:rPr>
        <w:br w:type="page"/>
      </w:r>
    </w:p>
    <w:p w14:paraId="1E0E8746" w14:textId="53E1E155" w:rsidR="00BB0149" w:rsidRPr="00B3639D" w:rsidRDefault="00BB0149" w:rsidP="004100CD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lastRenderedPageBreak/>
        <w:t xml:space="preserve">ณ วันที่ </w:t>
      </w:r>
      <w:r w:rsidR="006929FB" w:rsidRPr="00792CF6">
        <w:rPr>
          <w:rFonts w:eastAsia="Browallia New"/>
          <w:sz w:val="26"/>
          <w:szCs w:val="26"/>
          <w:lang w:val="en-GB"/>
        </w:rPr>
        <w:t>31</w:t>
      </w:r>
      <w:r w:rsidRPr="00792CF6">
        <w:rPr>
          <w:rFonts w:eastAsia="Browallia New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ธันวาคม </w:t>
      </w:r>
      <w:r w:rsidR="004100CD" w:rsidRPr="00792CF6">
        <w:rPr>
          <w:rFonts w:eastAsia="Browallia New"/>
          <w:sz w:val="26"/>
          <w:szCs w:val="26"/>
          <w:lang w:val="en-GB"/>
        </w:rPr>
        <w:t>256</w:t>
      </w:r>
      <w:r w:rsidR="004100CD">
        <w:rPr>
          <w:rFonts w:eastAsia="Browallia New"/>
          <w:sz w:val="26"/>
          <w:szCs w:val="26"/>
          <w:lang w:val="en-GB"/>
        </w:rPr>
        <w:t>8</w:t>
      </w:r>
      <w:r w:rsidR="004100CD" w:rsidRPr="00792CF6">
        <w:rPr>
          <w:rFonts w:eastAsia="Browallia New"/>
          <w:sz w:val="26"/>
          <w:szCs w:val="26"/>
          <w:cs/>
          <w:lang w:val="en-GB"/>
        </w:rPr>
        <w:t xml:space="preserve"> และ </w:t>
      </w:r>
      <w:r w:rsidR="004100CD" w:rsidRPr="00792CF6">
        <w:rPr>
          <w:rFonts w:eastAsia="Browallia New"/>
          <w:sz w:val="26"/>
          <w:szCs w:val="26"/>
          <w:lang w:val="en-GB"/>
        </w:rPr>
        <w:t>256</w:t>
      </w:r>
      <w:r w:rsidR="004100CD">
        <w:rPr>
          <w:rFonts w:eastAsia="Browallia New"/>
          <w:sz w:val="26"/>
          <w:szCs w:val="26"/>
          <w:lang w:val="en-GB"/>
        </w:rPr>
        <w:t>7</w:t>
      </w:r>
      <w:r w:rsidR="004100CD" w:rsidRPr="00792CF6">
        <w:rPr>
          <w:rFonts w:eastAsia="Browallia New"/>
          <w:sz w:val="26"/>
          <w:szCs w:val="26"/>
          <w:cs/>
          <w:lang w:val="en-GB"/>
        </w:rPr>
        <w:t xml:space="preserve"> </w:t>
      </w:r>
      <w:r w:rsidR="008F1874" w:rsidRPr="00792CF6">
        <w:rPr>
          <w:rFonts w:eastAsia="Browallia New"/>
          <w:sz w:val="26"/>
          <w:szCs w:val="26"/>
          <w:cs/>
          <w:lang w:val="en-GB"/>
        </w:rPr>
        <w:t>กลุ่มกิจการและบริษัท</w:t>
      </w:r>
      <w:r w:rsidRPr="00792CF6">
        <w:rPr>
          <w:rFonts w:eastAsia="Browallia New"/>
          <w:sz w:val="26"/>
          <w:szCs w:val="26"/>
          <w:cs/>
          <w:lang w:val="en-GB"/>
        </w:rPr>
        <w:t>ได้ปฏิบัติตามเงื่อนไขทางการเงินของสัญญาเงินกู้ยืมจากสถาบัน</w:t>
      </w:r>
      <w:r w:rsidRPr="00B3639D">
        <w:rPr>
          <w:rFonts w:eastAsia="Browallia New"/>
          <w:sz w:val="26"/>
          <w:szCs w:val="26"/>
          <w:cs/>
          <w:lang w:val="en-GB"/>
        </w:rPr>
        <w:t>การเงินโดยดำรงอัตราส่วนหนี้สินต่อส่วนของเจ้าของ และได้ปฏิบัติตามเงื่อนไขทางการเงินของสัญญาเกี่ยวกับหุ้นกู้โดยดำรงอัตราส่วนหนี้สินที่มีภาระดอกเบี้ยต่อส่วนของผู้ถือหุ้น</w:t>
      </w:r>
    </w:p>
    <w:p w14:paraId="1C548F8B" w14:textId="73137905" w:rsidR="00BB0149" w:rsidRPr="00B3639D" w:rsidRDefault="00BB0149" w:rsidP="004100CD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4D16B77E" w14:textId="2FB7A0EB" w:rsidR="00BB0149" w:rsidRPr="00B3639D" w:rsidRDefault="00BB0149" w:rsidP="004100CD">
      <w:pPr>
        <w:ind w:left="360"/>
        <w:jc w:val="thaiDistribute"/>
        <w:rPr>
          <w:rFonts w:eastAsia="Browallia New"/>
          <w:spacing w:val="-6"/>
          <w:sz w:val="26"/>
          <w:szCs w:val="26"/>
          <w:cs/>
          <w:lang w:val="en-GB"/>
        </w:rPr>
      </w:pPr>
      <w:r w:rsidRPr="00B3639D">
        <w:rPr>
          <w:rFonts w:eastAsia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6929FB" w:rsidRPr="00B3639D">
        <w:rPr>
          <w:rFonts w:eastAsia="Browallia New"/>
          <w:spacing w:val="-6"/>
          <w:sz w:val="26"/>
          <w:szCs w:val="26"/>
          <w:lang w:val="en-GB"/>
        </w:rPr>
        <w:t>31</w:t>
      </w:r>
      <w:r w:rsidRPr="00B3639D">
        <w:rPr>
          <w:rFonts w:eastAsia="Browallia New"/>
          <w:spacing w:val="-6"/>
          <w:sz w:val="26"/>
          <w:szCs w:val="26"/>
          <w:lang w:val="en-GB"/>
        </w:rPr>
        <w:t xml:space="preserve"> </w:t>
      </w:r>
      <w:r w:rsidRPr="00B3639D">
        <w:rPr>
          <w:rFonts w:eastAsia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6929FB" w:rsidRPr="00B3639D">
        <w:rPr>
          <w:rFonts w:eastAsia="Browallia New"/>
          <w:spacing w:val="-6"/>
          <w:sz w:val="26"/>
          <w:szCs w:val="26"/>
          <w:lang w:val="en-GB"/>
        </w:rPr>
        <w:t>256</w:t>
      </w:r>
      <w:r w:rsidR="004100CD" w:rsidRPr="00B3639D">
        <w:rPr>
          <w:rFonts w:eastAsia="Browallia New"/>
          <w:spacing w:val="-6"/>
          <w:sz w:val="26"/>
          <w:szCs w:val="26"/>
          <w:lang w:val="en-GB"/>
        </w:rPr>
        <w:t>8</w:t>
      </w:r>
      <w:r w:rsidRPr="00B3639D">
        <w:rPr>
          <w:rFonts w:eastAsia="Browallia New"/>
          <w:spacing w:val="-6"/>
          <w:sz w:val="26"/>
          <w:szCs w:val="26"/>
          <w:lang w:val="en-GB"/>
        </w:rPr>
        <w:t xml:space="preserve"> </w:t>
      </w:r>
      <w:r w:rsidR="008F1874" w:rsidRPr="00B3639D">
        <w:rPr>
          <w:rFonts w:eastAsia="Browallia New"/>
          <w:spacing w:val="-6"/>
          <w:sz w:val="26"/>
          <w:szCs w:val="26"/>
          <w:cs/>
          <w:lang w:val="en-GB"/>
        </w:rPr>
        <w:t>กลุ่มกิจการ</w:t>
      </w:r>
      <w:r w:rsidRPr="00B3639D">
        <w:rPr>
          <w:rFonts w:eastAsia="Browallia New"/>
          <w:spacing w:val="-6"/>
          <w:sz w:val="26"/>
          <w:szCs w:val="26"/>
          <w:cs/>
          <w:lang w:val="en-GB"/>
        </w:rPr>
        <w:t>มีวงเงินกู้</w:t>
      </w:r>
      <w:r w:rsidR="000E094E" w:rsidRPr="00B3639D">
        <w:rPr>
          <w:rFonts w:eastAsia="Browallia New"/>
          <w:spacing w:val="-6"/>
          <w:sz w:val="26"/>
          <w:szCs w:val="26"/>
          <w:cs/>
          <w:lang w:val="en-GB"/>
        </w:rPr>
        <w:t>ยืมระยะสั้น</w:t>
      </w:r>
      <w:r w:rsidRPr="00B3639D">
        <w:rPr>
          <w:rFonts w:eastAsia="Browallia New"/>
          <w:spacing w:val="-6"/>
          <w:sz w:val="26"/>
          <w:szCs w:val="26"/>
          <w:cs/>
          <w:lang w:val="en-GB"/>
        </w:rPr>
        <w:t>ที่ไม่ได้เบิกใช้คงเหลือ</w:t>
      </w:r>
      <w:r w:rsidR="005A344B" w:rsidRPr="00B3639D">
        <w:rPr>
          <w:rFonts w:eastAsia="Browallia New"/>
          <w:spacing w:val="-6"/>
          <w:sz w:val="26"/>
          <w:szCs w:val="26"/>
          <w:lang w:val="en-GB"/>
        </w:rPr>
        <w:t xml:space="preserve"> </w:t>
      </w:r>
      <w:r w:rsidR="005816C6">
        <w:rPr>
          <w:rFonts w:eastAsia="Browallia New"/>
          <w:spacing w:val="-6"/>
          <w:sz w:val="26"/>
          <w:szCs w:val="26"/>
          <w:lang w:val="en-GB"/>
        </w:rPr>
        <w:t>203</w:t>
      </w:r>
      <w:r w:rsidR="005A344B" w:rsidRPr="00B3639D">
        <w:rPr>
          <w:rFonts w:eastAsia="Browallia New"/>
          <w:spacing w:val="-6"/>
          <w:sz w:val="26"/>
          <w:szCs w:val="26"/>
          <w:lang w:val="en-GB"/>
        </w:rPr>
        <w:t xml:space="preserve"> </w:t>
      </w:r>
      <w:r w:rsidR="005A344B" w:rsidRPr="00B3639D">
        <w:rPr>
          <w:rFonts w:eastAsia="Browallia New"/>
          <w:spacing w:val="-6"/>
          <w:sz w:val="26"/>
          <w:szCs w:val="26"/>
          <w:cs/>
          <w:lang w:val="en-GB"/>
        </w:rPr>
        <w:t>ล้านบาท</w:t>
      </w:r>
      <w:r w:rsidR="00D367F6" w:rsidRPr="00B3639D">
        <w:rPr>
          <w:rFonts w:eastAsia="Browallia New"/>
          <w:spacing w:val="-6"/>
          <w:sz w:val="26"/>
          <w:szCs w:val="26"/>
          <w:cs/>
          <w:lang w:val="en-GB"/>
        </w:rPr>
        <w:t xml:space="preserve"> </w:t>
      </w:r>
      <w:r w:rsidR="00D367F6" w:rsidRPr="00B3639D">
        <w:rPr>
          <w:rFonts w:eastAsia="Browallia New"/>
          <w:spacing w:val="-6"/>
          <w:sz w:val="26"/>
          <w:szCs w:val="26"/>
        </w:rPr>
        <w:t xml:space="preserve">( </w:t>
      </w:r>
      <w:r w:rsidR="006929FB" w:rsidRPr="00B3639D">
        <w:rPr>
          <w:rFonts w:eastAsia="Browallia New"/>
          <w:spacing w:val="-6"/>
          <w:sz w:val="26"/>
          <w:szCs w:val="26"/>
          <w:lang w:val="en-GB"/>
        </w:rPr>
        <w:t>31</w:t>
      </w:r>
      <w:r w:rsidR="00D367F6" w:rsidRPr="00B3639D">
        <w:rPr>
          <w:rFonts w:eastAsia="Browallia New"/>
          <w:spacing w:val="-6"/>
          <w:sz w:val="26"/>
          <w:szCs w:val="26"/>
          <w:lang w:val="en-GB"/>
        </w:rPr>
        <w:t xml:space="preserve"> </w:t>
      </w:r>
      <w:r w:rsidR="00D367F6" w:rsidRPr="00B3639D">
        <w:rPr>
          <w:rFonts w:eastAsia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6929FB" w:rsidRPr="00B3639D">
        <w:rPr>
          <w:rFonts w:eastAsia="Browallia New"/>
          <w:spacing w:val="-6"/>
          <w:sz w:val="26"/>
          <w:szCs w:val="26"/>
          <w:lang w:val="en-GB"/>
        </w:rPr>
        <w:t>256</w:t>
      </w:r>
      <w:r w:rsidR="004100CD" w:rsidRPr="00B3639D">
        <w:rPr>
          <w:rFonts w:eastAsia="Browallia New"/>
          <w:spacing w:val="-6"/>
          <w:sz w:val="26"/>
          <w:szCs w:val="26"/>
          <w:lang w:val="en-GB"/>
        </w:rPr>
        <w:t>7</w:t>
      </w:r>
      <w:r w:rsidR="00A65011" w:rsidRPr="00B3639D">
        <w:rPr>
          <w:rFonts w:eastAsia="Browallia New"/>
          <w:spacing w:val="-6"/>
          <w:sz w:val="26"/>
          <w:szCs w:val="26"/>
        </w:rPr>
        <w:t xml:space="preserve"> : </w:t>
      </w:r>
      <w:r w:rsidR="004100CD" w:rsidRPr="00B3639D">
        <w:rPr>
          <w:rFonts w:eastAsia="Browallia New"/>
          <w:spacing w:val="-6"/>
          <w:sz w:val="26"/>
          <w:szCs w:val="26"/>
          <w:lang w:val="en-GB"/>
        </w:rPr>
        <w:t>1</w:t>
      </w:r>
      <w:r w:rsidR="008F0F81">
        <w:rPr>
          <w:rFonts w:eastAsia="Browallia New"/>
          <w:spacing w:val="-6"/>
          <w:sz w:val="26"/>
          <w:szCs w:val="26"/>
          <w:lang w:val="en-GB"/>
        </w:rPr>
        <w:t>10</w:t>
      </w:r>
      <w:r w:rsidR="004100CD" w:rsidRPr="00B3639D">
        <w:rPr>
          <w:rFonts w:eastAsia="Browallia New"/>
          <w:spacing w:val="-6"/>
          <w:sz w:val="26"/>
          <w:szCs w:val="26"/>
          <w:lang w:val="en-GB"/>
        </w:rPr>
        <w:t xml:space="preserve"> </w:t>
      </w:r>
      <w:r w:rsidR="004100CD" w:rsidRPr="00B3639D">
        <w:rPr>
          <w:rFonts w:eastAsia="Browallia New"/>
          <w:spacing w:val="-6"/>
          <w:sz w:val="26"/>
          <w:szCs w:val="26"/>
          <w:cs/>
          <w:lang w:val="en-GB"/>
        </w:rPr>
        <w:t>ล้านบาท</w:t>
      </w:r>
      <w:r w:rsidR="00A65011" w:rsidRPr="00B3639D">
        <w:rPr>
          <w:rFonts w:eastAsia="Browallia New"/>
          <w:spacing w:val="-6"/>
          <w:sz w:val="26"/>
          <w:szCs w:val="26"/>
        </w:rPr>
        <w:t xml:space="preserve">) </w:t>
      </w:r>
      <w:r w:rsidR="003958C1" w:rsidRPr="00B3639D">
        <w:rPr>
          <w:rFonts w:eastAsia="Browallia New"/>
          <w:spacing w:val="-6"/>
          <w:sz w:val="26"/>
          <w:szCs w:val="26"/>
          <w:cs/>
          <w:lang w:val="en-GB"/>
        </w:rPr>
        <w:t>เงินกู้ยืมระยะสั้น</w:t>
      </w:r>
      <w:r w:rsidR="00A65011" w:rsidRPr="00B3639D">
        <w:rPr>
          <w:rFonts w:eastAsia="Browallia New"/>
          <w:spacing w:val="-6"/>
          <w:sz w:val="26"/>
          <w:szCs w:val="26"/>
          <w:cs/>
          <w:lang w:val="en-GB"/>
        </w:rPr>
        <w:t>บางส่วน</w:t>
      </w:r>
      <w:r w:rsidR="00E75194" w:rsidRPr="00B3639D">
        <w:rPr>
          <w:rFonts w:eastAsia="Browallia New"/>
          <w:spacing w:val="-6"/>
          <w:sz w:val="26"/>
          <w:szCs w:val="26"/>
          <w:cs/>
          <w:lang w:val="en-GB"/>
        </w:rPr>
        <w:t>ค้ำประกันด้วย</w:t>
      </w:r>
      <w:r w:rsidR="00FF670F" w:rsidRPr="00B3639D">
        <w:rPr>
          <w:rFonts w:eastAsia="Browallia New"/>
          <w:spacing w:val="-6"/>
          <w:sz w:val="26"/>
          <w:szCs w:val="26"/>
          <w:cs/>
          <w:lang w:val="en-GB"/>
        </w:rPr>
        <w:t>เ</w:t>
      </w:r>
      <w:r w:rsidR="00E75194" w:rsidRPr="00B3639D">
        <w:rPr>
          <w:rFonts w:eastAsia="Browallia New"/>
          <w:spacing w:val="-6"/>
          <w:sz w:val="26"/>
          <w:szCs w:val="26"/>
          <w:cs/>
          <w:lang w:val="en-GB"/>
        </w:rPr>
        <w:t>ง</w:t>
      </w:r>
      <w:r w:rsidR="00FF670F" w:rsidRPr="00B3639D">
        <w:rPr>
          <w:rFonts w:eastAsia="Browallia New"/>
          <w:spacing w:val="-6"/>
          <w:sz w:val="26"/>
          <w:szCs w:val="26"/>
          <w:cs/>
          <w:lang w:val="en-GB"/>
        </w:rPr>
        <w:t>ิ</w:t>
      </w:r>
      <w:r w:rsidR="00E75194" w:rsidRPr="00B3639D">
        <w:rPr>
          <w:rFonts w:eastAsia="Browallia New"/>
          <w:spacing w:val="-6"/>
          <w:sz w:val="26"/>
          <w:szCs w:val="26"/>
          <w:cs/>
          <w:lang w:val="en-GB"/>
        </w:rPr>
        <w:t>นฝากประจำของบริษัทย่อย</w:t>
      </w:r>
    </w:p>
    <w:p w14:paraId="0020062C" w14:textId="67996B39" w:rsidR="00BB0149" w:rsidRPr="00B3639D" w:rsidRDefault="00BB0149" w:rsidP="004100CD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4C494AE0" w14:textId="3CF7E2D3" w:rsidR="004100CD" w:rsidRPr="00B3639D" w:rsidRDefault="00BB0149" w:rsidP="004100CD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B3639D">
        <w:rPr>
          <w:rFonts w:eastAsia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6929FB" w:rsidRPr="00B3639D">
        <w:rPr>
          <w:rFonts w:eastAsia="Browallia New"/>
          <w:spacing w:val="-4"/>
          <w:sz w:val="26"/>
          <w:szCs w:val="26"/>
          <w:lang w:val="en-GB"/>
        </w:rPr>
        <w:t>31</w:t>
      </w:r>
      <w:r w:rsidRPr="00B3639D">
        <w:rPr>
          <w:rFonts w:eastAsia="Browallia New"/>
          <w:spacing w:val="-4"/>
          <w:sz w:val="26"/>
          <w:szCs w:val="26"/>
          <w:lang w:val="en-GB"/>
        </w:rPr>
        <w:t xml:space="preserve"> </w:t>
      </w:r>
      <w:r w:rsidRPr="00B3639D">
        <w:rPr>
          <w:rFonts w:eastAsia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6929FB" w:rsidRPr="00B3639D">
        <w:rPr>
          <w:rFonts w:eastAsia="Browallia New"/>
          <w:spacing w:val="-4"/>
          <w:sz w:val="26"/>
          <w:szCs w:val="26"/>
          <w:lang w:val="en-GB"/>
        </w:rPr>
        <w:t>256</w:t>
      </w:r>
      <w:r w:rsidR="004100CD" w:rsidRPr="00B3639D">
        <w:rPr>
          <w:rFonts w:eastAsia="Browallia New"/>
          <w:spacing w:val="-4"/>
          <w:sz w:val="26"/>
          <w:szCs w:val="26"/>
          <w:lang w:val="en-GB"/>
        </w:rPr>
        <w:t>8</w:t>
      </w:r>
      <w:r w:rsidRPr="00B3639D">
        <w:rPr>
          <w:rFonts w:eastAsia="Browallia New"/>
          <w:spacing w:val="-4"/>
          <w:sz w:val="26"/>
          <w:szCs w:val="26"/>
          <w:lang w:val="en-GB"/>
        </w:rPr>
        <w:t xml:space="preserve"> </w:t>
      </w:r>
      <w:r w:rsidRPr="00B3639D">
        <w:rPr>
          <w:rFonts w:eastAsia="Browallia New"/>
          <w:spacing w:val="-4"/>
          <w:sz w:val="26"/>
          <w:szCs w:val="26"/>
          <w:cs/>
          <w:lang w:val="en-GB"/>
        </w:rPr>
        <w:t>เงินกู้ยืมระยะสั้นของ</w:t>
      </w:r>
      <w:r w:rsidR="008F1874" w:rsidRPr="00B3639D">
        <w:rPr>
          <w:rFonts w:eastAsia="Browallia New"/>
          <w:spacing w:val="-4"/>
          <w:sz w:val="26"/>
          <w:szCs w:val="26"/>
          <w:cs/>
          <w:lang w:val="en-GB"/>
        </w:rPr>
        <w:t>กลุ่มกิจการ</w:t>
      </w:r>
      <w:r w:rsidRPr="00B3639D">
        <w:rPr>
          <w:rFonts w:eastAsia="Browallia New"/>
          <w:spacing w:val="-4"/>
          <w:sz w:val="26"/>
          <w:szCs w:val="26"/>
          <w:cs/>
          <w:lang w:val="en-GB"/>
        </w:rPr>
        <w:t xml:space="preserve"> มีอัตราดอกเบี้ยร้อยละ </w:t>
      </w:r>
      <w:r w:rsidR="001B2345">
        <w:rPr>
          <w:rFonts w:eastAsia="Browallia New"/>
          <w:spacing w:val="-4"/>
          <w:sz w:val="26"/>
          <w:szCs w:val="26"/>
          <w:lang w:val="en-GB"/>
        </w:rPr>
        <w:t>5.35</w:t>
      </w:r>
      <w:r w:rsidRPr="00B3639D">
        <w:rPr>
          <w:rFonts w:eastAsia="Browallia New"/>
          <w:spacing w:val="-4"/>
          <w:sz w:val="26"/>
          <w:szCs w:val="26"/>
          <w:lang w:val="en-GB"/>
        </w:rPr>
        <w:t xml:space="preserve"> </w:t>
      </w:r>
      <w:r w:rsidR="002603D7" w:rsidRPr="00B3639D">
        <w:rPr>
          <w:rFonts w:eastAsia="Browallia New"/>
          <w:spacing w:val="-4"/>
          <w:sz w:val="26"/>
          <w:szCs w:val="26"/>
          <w:cs/>
          <w:lang w:val="en-GB"/>
        </w:rPr>
        <w:t>ถึง</w:t>
      </w:r>
      <w:r w:rsidRPr="00B3639D">
        <w:rPr>
          <w:rFonts w:eastAsia="Browallia New"/>
          <w:spacing w:val="-4"/>
          <w:sz w:val="26"/>
          <w:szCs w:val="26"/>
          <w:lang w:val="en-GB"/>
        </w:rPr>
        <w:t xml:space="preserve"> </w:t>
      </w:r>
      <w:r w:rsidR="001A1C70">
        <w:rPr>
          <w:rFonts w:eastAsia="Browallia New"/>
          <w:spacing w:val="-4"/>
          <w:sz w:val="26"/>
          <w:szCs w:val="26"/>
          <w:lang w:val="en-GB"/>
        </w:rPr>
        <w:t>5.80</w:t>
      </w:r>
      <w:r w:rsidRPr="00B3639D">
        <w:rPr>
          <w:rFonts w:eastAsia="Browallia New"/>
          <w:spacing w:val="-4"/>
          <w:sz w:val="26"/>
          <w:szCs w:val="26"/>
          <w:lang w:val="en-GB"/>
        </w:rPr>
        <w:t xml:space="preserve"> </w:t>
      </w:r>
      <w:r w:rsidRPr="00B3639D">
        <w:rPr>
          <w:rFonts w:eastAsia="Browallia New"/>
          <w:spacing w:val="-4"/>
          <w:sz w:val="26"/>
          <w:szCs w:val="26"/>
          <w:cs/>
          <w:lang w:val="en-GB"/>
        </w:rPr>
        <w:t>ต่อปี (</w:t>
      </w:r>
      <w:r w:rsidR="006929FB" w:rsidRPr="00B3639D">
        <w:rPr>
          <w:rFonts w:eastAsia="Browallia New"/>
          <w:spacing w:val="-4"/>
          <w:sz w:val="26"/>
          <w:szCs w:val="26"/>
          <w:lang w:val="en-GB"/>
        </w:rPr>
        <w:t>256</w:t>
      </w:r>
      <w:r w:rsidR="004100CD" w:rsidRPr="00B3639D">
        <w:rPr>
          <w:rFonts w:eastAsia="Browallia New"/>
          <w:spacing w:val="-4"/>
          <w:sz w:val="26"/>
          <w:szCs w:val="26"/>
          <w:lang w:val="en-GB"/>
        </w:rPr>
        <w:t>7</w:t>
      </w:r>
      <w:r w:rsidRPr="00B3639D">
        <w:rPr>
          <w:rFonts w:eastAsia="Browallia New"/>
          <w:spacing w:val="-4"/>
          <w:sz w:val="26"/>
          <w:szCs w:val="26"/>
          <w:lang w:val="en-GB"/>
        </w:rPr>
        <w:t xml:space="preserve">: </w:t>
      </w:r>
      <w:r w:rsidRPr="00B3639D">
        <w:rPr>
          <w:rFonts w:eastAsia="Browallia New"/>
          <w:spacing w:val="-4"/>
          <w:sz w:val="26"/>
          <w:szCs w:val="26"/>
          <w:cs/>
          <w:lang w:val="en-GB"/>
        </w:rPr>
        <w:t xml:space="preserve">ร้อยละ </w:t>
      </w:r>
      <w:r w:rsidR="004100CD" w:rsidRPr="00B3639D">
        <w:rPr>
          <w:rFonts w:eastAsia="Browallia New"/>
          <w:spacing w:val="-4"/>
          <w:sz w:val="26"/>
          <w:szCs w:val="26"/>
          <w:lang w:val="en-GB"/>
        </w:rPr>
        <w:t xml:space="preserve">5.50 </w:t>
      </w:r>
      <w:r w:rsidR="004100CD" w:rsidRPr="00B3639D">
        <w:rPr>
          <w:rFonts w:eastAsia="Browallia New"/>
          <w:spacing w:val="-4"/>
          <w:sz w:val="26"/>
          <w:szCs w:val="26"/>
          <w:cs/>
          <w:lang w:val="en-GB"/>
        </w:rPr>
        <w:t>ถึง</w:t>
      </w:r>
      <w:r w:rsidR="004100CD" w:rsidRPr="00B3639D">
        <w:rPr>
          <w:rFonts w:eastAsia="Browallia New"/>
          <w:spacing w:val="-4"/>
          <w:sz w:val="26"/>
          <w:szCs w:val="26"/>
          <w:lang w:val="en-GB"/>
        </w:rPr>
        <w:t xml:space="preserve"> 5.80 </w:t>
      </w:r>
      <w:r w:rsidR="00717FD9" w:rsidRPr="00B3639D">
        <w:rPr>
          <w:rFonts w:eastAsia="Browallia New"/>
          <w:spacing w:val="-4"/>
          <w:sz w:val="26"/>
          <w:szCs w:val="26"/>
          <w:cs/>
          <w:lang w:val="en-GB"/>
        </w:rPr>
        <w:t>ต่อปี</w:t>
      </w:r>
      <w:r w:rsidRPr="00B3639D">
        <w:rPr>
          <w:rFonts w:eastAsia="Browallia New"/>
          <w:spacing w:val="-4"/>
          <w:sz w:val="26"/>
          <w:szCs w:val="26"/>
          <w:cs/>
          <w:lang w:val="en-GB"/>
        </w:rPr>
        <w:t>)</w:t>
      </w:r>
      <w:r w:rsidRPr="00B3639D">
        <w:rPr>
          <w:rFonts w:eastAsia="Browallia New"/>
          <w:sz w:val="26"/>
          <w:szCs w:val="26"/>
          <w:cs/>
          <w:lang w:val="en-GB"/>
        </w:rPr>
        <w:t xml:space="preserve"> เงินกู้ยืมระยะยาวของ</w:t>
      </w:r>
      <w:r w:rsidR="008F1874" w:rsidRPr="00B3639D">
        <w:rPr>
          <w:rFonts w:eastAsia="Browallia New"/>
          <w:sz w:val="26"/>
          <w:szCs w:val="26"/>
          <w:cs/>
          <w:lang w:val="en-GB"/>
        </w:rPr>
        <w:t>กลุ่มกิจการ</w:t>
      </w:r>
      <w:r w:rsidRPr="00B3639D">
        <w:rPr>
          <w:rFonts w:eastAsia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5A344B" w:rsidRPr="00B3639D">
        <w:rPr>
          <w:rFonts w:eastAsia="Browallia New"/>
          <w:sz w:val="26"/>
          <w:szCs w:val="26"/>
          <w:lang w:val="en-GB"/>
        </w:rPr>
        <w:t xml:space="preserve">MLR </w:t>
      </w:r>
      <w:r w:rsidR="00272C5E">
        <w:rPr>
          <w:rFonts w:eastAsia="Browallia New"/>
          <w:sz w:val="26"/>
          <w:szCs w:val="26"/>
          <w:lang w:val="en-GB"/>
        </w:rPr>
        <w:t>-</w:t>
      </w:r>
      <w:r w:rsidR="005A344B" w:rsidRPr="00B3639D">
        <w:rPr>
          <w:rFonts w:eastAsia="Browallia New"/>
          <w:sz w:val="26"/>
          <w:szCs w:val="26"/>
          <w:lang w:val="en-GB"/>
        </w:rPr>
        <w:t xml:space="preserve"> </w:t>
      </w:r>
      <w:r w:rsidR="001A1C70">
        <w:rPr>
          <w:rFonts w:eastAsia="Browallia New"/>
          <w:sz w:val="26"/>
          <w:szCs w:val="26"/>
          <w:lang w:val="en-GB"/>
        </w:rPr>
        <w:t>0.</w:t>
      </w:r>
      <w:r w:rsidR="006B5A9F">
        <w:rPr>
          <w:rFonts w:eastAsia="Browallia New"/>
          <w:sz w:val="26"/>
          <w:szCs w:val="26"/>
          <w:lang w:val="en-GB"/>
        </w:rPr>
        <w:t>75</w:t>
      </w:r>
      <w:r w:rsidR="002603D7" w:rsidRPr="00B3639D" w:rsidDel="005A344B">
        <w:rPr>
          <w:rFonts w:eastAsia="Browallia New"/>
          <w:sz w:val="26"/>
          <w:szCs w:val="26"/>
          <w:lang w:val="en-GB"/>
        </w:rPr>
        <w:t xml:space="preserve"> </w:t>
      </w:r>
      <w:r w:rsidR="002603D7" w:rsidRPr="00B3639D">
        <w:rPr>
          <w:rFonts w:eastAsia="Browallia New"/>
          <w:sz w:val="26"/>
          <w:szCs w:val="26"/>
          <w:cs/>
          <w:lang w:val="en-GB"/>
        </w:rPr>
        <w:t>ถึง</w:t>
      </w:r>
      <w:r w:rsidRPr="00B3639D">
        <w:rPr>
          <w:rFonts w:eastAsia="Browallia New"/>
          <w:sz w:val="26"/>
          <w:szCs w:val="26"/>
          <w:lang w:val="en-GB"/>
        </w:rPr>
        <w:t xml:space="preserve"> </w:t>
      </w:r>
      <w:r w:rsidR="005A344B" w:rsidRPr="00B3639D">
        <w:rPr>
          <w:rFonts w:eastAsia="Browallia New"/>
          <w:sz w:val="26"/>
          <w:szCs w:val="26"/>
          <w:lang w:val="en-GB"/>
        </w:rPr>
        <w:t xml:space="preserve">MLR </w:t>
      </w:r>
      <w:r w:rsidRPr="00B3639D">
        <w:rPr>
          <w:rFonts w:eastAsia="Browallia New"/>
          <w:sz w:val="26"/>
          <w:szCs w:val="26"/>
          <w:cs/>
          <w:lang w:val="en-GB"/>
        </w:rPr>
        <w:t>ต่อปี (</w:t>
      </w:r>
      <w:r w:rsidR="006929FB" w:rsidRPr="00B3639D">
        <w:rPr>
          <w:rFonts w:eastAsia="Browallia New"/>
          <w:sz w:val="26"/>
          <w:szCs w:val="26"/>
          <w:lang w:val="en-GB"/>
        </w:rPr>
        <w:t>256</w:t>
      </w:r>
      <w:r w:rsidR="004100CD" w:rsidRPr="00B3639D">
        <w:rPr>
          <w:rFonts w:eastAsia="Browallia New"/>
          <w:sz w:val="26"/>
          <w:szCs w:val="26"/>
          <w:lang w:val="en-GB"/>
        </w:rPr>
        <w:t>7</w:t>
      </w:r>
      <w:r w:rsidRPr="00B3639D">
        <w:rPr>
          <w:rFonts w:eastAsia="Browallia New"/>
          <w:sz w:val="26"/>
          <w:szCs w:val="26"/>
          <w:lang w:val="en-GB"/>
        </w:rPr>
        <w:t xml:space="preserve">: </w:t>
      </w:r>
      <w:r w:rsidRPr="00B3639D">
        <w:rPr>
          <w:rFonts w:eastAsia="Browallia New"/>
          <w:sz w:val="26"/>
          <w:szCs w:val="26"/>
          <w:cs/>
          <w:lang w:val="en-GB"/>
        </w:rPr>
        <w:t xml:space="preserve">ร้อยละ </w:t>
      </w:r>
      <w:r w:rsidR="00717FD9" w:rsidRPr="00B3639D">
        <w:rPr>
          <w:rFonts w:eastAsia="Browallia New"/>
          <w:sz w:val="26"/>
          <w:szCs w:val="26"/>
          <w:lang w:val="en-GB"/>
        </w:rPr>
        <w:t xml:space="preserve">MLR - </w:t>
      </w:r>
      <w:r w:rsidR="006929FB" w:rsidRPr="00B3639D">
        <w:rPr>
          <w:rFonts w:eastAsia="Browallia New"/>
          <w:sz w:val="26"/>
          <w:szCs w:val="26"/>
          <w:lang w:val="en-GB"/>
        </w:rPr>
        <w:t>2</w:t>
      </w:r>
      <w:r w:rsidR="00717FD9" w:rsidRPr="00B3639D">
        <w:rPr>
          <w:rFonts w:eastAsia="Browallia New"/>
          <w:sz w:val="26"/>
          <w:szCs w:val="26"/>
          <w:lang w:val="en-GB"/>
        </w:rPr>
        <w:t>.</w:t>
      </w:r>
      <w:r w:rsidR="006929FB" w:rsidRPr="00B3639D">
        <w:rPr>
          <w:rFonts w:eastAsia="Browallia New"/>
          <w:sz w:val="26"/>
          <w:szCs w:val="26"/>
          <w:lang w:val="en-GB"/>
        </w:rPr>
        <w:t>50</w:t>
      </w:r>
      <w:r w:rsidR="00717FD9" w:rsidRPr="00B3639D">
        <w:rPr>
          <w:rFonts w:eastAsia="Browallia New"/>
          <w:sz w:val="26"/>
          <w:szCs w:val="26"/>
          <w:lang w:val="en-GB"/>
        </w:rPr>
        <w:t xml:space="preserve"> </w:t>
      </w:r>
      <w:r w:rsidR="00717FD9" w:rsidRPr="00B3639D">
        <w:rPr>
          <w:rFonts w:eastAsia="Browallia New"/>
          <w:sz w:val="26"/>
          <w:szCs w:val="26"/>
          <w:cs/>
          <w:lang w:val="en-GB"/>
        </w:rPr>
        <w:t>ถึง</w:t>
      </w:r>
      <w:r w:rsidR="00717FD9" w:rsidRPr="00B3639D">
        <w:rPr>
          <w:rFonts w:eastAsia="Browallia New"/>
          <w:sz w:val="26"/>
          <w:szCs w:val="26"/>
          <w:lang w:val="en-GB"/>
        </w:rPr>
        <w:t xml:space="preserve"> MLR</w:t>
      </w:r>
      <w:r w:rsidRPr="00B3639D">
        <w:rPr>
          <w:rFonts w:eastAsia="Browallia New"/>
          <w:sz w:val="26"/>
          <w:szCs w:val="26"/>
          <w:cs/>
          <w:lang w:val="en-GB"/>
        </w:rPr>
        <w:t xml:space="preserve"> ต่อปี</w:t>
      </w:r>
      <w:r w:rsidRPr="00B3639D">
        <w:rPr>
          <w:rFonts w:eastAsia="Browallia New"/>
          <w:sz w:val="26"/>
          <w:szCs w:val="26"/>
          <w:lang w:val="en-GB"/>
        </w:rPr>
        <w:t>)</w:t>
      </w:r>
      <w:r w:rsidRPr="00B3639D">
        <w:rPr>
          <w:rFonts w:eastAsia="Browallia New"/>
          <w:sz w:val="26"/>
          <w:szCs w:val="26"/>
          <w:cs/>
          <w:lang w:val="en-GB"/>
        </w:rPr>
        <w:t xml:space="preserve"> </w:t>
      </w:r>
      <w:r w:rsidRPr="00B3639D">
        <w:rPr>
          <w:rFonts w:eastAsia="Browallia New"/>
          <w:spacing w:val="-6"/>
          <w:sz w:val="26"/>
          <w:szCs w:val="26"/>
          <w:cs/>
          <w:lang w:val="en-GB"/>
        </w:rPr>
        <w:t>เงินกู้ยืมระยะยาวของ</w:t>
      </w:r>
      <w:r w:rsidR="008F1874" w:rsidRPr="00B3639D">
        <w:rPr>
          <w:rFonts w:eastAsia="Browallia New"/>
          <w:spacing w:val="-6"/>
          <w:sz w:val="26"/>
          <w:szCs w:val="26"/>
          <w:cs/>
          <w:lang w:val="en-GB"/>
        </w:rPr>
        <w:t>บริษัท</w:t>
      </w:r>
      <w:r w:rsidRPr="00B3639D">
        <w:rPr>
          <w:rFonts w:eastAsia="Browallia New"/>
          <w:spacing w:val="-6"/>
          <w:sz w:val="26"/>
          <w:szCs w:val="26"/>
          <w:cs/>
          <w:lang w:val="en-GB"/>
        </w:rPr>
        <w:t xml:space="preserve">มีอัตราดอกเบี้ยร้อยละ </w:t>
      </w:r>
      <w:r w:rsidR="005A344B" w:rsidRPr="00B3639D">
        <w:rPr>
          <w:rFonts w:eastAsia="Browallia New"/>
          <w:spacing w:val="-6"/>
          <w:sz w:val="26"/>
          <w:szCs w:val="26"/>
          <w:lang w:val="en-GB"/>
        </w:rPr>
        <w:t xml:space="preserve">MLR </w:t>
      </w:r>
      <w:r w:rsidR="00AE0F86">
        <w:rPr>
          <w:rFonts w:eastAsia="Browallia New"/>
          <w:spacing w:val="-6"/>
          <w:sz w:val="26"/>
          <w:szCs w:val="26"/>
          <w:lang w:val="en-GB"/>
        </w:rPr>
        <w:t xml:space="preserve"> - 0.5</w:t>
      </w:r>
      <w:r w:rsidR="00E45A70">
        <w:rPr>
          <w:rFonts w:eastAsia="Browallia New"/>
          <w:spacing w:val="-6"/>
          <w:sz w:val="26"/>
          <w:szCs w:val="26"/>
          <w:lang w:val="en-GB"/>
        </w:rPr>
        <w:t>0</w:t>
      </w:r>
      <w:r w:rsidR="00301E35" w:rsidRPr="00B3639D">
        <w:rPr>
          <w:rFonts w:eastAsia="Browallia New"/>
          <w:spacing w:val="-6"/>
          <w:sz w:val="26"/>
          <w:szCs w:val="26"/>
          <w:lang w:val="en-GB"/>
        </w:rPr>
        <w:t xml:space="preserve">  </w:t>
      </w:r>
      <w:r w:rsidRPr="00B3639D">
        <w:rPr>
          <w:rFonts w:eastAsia="Browallia New"/>
          <w:spacing w:val="-6"/>
          <w:sz w:val="26"/>
          <w:szCs w:val="26"/>
          <w:cs/>
          <w:lang w:val="en-GB"/>
        </w:rPr>
        <w:t>ต่อปี (</w:t>
      </w:r>
      <w:r w:rsidR="006929FB" w:rsidRPr="00B3639D">
        <w:rPr>
          <w:rFonts w:eastAsia="Browallia New"/>
          <w:spacing w:val="-6"/>
          <w:sz w:val="26"/>
          <w:szCs w:val="26"/>
          <w:lang w:val="en-GB"/>
        </w:rPr>
        <w:t>256</w:t>
      </w:r>
      <w:r w:rsidR="004100CD" w:rsidRPr="00B3639D">
        <w:rPr>
          <w:rFonts w:eastAsia="Browallia New"/>
          <w:spacing w:val="-6"/>
          <w:sz w:val="26"/>
          <w:szCs w:val="26"/>
          <w:lang w:val="en-GB"/>
        </w:rPr>
        <w:t>7</w:t>
      </w:r>
      <w:r w:rsidRPr="00B3639D">
        <w:rPr>
          <w:rFonts w:eastAsia="Browallia New"/>
          <w:spacing w:val="-6"/>
          <w:sz w:val="26"/>
          <w:szCs w:val="26"/>
          <w:lang w:val="en-GB"/>
        </w:rPr>
        <w:t xml:space="preserve">: </w:t>
      </w:r>
      <w:r w:rsidRPr="00B3639D">
        <w:rPr>
          <w:rFonts w:eastAsia="Browallia New"/>
          <w:spacing w:val="-6"/>
          <w:sz w:val="26"/>
          <w:szCs w:val="26"/>
          <w:cs/>
          <w:lang w:val="en-GB"/>
        </w:rPr>
        <w:t xml:space="preserve">ร้อยละ </w:t>
      </w:r>
      <w:r w:rsidRPr="00B3639D">
        <w:rPr>
          <w:rFonts w:eastAsia="Browallia New"/>
          <w:spacing w:val="-6"/>
          <w:sz w:val="26"/>
          <w:szCs w:val="26"/>
          <w:lang w:val="en-GB"/>
        </w:rPr>
        <w:t xml:space="preserve">MLR - </w:t>
      </w:r>
      <w:r w:rsidR="006929FB" w:rsidRPr="00B3639D">
        <w:rPr>
          <w:rFonts w:eastAsia="Browallia New"/>
          <w:spacing w:val="-6"/>
          <w:sz w:val="26"/>
          <w:szCs w:val="26"/>
          <w:lang w:val="en-GB"/>
        </w:rPr>
        <w:t>0</w:t>
      </w:r>
      <w:r w:rsidRPr="00B3639D">
        <w:rPr>
          <w:rFonts w:eastAsia="Browallia New"/>
          <w:spacing w:val="-6"/>
          <w:sz w:val="26"/>
          <w:szCs w:val="26"/>
          <w:lang w:val="en-GB"/>
        </w:rPr>
        <w:t>.</w:t>
      </w:r>
      <w:r w:rsidR="004100CD" w:rsidRPr="00B3639D">
        <w:rPr>
          <w:rFonts w:eastAsia="Browallia New"/>
          <w:spacing w:val="-6"/>
          <w:sz w:val="26"/>
          <w:szCs w:val="26"/>
          <w:lang w:val="en-GB"/>
        </w:rPr>
        <w:t>50</w:t>
      </w:r>
      <w:r w:rsidRPr="00B3639D">
        <w:rPr>
          <w:rFonts w:eastAsia="Browallia New"/>
          <w:spacing w:val="-6"/>
          <w:sz w:val="26"/>
          <w:szCs w:val="26"/>
          <w:cs/>
          <w:lang w:val="en-GB"/>
        </w:rPr>
        <w:t xml:space="preserve"> ต่อปี</w:t>
      </w:r>
      <w:r w:rsidRPr="00B3639D">
        <w:rPr>
          <w:rFonts w:eastAsia="Browallia New"/>
          <w:spacing w:val="-6"/>
          <w:sz w:val="26"/>
          <w:szCs w:val="26"/>
          <w:lang w:val="en-GB"/>
        </w:rPr>
        <w:t xml:space="preserve">) </w:t>
      </w:r>
      <w:r w:rsidR="0030181D" w:rsidRPr="00B3639D">
        <w:rPr>
          <w:rFonts w:eastAsia="Browallia New"/>
          <w:spacing w:val="-6"/>
          <w:sz w:val="26"/>
          <w:szCs w:val="26"/>
          <w:cs/>
          <w:lang w:val="en-GB"/>
        </w:rPr>
        <w:t xml:space="preserve">หุ้นกู้ของกลุ่มกิจการ มีอัตราดอกเบี้ยระหว่างร้อยละ </w:t>
      </w:r>
      <w:r w:rsidR="00E8486E">
        <w:rPr>
          <w:rFonts w:eastAsia="Browallia New"/>
          <w:spacing w:val="-6"/>
          <w:sz w:val="26"/>
          <w:szCs w:val="26"/>
          <w:lang w:val="en-GB"/>
        </w:rPr>
        <w:t xml:space="preserve">6.00 </w:t>
      </w:r>
      <w:r w:rsidR="0030181D" w:rsidRPr="00B3639D">
        <w:rPr>
          <w:rFonts w:eastAsia="Browallia New"/>
          <w:spacing w:val="-6"/>
          <w:sz w:val="26"/>
          <w:szCs w:val="26"/>
          <w:cs/>
          <w:lang w:val="en-GB"/>
        </w:rPr>
        <w:t xml:space="preserve"> ถึง </w:t>
      </w:r>
      <w:r w:rsidR="00F4335E">
        <w:rPr>
          <w:rFonts w:eastAsia="Browallia New"/>
          <w:spacing w:val="-6"/>
          <w:sz w:val="26"/>
          <w:szCs w:val="26"/>
          <w:lang w:val="en-GB"/>
        </w:rPr>
        <w:t>6.75</w:t>
      </w:r>
      <w:r w:rsidR="00E8486E">
        <w:rPr>
          <w:rFonts w:eastAsia="Browallia New"/>
          <w:spacing w:val="-6"/>
          <w:sz w:val="26"/>
          <w:szCs w:val="26"/>
          <w:lang w:val="en-GB"/>
        </w:rPr>
        <w:t xml:space="preserve"> </w:t>
      </w:r>
      <w:r w:rsidR="0030181D" w:rsidRPr="00B3639D">
        <w:rPr>
          <w:rFonts w:eastAsia="Browallia New"/>
          <w:spacing w:val="-6"/>
          <w:sz w:val="26"/>
          <w:szCs w:val="26"/>
          <w:cs/>
          <w:lang w:val="en-GB"/>
        </w:rPr>
        <w:t>ต่อปี (</w:t>
      </w:r>
      <w:r w:rsidR="006929FB" w:rsidRPr="00B3639D">
        <w:rPr>
          <w:rFonts w:eastAsia="Browallia New"/>
          <w:spacing w:val="-6"/>
          <w:sz w:val="26"/>
          <w:szCs w:val="26"/>
          <w:lang w:val="en-GB"/>
        </w:rPr>
        <w:t>31</w:t>
      </w:r>
      <w:r w:rsidR="0030181D" w:rsidRPr="00B3639D">
        <w:rPr>
          <w:rFonts w:eastAsia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6929FB" w:rsidRPr="00B3639D">
        <w:rPr>
          <w:rFonts w:eastAsia="Browallia New"/>
          <w:spacing w:val="-6"/>
          <w:sz w:val="26"/>
          <w:szCs w:val="26"/>
          <w:lang w:val="en-GB"/>
        </w:rPr>
        <w:t>256</w:t>
      </w:r>
      <w:r w:rsidR="004100CD" w:rsidRPr="00B3639D">
        <w:rPr>
          <w:rFonts w:eastAsia="Browallia New"/>
          <w:spacing w:val="-6"/>
          <w:sz w:val="26"/>
          <w:szCs w:val="26"/>
          <w:lang w:val="en-GB"/>
        </w:rPr>
        <w:t>7</w:t>
      </w:r>
      <w:r w:rsidR="0030181D" w:rsidRPr="00B3639D">
        <w:rPr>
          <w:rFonts w:eastAsia="Browallia New"/>
          <w:spacing w:val="-6"/>
          <w:sz w:val="26"/>
          <w:szCs w:val="26"/>
          <w:cs/>
          <w:lang w:val="en-GB"/>
        </w:rPr>
        <w:t xml:space="preserve">: ร้อยละ </w:t>
      </w:r>
      <w:r w:rsidR="008B1595">
        <w:rPr>
          <w:rFonts w:eastAsia="Browallia New"/>
          <w:spacing w:val="-6"/>
          <w:sz w:val="26"/>
          <w:szCs w:val="26"/>
          <w:lang w:val="en-GB"/>
        </w:rPr>
        <w:t>6.00</w:t>
      </w:r>
      <w:r w:rsidR="004100CD" w:rsidRPr="00B3639D">
        <w:rPr>
          <w:rFonts w:eastAsia="Browallia New"/>
          <w:spacing w:val="-6"/>
          <w:sz w:val="26"/>
          <w:szCs w:val="26"/>
          <w:cs/>
          <w:lang w:val="en-GB"/>
        </w:rPr>
        <w:t xml:space="preserve"> ถึง </w:t>
      </w:r>
      <w:r w:rsidR="004100CD" w:rsidRPr="00B3639D">
        <w:rPr>
          <w:rFonts w:eastAsia="Browallia New"/>
          <w:spacing w:val="-6"/>
          <w:sz w:val="26"/>
          <w:szCs w:val="26"/>
          <w:lang w:val="en-GB"/>
        </w:rPr>
        <w:t>6</w:t>
      </w:r>
      <w:r w:rsidR="004100CD" w:rsidRPr="00B3639D">
        <w:rPr>
          <w:rFonts w:eastAsia="Browallia New"/>
          <w:spacing w:val="-6"/>
          <w:sz w:val="26"/>
          <w:szCs w:val="26"/>
          <w:cs/>
          <w:lang w:val="en-GB"/>
        </w:rPr>
        <w:t>.</w:t>
      </w:r>
      <w:r w:rsidR="004100CD" w:rsidRPr="00B3639D">
        <w:rPr>
          <w:rFonts w:eastAsia="Browallia New"/>
          <w:spacing w:val="-6"/>
          <w:sz w:val="26"/>
          <w:szCs w:val="26"/>
          <w:lang w:val="en-GB"/>
        </w:rPr>
        <w:t>75</w:t>
      </w:r>
      <w:r w:rsidR="004100CD" w:rsidRPr="00B3639D">
        <w:rPr>
          <w:rFonts w:eastAsia="Browallia New"/>
          <w:spacing w:val="-6"/>
          <w:sz w:val="26"/>
          <w:szCs w:val="26"/>
          <w:cs/>
          <w:lang w:val="en-GB"/>
        </w:rPr>
        <w:t xml:space="preserve"> ต่อปี</w:t>
      </w:r>
      <w:r w:rsidR="0030181D" w:rsidRPr="00B3639D">
        <w:rPr>
          <w:rFonts w:eastAsia="Browallia New"/>
          <w:spacing w:val="-6"/>
          <w:sz w:val="26"/>
          <w:szCs w:val="26"/>
          <w:cs/>
          <w:lang w:val="en-GB"/>
        </w:rPr>
        <w:t xml:space="preserve">) และหุ้นกู้ของบริษัท มีอัตราดอกเบี้ยระหว่างร้อยละ </w:t>
      </w:r>
      <w:bookmarkStart w:id="30" w:name="_Hlk201593504"/>
      <w:r w:rsidR="001E369B">
        <w:rPr>
          <w:rFonts w:eastAsia="Browallia New"/>
          <w:spacing w:val="-6"/>
          <w:sz w:val="26"/>
          <w:szCs w:val="26"/>
          <w:lang w:val="en-GB"/>
        </w:rPr>
        <w:t>6.00</w:t>
      </w:r>
      <w:r w:rsidR="0030181D" w:rsidRPr="00B3639D">
        <w:rPr>
          <w:rFonts w:eastAsia="Browallia New"/>
          <w:spacing w:val="-6"/>
          <w:sz w:val="26"/>
          <w:szCs w:val="26"/>
          <w:cs/>
          <w:lang w:val="en-GB"/>
        </w:rPr>
        <w:t xml:space="preserve"> ถึง </w:t>
      </w:r>
      <w:r w:rsidR="00C24871">
        <w:rPr>
          <w:rFonts w:eastAsia="Browallia New"/>
          <w:spacing w:val="-6"/>
          <w:sz w:val="26"/>
          <w:szCs w:val="26"/>
          <w:lang w:val="en-GB"/>
        </w:rPr>
        <w:t>6.65</w:t>
      </w:r>
      <w:r w:rsidR="0030181D" w:rsidRPr="00B3639D">
        <w:rPr>
          <w:rFonts w:eastAsia="Browallia New"/>
          <w:spacing w:val="-6"/>
          <w:sz w:val="26"/>
          <w:szCs w:val="26"/>
          <w:cs/>
          <w:lang w:val="en-GB"/>
        </w:rPr>
        <w:t xml:space="preserve"> </w:t>
      </w:r>
      <w:bookmarkEnd w:id="30"/>
      <w:r w:rsidR="0030181D" w:rsidRPr="00B3639D">
        <w:rPr>
          <w:rFonts w:eastAsia="Browallia New"/>
          <w:spacing w:val="-6"/>
          <w:sz w:val="26"/>
          <w:szCs w:val="26"/>
          <w:cs/>
          <w:lang w:val="en-GB"/>
        </w:rPr>
        <w:t xml:space="preserve">ต่อปี </w:t>
      </w:r>
      <w:r w:rsidR="0030181D" w:rsidRPr="00B3639D">
        <w:rPr>
          <w:rFonts w:eastAsia="Browallia New"/>
          <w:sz w:val="26"/>
          <w:szCs w:val="26"/>
          <w:cs/>
          <w:lang w:val="en-GB"/>
        </w:rPr>
        <w:t>(</w:t>
      </w:r>
      <w:r w:rsidR="006929FB" w:rsidRPr="00B3639D">
        <w:rPr>
          <w:rFonts w:eastAsia="Browallia New"/>
          <w:sz w:val="26"/>
          <w:szCs w:val="26"/>
          <w:lang w:val="en-GB"/>
        </w:rPr>
        <w:t>31</w:t>
      </w:r>
      <w:r w:rsidR="0030181D" w:rsidRPr="00B3639D">
        <w:rPr>
          <w:rFonts w:eastAsia="Browallia New"/>
          <w:sz w:val="26"/>
          <w:szCs w:val="26"/>
          <w:cs/>
          <w:lang w:val="en-GB"/>
        </w:rPr>
        <w:t xml:space="preserve"> ธันวาคม</w:t>
      </w:r>
      <w:r w:rsidR="006929FB" w:rsidRPr="00B3639D">
        <w:rPr>
          <w:rFonts w:eastAsia="Browallia New"/>
          <w:sz w:val="26"/>
          <w:szCs w:val="26"/>
          <w:cs/>
          <w:lang w:val="en-GB"/>
        </w:rPr>
        <w:t xml:space="preserve"> </w:t>
      </w:r>
      <w:r w:rsidR="006929FB" w:rsidRPr="00B3639D">
        <w:rPr>
          <w:rFonts w:eastAsia="Browallia New"/>
          <w:sz w:val="26"/>
          <w:szCs w:val="26"/>
          <w:lang w:val="en-GB"/>
        </w:rPr>
        <w:t>256</w:t>
      </w:r>
      <w:r w:rsidR="004100CD" w:rsidRPr="00B3639D">
        <w:rPr>
          <w:rFonts w:eastAsia="Browallia New"/>
          <w:sz w:val="26"/>
          <w:szCs w:val="26"/>
          <w:lang w:val="en-GB"/>
        </w:rPr>
        <w:t>7</w:t>
      </w:r>
      <w:r w:rsidR="0030181D" w:rsidRPr="00B3639D">
        <w:rPr>
          <w:rFonts w:eastAsia="Browallia New"/>
          <w:sz w:val="26"/>
          <w:szCs w:val="26"/>
          <w:cs/>
          <w:lang w:val="en-GB"/>
        </w:rPr>
        <w:t xml:space="preserve">: ร้อยละ </w:t>
      </w:r>
      <w:r w:rsidR="004100CD" w:rsidRPr="00CF07A4">
        <w:rPr>
          <w:rFonts w:eastAsia="Browallia New"/>
          <w:spacing w:val="-6"/>
          <w:sz w:val="26"/>
          <w:szCs w:val="26"/>
          <w:lang w:val="en-GB"/>
        </w:rPr>
        <w:t>6</w:t>
      </w:r>
      <w:r w:rsidR="004100CD" w:rsidRPr="00CF07A4">
        <w:rPr>
          <w:rFonts w:eastAsia="Browallia New"/>
          <w:spacing w:val="-6"/>
          <w:sz w:val="26"/>
          <w:szCs w:val="26"/>
          <w:cs/>
          <w:lang w:val="en-GB"/>
        </w:rPr>
        <w:t>.</w:t>
      </w:r>
      <w:r w:rsidR="004100CD" w:rsidRPr="00CF07A4">
        <w:rPr>
          <w:rFonts w:eastAsia="Browallia New"/>
          <w:spacing w:val="-6"/>
          <w:sz w:val="26"/>
          <w:szCs w:val="26"/>
          <w:lang w:val="en-GB"/>
        </w:rPr>
        <w:t>0</w:t>
      </w:r>
      <w:r w:rsidR="00E276F1" w:rsidRPr="00CF07A4">
        <w:rPr>
          <w:rFonts w:eastAsia="Browallia New"/>
          <w:spacing w:val="-6"/>
          <w:sz w:val="26"/>
          <w:szCs w:val="26"/>
          <w:lang w:val="en-GB"/>
        </w:rPr>
        <w:t>0</w:t>
      </w:r>
      <w:r w:rsidR="004100CD" w:rsidRPr="00B3639D">
        <w:rPr>
          <w:rFonts w:eastAsia="Browallia New"/>
          <w:spacing w:val="-6"/>
          <w:sz w:val="26"/>
          <w:szCs w:val="26"/>
          <w:cs/>
          <w:lang w:val="en-GB"/>
        </w:rPr>
        <w:t xml:space="preserve"> ถึง </w:t>
      </w:r>
      <w:r w:rsidR="004100CD" w:rsidRPr="00B3639D">
        <w:rPr>
          <w:rFonts w:eastAsia="Browallia New"/>
          <w:spacing w:val="-6"/>
          <w:sz w:val="26"/>
          <w:szCs w:val="26"/>
          <w:lang w:val="en-GB"/>
        </w:rPr>
        <w:t>6</w:t>
      </w:r>
      <w:r w:rsidR="004100CD" w:rsidRPr="00B3639D">
        <w:rPr>
          <w:rFonts w:eastAsia="Browallia New"/>
          <w:spacing w:val="-6"/>
          <w:sz w:val="26"/>
          <w:szCs w:val="26"/>
          <w:cs/>
          <w:lang w:val="en-GB"/>
        </w:rPr>
        <w:t>.</w:t>
      </w:r>
      <w:r w:rsidR="00EA6687">
        <w:rPr>
          <w:rFonts w:eastAsia="Browallia New"/>
          <w:spacing w:val="-6"/>
          <w:sz w:val="26"/>
          <w:szCs w:val="26"/>
          <w:lang w:val="en-GB"/>
        </w:rPr>
        <w:t>40</w:t>
      </w:r>
      <w:r w:rsidR="004100CD" w:rsidRPr="00B3639D">
        <w:rPr>
          <w:rFonts w:eastAsia="Browallia New"/>
          <w:spacing w:val="-6"/>
          <w:sz w:val="26"/>
          <w:szCs w:val="26"/>
          <w:cs/>
          <w:lang w:val="en-GB"/>
        </w:rPr>
        <w:t xml:space="preserve"> </w:t>
      </w:r>
      <w:r w:rsidR="0030181D" w:rsidRPr="00B3639D">
        <w:rPr>
          <w:rFonts w:eastAsia="Browallia New"/>
          <w:sz w:val="26"/>
          <w:szCs w:val="26"/>
          <w:cs/>
          <w:lang w:val="en-GB"/>
        </w:rPr>
        <w:t>ต่อปี)</w:t>
      </w:r>
    </w:p>
    <w:p w14:paraId="03B34E1E" w14:textId="137E7A22" w:rsidR="008F1874" w:rsidRDefault="008F1874" w:rsidP="004100CD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53A384E2" w14:textId="77777777" w:rsidR="005F537E" w:rsidRDefault="00281C93" w:rsidP="00281C93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281C93">
        <w:rPr>
          <w:rFonts w:eastAsia="Browallia New"/>
          <w:sz w:val="26"/>
          <w:szCs w:val="26"/>
          <w:cs/>
          <w:lang w:val="en-GB"/>
        </w:rPr>
        <w:t xml:space="preserve">ในระหว่างปี </w:t>
      </w:r>
      <w:r w:rsidRPr="00281C93">
        <w:rPr>
          <w:rFonts w:eastAsia="Browallia New"/>
          <w:sz w:val="26"/>
          <w:szCs w:val="26"/>
        </w:rPr>
        <w:t xml:space="preserve">2568 </w:t>
      </w:r>
      <w:r w:rsidRPr="00281C93">
        <w:rPr>
          <w:rFonts w:eastAsia="Browallia New"/>
          <w:sz w:val="26"/>
          <w:szCs w:val="26"/>
          <w:cs/>
          <w:lang w:val="en-GB"/>
        </w:rPr>
        <w:t xml:space="preserve">กลุ่มกิจการและบริษัทได้รับอนุมัติจากที่ประชุมผู้ถือหุ้นกู้ครั้งที่ </w:t>
      </w:r>
      <w:r w:rsidR="00CA2D64">
        <w:rPr>
          <w:rFonts w:eastAsia="Browallia New"/>
          <w:sz w:val="26"/>
          <w:szCs w:val="26"/>
          <w:lang w:val="en-GB"/>
        </w:rPr>
        <w:t>2</w:t>
      </w:r>
      <w:r>
        <w:rPr>
          <w:rFonts w:eastAsia="Browallia New"/>
          <w:sz w:val="26"/>
          <w:szCs w:val="26"/>
          <w:lang w:val="en-GB"/>
        </w:rPr>
        <w:t>/</w:t>
      </w:r>
      <w:r>
        <w:rPr>
          <w:rFonts w:eastAsia="Browallia New"/>
          <w:sz w:val="26"/>
          <w:szCs w:val="26"/>
          <w:cs/>
          <w:lang w:val="en-GB"/>
        </w:rPr>
        <w:t>2568</w:t>
      </w:r>
      <w:r w:rsidRPr="00281C93">
        <w:rPr>
          <w:rFonts w:eastAsia="Browallia New"/>
          <w:sz w:val="26"/>
          <w:szCs w:val="26"/>
        </w:rPr>
        <w:t xml:space="preserve"> </w:t>
      </w:r>
      <w:r w:rsidRPr="00281C93">
        <w:rPr>
          <w:rFonts w:eastAsia="Browallia New"/>
          <w:sz w:val="26"/>
          <w:szCs w:val="26"/>
          <w:cs/>
          <w:lang w:val="en-GB"/>
        </w:rPr>
        <w:t xml:space="preserve">เมื่อวันที่ </w:t>
      </w:r>
      <w:r w:rsidR="00C0213C">
        <w:rPr>
          <w:rFonts w:eastAsia="Browallia New"/>
          <w:sz w:val="26"/>
          <w:szCs w:val="26"/>
          <w:lang w:val="en-GB"/>
        </w:rPr>
        <w:t xml:space="preserve">16 </w:t>
      </w:r>
      <w:r w:rsidR="00C0213C">
        <w:rPr>
          <w:rFonts w:eastAsia="Browallia New" w:hint="cs"/>
          <w:sz w:val="26"/>
          <w:szCs w:val="26"/>
          <w:cs/>
          <w:lang w:val="en-GB"/>
        </w:rPr>
        <w:t>ตุลาคม</w:t>
      </w:r>
      <w:r w:rsidR="00C0213C">
        <w:rPr>
          <w:rFonts w:eastAsia="Browallia New"/>
          <w:sz w:val="26"/>
          <w:szCs w:val="26"/>
          <w:lang w:val="en-GB"/>
        </w:rPr>
        <w:t xml:space="preserve"> 2568</w:t>
      </w:r>
      <w:r w:rsidRPr="00281C93">
        <w:rPr>
          <w:rFonts w:eastAsia="Browallia New"/>
          <w:sz w:val="26"/>
          <w:szCs w:val="26"/>
          <w:cs/>
          <w:lang w:val="en-GB"/>
        </w:rPr>
        <w:t xml:space="preserve"> ให้เปลี่ยนแปลงเงื่อนไขที่สำคัญของหุ้นกู้</w:t>
      </w:r>
      <w:r w:rsidR="005F537E">
        <w:rPr>
          <w:rFonts w:eastAsia="Browallia New" w:hint="cs"/>
          <w:sz w:val="26"/>
          <w:szCs w:val="26"/>
          <w:cs/>
          <w:lang w:val="en-GB"/>
        </w:rPr>
        <w:t xml:space="preserve">จำนวน </w:t>
      </w:r>
      <w:r w:rsidR="005F537E">
        <w:rPr>
          <w:rFonts w:eastAsia="Browallia New"/>
          <w:sz w:val="26"/>
          <w:szCs w:val="26"/>
          <w:lang w:val="en-GB"/>
        </w:rPr>
        <w:t xml:space="preserve">5 </w:t>
      </w:r>
      <w:r w:rsidR="005F537E">
        <w:rPr>
          <w:rFonts w:eastAsia="Browallia New" w:hint="cs"/>
          <w:sz w:val="26"/>
          <w:szCs w:val="26"/>
          <w:cs/>
          <w:lang w:val="en-GB"/>
        </w:rPr>
        <w:t>รุ่น ดังนี้</w:t>
      </w:r>
    </w:p>
    <w:p w14:paraId="7313B66A" w14:textId="77777777" w:rsidR="003B3B60" w:rsidRDefault="003B3B60" w:rsidP="00281C93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242D6DFF" w14:textId="6210B695" w:rsidR="00B74806" w:rsidRDefault="003B3B60" w:rsidP="00BD4A81">
      <w:pPr>
        <w:ind w:left="990" w:hanging="234"/>
        <w:jc w:val="thaiDistribute"/>
        <w:rPr>
          <w:rFonts w:eastAsia="Browallia New"/>
          <w:sz w:val="26"/>
          <w:szCs w:val="26"/>
          <w:lang w:val="en-GB"/>
        </w:rPr>
      </w:pPr>
      <w:r>
        <w:rPr>
          <w:rFonts w:eastAsia="Browallia New"/>
          <w:sz w:val="26"/>
          <w:szCs w:val="26"/>
        </w:rPr>
        <w:t xml:space="preserve">- </w:t>
      </w:r>
      <w:r w:rsidR="00BD4A81">
        <w:rPr>
          <w:rFonts w:eastAsia="Browallia New"/>
          <w:sz w:val="26"/>
          <w:szCs w:val="26"/>
        </w:rPr>
        <w:tab/>
      </w:r>
      <w:r w:rsidR="00681B87">
        <w:rPr>
          <w:rFonts w:eastAsia="Browallia New"/>
          <w:sz w:val="26"/>
          <w:szCs w:val="26"/>
        </w:rPr>
        <w:t>CHAYO25NA</w:t>
      </w:r>
      <w:r w:rsidR="00D82F6F">
        <w:rPr>
          <w:rFonts w:eastAsia="Browallia New"/>
          <w:sz w:val="26"/>
          <w:szCs w:val="26"/>
        </w:rPr>
        <w:t>:</w:t>
      </w:r>
      <w:r w:rsidR="00281C93">
        <w:rPr>
          <w:rFonts w:eastAsia="Browallia New"/>
          <w:sz w:val="26"/>
          <w:szCs w:val="26"/>
          <w:cs/>
          <w:lang w:val="en-GB"/>
        </w:rPr>
        <w:t xml:space="preserve"> </w:t>
      </w:r>
      <w:r w:rsidR="00281C93" w:rsidRPr="00281C93">
        <w:rPr>
          <w:rFonts w:eastAsia="Browallia New"/>
          <w:sz w:val="26"/>
          <w:szCs w:val="26"/>
          <w:cs/>
          <w:lang w:val="en-GB"/>
        </w:rPr>
        <w:t xml:space="preserve">มีการปรับอัตราดอกเบี้ยจากเดิมร้อยละ </w:t>
      </w:r>
      <w:r w:rsidR="00B06F78">
        <w:rPr>
          <w:rFonts w:eastAsia="Browallia New"/>
          <w:sz w:val="26"/>
          <w:szCs w:val="26"/>
          <w:lang w:val="en-GB"/>
        </w:rPr>
        <w:t>6.00</w:t>
      </w:r>
      <w:r w:rsidR="00281C93" w:rsidRPr="00281C93">
        <w:rPr>
          <w:rFonts w:eastAsia="Browallia New"/>
          <w:sz w:val="26"/>
          <w:szCs w:val="26"/>
          <w:cs/>
          <w:lang w:val="en-GB"/>
        </w:rPr>
        <w:t xml:space="preserve"> เป็นร้อยละ </w:t>
      </w:r>
      <w:r w:rsidR="00B06F78">
        <w:rPr>
          <w:rFonts w:eastAsia="Browallia New"/>
          <w:sz w:val="26"/>
          <w:szCs w:val="26"/>
          <w:lang w:val="en-GB"/>
        </w:rPr>
        <w:t>6.25</w:t>
      </w:r>
      <w:r w:rsidR="00281C93" w:rsidRPr="00281C93">
        <w:rPr>
          <w:rFonts w:eastAsia="Browallia New"/>
          <w:sz w:val="26"/>
          <w:szCs w:val="26"/>
          <w:cs/>
          <w:lang w:val="en-GB"/>
        </w:rPr>
        <w:t xml:space="preserve"> ต่อปี และขยายระยะเวลาครบกำหนดชำระคืนเงินต้นจากเดิมวันที่ </w:t>
      </w:r>
      <w:r w:rsidR="00874E26">
        <w:rPr>
          <w:rFonts w:eastAsia="Browallia New"/>
          <w:sz w:val="26"/>
          <w:szCs w:val="26"/>
          <w:lang w:val="en-GB"/>
        </w:rPr>
        <w:t xml:space="preserve">20 </w:t>
      </w:r>
      <w:r w:rsidR="00874E26">
        <w:rPr>
          <w:rFonts w:eastAsia="Browallia New" w:hint="cs"/>
          <w:sz w:val="26"/>
          <w:szCs w:val="26"/>
          <w:cs/>
          <w:lang w:val="en-GB"/>
        </w:rPr>
        <w:t>พฤศ</w:t>
      </w:r>
      <w:r w:rsidR="00684E7A">
        <w:rPr>
          <w:rFonts w:eastAsia="Browallia New" w:hint="cs"/>
          <w:sz w:val="26"/>
          <w:szCs w:val="26"/>
          <w:cs/>
          <w:lang w:val="en-GB"/>
        </w:rPr>
        <w:t xml:space="preserve">จิกายน </w:t>
      </w:r>
      <w:r w:rsidR="00684E7A">
        <w:rPr>
          <w:rFonts w:eastAsia="Browallia New"/>
          <w:sz w:val="26"/>
          <w:szCs w:val="26"/>
          <w:lang w:val="en-GB"/>
        </w:rPr>
        <w:t>256</w:t>
      </w:r>
      <w:r w:rsidR="003F1020">
        <w:rPr>
          <w:rFonts w:eastAsia="Browallia New"/>
          <w:sz w:val="26"/>
          <w:szCs w:val="26"/>
          <w:lang w:val="en-GB"/>
        </w:rPr>
        <w:t>8</w:t>
      </w:r>
      <w:r w:rsidR="00281C93" w:rsidRPr="00281C93">
        <w:rPr>
          <w:rFonts w:eastAsia="Browallia New"/>
          <w:sz w:val="26"/>
          <w:szCs w:val="26"/>
          <w:cs/>
          <w:lang w:val="en-GB"/>
        </w:rPr>
        <w:t xml:space="preserve"> เป็นวันที่ </w:t>
      </w:r>
      <w:r w:rsidR="00630661">
        <w:rPr>
          <w:rFonts w:eastAsia="Browallia New"/>
          <w:sz w:val="26"/>
          <w:szCs w:val="26"/>
          <w:lang w:val="en-GB"/>
        </w:rPr>
        <w:t>20</w:t>
      </w:r>
      <w:r w:rsidR="00630661" w:rsidRPr="00630661">
        <w:rPr>
          <w:rFonts w:eastAsia="Browallia New"/>
          <w:sz w:val="26"/>
          <w:szCs w:val="26"/>
          <w:cs/>
          <w:lang w:val="en-GB"/>
        </w:rPr>
        <w:t xml:space="preserve"> พฤศจิกายน </w:t>
      </w:r>
      <w:r w:rsidR="00630661">
        <w:rPr>
          <w:rFonts w:eastAsia="Browallia New"/>
          <w:sz w:val="26"/>
          <w:szCs w:val="26"/>
          <w:lang w:val="en-GB"/>
        </w:rPr>
        <w:t>2570</w:t>
      </w:r>
    </w:p>
    <w:p w14:paraId="67B014DA" w14:textId="36396944" w:rsidR="00ED4380" w:rsidRDefault="00305EDD" w:rsidP="00BD4A81">
      <w:pPr>
        <w:ind w:left="990" w:hanging="234"/>
        <w:jc w:val="thaiDistribute"/>
        <w:rPr>
          <w:rFonts w:eastAsia="Browallia New"/>
          <w:sz w:val="26"/>
          <w:szCs w:val="26"/>
          <w:lang w:val="en-GB"/>
        </w:rPr>
      </w:pPr>
      <w:r>
        <w:rPr>
          <w:rFonts w:eastAsia="Browallia New"/>
          <w:sz w:val="26"/>
          <w:szCs w:val="26"/>
          <w:lang w:val="en-GB"/>
        </w:rPr>
        <w:t xml:space="preserve"> - </w:t>
      </w:r>
      <w:r w:rsidR="00BD4A81">
        <w:rPr>
          <w:rFonts w:eastAsia="Browallia New"/>
          <w:sz w:val="26"/>
          <w:szCs w:val="26"/>
          <w:lang w:val="en-GB"/>
        </w:rPr>
        <w:tab/>
      </w:r>
      <w:r w:rsidR="00681B87">
        <w:rPr>
          <w:rFonts w:eastAsia="Browallia New"/>
          <w:sz w:val="26"/>
          <w:szCs w:val="26"/>
          <w:lang w:val="en-GB"/>
        </w:rPr>
        <w:t>CHAYO263A</w:t>
      </w:r>
      <w:r w:rsidR="00D82F6F">
        <w:rPr>
          <w:rFonts w:eastAsia="Browallia New"/>
          <w:sz w:val="26"/>
          <w:szCs w:val="26"/>
          <w:lang w:val="en-GB"/>
        </w:rPr>
        <w:t>:</w:t>
      </w:r>
      <w:r w:rsidR="00630661">
        <w:rPr>
          <w:rFonts w:eastAsia="Browallia New"/>
          <w:sz w:val="26"/>
          <w:szCs w:val="26"/>
          <w:lang w:val="en-GB"/>
        </w:rPr>
        <w:t xml:space="preserve"> </w:t>
      </w:r>
      <w:r w:rsidR="00630661" w:rsidRPr="00630661">
        <w:rPr>
          <w:rFonts w:eastAsia="Browallia New"/>
          <w:sz w:val="26"/>
          <w:szCs w:val="26"/>
          <w:cs/>
          <w:lang w:val="en-GB"/>
        </w:rPr>
        <w:t xml:space="preserve">มีการปรับอัตราดอกเบี้ยจากเดิมร้อยละ </w:t>
      </w:r>
      <w:r w:rsidR="00630661" w:rsidRPr="00630661">
        <w:rPr>
          <w:rFonts w:eastAsia="Browallia New"/>
          <w:sz w:val="26"/>
          <w:szCs w:val="26"/>
          <w:lang w:val="en-GB"/>
        </w:rPr>
        <w:t>6.0</w:t>
      </w:r>
      <w:r w:rsidR="00630661">
        <w:rPr>
          <w:rFonts w:eastAsia="Browallia New"/>
          <w:sz w:val="26"/>
          <w:szCs w:val="26"/>
          <w:lang w:val="en-GB"/>
        </w:rPr>
        <w:t>5</w:t>
      </w:r>
      <w:r w:rsidR="00630661" w:rsidRPr="00630661">
        <w:rPr>
          <w:rFonts w:eastAsia="Browallia New"/>
          <w:sz w:val="26"/>
          <w:szCs w:val="26"/>
          <w:lang w:val="en-GB"/>
        </w:rPr>
        <w:t xml:space="preserve"> </w:t>
      </w:r>
      <w:r w:rsidR="00630661" w:rsidRPr="00630661">
        <w:rPr>
          <w:rFonts w:eastAsia="Browallia New"/>
          <w:sz w:val="26"/>
          <w:szCs w:val="26"/>
          <w:cs/>
          <w:lang w:val="en-GB"/>
        </w:rPr>
        <w:t xml:space="preserve">เป็นร้อยละ </w:t>
      </w:r>
      <w:r w:rsidR="00630661" w:rsidRPr="00630661">
        <w:rPr>
          <w:rFonts w:eastAsia="Browallia New"/>
          <w:sz w:val="26"/>
          <w:szCs w:val="26"/>
          <w:lang w:val="en-GB"/>
        </w:rPr>
        <w:t>6.</w:t>
      </w:r>
      <w:r w:rsidR="00630661">
        <w:rPr>
          <w:rFonts w:eastAsia="Browallia New"/>
          <w:sz w:val="26"/>
          <w:szCs w:val="26"/>
          <w:lang w:val="en-GB"/>
        </w:rPr>
        <w:t>30</w:t>
      </w:r>
      <w:r w:rsidR="00630661" w:rsidRPr="00630661">
        <w:rPr>
          <w:rFonts w:eastAsia="Browallia New"/>
          <w:sz w:val="26"/>
          <w:szCs w:val="26"/>
          <w:lang w:val="en-GB"/>
        </w:rPr>
        <w:t xml:space="preserve"> </w:t>
      </w:r>
      <w:r w:rsidR="00630661" w:rsidRPr="00630661">
        <w:rPr>
          <w:rFonts w:eastAsia="Browallia New"/>
          <w:sz w:val="26"/>
          <w:szCs w:val="26"/>
          <w:cs/>
          <w:lang w:val="en-GB"/>
        </w:rPr>
        <w:t xml:space="preserve">ต่อปี และขยายระยะเวลาครบกำหนดชำระคืนเงินต้นจากเดิมวันที่ </w:t>
      </w:r>
      <w:r w:rsidR="00630661" w:rsidRPr="00630661">
        <w:rPr>
          <w:rFonts w:eastAsia="Browallia New"/>
          <w:sz w:val="26"/>
          <w:szCs w:val="26"/>
          <w:lang w:val="en-GB"/>
        </w:rPr>
        <w:t>2</w:t>
      </w:r>
      <w:r w:rsidR="00630661">
        <w:rPr>
          <w:rFonts w:eastAsia="Browallia New"/>
          <w:sz w:val="26"/>
          <w:szCs w:val="26"/>
          <w:lang w:val="en-GB"/>
        </w:rPr>
        <w:t xml:space="preserve">9 </w:t>
      </w:r>
      <w:r w:rsidR="00630661">
        <w:rPr>
          <w:rFonts w:eastAsia="Browallia New" w:hint="cs"/>
          <w:sz w:val="26"/>
          <w:szCs w:val="26"/>
          <w:cs/>
          <w:lang w:val="en-GB"/>
        </w:rPr>
        <w:t>มีนาคม</w:t>
      </w:r>
      <w:r w:rsidR="00630661" w:rsidRPr="00630661">
        <w:rPr>
          <w:rFonts w:eastAsia="Browallia New"/>
          <w:sz w:val="26"/>
          <w:szCs w:val="26"/>
          <w:cs/>
          <w:lang w:val="en-GB"/>
        </w:rPr>
        <w:t xml:space="preserve"> </w:t>
      </w:r>
      <w:r w:rsidR="00630661" w:rsidRPr="00630661">
        <w:rPr>
          <w:rFonts w:eastAsia="Browallia New"/>
          <w:sz w:val="26"/>
          <w:szCs w:val="26"/>
          <w:lang w:val="en-GB"/>
        </w:rPr>
        <w:t>256</w:t>
      </w:r>
      <w:r w:rsidR="00971821">
        <w:rPr>
          <w:rFonts w:eastAsia="Browallia New"/>
          <w:sz w:val="26"/>
          <w:szCs w:val="26"/>
          <w:lang w:val="en-GB"/>
        </w:rPr>
        <w:t>9</w:t>
      </w:r>
      <w:r w:rsidR="00630661" w:rsidRPr="00630661">
        <w:rPr>
          <w:rFonts w:eastAsia="Browallia New"/>
          <w:sz w:val="26"/>
          <w:szCs w:val="26"/>
          <w:lang w:val="en-GB"/>
        </w:rPr>
        <w:t xml:space="preserve"> </w:t>
      </w:r>
      <w:r w:rsidR="00630661" w:rsidRPr="00630661">
        <w:rPr>
          <w:rFonts w:eastAsia="Browallia New"/>
          <w:sz w:val="26"/>
          <w:szCs w:val="26"/>
          <w:cs/>
          <w:lang w:val="en-GB"/>
        </w:rPr>
        <w:t xml:space="preserve">เป็นวันที่ </w:t>
      </w:r>
      <w:r w:rsidR="00A860C4">
        <w:rPr>
          <w:rFonts w:eastAsia="Browallia New"/>
          <w:sz w:val="26"/>
          <w:szCs w:val="26"/>
          <w:lang w:val="en-GB"/>
        </w:rPr>
        <w:t>29</w:t>
      </w:r>
      <w:r w:rsidR="00A860C4" w:rsidRPr="00A860C4">
        <w:rPr>
          <w:rFonts w:eastAsia="Browallia New"/>
          <w:sz w:val="26"/>
          <w:szCs w:val="26"/>
          <w:cs/>
          <w:lang w:val="en-GB"/>
        </w:rPr>
        <w:t xml:space="preserve"> มีนาคม </w:t>
      </w:r>
      <w:r w:rsidR="00A860C4">
        <w:rPr>
          <w:rFonts w:eastAsia="Browallia New"/>
          <w:sz w:val="26"/>
          <w:szCs w:val="26"/>
          <w:lang w:val="en-GB"/>
        </w:rPr>
        <w:t>2571</w:t>
      </w:r>
    </w:p>
    <w:p w14:paraId="47BB01B1" w14:textId="52F19A2A" w:rsidR="00ED4380" w:rsidRDefault="00305EDD" w:rsidP="00BD4A81">
      <w:pPr>
        <w:ind w:left="990" w:hanging="234"/>
        <w:jc w:val="thaiDistribute"/>
        <w:rPr>
          <w:rFonts w:eastAsia="Browallia New"/>
          <w:sz w:val="26"/>
          <w:szCs w:val="26"/>
          <w:lang w:val="en-GB"/>
        </w:rPr>
      </w:pPr>
      <w:r>
        <w:rPr>
          <w:rFonts w:eastAsia="Browallia New"/>
          <w:sz w:val="26"/>
          <w:szCs w:val="26"/>
          <w:lang w:val="en-GB"/>
        </w:rPr>
        <w:t>-</w:t>
      </w:r>
      <w:r w:rsidR="00BD4A81">
        <w:rPr>
          <w:rFonts w:eastAsia="Browallia New"/>
          <w:sz w:val="26"/>
          <w:szCs w:val="26"/>
          <w:lang w:val="en-GB"/>
        </w:rPr>
        <w:tab/>
      </w:r>
      <w:r w:rsidR="00050736" w:rsidRPr="00050736">
        <w:rPr>
          <w:rFonts w:eastAsia="Browallia New"/>
          <w:sz w:val="26"/>
          <w:szCs w:val="26"/>
          <w:lang w:val="en-GB"/>
        </w:rPr>
        <w:t>CHAYO</w:t>
      </w:r>
      <w:r w:rsidR="00050736" w:rsidRPr="00050736">
        <w:rPr>
          <w:rFonts w:eastAsia="Browallia New"/>
          <w:sz w:val="26"/>
          <w:szCs w:val="26"/>
          <w:cs/>
          <w:lang w:val="en-GB"/>
        </w:rPr>
        <w:t>26</w:t>
      </w:r>
      <w:r w:rsidR="00050736" w:rsidRPr="00050736">
        <w:rPr>
          <w:rFonts w:eastAsia="Browallia New"/>
          <w:sz w:val="26"/>
          <w:szCs w:val="26"/>
          <w:lang w:val="en-GB"/>
        </w:rPr>
        <w:t>OA</w:t>
      </w:r>
      <w:r w:rsidR="00D82F6F">
        <w:rPr>
          <w:rFonts w:eastAsia="Browallia New"/>
          <w:sz w:val="26"/>
          <w:szCs w:val="26"/>
          <w:lang w:val="en-GB"/>
        </w:rPr>
        <w:t>:</w:t>
      </w:r>
      <w:r w:rsidR="00050736" w:rsidRPr="00050736">
        <w:rPr>
          <w:rFonts w:eastAsia="Browallia New"/>
          <w:sz w:val="26"/>
          <w:szCs w:val="26"/>
          <w:lang w:val="en-GB"/>
        </w:rPr>
        <w:t xml:space="preserve"> </w:t>
      </w:r>
      <w:r w:rsidR="00630661" w:rsidRPr="00630661">
        <w:rPr>
          <w:rFonts w:eastAsia="Browallia New"/>
          <w:sz w:val="26"/>
          <w:szCs w:val="26"/>
          <w:cs/>
          <w:lang w:val="en-GB"/>
        </w:rPr>
        <w:t xml:space="preserve">มีการปรับอัตราดอกเบี้ยจากเดิมร้อยละ </w:t>
      </w:r>
      <w:r w:rsidR="00630661" w:rsidRPr="00630661">
        <w:rPr>
          <w:rFonts w:eastAsia="Browallia New"/>
          <w:sz w:val="26"/>
          <w:szCs w:val="26"/>
          <w:lang w:val="en-GB"/>
        </w:rPr>
        <w:t>6.</w:t>
      </w:r>
      <w:r w:rsidR="00A860C4">
        <w:rPr>
          <w:rFonts w:eastAsia="Browallia New"/>
          <w:sz w:val="26"/>
          <w:szCs w:val="26"/>
          <w:lang w:val="en-GB"/>
        </w:rPr>
        <w:t>25</w:t>
      </w:r>
      <w:r w:rsidR="00630661" w:rsidRPr="00630661">
        <w:rPr>
          <w:rFonts w:eastAsia="Browallia New"/>
          <w:sz w:val="26"/>
          <w:szCs w:val="26"/>
          <w:lang w:val="en-GB"/>
        </w:rPr>
        <w:t xml:space="preserve"> </w:t>
      </w:r>
      <w:r w:rsidR="00630661" w:rsidRPr="00630661">
        <w:rPr>
          <w:rFonts w:eastAsia="Browallia New"/>
          <w:sz w:val="26"/>
          <w:szCs w:val="26"/>
          <w:cs/>
          <w:lang w:val="en-GB"/>
        </w:rPr>
        <w:t xml:space="preserve">เป็นร้อยละ </w:t>
      </w:r>
      <w:r w:rsidR="00630661" w:rsidRPr="00630661">
        <w:rPr>
          <w:rFonts w:eastAsia="Browallia New"/>
          <w:sz w:val="26"/>
          <w:szCs w:val="26"/>
          <w:lang w:val="en-GB"/>
        </w:rPr>
        <w:t>6.</w:t>
      </w:r>
      <w:r w:rsidR="00802879">
        <w:rPr>
          <w:rFonts w:eastAsia="Browallia New"/>
          <w:sz w:val="26"/>
          <w:szCs w:val="26"/>
          <w:lang w:val="en-GB"/>
        </w:rPr>
        <w:t>50</w:t>
      </w:r>
      <w:r w:rsidR="00630661" w:rsidRPr="00630661">
        <w:rPr>
          <w:rFonts w:eastAsia="Browallia New"/>
          <w:sz w:val="26"/>
          <w:szCs w:val="26"/>
          <w:lang w:val="en-GB"/>
        </w:rPr>
        <w:t xml:space="preserve"> </w:t>
      </w:r>
      <w:r w:rsidR="00630661" w:rsidRPr="00630661">
        <w:rPr>
          <w:rFonts w:eastAsia="Browallia New"/>
          <w:sz w:val="26"/>
          <w:szCs w:val="26"/>
          <w:cs/>
          <w:lang w:val="en-GB"/>
        </w:rPr>
        <w:t xml:space="preserve">ต่อปี และขยายระยะเวลาครบกำหนดชำระคืนเงินต้นจากเดิมวันที่ </w:t>
      </w:r>
      <w:r w:rsidR="003440CB">
        <w:rPr>
          <w:rFonts w:eastAsia="Browallia New"/>
          <w:sz w:val="26"/>
          <w:szCs w:val="26"/>
          <w:lang w:val="en-GB"/>
        </w:rPr>
        <w:t>6</w:t>
      </w:r>
      <w:r w:rsidR="003440CB" w:rsidRPr="003440CB">
        <w:rPr>
          <w:rFonts w:eastAsia="Browallia New"/>
          <w:sz w:val="26"/>
          <w:szCs w:val="26"/>
          <w:cs/>
          <w:lang w:val="en-GB"/>
        </w:rPr>
        <w:t xml:space="preserve"> ตุลาคม </w:t>
      </w:r>
      <w:r w:rsidR="003440CB">
        <w:rPr>
          <w:rFonts w:eastAsia="Browallia New"/>
          <w:sz w:val="26"/>
          <w:szCs w:val="26"/>
          <w:lang w:val="en-GB"/>
        </w:rPr>
        <w:t>2569</w:t>
      </w:r>
      <w:r w:rsidR="003440CB" w:rsidRPr="003440CB">
        <w:rPr>
          <w:rFonts w:eastAsia="Browallia New"/>
          <w:sz w:val="26"/>
          <w:szCs w:val="26"/>
          <w:cs/>
          <w:lang w:val="en-GB"/>
        </w:rPr>
        <w:t xml:space="preserve"> เป็นวันที่ </w:t>
      </w:r>
      <w:r w:rsidR="003440CB">
        <w:rPr>
          <w:rFonts w:eastAsia="Browallia New"/>
          <w:sz w:val="26"/>
          <w:szCs w:val="26"/>
          <w:lang w:val="en-GB"/>
        </w:rPr>
        <w:t>6</w:t>
      </w:r>
      <w:r w:rsidR="003440CB" w:rsidRPr="003440CB">
        <w:rPr>
          <w:rFonts w:eastAsia="Browallia New"/>
          <w:sz w:val="26"/>
          <w:szCs w:val="26"/>
          <w:cs/>
          <w:lang w:val="en-GB"/>
        </w:rPr>
        <w:t xml:space="preserve"> ตุลาคม </w:t>
      </w:r>
      <w:r w:rsidR="003440CB">
        <w:rPr>
          <w:rFonts w:eastAsia="Browallia New"/>
          <w:sz w:val="26"/>
          <w:szCs w:val="26"/>
          <w:lang w:val="en-GB"/>
        </w:rPr>
        <w:t>2571</w:t>
      </w:r>
    </w:p>
    <w:p w14:paraId="6D79CF2A" w14:textId="297B05D8" w:rsidR="00ED4380" w:rsidRDefault="00305EDD" w:rsidP="00BD4A81">
      <w:pPr>
        <w:ind w:left="990" w:hanging="234"/>
        <w:jc w:val="thaiDistribute"/>
        <w:rPr>
          <w:rFonts w:eastAsia="Browallia New"/>
          <w:sz w:val="26"/>
          <w:szCs w:val="26"/>
          <w:lang w:val="en-GB"/>
        </w:rPr>
      </w:pPr>
      <w:r>
        <w:rPr>
          <w:rFonts w:eastAsia="Browallia New"/>
          <w:sz w:val="26"/>
          <w:szCs w:val="26"/>
          <w:lang w:val="en-GB"/>
        </w:rPr>
        <w:t xml:space="preserve">- </w:t>
      </w:r>
      <w:r w:rsidR="00BD4A81">
        <w:rPr>
          <w:rFonts w:eastAsia="Browallia New"/>
          <w:sz w:val="26"/>
          <w:szCs w:val="26"/>
          <w:lang w:val="en-GB"/>
        </w:rPr>
        <w:tab/>
      </w:r>
      <w:r w:rsidR="00050736" w:rsidRPr="00050736">
        <w:rPr>
          <w:rFonts w:eastAsia="Browallia New"/>
          <w:sz w:val="26"/>
          <w:szCs w:val="26"/>
          <w:lang w:val="en-GB"/>
        </w:rPr>
        <w:t>CHAYO</w:t>
      </w:r>
      <w:r w:rsidR="00050736" w:rsidRPr="00050736">
        <w:rPr>
          <w:rFonts w:eastAsia="Browallia New"/>
          <w:sz w:val="26"/>
          <w:szCs w:val="26"/>
          <w:cs/>
          <w:lang w:val="en-GB"/>
        </w:rPr>
        <w:t>273</w:t>
      </w:r>
      <w:r w:rsidR="00050736" w:rsidRPr="00050736">
        <w:rPr>
          <w:rFonts w:eastAsia="Browallia New"/>
          <w:sz w:val="26"/>
          <w:szCs w:val="26"/>
          <w:lang w:val="en-GB"/>
        </w:rPr>
        <w:t>A</w:t>
      </w:r>
      <w:r w:rsidR="00D82F6F">
        <w:rPr>
          <w:rFonts w:eastAsia="Browallia New"/>
          <w:sz w:val="26"/>
          <w:szCs w:val="26"/>
          <w:lang w:val="en-GB"/>
        </w:rPr>
        <w:t>:</w:t>
      </w:r>
      <w:r w:rsidR="00050736" w:rsidRPr="00050736">
        <w:rPr>
          <w:rFonts w:eastAsia="Browallia New"/>
          <w:sz w:val="26"/>
          <w:szCs w:val="26"/>
          <w:lang w:val="en-GB"/>
        </w:rPr>
        <w:t xml:space="preserve"> </w:t>
      </w:r>
      <w:r w:rsidR="00630661" w:rsidRPr="00630661">
        <w:rPr>
          <w:rFonts w:eastAsia="Browallia New"/>
          <w:sz w:val="26"/>
          <w:szCs w:val="26"/>
          <w:cs/>
          <w:lang w:val="en-GB"/>
        </w:rPr>
        <w:t xml:space="preserve">มีการปรับอัตราดอกเบี้ยจากเดิมร้อยละ </w:t>
      </w:r>
      <w:r w:rsidR="00630661" w:rsidRPr="00630661">
        <w:rPr>
          <w:rFonts w:eastAsia="Browallia New"/>
          <w:sz w:val="26"/>
          <w:szCs w:val="26"/>
          <w:lang w:val="en-GB"/>
        </w:rPr>
        <w:t>6.</w:t>
      </w:r>
      <w:r w:rsidR="003440CB">
        <w:rPr>
          <w:rFonts w:eastAsia="Browallia New"/>
          <w:sz w:val="26"/>
          <w:szCs w:val="26"/>
          <w:lang w:val="en-GB"/>
        </w:rPr>
        <w:t>25</w:t>
      </w:r>
      <w:r w:rsidR="00630661" w:rsidRPr="00630661">
        <w:rPr>
          <w:rFonts w:eastAsia="Browallia New"/>
          <w:sz w:val="26"/>
          <w:szCs w:val="26"/>
          <w:lang w:val="en-GB"/>
        </w:rPr>
        <w:t xml:space="preserve"> </w:t>
      </w:r>
      <w:r w:rsidR="00630661" w:rsidRPr="00630661">
        <w:rPr>
          <w:rFonts w:eastAsia="Browallia New"/>
          <w:sz w:val="26"/>
          <w:szCs w:val="26"/>
          <w:cs/>
          <w:lang w:val="en-GB"/>
        </w:rPr>
        <w:t xml:space="preserve">เป็นร้อยละ </w:t>
      </w:r>
      <w:r w:rsidR="00630661" w:rsidRPr="00630661">
        <w:rPr>
          <w:rFonts w:eastAsia="Browallia New"/>
          <w:sz w:val="26"/>
          <w:szCs w:val="26"/>
          <w:lang w:val="en-GB"/>
        </w:rPr>
        <w:t>6</w:t>
      </w:r>
      <w:r w:rsidR="003440CB">
        <w:rPr>
          <w:rFonts w:eastAsia="Browallia New"/>
          <w:sz w:val="26"/>
          <w:szCs w:val="26"/>
          <w:lang w:val="en-GB"/>
        </w:rPr>
        <w:t>.50</w:t>
      </w:r>
      <w:r w:rsidR="00630661" w:rsidRPr="00630661">
        <w:rPr>
          <w:rFonts w:eastAsia="Browallia New"/>
          <w:sz w:val="26"/>
          <w:szCs w:val="26"/>
          <w:lang w:val="en-GB"/>
        </w:rPr>
        <w:t xml:space="preserve"> </w:t>
      </w:r>
      <w:r w:rsidR="00630661" w:rsidRPr="00630661">
        <w:rPr>
          <w:rFonts w:eastAsia="Browallia New"/>
          <w:sz w:val="26"/>
          <w:szCs w:val="26"/>
          <w:cs/>
          <w:lang w:val="en-GB"/>
        </w:rPr>
        <w:t xml:space="preserve">ต่อปี และขยายระยะเวลาครบกำหนดชำระคืนเงินต้นจากเดิมวันที่ </w:t>
      </w:r>
      <w:r w:rsidR="00430C6A">
        <w:rPr>
          <w:rFonts w:eastAsia="Browallia New"/>
          <w:sz w:val="26"/>
          <w:szCs w:val="26"/>
          <w:lang w:val="en-GB"/>
        </w:rPr>
        <w:t>15</w:t>
      </w:r>
      <w:r w:rsidR="00A8727A" w:rsidRPr="00A8727A">
        <w:rPr>
          <w:rFonts w:eastAsia="Browallia New"/>
          <w:sz w:val="26"/>
          <w:szCs w:val="26"/>
          <w:cs/>
          <w:lang w:val="en-GB"/>
        </w:rPr>
        <w:t xml:space="preserve"> มีนาคม </w:t>
      </w:r>
      <w:r w:rsidR="00430C6A">
        <w:rPr>
          <w:rFonts w:eastAsia="Browallia New"/>
          <w:sz w:val="26"/>
          <w:szCs w:val="26"/>
          <w:lang w:val="en-GB"/>
        </w:rPr>
        <w:t>2570</w:t>
      </w:r>
      <w:r w:rsidR="00A8727A" w:rsidRPr="00A8727A">
        <w:rPr>
          <w:rFonts w:eastAsia="Browallia New"/>
          <w:sz w:val="26"/>
          <w:szCs w:val="26"/>
          <w:cs/>
          <w:lang w:val="en-GB"/>
        </w:rPr>
        <w:t xml:space="preserve"> เป็นวันที่ </w:t>
      </w:r>
      <w:r w:rsidR="00A8727A">
        <w:rPr>
          <w:rFonts w:eastAsia="Browallia New"/>
          <w:sz w:val="26"/>
          <w:szCs w:val="26"/>
          <w:lang w:val="en-GB"/>
        </w:rPr>
        <w:t>15</w:t>
      </w:r>
      <w:r w:rsidR="00A8727A" w:rsidRPr="00A8727A">
        <w:rPr>
          <w:rFonts w:eastAsia="Browallia New"/>
          <w:sz w:val="26"/>
          <w:szCs w:val="26"/>
          <w:cs/>
          <w:lang w:val="en-GB"/>
        </w:rPr>
        <w:t xml:space="preserve"> มีนาคม </w:t>
      </w:r>
      <w:r w:rsidR="00A8727A">
        <w:rPr>
          <w:rFonts w:eastAsia="Browallia New"/>
          <w:sz w:val="26"/>
          <w:szCs w:val="26"/>
          <w:lang w:val="en-GB"/>
        </w:rPr>
        <w:t>2572</w:t>
      </w:r>
    </w:p>
    <w:p w14:paraId="5A223E57" w14:textId="4D550D72" w:rsidR="00630661" w:rsidRDefault="00305EDD" w:rsidP="00BD4A81">
      <w:pPr>
        <w:ind w:left="990" w:hanging="234"/>
        <w:jc w:val="thaiDistribute"/>
        <w:rPr>
          <w:rFonts w:eastAsia="Browallia New"/>
          <w:sz w:val="26"/>
          <w:szCs w:val="26"/>
          <w:lang w:val="en-GB"/>
        </w:rPr>
      </w:pPr>
      <w:r>
        <w:rPr>
          <w:rFonts w:eastAsia="Browallia New"/>
          <w:sz w:val="26"/>
          <w:szCs w:val="26"/>
          <w:lang w:val="en-GB"/>
        </w:rPr>
        <w:t>-</w:t>
      </w:r>
      <w:r w:rsidR="00BD4A81">
        <w:rPr>
          <w:rFonts w:eastAsia="Browallia New"/>
          <w:sz w:val="26"/>
          <w:szCs w:val="26"/>
          <w:lang w:val="en-GB"/>
        </w:rPr>
        <w:tab/>
      </w:r>
      <w:r w:rsidR="00677E4D" w:rsidRPr="00677E4D">
        <w:rPr>
          <w:rFonts w:eastAsia="Browallia New"/>
          <w:sz w:val="26"/>
          <w:szCs w:val="26"/>
          <w:lang w:val="en-GB"/>
        </w:rPr>
        <w:t>CHAYO</w:t>
      </w:r>
      <w:r w:rsidR="00677E4D" w:rsidRPr="00677E4D">
        <w:rPr>
          <w:rFonts w:eastAsia="Browallia New"/>
          <w:sz w:val="26"/>
          <w:szCs w:val="26"/>
          <w:cs/>
          <w:lang w:val="en-GB"/>
        </w:rPr>
        <w:t>279</w:t>
      </w:r>
      <w:r w:rsidR="00677E4D" w:rsidRPr="00677E4D">
        <w:rPr>
          <w:rFonts w:eastAsia="Browallia New"/>
          <w:sz w:val="26"/>
          <w:szCs w:val="26"/>
          <w:lang w:val="en-GB"/>
        </w:rPr>
        <w:t>A</w:t>
      </w:r>
      <w:r w:rsidR="00D82F6F">
        <w:rPr>
          <w:rFonts w:eastAsia="Browallia New"/>
          <w:sz w:val="26"/>
          <w:szCs w:val="26"/>
          <w:lang w:val="en-GB"/>
        </w:rPr>
        <w:t>:</w:t>
      </w:r>
      <w:r w:rsidR="00677E4D" w:rsidRPr="00677E4D">
        <w:rPr>
          <w:rFonts w:eastAsia="Browallia New"/>
          <w:sz w:val="26"/>
          <w:szCs w:val="26"/>
          <w:lang w:val="en-GB"/>
        </w:rPr>
        <w:t xml:space="preserve"> </w:t>
      </w:r>
      <w:r w:rsidR="00630661" w:rsidRPr="00630661">
        <w:rPr>
          <w:rFonts w:eastAsia="Browallia New"/>
          <w:sz w:val="26"/>
          <w:szCs w:val="26"/>
          <w:cs/>
          <w:lang w:val="en-GB"/>
        </w:rPr>
        <w:t xml:space="preserve">มีการปรับอัตราดอกเบี้ยจากเดิมร้อยละ </w:t>
      </w:r>
      <w:r w:rsidR="00430C6A">
        <w:rPr>
          <w:rFonts w:eastAsia="Browallia New"/>
          <w:sz w:val="26"/>
          <w:szCs w:val="26"/>
          <w:lang w:val="en-GB"/>
        </w:rPr>
        <w:t>6.40</w:t>
      </w:r>
      <w:r w:rsidR="00630661" w:rsidRPr="00630661">
        <w:rPr>
          <w:rFonts w:eastAsia="Browallia New"/>
          <w:sz w:val="26"/>
          <w:szCs w:val="26"/>
          <w:cs/>
          <w:lang w:val="en-GB"/>
        </w:rPr>
        <w:t xml:space="preserve"> เป็นร้อยละ</w:t>
      </w:r>
      <w:r w:rsidR="00430C6A">
        <w:rPr>
          <w:rFonts w:eastAsia="Browallia New"/>
          <w:sz w:val="26"/>
          <w:szCs w:val="26"/>
          <w:lang w:val="en-GB"/>
        </w:rPr>
        <w:t xml:space="preserve"> 6.65</w:t>
      </w:r>
      <w:r w:rsidR="00630661" w:rsidRPr="00630661">
        <w:rPr>
          <w:rFonts w:eastAsia="Browallia New"/>
          <w:sz w:val="26"/>
          <w:szCs w:val="26"/>
          <w:cs/>
          <w:lang w:val="en-GB"/>
        </w:rPr>
        <w:t xml:space="preserve"> ต่อปี และขยายระยะเวลาครบกำหนดชำระคืนเงินต้นจากเดิมวันที่ </w:t>
      </w:r>
      <w:r w:rsidR="002860A8">
        <w:rPr>
          <w:rFonts w:eastAsia="Browallia New"/>
          <w:sz w:val="26"/>
          <w:szCs w:val="26"/>
          <w:lang w:val="en-GB"/>
        </w:rPr>
        <w:t>6</w:t>
      </w:r>
      <w:r w:rsidR="002860A8" w:rsidRPr="002860A8">
        <w:rPr>
          <w:rFonts w:eastAsia="Browallia New"/>
          <w:sz w:val="26"/>
          <w:szCs w:val="26"/>
          <w:cs/>
          <w:lang w:val="en-GB"/>
        </w:rPr>
        <w:t xml:space="preserve"> กันยายน </w:t>
      </w:r>
      <w:r w:rsidR="002860A8">
        <w:rPr>
          <w:rFonts w:eastAsia="Browallia New"/>
          <w:sz w:val="26"/>
          <w:szCs w:val="26"/>
          <w:lang w:val="en-GB"/>
        </w:rPr>
        <w:t>2570</w:t>
      </w:r>
      <w:r w:rsidR="002860A8" w:rsidRPr="002860A8">
        <w:rPr>
          <w:rFonts w:eastAsia="Browallia New"/>
          <w:sz w:val="26"/>
          <w:szCs w:val="26"/>
          <w:cs/>
          <w:lang w:val="en-GB"/>
        </w:rPr>
        <w:t xml:space="preserve"> เป็นวันที่ </w:t>
      </w:r>
      <w:r w:rsidR="002860A8">
        <w:rPr>
          <w:rFonts w:eastAsia="Browallia New"/>
          <w:sz w:val="26"/>
          <w:szCs w:val="26"/>
          <w:lang w:val="en-GB"/>
        </w:rPr>
        <w:t>6</w:t>
      </w:r>
      <w:r w:rsidR="002860A8" w:rsidRPr="002860A8">
        <w:rPr>
          <w:rFonts w:eastAsia="Browallia New"/>
          <w:sz w:val="26"/>
          <w:szCs w:val="26"/>
          <w:cs/>
          <w:lang w:val="en-GB"/>
        </w:rPr>
        <w:t xml:space="preserve"> กันยายน </w:t>
      </w:r>
      <w:r w:rsidR="002860A8">
        <w:rPr>
          <w:rFonts w:eastAsia="Browallia New"/>
          <w:sz w:val="26"/>
          <w:szCs w:val="26"/>
          <w:lang w:val="en-GB"/>
        </w:rPr>
        <w:t>2572</w:t>
      </w:r>
    </w:p>
    <w:p w14:paraId="7068F385" w14:textId="77777777" w:rsidR="003B3B60" w:rsidRDefault="003B3B60" w:rsidP="00281C93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63C32CAE" w14:textId="2FE9FF26" w:rsidR="00281C93" w:rsidRDefault="00281C93" w:rsidP="00281C93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281C93">
        <w:rPr>
          <w:rFonts w:eastAsia="Browallia New"/>
          <w:sz w:val="26"/>
          <w:szCs w:val="26"/>
          <w:cs/>
          <w:lang w:val="en-GB"/>
        </w:rPr>
        <w:t>ทั้งนี้ กลุ่มกิจการได้บันทึกผลกระทบจากการเปลี่ยนแปลงเงื่อนไขดังกล่าวในงบกำไรขาดทุนเบ็ดเสร็จ</w:t>
      </w:r>
      <w:r w:rsidR="00081824">
        <w:rPr>
          <w:rFonts w:eastAsia="Browallia New" w:hint="cs"/>
          <w:sz w:val="26"/>
          <w:szCs w:val="26"/>
          <w:cs/>
          <w:lang w:val="en-GB"/>
        </w:rPr>
        <w:t xml:space="preserve">จำนวน </w:t>
      </w:r>
      <w:r w:rsidR="002860A8">
        <w:rPr>
          <w:rFonts w:eastAsia="Browallia New"/>
          <w:sz w:val="26"/>
          <w:szCs w:val="26"/>
        </w:rPr>
        <w:t>11</w:t>
      </w:r>
      <w:r w:rsidR="004F68D7">
        <w:rPr>
          <w:rFonts w:eastAsia="Browallia New"/>
          <w:sz w:val="26"/>
          <w:szCs w:val="26"/>
        </w:rPr>
        <w:t>.52</w:t>
      </w:r>
      <w:r w:rsidR="00081824">
        <w:rPr>
          <w:rFonts w:eastAsia="Browallia New"/>
          <w:sz w:val="26"/>
          <w:szCs w:val="26"/>
        </w:rPr>
        <w:t xml:space="preserve"> </w:t>
      </w:r>
      <w:r w:rsidR="00081824">
        <w:rPr>
          <w:rFonts w:eastAsia="Browallia New" w:hint="cs"/>
          <w:sz w:val="26"/>
          <w:szCs w:val="26"/>
          <w:cs/>
        </w:rPr>
        <w:t>ล้านบาท</w:t>
      </w:r>
      <w:r w:rsidRPr="00281C93">
        <w:rPr>
          <w:rFonts w:eastAsia="Browallia New"/>
          <w:sz w:val="26"/>
          <w:szCs w:val="26"/>
          <w:cs/>
          <w:lang w:val="en-GB"/>
        </w:rPr>
        <w:t xml:space="preserve"> และได้วัดมูลค่าหนี้สินตามวิธีราคาทุนตัดจำหน่ายโดยใช้อัตราดอกเบี้ยที่แท้จริง</w:t>
      </w:r>
      <w:r w:rsidR="004C0ECE" w:rsidRPr="004C0ECE">
        <w:rPr>
          <w:rFonts w:eastAsia="Browallia New"/>
          <w:sz w:val="26"/>
          <w:szCs w:val="26"/>
          <w:cs/>
          <w:lang w:val="en-GB"/>
        </w:rPr>
        <w:t>เดิม</w:t>
      </w:r>
    </w:p>
    <w:p w14:paraId="4B8D058E" w14:textId="77777777" w:rsidR="007D6F9D" w:rsidRDefault="007D6F9D" w:rsidP="00281C93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6BD4309D" w14:textId="488CA032" w:rsidR="00156A76" w:rsidRDefault="00156A76" w:rsidP="00156A76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>
        <w:rPr>
          <w:rFonts w:eastAsia="Browallia New" w:hint="cs"/>
          <w:sz w:val="26"/>
          <w:szCs w:val="26"/>
          <w:cs/>
          <w:lang w:val="en-GB"/>
        </w:rPr>
        <w:t>ใ</w:t>
      </w:r>
      <w:r w:rsidRPr="00156A76">
        <w:rPr>
          <w:rFonts w:eastAsia="Browallia New"/>
          <w:sz w:val="26"/>
          <w:szCs w:val="26"/>
          <w:cs/>
          <w:lang w:val="en-GB"/>
        </w:rPr>
        <w:t xml:space="preserve">นระหว่างปี </w:t>
      </w:r>
      <w:r w:rsidRPr="00156A76">
        <w:rPr>
          <w:rFonts w:eastAsia="Browallia New"/>
          <w:sz w:val="26"/>
          <w:szCs w:val="26"/>
        </w:rPr>
        <w:t xml:space="preserve">2568 </w:t>
      </w:r>
      <w:r w:rsidRPr="00156A76">
        <w:rPr>
          <w:rFonts w:eastAsia="Browallia New"/>
          <w:sz w:val="26"/>
          <w:szCs w:val="26"/>
          <w:cs/>
          <w:lang w:val="en-GB"/>
        </w:rPr>
        <w:t xml:space="preserve">กลุ่มกิจการและบริษัทได้เข้าทำสัญญาแก้ไขเพิ่มเติมกับสถาบันการเงิน เพื่อเปลี่ยนแปลงเงื่อนไขของสัญญาเงินกู้ยืมระยะยาว โดยมีการปรับปรุงอัตราดอกเบี้ยและแผนการชำระคืนเงินต้นให้สอดคล้องกับแผนการดำเนินงานของกลุ่มกิจการ </w:t>
      </w:r>
      <w:r w:rsidR="009D7F6C" w:rsidRPr="009D7F6C">
        <w:rPr>
          <w:rFonts w:eastAsia="Browallia New"/>
          <w:sz w:val="26"/>
          <w:szCs w:val="26"/>
          <w:cs/>
          <w:lang w:val="en-GB"/>
        </w:rPr>
        <w:t xml:space="preserve">ณ </w:t>
      </w:r>
      <w:r w:rsidR="009D7F6C" w:rsidRPr="00DA7DF2">
        <w:rPr>
          <w:rFonts w:eastAsia="Browallia New"/>
          <w:sz w:val="26"/>
          <w:szCs w:val="26"/>
          <w:cs/>
          <w:lang w:val="en-GB"/>
        </w:rPr>
        <w:t>วันที่</w:t>
      </w:r>
      <w:r w:rsidR="009D7F6C" w:rsidRPr="00DA7DF2">
        <w:rPr>
          <w:rFonts w:eastAsia="Browallia New"/>
          <w:sz w:val="26"/>
          <w:szCs w:val="26"/>
          <w:lang w:val="en-GB"/>
        </w:rPr>
        <w:t xml:space="preserve"> 31 </w:t>
      </w:r>
      <w:r w:rsidR="009D7F6C" w:rsidRPr="00DA7DF2">
        <w:rPr>
          <w:rFonts w:eastAsia="Browallia New"/>
          <w:sz w:val="26"/>
          <w:szCs w:val="26"/>
          <w:cs/>
          <w:lang w:val="en-GB"/>
        </w:rPr>
        <w:t>ธันวาคม</w:t>
      </w:r>
      <w:r w:rsidR="009D7F6C" w:rsidRPr="00DA7DF2">
        <w:rPr>
          <w:rFonts w:eastAsia="Browallia New"/>
          <w:sz w:val="26"/>
          <w:szCs w:val="26"/>
          <w:lang w:val="en-GB"/>
        </w:rPr>
        <w:t xml:space="preserve"> 2568</w:t>
      </w:r>
      <w:r w:rsidR="009D7F6C" w:rsidRPr="009D7F6C">
        <w:rPr>
          <w:rFonts w:eastAsia="Browallia New"/>
          <w:sz w:val="26"/>
          <w:szCs w:val="26"/>
          <w:cs/>
          <w:lang w:val="en-GB"/>
        </w:rPr>
        <w:t xml:space="preserve"> </w:t>
      </w:r>
      <w:r w:rsidRPr="00156A76">
        <w:rPr>
          <w:rFonts w:eastAsia="Browallia New"/>
          <w:sz w:val="26"/>
          <w:szCs w:val="26"/>
          <w:cs/>
          <w:lang w:val="en-GB"/>
        </w:rPr>
        <w:t>ซึ่งกลุ่มกิจการยังคงปฏิบัติตามเงื่อนไขทางการเงิน (</w:t>
      </w:r>
      <w:r w:rsidRPr="00156A76">
        <w:rPr>
          <w:rFonts w:eastAsia="Browallia New"/>
          <w:sz w:val="26"/>
          <w:szCs w:val="26"/>
        </w:rPr>
        <w:t xml:space="preserve">Financial Covenants) </w:t>
      </w:r>
      <w:r w:rsidRPr="00156A76">
        <w:rPr>
          <w:rFonts w:eastAsia="Browallia New"/>
          <w:sz w:val="26"/>
          <w:szCs w:val="26"/>
          <w:cs/>
          <w:lang w:val="en-GB"/>
        </w:rPr>
        <w:t>ตามที่ระบุไว้ในสัญญาฉบับแก้ไขใหม่</w:t>
      </w:r>
    </w:p>
    <w:p w14:paraId="75D79F6F" w14:textId="2FF6E645" w:rsidR="00AC617F" w:rsidRDefault="00AC617F">
      <w:pPr>
        <w:rPr>
          <w:rFonts w:eastAsia="Browallia New"/>
          <w:sz w:val="26"/>
          <w:szCs w:val="26"/>
          <w:cs/>
          <w:lang w:val="en-GB"/>
        </w:rPr>
      </w:pPr>
      <w:r>
        <w:rPr>
          <w:rFonts w:eastAsia="Browallia New"/>
          <w:sz w:val="26"/>
          <w:szCs w:val="26"/>
          <w:cs/>
          <w:lang w:val="en-GB"/>
        </w:rPr>
        <w:br w:type="page"/>
      </w:r>
    </w:p>
    <w:p w14:paraId="00DE0AE5" w14:textId="1382208A" w:rsidR="00B3639D" w:rsidRPr="0014244C" w:rsidRDefault="00B3639D" w:rsidP="00B3639D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lastRenderedPageBreak/>
        <w:t>เจ้าหนี้การค้าและเจ้าหนี้หมุนเวียนอื่น</w:t>
      </w:r>
    </w:p>
    <w:p w14:paraId="05B4E6DE" w14:textId="77777777" w:rsidR="00B3639D" w:rsidRDefault="00B3639D" w:rsidP="00B3639D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296DCB7E" w14:textId="06FC1465" w:rsidR="00453F50" w:rsidRPr="00792CF6" w:rsidRDefault="00453F50" w:rsidP="00B3639D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เจ้าหนี้การค้าและ</w:t>
      </w:r>
      <w:r w:rsidR="000638DA" w:rsidRPr="00792CF6">
        <w:rPr>
          <w:rFonts w:eastAsia="Browallia New"/>
          <w:sz w:val="26"/>
          <w:szCs w:val="26"/>
          <w:cs/>
          <w:lang w:val="en-GB"/>
        </w:rPr>
        <w:t>เจ้าหนี้หมุนเวียนอื่น</w:t>
      </w:r>
      <w:r w:rsidRPr="00792CF6">
        <w:rPr>
          <w:rFonts w:eastAsia="Browallia New"/>
          <w:sz w:val="26"/>
          <w:szCs w:val="26"/>
          <w:cs/>
          <w:lang w:val="en-GB"/>
        </w:rPr>
        <w:t>ประกอบด้วยรายการดังต่อไปนี้</w:t>
      </w:r>
    </w:p>
    <w:p w14:paraId="738AC17A" w14:textId="77777777" w:rsidR="00F35426" w:rsidRPr="00792CF6" w:rsidRDefault="00F35426" w:rsidP="00F35426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90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82"/>
        <w:gridCol w:w="1368"/>
        <w:gridCol w:w="1368"/>
        <w:gridCol w:w="1368"/>
        <w:gridCol w:w="1368"/>
      </w:tblGrid>
      <w:tr w:rsidR="00F35426" w:rsidRPr="00792CF6" w14:paraId="136FC270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2D2D4874" w14:textId="77777777" w:rsidR="00F35426" w:rsidRPr="00792CF6" w:rsidRDefault="00F35426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3D41499B" w14:textId="77777777" w:rsidR="00F35426" w:rsidRPr="00AD7CD8" w:rsidRDefault="00F35426" w:rsidP="00632001">
            <w:pPr>
              <w:pBdr>
                <w:bottom w:val="single" w:sz="4" w:space="1" w:color="auto"/>
              </w:pBdr>
              <w:spacing w:line="36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0CB19362" w14:textId="77777777" w:rsidR="00F35426" w:rsidRPr="00AD7CD8" w:rsidRDefault="00F35426" w:rsidP="00632001">
            <w:pPr>
              <w:pBdr>
                <w:bottom w:val="single" w:sz="4" w:space="1" w:color="auto"/>
              </w:pBdr>
              <w:spacing w:line="360" w:lineRule="exact"/>
              <w:ind w:left="-70" w:right="-5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35426" w:rsidRPr="00792CF6" w14:paraId="480D7472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41830021" w14:textId="77777777" w:rsidR="00F35426" w:rsidRPr="00792CF6" w:rsidRDefault="00F35426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9A8C9BA" w14:textId="77777777" w:rsidR="00F35426" w:rsidRPr="00AD7CD8" w:rsidRDefault="00F35426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3B4FD94F" w14:textId="77777777" w:rsidR="00F35426" w:rsidRPr="00AD7CD8" w:rsidRDefault="00F35426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01508564" w14:textId="77777777" w:rsidR="00F35426" w:rsidRPr="00AD7CD8" w:rsidRDefault="00F35426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091A1111" w14:textId="77777777" w:rsidR="00F35426" w:rsidRPr="00AD7CD8" w:rsidRDefault="00F35426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F35426" w:rsidRPr="00792CF6" w14:paraId="78E280F6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47391264" w14:textId="77777777" w:rsidR="00F35426" w:rsidRPr="00792CF6" w:rsidRDefault="00F35426" w:rsidP="00632001">
            <w:pPr>
              <w:spacing w:line="36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38367BB" w14:textId="77777777" w:rsidR="00F35426" w:rsidRPr="00792CF6" w:rsidRDefault="00F35426" w:rsidP="00632001">
            <w:pPr>
              <w:spacing w:line="360" w:lineRule="exact"/>
              <w:ind w:left="-57" w:righ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32F763C" w14:textId="77777777" w:rsidR="00F35426" w:rsidRPr="00792CF6" w:rsidRDefault="00F35426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ED794AB" w14:textId="77777777" w:rsidR="00F35426" w:rsidRPr="00792CF6" w:rsidRDefault="00F35426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F6F38CA" w14:textId="77777777" w:rsidR="00F35426" w:rsidRPr="00792CF6" w:rsidRDefault="00F35426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F35426" w:rsidRPr="00792CF6" w14:paraId="297EBED9" w14:textId="77777777" w:rsidTr="00632001">
        <w:trPr>
          <w:trHeight w:val="20"/>
        </w:trPr>
        <w:tc>
          <w:tcPr>
            <w:tcW w:w="3582" w:type="dxa"/>
            <w:vAlign w:val="bottom"/>
          </w:tcPr>
          <w:p w14:paraId="5BDAD80D" w14:textId="524F5349" w:rsidR="00F35426" w:rsidRPr="00792CF6" w:rsidRDefault="00F35426" w:rsidP="00F35426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368" w:type="dxa"/>
            <w:vAlign w:val="bottom"/>
          </w:tcPr>
          <w:p w14:paraId="759F4216" w14:textId="3BEB1E9E" w:rsidR="00F35426" w:rsidRPr="00792CF6" w:rsidRDefault="00A67D83" w:rsidP="00F35426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A67D83">
              <w:rPr>
                <w:sz w:val="26"/>
                <w:szCs w:val="26"/>
              </w:rPr>
              <w:t>2,628,150</w:t>
            </w:r>
          </w:p>
        </w:tc>
        <w:tc>
          <w:tcPr>
            <w:tcW w:w="1368" w:type="dxa"/>
            <w:vAlign w:val="bottom"/>
          </w:tcPr>
          <w:p w14:paraId="79B73E40" w14:textId="6DAB33EC" w:rsidR="00F35426" w:rsidRPr="00792CF6" w:rsidRDefault="00816DD9" w:rsidP="00F35426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816DD9">
              <w:rPr>
                <w:rFonts w:eastAsia="Browallia New"/>
                <w:sz w:val="26"/>
                <w:szCs w:val="26"/>
                <w:lang w:val="en-GB"/>
              </w:rPr>
              <w:t>2,239,759</w:t>
            </w:r>
          </w:p>
        </w:tc>
        <w:tc>
          <w:tcPr>
            <w:tcW w:w="1368" w:type="dxa"/>
            <w:vAlign w:val="bottom"/>
          </w:tcPr>
          <w:p w14:paraId="05DC0BA0" w14:textId="65E60FC6" w:rsidR="00F35426" w:rsidRPr="00792CF6" w:rsidRDefault="00AA2AC3" w:rsidP="00F35426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AA2AC3">
              <w:rPr>
                <w:sz w:val="26"/>
                <w:szCs w:val="26"/>
              </w:rPr>
              <w:t>1,687,510</w:t>
            </w:r>
          </w:p>
        </w:tc>
        <w:tc>
          <w:tcPr>
            <w:tcW w:w="1368" w:type="dxa"/>
            <w:vAlign w:val="bottom"/>
          </w:tcPr>
          <w:p w14:paraId="65B69BAA" w14:textId="05A75055" w:rsidR="00F35426" w:rsidRPr="00792CF6" w:rsidRDefault="00F35426" w:rsidP="00F35426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436448">
              <w:rPr>
                <w:rFonts w:eastAsia="Browallia New"/>
                <w:sz w:val="26"/>
                <w:szCs w:val="26"/>
                <w:lang w:val="en-GB"/>
              </w:rPr>
              <w:t>1,153,266</w:t>
            </w:r>
          </w:p>
        </w:tc>
      </w:tr>
      <w:tr w:rsidR="00F35426" w:rsidRPr="00792CF6" w14:paraId="4AF1D3D3" w14:textId="77777777" w:rsidTr="00632001">
        <w:trPr>
          <w:trHeight w:val="20"/>
        </w:trPr>
        <w:tc>
          <w:tcPr>
            <w:tcW w:w="3582" w:type="dxa"/>
            <w:vAlign w:val="bottom"/>
          </w:tcPr>
          <w:p w14:paraId="7E6C487F" w14:textId="7E7E40F2" w:rsidR="00F35426" w:rsidRPr="00792CF6" w:rsidRDefault="00F35426" w:rsidP="00F35426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เจ้าหนี้กิจการที่เกี่ยวข้องกัน (หมายเหตุ </w:t>
            </w:r>
            <w:r w:rsidRPr="00B62618">
              <w:rPr>
                <w:sz w:val="26"/>
                <w:szCs w:val="26"/>
                <w:lang w:val="en-GB"/>
              </w:rPr>
              <w:t>3</w:t>
            </w:r>
            <w:r w:rsidR="001377F6">
              <w:rPr>
                <w:sz w:val="26"/>
                <w:szCs w:val="26"/>
                <w:lang w:val="en-GB"/>
              </w:rPr>
              <w:t>6</w:t>
            </w:r>
            <w:r w:rsidRPr="00B62618">
              <w:rPr>
                <w:sz w:val="26"/>
                <w:szCs w:val="26"/>
                <w:lang w:val="en-GB"/>
              </w:rPr>
              <w:t>.5</w:t>
            </w:r>
            <w:r w:rsidRPr="00792CF6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B261CC9" w14:textId="50F6F037" w:rsidR="00F35426" w:rsidRPr="00792CF6" w:rsidRDefault="002F433B" w:rsidP="002F433B">
            <w:pPr>
              <w:tabs>
                <w:tab w:val="decimal" w:pos="954"/>
              </w:tabs>
              <w:spacing w:line="360" w:lineRule="exact"/>
              <w:ind w:left="-57" w:right="-3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02B0D2F" w14:textId="3480F050" w:rsidR="00F35426" w:rsidRPr="00792CF6" w:rsidRDefault="00F35426" w:rsidP="00F35426">
            <w:pPr>
              <w:tabs>
                <w:tab w:val="decimal" w:pos="954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EA58676" w14:textId="1FE433CB" w:rsidR="00F35426" w:rsidRPr="00792CF6" w:rsidRDefault="00BA1EA1" w:rsidP="00F35426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BA1EA1">
              <w:rPr>
                <w:sz w:val="26"/>
                <w:szCs w:val="26"/>
              </w:rPr>
              <w:t>2,125,198</w:t>
            </w:r>
          </w:p>
        </w:tc>
        <w:tc>
          <w:tcPr>
            <w:tcW w:w="1368" w:type="dxa"/>
            <w:vAlign w:val="bottom"/>
          </w:tcPr>
          <w:p w14:paraId="1F243429" w14:textId="7EC18898" w:rsidR="00F35426" w:rsidRPr="00792CF6" w:rsidRDefault="00F35426" w:rsidP="00F35426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4,541,405</w:t>
            </w:r>
          </w:p>
        </w:tc>
      </w:tr>
      <w:tr w:rsidR="00065281" w:rsidRPr="00792CF6" w14:paraId="427E516B" w14:textId="77777777" w:rsidTr="00202F3D">
        <w:trPr>
          <w:trHeight w:val="351"/>
        </w:trPr>
        <w:tc>
          <w:tcPr>
            <w:tcW w:w="3582" w:type="dxa"/>
            <w:vAlign w:val="bottom"/>
          </w:tcPr>
          <w:p w14:paraId="16C6766D" w14:textId="65844429" w:rsidR="00065281" w:rsidRPr="00B868E1" w:rsidRDefault="00065281" w:rsidP="00065281">
            <w:pPr>
              <w:spacing w:line="360" w:lineRule="exact"/>
              <w:ind w:left="212" w:hanging="242"/>
              <w:rPr>
                <w:sz w:val="26"/>
                <w:szCs w:val="26"/>
                <w:highlight w:val="cyan"/>
              </w:rPr>
            </w:pPr>
            <w:r w:rsidRPr="00BA4CD9">
              <w:rPr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1368" w:type="dxa"/>
            <w:vAlign w:val="bottom"/>
          </w:tcPr>
          <w:p w14:paraId="56B9EDD1" w14:textId="0AD0B9B4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B11E05">
              <w:rPr>
                <w:sz w:val="26"/>
                <w:szCs w:val="26"/>
              </w:rPr>
              <w:t>23,525,391</w:t>
            </w:r>
          </w:p>
        </w:tc>
        <w:tc>
          <w:tcPr>
            <w:tcW w:w="1368" w:type="dxa"/>
            <w:vAlign w:val="bottom"/>
          </w:tcPr>
          <w:p w14:paraId="35E549F0" w14:textId="15CC80F6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9,331,755</w:t>
            </w:r>
          </w:p>
        </w:tc>
        <w:tc>
          <w:tcPr>
            <w:tcW w:w="1368" w:type="dxa"/>
            <w:vAlign w:val="bottom"/>
          </w:tcPr>
          <w:p w14:paraId="38523BF4" w14:textId="0C113894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971785">
              <w:rPr>
                <w:sz w:val="26"/>
                <w:szCs w:val="26"/>
              </w:rPr>
              <w:t>22,616</w:t>
            </w:r>
          </w:p>
        </w:tc>
        <w:tc>
          <w:tcPr>
            <w:tcW w:w="1368" w:type="dxa"/>
            <w:vAlign w:val="bottom"/>
          </w:tcPr>
          <w:p w14:paraId="45D2C938" w14:textId="76074BAE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15,594</w:t>
            </w:r>
          </w:p>
        </w:tc>
      </w:tr>
      <w:tr w:rsidR="00065281" w:rsidRPr="00792CF6" w14:paraId="3400619E" w14:textId="77777777" w:rsidTr="00632001">
        <w:trPr>
          <w:trHeight w:val="20"/>
        </w:trPr>
        <w:tc>
          <w:tcPr>
            <w:tcW w:w="3582" w:type="dxa"/>
            <w:vAlign w:val="bottom"/>
          </w:tcPr>
          <w:p w14:paraId="03065B2E" w14:textId="598A3C7E" w:rsidR="00065281" w:rsidRPr="00B868E1" w:rsidRDefault="00065281" w:rsidP="00065281">
            <w:pPr>
              <w:spacing w:line="360" w:lineRule="exact"/>
              <w:ind w:left="212" w:hanging="242"/>
              <w:rPr>
                <w:sz w:val="26"/>
                <w:szCs w:val="26"/>
                <w:highlight w:val="cyan"/>
              </w:rPr>
            </w:pPr>
            <w:r w:rsidRPr="00957FF6">
              <w:rPr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vAlign w:val="bottom"/>
          </w:tcPr>
          <w:p w14:paraId="25E49701" w14:textId="198D08D0" w:rsidR="00065281" w:rsidRPr="00792CF6" w:rsidRDefault="00E87D2A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E87D2A">
              <w:rPr>
                <w:sz w:val="26"/>
                <w:szCs w:val="26"/>
              </w:rPr>
              <w:t>40,358,918</w:t>
            </w:r>
          </w:p>
        </w:tc>
        <w:tc>
          <w:tcPr>
            <w:tcW w:w="1368" w:type="dxa"/>
            <w:vAlign w:val="bottom"/>
          </w:tcPr>
          <w:p w14:paraId="4D81CA0C" w14:textId="59A01294" w:rsidR="00065281" w:rsidRPr="00792CF6" w:rsidRDefault="006B6A77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6B6A77">
              <w:rPr>
                <w:rFonts w:eastAsia="Browallia New"/>
                <w:sz w:val="26"/>
                <w:szCs w:val="26"/>
                <w:lang w:val="en-GB"/>
              </w:rPr>
              <w:t>53,168,118</w:t>
            </w:r>
          </w:p>
        </w:tc>
        <w:tc>
          <w:tcPr>
            <w:tcW w:w="1368" w:type="dxa"/>
            <w:vAlign w:val="bottom"/>
          </w:tcPr>
          <w:p w14:paraId="0731002F" w14:textId="6AD5A3AC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9F3B8C">
              <w:rPr>
                <w:sz w:val="26"/>
                <w:szCs w:val="26"/>
              </w:rPr>
              <w:t>10,781,472</w:t>
            </w:r>
          </w:p>
        </w:tc>
        <w:tc>
          <w:tcPr>
            <w:tcW w:w="1368" w:type="dxa"/>
            <w:vAlign w:val="bottom"/>
          </w:tcPr>
          <w:p w14:paraId="7DE0CC09" w14:textId="10EF4095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8179B5">
              <w:rPr>
                <w:rFonts w:eastAsia="Browallia New"/>
                <w:sz w:val="26"/>
                <w:szCs w:val="26"/>
                <w:lang w:val="en-GB"/>
              </w:rPr>
              <w:t>9,838,527</w:t>
            </w:r>
          </w:p>
        </w:tc>
      </w:tr>
      <w:tr w:rsidR="00065281" w:rsidRPr="00792CF6" w14:paraId="3B7F6DF2" w14:textId="77777777" w:rsidTr="00632001">
        <w:trPr>
          <w:trHeight w:val="20"/>
        </w:trPr>
        <w:tc>
          <w:tcPr>
            <w:tcW w:w="3582" w:type="dxa"/>
            <w:vAlign w:val="bottom"/>
          </w:tcPr>
          <w:p w14:paraId="0DADB70E" w14:textId="5CE9F3CC" w:rsidR="00065281" w:rsidRPr="00CD2B96" w:rsidRDefault="00065281" w:rsidP="00065281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CD2B96">
              <w:rPr>
                <w:sz w:val="26"/>
                <w:szCs w:val="26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1368" w:type="dxa"/>
            <w:vAlign w:val="bottom"/>
          </w:tcPr>
          <w:p w14:paraId="5C544098" w14:textId="6AF8BE0A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F67A1A">
              <w:rPr>
                <w:sz w:val="26"/>
                <w:szCs w:val="26"/>
              </w:rPr>
              <w:t>22,346,565</w:t>
            </w:r>
          </w:p>
        </w:tc>
        <w:tc>
          <w:tcPr>
            <w:tcW w:w="1368" w:type="dxa"/>
            <w:vAlign w:val="bottom"/>
          </w:tcPr>
          <w:p w14:paraId="273EDD03" w14:textId="70489882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23,568,358</w:t>
            </w:r>
          </w:p>
        </w:tc>
        <w:tc>
          <w:tcPr>
            <w:tcW w:w="1368" w:type="dxa"/>
            <w:vAlign w:val="bottom"/>
          </w:tcPr>
          <w:p w14:paraId="31B1951B" w14:textId="1EDCE866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070FA2">
              <w:rPr>
                <w:sz w:val="26"/>
                <w:szCs w:val="26"/>
              </w:rPr>
              <w:t>21,391,799</w:t>
            </w:r>
          </w:p>
        </w:tc>
        <w:tc>
          <w:tcPr>
            <w:tcW w:w="1368" w:type="dxa"/>
            <w:vAlign w:val="bottom"/>
          </w:tcPr>
          <w:p w14:paraId="04B1FE8F" w14:textId="458D5D09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22,209,051</w:t>
            </w:r>
          </w:p>
        </w:tc>
      </w:tr>
      <w:tr w:rsidR="00065281" w:rsidRPr="00792CF6" w14:paraId="1AB478A4" w14:textId="77777777" w:rsidTr="00632001">
        <w:trPr>
          <w:trHeight w:val="20"/>
        </w:trPr>
        <w:tc>
          <w:tcPr>
            <w:tcW w:w="3582" w:type="dxa"/>
            <w:vAlign w:val="bottom"/>
          </w:tcPr>
          <w:p w14:paraId="3129A630" w14:textId="4481EAAC" w:rsidR="00065281" w:rsidRPr="00CD2B96" w:rsidRDefault="00065281" w:rsidP="00065281">
            <w:pPr>
              <w:spacing w:line="360" w:lineRule="exact"/>
              <w:ind w:left="212" w:hanging="242"/>
              <w:rPr>
                <w:sz w:val="26"/>
                <w:szCs w:val="26"/>
                <w:cs/>
                <w:lang w:val="en-GB"/>
              </w:rPr>
            </w:pPr>
            <w:r w:rsidRPr="000123F9">
              <w:rPr>
                <w:sz w:val="26"/>
                <w:szCs w:val="26"/>
                <w:cs/>
                <w:lang w:val="en-GB"/>
              </w:rPr>
              <w:t>ภาษีหัก ณ ที่จ่ายค้างจ่าย</w:t>
            </w:r>
          </w:p>
        </w:tc>
        <w:tc>
          <w:tcPr>
            <w:tcW w:w="1368" w:type="dxa"/>
            <w:vAlign w:val="bottom"/>
          </w:tcPr>
          <w:p w14:paraId="25D9486B" w14:textId="16BBCA82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533DC4">
              <w:rPr>
                <w:sz w:val="26"/>
                <w:szCs w:val="26"/>
              </w:rPr>
              <w:t>4,813,478</w:t>
            </w:r>
          </w:p>
        </w:tc>
        <w:tc>
          <w:tcPr>
            <w:tcW w:w="1368" w:type="dxa"/>
            <w:vAlign w:val="bottom"/>
          </w:tcPr>
          <w:p w14:paraId="1BBC0791" w14:textId="71611B39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653AAB">
              <w:rPr>
                <w:rFonts w:eastAsia="Browallia New"/>
                <w:sz w:val="26"/>
                <w:szCs w:val="26"/>
                <w:cs/>
                <w:lang w:val="en-GB"/>
              </w:rPr>
              <w:t>5</w:t>
            </w:r>
            <w:r w:rsidRPr="00653AAB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653AAB">
              <w:rPr>
                <w:rFonts w:eastAsia="Browallia New"/>
                <w:sz w:val="26"/>
                <w:szCs w:val="26"/>
                <w:cs/>
                <w:lang w:val="en-GB"/>
              </w:rPr>
              <w:t>937</w:t>
            </w:r>
            <w:r w:rsidRPr="00653AAB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653AAB">
              <w:rPr>
                <w:rFonts w:eastAsia="Browallia New"/>
                <w:sz w:val="26"/>
                <w:szCs w:val="26"/>
                <w:cs/>
                <w:lang w:val="en-GB"/>
              </w:rPr>
              <w:t>766</w:t>
            </w:r>
          </w:p>
        </w:tc>
        <w:tc>
          <w:tcPr>
            <w:tcW w:w="1368" w:type="dxa"/>
            <w:vAlign w:val="bottom"/>
          </w:tcPr>
          <w:p w14:paraId="177AFF39" w14:textId="33E3BBBC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B24665">
              <w:rPr>
                <w:sz w:val="26"/>
                <w:szCs w:val="26"/>
              </w:rPr>
              <w:t>4,087,581</w:t>
            </w:r>
          </w:p>
        </w:tc>
        <w:tc>
          <w:tcPr>
            <w:tcW w:w="1368" w:type="dxa"/>
            <w:vAlign w:val="bottom"/>
          </w:tcPr>
          <w:p w14:paraId="649DF45D" w14:textId="713E18A9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5648C0">
              <w:rPr>
                <w:rFonts w:eastAsia="Browallia New"/>
                <w:sz w:val="26"/>
                <w:szCs w:val="26"/>
                <w:lang w:val="en-GB"/>
              </w:rPr>
              <w:t>4,215,196</w:t>
            </w:r>
          </w:p>
        </w:tc>
      </w:tr>
      <w:tr w:rsidR="00065281" w:rsidRPr="00792CF6" w14:paraId="1031D971" w14:textId="77777777" w:rsidTr="00632001">
        <w:trPr>
          <w:trHeight w:val="20"/>
        </w:trPr>
        <w:tc>
          <w:tcPr>
            <w:tcW w:w="3582" w:type="dxa"/>
            <w:vAlign w:val="bottom"/>
          </w:tcPr>
          <w:p w14:paraId="51356B09" w14:textId="056268ED" w:rsidR="00065281" w:rsidRPr="00CD2B96" w:rsidRDefault="00065281" w:rsidP="00065281">
            <w:pPr>
              <w:spacing w:line="360" w:lineRule="exact"/>
              <w:ind w:left="212" w:hanging="242"/>
              <w:rPr>
                <w:sz w:val="26"/>
                <w:szCs w:val="26"/>
                <w:cs/>
                <w:lang w:val="en-GB"/>
              </w:rPr>
            </w:pPr>
            <w:r w:rsidRPr="00956979">
              <w:rPr>
                <w:sz w:val="26"/>
                <w:szCs w:val="26"/>
                <w:cs/>
                <w:lang w:val="en-GB"/>
              </w:rPr>
              <w:t>ภาษีธุรกิจเฉพาะค้างจ่าย</w:t>
            </w:r>
          </w:p>
        </w:tc>
        <w:tc>
          <w:tcPr>
            <w:tcW w:w="1368" w:type="dxa"/>
            <w:vAlign w:val="bottom"/>
          </w:tcPr>
          <w:p w14:paraId="09581077" w14:textId="362D137E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8128D4">
              <w:rPr>
                <w:sz w:val="26"/>
                <w:szCs w:val="26"/>
              </w:rPr>
              <w:t>3,528,486</w:t>
            </w:r>
          </w:p>
        </w:tc>
        <w:tc>
          <w:tcPr>
            <w:tcW w:w="1368" w:type="dxa"/>
            <w:vAlign w:val="bottom"/>
          </w:tcPr>
          <w:p w14:paraId="127C50B1" w14:textId="15820241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DD5A0A">
              <w:rPr>
                <w:rFonts w:eastAsia="Browallia New"/>
                <w:sz w:val="26"/>
                <w:szCs w:val="26"/>
                <w:cs/>
                <w:lang w:val="en-GB"/>
              </w:rPr>
              <w:t>4</w:t>
            </w:r>
            <w:r w:rsidRPr="00DD5A0A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DD5A0A">
              <w:rPr>
                <w:rFonts w:eastAsia="Browallia New"/>
                <w:sz w:val="26"/>
                <w:szCs w:val="26"/>
                <w:cs/>
                <w:lang w:val="en-GB"/>
              </w:rPr>
              <w:t>622</w:t>
            </w:r>
            <w:r w:rsidRPr="00DD5A0A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DD5A0A">
              <w:rPr>
                <w:rFonts w:eastAsia="Browallia New"/>
                <w:sz w:val="26"/>
                <w:szCs w:val="26"/>
                <w:cs/>
                <w:lang w:val="en-GB"/>
              </w:rPr>
              <w:t>624</w:t>
            </w:r>
          </w:p>
        </w:tc>
        <w:tc>
          <w:tcPr>
            <w:tcW w:w="1368" w:type="dxa"/>
            <w:vAlign w:val="bottom"/>
          </w:tcPr>
          <w:p w14:paraId="46305743" w14:textId="77A119F7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79091B0" w14:textId="142A290D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</w:tr>
      <w:tr w:rsidR="00065281" w:rsidRPr="00792CF6" w14:paraId="469169C4" w14:textId="77777777" w:rsidTr="00632001">
        <w:trPr>
          <w:trHeight w:val="20"/>
        </w:trPr>
        <w:tc>
          <w:tcPr>
            <w:tcW w:w="3582" w:type="dxa"/>
            <w:vAlign w:val="bottom"/>
          </w:tcPr>
          <w:p w14:paraId="526A1A82" w14:textId="4ED3CF45" w:rsidR="00065281" w:rsidRPr="00CD2B96" w:rsidRDefault="00065281" w:rsidP="00065281">
            <w:pPr>
              <w:spacing w:line="360" w:lineRule="exact"/>
              <w:ind w:left="212" w:hanging="242"/>
              <w:rPr>
                <w:sz w:val="26"/>
                <w:szCs w:val="26"/>
                <w:cs/>
                <w:lang w:val="en-GB"/>
              </w:rPr>
            </w:pPr>
            <w:r w:rsidRPr="00B1376C">
              <w:rPr>
                <w:sz w:val="26"/>
                <w:szCs w:val="26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1368" w:type="dxa"/>
            <w:vAlign w:val="bottom"/>
          </w:tcPr>
          <w:p w14:paraId="4B87CAF6" w14:textId="6482018D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38591C">
              <w:rPr>
                <w:sz w:val="26"/>
                <w:szCs w:val="26"/>
              </w:rPr>
              <w:t>3,039,434</w:t>
            </w:r>
          </w:p>
        </w:tc>
        <w:tc>
          <w:tcPr>
            <w:tcW w:w="1368" w:type="dxa"/>
            <w:vAlign w:val="bottom"/>
          </w:tcPr>
          <w:p w14:paraId="33822220" w14:textId="23E3FF05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DD5A0A">
              <w:rPr>
                <w:rFonts w:eastAsia="Browallia New"/>
                <w:sz w:val="26"/>
                <w:szCs w:val="26"/>
                <w:cs/>
                <w:lang w:val="en-GB"/>
              </w:rPr>
              <w:t>2</w:t>
            </w:r>
            <w:r w:rsidRPr="00DD5A0A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DD5A0A">
              <w:rPr>
                <w:rFonts w:eastAsia="Browallia New"/>
                <w:sz w:val="26"/>
                <w:szCs w:val="26"/>
                <w:cs/>
                <w:lang w:val="en-GB"/>
              </w:rPr>
              <w:t>603</w:t>
            </w:r>
            <w:r w:rsidRPr="00DD5A0A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DD5A0A">
              <w:rPr>
                <w:rFonts w:eastAsia="Browallia New"/>
                <w:sz w:val="26"/>
                <w:szCs w:val="26"/>
                <w:cs/>
                <w:lang w:val="en-GB"/>
              </w:rPr>
              <w:t>73</w:t>
            </w:r>
            <w:r w:rsidR="00861F89">
              <w:rPr>
                <w:rFonts w:eastAsia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2263E88A" w14:textId="7A6E20B9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DDCB179" w14:textId="307596E3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</w:tr>
      <w:tr w:rsidR="00065281" w:rsidRPr="00792CF6" w14:paraId="6AFB1654" w14:textId="77777777" w:rsidTr="00632001">
        <w:trPr>
          <w:trHeight w:val="70"/>
        </w:trPr>
        <w:tc>
          <w:tcPr>
            <w:tcW w:w="3582" w:type="dxa"/>
            <w:vAlign w:val="bottom"/>
          </w:tcPr>
          <w:p w14:paraId="22A9A705" w14:textId="5E56AD00" w:rsidR="00065281" w:rsidRPr="00CD2B96" w:rsidRDefault="00065281" w:rsidP="00065281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CD2B96">
              <w:rPr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68" w:type="dxa"/>
            <w:vAlign w:val="bottom"/>
          </w:tcPr>
          <w:p w14:paraId="617936F1" w14:textId="43FB1A5C" w:rsidR="00065281" w:rsidRPr="00D54F24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FA30E9">
              <w:rPr>
                <w:sz w:val="26"/>
                <w:szCs w:val="26"/>
              </w:rPr>
              <w:t>5,968,91</w:t>
            </w:r>
            <w:r w:rsidR="00D54F24">
              <w:rPr>
                <w:sz w:val="26"/>
                <w:szCs w:val="26"/>
              </w:rPr>
              <w:t>1</w:t>
            </w:r>
          </w:p>
        </w:tc>
        <w:tc>
          <w:tcPr>
            <w:tcW w:w="1368" w:type="dxa"/>
            <w:vAlign w:val="bottom"/>
          </w:tcPr>
          <w:p w14:paraId="023DAA60" w14:textId="3FEA872A" w:rsidR="00065281" w:rsidRPr="00792CF6" w:rsidRDefault="00E007D0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E007D0">
              <w:rPr>
                <w:rFonts w:eastAsia="Browallia New"/>
                <w:sz w:val="26"/>
                <w:szCs w:val="26"/>
                <w:lang w:val="en-GB"/>
              </w:rPr>
              <w:t>4,948,16</w:t>
            </w:r>
            <w:r w:rsidR="00B70895">
              <w:rPr>
                <w:rFonts w:eastAsia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12BDCACB" w14:textId="0104DADB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6F4C29">
              <w:rPr>
                <w:sz w:val="26"/>
                <w:szCs w:val="26"/>
              </w:rPr>
              <w:t>1,677,664</w:t>
            </w:r>
          </w:p>
        </w:tc>
        <w:tc>
          <w:tcPr>
            <w:tcW w:w="1368" w:type="dxa"/>
            <w:vAlign w:val="bottom"/>
          </w:tcPr>
          <w:p w14:paraId="16197DC8" w14:textId="5B36F1FE" w:rsidR="00065281" w:rsidRPr="00792CF6" w:rsidRDefault="00065281" w:rsidP="00065281">
            <w:pP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1,133,578</w:t>
            </w:r>
          </w:p>
        </w:tc>
      </w:tr>
      <w:tr w:rsidR="00065281" w:rsidRPr="00792CF6" w14:paraId="70BB69C6" w14:textId="77777777" w:rsidTr="00632001">
        <w:trPr>
          <w:trHeight w:val="63"/>
        </w:trPr>
        <w:tc>
          <w:tcPr>
            <w:tcW w:w="3582" w:type="dxa"/>
            <w:vAlign w:val="bottom"/>
          </w:tcPr>
          <w:p w14:paraId="3D9488F4" w14:textId="69A28897" w:rsidR="00065281" w:rsidRPr="00F17207" w:rsidRDefault="00065281" w:rsidP="00065281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รวม </w:t>
            </w:r>
          </w:p>
        </w:tc>
        <w:tc>
          <w:tcPr>
            <w:tcW w:w="1368" w:type="dxa"/>
            <w:vAlign w:val="bottom"/>
          </w:tcPr>
          <w:p w14:paraId="0656DCF9" w14:textId="0FB723DF" w:rsidR="00065281" w:rsidRPr="00792CF6" w:rsidRDefault="00D05D57" w:rsidP="0006528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D05D57">
              <w:rPr>
                <w:sz w:val="26"/>
                <w:szCs w:val="26"/>
              </w:rPr>
              <w:t>106</w:t>
            </w:r>
            <w:r w:rsidR="00E01D41">
              <w:rPr>
                <w:sz w:val="26"/>
                <w:szCs w:val="26"/>
              </w:rPr>
              <w:t>,</w:t>
            </w:r>
            <w:r w:rsidRPr="00D05D57">
              <w:rPr>
                <w:sz w:val="26"/>
                <w:szCs w:val="26"/>
              </w:rPr>
              <w:t>209</w:t>
            </w:r>
            <w:r w:rsidR="00E01D41">
              <w:rPr>
                <w:sz w:val="26"/>
                <w:szCs w:val="26"/>
              </w:rPr>
              <w:t>,</w:t>
            </w:r>
            <w:r w:rsidRPr="00D05D57">
              <w:rPr>
                <w:sz w:val="26"/>
                <w:szCs w:val="26"/>
              </w:rPr>
              <w:t>33</w:t>
            </w:r>
            <w:r w:rsidR="00D54F24">
              <w:rPr>
                <w:sz w:val="26"/>
                <w:szCs w:val="26"/>
              </w:rPr>
              <w:t>3</w:t>
            </w:r>
          </w:p>
        </w:tc>
        <w:tc>
          <w:tcPr>
            <w:tcW w:w="1368" w:type="dxa"/>
            <w:vAlign w:val="bottom"/>
          </w:tcPr>
          <w:p w14:paraId="4D67F840" w14:textId="45B07F27" w:rsidR="00065281" w:rsidRPr="00792CF6" w:rsidRDefault="00065281" w:rsidP="0006528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  <w:cs/>
              </w:rPr>
            </w:pPr>
            <w:r w:rsidRPr="00EA3D8E">
              <w:rPr>
                <w:sz w:val="26"/>
                <w:szCs w:val="26"/>
              </w:rPr>
              <w:t>106,420,27</w:t>
            </w:r>
            <w:r w:rsidR="002D1AE7">
              <w:rPr>
                <w:sz w:val="26"/>
                <w:szCs w:val="26"/>
              </w:rPr>
              <w:t>6</w:t>
            </w:r>
          </w:p>
        </w:tc>
        <w:tc>
          <w:tcPr>
            <w:tcW w:w="1368" w:type="dxa"/>
            <w:vAlign w:val="bottom"/>
          </w:tcPr>
          <w:p w14:paraId="28AB8725" w14:textId="5729CB4E" w:rsidR="00065281" w:rsidRPr="00792CF6" w:rsidRDefault="00065281" w:rsidP="0006528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145D97">
              <w:rPr>
                <w:sz w:val="26"/>
                <w:szCs w:val="26"/>
              </w:rPr>
              <w:t>41,773,840</w:t>
            </w:r>
          </w:p>
        </w:tc>
        <w:tc>
          <w:tcPr>
            <w:tcW w:w="1368" w:type="dxa"/>
            <w:vAlign w:val="bottom"/>
          </w:tcPr>
          <w:p w14:paraId="576C4C64" w14:textId="237ACE64" w:rsidR="00065281" w:rsidRPr="00792CF6" w:rsidRDefault="00887B44" w:rsidP="0006528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54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887B44">
              <w:rPr>
                <w:rFonts w:eastAsia="Browallia New"/>
                <w:sz w:val="26"/>
                <w:szCs w:val="26"/>
                <w:lang w:val="en-GB"/>
              </w:rPr>
              <w:t>43,106,61</w:t>
            </w:r>
            <w:r>
              <w:rPr>
                <w:rFonts w:eastAsia="Browallia New"/>
                <w:sz w:val="26"/>
                <w:szCs w:val="26"/>
                <w:lang w:val="en-GB"/>
              </w:rPr>
              <w:t>7</w:t>
            </w:r>
          </w:p>
        </w:tc>
      </w:tr>
    </w:tbl>
    <w:p w14:paraId="00242970" w14:textId="77777777" w:rsidR="00F35426" w:rsidRDefault="00F35426" w:rsidP="0045379B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06566F54" w14:textId="38933EBE" w:rsidR="00F35426" w:rsidRPr="00D576A1" w:rsidRDefault="00C760A5" w:rsidP="0045379B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C760A5">
        <w:rPr>
          <w:rFonts w:eastAsia="Browallia New"/>
          <w:b/>
          <w:bCs/>
          <w:sz w:val="26"/>
          <w:szCs w:val="26"/>
          <w:cs/>
          <w:lang w:val="en-GB"/>
        </w:rPr>
        <w:t>ประมาณการหนี้สินไม่หมุนเวียนสำหรับผลประโยชน์พนักงาน</w:t>
      </w:r>
    </w:p>
    <w:p w14:paraId="1A3F84B9" w14:textId="77777777" w:rsidR="00FC006C" w:rsidRPr="0014244C" w:rsidRDefault="00FC006C" w:rsidP="00D576A1">
      <w:pPr>
        <w:ind w:left="360"/>
        <w:jc w:val="both"/>
        <w:rPr>
          <w:b/>
          <w:bCs/>
          <w:sz w:val="26"/>
          <w:szCs w:val="26"/>
          <w:lang w:eastAsia="en-US"/>
        </w:rPr>
      </w:pPr>
    </w:p>
    <w:tbl>
      <w:tblPr>
        <w:tblStyle w:val="161"/>
        <w:tblW w:w="90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82"/>
        <w:gridCol w:w="1368"/>
        <w:gridCol w:w="1368"/>
        <w:gridCol w:w="1368"/>
        <w:gridCol w:w="1368"/>
      </w:tblGrid>
      <w:tr w:rsidR="00D576A1" w:rsidRPr="00792CF6" w14:paraId="3D162B02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7E4DD6AB" w14:textId="77777777" w:rsidR="00D576A1" w:rsidRPr="00792CF6" w:rsidRDefault="00D576A1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0B3146E0" w14:textId="77777777" w:rsidR="00D576A1" w:rsidRPr="00AD7CD8" w:rsidRDefault="00D576A1" w:rsidP="00632001">
            <w:pPr>
              <w:pBdr>
                <w:bottom w:val="single" w:sz="4" w:space="1" w:color="auto"/>
              </w:pBdr>
              <w:spacing w:line="36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7C78B073" w14:textId="77777777" w:rsidR="00D576A1" w:rsidRPr="00AD7CD8" w:rsidRDefault="00D576A1" w:rsidP="00632001">
            <w:pPr>
              <w:pBdr>
                <w:bottom w:val="single" w:sz="4" w:space="1" w:color="auto"/>
              </w:pBdr>
              <w:spacing w:line="360" w:lineRule="exact"/>
              <w:ind w:left="-70" w:right="-7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576A1" w:rsidRPr="00792CF6" w14:paraId="54DF0790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167CAFB0" w14:textId="77777777" w:rsidR="00D576A1" w:rsidRPr="00792CF6" w:rsidRDefault="00D576A1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86CC31C" w14:textId="77777777" w:rsidR="00D576A1" w:rsidRPr="00AD7CD8" w:rsidRDefault="00D576A1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0F85F0A7" w14:textId="77777777" w:rsidR="00D576A1" w:rsidRPr="00AD7CD8" w:rsidRDefault="00D576A1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206DE43A" w14:textId="77777777" w:rsidR="00D576A1" w:rsidRPr="00AD7CD8" w:rsidRDefault="00D576A1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32D94955" w14:textId="77777777" w:rsidR="00D576A1" w:rsidRPr="00AD7CD8" w:rsidRDefault="00D576A1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D576A1" w:rsidRPr="00792CF6" w14:paraId="6DEC53AA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0B31F64F" w14:textId="77777777" w:rsidR="00D576A1" w:rsidRPr="00792CF6" w:rsidRDefault="00D576A1" w:rsidP="00632001">
            <w:pPr>
              <w:spacing w:line="36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6C2E3C2" w14:textId="77777777" w:rsidR="00D576A1" w:rsidRPr="00792CF6" w:rsidRDefault="00D576A1" w:rsidP="00632001">
            <w:pPr>
              <w:spacing w:line="360" w:lineRule="exact"/>
              <w:ind w:left="-57" w:righ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DA83FA6" w14:textId="77777777" w:rsidR="00D576A1" w:rsidRPr="00792CF6" w:rsidRDefault="00D576A1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A9EA9A8" w14:textId="77777777" w:rsidR="00D576A1" w:rsidRPr="00792CF6" w:rsidRDefault="00D576A1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3DF7084" w14:textId="77777777" w:rsidR="00D576A1" w:rsidRPr="00792CF6" w:rsidRDefault="00D576A1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D576A1" w:rsidRPr="00792CF6" w14:paraId="153267C8" w14:textId="77777777" w:rsidTr="00632001">
        <w:trPr>
          <w:trHeight w:val="70"/>
        </w:trPr>
        <w:tc>
          <w:tcPr>
            <w:tcW w:w="3582" w:type="dxa"/>
          </w:tcPr>
          <w:p w14:paraId="7A951719" w14:textId="66954B7A" w:rsidR="00D576A1" w:rsidRPr="00F23673" w:rsidRDefault="00D576A1" w:rsidP="00632001">
            <w:pPr>
              <w:spacing w:line="360" w:lineRule="exact"/>
              <w:ind w:left="212" w:hanging="242"/>
              <w:rPr>
                <w:sz w:val="26"/>
                <w:szCs w:val="26"/>
                <w:cs/>
                <w:lang w:val="en-GB"/>
              </w:rPr>
            </w:pPr>
            <w:r w:rsidRPr="00F23673">
              <w:rPr>
                <w:sz w:val="26"/>
                <w:szCs w:val="26"/>
                <w:cs/>
                <w:lang w:val="en-GB"/>
              </w:rPr>
              <w:t>งบฐานะการเงิน:</w:t>
            </w:r>
          </w:p>
        </w:tc>
        <w:tc>
          <w:tcPr>
            <w:tcW w:w="1368" w:type="dxa"/>
            <w:vAlign w:val="bottom"/>
          </w:tcPr>
          <w:p w14:paraId="44A42347" w14:textId="77777777" w:rsidR="00D576A1" w:rsidRPr="00792CF6" w:rsidRDefault="00D576A1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7EA24BF" w14:textId="77777777" w:rsidR="00D576A1" w:rsidRPr="00792CF6" w:rsidRDefault="00D576A1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C9097F1" w14:textId="77777777" w:rsidR="00D576A1" w:rsidRPr="00792CF6" w:rsidRDefault="00D576A1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21C93F" w14:textId="77777777" w:rsidR="00D576A1" w:rsidRPr="00792CF6" w:rsidRDefault="00D576A1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D576A1" w:rsidRPr="00792CF6" w14:paraId="25D30CC6" w14:textId="77777777" w:rsidTr="00632001">
        <w:trPr>
          <w:trHeight w:val="70"/>
        </w:trPr>
        <w:tc>
          <w:tcPr>
            <w:tcW w:w="3582" w:type="dxa"/>
          </w:tcPr>
          <w:p w14:paraId="50FEAE0B" w14:textId="087D723F" w:rsidR="00D576A1" w:rsidRPr="00792CF6" w:rsidRDefault="00D576A1" w:rsidP="00D576A1">
            <w:pPr>
              <w:spacing w:line="360" w:lineRule="exact"/>
              <w:ind w:left="182" w:hanging="1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368" w:type="dxa"/>
          </w:tcPr>
          <w:p w14:paraId="5567AE31" w14:textId="7F3586EF" w:rsidR="00D576A1" w:rsidRPr="00792CF6" w:rsidRDefault="00EE0A6D" w:rsidP="00D576A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EE0A6D">
              <w:rPr>
                <w:sz w:val="26"/>
                <w:szCs w:val="26"/>
              </w:rPr>
              <w:t>7,121,</w:t>
            </w:r>
            <w:r w:rsidR="008F5641">
              <w:rPr>
                <w:sz w:val="26"/>
                <w:szCs w:val="26"/>
              </w:rPr>
              <w:t>800</w:t>
            </w:r>
          </w:p>
        </w:tc>
        <w:tc>
          <w:tcPr>
            <w:tcW w:w="1368" w:type="dxa"/>
          </w:tcPr>
          <w:p w14:paraId="0592719C" w14:textId="57E76E09" w:rsidR="00D576A1" w:rsidRPr="00792CF6" w:rsidRDefault="00D576A1" w:rsidP="00D576A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6,747,483</w:t>
            </w:r>
          </w:p>
        </w:tc>
        <w:tc>
          <w:tcPr>
            <w:tcW w:w="1368" w:type="dxa"/>
          </w:tcPr>
          <w:p w14:paraId="5E1D1F0C" w14:textId="4B33F71D" w:rsidR="00D576A1" w:rsidRPr="00792CF6" w:rsidRDefault="00305FB9" w:rsidP="00D576A1">
            <w:pPr>
              <w:spacing w:line="360" w:lineRule="exact"/>
              <w:ind w:left="-57" w:right="-36"/>
              <w:jc w:val="right"/>
              <w:rPr>
                <w:sz w:val="26"/>
                <w:szCs w:val="26"/>
                <w:cs/>
              </w:rPr>
            </w:pPr>
            <w:r w:rsidRPr="00305FB9">
              <w:rPr>
                <w:sz w:val="26"/>
                <w:szCs w:val="26"/>
              </w:rPr>
              <w:t>4,812,29</w:t>
            </w:r>
            <w:r w:rsidR="00742AEC">
              <w:rPr>
                <w:sz w:val="26"/>
                <w:szCs w:val="26"/>
              </w:rPr>
              <w:t>4</w:t>
            </w:r>
          </w:p>
        </w:tc>
        <w:tc>
          <w:tcPr>
            <w:tcW w:w="1368" w:type="dxa"/>
          </w:tcPr>
          <w:p w14:paraId="1E3D041A" w14:textId="21B8D7E9" w:rsidR="00D576A1" w:rsidRPr="00792CF6" w:rsidRDefault="00D576A1" w:rsidP="00D576A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4,261,850</w:t>
            </w:r>
          </w:p>
        </w:tc>
      </w:tr>
      <w:tr w:rsidR="00D576A1" w:rsidRPr="00792CF6" w14:paraId="28618AFC" w14:textId="77777777" w:rsidTr="00632001">
        <w:trPr>
          <w:trHeight w:val="63"/>
        </w:trPr>
        <w:tc>
          <w:tcPr>
            <w:tcW w:w="3582" w:type="dxa"/>
          </w:tcPr>
          <w:p w14:paraId="2C9DCBAB" w14:textId="2CD6EDA3" w:rsidR="00D576A1" w:rsidRPr="00F17207" w:rsidRDefault="00D576A1" w:rsidP="00D576A1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หนี้สินในงบฐานะการเงิน</w:t>
            </w:r>
          </w:p>
        </w:tc>
        <w:tc>
          <w:tcPr>
            <w:tcW w:w="1368" w:type="dxa"/>
          </w:tcPr>
          <w:p w14:paraId="3C9B1A64" w14:textId="575E89A5" w:rsidR="00D576A1" w:rsidRPr="00792CF6" w:rsidRDefault="00EE0A6D" w:rsidP="00D576A1">
            <w:pPr>
              <w:pBdr>
                <w:top w:val="single" w:sz="4" w:space="1" w:color="auto"/>
                <w:bottom w:val="single" w:sz="12" w:space="1" w:color="auto"/>
              </w:pBd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=SUM(ABOVE) </w:instrText>
            </w:r>
            <w:r>
              <w:rPr>
                <w:sz w:val="26"/>
                <w:szCs w:val="26"/>
              </w:rPr>
              <w:fldChar w:fldCharType="separate"/>
            </w:r>
            <w:r>
              <w:rPr>
                <w:noProof/>
                <w:sz w:val="26"/>
                <w:szCs w:val="26"/>
              </w:rPr>
              <w:t>7,121,</w:t>
            </w:r>
            <w:r w:rsidR="008F5641">
              <w:rPr>
                <w:noProof/>
                <w:sz w:val="26"/>
                <w:szCs w:val="26"/>
              </w:rPr>
              <w:t>800</w:t>
            </w:r>
            <w:r>
              <w:rPr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</w:tcPr>
          <w:p w14:paraId="25503BCE" w14:textId="6475268F" w:rsidR="00D576A1" w:rsidRPr="00792CF6" w:rsidRDefault="00D576A1" w:rsidP="00D576A1">
            <w:pPr>
              <w:pBdr>
                <w:top w:val="single" w:sz="4" w:space="1" w:color="auto"/>
                <w:bottom w:val="single" w:sz="12" w:space="1" w:color="auto"/>
              </w:pBd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6,747,483</w:t>
            </w:r>
          </w:p>
        </w:tc>
        <w:tc>
          <w:tcPr>
            <w:tcW w:w="1368" w:type="dxa"/>
          </w:tcPr>
          <w:p w14:paraId="121320A3" w14:textId="3A587329" w:rsidR="00D576A1" w:rsidRPr="00792CF6" w:rsidRDefault="00CC3AF5" w:rsidP="00D576A1">
            <w:pPr>
              <w:pBdr>
                <w:top w:val="single" w:sz="4" w:space="1" w:color="auto"/>
                <w:bottom w:val="single" w:sz="12" w:space="1" w:color="auto"/>
              </w:pBd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=SUM(ABOVE) </w:instrText>
            </w:r>
            <w:r>
              <w:rPr>
                <w:sz w:val="26"/>
                <w:szCs w:val="26"/>
              </w:rPr>
              <w:fldChar w:fldCharType="separate"/>
            </w:r>
            <w:r>
              <w:rPr>
                <w:noProof/>
                <w:sz w:val="26"/>
                <w:szCs w:val="26"/>
              </w:rPr>
              <w:t>4,812,</w:t>
            </w:r>
            <w:r w:rsidR="00742AEC">
              <w:rPr>
                <w:noProof/>
                <w:sz w:val="26"/>
                <w:szCs w:val="26"/>
              </w:rPr>
              <w:t>294</w:t>
            </w:r>
            <w:r>
              <w:rPr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</w:tcPr>
          <w:p w14:paraId="02D7B5AE" w14:textId="4B3FD298" w:rsidR="00D576A1" w:rsidRPr="00792CF6" w:rsidRDefault="00D576A1" w:rsidP="00D576A1">
            <w:pPr>
              <w:pBdr>
                <w:top w:val="single" w:sz="4" w:space="1" w:color="auto"/>
                <w:bottom w:val="single" w:sz="12" w:space="1" w:color="auto"/>
              </w:pBdr>
              <w:spacing w:line="36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4,261,850</w:t>
            </w:r>
          </w:p>
        </w:tc>
      </w:tr>
    </w:tbl>
    <w:p w14:paraId="5B59855E" w14:textId="77777777" w:rsidR="007D12E2" w:rsidRPr="00792CF6" w:rsidRDefault="007D12E2" w:rsidP="00D576A1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3C1D0ACA" w14:textId="4C8A8B4A" w:rsidR="00E00A51" w:rsidRPr="00792CF6" w:rsidRDefault="00E00A51" w:rsidP="00D576A1">
      <w:pPr>
        <w:ind w:left="360"/>
        <w:jc w:val="thaiDistribute"/>
        <w:rPr>
          <w:rFonts w:eastAsia="Browallia New"/>
          <w:spacing w:val="-4"/>
          <w:sz w:val="26"/>
          <w:szCs w:val="26"/>
          <w:lang w:val="en-GB"/>
        </w:rPr>
      </w:pPr>
      <w:r w:rsidRPr="00792CF6">
        <w:rPr>
          <w:rFonts w:eastAsia="Browallia New"/>
          <w:spacing w:val="-4"/>
          <w:sz w:val="26"/>
          <w:szCs w:val="26"/>
          <w:cs/>
          <w:lang w:val="en-GB"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41579003" w14:textId="1DF860B0" w:rsidR="00AC617F" w:rsidRDefault="00AC617F">
      <w:pPr>
        <w:rPr>
          <w:rFonts w:eastAsia="Browallia New"/>
          <w:sz w:val="26"/>
          <w:szCs w:val="26"/>
          <w:cs/>
          <w:lang w:val="en-GB"/>
        </w:rPr>
      </w:pPr>
      <w:r>
        <w:rPr>
          <w:rFonts w:eastAsia="Browallia New"/>
          <w:sz w:val="26"/>
          <w:szCs w:val="26"/>
          <w:cs/>
          <w:lang w:val="en-GB"/>
        </w:rPr>
        <w:br w:type="page"/>
      </w:r>
    </w:p>
    <w:p w14:paraId="145E5931" w14:textId="16ADDEC8" w:rsidR="007D12E2" w:rsidRPr="00792CF6" w:rsidRDefault="007D12E2" w:rsidP="00D576A1">
      <w:pPr>
        <w:tabs>
          <w:tab w:val="left" w:pos="726"/>
        </w:tabs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lastRenderedPageBreak/>
        <w:t>รายการเคลื่อนไหวของภาระผูกพันผลประโยชน์เมื่อเกษียณอายุที่กำหนดไว้ระหว่างปีมีดังนี้</w:t>
      </w:r>
    </w:p>
    <w:p w14:paraId="36E85556" w14:textId="77777777" w:rsidR="002F1494" w:rsidRPr="002F1494" w:rsidRDefault="002F1494" w:rsidP="002F1494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90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82"/>
        <w:gridCol w:w="1368"/>
        <w:gridCol w:w="1368"/>
        <w:gridCol w:w="1368"/>
        <w:gridCol w:w="1368"/>
      </w:tblGrid>
      <w:tr w:rsidR="002F1494" w:rsidRPr="002F1494" w14:paraId="2313E01D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0A1EA641" w14:textId="77777777" w:rsidR="002F1494" w:rsidRPr="002F1494" w:rsidRDefault="002F1494" w:rsidP="006B77FB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  <w:r w:rsidRPr="002F1494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2F1494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2F1494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54DCAF34" w14:textId="77777777" w:rsidR="002F1494" w:rsidRPr="002F1494" w:rsidRDefault="002F1494" w:rsidP="006B77FB">
            <w:pPr>
              <w:pBdr>
                <w:bottom w:val="single" w:sz="4" w:space="1" w:color="auto"/>
              </w:pBdr>
              <w:spacing w:line="38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2F1494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313A4272" w14:textId="77777777" w:rsidR="002F1494" w:rsidRPr="002F1494" w:rsidRDefault="002F1494" w:rsidP="006B77FB">
            <w:pPr>
              <w:pBdr>
                <w:bottom w:val="single" w:sz="4" w:space="1" w:color="auto"/>
              </w:pBdr>
              <w:spacing w:line="380" w:lineRule="exact"/>
              <w:ind w:left="-70" w:right="-54"/>
              <w:jc w:val="center"/>
              <w:rPr>
                <w:sz w:val="26"/>
                <w:szCs w:val="26"/>
              </w:rPr>
            </w:pPr>
            <w:r w:rsidRPr="002F1494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F1494" w:rsidRPr="002F1494" w14:paraId="192B0CC1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4C898410" w14:textId="77777777" w:rsidR="002F1494" w:rsidRPr="002F1494" w:rsidRDefault="002F1494" w:rsidP="006B77FB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29C373F" w14:textId="77777777" w:rsidR="002F1494" w:rsidRPr="002F1494" w:rsidRDefault="002F1494" w:rsidP="006B77FB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2F1494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4E005922" w14:textId="77777777" w:rsidR="002F1494" w:rsidRPr="002F1494" w:rsidRDefault="002F1494" w:rsidP="006B77FB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2F1494">
              <w:rPr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</w:tcPr>
          <w:p w14:paraId="7E6840BE" w14:textId="77777777" w:rsidR="002F1494" w:rsidRPr="002F1494" w:rsidRDefault="002F1494" w:rsidP="006B77FB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2F1494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0088BF99" w14:textId="77777777" w:rsidR="002F1494" w:rsidRPr="002F1494" w:rsidRDefault="002F1494" w:rsidP="006B77FB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</w:rPr>
            </w:pPr>
            <w:r w:rsidRPr="002F1494">
              <w:rPr>
                <w:sz w:val="26"/>
                <w:szCs w:val="26"/>
                <w:lang w:val="en-GB"/>
              </w:rPr>
              <w:t>2567</w:t>
            </w:r>
          </w:p>
        </w:tc>
      </w:tr>
      <w:tr w:rsidR="002F1494" w:rsidRPr="002F1494" w14:paraId="62FA2293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2394F61F" w14:textId="77777777" w:rsidR="002F1494" w:rsidRPr="002F1494" w:rsidRDefault="002F1494" w:rsidP="006B77FB">
            <w:pPr>
              <w:spacing w:line="38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4B2D679" w14:textId="77777777" w:rsidR="002F1494" w:rsidRPr="002F1494" w:rsidRDefault="002F1494" w:rsidP="006B77FB">
            <w:pPr>
              <w:spacing w:line="380" w:lineRule="exact"/>
              <w:ind w:left="-57" w:righ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BDA9B8F" w14:textId="77777777" w:rsidR="002F1494" w:rsidRPr="002F1494" w:rsidRDefault="002F1494" w:rsidP="006B77FB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C8EBCF8" w14:textId="77777777" w:rsidR="002F1494" w:rsidRPr="002F1494" w:rsidRDefault="002F1494" w:rsidP="006B77FB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AF42346" w14:textId="77777777" w:rsidR="002F1494" w:rsidRPr="002F1494" w:rsidRDefault="002F1494" w:rsidP="006B77FB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100C41" w:rsidRPr="002F1494" w14:paraId="5E47F24C" w14:textId="77777777" w:rsidTr="00355281">
        <w:trPr>
          <w:trHeight w:val="20"/>
        </w:trPr>
        <w:tc>
          <w:tcPr>
            <w:tcW w:w="3582" w:type="dxa"/>
          </w:tcPr>
          <w:p w14:paraId="73BE05B1" w14:textId="77A22B04" w:rsidR="00100C41" w:rsidRPr="002F1494" w:rsidRDefault="00100C41" w:rsidP="006B77FB">
            <w:pPr>
              <w:spacing w:line="380" w:lineRule="exact"/>
              <w:ind w:left="-41" w:firstLine="11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92CF6">
              <w:rPr>
                <w:sz w:val="26"/>
                <w:szCs w:val="26"/>
                <w:lang w:val="en-GB"/>
              </w:rPr>
              <w:t>1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มกราคม </w:t>
            </w:r>
          </w:p>
        </w:tc>
        <w:tc>
          <w:tcPr>
            <w:tcW w:w="1368" w:type="dxa"/>
            <w:vAlign w:val="center"/>
          </w:tcPr>
          <w:p w14:paraId="5BED45E5" w14:textId="5C0AA191" w:rsidR="00100C41" w:rsidRPr="00670270" w:rsidRDefault="00100C41" w:rsidP="006B77FB">
            <w:pPr>
              <w:tabs>
                <w:tab w:val="decimal" w:pos="954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670270">
              <w:rPr>
                <w:rFonts w:hint="cs"/>
                <w:sz w:val="26"/>
                <w:szCs w:val="26"/>
                <w:lang w:val="en-GB"/>
              </w:rPr>
              <w:t xml:space="preserve">         6,747,483 </w:t>
            </w:r>
          </w:p>
        </w:tc>
        <w:tc>
          <w:tcPr>
            <w:tcW w:w="1368" w:type="dxa"/>
          </w:tcPr>
          <w:p w14:paraId="389F3FED" w14:textId="3DF325EC" w:rsidR="00100C41" w:rsidRPr="002F1494" w:rsidRDefault="00100C41" w:rsidP="006B77FB">
            <w:pPr>
              <w:tabs>
                <w:tab w:val="decimal" w:pos="954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5,695,487</w:t>
            </w:r>
          </w:p>
        </w:tc>
        <w:tc>
          <w:tcPr>
            <w:tcW w:w="1368" w:type="dxa"/>
            <w:vAlign w:val="center"/>
          </w:tcPr>
          <w:p w14:paraId="506449DA" w14:textId="52045871" w:rsidR="00100C41" w:rsidRPr="002F1494" w:rsidRDefault="00100C41" w:rsidP="006B77FB">
            <w:pPr>
              <w:tabs>
                <w:tab w:val="decimal" w:pos="954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 xml:space="preserve">         4,261,850 </w:t>
            </w:r>
          </w:p>
        </w:tc>
        <w:tc>
          <w:tcPr>
            <w:tcW w:w="1368" w:type="dxa"/>
          </w:tcPr>
          <w:p w14:paraId="32721979" w14:textId="43D32C1B" w:rsidR="00100C41" w:rsidRPr="002F1494" w:rsidRDefault="00100C41" w:rsidP="006B77FB">
            <w:pPr>
              <w:tabs>
                <w:tab w:val="decimal" w:pos="954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3,740,841</w:t>
            </w:r>
          </w:p>
        </w:tc>
      </w:tr>
      <w:tr w:rsidR="00100C41" w:rsidRPr="002F1494" w14:paraId="0A80ED4F" w14:textId="77777777" w:rsidTr="00355281">
        <w:trPr>
          <w:trHeight w:val="20"/>
        </w:trPr>
        <w:tc>
          <w:tcPr>
            <w:tcW w:w="3582" w:type="dxa"/>
          </w:tcPr>
          <w:p w14:paraId="0927486C" w14:textId="53437187" w:rsidR="00100C41" w:rsidRPr="002F1494" w:rsidRDefault="00100C41" w:rsidP="006B77FB">
            <w:pPr>
              <w:spacing w:line="380" w:lineRule="exact"/>
              <w:ind w:left="-41" w:firstLine="11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8" w:type="dxa"/>
            <w:vAlign w:val="center"/>
          </w:tcPr>
          <w:p w14:paraId="4311FF8C" w14:textId="50DC9E8E" w:rsidR="00100C41" w:rsidRPr="002F1494" w:rsidRDefault="00100C41" w:rsidP="006B77FB">
            <w:pPr>
              <w:tabs>
                <w:tab w:val="decimal" w:pos="954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 xml:space="preserve">            881,713 </w:t>
            </w:r>
          </w:p>
        </w:tc>
        <w:tc>
          <w:tcPr>
            <w:tcW w:w="1368" w:type="dxa"/>
          </w:tcPr>
          <w:p w14:paraId="24856D10" w14:textId="34029338" w:rsidR="00100C41" w:rsidRPr="002F1494" w:rsidRDefault="00100C41" w:rsidP="006B77FB">
            <w:pPr>
              <w:tabs>
                <w:tab w:val="decimal" w:pos="954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884,718</w:t>
            </w:r>
          </w:p>
        </w:tc>
        <w:tc>
          <w:tcPr>
            <w:tcW w:w="1368" w:type="dxa"/>
            <w:vAlign w:val="center"/>
          </w:tcPr>
          <w:p w14:paraId="2DB5B211" w14:textId="3FEB8A68" w:rsidR="00100C41" w:rsidRPr="002F1494" w:rsidRDefault="00100C41" w:rsidP="006B77FB">
            <w:pPr>
              <w:tabs>
                <w:tab w:val="decimal" w:pos="954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 xml:space="preserve">            414,49</w:t>
            </w:r>
            <w:r w:rsidR="003D58C4">
              <w:rPr>
                <w:color w:val="000000"/>
                <w:sz w:val="26"/>
                <w:szCs w:val="26"/>
              </w:rPr>
              <w:t>1</w:t>
            </w:r>
            <w:r>
              <w:rPr>
                <w:rFonts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E7CF2F2" w14:textId="174FD909" w:rsidR="00100C41" w:rsidRPr="002F1494" w:rsidRDefault="00100C41" w:rsidP="006B77FB">
            <w:pPr>
              <w:tabs>
                <w:tab w:val="decimal" w:pos="954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401,676</w:t>
            </w:r>
          </w:p>
        </w:tc>
      </w:tr>
      <w:tr w:rsidR="00100C41" w:rsidRPr="002F1494" w14:paraId="2461A392" w14:textId="77777777" w:rsidTr="00355281">
        <w:trPr>
          <w:trHeight w:val="20"/>
        </w:trPr>
        <w:tc>
          <w:tcPr>
            <w:tcW w:w="3582" w:type="dxa"/>
          </w:tcPr>
          <w:p w14:paraId="0F1C9671" w14:textId="6EC06494" w:rsidR="00100C41" w:rsidRPr="002F1494" w:rsidRDefault="00100C41" w:rsidP="006B77FB">
            <w:pPr>
              <w:spacing w:line="380" w:lineRule="exact"/>
              <w:ind w:left="-41" w:firstLine="11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368" w:type="dxa"/>
            <w:vAlign w:val="center"/>
          </w:tcPr>
          <w:p w14:paraId="56C41D01" w14:textId="10DAFD84" w:rsidR="00100C41" w:rsidRPr="002F1494" w:rsidRDefault="00100C41" w:rsidP="006B77FB">
            <w:pPr>
              <w:tabs>
                <w:tab w:val="decimal" w:pos="954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 xml:space="preserve">            194,21</w:t>
            </w:r>
            <w:r w:rsidR="00B5310B">
              <w:rPr>
                <w:color w:val="000000"/>
                <w:sz w:val="26"/>
                <w:szCs w:val="26"/>
              </w:rPr>
              <w:t>9</w:t>
            </w:r>
            <w:r>
              <w:rPr>
                <w:rFonts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C9992CB" w14:textId="61D6A5EE" w:rsidR="00100C41" w:rsidRPr="002F1494" w:rsidRDefault="00100C41" w:rsidP="006B77FB">
            <w:pPr>
              <w:tabs>
                <w:tab w:val="decimal" w:pos="954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167,278</w:t>
            </w:r>
          </w:p>
        </w:tc>
        <w:tc>
          <w:tcPr>
            <w:tcW w:w="1368" w:type="dxa"/>
            <w:vAlign w:val="center"/>
          </w:tcPr>
          <w:p w14:paraId="6AA15102" w14:textId="235A8CB5" w:rsidR="00100C41" w:rsidRPr="002F1494" w:rsidRDefault="00100C41" w:rsidP="006B77FB">
            <w:pPr>
              <w:tabs>
                <w:tab w:val="decimal" w:pos="954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 xml:space="preserve">            135,953 </w:t>
            </w:r>
          </w:p>
        </w:tc>
        <w:tc>
          <w:tcPr>
            <w:tcW w:w="1368" w:type="dxa"/>
          </w:tcPr>
          <w:p w14:paraId="49AD9CB5" w14:textId="6D45DDD9" w:rsidR="00100C41" w:rsidRPr="002F1494" w:rsidRDefault="00100C41" w:rsidP="006B77FB">
            <w:pPr>
              <w:tabs>
                <w:tab w:val="decimal" w:pos="954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119,333</w:t>
            </w:r>
          </w:p>
        </w:tc>
      </w:tr>
      <w:tr w:rsidR="00100C41" w:rsidRPr="002F1494" w14:paraId="0B317FA4" w14:textId="77777777" w:rsidTr="00674141">
        <w:trPr>
          <w:trHeight w:val="70"/>
        </w:trPr>
        <w:tc>
          <w:tcPr>
            <w:tcW w:w="3582" w:type="dxa"/>
          </w:tcPr>
          <w:p w14:paraId="67A6C57B" w14:textId="0A2F6A9B" w:rsidR="00100C41" w:rsidRPr="00792CF6" w:rsidRDefault="00100C41" w:rsidP="006B77FB">
            <w:pPr>
              <w:spacing w:line="380" w:lineRule="exact"/>
              <w:ind w:left="-41" w:firstLine="11"/>
              <w:rPr>
                <w:rFonts w:eastAsia="Browallia New"/>
                <w:sz w:val="26"/>
                <w:szCs w:val="26"/>
                <w:cs/>
                <w:lang w:val="en-GB"/>
              </w:rPr>
            </w:pPr>
            <w:r w:rsidRPr="00393665">
              <w:rPr>
                <w:rFonts w:eastAsia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96FA9">
              <w:rPr>
                <w:rFonts w:eastAsia="Browallia New"/>
                <w:sz w:val="26"/>
                <w:szCs w:val="26"/>
                <w:cs/>
                <w:lang w:val="en-GB"/>
              </w:rPr>
              <w:t xml:space="preserve"> </w:t>
            </w:r>
            <w:r w:rsidR="00393665">
              <w:rPr>
                <w:rFonts w:eastAsia="Browallia New" w:hint="cs"/>
                <w:sz w:val="26"/>
                <w:szCs w:val="26"/>
                <w:cs/>
              </w:rPr>
              <w:t>จ่าย</w:t>
            </w:r>
            <w:r w:rsidRPr="00E96FA9">
              <w:rPr>
                <w:rFonts w:eastAsia="Browallia New"/>
                <w:sz w:val="26"/>
                <w:szCs w:val="26"/>
                <w:cs/>
                <w:lang w:val="en-GB"/>
              </w:rPr>
              <w:t>ชำระระหว่างปี</w:t>
            </w:r>
          </w:p>
        </w:tc>
        <w:tc>
          <w:tcPr>
            <w:tcW w:w="1368" w:type="dxa"/>
            <w:vAlign w:val="bottom"/>
          </w:tcPr>
          <w:p w14:paraId="03F2FAB8" w14:textId="5647C15D" w:rsidR="00100C41" w:rsidRPr="00D94071" w:rsidRDefault="00D94071" w:rsidP="006B77F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D94071">
              <w:rPr>
                <w:sz w:val="26"/>
                <w:szCs w:val="26"/>
                <w:lang w:val="en-GB"/>
              </w:rPr>
              <w:t>(701,615)</w:t>
            </w:r>
          </w:p>
        </w:tc>
        <w:tc>
          <w:tcPr>
            <w:tcW w:w="1368" w:type="dxa"/>
          </w:tcPr>
          <w:p w14:paraId="1B892210" w14:textId="2F9FB2BB" w:rsidR="00100C41" w:rsidRPr="00792CF6" w:rsidRDefault="00100C41" w:rsidP="006B77F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-57" w:right="-36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6EC82A5" w14:textId="51F19303" w:rsidR="00100C41" w:rsidRPr="002F1494" w:rsidRDefault="00100C41" w:rsidP="006B77F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-57" w:right="-36"/>
              <w:jc w:val="both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A5CF50A" w14:textId="1F926C9A" w:rsidR="00100C41" w:rsidRPr="00792CF6" w:rsidRDefault="00100C41" w:rsidP="006B77F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-57" w:right="-36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</w:tr>
      <w:tr w:rsidR="001E5004" w:rsidRPr="002F1494" w14:paraId="334FA4C9" w14:textId="77777777" w:rsidTr="001E5004">
        <w:trPr>
          <w:trHeight w:val="63"/>
        </w:trPr>
        <w:tc>
          <w:tcPr>
            <w:tcW w:w="3582" w:type="dxa"/>
          </w:tcPr>
          <w:p w14:paraId="7B604361" w14:textId="3C3A1439" w:rsidR="001E5004" w:rsidRPr="002F1494" w:rsidRDefault="001E5004" w:rsidP="006B77FB">
            <w:pPr>
              <w:spacing w:line="380" w:lineRule="exact"/>
              <w:ind w:left="-41" w:firstLine="11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92CF6">
              <w:rPr>
                <w:sz w:val="26"/>
                <w:szCs w:val="26"/>
                <w:lang w:val="en-GB"/>
              </w:rPr>
              <w:t>31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vAlign w:val="center"/>
          </w:tcPr>
          <w:p w14:paraId="3705D786" w14:textId="48F13478" w:rsidR="001E5004" w:rsidRPr="00B62DC5" w:rsidRDefault="00200112" w:rsidP="006B77FB">
            <w:pPr>
              <w:pBdr>
                <w:bottom w:val="single" w:sz="12" w:space="1" w:color="auto"/>
              </w:pBdr>
              <w:tabs>
                <w:tab w:val="decimal" w:pos="954"/>
              </w:tabs>
              <w:spacing w:line="38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AD78FD">
              <w:rPr>
                <w:color w:val="000000"/>
                <w:sz w:val="26"/>
                <w:szCs w:val="26"/>
              </w:rPr>
              <w:fldChar w:fldCharType="begin"/>
            </w:r>
            <w:r w:rsidRPr="00AD78FD">
              <w:rPr>
                <w:color w:val="000000"/>
                <w:sz w:val="26"/>
                <w:szCs w:val="26"/>
              </w:rPr>
              <w:instrText xml:space="preserve"> =SUM(ABOVE) </w:instrText>
            </w:r>
            <w:r w:rsidRPr="00AD78FD">
              <w:rPr>
                <w:color w:val="000000"/>
                <w:sz w:val="26"/>
                <w:szCs w:val="26"/>
              </w:rPr>
              <w:fldChar w:fldCharType="separate"/>
            </w:r>
            <w:r w:rsidRPr="00AD78FD">
              <w:rPr>
                <w:color w:val="000000"/>
                <w:sz w:val="26"/>
                <w:szCs w:val="26"/>
              </w:rPr>
              <w:t>7,121,800</w:t>
            </w:r>
            <w:r w:rsidRPr="00AD78FD">
              <w:rPr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</w:tcPr>
          <w:p w14:paraId="762A101C" w14:textId="72AAD7D0" w:rsidR="001E5004" w:rsidRPr="008E5958" w:rsidRDefault="001E5004" w:rsidP="006B77FB">
            <w:pPr>
              <w:pBdr>
                <w:bottom w:val="single" w:sz="12" w:space="1" w:color="auto"/>
              </w:pBdr>
              <w:spacing w:line="38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6,747,483</w:t>
            </w:r>
          </w:p>
        </w:tc>
        <w:tc>
          <w:tcPr>
            <w:tcW w:w="1368" w:type="dxa"/>
          </w:tcPr>
          <w:p w14:paraId="46B8F99C" w14:textId="3A0EB80D" w:rsidR="001E5004" w:rsidRPr="002F1494" w:rsidRDefault="001E5004" w:rsidP="006B77FB">
            <w:pPr>
              <w:pBdr>
                <w:bottom w:val="single" w:sz="12" w:space="1" w:color="auto"/>
              </w:pBdr>
              <w:tabs>
                <w:tab w:val="decimal" w:pos="954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=SUM(ABOVE) </w:instrText>
            </w:r>
            <w:r>
              <w:rPr>
                <w:sz w:val="26"/>
                <w:szCs w:val="26"/>
              </w:rPr>
              <w:fldChar w:fldCharType="separate"/>
            </w:r>
            <w:r>
              <w:rPr>
                <w:noProof/>
                <w:sz w:val="26"/>
                <w:szCs w:val="26"/>
              </w:rPr>
              <w:t>4,812,</w:t>
            </w:r>
            <w:r w:rsidR="003D58C4">
              <w:rPr>
                <w:noProof/>
                <w:sz w:val="26"/>
                <w:szCs w:val="26"/>
              </w:rPr>
              <w:t>294</w:t>
            </w:r>
            <w:r>
              <w:rPr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</w:tcPr>
          <w:p w14:paraId="414C9DD4" w14:textId="04E3BE8A" w:rsidR="001E5004" w:rsidRPr="002F1494" w:rsidRDefault="001E5004" w:rsidP="006B77FB">
            <w:pPr>
              <w:pBdr>
                <w:bottom w:val="single" w:sz="12" w:space="1" w:color="auto"/>
              </w:pBdr>
              <w:tabs>
                <w:tab w:val="decimal" w:pos="954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4,261,850</w:t>
            </w:r>
          </w:p>
        </w:tc>
      </w:tr>
    </w:tbl>
    <w:p w14:paraId="1D155827" w14:textId="77777777" w:rsidR="00F47B34" w:rsidRPr="00792CF6" w:rsidRDefault="00F47B34" w:rsidP="00C97B91">
      <w:pPr>
        <w:tabs>
          <w:tab w:val="left" w:pos="726"/>
        </w:tabs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3E37F375" w14:textId="58DCCA6F" w:rsidR="00A51395" w:rsidRPr="00792CF6" w:rsidRDefault="00A51395" w:rsidP="00C97B91">
      <w:pPr>
        <w:tabs>
          <w:tab w:val="left" w:pos="726"/>
        </w:tabs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65C1C4A" w14:textId="77777777" w:rsidR="00EE3930" w:rsidRPr="00EE3930" w:rsidRDefault="00EE3930" w:rsidP="00EE3930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90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82"/>
        <w:gridCol w:w="1368"/>
        <w:gridCol w:w="1368"/>
        <w:gridCol w:w="1368"/>
        <w:gridCol w:w="1368"/>
      </w:tblGrid>
      <w:tr w:rsidR="00EE3930" w:rsidRPr="00EE3930" w14:paraId="31261F52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26B63410" w14:textId="77777777" w:rsidR="00EE3930" w:rsidRPr="00EE3930" w:rsidRDefault="00EE3930" w:rsidP="00B258FD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  <w:r w:rsidRPr="00EE3930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EE3930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EE3930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36F81EA2" w14:textId="77777777" w:rsidR="00EE3930" w:rsidRPr="00EE3930" w:rsidRDefault="00EE3930" w:rsidP="00B258FD">
            <w:pPr>
              <w:pBdr>
                <w:bottom w:val="single" w:sz="4" w:space="1" w:color="auto"/>
              </w:pBdr>
              <w:spacing w:line="38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EE3930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67BBF801" w14:textId="77777777" w:rsidR="00EE3930" w:rsidRPr="00EE3930" w:rsidRDefault="00EE3930" w:rsidP="00B258FD">
            <w:pPr>
              <w:pBdr>
                <w:bottom w:val="single" w:sz="4" w:space="1" w:color="auto"/>
              </w:pBdr>
              <w:spacing w:line="380" w:lineRule="exact"/>
              <w:ind w:left="-70" w:right="-74"/>
              <w:jc w:val="center"/>
              <w:rPr>
                <w:sz w:val="26"/>
                <w:szCs w:val="26"/>
              </w:rPr>
            </w:pPr>
            <w:r w:rsidRPr="00EE3930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E3930" w:rsidRPr="00EE3930" w14:paraId="1BECF400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1E8C6847" w14:textId="77777777" w:rsidR="00EE3930" w:rsidRPr="00EE3930" w:rsidRDefault="00EE3930" w:rsidP="00B258FD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B893D52" w14:textId="77777777" w:rsidR="00EE3930" w:rsidRPr="00EE3930" w:rsidRDefault="00EE3930" w:rsidP="00B258FD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EE3930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2B0217E1" w14:textId="77777777" w:rsidR="00EE3930" w:rsidRPr="00EE3930" w:rsidRDefault="00EE3930" w:rsidP="00B258FD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EE3930">
              <w:rPr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</w:tcPr>
          <w:p w14:paraId="0A5AE936" w14:textId="77777777" w:rsidR="00EE3930" w:rsidRPr="00EE3930" w:rsidRDefault="00EE3930" w:rsidP="00B258FD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EE3930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5CB16141" w14:textId="77777777" w:rsidR="00EE3930" w:rsidRPr="00EE3930" w:rsidRDefault="00EE3930" w:rsidP="00B258FD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</w:rPr>
            </w:pPr>
            <w:r w:rsidRPr="00EE3930">
              <w:rPr>
                <w:sz w:val="26"/>
                <w:szCs w:val="26"/>
                <w:lang w:val="en-GB"/>
              </w:rPr>
              <w:t>2567</w:t>
            </w:r>
          </w:p>
        </w:tc>
      </w:tr>
      <w:tr w:rsidR="00EE3930" w:rsidRPr="00EE3930" w14:paraId="128EA902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6C59615D" w14:textId="77777777" w:rsidR="00EE3930" w:rsidRPr="00EE3930" w:rsidRDefault="00EE3930" w:rsidP="00B258FD">
            <w:pPr>
              <w:spacing w:line="38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BF923EC" w14:textId="77777777" w:rsidR="00EE3930" w:rsidRPr="00EE3930" w:rsidRDefault="00EE3930" w:rsidP="00B258FD">
            <w:pPr>
              <w:spacing w:line="380" w:lineRule="exact"/>
              <w:ind w:left="-57" w:righ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FE3E761" w14:textId="77777777" w:rsidR="00EE3930" w:rsidRPr="00EE3930" w:rsidRDefault="00EE3930" w:rsidP="00B258FD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5305B7D" w14:textId="77777777" w:rsidR="00EE3930" w:rsidRPr="00EE3930" w:rsidRDefault="00EE3930" w:rsidP="00B258FD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B32AFC9" w14:textId="77777777" w:rsidR="00EE3930" w:rsidRPr="00EE3930" w:rsidRDefault="00EE3930" w:rsidP="00B258FD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77020D" w:rsidRPr="00EE3930" w14:paraId="4D356CD0" w14:textId="77777777">
        <w:trPr>
          <w:trHeight w:val="20"/>
        </w:trPr>
        <w:tc>
          <w:tcPr>
            <w:tcW w:w="3582" w:type="dxa"/>
          </w:tcPr>
          <w:p w14:paraId="05F6764A" w14:textId="2E979CEB" w:rsidR="0077020D" w:rsidRPr="00EE3930" w:rsidRDefault="0077020D" w:rsidP="00B258FD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4B013" w14:textId="5DADF462" w:rsidR="0077020D" w:rsidRPr="00EE3930" w:rsidRDefault="0077020D" w:rsidP="00B258FD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>3.19 - 3.37</w:t>
            </w:r>
          </w:p>
        </w:tc>
        <w:tc>
          <w:tcPr>
            <w:tcW w:w="1368" w:type="dxa"/>
          </w:tcPr>
          <w:p w14:paraId="2983B5C6" w14:textId="71C6B502" w:rsidR="0077020D" w:rsidRPr="00EE3930" w:rsidRDefault="0077020D" w:rsidP="00B258FD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3.19 - 3.37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143D9" w14:textId="6CE0B436" w:rsidR="0077020D" w:rsidRPr="0077020D" w:rsidRDefault="0077020D" w:rsidP="00B258FD">
            <w:pPr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77020D">
              <w:rPr>
                <w:rFonts w:hint="cs"/>
                <w:sz w:val="26"/>
                <w:szCs w:val="26"/>
                <w:lang w:val="en-GB"/>
              </w:rPr>
              <w:t>3.19</w:t>
            </w:r>
          </w:p>
        </w:tc>
        <w:tc>
          <w:tcPr>
            <w:tcW w:w="1368" w:type="dxa"/>
          </w:tcPr>
          <w:p w14:paraId="28F4AA49" w14:textId="1C98D0D9" w:rsidR="0077020D" w:rsidRPr="00EE3930" w:rsidRDefault="0077020D" w:rsidP="00B258FD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3.19 </w:t>
            </w:r>
          </w:p>
        </w:tc>
      </w:tr>
      <w:tr w:rsidR="0077020D" w:rsidRPr="00EE3930" w14:paraId="5B3D972E" w14:textId="77777777">
        <w:trPr>
          <w:trHeight w:val="20"/>
        </w:trPr>
        <w:tc>
          <w:tcPr>
            <w:tcW w:w="3582" w:type="dxa"/>
          </w:tcPr>
          <w:p w14:paraId="671BA391" w14:textId="00977726" w:rsidR="0077020D" w:rsidRPr="00EE3930" w:rsidRDefault="0077020D" w:rsidP="00B258FD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EEB23" w14:textId="370DB22B" w:rsidR="0077020D" w:rsidRPr="00EE3930" w:rsidRDefault="0077020D" w:rsidP="00B258FD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 xml:space="preserve">                  5.00 </w:t>
            </w:r>
          </w:p>
        </w:tc>
        <w:tc>
          <w:tcPr>
            <w:tcW w:w="1368" w:type="dxa"/>
          </w:tcPr>
          <w:p w14:paraId="166F620D" w14:textId="6F1AF101" w:rsidR="0077020D" w:rsidRPr="00EE3930" w:rsidRDefault="0077020D" w:rsidP="00B258FD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5.00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15960" w14:textId="58A46D9B" w:rsidR="0077020D" w:rsidRPr="0077020D" w:rsidRDefault="0077020D" w:rsidP="00B258FD">
            <w:pPr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77020D">
              <w:rPr>
                <w:rFonts w:hint="cs"/>
                <w:sz w:val="26"/>
                <w:szCs w:val="26"/>
                <w:lang w:val="en-GB"/>
              </w:rPr>
              <w:t xml:space="preserve">                5.00 </w:t>
            </w:r>
          </w:p>
        </w:tc>
        <w:tc>
          <w:tcPr>
            <w:tcW w:w="1368" w:type="dxa"/>
          </w:tcPr>
          <w:p w14:paraId="169E8AC0" w14:textId="2D90C4B6" w:rsidR="0077020D" w:rsidRPr="00EE3930" w:rsidRDefault="0077020D" w:rsidP="00B258FD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5.00</w:t>
            </w:r>
          </w:p>
        </w:tc>
      </w:tr>
      <w:tr w:rsidR="0077020D" w:rsidRPr="00EE3930" w14:paraId="0AC47C35" w14:textId="77777777">
        <w:trPr>
          <w:trHeight w:val="70"/>
        </w:trPr>
        <w:tc>
          <w:tcPr>
            <w:tcW w:w="3582" w:type="dxa"/>
            <w:vAlign w:val="bottom"/>
          </w:tcPr>
          <w:p w14:paraId="159C4D8B" w14:textId="4F163DC3" w:rsidR="0077020D" w:rsidRPr="00EE3930" w:rsidRDefault="0077020D" w:rsidP="00B258FD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cs/>
                <w:lang w:val="en-GB"/>
              </w:rPr>
              <w:t>อัตราการหมุนเวียนของพนักงาน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eastAsia="Browallia New"/>
                <w:sz w:val="26"/>
                <w:szCs w:val="26"/>
                <w:cs/>
                <w:lang w:val="en-GB"/>
              </w:rPr>
              <w:br/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(</w:t>
            </w:r>
            <w:r w:rsidRPr="00792CF6">
              <w:rPr>
                <w:rFonts w:eastAsia="Browallia New"/>
                <w:sz w:val="26"/>
                <w:szCs w:val="26"/>
                <w:cs/>
                <w:lang w:val="en-GB"/>
              </w:rPr>
              <w:t>ขึ้นอยู่กับช่วงอายุ)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3627A" w14:textId="77777777" w:rsidR="00B5310B" w:rsidRDefault="00B5310B" w:rsidP="00B258FD">
            <w:pPr>
              <w:spacing w:line="380" w:lineRule="exact"/>
              <w:ind w:left="-57" w:right="-36"/>
              <w:jc w:val="right"/>
              <w:rPr>
                <w:color w:val="000000"/>
                <w:sz w:val="26"/>
                <w:szCs w:val="26"/>
              </w:rPr>
            </w:pPr>
          </w:p>
          <w:p w14:paraId="28578924" w14:textId="13608061" w:rsidR="0077020D" w:rsidRPr="00EE3930" w:rsidRDefault="0077020D" w:rsidP="00B258FD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>5.02 - 20.06</w:t>
            </w:r>
          </w:p>
        </w:tc>
        <w:tc>
          <w:tcPr>
            <w:tcW w:w="1368" w:type="dxa"/>
            <w:vAlign w:val="bottom"/>
          </w:tcPr>
          <w:p w14:paraId="4134F408" w14:textId="779CA720" w:rsidR="0077020D" w:rsidRPr="00FE7771" w:rsidRDefault="0077020D" w:rsidP="00B258FD">
            <w:pPr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5.02 - 20.06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CB57E" w14:textId="77777777" w:rsidR="00FE7771" w:rsidRDefault="00FE7771" w:rsidP="00B258FD">
            <w:pPr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</w:p>
          <w:p w14:paraId="2782BB76" w14:textId="3D5DBDF8" w:rsidR="0077020D" w:rsidRPr="00FE7771" w:rsidRDefault="0077020D" w:rsidP="00B258FD">
            <w:pPr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FE7771">
              <w:rPr>
                <w:rFonts w:hint="cs"/>
                <w:sz w:val="26"/>
                <w:szCs w:val="26"/>
                <w:lang w:val="en-GB"/>
              </w:rPr>
              <w:t>5.02 - 20.06</w:t>
            </w:r>
          </w:p>
        </w:tc>
        <w:tc>
          <w:tcPr>
            <w:tcW w:w="1368" w:type="dxa"/>
            <w:vAlign w:val="bottom"/>
          </w:tcPr>
          <w:p w14:paraId="5D5E6E90" w14:textId="25D75695" w:rsidR="0077020D" w:rsidRPr="00EE3930" w:rsidRDefault="0077020D" w:rsidP="00B258FD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5.02 - 20.06</w:t>
            </w:r>
          </w:p>
        </w:tc>
      </w:tr>
      <w:tr w:rsidR="0077020D" w:rsidRPr="00EE3930" w14:paraId="5BCB499A" w14:textId="77777777" w:rsidTr="00EE3930">
        <w:trPr>
          <w:trHeight w:val="70"/>
        </w:trPr>
        <w:tc>
          <w:tcPr>
            <w:tcW w:w="3582" w:type="dxa"/>
          </w:tcPr>
          <w:p w14:paraId="09B7C893" w14:textId="47C00839" w:rsidR="0077020D" w:rsidRPr="00EE3930" w:rsidRDefault="0077020D" w:rsidP="00B258FD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cs/>
                <w:lang w:val="en-GB"/>
              </w:rPr>
              <w:t>อัตราการเสียชีวิต</w:t>
            </w:r>
          </w:p>
        </w:tc>
        <w:tc>
          <w:tcPr>
            <w:tcW w:w="1368" w:type="dxa"/>
          </w:tcPr>
          <w:p w14:paraId="6A965550" w14:textId="283049DB" w:rsidR="0077020D" w:rsidRPr="00EE3930" w:rsidRDefault="0077020D" w:rsidP="00B258FD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Pr="00792CF6">
              <w:rPr>
                <w:sz w:val="26"/>
                <w:szCs w:val="26"/>
                <w:lang w:val="en-GB"/>
              </w:rPr>
              <w:t xml:space="preserve">105 </w:t>
            </w:r>
            <w:r w:rsidRPr="00792CF6">
              <w:rPr>
                <w:sz w:val="26"/>
                <w:szCs w:val="26"/>
                <w:cs/>
                <w:lang w:val="en-GB"/>
              </w:rPr>
              <w:t>ของ  ตารางมรณะไทย พ.ศ.</w:t>
            </w:r>
            <w:r w:rsidRPr="00792CF6">
              <w:rPr>
                <w:sz w:val="26"/>
                <w:szCs w:val="26"/>
                <w:lang w:val="en-GB"/>
              </w:rPr>
              <w:t xml:space="preserve"> 2560 </w:t>
            </w:r>
          </w:p>
        </w:tc>
        <w:tc>
          <w:tcPr>
            <w:tcW w:w="1368" w:type="dxa"/>
          </w:tcPr>
          <w:p w14:paraId="2453DAD2" w14:textId="5F8E11FA" w:rsidR="0077020D" w:rsidRPr="00EE3930" w:rsidRDefault="0077020D" w:rsidP="00B258FD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Pr="00792CF6">
              <w:rPr>
                <w:sz w:val="26"/>
                <w:szCs w:val="26"/>
                <w:lang w:val="en-GB"/>
              </w:rPr>
              <w:t xml:space="preserve">105 </w:t>
            </w:r>
            <w:r w:rsidRPr="00792CF6">
              <w:rPr>
                <w:sz w:val="26"/>
                <w:szCs w:val="26"/>
                <w:cs/>
                <w:lang w:val="en-GB"/>
              </w:rPr>
              <w:t>ของ  ตารางมรณะไทย พ.ศ.</w:t>
            </w:r>
            <w:r w:rsidRPr="00792CF6">
              <w:rPr>
                <w:sz w:val="26"/>
                <w:szCs w:val="26"/>
                <w:lang w:val="en-GB"/>
              </w:rPr>
              <w:t xml:space="preserve"> 2560 </w:t>
            </w:r>
          </w:p>
        </w:tc>
        <w:tc>
          <w:tcPr>
            <w:tcW w:w="1368" w:type="dxa"/>
          </w:tcPr>
          <w:p w14:paraId="3FFE6E53" w14:textId="68547F3B" w:rsidR="0077020D" w:rsidRPr="00EE3930" w:rsidRDefault="0077020D" w:rsidP="00B258FD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Pr="00792CF6">
              <w:rPr>
                <w:sz w:val="26"/>
                <w:szCs w:val="26"/>
                <w:lang w:val="en-GB"/>
              </w:rPr>
              <w:t xml:space="preserve">105 </w:t>
            </w:r>
            <w:r w:rsidRPr="00792CF6">
              <w:rPr>
                <w:sz w:val="26"/>
                <w:szCs w:val="26"/>
                <w:cs/>
                <w:lang w:val="en-GB"/>
              </w:rPr>
              <w:t>ของ  ตารางมรณะไทย พ.ศ.</w:t>
            </w:r>
            <w:r w:rsidRPr="00792CF6">
              <w:rPr>
                <w:sz w:val="26"/>
                <w:szCs w:val="26"/>
                <w:lang w:val="en-GB"/>
              </w:rPr>
              <w:t xml:space="preserve"> 2560 </w:t>
            </w:r>
          </w:p>
        </w:tc>
        <w:tc>
          <w:tcPr>
            <w:tcW w:w="1368" w:type="dxa"/>
          </w:tcPr>
          <w:p w14:paraId="1EDB3D4C" w14:textId="0CA1EB5B" w:rsidR="0077020D" w:rsidRPr="00EE3930" w:rsidRDefault="0077020D" w:rsidP="00B258FD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Pr="00792CF6">
              <w:rPr>
                <w:sz w:val="26"/>
                <w:szCs w:val="26"/>
                <w:lang w:val="en-GB"/>
              </w:rPr>
              <w:t>105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ของ  ตารางมรณะไทย พ.ศ. </w:t>
            </w:r>
            <w:r w:rsidRPr="00792CF6">
              <w:rPr>
                <w:sz w:val="26"/>
                <w:szCs w:val="26"/>
                <w:lang w:val="en-GB"/>
              </w:rPr>
              <w:t>2560</w:t>
            </w:r>
          </w:p>
        </w:tc>
      </w:tr>
    </w:tbl>
    <w:p w14:paraId="555204E4" w14:textId="67465322" w:rsidR="00AC617F" w:rsidRDefault="00AC617F" w:rsidP="00F12CE7">
      <w:pPr>
        <w:tabs>
          <w:tab w:val="left" w:pos="726"/>
        </w:tabs>
        <w:ind w:left="360"/>
        <w:jc w:val="thaiDistribute"/>
        <w:rPr>
          <w:rFonts w:eastAsia="Browallia New"/>
          <w:sz w:val="26"/>
          <w:szCs w:val="26"/>
          <w:cs/>
          <w:lang w:val="en-GB"/>
        </w:rPr>
      </w:pPr>
    </w:p>
    <w:p w14:paraId="0FF03C7C" w14:textId="77777777" w:rsidR="00AC617F" w:rsidRDefault="00AC617F">
      <w:pPr>
        <w:rPr>
          <w:rFonts w:eastAsia="Browallia New"/>
          <w:sz w:val="26"/>
          <w:szCs w:val="26"/>
          <w:cs/>
          <w:lang w:val="en-GB"/>
        </w:rPr>
      </w:pPr>
      <w:r>
        <w:rPr>
          <w:rFonts w:eastAsia="Browallia New"/>
          <w:sz w:val="26"/>
          <w:szCs w:val="26"/>
          <w:cs/>
          <w:lang w:val="en-GB"/>
        </w:rPr>
        <w:br w:type="page"/>
      </w:r>
    </w:p>
    <w:p w14:paraId="433CE95A" w14:textId="1856AE88" w:rsidR="007D12E2" w:rsidRPr="00792CF6" w:rsidRDefault="007D12E2" w:rsidP="00F12CE7">
      <w:pPr>
        <w:tabs>
          <w:tab w:val="left" w:pos="726"/>
        </w:tabs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การวิเคราะห์ความอ่อนไหวของข้อสมมติหลักในการประมาณการตามหลักคณิตศาสตร์ประกันภัยมีดังนี้</w:t>
      </w:r>
    </w:p>
    <w:p w14:paraId="5072487C" w14:textId="77777777" w:rsidR="004C738B" w:rsidRPr="00792CF6" w:rsidRDefault="004C738B" w:rsidP="00F12CE7">
      <w:pPr>
        <w:tabs>
          <w:tab w:val="left" w:pos="726"/>
        </w:tabs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tbl>
      <w:tblPr>
        <w:tblW w:w="912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153"/>
        <w:gridCol w:w="1070"/>
        <w:gridCol w:w="1062"/>
        <w:gridCol w:w="1206"/>
        <w:gridCol w:w="1215"/>
      </w:tblGrid>
      <w:tr w:rsidR="009561A3" w:rsidRPr="00EE3930" w14:paraId="5F00A925" w14:textId="77777777" w:rsidTr="00F12CE7">
        <w:tc>
          <w:tcPr>
            <w:tcW w:w="2340" w:type="dxa"/>
            <w:vAlign w:val="center"/>
            <w:hideMark/>
          </w:tcPr>
          <w:p w14:paraId="34DBEEA0" w14:textId="0AAABB50" w:rsidR="004C738B" w:rsidRPr="00EE3930" w:rsidRDefault="00CD5DE9" w:rsidP="00CD5DE9">
            <w:pPr>
              <w:spacing w:line="380" w:lineRule="exact"/>
              <w:ind w:left="-76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EE3930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EE3930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6786" w:type="dxa"/>
            <w:gridSpan w:val="6"/>
            <w:noWrap/>
            <w:vAlign w:val="bottom"/>
            <w:hideMark/>
          </w:tcPr>
          <w:p w14:paraId="745E416B" w14:textId="77777777" w:rsidR="004C738B" w:rsidRPr="00EE3930" w:rsidRDefault="004C738B" w:rsidP="00E84B66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rFonts w:eastAsia="Arial Unicode MS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561A3" w:rsidRPr="00EE3930" w14:paraId="17365FC3" w14:textId="77777777" w:rsidTr="00F12CE7">
        <w:tc>
          <w:tcPr>
            <w:tcW w:w="2340" w:type="dxa"/>
            <w:vAlign w:val="center"/>
          </w:tcPr>
          <w:p w14:paraId="3765D346" w14:textId="77777777" w:rsidR="004C738B" w:rsidRPr="00EE3930" w:rsidRDefault="004C738B" w:rsidP="00EE3930">
            <w:pPr>
              <w:spacing w:line="380" w:lineRule="exact"/>
              <w:ind w:left="431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</w:p>
        </w:tc>
        <w:tc>
          <w:tcPr>
            <w:tcW w:w="2233" w:type="dxa"/>
            <w:gridSpan w:val="2"/>
            <w:noWrap/>
            <w:vAlign w:val="bottom"/>
          </w:tcPr>
          <w:p w14:paraId="5866EE4F" w14:textId="77777777" w:rsidR="004C738B" w:rsidRPr="00EE3930" w:rsidRDefault="004C738B" w:rsidP="00E84B66">
            <w:pPr>
              <w:spacing w:line="380" w:lineRule="exact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</w:p>
        </w:tc>
        <w:tc>
          <w:tcPr>
            <w:tcW w:w="4553" w:type="dxa"/>
            <w:gridSpan w:val="4"/>
            <w:vAlign w:val="center"/>
          </w:tcPr>
          <w:p w14:paraId="16500757" w14:textId="7CD99B03" w:rsidR="004C738B" w:rsidRPr="00EE3930" w:rsidRDefault="004C738B" w:rsidP="00E84B6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EE3930">
              <w:rPr>
                <w:rFonts w:eastAsia="Arial Unicode MS"/>
                <w:sz w:val="26"/>
                <w:szCs w:val="26"/>
                <w:cs/>
                <w:lang w:val="en-GB"/>
              </w:rPr>
              <w:t>ผลกระทบต่อภาระผูกพันโครงการผลประโยชน์</w:t>
            </w:r>
            <w:r w:rsidRPr="00EE3930">
              <w:rPr>
                <w:rFonts w:eastAsia="Arial Unicode MS"/>
                <w:sz w:val="26"/>
                <w:szCs w:val="26"/>
                <w:cs/>
                <w:lang w:val="en-GB" w:eastAsia="en-US"/>
              </w:rPr>
              <w:t>เมื่อเกษียณอายุ</w:t>
            </w:r>
          </w:p>
        </w:tc>
      </w:tr>
      <w:tr w:rsidR="009561A3" w:rsidRPr="00EE3930" w14:paraId="00F879C0" w14:textId="77777777" w:rsidTr="00F12CE7">
        <w:tc>
          <w:tcPr>
            <w:tcW w:w="2340" w:type="dxa"/>
            <w:vAlign w:val="center"/>
            <w:hideMark/>
          </w:tcPr>
          <w:p w14:paraId="1C047670" w14:textId="77777777" w:rsidR="004C738B" w:rsidRPr="00EE3930" w:rsidRDefault="004C738B" w:rsidP="00EE3930">
            <w:pPr>
              <w:spacing w:line="380" w:lineRule="exact"/>
              <w:ind w:left="431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</w:p>
        </w:tc>
        <w:tc>
          <w:tcPr>
            <w:tcW w:w="2233" w:type="dxa"/>
            <w:gridSpan w:val="2"/>
            <w:vAlign w:val="center"/>
            <w:hideMark/>
          </w:tcPr>
          <w:p w14:paraId="2A0F0C16" w14:textId="357C4E6E" w:rsidR="004C738B" w:rsidRPr="00EE3930" w:rsidRDefault="004C738B" w:rsidP="00E84B66">
            <w:pPr>
              <w:pBdr>
                <w:bottom w:val="single" w:sz="4" w:space="1" w:color="auto"/>
              </w:pBdr>
              <w:spacing w:line="380" w:lineRule="exact"/>
              <w:ind w:right="21"/>
              <w:jc w:val="center"/>
              <w:rPr>
                <w:rFonts w:eastAsia="Arial Unicode MS"/>
                <w:sz w:val="26"/>
                <w:szCs w:val="26"/>
                <w:lang w:val="en-GB"/>
              </w:rPr>
            </w:pPr>
            <w:r w:rsidRPr="00EE3930">
              <w:rPr>
                <w:rFonts w:eastAsia="Arial Unicode MS"/>
                <w:sz w:val="26"/>
                <w:szCs w:val="26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2132" w:type="dxa"/>
            <w:gridSpan w:val="2"/>
            <w:vAlign w:val="center"/>
            <w:hideMark/>
          </w:tcPr>
          <w:p w14:paraId="690CB2E1" w14:textId="77777777" w:rsidR="004C738B" w:rsidRPr="00EE3930" w:rsidRDefault="004C738B" w:rsidP="00E84B66">
            <w:pPr>
              <w:pBdr>
                <w:bottom w:val="single" w:sz="4" w:space="1" w:color="auto"/>
              </w:pBdr>
              <w:spacing w:line="380" w:lineRule="exact"/>
              <w:ind w:right="21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rFonts w:eastAsia="Arial Unicode MS"/>
                <w:sz w:val="26"/>
                <w:szCs w:val="26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2421" w:type="dxa"/>
            <w:gridSpan w:val="2"/>
            <w:vAlign w:val="center"/>
            <w:hideMark/>
          </w:tcPr>
          <w:p w14:paraId="107C05D5" w14:textId="77777777" w:rsidR="004C738B" w:rsidRPr="00EE3930" w:rsidRDefault="004C738B" w:rsidP="00E84B66">
            <w:pPr>
              <w:pBdr>
                <w:bottom w:val="single" w:sz="4" w:space="1" w:color="auto"/>
              </w:pBdr>
              <w:spacing w:line="380" w:lineRule="exact"/>
              <w:ind w:right="21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rFonts w:eastAsia="Arial Unicode MS"/>
                <w:sz w:val="26"/>
                <w:szCs w:val="26"/>
                <w:cs/>
                <w:lang w:val="en-GB"/>
              </w:rPr>
              <w:t>การลดลงของข้อสมมติ</w:t>
            </w:r>
          </w:p>
        </w:tc>
      </w:tr>
      <w:tr w:rsidR="00397781" w:rsidRPr="00EE3930" w14:paraId="514C50E3" w14:textId="77777777" w:rsidTr="00F12CE7">
        <w:tc>
          <w:tcPr>
            <w:tcW w:w="2340" w:type="dxa"/>
            <w:vAlign w:val="center"/>
            <w:hideMark/>
          </w:tcPr>
          <w:p w14:paraId="57636529" w14:textId="77777777" w:rsidR="00397781" w:rsidRPr="00EE3930" w:rsidRDefault="00397781" w:rsidP="00397781">
            <w:pPr>
              <w:spacing w:line="380" w:lineRule="exact"/>
              <w:ind w:left="431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1B44E91C" w14:textId="48BF11F6" w:rsidR="00397781" w:rsidRPr="00EE3930" w:rsidRDefault="00397781" w:rsidP="00397781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3" w:type="dxa"/>
            <w:hideMark/>
          </w:tcPr>
          <w:p w14:paraId="142A1FAD" w14:textId="3BAB823C" w:rsidR="00397781" w:rsidRPr="00EE3930" w:rsidRDefault="00397781" w:rsidP="00397781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sz w:val="26"/>
                <w:szCs w:val="26"/>
                <w:lang w:val="en-GB"/>
              </w:rPr>
              <w:t>2567</w:t>
            </w:r>
          </w:p>
        </w:tc>
        <w:tc>
          <w:tcPr>
            <w:tcW w:w="1070" w:type="dxa"/>
            <w:hideMark/>
          </w:tcPr>
          <w:p w14:paraId="438BD0AD" w14:textId="46781D97" w:rsidR="00397781" w:rsidRPr="00EE3930" w:rsidRDefault="00397781" w:rsidP="00397781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062" w:type="dxa"/>
            <w:hideMark/>
          </w:tcPr>
          <w:p w14:paraId="2C3C40FF" w14:textId="5DC22DA6" w:rsidR="00397781" w:rsidRPr="00EE3930" w:rsidRDefault="00397781" w:rsidP="00397781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sz w:val="26"/>
                <w:szCs w:val="26"/>
                <w:lang w:val="en-GB"/>
              </w:rPr>
              <w:t>2567</w:t>
            </w:r>
          </w:p>
        </w:tc>
        <w:tc>
          <w:tcPr>
            <w:tcW w:w="1206" w:type="dxa"/>
            <w:hideMark/>
          </w:tcPr>
          <w:p w14:paraId="06BCD3F4" w14:textId="77DF1689" w:rsidR="00397781" w:rsidRPr="00EE3930" w:rsidRDefault="00397781" w:rsidP="00397781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215" w:type="dxa"/>
            <w:hideMark/>
          </w:tcPr>
          <w:p w14:paraId="6C95FE5E" w14:textId="28161E24" w:rsidR="00397781" w:rsidRPr="00EE3930" w:rsidRDefault="00397781" w:rsidP="00397781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sz w:val="26"/>
                <w:szCs w:val="26"/>
                <w:lang w:val="en-GB"/>
              </w:rPr>
              <w:t>2567</w:t>
            </w:r>
          </w:p>
        </w:tc>
      </w:tr>
      <w:tr w:rsidR="009561A3" w:rsidRPr="00EE3930" w14:paraId="03F69B62" w14:textId="77777777" w:rsidTr="00F12CE7">
        <w:tc>
          <w:tcPr>
            <w:tcW w:w="2340" w:type="dxa"/>
            <w:vAlign w:val="center"/>
          </w:tcPr>
          <w:p w14:paraId="77C7EE4D" w14:textId="77777777" w:rsidR="008E4421" w:rsidRPr="00EE3930" w:rsidRDefault="008E4421" w:rsidP="00EE3930">
            <w:pPr>
              <w:spacing w:line="380" w:lineRule="exact"/>
              <w:ind w:left="431"/>
              <w:rPr>
                <w:rFonts w:eastAsia="Arial Unicode MS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4C0DF802" w14:textId="77777777" w:rsidR="008E4421" w:rsidRPr="00EE3930" w:rsidRDefault="008E4421" w:rsidP="00397781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53" w:type="dxa"/>
            <w:vAlign w:val="center"/>
          </w:tcPr>
          <w:p w14:paraId="4EF03E44" w14:textId="77777777" w:rsidR="008E4421" w:rsidRPr="00EE3930" w:rsidRDefault="008E4421" w:rsidP="00397781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70" w:type="dxa"/>
            <w:vAlign w:val="center"/>
          </w:tcPr>
          <w:p w14:paraId="719192DD" w14:textId="77777777" w:rsidR="008E4421" w:rsidRPr="00EE3930" w:rsidRDefault="008E4421" w:rsidP="00397781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62" w:type="dxa"/>
            <w:vAlign w:val="center"/>
          </w:tcPr>
          <w:p w14:paraId="78BC1228" w14:textId="77777777" w:rsidR="008E4421" w:rsidRPr="00EE3930" w:rsidRDefault="008E4421" w:rsidP="00397781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206" w:type="dxa"/>
            <w:vAlign w:val="center"/>
          </w:tcPr>
          <w:p w14:paraId="62117BB2" w14:textId="77777777" w:rsidR="008E4421" w:rsidRPr="00EE3930" w:rsidRDefault="008E4421" w:rsidP="00397781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215" w:type="dxa"/>
            <w:vAlign w:val="center"/>
          </w:tcPr>
          <w:p w14:paraId="53C33C8C" w14:textId="77777777" w:rsidR="008E4421" w:rsidRPr="00EE3930" w:rsidRDefault="008E4421" w:rsidP="00397781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7C385D" w:rsidRPr="00EE3930" w14:paraId="004A25E7" w14:textId="77777777" w:rsidTr="007C385D">
        <w:tc>
          <w:tcPr>
            <w:tcW w:w="2340" w:type="dxa"/>
            <w:vAlign w:val="center"/>
            <w:hideMark/>
          </w:tcPr>
          <w:p w14:paraId="5622822E" w14:textId="5F97C17A" w:rsidR="007C385D" w:rsidRPr="00EE3930" w:rsidRDefault="007C385D" w:rsidP="007C385D">
            <w:pPr>
              <w:spacing w:line="380" w:lineRule="exact"/>
              <w:ind w:left="-101"/>
              <w:rPr>
                <w:sz w:val="26"/>
                <w:szCs w:val="26"/>
                <w:lang w:val="en-GB"/>
              </w:rPr>
            </w:pPr>
            <w:r w:rsidRPr="00EE3930">
              <w:rPr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9CAA2" w14:textId="2F9DF920" w:rsidR="007C385D" w:rsidRPr="00EE3930" w:rsidRDefault="007C385D" w:rsidP="007C385D">
            <w:pPr>
              <w:spacing w:line="380" w:lineRule="exact"/>
              <w:ind w:right="12"/>
              <w:jc w:val="right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>0.50%</w:t>
            </w:r>
          </w:p>
        </w:tc>
        <w:tc>
          <w:tcPr>
            <w:tcW w:w="1153" w:type="dxa"/>
            <w:vAlign w:val="center"/>
          </w:tcPr>
          <w:p w14:paraId="6FB7DED5" w14:textId="4F6A95BA" w:rsidR="007C385D" w:rsidRPr="00EE3930" w:rsidRDefault="007C385D" w:rsidP="007C385D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sz w:val="26"/>
                <w:szCs w:val="26"/>
                <w:lang w:val="en-GB"/>
              </w:rPr>
              <w:t>0.50%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C836B" w14:textId="1E614944" w:rsidR="007C385D" w:rsidRPr="00EE3930" w:rsidRDefault="007C385D" w:rsidP="007C385D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lang w:val="en-GB" w:bidi="ar-SA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 xml:space="preserve"> (990,778)</w:t>
            </w:r>
          </w:p>
        </w:tc>
        <w:tc>
          <w:tcPr>
            <w:tcW w:w="1062" w:type="dxa"/>
            <w:vAlign w:val="center"/>
          </w:tcPr>
          <w:p w14:paraId="3B7A8B65" w14:textId="2A42539A" w:rsidR="007C385D" w:rsidRPr="00EE3930" w:rsidRDefault="007C385D" w:rsidP="007C385D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rFonts w:eastAsia="Arial Unicode MS"/>
                <w:sz w:val="26"/>
                <w:szCs w:val="26"/>
                <w:lang w:val="en-GB" w:bidi="ar-SA"/>
              </w:rPr>
              <w:t>(270,082)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26E57" w14:textId="4032D5AE" w:rsidR="007C385D" w:rsidRPr="006E1B26" w:rsidRDefault="00866394" w:rsidP="007C385D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lang w:val="en-GB" w:bidi="ar-SA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310,486</w:t>
            </w:r>
          </w:p>
        </w:tc>
        <w:tc>
          <w:tcPr>
            <w:tcW w:w="1215" w:type="dxa"/>
            <w:vAlign w:val="center"/>
          </w:tcPr>
          <w:p w14:paraId="7A8FF8D6" w14:textId="7E0E7A86" w:rsidR="007C385D" w:rsidRPr="00EE3930" w:rsidRDefault="007C385D" w:rsidP="007C385D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rFonts w:eastAsia="Arial Unicode MS"/>
                <w:sz w:val="26"/>
                <w:szCs w:val="26"/>
                <w:lang w:val="en-GB" w:bidi="ar-SA"/>
              </w:rPr>
              <w:t>290,280</w:t>
            </w:r>
          </w:p>
        </w:tc>
      </w:tr>
      <w:tr w:rsidR="007C385D" w:rsidRPr="00EE3930" w14:paraId="2E0BDCD6" w14:textId="77777777" w:rsidTr="007C385D">
        <w:trPr>
          <w:trHeight w:val="66"/>
        </w:trPr>
        <w:tc>
          <w:tcPr>
            <w:tcW w:w="2340" w:type="dxa"/>
            <w:vAlign w:val="center"/>
          </w:tcPr>
          <w:p w14:paraId="13BDAFA9" w14:textId="0D07098D" w:rsidR="007C385D" w:rsidRPr="00EE3930" w:rsidRDefault="007C385D" w:rsidP="007C385D">
            <w:pPr>
              <w:spacing w:line="380" w:lineRule="exact"/>
              <w:ind w:left="-101"/>
              <w:rPr>
                <w:sz w:val="26"/>
                <w:szCs w:val="26"/>
                <w:cs/>
                <w:lang w:val="en-GB"/>
              </w:rPr>
            </w:pPr>
            <w:r w:rsidRPr="00EE3930">
              <w:rPr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7B4B7" w14:textId="5A6B1A03" w:rsidR="007C385D" w:rsidRPr="00EE3930" w:rsidRDefault="007C385D" w:rsidP="007C385D">
            <w:pPr>
              <w:spacing w:line="380" w:lineRule="exact"/>
              <w:ind w:right="12"/>
              <w:jc w:val="right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>1.00%</w:t>
            </w:r>
          </w:p>
        </w:tc>
        <w:tc>
          <w:tcPr>
            <w:tcW w:w="1153" w:type="dxa"/>
            <w:vAlign w:val="center"/>
          </w:tcPr>
          <w:p w14:paraId="6327621D" w14:textId="3A2A7E86" w:rsidR="007C385D" w:rsidRPr="00EE3930" w:rsidRDefault="007C385D" w:rsidP="007C385D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EE3930">
              <w:rPr>
                <w:sz w:val="26"/>
                <w:szCs w:val="26"/>
                <w:lang w:val="en-GB"/>
              </w:rPr>
              <w:t>1.00%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BED31" w14:textId="06E6CAAF" w:rsidR="007C385D" w:rsidRPr="00EE3930" w:rsidRDefault="007C385D" w:rsidP="00F342F3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 xml:space="preserve">774,649 </w:t>
            </w:r>
          </w:p>
        </w:tc>
        <w:tc>
          <w:tcPr>
            <w:tcW w:w="1062" w:type="dxa"/>
            <w:vAlign w:val="center"/>
          </w:tcPr>
          <w:p w14:paraId="0DF76EE9" w14:textId="5E55D97A" w:rsidR="007C385D" w:rsidRPr="00EE3930" w:rsidRDefault="007C385D" w:rsidP="007C385D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EE3930">
              <w:rPr>
                <w:rFonts w:eastAsia="Arial Unicode MS"/>
                <w:sz w:val="26"/>
                <w:szCs w:val="26"/>
                <w:lang w:val="en-GB"/>
              </w:rPr>
              <w:t>649,027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688BB" w14:textId="2AAAC490" w:rsidR="007C385D" w:rsidRPr="00F342F3" w:rsidRDefault="00114955" w:rsidP="007C385D">
            <w:pPr>
              <w:spacing w:line="380" w:lineRule="exact"/>
              <w:ind w:right="12"/>
              <w:jc w:val="right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214F76">
              <w:rPr>
                <w:color w:val="000000"/>
                <w:sz w:val="26"/>
                <w:szCs w:val="26"/>
              </w:rPr>
              <w:t>679,533)</w:t>
            </w:r>
            <w:r w:rsidR="007C385D">
              <w:rPr>
                <w:rFonts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15" w:type="dxa"/>
            <w:vAlign w:val="center"/>
          </w:tcPr>
          <w:p w14:paraId="40984E97" w14:textId="0EBD3C4D" w:rsidR="007C385D" w:rsidRPr="00F342F3" w:rsidRDefault="007C385D" w:rsidP="007C385D">
            <w:pPr>
              <w:spacing w:line="380" w:lineRule="exact"/>
              <w:ind w:right="12"/>
              <w:jc w:val="right"/>
              <w:rPr>
                <w:color w:val="000000"/>
                <w:sz w:val="26"/>
                <w:szCs w:val="26"/>
                <w:cs/>
              </w:rPr>
            </w:pPr>
            <w:r w:rsidRPr="00F342F3">
              <w:rPr>
                <w:color w:val="000000"/>
                <w:sz w:val="26"/>
                <w:szCs w:val="26"/>
              </w:rPr>
              <w:t>(570,813)</w:t>
            </w:r>
          </w:p>
        </w:tc>
      </w:tr>
      <w:tr w:rsidR="007C385D" w:rsidRPr="00EE3930" w14:paraId="240E2C9A" w14:textId="77777777" w:rsidTr="007C385D">
        <w:tc>
          <w:tcPr>
            <w:tcW w:w="2340" w:type="dxa"/>
            <w:vAlign w:val="center"/>
          </w:tcPr>
          <w:p w14:paraId="2C66EA38" w14:textId="4981F716" w:rsidR="007C385D" w:rsidRPr="00EE3930" w:rsidRDefault="007C385D" w:rsidP="007C385D">
            <w:pPr>
              <w:spacing w:line="380" w:lineRule="exact"/>
              <w:ind w:left="-101"/>
              <w:rPr>
                <w:sz w:val="26"/>
                <w:szCs w:val="26"/>
                <w:cs/>
                <w:lang w:val="en-GB"/>
              </w:rPr>
            </w:pPr>
            <w:r w:rsidRPr="00EE3930">
              <w:rPr>
                <w:sz w:val="26"/>
                <w:szCs w:val="26"/>
                <w:cs/>
                <w:lang w:val="en-GB"/>
              </w:rPr>
              <w:t>อัตราการเสียชีวิต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43792" w14:textId="59D1D9AD" w:rsidR="007C385D" w:rsidRPr="00EE3930" w:rsidRDefault="007C385D" w:rsidP="007C385D">
            <w:pPr>
              <w:spacing w:line="380" w:lineRule="exact"/>
              <w:ind w:right="12"/>
              <w:jc w:val="right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>20.00%</w:t>
            </w:r>
          </w:p>
        </w:tc>
        <w:tc>
          <w:tcPr>
            <w:tcW w:w="1153" w:type="dxa"/>
            <w:vAlign w:val="center"/>
          </w:tcPr>
          <w:p w14:paraId="05448B9F" w14:textId="0B44B13A" w:rsidR="007C385D" w:rsidRPr="00EE3930" w:rsidRDefault="007C385D" w:rsidP="007C385D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EE3930">
              <w:rPr>
                <w:sz w:val="26"/>
                <w:szCs w:val="26"/>
                <w:lang w:val="en-GB"/>
              </w:rPr>
              <w:t>20.00%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D135A" w14:textId="1CE39E66" w:rsidR="007C385D" w:rsidRPr="00EE3930" w:rsidRDefault="007C385D" w:rsidP="007C385D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 xml:space="preserve"> (75,700)</w:t>
            </w:r>
          </w:p>
        </w:tc>
        <w:tc>
          <w:tcPr>
            <w:tcW w:w="1062" w:type="dxa"/>
            <w:vAlign w:val="center"/>
          </w:tcPr>
          <w:p w14:paraId="57CC4431" w14:textId="1E84F5BD" w:rsidR="007C385D" w:rsidRPr="00EE3930" w:rsidRDefault="007C385D" w:rsidP="007C385D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EE3930">
              <w:rPr>
                <w:rFonts w:eastAsia="Arial Unicode MS"/>
                <w:sz w:val="26"/>
                <w:szCs w:val="26"/>
                <w:lang w:val="en-GB" w:bidi="ar-SA"/>
              </w:rPr>
              <w:t>(63,324)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0FAF5" w14:textId="577ED758" w:rsidR="007C385D" w:rsidRPr="00EE3930" w:rsidRDefault="007C385D" w:rsidP="007C385D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 xml:space="preserve"> </w:t>
            </w:r>
            <w:r w:rsidR="00627177">
              <w:rPr>
                <w:color w:val="000000"/>
                <w:sz w:val="26"/>
                <w:szCs w:val="26"/>
              </w:rPr>
              <w:t>76,629</w:t>
            </w:r>
          </w:p>
        </w:tc>
        <w:tc>
          <w:tcPr>
            <w:tcW w:w="1215" w:type="dxa"/>
            <w:vAlign w:val="center"/>
          </w:tcPr>
          <w:p w14:paraId="6D88616B" w14:textId="0CBF04E2" w:rsidR="007C385D" w:rsidRPr="00EE3930" w:rsidRDefault="007C385D" w:rsidP="007C385D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EE3930">
              <w:rPr>
                <w:rFonts w:eastAsia="Arial Unicode MS"/>
                <w:sz w:val="26"/>
                <w:szCs w:val="26"/>
                <w:lang w:val="en-GB"/>
              </w:rPr>
              <w:t>64,085</w:t>
            </w:r>
          </w:p>
        </w:tc>
      </w:tr>
      <w:tr w:rsidR="007C385D" w:rsidRPr="00EE3930" w14:paraId="1D34A8F5" w14:textId="77777777" w:rsidTr="007C385D">
        <w:tc>
          <w:tcPr>
            <w:tcW w:w="2340" w:type="dxa"/>
            <w:vAlign w:val="center"/>
            <w:hideMark/>
          </w:tcPr>
          <w:p w14:paraId="2D8BD4EC" w14:textId="181D84AB" w:rsidR="007C385D" w:rsidRPr="00EE3930" w:rsidRDefault="007C385D" w:rsidP="007C385D">
            <w:pPr>
              <w:spacing w:line="380" w:lineRule="exact"/>
              <w:ind w:left="-101" w:right="-108"/>
              <w:rPr>
                <w:sz w:val="26"/>
                <w:szCs w:val="26"/>
                <w:lang w:val="en-GB"/>
              </w:rPr>
            </w:pPr>
            <w:r w:rsidRPr="00EE3930">
              <w:rPr>
                <w:sz w:val="26"/>
                <w:szCs w:val="26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997CC" w14:textId="6298B3F6" w:rsidR="007C385D" w:rsidRPr="00EE3930" w:rsidRDefault="007C385D" w:rsidP="007C385D">
            <w:pPr>
              <w:spacing w:line="380" w:lineRule="exact"/>
              <w:ind w:right="12"/>
              <w:jc w:val="right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>20.00%</w:t>
            </w:r>
          </w:p>
        </w:tc>
        <w:tc>
          <w:tcPr>
            <w:tcW w:w="1153" w:type="dxa"/>
            <w:vAlign w:val="center"/>
          </w:tcPr>
          <w:p w14:paraId="6C26A2A6" w14:textId="3C2D471C" w:rsidR="007C385D" w:rsidRPr="00EE3930" w:rsidRDefault="007C385D" w:rsidP="007C385D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sz w:val="26"/>
                <w:szCs w:val="26"/>
                <w:lang w:val="en-GB"/>
              </w:rPr>
              <w:t>20.00%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AA78D" w14:textId="05E40642" w:rsidR="007C385D" w:rsidRPr="00EE3930" w:rsidRDefault="007C385D" w:rsidP="007C385D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lang w:val="en-GB" w:bidi="ar-SA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>(956,656)</w:t>
            </w:r>
          </w:p>
        </w:tc>
        <w:tc>
          <w:tcPr>
            <w:tcW w:w="1062" w:type="dxa"/>
            <w:vAlign w:val="center"/>
          </w:tcPr>
          <w:p w14:paraId="623A9FC4" w14:textId="7C110524" w:rsidR="007C385D" w:rsidRPr="00EE3930" w:rsidRDefault="007C385D" w:rsidP="007C385D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rFonts w:eastAsia="Arial Unicode MS"/>
                <w:sz w:val="26"/>
                <w:szCs w:val="26"/>
                <w:lang w:val="en-GB" w:bidi="ar-SA"/>
              </w:rPr>
              <w:t>(798,168)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01058" w14:textId="3BEDA664" w:rsidR="007C385D" w:rsidRPr="00EE3930" w:rsidRDefault="007C385D" w:rsidP="007C385D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lang w:val="en-GB" w:bidi="ar-SA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 xml:space="preserve"> </w:t>
            </w:r>
            <w:r w:rsidR="00627177">
              <w:rPr>
                <w:color w:val="000000"/>
                <w:sz w:val="26"/>
                <w:szCs w:val="26"/>
              </w:rPr>
              <w:t>1,254,</w:t>
            </w:r>
            <w:r w:rsidR="00D6212D">
              <w:rPr>
                <w:color w:val="000000"/>
                <w:sz w:val="26"/>
                <w:szCs w:val="26"/>
              </w:rPr>
              <w:t>874</w:t>
            </w:r>
          </w:p>
        </w:tc>
        <w:tc>
          <w:tcPr>
            <w:tcW w:w="1215" w:type="dxa"/>
            <w:vAlign w:val="center"/>
          </w:tcPr>
          <w:p w14:paraId="4950009F" w14:textId="66D2A3D6" w:rsidR="007C385D" w:rsidRPr="00EE3930" w:rsidRDefault="007C385D" w:rsidP="007C385D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rFonts w:eastAsia="Arial Unicode MS"/>
                <w:sz w:val="26"/>
                <w:szCs w:val="26"/>
                <w:lang w:val="en-GB" w:bidi="ar-SA"/>
              </w:rPr>
              <w:t>1,038,078</w:t>
            </w:r>
          </w:p>
        </w:tc>
      </w:tr>
    </w:tbl>
    <w:p w14:paraId="12D1062D" w14:textId="70F0C726" w:rsidR="006929FB" w:rsidRPr="00792CF6" w:rsidRDefault="006929FB" w:rsidP="00792CF6">
      <w:pPr>
        <w:tabs>
          <w:tab w:val="left" w:pos="726"/>
        </w:tabs>
        <w:jc w:val="thaiDistribute"/>
        <w:rPr>
          <w:rFonts w:eastAsia="Browallia New"/>
          <w:sz w:val="26"/>
          <w:szCs w:val="26"/>
          <w:cs/>
          <w:lang w:val="en-GB"/>
        </w:rPr>
      </w:pPr>
    </w:p>
    <w:tbl>
      <w:tblPr>
        <w:tblW w:w="911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347"/>
        <w:gridCol w:w="1080"/>
        <w:gridCol w:w="1154"/>
        <w:gridCol w:w="1062"/>
        <w:gridCol w:w="1071"/>
        <w:gridCol w:w="1206"/>
        <w:gridCol w:w="1197"/>
      </w:tblGrid>
      <w:tr w:rsidR="00397781" w:rsidRPr="00EE3930" w14:paraId="56E74283" w14:textId="77777777" w:rsidTr="00AC617F">
        <w:tc>
          <w:tcPr>
            <w:tcW w:w="2347" w:type="dxa"/>
            <w:vAlign w:val="center"/>
            <w:hideMark/>
          </w:tcPr>
          <w:p w14:paraId="6E021A07" w14:textId="27BC131E" w:rsidR="00397781" w:rsidRPr="00EE3930" w:rsidRDefault="00CD5DE9" w:rsidP="00D34BFB">
            <w:pPr>
              <w:spacing w:line="380" w:lineRule="exact"/>
              <w:ind w:left="-85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EE3930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EE3930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6770" w:type="dxa"/>
            <w:gridSpan w:val="6"/>
            <w:noWrap/>
            <w:vAlign w:val="bottom"/>
            <w:hideMark/>
          </w:tcPr>
          <w:p w14:paraId="61AD7826" w14:textId="052EE8E0" w:rsidR="00397781" w:rsidRPr="00EE3930" w:rsidRDefault="00397781" w:rsidP="00D34BFB">
            <w:pPr>
              <w:pBdr>
                <w:bottom w:val="single" w:sz="4" w:space="1" w:color="auto"/>
              </w:pBdr>
              <w:spacing w:line="380" w:lineRule="exact"/>
              <w:ind w:right="-30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397781">
              <w:rPr>
                <w:rFonts w:eastAsia="Arial Unicode MS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97781" w:rsidRPr="00EE3930" w14:paraId="7C5A72ED" w14:textId="77777777" w:rsidTr="00AC617F">
        <w:tc>
          <w:tcPr>
            <w:tcW w:w="2347" w:type="dxa"/>
            <w:vAlign w:val="center"/>
          </w:tcPr>
          <w:p w14:paraId="00EF8D56" w14:textId="77777777" w:rsidR="00397781" w:rsidRPr="00EE3930" w:rsidRDefault="00397781" w:rsidP="00D34BFB">
            <w:pPr>
              <w:spacing w:line="380" w:lineRule="exact"/>
              <w:ind w:left="431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</w:p>
        </w:tc>
        <w:tc>
          <w:tcPr>
            <w:tcW w:w="2234" w:type="dxa"/>
            <w:gridSpan w:val="2"/>
            <w:noWrap/>
            <w:vAlign w:val="bottom"/>
          </w:tcPr>
          <w:p w14:paraId="010DC562" w14:textId="77777777" w:rsidR="00397781" w:rsidRPr="00EE3930" w:rsidRDefault="00397781" w:rsidP="00D34BFB">
            <w:pPr>
              <w:spacing w:line="380" w:lineRule="exact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</w:p>
        </w:tc>
        <w:tc>
          <w:tcPr>
            <w:tcW w:w="4536" w:type="dxa"/>
            <w:gridSpan w:val="4"/>
            <w:vAlign w:val="center"/>
          </w:tcPr>
          <w:p w14:paraId="0859E95E" w14:textId="77777777" w:rsidR="00397781" w:rsidRPr="00EE3930" w:rsidRDefault="00397781" w:rsidP="00D34BFB">
            <w:pPr>
              <w:pBdr>
                <w:bottom w:val="single" w:sz="4" w:space="1" w:color="auto"/>
              </w:pBdr>
              <w:spacing w:line="380" w:lineRule="exact"/>
              <w:ind w:left="-33" w:right="-30"/>
              <w:jc w:val="center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EE3930">
              <w:rPr>
                <w:rFonts w:eastAsia="Arial Unicode MS"/>
                <w:sz w:val="26"/>
                <w:szCs w:val="26"/>
                <w:cs/>
                <w:lang w:val="en-GB"/>
              </w:rPr>
              <w:t>ผลกระทบต่อภาระผูกพันโครงการผลประโยชน์</w:t>
            </w:r>
            <w:r w:rsidRPr="00EE3930">
              <w:rPr>
                <w:rFonts w:eastAsia="Arial Unicode MS"/>
                <w:sz w:val="26"/>
                <w:szCs w:val="26"/>
                <w:cs/>
                <w:lang w:val="en-GB" w:eastAsia="en-US"/>
              </w:rPr>
              <w:t>เมื่อเกษียณอายุ</w:t>
            </w:r>
          </w:p>
        </w:tc>
      </w:tr>
      <w:tr w:rsidR="00397781" w:rsidRPr="00EE3930" w14:paraId="1E2AD146" w14:textId="77777777" w:rsidTr="00AC617F">
        <w:tc>
          <w:tcPr>
            <w:tcW w:w="2347" w:type="dxa"/>
            <w:vAlign w:val="center"/>
            <w:hideMark/>
          </w:tcPr>
          <w:p w14:paraId="34F7F35E" w14:textId="77777777" w:rsidR="00397781" w:rsidRPr="00EE3930" w:rsidRDefault="00397781" w:rsidP="00D34BFB">
            <w:pPr>
              <w:spacing w:line="380" w:lineRule="exact"/>
              <w:ind w:left="431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</w:p>
        </w:tc>
        <w:tc>
          <w:tcPr>
            <w:tcW w:w="2234" w:type="dxa"/>
            <w:gridSpan w:val="2"/>
            <w:vAlign w:val="center"/>
            <w:hideMark/>
          </w:tcPr>
          <w:p w14:paraId="2740350B" w14:textId="77777777" w:rsidR="00397781" w:rsidRPr="00EE3930" w:rsidRDefault="00397781" w:rsidP="00D34BFB">
            <w:pPr>
              <w:pBdr>
                <w:bottom w:val="single" w:sz="4" w:space="1" w:color="auto"/>
              </w:pBdr>
              <w:spacing w:line="380" w:lineRule="exact"/>
              <w:ind w:right="21"/>
              <w:jc w:val="center"/>
              <w:rPr>
                <w:rFonts w:eastAsia="Arial Unicode MS"/>
                <w:sz w:val="26"/>
                <w:szCs w:val="26"/>
                <w:lang w:val="en-GB"/>
              </w:rPr>
            </w:pPr>
            <w:r w:rsidRPr="00EE3930">
              <w:rPr>
                <w:rFonts w:eastAsia="Arial Unicode MS"/>
                <w:sz w:val="26"/>
                <w:szCs w:val="26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2133" w:type="dxa"/>
            <w:gridSpan w:val="2"/>
            <w:vAlign w:val="center"/>
            <w:hideMark/>
          </w:tcPr>
          <w:p w14:paraId="653F9CF1" w14:textId="77777777" w:rsidR="00397781" w:rsidRPr="00EE3930" w:rsidRDefault="00397781" w:rsidP="00D34BFB">
            <w:pPr>
              <w:pBdr>
                <w:bottom w:val="single" w:sz="4" w:space="1" w:color="auto"/>
              </w:pBdr>
              <w:spacing w:line="380" w:lineRule="exact"/>
              <w:ind w:left="-33" w:right="21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rFonts w:eastAsia="Arial Unicode MS"/>
                <w:sz w:val="26"/>
                <w:szCs w:val="26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2403" w:type="dxa"/>
            <w:gridSpan w:val="2"/>
            <w:vAlign w:val="center"/>
            <w:hideMark/>
          </w:tcPr>
          <w:p w14:paraId="5474C15C" w14:textId="77777777" w:rsidR="00397781" w:rsidRPr="00EE3930" w:rsidRDefault="00397781" w:rsidP="00D34BFB">
            <w:pPr>
              <w:pBdr>
                <w:bottom w:val="single" w:sz="4" w:space="1" w:color="auto"/>
              </w:pBdr>
              <w:spacing w:line="380" w:lineRule="exact"/>
              <w:ind w:left="-33" w:right="-48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rFonts w:eastAsia="Arial Unicode MS"/>
                <w:sz w:val="26"/>
                <w:szCs w:val="26"/>
                <w:cs/>
                <w:lang w:val="en-GB"/>
              </w:rPr>
              <w:t>การลดลงของข้อสมมติ</w:t>
            </w:r>
          </w:p>
        </w:tc>
      </w:tr>
      <w:tr w:rsidR="00397781" w:rsidRPr="00EE3930" w14:paraId="07D0FAAC" w14:textId="77777777" w:rsidTr="00AC617F">
        <w:tc>
          <w:tcPr>
            <w:tcW w:w="2347" w:type="dxa"/>
            <w:vAlign w:val="center"/>
            <w:hideMark/>
          </w:tcPr>
          <w:p w14:paraId="6BAB1EA7" w14:textId="77777777" w:rsidR="00397781" w:rsidRPr="00EE3930" w:rsidRDefault="00397781" w:rsidP="00D34BFB">
            <w:pPr>
              <w:spacing w:line="380" w:lineRule="exact"/>
              <w:ind w:left="431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1EC3DDAA" w14:textId="77777777" w:rsidR="00397781" w:rsidRPr="00EE3930" w:rsidRDefault="00397781" w:rsidP="00D34BFB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4" w:type="dxa"/>
            <w:hideMark/>
          </w:tcPr>
          <w:p w14:paraId="5B1B72EF" w14:textId="77777777" w:rsidR="00397781" w:rsidRPr="00EE3930" w:rsidRDefault="00397781" w:rsidP="00D34BFB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sz w:val="26"/>
                <w:szCs w:val="26"/>
                <w:lang w:val="en-GB"/>
              </w:rPr>
              <w:t>2567</w:t>
            </w:r>
          </w:p>
        </w:tc>
        <w:tc>
          <w:tcPr>
            <w:tcW w:w="1062" w:type="dxa"/>
            <w:hideMark/>
          </w:tcPr>
          <w:p w14:paraId="47153329" w14:textId="77777777" w:rsidR="00397781" w:rsidRPr="00EE3930" w:rsidRDefault="00397781" w:rsidP="00D34BFB">
            <w:pPr>
              <w:pBdr>
                <w:bottom w:val="single" w:sz="4" w:space="1" w:color="auto"/>
              </w:pBdr>
              <w:spacing w:line="380" w:lineRule="exact"/>
              <w:ind w:left="-42" w:right="12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071" w:type="dxa"/>
            <w:hideMark/>
          </w:tcPr>
          <w:p w14:paraId="13587ACC" w14:textId="77777777" w:rsidR="00397781" w:rsidRPr="00EE3930" w:rsidRDefault="00397781" w:rsidP="00D34BFB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sz w:val="26"/>
                <w:szCs w:val="26"/>
                <w:lang w:val="en-GB"/>
              </w:rPr>
              <w:t>2567</w:t>
            </w:r>
          </w:p>
        </w:tc>
        <w:tc>
          <w:tcPr>
            <w:tcW w:w="1206" w:type="dxa"/>
            <w:hideMark/>
          </w:tcPr>
          <w:p w14:paraId="446BA1DA" w14:textId="77777777" w:rsidR="00397781" w:rsidRPr="00EE3930" w:rsidRDefault="00397781" w:rsidP="00D34BFB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197" w:type="dxa"/>
            <w:hideMark/>
          </w:tcPr>
          <w:p w14:paraId="702CF572" w14:textId="77777777" w:rsidR="00397781" w:rsidRPr="00EE3930" w:rsidRDefault="00397781" w:rsidP="00D34BFB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EE3930">
              <w:rPr>
                <w:sz w:val="26"/>
                <w:szCs w:val="26"/>
                <w:lang w:val="en-GB"/>
              </w:rPr>
              <w:t>2567</w:t>
            </w:r>
          </w:p>
        </w:tc>
      </w:tr>
      <w:tr w:rsidR="00397781" w:rsidRPr="00EE3930" w14:paraId="5EFD6528" w14:textId="77777777" w:rsidTr="00AC617F">
        <w:tc>
          <w:tcPr>
            <w:tcW w:w="2347" w:type="dxa"/>
            <w:vAlign w:val="center"/>
          </w:tcPr>
          <w:p w14:paraId="772D4D75" w14:textId="77777777" w:rsidR="00397781" w:rsidRPr="00EE3930" w:rsidRDefault="00397781" w:rsidP="00D34BFB">
            <w:pPr>
              <w:spacing w:line="380" w:lineRule="exact"/>
              <w:ind w:left="431"/>
              <w:rPr>
                <w:rFonts w:eastAsia="Arial Unicode MS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20016B74" w14:textId="77777777" w:rsidR="00397781" w:rsidRPr="00EE3930" w:rsidRDefault="00397781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54" w:type="dxa"/>
            <w:vAlign w:val="center"/>
          </w:tcPr>
          <w:p w14:paraId="718414FC" w14:textId="77777777" w:rsidR="00397781" w:rsidRPr="00EE3930" w:rsidRDefault="00397781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62" w:type="dxa"/>
            <w:vAlign w:val="center"/>
          </w:tcPr>
          <w:p w14:paraId="7325EB33" w14:textId="77777777" w:rsidR="00397781" w:rsidRPr="00EE3930" w:rsidRDefault="00397781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71" w:type="dxa"/>
            <w:vAlign w:val="center"/>
          </w:tcPr>
          <w:p w14:paraId="10BCF3D9" w14:textId="77777777" w:rsidR="00397781" w:rsidRPr="00EE3930" w:rsidRDefault="00397781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206" w:type="dxa"/>
            <w:vAlign w:val="center"/>
          </w:tcPr>
          <w:p w14:paraId="3BE38A19" w14:textId="77777777" w:rsidR="00397781" w:rsidRPr="00EE3930" w:rsidRDefault="00397781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97" w:type="dxa"/>
            <w:vAlign w:val="center"/>
          </w:tcPr>
          <w:p w14:paraId="2335B8C0" w14:textId="77777777" w:rsidR="00397781" w:rsidRPr="00EE3930" w:rsidRDefault="00397781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EB6016" w:rsidRPr="00EE3930" w14:paraId="7B976FFE" w14:textId="77777777">
        <w:tc>
          <w:tcPr>
            <w:tcW w:w="2347" w:type="dxa"/>
            <w:vAlign w:val="center"/>
            <w:hideMark/>
          </w:tcPr>
          <w:p w14:paraId="3A1E8D58" w14:textId="77777777" w:rsidR="00EB6016" w:rsidRPr="00EE3930" w:rsidRDefault="00EB6016" w:rsidP="00D34BFB">
            <w:pPr>
              <w:spacing w:line="380" w:lineRule="exact"/>
              <w:ind w:left="-101"/>
              <w:jc w:val="thaiDistribute"/>
              <w:rPr>
                <w:sz w:val="26"/>
                <w:szCs w:val="26"/>
                <w:lang w:val="en-GB"/>
              </w:rPr>
            </w:pPr>
            <w:r w:rsidRPr="00EE3930">
              <w:rPr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12C54" w14:textId="44752F60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>0.50%</w:t>
            </w:r>
          </w:p>
        </w:tc>
        <w:tc>
          <w:tcPr>
            <w:tcW w:w="1154" w:type="dxa"/>
          </w:tcPr>
          <w:p w14:paraId="30AE77AC" w14:textId="518CBFB0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792CF6">
              <w:rPr>
                <w:sz w:val="26"/>
                <w:szCs w:val="26"/>
                <w:lang w:val="en-GB"/>
              </w:rPr>
              <w:t>0.50%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1BD34" w14:textId="22C94812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lang w:val="en-GB" w:bidi="ar-SA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 xml:space="preserve"> (157,153)</w:t>
            </w:r>
          </w:p>
        </w:tc>
        <w:tc>
          <w:tcPr>
            <w:tcW w:w="1071" w:type="dxa"/>
          </w:tcPr>
          <w:p w14:paraId="7F3444CF" w14:textId="6EE30EDB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792CF6">
              <w:rPr>
                <w:rFonts w:eastAsia="Arial Unicode MS"/>
                <w:sz w:val="26"/>
                <w:szCs w:val="26"/>
                <w:lang w:val="en-GB" w:bidi="ar-SA"/>
              </w:rPr>
              <w:t>(157,527)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0C000" w14:textId="7F01C9AD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lang w:val="en-GB" w:bidi="ar-SA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 xml:space="preserve">166,409 </w:t>
            </w:r>
          </w:p>
        </w:tc>
        <w:tc>
          <w:tcPr>
            <w:tcW w:w="1197" w:type="dxa"/>
          </w:tcPr>
          <w:p w14:paraId="36126AC9" w14:textId="15E6C43E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792CF6">
              <w:rPr>
                <w:rFonts w:eastAsia="Arial Unicode MS"/>
                <w:sz w:val="26"/>
                <w:szCs w:val="26"/>
                <w:lang w:val="en-GB" w:bidi="ar-SA"/>
              </w:rPr>
              <w:t>167,057</w:t>
            </w:r>
          </w:p>
        </w:tc>
      </w:tr>
      <w:tr w:rsidR="00EB6016" w:rsidRPr="00EE3930" w14:paraId="36F4B3FF" w14:textId="77777777">
        <w:trPr>
          <w:trHeight w:val="66"/>
        </w:trPr>
        <w:tc>
          <w:tcPr>
            <w:tcW w:w="2347" w:type="dxa"/>
            <w:vAlign w:val="center"/>
          </w:tcPr>
          <w:p w14:paraId="35BA758A" w14:textId="1F8664F4" w:rsidR="00EB6016" w:rsidRPr="00EE3930" w:rsidRDefault="00EB6016" w:rsidP="00D34BFB">
            <w:pPr>
              <w:spacing w:line="380" w:lineRule="exact"/>
              <w:ind w:left="-101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EE3930">
              <w:rPr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BF471" w14:textId="5EA76032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>1.00%</w:t>
            </w:r>
          </w:p>
        </w:tc>
        <w:tc>
          <w:tcPr>
            <w:tcW w:w="1154" w:type="dxa"/>
          </w:tcPr>
          <w:p w14:paraId="54011756" w14:textId="704062BA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1.00%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918E8" w14:textId="7B272102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 xml:space="preserve">431,760 </w:t>
            </w:r>
          </w:p>
        </w:tc>
        <w:tc>
          <w:tcPr>
            <w:tcW w:w="1071" w:type="dxa"/>
          </w:tcPr>
          <w:p w14:paraId="49518329" w14:textId="3057985A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792CF6">
              <w:rPr>
                <w:rFonts w:eastAsia="Arial Unicode MS"/>
                <w:sz w:val="26"/>
                <w:szCs w:val="26"/>
                <w:lang w:val="en-GB"/>
              </w:rPr>
              <w:t>378,588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18E3D" w14:textId="272A4E80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 xml:space="preserve"> (389,015)</w:t>
            </w:r>
          </w:p>
        </w:tc>
        <w:tc>
          <w:tcPr>
            <w:tcW w:w="1197" w:type="dxa"/>
          </w:tcPr>
          <w:p w14:paraId="5A818C6A" w14:textId="34F34C8F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792CF6">
              <w:rPr>
                <w:rFonts w:eastAsia="Arial Unicode MS"/>
                <w:sz w:val="26"/>
                <w:szCs w:val="26"/>
                <w:lang w:val="en-GB"/>
              </w:rPr>
              <w:t>(341,726)</w:t>
            </w:r>
          </w:p>
        </w:tc>
      </w:tr>
      <w:tr w:rsidR="00EB6016" w:rsidRPr="00EE3930" w14:paraId="442F0F5E" w14:textId="77777777">
        <w:tc>
          <w:tcPr>
            <w:tcW w:w="2347" w:type="dxa"/>
            <w:vAlign w:val="center"/>
          </w:tcPr>
          <w:p w14:paraId="64AA1048" w14:textId="77777777" w:rsidR="00EB6016" w:rsidRPr="00EE3930" w:rsidRDefault="00EB6016" w:rsidP="00D34BFB">
            <w:pPr>
              <w:spacing w:line="380" w:lineRule="exact"/>
              <w:ind w:left="-101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EE3930">
              <w:rPr>
                <w:sz w:val="26"/>
                <w:szCs w:val="26"/>
                <w:cs/>
                <w:lang w:val="en-GB"/>
              </w:rPr>
              <w:t>อัตราการเสียชีวิต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F8168" w14:textId="562254B3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>20.00%</w:t>
            </w:r>
          </w:p>
        </w:tc>
        <w:tc>
          <w:tcPr>
            <w:tcW w:w="1154" w:type="dxa"/>
          </w:tcPr>
          <w:p w14:paraId="7E545828" w14:textId="530472AD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20.00%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6ED99" w14:textId="4246365C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 xml:space="preserve"> (44,114)</w:t>
            </w:r>
          </w:p>
        </w:tc>
        <w:tc>
          <w:tcPr>
            <w:tcW w:w="1071" w:type="dxa"/>
          </w:tcPr>
          <w:p w14:paraId="5E95ABD2" w14:textId="63EAF5A6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792CF6">
              <w:rPr>
                <w:rFonts w:eastAsia="Arial Unicode MS"/>
                <w:sz w:val="26"/>
                <w:szCs w:val="26"/>
                <w:lang w:val="en-GB" w:bidi="ar-SA"/>
              </w:rPr>
              <w:t>(38,517)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D7BB2" w14:textId="02A30011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 xml:space="preserve">44,531 </w:t>
            </w:r>
          </w:p>
        </w:tc>
        <w:tc>
          <w:tcPr>
            <w:tcW w:w="1197" w:type="dxa"/>
          </w:tcPr>
          <w:p w14:paraId="67AF1E6C" w14:textId="74627883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792CF6">
              <w:rPr>
                <w:rFonts w:eastAsia="Arial Unicode MS"/>
                <w:sz w:val="26"/>
                <w:szCs w:val="26"/>
                <w:lang w:val="en-GB" w:bidi="ar-SA"/>
              </w:rPr>
              <w:t>38,875</w:t>
            </w:r>
          </w:p>
        </w:tc>
      </w:tr>
      <w:tr w:rsidR="00EB6016" w:rsidRPr="00EE3930" w14:paraId="269D90C6" w14:textId="77777777">
        <w:tc>
          <w:tcPr>
            <w:tcW w:w="2347" w:type="dxa"/>
            <w:vAlign w:val="center"/>
            <w:hideMark/>
          </w:tcPr>
          <w:p w14:paraId="6BE890AA" w14:textId="1C4C6647" w:rsidR="00EB6016" w:rsidRPr="00EE3930" w:rsidRDefault="00EB6016" w:rsidP="00D34BFB">
            <w:pPr>
              <w:spacing w:line="380" w:lineRule="exact"/>
              <w:ind w:left="-101" w:right="-97"/>
              <w:jc w:val="thaiDistribute"/>
              <w:rPr>
                <w:sz w:val="26"/>
                <w:szCs w:val="26"/>
                <w:lang w:val="en-GB"/>
              </w:rPr>
            </w:pPr>
            <w:r w:rsidRPr="00EE3930">
              <w:rPr>
                <w:sz w:val="26"/>
                <w:szCs w:val="26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2C65D" w14:textId="7E183E80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>20.00%</w:t>
            </w:r>
          </w:p>
        </w:tc>
        <w:tc>
          <w:tcPr>
            <w:tcW w:w="1154" w:type="dxa"/>
          </w:tcPr>
          <w:p w14:paraId="2A78C225" w14:textId="6BA11D96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792CF6">
              <w:rPr>
                <w:sz w:val="26"/>
                <w:szCs w:val="26"/>
                <w:lang w:val="en-GB"/>
              </w:rPr>
              <w:t>20.00%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CBD8F" w14:textId="12789E8F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lang w:val="en-GB" w:bidi="ar-SA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 xml:space="preserve"> (507,096)</w:t>
            </w:r>
          </w:p>
        </w:tc>
        <w:tc>
          <w:tcPr>
            <w:tcW w:w="1071" w:type="dxa"/>
          </w:tcPr>
          <w:p w14:paraId="5EE9E19B" w14:textId="6DD569D5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792CF6">
              <w:rPr>
                <w:rFonts w:eastAsia="Arial Unicode MS"/>
                <w:sz w:val="26"/>
                <w:szCs w:val="26"/>
                <w:lang w:val="en-GB"/>
              </w:rPr>
              <w:t>(443,273)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0DCC3" w14:textId="1AA04B62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lang w:val="en-GB" w:bidi="ar-SA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 xml:space="preserve">624,753 </w:t>
            </w:r>
          </w:p>
        </w:tc>
        <w:tc>
          <w:tcPr>
            <w:tcW w:w="1197" w:type="dxa"/>
          </w:tcPr>
          <w:p w14:paraId="585DEEC3" w14:textId="0D86094F" w:rsidR="00EB6016" w:rsidRPr="00EE3930" w:rsidRDefault="00EB6016" w:rsidP="00D34BFB">
            <w:pPr>
              <w:spacing w:line="380" w:lineRule="exact"/>
              <w:ind w:right="12"/>
              <w:jc w:val="right"/>
              <w:rPr>
                <w:rFonts w:eastAsia="Arial Unicode MS"/>
                <w:sz w:val="26"/>
                <w:szCs w:val="26"/>
                <w:lang w:val="en-GB" w:bidi="ar-SA"/>
              </w:rPr>
            </w:pPr>
            <w:r w:rsidRPr="00792CF6">
              <w:rPr>
                <w:rFonts w:eastAsia="Arial Unicode MS"/>
                <w:sz w:val="26"/>
                <w:szCs w:val="26"/>
                <w:lang w:val="en-GB"/>
              </w:rPr>
              <w:t>542,585</w:t>
            </w:r>
          </w:p>
        </w:tc>
      </w:tr>
    </w:tbl>
    <w:p w14:paraId="155DB2DD" w14:textId="77777777" w:rsidR="001E4D6E" w:rsidRPr="00792CF6" w:rsidRDefault="001E4D6E" w:rsidP="004C0BE7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0608ECCA" w14:textId="77777777" w:rsidR="00972408" w:rsidRPr="00792CF6" w:rsidRDefault="00A60002" w:rsidP="004C0BE7">
      <w:pPr>
        <w:ind w:left="360"/>
        <w:jc w:val="thaiDistribute"/>
        <w:rPr>
          <w:rFonts w:eastAsia="Browallia New"/>
          <w:spacing w:val="-4"/>
          <w:sz w:val="26"/>
          <w:szCs w:val="26"/>
          <w:lang w:val="en-GB"/>
        </w:rPr>
      </w:pPr>
      <w:r w:rsidRPr="00792CF6">
        <w:rPr>
          <w:rFonts w:eastAsia="Browallia New"/>
          <w:spacing w:val="-4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</w:t>
      </w:r>
      <w:r w:rsidRPr="00792CF6">
        <w:rPr>
          <w:rFonts w:eastAsia="Browallia New"/>
          <w:spacing w:val="-2"/>
          <w:sz w:val="26"/>
          <w:szCs w:val="26"/>
          <w:cs/>
          <w:lang w:val="en-GB"/>
        </w:rPr>
        <w:t>คำนวณ</w:t>
      </w:r>
      <w:r w:rsidRPr="00792CF6">
        <w:rPr>
          <w:rFonts w:eastAsia="Browallia New"/>
          <w:spacing w:val="-4"/>
          <w:sz w:val="26"/>
          <w:szCs w:val="26"/>
          <w:cs/>
          <w:lang w:val="en-GB"/>
        </w:rPr>
        <w:t>หนี้สินผลประโยชน์เมื่อเกษียณอายุที่รับรู้ในงบฐานะการเงิน</w:t>
      </w:r>
    </w:p>
    <w:p w14:paraId="7BA4EFDE" w14:textId="645FD6C7" w:rsidR="00AC617F" w:rsidRDefault="00AC617F">
      <w:pPr>
        <w:rPr>
          <w:rFonts w:eastAsia="Browallia New"/>
          <w:sz w:val="26"/>
          <w:szCs w:val="26"/>
          <w:cs/>
          <w:lang w:val="en-GB"/>
        </w:rPr>
      </w:pPr>
      <w:r>
        <w:rPr>
          <w:rFonts w:eastAsia="Browallia New"/>
          <w:sz w:val="26"/>
          <w:szCs w:val="26"/>
          <w:cs/>
          <w:lang w:val="en-GB"/>
        </w:rPr>
        <w:br w:type="page"/>
      </w:r>
    </w:p>
    <w:p w14:paraId="1E02401F" w14:textId="249E6720" w:rsidR="007D12E2" w:rsidRDefault="007D12E2" w:rsidP="005A0DFA">
      <w:pPr>
        <w:spacing w:line="340" w:lineRule="exact"/>
        <w:ind w:left="360"/>
        <w:jc w:val="thaiDistribute"/>
        <w:rPr>
          <w:rFonts w:eastAsia="Browallia New"/>
          <w:spacing w:val="-2"/>
          <w:sz w:val="26"/>
          <w:szCs w:val="26"/>
          <w:lang w:val="en-GB"/>
        </w:rPr>
      </w:pPr>
      <w:r w:rsidRPr="00792CF6">
        <w:rPr>
          <w:rFonts w:eastAsia="Browallia New"/>
          <w:spacing w:val="-2"/>
          <w:sz w:val="26"/>
          <w:szCs w:val="26"/>
          <w:cs/>
          <w:lang w:val="en-GB"/>
        </w:rPr>
        <w:lastRenderedPageBreak/>
        <w:t xml:space="preserve">การวิเคราะห์การครบกำหนดของการจ่ายชำระผลประโยชน์เมื่อเกษียณอายุที่ไม่มีการคิดลด ณ วันที่ </w:t>
      </w:r>
      <w:r w:rsidR="006929FB" w:rsidRPr="00792CF6">
        <w:rPr>
          <w:rFonts w:eastAsia="Browallia New"/>
          <w:spacing w:val="-2"/>
          <w:sz w:val="26"/>
          <w:szCs w:val="26"/>
          <w:lang w:val="en-GB"/>
        </w:rPr>
        <w:t>31</w:t>
      </w:r>
      <w:r w:rsidRPr="00792CF6">
        <w:rPr>
          <w:rFonts w:eastAsia="Browallia New"/>
          <w:spacing w:val="-2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6929FB" w:rsidRPr="00792CF6">
        <w:rPr>
          <w:rFonts w:eastAsia="Browallia New"/>
          <w:spacing w:val="-2"/>
          <w:sz w:val="26"/>
          <w:szCs w:val="26"/>
          <w:lang w:val="en-GB"/>
        </w:rPr>
        <w:t>256</w:t>
      </w:r>
      <w:r w:rsidR="004C0BE7">
        <w:rPr>
          <w:rFonts w:eastAsia="Browallia New"/>
          <w:spacing w:val="-2"/>
          <w:sz w:val="26"/>
          <w:szCs w:val="26"/>
          <w:lang w:val="en-GB"/>
        </w:rPr>
        <w:t>8</w:t>
      </w:r>
      <w:r w:rsidRPr="00792CF6">
        <w:rPr>
          <w:rFonts w:eastAsia="Browallia New"/>
          <w:spacing w:val="-2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pacing w:val="-2"/>
          <w:sz w:val="26"/>
          <w:szCs w:val="26"/>
          <w:cs/>
          <w:lang w:val="en-GB"/>
        </w:rPr>
        <w:t xml:space="preserve">และ </w:t>
      </w:r>
      <w:r w:rsidR="006929FB" w:rsidRPr="00792CF6">
        <w:rPr>
          <w:rFonts w:eastAsia="Browallia New"/>
          <w:spacing w:val="-2"/>
          <w:sz w:val="26"/>
          <w:szCs w:val="26"/>
          <w:lang w:val="en-GB"/>
        </w:rPr>
        <w:t>256</w:t>
      </w:r>
      <w:r w:rsidR="004C0BE7">
        <w:rPr>
          <w:rFonts w:eastAsia="Browallia New"/>
          <w:spacing w:val="-2"/>
          <w:sz w:val="26"/>
          <w:szCs w:val="26"/>
          <w:lang w:val="en-GB"/>
        </w:rPr>
        <w:t>7</w:t>
      </w:r>
      <w:r w:rsidRPr="00792CF6">
        <w:rPr>
          <w:rFonts w:eastAsia="Browallia New"/>
          <w:spacing w:val="-2"/>
          <w:sz w:val="26"/>
          <w:szCs w:val="26"/>
          <w:lang w:val="en-GB"/>
        </w:rPr>
        <w:t xml:space="preserve"> </w:t>
      </w:r>
      <w:r w:rsidR="001841A7">
        <w:rPr>
          <w:rFonts w:eastAsia="Browallia New"/>
          <w:spacing w:val="-2"/>
          <w:sz w:val="26"/>
          <w:szCs w:val="26"/>
          <w:cs/>
          <w:lang w:val="en-GB"/>
        </w:rPr>
        <w:br/>
      </w:r>
      <w:r w:rsidRPr="00792CF6">
        <w:rPr>
          <w:rFonts w:eastAsia="Browallia New"/>
          <w:spacing w:val="-2"/>
          <w:sz w:val="26"/>
          <w:szCs w:val="26"/>
          <w:cs/>
          <w:lang w:val="en-GB"/>
        </w:rPr>
        <w:t>มีดังนี้</w:t>
      </w:r>
    </w:p>
    <w:p w14:paraId="3DF8D0BF" w14:textId="77777777" w:rsidR="006618A8" w:rsidRPr="00792CF6" w:rsidRDefault="006618A8" w:rsidP="005A0DFA">
      <w:pPr>
        <w:spacing w:line="340" w:lineRule="exact"/>
        <w:ind w:left="360"/>
        <w:jc w:val="thaiDistribute"/>
        <w:rPr>
          <w:rFonts w:eastAsia="Browallia New"/>
          <w:spacing w:val="-2"/>
          <w:sz w:val="26"/>
          <w:szCs w:val="26"/>
          <w:lang w:val="en-GB"/>
        </w:rPr>
      </w:pPr>
    </w:p>
    <w:tbl>
      <w:tblPr>
        <w:tblW w:w="9045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2565"/>
        <w:gridCol w:w="1296"/>
        <w:gridCol w:w="1296"/>
        <w:gridCol w:w="1296"/>
        <w:gridCol w:w="1296"/>
        <w:gridCol w:w="1296"/>
      </w:tblGrid>
      <w:tr w:rsidR="006618A8" w:rsidRPr="00792CF6" w14:paraId="474491D0" w14:textId="77777777" w:rsidTr="00632001">
        <w:tc>
          <w:tcPr>
            <w:tcW w:w="2565" w:type="dxa"/>
            <w:vAlign w:val="bottom"/>
          </w:tcPr>
          <w:p w14:paraId="0D6CFDFD" w14:textId="77777777" w:rsidR="006618A8" w:rsidRPr="007A4990" w:rsidRDefault="006618A8" w:rsidP="005A0DFA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  <w:r w:rsidRPr="00EE3930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EE3930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EE3930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6480" w:type="dxa"/>
            <w:gridSpan w:val="5"/>
            <w:vAlign w:val="bottom"/>
          </w:tcPr>
          <w:p w14:paraId="29589B25" w14:textId="4BF4FEC7" w:rsidR="006618A8" w:rsidRPr="005D1B86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D1B86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618A8" w:rsidRPr="00792CF6" w14:paraId="7194E3BB" w14:textId="77777777" w:rsidTr="00632001">
        <w:tc>
          <w:tcPr>
            <w:tcW w:w="2565" w:type="dxa"/>
            <w:vAlign w:val="bottom"/>
          </w:tcPr>
          <w:p w14:paraId="2C9ABB52" w14:textId="77777777" w:rsidR="006618A8" w:rsidRPr="007A4990" w:rsidRDefault="006618A8" w:rsidP="005A0DFA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4710FBB3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6618A8" w:rsidRPr="00792CF6" w14:paraId="74B14741" w14:textId="77777777" w:rsidTr="00632001">
        <w:tc>
          <w:tcPr>
            <w:tcW w:w="2565" w:type="dxa"/>
            <w:vAlign w:val="bottom"/>
          </w:tcPr>
          <w:p w14:paraId="77F177BD" w14:textId="77777777" w:rsidR="006618A8" w:rsidRPr="007A4990" w:rsidRDefault="006618A8" w:rsidP="005A0DFA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58B82C7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น้อยกว่า</w:t>
            </w:r>
          </w:p>
          <w:p w14:paraId="5424BC2C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1 </w:t>
            </w: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vAlign w:val="bottom"/>
          </w:tcPr>
          <w:p w14:paraId="2053C073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ระหว่าง</w:t>
            </w:r>
          </w:p>
          <w:p w14:paraId="480AB4CC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1 - 3 </w:t>
            </w: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vAlign w:val="bottom"/>
          </w:tcPr>
          <w:p w14:paraId="5DC6D8B7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ระหว่าง</w:t>
            </w:r>
          </w:p>
          <w:p w14:paraId="3074BFD2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3 - 5 </w:t>
            </w: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vAlign w:val="bottom"/>
          </w:tcPr>
          <w:p w14:paraId="09EF9EE1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5 </w:t>
            </w: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vAlign w:val="bottom"/>
          </w:tcPr>
          <w:p w14:paraId="48AECB12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618A8" w:rsidRPr="00792CF6" w14:paraId="04466794" w14:textId="77777777" w:rsidTr="00632001">
        <w:tc>
          <w:tcPr>
            <w:tcW w:w="2565" w:type="dxa"/>
            <w:vAlign w:val="bottom"/>
          </w:tcPr>
          <w:p w14:paraId="50078106" w14:textId="77777777" w:rsidR="006618A8" w:rsidRPr="00792CF6" w:rsidRDefault="006618A8" w:rsidP="005A0DFA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ED991F" w14:textId="77777777" w:rsidR="006618A8" w:rsidRPr="00792CF6" w:rsidRDefault="006618A8" w:rsidP="005A0DFA">
            <w:pP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182137" w14:textId="77777777" w:rsidR="006618A8" w:rsidRPr="00792CF6" w:rsidRDefault="006618A8" w:rsidP="005A0DFA">
            <w:pP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BF047C" w14:textId="77777777" w:rsidR="006618A8" w:rsidRPr="00792CF6" w:rsidRDefault="006618A8" w:rsidP="005A0DFA">
            <w:pP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1BEA27" w14:textId="77777777" w:rsidR="006618A8" w:rsidRPr="00792CF6" w:rsidRDefault="006618A8" w:rsidP="005A0DFA">
            <w:pP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F2C398" w14:textId="77777777" w:rsidR="006618A8" w:rsidRPr="00792CF6" w:rsidRDefault="006618A8" w:rsidP="005A0DFA">
            <w:pP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C452FB" w:rsidRPr="00792CF6" w14:paraId="5FCC0C8D" w14:textId="77777777">
        <w:tc>
          <w:tcPr>
            <w:tcW w:w="2565" w:type="dxa"/>
            <w:vAlign w:val="bottom"/>
          </w:tcPr>
          <w:p w14:paraId="1C004593" w14:textId="77777777" w:rsidR="00C452FB" w:rsidRPr="00792CF6" w:rsidRDefault="00C452FB" w:rsidP="00C452FB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14:paraId="5179E3B4" w14:textId="5CCAD863" w:rsidR="00C452FB" w:rsidRPr="008F7ECE" w:rsidRDefault="00287CFA" w:rsidP="005A5BB5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right="2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C215F49" w14:textId="6C26CC01" w:rsidR="00C452FB" w:rsidRPr="008F7ECE" w:rsidRDefault="00287CFA" w:rsidP="00C452F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1,782,739</w:t>
            </w:r>
          </w:p>
        </w:tc>
        <w:tc>
          <w:tcPr>
            <w:tcW w:w="1296" w:type="dxa"/>
          </w:tcPr>
          <w:p w14:paraId="375146C4" w14:textId="5B539789" w:rsidR="00C452FB" w:rsidRPr="008F7ECE" w:rsidRDefault="00287CFA" w:rsidP="00C452FB">
            <w:pPr>
              <w:pBdr>
                <w:bottom w:val="single" w:sz="4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2,091,992</w:t>
            </w:r>
          </w:p>
        </w:tc>
        <w:tc>
          <w:tcPr>
            <w:tcW w:w="1296" w:type="dxa"/>
          </w:tcPr>
          <w:p w14:paraId="44149F79" w14:textId="74F502DB" w:rsidR="00C452FB" w:rsidRPr="008F7ECE" w:rsidRDefault="00054D89" w:rsidP="00C452FB">
            <w:pPr>
              <w:pBdr>
                <w:bottom w:val="single" w:sz="4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3,274</w:t>
            </w:r>
            <w:r w:rsidR="00FB16CC">
              <w:rPr>
                <w:rFonts w:eastAsia="Browallia New"/>
                <w:sz w:val="26"/>
                <w:szCs w:val="26"/>
                <w:lang w:val="en-GB"/>
              </w:rPr>
              <w:t>,579</w:t>
            </w:r>
          </w:p>
        </w:tc>
        <w:tc>
          <w:tcPr>
            <w:tcW w:w="1296" w:type="dxa"/>
          </w:tcPr>
          <w:p w14:paraId="6636CFBA" w14:textId="4FF0BCD5" w:rsidR="00C452FB" w:rsidRPr="008F7ECE" w:rsidRDefault="00FB16CC" w:rsidP="00C452FB">
            <w:pPr>
              <w:pBdr>
                <w:bottom w:val="single" w:sz="4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  <w:r>
              <w:rPr>
                <w:rFonts w:eastAsia="Browallia New"/>
                <w:sz w:val="26"/>
                <w:szCs w:val="26"/>
              </w:rPr>
              <w:t>7,149,3</w:t>
            </w:r>
            <w:r w:rsidR="00EC0ECB">
              <w:rPr>
                <w:rFonts w:eastAsia="Browallia New"/>
                <w:sz w:val="26"/>
                <w:szCs w:val="26"/>
              </w:rPr>
              <w:t>10</w:t>
            </w:r>
          </w:p>
        </w:tc>
      </w:tr>
      <w:tr w:rsidR="00AB46DB" w:rsidRPr="00792CF6" w14:paraId="7263C12D" w14:textId="77777777">
        <w:tc>
          <w:tcPr>
            <w:tcW w:w="2565" w:type="dxa"/>
            <w:vAlign w:val="bottom"/>
          </w:tcPr>
          <w:p w14:paraId="320A7256" w14:textId="77777777" w:rsidR="00AB46DB" w:rsidRPr="00792CF6" w:rsidRDefault="00AB46DB" w:rsidP="00AB46DB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vAlign w:val="bottom"/>
          </w:tcPr>
          <w:p w14:paraId="55D12369" w14:textId="380D2FA0" w:rsidR="00AB46DB" w:rsidRPr="008F7ECE" w:rsidRDefault="00AB46DB" w:rsidP="005A5BB5">
            <w:pPr>
              <w:pBdr>
                <w:bottom w:val="single" w:sz="12" w:space="1" w:color="auto"/>
              </w:pBdr>
              <w:tabs>
                <w:tab w:val="decimal" w:pos="840"/>
              </w:tabs>
              <w:spacing w:line="340" w:lineRule="exact"/>
              <w:ind w:right="2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8F7ECE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34848A3" w14:textId="0D2A4EF2" w:rsidR="00AB46DB" w:rsidRPr="008F7ECE" w:rsidRDefault="00287CFA" w:rsidP="00AB46DB">
            <w:pPr>
              <w:pBdr>
                <w:bottom w:val="single" w:sz="12" w:space="1" w:color="auto"/>
              </w:pBdr>
              <w:tabs>
                <w:tab w:val="decimal" w:pos="776"/>
              </w:tabs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1,782,739</w:t>
            </w:r>
          </w:p>
        </w:tc>
        <w:tc>
          <w:tcPr>
            <w:tcW w:w="1296" w:type="dxa"/>
          </w:tcPr>
          <w:p w14:paraId="171778B9" w14:textId="59E7980C" w:rsidR="00AB46DB" w:rsidRPr="008F7ECE" w:rsidRDefault="00287CFA" w:rsidP="00AB46DB">
            <w:pPr>
              <w:pBdr>
                <w:bottom w:val="single" w:sz="12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2,091</w:t>
            </w:r>
            <w:r w:rsidR="00054D89">
              <w:rPr>
                <w:rFonts w:eastAsia="Browallia New"/>
                <w:sz w:val="26"/>
                <w:szCs w:val="26"/>
                <w:lang w:val="en-GB"/>
              </w:rPr>
              <w:t>,992</w:t>
            </w:r>
          </w:p>
        </w:tc>
        <w:tc>
          <w:tcPr>
            <w:tcW w:w="1296" w:type="dxa"/>
          </w:tcPr>
          <w:p w14:paraId="7A7F0D12" w14:textId="71C6F507" w:rsidR="00AB46DB" w:rsidRPr="008F7ECE" w:rsidRDefault="00FB16CC" w:rsidP="00AB46DB">
            <w:pPr>
              <w:pBdr>
                <w:bottom w:val="single" w:sz="12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3,274,579</w:t>
            </w:r>
          </w:p>
        </w:tc>
        <w:tc>
          <w:tcPr>
            <w:tcW w:w="1296" w:type="dxa"/>
          </w:tcPr>
          <w:p w14:paraId="772570C2" w14:textId="39ABDB64" w:rsidR="00AB46DB" w:rsidRPr="008F7ECE" w:rsidRDefault="00F1554B" w:rsidP="00F1554B">
            <w:pPr>
              <w:pBdr>
                <w:bottom w:val="single" w:sz="12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7,149,3</w:t>
            </w:r>
            <w:r w:rsidR="00EC0ECB">
              <w:rPr>
                <w:rFonts w:eastAsia="Browallia New"/>
                <w:sz w:val="26"/>
                <w:szCs w:val="26"/>
                <w:lang w:val="en-GB"/>
              </w:rPr>
              <w:t>10</w:t>
            </w:r>
          </w:p>
        </w:tc>
      </w:tr>
    </w:tbl>
    <w:p w14:paraId="3849BF65" w14:textId="77777777" w:rsidR="006618A8" w:rsidRPr="00792CF6" w:rsidRDefault="006618A8" w:rsidP="005A0DFA">
      <w:pPr>
        <w:spacing w:line="340" w:lineRule="exact"/>
        <w:ind w:left="360"/>
        <w:jc w:val="thaiDistribute"/>
        <w:rPr>
          <w:rFonts w:eastAsia="Browallia New"/>
          <w:spacing w:val="-2"/>
          <w:sz w:val="26"/>
          <w:szCs w:val="26"/>
          <w:lang w:val="en-GB"/>
        </w:rPr>
      </w:pPr>
    </w:p>
    <w:tbl>
      <w:tblPr>
        <w:tblW w:w="9045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2565"/>
        <w:gridCol w:w="1296"/>
        <w:gridCol w:w="1296"/>
        <w:gridCol w:w="1296"/>
        <w:gridCol w:w="1296"/>
        <w:gridCol w:w="1296"/>
      </w:tblGrid>
      <w:tr w:rsidR="006618A8" w:rsidRPr="00792CF6" w14:paraId="63AC78F8" w14:textId="77777777" w:rsidTr="00632001">
        <w:tc>
          <w:tcPr>
            <w:tcW w:w="2565" w:type="dxa"/>
            <w:vAlign w:val="bottom"/>
          </w:tcPr>
          <w:p w14:paraId="0040636E" w14:textId="77777777" w:rsidR="006618A8" w:rsidRPr="007A4990" w:rsidRDefault="006618A8" w:rsidP="005A0DFA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  <w:r w:rsidRPr="00EE3930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EE3930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EE3930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6480" w:type="dxa"/>
            <w:gridSpan w:val="5"/>
            <w:vAlign w:val="bottom"/>
          </w:tcPr>
          <w:p w14:paraId="41332F5A" w14:textId="77777777" w:rsidR="006618A8" w:rsidRPr="005D1B86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D1B86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618A8" w:rsidRPr="00792CF6" w14:paraId="3F21480E" w14:textId="77777777" w:rsidTr="00632001">
        <w:tc>
          <w:tcPr>
            <w:tcW w:w="2565" w:type="dxa"/>
            <w:vAlign w:val="bottom"/>
          </w:tcPr>
          <w:p w14:paraId="6AA9B22F" w14:textId="77777777" w:rsidR="006618A8" w:rsidRPr="007A4990" w:rsidRDefault="006618A8" w:rsidP="005A0DFA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0B25AB17" w14:textId="2C68C193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>256</w:t>
            </w:r>
            <w:r w:rsidR="00341C93" w:rsidRPr="00341C93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6618A8" w:rsidRPr="00792CF6" w14:paraId="51D4A54C" w14:textId="77777777" w:rsidTr="00632001">
        <w:tc>
          <w:tcPr>
            <w:tcW w:w="2565" w:type="dxa"/>
            <w:vAlign w:val="bottom"/>
          </w:tcPr>
          <w:p w14:paraId="7AD60B7D" w14:textId="77777777" w:rsidR="006618A8" w:rsidRPr="007A4990" w:rsidRDefault="006618A8" w:rsidP="005A0DFA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083A26A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น้อยกว่า</w:t>
            </w:r>
          </w:p>
          <w:p w14:paraId="54FA747A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1 </w:t>
            </w: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vAlign w:val="bottom"/>
          </w:tcPr>
          <w:p w14:paraId="27536076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ระหว่าง</w:t>
            </w:r>
          </w:p>
          <w:p w14:paraId="44A862A3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1 - 3 </w:t>
            </w: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vAlign w:val="bottom"/>
          </w:tcPr>
          <w:p w14:paraId="0ADCE3E8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ระหว่าง</w:t>
            </w:r>
          </w:p>
          <w:p w14:paraId="571FE2D8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3 - 5 </w:t>
            </w: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vAlign w:val="bottom"/>
          </w:tcPr>
          <w:p w14:paraId="7D4E4EB5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5 </w:t>
            </w: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vAlign w:val="bottom"/>
          </w:tcPr>
          <w:p w14:paraId="402E7894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618A8" w:rsidRPr="00792CF6" w14:paraId="16C97048" w14:textId="77777777" w:rsidTr="00632001">
        <w:tc>
          <w:tcPr>
            <w:tcW w:w="2565" w:type="dxa"/>
            <w:vAlign w:val="bottom"/>
          </w:tcPr>
          <w:p w14:paraId="65D64526" w14:textId="77777777" w:rsidR="006618A8" w:rsidRPr="00792CF6" w:rsidRDefault="006618A8" w:rsidP="005A0DFA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27BC43" w14:textId="77777777" w:rsidR="006618A8" w:rsidRPr="00792CF6" w:rsidRDefault="006618A8" w:rsidP="005A0DFA">
            <w:pP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6E4109" w14:textId="77777777" w:rsidR="006618A8" w:rsidRPr="00792CF6" w:rsidRDefault="006618A8" w:rsidP="005A0DFA">
            <w:pP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C1E949" w14:textId="77777777" w:rsidR="006618A8" w:rsidRPr="00792CF6" w:rsidRDefault="006618A8" w:rsidP="005A0DFA">
            <w:pP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1F6865" w14:textId="77777777" w:rsidR="006618A8" w:rsidRPr="00792CF6" w:rsidRDefault="006618A8" w:rsidP="005A0DFA">
            <w:pP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F49A1E" w14:textId="77777777" w:rsidR="006618A8" w:rsidRPr="00792CF6" w:rsidRDefault="006618A8" w:rsidP="005A0DFA">
            <w:pP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6618A8" w:rsidRPr="00792CF6" w14:paraId="5FB10C62" w14:textId="77777777" w:rsidTr="00632001">
        <w:tc>
          <w:tcPr>
            <w:tcW w:w="2565" w:type="dxa"/>
            <w:vAlign w:val="bottom"/>
          </w:tcPr>
          <w:p w14:paraId="48E5258A" w14:textId="77777777" w:rsidR="006618A8" w:rsidRPr="00792CF6" w:rsidRDefault="006618A8" w:rsidP="005A0DFA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14:paraId="19DDFF7E" w14:textId="5052CA99" w:rsidR="006618A8" w:rsidRPr="00E106C9" w:rsidRDefault="005446B9" w:rsidP="005446B9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671,164</w:t>
            </w:r>
          </w:p>
        </w:tc>
        <w:tc>
          <w:tcPr>
            <w:tcW w:w="1296" w:type="dxa"/>
            <w:vAlign w:val="bottom"/>
          </w:tcPr>
          <w:p w14:paraId="749F4EE0" w14:textId="438DF422" w:rsidR="006618A8" w:rsidRPr="00E106C9" w:rsidRDefault="006618A8" w:rsidP="005A0DFA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E106C9">
              <w:rPr>
                <w:rFonts w:eastAsia="Browallia New"/>
                <w:sz w:val="26"/>
                <w:szCs w:val="26"/>
                <w:lang w:val="en-GB"/>
              </w:rPr>
              <w:t>171,707</w:t>
            </w:r>
          </w:p>
        </w:tc>
        <w:tc>
          <w:tcPr>
            <w:tcW w:w="1296" w:type="dxa"/>
            <w:vAlign w:val="bottom"/>
          </w:tcPr>
          <w:p w14:paraId="1EA1D9DE" w14:textId="37DB8209" w:rsidR="006618A8" w:rsidRPr="00E106C9" w:rsidRDefault="006618A8" w:rsidP="005A0DFA">
            <w:pPr>
              <w:pBdr>
                <w:bottom w:val="single" w:sz="4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E106C9">
              <w:rPr>
                <w:rFonts w:eastAsia="Browallia New"/>
                <w:sz w:val="26"/>
                <w:szCs w:val="26"/>
                <w:lang w:val="en-GB"/>
              </w:rPr>
              <w:t>1,611,031</w:t>
            </w:r>
          </w:p>
        </w:tc>
        <w:tc>
          <w:tcPr>
            <w:tcW w:w="1296" w:type="dxa"/>
            <w:vAlign w:val="bottom"/>
          </w:tcPr>
          <w:p w14:paraId="422FE21B" w14:textId="7B186A42" w:rsidR="006618A8" w:rsidRPr="00E106C9" w:rsidRDefault="006618A8" w:rsidP="005A0DFA">
            <w:pPr>
              <w:pBdr>
                <w:bottom w:val="single" w:sz="4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E106C9">
              <w:rPr>
                <w:rFonts w:eastAsia="Browallia New"/>
                <w:sz w:val="26"/>
                <w:szCs w:val="26"/>
                <w:lang w:val="en-GB"/>
              </w:rPr>
              <w:t>5,366,571</w:t>
            </w:r>
          </w:p>
        </w:tc>
        <w:tc>
          <w:tcPr>
            <w:tcW w:w="1296" w:type="dxa"/>
            <w:vAlign w:val="bottom"/>
          </w:tcPr>
          <w:p w14:paraId="4201F216" w14:textId="25F416C2" w:rsidR="006618A8" w:rsidRPr="00E106C9" w:rsidRDefault="006618A8" w:rsidP="005A0DFA">
            <w:pPr>
              <w:pBdr>
                <w:bottom w:val="single" w:sz="4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  <w:r w:rsidRPr="00E106C9">
              <w:rPr>
                <w:rFonts w:eastAsia="Browallia New"/>
                <w:sz w:val="26"/>
                <w:szCs w:val="26"/>
                <w:lang w:val="en-GB"/>
              </w:rPr>
              <w:t>7,</w:t>
            </w:r>
            <w:r w:rsidR="005446B9">
              <w:rPr>
                <w:rFonts w:eastAsia="Browallia New"/>
                <w:sz w:val="26"/>
                <w:szCs w:val="26"/>
                <w:lang w:val="en-GB"/>
              </w:rPr>
              <w:t>820,473</w:t>
            </w:r>
          </w:p>
        </w:tc>
      </w:tr>
      <w:tr w:rsidR="006618A8" w:rsidRPr="00792CF6" w14:paraId="504E8C4E" w14:textId="77777777" w:rsidTr="00632001">
        <w:tc>
          <w:tcPr>
            <w:tcW w:w="2565" w:type="dxa"/>
            <w:vAlign w:val="bottom"/>
          </w:tcPr>
          <w:p w14:paraId="2634F600" w14:textId="77777777" w:rsidR="006618A8" w:rsidRPr="00792CF6" w:rsidRDefault="006618A8" w:rsidP="005A0DFA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vAlign w:val="bottom"/>
          </w:tcPr>
          <w:p w14:paraId="58CE3524" w14:textId="37734607" w:rsidR="006618A8" w:rsidRPr="00E106C9" w:rsidRDefault="005446B9" w:rsidP="005446B9">
            <w:pPr>
              <w:pBdr>
                <w:bottom w:val="single" w:sz="12" w:space="1" w:color="auto"/>
              </w:pBdr>
              <w:tabs>
                <w:tab w:val="decimal" w:pos="776"/>
              </w:tabs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671,164</w:t>
            </w:r>
          </w:p>
        </w:tc>
        <w:tc>
          <w:tcPr>
            <w:tcW w:w="1296" w:type="dxa"/>
            <w:vAlign w:val="bottom"/>
          </w:tcPr>
          <w:p w14:paraId="79D9896E" w14:textId="13A55585" w:rsidR="006618A8" w:rsidRPr="00E106C9" w:rsidRDefault="006618A8" w:rsidP="005A0DFA">
            <w:pPr>
              <w:pBdr>
                <w:bottom w:val="single" w:sz="12" w:space="1" w:color="auto"/>
              </w:pBdr>
              <w:tabs>
                <w:tab w:val="decimal" w:pos="776"/>
              </w:tabs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E106C9">
              <w:rPr>
                <w:rFonts w:eastAsia="Browallia New"/>
                <w:sz w:val="26"/>
                <w:szCs w:val="26"/>
                <w:lang w:val="en-GB"/>
              </w:rPr>
              <w:t>171,707</w:t>
            </w:r>
          </w:p>
        </w:tc>
        <w:tc>
          <w:tcPr>
            <w:tcW w:w="1296" w:type="dxa"/>
            <w:vAlign w:val="bottom"/>
          </w:tcPr>
          <w:p w14:paraId="297A3B9F" w14:textId="48CE8E68" w:rsidR="006618A8" w:rsidRPr="00E106C9" w:rsidRDefault="006618A8" w:rsidP="005A0DFA">
            <w:pPr>
              <w:pBdr>
                <w:bottom w:val="single" w:sz="12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E106C9">
              <w:rPr>
                <w:rFonts w:eastAsia="Browallia New"/>
                <w:sz w:val="26"/>
                <w:szCs w:val="26"/>
                <w:lang w:val="en-GB"/>
              </w:rPr>
              <w:t>1,611,031</w:t>
            </w:r>
          </w:p>
        </w:tc>
        <w:tc>
          <w:tcPr>
            <w:tcW w:w="1296" w:type="dxa"/>
            <w:vAlign w:val="bottom"/>
          </w:tcPr>
          <w:p w14:paraId="514E0393" w14:textId="5747EC24" w:rsidR="006618A8" w:rsidRPr="00E106C9" w:rsidRDefault="006618A8" w:rsidP="005A0DFA">
            <w:pPr>
              <w:pBdr>
                <w:bottom w:val="single" w:sz="12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E106C9">
              <w:rPr>
                <w:rFonts w:eastAsia="Browallia New"/>
                <w:sz w:val="26"/>
                <w:szCs w:val="26"/>
                <w:lang w:val="en-GB"/>
              </w:rPr>
              <w:t>5</w:t>
            </w:r>
            <w:r w:rsidR="005446B9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Pr="00E106C9">
              <w:rPr>
                <w:rFonts w:eastAsia="Browallia New"/>
                <w:sz w:val="26"/>
                <w:szCs w:val="26"/>
                <w:lang w:val="en-GB"/>
              </w:rPr>
              <w:t>366,571</w:t>
            </w:r>
          </w:p>
        </w:tc>
        <w:tc>
          <w:tcPr>
            <w:tcW w:w="1296" w:type="dxa"/>
            <w:vAlign w:val="bottom"/>
          </w:tcPr>
          <w:p w14:paraId="38EBFCD0" w14:textId="492BC518" w:rsidR="006618A8" w:rsidRPr="00E106C9" w:rsidRDefault="006618A8" w:rsidP="005A0DFA">
            <w:pPr>
              <w:pBdr>
                <w:bottom w:val="single" w:sz="12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E106C9">
              <w:rPr>
                <w:rFonts w:eastAsia="Browallia New"/>
                <w:sz w:val="26"/>
                <w:szCs w:val="26"/>
                <w:lang w:val="en-GB"/>
              </w:rPr>
              <w:t>7,</w:t>
            </w:r>
            <w:r w:rsidR="005446B9">
              <w:rPr>
                <w:rFonts w:eastAsia="Browallia New"/>
                <w:sz w:val="26"/>
                <w:szCs w:val="26"/>
                <w:lang w:val="en-GB"/>
              </w:rPr>
              <w:t>820</w:t>
            </w:r>
            <w:r w:rsidR="008F7ECE">
              <w:rPr>
                <w:rFonts w:eastAsia="Browallia New"/>
                <w:sz w:val="26"/>
                <w:szCs w:val="26"/>
                <w:lang w:val="en-GB"/>
              </w:rPr>
              <w:t>,473</w:t>
            </w:r>
          </w:p>
        </w:tc>
      </w:tr>
    </w:tbl>
    <w:p w14:paraId="0AE3CACF" w14:textId="77777777" w:rsidR="006618A8" w:rsidRPr="00792CF6" w:rsidRDefault="006618A8" w:rsidP="005A0DFA">
      <w:pPr>
        <w:spacing w:line="340" w:lineRule="exact"/>
        <w:ind w:left="360"/>
        <w:jc w:val="thaiDistribute"/>
        <w:rPr>
          <w:rFonts w:eastAsia="Browallia New"/>
          <w:spacing w:val="-2"/>
          <w:sz w:val="26"/>
          <w:szCs w:val="26"/>
          <w:lang w:val="en-GB"/>
        </w:rPr>
      </w:pPr>
    </w:p>
    <w:tbl>
      <w:tblPr>
        <w:tblW w:w="9045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2565"/>
        <w:gridCol w:w="1296"/>
        <w:gridCol w:w="1296"/>
        <w:gridCol w:w="1296"/>
        <w:gridCol w:w="1296"/>
        <w:gridCol w:w="1296"/>
      </w:tblGrid>
      <w:tr w:rsidR="006618A8" w:rsidRPr="00792CF6" w14:paraId="2EAD46C4" w14:textId="77777777" w:rsidTr="00632001">
        <w:tc>
          <w:tcPr>
            <w:tcW w:w="2565" w:type="dxa"/>
            <w:vAlign w:val="bottom"/>
          </w:tcPr>
          <w:p w14:paraId="5FE82FE1" w14:textId="77777777" w:rsidR="006618A8" w:rsidRPr="007A4990" w:rsidRDefault="006618A8" w:rsidP="005A0DFA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  <w:r w:rsidRPr="00EE3930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EE3930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EE3930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6480" w:type="dxa"/>
            <w:gridSpan w:val="5"/>
            <w:vAlign w:val="bottom"/>
          </w:tcPr>
          <w:p w14:paraId="6981ABEB" w14:textId="77777777" w:rsidR="006618A8" w:rsidRPr="005D1B86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D5DE9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618A8" w:rsidRPr="00792CF6" w14:paraId="3275A9B0" w14:textId="77777777" w:rsidTr="00632001">
        <w:tc>
          <w:tcPr>
            <w:tcW w:w="2565" w:type="dxa"/>
            <w:vAlign w:val="bottom"/>
          </w:tcPr>
          <w:p w14:paraId="4880925D" w14:textId="77777777" w:rsidR="006618A8" w:rsidRPr="007A4990" w:rsidRDefault="006618A8" w:rsidP="005A0DFA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077BC65E" w14:textId="5BF0CA54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6618A8" w:rsidRPr="00792CF6" w14:paraId="37E9D052" w14:textId="77777777" w:rsidTr="00632001">
        <w:tc>
          <w:tcPr>
            <w:tcW w:w="2565" w:type="dxa"/>
            <w:vAlign w:val="bottom"/>
          </w:tcPr>
          <w:p w14:paraId="66FB9ED9" w14:textId="77777777" w:rsidR="006618A8" w:rsidRPr="007A4990" w:rsidRDefault="006618A8" w:rsidP="005A0DFA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E09E9D5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น้อยกว่า</w:t>
            </w:r>
          </w:p>
          <w:p w14:paraId="3D5C8C03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1 </w:t>
            </w: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vAlign w:val="bottom"/>
          </w:tcPr>
          <w:p w14:paraId="22741DB1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ระหว่าง</w:t>
            </w:r>
          </w:p>
          <w:p w14:paraId="5BA3D788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1 - 3 </w:t>
            </w: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vAlign w:val="bottom"/>
          </w:tcPr>
          <w:p w14:paraId="37905A24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ระหว่าง</w:t>
            </w:r>
          </w:p>
          <w:p w14:paraId="37DEF9D6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3 - 5 </w:t>
            </w: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vAlign w:val="bottom"/>
          </w:tcPr>
          <w:p w14:paraId="002349A8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5 </w:t>
            </w: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vAlign w:val="bottom"/>
          </w:tcPr>
          <w:p w14:paraId="64CD6D5F" w14:textId="77777777" w:rsidR="006618A8" w:rsidRPr="007A4990" w:rsidRDefault="006618A8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618A8" w:rsidRPr="00792CF6" w14:paraId="76B9A99B" w14:textId="77777777" w:rsidTr="00632001">
        <w:tc>
          <w:tcPr>
            <w:tcW w:w="2565" w:type="dxa"/>
            <w:vAlign w:val="bottom"/>
          </w:tcPr>
          <w:p w14:paraId="1FE9B6DA" w14:textId="77777777" w:rsidR="006618A8" w:rsidRPr="00792CF6" w:rsidRDefault="006618A8" w:rsidP="005A0DFA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189399" w14:textId="77777777" w:rsidR="006618A8" w:rsidRPr="00792CF6" w:rsidRDefault="006618A8" w:rsidP="005A0DFA">
            <w:pP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E33C96" w14:textId="77777777" w:rsidR="006618A8" w:rsidRPr="00792CF6" w:rsidRDefault="006618A8" w:rsidP="005A0DFA">
            <w:pP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97FE77" w14:textId="77777777" w:rsidR="006618A8" w:rsidRPr="00792CF6" w:rsidRDefault="006618A8" w:rsidP="005A0DFA">
            <w:pP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09E902" w14:textId="77777777" w:rsidR="006618A8" w:rsidRPr="00792CF6" w:rsidRDefault="006618A8" w:rsidP="005A0DFA">
            <w:pP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3CBA09" w14:textId="77777777" w:rsidR="006618A8" w:rsidRPr="00792CF6" w:rsidRDefault="006618A8" w:rsidP="005A0DFA">
            <w:pP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341A87" w:rsidRPr="00792CF6" w14:paraId="21EE58D6" w14:textId="77777777" w:rsidTr="00632001">
        <w:tc>
          <w:tcPr>
            <w:tcW w:w="2565" w:type="dxa"/>
            <w:vAlign w:val="bottom"/>
          </w:tcPr>
          <w:p w14:paraId="4BACA44E" w14:textId="77777777" w:rsidR="00341A87" w:rsidRPr="00792CF6" w:rsidRDefault="00341A87" w:rsidP="00341A87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96" w:type="dxa"/>
          </w:tcPr>
          <w:p w14:paraId="39282E0F" w14:textId="2ACA8970" w:rsidR="00341A87" w:rsidRPr="00792CF6" w:rsidRDefault="00341A87" w:rsidP="00341A87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40" w:lineRule="exact"/>
              <w:ind w:right="2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57BDA9A" w14:textId="37075DA3" w:rsidR="00341A87" w:rsidRPr="00792CF6" w:rsidRDefault="00341A87" w:rsidP="00341A87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40" w:lineRule="exact"/>
              <w:ind w:right="2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B7E2808" w14:textId="76D927C5" w:rsidR="00341A87" w:rsidRPr="00792CF6" w:rsidRDefault="007049E3" w:rsidP="00341A87">
            <w:pPr>
              <w:pBdr>
                <w:bottom w:val="single" w:sz="4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049E3">
              <w:rPr>
                <w:rFonts w:eastAsia="Browallia New"/>
                <w:sz w:val="26"/>
                <w:szCs w:val="26"/>
                <w:lang w:val="en-GB"/>
              </w:rPr>
              <w:t>3,492,735</w:t>
            </w:r>
          </w:p>
        </w:tc>
        <w:tc>
          <w:tcPr>
            <w:tcW w:w="1296" w:type="dxa"/>
          </w:tcPr>
          <w:p w14:paraId="01D26578" w14:textId="637839BB" w:rsidR="00341A87" w:rsidRPr="00792CF6" w:rsidRDefault="008E3946" w:rsidP="00E04066">
            <w:pPr>
              <w:pBdr>
                <w:bottom w:val="single" w:sz="4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8E3946">
              <w:rPr>
                <w:rFonts w:eastAsia="Browallia New"/>
                <w:sz w:val="26"/>
                <w:szCs w:val="26"/>
                <w:lang w:val="en-GB"/>
              </w:rPr>
              <w:t>1,499,795</w:t>
            </w:r>
          </w:p>
        </w:tc>
        <w:tc>
          <w:tcPr>
            <w:tcW w:w="1296" w:type="dxa"/>
          </w:tcPr>
          <w:p w14:paraId="7F8B66A9" w14:textId="06CB0FBC" w:rsidR="00341A87" w:rsidRPr="00792CF6" w:rsidRDefault="00E04066" w:rsidP="00341A87">
            <w:pPr>
              <w:pBdr>
                <w:bottom w:val="single" w:sz="4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  <w:r>
              <w:rPr>
                <w:rFonts w:eastAsia="Browallia New"/>
                <w:sz w:val="26"/>
                <w:szCs w:val="26"/>
              </w:rPr>
              <w:fldChar w:fldCharType="begin"/>
            </w:r>
            <w:r>
              <w:rPr>
                <w:rFonts w:eastAsia="Browallia New"/>
                <w:sz w:val="26"/>
                <w:szCs w:val="26"/>
              </w:rPr>
              <w:instrText xml:space="preserve"> =SUM(LEFT) </w:instrText>
            </w:r>
            <w:r>
              <w:rPr>
                <w:rFonts w:eastAsia="Browallia New"/>
                <w:sz w:val="26"/>
                <w:szCs w:val="26"/>
              </w:rPr>
              <w:fldChar w:fldCharType="separate"/>
            </w:r>
            <w:r>
              <w:rPr>
                <w:rFonts w:eastAsia="Browallia New"/>
                <w:noProof/>
                <w:sz w:val="26"/>
                <w:szCs w:val="26"/>
              </w:rPr>
              <w:t>4,992,530</w:t>
            </w:r>
            <w:r>
              <w:rPr>
                <w:rFonts w:eastAsia="Browallia New"/>
                <w:sz w:val="26"/>
                <w:szCs w:val="26"/>
              </w:rPr>
              <w:fldChar w:fldCharType="end"/>
            </w:r>
          </w:p>
        </w:tc>
      </w:tr>
      <w:tr w:rsidR="00341A87" w:rsidRPr="00792CF6" w14:paraId="46E98D87" w14:textId="77777777" w:rsidTr="00632001">
        <w:tc>
          <w:tcPr>
            <w:tcW w:w="2565" w:type="dxa"/>
            <w:vAlign w:val="bottom"/>
          </w:tcPr>
          <w:p w14:paraId="4FD2C276" w14:textId="77777777" w:rsidR="00341A87" w:rsidRPr="00792CF6" w:rsidRDefault="00341A87" w:rsidP="00341A87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</w:tcPr>
          <w:p w14:paraId="637B15F6" w14:textId="30A008C9" w:rsidR="00341A87" w:rsidRPr="00792CF6" w:rsidRDefault="00341A87" w:rsidP="00341A87">
            <w:pPr>
              <w:pBdr>
                <w:bottom w:val="single" w:sz="12" w:space="1" w:color="auto"/>
              </w:pBdr>
              <w:tabs>
                <w:tab w:val="decimal" w:pos="776"/>
              </w:tabs>
              <w:spacing w:line="340" w:lineRule="exact"/>
              <w:ind w:right="2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4066A31" w14:textId="067DE74E" w:rsidR="00341A87" w:rsidRPr="00792CF6" w:rsidRDefault="00341A87" w:rsidP="00341A87">
            <w:pPr>
              <w:pBdr>
                <w:bottom w:val="single" w:sz="12" w:space="1" w:color="auto"/>
              </w:pBdr>
              <w:tabs>
                <w:tab w:val="decimal" w:pos="776"/>
              </w:tabs>
              <w:spacing w:line="340" w:lineRule="exact"/>
              <w:ind w:right="2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5249BE4" w14:textId="184EAC4A" w:rsidR="00341A87" w:rsidRPr="00792CF6" w:rsidRDefault="00C574CA" w:rsidP="00341A87">
            <w:pPr>
              <w:pBdr>
                <w:bottom w:val="single" w:sz="12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eastAsia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eastAsia="Browall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eastAsia="Browallia New"/>
                <w:noProof/>
                <w:sz w:val="26"/>
                <w:szCs w:val="26"/>
                <w:lang w:val="en-GB"/>
              </w:rPr>
              <w:t>3,492,735</w:t>
            </w:r>
            <w:r>
              <w:rPr>
                <w:rFonts w:eastAsia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</w:tcPr>
          <w:p w14:paraId="687D353E" w14:textId="3194507D" w:rsidR="00341A87" w:rsidRPr="00792CF6" w:rsidRDefault="00C574CA" w:rsidP="00341A87">
            <w:pPr>
              <w:pBdr>
                <w:bottom w:val="single" w:sz="12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eastAsia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eastAsia="Browall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eastAsia="Browallia New"/>
                <w:sz w:val="26"/>
                <w:szCs w:val="26"/>
                <w:lang w:val="en-GB"/>
              </w:rPr>
              <w:t>1,499,795</w:t>
            </w:r>
            <w:r>
              <w:rPr>
                <w:rFonts w:eastAsia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</w:tcPr>
          <w:p w14:paraId="26708D4D" w14:textId="1A32D60E" w:rsidR="00341A87" w:rsidRPr="00792CF6" w:rsidRDefault="0033008C" w:rsidP="00341A87">
            <w:pPr>
              <w:pBdr>
                <w:bottom w:val="single" w:sz="12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eastAsia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eastAsia="Browall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eastAsia="Browallia New"/>
                <w:noProof/>
                <w:sz w:val="26"/>
                <w:szCs w:val="26"/>
                <w:lang w:val="en-GB"/>
              </w:rPr>
              <w:t>4,992,530</w:t>
            </w:r>
            <w:r>
              <w:rPr>
                <w:rFonts w:eastAsia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20FCD6F4" w14:textId="77777777" w:rsidR="00CD5DE9" w:rsidRPr="00792CF6" w:rsidRDefault="00CD5DE9" w:rsidP="005A0DFA">
      <w:pPr>
        <w:spacing w:line="340" w:lineRule="exact"/>
        <w:ind w:left="360"/>
        <w:jc w:val="thaiDistribute"/>
        <w:rPr>
          <w:rFonts w:eastAsia="Browallia New"/>
          <w:spacing w:val="-2"/>
          <w:sz w:val="26"/>
          <w:szCs w:val="26"/>
          <w:lang w:val="en-GB"/>
        </w:rPr>
      </w:pPr>
    </w:p>
    <w:tbl>
      <w:tblPr>
        <w:tblW w:w="9045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2565"/>
        <w:gridCol w:w="1296"/>
        <w:gridCol w:w="1296"/>
        <w:gridCol w:w="1296"/>
        <w:gridCol w:w="1296"/>
        <w:gridCol w:w="1296"/>
      </w:tblGrid>
      <w:tr w:rsidR="00CD5DE9" w:rsidRPr="00792CF6" w14:paraId="68DC2EEE" w14:textId="77777777" w:rsidTr="00632001">
        <w:tc>
          <w:tcPr>
            <w:tcW w:w="2565" w:type="dxa"/>
            <w:vAlign w:val="bottom"/>
          </w:tcPr>
          <w:p w14:paraId="1ECF2569" w14:textId="337B8745" w:rsidR="00CD5DE9" w:rsidRPr="007A4990" w:rsidRDefault="00CD5DE9" w:rsidP="005A0DFA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  <w:r w:rsidRPr="00EE3930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EE3930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EE3930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6480" w:type="dxa"/>
            <w:gridSpan w:val="5"/>
            <w:vAlign w:val="bottom"/>
          </w:tcPr>
          <w:p w14:paraId="0BDAEDA9" w14:textId="77777777" w:rsidR="00CD5DE9" w:rsidRPr="005D1B86" w:rsidRDefault="00CD5DE9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D5DE9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D5DE9" w:rsidRPr="00792CF6" w14:paraId="2B180BB7" w14:textId="77777777" w:rsidTr="00632001">
        <w:tc>
          <w:tcPr>
            <w:tcW w:w="2565" w:type="dxa"/>
            <w:vAlign w:val="bottom"/>
          </w:tcPr>
          <w:p w14:paraId="620145B0" w14:textId="77777777" w:rsidR="00CD5DE9" w:rsidRPr="007A4990" w:rsidRDefault="00CD5DE9" w:rsidP="005A0DFA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65DB59FC" w14:textId="3C95495C" w:rsidR="00CD5DE9" w:rsidRPr="007A4990" w:rsidRDefault="00CD5DE9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CD5DE9" w:rsidRPr="00792CF6" w14:paraId="36201264" w14:textId="77777777" w:rsidTr="00632001">
        <w:tc>
          <w:tcPr>
            <w:tcW w:w="2565" w:type="dxa"/>
            <w:vAlign w:val="bottom"/>
          </w:tcPr>
          <w:p w14:paraId="548625EC" w14:textId="77777777" w:rsidR="00CD5DE9" w:rsidRPr="007A4990" w:rsidRDefault="00CD5DE9" w:rsidP="005A0DFA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969C2A6" w14:textId="77777777" w:rsidR="00CD5DE9" w:rsidRPr="007A4990" w:rsidRDefault="00CD5DE9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น้อยกว่า</w:t>
            </w:r>
          </w:p>
          <w:p w14:paraId="295D3412" w14:textId="77777777" w:rsidR="00CD5DE9" w:rsidRPr="007A4990" w:rsidRDefault="00CD5DE9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1 </w:t>
            </w: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vAlign w:val="bottom"/>
          </w:tcPr>
          <w:p w14:paraId="77A3613D" w14:textId="77777777" w:rsidR="00CD5DE9" w:rsidRPr="007A4990" w:rsidRDefault="00CD5DE9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ระหว่าง</w:t>
            </w:r>
          </w:p>
          <w:p w14:paraId="51D66508" w14:textId="77777777" w:rsidR="00CD5DE9" w:rsidRPr="007A4990" w:rsidRDefault="00CD5DE9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1 - 3 </w:t>
            </w: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vAlign w:val="bottom"/>
          </w:tcPr>
          <w:p w14:paraId="28EED81F" w14:textId="77777777" w:rsidR="00CD5DE9" w:rsidRPr="007A4990" w:rsidRDefault="00CD5DE9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ระหว่าง</w:t>
            </w:r>
          </w:p>
          <w:p w14:paraId="6DE5EC89" w14:textId="77777777" w:rsidR="00CD5DE9" w:rsidRPr="007A4990" w:rsidRDefault="00CD5DE9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3 - 5 </w:t>
            </w: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vAlign w:val="bottom"/>
          </w:tcPr>
          <w:p w14:paraId="28B0245B" w14:textId="77777777" w:rsidR="00CD5DE9" w:rsidRPr="007A4990" w:rsidRDefault="00CD5DE9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5 </w:t>
            </w: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vAlign w:val="bottom"/>
          </w:tcPr>
          <w:p w14:paraId="086F6FC8" w14:textId="77777777" w:rsidR="00CD5DE9" w:rsidRPr="007A4990" w:rsidRDefault="00CD5DE9" w:rsidP="005A0DFA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</w:rPr>
            </w:pPr>
            <w:r w:rsidRPr="007A4990"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5DE9" w:rsidRPr="00792CF6" w14:paraId="080B124F" w14:textId="77777777" w:rsidTr="00632001">
        <w:tc>
          <w:tcPr>
            <w:tcW w:w="2565" w:type="dxa"/>
            <w:vAlign w:val="bottom"/>
          </w:tcPr>
          <w:p w14:paraId="076E4BCA" w14:textId="77777777" w:rsidR="00CD5DE9" w:rsidRPr="00792CF6" w:rsidRDefault="00CD5DE9" w:rsidP="005A0DFA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5E4679" w14:textId="77777777" w:rsidR="00CD5DE9" w:rsidRPr="00792CF6" w:rsidRDefault="00CD5DE9" w:rsidP="005A0DFA">
            <w:pP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C24B61" w14:textId="77777777" w:rsidR="00CD5DE9" w:rsidRPr="00792CF6" w:rsidRDefault="00CD5DE9" w:rsidP="005A0DFA">
            <w:pP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D27D49" w14:textId="77777777" w:rsidR="00CD5DE9" w:rsidRPr="00792CF6" w:rsidRDefault="00CD5DE9" w:rsidP="005A0DFA">
            <w:pP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1D4A70" w14:textId="77777777" w:rsidR="00CD5DE9" w:rsidRPr="00792CF6" w:rsidRDefault="00CD5DE9" w:rsidP="005A0DFA">
            <w:pP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BD7A57" w14:textId="77777777" w:rsidR="00CD5DE9" w:rsidRPr="00792CF6" w:rsidRDefault="00CD5DE9" w:rsidP="005A0DFA">
            <w:pP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CD5DE9" w:rsidRPr="00792CF6" w14:paraId="08E07954" w14:textId="77777777" w:rsidTr="00632001">
        <w:tc>
          <w:tcPr>
            <w:tcW w:w="2565" w:type="dxa"/>
            <w:vAlign w:val="bottom"/>
          </w:tcPr>
          <w:p w14:paraId="2BCA04BE" w14:textId="77777777" w:rsidR="00CD5DE9" w:rsidRPr="00792CF6" w:rsidRDefault="00CD5DE9" w:rsidP="005A0DFA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96" w:type="dxa"/>
          </w:tcPr>
          <w:p w14:paraId="0024AEAA" w14:textId="0BA82022" w:rsidR="00CD5DE9" w:rsidRPr="00792CF6" w:rsidRDefault="00CD5DE9" w:rsidP="005A0DFA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40" w:lineRule="exact"/>
              <w:ind w:right="2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A4D67BB" w14:textId="4BE55CD7" w:rsidR="00CD5DE9" w:rsidRPr="00792CF6" w:rsidRDefault="00CD5DE9" w:rsidP="005A0DFA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40" w:lineRule="exact"/>
              <w:ind w:right="2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6913EB6" w14:textId="39278F8E" w:rsidR="00CD5DE9" w:rsidRPr="00792CF6" w:rsidRDefault="00CD5DE9" w:rsidP="005A0DFA">
            <w:pPr>
              <w:pBdr>
                <w:bottom w:val="single" w:sz="4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1,611,031</w:t>
            </w:r>
          </w:p>
        </w:tc>
        <w:tc>
          <w:tcPr>
            <w:tcW w:w="1296" w:type="dxa"/>
          </w:tcPr>
          <w:p w14:paraId="2D1FA2CB" w14:textId="3DBB0032" w:rsidR="00CD5DE9" w:rsidRPr="00792CF6" w:rsidRDefault="00CD5DE9" w:rsidP="005A0DFA">
            <w:pPr>
              <w:pBdr>
                <w:bottom w:val="single" w:sz="4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3,381,499</w:t>
            </w:r>
          </w:p>
        </w:tc>
        <w:tc>
          <w:tcPr>
            <w:tcW w:w="1296" w:type="dxa"/>
          </w:tcPr>
          <w:p w14:paraId="31B50729" w14:textId="4A034E30" w:rsidR="00CD5DE9" w:rsidRPr="00792CF6" w:rsidRDefault="00CD5DE9" w:rsidP="005A0DFA">
            <w:pPr>
              <w:pBdr>
                <w:bottom w:val="single" w:sz="4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4,992,530</w:t>
            </w:r>
          </w:p>
        </w:tc>
      </w:tr>
      <w:tr w:rsidR="00CD5DE9" w:rsidRPr="00792CF6" w14:paraId="22738FAC" w14:textId="77777777" w:rsidTr="00632001">
        <w:tc>
          <w:tcPr>
            <w:tcW w:w="2565" w:type="dxa"/>
            <w:vAlign w:val="bottom"/>
          </w:tcPr>
          <w:p w14:paraId="269B3F4B" w14:textId="77777777" w:rsidR="00CD5DE9" w:rsidRPr="00792CF6" w:rsidRDefault="00CD5DE9" w:rsidP="005A0DFA">
            <w:pPr>
              <w:spacing w:line="340" w:lineRule="exact"/>
              <w:ind w:left="-101"/>
              <w:jc w:val="thaiDistribute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</w:tcPr>
          <w:p w14:paraId="2CD7E76E" w14:textId="7BDB60F9" w:rsidR="00CD5DE9" w:rsidRPr="00792CF6" w:rsidRDefault="00CD5DE9" w:rsidP="005A0DFA">
            <w:pPr>
              <w:pBdr>
                <w:bottom w:val="single" w:sz="12" w:space="1" w:color="auto"/>
              </w:pBdr>
              <w:tabs>
                <w:tab w:val="decimal" w:pos="776"/>
              </w:tabs>
              <w:spacing w:line="340" w:lineRule="exact"/>
              <w:ind w:right="2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1D62FDD" w14:textId="2A2432FC" w:rsidR="00CD5DE9" w:rsidRPr="00792CF6" w:rsidRDefault="00CD5DE9" w:rsidP="005A0DFA">
            <w:pPr>
              <w:pBdr>
                <w:bottom w:val="single" w:sz="12" w:space="1" w:color="auto"/>
              </w:pBdr>
              <w:tabs>
                <w:tab w:val="decimal" w:pos="776"/>
              </w:tabs>
              <w:spacing w:line="340" w:lineRule="exact"/>
              <w:ind w:right="2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0F7275F" w14:textId="49C4B135" w:rsidR="00CD5DE9" w:rsidRPr="00792CF6" w:rsidRDefault="00CD5DE9" w:rsidP="005A0DFA">
            <w:pPr>
              <w:pBdr>
                <w:bottom w:val="single" w:sz="12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1,611,031</w:t>
            </w:r>
          </w:p>
        </w:tc>
        <w:tc>
          <w:tcPr>
            <w:tcW w:w="1296" w:type="dxa"/>
          </w:tcPr>
          <w:p w14:paraId="64AE4B8A" w14:textId="19CF18EB" w:rsidR="00CD5DE9" w:rsidRPr="00792CF6" w:rsidRDefault="00CD5DE9" w:rsidP="005A0DFA">
            <w:pPr>
              <w:pBdr>
                <w:bottom w:val="single" w:sz="12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3,381,499</w:t>
            </w:r>
          </w:p>
        </w:tc>
        <w:tc>
          <w:tcPr>
            <w:tcW w:w="1296" w:type="dxa"/>
          </w:tcPr>
          <w:p w14:paraId="0D94D9C8" w14:textId="38FBC0F8" w:rsidR="00CD5DE9" w:rsidRPr="00792CF6" w:rsidRDefault="00CD5DE9" w:rsidP="005A0DFA">
            <w:pPr>
              <w:pBdr>
                <w:bottom w:val="single" w:sz="12" w:space="1" w:color="auto"/>
              </w:pBdr>
              <w:spacing w:line="340" w:lineRule="exact"/>
              <w:ind w:right="2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4,992,530</w:t>
            </w:r>
          </w:p>
        </w:tc>
      </w:tr>
    </w:tbl>
    <w:p w14:paraId="5F78DDBC" w14:textId="6E6FF15E" w:rsidR="005A0DFA" w:rsidRDefault="005A0DFA" w:rsidP="005A0DFA">
      <w:pPr>
        <w:spacing w:line="340" w:lineRule="exact"/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58BE6B29" w14:textId="07EA2040" w:rsidR="009977EB" w:rsidRPr="00792CF6" w:rsidRDefault="007D12E2" w:rsidP="005A0DFA">
      <w:pPr>
        <w:spacing w:line="340" w:lineRule="exact"/>
        <w:ind w:left="360"/>
        <w:jc w:val="thaiDistribute"/>
        <w:rPr>
          <w:rFonts w:eastAsia="Browallia New"/>
          <w:sz w:val="26"/>
          <w:szCs w:val="26"/>
          <w:cs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ระยะเวลาถัวเฉลี่ยถ่วงน้ำหนักของภาระผูกพันผลประโยชน์เมื่อเกษียณอายุ คือ </w:t>
      </w:r>
      <w:r w:rsidR="00E368BB">
        <w:rPr>
          <w:rFonts w:eastAsia="Browallia New"/>
          <w:sz w:val="26"/>
          <w:szCs w:val="26"/>
          <w:lang w:val="en-GB"/>
        </w:rPr>
        <w:t>20.51</w:t>
      </w:r>
      <w:r w:rsidR="00EB75FE" w:rsidRPr="00792CF6">
        <w:rPr>
          <w:rFonts w:eastAsia="Browallia New"/>
          <w:sz w:val="26"/>
          <w:szCs w:val="26"/>
          <w:lang w:val="en-GB"/>
        </w:rPr>
        <w:t xml:space="preserve"> </w:t>
      </w:r>
      <w:r w:rsidR="002B0748" w:rsidRPr="00792CF6">
        <w:rPr>
          <w:rFonts w:eastAsia="Browallia New"/>
          <w:sz w:val="26"/>
          <w:szCs w:val="26"/>
          <w:cs/>
          <w:lang w:val="en-GB"/>
        </w:rPr>
        <w:t>ถึง</w:t>
      </w:r>
      <w:r w:rsidR="003C077E" w:rsidRPr="00792CF6">
        <w:rPr>
          <w:rFonts w:eastAsia="Browallia New"/>
          <w:sz w:val="26"/>
          <w:szCs w:val="26"/>
          <w:lang w:val="en-GB"/>
        </w:rPr>
        <w:t xml:space="preserve"> </w:t>
      </w:r>
      <w:r w:rsidR="000E40C6">
        <w:rPr>
          <w:rFonts w:eastAsia="Browallia New"/>
          <w:sz w:val="26"/>
          <w:szCs w:val="26"/>
          <w:lang w:val="en-GB"/>
        </w:rPr>
        <w:t>25.07</w:t>
      </w:r>
      <w:r w:rsidR="00191B80" w:rsidRPr="00792CF6">
        <w:rPr>
          <w:rFonts w:eastAsia="Browallia New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>ปี (</w:t>
      </w:r>
      <w:r w:rsidR="006929FB" w:rsidRPr="00792CF6">
        <w:rPr>
          <w:rFonts w:eastAsia="Browallia New"/>
          <w:sz w:val="26"/>
          <w:szCs w:val="26"/>
          <w:lang w:val="en-GB"/>
        </w:rPr>
        <w:t>256</w:t>
      </w:r>
      <w:r w:rsidR="00CD5DE9">
        <w:rPr>
          <w:rFonts w:eastAsia="Browallia New"/>
          <w:sz w:val="26"/>
          <w:szCs w:val="26"/>
          <w:lang w:val="en-GB"/>
        </w:rPr>
        <w:t>7</w:t>
      </w:r>
      <w:r w:rsidRPr="00792CF6">
        <w:rPr>
          <w:rFonts w:eastAsia="Browallia New"/>
          <w:sz w:val="26"/>
          <w:szCs w:val="26"/>
          <w:lang w:val="en-GB"/>
        </w:rPr>
        <w:t xml:space="preserve">: </w:t>
      </w:r>
      <w:r w:rsidR="00CD5DE9" w:rsidRPr="00792CF6">
        <w:rPr>
          <w:rFonts w:eastAsia="Browallia New"/>
          <w:sz w:val="26"/>
          <w:szCs w:val="26"/>
          <w:lang w:val="en-GB"/>
        </w:rPr>
        <w:t xml:space="preserve">21.51 </w:t>
      </w:r>
      <w:r w:rsidR="00CD5DE9" w:rsidRPr="00792CF6">
        <w:rPr>
          <w:rFonts w:eastAsia="Browallia New"/>
          <w:sz w:val="26"/>
          <w:szCs w:val="26"/>
          <w:cs/>
          <w:lang w:val="en-GB"/>
        </w:rPr>
        <w:t>ถึง</w:t>
      </w:r>
      <w:r w:rsidR="00CD5DE9" w:rsidRPr="00792CF6">
        <w:rPr>
          <w:rFonts w:eastAsia="Browallia New"/>
          <w:sz w:val="26"/>
          <w:szCs w:val="26"/>
          <w:lang w:val="en-GB"/>
        </w:rPr>
        <w:t xml:space="preserve"> 26.07</w:t>
      </w:r>
      <w:r w:rsidR="00CD5DE9">
        <w:rPr>
          <w:rFonts w:eastAsia="Browallia New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>ปี)</w:t>
      </w:r>
    </w:p>
    <w:p w14:paraId="6D5CA75F" w14:textId="3B010C21" w:rsidR="005A0DFA" w:rsidRDefault="005A0DFA" w:rsidP="00A7172D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>
        <w:rPr>
          <w:rFonts w:eastAsia="Browallia New"/>
          <w:sz w:val="26"/>
          <w:szCs w:val="26"/>
          <w:lang w:val="en-GB"/>
        </w:rPr>
        <w:br w:type="page"/>
      </w:r>
    </w:p>
    <w:p w14:paraId="168DE1B9" w14:textId="33F08FAB" w:rsidR="00A7172D" w:rsidRPr="00D576A1" w:rsidRDefault="00A7172D" w:rsidP="00A7172D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lastRenderedPageBreak/>
        <w:t>ทุนเรือนหุ้น</w:t>
      </w:r>
    </w:p>
    <w:p w14:paraId="3C941DF8" w14:textId="77777777" w:rsidR="00D061D3" w:rsidRPr="00792CF6" w:rsidRDefault="00D061D3" w:rsidP="00792CF6">
      <w:pPr>
        <w:jc w:val="thaiDistribute"/>
        <w:rPr>
          <w:spacing w:val="-4"/>
          <w:sz w:val="26"/>
          <w:szCs w:val="26"/>
          <w:lang w:val="en-GB"/>
        </w:rPr>
      </w:pPr>
    </w:p>
    <w:tbl>
      <w:tblPr>
        <w:tblW w:w="4977" w:type="pct"/>
        <w:tblInd w:w="360" w:type="dxa"/>
        <w:tblLayout w:type="fixed"/>
        <w:tblLook w:val="04A0" w:firstRow="1" w:lastRow="0" w:firstColumn="1" w:lastColumn="0" w:noHBand="0" w:noVBand="1"/>
      </w:tblPr>
      <w:tblGrid>
        <w:gridCol w:w="2968"/>
        <w:gridCol w:w="1261"/>
        <w:gridCol w:w="1241"/>
        <w:gridCol w:w="1239"/>
        <w:gridCol w:w="1274"/>
        <w:gridCol w:w="1289"/>
      </w:tblGrid>
      <w:tr w:rsidR="009561A3" w:rsidRPr="0033473A" w14:paraId="25B88C58" w14:textId="77777777" w:rsidTr="0033473A">
        <w:trPr>
          <w:cantSplit/>
          <w:trHeight w:val="120"/>
        </w:trPr>
        <w:tc>
          <w:tcPr>
            <w:tcW w:w="1601" w:type="pct"/>
            <w:vAlign w:val="bottom"/>
          </w:tcPr>
          <w:p w14:paraId="5D7E02D9" w14:textId="1304DE57" w:rsidR="00D061D3" w:rsidRPr="0033473A" w:rsidRDefault="009F2CFF" w:rsidP="004C7A41">
            <w:pPr>
              <w:spacing w:line="380" w:lineRule="exact"/>
              <w:ind w:left="-104"/>
              <w:rPr>
                <w:sz w:val="26"/>
                <w:szCs w:val="26"/>
                <w:lang w:val="en-GB"/>
              </w:rPr>
            </w:pPr>
            <w:r w:rsidRPr="00EE3930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EE3930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EE3930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3399" w:type="pct"/>
            <w:gridSpan w:val="5"/>
            <w:vAlign w:val="bottom"/>
          </w:tcPr>
          <w:p w14:paraId="4640242C" w14:textId="2E4A3A6A" w:rsidR="00D061D3" w:rsidRPr="0033473A" w:rsidRDefault="2142A476" w:rsidP="008B6C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</w:rPr>
            </w:pPr>
            <w:r w:rsidRPr="0033473A">
              <w:rPr>
                <w:rFonts w:eastAsia="Browallia New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33473A" w:rsidRPr="0033473A" w14:paraId="1A330907" w14:textId="77777777" w:rsidTr="00E27383">
        <w:trPr>
          <w:cantSplit/>
          <w:trHeight w:val="837"/>
        </w:trPr>
        <w:tc>
          <w:tcPr>
            <w:tcW w:w="1601" w:type="pct"/>
            <w:vAlign w:val="bottom"/>
          </w:tcPr>
          <w:p w14:paraId="33ECD613" w14:textId="77777777" w:rsidR="0033473A" w:rsidRPr="0033473A" w:rsidRDefault="0033473A" w:rsidP="0033473A">
            <w:pPr>
              <w:spacing w:line="380" w:lineRule="exact"/>
              <w:ind w:left="-104"/>
              <w:rPr>
                <w:sz w:val="26"/>
                <w:szCs w:val="26"/>
                <w:lang w:val="en-GB"/>
              </w:rPr>
            </w:pPr>
          </w:p>
        </w:tc>
        <w:tc>
          <w:tcPr>
            <w:tcW w:w="680" w:type="pct"/>
            <w:vAlign w:val="bottom"/>
          </w:tcPr>
          <w:p w14:paraId="2B2B60AF" w14:textId="77777777" w:rsidR="008B6CC0" w:rsidRDefault="0033473A" w:rsidP="008B6CC0">
            <w:pPr>
              <w:pBdr>
                <w:bottom w:val="single" w:sz="4" w:space="1" w:color="auto"/>
              </w:pBdr>
              <w:spacing w:line="380" w:lineRule="exact"/>
              <w:ind w:left="-39" w:right="-34"/>
              <w:jc w:val="center"/>
              <w:rPr>
                <w:sz w:val="26"/>
                <w:szCs w:val="26"/>
                <w:lang w:val="en-GB"/>
              </w:rPr>
            </w:pPr>
            <w:r w:rsidRPr="0033473A">
              <w:rPr>
                <w:sz w:val="26"/>
                <w:szCs w:val="26"/>
                <w:cs/>
                <w:lang w:val="en-GB"/>
              </w:rPr>
              <w:t>จำนวนหุ้น</w:t>
            </w:r>
          </w:p>
          <w:p w14:paraId="1FDD6308" w14:textId="711E1C2A" w:rsidR="0033473A" w:rsidRPr="0033473A" w:rsidRDefault="0033473A" w:rsidP="008B6CC0">
            <w:pPr>
              <w:pBdr>
                <w:bottom w:val="single" w:sz="4" w:space="1" w:color="auto"/>
              </w:pBdr>
              <w:spacing w:line="380" w:lineRule="exact"/>
              <w:ind w:left="-39" w:right="-34"/>
              <w:jc w:val="center"/>
              <w:rPr>
                <w:sz w:val="26"/>
                <w:szCs w:val="26"/>
                <w:lang w:val="en-GB"/>
              </w:rPr>
            </w:pPr>
            <w:r w:rsidRPr="0033473A">
              <w:rPr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669" w:type="pct"/>
            <w:tcBorders>
              <w:left w:val="nil"/>
              <w:right w:val="nil"/>
            </w:tcBorders>
            <w:vAlign w:val="bottom"/>
            <w:hideMark/>
          </w:tcPr>
          <w:p w14:paraId="03A8785C" w14:textId="77777777" w:rsidR="008B6CC0" w:rsidRDefault="0033473A" w:rsidP="008B6CC0">
            <w:pPr>
              <w:pBdr>
                <w:bottom w:val="single" w:sz="4" w:space="1" w:color="auto"/>
              </w:pBdr>
              <w:spacing w:line="380" w:lineRule="exact"/>
              <w:ind w:left="-39" w:right="-34"/>
              <w:jc w:val="center"/>
              <w:rPr>
                <w:sz w:val="26"/>
                <w:szCs w:val="26"/>
                <w:lang w:val="en-GB"/>
              </w:rPr>
            </w:pPr>
            <w:r w:rsidRPr="0033473A">
              <w:rPr>
                <w:sz w:val="26"/>
                <w:szCs w:val="26"/>
                <w:cs/>
                <w:lang w:val="en-GB"/>
              </w:rPr>
              <w:t>จำนวนหุ้นที่ออกและ</w:t>
            </w:r>
          </w:p>
          <w:p w14:paraId="0B2CF25E" w14:textId="5E8A88A1" w:rsidR="0033473A" w:rsidRPr="0033473A" w:rsidRDefault="0033473A" w:rsidP="008B6CC0">
            <w:pPr>
              <w:pBdr>
                <w:bottom w:val="single" w:sz="4" w:space="1" w:color="auto"/>
              </w:pBdr>
              <w:spacing w:line="380" w:lineRule="exact"/>
              <w:ind w:left="-39" w:right="-34"/>
              <w:jc w:val="center"/>
              <w:rPr>
                <w:sz w:val="26"/>
                <w:szCs w:val="26"/>
                <w:lang w:val="en-GB"/>
              </w:rPr>
            </w:pPr>
            <w:r w:rsidRPr="0033473A">
              <w:rPr>
                <w:sz w:val="26"/>
                <w:szCs w:val="26"/>
                <w:cs/>
                <w:lang w:val="en-GB"/>
              </w:rPr>
              <w:t>ชำระแล้ว</w:t>
            </w:r>
          </w:p>
        </w:tc>
        <w:tc>
          <w:tcPr>
            <w:tcW w:w="668" w:type="pct"/>
            <w:tcBorders>
              <w:left w:val="nil"/>
              <w:right w:val="nil"/>
            </w:tcBorders>
            <w:vAlign w:val="bottom"/>
            <w:hideMark/>
          </w:tcPr>
          <w:p w14:paraId="565AA610" w14:textId="15A13727" w:rsidR="0033473A" w:rsidRPr="0033473A" w:rsidRDefault="00B30DF8" w:rsidP="008B6CC0">
            <w:pPr>
              <w:pBdr>
                <w:bottom w:val="single" w:sz="4" w:space="1" w:color="auto"/>
              </w:pBdr>
              <w:spacing w:line="380" w:lineRule="exact"/>
              <w:ind w:left="-39" w:right="-34"/>
              <w:jc w:val="center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หุ้นสามัญ</w:t>
            </w:r>
            <w:r w:rsidR="00302D08">
              <w:rPr>
                <w:rFonts w:hint="cs"/>
                <w:sz w:val="26"/>
                <w:szCs w:val="26"/>
                <w:cs/>
                <w:lang w:val="en-GB"/>
              </w:rPr>
              <w:t>ที่ออก</w:t>
            </w:r>
            <w:r w:rsidR="0033473A" w:rsidRPr="0033473A">
              <w:rPr>
                <w:sz w:val="26"/>
                <w:szCs w:val="26"/>
                <w:cs/>
                <w:lang w:val="en-GB"/>
              </w:rPr>
              <w:t>และ</w:t>
            </w:r>
            <w:r w:rsidR="00302D08">
              <w:rPr>
                <w:sz w:val="26"/>
                <w:szCs w:val="26"/>
                <w:cs/>
                <w:lang w:val="en-GB"/>
              </w:rPr>
              <w:br/>
            </w:r>
            <w:r w:rsidR="0033473A" w:rsidRPr="0033473A">
              <w:rPr>
                <w:sz w:val="26"/>
                <w:szCs w:val="26"/>
                <w:cs/>
                <w:lang w:val="en-GB"/>
              </w:rPr>
              <w:t>ชำระแล้ว</w:t>
            </w:r>
          </w:p>
        </w:tc>
        <w:tc>
          <w:tcPr>
            <w:tcW w:w="687" w:type="pct"/>
            <w:tcBorders>
              <w:left w:val="nil"/>
              <w:right w:val="nil"/>
            </w:tcBorders>
            <w:vAlign w:val="bottom"/>
            <w:hideMark/>
          </w:tcPr>
          <w:p w14:paraId="6EA18A34" w14:textId="60C52858" w:rsidR="0033473A" w:rsidRPr="0033473A" w:rsidRDefault="0033473A" w:rsidP="008B6CC0">
            <w:pPr>
              <w:pBdr>
                <w:bottom w:val="single" w:sz="4" w:space="1" w:color="auto"/>
              </w:pBdr>
              <w:spacing w:line="380" w:lineRule="exact"/>
              <w:ind w:left="-39" w:right="-34"/>
              <w:jc w:val="center"/>
              <w:rPr>
                <w:sz w:val="26"/>
                <w:szCs w:val="26"/>
              </w:rPr>
            </w:pPr>
            <w:r w:rsidRPr="0033473A">
              <w:rPr>
                <w:sz w:val="26"/>
                <w:szCs w:val="26"/>
                <w:cs/>
                <w:lang w:val="en-GB"/>
              </w:rPr>
              <w:t>ส่วนเกินมูลค่าหุ้นสามัญสุทธิ</w:t>
            </w:r>
          </w:p>
        </w:tc>
        <w:tc>
          <w:tcPr>
            <w:tcW w:w="695" w:type="pct"/>
            <w:tcBorders>
              <w:left w:val="nil"/>
              <w:right w:val="nil"/>
            </w:tcBorders>
            <w:vAlign w:val="bottom"/>
          </w:tcPr>
          <w:p w14:paraId="463FD74A" w14:textId="7D1B7823" w:rsidR="0033473A" w:rsidRPr="0033473A" w:rsidRDefault="0033473A" w:rsidP="008B6CC0">
            <w:pPr>
              <w:pBdr>
                <w:bottom w:val="single" w:sz="4" w:space="1" w:color="auto"/>
              </w:pBdr>
              <w:spacing w:line="380" w:lineRule="exact"/>
              <w:ind w:left="-39" w:right="-34"/>
              <w:jc w:val="center"/>
              <w:rPr>
                <w:sz w:val="26"/>
                <w:szCs w:val="26"/>
              </w:rPr>
            </w:pPr>
            <w:r w:rsidRPr="0033473A">
              <w:rPr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3473A" w:rsidRPr="00792CF6" w14:paraId="08FCA81D" w14:textId="77777777" w:rsidTr="0033473A">
        <w:trPr>
          <w:cantSplit/>
          <w:trHeight w:val="120"/>
        </w:trPr>
        <w:tc>
          <w:tcPr>
            <w:tcW w:w="1601" w:type="pct"/>
            <w:vAlign w:val="bottom"/>
          </w:tcPr>
          <w:p w14:paraId="7BA87BA2" w14:textId="77777777" w:rsidR="0033473A" w:rsidRPr="00792CF6" w:rsidRDefault="0033473A" w:rsidP="0033473A">
            <w:pPr>
              <w:spacing w:line="380" w:lineRule="exact"/>
              <w:ind w:left="-10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680" w:type="pct"/>
            <w:vAlign w:val="bottom"/>
          </w:tcPr>
          <w:p w14:paraId="099BF1F0" w14:textId="77777777" w:rsidR="0033473A" w:rsidRPr="00792CF6" w:rsidRDefault="0033473A" w:rsidP="008B6CC0">
            <w:pPr>
              <w:spacing w:line="380" w:lineRule="exact"/>
              <w:ind w:left="-39" w:right="-34"/>
              <w:jc w:val="right"/>
              <w:rPr>
                <w:sz w:val="26"/>
                <w:szCs w:val="26"/>
              </w:rPr>
            </w:pPr>
          </w:p>
        </w:tc>
        <w:tc>
          <w:tcPr>
            <w:tcW w:w="669" w:type="pct"/>
            <w:tcBorders>
              <w:left w:val="nil"/>
              <w:right w:val="nil"/>
            </w:tcBorders>
            <w:vAlign w:val="bottom"/>
          </w:tcPr>
          <w:p w14:paraId="3E9D2FDF" w14:textId="77777777" w:rsidR="0033473A" w:rsidRPr="00792CF6" w:rsidRDefault="0033473A" w:rsidP="008B6CC0">
            <w:pPr>
              <w:spacing w:line="380" w:lineRule="exact"/>
              <w:ind w:left="-39" w:right="-34"/>
              <w:jc w:val="right"/>
              <w:rPr>
                <w:sz w:val="26"/>
                <w:szCs w:val="26"/>
              </w:rPr>
            </w:pPr>
          </w:p>
        </w:tc>
        <w:tc>
          <w:tcPr>
            <w:tcW w:w="668" w:type="pct"/>
            <w:tcBorders>
              <w:left w:val="nil"/>
              <w:right w:val="nil"/>
            </w:tcBorders>
            <w:vAlign w:val="bottom"/>
          </w:tcPr>
          <w:p w14:paraId="2F4253E2" w14:textId="77777777" w:rsidR="0033473A" w:rsidRPr="00792CF6" w:rsidRDefault="0033473A" w:rsidP="008B6CC0">
            <w:pPr>
              <w:spacing w:line="380" w:lineRule="exact"/>
              <w:ind w:left="-39" w:right="-34"/>
              <w:jc w:val="right"/>
              <w:rPr>
                <w:sz w:val="26"/>
                <w:szCs w:val="26"/>
              </w:rPr>
            </w:pPr>
          </w:p>
        </w:tc>
        <w:tc>
          <w:tcPr>
            <w:tcW w:w="687" w:type="pct"/>
            <w:tcBorders>
              <w:left w:val="nil"/>
              <w:right w:val="nil"/>
            </w:tcBorders>
            <w:vAlign w:val="bottom"/>
          </w:tcPr>
          <w:p w14:paraId="1E98BEB9" w14:textId="77777777" w:rsidR="0033473A" w:rsidRPr="00792CF6" w:rsidRDefault="0033473A" w:rsidP="008B6CC0">
            <w:pPr>
              <w:spacing w:line="380" w:lineRule="exact"/>
              <w:ind w:left="-39" w:right="-34"/>
              <w:jc w:val="right"/>
              <w:rPr>
                <w:sz w:val="26"/>
                <w:szCs w:val="26"/>
              </w:rPr>
            </w:pPr>
          </w:p>
        </w:tc>
        <w:tc>
          <w:tcPr>
            <w:tcW w:w="695" w:type="pct"/>
            <w:tcBorders>
              <w:left w:val="nil"/>
              <w:right w:val="nil"/>
            </w:tcBorders>
            <w:vAlign w:val="bottom"/>
          </w:tcPr>
          <w:p w14:paraId="64D98CD5" w14:textId="77777777" w:rsidR="0033473A" w:rsidRPr="00792CF6" w:rsidRDefault="0033473A" w:rsidP="008B6CC0">
            <w:pPr>
              <w:spacing w:line="380" w:lineRule="exact"/>
              <w:ind w:left="-39" w:right="-34"/>
              <w:jc w:val="right"/>
              <w:rPr>
                <w:sz w:val="26"/>
                <w:szCs w:val="26"/>
              </w:rPr>
            </w:pPr>
          </w:p>
        </w:tc>
      </w:tr>
      <w:tr w:rsidR="0033473A" w:rsidRPr="00792CF6" w14:paraId="15BCBE76" w14:textId="77777777" w:rsidTr="007B1E78">
        <w:trPr>
          <w:cantSplit/>
          <w:trHeight w:val="120"/>
        </w:trPr>
        <w:tc>
          <w:tcPr>
            <w:tcW w:w="1601" w:type="pct"/>
            <w:vAlign w:val="bottom"/>
            <w:hideMark/>
          </w:tcPr>
          <w:p w14:paraId="0BD87727" w14:textId="16BE764B" w:rsidR="0033473A" w:rsidRPr="00792CF6" w:rsidRDefault="0033473A" w:rsidP="00A30370">
            <w:pPr>
              <w:spacing w:line="380" w:lineRule="exact"/>
              <w:ind w:left="159" w:hanging="271"/>
              <w:rPr>
                <w:sz w:val="26"/>
                <w:szCs w:val="26"/>
                <w:lang w:val="en-GB"/>
              </w:rPr>
            </w:pPr>
            <w:r w:rsidRPr="00792CF6">
              <w:rPr>
                <w:spacing w:val="-2"/>
                <w:sz w:val="26"/>
                <w:szCs w:val="26"/>
                <w:cs/>
                <w:lang w:val="en-GB"/>
              </w:rPr>
              <w:t xml:space="preserve">ณ 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วันที่ </w:t>
            </w:r>
            <w:r w:rsidR="00F95984" w:rsidRPr="00792CF6">
              <w:rPr>
                <w:sz w:val="26"/>
                <w:szCs w:val="26"/>
                <w:lang w:val="en-GB"/>
              </w:rPr>
              <w:t>1</w:t>
            </w:r>
            <w:r w:rsidR="00F95984" w:rsidRPr="00792CF6">
              <w:rPr>
                <w:sz w:val="26"/>
                <w:szCs w:val="26"/>
                <w:cs/>
                <w:lang w:val="en-GB"/>
              </w:rPr>
              <w:t xml:space="preserve"> มกราคม </w:t>
            </w:r>
            <w:r w:rsidR="00F95984" w:rsidRPr="00792CF6">
              <w:rPr>
                <w:sz w:val="26"/>
                <w:szCs w:val="26"/>
                <w:lang w:val="en-GB"/>
              </w:rPr>
              <w:t>256</w:t>
            </w:r>
            <w:r w:rsidR="00F95984">
              <w:rPr>
                <w:sz w:val="26"/>
                <w:szCs w:val="26"/>
                <w:lang w:val="en-GB"/>
              </w:rPr>
              <w:t xml:space="preserve">7 </w:t>
            </w:r>
            <w:r w:rsidR="00F95984">
              <w:rPr>
                <w:rFonts w:hint="cs"/>
                <w:sz w:val="26"/>
                <w:szCs w:val="26"/>
                <w:cs/>
                <w:lang w:val="en-GB"/>
              </w:rPr>
              <w:t>และ</w:t>
            </w:r>
            <w:r w:rsidRPr="00792CF6">
              <w:rPr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7B1E78">
              <w:rPr>
                <w:spacing w:val="-2"/>
                <w:sz w:val="26"/>
                <w:szCs w:val="26"/>
                <w:cs/>
                <w:lang w:val="en-GB"/>
              </w:rPr>
              <w:br/>
            </w:r>
            <w:r w:rsidRPr="00792CF6">
              <w:rPr>
                <w:spacing w:val="-2"/>
                <w:sz w:val="26"/>
                <w:szCs w:val="26"/>
                <w:lang w:val="en-GB"/>
              </w:rPr>
              <w:t>31</w:t>
            </w:r>
            <w:r w:rsidRPr="00792CF6">
              <w:rPr>
                <w:spacing w:val="-2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</w:t>
            </w:r>
            <w:r w:rsidRPr="00792CF6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680" w:type="pct"/>
            <w:vAlign w:val="bottom"/>
          </w:tcPr>
          <w:p w14:paraId="0A5FD6E8" w14:textId="272D96DE" w:rsidR="0033473A" w:rsidRPr="00792CF6" w:rsidRDefault="00612158" w:rsidP="009F3C5D">
            <w:pPr>
              <w:tabs>
                <w:tab w:val="decimal" w:pos="839"/>
              </w:tabs>
              <w:spacing w:line="380" w:lineRule="exact"/>
              <w:ind w:left="-39" w:right="-34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1,250,916,179</w:t>
            </w:r>
          </w:p>
        </w:tc>
        <w:tc>
          <w:tcPr>
            <w:tcW w:w="669" w:type="pct"/>
            <w:tcBorders>
              <w:left w:val="nil"/>
              <w:right w:val="nil"/>
            </w:tcBorders>
            <w:vAlign w:val="bottom"/>
          </w:tcPr>
          <w:p w14:paraId="19C43D8D" w14:textId="1B018629" w:rsidR="0033473A" w:rsidRPr="00792CF6" w:rsidRDefault="00612158" w:rsidP="009F3C5D">
            <w:pPr>
              <w:tabs>
                <w:tab w:val="decimal" w:pos="839"/>
              </w:tabs>
              <w:spacing w:line="380" w:lineRule="exact"/>
              <w:ind w:left="-39" w:right="-34"/>
              <w:jc w:val="right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1,137,190,272</w:t>
            </w:r>
          </w:p>
        </w:tc>
        <w:tc>
          <w:tcPr>
            <w:tcW w:w="668" w:type="pct"/>
            <w:tcBorders>
              <w:left w:val="nil"/>
              <w:right w:val="nil"/>
            </w:tcBorders>
            <w:vAlign w:val="bottom"/>
          </w:tcPr>
          <w:p w14:paraId="187A17B4" w14:textId="24849FA0" w:rsidR="0033473A" w:rsidRPr="00792CF6" w:rsidRDefault="00612158" w:rsidP="009F3C5D">
            <w:pPr>
              <w:tabs>
                <w:tab w:val="decimal" w:pos="839"/>
              </w:tabs>
              <w:spacing w:line="380" w:lineRule="exact"/>
              <w:ind w:left="-39" w:right="-34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568,595,136</w:t>
            </w:r>
          </w:p>
        </w:tc>
        <w:tc>
          <w:tcPr>
            <w:tcW w:w="687" w:type="pct"/>
            <w:tcBorders>
              <w:left w:val="nil"/>
              <w:right w:val="nil"/>
            </w:tcBorders>
            <w:vAlign w:val="bottom"/>
          </w:tcPr>
          <w:p w14:paraId="1EEC00D3" w14:textId="0EEC709B" w:rsidR="0033473A" w:rsidRPr="00792CF6" w:rsidRDefault="00612158" w:rsidP="009F3C5D">
            <w:pPr>
              <w:tabs>
                <w:tab w:val="decimal" w:pos="925"/>
              </w:tabs>
              <w:spacing w:line="380" w:lineRule="exact"/>
              <w:ind w:left="-39" w:right="-34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1,701,411,155</w:t>
            </w:r>
          </w:p>
        </w:tc>
        <w:tc>
          <w:tcPr>
            <w:tcW w:w="695" w:type="pct"/>
            <w:tcBorders>
              <w:left w:val="nil"/>
              <w:right w:val="nil"/>
            </w:tcBorders>
            <w:vAlign w:val="bottom"/>
          </w:tcPr>
          <w:p w14:paraId="5EE86D7A" w14:textId="1FA8959F" w:rsidR="0033473A" w:rsidRPr="00792CF6" w:rsidRDefault="00612158" w:rsidP="009F3C5D">
            <w:pPr>
              <w:tabs>
                <w:tab w:val="decimal" w:pos="925"/>
              </w:tabs>
              <w:spacing w:line="380" w:lineRule="exact"/>
              <w:ind w:left="-39" w:right="-34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2,270,006,291</w:t>
            </w:r>
          </w:p>
        </w:tc>
      </w:tr>
      <w:tr w:rsidR="00FF4168" w:rsidRPr="00792CF6" w14:paraId="265A76C4" w14:textId="77777777" w:rsidTr="00FE6205">
        <w:trPr>
          <w:cantSplit/>
          <w:trHeight w:val="120"/>
        </w:trPr>
        <w:tc>
          <w:tcPr>
            <w:tcW w:w="1601" w:type="pct"/>
            <w:vAlign w:val="bottom"/>
          </w:tcPr>
          <w:p w14:paraId="0B0ED8D1" w14:textId="3F931386" w:rsidR="00FF4168" w:rsidRPr="00792CF6" w:rsidRDefault="00612158" w:rsidP="0033473A">
            <w:pPr>
              <w:spacing w:line="380" w:lineRule="exact"/>
              <w:ind w:left="-104"/>
              <w:rPr>
                <w:spacing w:val="-2"/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pacing w:val="-2"/>
                <w:sz w:val="26"/>
                <w:szCs w:val="26"/>
                <w:cs/>
                <w:lang w:val="en-GB"/>
              </w:rPr>
              <w:t>เพิ่มทุน</w:t>
            </w:r>
          </w:p>
        </w:tc>
        <w:tc>
          <w:tcPr>
            <w:tcW w:w="680" w:type="pct"/>
          </w:tcPr>
          <w:p w14:paraId="53A08917" w14:textId="2410BCB8" w:rsidR="00FF4168" w:rsidRPr="00091DCB" w:rsidRDefault="00270AC9" w:rsidP="009F3C5D">
            <w:pPr>
              <w:tabs>
                <w:tab w:val="decimal" w:pos="839"/>
              </w:tabs>
              <w:spacing w:line="380" w:lineRule="exact"/>
              <w:ind w:left="-39" w:right="-34"/>
              <w:jc w:val="right"/>
              <w:rPr>
                <w:sz w:val="26"/>
                <w:szCs w:val="26"/>
                <w:cs/>
                <w:lang w:val="en-GB"/>
              </w:rPr>
            </w:pPr>
            <w:r w:rsidRPr="00091DCB">
              <w:rPr>
                <w:sz w:val="26"/>
                <w:szCs w:val="26"/>
                <w:lang w:val="en-GB"/>
              </w:rPr>
              <w:t>283,9</w:t>
            </w:r>
            <w:r w:rsidR="00DF7DC6" w:rsidRPr="00091DCB">
              <w:rPr>
                <w:sz w:val="26"/>
                <w:szCs w:val="26"/>
                <w:lang w:val="en-GB"/>
              </w:rPr>
              <w:t>8</w:t>
            </w:r>
            <w:r w:rsidRPr="00091DCB">
              <w:rPr>
                <w:sz w:val="26"/>
                <w:szCs w:val="26"/>
                <w:lang w:val="en-GB"/>
              </w:rPr>
              <w:t>0,772</w:t>
            </w:r>
          </w:p>
        </w:tc>
        <w:tc>
          <w:tcPr>
            <w:tcW w:w="669" w:type="pct"/>
            <w:tcBorders>
              <w:left w:val="nil"/>
              <w:right w:val="nil"/>
            </w:tcBorders>
          </w:tcPr>
          <w:p w14:paraId="50B815EA" w14:textId="6EE0D071" w:rsidR="00FF4168" w:rsidRPr="00792CF6" w:rsidRDefault="00612158" w:rsidP="009F3C5D">
            <w:pPr>
              <w:tabs>
                <w:tab w:val="decimal" w:pos="839"/>
              </w:tabs>
              <w:spacing w:line="380" w:lineRule="exact"/>
              <w:ind w:left="-57" w:right="-36"/>
              <w:jc w:val="both"/>
              <w:rPr>
                <w:sz w:val="26"/>
                <w:szCs w:val="26"/>
                <w:cs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68" w:type="pct"/>
            <w:tcBorders>
              <w:left w:val="nil"/>
              <w:right w:val="nil"/>
            </w:tcBorders>
          </w:tcPr>
          <w:p w14:paraId="412D94B0" w14:textId="41A97EBB" w:rsidR="00FF4168" w:rsidRPr="00792CF6" w:rsidRDefault="00612158" w:rsidP="009F3C5D">
            <w:pPr>
              <w:tabs>
                <w:tab w:val="decimal" w:pos="839"/>
              </w:tabs>
              <w:spacing w:line="380" w:lineRule="exact"/>
              <w:ind w:left="-57" w:right="-36"/>
              <w:jc w:val="both"/>
              <w:rPr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7" w:type="pct"/>
            <w:tcBorders>
              <w:left w:val="nil"/>
              <w:right w:val="nil"/>
            </w:tcBorders>
          </w:tcPr>
          <w:p w14:paraId="0CAE063F" w14:textId="1E6F9331" w:rsidR="00FF4168" w:rsidRPr="00792CF6" w:rsidRDefault="00612158" w:rsidP="009F3C5D">
            <w:pPr>
              <w:tabs>
                <w:tab w:val="decimal" w:pos="925"/>
              </w:tabs>
              <w:spacing w:line="380" w:lineRule="exact"/>
              <w:ind w:left="-57" w:right="-36"/>
              <w:jc w:val="both"/>
              <w:rPr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95" w:type="pct"/>
            <w:tcBorders>
              <w:left w:val="nil"/>
              <w:right w:val="nil"/>
            </w:tcBorders>
          </w:tcPr>
          <w:p w14:paraId="0B325E5B" w14:textId="396E8EAD" w:rsidR="00FF4168" w:rsidRPr="00792CF6" w:rsidRDefault="00612158" w:rsidP="009F3C5D">
            <w:pPr>
              <w:tabs>
                <w:tab w:val="decimal" w:pos="925"/>
              </w:tabs>
              <w:spacing w:line="380" w:lineRule="exact"/>
              <w:ind w:left="-57" w:right="-36"/>
              <w:jc w:val="both"/>
              <w:rPr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</w:tr>
      <w:tr w:rsidR="00FF4168" w:rsidRPr="00792CF6" w14:paraId="6227A431" w14:textId="77777777" w:rsidTr="00FE6205">
        <w:trPr>
          <w:cantSplit/>
          <w:trHeight w:val="120"/>
        </w:trPr>
        <w:tc>
          <w:tcPr>
            <w:tcW w:w="1601" w:type="pct"/>
            <w:vAlign w:val="bottom"/>
          </w:tcPr>
          <w:p w14:paraId="164C727D" w14:textId="770E88BB" w:rsidR="00FF4168" w:rsidRPr="00792CF6" w:rsidRDefault="00612158" w:rsidP="0033473A">
            <w:pPr>
              <w:spacing w:line="380" w:lineRule="exact"/>
              <w:ind w:left="-104"/>
              <w:rPr>
                <w:spacing w:val="-2"/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pacing w:val="-2"/>
                <w:sz w:val="26"/>
                <w:szCs w:val="26"/>
                <w:cs/>
                <w:lang w:val="en-GB"/>
              </w:rPr>
              <w:t>ลดทุน</w:t>
            </w:r>
          </w:p>
        </w:tc>
        <w:tc>
          <w:tcPr>
            <w:tcW w:w="680" w:type="pct"/>
          </w:tcPr>
          <w:p w14:paraId="0DD0E900" w14:textId="13696DF1" w:rsidR="00FF4168" w:rsidRPr="00792CF6" w:rsidRDefault="00517842" w:rsidP="009F3C5D">
            <w:pPr>
              <w:tabs>
                <w:tab w:val="decimal" w:pos="839"/>
              </w:tabs>
              <w:spacing w:line="380" w:lineRule="exact"/>
              <w:ind w:left="-39" w:right="-34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E571A9">
              <w:rPr>
                <w:sz w:val="26"/>
                <w:szCs w:val="26"/>
                <w:lang w:val="en-GB"/>
              </w:rPr>
              <w:t>6,254)</w:t>
            </w:r>
          </w:p>
        </w:tc>
        <w:tc>
          <w:tcPr>
            <w:tcW w:w="669" w:type="pct"/>
            <w:tcBorders>
              <w:left w:val="nil"/>
              <w:right w:val="nil"/>
            </w:tcBorders>
          </w:tcPr>
          <w:p w14:paraId="22875255" w14:textId="395B12DF" w:rsidR="00FF4168" w:rsidRPr="00792CF6" w:rsidRDefault="00E571A9" w:rsidP="009F3C5D">
            <w:pPr>
              <w:tabs>
                <w:tab w:val="decimal" w:pos="839"/>
              </w:tabs>
              <w:spacing w:line="380" w:lineRule="exact"/>
              <w:ind w:left="-39" w:right="-34"/>
              <w:jc w:val="right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(6,254)</w:t>
            </w:r>
          </w:p>
        </w:tc>
        <w:tc>
          <w:tcPr>
            <w:tcW w:w="668" w:type="pct"/>
            <w:tcBorders>
              <w:left w:val="nil"/>
              <w:right w:val="nil"/>
            </w:tcBorders>
          </w:tcPr>
          <w:p w14:paraId="3C6E5C99" w14:textId="3C094AFB" w:rsidR="00FF4168" w:rsidRPr="00792CF6" w:rsidRDefault="00E571A9" w:rsidP="009F3C5D">
            <w:pPr>
              <w:tabs>
                <w:tab w:val="decimal" w:pos="839"/>
              </w:tabs>
              <w:spacing w:line="380" w:lineRule="exact"/>
              <w:ind w:left="-39" w:right="-34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(3,127)</w:t>
            </w:r>
          </w:p>
        </w:tc>
        <w:tc>
          <w:tcPr>
            <w:tcW w:w="687" w:type="pct"/>
            <w:tcBorders>
              <w:left w:val="nil"/>
              <w:right w:val="nil"/>
            </w:tcBorders>
          </w:tcPr>
          <w:p w14:paraId="70E32BA0" w14:textId="7B2FB586" w:rsidR="00FF4168" w:rsidRPr="00792CF6" w:rsidRDefault="00F17EF2" w:rsidP="009F3C5D">
            <w:pPr>
              <w:tabs>
                <w:tab w:val="decimal" w:pos="925"/>
              </w:tabs>
              <w:spacing w:line="380" w:lineRule="exact"/>
              <w:ind w:left="-57" w:right="-36"/>
              <w:jc w:val="both"/>
              <w:rPr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95" w:type="pct"/>
            <w:tcBorders>
              <w:left w:val="nil"/>
              <w:right w:val="nil"/>
            </w:tcBorders>
          </w:tcPr>
          <w:p w14:paraId="560D955B" w14:textId="2ABD76FE" w:rsidR="00FF4168" w:rsidRPr="00792CF6" w:rsidRDefault="00F17EF2" w:rsidP="009F3C5D">
            <w:pPr>
              <w:tabs>
                <w:tab w:val="decimal" w:pos="925"/>
              </w:tabs>
              <w:spacing w:line="380" w:lineRule="exact"/>
              <w:ind w:left="-39" w:right="-34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(3,127)</w:t>
            </w:r>
          </w:p>
        </w:tc>
      </w:tr>
      <w:tr w:rsidR="00B31573" w:rsidRPr="00792CF6" w14:paraId="0CE86FB2" w14:textId="77777777" w:rsidTr="00E52869">
        <w:trPr>
          <w:cantSplit/>
          <w:trHeight w:val="120"/>
        </w:trPr>
        <w:tc>
          <w:tcPr>
            <w:tcW w:w="1601" w:type="pct"/>
            <w:vAlign w:val="bottom"/>
          </w:tcPr>
          <w:p w14:paraId="63F73D90" w14:textId="286C83BE" w:rsidR="00B31573" w:rsidRPr="00792CF6" w:rsidRDefault="00B31573" w:rsidP="00B31573">
            <w:pPr>
              <w:spacing w:line="380" w:lineRule="exact"/>
              <w:ind w:left="-104"/>
              <w:rPr>
                <w:spacing w:val="-2"/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หุ้นปันผล</w:t>
            </w:r>
          </w:p>
        </w:tc>
        <w:tc>
          <w:tcPr>
            <w:tcW w:w="680" w:type="pct"/>
            <w:vAlign w:val="bottom"/>
          </w:tcPr>
          <w:p w14:paraId="1F01B786" w14:textId="50A533FB" w:rsidR="00B31573" w:rsidRPr="00792CF6" w:rsidRDefault="00E571A9" w:rsidP="009F3C5D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80" w:lineRule="exact"/>
              <w:ind w:left="-57" w:right="-36"/>
              <w:jc w:val="both"/>
              <w:rPr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69" w:type="pct"/>
            <w:tcBorders>
              <w:left w:val="nil"/>
              <w:right w:val="nil"/>
            </w:tcBorders>
          </w:tcPr>
          <w:p w14:paraId="1FEA4CF9" w14:textId="4A6DB9FF" w:rsidR="00B31573" w:rsidRPr="00792CF6" w:rsidRDefault="00AF58A8" w:rsidP="009F3C5D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80" w:lineRule="exact"/>
              <w:ind w:left="-39" w:right="-34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28,428,</w:t>
            </w:r>
            <w:r w:rsidR="009A2BC5">
              <w:rPr>
                <w:sz w:val="26"/>
                <w:szCs w:val="26"/>
                <w:lang w:val="en-GB"/>
              </w:rPr>
              <w:t>804</w:t>
            </w:r>
          </w:p>
        </w:tc>
        <w:tc>
          <w:tcPr>
            <w:tcW w:w="668" w:type="pct"/>
            <w:tcBorders>
              <w:left w:val="nil"/>
              <w:right w:val="nil"/>
            </w:tcBorders>
          </w:tcPr>
          <w:p w14:paraId="7A97B642" w14:textId="77EECCFE" w:rsidR="00B31573" w:rsidRPr="00792CF6" w:rsidRDefault="009A2BC5" w:rsidP="009F3C5D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80" w:lineRule="exact"/>
              <w:ind w:left="-39" w:right="-34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14,214,</w:t>
            </w:r>
            <w:r w:rsidR="00593645">
              <w:rPr>
                <w:sz w:val="26"/>
                <w:szCs w:val="26"/>
                <w:lang w:val="en-GB"/>
              </w:rPr>
              <w:t>402</w:t>
            </w:r>
          </w:p>
        </w:tc>
        <w:tc>
          <w:tcPr>
            <w:tcW w:w="687" w:type="pct"/>
            <w:tcBorders>
              <w:left w:val="nil"/>
              <w:right w:val="nil"/>
            </w:tcBorders>
            <w:vAlign w:val="bottom"/>
          </w:tcPr>
          <w:p w14:paraId="2937FEF5" w14:textId="1B359168" w:rsidR="00B31573" w:rsidRPr="00792CF6" w:rsidRDefault="00DA61A6" w:rsidP="009F3C5D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80" w:lineRule="exact"/>
              <w:ind w:left="-57" w:right="-36"/>
              <w:jc w:val="both"/>
              <w:rPr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95" w:type="pct"/>
            <w:tcBorders>
              <w:left w:val="nil"/>
              <w:right w:val="nil"/>
            </w:tcBorders>
          </w:tcPr>
          <w:p w14:paraId="643CD5F1" w14:textId="43EB0DE9" w:rsidR="00B31573" w:rsidRPr="00792CF6" w:rsidRDefault="00DA61A6" w:rsidP="009F3C5D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80" w:lineRule="exact"/>
              <w:ind w:left="-39" w:right="-34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14,214,402</w:t>
            </w:r>
          </w:p>
        </w:tc>
      </w:tr>
      <w:tr w:rsidR="00B31573" w:rsidRPr="00792CF6" w14:paraId="24589ABD" w14:textId="77777777" w:rsidTr="008B6CC0">
        <w:trPr>
          <w:cantSplit/>
          <w:trHeight w:val="120"/>
        </w:trPr>
        <w:tc>
          <w:tcPr>
            <w:tcW w:w="1601" w:type="pct"/>
            <w:vAlign w:val="bottom"/>
          </w:tcPr>
          <w:p w14:paraId="77AC92F6" w14:textId="00ABDC74" w:rsidR="00B31573" w:rsidRPr="00792CF6" w:rsidRDefault="00B31573" w:rsidP="00B31573">
            <w:pPr>
              <w:spacing w:line="380" w:lineRule="exact"/>
              <w:ind w:left="-104"/>
              <w:rPr>
                <w:spacing w:val="-2"/>
                <w:sz w:val="26"/>
                <w:szCs w:val="26"/>
                <w:cs/>
                <w:lang w:val="en-GB"/>
              </w:rPr>
            </w:pPr>
            <w:r w:rsidRPr="00792CF6">
              <w:rPr>
                <w:spacing w:val="-2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92CF6">
              <w:rPr>
                <w:spacing w:val="-2"/>
                <w:sz w:val="26"/>
                <w:szCs w:val="26"/>
                <w:lang w:val="en-GB"/>
              </w:rPr>
              <w:t>31</w:t>
            </w:r>
            <w:r w:rsidRPr="00792CF6">
              <w:rPr>
                <w:spacing w:val="-2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</w:t>
            </w:r>
            <w:r w:rsidRPr="00792CF6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680" w:type="pct"/>
          </w:tcPr>
          <w:p w14:paraId="328EEC37" w14:textId="57DD8D1A" w:rsidR="00B31573" w:rsidRPr="00792CF6" w:rsidRDefault="00E27AB4" w:rsidP="009F3C5D">
            <w:pPr>
              <w:pBdr>
                <w:bottom w:val="single" w:sz="12" w:space="1" w:color="auto"/>
              </w:pBdr>
              <w:tabs>
                <w:tab w:val="decimal" w:pos="839"/>
              </w:tabs>
              <w:spacing w:line="380" w:lineRule="exact"/>
              <w:ind w:left="-39" w:right="-34"/>
              <w:jc w:val="right"/>
              <w:rPr>
                <w:sz w:val="26"/>
                <w:szCs w:val="26"/>
                <w:lang w:val="en-GB"/>
              </w:rPr>
            </w:pPr>
            <w:r w:rsidRPr="00E27AB4">
              <w:rPr>
                <w:sz w:val="26"/>
                <w:szCs w:val="26"/>
                <w:lang w:val="en-GB"/>
              </w:rPr>
              <w:t>1</w:t>
            </w:r>
            <w:r>
              <w:rPr>
                <w:sz w:val="26"/>
                <w:szCs w:val="26"/>
                <w:lang w:val="en-GB"/>
              </w:rPr>
              <w:t>,</w:t>
            </w:r>
            <w:r w:rsidRPr="00E27AB4">
              <w:rPr>
                <w:sz w:val="26"/>
                <w:szCs w:val="26"/>
                <w:lang w:val="en-GB"/>
              </w:rPr>
              <w:t>534</w:t>
            </w:r>
            <w:r>
              <w:rPr>
                <w:sz w:val="26"/>
                <w:szCs w:val="26"/>
                <w:lang w:val="en-GB"/>
              </w:rPr>
              <w:t>,</w:t>
            </w:r>
            <w:r w:rsidRPr="00E27AB4">
              <w:rPr>
                <w:sz w:val="26"/>
                <w:szCs w:val="26"/>
                <w:lang w:val="en-GB"/>
              </w:rPr>
              <w:t>890</w:t>
            </w:r>
            <w:r>
              <w:rPr>
                <w:sz w:val="26"/>
                <w:szCs w:val="26"/>
                <w:lang w:val="en-GB"/>
              </w:rPr>
              <w:t>,</w:t>
            </w:r>
            <w:r w:rsidRPr="00E27AB4">
              <w:rPr>
                <w:sz w:val="26"/>
                <w:szCs w:val="26"/>
                <w:lang w:val="en-GB"/>
              </w:rPr>
              <w:t>697</w:t>
            </w:r>
          </w:p>
        </w:tc>
        <w:tc>
          <w:tcPr>
            <w:tcW w:w="669" w:type="pct"/>
            <w:tcBorders>
              <w:left w:val="nil"/>
              <w:right w:val="nil"/>
            </w:tcBorders>
          </w:tcPr>
          <w:p w14:paraId="3008D5C5" w14:textId="79165046" w:rsidR="00B31573" w:rsidRPr="00792CF6" w:rsidRDefault="00ED374B" w:rsidP="009F3C5D">
            <w:pPr>
              <w:pBdr>
                <w:bottom w:val="single" w:sz="12" w:space="1" w:color="auto"/>
              </w:pBdr>
              <w:tabs>
                <w:tab w:val="decimal" w:pos="839"/>
              </w:tabs>
              <w:spacing w:line="380" w:lineRule="exact"/>
              <w:ind w:left="-39" w:right="-34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1,165,</w:t>
            </w:r>
            <w:r w:rsidR="00A8614B">
              <w:rPr>
                <w:sz w:val="26"/>
                <w:szCs w:val="26"/>
                <w:lang w:val="en-GB"/>
              </w:rPr>
              <w:t>612,822</w:t>
            </w:r>
          </w:p>
        </w:tc>
        <w:tc>
          <w:tcPr>
            <w:tcW w:w="668" w:type="pct"/>
            <w:tcBorders>
              <w:left w:val="nil"/>
              <w:right w:val="nil"/>
            </w:tcBorders>
          </w:tcPr>
          <w:p w14:paraId="5DFDAD99" w14:textId="1B2E2EC6" w:rsidR="00B31573" w:rsidRPr="00792CF6" w:rsidRDefault="00A8614B" w:rsidP="009F3C5D">
            <w:pPr>
              <w:pBdr>
                <w:bottom w:val="single" w:sz="12" w:space="1" w:color="auto"/>
              </w:pBdr>
              <w:tabs>
                <w:tab w:val="decimal" w:pos="839"/>
              </w:tabs>
              <w:spacing w:line="380" w:lineRule="exact"/>
              <w:ind w:left="-39" w:right="-34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582,806,411</w:t>
            </w:r>
          </w:p>
        </w:tc>
        <w:tc>
          <w:tcPr>
            <w:tcW w:w="687" w:type="pct"/>
            <w:tcBorders>
              <w:left w:val="nil"/>
              <w:right w:val="nil"/>
            </w:tcBorders>
          </w:tcPr>
          <w:p w14:paraId="67F9A7E9" w14:textId="6A149C16" w:rsidR="00B31573" w:rsidRPr="00792CF6" w:rsidRDefault="00A8614B" w:rsidP="009F3C5D">
            <w:pPr>
              <w:pBdr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ind w:left="-39" w:right="-34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1,701,</w:t>
            </w:r>
            <w:r w:rsidR="00F877FE">
              <w:rPr>
                <w:sz w:val="26"/>
                <w:szCs w:val="26"/>
                <w:lang w:val="en-GB"/>
              </w:rPr>
              <w:t>411,155</w:t>
            </w:r>
          </w:p>
        </w:tc>
        <w:tc>
          <w:tcPr>
            <w:tcW w:w="695" w:type="pct"/>
            <w:tcBorders>
              <w:left w:val="nil"/>
              <w:right w:val="nil"/>
            </w:tcBorders>
          </w:tcPr>
          <w:p w14:paraId="6FAB93F9" w14:textId="7A409739" w:rsidR="00B31573" w:rsidRPr="00792CF6" w:rsidRDefault="00701983" w:rsidP="009F3C5D">
            <w:pPr>
              <w:pBdr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ind w:left="-39" w:right="-34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2,284</w:t>
            </w:r>
            <w:r w:rsidR="00382F15">
              <w:rPr>
                <w:sz w:val="26"/>
                <w:szCs w:val="26"/>
                <w:lang w:val="en-GB"/>
              </w:rPr>
              <w:t>,217,566</w:t>
            </w:r>
          </w:p>
        </w:tc>
      </w:tr>
    </w:tbl>
    <w:p w14:paraId="0D3BC94E" w14:textId="77777777" w:rsidR="0008282A" w:rsidRPr="00792CF6" w:rsidRDefault="0008282A" w:rsidP="008B6CC0">
      <w:pPr>
        <w:ind w:left="360"/>
        <w:rPr>
          <w:sz w:val="26"/>
          <w:szCs w:val="26"/>
          <w:cs/>
          <w:lang w:val="en-GB"/>
        </w:rPr>
      </w:pPr>
    </w:p>
    <w:p w14:paraId="57EEDCCC" w14:textId="77777777" w:rsidR="0096264E" w:rsidRPr="00055D5B" w:rsidRDefault="0096264E" w:rsidP="0096264E">
      <w:pPr>
        <w:pStyle w:val="ListParagraph"/>
        <w:spacing w:after="0" w:line="240" w:lineRule="auto"/>
        <w:ind w:left="360"/>
        <w:jc w:val="thaiDistribute"/>
        <w:rPr>
          <w:rFonts w:ascii="Cordia New" w:hAnsi="Cordia New"/>
          <w:sz w:val="26"/>
          <w:szCs w:val="26"/>
        </w:rPr>
      </w:pPr>
      <w:r w:rsidRPr="00055D5B">
        <w:rPr>
          <w:rFonts w:ascii="Cordia New" w:hAnsi="Cordia New"/>
          <w:sz w:val="26"/>
          <w:szCs w:val="26"/>
          <w:cs/>
        </w:rPr>
        <w:t xml:space="preserve">เมื่อวันที่ </w:t>
      </w:r>
      <w:r>
        <w:rPr>
          <w:rFonts w:ascii="Cordia New" w:hAnsi="Cordia New"/>
          <w:sz w:val="26"/>
          <w:szCs w:val="26"/>
        </w:rPr>
        <w:t>23</w:t>
      </w:r>
      <w:r w:rsidRPr="00055D5B">
        <w:rPr>
          <w:rFonts w:ascii="Cordia New" w:hAnsi="Cordia New"/>
          <w:sz w:val="26"/>
          <w:szCs w:val="26"/>
          <w:cs/>
        </w:rPr>
        <w:t xml:space="preserve"> เมษายน </w:t>
      </w:r>
      <w:r>
        <w:rPr>
          <w:rFonts w:ascii="Cordia New" w:hAnsi="Cordia New"/>
          <w:sz w:val="26"/>
          <w:szCs w:val="26"/>
        </w:rPr>
        <w:t>2568</w:t>
      </w:r>
      <w:r w:rsidRPr="00055D5B">
        <w:rPr>
          <w:rFonts w:ascii="Cordia New" w:hAnsi="Cordia New"/>
          <w:sz w:val="26"/>
          <w:szCs w:val="26"/>
          <w:cs/>
        </w:rPr>
        <w:t xml:space="preserve"> ที่ประชุมสามัญผู้ถือหุ้นบริษัท </w:t>
      </w:r>
      <w:r>
        <w:rPr>
          <w:rFonts w:ascii="Cordia New" w:hAnsi="Cordia New" w:hint="cs"/>
          <w:sz w:val="26"/>
          <w:szCs w:val="26"/>
          <w:cs/>
        </w:rPr>
        <w:t xml:space="preserve">ครั้งที่ </w:t>
      </w:r>
      <w:r>
        <w:rPr>
          <w:rFonts w:ascii="Cordia New" w:hAnsi="Cordia New"/>
          <w:sz w:val="26"/>
          <w:szCs w:val="26"/>
        </w:rPr>
        <w:t>1/2568</w:t>
      </w:r>
      <w:r w:rsidRPr="00055D5B">
        <w:rPr>
          <w:rFonts w:ascii="Cordia New" w:hAnsi="Cordia New"/>
          <w:sz w:val="26"/>
          <w:szCs w:val="26"/>
          <w:cs/>
        </w:rPr>
        <w:t xml:space="preserve"> มีมติอนุมัติเพิ่มและลดทุน</w:t>
      </w:r>
      <w:r>
        <w:rPr>
          <w:rFonts w:ascii="Cordia New" w:hAnsi="Cordia New" w:hint="cs"/>
          <w:sz w:val="26"/>
          <w:szCs w:val="26"/>
          <w:cs/>
        </w:rPr>
        <w:t>จดทะเบียน</w:t>
      </w:r>
      <w:r w:rsidRPr="00055D5B">
        <w:rPr>
          <w:rFonts w:ascii="Cordia New" w:hAnsi="Cordia New"/>
          <w:sz w:val="26"/>
          <w:szCs w:val="26"/>
          <w:cs/>
        </w:rPr>
        <w:t xml:space="preserve"> ดังนี้</w:t>
      </w:r>
    </w:p>
    <w:p w14:paraId="0199654A" w14:textId="77777777" w:rsidR="0096264E" w:rsidRPr="00055D5B" w:rsidRDefault="0096264E" w:rsidP="0096264E">
      <w:pPr>
        <w:pStyle w:val="ListParagraph"/>
        <w:spacing w:after="0" w:line="240" w:lineRule="auto"/>
        <w:ind w:left="360"/>
        <w:jc w:val="thaiDistribute"/>
        <w:rPr>
          <w:rFonts w:ascii="Cordia New" w:hAnsi="Cordia New"/>
          <w:sz w:val="26"/>
          <w:szCs w:val="26"/>
        </w:rPr>
      </w:pPr>
    </w:p>
    <w:p w14:paraId="74CF7FED" w14:textId="77777777" w:rsidR="0096264E" w:rsidRPr="00055D5B" w:rsidRDefault="0096264E" w:rsidP="0096264E">
      <w:pPr>
        <w:pStyle w:val="ListParagraph"/>
        <w:numPr>
          <w:ilvl w:val="0"/>
          <w:numId w:val="43"/>
        </w:numPr>
        <w:spacing w:after="0" w:line="240" w:lineRule="auto"/>
        <w:ind w:left="720" w:hanging="360"/>
        <w:jc w:val="thaiDistribute"/>
        <w:rPr>
          <w:rFonts w:ascii="Cordia New" w:hAnsi="Cordia New"/>
          <w:sz w:val="26"/>
          <w:szCs w:val="26"/>
        </w:rPr>
      </w:pPr>
      <w:r w:rsidRPr="00055D5B">
        <w:rPr>
          <w:rFonts w:ascii="Cordia New" w:hAnsi="Cordia New"/>
          <w:sz w:val="26"/>
          <w:szCs w:val="26"/>
          <w:cs/>
        </w:rPr>
        <w:t>อนุมัติเพิ่มทุนแบบมอบอำนาจทั่วไป (</w:t>
      </w:r>
      <w:r w:rsidRPr="00055D5B">
        <w:rPr>
          <w:rFonts w:ascii="Cordia New" w:hAnsi="Cordia New"/>
          <w:sz w:val="26"/>
          <w:szCs w:val="26"/>
        </w:rPr>
        <w:t xml:space="preserve">General Mandate) </w:t>
      </w:r>
      <w:r w:rsidRPr="00055D5B">
        <w:rPr>
          <w:rFonts w:ascii="Cordia New" w:hAnsi="Cordia New"/>
          <w:sz w:val="26"/>
          <w:szCs w:val="26"/>
          <w:cs/>
        </w:rPr>
        <w:t>จำนวนไม่เกิน</w:t>
      </w:r>
      <w:r>
        <w:rPr>
          <w:rFonts w:ascii="Cordia New" w:hAnsi="Cordia New"/>
          <w:sz w:val="26"/>
          <w:szCs w:val="26"/>
          <w:cs/>
        </w:rPr>
        <w:t xml:space="preserve"> </w:t>
      </w:r>
      <w:r>
        <w:rPr>
          <w:rFonts w:ascii="Cordia New" w:hAnsi="Cordia New"/>
          <w:sz w:val="26"/>
          <w:szCs w:val="26"/>
        </w:rPr>
        <w:t>113,719,028</w:t>
      </w:r>
      <w:r>
        <w:rPr>
          <w:rFonts w:ascii="Cordia New" w:hAnsi="Cordia New"/>
          <w:sz w:val="26"/>
          <w:szCs w:val="26"/>
          <w:cs/>
        </w:rPr>
        <w:t xml:space="preserve"> </w:t>
      </w:r>
      <w:r w:rsidRPr="00055D5B">
        <w:rPr>
          <w:rFonts w:ascii="Cordia New" w:hAnsi="Cordia New"/>
          <w:sz w:val="26"/>
          <w:szCs w:val="26"/>
          <w:cs/>
        </w:rPr>
        <w:t xml:space="preserve">หุ้น มูลค่าที่ตราไว้หุ้นละ </w:t>
      </w:r>
      <w:r>
        <w:rPr>
          <w:rFonts w:ascii="Cordia New" w:hAnsi="Cordia New"/>
          <w:sz w:val="26"/>
          <w:szCs w:val="26"/>
        </w:rPr>
        <w:t>0.50</w:t>
      </w:r>
      <w:r w:rsidRPr="00055D5B">
        <w:rPr>
          <w:rFonts w:ascii="Cordia New" w:hAnsi="Cordia New"/>
          <w:sz w:val="26"/>
          <w:szCs w:val="26"/>
          <w:cs/>
        </w:rPr>
        <w:t xml:space="preserve"> บาท จำนวนไม่เกิน </w:t>
      </w:r>
      <w:r>
        <w:rPr>
          <w:rFonts w:ascii="Cordia New" w:hAnsi="Cordia New"/>
          <w:sz w:val="26"/>
          <w:szCs w:val="26"/>
        </w:rPr>
        <w:t>56,859,514</w:t>
      </w:r>
      <w:r w:rsidRPr="00055D5B">
        <w:rPr>
          <w:rFonts w:ascii="Cordia New" w:hAnsi="Cordia New"/>
          <w:sz w:val="26"/>
          <w:szCs w:val="26"/>
          <w:cs/>
        </w:rPr>
        <w:t xml:space="preserve"> บาท</w:t>
      </w:r>
    </w:p>
    <w:p w14:paraId="576BA234" w14:textId="77777777" w:rsidR="0096264E" w:rsidRPr="00055D5B" w:rsidRDefault="0096264E" w:rsidP="0096264E">
      <w:pPr>
        <w:pStyle w:val="ListParagraph"/>
        <w:spacing w:after="0" w:line="240" w:lineRule="auto"/>
        <w:ind w:hanging="360"/>
        <w:jc w:val="thaiDistribute"/>
        <w:rPr>
          <w:rFonts w:asciiTheme="minorBidi" w:hAnsiTheme="minorBidi"/>
          <w:sz w:val="26"/>
          <w:szCs w:val="26"/>
        </w:rPr>
      </w:pPr>
    </w:p>
    <w:p w14:paraId="573A9B0D" w14:textId="77777777" w:rsidR="0096264E" w:rsidRPr="00055D5B" w:rsidRDefault="0096264E" w:rsidP="0096264E">
      <w:pPr>
        <w:pStyle w:val="ListParagraph"/>
        <w:numPr>
          <w:ilvl w:val="0"/>
          <w:numId w:val="43"/>
        </w:numPr>
        <w:spacing w:after="0" w:line="240" w:lineRule="auto"/>
        <w:ind w:left="720" w:hanging="360"/>
        <w:jc w:val="thaiDistribute"/>
        <w:rPr>
          <w:rFonts w:asciiTheme="minorBidi" w:hAnsiTheme="minorBidi" w:cstheme="minorBidi"/>
          <w:sz w:val="26"/>
          <w:szCs w:val="26"/>
        </w:rPr>
      </w:pPr>
      <w:r w:rsidRPr="00055D5B">
        <w:rPr>
          <w:rFonts w:ascii="Cordia New" w:hAnsi="Cordia New"/>
          <w:sz w:val="26"/>
          <w:szCs w:val="26"/>
          <w:cs/>
        </w:rPr>
        <w:t xml:space="preserve">อนุมัติลดทุนจดทะเบียนของบริษัท จำนวน </w:t>
      </w:r>
      <w:r>
        <w:rPr>
          <w:rFonts w:ascii="Cordia New" w:hAnsi="Cordia New"/>
          <w:sz w:val="26"/>
          <w:szCs w:val="26"/>
        </w:rPr>
        <w:t>3,127</w:t>
      </w:r>
      <w:r w:rsidRPr="00055D5B">
        <w:rPr>
          <w:rFonts w:ascii="Cordia New" w:hAnsi="Cordia New"/>
          <w:sz w:val="26"/>
          <w:szCs w:val="26"/>
          <w:cs/>
        </w:rPr>
        <w:t xml:space="preserve"> บาท จากทุนจดทะเบียนเดิม </w:t>
      </w:r>
      <w:r>
        <w:rPr>
          <w:rFonts w:ascii="Cordia New" w:hAnsi="Cordia New"/>
          <w:sz w:val="26"/>
          <w:szCs w:val="26"/>
        </w:rPr>
        <w:t>625,458,089.50</w:t>
      </w:r>
      <w:r w:rsidRPr="00055D5B">
        <w:rPr>
          <w:rFonts w:ascii="Cordia New" w:hAnsi="Cordia New"/>
          <w:sz w:val="26"/>
          <w:szCs w:val="26"/>
          <w:cs/>
        </w:rPr>
        <w:t xml:space="preserve"> บาท เป็นทุนจดทะเบียน </w:t>
      </w:r>
      <w:r>
        <w:rPr>
          <w:rFonts w:ascii="Cordia New" w:hAnsi="Cordia New"/>
          <w:sz w:val="26"/>
          <w:szCs w:val="26"/>
        </w:rPr>
        <w:t>625,454,962.50</w:t>
      </w:r>
      <w:r w:rsidRPr="00055D5B">
        <w:rPr>
          <w:rFonts w:ascii="Cordia New" w:hAnsi="Cordia New"/>
          <w:sz w:val="26"/>
          <w:szCs w:val="26"/>
          <w:cs/>
        </w:rPr>
        <w:t xml:space="preserve"> บาท โดยการตัดหุ้นจดทะเบียนที่ยังไม่ได้ออกจำหน่ายของบริษัท จำนวน </w:t>
      </w:r>
      <w:r>
        <w:rPr>
          <w:rFonts w:ascii="Cordia New" w:hAnsi="Cordia New"/>
          <w:sz w:val="26"/>
          <w:szCs w:val="26"/>
        </w:rPr>
        <w:t xml:space="preserve">6,254 </w:t>
      </w:r>
      <w:r w:rsidRPr="00055D5B">
        <w:rPr>
          <w:rFonts w:ascii="Cordia New" w:hAnsi="Cordia New"/>
          <w:sz w:val="26"/>
          <w:szCs w:val="26"/>
          <w:cs/>
        </w:rPr>
        <w:t xml:space="preserve">หุ้น มูลค่าที่ตราไว้หุ้นละ </w:t>
      </w:r>
      <w:r>
        <w:rPr>
          <w:rFonts w:ascii="Cordia New" w:hAnsi="Cordia New"/>
          <w:sz w:val="26"/>
          <w:szCs w:val="26"/>
        </w:rPr>
        <w:t>0.50</w:t>
      </w:r>
      <w:r>
        <w:rPr>
          <w:rFonts w:ascii="Cordia New" w:hAnsi="Cordia New"/>
          <w:sz w:val="26"/>
          <w:szCs w:val="26"/>
          <w:cs/>
        </w:rPr>
        <w:t xml:space="preserve"> </w:t>
      </w:r>
      <w:r w:rsidRPr="00055D5B">
        <w:rPr>
          <w:rFonts w:ascii="Cordia New" w:hAnsi="Cordia New"/>
          <w:sz w:val="26"/>
          <w:szCs w:val="26"/>
          <w:cs/>
        </w:rPr>
        <w:t>บาท</w:t>
      </w:r>
    </w:p>
    <w:p w14:paraId="7E5B2CB7" w14:textId="77777777" w:rsidR="0096264E" w:rsidRPr="00055D5B" w:rsidRDefault="0096264E" w:rsidP="0096264E">
      <w:pPr>
        <w:pStyle w:val="ListParagraph"/>
        <w:spacing w:after="0" w:line="240" w:lineRule="auto"/>
        <w:ind w:hanging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0ACF775F" w14:textId="6DE67FB4" w:rsidR="0096264E" w:rsidRPr="00055D5B" w:rsidRDefault="0096264E" w:rsidP="0096264E">
      <w:pPr>
        <w:pStyle w:val="ListParagraph"/>
        <w:numPr>
          <w:ilvl w:val="0"/>
          <w:numId w:val="43"/>
        </w:numPr>
        <w:spacing w:after="0" w:line="240" w:lineRule="auto"/>
        <w:ind w:left="720" w:hanging="360"/>
        <w:jc w:val="thaiDistribute"/>
        <w:rPr>
          <w:rFonts w:ascii="Cordia New" w:hAnsi="Cordia New"/>
          <w:sz w:val="26"/>
          <w:szCs w:val="26"/>
        </w:rPr>
      </w:pPr>
      <w:r w:rsidRPr="00055D5B">
        <w:rPr>
          <w:rFonts w:ascii="Cordia New" w:hAnsi="Cordia New"/>
          <w:sz w:val="26"/>
          <w:szCs w:val="26"/>
          <w:cs/>
        </w:rPr>
        <w:t xml:space="preserve">อนุมัติเพิ่มทุนจดทะเบียนของบริษัท จำนวน </w:t>
      </w:r>
      <w:r>
        <w:rPr>
          <w:rFonts w:ascii="Cordia New" w:hAnsi="Cordia New"/>
          <w:sz w:val="26"/>
          <w:szCs w:val="26"/>
        </w:rPr>
        <w:t>141,990,386</w:t>
      </w:r>
      <w:r w:rsidRPr="00055D5B">
        <w:rPr>
          <w:rFonts w:ascii="Cordia New" w:hAnsi="Cordia New"/>
          <w:sz w:val="26"/>
          <w:szCs w:val="26"/>
          <w:cs/>
        </w:rPr>
        <w:t xml:space="preserve"> บาท จากทุนจดทะเบียนเดิมจำนวน </w:t>
      </w:r>
      <w:r>
        <w:rPr>
          <w:rFonts w:ascii="Cordia New" w:hAnsi="Cordia New"/>
          <w:sz w:val="26"/>
          <w:szCs w:val="26"/>
        </w:rPr>
        <w:t>625,454,962.50</w:t>
      </w:r>
      <w:r w:rsidRPr="00055D5B">
        <w:rPr>
          <w:rFonts w:ascii="Cordia New" w:hAnsi="Cordia New"/>
          <w:sz w:val="26"/>
          <w:szCs w:val="26"/>
          <w:cs/>
        </w:rPr>
        <w:t xml:space="preserve"> บาท เป็นทุนจดทะเบียนจำนวน </w:t>
      </w:r>
      <w:r>
        <w:rPr>
          <w:rFonts w:ascii="Cordia New" w:hAnsi="Cordia New"/>
          <w:sz w:val="26"/>
          <w:szCs w:val="26"/>
        </w:rPr>
        <w:t>767,445,348.50</w:t>
      </w:r>
      <w:r w:rsidRPr="00055D5B">
        <w:rPr>
          <w:rFonts w:ascii="Cordia New" w:hAnsi="Cordia New"/>
          <w:sz w:val="26"/>
          <w:szCs w:val="26"/>
          <w:cs/>
        </w:rPr>
        <w:t xml:space="preserve"> บาท โดยการออกหุ้นสามัญเพิ่มทุนจำนวน </w:t>
      </w:r>
      <w:r>
        <w:rPr>
          <w:rFonts w:ascii="Cordia New" w:hAnsi="Cordia New"/>
          <w:sz w:val="26"/>
          <w:szCs w:val="26"/>
        </w:rPr>
        <w:t>283,980,772</w:t>
      </w:r>
      <w:r w:rsidRPr="00055D5B">
        <w:rPr>
          <w:rFonts w:ascii="Cordia New" w:hAnsi="Cordia New"/>
          <w:sz w:val="26"/>
          <w:szCs w:val="26"/>
          <w:cs/>
        </w:rPr>
        <w:t xml:space="preserve"> หุ้น มูลค่าที่ตราไว้ หุ้นละ </w:t>
      </w:r>
      <w:r>
        <w:rPr>
          <w:rFonts w:ascii="Cordia New" w:hAnsi="Cordia New"/>
          <w:sz w:val="26"/>
          <w:szCs w:val="26"/>
        </w:rPr>
        <w:t>0.50</w:t>
      </w:r>
      <w:r w:rsidR="00296CAF">
        <w:rPr>
          <w:rFonts w:ascii="Cordia New" w:hAnsi="Cordia New"/>
          <w:sz w:val="26"/>
          <w:szCs w:val="26"/>
        </w:rPr>
        <w:t xml:space="preserve"> </w:t>
      </w:r>
      <w:r w:rsidRPr="00055D5B">
        <w:rPr>
          <w:rFonts w:ascii="Cordia New" w:hAnsi="Cordia New"/>
          <w:sz w:val="26"/>
          <w:szCs w:val="26"/>
          <w:cs/>
        </w:rPr>
        <w:t>บาท</w:t>
      </w:r>
    </w:p>
    <w:p w14:paraId="542339F9" w14:textId="77777777" w:rsidR="0096264E" w:rsidRPr="00055D5B" w:rsidRDefault="0096264E" w:rsidP="0096264E">
      <w:pPr>
        <w:pStyle w:val="ListParagraph"/>
        <w:spacing w:after="0" w:line="240" w:lineRule="auto"/>
        <w:rPr>
          <w:rFonts w:ascii="Cordia New" w:hAnsi="Cordia New"/>
          <w:sz w:val="26"/>
          <w:szCs w:val="26"/>
          <w:cs/>
        </w:rPr>
      </w:pPr>
    </w:p>
    <w:p w14:paraId="6673E3B7" w14:textId="77777777" w:rsidR="0096264E" w:rsidRPr="00055D5B" w:rsidRDefault="0096264E" w:rsidP="0096264E">
      <w:pPr>
        <w:pStyle w:val="ListParagraph"/>
        <w:spacing w:after="0" w:line="240" w:lineRule="auto"/>
        <w:ind w:left="360"/>
        <w:jc w:val="thaiDistribute"/>
        <w:rPr>
          <w:rFonts w:ascii="Cordia New" w:hAnsi="Cordia New"/>
          <w:sz w:val="26"/>
          <w:szCs w:val="26"/>
          <w:cs/>
        </w:rPr>
      </w:pPr>
      <w:r w:rsidRPr="00055D5B">
        <w:rPr>
          <w:rFonts w:ascii="Cordia New" w:hAnsi="Cordia New"/>
          <w:sz w:val="26"/>
          <w:szCs w:val="26"/>
          <w:cs/>
        </w:rPr>
        <w:t>บริษัทได้จดทะเบียนการเปลี่ยนแปลงทุนจดทะเบียนดังกล่าวกับกรมพัฒนาธุรกิจการค้า เมื่อวันที่</w:t>
      </w:r>
      <w:r w:rsidRPr="00055D5B">
        <w:rPr>
          <w:rFonts w:ascii="Cordia New" w:hAnsi="Cordia New" w:hint="cs"/>
          <w:sz w:val="26"/>
          <w:szCs w:val="26"/>
          <w:cs/>
        </w:rPr>
        <w:t xml:space="preserve"> </w:t>
      </w:r>
      <w:r>
        <w:rPr>
          <w:rFonts w:ascii="Cordia New" w:hAnsi="Cordia New"/>
          <w:sz w:val="26"/>
          <w:szCs w:val="26"/>
        </w:rPr>
        <w:t>13</w:t>
      </w:r>
      <w:r w:rsidRPr="00055D5B">
        <w:rPr>
          <w:rFonts w:ascii="Cordia New" w:hAnsi="Cordia New"/>
          <w:sz w:val="26"/>
          <w:szCs w:val="26"/>
          <w:cs/>
        </w:rPr>
        <w:t xml:space="preserve"> </w:t>
      </w:r>
      <w:r w:rsidRPr="00055D5B">
        <w:rPr>
          <w:rFonts w:ascii="Cordia New" w:hAnsi="Cordia New" w:hint="cs"/>
          <w:sz w:val="26"/>
          <w:szCs w:val="26"/>
          <w:cs/>
        </w:rPr>
        <w:t xml:space="preserve">พฤษภาคม </w:t>
      </w:r>
      <w:r>
        <w:rPr>
          <w:rFonts w:ascii="Cordia New" w:hAnsi="Cordia New"/>
          <w:sz w:val="26"/>
          <w:szCs w:val="26"/>
        </w:rPr>
        <w:t>2568</w:t>
      </w:r>
    </w:p>
    <w:p w14:paraId="31778415" w14:textId="31A91EAA" w:rsidR="0096264E" w:rsidRDefault="0096264E">
      <w:pPr>
        <w:rPr>
          <w:rFonts w:eastAsia="Browallia New"/>
          <w:sz w:val="26"/>
          <w:szCs w:val="26"/>
          <w:cs/>
        </w:rPr>
      </w:pPr>
      <w:r>
        <w:rPr>
          <w:rFonts w:eastAsia="Browallia New"/>
          <w:sz w:val="26"/>
          <w:szCs w:val="26"/>
          <w:cs/>
        </w:rPr>
        <w:br w:type="page"/>
      </w:r>
    </w:p>
    <w:p w14:paraId="5112EF1F" w14:textId="1D50C15C" w:rsidR="00E27383" w:rsidRPr="00D576A1" w:rsidRDefault="00E27383" w:rsidP="00E27383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lastRenderedPageBreak/>
        <w:t>สำรองตามกฎหมาย</w:t>
      </w:r>
    </w:p>
    <w:p w14:paraId="6256AC3E" w14:textId="77777777" w:rsidR="00A17D17" w:rsidRPr="00792CF6" w:rsidRDefault="00A17D17" w:rsidP="00A17D17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910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6372"/>
        <w:gridCol w:w="1368"/>
        <w:gridCol w:w="1368"/>
      </w:tblGrid>
      <w:tr w:rsidR="00FB6F41" w:rsidRPr="00792CF6" w14:paraId="46D1B6DF" w14:textId="77777777" w:rsidTr="00FB6F41">
        <w:trPr>
          <w:trHeight w:val="20"/>
        </w:trPr>
        <w:tc>
          <w:tcPr>
            <w:tcW w:w="6372" w:type="dxa"/>
          </w:tcPr>
          <w:p w14:paraId="321AACBA" w14:textId="77777777" w:rsidR="00FB6F41" w:rsidRPr="00792CF6" w:rsidRDefault="00FB6F41" w:rsidP="00FB6F4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60845270" w14:textId="77777777" w:rsidR="00FB6F41" w:rsidRDefault="00FB6F41" w:rsidP="00632001">
            <w:pPr>
              <w:pBdr>
                <w:bottom w:val="single" w:sz="4" w:space="1" w:color="auto"/>
              </w:pBdr>
              <w:spacing w:line="360" w:lineRule="exact"/>
              <w:ind w:left="-70" w:right="-74"/>
              <w:jc w:val="center"/>
              <w:rPr>
                <w:sz w:val="26"/>
                <w:szCs w:val="26"/>
                <w:lang w:val="en-GB"/>
              </w:rPr>
            </w:pPr>
            <w:r w:rsidRPr="00FB6F41">
              <w:rPr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5EE65EDA" w14:textId="6D293287" w:rsidR="00FB6F41" w:rsidRPr="00AD7CD8" w:rsidRDefault="00FB6F41" w:rsidP="00632001">
            <w:pPr>
              <w:pBdr>
                <w:bottom w:val="single" w:sz="4" w:space="1" w:color="auto"/>
              </w:pBdr>
              <w:spacing w:line="360" w:lineRule="exact"/>
              <w:ind w:left="-70" w:right="-74"/>
              <w:jc w:val="center"/>
              <w:rPr>
                <w:sz w:val="26"/>
                <w:szCs w:val="26"/>
              </w:rPr>
            </w:pPr>
            <w:r w:rsidRPr="00FB6F41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B6F41" w:rsidRPr="00792CF6" w14:paraId="7311B478" w14:textId="77777777" w:rsidTr="00FB6F41">
        <w:trPr>
          <w:trHeight w:val="20"/>
        </w:trPr>
        <w:tc>
          <w:tcPr>
            <w:tcW w:w="6372" w:type="dxa"/>
            <w:vAlign w:val="center"/>
          </w:tcPr>
          <w:p w14:paraId="76617581" w14:textId="77777777" w:rsidR="00FB6F41" w:rsidRPr="00792CF6" w:rsidRDefault="00FB6F41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2395C38" w14:textId="77777777" w:rsidR="00FB6F41" w:rsidRPr="00AD7CD8" w:rsidRDefault="00FB6F41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0D939D99" w14:textId="77777777" w:rsidR="00FB6F41" w:rsidRPr="00AD7CD8" w:rsidRDefault="00FB6F41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FB6F41" w:rsidRPr="00792CF6" w14:paraId="6B69008C" w14:textId="77777777" w:rsidTr="00FB6F41">
        <w:trPr>
          <w:trHeight w:val="20"/>
        </w:trPr>
        <w:tc>
          <w:tcPr>
            <w:tcW w:w="6372" w:type="dxa"/>
            <w:vAlign w:val="center"/>
          </w:tcPr>
          <w:p w14:paraId="09456126" w14:textId="77777777" w:rsidR="00FB6F41" w:rsidRPr="00792CF6" w:rsidRDefault="00FB6F41" w:rsidP="00632001">
            <w:pPr>
              <w:spacing w:line="36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627881F" w14:textId="77777777" w:rsidR="00FB6F41" w:rsidRPr="00792CF6" w:rsidRDefault="00FB6F41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59E0D18" w14:textId="77777777" w:rsidR="00FB6F41" w:rsidRPr="00792CF6" w:rsidRDefault="00FB6F41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FB6F41" w:rsidRPr="00792CF6" w14:paraId="3940A08E" w14:textId="77777777" w:rsidTr="00FB6F41">
        <w:trPr>
          <w:trHeight w:val="20"/>
        </w:trPr>
        <w:tc>
          <w:tcPr>
            <w:tcW w:w="6372" w:type="dxa"/>
          </w:tcPr>
          <w:p w14:paraId="3646E8DB" w14:textId="13EAE81D" w:rsidR="00FB6F41" w:rsidRPr="00792CF6" w:rsidRDefault="00FB6F41" w:rsidP="00FB6F41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92CF6">
              <w:rPr>
                <w:sz w:val="26"/>
                <w:szCs w:val="26"/>
                <w:lang w:val="en-GB"/>
              </w:rPr>
              <w:t>1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667481A3" w14:textId="0BF4569B" w:rsidR="00FB6F41" w:rsidRPr="00792CF6" w:rsidRDefault="00AB4C74" w:rsidP="00FB6F4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AB4C74">
              <w:rPr>
                <w:sz w:val="26"/>
                <w:szCs w:val="26"/>
              </w:rPr>
              <w:t>42</w:t>
            </w:r>
            <w:r>
              <w:rPr>
                <w:sz w:val="26"/>
                <w:szCs w:val="26"/>
              </w:rPr>
              <w:t>,</w:t>
            </w:r>
            <w:r w:rsidRPr="00AB4C74">
              <w:rPr>
                <w:sz w:val="26"/>
                <w:szCs w:val="26"/>
              </w:rPr>
              <w:t>589</w:t>
            </w:r>
            <w:r>
              <w:rPr>
                <w:sz w:val="26"/>
                <w:szCs w:val="26"/>
              </w:rPr>
              <w:t>,</w:t>
            </w:r>
            <w:r w:rsidRPr="00AB4C74">
              <w:rPr>
                <w:sz w:val="26"/>
                <w:szCs w:val="26"/>
              </w:rPr>
              <w:t>936</w:t>
            </w:r>
          </w:p>
        </w:tc>
        <w:tc>
          <w:tcPr>
            <w:tcW w:w="1368" w:type="dxa"/>
          </w:tcPr>
          <w:p w14:paraId="1E9E4819" w14:textId="3D29FC49" w:rsidR="00FB6F41" w:rsidRPr="00792CF6" w:rsidRDefault="00FB6F41" w:rsidP="00FB6F4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29,347,483</w:t>
            </w:r>
          </w:p>
        </w:tc>
      </w:tr>
      <w:tr w:rsidR="00FB6F41" w:rsidRPr="00792CF6" w14:paraId="7AC9ACD7" w14:textId="77777777" w:rsidTr="00FB6F41">
        <w:trPr>
          <w:trHeight w:val="70"/>
        </w:trPr>
        <w:tc>
          <w:tcPr>
            <w:tcW w:w="6372" w:type="dxa"/>
          </w:tcPr>
          <w:p w14:paraId="7F5C2745" w14:textId="35D75E5A" w:rsidR="00FB6F41" w:rsidRPr="00792CF6" w:rsidRDefault="00FB6F41" w:rsidP="00FB6F41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จัดสรรระหว่างปี</w:t>
            </w:r>
          </w:p>
        </w:tc>
        <w:tc>
          <w:tcPr>
            <w:tcW w:w="1368" w:type="dxa"/>
            <w:vAlign w:val="bottom"/>
          </w:tcPr>
          <w:p w14:paraId="6FE833D5" w14:textId="0FC17CE4" w:rsidR="00FB6F41" w:rsidRPr="00792CF6" w:rsidRDefault="00DA1C8A" w:rsidP="00FB6F4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DA1C8A">
              <w:rPr>
                <w:sz w:val="26"/>
                <w:szCs w:val="26"/>
              </w:rPr>
              <w:t>10</w:t>
            </w:r>
            <w:r w:rsidR="00F75932">
              <w:rPr>
                <w:sz w:val="26"/>
                <w:szCs w:val="26"/>
              </w:rPr>
              <w:t>,</w:t>
            </w:r>
            <w:r w:rsidRPr="00DA1C8A">
              <w:rPr>
                <w:sz w:val="26"/>
                <w:szCs w:val="26"/>
              </w:rPr>
              <w:t>318</w:t>
            </w:r>
            <w:r>
              <w:rPr>
                <w:sz w:val="26"/>
                <w:szCs w:val="26"/>
              </w:rPr>
              <w:t>,</w:t>
            </w:r>
            <w:r w:rsidRPr="00DA1C8A">
              <w:rPr>
                <w:sz w:val="26"/>
                <w:szCs w:val="26"/>
              </w:rPr>
              <w:t>18</w:t>
            </w:r>
            <w:r w:rsidR="00D921ED">
              <w:rPr>
                <w:sz w:val="26"/>
                <w:szCs w:val="26"/>
              </w:rPr>
              <w:t>1</w:t>
            </w:r>
          </w:p>
        </w:tc>
        <w:tc>
          <w:tcPr>
            <w:tcW w:w="1368" w:type="dxa"/>
          </w:tcPr>
          <w:p w14:paraId="3A1961CC" w14:textId="0EC04953" w:rsidR="00FB6F41" w:rsidRPr="00792CF6" w:rsidRDefault="00FB6F41" w:rsidP="00FB6F4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13,242,453</w:t>
            </w:r>
          </w:p>
        </w:tc>
      </w:tr>
      <w:tr w:rsidR="00FB6F41" w:rsidRPr="00792CF6" w14:paraId="7A81AEBE" w14:textId="77777777" w:rsidTr="00FB6F41">
        <w:trPr>
          <w:trHeight w:val="63"/>
        </w:trPr>
        <w:tc>
          <w:tcPr>
            <w:tcW w:w="6372" w:type="dxa"/>
          </w:tcPr>
          <w:p w14:paraId="25F8BD3A" w14:textId="224B76EB" w:rsidR="00FB6F41" w:rsidRPr="00F17207" w:rsidRDefault="00FB6F41" w:rsidP="00FB6F41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92CF6">
              <w:rPr>
                <w:sz w:val="26"/>
                <w:szCs w:val="26"/>
                <w:lang w:val="en-GB"/>
              </w:rPr>
              <w:t>31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1709950E" w14:textId="494E940F" w:rsidR="00FB6F41" w:rsidRPr="00792CF6" w:rsidRDefault="00AD5328" w:rsidP="00FB6F41">
            <w:pPr>
              <w:pBdr>
                <w:bottom w:val="single" w:sz="12" w:space="1" w:color="auto"/>
              </w:pBd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=SUM(ABOVE) </w:instrText>
            </w:r>
            <w:r>
              <w:rPr>
                <w:sz w:val="26"/>
                <w:szCs w:val="26"/>
              </w:rPr>
              <w:fldChar w:fldCharType="separate"/>
            </w:r>
            <w:r>
              <w:rPr>
                <w:noProof/>
                <w:sz w:val="26"/>
                <w:szCs w:val="26"/>
              </w:rPr>
              <w:t>52,908,117</w:t>
            </w:r>
            <w:r>
              <w:rPr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</w:tcPr>
          <w:p w14:paraId="65A80982" w14:textId="01C9AF9A" w:rsidR="00FB6F41" w:rsidRPr="00792CF6" w:rsidRDefault="00FB6F41" w:rsidP="00FB6F41">
            <w:pPr>
              <w:pBdr>
                <w:bottom w:val="single" w:sz="12" w:space="1" w:color="auto"/>
              </w:pBdr>
              <w:spacing w:line="36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42,589,936</w:t>
            </w:r>
          </w:p>
        </w:tc>
      </w:tr>
    </w:tbl>
    <w:p w14:paraId="5B37C8FD" w14:textId="77777777" w:rsidR="007D12E2" w:rsidRPr="00792CF6" w:rsidRDefault="007D12E2" w:rsidP="00FB6F41">
      <w:pPr>
        <w:tabs>
          <w:tab w:val="decimal" w:pos="360"/>
        </w:tabs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06266A54" w14:textId="22823B57" w:rsidR="002C6B94" w:rsidRPr="00792CF6" w:rsidRDefault="007D12E2" w:rsidP="00FB6F41">
      <w:pPr>
        <w:tabs>
          <w:tab w:val="decimal" w:pos="360"/>
        </w:tabs>
        <w:ind w:left="360"/>
        <w:jc w:val="thaiDistribute"/>
        <w:rPr>
          <w:rFonts w:eastAsia="Browallia New"/>
          <w:sz w:val="26"/>
          <w:szCs w:val="26"/>
          <w:cs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6929FB" w:rsidRPr="00792CF6">
        <w:rPr>
          <w:rFonts w:eastAsia="Browallia New"/>
          <w:sz w:val="26"/>
          <w:szCs w:val="26"/>
          <w:lang w:val="en-GB"/>
        </w:rPr>
        <w:t>2535</w:t>
      </w:r>
      <w:r w:rsidRPr="00792CF6">
        <w:rPr>
          <w:rFonts w:eastAsia="Browallia New"/>
          <w:sz w:val="26"/>
          <w:szCs w:val="26"/>
          <w:cs/>
          <w:lang w:val="en-GB"/>
        </w:rPr>
        <w:t xml:space="preserve"> </w:t>
      </w:r>
      <w:r w:rsidR="003C5C66" w:rsidRPr="00792CF6">
        <w:rPr>
          <w:rFonts w:eastAsia="Browallia New"/>
          <w:sz w:val="26"/>
          <w:szCs w:val="26"/>
          <w:cs/>
          <w:lang w:val="en-GB"/>
        </w:rPr>
        <w:t>กลุ่ม</w:t>
      </w:r>
      <w:r w:rsidRPr="00792CF6">
        <w:rPr>
          <w:rFonts w:eastAsia="Browallia New"/>
          <w:sz w:val="26"/>
          <w:szCs w:val="26"/>
          <w:cs/>
          <w:lang w:val="en-GB"/>
        </w:rPr>
        <w:t>กิจการต้องจัดสรรสำรองตามกฎหมายร้อยละห้าของกำไรสุทธิหลังจากหักส่วนของขาดทุนสะสมยกมา (ถ้ามี) จนกว่าทุนสำรองนี้จะมีมูลค่าไม่น้อยกว่าร้อยละสิบของทุนจดทะเบียน ทุนสำรองนี้ไม่สามารถนำไปจ่ายเงินปันผลได้</w:t>
      </w:r>
    </w:p>
    <w:p w14:paraId="151332AB" w14:textId="77777777" w:rsidR="00FB6F41" w:rsidRDefault="00FB6F41" w:rsidP="00FB6F41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1C8B8431" w14:textId="16453541" w:rsidR="00FB6F41" w:rsidRPr="00D576A1" w:rsidRDefault="00FB6F41" w:rsidP="00FB6F41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t>เงินปันผล</w:t>
      </w:r>
      <w:r w:rsidR="007934A1">
        <w:rPr>
          <w:rFonts w:eastAsia="Browallia New" w:hint="cs"/>
          <w:b/>
          <w:bCs/>
          <w:sz w:val="26"/>
          <w:szCs w:val="26"/>
          <w:cs/>
          <w:lang w:val="en-GB"/>
        </w:rPr>
        <w:t>จ่าย</w:t>
      </w:r>
    </w:p>
    <w:p w14:paraId="751C8A82" w14:textId="77777777" w:rsidR="007D12E2" w:rsidRPr="00792CF6" w:rsidRDefault="007D12E2" w:rsidP="00FB6F41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493520CB" w14:textId="77777777" w:rsidR="009A1B44" w:rsidRPr="008E1AF3" w:rsidRDefault="009A1B44" w:rsidP="009A1B44">
      <w:pPr>
        <w:pStyle w:val="ListParagraph"/>
        <w:spacing w:after="0" w:line="240" w:lineRule="auto"/>
        <w:ind w:left="360"/>
        <w:jc w:val="thaiDistribute"/>
        <w:rPr>
          <w:rFonts w:ascii="Cordia New" w:hAnsi="Cordia New"/>
          <w:sz w:val="26"/>
          <w:szCs w:val="26"/>
        </w:rPr>
      </w:pPr>
      <w:r w:rsidRPr="008E1AF3">
        <w:rPr>
          <w:rFonts w:ascii="Cordia New" w:hAnsi="Cordia New"/>
          <w:sz w:val="26"/>
          <w:szCs w:val="26"/>
          <w:cs/>
        </w:rPr>
        <w:t xml:space="preserve">เมื่อวันที่ </w:t>
      </w:r>
      <w:r>
        <w:rPr>
          <w:rFonts w:ascii="Cordia New" w:hAnsi="Cordia New"/>
          <w:sz w:val="26"/>
          <w:szCs w:val="26"/>
        </w:rPr>
        <w:t>23</w:t>
      </w:r>
      <w:r w:rsidRPr="008E1AF3">
        <w:rPr>
          <w:rFonts w:ascii="Cordia New" w:hAnsi="Cordia New"/>
          <w:sz w:val="26"/>
          <w:szCs w:val="26"/>
          <w:cs/>
        </w:rPr>
        <w:t xml:space="preserve"> เมษายน </w:t>
      </w:r>
      <w:r>
        <w:rPr>
          <w:rFonts w:ascii="Cordia New" w:hAnsi="Cordia New"/>
          <w:sz w:val="26"/>
          <w:szCs w:val="26"/>
        </w:rPr>
        <w:t>2568</w:t>
      </w:r>
      <w:r w:rsidRPr="008E1AF3">
        <w:rPr>
          <w:rFonts w:ascii="Cordia New" w:hAnsi="Cordia New"/>
          <w:sz w:val="26"/>
          <w:szCs w:val="26"/>
          <w:cs/>
        </w:rPr>
        <w:t xml:space="preserve"> ที่ประชุมสามัญผู้ถือหุ้นบริษัท </w:t>
      </w:r>
      <w:r>
        <w:rPr>
          <w:rFonts w:ascii="Cordia New" w:hAnsi="Cordia New" w:hint="cs"/>
          <w:sz w:val="26"/>
          <w:szCs w:val="26"/>
          <w:cs/>
        </w:rPr>
        <w:t xml:space="preserve">ครั้งที่ </w:t>
      </w:r>
      <w:r>
        <w:rPr>
          <w:rFonts w:ascii="Cordia New" w:hAnsi="Cordia New"/>
          <w:sz w:val="26"/>
          <w:szCs w:val="26"/>
        </w:rPr>
        <w:t xml:space="preserve">1/2568 </w:t>
      </w:r>
      <w:r w:rsidRPr="008E1AF3">
        <w:rPr>
          <w:rFonts w:ascii="Cordia New" w:hAnsi="Cordia New"/>
          <w:sz w:val="26"/>
          <w:szCs w:val="26"/>
          <w:cs/>
        </w:rPr>
        <w:t xml:space="preserve">มีมติอนุมัติการจ่ายปันผลให้ผู้ถือหุ้นสำหรับผลการดำเนินงานสำหรับรอบระยะเวลาบัญชีปี </w:t>
      </w:r>
      <w:r>
        <w:rPr>
          <w:rFonts w:ascii="Cordia New" w:hAnsi="Cordia New"/>
          <w:sz w:val="26"/>
          <w:szCs w:val="26"/>
        </w:rPr>
        <w:t>2567</w:t>
      </w:r>
      <w:r w:rsidRPr="008E1AF3">
        <w:rPr>
          <w:rFonts w:ascii="Cordia New" w:hAnsi="Cordia New"/>
          <w:sz w:val="26"/>
          <w:szCs w:val="26"/>
          <w:cs/>
        </w:rPr>
        <w:t xml:space="preserve"> ดังนี้</w:t>
      </w:r>
    </w:p>
    <w:p w14:paraId="1637F699" w14:textId="77777777" w:rsidR="009A1B44" w:rsidRPr="008E1AF3" w:rsidRDefault="009A1B44" w:rsidP="009A1B44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7BFBFFCE" w14:textId="77777777" w:rsidR="009A1B44" w:rsidRPr="008E1AF3" w:rsidRDefault="009A1B44" w:rsidP="009A1B44">
      <w:pPr>
        <w:pStyle w:val="ListParagraph"/>
        <w:numPr>
          <w:ilvl w:val="0"/>
          <w:numId w:val="44"/>
        </w:numPr>
        <w:spacing w:after="0" w:line="240" w:lineRule="auto"/>
        <w:jc w:val="thaiDistribute"/>
        <w:rPr>
          <w:rFonts w:ascii="Cordia New" w:hAnsi="Cordia New"/>
          <w:sz w:val="26"/>
          <w:szCs w:val="26"/>
        </w:rPr>
      </w:pPr>
      <w:r w:rsidRPr="008E1AF3">
        <w:rPr>
          <w:rFonts w:ascii="Cordia New" w:hAnsi="Cordia New"/>
          <w:sz w:val="26"/>
          <w:szCs w:val="26"/>
          <w:cs/>
        </w:rPr>
        <w:t xml:space="preserve">จ่ายเงินปันผลจากกำไรสะสมที่ยังไม่ได้จัดสรร โดยจ่ายปันผลเป็นหุ้นสามัญเพิ่มทุนของบริษัทให้แก่ผู้ถือหุ้นในอัตรา </w:t>
      </w:r>
      <w:r>
        <w:rPr>
          <w:rFonts w:ascii="Cordia New" w:hAnsi="Cordia New"/>
          <w:sz w:val="26"/>
          <w:szCs w:val="26"/>
        </w:rPr>
        <w:t>40</w:t>
      </w:r>
      <w:r w:rsidRPr="008E1AF3">
        <w:rPr>
          <w:rFonts w:ascii="Cordia New" w:hAnsi="Cordia New"/>
          <w:sz w:val="26"/>
          <w:szCs w:val="26"/>
          <w:cs/>
        </w:rPr>
        <w:t xml:space="preserve"> หุ้นเดิมต่อ </w:t>
      </w:r>
      <w:r>
        <w:rPr>
          <w:rFonts w:ascii="Cordia New" w:hAnsi="Cordia New"/>
          <w:sz w:val="26"/>
          <w:szCs w:val="26"/>
        </w:rPr>
        <w:t>1</w:t>
      </w:r>
      <w:r w:rsidRPr="008E1AF3">
        <w:rPr>
          <w:rFonts w:ascii="Cordia New" w:hAnsi="Cordia New"/>
          <w:sz w:val="26"/>
          <w:szCs w:val="26"/>
          <w:cs/>
        </w:rPr>
        <w:t xml:space="preserve"> หุ้นปันผล รวมทั้งสิ้น </w:t>
      </w:r>
      <w:r>
        <w:rPr>
          <w:rFonts w:ascii="Cordia New" w:hAnsi="Cordia New"/>
          <w:sz w:val="26"/>
          <w:szCs w:val="26"/>
        </w:rPr>
        <w:t>28,428,804</w:t>
      </w:r>
      <w:r w:rsidRPr="008E1AF3">
        <w:rPr>
          <w:rFonts w:ascii="Cordia New" w:hAnsi="Cordia New"/>
          <w:sz w:val="26"/>
          <w:szCs w:val="26"/>
          <w:cs/>
        </w:rPr>
        <w:t xml:space="preserve"> หุ้น</w:t>
      </w:r>
    </w:p>
    <w:p w14:paraId="0D9172D5" w14:textId="77777777" w:rsidR="009A1B44" w:rsidRPr="008E1AF3" w:rsidRDefault="009A1B44" w:rsidP="009A1B44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1FEF058F" w14:textId="77777777" w:rsidR="009A1B44" w:rsidRPr="008E1AF3" w:rsidRDefault="009A1B44" w:rsidP="009A1B44">
      <w:pPr>
        <w:pStyle w:val="ListParagraph"/>
        <w:numPr>
          <w:ilvl w:val="0"/>
          <w:numId w:val="44"/>
        </w:numPr>
        <w:spacing w:after="0" w:line="240" w:lineRule="auto"/>
        <w:jc w:val="thaiDistribute"/>
        <w:rPr>
          <w:rFonts w:ascii="Cordia New" w:hAnsi="Cordia New"/>
          <w:sz w:val="26"/>
          <w:szCs w:val="26"/>
        </w:rPr>
      </w:pPr>
      <w:r w:rsidRPr="008E1AF3">
        <w:rPr>
          <w:rFonts w:ascii="Cordia New" w:hAnsi="Cordia New"/>
          <w:sz w:val="26"/>
          <w:szCs w:val="26"/>
          <w:cs/>
        </w:rPr>
        <w:t xml:space="preserve">จ่ายปันผลเป็นเงินสดในอัตราหุ้นละ </w:t>
      </w:r>
      <w:r>
        <w:rPr>
          <w:rFonts w:ascii="Cordia New" w:hAnsi="Cordia New"/>
          <w:sz w:val="26"/>
          <w:szCs w:val="26"/>
        </w:rPr>
        <w:t xml:space="preserve">0.00138889 </w:t>
      </w:r>
      <w:r w:rsidRPr="008E1AF3">
        <w:rPr>
          <w:rFonts w:ascii="Cordia New" w:hAnsi="Cordia New"/>
          <w:sz w:val="26"/>
          <w:szCs w:val="26"/>
          <w:cs/>
        </w:rPr>
        <w:t>บาท รวมทั้งสิ้น</w:t>
      </w:r>
      <w:r>
        <w:rPr>
          <w:rFonts w:ascii="Cordia New" w:hAnsi="Cordia New"/>
          <w:sz w:val="26"/>
          <w:szCs w:val="26"/>
        </w:rPr>
        <w:t xml:space="preserve"> 1,582,476</w:t>
      </w:r>
      <w:r w:rsidRPr="008E1AF3">
        <w:rPr>
          <w:rFonts w:ascii="Cordia New" w:hAnsi="Cordia New"/>
          <w:sz w:val="26"/>
          <w:szCs w:val="26"/>
          <w:cs/>
        </w:rPr>
        <w:t xml:space="preserve"> บาท เพื่อรองรับภาษีหัก ณ ที่จ่าย ในอัตรา</w:t>
      </w:r>
      <w:r>
        <w:rPr>
          <w:rFonts w:ascii="Cordia New" w:hAnsi="Cordia New"/>
          <w:sz w:val="26"/>
          <w:szCs w:val="26"/>
        </w:rPr>
        <w:br/>
      </w:r>
      <w:r w:rsidRPr="008E1AF3">
        <w:rPr>
          <w:rFonts w:ascii="Cordia New" w:hAnsi="Cordia New"/>
          <w:sz w:val="26"/>
          <w:szCs w:val="26"/>
          <w:cs/>
        </w:rPr>
        <w:t xml:space="preserve">ร้อยละ </w:t>
      </w:r>
      <w:r>
        <w:rPr>
          <w:rFonts w:ascii="Cordia New" w:hAnsi="Cordia New"/>
          <w:sz w:val="26"/>
          <w:szCs w:val="26"/>
        </w:rPr>
        <w:t>10</w:t>
      </w:r>
      <w:r w:rsidRPr="008E1AF3">
        <w:rPr>
          <w:rFonts w:ascii="Cordia New" w:hAnsi="Cordia New"/>
          <w:sz w:val="26"/>
          <w:szCs w:val="26"/>
          <w:cs/>
        </w:rPr>
        <w:t xml:space="preserve"> ของเงินได้ตามมาตรา </w:t>
      </w:r>
      <w:r>
        <w:rPr>
          <w:rFonts w:ascii="Cordia New" w:hAnsi="Cordia New"/>
          <w:sz w:val="26"/>
          <w:szCs w:val="26"/>
        </w:rPr>
        <w:t>50</w:t>
      </w:r>
      <w:r w:rsidRPr="008E1AF3">
        <w:rPr>
          <w:rFonts w:ascii="Cordia New" w:hAnsi="Cordia New"/>
          <w:sz w:val="26"/>
          <w:szCs w:val="26"/>
          <w:cs/>
        </w:rPr>
        <w:t xml:space="preserve"> (</w:t>
      </w:r>
      <w:r>
        <w:rPr>
          <w:rFonts w:ascii="Cordia New" w:hAnsi="Cordia New"/>
          <w:sz w:val="26"/>
          <w:szCs w:val="26"/>
        </w:rPr>
        <w:t>2</w:t>
      </w:r>
      <w:r w:rsidRPr="008E1AF3">
        <w:rPr>
          <w:rFonts w:ascii="Cordia New" w:hAnsi="Cordia New"/>
          <w:sz w:val="26"/>
          <w:szCs w:val="26"/>
          <w:cs/>
        </w:rPr>
        <w:t>) (จ) แห่งประมวลรัษฎากรให้กับผู้รับปันผล</w:t>
      </w:r>
    </w:p>
    <w:p w14:paraId="2FB510EC" w14:textId="77777777" w:rsidR="009A1B44" w:rsidRPr="008E1AF3" w:rsidRDefault="009A1B44" w:rsidP="009A1B44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5056FCA2" w14:textId="77777777" w:rsidR="009A1B44" w:rsidRPr="00113E10" w:rsidRDefault="009A1B44" w:rsidP="009A1B44">
      <w:pPr>
        <w:ind w:left="360"/>
        <w:jc w:val="thaiDistribute"/>
        <w:rPr>
          <w:sz w:val="26"/>
          <w:szCs w:val="26"/>
          <w:cs/>
        </w:rPr>
      </w:pPr>
      <w:r w:rsidRPr="008E1AF3">
        <w:rPr>
          <w:sz w:val="26"/>
          <w:szCs w:val="26"/>
          <w:cs/>
        </w:rPr>
        <w:t xml:space="preserve">รวมการจ่ายเงินปันผลในข้อ (ก) และ (ข) เป็นการจ่ายปันผลในอัตราหุ้นละ </w:t>
      </w:r>
      <w:r>
        <w:rPr>
          <w:sz w:val="26"/>
          <w:szCs w:val="26"/>
        </w:rPr>
        <w:t xml:space="preserve">0.0138889 </w:t>
      </w:r>
      <w:r w:rsidRPr="008E1AF3">
        <w:rPr>
          <w:sz w:val="26"/>
          <w:szCs w:val="26"/>
          <w:cs/>
        </w:rPr>
        <w:t>บาท หรือรวมทั้งสิ้น</w:t>
      </w:r>
      <w:r>
        <w:rPr>
          <w:sz w:val="26"/>
          <w:szCs w:val="26"/>
          <w:cs/>
        </w:rPr>
        <w:t xml:space="preserve"> </w:t>
      </w:r>
      <w:r>
        <w:rPr>
          <w:sz w:val="26"/>
          <w:szCs w:val="26"/>
        </w:rPr>
        <w:t>15,793,751</w:t>
      </w:r>
      <w:r w:rsidRPr="008E1AF3">
        <w:rPr>
          <w:sz w:val="26"/>
          <w:szCs w:val="26"/>
          <w:cs/>
        </w:rPr>
        <w:t xml:space="preserve"> บาท โดยบริษัท</w:t>
      </w:r>
      <w:r>
        <w:rPr>
          <w:rFonts w:hint="cs"/>
          <w:sz w:val="26"/>
          <w:szCs w:val="26"/>
          <w:cs/>
        </w:rPr>
        <w:t>ได้</w:t>
      </w:r>
      <w:r w:rsidRPr="008E1AF3">
        <w:rPr>
          <w:sz w:val="26"/>
          <w:szCs w:val="26"/>
          <w:cs/>
        </w:rPr>
        <w:t>จ่ายปันผล</w:t>
      </w:r>
      <w:r>
        <w:rPr>
          <w:rFonts w:hint="cs"/>
          <w:sz w:val="26"/>
          <w:szCs w:val="26"/>
          <w:cs/>
        </w:rPr>
        <w:t>ดังกล่าวเมื่อ</w:t>
      </w:r>
      <w:r w:rsidRPr="008E1AF3">
        <w:rPr>
          <w:sz w:val="26"/>
          <w:szCs w:val="26"/>
          <w:cs/>
        </w:rPr>
        <w:t>วันที่</w:t>
      </w:r>
      <w:r>
        <w:rPr>
          <w:sz w:val="26"/>
          <w:szCs w:val="26"/>
          <w:cs/>
        </w:rPr>
        <w:t xml:space="preserve"> </w:t>
      </w:r>
      <w:r>
        <w:rPr>
          <w:sz w:val="26"/>
          <w:szCs w:val="26"/>
        </w:rPr>
        <w:t>22</w:t>
      </w:r>
      <w:r w:rsidRPr="008E1AF3">
        <w:rPr>
          <w:sz w:val="26"/>
          <w:szCs w:val="26"/>
          <w:cs/>
        </w:rPr>
        <w:t xml:space="preserve"> พฤษภาคม </w:t>
      </w:r>
      <w:r>
        <w:rPr>
          <w:sz w:val="26"/>
          <w:szCs w:val="26"/>
        </w:rPr>
        <w:t>2568</w:t>
      </w:r>
    </w:p>
    <w:p w14:paraId="555C5F03" w14:textId="77777777" w:rsidR="003066F8" w:rsidRDefault="003066F8" w:rsidP="009A1B44">
      <w:pPr>
        <w:ind w:left="360"/>
        <w:jc w:val="thaiDistribute"/>
        <w:rPr>
          <w:sz w:val="26"/>
          <w:szCs w:val="26"/>
        </w:rPr>
      </w:pPr>
    </w:p>
    <w:p w14:paraId="6876429C" w14:textId="5FF8274C" w:rsidR="003066F8" w:rsidRPr="00113E10" w:rsidRDefault="00EA585D" w:rsidP="003066F8">
      <w:pPr>
        <w:ind w:left="360"/>
        <w:jc w:val="thaiDistribute"/>
        <w:rPr>
          <w:sz w:val="26"/>
          <w:szCs w:val="26"/>
          <w:cs/>
        </w:rPr>
      </w:pPr>
      <w:r w:rsidRPr="00EA585D">
        <w:rPr>
          <w:sz w:val="26"/>
          <w:szCs w:val="26"/>
          <w:cs/>
        </w:rPr>
        <w:t xml:space="preserve">เมื่อวันที่ </w:t>
      </w:r>
      <w:r w:rsidR="001A7D98">
        <w:rPr>
          <w:sz w:val="26"/>
          <w:szCs w:val="26"/>
        </w:rPr>
        <w:t>10</w:t>
      </w:r>
      <w:r w:rsidRPr="00EA585D">
        <w:rPr>
          <w:sz w:val="26"/>
          <w:szCs w:val="26"/>
          <w:cs/>
        </w:rPr>
        <w:t xml:space="preserve"> พฤษภาคม พ.ศ.</w:t>
      </w:r>
      <w:r w:rsidR="001A7D98">
        <w:rPr>
          <w:sz w:val="26"/>
          <w:szCs w:val="26"/>
        </w:rPr>
        <w:t xml:space="preserve"> 2567</w:t>
      </w:r>
      <w:r w:rsidRPr="00EA585D">
        <w:rPr>
          <w:sz w:val="26"/>
          <w:szCs w:val="26"/>
          <w:cs/>
        </w:rPr>
        <w:t xml:space="preserve"> ที่ประชุมคณะกรรมการบริษัทครั้งที่</w:t>
      </w:r>
      <w:r w:rsidR="001A7D98">
        <w:rPr>
          <w:sz w:val="26"/>
          <w:szCs w:val="26"/>
        </w:rPr>
        <w:t xml:space="preserve"> 4/2567 </w:t>
      </w:r>
      <w:r w:rsidRPr="00EA585D">
        <w:rPr>
          <w:sz w:val="26"/>
          <w:szCs w:val="26"/>
          <w:cs/>
        </w:rPr>
        <w:t>มีมติอนุมัติการจ่ายปันผลระหว่างกาลให้ผู้ถือหุ้นสำหรับผล</w:t>
      </w:r>
      <w:r w:rsidR="00DF2DB0" w:rsidRPr="008E1AF3">
        <w:rPr>
          <w:sz w:val="26"/>
          <w:szCs w:val="26"/>
          <w:cs/>
        </w:rPr>
        <w:t>ดำเนินงาน</w:t>
      </w:r>
      <w:r w:rsidRPr="00EA585D">
        <w:rPr>
          <w:sz w:val="26"/>
          <w:szCs w:val="26"/>
          <w:cs/>
        </w:rPr>
        <w:t>ร</w:t>
      </w:r>
      <w:r w:rsidR="00DF2DB0">
        <w:rPr>
          <w:rFonts w:hint="cs"/>
          <w:sz w:val="26"/>
          <w:szCs w:val="26"/>
          <w:cs/>
        </w:rPr>
        <w:t>อ</w:t>
      </w:r>
      <w:r w:rsidRPr="00EA585D">
        <w:rPr>
          <w:sz w:val="26"/>
          <w:szCs w:val="26"/>
          <w:cs/>
        </w:rPr>
        <w:t>บระยะเวลาบัญชีปี พ.ศ.</w:t>
      </w:r>
      <w:r w:rsidR="001A7D98">
        <w:rPr>
          <w:sz w:val="26"/>
          <w:szCs w:val="26"/>
        </w:rPr>
        <w:t xml:space="preserve"> 2567 </w:t>
      </w:r>
      <w:r w:rsidRPr="00EA585D">
        <w:rPr>
          <w:sz w:val="26"/>
          <w:szCs w:val="26"/>
          <w:cs/>
        </w:rPr>
        <w:t>จากกำไรสะสมที่ยังไม่ได้จัดสรร ณ วันที่</w:t>
      </w:r>
      <w:r w:rsidR="001A7D98">
        <w:rPr>
          <w:sz w:val="26"/>
          <w:szCs w:val="26"/>
        </w:rPr>
        <w:t xml:space="preserve"> 31 </w:t>
      </w:r>
      <w:r w:rsidRPr="00EA585D">
        <w:rPr>
          <w:sz w:val="26"/>
          <w:szCs w:val="26"/>
          <w:cs/>
        </w:rPr>
        <w:t>มีนาคม พ.ศ.</w:t>
      </w:r>
      <w:r w:rsidR="001A7D98">
        <w:rPr>
          <w:sz w:val="26"/>
          <w:szCs w:val="26"/>
        </w:rPr>
        <w:t xml:space="preserve"> 2567 </w:t>
      </w:r>
      <w:r w:rsidRPr="00EA585D">
        <w:rPr>
          <w:sz w:val="26"/>
          <w:szCs w:val="26"/>
          <w:cs/>
        </w:rPr>
        <w:t>ในอัตราหุ้น</w:t>
      </w:r>
      <w:r w:rsidR="00DF2DB0">
        <w:rPr>
          <w:rFonts w:hint="cs"/>
          <w:sz w:val="26"/>
          <w:szCs w:val="26"/>
          <w:cs/>
        </w:rPr>
        <w:t>ล</w:t>
      </w:r>
      <w:r w:rsidRPr="00EA585D">
        <w:rPr>
          <w:sz w:val="26"/>
          <w:szCs w:val="26"/>
          <w:cs/>
        </w:rPr>
        <w:t>ะ</w:t>
      </w:r>
      <w:r w:rsidR="001A7D98">
        <w:rPr>
          <w:sz w:val="26"/>
          <w:szCs w:val="26"/>
        </w:rPr>
        <w:t xml:space="preserve"> 0.035 </w:t>
      </w:r>
      <w:r w:rsidRPr="00EA585D">
        <w:rPr>
          <w:sz w:val="26"/>
          <w:szCs w:val="26"/>
          <w:cs/>
        </w:rPr>
        <w:t xml:space="preserve">บาท รวมมูลค่าทั้งสิ้น </w:t>
      </w:r>
      <w:r w:rsidRPr="00EA585D">
        <w:rPr>
          <w:sz w:val="26"/>
          <w:szCs w:val="26"/>
        </w:rPr>
        <w:t>39</w:t>
      </w:r>
      <w:r w:rsidR="00C0145A">
        <w:rPr>
          <w:sz w:val="26"/>
          <w:szCs w:val="26"/>
        </w:rPr>
        <w:t>,</w:t>
      </w:r>
      <w:r w:rsidRPr="00EA585D">
        <w:rPr>
          <w:sz w:val="26"/>
          <w:szCs w:val="26"/>
        </w:rPr>
        <w:t>80</w:t>
      </w:r>
      <w:r w:rsidR="00C0145A">
        <w:rPr>
          <w:sz w:val="26"/>
          <w:szCs w:val="26"/>
        </w:rPr>
        <w:t>1,3</w:t>
      </w:r>
      <w:r w:rsidR="00885D35">
        <w:rPr>
          <w:sz w:val="26"/>
          <w:szCs w:val="26"/>
        </w:rPr>
        <w:t>81</w:t>
      </w:r>
      <w:r w:rsidRPr="00EA585D">
        <w:rPr>
          <w:sz w:val="26"/>
          <w:szCs w:val="26"/>
        </w:rPr>
        <w:t xml:space="preserve"> </w:t>
      </w:r>
      <w:r w:rsidRPr="00EA585D">
        <w:rPr>
          <w:sz w:val="26"/>
          <w:szCs w:val="26"/>
          <w:cs/>
        </w:rPr>
        <w:t xml:space="preserve">ล้านบาท โดยบริษัทจ่ายเงินปันผลแล้วในวันที่ </w:t>
      </w:r>
      <w:r w:rsidRPr="00EA585D">
        <w:rPr>
          <w:sz w:val="26"/>
          <w:szCs w:val="26"/>
        </w:rPr>
        <w:t xml:space="preserve">10 </w:t>
      </w:r>
      <w:r w:rsidRPr="00EA585D">
        <w:rPr>
          <w:sz w:val="26"/>
          <w:szCs w:val="26"/>
          <w:cs/>
        </w:rPr>
        <w:t xml:space="preserve">มิถุนายน พ.ศ. </w:t>
      </w:r>
      <w:r w:rsidRPr="00EA585D">
        <w:rPr>
          <w:sz w:val="26"/>
          <w:szCs w:val="26"/>
        </w:rPr>
        <w:t>2567</w:t>
      </w:r>
    </w:p>
    <w:p w14:paraId="4B61C1C2" w14:textId="77777777" w:rsidR="0091382E" w:rsidRDefault="0091382E" w:rsidP="00EA585D">
      <w:pPr>
        <w:ind w:left="360"/>
        <w:jc w:val="thaiDistribute"/>
        <w:rPr>
          <w:sz w:val="26"/>
          <w:szCs w:val="26"/>
        </w:rPr>
      </w:pPr>
    </w:p>
    <w:p w14:paraId="0E1D48A4" w14:textId="01E1095E" w:rsidR="0091382E" w:rsidRPr="00C0145A" w:rsidRDefault="0091382E" w:rsidP="0091382E">
      <w:pPr>
        <w:ind w:left="360"/>
        <w:jc w:val="thaiDistribute"/>
        <w:rPr>
          <w:sz w:val="26"/>
          <w:szCs w:val="26"/>
          <w:cs/>
          <w:lang w:val="en-GB"/>
        </w:rPr>
      </w:pPr>
    </w:p>
    <w:p w14:paraId="3AF0D70C" w14:textId="7818C9EA" w:rsidR="007934A1" w:rsidRDefault="007934A1">
      <w:pPr>
        <w:rPr>
          <w:rFonts w:eastAsia="Browallia New"/>
          <w:sz w:val="26"/>
          <w:szCs w:val="26"/>
          <w:cs/>
        </w:rPr>
      </w:pPr>
      <w:r>
        <w:rPr>
          <w:rFonts w:eastAsia="Browallia New"/>
          <w:sz w:val="26"/>
          <w:szCs w:val="26"/>
          <w:cs/>
        </w:rPr>
        <w:br w:type="page"/>
      </w:r>
    </w:p>
    <w:p w14:paraId="4476C971" w14:textId="3ED1C716" w:rsidR="00777D57" w:rsidRPr="00D576A1" w:rsidRDefault="00777D57" w:rsidP="00777D57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lastRenderedPageBreak/>
        <w:t>รายได้ดอกเบี้ย</w:t>
      </w:r>
    </w:p>
    <w:p w14:paraId="1C1AC4FA" w14:textId="77777777" w:rsidR="00777D57" w:rsidRDefault="00777D57" w:rsidP="00777D57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tbl>
      <w:tblPr>
        <w:tblStyle w:val="161"/>
        <w:tblW w:w="90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82"/>
        <w:gridCol w:w="1368"/>
        <w:gridCol w:w="1368"/>
        <w:gridCol w:w="1368"/>
        <w:gridCol w:w="1368"/>
      </w:tblGrid>
      <w:tr w:rsidR="00123E97" w:rsidRPr="00792CF6" w14:paraId="258C16F6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266CAF58" w14:textId="77777777" w:rsidR="00123E97" w:rsidRPr="00792CF6" w:rsidRDefault="00123E97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328F776B" w14:textId="77777777" w:rsidR="00123E97" w:rsidRPr="00AD7CD8" w:rsidRDefault="00123E97" w:rsidP="00FB4EA6">
            <w:pPr>
              <w:pBdr>
                <w:bottom w:val="single" w:sz="4" w:space="1" w:color="auto"/>
              </w:pBdr>
              <w:spacing w:line="360" w:lineRule="exact"/>
              <w:ind w:left="-57" w:right="-21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44E52368" w14:textId="77777777" w:rsidR="00123E97" w:rsidRPr="00AD7CD8" w:rsidRDefault="00123E97" w:rsidP="00FB4EA6">
            <w:pPr>
              <w:pBdr>
                <w:bottom w:val="single" w:sz="4" w:space="1" w:color="auto"/>
              </w:pBdr>
              <w:spacing w:line="360" w:lineRule="exact"/>
              <w:ind w:left="-70" w:right="-21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23E97" w:rsidRPr="00792CF6" w14:paraId="7E8E1D7D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0A59AE77" w14:textId="77777777" w:rsidR="00123E97" w:rsidRPr="00792CF6" w:rsidRDefault="00123E97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D86CF91" w14:textId="77777777" w:rsidR="00123E97" w:rsidRPr="00AD7CD8" w:rsidRDefault="00123E97" w:rsidP="00FB4EA6">
            <w:pPr>
              <w:pBdr>
                <w:bottom w:val="single" w:sz="4" w:space="1" w:color="auto"/>
              </w:pBdr>
              <w:spacing w:line="360" w:lineRule="exact"/>
              <w:ind w:left="-57" w:right="-9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27D5BA54" w14:textId="77777777" w:rsidR="00123E97" w:rsidRPr="00AD7CD8" w:rsidRDefault="00123E97" w:rsidP="00FB4EA6">
            <w:pPr>
              <w:pBdr>
                <w:bottom w:val="single" w:sz="4" w:space="1" w:color="auto"/>
              </w:pBdr>
              <w:spacing w:line="360" w:lineRule="exact"/>
              <w:ind w:left="-57" w:right="-9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4D59FB63" w14:textId="77777777" w:rsidR="00123E97" w:rsidRPr="00AD7CD8" w:rsidRDefault="00123E97" w:rsidP="00FB4EA6">
            <w:pPr>
              <w:pBdr>
                <w:bottom w:val="single" w:sz="4" w:space="1" w:color="auto"/>
              </w:pBdr>
              <w:spacing w:line="360" w:lineRule="exact"/>
              <w:ind w:left="-57" w:right="-9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100DDAC3" w14:textId="77777777" w:rsidR="00123E97" w:rsidRPr="00AD7CD8" w:rsidRDefault="00123E97" w:rsidP="00FB4EA6">
            <w:pPr>
              <w:pBdr>
                <w:bottom w:val="single" w:sz="4" w:space="1" w:color="auto"/>
              </w:pBdr>
              <w:spacing w:line="360" w:lineRule="exact"/>
              <w:ind w:left="-57" w:right="-9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123E97" w:rsidRPr="00792CF6" w14:paraId="092A43B3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2D0E3C86" w14:textId="77777777" w:rsidR="00123E97" w:rsidRPr="00792CF6" w:rsidRDefault="00123E97" w:rsidP="00632001">
            <w:pPr>
              <w:spacing w:line="36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6349AC1" w14:textId="77777777" w:rsidR="00123E97" w:rsidRPr="00792CF6" w:rsidRDefault="00123E97" w:rsidP="00FB4EA6">
            <w:pPr>
              <w:spacing w:line="360" w:lineRule="exact"/>
              <w:ind w:left="-57" w:right="-9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B2188D2" w14:textId="77777777" w:rsidR="00123E97" w:rsidRPr="00792CF6" w:rsidRDefault="00123E97" w:rsidP="00FB4EA6">
            <w:pPr>
              <w:spacing w:line="360" w:lineRule="exact"/>
              <w:ind w:left="-57" w:right="-9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08ACEA8" w14:textId="77777777" w:rsidR="00123E97" w:rsidRPr="00792CF6" w:rsidRDefault="00123E97" w:rsidP="00FB4EA6">
            <w:pPr>
              <w:spacing w:line="360" w:lineRule="exact"/>
              <w:ind w:left="-57" w:right="-9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826F24C" w14:textId="77777777" w:rsidR="00123E97" w:rsidRPr="00792CF6" w:rsidRDefault="00123E97" w:rsidP="00FB4EA6">
            <w:pPr>
              <w:spacing w:line="360" w:lineRule="exact"/>
              <w:ind w:left="-57" w:right="-9"/>
              <w:jc w:val="right"/>
              <w:rPr>
                <w:sz w:val="26"/>
                <w:szCs w:val="26"/>
              </w:rPr>
            </w:pPr>
          </w:p>
        </w:tc>
      </w:tr>
      <w:tr w:rsidR="00123E97" w:rsidRPr="00792CF6" w14:paraId="354C4CB5" w14:textId="77777777" w:rsidTr="002D57DB">
        <w:trPr>
          <w:trHeight w:val="20"/>
        </w:trPr>
        <w:tc>
          <w:tcPr>
            <w:tcW w:w="3582" w:type="dxa"/>
          </w:tcPr>
          <w:p w14:paraId="3573E7B2" w14:textId="226E77C3" w:rsidR="00123E97" w:rsidRPr="00792CF6" w:rsidRDefault="00123E97" w:rsidP="00123E97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รายได้ดอกเบี้ยจากเงินให้สินเชื่อ</w:t>
            </w:r>
            <w:r>
              <w:rPr>
                <w:sz w:val="26"/>
                <w:szCs w:val="26"/>
                <w:lang w:val="en-GB"/>
              </w:rPr>
              <w:br/>
            </w:r>
            <w:r w:rsidRPr="00792CF6">
              <w:rPr>
                <w:sz w:val="26"/>
                <w:szCs w:val="26"/>
                <w:cs/>
                <w:lang w:val="en-GB"/>
              </w:rPr>
              <w:t>แก่สินทรัพย์ด้อยคุณภาพ</w:t>
            </w:r>
          </w:p>
        </w:tc>
        <w:tc>
          <w:tcPr>
            <w:tcW w:w="1368" w:type="dxa"/>
            <w:vAlign w:val="bottom"/>
          </w:tcPr>
          <w:p w14:paraId="3A8C5DF3" w14:textId="5F720DAA" w:rsidR="00123E97" w:rsidRPr="008334AF" w:rsidRDefault="002C604A" w:rsidP="008334AF">
            <w:pPr>
              <w:spacing w:line="360" w:lineRule="exact"/>
              <w:ind w:left="-57" w:right="-9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8334AF">
              <w:rPr>
                <w:rFonts w:eastAsia="Browallia New"/>
                <w:sz w:val="26"/>
                <w:szCs w:val="26"/>
                <w:lang w:val="en-GB"/>
              </w:rPr>
              <w:t>1,975,855,819</w:t>
            </w:r>
          </w:p>
        </w:tc>
        <w:tc>
          <w:tcPr>
            <w:tcW w:w="1368" w:type="dxa"/>
            <w:vAlign w:val="bottom"/>
          </w:tcPr>
          <w:p w14:paraId="35FCF54A" w14:textId="3F7CC214" w:rsidR="00123E97" w:rsidRPr="00792CF6" w:rsidRDefault="00123E97" w:rsidP="002D57DB">
            <w:pPr>
              <w:spacing w:line="360" w:lineRule="exact"/>
              <w:ind w:left="-57" w:right="-9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1,825,655,246</w:t>
            </w:r>
          </w:p>
        </w:tc>
        <w:tc>
          <w:tcPr>
            <w:tcW w:w="1368" w:type="dxa"/>
            <w:vAlign w:val="bottom"/>
          </w:tcPr>
          <w:p w14:paraId="445AF2B2" w14:textId="51260F90" w:rsidR="00123E97" w:rsidRPr="00792CF6" w:rsidRDefault="00345CFB" w:rsidP="002D57DB">
            <w:pPr>
              <w:spacing w:line="360" w:lineRule="exact"/>
              <w:ind w:left="-57" w:right="-9"/>
              <w:jc w:val="right"/>
              <w:rPr>
                <w:sz w:val="26"/>
                <w:szCs w:val="26"/>
              </w:rPr>
            </w:pPr>
            <w:r w:rsidRPr="00345CFB">
              <w:rPr>
                <w:sz w:val="26"/>
                <w:szCs w:val="26"/>
              </w:rPr>
              <w:t>159,273,461</w:t>
            </w:r>
          </w:p>
        </w:tc>
        <w:tc>
          <w:tcPr>
            <w:tcW w:w="1368" w:type="dxa"/>
            <w:vAlign w:val="bottom"/>
          </w:tcPr>
          <w:p w14:paraId="701D7632" w14:textId="36DA3538" w:rsidR="00123E97" w:rsidRPr="00792CF6" w:rsidRDefault="00123E97" w:rsidP="002D57DB">
            <w:pPr>
              <w:spacing w:line="360" w:lineRule="exact"/>
              <w:ind w:left="-57" w:right="-9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183,487,803</w:t>
            </w:r>
          </w:p>
        </w:tc>
      </w:tr>
      <w:tr w:rsidR="00123E97" w:rsidRPr="00792CF6" w14:paraId="650612F4" w14:textId="77777777" w:rsidTr="00632001">
        <w:trPr>
          <w:trHeight w:val="70"/>
        </w:trPr>
        <w:tc>
          <w:tcPr>
            <w:tcW w:w="3582" w:type="dxa"/>
          </w:tcPr>
          <w:p w14:paraId="4B278F00" w14:textId="477CDD93" w:rsidR="00123E97" w:rsidRPr="00792CF6" w:rsidRDefault="00123E97" w:rsidP="00123E97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368" w:type="dxa"/>
            <w:vAlign w:val="bottom"/>
          </w:tcPr>
          <w:p w14:paraId="47A5C545" w14:textId="69263718" w:rsidR="00123E97" w:rsidRPr="00792CF6" w:rsidRDefault="00345CFB" w:rsidP="00FB4EA6">
            <w:pPr>
              <w:pBdr>
                <w:bottom w:val="single" w:sz="4" w:space="1" w:color="auto"/>
              </w:pBdr>
              <w:spacing w:line="360" w:lineRule="exact"/>
              <w:ind w:left="-57" w:right="-9"/>
              <w:jc w:val="right"/>
              <w:rPr>
                <w:sz w:val="26"/>
                <w:szCs w:val="26"/>
              </w:rPr>
            </w:pPr>
            <w:r w:rsidRPr="00345CFB">
              <w:rPr>
                <w:sz w:val="26"/>
                <w:szCs w:val="26"/>
              </w:rPr>
              <w:t>126,193,634</w:t>
            </w:r>
          </w:p>
        </w:tc>
        <w:tc>
          <w:tcPr>
            <w:tcW w:w="1368" w:type="dxa"/>
          </w:tcPr>
          <w:p w14:paraId="3D8DD2D7" w14:textId="302E5760" w:rsidR="00123E97" w:rsidRPr="00792CF6" w:rsidRDefault="00123E97" w:rsidP="00FB4EA6">
            <w:pPr>
              <w:pBdr>
                <w:bottom w:val="single" w:sz="4" w:space="1" w:color="auto"/>
              </w:pBdr>
              <w:spacing w:line="360" w:lineRule="exact"/>
              <w:ind w:left="-57" w:right="-9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147,804,708</w:t>
            </w:r>
          </w:p>
        </w:tc>
        <w:tc>
          <w:tcPr>
            <w:tcW w:w="1368" w:type="dxa"/>
            <w:vAlign w:val="bottom"/>
          </w:tcPr>
          <w:p w14:paraId="04DE55BB" w14:textId="76AEA218" w:rsidR="00123E97" w:rsidRPr="000341E8" w:rsidRDefault="00B27F18" w:rsidP="000A47A7">
            <w:pPr>
              <w:pBdr>
                <w:bottom w:val="single" w:sz="4" w:space="1" w:color="auto"/>
              </w:pBdr>
              <w:tabs>
                <w:tab w:val="decimal" w:pos="1106"/>
              </w:tabs>
              <w:spacing w:line="360" w:lineRule="exact"/>
              <w:ind w:left="-57" w:right="-9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0341E8">
              <w:rPr>
                <w:rFonts w:eastAsia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68" w:type="dxa"/>
          </w:tcPr>
          <w:p w14:paraId="608B8F51" w14:textId="6C386734" w:rsidR="00123E97" w:rsidRPr="00792CF6" w:rsidRDefault="00123E97" w:rsidP="00FB4EA6">
            <w:pPr>
              <w:pBdr>
                <w:bottom w:val="single" w:sz="4" w:space="1" w:color="auto"/>
              </w:pBdr>
              <w:tabs>
                <w:tab w:val="decimal" w:pos="938"/>
              </w:tabs>
              <w:spacing w:line="360" w:lineRule="exact"/>
              <w:ind w:left="-57" w:right="-9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</w:tr>
      <w:tr w:rsidR="00123E97" w:rsidRPr="00792CF6" w14:paraId="7A7A4666" w14:textId="77777777" w:rsidTr="00632001">
        <w:trPr>
          <w:trHeight w:val="63"/>
        </w:trPr>
        <w:tc>
          <w:tcPr>
            <w:tcW w:w="3582" w:type="dxa"/>
          </w:tcPr>
          <w:p w14:paraId="35121680" w14:textId="1C4D2A52" w:rsidR="00123E97" w:rsidRPr="00F17207" w:rsidRDefault="00123E97" w:rsidP="00123E97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vAlign w:val="bottom"/>
          </w:tcPr>
          <w:p w14:paraId="11F5E9A5" w14:textId="0110E98A" w:rsidR="00123E97" w:rsidRPr="00792CF6" w:rsidRDefault="003F5779" w:rsidP="00FB4EA6">
            <w:pPr>
              <w:pBdr>
                <w:bottom w:val="single" w:sz="12" w:space="1" w:color="auto"/>
              </w:pBdr>
              <w:spacing w:line="360" w:lineRule="exact"/>
              <w:ind w:left="-57" w:right="-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=SUM(ABOVE) </w:instrText>
            </w:r>
            <w:r>
              <w:rPr>
                <w:sz w:val="26"/>
                <w:szCs w:val="26"/>
              </w:rPr>
              <w:fldChar w:fldCharType="separate"/>
            </w:r>
            <w:r w:rsidR="002C604A">
              <w:rPr>
                <w:noProof/>
                <w:sz w:val="26"/>
                <w:szCs w:val="26"/>
              </w:rPr>
              <w:t>2,102,049,453</w:t>
            </w:r>
            <w:r>
              <w:rPr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</w:tcPr>
          <w:p w14:paraId="22111AD0" w14:textId="7CDADD1B" w:rsidR="00123E97" w:rsidRPr="00792CF6" w:rsidRDefault="00123E97" w:rsidP="00FB4EA6">
            <w:pPr>
              <w:pBdr>
                <w:bottom w:val="single" w:sz="12" w:space="1" w:color="auto"/>
              </w:pBdr>
              <w:spacing w:line="360" w:lineRule="exact"/>
              <w:ind w:left="-57" w:right="-9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1,973,459,954</w:t>
            </w:r>
          </w:p>
        </w:tc>
        <w:tc>
          <w:tcPr>
            <w:tcW w:w="1368" w:type="dxa"/>
            <w:vAlign w:val="bottom"/>
          </w:tcPr>
          <w:p w14:paraId="053E5610" w14:textId="5E208595" w:rsidR="00123E97" w:rsidRPr="00792CF6" w:rsidRDefault="00B27F18" w:rsidP="00FB4EA6">
            <w:pPr>
              <w:pBdr>
                <w:bottom w:val="single" w:sz="12" w:space="1" w:color="auto"/>
              </w:pBdr>
              <w:spacing w:line="360" w:lineRule="exact"/>
              <w:ind w:left="-57" w:right="-9"/>
              <w:jc w:val="right"/>
              <w:rPr>
                <w:sz w:val="26"/>
                <w:szCs w:val="26"/>
              </w:rPr>
            </w:pPr>
            <w:r w:rsidRPr="00B27F18">
              <w:rPr>
                <w:sz w:val="26"/>
                <w:szCs w:val="26"/>
              </w:rPr>
              <w:t>159,273,461</w:t>
            </w:r>
          </w:p>
        </w:tc>
        <w:tc>
          <w:tcPr>
            <w:tcW w:w="1368" w:type="dxa"/>
          </w:tcPr>
          <w:p w14:paraId="437855A4" w14:textId="4ADC2921" w:rsidR="00123E97" w:rsidRPr="00792CF6" w:rsidRDefault="00123E97" w:rsidP="00FB4EA6">
            <w:pPr>
              <w:pBdr>
                <w:bottom w:val="single" w:sz="12" w:space="1" w:color="auto"/>
              </w:pBdr>
              <w:spacing w:line="360" w:lineRule="exact"/>
              <w:ind w:left="-57" w:right="-9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183,487,803</w:t>
            </w:r>
          </w:p>
        </w:tc>
      </w:tr>
    </w:tbl>
    <w:p w14:paraId="5A18D3D6" w14:textId="77777777" w:rsidR="00123E97" w:rsidRPr="00792CF6" w:rsidRDefault="00123E97" w:rsidP="00777D57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260C6B0B" w14:textId="4B181995" w:rsidR="00784328" w:rsidRPr="00D576A1" w:rsidRDefault="00784328" w:rsidP="00D955BA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t>รายได้อื่น</w:t>
      </w:r>
    </w:p>
    <w:p w14:paraId="3CA95B0B" w14:textId="77777777" w:rsidR="00182343" w:rsidRPr="00792CF6" w:rsidRDefault="00182343" w:rsidP="00D955BA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90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82"/>
        <w:gridCol w:w="1368"/>
        <w:gridCol w:w="1368"/>
        <w:gridCol w:w="1368"/>
        <w:gridCol w:w="1368"/>
      </w:tblGrid>
      <w:tr w:rsidR="00182343" w:rsidRPr="00792CF6" w14:paraId="4CE2F0E5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4816871E" w14:textId="77777777" w:rsidR="00182343" w:rsidRPr="00792CF6" w:rsidRDefault="00182343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234A66BD" w14:textId="77777777" w:rsidR="00182343" w:rsidRPr="00AD7CD8" w:rsidRDefault="00182343" w:rsidP="00632001">
            <w:pPr>
              <w:pBdr>
                <w:bottom w:val="single" w:sz="4" w:space="1" w:color="auto"/>
              </w:pBdr>
              <w:spacing w:line="36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78541628" w14:textId="77777777" w:rsidR="00182343" w:rsidRPr="00AD7CD8" w:rsidRDefault="00182343" w:rsidP="00632001">
            <w:pPr>
              <w:pBdr>
                <w:bottom w:val="single" w:sz="4" w:space="1" w:color="auto"/>
              </w:pBdr>
              <w:spacing w:line="360" w:lineRule="exact"/>
              <w:ind w:left="-70" w:right="-5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82343" w:rsidRPr="00792CF6" w14:paraId="78E08AFF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39405E7A" w14:textId="77777777" w:rsidR="00182343" w:rsidRPr="00792CF6" w:rsidRDefault="00182343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5754DA0" w14:textId="77777777" w:rsidR="00182343" w:rsidRPr="00AD7CD8" w:rsidRDefault="00182343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302FF520" w14:textId="77777777" w:rsidR="00182343" w:rsidRPr="00AD7CD8" w:rsidRDefault="00182343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3ADBAC29" w14:textId="77777777" w:rsidR="00182343" w:rsidRPr="00AD7CD8" w:rsidRDefault="00182343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18686B14" w14:textId="77777777" w:rsidR="00182343" w:rsidRPr="00AD7CD8" w:rsidRDefault="00182343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182343" w:rsidRPr="00792CF6" w14:paraId="4A962CE7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59414355" w14:textId="77777777" w:rsidR="00182343" w:rsidRPr="00792CF6" w:rsidRDefault="00182343" w:rsidP="00632001">
            <w:pPr>
              <w:spacing w:line="36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7C106E5" w14:textId="77777777" w:rsidR="00182343" w:rsidRPr="00792CF6" w:rsidRDefault="00182343" w:rsidP="00182343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3325211" w14:textId="77777777" w:rsidR="00182343" w:rsidRPr="00792CF6" w:rsidRDefault="00182343" w:rsidP="00182343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C83059B" w14:textId="77777777" w:rsidR="00182343" w:rsidRPr="00792CF6" w:rsidRDefault="00182343" w:rsidP="00182343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97AE454" w14:textId="77777777" w:rsidR="00182343" w:rsidRPr="00792CF6" w:rsidRDefault="00182343" w:rsidP="00182343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182343" w:rsidRPr="00792CF6" w14:paraId="16F1B4CA" w14:textId="77777777" w:rsidTr="00632001">
        <w:trPr>
          <w:trHeight w:val="20"/>
        </w:trPr>
        <w:tc>
          <w:tcPr>
            <w:tcW w:w="3582" w:type="dxa"/>
            <w:vAlign w:val="bottom"/>
          </w:tcPr>
          <w:p w14:paraId="7E457135" w14:textId="492B71C3" w:rsidR="00182343" w:rsidRPr="00792CF6" w:rsidRDefault="00182343" w:rsidP="00182343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368" w:type="dxa"/>
            <w:vAlign w:val="bottom"/>
          </w:tcPr>
          <w:p w14:paraId="4914EF8C" w14:textId="7BAC4903" w:rsidR="00182343" w:rsidRPr="00792CF6" w:rsidRDefault="00EC1FD8" w:rsidP="00182343">
            <w:pP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EC1FD8">
              <w:rPr>
                <w:sz w:val="26"/>
                <w:szCs w:val="26"/>
              </w:rPr>
              <w:t>1,986,627</w:t>
            </w:r>
          </w:p>
        </w:tc>
        <w:tc>
          <w:tcPr>
            <w:tcW w:w="1368" w:type="dxa"/>
            <w:vAlign w:val="bottom"/>
          </w:tcPr>
          <w:p w14:paraId="433699E9" w14:textId="71DC5FA9" w:rsidR="00182343" w:rsidRPr="00792CF6" w:rsidRDefault="00182343" w:rsidP="00182343">
            <w:pP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5,555,694</w:t>
            </w:r>
          </w:p>
        </w:tc>
        <w:tc>
          <w:tcPr>
            <w:tcW w:w="1368" w:type="dxa"/>
            <w:vAlign w:val="bottom"/>
          </w:tcPr>
          <w:p w14:paraId="20BB677F" w14:textId="4461BBA6" w:rsidR="00182343" w:rsidRPr="00792CF6" w:rsidRDefault="00056057" w:rsidP="00182343">
            <w:pP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056057">
              <w:rPr>
                <w:sz w:val="26"/>
                <w:szCs w:val="26"/>
              </w:rPr>
              <w:t>1,060,225</w:t>
            </w:r>
          </w:p>
        </w:tc>
        <w:tc>
          <w:tcPr>
            <w:tcW w:w="1368" w:type="dxa"/>
            <w:vAlign w:val="bottom"/>
          </w:tcPr>
          <w:p w14:paraId="507E4389" w14:textId="0FC0F656" w:rsidR="00182343" w:rsidRPr="00792CF6" w:rsidRDefault="00182343" w:rsidP="00182343">
            <w:pP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3,522,509</w:t>
            </w:r>
          </w:p>
        </w:tc>
      </w:tr>
      <w:tr w:rsidR="00182343" w:rsidRPr="00792CF6" w14:paraId="531FF42D" w14:textId="77777777">
        <w:trPr>
          <w:trHeight w:val="20"/>
        </w:trPr>
        <w:tc>
          <w:tcPr>
            <w:tcW w:w="3582" w:type="dxa"/>
            <w:vAlign w:val="bottom"/>
          </w:tcPr>
          <w:p w14:paraId="299D0320" w14:textId="1021FF3C" w:rsidR="00182343" w:rsidRPr="00792CF6" w:rsidRDefault="00182343" w:rsidP="007E69B0">
            <w:pPr>
              <w:spacing w:line="360" w:lineRule="exact"/>
              <w:ind w:left="212" w:right="-114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รายได้ดอกเบี้ยเงินให้กู้ยืมแก่กิจการที่เกี่ยวข้องกัน</w:t>
            </w:r>
            <w:r w:rsidR="007E69B0">
              <w:rPr>
                <w:sz w:val="26"/>
                <w:szCs w:val="26"/>
                <w:lang w:val="en-GB"/>
              </w:rPr>
              <w:br/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792CF6">
              <w:rPr>
                <w:sz w:val="26"/>
                <w:szCs w:val="26"/>
                <w:lang w:val="en-GB"/>
              </w:rPr>
              <w:t>3</w:t>
            </w:r>
            <w:r w:rsidR="001377F6">
              <w:rPr>
                <w:sz w:val="26"/>
                <w:szCs w:val="26"/>
                <w:lang w:val="en-GB"/>
              </w:rPr>
              <w:t>6</w:t>
            </w:r>
            <w:r w:rsidRPr="00792CF6">
              <w:rPr>
                <w:sz w:val="26"/>
                <w:szCs w:val="26"/>
                <w:lang w:val="en-GB"/>
              </w:rPr>
              <w:t>.4)</w:t>
            </w:r>
          </w:p>
        </w:tc>
        <w:tc>
          <w:tcPr>
            <w:tcW w:w="1368" w:type="dxa"/>
          </w:tcPr>
          <w:p w14:paraId="35BECC5C" w14:textId="77777777" w:rsidR="002F0791" w:rsidRDefault="002F0791" w:rsidP="002F0791">
            <w:pPr>
              <w:tabs>
                <w:tab w:val="decimal" w:pos="968"/>
              </w:tabs>
              <w:spacing w:line="360" w:lineRule="exact"/>
              <w:ind w:left="-57" w:right="-3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</w:p>
          <w:p w14:paraId="078DB6D9" w14:textId="2FED1802" w:rsidR="00182343" w:rsidRPr="002F0791" w:rsidRDefault="002F0791" w:rsidP="002F0791">
            <w:pPr>
              <w:tabs>
                <w:tab w:val="decimal" w:pos="968"/>
              </w:tabs>
              <w:spacing w:line="360" w:lineRule="exact"/>
              <w:ind w:left="-57" w:right="-3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2F0791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2AC5C9A" w14:textId="2E4EC49E" w:rsidR="00182343" w:rsidRPr="00792CF6" w:rsidRDefault="00182343" w:rsidP="00182343">
            <w:pPr>
              <w:tabs>
                <w:tab w:val="decimal" w:pos="968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9695B83" w14:textId="31FDD601" w:rsidR="00182343" w:rsidRPr="00792CF6" w:rsidRDefault="00CE6DA8" w:rsidP="00182343">
            <w:pP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CE6DA8">
              <w:rPr>
                <w:sz w:val="26"/>
                <w:szCs w:val="26"/>
              </w:rPr>
              <w:t>306,890,025</w:t>
            </w:r>
          </w:p>
        </w:tc>
        <w:tc>
          <w:tcPr>
            <w:tcW w:w="1368" w:type="dxa"/>
            <w:vAlign w:val="bottom"/>
          </w:tcPr>
          <w:p w14:paraId="29E862B8" w14:textId="78B70067" w:rsidR="00182343" w:rsidRPr="00792CF6" w:rsidRDefault="00182343" w:rsidP="00182343">
            <w:pP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292,834,388</w:t>
            </w:r>
          </w:p>
        </w:tc>
      </w:tr>
      <w:tr w:rsidR="00182343" w:rsidRPr="00792CF6" w14:paraId="4D45EB71" w14:textId="77777777">
        <w:trPr>
          <w:trHeight w:val="20"/>
        </w:trPr>
        <w:tc>
          <w:tcPr>
            <w:tcW w:w="3582" w:type="dxa"/>
            <w:vAlign w:val="bottom"/>
          </w:tcPr>
          <w:p w14:paraId="03735B21" w14:textId="3157DA67" w:rsidR="00182343" w:rsidRPr="00792CF6" w:rsidRDefault="00973411" w:rsidP="00182343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รายได้ค่าบริหารงานจากกิจการที่เกี่ยวข้องกัน</w:t>
            </w:r>
            <w:r w:rsidR="007E69B0">
              <w:rPr>
                <w:sz w:val="26"/>
                <w:szCs w:val="26"/>
                <w:lang w:val="en-GB"/>
              </w:rPr>
              <w:br/>
            </w:r>
            <w:r w:rsidRPr="00792CF6">
              <w:rPr>
                <w:sz w:val="26"/>
                <w:szCs w:val="26"/>
                <w:lang w:val="en-GB"/>
              </w:rPr>
              <w:t>(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792CF6">
              <w:rPr>
                <w:sz w:val="26"/>
                <w:szCs w:val="26"/>
                <w:lang w:val="en-GB"/>
              </w:rPr>
              <w:t>3</w:t>
            </w:r>
            <w:r w:rsidR="001377F6">
              <w:rPr>
                <w:sz w:val="26"/>
                <w:szCs w:val="26"/>
                <w:lang w:val="en-GB"/>
              </w:rPr>
              <w:t>6</w:t>
            </w:r>
            <w:r w:rsidRPr="00792CF6">
              <w:rPr>
                <w:sz w:val="26"/>
                <w:szCs w:val="26"/>
                <w:lang w:val="en-GB"/>
              </w:rPr>
              <w:t>.4)</w:t>
            </w:r>
          </w:p>
        </w:tc>
        <w:tc>
          <w:tcPr>
            <w:tcW w:w="1368" w:type="dxa"/>
          </w:tcPr>
          <w:p w14:paraId="295AD64B" w14:textId="77777777" w:rsidR="002F0791" w:rsidRDefault="002F0791" w:rsidP="002F0791">
            <w:pPr>
              <w:tabs>
                <w:tab w:val="decimal" w:pos="968"/>
              </w:tabs>
              <w:spacing w:line="360" w:lineRule="exact"/>
              <w:ind w:left="-57" w:right="-3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</w:p>
          <w:p w14:paraId="7B7BC4CC" w14:textId="73B2B1C5" w:rsidR="00182343" w:rsidRPr="002F0791" w:rsidRDefault="002F0791" w:rsidP="002F0791">
            <w:pPr>
              <w:tabs>
                <w:tab w:val="decimal" w:pos="968"/>
              </w:tabs>
              <w:spacing w:line="360" w:lineRule="exact"/>
              <w:ind w:left="-57" w:right="-3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2F0791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639AEB5" w14:textId="1ED99C5F" w:rsidR="00182343" w:rsidRPr="00792CF6" w:rsidRDefault="00182343" w:rsidP="00182343">
            <w:pPr>
              <w:tabs>
                <w:tab w:val="decimal" w:pos="968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DF04578" w14:textId="79E08600" w:rsidR="00182343" w:rsidRPr="00792CF6" w:rsidRDefault="00CE6DA8" w:rsidP="00182343">
            <w:pP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CE6DA8">
              <w:rPr>
                <w:sz w:val="26"/>
                <w:szCs w:val="26"/>
              </w:rPr>
              <w:t>40,476,000</w:t>
            </w:r>
          </w:p>
        </w:tc>
        <w:tc>
          <w:tcPr>
            <w:tcW w:w="1368" w:type="dxa"/>
            <w:vAlign w:val="bottom"/>
          </w:tcPr>
          <w:p w14:paraId="05A60622" w14:textId="1F977458" w:rsidR="00182343" w:rsidRPr="00792CF6" w:rsidRDefault="00182343" w:rsidP="00182343">
            <w:pP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40,352,000</w:t>
            </w:r>
          </w:p>
        </w:tc>
      </w:tr>
      <w:tr w:rsidR="0066068E" w:rsidRPr="00792CF6" w14:paraId="7E38904A" w14:textId="77777777">
        <w:trPr>
          <w:trHeight w:val="20"/>
        </w:trPr>
        <w:tc>
          <w:tcPr>
            <w:tcW w:w="3582" w:type="dxa"/>
            <w:vAlign w:val="bottom"/>
          </w:tcPr>
          <w:p w14:paraId="0E662485" w14:textId="64147EB2" w:rsidR="0066068E" w:rsidRPr="00792CF6" w:rsidRDefault="0066068E" w:rsidP="0066068E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รายได้ค่าธรรมเนียมค้ำประกันเงินกู้จาก</w:t>
            </w:r>
            <w:r>
              <w:rPr>
                <w:sz w:val="26"/>
                <w:szCs w:val="26"/>
                <w:lang w:val="en-GB"/>
              </w:rPr>
              <w:br/>
            </w:r>
            <w:r w:rsidRPr="00792CF6">
              <w:rPr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792CF6">
              <w:rPr>
                <w:sz w:val="26"/>
                <w:szCs w:val="26"/>
                <w:lang w:val="en-GB"/>
              </w:rPr>
              <w:t xml:space="preserve"> (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792CF6">
              <w:rPr>
                <w:sz w:val="26"/>
                <w:szCs w:val="26"/>
                <w:lang w:val="en-GB"/>
              </w:rPr>
              <w:t>3</w:t>
            </w:r>
            <w:r w:rsidR="001377F6">
              <w:rPr>
                <w:sz w:val="26"/>
                <w:szCs w:val="26"/>
                <w:lang w:val="en-GB"/>
              </w:rPr>
              <w:t>6</w:t>
            </w:r>
            <w:r w:rsidRPr="00792CF6">
              <w:rPr>
                <w:sz w:val="26"/>
                <w:szCs w:val="26"/>
                <w:lang w:val="en-GB"/>
              </w:rPr>
              <w:t>.4)</w:t>
            </w:r>
          </w:p>
        </w:tc>
        <w:tc>
          <w:tcPr>
            <w:tcW w:w="1368" w:type="dxa"/>
          </w:tcPr>
          <w:p w14:paraId="34ADAB27" w14:textId="77777777" w:rsidR="002F0791" w:rsidRDefault="002F0791" w:rsidP="002F0791">
            <w:pPr>
              <w:tabs>
                <w:tab w:val="decimal" w:pos="968"/>
              </w:tabs>
              <w:spacing w:line="360" w:lineRule="exact"/>
              <w:ind w:left="-57" w:right="-3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</w:p>
          <w:p w14:paraId="7F93CD51" w14:textId="1CDBBB50" w:rsidR="0066068E" w:rsidRPr="002F0791" w:rsidRDefault="002F0791" w:rsidP="002F0791">
            <w:pPr>
              <w:tabs>
                <w:tab w:val="decimal" w:pos="968"/>
              </w:tabs>
              <w:spacing w:line="360" w:lineRule="exact"/>
              <w:ind w:left="-57" w:right="-3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2F0791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43895CF" w14:textId="75EB4DE1" w:rsidR="0066068E" w:rsidRPr="00792CF6" w:rsidRDefault="0066068E" w:rsidP="0066068E">
            <w:pPr>
              <w:tabs>
                <w:tab w:val="decimal" w:pos="968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9D809ED" w14:textId="746113C2" w:rsidR="0066068E" w:rsidRPr="00792CF6" w:rsidRDefault="00334664" w:rsidP="0066068E">
            <w:pP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91619C">
              <w:rPr>
                <w:sz w:val="26"/>
                <w:szCs w:val="26"/>
              </w:rPr>
              <w:t>10,</w:t>
            </w:r>
            <w:r w:rsidR="001360C4" w:rsidRPr="0091619C">
              <w:rPr>
                <w:sz w:val="26"/>
                <w:szCs w:val="26"/>
              </w:rPr>
              <w:t>353,557</w:t>
            </w:r>
          </w:p>
        </w:tc>
        <w:tc>
          <w:tcPr>
            <w:tcW w:w="1368" w:type="dxa"/>
            <w:vAlign w:val="bottom"/>
          </w:tcPr>
          <w:p w14:paraId="2001C03C" w14:textId="5F17B942" w:rsidR="0066068E" w:rsidRPr="00792CF6" w:rsidRDefault="0066068E" w:rsidP="0066068E">
            <w:pP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13,760,000</w:t>
            </w:r>
          </w:p>
        </w:tc>
      </w:tr>
      <w:tr w:rsidR="0066068E" w:rsidRPr="00792CF6" w14:paraId="1B900250" w14:textId="77777777" w:rsidTr="00632001">
        <w:trPr>
          <w:trHeight w:val="20"/>
        </w:trPr>
        <w:tc>
          <w:tcPr>
            <w:tcW w:w="3582" w:type="dxa"/>
            <w:vAlign w:val="bottom"/>
          </w:tcPr>
          <w:p w14:paraId="5BDFB850" w14:textId="5D6C6BF5" w:rsidR="0066068E" w:rsidRPr="00792CF6" w:rsidRDefault="0066068E" w:rsidP="0066068E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368" w:type="dxa"/>
            <w:vAlign w:val="bottom"/>
          </w:tcPr>
          <w:p w14:paraId="30AEB1C0" w14:textId="36C52ACF" w:rsidR="0066068E" w:rsidRPr="00792CF6" w:rsidRDefault="00EA374E" w:rsidP="0066068E">
            <w:pP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EA374E">
              <w:rPr>
                <w:sz w:val="26"/>
                <w:szCs w:val="26"/>
              </w:rPr>
              <w:t>3,540,000</w:t>
            </w:r>
          </w:p>
        </w:tc>
        <w:tc>
          <w:tcPr>
            <w:tcW w:w="1368" w:type="dxa"/>
            <w:vAlign w:val="bottom"/>
          </w:tcPr>
          <w:p w14:paraId="38E5E0AD" w14:textId="38352DD1" w:rsidR="0066068E" w:rsidRPr="00792CF6" w:rsidRDefault="0066068E" w:rsidP="0066068E">
            <w:pP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1,120,000</w:t>
            </w:r>
          </w:p>
        </w:tc>
        <w:tc>
          <w:tcPr>
            <w:tcW w:w="1368" w:type="dxa"/>
            <w:vAlign w:val="bottom"/>
          </w:tcPr>
          <w:p w14:paraId="65E92317" w14:textId="1E7D83C4" w:rsidR="0066068E" w:rsidRPr="00792CF6" w:rsidRDefault="00CE6DA8" w:rsidP="0066068E">
            <w:pP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CE6DA8">
              <w:rPr>
                <w:sz w:val="26"/>
                <w:szCs w:val="26"/>
              </w:rPr>
              <w:t>2,940,000</w:t>
            </w:r>
          </w:p>
        </w:tc>
        <w:tc>
          <w:tcPr>
            <w:tcW w:w="1368" w:type="dxa"/>
            <w:vAlign w:val="bottom"/>
          </w:tcPr>
          <w:p w14:paraId="3BF405D1" w14:textId="771E6290" w:rsidR="0066068E" w:rsidRPr="00792CF6" w:rsidRDefault="0066068E" w:rsidP="0066068E">
            <w:pP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870,000</w:t>
            </w:r>
          </w:p>
        </w:tc>
      </w:tr>
      <w:tr w:rsidR="0066068E" w:rsidRPr="00792CF6" w14:paraId="7361D304" w14:textId="77777777" w:rsidTr="00632001">
        <w:trPr>
          <w:trHeight w:val="20"/>
        </w:trPr>
        <w:tc>
          <w:tcPr>
            <w:tcW w:w="3582" w:type="dxa"/>
            <w:vAlign w:val="bottom"/>
          </w:tcPr>
          <w:p w14:paraId="7EB5734D" w14:textId="12734960" w:rsidR="0066068E" w:rsidRPr="00792CF6" w:rsidRDefault="0066068E" w:rsidP="0066068E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รายได้ค่าเช่าจากกิจการที่เกี่ยวข้องกัน </w:t>
            </w:r>
            <w:r>
              <w:rPr>
                <w:sz w:val="26"/>
                <w:szCs w:val="26"/>
                <w:lang w:val="en-GB"/>
              </w:rPr>
              <w:br/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792CF6">
              <w:rPr>
                <w:sz w:val="26"/>
                <w:szCs w:val="26"/>
                <w:lang w:val="en-GB"/>
              </w:rPr>
              <w:t>3</w:t>
            </w:r>
            <w:r w:rsidR="001377F6">
              <w:rPr>
                <w:sz w:val="26"/>
                <w:szCs w:val="26"/>
                <w:lang w:val="en-GB"/>
              </w:rPr>
              <w:t>6</w:t>
            </w:r>
            <w:r w:rsidRPr="00792CF6">
              <w:rPr>
                <w:sz w:val="26"/>
                <w:szCs w:val="26"/>
                <w:lang w:val="en-GB"/>
              </w:rPr>
              <w:t>.4)</w:t>
            </w:r>
          </w:p>
        </w:tc>
        <w:tc>
          <w:tcPr>
            <w:tcW w:w="1368" w:type="dxa"/>
            <w:vAlign w:val="bottom"/>
          </w:tcPr>
          <w:p w14:paraId="121552AD" w14:textId="25E5AB69" w:rsidR="0066068E" w:rsidRPr="00792CF6" w:rsidRDefault="002F0791" w:rsidP="002F0791">
            <w:pPr>
              <w:tabs>
                <w:tab w:val="decimal" w:pos="968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 w:rsidRPr="002F079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7117A82" w14:textId="1CE8B609" w:rsidR="0066068E" w:rsidRPr="00792CF6" w:rsidRDefault="007E69B0" w:rsidP="007E69B0">
            <w:pPr>
              <w:tabs>
                <w:tab w:val="decimal" w:pos="968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495A7E4" w14:textId="09D44250" w:rsidR="0066068E" w:rsidRPr="00792CF6" w:rsidRDefault="002F0791" w:rsidP="0066068E">
            <w:pP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2F0791">
              <w:rPr>
                <w:sz w:val="26"/>
                <w:szCs w:val="26"/>
              </w:rPr>
              <w:t>1,261,200</w:t>
            </w:r>
          </w:p>
        </w:tc>
        <w:tc>
          <w:tcPr>
            <w:tcW w:w="1368" w:type="dxa"/>
            <w:vAlign w:val="bottom"/>
          </w:tcPr>
          <w:p w14:paraId="0C56A76E" w14:textId="63B83242" w:rsidR="0066068E" w:rsidRPr="00792CF6" w:rsidRDefault="0066068E" w:rsidP="0066068E">
            <w:pP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1,261,200</w:t>
            </w:r>
          </w:p>
        </w:tc>
      </w:tr>
      <w:tr w:rsidR="00285266" w:rsidRPr="00792CF6" w14:paraId="2BB94CE6" w14:textId="77777777" w:rsidTr="00632001">
        <w:trPr>
          <w:trHeight w:val="20"/>
        </w:trPr>
        <w:tc>
          <w:tcPr>
            <w:tcW w:w="3582" w:type="dxa"/>
            <w:vAlign w:val="bottom"/>
          </w:tcPr>
          <w:p w14:paraId="38C6901C" w14:textId="5C545B90" w:rsidR="00285266" w:rsidRPr="00792CF6" w:rsidRDefault="003B4834" w:rsidP="0066068E">
            <w:pPr>
              <w:spacing w:line="360" w:lineRule="exact"/>
              <w:ind w:left="212" w:hanging="242"/>
              <w:rPr>
                <w:sz w:val="26"/>
                <w:szCs w:val="26"/>
                <w:cs/>
                <w:lang w:val="en-GB"/>
              </w:rPr>
            </w:pPr>
            <w:r w:rsidRPr="003B4834">
              <w:rPr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368" w:type="dxa"/>
            <w:vAlign w:val="bottom"/>
          </w:tcPr>
          <w:p w14:paraId="34935D96" w14:textId="77777777" w:rsidR="00285266" w:rsidRPr="002F0791" w:rsidRDefault="00285266" w:rsidP="002F0791">
            <w:pPr>
              <w:tabs>
                <w:tab w:val="decimal" w:pos="968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47A0E0C" w14:textId="77777777" w:rsidR="00285266" w:rsidRDefault="00285266" w:rsidP="007E69B0">
            <w:pPr>
              <w:tabs>
                <w:tab w:val="decimal" w:pos="968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979B1EF" w14:textId="77777777" w:rsidR="00285266" w:rsidRPr="002F0791" w:rsidRDefault="00285266" w:rsidP="0066068E">
            <w:pP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ABF3EB" w14:textId="77777777" w:rsidR="00285266" w:rsidRPr="00792CF6" w:rsidRDefault="00285266" w:rsidP="0066068E">
            <w:pP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</w:tr>
      <w:tr w:rsidR="00285266" w:rsidRPr="00792CF6" w14:paraId="42B503E3" w14:textId="77777777">
        <w:trPr>
          <w:trHeight w:val="20"/>
        </w:trPr>
        <w:tc>
          <w:tcPr>
            <w:tcW w:w="3582" w:type="dxa"/>
            <w:vAlign w:val="bottom"/>
          </w:tcPr>
          <w:p w14:paraId="07539716" w14:textId="0C8A073F" w:rsidR="00285266" w:rsidRPr="00792CF6" w:rsidRDefault="005E5F61" w:rsidP="0066068E">
            <w:pPr>
              <w:spacing w:line="360" w:lineRule="exact"/>
              <w:ind w:left="212" w:hanging="24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 xml:space="preserve">     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792CF6">
              <w:rPr>
                <w:sz w:val="26"/>
                <w:szCs w:val="26"/>
                <w:lang w:val="en-GB"/>
              </w:rPr>
              <w:t>3</w:t>
            </w:r>
            <w:r w:rsidR="001377F6">
              <w:rPr>
                <w:sz w:val="26"/>
                <w:szCs w:val="26"/>
                <w:lang w:val="en-GB"/>
              </w:rPr>
              <w:t>6</w:t>
            </w:r>
            <w:r w:rsidRPr="00792CF6">
              <w:rPr>
                <w:sz w:val="26"/>
                <w:szCs w:val="26"/>
                <w:lang w:val="en-GB"/>
              </w:rPr>
              <w:t>.4)</w:t>
            </w:r>
          </w:p>
        </w:tc>
        <w:tc>
          <w:tcPr>
            <w:tcW w:w="1368" w:type="dxa"/>
            <w:vAlign w:val="bottom"/>
          </w:tcPr>
          <w:p w14:paraId="2CD7E5B5" w14:textId="08CCEF15" w:rsidR="00285266" w:rsidRPr="002F0791" w:rsidRDefault="005E5F61" w:rsidP="002F0791">
            <w:pPr>
              <w:tabs>
                <w:tab w:val="decimal" w:pos="968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1942BDD" w14:textId="38FC9DB8" w:rsidR="00285266" w:rsidRDefault="005E5F61" w:rsidP="007E69B0">
            <w:pPr>
              <w:tabs>
                <w:tab w:val="decimal" w:pos="968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C63B8B1" w14:textId="072E4864" w:rsidR="00285266" w:rsidRPr="002F0791" w:rsidRDefault="005E5F61" w:rsidP="0066068E">
            <w:pP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97278A">
              <w:rPr>
                <w:sz w:val="26"/>
                <w:szCs w:val="26"/>
              </w:rPr>
              <w:t>465,368,219</w:t>
            </w:r>
          </w:p>
        </w:tc>
        <w:tc>
          <w:tcPr>
            <w:tcW w:w="1368" w:type="dxa"/>
          </w:tcPr>
          <w:p w14:paraId="78B13E6E" w14:textId="159BD137" w:rsidR="00285266" w:rsidRPr="00792CF6" w:rsidRDefault="005E5F61" w:rsidP="0066068E">
            <w:pP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97278A">
              <w:rPr>
                <w:sz w:val="26"/>
                <w:szCs w:val="26"/>
              </w:rPr>
              <w:t>272,292,654</w:t>
            </w:r>
          </w:p>
        </w:tc>
      </w:tr>
      <w:tr w:rsidR="0066068E" w:rsidRPr="00792CF6" w14:paraId="1BA6E543" w14:textId="77777777">
        <w:trPr>
          <w:trHeight w:val="20"/>
        </w:trPr>
        <w:tc>
          <w:tcPr>
            <w:tcW w:w="3582" w:type="dxa"/>
            <w:vAlign w:val="bottom"/>
          </w:tcPr>
          <w:p w14:paraId="0AE9392B" w14:textId="62EC2F1D" w:rsidR="0066068E" w:rsidRPr="00792CF6" w:rsidRDefault="0066068E" w:rsidP="005F2A5D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กำไรจากการจำหน่ายที่ดิน อาคารและอุปกรณ์</w:t>
            </w:r>
          </w:p>
        </w:tc>
        <w:tc>
          <w:tcPr>
            <w:tcW w:w="1368" w:type="dxa"/>
            <w:vAlign w:val="bottom"/>
          </w:tcPr>
          <w:p w14:paraId="3042CBB6" w14:textId="49450340" w:rsidR="0066068E" w:rsidRPr="00792CF6" w:rsidRDefault="00EA374E" w:rsidP="0066068E">
            <w:pP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EA374E">
              <w:rPr>
                <w:sz w:val="26"/>
                <w:szCs w:val="26"/>
              </w:rPr>
              <w:t>337,927</w:t>
            </w:r>
          </w:p>
        </w:tc>
        <w:tc>
          <w:tcPr>
            <w:tcW w:w="1368" w:type="dxa"/>
            <w:vAlign w:val="bottom"/>
          </w:tcPr>
          <w:p w14:paraId="0D8DDB96" w14:textId="1EDCA2A0" w:rsidR="0066068E" w:rsidRPr="00792CF6" w:rsidRDefault="00FA3990" w:rsidP="0066068E">
            <w:pP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75,705</w:t>
            </w:r>
          </w:p>
        </w:tc>
        <w:tc>
          <w:tcPr>
            <w:tcW w:w="1368" w:type="dxa"/>
          </w:tcPr>
          <w:p w14:paraId="162DD480" w14:textId="631612F3" w:rsidR="0066068E" w:rsidRPr="00792CF6" w:rsidRDefault="002F0791" w:rsidP="008D6628">
            <w:pPr>
              <w:tabs>
                <w:tab w:val="decimal" w:pos="968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 w:rsidRPr="008D6628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73DDF27" w14:textId="2C6D093C" w:rsidR="0066068E" w:rsidRPr="00792CF6" w:rsidRDefault="0066068E" w:rsidP="0066068E">
            <w:pPr>
              <w:tabs>
                <w:tab w:val="decimal" w:pos="968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 w:rsidRPr="002F0791">
              <w:rPr>
                <w:sz w:val="26"/>
                <w:szCs w:val="26"/>
              </w:rPr>
              <w:t>-</w:t>
            </w:r>
          </w:p>
        </w:tc>
      </w:tr>
      <w:tr w:rsidR="00FA3990" w:rsidRPr="00792CF6" w14:paraId="2DA9FE1B" w14:textId="77777777">
        <w:trPr>
          <w:trHeight w:val="20"/>
        </w:trPr>
        <w:tc>
          <w:tcPr>
            <w:tcW w:w="3582" w:type="dxa"/>
            <w:vAlign w:val="bottom"/>
          </w:tcPr>
          <w:p w14:paraId="276D6299" w14:textId="542603F5" w:rsidR="00FA3990" w:rsidRPr="00792CF6" w:rsidRDefault="00FA3990" w:rsidP="00FA3990">
            <w:pPr>
              <w:spacing w:line="360" w:lineRule="exact"/>
              <w:ind w:left="212" w:hanging="242"/>
              <w:rPr>
                <w:sz w:val="26"/>
                <w:szCs w:val="26"/>
                <w:cs/>
                <w:lang w:val="en-GB"/>
              </w:rPr>
            </w:pPr>
            <w:r w:rsidRPr="004C08BC">
              <w:rPr>
                <w:sz w:val="26"/>
                <w:szCs w:val="26"/>
                <w:cs/>
                <w:lang w:val="en-GB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1368" w:type="dxa"/>
            <w:vAlign w:val="bottom"/>
          </w:tcPr>
          <w:p w14:paraId="2A6C56B5" w14:textId="237200C4" w:rsidR="00FA3990" w:rsidRPr="00EA374E" w:rsidRDefault="00FA3990" w:rsidP="00FA3990">
            <w:pPr>
              <w:tabs>
                <w:tab w:val="decimal" w:pos="968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9473067" w14:textId="3B1F7027" w:rsidR="00FA3990" w:rsidRPr="00792CF6" w:rsidRDefault="00FA3990" w:rsidP="00FA3990">
            <w:pP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60,000</w:t>
            </w:r>
          </w:p>
        </w:tc>
        <w:tc>
          <w:tcPr>
            <w:tcW w:w="1368" w:type="dxa"/>
          </w:tcPr>
          <w:p w14:paraId="08F410DA" w14:textId="77777777" w:rsidR="00FA3990" w:rsidRDefault="00FA3990" w:rsidP="00FA3990">
            <w:pPr>
              <w:tabs>
                <w:tab w:val="decimal" w:pos="968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</w:p>
          <w:p w14:paraId="5B18A04E" w14:textId="5D5B0C4F" w:rsidR="00FA3990" w:rsidRPr="008D6628" w:rsidRDefault="00FA3990" w:rsidP="00FA3990">
            <w:pPr>
              <w:tabs>
                <w:tab w:val="decimal" w:pos="968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 w:rsidRPr="008D6628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ACAB5B6" w14:textId="2408B19E" w:rsidR="00FA3990" w:rsidRPr="002F0791" w:rsidRDefault="00FA3990" w:rsidP="00FA3990">
            <w:pPr>
              <w:tabs>
                <w:tab w:val="decimal" w:pos="968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 w:rsidRPr="002F0791">
              <w:rPr>
                <w:sz w:val="26"/>
                <w:szCs w:val="26"/>
              </w:rPr>
              <w:t>-</w:t>
            </w:r>
          </w:p>
        </w:tc>
      </w:tr>
      <w:tr w:rsidR="0066068E" w:rsidRPr="00792CF6" w14:paraId="25E2E7E1" w14:textId="77777777" w:rsidTr="00632001">
        <w:trPr>
          <w:trHeight w:val="70"/>
        </w:trPr>
        <w:tc>
          <w:tcPr>
            <w:tcW w:w="3582" w:type="dxa"/>
            <w:vAlign w:val="bottom"/>
          </w:tcPr>
          <w:p w14:paraId="3F3E15F1" w14:textId="2A619764" w:rsidR="0066068E" w:rsidRPr="00792CF6" w:rsidRDefault="0066068E" w:rsidP="0066068E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รายได้อื่น ๆ</w:t>
            </w:r>
          </w:p>
        </w:tc>
        <w:tc>
          <w:tcPr>
            <w:tcW w:w="1368" w:type="dxa"/>
            <w:vAlign w:val="bottom"/>
          </w:tcPr>
          <w:p w14:paraId="4BDC9338" w14:textId="223D17DE" w:rsidR="0066068E" w:rsidRPr="00792CF6" w:rsidRDefault="00234CE0" w:rsidP="0066068E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234CE0">
              <w:rPr>
                <w:sz w:val="26"/>
                <w:szCs w:val="26"/>
              </w:rPr>
              <w:t>16,876,497</w:t>
            </w:r>
          </w:p>
        </w:tc>
        <w:tc>
          <w:tcPr>
            <w:tcW w:w="1368" w:type="dxa"/>
            <w:vAlign w:val="bottom"/>
          </w:tcPr>
          <w:p w14:paraId="6808AEEC" w14:textId="0E516B1A" w:rsidR="0066068E" w:rsidRPr="00792CF6" w:rsidRDefault="0066068E" w:rsidP="0066068E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3,742,787</w:t>
            </w:r>
          </w:p>
        </w:tc>
        <w:tc>
          <w:tcPr>
            <w:tcW w:w="1368" w:type="dxa"/>
            <w:vAlign w:val="bottom"/>
          </w:tcPr>
          <w:p w14:paraId="302B7CEF" w14:textId="4AA43C42" w:rsidR="0066068E" w:rsidRPr="00792CF6" w:rsidRDefault="009E0BE2" w:rsidP="0066068E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11,976,597</w:t>
            </w:r>
          </w:p>
        </w:tc>
        <w:tc>
          <w:tcPr>
            <w:tcW w:w="1368" w:type="dxa"/>
            <w:vAlign w:val="bottom"/>
          </w:tcPr>
          <w:p w14:paraId="0F64B791" w14:textId="47175835" w:rsidR="0066068E" w:rsidRPr="00792CF6" w:rsidRDefault="0066068E" w:rsidP="0066068E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696,809</w:t>
            </w:r>
          </w:p>
        </w:tc>
      </w:tr>
      <w:tr w:rsidR="0066068E" w:rsidRPr="00792CF6" w14:paraId="33942452" w14:textId="77777777" w:rsidTr="00AD515E">
        <w:trPr>
          <w:trHeight w:val="63"/>
        </w:trPr>
        <w:tc>
          <w:tcPr>
            <w:tcW w:w="3582" w:type="dxa"/>
            <w:vAlign w:val="bottom"/>
          </w:tcPr>
          <w:p w14:paraId="0CE6710B" w14:textId="7CF9AF11" w:rsidR="0066068E" w:rsidRPr="00F17207" w:rsidRDefault="0066068E" w:rsidP="0066068E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vAlign w:val="bottom"/>
          </w:tcPr>
          <w:p w14:paraId="7F8B5F5A" w14:textId="65748085" w:rsidR="0066068E" w:rsidRPr="00792CF6" w:rsidRDefault="00F15D68" w:rsidP="0066068E">
            <w:pPr>
              <w:pBdr>
                <w:bottom w:val="single" w:sz="12" w:space="1" w:color="auto"/>
              </w:pBd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F15D68">
              <w:rPr>
                <w:sz w:val="26"/>
                <w:szCs w:val="26"/>
              </w:rPr>
              <w:t>22,741,051</w:t>
            </w:r>
          </w:p>
        </w:tc>
        <w:tc>
          <w:tcPr>
            <w:tcW w:w="1368" w:type="dxa"/>
            <w:vAlign w:val="bottom"/>
          </w:tcPr>
          <w:p w14:paraId="20D5EDEB" w14:textId="64868183" w:rsidR="0066068E" w:rsidRPr="00792CF6" w:rsidRDefault="0066068E" w:rsidP="0066068E">
            <w:pPr>
              <w:pBdr>
                <w:bottom w:val="single" w:sz="12" w:space="1" w:color="auto"/>
              </w:pBd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10,554,186</w:t>
            </w:r>
          </w:p>
        </w:tc>
        <w:tc>
          <w:tcPr>
            <w:tcW w:w="1368" w:type="dxa"/>
          </w:tcPr>
          <w:p w14:paraId="4A150B57" w14:textId="25CC8269" w:rsidR="0066068E" w:rsidRPr="00792CF6" w:rsidRDefault="005D21C1" w:rsidP="0066068E">
            <w:pPr>
              <w:pBdr>
                <w:bottom w:val="single" w:sz="12" w:space="1" w:color="auto"/>
              </w:pBd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903138">
              <w:rPr>
                <w:sz w:val="26"/>
                <w:szCs w:val="26"/>
              </w:rPr>
              <w:t>840,325,823</w:t>
            </w:r>
          </w:p>
        </w:tc>
        <w:tc>
          <w:tcPr>
            <w:tcW w:w="1368" w:type="dxa"/>
          </w:tcPr>
          <w:p w14:paraId="2460E093" w14:textId="559E7D80" w:rsidR="0066068E" w:rsidRPr="00792CF6" w:rsidRDefault="005D21C1" w:rsidP="0066068E">
            <w:pPr>
              <w:pBdr>
                <w:bottom w:val="single" w:sz="12" w:space="1" w:color="auto"/>
              </w:pBdr>
              <w:tabs>
                <w:tab w:val="decimal" w:pos="968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903138">
              <w:rPr>
                <w:sz w:val="26"/>
                <w:szCs w:val="26"/>
              </w:rPr>
              <w:t>625,589,560</w:t>
            </w:r>
          </w:p>
        </w:tc>
      </w:tr>
    </w:tbl>
    <w:p w14:paraId="3636B750" w14:textId="7DBA1421" w:rsidR="00D955BA" w:rsidRDefault="00D955BA" w:rsidP="00792CF6">
      <w:pPr>
        <w:rPr>
          <w:rFonts w:eastAsia="Browallia New"/>
          <w:sz w:val="26"/>
          <w:szCs w:val="26"/>
          <w:lang w:val="en-GB"/>
        </w:rPr>
      </w:pPr>
      <w:r>
        <w:rPr>
          <w:rFonts w:eastAsia="Browallia New"/>
          <w:sz w:val="26"/>
          <w:szCs w:val="26"/>
          <w:lang w:val="en-GB"/>
        </w:rPr>
        <w:br w:type="page"/>
      </w:r>
    </w:p>
    <w:p w14:paraId="0D733421" w14:textId="1FA2BAB0" w:rsidR="00D955BA" w:rsidRPr="0091619C" w:rsidRDefault="00D955BA" w:rsidP="00D955BA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91619C">
        <w:rPr>
          <w:rFonts w:eastAsia="Browallia New"/>
          <w:b/>
          <w:bCs/>
          <w:sz w:val="26"/>
          <w:szCs w:val="26"/>
          <w:cs/>
          <w:lang w:val="en-GB"/>
        </w:rPr>
        <w:lastRenderedPageBreak/>
        <w:t>ค่าใช้จ่ายตามธรรมชาติ</w:t>
      </w:r>
    </w:p>
    <w:p w14:paraId="56CFDCCF" w14:textId="77777777" w:rsidR="00A9087D" w:rsidRPr="00792CF6" w:rsidRDefault="00A9087D" w:rsidP="00A9087D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907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44"/>
        <w:gridCol w:w="1323"/>
        <w:gridCol w:w="1341"/>
        <w:gridCol w:w="1332"/>
        <w:gridCol w:w="1332"/>
      </w:tblGrid>
      <w:tr w:rsidR="00A9087D" w:rsidRPr="003463AF" w14:paraId="411BF6F6" w14:textId="77777777" w:rsidTr="004D1E4E">
        <w:trPr>
          <w:trHeight w:val="20"/>
        </w:trPr>
        <w:tc>
          <w:tcPr>
            <w:tcW w:w="3744" w:type="dxa"/>
            <w:vAlign w:val="center"/>
          </w:tcPr>
          <w:p w14:paraId="7F56D872" w14:textId="77777777" w:rsidR="00A9087D" w:rsidRPr="003463AF" w:rsidRDefault="00A9087D" w:rsidP="003463AF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  <w:r w:rsidRPr="003463AF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3463AF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3463AF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664" w:type="dxa"/>
            <w:gridSpan w:val="2"/>
          </w:tcPr>
          <w:p w14:paraId="41BA9928" w14:textId="77777777" w:rsidR="00A9087D" w:rsidRPr="003463AF" w:rsidRDefault="00A9087D" w:rsidP="003463AF">
            <w:pPr>
              <w:pBdr>
                <w:bottom w:val="single" w:sz="4" w:space="1" w:color="auto"/>
              </w:pBdr>
              <w:spacing w:line="38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3463AF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64" w:type="dxa"/>
            <w:gridSpan w:val="2"/>
          </w:tcPr>
          <w:p w14:paraId="2E92643B" w14:textId="77777777" w:rsidR="00A9087D" w:rsidRPr="003463AF" w:rsidRDefault="00A9087D" w:rsidP="003463AF">
            <w:pPr>
              <w:pBdr>
                <w:bottom w:val="single" w:sz="4" w:space="1" w:color="auto"/>
              </w:pBdr>
              <w:spacing w:line="380" w:lineRule="exact"/>
              <w:ind w:left="-70" w:right="-54"/>
              <w:jc w:val="center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9087D" w:rsidRPr="003463AF" w14:paraId="7CBB0EA7" w14:textId="77777777" w:rsidTr="004D1E4E">
        <w:trPr>
          <w:trHeight w:val="20"/>
        </w:trPr>
        <w:tc>
          <w:tcPr>
            <w:tcW w:w="3744" w:type="dxa"/>
            <w:vAlign w:val="center"/>
          </w:tcPr>
          <w:p w14:paraId="68DE18CD" w14:textId="77777777" w:rsidR="00A9087D" w:rsidRPr="003463AF" w:rsidRDefault="00A9087D" w:rsidP="003463AF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</w:tcPr>
          <w:p w14:paraId="2B6A5DB8" w14:textId="77777777" w:rsidR="00A9087D" w:rsidRPr="003463AF" w:rsidRDefault="00A9087D" w:rsidP="003463AF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3463AF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1" w:type="dxa"/>
          </w:tcPr>
          <w:p w14:paraId="2A9A2F3E" w14:textId="77777777" w:rsidR="00A9087D" w:rsidRPr="003463AF" w:rsidRDefault="00A9087D" w:rsidP="003463AF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3463AF">
              <w:rPr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2" w:type="dxa"/>
          </w:tcPr>
          <w:p w14:paraId="7813175D" w14:textId="77777777" w:rsidR="00A9087D" w:rsidRPr="003463AF" w:rsidRDefault="00A9087D" w:rsidP="003463AF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3463AF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332" w:type="dxa"/>
          </w:tcPr>
          <w:p w14:paraId="0F7453AF" w14:textId="77777777" w:rsidR="00A9087D" w:rsidRPr="003463AF" w:rsidRDefault="00A9087D" w:rsidP="003463AF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lang w:val="en-GB"/>
              </w:rPr>
              <w:t>2567</w:t>
            </w:r>
          </w:p>
        </w:tc>
      </w:tr>
      <w:tr w:rsidR="00A9087D" w:rsidRPr="003463AF" w14:paraId="108F3123" w14:textId="77777777" w:rsidTr="004D1E4E">
        <w:trPr>
          <w:trHeight w:val="20"/>
        </w:trPr>
        <w:tc>
          <w:tcPr>
            <w:tcW w:w="3744" w:type="dxa"/>
            <w:vAlign w:val="center"/>
          </w:tcPr>
          <w:p w14:paraId="2F2E11B5" w14:textId="77777777" w:rsidR="00A9087D" w:rsidRPr="003463AF" w:rsidRDefault="00A9087D" w:rsidP="003463AF">
            <w:pPr>
              <w:spacing w:line="38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156A1C1B" w14:textId="77777777" w:rsidR="00A9087D" w:rsidRPr="003463AF" w:rsidRDefault="00A9087D" w:rsidP="003463AF">
            <w:pPr>
              <w:spacing w:line="380" w:lineRule="exact"/>
              <w:ind w:left="-57" w:right="-36"/>
              <w:rPr>
                <w:sz w:val="26"/>
                <w:szCs w:val="26"/>
              </w:rPr>
            </w:pPr>
          </w:p>
        </w:tc>
        <w:tc>
          <w:tcPr>
            <w:tcW w:w="1341" w:type="dxa"/>
            <w:vAlign w:val="center"/>
          </w:tcPr>
          <w:p w14:paraId="22C4F900" w14:textId="77777777" w:rsidR="00A9087D" w:rsidRPr="003463AF" w:rsidRDefault="00A9087D" w:rsidP="003463AF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vAlign w:val="center"/>
          </w:tcPr>
          <w:p w14:paraId="79912986" w14:textId="77777777" w:rsidR="00A9087D" w:rsidRPr="003463AF" w:rsidRDefault="00A9087D" w:rsidP="003463AF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vAlign w:val="center"/>
          </w:tcPr>
          <w:p w14:paraId="50F2E02E" w14:textId="77777777" w:rsidR="00A9087D" w:rsidRPr="003463AF" w:rsidRDefault="00A9087D" w:rsidP="003463AF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A72DCD" w:rsidRPr="003463AF" w14:paraId="09FD9A45" w14:textId="77777777">
        <w:trPr>
          <w:trHeight w:val="20"/>
        </w:trPr>
        <w:tc>
          <w:tcPr>
            <w:tcW w:w="3744" w:type="dxa"/>
          </w:tcPr>
          <w:p w14:paraId="605CB8D2" w14:textId="1B00ACD9" w:rsidR="00A72DCD" w:rsidRPr="003463AF" w:rsidRDefault="00A72DCD" w:rsidP="00A72DCD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cs/>
                <w:lang w:val="en-GB"/>
              </w:rPr>
              <w:t>ค่าใช้จ่ายพนักงาน</w:t>
            </w:r>
          </w:p>
        </w:tc>
        <w:tc>
          <w:tcPr>
            <w:tcW w:w="1323" w:type="dxa"/>
          </w:tcPr>
          <w:p w14:paraId="602B3777" w14:textId="31B78060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A72DCD">
              <w:rPr>
                <w:sz w:val="26"/>
                <w:szCs w:val="26"/>
              </w:rPr>
              <w:t xml:space="preserve"> 141,549,320 </w:t>
            </w:r>
          </w:p>
        </w:tc>
        <w:tc>
          <w:tcPr>
            <w:tcW w:w="1341" w:type="dxa"/>
            <w:vAlign w:val="bottom"/>
          </w:tcPr>
          <w:p w14:paraId="74FBAEA3" w14:textId="7AED6846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rFonts w:eastAsia="Browallia New"/>
                <w:sz w:val="26"/>
                <w:szCs w:val="26"/>
                <w:lang w:val="en-GB"/>
              </w:rPr>
              <w:t>134,572,576</w:t>
            </w:r>
          </w:p>
        </w:tc>
        <w:tc>
          <w:tcPr>
            <w:tcW w:w="1332" w:type="dxa"/>
          </w:tcPr>
          <w:p w14:paraId="76679E52" w14:textId="1BC5A0C6" w:rsidR="00A72DCD" w:rsidRPr="00A72DCD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A72DCD">
              <w:rPr>
                <w:sz w:val="26"/>
                <w:szCs w:val="26"/>
                <w:lang w:val="en-GB"/>
              </w:rPr>
              <w:t xml:space="preserve"> 55,076,529 </w:t>
            </w:r>
          </w:p>
        </w:tc>
        <w:tc>
          <w:tcPr>
            <w:tcW w:w="1332" w:type="dxa"/>
            <w:vAlign w:val="bottom"/>
          </w:tcPr>
          <w:p w14:paraId="00319A6B" w14:textId="12AEA9A8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lang w:val="en-GB"/>
              </w:rPr>
              <w:t>49,487,561</w:t>
            </w:r>
          </w:p>
        </w:tc>
      </w:tr>
      <w:tr w:rsidR="00A72DCD" w:rsidRPr="003463AF" w14:paraId="10560365" w14:textId="77777777">
        <w:trPr>
          <w:trHeight w:val="20"/>
        </w:trPr>
        <w:tc>
          <w:tcPr>
            <w:tcW w:w="3744" w:type="dxa"/>
          </w:tcPr>
          <w:p w14:paraId="611400AA" w14:textId="03F3C1B9" w:rsidR="00A72DCD" w:rsidRPr="003463AF" w:rsidRDefault="00A72DCD" w:rsidP="00A72DCD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cs/>
                <w:lang w:val="en-GB"/>
              </w:rPr>
              <w:t>ค่าใช้จ่ายเพื่อการติดตามหนี้</w:t>
            </w:r>
          </w:p>
        </w:tc>
        <w:tc>
          <w:tcPr>
            <w:tcW w:w="1323" w:type="dxa"/>
          </w:tcPr>
          <w:p w14:paraId="576A596E" w14:textId="7E38904D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A72DCD">
              <w:rPr>
                <w:sz w:val="26"/>
                <w:szCs w:val="26"/>
              </w:rPr>
              <w:t xml:space="preserve"> 146,295,946 </w:t>
            </w:r>
          </w:p>
        </w:tc>
        <w:tc>
          <w:tcPr>
            <w:tcW w:w="1341" w:type="dxa"/>
            <w:vAlign w:val="bottom"/>
          </w:tcPr>
          <w:p w14:paraId="25F5C028" w14:textId="00C64A82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rFonts w:eastAsia="Browallia New"/>
                <w:sz w:val="26"/>
                <w:szCs w:val="26"/>
                <w:lang w:val="en-GB"/>
              </w:rPr>
              <w:t>252,313,816</w:t>
            </w:r>
          </w:p>
        </w:tc>
        <w:tc>
          <w:tcPr>
            <w:tcW w:w="1332" w:type="dxa"/>
          </w:tcPr>
          <w:p w14:paraId="5FD98749" w14:textId="58C8CBBF" w:rsidR="00A72DCD" w:rsidRPr="00A72DCD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A72DCD">
              <w:rPr>
                <w:sz w:val="26"/>
                <w:szCs w:val="26"/>
                <w:lang w:val="en-GB"/>
              </w:rPr>
              <w:t xml:space="preserve"> 29,852,071 </w:t>
            </w:r>
          </w:p>
        </w:tc>
        <w:tc>
          <w:tcPr>
            <w:tcW w:w="1332" w:type="dxa"/>
            <w:vAlign w:val="bottom"/>
          </w:tcPr>
          <w:p w14:paraId="3727E3AC" w14:textId="51AF40C9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lang w:val="en-GB"/>
              </w:rPr>
              <w:t>51,544,021</w:t>
            </w:r>
          </w:p>
        </w:tc>
      </w:tr>
      <w:tr w:rsidR="00A72DCD" w:rsidRPr="003463AF" w14:paraId="07EC2A85" w14:textId="77777777">
        <w:trPr>
          <w:trHeight w:val="20"/>
        </w:trPr>
        <w:tc>
          <w:tcPr>
            <w:tcW w:w="3744" w:type="dxa"/>
          </w:tcPr>
          <w:p w14:paraId="63C856C2" w14:textId="395B9539" w:rsidR="00A72DCD" w:rsidRPr="003463AF" w:rsidRDefault="00A72DCD" w:rsidP="00A72DCD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cs/>
                <w:lang w:val="en-GB"/>
              </w:rPr>
              <w:t>ค่าบริการวิชาชีพ</w:t>
            </w:r>
          </w:p>
        </w:tc>
        <w:tc>
          <w:tcPr>
            <w:tcW w:w="1323" w:type="dxa"/>
          </w:tcPr>
          <w:p w14:paraId="17B54D63" w14:textId="62587782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A72DCD">
              <w:rPr>
                <w:sz w:val="26"/>
                <w:szCs w:val="26"/>
              </w:rPr>
              <w:t xml:space="preserve"> 8,717,050 </w:t>
            </w:r>
          </w:p>
        </w:tc>
        <w:tc>
          <w:tcPr>
            <w:tcW w:w="1341" w:type="dxa"/>
            <w:vAlign w:val="bottom"/>
          </w:tcPr>
          <w:p w14:paraId="21667A93" w14:textId="5225011E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rFonts w:eastAsia="Browallia New"/>
                <w:sz w:val="26"/>
                <w:szCs w:val="26"/>
                <w:lang w:val="en-GB"/>
              </w:rPr>
              <w:t>16,623,817</w:t>
            </w:r>
          </w:p>
        </w:tc>
        <w:tc>
          <w:tcPr>
            <w:tcW w:w="1332" w:type="dxa"/>
          </w:tcPr>
          <w:p w14:paraId="7379284D" w14:textId="09FED69B" w:rsidR="00A72DCD" w:rsidRPr="00A72DCD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A72DCD">
              <w:rPr>
                <w:sz w:val="26"/>
                <w:szCs w:val="26"/>
                <w:lang w:val="en-GB"/>
              </w:rPr>
              <w:t xml:space="preserve"> 5,773,850 </w:t>
            </w:r>
          </w:p>
        </w:tc>
        <w:tc>
          <w:tcPr>
            <w:tcW w:w="1332" w:type="dxa"/>
            <w:vAlign w:val="bottom"/>
          </w:tcPr>
          <w:p w14:paraId="0A0BF615" w14:textId="4B55460C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lang w:val="en-GB"/>
              </w:rPr>
              <w:t>8,272,100</w:t>
            </w:r>
          </w:p>
        </w:tc>
      </w:tr>
      <w:tr w:rsidR="00A72DCD" w:rsidRPr="003463AF" w14:paraId="1AC38971" w14:textId="77777777">
        <w:trPr>
          <w:trHeight w:val="20"/>
        </w:trPr>
        <w:tc>
          <w:tcPr>
            <w:tcW w:w="3744" w:type="dxa"/>
          </w:tcPr>
          <w:p w14:paraId="52E7B61A" w14:textId="09787C55" w:rsidR="00A72DCD" w:rsidRPr="003463AF" w:rsidRDefault="00A72DCD" w:rsidP="00A72DCD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323" w:type="dxa"/>
          </w:tcPr>
          <w:p w14:paraId="1E41DDBD" w14:textId="132CC8CF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A72DCD">
              <w:rPr>
                <w:sz w:val="26"/>
                <w:szCs w:val="26"/>
              </w:rPr>
              <w:t xml:space="preserve"> 9,804,008 </w:t>
            </w:r>
          </w:p>
        </w:tc>
        <w:tc>
          <w:tcPr>
            <w:tcW w:w="1341" w:type="dxa"/>
            <w:vAlign w:val="bottom"/>
          </w:tcPr>
          <w:p w14:paraId="5FE458CD" w14:textId="70A8B5F6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rFonts w:eastAsia="Browallia New"/>
                <w:sz w:val="26"/>
                <w:szCs w:val="26"/>
                <w:lang w:val="en-GB"/>
              </w:rPr>
              <w:t>9,208,624</w:t>
            </w:r>
          </w:p>
        </w:tc>
        <w:tc>
          <w:tcPr>
            <w:tcW w:w="1332" w:type="dxa"/>
          </w:tcPr>
          <w:p w14:paraId="562F92B4" w14:textId="76A4AB38" w:rsidR="00A72DCD" w:rsidRPr="00A72DCD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A72DCD">
              <w:rPr>
                <w:sz w:val="26"/>
                <w:szCs w:val="26"/>
                <w:lang w:val="en-GB"/>
              </w:rPr>
              <w:t xml:space="preserve"> 4,671,789 </w:t>
            </w:r>
          </w:p>
        </w:tc>
        <w:tc>
          <w:tcPr>
            <w:tcW w:w="1332" w:type="dxa"/>
            <w:vAlign w:val="bottom"/>
          </w:tcPr>
          <w:p w14:paraId="7A1BE23F" w14:textId="216D0AD6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lang w:val="en-GB"/>
              </w:rPr>
              <w:t>4,677,639</w:t>
            </w:r>
          </w:p>
        </w:tc>
      </w:tr>
      <w:tr w:rsidR="00A72DCD" w:rsidRPr="003463AF" w14:paraId="15BE1645" w14:textId="77777777">
        <w:trPr>
          <w:trHeight w:val="20"/>
        </w:trPr>
        <w:tc>
          <w:tcPr>
            <w:tcW w:w="3744" w:type="dxa"/>
          </w:tcPr>
          <w:p w14:paraId="4ECCFF39" w14:textId="6E468D70" w:rsidR="00A72DCD" w:rsidRPr="003463AF" w:rsidRDefault="00A72DCD" w:rsidP="00A72DCD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cs/>
                <w:lang w:val="en-GB"/>
              </w:rPr>
              <w:t xml:space="preserve">ค่าเสื่อมราคาและค่าตัดจำหน่าย </w:t>
            </w:r>
          </w:p>
        </w:tc>
        <w:tc>
          <w:tcPr>
            <w:tcW w:w="1323" w:type="dxa"/>
          </w:tcPr>
          <w:p w14:paraId="29681D21" w14:textId="4C046BB6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A72DCD">
              <w:rPr>
                <w:sz w:val="26"/>
                <w:szCs w:val="26"/>
              </w:rPr>
              <w:t xml:space="preserve"> 13,099,411 </w:t>
            </w:r>
          </w:p>
        </w:tc>
        <w:tc>
          <w:tcPr>
            <w:tcW w:w="1341" w:type="dxa"/>
            <w:vAlign w:val="bottom"/>
          </w:tcPr>
          <w:p w14:paraId="1A32324A" w14:textId="5BC11683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13,243,427</w:t>
            </w:r>
          </w:p>
        </w:tc>
        <w:tc>
          <w:tcPr>
            <w:tcW w:w="1332" w:type="dxa"/>
          </w:tcPr>
          <w:p w14:paraId="12BFF64F" w14:textId="6B87F7C7" w:rsidR="00A72DCD" w:rsidRPr="00A72DCD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A72DCD">
              <w:rPr>
                <w:sz w:val="26"/>
                <w:szCs w:val="26"/>
                <w:lang w:val="en-GB"/>
              </w:rPr>
              <w:t xml:space="preserve"> 8,623,652 </w:t>
            </w:r>
          </w:p>
        </w:tc>
        <w:tc>
          <w:tcPr>
            <w:tcW w:w="1332" w:type="dxa"/>
            <w:vAlign w:val="bottom"/>
          </w:tcPr>
          <w:p w14:paraId="6958FBBB" w14:textId="6F456A5D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lang w:val="en-GB"/>
              </w:rPr>
              <w:t>9,109,548</w:t>
            </w:r>
          </w:p>
        </w:tc>
      </w:tr>
      <w:tr w:rsidR="004A410B" w:rsidRPr="003463AF" w14:paraId="47385567" w14:textId="77777777">
        <w:trPr>
          <w:trHeight w:val="20"/>
        </w:trPr>
        <w:tc>
          <w:tcPr>
            <w:tcW w:w="3744" w:type="dxa"/>
          </w:tcPr>
          <w:p w14:paraId="6CF6A344" w14:textId="50D049F4" w:rsidR="004A410B" w:rsidRPr="003463AF" w:rsidRDefault="004A410B" w:rsidP="004A410B">
            <w:pPr>
              <w:spacing w:line="380" w:lineRule="exact"/>
              <w:ind w:left="212" w:hanging="242"/>
              <w:rPr>
                <w:sz w:val="26"/>
                <w:szCs w:val="26"/>
                <w:cs/>
                <w:lang w:val="en-GB"/>
              </w:rPr>
            </w:pPr>
            <w:r w:rsidRPr="00C9273D">
              <w:rPr>
                <w:sz w:val="26"/>
                <w:szCs w:val="26"/>
                <w:cs/>
                <w:lang w:val="en-GB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1323" w:type="dxa"/>
          </w:tcPr>
          <w:p w14:paraId="2AED4C25" w14:textId="77777777" w:rsidR="004A410B" w:rsidRDefault="004A410B" w:rsidP="004A410B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A72DCD">
              <w:rPr>
                <w:sz w:val="26"/>
                <w:szCs w:val="26"/>
              </w:rPr>
              <w:t xml:space="preserve"> </w:t>
            </w:r>
          </w:p>
          <w:p w14:paraId="4CE266B5" w14:textId="271D525C" w:rsidR="004A410B" w:rsidRPr="003E02E5" w:rsidRDefault="004A410B" w:rsidP="004A410B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12,593</w:t>
            </w:r>
            <w:r w:rsidRPr="00A72DC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41" w:type="dxa"/>
            <w:vAlign w:val="bottom"/>
          </w:tcPr>
          <w:p w14:paraId="248B0319" w14:textId="3827A3C8" w:rsidR="004A410B" w:rsidRDefault="004A410B" w:rsidP="004A410B">
            <w:pPr>
              <w:tabs>
                <w:tab w:val="decimal" w:pos="951"/>
              </w:tabs>
              <w:spacing w:line="380" w:lineRule="exact"/>
              <w:ind w:left="-57" w:right="-36"/>
              <w:rPr>
                <w:rFonts w:eastAsia="Browallia New"/>
                <w:sz w:val="26"/>
                <w:szCs w:val="26"/>
                <w:lang w:val="en-GB"/>
              </w:rPr>
            </w:pPr>
            <w:r w:rsidRPr="003463AF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</w:tcPr>
          <w:p w14:paraId="4253F9CE" w14:textId="77777777" w:rsidR="004A410B" w:rsidRDefault="004A410B" w:rsidP="004A410B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</w:p>
          <w:p w14:paraId="0402ABA7" w14:textId="6C8EEE2C" w:rsidR="004A410B" w:rsidRPr="00A72DCD" w:rsidRDefault="004A410B" w:rsidP="004A410B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A72DCD">
              <w:rPr>
                <w:sz w:val="26"/>
                <w:szCs w:val="26"/>
                <w:lang w:val="en-GB"/>
              </w:rPr>
              <w:t xml:space="preserve"> 5,750 </w:t>
            </w:r>
          </w:p>
        </w:tc>
        <w:tc>
          <w:tcPr>
            <w:tcW w:w="1332" w:type="dxa"/>
            <w:vAlign w:val="bottom"/>
          </w:tcPr>
          <w:p w14:paraId="757FE9C6" w14:textId="617A0E37" w:rsidR="004A410B" w:rsidRPr="003463AF" w:rsidRDefault="004A410B" w:rsidP="004A410B">
            <w:pPr>
              <w:tabs>
                <w:tab w:val="decimal" w:pos="951"/>
              </w:tabs>
              <w:spacing w:line="380" w:lineRule="exact"/>
              <w:ind w:left="-57" w:right="-36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A72DCD" w:rsidRPr="003463AF" w14:paraId="405F48E6" w14:textId="77777777">
        <w:trPr>
          <w:trHeight w:val="20"/>
        </w:trPr>
        <w:tc>
          <w:tcPr>
            <w:tcW w:w="3744" w:type="dxa"/>
          </w:tcPr>
          <w:p w14:paraId="386906AB" w14:textId="27A84213" w:rsidR="00A72DCD" w:rsidRPr="003463AF" w:rsidRDefault="004A05C4" w:rsidP="00A72DCD">
            <w:pPr>
              <w:spacing w:line="380" w:lineRule="exact"/>
              <w:ind w:left="212" w:right="-156" w:hanging="242"/>
              <w:rPr>
                <w:sz w:val="26"/>
                <w:szCs w:val="26"/>
              </w:rPr>
            </w:pPr>
            <w:r w:rsidRPr="004A05C4">
              <w:rPr>
                <w:sz w:val="26"/>
                <w:szCs w:val="26"/>
                <w:cs/>
                <w:lang w:val="en-GB"/>
              </w:rPr>
              <w:t>ขาดทุนจากการด้อยค่าของโปรแกรมคอมพิวเตอร์</w:t>
            </w:r>
          </w:p>
        </w:tc>
        <w:tc>
          <w:tcPr>
            <w:tcW w:w="1323" w:type="dxa"/>
          </w:tcPr>
          <w:p w14:paraId="3031B167" w14:textId="6EFAD07E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A72DCD">
              <w:rPr>
                <w:sz w:val="26"/>
                <w:szCs w:val="26"/>
              </w:rPr>
              <w:t xml:space="preserve"> </w:t>
            </w:r>
            <w:r w:rsidR="004A410B">
              <w:rPr>
                <w:sz w:val="26"/>
                <w:szCs w:val="26"/>
              </w:rPr>
              <w:t>647,186</w:t>
            </w:r>
            <w:r w:rsidRPr="00A72DC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41" w:type="dxa"/>
            <w:vAlign w:val="bottom"/>
          </w:tcPr>
          <w:p w14:paraId="7D6F89BE" w14:textId="6E05D14D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both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</w:tcPr>
          <w:p w14:paraId="3B04293F" w14:textId="09CF300E" w:rsidR="00A72DCD" w:rsidRPr="00A72DCD" w:rsidRDefault="00A72DCD" w:rsidP="00D923BC">
            <w:pPr>
              <w:tabs>
                <w:tab w:val="decimal" w:pos="951"/>
              </w:tabs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72DCD">
              <w:rPr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32" w:type="dxa"/>
            <w:vAlign w:val="bottom"/>
          </w:tcPr>
          <w:p w14:paraId="29AF2D08" w14:textId="550E5B95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both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lang w:val="en-GB"/>
              </w:rPr>
              <w:t>-</w:t>
            </w:r>
          </w:p>
        </w:tc>
      </w:tr>
      <w:tr w:rsidR="00A72DCD" w:rsidRPr="003463AF" w14:paraId="6DDAEC2C" w14:textId="77777777">
        <w:trPr>
          <w:trHeight w:val="20"/>
        </w:trPr>
        <w:tc>
          <w:tcPr>
            <w:tcW w:w="3744" w:type="dxa"/>
          </w:tcPr>
          <w:p w14:paraId="227C73DA" w14:textId="3A96AE8B" w:rsidR="00A72DCD" w:rsidRPr="003463AF" w:rsidRDefault="00A72DCD" w:rsidP="00A72DCD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cs/>
                <w:lang w:val="en-GB"/>
              </w:rPr>
              <w:t>ค่าเบี้ยประกัน</w:t>
            </w:r>
          </w:p>
        </w:tc>
        <w:tc>
          <w:tcPr>
            <w:tcW w:w="1323" w:type="dxa"/>
          </w:tcPr>
          <w:p w14:paraId="1B7532F0" w14:textId="01257964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A72DCD">
              <w:rPr>
                <w:sz w:val="26"/>
                <w:szCs w:val="26"/>
              </w:rPr>
              <w:t xml:space="preserve"> 349,184 </w:t>
            </w:r>
          </w:p>
        </w:tc>
        <w:tc>
          <w:tcPr>
            <w:tcW w:w="1341" w:type="dxa"/>
            <w:vAlign w:val="bottom"/>
          </w:tcPr>
          <w:p w14:paraId="7A2FD243" w14:textId="703B69E9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rFonts w:eastAsia="Browallia New"/>
                <w:sz w:val="26"/>
                <w:szCs w:val="26"/>
                <w:lang w:val="en-GB"/>
              </w:rPr>
              <w:t>896,897</w:t>
            </w:r>
          </w:p>
        </w:tc>
        <w:tc>
          <w:tcPr>
            <w:tcW w:w="1332" w:type="dxa"/>
          </w:tcPr>
          <w:p w14:paraId="17A25392" w14:textId="59FE2BE0" w:rsidR="00A72DCD" w:rsidRPr="00A72DCD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A72DCD">
              <w:rPr>
                <w:sz w:val="26"/>
                <w:szCs w:val="26"/>
                <w:lang w:val="en-GB"/>
              </w:rPr>
              <w:t xml:space="preserve"> 213,844 </w:t>
            </w:r>
          </w:p>
        </w:tc>
        <w:tc>
          <w:tcPr>
            <w:tcW w:w="1332" w:type="dxa"/>
            <w:vAlign w:val="bottom"/>
          </w:tcPr>
          <w:p w14:paraId="496CCC00" w14:textId="22DC4F41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lang w:val="en-GB"/>
              </w:rPr>
              <w:t>252,892</w:t>
            </w:r>
          </w:p>
        </w:tc>
      </w:tr>
      <w:tr w:rsidR="00A72DCD" w:rsidRPr="003463AF" w14:paraId="1A43BA1F" w14:textId="77777777">
        <w:trPr>
          <w:trHeight w:val="20"/>
        </w:trPr>
        <w:tc>
          <w:tcPr>
            <w:tcW w:w="3744" w:type="dxa"/>
          </w:tcPr>
          <w:p w14:paraId="02A33B77" w14:textId="41B2EF5A" w:rsidR="00A72DCD" w:rsidRPr="003463AF" w:rsidRDefault="00A72DCD" w:rsidP="00A72DCD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cs/>
                <w:lang w:val="en-GB"/>
              </w:rPr>
              <w:t>ค่าโฆษณาประชาสัมพันธ์</w:t>
            </w:r>
          </w:p>
        </w:tc>
        <w:tc>
          <w:tcPr>
            <w:tcW w:w="1323" w:type="dxa"/>
          </w:tcPr>
          <w:p w14:paraId="4B2CF1DD" w14:textId="661AF9D9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A72DCD">
              <w:rPr>
                <w:sz w:val="26"/>
                <w:szCs w:val="26"/>
              </w:rPr>
              <w:t xml:space="preserve"> 811,900 </w:t>
            </w:r>
          </w:p>
        </w:tc>
        <w:tc>
          <w:tcPr>
            <w:tcW w:w="1341" w:type="dxa"/>
            <w:vAlign w:val="bottom"/>
          </w:tcPr>
          <w:p w14:paraId="16477685" w14:textId="325B0210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rFonts w:eastAsia="Browallia New"/>
                <w:sz w:val="26"/>
                <w:szCs w:val="26"/>
                <w:lang w:val="en-GB"/>
              </w:rPr>
              <w:t>928,011</w:t>
            </w:r>
          </w:p>
        </w:tc>
        <w:tc>
          <w:tcPr>
            <w:tcW w:w="1332" w:type="dxa"/>
          </w:tcPr>
          <w:p w14:paraId="4E9A7E85" w14:textId="42C96A27" w:rsidR="00A72DCD" w:rsidRPr="00A72DCD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A72DCD">
              <w:rPr>
                <w:sz w:val="26"/>
                <w:szCs w:val="26"/>
                <w:lang w:val="en-GB"/>
              </w:rPr>
              <w:t xml:space="preserve"> 748,000 </w:t>
            </w:r>
          </w:p>
        </w:tc>
        <w:tc>
          <w:tcPr>
            <w:tcW w:w="1332" w:type="dxa"/>
            <w:vAlign w:val="bottom"/>
          </w:tcPr>
          <w:p w14:paraId="17F4829F" w14:textId="78D92835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lang w:val="en-GB"/>
              </w:rPr>
              <w:t>794,579</w:t>
            </w:r>
          </w:p>
        </w:tc>
      </w:tr>
      <w:tr w:rsidR="00A72DCD" w:rsidRPr="003463AF" w14:paraId="3B790103" w14:textId="77777777">
        <w:trPr>
          <w:trHeight w:val="20"/>
        </w:trPr>
        <w:tc>
          <w:tcPr>
            <w:tcW w:w="3744" w:type="dxa"/>
          </w:tcPr>
          <w:p w14:paraId="029FFB5D" w14:textId="089515E8" w:rsidR="00A72DCD" w:rsidRPr="003463AF" w:rsidRDefault="00A72DCD" w:rsidP="00A72DCD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cs/>
                <w:lang w:val="en-GB"/>
              </w:rPr>
              <w:t>ค่ารับรอง</w:t>
            </w:r>
          </w:p>
        </w:tc>
        <w:tc>
          <w:tcPr>
            <w:tcW w:w="1323" w:type="dxa"/>
          </w:tcPr>
          <w:p w14:paraId="4E7ACE70" w14:textId="12AAEE48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A72DCD">
              <w:rPr>
                <w:sz w:val="26"/>
                <w:szCs w:val="26"/>
              </w:rPr>
              <w:t xml:space="preserve"> 411,130 </w:t>
            </w:r>
          </w:p>
        </w:tc>
        <w:tc>
          <w:tcPr>
            <w:tcW w:w="1341" w:type="dxa"/>
            <w:vAlign w:val="bottom"/>
          </w:tcPr>
          <w:p w14:paraId="584E8C9C" w14:textId="686AE15F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rFonts w:eastAsia="Browallia New"/>
                <w:sz w:val="26"/>
                <w:szCs w:val="26"/>
                <w:lang w:val="en-GB"/>
              </w:rPr>
              <w:t>358,217</w:t>
            </w:r>
          </w:p>
        </w:tc>
        <w:tc>
          <w:tcPr>
            <w:tcW w:w="1332" w:type="dxa"/>
          </w:tcPr>
          <w:p w14:paraId="5875190F" w14:textId="6F45926F" w:rsidR="00A72DCD" w:rsidRPr="00A72DCD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A72DCD">
              <w:rPr>
                <w:sz w:val="26"/>
                <w:szCs w:val="26"/>
                <w:lang w:val="en-GB"/>
              </w:rPr>
              <w:t xml:space="preserve"> 329,695 </w:t>
            </w:r>
          </w:p>
        </w:tc>
        <w:tc>
          <w:tcPr>
            <w:tcW w:w="1332" w:type="dxa"/>
            <w:vAlign w:val="bottom"/>
          </w:tcPr>
          <w:p w14:paraId="1F4F2CDE" w14:textId="3DE870EA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lang w:val="en-GB"/>
              </w:rPr>
              <w:t>253,137</w:t>
            </w:r>
          </w:p>
        </w:tc>
      </w:tr>
      <w:tr w:rsidR="00A72DCD" w:rsidRPr="003463AF" w14:paraId="1CD4B91F" w14:textId="77777777">
        <w:trPr>
          <w:trHeight w:val="20"/>
        </w:trPr>
        <w:tc>
          <w:tcPr>
            <w:tcW w:w="3744" w:type="dxa"/>
          </w:tcPr>
          <w:p w14:paraId="4CD35AF7" w14:textId="5A762053" w:rsidR="00A72DCD" w:rsidRPr="003463AF" w:rsidRDefault="00A72DCD" w:rsidP="00A72DCD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cs/>
                <w:lang w:val="en-GB"/>
              </w:rPr>
              <w:t>ค่าใช้จ่ายบวกกลับทางภาษี</w:t>
            </w:r>
          </w:p>
        </w:tc>
        <w:tc>
          <w:tcPr>
            <w:tcW w:w="1323" w:type="dxa"/>
          </w:tcPr>
          <w:p w14:paraId="6355957D" w14:textId="5C4B9255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A72DCD">
              <w:rPr>
                <w:sz w:val="26"/>
                <w:szCs w:val="26"/>
              </w:rPr>
              <w:t xml:space="preserve"> 6,082,760 </w:t>
            </w:r>
          </w:p>
        </w:tc>
        <w:tc>
          <w:tcPr>
            <w:tcW w:w="1341" w:type="dxa"/>
            <w:vAlign w:val="bottom"/>
          </w:tcPr>
          <w:p w14:paraId="6554BB7E" w14:textId="6754F73D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rFonts w:eastAsia="Browallia New"/>
                <w:sz w:val="26"/>
                <w:szCs w:val="26"/>
                <w:lang w:val="en-GB"/>
              </w:rPr>
              <w:t>253,205</w:t>
            </w:r>
          </w:p>
        </w:tc>
        <w:tc>
          <w:tcPr>
            <w:tcW w:w="1332" w:type="dxa"/>
          </w:tcPr>
          <w:p w14:paraId="7EA9BDDE" w14:textId="7F60F691" w:rsidR="00A72DCD" w:rsidRPr="00A72DCD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A72DCD">
              <w:rPr>
                <w:sz w:val="26"/>
                <w:szCs w:val="26"/>
                <w:lang w:val="en-GB"/>
              </w:rPr>
              <w:t xml:space="preserve"> 110,890 </w:t>
            </w:r>
          </w:p>
        </w:tc>
        <w:tc>
          <w:tcPr>
            <w:tcW w:w="1332" w:type="dxa"/>
            <w:vAlign w:val="bottom"/>
          </w:tcPr>
          <w:p w14:paraId="50E5D978" w14:textId="19409DFF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lang w:val="en-GB"/>
              </w:rPr>
              <w:t>94,998</w:t>
            </w:r>
          </w:p>
        </w:tc>
      </w:tr>
      <w:tr w:rsidR="00A72DCD" w:rsidRPr="003463AF" w14:paraId="0BB6926C" w14:textId="77777777">
        <w:trPr>
          <w:trHeight w:val="20"/>
        </w:trPr>
        <w:tc>
          <w:tcPr>
            <w:tcW w:w="3744" w:type="dxa"/>
          </w:tcPr>
          <w:p w14:paraId="3347FF1E" w14:textId="00C2EF17" w:rsidR="00A72DCD" w:rsidRPr="003463AF" w:rsidRDefault="00A72DCD" w:rsidP="00A72DCD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cs/>
                <w:lang w:val="en-GB"/>
              </w:rPr>
              <w:t>ภาษีธุรกิจเฉพาะ</w:t>
            </w:r>
          </w:p>
        </w:tc>
        <w:tc>
          <w:tcPr>
            <w:tcW w:w="1323" w:type="dxa"/>
          </w:tcPr>
          <w:p w14:paraId="6C130327" w14:textId="70058272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A72DCD">
              <w:rPr>
                <w:sz w:val="26"/>
                <w:szCs w:val="26"/>
              </w:rPr>
              <w:t xml:space="preserve"> 8,106,246 </w:t>
            </w:r>
          </w:p>
        </w:tc>
        <w:tc>
          <w:tcPr>
            <w:tcW w:w="1341" w:type="dxa"/>
            <w:vAlign w:val="bottom"/>
          </w:tcPr>
          <w:p w14:paraId="306CE688" w14:textId="419DD76C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rFonts w:eastAsia="Browallia New"/>
                <w:sz w:val="26"/>
                <w:szCs w:val="26"/>
                <w:lang w:val="en-GB"/>
              </w:rPr>
              <w:t>16,662,637</w:t>
            </w:r>
          </w:p>
        </w:tc>
        <w:tc>
          <w:tcPr>
            <w:tcW w:w="1332" w:type="dxa"/>
          </w:tcPr>
          <w:p w14:paraId="5CD4B084" w14:textId="42499459" w:rsidR="00A72DCD" w:rsidRPr="00A72DCD" w:rsidRDefault="00A72DCD" w:rsidP="00D923BC">
            <w:pPr>
              <w:tabs>
                <w:tab w:val="decimal" w:pos="951"/>
              </w:tabs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72DCD">
              <w:rPr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32" w:type="dxa"/>
            <w:vAlign w:val="bottom"/>
          </w:tcPr>
          <w:p w14:paraId="6684B23C" w14:textId="5EFA0312" w:rsidR="00A72DCD" w:rsidRPr="008F40B0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both"/>
              <w:rPr>
                <w:sz w:val="26"/>
                <w:szCs w:val="26"/>
                <w:lang w:val="en-GB"/>
              </w:rPr>
            </w:pPr>
            <w:r w:rsidRPr="003463AF">
              <w:rPr>
                <w:sz w:val="26"/>
                <w:szCs w:val="26"/>
                <w:lang w:val="en-GB"/>
              </w:rPr>
              <w:t>-</w:t>
            </w:r>
          </w:p>
        </w:tc>
      </w:tr>
      <w:tr w:rsidR="00A72DCD" w:rsidRPr="003463AF" w14:paraId="0D1D93F8" w14:textId="77777777">
        <w:trPr>
          <w:trHeight w:val="20"/>
        </w:trPr>
        <w:tc>
          <w:tcPr>
            <w:tcW w:w="3744" w:type="dxa"/>
          </w:tcPr>
          <w:p w14:paraId="761BFEEA" w14:textId="515AFE26" w:rsidR="00A72DCD" w:rsidRPr="003463AF" w:rsidRDefault="00A72DCD" w:rsidP="00A72DCD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cs/>
                <w:lang w:val="en-GB"/>
              </w:rPr>
              <w:t>ค่าบริหารจัดการ</w:t>
            </w:r>
          </w:p>
        </w:tc>
        <w:tc>
          <w:tcPr>
            <w:tcW w:w="1323" w:type="dxa"/>
          </w:tcPr>
          <w:p w14:paraId="2B0F545D" w14:textId="6B4A2283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A72DCD">
              <w:rPr>
                <w:sz w:val="26"/>
                <w:szCs w:val="26"/>
              </w:rPr>
              <w:t xml:space="preserve"> 5,445,000 </w:t>
            </w:r>
          </w:p>
        </w:tc>
        <w:tc>
          <w:tcPr>
            <w:tcW w:w="1341" w:type="dxa"/>
            <w:vAlign w:val="bottom"/>
          </w:tcPr>
          <w:p w14:paraId="06244948" w14:textId="5F5E122A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rFonts w:eastAsia="Browallia New"/>
                <w:sz w:val="26"/>
                <w:szCs w:val="26"/>
                <w:lang w:val="en-GB"/>
              </w:rPr>
              <w:t>3,217,500</w:t>
            </w:r>
          </w:p>
        </w:tc>
        <w:tc>
          <w:tcPr>
            <w:tcW w:w="1332" w:type="dxa"/>
          </w:tcPr>
          <w:p w14:paraId="391C0C4C" w14:textId="218C247A" w:rsidR="00A72DCD" w:rsidRPr="00A72DCD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A72DCD">
              <w:rPr>
                <w:sz w:val="26"/>
                <w:szCs w:val="26"/>
                <w:lang w:val="en-GB"/>
              </w:rPr>
              <w:t xml:space="preserve"> 2,505,000 </w:t>
            </w:r>
          </w:p>
        </w:tc>
        <w:tc>
          <w:tcPr>
            <w:tcW w:w="1332" w:type="dxa"/>
            <w:vAlign w:val="bottom"/>
          </w:tcPr>
          <w:p w14:paraId="0410A1D8" w14:textId="3854B5A9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lang w:val="en-GB"/>
              </w:rPr>
              <w:t>4,152,500</w:t>
            </w:r>
          </w:p>
        </w:tc>
      </w:tr>
      <w:tr w:rsidR="00A72DCD" w:rsidRPr="003463AF" w14:paraId="4A02E84D" w14:textId="77777777">
        <w:trPr>
          <w:trHeight w:val="20"/>
        </w:trPr>
        <w:tc>
          <w:tcPr>
            <w:tcW w:w="3744" w:type="dxa"/>
          </w:tcPr>
          <w:p w14:paraId="42C242EC" w14:textId="2AD4EBDF" w:rsidR="00A72DCD" w:rsidRPr="003463AF" w:rsidRDefault="00A72DCD" w:rsidP="00A72DCD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cs/>
                <w:lang w:val="en-GB"/>
              </w:rPr>
              <w:t>ค่าธรรมเนียม</w:t>
            </w:r>
          </w:p>
        </w:tc>
        <w:tc>
          <w:tcPr>
            <w:tcW w:w="1323" w:type="dxa"/>
          </w:tcPr>
          <w:p w14:paraId="318E298F" w14:textId="207777BF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A72DCD">
              <w:rPr>
                <w:sz w:val="26"/>
                <w:szCs w:val="26"/>
              </w:rPr>
              <w:t xml:space="preserve"> 12,279,811 </w:t>
            </w:r>
          </w:p>
        </w:tc>
        <w:tc>
          <w:tcPr>
            <w:tcW w:w="1341" w:type="dxa"/>
            <w:vAlign w:val="bottom"/>
          </w:tcPr>
          <w:p w14:paraId="35DD13EA" w14:textId="36EBBD7C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rFonts w:eastAsia="Browallia New"/>
                <w:sz w:val="26"/>
                <w:szCs w:val="26"/>
                <w:lang w:val="en-GB"/>
              </w:rPr>
              <w:t>6,321,645</w:t>
            </w:r>
          </w:p>
        </w:tc>
        <w:tc>
          <w:tcPr>
            <w:tcW w:w="1332" w:type="dxa"/>
          </w:tcPr>
          <w:p w14:paraId="7D51BDFD" w14:textId="3A5E9EDB" w:rsidR="00A72DCD" w:rsidRPr="00A72DCD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A72DCD">
              <w:rPr>
                <w:sz w:val="26"/>
                <w:szCs w:val="26"/>
                <w:lang w:val="en-GB"/>
              </w:rPr>
              <w:t xml:space="preserve"> 9,779,212 </w:t>
            </w:r>
          </w:p>
        </w:tc>
        <w:tc>
          <w:tcPr>
            <w:tcW w:w="1332" w:type="dxa"/>
            <w:vAlign w:val="bottom"/>
          </w:tcPr>
          <w:p w14:paraId="43F285C6" w14:textId="24C9F25B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lang w:val="en-GB"/>
              </w:rPr>
              <w:t>3,549,752</w:t>
            </w:r>
          </w:p>
        </w:tc>
      </w:tr>
      <w:tr w:rsidR="00A72DCD" w:rsidRPr="003463AF" w14:paraId="0B3CDF46" w14:textId="77777777">
        <w:trPr>
          <w:trHeight w:val="20"/>
        </w:trPr>
        <w:tc>
          <w:tcPr>
            <w:tcW w:w="3744" w:type="dxa"/>
          </w:tcPr>
          <w:p w14:paraId="62398DE2" w14:textId="7ECB8A5E" w:rsidR="00A72DCD" w:rsidRPr="003463AF" w:rsidRDefault="00A72DCD" w:rsidP="00A72DCD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3463AF">
              <w:rPr>
                <w:rFonts w:eastAsia="Browallia New"/>
                <w:sz w:val="26"/>
                <w:szCs w:val="26"/>
                <w:cs/>
                <w:lang w:val="en-GB"/>
              </w:rPr>
              <w:t>ค่าใช้จ่ายสินทรัพย์รอการขาย</w:t>
            </w:r>
          </w:p>
        </w:tc>
        <w:tc>
          <w:tcPr>
            <w:tcW w:w="1323" w:type="dxa"/>
          </w:tcPr>
          <w:p w14:paraId="55050911" w14:textId="036D3020" w:rsidR="00A72DCD" w:rsidRPr="003463AF" w:rsidRDefault="00C41B1C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214,011</w:t>
            </w:r>
            <w:r w:rsidR="00A72DCD" w:rsidRPr="00A72DCD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1341" w:type="dxa"/>
            <w:vAlign w:val="bottom"/>
          </w:tcPr>
          <w:p w14:paraId="3D39B595" w14:textId="4A9CE782" w:rsidR="00A72DCD" w:rsidRPr="003463AF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lang w:val="en-GB"/>
              </w:rPr>
              <w:t>1,771,299</w:t>
            </w:r>
          </w:p>
        </w:tc>
        <w:tc>
          <w:tcPr>
            <w:tcW w:w="1332" w:type="dxa"/>
          </w:tcPr>
          <w:p w14:paraId="69F7D7E3" w14:textId="53AEE018" w:rsidR="00A72DCD" w:rsidRPr="00A72DCD" w:rsidRDefault="00A72DCD" w:rsidP="00D923BC">
            <w:pPr>
              <w:tabs>
                <w:tab w:val="decimal" w:pos="951"/>
              </w:tabs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72DCD">
              <w:rPr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32" w:type="dxa"/>
            <w:vAlign w:val="bottom"/>
          </w:tcPr>
          <w:p w14:paraId="64221999" w14:textId="6927A5F8" w:rsidR="00A72DCD" w:rsidRPr="00227613" w:rsidRDefault="00A72DCD" w:rsidP="00A72DCD">
            <w:pPr>
              <w:tabs>
                <w:tab w:val="decimal" w:pos="951"/>
              </w:tabs>
              <w:spacing w:line="380" w:lineRule="exact"/>
              <w:ind w:left="-57" w:right="-36"/>
              <w:jc w:val="both"/>
              <w:rPr>
                <w:sz w:val="26"/>
                <w:szCs w:val="26"/>
                <w:lang w:val="en-GB"/>
              </w:rPr>
            </w:pPr>
            <w:r w:rsidRPr="003463AF">
              <w:rPr>
                <w:sz w:val="26"/>
                <w:szCs w:val="26"/>
                <w:lang w:val="en-GB"/>
              </w:rPr>
              <w:t>-</w:t>
            </w:r>
          </w:p>
        </w:tc>
      </w:tr>
      <w:tr w:rsidR="00A72DCD" w:rsidRPr="003463AF" w14:paraId="110CD4AA" w14:textId="77777777">
        <w:trPr>
          <w:trHeight w:val="70"/>
        </w:trPr>
        <w:tc>
          <w:tcPr>
            <w:tcW w:w="3744" w:type="dxa"/>
          </w:tcPr>
          <w:p w14:paraId="394E27FE" w14:textId="61882C10" w:rsidR="00A72DCD" w:rsidRPr="003463AF" w:rsidRDefault="00A72DCD" w:rsidP="00A72DCD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1323" w:type="dxa"/>
          </w:tcPr>
          <w:p w14:paraId="06611185" w14:textId="19968F9E" w:rsidR="00A72DCD" w:rsidRPr="003463AF" w:rsidRDefault="00A72DCD" w:rsidP="00A72DCD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A72DCD">
              <w:rPr>
                <w:sz w:val="26"/>
                <w:szCs w:val="26"/>
              </w:rPr>
              <w:t xml:space="preserve"> </w:t>
            </w:r>
            <w:r w:rsidR="00C41B1C">
              <w:rPr>
                <w:sz w:val="26"/>
                <w:szCs w:val="26"/>
              </w:rPr>
              <w:t>8,261</w:t>
            </w:r>
            <w:r w:rsidR="00555C58">
              <w:rPr>
                <w:sz w:val="26"/>
                <w:szCs w:val="26"/>
              </w:rPr>
              <w:t>,32</w:t>
            </w:r>
            <w:r w:rsidR="008B1D5C">
              <w:rPr>
                <w:sz w:val="26"/>
                <w:szCs w:val="26"/>
              </w:rPr>
              <w:t>2</w:t>
            </w:r>
            <w:r w:rsidRPr="00A72DC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41" w:type="dxa"/>
            <w:vAlign w:val="bottom"/>
          </w:tcPr>
          <w:p w14:paraId="54E9D16A" w14:textId="402CCE35" w:rsidR="00A72DCD" w:rsidRPr="003463AF" w:rsidRDefault="00A72DCD" w:rsidP="00A72DCD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rFonts w:eastAsia="Browallia New"/>
                <w:sz w:val="26"/>
                <w:szCs w:val="26"/>
                <w:lang w:val="en-GB"/>
              </w:rPr>
              <w:t>12,946,51</w:t>
            </w:r>
            <w:r>
              <w:rPr>
                <w:rFonts w:eastAsia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32" w:type="dxa"/>
          </w:tcPr>
          <w:p w14:paraId="2913AEE5" w14:textId="36B72469" w:rsidR="00A72DCD" w:rsidRPr="00A72DCD" w:rsidRDefault="00A72DCD" w:rsidP="00555C58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A72DCD">
              <w:rPr>
                <w:sz w:val="26"/>
                <w:szCs w:val="26"/>
                <w:lang w:val="en-GB"/>
              </w:rPr>
              <w:t xml:space="preserve"> </w:t>
            </w:r>
            <w:r w:rsidR="00555C58">
              <w:rPr>
                <w:sz w:val="26"/>
                <w:szCs w:val="26"/>
                <w:lang w:val="en-GB"/>
              </w:rPr>
              <w:t>3,871,004</w:t>
            </w:r>
          </w:p>
        </w:tc>
        <w:tc>
          <w:tcPr>
            <w:tcW w:w="1332" w:type="dxa"/>
            <w:vAlign w:val="bottom"/>
          </w:tcPr>
          <w:p w14:paraId="7329436E" w14:textId="3116FDED" w:rsidR="00A72DCD" w:rsidRPr="003463AF" w:rsidRDefault="00A72DCD" w:rsidP="00A72DCD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463AF">
              <w:rPr>
                <w:rFonts w:eastAsia="Browallia New"/>
                <w:sz w:val="26"/>
                <w:szCs w:val="26"/>
                <w:lang w:val="en-GB"/>
              </w:rPr>
              <w:t>4,306,397</w:t>
            </w:r>
          </w:p>
        </w:tc>
      </w:tr>
      <w:tr w:rsidR="00B01942" w:rsidRPr="003463AF" w14:paraId="547D0D58" w14:textId="77777777" w:rsidTr="007B4A55">
        <w:trPr>
          <w:trHeight w:val="63"/>
        </w:trPr>
        <w:tc>
          <w:tcPr>
            <w:tcW w:w="3744" w:type="dxa"/>
          </w:tcPr>
          <w:p w14:paraId="3447416B" w14:textId="400F3BA7" w:rsidR="00B01942" w:rsidRPr="003463AF" w:rsidRDefault="00B01942" w:rsidP="00B01942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3463AF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23" w:type="dxa"/>
            <w:vAlign w:val="bottom"/>
          </w:tcPr>
          <w:p w14:paraId="2CA58089" w14:textId="072B402D" w:rsidR="00B01942" w:rsidRPr="003463AF" w:rsidRDefault="00B01942" w:rsidP="00B01942">
            <w:pPr>
              <w:pBdr>
                <w:bottom w:val="single" w:sz="12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362,086,87</w:t>
            </w:r>
            <w:r w:rsidR="00555C58">
              <w:rPr>
                <w:sz w:val="26"/>
                <w:szCs w:val="26"/>
              </w:rPr>
              <w:t>8</w:t>
            </w:r>
          </w:p>
        </w:tc>
        <w:tc>
          <w:tcPr>
            <w:tcW w:w="1341" w:type="dxa"/>
            <w:vAlign w:val="bottom"/>
          </w:tcPr>
          <w:p w14:paraId="6440D95D" w14:textId="7EF7EA2C" w:rsidR="00B01942" w:rsidRPr="003463AF" w:rsidRDefault="00B01942" w:rsidP="00B01942">
            <w:pPr>
              <w:pBdr>
                <w:bottom w:val="single" w:sz="12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A1139D">
              <w:rPr>
                <w:rFonts w:eastAsia="Browallia New"/>
                <w:sz w:val="26"/>
                <w:szCs w:val="26"/>
                <w:lang w:val="en-GB"/>
              </w:rPr>
              <w:t>469,318,187</w:t>
            </w:r>
          </w:p>
        </w:tc>
        <w:tc>
          <w:tcPr>
            <w:tcW w:w="1332" w:type="dxa"/>
          </w:tcPr>
          <w:p w14:paraId="26DFBD92" w14:textId="70F8EB93" w:rsidR="00B01942" w:rsidRPr="003463AF" w:rsidRDefault="00B01942" w:rsidP="00B01942">
            <w:pPr>
              <w:pBdr>
                <w:bottom w:val="single" w:sz="12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B01942">
              <w:rPr>
                <w:sz w:val="26"/>
                <w:szCs w:val="26"/>
              </w:rPr>
              <w:t>121,561,286</w:t>
            </w:r>
          </w:p>
        </w:tc>
        <w:tc>
          <w:tcPr>
            <w:tcW w:w="1332" w:type="dxa"/>
            <w:vAlign w:val="bottom"/>
          </w:tcPr>
          <w:p w14:paraId="70785C62" w14:textId="73996031" w:rsidR="00B01942" w:rsidRPr="003463AF" w:rsidRDefault="00B01942" w:rsidP="00B01942">
            <w:pPr>
              <w:pBdr>
                <w:bottom w:val="single" w:sz="12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eastAsia="Browallia New"/>
                <w:sz w:val="26"/>
                <w:szCs w:val="26"/>
                <w:lang w:val="en-GB"/>
              </w:rPr>
              <w:instrText xml:space="preserve"> =SUM(E4:E19) </w:instrText>
            </w:r>
            <w:r>
              <w:rPr>
                <w:rFonts w:eastAsia="Browall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eastAsia="Browallia New"/>
                <w:noProof/>
                <w:sz w:val="26"/>
                <w:szCs w:val="26"/>
                <w:lang w:val="en-GB"/>
              </w:rPr>
              <w:t>136,495,124</w:t>
            </w:r>
            <w:r>
              <w:rPr>
                <w:rFonts w:eastAsia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1E58FC32" w14:textId="3FF904C7" w:rsidR="00D77B90" w:rsidRDefault="00D77B90" w:rsidP="00D955BA">
      <w:pPr>
        <w:ind w:left="360"/>
        <w:rPr>
          <w:rFonts w:eastAsia="Browallia New"/>
          <w:spacing w:val="-6"/>
          <w:sz w:val="26"/>
          <w:szCs w:val="26"/>
          <w:lang w:val="en-GB"/>
        </w:rPr>
      </w:pPr>
      <w:r>
        <w:rPr>
          <w:rFonts w:eastAsia="Browallia New"/>
          <w:spacing w:val="-6"/>
          <w:sz w:val="26"/>
          <w:szCs w:val="26"/>
          <w:lang w:val="en-GB"/>
        </w:rPr>
        <w:br w:type="page"/>
      </w:r>
    </w:p>
    <w:p w14:paraId="0017E337" w14:textId="5A4C7BDD" w:rsidR="00AE69BE" w:rsidRPr="00D576A1" w:rsidRDefault="00AE69BE" w:rsidP="00AE69BE">
      <w:pPr>
        <w:numPr>
          <w:ilvl w:val="0"/>
          <w:numId w:val="16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Cs/>
          <w:sz w:val="26"/>
          <w:szCs w:val="26"/>
          <w:cs/>
          <w:lang w:val="en-GB"/>
        </w:rPr>
        <w:lastRenderedPageBreak/>
        <w:t>ต้นทุนทางการเงิน</w:t>
      </w:r>
    </w:p>
    <w:p w14:paraId="2F74561A" w14:textId="77777777" w:rsidR="00AE69BE" w:rsidRDefault="00AE69BE" w:rsidP="00AE69BE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90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82"/>
        <w:gridCol w:w="1368"/>
        <w:gridCol w:w="1368"/>
        <w:gridCol w:w="1368"/>
        <w:gridCol w:w="1368"/>
      </w:tblGrid>
      <w:tr w:rsidR="005B37F5" w:rsidRPr="00792CF6" w14:paraId="7A3DF0A7" w14:textId="77777777">
        <w:trPr>
          <w:trHeight w:val="20"/>
        </w:trPr>
        <w:tc>
          <w:tcPr>
            <w:tcW w:w="3582" w:type="dxa"/>
            <w:vAlign w:val="center"/>
          </w:tcPr>
          <w:p w14:paraId="7D6C19E2" w14:textId="77777777" w:rsidR="005B37F5" w:rsidRPr="00792CF6" w:rsidRDefault="005B37F5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3729F8ED" w14:textId="77777777" w:rsidR="005B37F5" w:rsidRPr="00AD7CD8" w:rsidRDefault="005B37F5">
            <w:pPr>
              <w:pBdr>
                <w:bottom w:val="single" w:sz="4" w:space="1" w:color="auto"/>
              </w:pBdr>
              <w:spacing w:line="38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603F5F75" w14:textId="77777777" w:rsidR="005B37F5" w:rsidRPr="00AD7CD8" w:rsidRDefault="005B37F5">
            <w:pPr>
              <w:pBdr>
                <w:bottom w:val="single" w:sz="4" w:space="1" w:color="auto"/>
              </w:pBdr>
              <w:spacing w:line="380" w:lineRule="exact"/>
              <w:ind w:left="-70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B37F5" w:rsidRPr="00792CF6" w14:paraId="4CCC1C88" w14:textId="77777777">
        <w:trPr>
          <w:trHeight w:val="20"/>
        </w:trPr>
        <w:tc>
          <w:tcPr>
            <w:tcW w:w="3582" w:type="dxa"/>
            <w:vAlign w:val="center"/>
          </w:tcPr>
          <w:p w14:paraId="35463F1D" w14:textId="77777777" w:rsidR="005B37F5" w:rsidRPr="00792CF6" w:rsidRDefault="005B37F5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2F00C88" w14:textId="77777777" w:rsidR="005B37F5" w:rsidRPr="00AD7CD8" w:rsidRDefault="005B37F5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2E1DA4CF" w14:textId="77777777" w:rsidR="005B37F5" w:rsidRPr="00AD7CD8" w:rsidRDefault="005B37F5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42486627" w14:textId="77777777" w:rsidR="005B37F5" w:rsidRPr="00AD7CD8" w:rsidRDefault="005B37F5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6E83AE8C" w14:textId="77777777" w:rsidR="005B37F5" w:rsidRPr="00AD7CD8" w:rsidRDefault="005B37F5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5B37F5" w:rsidRPr="00792CF6" w14:paraId="5D272B22" w14:textId="77777777">
        <w:trPr>
          <w:trHeight w:val="20"/>
        </w:trPr>
        <w:tc>
          <w:tcPr>
            <w:tcW w:w="3582" w:type="dxa"/>
            <w:vAlign w:val="center"/>
          </w:tcPr>
          <w:p w14:paraId="4D6F67FE" w14:textId="77777777" w:rsidR="005B37F5" w:rsidRPr="00792CF6" w:rsidRDefault="005B37F5">
            <w:pPr>
              <w:spacing w:line="38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5F56C44" w14:textId="77777777" w:rsidR="005B37F5" w:rsidRPr="00792CF6" w:rsidRDefault="005B37F5">
            <w:pPr>
              <w:spacing w:line="380" w:lineRule="exact"/>
              <w:ind w:left="-57" w:righ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347433E" w14:textId="77777777" w:rsidR="005B37F5" w:rsidRPr="00792CF6" w:rsidRDefault="005B37F5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FEB99DD" w14:textId="77777777" w:rsidR="005B37F5" w:rsidRPr="00792CF6" w:rsidRDefault="005B37F5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C7A5BF8" w14:textId="77777777" w:rsidR="005B37F5" w:rsidRPr="00792CF6" w:rsidRDefault="005B37F5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5B37F5" w:rsidRPr="00792CF6" w14:paraId="195F837B" w14:textId="77777777">
        <w:trPr>
          <w:trHeight w:val="20"/>
        </w:trPr>
        <w:tc>
          <w:tcPr>
            <w:tcW w:w="3582" w:type="dxa"/>
          </w:tcPr>
          <w:p w14:paraId="42AEA2B9" w14:textId="77777777" w:rsidR="005B37F5" w:rsidRPr="00792CF6" w:rsidRDefault="005B37F5">
            <w:pPr>
              <w:spacing w:line="380" w:lineRule="exact"/>
              <w:ind w:left="184" w:hanging="220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ดอกเบี้ยและต้นทุนทางการเงินของหนี้สิน</w:t>
            </w:r>
            <w:r>
              <w:rPr>
                <w:sz w:val="26"/>
                <w:szCs w:val="26"/>
                <w:lang w:val="en-GB"/>
              </w:rPr>
              <w:br/>
            </w:r>
            <w:r w:rsidRPr="00792CF6">
              <w:rPr>
                <w:sz w:val="26"/>
                <w:szCs w:val="26"/>
                <w:cs/>
                <w:lang w:val="en-GB"/>
              </w:rPr>
              <w:t>ตามสัญญาเช่า</w:t>
            </w:r>
          </w:p>
        </w:tc>
        <w:tc>
          <w:tcPr>
            <w:tcW w:w="1368" w:type="dxa"/>
            <w:vAlign w:val="bottom"/>
          </w:tcPr>
          <w:p w14:paraId="40A57836" w14:textId="187F4A32" w:rsidR="005B37F5" w:rsidRPr="00792CF6" w:rsidRDefault="005B37F5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BB19E2">
              <w:rPr>
                <w:sz w:val="26"/>
                <w:szCs w:val="26"/>
                <w:cs/>
              </w:rPr>
              <w:t>529</w:t>
            </w:r>
            <w:r w:rsidRPr="00BB19E2">
              <w:rPr>
                <w:sz w:val="26"/>
                <w:szCs w:val="26"/>
              </w:rPr>
              <w:t>,</w:t>
            </w:r>
            <w:r w:rsidRPr="00BB19E2">
              <w:rPr>
                <w:sz w:val="26"/>
                <w:szCs w:val="26"/>
                <w:cs/>
              </w:rPr>
              <w:t>0</w:t>
            </w:r>
            <w:r w:rsidR="00240D4F">
              <w:rPr>
                <w:sz w:val="26"/>
                <w:szCs w:val="26"/>
              </w:rPr>
              <w:t>8</w:t>
            </w:r>
            <w:r w:rsidR="00AE1A56">
              <w:rPr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14:paraId="270183C3" w14:textId="77777777" w:rsidR="005B37F5" w:rsidRPr="00792CF6" w:rsidRDefault="005B37F5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536,436</w:t>
            </w:r>
          </w:p>
        </w:tc>
        <w:tc>
          <w:tcPr>
            <w:tcW w:w="1368" w:type="dxa"/>
            <w:vAlign w:val="bottom"/>
          </w:tcPr>
          <w:p w14:paraId="0028A902" w14:textId="77777777" w:rsidR="005B37F5" w:rsidRPr="00792CF6" w:rsidRDefault="005B37F5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B5726B">
              <w:rPr>
                <w:sz w:val="26"/>
                <w:szCs w:val="26"/>
                <w:cs/>
              </w:rPr>
              <w:t>515</w:t>
            </w:r>
            <w:r w:rsidRPr="00B5726B">
              <w:rPr>
                <w:sz w:val="26"/>
                <w:szCs w:val="26"/>
              </w:rPr>
              <w:t>,</w:t>
            </w:r>
            <w:r w:rsidRPr="00B5726B">
              <w:rPr>
                <w:sz w:val="26"/>
                <w:szCs w:val="26"/>
                <w:cs/>
              </w:rPr>
              <w:t>434</w:t>
            </w:r>
          </w:p>
        </w:tc>
        <w:tc>
          <w:tcPr>
            <w:tcW w:w="1368" w:type="dxa"/>
            <w:vAlign w:val="bottom"/>
          </w:tcPr>
          <w:p w14:paraId="32E86B0C" w14:textId="77777777" w:rsidR="005B37F5" w:rsidRPr="00792CF6" w:rsidRDefault="005B37F5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491,948</w:t>
            </w:r>
          </w:p>
        </w:tc>
      </w:tr>
      <w:tr w:rsidR="00B43E14" w:rsidRPr="00792CF6" w14:paraId="0C83CFB9" w14:textId="77777777">
        <w:trPr>
          <w:trHeight w:val="20"/>
        </w:trPr>
        <w:tc>
          <w:tcPr>
            <w:tcW w:w="3582" w:type="dxa"/>
          </w:tcPr>
          <w:p w14:paraId="0043B890" w14:textId="77777777" w:rsidR="00B43E14" w:rsidRPr="00792CF6" w:rsidRDefault="00B43E14" w:rsidP="00B43E14">
            <w:pPr>
              <w:spacing w:line="380" w:lineRule="exact"/>
              <w:ind w:left="184" w:hanging="220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368" w:type="dxa"/>
            <w:vAlign w:val="bottom"/>
          </w:tcPr>
          <w:p w14:paraId="410C2C9A" w14:textId="3415C369" w:rsidR="00B43E14" w:rsidRPr="00792CF6" w:rsidRDefault="00B43E14" w:rsidP="00B43E14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B43E14">
              <w:rPr>
                <w:sz w:val="26"/>
                <w:szCs w:val="26"/>
              </w:rPr>
              <w:t>28,166,638</w:t>
            </w:r>
          </w:p>
        </w:tc>
        <w:tc>
          <w:tcPr>
            <w:tcW w:w="1368" w:type="dxa"/>
            <w:vAlign w:val="bottom"/>
          </w:tcPr>
          <w:p w14:paraId="0B17E3F2" w14:textId="21E2FDB5" w:rsidR="00B43E14" w:rsidRPr="00792CF6" w:rsidRDefault="00B43E14" w:rsidP="00B43E14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B43E14">
              <w:rPr>
                <w:sz w:val="26"/>
                <w:szCs w:val="26"/>
              </w:rPr>
              <w:t>37,430,790</w:t>
            </w:r>
          </w:p>
        </w:tc>
        <w:tc>
          <w:tcPr>
            <w:tcW w:w="1368" w:type="dxa"/>
            <w:vAlign w:val="bottom"/>
          </w:tcPr>
          <w:p w14:paraId="2E906E2B" w14:textId="5A4A76C5" w:rsidR="00B43E14" w:rsidRPr="00792CF6" w:rsidRDefault="00B43E14" w:rsidP="00B43E14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B43E14">
              <w:rPr>
                <w:sz w:val="26"/>
                <w:szCs w:val="26"/>
              </w:rPr>
              <w:t>1,051,683</w:t>
            </w:r>
          </w:p>
        </w:tc>
        <w:tc>
          <w:tcPr>
            <w:tcW w:w="1368" w:type="dxa"/>
            <w:vAlign w:val="bottom"/>
          </w:tcPr>
          <w:p w14:paraId="75DF2463" w14:textId="2C66027D" w:rsidR="00B43E14" w:rsidRPr="00792CF6" w:rsidRDefault="00B43E14" w:rsidP="00B43E14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B43E14">
              <w:rPr>
                <w:sz w:val="26"/>
                <w:szCs w:val="26"/>
              </w:rPr>
              <w:t>2,535,072</w:t>
            </w:r>
          </w:p>
        </w:tc>
      </w:tr>
      <w:tr w:rsidR="00B43E14" w:rsidRPr="00792CF6" w14:paraId="587E65BC" w14:textId="77777777">
        <w:trPr>
          <w:trHeight w:val="20"/>
        </w:trPr>
        <w:tc>
          <w:tcPr>
            <w:tcW w:w="3582" w:type="dxa"/>
          </w:tcPr>
          <w:p w14:paraId="37C49318" w14:textId="77777777" w:rsidR="00B43E14" w:rsidRPr="00792CF6" w:rsidRDefault="00B43E14" w:rsidP="00B43E14">
            <w:pPr>
              <w:spacing w:line="380" w:lineRule="exact"/>
              <w:ind w:left="184" w:hanging="220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0B4BE3FA" w14:textId="4BBE4445" w:rsidR="00B43E14" w:rsidRPr="00792CF6" w:rsidRDefault="00B43E14" w:rsidP="00FA548C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B43E14">
              <w:rPr>
                <w:sz w:val="26"/>
                <w:szCs w:val="26"/>
              </w:rPr>
              <w:t>263,681,230</w:t>
            </w:r>
          </w:p>
        </w:tc>
        <w:tc>
          <w:tcPr>
            <w:tcW w:w="1368" w:type="dxa"/>
            <w:vAlign w:val="bottom"/>
          </w:tcPr>
          <w:p w14:paraId="7975A2A4" w14:textId="13390897" w:rsidR="00B43E14" w:rsidRPr="00792CF6" w:rsidRDefault="00B43E14" w:rsidP="00FA548C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B43E14">
              <w:rPr>
                <w:sz w:val="26"/>
                <w:szCs w:val="26"/>
              </w:rPr>
              <w:t>272,995,150</w:t>
            </w:r>
          </w:p>
        </w:tc>
        <w:tc>
          <w:tcPr>
            <w:tcW w:w="1368" w:type="dxa"/>
            <w:vAlign w:val="bottom"/>
          </w:tcPr>
          <w:p w14:paraId="30ED6FF4" w14:textId="61A8C872" w:rsidR="00B43E14" w:rsidRPr="00792CF6" w:rsidRDefault="00B43E14" w:rsidP="00FA548C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B43E14">
              <w:rPr>
                <w:sz w:val="26"/>
                <w:szCs w:val="26"/>
              </w:rPr>
              <w:t>254,519,134</w:t>
            </w:r>
          </w:p>
        </w:tc>
        <w:tc>
          <w:tcPr>
            <w:tcW w:w="1368" w:type="dxa"/>
            <w:vAlign w:val="bottom"/>
          </w:tcPr>
          <w:p w14:paraId="1FECBF94" w14:textId="6752ADA5" w:rsidR="00B43E14" w:rsidRPr="00792CF6" w:rsidRDefault="00B43E14" w:rsidP="00FA548C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B43E14">
              <w:rPr>
                <w:sz w:val="26"/>
                <w:szCs w:val="26"/>
              </w:rPr>
              <w:t>266,696,208</w:t>
            </w:r>
          </w:p>
        </w:tc>
      </w:tr>
      <w:tr w:rsidR="00B43E14" w:rsidRPr="00792CF6" w14:paraId="72DE073C" w14:textId="77777777">
        <w:trPr>
          <w:trHeight w:val="63"/>
        </w:trPr>
        <w:tc>
          <w:tcPr>
            <w:tcW w:w="3582" w:type="dxa"/>
          </w:tcPr>
          <w:p w14:paraId="30B9D91F" w14:textId="77777777" w:rsidR="00B43E14" w:rsidRPr="00F17207" w:rsidRDefault="00B43E14" w:rsidP="00B43E14">
            <w:pPr>
              <w:spacing w:line="380" w:lineRule="exact"/>
              <w:ind w:left="184" w:hanging="220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รวมค่าใช้จ่ายทางการเงิน</w:t>
            </w:r>
          </w:p>
        </w:tc>
        <w:tc>
          <w:tcPr>
            <w:tcW w:w="1368" w:type="dxa"/>
            <w:vAlign w:val="bottom"/>
          </w:tcPr>
          <w:p w14:paraId="64CB3F0B" w14:textId="4CC3D299" w:rsidR="00B43E14" w:rsidRPr="00792CF6" w:rsidRDefault="00B43E14" w:rsidP="00B43E14">
            <w:pPr>
              <w:pBdr>
                <w:bottom w:val="single" w:sz="12" w:space="1" w:color="auto"/>
              </w:pBd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B43E14">
              <w:rPr>
                <w:sz w:val="26"/>
                <w:szCs w:val="26"/>
              </w:rPr>
              <w:t>292,376,955</w:t>
            </w:r>
          </w:p>
        </w:tc>
        <w:tc>
          <w:tcPr>
            <w:tcW w:w="1368" w:type="dxa"/>
            <w:vAlign w:val="bottom"/>
          </w:tcPr>
          <w:p w14:paraId="643E7F75" w14:textId="4C8CEC9D" w:rsidR="00B43E14" w:rsidRPr="00792CF6" w:rsidRDefault="00B43E14" w:rsidP="00B43E14">
            <w:pPr>
              <w:pBdr>
                <w:bottom w:val="single" w:sz="12" w:space="1" w:color="auto"/>
              </w:pBd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B43E14">
              <w:rPr>
                <w:sz w:val="26"/>
                <w:szCs w:val="26"/>
              </w:rPr>
              <w:t>310,962,376</w:t>
            </w:r>
          </w:p>
        </w:tc>
        <w:tc>
          <w:tcPr>
            <w:tcW w:w="1368" w:type="dxa"/>
            <w:vAlign w:val="bottom"/>
          </w:tcPr>
          <w:p w14:paraId="4CAC8C03" w14:textId="160814BD" w:rsidR="00B43E14" w:rsidRPr="00792CF6" w:rsidRDefault="00B43E14" w:rsidP="00B43E14">
            <w:pPr>
              <w:pBdr>
                <w:bottom w:val="single" w:sz="12" w:space="1" w:color="auto"/>
              </w:pBd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B43E14">
              <w:rPr>
                <w:sz w:val="26"/>
                <w:szCs w:val="26"/>
              </w:rPr>
              <w:t>256,086,251</w:t>
            </w:r>
          </w:p>
        </w:tc>
        <w:tc>
          <w:tcPr>
            <w:tcW w:w="1368" w:type="dxa"/>
            <w:vAlign w:val="bottom"/>
          </w:tcPr>
          <w:p w14:paraId="12842722" w14:textId="4315030E" w:rsidR="00B43E14" w:rsidRPr="00B43E14" w:rsidRDefault="00B43E14" w:rsidP="00B43E14">
            <w:pPr>
              <w:pBdr>
                <w:bottom w:val="single" w:sz="12" w:space="1" w:color="auto"/>
              </w:pBd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B43E14">
              <w:rPr>
                <w:sz w:val="26"/>
                <w:szCs w:val="26"/>
              </w:rPr>
              <w:t>269,723,228</w:t>
            </w:r>
          </w:p>
        </w:tc>
      </w:tr>
    </w:tbl>
    <w:p w14:paraId="6C6BC657" w14:textId="77777777" w:rsidR="00AE69BE" w:rsidRDefault="00AE69BE" w:rsidP="00AE69BE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p w14:paraId="4F652115" w14:textId="25E0ABC6" w:rsidR="00FA5238" w:rsidRPr="003E40F2" w:rsidRDefault="00FA5238" w:rsidP="00590141">
      <w:pPr>
        <w:numPr>
          <w:ilvl w:val="0"/>
          <w:numId w:val="42"/>
        </w:numPr>
        <w:jc w:val="both"/>
        <w:rPr>
          <w:b/>
          <w:bCs/>
          <w:sz w:val="26"/>
          <w:szCs w:val="26"/>
          <w:lang w:eastAsia="en-US"/>
        </w:rPr>
      </w:pPr>
      <w:r w:rsidRPr="003E40F2">
        <w:rPr>
          <w:rFonts w:eastAsia="Browallia New"/>
          <w:b/>
          <w:bCs/>
          <w:sz w:val="26"/>
          <w:szCs w:val="26"/>
          <w:cs/>
          <w:lang w:val="en-GB"/>
        </w:rPr>
        <w:t>ภาษีเงินได้</w:t>
      </w:r>
    </w:p>
    <w:p w14:paraId="16B8A28F" w14:textId="77777777" w:rsidR="006B02DE" w:rsidRPr="00792CF6" w:rsidRDefault="006B02DE" w:rsidP="006B02DE">
      <w:pPr>
        <w:ind w:left="360"/>
        <w:rPr>
          <w:rFonts w:eastAsia="Browallia New"/>
          <w:spacing w:val="-6"/>
          <w:sz w:val="26"/>
          <w:szCs w:val="26"/>
          <w:lang w:val="en-GB"/>
        </w:rPr>
      </w:pPr>
      <w:bookmarkStart w:id="31" w:name="_Hlk201667649"/>
    </w:p>
    <w:tbl>
      <w:tblPr>
        <w:tblStyle w:val="161"/>
        <w:tblW w:w="90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82"/>
        <w:gridCol w:w="1368"/>
        <w:gridCol w:w="1368"/>
        <w:gridCol w:w="1368"/>
        <w:gridCol w:w="1368"/>
      </w:tblGrid>
      <w:tr w:rsidR="006B02DE" w:rsidRPr="00792CF6" w14:paraId="5BEBD66C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4440F32F" w14:textId="77777777" w:rsidR="006B02DE" w:rsidRPr="00792CF6" w:rsidRDefault="006B02DE" w:rsidP="00082517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0ABE2480" w14:textId="77777777" w:rsidR="006B02DE" w:rsidRPr="00AD7CD8" w:rsidRDefault="006B02DE" w:rsidP="00082517">
            <w:pPr>
              <w:pBdr>
                <w:bottom w:val="single" w:sz="4" w:space="1" w:color="auto"/>
              </w:pBdr>
              <w:spacing w:line="38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3B8AEE7C" w14:textId="77777777" w:rsidR="006B02DE" w:rsidRPr="00AD7CD8" w:rsidRDefault="006B02DE" w:rsidP="009D3CE2">
            <w:pPr>
              <w:pBdr>
                <w:bottom w:val="single" w:sz="4" w:space="1" w:color="auto"/>
              </w:pBdr>
              <w:spacing w:line="380" w:lineRule="exact"/>
              <w:ind w:left="-70" w:right="-5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B02DE" w:rsidRPr="00792CF6" w14:paraId="3B343E06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018DE31A" w14:textId="77777777" w:rsidR="006B02DE" w:rsidRPr="00792CF6" w:rsidRDefault="006B02DE" w:rsidP="00082517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B4E0535" w14:textId="77777777" w:rsidR="006B02DE" w:rsidRPr="00AD7CD8" w:rsidRDefault="006B02DE" w:rsidP="00082517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3B2A94E7" w14:textId="77777777" w:rsidR="006B02DE" w:rsidRPr="00AD7CD8" w:rsidRDefault="006B02DE" w:rsidP="00082517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6B9F2E44" w14:textId="77777777" w:rsidR="006B02DE" w:rsidRPr="00AD7CD8" w:rsidRDefault="006B02DE" w:rsidP="009D3CE2">
            <w:pPr>
              <w:pBdr>
                <w:bottom w:val="single" w:sz="4" w:space="1" w:color="auto"/>
              </w:pBdr>
              <w:spacing w:line="380" w:lineRule="exact"/>
              <w:ind w:left="-57" w:right="-54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54BEEA6D" w14:textId="77777777" w:rsidR="006B02DE" w:rsidRPr="00AD7CD8" w:rsidRDefault="006B02DE" w:rsidP="009D3CE2">
            <w:pPr>
              <w:pBdr>
                <w:bottom w:val="single" w:sz="4" w:space="1" w:color="auto"/>
              </w:pBdr>
              <w:spacing w:line="380" w:lineRule="exact"/>
              <w:ind w:left="-57" w:right="-5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6B02DE" w:rsidRPr="00792CF6" w14:paraId="10E7D601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5E3C51A2" w14:textId="77777777" w:rsidR="006B02DE" w:rsidRPr="00792CF6" w:rsidRDefault="006B02DE" w:rsidP="00082517">
            <w:pPr>
              <w:spacing w:line="38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B148B71" w14:textId="77777777" w:rsidR="006B02DE" w:rsidRPr="00792CF6" w:rsidRDefault="006B02DE" w:rsidP="00082517">
            <w:pPr>
              <w:spacing w:line="380" w:lineRule="exact"/>
              <w:ind w:left="-57" w:righ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E3654DA" w14:textId="77777777" w:rsidR="006B02DE" w:rsidRPr="00792CF6" w:rsidRDefault="006B02DE" w:rsidP="00082517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5621121" w14:textId="77777777" w:rsidR="006B02DE" w:rsidRPr="00792CF6" w:rsidRDefault="006B02DE" w:rsidP="00082517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E37E20D" w14:textId="77777777" w:rsidR="006B02DE" w:rsidRPr="00792CF6" w:rsidRDefault="006B02DE" w:rsidP="00082517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791EEE" w:rsidRPr="00792CF6" w14:paraId="2C97EE6D" w14:textId="77777777" w:rsidTr="00502F84">
        <w:trPr>
          <w:trHeight w:val="20"/>
        </w:trPr>
        <w:tc>
          <w:tcPr>
            <w:tcW w:w="3582" w:type="dxa"/>
          </w:tcPr>
          <w:p w14:paraId="7B77F61F" w14:textId="20F970E2" w:rsidR="00791EEE" w:rsidRPr="00792CF6" w:rsidRDefault="00791EEE" w:rsidP="00082517">
            <w:pPr>
              <w:spacing w:line="380" w:lineRule="exact"/>
              <w:ind w:left="-36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ภาษีเงินได้ของรอบระยะเวลาปัจจุบัน:</w:t>
            </w:r>
          </w:p>
        </w:tc>
        <w:tc>
          <w:tcPr>
            <w:tcW w:w="1368" w:type="dxa"/>
            <w:vAlign w:val="bottom"/>
          </w:tcPr>
          <w:p w14:paraId="4429EE42" w14:textId="44CB37A5" w:rsidR="00791EEE" w:rsidRPr="00792CF6" w:rsidRDefault="00791EEE" w:rsidP="00082517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A64281" w14:textId="6BC50438" w:rsidR="00791EEE" w:rsidRPr="00792CF6" w:rsidRDefault="00791EEE" w:rsidP="00082517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0521140" w14:textId="4D5F8A55" w:rsidR="00791EEE" w:rsidRPr="00792CF6" w:rsidRDefault="00791EEE" w:rsidP="00082517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6C9B8B" w14:textId="476794D2" w:rsidR="00791EEE" w:rsidRPr="00792CF6" w:rsidRDefault="00791EEE" w:rsidP="00082517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086D78" w:rsidRPr="00792CF6" w14:paraId="7D0D46FB" w14:textId="77777777" w:rsidTr="001453A1">
        <w:trPr>
          <w:trHeight w:val="20"/>
        </w:trPr>
        <w:tc>
          <w:tcPr>
            <w:tcW w:w="3582" w:type="dxa"/>
          </w:tcPr>
          <w:p w14:paraId="5BA297A6" w14:textId="228E47DC" w:rsidR="00086D78" w:rsidRPr="00792CF6" w:rsidRDefault="00086D78" w:rsidP="00082517">
            <w:pPr>
              <w:spacing w:line="380" w:lineRule="exact"/>
              <w:ind w:left="160" w:hanging="196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ภาษีเงินได้ของรอบระยะเวลาปัจจุบันสำหรับกำไรทางภาษีสำหรับปี</w:t>
            </w:r>
          </w:p>
        </w:tc>
        <w:tc>
          <w:tcPr>
            <w:tcW w:w="1368" w:type="dxa"/>
            <w:vAlign w:val="bottom"/>
          </w:tcPr>
          <w:p w14:paraId="07A0A329" w14:textId="652A587C" w:rsidR="00086D78" w:rsidRPr="00792CF6" w:rsidRDefault="00A30EE2" w:rsidP="00082517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A30EE2">
              <w:rPr>
                <w:sz w:val="26"/>
                <w:szCs w:val="26"/>
              </w:rPr>
              <w:t>57,112,771</w:t>
            </w:r>
          </w:p>
        </w:tc>
        <w:tc>
          <w:tcPr>
            <w:tcW w:w="1368" w:type="dxa"/>
            <w:vAlign w:val="bottom"/>
          </w:tcPr>
          <w:p w14:paraId="38A005EE" w14:textId="723DFF9E" w:rsidR="00086D78" w:rsidRPr="00792CF6" w:rsidRDefault="00086D78" w:rsidP="00082517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42,866,841</w:t>
            </w:r>
          </w:p>
        </w:tc>
        <w:tc>
          <w:tcPr>
            <w:tcW w:w="1368" w:type="dxa"/>
            <w:vAlign w:val="bottom"/>
          </w:tcPr>
          <w:p w14:paraId="6E10517A" w14:textId="16425ACD" w:rsidR="00086D78" w:rsidRPr="00792CF6" w:rsidRDefault="00220915" w:rsidP="00082517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220915">
              <w:rPr>
                <w:sz w:val="26"/>
                <w:szCs w:val="26"/>
              </w:rPr>
              <w:t>18,586,095</w:t>
            </w:r>
          </w:p>
        </w:tc>
        <w:tc>
          <w:tcPr>
            <w:tcW w:w="1368" w:type="dxa"/>
            <w:vAlign w:val="bottom"/>
          </w:tcPr>
          <w:p w14:paraId="0312A33F" w14:textId="7BC5B51C" w:rsidR="00086D78" w:rsidRPr="00792CF6" w:rsidRDefault="00086D78" w:rsidP="00082517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4,846,077</w:t>
            </w:r>
          </w:p>
        </w:tc>
      </w:tr>
      <w:tr w:rsidR="00086D78" w:rsidRPr="00792CF6" w14:paraId="225E661F" w14:textId="77777777" w:rsidTr="00632001">
        <w:trPr>
          <w:trHeight w:val="20"/>
        </w:trPr>
        <w:tc>
          <w:tcPr>
            <w:tcW w:w="3582" w:type="dxa"/>
          </w:tcPr>
          <w:p w14:paraId="0168F3A4" w14:textId="5EB767AC" w:rsidR="00086D78" w:rsidRPr="00792CF6" w:rsidRDefault="00086D78" w:rsidP="00082517">
            <w:pPr>
              <w:spacing w:line="380" w:lineRule="exact"/>
              <w:ind w:left="-36"/>
              <w:rPr>
                <w:sz w:val="26"/>
                <w:szCs w:val="26"/>
              </w:rPr>
            </w:pP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>รวมภาษีเงินได้ของรอบระยะเวลาปัจจุบัน</w:t>
            </w:r>
          </w:p>
        </w:tc>
        <w:tc>
          <w:tcPr>
            <w:tcW w:w="1368" w:type="dxa"/>
            <w:vAlign w:val="bottom"/>
          </w:tcPr>
          <w:p w14:paraId="325786B6" w14:textId="48FE9919" w:rsidR="00086D78" w:rsidRPr="00792CF6" w:rsidRDefault="00B837BF" w:rsidP="00082517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A30EE2">
              <w:rPr>
                <w:sz w:val="26"/>
                <w:szCs w:val="26"/>
              </w:rPr>
              <w:t>57,112,771</w:t>
            </w:r>
          </w:p>
        </w:tc>
        <w:tc>
          <w:tcPr>
            <w:tcW w:w="1368" w:type="dxa"/>
          </w:tcPr>
          <w:p w14:paraId="62D7CD6E" w14:textId="4F845146" w:rsidR="00086D78" w:rsidRPr="00792CF6" w:rsidRDefault="00086D78" w:rsidP="00082517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42,866,841</w:t>
            </w:r>
          </w:p>
        </w:tc>
        <w:tc>
          <w:tcPr>
            <w:tcW w:w="1368" w:type="dxa"/>
            <w:vAlign w:val="bottom"/>
          </w:tcPr>
          <w:p w14:paraId="0BF0EE16" w14:textId="50B5B297" w:rsidR="00086D78" w:rsidRPr="00792CF6" w:rsidRDefault="00220915" w:rsidP="00082517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220915">
              <w:rPr>
                <w:sz w:val="26"/>
                <w:szCs w:val="26"/>
              </w:rPr>
              <w:t>18,586,095</w:t>
            </w:r>
          </w:p>
        </w:tc>
        <w:tc>
          <w:tcPr>
            <w:tcW w:w="1368" w:type="dxa"/>
          </w:tcPr>
          <w:p w14:paraId="34EA7A30" w14:textId="6AC1E0CA" w:rsidR="00086D78" w:rsidRPr="00792CF6" w:rsidRDefault="00086D78" w:rsidP="00082517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4,846,077</w:t>
            </w:r>
          </w:p>
        </w:tc>
      </w:tr>
      <w:tr w:rsidR="00086D78" w:rsidRPr="00792CF6" w14:paraId="784A4646" w14:textId="77777777" w:rsidTr="00632001">
        <w:trPr>
          <w:trHeight w:val="20"/>
        </w:trPr>
        <w:tc>
          <w:tcPr>
            <w:tcW w:w="3582" w:type="dxa"/>
          </w:tcPr>
          <w:p w14:paraId="1A806F35" w14:textId="77777777" w:rsidR="00086D78" w:rsidRPr="00792CF6" w:rsidRDefault="00086D78" w:rsidP="00082517">
            <w:pPr>
              <w:spacing w:line="38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3703B8" w14:textId="77777777" w:rsidR="00086D78" w:rsidRPr="00792CF6" w:rsidRDefault="00086D78" w:rsidP="00082517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75967DE9" w14:textId="77777777" w:rsidR="00086D78" w:rsidRPr="00792CF6" w:rsidRDefault="00086D78" w:rsidP="00082517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9694C35" w14:textId="77777777" w:rsidR="00086D78" w:rsidRPr="00792CF6" w:rsidRDefault="00086D78" w:rsidP="00082517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479D4AC5" w14:textId="77777777" w:rsidR="00086D78" w:rsidRPr="00792CF6" w:rsidRDefault="00086D78" w:rsidP="00082517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086D78" w:rsidRPr="00792CF6" w14:paraId="10009583" w14:textId="77777777" w:rsidTr="00632001">
        <w:trPr>
          <w:trHeight w:val="20"/>
        </w:trPr>
        <w:tc>
          <w:tcPr>
            <w:tcW w:w="3582" w:type="dxa"/>
          </w:tcPr>
          <w:p w14:paraId="7B98B04F" w14:textId="3D1107F4" w:rsidR="00086D78" w:rsidRPr="00792CF6" w:rsidRDefault="00086D78" w:rsidP="00082517">
            <w:pPr>
              <w:spacing w:line="380" w:lineRule="exact"/>
              <w:ind w:left="-36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ภาษีเงินได้รอการตัดบัญชี:</w:t>
            </w:r>
          </w:p>
        </w:tc>
        <w:tc>
          <w:tcPr>
            <w:tcW w:w="1368" w:type="dxa"/>
            <w:vAlign w:val="bottom"/>
          </w:tcPr>
          <w:p w14:paraId="2BB0D00B" w14:textId="20565A1F" w:rsidR="00086D78" w:rsidRPr="00792CF6" w:rsidRDefault="00086D78" w:rsidP="00082517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392A0DE3" w14:textId="12E00DBB" w:rsidR="00086D78" w:rsidRPr="00792CF6" w:rsidRDefault="00086D78" w:rsidP="00082517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6399C7" w14:textId="7FE224E7" w:rsidR="00086D78" w:rsidRPr="00792CF6" w:rsidRDefault="00086D78" w:rsidP="00082517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110F38BE" w14:textId="1F4771A8" w:rsidR="00086D78" w:rsidRPr="00792CF6" w:rsidRDefault="00086D78" w:rsidP="00082517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086D78" w:rsidRPr="00792CF6" w14:paraId="170D3352" w14:textId="77777777" w:rsidTr="00502F84">
        <w:trPr>
          <w:trHeight w:val="20"/>
        </w:trPr>
        <w:tc>
          <w:tcPr>
            <w:tcW w:w="3582" w:type="dxa"/>
          </w:tcPr>
          <w:p w14:paraId="54D4B467" w14:textId="3691F73B" w:rsidR="00086D78" w:rsidRPr="00792CF6" w:rsidRDefault="00086D78" w:rsidP="000825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187" w:hanging="223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เพิ่มในสินทรัพย์ภาษีเงินได้รอการตัดบัญชี</w:t>
            </w:r>
            <w:r>
              <w:rPr>
                <w:sz w:val="26"/>
                <w:szCs w:val="26"/>
                <w:lang w:val="en-GB"/>
              </w:rPr>
              <w:t xml:space="preserve"> </w:t>
            </w:r>
            <w:r w:rsidRPr="00792CF6">
              <w:rPr>
                <w:sz w:val="26"/>
                <w:szCs w:val="26"/>
                <w:lang w:val="en-GB"/>
              </w:rPr>
              <w:t>(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36F73" w:rsidRPr="00792CF6">
              <w:rPr>
                <w:sz w:val="26"/>
                <w:szCs w:val="26"/>
                <w:lang w:val="en-GB"/>
              </w:rPr>
              <w:t>2</w:t>
            </w:r>
            <w:r w:rsidR="001377F6">
              <w:rPr>
                <w:sz w:val="26"/>
                <w:szCs w:val="26"/>
                <w:lang w:val="en-GB"/>
              </w:rPr>
              <w:t>3</w:t>
            </w:r>
            <w:r w:rsidRPr="00792CF6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F19A78F" w14:textId="512C5760" w:rsidR="00086D78" w:rsidRPr="00360900" w:rsidRDefault="00250D4B" w:rsidP="00082517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(</w:t>
            </w:r>
            <w:r w:rsidRPr="00250D4B">
              <w:rPr>
                <w:rFonts w:eastAsia="Browallia New"/>
                <w:sz w:val="26"/>
                <w:szCs w:val="26"/>
                <w:lang w:val="en-GB"/>
              </w:rPr>
              <w:t>382,485,137</w:t>
            </w:r>
            <w:r>
              <w:rPr>
                <w:rFonts w:eastAsia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63E187B" w14:textId="222ED475" w:rsidR="00086D78" w:rsidRPr="00792CF6" w:rsidRDefault="00086D78" w:rsidP="00082517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(180,005,433)</w:t>
            </w:r>
          </w:p>
        </w:tc>
        <w:tc>
          <w:tcPr>
            <w:tcW w:w="1368" w:type="dxa"/>
            <w:vAlign w:val="bottom"/>
          </w:tcPr>
          <w:p w14:paraId="673DE027" w14:textId="5D56960C" w:rsidR="00086D78" w:rsidRPr="00736F73" w:rsidRDefault="00736F73" w:rsidP="00082517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36F73">
              <w:rPr>
                <w:rFonts w:eastAsia="Browallia New"/>
                <w:sz w:val="26"/>
                <w:szCs w:val="26"/>
                <w:lang w:val="en-GB"/>
              </w:rPr>
              <w:t>(108,257,570)</w:t>
            </w:r>
          </w:p>
        </w:tc>
        <w:tc>
          <w:tcPr>
            <w:tcW w:w="1368" w:type="dxa"/>
            <w:vAlign w:val="bottom"/>
          </w:tcPr>
          <w:p w14:paraId="4BCD1E38" w14:textId="2AD99BB2" w:rsidR="00086D78" w:rsidRPr="00792CF6" w:rsidRDefault="00086D78" w:rsidP="00082517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(34,861,813)</w:t>
            </w:r>
          </w:p>
        </w:tc>
      </w:tr>
      <w:tr w:rsidR="00086D78" w:rsidRPr="00792CF6" w14:paraId="3EB260BE" w14:textId="77777777" w:rsidTr="00502F84">
        <w:trPr>
          <w:trHeight w:val="20"/>
        </w:trPr>
        <w:tc>
          <w:tcPr>
            <w:tcW w:w="3582" w:type="dxa"/>
          </w:tcPr>
          <w:p w14:paraId="5476DC0C" w14:textId="0D8B1E3F" w:rsidR="00086D78" w:rsidRPr="00792CF6" w:rsidRDefault="00086D78" w:rsidP="00082517">
            <w:pPr>
              <w:spacing w:line="380" w:lineRule="exact"/>
              <w:ind w:left="187" w:hanging="223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เพิ่มในหนี้สินภาษีเงินได้รอการตัดบัญชี </w:t>
            </w:r>
            <w:r w:rsidR="00050459">
              <w:rPr>
                <w:sz w:val="26"/>
                <w:szCs w:val="26"/>
                <w:lang w:val="en-GB"/>
              </w:rPr>
              <w:br/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736F73" w:rsidRPr="00792CF6">
              <w:rPr>
                <w:sz w:val="26"/>
                <w:szCs w:val="26"/>
                <w:lang w:val="en-GB"/>
              </w:rPr>
              <w:t>2</w:t>
            </w:r>
            <w:r w:rsidR="001377F6">
              <w:rPr>
                <w:sz w:val="26"/>
                <w:szCs w:val="26"/>
                <w:lang w:val="en-GB"/>
              </w:rPr>
              <w:t>3</w:t>
            </w:r>
            <w:r w:rsidRPr="00792CF6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EE4927F" w14:textId="5BB88E60" w:rsidR="00086D78" w:rsidRPr="00360900" w:rsidRDefault="00250D4B" w:rsidP="00082517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250D4B">
              <w:rPr>
                <w:rFonts w:eastAsia="Browallia New"/>
                <w:sz w:val="26"/>
                <w:szCs w:val="26"/>
                <w:lang w:val="en-GB"/>
              </w:rPr>
              <w:t>253,174,013</w:t>
            </w:r>
          </w:p>
        </w:tc>
        <w:tc>
          <w:tcPr>
            <w:tcW w:w="1368" w:type="dxa"/>
            <w:vAlign w:val="bottom"/>
          </w:tcPr>
          <w:p w14:paraId="51D4FFAE" w14:textId="799940CD" w:rsidR="00086D78" w:rsidRPr="00792CF6" w:rsidRDefault="00086D78" w:rsidP="00082517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249,456,500</w:t>
            </w:r>
          </w:p>
        </w:tc>
        <w:tc>
          <w:tcPr>
            <w:tcW w:w="1368" w:type="dxa"/>
            <w:vAlign w:val="bottom"/>
          </w:tcPr>
          <w:p w14:paraId="7361A5A0" w14:textId="5DC72625" w:rsidR="00086D78" w:rsidRPr="00736F73" w:rsidRDefault="00736F73" w:rsidP="00082517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36F73">
              <w:rPr>
                <w:rFonts w:eastAsia="Browallia New"/>
                <w:sz w:val="26"/>
                <w:szCs w:val="26"/>
                <w:lang w:val="en-GB"/>
              </w:rPr>
              <w:t>23,785,499</w:t>
            </w:r>
          </w:p>
        </w:tc>
        <w:tc>
          <w:tcPr>
            <w:tcW w:w="1368" w:type="dxa"/>
            <w:vAlign w:val="bottom"/>
          </w:tcPr>
          <w:p w14:paraId="041BEF27" w14:textId="7936CE3B" w:rsidR="00086D78" w:rsidRPr="00792CF6" w:rsidRDefault="00086D78" w:rsidP="00082517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29,098,862</w:t>
            </w:r>
          </w:p>
        </w:tc>
      </w:tr>
      <w:tr w:rsidR="00086D78" w:rsidRPr="00792CF6" w14:paraId="56225AD5" w14:textId="77777777" w:rsidTr="00502F84">
        <w:trPr>
          <w:trHeight w:val="20"/>
        </w:trPr>
        <w:tc>
          <w:tcPr>
            <w:tcW w:w="3582" w:type="dxa"/>
          </w:tcPr>
          <w:p w14:paraId="5C362DFE" w14:textId="01A33DCA" w:rsidR="00086D78" w:rsidRPr="00792CF6" w:rsidRDefault="00086D78" w:rsidP="00082517">
            <w:pPr>
              <w:spacing w:line="380" w:lineRule="exact"/>
              <w:ind w:left="-36"/>
              <w:rPr>
                <w:sz w:val="26"/>
                <w:szCs w:val="26"/>
              </w:rPr>
            </w:pP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258F425D" w14:textId="23712F58" w:rsidR="00086D78" w:rsidRPr="00792CF6" w:rsidRDefault="00250D4B" w:rsidP="00082517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250D4B">
              <w:rPr>
                <w:sz w:val="26"/>
                <w:szCs w:val="26"/>
              </w:rPr>
              <w:t>129,311,124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3F1C281" w14:textId="0757F070" w:rsidR="00086D78" w:rsidRPr="00792CF6" w:rsidRDefault="00086D78" w:rsidP="00082517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69,451,067</w:t>
            </w:r>
          </w:p>
        </w:tc>
        <w:tc>
          <w:tcPr>
            <w:tcW w:w="1368" w:type="dxa"/>
            <w:vAlign w:val="bottom"/>
          </w:tcPr>
          <w:p w14:paraId="6CBF84BC" w14:textId="72A56B37" w:rsidR="00086D78" w:rsidRPr="00792CF6" w:rsidRDefault="00B837BF" w:rsidP="00082517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B837BF">
              <w:rPr>
                <w:sz w:val="26"/>
                <w:szCs w:val="26"/>
              </w:rPr>
              <w:t>(84,472,071)</w:t>
            </w:r>
          </w:p>
        </w:tc>
        <w:tc>
          <w:tcPr>
            <w:tcW w:w="1368" w:type="dxa"/>
            <w:vAlign w:val="bottom"/>
          </w:tcPr>
          <w:p w14:paraId="0A541124" w14:textId="4692B414" w:rsidR="00086D78" w:rsidRPr="00792CF6" w:rsidRDefault="00086D78" w:rsidP="00082517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(5,762,951)</w:t>
            </w:r>
          </w:p>
        </w:tc>
      </w:tr>
      <w:tr w:rsidR="00086D78" w:rsidRPr="00792CF6" w14:paraId="46C6AF2E" w14:textId="77777777" w:rsidTr="00632001">
        <w:trPr>
          <w:trHeight w:val="80"/>
        </w:trPr>
        <w:tc>
          <w:tcPr>
            <w:tcW w:w="3582" w:type="dxa"/>
          </w:tcPr>
          <w:p w14:paraId="7F038587" w14:textId="77777777" w:rsidR="00086D78" w:rsidRPr="00792CF6" w:rsidRDefault="00086D78" w:rsidP="00082517">
            <w:pPr>
              <w:spacing w:line="38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267850" w14:textId="1225B9B2" w:rsidR="00086D78" w:rsidRPr="00792CF6" w:rsidRDefault="00086D78" w:rsidP="00082517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6FE28108" w14:textId="0A9C7024" w:rsidR="00086D78" w:rsidRPr="00792CF6" w:rsidRDefault="00086D78" w:rsidP="00082517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F7D064B" w14:textId="772D43BB" w:rsidR="00086D78" w:rsidRPr="00792CF6" w:rsidRDefault="00086D78" w:rsidP="00082517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5A6744C9" w14:textId="553C6FDE" w:rsidR="00086D78" w:rsidRPr="00792CF6" w:rsidRDefault="00086D78" w:rsidP="00082517">
            <w:pP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086D78" w:rsidRPr="00792CF6" w14:paraId="077BEE86" w14:textId="77777777" w:rsidTr="00632001">
        <w:trPr>
          <w:trHeight w:val="63"/>
        </w:trPr>
        <w:tc>
          <w:tcPr>
            <w:tcW w:w="3582" w:type="dxa"/>
          </w:tcPr>
          <w:p w14:paraId="4F3B6196" w14:textId="6E8628E6" w:rsidR="00086D78" w:rsidRPr="00F17207" w:rsidRDefault="00086D78" w:rsidP="00082517">
            <w:pPr>
              <w:spacing w:line="380" w:lineRule="exact"/>
              <w:ind w:left="-36"/>
              <w:rPr>
                <w:sz w:val="26"/>
                <w:szCs w:val="26"/>
              </w:rPr>
            </w:pPr>
            <w:r w:rsidRPr="00792CF6">
              <w:rPr>
                <w:b/>
                <w:bCs/>
                <w:sz w:val="26"/>
                <w:szCs w:val="26"/>
                <w:cs/>
                <w:lang w:val="en-GB"/>
              </w:rPr>
              <w:t>รวมค่าใช้จ่าย (รายได้) ภาษีเงินได้</w:t>
            </w:r>
          </w:p>
        </w:tc>
        <w:tc>
          <w:tcPr>
            <w:tcW w:w="1368" w:type="dxa"/>
            <w:vAlign w:val="bottom"/>
          </w:tcPr>
          <w:p w14:paraId="341B8438" w14:textId="16B33FA8" w:rsidR="00086D78" w:rsidRPr="00792CF6" w:rsidRDefault="0031433D" w:rsidP="00082517">
            <w:pPr>
              <w:pBdr>
                <w:bottom w:val="single" w:sz="12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31433D">
              <w:rPr>
                <w:sz w:val="26"/>
                <w:szCs w:val="26"/>
              </w:rPr>
              <w:t>(72,198,353)</w:t>
            </w:r>
          </w:p>
        </w:tc>
        <w:tc>
          <w:tcPr>
            <w:tcW w:w="1368" w:type="dxa"/>
          </w:tcPr>
          <w:p w14:paraId="1EAC322F" w14:textId="53AFA4D2" w:rsidR="00086D78" w:rsidRPr="00792CF6" w:rsidRDefault="00086D78" w:rsidP="00082517">
            <w:pPr>
              <w:pBdr>
                <w:bottom w:val="single" w:sz="12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112,317,908</w:t>
            </w:r>
          </w:p>
        </w:tc>
        <w:tc>
          <w:tcPr>
            <w:tcW w:w="1368" w:type="dxa"/>
            <w:vAlign w:val="bottom"/>
          </w:tcPr>
          <w:p w14:paraId="4F0E06BF" w14:textId="683E3BEF" w:rsidR="00086D78" w:rsidRPr="00792CF6" w:rsidRDefault="00AF4FBD" w:rsidP="00082517">
            <w:pPr>
              <w:pBdr>
                <w:bottom w:val="single" w:sz="12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AF4FBD">
              <w:rPr>
                <w:sz w:val="26"/>
                <w:szCs w:val="26"/>
              </w:rPr>
              <w:t>(65,885,976)</w:t>
            </w:r>
          </w:p>
        </w:tc>
        <w:tc>
          <w:tcPr>
            <w:tcW w:w="1368" w:type="dxa"/>
          </w:tcPr>
          <w:p w14:paraId="6825A6C6" w14:textId="05134CD8" w:rsidR="00086D78" w:rsidRPr="00792CF6" w:rsidRDefault="00086D78" w:rsidP="00082517">
            <w:pPr>
              <w:pBdr>
                <w:bottom w:val="single" w:sz="12" w:space="1" w:color="auto"/>
              </w:pBdr>
              <w:tabs>
                <w:tab w:val="decimal" w:pos="951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(916,874)</w:t>
            </w:r>
          </w:p>
        </w:tc>
      </w:tr>
      <w:bookmarkEnd w:id="31"/>
    </w:tbl>
    <w:p w14:paraId="2D0C6E1E" w14:textId="39E4BDC4" w:rsidR="007760CB" w:rsidRDefault="007760CB" w:rsidP="007760CB">
      <w:pPr>
        <w:ind w:left="360"/>
        <w:rPr>
          <w:rFonts w:eastAsia="Browallia New"/>
          <w:sz w:val="26"/>
          <w:szCs w:val="26"/>
          <w:lang w:val="en-GB"/>
        </w:rPr>
      </w:pPr>
      <w:r>
        <w:rPr>
          <w:rFonts w:eastAsia="Browallia New"/>
          <w:sz w:val="26"/>
          <w:szCs w:val="26"/>
          <w:lang w:val="en-GB"/>
        </w:rPr>
        <w:br w:type="page"/>
      </w:r>
    </w:p>
    <w:p w14:paraId="3146709F" w14:textId="5AEE8ABB" w:rsidR="00FC3348" w:rsidRDefault="00FC3348" w:rsidP="007760CB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</w:t>
      </w:r>
      <w:r w:rsidRPr="001A2A0C">
        <w:rPr>
          <w:rFonts w:eastAsia="Browallia New"/>
          <w:sz w:val="26"/>
          <w:szCs w:val="26"/>
          <w:cs/>
          <w:lang w:val="en-GB"/>
        </w:rPr>
        <w:t>บัญชีคูณกับ</w:t>
      </w:r>
      <w:r w:rsidR="00207FCD" w:rsidRPr="001A2A0C">
        <w:rPr>
          <w:rFonts w:eastAsia="Browallia New" w:hint="cs"/>
          <w:sz w:val="26"/>
          <w:szCs w:val="26"/>
          <w:cs/>
          <w:lang w:val="en-GB"/>
        </w:rPr>
        <w:t>อัตรา</w:t>
      </w:r>
      <w:r w:rsidRPr="001A2A0C">
        <w:rPr>
          <w:rFonts w:eastAsia="Browallia New"/>
          <w:sz w:val="26"/>
          <w:szCs w:val="26"/>
          <w:cs/>
          <w:lang w:val="en-GB"/>
        </w:rPr>
        <w:t>ภาษี</w:t>
      </w:r>
      <w:r w:rsidRPr="00792CF6">
        <w:rPr>
          <w:rFonts w:eastAsia="Browallia New"/>
          <w:sz w:val="26"/>
          <w:szCs w:val="26"/>
          <w:cs/>
          <w:lang w:val="en-GB"/>
        </w:rPr>
        <w:t>ของประเทศที่บริษัทตั้งอยู่ โดยมีรายละเอียดดังนี้</w:t>
      </w:r>
    </w:p>
    <w:p w14:paraId="38FE6C4F" w14:textId="77777777" w:rsidR="00C44F81" w:rsidRPr="00792CF6" w:rsidRDefault="00C44F81" w:rsidP="00C44F81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90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82"/>
        <w:gridCol w:w="1368"/>
        <w:gridCol w:w="1368"/>
        <w:gridCol w:w="1368"/>
        <w:gridCol w:w="1368"/>
      </w:tblGrid>
      <w:tr w:rsidR="00C44F81" w:rsidRPr="00792CF6" w14:paraId="73F338E4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138DF1F0" w14:textId="77777777" w:rsidR="00C44F81" w:rsidRPr="00792CF6" w:rsidRDefault="00C44F81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4787327E" w14:textId="77777777" w:rsidR="00C44F81" w:rsidRPr="00AD7CD8" w:rsidRDefault="00C44F81" w:rsidP="00632001">
            <w:pPr>
              <w:pBdr>
                <w:bottom w:val="single" w:sz="4" w:space="1" w:color="auto"/>
              </w:pBdr>
              <w:spacing w:line="36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28A8EF5B" w14:textId="77777777" w:rsidR="00C44F81" w:rsidRPr="00AD7CD8" w:rsidRDefault="00C44F81" w:rsidP="00632001">
            <w:pPr>
              <w:pBdr>
                <w:bottom w:val="single" w:sz="4" w:space="1" w:color="auto"/>
              </w:pBdr>
              <w:spacing w:line="360" w:lineRule="exact"/>
              <w:ind w:left="-70" w:right="-5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44F81" w:rsidRPr="00792CF6" w14:paraId="66BD1DA8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54DA83EE" w14:textId="77777777" w:rsidR="00C44F81" w:rsidRPr="00792CF6" w:rsidRDefault="00C44F81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E041A19" w14:textId="77777777" w:rsidR="00C44F81" w:rsidRPr="00AD7CD8" w:rsidRDefault="00C44F81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5E6A2CB6" w14:textId="77777777" w:rsidR="00C44F81" w:rsidRPr="00AD7CD8" w:rsidRDefault="00C44F81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2A423715" w14:textId="77777777" w:rsidR="00C44F81" w:rsidRPr="00AD7CD8" w:rsidRDefault="00C44F81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4947E8DC" w14:textId="77777777" w:rsidR="00C44F81" w:rsidRPr="00AD7CD8" w:rsidRDefault="00C44F81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C44F81" w:rsidRPr="00792CF6" w14:paraId="46C5FE1D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002798CA" w14:textId="77777777" w:rsidR="00C44F81" w:rsidRPr="00792CF6" w:rsidRDefault="00C44F81" w:rsidP="00632001">
            <w:pPr>
              <w:spacing w:line="36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A1D404C" w14:textId="77777777" w:rsidR="00C44F81" w:rsidRPr="00792CF6" w:rsidRDefault="00C44F81" w:rsidP="00632001">
            <w:pPr>
              <w:spacing w:line="360" w:lineRule="exact"/>
              <w:ind w:left="-57" w:righ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F385EF5" w14:textId="77777777" w:rsidR="00C44F81" w:rsidRPr="00792CF6" w:rsidRDefault="00C44F81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09F9976" w14:textId="77777777" w:rsidR="00C44F81" w:rsidRPr="00792CF6" w:rsidRDefault="00C44F81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5CF24DD" w14:textId="77777777" w:rsidR="00C44F81" w:rsidRPr="00792CF6" w:rsidRDefault="00C44F81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464B3D" w:rsidRPr="00792CF6" w14:paraId="637BDA7C" w14:textId="77777777" w:rsidTr="00464B3D">
        <w:trPr>
          <w:trHeight w:val="20"/>
        </w:trPr>
        <w:tc>
          <w:tcPr>
            <w:tcW w:w="3582" w:type="dxa"/>
          </w:tcPr>
          <w:p w14:paraId="34B2717B" w14:textId="4A99D85B" w:rsidR="00464B3D" w:rsidRPr="00792CF6" w:rsidRDefault="00464B3D" w:rsidP="00464B3D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กำไร</w:t>
            </w:r>
            <w:r w:rsidR="003B56EC">
              <w:rPr>
                <w:rFonts w:hint="cs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792CF6">
              <w:rPr>
                <w:sz w:val="26"/>
                <w:szCs w:val="26"/>
                <w:cs/>
                <w:lang w:val="en-GB"/>
              </w:rPr>
              <w:t>ก่อนภาษี</w:t>
            </w:r>
          </w:p>
        </w:tc>
        <w:tc>
          <w:tcPr>
            <w:tcW w:w="1368" w:type="dxa"/>
            <w:vAlign w:val="bottom"/>
          </w:tcPr>
          <w:p w14:paraId="3CB85872" w14:textId="5894C5BB" w:rsidR="00464B3D" w:rsidRPr="00792CF6" w:rsidRDefault="00DE0E9E" w:rsidP="0083566B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DE0E9E">
              <w:rPr>
                <w:sz w:val="26"/>
                <w:szCs w:val="26"/>
              </w:rPr>
              <w:t>(510,156,138)</w:t>
            </w:r>
          </w:p>
        </w:tc>
        <w:tc>
          <w:tcPr>
            <w:tcW w:w="1368" w:type="dxa"/>
            <w:vAlign w:val="bottom"/>
          </w:tcPr>
          <w:p w14:paraId="0725E250" w14:textId="20E69C5A" w:rsidR="00464B3D" w:rsidRPr="00792CF6" w:rsidRDefault="00464B3D" w:rsidP="0083566B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477,581,321</w:t>
            </w:r>
          </w:p>
        </w:tc>
        <w:tc>
          <w:tcPr>
            <w:tcW w:w="1368" w:type="dxa"/>
            <w:vAlign w:val="bottom"/>
          </w:tcPr>
          <w:p w14:paraId="5367C2D2" w14:textId="30FC6A7C" w:rsidR="00464B3D" w:rsidRPr="00792CF6" w:rsidRDefault="002035D5" w:rsidP="0083566B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2035D5">
              <w:rPr>
                <w:sz w:val="26"/>
                <w:szCs w:val="26"/>
              </w:rPr>
              <w:t>140,477,639</w:t>
            </w:r>
          </w:p>
        </w:tc>
        <w:tc>
          <w:tcPr>
            <w:tcW w:w="1368" w:type="dxa"/>
            <w:vAlign w:val="bottom"/>
          </w:tcPr>
          <w:p w14:paraId="4EA9CF20" w14:textId="6AE5E6DC" w:rsidR="00464B3D" w:rsidRPr="00792CF6" w:rsidRDefault="00464B3D" w:rsidP="0083566B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263,932,185</w:t>
            </w:r>
          </w:p>
        </w:tc>
      </w:tr>
      <w:tr w:rsidR="00464B3D" w:rsidRPr="00792CF6" w14:paraId="47CF2009" w14:textId="77777777" w:rsidTr="00464B3D">
        <w:trPr>
          <w:trHeight w:val="20"/>
        </w:trPr>
        <w:tc>
          <w:tcPr>
            <w:tcW w:w="3582" w:type="dxa"/>
          </w:tcPr>
          <w:p w14:paraId="2179BB6A" w14:textId="77777777" w:rsidR="00464B3D" w:rsidRPr="00792CF6" w:rsidRDefault="00464B3D" w:rsidP="00464B3D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17885B" w14:textId="77777777" w:rsidR="00464B3D" w:rsidRPr="00792CF6" w:rsidRDefault="00464B3D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FD6E366" w14:textId="77777777" w:rsidR="00464B3D" w:rsidRPr="00792CF6" w:rsidRDefault="00464B3D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DE9FD0" w14:textId="77777777" w:rsidR="00464B3D" w:rsidRPr="00792CF6" w:rsidRDefault="00464B3D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A5CDA5" w14:textId="77777777" w:rsidR="00464B3D" w:rsidRPr="00792CF6" w:rsidRDefault="00464B3D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464B3D" w:rsidRPr="00792CF6" w14:paraId="03C34FF5" w14:textId="77777777" w:rsidTr="00464B3D">
        <w:trPr>
          <w:trHeight w:val="20"/>
        </w:trPr>
        <w:tc>
          <w:tcPr>
            <w:tcW w:w="3582" w:type="dxa"/>
          </w:tcPr>
          <w:p w14:paraId="700CE517" w14:textId="091F3FD0" w:rsidR="00464B3D" w:rsidRPr="00792CF6" w:rsidRDefault="00464B3D" w:rsidP="00464B3D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ภาษีคำนวณจากอัตราภาษีร้อยละ </w:t>
            </w:r>
            <w:r w:rsidRPr="00792CF6">
              <w:rPr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vAlign w:val="bottom"/>
          </w:tcPr>
          <w:p w14:paraId="39BD8BCE" w14:textId="7C8C3005" w:rsidR="00464B3D" w:rsidRPr="00792CF6" w:rsidRDefault="00DE0E9E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DE0E9E">
              <w:rPr>
                <w:sz w:val="26"/>
                <w:szCs w:val="26"/>
              </w:rPr>
              <w:t>(102,031,228)</w:t>
            </w:r>
          </w:p>
        </w:tc>
        <w:tc>
          <w:tcPr>
            <w:tcW w:w="1368" w:type="dxa"/>
            <w:vAlign w:val="bottom"/>
          </w:tcPr>
          <w:p w14:paraId="37A93FC5" w14:textId="59B6F4CD" w:rsidR="00464B3D" w:rsidRPr="00792CF6" w:rsidRDefault="004568CB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4568CB">
              <w:rPr>
                <w:rFonts w:eastAsia="Browallia New"/>
                <w:sz w:val="26"/>
                <w:szCs w:val="26"/>
                <w:lang w:val="en-GB"/>
              </w:rPr>
              <w:t>95,516,264</w:t>
            </w:r>
          </w:p>
        </w:tc>
        <w:tc>
          <w:tcPr>
            <w:tcW w:w="1368" w:type="dxa"/>
            <w:vAlign w:val="bottom"/>
          </w:tcPr>
          <w:p w14:paraId="73002B8D" w14:textId="2251D8C5" w:rsidR="00464B3D" w:rsidRPr="00792CF6" w:rsidRDefault="006C6BC1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2035D5">
              <w:rPr>
                <w:sz w:val="26"/>
                <w:szCs w:val="26"/>
              </w:rPr>
              <w:t>28,095,52</w:t>
            </w:r>
            <w:r w:rsidR="00511E27">
              <w:rPr>
                <w:sz w:val="26"/>
                <w:szCs w:val="26"/>
              </w:rPr>
              <w:t>8</w:t>
            </w:r>
          </w:p>
        </w:tc>
        <w:tc>
          <w:tcPr>
            <w:tcW w:w="1368" w:type="dxa"/>
            <w:vAlign w:val="bottom"/>
          </w:tcPr>
          <w:p w14:paraId="6893A8E5" w14:textId="59116CA5" w:rsidR="00464B3D" w:rsidRPr="00792CF6" w:rsidRDefault="006C6BC1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52,786,437</w:t>
            </w:r>
          </w:p>
        </w:tc>
      </w:tr>
      <w:tr w:rsidR="00464B3D" w:rsidRPr="00792CF6" w14:paraId="397E5EA8" w14:textId="77777777" w:rsidTr="00464B3D">
        <w:trPr>
          <w:trHeight w:val="20"/>
        </w:trPr>
        <w:tc>
          <w:tcPr>
            <w:tcW w:w="3582" w:type="dxa"/>
          </w:tcPr>
          <w:p w14:paraId="10CB2D36" w14:textId="5CE63BDA" w:rsidR="00464B3D" w:rsidRPr="00792CF6" w:rsidRDefault="00464B3D" w:rsidP="0083566B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ผลกระทบ:</w:t>
            </w:r>
          </w:p>
        </w:tc>
        <w:tc>
          <w:tcPr>
            <w:tcW w:w="1368" w:type="dxa"/>
            <w:vAlign w:val="bottom"/>
          </w:tcPr>
          <w:p w14:paraId="5D922E82" w14:textId="77777777" w:rsidR="00464B3D" w:rsidRPr="00792CF6" w:rsidRDefault="00464B3D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0F0C6A" w14:textId="77777777" w:rsidR="00464B3D" w:rsidRPr="00792CF6" w:rsidRDefault="00464B3D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85C1A84" w14:textId="77777777" w:rsidR="00464B3D" w:rsidRPr="00792CF6" w:rsidRDefault="00464B3D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0723C42" w14:textId="77777777" w:rsidR="00464B3D" w:rsidRPr="00792CF6" w:rsidRDefault="00464B3D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464B3D" w:rsidRPr="00792CF6" w14:paraId="7C9507FC" w14:textId="77777777" w:rsidTr="00464B3D">
        <w:trPr>
          <w:trHeight w:val="20"/>
        </w:trPr>
        <w:tc>
          <w:tcPr>
            <w:tcW w:w="3582" w:type="dxa"/>
          </w:tcPr>
          <w:p w14:paraId="03C2B90C" w14:textId="5D32B166" w:rsidR="00464B3D" w:rsidRPr="00792CF6" w:rsidRDefault="00464B3D" w:rsidP="0083566B">
            <w:pPr>
              <w:spacing w:line="360" w:lineRule="exact"/>
              <w:ind w:left="409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รายได้ที่ไม่ต้องเสียภาษี</w:t>
            </w:r>
          </w:p>
        </w:tc>
        <w:tc>
          <w:tcPr>
            <w:tcW w:w="1368" w:type="dxa"/>
            <w:vAlign w:val="bottom"/>
          </w:tcPr>
          <w:p w14:paraId="6041BFB3" w14:textId="32D2D71A" w:rsidR="00464B3D" w:rsidRPr="00792CF6" w:rsidRDefault="00E409C8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A945F1">
              <w:rPr>
                <w:sz w:val="26"/>
                <w:szCs w:val="26"/>
              </w:rPr>
              <w:t>(1,348,236)</w:t>
            </w:r>
          </w:p>
        </w:tc>
        <w:tc>
          <w:tcPr>
            <w:tcW w:w="1368" w:type="dxa"/>
            <w:vAlign w:val="bottom"/>
          </w:tcPr>
          <w:p w14:paraId="556414A9" w14:textId="54CA696D" w:rsidR="00464B3D" w:rsidRPr="00792CF6" w:rsidRDefault="00464B3D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(3,628)</w:t>
            </w:r>
          </w:p>
        </w:tc>
        <w:tc>
          <w:tcPr>
            <w:tcW w:w="1368" w:type="dxa"/>
            <w:vAlign w:val="bottom"/>
          </w:tcPr>
          <w:p w14:paraId="7B79810A" w14:textId="37A7D88C" w:rsidR="00464B3D" w:rsidRPr="00792CF6" w:rsidRDefault="00E409C8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2035D5">
              <w:rPr>
                <w:sz w:val="26"/>
                <w:szCs w:val="26"/>
              </w:rPr>
              <w:t>(94,398,727)</w:t>
            </w:r>
          </w:p>
        </w:tc>
        <w:tc>
          <w:tcPr>
            <w:tcW w:w="1368" w:type="dxa"/>
            <w:vAlign w:val="bottom"/>
          </w:tcPr>
          <w:p w14:paraId="7F58612D" w14:textId="0EC223F2" w:rsidR="00464B3D" w:rsidRPr="00792CF6" w:rsidRDefault="00464B3D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(54,458,531)</w:t>
            </w:r>
          </w:p>
        </w:tc>
      </w:tr>
      <w:tr w:rsidR="00464B3D" w:rsidRPr="00792CF6" w14:paraId="4077ED6C" w14:textId="77777777" w:rsidTr="00464B3D">
        <w:trPr>
          <w:trHeight w:val="20"/>
        </w:trPr>
        <w:tc>
          <w:tcPr>
            <w:tcW w:w="3582" w:type="dxa"/>
          </w:tcPr>
          <w:p w14:paraId="63587B00" w14:textId="7CCC79DB" w:rsidR="00464B3D" w:rsidRPr="00792CF6" w:rsidRDefault="00464B3D" w:rsidP="0083566B">
            <w:pPr>
              <w:spacing w:line="360" w:lineRule="exact"/>
              <w:ind w:left="409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ค่าใช้จ่ายที่รับรู้เพิ่มทางภาษี</w:t>
            </w:r>
          </w:p>
        </w:tc>
        <w:tc>
          <w:tcPr>
            <w:tcW w:w="1368" w:type="dxa"/>
            <w:vAlign w:val="bottom"/>
          </w:tcPr>
          <w:p w14:paraId="54739474" w14:textId="0407E77D" w:rsidR="00464B3D" w:rsidRPr="00792CF6" w:rsidRDefault="00E409C8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A945F1">
              <w:rPr>
                <w:sz w:val="26"/>
                <w:szCs w:val="26"/>
              </w:rPr>
              <w:t>(146,251)</w:t>
            </w:r>
          </w:p>
        </w:tc>
        <w:tc>
          <w:tcPr>
            <w:tcW w:w="1368" w:type="dxa"/>
            <w:vAlign w:val="bottom"/>
          </w:tcPr>
          <w:p w14:paraId="7112FDBB" w14:textId="743B5E06" w:rsidR="00464B3D" w:rsidRPr="00792CF6" w:rsidRDefault="00464B3D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(155,346)</w:t>
            </w:r>
          </w:p>
        </w:tc>
        <w:tc>
          <w:tcPr>
            <w:tcW w:w="1368" w:type="dxa"/>
            <w:vAlign w:val="bottom"/>
          </w:tcPr>
          <w:p w14:paraId="009CD5BD" w14:textId="294B243A" w:rsidR="00464B3D" w:rsidRPr="00792CF6" w:rsidRDefault="00E409C8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2E637F">
              <w:rPr>
                <w:sz w:val="26"/>
                <w:szCs w:val="26"/>
              </w:rPr>
              <w:t>(137,883)</w:t>
            </w:r>
          </w:p>
        </w:tc>
        <w:tc>
          <w:tcPr>
            <w:tcW w:w="1368" w:type="dxa"/>
            <w:vAlign w:val="bottom"/>
          </w:tcPr>
          <w:p w14:paraId="1BC06F3B" w14:textId="48E9C4A5" w:rsidR="00464B3D" w:rsidRPr="00792CF6" w:rsidRDefault="00464B3D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(146,955)</w:t>
            </w:r>
          </w:p>
        </w:tc>
      </w:tr>
      <w:tr w:rsidR="00464B3D" w:rsidRPr="00792CF6" w14:paraId="444AEDCC" w14:textId="77777777" w:rsidTr="00464B3D">
        <w:trPr>
          <w:trHeight w:val="20"/>
        </w:trPr>
        <w:tc>
          <w:tcPr>
            <w:tcW w:w="3582" w:type="dxa"/>
          </w:tcPr>
          <w:p w14:paraId="53DC160C" w14:textId="1F3B7AD4" w:rsidR="00464B3D" w:rsidRPr="00792CF6" w:rsidRDefault="00464B3D" w:rsidP="008356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9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การใช้ประโยชน์จากผลขาดทุนทางภาษี</w:t>
            </w:r>
            <w:r w:rsidR="0083566B">
              <w:rPr>
                <w:sz w:val="26"/>
                <w:szCs w:val="26"/>
                <w:lang w:val="en-GB"/>
              </w:rPr>
              <w:br/>
            </w:r>
            <w:r w:rsidRPr="00792CF6">
              <w:rPr>
                <w:sz w:val="26"/>
                <w:szCs w:val="26"/>
                <w:cs/>
                <w:lang w:val="en-GB"/>
              </w:rPr>
              <w:t>ที่ผ่านมาซึ่งยังไม่รับรู้</w:t>
            </w:r>
          </w:p>
        </w:tc>
        <w:tc>
          <w:tcPr>
            <w:tcW w:w="1368" w:type="dxa"/>
            <w:vAlign w:val="bottom"/>
          </w:tcPr>
          <w:p w14:paraId="41CF7A03" w14:textId="77777777" w:rsidR="00C70914" w:rsidRPr="00792CF6" w:rsidRDefault="00C70914" w:rsidP="00C70914">
            <w:pPr>
              <w:tabs>
                <w:tab w:val="decimal" w:pos="951"/>
              </w:tabs>
              <w:spacing w:line="360" w:lineRule="exact"/>
              <w:ind w:left="-57" w:right="-3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</w:p>
          <w:p w14:paraId="3D46A95E" w14:textId="4F88ABBE" w:rsidR="00464B3D" w:rsidRPr="00792CF6" w:rsidRDefault="00C70914" w:rsidP="00C70914">
            <w:pPr>
              <w:tabs>
                <w:tab w:val="decimal" w:pos="951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ADC6146" w14:textId="38857AF8" w:rsidR="00464B3D" w:rsidRPr="00792CF6" w:rsidRDefault="00464B3D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(4,079,391)</w:t>
            </w:r>
          </w:p>
        </w:tc>
        <w:tc>
          <w:tcPr>
            <w:tcW w:w="1368" w:type="dxa"/>
            <w:vAlign w:val="bottom"/>
          </w:tcPr>
          <w:p w14:paraId="051286A5" w14:textId="77777777" w:rsidR="00C70914" w:rsidRPr="00792CF6" w:rsidRDefault="00C70914" w:rsidP="00C70914">
            <w:pPr>
              <w:tabs>
                <w:tab w:val="decimal" w:pos="951"/>
              </w:tabs>
              <w:spacing w:line="360" w:lineRule="exact"/>
              <w:ind w:left="-57" w:right="-3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</w:p>
          <w:p w14:paraId="538CAA5F" w14:textId="32C423F6" w:rsidR="00464B3D" w:rsidRPr="00A675B2" w:rsidRDefault="00C70914" w:rsidP="00C70914">
            <w:pPr>
              <w:tabs>
                <w:tab w:val="decimal" w:pos="951"/>
              </w:tabs>
              <w:spacing w:line="360" w:lineRule="exact"/>
              <w:ind w:left="-57" w:right="-3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B29BD97" w14:textId="77777777" w:rsidR="00464B3D" w:rsidRPr="00792CF6" w:rsidRDefault="00464B3D" w:rsidP="00464B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  <w:p w14:paraId="5670E696" w14:textId="1B5B26EB" w:rsidR="00464B3D" w:rsidRPr="00792CF6" w:rsidRDefault="00464B3D" w:rsidP="00464B3D">
            <w:pPr>
              <w:tabs>
                <w:tab w:val="decimal" w:pos="951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</w:tr>
      <w:tr w:rsidR="00464B3D" w:rsidRPr="00792CF6" w14:paraId="10980A2E" w14:textId="77777777" w:rsidTr="00464B3D">
        <w:trPr>
          <w:trHeight w:val="20"/>
        </w:trPr>
        <w:tc>
          <w:tcPr>
            <w:tcW w:w="3582" w:type="dxa"/>
          </w:tcPr>
          <w:p w14:paraId="099174C4" w14:textId="29FDDDEA" w:rsidR="00464B3D" w:rsidRPr="00792CF6" w:rsidRDefault="00464B3D" w:rsidP="0083566B">
            <w:pPr>
              <w:spacing w:line="360" w:lineRule="exact"/>
              <w:ind w:left="409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vAlign w:val="bottom"/>
          </w:tcPr>
          <w:p w14:paraId="2C394BE3" w14:textId="7A033993" w:rsidR="00464B3D" w:rsidRPr="00792CF6" w:rsidRDefault="00C70914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A945F1">
              <w:rPr>
                <w:sz w:val="26"/>
                <w:szCs w:val="26"/>
              </w:rPr>
              <w:t>287,188</w:t>
            </w:r>
          </w:p>
        </w:tc>
        <w:tc>
          <w:tcPr>
            <w:tcW w:w="1368" w:type="dxa"/>
            <w:vAlign w:val="bottom"/>
          </w:tcPr>
          <w:p w14:paraId="2D20FE49" w14:textId="333CFC73" w:rsidR="00464B3D" w:rsidRPr="00792CF6" w:rsidRDefault="00B16250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B16250">
              <w:rPr>
                <w:rFonts w:eastAsia="Browallia New"/>
                <w:sz w:val="26"/>
                <w:szCs w:val="26"/>
                <w:lang w:val="en-GB"/>
              </w:rPr>
              <w:t>1,557,746</w:t>
            </w:r>
          </w:p>
        </w:tc>
        <w:tc>
          <w:tcPr>
            <w:tcW w:w="1368" w:type="dxa"/>
            <w:vAlign w:val="bottom"/>
          </w:tcPr>
          <w:p w14:paraId="65C8008C" w14:textId="60D42D55" w:rsidR="00464B3D" w:rsidRPr="00792CF6" w:rsidRDefault="00C70914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A675B2">
              <w:rPr>
                <w:sz w:val="26"/>
                <w:szCs w:val="26"/>
              </w:rPr>
              <w:t>202,097</w:t>
            </w:r>
          </w:p>
        </w:tc>
        <w:tc>
          <w:tcPr>
            <w:tcW w:w="1368" w:type="dxa"/>
            <w:vAlign w:val="bottom"/>
          </w:tcPr>
          <w:p w14:paraId="44C9E662" w14:textId="12F0CFC7" w:rsidR="00464B3D" w:rsidRPr="00792CF6" w:rsidRDefault="00464B3D" w:rsidP="00464B3D">
            <w:pP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354,855</w:t>
            </w:r>
          </w:p>
        </w:tc>
      </w:tr>
      <w:tr w:rsidR="00464B3D" w:rsidRPr="00792CF6" w14:paraId="3BB0B116" w14:textId="77777777" w:rsidTr="00464B3D">
        <w:trPr>
          <w:trHeight w:val="20"/>
        </w:trPr>
        <w:tc>
          <w:tcPr>
            <w:tcW w:w="3582" w:type="dxa"/>
          </w:tcPr>
          <w:p w14:paraId="114F694A" w14:textId="085BBF12" w:rsidR="00464B3D" w:rsidRPr="00792CF6" w:rsidRDefault="00AB2269" w:rsidP="0083566B">
            <w:pPr>
              <w:spacing w:line="360" w:lineRule="exact"/>
              <w:ind w:left="409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รายได้ที่ไม่รับรู้ทางบัญชีแต่ให้ถือเป็น</w:t>
            </w:r>
            <w:r w:rsidR="00464B3D" w:rsidRPr="00792CF6">
              <w:rPr>
                <w:sz w:val="26"/>
                <w:szCs w:val="26"/>
                <w:cs/>
                <w:lang w:val="en-GB"/>
              </w:rPr>
              <w:t>รายได้ตามประมวลรัษฎากร</w:t>
            </w:r>
          </w:p>
        </w:tc>
        <w:tc>
          <w:tcPr>
            <w:tcW w:w="1368" w:type="dxa"/>
            <w:vAlign w:val="bottom"/>
          </w:tcPr>
          <w:p w14:paraId="2E86F85A" w14:textId="548A5E8C" w:rsidR="00464B3D" w:rsidRPr="00792CF6" w:rsidRDefault="009A78BE" w:rsidP="00C70914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9A78BE">
              <w:rPr>
                <w:sz w:val="26"/>
                <w:szCs w:val="26"/>
              </w:rPr>
              <w:t>31,040</w:t>
            </w:r>
            <w:r w:rsidR="00C70914" w:rsidRPr="00A945F1">
              <w:rPr>
                <w:sz w:val="26"/>
                <w:szCs w:val="26"/>
              </w:rPr>
              <w:t>,174</w:t>
            </w:r>
          </w:p>
        </w:tc>
        <w:tc>
          <w:tcPr>
            <w:tcW w:w="1368" w:type="dxa"/>
            <w:vAlign w:val="bottom"/>
          </w:tcPr>
          <w:p w14:paraId="0AF25E94" w14:textId="56B5D126" w:rsidR="00464B3D" w:rsidRPr="00792CF6" w:rsidRDefault="00464B3D" w:rsidP="00C70914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19,482,263</w:t>
            </w:r>
          </w:p>
        </w:tc>
        <w:tc>
          <w:tcPr>
            <w:tcW w:w="1368" w:type="dxa"/>
            <w:vAlign w:val="bottom"/>
          </w:tcPr>
          <w:p w14:paraId="0F230AFE" w14:textId="4E9455AF" w:rsidR="00464B3D" w:rsidRPr="00792CF6" w:rsidRDefault="00C70914" w:rsidP="00C70914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A675B2">
              <w:rPr>
                <w:sz w:val="26"/>
                <w:szCs w:val="26"/>
              </w:rPr>
              <w:t>353,009</w:t>
            </w:r>
          </w:p>
        </w:tc>
        <w:tc>
          <w:tcPr>
            <w:tcW w:w="1368" w:type="dxa"/>
            <w:vAlign w:val="bottom"/>
          </w:tcPr>
          <w:p w14:paraId="4E6960BA" w14:textId="3B5FC6EE" w:rsidR="00464B3D" w:rsidRPr="00792CF6" w:rsidRDefault="00464B3D" w:rsidP="00C70914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547,320</w:t>
            </w:r>
          </w:p>
        </w:tc>
      </w:tr>
      <w:tr w:rsidR="00464B3D" w:rsidRPr="00792CF6" w14:paraId="69E6E838" w14:textId="77777777" w:rsidTr="00632001">
        <w:trPr>
          <w:trHeight w:val="63"/>
        </w:trPr>
        <w:tc>
          <w:tcPr>
            <w:tcW w:w="3582" w:type="dxa"/>
          </w:tcPr>
          <w:p w14:paraId="6B9D9DB8" w14:textId="26F502E9" w:rsidR="00464B3D" w:rsidRPr="00F17207" w:rsidRDefault="00464B3D" w:rsidP="00464B3D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ค่าใช้จ่าย (รายได้) ภาษีเงินได้</w:t>
            </w:r>
          </w:p>
        </w:tc>
        <w:tc>
          <w:tcPr>
            <w:tcW w:w="1368" w:type="dxa"/>
          </w:tcPr>
          <w:p w14:paraId="18B87F93" w14:textId="5CF8A5AA" w:rsidR="00464B3D" w:rsidRPr="00792CF6" w:rsidRDefault="009A78BE" w:rsidP="00464B3D">
            <w:pPr>
              <w:pBdr>
                <w:bottom w:val="single" w:sz="12" w:space="1" w:color="auto"/>
              </w:pBd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9A78BE">
              <w:rPr>
                <w:sz w:val="26"/>
                <w:szCs w:val="26"/>
              </w:rPr>
              <w:t>(72,198,353)</w:t>
            </w:r>
          </w:p>
        </w:tc>
        <w:tc>
          <w:tcPr>
            <w:tcW w:w="1368" w:type="dxa"/>
          </w:tcPr>
          <w:p w14:paraId="7902FB3F" w14:textId="60C61074" w:rsidR="00464B3D" w:rsidRPr="00792CF6" w:rsidRDefault="00464B3D" w:rsidP="00464B3D">
            <w:pPr>
              <w:pBdr>
                <w:bottom w:val="single" w:sz="12" w:space="1" w:color="auto"/>
              </w:pBd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112,317,908</w:t>
            </w:r>
          </w:p>
        </w:tc>
        <w:tc>
          <w:tcPr>
            <w:tcW w:w="1368" w:type="dxa"/>
          </w:tcPr>
          <w:p w14:paraId="026D9FB8" w14:textId="1FF95272" w:rsidR="00464B3D" w:rsidRPr="00792CF6" w:rsidRDefault="00C70914" w:rsidP="00464B3D">
            <w:pPr>
              <w:pBdr>
                <w:bottom w:val="single" w:sz="12" w:space="1" w:color="auto"/>
              </w:pBd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A945F1">
              <w:rPr>
                <w:sz w:val="26"/>
                <w:szCs w:val="26"/>
              </w:rPr>
              <w:t>(65,885,97</w:t>
            </w:r>
            <w:r w:rsidR="00B85E75">
              <w:rPr>
                <w:sz w:val="26"/>
                <w:szCs w:val="26"/>
              </w:rPr>
              <w:t>6</w:t>
            </w:r>
            <w:r w:rsidRPr="00A945F1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29504D3" w14:textId="3D1BF5C5" w:rsidR="00464B3D" w:rsidRPr="00792CF6" w:rsidRDefault="00464B3D" w:rsidP="00464B3D">
            <w:pPr>
              <w:pBdr>
                <w:bottom w:val="single" w:sz="12" w:space="1" w:color="auto"/>
              </w:pBdr>
              <w:tabs>
                <w:tab w:val="decimal" w:pos="951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(916,874)</w:t>
            </w:r>
          </w:p>
        </w:tc>
      </w:tr>
    </w:tbl>
    <w:p w14:paraId="508D14DC" w14:textId="77777777" w:rsidR="00C44F81" w:rsidRPr="00792CF6" w:rsidRDefault="00C44F81" w:rsidP="007760CB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7ED34036" w14:textId="75F3415C" w:rsidR="00D4399B" w:rsidRDefault="007D12E2" w:rsidP="0083566B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C13A3C">
        <w:rPr>
          <w:rFonts w:eastAsia="Browallia New"/>
          <w:sz w:val="26"/>
          <w:szCs w:val="26"/>
          <w:cs/>
          <w:lang w:val="en-GB"/>
        </w:rPr>
        <w:t>อัตราภาษีเงินได้ถัวเฉลี่ยถ่วงน้ำหนักเป็นร้อยละ</w:t>
      </w:r>
      <w:r w:rsidR="00002DD0" w:rsidRPr="00C13A3C">
        <w:rPr>
          <w:rFonts w:eastAsia="Browallia New"/>
          <w:sz w:val="26"/>
          <w:szCs w:val="26"/>
          <w:lang w:val="en-GB"/>
        </w:rPr>
        <w:t xml:space="preserve"> </w:t>
      </w:r>
      <w:r w:rsidR="00CF1D2E">
        <w:rPr>
          <w:rFonts w:eastAsia="Browallia New"/>
          <w:sz w:val="26"/>
          <w:szCs w:val="26"/>
          <w:lang w:val="en-GB"/>
        </w:rPr>
        <w:t>14.</w:t>
      </w:r>
      <w:r w:rsidR="00B65A21">
        <w:rPr>
          <w:rFonts w:eastAsia="Browallia New"/>
          <w:sz w:val="26"/>
          <w:szCs w:val="26"/>
          <w:lang w:val="en-GB"/>
        </w:rPr>
        <w:t>15</w:t>
      </w:r>
      <w:r w:rsidR="00455C32" w:rsidRPr="00C13A3C">
        <w:rPr>
          <w:rFonts w:eastAsia="Browallia New"/>
          <w:sz w:val="26"/>
          <w:szCs w:val="26"/>
          <w:lang w:val="en-GB"/>
        </w:rPr>
        <w:t xml:space="preserve"> </w:t>
      </w:r>
      <w:r w:rsidRPr="00C13A3C">
        <w:rPr>
          <w:rFonts w:eastAsia="Browallia New"/>
          <w:sz w:val="26"/>
          <w:szCs w:val="26"/>
          <w:lang w:val="en-GB"/>
        </w:rPr>
        <w:t>(</w:t>
      </w:r>
      <w:r w:rsidR="006F30BA" w:rsidRPr="00C13A3C">
        <w:rPr>
          <w:rFonts w:eastAsia="Browallia New"/>
          <w:sz w:val="26"/>
          <w:szCs w:val="26"/>
          <w:lang w:val="en-GB"/>
        </w:rPr>
        <w:t>2567:</w:t>
      </w:r>
      <w:r w:rsidRPr="00C13A3C">
        <w:rPr>
          <w:rFonts w:eastAsia="Browallia New"/>
          <w:sz w:val="26"/>
          <w:szCs w:val="26"/>
          <w:lang w:val="en-GB"/>
        </w:rPr>
        <w:t xml:space="preserve"> </w:t>
      </w:r>
      <w:r w:rsidRPr="00C13A3C">
        <w:rPr>
          <w:rFonts w:eastAsia="Browallia New"/>
          <w:sz w:val="26"/>
          <w:szCs w:val="26"/>
          <w:cs/>
          <w:lang w:val="en-GB"/>
        </w:rPr>
        <w:t xml:space="preserve">ร้อยละ </w:t>
      </w:r>
      <w:r w:rsidR="0083566B" w:rsidRPr="00C13A3C">
        <w:rPr>
          <w:rFonts w:eastAsia="Browallia New"/>
          <w:sz w:val="26"/>
          <w:szCs w:val="26"/>
          <w:lang w:val="en-GB"/>
        </w:rPr>
        <w:t>23.52</w:t>
      </w:r>
      <w:r w:rsidRPr="00C13A3C">
        <w:rPr>
          <w:rFonts w:eastAsia="Browallia New"/>
          <w:sz w:val="26"/>
          <w:szCs w:val="26"/>
          <w:lang w:val="en-GB"/>
        </w:rPr>
        <w:t>)</w:t>
      </w:r>
      <w:r w:rsidR="00F52BB0" w:rsidRPr="00792CF6">
        <w:rPr>
          <w:rFonts w:eastAsia="Browallia New"/>
          <w:sz w:val="26"/>
          <w:szCs w:val="26"/>
          <w:cs/>
          <w:lang w:val="en-GB"/>
        </w:rPr>
        <w:t xml:space="preserve"> </w:t>
      </w:r>
    </w:p>
    <w:p w14:paraId="73F88890" w14:textId="77777777" w:rsidR="00D4399B" w:rsidRDefault="00D4399B" w:rsidP="0083566B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6329372B" w14:textId="06D3FA4F" w:rsidR="001F2666" w:rsidRDefault="0037452A">
      <w:pPr>
        <w:rPr>
          <w:rFonts w:eastAsia="Browallia New"/>
          <w:spacing w:val="-6"/>
          <w:sz w:val="26"/>
          <w:szCs w:val="26"/>
          <w:lang w:val="en-GB"/>
        </w:rPr>
      </w:pPr>
      <w:r>
        <w:rPr>
          <w:rFonts w:eastAsia="Browallia New"/>
          <w:spacing w:val="-6"/>
          <w:sz w:val="26"/>
          <w:szCs w:val="26"/>
          <w:lang w:val="en-GB"/>
        </w:rPr>
        <w:br w:type="page"/>
      </w:r>
    </w:p>
    <w:p w14:paraId="3F365EF6" w14:textId="7FF200CF" w:rsidR="001F2666" w:rsidRPr="00D576A1" w:rsidRDefault="001F2666" w:rsidP="001F2666">
      <w:pPr>
        <w:numPr>
          <w:ilvl w:val="0"/>
          <w:numId w:val="42"/>
        </w:numPr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lastRenderedPageBreak/>
        <w:t>กำไร</w:t>
      </w:r>
      <w:r w:rsidR="009F03CF" w:rsidRPr="0040514A">
        <w:rPr>
          <w:b/>
          <w:bCs/>
          <w:sz w:val="26"/>
          <w:szCs w:val="26"/>
          <w:cs/>
        </w:rPr>
        <w:t xml:space="preserve"> (ขาดทุน) </w:t>
      </w:r>
      <w:r w:rsidRPr="00792CF6">
        <w:rPr>
          <w:rFonts w:eastAsia="Browallia New"/>
          <w:b/>
          <w:bCs/>
          <w:sz w:val="26"/>
          <w:szCs w:val="26"/>
          <w:cs/>
          <w:lang w:val="en-GB"/>
        </w:rPr>
        <w:t>ต่อหุ้น</w:t>
      </w:r>
      <w:r w:rsidR="00083D49">
        <w:rPr>
          <w:rFonts w:eastAsia="Browallia New" w:hint="cs"/>
          <w:b/>
          <w:bCs/>
          <w:sz w:val="26"/>
          <w:szCs w:val="26"/>
          <w:cs/>
          <w:lang w:val="en-GB"/>
        </w:rPr>
        <w:t>ขั้นพื้นฐาน</w:t>
      </w:r>
    </w:p>
    <w:p w14:paraId="23E5E440" w14:textId="77777777" w:rsidR="001F2666" w:rsidRPr="00792CF6" w:rsidRDefault="001F2666" w:rsidP="001F2666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p w14:paraId="29AE3E52" w14:textId="7DCF58C5" w:rsidR="007D12E2" w:rsidRPr="00792CF6" w:rsidRDefault="007D12E2" w:rsidP="001F2666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กำไร</w:t>
      </w:r>
      <w:r w:rsidR="009F03CF" w:rsidRPr="009F03CF">
        <w:rPr>
          <w:rFonts w:eastAsia="Browallia New"/>
          <w:sz w:val="26"/>
          <w:szCs w:val="26"/>
          <w:cs/>
          <w:lang w:val="en-GB"/>
        </w:rPr>
        <w:t xml:space="preserve"> (ขาดทุน) </w:t>
      </w:r>
      <w:r w:rsidRPr="00792CF6">
        <w:rPr>
          <w:rFonts w:eastAsia="Browallia New"/>
          <w:sz w:val="26"/>
          <w:szCs w:val="26"/>
          <w:cs/>
          <w:lang w:val="en-GB"/>
        </w:rPr>
        <w:t>ต่อหุ้นขั้นพื้นฐานคำนวณโดยการหารกำไร</w:t>
      </w:r>
      <w:r w:rsidR="00770BDE">
        <w:rPr>
          <w:rFonts w:eastAsia="Browallia New"/>
          <w:sz w:val="26"/>
          <w:szCs w:val="26"/>
          <w:lang w:val="en-GB"/>
        </w:rPr>
        <w:t xml:space="preserve"> </w:t>
      </w:r>
      <w:r w:rsidR="00770BDE">
        <w:rPr>
          <w:rFonts w:eastAsia="Browallia New" w:hint="cs"/>
          <w:sz w:val="26"/>
          <w:szCs w:val="26"/>
          <w:cs/>
          <w:lang w:val="en-GB"/>
        </w:rPr>
        <w:t xml:space="preserve">(ขาดทุน) </w:t>
      </w:r>
      <w:r w:rsidRPr="00792CF6">
        <w:rPr>
          <w:rFonts w:eastAsia="Browallia New"/>
          <w:sz w:val="26"/>
          <w:szCs w:val="26"/>
          <w:cs/>
          <w:lang w:val="en-GB"/>
        </w:rPr>
        <w:t>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ปี</w:t>
      </w:r>
    </w:p>
    <w:p w14:paraId="203A2FCD" w14:textId="77777777" w:rsidR="00373B72" w:rsidRPr="00792CF6" w:rsidRDefault="00373B72" w:rsidP="00373B72">
      <w:pPr>
        <w:ind w:left="360"/>
        <w:rPr>
          <w:rFonts w:eastAsia="Browallia New"/>
          <w:spacing w:val="-6"/>
          <w:sz w:val="26"/>
          <w:szCs w:val="26"/>
          <w:lang w:val="en-GB"/>
        </w:rPr>
      </w:pPr>
      <w:bookmarkStart w:id="32" w:name="_Hlk201667780"/>
    </w:p>
    <w:tbl>
      <w:tblPr>
        <w:tblStyle w:val="161"/>
        <w:tblW w:w="90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62"/>
        <w:gridCol w:w="1337"/>
        <w:gridCol w:w="1417"/>
        <w:gridCol w:w="1276"/>
        <w:gridCol w:w="1262"/>
      </w:tblGrid>
      <w:tr w:rsidR="00373B72" w:rsidRPr="00792CF6" w14:paraId="37167C19" w14:textId="77777777" w:rsidTr="00F02307">
        <w:trPr>
          <w:trHeight w:val="20"/>
        </w:trPr>
        <w:tc>
          <w:tcPr>
            <w:tcW w:w="3762" w:type="dxa"/>
            <w:vAlign w:val="center"/>
          </w:tcPr>
          <w:p w14:paraId="7348A1A3" w14:textId="77777777" w:rsidR="00373B72" w:rsidRPr="00792CF6" w:rsidRDefault="00373B72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54" w:type="dxa"/>
            <w:gridSpan w:val="2"/>
          </w:tcPr>
          <w:p w14:paraId="446DE612" w14:textId="77777777" w:rsidR="00373B72" w:rsidRPr="00AD7CD8" w:rsidRDefault="00373B72" w:rsidP="00632001">
            <w:pPr>
              <w:pBdr>
                <w:bottom w:val="single" w:sz="4" w:space="1" w:color="auto"/>
              </w:pBdr>
              <w:spacing w:line="36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38" w:type="dxa"/>
            <w:gridSpan w:val="2"/>
          </w:tcPr>
          <w:p w14:paraId="4720241E" w14:textId="77777777" w:rsidR="00373B72" w:rsidRPr="00AD7CD8" w:rsidRDefault="00373B72" w:rsidP="00632001">
            <w:pPr>
              <w:pBdr>
                <w:bottom w:val="single" w:sz="4" w:space="1" w:color="auto"/>
              </w:pBdr>
              <w:spacing w:line="360" w:lineRule="exact"/>
              <w:ind w:left="-70" w:right="-7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73B72" w:rsidRPr="00792CF6" w14:paraId="75C4B6C5" w14:textId="77777777" w:rsidTr="00B4002E">
        <w:trPr>
          <w:trHeight w:val="20"/>
        </w:trPr>
        <w:tc>
          <w:tcPr>
            <w:tcW w:w="3762" w:type="dxa"/>
            <w:vAlign w:val="center"/>
          </w:tcPr>
          <w:p w14:paraId="74A3A5D1" w14:textId="77777777" w:rsidR="00373B72" w:rsidRPr="00792CF6" w:rsidRDefault="00373B72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37" w:type="dxa"/>
          </w:tcPr>
          <w:p w14:paraId="451D41DB" w14:textId="77777777" w:rsidR="00373B72" w:rsidRPr="00AD7CD8" w:rsidRDefault="00373B72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417" w:type="dxa"/>
          </w:tcPr>
          <w:p w14:paraId="0E743D03" w14:textId="77777777" w:rsidR="00373B72" w:rsidRPr="00AD7CD8" w:rsidRDefault="00373B72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276" w:type="dxa"/>
          </w:tcPr>
          <w:p w14:paraId="1C555663" w14:textId="77777777" w:rsidR="00373B72" w:rsidRPr="00AD7CD8" w:rsidRDefault="00373B72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262" w:type="dxa"/>
          </w:tcPr>
          <w:p w14:paraId="10DFD395" w14:textId="77777777" w:rsidR="00373B72" w:rsidRPr="00AD7CD8" w:rsidRDefault="00373B72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373B72" w:rsidRPr="00792CF6" w14:paraId="22E3AD97" w14:textId="77777777" w:rsidTr="00B4002E">
        <w:trPr>
          <w:trHeight w:val="20"/>
        </w:trPr>
        <w:tc>
          <w:tcPr>
            <w:tcW w:w="3762" w:type="dxa"/>
            <w:vAlign w:val="center"/>
          </w:tcPr>
          <w:p w14:paraId="16A493E3" w14:textId="77777777" w:rsidR="00373B72" w:rsidRPr="00792CF6" w:rsidRDefault="00373B72" w:rsidP="00632001">
            <w:pPr>
              <w:spacing w:line="36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2CA29BB" w14:textId="77777777" w:rsidR="00373B72" w:rsidRPr="00792CF6" w:rsidRDefault="00373B72" w:rsidP="00632001">
            <w:pPr>
              <w:spacing w:line="360" w:lineRule="exact"/>
              <w:ind w:left="-57" w:right="-36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0AFC299" w14:textId="77777777" w:rsidR="00373B72" w:rsidRPr="00792CF6" w:rsidRDefault="00373B72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1C9555A" w14:textId="77777777" w:rsidR="00373B72" w:rsidRPr="00792CF6" w:rsidRDefault="00373B72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262" w:type="dxa"/>
            <w:vAlign w:val="center"/>
          </w:tcPr>
          <w:p w14:paraId="33DC3B82" w14:textId="77777777" w:rsidR="00373B72" w:rsidRPr="00792CF6" w:rsidRDefault="00373B72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AD7311" w:rsidRPr="00792CF6" w14:paraId="10B55D65" w14:textId="77777777" w:rsidTr="00B4002E">
        <w:trPr>
          <w:trHeight w:val="20"/>
        </w:trPr>
        <w:tc>
          <w:tcPr>
            <w:tcW w:w="3762" w:type="dxa"/>
            <w:vAlign w:val="center"/>
          </w:tcPr>
          <w:p w14:paraId="46836E69" w14:textId="24503C1E" w:rsidR="00AD7311" w:rsidRPr="00F572CC" w:rsidRDefault="0040514A" w:rsidP="00632001">
            <w:pPr>
              <w:spacing w:line="360" w:lineRule="exact"/>
              <w:ind w:left="-36"/>
              <w:rPr>
                <w:b/>
                <w:bCs/>
                <w:sz w:val="26"/>
                <w:szCs w:val="26"/>
              </w:rPr>
            </w:pPr>
            <w:r w:rsidRPr="0040514A">
              <w:rPr>
                <w:b/>
                <w:bCs/>
                <w:sz w:val="26"/>
                <w:szCs w:val="26"/>
                <w:cs/>
              </w:rPr>
              <w:t>กำไร (ขาดทุน) ต่อหุ้นขั้นพื้นฐาน</w:t>
            </w:r>
          </w:p>
        </w:tc>
        <w:tc>
          <w:tcPr>
            <w:tcW w:w="1337" w:type="dxa"/>
            <w:vAlign w:val="center"/>
          </w:tcPr>
          <w:p w14:paraId="3B2F944D" w14:textId="77777777" w:rsidR="00AD7311" w:rsidRPr="00792CF6" w:rsidRDefault="00AD7311" w:rsidP="00632001">
            <w:pPr>
              <w:spacing w:line="360" w:lineRule="exact"/>
              <w:ind w:left="-57" w:right="-36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B5925DD" w14:textId="77777777" w:rsidR="00AD7311" w:rsidRPr="00792CF6" w:rsidRDefault="00AD7311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60E6B9A" w14:textId="77777777" w:rsidR="00AD7311" w:rsidRPr="00792CF6" w:rsidRDefault="00AD7311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262" w:type="dxa"/>
            <w:vAlign w:val="center"/>
          </w:tcPr>
          <w:p w14:paraId="42429E07" w14:textId="77777777" w:rsidR="00AD7311" w:rsidRPr="00792CF6" w:rsidRDefault="00AD7311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107761" w:rsidRPr="00792CF6" w14:paraId="4FE5AF70" w14:textId="77777777" w:rsidTr="00B4002E">
        <w:trPr>
          <w:trHeight w:val="20"/>
        </w:trPr>
        <w:tc>
          <w:tcPr>
            <w:tcW w:w="3762" w:type="dxa"/>
            <w:vAlign w:val="bottom"/>
          </w:tcPr>
          <w:p w14:paraId="138738A6" w14:textId="4F80664D" w:rsidR="00107761" w:rsidRPr="00792CF6" w:rsidRDefault="0040514A" w:rsidP="00107761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40514A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 xml:space="preserve">กำไร (ขาดทุน) </w:t>
            </w:r>
            <w:r w:rsidR="00107761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ที่เป็นส่วนของผู้ถือหุ้นสามัญของบริษัทใหญ่</w:t>
            </w:r>
            <w:r w:rsidR="00107761" w:rsidRPr="00701A8D">
              <w:rPr>
                <w:rFonts w:asciiTheme="minorBidi" w:hAnsiTheme="minorBidi" w:cstheme="minorBidi"/>
                <w:spacing w:val="-2"/>
                <w:sz w:val="26"/>
                <w:szCs w:val="26"/>
                <w:cs/>
                <w:lang w:val="en-GB"/>
              </w:rPr>
              <w:t>ที่ใช้ในการคำนวณกำไรต่อหุ้นขั้นพื้นฐาน (บาท)</w:t>
            </w:r>
          </w:p>
        </w:tc>
        <w:tc>
          <w:tcPr>
            <w:tcW w:w="1337" w:type="dxa"/>
            <w:vAlign w:val="bottom"/>
          </w:tcPr>
          <w:p w14:paraId="4594F406" w14:textId="49060EBA" w:rsidR="00107761" w:rsidRPr="00D47C0F" w:rsidRDefault="00B97559" w:rsidP="00107761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B97559">
              <w:rPr>
                <w:rFonts w:eastAsia="Browallia New"/>
                <w:sz w:val="26"/>
                <w:szCs w:val="26"/>
                <w:lang w:val="en-GB"/>
              </w:rPr>
              <w:t>(543,164,286)</w:t>
            </w:r>
          </w:p>
        </w:tc>
        <w:tc>
          <w:tcPr>
            <w:tcW w:w="1417" w:type="dxa"/>
            <w:vAlign w:val="bottom"/>
          </w:tcPr>
          <w:p w14:paraId="7E625B19" w14:textId="30F2B421" w:rsidR="00107761" w:rsidRPr="00D47C0F" w:rsidRDefault="00107761" w:rsidP="00107761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241,153,388</w:t>
            </w:r>
          </w:p>
        </w:tc>
        <w:tc>
          <w:tcPr>
            <w:tcW w:w="1276" w:type="dxa"/>
            <w:vAlign w:val="bottom"/>
          </w:tcPr>
          <w:p w14:paraId="1E4DD4E1" w14:textId="02719910" w:rsidR="00107761" w:rsidRPr="00D47C0F" w:rsidRDefault="00D47C0F" w:rsidP="00107761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D47C0F">
              <w:rPr>
                <w:rFonts w:eastAsia="Browallia New"/>
                <w:sz w:val="26"/>
                <w:szCs w:val="26"/>
                <w:lang w:val="en-GB"/>
              </w:rPr>
              <w:t>206,363,615</w:t>
            </w:r>
          </w:p>
        </w:tc>
        <w:tc>
          <w:tcPr>
            <w:tcW w:w="1262" w:type="dxa"/>
            <w:vAlign w:val="bottom"/>
          </w:tcPr>
          <w:p w14:paraId="2AEC8CE3" w14:textId="4F3A57F0" w:rsidR="00107761" w:rsidRPr="00D47C0F" w:rsidRDefault="00107761" w:rsidP="00107761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264,849,059</w:t>
            </w:r>
          </w:p>
        </w:tc>
      </w:tr>
      <w:tr w:rsidR="00D603DE" w:rsidRPr="00792CF6" w14:paraId="4F164A12" w14:textId="77777777" w:rsidTr="00B4002E">
        <w:trPr>
          <w:trHeight w:val="20"/>
        </w:trPr>
        <w:tc>
          <w:tcPr>
            <w:tcW w:w="3762" w:type="dxa"/>
          </w:tcPr>
          <w:p w14:paraId="359EE2DE" w14:textId="77777777" w:rsidR="00D603DE" w:rsidRPr="00792CF6" w:rsidRDefault="00D603DE" w:rsidP="00CA4776">
            <w:pPr>
              <w:spacing w:line="360" w:lineRule="exact"/>
              <w:ind w:left="212" w:hanging="24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2B72392A" w14:textId="77777777" w:rsidR="00D603DE" w:rsidRPr="00792CF6" w:rsidRDefault="00D603DE" w:rsidP="00CA4776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807C3EB" w14:textId="77777777" w:rsidR="00D603DE" w:rsidRPr="00792CF6" w:rsidRDefault="00D603DE" w:rsidP="00CA4776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CF3E909" w14:textId="77777777" w:rsidR="00D603DE" w:rsidRPr="00792CF6" w:rsidRDefault="00D603DE" w:rsidP="00CA4776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743FCFDD" w14:textId="77777777" w:rsidR="00D603DE" w:rsidRPr="00792CF6" w:rsidRDefault="00D603DE" w:rsidP="00CA4776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</w:tr>
      <w:tr w:rsidR="00D603DE" w:rsidRPr="00792CF6" w14:paraId="5E4AF566" w14:textId="77777777" w:rsidTr="00B4002E">
        <w:trPr>
          <w:trHeight w:val="216"/>
        </w:trPr>
        <w:tc>
          <w:tcPr>
            <w:tcW w:w="3762" w:type="dxa"/>
          </w:tcPr>
          <w:p w14:paraId="451286AD" w14:textId="375FD6C2" w:rsidR="00D603DE" w:rsidRPr="00F572CC" w:rsidRDefault="006E7AF9" w:rsidP="00CA4776">
            <w:pPr>
              <w:spacing w:line="360" w:lineRule="exact"/>
              <w:ind w:left="212" w:hanging="24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E7AF9">
              <w:rPr>
                <w:b/>
                <w:bCs/>
                <w:sz w:val="26"/>
                <w:szCs w:val="26"/>
                <w:cs/>
                <w:lang w:val="en-GB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337" w:type="dxa"/>
            <w:vAlign w:val="bottom"/>
          </w:tcPr>
          <w:p w14:paraId="72C57E0D" w14:textId="77777777" w:rsidR="00D603DE" w:rsidRPr="00792CF6" w:rsidRDefault="00D603DE" w:rsidP="00CA4776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D81A572" w14:textId="77777777" w:rsidR="00D603DE" w:rsidRPr="00792CF6" w:rsidRDefault="00D603DE" w:rsidP="00CA4776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1B4CF79" w14:textId="77777777" w:rsidR="00D603DE" w:rsidRPr="00792CF6" w:rsidRDefault="00D603DE" w:rsidP="00CA4776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60880C41" w14:textId="77777777" w:rsidR="00D603DE" w:rsidRPr="00792CF6" w:rsidRDefault="00D603DE" w:rsidP="00CA4776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</w:tr>
      <w:tr w:rsidR="00AF0343" w:rsidRPr="00792CF6" w14:paraId="7DAA9EA0" w14:textId="77777777" w:rsidTr="00B4002E">
        <w:trPr>
          <w:trHeight w:val="20"/>
        </w:trPr>
        <w:tc>
          <w:tcPr>
            <w:tcW w:w="3762" w:type="dxa"/>
            <w:vAlign w:val="bottom"/>
          </w:tcPr>
          <w:p w14:paraId="4BB316BE" w14:textId="7853B460" w:rsidR="00AF0343" w:rsidRPr="00792CF6" w:rsidRDefault="00AF0343" w:rsidP="00AF0343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</w:t>
            </w: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br/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โดยผู้ถือหุ้น (หุ้น)</w:t>
            </w:r>
          </w:p>
        </w:tc>
        <w:tc>
          <w:tcPr>
            <w:tcW w:w="1337" w:type="dxa"/>
            <w:vAlign w:val="bottom"/>
          </w:tcPr>
          <w:p w14:paraId="307C5DFA" w14:textId="18F090EA" w:rsidR="00AF0343" w:rsidRPr="00792CF6" w:rsidRDefault="00E16BA6" w:rsidP="009C51F8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9C51F8">
              <w:rPr>
                <w:rFonts w:eastAsia="Browallia New"/>
                <w:sz w:val="26"/>
                <w:szCs w:val="26"/>
                <w:lang w:val="en-GB"/>
              </w:rPr>
              <w:t>1,</w:t>
            </w:r>
            <w:r w:rsidRPr="00E16BA6">
              <w:rPr>
                <w:rFonts w:eastAsia="Browallia New"/>
                <w:sz w:val="26"/>
                <w:szCs w:val="26"/>
                <w:lang w:val="en-GB"/>
              </w:rPr>
              <w:t>154,633,</w:t>
            </w:r>
            <w:r>
              <w:rPr>
                <w:rFonts w:eastAsia="Browallia New"/>
                <w:sz w:val="26"/>
                <w:szCs w:val="26"/>
                <w:lang w:val="en-GB"/>
              </w:rPr>
              <w:t>1</w:t>
            </w:r>
            <w:r w:rsidRPr="00E16BA6">
              <w:rPr>
                <w:rFonts w:eastAsia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417" w:type="dxa"/>
            <w:vAlign w:val="bottom"/>
          </w:tcPr>
          <w:p w14:paraId="2E2E17B6" w14:textId="69F52D21" w:rsidR="00AF0343" w:rsidRPr="00792CF6" w:rsidRDefault="00AF0343" w:rsidP="00AF0343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1,137,190,272</w:t>
            </w:r>
          </w:p>
        </w:tc>
        <w:tc>
          <w:tcPr>
            <w:tcW w:w="1276" w:type="dxa"/>
            <w:vAlign w:val="bottom"/>
          </w:tcPr>
          <w:p w14:paraId="39507D6E" w14:textId="0CCDCDC8" w:rsidR="00AF0343" w:rsidRPr="00792CF6" w:rsidRDefault="00B4002E" w:rsidP="00AF0343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B4002E">
              <w:rPr>
                <w:sz w:val="26"/>
                <w:szCs w:val="26"/>
              </w:rPr>
              <w:t>1,154,633,152</w:t>
            </w:r>
          </w:p>
        </w:tc>
        <w:tc>
          <w:tcPr>
            <w:tcW w:w="1262" w:type="dxa"/>
            <w:vAlign w:val="bottom"/>
          </w:tcPr>
          <w:p w14:paraId="5FE8B668" w14:textId="77777777" w:rsidR="00AF0343" w:rsidRPr="00792CF6" w:rsidRDefault="00AF0343" w:rsidP="00AF0343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1,137,190,272</w:t>
            </w:r>
          </w:p>
        </w:tc>
      </w:tr>
      <w:tr w:rsidR="008C3072" w:rsidRPr="00792CF6" w14:paraId="0910432E" w14:textId="77777777" w:rsidTr="00B4002E">
        <w:trPr>
          <w:trHeight w:val="20"/>
        </w:trPr>
        <w:tc>
          <w:tcPr>
            <w:tcW w:w="3762" w:type="dxa"/>
            <w:vAlign w:val="bottom"/>
          </w:tcPr>
          <w:p w14:paraId="09A1FE23" w14:textId="77777777" w:rsidR="008C3072" w:rsidRPr="00701A8D" w:rsidRDefault="008C3072" w:rsidP="00AF0343">
            <w:pPr>
              <w:spacing w:line="360" w:lineRule="exact"/>
              <w:ind w:left="212" w:hanging="242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269F387E" w14:textId="77777777" w:rsidR="008C3072" w:rsidRPr="009C51F8" w:rsidRDefault="008C3072" w:rsidP="008C3072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54700F5" w14:textId="77777777" w:rsidR="008C3072" w:rsidRPr="00792CF6" w:rsidRDefault="008C3072" w:rsidP="008C3072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FFC7FE9" w14:textId="77777777" w:rsidR="008C3072" w:rsidRPr="00B4002E" w:rsidRDefault="008C3072" w:rsidP="008C3072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24C3DD5F" w14:textId="77777777" w:rsidR="008C3072" w:rsidRPr="00792CF6" w:rsidRDefault="008C3072" w:rsidP="008C3072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</w:tr>
      <w:tr w:rsidR="00AF0343" w:rsidRPr="00792CF6" w14:paraId="6D0A2358" w14:textId="77777777" w:rsidTr="00B4002E">
        <w:trPr>
          <w:trHeight w:val="20"/>
        </w:trPr>
        <w:tc>
          <w:tcPr>
            <w:tcW w:w="3762" w:type="dxa"/>
            <w:vAlign w:val="bottom"/>
          </w:tcPr>
          <w:p w14:paraId="59784510" w14:textId="1AB420DA" w:rsidR="00AF0343" w:rsidRPr="00792CF6" w:rsidRDefault="00AF0343" w:rsidP="00AF0343">
            <w:pPr>
              <w:spacing w:line="360" w:lineRule="exact"/>
              <w:ind w:left="212" w:hanging="242"/>
              <w:rPr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จำนวนหุ้นสามัญถัวเฉลี่ยถ่วงน้ำหนักที่ใช้ในการคำนวณกำไรต่อหุ้นขั้นพื้นฐาน (หุ้น)</w:t>
            </w:r>
          </w:p>
        </w:tc>
        <w:tc>
          <w:tcPr>
            <w:tcW w:w="1337" w:type="dxa"/>
            <w:vAlign w:val="bottom"/>
          </w:tcPr>
          <w:p w14:paraId="75FE4A0E" w14:textId="11BB22E1" w:rsidR="00AF0343" w:rsidRPr="00792CF6" w:rsidRDefault="00FC32BB" w:rsidP="00AF0343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FC32BB">
              <w:rPr>
                <w:sz w:val="26"/>
                <w:szCs w:val="26"/>
              </w:rPr>
              <w:t>1,154,633,152</w:t>
            </w:r>
          </w:p>
        </w:tc>
        <w:tc>
          <w:tcPr>
            <w:tcW w:w="1417" w:type="dxa"/>
            <w:vAlign w:val="bottom"/>
          </w:tcPr>
          <w:p w14:paraId="376BF3B9" w14:textId="2352EE06" w:rsidR="00AF0343" w:rsidRPr="00792CF6" w:rsidRDefault="00AF0343" w:rsidP="00AF0343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1,137,190,272</w:t>
            </w:r>
          </w:p>
        </w:tc>
        <w:tc>
          <w:tcPr>
            <w:tcW w:w="1276" w:type="dxa"/>
            <w:vAlign w:val="bottom"/>
          </w:tcPr>
          <w:p w14:paraId="4371C4C4" w14:textId="62A1B677" w:rsidR="00AF0343" w:rsidRPr="00792CF6" w:rsidRDefault="00EE7C0D" w:rsidP="00AF0343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EE7C0D">
              <w:rPr>
                <w:sz w:val="26"/>
                <w:szCs w:val="26"/>
              </w:rPr>
              <w:t>1,154,633,152</w:t>
            </w:r>
          </w:p>
        </w:tc>
        <w:tc>
          <w:tcPr>
            <w:tcW w:w="1262" w:type="dxa"/>
            <w:vAlign w:val="bottom"/>
          </w:tcPr>
          <w:p w14:paraId="7E9674C2" w14:textId="3F8231AC" w:rsidR="00AF0343" w:rsidRPr="00792CF6" w:rsidRDefault="00AF0343" w:rsidP="00AF0343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1,137,190,272</w:t>
            </w:r>
          </w:p>
        </w:tc>
      </w:tr>
      <w:tr w:rsidR="00AF0343" w:rsidRPr="00792CF6" w14:paraId="4733AE0E" w14:textId="77777777" w:rsidTr="00B4002E">
        <w:trPr>
          <w:trHeight w:val="20"/>
        </w:trPr>
        <w:tc>
          <w:tcPr>
            <w:tcW w:w="3762" w:type="dxa"/>
          </w:tcPr>
          <w:p w14:paraId="240D74D7" w14:textId="77777777" w:rsidR="00AF0343" w:rsidRPr="00792CF6" w:rsidRDefault="00AF0343" w:rsidP="00AF0343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33482131" w14:textId="77777777" w:rsidR="00AF0343" w:rsidRPr="00792CF6" w:rsidRDefault="00AF0343" w:rsidP="00AF0343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12E1A68" w14:textId="77777777" w:rsidR="00AF0343" w:rsidRPr="00792CF6" w:rsidRDefault="00AF0343" w:rsidP="00AF0343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0B7FE2C" w14:textId="77777777" w:rsidR="00AF0343" w:rsidRPr="00792CF6" w:rsidRDefault="00AF0343" w:rsidP="00AF0343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7D9E9128" w14:textId="77777777" w:rsidR="00AF0343" w:rsidRPr="00792CF6" w:rsidRDefault="00AF0343" w:rsidP="00AF0343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AF0343" w:rsidRPr="00792CF6" w14:paraId="76131F04" w14:textId="77777777" w:rsidTr="00B4002E">
        <w:trPr>
          <w:trHeight w:val="20"/>
        </w:trPr>
        <w:tc>
          <w:tcPr>
            <w:tcW w:w="3762" w:type="dxa"/>
          </w:tcPr>
          <w:p w14:paraId="1E7689CD" w14:textId="10DCEC00" w:rsidR="00AF0343" w:rsidRPr="00792CF6" w:rsidRDefault="00DE4327" w:rsidP="00AF0343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DE4327">
              <w:rPr>
                <w:sz w:val="26"/>
                <w:szCs w:val="26"/>
                <w:cs/>
                <w:lang w:val="en-GB"/>
              </w:rPr>
              <w:t>กำไร (ขาดทุน) ต่อหุ้นขั้นพื้นฐาน</w:t>
            </w:r>
            <w:r>
              <w:rPr>
                <w:sz w:val="26"/>
                <w:szCs w:val="26"/>
                <w:lang w:val="en-GB"/>
              </w:rPr>
              <w:t xml:space="preserve"> </w:t>
            </w:r>
            <w:r w:rsidR="00AF0343" w:rsidRPr="00792CF6">
              <w:rPr>
                <w:sz w:val="26"/>
                <w:szCs w:val="26"/>
                <w:cs/>
                <w:lang w:val="en-GB"/>
              </w:rPr>
              <w:t>(บาทต่อหุ้น)</w:t>
            </w:r>
          </w:p>
        </w:tc>
        <w:tc>
          <w:tcPr>
            <w:tcW w:w="1337" w:type="dxa"/>
            <w:vAlign w:val="bottom"/>
          </w:tcPr>
          <w:p w14:paraId="44913CB6" w14:textId="3865C86C" w:rsidR="00AF0343" w:rsidRPr="00130979" w:rsidRDefault="00B4002E" w:rsidP="00AF0343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130979">
              <w:rPr>
                <w:sz w:val="26"/>
                <w:szCs w:val="26"/>
              </w:rPr>
              <w:t>(0.</w:t>
            </w:r>
            <w:r w:rsidR="00B97559" w:rsidRPr="00B97559">
              <w:rPr>
                <w:sz w:val="26"/>
                <w:szCs w:val="26"/>
              </w:rPr>
              <w:t>4704</w:t>
            </w:r>
            <w:r w:rsidRPr="00130979">
              <w:rPr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12D2F7A6" w14:textId="7DD12E57" w:rsidR="00AF0343" w:rsidRPr="00130979" w:rsidRDefault="00AF0343" w:rsidP="00AF0343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130979">
              <w:rPr>
                <w:rFonts w:eastAsia="Browallia New"/>
                <w:sz w:val="26"/>
                <w:szCs w:val="26"/>
                <w:lang w:val="en-GB"/>
              </w:rPr>
              <w:t>0.2121</w:t>
            </w:r>
          </w:p>
        </w:tc>
        <w:tc>
          <w:tcPr>
            <w:tcW w:w="1276" w:type="dxa"/>
            <w:vAlign w:val="bottom"/>
          </w:tcPr>
          <w:p w14:paraId="42735380" w14:textId="7C98A85B" w:rsidR="00AF0343" w:rsidRPr="00130979" w:rsidRDefault="00EE7C0D" w:rsidP="00AF0343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130979">
              <w:rPr>
                <w:sz w:val="26"/>
                <w:szCs w:val="26"/>
              </w:rPr>
              <w:t>0.1</w:t>
            </w:r>
            <w:r w:rsidR="00130979" w:rsidRPr="00130979">
              <w:rPr>
                <w:sz w:val="26"/>
                <w:szCs w:val="26"/>
              </w:rPr>
              <w:t>787</w:t>
            </w:r>
          </w:p>
        </w:tc>
        <w:tc>
          <w:tcPr>
            <w:tcW w:w="1262" w:type="dxa"/>
            <w:vAlign w:val="bottom"/>
          </w:tcPr>
          <w:p w14:paraId="5D57382E" w14:textId="69048F4B" w:rsidR="00AF0343" w:rsidRPr="00130979" w:rsidRDefault="00AF0343" w:rsidP="00AF0343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130979">
              <w:rPr>
                <w:rFonts w:eastAsia="Browallia New"/>
                <w:sz w:val="26"/>
                <w:szCs w:val="26"/>
                <w:lang w:val="en-GB"/>
              </w:rPr>
              <w:t>0.2329</w:t>
            </w:r>
          </w:p>
        </w:tc>
      </w:tr>
      <w:bookmarkEnd w:id="32"/>
    </w:tbl>
    <w:p w14:paraId="1543FC56" w14:textId="53643C8B" w:rsidR="00561550" w:rsidRPr="00792CF6" w:rsidRDefault="00561550" w:rsidP="00CA4776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61EB0497" w14:textId="00DC5E4B" w:rsidR="001300CA" w:rsidRPr="00792CF6" w:rsidRDefault="001300CA" w:rsidP="00CA4776">
      <w:pPr>
        <w:ind w:left="360"/>
        <w:jc w:val="thaiDistribute"/>
        <w:rPr>
          <w:sz w:val="26"/>
          <w:szCs w:val="26"/>
          <w:lang w:val="en-GB"/>
        </w:rPr>
      </w:pPr>
      <w:r w:rsidRPr="00792CF6">
        <w:rPr>
          <w:sz w:val="26"/>
          <w:szCs w:val="26"/>
          <w:cs/>
          <w:lang w:val="en-GB"/>
        </w:rPr>
        <w:t>บริษัทไม่ได้นำการใช้สิทธิใบสำคัญแสดงสิทธิที่จะซื้อหุ้นสามัญที่อาจเปลี่ยนเป็นหุ้นสามัญมาใช้ในการคำนวณกำไรต่อหุ้นปรับลดสำหรับ</w:t>
      </w:r>
      <w:r w:rsidR="006456FD" w:rsidRPr="00792CF6">
        <w:rPr>
          <w:sz w:val="26"/>
          <w:szCs w:val="26"/>
          <w:cs/>
          <w:lang w:val="en-GB"/>
        </w:rPr>
        <w:t>ปี</w:t>
      </w:r>
      <w:r w:rsidRPr="00792CF6">
        <w:rPr>
          <w:sz w:val="26"/>
          <w:szCs w:val="26"/>
          <w:cs/>
          <w:lang w:val="en-GB"/>
        </w:rPr>
        <w:t xml:space="preserve">สิ้นสุดวันที่ </w:t>
      </w:r>
      <w:r w:rsidR="006929FB" w:rsidRPr="00792CF6">
        <w:rPr>
          <w:sz w:val="26"/>
          <w:szCs w:val="26"/>
          <w:lang w:val="en-GB"/>
        </w:rPr>
        <w:t>31</w:t>
      </w:r>
      <w:r w:rsidRPr="00792CF6">
        <w:rPr>
          <w:sz w:val="26"/>
          <w:szCs w:val="26"/>
          <w:lang w:val="en-GB"/>
        </w:rPr>
        <w:t xml:space="preserve"> </w:t>
      </w:r>
      <w:r w:rsidR="00C94C49" w:rsidRPr="00792CF6">
        <w:rPr>
          <w:sz w:val="26"/>
          <w:szCs w:val="26"/>
          <w:cs/>
          <w:lang w:val="en-GB"/>
        </w:rPr>
        <w:t>ธันวาคม</w:t>
      </w:r>
      <w:r w:rsidRPr="00792CF6">
        <w:rPr>
          <w:sz w:val="26"/>
          <w:szCs w:val="26"/>
          <w:cs/>
          <w:lang w:val="en-GB"/>
        </w:rPr>
        <w:t xml:space="preserve"> </w:t>
      </w:r>
      <w:r w:rsidR="006929FB" w:rsidRPr="00792CF6">
        <w:rPr>
          <w:sz w:val="26"/>
          <w:szCs w:val="26"/>
          <w:lang w:val="en-GB"/>
        </w:rPr>
        <w:t>256</w:t>
      </w:r>
      <w:r w:rsidR="00CA4776">
        <w:rPr>
          <w:sz w:val="26"/>
          <w:szCs w:val="26"/>
          <w:lang w:val="en-GB"/>
        </w:rPr>
        <w:t>8</w:t>
      </w:r>
      <w:r w:rsidRPr="00792CF6">
        <w:rPr>
          <w:sz w:val="26"/>
          <w:szCs w:val="26"/>
          <w:lang w:val="en-GB"/>
        </w:rPr>
        <w:t xml:space="preserve"> </w:t>
      </w:r>
      <w:r w:rsidRPr="00792CF6">
        <w:rPr>
          <w:sz w:val="26"/>
          <w:szCs w:val="26"/>
          <w:cs/>
          <w:lang w:val="en-GB"/>
        </w:rPr>
        <w:t xml:space="preserve">และ </w:t>
      </w:r>
      <w:r w:rsidR="006929FB" w:rsidRPr="00792CF6">
        <w:rPr>
          <w:sz w:val="26"/>
          <w:szCs w:val="26"/>
          <w:lang w:val="en-GB"/>
        </w:rPr>
        <w:t>256</w:t>
      </w:r>
      <w:r w:rsidR="00CA4776">
        <w:rPr>
          <w:sz w:val="26"/>
          <w:szCs w:val="26"/>
          <w:lang w:val="en-GB"/>
        </w:rPr>
        <w:t>7</w:t>
      </w:r>
      <w:r w:rsidRPr="00792CF6">
        <w:rPr>
          <w:sz w:val="26"/>
          <w:szCs w:val="26"/>
          <w:cs/>
          <w:lang w:val="en-GB"/>
        </w:rPr>
        <w:t xml:space="preserve"> เนื่องจากราคาใช้สิทธิสูงกว่าราคาตลาดถัวเฉลี่ยของหุ้นสามัญ</w:t>
      </w:r>
    </w:p>
    <w:p w14:paraId="5A924EA2" w14:textId="114E7F93" w:rsidR="00CA4776" w:rsidRDefault="00CA4776" w:rsidP="00792CF6">
      <w:pPr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br w:type="page"/>
      </w:r>
    </w:p>
    <w:p w14:paraId="56BF04E3" w14:textId="6C3DBA0D" w:rsidR="004A0394" w:rsidRPr="00D576A1" w:rsidRDefault="004A0394" w:rsidP="004A0394">
      <w:pPr>
        <w:numPr>
          <w:ilvl w:val="0"/>
          <w:numId w:val="42"/>
        </w:numPr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Cs/>
          <w:sz w:val="26"/>
          <w:szCs w:val="26"/>
          <w:cs/>
          <w:lang w:val="en-GB"/>
        </w:rPr>
        <w:lastRenderedPageBreak/>
        <w:t>รายการกับบุคคลหรือกิจการที่เกี่ยวข้องกัน</w:t>
      </w:r>
    </w:p>
    <w:p w14:paraId="1B730C1F" w14:textId="77777777" w:rsidR="007D12E2" w:rsidRPr="00792CF6" w:rsidRDefault="007D12E2" w:rsidP="004A0394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27A4C9A5" w14:textId="5536A932" w:rsidR="007D12E2" w:rsidRPr="00792CF6" w:rsidRDefault="007D12E2" w:rsidP="004A0394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หรืออยู่ภายใต้การควบคุมเดียวกันกับกิจการ รวมถึงกิจการที่ดำเนินธุรกิจการลงทุน บริษัทย่อย และบริษัทย่อยในเครือเดียวกัน ถือเป็นกิจการที่เกี่ยวข้องกับกิจการ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เหนือกิจการ ผู้บริหารสำคัญรวมทั้งกรรมการและพนักงานของกิจการ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กิจการและบุคคลทั้งหมดถือเป็นบุคคลหรือกิจการที่เกี่ยวข้องกับกิจการ</w:t>
      </w:r>
    </w:p>
    <w:p w14:paraId="77D8843F" w14:textId="77777777" w:rsidR="007D12E2" w:rsidRPr="00792CF6" w:rsidRDefault="007D12E2" w:rsidP="004A0394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485665C3" w14:textId="77777777" w:rsidR="007D12E2" w:rsidRPr="00792CF6" w:rsidRDefault="007D12E2" w:rsidP="004A0394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358AD3DD" w14:textId="76471DA0" w:rsidR="00216321" w:rsidRPr="00792CF6" w:rsidRDefault="00216321" w:rsidP="004A0394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5FCEC974" w14:textId="1F075539" w:rsidR="007D12E2" w:rsidRPr="00792CF6" w:rsidRDefault="007D12E2" w:rsidP="004A0394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</w:p>
    <w:p w14:paraId="775D2FAA" w14:textId="0584EF92" w:rsidR="00B76D24" w:rsidRPr="00792CF6" w:rsidRDefault="00B76D24" w:rsidP="004A0394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tbl>
      <w:tblPr>
        <w:tblW w:w="4850" w:type="pct"/>
        <w:tblInd w:w="324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66"/>
        <w:gridCol w:w="1531"/>
        <w:gridCol w:w="3239"/>
      </w:tblGrid>
      <w:tr w:rsidR="00A840D9" w:rsidRPr="00792CF6" w14:paraId="4E3BECF8" w14:textId="77777777" w:rsidTr="00C9275D">
        <w:tc>
          <w:tcPr>
            <w:tcW w:w="2361" w:type="pct"/>
            <w:vAlign w:val="center"/>
          </w:tcPr>
          <w:p w14:paraId="6210D4EB" w14:textId="77777777" w:rsidR="00B76D24" w:rsidRPr="004A0394" w:rsidRDefault="00B76D24" w:rsidP="00456B65">
            <w:pPr>
              <w:pBdr>
                <w:bottom w:val="single" w:sz="4" w:space="1" w:color="auto"/>
              </w:pBdr>
              <w:spacing w:line="380" w:lineRule="exact"/>
              <w:ind w:left="-88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4A0394">
              <w:rPr>
                <w:rFonts w:eastAsia="Arial Unicode MS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847" w:type="pct"/>
            <w:vAlign w:val="center"/>
          </w:tcPr>
          <w:p w14:paraId="3AC5294B" w14:textId="77777777" w:rsidR="00B76D24" w:rsidRPr="004A0394" w:rsidRDefault="00B76D24" w:rsidP="004A0394">
            <w:pPr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spacing w:line="380" w:lineRule="exact"/>
              <w:jc w:val="center"/>
              <w:rPr>
                <w:rFonts w:eastAsia="Browallia New"/>
                <w:sz w:val="26"/>
                <w:szCs w:val="26"/>
                <w:cs/>
              </w:rPr>
            </w:pPr>
            <w:r w:rsidRPr="004A0394">
              <w:rPr>
                <w:rFonts w:eastAsia="Browallia New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1792" w:type="pct"/>
            <w:tcBorders>
              <w:left w:val="nil"/>
            </w:tcBorders>
            <w:vAlign w:val="center"/>
          </w:tcPr>
          <w:p w14:paraId="38CDE7A1" w14:textId="77777777" w:rsidR="00B76D24" w:rsidRPr="004A0394" w:rsidRDefault="00B76D24" w:rsidP="004A0394">
            <w:pPr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spacing w:line="380" w:lineRule="exact"/>
              <w:jc w:val="center"/>
              <w:rPr>
                <w:rFonts w:eastAsia="Browallia New"/>
                <w:sz w:val="26"/>
                <w:szCs w:val="26"/>
                <w:cs/>
                <w:lang w:val="en-GB"/>
              </w:rPr>
            </w:pPr>
            <w:r w:rsidRPr="004A0394">
              <w:rPr>
                <w:rFonts w:eastAsia="Browallia New"/>
                <w:sz w:val="26"/>
                <w:szCs w:val="26"/>
                <w:cs/>
                <w:lang w:val="en-GB"/>
              </w:rPr>
              <w:t>ลักษณะความสัมพันธ์</w:t>
            </w:r>
          </w:p>
        </w:tc>
      </w:tr>
      <w:tr w:rsidR="00A840D9" w:rsidRPr="00792CF6" w14:paraId="711803C8" w14:textId="77777777" w:rsidTr="00C9275D">
        <w:tc>
          <w:tcPr>
            <w:tcW w:w="2361" w:type="pct"/>
            <w:vAlign w:val="bottom"/>
          </w:tcPr>
          <w:p w14:paraId="6BFECBFE" w14:textId="77777777" w:rsidR="00B76D24" w:rsidRPr="00792CF6" w:rsidRDefault="00B76D24" w:rsidP="004A0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right="-72"/>
              <w:jc w:val="thaiDistribute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847" w:type="pct"/>
          </w:tcPr>
          <w:p w14:paraId="28E4D0AD" w14:textId="77777777" w:rsidR="00B76D24" w:rsidRPr="00792CF6" w:rsidRDefault="00B76D24" w:rsidP="004A0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792" w:type="pct"/>
          </w:tcPr>
          <w:p w14:paraId="6D264AFF" w14:textId="77777777" w:rsidR="00B76D24" w:rsidRPr="00792CF6" w:rsidRDefault="00B76D24" w:rsidP="004A0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right="-72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A840D9" w:rsidRPr="00792CF6" w14:paraId="03B1BAD6" w14:textId="77777777" w:rsidTr="00C9275D">
        <w:tc>
          <w:tcPr>
            <w:tcW w:w="2361" w:type="pct"/>
          </w:tcPr>
          <w:p w14:paraId="41560645" w14:textId="2A9B78B6" w:rsidR="00DD0081" w:rsidRPr="00792CF6" w:rsidRDefault="00DD0081" w:rsidP="004A0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left="-113" w:right="-72"/>
              <w:jc w:val="thaiDistribute"/>
              <w:rPr>
                <w:sz w:val="26"/>
                <w:szCs w:val="26"/>
                <w:cs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บริษัท บริหารสินทรัพย์ ชโย จำกัด</w:t>
            </w:r>
          </w:p>
        </w:tc>
        <w:tc>
          <w:tcPr>
            <w:tcW w:w="847" w:type="pct"/>
          </w:tcPr>
          <w:p w14:paraId="1C3B4D3A" w14:textId="77777777" w:rsidR="00DD0081" w:rsidRPr="00792CF6" w:rsidRDefault="00DD0081" w:rsidP="004A0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right="-72"/>
              <w:jc w:val="center"/>
              <w:rPr>
                <w:sz w:val="26"/>
                <w:szCs w:val="26"/>
                <w:cs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792" w:type="pct"/>
          </w:tcPr>
          <w:p w14:paraId="2A0E5A7A" w14:textId="49EAB635" w:rsidR="00DD0081" w:rsidRPr="00792CF6" w:rsidRDefault="00DD0081" w:rsidP="004A0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right="-72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A840D9" w:rsidRPr="00792CF6" w14:paraId="6222A873" w14:textId="77777777" w:rsidTr="00C9275D">
        <w:tc>
          <w:tcPr>
            <w:tcW w:w="2361" w:type="pct"/>
          </w:tcPr>
          <w:p w14:paraId="54596647" w14:textId="32D45FFF" w:rsidR="00DD0081" w:rsidRPr="00792CF6" w:rsidRDefault="003D51D5" w:rsidP="002C6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left="-113" w:right="-72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บริษัท ชโย เซอร์วิส จำกัด</w:t>
            </w:r>
          </w:p>
        </w:tc>
        <w:tc>
          <w:tcPr>
            <w:tcW w:w="847" w:type="pct"/>
          </w:tcPr>
          <w:p w14:paraId="04B59706" w14:textId="77777777" w:rsidR="00DD0081" w:rsidRPr="00792CF6" w:rsidRDefault="00DD0081" w:rsidP="004A0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right="-72"/>
              <w:jc w:val="center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792" w:type="pct"/>
          </w:tcPr>
          <w:p w14:paraId="456F83DE" w14:textId="23F1092F" w:rsidR="00DD0081" w:rsidRPr="00792CF6" w:rsidRDefault="00DD0081" w:rsidP="004A0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right="-72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A840D9" w:rsidRPr="00792CF6" w14:paraId="5A7D628B" w14:textId="77777777" w:rsidTr="00C9275D">
        <w:tc>
          <w:tcPr>
            <w:tcW w:w="2361" w:type="pct"/>
          </w:tcPr>
          <w:p w14:paraId="66A52495" w14:textId="4444F7EC" w:rsidR="00DD0081" w:rsidRPr="00792CF6" w:rsidRDefault="00DD0081" w:rsidP="004A0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left="-113" w:right="-72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บริษัท</w:t>
            </w:r>
            <w:r w:rsidRPr="00792CF6">
              <w:rPr>
                <w:sz w:val="26"/>
                <w:szCs w:val="26"/>
                <w:lang w:val="en-GB"/>
              </w:rPr>
              <w:t> </w:t>
            </w:r>
            <w:r w:rsidRPr="00792CF6">
              <w:rPr>
                <w:sz w:val="26"/>
                <w:szCs w:val="26"/>
                <w:cs/>
                <w:lang w:val="en-GB"/>
              </w:rPr>
              <w:t>ชโย</w:t>
            </w:r>
            <w:r w:rsidRPr="00792CF6">
              <w:rPr>
                <w:sz w:val="26"/>
                <w:szCs w:val="26"/>
                <w:lang w:val="en-GB"/>
              </w:rPr>
              <w:t> 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แคปปิตอล </w:t>
            </w:r>
            <w:r w:rsidRPr="00F14354">
              <w:rPr>
                <w:sz w:val="26"/>
                <w:szCs w:val="26"/>
                <w:cs/>
                <w:lang w:val="en-GB"/>
              </w:rPr>
              <w:t>จำกัด</w:t>
            </w:r>
            <w:r w:rsidR="00F16980" w:rsidRPr="00F14354">
              <w:rPr>
                <w:sz w:val="26"/>
                <w:szCs w:val="26"/>
                <w:lang w:val="en-GB"/>
              </w:rPr>
              <w:t xml:space="preserve"> </w:t>
            </w:r>
            <w:r w:rsidR="00F16980" w:rsidRPr="00F14354">
              <w:rPr>
                <w:rFonts w:hint="cs"/>
                <w:sz w:val="26"/>
                <w:szCs w:val="26"/>
                <w:cs/>
                <w:lang w:val="en-GB"/>
              </w:rPr>
              <w:t>(มหาชน)</w:t>
            </w:r>
          </w:p>
        </w:tc>
        <w:tc>
          <w:tcPr>
            <w:tcW w:w="847" w:type="pct"/>
          </w:tcPr>
          <w:p w14:paraId="68795C0A" w14:textId="77777777" w:rsidR="00DD0081" w:rsidRPr="00792CF6" w:rsidRDefault="00DD0081" w:rsidP="004A0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792" w:type="pct"/>
          </w:tcPr>
          <w:p w14:paraId="12CCEBC3" w14:textId="472F92CD" w:rsidR="00DD0081" w:rsidRPr="00792CF6" w:rsidRDefault="00DD0081" w:rsidP="004A0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right="-72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A840D9" w:rsidRPr="00792CF6" w14:paraId="0D0ABFB2" w14:textId="77777777" w:rsidTr="00C9275D">
        <w:tc>
          <w:tcPr>
            <w:tcW w:w="2361" w:type="pct"/>
          </w:tcPr>
          <w:p w14:paraId="148D2FFE" w14:textId="067548B8" w:rsidR="004F3519" w:rsidRPr="00792CF6" w:rsidRDefault="00DD0081" w:rsidP="004A0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left="-113" w:right="-72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บริษัท </w:t>
            </w:r>
            <w:r w:rsidR="006929FB" w:rsidRPr="00792CF6">
              <w:rPr>
                <w:sz w:val="26"/>
                <w:szCs w:val="26"/>
                <w:lang w:val="en-GB"/>
              </w:rPr>
              <w:t>555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เซอร์วิส จำกัด</w:t>
            </w:r>
          </w:p>
        </w:tc>
        <w:tc>
          <w:tcPr>
            <w:tcW w:w="847" w:type="pct"/>
          </w:tcPr>
          <w:p w14:paraId="0776E30B" w14:textId="77777777" w:rsidR="00DD0081" w:rsidRPr="00792CF6" w:rsidRDefault="00DD0081" w:rsidP="004A0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right="-72"/>
              <w:jc w:val="center"/>
              <w:rPr>
                <w:sz w:val="26"/>
                <w:szCs w:val="26"/>
                <w:cs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792" w:type="pct"/>
          </w:tcPr>
          <w:p w14:paraId="76F0C036" w14:textId="406E20AF" w:rsidR="00DD0081" w:rsidRPr="00792CF6" w:rsidRDefault="00DD0081" w:rsidP="004A0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right="-72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A840D9" w:rsidRPr="00792CF6" w14:paraId="5F7E56F0" w14:textId="77777777" w:rsidTr="00C9275D">
        <w:tc>
          <w:tcPr>
            <w:tcW w:w="2361" w:type="pct"/>
          </w:tcPr>
          <w:p w14:paraId="08EE55D3" w14:textId="17400D10" w:rsidR="00DD0081" w:rsidRPr="00792CF6" w:rsidRDefault="00DD0081" w:rsidP="004A0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left="-113" w:right="-72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บริษัท บริหารสินทรัพย์ชโย เจวี จำกัด</w:t>
            </w:r>
          </w:p>
        </w:tc>
        <w:tc>
          <w:tcPr>
            <w:tcW w:w="847" w:type="pct"/>
          </w:tcPr>
          <w:p w14:paraId="3A5F3048" w14:textId="5DCF775C" w:rsidR="00DD0081" w:rsidRPr="00792CF6" w:rsidRDefault="00DD0081" w:rsidP="004A0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right="-72"/>
              <w:jc w:val="center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792" w:type="pct"/>
          </w:tcPr>
          <w:p w14:paraId="70CC0F92" w14:textId="7B22F21D" w:rsidR="00DD0081" w:rsidRPr="00792CF6" w:rsidRDefault="00DD0081" w:rsidP="004A0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right="-72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A840D9" w:rsidRPr="00792CF6" w14:paraId="03C840AB" w14:textId="77777777" w:rsidTr="00C9275D">
        <w:tc>
          <w:tcPr>
            <w:tcW w:w="2361" w:type="pct"/>
          </w:tcPr>
          <w:p w14:paraId="389F6AE8" w14:textId="14AFF18F" w:rsidR="002F5456" w:rsidRPr="002F5456" w:rsidRDefault="002F5456" w:rsidP="002F54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left="-113" w:right="-72"/>
              <w:jc w:val="thaiDistribute"/>
              <w:rPr>
                <w:sz w:val="26"/>
                <w:szCs w:val="26"/>
              </w:rPr>
            </w:pPr>
            <w:r w:rsidRPr="002F5456">
              <w:rPr>
                <w:sz w:val="26"/>
                <w:szCs w:val="26"/>
                <w:cs/>
              </w:rPr>
              <w:t>บริษัท เงินไมตรี จำกัด</w:t>
            </w:r>
          </w:p>
        </w:tc>
        <w:tc>
          <w:tcPr>
            <w:tcW w:w="847" w:type="pct"/>
          </w:tcPr>
          <w:p w14:paraId="56D51BB3" w14:textId="74435849" w:rsidR="002F5456" w:rsidRPr="00792CF6" w:rsidRDefault="002F5456" w:rsidP="002F54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right="-72"/>
              <w:jc w:val="center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792" w:type="pct"/>
          </w:tcPr>
          <w:p w14:paraId="48947E90" w14:textId="168089C5" w:rsidR="002F5456" w:rsidRPr="00792CF6" w:rsidRDefault="002F5456" w:rsidP="002F54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right="-72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A840D9" w:rsidRPr="00792CF6" w14:paraId="0C04C559" w14:textId="77777777" w:rsidTr="00C9275D">
        <w:tc>
          <w:tcPr>
            <w:tcW w:w="2361" w:type="pct"/>
          </w:tcPr>
          <w:p w14:paraId="3FCCCF82" w14:textId="1B987164" w:rsidR="002F5456" w:rsidRPr="00792CF6" w:rsidRDefault="002F5456" w:rsidP="002F54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left="-113" w:right="-72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บริษัท พรสยามคอน</w:t>
            </w:r>
            <w:proofErr w:type="spellStart"/>
            <w:r w:rsidRPr="00792CF6">
              <w:rPr>
                <w:sz w:val="26"/>
                <w:szCs w:val="26"/>
                <w:cs/>
                <w:lang w:val="en-GB"/>
              </w:rPr>
              <w:t>ซัลแท</w:t>
            </w:r>
            <w:proofErr w:type="spellEnd"/>
            <w:r w:rsidRPr="00792CF6">
              <w:rPr>
                <w:sz w:val="26"/>
                <w:szCs w:val="26"/>
                <w:cs/>
                <w:lang w:val="en-GB"/>
              </w:rPr>
              <w:t>นท์ แอนด์ เซอร์วิส จำกัด</w:t>
            </w:r>
          </w:p>
        </w:tc>
        <w:tc>
          <w:tcPr>
            <w:tcW w:w="847" w:type="pct"/>
          </w:tcPr>
          <w:p w14:paraId="2F4183DF" w14:textId="7646F9DF" w:rsidR="002F5456" w:rsidRPr="00792CF6" w:rsidRDefault="002F5456" w:rsidP="002F54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right="-72"/>
              <w:jc w:val="center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792" w:type="pct"/>
          </w:tcPr>
          <w:p w14:paraId="7F6CCD16" w14:textId="0D2253E5" w:rsidR="002F5456" w:rsidRPr="00792CF6" w:rsidRDefault="002F5456" w:rsidP="002F54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right="-72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กิจการที่เกี่ยวข้อง</w:t>
            </w:r>
          </w:p>
        </w:tc>
      </w:tr>
      <w:tr w:rsidR="00A840D9" w:rsidRPr="00792CF6" w14:paraId="63416A9A" w14:textId="77777777" w:rsidTr="00C9275D">
        <w:tc>
          <w:tcPr>
            <w:tcW w:w="2361" w:type="pct"/>
          </w:tcPr>
          <w:p w14:paraId="7068CEAD" w14:textId="77777777" w:rsidR="002F5456" w:rsidRPr="00792CF6" w:rsidRDefault="002F5456" w:rsidP="002F54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left="-113" w:right="-72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847" w:type="pct"/>
          </w:tcPr>
          <w:p w14:paraId="7FCDB9D5" w14:textId="77777777" w:rsidR="002F5456" w:rsidRPr="00792CF6" w:rsidRDefault="002F5456" w:rsidP="002F54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right="-72"/>
              <w:jc w:val="center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792" w:type="pct"/>
          </w:tcPr>
          <w:p w14:paraId="125F0B4E" w14:textId="354FC975" w:rsidR="002F5456" w:rsidRPr="00792CF6" w:rsidRDefault="002F5456" w:rsidP="002F54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spacing w:line="380" w:lineRule="exact"/>
              <w:ind w:right="-72"/>
              <w:rPr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ผู้ถือหุ้น</w:t>
            </w:r>
            <w:r w:rsidRPr="00792CF6">
              <w:rPr>
                <w:sz w:val="26"/>
                <w:szCs w:val="26"/>
                <w:lang w:val="en-GB"/>
              </w:rPr>
              <w:t>/</w:t>
            </w:r>
            <w:r w:rsidRPr="00792CF6">
              <w:rPr>
                <w:sz w:val="26"/>
                <w:szCs w:val="26"/>
                <w:cs/>
                <w:lang w:val="en-GB"/>
              </w:rPr>
              <w:t>ผู้บริหารคนสำคัญ</w:t>
            </w:r>
            <w:r w:rsidRPr="00792CF6">
              <w:rPr>
                <w:sz w:val="26"/>
                <w:szCs w:val="26"/>
                <w:lang w:val="en-GB"/>
              </w:rPr>
              <w:t>/</w:t>
            </w:r>
            <w:r w:rsidRPr="00792CF6">
              <w:rPr>
                <w:sz w:val="26"/>
                <w:szCs w:val="26"/>
                <w:cs/>
                <w:lang w:val="en-GB"/>
              </w:rPr>
              <w:t>กรรมการบริษัท</w:t>
            </w:r>
          </w:p>
        </w:tc>
      </w:tr>
    </w:tbl>
    <w:p w14:paraId="57E75E13" w14:textId="77777777" w:rsidR="00B76D24" w:rsidRPr="00792CF6" w:rsidRDefault="00B76D24" w:rsidP="00792CF6">
      <w:pPr>
        <w:jc w:val="thaiDistribute"/>
        <w:rPr>
          <w:rFonts w:eastAsia="Browallia New"/>
          <w:sz w:val="26"/>
          <w:szCs w:val="26"/>
          <w:lang w:val="en-GB"/>
        </w:rPr>
      </w:pPr>
    </w:p>
    <w:p w14:paraId="0D59AD41" w14:textId="44585CE6" w:rsidR="00F52BB0" w:rsidRPr="00792CF6" w:rsidRDefault="00F52BB0" w:rsidP="00792CF6">
      <w:pPr>
        <w:rPr>
          <w:rFonts w:eastAsia="Browallia New"/>
          <w:sz w:val="26"/>
          <w:szCs w:val="26"/>
          <w:cs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br w:type="page"/>
      </w:r>
    </w:p>
    <w:p w14:paraId="602D15D3" w14:textId="5F842425" w:rsidR="007D12E2" w:rsidRPr="00792CF6" w:rsidRDefault="007D12E2" w:rsidP="00824BD7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3CAB1940" w14:textId="77777777" w:rsidR="007D12E2" w:rsidRPr="00792CF6" w:rsidRDefault="007D12E2" w:rsidP="00824BD7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0AF470E3" w14:textId="180A10A3" w:rsidR="007D12E2" w:rsidRPr="00792CF6" w:rsidRDefault="00824BD7" w:rsidP="00824BD7">
      <w:pPr>
        <w:ind w:left="900" w:hanging="540"/>
        <w:jc w:val="thaiDistribute"/>
        <w:rPr>
          <w:rFonts w:eastAsia="Browallia New"/>
          <w:bCs/>
          <w:sz w:val="26"/>
          <w:szCs w:val="26"/>
          <w:lang w:val="en-GB"/>
        </w:rPr>
      </w:pPr>
      <w:r>
        <w:rPr>
          <w:rFonts w:eastAsia="Browallia New"/>
          <w:b/>
          <w:sz w:val="26"/>
          <w:szCs w:val="26"/>
          <w:lang w:val="en-GB"/>
        </w:rPr>
        <w:t>3</w:t>
      </w:r>
      <w:r w:rsidR="002B4558">
        <w:rPr>
          <w:rFonts w:eastAsia="Browallia New"/>
          <w:b/>
          <w:sz w:val="26"/>
          <w:szCs w:val="26"/>
        </w:rPr>
        <w:t>6</w:t>
      </w:r>
      <w:r>
        <w:rPr>
          <w:rFonts w:eastAsia="Browallia New"/>
          <w:b/>
          <w:sz w:val="26"/>
          <w:szCs w:val="26"/>
          <w:lang w:val="en-GB"/>
        </w:rPr>
        <w:t>.1</w:t>
      </w:r>
      <w:r w:rsidR="007D12E2" w:rsidRPr="00792CF6">
        <w:rPr>
          <w:rFonts w:eastAsia="Browallia New"/>
          <w:bCs/>
          <w:sz w:val="26"/>
          <w:szCs w:val="26"/>
          <w:lang w:val="en-GB"/>
        </w:rPr>
        <w:tab/>
      </w:r>
      <w:r w:rsidR="007D12E2" w:rsidRPr="00792CF6">
        <w:rPr>
          <w:rFonts w:eastAsia="Browallia New"/>
          <w:bCs/>
          <w:sz w:val="26"/>
          <w:szCs w:val="26"/>
          <w:cs/>
          <w:lang w:val="en-GB"/>
        </w:rPr>
        <w:t>รายได้จากการ</w:t>
      </w:r>
      <w:r w:rsidR="007D12E2" w:rsidRPr="00701A8D">
        <w:rPr>
          <w:rFonts w:asciiTheme="minorBidi" w:eastAsia="Browallia New" w:hAnsiTheme="minorBidi" w:cstheme="minorBidi"/>
          <w:bCs/>
          <w:sz w:val="26"/>
          <w:szCs w:val="26"/>
          <w:cs/>
          <w:lang w:val="en-GB"/>
        </w:rPr>
        <w:t>ให้บริการ</w:t>
      </w:r>
      <w:r w:rsidR="004523D1" w:rsidRPr="00701A8D">
        <w:rPr>
          <w:rFonts w:asciiTheme="minorBidi" w:eastAsia="Browallia New" w:hAnsiTheme="minorBidi" w:cstheme="minorBidi" w:hint="cs"/>
          <w:bCs/>
          <w:sz w:val="26"/>
          <w:szCs w:val="26"/>
          <w:cs/>
          <w:lang w:val="en-GB"/>
        </w:rPr>
        <w:t>ติดตามและ</w:t>
      </w:r>
      <w:r w:rsidR="007D12E2" w:rsidRPr="00701A8D">
        <w:rPr>
          <w:rFonts w:asciiTheme="minorBidi" w:eastAsia="Browallia New" w:hAnsiTheme="minorBidi" w:cstheme="minorBidi"/>
          <w:bCs/>
          <w:sz w:val="26"/>
          <w:szCs w:val="26"/>
          <w:cs/>
          <w:lang w:val="en-GB"/>
        </w:rPr>
        <w:t>เร่งรัดหนี้สิน</w:t>
      </w:r>
    </w:p>
    <w:p w14:paraId="2AA2007B" w14:textId="77777777" w:rsidR="00C2478D" w:rsidRPr="00792CF6" w:rsidRDefault="00C2478D" w:rsidP="00C2478D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8559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087"/>
        <w:gridCol w:w="1368"/>
        <w:gridCol w:w="1368"/>
        <w:gridCol w:w="1368"/>
        <w:gridCol w:w="1368"/>
      </w:tblGrid>
      <w:tr w:rsidR="00C2478D" w:rsidRPr="00792CF6" w14:paraId="7C83C9F5" w14:textId="77777777" w:rsidTr="00C2478D">
        <w:trPr>
          <w:trHeight w:val="20"/>
        </w:trPr>
        <w:tc>
          <w:tcPr>
            <w:tcW w:w="3087" w:type="dxa"/>
            <w:vAlign w:val="center"/>
          </w:tcPr>
          <w:p w14:paraId="23F9266F" w14:textId="77777777" w:rsidR="00C2478D" w:rsidRPr="00792CF6" w:rsidRDefault="00C2478D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28442932" w14:textId="77777777" w:rsidR="00C2478D" w:rsidRPr="00AD7CD8" w:rsidRDefault="00C2478D" w:rsidP="00632001">
            <w:pPr>
              <w:pBdr>
                <w:bottom w:val="single" w:sz="4" w:space="1" w:color="auto"/>
              </w:pBdr>
              <w:spacing w:line="36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59ED37D5" w14:textId="77777777" w:rsidR="00C2478D" w:rsidRPr="00AD7CD8" w:rsidRDefault="00C2478D" w:rsidP="00632001">
            <w:pPr>
              <w:pBdr>
                <w:bottom w:val="single" w:sz="4" w:space="1" w:color="auto"/>
              </w:pBdr>
              <w:spacing w:line="360" w:lineRule="exact"/>
              <w:ind w:left="-70" w:right="-7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2478D" w:rsidRPr="00792CF6" w14:paraId="5E82C1AA" w14:textId="77777777" w:rsidTr="00C2478D">
        <w:trPr>
          <w:trHeight w:val="20"/>
        </w:trPr>
        <w:tc>
          <w:tcPr>
            <w:tcW w:w="3087" w:type="dxa"/>
            <w:vAlign w:val="center"/>
          </w:tcPr>
          <w:p w14:paraId="66E7A534" w14:textId="77777777" w:rsidR="00C2478D" w:rsidRPr="00792CF6" w:rsidRDefault="00C2478D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FB996A1" w14:textId="77777777" w:rsidR="00C2478D" w:rsidRPr="00AD7CD8" w:rsidRDefault="00C2478D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6DD4770D" w14:textId="77777777" w:rsidR="00C2478D" w:rsidRPr="00AD7CD8" w:rsidRDefault="00C2478D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0AE82264" w14:textId="77777777" w:rsidR="00C2478D" w:rsidRPr="00AD7CD8" w:rsidRDefault="00C2478D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067C02C4" w14:textId="77777777" w:rsidR="00C2478D" w:rsidRPr="00AD7CD8" w:rsidRDefault="00C2478D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C2478D" w:rsidRPr="00792CF6" w14:paraId="7E620E87" w14:textId="77777777" w:rsidTr="00C2478D">
        <w:trPr>
          <w:trHeight w:val="20"/>
        </w:trPr>
        <w:tc>
          <w:tcPr>
            <w:tcW w:w="3087" w:type="dxa"/>
            <w:vAlign w:val="center"/>
          </w:tcPr>
          <w:p w14:paraId="594C73E4" w14:textId="77777777" w:rsidR="00C2478D" w:rsidRPr="00792CF6" w:rsidRDefault="00C2478D" w:rsidP="00632001">
            <w:pPr>
              <w:spacing w:line="36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506E990" w14:textId="77777777" w:rsidR="00C2478D" w:rsidRPr="00792CF6" w:rsidRDefault="00C2478D" w:rsidP="00632001">
            <w:pPr>
              <w:spacing w:line="360" w:lineRule="exact"/>
              <w:ind w:left="-57" w:righ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53B1D31" w14:textId="77777777" w:rsidR="00C2478D" w:rsidRPr="00792CF6" w:rsidRDefault="00C2478D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7DBBF82" w14:textId="77777777" w:rsidR="00C2478D" w:rsidRPr="00792CF6" w:rsidRDefault="00C2478D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44ECED9" w14:textId="77777777" w:rsidR="00C2478D" w:rsidRPr="00792CF6" w:rsidRDefault="00C2478D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C2478D" w:rsidRPr="00792CF6" w14:paraId="58983E36" w14:textId="77777777">
        <w:trPr>
          <w:trHeight w:val="70"/>
        </w:trPr>
        <w:tc>
          <w:tcPr>
            <w:tcW w:w="3087" w:type="dxa"/>
          </w:tcPr>
          <w:p w14:paraId="60C16E73" w14:textId="51801896" w:rsidR="00C2478D" w:rsidRPr="00792CF6" w:rsidRDefault="00C2478D" w:rsidP="00C2478D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</w:tcPr>
          <w:p w14:paraId="77B72DDB" w14:textId="6B1C82DB" w:rsidR="00C2478D" w:rsidRPr="003D1DBF" w:rsidRDefault="00B24D1B" w:rsidP="003D1DBF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96722F8" w14:textId="1799A7F9" w:rsidR="00C2478D" w:rsidRPr="00792CF6" w:rsidRDefault="00C2478D" w:rsidP="00C2478D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4B55A0A" w14:textId="7F78FACF" w:rsidR="00C2478D" w:rsidRPr="00792CF6" w:rsidRDefault="00B24D1B" w:rsidP="00C2478D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29,928,678</w:t>
            </w:r>
          </w:p>
        </w:tc>
        <w:tc>
          <w:tcPr>
            <w:tcW w:w="1368" w:type="dxa"/>
          </w:tcPr>
          <w:p w14:paraId="0C4BF239" w14:textId="6CD81830" w:rsidR="00C2478D" w:rsidRPr="00792CF6" w:rsidRDefault="00C2478D" w:rsidP="00C2478D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13,936,312</w:t>
            </w:r>
          </w:p>
        </w:tc>
      </w:tr>
      <w:tr w:rsidR="00C2478D" w:rsidRPr="00792CF6" w14:paraId="2194D23F" w14:textId="77777777">
        <w:trPr>
          <w:trHeight w:val="63"/>
        </w:trPr>
        <w:tc>
          <w:tcPr>
            <w:tcW w:w="3087" w:type="dxa"/>
          </w:tcPr>
          <w:p w14:paraId="63977EB9" w14:textId="5B31C4E1" w:rsidR="00C2478D" w:rsidRPr="00F17207" w:rsidRDefault="00C2478D" w:rsidP="00C2478D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cs/>
                <w:lang w:val="en-GB"/>
              </w:rPr>
              <w:t>รวมรายได้จากการให้บริการ</w:t>
            </w:r>
            <w:r w:rsidR="00B24D1B" w:rsidRPr="005D4E7A">
              <w:rPr>
                <w:sz w:val="26"/>
                <w:szCs w:val="26"/>
                <w:cs/>
                <w:lang w:val="en-GB"/>
              </w:rPr>
              <w:t>ติดตามและ</w:t>
            </w:r>
            <w:r w:rsidRPr="00792CF6">
              <w:rPr>
                <w:rFonts w:eastAsia="Browallia New"/>
                <w:sz w:val="26"/>
                <w:szCs w:val="26"/>
                <w:cs/>
                <w:lang w:val="en-GB"/>
              </w:rPr>
              <w:t>เร่งรัดหนี้สิน</w:t>
            </w:r>
          </w:p>
        </w:tc>
        <w:tc>
          <w:tcPr>
            <w:tcW w:w="1368" w:type="dxa"/>
          </w:tcPr>
          <w:p w14:paraId="3FD5035F" w14:textId="77777777" w:rsidR="00B24D1B" w:rsidRDefault="00B24D1B" w:rsidP="003D1DBF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</w:p>
          <w:p w14:paraId="45E568A2" w14:textId="69EF1812" w:rsidR="00C2478D" w:rsidRPr="003D1DBF" w:rsidRDefault="00B24D1B" w:rsidP="003D1DBF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D270DCE" w14:textId="77777777" w:rsidR="00B24D1B" w:rsidRDefault="00B24D1B" w:rsidP="00B24D1B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</w:p>
          <w:p w14:paraId="0CEBD823" w14:textId="7CCDBEE4" w:rsidR="00C2478D" w:rsidRPr="00792CF6" w:rsidRDefault="00C2478D" w:rsidP="00C2478D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ECF5C8E" w14:textId="6E74E707" w:rsidR="00C2478D" w:rsidRPr="00792CF6" w:rsidRDefault="00B24D1B" w:rsidP="00C2478D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29,928,678</w:t>
            </w:r>
          </w:p>
        </w:tc>
        <w:tc>
          <w:tcPr>
            <w:tcW w:w="1368" w:type="dxa"/>
          </w:tcPr>
          <w:p w14:paraId="5E36DE16" w14:textId="77777777" w:rsidR="00B24D1B" w:rsidRDefault="00B24D1B" w:rsidP="00B24D1B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  <w:p w14:paraId="041E8304" w14:textId="3924C7FF" w:rsidR="00C2478D" w:rsidRPr="00792CF6" w:rsidRDefault="00C2478D" w:rsidP="00C2478D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13,936,312</w:t>
            </w:r>
          </w:p>
        </w:tc>
      </w:tr>
    </w:tbl>
    <w:p w14:paraId="5991C13E" w14:textId="11BF7269" w:rsidR="00B76D24" w:rsidRPr="00792CF6" w:rsidRDefault="00B76D24" w:rsidP="00C2478D">
      <w:pPr>
        <w:ind w:left="900"/>
        <w:jc w:val="thaiDistribute"/>
        <w:rPr>
          <w:rFonts w:eastAsia="Browallia New"/>
          <w:b/>
          <w:sz w:val="26"/>
          <w:szCs w:val="26"/>
          <w:lang w:val="en-GB"/>
        </w:rPr>
      </w:pPr>
    </w:p>
    <w:p w14:paraId="6EED22DA" w14:textId="37E3EA6E" w:rsidR="00320A86" w:rsidRPr="00FD02AF" w:rsidRDefault="00FD02AF" w:rsidP="00FD02AF">
      <w:pPr>
        <w:ind w:left="900" w:hanging="540"/>
        <w:jc w:val="thaiDistribute"/>
        <w:rPr>
          <w:rFonts w:eastAsia="Browallia New"/>
          <w:bCs/>
          <w:sz w:val="26"/>
          <w:szCs w:val="26"/>
          <w:lang w:val="en-GB"/>
        </w:rPr>
      </w:pPr>
      <w:r>
        <w:rPr>
          <w:rFonts w:eastAsia="Browallia New"/>
          <w:b/>
          <w:sz w:val="26"/>
          <w:szCs w:val="26"/>
          <w:lang w:val="en-GB"/>
        </w:rPr>
        <w:t>3</w:t>
      </w:r>
      <w:r w:rsidR="002B4558">
        <w:rPr>
          <w:rFonts w:eastAsia="Browallia New"/>
          <w:b/>
          <w:sz w:val="26"/>
          <w:szCs w:val="26"/>
          <w:lang w:val="en-GB"/>
        </w:rPr>
        <w:t>6</w:t>
      </w:r>
      <w:r>
        <w:rPr>
          <w:rFonts w:eastAsia="Browallia New"/>
          <w:b/>
          <w:sz w:val="26"/>
          <w:szCs w:val="26"/>
          <w:lang w:val="en-GB"/>
        </w:rPr>
        <w:t>.2</w:t>
      </w:r>
      <w:r w:rsidRPr="00792CF6">
        <w:rPr>
          <w:rFonts w:eastAsia="Browallia New"/>
          <w:bCs/>
          <w:sz w:val="26"/>
          <w:szCs w:val="26"/>
          <w:lang w:val="en-GB"/>
        </w:rPr>
        <w:tab/>
      </w:r>
      <w:r w:rsidR="00320A86" w:rsidRPr="00FD02AF"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ต้นทุน</w:t>
      </w:r>
      <w:r w:rsidR="00320A86" w:rsidRPr="00FD02AF">
        <w:rPr>
          <w:rFonts w:asciiTheme="minorBidi" w:eastAsia="Arial Unicode MS" w:hAnsiTheme="minorBidi"/>
          <w:b/>
          <w:bCs/>
          <w:sz w:val="26"/>
          <w:szCs w:val="26"/>
          <w:cs/>
          <w:lang w:val="en-GB"/>
        </w:rPr>
        <w:t>การให้บริการและบริหารสินทรัพย์ด้อยคุณภาพ</w:t>
      </w:r>
    </w:p>
    <w:p w14:paraId="54D7626F" w14:textId="77777777" w:rsidR="00C2478D" w:rsidRPr="00ED759F" w:rsidRDefault="00C2478D" w:rsidP="00FD02AF">
      <w:pPr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8559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087"/>
        <w:gridCol w:w="1368"/>
        <w:gridCol w:w="1368"/>
        <w:gridCol w:w="1368"/>
        <w:gridCol w:w="1368"/>
      </w:tblGrid>
      <w:tr w:rsidR="00C2478D" w:rsidRPr="00ED759F" w14:paraId="4F900843" w14:textId="77777777" w:rsidTr="00632001">
        <w:trPr>
          <w:trHeight w:val="20"/>
        </w:trPr>
        <w:tc>
          <w:tcPr>
            <w:tcW w:w="3087" w:type="dxa"/>
            <w:vAlign w:val="center"/>
          </w:tcPr>
          <w:p w14:paraId="65E82D04" w14:textId="77777777" w:rsidR="00C2478D" w:rsidRPr="00ED759F" w:rsidRDefault="00C2478D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  <w:r w:rsidRPr="00ED759F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ED759F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ED759F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1713D37D" w14:textId="77777777" w:rsidR="00C2478D" w:rsidRPr="00ED759F" w:rsidRDefault="00C2478D" w:rsidP="00632001">
            <w:pPr>
              <w:pBdr>
                <w:bottom w:val="single" w:sz="4" w:space="1" w:color="auto"/>
              </w:pBdr>
              <w:spacing w:line="36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ED759F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6EA51E80" w14:textId="77777777" w:rsidR="00C2478D" w:rsidRPr="00ED759F" w:rsidRDefault="00C2478D" w:rsidP="00632001">
            <w:pPr>
              <w:pBdr>
                <w:bottom w:val="single" w:sz="4" w:space="1" w:color="auto"/>
              </w:pBdr>
              <w:spacing w:line="360" w:lineRule="exact"/>
              <w:ind w:left="-70" w:right="-74"/>
              <w:jc w:val="center"/>
              <w:rPr>
                <w:sz w:val="26"/>
                <w:szCs w:val="26"/>
              </w:rPr>
            </w:pPr>
            <w:r w:rsidRPr="00ED759F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2478D" w:rsidRPr="00ED759F" w14:paraId="2C2CF717" w14:textId="77777777" w:rsidTr="00632001">
        <w:trPr>
          <w:trHeight w:val="20"/>
        </w:trPr>
        <w:tc>
          <w:tcPr>
            <w:tcW w:w="3087" w:type="dxa"/>
            <w:vAlign w:val="center"/>
          </w:tcPr>
          <w:p w14:paraId="6399E49B" w14:textId="77777777" w:rsidR="00C2478D" w:rsidRPr="00ED759F" w:rsidRDefault="00C2478D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1E3E83A" w14:textId="77777777" w:rsidR="00C2478D" w:rsidRPr="00ED759F" w:rsidRDefault="00C2478D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ED759F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3F50AB59" w14:textId="77777777" w:rsidR="00C2478D" w:rsidRPr="00ED759F" w:rsidRDefault="00C2478D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ED759F">
              <w:rPr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</w:tcPr>
          <w:p w14:paraId="14CA4A9A" w14:textId="77777777" w:rsidR="00C2478D" w:rsidRPr="00ED759F" w:rsidRDefault="00C2478D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ED759F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2F9CC48C" w14:textId="77777777" w:rsidR="00C2478D" w:rsidRPr="00ED759F" w:rsidRDefault="00C2478D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</w:rPr>
            </w:pPr>
            <w:r w:rsidRPr="00ED759F">
              <w:rPr>
                <w:sz w:val="26"/>
                <w:szCs w:val="26"/>
                <w:lang w:val="en-GB"/>
              </w:rPr>
              <w:t>2567</w:t>
            </w:r>
          </w:p>
        </w:tc>
      </w:tr>
      <w:tr w:rsidR="00C2478D" w:rsidRPr="00ED759F" w14:paraId="403CED81" w14:textId="77777777" w:rsidTr="00632001">
        <w:trPr>
          <w:trHeight w:val="20"/>
        </w:trPr>
        <w:tc>
          <w:tcPr>
            <w:tcW w:w="3087" w:type="dxa"/>
            <w:vAlign w:val="center"/>
          </w:tcPr>
          <w:p w14:paraId="54100B17" w14:textId="77777777" w:rsidR="00C2478D" w:rsidRPr="00ED759F" w:rsidRDefault="00C2478D" w:rsidP="00632001">
            <w:pPr>
              <w:spacing w:line="36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686541D" w14:textId="77777777" w:rsidR="00C2478D" w:rsidRPr="00ED759F" w:rsidRDefault="00C2478D" w:rsidP="00632001">
            <w:pPr>
              <w:spacing w:line="360" w:lineRule="exact"/>
              <w:ind w:left="-57" w:righ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A559F72" w14:textId="77777777" w:rsidR="00C2478D" w:rsidRPr="00ED759F" w:rsidRDefault="00C2478D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1D2BA1E" w14:textId="77777777" w:rsidR="00C2478D" w:rsidRPr="00ED759F" w:rsidRDefault="00C2478D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C3B0BB5" w14:textId="77777777" w:rsidR="00C2478D" w:rsidRPr="00ED759F" w:rsidRDefault="00C2478D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C2478D" w:rsidRPr="00ED759F" w14:paraId="55842E3E" w14:textId="77777777" w:rsidTr="00632001">
        <w:trPr>
          <w:trHeight w:val="70"/>
        </w:trPr>
        <w:tc>
          <w:tcPr>
            <w:tcW w:w="3087" w:type="dxa"/>
          </w:tcPr>
          <w:p w14:paraId="3884A8D4" w14:textId="6203FC70" w:rsidR="00C2478D" w:rsidRPr="00ED759F" w:rsidRDefault="00C2478D" w:rsidP="00C2478D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ED759F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544D9C37" w14:textId="709651C3" w:rsidR="00C2478D" w:rsidRPr="003D1DBF" w:rsidRDefault="00E9374E" w:rsidP="003D1DBF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  <w:lang w:val="en-GB"/>
              </w:rPr>
            </w:pPr>
            <w:r w:rsidRPr="00ED759F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06EC398" w14:textId="7A1E75D6" w:rsidR="00C2478D" w:rsidRPr="00ED759F" w:rsidRDefault="00C2478D" w:rsidP="00C2478D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 w:rsidRPr="00ED759F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4528159" w14:textId="4240F2BB" w:rsidR="00C2478D" w:rsidRPr="0089259A" w:rsidRDefault="00E9374E" w:rsidP="00C2478D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89259A">
              <w:rPr>
                <w:sz w:val="26"/>
                <w:szCs w:val="26"/>
                <w:lang w:val="en-GB"/>
              </w:rPr>
              <w:t>12,024,721</w:t>
            </w:r>
          </w:p>
        </w:tc>
        <w:tc>
          <w:tcPr>
            <w:tcW w:w="1368" w:type="dxa"/>
          </w:tcPr>
          <w:p w14:paraId="1C391916" w14:textId="43C7A85D" w:rsidR="00C2478D" w:rsidRPr="00ED759F" w:rsidRDefault="00C2478D" w:rsidP="00C2478D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ED759F">
              <w:rPr>
                <w:sz w:val="26"/>
                <w:szCs w:val="26"/>
                <w:lang w:val="en-GB"/>
              </w:rPr>
              <w:t>5,442,680</w:t>
            </w:r>
          </w:p>
        </w:tc>
      </w:tr>
      <w:tr w:rsidR="00C2478D" w:rsidRPr="00792CF6" w14:paraId="7C94BD18" w14:textId="77777777">
        <w:trPr>
          <w:trHeight w:val="63"/>
        </w:trPr>
        <w:tc>
          <w:tcPr>
            <w:tcW w:w="3087" w:type="dxa"/>
            <w:vAlign w:val="bottom"/>
          </w:tcPr>
          <w:p w14:paraId="4AEEE4C7" w14:textId="3D2CA8B4" w:rsidR="00C2478D" w:rsidRPr="00ED759F" w:rsidRDefault="00C2478D" w:rsidP="00C2478D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ED759F">
              <w:rPr>
                <w:sz w:val="26"/>
                <w:szCs w:val="26"/>
                <w:cs/>
                <w:lang w:val="en-GB"/>
              </w:rPr>
              <w:t>รวม</w:t>
            </w:r>
            <w:r w:rsidR="00E907EC" w:rsidRPr="00ED759F">
              <w:rPr>
                <w:sz w:val="26"/>
                <w:szCs w:val="26"/>
                <w:cs/>
                <w:lang w:val="en-GB"/>
              </w:rPr>
              <w:t>ต้นทุนการให้บริการ</w:t>
            </w:r>
            <w:r w:rsidR="00FD02AF" w:rsidRPr="00FD02AF">
              <w:rPr>
                <w:sz w:val="26"/>
                <w:szCs w:val="26"/>
                <w:cs/>
                <w:lang w:val="en-GB"/>
              </w:rPr>
              <w:t>และบริหารสินทรัพย์ด้อยคุณภาพ</w:t>
            </w:r>
          </w:p>
        </w:tc>
        <w:tc>
          <w:tcPr>
            <w:tcW w:w="1368" w:type="dxa"/>
            <w:vAlign w:val="center"/>
          </w:tcPr>
          <w:p w14:paraId="34CFBB0B" w14:textId="77777777" w:rsidR="0089259A" w:rsidRDefault="0089259A" w:rsidP="003D1DBF">
            <w:pPr>
              <w:tabs>
                <w:tab w:val="decimal" w:pos="926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  <w:lang w:val="en-GB"/>
              </w:rPr>
            </w:pPr>
          </w:p>
          <w:p w14:paraId="49CB817B" w14:textId="51CB9781" w:rsidR="00C2478D" w:rsidRPr="003D1DBF" w:rsidRDefault="00E9374E" w:rsidP="003D1DBF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  <w:lang w:val="en-GB"/>
              </w:rPr>
            </w:pPr>
            <w:r w:rsidRPr="00ED759F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15B512D3" w14:textId="77777777" w:rsidR="0089259A" w:rsidRDefault="0089259A" w:rsidP="00C2478D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  <w:lang w:val="en-GB"/>
              </w:rPr>
            </w:pPr>
          </w:p>
          <w:p w14:paraId="1F3327B3" w14:textId="7D9B7A97" w:rsidR="00C2478D" w:rsidRPr="00ED759F" w:rsidRDefault="00C2478D" w:rsidP="00C2478D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 w:rsidRPr="00ED759F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886B39B" w14:textId="2320ABE0" w:rsidR="00C2478D" w:rsidRPr="0089259A" w:rsidRDefault="00E9374E" w:rsidP="00C2478D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89259A">
              <w:rPr>
                <w:sz w:val="26"/>
                <w:szCs w:val="26"/>
                <w:lang w:val="en-GB"/>
              </w:rPr>
              <w:t>12,024,721</w:t>
            </w:r>
          </w:p>
        </w:tc>
        <w:tc>
          <w:tcPr>
            <w:tcW w:w="1368" w:type="dxa"/>
          </w:tcPr>
          <w:p w14:paraId="473C6D54" w14:textId="77777777" w:rsidR="0089259A" w:rsidRDefault="0089259A" w:rsidP="00C2478D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</w:p>
          <w:p w14:paraId="32A4EFEA" w14:textId="5D92CE67" w:rsidR="00C2478D" w:rsidRPr="00792CF6" w:rsidRDefault="00C2478D" w:rsidP="00C2478D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ED759F">
              <w:rPr>
                <w:sz w:val="26"/>
                <w:szCs w:val="26"/>
                <w:lang w:val="en-GB"/>
              </w:rPr>
              <w:t>5,442,680</w:t>
            </w:r>
          </w:p>
        </w:tc>
      </w:tr>
    </w:tbl>
    <w:p w14:paraId="2C9EC208" w14:textId="54222F88" w:rsidR="00216321" w:rsidRPr="00792CF6" w:rsidRDefault="00216321" w:rsidP="00792CF6">
      <w:pPr>
        <w:jc w:val="thaiDistribute"/>
        <w:rPr>
          <w:rFonts w:eastAsia="Browallia New"/>
          <w:b/>
          <w:sz w:val="26"/>
          <w:szCs w:val="26"/>
          <w:lang w:val="en-GB"/>
        </w:rPr>
      </w:pPr>
    </w:p>
    <w:p w14:paraId="7EC02279" w14:textId="0B514335" w:rsidR="00247F35" w:rsidRPr="00792CF6" w:rsidRDefault="006929FB" w:rsidP="00824BD7">
      <w:pPr>
        <w:ind w:left="900" w:hanging="540"/>
        <w:jc w:val="thaiDistribute"/>
        <w:rPr>
          <w:rFonts w:eastAsia="Browallia New"/>
          <w:b/>
          <w:sz w:val="26"/>
          <w:szCs w:val="26"/>
          <w:lang w:val="en-GB"/>
        </w:rPr>
      </w:pPr>
      <w:r w:rsidRPr="00792CF6">
        <w:rPr>
          <w:rFonts w:eastAsia="Browallia New"/>
          <w:b/>
          <w:sz w:val="26"/>
          <w:szCs w:val="26"/>
          <w:lang w:val="en-GB"/>
        </w:rPr>
        <w:t>3</w:t>
      </w:r>
      <w:r w:rsidR="002B4558">
        <w:rPr>
          <w:rFonts w:eastAsia="Browallia New"/>
          <w:b/>
          <w:sz w:val="26"/>
          <w:szCs w:val="26"/>
          <w:lang w:val="en-GB"/>
        </w:rPr>
        <w:t>6</w:t>
      </w:r>
      <w:r w:rsidR="00247F35" w:rsidRPr="00792CF6">
        <w:rPr>
          <w:rFonts w:eastAsia="Browallia New"/>
          <w:b/>
          <w:sz w:val="26"/>
          <w:szCs w:val="26"/>
          <w:lang w:val="en-GB"/>
        </w:rPr>
        <w:t>.</w:t>
      </w:r>
      <w:r w:rsidRPr="00792CF6">
        <w:rPr>
          <w:rFonts w:eastAsia="Browallia New"/>
          <w:b/>
          <w:sz w:val="26"/>
          <w:szCs w:val="26"/>
          <w:lang w:val="en-GB"/>
        </w:rPr>
        <w:t>3</w:t>
      </w:r>
      <w:r w:rsidR="00247F35" w:rsidRPr="00792CF6">
        <w:rPr>
          <w:rFonts w:eastAsia="Browallia New"/>
          <w:b/>
          <w:sz w:val="26"/>
          <w:szCs w:val="26"/>
          <w:lang w:val="en-GB"/>
        </w:rPr>
        <w:tab/>
      </w:r>
      <w:r w:rsidR="00247F35" w:rsidRPr="00792CF6">
        <w:rPr>
          <w:rFonts w:eastAsia="Browallia New"/>
          <w:b/>
          <w:bCs/>
          <w:sz w:val="26"/>
          <w:szCs w:val="26"/>
          <w:cs/>
          <w:lang w:val="en-GB"/>
        </w:rPr>
        <w:t>ค่าใช้จ่ายในการบริหาร</w:t>
      </w:r>
    </w:p>
    <w:p w14:paraId="712740CB" w14:textId="77777777" w:rsidR="00C2478D" w:rsidRPr="00792CF6" w:rsidRDefault="00C2478D" w:rsidP="00C2478D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8559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087"/>
        <w:gridCol w:w="1368"/>
        <w:gridCol w:w="1368"/>
        <w:gridCol w:w="1368"/>
        <w:gridCol w:w="1368"/>
      </w:tblGrid>
      <w:tr w:rsidR="00C2478D" w:rsidRPr="00792CF6" w14:paraId="2B40DFE0" w14:textId="77777777" w:rsidTr="00C2478D">
        <w:trPr>
          <w:trHeight w:val="20"/>
        </w:trPr>
        <w:tc>
          <w:tcPr>
            <w:tcW w:w="3087" w:type="dxa"/>
            <w:vAlign w:val="center"/>
          </w:tcPr>
          <w:p w14:paraId="09EDAE5A" w14:textId="77777777" w:rsidR="00C2478D" w:rsidRPr="00792CF6" w:rsidRDefault="00C2478D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7E4656E2" w14:textId="77777777" w:rsidR="00C2478D" w:rsidRPr="00AD7CD8" w:rsidRDefault="00C2478D" w:rsidP="00632001">
            <w:pPr>
              <w:pBdr>
                <w:bottom w:val="single" w:sz="4" w:space="1" w:color="auto"/>
              </w:pBdr>
              <w:spacing w:line="36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6B801209" w14:textId="77777777" w:rsidR="00C2478D" w:rsidRPr="00AD7CD8" w:rsidRDefault="00C2478D" w:rsidP="00632001">
            <w:pPr>
              <w:pBdr>
                <w:bottom w:val="single" w:sz="4" w:space="1" w:color="auto"/>
              </w:pBdr>
              <w:spacing w:line="360" w:lineRule="exact"/>
              <w:ind w:left="-70" w:right="-7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2478D" w:rsidRPr="00792CF6" w14:paraId="72F36AF5" w14:textId="77777777" w:rsidTr="00C2478D">
        <w:trPr>
          <w:trHeight w:val="20"/>
        </w:trPr>
        <w:tc>
          <w:tcPr>
            <w:tcW w:w="3087" w:type="dxa"/>
            <w:vAlign w:val="center"/>
          </w:tcPr>
          <w:p w14:paraId="72D970E9" w14:textId="77777777" w:rsidR="00C2478D" w:rsidRPr="00792CF6" w:rsidRDefault="00C2478D" w:rsidP="00632001">
            <w:pPr>
              <w:spacing w:line="36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ACD8100" w14:textId="77777777" w:rsidR="00C2478D" w:rsidRPr="00AD7CD8" w:rsidRDefault="00C2478D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58DA9545" w14:textId="77777777" w:rsidR="00C2478D" w:rsidRPr="00AD7CD8" w:rsidRDefault="00C2478D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549D61B7" w14:textId="77777777" w:rsidR="00C2478D" w:rsidRPr="00AD7CD8" w:rsidRDefault="00C2478D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34BA87AB" w14:textId="77777777" w:rsidR="00C2478D" w:rsidRPr="00AD7CD8" w:rsidRDefault="00C2478D" w:rsidP="00632001">
            <w:pPr>
              <w:pBdr>
                <w:bottom w:val="single" w:sz="4" w:space="1" w:color="auto"/>
              </w:pBdr>
              <w:spacing w:line="360" w:lineRule="exact"/>
              <w:ind w:left="-57" w:right="-36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C2478D" w:rsidRPr="00792CF6" w14:paraId="124355FD" w14:textId="77777777" w:rsidTr="00C2478D">
        <w:trPr>
          <w:trHeight w:val="20"/>
        </w:trPr>
        <w:tc>
          <w:tcPr>
            <w:tcW w:w="3087" w:type="dxa"/>
            <w:vAlign w:val="center"/>
          </w:tcPr>
          <w:p w14:paraId="7F5B2FE9" w14:textId="77777777" w:rsidR="00C2478D" w:rsidRPr="00792CF6" w:rsidRDefault="00C2478D" w:rsidP="00632001">
            <w:pPr>
              <w:spacing w:line="36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84A0809" w14:textId="77777777" w:rsidR="00C2478D" w:rsidRPr="00792CF6" w:rsidRDefault="00C2478D" w:rsidP="00632001">
            <w:pPr>
              <w:spacing w:line="360" w:lineRule="exact"/>
              <w:ind w:left="-57" w:righ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B232DFD" w14:textId="77777777" w:rsidR="00C2478D" w:rsidRPr="00792CF6" w:rsidRDefault="00C2478D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FA83242" w14:textId="77777777" w:rsidR="00C2478D" w:rsidRPr="00792CF6" w:rsidRDefault="00C2478D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29CBE75" w14:textId="77777777" w:rsidR="00C2478D" w:rsidRPr="00792CF6" w:rsidRDefault="00C2478D" w:rsidP="00632001">
            <w:pPr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C2478D" w:rsidRPr="00792CF6" w14:paraId="32523CE4" w14:textId="77777777" w:rsidTr="00C2478D">
        <w:trPr>
          <w:trHeight w:val="20"/>
        </w:trPr>
        <w:tc>
          <w:tcPr>
            <w:tcW w:w="3087" w:type="dxa"/>
          </w:tcPr>
          <w:p w14:paraId="3C468953" w14:textId="31942E4F" w:rsidR="00C2478D" w:rsidRPr="00792CF6" w:rsidRDefault="00C2478D" w:rsidP="00C2478D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ค่าบริหารจัดการ</w:t>
            </w:r>
          </w:p>
        </w:tc>
        <w:tc>
          <w:tcPr>
            <w:tcW w:w="1368" w:type="dxa"/>
            <w:vAlign w:val="bottom"/>
          </w:tcPr>
          <w:p w14:paraId="790F1AC0" w14:textId="77777777" w:rsidR="00C2478D" w:rsidRPr="00792CF6" w:rsidRDefault="00C2478D" w:rsidP="00C2478D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38243A4" w14:textId="77777777" w:rsidR="00C2478D" w:rsidRPr="00792CF6" w:rsidRDefault="00C2478D" w:rsidP="00C2478D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69C936" w14:textId="77777777" w:rsidR="00C2478D" w:rsidRPr="00792CF6" w:rsidRDefault="00C2478D" w:rsidP="00C2478D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0590644" w14:textId="77777777" w:rsidR="00C2478D" w:rsidRPr="00792CF6" w:rsidRDefault="00C2478D" w:rsidP="00C2478D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C2478D" w:rsidRPr="00792CF6" w14:paraId="4745BA6E" w14:textId="77777777" w:rsidTr="00C2478D">
        <w:trPr>
          <w:trHeight w:val="70"/>
        </w:trPr>
        <w:tc>
          <w:tcPr>
            <w:tcW w:w="3087" w:type="dxa"/>
          </w:tcPr>
          <w:p w14:paraId="17F6B6AB" w14:textId="1CC14F3D" w:rsidR="00C2478D" w:rsidRPr="00792CF6" w:rsidRDefault="00C2478D" w:rsidP="00C2478D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6ECA8EAB" w14:textId="78D71A04" w:rsidR="00C2478D" w:rsidRPr="003D1DBF" w:rsidRDefault="004C685E" w:rsidP="003D1DB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BD01A13" w14:textId="358EC1D7" w:rsidR="00C2478D" w:rsidRPr="003D1DBF" w:rsidRDefault="00C2478D" w:rsidP="003D1DB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98530BB" w14:textId="526629B9" w:rsidR="00C2478D" w:rsidRPr="00792CF6" w:rsidRDefault="004B601F" w:rsidP="007C5CF0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5AB4A13" w14:textId="2D0655C0" w:rsidR="00C2478D" w:rsidRPr="00792CF6" w:rsidRDefault="00C2478D" w:rsidP="00C2478D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2,160,000</w:t>
            </w:r>
          </w:p>
        </w:tc>
      </w:tr>
      <w:tr w:rsidR="00C2478D" w:rsidRPr="00792CF6" w14:paraId="3FC1024E" w14:textId="77777777" w:rsidTr="00C2478D">
        <w:trPr>
          <w:trHeight w:val="63"/>
        </w:trPr>
        <w:tc>
          <w:tcPr>
            <w:tcW w:w="3087" w:type="dxa"/>
          </w:tcPr>
          <w:p w14:paraId="590DEDCB" w14:textId="3F099606" w:rsidR="00C2478D" w:rsidRPr="00F17207" w:rsidRDefault="00C2478D" w:rsidP="00C2478D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รวมค่าบริหารจัดการ</w:t>
            </w:r>
          </w:p>
        </w:tc>
        <w:tc>
          <w:tcPr>
            <w:tcW w:w="1368" w:type="dxa"/>
            <w:vAlign w:val="bottom"/>
          </w:tcPr>
          <w:p w14:paraId="06686ACD" w14:textId="6F0E12B2" w:rsidR="00C2478D" w:rsidRPr="003D1DBF" w:rsidRDefault="004C685E" w:rsidP="003D1DBF">
            <w:pPr>
              <w:pBdr>
                <w:bottom w:val="single" w:sz="12" w:space="1" w:color="auto"/>
              </w:pBdr>
              <w:tabs>
                <w:tab w:val="decimal" w:pos="900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ED5FD15" w14:textId="40AF2547" w:rsidR="00C2478D" w:rsidRPr="003D1DBF" w:rsidRDefault="00C2478D" w:rsidP="003D1DBF">
            <w:pPr>
              <w:pBdr>
                <w:bottom w:val="single" w:sz="12" w:space="1" w:color="auto"/>
              </w:pBdr>
              <w:tabs>
                <w:tab w:val="decimal" w:pos="900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25AFAD4" w14:textId="345B72A7" w:rsidR="00C2478D" w:rsidRPr="00792CF6" w:rsidRDefault="004B601F" w:rsidP="007C5CF0">
            <w:pPr>
              <w:pBdr>
                <w:bottom w:val="single" w:sz="12" w:space="1" w:color="auto"/>
              </w:pBdr>
              <w:tabs>
                <w:tab w:val="decimal" w:pos="900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555595" w14:textId="6714640A" w:rsidR="00C2478D" w:rsidRPr="00792CF6" w:rsidRDefault="00C2478D" w:rsidP="00C2478D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2,160,000</w:t>
            </w:r>
          </w:p>
        </w:tc>
      </w:tr>
      <w:tr w:rsidR="00C2478D" w:rsidRPr="00792CF6" w14:paraId="793924E6" w14:textId="77777777" w:rsidTr="00C2478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7" w:type="dxa"/>
          </w:tcPr>
          <w:p w14:paraId="34B96626" w14:textId="2251B5FD" w:rsidR="00C2478D" w:rsidRPr="00792CF6" w:rsidRDefault="00C2478D" w:rsidP="00632001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47908EC7" w14:textId="77777777" w:rsidR="00C2478D" w:rsidRPr="00792CF6" w:rsidRDefault="00C2478D" w:rsidP="00632001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0FC2535E" w14:textId="77777777" w:rsidR="00C2478D" w:rsidRPr="00792CF6" w:rsidRDefault="00C2478D" w:rsidP="00632001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2D050648" w14:textId="77777777" w:rsidR="00C2478D" w:rsidRPr="00792CF6" w:rsidRDefault="00C2478D" w:rsidP="007C5CF0">
            <w:pPr>
              <w:tabs>
                <w:tab w:val="decimal" w:pos="900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34CEB66C" w14:textId="77777777" w:rsidR="00C2478D" w:rsidRPr="00792CF6" w:rsidRDefault="00C2478D" w:rsidP="00632001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C2478D" w:rsidRPr="00792CF6" w14:paraId="0A310C6E" w14:textId="77777777" w:rsidTr="00C2478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7" w:type="dxa"/>
          </w:tcPr>
          <w:p w14:paraId="49B567F3" w14:textId="0AED2451" w:rsidR="00C2478D" w:rsidRPr="00792CF6" w:rsidRDefault="00C2478D" w:rsidP="00C2478D">
            <w:pPr>
              <w:spacing w:line="360" w:lineRule="exact"/>
              <w:ind w:left="212" w:hanging="242"/>
              <w:rPr>
                <w:sz w:val="26"/>
                <w:szCs w:val="26"/>
                <w:u w:val="single"/>
                <w:cs/>
                <w:lang w:val="en-GB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ค่าประเมินทรัพย์</w:t>
            </w:r>
          </w:p>
        </w:tc>
        <w:tc>
          <w:tcPr>
            <w:tcW w:w="1368" w:type="dxa"/>
          </w:tcPr>
          <w:p w14:paraId="4F61C37F" w14:textId="77777777" w:rsidR="00C2478D" w:rsidRPr="00792CF6" w:rsidRDefault="00C2478D" w:rsidP="00C2478D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7495C064" w14:textId="77777777" w:rsidR="00C2478D" w:rsidRPr="00792CF6" w:rsidRDefault="00C2478D" w:rsidP="00C2478D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3002B3B1" w14:textId="77777777" w:rsidR="00C2478D" w:rsidRPr="00792CF6" w:rsidRDefault="00C2478D" w:rsidP="007C5CF0">
            <w:pPr>
              <w:tabs>
                <w:tab w:val="decimal" w:pos="900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72B44E69" w14:textId="77777777" w:rsidR="00C2478D" w:rsidRPr="00792CF6" w:rsidRDefault="00C2478D" w:rsidP="00C2478D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540319" w:rsidRPr="00792CF6" w14:paraId="6CF3FA7A" w14:textId="77777777" w:rsidTr="00632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7" w:type="dxa"/>
          </w:tcPr>
          <w:p w14:paraId="70A2409F" w14:textId="4696F0BF" w:rsidR="00540319" w:rsidRPr="00792CF6" w:rsidRDefault="00540319" w:rsidP="00540319">
            <w:pPr>
              <w:spacing w:line="360" w:lineRule="exact"/>
              <w:ind w:left="212" w:hanging="242"/>
              <w:rPr>
                <w:sz w:val="26"/>
                <w:szCs w:val="26"/>
                <w:u w:val="single"/>
                <w:cs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 xml:space="preserve">   </w:t>
            </w:r>
            <w:r w:rsidRPr="00792CF6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1B9618FD" w14:textId="7CE346E0" w:rsidR="00540319" w:rsidRPr="003D1DBF" w:rsidRDefault="004C685E" w:rsidP="003D1DBF">
            <w:pPr>
              <w:tabs>
                <w:tab w:val="decimal" w:pos="900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84953E3" w14:textId="52ED7F77" w:rsidR="00540319" w:rsidRPr="00792CF6" w:rsidRDefault="00540319" w:rsidP="00540319">
            <w:pPr>
              <w:tabs>
                <w:tab w:val="decimal" w:pos="926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0240B39" w14:textId="4928BBC5" w:rsidR="00540319" w:rsidRPr="00792CF6" w:rsidRDefault="004C685E" w:rsidP="007C5CF0">
            <w:pPr>
              <w:tabs>
                <w:tab w:val="decimal" w:pos="900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1CF68CA" w14:textId="308B02E5" w:rsidR="00540319" w:rsidRPr="00792CF6" w:rsidRDefault="00540319" w:rsidP="00540319">
            <w:pP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5,888</w:t>
            </w:r>
          </w:p>
        </w:tc>
      </w:tr>
      <w:tr w:rsidR="00540319" w:rsidRPr="00792CF6" w14:paraId="784D5C23" w14:textId="77777777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3087" w:type="dxa"/>
          </w:tcPr>
          <w:p w14:paraId="20497954" w14:textId="2C07D550" w:rsidR="00540319" w:rsidRPr="00792CF6" w:rsidRDefault="00540319" w:rsidP="00540319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   กิจการที่</w:t>
            </w:r>
            <w:r w:rsidRPr="00ED759F">
              <w:rPr>
                <w:sz w:val="26"/>
                <w:szCs w:val="26"/>
                <w:cs/>
                <w:lang w:val="en-GB"/>
              </w:rPr>
              <w:t>เกี่ยวข้อง</w:t>
            </w:r>
            <w:r w:rsidR="00F16980" w:rsidRPr="00ED759F">
              <w:rPr>
                <w:rFonts w:hint="cs"/>
                <w:sz w:val="26"/>
                <w:szCs w:val="26"/>
                <w:cs/>
                <w:lang w:val="en-GB"/>
              </w:rPr>
              <w:t>กัน</w:t>
            </w:r>
          </w:p>
        </w:tc>
        <w:tc>
          <w:tcPr>
            <w:tcW w:w="1368" w:type="dxa"/>
            <w:vAlign w:val="bottom"/>
          </w:tcPr>
          <w:p w14:paraId="3DC0430A" w14:textId="36230AF8" w:rsidR="00540319" w:rsidRPr="003D1DBF" w:rsidRDefault="004C685E" w:rsidP="003D1DB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3D8A0F7" w14:textId="7C3FC88D" w:rsidR="00540319" w:rsidRPr="00792CF6" w:rsidRDefault="00540319" w:rsidP="00540319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120,000</w:t>
            </w:r>
          </w:p>
        </w:tc>
        <w:tc>
          <w:tcPr>
            <w:tcW w:w="1368" w:type="dxa"/>
            <w:vAlign w:val="bottom"/>
          </w:tcPr>
          <w:p w14:paraId="78A3DE65" w14:textId="396986D6" w:rsidR="00540319" w:rsidRPr="00792CF6" w:rsidRDefault="004C685E" w:rsidP="007C5CF0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197D183" w14:textId="5FFAE375" w:rsidR="00540319" w:rsidRPr="00792CF6" w:rsidRDefault="00540319" w:rsidP="00540319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120,000</w:t>
            </w:r>
          </w:p>
        </w:tc>
      </w:tr>
      <w:tr w:rsidR="00540319" w:rsidRPr="00792CF6" w14:paraId="6D583064" w14:textId="7777777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3087" w:type="dxa"/>
            <w:vAlign w:val="bottom"/>
          </w:tcPr>
          <w:p w14:paraId="4AD4AAD8" w14:textId="776EA511" w:rsidR="00540319" w:rsidRPr="00F17207" w:rsidRDefault="00540319" w:rsidP="00540319">
            <w:pPr>
              <w:spacing w:line="36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รวมค่าประเมินทรัพย์</w:t>
            </w:r>
          </w:p>
        </w:tc>
        <w:tc>
          <w:tcPr>
            <w:tcW w:w="1368" w:type="dxa"/>
            <w:vAlign w:val="bottom"/>
          </w:tcPr>
          <w:p w14:paraId="5BAAEB52" w14:textId="79688EDA" w:rsidR="00540319" w:rsidRPr="003D1DBF" w:rsidRDefault="004C685E" w:rsidP="003D1DBF">
            <w:pPr>
              <w:pBdr>
                <w:bottom w:val="single" w:sz="12" w:space="1" w:color="auto"/>
              </w:pBdr>
              <w:tabs>
                <w:tab w:val="decimal" w:pos="900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4712943C" w14:textId="35FDBEA3" w:rsidR="00540319" w:rsidRPr="00792CF6" w:rsidRDefault="00540319" w:rsidP="00540319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120,000</w:t>
            </w:r>
          </w:p>
        </w:tc>
        <w:tc>
          <w:tcPr>
            <w:tcW w:w="1368" w:type="dxa"/>
            <w:vAlign w:val="bottom"/>
          </w:tcPr>
          <w:p w14:paraId="2ECDADC5" w14:textId="2066A2E0" w:rsidR="00540319" w:rsidRPr="00792CF6" w:rsidRDefault="004C685E" w:rsidP="007C5CF0">
            <w:pPr>
              <w:pBdr>
                <w:bottom w:val="single" w:sz="12" w:space="1" w:color="auto"/>
              </w:pBdr>
              <w:tabs>
                <w:tab w:val="decimal" w:pos="900"/>
              </w:tabs>
              <w:spacing w:line="360" w:lineRule="exact"/>
              <w:ind w:left="-57" w:right="-36"/>
              <w:jc w:val="both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3902E98" w14:textId="36F4D84B" w:rsidR="00540319" w:rsidRPr="00792CF6" w:rsidRDefault="00540319" w:rsidP="00540319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6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125,888</w:t>
            </w:r>
          </w:p>
        </w:tc>
      </w:tr>
    </w:tbl>
    <w:p w14:paraId="59F57389" w14:textId="385E392B" w:rsidR="00496691" w:rsidRPr="00792CF6" w:rsidRDefault="00496691" w:rsidP="00792CF6">
      <w:pPr>
        <w:rPr>
          <w:rFonts w:eastAsia="Browallia New"/>
          <w:b/>
          <w:sz w:val="26"/>
          <w:szCs w:val="26"/>
          <w:cs/>
          <w:lang w:val="en-GB"/>
        </w:rPr>
      </w:pPr>
      <w:r w:rsidRPr="00792CF6">
        <w:rPr>
          <w:rFonts w:eastAsia="Browallia New"/>
          <w:b/>
          <w:sz w:val="26"/>
          <w:szCs w:val="26"/>
          <w:cs/>
          <w:lang w:val="en-GB"/>
        </w:rPr>
        <w:br w:type="page"/>
      </w:r>
    </w:p>
    <w:p w14:paraId="0DFBDB2E" w14:textId="626FCDA5" w:rsidR="007D12E2" w:rsidRPr="00792CF6" w:rsidRDefault="006929FB" w:rsidP="009134F1">
      <w:pPr>
        <w:ind w:left="900" w:hanging="540"/>
        <w:jc w:val="thaiDistribute"/>
        <w:rPr>
          <w:rFonts w:eastAsia="Browallia New"/>
          <w:b/>
          <w:sz w:val="26"/>
          <w:szCs w:val="26"/>
          <w:lang w:val="en-GB"/>
        </w:rPr>
      </w:pPr>
      <w:r w:rsidRPr="00792CF6">
        <w:rPr>
          <w:rFonts w:eastAsia="Browallia New"/>
          <w:b/>
          <w:sz w:val="26"/>
          <w:szCs w:val="26"/>
          <w:lang w:val="en-GB"/>
        </w:rPr>
        <w:lastRenderedPageBreak/>
        <w:t>3</w:t>
      </w:r>
      <w:r w:rsidR="002B4558">
        <w:rPr>
          <w:rFonts w:eastAsia="Browallia New"/>
          <w:b/>
          <w:sz w:val="26"/>
          <w:szCs w:val="26"/>
          <w:lang w:val="en-GB"/>
        </w:rPr>
        <w:t>6</w:t>
      </w:r>
      <w:r w:rsidR="007D12E2" w:rsidRPr="00792CF6">
        <w:rPr>
          <w:rFonts w:eastAsia="Browallia New"/>
          <w:b/>
          <w:sz w:val="26"/>
          <w:szCs w:val="26"/>
          <w:lang w:val="en-GB"/>
        </w:rPr>
        <w:t>.</w:t>
      </w:r>
      <w:r w:rsidRPr="00792CF6">
        <w:rPr>
          <w:rFonts w:eastAsia="Browallia New"/>
          <w:b/>
          <w:sz w:val="26"/>
          <w:szCs w:val="26"/>
          <w:lang w:val="en-GB"/>
        </w:rPr>
        <w:t>4</w:t>
      </w:r>
      <w:r w:rsidR="00CA412D" w:rsidRPr="00792CF6">
        <w:rPr>
          <w:rFonts w:eastAsia="Browallia New"/>
          <w:b/>
          <w:sz w:val="26"/>
          <w:szCs w:val="26"/>
          <w:lang w:val="en-GB"/>
        </w:rPr>
        <w:tab/>
      </w:r>
      <w:r w:rsidR="007D12E2" w:rsidRPr="00792CF6">
        <w:rPr>
          <w:rFonts w:eastAsia="Browallia New"/>
          <w:bCs/>
          <w:sz w:val="26"/>
          <w:szCs w:val="26"/>
          <w:cs/>
          <w:lang w:val="en-GB"/>
        </w:rPr>
        <w:t>รายได้อื่น</w:t>
      </w:r>
    </w:p>
    <w:p w14:paraId="5D20BDB5" w14:textId="77777777" w:rsidR="00BC10CD" w:rsidRPr="00792CF6" w:rsidRDefault="00BC10CD" w:rsidP="009134F1">
      <w:pPr>
        <w:ind w:left="900"/>
        <w:jc w:val="thaiDistribute"/>
        <w:rPr>
          <w:rFonts w:eastAsia="Browallia New"/>
          <w:b/>
          <w:sz w:val="26"/>
          <w:szCs w:val="26"/>
          <w:lang w:val="en-GB"/>
        </w:rPr>
      </w:pPr>
    </w:p>
    <w:tbl>
      <w:tblPr>
        <w:tblW w:w="8532" w:type="dxa"/>
        <w:tblInd w:w="90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60"/>
        <w:gridCol w:w="1368"/>
        <w:gridCol w:w="1368"/>
        <w:gridCol w:w="1368"/>
        <w:gridCol w:w="1368"/>
      </w:tblGrid>
      <w:tr w:rsidR="00EF7FD7" w:rsidRPr="00792CF6" w14:paraId="49251A98" w14:textId="77777777" w:rsidTr="00EF7FD7">
        <w:tc>
          <w:tcPr>
            <w:tcW w:w="3060" w:type="dxa"/>
            <w:vAlign w:val="bottom"/>
          </w:tcPr>
          <w:p w14:paraId="293BD91B" w14:textId="18FFDA99" w:rsidR="00EF7FD7" w:rsidRPr="00792CF6" w:rsidRDefault="00EF7FD7" w:rsidP="00EF7FD7">
            <w:pPr>
              <w:spacing w:line="380" w:lineRule="exact"/>
              <w:ind w:left="-46"/>
              <w:rPr>
                <w:sz w:val="26"/>
                <w:szCs w:val="26"/>
                <w:lang w:val="en-GB"/>
              </w:rPr>
            </w:pPr>
            <w:r w:rsidRPr="00921F6B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921F6B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921F6B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780498DA" w14:textId="313F2369" w:rsidR="00EF7FD7" w:rsidRPr="00792CF6" w:rsidRDefault="00EF7FD7" w:rsidP="00EF7FD7">
            <w:pPr>
              <w:pBdr>
                <w:bottom w:val="single" w:sz="4" w:space="1" w:color="auto"/>
              </w:pBdr>
              <w:spacing w:line="380" w:lineRule="exact"/>
              <w:ind w:right="16"/>
              <w:jc w:val="center"/>
              <w:rPr>
                <w:b/>
                <w:bCs/>
                <w:sz w:val="26"/>
                <w:szCs w:val="26"/>
                <w:lang w:val="en-GB"/>
              </w:rPr>
            </w:pPr>
            <w:r w:rsidRPr="00921F6B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6368DE4D" w14:textId="144AB1AF" w:rsidR="00EF7FD7" w:rsidRPr="00792CF6" w:rsidRDefault="00EF7FD7" w:rsidP="00EF7FD7">
            <w:pPr>
              <w:pBdr>
                <w:bottom w:val="single" w:sz="4" w:space="1" w:color="auto"/>
              </w:pBdr>
              <w:spacing w:line="380" w:lineRule="exact"/>
              <w:ind w:right="16"/>
              <w:jc w:val="center"/>
              <w:rPr>
                <w:b/>
                <w:bCs/>
                <w:sz w:val="26"/>
                <w:szCs w:val="26"/>
              </w:rPr>
            </w:pPr>
            <w:r w:rsidRPr="00921F6B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16980" w:rsidRPr="00792CF6" w14:paraId="73A50006" w14:textId="77777777" w:rsidTr="00EF7FD7">
        <w:tc>
          <w:tcPr>
            <w:tcW w:w="3060" w:type="dxa"/>
            <w:vAlign w:val="bottom"/>
          </w:tcPr>
          <w:p w14:paraId="2F7A2544" w14:textId="77777777" w:rsidR="00F16980" w:rsidRPr="00A55C3B" w:rsidRDefault="00F16980" w:rsidP="00F16980">
            <w:pPr>
              <w:spacing w:line="380" w:lineRule="exact"/>
              <w:ind w:left="-4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BF478B1" w14:textId="2CD8650F" w:rsidR="00F16980" w:rsidRPr="00A55C3B" w:rsidRDefault="00F16980" w:rsidP="00F16980">
            <w:pPr>
              <w:pBdr>
                <w:bottom w:val="single" w:sz="4" w:space="1" w:color="auto"/>
              </w:pBdr>
              <w:spacing w:line="380" w:lineRule="exact"/>
              <w:ind w:right="16"/>
              <w:jc w:val="center"/>
              <w:rPr>
                <w:b/>
                <w:bCs/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6CC71A14" w14:textId="04A9BDA1" w:rsidR="00F16980" w:rsidRPr="00A55C3B" w:rsidRDefault="00F16980" w:rsidP="00F16980">
            <w:pPr>
              <w:pBdr>
                <w:bottom w:val="single" w:sz="4" w:space="1" w:color="auto"/>
              </w:pBdr>
              <w:spacing w:line="380" w:lineRule="exact"/>
              <w:ind w:right="16"/>
              <w:jc w:val="center"/>
              <w:rPr>
                <w:b/>
                <w:bCs/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</w:tcPr>
          <w:p w14:paraId="2D40742B" w14:textId="7EDC8068" w:rsidR="00F16980" w:rsidRPr="00A55C3B" w:rsidRDefault="00F16980" w:rsidP="00F16980">
            <w:pPr>
              <w:pBdr>
                <w:bottom w:val="single" w:sz="4" w:space="1" w:color="auto"/>
              </w:pBdr>
              <w:spacing w:line="380" w:lineRule="exact"/>
              <w:ind w:right="16"/>
              <w:jc w:val="center"/>
              <w:rPr>
                <w:b/>
                <w:bCs/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1CB555B0" w14:textId="6C371B73" w:rsidR="00F16980" w:rsidRPr="00A55C3B" w:rsidRDefault="00F16980" w:rsidP="00F16980">
            <w:pPr>
              <w:pBdr>
                <w:bottom w:val="single" w:sz="4" w:space="1" w:color="auto"/>
              </w:pBdr>
              <w:spacing w:line="380" w:lineRule="exact"/>
              <w:ind w:right="16"/>
              <w:jc w:val="center"/>
              <w:rPr>
                <w:b/>
                <w:bCs/>
                <w:sz w:val="26"/>
                <w:szCs w:val="26"/>
              </w:rPr>
            </w:pPr>
            <w:r w:rsidRPr="00A55C3B">
              <w:rPr>
                <w:sz w:val="26"/>
                <w:szCs w:val="26"/>
                <w:lang w:val="en-GB"/>
              </w:rPr>
              <w:t>2567</w:t>
            </w:r>
          </w:p>
        </w:tc>
      </w:tr>
      <w:tr w:rsidR="009561A3" w:rsidRPr="00792CF6" w14:paraId="586F9126" w14:textId="77777777" w:rsidTr="00EF7FD7">
        <w:trPr>
          <w:trHeight w:val="63"/>
        </w:trPr>
        <w:tc>
          <w:tcPr>
            <w:tcW w:w="3060" w:type="dxa"/>
          </w:tcPr>
          <w:p w14:paraId="27C8E62A" w14:textId="7D50AFC6" w:rsidR="00191B80" w:rsidRPr="00A55C3B" w:rsidRDefault="00191B80" w:rsidP="00EF7FD7">
            <w:pPr>
              <w:spacing w:line="380" w:lineRule="exact"/>
              <w:ind w:left="-46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6132ADDA" w14:textId="77777777" w:rsidR="00191B80" w:rsidRPr="00A55C3B" w:rsidRDefault="00191B80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704460CE" w14:textId="77777777" w:rsidR="00191B80" w:rsidRPr="00A55C3B" w:rsidRDefault="00191B80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0A42AC29" w14:textId="77777777" w:rsidR="00191B80" w:rsidRPr="00A55C3B" w:rsidRDefault="00191B80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3AD354F8" w14:textId="77777777" w:rsidR="00191B80" w:rsidRPr="00A55C3B" w:rsidRDefault="00191B80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</w:tr>
      <w:tr w:rsidR="00EF7FD7" w:rsidRPr="00792CF6" w14:paraId="603D7091" w14:textId="77777777" w:rsidTr="00EF7FD7">
        <w:trPr>
          <w:trHeight w:val="63"/>
        </w:trPr>
        <w:tc>
          <w:tcPr>
            <w:tcW w:w="3060" w:type="dxa"/>
          </w:tcPr>
          <w:p w14:paraId="068EEC53" w14:textId="7D08F198" w:rsidR="00EF7FD7" w:rsidRPr="00A55C3B" w:rsidRDefault="00EF7FD7" w:rsidP="00EF7FD7">
            <w:pPr>
              <w:spacing w:line="380" w:lineRule="exact"/>
              <w:ind w:left="-46"/>
              <w:rPr>
                <w:sz w:val="26"/>
                <w:szCs w:val="26"/>
                <w:u w:val="single"/>
                <w:cs/>
                <w:lang w:val="en-GB"/>
              </w:rPr>
            </w:pPr>
            <w:r w:rsidRPr="00A55C3B">
              <w:rPr>
                <w:sz w:val="26"/>
                <w:szCs w:val="26"/>
                <w:u w:val="single"/>
                <w:cs/>
                <w:lang w:val="en-GB"/>
              </w:rPr>
              <w:t>รายได้ค่าสาธารณูปโภค</w:t>
            </w:r>
          </w:p>
        </w:tc>
        <w:tc>
          <w:tcPr>
            <w:tcW w:w="1368" w:type="dxa"/>
          </w:tcPr>
          <w:p w14:paraId="340CF19D" w14:textId="6C50DF77" w:rsidR="00EF7FD7" w:rsidRPr="00A55C3B" w:rsidRDefault="00EF7FD7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6F9DD61F" w14:textId="7599BCA2" w:rsidR="00EF7FD7" w:rsidRPr="00A55C3B" w:rsidRDefault="00EF7FD7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152C450C" w14:textId="7887D7F1" w:rsidR="00EF7FD7" w:rsidRPr="00A55C3B" w:rsidRDefault="00EF7FD7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5E61927B" w14:textId="0E744365" w:rsidR="00EF7FD7" w:rsidRPr="00A55C3B" w:rsidRDefault="00EF7FD7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</w:tr>
      <w:tr w:rsidR="00EF7FD7" w:rsidRPr="00792CF6" w14:paraId="333169B8" w14:textId="77777777" w:rsidTr="009C0F53">
        <w:trPr>
          <w:trHeight w:val="63"/>
        </w:trPr>
        <w:tc>
          <w:tcPr>
            <w:tcW w:w="3060" w:type="dxa"/>
          </w:tcPr>
          <w:p w14:paraId="303218A2" w14:textId="57E3E84E" w:rsidR="00EF7FD7" w:rsidRPr="00A55C3B" w:rsidRDefault="00EF7FD7" w:rsidP="007E4219">
            <w:pPr>
              <w:spacing w:line="380" w:lineRule="exact"/>
              <w:ind w:left="-29"/>
              <w:rPr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0CE7D0AD" w14:textId="03DBC72E" w:rsidR="00EF7FD7" w:rsidRPr="00A55C3B" w:rsidRDefault="006D4769" w:rsidP="00435440">
            <w:pP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43D3DD0" w14:textId="5E00F03A" w:rsidR="00EF7FD7" w:rsidRPr="00A55C3B" w:rsidRDefault="00EF7FD7" w:rsidP="009C0F53">
            <w:pP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C791A8C" w14:textId="18D81351" w:rsidR="00EF7FD7" w:rsidRPr="00A55C3B" w:rsidRDefault="0030574B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30574B">
              <w:rPr>
                <w:sz w:val="26"/>
                <w:szCs w:val="26"/>
              </w:rPr>
              <w:t>366</w:t>
            </w:r>
            <w:r>
              <w:rPr>
                <w:sz w:val="26"/>
                <w:szCs w:val="26"/>
              </w:rPr>
              <w:t>,</w:t>
            </w:r>
            <w:r w:rsidRPr="0030574B">
              <w:rPr>
                <w:sz w:val="26"/>
                <w:szCs w:val="26"/>
              </w:rPr>
              <w:t>728</w:t>
            </w:r>
          </w:p>
        </w:tc>
        <w:tc>
          <w:tcPr>
            <w:tcW w:w="1368" w:type="dxa"/>
            <w:vAlign w:val="bottom"/>
          </w:tcPr>
          <w:p w14:paraId="3CFC395D" w14:textId="25A5D1A8" w:rsidR="00EF7FD7" w:rsidRPr="00A55C3B" w:rsidRDefault="00EF7FD7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A55C3B">
              <w:rPr>
                <w:sz w:val="26"/>
                <w:szCs w:val="26"/>
                <w:lang w:val="en-GB"/>
              </w:rPr>
              <w:t>388,812</w:t>
            </w:r>
          </w:p>
        </w:tc>
      </w:tr>
      <w:tr w:rsidR="00EF7FD7" w:rsidRPr="00792CF6" w14:paraId="5038911D" w14:textId="77777777" w:rsidTr="009C0F53">
        <w:trPr>
          <w:trHeight w:val="63"/>
        </w:trPr>
        <w:tc>
          <w:tcPr>
            <w:tcW w:w="3060" w:type="dxa"/>
          </w:tcPr>
          <w:p w14:paraId="4E71A386" w14:textId="64100BFB" w:rsidR="00EF7FD7" w:rsidRPr="00A55C3B" w:rsidRDefault="00EF7FD7" w:rsidP="00EF7FD7">
            <w:pPr>
              <w:spacing w:line="380" w:lineRule="exact"/>
              <w:ind w:left="-46"/>
              <w:rPr>
                <w:sz w:val="26"/>
                <w:szCs w:val="26"/>
              </w:rPr>
            </w:pPr>
            <w:r w:rsidRPr="00A55C3B">
              <w:rPr>
                <w:sz w:val="26"/>
                <w:szCs w:val="26"/>
                <w:cs/>
                <w:lang w:val="en-GB"/>
              </w:rPr>
              <w:t>รวมรายได้ค่าสาธารณูปโภค</w:t>
            </w:r>
          </w:p>
        </w:tc>
        <w:tc>
          <w:tcPr>
            <w:tcW w:w="1368" w:type="dxa"/>
            <w:vAlign w:val="bottom"/>
          </w:tcPr>
          <w:p w14:paraId="789B2FB5" w14:textId="11B0BBF0" w:rsidR="00EF7FD7" w:rsidRPr="00435440" w:rsidRDefault="006D4769" w:rsidP="0043544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4821F66" w14:textId="163C3321" w:rsidR="00EF7FD7" w:rsidRPr="00A55C3B" w:rsidRDefault="00EF7FD7" w:rsidP="009C0F5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EFB7494" w14:textId="06A5F38A" w:rsidR="00EF7FD7" w:rsidRPr="00A55C3B" w:rsidRDefault="006D4769" w:rsidP="009C0F53">
            <w:pPr>
              <w:pBdr>
                <w:top w:val="single" w:sz="4" w:space="1" w:color="auto"/>
                <w:bottom w:val="single" w:sz="12" w:space="1" w:color="auto"/>
              </w:pBdr>
              <w:spacing w:line="380" w:lineRule="exact"/>
              <w:jc w:val="right"/>
              <w:rPr>
                <w:sz w:val="26"/>
                <w:szCs w:val="26"/>
              </w:rPr>
            </w:pPr>
            <w:r w:rsidRPr="0030574B">
              <w:rPr>
                <w:sz w:val="26"/>
                <w:szCs w:val="26"/>
              </w:rPr>
              <w:t>366</w:t>
            </w:r>
            <w:r>
              <w:rPr>
                <w:sz w:val="26"/>
                <w:szCs w:val="26"/>
              </w:rPr>
              <w:t>,</w:t>
            </w:r>
            <w:r w:rsidRPr="0030574B">
              <w:rPr>
                <w:sz w:val="26"/>
                <w:szCs w:val="26"/>
              </w:rPr>
              <w:t>728</w:t>
            </w:r>
          </w:p>
        </w:tc>
        <w:tc>
          <w:tcPr>
            <w:tcW w:w="1368" w:type="dxa"/>
            <w:vAlign w:val="bottom"/>
          </w:tcPr>
          <w:p w14:paraId="4FB43A97" w14:textId="6568ED20" w:rsidR="00EF7FD7" w:rsidRPr="00A55C3B" w:rsidRDefault="00EF7FD7" w:rsidP="009C0F53">
            <w:pPr>
              <w:pBdr>
                <w:top w:val="single" w:sz="4" w:space="1" w:color="auto"/>
                <w:bottom w:val="single" w:sz="12" w:space="1" w:color="auto"/>
              </w:pBdr>
              <w:spacing w:line="380" w:lineRule="exact"/>
              <w:jc w:val="right"/>
              <w:rPr>
                <w:sz w:val="26"/>
                <w:szCs w:val="26"/>
              </w:rPr>
            </w:pPr>
            <w:r w:rsidRPr="00A55C3B">
              <w:rPr>
                <w:sz w:val="26"/>
                <w:szCs w:val="26"/>
                <w:lang w:val="en-GB"/>
              </w:rPr>
              <w:t>388,812</w:t>
            </w:r>
          </w:p>
        </w:tc>
      </w:tr>
      <w:tr w:rsidR="00EF7FD7" w:rsidRPr="00792CF6" w14:paraId="0B4C31FF" w14:textId="77777777" w:rsidTr="009C0F53">
        <w:trPr>
          <w:trHeight w:val="63"/>
        </w:trPr>
        <w:tc>
          <w:tcPr>
            <w:tcW w:w="3060" w:type="dxa"/>
          </w:tcPr>
          <w:p w14:paraId="79520F4D" w14:textId="77777777" w:rsidR="00EF7FD7" w:rsidRPr="00A55C3B" w:rsidRDefault="00EF7FD7" w:rsidP="00EF7FD7">
            <w:pPr>
              <w:spacing w:line="380" w:lineRule="exact"/>
              <w:ind w:left="-4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220318" w14:textId="77777777" w:rsidR="00EF7FD7" w:rsidRPr="00A55C3B" w:rsidRDefault="00EF7FD7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DD8EF4" w14:textId="77777777" w:rsidR="00EF7FD7" w:rsidRPr="00A55C3B" w:rsidRDefault="00EF7FD7" w:rsidP="009C0F53">
            <w:pP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1C1FB50" w14:textId="77777777" w:rsidR="00EF7FD7" w:rsidRPr="00A55C3B" w:rsidRDefault="00EF7FD7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D2E947" w14:textId="77777777" w:rsidR="00EF7FD7" w:rsidRPr="00A55C3B" w:rsidRDefault="00EF7FD7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</w:tr>
      <w:tr w:rsidR="00EF7FD7" w:rsidRPr="00792CF6" w14:paraId="234CD196" w14:textId="77777777" w:rsidTr="00EF7FD7">
        <w:trPr>
          <w:trHeight w:val="135"/>
        </w:trPr>
        <w:tc>
          <w:tcPr>
            <w:tcW w:w="3060" w:type="dxa"/>
          </w:tcPr>
          <w:p w14:paraId="4B203D97" w14:textId="77777777" w:rsidR="00EF7FD7" w:rsidRPr="00A55C3B" w:rsidRDefault="00EF7FD7" w:rsidP="00EF7FD7">
            <w:pPr>
              <w:spacing w:line="380" w:lineRule="exact"/>
              <w:ind w:left="-46"/>
              <w:rPr>
                <w:sz w:val="26"/>
                <w:szCs w:val="26"/>
                <w:u w:val="single"/>
              </w:rPr>
            </w:pPr>
            <w:r w:rsidRPr="00A55C3B">
              <w:rPr>
                <w:sz w:val="26"/>
                <w:szCs w:val="26"/>
                <w:u w:val="single"/>
                <w:cs/>
                <w:lang w:val="en-GB"/>
              </w:rPr>
              <w:t>รายได้ค่าเช่า</w:t>
            </w:r>
          </w:p>
        </w:tc>
        <w:tc>
          <w:tcPr>
            <w:tcW w:w="1368" w:type="dxa"/>
            <w:vAlign w:val="bottom"/>
          </w:tcPr>
          <w:p w14:paraId="2EE79B14" w14:textId="77777777" w:rsidR="00EF7FD7" w:rsidRPr="00A55C3B" w:rsidRDefault="00EF7FD7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352436" w14:textId="77777777" w:rsidR="00EF7FD7" w:rsidRPr="00A55C3B" w:rsidRDefault="00EF7FD7" w:rsidP="009C0F53">
            <w:pP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BAEC35" w14:textId="77777777" w:rsidR="00EF7FD7" w:rsidRPr="00A55C3B" w:rsidRDefault="00EF7FD7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0476C3" w14:textId="77777777" w:rsidR="00EF7FD7" w:rsidRPr="00A55C3B" w:rsidRDefault="00EF7FD7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</w:tr>
      <w:tr w:rsidR="00EF7FD7" w:rsidRPr="00792CF6" w14:paraId="0571642E" w14:textId="77777777" w:rsidTr="00806177">
        <w:trPr>
          <w:trHeight w:val="135"/>
        </w:trPr>
        <w:tc>
          <w:tcPr>
            <w:tcW w:w="3060" w:type="dxa"/>
          </w:tcPr>
          <w:p w14:paraId="55112A8E" w14:textId="4B8AFDAE" w:rsidR="00EF7FD7" w:rsidRPr="00A55C3B" w:rsidRDefault="00EF7FD7" w:rsidP="00EF7FD7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  <w:u w:val="single"/>
              </w:rPr>
            </w:pPr>
            <w:r w:rsidRPr="00A55C3B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0E9A5E5F" w14:textId="7D301C0A" w:rsidR="00EF7FD7" w:rsidRPr="00A55C3B" w:rsidRDefault="006D4769" w:rsidP="00435440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32316F6" w14:textId="4A279EF8" w:rsidR="00EF7FD7" w:rsidRPr="00A55C3B" w:rsidRDefault="00EF7FD7" w:rsidP="001E1242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434BAE8" w14:textId="60A15372" w:rsidR="00EF7FD7" w:rsidRPr="00A55C3B" w:rsidRDefault="00D74D1A" w:rsidP="001E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1,261</w:t>
            </w:r>
            <w:r w:rsidR="00193F61">
              <w:rPr>
                <w:sz w:val="26"/>
                <w:szCs w:val="26"/>
                <w:lang w:val="en-GB"/>
              </w:rPr>
              <w:t>,200</w:t>
            </w:r>
          </w:p>
        </w:tc>
        <w:tc>
          <w:tcPr>
            <w:tcW w:w="1368" w:type="dxa"/>
            <w:vAlign w:val="bottom"/>
          </w:tcPr>
          <w:p w14:paraId="75F2FA18" w14:textId="055DCF54" w:rsidR="00EF7FD7" w:rsidRPr="00A55C3B" w:rsidRDefault="00EF7FD7" w:rsidP="001E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</w:rPr>
            </w:pPr>
            <w:r w:rsidRPr="00A55C3B">
              <w:rPr>
                <w:sz w:val="26"/>
                <w:szCs w:val="26"/>
                <w:lang w:val="en-GB"/>
              </w:rPr>
              <w:t>1,261,200</w:t>
            </w:r>
          </w:p>
        </w:tc>
      </w:tr>
      <w:tr w:rsidR="00EF7FD7" w:rsidRPr="00792CF6" w14:paraId="68C36F30" w14:textId="77777777" w:rsidTr="00806177">
        <w:trPr>
          <w:trHeight w:val="135"/>
        </w:trPr>
        <w:tc>
          <w:tcPr>
            <w:tcW w:w="3060" w:type="dxa"/>
          </w:tcPr>
          <w:p w14:paraId="6A1CFD1E" w14:textId="7437AAF4" w:rsidR="00EF7FD7" w:rsidRPr="00A55C3B" w:rsidRDefault="00EF7FD7" w:rsidP="00EF7FD7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  <w:lang w:val="en-GB"/>
              </w:rPr>
            </w:pPr>
            <w:r w:rsidRPr="00A55C3B">
              <w:rPr>
                <w:rFonts w:eastAsia="Browallia New"/>
                <w:sz w:val="26"/>
                <w:szCs w:val="26"/>
                <w:cs/>
                <w:lang w:val="en-GB"/>
              </w:rPr>
              <w:t xml:space="preserve">รวมรายได้ค่าเช่า </w:t>
            </w:r>
            <w:r w:rsidRPr="00A55C3B">
              <w:rPr>
                <w:rFonts w:eastAsia="Browallia New"/>
                <w:sz w:val="26"/>
                <w:szCs w:val="26"/>
                <w:lang w:val="en-GB"/>
              </w:rPr>
              <w:t>(</w:t>
            </w:r>
            <w:r w:rsidRPr="00A55C3B">
              <w:rPr>
                <w:rFonts w:eastAsia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A55C3B">
              <w:rPr>
                <w:rFonts w:eastAsia="Browallia New"/>
                <w:sz w:val="26"/>
                <w:szCs w:val="26"/>
                <w:lang w:val="en-GB"/>
              </w:rPr>
              <w:t>3</w:t>
            </w:r>
            <w:r w:rsidR="001377F6">
              <w:rPr>
                <w:rFonts w:eastAsia="Browallia New"/>
                <w:sz w:val="26"/>
                <w:szCs w:val="26"/>
                <w:lang w:val="en-GB"/>
              </w:rPr>
              <w:t>1</w:t>
            </w:r>
            <w:r w:rsidRPr="00A55C3B">
              <w:rPr>
                <w:rFonts w:eastAsia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52761E1" w14:textId="156DB646" w:rsidR="00EF7FD7" w:rsidRPr="00435440" w:rsidRDefault="006D4769" w:rsidP="00435440">
            <w:pPr>
              <w:pBdr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2E2E9DB" w14:textId="182B7CA5" w:rsidR="00EF7FD7" w:rsidRPr="00A55C3B" w:rsidRDefault="00EF7FD7" w:rsidP="001E1242">
            <w:pPr>
              <w:pBdr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6322670" w14:textId="7C425728" w:rsidR="00EF7FD7" w:rsidRPr="00A55C3B" w:rsidRDefault="00193F61" w:rsidP="001E1242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1,261,200</w:t>
            </w:r>
          </w:p>
        </w:tc>
        <w:tc>
          <w:tcPr>
            <w:tcW w:w="1368" w:type="dxa"/>
            <w:vAlign w:val="bottom"/>
          </w:tcPr>
          <w:p w14:paraId="5CF97326" w14:textId="7AE76FCD" w:rsidR="00EF7FD7" w:rsidRPr="00A55C3B" w:rsidRDefault="00EF7FD7" w:rsidP="001E1242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1,261,200</w:t>
            </w:r>
          </w:p>
        </w:tc>
      </w:tr>
      <w:tr w:rsidR="00EF7FD7" w:rsidRPr="00792CF6" w14:paraId="33A72535" w14:textId="77777777" w:rsidTr="00806177">
        <w:trPr>
          <w:trHeight w:val="135"/>
        </w:trPr>
        <w:tc>
          <w:tcPr>
            <w:tcW w:w="3060" w:type="dxa"/>
          </w:tcPr>
          <w:p w14:paraId="2C8D8457" w14:textId="77777777" w:rsidR="00EF7FD7" w:rsidRPr="00A55C3B" w:rsidRDefault="00EF7FD7" w:rsidP="00EF7FD7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1AD9C4" w14:textId="77777777" w:rsidR="00EF7FD7" w:rsidRPr="00A55C3B" w:rsidRDefault="00EF7FD7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211E14" w14:textId="77777777" w:rsidR="00EF7FD7" w:rsidRPr="00A55C3B" w:rsidRDefault="00EF7FD7" w:rsidP="009C0F53">
            <w:pPr>
              <w:tabs>
                <w:tab w:val="decimal" w:pos="92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A8BB1FE" w14:textId="77777777" w:rsidR="00EF7FD7" w:rsidRPr="00A55C3B" w:rsidRDefault="00EF7FD7" w:rsidP="009C0F53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C38371D" w14:textId="77777777" w:rsidR="00EF7FD7" w:rsidRPr="00A55C3B" w:rsidRDefault="00EF7FD7" w:rsidP="009C0F53">
            <w:pP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</w:tr>
      <w:tr w:rsidR="00EF7FD7" w:rsidRPr="00792CF6" w14:paraId="37146587" w14:textId="77777777" w:rsidTr="00EF7FD7">
        <w:trPr>
          <w:trHeight w:val="135"/>
        </w:trPr>
        <w:tc>
          <w:tcPr>
            <w:tcW w:w="3060" w:type="dxa"/>
          </w:tcPr>
          <w:p w14:paraId="2E4B3BA5" w14:textId="1C2AC26C" w:rsidR="00EF7FD7" w:rsidRPr="00A55C3B" w:rsidRDefault="00F16980" w:rsidP="00EF7FD7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  <w:u w:val="single"/>
                <w:cs/>
                <w:lang w:val="en-GB"/>
              </w:rPr>
            </w:pPr>
            <w:r w:rsidRPr="00A55C3B">
              <w:rPr>
                <w:rFonts w:hint="cs"/>
                <w:sz w:val="26"/>
                <w:szCs w:val="26"/>
                <w:u w:val="single"/>
                <w:cs/>
              </w:rPr>
              <w:t>รายได้</w:t>
            </w:r>
            <w:r w:rsidR="00EF7FD7" w:rsidRPr="00A55C3B">
              <w:rPr>
                <w:sz w:val="26"/>
                <w:szCs w:val="26"/>
                <w:u w:val="single"/>
                <w:cs/>
                <w:lang w:val="en-GB"/>
              </w:rPr>
              <w:t>ค่าบริหารจัดการ</w:t>
            </w:r>
          </w:p>
        </w:tc>
        <w:tc>
          <w:tcPr>
            <w:tcW w:w="1368" w:type="dxa"/>
            <w:vAlign w:val="bottom"/>
          </w:tcPr>
          <w:p w14:paraId="173BF72B" w14:textId="501160A2" w:rsidR="00EF7FD7" w:rsidRPr="00A55C3B" w:rsidRDefault="00EF7FD7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85F85F" w14:textId="77777777" w:rsidR="00EF7FD7" w:rsidRPr="00A55C3B" w:rsidRDefault="00EF7FD7" w:rsidP="009C0F53">
            <w:pPr>
              <w:tabs>
                <w:tab w:val="decimal" w:pos="92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89646DB" w14:textId="77777777" w:rsidR="00EF7FD7" w:rsidRPr="00A55C3B" w:rsidRDefault="00EF7FD7" w:rsidP="009C0F53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828FA3A" w14:textId="77777777" w:rsidR="00EF7FD7" w:rsidRPr="00A55C3B" w:rsidRDefault="00EF7FD7" w:rsidP="009C0F53">
            <w:pP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</w:tr>
      <w:tr w:rsidR="00EF7FD7" w:rsidRPr="00792CF6" w14:paraId="53ACBCC3" w14:textId="77777777" w:rsidTr="00021CD2">
        <w:trPr>
          <w:trHeight w:val="135"/>
        </w:trPr>
        <w:tc>
          <w:tcPr>
            <w:tcW w:w="3060" w:type="dxa"/>
          </w:tcPr>
          <w:p w14:paraId="2487B972" w14:textId="05D5F478" w:rsidR="00EF7FD7" w:rsidRPr="00A55C3B" w:rsidRDefault="00EF7FD7" w:rsidP="00EF7FD7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  <w:u w:val="single"/>
              </w:rPr>
            </w:pPr>
            <w:r w:rsidRPr="00A55C3B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05E2163F" w14:textId="101D8F4B" w:rsidR="00EF7FD7" w:rsidRPr="00A55C3B" w:rsidRDefault="006D4769" w:rsidP="00435440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D7C1B78" w14:textId="62A5E012" w:rsidR="00EF7FD7" w:rsidRPr="00A55C3B" w:rsidRDefault="00EF7FD7" w:rsidP="001E1242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D36A75B" w14:textId="544B8911" w:rsidR="00EF7FD7" w:rsidRPr="00A55C3B" w:rsidRDefault="00D33456" w:rsidP="001E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40,476,000</w:t>
            </w:r>
          </w:p>
        </w:tc>
        <w:tc>
          <w:tcPr>
            <w:tcW w:w="1368" w:type="dxa"/>
            <w:vAlign w:val="bottom"/>
          </w:tcPr>
          <w:p w14:paraId="24BF22F4" w14:textId="1BB904B6" w:rsidR="00EF7FD7" w:rsidRPr="00A55C3B" w:rsidRDefault="00EF7FD7" w:rsidP="001E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40,352,000</w:t>
            </w:r>
          </w:p>
        </w:tc>
      </w:tr>
      <w:tr w:rsidR="00EF7FD7" w:rsidRPr="00792CF6" w14:paraId="49E3D859" w14:textId="77777777" w:rsidTr="00021CD2">
        <w:trPr>
          <w:trHeight w:val="135"/>
        </w:trPr>
        <w:tc>
          <w:tcPr>
            <w:tcW w:w="3060" w:type="dxa"/>
          </w:tcPr>
          <w:p w14:paraId="24D261AE" w14:textId="0706EBBC" w:rsidR="00EF7FD7" w:rsidRPr="00A55C3B" w:rsidRDefault="00EF7FD7" w:rsidP="00A55C3B">
            <w:pPr>
              <w:spacing w:line="380" w:lineRule="exact"/>
              <w:ind w:left="156" w:hanging="180"/>
              <w:rPr>
                <w:rFonts w:eastAsia="Browallia New"/>
                <w:sz w:val="26"/>
                <w:szCs w:val="26"/>
              </w:rPr>
            </w:pPr>
            <w:r w:rsidRPr="00A55C3B">
              <w:rPr>
                <w:rFonts w:eastAsia="Browallia New"/>
                <w:sz w:val="26"/>
                <w:szCs w:val="26"/>
                <w:cs/>
                <w:lang w:val="en-GB"/>
              </w:rPr>
              <w:t>รวม</w:t>
            </w:r>
            <w:r w:rsidR="00F16980" w:rsidRPr="00A55C3B">
              <w:rPr>
                <w:rFonts w:eastAsia="Browallia New" w:hint="cs"/>
                <w:sz w:val="26"/>
                <w:szCs w:val="26"/>
                <w:cs/>
                <w:lang w:val="en-GB"/>
              </w:rPr>
              <w:t>รายได้</w:t>
            </w:r>
            <w:r w:rsidRPr="00A55C3B">
              <w:rPr>
                <w:sz w:val="26"/>
                <w:szCs w:val="26"/>
                <w:cs/>
                <w:lang w:val="en-GB"/>
              </w:rPr>
              <w:t xml:space="preserve">ค่าบริหารจัดการ </w:t>
            </w:r>
            <w:r w:rsidR="00A55C3B">
              <w:rPr>
                <w:sz w:val="26"/>
                <w:szCs w:val="26"/>
                <w:cs/>
                <w:lang w:val="en-GB"/>
              </w:rPr>
              <w:br/>
            </w:r>
            <w:r w:rsidRPr="00A55C3B">
              <w:rPr>
                <w:rFonts w:eastAsia="Browallia New"/>
                <w:sz w:val="26"/>
                <w:szCs w:val="26"/>
                <w:lang w:val="en-GB"/>
              </w:rPr>
              <w:t>(</w:t>
            </w:r>
            <w:r w:rsidRPr="00A55C3B">
              <w:rPr>
                <w:rFonts w:eastAsia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A55C3B">
              <w:rPr>
                <w:rFonts w:eastAsia="Browallia New"/>
                <w:sz w:val="26"/>
                <w:szCs w:val="26"/>
                <w:lang w:val="en-GB"/>
              </w:rPr>
              <w:t>3</w:t>
            </w:r>
            <w:r w:rsidR="001377F6">
              <w:rPr>
                <w:rFonts w:eastAsia="Browallia New"/>
                <w:sz w:val="26"/>
                <w:szCs w:val="26"/>
                <w:lang w:val="en-GB"/>
              </w:rPr>
              <w:t>1</w:t>
            </w:r>
            <w:r w:rsidRPr="00A55C3B">
              <w:rPr>
                <w:rFonts w:eastAsia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5FA05B6" w14:textId="5CFC3AA3" w:rsidR="00EF7FD7" w:rsidRPr="00435440" w:rsidRDefault="006D4769" w:rsidP="00435440">
            <w:pPr>
              <w:pBdr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3B9E51E" w14:textId="5349BD1B" w:rsidR="00EF7FD7" w:rsidRPr="00A55C3B" w:rsidRDefault="00EF7FD7" w:rsidP="001E1242">
            <w:pPr>
              <w:pBdr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D978D1D" w14:textId="0B07F9FD" w:rsidR="00EF7FD7" w:rsidRPr="00A55C3B" w:rsidRDefault="00D33456" w:rsidP="001E1242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40,476,000</w:t>
            </w:r>
          </w:p>
        </w:tc>
        <w:tc>
          <w:tcPr>
            <w:tcW w:w="1368" w:type="dxa"/>
            <w:vAlign w:val="bottom"/>
          </w:tcPr>
          <w:p w14:paraId="5A0D4383" w14:textId="23F669B3" w:rsidR="00EF7FD7" w:rsidRPr="00A55C3B" w:rsidRDefault="00EF7FD7" w:rsidP="001E1242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40,352,000</w:t>
            </w:r>
          </w:p>
        </w:tc>
      </w:tr>
      <w:tr w:rsidR="00EF7FD7" w:rsidRPr="00792CF6" w14:paraId="74994143" w14:textId="77777777" w:rsidTr="00021CD2">
        <w:trPr>
          <w:trHeight w:val="135"/>
        </w:trPr>
        <w:tc>
          <w:tcPr>
            <w:tcW w:w="3060" w:type="dxa"/>
          </w:tcPr>
          <w:p w14:paraId="44EFAD6B" w14:textId="77777777" w:rsidR="00EF7FD7" w:rsidRPr="00792CF6" w:rsidRDefault="00EF7FD7" w:rsidP="00EF7FD7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9DCA89B" w14:textId="481D428D" w:rsidR="00EF7FD7" w:rsidRPr="00792CF6" w:rsidRDefault="00EF7FD7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13D07C4" w14:textId="77777777" w:rsidR="00EF7FD7" w:rsidRPr="00792CF6" w:rsidRDefault="00EF7FD7" w:rsidP="009C0F53">
            <w:pPr>
              <w:tabs>
                <w:tab w:val="decimal" w:pos="92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5FD2A6" w14:textId="77777777" w:rsidR="00EF7FD7" w:rsidRPr="00792CF6" w:rsidRDefault="00EF7FD7" w:rsidP="009C0F53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0213273" w14:textId="77777777" w:rsidR="00EF7FD7" w:rsidRPr="00792CF6" w:rsidRDefault="00EF7FD7" w:rsidP="009C0F53">
            <w:pP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</w:tr>
      <w:tr w:rsidR="00EF7FD7" w:rsidRPr="00792CF6" w14:paraId="1B5C01F2" w14:textId="77777777" w:rsidTr="00EF7FD7">
        <w:trPr>
          <w:trHeight w:val="135"/>
        </w:trPr>
        <w:tc>
          <w:tcPr>
            <w:tcW w:w="3060" w:type="dxa"/>
          </w:tcPr>
          <w:p w14:paraId="36699F3A" w14:textId="77777777" w:rsidR="00EF7FD7" w:rsidRPr="00792CF6" w:rsidRDefault="00EF7FD7" w:rsidP="00EF7FD7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  <w:u w:val="single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เงินปันผลรับ</w:t>
            </w:r>
          </w:p>
        </w:tc>
        <w:tc>
          <w:tcPr>
            <w:tcW w:w="1368" w:type="dxa"/>
            <w:vAlign w:val="bottom"/>
          </w:tcPr>
          <w:p w14:paraId="0D0E3F87" w14:textId="77777777" w:rsidR="00EF7FD7" w:rsidRPr="00792CF6" w:rsidRDefault="00EF7FD7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6A7CE25" w14:textId="77777777" w:rsidR="00EF7FD7" w:rsidRPr="00792CF6" w:rsidRDefault="00EF7FD7" w:rsidP="009C0F53">
            <w:pPr>
              <w:tabs>
                <w:tab w:val="decimal" w:pos="92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9C52CF" w14:textId="77777777" w:rsidR="00EF7FD7" w:rsidRPr="00792CF6" w:rsidRDefault="00EF7FD7" w:rsidP="009C0F53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E21A24B" w14:textId="77777777" w:rsidR="00EF7FD7" w:rsidRPr="00792CF6" w:rsidRDefault="00EF7FD7" w:rsidP="009C0F53">
            <w:pP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</w:tr>
      <w:tr w:rsidR="00EF7FD7" w:rsidRPr="00792CF6" w14:paraId="6FA0C009" w14:textId="77777777" w:rsidTr="001E1242">
        <w:trPr>
          <w:trHeight w:val="135"/>
        </w:trPr>
        <w:tc>
          <w:tcPr>
            <w:tcW w:w="3060" w:type="dxa"/>
          </w:tcPr>
          <w:p w14:paraId="33C36D91" w14:textId="7EC1F584" w:rsidR="00EF7FD7" w:rsidRPr="00792CF6" w:rsidRDefault="00EF7FD7" w:rsidP="00EF7FD7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  <w:u w:val="single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B4F268B" w14:textId="7EABC28D" w:rsidR="00EF7FD7" w:rsidRPr="00792CF6" w:rsidRDefault="00746B8E" w:rsidP="00435440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6869EA7" w14:textId="31F3B829" w:rsidR="00EF7FD7" w:rsidRPr="00792CF6" w:rsidRDefault="00EF7FD7" w:rsidP="001E1242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58145C3" w14:textId="2555809E" w:rsidR="00EF7FD7" w:rsidRPr="00792CF6" w:rsidRDefault="00C76377" w:rsidP="001E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465,368,219</w:t>
            </w:r>
          </w:p>
        </w:tc>
        <w:tc>
          <w:tcPr>
            <w:tcW w:w="1368" w:type="dxa"/>
            <w:vAlign w:val="bottom"/>
          </w:tcPr>
          <w:p w14:paraId="4B5DFC31" w14:textId="3F41B89E" w:rsidR="00EF7FD7" w:rsidRPr="00792CF6" w:rsidRDefault="00EF7FD7" w:rsidP="001E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272,292,654</w:t>
            </w:r>
          </w:p>
        </w:tc>
      </w:tr>
      <w:tr w:rsidR="00EF7FD7" w:rsidRPr="00792CF6" w14:paraId="52A88F50" w14:textId="77777777" w:rsidTr="00021CD2">
        <w:trPr>
          <w:trHeight w:val="135"/>
        </w:trPr>
        <w:tc>
          <w:tcPr>
            <w:tcW w:w="3060" w:type="dxa"/>
          </w:tcPr>
          <w:p w14:paraId="04F40A1E" w14:textId="7FD71A6A" w:rsidR="00EF7FD7" w:rsidRPr="00792CF6" w:rsidRDefault="00EF7FD7" w:rsidP="00EF7FD7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cs/>
                <w:lang w:val="en-GB"/>
              </w:rPr>
              <w:t>รวม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เงินปันผลรับ 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(</w:t>
            </w:r>
            <w:r w:rsidRPr="00792CF6">
              <w:rPr>
                <w:rFonts w:eastAsia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3</w:t>
            </w:r>
            <w:r w:rsidR="001377F6">
              <w:rPr>
                <w:rFonts w:eastAsia="Browallia New"/>
                <w:sz w:val="26"/>
                <w:szCs w:val="26"/>
                <w:lang w:val="en-GB"/>
              </w:rPr>
              <w:t>1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134C34B" w14:textId="417F66D3" w:rsidR="00EF7FD7" w:rsidRPr="00435440" w:rsidRDefault="00435440" w:rsidP="00435440">
            <w:pPr>
              <w:pBdr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034D60A" w14:textId="58631D3C" w:rsidR="00EF7FD7" w:rsidRPr="00792CF6" w:rsidRDefault="00EF7FD7" w:rsidP="001E1242">
            <w:pPr>
              <w:pBdr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603DD2E" w14:textId="3C248D25" w:rsidR="00EF7FD7" w:rsidRPr="00792CF6" w:rsidRDefault="00C76377" w:rsidP="001E1242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465,368,219</w:t>
            </w:r>
          </w:p>
        </w:tc>
        <w:tc>
          <w:tcPr>
            <w:tcW w:w="1368" w:type="dxa"/>
            <w:vAlign w:val="bottom"/>
          </w:tcPr>
          <w:p w14:paraId="5D48F33F" w14:textId="57544EE7" w:rsidR="00EF7FD7" w:rsidRPr="00792CF6" w:rsidRDefault="00EF7FD7" w:rsidP="001E1242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272,292,654</w:t>
            </w:r>
          </w:p>
        </w:tc>
      </w:tr>
      <w:tr w:rsidR="00EF7FD7" w:rsidRPr="00792CF6" w14:paraId="185337B6" w14:textId="77777777" w:rsidTr="00021CD2">
        <w:trPr>
          <w:trHeight w:val="135"/>
        </w:trPr>
        <w:tc>
          <w:tcPr>
            <w:tcW w:w="3060" w:type="dxa"/>
          </w:tcPr>
          <w:p w14:paraId="278ED870" w14:textId="77777777" w:rsidR="00EF7FD7" w:rsidRPr="00792CF6" w:rsidRDefault="00EF7FD7" w:rsidP="00EF7FD7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121B81" w14:textId="77777777" w:rsidR="00EF7FD7" w:rsidRPr="00792CF6" w:rsidRDefault="00EF7FD7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7B5DD0A" w14:textId="77777777" w:rsidR="00EF7FD7" w:rsidRPr="00792CF6" w:rsidRDefault="00EF7FD7" w:rsidP="009C0F53">
            <w:pPr>
              <w:tabs>
                <w:tab w:val="decimal" w:pos="92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6ED6C72" w14:textId="77777777" w:rsidR="00EF7FD7" w:rsidRPr="00792CF6" w:rsidRDefault="00EF7FD7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664AE0" w14:textId="77777777" w:rsidR="00EF7FD7" w:rsidRPr="00792CF6" w:rsidRDefault="00EF7FD7" w:rsidP="009C0F53">
            <w:pPr>
              <w:spacing w:line="380" w:lineRule="exact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EF7FD7" w:rsidRPr="00792CF6" w14:paraId="1E48402E" w14:textId="77777777" w:rsidTr="00EF7FD7">
        <w:trPr>
          <w:trHeight w:val="135"/>
        </w:trPr>
        <w:tc>
          <w:tcPr>
            <w:tcW w:w="3060" w:type="dxa"/>
          </w:tcPr>
          <w:p w14:paraId="4B8D0DC5" w14:textId="77777777" w:rsidR="00EF7FD7" w:rsidRPr="00792CF6" w:rsidRDefault="00EF7FD7" w:rsidP="00EF7FD7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  <w:u w:val="single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รายได้ดอกเบี้ย</w:t>
            </w:r>
          </w:p>
        </w:tc>
        <w:tc>
          <w:tcPr>
            <w:tcW w:w="1368" w:type="dxa"/>
            <w:vAlign w:val="bottom"/>
          </w:tcPr>
          <w:p w14:paraId="7D56116F" w14:textId="77777777" w:rsidR="00EF7FD7" w:rsidRPr="00792CF6" w:rsidRDefault="00EF7FD7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9E7CB7A" w14:textId="77777777" w:rsidR="00EF7FD7" w:rsidRPr="00792CF6" w:rsidRDefault="00EF7FD7" w:rsidP="009C0F53">
            <w:pPr>
              <w:tabs>
                <w:tab w:val="decimal" w:pos="92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C7606C5" w14:textId="77777777" w:rsidR="00EF7FD7" w:rsidRPr="00792CF6" w:rsidRDefault="00EF7FD7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EEB2A5" w14:textId="77777777" w:rsidR="00EF7FD7" w:rsidRPr="00792CF6" w:rsidRDefault="00EF7FD7" w:rsidP="009C0F53">
            <w:pPr>
              <w:spacing w:line="380" w:lineRule="exact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EF7FD7" w:rsidRPr="00792CF6" w14:paraId="2E9395B9" w14:textId="77777777" w:rsidTr="00021CD2">
        <w:trPr>
          <w:trHeight w:val="135"/>
        </w:trPr>
        <w:tc>
          <w:tcPr>
            <w:tcW w:w="3060" w:type="dxa"/>
          </w:tcPr>
          <w:p w14:paraId="54D2EF30" w14:textId="2B2BC5EF" w:rsidR="00EF7FD7" w:rsidRPr="00792CF6" w:rsidRDefault="00EF7FD7" w:rsidP="00EF7FD7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  <w:u w:val="single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3B2EF368" w14:textId="60714831" w:rsidR="00EF7FD7" w:rsidRPr="00792CF6" w:rsidRDefault="00746B8E" w:rsidP="00435440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33CB6FF" w14:textId="74545E7C" w:rsidR="00EF7FD7" w:rsidRPr="00792CF6" w:rsidRDefault="00EF7FD7" w:rsidP="001E1242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B4522CA" w14:textId="015FA375" w:rsidR="00EF7FD7" w:rsidRPr="00792CF6" w:rsidRDefault="007D226B" w:rsidP="001E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</w:t>
            </w:r>
            <w:r w:rsidR="006C553B">
              <w:rPr>
                <w:sz w:val="26"/>
                <w:szCs w:val="26"/>
                <w:lang w:val="en-GB"/>
              </w:rPr>
              <w:t>06,</w:t>
            </w:r>
            <w:r w:rsidR="00AE7CEA">
              <w:rPr>
                <w:sz w:val="26"/>
                <w:szCs w:val="26"/>
                <w:lang w:val="en-GB"/>
              </w:rPr>
              <w:t>890,025</w:t>
            </w:r>
          </w:p>
        </w:tc>
        <w:tc>
          <w:tcPr>
            <w:tcW w:w="1368" w:type="dxa"/>
            <w:vAlign w:val="bottom"/>
          </w:tcPr>
          <w:p w14:paraId="4654642B" w14:textId="5863D506" w:rsidR="00EF7FD7" w:rsidRPr="00792CF6" w:rsidRDefault="00EF7FD7" w:rsidP="001E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sz w:val="26"/>
                <w:szCs w:val="26"/>
                <w:lang w:val="en-GB"/>
              </w:rPr>
              <w:t>292,834,388</w:t>
            </w:r>
          </w:p>
        </w:tc>
      </w:tr>
      <w:tr w:rsidR="00EF7FD7" w:rsidRPr="00792CF6" w14:paraId="0CDE36E5" w14:textId="77777777" w:rsidTr="00021CD2">
        <w:trPr>
          <w:trHeight w:val="135"/>
        </w:trPr>
        <w:tc>
          <w:tcPr>
            <w:tcW w:w="3060" w:type="dxa"/>
          </w:tcPr>
          <w:p w14:paraId="6EE39459" w14:textId="4211503D" w:rsidR="00EF7FD7" w:rsidRPr="00792CF6" w:rsidRDefault="00EF7FD7" w:rsidP="00EF7FD7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cs/>
                <w:lang w:val="en-GB"/>
              </w:rPr>
              <w:t>รวม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รายได้ดอกเบี้ย 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(</w:t>
            </w:r>
            <w:r w:rsidRPr="00792CF6">
              <w:rPr>
                <w:rFonts w:eastAsia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3</w:t>
            </w:r>
            <w:r w:rsidR="000743B3">
              <w:rPr>
                <w:rFonts w:eastAsia="Browallia New"/>
                <w:sz w:val="26"/>
                <w:szCs w:val="26"/>
                <w:lang w:val="en-GB"/>
              </w:rPr>
              <w:t>1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BBF18BD" w14:textId="7E866C10" w:rsidR="00EF7FD7" w:rsidRPr="00435440" w:rsidRDefault="00435440" w:rsidP="00435440">
            <w:pPr>
              <w:pBdr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D24CE9E" w14:textId="1B2D7CC0" w:rsidR="00EF7FD7" w:rsidRPr="00792CF6" w:rsidRDefault="00EF7FD7" w:rsidP="001E1242">
            <w:pPr>
              <w:pBdr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81779EF" w14:textId="6CC5D852" w:rsidR="00EF7FD7" w:rsidRPr="00792CF6" w:rsidRDefault="00AE7CEA" w:rsidP="001E1242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306,890,025</w:t>
            </w:r>
          </w:p>
        </w:tc>
        <w:tc>
          <w:tcPr>
            <w:tcW w:w="1368" w:type="dxa"/>
            <w:vAlign w:val="bottom"/>
          </w:tcPr>
          <w:p w14:paraId="67ADAD4C" w14:textId="08F0309C" w:rsidR="00EF7FD7" w:rsidRPr="00792CF6" w:rsidRDefault="00EF7FD7" w:rsidP="001E1242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292,834,388</w:t>
            </w:r>
          </w:p>
        </w:tc>
      </w:tr>
      <w:tr w:rsidR="00EF7FD7" w:rsidRPr="00792CF6" w14:paraId="2E707760" w14:textId="77777777" w:rsidTr="00021CD2">
        <w:trPr>
          <w:trHeight w:val="135"/>
        </w:trPr>
        <w:tc>
          <w:tcPr>
            <w:tcW w:w="3060" w:type="dxa"/>
          </w:tcPr>
          <w:p w14:paraId="15D85968" w14:textId="77777777" w:rsidR="00EF7FD7" w:rsidRPr="00792CF6" w:rsidRDefault="00EF7FD7" w:rsidP="00EF7FD7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EAACA5" w14:textId="77777777" w:rsidR="00EF7FD7" w:rsidRPr="00792CF6" w:rsidRDefault="00EF7FD7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0EE02D1" w14:textId="77777777" w:rsidR="00EF7FD7" w:rsidRPr="00792CF6" w:rsidRDefault="00EF7FD7" w:rsidP="009C0F53">
            <w:pP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5EEF3B3" w14:textId="77777777" w:rsidR="00EF7FD7" w:rsidRPr="00792CF6" w:rsidRDefault="00EF7FD7" w:rsidP="009C0F53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0809E5" w14:textId="77777777" w:rsidR="00EF7FD7" w:rsidRPr="00792CF6" w:rsidRDefault="00EF7FD7" w:rsidP="009C0F53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</w:p>
        </w:tc>
      </w:tr>
      <w:tr w:rsidR="00EF7FD7" w:rsidRPr="00792CF6" w14:paraId="2B54EA7B" w14:textId="77777777" w:rsidTr="00207D76">
        <w:trPr>
          <w:trHeight w:val="135"/>
        </w:trPr>
        <w:tc>
          <w:tcPr>
            <w:tcW w:w="3060" w:type="dxa"/>
          </w:tcPr>
          <w:p w14:paraId="769AE979" w14:textId="1D105DA3" w:rsidR="00EF7FD7" w:rsidRPr="00792CF6" w:rsidRDefault="00EF7FD7" w:rsidP="00EF7FD7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  <w:u w:val="single"/>
                <w:cs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u w:val="single"/>
                <w:cs/>
                <w:lang w:val="en-GB"/>
              </w:rPr>
              <w:t>รายได้ค่าธรรมเนียมค้ำประกันเงินกู้</w:t>
            </w:r>
          </w:p>
        </w:tc>
        <w:tc>
          <w:tcPr>
            <w:tcW w:w="1368" w:type="dxa"/>
            <w:vAlign w:val="bottom"/>
          </w:tcPr>
          <w:p w14:paraId="2FFBB960" w14:textId="77777777" w:rsidR="00EF7FD7" w:rsidRPr="00792CF6" w:rsidRDefault="00EF7FD7" w:rsidP="009C0F53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703596F" w14:textId="77777777" w:rsidR="00EF7FD7" w:rsidRPr="00792CF6" w:rsidRDefault="00EF7FD7" w:rsidP="009C0F53">
            <w:pP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8AF50F" w14:textId="77777777" w:rsidR="00EF7FD7" w:rsidRPr="00792CF6" w:rsidRDefault="00EF7FD7" w:rsidP="009C0F53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E7EBFC" w14:textId="77777777" w:rsidR="00EF7FD7" w:rsidRPr="00792CF6" w:rsidRDefault="00EF7FD7" w:rsidP="009C0F53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</w:p>
        </w:tc>
      </w:tr>
      <w:tr w:rsidR="00EF7FD7" w:rsidRPr="00792CF6" w14:paraId="260A180E" w14:textId="77777777" w:rsidTr="00207D76">
        <w:trPr>
          <w:trHeight w:val="135"/>
        </w:trPr>
        <w:tc>
          <w:tcPr>
            <w:tcW w:w="3060" w:type="dxa"/>
          </w:tcPr>
          <w:p w14:paraId="36BA6985" w14:textId="495524A9" w:rsidR="00EF7FD7" w:rsidRPr="00792CF6" w:rsidRDefault="00EF7FD7" w:rsidP="00EF7FD7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286EE152" w14:textId="08E564D4" w:rsidR="00EF7FD7" w:rsidRPr="00792CF6" w:rsidRDefault="00746B8E" w:rsidP="0031416A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0C6BDA3" w14:textId="7A2F6284" w:rsidR="00EF7FD7" w:rsidRPr="00792CF6" w:rsidRDefault="00EF7FD7" w:rsidP="001E1242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365EE8F" w14:textId="589739EF" w:rsidR="00EF7FD7" w:rsidRPr="00792CF6" w:rsidRDefault="007D74DE" w:rsidP="001E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10,353,</w:t>
            </w:r>
            <w:r w:rsidR="00F66844">
              <w:rPr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vAlign w:val="bottom"/>
          </w:tcPr>
          <w:p w14:paraId="187D9D59" w14:textId="01857398" w:rsidR="00EF7FD7" w:rsidRPr="00792CF6" w:rsidRDefault="00EF7FD7" w:rsidP="001E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13,760,000</w:t>
            </w:r>
          </w:p>
        </w:tc>
      </w:tr>
      <w:tr w:rsidR="00EF7FD7" w:rsidRPr="00792CF6" w14:paraId="4DBE9B96" w14:textId="77777777" w:rsidTr="00207D76">
        <w:trPr>
          <w:trHeight w:val="135"/>
        </w:trPr>
        <w:tc>
          <w:tcPr>
            <w:tcW w:w="3060" w:type="dxa"/>
          </w:tcPr>
          <w:p w14:paraId="46139368" w14:textId="0EA7D931" w:rsidR="00EF7FD7" w:rsidRPr="00792CF6" w:rsidRDefault="005420CB" w:rsidP="005420CB">
            <w:pPr>
              <w:spacing w:line="380" w:lineRule="exact"/>
              <w:ind w:left="102" w:hanging="135"/>
              <w:rPr>
                <w:rFonts w:eastAsia="Browallia New"/>
                <w:sz w:val="26"/>
                <w:szCs w:val="26"/>
                <w:cs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cs/>
                <w:lang w:val="en-GB"/>
              </w:rPr>
              <w:t>รวมรายได้ค่าธรรมเนียมค้ำประกันเงินกู้</w:t>
            </w:r>
            <w:r>
              <w:rPr>
                <w:rFonts w:eastAsia="Browallia New"/>
                <w:sz w:val="26"/>
                <w:szCs w:val="26"/>
                <w:lang w:val="en-GB"/>
              </w:rPr>
              <w:t xml:space="preserve"> 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(</w:t>
            </w:r>
            <w:r w:rsidRPr="00792CF6">
              <w:rPr>
                <w:rFonts w:eastAsia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3</w:t>
            </w:r>
            <w:r w:rsidR="000743B3">
              <w:rPr>
                <w:rFonts w:eastAsia="Browallia New"/>
                <w:sz w:val="26"/>
                <w:szCs w:val="26"/>
                <w:lang w:val="en-GB"/>
              </w:rPr>
              <w:t>1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80AC66F" w14:textId="0A25816E" w:rsidR="00EF7FD7" w:rsidRPr="00792CF6" w:rsidRDefault="00945267" w:rsidP="0031416A">
            <w:pPr>
              <w:pBdr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06B7F5E" w14:textId="4709C3F0" w:rsidR="00EF7FD7" w:rsidRPr="00792CF6" w:rsidRDefault="00EF7FD7" w:rsidP="001E1242">
            <w:pPr>
              <w:pBdr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7021A7B" w14:textId="4ABBE45F" w:rsidR="00EF7FD7" w:rsidRPr="00792CF6" w:rsidRDefault="00F66844" w:rsidP="001E1242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10,353,557</w:t>
            </w:r>
          </w:p>
        </w:tc>
        <w:tc>
          <w:tcPr>
            <w:tcW w:w="1368" w:type="dxa"/>
            <w:vAlign w:val="bottom"/>
          </w:tcPr>
          <w:p w14:paraId="36BEB8A6" w14:textId="3DC9F2E0" w:rsidR="00EF7FD7" w:rsidRPr="00792CF6" w:rsidRDefault="00EF7FD7" w:rsidP="001E1242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13,760,000</w:t>
            </w:r>
          </w:p>
        </w:tc>
      </w:tr>
    </w:tbl>
    <w:p w14:paraId="0464584C" w14:textId="52619F5D" w:rsidR="00216321" w:rsidRDefault="00216321" w:rsidP="00792CF6">
      <w:pPr>
        <w:jc w:val="thaiDistribute"/>
        <w:rPr>
          <w:rFonts w:eastAsia="Browallia New"/>
          <w:b/>
          <w:sz w:val="26"/>
          <w:szCs w:val="26"/>
          <w:lang w:val="en-GB"/>
        </w:rPr>
      </w:pPr>
      <w:r w:rsidRPr="00792CF6">
        <w:rPr>
          <w:rFonts w:eastAsia="Browallia New"/>
          <w:b/>
          <w:sz w:val="26"/>
          <w:szCs w:val="26"/>
          <w:lang w:val="en-GB"/>
        </w:rPr>
        <w:br w:type="page"/>
      </w:r>
    </w:p>
    <w:p w14:paraId="6AAD2ED2" w14:textId="543CB563" w:rsidR="007D12E2" w:rsidRPr="00792CF6" w:rsidRDefault="006929FB" w:rsidP="00672BD3">
      <w:pPr>
        <w:ind w:left="900" w:hanging="540"/>
        <w:jc w:val="thaiDistribute"/>
        <w:rPr>
          <w:rFonts w:eastAsia="Browallia New"/>
          <w:b/>
          <w:sz w:val="26"/>
          <w:szCs w:val="26"/>
          <w:lang w:val="en-GB"/>
        </w:rPr>
      </w:pPr>
      <w:r w:rsidRPr="00792CF6">
        <w:rPr>
          <w:rFonts w:eastAsia="Browallia New"/>
          <w:b/>
          <w:sz w:val="26"/>
          <w:szCs w:val="26"/>
          <w:lang w:val="en-GB"/>
        </w:rPr>
        <w:lastRenderedPageBreak/>
        <w:t>3</w:t>
      </w:r>
      <w:r w:rsidR="002B4558">
        <w:rPr>
          <w:rFonts w:eastAsia="Browallia New"/>
          <w:b/>
          <w:sz w:val="26"/>
          <w:szCs w:val="26"/>
          <w:lang w:val="en-GB"/>
        </w:rPr>
        <w:t>6</w:t>
      </w:r>
      <w:r w:rsidR="007D12E2" w:rsidRPr="00792CF6">
        <w:rPr>
          <w:rFonts w:eastAsia="Browallia New"/>
          <w:b/>
          <w:sz w:val="26"/>
          <w:szCs w:val="26"/>
          <w:lang w:val="en-GB"/>
        </w:rPr>
        <w:t>.</w:t>
      </w:r>
      <w:r w:rsidRPr="00792CF6">
        <w:rPr>
          <w:rFonts w:eastAsia="Browallia New"/>
          <w:b/>
          <w:sz w:val="26"/>
          <w:szCs w:val="26"/>
          <w:lang w:val="en-GB"/>
        </w:rPr>
        <w:t>5</w:t>
      </w:r>
      <w:r w:rsidR="00CA412D" w:rsidRPr="00792CF6">
        <w:rPr>
          <w:rFonts w:eastAsia="Browallia New"/>
          <w:b/>
          <w:sz w:val="26"/>
          <w:szCs w:val="26"/>
          <w:lang w:val="en-GB"/>
        </w:rPr>
        <w:tab/>
      </w:r>
      <w:r w:rsidR="007D12E2" w:rsidRPr="00792CF6">
        <w:rPr>
          <w:rFonts w:eastAsia="Browallia New"/>
          <w:bCs/>
          <w:sz w:val="26"/>
          <w:szCs w:val="26"/>
          <w:cs/>
          <w:lang w:val="en-GB"/>
        </w:rPr>
        <w:t>ยอดค้างชำระที่เกิดจากการให้และรับบริการ และดอกเบี้ยค้างรับ</w:t>
      </w:r>
    </w:p>
    <w:p w14:paraId="69CB0B37" w14:textId="77777777" w:rsidR="00CD3380" w:rsidRPr="00792CF6" w:rsidRDefault="00CD3380" w:rsidP="00CD3380">
      <w:pPr>
        <w:ind w:left="900"/>
        <w:jc w:val="thaiDistribute"/>
        <w:rPr>
          <w:rFonts w:eastAsia="Browallia New"/>
          <w:b/>
          <w:sz w:val="26"/>
          <w:szCs w:val="26"/>
          <w:lang w:val="en-GB"/>
        </w:rPr>
      </w:pPr>
    </w:p>
    <w:tbl>
      <w:tblPr>
        <w:tblW w:w="8532" w:type="dxa"/>
        <w:tblInd w:w="90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60"/>
        <w:gridCol w:w="1368"/>
        <w:gridCol w:w="1368"/>
        <w:gridCol w:w="1368"/>
        <w:gridCol w:w="1368"/>
      </w:tblGrid>
      <w:tr w:rsidR="00CD3380" w:rsidRPr="00792CF6" w14:paraId="53E14D34" w14:textId="77777777" w:rsidTr="00632001">
        <w:tc>
          <w:tcPr>
            <w:tcW w:w="3060" w:type="dxa"/>
            <w:vAlign w:val="bottom"/>
          </w:tcPr>
          <w:p w14:paraId="2D7A3A1D" w14:textId="77777777" w:rsidR="00CD3380" w:rsidRPr="00792CF6" w:rsidRDefault="00CD3380" w:rsidP="00632001">
            <w:pPr>
              <w:spacing w:line="380" w:lineRule="exact"/>
              <w:ind w:left="-46"/>
              <w:rPr>
                <w:sz w:val="26"/>
                <w:szCs w:val="26"/>
                <w:lang w:val="en-GB"/>
              </w:rPr>
            </w:pPr>
            <w:r w:rsidRPr="00921F6B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921F6B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921F6B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45142B0C" w14:textId="77777777" w:rsidR="00CD3380" w:rsidRPr="00792CF6" w:rsidRDefault="00CD3380" w:rsidP="00632001">
            <w:pPr>
              <w:pBdr>
                <w:bottom w:val="single" w:sz="4" w:space="1" w:color="auto"/>
              </w:pBdr>
              <w:spacing w:line="380" w:lineRule="exact"/>
              <w:ind w:right="16"/>
              <w:jc w:val="center"/>
              <w:rPr>
                <w:b/>
                <w:bCs/>
                <w:sz w:val="26"/>
                <w:szCs w:val="26"/>
                <w:lang w:val="en-GB"/>
              </w:rPr>
            </w:pPr>
            <w:r w:rsidRPr="00921F6B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31C45443" w14:textId="77777777" w:rsidR="00CD3380" w:rsidRPr="00792CF6" w:rsidRDefault="00CD3380" w:rsidP="00632001">
            <w:pPr>
              <w:pBdr>
                <w:bottom w:val="single" w:sz="4" w:space="1" w:color="auto"/>
              </w:pBdr>
              <w:spacing w:line="380" w:lineRule="exact"/>
              <w:ind w:right="16"/>
              <w:jc w:val="center"/>
              <w:rPr>
                <w:b/>
                <w:bCs/>
                <w:sz w:val="26"/>
                <w:szCs w:val="26"/>
              </w:rPr>
            </w:pPr>
            <w:r w:rsidRPr="00921F6B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60D0A" w:rsidRPr="00792CF6" w14:paraId="34363D01" w14:textId="77777777" w:rsidTr="00632001">
        <w:tc>
          <w:tcPr>
            <w:tcW w:w="3060" w:type="dxa"/>
            <w:vAlign w:val="bottom"/>
          </w:tcPr>
          <w:p w14:paraId="055BACF2" w14:textId="77777777" w:rsidR="00B60D0A" w:rsidRPr="00792CF6" w:rsidRDefault="00B60D0A" w:rsidP="00B60D0A">
            <w:pPr>
              <w:spacing w:line="380" w:lineRule="exact"/>
              <w:ind w:left="-4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906665B" w14:textId="678324A3" w:rsidR="00B60D0A" w:rsidRPr="00792CF6" w:rsidRDefault="00B60D0A" w:rsidP="00B60D0A">
            <w:pPr>
              <w:pBdr>
                <w:bottom w:val="single" w:sz="4" w:space="1" w:color="auto"/>
              </w:pBdr>
              <w:spacing w:line="380" w:lineRule="exact"/>
              <w:ind w:right="16"/>
              <w:jc w:val="center"/>
              <w:rPr>
                <w:b/>
                <w:bCs/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75916B80" w14:textId="7929BAA5" w:rsidR="00B60D0A" w:rsidRPr="00792CF6" w:rsidRDefault="00B60D0A" w:rsidP="00B60D0A">
            <w:pPr>
              <w:pBdr>
                <w:bottom w:val="single" w:sz="4" w:space="1" w:color="auto"/>
              </w:pBdr>
              <w:spacing w:line="380" w:lineRule="exact"/>
              <w:ind w:right="16"/>
              <w:jc w:val="center"/>
              <w:rPr>
                <w:b/>
                <w:bCs/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</w:tcPr>
          <w:p w14:paraId="66D60169" w14:textId="44F9D5E6" w:rsidR="00B60D0A" w:rsidRPr="00792CF6" w:rsidRDefault="00B60D0A" w:rsidP="00B60D0A">
            <w:pPr>
              <w:pBdr>
                <w:bottom w:val="single" w:sz="4" w:space="1" w:color="auto"/>
              </w:pBdr>
              <w:spacing w:line="380" w:lineRule="exact"/>
              <w:ind w:right="16"/>
              <w:jc w:val="center"/>
              <w:rPr>
                <w:b/>
                <w:bCs/>
                <w:sz w:val="26"/>
                <w:szCs w:val="26"/>
                <w:lang w:val="en-GB"/>
              </w:rPr>
            </w:pPr>
            <w:r w:rsidRPr="00A55C3B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3B011959" w14:textId="06D57D34" w:rsidR="00B60D0A" w:rsidRPr="00792CF6" w:rsidRDefault="00B60D0A" w:rsidP="00B60D0A">
            <w:pPr>
              <w:pBdr>
                <w:bottom w:val="single" w:sz="4" w:space="1" w:color="auto"/>
              </w:pBdr>
              <w:spacing w:line="380" w:lineRule="exact"/>
              <w:ind w:right="16"/>
              <w:jc w:val="center"/>
              <w:rPr>
                <w:b/>
                <w:bCs/>
                <w:sz w:val="26"/>
                <w:szCs w:val="26"/>
              </w:rPr>
            </w:pPr>
            <w:r w:rsidRPr="00A55C3B">
              <w:rPr>
                <w:sz w:val="26"/>
                <w:szCs w:val="26"/>
                <w:lang w:val="en-GB"/>
              </w:rPr>
              <w:t>2567</w:t>
            </w:r>
          </w:p>
        </w:tc>
      </w:tr>
      <w:tr w:rsidR="00B60D0A" w:rsidRPr="00792CF6" w14:paraId="755F7872" w14:textId="77777777" w:rsidTr="00632001">
        <w:trPr>
          <w:trHeight w:val="63"/>
        </w:trPr>
        <w:tc>
          <w:tcPr>
            <w:tcW w:w="3060" w:type="dxa"/>
          </w:tcPr>
          <w:p w14:paraId="1FCF28C1" w14:textId="77777777" w:rsidR="00B60D0A" w:rsidRPr="00792CF6" w:rsidRDefault="00B60D0A" w:rsidP="00B60D0A">
            <w:pPr>
              <w:spacing w:line="380" w:lineRule="exact"/>
              <w:ind w:left="-46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695B4256" w14:textId="77777777" w:rsidR="00B60D0A" w:rsidRPr="00792CF6" w:rsidRDefault="00B60D0A" w:rsidP="00B60D0A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6D0CCF5B" w14:textId="77777777" w:rsidR="00B60D0A" w:rsidRPr="00792CF6" w:rsidRDefault="00B60D0A" w:rsidP="00B60D0A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1F7BC867" w14:textId="77777777" w:rsidR="00B60D0A" w:rsidRPr="00792CF6" w:rsidRDefault="00B60D0A" w:rsidP="00B60D0A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6AC3D216" w14:textId="77777777" w:rsidR="00B60D0A" w:rsidRPr="00792CF6" w:rsidRDefault="00B60D0A" w:rsidP="00B60D0A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</w:tr>
      <w:tr w:rsidR="00B60D0A" w:rsidRPr="00792CF6" w14:paraId="539E2D2D" w14:textId="77777777" w:rsidTr="00632001">
        <w:trPr>
          <w:trHeight w:val="63"/>
        </w:trPr>
        <w:tc>
          <w:tcPr>
            <w:tcW w:w="3060" w:type="dxa"/>
          </w:tcPr>
          <w:p w14:paraId="6A9CA12D" w14:textId="77777777" w:rsidR="00B60D0A" w:rsidRPr="00792CF6" w:rsidRDefault="00B60D0A" w:rsidP="00B60D0A">
            <w:pPr>
              <w:spacing w:line="380" w:lineRule="exact"/>
              <w:ind w:left="-46"/>
              <w:rPr>
                <w:sz w:val="26"/>
                <w:szCs w:val="26"/>
                <w:u w:val="single"/>
                <w:cs/>
                <w:lang w:val="en-GB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1368" w:type="dxa"/>
          </w:tcPr>
          <w:p w14:paraId="15E02D9E" w14:textId="77777777" w:rsidR="00B60D0A" w:rsidRPr="00792CF6" w:rsidRDefault="00B60D0A" w:rsidP="00B60D0A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5442B9F3" w14:textId="77777777" w:rsidR="00B60D0A" w:rsidRPr="00792CF6" w:rsidRDefault="00B60D0A" w:rsidP="00B60D0A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1EE477EB" w14:textId="77777777" w:rsidR="00B60D0A" w:rsidRPr="00792CF6" w:rsidRDefault="00B60D0A" w:rsidP="00B60D0A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3DD947A4" w14:textId="77777777" w:rsidR="00B60D0A" w:rsidRPr="00792CF6" w:rsidRDefault="00B60D0A" w:rsidP="00B60D0A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</w:tr>
      <w:tr w:rsidR="00B60D0A" w:rsidRPr="00792CF6" w14:paraId="5CD833CD" w14:textId="77777777" w:rsidTr="00632001">
        <w:trPr>
          <w:trHeight w:val="63"/>
        </w:trPr>
        <w:tc>
          <w:tcPr>
            <w:tcW w:w="3060" w:type="dxa"/>
          </w:tcPr>
          <w:p w14:paraId="763805F0" w14:textId="371EFFFB" w:rsidR="00B60D0A" w:rsidRPr="00792CF6" w:rsidRDefault="00B60D0A" w:rsidP="001E6308">
            <w:pPr>
              <w:spacing w:line="380" w:lineRule="exact"/>
              <w:ind w:left="-29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5E48CC49" w14:textId="3974F8DA" w:rsidR="00B60D0A" w:rsidRPr="00792CF6" w:rsidRDefault="004C1628" w:rsidP="004C1628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9D1EF5A" w14:textId="77777777" w:rsidR="00B60D0A" w:rsidRPr="00792CF6" w:rsidRDefault="00B60D0A" w:rsidP="00B60D0A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5D81992" w14:textId="2C961C91" w:rsidR="00B60D0A" w:rsidRPr="00A40023" w:rsidRDefault="00F517AE" w:rsidP="00B60D0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A40023">
              <w:rPr>
                <w:rFonts w:eastAsia="Browallia New"/>
                <w:sz w:val="26"/>
                <w:szCs w:val="26"/>
                <w:lang w:val="en-GB"/>
              </w:rPr>
              <w:t>3,889,973</w:t>
            </w:r>
          </w:p>
        </w:tc>
        <w:tc>
          <w:tcPr>
            <w:tcW w:w="1368" w:type="dxa"/>
            <w:vAlign w:val="bottom"/>
          </w:tcPr>
          <w:p w14:paraId="7E59F9FC" w14:textId="77777777" w:rsidR="00B60D0A" w:rsidRPr="00792CF6" w:rsidRDefault="00B60D0A" w:rsidP="00B60D0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2,875,501</w:t>
            </w:r>
          </w:p>
        </w:tc>
      </w:tr>
      <w:tr w:rsidR="00B60D0A" w:rsidRPr="00792CF6" w14:paraId="73DF0B72" w14:textId="77777777" w:rsidTr="00632001">
        <w:trPr>
          <w:trHeight w:val="63"/>
        </w:trPr>
        <w:tc>
          <w:tcPr>
            <w:tcW w:w="3060" w:type="dxa"/>
          </w:tcPr>
          <w:p w14:paraId="6D483808" w14:textId="77777777" w:rsidR="00B60D0A" w:rsidRPr="00792CF6" w:rsidRDefault="00B60D0A" w:rsidP="00B60D0A">
            <w:pPr>
              <w:spacing w:line="380" w:lineRule="exact"/>
              <w:ind w:left="-46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รวมลูกหนี้ตามสัญญาเช่าเงินทุน</w:t>
            </w:r>
          </w:p>
        </w:tc>
        <w:tc>
          <w:tcPr>
            <w:tcW w:w="1368" w:type="dxa"/>
            <w:vAlign w:val="bottom"/>
          </w:tcPr>
          <w:p w14:paraId="069A6EB7" w14:textId="577B8D26" w:rsidR="00B60D0A" w:rsidRPr="004C1628" w:rsidRDefault="004C1628" w:rsidP="004C1628">
            <w:pPr>
              <w:pBdr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D9613DB" w14:textId="77777777" w:rsidR="00B60D0A" w:rsidRPr="00792CF6" w:rsidRDefault="00B60D0A" w:rsidP="00B60D0A">
            <w:pPr>
              <w:pBdr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184AD4C" w14:textId="1A96B9CF" w:rsidR="00B60D0A" w:rsidRPr="00A40023" w:rsidRDefault="00A40023" w:rsidP="00B60D0A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A40023">
              <w:rPr>
                <w:rFonts w:eastAsia="Browallia New"/>
                <w:sz w:val="26"/>
                <w:szCs w:val="26"/>
                <w:lang w:val="en-GB"/>
              </w:rPr>
              <w:t>3,889,973</w:t>
            </w:r>
          </w:p>
        </w:tc>
        <w:tc>
          <w:tcPr>
            <w:tcW w:w="1368" w:type="dxa"/>
            <w:vAlign w:val="bottom"/>
          </w:tcPr>
          <w:p w14:paraId="49F91673" w14:textId="77777777" w:rsidR="00B60D0A" w:rsidRPr="00792CF6" w:rsidRDefault="00B60D0A" w:rsidP="00B60D0A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2,875,501</w:t>
            </w:r>
          </w:p>
        </w:tc>
      </w:tr>
      <w:tr w:rsidR="00B60D0A" w:rsidRPr="00792CF6" w14:paraId="746D5935" w14:textId="77777777" w:rsidTr="00632001">
        <w:trPr>
          <w:trHeight w:val="63"/>
        </w:trPr>
        <w:tc>
          <w:tcPr>
            <w:tcW w:w="3060" w:type="dxa"/>
          </w:tcPr>
          <w:p w14:paraId="4EC7142B" w14:textId="77777777" w:rsidR="00B60D0A" w:rsidRPr="00792CF6" w:rsidRDefault="00B60D0A" w:rsidP="00B60D0A">
            <w:pPr>
              <w:spacing w:line="380" w:lineRule="exact"/>
              <w:ind w:left="-4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65D83EC" w14:textId="77777777" w:rsidR="00B60D0A" w:rsidRPr="004C1628" w:rsidRDefault="00B60D0A" w:rsidP="004C1628">
            <w:pP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9AC775" w14:textId="77777777" w:rsidR="00B60D0A" w:rsidRPr="00792CF6" w:rsidRDefault="00B60D0A" w:rsidP="00B60D0A">
            <w:pP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E29B5D" w14:textId="77777777" w:rsidR="00B60D0A" w:rsidRPr="00A40023" w:rsidRDefault="00B60D0A" w:rsidP="00B60D0A">
            <w:pP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86EF9AE" w14:textId="77777777" w:rsidR="00B60D0A" w:rsidRPr="00792CF6" w:rsidRDefault="00B60D0A" w:rsidP="00B60D0A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</w:tr>
      <w:tr w:rsidR="00B60D0A" w:rsidRPr="00792CF6" w14:paraId="7B5F7928" w14:textId="77777777" w:rsidTr="00632001">
        <w:trPr>
          <w:trHeight w:val="135"/>
        </w:trPr>
        <w:tc>
          <w:tcPr>
            <w:tcW w:w="3060" w:type="dxa"/>
          </w:tcPr>
          <w:p w14:paraId="22042DA8" w14:textId="77777777" w:rsidR="00B60D0A" w:rsidRPr="00792CF6" w:rsidRDefault="00B60D0A" w:rsidP="00B60D0A">
            <w:pPr>
              <w:spacing w:line="380" w:lineRule="exact"/>
              <w:ind w:left="-46"/>
              <w:rPr>
                <w:sz w:val="26"/>
                <w:szCs w:val="26"/>
                <w:u w:val="single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155852FC" w14:textId="77777777" w:rsidR="00B60D0A" w:rsidRPr="004C1628" w:rsidRDefault="00B60D0A" w:rsidP="004C1628">
            <w:pP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87455ED" w14:textId="77777777" w:rsidR="00B60D0A" w:rsidRPr="00792CF6" w:rsidRDefault="00B60D0A" w:rsidP="00B60D0A">
            <w:pP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1150C6" w14:textId="77777777" w:rsidR="00B60D0A" w:rsidRPr="00A40023" w:rsidRDefault="00B60D0A" w:rsidP="00B60D0A">
            <w:pP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D547028" w14:textId="77777777" w:rsidR="00B60D0A" w:rsidRPr="00792CF6" w:rsidRDefault="00B60D0A" w:rsidP="00B60D0A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</w:tr>
      <w:tr w:rsidR="00B60D0A" w:rsidRPr="00792CF6" w14:paraId="517C0189" w14:textId="77777777" w:rsidTr="00632001">
        <w:trPr>
          <w:trHeight w:val="135"/>
        </w:trPr>
        <w:tc>
          <w:tcPr>
            <w:tcW w:w="3060" w:type="dxa"/>
          </w:tcPr>
          <w:p w14:paraId="18B7F070" w14:textId="77777777" w:rsidR="00B60D0A" w:rsidRPr="00792CF6" w:rsidRDefault="00B60D0A" w:rsidP="00B60D0A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  <w:u w:val="single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38FCABB" w14:textId="39E2CF5C" w:rsidR="00B60D0A" w:rsidRPr="00792CF6" w:rsidRDefault="004C1628" w:rsidP="004C1628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E61642B" w14:textId="77777777" w:rsidR="00B60D0A" w:rsidRPr="00792CF6" w:rsidRDefault="00B60D0A" w:rsidP="00B60D0A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94C7F3E" w14:textId="4F58B45F" w:rsidR="00B60D0A" w:rsidRPr="00792CF6" w:rsidRDefault="00A6206E" w:rsidP="00B60D0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A6206E">
              <w:rPr>
                <w:sz w:val="26"/>
                <w:szCs w:val="26"/>
                <w:lang w:val="en-GB"/>
              </w:rPr>
              <w:t>2</w:t>
            </w:r>
            <w:r w:rsidR="008E4EC5">
              <w:rPr>
                <w:sz w:val="26"/>
                <w:szCs w:val="26"/>
                <w:lang w:val="en-GB"/>
              </w:rPr>
              <w:t>8</w:t>
            </w:r>
            <w:r w:rsidRPr="00A6206E">
              <w:rPr>
                <w:sz w:val="26"/>
                <w:szCs w:val="26"/>
                <w:lang w:val="en-GB"/>
              </w:rPr>
              <w:t>,</w:t>
            </w:r>
            <w:r w:rsidR="009964CA">
              <w:rPr>
                <w:sz w:val="26"/>
                <w:szCs w:val="26"/>
                <w:lang w:val="en-GB"/>
              </w:rPr>
              <w:t>102</w:t>
            </w:r>
            <w:r w:rsidRPr="00A6206E">
              <w:rPr>
                <w:sz w:val="26"/>
                <w:szCs w:val="26"/>
                <w:lang w:val="en-GB"/>
              </w:rPr>
              <w:t>,</w:t>
            </w:r>
            <w:r w:rsidR="00587972">
              <w:rPr>
                <w:sz w:val="26"/>
                <w:szCs w:val="26"/>
                <w:lang w:val="en-GB"/>
              </w:rPr>
              <w:t>744</w:t>
            </w:r>
          </w:p>
        </w:tc>
        <w:tc>
          <w:tcPr>
            <w:tcW w:w="1368" w:type="dxa"/>
            <w:vAlign w:val="bottom"/>
          </w:tcPr>
          <w:p w14:paraId="26BA3B27" w14:textId="77777777" w:rsidR="00B60D0A" w:rsidRPr="00792CF6" w:rsidRDefault="00B60D0A" w:rsidP="00B60D0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25,036,754</w:t>
            </w:r>
          </w:p>
        </w:tc>
      </w:tr>
      <w:tr w:rsidR="00B60D0A" w:rsidRPr="00792CF6" w14:paraId="4BC2A092" w14:textId="77777777" w:rsidTr="00632001">
        <w:trPr>
          <w:trHeight w:val="135"/>
        </w:trPr>
        <w:tc>
          <w:tcPr>
            <w:tcW w:w="3060" w:type="dxa"/>
          </w:tcPr>
          <w:p w14:paraId="1D53D1B8" w14:textId="000025E6" w:rsidR="00B60D0A" w:rsidRPr="00B60D0A" w:rsidRDefault="00B60D0A" w:rsidP="00B60D0A">
            <w:pPr>
              <w:spacing w:line="380" w:lineRule="exact"/>
              <w:ind w:left="66" w:hanging="112"/>
              <w:rPr>
                <w:rFonts w:eastAsia="Browallia New"/>
                <w:sz w:val="26"/>
                <w:szCs w:val="26"/>
                <w:lang w:val="en-GB"/>
              </w:rPr>
            </w:pPr>
            <w:r w:rsidRPr="00B60D0A">
              <w:rPr>
                <w:sz w:val="26"/>
                <w:szCs w:val="26"/>
                <w:cs/>
                <w:lang w:val="en-GB"/>
              </w:rPr>
              <w:t xml:space="preserve">รวมลูกหนี้กิจการที่เกี่ยวข้องกัน </w:t>
            </w:r>
            <w:r w:rsidRPr="00B60D0A">
              <w:rPr>
                <w:sz w:val="26"/>
                <w:szCs w:val="26"/>
                <w:lang w:val="en-GB"/>
              </w:rPr>
              <w:br/>
            </w:r>
            <w:r w:rsidRPr="00B60D0A">
              <w:rPr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B60D0A">
              <w:rPr>
                <w:sz w:val="26"/>
                <w:szCs w:val="26"/>
                <w:lang w:val="en-GB"/>
              </w:rPr>
              <w:t>1</w:t>
            </w:r>
            <w:r w:rsidR="00E03D02">
              <w:rPr>
                <w:sz w:val="26"/>
                <w:szCs w:val="26"/>
                <w:lang w:val="en-GB"/>
              </w:rPr>
              <w:t>1</w:t>
            </w:r>
            <w:r w:rsidRPr="00B60D0A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3A1375E" w14:textId="4D39CD1F" w:rsidR="00B60D0A" w:rsidRPr="004C1628" w:rsidRDefault="004C1628" w:rsidP="004C1628">
            <w:pPr>
              <w:pBdr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AD5DB7A" w14:textId="77777777" w:rsidR="00B60D0A" w:rsidRPr="00792CF6" w:rsidRDefault="00B60D0A" w:rsidP="00B60D0A">
            <w:pPr>
              <w:pBdr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951B85B" w14:textId="540643F0" w:rsidR="00B60D0A" w:rsidRPr="00792CF6" w:rsidRDefault="00A40023" w:rsidP="00B60D0A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A40023">
              <w:rPr>
                <w:rFonts w:eastAsia="Browallia New"/>
                <w:sz w:val="26"/>
                <w:szCs w:val="26"/>
                <w:lang w:val="en-GB"/>
              </w:rPr>
              <w:t>2</w:t>
            </w:r>
            <w:r w:rsidR="00F06605">
              <w:rPr>
                <w:rFonts w:eastAsia="Browallia New"/>
                <w:sz w:val="26"/>
                <w:szCs w:val="26"/>
                <w:lang w:val="en-GB"/>
              </w:rPr>
              <w:t>8</w:t>
            </w:r>
            <w:r w:rsidRPr="00A40023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="00F06605">
              <w:rPr>
                <w:rFonts w:eastAsia="Browallia New"/>
                <w:sz w:val="26"/>
                <w:szCs w:val="26"/>
                <w:lang w:val="en-GB"/>
              </w:rPr>
              <w:t>102</w:t>
            </w:r>
            <w:r w:rsidRPr="00A40023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="00F06605">
              <w:rPr>
                <w:rFonts w:eastAsia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68" w:type="dxa"/>
            <w:vAlign w:val="bottom"/>
          </w:tcPr>
          <w:p w14:paraId="1F1A3727" w14:textId="77777777" w:rsidR="00B60D0A" w:rsidRPr="00792CF6" w:rsidRDefault="00B60D0A" w:rsidP="00B60D0A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25,036,754</w:t>
            </w:r>
          </w:p>
        </w:tc>
      </w:tr>
      <w:tr w:rsidR="00B60D0A" w:rsidRPr="00792CF6" w14:paraId="68FFD3AB" w14:textId="77777777" w:rsidTr="00632001">
        <w:trPr>
          <w:trHeight w:val="135"/>
        </w:trPr>
        <w:tc>
          <w:tcPr>
            <w:tcW w:w="3060" w:type="dxa"/>
          </w:tcPr>
          <w:p w14:paraId="0496CCDF" w14:textId="77777777" w:rsidR="00B60D0A" w:rsidRPr="00B60D0A" w:rsidRDefault="00B60D0A" w:rsidP="00B60D0A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3E3399" w14:textId="77777777" w:rsidR="00B60D0A" w:rsidRPr="004C1628" w:rsidRDefault="00B60D0A" w:rsidP="004C1628">
            <w:pP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54E2AFA" w14:textId="77777777" w:rsidR="00B60D0A" w:rsidRPr="00792CF6" w:rsidRDefault="00B60D0A" w:rsidP="00B60D0A">
            <w:pPr>
              <w:tabs>
                <w:tab w:val="decimal" w:pos="92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2D3B414" w14:textId="77777777" w:rsidR="00B60D0A" w:rsidRPr="00792CF6" w:rsidRDefault="00B60D0A" w:rsidP="00B60D0A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EB03577" w14:textId="77777777" w:rsidR="00B60D0A" w:rsidRPr="00792CF6" w:rsidRDefault="00B60D0A" w:rsidP="00B60D0A">
            <w:pP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</w:tr>
      <w:tr w:rsidR="00B60D0A" w:rsidRPr="00792CF6" w14:paraId="66C50789" w14:textId="77777777" w:rsidTr="00632001">
        <w:trPr>
          <w:trHeight w:val="135"/>
        </w:trPr>
        <w:tc>
          <w:tcPr>
            <w:tcW w:w="3060" w:type="dxa"/>
          </w:tcPr>
          <w:p w14:paraId="0F9AF38C" w14:textId="77777777" w:rsidR="00B60D0A" w:rsidRPr="00792CF6" w:rsidRDefault="00B60D0A" w:rsidP="00B60D0A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  <w:u w:val="single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ดอกเบี้ยค้างรับกิจการที่เกี่ยวข้องกัน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467DFB8E" w14:textId="77777777" w:rsidR="00B60D0A" w:rsidRPr="004C1628" w:rsidRDefault="00B60D0A" w:rsidP="004C1628">
            <w:pP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A284B2D" w14:textId="77777777" w:rsidR="00B60D0A" w:rsidRPr="00792CF6" w:rsidRDefault="00B60D0A" w:rsidP="00B60D0A">
            <w:pPr>
              <w:tabs>
                <w:tab w:val="decimal" w:pos="92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6D90053" w14:textId="77777777" w:rsidR="00B60D0A" w:rsidRPr="00792CF6" w:rsidRDefault="00B60D0A" w:rsidP="00B60D0A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EE371B" w14:textId="77777777" w:rsidR="00B60D0A" w:rsidRPr="00792CF6" w:rsidRDefault="00B60D0A" w:rsidP="00B60D0A">
            <w:pP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</w:tr>
      <w:tr w:rsidR="00B60D0A" w:rsidRPr="00792CF6" w14:paraId="41AFEE6F" w14:textId="77777777" w:rsidTr="00632001">
        <w:trPr>
          <w:trHeight w:val="135"/>
        </w:trPr>
        <w:tc>
          <w:tcPr>
            <w:tcW w:w="3060" w:type="dxa"/>
          </w:tcPr>
          <w:p w14:paraId="2FBEEF02" w14:textId="0B0543AC" w:rsidR="00B60D0A" w:rsidRPr="00792CF6" w:rsidRDefault="00B60D0A" w:rsidP="00B60D0A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  <w:u w:val="single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4AE3EA34" w14:textId="3D7EE9CA" w:rsidR="00B60D0A" w:rsidRPr="00792CF6" w:rsidRDefault="004C1628" w:rsidP="004C1628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49CBBDD" w14:textId="77777777" w:rsidR="00B60D0A" w:rsidRPr="00792CF6" w:rsidRDefault="00B60D0A" w:rsidP="00B60D0A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BDFC123" w14:textId="3E915F15" w:rsidR="00B60D0A" w:rsidRPr="00792CF6" w:rsidRDefault="00772AD0" w:rsidP="00B60D0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772AD0">
              <w:rPr>
                <w:sz w:val="26"/>
                <w:szCs w:val="26"/>
                <w:lang w:val="en-GB"/>
              </w:rPr>
              <w:t>607,</w:t>
            </w:r>
            <w:r w:rsidR="00C82BF2">
              <w:rPr>
                <w:sz w:val="26"/>
                <w:szCs w:val="26"/>
                <w:lang w:val="en-GB"/>
              </w:rPr>
              <w:t>010</w:t>
            </w:r>
            <w:r w:rsidRPr="00772AD0">
              <w:rPr>
                <w:sz w:val="26"/>
                <w:szCs w:val="26"/>
                <w:lang w:val="en-GB"/>
              </w:rPr>
              <w:t>,</w:t>
            </w:r>
            <w:r w:rsidR="000E5825">
              <w:rPr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vAlign w:val="bottom"/>
          </w:tcPr>
          <w:p w14:paraId="420129DE" w14:textId="64912E14" w:rsidR="00B60D0A" w:rsidRPr="00792CF6" w:rsidRDefault="00B60D0A" w:rsidP="00B60D0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300,641,6</w:t>
            </w:r>
            <w:r w:rsidR="00A85631">
              <w:rPr>
                <w:rFonts w:eastAsia="Browallia New"/>
                <w:sz w:val="26"/>
                <w:szCs w:val="26"/>
                <w:lang w:val="en-GB"/>
              </w:rPr>
              <w:t>89</w:t>
            </w:r>
          </w:p>
        </w:tc>
      </w:tr>
      <w:tr w:rsidR="00B60D0A" w:rsidRPr="00792CF6" w14:paraId="6B03040C" w14:textId="77777777" w:rsidTr="00632001">
        <w:trPr>
          <w:trHeight w:val="135"/>
        </w:trPr>
        <w:tc>
          <w:tcPr>
            <w:tcW w:w="3060" w:type="dxa"/>
          </w:tcPr>
          <w:p w14:paraId="155AE86D" w14:textId="30B61F74" w:rsidR="00B60D0A" w:rsidRPr="00B60D0A" w:rsidRDefault="00B60D0A" w:rsidP="00B60D0A">
            <w:pPr>
              <w:spacing w:line="380" w:lineRule="exact"/>
              <w:ind w:left="102" w:hanging="148"/>
              <w:rPr>
                <w:rFonts w:eastAsia="Browallia New"/>
                <w:sz w:val="26"/>
                <w:szCs w:val="26"/>
              </w:rPr>
            </w:pPr>
            <w:r w:rsidRPr="00B60D0A">
              <w:rPr>
                <w:sz w:val="26"/>
                <w:szCs w:val="26"/>
                <w:cs/>
                <w:lang w:val="en-GB"/>
              </w:rPr>
              <w:t xml:space="preserve">รวมดอกเบี้ยค้างรับกิจการที่เกี่ยวข้องกัน (หมายเหตุ </w:t>
            </w:r>
            <w:r w:rsidRPr="00B60D0A">
              <w:rPr>
                <w:sz w:val="26"/>
                <w:szCs w:val="26"/>
                <w:lang w:val="en-GB"/>
              </w:rPr>
              <w:t>1</w:t>
            </w:r>
            <w:r w:rsidR="00E03D02">
              <w:rPr>
                <w:sz w:val="26"/>
                <w:szCs w:val="26"/>
                <w:lang w:val="en-GB"/>
              </w:rPr>
              <w:t>1</w:t>
            </w:r>
            <w:r w:rsidRPr="00B60D0A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B9357BE" w14:textId="48DBC7D1" w:rsidR="00B60D0A" w:rsidRPr="004C1628" w:rsidRDefault="004C1628" w:rsidP="004C1628">
            <w:pPr>
              <w:pBdr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E99EC11" w14:textId="77777777" w:rsidR="00B60D0A" w:rsidRPr="00792CF6" w:rsidRDefault="00B60D0A" w:rsidP="00B60D0A">
            <w:pPr>
              <w:pBdr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2020C10" w14:textId="1EDD79D2" w:rsidR="00B60D0A" w:rsidRPr="00792CF6" w:rsidRDefault="00A40023" w:rsidP="00B60D0A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A40023">
              <w:rPr>
                <w:rFonts w:eastAsia="Browallia New"/>
                <w:sz w:val="26"/>
                <w:szCs w:val="26"/>
                <w:lang w:val="en-GB"/>
              </w:rPr>
              <w:t>607,</w:t>
            </w:r>
            <w:r w:rsidR="006129C4">
              <w:rPr>
                <w:rFonts w:eastAsia="Browallia New"/>
                <w:sz w:val="26"/>
                <w:szCs w:val="26"/>
                <w:lang w:val="en-GB"/>
              </w:rPr>
              <w:t>010</w:t>
            </w:r>
            <w:r w:rsidRPr="00A40023">
              <w:rPr>
                <w:rFonts w:eastAsia="Browallia New"/>
                <w:sz w:val="26"/>
                <w:szCs w:val="26"/>
                <w:lang w:val="en-GB"/>
              </w:rPr>
              <w:t>,</w:t>
            </w:r>
            <w:r w:rsidR="006129C4">
              <w:rPr>
                <w:rFonts w:eastAsia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vAlign w:val="bottom"/>
          </w:tcPr>
          <w:p w14:paraId="13958B05" w14:textId="44F579B4" w:rsidR="00B60D0A" w:rsidRPr="00792CF6" w:rsidRDefault="00B60D0A" w:rsidP="00B60D0A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300,641,6</w:t>
            </w:r>
            <w:r w:rsidR="00A85631">
              <w:rPr>
                <w:rFonts w:eastAsia="Browallia New"/>
                <w:sz w:val="26"/>
                <w:szCs w:val="26"/>
                <w:lang w:val="en-GB"/>
              </w:rPr>
              <w:t>8</w:t>
            </w:r>
            <w:r w:rsidRPr="00792CF6">
              <w:rPr>
                <w:rFonts w:eastAsia="Browallia New"/>
                <w:sz w:val="26"/>
                <w:szCs w:val="26"/>
                <w:lang w:val="en-GB"/>
              </w:rPr>
              <w:t>9</w:t>
            </w:r>
          </w:p>
        </w:tc>
      </w:tr>
      <w:tr w:rsidR="00B60D0A" w:rsidRPr="00792CF6" w14:paraId="2513BB89" w14:textId="77777777" w:rsidTr="00632001">
        <w:trPr>
          <w:trHeight w:val="135"/>
        </w:trPr>
        <w:tc>
          <w:tcPr>
            <w:tcW w:w="3060" w:type="dxa"/>
          </w:tcPr>
          <w:p w14:paraId="6DBF3A44" w14:textId="77777777" w:rsidR="00B60D0A" w:rsidRPr="00B60D0A" w:rsidRDefault="00B60D0A" w:rsidP="00B60D0A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2B30EC" w14:textId="77777777" w:rsidR="00B60D0A" w:rsidRPr="004C1628" w:rsidRDefault="00B60D0A" w:rsidP="004C1628">
            <w:pP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00AF12" w14:textId="77777777" w:rsidR="00B60D0A" w:rsidRPr="00792CF6" w:rsidRDefault="00B60D0A" w:rsidP="00B60D0A">
            <w:pPr>
              <w:tabs>
                <w:tab w:val="decimal" w:pos="92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48F724" w14:textId="77777777" w:rsidR="00B60D0A" w:rsidRPr="00A40023" w:rsidRDefault="00B60D0A" w:rsidP="00B60D0A">
            <w:pP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3E035C" w14:textId="77777777" w:rsidR="00B60D0A" w:rsidRPr="00792CF6" w:rsidRDefault="00B60D0A" w:rsidP="00B60D0A">
            <w:pPr>
              <w:spacing w:line="380" w:lineRule="exact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B60D0A" w:rsidRPr="00792CF6" w14:paraId="467D79D8" w14:textId="77777777" w:rsidTr="00632001">
        <w:trPr>
          <w:trHeight w:val="135"/>
        </w:trPr>
        <w:tc>
          <w:tcPr>
            <w:tcW w:w="3060" w:type="dxa"/>
          </w:tcPr>
          <w:p w14:paraId="010E4BD1" w14:textId="77777777" w:rsidR="00B60D0A" w:rsidRPr="00B60D0A" w:rsidRDefault="00B60D0A" w:rsidP="00B60D0A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  <w:u w:val="single"/>
              </w:rPr>
            </w:pPr>
            <w:r w:rsidRPr="00B60D0A">
              <w:rPr>
                <w:sz w:val="26"/>
                <w:szCs w:val="26"/>
                <w:u w:val="single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1C7F4AA0" w14:textId="77777777" w:rsidR="00B60D0A" w:rsidRPr="004C1628" w:rsidRDefault="00B60D0A" w:rsidP="004C1628">
            <w:pP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A5E8A5B" w14:textId="77777777" w:rsidR="00B60D0A" w:rsidRPr="00792CF6" w:rsidRDefault="00B60D0A" w:rsidP="00B60D0A">
            <w:pPr>
              <w:tabs>
                <w:tab w:val="decimal" w:pos="92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7EEAD2B" w14:textId="77777777" w:rsidR="00B60D0A" w:rsidRPr="00A40023" w:rsidRDefault="00B60D0A" w:rsidP="00B60D0A">
            <w:pP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76468E" w14:textId="77777777" w:rsidR="00B60D0A" w:rsidRPr="00792CF6" w:rsidRDefault="00B60D0A" w:rsidP="00B60D0A">
            <w:pPr>
              <w:spacing w:line="380" w:lineRule="exact"/>
              <w:jc w:val="right"/>
              <w:rPr>
                <w:rFonts w:eastAsia="Browallia New"/>
                <w:sz w:val="26"/>
                <w:szCs w:val="26"/>
              </w:rPr>
            </w:pPr>
          </w:p>
        </w:tc>
      </w:tr>
      <w:tr w:rsidR="00B60D0A" w:rsidRPr="00792CF6" w14:paraId="7AEA4D46" w14:textId="77777777" w:rsidTr="00632001">
        <w:trPr>
          <w:trHeight w:val="135"/>
        </w:trPr>
        <w:tc>
          <w:tcPr>
            <w:tcW w:w="3060" w:type="dxa"/>
          </w:tcPr>
          <w:p w14:paraId="56B83F84" w14:textId="6401D66E" w:rsidR="00B60D0A" w:rsidRPr="00B60D0A" w:rsidRDefault="00B60D0A" w:rsidP="00B60D0A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  <w:u w:val="single"/>
              </w:rPr>
            </w:pPr>
            <w:r w:rsidRPr="00B60D0A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756981F1" w14:textId="328D8A2C" w:rsidR="00B60D0A" w:rsidRPr="00792CF6" w:rsidRDefault="004C1628" w:rsidP="004C1628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BAAF654" w14:textId="77777777" w:rsidR="00B60D0A" w:rsidRPr="00792CF6" w:rsidRDefault="00B60D0A" w:rsidP="00B60D0A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8B8F76B" w14:textId="4A9075D6" w:rsidR="00B60D0A" w:rsidRPr="00792CF6" w:rsidRDefault="00A40023" w:rsidP="00B60D0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A40023">
              <w:rPr>
                <w:rFonts w:eastAsia="Browallia New"/>
                <w:sz w:val="26"/>
                <w:szCs w:val="26"/>
                <w:lang w:val="en-GB"/>
              </w:rPr>
              <w:t>2,125,198</w:t>
            </w:r>
          </w:p>
        </w:tc>
        <w:tc>
          <w:tcPr>
            <w:tcW w:w="1368" w:type="dxa"/>
            <w:vAlign w:val="bottom"/>
          </w:tcPr>
          <w:p w14:paraId="0AF883F0" w14:textId="77777777" w:rsidR="00B60D0A" w:rsidRPr="00792CF6" w:rsidRDefault="00B60D0A" w:rsidP="00B60D0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eastAsia="Browallia New"/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4,541,405</w:t>
            </w:r>
          </w:p>
        </w:tc>
      </w:tr>
      <w:tr w:rsidR="00B60D0A" w:rsidRPr="00792CF6" w14:paraId="2390C129" w14:textId="77777777" w:rsidTr="00632001">
        <w:trPr>
          <w:trHeight w:val="135"/>
        </w:trPr>
        <w:tc>
          <w:tcPr>
            <w:tcW w:w="3060" w:type="dxa"/>
          </w:tcPr>
          <w:p w14:paraId="09A37463" w14:textId="451968A4" w:rsidR="00B60D0A" w:rsidRPr="00B60D0A" w:rsidRDefault="00B60D0A" w:rsidP="00B60D0A">
            <w:pPr>
              <w:spacing w:line="380" w:lineRule="exact"/>
              <w:ind w:left="102" w:hanging="148"/>
              <w:rPr>
                <w:rFonts w:eastAsia="Browallia New"/>
                <w:sz w:val="26"/>
                <w:szCs w:val="26"/>
                <w:lang w:val="en-GB"/>
              </w:rPr>
            </w:pPr>
            <w:r w:rsidRPr="00B60D0A">
              <w:rPr>
                <w:sz w:val="26"/>
                <w:szCs w:val="26"/>
                <w:cs/>
                <w:lang w:val="en-GB"/>
              </w:rPr>
              <w:t xml:space="preserve">รวมเจ้าหนี้กิจการที่เกี่ยวข้องกัน </w:t>
            </w:r>
            <w:r w:rsidRPr="00B60D0A">
              <w:rPr>
                <w:sz w:val="26"/>
                <w:szCs w:val="26"/>
                <w:lang w:val="en-GB"/>
              </w:rPr>
              <w:br/>
            </w:r>
            <w:r w:rsidRPr="00B60D0A">
              <w:rPr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B60D0A">
              <w:rPr>
                <w:sz w:val="26"/>
                <w:szCs w:val="26"/>
                <w:lang w:val="en-GB"/>
              </w:rPr>
              <w:t>2</w:t>
            </w:r>
            <w:r w:rsidR="00E03D02">
              <w:rPr>
                <w:sz w:val="26"/>
                <w:szCs w:val="26"/>
                <w:lang w:val="en-GB"/>
              </w:rPr>
              <w:t>5</w:t>
            </w:r>
            <w:r w:rsidRPr="00B60D0A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EB4BA7A" w14:textId="7AFA8D60" w:rsidR="00B60D0A" w:rsidRPr="004C1628" w:rsidRDefault="004C1628" w:rsidP="004C1628">
            <w:pPr>
              <w:pBdr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662C338" w14:textId="77777777" w:rsidR="00B60D0A" w:rsidRPr="00792CF6" w:rsidRDefault="00B60D0A" w:rsidP="00B60D0A">
            <w:pPr>
              <w:pBdr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5E82093" w14:textId="6CCD75DE" w:rsidR="00B60D0A" w:rsidRPr="00792CF6" w:rsidRDefault="00A40023" w:rsidP="00B60D0A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A40023">
              <w:rPr>
                <w:rFonts w:eastAsia="Browallia New"/>
                <w:sz w:val="26"/>
                <w:szCs w:val="26"/>
                <w:lang w:val="en-GB"/>
              </w:rPr>
              <w:t>2,125,198</w:t>
            </w:r>
          </w:p>
        </w:tc>
        <w:tc>
          <w:tcPr>
            <w:tcW w:w="1368" w:type="dxa"/>
            <w:vAlign w:val="bottom"/>
          </w:tcPr>
          <w:p w14:paraId="55366A16" w14:textId="77777777" w:rsidR="00B60D0A" w:rsidRPr="00792CF6" w:rsidRDefault="00B60D0A" w:rsidP="00B60D0A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4,541,405</w:t>
            </w:r>
          </w:p>
        </w:tc>
      </w:tr>
      <w:tr w:rsidR="00B60D0A" w:rsidRPr="00792CF6" w14:paraId="4D064B93" w14:textId="77777777" w:rsidTr="00632001">
        <w:trPr>
          <w:trHeight w:val="135"/>
        </w:trPr>
        <w:tc>
          <w:tcPr>
            <w:tcW w:w="3060" w:type="dxa"/>
          </w:tcPr>
          <w:p w14:paraId="034EFC58" w14:textId="77777777" w:rsidR="00B60D0A" w:rsidRPr="00792CF6" w:rsidRDefault="00B60D0A" w:rsidP="00B60D0A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8336329" w14:textId="77777777" w:rsidR="00B60D0A" w:rsidRPr="00792CF6" w:rsidRDefault="00B60D0A" w:rsidP="00B60D0A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6FCF4C" w14:textId="77777777" w:rsidR="00B60D0A" w:rsidRPr="00792CF6" w:rsidRDefault="00B60D0A" w:rsidP="00B60D0A">
            <w:pPr>
              <w:tabs>
                <w:tab w:val="decimal" w:pos="925"/>
              </w:tabs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70784E" w14:textId="77777777" w:rsidR="00B60D0A" w:rsidRPr="00792CF6" w:rsidRDefault="00B60D0A" w:rsidP="00B60D0A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C433DC" w14:textId="77777777" w:rsidR="00B60D0A" w:rsidRPr="00792CF6" w:rsidRDefault="00B60D0A" w:rsidP="00B60D0A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</w:p>
        </w:tc>
      </w:tr>
      <w:tr w:rsidR="00B60D0A" w:rsidRPr="00792CF6" w14:paraId="3C9B081B" w14:textId="77777777" w:rsidTr="00632001">
        <w:trPr>
          <w:trHeight w:val="135"/>
        </w:trPr>
        <w:tc>
          <w:tcPr>
            <w:tcW w:w="3060" w:type="dxa"/>
          </w:tcPr>
          <w:p w14:paraId="058E1947" w14:textId="540367AE" w:rsidR="00B60D0A" w:rsidRPr="00792CF6" w:rsidRDefault="00B60D0A" w:rsidP="00B60D0A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  <w:u w:val="single"/>
                <w:cs/>
                <w:lang w:val="en-GB"/>
              </w:rPr>
            </w:pPr>
            <w:r w:rsidRPr="00792CF6">
              <w:rPr>
                <w:sz w:val="26"/>
                <w:szCs w:val="26"/>
                <w:u w:val="singl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376C6839" w14:textId="77777777" w:rsidR="00B60D0A" w:rsidRPr="00792CF6" w:rsidRDefault="00B60D0A" w:rsidP="00B60D0A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4E72BB9" w14:textId="77777777" w:rsidR="00B60D0A" w:rsidRPr="00792CF6" w:rsidRDefault="00B60D0A" w:rsidP="00B60D0A">
            <w:pPr>
              <w:tabs>
                <w:tab w:val="decimal" w:pos="925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38529F4" w14:textId="77777777" w:rsidR="00B60D0A" w:rsidRPr="00792CF6" w:rsidRDefault="00B60D0A" w:rsidP="00B60D0A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6A755FF" w14:textId="77777777" w:rsidR="00B60D0A" w:rsidRPr="00792CF6" w:rsidRDefault="00B60D0A" w:rsidP="00B60D0A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</w:p>
        </w:tc>
      </w:tr>
      <w:tr w:rsidR="00B60D0A" w:rsidRPr="00792CF6" w14:paraId="36913F97" w14:textId="77777777" w:rsidTr="00436E41">
        <w:trPr>
          <w:trHeight w:val="135"/>
        </w:trPr>
        <w:tc>
          <w:tcPr>
            <w:tcW w:w="3060" w:type="dxa"/>
          </w:tcPr>
          <w:p w14:paraId="2292BFF0" w14:textId="2D0DA3E2" w:rsidR="00B60D0A" w:rsidRPr="00792CF6" w:rsidRDefault="00F34D5F" w:rsidP="00B60D0A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368" w:type="dxa"/>
          </w:tcPr>
          <w:p w14:paraId="72DA22A4" w14:textId="5AAD2ED6" w:rsidR="00B60D0A" w:rsidRPr="00792CF6" w:rsidRDefault="004C1628" w:rsidP="004C1628">
            <w:pPr>
              <w:tabs>
                <w:tab w:val="decimal" w:pos="925"/>
              </w:tabs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4C1628">
              <w:rPr>
                <w:sz w:val="26"/>
                <w:szCs w:val="26"/>
                <w:lang w:val="en-GB"/>
              </w:rPr>
              <w:t>8,393,300</w:t>
            </w:r>
          </w:p>
        </w:tc>
        <w:tc>
          <w:tcPr>
            <w:tcW w:w="1368" w:type="dxa"/>
            <w:vAlign w:val="bottom"/>
          </w:tcPr>
          <w:p w14:paraId="356FE038" w14:textId="77777777" w:rsidR="00B60D0A" w:rsidRPr="00792CF6" w:rsidRDefault="00B60D0A" w:rsidP="00B60D0A">
            <w:pPr>
              <w:tabs>
                <w:tab w:val="decimal" w:pos="925"/>
              </w:tabs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8,001,964</w:t>
            </w:r>
          </w:p>
        </w:tc>
        <w:tc>
          <w:tcPr>
            <w:tcW w:w="1368" w:type="dxa"/>
          </w:tcPr>
          <w:p w14:paraId="1FF99AE3" w14:textId="2B0E191C" w:rsidR="00B60D0A" w:rsidRPr="00792CF6" w:rsidRDefault="004C1628" w:rsidP="00B60D0A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4C1628">
              <w:rPr>
                <w:sz w:val="26"/>
                <w:szCs w:val="26"/>
                <w:lang w:val="en-GB"/>
              </w:rPr>
              <w:t>8,393,300</w:t>
            </w:r>
          </w:p>
        </w:tc>
        <w:tc>
          <w:tcPr>
            <w:tcW w:w="1368" w:type="dxa"/>
            <w:vAlign w:val="bottom"/>
          </w:tcPr>
          <w:p w14:paraId="45B7C870" w14:textId="77777777" w:rsidR="00B60D0A" w:rsidRPr="00792CF6" w:rsidRDefault="00B60D0A" w:rsidP="00B60D0A">
            <w:pP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8,001,964</w:t>
            </w:r>
          </w:p>
        </w:tc>
      </w:tr>
      <w:tr w:rsidR="00B60D0A" w:rsidRPr="00792CF6" w14:paraId="2A2AB915" w14:textId="77777777" w:rsidTr="00436E41">
        <w:trPr>
          <w:trHeight w:val="135"/>
        </w:trPr>
        <w:tc>
          <w:tcPr>
            <w:tcW w:w="3060" w:type="dxa"/>
          </w:tcPr>
          <w:p w14:paraId="7D414198" w14:textId="21AD6F6E" w:rsidR="00B60D0A" w:rsidRPr="00792CF6" w:rsidRDefault="00B60D0A" w:rsidP="00B60D0A">
            <w:pPr>
              <w:spacing w:line="380" w:lineRule="exact"/>
              <w:ind w:left="-46"/>
              <w:rPr>
                <w:rFonts w:eastAsia="Browallia New"/>
                <w:sz w:val="26"/>
                <w:szCs w:val="26"/>
                <w:cs/>
                <w:lang w:val="en-GB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รวมหนี้สินตามสัญญาเช่า</w:t>
            </w:r>
          </w:p>
        </w:tc>
        <w:tc>
          <w:tcPr>
            <w:tcW w:w="1368" w:type="dxa"/>
          </w:tcPr>
          <w:p w14:paraId="4B7E57D5" w14:textId="40EAA674" w:rsidR="00B60D0A" w:rsidRPr="00792CF6" w:rsidRDefault="004C1628" w:rsidP="004C1628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4C1628">
              <w:rPr>
                <w:sz w:val="26"/>
                <w:szCs w:val="26"/>
                <w:lang w:val="en-GB"/>
              </w:rPr>
              <w:t>8,393,300</w:t>
            </w:r>
          </w:p>
        </w:tc>
        <w:tc>
          <w:tcPr>
            <w:tcW w:w="1368" w:type="dxa"/>
          </w:tcPr>
          <w:p w14:paraId="48FC6AB5" w14:textId="77777777" w:rsidR="00B60D0A" w:rsidRPr="00792CF6" w:rsidRDefault="00B60D0A" w:rsidP="00B60D0A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25"/>
              </w:tabs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8,001,964</w:t>
            </w:r>
          </w:p>
        </w:tc>
        <w:tc>
          <w:tcPr>
            <w:tcW w:w="1368" w:type="dxa"/>
          </w:tcPr>
          <w:p w14:paraId="169683EA" w14:textId="56E60E47" w:rsidR="00B60D0A" w:rsidRPr="00792CF6" w:rsidRDefault="004C1628" w:rsidP="00B60D0A">
            <w:pPr>
              <w:pBdr>
                <w:top w:val="single" w:sz="4" w:space="1" w:color="auto"/>
                <w:bottom w:val="single" w:sz="12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4C1628">
              <w:rPr>
                <w:sz w:val="26"/>
                <w:szCs w:val="26"/>
                <w:lang w:val="en-GB"/>
              </w:rPr>
              <w:t>8,393,300</w:t>
            </w:r>
          </w:p>
        </w:tc>
        <w:tc>
          <w:tcPr>
            <w:tcW w:w="1368" w:type="dxa"/>
          </w:tcPr>
          <w:p w14:paraId="274F598A" w14:textId="77777777" w:rsidR="00B60D0A" w:rsidRPr="00792CF6" w:rsidRDefault="00B60D0A" w:rsidP="00B60D0A">
            <w:pPr>
              <w:pBdr>
                <w:top w:val="single" w:sz="4" w:space="1" w:color="auto"/>
                <w:bottom w:val="single" w:sz="12" w:space="1" w:color="auto"/>
              </w:pBdr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sz w:val="26"/>
                <w:szCs w:val="26"/>
                <w:lang w:val="en-GB"/>
              </w:rPr>
              <w:t>8,001,964</w:t>
            </w:r>
          </w:p>
        </w:tc>
      </w:tr>
    </w:tbl>
    <w:p w14:paraId="4284B2DE" w14:textId="77777777" w:rsidR="00034FB9" w:rsidRPr="00792CF6" w:rsidRDefault="00034FB9" w:rsidP="00792CF6">
      <w:pPr>
        <w:rPr>
          <w:rFonts w:eastAsia="Browallia New"/>
          <w:b/>
          <w:sz w:val="26"/>
          <w:szCs w:val="26"/>
          <w:lang w:val="en-GB"/>
        </w:rPr>
      </w:pPr>
      <w:r w:rsidRPr="00792CF6">
        <w:rPr>
          <w:rFonts w:eastAsia="Browallia New"/>
          <w:b/>
          <w:sz w:val="26"/>
          <w:szCs w:val="26"/>
          <w:lang w:val="en-GB"/>
        </w:rPr>
        <w:br w:type="page"/>
      </w:r>
    </w:p>
    <w:p w14:paraId="13E02A57" w14:textId="1006A5F1" w:rsidR="007D12E2" w:rsidRPr="00792CF6" w:rsidRDefault="00892E7A" w:rsidP="00261026">
      <w:pPr>
        <w:ind w:left="900" w:hanging="540"/>
        <w:jc w:val="thaiDistribute"/>
        <w:rPr>
          <w:rFonts w:eastAsia="Browallia New"/>
          <w:b/>
          <w:sz w:val="26"/>
          <w:szCs w:val="26"/>
          <w:lang w:val="en-GB"/>
        </w:rPr>
      </w:pPr>
      <w:r>
        <w:rPr>
          <w:rFonts w:eastAsia="Browallia New"/>
          <w:b/>
          <w:sz w:val="26"/>
          <w:szCs w:val="26"/>
          <w:lang w:val="en-GB"/>
        </w:rPr>
        <w:lastRenderedPageBreak/>
        <w:t>3</w:t>
      </w:r>
      <w:r w:rsidR="002B4558">
        <w:rPr>
          <w:rFonts w:eastAsia="Browallia New"/>
          <w:b/>
          <w:sz w:val="26"/>
          <w:szCs w:val="26"/>
          <w:lang w:val="en-GB"/>
        </w:rPr>
        <w:t>6</w:t>
      </w:r>
      <w:r w:rsidR="007D12E2" w:rsidRPr="00792CF6">
        <w:rPr>
          <w:rFonts w:eastAsia="Browallia New"/>
          <w:b/>
          <w:sz w:val="26"/>
          <w:szCs w:val="26"/>
          <w:lang w:val="en-GB"/>
        </w:rPr>
        <w:t>.</w:t>
      </w:r>
      <w:r w:rsidR="006929FB" w:rsidRPr="00792CF6">
        <w:rPr>
          <w:rFonts w:eastAsia="Browallia New"/>
          <w:b/>
          <w:sz w:val="26"/>
          <w:szCs w:val="26"/>
          <w:lang w:val="en-GB"/>
        </w:rPr>
        <w:t>6</w:t>
      </w:r>
      <w:r w:rsidR="007D12E2" w:rsidRPr="00792CF6">
        <w:rPr>
          <w:rFonts w:eastAsia="Browallia New"/>
          <w:b/>
          <w:sz w:val="26"/>
          <w:szCs w:val="26"/>
          <w:lang w:val="en-GB"/>
        </w:rPr>
        <w:tab/>
      </w:r>
      <w:r w:rsidR="007D12E2" w:rsidRPr="00792CF6">
        <w:rPr>
          <w:rFonts w:eastAsia="Browallia New"/>
          <w:b/>
          <w:bCs/>
          <w:sz w:val="26"/>
          <w:szCs w:val="26"/>
          <w:cs/>
          <w:lang w:val="en-GB"/>
        </w:rPr>
        <w:t>เงินให้กู้ยืมแก่</w:t>
      </w:r>
      <w:r w:rsidR="001D6831" w:rsidRPr="00792CF6">
        <w:rPr>
          <w:rFonts w:eastAsia="Browallia New"/>
          <w:b/>
          <w:bCs/>
          <w:sz w:val="26"/>
          <w:szCs w:val="26"/>
          <w:cs/>
          <w:lang w:val="en-GB"/>
        </w:rPr>
        <w:t>บุคคลหรือ</w:t>
      </w:r>
      <w:r w:rsidR="007D12E2" w:rsidRPr="00792CF6">
        <w:rPr>
          <w:rFonts w:eastAsia="Browallia New"/>
          <w:b/>
          <w:bCs/>
          <w:sz w:val="26"/>
          <w:szCs w:val="26"/>
          <w:cs/>
          <w:lang w:val="en-GB"/>
        </w:rPr>
        <w:t>กิจการที่เกี่ยวข้องกัน</w:t>
      </w:r>
    </w:p>
    <w:p w14:paraId="24313AC2" w14:textId="77777777" w:rsidR="00301623" w:rsidRPr="00792CF6" w:rsidRDefault="00301623" w:rsidP="00301623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8514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042"/>
        <w:gridCol w:w="1368"/>
        <w:gridCol w:w="1368"/>
        <w:gridCol w:w="1368"/>
        <w:gridCol w:w="1368"/>
      </w:tblGrid>
      <w:tr w:rsidR="00301623" w:rsidRPr="00792CF6" w14:paraId="6169356A" w14:textId="77777777" w:rsidTr="00301623">
        <w:trPr>
          <w:trHeight w:val="20"/>
        </w:trPr>
        <w:tc>
          <w:tcPr>
            <w:tcW w:w="3042" w:type="dxa"/>
            <w:vAlign w:val="center"/>
          </w:tcPr>
          <w:p w14:paraId="0FA7DD6A" w14:textId="77777777" w:rsidR="00301623" w:rsidRPr="00792CF6" w:rsidRDefault="00301623" w:rsidP="00AD6D15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35E5F7E6" w14:textId="77777777" w:rsidR="00301623" w:rsidRPr="00AD7CD8" w:rsidRDefault="00301623" w:rsidP="00AD6D15">
            <w:pPr>
              <w:pBdr>
                <w:bottom w:val="single" w:sz="4" w:space="1" w:color="auto"/>
              </w:pBdr>
              <w:spacing w:line="38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52640038" w14:textId="77777777" w:rsidR="00301623" w:rsidRPr="00AD7CD8" w:rsidRDefault="00301623" w:rsidP="00AD6D15">
            <w:pPr>
              <w:pBdr>
                <w:bottom w:val="single" w:sz="4" w:space="1" w:color="auto"/>
              </w:pBdr>
              <w:spacing w:line="380" w:lineRule="exact"/>
              <w:ind w:left="-70" w:right="-7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1623" w:rsidRPr="00792CF6" w14:paraId="21D5E2A8" w14:textId="77777777" w:rsidTr="00301623">
        <w:trPr>
          <w:trHeight w:val="20"/>
        </w:trPr>
        <w:tc>
          <w:tcPr>
            <w:tcW w:w="3042" w:type="dxa"/>
            <w:vAlign w:val="center"/>
          </w:tcPr>
          <w:p w14:paraId="1C3311E1" w14:textId="77777777" w:rsidR="00301623" w:rsidRPr="00792CF6" w:rsidRDefault="00301623" w:rsidP="00AD6D15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E41AD91" w14:textId="77777777" w:rsidR="00301623" w:rsidRPr="00AD7CD8" w:rsidRDefault="00301623" w:rsidP="00AD6D15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68AC82CB" w14:textId="77777777" w:rsidR="00301623" w:rsidRPr="00AD7CD8" w:rsidRDefault="00301623" w:rsidP="00AD6D15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3D228DF9" w14:textId="77777777" w:rsidR="00301623" w:rsidRPr="00AD7CD8" w:rsidRDefault="00301623" w:rsidP="00AD6D15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71AD5655" w14:textId="77777777" w:rsidR="00301623" w:rsidRPr="00AD7CD8" w:rsidRDefault="00301623" w:rsidP="00AD6D15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301623" w:rsidRPr="00792CF6" w14:paraId="0F9C2DDA" w14:textId="77777777" w:rsidTr="00301623">
        <w:trPr>
          <w:trHeight w:val="20"/>
        </w:trPr>
        <w:tc>
          <w:tcPr>
            <w:tcW w:w="3042" w:type="dxa"/>
            <w:vAlign w:val="center"/>
          </w:tcPr>
          <w:p w14:paraId="2565108A" w14:textId="77777777" w:rsidR="00301623" w:rsidRPr="00792CF6" w:rsidRDefault="00301623" w:rsidP="00AD6D15">
            <w:pPr>
              <w:spacing w:line="38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13838E1" w14:textId="77777777" w:rsidR="00301623" w:rsidRPr="00792CF6" w:rsidRDefault="00301623" w:rsidP="00AD6D15">
            <w:pPr>
              <w:spacing w:line="380" w:lineRule="exact"/>
              <w:ind w:left="-57" w:righ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4EAD2CC" w14:textId="77777777" w:rsidR="00301623" w:rsidRPr="00792CF6" w:rsidRDefault="00301623" w:rsidP="00AD6D15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FA5CBC0" w14:textId="77777777" w:rsidR="00301623" w:rsidRPr="00792CF6" w:rsidRDefault="00301623" w:rsidP="00AD6D15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6867751" w14:textId="77777777" w:rsidR="00301623" w:rsidRPr="00792CF6" w:rsidRDefault="00301623" w:rsidP="00AD6D15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301623" w:rsidRPr="00792CF6" w14:paraId="3D79D190" w14:textId="77777777">
        <w:trPr>
          <w:trHeight w:val="20"/>
        </w:trPr>
        <w:tc>
          <w:tcPr>
            <w:tcW w:w="3042" w:type="dxa"/>
          </w:tcPr>
          <w:p w14:paraId="7597CC59" w14:textId="04CC3F70" w:rsidR="00301623" w:rsidRPr="00792CF6" w:rsidRDefault="00301623" w:rsidP="00AD6D15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92CF6">
              <w:rPr>
                <w:sz w:val="26"/>
                <w:szCs w:val="26"/>
                <w:lang w:val="en-GB"/>
              </w:rPr>
              <w:t>1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</w:tcPr>
          <w:p w14:paraId="5B876F76" w14:textId="11895BFB" w:rsidR="00301623" w:rsidRPr="00AF436D" w:rsidRDefault="00AF436D" w:rsidP="00AF436D">
            <w:pPr>
              <w:tabs>
                <w:tab w:val="decimal" w:pos="926"/>
              </w:tabs>
              <w:spacing w:line="380" w:lineRule="exact"/>
              <w:ind w:left="-57" w:right="-3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5CBE8E4" w14:textId="17420B53" w:rsidR="00301623" w:rsidRPr="00792CF6" w:rsidRDefault="00301623" w:rsidP="00AD6D15">
            <w:pPr>
              <w:tabs>
                <w:tab w:val="decimal" w:pos="926"/>
              </w:tabs>
              <w:spacing w:line="380" w:lineRule="exact"/>
              <w:ind w:left="-57" w:right="-36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AB269AB" w14:textId="637307A2" w:rsidR="00301623" w:rsidRPr="00D56CA8" w:rsidRDefault="00D56CA8" w:rsidP="00AD6D15">
            <w:pP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D56CA8">
              <w:rPr>
                <w:rFonts w:eastAsia="Browallia New"/>
                <w:sz w:val="26"/>
                <w:szCs w:val="26"/>
                <w:lang w:val="en-GB"/>
              </w:rPr>
              <w:t>4,215,039,900</w:t>
            </w:r>
          </w:p>
        </w:tc>
        <w:tc>
          <w:tcPr>
            <w:tcW w:w="1368" w:type="dxa"/>
          </w:tcPr>
          <w:p w14:paraId="198C7BE5" w14:textId="0A2B890B" w:rsidR="00301623" w:rsidRPr="00792CF6" w:rsidRDefault="00301623" w:rsidP="00AD6D15">
            <w:pP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3,837,799,900</w:t>
            </w:r>
          </w:p>
        </w:tc>
      </w:tr>
      <w:tr w:rsidR="00301623" w:rsidRPr="00792CF6" w14:paraId="48BBC546" w14:textId="77777777">
        <w:trPr>
          <w:trHeight w:val="20"/>
        </w:trPr>
        <w:tc>
          <w:tcPr>
            <w:tcW w:w="3042" w:type="dxa"/>
          </w:tcPr>
          <w:p w14:paraId="2B752E1B" w14:textId="2AAA5D71" w:rsidR="00301623" w:rsidRPr="00792CF6" w:rsidRDefault="00301623" w:rsidP="00AD6D15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เงินให้กู้ยืมระหว่างปี</w:t>
            </w:r>
          </w:p>
        </w:tc>
        <w:tc>
          <w:tcPr>
            <w:tcW w:w="1368" w:type="dxa"/>
          </w:tcPr>
          <w:p w14:paraId="497694C1" w14:textId="77777777" w:rsidR="00301623" w:rsidRPr="00AF436D" w:rsidRDefault="00301623" w:rsidP="00AF436D">
            <w:pPr>
              <w:tabs>
                <w:tab w:val="decimal" w:pos="926"/>
              </w:tabs>
              <w:spacing w:line="380" w:lineRule="exact"/>
              <w:ind w:left="-57" w:right="-3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5358CDF" w14:textId="77777777" w:rsidR="00301623" w:rsidRPr="00792CF6" w:rsidRDefault="00301623" w:rsidP="00AD6D15">
            <w:pPr>
              <w:tabs>
                <w:tab w:val="decimal" w:pos="926"/>
              </w:tabs>
              <w:spacing w:line="380" w:lineRule="exact"/>
              <w:ind w:left="-57" w:right="-36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526A4245" w14:textId="77777777" w:rsidR="00301623" w:rsidRPr="00D56CA8" w:rsidRDefault="00301623" w:rsidP="00AD6D15">
            <w:pP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17D2330" w14:textId="77777777" w:rsidR="00301623" w:rsidRPr="00792CF6" w:rsidRDefault="00301623" w:rsidP="00AD6D15">
            <w:pP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301623" w:rsidRPr="00792CF6" w14:paraId="1F2D0BED" w14:textId="77777777">
        <w:trPr>
          <w:trHeight w:val="20"/>
        </w:trPr>
        <w:tc>
          <w:tcPr>
            <w:tcW w:w="3042" w:type="dxa"/>
          </w:tcPr>
          <w:p w14:paraId="18DD4E5C" w14:textId="64CF82E7" w:rsidR="00301623" w:rsidRPr="00792CF6" w:rsidRDefault="00301623" w:rsidP="00AD6D15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68" w:type="dxa"/>
          </w:tcPr>
          <w:p w14:paraId="7D13E1A8" w14:textId="5D9A734A" w:rsidR="00301623" w:rsidRPr="00AF436D" w:rsidRDefault="00AF436D" w:rsidP="00AF436D">
            <w:pPr>
              <w:tabs>
                <w:tab w:val="decimal" w:pos="926"/>
              </w:tabs>
              <w:spacing w:line="380" w:lineRule="exact"/>
              <w:ind w:left="-57" w:right="-3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EC4D9BF" w14:textId="5BB929D2" w:rsidR="00301623" w:rsidRPr="00792CF6" w:rsidRDefault="00301623" w:rsidP="00AD6D15">
            <w:pPr>
              <w:tabs>
                <w:tab w:val="decimal" w:pos="926"/>
              </w:tabs>
              <w:spacing w:line="380" w:lineRule="exact"/>
              <w:ind w:left="-57" w:right="-36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0E26DFE" w14:textId="4EF8C371" w:rsidR="00301623" w:rsidRPr="00D56CA8" w:rsidRDefault="00D56CA8" w:rsidP="00AD6D15">
            <w:pP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D56CA8">
              <w:rPr>
                <w:rFonts w:eastAsia="Browallia New"/>
                <w:sz w:val="26"/>
                <w:szCs w:val="26"/>
                <w:lang w:val="en-GB"/>
              </w:rPr>
              <w:t>70,000,000</w:t>
            </w:r>
          </w:p>
        </w:tc>
        <w:tc>
          <w:tcPr>
            <w:tcW w:w="1368" w:type="dxa"/>
          </w:tcPr>
          <w:p w14:paraId="69A2A1FB" w14:textId="43351A47" w:rsidR="00301623" w:rsidRPr="00792CF6" w:rsidRDefault="00301623" w:rsidP="00AD6D15">
            <w:pP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411,240,000</w:t>
            </w:r>
          </w:p>
        </w:tc>
      </w:tr>
      <w:tr w:rsidR="00301623" w:rsidRPr="00792CF6" w14:paraId="22DB2BDA" w14:textId="77777777">
        <w:trPr>
          <w:trHeight w:val="20"/>
        </w:trPr>
        <w:tc>
          <w:tcPr>
            <w:tcW w:w="3042" w:type="dxa"/>
          </w:tcPr>
          <w:p w14:paraId="6A5389C6" w14:textId="07DDC35E" w:rsidR="00301623" w:rsidRPr="00792CF6" w:rsidRDefault="00301623" w:rsidP="00AD6D15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เงินกู้จ่ายคืนระหว่างปี</w:t>
            </w:r>
          </w:p>
        </w:tc>
        <w:tc>
          <w:tcPr>
            <w:tcW w:w="1368" w:type="dxa"/>
          </w:tcPr>
          <w:p w14:paraId="21D95FC0" w14:textId="77777777" w:rsidR="00301623" w:rsidRPr="00AF436D" w:rsidRDefault="00301623" w:rsidP="00AF436D">
            <w:pPr>
              <w:tabs>
                <w:tab w:val="decimal" w:pos="926"/>
              </w:tabs>
              <w:spacing w:line="380" w:lineRule="exact"/>
              <w:ind w:left="-57" w:right="-3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B3B1507" w14:textId="77777777" w:rsidR="00301623" w:rsidRPr="00792CF6" w:rsidRDefault="00301623" w:rsidP="00AD6D15">
            <w:pPr>
              <w:tabs>
                <w:tab w:val="decimal" w:pos="926"/>
              </w:tabs>
              <w:spacing w:line="380" w:lineRule="exact"/>
              <w:ind w:left="-57" w:right="-36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14A283F0" w14:textId="77777777" w:rsidR="00301623" w:rsidRPr="00D56CA8" w:rsidRDefault="00301623" w:rsidP="00AD6D15">
            <w:pP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9AC5239" w14:textId="77777777" w:rsidR="00301623" w:rsidRPr="00792CF6" w:rsidRDefault="00301623" w:rsidP="00AD6D15">
            <w:pP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301623" w:rsidRPr="00792CF6" w14:paraId="7FDF01A5" w14:textId="77777777">
        <w:trPr>
          <w:trHeight w:val="70"/>
        </w:trPr>
        <w:tc>
          <w:tcPr>
            <w:tcW w:w="3042" w:type="dxa"/>
          </w:tcPr>
          <w:p w14:paraId="05696532" w14:textId="619CB2C1" w:rsidR="00301623" w:rsidRPr="00792CF6" w:rsidRDefault="00301623" w:rsidP="00AD6D15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68" w:type="dxa"/>
          </w:tcPr>
          <w:p w14:paraId="375BE783" w14:textId="0945C630" w:rsidR="00301623" w:rsidRPr="00AF436D" w:rsidRDefault="00AF436D" w:rsidP="00AF436D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BCD56D8" w14:textId="69863FBE" w:rsidR="00301623" w:rsidRPr="00792CF6" w:rsidRDefault="00301623" w:rsidP="00AD6D15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F897688" w14:textId="386EADFA" w:rsidR="00301623" w:rsidRPr="00D56CA8" w:rsidRDefault="00D56CA8" w:rsidP="00AD6D15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D56CA8">
              <w:rPr>
                <w:rFonts w:eastAsia="Browallia New"/>
                <w:sz w:val="26"/>
                <w:szCs w:val="26"/>
                <w:lang w:val="en-GB"/>
              </w:rPr>
              <w:t>(20,000,000)</w:t>
            </w:r>
          </w:p>
        </w:tc>
        <w:tc>
          <w:tcPr>
            <w:tcW w:w="1368" w:type="dxa"/>
          </w:tcPr>
          <w:p w14:paraId="079525FD" w14:textId="673DE0DE" w:rsidR="00301623" w:rsidRPr="00792CF6" w:rsidRDefault="00301623" w:rsidP="00AD6D15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(34,000,000)</w:t>
            </w:r>
          </w:p>
        </w:tc>
      </w:tr>
      <w:tr w:rsidR="00301623" w:rsidRPr="00792CF6" w14:paraId="05F345A9" w14:textId="77777777">
        <w:trPr>
          <w:trHeight w:val="63"/>
        </w:trPr>
        <w:tc>
          <w:tcPr>
            <w:tcW w:w="3042" w:type="dxa"/>
          </w:tcPr>
          <w:p w14:paraId="294F13A0" w14:textId="53828C80" w:rsidR="00301623" w:rsidRPr="00F17207" w:rsidRDefault="00301623" w:rsidP="00AD6D15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92CF6">
              <w:rPr>
                <w:sz w:val="26"/>
                <w:szCs w:val="26"/>
                <w:lang w:val="en-GB"/>
              </w:rPr>
              <w:t>31</w:t>
            </w:r>
            <w:r w:rsidRPr="00792CF6">
              <w:rPr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</w:tcPr>
          <w:p w14:paraId="59B09E31" w14:textId="54D0CCEB" w:rsidR="00301623" w:rsidRPr="00AF436D" w:rsidRDefault="00AF436D" w:rsidP="00AF436D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both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7B19910" w14:textId="5E484FC9" w:rsidR="00301623" w:rsidRPr="00792CF6" w:rsidRDefault="00301623" w:rsidP="00AD6D15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both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349DDCB" w14:textId="09152731" w:rsidR="00301623" w:rsidRPr="00D56CA8" w:rsidRDefault="00D56CA8" w:rsidP="00AD6D15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D56CA8">
              <w:rPr>
                <w:rFonts w:eastAsia="Browallia New"/>
                <w:sz w:val="26"/>
                <w:szCs w:val="26"/>
                <w:lang w:val="en-GB"/>
              </w:rPr>
              <w:t>4,265,039,900</w:t>
            </w:r>
          </w:p>
        </w:tc>
        <w:tc>
          <w:tcPr>
            <w:tcW w:w="1368" w:type="dxa"/>
          </w:tcPr>
          <w:p w14:paraId="63CE8C8F" w14:textId="4BE8A500" w:rsidR="00301623" w:rsidRPr="00792CF6" w:rsidRDefault="00301623" w:rsidP="00AD6D15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4,215,039,900</w:t>
            </w:r>
          </w:p>
        </w:tc>
      </w:tr>
    </w:tbl>
    <w:p w14:paraId="55697880" w14:textId="77777777" w:rsidR="00034FB9" w:rsidRPr="00792CF6" w:rsidRDefault="00034FB9" w:rsidP="00301623">
      <w:pPr>
        <w:ind w:left="927"/>
        <w:jc w:val="thaiDistribute"/>
        <w:rPr>
          <w:rFonts w:eastAsia="Browallia New"/>
          <w:sz w:val="26"/>
          <w:szCs w:val="26"/>
          <w:lang w:val="en-GB"/>
        </w:rPr>
      </w:pPr>
    </w:p>
    <w:p w14:paraId="73AD6217" w14:textId="0832BF85" w:rsidR="007D12E2" w:rsidRPr="00792CF6" w:rsidRDefault="007D12E2" w:rsidP="00301623">
      <w:pPr>
        <w:ind w:left="927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 xml:space="preserve">เงินให้กู้ยืมแก่บริษัทย่อยครบกำหนดชำระเมื่อทวงถาม มีอัตราดอกเบี้ยร้อยละ </w:t>
      </w:r>
      <w:r w:rsidR="00965C5C">
        <w:rPr>
          <w:rFonts w:eastAsia="Browallia New"/>
          <w:sz w:val="26"/>
          <w:szCs w:val="26"/>
          <w:lang w:val="en-GB"/>
        </w:rPr>
        <w:t>6.00</w:t>
      </w:r>
      <w:r w:rsidR="00675392" w:rsidRPr="00792CF6">
        <w:rPr>
          <w:rFonts w:eastAsia="Browallia New"/>
          <w:sz w:val="26"/>
          <w:szCs w:val="26"/>
          <w:cs/>
          <w:lang w:val="en-GB"/>
        </w:rPr>
        <w:t xml:space="preserve"> ถึง </w:t>
      </w:r>
      <w:r w:rsidR="00965C5C">
        <w:rPr>
          <w:rFonts w:eastAsia="Browallia New"/>
          <w:sz w:val="26"/>
          <w:szCs w:val="26"/>
          <w:lang w:val="en-GB"/>
        </w:rPr>
        <w:t>13.26</w:t>
      </w:r>
      <w:r w:rsidR="002071B2" w:rsidRPr="00792CF6">
        <w:rPr>
          <w:rFonts w:eastAsia="Browallia New"/>
          <w:sz w:val="26"/>
          <w:szCs w:val="26"/>
          <w:lang w:val="en-GB"/>
        </w:rPr>
        <w:t xml:space="preserve"> </w:t>
      </w:r>
      <w:r w:rsidRPr="00792CF6">
        <w:rPr>
          <w:rFonts w:eastAsia="Browallia New"/>
          <w:sz w:val="26"/>
          <w:szCs w:val="26"/>
          <w:cs/>
          <w:lang w:val="en-GB"/>
        </w:rPr>
        <w:t>ต่อปี (</w:t>
      </w:r>
      <w:r w:rsidR="006929FB" w:rsidRPr="00792CF6">
        <w:rPr>
          <w:rFonts w:eastAsia="Browallia New"/>
          <w:sz w:val="26"/>
          <w:szCs w:val="26"/>
          <w:lang w:val="en-GB"/>
        </w:rPr>
        <w:t>256</w:t>
      </w:r>
      <w:r w:rsidR="003C5810">
        <w:rPr>
          <w:rFonts w:eastAsia="Browallia New" w:hint="cs"/>
          <w:sz w:val="26"/>
          <w:szCs w:val="26"/>
          <w:cs/>
          <w:lang w:val="en-GB"/>
        </w:rPr>
        <w:t>7</w:t>
      </w:r>
      <w:r w:rsidRPr="00792CF6">
        <w:rPr>
          <w:rFonts w:eastAsia="Browallia New"/>
          <w:sz w:val="26"/>
          <w:szCs w:val="26"/>
          <w:lang w:val="en-GB"/>
        </w:rPr>
        <w:t xml:space="preserve"> : </w:t>
      </w:r>
      <w:r w:rsidR="000204A3">
        <w:rPr>
          <w:rFonts w:eastAsia="Browallia New" w:hint="cs"/>
          <w:sz w:val="26"/>
          <w:szCs w:val="26"/>
          <w:cs/>
          <w:lang w:val="en-GB"/>
        </w:rPr>
        <w:t xml:space="preserve">ร้อยละ </w:t>
      </w:r>
      <w:r w:rsidR="006929FB" w:rsidRPr="00792CF6">
        <w:rPr>
          <w:rFonts w:eastAsia="Browallia New"/>
          <w:sz w:val="26"/>
          <w:szCs w:val="26"/>
          <w:lang w:val="en-GB"/>
        </w:rPr>
        <w:t>6</w:t>
      </w:r>
      <w:r w:rsidR="00340175" w:rsidRPr="00792CF6">
        <w:rPr>
          <w:rFonts w:eastAsia="Browallia New"/>
          <w:sz w:val="26"/>
          <w:szCs w:val="26"/>
          <w:lang w:val="en-GB"/>
        </w:rPr>
        <w:t>.</w:t>
      </w:r>
      <w:r w:rsidR="006929FB" w:rsidRPr="00792CF6">
        <w:rPr>
          <w:rFonts w:eastAsia="Browallia New"/>
          <w:sz w:val="26"/>
          <w:szCs w:val="26"/>
          <w:lang w:val="en-GB"/>
        </w:rPr>
        <w:t>00</w:t>
      </w:r>
      <w:r w:rsidR="00340175" w:rsidRPr="00792CF6">
        <w:rPr>
          <w:rFonts w:eastAsia="Browallia New"/>
          <w:sz w:val="26"/>
          <w:szCs w:val="26"/>
          <w:lang w:val="en-GB"/>
        </w:rPr>
        <w:t xml:space="preserve"> </w:t>
      </w:r>
      <w:r w:rsidR="00340175" w:rsidRPr="00792CF6">
        <w:rPr>
          <w:rFonts w:eastAsia="Browallia New"/>
          <w:sz w:val="26"/>
          <w:szCs w:val="26"/>
          <w:cs/>
          <w:lang w:val="en-GB"/>
        </w:rPr>
        <w:t xml:space="preserve">ถึง </w:t>
      </w:r>
      <w:r w:rsidR="006929FB" w:rsidRPr="00792CF6">
        <w:rPr>
          <w:rFonts w:eastAsia="Browallia New"/>
          <w:sz w:val="26"/>
          <w:szCs w:val="26"/>
          <w:lang w:val="en-GB"/>
        </w:rPr>
        <w:t>13</w:t>
      </w:r>
      <w:r w:rsidR="00340175" w:rsidRPr="00792CF6">
        <w:rPr>
          <w:rFonts w:eastAsia="Browallia New"/>
          <w:sz w:val="26"/>
          <w:szCs w:val="26"/>
          <w:lang w:val="en-GB"/>
        </w:rPr>
        <w:t>.</w:t>
      </w:r>
      <w:r w:rsidR="006929FB" w:rsidRPr="00792CF6">
        <w:rPr>
          <w:rFonts w:eastAsia="Browallia New"/>
          <w:sz w:val="26"/>
          <w:szCs w:val="26"/>
          <w:lang w:val="en-GB"/>
        </w:rPr>
        <w:t>2</w:t>
      </w:r>
      <w:r w:rsidR="00965C5C">
        <w:rPr>
          <w:rFonts w:eastAsia="Browallia New"/>
          <w:sz w:val="26"/>
          <w:szCs w:val="26"/>
          <w:lang w:val="en-GB"/>
        </w:rPr>
        <w:t>6</w:t>
      </w:r>
      <w:r w:rsidR="00340175" w:rsidRPr="00792CF6">
        <w:rPr>
          <w:rFonts w:eastAsia="Browallia New"/>
          <w:sz w:val="26"/>
          <w:szCs w:val="26"/>
          <w:lang w:val="en-GB"/>
        </w:rPr>
        <w:t xml:space="preserve"> </w:t>
      </w:r>
      <w:r w:rsidR="00340175" w:rsidRPr="00792CF6">
        <w:rPr>
          <w:rFonts w:eastAsia="Browallia New"/>
          <w:sz w:val="26"/>
          <w:szCs w:val="26"/>
          <w:cs/>
          <w:lang w:val="en-GB"/>
        </w:rPr>
        <w:t>ต่อปี</w:t>
      </w:r>
      <w:r w:rsidRPr="00792CF6">
        <w:rPr>
          <w:rFonts w:eastAsia="Browallia New"/>
          <w:sz w:val="26"/>
          <w:szCs w:val="26"/>
          <w:cs/>
          <w:lang w:val="en-GB"/>
        </w:rPr>
        <w:t>)</w:t>
      </w:r>
    </w:p>
    <w:p w14:paraId="068E8F4B" w14:textId="77777777" w:rsidR="00340175" w:rsidRPr="00792CF6" w:rsidRDefault="00340175" w:rsidP="00792CF6">
      <w:pPr>
        <w:ind w:left="540"/>
        <w:jc w:val="thaiDistribute"/>
        <w:rPr>
          <w:rFonts w:eastAsia="Browallia New"/>
          <w:sz w:val="26"/>
          <w:szCs w:val="26"/>
          <w:lang w:val="en-GB"/>
        </w:rPr>
      </w:pPr>
    </w:p>
    <w:p w14:paraId="673944BD" w14:textId="55B8371B" w:rsidR="007D12E2" w:rsidRPr="00792CF6" w:rsidRDefault="006929FB" w:rsidP="00301623">
      <w:pPr>
        <w:ind w:left="900" w:hanging="540"/>
        <w:jc w:val="thaiDistribute"/>
        <w:rPr>
          <w:rFonts w:eastAsia="Browallia New"/>
          <w:b/>
          <w:sz w:val="26"/>
          <w:szCs w:val="26"/>
          <w:lang w:val="en-GB"/>
        </w:rPr>
      </w:pPr>
      <w:r w:rsidRPr="00792CF6">
        <w:rPr>
          <w:rFonts w:eastAsia="Browallia New"/>
          <w:b/>
          <w:sz w:val="26"/>
          <w:szCs w:val="26"/>
          <w:lang w:val="en-GB"/>
        </w:rPr>
        <w:t>3</w:t>
      </w:r>
      <w:r w:rsidR="002B4558">
        <w:rPr>
          <w:rFonts w:eastAsia="Browallia New"/>
          <w:b/>
          <w:sz w:val="26"/>
          <w:szCs w:val="26"/>
          <w:lang w:val="en-GB"/>
        </w:rPr>
        <w:t>6</w:t>
      </w:r>
      <w:r w:rsidR="001D6831" w:rsidRPr="00792CF6">
        <w:rPr>
          <w:rFonts w:eastAsia="Browallia New"/>
          <w:b/>
          <w:sz w:val="26"/>
          <w:szCs w:val="26"/>
          <w:lang w:val="en-GB"/>
        </w:rPr>
        <w:t>.</w:t>
      </w:r>
      <w:r w:rsidRPr="00792CF6">
        <w:rPr>
          <w:rFonts w:eastAsia="Browallia New"/>
          <w:b/>
          <w:sz w:val="26"/>
          <w:szCs w:val="26"/>
          <w:lang w:val="en-GB"/>
        </w:rPr>
        <w:t>7</w:t>
      </w:r>
      <w:r w:rsidR="001D6831" w:rsidRPr="00792CF6">
        <w:rPr>
          <w:rFonts w:eastAsia="Browallia New"/>
          <w:b/>
          <w:sz w:val="26"/>
          <w:szCs w:val="26"/>
          <w:lang w:val="en-GB"/>
        </w:rPr>
        <w:tab/>
      </w:r>
      <w:r w:rsidR="007D12E2" w:rsidRPr="00792CF6">
        <w:rPr>
          <w:rFonts w:eastAsia="Browallia New"/>
          <w:bCs/>
          <w:sz w:val="26"/>
          <w:szCs w:val="26"/>
          <w:cs/>
          <w:lang w:val="en-GB"/>
        </w:rPr>
        <w:t>ค่าตอบแทนผู้บริหารสำคัญ</w:t>
      </w:r>
    </w:p>
    <w:p w14:paraId="66761B97" w14:textId="77777777" w:rsidR="00340175" w:rsidRPr="00792CF6" w:rsidRDefault="00340175" w:rsidP="00301623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</w:p>
    <w:p w14:paraId="67771448" w14:textId="42389863" w:rsidR="006C1493" w:rsidRPr="00792CF6" w:rsidRDefault="00671F61" w:rsidP="00301623">
      <w:pPr>
        <w:ind w:left="90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ผู้บริหารสำคัญของ</w:t>
      </w:r>
      <w:r w:rsidR="006C1493" w:rsidRPr="00792CF6">
        <w:rPr>
          <w:rFonts w:eastAsia="Browallia New"/>
          <w:sz w:val="26"/>
          <w:szCs w:val="26"/>
          <w:cs/>
          <w:lang w:val="en-GB"/>
        </w:rPr>
        <w:t xml:space="preserve">กิจการ รวมถึงกรรมการ และผู้มีอำนาจในการจัดการ </w:t>
      </w:r>
      <w:r w:rsidRPr="00792CF6">
        <w:rPr>
          <w:rFonts w:eastAsia="Browallia New"/>
          <w:sz w:val="26"/>
          <w:szCs w:val="26"/>
          <w:cs/>
          <w:lang w:val="en-GB"/>
        </w:rPr>
        <w:t>ค่าตอบแทนที่จ่ายหรือค้างจ่ายสำหรับผู้บริหารสำคัญมีดังนี้</w:t>
      </w:r>
    </w:p>
    <w:p w14:paraId="4C91B9A8" w14:textId="77777777" w:rsidR="00301623" w:rsidRPr="00792CF6" w:rsidRDefault="00301623" w:rsidP="00301623">
      <w:pPr>
        <w:ind w:left="90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8514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042"/>
        <w:gridCol w:w="1368"/>
        <w:gridCol w:w="1368"/>
        <w:gridCol w:w="1368"/>
        <w:gridCol w:w="1368"/>
      </w:tblGrid>
      <w:tr w:rsidR="00301623" w:rsidRPr="00792CF6" w14:paraId="72314EC0" w14:textId="77777777" w:rsidTr="00632001">
        <w:trPr>
          <w:trHeight w:val="20"/>
        </w:trPr>
        <w:tc>
          <w:tcPr>
            <w:tcW w:w="3042" w:type="dxa"/>
            <w:vAlign w:val="center"/>
          </w:tcPr>
          <w:p w14:paraId="0D8C3BCC" w14:textId="77777777" w:rsidR="00301623" w:rsidRPr="00792CF6" w:rsidRDefault="00301623" w:rsidP="00AD6D15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57DECBD0" w14:textId="77777777" w:rsidR="00301623" w:rsidRPr="00AD7CD8" w:rsidRDefault="00301623" w:rsidP="00AD6D15">
            <w:pPr>
              <w:pBdr>
                <w:bottom w:val="single" w:sz="4" w:space="1" w:color="auto"/>
              </w:pBdr>
              <w:spacing w:line="38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193DC813" w14:textId="77777777" w:rsidR="00301623" w:rsidRPr="00AD7CD8" w:rsidRDefault="00301623" w:rsidP="00AD6D15">
            <w:pPr>
              <w:pBdr>
                <w:bottom w:val="single" w:sz="4" w:space="1" w:color="auto"/>
              </w:pBdr>
              <w:spacing w:line="380" w:lineRule="exact"/>
              <w:ind w:left="-70" w:right="-7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1623" w:rsidRPr="00792CF6" w14:paraId="75EBAEC1" w14:textId="77777777" w:rsidTr="00632001">
        <w:trPr>
          <w:trHeight w:val="20"/>
        </w:trPr>
        <w:tc>
          <w:tcPr>
            <w:tcW w:w="3042" w:type="dxa"/>
            <w:vAlign w:val="center"/>
          </w:tcPr>
          <w:p w14:paraId="68A71163" w14:textId="77777777" w:rsidR="00301623" w:rsidRPr="00792CF6" w:rsidRDefault="00301623" w:rsidP="00AD6D15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C52E3B2" w14:textId="77777777" w:rsidR="00301623" w:rsidRPr="00AD7CD8" w:rsidRDefault="00301623" w:rsidP="00AD6D15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42F6109C" w14:textId="77777777" w:rsidR="00301623" w:rsidRPr="00AD7CD8" w:rsidRDefault="00301623" w:rsidP="00AD6D15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74E80EB4" w14:textId="77777777" w:rsidR="00301623" w:rsidRPr="00AD7CD8" w:rsidRDefault="00301623" w:rsidP="00AD6D15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05890E06" w14:textId="77777777" w:rsidR="00301623" w:rsidRPr="00AD7CD8" w:rsidRDefault="00301623" w:rsidP="00AD6D15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301623" w:rsidRPr="00792CF6" w14:paraId="1C6CACBE" w14:textId="77777777" w:rsidTr="00632001">
        <w:trPr>
          <w:trHeight w:val="20"/>
        </w:trPr>
        <w:tc>
          <w:tcPr>
            <w:tcW w:w="3042" w:type="dxa"/>
            <w:vAlign w:val="center"/>
          </w:tcPr>
          <w:p w14:paraId="6D9C1341" w14:textId="77777777" w:rsidR="00301623" w:rsidRPr="00792CF6" w:rsidRDefault="00301623" w:rsidP="00AD6D15">
            <w:pPr>
              <w:spacing w:line="38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79B893F" w14:textId="77777777" w:rsidR="00301623" w:rsidRPr="00792CF6" w:rsidRDefault="00301623" w:rsidP="00AD6D15">
            <w:pPr>
              <w:spacing w:line="380" w:lineRule="exact"/>
              <w:ind w:left="-57" w:righ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4ECE744" w14:textId="77777777" w:rsidR="00301623" w:rsidRPr="00792CF6" w:rsidRDefault="00301623" w:rsidP="00AD6D15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F70EA14" w14:textId="77777777" w:rsidR="00301623" w:rsidRPr="00792CF6" w:rsidRDefault="00301623" w:rsidP="00AD6D15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9D0DAF5" w14:textId="77777777" w:rsidR="00301623" w:rsidRPr="00792CF6" w:rsidRDefault="00301623" w:rsidP="00AD6D15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301623" w:rsidRPr="00792CF6" w14:paraId="492545C4" w14:textId="77777777" w:rsidTr="00632001">
        <w:trPr>
          <w:trHeight w:val="20"/>
        </w:trPr>
        <w:tc>
          <w:tcPr>
            <w:tcW w:w="3042" w:type="dxa"/>
            <w:vAlign w:val="bottom"/>
          </w:tcPr>
          <w:p w14:paraId="753D3EA7" w14:textId="45B073BD" w:rsidR="00301623" w:rsidRPr="00792CF6" w:rsidRDefault="00301623" w:rsidP="00AD6D15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vAlign w:val="bottom"/>
          </w:tcPr>
          <w:p w14:paraId="49998F45" w14:textId="1757B860" w:rsidR="00301623" w:rsidRPr="00F46F16" w:rsidRDefault="00DF4844" w:rsidP="00AD6D15">
            <w:pP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F46F16">
              <w:rPr>
                <w:rFonts w:eastAsia="Browallia New"/>
                <w:sz w:val="26"/>
                <w:szCs w:val="26"/>
                <w:lang w:val="en-GB"/>
              </w:rPr>
              <w:t>28,340,552</w:t>
            </w:r>
          </w:p>
        </w:tc>
        <w:tc>
          <w:tcPr>
            <w:tcW w:w="1368" w:type="dxa"/>
            <w:vAlign w:val="bottom"/>
          </w:tcPr>
          <w:p w14:paraId="231A149F" w14:textId="6BCE9030" w:rsidR="00301623" w:rsidRPr="009C17F6" w:rsidRDefault="00DF4844" w:rsidP="00AD6D15">
            <w:pP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9C17F6">
              <w:rPr>
                <w:rFonts w:eastAsia="Browallia New"/>
                <w:sz w:val="26"/>
                <w:szCs w:val="26"/>
                <w:lang w:val="en-GB"/>
              </w:rPr>
              <w:t>25,456,680</w:t>
            </w:r>
          </w:p>
        </w:tc>
        <w:tc>
          <w:tcPr>
            <w:tcW w:w="1368" w:type="dxa"/>
            <w:vAlign w:val="bottom"/>
          </w:tcPr>
          <w:p w14:paraId="3A95E756" w14:textId="1ACF4D9D" w:rsidR="00301623" w:rsidRPr="00F94B3F" w:rsidRDefault="00DF4844" w:rsidP="00AD6D15">
            <w:pP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F94B3F">
              <w:rPr>
                <w:rFonts w:eastAsia="Browallia New"/>
                <w:sz w:val="26"/>
                <w:szCs w:val="26"/>
                <w:lang w:val="en-GB"/>
              </w:rPr>
              <w:t>19,442,897</w:t>
            </w:r>
          </w:p>
        </w:tc>
        <w:tc>
          <w:tcPr>
            <w:tcW w:w="1368" w:type="dxa"/>
            <w:vAlign w:val="bottom"/>
          </w:tcPr>
          <w:p w14:paraId="23D8A456" w14:textId="204EE954" w:rsidR="00301623" w:rsidRPr="00DF4844" w:rsidRDefault="00DF4844" w:rsidP="00AD6D15">
            <w:pP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DF4844">
              <w:rPr>
                <w:rFonts w:eastAsia="Browallia New"/>
                <w:sz w:val="26"/>
                <w:szCs w:val="26"/>
                <w:lang w:val="en-GB"/>
              </w:rPr>
              <w:t>17,697,147</w:t>
            </w:r>
          </w:p>
        </w:tc>
      </w:tr>
      <w:tr w:rsidR="00301623" w:rsidRPr="00792CF6" w14:paraId="3F441A51" w14:textId="77777777" w:rsidTr="00632001">
        <w:trPr>
          <w:trHeight w:val="70"/>
        </w:trPr>
        <w:tc>
          <w:tcPr>
            <w:tcW w:w="3042" w:type="dxa"/>
            <w:vAlign w:val="bottom"/>
          </w:tcPr>
          <w:p w14:paraId="7F464FBD" w14:textId="12426EEE" w:rsidR="00301623" w:rsidRPr="00792CF6" w:rsidRDefault="004F3ECA" w:rsidP="00AD6D15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368" w:type="dxa"/>
            <w:vAlign w:val="bottom"/>
          </w:tcPr>
          <w:p w14:paraId="476DEF29" w14:textId="1B49001C" w:rsidR="00301623" w:rsidRPr="00F46F16" w:rsidRDefault="00DF4844" w:rsidP="00AD6D15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F46F16">
              <w:rPr>
                <w:rFonts w:eastAsia="Browallia New"/>
                <w:sz w:val="26"/>
                <w:szCs w:val="26"/>
                <w:lang w:val="en-GB"/>
              </w:rPr>
              <w:t>509,874</w:t>
            </w:r>
          </w:p>
        </w:tc>
        <w:tc>
          <w:tcPr>
            <w:tcW w:w="1368" w:type="dxa"/>
            <w:vAlign w:val="bottom"/>
          </w:tcPr>
          <w:p w14:paraId="5F7CC824" w14:textId="482AC096" w:rsidR="00301623" w:rsidRPr="004F3ECA" w:rsidRDefault="004F3ECA" w:rsidP="004F3ECA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409,591</w:t>
            </w:r>
          </w:p>
        </w:tc>
        <w:tc>
          <w:tcPr>
            <w:tcW w:w="1368" w:type="dxa"/>
            <w:vAlign w:val="bottom"/>
          </w:tcPr>
          <w:p w14:paraId="5116FB86" w14:textId="1DE14FD6" w:rsidR="00301623" w:rsidRPr="004F3ECA" w:rsidRDefault="00DF4844" w:rsidP="004F3ECA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F94B3F">
              <w:rPr>
                <w:rFonts w:eastAsia="Browallia New"/>
                <w:sz w:val="26"/>
                <w:szCs w:val="26"/>
                <w:lang w:val="en-GB"/>
              </w:rPr>
              <w:t>383,373</w:t>
            </w:r>
          </w:p>
        </w:tc>
        <w:tc>
          <w:tcPr>
            <w:tcW w:w="1368" w:type="dxa"/>
            <w:vAlign w:val="bottom"/>
          </w:tcPr>
          <w:p w14:paraId="79BC137A" w14:textId="2EF3B955" w:rsidR="00301623" w:rsidRPr="004F3ECA" w:rsidRDefault="004F3ECA" w:rsidP="004F3ECA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354,500</w:t>
            </w:r>
          </w:p>
        </w:tc>
      </w:tr>
      <w:tr w:rsidR="00301623" w:rsidRPr="00792CF6" w14:paraId="28C6209F" w14:textId="77777777" w:rsidTr="00632001">
        <w:trPr>
          <w:trHeight w:val="63"/>
        </w:trPr>
        <w:tc>
          <w:tcPr>
            <w:tcW w:w="3042" w:type="dxa"/>
            <w:vAlign w:val="bottom"/>
          </w:tcPr>
          <w:p w14:paraId="32B27DF4" w14:textId="63A7FD0E" w:rsidR="00301623" w:rsidRPr="00F17207" w:rsidRDefault="00301623" w:rsidP="00AD6D15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vAlign w:val="bottom"/>
          </w:tcPr>
          <w:p w14:paraId="0496BC08" w14:textId="5A9605B7" w:rsidR="00301623" w:rsidRPr="00F46F16" w:rsidRDefault="00DF4844" w:rsidP="00AD6D15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F46F16">
              <w:rPr>
                <w:rFonts w:eastAsia="Browallia New"/>
                <w:sz w:val="26"/>
                <w:szCs w:val="26"/>
                <w:lang w:val="en-GB"/>
              </w:rPr>
              <w:t>28,850,426</w:t>
            </w:r>
          </w:p>
        </w:tc>
        <w:tc>
          <w:tcPr>
            <w:tcW w:w="1368" w:type="dxa"/>
            <w:vAlign w:val="bottom"/>
          </w:tcPr>
          <w:p w14:paraId="25B82FD6" w14:textId="0817428C" w:rsidR="00301623" w:rsidRPr="009C17F6" w:rsidRDefault="00DF4844" w:rsidP="00AD6D15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9C17F6">
              <w:rPr>
                <w:rFonts w:eastAsia="Browallia New"/>
                <w:sz w:val="26"/>
                <w:szCs w:val="26"/>
                <w:lang w:val="en-GB"/>
              </w:rPr>
              <w:t>25,866,271</w:t>
            </w:r>
          </w:p>
        </w:tc>
        <w:tc>
          <w:tcPr>
            <w:tcW w:w="1368" w:type="dxa"/>
            <w:vAlign w:val="bottom"/>
          </w:tcPr>
          <w:p w14:paraId="260FEFAC" w14:textId="67C08960" w:rsidR="00301623" w:rsidRPr="00F94B3F" w:rsidRDefault="00DF4844" w:rsidP="00AD6D15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rFonts w:eastAsia="Browallia New"/>
                <w:sz w:val="26"/>
                <w:szCs w:val="26"/>
                <w:lang w:val="en-GB"/>
              </w:rPr>
            </w:pPr>
            <w:r w:rsidRPr="00F94B3F">
              <w:rPr>
                <w:rFonts w:eastAsia="Browallia New"/>
                <w:sz w:val="26"/>
                <w:szCs w:val="26"/>
                <w:lang w:val="en-GB"/>
              </w:rPr>
              <w:t>19,826,270</w:t>
            </w:r>
          </w:p>
        </w:tc>
        <w:tc>
          <w:tcPr>
            <w:tcW w:w="1368" w:type="dxa"/>
            <w:vAlign w:val="bottom"/>
          </w:tcPr>
          <w:p w14:paraId="4C6A6589" w14:textId="7AE1095A" w:rsidR="00301623" w:rsidRPr="00792CF6" w:rsidRDefault="00DF4844" w:rsidP="00AD6D15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DF4844">
              <w:rPr>
                <w:rFonts w:eastAsia="Browallia New"/>
                <w:sz w:val="26"/>
                <w:szCs w:val="26"/>
                <w:lang w:val="en-GB"/>
              </w:rPr>
              <w:t>18,051,647</w:t>
            </w:r>
          </w:p>
        </w:tc>
      </w:tr>
    </w:tbl>
    <w:p w14:paraId="0DA648D8" w14:textId="7E614429" w:rsidR="00301623" w:rsidRDefault="00301623" w:rsidP="00792CF6">
      <w:pPr>
        <w:ind w:left="540"/>
        <w:jc w:val="thaiDistribute"/>
        <w:rPr>
          <w:rFonts w:eastAsia="Browallia New"/>
          <w:sz w:val="26"/>
          <w:szCs w:val="26"/>
          <w:lang w:val="en-GB"/>
        </w:rPr>
      </w:pPr>
      <w:r>
        <w:rPr>
          <w:rFonts w:eastAsia="Browallia New"/>
          <w:sz w:val="26"/>
          <w:szCs w:val="26"/>
          <w:lang w:val="en-GB"/>
        </w:rPr>
        <w:br w:type="page"/>
      </w:r>
    </w:p>
    <w:p w14:paraId="743A4BCA" w14:textId="5542D84C" w:rsidR="0004543B" w:rsidRPr="00F73E85" w:rsidRDefault="00301B3C" w:rsidP="00C21603">
      <w:pPr>
        <w:numPr>
          <w:ilvl w:val="0"/>
          <w:numId w:val="42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F73E85">
        <w:rPr>
          <w:rFonts w:eastAsia="Browallia New"/>
          <w:bCs/>
          <w:sz w:val="26"/>
          <w:szCs w:val="26"/>
          <w:cs/>
          <w:lang w:val="en-GB"/>
        </w:rPr>
        <w:lastRenderedPageBreak/>
        <w:t>หนังสือค้ำประกัน</w:t>
      </w:r>
    </w:p>
    <w:p w14:paraId="734F41BC" w14:textId="77777777" w:rsidR="007D12E2" w:rsidRPr="00F73E85" w:rsidRDefault="007D12E2" w:rsidP="0004543B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4299AC0D" w14:textId="0070C7CF" w:rsidR="007D12E2" w:rsidRPr="00792CF6" w:rsidRDefault="007D12E2" w:rsidP="0004543B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F73E85">
        <w:rPr>
          <w:rFonts w:eastAsia="Browallia New"/>
          <w:sz w:val="26"/>
          <w:szCs w:val="26"/>
          <w:cs/>
          <w:lang w:val="en-GB"/>
        </w:rPr>
        <w:t>กลุ่มกิจการและบริษัท มี</w:t>
      </w:r>
      <w:r w:rsidR="00301B3C" w:rsidRPr="00F73E85">
        <w:rPr>
          <w:rFonts w:eastAsia="Browallia New"/>
          <w:sz w:val="26"/>
          <w:szCs w:val="26"/>
          <w:cs/>
          <w:lang w:val="en-GB"/>
        </w:rPr>
        <w:t>หนังสือค้ำประกัน</w:t>
      </w:r>
      <w:r w:rsidRPr="00F73E85">
        <w:rPr>
          <w:rFonts w:eastAsia="Browallia New"/>
          <w:sz w:val="26"/>
          <w:szCs w:val="26"/>
          <w:cs/>
          <w:lang w:val="en-GB"/>
        </w:rPr>
        <w:t>ดังต่อไปนี้</w:t>
      </w:r>
    </w:p>
    <w:p w14:paraId="1A6A6126" w14:textId="77777777" w:rsidR="00F564E5" w:rsidRPr="00792CF6" w:rsidRDefault="00F564E5" w:rsidP="00F564E5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tbl>
      <w:tblPr>
        <w:tblStyle w:val="161"/>
        <w:tblW w:w="90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82"/>
        <w:gridCol w:w="1368"/>
        <w:gridCol w:w="1368"/>
        <w:gridCol w:w="1368"/>
        <w:gridCol w:w="1368"/>
      </w:tblGrid>
      <w:tr w:rsidR="00F564E5" w:rsidRPr="00792CF6" w14:paraId="6FD483F2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7E1DAD11" w14:textId="77777777" w:rsidR="00F564E5" w:rsidRPr="00792CF6" w:rsidRDefault="00F564E5" w:rsidP="00632001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(</w:t>
            </w:r>
            <w:proofErr w:type="gramStart"/>
            <w:r w:rsidRPr="00AD7CD8">
              <w:rPr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AD7CD8">
              <w:rPr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36" w:type="dxa"/>
            <w:gridSpan w:val="2"/>
          </w:tcPr>
          <w:p w14:paraId="53856334" w14:textId="77777777" w:rsidR="00F564E5" w:rsidRPr="00AD7CD8" w:rsidRDefault="00F564E5" w:rsidP="00632001">
            <w:pPr>
              <w:pBdr>
                <w:bottom w:val="single" w:sz="4" w:space="1" w:color="auto"/>
              </w:pBdr>
              <w:spacing w:line="380" w:lineRule="exact"/>
              <w:ind w:left="-57" w:right="-38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3F3BAFD0" w14:textId="77777777" w:rsidR="00F564E5" w:rsidRPr="00AD7CD8" w:rsidRDefault="00F564E5" w:rsidP="00632001">
            <w:pPr>
              <w:pBdr>
                <w:bottom w:val="single" w:sz="4" w:space="1" w:color="auto"/>
              </w:pBdr>
              <w:spacing w:line="380" w:lineRule="exact"/>
              <w:ind w:left="-70" w:right="-74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564E5" w:rsidRPr="00792CF6" w14:paraId="5A6C8781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46D6BC65" w14:textId="77777777" w:rsidR="00F564E5" w:rsidRPr="00792CF6" w:rsidRDefault="00F564E5" w:rsidP="00632001">
            <w:pPr>
              <w:spacing w:line="380" w:lineRule="exact"/>
              <w:ind w:left="-36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70654AB" w14:textId="77777777" w:rsidR="00F564E5" w:rsidRPr="00AD7CD8" w:rsidRDefault="00F564E5" w:rsidP="00632001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08EB0622" w14:textId="77777777" w:rsidR="00F564E5" w:rsidRPr="00AD7CD8" w:rsidRDefault="00F564E5" w:rsidP="00632001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3B56E9F1" w14:textId="77777777" w:rsidR="00F564E5" w:rsidRPr="00AD7CD8" w:rsidRDefault="00F564E5" w:rsidP="00632001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  <w:lang w:val="en-GB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1059A71C" w14:textId="77777777" w:rsidR="00F564E5" w:rsidRPr="00AD7CD8" w:rsidRDefault="00F564E5" w:rsidP="00632001">
            <w:pPr>
              <w:pBdr>
                <w:bottom w:val="single" w:sz="4" w:space="1" w:color="auto"/>
              </w:pBdr>
              <w:spacing w:line="380" w:lineRule="exact"/>
              <w:ind w:left="-57" w:right="-36"/>
              <w:jc w:val="center"/>
              <w:rPr>
                <w:sz w:val="26"/>
                <w:szCs w:val="26"/>
              </w:rPr>
            </w:pPr>
            <w:r w:rsidRPr="00AD7CD8">
              <w:rPr>
                <w:sz w:val="26"/>
                <w:szCs w:val="26"/>
                <w:lang w:val="en-GB"/>
              </w:rPr>
              <w:t>256</w:t>
            </w: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F564E5" w:rsidRPr="00792CF6" w14:paraId="7C4E759C" w14:textId="77777777" w:rsidTr="00632001">
        <w:trPr>
          <w:trHeight w:val="20"/>
        </w:trPr>
        <w:tc>
          <w:tcPr>
            <w:tcW w:w="3582" w:type="dxa"/>
            <w:vAlign w:val="center"/>
          </w:tcPr>
          <w:p w14:paraId="109751C2" w14:textId="77777777" w:rsidR="00F564E5" w:rsidRPr="00792CF6" w:rsidRDefault="00F564E5" w:rsidP="00632001">
            <w:pPr>
              <w:spacing w:line="380" w:lineRule="exact"/>
              <w:ind w:lef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828368D" w14:textId="77777777" w:rsidR="00F564E5" w:rsidRPr="00792CF6" w:rsidRDefault="00F564E5" w:rsidP="00632001">
            <w:pPr>
              <w:spacing w:line="380" w:lineRule="exact"/>
              <w:ind w:left="-57" w:right="-36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9C1861B" w14:textId="77777777" w:rsidR="00F564E5" w:rsidRPr="00792CF6" w:rsidRDefault="00F564E5" w:rsidP="00632001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0428D33" w14:textId="77777777" w:rsidR="00F564E5" w:rsidRPr="00792CF6" w:rsidRDefault="00F564E5" w:rsidP="00632001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42FE419" w14:textId="77777777" w:rsidR="00F564E5" w:rsidRPr="00792CF6" w:rsidRDefault="00F564E5" w:rsidP="00632001">
            <w:pPr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</w:p>
        </w:tc>
      </w:tr>
      <w:tr w:rsidR="00F564E5" w:rsidRPr="00792CF6" w14:paraId="59A23CC1" w14:textId="77777777" w:rsidTr="00632001">
        <w:trPr>
          <w:trHeight w:val="70"/>
        </w:trPr>
        <w:tc>
          <w:tcPr>
            <w:tcW w:w="3582" w:type="dxa"/>
          </w:tcPr>
          <w:p w14:paraId="15E2D1A9" w14:textId="3136BDE0" w:rsidR="00F564E5" w:rsidRPr="00792CF6" w:rsidRDefault="00F564E5" w:rsidP="00F564E5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  <w:tc>
          <w:tcPr>
            <w:tcW w:w="1368" w:type="dxa"/>
            <w:vAlign w:val="bottom"/>
          </w:tcPr>
          <w:p w14:paraId="399205B5" w14:textId="2A13AE38" w:rsidR="00F564E5" w:rsidRPr="00792CF6" w:rsidRDefault="00D022D5" w:rsidP="00F564E5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37,684,12</w:t>
            </w:r>
            <w:r w:rsidR="00F37E4B">
              <w:rPr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14:paraId="31F1B068" w14:textId="6CF8B238" w:rsidR="00F564E5" w:rsidRPr="00792CF6" w:rsidRDefault="00F564E5" w:rsidP="00F564E5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12,507,534</w:t>
            </w:r>
          </w:p>
        </w:tc>
        <w:tc>
          <w:tcPr>
            <w:tcW w:w="1368" w:type="dxa"/>
            <w:vAlign w:val="bottom"/>
          </w:tcPr>
          <w:p w14:paraId="2009580E" w14:textId="296CFD23" w:rsidR="00F564E5" w:rsidRPr="00792CF6" w:rsidRDefault="00D022D5" w:rsidP="00F564E5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33,336,12</w:t>
            </w:r>
            <w:r w:rsidR="00F37E4B">
              <w:rPr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14:paraId="2183D57F" w14:textId="07C6D7BE" w:rsidR="00F564E5" w:rsidRPr="00792CF6" w:rsidRDefault="00F564E5" w:rsidP="00F564E5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3,052,605</w:t>
            </w:r>
          </w:p>
        </w:tc>
      </w:tr>
      <w:tr w:rsidR="00F564E5" w:rsidRPr="00792CF6" w14:paraId="5F3E65D7" w14:textId="77777777" w:rsidTr="00632001">
        <w:trPr>
          <w:trHeight w:val="63"/>
        </w:trPr>
        <w:tc>
          <w:tcPr>
            <w:tcW w:w="3582" w:type="dxa"/>
          </w:tcPr>
          <w:p w14:paraId="4001AD3A" w14:textId="1C1EFBB7" w:rsidR="00F564E5" w:rsidRPr="00F17207" w:rsidRDefault="00F564E5" w:rsidP="00F564E5">
            <w:pPr>
              <w:spacing w:line="380" w:lineRule="exact"/>
              <w:ind w:left="212" w:hanging="242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vAlign w:val="bottom"/>
          </w:tcPr>
          <w:p w14:paraId="1B5F603E" w14:textId="139F87F2" w:rsidR="00F564E5" w:rsidRPr="00792CF6" w:rsidRDefault="000308CA" w:rsidP="00F564E5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37,684,12</w:t>
            </w:r>
            <w:r w:rsidR="00F37E4B">
              <w:rPr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14:paraId="34FBD9A8" w14:textId="1BD9F24D" w:rsidR="00F564E5" w:rsidRPr="00792CF6" w:rsidRDefault="00F564E5" w:rsidP="00F564E5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12,507,534</w:t>
            </w:r>
          </w:p>
        </w:tc>
        <w:tc>
          <w:tcPr>
            <w:tcW w:w="1368" w:type="dxa"/>
            <w:vAlign w:val="bottom"/>
          </w:tcPr>
          <w:p w14:paraId="3CD9BF2C" w14:textId="606CB896" w:rsidR="00F564E5" w:rsidRPr="00792CF6" w:rsidRDefault="000308CA" w:rsidP="00F564E5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33,336,12</w:t>
            </w:r>
            <w:r w:rsidR="00F37E4B">
              <w:rPr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14:paraId="0887DD38" w14:textId="724F561C" w:rsidR="00F564E5" w:rsidRPr="00792CF6" w:rsidRDefault="00F564E5" w:rsidP="00F564E5">
            <w:pPr>
              <w:pBdr>
                <w:bottom w:val="single" w:sz="12" w:space="1" w:color="auto"/>
              </w:pBdr>
              <w:tabs>
                <w:tab w:val="decimal" w:pos="926"/>
              </w:tabs>
              <w:spacing w:line="380" w:lineRule="exact"/>
              <w:ind w:left="-57" w:right="-36"/>
              <w:jc w:val="right"/>
              <w:rPr>
                <w:sz w:val="26"/>
                <w:szCs w:val="26"/>
                <w:lang w:val="en-GB"/>
              </w:rPr>
            </w:pPr>
            <w:r w:rsidRPr="00792CF6">
              <w:rPr>
                <w:rFonts w:eastAsia="Browallia New"/>
                <w:sz w:val="26"/>
                <w:szCs w:val="26"/>
                <w:lang w:val="en-GB"/>
              </w:rPr>
              <w:t>3,052,605</w:t>
            </w:r>
          </w:p>
        </w:tc>
      </w:tr>
    </w:tbl>
    <w:p w14:paraId="5B39DF08" w14:textId="77777777" w:rsidR="00340175" w:rsidRPr="00792CF6" w:rsidRDefault="00340175" w:rsidP="00F564E5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</w:p>
    <w:p w14:paraId="2250448C" w14:textId="72239C8E" w:rsidR="00593190" w:rsidRPr="00792CF6" w:rsidRDefault="007D12E2" w:rsidP="00F564E5">
      <w:pPr>
        <w:ind w:left="360"/>
        <w:jc w:val="thaiDistribute"/>
        <w:rPr>
          <w:rFonts w:eastAsia="Browallia New"/>
          <w:sz w:val="26"/>
          <w:szCs w:val="26"/>
          <w:lang w:val="en-GB"/>
        </w:rPr>
      </w:pPr>
      <w:r w:rsidRPr="00792CF6">
        <w:rPr>
          <w:rFonts w:eastAsia="Browallia New"/>
          <w:sz w:val="26"/>
          <w:szCs w:val="26"/>
          <w:cs/>
          <w:lang w:val="en-GB"/>
        </w:rPr>
        <w:t>หนังสือค้ำประกันซึ่งออกโดยธนาคารภายในประเทศให้แก่บุคคลภายนอกสำหรับ</w:t>
      </w:r>
      <w:r w:rsidR="00455215" w:rsidRPr="00792CF6">
        <w:rPr>
          <w:rFonts w:eastAsia="Browallia New"/>
          <w:sz w:val="26"/>
          <w:szCs w:val="26"/>
          <w:cs/>
          <w:lang w:val="en-GB"/>
        </w:rPr>
        <w:t>การดำเนินงานตามปกติของกลุ่มกิจการและบริษัท</w:t>
      </w:r>
    </w:p>
    <w:p w14:paraId="62009080" w14:textId="77777777" w:rsidR="00C21603" w:rsidRDefault="00C21603" w:rsidP="00C21603">
      <w:pPr>
        <w:ind w:left="360"/>
        <w:rPr>
          <w:rFonts w:eastAsia="Browallia New"/>
          <w:spacing w:val="-6"/>
          <w:sz w:val="26"/>
          <w:szCs w:val="26"/>
          <w:lang w:val="en-GB"/>
        </w:rPr>
      </w:pPr>
    </w:p>
    <w:p w14:paraId="46F73716" w14:textId="126BF6E1" w:rsidR="00872E27" w:rsidRPr="00D576A1" w:rsidRDefault="00872E27" w:rsidP="00872E27">
      <w:pPr>
        <w:numPr>
          <w:ilvl w:val="0"/>
          <w:numId w:val="42"/>
        </w:numPr>
        <w:tabs>
          <w:tab w:val="clear" w:pos="360"/>
        </w:tabs>
        <w:jc w:val="both"/>
        <w:rPr>
          <w:b/>
          <w:bCs/>
          <w:sz w:val="26"/>
          <w:szCs w:val="26"/>
          <w:lang w:eastAsia="en-US"/>
        </w:rPr>
      </w:pPr>
      <w:r w:rsidRPr="00792CF6">
        <w:rPr>
          <w:rFonts w:eastAsia="Browallia New"/>
          <w:b/>
          <w:bCs/>
          <w:sz w:val="26"/>
          <w:szCs w:val="26"/>
          <w:cs/>
          <w:lang w:val="en-GB"/>
        </w:rPr>
        <w:t>เหตุการณ์</w:t>
      </w:r>
      <w:r w:rsidRPr="00792CF6">
        <w:rPr>
          <w:rFonts w:eastAsia="Arial Unicode MS"/>
          <w:b/>
          <w:bCs/>
          <w:sz w:val="26"/>
          <w:szCs w:val="26"/>
          <w:cs/>
          <w:lang w:val="en-GB"/>
        </w:rPr>
        <w:t>ภายหลังรอบระยะเวลารายงาน</w:t>
      </w:r>
    </w:p>
    <w:p w14:paraId="136FBD94" w14:textId="77777777" w:rsidR="00872E27" w:rsidRDefault="00872E27" w:rsidP="008C0DED">
      <w:pPr>
        <w:ind w:left="360"/>
        <w:jc w:val="both"/>
        <w:rPr>
          <w:b/>
          <w:bCs/>
          <w:sz w:val="26"/>
          <w:szCs w:val="26"/>
          <w:lang w:val="en-GB" w:eastAsia="en-US"/>
        </w:rPr>
      </w:pPr>
    </w:p>
    <w:p w14:paraId="4FB35657" w14:textId="4AEC82B7" w:rsidR="00961E00" w:rsidRPr="005056FA" w:rsidRDefault="00E00173" w:rsidP="009B0A0A">
      <w:pPr>
        <w:ind w:left="900" w:hanging="540"/>
        <w:jc w:val="both"/>
        <w:rPr>
          <w:b/>
          <w:bCs/>
          <w:sz w:val="26"/>
          <w:szCs w:val="26"/>
          <w:cs/>
        </w:rPr>
      </w:pPr>
      <w:r>
        <w:rPr>
          <w:rFonts w:hint="cs"/>
          <w:b/>
          <w:bCs/>
          <w:sz w:val="26"/>
          <w:szCs w:val="26"/>
          <w:cs/>
          <w:lang w:val="en-GB"/>
        </w:rPr>
        <w:t>การ</w:t>
      </w:r>
      <w:r w:rsidR="00EA2442">
        <w:rPr>
          <w:rFonts w:hint="cs"/>
          <w:b/>
          <w:bCs/>
          <w:sz w:val="26"/>
          <w:szCs w:val="26"/>
          <w:cs/>
          <w:lang w:val="en-GB"/>
        </w:rPr>
        <w:t>เพิ่ม</w:t>
      </w:r>
      <w:r>
        <w:rPr>
          <w:rFonts w:hint="cs"/>
          <w:b/>
          <w:bCs/>
          <w:sz w:val="26"/>
          <w:szCs w:val="26"/>
          <w:cs/>
          <w:lang w:val="en-GB"/>
        </w:rPr>
        <w:t>ทุนจดทะเบียน</w:t>
      </w:r>
      <w:r w:rsidR="006059C5" w:rsidRPr="006059C5">
        <w:rPr>
          <w:b/>
          <w:bCs/>
          <w:sz w:val="26"/>
          <w:szCs w:val="26"/>
          <w:cs/>
          <w:lang w:val="en-GB"/>
        </w:rPr>
        <w:t>ของบริษัทย่อย</w:t>
      </w:r>
      <w:r w:rsidR="00975E65">
        <w:rPr>
          <w:b/>
          <w:bCs/>
          <w:sz w:val="26"/>
          <w:szCs w:val="26"/>
          <w:lang w:val="en-GB"/>
        </w:rPr>
        <w:t xml:space="preserve"> </w:t>
      </w:r>
      <w:r w:rsidR="005056FA">
        <w:rPr>
          <w:b/>
          <w:bCs/>
          <w:sz w:val="26"/>
          <w:szCs w:val="26"/>
        </w:rPr>
        <w:t xml:space="preserve">- </w:t>
      </w:r>
      <w:r w:rsidR="00DB711C">
        <w:rPr>
          <w:rFonts w:hint="cs"/>
          <w:b/>
          <w:bCs/>
          <w:sz w:val="26"/>
          <w:szCs w:val="26"/>
          <w:cs/>
        </w:rPr>
        <w:t xml:space="preserve">บริษัท </w:t>
      </w:r>
      <w:r w:rsidR="005056FA" w:rsidRPr="005056FA">
        <w:rPr>
          <w:b/>
          <w:bCs/>
          <w:sz w:val="26"/>
          <w:szCs w:val="26"/>
          <w:cs/>
        </w:rPr>
        <w:t>บริหารสินทรัพย์ชโย จำกัด</w:t>
      </w:r>
    </w:p>
    <w:p w14:paraId="0A9A9C2B" w14:textId="77777777" w:rsidR="002F70C8" w:rsidRDefault="002F70C8" w:rsidP="009B0A0A">
      <w:pPr>
        <w:ind w:left="900" w:hanging="540"/>
        <w:jc w:val="both"/>
        <w:rPr>
          <w:b/>
          <w:bCs/>
          <w:sz w:val="26"/>
          <w:szCs w:val="26"/>
          <w:lang w:val="en-GB"/>
        </w:rPr>
      </w:pPr>
    </w:p>
    <w:p w14:paraId="77A75C5C" w14:textId="6A101DA3" w:rsidR="002F70C8" w:rsidRPr="000D69F6" w:rsidRDefault="002F70C8" w:rsidP="007F0157">
      <w:pPr>
        <w:ind w:left="360"/>
        <w:jc w:val="thaiDistribute"/>
        <w:rPr>
          <w:sz w:val="26"/>
          <w:szCs w:val="26"/>
          <w:lang w:val="en-GB" w:eastAsia="en-US"/>
        </w:rPr>
      </w:pPr>
      <w:r w:rsidRPr="00BA2457">
        <w:rPr>
          <w:rFonts w:hint="cs"/>
          <w:sz w:val="26"/>
          <w:szCs w:val="26"/>
          <w:cs/>
          <w:lang w:val="en-GB" w:eastAsia="en-US"/>
        </w:rPr>
        <w:t>เมื่อวันที่</w:t>
      </w:r>
      <w:r w:rsidR="007B4D8E">
        <w:rPr>
          <w:sz w:val="26"/>
          <w:szCs w:val="26"/>
          <w:cs/>
          <w:lang w:val="en-GB" w:eastAsia="en-US"/>
        </w:rPr>
        <w:t xml:space="preserve"> 26 </w:t>
      </w:r>
      <w:r w:rsidRPr="00BA2457">
        <w:rPr>
          <w:rFonts w:hint="cs"/>
          <w:sz w:val="26"/>
          <w:szCs w:val="26"/>
          <w:cs/>
          <w:lang w:val="en-GB" w:eastAsia="en-US"/>
        </w:rPr>
        <w:t>กุม</w:t>
      </w:r>
      <w:r w:rsidR="0002556D" w:rsidRPr="00BA2457">
        <w:rPr>
          <w:rFonts w:hint="cs"/>
          <w:sz w:val="26"/>
          <w:szCs w:val="26"/>
          <w:cs/>
          <w:lang w:val="en-GB" w:eastAsia="en-US"/>
        </w:rPr>
        <w:t>ภ</w:t>
      </w:r>
      <w:r w:rsidRPr="00BA2457">
        <w:rPr>
          <w:rFonts w:hint="cs"/>
          <w:sz w:val="26"/>
          <w:szCs w:val="26"/>
          <w:cs/>
          <w:lang w:val="en-GB" w:eastAsia="en-US"/>
        </w:rPr>
        <w:t>าพันธ์</w:t>
      </w:r>
      <w:r w:rsidR="007B4D8E">
        <w:rPr>
          <w:sz w:val="26"/>
          <w:szCs w:val="26"/>
          <w:cs/>
          <w:lang w:val="en-GB" w:eastAsia="en-US"/>
        </w:rPr>
        <w:t xml:space="preserve"> 2569 </w:t>
      </w:r>
      <w:r w:rsidRPr="00BA2457">
        <w:rPr>
          <w:rFonts w:hint="cs"/>
          <w:sz w:val="26"/>
          <w:szCs w:val="26"/>
          <w:cs/>
          <w:lang w:val="en-GB" w:eastAsia="en-US"/>
        </w:rPr>
        <w:t>ที่ประชุมคณะกรรมการบริษัทครั้งที่</w:t>
      </w:r>
      <w:r w:rsidR="007B4D8E">
        <w:rPr>
          <w:sz w:val="26"/>
          <w:szCs w:val="26"/>
          <w:cs/>
          <w:lang w:val="en-GB" w:eastAsia="en-US"/>
        </w:rPr>
        <w:t xml:space="preserve"> 1/2569 </w:t>
      </w:r>
      <w:r w:rsidRPr="00BA2457">
        <w:rPr>
          <w:rFonts w:hint="cs"/>
          <w:sz w:val="26"/>
          <w:szCs w:val="26"/>
          <w:cs/>
          <w:lang w:val="en-GB" w:eastAsia="en-US"/>
        </w:rPr>
        <w:t>มีมติอนุมัติให้เพิ่มทุนจดทะเบียนของบริษัท บริหารสินทรัพย์</w:t>
      </w:r>
      <w:r w:rsidR="000D69F6" w:rsidRPr="000D69F6">
        <w:rPr>
          <w:sz w:val="26"/>
          <w:szCs w:val="26"/>
          <w:cs/>
          <w:lang w:val="en-GB" w:eastAsia="en-US"/>
        </w:rPr>
        <w:t xml:space="preserve"> </w:t>
      </w:r>
      <w:r w:rsidRPr="00BA2457">
        <w:rPr>
          <w:rFonts w:hint="cs"/>
          <w:sz w:val="26"/>
          <w:szCs w:val="26"/>
          <w:cs/>
          <w:lang w:val="en-GB" w:eastAsia="en-US"/>
        </w:rPr>
        <w:t xml:space="preserve">ชโย จำกัด </w:t>
      </w:r>
      <w:r w:rsidR="000D69F6" w:rsidRPr="000D69F6">
        <w:rPr>
          <w:sz w:val="26"/>
          <w:szCs w:val="26"/>
          <w:cs/>
          <w:lang w:val="en-GB" w:eastAsia="en-US"/>
        </w:rPr>
        <w:t>(บริษัทย่อย)</w:t>
      </w:r>
      <w:r w:rsidRPr="00BA2457">
        <w:rPr>
          <w:rFonts w:hint="cs"/>
          <w:sz w:val="26"/>
          <w:szCs w:val="26"/>
          <w:cs/>
          <w:lang w:val="en-GB" w:eastAsia="en-US"/>
        </w:rPr>
        <w:t xml:space="preserve"> จากทุนจดทะเบียนเดิมจำนวน</w:t>
      </w:r>
      <w:r w:rsidR="007B4D8E">
        <w:rPr>
          <w:sz w:val="26"/>
          <w:szCs w:val="26"/>
          <w:cs/>
          <w:lang w:val="en-GB" w:eastAsia="en-US"/>
        </w:rPr>
        <w:t xml:space="preserve"> 200 </w:t>
      </w:r>
      <w:r w:rsidR="00C74D6F" w:rsidRPr="00BA2457">
        <w:rPr>
          <w:rFonts w:hint="cs"/>
          <w:sz w:val="26"/>
          <w:szCs w:val="26"/>
          <w:cs/>
          <w:lang w:val="en-GB" w:eastAsia="en-US"/>
        </w:rPr>
        <w:t>ล้าน</w:t>
      </w:r>
      <w:r w:rsidRPr="00BA2457">
        <w:rPr>
          <w:rFonts w:hint="cs"/>
          <w:sz w:val="26"/>
          <w:szCs w:val="26"/>
          <w:cs/>
          <w:lang w:val="en-GB" w:eastAsia="en-US"/>
        </w:rPr>
        <w:t xml:space="preserve">บาท เป็นทุนจดทะเบียนใหม่จำนวน </w:t>
      </w:r>
      <w:r w:rsidR="003E53C2">
        <w:rPr>
          <w:sz w:val="26"/>
          <w:szCs w:val="26"/>
          <w:cs/>
          <w:lang w:eastAsia="en-US"/>
        </w:rPr>
        <w:t>7</w:t>
      </w:r>
      <w:r w:rsidR="00C75B15">
        <w:rPr>
          <w:sz w:val="26"/>
          <w:szCs w:val="26"/>
          <w:cs/>
          <w:lang w:val="en-GB" w:eastAsia="en-US"/>
        </w:rPr>
        <w:t>00</w:t>
      </w:r>
      <w:r w:rsidRPr="00BA2457">
        <w:rPr>
          <w:rFonts w:hint="cs"/>
          <w:sz w:val="26"/>
          <w:szCs w:val="26"/>
          <w:cs/>
          <w:lang w:val="en-GB" w:eastAsia="en-US"/>
        </w:rPr>
        <w:t xml:space="preserve"> </w:t>
      </w:r>
      <w:r w:rsidR="00C74D6F" w:rsidRPr="00BA2457">
        <w:rPr>
          <w:rFonts w:hint="cs"/>
          <w:sz w:val="26"/>
          <w:szCs w:val="26"/>
          <w:cs/>
          <w:lang w:val="en-GB" w:eastAsia="en-US"/>
        </w:rPr>
        <w:t>ล้าน</w:t>
      </w:r>
      <w:r w:rsidRPr="00BA2457">
        <w:rPr>
          <w:rFonts w:hint="cs"/>
          <w:sz w:val="26"/>
          <w:szCs w:val="26"/>
          <w:cs/>
          <w:lang w:val="en-GB" w:eastAsia="en-US"/>
        </w:rPr>
        <w:t>บาท</w:t>
      </w:r>
      <w:r w:rsidR="000D69F6" w:rsidRPr="000D69F6">
        <w:rPr>
          <w:sz w:val="26"/>
          <w:szCs w:val="26"/>
          <w:cs/>
          <w:lang w:val="en-GB" w:eastAsia="en-US"/>
        </w:rPr>
        <w:t xml:space="preserve"> โดยการออกหุ้นสามัญใหม่จำนวน </w:t>
      </w:r>
      <w:r w:rsidR="003E53C2">
        <w:rPr>
          <w:sz w:val="26"/>
          <w:szCs w:val="26"/>
          <w:cs/>
          <w:lang w:val="en-GB" w:eastAsia="en-US"/>
        </w:rPr>
        <w:t>10</w:t>
      </w:r>
      <w:r w:rsidR="000D69F6">
        <w:rPr>
          <w:sz w:val="26"/>
          <w:szCs w:val="26"/>
          <w:cs/>
          <w:lang w:val="en-GB" w:eastAsia="en-US"/>
        </w:rPr>
        <w:t>0</w:t>
      </w:r>
      <w:r w:rsidR="000D69F6" w:rsidRPr="000D69F6">
        <w:rPr>
          <w:sz w:val="26"/>
          <w:szCs w:val="26"/>
          <w:cs/>
          <w:lang w:val="en-GB" w:eastAsia="en-US"/>
        </w:rPr>
        <w:t>,000,</w:t>
      </w:r>
      <w:r w:rsidR="000D69F6">
        <w:rPr>
          <w:sz w:val="26"/>
          <w:szCs w:val="26"/>
          <w:cs/>
          <w:lang w:val="en-GB" w:eastAsia="en-US"/>
        </w:rPr>
        <w:t>000</w:t>
      </w:r>
      <w:r w:rsidR="000D69F6" w:rsidRPr="000D69F6">
        <w:rPr>
          <w:sz w:val="26"/>
          <w:szCs w:val="26"/>
          <w:cs/>
          <w:lang w:val="en-GB" w:eastAsia="en-US"/>
        </w:rPr>
        <w:t xml:space="preserve"> หุ้น มูลค่าที่ตราไว้หุ้นละ </w:t>
      </w:r>
      <w:r w:rsidR="000D69F6">
        <w:rPr>
          <w:sz w:val="26"/>
          <w:szCs w:val="26"/>
          <w:cs/>
          <w:lang w:val="en-GB" w:eastAsia="en-US"/>
        </w:rPr>
        <w:t>5</w:t>
      </w:r>
      <w:r w:rsidR="000D69F6" w:rsidRPr="000D69F6">
        <w:rPr>
          <w:sz w:val="26"/>
          <w:szCs w:val="26"/>
          <w:cs/>
          <w:lang w:val="en-GB" w:eastAsia="en-US"/>
        </w:rPr>
        <w:t xml:space="preserve"> บาท</w:t>
      </w:r>
      <w:r w:rsidR="00F64580">
        <w:rPr>
          <w:rFonts w:hint="cs"/>
          <w:sz w:val="26"/>
          <w:szCs w:val="26"/>
          <w:cs/>
          <w:lang w:val="en-GB" w:eastAsia="en-US"/>
        </w:rPr>
        <w:t xml:space="preserve"> </w:t>
      </w:r>
      <w:r w:rsidR="00F64580" w:rsidRPr="00F64580">
        <w:rPr>
          <w:sz w:val="26"/>
          <w:szCs w:val="26"/>
          <w:cs/>
          <w:lang w:val="en-GB" w:eastAsia="en-US"/>
        </w:rPr>
        <w:t>ทั้งนี้การเพิ่มทุนดังกล่าวมีวัตถุประสงค์เพื่อนำไปแปลงหนี้เงินกู้ยืมที่บริษัทย่อยมีต่อบริษัทให้เป็นทุน</w:t>
      </w:r>
    </w:p>
    <w:p w14:paraId="0F5D9BD6" w14:textId="77777777" w:rsidR="00EA2442" w:rsidRPr="000D69F6" w:rsidRDefault="00EA2442" w:rsidP="000D69F6">
      <w:pPr>
        <w:ind w:left="720"/>
        <w:jc w:val="both"/>
        <w:rPr>
          <w:sz w:val="26"/>
          <w:szCs w:val="26"/>
          <w:cs/>
          <w:lang w:val="en-GB" w:eastAsia="en-US"/>
        </w:rPr>
      </w:pPr>
    </w:p>
    <w:p w14:paraId="26762E66" w14:textId="77777777" w:rsidR="00B2333B" w:rsidRPr="00F23BC4" w:rsidRDefault="00B2333B" w:rsidP="00872E27">
      <w:pPr>
        <w:ind w:left="360"/>
        <w:jc w:val="thaiDistribute"/>
        <w:rPr>
          <w:b/>
          <w:bCs/>
          <w:sz w:val="26"/>
          <w:szCs w:val="26"/>
          <w:cs/>
          <w:lang w:val="en-GB"/>
        </w:rPr>
      </w:pPr>
    </w:p>
    <w:p w14:paraId="048B07BE" w14:textId="64B4ADAF" w:rsidR="00B47414" w:rsidRDefault="00B47414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8119336" w14:textId="77777777" w:rsidR="00872E27" w:rsidRPr="0082139C" w:rsidRDefault="00872E27" w:rsidP="00872E27">
      <w:pPr>
        <w:pStyle w:val="ListParagraph"/>
        <w:numPr>
          <w:ilvl w:val="0"/>
          <w:numId w:val="42"/>
        </w:numPr>
        <w:spacing w:after="0" w:line="240" w:lineRule="auto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82139C">
        <w:rPr>
          <w:rFonts w:asciiTheme="minorBidi" w:eastAsia="Arial Unicode MS" w:hAnsiTheme="minorBidi" w:cstheme="minorBidi" w:hint="cs"/>
          <w:b/>
          <w:bCs/>
          <w:sz w:val="26"/>
          <w:szCs w:val="26"/>
          <w:cs/>
        </w:rPr>
        <w:lastRenderedPageBreak/>
        <w:t>การ</w:t>
      </w:r>
      <w:r w:rsidRPr="0082139C"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จัดประเภทรายการใหม่</w:t>
      </w:r>
    </w:p>
    <w:p w14:paraId="23017E9A" w14:textId="77777777" w:rsidR="00872E27" w:rsidRPr="0082139C" w:rsidRDefault="00872E27" w:rsidP="00872E27">
      <w:pPr>
        <w:pStyle w:val="ListParagraph"/>
        <w:spacing w:after="0" w:line="240" w:lineRule="auto"/>
        <w:ind w:left="36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</w:p>
    <w:p w14:paraId="0B629FEF" w14:textId="580F5839" w:rsidR="00872E27" w:rsidRPr="0082139C" w:rsidRDefault="00872E27" w:rsidP="00872E27">
      <w:pPr>
        <w:pStyle w:val="ListParagraph"/>
        <w:spacing w:after="0" w:line="240" w:lineRule="auto"/>
        <w:ind w:left="360"/>
        <w:jc w:val="thaiDistribute"/>
        <w:rPr>
          <w:rFonts w:asciiTheme="minorBidi" w:eastAsia="Cordia New" w:hAnsiTheme="minorBidi" w:cstheme="minorBidi"/>
          <w:sz w:val="26"/>
          <w:szCs w:val="26"/>
          <w:lang w:val="en-GB"/>
        </w:rPr>
      </w:pPr>
      <w:r w:rsidRPr="0082139C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งบฐานะการเงิน</w:t>
      </w:r>
      <w:r w:rsidRPr="0082139C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>สำหรับปี</w:t>
      </w:r>
      <w:r w:rsidRPr="00FD26CB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>สิ้นสุด</w:t>
      </w:r>
      <w:r w:rsidR="00FD26CB" w:rsidRPr="00FD26CB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 xml:space="preserve"> ณ </w:t>
      </w:r>
      <w:r w:rsidRPr="00FD26CB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วันที่</w:t>
      </w:r>
      <w:r w:rsidRPr="00FD26CB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31 </w:t>
      </w:r>
      <w:r w:rsidRPr="00FD26CB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ธันวาคม</w:t>
      </w:r>
      <w:r w:rsidRPr="00FD26CB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2567</w:t>
      </w:r>
      <w:r w:rsidRPr="0082139C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Pr="00FD26CB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และ</w:t>
      </w:r>
      <w:r w:rsidR="00FD26CB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 xml:space="preserve"> </w:t>
      </w:r>
      <w:r w:rsidR="001D0AAE" w:rsidRPr="001D0AAE">
        <w:rPr>
          <w:rFonts w:asciiTheme="minorBidi" w:eastAsia="Cordia New" w:hAnsiTheme="minorBidi"/>
          <w:sz w:val="26"/>
          <w:szCs w:val="26"/>
          <w:cs/>
          <w:lang w:val="en-GB"/>
        </w:rPr>
        <w:t xml:space="preserve">ณ วันที่ </w:t>
      </w:r>
      <w:r w:rsidR="00FD26CB">
        <w:rPr>
          <w:rFonts w:asciiTheme="minorBidi" w:eastAsia="Cordia New" w:hAnsiTheme="minorBidi"/>
          <w:sz w:val="26"/>
          <w:szCs w:val="26"/>
        </w:rPr>
        <w:t>1</w:t>
      </w:r>
      <w:r w:rsidR="001D0AAE" w:rsidRPr="001D0AAE">
        <w:rPr>
          <w:rFonts w:asciiTheme="minorBidi" w:eastAsia="Cordia New" w:hAnsiTheme="minorBidi"/>
          <w:sz w:val="26"/>
          <w:szCs w:val="26"/>
          <w:cs/>
          <w:lang w:val="en-GB"/>
        </w:rPr>
        <w:t xml:space="preserve"> มกราคม </w:t>
      </w:r>
      <w:r w:rsidR="00FC30DC">
        <w:rPr>
          <w:rFonts w:asciiTheme="minorBidi" w:eastAsia="Cordia New" w:hAnsiTheme="minorBidi"/>
          <w:sz w:val="26"/>
          <w:szCs w:val="26"/>
          <w:lang w:val="en-GB"/>
        </w:rPr>
        <w:t>2567</w:t>
      </w:r>
      <w:r w:rsidR="001D0AAE" w:rsidRPr="001D0AAE">
        <w:rPr>
          <w:rFonts w:asciiTheme="minorBidi" w:eastAsia="Cordia New" w:hAnsiTheme="minorBidi"/>
          <w:sz w:val="26"/>
          <w:szCs w:val="26"/>
          <w:cs/>
          <w:lang w:val="en-GB"/>
        </w:rPr>
        <w:t xml:space="preserve"> รวมถึง</w:t>
      </w:r>
      <w:r w:rsidRPr="0082139C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งบกำไรขาดทุน</w:t>
      </w:r>
      <w:r w:rsidRPr="0082139C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>เบ็ดเสร็จ</w:t>
      </w:r>
      <w:r w:rsidRPr="0082139C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สำหรับ</w:t>
      </w:r>
      <w:r w:rsidR="00F402F5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>ปี</w:t>
      </w:r>
      <w:r w:rsidRPr="0082139C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สิ้นสุดวัน</w:t>
      </w:r>
      <w:r w:rsidR="00F402F5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>เดียวกัน</w:t>
      </w:r>
      <w:r w:rsidRPr="0082139C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Pr="0082139C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ที่แสดงเป็นข้อมูลเปรียบเทียบมีการจัดประเภทรายการบัญชีบางรายการเพื่อให้สอดคล้องกับการจัดประเภทรายการบัญชีใน</w:t>
      </w:r>
      <w:r w:rsidR="00F402F5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>ปี</w:t>
      </w:r>
      <w:r w:rsidRPr="0082139C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ปัจจุบัน</w:t>
      </w:r>
    </w:p>
    <w:tbl>
      <w:tblPr>
        <w:tblW w:w="8988" w:type="dxa"/>
        <w:tblInd w:w="2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5"/>
        <w:gridCol w:w="1516"/>
        <w:gridCol w:w="94"/>
        <w:gridCol w:w="1489"/>
        <w:gridCol w:w="108"/>
        <w:gridCol w:w="1476"/>
      </w:tblGrid>
      <w:tr w:rsidR="00872E27" w:rsidRPr="005B746E" w14:paraId="5C3BC0CB" w14:textId="77777777" w:rsidTr="0026076B">
        <w:trPr>
          <w:cantSplit/>
          <w:trHeight w:val="300"/>
          <w:tblHeader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619E39F6" w14:textId="77777777" w:rsidR="00872E27" w:rsidRPr="005B746E" w:rsidRDefault="00872E27" w:rsidP="00632001">
            <w:pPr>
              <w:pStyle w:val="ListParagraph"/>
              <w:spacing w:after="0" w:line="380" w:lineRule="exact"/>
              <w:ind w:left="72" w:firstLine="18"/>
              <w:rPr>
                <w:rFonts w:asciiTheme="minorBidi" w:hAnsiTheme="minorBidi" w:cstheme="minorBidi"/>
                <w:sz w:val="26"/>
                <w:szCs w:val="26"/>
                <w:highlight w:val="yellow"/>
              </w:rPr>
            </w:pPr>
          </w:p>
        </w:tc>
        <w:tc>
          <w:tcPr>
            <w:tcW w:w="46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27DAB" w14:textId="77777777" w:rsidR="00872E27" w:rsidRPr="005B746E" w:rsidRDefault="00872E27" w:rsidP="00632001">
            <w:pPr>
              <w:pStyle w:val="ListParagraph"/>
              <w:tabs>
                <w:tab w:val="left" w:pos="1932"/>
              </w:tabs>
              <w:spacing w:after="0" w:line="380" w:lineRule="exact"/>
              <w:ind w:left="360"/>
              <w:jc w:val="center"/>
              <w:rPr>
                <w:rFonts w:asciiTheme="minorBidi" w:hAnsiTheme="minorBidi" w:cstheme="minorBidi"/>
                <w:sz w:val="26"/>
                <w:szCs w:val="26"/>
                <w:highlight w:val="yellow"/>
                <w:cs/>
                <w:lang w:val="en-GB"/>
              </w:rPr>
            </w:pPr>
          </w:p>
        </w:tc>
      </w:tr>
      <w:tr w:rsidR="00872E27" w:rsidRPr="005B746E" w14:paraId="257BFE05" w14:textId="77777777" w:rsidTr="0026076B">
        <w:trPr>
          <w:cantSplit/>
          <w:trHeight w:val="300"/>
          <w:tblHeader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00402" w14:textId="77777777" w:rsidR="00872E27" w:rsidRPr="007D72CB" w:rsidRDefault="00872E27" w:rsidP="00632001">
            <w:pPr>
              <w:pStyle w:val="ListParagraph"/>
              <w:spacing w:after="0" w:line="380" w:lineRule="exact"/>
              <w:ind w:left="72" w:firstLine="18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proofErr w:type="gramStart"/>
            <w:r w:rsidRPr="007D72CB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หน่วย</w:t>
            </w:r>
            <w:r w:rsidRPr="007D72CB">
              <w:rPr>
                <w:rFonts w:asciiTheme="minorBidi" w:hAnsiTheme="minorBidi" w:cstheme="minorBidi"/>
                <w:sz w:val="26"/>
                <w:szCs w:val="26"/>
              </w:rPr>
              <w:t xml:space="preserve"> :</w:t>
            </w:r>
            <w:proofErr w:type="gramEnd"/>
            <w:r w:rsidRPr="007D72C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7D72CB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บาท)</w:t>
            </w:r>
            <w:r w:rsidRPr="007D72CB">
              <w:rPr>
                <w:rFonts w:ascii="Arial" w:hAnsi="Arial" w:cs="Arial"/>
                <w:sz w:val="26"/>
                <w:szCs w:val="26"/>
              </w:rPr>
              <w:t> </w:t>
            </w: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4683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D86BFE2" w14:textId="4D3170E2" w:rsidR="00872E27" w:rsidRPr="007D72CB" w:rsidRDefault="00301B3C" w:rsidP="00632001">
            <w:pPr>
              <w:pStyle w:val="ListParagraph"/>
              <w:tabs>
                <w:tab w:val="left" w:pos="1932"/>
              </w:tabs>
              <w:spacing w:after="0" w:line="380" w:lineRule="exact"/>
              <w:ind w:left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80499">
              <w:rPr>
                <w:rFonts w:asciiTheme="minorBidi" w:hAnsiTheme="minorBidi" w:cstheme="minorBidi" w:hint="cs"/>
                <w:sz w:val="26"/>
                <w:szCs w:val="26"/>
                <w:cs/>
              </w:rPr>
              <w:t>งบ</w:t>
            </w:r>
            <w:r w:rsidR="00872E27" w:rsidRPr="00A8049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872E27" w:rsidRPr="005B746E" w14:paraId="2AF266A0" w14:textId="77777777" w:rsidTr="0026076B">
        <w:trPr>
          <w:cantSplit/>
          <w:trHeight w:val="300"/>
          <w:tblHeader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20CCD325" w14:textId="77777777" w:rsidR="00872E27" w:rsidRPr="007D72CB" w:rsidRDefault="00872E27" w:rsidP="00632001">
            <w:pPr>
              <w:pStyle w:val="ListParagraph"/>
              <w:spacing w:after="0" w:line="380" w:lineRule="exact"/>
              <w:ind w:left="72" w:firstLine="18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CCF74C" w14:textId="77777777" w:rsidR="00872E27" w:rsidRPr="007D72CB" w:rsidRDefault="00872E27" w:rsidP="00632001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ตามที่</w:t>
            </w:r>
          </w:p>
          <w:p w14:paraId="0E381C0B" w14:textId="77777777" w:rsidR="00872E27" w:rsidRPr="007D72CB" w:rsidRDefault="00872E27" w:rsidP="00632001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1998882C" w14:textId="77777777" w:rsidR="00872E27" w:rsidRPr="007D72CB" w:rsidRDefault="00872E27" w:rsidP="00632001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BACBFFA" w14:textId="77777777" w:rsidR="00872E27" w:rsidRPr="007D72CB" w:rsidRDefault="00872E27" w:rsidP="00632001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การจัดประเภท</w:t>
            </w:r>
          </w:p>
          <w:p w14:paraId="7D4D91F0" w14:textId="77777777" w:rsidR="00872E27" w:rsidRPr="007D72CB" w:rsidRDefault="00872E27" w:rsidP="00632001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รายการ</w:t>
            </w:r>
            <w:r w:rsidRPr="007D72CB">
              <w:rPr>
                <w:rFonts w:ascii="Arial" w:hAnsi="Arial" w:cs="Arial"/>
                <w:sz w:val="26"/>
                <w:szCs w:val="26"/>
              </w:rPr>
              <w:t> 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3E4A644" w14:textId="77777777" w:rsidR="00872E27" w:rsidRPr="007D72CB" w:rsidRDefault="00872E27" w:rsidP="00632001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5CB3EC5" w14:textId="77777777" w:rsidR="00872E27" w:rsidRPr="007D72CB" w:rsidRDefault="00872E27" w:rsidP="00632001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จัดประเภท</w:t>
            </w:r>
          </w:p>
          <w:p w14:paraId="3133CAA8" w14:textId="77777777" w:rsidR="00872E27" w:rsidRPr="007D72CB" w:rsidRDefault="00872E27" w:rsidP="00632001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รายการใหม่</w:t>
            </w:r>
          </w:p>
        </w:tc>
      </w:tr>
      <w:tr w:rsidR="00872E27" w:rsidRPr="005B746E" w14:paraId="08D95502" w14:textId="77777777" w:rsidTr="0026076B">
        <w:trPr>
          <w:cantSplit/>
          <w:trHeight w:val="300"/>
          <w:tblHeader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7C891" w14:textId="77777777" w:rsidR="00872E27" w:rsidRPr="007D72CB" w:rsidRDefault="00872E27" w:rsidP="00632001">
            <w:pPr>
              <w:pStyle w:val="ListParagraph"/>
              <w:spacing w:after="0" w:line="380" w:lineRule="exact"/>
              <w:ind w:left="72" w:firstLine="18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2B61E3F" w14:textId="77777777" w:rsidR="00872E27" w:rsidRPr="007D72CB" w:rsidRDefault="00872E27" w:rsidP="0063200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319E0" w14:textId="77777777" w:rsidR="00872E27" w:rsidRPr="007D72CB" w:rsidRDefault="00872E27" w:rsidP="0063200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8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4F468AF" w14:textId="77777777" w:rsidR="00872E27" w:rsidRPr="007D72CB" w:rsidRDefault="00872E27" w:rsidP="0063200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0F844" w14:textId="77777777" w:rsidR="00872E27" w:rsidRPr="007D72CB" w:rsidRDefault="00872E27" w:rsidP="0063200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20F164" w14:textId="77777777" w:rsidR="00872E27" w:rsidRPr="007D72CB" w:rsidRDefault="00872E27" w:rsidP="0063200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</w:tr>
      <w:tr w:rsidR="00872E27" w:rsidRPr="005B746E" w14:paraId="374FCA57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EF2BD" w14:textId="5CF97BB4" w:rsidR="00872E27" w:rsidRPr="007D72CB" w:rsidRDefault="00872E27" w:rsidP="00632001">
            <w:pPr>
              <w:pStyle w:val="ListParagraph"/>
              <w:spacing w:after="0" w:line="380" w:lineRule="exact"/>
              <w:ind w:left="349" w:hanging="27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งบฐานะการเงิน</w:t>
            </w:r>
            <w:r w:rsidRPr="007D72C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 </w:t>
            </w:r>
            <w:r w:rsidRPr="007D72C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br/>
            </w:r>
            <w:r w:rsidRPr="007D72CB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D72C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1 </w:t>
            </w:r>
            <w:r w:rsidR="002C520C">
              <w:rPr>
                <w:rFonts w:asciiTheme="minorBidi" w:hAnsiTheme="minorBidi" w:hint="cs"/>
                <w:b/>
                <w:bCs/>
                <w:sz w:val="26"/>
                <w:szCs w:val="26"/>
                <w:cs/>
              </w:rPr>
              <w:t>มกรา</w:t>
            </w:r>
            <w:r w:rsidRPr="007D72CB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 xml:space="preserve">คม </w:t>
            </w:r>
            <w:r w:rsidRPr="007D72C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2FB4D" w14:textId="77777777" w:rsidR="00872E27" w:rsidRPr="007D72CB" w:rsidRDefault="00872E27" w:rsidP="0063200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F8D1E" w14:textId="77777777" w:rsidR="00872E27" w:rsidRPr="007D72CB" w:rsidRDefault="00872E27" w:rsidP="0063200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6ED59110" w14:textId="77777777" w:rsidR="00872E27" w:rsidRPr="007D72CB" w:rsidRDefault="00872E27" w:rsidP="0063200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2AF280" w14:textId="77777777" w:rsidR="00872E27" w:rsidRPr="007D72CB" w:rsidRDefault="00872E27" w:rsidP="0063200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5CA55" w14:textId="77777777" w:rsidR="00872E27" w:rsidRPr="007D72CB" w:rsidRDefault="00872E27" w:rsidP="0063200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</w:tr>
      <w:tr w:rsidR="002C520C" w:rsidRPr="005B746E" w14:paraId="69F02056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7401AF1C" w14:textId="67B45A34" w:rsidR="002C520C" w:rsidRPr="002C520C" w:rsidRDefault="002C520C" w:rsidP="002C520C">
            <w:pPr>
              <w:pStyle w:val="ListParagraph"/>
              <w:spacing w:after="0" w:line="380" w:lineRule="exact"/>
              <w:ind w:left="349" w:hanging="27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D72CB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7D72CB">
              <w:rPr>
                <w:rFonts w:asciiTheme="minorBidi" w:eastAsia="Arial" w:hAnsiTheme="minorBidi"/>
                <w:sz w:val="26"/>
                <w:szCs w:val="26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FA7AC7F" w14:textId="77777777" w:rsidR="002C520C" w:rsidRPr="007D72CB" w:rsidRDefault="002C520C" w:rsidP="002C520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E917C18" w14:textId="77777777" w:rsidR="002C520C" w:rsidRPr="007D72CB" w:rsidRDefault="002C520C" w:rsidP="002C520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0E529D95" w14:textId="77777777" w:rsidR="002C520C" w:rsidRPr="007D72CB" w:rsidRDefault="002C520C" w:rsidP="002C520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2741015" w14:textId="77777777" w:rsidR="002C520C" w:rsidRPr="007D72CB" w:rsidRDefault="002C520C" w:rsidP="002C520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999BCE4" w14:textId="77777777" w:rsidR="002C520C" w:rsidRPr="007D72CB" w:rsidRDefault="002C520C" w:rsidP="002C520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2C520C" w:rsidRPr="005B746E" w14:paraId="44754AD2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398E1BC6" w14:textId="0CF56951" w:rsidR="002C520C" w:rsidRPr="007D72CB" w:rsidRDefault="002C520C" w:rsidP="002C520C">
            <w:pPr>
              <w:pStyle w:val="ListParagraph"/>
              <w:spacing w:after="0" w:line="380" w:lineRule="exact"/>
              <w:ind w:left="349" w:hanging="27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สิ</w:t>
            </w:r>
            <w:r w:rsidRPr="007D72CB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นทรัพย์หมุนเวียน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1BCC3B98" w14:textId="77777777" w:rsidR="002C520C" w:rsidRPr="007D72CB" w:rsidRDefault="002C520C" w:rsidP="002C520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51706B2" w14:textId="77777777" w:rsidR="002C520C" w:rsidRPr="007D72CB" w:rsidRDefault="002C520C" w:rsidP="002C520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5F689149" w14:textId="77777777" w:rsidR="002C520C" w:rsidRPr="007D72CB" w:rsidRDefault="002C520C" w:rsidP="002C520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99A8751" w14:textId="77777777" w:rsidR="002C520C" w:rsidRPr="007D72CB" w:rsidRDefault="002C520C" w:rsidP="002C520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8461A8C" w14:textId="77777777" w:rsidR="002C520C" w:rsidRPr="007D72CB" w:rsidRDefault="002C520C" w:rsidP="002C520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2C520C" w:rsidRPr="005B746E" w14:paraId="43EAF534" w14:textId="77777777" w:rsidTr="002607F2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127073DF" w14:textId="79542611" w:rsidR="002C520C" w:rsidRPr="007D72CB" w:rsidRDefault="002C520C" w:rsidP="002C520C">
            <w:pPr>
              <w:pStyle w:val="ListParagraph"/>
              <w:spacing w:after="0" w:line="380" w:lineRule="exact"/>
              <w:ind w:left="349" w:hanging="27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9F452" w14:textId="301BBA37" w:rsidR="002C520C" w:rsidRPr="006C2F23" w:rsidRDefault="006C2F23" w:rsidP="006C2F23">
            <w:pPr>
              <w:tabs>
                <w:tab w:val="decimal" w:pos="1169"/>
              </w:tabs>
              <w:spacing w:line="380" w:lineRule="exact"/>
              <w:ind w:left="-29" w:right="346"/>
              <w:jc w:val="right"/>
              <w:rPr>
                <w:rFonts w:eastAsia="Browallia New"/>
                <w:sz w:val="26"/>
                <w:szCs w:val="26"/>
              </w:rPr>
            </w:pPr>
            <w:r>
              <w:rPr>
                <w:rFonts w:eastAsia="Browallia New"/>
                <w:sz w:val="26"/>
                <w:szCs w:val="26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EE47A" w14:textId="77777777" w:rsidR="002C520C" w:rsidRPr="006C2F23" w:rsidRDefault="002C520C" w:rsidP="006C2F23">
            <w:pPr>
              <w:tabs>
                <w:tab w:val="decimal" w:pos="1169"/>
              </w:tabs>
              <w:spacing w:line="380" w:lineRule="exact"/>
              <w:ind w:left="-29" w:right="346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FEB5F" w14:textId="125FE6C1" w:rsidR="002C520C" w:rsidRPr="006C2F23" w:rsidRDefault="002607F2" w:rsidP="006C2F23">
            <w:pPr>
              <w:spacing w:line="380" w:lineRule="exact"/>
              <w:ind w:left="-29" w:right="120"/>
              <w:jc w:val="right"/>
              <w:rPr>
                <w:rFonts w:eastAsia="Browallia New"/>
                <w:sz w:val="26"/>
                <w:szCs w:val="26"/>
              </w:rPr>
            </w:pPr>
            <w:r w:rsidRPr="002607F2">
              <w:rPr>
                <w:rFonts w:eastAsia="Browallia New"/>
                <w:sz w:val="26"/>
                <w:szCs w:val="26"/>
              </w:rPr>
              <w:t>396,761,875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56731" w14:textId="77777777" w:rsidR="002C520C" w:rsidRPr="006C2F23" w:rsidRDefault="002C520C" w:rsidP="006C2F23">
            <w:pPr>
              <w:tabs>
                <w:tab w:val="decimal" w:pos="1169"/>
              </w:tabs>
              <w:spacing w:line="380" w:lineRule="exact"/>
              <w:ind w:left="-29" w:right="346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487D0" w14:textId="4F1E8D15" w:rsidR="002C520C" w:rsidRPr="006C2F23" w:rsidRDefault="009708E2" w:rsidP="006C2F23">
            <w:pPr>
              <w:spacing w:line="380" w:lineRule="exact"/>
              <w:ind w:left="-29" w:right="90"/>
              <w:jc w:val="right"/>
              <w:rPr>
                <w:rFonts w:eastAsia="Browallia New"/>
                <w:sz w:val="26"/>
                <w:szCs w:val="26"/>
              </w:rPr>
            </w:pPr>
            <w:r w:rsidRPr="009708E2">
              <w:rPr>
                <w:rFonts w:eastAsia="Browallia New"/>
                <w:sz w:val="26"/>
                <w:szCs w:val="26"/>
              </w:rPr>
              <w:t>396,761,875</w:t>
            </w:r>
          </w:p>
        </w:tc>
      </w:tr>
      <w:tr w:rsidR="002C520C" w:rsidRPr="005B746E" w14:paraId="2DD20830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2E21A2EF" w14:textId="77777777" w:rsidR="002C520C" w:rsidRPr="007D72CB" w:rsidRDefault="002C520C" w:rsidP="002C520C">
            <w:pPr>
              <w:pStyle w:val="ListParagraph"/>
              <w:spacing w:after="0" w:line="380" w:lineRule="exact"/>
              <w:ind w:left="349" w:hanging="27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5B746664" w14:textId="77777777" w:rsidR="002C520C" w:rsidRPr="007D72CB" w:rsidRDefault="002C520C" w:rsidP="002C520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1B88F3AE" w14:textId="77777777" w:rsidR="002C520C" w:rsidRPr="007D72CB" w:rsidRDefault="002C520C" w:rsidP="002C520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6FF91C85" w14:textId="77777777" w:rsidR="002C520C" w:rsidRPr="007D72CB" w:rsidRDefault="002C520C" w:rsidP="002607F2">
            <w:pPr>
              <w:pStyle w:val="ListParagraph"/>
              <w:spacing w:after="0" w:line="380" w:lineRule="exact"/>
              <w:ind w:left="89" w:right="6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2C81101" w14:textId="77777777" w:rsidR="002C520C" w:rsidRPr="007D72CB" w:rsidRDefault="002C520C" w:rsidP="002607F2">
            <w:pPr>
              <w:pStyle w:val="ListParagraph"/>
              <w:spacing w:after="0" w:line="380" w:lineRule="exact"/>
              <w:ind w:left="89" w:right="6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041226A" w14:textId="77777777" w:rsidR="002C520C" w:rsidRPr="007D72CB" w:rsidRDefault="002C520C" w:rsidP="002607F2">
            <w:pPr>
              <w:pStyle w:val="ListParagraph"/>
              <w:spacing w:after="0" w:line="380" w:lineRule="exact"/>
              <w:ind w:left="89" w:right="6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03837" w:rsidRPr="005B746E" w14:paraId="3D1A28EE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745C2736" w14:textId="0EB76228" w:rsidR="00003837" w:rsidRPr="007D72CB" w:rsidRDefault="00003837" w:rsidP="00003837">
            <w:pPr>
              <w:pStyle w:val="ListParagraph"/>
              <w:spacing w:after="0" w:line="380" w:lineRule="exact"/>
              <w:ind w:left="349" w:hanging="27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7D72CB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ไม่</w:t>
            </w:r>
            <w:r w:rsidRPr="007D72CB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0E5928EF" w14:textId="77777777" w:rsidR="00003837" w:rsidRPr="007D72CB" w:rsidRDefault="00003837" w:rsidP="00003837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D8420AF" w14:textId="77777777" w:rsidR="00003837" w:rsidRPr="007D72CB" w:rsidRDefault="00003837" w:rsidP="00003837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0E69478" w14:textId="77777777" w:rsidR="00003837" w:rsidRPr="007D72CB" w:rsidRDefault="00003837" w:rsidP="002607F2">
            <w:pPr>
              <w:pStyle w:val="ListParagraph"/>
              <w:spacing w:after="0" w:line="380" w:lineRule="exact"/>
              <w:ind w:left="89" w:right="6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8DA9097" w14:textId="77777777" w:rsidR="00003837" w:rsidRPr="007D72CB" w:rsidRDefault="00003837" w:rsidP="002607F2">
            <w:pPr>
              <w:pStyle w:val="ListParagraph"/>
              <w:spacing w:after="0" w:line="380" w:lineRule="exact"/>
              <w:ind w:left="89" w:right="6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3E9D843" w14:textId="77777777" w:rsidR="00003837" w:rsidRPr="007D72CB" w:rsidRDefault="00003837" w:rsidP="002607F2">
            <w:pPr>
              <w:pStyle w:val="ListParagraph"/>
              <w:spacing w:after="0" w:line="380" w:lineRule="exact"/>
              <w:ind w:left="89" w:right="6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03837" w:rsidRPr="005B746E" w14:paraId="36F95732" w14:textId="77777777" w:rsidTr="002607F2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10F044ED" w14:textId="2C3D4424" w:rsidR="00003837" w:rsidRPr="007D72CB" w:rsidRDefault="00003837" w:rsidP="00003837">
            <w:pPr>
              <w:pStyle w:val="ListParagraph"/>
              <w:spacing w:after="0" w:line="380" w:lineRule="exact"/>
              <w:ind w:left="349" w:hanging="27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ไม่หมุนเวียน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6C90E547" w14:textId="2289BA21" w:rsidR="00003837" w:rsidRPr="00FC4237" w:rsidRDefault="00FC4237" w:rsidP="00FC4237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</w:rPr>
            </w:pPr>
            <w:r w:rsidRPr="00FC4237">
              <w:rPr>
                <w:rFonts w:eastAsia="Arial"/>
                <w:sz w:val="26"/>
                <w:szCs w:val="26"/>
              </w:rPr>
              <w:t>6,896,155,901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DB8CE71" w14:textId="77777777" w:rsidR="00003837" w:rsidRPr="00FC4237" w:rsidRDefault="00003837" w:rsidP="00FC4237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05D487AA" w14:textId="61ABC2A4" w:rsidR="00003837" w:rsidRPr="007D72CB" w:rsidRDefault="002607F2" w:rsidP="002607F2">
            <w:pPr>
              <w:pStyle w:val="ListParagraph"/>
              <w:spacing w:after="0" w:line="380" w:lineRule="exact"/>
              <w:ind w:left="89" w:right="6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2607F2">
              <w:rPr>
                <w:rFonts w:asciiTheme="minorBidi" w:hAnsiTheme="minorBidi" w:cstheme="minorBidi"/>
                <w:sz w:val="26"/>
                <w:szCs w:val="26"/>
              </w:rPr>
              <w:t>396,761,875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5654A97" w14:textId="77777777" w:rsidR="00003837" w:rsidRPr="007D72CB" w:rsidRDefault="00003837" w:rsidP="002607F2">
            <w:pPr>
              <w:pStyle w:val="ListParagraph"/>
              <w:spacing w:after="0" w:line="380" w:lineRule="exact"/>
              <w:ind w:left="89" w:right="6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59EB67C8" w14:textId="109ED7CC" w:rsidR="00003837" w:rsidRPr="007D72CB" w:rsidRDefault="002607F2" w:rsidP="002607F2">
            <w:pPr>
              <w:pStyle w:val="ListParagraph"/>
              <w:spacing w:after="0" w:line="380" w:lineRule="exact"/>
              <w:ind w:left="89" w:right="6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07F2">
              <w:rPr>
                <w:rFonts w:asciiTheme="minorBidi" w:hAnsiTheme="minorBidi" w:cstheme="minorBidi"/>
                <w:sz w:val="26"/>
                <w:szCs w:val="26"/>
              </w:rPr>
              <w:t>6,499,394,026</w:t>
            </w:r>
          </w:p>
        </w:tc>
      </w:tr>
      <w:tr w:rsidR="00DF0920" w:rsidRPr="005B746E" w14:paraId="3C08B37B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2D3DE84D" w14:textId="77777777" w:rsidR="00DF0920" w:rsidRPr="007D72CB" w:rsidRDefault="00DF0920" w:rsidP="00003837">
            <w:pPr>
              <w:pStyle w:val="ListParagraph"/>
              <w:spacing w:after="0" w:line="380" w:lineRule="exact"/>
              <w:ind w:left="349" w:hanging="270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3B05A179" w14:textId="77777777" w:rsidR="00DF0920" w:rsidRPr="007D72CB" w:rsidRDefault="00DF0920" w:rsidP="00003837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62106E14" w14:textId="77777777" w:rsidR="00DF0920" w:rsidRPr="007D72CB" w:rsidRDefault="00DF0920" w:rsidP="00003837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B5BEE47" w14:textId="77777777" w:rsidR="00DF0920" w:rsidRPr="007D72CB" w:rsidRDefault="00DF0920" w:rsidP="00003837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0D0DAAF" w14:textId="77777777" w:rsidR="00DF0920" w:rsidRPr="007D72CB" w:rsidRDefault="00DF0920" w:rsidP="00003837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7622A96" w14:textId="77777777" w:rsidR="00DF0920" w:rsidRPr="007D72CB" w:rsidRDefault="00DF0920" w:rsidP="00003837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2C520C" w:rsidRPr="005B746E" w14:paraId="447FE387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615B50AD" w14:textId="48226BEF" w:rsidR="002C520C" w:rsidRPr="007D72CB" w:rsidRDefault="002C520C" w:rsidP="002C520C">
            <w:pPr>
              <w:pStyle w:val="ListParagraph"/>
              <w:spacing w:after="0" w:line="380" w:lineRule="exact"/>
              <w:ind w:left="349" w:hanging="27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งบฐานะการเงิน</w:t>
            </w:r>
            <w:r w:rsidRPr="007D72C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 </w:t>
            </w:r>
            <w:r w:rsidRPr="007D72C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br/>
            </w:r>
            <w:r w:rsidRPr="007D72CB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D72C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31 </w:t>
            </w:r>
            <w:r w:rsidRPr="007D72CB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D72C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0732F3EA" w14:textId="77777777" w:rsidR="002C520C" w:rsidRPr="007D72CB" w:rsidRDefault="002C520C" w:rsidP="002C520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8C3FD2C" w14:textId="77777777" w:rsidR="002C520C" w:rsidRPr="007D72CB" w:rsidRDefault="002C520C" w:rsidP="002C520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1D45E6C" w14:textId="77777777" w:rsidR="002C520C" w:rsidRPr="007D72CB" w:rsidRDefault="002C520C" w:rsidP="002C520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B371C1D" w14:textId="77777777" w:rsidR="002C520C" w:rsidRPr="007D72CB" w:rsidRDefault="002C520C" w:rsidP="002C520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C3E7E4B" w14:textId="77777777" w:rsidR="002C520C" w:rsidRPr="007D72CB" w:rsidRDefault="002C520C" w:rsidP="002C520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72E27" w:rsidRPr="005B746E" w14:paraId="66593D19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0B122C92" w14:textId="77777777" w:rsidR="00872E27" w:rsidRPr="007D72CB" w:rsidRDefault="00872E27" w:rsidP="00632001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7D72CB">
              <w:rPr>
                <w:rFonts w:asciiTheme="minorBidi" w:eastAsia="Arial" w:hAnsiTheme="minorBidi"/>
                <w:sz w:val="26"/>
                <w:szCs w:val="26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5344A305" w14:textId="77777777" w:rsidR="00872E27" w:rsidRPr="007D72CB" w:rsidRDefault="00872E27" w:rsidP="00632001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B2EE9AF" w14:textId="77777777" w:rsidR="00872E27" w:rsidRPr="007D72CB" w:rsidRDefault="00872E27" w:rsidP="00632001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1C7A383" w14:textId="77777777" w:rsidR="00872E27" w:rsidRPr="007D72CB" w:rsidRDefault="00872E27" w:rsidP="00632001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2D89044" w14:textId="77777777" w:rsidR="00872E27" w:rsidRPr="007D72CB" w:rsidRDefault="00872E27" w:rsidP="00632001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923329B" w14:textId="77777777" w:rsidR="00872E27" w:rsidRPr="007D72CB" w:rsidRDefault="00872E27" w:rsidP="00632001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72E27" w:rsidRPr="005B746E" w14:paraId="7176FB04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0889E24B" w14:textId="77777777" w:rsidR="00872E27" w:rsidRPr="007D72CB" w:rsidRDefault="00872E27" w:rsidP="00632001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สิ</w:t>
            </w:r>
            <w:r w:rsidRPr="007D72CB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นทรัพย์หมุนเวียน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2CBB148A" w14:textId="77777777" w:rsidR="00872E27" w:rsidRPr="007D72CB" w:rsidRDefault="00872E27" w:rsidP="00632001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200FBBF1" w14:textId="77777777" w:rsidR="00872E27" w:rsidRPr="007D72CB" w:rsidRDefault="00872E27" w:rsidP="00632001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16A9BCCF" w14:textId="77777777" w:rsidR="00872E27" w:rsidRPr="007D72CB" w:rsidRDefault="00872E27" w:rsidP="00632001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8BD03C8" w14:textId="77777777" w:rsidR="00872E27" w:rsidRPr="007D72CB" w:rsidRDefault="00872E27" w:rsidP="00632001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5646B412" w14:textId="77777777" w:rsidR="00872E27" w:rsidRPr="007D72CB" w:rsidRDefault="00872E27" w:rsidP="00632001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72E27" w:rsidRPr="005B746E" w14:paraId="1C3F6A99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8B88B" w14:textId="77777777" w:rsidR="00872E27" w:rsidRPr="007D72CB" w:rsidRDefault="00872E27" w:rsidP="00632001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7D72CB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ลูกหนี้</w:t>
            </w:r>
            <w:r w:rsidRPr="007D72CB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การค้าและลูกหนี้</w:t>
            </w:r>
            <w:r w:rsidRPr="007D72CB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241CA283" w14:textId="77777777" w:rsidR="00872E27" w:rsidRPr="007D72CB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  <w:lang w:val="en-GB"/>
              </w:rPr>
            </w:pPr>
            <w:r w:rsidRPr="007D72CB">
              <w:rPr>
                <w:rFonts w:eastAsia="Arial"/>
                <w:sz w:val="26"/>
                <w:szCs w:val="26"/>
                <w:cs/>
              </w:rPr>
              <w:t>65</w:t>
            </w:r>
            <w:r w:rsidRPr="007D72CB">
              <w:rPr>
                <w:rFonts w:eastAsia="Arial"/>
                <w:sz w:val="26"/>
                <w:szCs w:val="26"/>
              </w:rPr>
              <w:t>,</w:t>
            </w:r>
            <w:r w:rsidRPr="007D72CB">
              <w:rPr>
                <w:rFonts w:eastAsia="Arial"/>
                <w:sz w:val="26"/>
                <w:szCs w:val="26"/>
                <w:cs/>
              </w:rPr>
              <w:t>892</w:t>
            </w:r>
            <w:r w:rsidRPr="007D72CB">
              <w:rPr>
                <w:rFonts w:eastAsia="Arial"/>
                <w:sz w:val="26"/>
                <w:szCs w:val="26"/>
              </w:rPr>
              <w:t>,</w:t>
            </w:r>
            <w:r w:rsidRPr="007D72CB">
              <w:rPr>
                <w:rFonts w:eastAsia="Arial"/>
                <w:sz w:val="26"/>
                <w:szCs w:val="26"/>
                <w:cs/>
              </w:rPr>
              <w:t>96</w:t>
            </w:r>
            <w:r w:rsidRPr="007D72CB">
              <w:rPr>
                <w:rFonts w:eastAsia="Arial"/>
                <w:sz w:val="26"/>
                <w:szCs w:val="26"/>
                <w:lang w:val="en-GB"/>
              </w:rPr>
              <w:t>2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993325C" w14:textId="77777777" w:rsidR="00872E27" w:rsidRPr="007D72CB" w:rsidRDefault="00872E27" w:rsidP="00AA47DF">
            <w:pPr>
              <w:pStyle w:val="ListParagraph"/>
              <w:spacing w:after="0" w:line="380" w:lineRule="exact"/>
              <w:ind w:left="360" w:right="100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1EFFEB29" w14:textId="77777777" w:rsidR="00872E27" w:rsidRPr="007D72CB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</w:rPr>
            </w:pPr>
            <w:r w:rsidRPr="007D72CB">
              <w:rPr>
                <w:rFonts w:eastAsia="Arial"/>
                <w:sz w:val="26"/>
                <w:szCs w:val="26"/>
              </w:rPr>
              <w:t>39,946,156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AED418F" w14:textId="77777777" w:rsidR="00872E27" w:rsidRPr="007D72CB" w:rsidRDefault="00872E27" w:rsidP="00AA47DF">
            <w:pPr>
              <w:pStyle w:val="ListParagraph"/>
              <w:spacing w:after="0" w:line="380" w:lineRule="exact"/>
              <w:ind w:left="360" w:right="100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5AF8F798" w14:textId="77777777" w:rsidR="00872E27" w:rsidRPr="007D72CB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</w:rPr>
            </w:pPr>
            <w:r w:rsidRPr="007D72CB">
              <w:rPr>
                <w:rFonts w:eastAsia="Arial"/>
                <w:sz w:val="26"/>
                <w:szCs w:val="26"/>
                <w:cs/>
              </w:rPr>
              <w:t>105</w:t>
            </w:r>
            <w:r w:rsidRPr="007D72CB">
              <w:rPr>
                <w:rFonts w:eastAsia="Arial"/>
                <w:sz w:val="26"/>
                <w:szCs w:val="26"/>
              </w:rPr>
              <w:t>,</w:t>
            </w:r>
            <w:r w:rsidRPr="007D72CB">
              <w:rPr>
                <w:rFonts w:eastAsia="Arial"/>
                <w:sz w:val="26"/>
                <w:szCs w:val="26"/>
                <w:cs/>
              </w:rPr>
              <w:t>839</w:t>
            </w:r>
            <w:r w:rsidRPr="007D72CB">
              <w:rPr>
                <w:rFonts w:eastAsia="Arial"/>
                <w:sz w:val="26"/>
                <w:szCs w:val="26"/>
              </w:rPr>
              <w:t>,</w:t>
            </w:r>
            <w:r w:rsidRPr="007D72CB">
              <w:rPr>
                <w:rFonts w:eastAsia="Arial"/>
                <w:sz w:val="26"/>
                <w:szCs w:val="26"/>
                <w:cs/>
              </w:rPr>
              <w:t>11</w:t>
            </w:r>
            <w:r w:rsidRPr="007D72CB">
              <w:rPr>
                <w:rFonts w:eastAsia="Arial"/>
                <w:sz w:val="26"/>
                <w:szCs w:val="26"/>
              </w:rPr>
              <w:t>8</w:t>
            </w:r>
          </w:p>
        </w:tc>
      </w:tr>
      <w:tr w:rsidR="00872E27" w:rsidRPr="005B746E" w14:paraId="7732D09B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47E92408" w14:textId="77777777" w:rsidR="00872E27" w:rsidRPr="007D72CB" w:rsidRDefault="00872E27" w:rsidP="00632001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7D72CB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82670" w14:textId="64C446CB" w:rsidR="00872E27" w:rsidRPr="007D72CB" w:rsidRDefault="00E07CDB" w:rsidP="00E07CDB">
            <w:pPr>
              <w:tabs>
                <w:tab w:val="decimal" w:pos="1169"/>
              </w:tabs>
              <w:spacing w:line="380" w:lineRule="exact"/>
              <w:ind w:left="-29" w:right="346"/>
              <w:jc w:val="right"/>
              <w:rPr>
                <w:rFonts w:eastAsia="Arial"/>
                <w:sz w:val="26"/>
                <w:szCs w:val="26"/>
              </w:rPr>
            </w:pPr>
            <w:r>
              <w:rPr>
                <w:rFonts w:eastAsia="Browallia New"/>
                <w:sz w:val="26"/>
                <w:szCs w:val="26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7873A" w14:textId="77777777" w:rsidR="00872E27" w:rsidRPr="007D72CB" w:rsidRDefault="00872E27" w:rsidP="00AA47DF">
            <w:pPr>
              <w:pStyle w:val="ListParagraph"/>
              <w:spacing w:after="0" w:line="380" w:lineRule="exact"/>
              <w:ind w:left="360" w:right="100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BB588" w14:textId="77777777" w:rsidR="00872E27" w:rsidRPr="007D72CB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</w:rPr>
            </w:pPr>
            <w:r w:rsidRPr="00017C10">
              <w:rPr>
                <w:rFonts w:eastAsia="Arial"/>
                <w:sz w:val="26"/>
                <w:szCs w:val="26"/>
              </w:rPr>
              <w:t>498,914,151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FE6D1" w14:textId="77777777" w:rsidR="00872E27" w:rsidRPr="007D72CB" w:rsidRDefault="00872E27" w:rsidP="00AA47DF">
            <w:pPr>
              <w:pStyle w:val="ListParagraph"/>
              <w:spacing w:after="0" w:line="380" w:lineRule="exact"/>
              <w:ind w:left="360" w:right="100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B38B" w14:textId="77777777" w:rsidR="00872E27" w:rsidRPr="007D72CB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</w:rPr>
            </w:pPr>
            <w:r w:rsidRPr="00017C10">
              <w:rPr>
                <w:rFonts w:eastAsia="Arial"/>
                <w:sz w:val="26"/>
                <w:szCs w:val="26"/>
              </w:rPr>
              <w:t>498,914,151</w:t>
            </w:r>
          </w:p>
        </w:tc>
      </w:tr>
      <w:tr w:rsidR="00872E27" w:rsidRPr="005B746E" w14:paraId="3C7451E7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7379C6E9" w14:textId="77777777" w:rsidR="00872E27" w:rsidRPr="007D72CB" w:rsidRDefault="00872E27" w:rsidP="00632001">
            <w:pPr>
              <w:spacing w:line="380" w:lineRule="exact"/>
              <w:ind w:left="252" w:hanging="177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21D0DB8C" w14:textId="77777777" w:rsidR="00872E27" w:rsidRPr="007D72CB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  <w:cs/>
              </w:rPr>
            </w:pPr>
            <w:r w:rsidRPr="007D72CB">
              <w:rPr>
                <w:rFonts w:eastAsia="Arial"/>
                <w:sz w:val="26"/>
                <w:szCs w:val="26"/>
                <w:cs/>
              </w:rPr>
              <w:t>40</w:t>
            </w:r>
            <w:r w:rsidRPr="007D72CB">
              <w:rPr>
                <w:rFonts w:eastAsia="Arial"/>
                <w:sz w:val="26"/>
                <w:szCs w:val="26"/>
              </w:rPr>
              <w:t>,</w:t>
            </w:r>
            <w:r w:rsidRPr="007D72CB">
              <w:rPr>
                <w:rFonts w:eastAsia="Arial"/>
                <w:sz w:val="26"/>
                <w:szCs w:val="26"/>
                <w:cs/>
              </w:rPr>
              <w:t>565</w:t>
            </w:r>
            <w:r w:rsidRPr="007D72CB">
              <w:rPr>
                <w:rFonts w:eastAsia="Arial"/>
                <w:sz w:val="26"/>
                <w:szCs w:val="26"/>
              </w:rPr>
              <w:t>,</w:t>
            </w:r>
            <w:r w:rsidRPr="007D72CB">
              <w:rPr>
                <w:rFonts w:eastAsia="Arial"/>
                <w:sz w:val="26"/>
                <w:szCs w:val="26"/>
                <w:cs/>
              </w:rPr>
              <w:t>117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648349EC" w14:textId="77777777" w:rsidR="00872E27" w:rsidRPr="007D72CB" w:rsidRDefault="00872E27" w:rsidP="00AA47DF">
            <w:pPr>
              <w:pStyle w:val="ListParagraph"/>
              <w:spacing w:after="0" w:line="380" w:lineRule="exact"/>
              <w:ind w:left="360" w:right="100"/>
              <w:jc w:val="right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1BB7C831" w14:textId="77777777" w:rsidR="00872E27" w:rsidRPr="007D72CB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  <w:cs/>
              </w:rPr>
            </w:pPr>
            <w:r w:rsidRPr="007D72CB">
              <w:rPr>
                <w:rFonts w:eastAsia="Arial"/>
                <w:sz w:val="26"/>
                <w:szCs w:val="26"/>
              </w:rPr>
              <w:t>(39,946,156)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487B107" w14:textId="77777777" w:rsidR="00872E27" w:rsidRPr="007D72CB" w:rsidRDefault="00872E27" w:rsidP="00AA47DF">
            <w:pPr>
              <w:spacing w:line="380" w:lineRule="exact"/>
              <w:ind w:right="100"/>
              <w:jc w:val="right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49F4059" w14:textId="77777777" w:rsidR="00872E27" w:rsidRPr="007D72CB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</w:rPr>
            </w:pPr>
            <w:r w:rsidRPr="007D72CB">
              <w:rPr>
                <w:rFonts w:eastAsia="Arial"/>
                <w:sz w:val="26"/>
                <w:szCs w:val="26"/>
                <w:cs/>
              </w:rPr>
              <w:t>618</w:t>
            </w:r>
            <w:r w:rsidRPr="007D72CB">
              <w:rPr>
                <w:rFonts w:eastAsia="Arial"/>
                <w:sz w:val="26"/>
                <w:szCs w:val="26"/>
              </w:rPr>
              <w:t>,</w:t>
            </w:r>
            <w:r w:rsidRPr="007D72CB">
              <w:rPr>
                <w:rFonts w:eastAsia="Arial"/>
                <w:sz w:val="26"/>
                <w:szCs w:val="26"/>
                <w:cs/>
              </w:rPr>
              <w:t>961</w:t>
            </w:r>
          </w:p>
        </w:tc>
      </w:tr>
      <w:tr w:rsidR="00BB3935" w:rsidRPr="005B746E" w14:paraId="26CAC6E8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4821ADA5" w14:textId="77777777" w:rsidR="00BB3935" w:rsidRPr="007D72CB" w:rsidRDefault="00BB3935" w:rsidP="00632001">
            <w:pPr>
              <w:spacing w:line="380" w:lineRule="exact"/>
              <w:ind w:left="252" w:hanging="177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4F0F7698" w14:textId="77777777" w:rsidR="00BB3935" w:rsidRPr="007D72CB" w:rsidRDefault="00BB3935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1F459564" w14:textId="77777777" w:rsidR="00BB3935" w:rsidRPr="007D72CB" w:rsidRDefault="00BB3935" w:rsidP="00AA47DF">
            <w:pPr>
              <w:pStyle w:val="ListParagraph"/>
              <w:spacing w:after="0" w:line="380" w:lineRule="exact"/>
              <w:ind w:left="360" w:right="100"/>
              <w:jc w:val="right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4B80CD95" w14:textId="77777777" w:rsidR="00BB3935" w:rsidRPr="007D72CB" w:rsidRDefault="00BB3935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75BA612" w14:textId="77777777" w:rsidR="00BB3935" w:rsidRPr="007D72CB" w:rsidRDefault="00BB3935" w:rsidP="00AA47DF">
            <w:pPr>
              <w:spacing w:line="380" w:lineRule="exact"/>
              <w:ind w:right="100"/>
              <w:jc w:val="right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1FECB52" w14:textId="77777777" w:rsidR="00BB3935" w:rsidRPr="007D72CB" w:rsidRDefault="00BB3935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  <w:cs/>
              </w:rPr>
            </w:pPr>
          </w:p>
        </w:tc>
      </w:tr>
      <w:tr w:rsidR="00872E27" w:rsidRPr="005B746E" w14:paraId="6B5E1015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5576CDE7" w14:textId="77777777" w:rsidR="00872E27" w:rsidRPr="007D72CB" w:rsidRDefault="00872E27" w:rsidP="00632001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7D72CB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ไม่</w:t>
            </w:r>
            <w:r w:rsidRPr="007D72CB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49C5FF98" w14:textId="77777777" w:rsidR="00872E27" w:rsidRPr="007D72CB" w:rsidRDefault="00872E27" w:rsidP="00AA47DF">
            <w:pPr>
              <w:spacing w:line="380" w:lineRule="exact"/>
              <w:ind w:left="78" w:right="100"/>
              <w:jc w:val="righ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BEB3A8B" w14:textId="77777777" w:rsidR="00872E27" w:rsidRPr="007D72CB" w:rsidRDefault="00872E27" w:rsidP="00AA47DF">
            <w:pPr>
              <w:pStyle w:val="ListParagraph"/>
              <w:spacing w:after="0" w:line="380" w:lineRule="exact"/>
              <w:ind w:left="360" w:right="100"/>
              <w:jc w:val="right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1A31B58C" w14:textId="77777777" w:rsidR="00872E27" w:rsidRPr="007D72CB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00E878B" w14:textId="77777777" w:rsidR="00872E27" w:rsidRPr="007D72CB" w:rsidRDefault="00872E27" w:rsidP="00AA47DF">
            <w:pPr>
              <w:spacing w:line="380" w:lineRule="exact"/>
              <w:ind w:right="100"/>
              <w:jc w:val="right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8727E24" w14:textId="77777777" w:rsidR="00872E27" w:rsidRPr="007D72CB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</w:rPr>
            </w:pPr>
          </w:p>
        </w:tc>
      </w:tr>
      <w:tr w:rsidR="00872E27" w:rsidRPr="005B746E" w14:paraId="3DF19E3E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129BD76A" w14:textId="77777777" w:rsidR="00872E27" w:rsidRPr="007D72CB" w:rsidRDefault="00872E27" w:rsidP="00632001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ไม่หมุนเวียน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FA3B2A1" w14:textId="77777777" w:rsidR="00872E27" w:rsidRPr="007D72CB" w:rsidRDefault="00872E27" w:rsidP="00AA47DF">
            <w:pPr>
              <w:spacing w:line="380" w:lineRule="exact"/>
              <w:ind w:left="78" w:right="100"/>
              <w:jc w:val="right"/>
              <w:rPr>
                <w:rFonts w:eastAsia="Browallia New"/>
                <w:sz w:val="26"/>
                <w:szCs w:val="26"/>
              </w:rPr>
            </w:pPr>
            <w:r w:rsidRPr="007D72CB">
              <w:rPr>
                <w:rFonts w:eastAsia="Arial"/>
                <w:sz w:val="26"/>
                <w:szCs w:val="26"/>
                <w:cs/>
              </w:rPr>
              <w:t>7</w:t>
            </w:r>
            <w:r w:rsidRPr="007D72CB">
              <w:rPr>
                <w:rFonts w:eastAsia="Arial"/>
                <w:sz w:val="26"/>
                <w:szCs w:val="26"/>
              </w:rPr>
              <w:t>,</w:t>
            </w:r>
            <w:r w:rsidRPr="007D72CB">
              <w:rPr>
                <w:rFonts w:eastAsia="Arial"/>
                <w:sz w:val="26"/>
                <w:szCs w:val="26"/>
                <w:cs/>
              </w:rPr>
              <w:t>246</w:t>
            </w:r>
            <w:r w:rsidRPr="007D72CB">
              <w:rPr>
                <w:rFonts w:eastAsia="Arial"/>
                <w:sz w:val="26"/>
                <w:szCs w:val="26"/>
              </w:rPr>
              <w:t>,</w:t>
            </w:r>
            <w:r w:rsidRPr="007D72CB">
              <w:rPr>
                <w:rFonts w:eastAsia="Arial"/>
                <w:sz w:val="26"/>
                <w:szCs w:val="26"/>
                <w:cs/>
              </w:rPr>
              <w:t>182</w:t>
            </w:r>
            <w:r w:rsidRPr="007D72CB">
              <w:rPr>
                <w:rFonts w:eastAsia="Arial"/>
                <w:sz w:val="26"/>
                <w:szCs w:val="26"/>
              </w:rPr>
              <w:t>,</w:t>
            </w:r>
            <w:r w:rsidRPr="007D72CB">
              <w:rPr>
                <w:rFonts w:eastAsia="Arial"/>
                <w:sz w:val="26"/>
                <w:szCs w:val="26"/>
                <w:cs/>
              </w:rPr>
              <w:t>557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608C260" w14:textId="77777777" w:rsidR="00872E27" w:rsidRPr="007D72CB" w:rsidRDefault="00872E27" w:rsidP="00AA47DF">
            <w:pPr>
              <w:pStyle w:val="ListParagraph"/>
              <w:spacing w:after="0" w:line="380" w:lineRule="exact"/>
              <w:ind w:left="360" w:right="100"/>
              <w:jc w:val="right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5915A854" w14:textId="77777777" w:rsidR="00872E27" w:rsidRPr="007D72CB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</w:rPr>
            </w:pPr>
            <w:r w:rsidRPr="007D72CB">
              <w:rPr>
                <w:rFonts w:eastAsia="Arial"/>
                <w:sz w:val="26"/>
                <w:szCs w:val="26"/>
              </w:rPr>
              <w:t>(</w:t>
            </w:r>
            <w:r w:rsidRPr="00017C10">
              <w:rPr>
                <w:rFonts w:eastAsia="Arial"/>
                <w:sz w:val="26"/>
                <w:szCs w:val="26"/>
              </w:rPr>
              <w:t>498,914,151</w:t>
            </w:r>
            <w:r w:rsidRPr="007D72CB">
              <w:rPr>
                <w:rFonts w:eastAsia="Arial"/>
                <w:sz w:val="26"/>
                <w:szCs w:val="26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EE774FC" w14:textId="77777777" w:rsidR="00872E27" w:rsidRPr="007D72CB" w:rsidRDefault="00872E27" w:rsidP="00AA47DF">
            <w:pPr>
              <w:spacing w:line="380" w:lineRule="exact"/>
              <w:ind w:right="100"/>
              <w:jc w:val="right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07FB28E" w14:textId="77777777" w:rsidR="00872E27" w:rsidRPr="007D72CB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</w:rPr>
            </w:pPr>
            <w:r w:rsidRPr="008D7A3B">
              <w:rPr>
                <w:rFonts w:eastAsia="Arial"/>
                <w:sz w:val="26"/>
                <w:szCs w:val="26"/>
              </w:rPr>
              <w:t>6,747,268,406</w:t>
            </w:r>
          </w:p>
        </w:tc>
      </w:tr>
      <w:tr w:rsidR="00872E27" w:rsidRPr="005B746E" w14:paraId="126BD78E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79509440" w14:textId="77777777" w:rsidR="00872E27" w:rsidRPr="005B746E" w:rsidRDefault="00872E27" w:rsidP="00632001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23545DDA" w14:textId="77777777" w:rsidR="00872E27" w:rsidRPr="005B746E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6A13EBF" w14:textId="77777777" w:rsidR="00872E27" w:rsidRPr="005B746E" w:rsidRDefault="00872E27" w:rsidP="00AA47DF">
            <w:pPr>
              <w:pStyle w:val="ListParagraph"/>
              <w:spacing w:after="0" w:line="380" w:lineRule="exact"/>
              <w:ind w:left="360" w:right="100"/>
              <w:jc w:val="right"/>
              <w:rPr>
                <w:rFonts w:ascii="Cordia New" w:hAnsi="Cordi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2F11B53" w14:textId="77777777" w:rsidR="00872E27" w:rsidRPr="005B746E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6B21566" w14:textId="77777777" w:rsidR="00872E27" w:rsidRPr="005B746E" w:rsidRDefault="00872E27" w:rsidP="00AA47DF">
            <w:pPr>
              <w:spacing w:line="380" w:lineRule="exact"/>
              <w:ind w:right="100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8EBA027" w14:textId="77777777" w:rsidR="00872E27" w:rsidRPr="005B746E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  <w:highlight w:val="yellow"/>
              </w:rPr>
            </w:pPr>
          </w:p>
        </w:tc>
      </w:tr>
      <w:tr w:rsidR="00872E27" w:rsidRPr="005B746E" w14:paraId="415D8A62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4E391ED4" w14:textId="77777777" w:rsidR="00872E27" w:rsidRPr="00EB7132" w:rsidRDefault="00872E27" w:rsidP="00632001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EB7132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0060865B" w14:textId="77777777" w:rsidR="00872E27" w:rsidRPr="00EB7132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120F14A6" w14:textId="77777777" w:rsidR="00872E27" w:rsidRPr="00EB7132" w:rsidRDefault="00872E27" w:rsidP="00AA47DF">
            <w:pPr>
              <w:pStyle w:val="ListParagraph"/>
              <w:spacing w:after="0" w:line="380" w:lineRule="exact"/>
              <w:ind w:left="360" w:right="100"/>
              <w:jc w:val="right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6797D1A3" w14:textId="77777777" w:rsidR="00872E27" w:rsidRPr="00EB7132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6523E4D" w14:textId="77777777" w:rsidR="00872E27" w:rsidRPr="00EB7132" w:rsidRDefault="00872E27" w:rsidP="00AA47DF">
            <w:pPr>
              <w:spacing w:line="380" w:lineRule="exact"/>
              <w:ind w:right="100"/>
              <w:jc w:val="right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5C2CE517" w14:textId="77777777" w:rsidR="00872E27" w:rsidRPr="00EB7132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</w:rPr>
            </w:pPr>
          </w:p>
        </w:tc>
      </w:tr>
      <w:tr w:rsidR="00872E27" w:rsidRPr="005B746E" w14:paraId="344B2CDE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3C92A213" w14:textId="77777777" w:rsidR="00872E27" w:rsidRPr="00EB7132" w:rsidRDefault="00872E27" w:rsidP="00632001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EB7132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EB7132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60608FE3" w14:textId="77777777" w:rsidR="00872E27" w:rsidRPr="00EB7132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37CE143" w14:textId="77777777" w:rsidR="00872E27" w:rsidRPr="00EB7132" w:rsidRDefault="00872E27" w:rsidP="00AA47DF">
            <w:pPr>
              <w:pStyle w:val="ListParagraph"/>
              <w:spacing w:after="0" w:line="380" w:lineRule="exact"/>
              <w:ind w:left="360" w:right="100"/>
              <w:jc w:val="right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18DAB377" w14:textId="77777777" w:rsidR="00872E27" w:rsidRPr="00EB7132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92393E8" w14:textId="77777777" w:rsidR="00872E27" w:rsidRPr="00EB7132" w:rsidRDefault="00872E27" w:rsidP="00AA47DF">
            <w:pPr>
              <w:spacing w:line="380" w:lineRule="exact"/>
              <w:ind w:right="100"/>
              <w:jc w:val="right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4EDDD30" w14:textId="77777777" w:rsidR="00872E27" w:rsidRPr="00EB7132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</w:rPr>
            </w:pPr>
          </w:p>
        </w:tc>
      </w:tr>
      <w:tr w:rsidR="00872E27" w:rsidRPr="005B746E" w14:paraId="2B6AB2AE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4304FD7E" w14:textId="77777777" w:rsidR="00872E27" w:rsidRPr="00EB7132" w:rsidRDefault="00872E27" w:rsidP="00632001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EB7132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317D9122" w14:textId="77777777" w:rsidR="00872E27" w:rsidRPr="00EB7132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  <w:cs/>
              </w:rPr>
            </w:pPr>
            <w:r w:rsidRPr="00EB7132">
              <w:rPr>
                <w:rFonts w:eastAsia="Arial"/>
                <w:sz w:val="26"/>
                <w:szCs w:val="26"/>
                <w:cs/>
              </w:rPr>
              <w:t>93</w:t>
            </w:r>
            <w:r w:rsidRPr="00EB7132">
              <w:rPr>
                <w:rFonts w:eastAsia="Arial"/>
                <w:sz w:val="26"/>
                <w:szCs w:val="26"/>
              </w:rPr>
              <w:t>,</w:t>
            </w:r>
            <w:r w:rsidRPr="00EB7132">
              <w:rPr>
                <w:rFonts w:eastAsia="Arial"/>
                <w:sz w:val="26"/>
                <w:szCs w:val="26"/>
                <w:cs/>
              </w:rPr>
              <w:t>118</w:t>
            </w:r>
            <w:r w:rsidRPr="00EB7132">
              <w:rPr>
                <w:rFonts w:eastAsia="Arial"/>
                <w:sz w:val="26"/>
                <w:szCs w:val="26"/>
              </w:rPr>
              <w:t>,</w:t>
            </w:r>
            <w:r w:rsidRPr="00EB7132">
              <w:rPr>
                <w:rFonts w:eastAsia="Arial"/>
                <w:sz w:val="26"/>
                <w:szCs w:val="26"/>
                <w:cs/>
              </w:rPr>
              <w:t>832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39358E55" w14:textId="77777777" w:rsidR="00872E27" w:rsidRPr="00EB7132" w:rsidRDefault="00872E27" w:rsidP="00AA47DF">
            <w:pPr>
              <w:pStyle w:val="ListParagraph"/>
              <w:spacing w:after="0" w:line="380" w:lineRule="exact"/>
              <w:ind w:left="360" w:right="100"/>
              <w:jc w:val="right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56A22992" w14:textId="77777777" w:rsidR="00872E27" w:rsidRPr="00C2321F" w:rsidRDefault="00872E27" w:rsidP="00AA47DF">
            <w:pPr>
              <w:pStyle w:val="ListParagraph"/>
              <w:spacing w:after="0" w:line="380" w:lineRule="exact"/>
              <w:ind w:left="89" w:right="6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2321F">
              <w:rPr>
                <w:rFonts w:asciiTheme="minorBidi" w:hAnsiTheme="minorBidi" w:cstheme="minorBidi"/>
                <w:sz w:val="26"/>
                <w:szCs w:val="26"/>
              </w:rPr>
              <w:t>13,301,444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621A5F3" w14:textId="77777777" w:rsidR="00872E27" w:rsidRPr="00EB7132" w:rsidRDefault="00872E27" w:rsidP="00AA47DF">
            <w:pPr>
              <w:spacing w:line="380" w:lineRule="exact"/>
              <w:ind w:right="100"/>
              <w:jc w:val="right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3E821EF" w14:textId="77777777" w:rsidR="00872E27" w:rsidRPr="00EB7132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</w:rPr>
            </w:pPr>
            <w:r w:rsidRPr="00EB7132">
              <w:rPr>
                <w:rFonts w:eastAsia="Arial"/>
                <w:sz w:val="26"/>
                <w:szCs w:val="26"/>
                <w:cs/>
              </w:rPr>
              <w:t>106</w:t>
            </w:r>
            <w:r w:rsidRPr="00EB7132">
              <w:rPr>
                <w:rFonts w:eastAsia="Arial"/>
                <w:sz w:val="26"/>
                <w:szCs w:val="26"/>
              </w:rPr>
              <w:t>,</w:t>
            </w:r>
            <w:r w:rsidRPr="00EB7132">
              <w:rPr>
                <w:rFonts w:eastAsia="Arial"/>
                <w:sz w:val="26"/>
                <w:szCs w:val="26"/>
                <w:cs/>
              </w:rPr>
              <w:t>420</w:t>
            </w:r>
            <w:r w:rsidRPr="00EB7132">
              <w:rPr>
                <w:rFonts w:eastAsia="Arial"/>
                <w:sz w:val="26"/>
                <w:szCs w:val="26"/>
              </w:rPr>
              <w:t>,</w:t>
            </w:r>
            <w:r w:rsidRPr="00EB7132">
              <w:rPr>
                <w:rFonts w:eastAsia="Arial"/>
                <w:sz w:val="26"/>
                <w:szCs w:val="26"/>
                <w:cs/>
              </w:rPr>
              <w:t>27</w:t>
            </w:r>
            <w:r w:rsidRPr="00EB7132">
              <w:rPr>
                <w:rFonts w:eastAsia="Arial"/>
                <w:sz w:val="26"/>
                <w:szCs w:val="26"/>
              </w:rPr>
              <w:t>6</w:t>
            </w:r>
          </w:p>
        </w:tc>
      </w:tr>
      <w:tr w:rsidR="00872E27" w:rsidRPr="005B746E" w14:paraId="7297305A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37558392" w14:textId="77777777" w:rsidR="00872E27" w:rsidRPr="00EB7132" w:rsidRDefault="00872E27" w:rsidP="00632001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EB7132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66A54104" w14:textId="77777777" w:rsidR="00872E27" w:rsidRPr="00EB7132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  <w:cs/>
              </w:rPr>
            </w:pPr>
            <w:r w:rsidRPr="00EB7132">
              <w:rPr>
                <w:rFonts w:eastAsia="Arial"/>
                <w:sz w:val="26"/>
                <w:szCs w:val="26"/>
                <w:cs/>
              </w:rPr>
              <w:t>33</w:t>
            </w:r>
            <w:r w:rsidRPr="00EB7132">
              <w:rPr>
                <w:rFonts w:eastAsia="Arial"/>
                <w:sz w:val="26"/>
                <w:szCs w:val="26"/>
              </w:rPr>
              <w:t>,</w:t>
            </w:r>
            <w:r w:rsidRPr="00EB7132">
              <w:rPr>
                <w:rFonts w:eastAsia="Arial"/>
                <w:sz w:val="26"/>
                <w:szCs w:val="26"/>
                <w:cs/>
              </w:rPr>
              <w:t>385</w:t>
            </w:r>
            <w:r w:rsidRPr="00EB7132">
              <w:rPr>
                <w:rFonts w:eastAsia="Arial"/>
                <w:sz w:val="26"/>
                <w:szCs w:val="26"/>
              </w:rPr>
              <w:t>,</w:t>
            </w:r>
            <w:r w:rsidRPr="00EB7132">
              <w:rPr>
                <w:rFonts w:eastAsia="Arial"/>
                <w:sz w:val="26"/>
                <w:szCs w:val="26"/>
                <w:cs/>
              </w:rPr>
              <w:t>65</w:t>
            </w:r>
            <w:r w:rsidRPr="00EB7132">
              <w:rPr>
                <w:rFonts w:eastAsia="Arial"/>
                <w:sz w:val="26"/>
                <w:szCs w:val="26"/>
              </w:rPr>
              <w:t>5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6CBC3382" w14:textId="77777777" w:rsidR="00872E27" w:rsidRPr="00EB7132" w:rsidRDefault="00872E27" w:rsidP="00AA47DF">
            <w:pPr>
              <w:pStyle w:val="ListParagraph"/>
              <w:spacing w:after="0" w:line="380" w:lineRule="exact"/>
              <w:ind w:left="360" w:right="100"/>
              <w:jc w:val="right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0B10E223" w14:textId="77777777" w:rsidR="00872E27" w:rsidRPr="00C2321F" w:rsidRDefault="00872E27" w:rsidP="00AA47DF">
            <w:pPr>
              <w:pStyle w:val="ListParagraph"/>
              <w:spacing w:after="0" w:line="380" w:lineRule="exact"/>
              <w:ind w:left="89" w:right="6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2321F">
              <w:rPr>
                <w:rFonts w:asciiTheme="minorBidi" w:hAnsiTheme="minorBidi" w:cstheme="minorBidi"/>
                <w:sz w:val="26"/>
                <w:szCs w:val="26"/>
              </w:rPr>
              <w:t>(13,301,444)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1C01F60" w14:textId="77777777" w:rsidR="00872E27" w:rsidRPr="00EB7132" w:rsidRDefault="00872E27" w:rsidP="00AA47DF">
            <w:pPr>
              <w:pStyle w:val="ListParagraph"/>
              <w:spacing w:after="0" w:line="380" w:lineRule="exact"/>
              <w:ind w:left="360" w:right="100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280645D" w14:textId="77777777" w:rsidR="00872E27" w:rsidRPr="00EB7132" w:rsidRDefault="00872E27" w:rsidP="00AA47DF">
            <w:pPr>
              <w:spacing w:line="380" w:lineRule="exact"/>
              <w:ind w:left="78" w:right="100"/>
              <w:jc w:val="right"/>
              <w:rPr>
                <w:rFonts w:eastAsia="Arial"/>
                <w:sz w:val="26"/>
                <w:szCs w:val="26"/>
              </w:rPr>
            </w:pPr>
            <w:r w:rsidRPr="00EB7132">
              <w:rPr>
                <w:rFonts w:eastAsia="Arial"/>
                <w:sz w:val="26"/>
                <w:szCs w:val="26"/>
                <w:cs/>
              </w:rPr>
              <w:t>20</w:t>
            </w:r>
            <w:r w:rsidRPr="00EB7132">
              <w:rPr>
                <w:rFonts w:eastAsia="Arial"/>
                <w:sz w:val="26"/>
                <w:szCs w:val="26"/>
              </w:rPr>
              <w:t>,</w:t>
            </w:r>
            <w:r w:rsidRPr="00EB7132">
              <w:rPr>
                <w:rFonts w:eastAsia="Arial"/>
                <w:sz w:val="26"/>
                <w:szCs w:val="26"/>
                <w:cs/>
              </w:rPr>
              <w:t>084</w:t>
            </w:r>
            <w:r w:rsidRPr="00EB7132">
              <w:rPr>
                <w:rFonts w:eastAsia="Arial"/>
                <w:sz w:val="26"/>
                <w:szCs w:val="26"/>
              </w:rPr>
              <w:t>,</w:t>
            </w:r>
            <w:r w:rsidRPr="00EB7132">
              <w:rPr>
                <w:rFonts w:eastAsia="Arial"/>
                <w:sz w:val="26"/>
                <w:szCs w:val="26"/>
                <w:cs/>
              </w:rPr>
              <w:t>21</w:t>
            </w:r>
            <w:r w:rsidRPr="00EB7132">
              <w:rPr>
                <w:rFonts w:eastAsia="Arial"/>
                <w:sz w:val="26"/>
                <w:szCs w:val="26"/>
              </w:rPr>
              <w:t>1</w:t>
            </w:r>
          </w:p>
        </w:tc>
      </w:tr>
      <w:tr w:rsidR="00872E27" w:rsidRPr="005B746E" w14:paraId="1FC8DA4F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2D26F478" w14:textId="77777777" w:rsidR="00872E27" w:rsidRPr="005B746E" w:rsidRDefault="00872E27" w:rsidP="00632001">
            <w:pPr>
              <w:pStyle w:val="ListParagraph"/>
              <w:spacing w:after="0" w:line="380" w:lineRule="exact"/>
              <w:ind w:left="90"/>
              <w:rPr>
                <w:rFonts w:asciiTheme="minorBidi" w:hAnsiTheme="minorBidi" w:cstheme="minorBidi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4A7D582A" w14:textId="77777777" w:rsidR="00872E27" w:rsidRPr="005B746E" w:rsidRDefault="00872E27" w:rsidP="0063200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  <w:highlight w:val="yellow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5AC226B" w14:textId="77777777" w:rsidR="00872E27" w:rsidRPr="005B746E" w:rsidRDefault="00872E27" w:rsidP="00632001">
            <w:pPr>
              <w:pStyle w:val="ListParagraph"/>
              <w:spacing w:after="0" w:line="380" w:lineRule="exact"/>
              <w:ind w:left="89" w:right="67"/>
              <w:rPr>
                <w:rFonts w:eastAsia="Arial"/>
                <w:sz w:val="26"/>
                <w:szCs w:val="26"/>
                <w:highlight w:val="yellow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77B13092" w14:textId="77777777" w:rsidR="00872E27" w:rsidRPr="005B746E" w:rsidRDefault="00872E27" w:rsidP="0063200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  <w:highlight w:val="yellow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3A138BD" w14:textId="77777777" w:rsidR="00872E27" w:rsidRPr="005B746E" w:rsidRDefault="00872E27" w:rsidP="0063200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  <w:highlight w:val="yellow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B0A937C" w14:textId="77777777" w:rsidR="00872E27" w:rsidRPr="005B746E" w:rsidRDefault="00872E27" w:rsidP="0063200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  <w:highlight w:val="yellow"/>
              </w:rPr>
            </w:pPr>
          </w:p>
        </w:tc>
      </w:tr>
    </w:tbl>
    <w:p w14:paraId="5689264A" w14:textId="77777777" w:rsidR="00872E27" w:rsidRDefault="00872E27" w:rsidP="00872E27">
      <w:pPr>
        <w:jc w:val="thaiDistribute"/>
        <w:rPr>
          <w:sz w:val="8"/>
          <w:szCs w:val="8"/>
        </w:rPr>
      </w:pPr>
    </w:p>
    <w:p w14:paraId="34B10A4B" w14:textId="77777777" w:rsidR="00DF0920" w:rsidRDefault="00DF0920" w:rsidP="00872E27">
      <w:pPr>
        <w:jc w:val="thaiDistribute"/>
        <w:rPr>
          <w:sz w:val="8"/>
          <w:szCs w:val="8"/>
        </w:rPr>
      </w:pPr>
    </w:p>
    <w:tbl>
      <w:tblPr>
        <w:tblW w:w="8988" w:type="dxa"/>
        <w:tblInd w:w="2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5"/>
        <w:gridCol w:w="1516"/>
        <w:gridCol w:w="94"/>
        <w:gridCol w:w="1489"/>
        <w:gridCol w:w="108"/>
        <w:gridCol w:w="1476"/>
      </w:tblGrid>
      <w:tr w:rsidR="00DF0920" w:rsidRPr="005B746E" w14:paraId="45BD350F" w14:textId="77777777" w:rsidTr="0026076B">
        <w:trPr>
          <w:cantSplit/>
          <w:trHeight w:val="300"/>
          <w:tblHeader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48BFD" w14:textId="77777777" w:rsidR="00DF0920" w:rsidRPr="007D72CB" w:rsidRDefault="00DF0920">
            <w:pPr>
              <w:pStyle w:val="ListParagraph"/>
              <w:spacing w:after="0" w:line="380" w:lineRule="exact"/>
              <w:ind w:left="72" w:firstLine="18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lastRenderedPageBreak/>
              <w:t>(</w:t>
            </w:r>
            <w:proofErr w:type="gramStart"/>
            <w:r w:rsidRPr="007D72CB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หน่วย</w:t>
            </w:r>
            <w:r w:rsidRPr="007D72CB">
              <w:rPr>
                <w:rFonts w:asciiTheme="minorBidi" w:hAnsiTheme="minorBidi" w:cstheme="minorBidi"/>
                <w:sz w:val="26"/>
                <w:szCs w:val="26"/>
              </w:rPr>
              <w:t xml:space="preserve"> :</w:t>
            </w:r>
            <w:proofErr w:type="gramEnd"/>
            <w:r w:rsidRPr="007D72C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7D72CB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บาท)</w:t>
            </w:r>
            <w:r w:rsidRPr="007D72CB">
              <w:rPr>
                <w:rFonts w:ascii="Arial" w:hAnsi="Arial" w:cs="Arial"/>
                <w:sz w:val="26"/>
                <w:szCs w:val="26"/>
              </w:rPr>
              <w:t> </w:t>
            </w: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4683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9DB1B8F" w14:textId="77777777" w:rsidR="00DF0920" w:rsidRPr="007D72CB" w:rsidRDefault="00DF0920">
            <w:pPr>
              <w:pStyle w:val="ListParagraph"/>
              <w:tabs>
                <w:tab w:val="left" w:pos="1932"/>
              </w:tabs>
              <w:spacing w:after="0" w:line="380" w:lineRule="exact"/>
              <w:ind w:left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80499">
              <w:rPr>
                <w:rFonts w:asciiTheme="minorBidi" w:hAnsiTheme="minorBidi" w:cstheme="minorBidi" w:hint="cs"/>
                <w:sz w:val="26"/>
                <w:szCs w:val="26"/>
                <w:cs/>
              </w:rPr>
              <w:t>งบ</w:t>
            </w:r>
            <w:r w:rsidRPr="00A8049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DF0920" w:rsidRPr="005B746E" w14:paraId="3ECBD82B" w14:textId="77777777" w:rsidTr="0026076B">
        <w:trPr>
          <w:cantSplit/>
          <w:trHeight w:val="300"/>
          <w:tblHeader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06A960D0" w14:textId="77777777" w:rsidR="00DF0920" w:rsidRPr="007D72CB" w:rsidRDefault="00DF0920">
            <w:pPr>
              <w:pStyle w:val="ListParagraph"/>
              <w:spacing w:after="0" w:line="380" w:lineRule="exact"/>
              <w:ind w:left="72" w:firstLine="18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F3AF4E" w14:textId="77777777" w:rsidR="00DF0920" w:rsidRPr="007D72CB" w:rsidRDefault="00DF0920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ตามที่</w:t>
            </w:r>
          </w:p>
          <w:p w14:paraId="61990F76" w14:textId="77777777" w:rsidR="00DF0920" w:rsidRPr="007D72CB" w:rsidRDefault="00DF0920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7F310B0" w14:textId="77777777" w:rsidR="00DF0920" w:rsidRPr="007D72CB" w:rsidRDefault="00DF0920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2D3FC37" w14:textId="77777777" w:rsidR="00DF0920" w:rsidRPr="007D72CB" w:rsidRDefault="00DF0920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การจัดประเภท</w:t>
            </w:r>
          </w:p>
          <w:p w14:paraId="297FA060" w14:textId="77777777" w:rsidR="00DF0920" w:rsidRPr="007D72CB" w:rsidRDefault="00DF0920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รายการ</w:t>
            </w:r>
            <w:r w:rsidRPr="007D72CB">
              <w:rPr>
                <w:rFonts w:ascii="Arial" w:hAnsi="Arial" w:cs="Arial"/>
                <w:sz w:val="26"/>
                <w:szCs w:val="26"/>
              </w:rPr>
              <w:t> 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03846EA" w14:textId="77777777" w:rsidR="00DF0920" w:rsidRPr="007D72CB" w:rsidRDefault="00DF0920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A052FCA" w14:textId="77777777" w:rsidR="00DF0920" w:rsidRPr="007D72CB" w:rsidRDefault="00DF0920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จัดประเภท</w:t>
            </w:r>
          </w:p>
          <w:p w14:paraId="24071560" w14:textId="77777777" w:rsidR="00DF0920" w:rsidRPr="007D72CB" w:rsidRDefault="00DF0920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รายการใหม่</w:t>
            </w:r>
          </w:p>
        </w:tc>
      </w:tr>
      <w:tr w:rsidR="00DF0920" w:rsidRPr="005B746E" w14:paraId="620CDA2E" w14:textId="77777777" w:rsidTr="0026076B">
        <w:trPr>
          <w:cantSplit/>
          <w:trHeight w:val="300"/>
          <w:tblHeader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0D0B9" w14:textId="77777777" w:rsidR="00DF0920" w:rsidRPr="007D72CB" w:rsidRDefault="00DF0920">
            <w:pPr>
              <w:pStyle w:val="ListParagraph"/>
              <w:spacing w:after="0" w:line="380" w:lineRule="exact"/>
              <w:ind w:left="72" w:firstLine="18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4C420A6" w14:textId="77777777" w:rsidR="00DF0920" w:rsidRPr="007D72CB" w:rsidRDefault="00DF0920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5592C" w14:textId="77777777" w:rsidR="00DF0920" w:rsidRPr="007D72CB" w:rsidRDefault="00DF0920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8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ADAB0CC" w14:textId="77777777" w:rsidR="00DF0920" w:rsidRPr="007D72CB" w:rsidRDefault="00DF0920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D4458" w14:textId="77777777" w:rsidR="00DF0920" w:rsidRPr="007D72CB" w:rsidRDefault="00DF0920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F3D3AF" w14:textId="77777777" w:rsidR="00DF0920" w:rsidRPr="007D72CB" w:rsidRDefault="00DF0920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</w:tr>
      <w:tr w:rsidR="00DF0920" w:rsidRPr="007239D6" w14:paraId="67FCCE84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51C26" w14:textId="77777777" w:rsidR="00DF0920" w:rsidRPr="007239D6" w:rsidRDefault="00DF0920">
            <w:pPr>
              <w:pStyle w:val="ListParagraph"/>
              <w:spacing w:after="0" w:line="380" w:lineRule="exact"/>
              <w:ind w:left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39D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งบกำไรขาดทุนเบ็ดเสร็จสำหรับ</w:t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B859C13" w14:textId="77777777" w:rsidR="00DF0920" w:rsidRPr="007239D6" w:rsidRDefault="00DF0920">
            <w:pPr>
              <w:pStyle w:val="ListParagraph"/>
              <w:spacing w:after="0" w:line="380" w:lineRule="exact"/>
              <w:ind w:left="342"/>
              <w:rPr>
                <w:rFonts w:asciiTheme="minorBidi" w:hAnsiTheme="minorBidi" w:cstheme="minorBidi"/>
                <w:sz w:val="26"/>
                <w:szCs w:val="26"/>
              </w:rPr>
            </w:pPr>
            <w:r w:rsidRPr="007239D6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7239D6">
              <w:rPr>
                <w:rFonts w:asciiTheme="minorBidi" w:hAnsiTheme="minorBidi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7239D6">
              <w:rPr>
                <w:rFonts w:asciiTheme="minorBidi" w:hAnsiTheme="min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1FC13635" w14:textId="77777777" w:rsidR="00DF0920" w:rsidRPr="007239D6" w:rsidRDefault="00DF0920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24956A9" w14:textId="77777777" w:rsidR="00DF0920" w:rsidRPr="007239D6" w:rsidRDefault="00DF0920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628E6F34" w14:textId="77777777" w:rsidR="00DF0920" w:rsidRPr="007239D6" w:rsidRDefault="00DF0920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D4D079E" w14:textId="77777777" w:rsidR="00DF0920" w:rsidRPr="007239D6" w:rsidRDefault="00DF0920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5F29F730" w14:textId="77777777" w:rsidR="00DF0920" w:rsidRPr="007239D6" w:rsidRDefault="00DF0920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DF0920" w:rsidRPr="007239D6" w14:paraId="2618A7C6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B953D" w14:textId="77777777" w:rsidR="00DF0920" w:rsidRPr="007239D6" w:rsidRDefault="00DF0920">
            <w:pPr>
              <w:pStyle w:val="ListParagraph"/>
              <w:spacing w:after="0" w:line="380" w:lineRule="exact"/>
              <w:ind w:left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39D6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ต้นทุนการให้บริการและบริหารสินทรัพย์ด้อยคุณภาพ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4DE92598" w14:textId="77777777" w:rsidR="00DF0920" w:rsidRPr="007239D6" w:rsidRDefault="00DF0920">
            <w:pPr>
              <w:pStyle w:val="ListParagraph"/>
              <w:spacing w:after="0" w:line="380" w:lineRule="exact"/>
              <w:ind w:left="89" w:right="6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332,932,773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454094C" w14:textId="77777777" w:rsidR="00DF0920" w:rsidRPr="007239D6" w:rsidRDefault="00DF0920">
            <w:pPr>
              <w:pStyle w:val="ListParagraph"/>
              <w:spacing w:after="0" w:line="380" w:lineRule="exact"/>
              <w:ind w:left="89" w:right="6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6F54A41" w14:textId="77777777" w:rsidR="00DF0920" w:rsidRPr="007239D6" w:rsidRDefault="00DF0920">
            <w:pPr>
              <w:pStyle w:val="ListParagraph"/>
              <w:spacing w:after="0" w:line="380" w:lineRule="exact"/>
              <w:ind w:left="89" w:right="6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2,158,097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B2E6872" w14:textId="77777777" w:rsidR="00DF0920" w:rsidRPr="007239D6" w:rsidRDefault="00DF0920">
            <w:pPr>
              <w:pStyle w:val="ListParagraph"/>
              <w:spacing w:after="0" w:line="380" w:lineRule="exact"/>
              <w:ind w:left="89" w:right="6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E69A62C" w14:textId="77777777" w:rsidR="00DF0920" w:rsidRPr="007239D6" w:rsidRDefault="00DF0920">
            <w:pPr>
              <w:pStyle w:val="ListParagraph"/>
              <w:spacing w:after="0" w:line="380" w:lineRule="exact"/>
              <w:ind w:left="89" w:right="6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335,090,870</w:t>
            </w:r>
          </w:p>
        </w:tc>
      </w:tr>
      <w:tr w:rsidR="00DF0920" w:rsidRPr="007239D6" w14:paraId="364E82AD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1AE91CD7" w14:textId="77777777" w:rsidR="00DF0920" w:rsidRPr="007239D6" w:rsidRDefault="00DF0920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7239D6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C0429A3" w14:textId="77777777" w:rsidR="00DF0920" w:rsidRPr="007239D6" w:rsidRDefault="00DF0920">
            <w:pPr>
              <w:pStyle w:val="ListParagraph"/>
              <w:spacing w:after="0" w:line="380" w:lineRule="exact"/>
              <w:ind w:left="89" w:right="67"/>
              <w:jc w:val="right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eastAsia="Arial" w:hAnsiTheme="minorBidi" w:cstheme="minorBidi"/>
                <w:sz w:val="26"/>
                <w:szCs w:val="26"/>
              </w:rPr>
              <w:t>126,635,482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6BE41A2" w14:textId="77777777" w:rsidR="00DF0920" w:rsidRPr="007239D6" w:rsidRDefault="00DF0920">
            <w:pPr>
              <w:pStyle w:val="ListParagraph"/>
              <w:spacing w:after="0" w:line="380" w:lineRule="exact"/>
              <w:ind w:left="89" w:right="67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0BE8C197" w14:textId="77777777" w:rsidR="00DF0920" w:rsidRPr="00C2321F" w:rsidRDefault="00DF0920">
            <w:pPr>
              <w:pStyle w:val="ListParagraph"/>
              <w:spacing w:after="0" w:line="380" w:lineRule="exact"/>
              <w:ind w:left="89" w:right="6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(2,158,097)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B577A3F" w14:textId="77777777" w:rsidR="00DF0920" w:rsidRPr="007239D6" w:rsidRDefault="00DF0920">
            <w:pPr>
              <w:pStyle w:val="ListParagraph"/>
              <w:spacing w:after="0" w:line="380" w:lineRule="exact"/>
              <w:ind w:left="89" w:right="67"/>
              <w:jc w:val="righ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5F9AC29" w14:textId="77777777" w:rsidR="00DF0920" w:rsidRPr="007239D6" w:rsidRDefault="00DF0920">
            <w:pPr>
              <w:pStyle w:val="ListParagraph"/>
              <w:spacing w:after="0" w:line="380" w:lineRule="exact"/>
              <w:ind w:left="89" w:right="67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  <w:r>
              <w:rPr>
                <w:rFonts w:asciiTheme="minorBidi" w:eastAsia="Arial" w:hAnsiTheme="minorBidi" w:cstheme="minorBidi"/>
                <w:sz w:val="26"/>
                <w:szCs w:val="26"/>
              </w:rPr>
              <w:t>124,477,385</w:t>
            </w:r>
          </w:p>
        </w:tc>
      </w:tr>
    </w:tbl>
    <w:p w14:paraId="2B036708" w14:textId="77777777" w:rsidR="00DF0920" w:rsidRPr="00264C53" w:rsidRDefault="00DF0920" w:rsidP="00872E27">
      <w:pPr>
        <w:jc w:val="thaiDistribute"/>
      </w:pPr>
    </w:p>
    <w:tbl>
      <w:tblPr>
        <w:tblW w:w="8968" w:type="dxa"/>
        <w:tblInd w:w="2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5"/>
        <w:gridCol w:w="1516"/>
        <w:gridCol w:w="112"/>
        <w:gridCol w:w="1471"/>
        <w:gridCol w:w="108"/>
        <w:gridCol w:w="1456"/>
      </w:tblGrid>
      <w:tr w:rsidR="00872E27" w:rsidRPr="00E21BCF" w14:paraId="1032793D" w14:textId="77777777" w:rsidTr="0026076B">
        <w:trPr>
          <w:cantSplit/>
          <w:trHeight w:val="300"/>
          <w:tblHeader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E7BB2" w14:textId="77777777" w:rsidR="00872E27" w:rsidRPr="001E277F" w:rsidRDefault="00872E27" w:rsidP="00632001">
            <w:pPr>
              <w:pStyle w:val="ListParagraph"/>
              <w:spacing w:after="0" w:line="380" w:lineRule="exact"/>
              <w:ind w:left="90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proofErr w:type="gramStart"/>
            <w:r w:rsidRPr="001E277F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หน่วย</w:t>
            </w:r>
            <w:r w:rsidRPr="001E277F">
              <w:rPr>
                <w:rFonts w:asciiTheme="minorBidi" w:hAnsiTheme="minorBidi" w:cstheme="minorBidi"/>
                <w:sz w:val="26"/>
                <w:szCs w:val="26"/>
              </w:rPr>
              <w:t xml:space="preserve"> :</w:t>
            </w:r>
            <w:proofErr w:type="gramEnd"/>
            <w:r w:rsidRPr="001E277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E277F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บาท)</w:t>
            </w:r>
            <w:r w:rsidRPr="001E277F">
              <w:rPr>
                <w:rFonts w:ascii="Arial" w:hAnsi="Arial" w:cs="Arial"/>
                <w:sz w:val="26"/>
                <w:szCs w:val="26"/>
              </w:rPr>
              <w:t> </w:t>
            </w:r>
            <w:r w:rsidRPr="001E277F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4663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3CC5054" w14:textId="4FA2E4B8" w:rsidR="00872E27" w:rsidRPr="001E277F" w:rsidRDefault="00301B3C" w:rsidP="00632001">
            <w:pPr>
              <w:pStyle w:val="ListParagraph"/>
              <w:tabs>
                <w:tab w:val="left" w:pos="1932"/>
              </w:tabs>
              <w:spacing w:after="0" w:line="380" w:lineRule="exact"/>
              <w:ind w:left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640A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งบ</w:t>
            </w:r>
            <w:r w:rsidR="00872E27" w:rsidRPr="00EB640A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</w:t>
            </w:r>
            <w:r w:rsidR="00872E27" w:rsidRPr="001E277F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72E27" w:rsidRPr="00E21BCF" w14:paraId="08657DDB" w14:textId="77777777" w:rsidTr="0026076B">
        <w:trPr>
          <w:cantSplit/>
          <w:trHeight w:val="300"/>
          <w:tblHeader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7B61E103" w14:textId="77777777" w:rsidR="00872E27" w:rsidRPr="001E277F" w:rsidRDefault="00872E27" w:rsidP="00632001">
            <w:pPr>
              <w:pStyle w:val="ListParagraph"/>
              <w:spacing w:after="0" w:line="380" w:lineRule="exact"/>
              <w:ind w:left="9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237B5" w14:textId="77777777" w:rsidR="00872E27" w:rsidRPr="001E277F" w:rsidRDefault="00872E27" w:rsidP="00632001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ตามที่</w:t>
            </w:r>
          </w:p>
          <w:p w14:paraId="71201243" w14:textId="77777777" w:rsidR="00872E27" w:rsidRPr="001E277F" w:rsidRDefault="00872E27" w:rsidP="00632001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66989C0" w14:textId="77777777" w:rsidR="00872E27" w:rsidRPr="001E277F" w:rsidRDefault="00872E27" w:rsidP="00632001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9D67CDE" w14:textId="77777777" w:rsidR="00872E27" w:rsidRPr="001E277F" w:rsidRDefault="00872E27" w:rsidP="00632001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การจัดประเภท</w:t>
            </w:r>
          </w:p>
          <w:p w14:paraId="44811CB3" w14:textId="77777777" w:rsidR="00872E27" w:rsidRPr="001E277F" w:rsidRDefault="00872E27" w:rsidP="00632001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รายการ</w:t>
            </w:r>
            <w:r w:rsidRPr="001E277F">
              <w:rPr>
                <w:rFonts w:ascii="Arial" w:hAnsi="Arial" w:cs="Arial"/>
                <w:sz w:val="26"/>
                <w:szCs w:val="26"/>
              </w:rPr>
              <w:t> 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836E6E1" w14:textId="77777777" w:rsidR="00872E27" w:rsidRPr="001E277F" w:rsidRDefault="00872E27" w:rsidP="00632001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D441623" w14:textId="77777777" w:rsidR="00872E27" w:rsidRPr="001E277F" w:rsidRDefault="00872E27" w:rsidP="00632001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จัดประเภท</w:t>
            </w:r>
          </w:p>
          <w:p w14:paraId="181212BC" w14:textId="77777777" w:rsidR="00872E27" w:rsidRPr="001E277F" w:rsidRDefault="00872E27" w:rsidP="00632001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รายการใหม่</w:t>
            </w:r>
          </w:p>
        </w:tc>
      </w:tr>
      <w:tr w:rsidR="00872E27" w:rsidRPr="00E21BCF" w14:paraId="034EFC0B" w14:textId="77777777" w:rsidTr="0026076B">
        <w:trPr>
          <w:cantSplit/>
          <w:trHeight w:val="300"/>
          <w:tblHeader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9FFF1" w14:textId="77777777" w:rsidR="00872E27" w:rsidRPr="001E277F" w:rsidRDefault="00872E27" w:rsidP="00632001">
            <w:pPr>
              <w:pStyle w:val="ListParagraph"/>
              <w:spacing w:after="0" w:line="380" w:lineRule="exact"/>
              <w:ind w:left="9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6FCA209" w14:textId="77777777" w:rsidR="00872E27" w:rsidRPr="001E277F" w:rsidRDefault="00872E27" w:rsidP="00632001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0F2D0" w14:textId="77777777" w:rsidR="00872E27" w:rsidRPr="001E277F" w:rsidRDefault="00872E27" w:rsidP="00632001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7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4CFCA3C" w14:textId="77777777" w:rsidR="00872E27" w:rsidRPr="001E277F" w:rsidRDefault="00872E27" w:rsidP="00632001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E543D" w14:textId="77777777" w:rsidR="00872E27" w:rsidRPr="001E277F" w:rsidRDefault="00872E27" w:rsidP="00632001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4265F9" w14:textId="77777777" w:rsidR="00872E27" w:rsidRPr="001E277F" w:rsidRDefault="00872E27" w:rsidP="00632001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</w:tr>
      <w:tr w:rsidR="00872E27" w:rsidRPr="00E21BCF" w14:paraId="7E87659D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7EBC5" w14:textId="77777777" w:rsidR="00872E27" w:rsidRPr="001E277F" w:rsidRDefault="00872E27" w:rsidP="00632001">
            <w:pPr>
              <w:pStyle w:val="ListParagraph"/>
              <w:spacing w:after="0" w:line="380" w:lineRule="exact"/>
              <w:ind w:left="349" w:hanging="27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งบฐานะการเงิน</w:t>
            </w:r>
            <w:r w:rsidRPr="001E277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 </w:t>
            </w:r>
            <w:r w:rsidRPr="001E277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br/>
            </w:r>
            <w:r w:rsidRPr="001E277F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E277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31 </w:t>
            </w:r>
            <w:r w:rsidRPr="001E277F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277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C99C4" w14:textId="77777777" w:rsidR="00872E27" w:rsidRPr="001E277F" w:rsidRDefault="00872E27" w:rsidP="00632001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3E3AF" w14:textId="77777777" w:rsidR="00872E27" w:rsidRPr="001E277F" w:rsidRDefault="00872E27" w:rsidP="00632001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1172AC6F" w14:textId="77777777" w:rsidR="00872E27" w:rsidRPr="001E277F" w:rsidRDefault="00872E27" w:rsidP="00632001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DDB8A" w14:textId="77777777" w:rsidR="00872E27" w:rsidRPr="001E277F" w:rsidRDefault="00872E27" w:rsidP="00632001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C2656" w14:textId="77777777" w:rsidR="00872E27" w:rsidRPr="001E277F" w:rsidRDefault="00872E27" w:rsidP="00632001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</w:tr>
      <w:tr w:rsidR="00872E27" w:rsidRPr="00E21BCF" w14:paraId="6960933E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2B5236F7" w14:textId="77777777" w:rsidR="00872E27" w:rsidRPr="001E277F" w:rsidRDefault="00872E27" w:rsidP="00632001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1E277F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1E277F">
              <w:rPr>
                <w:rFonts w:asciiTheme="minorBidi" w:eastAsia="Arial" w:hAnsiTheme="minorBidi"/>
                <w:sz w:val="26"/>
                <w:szCs w:val="26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0C137B93" w14:textId="77777777" w:rsidR="00872E27" w:rsidRPr="001E277F" w:rsidRDefault="00872E27" w:rsidP="00632001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27861B6" w14:textId="77777777" w:rsidR="00872E27" w:rsidRPr="001E277F" w:rsidRDefault="00872E27" w:rsidP="00632001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3F495C82" w14:textId="77777777" w:rsidR="00872E27" w:rsidRPr="001E277F" w:rsidRDefault="00872E27" w:rsidP="00632001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C6EB573" w14:textId="77777777" w:rsidR="00872E27" w:rsidRPr="001E277F" w:rsidRDefault="00872E27" w:rsidP="00632001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3E33EEE5" w14:textId="77777777" w:rsidR="00872E27" w:rsidRPr="001E277F" w:rsidRDefault="00872E27" w:rsidP="00632001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72E27" w:rsidRPr="00E21BCF" w14:paraId="294A9136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38FD9960" w14:textId="77777777" w:rsidR="00872E27" w:rsidRPr="001E277F" w:rsidRDefault="00872E27" w:rsidP="00632001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1E277F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สิ</w:t>
            </w:r>
            <w:r w:rsidRPr="001E277F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นทรัพย์หมุนเวียน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3F1C845" w14:textId="77777777" w:rsidR="00872E27" w:rsidRPr="001E277F" w:rsidRDefault="00872E27" w:rsidP="00632001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D9CFB73" w14:textId="77777777" w:rsidR="00872E27" w:rsidRPr="001E277F" w:rsidRDefault="00872E27" w:rsidP="00632001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2A673256" w14:textId="77777777" w:rsidR="00872E27" w:rsidRPr="001E277F" w:rsidRDefault="00872E27" w:rsidP="00632001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402D2A0" w14:textId="77777777" w:rsidR="00872E27" w:rsidRPr="001E277F" w:rsidRDefault="00872E27" w:rsidP="00632001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0B57259C" w14:textId="77777777" w:rsidR="00872E27" w:rsidRPr="001E277F" w:rsidRDefault="00872E27" w:rsidP="00632001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72E27" w:rsidRPr="00E21BCF" w14:paraId="19FF944C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19FA8" w14:textId="77777777" w:rsidR="00872E27" w:rsidRPr="001E277F" w:rsidRDefault="00872E27" w:rsidP="00632001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1E277F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ลูกหนี้</w:t>
            </w:r>
            <w:r w:rsidRPr="001E277F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การค้าและลูกหนี้</w:t>
            </w:r>
            <w:r w:rsidRPr="001E277F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3546BE1C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332,591,097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5F7F5FC" w14:textId="77777777" w:rsidR="00872E27" w:rsidRPr="001E277F" w:rsidRDefault="00872E27" w:rsidP="00E07CDB">
            <w:pPr>
              <w:pStyle w:val="ListParagraph"/>
              <w:spacing w:after="0" w:line="380" w:lineRule="exact"/>
              <w:ind w:left="360" w:right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44A4BF21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26,972,559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F45351E" w14:textId="77777777" w:rsidR="00872E27" w:rsidRPr="001E277F" w:rsidRDefault="00872E27" w:rsidP="00E07CDB">
            <w:pPr>
              <w:pStyle w:val="ListParagraph"/>
              <w:spacing w:after="0" w:line="380" w:lineRule="exact"/>
              <w:ind w:left="360" w:right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1D13C1D4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359,563,656</w:t>
            </w:r>
          </w:p>
        </w:tc>
      </w:tr>
      <w:tr w:rsidR="00872E27" w:rsidRPr="00E21BCF" w14:paraId="1DAF5B58" w14:textId="77777777" w:rsidTr="0026076B">
        <w:trPr>
          <w:cantSplit/>
          <w:trHeight w:val="8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7CE8D683" w14:textId="77777777" w:rsidR="00872E27" w:rsidRPr="008D2627" w:rsidRDefault="00872E27" w:rsidP="00632001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8D2627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548E" w14:textId="77777777" w:rsidR="00872E27" w:rsidRPr="008D2627" w:rsidRDefault="00872E27" w:rsidP="00E07CDB">
            <w:pPr>
              <w:tabs>
                <w:tab w:val="left" w:pos="1259"/>
              </w:tabs>
              <w:spacing w:line="380" w:lineRule="exact"/>
              <w:ind w:left="78" w:right="256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8D2627">
              <w:rPr>
                <w:rFonts w:asciiTheme="minorBidi" w:eastAsia="Browallia New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A93E4" w14:textId="77777777" w:rsidR="00872E27" w:rsidRPr="008D2627" w:rsidRDefault="00872E27" w:rsidP="00E07CDB">
            <w:pPr>
              <w:pStyle w:val="ListParagraph"/>
              <w:spacing w:after="0" w:line="380" w:lineRule="exact"/>
              <w:ind w:left="360" w:right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87689" w14:textId="77777777" w:rsidR="00872E27" w:rsidRPr="008D2627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8D2627">
              <w:rPr>
                <w:rFonts w:asciiTheme="minorBidi" w:eastAsia="Arial" w:hAnsiTheme="minorBidi" w:cstheme="minorBidi"/>
                <w:sz w:val="26"/>
                <w:szCs w:val="26"/>
              </w:rPr>
              <w:t>44,058,832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81E0B" w14:textId="77777777" w:rsidR="00872E27" w:rsidRPr="008D2627" w:rsidRDefault="00872E27" w:rsidP="00E07CDB">
            <w:pPr>
              <w:pStyle w:val="ListParagraph"/>
              <w:spacing w:after="0" w:line="380" w:lineRule="exact"/>
              <w:ind w:left="360" w:right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54F48" w14:textId="77777777" w:rsidR="00872E27" w:rsidRPr="008D2627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8D2627">
              <w:rPr>
                <w:rFonts w:asciiTheme="minorBidi" w:eastAsia="Arial" w:hAnsiTheme="minorBidi" w:cstheme="minorBidi"/>
                <w:sz w:val="26"/>
                <w:szCs w:val="26"/>
              </w:rPr>
              <w:t>44,058,832</w:t>
            </w:r>
          </w:p>
        </w:tc>
      </w:tr>
      <w:tr w:rsidR="00872E27" w:rsidRPr="00E21BCF" w14:paraId="4725566F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6B4FFECE" w14:textId="77777777" w:rsidR="00872E27" w:rsidRPr="001E277F" w:rsidRDefault="00872E27" w:rsidP="00632001">
            <w:pPr>
              <w:spacing w:line="380" w:lineRule="exact"/>
              <w:ind w:left="90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1E277F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6EF1BBE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27,417,485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E08526A" w14:textId="77777777" w:rsidR="00872E27" w:rsidRPr="001E277F" w:rsidRDefault="00872E27" w:rsidP="00E07CDB">
            <w:pPr>
              <w:pStyle w:val="ListParagraph"/>
              <w:spacing w:after="0" w:line="380" w:lineRule="exact"/>
              <w:ind w:left="360" w:right="86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304E993B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(26,972,559)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259356A" w14:textId="77777777" w:rsidR="00872E27" w:rsidRPr="001E277F" w:rsidRDefault="00872E27" w:rsidP="00E07CDB">
            <w:pPr>
              <w:spacing w:line="380" w:lineRule="exact"/>
              <w:ind w:right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4362FA33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444,926</w:t>
            </w:r>
          </w:p>
        </w:tc>
      </w:tr>
      <w:tr w:rsidR="00872E27" w:rsidRPr="00E21BCF" w14:paraId="41507CD4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7E71CD57" w14:textId="77777777" w:rsidR="00872E27" w:rsidRPr="001E277F" w:rsidRDefault="00872E27" w:rsidP="00632001">
            <w:pPr>
              <w:spacing w:line="380" w:lineRule="exact"/>
              <w:ind w:left="90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6EDF8DD2" w14:textId="77777777" w:rsidR="00872E27" w:rsidRPr="001E277F" w:rsidRDefault="00872E27" w:rsidP="00E07CDB">
            <w:pPr>
              <w:spacing w:line="380" w:lineRule="exact"/>
              <w:ind w:left="78" w:right="293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1509E03" w14:textId="77777777" w:rsidR="00872E27" w:rsidRPr="001E277F" w:rsidRDefault="00872E27" w:rsidP="00E07CDB">
            <w:pPr>
              <w:pStyle w:val="ListParagraph"/>
              <w:spacing w:after="0" w:line="380" w:lineRule="exact"/>
              <w:ind w:left="360" w:right="86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5CCAA225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4BB431A" w14:textId="77777777" w:rsidR="00872E27" w:rsidRPr="001E277F" w:rsidRDefault="00872E27" w:rsidP="00E07CDB">
            <w:pPr>
              <w:spacing w:line="380" w:lineRule="exact"/>
              <w:ind w:right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7F0A183B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72E27" w:rsidRPr="00E21BCF" w14:paraId="660396F2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47D1B259" w14:textId="77777777" w:rsidR="00872E27" w:rsidRPr="001E277F" w:rsidRDefault="00872E27" w:rsidP="00632001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1E277F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1E277F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ไม่</w:t>
            </w:r>
            <w:r w:rsidRPr="001E277F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52B3D84C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87DBEE3" w14:textId="77777777" w:rsidR="00872E27" w:rsidRPr="001E277F" w:rsidRDefault="00872E27" w:rsidP="00E07CDB">
            <w:pPr>
              <w:pStyle w:val="ListParagraph"/>
              <w:spacing w:after="0" w:line="380" w:lineRule="exact"/>
              <w:ind w:left="360" w:right="86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6B10FE27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5F30965" w14:textId="77777777" w:rsidR="00872E27" w:rsidRPr="001E277F" w:rsidRDefault="00872E27" w:rsidP="00E07CDB">
            <w:pPr>
              <w:spacing w:line="380" w:lineRule="exact"/>
              <w:ind w:right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57BC1878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72E27" w:rsidRPr="00E21BCF" w14:paraId="0F78E1B1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32C2BC93" w14:textId="77777777" w:rsidR="00872E27" w:rsidRPr="008D2627" w:rsidRDefault="00872E27" w:rsidP="00632001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8D2627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 xml:space="preserve">เงินให้สินเชื่อแก่สินทรัพย์ด้อยคุณภาพ - </w:t>
            </w:r>
            <w:r w:rsidRPr="008D2627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ไม่</w:t>
            </w:r>
            <w:r w:rsidRPr="008D2627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3C91423" w14:textId="77777777" w:rsidR="00872E27" w:rsidRPr="008D2627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8D2627">
              <w:rPr>
                <w:rFonts w:asciiTheme="minorBidi" w:eastAsia="Browallia New" w:hAnsiTheme="minorBidi" w:cstheme="minorBidi"/>
                <w:sz w:val="26"/>
                <w:szCs w:val="26"/>
              </w:rPr>
              <w:t>541,231,515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4168086" w14:textId="77777777" w:rsidR="00872E27" w:rsidRPr="008D2627" w:rsidRDefault="00872E27" w:rsidP="00E07CDB">
            <w:pPr>
              <w:pStyle w:val="ListParagraph"/>
              <w:spacing w:after="0" w:line="380" w:lineRule="exact"/>
              <w:ind w:left="360" w:right="86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6E4D4741" w14:textId="77777777" w:rsidR="00872E27" w:rsidRPr="008D2627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8D2627">
              <w:rPr>
                <w:rFonts w:asciiTheme="minorBidi" w:eastAsia="Arial" w:hAnsiTheme="minorBidi" w:cstheme="minorBidi"/>
                <w:sz w:val="26"/>
                <w:szCs w:val="26"/>
              </w:rPr>
              <w:t>(44,058,832)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5B379C2" w14:textId="77777777" w:rsidR="00872E27" w:rsidRPr="008D2627" w:rsidRDefault="00872E27" w:rsidP="00E07CDB">
            <w:pPr>
              <w:spacing w:line="380" w:lineRule="exact"/>
              <w:ind w:right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7152C5BD" w14:textId="77777777" w:rsidR="00872E27" w:rsidRPr="008D2627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8D2627">
              <w:rPr>
                <w:rFonts w:asciiTheme="minorBidi" w:eastAsia="Arial" w:hAnsiTheme="minorBidi" w:cstheme="minorBidi"/>
                <w:sz w:val="26"/>
                <w:szCs w:val="26"/>
              </w:rPr>
              <w:t>497,172,683</w:t>
            </w:r>
          </w:p>
        </w:tc>
      </w:tr>
      <w:tr w:rsidR="00872E27" w:rsidRPr="00E21BCF" w14:paraId="360EFB13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2B770ADC" w14:textId="77777777" w:rsidR="00872E27" w:rsidRPr="001E277F" w:rsidRDefault="00872E27" w:rsidP="00632001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10E85F4F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D9D14D1" w14:textId="77777777" w:rsidR="00872E27" w:rsidRPr="001E277F" w:rsidRDefault="00872E27" w:rsidP="00E07CDB">
            <w:pPr>
              <w:pStyle w:val="ListParagraph"/>
              <w:spacing w:after="0" w:line="380" w:lineRule="exact"/>
              <w:ind w:left="360" w:right="86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4E347BD4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E7F4F0E" w14:textId="77777777" w:rsidR="00872E27" w:rsidRPr="001E277F" w:rsidRDefault="00872E27" w:rsidP="00E07CDB">
            <w:pPr>
              <w:spacing w:line="380" w:lineRule="exact"/>
              <w:ind w:right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05089A2A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72E27" w:rsidRPr="00E21BCF" w14:paraId="5C8ADF74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77C2DC1E" w14:textId="77777777" w:rsidR="00872E27" w:rsidRPr="001E277F" w:rsidRDefault="00872E27" w:rsidP="00632001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1E277F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09837166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2A20B55" w14:textId="77777777" w:rsidR="00872E27" w:rsidRPr="001E277F" w:rsidRDefault="00872E27" w:rsidP="00E07CDB">
            <w:pPr>
              <w:pStyle w:val="ListParagraph"/>
              <w:spacing w:after="0" w:line="380" w:lineRule="exact"/>
              <w:ind w:left="360" w:right="86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6D9974F9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3295E08" w14:textId="77777777" w:rsidR="00872E27" w:rsidRPr="001E277F" w:rsidRDefault="00872E27" w:rsidP="00E07CDB">
            <w:pPr>
              <w:spacing w:line="380" w:lineRule="exact"/>
              <w:ind w:right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55093032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72E27" w:rsidRPr="00E21BCF" w14:paraId="34B5516C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56AB578E" w14:textId="77777777" w:rsidR="00872E27" w:rsidRPr="001E277F" w:rsidRDefault="00872E27" w:rsidP="00632001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1E277F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1E277F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064ACA71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E44FB15" w14:textId="77777777" w:rsidR="00872E27" w:rsidRPr="001E277F" w:rsidRDefault="00872E27" w:rsidP="00E07CDB">
            <w:pPr>
              <w:pStyle w:val="ListParagraph"/>
              <w:spacing w:after="0" w:line="380" w:lineRule="exact"/>
              <w:ind w:left="360" w:right="86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37615103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B6DA7A6" w14:textId="77777777" w:rsidR="00872E27" w:rsidRPr="001E277F" w:rsidRDefault="00872E27" w:rsidP="00E07CDB">
            <w:pPr>
              <w:spacing w:line="380" w:lineRule="exact"/>
              <w:ind w:right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28C550B1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72E27" w:rsidRPr="00E21BCF" w14:paraId="3E319FA6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2B015BC6" w14:textId="77777777" w:rsidR="00872E27" w:rsidRPr="001E277F" w:rsidRDefault="00872E27" w:rsidP="00632001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1E277F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6E2A95F7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38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891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421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2C8192B" w14:textId="77777777" w:rsidR="00872E27" w:rsidRPr="001E277F" w:rsidRDefault="00872E27" w:rsidP="00E07CDB">
            <w:pPr>
              <w:pStyle w:val="ListParagraph"/>
              <w:spacing w:after="0" w:line="380" w:lineRule="exact"/>
              <w:ind w:left="360" w:right="86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017A6AF4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4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215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19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065CE82" w14:textId="77777777" w:rsidR="00872E27" w:rsidRPr="001E277F" w:rsidRDefault="00872E27" w:rsidP="00E07CDB">
            <w:pPr>
              <w:spacing w:line="380" w:lineRule="exact"/>
              <w:ind w:right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6CB03016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43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106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61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7</w:t>
            </w:r>
          </w:p>
        </w:tc>
      </w:tr>
      <w:tr w:rsidR="00872E27" w:rsidRPr="00E21BCF" w14:paraId="27ED301E" w14:textId="77777777" w:rsidTr="0026076B">
        <w:trPr>
          <w:cantSplit/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</w:tcPr>
          <w:p w14:paraId="10C66D43" w14:textId="77777777" w:rsidR="00872E27" w:rsidRPr="001E277F" w:rsidRDefault="00872E27" w:rsidP="00632001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1E277F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275A6188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10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348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670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15C6F1A" w14:textId="77777777" w:rsidR="00872E27" w:rsidRPr="001E277F" w:rsidRDefault="00872E27" w:rsidP="00E07CDB">
            <w:pPr>
              <w:pStyle w:val="ListParagraph"/>
              <w:spacing w:after="0" w:line="380" w:lineRule="exact"/>
              <w:ind w:left="360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621F2A56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(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4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215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19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6)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0A802AD" w14:textId="77777777" w:rsidR="00872E27" w:rsidRPr="001E277F" w:rsidRDefault="00872E27" w:rsidP="00E07CDB">
            <w:pPr>
              <w:spacing w:line="380" w:lineRule="exact"/>
              <w:ind w:right="86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287B9418" w14:textId="77777777" w:rsidR="00872E27" w:rsidRPr="001E277F" w:rsidRDefault="00872E27" w:rsidP="00E07CDB">
            <w:pPr>
              <w:spacing w:line="380" w:lineRule="exact"/>
              <w:ind w:left="78" w:right="86"/>
              <w:jc w:val="right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6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133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47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4</w:t>
            </w:r>
          </w:p>
        </w:tc>
      </w:tr>
    </w:tbl>
    <w:p w14:paraId="515BA8BE" w14:textId="77777777" w:rsidR="00872E27" w:rsidRPr="00CB70FC" w:rsidRDefault="00872E27" w:rsidP="00872E27">
      <w:pPr>
        <w:ind w:left="360"/>
        <w:jc w:val="thaiDistribute"/>
        <w:rPr>
          <w:rFonts w:asciiTheme="minorBidi" w:hAnsiTheme="minorBidi"/>
          <w:sz w:val="26"/>
          <w:szCs w:val="26"/>
        </w:rPr>
      </w:pPr>
    </w:p>
    <w:p w14:paraId="6E08FF2C" w14:textId="632F497D" w:rsidR="00872E27" w:rsidRPr="001972A7" w:rsidRDefault="00872E27" w:rsidP="00264C53">
      <w:pPr>
        <w:pStyle w:val="ListParagraph"/>
        <w:ind w:left="360"/>
        <w:jc w:val="thaiDistribute"/>
        <w:rPr>
          <w:sz w:val="26"/>
          <w:szCs w:val="26"/>
        </w:rPr>
      </w:pPr>
      <w:r w:rsidRPr="00437A8F">
        <w:rPr>
          <w:rFonts w:asciiTheme="minorBidi" w:eastAsia="Cordia New" w:hAnsiTheme="minorBidi"/>
          <w:sz w:val="26"/>
          <w:szCs w:val="26"/>
          <w:cs/>
          <w:lang w:val="en-GB"/>
        </w:rPr>
        <w:t>ฝ่ายบริหารของกลุ่มบริษัทได้ทำการประเมินเกี่ยวกับหลักเกณฑ์ในการจัดประเภทรายการเงิน</w:t>
      </w:r>
      <w:r w:rsidRPr="00437A8F">
        <w:rPr>
          <w:rFonts w:asciiTheme="minorBidi" w:eastAsia="Cordia New" w:hAnsiTheme="minorBidi" w:hint="cs"/>
          <w:sz w:val="26"/>
          <w:szCs w:val="26"/>
          <w:cs/>
          <w:lang w:val="en-GB"/>
        </w:rPr>
        <w:t>ให้สินเชื่อแก่</w:t>
      </w:r>
      <w:r w:rsidRPr="00437A8F">
        <w:rPr>
          <w:rFonts w:asciiTheme="minorBidi" w:eastAsia="Arial" w:hAnsiTheme="minorBidi"/>
          <w:sz w:val="26"/>
          <w:szCs w:val="26"/>
          <w:cs/>
          <w:lang w:val="en-GB"/>
        </w:rPr>
        <w:t>สินทรัพย์ด้อยคุณภาพ</w:t>
      </w:r>
      <w:r w:rsidRPr="00437A8F">
        <w:rPr>
          <w:rFonts w:asciiTheme="minorBidi" w:eastAsia="Cordia New" w:hAnsiTheme="minorBidi"/>
          <w:sz w:val="26"/>
          <w:szCs w:val="26"/>
          <w:cs/>
          <w:lang w:val="en-GB"/>
        </w:rPr>
        <w:t>บางส่วนใหม่</w:t>
      </w:r>
      <w:r w:rsidRPr="00437A8F">
        <w:rPr>
          <w:rFonts w:asciiTheme="minorBidi" w:eastAsia="Cordia New" w:hAnsiTheme="minorBidi"/>
          <w:sz w:val="26"/>
          <w:szCs w:val="26"/>
          <w:lang w:val="en-GB"/>
        </w:rPr>
        <w:t xml:space="preserve"> </w:t>
      </w:r>
      <w:r w:rsidRPr="00437A8F">
        <w:rPr>
          <w:rFonts w:asciiTheme="minorBidi" w:eastAsia="Cordia New" w:hAnsiTheme="minorBidi"/>
          <w:sz w:val="26"/>
          <w:szCs w:val="26"/>
          <w:cs/>
          <w:lang w:val="en-GB"/>
        </w:rPr>
        <w:t>โดยเฉพาะในส่วนของการจำแนกระหว่างสินทรัพย์หมุนเวียนและไม่หมุนเวียนในงบฐานะการเงิน การประเมินใหม่นี้อ้างอิงจากการประเมินของฝ่ายบริหารเกี่ยวกับระยะเวลาที่คาดว่าจะสามารถจัดเก็บและรับรู้รายได้จากสินทรัพย์ดังกล่าวได้ โดยใช้ข้อมูลสนับสนุนจากการทบทวนย้อนหลังรูปแบบการรับรู้รายได้ในอดีต</w:t>
      </w:r>
      <w:r w:rsidRPr="00437A8F">
        <w:rPr>
          <w:rFonts w:asciiTheme="minorBidi" w:eastAsia="Cordia New" w:hAnsiTheme="minorBidi" w:hint="cs"/>
          <w:sz w:val="26"/>
          <w:szCs w:val="26"/>
          <w:cs/>
          <w:lang w:val="en-GB"/>
        </w:rPr>
        <w:t xml:space="preserve"> </w:t>
      </w:r>
      <w:r w:rsidRPr="00437A8F">
        <w:rPr>
          <w:rFonts w:asciiTheme="minorBidi" w:eastAsia="Cordia New" w:hAnsiTheme="minorBidi"/>
          <w:sz w:val="26"/>
          <w:szCs w:val="26"/>
          <w:cs/>
          <w:lang w:val="en-GB"/>
        </w:rPr>
        <w:t>ดังนั้น กลุ่มบริษัทจึงได้ปรับปรุงการจัดประเภทยอดเปรียบเทียบของปีก่อนให้สอดคล้องกับแนวทางการจ</w:t>
      </w:r>
      <w:r w:rsidR="00FB4C7B">
        <w:rPr>
          <w:rFonts w:asciiTheme="minorBidi" w:eastAsia="Cordia New" w:hAnsiTheme="minorBidi" w:hint="cs"/>
          <w:sz w:val="26"/>
          <w:szCs w:val="26"/>
          <w:cs/>
          <w:lang w:val="en-GB"/>
        </w:rPr>
        <w:t>ัด</w:t>
      </w:r>
      <w:r w:rsidRPr="00437A8F">
        <w:rPr>
          <w:rFonts w:asciiTheme="minorBidi" w:eastAsia="Cordia New" w:hAnsiTheme="minorBidi"/>
          <w:sz w:val="26"/>
          <w:szCs w:val="26"/>
          <w:cs/>
          <w:lang w:val="en-GB"/>
        </w:rPr>
        <w:t>ประเภทที่ปรับปรุงใหม่นี้</w:t>
      </w:r>
    </w:p>
    <w:sectPr w:rsidR="00872E27" w:rsidRPr="001972A7" w:rsidSect="00534CE7">
      <w:footerReference w:type="default" r:id="rId21"/>
      <w:pgSz w:w="11907" w:h="16840" w:code="9"/>
      <w:pgMar w:top="1440" w:right="1152" w:bottom="432" w:left="1440" w:header="93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8E53A" w14:textId="77777777" w:rsidR="00937189" w:rsidRDefault="00937189">
      <w:r>
        <w:separator/>
      </w:r>
    </w:p>
  </w:endnote>
  <w:endnote w:type="continuationSeparator" w:id="0">
    <w:p w14:paraId="20A87A94" w14:textId="77777777" w:rsidR="00937189" w:rsidRDefault="00937189">
      <w:r>
        <w:continuationSeparator/>
      </w:r>
    </w:p>
  </w:endnote>
  <w:endnote w:type="continuationNotice" w:id="1">
    <w:p w14:paraId="3452F73A" w14:textId="77777777" w:rsidR="00937189" w:rsidRDefault="009371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WAdobeF">
    <w:altName w:val="Calibri"/>
    <w:panose1 w:val="00000000000000000000"/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7071B" w14:textId="77777777" w:rsidR="009F6585" w:rsidRPr="00AD48EB" w:rsidRDefault="009F6585" w:rsidP="00AD48EB">
    <w:pPr>
      <w:tabs>
        <w:tab w:val="center" w:pos="4153"/>
        <w:tab w:val="right" w:pos="8306"/>
      </w:tabs>
      <w:jc w:val="right"/>
      <w:rPr>
        <w:rFonts w:eastAsia="Browallia New"/>
        <w:color w:val="000000"/>
        <w:sz w:val="26"/>
        <w:szCs w:val="26"/>
        <w:lang w:val="en-GB"/>
      </w:rPr>
    </w:pPr>
    <w:r w:rsidRPr="00AD48EB">
      <w:rPr>
        <w:rFonts w:eastAsia="Browallia New"/>
        <w:color w:val="000000"/>
        <w:sz w:val="26"/>
        <w:szCs w:val="26"/>
      </w:rPr>
      <w:fldChar w:fldCharType="begin"/>
    </w:r>
    <w:r w:rsidRPr="00AD48EB">
      <w:rPr>
        <w:rFonts w:eastAsia="Browallia New"/>
        <w:color w:val="000000"/>
        <w:sz w:val="26"/>
        <w:szCs w:val="26"/>
      </w:rPr>
      <w:instrText>PAGE</w:instrText>
    </w:r>
    <w:r w:rsidRPr="00AD48EB">
      <w:rPr>
        <w:rFonts w:eastAsia="Browallia New"/>
        <w:color w:val="000000"/>
        <w:sz w:val="26"/>
        <w:szCs w:val="26"/>
      </w:rPr>
      <w:fldChar w:fldCharType="separate"/>
    </w:r>
    <w:r w:rsidRPr="00AD48EB">
      <w:rPr>
        <w:rFonts w:eastAsia="Browallia New"/>
        <w:noProof/>
        <w:color w:val="000000"/>
        <w:sz w:val="26"/>
        <w:szCs w:val="26"/>
      </w:rPr>
      <w:t>15</w:t>
    </w:r>
    <w:r w:rsidRPr="00AD48EB">
      <w:rPr>
        <w:rFonts w:eastAsia="Browallia New"/>
        <w:color w:val="00000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6BE0A" w14:textId="12AE3C1E" w:rsidR="009F6585" w:rsidRPr="00153B3C" w:rsidRDefault="009F6585" w:rsidP="00153B3C">
    <w:pPr>
      <w:tabs>
        <w:tab w:val="center" w:pos="4153"/>
        <w:tab w:val="right" w:pos="8306"/>
      </w:tabs>
      <w:jc w:val="right"/>
      <w:rPr>
        <w:rFonts w:eastAsia="Browallia New"/>
        <w:color w:val="000000"/>
        <w:sz w:val="26"/>
        <w:szCs w:val="26"/>
      </w:rPr>
    </w:pPr>
    <w:r w:rsidRPr="00153B3C">
      <w:rPr>
        <w:rFonts w:eastAsia="Browallia New"/>
        <w:color w:val="000000"/>
        <w:sz w:val="26"/>
        <w:szCs w:val="26"/>
      </w:rPr>
      <w:fldChar w:fldCharType="begin"/>
    </w:r>
    <w:r w:rsidRPr="00153B3C">
      <w:rPr>
        <w:rFonts w:eastAsia="Browallia New"/>
        <w:color w:val="000000"/>
        <w:sz w:val="26"/>
        <w:szCs w:val="26"/>
      </w:rPr>
      <w:instrText>PAGE</w:instrText>
    </w:r>
    <w:r w:rsidRPr="00153B3C">
      <w:rPr>
        <w:rFonts w:eastAsia="Browallia New"/>
        <w:color w:val="000000"/>
        <w:sz w:val="26"/>
        <w:szCs w:val="26"/>
      </w:rPr>
      <w:fldChar w:fldCharType="separate"/>
    </w:r>
    <w:r w:rsidRPr="00153B3C">
      <w:rPr>
        <w:rFonts w:eastAsia="Browallia New"/>
        <w:noProof/>
        <w:color w:val="000000"/>
        <w:sz w:val="26"/>
        <w:szCs w:val="26"/>
      </w:rPr>
      <w:t>15</w:t>
    </w:r>
    <w:r w:rsidRPr="00153B3C">
      <w:rPr>
        <w:rFonts w:eastAsia="Browallia New"/>
        <w:color w:val="000000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AE350" w14:textId="77777777" w:rsidR="009F6585" w:rsidRPr="00A259BC" w:rsidRDefault="009F6585" w:rsidP="00A259BC">
    <w:pPr>
      <w:tabs>
        <w:tab w:val="center" w:pos="4153"/>
        <w:tab w:val="right" w:pos="8306"/>
      </w:tabs>
      <w:jc w:val="right"/>
      <w:rPr>
        <w:rFonts w:eastAsia="Browallia New"/>
        <w:color w:val="000000"/>
        <w:sz w:val="26"/>
        <w:szCs w:val="26"/>
      </w:rPr>
    </w:pPr>
    <w:r w:rsidRPr="00A259BC">
      <w:rPr>
        <w:rFonts w:eastAsia="Browallia New"/>
        <w:color w:val="000000"/>
        <w:sz w:val="26"/>
        <w:szCs w:val="26"/>
      </w:rPr>
      <w:fldChar w:fldCharType="begin"/>
    </w:r>
    <w:r w:rsidRPr="00A259BC">
      <w:rPr>
        <w:rFonts w:eastAsia="Browallia New"/>
        <w:color w:val="000000"/>
        <w:sz w:val="26"/>
        <w:szCs w:val="26"/>
      </w:rPr>
      <w:instrText>PAGE</w:instrText>
    </w:r>
    <w:r w:rsidRPr="00A259BC">
      <w:rPr>
        <w:rFonts w:eastAsia="Browallia New"/>
        <w:color w:val="000000"/>
        <w:sz w:val="26"/>
        <w:szCs w:val="26"/>
      </w:rPr>
      <w:fldChar w:fldCharType="separate"/>
    </w:r>
    <w:r w:rsidRPr="00A259BC">
      <w:rPr>
        <w:rFonts w:eastAsia="Browallia New"/>
        <w:noProof/>
        <w:color w:val="000000"/>
        <w:sz w:val="26"/>
        <w:szCs w:val="26"/>
      </w:rPr>
      <w:t>15</w:t>
    </w:r>
    <w:r w:rsidRPr="00A259BC">
      <w:rPr>
        <w:rFonts w:eastAsia="Browallia New"/>
        <w:color w:val="000000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E815E" w14:textId="77777777" w:rsidR="009F6585" w:rsidRPr="001332C0" w:rsidRDefault="009F6585" w:rsidP="0028279E">
    <w:pPr>
      <w:tabs>
        <w:tab w:val="center" w:pos="4153"/>
        <w:tab w:val="right" w:pos="8306"/>
      </w:tabs>
      <w:jc w:val="right"/>
      <w:rPr>
        <w:rFonts w:eastAsia="Browallia New"/>
        <w:color w:val="000000"/>
        <w:sz w:val="26"/>
        <w:szCs w:val="26"/>
      </w:rPr>
    </w:pPr>
    <w:r w:rsidRPr="001332C0">
      <w:rPr>
        <w:rFonts w:eastAsia="Browallia New"/>
        <w:color w:val="000000"/>
        <w:sz w:val="26"/>
        <w:szCs w:val="26"/>
      </w:rPr>
      <w:fldChar w:fldCharType="begin"/>
    </w:r>
    <w:r w:rsidRPr="001332C0">
      <w:rPr>
        <w:rFonts w:eastAsia="Browallia New"/>
        <w:color w:val="000000"/>
        <w:sz w:val="26"/>
        <w:szCs w:val="26"/>
      </w:rPr>
      <w:instrText>PAGE</w:instrText>
    </w:r>
    <w:r w:rsidRPr="001332C0">
      <w:rPr>
        <w:rFonts w:eastAsia="Browallia New"/>
        <w:color w:val="000000"/>
        <w:sz w:val="26"/>
        <w:szCs w:val="26"/>
      </w:rPr>
      <w:fldChar w:fldCharType="separate"/>
    </w:r>
    <w:r w:rsidRPr="001332C0">
      <w:rPr>
        <w:rFonts w:eastAsia="Browallia New"/>
        <w:noProof/>
        <w:color w:val="000000"/>
        <w:sz w:val="26"/>
        <w:szCs w:val="26"/>
      </w:rPr>
      <w:t>15</w:t>
    </w:r>
    <w:r w:rsidRPr="001332C0">
      <w:rPr>
        <w:rFonts w:eastAsia="Browallia New"/>
        <w:color w:val="000000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955BE" w14:textId="77777777" w:rsidR="009F6585" w:rsidRPr="00462B20" w:rsidRDefault="009F6585" w:rsidP="00462B20">
    <w:pPr>
      <w:tabs>
        <w:tab w:val="center" w:pos="4153"/>
        <w:tab w:val="right" w:pos="8306"/>
      </w:tabs>
      <w:jc w:val="right"/>
      <w:rPr>
        <w:rFonts w:eastAsia="Browallia New"/>
        <w:color w:val="000000"/>
        <w:sz w:val="26"/>
        <w:szCs w:val="26"/>
      </w:rPr>
    </w:pPr>
    <w:r w:rsidRPr="00462B20">
      <w:rPr>
        <w:rFonts w:eastAsia="Browallia New"/>
        <w:color w:val="000000"/>
        <w:sz w:val="26"/>
        <w:szCs w:val="26"/>
      </w:rPr>
      <w:fldChar w:fldCharType="begin"/>
    </w:r>
    <w:r w:rsidRPr="00462B20">
      <w:rPr>
        <w:rFonts w:eastAsia="Browallia New"/>
        <w:color w:val="000000"/>
        <w:sz w:val="26"/>
        <w:szCs w:val="26"/>
      </w:rPr>
      <w:instrText>PAGE</w:instrText>
    </w:r>
    <w:r w:rsidRPr="00462B20">
      <w:rPr>
        <w:rFonts w:eastAsia="Browallia New"/>
        <w:color w:val="000000"/>
        <w:sz w:val="26"/>
        <w:szCs w:val="26"/>
      </w:rPr>
      <w:fldChar w:fldCharType="separate"/>
    </w:r>
    <w:r w:rsidRPr="00462B20">
      <w:rPr>
        <w:rFonts w:eastAsia="Browallia New"/>
        <w:noProof/>
        <w:color w:val="000000"/>
        <w:sz w:val="26"/>
        <w:szCs w:val="26"/>
      </w:rPr>
      <w:t>31</w:t>
    </w:r>
    <w:r w:rsidRPr="00462B20">
      <w:rPr>
        <w:rFonts w:eastAsia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ED55" w14:textId="77777777" w:rsidR="00937189" w:rsidRDefault="00937189">
      <w:r>
        <w:separator/>
      </w:r>
    </w:p>
  </w:footnote>
  <w:footnote w:type="continuationSeparator" w:id="0">
    <w:p w14:paraId="115875F8" w14:textId="77777777" w:rsidR="00937189" w:rsidRDefault="00937189">
      <w:r>
        <w:continuationSeparator/>
      </w:r>
    </w:p>
  </w:footnote>
  <w:footnote w:type="continuationNotice" w:id="1">
    <w:p w14:paraId="19282CA1" w14:textId="77777777" w:rsidR="00937189" w:rsidRDefault="009371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35FEA" w14:textId="30A6A7EA" w:rsidR="009F6585" w:rsidRPr="00263665" w:rsidRDefault="009F6585" w:rsidP="00EF7399">
    <w:pPr>
      <w:pStyle w:val="Header"/>
      <w:jc w:val="center"/>
      <w:rPr>
        <w:rFonts w:cs="Cordia New"/>
        <w:b/>
        <w:bCs/>
        <w:sz w:val="26"/>
        <w:szCs w:val="26"/>
      </w:rPr>
    </w:pPr>
    <w:r w:rsidRPr="00263665">
      <w:rPr>
        <w:rFonts w:cs="Cordia New"/>
        <w:b/>
        <w:bCs/>
        <w:sz w:val="26"/>
        <w:szCs w:val="26"/>
        <w:cs/>
      </w:rPr>
      <w:t>บริษัท ชโย กรุ๊ป จำกัด (มหาชน)</w:t>
    </w:r>
    <w:r w:rsidR="00B45B98">
      <w:rPr>
        <w:rFonts w:cs="Cordia New"/>
        <w:b/>
        <w:bCs/>
        <w:sz w:val="26"/>
        <w:szCs w:val="26"/>
      </w:rPr>
      <w:t xml:space="preserve"> </w:t>
    </w:r>
    <w:r w:rsidR="00B45B98" w:rsidRPr="00B45B98">
      <w:rPr>
        <w:rFonts w:cs="Cordia New"/>
        <w:b/>
        <w:bCs/>
        <w:sz w:val="26"/>
        <w:szCs w:val="26"/>
        <w:cs/>
      </w:rPr>
      <w:t>และบริษัทย่อย</w:t>
    </w:r>
  </w:p>
  <w:p w14:paraId="5FE37723" w14:textId="7F741D5F" w:rsidR="009F6585" w:rsidRPr="00263665" w:rsidRDefault="009F6585" w:rsidP="00EF7399">
    <w:pPr>
      <w:pStyle w:val="Header"/>
      <w:jc w:val="center"/>
      <w:rPr>
        <w:rFonts w:cs="Cordia New"/>
        <w:b/>
        <w:bCs/>
        <w:sz w:val="26"/>
        <w:szCs w:val="26"/>
      </w:rPr>
    </w:pPr>
    <w:r w:rsidRPr="00263665">
      <w:rPr>
        <w:rFonts w:cs="Cordia New"/>
        <w:b/>
        <w:bCs/>
        <w:sz w:val="26"/>
        <w:szCs w:val="26"/>
        <w:cs/>
      </w:rPr>
      <w:t>หมายเหตุประกอบงบการเงินรวมและเฉพาะกิจการ</w:t>
    </w:r>
  </w:p>
  <w:p w14:paraId="1B92F2F3" w14:textId="0D673968" w:rsidR="009F6585" w:rsidRDefault="009F6585" w:rsidP="00EF7399">
    <w:pPr>
      <w:pStyle w:val="Header"/>
      <w:pBdr>
        <w:bottom w:val="single" w:sz="8" w:space="1" w:color="auto"/>
      </w:pBdr>
      <w:jc w:val="center"/>
      <w:rPr>
        <w:rFonts w:cs="Cordia New"/>
        <w:b/>
        <w:bCs/>
        <w:sz w:val="26"/>
        <w:szCs w:val="26"/>
        <w:lang w:val="en-GB"/>
      </w:rPr>
    </w:pPr>
    <w:r w:rsidRPr="00263665">
      <w:rPr>
        <w:rFonts w:cs="Cordia New"/>
        <w:b/>
        <w:bCs/>
        <w:sz w:val="26"/>
        <w:szCs w:val="26"/>
        <w:cs/>
      </w:rPr>
      <w:t xml:space="preserve">สำหรับปีสิ้นสุดวันที่ </w:t>
    </w:r>
    <w:r w:rsidR="00180DDC" w:rsidRPr="00263665">
      <w:rPr>
        <w:rFonts w:cs="Cordia New"/>
        <w:b/>
        <w:bCs/>
        <w:sz w:val="26"/>
        <w:szCs w:val="26"/>
        <w:lang w:val="en-GB"/>
      </w:rPr>
      <w:t>31</w:t>
    </w:r>
    <w:r w:rsidRPr="00263665">
      <w:rPr>
        <w:rFonts w:cs="Cordia New"/>
        <w:b/>
        <w:bCs/>
        <w:sz w:val="26"/>
        <w:szCs w:val="26"/>
        <w:cs/>
      </w:rPr>
      <w:t xml:space="preserve"> ธันวาคม </w:t>
    </w:r>
    <w:r w:rsidR="00180DDC" w:rsidRPr="00263665">
      <w:rPr>
        <w:rFonts w:cs="Cordia New"/>
        <w:b/>
        <w:bCs/>
        <w:sz w:val="26"/>
        <w:szCs w:val="26"/>
        <w:lang w:val="en-GB"/>
      </w:rPr>
      <w:t>256</w:t>
    </w:r>
    <w:r w:rsidR="00281FF8">
      <w:rPr>
        <w:rFonts w:cs="Cordia New"/>
        <w:b/>
        <w:bCs/>
        <w:sz w:val="26"/>
        <w:szCs w:val="26"/>
        <w:lang w:val="en-GB"/>
      </w:rPr>
      <w:t>8</w:t>
    </w:r>
  </w:p>
  <w:p w14:paraId="37B595E9" w14:textId="77777777" w:rsidR="00EF7399" w:rsidRPr="00263665" w:rsidRDefault="00EF7399" w:rsidP="00EF7399">
    <w:pPr>
      <w:pStyle w:val="Header"/>
      <w:jc w:val="thaiDistribute"/>
      <w:rPr>
        <w:rFonts w:cs="Cordia New"/>
        <w:b/>
        <w:bCs/>
        <w:sz w:val="26"/>
        <w:szCs w:val="2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9FED" w14:textId="77777777" w:rsidR="009D122D" w:rsidRPr="00263665" w:rsidRDefault="009D122D" w:rsidP="00EF7399">
    <w:pPr>
      <w:pStyle w:val="Header"/>
      <w:jc w:val="center"/>
      <w:rPr>
        <w:rFonts w:cs="Cordia New"/>
        <w:b/>
        <w:bCs/>
        <w:sz w:val="26"/>
        <w:szCs w:val="26"/>
      </w:rPr>
    </w:pPr>
    <w:r w:rsidRPr="00263665">
      <w:rPr>
        <w:rFonts w:cs="Cordia New"/>
        <w:b/>
        <w:bCs/>
        <w:sz w:val="26"/>
        <w:szCs w:val="26"/>
        <w:cs/>
      </w:rPr>
      <w:t>บริษัท ชโย กรุ๊ป จำกัด (มหาชน)</w:t>
    </w:r>
    <w:r>
      <w:rPr>
        <w:rFonts w:cs="Cordia New"/>
        <w:b/>
        <w:bCs/>
        <w:sz w:val="26"/>
        <w:szCs w:val="26"/>
      </w:rPr>
      <w:t xml:space="preserve"> </w:t>
    </w:r>
    <w:r w:rsidRPr="00B45B98">
      <w:rPr>
        <w:rFonts w:cs="Cordia New"/>
        <w:b/>
        <w:bCs/>
        <w:sz w:val="26"/>
        <w:szCs w:val="26"/>
        <w:cs/>
      </w:rPr>
      <w:t>และบริษัทย่อย</w:t>
    </w:r>
  </w:p>
  <w:p w14:paraId="6BC7FBB2" w14:textId="77777777" w:rsidR="009D122D" w:rsidRPr="00263665" w:rsidRDefault="009D122D" w:rsidP="00EF7399">
    <w:pPr>
      <w:pStyle w:val="Header"/>
      <w:jc w:val="center"/>
      <w:rPr>
        <w:rFonts w:cs="Cordia New"/>
        <w:b/>
        <w:bCs/>
        <w:sz w:val="26"/>
        <w:szCs w:val="26"/>
      </w:rPr>
    </w:pPr>
    <w:r w:rsidRPr="00263665">
      <w:rPr>
        <w:rFonts w:cs="Cordia New"/>
        <w:b/>
        <w:bCs/>
        <w:sz w:val="26"/>
        <w:szCs w:val="26"/>
        <w:cs/>
      </w:rPr>
      <w:t>หมายเหตุประกอบงบการเงินรวมและเฉพาะกิจการ</w:t>
    </w:r>
  </w:p>
  <w:p w14:paraId="720FC922" w14:textId="77777777" w:rsidR="009D122D" w:rsidRDefault="009D122D" w:rsidP="00EF7399">
    <w:pPr>
      <w:pStyle w:val="Header"/>
      <w:pBdr>
        <w:bottom w:val="single" w:sz="8" w:space="1" w:color="auto"/>
      </w:pBdr>
      <w:jc w:val="center"/>
      <w:rPr>
        <w:rFonts w:cs="Cordia New"/>
        <w:b/>
        <w:bCs/>
        <w:sz w:val="26"/>
        <w:szCs w:val="26"/>
        <w:lang w:val="en-GB"/>
      </w:rPr>
    </w:pPr>
    <w:r w:rsidRPr="00263665">
      <w:rPr>
        <w:rFonts w:cs="Cordia New"/>
        <w:b/>
        <w:bCs/>
        <w:sz w:val="26"/>
        <w:szCs w:val="26"/>
        <w:cs/>
      </w:rPr>
      <w:t xml:space="preserve">สำหรับปีสิ้นสุดวันที่ </w:t>
    </w:r>
    <w:r w:rsidRPr="00263665">
      <w:rPr>
        <w:rFonts w:cs="Cordia New"/>
        <w:b/>
        <w:bCs/>
        <w:sz w:val="26"/>
        <w:szCs w:val="26"/>
        <w:lang w:val="en-GB"/>
      </w:rPr>
      <w:t>31</w:t>
    </w:r>
    <w:r w:rsidRPr="00263665">
      <w:rPr>
        <w:rFonts w:cs="Cordia New"/>
        <w:b/>
        <w:bCs/>
        <w:sz w:val="26"/>
        <w:szCs w:val="26"/>
        <w:cs/>
      </w:rPr>
      <w:t xml:space="preserve"> ธันวาคม </w:t>
    </w:r>
    <w:r w:rsidRPr="00263665">
      <w:rPr>
        <w:rFonts w:cs="Cordia New"/>
        <w:b/>
        <w:bCs/>
        <w:sz w:val="26"/>
        <w:szCs w:val="26"/>
        <w:lang w:val="en-GB"/>
      </w:rPr>
      <w:t>256</w:t>
    </w:r>
    <w:r>
      <w:rPr>
        <w:rFonts w:cs="Cordia New"/>
        <w:b/>
        <w:bCs/>
        <w:sz w:val="26"/>
        <w:szCs w:val="26"/>
        <w:lang w:val="en-GB"/>
      </w:rPr>
      <w:t>8</w:t>
    </w:r>
  </w:p>
  <w:p w14:paraId="62A405BA" w14:textId="77777777" w:rsidR="009D122D" w:rsidRPr="009D122D" w:rsidRDefault="009D122D" w:rsidP="00EF7399">
    <w:pPr>
      <w:pStyle w:val="Header"/>
      <w:jc w:val="thaiDistribute"/>
      <w:rPr>
        <w:rFonts w:cs="Cordia New"/>
        <w:b/>
        <w:bCs/>
        <w:sz w:val="16"/>
        <w:szCs w:val="16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628C6" w14:textId="77777777" w:rsidR="007726D6" w:rsidRPr="00263665" w:rsidRDefault="007726D6" w:rsidP="00EF7399">
    <w:pPr>
      <w:pStyle w:val="Header"/>
      <w:jc w:val="center"/>
      <w:rPr>
        <w:rFonts w:cs="Cordia New"/>
        <w:b/>
        <w:bCs/>
        <w:sz w:val="26"/>
        <w:szCs w:val="26"/>
      </w:rPr>
    </w:pPr>
    <w:r w:rsidRPr="00263665">
      <w:rPr>
        <w:rFonts w:cs="Cordia New"/>
        <w:b/>
        <w:bCs/>
        <w:sz w:val="26"/>
        <w:szCs w:val="26"/>
        <w:cs/>
      </w:rPr>
      <w:t>บริษัท ชโย กรุ๊ป จำกัด (มหาชน)</w:t>
    </w:r>
    <w:r>
      <w:rPr>
        <w:rFonts w:cs="Cordia New"/>
        <w:b/>
        <w:bCs/>
        <w:sz w:val="26"/>
        <w:szCs w:val="26"/>
      </w:rPr>
      <w:t xml:space="preserve"> </w:t>
    </w:r>
    <w:r w:rsidRPr="00B45B98">
      <w:rPr>
        <w:rFonts w:cs="Cordia New"/>
        <w:b/>
        <w:bCs/>
        <w:sz w:val="26"/>
        <w:szCs w:val="26"/>
        <w:cs/>
      </w:rPr>
      <w:t>และบริษัทย่อย</w:t>
    </w:r>
  </w:p>
  <w:p w14:paraId="6E56FC88" w14:textId="77777777" w:rsidR="007726D6" w:rsidRPr="00263665" w:rsidRDefault="007726D6" w:rsidP="00EF7399">
    <w:pPr>
      <w:pStyle w:val="Header"/>
      <w:jc w:val="center"/>
      <w:rPr>
        <w:rFonts w:cs="Cordia New"/>
        <w:b/>
        <w:bCs/>
        <w:sz w:val="26"/>
        <w:szCs w:val="26"/>
      </w:rPr>
    </w:pPr>
    <w:r w:rsidRPr="00263665">
      <w:rPr>
        <w:rFonts w:cs="Cordia New"/>
        <w:b/>
        <w:bCs/>
        <w:sz w:val="26"/>
        <w:szCs w:val="26"/>
        <w:cs/>
      </w:rPr>
      <w:t>หมายเหตุประกอบงบการเงินรวมและเฉพาะกิจการ</w:t>
    </w:r>
  </w:p>
  <w:p w14:paraId="1A22EDFC" w14:textId="77777777" w:rsidR="007726D6" w:rsidRDefault="007726D6" w:rsidP="00EF7399">
    <w:pPr>
      <w:pStyle w:val="Header"/>
      <w:pBdr>
        <w:bottom w:val="single" w:sz="8" w:space="1" w:color="auto"/>
      </w:pBdr>
      <w:jc w:val="center"/>
      <w:rPr>
        <w:rFonts w:cs="Cordia New"/>
        <w:b/>
        <w:bCs/>
        <w:sz w:val="26"/>
        <w:szCs w:val="26"/>
        <w:lang w:val="en-GB"/>
      </w:rPr>
    </w:pPr>
    <w:r w:rsidRPr="00263665">
      <w:rPr>
        <w:rFonts w:cs="Cordia New"/>
        <w:b/>
        <w:bCs/>
        <w:sz w:val="26"/>
        <w:szCs w:val="26"/>
        <w:cs/>
      </w:rPr>
      <w:t xml:space="preserve">สำหรับปีสิ้นสุดวันที่ </w:t>
    </w:r>
    <w:r w:rsidRPr="00263665">
      <w:rPr>
        <w:rFonts w:cs="Cordia New"/>
        <w:b/>
        <w:bCs/>
        <w:sz w:val="26"/>
        <w:szCs w:val="26"/>
        <w:lang w:val="en-GB"/>
      </w:rPr>
      <w:t>31</w:t>
    </w:r>
    <w:r w:rsidRPr="00263665">
      <w:rPr>
        <w:rFonts w:cs="Cordia New"/>
        <w:b/>
        <w:bCs/>
        <w:sz w:val="26"/>
        <w:szCs w:val="26"/>
        <w:cs/>
      </w:rPr>
      <w:t xml:space="preserve"> ธันวาคม </w:t>
    </w:r>
    <w:r w:rsidRPr="00263665">
      <w:rPr>
        <w:rFonts w:cs="Cordia New"/>
        <w:b/>
        <w:bCs/>
        <w:sz w:val="26"/>
        <w:szCs w:val="26"/>
        <w:lang w:val="en-GB"/>
      </w:rPr>
      <w:t>256</w:t>
    </w:r>
    <w:r>
      <w:rPr>
        <w:rFonts w:cs="Cordia New"/>
        <w:b/>
        <w:bCs/>
        <w:sz w:val="26"/>
        <w:szCs w:val="26"/>
        <w:lang w:val="en-GB"/>
      </w:rPr>
      <w:t>8</w:t>
    </w:r>
  </w:p>
  <w:p w14:paraId="4910AAB2" w14:textId="77777777" w:rsidR="007726D6" w:rsidRPr="007726D6" w:rsidRDefault="007726D6" w:rsidP="00EF7399">
    <w:pPr>
      <w:pStyle w:val="Header"/>
      <w:jc w:val="thaiDistribute"/>
      <w:rPr>
        <w:rFonts w:cs="Cordia New"/>
        <w:b/>
        <w:bCs/>
        <w:sz w:val="26"/>
        <w:szCs w:val="26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4B6EE" w14:textId="77777777" w:rsidR="007562CD" w:rsidRPr="00263665" w:rsidRDefault="007562CD" w:rsidP="00EF7399">
    <w:pPr>
      <w:pStyle w:val="Header"/>
      <w:jc w:val="center"/>
      <w:rPr>
        <w:rFonts w:cs="Cordia New"/>
        <w:b/>
        <w:bCs/>
        <w:sz w:val="26"/>
        <w:szCs w:val="26"/>
      </w:rPr>
    </w:pPr>
    <w:r w:rsidRPr="00263665">
      <w:rPr>
        <w:rFonts w:cs="Cordia New"/>
        <w:b/>
        <w:bCs/>
        <w:sz w:val="26"/>
        <w:szCs w:val="26"/>
        <w:cs/>
      </w:rPr>
      <w:t>บริษัท ชโย กรุ๊ป จำกัด (มหาชน)</w:t>
    </w:r>
    <w:r>
      <w:rPr>
        <w:rFonts w:cs="Cordia New"/>
        <w:b/>
        <w:bCs/>
        <w:sz w:val="26"/>
        <w:szCs w:val="26"/>
      </w:rPr>
      <w:t xml:space="preserve"> </w:t>
    </w:r>
    <w:r w:rsidRPr="00B45B98">
      <w:rPr>
        <w:rFonts w:cs="Cordia New"/>
        <w:b/>
        <w:bCs/>
        <w:sz w:val="26"/>
        <w:szCs w:val="26"/>
        <w:cs/>
      </w:rPr>
      <w:t>และบริษัทย่อย</w:t>
    </w:r>
  </w:p>
  <w:p w14:paraId="3B0A83E1" w14:textId="77777777" w:rsidR="007562CD" w:rsidRPr="00263665" w:rsidRDefault="007562CD" w:rsidP="00EF7399">
    <w:pPr>
      <w:pStyle w:val="Header"/>
      <w:jc w:val="center"/>
      <w:rPr>
        <w:rFonts w:cs="Cordia New"/>
        <w:b/>
        <w:bCs/>
        <w:sz w:val="26"/>
        <w:szCs w:val="26"/>
      </w:rPr>
    </w:pPr>
    <w:r w:rsidRPr="00263665">
      <w:rPr>
        <w:rFonts w:cs="Cordia New"/>
        <w:b/>
        <w:bCs/>
        <w:sz w:val="26"/>
        <w:szCs w:val="26"/>
        <w:cs/>
      </w:rPr>
      <w:t>หมายเหตุประกอบงบการเงินรวมและเฉพาะกิจการ</w:t>
    </w:r>
  </w:p>
  <w:p w14:paraId="1D722A27" w14:textId="77777777" w:rsidR="007562CD" w:rsidRDefault="007562CD" w:rsidP="00EF7399">
    <w:pPr>
      <w:pStyle w:val="Header"/>
      <w:pBdr>
        <w:bottom w:val="single" w:sz="8" w:space="1" w:color="auto"/>
      </w:pBdr>
      <w:jc w:val="center"/>
      <w:rPr>
        <w:rFonts w:cs="Cordia New"/>
        <w:b/>
        <w:bCs/>
        <w:sz w:val="26"/>
        <w:szCs w:val="26"/>
        <w:lang w:val="en-GB"/>
      </w:rPr>
    </w:pPr>
    <w:r w:rsidRPr="00263665">
      <w:rPr>
        <w:rFonts w:cs="Cordia New"/>
        <w:b/>
        <w:bCs/>
        <w:sz w:val="26"/>
        <w:szCs w:val="26"/>
        <w:cs/>
      </w:rPr>
      <w:t xml:space="preserve">สำหรับปีสิ้นสุดวันที่ </w:t>
    </w:r>
    <w:r w:rsidRPr="00263665">
      <w:rPr>
        <w:rFonts w:cs="Cordia New"/>
        <w:b/>
        <w:bCs/>
        <w:sz w:val="26"/>
        <w:szCs w:val="26"/>
        <w:lang w:val="en-GB"/>
      </w:rPr>
      <w:t>31</w:t>
    </w:r>
    <w:r w:rsidRPr="00263665">
      <w:rPr>
        <w:rFonts w:cs="Cordia New"/>
        <w:b/>
        <w:bCs/>
        <w:sz w:val="26"/>
        <w:szCs w:val="26"/>
        <w:cs/>
      </w:rPr>
      <w:t xml:space="preserve"> ธันวาคม </w:t>
    </w:r>
    <w:r w:rsidRPr="00263665">
      <w:rPr>
        <w:rFonts w:cs="Cordia New"/>
        <w:b/>
        <w:bCs/>
        <w:sz w:val="26"/>
        <w:szCs w:val="26"/>
        <w:lang w:val="en-GB"/>
      </w:rPr>
      <w:t>256</w:t>
    </w:r>
    <w:r>
      <w:rPr>
        <w:rFonts w:cs="Cordia New"/>
        <w:b/>
        <w:bCs/>
        <w:sz w:val="26"/>
        <w:szCs w:val="26"/>
        <w:lang w:val="en-GB"/>
      </w:rPr>
      <w:t>8</w:t>
    </w:r>
  </w:p>
  <w:p w14:paraId="3FC7E4B9" w14:textId="77777777" w:rsidR="007562CD" w:rsidRPr="007562CD" w:rsidRDefault="007562CD" w:rsidP="00EF7399">
    <w:pPr>
      <w:pStyle w:val="Header"/>
      <w:jc w:val="thaiDistribute"/>
      <w:rPr>
        <w:rFonts w:cs="Cordia New"/>
        <w:b/>
        <w:bCs/>
        <w:sz w:val="16"/>
        <w:szCs w:val="16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E36B8" w14:textId="77777777" w:rsidR="007562CD" w:rsidRPr="00263665" w:rsidRDefault="007562CD" w:rsidP="00EF7399">
    <w:pPr>
      <w:pStyle w:val="Header"/>
      <w:jc w:val="center"/>
      <w:rPr>
        <w:rFonts w:cs="Cordia New"/>
        <w:b/>
        <w:bCs/>
        <w:sz w:val="26"/>
        <w:szCs w:val="26"/>
      </w:rPr>
    </w:pPr>
    <w:r w:rsidRPr="00263665">
      <w:rPr>
        <w:rFonts w:cs="Cordia New"/>
        <w:b/>
        <w:bCs/>
        <w:sz w:val="26"/>
        <w:szCs w:val="26"/>
        <w:cs/>
      </w:rPr>
      <w:t>บริษัท ชโย กรุ๊ป จำกัด (มหาชน)</w:t>
    </w:r>
    <w:r>
      <w:rPr>
        <w:rFonts w:cs="Cordia New"/>
        <w:b/>
        <w:bCs/>
        <w:sz w:val="26"/>
        <w:szCs w:val="26"/>
      </w:rPr>
      <w:t xml:space="preserve"> </w:t>
    </w:r>
    <w:r w:rsidRPr="00B45B98">
      <w:rPr>
        <w:rFonts w:cs="Cordia New"/>
        <w:b/>
        <w:bCs/>
        <w:sz w:val="26"/>
        <w:szCs w:val="26"/>
        <w:cs/>
      </w:rPr>
      <w:t>และบริษัทย่อย</w:t>
    </w:r>
  </w:p>
  <w:p w14:paraId="4B35E418" w14:textId="77777777" w:rsidR="007562CD" w:rsidRPr="00263665" w:rsidRDefault="007562CD" w:rsidP="00EF7399">
    <w:pPr>
      <w:pStyle w:val="Header"/>
      <w:jc w:val="center"/>
      <w:rPr>
        <w:rFonts w:cs="Cordia New"/>
        <w:b/>
        <w:bCs/>
        <w:sz w:val="26"/>
        <w:szCs w:val="26"/>
      </w:rPr>
    </w:pPr>
    <w:r w:rsidRPr="00263665">
      <w:rPr>
        <w:rFonts w:cs="Cordia New"/>
        <w:b/>
        <w:bCs/>
        <w:sz w:val="26"/>
        <w:szCs w:val="26"/>
        <w:cs/>
      </w:rPr>
      <w:t>หมายเหตุประกอบงบการเงินรวมและเฉพาะกิจการ</w:t>
    </w:r>
  </w:p>
  <w:p w14:paraId="6D7C4FD9" w14:textId="77777777" w:rsidR="007562CD" w:rsidRDefault="007562CD" w:rsidP="00EF7399">
    <w:pPr>
      <w:pStyle w:val="Header"/>
      <w:pBdr>
        <w:bottom w:val="single" w:sz="8" w:space="1" w:color="auto"/>
      </w:pBdr>
      <w:jc w:val="center"/>
      <w:rPr>
        <w:rFonts w:cs="Cordia New"/>
        <w:b/>
        <w:bCs/>
        <w:sz w:val="26"/>
        <w:szCs w:val="26"/>
        <w:lang w:val="en-GB"/>
      </w:rPr>
    </w:pPr>
    <w:r w:rsidRPr="00263665">
      <w:rPr>
        <w:rFonts w:cs="Cordia New"/>
        <w:b/>
        <w:bCs/>
        <w:sz w:val="26"/>
        <w:szCs w:val="26"/>
        <w:cs/>
      </w:rPr>
      <w:t xml:space="preserve">สำหรับปีสิ้นสุดวันที่ </w:t>
    </w:r>
    <w:r w:rsidRPr="00263665">
      <w:rPr>
        <w:rFonts w:cs="Cordia New"/>
        <w:b/>
        <w:bCs/>
        <w:sz w:val="26"/>
        <w:szCs w:val="26"/>
        <w:lang w:val="en-GB"/>
      </w:rPr>
      <w:t>31</w:t>
    </w:r>
    <w:r w:rsidRPr="00263665">
      <w:rPr>
        <w:rFonts w:cs="Cordia New"/>
        <w:b/>
        <w:bCs/>
        <w:sz w:val="26"/>
        <w:szCs w:val="26"/>
        <w:cs/>
      </w:rPr>
      <w:t xml:space="preserve"> ธันวาคม </w:t>
    </w:r>
    <w:r w:rsidRPr="00263665">
      <w:rPr>
        <w:rFonts w:cs="Cordia New"/>
        <w:b/>
        <w:bCs/>
        <w:sz w:val="26"/>
        <w:szCs w:val="26"/>
        <w:lang w:val="en-GB"/>
      </w:rPr>
      <w:t>256</w:t>
    </w:r>
    <w:r>
      <w:rPr>
        <w:rFonts w:cs="Cordia New"/>
        <w:b/>
        <w:bCs/>
        <w:sz w:val="26"/>
        <w:szCs w:val="26"/>
        <w:lang w:val="en-GB"/>
      </w:rPr>
      <w:t>8</w:t>
    </w:r>
  </w:p>
  <w:p w14:paraId="55101D95" w14:textId="77777777" w:rsidR="007562CD" w:rsidRPr="00300395" w:rsidRDefault="007562CD" w:rsidP="00EF7399">
    <w:pPr>
      <w:pStyle w:val="Header"/>
      <w:jc w:val="thaiDistribute"/>
      <w:rPr>
        <w:rFonts w:cs="Cordia New"/>
        <w:sz w:val="26"/>
        <w:szCs w:val="2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13470C"/>
    <w:multiLevelType w:val="multilevel"/>
    <w:tmpl w:val="578A9B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Cordia New" w:hAnsi="Cordia New" w:cs="Cordia New" w:hint="default"/>
        <w:sz w:val="26"/>
        <w:szCs w:val="26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96173B1"/>
    <w:multiLevelType w:val="multilevel"/>
    <w:tmpl w:val="6C2EB8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 New" w:hAnsi="Cordia New" w:cs="Cordia New" w:hint="default"/>
        <w:b/>
        <w:bCs/>
        <w:sz w:val="26"/>
        <w:szCs w:val="26"/>
      </w:rPr>
    </w:lvl>
    <w:lvl w:ilvl="1">
      <w:start w:val="1"/>
      <w:numFmt w:val="decimal"/>
      <w:lvlText w:val="31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DE8389F"/>
    <w:multiLevelType w:val="hybridMultilevel"/>
    <w:tmpl w:val="2D88427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7A3606FC">
      <w:numFmt w:val="bullet"/>
      <w:lvlText w:val="•"/>
      <w:lvlJc w:val="left"/>
      <w:pPr>
        <w:ind w:left="2340" w:hanging="360"/>
      </w:pPr>
      <w:rPr>
        <w:rFonts w:ascii="Cordia New" w:eastAsia="Cordia New" w:hAnsi="Cordia New" w:cs="Cordia New" w:hint="default"/>
        <w:sz w:val="40"/>
        <w:szCs w:val="40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113C6E8F"/>
    <w:multiLevelType w:val="multilevel"/>
    <w:tmpl w:val="667AC3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 New" w:hAnsi="Cordia New" w:cs="Cordia New" w:hint="default"/>
        <w:b/>
        <w:bCs/>
        <w:sz w:val="26"/>
        <w:szCs w:val="26"/>
      </w:rPr>
    </w:lvl>
    <w:lvl w:ilvl="1">
      <w:start w:val="1"/>
      <w:numFmt w:val="decimal"/>
      <w:lvlText w:val="31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15A4F81"/>
    <w:multiLevelType w:val="hybridMultilevel"/>
    <w:tmpl w:val="F16A2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E75"/>
    <w:multiLevelType w:val="hybridMultilevel"/>
    <w:tmpl w:val="F21CB44E"/>
    <w:lvl w:ilvl="0" w:tplc="17AC720A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BF42F5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57CBE"/>
    <w:multiLevelType w:val="multilevel"/>
    <w:tmpl w:val="7B8C2884"/>
    <w:lvl w:ilvl="0">
      <w:start w:val="3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 New" w:hAnsi="Cordia New" w:cs="Cordia New" w:hint="default"/>
        <w:b/>
        <w:bCs/>
        <w:sz w:val="26"/>
        <w:szCs w:val="26"/>
      </w:rPr>
    </w:lvl>
    <w:lvl w:ilvl="1">
      <w:start w:val="1"/>
      <w:numFmt w:val="decimal"/>
      <w:lvlText w:val="31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7B07B7A"/>
    <w:multiLevelType w:val="hybridMultilevel"/>
    <w:tmpl w:val="96F494A4"/>
    <w:lvl w:ilvl="0" w:tplc="17AA383E">
      <w:start w:val="31"/>
      <w:numFmt w:val="bullet"/>
      <w:lvlText w:val="-"/>
      <w:lvlJc w:val="left"/>
      <w:pPr>
        <w:ind w:left="1620" w:hanging="360"/>
      </w:pPr>
      <w:rPr>
        <w:rFonts w:ascii="Arial" w:eastAsia="Arial" w:hAnsi="Arial" w:cs="Aria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18CF01A7"/>
    <w:multiLevelType w:val="multilevel"/>
    <w:tmpl w:val="594AC3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 New" w:hAnsi="Cordia New" w:cs="Cordia New" w:hint="default"/>
        <w:b/>
        <w:bCs/>
        <w:sz w:val="26"/>
        <w:szCs w:val="26"/>
      </w:rPr>
    </w:lvl>
    <w:lvl w:ilvl="1">
      <w:start w:val="1"/>
      <w:numFmt w:val="decimal"/>
      <w:lvlText w:val="31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E4B5143"/>
    <w:multiLevelType w:val="multilevel"/>
    <w:tmpl w:val="578A9B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Cordia New" w:hAnsi="Cordia New" w:cs="Cordia New" w:hint="default"/>
        <w:sz w:val="26"/>
        <w:szCs w:val="26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E6A0E31"/>
    <w:multiLevelType w:val="multilevel"/>
    <w:tmpl w:val="7E1087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40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96" w:hanging="1440"/>
      </w:pPr>
      <w:rPr>
        <w:rFonts w:hint="default"/>
      </w:rPr>
    </w:lvl>
  </w:abstractNum>
  <w:abstractNum w:abstractNumId="12" w15:restartNumberingAfterBreak="0">
    <w:nsid w:val="285E5EEA"/>
    <w:multiLevelType w:val="hybridMultilevel"/>
    <w:tmpl w:val="F3E08BD4"/>
    <w:lvl w:ilvl="0" w:tplc="B42449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E8F520C"/>
    <w:multiLevelType w:val="hybridMultilevel"/>
    <w:tmpl w:val="BAB2BC54"/>
    <w:lvl w:ilvl="0" w:tplc="17AA383E">
      <w:start w:val="31"/>
      <w:numFmt w:val="bullet"/>
      <w:lvlText w:val="-"/>
      <w:lvlJc w:val="left"/>
      <w:pPr>
        <w:ind w:left="1620" w:hanging="360"/>
      </w:pPr>
      <w:rPr>
        <w:rFonts w:ascii="Arial" w:eastAsia="Arial" w:hAnsi="Arial" w:cs="Aria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2F494F8D"/>
    <w:multiLevelType w:val="multilevel"/>
    <w:tmpl w:val="8E5A991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2616F43"/>
    <w:multiLevelType w:val="hybridMultilevel"/>
    <w:tmpl w:val="A1249206"/>
    <w:lvl w:ilvl="0" w:tplc="F28EB73A">
      <w:start w:val="1"/>
      <w:numFmt w:val="thaiLetters"/>
      <w:lvlText w:val="%1.)"/>
      <w:lvlJc w:val="left"/>
      <w:pPr>
        <w:ind w:left="770" w:hanging="4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FC3A01"/>
    <w:multiLevelType w:val="hybridMultilevel"/>
    <w:tmpl w:val="DE5E3D06"/>
    <w:lvl w:ilvl="0" w:tplc="17AA383E">
      <w:start w:val="31"/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3AB58E4"/>
    <w:multiLevelType w:val="multilevel"/>
    <w:tmpl w:val="72801A36"/>
    <w:lvl w:ilvl="0">
      <w:start w:val="5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ascii="Cordia New" w:hAnsi="Cordia New" w:cs="Cordia New" w:hint="default"/>
        <w:b/>
        <w:bCs w:val="0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9" w15:restartNumberingAfterBreak="0">
    <w:nsid w:val="340F5FA8"/>
    <w:multiLevelType w:val="multilevel"/>
    <w:tmpl w:val="0F1AD1C0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6"/>
        <w:szCs w:val="26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7E32BC8"/>
    <w:multiLevelType w:val="hybridMultilevel"/>
    <w:tmpl w:val="5138644E"/>
    <w:lvl w:ilvl="0" w:tplc="6980C30A">
      <w:start w:val="1"/>
      <w:numFmt w:val="thaiLetters"/>
      <w:lvlText w:val="%1)"/>
      <w:lvlJc w:val="left"/>
      <w:pPr>
        <w:ind w:left="644" w:hanging="360"/>
      </w:pPr>
      <w:rPr>
        <w:rFonts w:ascii="Browallia New" w:eastAsia="Calibri" w:hAnsi="Browallia New" w:cs="Browallia New"/>
        <w:b/>
        <w:bCs/>
        <w:color w:val="CF4A02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AA46ECF"/>
    <w:multiLevelType w:val="multilevel"/>
    <w:tmpl w:val="F3F25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4E62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F70E47"/>
    <w:multiLevelType w:val="multilevel"/>
    <w:tmpl w:val="C3229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 New" w:hAnsi="Cordia New" w:cs="Cordia New" w:hint="default"/>
        <w:b/>
        <w:bCs/>
        <w:sz w:val="26"/>
        <w:szCs w:val="26"/>
      </w:rPr>
    </w:lvl>
    <w:lvl w:ilvl="1">
      <w:start w:val="1"/>
      <w:numFmt w:val="decimal"/>
      <w:lvlText w:val="31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D360289"/>
    <w:multiLevelType w:val="multilevel"/>
    <w:tmpl w:val="175CA3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20" w:hanging="360"/>
      </w:pPr>
      <w:rPr>
        <w:rFonts w:ascii="Cordia New" w:hAnsi="Cordia New" w:cs="Cordia New" w:hint="default"/>
        <w:lang w:val="en-US"/>
      </w:rPr>
    </w:lvl>
    <w:lvl w:ilvl="2">
      <w:start w:val="1"/>
      <w:numFmt w:val="decimal"/>
      <w:lvlText w:val="5.%2.%3"/>
      <w:lvlJc w:val="left"/>
      <w:pPr>
        <w:ind w:left="1440" w:hanging="720"/>
      </w:pPr>
      <w:rPr>
        <w:rFonts w:ascii="Cordia New" w:hAnsi="Cordia New" w:cs="Cordia New" w:hint="default"/>
        <w:sz w:val="26"/>
        <w:szCs w:val="26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08313E7"/>
    <w:multiLevelType w:val="multilevel"/>
    <w:tmpl w:val="C412783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450" w:hanging="360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0C63DBF"/>
    <w:multiLevelType w:val="multilevel"/>
    <w:tmpl w:val="DCBE25BA"/>
    <w:lvl w:ilvl="0">
      <w:start w:val="20"/>
      <w:numFmt w:val="decimal"/>
      <w:lvlText w:val="%1"/>
      <w:lvlJc w:val="left"/>
      <w:pPr>
        <w:ind w:left="360" w:hanging="360"/>
      </w:pPr>
      <w:rPr>
        <w:rFonts w:eastAsia="Browallia New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Browallia New" w:hint="default"/>
        <w:b/>
        <w:bCs w:val="0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Browallia New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Browallia New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Browallia New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Browallia New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Browall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Browall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Browallia New" w:hint="default"/>
        <w:b w:val="0"/>
      </w:rPr>
    </w:lvl>
  </w:abstractNum>
  <w:abstractNum w:abstractNumId="28" w15:restartNumberingAfterBreak="0">
    <w:nsid w:val="40D01E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238220A"/>
    <w:multiLevelType w:val="multilevel"/>
    <w:tmpl w:val="8820AC88"/>
    <w:lvl w:ilvl="0">
      <w:start w:val="4"/>
      <w:numFmt w:val="decimal"/>
      <w:lvlText w:val="%1"/>
      <w:lvlJc w:val="left"/>
      <w:pPr>
        <w:ind w:left="360" w:hanging="360"/>
      </w:pPr>
      <w:rPr>
        <w:rFonts w:eastAsia="Browallia New"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eastAsia="Browallia New"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ascii="Cordia New" w:eastAsia="Browallia New" w:hAnsi="Cordia New" w:cs="Cordia New" w:hint="default"/>
        <w:b/>
        <w:bCs/>
        <w:sz w:val="26"/>
        <w:szCs w:val="26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eastAsia="Browallia New"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eastAsia="Browallia New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eastAsia="Browallia New"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eastAsia="Browallia New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eastAsia="Browallia New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eastAsia="Browallia New" w:hint="default"/>
      </w:rPr>
    </w:lvl>
  </w:abstractNum>
  <w:abstractNum w:abstractNumId="30" w15:restartNumberingAfterBreak="0">
    <w:nsid w:val="42B00F98"/>
    <w:multiLevelType w:val="multilevel"/>
    <w:tmpl w:val="D24C241A"/>
    <w:lvl w:ilvl="0">
      <w:start w:val="31"/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465144B0"/>
    <w:multiLevelType w:val="multilevel"/>
    <w:tmpl w:val="D1F6518E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Cordia New" w:hAnsi="Cordia New" w:cs="Cordia New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8F34EBD"/>
    <w:multiLevelType w:val="multilevel"/>
    <w:tmpl w:val="C3229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 New" w:hAnsi="Cordia New" w:cs="Cordia New" w:hint="default"/>
        <w:b/>
        <w:bCs/>
        <w:sz w:val="26"/>
        <w:szCs w:val="26"/>
      </w:rPr>
    </w:lvl>
    <w:lvl w:ilvl="1">
      <w:start w:val="1"/>
      <w:numFmt w:val="decimal"/>
      <w:lvlText w:val="31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AB13AF8"/>
    <w:multiLevelType w:val="multilevel"/>
    <w:tmpl w:val="DCBA4A1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720" w:hanging="360"/>
      </w:pPr>
      <w:rPr>
        <w:rFonts w:ascii="Cordia New" w:hAnsi="Cordia New" w:cs="Cordia New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3DC6758"/>
    <w:multiLevelType w:val="hybridMultilevel"/>
    <w:tmpl w:val="C5E4675E"/>
    <w:lvl w:ilvl="0" w:tplc="EC9A7932">
      <w:start w:val="31"/>
      <w:numFmt w:val="bullet"/>
      <w:lvlText w:val="-"/>
      <w:lvlJc w:val="left"/>
      <w:pPr>
        <w:ind w:left="1620" w:hanging="360"/>
      </w:pPr>
      <w:rPr>
        <w:rFonts w:ascii="Browallia New" w:eastAsia="Arial" w:hAnsi="Browallia New" w:cs="Browallia New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545A441F"/>
    <w:multiLevelType w:val="hybridMultilevel"/>
    <w:tmpl w:val="415CC146"/>
    <w:lvl w:ilvl="0" w:tplc="17AA383E">
      <w:start w:val="31"/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55310DC2"/>
    <w:multiLevelType w:val="multilevel"/>
    <w:tmpl w:val="C3229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 New" w:hAnsi="Cordia New" w:cs="Cordia New" w:hint="default"/>
        <w:b/>
        <w:bCs/>
        <w:sz w:val="26"/>
        <w:szCs w:val="26"/>
      </w:rPr>
    </w:lvl>
    <w:lvl w:ilvl="1">
      <w:start w:val="1"/>
      <w:numFmt w:val="decimal"/>
      <w:lvlText w:val="31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56803FA3"/>
    <w:multiLevelType w:val="hybridMultilevel"/>
    <w:tmpl w:val="3CE6B0F0"/>
    <w:lvl w:ilvl="0" w:tplc="8EDC13D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DB71A9"/>
    <w:multiLevelType w:val="hybridMultilevel"/>
    <w:tmpl w:val="75CEE5AC"/>
    <w:lvl w:ilvl="0" w:tplc="17AA383E">
      <w:start w:val="31"/>
      <w:numFmt w:val="bullet"/>
      <w:lvlText w:val="-"/>
      <w:lvlJc w:val="left"/>
      <w:pPr>
        <w:ind w:left="1620" w:hanging="360"/>
      </w:pPr>
      <w:rPr>
        <w:rFonts w:ascii="Arial" w:eastAsia="Arial" w:hAnsi="Arial" w:cs="Aria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9" w15:restartNumberingAfterBreak="0">
    <w:nsid w:val="5DB062DC"/>
    <w:multiLevelType w:val="hybridMultilevel"/>
    <w:tmpl w:val="CDBAEC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DBF20AB"/>
    <w:multiLevelType w:val="multilevel"/>
    <w:tmpl w:val="2DA6A53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16.%2"/>
      <w:lvlJc w:val="left"/>
      <w:pPr>
        <w:ind w:left="450" w:hanging="360"/>
      </w:pPr>
      <w:rPr>
        <w:rFonts w:ascii="Cordia New" w:hAnsi="Cordia New" w:cs="Cordia New" w:hint="default"/>
        <w:b/>
        <w:bCs/>
        <w:lang w:val="en-US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1" w15:restartNumberingAfterBreak="0">
    <w:nsid w:val="5F9A6D15"/>
    <w:multiLevelType w:val="multilevel"/>
    <w:tmpl w:val="9B7EA73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2.%2"/>
      <w:lvlJc w:val="left"/>
      <w:pPr>
        <w:ind w:left="720" w:hanging="360"/>
      </w:pPr>
      <w:rPr>
        <w:rFonts w:ascii="Cordia New" w:hAnsi="Cordia New" w:cs="Cordia New" w:hint="default"/>
        <w:sz w:val="26"/>
        <w:szCs w:val="26"/>
        <w:lang w:val="en-US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CC33EEF"/>
    <w:multiLevelType w:val="multilevel"/>
    <w:tmpl w:val="0CDCC6A4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17.%2"/>
      <w:lvlJc w:val="left"/>
      <w:pPr>
        <w:ind w:left="720" w:hanging="360"/>
      </w:pPr>
      <w:rPr>
        <w:rFonts w:ascii="Cordia New" w:hAnsi="Cordia New" w:cs="Cordia New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D6A4874"/>
    <w:multiLevelType w:val="multilevel"/>
    <w:tmpl w:val="578A9B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Cordia New" w:hAnsi="Cordia New" w:cs="Cordia New" w:hint="default"/>
        <w:sz w:val="26"/>
        <w:szCs w:val="26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EFE599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36B20C3"/>
    <w:multiLevelType w:val="hybridMultilevel"/>
    <w:tmpl w:val="D5329450"/>
    <w:lvl w:ilvl="0" w:tplc="B382258C">
      <w:start w:val="1"/>
      <w:numFmt w:val="thaiLetters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9A3AC3"/>
    <w:multiLevelType w:val="multilevel"/>
    <w:tmpl w:val="FF3C42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 New" w:hAnsi="Cordia New" w:cs="Cordia New" w:hint="default"/>
        <w:b/>
        <w:bCs/>
        <w:sz w:val="26"/>
        <w:szCs w:val="26"/>
      </w:rPr>
    </w:lvl>
    <w:lvl w:ilvl="1">
      <w:start w:val="1"/>
      <w:numFmt w:val="decimal"/>
      <w:lvlText w:val="31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7" w15:restartNumberingAfterBreak="0">
    <w:nsid w:val="79B726AB"/>
    <w:multiLevelType w:val="multilevel"/>
    <w:tmpl w:val="AC62CD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A653926"/>
    <w:multiLevelType w:val="hybridMultilevel"/>
    <w:tmpl w:val="16701996"/>
    <w:lvl w:ilvl="0" w:tplc="0C021924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BCC0E8C"/>
    <w:multiLevelType w:val="hybridMultilevel"/>
    <w:tmpl w:val="6E74CB70"/>
    <w:lvl w:ilvl="0" w:tplc="09B235E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221890">
    <w:abstractNumId w:val="12"/>
  </w:num>
  <w:num w:numId="2" w16cid:durableId="587929967">
    <w:abstractNumId w:val="20"/>
  </w:num>
  <w:num w:numId="3" w16cid:durableId="152646139">
    <w:abstractNumId w:val="17"/>
  </w:num>
  <w:num w:numId="4" w16cid:durableId="101196687">
    <w:abstractNumId w:val="8"/>
  </w:num>
  <w:num w:numId="5" w16cid:durableId="812600406">
    <w:abstractNumId w:val="13"/>
  </w:num>
  <w:num w:numId="6" w16cid:durableId="234629217">
    <w:abstractNumId w:val="38"/>
  </w:num>
  <w:num w:numId="7" w16cid:durableId="1945457744">
    <w:abstractNumId w:val="34"/>
  </w:num>
  <w:num w:numId="8" w16cid:durableId="1817643505">
    <w:abstractNumId w:val="35"/>
  </w:num>
  <w:num w:numId="9" w16cid:durableId="124086977">
    <w:abstractNumId w:val="30"/>
  </w:num>
  <w:num w:numId="10" w16cid:durableId="391848223">
    <w:abstractNumId w:val="37"/>
  </w:num>
  <w:num w:numId="11" w16cid:durableId="244924800">
    <w:abstractNumId w:val="23"/>
  </w:num>
  <w:num w:numId="12" w16cid:durableId="863862206">
    <w:abstractNumId w:val="0"/>
  </w:num>
  <w:num w:numId="13" w16cid:durableId="609515023">
    <w:abstractNumId w:val="48"/>
  </w:num>
  <w:num w:numId="14" w16cid:durableId="1706251357">
    <w:abstractNumId w:val="16"/>
  </w:num>
  <w:num w:numId="15" w16cid:durableId="1078526378">
    <w:abstractNumId w:val="5"/>
  </w:num>
  <w:num w:numId="16" w16cid:durableId="1893884062">
    <w:abstractNumId w:val="36"/>
  </w:num>
  <w:num w:numId="17" w16cid:durableId="1549218683">
    <w:abstractNumId w:val="11"/>
  </w:num>
  <w:num w:numId="18" w16cid:durableId="40374266">
    <w:abstractNumId w:val="3"/>
  </w:num>
  <w:num w:numId="19" w16cid:durableId="880048152">
    <w:abstractNumId w:val="6"/>
  </w:num>
  <w:num w:numId="20" w16cid:durableId="1710565096">
    <w:abstractNumId w:val="21"/>
  </w:num>
  <w:num w:numId="21" w16cid:durableId="130294891">
    <w:abstractNumId w:val="47"/>
  </w:num>
  <w:num w:numId="22" w16cid:durableId="1710914395">
    <w:abstractNumId w:val="25"/>
  </w:num>
  <w:num w:numId="23" w16cid:durableId="1239829240">
    <w:abstractNumId w:val="29"/>
  </w:num>
  <w:num w:numId="24" w16cid:durableId="1023363571">
    <w:abstractNumId w:val="43"/>
  </w:num>
  <w:num w:numId="25" w16cid:durableId="1344699748">
    <w:abstractNumId w:val="1"/>
  </w:num>
  <w:num w:numId="26" w16cid:durableId="836312181">
    <w:abstractNumId w:val="10"/>
  </w:num>
  <w:num w:numId="27" w16cid:durableId="1558273525">
    <w:abstractNumId w:val="49"/>
  </w:num>
  <w:num w:numId="28" w16cid:durableId="1341273372">
    <w:abstractNumId w:val="22"/>
  </w:num>
  <w:num w:numId="29" w16cid:durableId="1686706385">
    <w:abstractNumId w:val="41"/>
  </w:num>
  <w:num w:numId="30" w16cid:durableId="376005584">
    <w:abstractNumId w:val="44"/>
  </w:num>
  <w:num w:numId="31" w16cid:durableId="730620602">
    <w:abstractNumId w:val="26"/>
  </w:num>
  <w:num w:numId="32" w16cid:durableId="312179920">
    <w:abstractNumId w:val="14"/>
  </w:num>
  <w:num w:numId="33" w16cid:durableId="575214301">
    <w:abstractNumId w:val="2"/>
  </w:num>
  <w:num w:numId="34" w16cid:durableId="622156120">
    <w:abstractNumId w:val="28"/>
  </w:num>
  <w:num w:numId="35" w16cid:durableId="1165315360">
    <w:abstractNumId w:val="33"/>
  </w:num>
  <w:num w:numId="36" w16cid:durableId="1590699481">
    <w:abstractNumId w:val="31"/>
  </w:num>
  <w:num w:numId="37" w16cid:durableId="557477615">
    <w:abstractNumId w:val="9"/>
  </w:num>
  <w:num w:numId="38" w16cid:durableId="2079934582">
    <w:abstractNumId w:val="46"/>
  </w:num>
  <w:num w:numId="39" w16cid:durableId="1125470288">
    <w:abstractNumId w:val="4"/>
  </w:num>
  <w:num w:numId="40" w16cid:durableId="1501042726">
    <w:abstractNumId w:val="24"/>
  </w:num>
  <w:num w:numId="41" w16cid:durableId="2019038502">
    <w:abstractNumId w:val="32"/>
  </w:num>
  <w:num w:numId="42" w16cid:durableId="2027636403">
    <w:abstractNumId w:val="7"/>
  </w:num>
  <w:num w:numId="43" w16cid:durableId="1672490893">
    <w:abstractNumId w:val="15"/>
  </w:num>
  <w:num w:numId="44" w16cid:durableId="1325084070">
    <w:abstractNumId w:val="45"/>
  </w:num>
  <w:num w:numId="45" w16cid:durableId="1814178609">
    <w:abstractNumId w:val="19"/>
  </w:num>
  <w:num w:numId="46" w16cid:durableId="701587097">
    <w:abstractNumId w:val="39"/>
  </w:num>
  <w:num w:numId="47" w16cid:durableId="172427346">
    <w:abstractNumId w:val="18"/>
  </w:num>
  <w:num w:numId="48" w16cid:durableId="1667973174">
    <w:abstractNumId w:val="40"/>
  </w:num>
  <w:num w:numId="49" w16cid:durableId="646209079">
    <w:abstractNumId w:val="42"/>
  </w:num>
  <w:num w:numId="50" w16cid:durableId="1723092101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5B2"/>
    <w:rsid w:val="00000057"/>
    <w:rsid w:val="00000179"/>
    <w:rsid w:val="00000249"/>
    <w:rsid w:val="0000034A"/>
    <w:rsid w:val="00000417"/>
    <w:rsid w:val="00000537"/>
    <w:rsid w:val="0000054A"/>
    <w:rsid w:val="00000653"/>
    <w:rsid w:val="000008ED"/>
    <w:rsid w:val="00000EA0"/>
    <w:rsid w:val="0000104B"/>
    <w:rsid w:val="000013DB"/>
    <w:rsid w:val="000014BB"/>
    <w:rsid w:val="000016FA"/>
    <w:rsid w:val="00001729"/>
    <w:rsid w:val="00001CFD"/>
    <w:rsid w:val="00001D71"/>
    <w:rsid w:val="00001FA4"/>
    <w:rsid w:val="00002049"/>
    <w:rsid w:val="000021B0"/>
    <w:rsid w:val="00002396"/>
    <w:rsid w:val="00002607"/>
    <w:rsid w:val="00002662"/>
    <w:rsid w:val="00002749"/>
    <w:rsid w:val="00002897"/>
    <w:rsid w:val="000029EF"/>
    <w:rsid w:val="00002DA8"/>
    <w:rsid w:val="00002DD0"/>
    <w:rsid w:val="00002DF7"/>
    <w:rsid w:val="00003001"/>
    <w:rsid w:val="00003172"/>
    <w:rsid w:val="00003529"/>
    <w:rsid w:val="00003837"/>
    <w:rsid w:val="00003BA1"/>
    <w:rsid w:val="00003C1E"/>
    <w:rsid w:val="00003CC5"/>
    <w:rsid w:val="0000435A"/>
    <w:rsid w:val="00004741"/>
    <w:rsid w:val="00004799"/>
    <w:rsid w:val="000047A6"/>
    <w:rsid w:val="00004909"/>
    <w:rsid w:val="0000494A"/>
    <w:rsid w:val="00004E2C"/>
    <w:rsid w:val="00004E31"/>
    <w:rsid w:val="00005671"/>
    <w:rsid w:val="00005766"/>
    <w:rsid w:val="00005DC5"/>
    <w:rsid w:val="000061B8"/>
    <w:rsid w:val="000062D5"/>
    <w:rsid w:val="000062E8"/>
    <w:rsid w:val="0000631E"/>
    <w:rsid w:val="000063BA"/>
    <w:rsid w:val="00006646"/>
    <w:rsid w:val="000067DF"/>
    <w:rsid w:val="00006E36"/>
    <w:rsid w:val="0000729F"/>
    <w:rsid w:val="000077C0"/>
    <w:rsid w:val="0000787E"/>
    <w:rsid w:val="00007AC6"/>
    <w:rsid w:val="00007B4D"/>
    <w:rsid w:val="00007EFE"/>
    <w:rsid w:val="00007FB1"/>
    <w:rsid w:val="00010274"/>
    <w:rsid w:val="00010654"/>
    <w:rsid w:val="0001086F"/>
    <w:rsid w:val="000109D0"/>
    <w:rsid w:val="00010AE5"/>
    <w:rsid w:val="00010F3E"/>
    <w:rsid w:val="00010FDB"/>
    <w:rsid w:val="00011570"/>
    <w:rsid w:val="00011633"/>
    <w:rsid w:val="000119FD"/>
    <w:rsid w:val="00011CC6"/>
    <w:rsid w:val="00011D8C"/>
    <w:rsid w:val="00011E90"/>
    <w:rsid w:val="00011ED8"/>
    <w:rsid w:val="00011FA0"/>
    <w:rsid w:val="00012039"/>
    <w:rsid w:val="00012081"/>
    <w:rsid w:val="000121C0"/>
    <w:rsid w:val="000123F9"/>
    <w:rsid w:val="000127C7"/>
    <w:rsid w:val="00012979"/>
    <w:rsid w:val="00012B5F"/>
    <w:rsid w:val="00012EEB"/>
    <w:rsid w:val="0001332A"/>
    <w:rsid w:val="00013AAB"/>
    <w:rsid w:val="00013EB9"/>
    <w:rsid w:val="00014147"/>
    <w:rsid w:val="000142BA"/>
    <w:rsid w:val="00014403"/>
    <w:rsid w:val="00014499"/>
    <w:rsid w:val="000148FD"/>
    <w:rsid w:val="0001496F"/>
    <w:rsid w:val="00014D5E"/>
    <w:rsid w:val="00014E2E"/>
    <w:rsid w:val="00014E58"/>
    <w:rsid w:val="00014F22"/>
    <w:rsid w:val="00015931"/>
    <w:rsid w:val="00015AAE"/>
    <w:rsid w:val="00015C18"/>
    <w:rsid w:val="00015EB8"/>
    <w:rsid w:val="00016702"/>
    <w:rsid w:val="00016AF4"/>
    <w:rsid w:val="000171C8"/>
    <w:rsid w:val="0001722B"/>
    <w:rsid w:val="000172A5"/>
    <w:rsid w:val="000175AD"/>
    <w:rsid w:val="00017687"/>
    <w:rsid w:val="0001769B"/>
    <w:rsid w:val="00017A2B"/>
    <w:rsid w:val="00017B79"/>
    <w:rsid w:val="00017BE0"/>
    <w:rsid w:val="00017ECD"/>
    <w:rsid w:val="00020412"/>
    <w:rsid w:val="000204A3"/>
    <w:rsid w:val="00020726"/>
    <w:rsid w:val="0002085E"/>
    <w:rsid w:val="00020947"/>
    <w:rsid w:val="000209A3"/>
    <w:rsid w:val="00020E0D"/>
    <w:rsid w:val="000218CB"/>
    <w:rsid w:val="00021A12"/>
    <w:rsid w:val="00021AA9"/>
    <w:rsid w:val="00021CD2"/>
    <w:rsid w:val="00022134"/>
    <w:rsid w:val="0002215A"/>
    <w:rsid w:val="00022761"/>
    <w:rsid w:val="0002335D"/>
    <w:rsid w:val="00023388"/>
    <w:rsid w:val="0002343A"/>
    <w:rsid w:val="000234C1"/>
    <w:rsid w:val="00023536"/>
    <w:rsid w:val="00023C6A"/>
    <w:rsid w:val="00023D11"/>
    <w:rsid w:val="000244A2"/>
    <w:rsid w:val="00024B08"/>
    <w:rsid w:val="00024BEB"/>
    <w:rsid w:val="00024C9A"/>
    <w:rsid w:val="0002556D"/>
    <w:rsid w:val="0002562A"/>
    <w:rsid w:val="00025770"/>
    <w:rsid w:val="000257DA"/>
    <w:rsid w:val="000257E7"/>
    <w:rsid w:val="00025AED"/>
    <w:rsid w:val="00025B8C"/>
    <w:rsid w:val="00025C4C"/>
    <w:rsid w:val="00025D50"/>
    <w:rsid w:val="0002618E"/>
    <w:rsid w:val="00026711"/>
    <w:rsid w:val="00026AC6"/>
    <w:rsid w:val="00026C3C"/>
    <w:rsid w:val="00026DE9"/>
    <w:rsid w:val="00027186"/>
    <w:rsid w:val="00027421"/>
    <w:rsid w:val="000275FC"/>
    <w:rsid w:val="00027645"/>
    <w:rsid w:val="000276BC"/>
    <w:rsid w:val="00027896"/>
    <w:rsid w:val="000278A8"/>
    <w:rsid w:val="00027A00"/>
    <w:rsid w:val="00030018"/>
    <w:rsid w:val="00030198"/>
    <w:rsid w:val="0003032D"/>
    <w:rsid w:val="000305BC"/>
    <w:rsid w:val="000308CA"/>
    <w:rsid w:val="000309B5"/>
    <w:rsid w:val="00030E29"/>
    <w:rsid w:val="00030FD9"/>
    <w:rsid w:val="0003114F"/>
    <w:rsid w:val="0003172B"/>
    <w:rsid w:val="0003173F"/>
    <w:rsid w:val="00031808"/>
    <w:rsid w:val="000319C8"/>
    <w:rsid w:val="00031D1D"/>
    <w:rsid w:val="00031DBC"/>
    <w:rsid w:val="00031DD2"/>
    <w:rsid w:val="00031E28"/>
    <w:rsid w:val="00031F1A"/>
    <w:rsid w:val="0003236C"/>
    <w:rsid w:val="00032530"/>
    <w:rsid w:val="0003284A"/>
    <w:rsid w:val="0003361F"/>
    <w:rsid w:val="00033770"/>
    <w:rsid w:val="0003379F"/>
    <w:rsid w:val="00033A61"/>
    <w:rsid w:val="00033B23"/>
    <w:rsid w:val="00033CE1"/>
    <w:rsid w:val="00033EB9"/>
    <w:rsid w:val="00033F18"/>
    <w:rsid w:val="000341E8"/>
    <w:rsid w:val="00034781"/>
    <w:rsid w:val="00034B34"/>
    <w:rsid w:val="00034E61"/>
    <w:rsid w:val="00034ECC"/>
    <w:rsid w:val="00034FB9"/>
    <w:rsid w:val="0003503C"/>
    <w:rsid w:val="0003542D"/>
    <w:rsid w:val="000355A4"/>
    <w:rsid w:val="000356EF"/>
    <w:rsid w:val="00035751"/>
    <w:rsid w:val="00035779"/>
    <w:rsid w:val="0003581D"/>
    <w:rsid w:val="000359E0"/>
    <w:rsid w:val="00035A29"/>
    <w:rsid w:val="00035A70"/>
    <w:rsid w:val="00035C13"/>
    <w:rsid w:val="00035E8E"/>
    <w:rsid w:val="00035EB0"/>
    <w:rsid w:val="00035FC6"/>
    <w:rsid w:val="000363A0"/>
    <w:rsid w:val="0003648B"/>
    <w:rsid w:val="00036A18"/>
    <w:rsid w:val="000372CD"/>
    <w:rsid w:val="0003738F"/>
    <w:rsid w:val="00037587"/>
    <w:rsid w:val="00037916"/>
    <w:rsid w:val="00037961"/>
    <w:rsid w:val="00037C7B"/>
    <w:rsid w:val="00037E2B"/>
    <w:rsid w:val="00040040"/>
    <w:rsid w:val="000401C8"/>
    <w:rsid w:val="000403AE"/>
    <w:rsid w:val="0004041B"/>
    <w:rsid w:val="000407E7"/>
    <w:rsid w:val="000408A3"/>
    <w:rsid w:val="000409C8"/>
    <w:rsid w:val="00040B20"/>
    <w:rsid w:val="00040C2F"/>
    <w:rsid w:val="00040C7A"/>
    <w:rsid w:val="0004108D"/>
    <w:rsid w:val="000411FB"/>
    <w:rsid w:val="00041306"/>
    <w:rsid w:val="00041A36"/>
    <w:rsid w:val="00041EB6"/>
    <w:rsid w:val="00042000"/>
    <w:rsid w:val="000420FD"/>
    <w:rsid w:val="00042122"/>
    <w:rsid w:val="00042449"/>
    <w:rsid w:val="0004247D"/>
    <w:rsid w:val="00042BC3"/>
    <w:rsid w:val="00042CCD"/>
    <w:rsid w:val="00042E34"/>
    <w:rsid w:val="00042EF0"/>
    <w:rsid w:val="000431CA"/>
    <w:rsid w:val="00043302"/>
    <w:rsid w:val="000433CD"/>
    <w:rsid w:val="000436CA"/>
    <w:rsid w:val="000437B1"/>
    <w:rsid w:val="000440A2"/>
    <w:rsid w:val="00044547"/>
    <w:rsid w:val="00044C14"/>
    <w:rsid w:val="00045107"/>
    <w:rsid w:val="0004543B"/>
    <w:rsid w:val="00045572"/>
    <w:rsid w:val="0004569B"/>
    <w:rsid w:val="0004570F"/>
    <w:rsid w:val="00045E45"/>
    <w:rsid w:val="000460D3"/>
    <w:rsid w:val="00046E8D"/>
    <w:rsid w:val="00047070"/>
    <w:rsid w:val="000471F6"/>
    <w:rsid w:val="00047576"/>
    <w:rsid w:val="00047772"/>
    <w:rsid w:val="00047921"/>
    <w:rsid w:val="00047A46"/>
    <w:rsid w:val="00047CD0"/>
    <w:rsid w:val="00047E0D"/>
    <w:rsid w:val="00047EC9"/>
    <w:rsid w:val="000500B7"/>
    <w:rsid w:val="00050150"/>
    <w:rsid w:val="00050459"/>
    <w:rsid w:val="000506F9"/>
    <w:rsid w:val="00050736"/>
    <w:rsid w:val="00050910"/>
    <w:rsid w:val="00050A18"/>
    <w:rsid w:val="00050A82"/>
    <w:rsid w:val="00050B2C"/>
    <w:rsid w:val="00050E9C"/>
    <w:rsid w:val="00050F44"/>
    <w:rsid w:val="000510D6"/>
    <w:rsid w:val="0005131C"/>
    <w:rsid w:val="000515AE"/>
    <w:rsid w:val="0005166A"/>
    <w:rsid w:val="00051695"/>
    <w:rsid w:val="0005180F"/>
    <w:rsid w:val="00051AB7"/>
    <w:rsid w:val="00051BB6"/>
    <w:rsid w:val="00051FE7"/>
    <w:rsid w:val="00052615"/>
    <w:rsid w:val="0005269E"/>
    <w:rsid w:val="000526BC"/>
    <w:rsid w:val="00052752"/>
    <w:rsid w:val="0005276B"/>
    <w:rsid w:val="00052958"/>
    <w:rsid w:val="00052CD9"/>
    <w:rsid w:val="00052CFD"/>
    <w:rsid w:val="000532D4"/>
    <w:rsid w:val="00053341"/>
    <w:rsid w:val="000534D1"/>
    <w:rsid w:val="0005368B"/>
    <w:rsid w:val="0005378D"/>
    <w:rsid w:val="000537F6"/>
    <w:rsid w:val="00053EB7"/>
    <w:rsid w:val="000542D7"/>
    <w:rsid w:val="00054480"/>
    <w:rsid w:val="00054B41"/>
    <w:rsid w:val="00054D89"/>
    <w:rsid w:val="00055705"/>
    <w:rsid w:val="0005588D"/>
    <w:rsid w:val="00055B09"/>
    <w:rsid w:val="00055E3D"/>
    <w:rsid w:val="00056057"/>
    <w:rsid w:val="00056163"/>
    <w:rsid w:val="000562FE"/>
    <w:rsid w:val="0005657B"/>
    <w:rsid w:val="00056786"/>
    <w:rsid w:val="00056BB1"/>
    <w:rsid w:val="00056F87"/>
    <w:rsid w:val="000572A4"/>
    <w:rsid w:val="000576B0"/>
    <w:rsid w:val="0005772B"/>
    <w:rsid w:val="000578CF"/>
    <w:rsid w:val="00057ED5"/>
    <w:rsid w:val="0006034F"/>
    <w:rsid w:val="00060DB6"/>
    <w:rsid w:val="00060F33"/>
    <w:rsid w:val="00060FFE"/>
    <w:rsid w:val="00061827"/>
    <w:rsid w:val="0006187D"/>
    <w:rsid w:val="00061BD0"/>
    <w:rsid w:val="00061C28"/>
    <w:rsid w:val="00062084"/>
    <w:rsid w:val="00062099"/>
    <w:rsid w:val="00062194"/>
    <w:rsid w:val="000627A8"/>
    <w:rsid w:val="000629C6"/>
    <w:rsid w:val="00062C68"/>
    <w:rsid w:val="00062F00"/>
    <w:rsid w:val="00063140"/>
    <w:rsid w:val="00063324"/>
    <w:rsid w:val="0006373A"/>
    <w:rsid w:val="000638DA"/>
    <w:rsid w:val="00063B8B"/>
    <w:rsid w:val="00063D68"/>
    <w:rsid w:val="000641DF"/>
    <w:rsid w:val="000648D4"/>
    <w:rsid w:val="00064F2C"/>
    <w:rsid w:val="00065281"/>
    <w:rsid w:val="00065355"/>
    <w:rsid w:val="000655D5"/>
    <w:rsid w:val="0006568B"/>
    <w:rsid w:val="00065988"/>
    <w:rsid w:val="00065A44"/>
    <w:rsid w:val="00065C10"/>
    <w:rsid w:val="000660DE"/>
    <w:rsid w:val="0006648A"/>
    <w:rsid w:val="0006649B"/>
    <w:rsid w:val="000665DD"/>
    <w:rsid w:val="00066ED9"/>
    <w:rsid w:val="00066F97"/>
    <w:rsid w:val="000670BE"/>
    <w:rsid w:val="000670F2"/>
    <w:rsid w:val="0006713A"/>
    <w:rsid w:val="0006734A"/>
    <w:rsid w:val="00067679"/>
    <w:rsid w:val="000676D7"/>
    <w:rsid w:val="00067797"/>
    <w:rsid w:val="000677D6"/>
    <w:rsid w:val="00067AA5"/>
    <w:rsid w:val="00067B6C"/>
    <w:rsid w:val="00067CC9"/>
    <w:rsid w:val="00067CDB"/>
    <w:rsid w:val="00067D16"/>
    <w:rsid w:val="000701A7"/>
    <w:rsid w:val="000707DE"/>
    <w:rsid w:val="000707FC"/>
    <w:rsid w:val="00070DFA"/>
    <w:rsid w:val="00070E15"/>
    <w:rsid w:val="00070FA2"/>
    <w:rsid w:val="00071F2A"/>
    <w:rsid w:val="0007222F"/>
    <w:rsid w:val="0007239B"/>
    <w:rsid w:val="000725D2"/>
    <w:rsid w:val="00072606"/>
    <w:rsid w:val="0007309A"/>
    <w:rsid w:val="00073575"/>
    <w:rsid w:val="000735C0"/>
    <w:rsid w:val="00073611"/>
    <w:rsid w:val="000738F0"/>
    <w:rsid w:val="0007396E"/>
    <w:rsid w:val="000743B3"/>
    <w:rsid w:val="0007464C"/>
    <w:rsid w:val="00074B60"/>
    <w:rsid w:val="00075625"/>
    <w:rsid w:val="00075639"/>
    <w:rsid w:val="00075B07"/>
    <w:rsid w:val="00075BE7"/>
    <w:rsid w:val="00075BEF"/>
    <w:rsid w:val="00075C14"/>
    <w:rsid w:val="0007609A"/>
    <w:rsid w:val="0007667B"/>
    <w:rsid w:val="00076A59"/>
    <w:rsid w:val="00076EAA"/>
    <w:rsid w:val="00077074"/>
    <w:rsid w:val="00077237"/>
    <w:rsid w:val="000774ED"/>
    <w:rsid w:val="00077566"/>
    <w:rsid w:val="000778B3"/>
    <w:rsid w:val="000778CD"/>
    <w:rsid w:val="00077CEC"/>
    <w:rsid w:val="00080307"/>
    <w:rsid w:val="00080498"/>
    <w:rsid w:val="00080880"/>
    <w:rsid w:val="000808D7"/>
    <w:rsid w:val="00080A3D"/>
    <w:rsid w:val="00080B42"/>
    <w:rsid w:val="00080BD5"/>
    <w:rsid w:val="00080CEE"/>
    <w:rsid w:val="0008108B"/>
    <w:rsid w:val="000811B9"/>
    <w:rsid w:val="00081256"/>
    <w:rsid w:val="00081824"/>
    <w:rsid w:val="000818B5"/>
    <w:rsid w:val="000818FE"/>
    <w:rsid w:val="00081F24"/>
    <w:rsid w:val="00082517"/>
    <w:rsid w:val="0008282A"/>
    <w:rsid w:val="000828BE"/>
    <w:rsid w:val="0008296E"/>
    <w:rsid w:val="00082E39"/>
    <w:rsid w:val="00082F83"/>
    <w:rsid w:val="0008341D"/>
    <w:rsid w:val="000838E2"/>
    <w:rsid w:val="00083D49"/>
    <w:rsid w:val="00083DAF"/>
    <w:rsid w:val="00083EAF"/>
    <w:rsid w:val="00084542"/>
    <w:rsid w:val="0008474E"/>
    <w:rsid w:val="000848D9"/>
    <w:rsid w:val="00084AC5"/>
    <w:rsid w:val="000851BA"/>
    <w:rsid w:val="000855C9"/>
    <w:rsid w:val="0008569C"/>
    <w:rsid w:val="00085880"/>
    <w:rsid w:val="000858B7"/>
    <w:rsid w:val="000859A6"/>
    <w:rsid w:val="00085D69"/>
    <w:rsid w:val="0008608D"/>
    <w:rsid w:val="000860EF"/>
    <w:rsid w:val="000861C3"/>
    <w:rsid w:val="0008631E"/>
    <w:rsid w:val="000864C5"/>
    <w:rsid w:val="00086994"/>
    <w:rsid w:val="00086AF9"/>
    <w:rsid w:val="00086D78"/>
    <w:rsid w:val="00086EBD"/>
    <w:rsid w:val="000871F2"/>
    <w:rsid w:val="0008720E"/>
    <w:rsid w:val="00087453"/>
    <w:rsid w:val="0008751E"/>
    <w:rsid w:val="000877CC"/>
    <w:rsid w:val="000879CD"/>
    <w:rsid w:val="0009000F"/>
    <w:rsid w:val="0009025E"/>
    <w:rsid w:val="00090288"/>
    <w:rsid w:val="00090C71"/>
    <w:rsid w:val="00091D66"/>
    <w:rsid w:val="00091D9E"/>
    <w:rsid w:val="00091DCB"/>
    <w:rsid w:val="000925A5"/>
    <w:rsid w:val="00092AE2"/>
    <w:rsid w:val="00092C88"/>
    <w:rsid w:val="00093409"/>
    <w:rsid w:val="00093526"/>
    <w:rsid w:val="000936CA"/>
    <w:rsid w:val="00093818"/>
    <w:rsid w:val="00093936"/>
    <w:rsid w:val="000939DB"/>
    <w:rsid w:val="00094573"/>
    <w:rsid w:val="00094890"/>
    <w:rsid w:val="00094CE9"/>
    <w:rsid w:val="00095047"/>
    <w:rsid w:val="0009512E"/>
    <w:rsid w:val="00095159"/>
    <w:rsid w:val="00095289"/>
    <w:rsid w:val="000952B8"/>
    <w:rsid w:val="00095627"/>
    <w:rsid w:val="0009590F"/>
    <w:rsid w:val="00095B01"/>
    <w:rsid w:val="00095BA4"/>
    <w:rsid w:val="00095BB8"/>
    <w:rsid w:val="00095BD4"/>
    <w:rsid w:val="00095FEB"/>
    <w:rsid w:val="000962D7"/>
    <w:rsid w:val="000963EF"/>
    <w:rsid w:val="00096407"/>
    <w:rsid w:val="000964F7"/>
    <w:rsid w:val="000965D3"/>
    <w:rsid w:val="00096653"/>
    <w:rsid w:val="00096AF4"/>
    <w:rsid w:val="00097617"/>
    <w:rsid w:val="000976F9"/>
    <w:rsid w:val="0009784B"/>
    <w:rsid w:val="00097932"/>
    <w:rsid w:val="00097C5F"/>
    <w:rsid w:val="00097CA5"/>
    <w:rsid w:val="000A0066"/>
    <w:rsid w:val="000A0F74"/>
    <w:rsid w:val="000A1446"/>
    <w:rsid w:val="000A16FB"/>
    <w:rsid w:val="000A17E1"/>
    <w:rsid w:val="000A1AE1"/>
    <w:rsid w:val="000A1DBF"/>
    <w:rsid w:val="000A1EBB"/>
    <w:rsid w:val="000A1F22"/>
    <w:rsid w:val="000A1FBE"/>
    <w:rsid w:val="000A20B0"/>
    <w:rsid w:val="000A253F"/>
    <w:rsid w:val="000A2731"/>
    <w:rsid w:val="000A28A6"/>
    <w:rsid w:val="000A2F03"/>
    <w:rsid w:val="000A346C"/>
    <w:rsid w:val="000A3C62"/>
    <w:rsid w:val="000A3F61"/>
    <w:rsid w:val="000A3F78"/>
    <w:rsid w:val="000A40E9"/>
    <w:rsid w:val="000A42A1"/>
    <w:rsid w:val="000A4622"/>
    <w:rsid w:val="000A47A7"/>
    <w:rsid w:val="000A4A1A"/>
    <w:rsid w:val="000A4E7C"/>
    <w:rsid w:val="000A5045"/>
    <w:rsid w:val="000A5076"/>
    <w:rsid w:val="000A510B"/>
    <w:rsid w:val="000A51E4"/>
    <w:rsid w:val="000A52AD"/>
    <w:rsid w:val="000A54E2"/>
    <w:rsid w:val="000A5A34"/>
    <w:rsid w:val="000A5C40"/>
    <w:rsid w:val="000A5E2F"/>
    <w:rsid w:val="000A5E92"/>
    <w:rsid w:val="000A5F34"/>
    <w:rsid w:val="000A6159"/>
    <w:rsid w:val="000A61AA"/>
    <w:rsid w:val="000A6796"/>
    <w:rsid w:val="000A6C9E"/>
    <w:rsid w:val="000A71C9"/>
    <w:rsid w:val="000A723B"/>
    <w:rsid w:val="000A72D1"/>
    <w:rsid w:val="000A7374"/>
    <w:rsid w:val="000A773A"/>
    <w:rsid w:val="000A7749"/>
    <w:rsid w:val="000A7816"/>
    <w:rsid w:val="000A789A"/>
    <w:rsid w:val="000A79AE"/>
    <w:rsid w:val="000A7A57"/>
    <w:rsid w:val="000A7CA3"/>
    <w:rsid w:val="000A7D70"/>
    <w:rsid w:val="000A7DC1"/>
    <w:rsid w:val="000A7E8E"/>
    <w:rsid w:val="000A7FA1"/>
    <w:rsid w:val="000A7FA9"/>
    <w:rsid w:val="000B0109"/>
    <w:rsid w:val="000B0305"/>
    <w:rsid w:val="000B0496"/>
    <w:rsid w:val="000B1118"/>
    <w:rsid w:val="000B17CC"/>
    <w:rsid w:val="000B1BE5"/>
    <w:rsid w:val="000B1CA7"/>
    <w:rsid w:val="000B1E0F"/>
    <w:rsid w:val="000B1F7B"/>
    <w:rsid w:val="000B234C"/>
    <w:rsid w:val="000B238F"/>
    <w:rsid w:val="000B2776"/>
    <w:rsid w:val="000B2A4D"/>
    <w:rsid w:val="000B2D01"/>
    <w:rsid w:val="000B2F6E"/>
    <w:rsid w:val="000B3027"/>
    <w:rsid w:val="000B3427"/>
    <w:rsid w:val="000B373C"/>
    <w:rsid w:val="000B392A"/>
    <w:rsid w:val="000B3C5C"/>
    <w:rsid w:val="000B3C5F"/>
    <w:rsid w:val="000B3E2F"/>
    <w:rsid w:val="000B3F00"/>
    <w:rsid w:val="000B43E4"/>
    <w:rsid w:val="000B4533"/>
    <w:rsid w:val="000B47B3"/>
    <w:rsid w:val="000B47F6"/>
    <w:rsid w:val="000B486A"/>
    <w:rsid w:val="000B4C72"/>
    <w:rsid w:val="000B4F76"/>
    <w:rsid w:val="000B4FE3"/>
    <w:rsid w:val="000B4FEC"/>
    <w:rsid w:val="000B5566"/>
    <w:rsid w:val="000B55E9"/>
    <w:rsid w:val="000B5A9F"/>
    <w:rsid w:val="000B5D68"/>
    <w:rsid w:val="000B5F02"/>
    <w:rsid w:val="000B6137"/>
    <w:rsid w:val="000B63F0"/>
    <w:rsid w:val="000B6A6F"/>
    <w:rsid w:val="000B6AAF"/>
    <w:rsid w:val="000B6CD7"/>
    <w:rsid w:val="000B6F5A"/>
    <w:rsid w:val="000B7028"/>
    <w:rsid w:val="000B7057"/>
    <w:rsid w:val="000B70A4"/>
    <w:rsid w:val="000B744C"/>
    <w:rsid w:val="000B7AD2"/>
    <w:rsid w:val="000C02A2"/>
    <w:rsid w:val="000C030A"/>
    <w:rsid w:val="000C053D"/>
    <w:rsid w:val="000C05F5"/>
    <w:rsid w:val="000C06BE"/>
    <w:rsid w:val="000C1004"/>
    <w:rsid w:val="000C1068"/>
    <w:rsid w:val="000C1257"/>
    <w:rsid w:val="000C13D5"/>
    <w:rsid w:val="000C14DB"/>
    <w:rsid w:val="000C1847"/>
    <w:rsid w:val="000C1A8D"/>
    <w:rsid w:val="000C1AA8"/>
    <w:rsid w:val="000C1FAB"/>
    <w:rsid w:val="000C2263"/>
    <w:rsid w:val="000C23F3"/>
    <w:rsid w:val="000C25C0"/>
    <w:rsid w:val="000C25D1"/>
    <w:rsid w:val="000C28F4"/>
    <w:rsid w:val="000C2B12"/>
    <w:rsid w:val="000C2DD4"/>
    <w:rsid w:val="000C3612"/>
    <w:rsid w:val="000C3B03"/>
    <w:rsid w:val="000C3BB9"/>
    <w:rsid w:val="000C3BD5"/>
    <w:rsid w:val="000C4040"/>
    <w:rsid w:val="000C407F"/>
    <w:rsid w:val="000C4701"/>
    <w:rsid w:val="000C48E9"/>
    <w:rsid w:val="000C4B66"/>
    <w:rsid w:val="000C4B94"/>
    <w:rsid w:val="000C4BBB"/>
    <w:rsid w:val="000C4BF7"/>
    <w:rsid w:val="000C4C47"/>
    <w:rsid w:val="000C4CF0"/>
    <w:rsid w:val="000C4DC7"/>
    <w:rsid w:val="000C4E47"/>
    <w:rsid w:val="000C4FA3"/>
    <w:rsid w:val="000C502E"/>
    <w:rsid w:val="000C5088"/>
    <w:rsid w:val="000C5739"/>
    <w:rsid w:val="000C6286"/>
    <w:rsid w:val="000C62EF"/>
    <w:rsid w:val="000C670C"/>
    <w:rsid w:val="000C6805"/>
    <w:rsid w:val="000C686C"/>
    <w:rsid w:val="000C6F70"/>
    <w:rsid w:val="000C6FF7"/>
    <w:rsid w:val="000C718D"/>
    <w:rsid w:val="000C71A8"/>
    <w:rsid w:val="000C755B"/>
    <w:rsid w:val="000C7583"/>
    <w:rsid w:val="000C7821"/>
    <w:rsid w:val="000C78E1"/>
    <w:rsid w:val="000C7C84"/>
    <w:rsid w:val="000C7D6D"/>
    <w:rsid w:val="000C7FDC"/>
    <w:rsid w:val="000D01E2"/>
    <w:rsid w:val="000D0C87"/>
    <w:rsid w:val="000D0DA9"/>
    <w:rsid w:val="000D126F"/>
    <w:rsid w:val="000D13AE"/>
    <w:rsid w:val="000D13B1"/>
    <w:rsid w:val="000D17ED"/>
    <w:rsid w:val="000D2087"/>
    <w:rsid w:val="000D239F"/>
    <w:rsid w:val="000D2560"/>
    <w:rsid w:val="000D264B"/>
    <w:rsid w:val="000D293E"/>
    <w:rsid w:val="000D2E6A"/>
    <w:rsid w:val="000D2E80"/>
    <w:rsid w:val="000D2EE1"/>
    <w:rsid w:val="000D2F9F"/>
    <w:rsid w:val="000D341B"/>
    <w:rsid w:val="000D3CEC"/>
    <w:rsid w:val="000D42A5"/>
    <w:rsid w:val="000D42D5"/>
    <w:rsid w:val="000D460E"/>
    <w:rsid w:val="000D46AD"/>
    <w:rsid w:val="000D47FF"/>
    <w:rsid w:val="000D4BAA"/>
    <w:rsid w:val="000D4C9A"/>
    <w:rsid w:val="000D5026"/>
    <w:rsid w:val="000D5744"/>
    <w:rsid w:val="000D5785"/>
    <w:rsid w:val="000D587D"/>
    <w:rsid w:val="000D5D93"/>
    <w:rsid w:val="000D5E3E"/>
    <w:rsid w:val="000D6037"/>
    <w:rsid w:val="000D61B0"/>
    <w:rsid w:val="000D64D9"/>
    <w:rsid w:val="000D6531"/>
    <w:rsid w:val="000D69F6"/>
    <w:rsid w:val="000D6A00"/>
    <w:rsid w:val="000D745C"/>
    <w:rsid w:val="000D7AB8"/>
    <w:rsid w:val="000D7ABE"/>
    <w:rsid w:val="000E0255"/>
    <w:rsid w:val="000E03AF"/>
    <w:rsid w:val="000E083B"/>
    <w:rsid w:val="000E094E"/>
    <w:rsid w:val="000E0955"/>
    <w:rsid w:val="000E0ABE"/>
    <w:rsid w:val="000E0B4B"/>
    <w:rsid w:val="000E0F3D"/>
    <w:rsid w:val="000E1635"/>
    <w:rsid w:val="000E18BD"/>
    <w:rsid w:val="000E1A44"/>
    <w:rsid w:val="000E1D18"/>
    <w:rsid w:val="000E1DA8"/>
    <w:rsid w:val="000E1EA2"/>
    <w:rsid w:val="000E21FF"/>
    <w:rsid w:val="000E2532"/>
    <w:rsid w:val="000E253D"/>
    <w:rsid w:val="000E25C1"/>
    <w:rsid w:val="000E27F7"/>
    <w:rsid w:val="000E288F"/>
    <w:rsid w:val="000E2B5E"/>
    <w:rsid w:val="000E2BF6"/>
    <w:rsid w:val="000E2CE3"/>
    <w:rsid w:val="000E2D1B"/>
    <w:rsid w:val="000E30C9"/>
    <w:rsid w:val="000E375F"/>
    <w:rsid w:val="000E3C16"/>
    <w:rsid w:val="000E3DB5"/>
    <w:rsid w:val="000E3F41"/>
    <w:rsid w:val="000E40C6"/>
    <w:rsid w:val="000E47A9"/>
    <w:rsid w:val="000E49F7"/>
    <w:rsid w:val="000E4AC9"/>
    <w:rsid w:val="000E4BD3"/>
    <w:rsid w:val="000E4E7D"/>
    <w:rsid w:val="000E4F67"/>
    <w:rsid w:val="000E521D"/>
    <w:rsid w:val="000E5363"/>
    <w:rsid w:val="000E543A"/>
    <w:rsid w:val="000E55BF"/>
    <w:rsid w:val="000E56DE"/>
    <w:rsid w:val="000E57E0"/>
    <w:rsid w:val="000E5825"/>
    <w:rsid w:val="000E58F4"/>
    <w:rsid w:val="000E5967"/>
    <w:rsid w:val="000E60D2"/>
    <w:rsid w:val="000E62A4"/>
    <w:rsid w:val="000E6485"/>
    <w:rsid w:val="000E64EE"/>
    <w:rsid w:val="000E69DC"/>
    <w:rsid w:val="000E6DF5"/>
    <w:rsid w:val="000E70E7"/>
    <w:rsid w:val="000E752D"/>
    <w:rsid w:val="000E77A5"/>
    <w:rsid w:val="000E7E24"/>
    <w:rsid w:val="000F0346"/>
    <w:rsid w:val="000F053F"/>
    <w:rsid w:val="000F0A1D"/>
    <w:rsid w:val="000F0BF6"/>
    <w:rsid w:val="000F0D44"/>
    <w:rsid w:val="000F1168"/>
    <w:rsid w:val="000F1373"/>
    <w:rsid w:val="000F13FD"/>
    <w:rsid w:val="000F1722"/>
    <w:rsid w:val="000F181C"/>
    <w:rsid w:val="000F1827"/>
    <w:rsid w:val="000F19E7"/>
    <w:rsid w:val="000F1A3C"/>
    <w:rsid w:val="000F1AFE"/>
    <w:rsid w:val="000F1B18"/>
    <w:rsid w:val="000F1E71"/>
    <w:rsid w:val="000F2224"/>
    <w:rsid w:val="000F23EA"/>
    <w:rsid w:val="000F2478"/>
    <w:rsid w:val="000F25E5"/>
    <w:rsid w:val="000F28BA"/>
    <w:rsid w:val="000F2976"/>
    <w:rsid w:val="000F3178"/>
    <w:rsid w:val="000F342D"/>
    <w:rsid w:val="000F3735"/>
    <w:rsid w:val="000F37B1"/>
    <w:rsid w:val="000F397C"/>
    <w:rsid w:val="000F39CE"/>
    <w:rsid w:val="000F3A54"/>
    <w:rsid w:val="000F3E96"/>
    <w:rsid w:val="000F41DB"/>
    <w:rsid w:val="000F4231"/>
    <w:rsid w:val="000F43E2"/>
    <w:rsid w:val="000F464D"/>
    <w:rsid w:val="000F499A"/>
    <w:rsid w:val="000F4F79"/>
    <w:rsid w:val="000F52F3"/>
    <w:rsid w:val="000F53A3"/>
    <w:rsid w:val="000F53AA"/>
    <w:rsid w:val="000F550B"/>
    <w:rsid w:val="000F5513"/>
    <w:rsid w:val="000F5517"/>
    <w:rsid w:val="000F56CF"/>
    <w:rsid w:val="000F5A79"/>
    <w:rsid w:val="000F5EEB"/>
    <w:rsid w:val="000F5FBB"/>
    <w:rsid w:val="000F6109"/>
    <w:rsid w:val="000F6183"/>
    <w:rsid w:val="000F6AE6"/>
    <w:rsid w:val="000F6BF2"/>
    <w:rsid w:val="000F6C65"/>
    <w:rsid w:val="000F6FA8"/>
    <w:rsid w:val="000F7604"/>
    <w:rsid w:val="000F76B5"/>
    <w:rsid w:val="000F7879"/>
    <w:rsid w:val="000F7F0A"/>
    <w:rsid w:val="00100024"/>
    <w:rsid w:val="00100031"/>
    <w:rsid w:val="0010023D"/>
    <w:rsid w:val="001002CB"/>
    <w:rsid w:val="00100598"/>
    <w:rsid w:val="001008C4"/>
    <w:rsid w:val="00100BFE"/>
    <w:rsid w:val="00100C41"/>
    <w:rsid w:val="00100D82"/>
    <w:rsid w:val="00100EE3"/>
    <w:rsid w:val="0010154B"/>
    <w:rsid w:val="0010176C"/>
    <w:rsid w:val="00101B03"/>
    <w:rsid w:val="00101C8D"/>
    <w:rsid w:val="001023FB"/>
    <w:rsid w:val="00102518"/>
    <w:rsid w:val="001029A8"/>
    <w:rsid w:val="00102F78"/>
    <w:rsid w:val="00103237"/>
    <w:rsid w:val="001032AC"/>
    <w:rsid w:val="0010330E"/>
    <w:rsid w:val="001033FE"/>
    <w:rsid w:val="0010361B"/>
    <w:rsid w:val="001036BE"/>
    <w:rsid w:val="001036CA"/>
    <w:rsid w:val="001036D8"/>
    <w:rsid w:val="001037E3"/>
    <w:rsid w:val="00103D0E"/>
    <w:rsid w:val="001041AE"/>
    <w:rsid w:val="001046D0"/>
    <w:rsid w:val="00104707"/>
    <w:rsid w:val="00104983"/>
    <w:rsid w:val="00104AB7"/>
    <w:rsid w:val="00104BCB"/>
    <w:rsid w:val="00104C32"/>
    <w:rsid w:val="00105235"/>
    <w:rsid w:val="0010533F"/>
    <w:rsid w:val="00105574"/>
    <w:rsid w:val="001056C9"/>
    <w:rsid w:val="00105C2E"/>
    <w:rsid w:val="00105F5D"/>
    <w:rsid w:val="00106012"/>
    <w:rsid w:val="00106266"/>
    <w:rsid w:val="0010643F"/>
    <w:rsid w:val="00106663"/>
    <w:rsid w:val="001066A3"/>
    <w:rsid w:val="00106782"/>
    <w:rsid w:val="00106AB7"/>
    <w:rsid w:val="00106D8B"/>
    <w:rsid w:val="00107391"/>
    <w:rsid w:val="00107545"/>
    <w:rsid w:val="0010767D"/>
    <w:rsid w:val="00107761"/>
    <w:rsid w:val="0010782B"/>
    <w:rsid w:val="00107956"/>
    <w:rsid w:val="00107BB0"/>
    <w:rsid w:val="00107BE9"/>
    <w:rsid w:val="00107CC3"/>
    <w:rsid w:val="00107DBF"/>
    <w:rsid w:val="00110008"/>
    <w:rsid w:val="00110731"/>
    <w:rsid w:val="00110801"/>
    <w:rsid w:val="00110BBA"/>
    <w:rsid w:val="001110BE"/>
    <w:rsid w:val="0011128B"/>
    <w:rsid w:val="001114CD"/>
    <w:rsid w:val="00111987"/>
    <w:rsid w:val="00111ACA"/>
    <w:rsid w:val="00111ACF"/>
    <w:rsid w:val="00111CC0"/>
    <w:rsid w:val="00112187"/>
    <w:rsid w:val="0011223D"/>
    <w:rsid w:val="001125E2"/>
    <w:rsid w:val="001125E9"/>
    <w:rsid w:val="001126C4"/>
    <w:rsid w:val="001126F8"/>
    <w:rsid w:val="00112755"/>
    <w:rsid w:val="00112FA6"/>
    <w:rsid w:val="00113033"/>
    <w:rsid w:val="001132DF"/>
    <w:rsid w:val="00113317"/>
    <w:rsid w:val="00113430"/>
    <w:rsid w:val="001136A6"/>
    <w:rsid w:val="00113A43"/>
    <w:rsid w:val="00113DD8"/>
    <w:rsid w:val="0011411A"/>
    <w:rsid w:val="001142D2"/>
    <w:rsid w:val="0011431B"/>
    <w:rsid w:val="0011456E"/>
    <w:rsid w:val="00114579"/>
    <w:rsid w:val="001147D6"/>
    <w:rsid w:val="00114955"/>
    <w:rsid w:val="00114C7D"/>
    <w:rsid w:val="00114E1B"/>
    <w:rsid w:val="00114F91"/>
    <w:rsid w:val="001154DB"/>
    <w:rsid w:val="00115968"/>
    <w:rsid w:val="001159AB"/>
    <w:rsid w:val="001159B0"/>
    <w:rsid w:val="001159EE"/>
    <w:rsid w:val="00116227"/>
    <w:rsid w:val="001162AB"/>
    <w:rsid w:val="00116307"/>
    <w:rsid w:val="00116551"/>
    <w:rsid w:val="0011692C"/>
    <w:rsid w:val="00116A9B"/>
    <w:rsid w:val="00116B3C"/>
    <w:rsid w:val="00116B91"/>
    <w:rsid w:val="00116C60"/>
    <w:rsid w:val="00117016"/>
    <w:rsid w:val="00117583"/>
    <w:rsid w:val="00117679"/>
    <w:rsid w:val="001176AC"/>
    <w:rsid w:val="0011779C"/>
    <w:rsid w:val="0011795C"/>
    <w:rsid w:val="00117A34"/>
    <w:rsid w:val="00117B7F"/>
    <w:rsid w:val="00117B90"/>
    <w:rsid w:val="00117F5D"/>
    <w:rsid w:val="00120000"/>
    <w:rsid w:val="00120C59"/>
    <w:rsid w:val="00120D11"/>
    <w:rsid w:val="00120D48"/>
    <w:rsid w:val="00120F41"/>
    <w:rsid w:val="001211B9"/>
    <w:rsid w:val="001214BF"/>
    <w:rsid w:val="00121E18"/>
    <w:rsid w:val="001223BF"/>
    <w:rsid w:val="001223D7"/>
    <w:rsid w:val="00122593"/>
    <w:rsid w:val="0012262E"/>
    <w:rsid w:val="00122787"/>
    <w:rsid w:val="00122A4C"/>
    <w:rsid w:val="00122A7F"/>
    <w:rsid w:val="00122BC3"/>
    <w:rsid w:val="00122D23"/>
    <w:rsid w:val="00122E8B"/>
    <w:rsid w:val="001232BC"/>
    <w:rsid w:val="00123445"/>
    <w:rsid w:val="0012356F"/>
    <w:rsid w:val="001236A6"/>
    <w:rsid w:val="00123B65"/>
    <w:rsid w:val="00123E97"/>
    <w:rsid w:val="00123EE8"/>
    <w:rsid w:val="00123FD9"/>
    <w:rsid w:val="001243F4"/>
    <w:rsid w:val="001245D8"/>
    <w:rsid w:val="00124B1C"/>
    <w:rsid w:val="00124F6F"/>
    <w:rsid w:val="00124FE0"/>
    <w:rsid w:val="00125086"/>
    <w:rsid w:val="001254BD"/>
    <w:rsid w:val="001257D2"/>
    <w:rsid w:val="0012593A"/>
    <w:rsid w:val="001259C4"/>
    <w:rsid w:val="00125D6D"/>
    <w:rsid w:val="00125DF1"/>
    <w:rsid w:val="00125EFD"/>
    <w:rsid w:val="00126CF4"/>
    <w:rsid w:val="00127953"/>
    <w:rsid w:val="00127BCA"/>
    <w:rsid w:val="00130080"/>
    <w:rsid w:val="001300CA"/>
    <w:rsid w:val="00130266"/>
    <w:rsid w:val="00130466"/>
    <w:rsid w:val="001306E0"/>
    <w:rsid w:val="00130979"/>
    <w:rsid w:val="001309DB"/>
    <w:rsid w:val="00130AEF"/>
    <w:rsid w:val="001314EF"/>
    <w:rsid w:val="00131649"/>
    <w:rsid w:val="00131A9F"/>
    <w:rsid w:val="001320AF"/>
    <w:rsid w:val="001324D1"/>
    <w:rsid w:val="001327BB"/>
    <w:rsid w:val="001328E9"/>
    <w:rsid w:val="00132D5A"/>
    <w:rsid w:val="00132EA7"/>
    <w:rsid w:val="001330D1"/>
    <w:rsid w:val="001332C0"/>
    <w:rsid w:val="00133516"/>
    <w:rsid w:val="00133677"/>
    <w:rsid w:val="00133847"/>
    <w:rsid w:val="00133E9D"/>
    <w:rsid w:val="00134378"/>
    <w:rsid w:val="0013496D"/>
    <w:rsid w:val="00134C55"/>
    <w:rsid w:val="00134C81"/>
    <w:rsid w:val="00134D35"/>
    <w:rsid w:val="00134F67"/>
    <w:rsid w:val="00134FFF"/>
    <w:rsid w:val="0013514C"/>
    <w:rsid w:val="00135207"/>
    <w:rsid w:val="00135722"/>
    <w:rsid w:val="0013578D"/>
    <w:rsid w:val="001357F9"/>
    <w:rsid w:val="00135A3D"/>
    <w:rsid w:val="00135B17"/>
    <w:rsid w:val="00135B48"/>
    <w:rsid w:val="00135E25"/>
    <w:rsid w:val="00135F94"/>
    <w:rsid w:val="00136064"/>
    <w:rsid w:val="001360C4"/>
    <w:rsid w:val="001362FB"/>
    <w:rsid w:val="001363C7"/>
    <w:rsid w:val="00136AC7"/>
    <w:rsid w:val="00137016"/>
    <w:rsid w:val="0013707D"/>
    <w:rsid w:val="00137354"/>
    <w:rsid w:val="001377F6"/>
    <w:rsid w:val="00140228"/>
    <w:rsid w:val="00140737"/>
    <w:rsid w:val="00140815"/>
    <w:rsid w:val="0014081C"/>
    <w:rsid w:val="001410B1"/>
    <w:rsid w:val="001412D3"/>
    <w:rsid w:val="00141F1C"/>
    <w:rsid w:val="0014211F"/>
    <w:rsid w:val="001421FF"/>
    <w:rsid w:val="0014226C"/>
    <w:rsid w:val="00142370"/>
    <w:rsid w:val="001423F1"/>
    <w:rsid w:val="0014244C"/>
    <w:rsid w:val="0014265B"/>
    <w:rsid w:val="001426CE"/>
    <w:rsid w:val="0014272E"/>
    <w:rsid w:val="00142E20"/>
    <w:rsid w:val="00142EBA"/>
    <w:rsid w:val="00143752"/>
    <w:rsid w:val="001439EA"/>
    <w:rsid w:val="00143D35"/>
    <w:rsid w:val="00143ECF"/>
    <w:rsid w:val="00143F43"/>
    <w:rsid w:val="0014416C"/>
    <w:rsid w:val="00144450"/>
    <w:rsid w:val="00144487"/>
    <w:rsid w:val="001444BF"/>
    <w:rsid w:val="0014496F"/>
    <w:rsid w:val="001449AC"/>
    <w:rsid w:val="00144C03"/>
    <w:rsid w:val="00144D37"/>
    <w:rsid w:val="00144E42"/>
    <w:rsid w:val="00144EA1"/>
    <w:rsid w:val="001453A1"/>
    <w:rsid w:val="001453EB"/>
    <w:rsid w:val="00145A9C"/>
    <w:rsid w:val="00145D97"/>
    <w:rsid w:val="00146180"/>
    <w:rsid w:val="0014647D"/>
    <w:rsid w:val="0014653D"/>
    <w:rsid w:val="00146546"/>
    <w:rsid w:val="00146755"/>
    <w:rsid w:val="001469C6"/>
    <w:rsid w:val="00146EFB"/>
    <w:rsid w:val="00146F8A"/>
    <w:rsid w:val="001470E4"/>
    <w:rsid w:val="00147992"/>
    <w:rsid w:val="001479FF"/>
    <w:rsid w:val="00147E2C"/>
    <w:rsid w:val="00147ED8"/>
    <w:rsid w:val="00147EF7"/>
    <w:rsid w:val="0015005D"/>
    <w:rsid w:val="001502DD"/>
    <w:rsid w:val="001503A9"/>
    <w:rsid w:val="00150A51"/>
    <w:rsid w:val="00150B37"/>
    <w:rsid w:val="00150C99"/>
    <w:rsid w:val="00150CE9"/>
    <w:rsid w:val="00150FB5"/>
    <w:rsid w:val="001510E1"/>
    <w:rsid w:val="00151153"/>
    <w:rsid w:val="001514B4"/>
    <w:rsid w:val="00151666"/>
    <w:rsid w:val="001517FE"/>
    <w:rsid w:val="001519ED"/>
    <w:rsid w:val="00151FC3"/>
    <w:rsid w:val="00152345"/>
    <w:rsid w:val="001526F7"/>
    <w:rsid w:val="001527AF"/>
    <w:rsid w:val="001528C0"/>
    <w:rsid w:val="00152908"/>
    <w:rsid w:val="00152A5D"/>
    <w:rsid w:val="00152B6F"/>
    <w:rsid w:val="00152C2C"/>
    <w:rsid w:val="00153273"/>
    <w:rsid w:val="00153442"/>
    <w:rsid w:val="001537E2"/>
    <w:rsid w:val="00153B3C"/>
    <w:rsid w:val="00154E7F"/>
    <w:rsid w:val="001550BC"/>
    <w:rsid w:val="001551D4"/>
    <w:rsid w:val="00155298"/>
    <w:rsid w:val="00155908"/>
    <w:rsid w:val="00155A53"/>
    <w:rsid w:val="00155BE7"/>
    <w:rsid w:val="001563C9"/>
    <w:rsid w:val="00156562"/>
    <w:rsid w:val="0015657D"/>
    <w:rsid w:val="001565FB"/>
    <w:rsid w:val="00156A76"/>
    <w:rsid w:val="00156DB6"/>
    <w:rsid w:val="00156F0A"/>
    <w:rsid w:val="0015721B"/>
    <w:rsid w:val="001575F1"/>
    <w:rsid w:val="001578E5"/>
    <w:rsid w:val="0015794F"/>
    <w:rsid w:val="00157959"/>
    <w:rsid w:val="001601FC"/>
    <w:rsid w:val="0016068B"/>
    <w:rsid w:val="00160747"/>
    <w:rsid w:val="001607FD"/>
    <w:rsid w:val="00160908"/>
    <w:rsid w:val="00160E82"/>
    <w:rsid w:val="001610A9"/>
    <w:rsid w:val="00161170"/>
    <w:rsid w:val="001612CA"/>
    <w:rsid w:val="00161423"/>
    <w:rsid w:val="00161BD8"/>
    <w:rsid w:val="00161DCA"/>
    <w:rsid w:val="00161E50"/>
    <w:rsid w:val="001624E9"/>
    <w:rsid w:val="001625A9"/>
    <w:rsid w:val="001628D5"/>
    <w:rsid w:val="00162B43"/>
    <w:rsid w:val="00162F1A"/>
    <w:rsid w:val="00163A00"/>
    <w:rsid w:val="00163C0F"/>
    <w:rsid w:val="00163ED8"/>
    <w:rsid w:val="00163FBD"/>
    <w:rsid w:val="00164246"/>
    <w:rsid w:val="001646A1"/>
    <w:rsid w:val="00164CE4"/>
    <w:rsid w:val="00165037"/>
    <w:rsid w:val="00165186"/>
    <w:rsid w:val="001652E2"/>
    <w:rsid w:val="00165367"/>
    <w:rsid w:val="00165377"/>
    <w:rsid w:val="00165604"/>
    <w:rsid w:val="0016588A"/>
    <w:rsid w:val="00165E24"/>
    <w:rsid w:val="0016659A"/>
    <w:rsid w:val="001665A1"/>
    <w:rsid w:val="00166A14"/>
    <w:rsid w:val="00166BB5"/>
    <w:rsid w:val="00166C35"/>
    <w:rsid w:val="00166D99"/>
    <w:rsid w:val="00166ED3"/>
    <w:rsid w:val="00166FDD"/>
    <w:rsid w:val="00167042"/>
    <w:rsid w:val="00167614"/>
    <w:rsid w:val="00167802"/>
    <w:rsid w:val="00167BB5"/>
    <w:rsid w:val="00167FFA"/>
    <w:rsid w:val="00170366"/>
    <w:rsid w:val="00170AF5"/>
    <w:rsid w:val="00170CDE"/>
    <w:rsid w:val="00170E1F"/>
    <w:rsid w:val="00170FE7"/>
    <w:rsid w:val="00171484"/>
    <w:rsid w:val="00171800"/>
    <w:rsid w:val="00171C34"/>
    <w:rsid w:val="00171DC9"/>
    <w:rsid w:val="00171EBB"/>
    <w:rsid w:val="00171F48"/>
    <w:rsid w:val="00171F82"/>
    <w:rsid w:val="001728C3"/>
    <w:rsid w:val="001728CC"/>
    <w:rsid w:val="00172A5B"/>
    <w:rsid w:val="00172B1C"/>
    <w:rsid w:val="00172CCB"/>
    <w:rsid w:val="00172E52"/>
    <w:rsid w:val="001730B8"/>
    <w:rsid w:val="0017313A"/>
    <w:rsid w:val="00173587"/>
    <w:rsid w:val="0017370C"/>
    <w:rsid w:val="001738EC"/>
    <w:rsid w:val="00173BA4"/>
    <w:rsid w:val="00173D3F"/>
    <w:rsid w:val="00173FF0"/>
    <w:rsid w:val="001743FC"/>
    <w:rsid w:val="0017451F"/>
    <w:rsid w:val="0017454D"/>
    <w:rsid w:val="00174569"/>
    <w:rsid w:val="0017456C"/>
    <w:rsid w:val="00174950"/>
    <w:rsid w:val="00174AB3"/>
    <w:rsid w:val="00174E6C"/>
    <w:rsid w:val="00174FB5"/>
    <w:rsid w:val="001752DA"/>
    <w:rsid w:val="001754EE"/>
    <w:rsid w:val="00175558"/>
    <w:rsid w:val="001759A3"/>
    <w:rsid w:val="00175D9D"/>
    <w:rsid w:val="00175F7F"/>
    <w:rsid w:val="00176151"/>
    <w:rsid w:val="00177149"/>
    <w:rsid w:val="001774BD"/>
    <w:rsid w:val="00177909"/>
    <w:rsid w:val="00177946"/>
    <w:rsid w:val="00177AF6"/>
    <w:rsid w:val="00177D62"/>
    <w:rsid w:val="0018039E"/>
    <w:rsid w:val="001804AA"/>
    <w:rsid w:val="0018059E"/>
    <w:rsid w:val="0018078A"/>
    <w:rsid w:val="00180881"/>
    <w:rsid w:val="00180905"/>
    <w:rsid w:val="00180AB5"/>
    <w:rsid w:val="00180B37"/>
    <w:rsid w:val="00180DDC"/>
    <w:rsid w:val="00180F62"/>
    <w:rsid w:val="0018104B"/>
    <w:rsid w:val="001811B7"/>
    <w:rsid w:val="0018136D"/>
    <w:rsid w:val="0018138E"/>
    <w:rsid w:val="001814D8"/>
    <w:rsid w:val="00181792"/>
    <w:rsid w:val="00181B80"/>
    <w:rsid w:val="00182111"/>
    <w:rsid w:val="001821D1"/>
    <w:rsid w:val="00182343"/>
    <w:rsid w:val="00182E74"/>
    <w:rsid w:val="001831FD"/>
    <w:rsid w:val="0018369A"/>
    <w:rsid w:val="00183934"/>
    <w:rsid w:val="00183AAE"/>
    <w:rsid w:val="00183ABC"/>
    <w:rsid w:val="00183C51"/>
    <w:rsid w:val="00183DA3"/>
    <w:rsid w:val="001841A7"/>
    <w:rsid w:val="001841EF"/>
    <w:rsid w:val="001842AD"/>
    <w:rsid w:val="001844DD"/>
    <w:rsid w:val="001848ED"/>
    <w:rsid w:val="00184C9D"/>
    <w:rsid w:val="00184CF5"/>
    <w:rsid w:val="00184F2C"/>
    <w:rsid w:val="00185388"/>
    <w:rsid w:val="00185471"/>
    <w:rsid w:val="00185FB1"/>
    <w:rsid w:val="00186104"/>
    <w:rsid w:val="001863AF"/>
    <w:rsid w:val="001863E0"/>
    <w:rsid w:val="001867A3"/>
    <w:rsid w:val="001868EF"/>
    <w:rsid w:val="001870F0"/>
    <w:rsid w:val="00187376"/>
    <w:rsid w:val="001873D9"/>
    <w:rsid w:val="00187577"/>
    <w:rsid w:val="00187A9E"/>
    <w:rsid w:val="00187C1F"/>
    <w:rsid w:val="00190255"/>
    <w:rsid w:val="00190679"/>
    <w:rsid w:val="00190882"/>
    <w:rsid w:val="00191461"/>
    <w:rsid w:val="0019157B"/>
    <w:rsid w:val="00191B2F"/>
    <w:rsid w:val="00191B80"/>
    <w:rsid w:val="00191E20"/>
    <w:rsid w:val="00191F6D"/>
    <w:rsid w:val="00192570"/>
    <w:rsid w:val="001926AE"/>
    <w:rsid w:val="00192A54"/>
    <w:rsid w:val="00192EA4"/>
    <w:rsid w:val="00192EBA"/>
    <w:rsid w:val="00193590"/>
    <w:rsid w:val="001938D4"/>
    <w:rsid w:val="00193EE8"/>
    <w:rsid w:val="00193F21"/>
    <w:rsid w:val="00193F61"/>
    <w:rsid w:val="001941C1"/>
    <w:rsid w:val="00194526"/>
    <w:rsid w:val="00194645"/>
    <w:rsid w:val="00194778"/>
    <w:rsid w:val="00194900"/>
    <w:rsid w:val="00194B42"/>
    <w:rsid w:val="00194C2C"/>
    <w:rsid w:val="0019523A"/>
    <w:rsid w:val="0019526A"/>
    <w:rsid w:val="001953D6"/>
    <w:rsid w:val="001956BF"/>
    <w:rsid w:val="00195738"/>
    <w:rsid w:val="00195C57"/>
    <w:rsid w:val="00195E7B"/>
    <w:rsid w:val="00196224"/>
    <w:rsid w:val="0019629F"/>
    <w:rsid w:val="0019684A"/>
    <w:rsid w:val="00196D5B"/>
    <w:rsid w:val="0019710F"/>
    <w:rsid w:val="0019724A"/>
    <w:rsid w:val="001972A7"/>
    <w:rsid w:val="001973E7"/>
    <w:rsid w:val="001975F6"/>
    <w:rsid w:val="00197C80"/>
    <w:rsid w:val="001A050F"/>
    <w:rsid w:val="001A0753"/>
    <w:rsid w:val="001A0BD0"/>
    <w:rsid w:val="001A1492"/>
    <w:rsid w:val="001A15C8"/>
    <w:rsid w:val="001A1684"/>
    <w:rsid w:val="001A17C9"/>
    <w:rsid w:val="001A1AEF"/>
    <w:rsid w:val="001A1C2E"/>
    <w:rsid w:val="001A1C57"/>
    <w:rsid w:val="001A1C70"/>
    <w:rsid w:val="001A21D3"/>
    <w:rsid w:val="001A22FD"/>
    <w:rsid w:val="001A2394"/>
    <w:rsid w:val="001A241F"/>
    <w:rsid w:val="001A24D7"/>
    <w:rsid w:val="001A270E"/>
    <w:rsid w:val="001A2A0C"/>
    <w:rsid w:val="001A2EFE"/>
    <w:rsid w:val="001A31A1"/>
    <w:rsid w:val="001A31FD"/>
    <w:rsid w:val="001A33A1"/>
    <w:rsid w:val="001A33E0"/>
    <w:rsid w:val="001A3549"/>
    <w:rsid w:val="001A3BB0"/>
    <w:rsid w:val="001A40E8"/>
    <w:rsid w:val="001A41BC"/>
    <w:rsid w:val="001A465A"/>
    <w:rsid w:val="001A47F7"/>
    <w:rsid w:val="001A4C8C"/>
    <w:rsid w:val="001A4CDD"/>
    <w:rsid w:val="001A4D5F"/>
    <w:rsid w:val="001A51FE"/>
    <w:rsid w:val="001A5326"/>
    <w:rsid w:val="001A5931"/>
    <w:rsid w:val="001A5941"/>
    <w:rsid w:val="001A61A9"/>
    <w:rsid w:val="001A680E"/>
    <w:rsid w:val="001A6BF1"/>
    <w:rsid w:val="001A6D08"/>
    <w:rsid w:val="001A6D82"/>
    <w:rsid w:val="001A6FF6"/>
    <w:rsid w:val="001A72B5"/>
    <w:rsid w:val="001A73A9"/>
    <w:rsid w:val="001A7438"/>
    <w:rsid w:val="001A75D0"/>
    <w:rsid w:val="001A7D98"/>
    <w:rsid w:val="001A7E43"/>
    <w:rsid w:val="001B0125"/>
    <w:rsid w:val="001B01C7"/>
    <w:rsid w:val="001B02E1"/>
    <w:rsid w:val="001B0736"/>
    <w:rsid w:val="001B0BA1"/>
    <w:rsid w:val="001B0C67"/>
    <w:rsid w:val="001B0CCE"/>
    <w:rsid w:val="001B1408"/>
    <w:rsid w:val="001B14BC"/>
    <w:rsid w:val="001B1516"/>
    <w:rsid w:val="001B1586"/>
    <w:rsid w:val="001B18AA"/>
    <w:rsid w:val="001B19C1"/>
    <w:rsid w:val="001B1B97"/>
    <w:rsid w:val="001B1CAB"/>
    <w:rsid w:val="001B1CCC"/>
    <w:rsid w:val="001B1D85"/>
    <w:rsid w:val="001B21F0"/>
    <w:rsid w:val="001B2345"/>
    <w:rsid w:val="001B27A1"/>
    <w:rsid w:val="001B27C1"/>
    <w:rsid w:val="001B28FC"/>
    <w:rsid w:val="001B2917"/>
    <w:rsid w:val="001B2AB7"/>
    <w:rsid w:val="001B2B5D"/>
    <w:rsid w:val="001B2BBA"/>
    <w:rsid w:val="001B2C9B"/>
    <w:rsid w:val="001B3328"/>
    <w:rsid w:val="001B3C0C"/>
    <w:rsid w:val="001B4303"/>
    <w:rsid w:val="001B431A"/>
    <w:rsid w:val="001B43D5"/>
    <w:rsid w:val="001B43EE"/>
    <w:rsid w:val="001B4617"/>
    <w:rsid w:val="001B47F1"/>
    <w:rsid w:val="001B4962"/>
    <w:rsid w:val="001B539E"/>
    <w:rsid w:val="001B5446"/>
    <w:rsid w:val="001B5737"/>
    <w:rsid w:val="001B57FB"/>
    <w:rsid w:val="001B58D3"/>
    <w:rsid w:val="001B5995"/>
    <w:rsid w:val="001B59BF"/>
    <w:rsid w:val="001B6045"/>
    <w:rsid w:val="001B64B0"/>
    <w:rsid w:val="001B6571"/>
    <w:rsid w:val="001B68E5"/>
    <w:rsid w:val="001B6A16"/>
    <w:rsid w:val="001B6EE7"/>
    <w:rsid w:val="001B7069"/>
    <w:rsid w:val="001B736D"/>
    <w:rsid w:val="001B7661"/>
    <w:rsid w:val="001B76D2"/>
    <w:rsid w:val="001B7933"/>
    <w:rsid w:val="001B7967"/>
    <w:rsid w:val="001B7E50"/>
    <w:rsid w:val="001C018D"/>
    <w:rsid w:val="001C021F"/>
    <w:rsid w:val="001C053A"/>
    <w:rsid w:val="001C05A5"/>
    <w:rsid w:val="001C097E"/>
    <w:rsid w:val="001C09F2"/>
    <w:rsid w:val="001C09FC"/>
    <w:rsid w:val="001C0FA8"/>
    <w:rsid w:val="001C146D"/>
    <w:rsid w:val="001C14E8"/>
    <w:rsid w:val="001C1627"/>
    <w:rsid w:val="001C178F"/>
    <w:rsid w:val="001C187F"/>
    <w:rsid w:val="001C1B92"/>
    <w:rsid w:val="001C1C31"/>
    <w:rsid w:val="001C1D19"/>
    <w:rsid w:val="001C1E18"/>
    <w:rsid w:val="001C1F13"/>
    <w:rsid w:val="001C1F94"/>
    <w:rsid w:val="001C20E4"/>
    <w:rsid w:val="001C2145"/>
    <w:rsid w:val="001C21A7"/>
    <w:rsid w:val="001C279E"/>
    <w:rsid w:val="001C28C5"/>
    <w:rsid w:val="001C291E"/>
    <w:rsid w:val="001C29BE"/>
    <w:rsid w:val="001C2A1C"/>
    <w:rsid w:val="001C2A55"/>
    <w:rsid w:val="001C2B9E"/>
    <w:rsid w:val="001C2D6E"/>
    <w:rsid w:val="001C2E06"/>
    <w:rsid w:val="001C2F81"/>
    <w:rsid w:val="001C33EE"/>
    <w:rsid w:val="001C36B9"/>
    <w:rsid w:val="001C37BE"/>
    <w:rsid w:val="001C39E9"/>
    <w:rsid w:val="001C3EE4"/>
    <w:rsid w:val="001C3F4B"/>
    <w:rsid w:val="001C4276"/>
    <w:rsid w:val="001C485A"/>
    <w:rsid w:val="001C4897"/>
    <w:rsid w:val="001C4BB2"/>
    <w:rsid w:val="001C4C92"/>
    <w:rsid w:val="001C5308"/>
    <w:rsid w:val="001C535C"/>
    <w:rsid w:val="001C539A"/>
    <w:rsid w:val="001C55C7"/>
    <w:rsid w:val="001C560D"/>
    <w:rsid w:val="001C56D0"/>
    <w:rsid w:val="001C59A7"/>
    <w:rsid w:val="001C5B1E"/>
    <w:rsid w:val="001C5BBE"/>
    <w:rsid w:val="001C5F2D"/>
    <w:rsid w:val="001C600A"/>
    <w:rsid w:val="001C6036"/>
    <w:rsid w:val="001C6714"/>
    <w:rsid w:val="001C67E0"/>
    <w:rsid w:val="001C6921"/>
    <w:rsid w:val="001C6A7D"/>
    <w:rsid w:val="001C6CE0"/>
    <w:rsid w:val="001C7027"/>
    <w:rsid w:val="001C70FE"/>
    <w:rsid w:val="001C733F"/>
    <w:rsid w:val="001C73F9"/>
    <w:rsid w:val="001C7A5A"/>
    <w:rsid w:val="001C7DA5"/>
    <w:rsid w:val="001C7FD5"/>
    <w:rsid w:val="001D01E5"/>
    <w:rsid w:val="001D023F"/>
    <w:rsid w:val="001D046A"/>
    <w:rsid w:val="001D0A66"/>
    <w:rsid w:val="001D0AAE"/>
    <w:rsid w:val="001D157B"/>
    <w:rsid w:val="001D1772"/>
    <w:rsid w:val="001D183E"/>
    <w:rsid w:val="001D19E5"/>
    <w:rsid w:val="001D2251"/>
    <w:rsid w:val="001D281C"/>
    <w:rsid w:val="001D2B90"/>
    <w:rsid w:val="001D2E13"/>
    <w:rsid w:val="001D3064"/>
    <w:rsid w:val="001D32B3"/>
    <w:rsid w:val="001D3B64"/>
    <w:rsid w:val="001D3F3C"/>
    <w:rsid w:val="001D4292"/>
    <w:rsid w:val="001D449B"/>
    <w:rsid w:val="001D4522"/>
    <w:rsid w:val="001D4571"/>
    <w:rsid w:val="001D47A4"/>
    <w:rsid w:val="001D48C4"/>
    <w:rsid w:val="001D4D8B"/>
    <w:rsid w:val="001D4E5C"/>
    <w:rsid w:val="001D511E"/>
    <w:rsid w:val="001D54AC"/>
    <w:rsid w:val="001D564E"/>
    <w:rsid w:val="001D5817"/>
    <w:rsid w:val="001D5D34"/>
    <w:rsid w:val="001D5D4F"/>
    <w:rsid w:val="001D60B2"/>
    <w:rsid w:val="001D61A0"/>
    <w:rsid w:val="001D631D"/>
    <w:rsid w:val="001D6831"/>
    <w:rsid w:val="001D6F32"/>
    <w:rsid w:val="001D70DF"/>
    <w:rsid w:val="001D7275"/>
    <w:rsid w:val="001D7417"/>
    <w:rsid w:val="001D7729"/>
    <w:rsid w:val="001D7803"/>
    <w:rsid w:val="001D781F"/>
    <w:rsid w:val="001D78B6"/>
    <w:rsid w:val="001D7B3F"/>
    <w:rsid w:val="001D7BCD"/>
    <w:rsid w:val="001E0447"/>
    <w:rsid w:val="001E044A"/>
    <w:rsid w:val="001E0548"/>
    <w:rsid w:val="001E0E61"/>
    <w:rsid w:val="001E1042"/>
    <w:rsid w:val="001E1242"/>
    <w:rsid w:val="001E1529"/>
    <w:rsid w:val="001E17E2"/>
    <w:rsid w:val="001E1A24"/>
    <w:rsid w:val="001E22D2"/>
    <w:rsid w:val="001E240E"/>
    <w:rsid w:val="001E24DF"/>
    <w:rsid w:val="001E293C"/>
    <w:rsid w:val="001E2C57"/>
    <w:rsid w:val="001E2C5D"/>
    <w:rsid w:val="001E2D1C"/>
    <w:rsid w:val="001E2E0F"/>
    <w:rsid w:val="001E2EDB"/>
    <w:rsid w:val="001E3081"/>
    <w:rsid w:val="001E30EE"/>
    <w:rsid w:val="001E3237"/>
    <w:rsid w:val="001E3266"/>
    <w:rsid w:val="001E338D"/>
    <w:rsid w:val="001E35E3"/>
    <w:rsid w:val="001E35F5"/>
    <w:rsid w:val="001E369B"/>
    <w:rsid w:val="001E3A58"/>
    <w:rsid w:val="001E3ACD"/>
    <w:rsid w:val="001E3EEC"/>
    <w:rsid w:val="001E43FF"/>
    <w:rsid w:val="001E47CB"/>
    <w:rsid w:val="001E487B"/>
    <w:rsid w:val="001E4D6E"/>
    <w:rsid w:val="001E4DF8"/>
    <w:rsid w:val="001E5004"/>
    <w:rsid w:val="001E50F0"/>
    <w:rsid w:val="001E513F"/>
    <w:rsid w:val="001E51F1"/>
    <w:rsid w:val="001E5584"/>
    <w:rsid w:val="001E57FA"/>
    <w:rsid w:val="001E5816"/>
    <w:rsid w:val="001E586E"/>
    <w:rsid w:val="001E5C5C"/>
    <w:rsid w:val="001E5E32"/>
    <w:rsid w:val="001E6308"/>
    <w:rsid w:val="001E66DD"/>
    <w:rsid w:val="001E71B4"/>
    <w:rsid w:val="001E7281"/>
    <w:rsid w:val="001E7729"/>
    <w:rsid w:val="001E7844"/>
    <w:rsid w:val="001E7D44"/>
    <w:rsid w:val="001F0263"/>
    <w:rsid w:val="001F0488"/>
    <w:rsid w:val="001F04F1"/>
    <w:rsid w:val="001F051A"/>
    <w:rsid w:val="001F0CF0"/>
    <w:rsid w:val="001F0FE2"/>
    <w:rsid w:val="001F1160"/>
    <w:rsid w:val="001F14FF"/>
    <w:rsid w:val="001F17F5"/>
    <w:rsid w:val="001F18A4"/>
    <w:rsid w:val="001F1C88"/>
    <w:rsid w:val="001F1E6B"/>
    <w:rsid w:val="001F22BF"/>
    <w:rsid w:val="001F2666"/>
    <w:rsid w:val="001F274C"/>
    <w:rsid w:val="001F2E48"/>
    <w:rsid w:val="001F2FC8"/>
    <w:rsid w:val="001F31E7"/>
    <w:rsid w:val="001F3E8C"/>
    <w:rsid w:val="001F3FCC"/>
    <w:rsid w:val="001F4130"/>
    <w:rsid w:val="001F42C8"/>
    <w:rsid w:val="001F43D0"/>
    <w:rsid w:val="001F45F7"/>
    <w:rsid w:val="001F4608"/>
    <w:rsid w:val="001F4AE9"/>
    <w:rsid w:val="001F4CC0"/>
    <w:rsid w:val="001F4DE6"/>
    <w:rsid w:val="001F4FDF"/>
    <w:rsid w:val="001F530D"/>
    <w:rsid w:val="001F5371"/>
    <w:rsid w:val="001F5BED"/>
    <w:rsid w:val="001F5C32"/>
    <w:rsid w:val="001F5F20"/>
    <w:rsid w:val="001F62F9"/>
    <w:rsid w:val="001F63C2"/>
    <w:rsid w:val="001F6498"/>
    <w:rsid w:val="001F66C6"/>
    <w:rsid w:val="001F6ACA"/>
    <w:rsid w:val="001F6C9D"/>
    <w:rsid w:val="001F6E2A"/>
    <w:rsid w:val="001F6E76"/>
    <w:rsid w:val="001F750A"/>
    <w:rsid w:val="001F753B"/>
    <w:rsid w:val="001F768F"/>
    <w:rsid w:val="001F77CF"/>
    <w:rsid w:val="001F7DAF"/>
    <w:rsid w:val="001F7DB8"/>
    <w:rsid w:val="001F7F91"/>
    <w:rsid w:val="00200112"/>
    <w:rsid w:val="00200771"/>
    <w:rsid w:val="00200A70"/>
    <w:rsid w:val="00200BFB"/>
    <w:rsid w:val="0020147F"/>
    <w:rsid w:val="0020150A"/>
    <w:rsid w:val="00201A53"/>
    <w:rsid w:val="00201AA2"/>
    <w:rsid w:val="00201D37"/>
    <w:rsid w:val="00202038"/>
    <w:rsid w:val="00202448"/>
    <w:rsid w:val="002026E7"/>
    <w:rsid w:val="0020298A"/>
    <w:rsid w:val="00202BB5"/>
    <w:rsid w:val="00202CBB"/>
    <w:rsid w:val="00202F3D"/>
    <w:rsid w:val="002030CB"/>
    <w:rsid w:val="0020317B"/>
    <w:rsid w:val="00203291"/>
    <w:rsid w:val="0020352A"/>
    <w:rsid w:val="00203574"/>
    <w:rsid w:val="002035D5"/>
    <w:rsid w:val="002037AF"/>
    <w:rsid w:val="00203805"/>
    <w:rsid w:val="002039FE"/>
    <w:rsid w:val="00203A1A"/>
    <w:rsid w:val="00203EB1"/>
    <w:rsid w:val="00204BBE"/>
    <w:rsid w:val="00204BC8"/>
    <w:rsid w:val="00204BCE"/>
    <w:rsid w:val="00204C14"/>
    <w:rsid w:val="00204CA9"/>
    <w:rsid w:val="0020501B"/>
    <w:rsid w:val="0020502E"/>
    <w:rsid w:val="002056B9"/>
    <w:rsid w:val="00205924"/>
    <w:rsid w:val="002059CA"/>
    <w:rsid w:val="00205A05"/>
    <w:rsid w:val="00205A9D"/>
    <w:rsid w:val="00205B7B"/>
    <w:rsid w:val="00205D2A"/>
    <w:rsid w:val="00205F21"/>
    <w:rsid w:val="0020609A"/>
    <w:rsid w:val="002060A5"/>
    <w:rsid w:val="00206137"/>
    <w:rsid w:val="0020695F"/>
    <w:rsid w:val="00206A6F"/>
    <w:rsid w:val="00206CF7"/>
    <w:rsid w:val="00206F19"/>
    <w:rsid w:val="002071B2"/>
    <w:rsid w:val="00207396"/>
    <w:rsid w:val="00207633"/>
    <w:rsid w:val="002076B4"/>
    <w:rsid w:val="00207C0C"/>
    <w:rsid w:val="00207D76"/>
    <w:rsid w:val="00207FCD"/>
    <w:rsid w:val="002100CE"/>
    <w:rsid w:val="00210197"/>
    <w:rsid w:val="0021021F"/>
    <w:rsid w:val="00210AF6"/>
    <w:rsid w:val="00211155"/>
    <w:rsid w:val="002117F8"/>
    <w:rsid w:val="0021193C"/>
    <w:rsid w:val="00211A15"/>
    <w:rsid w:val="00211A56"/>
    <w:rsid w:val="00211E84"/>
    <w:rsid w:val="0021227E"/>
    <w:rsid w:val="00212656"/>
    <w:rsid w:val="00212BB5"/>
    <w:rsid w:val="002136F9"/>
    <w:rsid w:val="00213781"/>
    <w:rsid w:val="00213C5D"/>
    <w:rsid w:val="00213C82"/>
    <w:rsid w:val="00213DED"/>
    <w:rsid w:val="002146DE"/>
    <w:rsid w:val="00214A08"/>
    <w:rsid w:val="00214C78"/>
    <w:rsid w:val="00214F76"/>
    <w:rsid w:val="00214FC0"/>
    <w:rsid w:val="002151F2"/>
    <w:rsid w:val="00215211"/>
    <w:rsid w:val="002152ED"/>
    <w:rsid w:val="0021544E"/>
    <w:rsid w:val="002155B9"/>
    <w:rsid w:val="002158F3"/>
    <w:rsid w:val="00215E1A"/>
    <w:rsid w:val="00215F80"/>
    <w:rsid w:val="002161D2"/>
    <w:rsid w:val="00216321"/>
    <w:rsid w:val="0021666C"/>
    <w:rsid w:val="00216B56"/>
    <w:rsid w:val="00216DC2"/>
    <w:rsid w:val="00216DD9"/>
    <w:rsid w:val="002174C2"/>
    <w:rsid w:val="002176F7"/>
    <w:rsid w:val="00217CAA"/>
    <w:rsid w:val="00217FB8"/>
    <w:rsid w:val="0022044A"/>
    <w:rsid w:val="002206FC"/>
    <w:rsid w:val="002207B4"/>
    <w:rsid w:val="0022083E"/>
    <w:rsid w:val="00220915"/>
    <w:rsid w:val="00220DDF"/>
    <w:rsid w:val="00221CE3"/>
    <w:rsid w:val="0022231A"/>
    <w:rsid w:val="0022264D"/>
    <w:rsid w:val="0022282E"/>
    <w:rsid w:val="0022294C"/>
    <w:rsid w:val="00222B2D"/>
    <w:rsid w:val="00222CE5"/>
    <w:rsid w:val="00223403"/>
    <w:rsid w:val="002237E2"/>
    <w:rsid w:val="002238B1"/>
    <w:rsid w:val="00223A06"/>
    <w:rsid w:val="00223B21"/>
    <w:rsid w:val="00223EF3"/>
    <w:rsid w:val="00223F84"/>
    <w:rsid w:val="0022406B"/>
    <w:rsid w:val="00224101"/>
    <w:rsid w:val="00224233"/>
    <w:rsid w:val="0022431C"/>
    <w:rsid w:val="00224686"/>
    <w:rsid w:val="00224A53"/>
    <w:rsid w:val="00224DFF"/>
    <w:rsid w:val="00225010"/>
    <w:rsid w:val="00225029"/>
    <w:rsid w:val="00225144"/>
    <w:rsid w:val="00225192"/>
    <w:rsid w:val="002254F1"/>
    <w:rsid w:val="002255FD"/>
    <w:rsid w:val="00225603"/>
    <w:rsid w:val="0022567E"/>
    <w:rsid w:val="00225825"/>
    <w:rsid w:val="00225C81"/>
    <w:rsid w:val="00226147"/>
    <w:rsid w:val="00226182"/>
    <w:rsid w:val="00226354"/>
    <w:rsid w:val="00226366"/>
    <w:rsid w:val="002263E2"/>
    <w:rsid w:val="002263FE"/>
    <w:rsid w:val="002268CB"/>
    <w:rsid w:val="00226CAF"/>
    <w:rsid w:val="00226E39"/>
    <w:rsid w:val="00226F03"/>
    <w:rsid w:val="00226F16"/>
    <w:rsid w:val="002270FD"/>
    <w:rsid w:val="002271CB"/>
    <w:rsid w:val="00227307"/>
    <w:rsid w:val="00227545"/>
    <w:rsid w:val="002275C8"/>
    <w:rsid w:val="00227613"/>
    <w:rsid w:val="0022775E"/>
    <w:rsid w:val="00227867"/>
    <w:rsid w:val="00227C6F"/>
    <w:rsid w:val="0023075B"/>
    <w:rsid w:val="00231016"/>
    <w:rsid w:val="00231346"/>
    <w:rsid w:val="00231648"/>
    <w:rsid w:val="00231988"/>
    <w:rsid w:val="00232352"/>
    <w:rsid w:val="00232354"/>
    <w:rsid w:val="0023238D"/>
    <w:rsid w:val="00232B7C"/>
    <w:rsid w:val="0023355D"/>
    <w:rsid w:val="00234436"/>
    <w:rsid w:val="00234635"/>
    <w:rsid w:val="002346CD"/>
    <w:rsid w:val="002346E3"/>
    <w:rsid w:val="002347C9"/>
    <w:rsid w:val="00234AD9"/>
    <w:rsid w:val="00234CE0"/>
    <w:rsid w:val="00234E37"/>
    <w:rsid w:val="00234F33"/>
    <w:rsid w:val="002352DB"/>
    <w:rsid w:val="00235575"/>
    <w:rsid w:val="002358BE"/>
    <w:rsid w:val="0023644A"/>
    <w:rsid w:val="00236474"/>
    <w:rsid w:val="002366F0"/>
    <w:rsid w:val="00236899"/>
    <w:rsid w:val="00236A5D"/>
    <w:rsid w:val="00236B7E"/>
    <w:rsid w:val="00236D51"/>
    <w:rsid w:val="00236E3E"/>
    <w:rsid w:val="002370EB"/>
    <w:rsid w:val="00237106"/>
    <w:rsid w:val="00237189"/>
    <w:rsid w:val="002372E5"/>
    <w:rsid w:val="00237448"/>
    <w:rsid w:val="002376AF"/>
    <w:rsid w:val="00237818"/>
    <w:rsid w:val="002379C0"/>
    <w:rsid w:val="00237AA7"/>
    <w:rsid w:val="00237F44"/>
    <w:rsid w:val="002400B1"/>
    <w:rsid w:val="0024031D"/>
    <w:rsid w:val="00240346"/>
    <w:rsid w:val="0024086B"/>
    <w:rsid w:val="0024086E"/>
    <w:rsid w:val="00240D4F"/>
    <w:rsid w:val="00240D95"/>
    <w:rsid w:val="002414E5"/>
    <w:rsid w:val="00241BC7"/>
    <w:rsid w:val="00241E07"/>
    <w:rsid w:val="00241EEE"/>
    <w:rsid w:val="00242291"/>
    <w:rsid w:val="002429E8"/>
    <w:rsid w:val="00242CCF"/>
    <w:rsid w:val="002430E8"/>
    <w:rsid w:val="00243144"/>
    <w:rsid w:val="002432AF"/>
    <w:rsid w:val="002435BE"/>
    <w:rsid w:val="00243792"/>
    <w:rsid w:val="00243DF7"/>
    <w:rsid w:val="00244068"/>
    <w:rsid w:val="002440A4"/>
    <w:rsid w:val="00244826"/>
    <w:rsid w:val="00244AB9"/>
    <w:rsid w:val="00244E1B"/>
    <w:rsid w:val="00244E91"/>
    <w:rsid w:val="00244EAC"/>
    <w:rsid w:val="00245838"/>
    <w:rsid w:val="00245A1F"/>
    <w:rsid w:val="00245BFE"/>
    <w:rsid w:val="00245E9E"/>
    <w:rsid w:val="00246157"/>
    <w:rsid w:val="00246432"/>
    <w:rsid w:val="00246481"/>
    <w:rsid w:val="0024687C"/>
    <w:rsid w:val="00246AC5"/>
    <w:rsid w:val="00246C72"/>
    <w:rsid w:val="002470A5"/>
    <w:rsid w:val="00247283"/>
    <w:rsid w:val="00247578"/>
    <w:rsid w:val="002477F2"/>
    <w:rsid w:val="00247893"/>
    <w:rsid w:val="0024791C"/>
    <w:rsid w:val="00247D68"/>
    <w:rsid w:val="00247D8C"/>
    <w:rsid w:val="00247EBF"/>
    <w:rsid w:val="00247F35"/>
    <w:rsid w:val="00250173"/>
    <w:rsid w:val="00250594"/>
    <w:rsid w:val="00250BCE"/>
    <w:rsid w:val="00250BEC"/>
    <w:rsid w:val="00250D4B"/>
    <w:rsid w:val="00250E32"/>
    <w:rsid w:val="002510C2"/>
    <w:rsid w:val="00251115"/>
    <w:rsid w:val="00251294"/>
    <w:rsid w:val="00251308"/>
    <w:rsid w:val="0025132D"/>
    <w:rsid w:val="002514B6"/>
    <w:rsid w:val="0025150C"/>
    <w:rsid w:val="0025159F"/>
    <w:rsid w:val="002526C0"/>
    <w:rsid w:val="00252870"/>
    <w:rsid w:val="00252956"/>
    <w:rsid w:val="00252BB6"/>
    <w:rsid w:val="00252DBE"/>
    <w:rsid w:val="00252FB0"/>
    <w:rsid w:val="00252FEC"/>
    <w:rsid w:val="0025316B"/>
    <w:rsid w:val="00253A54"/>
    <w:rsid w:val="00253C42"/>
    <w:rsid w:val="002540FF"/>
    <w:rsid w:val="00254312"/>
    <w:rsid w:val="00254434"/>
    <w:rsid w:val="00254525"/>
    <w:rsid w:val="002546A2"/>
    <w:rsid w:val="00254777"/>
    <w:rsid w:val="00254934"/>
    <w:rsid w:val="00254BBC"/>
    <w:rsid w:val="00254C79"/>
    <w:rsid w:val="00254E97"/>
    <w:rsid w:val="00255170"/>
    <w:rsid w:val="002553B6"/>
    <w:rsid w:val="0025598D"/>
    <w:rsid w:val="00255DE2"/>
    <w:rsid w:val="00255E94"/>
    <w:rsid w:val="00256712"/>
    <w:rsid w:val="00256ABA"/>
    <w:rsid w:val="00256CC6"/>
    <w:rsid w:val="00256E3E"/>
    <w:rsid w:val="002572B7"/>
    <w:rsid w:val="0025773D"/>
    <w:rsid w:val="002578C2"/>
    <w:rsid w:val="002578C3"/>
    <w:rsid w:val="00257B4B"/>
    <w:rsid w:val="002602FF"/>
    <w:rsid w:val="002603D7"/>
    <w:rsid w:val="0026076B"/>
    <w:rsid w:val="002607F2"/>
    <w:rsid w:val="00260D68"/>
    <w:rsid w:val="00260FDC"/>
    <w:rsid w:val="00261026"/>
    <w:rsid w:val="002610E6"/>
    <w:rsid w:val="00261155"/>
    <w:rsid w:val="00261582"/>
    <w:rsid w:val="00261673"/>
    <w:rsid w:val="0026191E"/>
    <w:rsid w:val="00261923"/>
    <w:rsid w:val="00261A71"/>
    <w:rsid w:val="00261AFC"/>
    <w:rsid w:val="00261BB7"/>
    <w:rsid w:val="00262370"/>
    <w:rsid w:val="00262436"/>
    <w:rsid w:val="00262501"/>
    <w:rsid w:val="00262797"/>
    <w:rsid w:val="00262F7B"/>
    <w:rsid w:val="002631B6"/>
    <w:rsid w:val="00263297"/>
    <w:rsid w:val="00263665"/>
    <w:rsid w:val="00263A38"/>
    <w:rsid w:val="00263D1C"/>
    <w:rsid w:val="00263E05"/>
    <w:rsid w:val="00263FC6"/>
    <w:rsid w:val="00264192"/>
    <w:rsid w:val="0026447B"/>
    <w:rsid w:val="002644B6"/>
    <w:rsid w:val="002649DC"/>
    <w:rsid w:val="00264C01"/>
    <w:rsid w:val="00264C53"/>
    <w:rsid w:val="00264FF2"/>
    <w:rsid w:val="00265450"/>
    <w:rsid w:val="002654F5"/>
    <w:rsid w:val="0026569D"/>
    <w:rsid w:val="00265DF0"/>
    <w:rsid w:val="00265E76"/>
    <w:rsid w:val="00265F42"/>
    <w:rsid w:val="00265F95"/>
    <w:rsid w:val="00265FB7"/>
    <w:rsid w:val="002662B4"/>
    <w:rsid w:val="00266366"/>
    <w:rsid w:val="0026647D"/>
    <w:rsid w:val="002665C3"/>
    <w:rsid w:val="0026666D"/>
    <w:rsid w:val="002666CC"/>
    <w:rsid w:val="00266774"/>
    <w:rsid w:val="002667F3"/>
    <w:rsid w:val="00266916"/>
    <w:rsid w:val="002669B5"/>
    <w:rsid w:val="00266FDC"/>
    <w:rsid w:val="002670AB"/>
    <w:rsid w:val="0026720E"/>
    <w:rsid w:val="002674D3"/>
    <w:rsid w:val="0026752A"/>
    <w:rsid w:val="00267672"/>
    <w:rsid w:val="00267FE0"/>
    <w:rsid w:val="00267FE5"/>
    <w:rsid w:val="00267FFB"/>
    <w:rsid w:val="00270035"/>
    <w:rsid w:val="0027055E"/>
    <w:rsid w:val="0027083D"/>
    <w:rsid w:val="00270AC9"/>
    <w:rsid w:val="00270FFF"/>
    <w:rsid w:val="00271031"/>
    <w:rsid w:val="00271061"/>
    <w:rsid w:val="00271151"/>
    <w:rsid w:val="00271422"/>
    <w:rsid w:val="00271B4D"/>
    <w:rsid w:val="00271CB2"/>
    <w:rsid w:val="00271D02"/>
    <w:rsid w:val="0027225E"/>
    <w:rsid w:val="00272326"/>
    <w:rsid w:val="00272416"/>
    <w:rsid w:val="00272590"/>
    <w:rsid w:val="00272821"/>
    <w:rsid w:val="00272868"/>
    <w:rsid w:val="00272C5E"/>
    <w:rsid w:val="00272F3A"/>
    <w:rsid w:val="00272FFD"/>
    <w:rsid w:val="002731C0"/>
    <w:rsid w:val="002732E5"/>
    <w:rsid w:val="00273750"/>
    <w:rsid w:val="00273843"/>
    <w:rsid w:val="00273C95"/>
    <w:rsid w:val="00273ED8"/>
    <w:rsid w:val="00273F42"/>
    <w:rsid w:val="002742D7"/>
    <w:rsid w:val="002742EB"/>
    <w:rsid w:val="0027450A"/>
    <w:rsid w:val="002746AA"/>
    <w:rsid w:val="00274A59"/>
    <w:rsid w:val="00274AA3"/>
    <w:rsid w:val="00274E5A"/>
    <w:rsid w:val="002750BC"/>
    <w:rsid w:val="00275160"/>
    <w:rsid w:val="002753B2"/>
    <w:rsid w:val="002754D6"/>
    <w:rsid w:val="002754DF"/>
    <w:rsid w:val="0027556C"/>
    <w:rsid w:val="002758E9"/>
    <w:rsid w:val="002759A9"/>
    <w:rsid w:val="00275CDA"/>
    <w:rsid w:val="00275FA4"/>
    <w:rsid w:val="0027636C"/>
    <w:rsid w:val="002763D1"/>
    <w:rsid w:val="002764FF"/>
    <w:rsid w:val="0027673A"/>
    <w:rsid w:val="00276B71"/>
    <w:rsid w:val="00276E01"/>
    <w:rsid w:val="002770D6"/>
    <w:rsid w:val="002774A6"/>
    <w:rsid w:val="002774F3"/>
    <w:rsid w:val="0027792A"/>
    <w:rsid w:val="00277C56"/>
    <w:rsid w:val="0028023D"/>
    <w:rsid w:val="0028061B"/>
    <w:rsid w:val="002808D1"/>
    <w:rsid w:val="00280C01"/>
    <w:rsid w:val="00280CBC"/>
    <w:rsid w:val="00280DC8"/>
    <w:rsid w:val="00280F1B"/>
    <w:rsid w:val="0028168D"/>
    <w:rsid w:val="00281C93"/>
    <w:rsid w:val="00281FF8"/>
    <w:rsid w:val="002820C6"/>
    <w:rsid w:val="00282239"/>
    <w:rsid w:val="0028279E"/>
    <w:rsid w:val="00282960"/>
    <w:rsid w:val="00282B77"/>
    <w:rsid w:val="002831EE"/>
    <w:rsid w:val="00283428"/>
    <w:rsid w:val="002834AC"/>
    <w:rsid w:val="0028379A"/>
    <w:rsid w:val="00283B90"/>
    <w:rsid w:val="00283D1E"/>
    <w:rsid w:val="00283D9C"/>
    <w:rsid w:val="00283E51"/>
    <w:rsid w:val="00284213"/>
    <w:rsid w:val="002843C6"/>
    <w:rsid w:val="002844ED"/>
    <w:rsid w:val="0028458E"/>
    <w:rsid w:val="0028467F"/>
    <w:rsid w:val="00284860"/>
    <w:rsid w:val="00284D7A"/>
    <w:rsid w:val="00284DE8"/>
    <w:rsid w:val="00284F81"/>
    <w:rsid w:val="00285266"/>
    <w:rsid w:val="00285394"/>
    <w:rsid w:val="002853D7"/>
    <w:rsid w:val="00285502"/>
    <w:rsid w:val="0028552C"/>
    <w:rsid w:val="0028553C"/>
    <w:rsid w:val="00285602"/>
    <w:rsid w:val="002856BC"/>
    <w:rsid w:val="002858BD"/>
    <w:rsid w:val="00285A3D"/>
    <w:rsid w:val="00285DD7"/>
    <w:rsid w:val="00285E28"/>
    <w:rsid w:val="00286035"/>
    <w:rsid w:val="0028606B"/>
    <w:rsid w:val="002860A8"/>
    <w:rsid w:val="00286267"/>
    <w:rsid w:val="002864F7"/>
    <w:rsid w:val="00286A76"/>
    <w:rsid w:val="00286FB7"/>
    <w:rsid w:val="0028753E"/>
    <w:rsid w:val="002875D5"/>
    <w:rsid w:val="002879A2"/>
    <w:rsid w:val="00287A42"/>
    <w:rsid w:val="00287CFA"/>
    <w:rsid w:val="00287D8C"/>
    <w:rsid w:val="00287EA8"/>
    <w:rsid w:val="002903F0"/>
    <w:rsid w:val="0029053D"/>
    <w:rsid w:val="002905CC"/>
    <w:rsid w:val="00290A65"/>
    <w:rsid w:val="00290AED"/>
    <w:rsid w:val="00290C96"/>
    <w:rsid w:val="00290CF9"/>
    <w:rsid w:val="002910F7"/>
    <w:rsid w:val="0029180C"/>
    <w:rsid w:val="00291BC2"/>
    <w:rsid w:val="00291E9E"/>
    <w:rsid w:val="00291ED7"/>
    <w:rsid w:val="00291F64"/>
    <w:rsid w:val="00292263"/>
    <w:rsid w:val="00292D20"/>
    <w:rsid w:val="00292DE2"/>
    <w:rsid w:val="00292E4B"/>
    <w:rsid w:val="00292F56"/>
    <w:rsid w:val="002934A9"/>
    <w:rsid w:val="00293A53"/>
    <w:rsid w:val="00293D37"/>
    <w:rsid w:val="0029408D"/>
    <w:rsid w:val="002943D3"/>
    <w:rsid w:val="002944F2"/>
    <w:rsid w:val="002945C0"/>
    <w:rsid w:val="002946DF"/>
    <w:rsid w:val="002947D6"/>
    <w:rsid w:val="00294997"/>
    <w:rsid w:val="00294E5C"/>
    <w:rsid w:val="00295019"/>
    <w:rsid w:val="002950C7"/>
    <w:rsid w:val="00295387"/>
    <w:rsid w:val="002956D2"/>
    <w:rsid w:val="002959C3"/>
    <w:rsid w:val="00295AA4"/>
    <w:rsid w:val="00295AEE"/>
    <w:rsid w:val="00295B49"/>
    <w:rsid w:val="00295EB9"/>
    <w:rsid w:val="00296157"/>
    <w:rsid w:val="002962AD"/>
    <w:rsid w:val="002964DB"/>
    <w:rsid w:val="00296CAF"/>
    <w:rsid w:val="002971A1"/>
    <w:rsid w:val="00297202"/>
    <w:rsid w:val="002976AF"/>
    <w:rsid w:val="002977DD"/>
    <w:rsid w:val="00297A2E"/>
    <w:rsid w:val="00297E1F"/>
    <w:rsid w:val="002A0267"/>
    <w:rsid w:val="002A09CC"/>
    <w:rsid w:val="002A1523"/>
    <w:rsid w:val="002A1654"/>
    <w:rsid w:val="002A17EF"/>
    <w:rsid w:val="002A18E8"/>
    <w:rsid w:val="002A1B39"/>
    <w:rsid w:val="002A1DF0"/>
    <w:rsid w:val="002A214D"/>
    <w:rsid w:val="002A2178"/>
    <w:rsid w:val="002A21BC"/>
    <w:rsid w:val="002A221F"/>
    <w:rsid w:val="002A2226"/>
    <w:rsid w:val="002A2452"/>
    <w:rsid w:val="002A2790"/>
    <w:rsid w:val="002A28E3"/>
    <w:rsid w:val="002A2A44"/>
    <w:rsid w:val="002A2D0B"/>
    <w:rsid w:val="002A3A73"/>
    <w:rsid w:val="002A3AE0"/>
    <w:rsid w:val="002A3B7D"/>
    <w:rsid w:val="002A3D21"/>
    <w:rsid w:val="002A4062"/>
    <w:rsid w:val="002A4224"/>
    <w:rsid w:val="002A4421"/>
    <w:rsid w:val="002A4666"/>
    <w:rsid w:val="002A4BBA"/>
    <w:rsid w:val="002A4DDF"/>
    <w:rsid w:val="002A4FDA"/>
    <w:rsid w:val="002A5743"/>
    <w:rsid w:val="002A5829"/>
    <w:rsid w:val="002A5CD7"/>
    <w:rsid w:val="002A5D0D"/>
    <w:rsid w:val="002A5F5C"/>
    <w:rsid w:val="002A6066"/>
    <w:rsid w:val="002A6116"/>
    <w:rsid w:val="002A62C7"/>
    <w:rsid w:val="002A6472"/>
    <w:rsid w:val="002A65DB"/>
    <w:rsid w:val="002A6601"/>
    <w:rsid w:val="002A67A7"/>
    <w:rsid w:val="002A68BA"/>
    <w:rsid w:val="002A68CC"/>
    <w:rsid w:val="002A6E07"/>
    <w:rsid w:val="002A72C7"/>
    <w:rsid w:val="002A789A"/>
    <w:rsid w:val="002A7A3F"/>
    <w:rsid w:val="002A7B55"/>
    <w:rsid w:val="002A7B8E"/>
    <w:rsid w:val="002B005E"/>
    <w:rsid w:val="002B0071"/>
    <w:rsid w:val="002B0114"/>
    <w:rsid w:val="002B016E"/>
    <w:rsid w:val="002B030C"/>
    <w:rsid w:val="002B04BC"/>
    <w:rsid w:val="002B055E"/>
    <w:rsid w:val="002B06D6"/>
    <w:rsid w:val="002B06DF"/>
    <w:rsid w:val="002B0748"/>
    <w:rsid w:val="002B0FAA"/>
    <w:rsid w:val="002B16F5"/>
    <w:rsid w:val="002B1FB8"/>
    <w:rsid w:val="002B2063"/>
    <w:rsid w:val="002B2362"/>
    <w:rsid w:val="002B2541"/>
    <w:rsid w:val="002B26D3"/>
    <w:rsid w:val="002B277B"/>
    <w:rsid w:val="002B2B97"/>
    <w:rsid w:val="002B2DA3"/>
    <w:rsid w:val="002B2FD3"/>
    <w:rsid w:val="002B3221"/>
    <w:rsid w:val="002B34CE"/>
    <w:rsid w:val="002B3643"/>
    <w:rsid w:val="002B3A93"/>
    <w:rsid w:val="002B3FDB"/>
    <w:rsid w:val="002B4335"/>
    <w:rsid w:val="002B4558"/>
    <w:rsid w:val="002B4604"/>
    <w:rsid w:val="002B4911"/>
    <w:rsid w:val="002B49A3"/>
    <w:rsid w:val="002B4A79"/>
    <w:rsid w:val="002B4BEA"/>
    <w:rsid w:val="002B5395"/>
    <w:rsid w:val="002B5436"/>
    <w:rsid w:val="002B543F"/>
    <w:rsid w:val="002B568D"/>
    <w:rsid w:val="002B5755"/>
    <w:rsid w:val="002B57DE"/>
    <w:rsid w:val="002B5815"/>
    <w:rsid w:val="002B5911"/>
    <w:rsid w:val="002B59BB"/>
    <w:rsid w:val="002B60CE"/>
    <w:rsid w:val="002B6119"/>
    <w:rsid w:val="002B6280"/>
    <w:rsid w:val="002B6457"/>
    <w:rsid w:val="002B6648"/>
    <w:rsid w:val="002B67B1"/>
    <w:rsid w:val="002B681A"/>
    <w:rsid w:val="002B6A11"/>
    <w:rsid w:val="002B6A9A"/>
    <w:rsid w:val="002B6ABD"/>
    <w:rsid w:val="002B712A"/>
    <w:rsid w:val="002B7362"/>
    <w:rsid w:val="002B776D"/>
    <w:rsid w:val="002B782A"/>
    <w:rsid w:val="002B79FD"/>
    <w:rsid w:val="002B7FEC"/>
    <w:rsid w:val="002C01A0"/>
    <w:rsid w:val="002C01D9"/>
    <w:rsid w:val="002C0309"/>
    <w:rsid w:val="002C0514"/>
    <w:rsid w:val="002C062E"/>
    <w:rsid w:val="002C064F"/>
    <w:rsid w:val="002C08CF"/>
    <w:rsid w:val="002C0914"/>
    <w:rsid w:val="002C1453"/>
    <w:rsid w:val="002C1527"/>
    <w:rsid w:val="002C1578"/>
    <w:rsid w:val="002C175E"/>
    <w:rsid w:val="002C19C3"/>
    <w:rsid w:val="002C1D0A"/>
    <w:rsid w:val="002C1F15"/>
    <w:rsid w:val="002C203C"/>
    <w:rsid w:val="002C209F"/>
    <w:rsid w:val="002C23B5"/>
    <w:rsid w:val="002C25E7"/>
    <w:rsid w:val="002C2D71"/>
    <w:rsid w:val="002C2DC5"/>
    <w:rsid w:val="002C321D"/>
    <w:rsid w:val="002C35C7"/>
    <w:rsid w:val="002C3706"/>
    <w:rsid w:val="002C3831"/>
    <w:rsid w:val="002C3996"/>
    <w:rsid w:val="002C3CBC"/>
    <w:rsid w:val="002C3CBE"/>
    <w:rsid w:val="002C3DF9"/>
    <w:rsid w:val="002C3F2C"/>
    <w:rsid w:val="002C4106"/>
    <w:rsid w:val="002C4189"/>
    <w:rsid w:val="002C41DB"/>
    <w:rsid w:val="002C420F"/>
    <w:rsid w:val="002C4331"/>
    <w:rsid w:val="002C4BAF"/>
    <w:rsid w:val="002C4C27"/>
    <w:rsid w:val="002C507F"/>
    <w:rsid w:val="002C520C"/>
    <w:rsid w:val="002C564B"/>
    <w:rsid w:val="002C5BC8"/>
    <w:rsid w:val="002C604A"/>
    <w:rsid w:val="002C6202"/>
    <w:rsid w:val="002C62F1"/>
    <w:rsid w:val="002C694E"/>
    <w:rsid w:val="002C6A47"/>
    <w:rsid w:val="002C6B94"/>
    <w:rsid w:val="002C6D5E"/>
    <w:rsid w:val="002C6DB0"/>
    <w:rsid w:val="002C6FD6"/>
    <w:rsid w:val="002C7346"/>
    <w:rsid w:val="002C748D"/>
    <w:rsid w:val="002C789F"/>
    <w:rsid w:val="002C78B4"/>
    <w:rsid w:val="002C7B81"/>
    <w:rsid w:val="002C7C5F"/>
    <w:rsid w:val="002C7C71"/>
    <w:rsid w:val="002D034C"/>
    <w:rsid w:val="002D07F0"/>
    <w:rsid w:val="002D0967"/>
    <w:rsid w:val="002D0AE1"/>
    <w:rsid w:val="002D0D29"/>
    <w:rsid w:val="002D0EFA"/>
    <w:rsid w:val="002D1355"/>
    <w:rsid w:val="002D1397"/>
    <w:rsid w:val="002D1732"/>
    <w:rsid w:val="002D1890"/>
    <w:rsid w:val="002D1AE7"/>
    <w:rsid w:val="002D1BBE"/>
    <w:rsid w:val="002D1D38"/>
    <w:rsid w:val="002D22DC"/>
    <w:rsid w:val="002D2430"/>
    <w:rsid w:val="002D2598"/>
    <w:rsid w:val="002D26DD"/>
    <w:rsid w:val="002D26F6"/>
    <w:rsid w:val="002D287D"/>
    <w:rsid w:val="002D299C"/>
    <w:rsid w:val="002D29DC"/>
    <w:rsid w:val="002D3B54"/>
    <w:rsid w:val="002D3DDC"/>
    <w:rsid w:val="002D4494"/>
    <w:rsid w:val="002D45C7"/>
    <w:rsid w:val="002D48EC"/>
    <w:rsid w:val="002D4AB3"/>
    <w:rsid w:val="002D4BCF"/>
    <w:rsid w:val="002D4CDA"/>
    <w:rsid w:val="002D4E28"/>
    <w:rsid w:val="002D4E43"/>
    <w:rsid w:val="002D51F1"/>
    <w:rsid w:val="002D57DB"/>
    <w:rsid w:val="002D5A1A"/>
    <w:rsid w:val="002D62C4"/>
    <w:rsid w:val="002D642B"/>
    <w:rsid w:val="002D6604"/>
    <w:rsid w:val="002D6931"/>
    <w:rsid w:val="002D6DFB"/>
    <w:rsid w:val="002D6E91"/>
    <w:rsid w:val="002D6ED3"/>
    <w:rsid w:val="002D73BC"/>
    <w:rsid w:val="002D7A5D"/>
    <w:rsid w:val="002D7C89"/>
    <w:rsid w:val="002E0056"/>
    <w:rsid w:val="002E0A59"/>
    <w:rsid w:val="002E0E43"/>
    <w:rsid w:val="002E108F"/>
    <w:rsid w:val="002E112E"/>
    <w:rsid w:val="002E16C3"/>
    <w:rsid w:val="002E1A00"/>
    <w:rsid w:val="002E1B75"/>
    <w:rsid w:val="002E1E26"/>
    <w:rsid w:val="002E227E"/>
    <w:rsid w:val="002E228E"/>
    <w:rsid w:val="002E22E6"/>
    <w:rsid w:val="002E2626"/>
    <w:rsid w:val="002E2B33"/>
    <w:rsid w:val="002E2D3A"/>
    <w:rsid w:val="002E2F2E"/>
    <w:rsid w:val="002E39BE"/>
    <w:rsid w:val="002E3D36"/>
    <w:rsid w:val="002E3DF8"/>
    <w:rsid w:val="002E3F44"/>
    <w:rsid w:val="002E4070"/>
    <w:rsid w:val="002E4326"/>
    <w:rsid w:val="002E442C"/>
    <w:rsid w:val="002E4492"/>
    <w:rsid w:val="002E49B8"/>
    <w:rsid w:val="002E4A7A"/>
    <w:rsid w:val="002E5047"/>
    <w:rsid w:val="002E5207"/>
    <w:rsid w:val="002E523B"/>
    <w:rsid w:val="002E52D5"/>
    <w:rsid w:val="002E54F7"/>
    <w:rsid w:val="002E5A01"/>
    <w:rsid w:val="002E5AF0"/>
    <w:rsid w:val="002E5BBA"/>
    <w:rsid w:val="002E5E72"/>
    <w:rsid w:val="002E6132"/>
    <w:rsid w:val="002E6184"/>
    <w:rsid w:val="002E637F"/>
    <w:rsid w:val="002E6549"/>
    <w:rsid w:val="002E65C0"/>
    <w:rsid w:val="002E672E"/>
    <w:rsid w:val="002E67ED"/>
    <w:rsid w:val="002E6E98"/>
    <w:rsid w:val="002E7464"/>
    <w:rsid w:val="002E74E4"/>
    <w:rsid w:val="002E7568"/>
    <w:rsid w:val="002E78D6"/>
    <w:rsid w:val="002E78EF"/>
    <w:rsid w:val="002E7974"/>
    <w:rsid w:val="002E7A42"/>
    <w:rsid w:val="002E7A75"/>
    <w:rsid w:val="002E7BEB"/>
    <w:rsid w:val="002E7C86"/>
    <w:rsid w:val="002E7D6B"/>
    <w:rsid w:val="002E7E89"/>
    <w:rsid w:val="002E7E94"/>
    <w:rsid w:val="002E7FDC"/>
    <w:rsid w:val="002F00A7"/>
    <w:rsid w:val="002F030A"/>
    <w:rsid w:val="002F0505"/>
    <w:rsid w:val="002F0649"/>
    <w:rsid w:val="002F064A"/>
    <w:rsid w:val="002F0656"/>
    <w:rsid w:val="002F078E"/>
    <w:rsid w:val="002F0791"/>
    <w:rsid w:val="002F082C"/>
    <w:rsid w:val="002F1010"/>
    <w:rsid w:val="002F10F3"/>
    <w:rsid w:val="002F13AD"/>
    <w:rsid w:val="002F1494"/>
    <w:rsid w:val="002F1AB7"/>
    <w:rsid w:val="002F1CE4"/>
    <w:rsid w:val="002F23DE"/>
    <w:rsid w:val="002F2C6A"/>
    <w:rsid w:val="002F3623"/>
    <w:rsid w:val="002F37F3"/>
    <w:rsid w:val="002F433B"/>
    <w:rsid w:val="002F44D0"/>
    <w:rsid w:val="002F44F0"/>
    <w:rsid w:val="002F4666"/>
    <w:rsid w:val="002F4674"/>
    <w:rsid w:val="002F4A13"/>
    <w:rsid w:val="002F4AAE"/>
    <w:rsid w:val="002F4AB6"/>
    <w:rsid w:val="002F4EB6"/>
    <w:rsid w:val="002F4FDA"/>
    <w:rsid w:val="002F542B"/>
    <w:rsid w:val="002F5456"/>
    <w:rsid w:val="002F5C99"/>
    <w:rsid w:val="002F5DC1"/>
    <w:rsid w:val="002F64D2"/>
    <w:rsid w:val="002F692C"/>
    <w:rsid w:val="002F6AAF"/>
    <w:rsid w:val="002F6C89"/>
    <w:rsid w:val="002F70C8"/>
    <w:rsid w:val="002F737E"/>
    <w:rsid w:val="002F781A"/>
    <w:rsid w:val="002F78D9"/>
    <w:rsid w:val="002F7B45"/>
    <w:rsid w:val="002F7BE4"/>
    <w:rsid w:val="002F7C2A"/>
    <w:rsid w:val="002F7C77"/>
    <w:rsid w:val="002F7DDD"/>
    <w:rsid w:val="00300395"/>
    <w:rsid w:val="003004B9"/>
    <w:rsid w:val="00300515"/>
    <w:rsid w:val="0030060A"/>
    <w:rsid w:val="003006E8"/>
    <w:rsid w:val="00300C81"/>
    <w:rsid w:val="00300C90"/>
    <w:rsid w:val="00300D2A"/>
    <w:rsid w:val="00300FD2"/>
    <w:rsid w:val="003012B1"/>
    <w:rsid w:val="003012DE"/>
    <w:rsid w:val="00301360"/>
    <w:rsid w:val="003014DA"/>
    <w:rsid w:val="00301623"/>
    <w:rsid w:val="0030181D"/>
    <w:rsid w:val="00301A55"/>
    <w:rsid w:val="00301B3C"/>
    <w:rsid w:val="00301BBC"/>
    <w:rsid w:val="00301C7E"/>
    <w:rsid w:val="00301CFF"/>
    <w:rsid w:val="00301DE2"/>
    <w:rsid w:val="00301E35"/>
    <w:rsid w:val="00301EDD"/>
    <w:rsid w:val="00302373"/>
    <w:rsid w:val="0030242E"/>
    <w:rsid w:val="003026C1"/>
    <w:rsid w:val="00302B0E"/>
    <w:rsid w:val="00302D08"/>
    <w:rsid w:val="00303122"/>
    <w:rsid w:val="00303181"/>
    <w:rsid w:val="0030323E"/>
    <w:rsid w:val="003035D4"/>
    <w:rsid w:val="003035F7"/>
    <w:rsid w:val="00303858"/>
    <w:rsid w:val="0030391E"/>
    <w:rsid w:val="00303E10"/>
    <w:rsid w:val="003040A0"/>
    <w:rsid w:val="003040E3"/>
    <w:rsid w:val="00304280"/>
    <w:rsid w:val="003042B5"/>
    <w:rsid w:val="0030430C"/>
    <w:rsid w:val="00304418"/>
    <w:rsid w:val="003044FA"/>
    <w:rsid w:val="003045E7"/>
    <w:rsid w:val="00304774"/>
    <w:rsid w:val="003047C6"/>
    <w:rsid w:val="00304E45"/>
    <w:rsid w:val="00304E7B"/>
    <w:rsid w:val="0030512D"/>
    <w:rsid w:val="00305185"/>
    <w:rsid w:val="003054F8"/>
    <w:rsid w:val="00305672"/>
    <w:rsid w:val="0030574B"/>
    <w:rsid w:val="003057CD"/>
    <w:rsid w:val="00305B23"/>
    <w:rsid w:val="00305BFE"/>
    <w:rsid w:val="00305E2A"/>
    <w:rsid w:val="00305EDD"/>
    <w:rsid w:val="00305FB9"/>
    <w:rsid w:val="00306078"/>
    <w:rsid w:val="003061F6"/>
    <w:rsid w:val="003066F8"/>
    <w:rsid w:val="0030675F"/>
    <w:rsid w:val="003069B2"/>
    <w:rsid w:val="00306ED0"/>
    <w:rsid w:val="0030738D"/>
    <w:rsid w:val="00307560"/>
    <w:rsid w:val="00307E65"/>
    <w:rsid w:val="0031002D"/>
    <w:rsid w:val="003102C0"/>
    <w:rsid w:val="00310A56"/>
    <w:rsid w:val="003110C7"/>
    <w:rsid w:val="003114CC"/>
    <w:rsid w:val="0031153C"/>
    <w:rsid w:val="00311A65"/>
    <w:rsid w:val="00311B3C"/>
    <w:rsid w:val="00311BCC"/>
    <w:rsid w:val="00311C61"/>
    <w:rsid w:val="00311D83"/>
    <w:rsid w:val="00312219"/>
    <w:rsid w:val="003123EA"/>
    <w:rsid w:val="003124A8"/>
    <w:rsid w:val="003125DF"/>
    <w:rsid w:val="00312766"/>
    <w:rsid w:val="00312A6C"/>
    <w:rsid w:val="00312FE3"/>
    <w:rsid w:val="00313337"/>
    <w:rsid w:val="00313527"/>
    <w:rsid w:val="00313587"/>
    <w:rsid w:val="00313844"/>
    <w:rsid w:val="00313845"/>
    <w:rsid w:val="003138EA"/>
    <w:rsid w:val="00313A55"/>
    <w:rsid w:val="00313B71"/>
    <w:rsid w:val="00313C35"/>
    <w:rsid w:val="00313ED8"/>
    <w:rsid w:val="003140EC"/>
    <w:rsid w:val="0031416A"/>
    <w:rsid w:val="003142BA"/>
    <w:rsid w:val="0031433D"/>
    <w:rsid w:val="00314683"/>
    <w:rsid w:val="0031485C"/>
    <w:rsid w:val="00314A15"/>
    <w:rsid w:val="00314A36"/>
    <w:rsid w:val="00314B2B"/>
    <w:rsid w:val="00315084"/>
    <w:rsid w:val="003152F7"/>
    <w:rsid w:val="003154D6"/>
    <w:rsid w:val="003155E3"/>
    <w:rsid w:val="003155F7"/>
    <w:rsid w:val="003156D6"/>
    <w:rsid w:val="00315835"/>
    <w:rsid w:val="00315CB4"/>
    <w:rsid w:val="00316119"/>
    <w:rsid w:val="0031642E"/>
    <w:rsid w:val="00316509"/>
    <w:rsid w:val="00316592"/>
    <w:rsid w:val="00316AA5"/>
    <w:rsid w:val="00316BF8"/>
    <w:rsid w:val="00316F5D"/>
    <w:rsid w:val="00317199"/>
    <w:rsid w:val="0031741B"/>
    <w:rsid w:val="0031758F"/>
    <w:rsid w:val="003176FE"/>
    <w:rsid w:val="00320264"/>
    <w:rsid w:val="003202B0"/>
    <w:rsid w:val="00320A50"/>
    <w:rsid w:val="00320A86"/>
    <w:rsid w:val="00320C20"/>
    <w:rsid w:val="00320D48"/>
    <w:rsid w:val="00320FD7"/>
    <w:rsid w:val="0032103C"/>
    <w:rsid w:val="003212F3"/>
    <w:rsid w:val="00321519"/>
    <w:rsid w:val="00321652"/>
    <w:rsid w:val="003217A1"/>
    <w:rsid w:val="00321BDB"/>
    <w:rsid w:val="00321C53"/>
    <w:rsid w:val="00321C6B"/>
    <w:rsid w:val="00321C9C"/>
    <w:rsid w:val="00322E21"/>
    <w:rsid w:val="00322F23"/>
    <w:rsid w:val="00322FF3"/>
    <w:rsid w:val="00323116"/>
    <w:rsid w:val="00323B30"/>
    <w:rsid w:val="00323B32"/>
    <w:rsid w:val="00323B97"/>
    <w:rsid w:val="00323EB6"/>
    <w:rsid w:val="00324088"/>
    <w:rsid w:val="00324164"/>
    <w:rsid w:val="0032418C"/>
    <w:rsid w:val="0032437E"/>
    <w:rsid w:val="0032471C"/>
    <w:rsid w:val="00324787"/>
    <w:rsid w:val="0032493A"/>
    <w:rsid w:val="00324A3B"/>
    <w:rsid w:val="00324A4E"/>
    <w:rsid w:val="00324E97"/>
    <w:rsid w:val="0032505F"/>
    <w:rsid w:val="003250EC"/>
    <w:rsid w:val="00325AE6"/>
    <w:rsid w:val="00325B1C"/>
    <w:rsid w:val="00325B2B"/>
    <w:rsid w:val="00325C3E"/>
    <w:rsid w:val="00325DB1"/>
    <w:rsid w:val="00325DF4"/>
    <w:rsid w:val="00325E48"/>
    <w:rsid w:val="003263E0"/>
    <w:rsid w:val="00326418"/>
    <w:rsid w:val="003269AF"/>
    <w:rsid w:val="00326B90"/>
    <w:rsid w:val="00326F0E"/>
    <w:rsid w:val="0032710A"/>
    <w:rsid w:val="00327413"/>
    <w:rsid w:val="0032790F"/>
    <w:rsid w:val="0033008C"/>
    <w:rsid w:val="0033011B"/>
    <w:rsid w:val="003302FE"/>
    <w:rsid w:val="0033125D"/>
    <w:rsid w:val="003313B5"/>
    <w:rsid w:val="0033169F"/>
    <w:rsid w:val="00331924"/>
    <w:rsid w:val="00331A07"/>
    <w:rsid w:val="00331A69"/>
    <w:rsid w:val="00331C52"/>
    <w:rsid w:val="00331D40"/>
    <w:rsid w:val="00331FFF"/>
    <w:rsid w:val="0033211C"/>
    <w:rsid w:val="00332420"/>
    <w:rsid w:val="00333024"/>
    <w:rsid w:val="00333252"/>
    <w:rsid w:val="0033342E"/>
    <w:rsid w:val="00333784"/>
    <w:rsid w:val="003338B4"/>
    <w:rsid w:val="003338D4"/>
    <w:rsid w:val="00333A06"/>
    <w:rsid w:val="00333BDC"/>
    <w:rsid w:val="00333F76"/>
    <w:rsid w:val="00333F7E"/>
    <w:rsid w:val="00333FD7"/>
    <w:rsid w:val="0033418C"/>
    <w:rsid w:val="00334224"/>
    <w:rsid w:val="003344D8"/>
    <w:rsid w:val="00334664"/>
    <w:rsid w:val="00334695"/>
    <w:rsid w:val="0033473A"/>
    <w:rsid w:val="00334B5C"/>
    <w:rsid w:val="00334B9F"/>
    <w:rsid w:val="00334C7A"/>
    <w:rsid w:val="00335222"/>
    <w:rsid w:val="003352EA"/>
    <w:rsid w:val="00335D91"/>
    <w:rsid w:val="00336238"/>
    <w:rsid w:val="00336357"/>
    <w:rsid w:val="003364E5"/>
    <w:rsid w:val="0033659C"/>
    <w:rsid w:val="003365B8"/>
    <w:rsid w:val="003366EB"/>
    <w:rsid w:val="00336A2D"/>
    <w:rsid w:val="00336FAB"/>
    <w:rsid w:val="003375B8"/>
    <w:rsid w:val="0033779F"/>
    <w:rsid w:val="00337A9B"/>
    <w:rsid w:val="00340134"/>
    <w:rsid w:val="00340153"/>
    <w:rsid w:val="00340175"/>
    <w:rsid w:val="00340328"/>
    <w:rsid w:val="003409E0"/>
    <w:rsid w:val="00340C1F"/>
    <w:rsid w:val="00340C30"/>
    <w:rsid w:val="00340EAF"/>
    <w:rsid w:val="00341227"/>
    <w:rsid w:val="00341386"/>
    <w:rsid w:val="0034181B"/>
    <w:rsid w:val="00341A87"/>
    <w:rsid w:val="00341C93"/>
    <w:rsid w:val="00341CE4"/>
    <w:rsid w:val="003422A9"/>
    <w:rsid w:val="003426D0"/>
    <w:rsid w:val="00342971"/>
    <w:rsid w:val="00342B79"/>
    <w:rsid w:val="00342F68"/>
    <w:rsid w:val="003434F6"/>
    <w:rsid w:val="0034359D"/>
    <w:rsid w:val="00343813"/>
    <w:rsid w:val="00343BEB"/>
    <w:rsid w:val="00343C0D"/>
    <w:rsid w:val="00343EC0"/>
    <w:rsid w:val="00343F94"/>
    <w:rsid w:val="003440CB"/>
    <w:rsid w:val="00344117"/>
    <w:rsid w:val="003441D2"/>
    <w:rsid w:val="003441F7"/>
    <w:rsid w:val="00344236"/>
    <w:rsid w:val="0034441C"/>
    <w:rsid w:val="0034489C"/>
    <w:rsid w:val="00344A47"/>
    <w:rsid w:val="00344BA8"/>
    <w:rsid w:val="00344BB9"/>
    <w:rsid w:val="00344BED"/>
    <w:rsid w:val="00344D10"/>
    <w:rsid w:val="00344E83"/>
    <w:rsid w:val="00344F1C"/>
    <w:rsid w:val="00345110"/>
    <w:rsid w:val="003452D1"/>
    <w:rsid w:val="003452E7"/>
    <w:rsid w:val="00345CFB"/>
    <w:rsid w:val="00345F21"/>
    <w:rsid w:val="00345F2E"/>
    <w:rsid w:val="00346272"/>
    <w:rsid w:val="00346394"/>
    <w:rsid w:val="003463AF"/>
    <w:rsid w:val="00346889"/>
    <w:rsid w:val="00346981"/>
    <w:rsid w:val="00346CE8"/>
    <w:rsid w:val="00346ECD"/>
    <w:rsid w:val="00346F97"/>
    <w:rsid w:val="00347329"/>
    <w:rsid w:val="00347426"/>
    <w:rsid w:val="003474C0"/>
    <w:rsid w:val="00347583"/>
    <w:rsid w:val="003478D6"/>
    <w:rsid w:val="00347FCC"/>
    <w:rsid w:val="003502D7"/>
    <w:rsid w:val="003505FE"/>
    <w:rsid w:val="0035096E"/>
    <w:rsid w:val="00350B18"/>
    <w:rsid w:val="00350E2B"/>
    <w:rsid w:val="0035110C"/>
    <w:rsid w:val="00351264"/>
    <w:rsid w:val="00351374"/>
    <w:rsid w:val="00351D2E"/>
    <w:rsid w:val="003521EA"/>
    <w:rsid w:val="003522DC"/>
    <w:rsid w:val="003522EC"/>
    <w:rsid w:val="003523E6"/>
    <w:rsid w:val="00352845"/>
    <w:rsid w:val="003537DB"/>
    <w:rsid w:val="003538E9"/>
    <w:rsid w:val="00353AE4"/>
    <w:rsid w:val="00353B02"/>
    <w:rsid w:val="00353CCC"/>
    <w:rsid w:val="0035428D"/>
    <w:rsid w:val="003542DA"/>
    <w:rsid w:val="00354360"/>
    <w:rsid w:val="0035438E"/>
    <w:rsid w:val="003543B3"/>
    <w:rsid w:val="003544B7"/>
    <w:rsid w:val="003546F1"/>
    <w:rsid w:val="0035480B"/>
    <w:rsid w:val="00354D9A"/>
    <w:rsid w:val="00354F09"/>
    <w:rsid w:val="003550EE"/>
    <w:rsid w:val="0035522C"/>
    <w:rsid w:val="00355281"/>
    <w:rsid w:val="00355674"/>
    <w:rsid w:val="00355FEA"/>
    <w:rsid w:val="00356090"/>
    <w:rsid w:val="00356239"/>
    <w:rsid w:val="00356743"/>
    <w:rsid w:val="003567E5"/>
    <w:rsid w:val="00356B56"/>
    <w:rsid w:val="00356BFB"/>
    <w:rsid w:val="00356DAF"/>
    <w:rsid w:val="003570AA"/>
    <w:rsid w:val="003570FB"/>
    <w:rsid w:val="0035724F"/>
    <w:rsid w:val="00357841"/>
    <w:rsid w:val="00357AA8"/>
    <w:rsid w:val="00357F42"/>
    <w:rsid w:val="00357F7F"/>
    <w:rsid w:val="0036012A"/>
    <w:rsid w:val="00360900"/>
    <w:rsid w:val="00360B9B"/>
    <w:rsid w:val="00360F6F"/>
    <w:rsid w:val="00361042"/>
    <w:rsid w:val="00361848"/>
    <w:rsid w:val="00361863"/>
    <w:rsid w:val="003619C5"/>
    <w:rsid w:val="00361BF7"/>
    <w:rsid w:val="00361C22"/>
    <w:rsid w:val="00361C27"/>
    <w:rsid w:val="00361D24"/>
    <w:rsid w:val="00361EEB"/>
    <w:rsid w:val="0036266E"/>
    <w:rsid w:val="003626E2"/>
    <w:rsid w:val="003626E8"/>
    <w:rsid w:val="003627CA"/>
    <w:rsid w:val="0036292E"/>
    <w:rsid w:val="00362D94"/>
    <w:rsid w:val="003631EC"/>
    <w:rsid w:val="00363826"/>
    <w:rsid w:val="00363B3B"/>
    <w:rsid w:val="00363BED"/>
    <w:rsid w:val="00363CFE"/>
    <w:rsid w:val="00363EE5"/>
    <w:rsid w:val="00363FD7"/>
    <w:rsid w:val="0036421A"/>
    <w:rsid w:val="0036422F"/>
    <w:rsid w:val="00364A47"/>
    <w:rsid w:val="00364F36"/>
    <w:rsid w:val="00364F9E"/>
    <w:rsid w:val="00365002"/>
    <w:rsid w:val="003653C2"/>
    <w:rsid w:val="003655B8"/>
    <w:rsid w:val="0036563A"/>
    <w:rsid w:val="00365F01"/>
    <w:rsid w:val="00366213"/>
    <w:rsid w:val="003663C1"/>
    <w:rsid w:val="00366787"/>
    <w:rsid w:val="003669D0"/>
    <w:rsid w:val="00366AF1"/>
    <w:rsid w:val="00366B4C"/>
    <w:rsid w:val="00366CEA"/>
    <w:rsid w:val="0036715C"/>
    <w:rsid w:val="00367333"/>
    <w:rsid w:val="00367AA5"/>
    <w:rsid w:val="00367CC9"/>
    <w:rsid w:val="003706F0"/>
    <w:rsid w:val="00370715"/>
    <w:rsid w:val="00370890"/>
    <w:rsid w:val="0037090C"/>
    <w:rsid w:val="0037098C"/>
    <w:rsid w:val="00370E0B"/>
    <w:rsid w:val="00371348"/>
    <w:rsid w:val="003713AF"/>
    <w:rsid w:val="00371C83"/>
    <w:rsid w:val="00371CD5"/>
    <w:rsid w:val="00371E1D"/>
    <w:rsid w:val="0037234F"/>
    <w:rsid w:val="00372714"/>
    <w:rsid w:val="00372CBC"/>
    <w:rsid w:val="00372FF7"/>
    <w:rsid w:val="003730C2"/>
    <w:rsid w:val="0037322E"/>
    <w:rsid w:val="0037342E"/>
    <w:rsid w:val="003734FA"/>
    <w:rsid w:val="00373850"/>
    <w:rsid w:val="00373B37"/>
    <w:rsid w:val="00373B72"/>
    <w:rsid w:val="00373C0A"/>
    <w:rsid w:val="0037407A"/>
    <w:rsid w:val="0037452A"/>
    <w:rsid w:val="003746AA"/>
    <w:rsid w:val="0037478F"/>
    <w:rsid w:val="00374852"/>
    <w:rsid w:val="00374C65"/>
    <w:rsid w:val="00374FD8"/>
    <w:rsid w:val="0037512D"/>
    <w:rsid w:val="0037542C"/>
    <w:rsid w:val="003758CF"/>
    <w:rsid w:val="0037590A"/>
    <w:rsid w:val="00375AA5"/>
    <w:rsid w:val="00375C8C"/>
    <w:rsid w:val="00375D18"/>
    <w:rsid w:val="00375D22"/>
    <w:rsid w:val="0037670E"/>
    <w:rsid w:val="0037671D"/>
    <w:rsid w:val="00376BF2"/>
    <w:rsid w:val="00377099"/>
    <w:rsid w:val="003776C0"/>
    <w:rsid w:val="00377CFB"/>
    <w:rsid w:val="00377DBD"/>
    <w:rsid w:val="00380216"/>
    <w:rsid w:val="00380CFB"/>
    <w:rsid w:val="00380E0A"/>
    <w:rsid w:val="003814F8"/>
    <w:rsid w:val="00381B0D"/>
    <w:rsid w:val="00381D3B"/>
    <w:rsid w:val="00381EFB"/>
    <w:rsid w:val="0038212C"/>
    <w:rsid w:val="00382585"/>
    <w:rsid w:val="003825B6"/>
    <w:rsid w:val="00382B56"/>
    <w:rsid w:val="00382F12"/>
    <w:rsid w:val="00382F15"/>
    <w:rsid w:val="0038357A"/>
    <w:rsid w:val="00383582"/>
    <w:rsid w:val="003837B5"/>
    <w:rsid w:val="00383A17"/>
    <w:rsid w:val="00383E1D"/>
    <w:rsid w:val="00383E9A"/>
    <w:rsid w:val="00383EAE"/>
    <w:rsid w:val="0038416D"/>
    <w:rsid w:val="00384172"/>
    <w:rsid w:val="00384B61"/>
    <w:rsid w:val="00384D2E"/>
    <w:rsid w:val="00384EE4"/>
    <w:rsid w:val="00384EE6"/>
    <w:rsid w:val="0038566C"/>
    <w:rsid w:val="00385795"/>
    <w:rsid w:val="00385861"/>
    <w:rsid w:val="0038591C"/>
    <w:rsid w:val="00385A46"/>
    <w:rsid w:val="00385BD3"/>
    <w:rsid w:val="00385C7F"/>
    <w:rsid w:val="00385CAD"/>
    <w:rsid w:val="00385F37"/>
    <w:rsid w:val="00385F64"/>
    <w:rsid w:val="00385FDA"/>
    <w:rsid w:val="00386585"/>
    <w:rsid w:val="00386D43"/>
    <w:rsid w:val="00386E3A"/>
    <w:rsid w:val="0038752E"/>
    <w:rsid w:val="003875A2"/>
    <w:rsid w:val="00387B23"/>
    <w:rsid w:val="00387D04"/>
    <w:rsid w:val="003901B0"/>
    <w:rsid w:val="0039056E"/>
    <w:rsid w:val="0039067A"/>
    <w:rsid w:val="00390B65"/>
    <w:rsid w:val="00390DF6"/>
    <w:rsid w:val="003913C3"/>
    <w:rsid w:val="003914E9"/>
    <w:rsid w:val="003916DA"/>
    <w:rsid w:val="0039173F"/>
    <w:rsid w:val="00391CFA"/>
    <w:rsid w:val="00391DDA"/>
    <w:rsid w:val="00391DDD"/>
    <w:rsid w:val="00391E1E"/>
    <w:rsid w:val="003921ED"/>
    <w:rsid w:val="0039222A"/>
    <w:rsid w:val="0039228E"/>
    <w:rsid w:val="003925C3"/>
    <w:rsid w:val="00392B6F"/>
    <w:rsid w:val="00392CE0"/>
    <w:rsid w:val="003930F7"/>
    <w:rsid w:val="00393400"/>
    <w:rsid w:val="003934F8"/>
    <w:rsid w:val="00393665"/>
    <w:rsid w:val="00393783"/>
    <w:rsid w:val="00393785"/>
    <w:rsid w:val="00393B62"/>
    <w:rsid w:val="00393CEB"/>
    <w:rsid w:val="0039404C"/>
    <w:rsid w:val="0039409D"/>
    <w:rsid w:val="00394728"/>
    <w:rsid w:val="00394C93"/>
    <w:rsid w:val="00394EB1"/>
    <w:rsid w:val="003952A1"/>
    <w:rsid w:val="00395631"/>
    <w:rsid w:val="0039583F"/>
    <w:rsid w:val="003958C1"/>
    <w:rsid w:val="00395A0F"/>
    <w:rsid w:val="00395A68"/>
    <w:rsid w:val="00395AB1"/>
    <w:rsid w:val="00395CCA"/>
    <w:rsid w:val="00395D98"/>
    <w:rsid w:val="00395E71"/>
    <w:rsid w:val="00396157"/>
    <w:rsid w:val="00396237"/>
    <w:rsid w:val="0039627E"/>
    <w:rsid w:val="003962A0"/>
    <w:rsid w:val="003965DC"/>
    <w:rsid w:val="003966A3"/>
    <w:rsid w:val="00396733"/>
    <w:rsid w:val="00396773"/>
    <w:rsid w:val="00396C5A"/>
    <w:rsid w:val="00396CCA"/>
    <w:rsid w:val="00397163"/>
    <w:rsid w:val="003971C8"/>
    <w:rsid w:val="0039751D"/>
    <w:rsid w:val="0039777B"/>
    <w:rsid w:val="00397781"/>
    <w:rsid w:val="00397B9E"/>
    <w:rsid w:val="00397DF3"/>
    <w:rsid w:val="00397E20"/>
    <w:rsid w:val="00397EDA"/>
    <w:rsid w:val="00397FA4"/>
    <w:rsid w:val="00397FC3"/>
    <w:rsid w:val="003A025D"/>
    <w:rsid w:val="003A02E4"/>
    <w:rsid w:val="003A06DA"/>
    <w:rsid w:val="003A07BB"/>
    <w:rsid w:val="003A09E0"/>
    <w:rsid w:val="003A0CE8"/>
    <w:rsid w:val="003A100C"/>
    <w:rsid w:val="003A1091"/>
    <w:rsid w:val="003A1377"/>
    <w:rsid w:val="003A188C"/>
    <w:rsid w:val="003A1A61"/>
    <w:rsid w:val="003A1ADF"/>
    <w:rsid w:val="003A20E6"/>
    <w:rsid w:val="003A2358"/>
    <w:rsid w:val="003A2436"/>
    <w:rsid w:val="003A2577"/>
    <w:rsid w:val="003A2B0C"/>
    <w:rsid w:val="003A3111"/>
    <w:rsid w:val="003A396A"/>
    <w:rsid w:val="003A3B44"/>
    <w:rsid w:val="003A3CF3"/>
    <w:rsid w:val="003A3EB5"/>
    <w:rsid w:val="003A3EFF"/>
    <w:rsid w:val="003A3FF0"/>
    <w:rsid w:val="003A40DB"/>
    <w:rsid w:val="003A41A8"/>
    <w:rsid w:val="003A43EE"/>
    <w:rsid w:val="003A4A2D"/>
    <w:rsid w:val="003A4BDA"/>
    <w:rsid w:val="003A4FA8"/>
    <w:rsid w:val="003A50A5"/>
    <w:rsid w:val="003A515E"/>
    <w:rsid w:val="003A51DD"/>
    <w:rsid w:val="003A537B"/>
    <w:rsid w:val="003A5719"/>
    <w:rsid w:val="003A5892"/>
    <w:rsid w:val="003A5920"/>
    <w:rsid w:val="003A5935"/>
    <w:rsid w:val="003A5B54"/>
    <w:rsid w:val="003A5E3B"/>
    <w:rsid w:val="003A5FDA"/>
    <w:rsid w:val="003A602B"/>
    <w:rsid w:val="003A628D"/>
    <w:rsid w:val="003A6837"/>
    <w:rsid w:val="003A6A1A"/>
    <w:rsid w:val="003A6EEF"/>
    <w:rsid w:val="003A7278"/>
    <w:rsid w:val="003A73F3"/>
    <w:rsid w:val="003A7422"/>
    <w:rsid w:val="003A7778"/>
    <w:rsid w:val="003A7A67"/>
    <w:rsid w:val="003A7BA7"/>
    <w:rsid w:val="003A7C1F"/>
    <w:rsid w:val="003A7CBC"/>
    <w:rsid w:val="003A7EC3"/>
    <w:rsid w:val="003B0479"/>
    <w:rsid w:val="003B0AC2"/>
    <w:rsid w:val="003B1245"/>
    <w:rsid w:val="003B1259"/>
    <w:rsid w:val="003B138C"/>
    <w:rsid w:val="003B157F"/>
    <w:rsid w:val="003B1CD5"/>
    <w:rsid w:val="003B1F25"/>
    <w:rsid w:val="003B1FC0"/>
    <w:rsid w:val="003B22CD"/>
    <w:rsid w:val="003B27A9"/>
    <w:rsid w:val="003B29E3"/>
    <w:rsid w:val="003B2C2A"/>
    <w:rsid w:val="003B2E85"/>
    <w:rsid w:val="003B2F7B"/>
    <w:rsid w:val="003B3012"/>
    <w:rsid w:val="003B3579"/>
    <w:rsid w:val="003B3B60"/>
    <w:rsid w:val="003B3C9C"/>
    <w:rsid w:val="003B3DD5"/>
    <w:rsid w:val="003B4003"/>
    <w:rsid w:val="003B406E"/>
    <w:rsid w:val="003B43DA"/>
    <w:rsid w:val="003B45B7"/>
    <w:rsid w:val="003B4834"/>
    <w:rsid w:val="003B4A8F"/>
    <w:rsid w:val="003B4BE3"/>
    <w:rsid w:val="003B4C9E"/>
    <w:rsid w:val="003B4EE0"/>
    <w:rsid w:val="003B4F83"/>
    <w:rsid w:val="003B502A"/>
    <w:rsid w:val="003B52B5"/>
    <w:rsid w:val="003B55DB"/>
    <w:rsid w:val="003B56EC"/>
    <w:rsid w:val="003B579C"/>
    <w:rsid w:val="003B5808"/>
    <w:rsid w:val="003B5BCB"/>
    <w:rsid w:val="003B5C36"/>
    <w:rsid w:val="003B5FEF"/>
    <w:rsid w:val="003B616A"/>
    <w:rsid w:val="003B6596"/>
    <w:rsid w:val="003B6A42"/>
    <w:rsid w:val="003B7149"/>
    <w:rsid w:val="003B7275"/>
    <w:rsid w:val="003B766A"/>
    <w:rsid w:val="003B7CA3"/>
    <w:rsid w:val="003B7CB4"/>
    <w:rsid w:val="003C077E"/>
    <w:rsid w:val="003C08FD"/>
    <w:rsid w:val="003C0BA9"/>
    <w:rsid w:val="003C0F90"/>
    <w:rsid w:val="003C14E4"/>
    <w:rsid w:val="003C1EC9"/>
    <w:rsid w:val="003C2140"/>
    <w:rsid w:val="003C2589"/>
    <w:rsid w:val="003C25EC"/>
    <w:rsid w:val="003C2714"/>
    <w:rsid w:val="003C2B76"/>
    <w:rsid w:val="003C2DAF"/>
    <w:rsid w:val="003C33F5"/>
    <w:rsid w:val="003C3452"/>
    <w:rsid w:val="003C34A0"/>
    <w:rsid w:val="003C3950"/>
    <w:rsid w:val="003C399C"/>
    <w:rsid w:val="003C3A46"/>
    <w:rsid w:val="003C3B82"/>
    <w:rsid w:val="003C4289"/>
    <w:rsid w:val="003C44CC"/>
    <w:rsid w:val="003C5810"/>
    <w:rsid w:val="003C585D"/>
    <w:rsid w:val="003C5B45"/>
    <w:rsid w:val="003C5C66"/>
    <w:rsid w:val="003C5CEA"/>
    <w:rsid w:val="003C5F6F"/>
    <w:rsid w:val="003C5FAC"/>
    <w:rsid w:val="003C62A9"/>
    <w:rsid w:val="003C632A"/>
    <w:rsid w:val="003C659E"/>
    <w:rsid w:val="003C6625"/>
    <w:rsid w:val="003C6659"/>
    <w:rsid w:val="003C666E"/>
    <w:rsid w:val="003C684B"/>
    <w:rsid w:val="003C6879"/>
    <w:rsid w:val="003C6BAF"/>
    <w:rsid w:val="003C6BC8"/>
    <w:rsid w:val="003C6BFA"/>
    <w:rsid w:val="003C6EAE"/>
    <w:rsid w:val="003C725B"/>
    <w:rsid w:val="003C7384"/>
    <w:rsid w:val="003C741A"/>
    <w:rsid w:val="003C75B2"/>
    <w:rsid w:val="003C76E8"/>
    <w:rsid w:val="003C7E61"/>
    <w:rsid w:val="003C7E75"/>
    <w:rsid w:val="003D03D9"/>
    <w:rsid w:val="003D08E8"/>
    <w:rsid w:val="003D0D4E"/>
    <w:rsid w:val="003D12A3"/>
    <w:rsid w:val="003D146B"/>
    <w:rsid w:val="003D14FC"/>
    <w:rsid w:val="003D18A7"/>
    <w:rsid w:val="003D18D6"/>
    <w:rsid w:val="003D196D"/>
    <w:rsid w:val="003D1DBF"/>
    <w:rsid w:val="003D1F32"/>
    <w:rsid w:val="003D1FA9"/>
    <w:rsid w:val="003D2587"/>
    <w:rsid w:val="003D2684"/>
    <w:rsid w:val="003D2692"/>
    <w:rsid w:val="003D290C"/>
    <w:rsid w:val="003D2CFF"/>
    <w:rsid w:val="003D2FA0"/>
    <w:rsid w:val="003D3173"/>
    <w:rsid w:val="003D31CD"/>
    <w:rsid w:val="003D3C7C"/>
    <w:rsid w:val="003D3C8C"/>
    <w:rsid w:val="003D3E7E"/>
    <w:rsid w:val="003D4109"/>
    <w:rsid w:val="003D4149"/>
    <w:rsid w:val="003D43D7"/>
    <w:rsid w:val="003D4449"/>
    <w:rsid w:val="003D464A"/>
    <w:rsid w:val="003D47E9"/>
    <w:rsid w:val="003D491B"/>
    <w:rsid w:val="003D499C"/>
    <w:rsid w:val="003D4EC1"/>
    <w:rsid w:val="003D4F75"/>
    <w:rsid w:val="003D51D5"/>
    <w:rsid w:val="003D5244"/>
    <w:rsid w:val="003D552A"/>
    <w:rsid w:val="003D58C4"/>
    <w:rsid w:val="003D59D0"/>
    <w:rsid w:val="003D5A34"/>
    <w:rsid w:val="003D5A8B"/>
    <w:rsid w:val="003D5B8F"/>
    <w:rsid w:val="003D5BBD"/>
    <w:rsid w:val="003D5E6B"/>
    <w:rsid w:val="003D6223"/>
    <w:rsid w:val="003D63F0"/>
    <w:rsid w:val="003D66C6"/>
    <w:rsid w:val="003D6789"/>
    <w:rsid w:val="003D69EC"/>
    <w:rsid w:val="003D6B1F"/>
    <w:rsid w:val="003D6E78"/>
    <w:rsid w:val="003D71B2"/>
    <w:rsid w:val="003D7444"/>
    <w:rsid w:val="003D74B2"/>
    <w:rsid w:val="003D79F7"/>
    <w:rsid w:val="003D7A84"/>
    <w:rsid w:val="003D7BD7"/>
    <w:rsid w:val="003D7FDE"/>
    <w:rsid w:val="003E006F"/>
    <w:rsid w:val="003E02E5"/>
    <w:rsid w:val="003E0553"/>
    <w:rsid w:val="003E0771"/>
    <w:rsid w:val="003E079F"/>
    <w:rsid w:val="003E0A15"/>
    <w:rsid w:val="003E0B7A"/>
    <w:rsid w:val="003E0BC2"/>
    <w:rsid w:val="003E0C93"/>
    <w:rsid w:val="003E0EC7"/>
    <w:rsid w:val="003E13EC"/>
    <w:rsid w:val="003E18C7"/>
    <w:rsid w:val="003E19F9"/>
    <w:rsid w:val="003E1C26"/>
    <w:rsid w:val="003E1C65"/>
    <w:rsid w:val="003E2101"/>
    <w:rsid w:val="003E2132"/>
    <w:rsid w:val="003E21DE"/>
    <w:rsid w:val="003E21EC"/>
    <w:rsid w:val="003E2600"/>
    <w:rsid w:val="003E2AB3"/>
    <w:rsid w:val="003E30AF"/>
    <w:rsid w:val="003E34A1"/>
    <w:rsid w:val="003E3671"/>
    <w:rsid w:val="003E37EC"/>
    <w:rsid w:val="003E3B3E"/>
    <w:rsid w:val="003E3F98"/>
    <w:rsid w:val="003E3FA3"/>
    <w:rsid w:val="003E40F2"/>
    <w:rsid w:val="003E43B7"/>
    <w:rsid w:val="003E451D"/>
    <w:rsid w:val="003E47E8"/>
    <w:rsid w:val="003E48E0"/>
    <w:rsid w:val="003E4A0E"/>
    <w:rsid w:val="003E4C74"/>
    <w:rsid w:val="003E4ED5"/>
    <w:rsid w:val="003E501D"/>
    <w:rsid w:val="003E53C2"/>
    <w:rsid w:val="003E56B8"/>
    <w:rsid w:val="003E623F"/>
    <w:rsid w:val="003E6308"/>
    <w:rsid w:val="003E68FA"/>
    <w:rsid w:val="003E6902"/>
    <w:rsid w:val="003E6A45"/>
    <w:rsid w:val="003E6CAA"/>
    <w:rsid w:val="003E6DE2"/>
    <w:rsid w:val="003E7494"/>
    <w:rsid w:val="003E75BE"/>
    <w:rsid w:val="003E7601"/>
    <w:rsid w:val="003E7632"/>
    <w:rsid w:val="003E79D9"/>
    <w:rsid w:val="003E7B4F"/>
    <w:rsid w:val="003E7C14"/>
    <w:rsid w:val="003F03CF"/>
    <w:rsid w:val="003F0469"/>
    <w:rsid w:val="003F07A6"/>
    <w:rsid w:val="003F0E78"/>
    <w:rsid w:val="003F1020"/>
    <w:rsid w:val="003F1260"/>
    <w:rsid w:val="003F14AF"/>
    <w:rsid w:val="003F1565"/>
    <w:rsid w:val="003F172B"/>
    <w:rsid w:val="003F1A94"/>
    <w:rsid w:val="003F1CD7"/>
    <w:rsid w:val="003F1E2A"/>
    <w:rsid w:val="003F204E"/>
    <w:rsid w:val="003F2241"/>
    <w:rsid w:val="003F2747"/>
    <w:rsid w:val="003F28C0"/>
    <w:rsid w:val="003F2987"/>
    <w:rsid w:val="003F2A1B"/>
    <w:rsid w:val="003F2B94"/>
    <w:rsid w:val="003F2FFD"/>
    <w:rsid w:val="003F3128"/>
    <w:rsid w:val="003F31B3"/>
    <w:rsid w:val="003F3252"/>
    <w:rsid w:val="003F352F"/>
    <w:rsid w:val="003F362D"/>
    <w:rsid w:val="003F3851"/>
    <w:rsid w:val="003F3ECB"/>
    <w:rsid w:val="003F3F2E"/>
    <w:rsid w:val="003F469E"/>
    <w:rsid w:val="003F4AC2"/>
    <w:rsid w:val="003F4CDD"/>
    <w:rsid w:val="003F4DE5"/>
    <w:rsid w:val="003F4DFC"/>
    <w:rsid w:val="003F50B1"/>
    <w:rsid w:val="003F52D6"/>
    <w:rsid w:val="003F5779"/>
    <w:rsid w:val="003F5808"/>
    <w:rsid w:val="003F5851"/>
    <w:rsid w:val="003F5A08"/>
    <w:rsid w:val="003F5A50"/>
    <w:rsid w:val="003F5FB0"/>
    <w:rsid w:val="003F604B"/>
    <w:rsid w:val="003F6105"/>
    <w:rsid w:val="003F612F"/>
    <w:rsid w:val="003F65E7"/>
    <w:rsid w:val="003F6790"/>
    <w:rsid w:val="003F6CCB"/>
    <w:rsid w:val="003F6D1F"/>
    <w:rsid w:val="003F75D0"/>
    <w:rsid w:val="003F7691"/>
    <w:rsid w:val="003F774A"/>
    <w:rsid w:val="003F7813"/>
    <w:rsid w:val="003F7C0F"/>
    <w:rsid w:val="003F7ECC"/>
    <w:rsid w:val="003F7F26"/>
    <w:rsid w:val="00400055"/>
    <w:rsid w:val="00400132"/>
    <w:rsid w:val="004001CF"/>
    <w:rsid w:val="0040028E"/>
    <w:rsid w:val="00400642"/>
    <w:rsid w:val="004007FB"/>
    <w:rsid w:val="00400AEE"/>
    <w:rsid w:val="00400D97"/>
    <w:rsid w:val="00400FA3"/>
    <w:rsid w:val="004011AA"/>
    <w:rsid w:val="0040146B"/>
    <w:rsid w:val="00401531"/>
    <w:rsid w:val="0040180E"/>
    <w:rsid w:val="00401905"/>
    <w:rsid w:val="00401940"/>
    <w:rsid w:val="00401983"/>
    <w:rsid w:val="00401B74"/>
    <w:rsid w:val="00402066"/>
    <w:rsid w:val="004024C9"/>
    <w:rsid w:val="004024E4"/>
    <w:rsid w:val="0040278E"/>
    <w:rsid w:val="004027F1"/>
    <w:rsid w:val="00402919"/>
    <w:rsid w:val="00402A66"/>
    <w:rsid w:val="00402A9F"/>
    <w:rsid w:val="00402B67"/>
    <w:rsid w:val="00402C7E"/>
    <w:rsid w:val="00402DF2"/>
    <w:rsid w:val="00402E94"/>
    <w:rsid w:val="00403085"/>
    <w:rsid w:val="0040350A"/>
    <w:rsid w:val="0040354C"/>
    <w:rsid w:val="004036AD"/>
    <w:rsid w:val="00403881"/>
    <w:rsid w:val="0040390E"/>
    <w:rsid w:val="00403E56"/>
    <w:rsid w:val="00404424"/>
    <w:rsid w:val="0040445E"/>
    <w:rsid w:val="004046A1"/>
    <w:rsid w:val="0040477F"/>
    <w:rsid w:val="0040482F"/>
    <w:rsid w:val="00404835"/>
    <w:rsid w:val="0040495E"/>
    <w:rsid w:val="00404A8F"/>
    <w:rsid w:val="00404B3A"/>
    <w:rsid w:val="00404FA6"/>
    <w:rsid w:val="00404FC5"/>
    <w:rsid w:val="0040514A"/>
    <w:rsid w:val="0040580F"/>
    <w:rsid w:val="00405A0F"/>
    <w:rsid w:val="00405CED"/>
    <w:rsid w:val="00405D8B"/>
    <w:rsid w:val="00405EB2"/>
    <w:rsid w:val="00405FEF"/>
    <w:rsid w:val="004063EA"/>
    <w:rsid w:val="00406445"/>
    <w:rsid w:val="00406811"/>
    <w:rsid w:val="004069CD"/>
    <w:rsid w:val="00406A4C"/>
    <w:rsid w:val="00406A86"/>
    <w:rsid w:val="00406B68"/>
    <w:rsid w:val="00407456"/>
    <w:rsid w:val="004074ED"/>
    <w:rsid w:val="00407516"/>
    <w:rsid w:val="004079AE"/>
    <w:rsid w:val="00407A80"/>
    <w:rsid w:val="00407ED6"/>
    <w:rsid w:val="00410051"/>
    <w:rsid w:val="004100CD"/>
    <w:rsid w:val="00410179"/>
    <w:rsid w:val="00410315"/>
    <w:rsid w:val="00410497"/>
    <w:rsid w:val="00410BA8"/>
    <w:rsid w:val="00410D62"/>
    <w:rsid w:val="00411094"/>
    <w:rsid w:val="0041111C"/>
    <w:rsid w:val="004114ED"/>
    <w:rsid w:val="00411829"/>
    <w:rsid w:val="00411D84"/>
    <w:rsid w:val="00412C22"/>
    <w:rsid w:val="00412EE1"/>
    <w:rsid w:val="004130FF"/>
    <w:rsid w:val="00413140"/>
    <w:rsid w:val="00413A3C"/>
    <w:rsid w:val="00413B43"/>
    <w:rsid w:val="00413D8F"/>
    <w:rsid w:val="00413F1C"/>
    <w:rsid w:val="004142DC"/>
    <w:rsid w:val="00414338"/>
    <w:rsid w:val="00414499"/>
    <w:rsid w:val="004150F9"/>
    <w:rsid w:val="004154EC"/>
    <w:rsid w:val="0041556C"/>
    <w:rsid w:val="00415907"/>
    <w:rsid w:val="00415CC9"/>
    <w:rsid w:val="00415CE7"/>
    <w:rsid w:val="00415DFF"/>
    <w:rsid w:val="0041610E"/>
    <w:rsid w:val="00416123"/>
    <w:rsid w:val="0041616D"/>
    <w:rsid w:val="004163E7"/>
    <w:rsid w:val="004165DF"/>
    <w:rsid w:val="00416726"/>
    <w:rsid w:val="00416877"/>
    <w:rsid w:val="004168FB"/>
    <w:rsid w:val="00416BDB"/>
    <w:rsid w:val="00416C1E"/>
    <w:rsid w:val="00416CC2"/>
    <w:rsid w:val="00417321"/>
    <w:rsid w:val="004174B0"/>
    <w:rsid w:val="00417703"/>
    <w:rsid w:val="004179D7"/>
    <w:rsid w:val="004200C0"/>
    <w:rsid w:val="00420232"/>
    <w:rsid w:val="00420505"/>
    <w:rsid w:val="00420AF1"/>
    <w:rsid w:val="00420B31"/>
    <w:rsid w:val="00420BBF"/>
    <w:rsid w:val="00420EFA"/>
    <w:rsid w:val="0042161F"/>
    <w:rsid w:val="004218EB"/>
    <w:rsid w:val="004219DC"/>
    <w:rsid w:val="00421A2C"/>
    <w:rsid w:val="00421AA8"/>
    <w:rsid w:val="00422298"/>
    <w:rsid w:val="004229B3"/>
    <w:rsid w:val="00422DC6"/>
    <w:rsid w:val="0042325D"/>
    <w:rsid w:val="0042357B"/>
    <w:rsid w:val="004235CC"/>
    <w:rsid w:val="00423A62"/>
    <w:rsid w:val="00423B6A"/>
    <w:rsid w:val="00423DD3"/>
    <w:rsid w:val="00423E3F"/>
    <w:rsid w:val="00423E41"/>
    <w:rsid w:val="00424139"/>
    <w:rsid w:val="00424198"/>
    <w:rsid w:val="004241F5"/>
    <w:rsid w:val="00424589"/>
    <w:rsid w:val="00424749"/>
    <w:rsid w:val="00424942"/>
    <w:rsid w:val="00424DFD"/>
    <w:rsid w:val="00424E41"/>
    <w:rsid w:val="00424F12"/>
    <w:rsid w:val="004252E9"/>
    <w:rsid w:val="00425442"/>
    <w:rsid w:val="00425931"/>
    <w:rsid w:val="00425977"/>
    <w:rsid w:val="00425C5C"/>
    <w:rsid w:val="00425FF0"/>
    <w:rsid w:val="004262C0"/>
    <w:rsid w:val="004266D6"/>
    <w:rsid w:val="0042679A"/>
    <w:rsid w:val="004267F3"/>
    <w:rsid w:val="004268A3"/>
    <w:rsid w:val="00426C85"/>
    <w:rsid w:val="00426F2A"/>
    <w:rsid w:val="0042710C"/>
    <w:rsid w:val="00427449"/>
    <w:rsid w:val="0042796E"/>
    <w:rsid w:val="00427A53"/>
    <w:rsid w:val="00427B54"/>
    <w:rsid w:val="00427C5A"/>
    <w:rsid w:val="00427E32"/>
    <w:rsid w:val="00427EAC"/>
    <w:rsid w:val="004302EC"/>
    <w:rsid w:val="00430336"/>
    <w:rsid w:val="00430592"/>
    <w:rsid w:val="00430974"/>
    <w:rsid w:val="00430BAC"/>
    <w:rsid w:val="00430C3C"/>
    <w:rsid w:val="00430C6A"/>
    <w:rsid w:val="00430D5C"/>
    <w:rsid w:val="00430FF6"/>
    <w:rsid w:val="00431120"/>
    <w:rsid w:val="0043167A"/>
    <w:rsid w:val="00431AB0"/>
    <w:rsid w:val="0043229A"/>
    <w:rsid w:val="00432579"/>
    <w:rsid w:val="00432810"/>
    <w:rsid w:val="00432B0E"/>
    <w:rsid w:val="00432C15"/>
    <w:rsid w:val="00432D00"/>
    <w:rsid w:val="00432F80"/>
    <w:rsid w:val="004330C4"/>
    <w:rsid w:val="004338AB"/>
    <w:rsid w:val="004338E4"/>
    <w:rsid w:val="00433B5A"/>
    <w:rsid w:val="00433C81"/>
    <w:rsid w:val="004340DC"/>
    <w:rsid w:val="004343A6"/>
    <w:rsid w:val="0043454A"/>
    <w:rsid w:val="00434885"/>
    <w:rsid w:val="004349B6"/>
    <w:rsid w:val="00434E9C"/>
    <w:rsid w:val="004350DA"/>
    <w:rsid w:val="00435440"/>
    <w:rsid w:val="0043567A"/>
    <w:rsid w:val="0043574A"/>
    <w:rsid w:val="004357D2"/>
    <w:rsid w:val="0043581C"/>
    <w:rsid w:val="0043588E"/>
    <w:rsid w:val="00435921"/>
    <w:rsid w:val="00435FD7"/>
    <w:rsid w:val="0043616A"/>
    <w:rsid w:val="00436211"/>
    <w:rsid w:val="00436448"/>
    <w:rsid w:val="004366DA"/>
    <w:rsid w:val="0043684A"/>
    <w:rsid w:val="0043690B"/>
    <w:rsid w:val="00436AC0"/>
    <w:rsid w:val="00436B31"/>
    <w:rsid w:val="00436E41"/>
    <w:rsid w:val="00436F5A"/>
    <w:rsid w:val="00437023"/>
    <w:rsid w:val="00437051"/>
    <w:rsid w:val="004370C4"/>
    <w:rsid w:val="00437208"/>
    <w:rsid w:val="0043771A"/>
    <w:rsid w:val="00437868"/>
    <w:rsid w:val="00437A8F"/>
    <w:rsid w:val="00437CE8"/>
    <w:rsid w:val="00437D99"/>
    <w:rsid w:val="00440557"/>
    <w:rsid w:val="00440CA1"/>
    <w:rsid w:val="00440CAD"/>
    <w:rsid w:val="00440EB7"/>
    <w:rsid w:val="0044120B"/>
    <w:rsid w:val="00441563"/>
    <w:rsid w:val="0044190A"/>
    <w:rsid w:val="004419E1"/>
    <w:rsid w:val="00441D85"/>
    <w:rsid w:val="004426CE"/>
    <w:rsid w:val="00442A17"/>
    <w:rsid w:val="00442A73"/>
    <w:rsid w:val="00442D6F"/>
    <w:rsid w:val="004430EE"/>
    <w:rsid w:val="004431C7"/>
    <w:rsid w:val="00443495"/>
    <w:rsid w:val="00443655"/>
    <w:rsid w:val="004438D1"/>
    <w:rsid w:val="00443BC4"/>
    <w:rsid w:val="00443FAE"/>
    <w:rsid w:val="00444088"/>
    <w:rsid w:val="0044458C"/>
    <w:rsid w:val="004446A6"/>
    <w:rsid w:val="004446FF"/>
    <w:rsid w:val="00444909"/>
    <w:rsid w:val="00444E0C"/>
    <w:rsid w:val="00444F16"/>
    <w:rsid w:val="0044545B"/>
    <w:rsid w:val="0044557A"/>
    <w:rsid w:val="00445585"/>
    <w:rsid w:val="00445A68"/>
    <w:rsid w:val="00445B39"/>
    <w:rsid w:val="00445C86"/>
    <w:rsid w:val="00445E57"/>
    <w:rsid w:val="00445EC6"/>
    <w:rsid w:val="00445FFB"/>
    <w:rsid w:val="0044644A"/>
    <w:rsid w:val="00446710"/>
    <w:rsid w:val="004467D3"/>
    <w:rsid w:val="0044698B"/>
    <w:rsid w:val="00446AC9"/>
    <w:rsid w:val="00446BED"/>
    <w:rsid w:val="00447027"/>
    <w:rsid w:val="004470DC"/>
    <w:rsid w:val="00447150"/>
    <w:rsid w:val="00447614"/>
    <w:rsid w:val="004478D0"/>
    <w:rsid w:val="00447B64"/>
    <w:rsid w:val="00447E01"/>
    <w:rsid w:val="00450092"/>
    <w:rsid w:val="0045012A"/>
    <w:rsid w:val="004503DF"/>
    <w:rsid w:val="004509E7"/>
    <w:rsid w:val="00450C4C"/>
    <w:rsid w:val="00450E17"/>
    <w:rsid w:val="004510A7"/>
    <w:rsid w:val="00451951"/>
    <w:rsid w:val="00452105"/>
    <w:rsid w:val="00452137"/>
    <w:rsid w:val="0045216D"/>
    <w:rsid w:val="004522FB"/>
    <w:rsid w:val="004523D1"/>
    <w:rsid w:val="0045274A"/>
    <w:rsid w:val="00452A5B"/>
    <w:rsid w:val="00452BD1"/>
    <w:rsid w:val="00452CBC"/>
    <w:rsid w:val="00452EBC"/>
    <w:rsid w:val="004533C1"/>
    <w:rsid w:val="0045379B"/>
    <w:rsid w:val="00453BA6"/>
    <w:rsid w:val="00453EC1"/>
    <w:rsid w:val="00453F50"/>
    <w:rsid w:val="004548D8"/>
    <w:rsid w:val="004548EF"/>
    <w:rsid w:val="00454C25"/>
    <w:rsid w:val="00454C4E"/>
    <w:rsid w:val="00455215"/>
    <w:rsid w:val="00455233"/>
    <w:rsid w:val="0045573D"/>
    <w:rsid w:val="004558FF"/>
    <w:rsid w:val="00455A3C"/>
    <w:rsid w:val="00455A5D"/>
    <w:rsid w:val="00455C32"/>
    <w:rsid w:val="00455F65"/>
    <w:rsid w:val="00456427"/>
    <w:rsid w:val="0045642E"/>
    <w:rsid w:val="00456610"/>
    <w:rsid w:val="00456872"/>
    <w:rsid w:val="004568CB"/>
    <w:rsid w:val="004569FB"/>
    <w:rsid w:val="00456B65"/>
    <w:rsid w:val="00456FFF"/>
    <w:rsid w:val="00457127"/>
    <w:rsid w:val="00457372"/>
    <w:rsid w:val="0045750E"/>
    <w:rsid w:val="00457CDB"/>
    <w:rsid w:val="00457CEC"/>
    <w:rsid w:val="00457DB3"/>
    <w:rsid w:val="004600AF"/>
    <w:rsid w:val="00460554"/>
    <w:rsid w:val="00460564"/>
    <w:rsid w:val="0046077C"/>
    <w:rsid w:val="004607B5"/>
    <w:rsid w:val="00460A09"/>
    <w:rsid w:val="00460D9E"/>
    <w:rsid w:val="0046130B"/>
    <w:rsid w:val="00461624"/>
    <w:rsid w:val="004617FE"/>
    <w:rsid w:val="0046180F"/>
    <w:rsid w:val="004618F2"/>
    <w:rsid w:val="00461A2F"/>
    <w:rsid w:val="00461AAE"/>
    <w:rsid w:val="00461D9E"/>
    <w:rsid w:val="00461F82"/>
    <w:rsid w:val="00462222"/>
    <w:rsid w:val="00462279"/>
    <w:rsid w:val="004624AD"/>
    <w:rsid w:val="00462586"/>
    <w:rsid w:val="00462B20"/>
    <w:rsid w:val="00462B84"/>
    <w:rsid w:val="00462B8F"/>
    <w:rsid w:val="00462F1C"/>
    <w:rsid w:val="004630E5"/>
    <w:rsid w:val="00463104"/>
    <w:rsid w:val="00463139"/>
    <w:rsid w:val="00463230"/>
    <w:rsid w:val="00463251"/>
    <w:rsid w:val="00463268"/>
    <w:rsid w:val="004632DA"/>
    <w:rsid w:val="00463441"/>
    <w:rsid w:val="004634A1"/>
    <w:rsid w:val="004637A9"/>
    <w:rsid w:val="0046394C"/>
    <w:rsid w:val="004639C9"/>
    <w:rsid w:val="004640BB"/>
    <w:rsid w:val="00464207"/>
    <w:rsid w:val="0046431A"/>
    <w:rsid w:val="00464B3D"/>
    <w:rsid w:val="00464C87"/>
    <w:rsid w:val="00464CE5"/>
    <w:rsid w:val="0046575A"/>
    <w:rsid w:val="0046591E"/>
    <w:rsid w:val="004659BD"/>
    <w:rsid w:val="00465AB8"/>
    <w:rsid w:val="00465D69"/>
    <w:rsid w:val="00465DA7"/>
    <w:rsid w:val="004660B4"/>
    <w:rsid w:val="00466725"/>
    <w:rsid w:val="00466838"/>
    <w:rsid w:val="00466939"/>
    <w:rsid w:val="00467029"/>
    <w:rsid w:val="0046760D"/>
    <w:rsid w:val="004679FC"/>
    <w:rsid w:val="00467DB3"/>
    <w:rsid w:val="00467E10"/>
    <w:rsid w:val="00467FC6"/>
    <w:rsid w:val="00470420"/>
    <w:rsid w:val="0047055E"/>
    <w:rsid w:val="004707F9"/>
    <w:rsid w:val="0047090F"/>
    <w:rsid w:val="00470B61"/>
    <w:rsid w:val="00470F15"/>
    <w:rsid w:val="004713CC"/>
    <w:rsid w:val="00471473"/>
    <w:rsid w:val="0047151D"/>
    <w:rsid w:val="004715B8"/>
    <w:rsid w:val="004716AE"/>
    <w:rsid w:val="00471941"/>
    <w:rsid w:val="00471ADD"/>
    <w:rsid w:val="00471B09"/>
    <w:rsid w:val="00471BA9"/>
    <w:rsid w:val="00471C78"/>
    <w:rsid w:val="00471E29"/>
    <w:rsid w:val="00471E9D"/>
    <w:rsid w:val="00472185"/>
    <w:rsid w:val="00472663"/>
    <w:rsid w:val="004726F9"/>
    <w:rsid w:val="004727EB"/>
    <w:rsid w:val="00472978"/>
    <w:rsid w:val="0047321B"/>
    <w:rsid w:val="00473362"/>
    <w:rsid w:val="0047351C"/>
    <w:rsid w:val="0047359F"/>
    <w:rsid w:val="00473820"/>
    <w:rsid w:val="004738AC"/>
    <w:rsid w:val="0047394C"/>
    <w:rsid w:val="00473974"/>
    <w:rsid w:val="00473F26"/>
    <w:rsid w:val="00473FD6"/>
    <w:rsid w:val="0047441A"/>
    <w:rsid w:val="004744CC"/>
    <w:rsid w:val="0047466C"/>
    <w:rsid w:val="00474692"/>
    <w:rsid w:val="00474921"/>
    <w:rsid w:val="00474C4C"/>
    <w:rsid w:val="00474E5F"/>
    <w:rsid w:val="004753E6"/>
    <w:rsid w:val="00475427"/>
    <w:rsid w:val="004754F9"/>
    <w:rsid w:val="00475506"/>
    <w:rsid w:val="004755B7"/>
    <w:rsid w:val="00475652"/>
    <w:rsid w:val="004756B8"/>
    <w:rsid w:val="004756F1"/>
    <w:rsid w:val="00475D51"/>
    <w:rsid w:val="004763AD"/>
    <w:rsid w:val="0047643E"/>
    <w:rsid w:val="004766CC"/>
    <w:rsid w:val="00476FB9"/>
    <w:rsid w:val="00477228"/>
    <w:rsid w:val="0047723A"/>
    <w:rsid w:val="004775F6"/>
    <w:rsid w:val="0047784F"/>
    <w:rsid w:val="00477C96"/>
    <w:rsid w:val="00477F16"/>
    <w:rsid w:val="00480029"/>
    <w:rsid w:val="00480075"/>
    <w:rsid w:val="004800D6"/>
    <w:rsid w:val="00480684"/>
    <w:rsid w:val="0048071F"/>
    <w:rsid w:val="00480B7C"/>
    <w:rsid w:val="00480C32"/>
    <w:rsid w:val="00480DF0"/>
    <w:rsid w:val="004817E2"/>
    <w:rsid w:val="00481CBD"/>
    <w:rsid w:val="00482096"/>
    <w:rsid w:val="004821D0"/>
    <w:rsid w:val="004826E5"/>
    <w:rsid w:val="0048270F"/>
    <w:rsid w:val="00482A12"/>
    <w:rsid w:val="00482BF9"/>
    <w:rsid w:val="00482C30"/>
    <w:rsid w:val="00482E94"/>
    <w:rsid w:val="00482EA5"/>
    <w:rsid w:val="00483020"/>
    <w:rsid w:val="0048306E"/>
    <w:rsid w:val="004832A9"/>
    <w:rsid w:val="0048345D"/>
    <w:rsid w:val="00483691"/>
    <w:rsid w:val="00483764"/>
    <w:rsid w:val="00483A1F"/>
    <w:rsid w:val="00483A92"/>
    <w:rsid w:val="00483D68"/>
    <w:rsid w:val="00483DA1"/>
    <w:rsid w:val="00483F20"/>
    <w:rsid w:val="00483F47"/>
    <w:rsid w:val="00484148"/>
    <w:rsid w:val="0048442C"/>
    <w:rsid w:val="0048469B"/>
    <w:rsid w:val="004846FD"/>
    <w:rsid w:val="00484993"/>
    <w:rsid w:val="00485A7A"/>
    <w:rsid w:val="00485AA2"/>
    <w:rsid w:val="00485C07"/>
    <w:rsid w:val="00485E52"/>
    <w:rsid w:val="00485EC9"/>
    <w:rsid w:val="004860AB"/>
    <w:rsid w:val="0048658D"/>
    <w:rsid w:val="00486645"/>
    <w:rsid w:val="00486861"/>
    <w:rsid w:val="004868BE"/>
    <w:rsid w:val="00486926"/>
    <w:rsid w:val="00486BD0"/>
    <w:rsid w:val="00486E63"/>
    <w:rsid w:val="00487224"/>
    <w:rsid w:val="00487574"/>
    <w:rsid w:val="00487957"/>
    <w:rsid w:val="0049028E"/>
    <w:rsid w:val="004903D6"/>
    <w:rsid w:val="00490889"/>
    <w:rsid w:val="004909AC"/>
    <w:rsid w:val="00490BF4"/>
    <w:rsid w:val="00490D80"/>
    <w:rsid w:val="00491211"/>
    <w:rsid w:val="0049122C"/>
    <w:rsid w:val="004915B7"/>
    <w:rsid w:val="00491871"/>
    <w:rsid w:val="00491B5E"/>
    <w:rsid w:val="004926D8"/>
    <w:rsid w:val="00492705"/>
    <w:rsid w:val="00492836"/>
    <w:rsid w:val="00492851"/>
    <w:rsid w:val="004928C7"/>
    <w:rsid w:val="0049294F"/>
    <w:rsid w:val="00492A68"/>
    <w:rsid w:val="00492DA4"/>
    <w:rsid w:val="00492E32"/>
    <w:rsid w:val="004930A9"/>
    <w:rsid w:val="004934A5"/>
    <w:rsid w:val="00493EF6"/>
    <w:rsid w:val="004943F4"/>
    <w:rsid w:val="00494560"/>
    <w:rsid w:val="00494B1B"/>
    <w:rsid w:val="00494B72"/>
    <w:rsid w:val="00494BF3"/>
    <w:rsid w:val="00494C4E"/>
    <w:rsid w:val="00494FBD"/>
    <w:rsid w:val="00494FF8"/>
    <w:rsid w:val="0049501D"/>
    <w:rsid w:val="004951B4"/>
    <w:rsid w:val="00495385"/>
    <w:rsid w:val="00495F13"/>
    <w:rsid w:val="0049659B"/>
    <w:rsid w:val="00496691"/>
    <w:rsid w:val="00496769"/>
    <w:rsid w:val="00496A2F"/>
    <w:rsid w:val="00496ADE"/>
    <w:rsid w:val="00496D79"/>
    <w:rsid w:val="00496DD1"/>
    <w:rsid w:val="00496E0B"/>
    <w:rsid w:val="00496ED5"/>
    <w:rsid w:val="00497328"/>
    <w:rsid w:val="0049739A"/>
    <w:rsid w:val="00497420"/>
    <w:rsid w:val="004A0394"/>
    <w:rsid w:val="004A0417"/>
    <w:rsid w:val="004A0499"/>
    <w:rsid w:val="004A05C4"/>
    <w:rsid w:val="004A0908"/>
    <w:rsid w:val="004A097D"/>
    <w:rsid w:val="004A0BCE"/>
    <w:rsid w:val="004A0BD8"/>
    <w:rsid w:val="004A150D"/>
    <w:rsid w:val="004A16F8"/>
    <w:rsid w:val="004A2085"/>
    <w:rsid w:val="004A2695"/>
    <w:rsid w:val="004A27F0"/>
    <w:rsid w:val="004A2BAF"/>
    <w:rsid w:val="004A344E"/>
    <w:rsid w:val="004A3758"/>
    <w:rsid w:val="004A3A10"/>
    <w:rsid w:val="004A410B"/>
    <w:rsid w:val="004A423F"/>
    <w:rsid w:val="004A434A"/>
    <w:rsid w:val="004A437E"/>
    <w:rsid w:val="004A43EF"/>
    <w:rsid w:val="004A48B0"/>
    <w:rsid w:val="004A4997"/>
    <w:rsid w:val="004A5356"/>
    <w:rsid w:val="004A5378"/>
    <w:rsid w:val="004A5396"/>
    <w:rsid w:val="004A587C"/>
    <w:rsid w:val="004A5FAF"/>
    <w:rsid w:val="004A6519"/>
    <w:rsid w:val="004A6676"/>
    <w:rsid w:val="004A671E"/>
    <w:rsid w:val="004A67B4"/>
    <w:rsid w:val="004A7BD5"/>
    <w:rsid w:val="004A7DE0"/>
    <w:rsid w:val="004A7EF0"/>
    <w:rsid w:val="004B0046"/>
    <w:rsid w:val="004B01C5"/>
    <w:rsid w:val="004B0842"/>
    <w:rsid w:val="004B09A8"/>
    <w:rsid w:val="004B118E"/>
    <w:rsid w:val="004B119B"/>
    <w:rsid w:val="004B1837"/>
    <w:rsid w:val="004B2515"/>
    <w:rsid w:val="004B2C0A"/>
    <w:rsid w:val="004B2C72"/>
    <w:rsid w:val="004B2CCA"/>
    <w:rsid w:val="004B30B1"/>
    <w:rsid w:val="004B3323"/>
    <w:rsid w:val="004B352E"/>
    <w:rsid w:val="004B385A"/>
    <w:rsid w:val="004B3E69"/>
    <w:rsid w:val="004B470B"/>
    <w:rsid w:val="004B47BB"/>
    <w:rsid w:val="004B4961"/>
    <w:rsid w:val="004B4D5C"/>
    <w:rsid w:val="004B5135"/>
    <w:rsid w:val="004B5300"/>
    <w:rsid w:val="004B535D"/>
    <w:rsid w:val="004B5796"/>
    <w:rsid w:val="004B59AD"/>
    <w:rsid w:val="004B5EE9"/>
    <w:rsid w:val="004B5FD0"/>
    <w:rsid w:val="004B601F"/>
    <w:rsid w:val="004B6106"/>
    <w:rsid w:val="004B61BF"/>
    <w:rsid w:val="004B64DD"/>
    <w:rsid w:val="004B6788"/>
    <w:rsid w:val="004B6A05"/>
    <w:rsid w:val="004B6C87"/>
    <w:rsid w:val="004B7466"/>
    <w:rsid w:val="004B7676"/>
    <w:rsid w:val="004B7AD5"/>
    <w:rsid w:val="004B7E3F"/>
    <w:rsid w:val="004B7FE2"/>
    <w:rsid w:val="004C013B"/>
    <w:rsid w:val="004C0312"/>
    <w:rsid w:val="004C08BC"/>
    <w:rsid w:val="004C0929"/>
    <w:rsid w:val="004C0988"/>
    <w:rsid w:val="004C0B06"/>
    <w:rsid w:val="004C0BE7"/>
    <w:rsid w:val="004C0CA2"/>
    <w:rsid w:val="004C0ECE"/>
    <w:rsid w:val="004C0F90"/>
    <w:rsid w:val="004C0F9A"/>
    <w:rsid w:val="004C0F9E"/>
    <w:rsid w:val="004C105C"/>
    <w:rsid w:val="004C1628"/>
    <w:rsid w:val="004C18BF"/>
    <w:rsid w:val="004C1AA4"/>
    <w:rsid w:val="004C1AB5"/>
    <w:rsid w:val="004C2908"/>
    <w:rsid w:val="004C2AAC"/>
    <w:rsid w:val="004C30FB"/>
    <w:rsid w:val="004C3385"/>
    <w:rsid w:val="004C3697"/>
    <w:rsid w:val="004C36A9"/>
    <w:rsid w:val="004C3A4C"/>
    <w:rsid w:val="004C3A84"/>
    <w:rsid w:val="004C4151"/>
    <w:rsid w:val="004C448F"/>
    <w:rsid w:val="004C44F3"/>
    <w:rsid w:val="004C4758"/>
    <w:rsid w:val="004C4BCE"/>
    <w:rsid w:val="004C4D6A"/>
    <w:rsid w:val="004C4EAA"/>
    <w:rsid w:val="004C5503"/>
    <w:rsid w:val="004C569A"/>
    <w:rsid w:val="004C5BBD"/>
    <w:rsid w:val="004C6035"/>
    <w:rsid w:val="004C6168"/>
    <w:rsid w:val="004C685E"/>
    <w:rsid w:val="004C6894"/>
    <w:rsid w:val="004C6B02"/>
    <w:rsid w:val="004C6BAC"/>
    <w:rsid w:val="004C6E19"/>
    <w:rsid w:val="004C70A4"/>
    <w:rsid w:val="004C70AA"/>
    <w:rsid w:val="004C7278"/>
    <w:rsid w:val="004C738B"/>
    <w:rsid w:val="004C7392"/>
    <w:rsid w:val="004C7511"/>
    <w:rsid w:val="004C760E"/>
    <w:rsid w:val="004C76F2"/>
    <w:rsid w:val="004C7A41"/>
    <w:rsid w:val="004C7BD1"/>
    <w:rsid w:val="004D00AF"/>
    <w:rsid w:val="004D0321"/>
    <w:rsid w:val="004D0764"/>
    <w:rsid w:val="004D0D36"/>
    <w:rsid w:val="004D10B0"/>
    <w:rsid w:val="004D14FD"/>
    <w:rsid w:val="004D1671"/>
    <w:rsid w:val="004D18FB"/>
    <w:rsid w:val="004D1E23"/>
    <w:rsid w:val="004D1E4E"/>
    <w:rsid w:val="004D1E94"/>
    <w:rsid w:val="004D1FCB"/>
    <w:rsid w:val="004D2005"/>
    <w:rsid w:val="004D203D"/>
    <w:rsid w:val="004D2243"/>
    <w:rsid w:val="004D23F5"/>
    <w:rsid w:val="004D276F"/>
    <w:rsid w:val="004D27AF"/>
    <w:rsid w:val="004D2A90"/>
    <w:rsid w:val="004D2D02"/>
    <w:rsid w:val="004D2E68"/>
    <w:rsid w:val="004D2F44"/>
    <w:rsid w:val="004D3013"/>
    <w:rsid w:val="004D3198"/>
    <w:rsid w:val="004D32EE"/>
    <w:rsid w:val="004D3391"/>
    <w:rsid w:val="004D341F"/>
    <w:rsid w:val="004D3907"/>
    <w:rsid w:val="004D396B"/>
    <w:rsid w:val="004D4121"/>
    <w:rsid w:val="004D43A6"/>
    <w:rsid w:val="004D450E"/>
    <w:rsid w:val="004D5130"/>
    <w:rsid w:val="004D5340"/>
    <w:rsid w:val="004D53B7"/>
    <w:rsid w:val="004D53C8"/>
    <w:rsid w:val="004D5904"/>
    <w:rsid w:val="004D5A63"/>
    <w:rsid w:val="004D5D47"/>
    <w:rsid w:val="004D635B"/>
    <w:rsid w:val="004D6525"/>
    <w:rsid w:val="004D6583"/>
    <w:rsid w:val="004D6811"/>
    <w:rsid w:val="004D6823"/>
    <w:rsid w:val="004D6BB2"/>
    <w:rsid w:val="004D6C98"/>
    <w:rsid w:val="004D6CEB"/>
    <w:rsid w:val="004D6D06"/>
    <w:rsid w:val="004D797A"/>
    <w:rsid w:val="004D79FB"/>
    <w:rsid w:val="004D7CD0"/>
    <w:rsid w:val="004E0130"/>
    <w:rsid w:val="004E05FF"/>
    <w:rsid w:val="004E0714"/>
    <w:rsid w:val="004E07EA"/>
    <w:rsid w:val="004E0A80"/>
    <w:rsid w:val="004E0B67"/>
    <w:rsid w:val="004E0D59"/>
    <w:rsid w:val="004E0E08"/>
    <w:rsid w:val="004E1154"/>
    <w:rsid w:val="004E1170"/>
    <w:rsid w:val="004E1173"/>
    <w:rsid w:val="004E17E6"/>
    <w:rsid w:val="004E1D5F"/>
    <w:rsid w:val="004E1DED"/>
    <w:rsid w:val="004E2975"/>
    <w:rsid w:val="004E2E8B"/>
    <w:rsid w:val="004E2FB3"/>
    <w:rsid w:val="004E305A"/>
    <w:rsid w:val="004E3D26"/>
    <w:rsid w:val="004E3E44"/>
    <w:rsid w:val="004E3E5E"/>
    <w:rsid w:val="004E3F2A"/>
    <w:rsid w:val="004E3F9D"/>
    <w:rsid w:val="004E3FFA"/>
    <w:rsid w:val="004E43EC"/>
    <w:rsid w:val="004E46D5"/>
    <w:rsid w:val="004E47C6"/>
    <w:rsid w:val="004E47EA"/>
    <w:rsid w:val="004E4B8D"/>
    <w:rsid w:val="004E4D0C"/>
    <w:rsid w:val="004E531E"/>
    <w:rsid w:val="004E59A6"/>
    <w:rsid w:val="004E5F48"/>
    <w:rsid w:val="004E5FD0"/>
    <w:rsid w:val="004E639A"/>
    <w:rsid w:val="004E6CA4"/>
    <w:rsid w:val="004E7017"/>
    <w:rsid w:val="004E7027"/>
    <w:rsid w:val="004E7372"/>
    <w:rsid w:val="004E7524"/>
    <w:rsid w:val="004E788C"/>
    <w:rsid w:val="004E7E7F"/>
    <w:rsid w:val="004E7FD4"/>
    <w:rsid w:val="004F00E6"/>
    <w:rsid w:val="004F0211"/>
    <w:rsid w:val="004F042C"/>
    <w:rsid w:val="004F04DB"/>
    <w:rsid w:val="004F075A"/>
    <w:rsid w:val="004F0ADB"/>
    <w:rsid w:val="004F0B54"/>
    <w:rsid w:val="004F12F8"/>
    <w:rsid w:val="004F2107"/>
    <w:rsid w:val="004F2280"/>
    <w:rsid w:val="004F26BA"/>
    <w:rsid w:val="004F2A0E"/>
    <w:rsid w:val="004F2B45"/>
    <w:rsid w:val="004F2FFF"/>
    <w:rsid w:val="004F31E5"/>
    <w:rsid w:val="004F3361"/>
    <w:rsid w:val="004F3519"/>
    <w:rsid w:val="004F37FB"/>
    <w:rsid w:val="004F3856"/>
    <w:rsid w:val="004F3B0F"/>
    <w:rsid w:val="004F3ECA"/>
    <w:rsid w:val="004F3F47"/>
    <w:rsid w:val="004F45A1"/>
    <w:rsid w:val="004F47D0"/>
    <w:rsid w:val="004F4920"/>
    <w:rsid w:val="004F4A25"/>
    <w:rsid w:val="004F5118"/>
    <w:rsid w:val="004F5783"/>
    <w:rsid w:val="004F5AB4"/>
    <w:rsid w:val="004F5BBD"/>
    <w:rsid w:val="004F5C4F"/>
    <w:rsid w:val="004F5D33"/>
    <w:rsid w:val="004F5DA1"/>
    <w:rsid w:val="004F6002"/>
    <w:rsid w:val="004F60E4"/>
    <w:rsid w:val="004F6233"/>
    <w:rsid w:val="004F65DA"/>
    <w:rsid w:val="004F6672"/>
    <w:rsid w:val="004F68D7"/>
    <w:rsid w:val="004F6930"/>
    <w:rsid w:val="004F6B51"/>
    <w:rsid w:val="004F6EE6"/>
    <w:rsid w:val="004F72B0"/>
    <w:rsid w:val="004F7409"/>
    <w:rsid w:val="004F753F"/>
    <w:rsid w:val="004F75B1"/>
    <w:rsid w:val="004F7A69"/>
    <w:rsid w:val="004F7C38"/>
    <w:rsid w:val="00500178"/>
    <w:rsid w:val="005002DB"/>
    <w:rsid w:val="005005F0"/>
    <w:rsid w:val="00500736"/>
    <w:rsid w:val="005008D7"/>
    <w:rsid w:val="00500A60"/>
    <w:rsid w:val="00500BC9"/>
    <w:rsid w:val="00500DF1"/>
    <w:rsid w:val="005013C7"/>
    <w:rsid w:val="0050182B"/>
    <w:rsid w:val="00501965"/>
    <w:rsid w:val="00501DB9"/>
    <w:rsid w:val="005021CC"/>
    <w:rsid w:val="00502366"/>
    <w:rsid w:val="00502F84"/>
    <w:rsid w:val="005031A9"/>
    <w:rsid w:val="005032B0"/>
    <w:rsid w:val="005032B2"/>
    <w:rsid w:val="00503563"/>
    <w:rsid w:val="00503B51"/>
    <w:rsid w:val="00503B5B"/>
    <w:rsid w:val="00503D6E"/>
    <w:rsid w:val="00504220"/>
    <w:rsid w:val="00504795"/>
    <w:rsid w:val="0050494B"/>
    <w:rsid w:val="00504C9F"/>
    <w:rsid w:val="00504FAA"/>
    <w:rsid w:val="005052A0"/>
    <w:rsid w:val="005056FA"/>
    <w:rsid w:val="00505BD4"/>
    <w:rsid w:val="00505E00"/>
    <w:rsid w:val="00505E20"/>
    <w:rsid w:val="00506144"/>
    <w:rsid w:val="0050628B"/>
    <w:rsid w:val="005062B4"/>
    <w:rsid w:val="00506891"/>
    <w:rsid w:val="00506BFC"/>
    <w:rsid w:val="00506D4D"/>
    <w:rsid w:val="00506EF2"/>
    <w:rsid w:val="0050701A"/>
    <w:rsid w:val="00507753"/>
    <w:rsid w:val="005079E8"/>
    <w:rsid w:val="00507B6F"/>
    <w:rsid w:val="00507BAC"/>
    <w:rsid w:val="00507E7F"/>
    <w:rsid w:val="0051007D"/>
    <w:rsid w:val="005103EC"/>
    <w:rsid w:val="005108EF"/>
    <w:rsid w:val="00510ABF"/>
    <w:rsid w:val="00510DFD"/>
    <w:rsid w:val="00510FBC"/>
    <w:rsid w:val="00510FD7"/>
    <w:rsid w:val="00511622"/>
    <w:rsid w:val="005117DE"/>
    <w:rsid w:val="00511800"/>
    <w:rsid w:val="0051199F"/>
    <w:rsid w:val="00511AF4"/>
    <w:rsid w:val="00511D06"/>
    <w:rsid w:val="00511D22"/>
    <w:rsid w:val="00511D33"/>
    <w:rsid w:val="00511DEB"/>
    <w:rsid w:val="00511E27"/>
    <w:rsid w:val="00511F03"/>
    <w:rsid w:val="00511FA5"/>
    <w:rsid w:val="0051230B"/>
    <w:rsid w:val="00512748"/>
    <w:rsid w:val="00512CE5"/>
    <w:rsid w:val="00512D4B"/>
    <w:rsid w:val="00513922"/>
    <w:rsid w:val="00513C63"/>
    <w:rsid w:val="00513C7A"/>
    <w:rsid w:val="00513F71"/>
    <w:rsid w:val="00514193"/>
    <w:rsid w:val="00514501"/>
    <w:rsid w:val="005146CC"/>
    <w:rsid w:val="005146D9"/>
    <w:rsid w:val="0051471E"/>
    <w:rsid w:val="00514762"/>
    <w:rsid w:val="00514914"/>
    <w:rsid w:val="00514BFE"/>
    <w:rsid w:val="00514EBC"/>
    <w:rsid w:val="00515019"/>
    <w:rsid w:val="0051511C"/>
    <w:rsid w:val="00515390"/>
    <w:rsid w:val="00515718"/>
    <w:rsid w:val="00515B34"/>
    <w:rsid w:val="00516640"/>
    <w:rsid w:val="00516AF0"/>
    <w:rsid w:val="00516B5B"/>
    <w:rsid w:val="005171E3"/>
    <w:rsid w:val="005173EA"/>
    <w:rsid w:val="00517842"/>
    <w:rsid w:val="00517C25"/>
    <w:rsid w:val="00517EC4"/>
    <w:rsid w:val="00517FDF"/>
    <w:rsid w:val="00520514"/>
    <w:rsid w:val="005206A4"/>
    <w:rsid w:val="005207B5"/>
    <w:rsid w:val="0052086E"/>
    <w:rsid w:val="00520B1F"/>
    <w:rsid w:val="00520C4F"/>
    <w:rsid w:val="00520D9F"/>
    <w:rsid w:val="00520E1C"/>
    <w:rsid w:val="00521C31"/>
    <w:rsid w:val="005221FB"/>
    <w:rsid w:val="00522315"/>
    <w:rsid w:val="00522323"/>
    <w:rsid w:val="005224D8"/>
    <w:rsid w:val="00522538"/>
    <w:rsid w:val="00522752"/>
    <w:rsid w:val="00522799"/>
    <w:rsid w:val="00522844"/>
    <w:rsid w:val="00522A06"/>
    <w:rsid w:val="00523073"/>
    <w:rsid w:val="005233D0"/>
    <w:rsid w:val="005234A5"/>
    <w:rsid w:val="00523E7B"/>
    <w:rsid w:val="0052419F"/>
    <w:rsid w:val="00524386"/>
    <w:rsid w:val="0052438D"/>
    <w:rsid w:val="005243B0"/>
    <w:rsid w:val="005248B5"/>
    <w:rsid w:val="005249C4"/>
    <w:rsid w:val="005252A9"/>
    <w:rsid w:val="00525310"/>
    <w:rsid w:val="005253EC"/>
    <w:rsid w:val="00525487"/>
    <w:rsid w:val="0052622A"/>
    <w:rsid w:val="0052641D"/>
    <w:rsid w:val="00526475"/>
    <w:rsid w:val="00527278"/>
    <w:rsid w:val="0052765C"/>
    <w:rsid w:val="00527767"/>
    <w:rsid w:val="005278E2"/>
    <w:rsid w:val="00527ABC"/>
    <w:rsid w:val="00527ADD"/>
    <w:rsid w:val="00527C56"/>
    <w:rsid w:val="00530031"/>
    <w:rsid w:val="005302F6"/>
    <w:rsid w:val="00530461"/>
    <w:rsid w:val="005305FE"/>
    <w:rsid w:val="0053073F"/>
    <w:rsid w:val="00530971"/>
    <w:rsid w:val="00530B58"/>
    <w:rsid w:val="00530D18"/>
    <w:rsid w:val="005314D3"/>
    <w:rsid w:val="00531DE3"/>
    <w:rsid w:val="0053213A"/>
    <w:rsid w:val="00532322"/>
    <w:rsid w:val="0053249A"/>
    <w:rsid w:val="00532B30"/>
    <w:rsid w:val="00532BCC"/>
    <w:rsid w:val="00532C39"/>
    <w:rsid w:val="00532CA1"/>
    <w:rsid w:val="0053300F"/>
    <w:rsid w:val="005331A2"/>
    <w:rsid w:val="005332FD"/>
    <w:rsid w:val="0053365C"/>
    <w:rsid w:val="005336CB"/>
    <w:rsid w:val="00533DC4"/>
    <w:rsid w:val="00533FD4"/>
    <w:rsid w:val="00534111"/>
    <w:rsid w:val="0053453E"/>
    <w:rsid w:val="005347B5"/>
    <w:rsid w:val="0053491B"/>
    <w:rsid w:val="00534CE7"/>
    <w:rsid w:val="00534E06"/>
    <w:rsid w:val="0053507E"/>
    <w:rsid w:val="0053518C"/>
    <w:rsid w:val="005352AD"/>
    <w:rsid w:val="0053562D"/>
    <w:rsid w:val="00535A61"/>
    <w:rsid w:val="00535E77"/>
    <w:rsid w:val="005360D5"/>
    <w:rsid w:val="005360E1"/>
    <w:rsid w:val="0053612A"/>
    <w:rsid w:val="0053679B"/>
    <w:rsid w:val="00536D55"/>
    <w:rsid w:val="00536F05"/>
    <w:rsid w:val="0053700F"/>
    <w:rsid w:val="00537514"/>
    <w:rsid w:val="0053775B"/>
    <w:rsid w:val="00537790"/>
    <w:rsid w:val="005377C6"/>
    <w:rsid w:val="005379C4"/>
    <w:rsid w:val="00537AAC"/>
    <w:rsid w:val="00537EFD"/>
    <w:rsid w:val="00537FEC"/>
    <w:rsid w:val="0054027C"/>
    <w:rsid w:val="00540319"/>
    <w:rsid w:val="0054067E"/>
    <w:rsid w:val="005407EA"/>
    <w:rsid w:val="005409B7"/>
    <w:rsid w:val="005409F7"/>
    <w:rsid w:val="00540AD1"/>
    <w:rsid w:val="00541245"/>
    <w:rsid w:val="0054181A"/>
    <w:rsid w:val="0054184D"/>
    <w:rsid w:val="00541977"/>
    <w:rsid w:val="00541A44"/>
    <w:rsid w:val="00541DC8"/>
    <w:rsid w:val="005420CB"/>
    <w:rsid w:val="005425D6"/>
    <w:rsid w:val="005425EB"/>
    <w:rsid w:val="00542603"/>
    <w:rsid w:val="005426EC"/>
    <w:rsid w:val="00542AE3"/>
    <w:rsid w:val="00542CF0"/>
    <w:rsid w:val="00542DC7"/>
    <w:rsid w:val="00542F24"/>
    <w:rsid w:val="00542F74"/>
    <w:rsid w:val="00543500"/>
    <w:rsid w:val="005435FA"/>
    <w:rsid w:val="00543668"/>
    <w:rsid w:val="0054379C"/>
    <w:rsid w:val="00543853"/>
    <w:rsid w:val="005438B0"/>
    <w:rsid w:val="00543CC1"/>
    <w:rsid w:val="00543E70"/>
    <w:rsid w:val="00544369"/>
    <w:rsid w:val="0054440D"/>
    <w:rsid w:val="00544553"/>
    <w:rsid w:val="00544586"/>
    <w:rsid w:val="00544588"/>
    <w:rsid w:val="0054461A"/>
    <w:rsid w:val="005446B9"/>
    <w:rsid w:val="00544701"/>
    <w:rsid w:val="005453BE"/>
    <w:rsid w:val="005455AD"/>
    <w:rsid w:val="0054566F"/>
    <w:rsid w:val="005456C7"/>
    <w:rsid w:val="0054572B"/>
    <w:rsid w:val="00545BD1"/>
    <w:rsid w:val="00545C27"/>
    <w:rsid w:val="00545FF4"/>
    <w:rsid w:val="00546018"/>
    <w:rsid w:val="00546608"/>
    <w:rsid w:val="00546CEB"/>
    <w:rsid w:val="005471C8"/>
    <w:rsid w:val="00547421"/>
    <w:rsid w:val="00547793"/>
    <w:rsid w:val="00547A40"/>
    <w:rsid w:val="00547A9C"/>
    <w:rsid w:val="00547B37"/>
    <w:rsid w:val="00547B8C"/>
    <w:rsid w:val="00547D10"/>
    <w:rsid w:val="00547E7C"/>
    <w:rsid w:val="00547F3B"/>
    <w:rsid w:val="00550174"/>
    <w:rsid w:val="005504A2"/>
    <w:rsid w:val="0055051E"/>
    <w:rsid w:val="0055064F"/>
    <w:rsid w:val="00550BE3"/>
    <w:rsid w:val="00550C9D"/>
    <w:rsid w:val="00550CC0"/>
    <w:rsid w:val="00550CF7"/>
    <w:rsid w:val="0055151C"/>
    <w:rsid w:val="0055163C"/>
    <w:rsid w:val="005518D2"/>
    <w:rsid w:val="005521B7"/>
    <w:rsid w:val="005525C1"/>
    <w:rsid w:val="00552698"/>
    <w:rsid w:val="005528A2"/>
    <w:rsid w:val="005528C5"/>
    <w:rsid w:val="00552990"/>
    <w:rsid w:val="00552A40"/>
    <w:rsid w:val="00552DA5"/>
    <w:rsid w:val="00553203"/>
    <w:rsid w:val="00553235"/>
    <w:rsid w:val="00553268"/>
    <w:rsid w:val="00553307"/>
    <w:rsid w:val="0055335D"/>
    <w:rsid w:val="0055348D"/>
    <w:rsid w:val="0055350D"/>
    <w:rsid w:val="00553583"/>
    <w:rsid w:val="0055360B"/>
    <w:rsid w:val="005539FA"/>
    <w:rsid w:val="00553AD9"/>
    <w:rsid w:val="00553C1E"/>
    <w:rsid w:val="00553E15"/>
    <w:rsid w:val="00554050"/>
    <w:rsid w:val="0055414C"/>
    <w:rsid w:val="005543C6"/>
    <w:rsid w:val="005544FC"/>
    <w:rsid w:val="005544FE"/>
    <w:rsid w:val="0055452A"/>
    <w:rsid w:val="00554813"/>
    <w:rsid w:val="00554C5F"/>
    <w:rsid w:val="00555298"/>
    <w:rsid w:val="0055547B"/>
    <w:rsid w:val="0055573D"/>
    <w:rsid w:val="005558BF"/>
    <w:rsid w:val="005558C4"/>
    <w:rsid w:val="00555A57"/>
    <w:rsid w:val="00555B34"/>
    <w:rsid w:val="00555BE2"/>
    <w:rsid w:val="00555C58"/>
    <w:rsid w:val="00555D0A"/>
    <w:rsid w:val="00556312"/>
    <w:rsid w:val="00556502"/>
    <w:rsid w:val="00556565"/>
    <w:rsid w:val="00556832"/>
    <w:rsid w:val="00556C34"/>
    <w:rsid w:val="00556C52"/>
    <w:rsid w:val="00556E9A"/>
    <w:rsid w:val="00557001"/>
    <w:rsid w:val="0055740B"/>
    <w:rsid w:val="005576F5"/>
    <w:rsid w:val="005577AD"/>
    <w:rsid w:val="00557837"/>
    <w:rsid w:val="00557A11"/>
    <w:rsid w:val="00557A2B"/>
    <w:rsid w:val="00557BBB"/>
    <w:rsid w:val="00557C25"/>
    <w:rsid w:val="00560264"/>
    <w:rsid w:val="005603A7"/>
    <w:rsid w:val="00560B85"/>
    <w:rsid w:val="00560B9D"/>
    <w:rsid w:val="00560CBB"/>
    <w:rsid w:val="00560DD6"/>
    <w:rsid w:val="00560FEF"/>
    <w:rsid w:val="0056108A"/>
    <w:rsid w:val="005610AE"/>
    <w:rsid w:val="00561550"/>
    <w:rsid w:val="0056193B"/>
    <w:rsid w:val="00561A3A"/>
    <w:rsid w:val="00561B76"/>
    <w:rsid w:val="00561EA3"/>
    <w:rsid w:val="00562023"/>
    <w:rsid w:val="005622AC"/>
    <w:rsid w:val="00562631"/>
    <w:rsid w:val="00562682"/>
    <w:rsid w:val="0056284E"/>
    <w:rsid w:val="005628AC"/>
    <w:rsid w:val="00562BD4"/>
    <w:rsid w:val="005630CB"/>
    <w:rsid w:val="00563677"/>
    <w:rsid w:val="00563899"/>
    <w:rsid w:val="00563E0A"/>
    <w:rsid w:val="00564600"/>
    <w:rsid w:val="005647C5"/>
    <w:rsid w:val="005648C0"/>
    <w:rsid w:val="00564DAD"/>
    <w:rsid w:val="005650CA"/>
    <w:rsid w:val="00565159"/>
    <w:rsid w:val="0056517C"/>
    <w:rsid w:val="005651B0"/>
    <w:rsid w:val="0056553A"/>
    <w:rsid w:val="005657D5"/>
    <w:rsid w:val="00565FCD"/>
    <w:rsid w:val="00565FEF"/>
    <w:rsid w:val="005663DB"/>
    <w:rsid w:val="00566730"/>
    <w:rsid w:val="0056691F"/>
    <w:rsid w:val="00566960"/>
    <w:rsid w:val="00566AD1"/>
    <w:rsid w:val="00566C92"/>
    <w:rsid w:val="00566F04"/>
    <w:rsid w:val="00567066"/>
    <w:rsid w:val="0057002C"/>
    <w:rsid w:val="005700A0"/>
    <w:rsid w:val="0057028F"/>
    <w:rsid w:val="005709DF"/>
    <w:rsid w:val="00570C46"/>
    <w:rsid w:val="0057146F"/>
    <w:rsid w:val="0057180B"/>
    <w:rsid w:val="00571D00"/>
    <w:rsid w:val="00572129"/>
    <w:rsid w:val="00572241"/>
    <w:rsid w:val="005725CA"/>
    <w:rsid w:val="00572A73"/>
    <w:rsid w:val="00572A94"/>
    <w:rsid w:val="00572BD2"/>
    <w:rsid w:val="00572ECA"/>
    <w:rsid w:val="00572EE9"/>
    <w:rsid w:val="00572F62"/>
    <w:rsid w:val="00573313"/>
    <w:rsid w:val="00573357"/>
    <w:rsid w:val="00573BF9"/>
    <w:rsid w:val="00573E04"/>
    <w:rsid w:val="0057445F"/>
    <w:rsid w:val="0057463F"/>
    <w:rsid w:val="005747CE"/>
    <w:rsid w:val="0057488C"/>
    <w:rsid w:val="00574975"/>
    <w:rsid w:val="00574B6F"/>
    <w:rsid w:val="00574B82"/>
    <w:rsid w:val="00574E56"/>
    <w:rsid w:val="00574FF3"/>
    <w:rsid w:val="005751C2"/>
    <w:rsid w:val="0057521C"/>
    <w:rsid w:val="005753FD"/>
    <w:rsid w:val="00575816"/>
    <w:rsid w:val="005758BB"/>
    <w:rsid w:val="005759EC"/>
    <w:rsid w:val="00576224"/>
    <w:rsid w:val="00576229"/>
    <w:rsid w:val="005769C2"/>
    <w:rsid w:val="00576B35"/>
    <w:rsid w:val="00576B87"/>
    <w:rsid w:val="00576BBC"/>
    <w:rsid w:val="00576E6D"/>
    <w:rsid w:val="00576ED6"/>
    <w:rsid w:val="00576F0D"/>
    <w:rsid w:val="005770F6"/>
    <w:rsid w:val="00577111"/>
    <w:rsid w:val="0057746A"/>
    <w:rsid w:val="005774EF"/>
    <w:rsid w:val="00577C9F"/>
    <w:rsid w:val="00577D62"/>
    <w:rsid w:val="00577DA3"/>
    <w:rsid w:val="00577F11"/>
    <w:rsid w:val="00580065"/>
    <w:rsid w:val="005804CF"/>
    <w:rsid w:val="00580625"/>
    <w:rsid w:val="0058085A"/>
    <w:rsid w:val="00580A77"/>
    <w:rsid w:val="0058159D"/>
    <w:rsid w:val="005816C6"/>
    <w:rsid w:val="005816EB"/>
    <w:rsid w:val="005818A7"/>
    <w:rsid w:val="00581998"/>
    <w:rsid w:val="00581DE7"/>
    <w:rsid w:val="00581E30"/>
    <w:rsid w:val="00582051"/>
    <w:rsid w:val="005820AA"/>
    <w:rsid w:val="005820DB"/>
    <w:rsid w:val="005823E5"/>
    <w:rsid w:val="005824E2"/>
    <w:rsid w:val="005826D9"/>
    <w:rsid w:val="00582778"/>
    <w:rsid w:val="00582798"/>
    <w:rsid w:val="0058282D"/>
    <w:rsid w:val="00582909"/>
    <w:rsid w:val="00582C74"/>
    <w:rsid w:val="00582D03"/>
    <w:rsid w:val="00582E64"/>
    <w:rsid w:val="00583255"/>
    <w:rsid w:val="005836B1"/>
    <w:rsid w:val="00583727"/>
    <w:rsid w:val="005837DA"/>
    <w:rsid w:val="00583BDC"/>
    <w:rsid w:val="00583BE0"/>
    <w:rsid w:val="00583C17"/>
    <w:rsid w:val="005846EA"/>
    <w:rsid w:val="005848EB"/>
    <w:rsid w:val="00584AFB"/>
    <w:rsid w:val="00584D58"/>
    <w:rsid w:val="00584FD3"/>
    <w:rsid w:val="00585018"/>
    <w:rsid w:val="0058513F"/>
    <w:rsid w:val="0058567E"/>
    <w:rsid w:val="005856E5"/>
    <w:rsid w:val="0058580D"/>
    <w:rsid w:val="00585A98"/>
    <w:rsid w:val="00585AA1"/>
    <w:rsid w:val="00585B8A"/>
    <w:rsid w:val="00585C63"/>
    <w:rsid w:val="00585D86"/>
    <w:rsid w:val="00586888"/>
    <w:rsid w:val="005868C7"/>
    <w:rsid w:val="005868F6"/>
    <w:rsid w:val="00586CCF"/>
    <w:rsid w:val="00586DFC"/>
    <w:rsid w:val="00586E93"/>
    <w:rsid w:val="0058700A"/>
    <w:rsid w:val="0058743D"/>
    <w:rsid w:val="005875EF"/>
    <w:rsid w:val="00587722"/>
    <w:rsid w:val="00587972"/>
    <w:rsid w:val="00587C20"/>
    <w:rsid w:val="00587FC5"/>
    <w:rsid w:val="0059008E"/>
    <w:rsid w:val="00590141"/>
    <w:rsid w:val="00590494"/>
    <w:rsid w:val="00590E06"/>
    <w:rsid w:val="00590ED4"/>
    <w:rsid w:val="005914C2"/>
    <w:rsid w:val="00591599"/>
    <w:rsid w:val="00591A8E"/>
    <w:rsid w:val="00591A92"/>
    <w:rsid w:val="00591FF7"/>
    <w:rsid w:val="00592194"/>
    <w:rsid w:val="00592224"/>
    <w:rsid w:val="00592528"/>
    <w:rsid w:val="0059267A"/>
    <w:rsid w:val="005928FB"/>
    <w:rsid w:val="00592BA3"/>
    <w:rsid w:val="00592F28"/>
    <w:rsid w:val="00592F2E"/>
    <w:rsid w:val="0059301E"/>
    <w:rsid w:val="005930C6"/>
    <w:rsid w:val="00593190"/>
    <w:rsid w:val="00593645"/>
    <w:rsid w:val="00593850"/>
    <w:rsid w:val="00593A49"/>
    <w:rsid w:val="00593A75"/>
    <w:rsid w:val="00593EA5"/>
    <w:rsid w:val="00593F1E"/>
    <w:rsid w:val="00593F90"/>
    <w:rsid w:val="00593FFA"/>
    <w:rsid w:val="00594088"/>
    <w:rsid w:val="00594471"/>
    <w:rsid w:val="00594630"/>
    <w:rsid w:val="00594979"/>
    <w:rsid w:val="005950FE"/>
    <w:rsid w:val="00595192"/>
    <w:rsid w:val="0059532D"/>
    <w:rsid w:val="00595559"/>
    <w:rsid w:val="00595604"/>
    <w:rsid w:val="0059560A"/>
    <w:rsid w:val="0059582E"/>
    <w:rsid w:val="00595C3E"/>
    <w:rsid w:val="00595DAD"/>
    <w:rsid w:val="00595F4E"/>
    <w:rsid w:val="0059628D"/>
    <w:rsid w:val="0059634C"/>
    <w:rsid w:val="00596487"/>
    <w:rsid w:val="00596689"/>
    <w:rsid w:val="00596AB5"/>
    <w:rsid w:val="00596D6C"/>
    <w:rsid w:val="00596D9F"/>
    <w:rsid w:val="00596DFB"/>
    <w:rsid w:val="00596F66"/>
    <w:rsid w:val="00597066"/>
    <w:rsid w:val="005970CD"/>
    <w:rsid w:val="005971B8"/>
    <w:rsid w:val="005972C1"/>
    <w:rsid w:val="005974E1"/>
    <w:rsid w:val="005977A9"/>
    <w:rsid w:val="00597A3E"/>
    <w:rsid w:val="00597B23"/>
    <w:rsid w:val="00597F93"/>
    <w:rsid w:val="005A01A0"/>
    <w:rsid w:val="005A042E"/>
    <w:rsid w:val="005A0662"/>
    <w:rsid w:val="005A08F5"/>
    <w:rsid w:val="005A09E4"/>
    <w:rsid w:val="005A0DD2"/>
    <w:rsid w:val="005A0DFA"/>
    <w:rsid w:val="005A1026"/>
    <w:rsid w:val="005A110F"/>
    <w:rsid w:val="005A12F8"/>
    <w:rsid w:val="005A17BD"/>
    <w:rsid w:val="005A1805"/>
    <w:rsid w:val="005A18EA"/>
    <w:rsid w:val="005A20F7"/>
    <w:rsid w:val="005A226D"/>
    <w:rsid w:val="005A27EC"/>
    <w:rsid w:val="005A2A6A"/>
    <w:rsid w:val="005A2B6F"/>
    <w:rsid w:val="005A3026"/>
    <w:rsid w:val="005A344B"/>
    <w:rsid w:val="005A3478"/>
    <w:rsid w:val="005A3524"/>
    <w:rsid w:val="005A3985"/>
    <w:rsid w:val="005A3B6B"/>
    <w:rsid w:val="005A3C11"/>
    <w:rsid w:val="005A3F02"/>
    <w:rsid w:val="005A4018"/>
    <w:rsid w:val="005A4408"/>
    <w:rsid w:val="005A4623"/>
    <w:rsid w:val="005A4C42"/>
    <w:rsid w:val="005A517C"/>
    <w:rsid w:val="005A54ED"/>
    <w:rsid w:val="005A56E2"/>
    <w:rsid w:val="005A5781"/>
    <w:rsid w:val="005A58A9"/>
    <w:rsid w:val="005A5AFB"/>
    <w:rsid w:val="005A5BB5"/>
    <w:rsid w:val="005A6742"/>
    <w:rsid w:val="005A6C47"/>
    <w:rsid w:val="005A6FB8"/>
    <w:rsid w:val="005A7145"/>
    <w:rsid w:val="005A78FD"/>
    <w:rsid w:val="005A7DF2"/>
    <w:rsid w:val="005A7EEC"/>
    <w:rsid w:val="005B0100"/>
    <w:rsid w:val="005B0B66"/>
    <w:rsid w:val="005B0E12"/>
    <w:rsid w:val="005B1260"/>
    <w:rsid w:val="005B1566"/>
    <w:rsid w:val="005B16BF"/>
    <w:rsid w:val="005B18C2"/>
    <w:rsid w:val="005B1A56"/>
    <w:rsid w:val="005B1A99"/>
    <w:rsid w:val="005B1FFC"/>
    <w:rsid w:val="005B2258"/>
    <w:rsid w:val="005B238C"/>
    <w:rsid w:val="005B2473"/>
    <w:rsid w:val="005B2520"/>
    <w:rsid w:val="005B27E1"/>
    <w:rsid w:val="005B2822"/>
    <w:rsid w:val="005B2948"/>
    <w:rsid w:val="005B2964"/>
    <w:rsid w:val="005B30B2"/>
    <w:rsid w:val="005B340F"/>
    <w:rsid w:val="005B3630"/>
    <w:rsid w:val="005B3717"/>
    <w:rsid w:val="005B37F5"/>
    <w:rsid w:val="005B3947"/>
    <w:rsid w:val="005B397B"/>
    <w:rsid w:val="005B3D89"/>
    <w:rsid w:val="005B3DF9"/>
    <w:rsid w:val="005B4023"/>
    <w:rsid w:val="005B4B70"/>
    <w:rsid w:val="005B4DE5"/>
    <w:rsid w:val="005B51BF"/>
    <w:rsid w:val="005B55AD"/>
    <w:rsid w:val="005B5F0E"/>
    <w:rsid w:val="005B69BD"/>
    <w:rsid w:val="005B69E8"/>
    <w:rsid w:val="005B6A8B"/>
    <w:rsid w:val="005B6ACC"/>
    <w:rsid w:val="005B754A"/>
    <w:rsid w:val="005B76F0"/>
    <w:rsid w:val="005B7A85"/>
    <w:rsid w:val="005B7AC1"/>
    <w:rsid w:val="005B7B6A"/>
    <w:rsid w:val="005C021B"/>
    <w:rsid w:val="005C0323"/>
    <w:rsid w:val="005C05EB"/>
    <w:rsid w:val="005C0672"/>
    <w:rsid w:val="005C07BD"/>
    <w:rsid w:val="005C0E9B"/>
    <w:rsid w:val="005C1457"/>
    <w:rsid w:val="005C145A"/>
    <w:rsid w:val="005C155B"/>
    <w:rsid w:val="005C16D3"/>
    <w:rsid w:val="005C1A63"/>
    <w:rsid w:val="005C1BBD"/>
    <w:rsid w:val="005C1BF4"/>
    <w:rsid w:val="005C2066"/>
    <w:rsid w:val="005C28C6"/>
    <w:rsid w:val="005C2D9A"/>
    <w:rsid w:val="005C30BB"/>
    <w:rsid w:val="005C3186"/>
    <w:rsid w:val="005C3699"/>
    <w:rsid w:val="005C3749"/>
    <w:rsid w:val="005C387B"/>
    <w:rsid w:val="005C3CD6"/>
    <w:rsid w:val="005C3D09"/>
    <w:rsid w:val="005C3F57"/>
    <w:rsid w:val="005C3F64"/>
    <w:rsid w:val="005C3F69"/>
    <w:rsid w:val="005C44AA"/>
    <w:rsid w:val="005C4B2D"/>
    <w:rsid w:val="005C508C"/>
    <w:rsid w:val="005C546E"/>
    <w:rsid w:val="005C54C6"/>
    <w:rsid w:val="005C5508"/>
    <w:rsid w:val="005C5932"/>
    <w:rsid w:val="005C59FB"/>
    <w:rsid w:val="005C5DD6"/>
    <w:rsid w:val="005C633D"/>
    <w:rsid w:val="005C68B5"/>
    <w:rsid w:val="005C6CD3"/>
    <w:rsid w:val="005C704F"/>
    <w:rsid w:val="005C75DD"/>
    <w:rsid w:val="005C7D86"/>
    <w:rsid w:val="005C7D9D"/>
    <w:rsid w:val="005D00AB"/>
    <w:rsid w:val="005D0102"/>
    <w:rsid w:val="005D03CA"/>
    <w:rsid w:val="005D0710"/>
    <w:rsid w:val="005D0717"/>
    <w:rsid w:val="005D0C81"/>
    <w:rsid w:val="005D1583"/>
    <w:rsid w:val="005D15A6"/>
    <w:rsid w:val="005D15F0"/>
    <w:rsid w:val="005D17AC"/>
    <w:rsid w:val="005D1A58"/>
    <w:rsid w:val="005D1B6E"/>
    <w:rsid w:val="005D1B86"/>
    <w:rsid w:val="005D21C1"/>
    <w:rsid w:val="005D25D9"/>
    <w:rsid w:val="005D26BB"/>
    <w:rsid w:val="005D27D8"/>
    <w:rsid w:val="005D2828"/>
    <w:rsid w:val="005D2A32"/>
    <w:rsid w:val="005D2CD1"/>
    <w:rsid w:val="005D2E0C"/>
    <w:rsid w:val="005D3040"/>
    <w:rsid w:val="005D32B5"/>
    <w:rsid w:val="005D32B6"/>
    <w:rsid w:val="005D360B"/>
    <w:rsid w:val="005D3797"/>
    <w:rsid w:val="005D37B7"/>
    <w:rsid w:val="005D3E3E"/>
    <w:rsid w:val="005D4237"/>
    <w:rsid w:val="005D4C92"/>
    <w:rsid w:val="005D4D41"/>
    <w:rsid w:val="005D5298"/>
    <w:rsid w:val="005D533F"/>
    <w:rsid w:val="005D561E"/>
    <w:rsid w:val="005D5886"/>
    <w:rsid w:val="005D58E9"/>
    <w:rsid w:val="005D5993"/>
    <w:rsid w:val="005D5AEE"/>
    <w:rsid w:val="005D5B48"/>
    <w:rsid w:val="005D5C9B"/>
    <w:rsid w:val="005D5DA9"/>
    <w:rsid w:val="005D5F5C"/>
    <w:rsid w:val="005D6056"/>
    <w:rsid w:val="005D64E3"/>
    <w:rsid w:val="005D650D"/>
    <w:rsid w:val="005D6AD8"/>
    <w:rsid w:val="005D6E30"/>
    <w:rsid w:val="005D7066"/>
    <w:rsid w:val="005D7291"/>
    <w:rsid w:val="005D72C3"/>
    <w:rsid w:val="005D7713"/>
    <w:rsid w:val="005D7AE7"/>
    <w:rsid w:val="005D7C8F"/>
    <w:rsid w:val="005D7FA4"/>
    <w:rsid w:val="005D7FBD"/>
    <w:rsid w:val="005E033F"/>
    <w:rsid w:val="005E0393"/>
    <w:rsid w:val="005E0BB3"/>
    <w:rsid w:val="005E0F1D"/>
    <w:rsid w:val="005E122E"/>
    <w:rsid w:val="005E1244"/>
    <w:rsid w:val="005E1656"/>
    <w:rsid w:val="005E199C"/>
    <w:rsid w:val="005E1EE1"/>
    <w:rsid w:val="005E2119"/>
    <w:rsid w:val="005E26DD"/>
    <w:rsid w:val="005E26E3"/>
    <w:rsid w:val="005E29A6"/>
    <w:rsid w:val="005E2C42"/>
    <w:rsid w:val="005E2C4F"/>
    <w:rsid w:val="005E2ED0"/>
    <w:rsid w:val="005E3451"/>
    <w:rsid w:val="005E3595"/>
    <w:rsid w:val="005E3D8A"/>
    <w:rsid w:val="005E3F21"/>
    <w:rsid w:val="005E4002"/>
    <w:rsid w:val="005E4038"/>
    <w:rsid w:val="005E4586"/>
    <w:rsid w:val="005E45ED"/>
    <w:rsid w:val="005E48EE"/>
    <w:rsid w:val="005E4C28"/>
    <w:rsid w:val="005E4D39"/>
    <w:rsid w:val="005E5152"/>
    <w:rsid w:val="005E5CF2"/>
    <w:rsid w:val="005E5D3B"/>
    <w:rsid w:val="005E5EF8"/>
    <w:rsid w:val="005E5F61"/>
    <w:rsid w:val="005E6108"/>
    <w:rsid w:val="005E6190"/>
    <w:rsid w:val="005E65A0"/>
    <w:rsid w:val="005E6ABC"/>
    <w:rsid w:val="005E70F3"/>
    <w:rsid w:val="005E72E8"/>
    <w:rsid w:val="005E744D"/>
    <w:rsid w:val="005E7494"/>
    <w:rsid w:val="005E75DB"/>
    <w:rsid w:val="005E7A0D"/>
    <w:rsid w:val="005E7AFD"/>
    <w:rsid w:val="005E7CF0"/>
    <w:rsid w:val="005E7F5F"/>
    <w:rsid w:val="005F00DF"/>
    <w:rsid w:val="005F0215"/>
    <w:rsid w:val="005F0498"/>
    <w:rsid w:val="005F05D5"/>
    <w:rsid w:val="005F064F"/>
    <w:rsid w:val="005F0879"/>
    <w:rsid w:val="005F0B0D"/>
    <w:rsid w:val="005F0BF5"/>
    <w:rsid w:val="005F112F"/>
    <w:rsid w:val="005F118E"/>
    <w:rsid w:val="005F11F1"/>
    <w:rsid w:val="005F142D"/>
    <w:rsid w:val="005F159B"/>
    <w:rsid w:val="005F177C"/>
    <w:rsid w:val="005F1D4A"/>
    <w:rsid w:val="005F1EEA"/>
    <w:rsid w:val="005F1F17"/>
    <w:rsid w:val="005F221B"/>
    <w:rsid w:val="005F262E"/>
    <w:rsid w:val="005F2979"/>
    <w:rsid w:val="005F2A5D"/>
    <w:rsid w:val="005F2C0E"/>
    <w:rsid w:val="005F2E46"/>
    <w:rsid w:val="005F30BF"/>
    <w:rsid w:val="005F3233"/>
    <w:rsid w:val="005F32CD"/>
    <w:rsid w:val="005F379D"/>
    <w:rsid w:val="005F394B"/>
    <w:rsid w:val="005F3AAB"/>
    <w:rsid w:val="005F3F68"/>
    <w:rsid w:val="005F3FEB"/>
    <w:rsid w:val="005F40AA"/>
    <w:rsid w:val="005F412C"/>
    <w:rsid w:val="005F43D0"/>
    <w:rsid w:val="005F45AE"/>
    <w:rsid w:val="005F4632"/>
    <w:rsid w:val="005F47B7"/>
    <w:rsid w:val="005F49D1"/>
    <w:rsid w:val="005F49D6"/>
    <w:rsid w:val="005F4BF2"/>
    <w:rsid w:val="005F5192"/>
    <w:rsid w:val="005F51D5"/>
    <w:rsid w:val="005F5326"/>
    <w:rsid w:val="005F537E"/>
    <w:rsid w:val="005F54DE"/>
    <w:rsid w:val="005F5A05"/>
    <w:rsid w:val="005F5B0A"/>
    <w:rsid w:val="005F5EE8"/>
    <w:rsid w:val="005F6215"/>
    <w:rsid w:val="005F6453"/>
    <w:rsid w:val="005F6598"/>
    <w:rsid w:val="005F66B4"/>
    <w:rsid w:val="005F66F6"/>
    <w:rsid w:val="005F67C8"/>
    <w:rsid w:val="005F69E2"/>
    <w:rsid w:val="005F6C2B"/>
    <w:rsid w:val="005F6CBA"/>
    <w:rsid w:val="005F6EC0"/>
    <w:rsid w:val="005F733B"/>
    <w:rsid w:val="005F7448"/>
    <w:rsid w:val="005F792E"/>
    <w:rsid w:val="005F7C35"/>
    <w:rsid w:val="005F7EFB"/>
    <w:rsid w:val="0060006D"/>
    <w:rsid w:val="00600125"/>
    <w:rsid w:val="00600420"/>
    <w:rsid w:val="0060048F"/>
    <w:rsid w:val="00600782"/>
    <w:rsid w:val="00600894"/>
    <w:rsid w:val="00600AB5"/>
    <w:rsid w:val="00600AF9"/>
    <w:rsid w:val="00600E4C"/>
    <w:rsid w:val="00601302"/>
    <w:rsid w:val="00601D72"/>
    <w:rsid w:val="00602385"/>
    <w:rsid w:val="00602438"/>
    <w:rsid w:val="0060275B"/>
    <w:rsid w:val="0060284F"/>
    <w:rsid w:val="00602B2C"/>
    <w:rsid w:val="00602BCE"/>
    <w:rsid w:val="00602CC1"/>
    <w:rsid w:val="00603025"/>
    <w:rsid w:val="0060338A"/>
    <w:rsid w:val="00603417"/>
    <w:rsid w:val="006035EA"/>
    <w:rsid w:val="006036BC"/>
    <w:rsid w:val="00603945"/>
    <w:rsid w:val="00603C6B"/>
    <w:rsid w:val="00603D1E"/>
    <w:rsid w:val="00604322"/>
    <w:rsid w:val="006045F9"/>
    <w:rsid w:val="006049FD"/>
    <w:rsid w:val="00604D1C"/>
    <w:rsid w:val="00605123"/>
    <w:rsid w:val="00605410"/>
    <w:rsid w:val="006054F5"/>
    <w:rsid w:val="006056D4"/>
    <w:rsid w:val="00605769"/>
    <w:rsid w:val="00605942"/>
    <w:rsid w:val="006059C5"/>
    <w:rsid w:val="00605C07"/>
    <w:rsid w:val="006060FE"/>
    <w:rsid w:val="00606292"/>
    <w:rsid w:val="00606353"/>
    <w:rsid w:val="00606354"/>
    <w:rsid w:val="0060642B"/>
    <w:rsid w:val="0060672F"/>
    <w:rsid w:val="006067CE"/>
    <w:rsid w:val="00606807"/>
    <w:rsid w:val="00606FD5"/>
    <w:rsid w:val="00607055"/>
    <w:rsid w:val="00607658"/>
    <w:rsid w:val="00607761"/>
    <w:rsid w:val="00607815"/>
    <w:rsid w:val="00607A56"/>
    <w:rsid w:val="00610003"/>
    <w:rsid w:val="006102B6"/>
    <w:rsid w:val="006102F1"/>
    <w:rsid w:val="0061042E"/>
    <w:rsid w:val="00610478"/>
    <w:rsid w:val="0061055E"/>
    <w:rsid w:val="00610801"/>
    <w:rsid w:val="006108A5"/>
    <w:rsid w:val="0061094F"/>
    <w:rsid w:val="00610FE5"/>
    <w:rsid w:val="006112D8"/>
    <w:rsid w:val="006116F8"/>
    <w:rsid w:val="00611913"/>
    <w:rsid w:val="00611CEA"/>
    <w:rsid w:val="00612158"/>
    <w:rsid w:val="006123E1"/>
    <w:rsid w:val="006129C4"/>
    <w:rsid w:val="00612B89"/>
    <w:rsid w:val="0061322F"/>
    <w:rsid w:val="00613274"/>
    <w:rsid w:val="006133B1"/>
    <w:rsid w:val="006134D5"/>
    <w:rsid w:val="0061353D"/>
    <w:rsid w:val="0061376A"/>
    <w:rsid w:val="00613906"/>
    <w:rsid w:val="006139E2"/>
    <w:rsid w:val="00613A0E"/>
    <w:rsid w:val="00613C7F"/>
    <w:rsid w:val="00613ED8"/>
    <w:rsid w:val="0061418E"/>
    <w:rsid w:val="00614DD5"/>
    <w:rsid w:val="00614ED8"/>
    <w:rsid w:val="00615131"/>
    <w:rsid w:val="00615291"/>
    <w:rsid w:val="006152F2"/>
    <w:rsid w:val="00615B5C"/>
    <w:rsid w:val="00615E79"/>
    <w:rsid w:val="00615FF7"/>
    <w:rsid w:val="00615FFE"/>
    <w:rsid w:val="006164D1"/>
    <w:rsid w:val="0061651F"/>
    <w:rsid w:val="00616521"/>
    <w:rsid w:val="0061654B"/>
    <w:rsid w:val="00616BF4"/>
    <w:rsid w:val="006174D1"/>
    <w:rsid w:val="00617528"/>
    <w:rsid w:val="0061775A"/>
    <w:rsid w:val="006179A6"/>
    <w:rsid w:val="006179B6"/>
    <w:rsid w:val="00617F1F"/>
    <w:rsid w:val="00620B0E"/>
    <w:rsid w:val="0062178C"/>
    <w:rsid w:val="00621A64"/>
    <w:rsid w:val="00621C06"/>
    <w:rsid w:val="00621DD1"/>
    <w:rsid w:val="00621FBA"/>
    <w:rsid w:val="00621FF1"/>
    <w:rsid w:val="00622000"/>
    <w:rsid w:val="00622063"/>
    <w:rsid w:val="006220B0"/>
    <w:rsid w:val="0062237D"/>
    <w:rsid w:val="00622789"/>
    <w:rsid w:val="0062290E"/>
    <w:rsid w:val="00622BDB"/>
    <w:rsid w:val="00622BE2"/>
    <w:rsid w:val="00622BEC"/>
    <w:rsid w:val="00622CC2"/>
    <w:rsid w:val="00623796"/>
    <w:rsid w:val="00623955"/>
    <w:rsid w:val="00623B20"/>
    <w:rsid w:val="00623B8B"/>
    <w:rsid w:val="00623EEF"/>
    <w:rsid w:val="0062418F"/>
    <w:rsid w:val="00624211"/>
    <w:rsid w:val="0062435F"/>
    <w:rsid w:val="006248CE"/>
    <w:rsid w:val="00625118"/>
    <w:rsid w:val="00625124"/>
    <w:rsid w:val="00625435"/>
    <w:rsid w:val="0062560E"/>
    <w:rsid w:val="006256E5"/>
    <w:rsid w:val="00625A79"/>
    <w:rsid w:val="00625C31"/>
    <w:rsid w:val="00625CC3"/>
    <w:rsid w:val="00625F35"/>
    <w:rsid w:val="00625F56"/>
    <w:rsid w:val="00626013"/>
    <w:rsid w:val="0062601E"/>
    <w:rsid w:val="006260DD"/>
    <w:rsid w:val="00626267"/>
    <w:rsid w:val="0062647F"/>
    <w:rsid w:val="00626B0E"/>
    <w:rsid w:val="00626C5D"/>
    <w:rsid w:val="00626F0E"/>
    <w:rsid w:val="00627177"/>
    <w:rsid w:val="0062738E"/>
    <w:rsid w:val="006275AC"/>
    <w:rsid w:val="00627B3F"/>
    <w:rsid w:val="00627CF8"/>
    <w:rsid w:val="00627F12"/>
    <w:rsid w:val="00627F9C"/>
    <w:rsid w:val="00630180"/>
    <w:rsid w:val="00630235"/>
    <w:rsid w:val="00630367"/>
    <w:rsid w:val="006305D0"/>
    <w:rsid w:val="00630661"/>
    <w:rsid w:val="00630B0A"/>
    <w:rsid w:val="00631174"/>
    <w:rsid w:val="00631258"/>
    <w:rsid w:val="0063129F"/>
    <w:rsid w:val="00631676"/>
    <w:rsid w:val="006319F6"/>
    <w:rsid w:val="00631D6C"/>
    <w:rsid w:val="00632001"/>
    <w:rsid w:val="006321B8"/>
    <w:rsid w:val="00632658"/>
    <w:rsid w:val="0063267B"/>
    <w:rsid w:val="00632714"/>
    <w:rsid w:val="006327D3"/>
    <w:rsid w:val="006328BA"/>
    <w:rsid w:val="00632E3A"/>
    <w:rsid w:val="006332E8"/>
    <w:rsid w:val="006337F2"/>
    <w:rsid w:val="00633839"/>
    <w:rsid w:val="006339EA"/>
    <w:rsid w:val="00633B6A"/>
    <w:rsid w:val="00633DC4"/>
    <w:rsid w:val="0063405D"/>
    <w:rsid w:val="0063407B"/>
    <w:rsid w:val="006344C7"/>
    <w:rsid w:val="00634BCB"/>
    <w:rsid w:val="00634BE2"/>
    <w:rsid w:val="00634C60"/>
    <w:rsid w:val="00634CC7"/>
    <w:rsid w:val="00634CE7"/>
    <w:rsid w:val="00634D3D"/>
    <w:rsid w:val="006352FD"/>
    <w:rsid w:val="00635421"/>
    <w:rsid w:val="006355FB"/>
    <w:rsid w:val="00635D2D"/>
    <w:rsid w:val="00635DAA"/>
    <w:rsid w:val="00636250"/>
    <w:rsid w:val="00636401"/>
    <w:rsid w:val="0063667B"/>
    <w:rsid w:val="006366DB"/>
    <w:rsid w:val="006366F0"/>
    <w:rsid w:val="006369F3"/>
    <w:rsid w:val="00636A40"/>
    <w:rsid w:val="00636B43"/>
    <w:rsid w:val="00636B7F"/>
    <w:rsid w:val="00637339"/>
    <w:rsid w:val="0063734A"/>
    <w:rsid w:val="00637918"/>
    <w:rsid w:val="00637BB0"/>
    <w:rsid w:val="00637C82"/>
    <w:rsid w:val="00637FAC"/>
    <w:rsid w:val="0064015A"/>
    <w:rsid w:val="006406B6"/>
    <w:rsid w:val="00640FBC"/>
    <w:rsid w:val="006410F2"/>
    <w:rsid w:val="0064129E"/>
    <w:rsid w:val="00641728"/>
    <w:rsid w:val="00641879"/>
    <w:rsid w:val="006418A7"/>
    <w:rsid w:val="00641992"/>
    <w:rsid w:val="006419B2"/>
    <w:rsid w:val="00641E97"/>
    <w:rsid w:val="00642031"/>
    <w:rsid w:val="00642082"/>
    <w:rsid w:val="0064217F"/>
    <w:rsid w:val="0064232F"/>
    <w:rsid w:val="0064283B"/>
    <w:rsid w:val="006429DA"/>
    <w:rsid w:val="006433A1"/>
    <w:rsid w:val="006433FE"/>
    <w:rsid w:val="0064372D"/>
    <w:rsid w:val="00643A2A"/>
    <w:rsid w:val="00643B0E"/>
    <w:rsid w:val="00643C70"/>
    <w:rsid w:val="00643D17"/>
    <w:rsid w:val="00643E46"/>
    <w:rsid w:val="006440EB"/>
    <w:rsid w:val="0064448F"/>
    <w:rsid w:val="00644917"/>
    <w:rsid w:val="00644C6D"/>
    <w:rsid w:val="006455D3"/>
    <w:rsid w:val="006456FD"/>
    <w:rsid w:val="0064570A"/>
    <w:rsid w:val="00645764"/>
    <w:rsid w:val="0064625A"/>
    <w:rsid w:val="006465CE"/>
    <w:rsid w:val="006467D5"/>
    <w:rsid w:val="00646BC6"/>
    <w:rsid w:val="00646CD7"/>
    <w:rsid w:val="00646CE3"/>
    <w:rsid w:val="00647120"/>
    <w:rsid w:val="006473F7"/>
    <w:rsid w:val="00647A58"/>
    <w:rsid w:val="00647F5D"/>
    <w:rsid w:val="006500C3"/>
    <w:rsid w:val="00650525"/>
    <w:rsid w:val="00650640"/>
    <w:rsid w:val="00650792"/>
    <w:rsid w:val="00650B38"/>
    <w:rsid w:val="00650D4B"/>
    <w:rsid w:val="00651117"/>
    <w:rsid w:val="006513D0"/>
    <w:rsid w:val="0065145B"/>
    <w:rsid w:val="006514B7"/>
    <w:rsid w:val="0065176F"/>
    <w:rsid w:val="0065183E"/>
    <w:rsid w:val="00651C4B"/>
    <w:rsid w:val="00651C5F"/>
    <w:rsid w:val="00652C88"/>
    <w:rsid w:val="00652D9E"/>
    <w:rsid w:val="006531DE"/>
    <w:rsid w:val="006533C9"/>
    <w:rsid w:val="006536A0"/>
    <w:rsid w:val="00653768"/>
    <w:rsid w:val="00653AAB"/>
    <w:rsid w:val="00653CDD"/>
    <w:rsid w:val="00653EDD"/>
    <w:rsid w:val="00654198"/>
    <w:rsid w:val="006543BC"/>
    <w:rsid w:val="006545B0"/>
    <w:rsid w:val="00654C79"/>
    <w:rsid w:val="00654C99"/>
    <w:rsid w:val="006552A7"/>
    <w:rsid w:val="0065539F"/>
    <w:rsid w:val="006555B4"/>
    <w:rsid w:val="0065587A"/>
    <w:rsid w:val="00655C8F"/>
    <w:rsid w:val="00656338"/>
    <w:rsid w:val="00656C56"/>
    <w:rsid w:val="00656DF0"/>
    <w:rsid w:val="0065710C"/>
    <w:rsid w:val="00657179"/>
    <w:rsid w:val="006571DD"/>
    <w:rsid w:val="00657267"/>
    <w:rsid w:val="00657431"/>
    <w:rsid w:val="00657585"/>
    <w:rsid w:val="00657767"/>
    <w:rsid w:val="006577D1"/>
    <w:rsid w:val="00657D4B"/>
    <w:rsid w:val="00660419"/>
    <w:rsid w:val="00660425"/>
    <w:rsid w:val="0066061C"/>
    <w:rsid w:val="0066068E"/>
    <w:rsid w:val="00660870"/>
    <w:rsid w:val="00660E12"/>
    <w:rsid w:val="00660F16"/>
    <w:rsid w:val="006611D0"/>
    <w:rsid w:val="006618A8"/>
    <w:rsid w:val="00661B5D"/>
    <w:rsid w:val="00661B7C"/>
    <w:rsid w:val="00661B9C"/>
    <w:rsid w:val="006621C8"/>
    <w:rsid w:val="00662544"/>
    <w:rsid w:val="0066277C"/>
    <w:rsid w:val="006628DA"/>
    <w:rsid w:val="0066317E"/>
    <w:rsid w:val="0066320D"/>
    <w:rsid w:val="0066325B"/>
    <w:rsid w:val="0066374C"/>
    <w:rsid w:val="006637FA"/>
    <w:rsid w:val="00663DAE"/>
    <w:rsid w:val="00663F8F"/>
    <w:rsid w:val="0066403E"/>
    <w:rsid w:val="0066413B"/>
    <w:rsid w:val="00664291"/>
    <w:rsid w:val="006642BD"/>
    <w:rsid w:val="00664429"/>
    <w:rsid w:val="00664658"/>
    <w:rsid w:val="006648DF"/>
    <w:rsid w:val="00664961"/>
    <w:rsid w:val="00664B8B"/>
    <w:rsid w:val="00665031"/>
    <w:rsid w:val="006651AC"/>
    <w:rsid w:val="0066540F"/>
    <w:rsid w:val="00665A96"/>
    <w:rsid w:val="00665D3F"/>
    <w:rsid w:val="00665E4E"/>
    <w:rsid w:val="00665F39"/>
    <w:rsid w:val="0066639C"/>
    <w:rsid w:val="006671D0"/>
    <w:rsid w:val="00667319"/>
    <w:rsid w:val="00667508"/>
    <w:rsid w:val="00667AE7"/>
    <w:rsid w:val="00667B57"/>
    <w:rsid w:val="00667C6E"/>
    <w:rsid w:val="006701EA"/>
    <w:rsid w:val="00670270"/>
    <w:rsid w:val="00670348"/>
    <w:rsid w:val="0067038A"/>
    <w:rsid w:val="00670AFB"/>
    <w:rsid w:val="00670DEF"/>
    <w:rsid w:val="00671162"/>
    <w:rsid w:val="006711C0"/>
    <w:rsid w:val="00671253"/>
    <w:rsid w:val="00671349"/>
    <w:rsid w:val="0067163E"/>
    <w:rsid w:val="0067167A"/>
    <w:rsid w:val="006718DD"/>
    <w:rsid w:val="00671948"/>
    <w:rsid w:val="00671AAE"/>
    <w:rsid w:val="00671CC0"/>
    <w:rsid w:val="00671EC9"/>
    <w:rsid w:val="00671F61"/>
    <w:rsid w:val="006720CD"/>
    <w:rsid w:val="006725B9"/>
    <w:rsid w:val="00672627"/>
    <w:rsid w:val="00672763"/>
    <w:rsid w:val="0067288F"/>
    <w:rsid w:val="00672910"/>
    <w:rsid w:val="00672BD3"/>
    <w:rsid w:val="00673113"/>
    <w:rsid w:val="00673227"/>
    <w:rsid w:val="00673866"/>
    <w:rsid w:val="00673B0E"/>
    <w:rsid w:val="00674141"/>
    <w:rsid w:val="00674756"/>
    <w:rsid w:val="0067478E"/>
    <w:rsid w:val="00674BB4"/>
    <w:rsid w:val="00674BEF"/>
    <w:rsid w:val="00675089"/>
    <w:rsid w:val="0067511F"/>
    <w:rsid w:val="00675268"/>
    <w:rsid w:val="00675392"/>
    <w:rsid w:val="00675CA0"/>
    <w:rsid w:val="006762AB"/>
    <w:rsid w:val="006764C8"/>
    <w:rsid w:val="00676572"/>
    <w:rsid w:val="00676641"/>
    <w:rsid w:val="0067698D"/>
    <w:rsid w:val="00676B3C"/>
    <w:rsid w:val="00676B4C"/>
    <w:rsid w:val="00676C9E"/>
    <w:rsid w:val="00676D14"/>
    <w:rsid w:val="00676E9D"/>
    <w:rsid w:val="00676F11"/>
    <w:rsid w:val="006770DA"/>
    <w:rsid w:val="0067728D"/>
    <w:rsid w:val="00677C77"/>
    <w:rsid w:val="00677D31"/>
    <w:rsid w:val="00677D6F"/>
    <w:rsid w:val="00677E4D"/>
    <w:rsid w:val="0068003B"/>
    <w:rsid w:val="00680670"/>
    <w:rsid w:val="006806E2"/>
    <w:rsid w:val="00680A25"/>
    <w:rsid w:val="00680E5B"/>
    <w:rsid w:val="006813F8"/>
    <w:rsid w:val="00681B87"/>
    <w:rsid w:val="00681E3D"/>
    <w:rsid w:val="00681E9D"/>
    <w:rsid w:val="0068212F"/>
    <w:rsid w:val="00682199"/>
    <w:rsid w:val="006821C0"/>
    <w:rsid w:val="00682337"/>
    <w:rsid w:val="00682762"/>
    <w:rsid w:val="00682770"/>
    <w:rsid w:val="0068298F"/>
    <w:rsid w:val="00682B8C"/>
    <w:rsid w:val="00682BEE"/>
    <w:rsid w:val="00682D1F"/>
    <w:rsid w:val="00682EB8"/>
    <w:rsid w:val="006838FB"/>
    <w:rsid w:val="00683967"/>
    <w:rsid w:val="00683BC0"/>
    <w:rsid w:val="00683C7D"/>
    <w:rsid w:val="00683C88"/>
    <w:rsid w:val="00683EB2"/>
    <w:rsid w:val="00684079"/>
    <w:rsid w:val="00684393"/>
    <w:rsid w:val="0068442B"/>
    <w:rsid w:val="00684693"/>
    <w:rsid w:val="00684A7A"/>
    <w:rsid w:val="00684AE6"/>
    <w:rsid w:val="00684BD2"/>
    <w:rsid w:val="00684D3B"/>
    <w:rsid w:val="00684E7A"/>
    <w:rsid w:val="00684F90"/>
    <w:rsid w:val="00685294"/>
    <w:rsid w:val="0068561D"/>
    <w:rsid w:val="0068589D"/>
    <w:rsid w:val="00685A12"/>
    <w:rsid w:val="00685D94"/>
    <w:rsid w:val="00685E44"/>
    <w:rsid w:val="00686107"/>
    <w:rsid w:val="006861B4"/>
    <w:rsid w:val="00686750"/>
    <w:rsid w:val="006867EC"/>
    <w:rsid w:val="00686F19"/>
    <w:rsid w:val="0068736C"/>
    <w:rsid w:val="006875A6"/>
    <w:rsid w:val="006875C6"/>
    <w:rsid w:val="00687843"/>
    <w:rsid w:val="00687878"/>
    <w:rsid w:val="00687A8A"/>
    <w:rsid w:val="00687E50"/>
    <w:rsid w:val="0069070F"/>
    <w:rsid w:val="00690857"/>
    <w:rsid w:val="006908E2"/>
    <w:rsid w:val="00691223"/>
    <w:rsid w:val="00691316"/>
    <w:rsid w:val="006918C2"/>
    <w:rsid w:val="00691943"/>
    <w:rsid w:val="006919F2"/>
    <w:rsid w:val="00691E0A"/>
    <w:rsid w:val="00691E24"/>
    <w:rsid w:val="00691FB2"/>
    <w:rsid w:val="006922A2"/>
    <w:rsid w:val="006922FE"/>
    <w:rsid w:val="006924A6"/>
    <w:rsid w:val="0069288B"/>
    <w:rsid w:val="006929FB"/>
    <w:rsid w:val="00692F65"/>
    <w:rsid w:val="00692F74"/>
    <w:rsid w:val="00693110"/>
    <w:rsid w:val="00693221"/>
    <w:rsid w:val="0069324A"/>
    <w:rsid w:val="00693755"/>
    <w:rsid w:val="006939AD"/>
    <w:rsid w:val="00693BE1"/>
    <w:rsid w:val="00693D2F"/>
    <w:rsid w:val="006940C2"/>
    <w:rsid w:val="006946F0"/>
    <w:rsid w:val="00694F16"/>
    <w:rsid w:val="006952EF"/>
    <w:rsid w:val="00695854"/>
    <w:rsid w:val="00695CBB"/>
    <w:rsid w:val="00696076"/>
    <w:rsid w:val="006963E7"/>
    <w:rsid w:val="00696A52"/>
    <w:rsid w:val="00697222"/>
    <w:rsid w:val="0069734C"/>
    <w:rsid w:val="00697607"/>
    <w:rsid w:val="006979C8"/>
    <w:rsid w:val="00697D3A"/>
    <w:rsid w:val="00697E1F"/>
    <w:rsid w:val="006A00C2"/>
    <w:rsid w:val="006A01BB"/>
    <w:rsid w:val="006A0504"/>
    <w:rsid w:val="006A0508"/>
    <w:rsid w:val="006A0B0E"/>
    <w:rsid w:val="006A12CF"/>
    <w:rsid w:val="006A13D8"/>
    <w:rsid w:val="006A175A"/>
    <w:rsid w:val="006A17DF"/>
    <w:rsid w:val="006A189D"/>
    <w:rsid w:val="006A1CBF"/>
    <w:rsid w:val="006A1D9C"/>
    <w:rsid w:val="006A1E30"/>
    <w:rsid w:val="006A1F75"/>
    <w:rsid w:val="006A23CD"/>
    <w:rsid w:val="006A25F3"/>
    <w:rsid w:val="006A26F8"/>
    <w:rsid w:val="006A2AFE"/>
    <w:rsid w:val="006A2F21"/>
    <w:rsid w:val="006A3352"/>
    <w:rsid w:val="006A354D"/>
    <w:rsid w:val="006A390B"/>
    <w:rsid w:val="006A3AAC"/>
    <w:rsid w:val="006A3C07"/>
    <w:rsid w:val="006A3EC5"/>
    <w:rsid w:val="006A3FD0"/>
    <w:rsid w:val="006A4303"/>
    <w:rsid w:val="006A4508"/>
    <w:rsid w:val="006A45AF"/>
    <w:rsid w:val="006A4675"/>
    <w:rsid w:val="006A46B7"/>
    <w:rsid w:val="006A4786"/>
    <w:rsid w:val="006A47AF"/>
    <w:rsid w:val="006A4901"/>
    <w:rsid w:val="006A4EE1"/>
    <w:rsid w:val="006A525D"/>
    <w:rsid w:val="006A576C"/>
    <w:rsid w:val="006A57F6"/>
    <w:rsid w:val="006A57FE"/>
    <w:rsid w:val="006A585A"/>
    <w:rsid w:val="006A5C2F"/>
    <w:rsid w:val="006A5D4B"/>
    <w:rsid w:val="006A5FF5"/>
    <w:rsid w:val="006A6117"/>
    <w:rsid w:val="006A611A"/>
    <w:rsid w:val="006A63F3"/>
    <w:rsid w:val="006A682E"/>
    <w:rsid w:val="006A69A3"/>
    <w:rsid w:val="006A6CAF"/>
    <w:rsid w:val="006A701A"/>
    <w:rsid w:val="006A7069"/>
    <w:rsid w:val="006A70B3"/>
    <w:rsid w:val="006A724D"/>
    <w:rsid w:val="006A74BF"/>
    <w:rsid w:val="006A753E"/>
    <w:rsid w:val="006A762B"/>
    <w:rsid w:val="006A764B"/>
    <w:rsid w:val="006A7854"/>
    <w:rsid w:val="006A78E9"/>
    <w:rsid w:val="006A7A99"/>
    <w:rsid w:val="006A7AA3"/>
    <w:rsid w:val="006A7AE8"/>
    <w:rsid w:val="006A7D65"/>
    <w:rsid w:val="006A7EAD"/>
    <w:rsid w:val="006A7FE0"/>
    <w:rsid w:val="006B01E2"/>
    <w:rsid w:val="006B02DE"/>
    <w:rsid w:val="006B035A"/>
    <w:rsid w:val="006B05CF"/>
    <w:rsid w:val="006B09EB"/>
    <w:rsid w:val="006B0A59"/>
    <w:rsid w:val="006B0DC2"/>
    <w:rsid w:val="006B0FFF"/>
    <w:rsid w:val="006B1032"/>
    <w:rsid w:val="006B1A1E"/>
    <w:rsid w:val="006B1BF8"/>
    <w:rsid w:val="006B277B"/>
    <w:rsid w:val="006B27E1"/>
    <w:rsid w:val="006B2803"/>
    <w:rsid w:val="006B2D42"/>
    <w:rsid w:val="006B2DFF"/>
    <w:rsid w:val="006B3113"/>
    <w:rsid w:val="006B330D"/>
    <w:rsid w:val="006B3322"/>
    <w:rsid w:val="006B380D"/>
    <w:rsid w:val="006B39A8"/>
    <w:rsid w:val="006B3BA8"/>
    <w:rsid w:val="006B3E09"/>
    <w:rsid w:val="006B41B9"/>
    <w:rsid w:val="006B41BF"/>
    <w:rsid w:val="006B4331"/>
    <w:rsid w:val="006B4A0D"/>
    <w:rsid w:val="006B5230"/>
    <w:rsid w:val="006B5923"/>
    <w:rsid w:val="006B5942"/>
    <w:rsid w:val="006B5A73"/>
    <w:rsid w:val="006B5A9F"/>
    <w:rsid w:val="006B5ABD"/>
    <w:rsid w:val="006B6233"/>
    <w:rsid w:val="006B68CE"/>
    <w:rsid w:val="006B68DF"/>
    <w:rsid w:val="006B69E5"/>
    <w:rsid w:val="006B6A77"/>
    <w:rsid w:val="006B6DC6"/>
    <w:rsid w:val="006B6F31"/>
    <w:rsid w:val="006B6F48"/>
    <w:rsid w:val="006B717C"/>
    <w:rsid w:val="006B727B"/>
    <w:rsid w:val="006B7566"/>
    <w:rsid w:val="006B77FB"/>
    <w:rsid w:val="006B781A"/>
    <w:rsid w:val="006B7DE6"/>
    <w:rsid w:val="006B7FA4"/>
    <w:rsid w:val="006C01FB"/>
    <w:rsid w:val="006C0231"/>
    <w:rsid w:val="006C033A"/>
    <w:rsid w:val="006C05D5"/>
    <w:rsid w:val="006C084B"/>
    <w:rsid w:val="006C09A8"/>
    <w:rsid w:val="006C0DB2"/>
    <w:rsid w:val="006C12F2"/>
    <w:rsid w:val="006C1493"/>
    <w:rsid w:val="006C174C"/>
    <w:rsid w:val="006C1778"/>
    <w:rsid w:val="006C1954"/>
    <w:rsid w:val="006C198E"/>
    <w:rsid w:val="006C1B84"/>
    <w:rsid w:val="006C1CB1"/>
    <w:rsid w:val="006C1D7A"/>
    <w:rsid w:val="006C2213"/>
    <w:rsid w:val="006C2B19"/>
    <w:rsid w:val="006C2F23"/>
    <w:rsid w:val="006C2F4A"/>
    <w:rsid w:val="006C301A"/>
    <w:rsid w:val="006C30AA"/>
    <w:rsid w:val="006C335F"/>
    <w:rsid w:val="006C33EF"/>
    <w:rsid w:val="006C36B5"/>
    <w:rsid w:val="006C3744"/>
    <w:rsid w:val="006C3A95"/>
    <w:rsid w:val="006C3B00"/>
    <w:rsid w:val="006C3EEC"/>
    <w:rsid w:val="006C3FA5"/>
    <w:rsid w:val="006C3FC2"/>
    <w:rsid w:val="006C4015"/>
    <w:rsid w:val="006C4082"/>
    <w:rsid w:val="006C42CD"/>
    <w:rsid w:val="006C43C1"/>
    <w:rsid w:val="006C460C"/>
    <w:rsid w:val="006C4A40"/>
    <w:rsid w:val="006C4AEC"/>
    <w:rsid w:val="006C4B85"/>
    <w:rsid w:val="006C4F20"/>
    <w:rsid w:val="006C4F87"/>
    <w:rsid w:val="006C503A"/>
    <w:rsid w:val="006C553B"/>
    <w:rsid w:val="006C578A"/>
    <w:rsid w:val="006C5950"/>
    <w:rsid w:val="006C599E"/>
    <w:rsid w:val="006C5C19"/>
    <w:rsid w:val="006C5D6B"/>
    <w:rsid w:val="006C5EB2"/>
    <w:rsid w:val="006C5EBE"/>
    <w:rsid w:val="006C60DB"/>
    <w:rsid w:val="006C6395"/>
    <w:rsid w:val="006C674B"/>
    <w:rsid w:val="006C6770"/>
    <w:rsid w:val="006C6828"/>
    <w:rsid w:val="006C69B6"/>
    <w:rsid w:val="006C6AAD"/>
    <w:rsid w:val="006C6BC1"/>
    <w:rsid w:val="006C6C51"/>
    <w:rsid w:val="006C6C80"/>
    <w:rsid w:val="006C6D7F"/>
    <w:rsid w:val="006C7152"/>
    <w:rsid w:val="006C787F"/>
    <w:rsid w:val="006C7A53"/>
    <w:rsid w:val="006C7FAE"/>
    <w:rsid w:val="006D01CB"/>
    <w:rsid w:val="006D0555"/>
    <w:rsid w:val="006D1255"/>
    <w:rsid w:val="006D1344"/>
    <w:rsid w:val="006D15EB"/>
    <w:rsid w:val="006D16D6"/>
    <w:rsid w:val="006D17A3"/>
    <w:rsid w:val="006D18E6"/>
    <w:rsid w:val="006D1E1C"/>
    <w:rsid w:val="006D1E75"/>
    <w:rsid w:val="006D1F88"/>
    <w:rsid w:val="006D24AB"/>
    <w:rsid w:val="006D2838"/>
    <w:rsid w:val="006D285F"/>
    <w:rsid w:val="006D28A3"/>
    <w:rsid w:val="006D2935"/>
    <w:rsid w:val="006D2B95"/>
    <w:rsid w:val="006D2BAB"/>
    <w:rsid w:val="006D2D53"/>
    <w:rsid w:val="006D2F6F"/>
    <w:rsid w:val="006D31A4"/>
    <w:rsid w:val="006D32F1"/>
    <w:rsid w:val="006D355F"/>
    <w:rsid w:val="006D3C41"/>
    <w:rsid w:val="006D3E0B"/>
    <w:rsid w:val="006D3F20"/>
    <w:rsid w:val="006D4251"/>
    <w:rsid w:val="006D4463"/>
    <w:rsid w:val="006D4514"/>
    <w:rsid w:val="006D4769"/>
    <w:rsid w:val="006D4A72"/>
    <w:rsid w:val="006D4CF9"/>
    <w:rsid w:val="006D4DF9"/>
    <w:rsid w:val="006D4E8F"/>
    <w:rsid w:val="006D520C"/>
    <w:rsid w:val="006D520F"/>
    <w:rsid w:val="006D527F"/>
    <w:rsid w:val="006D535B"/>
    <w:rsid w:val="006D5400"/>
    <w:rsid w:val="006D57D8"/>
    <w:rsid w:val="006D5B05"/>
    <w:rsid w:val="006D5CB0"/>
    <w:rsid w:val="006D5F47"/>
    <w:rsid w:val="006D6031"/>
    <w:rsid w:val="006D62CD"/>
    <w:rsid w:val="006D6485"/>
    <w:rsid w:val="006D6622"/>
    <w:rsid w:val="006D6BDB"/>
    <w:rsid w:val="006D6BE7"/>
    <w:rsid w:val="006D6BF3"/>
    <w:rsid w:val="006D6C51"/>
    <w:rsid w:val="006D6F8B"/>
    <w:rsid w:val="006D7254"/>
    <w:rsid w:val="006D72D4"/>
    <w:rsid w:val="006D73A0"/>
    <w:rsid w:val="006D7929"/>
    <w:rsid w:val="006D7B27"/>
    <w:rsid w:val="006D7CF7"/>
    <w:rsid w:val="006D7EA8"/>
    <w:rsid w:val="006D7EFC"/>
    <w:rsid w:val="006E00B6"/>
    <w:rsid w:val="006E02A7"/>
    <w:rsid w:val="006E0423"/>
    <w:rsid w:val="006E0749"/>
    <w:rsid w:val="006E096B"/>
    <w:rsid w:val="006E099E"/>
    <w:rsid w:val="006E0A2D"/>
    <w:rsid w:val="006E0BAB"/>
    <w:rsid w:val="006E0C1A"/>
    <w:rsid w:val="006E165E"/>
    <w:rsid w:val="006E1839"/>
    <w:rsid w:val="006E1949"/>
    <w:rsid w:val="006E1973"/>
    <w:rsid w:val="006E1B1B"/>
    <w:rsid w:val="006E1B26"/>
    <w:rsid w:val="006E1B90"/>
    <w:rsid w:val="006E1CCF"/>
    <w:rsid w:val="006E1E75"/>
    <w:rsid w:val="006E1F56"/>
    <w:rsid w:val="006E20E7"/>
    <w:rsid w:val="006E222D"/>
    <w:rsid w:val="006E251A"/>
    <w:rsid w:val="006E2555"/>
    <w:rsid w:val="006E25F7"/>
    <w:rsid w:val="006E29CB"/>
    <w:rsid w:val="006E2C8E"/>
    <w:rsid w:val="006E2DBE"/>
    <w:rsid w:val="006E2E4A"/>
    <w:rsid w:val="006E32DB"/>
    <w:rsid w:val="006E3398"/>
    <w:rsid w:val="006E3584"/>
    <w:rsid w:val="006E396F"/>
    <w:rsid w:val="006E3B2F"/>
    <w:rsid w:val="006E3D4B"/>
    <w:rsid w:val="006E3D78"/>
    <w:rsid w:val="006E3F85"/>
    <w:rsid w:val="006E4239"/>
    <w:rsid w:val="006E48FB"/>
    <w:rsid w:val="006E50AD"/>
    <w:rsid w:val="006E5622"/>
    <w:rsid w:val="006E5D0A"/>
    <w:rsid w:val="006E5DBC"/>
    <w:rsid w:val="006E5E9A"/>
    <w:rsid w:val="006E60A0"/>
    <w:rsid w:val="006E61A5"/>
    <w:rsid w:val="006E634A"/>
    <w:rsid w:val="006E6431"/>
    <w:rsid w:val="006E64FF"/>
    <w:rsid w:val="006E65A1"/>
    <w:rsid w:val="006E6606"/>
    <w:rsid w:val="006E681A"/>
    <w:rsid w:val="006E6A44"/>
    <w:rsid w:val="006E6CCE"/>
    <w:rsid w:val="006E6D94"/>
    <w:rsid w:val="006E6DC9"/>
    <w:rsid w:val="006E737C"/>
    <w:rsid w:val="006E75E8"/>
    <w:rsid w:val="006E77E3"/>
    <w:rsid w:val="006E7AF9"/>
    <w:rsid w:val="006E7DF6"/>
    <w:rsid w:val="006F0099"/>
    <w:rsid w:val="006F01A8"/>
    <w:rsid w:val="006F0998"/>
    <w:rsid w:val="006F0A22"/>
    <w:rsid w:val="006F0DD6"/>
    <w:rsid w:val="006F12DD"/>
    <w:rsid w:val="006F1871"/>
    <w:rsid w:val="006F19F5"/>
    <w:rsid w:val="006F1BCD"/>
    <w:rsid w:val="006F293B"/>
    <w:rsid w:val="006F2C1A"/>
    <w:rsid w:val="006F30BA"/>
    <w:rsid w:val="006F348A"/>
    <w:rsid w:val="006F35AF"/>
    <w:rsid w:val="006F3854"/>
    <w:rsid w:val="006F3C5C"/>
    <w:rsid w:val="006F405D"/>
    <w:rsid w:val="006F4133"/>
    <w:rsid w:val="006F4347"/>
    <w:rsid w:val="006F44A5"/>
    <w:rsid w:val="006F453B"/>
    <w:rsid w:val="006F455D"/>
    <w:rsid w:val="006F490E"/>
    <w:rsid w:val="006F4C29"/>
    <w:rsid w:val="006F4DC6"/>
    <w:rsid w:val="006F5012"/>
    <w:rsid w:val="006F5437"/>
    <w:rsid w:val="006F5B0B"/>
    <w:rsid w:val="006F5B6C"/>
    <w:rsid w:val="006F5C29"/>
    <w:rsid w:val="006F5CA4"/>
    <w:rsid w:val="006F6105"/>
    <w:rsid w:val="006F622B"/>
    <w:rsid w:val="006F62D3"/>
    <w:rsid w:val="006F676F"/>
    <w:rsid w:val="006F6B78"/>
    <w:rsid w:val="006F6D9F"/>
    <w:rsid w:val="006F6F48"/>
    <w:rsid w:val="006F7016"/>
    <w:rsid w:val="006F7192"/>
    <w:rsid w:val="006F73D3"/>
    <w:rsid w:val="006F7ABC"/>
    <w:rsid w:val="007000F8"/>
    <w:rsid w:val="0070022F"/>
    <w:rsid w:val="00700BC4"/>
    <w:rsid w:val="0070126A"/>
    <w:rsid w:val="00701321"/>
    <w:rsid w:val="007015E0"/>
    <w:rsid w:val="007016C2"/>
    <w:rsid w:val="00701983"/>
    <w:rsid w:val="00701A15"/>
    <w:rsid w:val="00701D30"/>
    <w:rsid w:val="00701EE8"/>
    <w:rsid w:val="007020FF"/>
    <w:rsid w:val="00702274"/>
    <w:rsid w:val="00702512"/>
    <w:rsid w:val="00702524"/>
    <w:rsid w:val="00702A09"/>
    <w:rsid w:val="00703DA1"/>
    <w:rsid w:val="00703F9F"/>
    <w:rsid w:val="007042B0"/>
    <w:rsid w:val="0070457E"/>
    <w:rsid w:val="007048D4"/>
    <w:rsid w:val="007049E3"/>
    <w:rsid w:val="00704B05"/>
    <w:rsid w:val="00704BF2"/>
    <w:rsid w:val="00704C82"/>
    <w:rsid w:val="00704F95"/>
    <w:rsid w:val="00705626"/>
    <w:rsid w:val="007056B5"/>
    <w:rsid w:val="007057F8"/>
    <w:rsid w:val="00705B94"/>
    <w:rsid w:val="00705C1E"/>
    <w:rsid w:val="00705ECC"/>
    <w:rsid w:val="00705F90"/>
    <w:rsid w:val="0070614B"/>
    <w:rsid w:val="00706205"/>
    <w:rsid w:val="007062E4"/>
    <w:rsid w:val="00706669"/>
    <w:rsid w:val="007069FA"/>
    <w:rsid w:val="00706D35"/>
    <w:rsid w:val="00707540"/>
    <w:rsid w:val="00707C10"/>
    <w:rsid w:val="0071044A"/>
    <w:rsid w:val="0071048D"/>
    <w:rsid w:val="0071080C"/>
    <w:rsid w:val="00710ACD"/>
    <w:rsid w:val="00710B68"/>
    <w:rsid w:val="00710F0B"/>
    <w:rsid w:val="00710F87"/>
    <w:rsid w:val="00711447"/>
    <w:rsid w:val="00711808"/>
    <w:rsid w:val="0071184E"/>
    <w:rsid w:val="00711C35"/>
    <w:rsid w:val="00711E38"/>
    <w:rsid w:val="00711EBE"/>
    <w:rsid w:val="00711F03"/>
    <w:rsid w:val="0071209B"/>
    <w:rsid w:val="00712460"/>
    <w:rsid w:val="0071254F"/>
    <w:rsid w:val="0071261A"/>
    <w:rsid w:val="007127BD"/>
    <w:rsid w:val="007129E4"/>
    <w:rsid w:val="00712EE5"/>
    <w:rsid w:val="0071387B"/>
    <w:rsid w:val="00713A5B"/>
    <w:rsid w:val="00713BEB"/>
    <w:rsid w:val="00713DB9"/>
    <w:rsid w:val="00713E2A"/>
    <w:rsid w:val="00713E6F"/>
    <w:rsid w:val="007145AD"/>
    <w:rsid w:val="00714CF0"/>
    <w:rsid w:val="00715231"/>
    <w:rsid w:val="00715255"/>
    <w:rsid w:val="0071528C"/>
    <w:rsid w:val="007156AF"/>
    <w:rsid w:val="007156D4"/>
    <w:rsid w:val="007160B6"/>
    <w:rsid w:val="007163B7"/>
    <w:rsid w:val="0071694E"/>
    <w:rsid w:val="00716F14"/>
    <w:rsid w:val="00717020"/>
    <w:rsid w:val="007172C2"/>
    <w:rsid w:val="0071754B"/>
    <w:rsid w:val="007175DD"/>
    <w:rsid w:val="0071768A"/>
    <w:rsid w:val="007176A4"/>
    <w:rsid w:val="00717BF1"/>
    <w:rsid w:val="00717C3A"/>
    <w:rsid w:val="00717C76"/>
    <w:rsid w:val="00717EB2"/>
    <w:rsid w:val="00717FD9"/>
    <w:rsid w:val="00720043"/>
    <w:rsid w:val="007201E9"/>
    <w:rsid w:val="0072052C"/>
    <w:rsid w:val="00720682"/>
    <w:rsid w:val="007206B7"/>
    <w:rsid w:val="007209F2"/>
    <w:rsid w:val="00720A09"/>
    <w:rsid w:val="00720D6C"/>
    <w:rsid w:val="00720DB4"/>
    <w:rsid w:val="00720F6A"/>
    <w:rsid w:val="007210B1"/>
    <w:rsid w:val="007215FE"/>
    <w:rsid w:val="00721731"/>
    <w:rsid w:val="0072194B"/>
    <w:rsid w:val="00721D9F"/>
    <w:rsid w:val="00721F30"/>
    <w:rsid w:val="00722155"/>
    <w:rsid w:val="00722257"/>
    <w:rsid w:val="00722263"/>
    <w:rsid w:val="0072263F"/>
    <w:rsid w:val="0072276E"/>
    <w:rsid w:val="0072280C"/>
    <w:rsid w:val="00722AFF"/>
    <w:rsid w:val="00722B0C"/>
    <w:rsid w:val="00722C71"/>
    <w:rsid w:val="00722F43"/>
    <w:rsid w:val="00723EB6"/>
    <w:rsid w:val="00723ECE"/>
    <w:rsid w:val="00724630"/>
    <w:rsid w:val="00724707"/>
    <w:rsid w:val="00724B82"/>
    <w:rsid w:val="00724C14"/>
    <w:rsid w:val="00724C3A"/>
    <w:rsid w:val="00724E19"/>
    <w:rsid w:val="007250B1"/>
    <w:rsid w:val="00725103"/>
    <w:rsid w:val="007251F4"/>
    <w:rsid w:val="0072576B"/>
    <w:rsid w:val="0072585D"/>
    <w:rsid w:val="007259DA"/>
    <w:rsid w:val="00725D86"/>
    <w:rsid w:val="00725F43"/>
    <w:rsid w:val="00726075"/>
    <w:rsid w:val="007260AD"/>
    <w:rsid w:val="007263EA"/>
    <w:rsid w:val="00726422"/>
    <w:rsid w:val="0072669B"/>
    <w:rsid w:val="007269D4"/>
    <w:rsid w:val="00726B0C"/>
    <w:rsid w:val="00726D4B"/>
    <w:rsid w:val="00726FD1"/>
    <w:rsid w:val="00726FDE"/>
    <w:rsid w:val="0072750A"/>
    <w:rsid w:val="0072791D"/>
    <w:rsid w:val="00727AAD"/>
    <w:rsid w:val="00727D3C"/>
    <w:rsid w:val="00727DCB"/>
    <w:rsid w:val="00727FA0"/>
    <w:rsid w:val="00730080"/>
    <w:rsid w:val="0073065C"/>
    <w:rsid w:val="007307FA"/>
    <w:rsid w:val="00730D09"/>
    <w:rsid w:val="007314F0"/>
    <w:rsid w:val="007315C6"/>
    <w:rsid w:val="0073175B"/>
    <w:rsid w:val="0073175E"/>
    <w:rsid w:val="00731762"/>
    <w:rsid w:val="00731831"/>
    <w:rsid w:val="00731CD9"/>
    <w:rsid w:val="0073239A"/>
    <w:rsid w:val="007324A7"/>
    <w:rsid w:val="007324AC"/>
    <w:rsid w:val="00732686"/>
    <w:rsid w:val="007328CA"/>
    <w:rsid w:val="007329C9"/>
    <w:rsid w:val="007329EB"/>
    <w:rsid w:val="00732A1D"/>
    <w:rsid w:val="00732A4C"/>
    <w:rsid w:val="0073301E"/>
    <w:rsid w:val="00733116"/>
    <w:rsid w:val="007333DD"/>
    <w:rsid w:val="00733517"/>
    <w:rsid w:val="00733646"/>
    <w:rsid w:val="0073365B"/>
    <w:rsid w:val="007337D7"/>
    <w:rsid w:val="00733F6F"/>
    <w:rsid w:val="007342B7"/>
    <w:rsid w:val="00734799"/>
    <w:rsid w:val="00734858"/>
    <w:rsid w:val="0073494C"/>
    <w:rsid w:val="00734C6D"/>
    <w:rsid w:val="00734CC7"/>
    <w:rsid w:val="00734CE2"/>
    <w:rsid w:val="00734EED"/>
    <w:rsid w:val="00735202"/>
    <w:rsid w:val="0073522A"/>
    <w:rsid w:val="00735257"/>
    <w:rsid w:val="007352D1"/>
    <w:rsid w:val="007357E3"/>
    <w:rsid w:val="00735856"/>
    <w:rsid w:val="00735AD0"/>
    <w:rsid w:val="0073626A"/>
    <w:rsid w:val="00736306"/>
    <w:rsid w:val="00736A33"/>
    <w:rsid w:val="00736E5A"/>
    <w:rsid w:val="00736ED0"/>
    <w:rsid w:val="00736F02"/>
    <w:rsid w:val="00736F73"/>
    <w:rsid w:val="00737037"/>
    <w:rsid w:val="007372A1"/>
    <w:rsid w:val="00737408"/>
    <w:rsid w:val="00737699"/>
    <w:rsid w:val="007377AD"/>
    <w:rsid w:val="0073780C"/>
    <w:rsid w:val="00737B6E"/>
    <w:rsid w:val="00737E89"/>
    <w:rsid w:val="00737F17"/>
    <w:rsid w:val="00740339"/>
    <w:rsid w:val="0074050A"/>
    <w:rsid w:val="00740808"/>
    <w:rsid w:val="00740AAA"/>
    <w:rsid w:val="00740BBD"/>
    <w:rsid w:val="00740E64"/>
    <w:rsid w:val="00741424"/>
    <w:rsid w:val="00741A2E"/>
    <w:rsid w:val="007426EE"/>
    <w:rsid w:val="00742884"/>
    <w:rsid w:val="00742AEC"/>
    <w:rsid w:val="00742B33"/>
    <w:rsid w:val="00742D5B"/>
    <w:rsid w:val="00742F87"/>
    <w:rsid w:val="00743076"/>
    <w:rsid w:val="00743192"/>
    <w:rsid w:val="007431B5"/>
    <w:rsid w:val="00743571"/>
    <w:rsid w:val="00743585"/>
    <w:rsid w:val="007437B7"/>
    <w:rsid w:val="007437D6"/>
    <w:rsid w:val="007437FA"/>
    <w:rsid w:val="00743E85"/>
    <w:rsid w:val="0074445D"/>
    <w:rsid w:val="00744AE7"/>
    <w:rsid w:val="00744B71"/>
    <w:rsid w:val="007451F8"/>
    <w:rsid w:val="007453F2"/>
    <w:rsid w:val="0074564E"/>
    <w:rsid w:val="00745868"/>
    <w:rsid w:val="0074586F"/>
    <w:rsid w:val="00745A71"/>
    <w:rsid w:val="00745E71"/>
    <w:rsid w:val="007460F5"/>
    <w:rsid w:val="00746324"/>
    <w:rsid w:val="007465BF"/>
    <w:rsid w:val="00746B8E"/>
    <w:rsid w:val="00746D7F"/>
    <w:rsid w:val="0074711F"/>
    <w:rsid w:val="0074781B"/>
    <w:rsid w:val="00747AF4"/>
    <w:rsid w:val="00747C17"/>
    <w:rsid w:val="00747E12"/>
    <w:rsid w:val="007501C2"/>
    <w:rsid w:val="00750533"/>
    <w:rsid w:val="00750540"/>
    <w:rsid w:val="00750580"/>
    <w:rsid w:val="0075070D"/>
    <w:rsid w:val="007507E4"/>
    <w:rsid w:val="0075090F"/>
    <w:rsid w:val="0075092A"/>
    <w:rsid w:val="00750E33"/>
    <w:rsid w:val="00750ECB"/>
    <w:rsid w:val="0075117F"/>
    <w:rsid w:val="007511B6"/>
    <w:rsid w:val="007512B3"/>
    <w:rsid w:val="00751DF9"/>
    <w:rsid w:val="00751E35"/>
    <w:rsid w:val="00751F97"/>
    <w:rsid w:val="0075218A"/>
    <w:rsid w:val="007525A9"/>
    <w:rsid w:val="007525ED"/>
    <w:rsid w:val="007529B8"/>
    <w:rsid w:val="00752BB9"/>
    <w:rsid w:val="00752C01"/>
    <w:rsid w:val="00752D32"/>
    <w:rsid w:val="00752D9C"/>
    <w:rsid w:val="00753B8D"/>
    <w:rsid w:val="00753BF1"/>
    <w:rsid w:val="00753D5D"/>
    <w:rsid w:val="007543D9"/>
    <w:rsid w:val="00754534"/>
    <w:rsid w:val="0075481C"/>
    <w:rsid w:val="00754A5B"/>
    <w:rsid w:val="00754C4B"/>
    <w:rsid w:val="007550D9"/>
    <w:rsid w:val="007552F3"/>
    <w:rsid w:val="0075538C"/>
    <w:rsid w:val="00755CC4"/>
    <w:rsid w:val="00755E63"/>
    <w:rsid w:val="007562CD"/>
    <w:rsid w:val="007564A3"/>
    <w:rsid w:val="0075698F"/>
    <w:rsid w:val="007569DB"/>
    <w:rsid w:val="00756C84"/>
    <w:rsid w:val="00756ECB"/>
    <w:rsid w:val="00757290"/>
    <w:rsid w:val="007573B2"/>
    <w:rsid w:val="0075748D"/>
    <w:rsid w:val="00757687"/>
    <w:rsid w:val="007578C5"/>
    <w:rsid w:val="007579B7"/>
    <w:rsid w:val="00757BBF"/>
    <w:rsid w:val="00757C48"/>
    <w:rsid w:val="007600D2"/>
    <w:rsid w:val="00760240"/>
    <w:rsid w:val="00760273"/>
    <w:rsid w:val="00760497"/>
    <w:rsid w:val="00760BEF"/>
    <w:rsid w:val="00760F2E"/>
    <w:rsid w:val="007610FD"/>
    <w:rsid w:val="00761423"/>
    <w:rsid w:val="00761432"/>
    <w:rsid w:val="00761529"/>
    <w:rsid w:val="00761BE1"/>
    <w:rsid w:val="00761FE8"/>
    <w:rsid w:val="007623AF"/>
    <w:rsid w:val="00762406"/>
    <w:rsid w:val="007624CC"/>
    <w:rsid w:val="00762C69"/>
    <w:rsid w:val="00762DF9"/>
    <w:rsid w:val="00762EA1"/>
    <w:rsid w:val="007630FB"/>
    <w:rsid w:val="00763A1E"/>
    <w:rsid w:val="007641EA"/>
    <w:rsid w:val="00764248"/>
    <w:rsid w:val="00764440"/>
    <w:rsid w:val="0076470D"/>
    <w:rsid w:val="007649D6"/>
    <w:rsid w:val="00764B63"/>
    <w:rsid w:val="00764CAB"/>
    <w:rsid w:val="00764D32"/>
    <w:rsid w:val="00764F1B"/>
    <w:rsid w:val="0076529D"/>
    <w:rsid w:val="007655D1"/>
    <w:rsid w:val="00765721"/>
    <w:rsid w:val="00765952"/>
    <w:rsid w:val="00765C31"/>
    <w:rsid w:val="00765C6B"/>
    <w:rsid w:val="00765E96"/>
    <w:rsid w:val="00766477"/>
    <w:rsid w:val="007665CE"/>
    <w:rsid w:val="007667C8"/>
    <w:rsid w:val="00766A57"/>
    <w:rsid w:val="00766A7E"/>
    <w:rsid w:val="00766F2B"/>
    <w:rsid w:val="00766F38"/>
    <w:rsid w:val="007678E1"/>
    <w:rsid w:val="00767BD9"/>
    <w:rsid w:val="00767DBB"/>
    <w:rsid w:val="00767DCE"/>
    <w:rsid w:val="0077020D"/>
    <w:rsid w:val="0077025C"/>
    <w:rsid w:val="00770314"/>
    <w:rsid w:val="00770386"/>
    <w:rsid w:val="00770BDE"/>
    <w:rsid w:val="00770D1C"/>
    <w:rsid w:val="00770EFA"/>
    <w:rsid w:val="00770F5C"/>
    <w:rsid w:val="00770FF0"/>
    <w:rsid w:val="00771154"/>
    <w:rsid w:val="00771333"/>
    <w:rsid w:val="00771BD5"/>
    <w:rsid w:val="00771E8C"/>
    <w:rsid w:val="007722B9"/>
    <w:rsid w:val="00772510"/>
    <w:rsid w:val="007726D6"/>
    <w:rsid w:val="00772AD0"/>
    <w:rsid w:val="00772BFD"/>
    <w:rsid w:val="00772CA3"/>
    <w:rsid w:val="00772D5D"/>
    <w:rsid w:val="00772EE6"/>
    <w:rsid w:val="00772F60"/>
    <w:rsid w:val="00773927"/>
    <w:rsid w:val="00773A4E"/>
    <w:rsid w:val="00773BCA"/>
    <w:rsid w:val="0077420D"/>
    <w:rsid w:val="007742D6"/>
    <w:rsid w:val="00774392"/>
    <w:rsid w:val="0077483A"/>
    <w:rsid w:val="00774A0F"/>
    <w:rsid w:val="00774AFA"/>
    <w:rsid w:val="00774C9F"/>
    <w:rsid w:val="00775084"/>
    <w:rsid w:val="00775235"/>
    <w:rsid w:val="007756AE"/>
    <w:rsid w:val="00775864"/>
    <w:rsid w:val="00775D09"/>
    <w:rsid w:val="00775D58"/>
    <w:rsid w:val="00775DBF"/>
    <w:rsid w:val="00775F9C"/>
    <w:rsid w:val="007760CB"/>
    <w:rsid w:val="00776334"/>
    <w:rsid w:val="007763D5"/>
    <w:rsid w:val="00776602"/>
    <w:rsid w:val="0077694C"/>
    <w:rsid w:val="00776A57"/>
    <w:rsid w:val="00776B48"/>
    <w:rsid w:val="00776C10"/>
    <w:rsid w:val="0077756D"/>
    <w:rsid w:val="00777D57"/>
    <w:rsid w:val="007803D2"/>
    <w:rsid w:val="007806BF"/>
    <w:rsid w:val="007806CF"/>
    <w:rsid w:val="00780DA3"/>
    <w:rsid w:val="00780E6E"/>
    <w:rsid w:val="00780F18"/>
    <w:rsid w:val="007812C3"/>
    <w:rsid w:val="007813D2"/>
    <w:rsid w:val="00781405"/>
    <w:rsid w:val="00781794"/>
    <w:rsid w:val="00781846"/>
    <w:rsid w:val="00781E18"/>
    <w:rsid w:val="0078210F"/>
    <w:rsid w:val="00782274"/>
    <w:rsid w:val="0078240C"/>
    <w:rsid w:val="0078249B"/>
    <w:rsid w:val="0078271D"/>
    <w:rsid w:val="007827AB"/>
    <w:rsid w:val="007829D9"/>
    <w:rsid w:val="00782B04"/>
    <w:rsid w:val="00782F8E"/>
    <w:rsid w:val="00782FCF"/>
    <w:rsid w:val="00783061"/>
    <w:rsid w:val="00783790"/>
    <w:rsid w:val="007838A8"/>
    <w:rsid w:val="00783A41"/>
    <w:rsid w:val="00783DC8"/>
    <w:rsid w:val="00783FE6"/>
    <w:rsid w:val="007840E3"/>
    <w:rsid w:val="00784214"/>
    <w:rsid w:val="00784328"/>
    <w:rsid w:val="007845AB"/>
    <w:rsid w:val="00784992"/>
    <w:rsid w:val="007851AD"/>
    <w:rsid w:val="007853F9"/>
    <w:rsid w:val="007854F8"/>
    <w:rsid w:val="007855B6"/>
    <w:rsid w:val="00785946"/>
    <w:rsid w:val="00785A08"/>
    <w:rsid w:val="00785F6D"/>
    <w:rsid w:val="00786259"/>
    <w:rsid w:val="007865D9"/>
    <w:rsid w:val="007865E4"/>
    <w:rsid w:val="0078668B"/>
    <w:rsid w:val="007866D0"/>
    <w:rsid w:val="007868E5"/>
    <w:rsid w:val="00786B59"/>
    <w:rsid w:val="00786D1F"/>
    <w:rsid w:val="00786FDE"/>
    <w:rsid w:val="007870A7"/>
    <w:rsid w:val="007871A5"/>
    <w:rsid w:val="007876EA"/>
    <w:rsid w:val="00787855"/>
    <w:rsid w:val="007878D5"/>
    <w:rsid w:val="0078794A"/>
    <w:rsid w:val="00790240"/>
    <w:rsid w:val="007902EC"/>
    <w:rsid w:val="007907B4"/>
    <w:rsid w:val="007910F2"/>
    <w:rsid w:val="00791214"/>
    <w:rsid w:val="0079124E"/>
    <w:rsid w:val="0079132F"/>
    <w:rsid w:val="007916C4"/>
    <w:rsid w:val="00791DCB"/>
    <w:rsid w:val="00791E20"/>
    <w:rsid w:val="00791EEE"/>
    <w:rsid w:val="007920A9"/>
    <w:rsid w:val="00792CDE"/>
    <w:rsid w:val="00792CF6"/>
    <w:rsid w:val="00793338"/>
    <w:rsid w:val="007934A1"/>
    <w:rsid w:val="00793654"/>
    <w:rsid w:val="0079382D"/>
    <w:rsid w:val="00793932"/>
    <w:rsid w:val="007939A8"/>
    <w:rsid w:val="007940EB"/>
    <w:rsid w:val="00794205"/>
    <w:rsid w:val="0079434F"/>
    <w:rsid w:val="0079491C"/>
    <w:rsid w:val="007949D5"/>
    <w:rsid w:val="00794AC2"/>
    <w:rsid w:val="00794D40"/>
    <w:rsid w:val="00794ED6"/>
    <w:rsid w:val="00794F0F"/>
    <w:rsid w:val="007951E5"/>
    <w:rsid w:val="00795977"/>
    <w:rsid w:val="007960C8"/>
    <w:rsid w:val="00796283"/>
    <w:rsid w:val="00796A3A"/>
    <w:rsid w:val="00796CCB"/>
    <w:rsid w:val="00796FA9"/>
    <w:rsid w:val="00797146"/>
    <w:rsid w:val="00797239"/>
    <w:rsid w:val="00797782"/>
    <w:rsid w:val="00797911"/>
    <w:rsid w:val="007979C1"/>
    <w:rsid w:val="00797CCE"/>
    <w:rsid w:val="00797CED"/>
    <w:rsid w:val="00797E07"/>
    <w:rsid w:val="00797FB5"/>
    <w:rsid w:val="007A0078"/>
    <w:rsid w:val="007A02B2"/>
    <w:rsid w:val="007A0447"/>
    <w:rsid w:val="007A04A0"/>
    <w:rsid w:val="007A0519"/>
    <w:rsid w:val="007A0532"/>
    <w:rsid w:val="007A059A"/>
    <w:rsid w:val="007A0693"/>
    <w:rsid w:val="007A07C7"/>
    <w:rsid w:val="007A0C1D"/>
    <w:rsid w:val="007A0D28"/>
    <w:rsid w:val="007A0E99"/>
    <w:rsid w:val="007A1160"/>
    <w:rsid w:val="007A1275"/>
    <w:rsid w:val="007A13AA"/>
    <w:rsid w:val="007A1668"/>
    <w:rsid w:val="007A185C"/>
    <w:rsid w:val="007A1B11"/>
    <w:rsid w:val="007A1B89"/>
    <w:rsid w:val="007A21C4"/>
    <w:rsid w:val="007A2358"/>
    <w:rsid w:val="007A24B1"/>
    <w:rsid w:val="007A2527"/>
    <w:rsid w:val="007A254A"/>
    <w:rsid w:val="007A2A5B"/>
    <w:rsid w:val="007A2DC0"/>
    <w:rsid w:val="007A2F09"/>
    <w:rsid w:val="007A32ED"/>
    <w:rsid w:val="007A3403"/>
    <w:rsid w:val="007A345E"/>
    <w:rsid w:val="007A36BF"/>
    <w:rsid w:val="007A3ECB"/>
    <w:rsid w:val="007A4077"/>
    <w:rsid w:val="007A463B"/>
    <w:rsid w:val="007A491D"/>
    <w:rsid w:val="007A4990"/>
    <w:rsid w:val="007A4F2D"/>
    <w:rsid w:val="007A576E"/>
    <w:rsid w:val="007A57AE"/>
    <w:rsid w:val="007A5990"/>
    <w:rsid w:val="007A623F"/>
    <w:rsid w:val="007A6610"/>
    <w:rsid w:val="007A664B"/>
    <w:rsid w:val="007A69A6"/>
    <w:rsid w:val="007A6AAF"/>
    <w:rsid w:val="007A6FE7"/>
    <w:rsid w:val="007A710C"/>
    <w:rsid w:val="007A71EB"/>
    <w:rsid w:val="007A746F"/>
    <w:rsid w:val="007A7601"/>
    <w:rsid w:val="007A7928"/>
    <w:rsid w:val="007A7E55"/>
    <w:rsid w:val="007A7EA9"/>
    <w:rsid w:val="007A7EB0"/>
    <w:rsid w:val="007B01F7"/>
    <w:rsid w:val="007B049E"/>
    <w:rsid w:val="007B063D"/>
    <w:rsid w:val="007B07FC"/>
    <w:rsid w:val="007B0FD7"/>
    <w:rsid w:val="007B1635"/>
    <w:rsid w:val="007B1639"/>
    <w:rsid w:val="007B1A3A"/>
    <w:rsid w:val="007B1C13"/>
    <w:rsid w:val="007B1D56"/>
    <w:rsid w:val="007B1DFA"/>
    <w:rsid w:val="007B1E78"/>
    <w:rsid w:val="007B20E4"/>
    <w:rsid w:val="007B2204"/>
    <w:rsid w:val="007B2741"/>
    <w:rsid w:val="007B28AC"/>
    <w:rsid w:val="007B2949"/>
    <w:rsid w:val="007B2A81"/>
    <w:rsid w:val="007B2B57"/>
    <w:rsid w:val="007B2CF3"/>
    <w:rsid w:val="007B2EFF"/>
    <w:rsid w:val="007B31E2"/>
    <w:rsid w:val="007B365A"/>
    <w:rsid w:val="007B3C48"/>
    <w:rsid w:val="007B3D39"/>
    <w:rsid w:val="007B3FA7"/>
    <w:rsid w:val="007B411B"/>
    <w:rsid w:val="007B419B"/>
    <w:rsid w:val="007B45F1"/>
    <w:rsid w:val="007B493B"/>
    <w:rsid w:val="007B4A55"/>
    <w:rsid w:val="007B4A5C"/>
    <w:rsid w:val="007B4CBF"/>
    <w:rsid w:val="007B4D04"/>
    <w:rsid w:val="007B4D8E"/>
    <w:rsid w:val="007B4ECA"/>
    <w:rsid w:val="007B5052"/>
    <w:rsid w:val="007B50AF"/>
    <w:rsid w:val="007B5236"/>
    <w:rsid w:val="007B5921"/>
    <w:rsid w:val="007B6408"/>
    <w:rsid w:val="007B6573"/>
    <w:rsid w:val="007B6775"/>
    <w:rsid w:val="007B688F"/>
    <w:rsid w:val="007B6CBE"/>
    <w:rsid w:val="007B7016"/>
    <w:rsid w:val="007B7378"/>
    <w:rsid w:val="007B7829"/>
    <w:rsid w:val="007B7F9C"/>
    <w:rsid w:val="007C005B"/>
    <w:rsid w:val="007C0188"/>
    <w:rsid w:val="007C034B"/>
    <w:rsid w:val="007C0853"/>
    <w:rsid w:val="007C1195"/>
    <w:rsid w:val="007C13E3"/>
    <w:rsid w:val="007C1D3B"/>
    <w:rsid w:val="007C1DB1"/>
    <w:rsid w:val="007C1F1B"/>
    <w:rsid w:val="007C2308"/>
    <w:rsid w:val="007C2356"/>
    <w:rsid w:val="007C2426"/>
    <w:rsid w:val="007C26EE"/>
    <w:rsid w:val="007C2752"/>
    <w:rsid w:val="007C28B7"/>
    <w:rsid w:val="007C2F5A"/>
    <w:rsid w:val="007C3037"/>
    <w:rsid w:val="007C3286"/>
    <w:rsid w:val="007C33A9"/>
    <w:rsid w:val="007C3420"/>
    <w:rsid w:val="007C385D"/>
    <w:rsid w:val="007C3A9A"/>
    <w:rsid w:val="007C3ABB"/>
    <w:rsid w:val="007C3EFD"/>
    <w:rsid w:val="007C3FCC"/>
    <w:rsid w:val="007C409E"/>
    <w:rsid w:val="007C4132"/>
    <w:rsid w:val="007C4191"/>
    <w:rsid w:val="007C41B6"/>
    <w:rsid w:val="007C4445"/>
    <w:rsid w:val="007C4663"/>
    <w:rsid w:val="007C47E1"/>
    <w:rsid w:val="007C48EA"/>
    <w:rsid w:val="007C4CC3"/>
    <w:rsid w:val="007C508B"/>
    <w:rsid w:val="007C5165"/>
    <w:rsid w:val="007C5196"/>
    <w:rsid w:val="007C52E8"/>
    <w:rsid w:val="007C5513"/>
    <w:rsid w:val="007C5791"/>
    <w:rsid w:val="007C5CD8"/>
    <w:rsid w:val="007C5CF0"/>
    <w:rsid w:val="007C5DF8"/>
    <w:rsid w:val="007C5EC8"/>
    <w:rsid w:val="007C61F7"/>
    <w:rsid w:val="007C68C4"/>
    <w:rsid w:val="007C68D1"/>
    <w:rsid w:val="007C6BF9"/>
    <w:rsid w:val="007C761B"/>
    <w:rsid w:val="007C764B"/>
    <w:rsid w:val="007C790E"/>
    <w:rsid w:val="007C7A75"/>
    <w:rsid w:val="007C7CCD"/>
    <w:rsid w:val="007C7EC9"/>
    <w:rsid w:val="007D0029"/>
    <w:rsid w:val="007D0541"/>
    <w:rsid w:val="007D0AD8"/>
    <w:rsid w:val="007D0C7B"/>
    <w:rsid w:val="007D0CB8"/>
    <w:rsid w:val="007D0E03"/>
    <w:rsid w:val="007D11FF"/>
    <w:rsid w:val="007D1274"/>
    <w:rsid w:val="007D12E2"/>
    <w:rsid w:val="007D1458"/>
    <w:rsid w:val="007D17C0"/>
    <w:rsid w:val="007D1CA3"/>
    <w:rsid w:val="007D21B5"/>
    <w:rsid w:val="007D226B"/>
    <w:rsid w:val="007D23DE"/>
    <w:rsid w:val="007D2661"/>
    <w:rsid w:val="007D26A1"/>
    <w:rsid w:val="007D2974"/>
    <w:rsid w:val="007D2BA6"/>
    <w:rsid w:val="007D3141"/>
    <w:rsid w:val="007D31FD"/>
    <w:rsid w:val="007D345E"/>
    <w:rsid w:val="007D34FF"/>
    <w:rsid w:val="007D368E"/>
    <w:rsid w:val="007D3793"/>
    <w:rsid w:val="007D388A"/>
    <w:rsid w:val="007D38EF"/>
    <w:rsid w:val="007D4EE4"/>
    <w:rsid w:val="007D5059"/>
    <w:rsid w:val="007D50DE"/>
    <w:rsid w:val="007D5496"/>
    <w:rsid w:val="007D5781"/>
    <w:rsid w:val="007D57C0"/>
    <w:rsid w:val="007D5CDD"/>
    <w:rsid w:val="007D5F9F"/>
    <w:rsid w:val="007D6148"/>
    <w:rsid w:val="007D630A"/>
    <w:rsid w:val="007D6485"/>
    <w:rsid w:val="007D64B7"/>
    <w:rsid w:val="007D6A6E"/>
    <w:rsid w:val="007D6E2B"/>
    <w:rsid w:val="007D6F2B"/>
    <w:rsid w:val="007D6F9D"/>
    <w:rsid w:val="007D72E4"/>
    <w:rsid w:val="007D74DE"/>
    <w:rsid w:val="007D759D"/>
    <w:rsid w:val="007D79FC"/>
    <w:rsid w:val="007D7DE3"/>
    <w:rsid w:val="007E0266"/>
    <w:rsid w:val="007E04FB"/>
    <w:rsid w:val="007E05BF"/>
    <w:rsid w:val="007E0B52"/>
    <w:rsid w:val="007E0BFA"/>
    <w:rsid w:val="007E0C85"/>
    <w:rsid w:val="007E131D"/>
    <w:rsid w:val="007E143C"/>
    <w:rsid w:val="007E1807"/>
    <w:rsid w:val="007E1C12"/>
    <w:rsid w:val="007E21AB"/>
    <w:rsid w:val="007E2311"/>
    <w:rsid w:val="007E24A3"/>
    <w:rsid w:val="007E2563"/>
    <w:rsid w:val="007E25F7"/>
    <w:rsid w:val="007E2753"/>
    <w:rsid w:val="007E2988"/>
    <w:rsid w:val="007E2AAD"/>
    <w:rsid w:val="007E3218"/>
    <w:rsid w:val="007E3525"/>
    <w:rsid w:val="007E3DF0"/>
    <w:rsid w:val="007E400D"/>
    <w:rsid w:val="007E4219"/>
    <w:rsid w:val="007E437E"/>
    <w:rsid w:val="007E44CF"/>
    <w:rsid w:val="007E4504"/>
    <w:rsid w:val="007E46F6"/>
    <w:rsid w:val="007E48E3"/>
    <w:rsid w:val="007E4A94"/>
    <w:rsid w:val="007E5155"/>
    <w:rsid w:val="007E5259"/>
    <w:rsid w:val="007E5BBD"/>
    <w:rsid w:val="007E61AD"/>
    <w:rsid w:val="007E6617"/>
    <w:rsid w:val="007E66A1"/>
    <w:rsid w:val="007E69B0"/>
    <w:rsid w:val="007E6C40"/>
    <w:rsid w:val="007E71E3"/>
    <w:rsid w:val="007E74FF"/>
    <w:rsid w:val="007E7612"/>
    <w:rsid w:val="007E7707"/>
    <w:rsid w:val="007E7712"/>
    <w:rsid w:val="007E7DF4"/>
    <w:rsid w:val="007E7E14"/>
    <w:rsid w:val="007F0157"/>
    <w:rsid w:val="007F0193"/>
    <w:rsid w:val="007F01C9"/>
    <w:rsid w:val="007F038F"/>
    <w:rsid w:val="007F0A27"/>
    <w:rsid w:val="007F0ED6"/>
    <w:rsid w:val="007F143D"/>
    <w:rsid w:val="007F1557"/>
    <w:rsid w:val="007F1E73"/>
    <w:rsid w:val="007F2337"/>
    <w:rsid w:val="007F2354"/>
    <w:rsid w:val="007F2BC8"/>
    <w:rsid w:val="007F2E9D"/>
    <w:rsid w:val="007F2F08"/>
    <w:rsid w:val="007F31E5"/>
    <w:rsid w:val="007F3B08"/>
    <w:rsid w:val="007F3D60"/>
    <w:rsid w:val="007F3E54"/>
    <w:rsid w:val="007F448F"/>
    <w:rsid w:val="007F479E"/>
    <w:rsid w:val="007F4D0B"/>
    <w:rsid w:val="007F4DA1"/>
    <w:rsid w:val="007F4DA9"/>
    <w:rsid w:val="007F5085"/>
    <w:rsid w:val="007F5138"/>
    <w:rsid w:val="007F5175"/>
    <w:rsid w:val="007F53DE"/>
    <w:rsid w:val="007F548F"/>
    <w:rsid w:val="007F56A5"/>
    <w:rsid w:val="007F5A5B"/>
    <w:rsid w:val="007F5B74"/>
    <w:rsid w:val="007F5C3C"/>
    <w:rsid w:val="007F5CD3"/>
    <w:rsid w:val="007F5E44"/>
    <w:rsid w:val="007F5E50"/>
    <w:rsid w:val="007F5EA8"/>
    <w:rsid w:val="007F6438"/>
    <w:rsid w:val="007F66DA"/>
    <w:rsid w:val="007F6880"/>
    <w:rsid w:val="007F69B8"/>
    <w:rsid w:val="007F69CF"/>
    <w:rsid w:val="007F69F8"/>
    <w:rsid w:val="007F6C33"/>
    <w:rsid w:val="007F6EF6"/>
    <w:rsid w:val="007F6F97"/>
    <w:rsid w:val="007F71DA"/>
    <w:rsid w:val="007F750E"/>
    <w:rsid w:val="007F7675"/>
    <w:rsid w:val="00800125"/>
    <w:rsid w:val="00800228"/>
    <w:rsid w:val="0080076B"/>
    <w:rsid w:val="0080093B"/>
    <w:rsid w:val="00800C47"/>
    <w:rsid w:val="00800CB0"/>
    <w:rsid w:val="00801189"/>
    <w:rsid w:val="008014BA"/>
    <w:rsid w:val="008014FD"/>
    <w:rsid w:val="00801C12"/>
    <w:rsid w:val="00802528"/>
    <w:rsid w:val="00802691"/>
    <w:rsid w:val="00802726"/>
    <w:rsid w:val="00802879"/>
    <w:rsid w:val="0080296A"/>
    <w:rsid w:val="00802BD8"/>
    <w:rsid w:val="00803057"/>
    <w:rsid w:val="00803064"/>
    <w:rsid w:val="0080316A"/>
    <w:rsid w:val="00803187"/>
    <w:rsid w:val="00803D1A"/>
    <w:rsid w:val="00803D5C"/>
    <w:rsid w:val="00804994"/>
    <w:rsid w:val="00804AC2"/>
    <w:rsid w:val="00804B18"/>
    <w:rsid w:val="00804C2C"/>
    <w:rsid w:val="00804C79"/>
    <w:rsid w:val="00804C93"/>
    <w:rsid w:val="00804D84"/>
    <w:rsid w:val="00804DE4"/>
    <w:rsid w:val="00804E9A"/>
    <w:rsid w:val="00805195"/>
    <w:rsid w:val="00805688"/>
    <w:rsid w:val="008056B2"/>
    <w:rsid w:val="008057BB"/>
    <w:rsid w:val="00805838"/>
    <w:rsid w:val="0080584A"/>
    <w:rsid w:val="008059FD"/>
    <w:rsid w:val="00805A27"/>
    <w:rsid w:val="00805AD9"/>
    <w:rsid w:val="00805F1F"/>
    <w:rsid w:val="00806177"/>
    <w:rsid w:val="00806249"/>
    <w:rsid w:val="00806290"/>
    <w:rsid w:val="00806364"/>
    <w:rsid w:val="00806929"/>
    <w:rsid w:val="00806A5E"/>
    <w:rsid w:val="00807095"/>
    <w:rsid w:val="00807096"/>
    <w:rsid w:val="008070A3"/>
    <w:rsid w:val="008073CE"/>
    <w:rsid w:val="00807721"/>
    <w:rsid w:val="00807734"/>
    <w:rsid w:val="00807854"/>
    <w:rsid w:val="00807E6C"/>
    <w:rsid w:val="00810046"/>
    <w:rsid w:val="00810647"/>
    <w:rsid w:val="00810D8C"/>
    <w:rsid w:val="0081101D"/>
    <w:rsid w:val="008116CE"/>
    <w:rsid w:val="00811AED"/>
    <w:rsid w:val="00811BF2"/>
    <w:rsid w:val="00811CA3"/>
    <w:rsid w:val="00812061"/>
    <w:rsid w:val="00812572"/>
    <w:rsid w:val="008125B8"/>
    <w:rsid w:val="008126F9"/>
    <w:rsid w:val="008128D4"/>
    <w:rsid w:val="00812D82"/>
    <w:rsid w:val="0081434A"/>
    <w:rsid w:val="008143CB"/>
    <w:rsid w:val="00814503"/>
    <w:rsid w:val="00814548"/>
    <w:rsid w:val="0081459B"/>
    <w:rsid w:val="008146E0"/>
    <w:rsid w:val="0081489D"/>
    <w:rsid w:val="00814919"/>
    <w:rsid w:val="00814B21"/>
    <w:rsid w:val="00814D13"/>
    <w:rsid w:val="00814F1A"/>
    <w:rsid w:val="00815215"/>
    <w:rsid w:val="008152A0"/>
    <w:rsid w:val="00815332"/>
    <w:rsid w:val="00815461"/>
    <w:rsid w:val="00815552"/>
    <w:rsid w:val="00815618"/>
    <w:rsid w:val="0081579E"/>
    <w:rsid w:val="008159DA"/>
    <w:rsid w:val="00815AB7"/>
    <w:rsid w:val="00815BF7"/>
    <w:rsid w:val="00815DAE"/>
    <w:rsid w:val="00815F9A"/>
    <w:rsid w:val="008160D3"/>
    <w:rsid w:val="008161C3"/>
    <w:rsid w:val="00816648"/>
    <w:rsid w:val="00816687"/>
    <w:rsid w:val="00816DD9"/>
    <w:rsid w:val="0081706E"/>
    <w:rsid w:val="008170E3"/>
    <w:rsid w:val="00817217"/>
    <w:rsid w:val="00817445"/>
    <w:rsid w:val="008174BD"/>
    <w:rsid w:val="008177B3"/>
    <w:rsid w:val="008179B5"/>
    <w:rsid w:val="00817C69"/>
    <w:rsid w:val="00817D90"/>
    <w:rsid w:val="008203C2"/>
    <w:rsid w:val="00820AA0"/>
    <w:rsid w:val="00820B2E"/>
    <w:rsid w:val="00820C86"/>
    <w:rsid w:val="00820D8F"/>
    <w:rsid w:val="00820FC4"/>
    <w:rsid w:val="008214C0"/>
    <w:rsid w:val="00821514"/>
    <w:rsid w:val="0082155D"/>
    <w:rsid w:val="0082164C"/>
    <w:rsid w:val="00821AAA"/>
    <w:rsid w:val="00821B46"/>
    <w:rsid w:val="00821D3B"/>
    <w:rsid w:val="00822171"/>
    <w:rsid w:val="00822944"/>
    <w:rsid w:val="00822A6B"/>
    <w:rsid w:val="00823168"/>
    <w:rsid w:val="00823267"/>
    <w:rsid w:val="0082330C"/>
    <w:rsid w:val="00823713"/>
    <w:rsid w:val="00823AEC"/>
    <w:rsid w:val="00823CD9"/>
    <w:rsid w:val="0082423E"/>
    <w:rsid w:val="0082456A"/>
    <w:rsid w:val="008245F1"/>
    <w:rsid w:val="00824BD7"/>
    <w:rsid w:val="00824EE2"/>
    <w:rsid w:val="00824F9C"/>
    <w:rsid w:val="00825031"/>
    <w:rsid w:val="00825038"/>
    <w:rsid w:val="0082548A"/>
    <w:rsid w:val="008256F3"/>
    <w:rsid w:val="00825B45"/>
    <w:rsid w:val="00826D7C"/>
    <w:rsid w:val="00827176"/>
    <w:rsid w:val="00827441"/>
    <w:rsid w:val="00827840"/>
    <w:rsid w:val="00827926"/>
    <w:rsid w:val="008279D0"/>
    <w:rsid w:val="00827D4B"/>
    <w:rsid w:val="00827E5F"/>
    <w:rsid w:val="00827F28"/>
    <w:rsid w:val="00827FAF"/>
    <w:rsid w:val="00827FF7"/>
    <w:rsid w:val="00830377"/>
    <w:rsid w:val="008303F4"/>
    <w:rsid w:val="008307BA"/>
    <w:rsid w:val="008307E1"/>
    <w:rsid w:val="008308FE"/>
    <w:rsid w:val="00830B3D"/>
    <w:rsid w:val="00830C62"/>
    <w:rsid w:val="00830E39"/>
    <w:rsid w:val="0083114D"/>
    <w:rsid w:val="008311A4"/>
    <w:rsid w:val="00831209"/>
    <w:rsid w:val="0083124D"/>
    <w:rsid w:val="00831A40"/>
    <w:rsid w:val="00831BEE"/>
    <w:rsid w:val="00831D67"/>
    <w:rsid w:val="00831E4B"/>
    <w:rsid w:val="00831E52"/>
    <w:rsid w:val="00831E72"/>
    <w:rsid w:val="008324FB"/>
    <w:rsid w:val="00832555"/>
    <w:rsid w:val="0083276D"/>
    <w:rsid w:val="008329E1"/>
    <w:rsid w:val="00832FE4"/>
    <w:rsid w:val="008334AF"/>
    <w:rsid w:val="0083368B"/>
    <w:rsid w:val="008336EE"/>
    <w:rsid w:val="008340E0"/>
    <w:rsid w:val="0083421C"/>
    <w:rsid w:val="008343A6"/>
    <w:rsid w:val="00834471"/>
    <w:rsid w:val="0083456D"/>
    <w:rsid w:val="00834A54"/>
    <w:rsid w:val="00834C4C"/>
    <w:rsid w:val="00834C7A"/>
    <w:rsid w:val="00834CDC"/>
    <w:rsid w:val="0083502F"/>
    <w:rsid w:val="0083509A"/>
    <w:rsid w:val="0083536E"/>
    <w:rsid w:val="008354BE"/>
    <w:rsid w:val="0083566B"/>
    <w:rsid w:val="008358A7"/>
    <w:rsid w:val="00835B17"/>
    <w:rsid w:val="00835DE2"/>
    <w:rsid w:val="00836454"/>
    <w:rsid w:val="00836A6E"/>
    <w:rsid w:val="00836AE0"/>
    <w:rsid w:val="00836B47"/>
    <w:rsid w:val="00836C10"/>
    <w:rsid w:val="00836E05"/>
    <w:rsid w:val="0083729F"/>
    <w:rsid w:val="008374B0"/>
    <w:rsid w:val="00837EFE"/>
    <w:rsid w:val="00840195"/>
    <w:rsid w:val="008403F5"/>
    <w:rsid w:val="00840529"/>
    <w:rsid w:val="0084057F"/>
    <w:rsid w:val="00840A55"/>
    <w:rsid w:val="00840F45"/>
    <w:rsid w:val="00840FE3"/>
    <w:rsid w:val="008411C5"/>
    <w:rsid w:val="0084148D"/>
    <w:rsid w:val="00841867"/>
    <w:rsid w:val="00842539"/>
    <w:rsid w:val="0084254E"/>
    <w:rsid w:val="00842741"/>
    <w:rsid w:val="00842970"/>
    <w:rsid w:val="008429FA"/>
    <w:rsid w:val="00842D7C"/>
    <w:rsid w:val="00842F88"/>
    <w:rsid w:val="00843139"/>
    <w:rsid w:val="00843225"/>
    <w:rsid w:val="008432AF"/>
    <w:rsid w:val="00843314"/>
    <w:rsid w:val="008434BD"/>
    <w:rsid w:val="008436C4"/>
    <w:rsid w:val="008439A0"/>
    <w:rsid w:val="00843A60"/>
    <w:rsid w:val="00843A70"/>
    <w:rsid w:val="00843E02"/>
    <w:rsid w:val="00843E17"/>
    <w:rsid w:val="0084407C"/>
    <w:rsid w:val="00844390"/>
    <w:rsid w:val="00844542"/>
    <w:rsid w:val="008446AB"/>
    <w:rsid w:val="00844947"/>
    <w:rsid w:val="00844ACA"/>
    <w:rsid w:val="00845024"/>
    <w:rsid w:val="00845196"/>
    <w:rsid w:val="00845235"/>
    <w:rsid w:val="00845428"/>
    <w:rsid w:val="008454FD"/>
    <w:rsid w:val="00845729"/>
    <w:rsid w:val="00845854"/>
    <w:rsid w:val="008458D5"/>
    <w:rsid w:val="008459FA"/>
    <w:rsid w:val="00845A2B"/>
    <w:rsid w:val="00845EE7"/>
    <w:rsid w:val="008460FB"/>
    <w:rsid w:val="008461B6"/>
    <w:rsid w:val="008462A7"/>
    <w:rsid w:val="0084693D"/>
    <w:rsid w:val="00846EFB"/>
    <w:rsid w:val="00846F0C"/>
    <w:rsid w:val="00846FA0"/>
    <w:rsid w:val="0084702E"/>
    <w:rsid w:val="008470EC"/>
    <w:rsid w:val="0084788E"/>
    <w:rsid w:val="008478B2"/>
    <w:rsid w:val="00847C24"/>
    <w:rsid w:val="00847CE5"/>
    <w:rsid w:val="00847D1C"/>
    <w:rsid w:val="00847DEF"/>
    <w:rsid w:val="008500FD"/>
    <w:rsid w:val="008503E1"/>
    <w:rsid w:val="00850783"/>
    <w:rsid w:val="008507A7"/>
    <w:rsid w:val="00850A5E"/>
    <w:rsid w:val="00850D96"/>
    <w:rsid w:val="00850E99"/>
    <w:rsid w:val="00850F85"/>
    <w:rsid w:val="00851387"/>
    <w:rsid w:val="008513AE"/>
    <w:rsid w:val="0085157F"/>
    <w:rsid w:val="0085178F"/>
    <w:rsid w:val="008517A6"/>
    <w:rsid w:val="008517FF"/>
    <w:rsid w:val="00851808"/>
    <w:rsid w:val="00851B6D"/>
    <w:rsid w:val="00851C73"/>
    <w:rsid w:val="00851D1E"/>
    <w:rsid w:val="00851D69"/>
    <w:rsid w:val="00851FB6"/>
    <w:rsid w:val="00851FE0"/>
    <w:rsid w:val="0085213E"/>
    <w:rsid w:val="00852273"/>
    <w:rsid w:val="0085227B"/>
    <w:rsid w:val="008523DA"/>
    <w:rsid w:val="0085250C"/>
    <w:rsid w:val="008525B7"/>
    <w:rsid w:val="00852648"/>
    <w:rsid w:val="0085286B"/>
    <w:rsid w:val="008528A2"/>
    <w:rsid w:val="00852D58"/>
    <w:rsid w:val="00853275"/>
    <w:rsid w:val="0085329D"/>
    <w:rsid w:val="00853340"/>
    <w:rsid w:val="008536F6"/>
    <w:rsid w:val="00853C84"/>
    <w:rsid w:val="00853D09"/>
    <w:rsid w:val="008540AA"/>
    <w:rsid w:val="008540B6"/>
    <w:rsid w:val="008541F1"/>
    <w:rsid w:val="0085428D"/>
    <w:rsid w:val="008542D3"/>
    <w:rsid w:val="008542F8"/>
    <w:rsid w:val="00854515"/>
    <w:rsid w:val="00854585"/>
    <w:rsid w:val="0085485F"/>
    <w:rsid w:val="00854960"/>
    <w:rsid w:val="0085503C"/>
    <w:rsid w:val="0085507E"/>
    <w:rsid w:val="00855404"/>
    <w:rsid w:val="0085550D"/>
    <w:rsid w:val="0085553E"/>
    <w:rsid w:val="0085563E"/>
    <w:rsid w:val="0085576D"/>
    <w:rsid w:val="00855875"/>
    <w:rsid w:val="008558CE"/>
    <w:rsid w:val="00855915"/>
    <w:rsid w:val="00855C9F"/>
    <w:rsid w:val="00855E0C"/>
    <w:rsid w:val="0085604B"/>
    <w:rsid w:val="00856A19"/>
    <w:rsid w:val="00856D2E"/>
    <w:rsid w:val="00856FCE"/>
    <w:rsid w:val="00857065"/>
    <w:rsid w:val="008570A9"/>
    <w:rsid w:val="0085728D"/>
    <w:rsid w:val="0085736F"/>
    <w:rsid w:val="00857597"/>
    <w:rsid w:val="0085769C"/>
    <w:rsid w:val="008577B8"/>
    <w:rsid w:val="008578C1"/>
    <w:rsid w:val="00857B2C"/>
    <w:rsid w:val="00857D62"/>
    <w:rsid w:val="00857DB0"/>
    <w:rsid w:val="00857DC5"/>
    <w:rsid w:val="00857E67"/>
    <w:rsid w:val="008601A2"/>
    <w:rsid w:val="008601EF"/>
    <w:rsid w:val="00860201"/>
    <w:rsid w:val="00860337"/>
    <w:rsid w:val="0086071C"/>
    <w:rsid w:val="00860873"/>
    <w:rsid w:val="00860F8D"/>
    <w:rsid w:val="0086108C"/>
    <w:rsid w:val="0086131B"/>
    <w:rsid w:val="0086196A"/>
    <w:rsid w:val="00861B72"/>
    <w:rsid w:val="00861C05"/>
    <w:rsid w:val="00861C32"/>
    <w:rsid w:val="00861F89"/>
    <w:rsid w:val="00862393"/>
    <w:rsid w:val="0086242A"/>
    <w:rsid w:val="00862600"/>
    <w:rsid w:val="00862782"/>
    <w:rsid w:val="00862894"/>
    <w:rsid w:val="00862B74"/>
    <w:rsid w:val="00862BEA"/>
    <w:rsid w:val="00862D78"/>
    <w:rsid w:val="00862F79"/>
    <w:rsid w:val="0086388E"/>
    <w:rsid w:val="00863966"/>
    <w:rsid w:val="00863A7F"/>
    <w:rsid w:val="00863B15"/>
    <w:rsid w:val="00863B9F"/>
    <w:rsid w:val="00863C9F"/>
    <w:rsid w:val="00863D2E"/>
    <w:rsid w:val="00863F06"/>
    <w:rsid w:val="00863FA8"/>
    <w:rsid w:val="00863FFF"/>
    <w:rsid w:val="0086411E"/>
    <w:rsid w:val="00864171"/>
    <w:rsid w:val="00864429"/>
    <w:rsid w:val="00864594"/>
    <w:rsid w:val="00864598"/>
    <w:rsid w:val="008645A3"/>
    <w:rsid w:val="008645F9"/>
    <w:rsid w:val="00864737"/>
    <w:rsid w:val="00864870"/>
    <w:rsid w:val="00864A13"/>
    <w:rsid w:val="00864BB3"/>
    <w:rsid w:val="00864EA2"/>
    <w:rsid w:val="00865071"/>
    <w:rsid w:val="008651E0"/>
    <w:rsid w:val="00865277"/>
    <w:rsid w:val="008652DE"/>
    <w:rsid w:val="00865467"/>
    <w:rsid w:val="0086637F"/>
    <w:rsid w:val="00866394"/>
    <w:rsid w:val="0086671B"/>
    <w:rsid w:val="0086675F"/>
    <w:rsid w:val="00866935"/>
    <w:rsid w:val="00866989"/>
    <w:rsid w:val="008669B2"/>
    <w:rsid w:val="00866FF9"/>
    <w:rsid w:val="00867111"/>
    <w:rsid w:val="0086719D"/>
    <w:rsid w:val="0086722B"/>
    <w:rsid w:val="008673CF"/>
    <w:rsid w:val="00867861"/>
    <w:rsid w:val="00867B11"/>
    <w:rsid w:val="00867E35"/>
    <w:rsid w:val="00867E42"/>
    <w:rsid w:val="00870281"/>
    <w:rsid w:val="008705AD"/>
    <w:rsid w:val="00870665"/>
    <w:rsid w:val="00870752"/>
    <w:rsid w:val="00871690"/>
    <w:rsid w:val="00871A4F"/>
    <w:rsid w:val="00871DA1"/>
    <w:rsid w:val="00871DC3"/>
    <w:rsid w:val="00872084"/>
    <w:rsid w:val="00872448"/>
    <w:rsid w:val="00872539"/>
    <w:rsid w:val="00872761"/>
    <w:rsid w:val="008727BD"/>
    <w:rsid w:val="00872AD4"/>
    <w:rsid w:val="00872E27"/>
    <w:rsid w:val="008731B9"/>
    <w:rsid w:val="0087331F"/>
    <w:rsid w:val="00873631"/>
    <w:rsid w:val="00873643"/>
    <w:rsid w:val="00873886"/>
    <w:rsid w:val="00873C4E"/>
    <w:rsid w:val="00873D8D"/>
    <w:rsid w:val="00873F9D"/>
    <w:rsid w:val="008740A5"/>
    <w:rsid w:val="00874235"/>
    <w:rsid w:val="008743F7"/>
    <w:rsid w:val="008747DB"/>
    <w:rsid w:val="00874BB4"/>
    <w:rsid w:val="00874E26"/>
    <w:rsid w:val="0087510C"/>
    <w:rsid w:val="00875650"/>
    <w:rsid w:val="0087572C"/>
    <w:rsid w:val="00875A57"/>
    <w:rsid w:val="00875BAB"/>
    <w:rsid w:val="00875EC9"/>
    <w:rsid w:val="00876080"/>
    <w:rsid w:val="0087621D"/>
    <w:rsid w:val="00876288"/>
    <w:rsid w:val="008763ED"/>
    <w:rsid w:val="0087640B"/>
    <w:rsid w:val="0087658A"/>
    <w:rsid w:val="00876773"/>
    <w:rsid w:val="00876963"/>
    <w:rsid w:val="00877482"/>
    <w:rsid w:val="00877ABE"/>
    <w:rsid w:val="00877FAF"/>
    <w:rsid w:val="0088022C"/>
    <w:rsid w:val="0088028E"/>
    <w:rsid w:val="0088043C"/>
    <w:rsid w:val="00880441"/>
    <w:rsid w:val="008807C6"/>
    <w:rsid w:val="00880B22"/>
    <w:rsid w:val="00880C94"/>
    <w:rsid w:val="00880E6E"/>
    <w:rsid w:val="00880E76"/>
    <w:rsid w:val="00881245"/>
    <w:rsid w:val="008813A3"/>
    <w:rsid w:val="008816D8"/>
    <w:rsid w:val="00881782"/>
    <w:rsid w:val="0088186E"/>
    <w:rsid w:val="00881961"/>
    <w:rsid w:val="0088262F"/>
    <w:rsid w:val="008827B3"/>
    <w:rsid w:val="00882961"/>
    <w:rsid w:val="00882F28"/>
    <w:rsid w:val="00883490"/>
    <w:rsid w:val="0088351D"/>
    <w:rsid w:val="008836D7"/>
    <w:rsid w:val="00883C46"/>
    <w:rsid w:val="00883C71"/>
    <w:rsid w:val="00883EA7"/>
    <w:rsid w:val="00884170"/>
    <w:rsid w:val="00884547"/>
    <w:rsid w:val="00884798"/>
    <w:rsid w:val="00884CF4"/>
    <w:rsid w:val="00884E78"/>
    <w:rsid w:val="00885452"/>
    <w:rsid w:val="00885856"/>
    <w:rsid w:val="00885AD3"/>
    <w:rsid w:val="00885D35"/>
    <w:rsid w:val="00885EDC"/>
    <w:rsid w:val="00885F3C"/>
    <w:rsid w:val="008860EF"/>
    <w:rsid w:val="00886357"/>
    <w:rsid w:val="00886372"/>
    <w:rsid w:val="0088647C"/>
    <w:rsid w:val="008865BA"/>
    <w:rsid w:val="00886644"/>
    <w:rsid w:val="008871AB"/>
    <w:rsid w:val="00887482"/>
    <w:rsid w:val="008875B2"/>
    <w:rsid w:val="0088761B"/>
    <w:rsid w:val="00887752"/>
    <w:rsid w:val="00887B44"/>
    <w:rsid w:val="00887B6A"/>
    <w:rsid w:val="00887E69"/>
    <w:rsid w:val="00887E8E"/>
    <w:rsid w:val="00887F79"/>
    <w:rsid w:val="008900BD"/>
    <w:rsid w:val="008900D8"/>
    <w:rsid w:val="00890261"/>
    <w:rsid w:val="008902A1"/>
    <w:rsid w:val="00890438"/>
    <w:rsid w:val="008915ED"/>
    <w:rsid w:val="0089171A"/>
    <w:rsid w:val="0089188E"/>
    <w:rsid w:val="00891D4D"/>
    <w:rsid w:val="0089214D"/>
    <w:rsid w:val="00892237"/>
    <w:rsid w:val="00892414"/>
    <w:rsid w:val="00892549"/>
    <w:rsid w:val="00892568"/>
    <w:rsid w:val="0089259A"/>
    <w:rsid w:val="00892A7C"/>
    <w:rsid w:val="00892AD5"/>
    <w:rsid w:val="00892B59"/>
    <w:rsid w:val="00892B81"/>
    <w:rsid w:val="00892C8A"/>
    <w:rsid w:val="00892C9B"/>
    <w:rsid w:val="00892E7A"/>
    <w:rsid w:val="00892E8F"/>
    <w:rsid w:val="008933BC"/>
    <w:rsid w:val="008933FA"/>
    <w:rsid w:val="008934AC"/>
    <w:rsid w:val="00893666"/>
    <w:rsid w:val="008937EE"/>
    <w:rsid w:val="008940EB"/>
    <w:rsid w:val="0089416D"/>
    <w:rsid w:val="0089429D"/>
    <w:rsid w:val="0089429F"/>
    <w:rsid w:val="00894623"/>
    <w:rsid w:val="0089496F"/>
    <w:rsid w:val="008949B8"/>
    <w:rsid w:val="008954C7"/>
    <w:rsid w:val="00895DA9"/>
    <w:rsid w:val="0089689B"/>
    <w:rsid w:val="00896ACE"/>
    <w:rsid w:val="00896B54"/>
    <w:rsid w:val="00896FE3"/>
    <w:rsid w:val="008976CC"/>
    <w:rsid w:val="00897A0E"/>
    <w:rsid w:val="00897DFC"/>
    <w:rsid w:val="00897EED"/>
    <w:rsid w:val="008A0251"/>
    <w:rsid w:val="008A05AE"/>
    <w:rsid w:val="008A05C4"/>
    <w:rsid w:val="008A0BEE"/>
    <w:rsid w:val="008A0F0D"/>
    <w:rsid w:val="008A1199"/>
    <w:rsid w:val="008A158D"/>
    <w:rsid w:val="008A161D"/>
    <w:rsid w:val="008A19C7"/>
    <w:rsid w:val="008A1FE8"/>
    <w:rsid w:val="008A2058"/>
    <w:rsid w:val="008A238D"/>
    <w:rsid w:val="008A29B3"/>
    <w:rsid w:val="008A2B99"/>
    <w:rsid w:val="008A2C35"/>
    <w:rsid w:val="008A2CB0"/>
    <w:rsid w:val="008A2E3A"/>
    <w:rsid w:val="008A2E72"/>
    <w:rsid w:val="008A2EB4"/>
    <w:rsid w:val="008A30F0"/>
    <w:rsid w:val="008A3387"/>
    <w:rsid w:val="008A34F0"/>
    <w:rsid w:val="008A3BA9"/>
    <w:rsid w:val="008A4071"/>
    <w:rsid w:val="008A4651"/>
    <w:rsid w:val="008A4916"/>
    <w:rsid w:val="008A4A61"/>
    <w:rsid w:val="008A4A9D"/>
    <w:rsid w:val="008A5029"/>
    <w:rsid w:val="008A5298"/>
    <w:rsid w:val="008A58D6"/>
    <w:rsid w:val="008A5AC3"/>
    <w:rsid w:val="008A5BAD"/>
    <w:rsid w:val="008A5C67"/>
    <w:rsid w:val="008A5CE6"/>
    <w:rsid w:val="008A5F83"/>
    <w:rsid w:val="008A62CE"/>
    <w:rsid w:val="008A64F2"/>
    <w:rsid w:val="008A65D0"/>
    <w:rsid w:val="008A664A"/>
    <w:rsid w:val="008A6766"/>
    <w:rsid w:val="008A71BD"/>
    <w:rsid w:val="008A7436"/>
    <w:rsid w:val="008A754F"/>
    <w:rsid w:val="008A755F"/>
    <w:rsid w:val="008A763C"/>
    <w:rsid w:val="008A7685"/>
    <w:rsid w:val="008A799F"/>
    <w:rsid w:val="008A79BE"/>
    <w:rsid w:val="008A7A46"/>
    <w:rsid w:val="008A7C13"/>
    <w:rsid w:val="008B0835"/>
    <w:rsid w:val="008B0876"/>
    <w:rsid w:val="008B0F16"/>
    <w:rsid w:val="008B1444"/>
    <w:rsid w:val="008B14C1"/>
    <w:rsid w:val="008B1595"/>
    <w:rsid w:val="008B18E7"/>
    <w:rsid w:val="008B1A46"/>
    <w:rsid w:val="008B1D5C"/>
    <w:rsid w:val="008B1E3A"/>
    <w:rsid w:val="008B1F81"/>
    <w:rsid w:val="008B23C8"/>
    <w:rsid w:val="008B2481"/>
    <w:rsid w:val="008B2B35"/>
    <w:rsid w:val="008B2BC9"/>
    <w:rsid w:val="008B2CA8"/>
    <w:rsid w:val="008B2F02"/>
    <w:rsid w:val="008B2FBA"/>
    <w:rsid w:val="008B3758"/>
    <w:rsid w:val="008B38BA"/>
    <w:rsid w:val="008B39A3"/>
    <w:rsid w:val="008B3C2B"/>
    <w:rsid w:val="008B3E2F"/>
    <w:rsid w:val="008B43C4"/>
    <w:rsid w:val="008B4571"/>
    <w:rsid w:val="008B4B1E"/>
    <w:rsid w:val="008B4B21"/>
    <w:rsid w:val="008B4C45"/>
    <w:rsid w:val="008B4D60"/>
    <w:rsid w:val="008B5499"/>
    <w:rsid w:val="008B54D4"/>
    <w:rsid w:val="008B5AFC"/>
    <w:rsid w:val="008B5B7D"/>
    <w:rsid w:val="008B5C2C"/>
    <w:rsid w:val="008B5CA7"/>
    <w:rsid w:val="008B5D1F"/>
    <w:rsid w:val="008B6326"/>
    <w:rsid w:val="008B67FE"/>
    <w:rsid w:val="008B6951"/>
    <w:rsid w:val="008B695A"/>
    <w:rsid w:val="008B6CC0"/>
    <w:rsid w:val="008B73EB"/>
    <w:rsid w:val="008B74A3"/>
    <w:rsid w:val="008B7585"/>
    <w:rsid w:val="008B764C"/>
    <w:rsid w:val="008B7962"/>
    <w:rsid w:val="008B7C0A"/>
    <w:rsid w:val="008B7C40"/>
    <w:rsid w:val="008B7E61"/>
    <w:rsid w:val="008C0329"/>
    <w:rsid w:val="008C0503"/>
    <w:rsid w:val="008C0766"/>
    <w:rsid w:val="008C0939"/>
    <w:rsid w:val="008C0DED"/>
    <w:rsid w:val="008C0DF8"/>
    <w:rsid w:val="008C0FC8"/>
    <w:rsid w:val="008C117F"/>
    <w:rsid w:val="008C11D6"/>
    <w:rsid w:val="008C1254"/>
    <w:rsid w:val="008C13EF"/>
    <w:rsid w:val="008C1535"/>
    <w:rsid w:val="008C1717"/>
    <w:rsid w:val="008C1AF9"/>
    <w:rsid w:val="008C1B75"/>
    <w:rsid w:val="008C1EE3"/>
    <w:rsid w:val="008C2344"/>
    <w:rsid w:val="008C2A0E"/>
    <w:rsid w:val="008C2A33"/>
    <w:rsid w:val="008C3072"/>
    <w:rsid w:val="008C3120"/>
    <w:rsid w:val="008C34AB"/>
    <w:rsid w:val="008C34F1"/>
    <w:rsid w:val="008C3DA9"/>
    <w:rsid w:val="008C3E06"/>
    <w:rsid w:val="008C3F86"/>
    <w:rsid w:val="008C4058"/>
    <w:rsid w:val="008C448F"/>
    <w:rsid w:val="008C44AA"/>
    <w:rsid w:val="008C468D"/>
    <w:rsid w:val="008C46A6"/>
    <w:rsid w:val="008C55D0"/>
    <w:rsid w:val="008C56C6"/>
    <w:rsid w:val="008C5A6B"/>
    <w:rsid w:val="008C5C8F"/>
    <w:rsid w:val="008C5D86"/>
    <w:rsid w:val="008C5E68"/>
    <w:rsid w:val="008C5F5B"/>
    <w:rsid w:val="008C600F"/>
    <w:rsid w:val="008C613F"/>
    <w:rsid w:val="008C642C"/>
    <w:rsid w:val="008C6989"/>
    <w:rsid w:val="008C6B26"/>
    <w:rsid w:val="008C6B52"/>
    <w:rsid w:val="008C6B9D"/>
    <w:rsid w:val="008C6D65"/>
    <w:rsid w:val="008C6E39"/>
    <w:rsid w:val="008C708B"/>
    <w:rsid w:val="008C75A4"/>
    <w:rsid w:val="008C76A6"/>
    <w:rsid w:val="008C7900"/>
    <w:rsid w:val="008C79F5"/>
    <w:rsid w:val="008C7B3E"/>
    <w:rsid w:val="008C7C33"/>
    <w:rsid w:val="008C7D73"/>
    <w:rsid w:val="008C7F0B"/>
    <w:rsid w:val="008D021E"/>
    <w:rsid w:val="008D04BA"/>
    <w:rsid w:val="008D0655"/>
    <w:rsid w:val="008D100D"/>
    <w:rsid w:val="008D11DC"/>
    <w:rsid w:val="008D1438"/>
    <w:rsid w:val="008D1E09"/>
    <w:rsid w:val="008D1F05"/>
    <w:rsid w:val="008D1F34"/>
    <w:rsid w:val="008D1FF3"/>
    <w:rsid w:val="008D200C"/>
    <w:rsid w:val="008D258D"/>
    <w:rsid w:val="008D25E8"/>
    <w:rsid w:val="008D26F2"/>
    <w:rsid w:val="008D27F5"/>
    <w:rsid w:val="008D2BD5"/>
    <w:rsid w:val="008D2DD0"/>
    <w:rsid w:val="008D2E0C"/>
    <w:rsid w:val="008D2E73"/>
    <w:rsid w:val="008D2E81"/>
    <w:rsid w:val="008D32FE"/>
    <w:rsid w:val="008D376A"/>
    <w:rsid w:val="008D3A80"/>
    <w:rsid w:val="008D3BE8"/>
    <w:rsid w:val="008D3E77"/>
    <w:rsid w:val="008D4051"/>
    <w:rsid w:val="008D4258"/>
    <w:rsid w:val="008D42AF"/>
    <w:rsid w:val="008D438F"/>
    <w:rsid w:val="008D461B"/>
    <w:rsid w:val="008D4837"/>
    <w:rsid w:val="008D4FCA"/>
    <w:rsid w:val="008D561B"/>
    <w:rsid w:val="008D5A69"/>
    <w:rsid w:val="008D5B69"/>
    <w:rsid w:val="008D5E47"/>
    <w:rsid w:val="008D5F79"/>
    <w:rsid w:val="008D6139"/>
    <w:rsid w:val="008D6628"/>
    <w:rsid w:val="008D75B2"/>
    <w:rsid w:val="008D7669"/>
    <w:rsid w:val="008E01B2"/>
    <w:rsid w:val="008E0348"/>
    <w:rsid w:val="008E03D6"/>
    <w:rsid w:val="008E0419"/>
    <w:rsid w:val="008E1442"/>
    <w:rsid w:val="008E1CAB"/>
    <w:rsid w:val="008E1D2A"/>
    <w:rsid w:val="008E1E53"/>
    <w:rsid w:val="008E1F8C"/>
    <w:rsid w:val="008E29A8"/>
    <w:rsid w:val="008E2AAE"/>
    <w:rsid w:val="008E2AF9"/>
    <w:rsid w:val="008E2BD4"/>
    <w:rsid w:val="008E30B8"/>
    <w:rsid w:val="008E320B"/>
    <w:rsid w:val="008E32A7"/>
    <w:rsid w:val="008E32D6"/>
    <w:rsid w:val="008E3575"/>
    <w:rsid w:val="008E373F"/>
    <w:rsid w:val="008E37CE"/>
    <w:rsid w:val="008E3946"/>
    <w:rsid w:val="008E4372"/>
    <w:rsid w:val="008E4421"/>
    <w:rsid w:val="008E450A"/>
    <w:rsid w:val="008E46D1"/>
    <w:rsid w:val="008E49E4"/>
    <w:rsid w:val="008E4DA3"/>
    <w:rsid w:val="008E4EC5"/>
    <w:rsid w:val="008E4F4D"/>
    <w:rsid w:val="008E53D6"/>
    <w:rsid w:val="008E5563"/>
    <w:rsid w:val="008E56D3"/>
    <w:rsid w:val="008E5802"/>
    <w:rsid w:val="008E5958"/>
    <w:rsid w:val="008E5A65"/>
    <w:rsid w:val="008E5E5C"/>
    <w:rsid w:val="008E65DC"/>
    <w:rsid w:val="008E667D"/>
    <w:rsid w:val="008E6779"/>
    <w:rsid w:val="008E6ECE"/>
    <w:rsid w:val="008E7206"/>
    <w:rsid w:val="008E7437"/>
    <w:rsid w:val="008E769B"/>
    <w:rsid w:val="008E769E"/>
    <w:rsid w:val="008E79A3"/>
    <w:rsid w:val="008E7E7F"/>
    <w:rsid w:val="008E7EF0"/>
    <w:rsid w:val="008F0102"/>
    <w:rsid w:val="008F09C1"/>
    <w:rsid w:val="008F0C1D"/>
    <w:rsid w:val="008F0D68"/>
    <w:rsid w:val="008F0D9A"/>
    <w:rsid w:val="008F0EBF"/>
    <w:rsid w:val="008F0F81"/>
    <w:rsid w:val="008F1165"/>
    <w:rsid w:val="008F12D6"/>
    <w:rsid w:val="008F14E0"/>
    <w:rsid w:val="008F1611"/>
    <w:rsid w:val="008F1874"/>
    <w:rsid w:val="008F18C0"/>
    <w:rsid w:val="008F19AF"/>
    <w:rsid w:val="008F19C2"/>
    <w:rsid w:val="008F29FF"/>
    <w:rsid w:val="008F2E97"/>
    <w:rsid w:val="008F3189"/>
    <w:rsid w:val="008F3193"/>
    <w:rsid w:val="008F32E0"/>
    <w:rsid w:val="008F356C"/>
    <w:rsid w:val="008F35D6"/>
    <w:rsid w:val="008F35EE"/>
    <w:rsid w:val="008F38D2"/>
    <w:rsid w:val="008F3BA5"/>
    <w:rsid w:val="008F40B0"/>
    <w:rsid w:val="008F4385"/>
    <w:rsid w:val="008F43AF"/>
    <w:rsid w:val="008F4816"/>
    <w:rsid w:val="008F492A"/>
    <w:rsid w:val="008F4AC2"/>
    <w:rsid w:val="008F521C"/>
    <w:rsid w:val="008F5255"/>
    <w:rsid w:val="008F531C"/>
    <w:rsid w:val="008F5641"/>
    <w:rsid w:val="008F589C"/>
    <w:rsid w:val="008F5947"/>
    <w:rsid w:val="008F5B65"/>
    <w:rsid w:val="008F5BD3"/>
    <w:rsid w:val="008F5D29"/>
    <w:rsid w:val="008F5EFF"/>
    <w:rsid w:val="008F60C1"/>
    <w:rsid w:val="008F6D54"/>
    <w:rsid w:val="008F71D8"/>
    <w:rsid w:val="008F7247"/>
    <w:rsid w:val="008F7679"/>
    <w:rsid w:val="008F7768"/>
    <w:rsid w:val="008F78B5"/>
    <w:rsid w:val="008F7B60"/>
    <w:rsid w:val="008F7B67"/>
    <w:rsid w:val="008F7E64"/>
    <w:rsid w:val="008F7ECE"/>
    <w:rsid w:val="008F7F4B"/>
    <w:rsid w:val="009000A3"/>
    <w:rsid w:val="00900129"/>
    <w:rsid w:val="00900292"/>
    <w:rsid w:val="009005AF"/>
    <w:rsid w:val="009005CB"/>
    <w:rsid w:val="00900AA3"/>
    <w:rsid w:val="00900DFB"/>
    <w:rsid w:val="00900FE4"/>
    <w:rsid w:val="00901227"/>
    <w:rsid w:val="009012DF"/>
    <w:rsid w:val="009015F0"/>
    <w:rsid w:val="00901917"/>
    <w:rsid w:val="00901FAD"/>
    <w:rsid w:val="00901FFF"/>
    <w:rsid w:val="009023A3"/>
    <w:rsid w:val="00902AE3"/>
    <w:rsid w:val="00902BD4"/>
    <w:rsid w:val="00902C2E"/>
    <w:rsid w:val="009030EC"/>
    <w:rsid w:val="00903138"/>
    <w:rsid w:val="009032AA"/>
    <w:rsid w:val="009033B8"/>
    <w:rsid w:val="00903423"/>
    <w:rsid w:val="00903910"/>
    <w:rsid w:val="00903A20"/>
    <w:rsid w:val="00903AA8"/>
    <w:rsid w:val="00903B1F"/>
    <w:rsid w:val="00903B93"/>
    <w:rsid w:val="009043AE"/>
    <w:rsid w:val="009043EE"/>
    <w:rsid w:val="00904757"/>
    <w:rsid w:val="009047E9"/>
    <w:rsid w:val="009048C6"/>
    <w:rsid w:val="00904CBF"/>
    <w:rsid w:val="00905024"/>
    <w:rsid w:val="00905256"/>
    <w:rsid w:val="00905450"/>
    <w:rsid w:val="009056AF"/>
    <w:rsid w:val="00905A1A"/>
    <w:rsid w:val="00905AE4"/>
    <w:rsid w:val="00905EE3"/>
    <w:rsid w:val="00905F7D"/>
    <w:rsid w:val="00906538"/>
    <w:rsid w:val="00906C3F"/>
    <w:rsid w:val="00906D2B"/>
    <w:rsid w:val="00906F26"/>
    <w:rsid w:val="0090708E"/>
    <w:rsid w:val="009071FF"/>
    <w:rsid w:val="00907647"/>
    <w:rsid w:val="00907682"/>
    <w:rsid w:val="00907981"/>
    <w:rsid w:val="00907D62"/>
    <w:rsid w:val="00907E30"/>
    <w:rsid w:val="00907F14"/>
    <w:rsid w:val="009102D6"/>
    <w:rsid w:val="00910878"/>
    <w:rsid w:val="009109CA"/>
    <w:rsid w:val="00910CCC"/>
    <w:rsid w:val="00910FF0"/>
    <w:rsid w:val="00911588"/>
    <w:rsid w:val="009116CA"/>
    <w:rsid w:val="00911799"/>
    <w:rsid w:val="00911A7F"/>
    <w:rsid w:val="00911C1B"/>
    <w:rsid w:val="00911E98"/>
    <w:rsid w:val="009121DD"/>
    <w:rsid w:val="00912272"/>
    <w:rsid w:val="00912284"/>
    <w:rsid w:val="009129DC"/>
    <w:rsid w:val="00912A3C"/>
    <w:rsid w:val="00912A87"/>
    <w:rsid w:val="0091302F"/>
    <w:rsid w:val="0091315B"/>
    <w:rsid w:val="0091329B"/>
    <w:rsid w:val="009133BF"/>
    <w:rsid w:val="009134F1"/>
    <w:rsid w:val="00913623"/>
    <w:rsid w:val="00913691"/>
    <w:rsid w:val="009136D7"/>
    <w:rsid w:val="0091382E"/>
    <w:rsid w:val="00913992"/>
    <w:rsid w:val="00914061"/>
    <w:rsid w:val="009141DC"/>
    <w:rsid w:val="00914378"/>
    <w:rsid w:val="0091465B"/>
    <w:rsid w:val="00914CBA"/>
    <w:rsid w:val="009150A8"/>
    <w:rsid w:val="0091560C"/>
    <w:rsid w:val="009158B1"/>
    <w:rsid w:val="00915A4D"/>
    <w:rsid w:val="00915AB6"/>
    <w:rsid w:val="00915B69"/>
    <w:rsid w:val="00916005"/>
    <w:rsid w:val="00916016"/>
    <w:rsid w:val="0091619C"/>
    <w:rsid w:val="009165EE"/>
    <w:rsid w:val="009166E1"/>
    <w:rsid w:val="00916C06"/>
    <w:rsid w:val="00916F64"/>
    <w:rsid w:val="00916FC4"/>
    <w:rsid w:val="00917071"/>
    <w:rsid w:val="0091710F"/>
    <w:rsid w:val="009173A1"/>
    <w:rsid w:val="00917593"/>
    <w:rsid w:val="00917658"/>
    <w:rsid w:val="009176FC"/>
    <w:rsid w:val="009177A9"/>
    <w:rsid w:val="00917989"/>
    <w:rsid w:val="00917A1B"/>
    <w:rsid w:val="00917B09"/>
    <w:rsid w:val="00917BB3"/>
    <w:rsid w:val="00917BD9"/>
    <w:rsid w:val="00917E08"/>
    <w:rsid w:val="00917E50"/>
    <w:rsid w:val="00917EB1"/>
    <w:rsid w:val="00917ED6"/>
    <w:rsid w:val="00917F5E"/>
    <w:rsid w:val="009200CE"/>
    <w:rsid w:val="0092023A"/>
    <w:rsid w:val="00920666"/>
    <w:rsid w:val="00920CCD"/>
    <w:rsid w:val="00920ED5"/>
    <w:rsid w:val="00921614"/>
    <w:rsid w:val="00921692"/>
    <w:rsid w:val="00921A10"/>
    <w:rsid w:val="00921B7E"/>
    <w:rsid w:val="00921C4A"/>
    <w:rsid w:val="00921E45"/>
    <w:rsid w:val="00921F3B"/>
    <w:rsid w:val="00921F6B"/>
    <w:rsid w:val="009222DC"/>
    <w:rsid w:val="009229AF"/>
    <w:rsid w:val="00922A48"/>
    <w:rsid w:val="00922F76"/>
    <w:rsid w:val="00923190"/>
    <w:rsid w:val="009235B6"/>
    <w:rsid w:val="0092398A"/>
    <w:rsid w:val="009239A6"/>
    <w:rsid w:val="00923BC2"/>
    <w:rsid w:val="00923CFF"/>
    <w:rsid w:val="00923F6F"/>
    <w:rsid w:val="00924482"/>
    <w:rsid w:val="00924611"/>
    <w:rsid w:val="009247DE"/>
    <w:rsid w:val="00924E90"/>
    <w:rsid w:val="00926124"/>
    <w:rsid w:val="00926164"/>
    <w:rsid w:val="0092618C"/>
    <w:rsid w:val="00926444"/>
    <w:rsid w:val="009266C2"/>
    <w:rsid w:val="0092671D"/>
    <w:rsid w:val="00926788"/>
    <w:rsid w:val="0092683E"/>
    <w:rsid w:val="009269F0"/>
    <w:rsid w:val="00926BEF"/>
    <w:rsid w:val="00927055"/>
    <w:rsid w:val="0092709E"/>
    <w:rsid w:val="00927512"/>
    <w:rsid w:val="009276C0"/>
    <w:rsid w:val="00927879"/>
    <w:rsid w:val="009279A5"/>
    <w:rsid w:val="00927D18"/>
    <w:rsid w:val="00927D9A"/>
    <w:rsid w:val="00927DD6"/>
    <w:rsid w:val="00930194"/>
    <w:rsid w:val="00930563"/>
    <w:rsid w:val="00930613"/>
    <w:rsid w:val="00930736"/>
    <w:rsid w:val="0093081C"/>
    <w:rsid w:val="00930C77"/>
    <w:rsid w:val="00930E62"/>
    <w:rsid w:val="00930EDF"/>
    <w:rsid w:val="00931248"/>
    <w:rsid w:val="00931482"/>
    <w:rsid w:val="009315B7"/>
    <w:rsid w:val="0093185B"/>
    <w:rsid w:val="00931B4C"/>
    <w:rsid w:val="00931BC5"/>
    <w:rsid w:val="00931ED7"/>
    <w:rsid w:val="00931F2C"/>
    <w:rsid w:val="009324B5"/>
    <w:rsid w:val="00932E7A"/>
    <w:rsid w:val="00932F24"/>
    <w:rsid w:val="00932F2B"/>
    <w:rsid w:val="0093306A"/>
    <w:rsid w:val="00933498"/>
    <w:rsid w:val="00933499"/>
    <w:rsid w:val="009339F2"/>
    <w:rsid w:val="00933ADA"/>
    <w:rsid w:val="00933B8D"/>
    <w:rsid w:val="00933C38"/>
    <w:rsid w:val="00933D9E"/>
    <w:rsid w:val="009340E8"/>
    <w:rsid w:val="009342D5"/>
    <w:rsid w:val="009344DF"/>
    <w:rsid w:val="00934694"/>
    <w:rsid w:val="009346CF"/>
    <w:rsid w:val="00934BF9"/>
    <w:rsid w:val="00934C4E"/>
    <w:rsid w:val="00934CD5"/>
    <w:rsid w:val="00934F9E"/>
    <w:rsid w:val="009352FA"/>
    <w:rsid w:val="00935315"/>
    <w:rsid w:val="009354DC"/>
    <w:rsid w:val="00935684"/>
    <w:rsid w:val="00935ACE"/>
    <w:rsid w:val="0093655D"/>
    <w:rsid w:val="00936618"/>
    <w:rsid w:val="00936684"/>
    <w:rsid w:val="009366DE"/>
    <w:rsid w:val="00936879"/>
    <w:rsid w:val="00936AFD"/>
    <w:rsid w:val="00936DBF"/>
    <w:rsid w:val="00936E65"/>
    <w:rsid w:val="00936F87"/>
    <w:rsid w:val="00937189"/>
    <w:rsid w:val="00937366"/>
    <w:rsid w:val="009375D8"/>
    <w:rsid w:val="0093785D"/>
    <w:rsid w:val="009378A4"/>
    <w:rsid w:val="009403A5"/>
    <w:rsid w:val="009406F3"/>
    <w:rsid w:val="00940782"/>
    <w:rsid w:val="00940786"/>
    <w:rsid w:val="009408CD"/>
    <w:rsid w:val="00940CBC"/>
    <w:rsid w:val="00940CEA"/>
    <w:rsid w:val="00940CEC"/>
    <w:rsid w:val="00940E0D"/>
    <w:rsid w:val="00940F35"/>
    <w:rsid w:val="00940FC0"/>
    <w:rsid w:val="00940FF6"/>
    <w:rsid w:val="0094122E"/>
    <w:rsid w:val="009415CB"/>
    <w:rsid w:val="009416DF"/>
    <w:rsid w:val="009419E8"/>
    <w:rsid w:val="00941F65"/>
    <w:rsid w:val="00942340"/>
    <w:rsid w:val="00942421"/>
    <w:rsid w:val="009431D1"/>
    <w:rsid w:val="009436D3"/>
    <w:rsid w:val="00943870"/>
    <w:rsid w:val="00943AC8"/>
    <w:rsid w:val="00943F13"/>
    <w:rsid w:val="00943F4E"/>
    <w:rsid w:val="009440F6"/>
    <w:rsid w:val="00944391"/>
    <w:rsid w:val="009443EE"/>
    <w:rsid w:val="009446D4"/>
    <w:rsid w:val="00944CFB"/>
    <w:rsid w:val="00944FE1"/>
    <w:rsid w:val="00945215"/>
    <w:rsid w:val="00945267"/>
    <w:rsid w:val="009454DD"/>
    <w:rsid w:val="0094552B"/>
    <w:rsid w:val="009458F3"/>
    <w:rsid w:val="00946000"/>
    <w:rsid w:val="009461CE"/>
    <w:rsid w:val="0094656D"/>
    <w:rsid w:val="00946A9C"/>
    <w:rsid w:val="00946B64"/>
    <w:rsid w:val="00946C00"/>
    <w:rsid w:val="00946C3E"/>
    <w:rsid w:val="009471AE"/>
    <w:rsid w:val="009471C3"/>
    <w:rsid w:val="00947368"/>
    <w:rsid w:val="00947559"/>
    <w:rsid w:val="00947C01"/>
    <w:rsid w:val="00947E8D"/>
    <w:rsid w:val="0095017B"/>
    <w:rsid w:val="0095028D"/>
    <w:rsid w:val="009502D9"/>
    <w:rsid w:val="00950538"/>
    <w:rsid w:val="009505AF"/>
    <w:rsid w:val="00951390"/>
    <w:rsid w:val="00951541"/>
    <w:rsid w:val="00951B0E"/>
    <w:rsid w:val="00951B84"/>
    <w:rsid w:val="00951BB6"/>
    <w:rsid w:val="00951FF7"/>
    <w:rsid w:val="009520D7"/>
    <w:rsid w:val="00952104"/>
    <w:rsid w:val="009522B6"/>
    <w:rsid w:val="00952332"/>
    <w:rsid w:val="009523F9"/>
    <w:rsid w:val="00952409"/>
    <w:rsid w:val="009524C1"/>
    <w:rsid w:val="00952650"/>
    <w:rsid w:val="00952651"/>
    <w:rsid w:val="00952B16"/>
    <w:rsid w:val="009530F2"/>
    <w:rsid w:val="009531D1"/>
    <w:rsid w:val="009531D2"/>
    <w:rsid w:val="0095321A"/>
    <w:rsid w:val="00953231"/>
    <w:rsid w:val="00953314"/>
    <w:rsid w:val="0095335D"/>
    <w:rsid w:val="009535E6"/>
    <w:rsid w:val="00953758"/>
    <w:rsid w:val="00953AFD"/>
    <w:rsid w:val="00953B0C"/>
    <w:rsid w:val="00953B3A"/>
    <w:rsid w:val="00953B90"/>
    <w:rsid w:val="00953B92"/>
    <w:rsid w:val="00953CD7"/>
    <w:rsid w:val="00953EFF"/>
    <w:rsid w:val="00953FD7"/>
    <w:rsid w:val="00954031"/>
    <w:rsid w:val="009540D1"/>
    <w:rsid w:val="0095465F"/>
    <w:rsid w:val="00954D69"/>
    <w:rsid w:val="00954EED"/>
    <w:rsid w:val="00955594"/>
    <w:rsid w:val="009559D6"/>
    <w:rsid w:val="009559E4"/>
    <w:rsid w:val="00955D29"/>
    <w:rsid w:val="00955EB9"/>
    <w:rsid w:val="009561A3"/>
    <w:rsid w:val="009563E1"/>
    <w:rsid w:val="00956507"/>
    <w:rsid w:val="00956606"/>
    <w:rsid w:val="00956756"/>
    <w:rsid w:val="009567DB"/>
    <w:rsid w:val="009568A6"/>
    <w:rsid w:val="0095694A"/>
    <w:rsid w:val="00956979"/>
    <w:rsid w:val="00956BAA"/>
    <w:rsid w:val="00956C66"/>
    <w:rsid w:val="00956E6A"/>
    <w:rsid w:val="00957136"/>
    <w:rsid w:val="0095736E"/>
    <w:rsid w:val="009575FC"/>
    <w:rsid w:val="00957663"/>
    <w:rsid w:val="00957700"/>
    <w:rsid w:val="00957FF6"/>
    <w:rsid w:val="00960295"/>
    <w:rsid w:val="0096085D"/>
    <w:rsid w:val="00960DAA"/>
    <w:rsid w:val="00960F74"/>
    <w:rsid w:val="00961379"/>
    <w:rsid w:val="0096140D"/>
    <w:rsid w:val="0096146B"/>
    <w:rsid w:val="00961898"/>
    <w:rsid w:val="009618A2"/>
    <w:rsid w:val="009618E5"/>
    <w:rsid w:val="0096194E"/>
    <w:rsid w:val="00961BB9"/>
    <w:rsid w:val="00961C5A"/>
    <w:rsid w:val="00961E00"/>
    <w:rsid w:val="009625CF"/>
    <w:rsid w:val="0096264E"/>
    <w:rsid w:val="00962BBE"/>
    <w:rsid w:val="00963095"/>
    <w:rsid w:val="00963340"/>
    <w:rsid w:val="00963918"/>
    <w:rsid w:val="00963A29"/>
    <w:rsid w:val="00963C9F"/>
    <w:rsid w:val="00963D0B"/>
    <w:rsid w:val="00964000"/>
    <w:rsid w:val="0096455A"/>
    <w:rsid w:val="00964857"/>
    <w:rsid w:val="00964976"/>
    <w:rsid w:val="00964A13"/>
    <w:rsid w:val="00964C49"/>
    <w:rsid w:val="00964CFF"/>
    <w:rsid w:val="00964EED"/>
    <w:rsid w:val="0096501A"/>
    <w:rsid w:val="00965431"/>
    <w:rsid w:val="00965ADC"/>
    <w:rsid w:val="00965B76"/>
    <w:rsid w:val="00965BD0"/>
    <w:rsid w:val="00965C5C"/>
    <w:rsid w:val="00966108"/>
    <w:rsid w:val="009662C1"/>
    <w:rsid w:val="00966391"/>
    <w:rsid w:val="00966545"/>
    <w:rsid w:val="009666E5"/>
    <w:rsid w:val="00966802"/>
    <w:rsid w:val="00966825"/>
    <w:rsid w:val="00966A66"/>
    <w:rsid w:val="00966C0B"/>
    <w:rsid w:val="00966DF1"/>
    <w:rsid w:val="00967022"/>
    <w:rsid w:val="00967118"/>
    <w:rsid w:val="00967571"/>
    <w:rsid w:val="009675CE"/>
    <w:rsid w:val="009704FE"/>
    <w:rsid w:val="00970856"/>
    <w:rsid w:val="009708E2"/>
    <w:rsid w:val="00970BDD"/>
    <w:rsid w:val="00970E40"/>
    <w:rsid w:val="0097102E"/>
    <w:rsid w:val="009713B2"/>
    <w:rsid w:val="00971485"/>
    <w:rsid w:val="009716D3"/>
    <w:rsid w:val="00971785"/>
    <w:rsid w:val="00971821"/>
    <w:rsid w:val="009718AE"/>
    <w:rsid w:val="00971A4F"/>
    <w:rsid w:val="00971E01"/>
    <w:rsid w:val="0097216E"/>
    <w:rsid w:val="009723C4"/>
    <w:rsid w:val="009723C6"/>
    <w:rsid w:val="00972408"/>
    <w:rsid w:val="0097278A"/>
    <w:rsid w:val="009727D3"/>
    <w:rsid w:val="00972A47"/>
    <w:rsid w:val="00972F15"/>
    <w:rsid w:val="00972F28"/>
    <w:rsid w:val="0097301A"/>
    <w:rsid w:val="00973411"/>
    <w:rsid w:val="00973560"/>
    <w:rsid w:val="00973AD2"/>
    <w:rsid w:val="00973CA5"/>
    <w:rsid w:val="00974209"/>
    <w:rsid w:val="009744AF"/>
    <w:rsid w:val="00974AA3"/>
    <w:rsid w:val="00974FB6"/>
    <w:rsid w:val="0097527E"/>
    <w:rsid w:val="00975374"/>
    <w:rsid w:val="009754DB"/>
    <w:rsid w:val="0097550E"/>
    <w:rsid w:val="009756F9"/>
    <w:rsid w:val="009757DB"/>
    <w:rsid w:val="00975BB3"/>
    <w:rsid w:val="00975E65"/>
    <w:rsid w:val="00976203"/>
    <w:rsid w:val="00976680"/>
    <w:rsid w:val="00976853"/>
    <w:rsid w:val="00976988"/>
    <w:rsid w:val="009769C6"/>
    <w:rsid w:val="00976BAA"/>
    <w:rsid w:val="00976CDC"/>
    <w:rsid w:val="00977128"/>
    <w:rsid w:val="00977167"/>
    <w:rsid w:val="009771F4"/>
    <w:rsid w:val="0097720E"/>
    <w:rsid w:val="009772AE"/>
    <w:rsid w:val="009774BC"/>
    <w:rsid w:val="009774CA"/>
    <w:rsid w:val="009777B2"/>
    <w:rsid w:val="009777DE"/>
    <w:rsid w:val="00977C64"/>
    <w:rsid w:val="00977EA7"/>
    <w:rsid w:val="00977F4D"/>
    <w:rsid w:val="0098010E"/>
    <w:rsid w:val="00980136"/>
    <w:rsid w:val="00980213"/>
    <w:rsid w:val="009802B0"/>
    <w:rsid w:val="009806C7"/>
    <w:rsid w:val="0098093C"/>
    <w:rsid w:val="00980A58"/>
    <w:rsid w:val="00981785"/>
    <w:rsid w:val="00981F22"/>
    <w:rsid w:val="0098212C"/>
    <w:rsid w:val="0098248E"/>
    <w:rsid w:val="009827E9"/>
    <w:rsid w:val="00982CFD"/>
    <w:rsid w:val="00982EC4"/>
    <w:rsid w:val="00982FA4"/>
    <w:rsid w:val="0098311C"/>
    <w:rsid w:val="0098333A"/>
    <w:rsid w:val="009834A5"/>
    <w:rsid w:val="00983821"/>
    <w:rsid w:val="009838F0"/>
    <w:rsid w:val="00983A99"/>
    <w:rsid w:val="00983C81"/>
    <w:rsid w:val="00983C87"/>
    <w:rsid w:val="0098415B"/>
    <w:rsid w:val="0098417C"/>
    <w:rsid w:val="00984914"/>
    <w:rsid w:val="00985067"/>
    <w:rsid w:val="009852EF"/>
    <w:rsid w:val="0098540E"/>
    <w:rsid w:val="009855E3"/>
    <w:rsid w:val="0098599E"/>
    <w:rsid w:val="00985A78"/>
    <w:rsid w:val="00985E39"/>
    <w:rsid w:val="00985FA2"/>
    <w:rsid w:val="0098601E"/>
    <w:rsid w:val="0098609A"/>
    <w:rsid w:val="00986252"/>
    <w:rsid w:val="0098646E"/>
    <w:rsid w:val="00986500"/>
    <w:rsid w:val="00986CD8"/>
    <w:rsid w:val="0098720A"/>
    <w:rsid w:val="0098721D"/>
    <w:rsid w:val="009879B3"/>
    <w:rsid w:val="00987E51"/>
    <w:rsid w:val="00990086"/>
    <w:rsid w:val="009900C9"/>
    <w:rsid w:val="009900EE"/>
    <w:rsid w:val="009902F4"/>
    <w:rsid w:val="00990C14"/>
    <w:rsid w:val="009910CD"/>
    <w:rsid w:val="009917F2"/>
    <w:rsid w:val="00991874"/>
    <w:rsid w:val="00991A8E"/>
    <w:rsid w:val="009922B0"/>
    <w:rsid w:val="00992339"/>
    <w:rsid w:val="00992456"/>
    <w:rsid w:val="0099249E"/>
    <w:rsid w:val="00992D08"/>
    <w:rsid w:val="00992D86"/>
    <w:rsid w:val="00992FD0"/>
    <w:rsid w:val="0099368C"/>
    <w:rsid w:val="00993974"/>
    <w:rsid w:val="00993AD3"/>
    <w:rsid w:val="00993B0B"/>
    <w:rsid w:val="009944A5"/>
    <w:rsid w:val="00994AA8"/>
    <w:rsid w:val="00994AC2"/>
    <w:rsid w:val="00994E79"/>
    <w:rsid w:val="00995877"/>
    <w:rsid w:val="0099589D"/>
    <w:rsid w:val="009964CA"/>
    <w:rsid w:val="009967D3"/>
    <w:rsid w:val="00996DA5"/>
    <w:rsid w:val="00996DBB"/>
    <w:rsid w:val="009970FD"/>
    <w:rsid w:val="00997221"/>
    <w:rsid w:val="009973DA"/>
    <w:rsid w:val="009977EB"/>
    <w:rsid w:val="00997D89"/>
    <w:rsid w:val="009A03DF"/>
    <w:rsid w:val="009A04CE"/>
    <w:rsid w:val="009A070A"/>
    <w:rsid w:val="009A0828"/>
    <w:rsid w:val="009A08A8"/>
    <w:rsid w:val="009A0980"/>
    <w:rsid w:val="009A0A44"/>
    <w:rsid w:val="009A0A48"/>
    <w:rsid w:val="009A0AEB"/>
    <w:rsid w:val="009A0BBE"/>
    <w:rsid w:val="009A10A3"/>
    <w:rsid w:val="009A10FD"/>
    <w:rsid w:val="009A116F"/>
    <w:rsid w:val="009A118C"/>
    <w:rsid w:val="009A129F"/>
    <w:rsid w:val="009A13CE"/>
    <w:rsid w:val="009A1B44"/>
    <w:rsid w:val="009A1B9A"/>
    <w:rsid w:val="009A1ED2"/>
    <w:rsid w:val="009A22FA"/>
    <w:rsid w:val="009A256B"/>
    <w:rsid w:val="009A2788"/>
    <w:rsid w:val="009A2BC5"/>
    <w:rsid w:val="009A31A4"/>
    <w:rsid w:val="009A3403"/>
    <w:rsid w:val="009A3AD9"/>
    <w:rsid w:val="009A3FD7"/>
    <w:rsid w:val="009A412D"/>
    <w:rsid w:val="009A41C7"/>
    <w:rsid w:val="009A44B4"/>
    <w:rsid w:val="009A462F"/>
    <w:rsid w:val="009A46A9"/>
    <w:rsid w:val="009A4CFD"/>
    <w:rsid w:val="009A4D48"/>
    <w:rsid w:val="009A50D8"/>
    <w:rsid w:val="009A5256"/>
    <w:rsid w:val="009A5901"/>
    <w:rsid w:val="009A5989"/>
    <w:rsid w:val="009A5A5E"/>
    <w:rsid w:val="009A5A7D"/>
    <w:rsid w:val="009A60F2"/>
    <w:rsid w:val="009A62B3"/>
    <w:rsid w:val="009A6333"/>
    <w:rsid w:val="009A6978"/>
    <w:rsid w:val="009A698F"/>
    <w:rsid w:val="009A6D89"/>
    <w:rsid w:val="009A6F0F"/>
    <w:rsid w:val="009A75E0"/>
    <w:rsid w:val="009A761E"/>
    <w:rsid w:val="009A78BE"/>
    <w:rsid w:val="009A7BC9"/>
    <w:rsid w:val="009B0277"/>
    <w:rsid w:val="009B07A6"/>
    <w:rsid w:val="009B0A0A"/>
    <w:rsid w:val="009B0D1B"/>
    <w:rsid w:val="009B158B"/>
    <w:rsid w:val="009B192C"/>
    <w:rsid w:val="009B1A5A"/>
    <w:rsid w:val="009B1C80"/>
    <w:rsid w:val="009B1E28"/>
    <w:rsid w:val="009B1EF5"/>
    <w:rsid w:val="009B23F4"/>
    <w:rsid w:val="009B24B6"/>
    <w:rsid w:val="009B28BD"/>
    <w:rsid w:val="009B2B0E"/>
    <w:rsid w:val="009B2FC8"/>
    <w:rsid w:val="009B3440"/>
    <w:rsid w:val="009B344A"/>
    <w:rsid w:val="009B3B83"/>
    <w:rsid w:val="009B3B92"/>
    <w:rsid w:val="009B3D93"/>
    <w:rsid w:val="009B41D0"/>
    <w:rsid w:val="009B4C07"/>
    <w:rsid w:val="009B4D0F"/>
    <w:rsid w:val="009B4EE4"/>
    <w:rsid w:val="009B4FF0"/>
    <w:rsid w:val="009B506A"/>
    <w:rsid w:val="009B5085"/>
    <w:rsid w:val="009B5195"/>
    <w:rsid w:val="009B5341"/>
    <w:rsid w:val="009B5462"/>
    <w:rsid w:val="009B54DA"/>
    <w:rsid w:val="009B57E7"/>
    <w:rsid w:val="009B59A4"/>
    <w:rsid w:val="009B5A4D"/>
    <w:rsid w:val="009B5B5F"/>
    <w:rsid w:val="009B5D1A"/>
    <w:rsid w:val="009B5F99"/>
    <w:rsid w:val="009B62DF"/>
    <w:rsid w:val="009B6771"/>
    <w:rsid w:val="009B6995"/>
    <w:rsid w:val="009B69BB"/>
    <w:rsid w:val="009B6A2B"/>
    <w:rsid w:val="009B6A2C"/>
    <w:rsid w:val="009B6A5E"/>
    <w:rsid w:val="009B6F47"/>
    <w:rsid w:val="009B7022"/>
    <w:rsid w:val="009B71D0"/>
    <w:rsid w:val="009B7724"/>
    <w:rsid w:val="009B78B1"/>
    <w:rsid w:val="009C0104"/>
    <w:rsid w:val="009C0147"/>
    <w:rsid w:val="009C023D"/>
    <w:rsid w:val="009C024B"/>
    <w:rsid w:val="009C034C"/>
    <w:rsid w:val="009C047E"/>
    <w:rsid w:val="009C0644"/>
    <w:rsid w:val="009C08E8"/>
    <w:rsid w:val="009C0AD8"/>
    <w:rsid w:val="009C0DE6"/>
    <w:rsid w:val="009C0F53"/>
    <w:rsid w:val="009C0F7D"/>
    <w:rsid w:val="009C1414"/>
    <w:rsid w:val="009C1633"/>
    <w:rsid w:val="009C17F6"/>
    <w:rsid w:val="009C1DC3"/>
    <w:rsid w:val="009C1DEC"/>
    <w:rsid w:val="009C232D"/>
    <w:rsid w:val="009C279F"/>
    <w:rsid w:val="009C2A02"/>
    <w:rsid w:val="009C2FA8"/>
    <w:rsid w:val="009C3038"/>
    <w:rsid w:val="009C3161"/>
    <w:rsid w:val="009C36A9"/>
    <w:rsid w:val="009C3762"/>
    <w:rsid w:val="009C3E91"/>
    <w:rsid w:val="009C40AB"/>
    <w:rsid w:val="009C4350"/>
    <w:rsid w:val="009C496D"/>
    <w:rsid w:val="009C51E6"/>
    <w:rsid w:val="009C51F8"/>
    <w:rsid w:val="009C52D9"/>
    <w:rsid w:val="009C55D6"/>
    <w:rsid w:val="009C5626"/>
    <w:rsid w:val="009C5D37"/>
    <w:rsid w:val="009C61F2"/>
    <w:rsid w:val="009C6266"/>
    <w:rsid w:val="009C63F2"/>
    <w:rsid w:val="009C6A68"/>
    <w:rsid w:val="009C6AF6"/>
    <w:rsid w:val="009C6DB1"/>
    <w:rsid w:val="009C6FD0"/>
    <w:rsid w:val="009C7117"/>
    <w:rsid w:val="009C7143"/>
    <w:rsid w:val="009C7325"/>
    <w:rsid w:val="009C7369"/>
    <w:rsid w:val="009C761A"/>
    <w:rsid w:val="009C7A4D"/>
    <w:rsid w:val="009D013F"/>
    <w:rsid w:val="009D01C7"/>
    <w:rsid w:val="009D0527"/>
    <w:rsid w:val="009D06AA"/>
    <w:rsid w:val="009D09AD"/>
    <w:rsid w:val="009D0A72"/>
    <w:rsid w:val="009D0BE4"/>
    <w:rsid w:val="009D0C99"/>
    <w:rsid w:val="009D0DAB"/>
    <w:rsid w:val="009D0E82"/>
    <w:rsid w:val="009D0F33"/>
    <w:rsid w:val="009D10EA"/>
    <w:rsid w:val="009D1146"/>
    <w:rsid w:val="009D122D"/>
    <w:rsid w:val="009D18B5"/>
    <w:rsid w:val="009D2258"/>
    <w:rsid w:val="009D269F"/>
    <w:rsid w:val="009D27A6"/>
    <w:rsid w:val="009D2D7C"/>
    <w:rsid w:val="009D2EBB"/>
    <w:rsid w:val="009D30C0"/>
    <w:rsid w:val="009D30F6"/>
    <w:rsid w:val="009D3376"/>
    <w:rsid w:val="009D33B6"/>
    <w:rsid w:val="009D37CA"/>
    <w:rsid w:val="009D3BC6"/>
    <w:rsid w:val="009D3C9B"/>
    <w:rsid w:val="009D3CE2"/>
    <w:rsid w:val="009D3F0F"/>
    <w:rsid w:val="009D41E9"/>
    <w:rsid w:val="009D43D1"/>
    <w:rsid w:val="009D4426"/>
    <w:rsid w:val="009D45DE"/>
    <w:rsid w:val="009D4EA4"/>
    <w:rsid w:val="009D549D"/>
    <w:rsid w:val="009D54A6"/>
    <w:rsid w:val="009D59B3"/>
    <w:rsid w:val="009D5A75"/>
    <w:rsid w:val="009D5ABC"/>
    <w:rsid w:val="009D5C72"/>
    <w:rsid w:val="009D5EB2"/>
    <w:rsid w:val="009D60A9"/>
    <w:rsid w:val="009D61D6"/>
    <w:rsid w:val="009D686C"/>
    <w:rsid w:val="009D693F"/>
    <w:rsid w:val="009D6AED"/>
    <w:rsid w:val="009D77BF"/>
    <w:rsid w:val="009D7878"/>
    <w:rsid w:val="009D797F"/>
    <w:rsid w:val="009D7A1E"/>
    <w:rsid w:val="009D7ADD"/>
    <w:rsid w:val="009D7C5A"/>
    <w:rsid w:val="009D7E4B"/>
    <w:rsid w:val="009D7F6C"/>
    <w:rsid w:val="009E044C"/>
    <w:rsid w:val="009E0763"/>
    <w:rsid w:val="009E09BA"/>
    <w:rsid w:val="009E0BE2"/>
    <w:rsid w:val="009E13B1"/>
    <w:rsid w:val="009E156F"/>
    <w:rsid w:val="009E169D"/>
    <w:rsid w:val="009E17C5"/>
    <w:rsid w:val="009E1822"/>
    <w:rsid w:val="009E1983"/>
    <w:rsid w:val="009E19A7"/>
    <w:rsid w:val="009E1A2D"/>
    <w:rsid w:val="009E1A85"/>
    <w:rsid w:val="009E1A9A"/>
    <w:rsid w:val="009E1DEF"/>
    <w:rsid w:val="009E1E1C"/>
    <w:rsid w:val="009E1E3A"/>
    <w:rsid w:val="009E26F6"/>
    <w:rsid w:val="009E2764"/>
    <w:rsid w:val="009E2946"/>
    <w:rsid w:val="009E2B25"/>
    <w:rsid w:val="009E2BF6"/>
    <w:rsid w:val="009E2EF0"/>
    <w:rsid w:val="009E31E3"/>
    <w:rsid w:val="009E3320"/>
    <w:rsid w:val="009E3382"/>
    <w:rsid w:val="009E3571"/>
    <w:rsid w:val="009E3978"/>
    <w:rsid w:val="009E399C"/>
    <w:rsid w:val="009E3C0A"/>
    <w:rsid w:val="009E3EC9"/>
    <w:rsid w:val="009E3EE5"/>
    <w:rsid w:val="009E3F04"/>
    <w:rsid w:val="009E47B2"/>
    <w:rsid w:val="009E4CC9"/>
    <w:rsid w:val="009E4DB7"/>
    <w:rsid w:val="009E51EC"/>
    <w:rsid w:val="009E52FE"/>
    <w:rsid w:val="009E5507"/>
    <w:rsid w:val="009E5622"/>
    <w:rsid w:val="009E5827"/>
    <w:rsid w:val="009E62B5"/>
    <w:rsid w:val="009E63D4"/>
    <w:rsid w:val="009E66A6"/>
    <w:rsid w:val="009E68A4"/>
    <w:rsid w:val="009E6AC0"/>
    <w:rsid w:val="009E6D54"/>
    <w:rsid w:val="009E71F2"/>
    <w:rsid w:val="009E7473"/>
    <w:rsid w:val="009E76A0"/>
    <w:rsid w:val="009E7862"/>
    <w:rsid w:val="009E78E0"/>
    <w:rsid w:val="009E79AE"/>
    <w:rsid w:val="009E7A3E"/>
    <w:rsid w:val="009E7C00"/>
    <w:rsid w:val="009F015F"/>
    <w:rsid w:val="009F0240"/>
    <w:rsid w:val="009F031B"/>
    <w:rsid w:val="009F03CF"/>
    <w:rsid w:val="009F04EF"/>
    <w:rsid w:val="009F0607"/>
    <w:rsid w:val="009F0682"/>
    <w:rsid w:val="009F0977"/>
    <w:rsid w:val="009F0A21"/>
    <w:rsid w:val="009F0A22"/>
    <w:rsid w:val="009F0D2B"/>
    <w:rsid w:val="009F108D"/>
    <w:rsid w:val="009F12D1"/>
    <w:rsid w:val="009F1A50"/>
    <w:rsid w:val="009F20F2"/>
    <w:rsid w:val="009F21CD"/>
    <w:rsid w:val="009F22C2"/>
    <w:rsid w:val="009F29FA"/>
    <w:rsid w:val="009F2BAB"/>
    <w:rsid w:val="009F2CFF"/>
    <w:rsid w:val="009F3192"/>
    <w:rsid w:val="009F3212"/>
    <w:rsid w:val="009F32A6"/>
    <w:rsid w:val="009F3421"/>
    <w:rsid w:val="009F34D1"/>
    <w:rsid w:val="009F35EA"/>
    <w:rsid w:val="009F372B"/>
    <w:rsid w:val="009F3954"/>
    <w:rsid w:val="009F3A46"/>
    <w:rsid w:val="009F3B8C"/>
    <w:rsid w:val="009F3C5D"/>
    <w:rsid w:val="009F3DDC"/>
    <w:rsid w:val="009F4095"/>
    <w:rsid w:val="009F49E3"/>
    <w:rsid w:val="009F4B00"/>
    <w:rsid w:val="009F4B3E"/>
    <w:rsid w:val="009F4C06"/>
    <w:rsid w:val="009F4EE3"/>
    <w:rsid w:val="009F50CC"/>
    <w:rsid w:val="009F532E"/>
    <w:rsid w:val="009F5544"/>
    <w:rsid w:val="009F5B03"/>
    <w:rsid w:val="009F5B4F"/>
    <w:rsid w:val="009F6563"/>
    <w:rsid w:val="009F6585"/>
    <w:rsid w:val="009F6592"/>
    <w:rsid w:val="009F671A"/>
    <w:rsid w:val="009F6906"/>
    <w:rsid w:val="009F6EF2"/>
    <w:rsid w:val="009F7513"/>
    <w:rsid w:val="009F7A09"/>
    <w:rsid w:val="00A00035"/>
    <w:rsid w:val="00A00075"/>
    <w:rsid w:val="00A001FB"/>
    <w:rsid w:val="00A00B85"/>
    <w:rsid w:val="00A00BFF"/>
    <w:rsid w:val="00A0128F"/>
    <w:rsid w:val="00A014BC"/>
    <w:rsid w:val="00A017FC"/>
    <w:rsid w:val="00A019E5"/>
    <w:rsid w:val="00A01C7D"/>
    <w:rsid w:val="00A02109"/>
    <w:rsid w:val="00A024A9"/>
    <w:rsid w:val="00A0259F"/>
    <w:rsid w:val="00A03039"/>
    <w:rsid w:val="00A030E3"/>
    <w:rsid w:val="00A032B2"/>
    <w:rsid w:val="00A03473"/>
    <w:rsid w:val="00A036F4"/>
    <w:rsid w:val="00A03884"/>
    <w:rsid w:val="00A03AA5"/>
    <w:rsid w:val="00A03DDE"/>
    <w:rsid w:val="00A03F31"/>
    <w:rsid w:val="00A03F34"/>
    <w:rsid w:val="00A03FD0"/>
    <w:rsid w:val="00A0424E"/>
    <w:rsid w:val="00A045E7"/>
    <w:rsid w:val="00A048B4"/>
    <w:rsid w:val="00A0495E"/>
    <w:rsid w:val="00A04B36"/>
    <w:rsid w:val="00A04D9B"/>
    <w:rsid w:val="00A04EDB"/>
    <w:rsid w:val="00A04F71"/>
    <w:rsid w:val="00A04FAD"/>
    <w:rsid w:val="00A0543A"/>
    <w:rsid w:val="00A05EBD"/>
    <w:rsid w:val="00A06287"/>
    <w:rsid w:val="00A063DC"/>
    <w:rsid w:val="00A064BB"/>
    <w:rsid w:val="00A068BC"/>
    <w:rsid w:val="00A06A56"/>
    <w:rsid w:val="00A071AC"/>
    <w:rsid w:val="00A0723B"/>
    <w:rsid w:val="00A07453"/>
    <w:rsid w:val="00A0771E"/>
    <w:rsid w:val="00A0781F"/>
    <w:rsid w:val="00A07895"/>
    <w:rsid w:val="00A07A43"/>
    <w:rsid w:val="00A07A9B"/>
    <w:rsid w:val="00A07C78"/>
    <w:rsid w:val="00A07C7C"/>
    <w:rsid w:val="00A07D2E"/>
    <w:rsid w:val="00A07E54"/>
    <w:rsid w:val="00A10A52"/>
    <w:rsid w:val="00A11326"/>
    <w:rsid w:val="00A1139D"/>
    <w:rsid w:val="00A11683"/>
    <w:rsid w:val="00A118C7"/>
    <w:rsid w:val="00A11970"/>
    <w:rsid w:val="00A11C0D"/>
    <w:rsid w:val="00A11FC9"/>
    <w:rsid w:val="00A120B4"/>
    <w:rsid w:val="00A1215A"/>
    <w:rsid w:val="00A123AC"/>
    <w:rsid w:val="00A12A37"/>
    <w:rsid w:val="00A12B57"/>
    <w:rsid w:val="00A12DB3"/>
    <w:rsid w:val="00A13277"/>
    <w:rsid w:val="00A133A7"/>
    <w:rsid w:val="00A135AB"/>
    <w:rsid w:val="00A13828"/>
    <w:rsid w:val="00A13A97"/>
    <w:rsid w:val="00A13D85"/>
    <w:rsid w:val="00A14284"/>
    <w:rsid w:val="00A14329"/>
    <w:rsid w:val="00A144F1"/>
    <w:rsid w:val="00A146A2"/>
    <w:rsid w:val="00A14CCC"/>
    <w:rsid w:val="00A1519F"/>
    <w:rsid w:val="00A15271"/>
    <w:rsid w:val="00A153D4"/>
    <w:rsid w:val="00A15437"/>
    <w:rsid w:val="00A1555A"/>
    <w:rsid w:val="00A15976"/>
    <w:rsid w:val="00A15A04"/>
    <w:rsid w:val="00A15EBD"/>
    <w:rsid w:val="00A160F4"/>
    <w:rsid w:val="00A16AD3"/>
    <w:rsid w:val="00A16D15"/>
    <w:rsid w:val="00A16EA1"/>
    <w:rsid w:val="00A16FB2"/>
    <w:rsid w:val="00A16FDB"/>
    <w:rsid w:val="00A1707B"/>
    <w:rsid w:val="00A17104"/>
    <w:rsid w:val="00A17373"/>
    <w:rsid w:val="00A173DC"/>
    <w:rsid w:val="00A1755B"/>
    <w:rsid w:val="00A17D17"/>
    <w:rsid w:val="00A17D3E"/>
    <w:rsid w:val="00A17E5E"/>
    <w:rsid w:val="00A17FA2"/>
    <w:rsid w:val="00A2039D"/>
    <w:rsid w:val="00A20417"/>
    <w:rsid w:val="00A205E1"/>
    <w:rsid w:val="00A207F9"/>
    <w:rsid w:val="00A20A1E"/>
    <w:rsid w:val="00A2107D"/>
    <w:rsid w:val="00A21169"/>
    <w:rsid w:val="00A215FC"/>
    <w:rsid w:val="00A21A02"/>
    <w:rsid w:val="00A21D40"/>
    <w:rsid w:val="00A22076"/>
    <w:rsid w:val="00A22435"/>
    <w:rsid w:val="00A224EF"/>
    <w:rsid w:val="00A22E1F"/>
    <w:rsid w:val="00A22F02"/>
    <w:rsid w:val="00A2345B"/>
    <w:rsid w:val="00A2350A"/>
    <w:rsid w:val="00A2363D"/>
    <w:rsid w:val="00A23764"/>
    <w:rsid w:val="00A23B6C"/>
    <w:rsid w:val="00A23E0C"/>
    <w:rsid w:val="00A23F7D"/>
    <w:rsid w:val="00A2411B"/>
    <w:rsid w:val="00A2439A"/>
    <w:rsid w:val="00A243EE"/>
    <w:rsid w:val="00A244B5"/>
    <w:rsid w:val="00A24818"/>
    <w:rsid w:val="00A24D1F"/>
    <w:rsid w:val="00A253F9"/>
    <w:rsid w:val="00A2552B"/>
    <w:rsid w:val="00A259BC"/>
    <w:rsid w:val="00A259C0"/>
    <w:rsid w:val="00A25B06"/>
    <w:rsid w:val="00A25B1F"/>
    <w:rsid w:val="00A25BD3"/>
    <w:rsid w:val="00A25CC3"/>
    <w:rsid w:val="00A25F1C"/>
    <w:rsid w:val="00A25F7F"/>
    <w:rsid w:val="00A26128"/>
    <w:rsid w:val="00A26171"/>
    <w:rsid w:val="00A2623A"/>
    <w:rsid w:val="00A26275"/>
    <w:rsid w:val="00A264FB"/>
    <w:rsid w:val="00A2668C"/>
    <w:rsid w:val="00A270A0"/>
    <w:rsid w:val="00A2713C"/>
    <w:rsid w:val="00A275B4"/>
    <w:rsid w:val="00A276C2"/>
    <w:rsid w:val="00A277C8"/>
    <w:rsid w:val="00A279CB"/>
    <w:rsid w:val="00A27B4B"/>
    <w:rsid w:val="00A27B7C"/>
    <w:rsid w:val="00A27BA7"/>
    <w:rsid w:val="00A27F9B"/>
    <w:rsid w:val="00A27FE2"/>
    <w:rsid w:val="00A301EE"/>
    <w:rsid w:val="00A30370"/>
    <w:rsid w:val="00A30427"/>
    <w:rsid w:val="00A3054E"/>
    <w:rsid w:val="00A306E5"/>
    <w:rsid w:val="00A30845"/>
    <w:rsid w:val="00A30A41"/>
    <w:rsid w:val="00A30A90"/>
    <w:rsid w:val="00A30EE2"/>
    <w:rsid w:val="00A31150"/>
    <w:rsid w:val="00A321D3"/>
    <w:rsid w:val="00A326D8"/>
    <w:rsid w:val="00A32868"/>
    <w:rsid w:val="00A3298F"/>
    <w:rsid w:val="00A32B26"/>
    <w:rsid w:val="00A32CAA"/>
    <w:rsid w:val="00A33145"/>
    <w:rsid w:val="00A33406"/>
    <w:rsid w:val="00A33865"/>
    <w:rsid w:val="00A33A30"/>
    <w:rsid w:val="00A33B68"/>
    <w:rsid w:val="00A33EE6"/>
    <w:rsid w:val="00A33EED"/>
    <w:rsid w:val="00A33EF2"/>
    <w:rsid w:val="00A33F7F"/>
    <w:rsid w:val="00A33F8F"/>
    <w:rsid w:val="00A341AE"/>
    <w:rsid w:val="00A342C5"/>
    <w:rsid w:val="00A345E8"/>
    <w:rsid w:val="00A34697"/>
    <w:rsid w:val="00A34C58"/>
    <w:rsid w:val="00A34F19"/>
    <w:rsid w:val="00A34FE6"/>
    <w:rsid w:val="00A35431"/>
    <w:rsid w:val="00A354AB"/>
    <w:rsid w:val="00A354ED"/>
    <w:rsid w:val="00A355CE"/>
    <w:rsid w:val="00A35749"/>
    <w:rsid w:val="00A358DC"/>
    <w:rsid w:val="00A35B45"/>
    <w:rsid w:val="00A361DA"/>
    <w:rsid w:val="00A36347"/>
    <w:rsid w:val="00A36854"/>
    <w:rsid w:val="00A36BB1"/>
    <w:rsid w:val="00A36EA3"/>
    <w:rsid w:val="00A37207"/>
    <w:rsid w:val="00A37765"/>
    <w:rsid w:val="00A378C3"/>
    <w:rsid w:val="00A379E9"/>
    <w:rsid w:val="00A37CFD"/>
    <w:rsid w:val="00A37F76"/>
    <w:rsid w:val="00A37FCA"/>
    <w:rsid w:val="00A40023"/>
    <w:rsid w:val="00A4005D"/>
    <w:rsid w:val="00A4011F"/>
    <w:rsid w:val="00A40130"/>
    <w:rsid w:val="00A402A5"/>
    <w:rsid w:val="00A4061F"/>
    <w:rsid w:val="00A40694"/>
    <w:rsid w:val="00A406FD"/>
    <w:rsid w:val="00A40817"/>
    <w:rsid w:val="00A4092B"/>
    <w:rsid w:val="00A4096F"/>
    <w:rsid w:val="00A40B47"/>
    <w:rsid w:val="00A40D77"/>
    <w:rsid w:val="00A40E57"/>
    <w:rsid w:val="00A40E60"/>
    <w:rsid w:val="00A4105C"/>
    <w:rsid w:val="00A410F0"/>
    <w:rsid w:val="00A4173A"/>
    <w:rsid w:val="00A41CD2"/>
    <w:rsid w:val="00A42533"/>
    <w:rsid w:val="00A42632"/>
    <w:rsid w:val="00A426CA"/>
    <w:rsid w:val="00A428E7"/>
    <w:rsid w:val="00A430A2"/>
    <w:rsid w:val="00A431F5"/>
    <w:rsid w:val="00A4365E"/>
    <w:rsid w:val="00A437C6"/>
    <w:rsid w:val="00A43E74"/>
    <w:rsid w:val="00A43EE3"/>
    <w:rsid w:val="00A4430A"/>
    <w:rsid w:val="00A444B9"/>
    <w:rsid w:val="00A4452C"/>
    <w:rsid w:val="00A447F9"/>
    <w:rsid w:val="00A44994"/>
    <w:rsid w:val="00A450E4"/>
    <w:rsid w:val="00A4542E"/>
    <w:rsid w:val="00A454FE"/>
    <w:rsid w:val="00A45514"/>
    <w:rsid w:val="00A455BF"/>
    <w:rsid w:val="00A459BF"/>
    <w:rsid w:val="00A45CC1"/>
    <w:rsid w:val="00A460DF"/>
    <w:rsid w:val="00A46168"/>
    <w:rsid w:val="00A4668F"/>
    <w:rsid w:val="00A4680A"/>
    <w:rsid w:val="00A469FE"/>
    <w:rsid w:val="00A46BE8"/>
    <w:rsid w:val="00A46C59"/>
    <w:rsid w:val="00A46FF6"/>
    <w:rsid w:val="00A47064"/>
    <w:rsid w:val="00A47181"/>
    <w:rsid w:val="00A47404"/>
    <w:rsid w:val="00A47459"/>
    <w:rsid w:val="00A47495"/>
    <w:rsid w:val="00A4790D"/>
    <w:rsid w:val="00A47B57"/>
    <w:rsid w:val="00A47B58"/>
    <w:rsid w:val="00A47D1B"/>
    <w:rsid w:val="00A50077"/>
    <w:rsid w:val="00A5016C"/>
    <w:rsid w:val="00A5022B"/>
    <w:rsid w:val="00A5039D"/>
    <w:rsid w:val="00A5055F"/>
    <w:rsid w:val="00A50DAF"/>
    <w:rsid w:val="00A510CE"/>
    <w:rsid w:val="00A511E0"/>
    <w:rsid w:val="00A51395"/>
    <w:rsid w:val="00A513AA"/>
    <w:rsid w:val="00A514EA"/>
    <w:rsid w:val="00A515DF"/>
    <w:rsid w:val="00A51614"/>
    <w:rsid w:val="00A516F3"/>
    <w:rsid w:val="00A51790"/>
    <w:rsid w:val="00A51B78"/>
    <w:rsid w:val="00A51BDE"/>
    <w:rsid w:val="00A51F5A"/>
    <w:rsid w:val="00A52045"/>
    <w:rsid w:val="00A52058"/>
    <w:rsid w:val="00A528EC"/>
    <w:rsid w:val="00A529C3"/>
    <w:rsid w:val="00A52FDE"/>
    <w:rsid w:val="00A53191"/>
    <w:rsid w:val="00A53558"/>
    <w:rsid w:val="00A53A85"/>
    <w:rsid w:val="00A53C9C"/>
    <w:rsid w:val="00A5423C"/>
    <w:rsid w:val="00A5446F"/>
    <w:rsid w:val="00A546A7"/>
    <w:rsid w:val="00A5474C"/>
    <w:rsid w:val="00A5481B"/>
    <w:rsid w:val="00A54897"/>
    <w:rsid w:val="00A54D1B"/>
    <w:rsid w:val="00A54E55"/>
    <w:rsid w:val="00A5539A"/>
    <w:rsid w:val="00A554FA"/>
    <w:rsid w:val="00A5584D"/>
    <w:rsid w:val="00A55C3B"/>
    <w:rsid w:val="00A55C3E"/>
    <w:rsid w:val="00A55E18"/>
    <w:rsid w:val="00A5617D"/>
    <w:rsid w:val="00A56419"/>
    <w:rsid w:val="00A56548"/>
    <w:rsid w:val="00A565FC"/>
    <w:rsid w:val="00A56CAB"/>
    <w:rsid w:val="00A57360"/>
    <w:rsid w:val="00A57440"/>
    <w:rsid w:val="00A574EE"/>
    <w:rsid w:val="00A57776"/>
    <w:rsid w:val="00A578DD"/>
    <w:rsid w:val="00A57C9D"/>
    <w:rsid w:val="00A60002"/>
    <w:rsid w:val="00A6006B"/>
    <w:rsid w:val="00A6024A"/>
    <w:rsid w:val="00A60798"/>
    <w:rsid w:val="00A60C28"/>
    <w:rsid w:val="00A60C8B"/>
    <w:rsid w:val="00A6172C"/>
    <w:rsid w:val="00A6175F"/>
    <w:rsid w:val="00A618A1"/>
    <w:rsid w:val="00A619E4"/>
    <w:rsid w:val="00A6206E"/>
    <w:rsid w:val="00A620C8"/>
    <w:rsid w:val="00A6220C"/>
    <w:rsid w:val="00A623A0"/>
    <w:rsid w:val="00A623E5"/>
    <w:rsid w:val="00A62786"/>
    <w:rsid w:val="00A62E02"/>
    <w:rsid w:val="00A63023"/>
    <w:rsid w:val="00A6314F"/>
    <w:rsid w:val="00A63291"/>
    <w:rsid w:val="00A632C7"/>
    <w:rsid w:val="00A6351D"/>
    <w:rsid w:val="00A649FD"/>
    <w:rsid w:val="00A64A79"/>
    <w:rsid w:val="00A64D7F"/>
    <w:rsid w:val="00A64F09"/>
    <w:rsid w:val="00A65011"/>
    <w:rsid w:val="00A6528B"/>
    <w:rsid w:val="00A6572C"/>
    <w:rsid w:val="00A6581D"/>
    <w:rsid w:val="00A658BC"/>
    <w:rsid w:val="00A65F98"/>
    <w:rsid w:val="00A65FE6"/>
    <w:rsid w:val="00A66210"/>
    <w:rsid w:val="00A666EA"/>
    <w:rsid w:val="00A66792"/>
    <w:rsid w:val="00A6679F"/>
    <w:rsid w:val="00A66C19"/>
    <w:rsid w:val="00A66D0F"/>
    <w:rsid w:val="00A66D89"/>
    <w:rsid w:val="00A66E89"/>
    <w:rsid w:val="00A675B2"/>
    <w:rsid w:val="00A6765A"/>
    <w:rsid w:val="00A67728"/>
    <w:rsid w:val="00A677CA"/>
    <w:rsid w:val="00A67C14"/>
    <w:rsid w:val="00A67D83"/>
    <w:rsid w:val="00A67F98"/>
    <w:rsid w:val="00A702B2"/>
    <w:rsid w:val="00A7049A"/>
    <w:rsid w:val="00A7049E"/>
    <w:rsid w:val="00A70C7D"/>
    <w:rsid w:val="00A70F12"/>
    <w:rsid w:val="00A71499"/>
    <w:rsid w:val="00A71504"/>
    <w:rsid w:val="00A7164B"/>
    <w:rsid w:val="00A7172D"/>
    <w:rsid w:val="00A71EB1"/>
    <w:rsid w:val="00A72036"/>
    <w:rsid w:val="00A72452"/>
    <w:rsid w:val="00A72477"/>
    <w:rsid w:val="00A72891"/>
    <w:rsid w:val="00A7295C"/>
    <w:rsid w:val="00A72A39"/>
    <w:rsid w:val="00A72B1E"/>
    <w:rsid w:val="00A72BBF"/>
    <w:rsid w:val="00A72DCD"/>
    <w:rsid w:val="00A72E7F"/>
    <w:rsid w:val="00A73083"/>
    <w:rsid w:val="00A73219"/>
    <w:rsid w:val="00A737CF"/>
    <w:rsid w:val="00A73CE7"/>
    <w:rsid w:val="00A73E80"/>
    <w:rsid w:val="00A7412A"/>
    <w:rsid w:val="00A7461C"/>
    <w:rsid w:val="00A7493D"/>
    <w:rsid w:val="00A749C2"/>
    <w:rsid w:val="00A74B7D"/>
    <w:rsid w:val="00A74F41"/>
    <w:rsid w:val="00A7566D"/>
    <w:rsid w:val="00A7568F"/>
    <w:rsid w:val="00A756FF"/>
    <w:rsid w:val="00A759CA"/>
    <w:rsid w:val="00A762B6"/>
    <w:rsid w:val="00A768E9"/>
    <w:rsid w:val="00A76A8C"/>
    <w:rsid w:val="00A76BAB"/>
    <w:rsid w:val="00A76E1E"/>
    <w:rsid w:val="00A77368"/>
    <w:rsid w:val="00A77436"/>
    <w:rsid w:val="00A774CA"/>
    <w:rsid w:val="00A7780A"/>
    <w:rsid w:val="00A779F2"/>
    <w:rsid w:val="00A77AB4"/>
    <w:rsid w:val="00A77C95"/>
    <w:rsid w:val="00A77E12"/>
    <w:rsid w:val="00A80051"/>
    <w:rsid w:val="00A80499"/>
    <w:rsid w:val="00A80519"/>
    <w:rsid w:val="00A80633"/>
    <w:rsid w:val="00A807DA"/>
    <w:rsid w:val="00A80A7C"/>
    <w:rsid w:val="00A81511"/>
    <w:rsid w:val="00A81650"/>
    <w:rsid w:val="00A816A5"/>
    <w:rsid w:val="00A81888"/>
    <w:rsid w:val="00A81B38"/>
    <w:rsid w:val="00A81E17"/>
    <w:rsid w:val="00A81F39"/>
    <w:rsid w:val="00A820CB"/>
    <w:rsid w:val="00A8228B"/>
    <w:rsid w:val="00A82448"/>
    <w:rsid w:val="00A824C6"/>
    <w:rsid w:val="00A824D5"/>
    <w:rsid w:val="00A82A7F"/>
    <w:rsid w:val="00A82ACB"/>
    <w:rsid w:val="00A82C86"/>
    <w:rsid w:val="00A82D0B"/>
    <w:rsid w:val="00A831FE"/>
    <w:rsid w:val="00A83323"/>
    <w:rsid w:val="00A83471"/>
    <w:rsid w:val="00A83569"/>
    <w:rsid w:val="00A8363F"/>
    <w:rsid w:val="00A837AD"/>
    <w:rsid w:val="00A83AD1"/>
    <w:rsid w:val="00A83DDB"/>
    <w:rsid w:val="00A840D9"/>
    <w:rsid w:val="00A84275"/>
    <w:rsid w:val="00A8448B"/>
    <w:rsid w:val="00A8481F"/>
    <w:rsid w:val="00A848FF"/>
    <w:rsid w:val="00A84ED0"/>
    <w:rsid w:val="00A84FDA"/>
    <w:rsid w:val="00A85070"/>
    <w:rsid w:val="00A85095"/>
    <w:rsid w:val="00A8543B"/>
    <w:rsid w:val="00A85562"/>
    <w:rsid w:val="00A855C5"/>
    <w:rsid w:val="00A85631"/>
    <w:rsid w:val="00A85ED8"/>
    <w:rsid w:val="00A860C4"/>
    <w:rsid w:val="00A8614B"/>
    <w:rsid w:val="00A863B2"/>
    <w:rsid w:val="00A8646A"/>
    <w:rsid w:val="00A86947"/>
    <w:rsid w:val="00A86A4F"/>
    <w:rsid w:val="00A86A87"/>
    <w:rsid w:val="00A86AC1"/>
    <w:rsid w:val="00A86E4D"/>
    <w:rsid w:val="00A8727A"/>
    <w:rsid w:val="00A87684"/>
    <w:rsid w:val="00A877B2"/>
    <w:rsid w:val="00A87882"/>
    <w:rsid w:val="00A87D39"/>
    <w:rsid w:val="00A87FD9"/>
    <w:rsid w:val="00A90142"/>
    <w:rsid w:val="00A90201"/>
    <w:rsid w:val="00A9087D"/>
    <w:rsid w:val="00A91296"/>
    <w:rsid w:val="00A914DC"/>
    <w:rsid w:val="00A91C5E"/>
    <w:rsid w:val="00A91D78"/>
    <w:rsid w:val="00A91E19"/>
    <w:rsid w:val="00A9207D"/>
    <w:rsid w:val="00A92300"/>
    <w:rsid w:val="00A923EC"/>
    <w:rsid w:val="00A92572"/>
    <w:rsid w:val="00A925A0"/>
    <w:rsid w:val="00A9277D"/>
    <w:rsid w:val="00A92A46"/>
    <w:rsid w:val="00A9301D"/>
    <w:rsid w:val="00A93380"/>
    <w:rsid w:val="00A9339E"/>
    <w:rsid w:val="00A937D6"/>
    <w:rsid w:val="00A93916"/>
    <w:rsid w:val="00A93F1B"/>
    <w:rsid w:val="00A945F1"/>
    <w:rsid w:val="00A94731"/>
    <w:rsid w:val="00A947C5"/>
    <w:rsid w:val="00A94A92"/>
    <w:rsid w:val="00A94AA5"/>
    <w:rsid w:val="00A95181"/>
    <w:rsid w:val="00A95210"/>
    <w:rsid w:val="00A9559B"/>
    <w:rsid w:val="00A956D2"/>
    <w:rsid w:val="00A956E9"/>
    <w:rsid w:val="00A95821"/>
    <w:rsid w:val="00A9582B"/>
    <w:rsid w:val="00A959F2"/>
    <w:rsid w:val="00A95B7B"/>
    <w:rsid w:val="00A95CFC"/>
    <w:rsid w:val="00A96085"/>
    <w:rsid w:val="00A9614A"/>
    <w:rsid w:val="00A9635A"/>
    <w:rsid w:val="00A963BD"/>
    <w:rsid w:val="00A964EB"/>
    <w:rsid w:val="00A96573"/>
    <w:rsid w:val="00A967A0"/>
    <w:rsid w:val="00A969AB"/>
    <w:rsid w:val="00A96A3C"/>
    <w:rsid w:val="00A96B03"/>
    <w:rsid w:val="00A96F71"/>
    <w:rsid w:val="00A97083"/>
    <w:rsid w:val="00A97613"/>
    <w:rsid w:val="00A976C6"/>
    <w:rsid w:val="00A976D0"/>
    <w:rsid w:val="00A978A5"/>
    <w:rsid w:val="00A97AD9"/>
    <w:rsid w:val="00A97FAC"/>
    <w:rsid w:val="00A97FB1"/>
    <w:rsid w:val="00AA027C"/>
    <w:rsid w:val="00AA03BC"/>
    <w:rsid w:val="00AA0C5B"/>
    <w:rsid w:val="00AA0D20"/>
    <w:rsid w:val="00AA101F"/>
    <w:rsid w:val="00AA134A"/>
    <w:rsid w:val="00AA15A9"/>
    <w:rsid w:val="00AA17F3"/>
    <w:rsid w:val="00AA1953"/>
    <w:rsid w:val="00AA199D"/>
    <w:rsid w:val="00AA19ED"/>
    <w:rsid w:val="00AA1CC3"/>
    <w:rsid w:val="00AA22F4"/>
    <w:rsid w:val="00AA25B1"/>
    <w:rsid w:val="00AA27FF"/>
    <w:rsid w:val="00AA2AC3"/>
    <w:rsid w:val="00AA2E13"/>
    <w:rsid w:val="00AA3531"/>
    <w:rsid w:val="00AA3607"/>
    <w:rsid w:val="00AA3708"/>
    <w:rsid w:val="00AA3B1E"/>
    <w:rsid w:val="00AA3BDB"/>
    <w:rsid w:val="00AA3E2F"/>
    <w:rsid w:val="00AA3EB7"/>
    <w:rsid w:val="00AA40EB"/>
    <w:rsid w:val="00AA466D"/>
    <w:rsid w:val="00AA47DF"/>
    <w:rsid w:val="00AA4905"/>
    <w:rsid w:val="00AA4A09"/>
    <w:rsid w:val="00AA4A32"/>
    <w:rsid w:val="00AA5261"/>
    <w:rsid w:val="00AA5273"/>
    <w:rsid w:val="00AA562C"/>
    <w:rsid w:val="00AA57EA"/>
    <w:rsid w:val="00AA5921"/>
    <w:rsid w:val="00AA61D6"/>
    <w:rsid w:val="00AA6439"/>
    <w:rsid w:val="00AA6E4E"/>
    <w:rsid w:val="00AA6F44"/>
    <w:rsid w:val="00AA6F79"/>
    <w:rsid w:val="00AA7273"/>
    <w:rsid w:val="00AA72F9"/>
    <w:rsid w:val="00AA7664"/>
    <w:rsid w:val="00AA77B0"/>
    <w:rsid w:val="00AA78BA"/>
    <w:rsid w:val="00AA79CE"/>
    <w:rsid w:val="00AA7DCC"/>
    <w:rsid w:val="00AB0145"/>
    <w:rsid w:val="00AB07A4"/>
    <w:rsid w:val="00AB0875"/>
    <w:rsid w:val="00AB0A99"/>
    <w:rsid w:val="00AB0B34"/>
    <w:rsid w:val="00AB0BF9"/>
    <w:rsid w:val="00AB0D0E"/>
    <w:rsid w:val="00AB1064"/>
    <w:rsid w:val="00AB117A"/>
    <w:rsid w:val="00AB1187"/>
    <w:rsid w:val="00AB1206"/>
    <w:rsid w:val="00AB123F"/>
    <w:rsid w:val="00AB1584"/>
    <w:rsid w:val="00AB1748"/>
    <w:rsid w:val="00AB1A11"/>
    <w:rsid w:val="00AB1A1B"/>
    <w:rsid w:val="00AB1ADB"/>
    <w:rsid w:val="00AB1DB3"/>
    <w:rsid w:val="00AB1E2F"/>
    <w:rsid w:val="00AB2269"/>
    <w:rsid w:val="00AB2673"/>
    <w:rsid w:val="00AB2BEE"/>
    <w:rsid w:val="00AB2EAE"/>
    <w:rsid w:val="00AB305F"/>
    <w:rsid w:val="00AB32BD"/>
    <w:rsid w:val="00AB36DC"/>
    <w:rsid w:val="00AB3910"/>
    <w:rsid w:val="00AB4162"/>
    <w:rsid w:val="00AB445E"/>
    <w:rsid w:val="00AB46BD"/>
    <w:rsid w:val="00AB46DB"/>
    <w:rsid w:val="00AB4772"/>
    <w:rsid w:val="00AB4C74"/>
    <w:rsid w:val="00AB4CB5"/>
    <w:rsid w:val="00AB5101"/>
    <w:rsid w:val="00AB51C0"/>
    <w:rsid w:val="00AB51D0"/>
    <w:rsid w:val="00AB58D1"/>
    <w:rsid w:val="00AB5A21"/>
    <w:rsid w:val="00AB5D10"/>
    <w:rsid w:val="00AB5E8D"/>
    <w:rsid w:val="00AB5EC6"/>
    <w:rsid w:val="00AB5F50"/>
    <w:rsid w:val="00AB6672"/>
    <w:rsid w:val="00AB669C"/>
    <w:rsid w:val="00AB6A13"/>
    <w:rsid w:val="00AB6BAD"/>
    <w:rsid w:val="00AB6DCA"/>
    <w:rsid w:val="00AB726C"/>
    <w:rsid w:val="00AB77D5"/>
    <w:rsid w:val="00AB793D"/>
    <w:rsid w:val="00AB7B02"/>
    <w:rsid w:val="00AB7B76"/>
    <w:rsid w:val="00AB7B80"/>
    <w:rsid w:val="00AB7C76"/>
    <w:rsid w:val="00AB7E18"/>
    <w:rsid w:val="00AC0044"/>
    <w:rsid w:val="00AC0149"/>
    <w:rsid w:val="00AC0952"/>
    <w:rsid w:val="00AC13FE"/>
    <w:rsid w:val="00AC23DB"/>
    <w:rsid w:val="00AC2435"/>
    <w:rsid w:val="00AC254E"/>
    <w:rsid w:val="00AC25A8"/>
    <w:rsid w:val="00AC28B5"/>
    <w:rsid w:val="00AC2E4D"/>
    <w:rsid w:val="00AC2EFD"/>
    <w:rsid w:val="00AC2FC9"/>
    <w:rsid w:val="00AC3006"/>
    <w:rsid w:val="00AC3177"/>
    <w:rsid w:val="00AC35EE"/>
    <w:rsid w:val="00AC4311"/>
    <w:rsid w:val="00AC460F"/>
    <w:rsid w:val="00AC465B"/>
    <w:rsid w:val="00AC4A60"/>
    <w:rsid w:val="00AC4AEC"/>
    <w:rsid w:val="00AC4AF5"/>
    <w:rsid w:val="00AC4C1B"/>
    <w:rsid w:val="00AC4CC7"/>
    <w:rsid w:val="00AC54A5"/>
    <w:rsid w:val="00AC5506"/>
    <w:rsid w:val="00AC59C1"/>
    <w:rsid w:val="00AC5A49"/>
    <w:rsid w:val="00AC6116"/>
    <w:rsid w:val="00AC617F"/>
    <w:rsid w:val="00AC62F1"/>
    <w:rsid w:val="00AC655C"/>
    <w:rsid w:val="00AC6809"/>
    <w:rsid w:val="00AC6B08"/>
    <w:rsid w:val="00AC6C50"/>
    <w:rsid w:val="00AC7161"/>
    <w:rsid w:val="00AC7D07"/>
    <w:rsid w:val="00AC7D8A"/>
    <w:rsid w:val="00AC7F43"/>
    <w:rsid w:val="00AD026E"/>
    <w:rsid w:val="00AD0331"/>
    <w:rsid w:val="00AD03B4"/>
    <w:rsid w:val="00AD0404"/>
    <w:rsid w:val="00AD05F5"/>
    <w:rsid w:val="00AD0638"/>
    <w:rsid w:val="00AD0CCB"/>
    <w:rsid w:val="00AD0EE6"/>
    <w:rsid w:val="00AD13F3"/>
    <w:rsid w:val="00AD151E"/>
    <w:rsid w:val="00AD15DE"/>
    <w:rsid w:val="00AD1673"/>
    <w:rsid w:val="00AD16F2"/>
    <w:rsid w:val="00AD1847"/>
    <w:rsid w:val="00AD23F5"/>
    <w:rsid w:val="00AD26AB"/>
    <w:rsid w:val="00AD29A8"/>
    <w:rsid w:val="00AD2C4F"/>
    <w:rsid w:val="00AD2E74"/>
    <w:rsid w:val="00AD2F31"/>
    <w:rsid w:val="00AD2F50"/>
    <w:rsid w:val="00AD3078"/>
    <w:rsid w:val="00AD3367"/>
    <w:rsid w:val="00AD380D"/>
    <w:rsid w:val="00AD3BDE"/>
    <w:rsid w:val="00AD3C1A"/>
    <w:rsid w:val="00AD3DEF"/>
    <w:rsid w:val="00AD48EB"/>
    <w:rsid w:val="00AD4AA6"/>
    <w:rsid w:val="00AD4E18"/>
    <w:rsid w:val="00AD515E"/>
    <w:rsid w:val="00AD51A3"/>
    <w:rsid w:val="00AD5328"/>
    <w:rsid w:val="00AD5C1A"/>
    <w:rsid w:val="00AD5CB1"/>
    <w:rsid w:val="00AD640B"/>
    <w:rsid w:val="00AD6A64"/>
    <w:rsid w:val="00AD6D15"/>
    <w:rsid w:val="00AD7311"/>
    <w:rsid w:val="00AD741E"/>
    <w:rsid w:val="00AD7717"/>
    <w:rsid w:val="00AD78FD"/>
    <w:rsid w:val="00AD7A77"/>
    <w:rsid w:val="00AD7B50"/>
    <w:rsid w:val="00AD7B67"/>
    <w:rsid w:val="00AD7BDE"/>
    <w:rsid w:val="00AD7CD8"/>
    <w:rsid w:val="00AD7E72"/>
    <w:rsid w:val="00AE0516"/>
    <w:rsid w:val="00AE06CB"/>
    <w:rsid w:val="00AE0857"/>
    <w:rsid w:val="00AE0860"/>
    <w:rsid w:val="00AE0881"/>
    <w:rsid w:val="00AE09BD"/>
    <w:rsid w:val="00AE0A60"/>
    <w:rsid w:val="00AE0B49"/>
    <w:rsid w:val="00AE0C6D"/>
    <w:rsid w:val="00AE0D60"/>
    <w:rsid w:val="00AE0F86"/>
    <w:rsid w:val="00AE1319"/>
    <w:rsid w:val="00AE149D"/>
    <w:rsid w:val="00AE15F1"/>
    <w:rsid w:val="00AE1643"/>
    <w:rsid w:val="00AE192E"/>
    <w:rsid w:val="00AE194E"/>
    <w:rsid w:val="00AE198B"/>
    <w:rsid w:val="00AE1A56"/>
    <w:rsid w:val="00AE1EFE"/>
    <w:rsid w:val="00AE2022"/>
    <w:rsid w:val="00AE233A"/>
    <w:rsid w:val="00AE27C9"/>
    <w:rsid w:val="00AE2CE3"/>
    <w:rsid w:val="00AE2D04"/>
    <w:rsid w:val="00AE31D8"/>
    <w:rsid w:val="00AE32DF"/>
    <w:rsid w:val="00AE3418"/>
    <w:rsid w:val="00AE342B"/>
    <w:rsid w:val="00AE3800"/>
    <w:rsid w:val="00AE3938"/>
    <w:rsid w:val="00AE3BCB"/>
    <w:rsid w:val="00AE3E46"/>
    <w:rsid w:val="00AE3E93"/>
    <w:rsid w:val="00AE3EBE"/>
    <w:rsid w:val="00AE400D"/>
    <w:rsid w:val="00AE460F"/>
    <w:rsid w:val="00AE48F1"/>
    <w:rsid w:val="00AE4A55"/>
    <w:rsid w:val="00AE4E62"/>
    <w:rsid w:val="00AE4FC9"/>
    <w:rsid w:val="00AE5020"/>
    <w:rsid w:val="00AE5168"/>
    <w:rsid w:val="00AE5AA7"/>
    <w:rsid w:val="00AE63BA"/>
    <w:rsid w:val="00AE65D5"/>
    <w:rsid w:val="00AE6825"/>
    <w:rsid w:val="00AE6926"/>
    <w:rsid w:val="00AE6995"/>
    <w:rsid w:val="00AE69BE"/>
    <w:rsid w:val="00AE6DA3"/>
    <w:rsid w:val="00AE705E"/>
    <w:rsid w:val="00AE70E8"/>
    <w:rsid w:val="00AE70FD"/>
    <w:rsid w:val="00AE71B4"/>
    <w:rsid w:val="00AE743C"/>
    <w:rsid w:val="00AE76A9"/>
    <w:rsid w:val="00AE7857"/>
    <w:rsid w:val="00AE791E"/>
    <w:rsid w:val="00AE7CEA"/>
    <w:rsid w:val="00AE7F28"/>
    <w:rsid w:val="00AF01B4"/>
    <w:rsid w:val="00AF01E6"/>
    <w:rsid w:val="00AF0261"/>
    <w:rsid w:val="00AF02FD"/>
    <w:rsid w:val="00AF0343"/>
    <w:rsid w:val="00AF06A7"/>
    <w:rsid w:val="00AF06B5"/>
    <w:rsid w:val="00AF0744"/>
    <w:rsid w:val="00AF0961"/>
    <w:rsid w:val="00AF0E88"/>
    <w:rsid w:val="00AF114F"/>
    <w:rsid w:val="00AF187F"/>
    <w:rsid w:val="00AF22D4"/>
    <w:rsid w:val="00AF24CC"/>
    <w:rsid w:val="00AF2550"/>
    <w:rsid w:val="00AF2788"/>
    <w:rsid w:val="00AF2C5C"/>
    <w:rsid w:val="00AF2E0A"/>
    <w:rsid w:val="00AF2F8E"/>
    <w:rsid w:val="00AF327E"/>
    <w:rsid w:val="00AF3399"/>
    <w:rsid w:val="00AF376E"/>
    <w:rsid w:val="00AF3777"/>
    <w:rsid w:val="00AF39E5"/>
    <w:rsid w:val="00AF436D"/>
    <w:rsid w:val="00AF4A2D"/>
    <w:rsid w:val="00AF4CCA"/>
    <w:rsid w:val="00AF4DB7"/>
    <w:rsid w:val="00AF4EE3"/>
    <w:rsid w:val="00AF4EE5"/>
    <w:rsid w:val="00AF4F18"/>
    <w:rsid w:val="00AF4FBD"/>
    <w:rsid w:val="00AF5100"/>
    <w:rsid w:val="00AF5332"/>
    <w:rsid w:val="00AF5389"/>
    <w:rsid w:val="00AF58A8"/>
    <w:rsid w:val="00AF5A6E"/>
    <w:rsid w:val="00AF5D77"/>
    <w:rsid w:val="00AF5EAE"/>
    <w:rsid w:val="00AF643C"/>
    <w:rsid w:val="00AF69F6"/>
    <w:rsid w:val="00AF77E2"/>
    <w:rsid w:val="00AF7B6F"/>
    <w:rsid w:val="00AF7BA6"/>
    <w:rsid w:val="00AF7F0E"/>
    <w:rsid w:val="00B005CE"/>
    <w:rsid w:val="00B00602"/>
    <w:rsid w:val="00B006AA"/>
    <w:rsid w:val="00B00706"/>
    <w:rsid w:val="00B00AAA"/>
    <w:rsid w:val="00B00C16"/>
    <w:rsid w:val="00B00C8A"/>
    <w:rsid w:val="00B010AF"/>
    <w:rsid w:val="00B01617"/>
    <w:rsid w:val="00B01942"/>
    <w:rsid w:val="00B019F2"/>
    <w:rsid w:val="00B01C84"/>
    <w:rsid w:val="00B01E30"/>
    <w:rsid w:val="00B01EA7"/>
    <w:rsid w:val="00B02072"/>
    <w:rsid w:val="00B021DD"/>
    <w:rsid w:val="00B0241C"/>
    <w:rsid w:val="00B028AB"/>
    <w:rsid w:val="00B02BC8"/>
    <w:rsid w:val="00B02DF9"/>
    <w:rsid w:val="00B02F64"/>
    <w:rsid w:val="00B03622"/>
    <w:rsid w:val="00B036A3"/>
    <w:rsid w:val="00B03746"/>
    <w:rsid w:val="00B03C7C"/>
    <w:rsid w:val="00B0421F"/>
    <w:rsid w:val="00B04786"/>
    <w:rsid w:val="00B0479C"/>
    <w:rsid w:val="00B04B30"/>
    <w:rsid w:val="00B04BE4"/>
    <w:rsid w:val="00B05308"/>
    <w:rsid w:val="00B05995"/>
    <w:rsid w:val="00B05AD0"/>
    <w:rsid w:val="00B05E63"/>
    <w:rsid w:val="00B06938"/>
    <w:rsid w:val="00B06A07"/>
    <w:rsid w:val="00B06A0D"/>
    <w:rsid w:val="00B06F78"/>
    <w:rsid w:val="00B072CB"/>
    <w:rsid w:val="00B07909"/>
    <w:rsid w:val="00B07A9F"/>
    <w:rsid w:val="00B07DBC"/>
    <w:rsid w:val="00B07F5B"/>
    <w:rsid w:val="00B10183"/>
    <w:rsid w:val="00B10572"/>
    <w:rsid w:val="00B10660"/>
    <w:rsid w:val="00B10AAB"/>
    <w:rsid w:val="00B10B7B"/>
    <w:rsid w:val="00B10B85"/>
    <w:rsid w:val="00B114C5"/>
    <w:rsid w:val="00B1154F"/>
    <w:rsid w:val="00B11779"/>
    <w:rsid w:val="00B119FF"/>
    <w:rsid w:val="00B11A2F"/>
    <w:rsid w:val="00B11A5D"/>
    <w:rsid w:val="00B11AFE"/>
    <w:rsid w:val="00B11C71"/>
    <w:rsid w:val="00B11E05"/>
    <w:rsid w:val="00B1208B"/>
    <w:rsid w:val="00B1208F"/>
    <w:rsid w:val="00B1232C"/>
    <w:rsid w:val="00B124BE"/>
    <w:rsid w:val="00B12718"/>
    <w:rsid w:val="00B127EC"/>
    <w:rsid w:val="00B12AFF"/>
    <w:rsid w:val="00B12B7E"/>
    <w:rsid w:val="00B12BC5"/>
    <w:rsid w:val="00B12D27"/>
    <w:rsid w:val="00B12D7B"/>
    <w:rsid w:val="00B12F07"/>
    <w:rsid w:val="00B12F59"/>
    <w:rsid w:val="00B1340D"/>
    <w:rsid w:val="00B1352B"/>
    <w:rsid w:val="00B13637"/>
    <w:rsid w:val="00B136B9"/>
    <w:rsid w:val="00B1376C"/>
    <w:rsid w:val="00B139EC"/>
    <w:rsid w:val="00B13A47"/>
    <w:rsid w:val="00B13AA8"/>
    <w:rsid w:val="00B13C52"/>
    <w:rsid w:val="00B13CD6"/>
    <w:rsid w:val="00B13D41"/>
    <w:rsid w:val="00B14A86"/>
    <w:rsid w:val="00B14D1E"/>
    <w:rsid w:val="00B14DE9"/>
    <w:rsid w:val="00B14FB2"/>
    <w:rsid w:val="00B150AF"/>
    <w:rsid w:val="00B150ED"/>
    <w:rsid w:val="00B15630"/>
    <w:rsid w:val="00B156ED"/>
    <w:rsid w:val="00B157D9"/>
    <w:rsid w:val="00B15BCD"/>
    <w:rsid w:val="00B15C4D"/>
    <w:rsid w:val="00B15E85"/>
    <w:rsid w:val="00B16250"/>
    <w:rsid w:val="00B1628A"/>
    <w:rsid w:val="00B16296"/>
    <w:rsid w:val="00B164E9"/>
    <w:rsid w:val="00B16B5C"/>
    <w:rsid w:val="00B16B8C"/>
    <w:rsid w:val="00B16E21"/>
    <w:rsid w:val="00B16FAB"/>
    <w:rsid w:val="00B17240"/>
    <w:rsid w:val="00B173AF"/>
    <w:rsid w:val="00B1777D"/>
    <w:rsid w:val="00B177D5"/>
    <w:rsid w:val="00B17827"/>
    <w:rsid w:val="00B17B20"/>
    <w:rsid w:val="00B2014E"/>
    <w:rsid w:val="00B2054B"/>
    <w:rsid w:val="00B20A47"/>
    <w:rsid w:val="00B20B64"/>
    <w:rsid w:val="00B20CFA"/>
    <w:rsid w:val="00B21327"/>
    <w:rsid w:val="00B2186B"/>
    <w:rsid w:val="00B21DF2"/>
    <w:rsid w:val="00B21E75"/>
    <w:rsid w:val="00B21F23"/>
    <w:rsid w:val="00B21F55"/>
    <w:rsid w:val="00B2219F"/>
    <w:rsid w:val="00B22730"/>
    <w:rsid w:val="00B229C0"/>
    <w:rsid w:val="00B229F3"/>
    <w:rsid w:val="00B22F47"/>
    <w:rsid w:val="00B22F51"/>
    <w:rsid w:val="00B2333B"/>
    <w:rsid w:val="00B23364"/>
    <w:rsid w:val="00B234B4"/>
    <w:rsid w:val="00B23680"/>
    <w:rsid w:val="00B2378C"/>
    <w:rsid w:val="00B23B92"/>
    <w:rsid w:val="00B23C6D"/>
    <w:rsid w:val="00B23CAD"/>
    <w:rsid w:val="00B23F82"/>
    <w:rsid w:val="00B244C4"/>
    <w:rsid w:val="00B24665"/>
    <w:rsid w:val="00B24B9B"/>
    <w:rsid w:val="00B24BC0"/>
    <w:rsid w:val="00B24D1B"/>
    <w:rsid w:val="00B24D62"/>
    <w:rsid w:val="00B2537F"/>
    <w:rsid w:val="00B258FD"/>
    <w:rsid w:val="00B25BC0"/>
    <w:rsid w:val="00B25D19"/>
    <w:rsid w:val="00B25D56"/>
    <w:rsid w:val="00B26022"/>
    <w:rsid w:val="00B2620D"/>
    <w:rsid w:val="00B2625F"/>
    <w:rsid w:val="00B263ED"/>
    <w:rsid w:val="00B264A1"/>
    <w:rsid w:val="00B265FF"/>
    <w:rsid w:val="00B26A37"/>
    <w:rsid w:val="00B26F5A"/>
    <w:rsid w:val="00B26F6D"/>
    <w:rsid w:val="00B27640"/>
    <w:rsid w:val="00B277CF"/>
    <w:rsid w:val="00B27A0B"/>
    <w:rsid w:val="00B27F18"/>
    <w:rsid w:val="00B27FC2"/>
    <w:rsid w:val="00B3001C"/>
    <w:rsid w:val="00B302F7"/>
    <w:rsid w:val="00B30592"/>
    <w:rsid w:val="00B3066F"/>
    <w:rsid w:val="00B309A1"/>
    <w:rsid w:val="00B30C34"/>
    <w:rsid w:val="00B30DF8"/>
    <w:rsid w:val="00B30F41"/>
    <w:rsid w:val="00B30F72"/>
    <w:rsid w:val="00B311E7"/>
    <w:rsid w:val="00B3142A"/>
    <w:rsid w:val="00B3144F"/>
    <w:rsid w:val="00B314A8"/>
    <w:rsid w:val="00B314CA"/>
    <w:rsid w:val="00B31538"/>
    <w:rsid w:val="00B31556"/>
    <w:rsid w:val="00B31573"/>
    <w:rsid w:val="00B3169C"/>
    <w:rsid w:val="00B317DD"/>
    <w:rsid w:val="00B31A7B"/>
    <w:rsid w:val="00B32045"/>
    <w:rsid w:val="00B321BD"/>
    <w:rsid w:val="00B321F9"/>
    <w:rsid w:val="00B32630"/>
    <w:rsid w:val="00B3271B"/>
    <w:rsid w:val="00B32F39"/>
    <w:rsid w:val="00B331EB"/>
    <w:rsid w:val="00B331F8"/>
    <w:rsid w:val="00B33575"/>
    <w:rsid w:val="00B33894"/>
    <w:rsid w:val="00B33936"/>
    <w:rsid w:val="00B33C1A"/>
    <w:rsid w:val="00B33FA2"/>
    <w:rsid w:val="00B3403E"/>
    <w:rsid w:val="00B346D9"/>
    <w:rsid w:val="00B34F1E"/>
    <w:rsid w:val="00B353D2"/>
    <w:rsid w:val="00B35674"/>
    <w:rsid w:val="00B35A14"/>
    <w:rsid w:val="00B35CA4"/>
    <w:rsid w:val="00B35F27"/>
    <w:rsid w:val="00B3609B"/>
    <w:rsid w:val="00B360A3"/>
    <w:rsid w:val="00B3639D"/>
    <w:rsid w:val="00B363C2"/>
    <w:rsid w:val="00B36966"/>
    <w:rsid w:val="00B36B10"/>
    <w:rsid w:val="00B375F2"/>
    <w:rsid w:val="00B379A4"/>
    <w:rsid w:val="00B37B07"/>
    <w:rsid w:val="00B37C9F"/>
    <w:rsid w:val="00B37FD0"/>
    <w:rsid w:val="00B4002E"/>
    <w:rsid w:val="00B4009E"/>
    <w:rsid w:val="00B401C6"/>
    <w:rsid w:val="00B40213"/>
    <w:rsid w:val="00B404DE"/>
    <w:rsid w:val="00B4054E"/>
    <w:rsid w:val="00B407A0"/>
    <w:rsid w:val="00B409F5"/>
    <w:rsid w:val="00B40BC4"/>
    <w:rsid w:val="00B40F7C"/>
    <w:rsid w:val="00B41363"/>
    <w:rsid w:val="00B41377"/>
    <w:rsid w:val="00B4146D"/>
    <w:rsid w:val="00B41ABB"/>
    <w:rsid w:val="00B41B5D"/>
    <w:rsid w:val="00B41BD1"/>
    <w:rsid w:val="00B41EC2"/>
    <w:rsid w:val="00B424EF"/>
    <w:rsid w:val="00B42668"/>
    <w:rsid w:val="00B42A1A"/>
    <w:rsid w:val="00B42B06"/>
    <w:rsid w:val="00B42BF0"/>
    <w:rsid w:val="00B43091"/>
    <w:rsid w:val="00B4334E"/>
    <w:rsid w:val="00B434B2"/>
    <w:rsid w:val="00B43857"/>
    <w:rsid w:val="00B439F8"/>
    <w:rsid w:val="00B43BAA"/>
    <w:rsid w:val="00B43E14"/>
    <w:rsid w:val="00B43F3C"/>
    <w:rsid w:val="00B440BC"/>
    <w:rsid w:val="00B4486A"/>
    <w:rsid w:val="00B448AD"/>
    <w:rsid w:val="00B4491E"/>
    <w:rsid w:val="00B44CB5"/>
    <w:rsid w:val="00B44D8B"/>
    <w:rsid w:val="00B451F4"/>
    <w:rsid w:val="00B45250"/>
    <w:rsid w:val="00B453DC"/>
    <w:rsid w:val="00B4554C"/>
    <w:rsid w:val="00B459FB"/>
    <w:rsid w:val="00B45B25"/>
    <w:rsid w:val="00B45B98"/>
    <w:rsid w:val="00B45EFC"/>
    <w:rsid w:val="00B46C1B"/>
    <w:rsid w:val="00B46C42"/>
    <w:rsid w:val="00B4732A"/>
    <w:rsid w:val="00B47349"/>
    <w:rsid w:val="00B47414"/>
    <w:rsid w:val="00B4780D"/>
    <w:rsid w:val="00B47AEA"/>
    <w:rsid w:val="00B47B63"/>
    <w:rsid w:val="00B47DB1"/>
    <w:rsid w:val="00B50072"/>
    <w:rsid w:val="00B50271"/>
    <w:rsid w:val="00B50656"/>
    <w:rsid w:val="00B508C4"/>
    <w:rsid w:val="00B50A18"/>
    <w:rsid w:val="00B50BF9"/>
    <w:rsid w:val="00B50C62"/>
    <w:rsid w:val="00B50C6B"/>
    <w:rsid w:val="00B50ED9"/>
    <w:rsid w:val="00B50F54"/>
    <w:rsid w:val="00B512EB"/>
    <w:rsid w:val="00B51392"/>
    <w:rsid w:val="00B51DF2"/>
    <w:rsid w:val="00B51F9D"/>
    <w:rsid w:val="00B526C7"/>
    <w:rsid w:val="00B527C1"/>
    <w:rsid w:val="00B52B62"/>
    <w:rsid w:val="00B52D91"/>
    <w:rsid w:val="00B52D9D"/>
    <w:rsid w:val="00B52E2F"/>
    <w:rsid w:val="00B5310B"/>
    <w:rsid w:val="00B53385"/>
    <w:rsid w:val="00B5380C"/>
    <w:rsid w:val="00B53AE5"/>
    <w:rsid w:val="00B53BDC"/>
    <w:rsid w:val="00B53DFB"/>
    <w:rsid w:val="00B540EB"/>
    <w:rsid w:val="00B54236"/>
    <w:rsid w:val="00B54462"/>
    <w:rsid w:val="00B545F3"/>
    <w:rsid w:val="00B54D64"/>
    <w:rsid w:val="00B54E7E"/>
    <w:rsid w:val="00B54F11"/>
    <w:rsid w:val="00B55404"/>
    <w:rsid w:val="00B5557F"/>
    <w:rsid w:val="00B556DA"/>
    <w:rsid w:val="00B55726"/>
    <w:rsid w:val="00B5576B"/>
    <w:rsid w:val="00B55B91"/>
    <w:rsid w:val="00B55D45"/>
    <w:rsid w:val="00B564DA"/>
    <w:rsid w:val="00B5662C"/>
    <w:rsid w:val="00B5669D"/>
    <w:rsid w:val="00B57014"/>
    <w:rsid w:val="00B5726B"/>
    <w:rsid w:val="00B57647"/>
    <w:rsid w:val="00B5774F"/>
    <w:rsid w:val="00B57891"/>
    <w:rsid w:val="00B57A88"/>
    <w:rsid w:val="00B57AFD"/>
    <w:rsid w:val="00B57DC4"/>
    <w:rsid w:val="00B57EC7"/>
    <w:rsid w:val="00B57F8D"/>
    <w:rsid w:val="00B6024B"/>
    <w:rsid w:val="00B60684"/>
    <w:rsid w:val="00B60A22"/>
    <w:rsid w:val="00B60D0A"/>
    <w:rsid w:val="00B615D0"/>
    <w:rsid w:val="00B619F0"/>
    <w:rsid w:val="00B61DDB"/>
    <w:rsid w:val="00B61FAD"/>
    <w:rsid w:val="00B62047"/>
    <w:rsid w:val="00B6206E"/>
    <w:rsid w:val="00B62618"/>
    <w:rsid w:val="00B6272C"/>
    <w:rsid w:val="00B62859"/>
    <w:rsid w:val="00B62DC5"/>
    <w:rsid w:val="00B62F86"/>
    <w:rsid w:val="00B63C1C"/>
    <w:rsid w:val="00B63CFF"/>
    <w:rsid w:val="00B63F8B"/>
    <w:rsid w:val="00B63FED"/>
    <w:rsid w:val="00B64253"/>
    <w:rsid w:val="00B64256"/>
    <w:rsid w:val="00B643DD"/>
    <w:rsid w:val="00B64661"/>
    <w:rsid w:val="00B64818"/>
    <w:rsid w:val="00B64A36"/>
    <w:rsid w:val="00B65228"/>
    <w:rsid w:val="00B65A21"/>
    <w:rsid w:val="00B65A3E"/>
    <w:rsid w:val="00B65B8C"/>
    <w:rsid w:val="00B65ECB"/>
    <w:rsid w:val="00B6611A"/>
    <w:rsid w:val="00B663BF"/>
    <w:rsid w:val="00B665A2"/>
    <w:rsid w:val="00B66AF2"/>
    <w:rsid w:val="00B66DEB"/>
    <w:rsid w:val="00B66E2A"/>
    <w:rsid w:val="00B66EE0"/>
    <w:rsid w:val="00B672E0"/>
    <w:rsid w:val="00B67A0C"/>
    <w:rsid w:val="00B67D2C"/>
    <w:rsid w:val="00B70203"/>
    <w:rsid w:val="00B7040A"/>
    <w:rsid w:val="00B70455"/>
    <w:rsid w:val="00B70831"/>
    <w:rsid w:val="00B70895"/>
    <w:rsid w:val="00B70A0E"/>
    <w:rsid w:val="00B70FDF"/>
    <w:rsid w:val="00B710E1"/>
    <w:rsid w:val="00B71332"/>
    <w:rsid w:val="00B71706"/>
    <w:rsid w:val="00B7184F"/>
    <w:rsid w:val="00B71B46"/>
    <w:rsid w:val="00B71BA2"/>
    <w:rsid w:val="00B7270D"/>
    <w:rsid w:val="00B72958"/>
    <w:rsid w:val="00B72AD6"/>
    <w:rsid w:val="00B7304E"/>
    <w:rsid w:val="00B73707"/>
    <w:rsid w:val="00B73902"/>
    <w:rsid w:val="00B73A64"/>
    <w:rsid w:val="00B73CA7"/>
    <w:rsid w:val="00B74052"/>
    <w:rsid w:val="00B740D5"/>
    <w:rsid w:val="00B74325"/>
    <w:rsid w:val="00B74806"/>
    <w:rsid w:val="00B74E3E"/>
    <w:rsid w:val="00B75046"/>
    <w:rsid w:val="00B7512A"/>
    <w:rsid w:val="00B75359"/>
    <w:rsid w:val="00B753B8"/>
    <w:rsid w:val="00B75470"/>
    <w:rsid w:val="00B754FA"/>
    <w:rsid w:val="00B756C6"/>
    <w:rsid w:val="00B75C6E"/>
    <w:rsid w:val="00B767A3"/>
    <w:rsid w:val="00B76A02"/>
    <w:rsid w:val="00B76D24"/>
    <w:rsid w:val="00B76E6F"/>
    <w:rsid w:val="00B77033"/>
    <w:rsid w:val="00B7733B"/>
    <w:rsid w:val="00B77587"/>
    <w:rsid w:val="00B777AD"/>
    <w:rsid w:val="00B77907"/>
    <w:rsid w:val="00B779A1"/>
    <w:rsid w:val="00B77CB2"/>
    <w:rsid w:val="00B77EED"/>
    <w:rsid w:val="00B806EE"/>
    <w:rsid w:val="00B807C2"/>
    <w:rsid w:val="00B808C1"/>
    <w:rsid w:val="00B813D9"/>
    <w:rsid w:val="00B814BB"/>
    <w:rsid w:val="00B817E5"/>
    <w:rsid w:val="00B81879"/>
    <w:rsid w:val="00B81DE2"/>
    <w:rsid w:val="00B826FD"/>
    <w:rsid w:val="00B82A08"/>
    <w:rsid w:val="00B82C11"/>
    <w:rsid w:val="00B82FF6"/>
    <w:rsid w:val="00B83173"/>
    <w:rsid w:val="00B8328E"/>
    <w:rsid w:val="00B832EC"/>
    <w:rsid w:val="00B833C0"/>
    <w:rsid w:val="00B834DB"/>
    <w:rsid w:val="00B837BF"/>
    <w:rsid w:val="00B83FEC"/>
    <w:rsid w:val="00B84250"/>
    <w:rsid w:val="00B845C6"/>
    <w:rsid w:val="00B84692"/>
    <w:rsid w:val="00B846BF"/>
    <w:rsid w:val="00B84865"/>
    <w:rsid w:val="00B8507C"/>
    <w:rsid w:val="00B850E7"/>
    <w:rsid w:val="00B853F5"/>
    <w:rsid w:val="00B854D6"/>
    <w:rsid w:val="00B8598C"/>
    <w:rsid w:val="00B85A20"/>
    <w:rsid w:val="00B85CCC"/>
    <w:rsid w:val="00B85DEB"/>
    <w:rsid w:val="00B85E75"/>
    <w:rsid w:val="00B8639A"/>
    <w:rsid w:val="00B86735"/>
    <w:rsid w:val="00B86793"/>
    <w:rsid w:val="00B868E1"/>
    <w:rsid w:val="00B86D07"/>
    <w:rsid w:val="00B87019"/>
    <w:rsid w:val="00B878CA"/>
    <w:rsid w:val="00B87904"/>
    <w:rsid w:val="00B87A6C"/>
    <w:rsid w:val="00B87BE1"/>
    <w:rsid w:val="00B87F08"/>
    <w:rsid w:val="00B902F7"/>
    <w:rsid w:val="00B9050F"/>
    <w:rsid w:val="00B90A42"/>
    <w:rsid w:val="00B90BCA"/>
    <w:rsid w:val="00B90D0E"/>
    <w:rsid w:val="00B90DDB"/>
    <w:rsid w:val="00B90FCA"/>
    <w:rsid w:val="00B9121E"/>
    <w:rsid w:val="00B91391"/>
    <w:rsid w:val="00B91A39"/>
    <w:rsid w:val="00B91F8F"/>
    <w:rsid w:val="00B91FEA"/>
    <w:rsid w:val="00B92027"/>
    <w:rsid w:val="00B925F4"/>
    <w:rsid w:val="00B9268D"/>
    <w:rsid w:val="00B92A6C"/>
    <w:rsid w:val="00B92BCD"/>
    <w:rsid w:val="00B92D06"/>
    <w:rsid w:val="00B92F26"/>
    <w:rsid w:val="00B932CD"/>
    <w:rsid w:val="00B93644"/>
    <w:rsid w:val="00B93933"/>
    <w:rsid w:val="00B93D52"/>
    <w:rsid w:val="00B93E0E"/>
    <w:rsid w:val="00B93EDB"/>
    <w:rsid w:val="00B940A4"/>
    <w:rsid w:val="00B94ADF"/>
    <w:rsid w:val="00B95021"/>
    <w:rsid w:val="00B9585A"/>
    <w:rsid w:val="00B95B24"/>
    <w:rsid w:val="00B95C3E"/>
    <w:rsid w:val="00B95F1F"/>
    <w:rsid w:val="00B96103"/>
    <w:rsid w:val="00B9655E"/>
    <w:rsid w:val="00B9686E"/>
    <w:rsid w:val="00B96CA6"/>
    <w:rsid w:val="00B96CD4"/>
    <w:rsid w:val="00B96DFE"/>
    <w:rsid w:val="00B96E6C"/>
    <w:rsid w:val="00B96EC4"/>
    <w:rsid w:val="00B96EDE"/>
    <w:rsid w:val="00B97559"/>
    <w:rsid w:val="00B976EC"/>
    <w:rsid w:val="00B97DA7"/>
    <w:rsid w:val="00B97EC1"/>
    <w:rsid w:val="00BA00D0"/>
    <w:rsid w:val="00BA0D63"/>
    <w:rsid w:val="00BA1359"/>
    <w:rsid w:val="00BA1455"/>
    <w:rsid w:val="00BA14A9"/>
    <w:rsid w:val="00BA1670"/>
    <w:rsid w:val="00BA1784"/>
    <w:rsid w:val="00BA1D2B"/>
    <w:rsid w:val="00BA1DBD"/>
    <w:rsid w:val="00BA1EA1"/>
    <w:rsid w:val="00BA209D"/>
    <w:rsid w:val="00BA2144"/>
    <w:rsid w:val="00BA2206"/>
    <w:rsid w:val="00BA2457"/>
    <w:rsid w:val="00BA2497"/>
    <w:rsid w:val="00BA2591"/>
    <w:rsid w:val="00BA2942"/>
    <w:rsid w:val="00BA2A7A"/>
    <w:rsid w:val="00BA2ACD"/>
    <w:rsid w:val="00BA2C8C"/>
    <w:rsid w:val="00BA2FE3"/>
    <w:rsid w:val="00BA30A9"/>
    <w:rsid w:val="00BA3300"/>
    <w:rsid w:val="00BA35CC"/>
    <w:rsid w:val="00BA37E4"/>
    <w:rsid w:val="00BA3C10"/>
    <w:rsid w:val="00BA3DBD"/>
    <w:rsid w:val="00BA440E"/>
    <w:rsid w:val="00BA448A"/>
    <w:rsid w:val="00BA49A1"/>
    <w:rsid w:val="00BA4A91"/>
    <w:rsid w:val="00BA4CD9"/>
    <w:rsid w:val="00BA54A2"/>
    <w:rsid w:val="00BA55BF"/>
    <w:rsid w:val="00BA5E85"/>
    <w:rsid w:val="00BA61C1"/>
    <w:rsid w:val="00BA61F4"/>
    <w:rsid w:val="00BA63C3"/>
    <w:rsid w:val="00BA6786"/>
    <w:rsid w:val="00BA6A04"/>
    <w:rsid w:val="00BA6AFC"/>
    <w:rsid w:val="00BA6F00"/>
    <w:rsid w:val="00BA7053"/>
    <w:rsid w:val="00BA7063"/>
    <w:rsid w:val="00BA71D5"/>
    <w:rsid w:val="00BA7AD6"/>
    <w:rsid w:val="00BB00C0"/>
    <w:rsid w:val="00BB0149"/>
    <w:rsid w:val="00BB023D"/>
    <w:rsid w:val="00BB04AF"/>
    <w:rsid w:val="00BB0730"/>
    <w:rsid w:val="00BB08F5"/>
    <w:rsid w:val="00BB0B35"/>
    <w:rsid w:val="00BB0E57"/>
    <w:rsid w:val="00BB1199"/>
    <w:rsid w:val="00BB120B"/>
    <w:rsid w:val="00BB155E"/>
    <w:rsid w:val="00BB19E2"/>
    <w:rsid w:val="00BB1A53"/>
    <w:rsid w:val="00BB1C88"/>
    <w:rsid w:val="00BB1EAB"/>
    <w:rsid w:val="00BB20D0"/>
    <w:rsid w:val="00BB2248"/>
    <w:rsid w:val="00BB25F8"/>
    <w:rsid w:val="00BB2AF0"/>
    <w:rsid w:val="00BB3855"/>
    <w:rsid w:val="00BB3935"/>
    <w:rsid w:val="00BB3937"/>
    <w:rsid w:val="00BB3DC3"/>
    <w:rsid w:val="00BB3F13"/>
    <w:rsid w:val="00BB43FA"/>
    <w:rsid w:val="00BB4405"/>
    <w:rsid w:val="00BB460A"/>
    <w:rsid w:val="00BB4A2C"/>
    <w:rsid w:val="00BB5230"/>
    <w:rsid w:val="00BB5663"/>
    <w:rsid w:val="00BB5777"/>
    <w:rsid w:val="00BB587F"/>
    <w:rsid w:val="00BB59E3"/>
    <w:rsid w:val="00BB5B58"/>
    <w:rsid w:val="00BB5CBD"/>
    <w:rsid w:val="00BB5E18"/>
    <w:rsid w:val="00BB6025"/>
    <w:rsid w:val="00BB613C"/>
    <w:rsid w:val="00BB660C"/>
    <w:rsid w:val="00BB6928"/>
    <w:rsid w:val="00BB6FDD"/>
    <w:rsid w:val="00BB72E0"/>
    <w:rsid w:val="00BB7453"/>
    <w:rsid w:val="00BB7C1C"/>
    <w:rsid w:val="00BC02CE"/>
    <w:rsid w:val="00BC02EE"/>
    <w:rsid w:val="00BC0704"/>
    <w:rsid w:val="00BC0D09"/>
    <w:rsid w:val="00BC0E7B"/>
    <w:rsid w:val="00BC10CD"/>
    <w:rsid w:val="00BC164D"/>
    <w:rsid w:val="00BC1D2E"/>
    <w:rsid w:val="00BC1EEE"/>
    <w:rsid w:val="00BC20A6"/>
    <w:rsid w:val="00BC2245"/>
    <w:rsid w:val="00BC25D3"/>
    <w:rsid w:val="00BC2852"/>
    <w:rsid w:val="00BC2B06"/>
    <w:rsid w:val="00BC2CA7"/>
    <w:rsid w:val="00BC2CD3"/>
    <w:rsid w:val="00BC32F5"/>
    <w:rsid w:val="00BC32FC"/>
    <w:rsid w:val="00BC36AB"/>
    <w:rsid w:val="00BC3BD7"/>
    <w:rsid w:val="00BC41E6"/>
    <w:rsid w:val="00BC41E7"/>
    <w:rsid w:val="00BC42D9"/>
    <w:rsid w:val="00BC43A2"/>
    <w:rsid w:val="00BC444C"/>
    <w:rsid w:val="00BC44F2"/>
    <w:rsid w:val="00BC4997"/>
    <w:rsid w:val="00BC4AE5"/>
    <w:rsid w:val="00BC4BA5"/>
    <w:rsid w:val="00BC4CD2"/>
    <w:rsid w:val="00BC4D51"/>
    <w:rsid w:val="00BC4FC0"/>
    <w:rsid w:val="00BC523C"/>
    <w:rsid w:val="00BC5247"/>
    <w:rsid w:val="00BC636B"/>
    <w:rsid w:val="00BC66B2"/>
    <w:rsid w:val="00BC6E6D"/>
    <w:rsid w:val="00BC6FC1"/>
    <w:rsid w:val="00BC74F3"/>
    <w:rsid w:val="00BC75DC"/>
    <w:rsid w:val="00BC773C"/>
    <w:rsid w:val="00BC7972"/>
    <w:rsid w:val="00BC7A7F"/>
    <w:rsid w:val="00BC7BC3"/>
    <w:rsid w:val="00BC7DB9"/>
    <w:rsid w:val="00BC7F8A"/>
    <w:rsid w:val="00BD008A"/>
    <w:rsid w:val="00BD05DD"/>
    <w:rsid w:val="00BD0AA8"/>
    <w:rsid w:val="00BD0DA2"/>
    <w:rsid w:val="00BD0FA4"/>
    <w:rsid w:val="00BD1079"/>
    <w:rsid w:val="00BD10B9"/>
    <w:rsid w:val="00BD11C9"/>
    <w:rsid w:val="00BD11DC"/>
    <w:rsid w:val="00BD122F"/>
    <w:rsid w:val="00BD130B"/>
    <w:rsid w:val="00BD1313"/>
    <w:rsid w:val="00BD16D4"/>
    <w:rsid w:val="00BD1B49"/>
    <w:rsid w:val="00BD1BA5"/>
    <w:rsid w:val="00BD1C58"/>
    <w:rsid w:val="00BD1E74"/>
    <w:rsid w:val="00BD1EDA"/>
    <w:rsid w:val="00BD1F65"/>
    <w:rsid w:val="00BD213C"/>
    <w:rsid w:val="00BD2153"/>
    <w:rsid w:val="00BD26AF"/>
    <w:rsid w:val="00BD2863"/>
    <w:rsid w:val="00BD2C8C"/>
    <w:rsid w:val="00BD2EBD"/>
    <w:rsid w:val="00BD3245"/>
    <w:rsid w:val="00BD3412"/>
    <w:rsid w:val="00BD345E"/>
    <w:rsid w:val="00BD3600"/>
    <w:rsid w:val="00BD3E51"/>
    <w:rsid w:val="00BD42D2"/>
    <w:rsid w:val="00BD4631"/>
    <w:rsid w:val="00BD4813"/>
    <w:rsid w:val="00BD4A81"/>
    <w:rsid w:val="00BD4B5B"/>
    <w:rsid w:val="00BD4B7D"/>
    <w:rsid w:val="00BD4C0A"/>
    <w:rsid w:val="00BD50C8"/>
    <w:rsid w:val="00BD519E"/>
    <w:rsid w:val="00BD53C2"/>
    <w:rsid w:val="00BD56F1"/>
    <w:rsid w:val="00BD57C4"/>
    <w:rsid w:val="00BD593B"/>
    <w:rsid w:val="00BD5A85"/>
    <w:rsid w:val="00BD5AD3"/>
    <w:rsid w:val="00BD5EA8"/>
    <w:rsid w:val="00BD5F53"/>
    <w:rsid w:val="00BD614A"/>
    <w:rsid w:val="00BD6261"/>
    <w:rsid w:val="00BD6785"/>
    <w:rsid w:val="00BD68AF"/>
    <w:rsid w:val="00BD6E94"/>
    <w:rsid w:val="00BD703E"/>
    <w:rsid w:val="00BD70E6"/>
    <w:rsid w:val="00BD7BD5"/>
    <w:rsid w:val="00BD7D3B"/>
    <w:rsid w:val="00BD7E8F"/>
    <w:rsid w:val="00BE0201"/>
    <w:rsid w:val="00BE0242"/>
    <w:rsid w:val="00BE0538"/>
    <w:rsid w:val="00BE07BF"/>
    <w:rsid w:val="00BE0825"/>
    <w:rsid w:val="00BE098A"/>
    <w:rsid w:val="00BE0A69"/>
    <w:rsid w:val="00BE0BE2"/>
    <w:rsid w:val="00BE0DC8"/>
    <w:rsid w:val="00BE0FBF"/>
    <w:rsid w:val="00BE1871"/>
    <w:rsid w:val="00BE19DC"/>
    <w:rsid w:val="00BE1D31"/>
    <w:rsid w:val="00BE1E45"/>
    <w:rsid w:val="00BE1F0D"/>
    <w:rsid w:val="00BE1F3F"/>
    <w:rsid w:val="00BE229E"/>
    <w:rsid w:val="00BE3147"/>
    <w:rsid w:val="00BE3182"/>
    <w:rsid w:val="00BE3DD1"/>
    <w:rsid w:val="00BE3F63"/>
    <w:rsid w:val="00BE4163"/>
    <w:rsid w:val="00BE42CA"/>
    <w:rsid w:val="00BE478F"/>
    <w:rsid w:val="00BE496C"/>
    <w:rsid w:val="00BE4975"/>
    <w:rsid w:val="00BE4B75"/>
    <w:rsid w:val="00BE4DB9"/>
    <w:rsid w:val="00BE4F24"/>
    <w:rsid w:val="00BE4FAC"/>
    <w:rsid w:val="00BE50D4"/>
    <w:rsid w:val="00BE5514"/>
    <w:rsid w:val="00BE5685"/>
    <w:rsid w:val="00BE5E51"/>
    <w:rsid w:val="00BE5F2C"/>
    <w:rsid w:val="00BE6114"/>
    <w:rsid w:val="00BE614A"/>
    <w:rsid w:val="00BE637F"/>
    <w:rsid w:val="00BE63C3"/>
    <w:rsid w:val="00BE6550"/>
    <w:rsid w:val="00BE67C9"/>
    <w:rsid w:val="00BE6B11"/>
    <w:rsid w:val="00BE6C4C"/>
    <w:rsid w:val="00BE6DAE"/>
    <w:rsid w:val="00BE7082"/>
    <w:rsid w:val="00BE7552"/>
    <w:rsid w:val="00BE7626"/>
    <w:rsid w:val="00BE7C83"/>
    <w:rsid w:val="00BF101A"/>
    <w:rsid w:val="00BF1295"/>
    <w:rsid w:val="00BF14AE"/>
    <w:rsid w:val="00BF15D7"/>
    <w:rsid w:val="00BF164C"/>
    <w:rsid w:val="00BF17ED"/>
    <w:rsid w:val="00BF1935"/>
    <w:rsid w:val="00BF1C3E"/>
    <w:rsid w:val="00BF1CC8"/>
    <w:rsid w:val="00BF1F4B"/>
    <w:rsid w:val="00BF2020"/>
    <w:rsid w:val="00BF24E1"/>
    <w:rsid w:val="00BF2BAB"/>
    <w:rsid w:val="00BF2CCE"/>
    <w:rsid w:val="00BF2E79"/>
    <w:rsid w:val="00BF2EA6"/>
    <w:rsid w:val="00BF2FBF"/>
    <w:rsid w:val="00BF331B"/>
    <w:rsid w:val="00BF331C"/>
    <w:rsid w:val="00BF3504"/>
    <w:rsid w:val="00BF3694"/>
    <w:rsid w:val="00BF3878"/>
    <w:rsid w:val="00BF40BC"/>
    <w:rsid w:val="00BF4133"/>
    <w:rsid w:val="00BF41F9"/>
    <w:rsid w:val="00BF47BB"/>
    <w:rsid w:val="00BF4AD8"/>
    <w:rsid w:val="00BF4B2E"/>
    <w:rsid w:val="00BF4E7E"/>
    <w:rsid w:val="00BF4E90"/>
    <w:rsid w:val="00BF4EE2"/>
    <w:rsid w:val="00BF4F27"/>
    <w:rsid w:val="00BF4F3E"/>
    <w:rsid w:val="00BF50F6"/>
    <w:rsid w:val="00BF53A8"/>
    <w:rsid w:val="00BF54AF"/>
    <w:rsid w:val="00BF5A57"/>
    <w:rsid w:val="00BF5A68"/>
    <w:rsid w:val="00BF5A9E"/>
    <w:rsid w:val="00BF60CE"/>
    <w:rsid w:val="00BF6165"/>
    <w:rsid w:val="00BF6767"/>
    <w:rsid w:val="00BF6917"/>
    <w:rsid w:val="00BF6C0B"/>
    <w:rsid w:val="00BF737D"/>
    <w:rsid w:val="00BF7482"/>
    <w:rsid w:val="00BF7673"/>
    <w:rsid w:val="00BF776A"/>
    <w:rsid w:val="00BF7CB1"/>
    <w:rsid w:val="00BF7DD6"/>
    <w:rsid w:val="00C00033"/>
    <w:rsid w:val="00C0025A"/>
    <w:rsid w:val="00C00374"/>
    <w:rsid w:val="00C00571"/>
    <w:rsid w:val="00C0073B"/>
    <w:rsid w:val="00C00D64"/>
    <w:rsid w:val="00C0145A"/>
    <w:rsid w:val="00C0148C"/>
    <w:rsid w:val="00C01887"/>
    <w:rsid w:val="00C01D4D"/>
    <w:rsid w:val="00C0213C"/>
    <w:rsid w:val="00C0235F"/>
    <w:rsid w:val="00C02493"/>
    <w:rsid w:val="00C0252F"/>
    <w:rsid w:val="00C0254A"/>
    <w:rsid w:val="00C02A1C"/>
    <w:rsid w:val="00C02A5D"/>
    <w:rsid w:val="00C02B90"/>
    <w:rsid w:val="00C02DC8"/>
    <w:rsid w:val="00C030BF"/>
    <w:rsid w:val="00C0315E"/>
    <w:rsid w:val="00C0325A"/>
    <w:rsid w:val="00C03492"/>
    <w:rsid w:val="00C0369E"/>
    <w:rsid w:val="00C0382D"/>
    <w:rsid w:val="00C038C2"/>
    <w:rsid w:val="00C03A62"/>
    <w:rsid w:val="00C03C08"/>
    <w:rsid w:val="00C048AF"/>
    <w:rsid w:val="00C04B1A"/>
    <w:rsid w:val="00C04FDD"/>
    <w:rsid w:val="00C0510C"/>
    <w:rsid w:val="00C0515D"/>
    <w:rsid w:val="00C053B4"/>
    <w:rsid w:val="00C05430"/>
    <w:rsid w:val="00C0551C"/>
    <w:rsid w:val="00C05537"/>
    <w:rsid w:val="00C064E4"/>
    <w:rsid w:val="00C06ACB"/>
    <w:rsid w:val="00C06B87"/>
    <w:rsid w:val="00C06FA4"/>
    <w:rsid w:val="00C07027"/>
    <w:rsid w:val="00C074DA"/>
    <w:rsid w:val="00C0764B"/>
    <w:rsid w:val="00C076AB"/>
    <w:rsid w:val="00C07A32"/>
    <w:rsid w:val="00C07A70"/>
    <w:rsid w:val="00C07B55"/>
    <w:rsid w:val="00C07C0A"/>
    <w:rsid w:val="00C07CA5"/>
    <w:rsid w:val="00C07E53"/>
    <w:rsid w:val="00C10052"/>
    <w:rsid w:val="00C10C9D"/>
    <w:rsid w:val="00C11073"/>
    <w:rsid w:val="00C11404"/>
    <w:rsid w:val="00C1154B"/>
    <w:rsid w:val="00C12021"/>
    <w:rsid w:val="00C12127"/>
    <w:rsid w:val="00C12190"/>
    <w:rsid w:val="00C121E5"/>
    <w:rsid w:val="00C122C2"/>
    <w:rsid w:val="00C12531"/>
    <w:rsid w:val="00C12776"/>
    <w:rsid w:val="00C12980"/>
    <w:rsid w:val="00C129A2"/>
    <w:rsid w:val="00C12E1D"/>
    <w:rsid w:val="00C12E3B"/>
    <w:rsid w:val="00C13032"/>
    <w:rsid w:val="00C1333A"/>
    <w:rsid w:val="00C1375F"/>
    <w:rsid w:val="00C138C0"/>
    <w:rsid w:val="00C13A3C"/>
    <w:rsid w:val="00C13A91"/>
    <w:rsid w:val="00C144BD"/>
    <w:rsid w:val="00C1468D"/>
    <w:rsid w:val="00C14752"/>
    <w:rsid w:val="00C14972"/>
    <w:rsid w:val="00C14AA6"/>
    <w:rsid w:val="00C151AE"/>
    <w:rsid w:val="00C15762"/>
    <w:rsid w:val="00C15DFD"/>
    <w:rsid w:val="00C1642D"/>
    <w:rsid w:val="00C16610"/>
    <w:rsid w:val="00C16665"/>
    <w:rsid w:val="00C166FF"/>
    <w:rsid w:val="00C1691E"/>
    <w:rsid w:val="00C16B50"/>
    <w:rsid w:val="00C171CC"/>
    <w:rsid w:val="00C1797F"/>
    <w:rsid w:val="00C17C86"/>
    <w:rsid w:val="00C17E0C"/>
    <w:rsid w:val="00C20244"/>
    <w:rsid w:val="00C205D8"/>
    <w:rsid w:val="00C20883"/>
    <w:rsid w:val="00C20CE9"/>
    <w:rsid w:val="00C20DC7"/>
    <w:rsid w:val="00C20F0D"/>
    <w:rsid w:val="00C21177"/>
    <w:rsid w:val="00C21267"/>
    <w:rsid w:val="00C214D3"/>
    <w:rsid w:val="00C21551"/>
    <w:rsid w:val="00C21603"/>
    <w:rsid w:val="00C217A8"/>
    <w:rsid w:val="00C217AA"/>
    <w:rsid w:val="00C21914"/>
    <w:rsid w:val="00C21E3E"/>
    <w:rsid w:val="00C21E7F"/>
    <w:rsid w:val="00C21FCB"/>
    <w:rsid w:val="00C22194"/>
    <w:rsid w:val="00C221B0"/>
    <w:rsid w:val="00C229B3"/>
    <w:rsid w:val="00C22F26"/>
    <w:rsid w:val="00C23578"/>
    <w:rsid w:val="00C23820"/>
    <w:rsid w:val="00C2382B"/>
    <w:rsid w:val="00C23BBD"/>
    <w:rsid w:val="00C23DF2"/>
    <w:rsid w:val="00C23FD9"/>
    <w:rsid w:val="00C240DD"/>
    <w:rsid w:val="00C245D3"/>
    <w:rsid w:val="00C2478D"/>
    <w:rsid w:val="00C24871"/>
    <w:rsid w:val="00C24934"/>
    <w:rsid w:val="00C24C09"/>
    <w:rsid w:val="00C24CFE"/>
    <w:rsid w:val="00C24E02"/>
    <w:rsid w:val="00C252D0"/>
    <w:rsid w:val="00C25344"/>
    <w:rsid w:val="00C258F1"/>
    <w:rsid w:val="00C25B36"/>
    <w:rsid w:val="00C25BF0"/>
    <w:rsid w:val="00C25E4F"/>
    <w:rsid w:val="00C26017"/>
    <w:rsid w:val="00C2684F"/>
    <w:rsid w:val="00C26BD9"/>
    <w:rsid w:val="00C26E5B"/>
    <w:rsid w:val="00C26F26"/>
    <w:rsid w:val="00C272C5"/>
    <w:rsid w:val="00C27C00"/>
    <w:rsid w:val="00C27D56"/>
    <w:rsid w:val="00C27D93"/>
    <w:rsid w:val="00C27DF7"/>
    <w:rsid w:val="00C27E8E"/>
    <w:rsid w:val="00C3000E"/>
    <w:rsid w:val="00C3029F"/>
    <w:rsid w:val="00C306C7"/>
    <w:rsid w:val="00C30813"/>
    <w:rsid w:val="00C31118"/>
    <w:rsid w:val="00C31285"/>
    <w:rsid w:val="00C3178D"/>
    <w:rsid w:val="00C31C01"/>
    <w:rsid w:val="00C31D96"/>
    <w:rsid w:val="00C31DB3"/>
    <w:rsid w:val="00C31F30"/>
    <w:rsid w:val="00C323D3"/>
    <w:rsid w:val="00C3269D"/>
    <w:rsid w:val="00C326D1"/>
    <w:rsid w:val="00C32763"/>
    <w:rsid w:val="00C327B8"/>
    <w:rsid w:val="00C327DA"/>
    <w:rsid w:val="00C32881"/>
    <w:rsid w:val="00C32D7D"/>
    <w:rsid w:val="00C32F0A"/>
    <w:rsid w:val="00C335C2"/>
    <w:rsid w:val="00C337FD"/>
    <w:rsid w:val="00C33937"/>
    <w:rsid w:val="00C33A96"/>
    <w:rsid w:val="00C33CFF"/>
    <w:rsid w:val="00C34164"/>
    <w:rsid w:val="00C344BD"/>
    <w:rsid w:val="00C34677"/>
    <w:rsid w:val="00C34AC1"/>
    <w:rsid w:val="00C34D89"/>
    <w:rsid w:val="00C34F1F"/>
    <w:rsid w:val="00C3552D"/>
    <w:rsid w:val="00C3559F"/>
    <w:rsid w:val="00C35897"/>
    <w:rsid w:val="00C359DE"/>
    <w:rsid w:val="00C36104"/>
    <w:rsid w:val="00C3634F"/>
    <w:rsid w:val="00C36BDE"/>
    <w:rsid w:val="00C36EF3"/>
    <w:rsid w:val="00C37150"/>
    <w:rsid w:val="00C3723B"/>
    <w:rsid w:val="00C37248"/>
    <w:rsid w:val="00C37414"/>
    <w:rsid w:val="00C377F3"/>
    <w:rsid w:val="00C37A1B"/>
    <w:rsid w:val="00C37AC8"/>
    <w:rsid w:val="00C37C1C"/>
    <w:rsid w:val="00C37CE5"/>
    <w:rsid w:val="00C37FF3"/>
    <w:rsid w:val="00C40184"/>
    <w:rsid w:val="00C40575"/>
    <w:rsid w:val="00C40CD2"/>
    <w:rsid w:val="00C40F6A"/>
    <w:rsid w:val="00C4124D"/>
    <w:rsid w:val="00C412D6"/>
    <w:rsid w:val="00C41416"/>
    <w:rsid w:val="00C41B1C"/>
    <w:rsid w:val="00C41D88"/>
    <w:rsid w:val="00C42381"/>
    <w:rsid w:val="00C423DD"/>
    <w:rsid w:val="00C42764"/>
    <w:rsid w:val="00C427BF"/>
    <w:rsid w:val="00C42E53"/>
    <w:rsid w:val="00C42F16"/>
    <w:rsid w:val="00C43551"/>
    <w:rsid w:val="00C43783"/>
    <w:rsid w:val="00C44438"/>
    <w:rsid w:val="00C4494C"/>
    <w:rsid w:val="00C44C33"/>
    <w:rsid w:val="00C44C4F"/>
    <w:rsid w:val="00C44F81"/>
    <w:rsid w:val="00C44FC5"/>
    <w:rsid w:val="00C45155"/>
    <w:rsid w:val="00C451F9"/>
    <w:rsid w:val="00C452FB"/>
    <w:rsid w:val="00C456B8"/>
    <w:rsid w:val="00C459FB"/>
    <w:rsid w:val="00C45B12"/>
    <w:rsid w:val="00C45B84"/>
    <w:rsid w:val="00C45E0D"/>
    <w:rsid w:val="00C45FA3"/>
    <w:rsid w:val="00C46310"/>
    <w:rsid w:val="00C4648F"/>
    <w:rsid w:val="00C46773"/>
    <w:rsid w:val="00C4679F"/>
    <w:rsid w:val="00C4684E"/>
    <w:rsid w:val="00C469F4"/>
    <w:rsid w:val="00C46D55"/>
    <w:rsid w:val="00C4713A"/>
    <w:rsid w:val="00C47226"/>
    <w:rsid w:val="00C472C1"/>
    <w:rsid w:val="00C474B3"/>
    <w:rsid w:val="00C47513"/>
    <w:rsid w:val="00C4779C"/>
    <w:rsid w:val="00C478A6"/>
    <w:rsid w:val="00C47A65"/>
    <w:rsid w:val="00C47BDF"/>
    <w:rsid w:val="00C47D85"/>
    <w:rsid w:val="00C47F50"/>
    <w:rsid w:val="00C50286"/>
    <w:rsid w:val="00C503D7"/>
    <w:rsid w:val="00C50527"/>
    <w:rsid w:val="00C507BA"/>
    <w:rsid w:val="00C509C5"/>
    <w:rsid w:val="00C50B41"/>
    <w:rsid w:val="00C50B42"/>
    <w:rsid w:val="00C50BEB"/>
    <w:rsid w:val="00C50C64"/>
    <w:rsid w:val="00C50F01"/>
    <w:rsid w:val="00C516B7"/>
    <w:rsid w:val="00C5170D"/>
    <w:rsid w:val="00C517C7"/>
    <w:rsid w:val="00C518C1"/>
    <w:rsid w:val="00C51DF0"/>
    <w:rsid w:val="00C52155"/>
    <w:rsid w:val="00C523A2"/>
    <w:rsid w:val="00C52908"/>
    <w:rsid w:val="00C52DCA"/>
    <w:rsid w:val="00C52E6B"/>
    <w:rsid w:val="00C52E9E"/>
    <w:rsid w:val="00C530FF"/>
    <w:rsid w:val="00C53196"/>
    <w:rsid w:val="00C53462"/>
    <w:rsid w:val="00C53479"/>
    <w:rsid w:val="00C53997"/>
    <w:rsid w:val="00C53999"/>
    <w:rsid w:val="00C53BEA"/>
    <w:rsid w:val="00C53DBF"/>
    <w:rsid w:val="00C53E1B"/>
    <w:rsid w:val="00C5409C"/>
    <w:rsid w:val="00C5422D"/>
    <w:rsid w:val="00C542D2"/>
    <w:rsid w:val="00C54A2C"/>
    <w:rsid w:val="00C54B7A"/>
    <w:rsid w:val="00C54F75"/>
    <w:rsid w:val="00C55148"/>
    <w:rsid w:val="00C551CA"/>
    <w:rsid w:val="00C55421"/>
    <w:rsid w:val="00C55813"/>
    <w:rsid w:val="00C55A3C"/>
    <w:rsid w:val="00C55ABE"/>
    <w:rsid w:val="00C55D3D"/>
    <w:rsid w:val="00C55F8B"/>
    <w:rsid w:val="00C5612A"/>
    <w:rsid w:val="00C5689E"/>
    <w:rsid w:val="00C56F24"/>
    <w:rsid w:val="00C56FA0"/>
    <w:rsid w:val="00C56FFB"/>
    <w:rsid w:val="00C574CA"/>
    <w:rsid w:val="00C57692"/>
    <w:rsid w:val="00C57981"/>
    <w:rsid w:val="00C57AB2"/>
    <w:rsid w:val="00C57B02"/>
    <w:rsid w:val="00C57B59"/>
    <w:rsid w:val="00C57D18"/>
    <w:rsid w:val="00C600AB"/>
    <w:rsid w:val="00C602AA"/>
    <w:rsid w:val="00C60376"/>
    <w:rsid w:val="00C60774"/>
    <w:rsid w:val="00C60A0A"/>
    <w:rsid w:val="00C60C0B"/>
    <w:rsid w:val="00C60D86"/>
    <w:rsid w:val="00C60FFC"/>
    <w:rsid w:val="00C610DA"/>
    <w:rsid w:val="00C61109"/>
    <w:rsid w:val="00C611FB"/>
    <w:rsid w:val="00C6121A"/>
    <w:rsid w:val="00C612B7"/>
    <w:rsid w:val="00C614F1"/>
    <w:rsid w:val="00C617D6"/>
    <w:rsid w:val="00C61A16"/>
    <w:rsid w:val="00C6267F"/>
    <w:rsid w:val="00C629BD"/>
    <w:rsid w:val="00C62BB1"/>
    <w:rsid w:val="00C62BE8"/>
    <w:rsid w:val="00C632D9"/>
    <w:rsid w:val="00C63714"/>
    <w:rsid w:val="00C63828"/>
    <w:rsid w:val="00C638A1"/>
    <w:rsid w:val="00C63A1B"/>
    <w:rsid w:val="00C63E07"/>
    <w:rsid w:val="00C643DB"/>
    <w:rsid w:val="00C6468C"/>
    <w:rsid w:val="00C64742"/>
    <w:rsid w:val="00C6482C"/>
    <w:rsid w:val="00C64A3D"/>
    <w:rsid w:val="00C65510"/>
    <w:rsid w:val="00C655ED"/>
    <w:rsid w:val="00C65BB7"/>
    <w:rsid w:val="00C65D97"/>
    <w:rsid w:val="00C6626D"/>
    <w:rsid w:val="00C66830"/>
    <w:rsid w:val="00C67250"/>
    <w:rsid w:val="00C679BB"/>
    <w:rsid w:val="00C67A2B"/>
    <w:rsid w:val="00C67D96"/>
    <w:rsid w:val="00C67FF2"/>
    <w:rsid w:val="00C70914"/>
    <w:rsid w:val="00C70AE1"/>
    <w:rsid w:val="00C70C4D"/>
    <w:rsid w:val="00C70DA0"/>
    <w:rsid w:val="00C713B6"/>
    <w:rsid w:val="00C71CF9"/>
    <w:rsid w:val="00C71E6F"/>
    <w:rsid w:val="00C725EC"/>
    <w:rsid w:val="00C72AA4"/>
    <w:rsid w:val="00C72B86"/>
    <w:rsid w:val="00C72CB4"/>
    <w:rsid w:val="00C72CD6"/>
    <w:rsid w:val="00C72F32"/>
    <w:rsid w:val="00C72F40"/>
    <w:rsid w:val="00C7325A"/>
    <w:rsid w:val="00C73267"/>
    <w:rsid w:val="00C7341F"/>
    <w:rsid w:val="00C73806"/>
    <w:rsid w:val="00C738C5"/>
    <w:rsid w:val="00C73966"/>
    <w:rsid w:val="00C73993"/>
    <w:rsid w:val="00C73B9E"/>
    <w:rsid w:val="00C73DDF"/>
    <w:rsid w:val="00C73EA1"/>
    <w:rsid w:val="00C73EE1"/>
    <w:rsid w:val="00C743F6"/>
    <w:rsid w:val="00C745B0"/>
    <w:rsid w:val="00C746AE"/>
    <w:rsid w:val="00C747AD"/>
    <w:rsid w:val="00C74D6F"/>
    <w:rsid w:val="00C74EF1"/>
    <w:rsid w:val="00C74F51"/>
    <w:rsid w:val="00C74FFF"/>
    <w:rsid w:val="00C75B15"/>
    <w:rsid w:val="00C760A5"/>
    <w:rsid w:val="00C760D5"/>
    <w:rsid w:val="00C76377"/>
    <w:rsid w:val="00C767D5"/>
    <w:rsid w:val="00C76988"/>
    <w:rsid w:val="00C769AE"/>
    <w:rsid w:val="00C76A06"/>
    <w:rsid w:val="00C76A11"/>
    <w:rsid w:val="00C76AA8"/>
    <w:rsid w:val="00C76B21"/>
    <w:rsid w:val="00C76C31"/>
    <w:rsid w:val="00C76DD0"/>
    <w:rsid w:val="00C76F30"/>
    <w:rsid w:val="00C77144"/>
    <w:rsid w:val="00C771D2"/>
    <w:rsid w:val="00C77327"/>
    <w:rsid w:val="00C77457"/>
    <w:rsid w:val="00C77BF8"/>
    <w:rsid w:val="00C77CD0"/>
    <w:rsid w:val="00C77D0D"/>
    <w:rsid w:val="00C77DAB"/>
    <w:rsid w:val="00C8005E"/>
    <w:rsid w:val="00C800B8"/>
    <w:rsid w:val="00C8041A"/>
    <w:rsid w:val="00C806B0"/>
    <w:rsid w:val="00C81026"/>
    <w:rsid w:val="00C81ACD"/>
    <w:rsid w:val="00C81B7A"/>
    <w:rsid w:val="00C81DA8"/>
    <w:rsid w:val="00C82140"/>
    <w:rsid w:val="00C825C3"/>
    <w:rsid w:val="00C825C7"/>
    <w:rsid w:val="00C8268B"/>
    <w:rsid w:val="00C82896"/>
    <w:rsid w:val="00C82900"/>
    <w:rsid w:val="00C82BF2"/>
    <w:rsid w:val="00C82D0B"/>
    <w:rsid w:val="00C83433"/>
    <w:rsid w:val="00C837CF"/>
    <w:rsid w:val="00C83D75"/>
    <w:rsid w:val="00C84656"/>
    <w:rsid w:val="00C847EB"/>
    <w:rsid w:val="00C84806"/>
    <w:rsid w:val="00C84B9A"/>
    <w:rsid w:val="00C84EF3"/>
    <w:rsid w:val="00C8510F"/>
    <w:rsid w:val="00C85703"/>
    <w:rsid w:val="00C857B0"/>
    <w:rsid w:val="00C857ED"/>
    <w:rsid w:val="00C865D3"/>
    <w:rsid w:val="00C865E5"/>
    <w:rsid w:val="00C86B66"/>
    <w:rsid w:val="00C86E4B"/>
    <w:rsid w:val="00C86EC2"/>
    <w:rsid w:val="00C86EE1"/>
    <w:rsid w:val="00C8702F"/>
    <w:rsid w:val="00C87272"/>
    <w:rsid w:val="00C87810"/>
    <w:rsid w:val="00C87E20"/>
    <w:rsid w:val="00C905AE"/>
    <w:rsid w:val="00C90806"/>
    <w:rsid w:val="00C908B3"/>
    <w:rsid w:val="00C90917"/>
    <w:rsid w:val="00C90D26"/>
    <w:rsid w:val="00C91085"/>
    <w:rsid w:val="00C9157D"/>
    <w:rsid w:val="00C917D6"/>
    <w:rsid w:val="00C919B7"/>
    <w:rsid w:val="00C92397"/>
    <w:rsid w:val="00C9273D"/>
    <w:rsid w:val="00C9275D"/>
    <w:rsid w:val="00C927C0"/>
    <w:rsid w:val="00C92808"/>
    <w:rsid w:val="00C928B6"/>
    <w:rsid w:val="00C92925"/>
    <w:rsid w:val="00C930E8"/>
    <w:rsid w:val="00C931C0"/>
    <w:rsid w:val="00C93D05"/>
    <w:rsid w:val="00C94137"/>
    <w:rsid w:val="00C941D9"/>
    <w:rsid w:val="00C94379"/>
    <w:rsid w:val="00C944AC"/>
    <w:rsid w:val="00C945EB"/>
    <w:rsid w:val="00C94B8B"/>
    <w:rsid w:val="00C94BBD"/>
    <w:rsid w:val="00C94C49"/>
    <w:rsid w:val="00C94C76"/>
    <w:rsid w:val="00C94E23"/>
    <w:rsid w:val="00C94ED7"/>
    <w:rsid w:val="00C95467"/>
    <w:rsid w:val="00C95825"/>
    <w:rsid w:val="00C95932"/>
    <w:rsid w:val="00C95CE6"/>
    <w:rsid w:val="00C95EF9"/>
    <w:rsid w:val="00C95F6F"/>
    <w:rsid w:val="00C96092"/>
    <w:rsid w:val="00C964B6"/>
    <w:rsid w:val="00C966A0"/>
    <w:rsid w:val="00C9672F"/>
    <w:rsid w:val="00C96EBD"/>
    <w:rsid w:val="00C96ED2"/>
    <w:rsid w:val="00C97108"/>
    <w:rsid w:val="00C97B91"/>
    <w:rsid w:val="00C97E15"/>
    <w:rsid w:val="00CA00B1"/>
    <w:rsid w:val="00CA0301"/>
    <w:rsid w:val="00CA08E3"/>
    <w:rsid w:val="00CA0B38"/>
    <w:rsid w:val="00CA0F96"/>
    <w:rsid w:val="00CA10CF"/>
    <w:rsid w:val="00CA14E6"/>
    <w:rsid w:val="00CA16FB"/>
    <w:rsid w:val="00CA1909"/>
    <w:rsid w:val="00CA1ADC"/>
    <w:rsid w:val="00CA1B0D"/>
    <w:rsid w:val="00CA1B1B"/>
    <w:rsid w:val="00CA1D05"/>
    <w:rsid w:val="00CA2162"/>
    <w:rsid w:val="00CA2677"/>
    <w:rsid w:val="00CA282A"/>
    <w:rsid w:val="00CA2C1A"/>
    <w:rsid w:val="00CA2D14"/>
    <w:rsid w:val="00CA2D64"/>
    <w:rsid w:val="00CA2DD9"/>
    <w:rsid w:val="00CA2E1C"/>
    <w:rsid w:val="00CA313E"/>
    <w:rsid w:val="00CA3677"/>
    <w:rsid w:val="00CA37AB"/>
    <w:rsid w:val="00CA3948"/>
    <w:rsid w:val="00CA3FB3"/>
    <w:rsid w:val="00CA412D"/>
    <w:rsid w:val="00CA417F"/>
    <w:rsid w:val="00CA45B5"/>
    <w:rsid w:val="00CA4776"/>
    <w:rsid w:val="00CA47C3"/>
    <w:rsid w:val="00CA4934"/>
    <w:rsid w:val="00CA4F56"/>
    <w:rsid w:val="00CA51AC"/>
    <w:rsid w:val="00CA5239"/>
    <w:rsid w:val="00CA53D8"/>
    <w:rsid w:val="00CA541D"/>
    <w:rsid w:val="00CA543E"/>
    <w:rsid w:val="00CA547F"/>
    <w:rsid w:val="00CA55E2"/>
    <w:rsid w:val="00CA589A"/>
    <w:rsid w:val="00CA5E5D"/>
    <w:rsid w:val="00CA5EA1"/>
    <w:rsid w:val="00CA6056"/>
    <w:rsid w:val="00CA6077"/>
    <w:rsid w:val="00CA63CC"/>
    <w:rsid w:val="00CA6727"/>
    <w:rsid w:val="00CA753A"/>
    <w:rsid w:val="00CA7760"/>
    <w:rsid w:val="00CA7802"/>
    <w:rsid w:val="00CA79B0"/>
    <w:rsid w:val="00CA7E07"/>
    <w:rsid w:val="00CA7E34"/>
    <w:rsid w:val="00CB014C"/>
    <w:rsid w:val="00CB0575"/>
    <w:rsid w:val="00CB057E"/>
    <w:rsid w:val="00CB0597"/>
    <w:rsid w:val="00CB0AA6"/>
    <w:rsid w:val="00CB0C5D"/>
    <w:rsid w:val="00CB0CF5"/>
    <w:rsid w:val="00CB133C"/>
    <w:rsid w:val="00CB156A"/>
    <w:rsid w:val="00CB1A42"/>
    <w:rsid w:val="00CB1DD6"/>
    <w:rsid w:val="00CB1FE6"/>
    <w:rsid w:val="00CB223B"/>
    <w:rsid w:val="00CB2369"/>
    <w:rsid w:val="00CB254C"/>
    <w:rsid w:val="00CB25D7"/>
    <w:rsid w:val="00CB28F5"/>
    <w:rsid w:val="00CB2DA8"/>
    <w:rsid w:val="00CB2F62"/>
    <w:rsid w:val="00CB2F9F"/>
    <w:rsid w:val="00CB3816"/>
    <w:rsid w:val="00CB3AE4"/>
    <w:rsid w:val="00CB3BC7"/>
    <w:rsid w:val="00CB400B"/>
    <w:rsid w:val="00CB41FF"/>
    <w:rsid w:val="00CB42D3"/>
    <w:rsid w:val="00CB4336"/>
    <w:rsid w:val="00CB449C"/>
    <w:rsid w:val="00CB44C9"/>
    <w:rsid w:val="00CB4837"/>
    <w:rsid w:val="00CB4910"/>
    <w:rsid w:val="00CB4D05"/>
    <w:rsid w:val="00CB53AB"/>
    <w:rsid w:val="00CB5831"/>
    <w:rsid w:val="00CB5A5C"/>
    <w:rsid w:val="00CB5BB3"/>
    <w:rsid w:val="00CB5FD6"/>
    <w:rsid w:val="00CB60E4"/>
    <w:rsid w:val="00CB63C3"/>
    <w:rsid w:val="00CB6458"/>
    <w:rsid w:val="00CB651B"/>
    <w:rsid w:val="00CB71D2"/>
    <w:rsid w:val="00CB7403"/>
    <w:rsid w:val="00CB752A"/>
    <w:rsid w:val="00CB769C"/>
    <w:rsid w:val="00CB7736"/>
    <w:rsid w:val="00CB78D6"/>
    <w:rsid w:val="00CB7A33"/>
    <w:rsid w:val="00CB7AC9"/>
    <w:rsid w:val="00CC05CD"/>
    <w:rsid w:val="00CC0896"/>
    <w:rsid w:val="00CC0CC9"/>
    <w:rsid w:val="00CC10ED"/>
    <w:rsid w:val="00CC11FE"/>
    <w:rsid w:val="00CC1469"/>
    <w:rsid w:val="00CC19D5"/>
    <w:rsid w:val="00CC1B34"/>
    <w:rsid w:val="00CC1DCD"/>
    <w:rsid w:val="00CC1F67"/>
    <w:rsid w:val="00CC2139"/>
    <w:rsid w:val="00CC21E8"/>
    <w:rsid w:val="00CC2352"/>
    <w:rsid w:val="00CC28E8"/>
    <w:rsid w:val="00CC2A09"/>
    <w:rsid w:val="00CC3024"/>
    <w:rsid w:val="00CC3229"/>
    <w:rsid w:val="00CC35A3"/>
    <w:rsid w:val="00CC363B"/>
    <w:rsid w:val="00CC36FB"/>
    <w:rsid w:val="00CC37F6"/>
    <w:rsid w:val="00CC3952"/>
    <w:rsid w:val="00CC39D1"/>
    <w:rsid w:val="00CC3AF5"/>
    <w:rsid w:val="00CC3BED"/>
    <w:rsid w:val="00CC3CDF"/>
    <w:rsid w:val="00CC3DE0"/>
    <w:rsid w:val="00CC3EA2"/>
    <w:rsid w:val="00CC40DC"/>
    <w:rsid w:val="00CC4610"/>
    <w:rsid w:val="00CC4BDF"/>
    <w:rsid w:val="00CC4D19"/>
    <w:rsid w:val="00CC4EE7"/>
    <w:rsid w:val="00CC4FB7"/>
    <w:rsid w:val="00CC5052"/>
    <w:rsid w:val="00CC510A"/>
    <w:rsid w:val="00CC59C9"/>
    <w:rsid w:val="00CC63E6"/>
    <w:rsid w:val="00CC6566"/>
    <w:rsid w:val="00CC6AFB"/>
    <w:rsid w:val="00CC6D9D"/>
    <w:rsid w:val="00CC6EC1"/>
    <w:rsid w:val="00CC70DA"/>
    <w:rsid w:val="00CC72E8"/>
    <w:rsid w:val="00CC753C"/>
    <w:rsid w:val="00CC7569"/>
    <w:rsid w:val="00CC7DE7"/>
    <w:rsid w:val="00CC7F26"/>
    <w:rsid w:val="00CC7FA6"/>
    <w:rsid w:val="00CD0070"/>
    <w:rsid w:val="00CD0698"/>
    <w:rsid w:val="00CD0999"/>
    <w:rsid w:val="00CD0B4B"/>
    <w:rsid w:val="00CD0C47"/>
    <w:rsid w:val="00CD1069"/>
    <w:rsid w:val="00CD11A6"/>
    <w:rsid w:val="00CD1270"/>
    <w:rsid w:val="00CD1E42"/>
    <w:rsid w:val="00CD1E4B"/>
    <w:rsid w:val="00CD2090"/>
    <w:rsid w:val="00CD23D6"/>
    <w:rsid w:val="00CD254E"/>
    <w:rsid w:val="00CD28CB"/>
    <w:rsid w:val="00CD2973"/>
    <w:rsid w:val="00CD2A15"/>
    <w:rsid w:val="00CD2B96"/>
    <w:rsid w:val="00CD2F58"/>
    <w:rsid w:val="00CD3380"/>
    <w:rsid w:val="00CD35A7"/>
    <w:rsid w:val="00CD364D"/>
    <w:rsid w:val="00CD3890"/>
    <w:rsid w:val="00CD38BF"/>
    <w:rsid w:val="00CD446E"/>
    <w:rsid w:val="00CD469E"/>
    <w:rsid w:val="00CD472A"/>
    <w:rsid w:val="00CD478C"/>
    <w:rsid w:val="00CD48D1"/>
    <w:rsid w:val="00CD4AD2"/>
    <w:rsid w:val="00CD4C32"/>
    <w:rsid w:val="00CD4E54"/>
    <w:rsid w:val="00CD5DE9"/>
    <w:rsid w:val="00CD5ED4"/>
    <w:rsid w:val="00CD5FC0"/>
    <w:rsid w:val="00CD65E8"/>
    <w:rsid w:val="00CD686F"/>
    <w:rsid w:val="00CD6A24"/>
    <w:rsid w:val="00CD7076"/>
    <w:rsid w:val="00CD741D"/>
    <w:rsid w:val="00CD7640"/>
    <w:rsid w:val="00CD7848"/>
    <w:rsid w:val="00CD78AB"/>
    <w:rsid w:val="00CD7DD7"/>
    <w:rsid w:val="00CD7E69"/>
    <w:rsid w:val="00CD7F16"/>
    <w:rsid w:val="00CD7F2B"/>
    <w:rsid w:val="00CD7F65"/>
    <w:rsid w:val="00CD7FB7"/>
    <w:rsid w:val="00CE01C4"/>
    <w:rsid w:val="00CE027E"/>
    <w:rsid w:val="00CE07E2"/>
    <w:rsid w:val="00CE0876"/>
    <w:rsid w:val="00CE092E"/>
    <w:rsid w:val="00CE09C4"/>
    <w:rsid w:val="00CE0C8C"/>
    <w:rsid w:val="00CE1027"/>
    <w:rsid w:val="00CE126F"/>
    <w:rsid w:val="00CE150E"/>
    <w:rsid w:val="00CE29E3"/>
    <w:rsid w:val="00CE2C79"/>
    <w:rsid w:val="00CE2EE2"/>
    <w:rsid w:val="00CE2FBF"/>
    <w:rsid w:val="00CE3381"/>
    <w:rsid w:val="00CE3690"/>
    <w:rsid w:val="00CE39C2"/>
    <w:rsid w:val="00CE39FC"/>
    <w:rsid w:val="00CE3ABD"/>
    <w:rsid w:val="00CE4329"/>
    <w:rsid w:val="00CE4334"/>
    <w:rsid w:val="00CE4358"/>
    <w:rsid w:val="00CE4564"/>
    <w:rsid w:val="00CE458E"/>
    <w:rsid w:val="00CE4609"/>
    <w:rsid w:val="00CE485C"/>
    <w:rsid w:val="00CE493D"/>
    <w:rsid w:val="00CE4B11"/>
    <w:rsid w:val="00CE5137"/>
    <w:rsid w:val="00CE57E8"/>
    <w:rsid w:val="00CE636A"/>
    <w:rsid w:val="00CE64B3"/>
    <w:rsid w:val="00CE6A2D"/>
    <w:rsid w:val="00CE6DA8"/>
    <w:rsid w:val="00CE6EF1"/>
    <w:rsid w:val="00CE706F"/>
    <w:rsid w:val="00CE71B1"/>
    <w:rsid w:val="00CE720D"/>
    <w:rsid w:val="00CE7BB1"/>
    <w:rsid w:val="00CE7C8F"/>
    <w:rsid w:val="00CE7D70"/>
    <w:rsid w:val="00CE7F42"/>
    <w:rsid w:val="00CF035A"/>
    <w:rsid w:val="00CF07A4"/>
    <w:rsid w:val="00CF0812"/>
    <w:rsid w:val="00CF0A4C"/>
    <w:rsid w:val="00CF1C10"/>
    <w:rsid w:val="00CF1C84"/>
    <w:rsid w:val="00CF1CDF"/>
    <w:rsid w:val="00CF1D2E"/>
    <w:rsid w:val="00CF20DC"/>
    <w:rsid w:val="00CF26A0"/>
    <w:rsid w:val="00CF2755"/>
    <w:rsid w:val="00CF27E3"/>
    <w:rsid w:val="00CF27F6"/>
    <w:rsid w:val="00CF2E26"/>
    <w:rsid w:val="00CF3132"/>
    <w:rsid w:val="00CF3A53"/>
    <w:rsid w:val="00CF3A92"/>
    <w:rsid w:val="00CF3FC1"/>
    <w:rsid w:val="00CF4146"/>
    <w:rsid w:val="00CF4480"/>
    <w:rsid w:val="00CF477C"/>
    <w:rsid w:val="00CF4925"/>
    <w:rsid w:val="00CF4B23"/>
    <w:rsid w:val="00CF4F1D"/>
    <w:rsid w:val="00CF50FE"/>
    <w:rsid w:val="00CF5348"/>
    <w:rsid w:val="00CF53A1"/>
    <w:rsid w:val="00CF560E"/>
    <w:rsid w:val="00CF60AA"/>
    <w:rsid w:val="00CF62E1"/>
    <w:rsid w:val="00CF6822"/>
    <w:rsid w:val="00CF6C7D"/>
    <w:rsid w:val="00CF7150"/>
    <w:rsid w:val="00CF7382"/>
    <w:rsid w:val="00CF74CE"/>
    <w:rsid w:val="00D003C9"/>
    <w:rsid w:val="00D0055F"/>
    <w:rsid w:val="00D0058C"/>
    <w:rsid w:val="00D006B2"/>
    <w:rsid w:val="00D00BDA"/>
    <w:rsid w:val="00D00E90"/>
    <w:rsid w:val="00D019E4"/>
    <w:rsid w:val="00D01A60"/>
    <w:rsid w:val="00D02102"/>
    <w:rsid w:val="00D022D5"/>
    <w:rsid w:val="00D022F5"/>
    <w:rsid w:val="00D02335"/>
    <w:rsid w:val="00D0255B"/>
    <w:rsid w:val="00D02687"/>
    <w:rsid w:val="00D02C52"/>
    <w:rsid w:val="00D02F86"/>
    <w:rsid w:val="00D035C8"/>
    <w:rsid w:val="00D039D6"/>
    <w:rsid w:val="00D03B2E"/>
    <w:rsid w:val="00D03C46"/>
    <w:rsid w:val="00D03DCD"/>
    <w:rsid w:val="00D03FD9"/>
    <w:rsid w:val="00D040AE"/>
    <w:rsid w:val="00D04176"/>
    <w:rsid w:val="00D04494"/>
    <w:rsid w:val="00D0483B"/>
    <w:rsid w:val="00D04884"/>
    <w:rsid w:val="00D048FC"/>
    <w:rsid w:val="00D049E1"/>
    <w:rsid w:val="00D04C88"/>
    <w:rsid w:val="00D05366"/>
    <w:rsid w:val="00D05D2C"/>
    <w:rsid w:val="00D05D57"/>
    <w:rsid w:val="00D05DAF"/>
    <w:rsid w:val="00D05ED3"/>
    <w:rsid w:val="00D05F2E"/>
    <w:rsid w:val="00D061D3"/>
    <w:rsid w:val="00D06580"/>
    <w:rsid w:val="00D066C8"/>
    <w:rsid w:val="00D068EC"/>
    <w:rsid w:val="00D0694C"/>
    <w:rsid w:val="00D069F6"/>
    <w:rsid w:val="00D06A84"/>
    <w:rsid w:val="00D07446"/>
    <w:rsid w:val="00D0775F"/>
    <w:rsid w:val="00D07C6B"/>
    <w:rsid w:val="00D07DD9"/>
    <w:rsid w:val="00D07E3A"/>
    <w:rsid w:val="00D07F47"/>
    <w:rsid w:val="00D101B1"/>
    <w:rsid w:val="00D1044E"/>
    <w:rsid w:val="00D107A3"/>
    <w:rsid w:val="00D108E3"/>
    <w:rsid w:val="00D10935"/>
    <w:rsid w:val="00D1096F"/>
    <w:rsid w:val="00D10F1B"/>
    <w:rsid w:val="00D10F4E"/>
    <w:rsid w:val="00D1125C"/>
    <w:rsid w:val="00D11324"/>
    <w:rsid w:val="00D11369"/>
    <w:rsid w:val="00D114E3"/>
    <w:rsid w:val="00D1216B"/>
    <w:rsid w:val="00D1220E"/>
    <w:rsid w:val="00D1289C"/>
    <w:rsid w:val="00D12DC6"/>
    <w:rsid w:val="00D12DF1"/>
    <w:rsid w:val="00D12E46"/>
    <w:rsid w:val="00D12F97"/>
    <w:rsid w:val="00D13134"/>
    <w:rsid w:val="00D133A3"/>
    <w:rsid w:val="00D1341E"/>
    <w:rsid w:val="00D139FD"/>
    <w:rsid w:val="00D13AA2"/>
    <w:rsid w:val="00D13D6E"/>
    <w:rsid w:val="00D14205"/>
    <w:rsid w:val="00D143A8"/>
    <w:rsid w:val="00D1457C"/>
    <w:rsid w:val="00D145C7"/>
    <w:rsid w:val="00D14738"/>
    <w:rsid w:val="00D147BB"/>
    <w:rsid w:val="00D14BB2"/>
    <w:rsid w:val="00D14C43"/>
    <w:rsid w:val="00D14D3D"/>
    <w:rsid w:val="00D14F94"/>
    <w:rsid w:val="00D150F1"/>
    <w:rsid w:val="00D151C5"/>
    <w:rsid w:val="00D15A2A"/>
    <w:rsid w:val="00D15BCB"/>
    <w:rsid w:val="00D15C02"/>
    <w:rsid w:val="00D15C7A"/>
    <w:rsid w:val="00D15E6B"/>
    <w:rsid w:val="00D15F69"/>
    <w:rsid w:val="00D16404"/>
    <w:rsid w:val="00D1646E"/>
    <w:rsid w:val="00D166CB"/>
    <w:rsid w:val="00D1686E"/>
    <w:rsid w:val="00D170F4"/>
    <w:rsid w:val="00D177F3"/>
    <w:rsid w:val="00D17948"/>
    <w:rsid w:val="00D17B0F"/>
    <w:rsid w:val="00D17B3B"/>
    <w:rsid w:val="00D207EF"/>
    <w:rsid w:val="00D21160"/>
    <w:rsid w:val="00D2133B"/>
    <w:rsid w:val="00D215C4"/>
    <w:rsid w:val="00D218F9"/>
    <w:rsid w:val="00D21954"/>
    <w:rsid w:val="00D21C47"/>
    <w:rsid w:val="00D21CA8"/>
    <w:rsid w:val="00D21FD2"/>
    <w:rsid w:val="00D2222D"/>
    <w:rsid w:val="00D22362"/>
    <w:rsid w:val="00D22438"/>
    <w:rsid w:val="00D22579"/>
    <w:rsid w:val="00D226B6"/>
    <w:rsid w:val="00D22829"/>
    <w:rsid w:val="00D229C6"/>
    <w:rsid w:val="00D22B4B"/>
    <w:rsid w:val="00D22BEC"/>
    <w:rsid w:val="00D2322D"/>
    <w:rsid w:val="00D232E7"/>
    <w:rsid w:val="00D23480"/>
    <w:rsid w:val="00D236F6"/>
    <w:rsid w:val="00D23CF0"/>
    <w:rsid w:val="00D24140"/>
    <w:rsid w:val="00D2422C"/>
    <w:rsid w:val="00D24248"/>
    <w:rsid w:val="00D2440F"/>
    <w:rsid w:val="00D248E4"/>
    <w:rsid w:val="00D251DE"/>
    <w:rsid w:val="00D25784"/>
    <w:rsid w:val="00D257FB"/>
    <w:rsid w:val="00D2583F"/>
    <w:rsid w:val="00D25D1E"/>
    <w:rsid w:val="00D25E37"/>
    <w:rsid w:val="00D25E58"/>
    <w:rsid w:val="00D26221"/>
    <w:rsid w:val="00D26810"/>
    <w:rsid w:val="00D268EB"/>
    <w:rsid w:val="00D272BE"/>
    <w:rsid w:val="00D27513"/>
    <w:rsid w:val="00D2764B"/>
    <w:rsid w:val="00D27876"/>
    <w:rsid w:val="00D30141"/>
    <w:rsid w:val="00D30B3F"/>
    <w:rsid w:val="00D30F2F"/>
    <w:rsid w:val="00D31078"/>
    <w:rsid w:val="00D31216"/>
    <w:rsid w:val="00D312C4"/>
    <w:rsid w:val="00D312D4"/>
    <w:rsid w:val="00D31763"/>
    <w:rsid w:val="00D317CB"/>
    <w:rsid w:val="00D31A8C"/>
    <w:rsid w:val="00D31BFF"/>
    <w:rsid w:val="00D31FFE"/>
    <w:rsid w:val="00D3241E"/>
    <w:rsid w:val="00D324CF"/>
    <w:rsid w:val="00D32587"/>
    <w:rsid w:val="00D3288B"/>
    <w:rsid w:val="00D32D54"/>
    <w:rsid w:val="00D332DB"/>
    <w:rsid w:val="00D333A6"/>
    <w:rsid w:val="00D33456"/>
    <w:rsid w:val="00D335A6"/>
    <w:rsid w:val="00D33786"/>
    <w:rsid w:val="00D3394F"/>
    <w:rsid w:val="00D33969"/>
    <w:rsid w:val="00D33DD5"/>
    <w:rsid w:val="00D33E84"/>
    <w:rsid w:val="00D34017"/>
    <w:rsid w:val="00D3490A"/>
    <w:rsid w:val="00D34BFB"/>
    <w:rsid w:val="00D34EC2"/>
    <w:rsid w:val="00D34F51"/>
    <w:rsid w:val="00D35268"/>
    <w:rsid w:val="00D3528D"/>
    <w:rsid w:val="00D35332"/>
    <w:rsid w:val="00D3588A"/>
    <w:rsid w:val="00D35E11"/>
    <w:rsid w:val="00D363E3"/>
    <w:rsid w:val="00D367F6"/>
    <w:rsid w:val="00D369AC"/>
    <w:rsid w:val="00D369B7"/>
    <w:rsid w:val="00D36E83"/>
    <w:rsid w:val="00D37653"/>
    <w:rsid w:val="00D376B7"/>
    <w:rsid w:val="00D4015E"/>
    <w:rsid w:val="00D4070D"/>
    <w:rsid w:val="00D40BE4"/>
    <w:rsid w:val="00D40BEA"/>
    <w:rsid w:val="00D40C12"/>
    <w:rsid w:val="00D410D3"/>
    <w:rsid w:val="00D41339"/>
    <w:rsid w:val="00D4136D"/>
    <w:rsid w:val="00D41613"/>
    <w:rsid w:val="00D418D9"/>
    <w:rsid w:val="00D41BC3"/>
    <w:rsid w:val="00D41D57"/>
    <w:rsid w:val="00D41E55"/>
    <w:rsid w:val="00D41F2C"/>
    <w:rsid w:val="00D4234B"/>
    <w:rsid w:val="00D427C0"/>
    <w:rsid w:val="00D42A80"/>
    <w:rsid w:val="00D42AB4"/>
    <w:rsid w:val="00D42AC6"/>
    <w:rsid w:val="00D42CD3"/>
    <w:rsid w:val="00D4312B"/>
    <w:rsid w:val="00D43395"/>
    <w:rsid w:val="00D435BB"/>
    <w:rsid w:val="00D438D7"/>
    <w:rsid w:val="00D4399B"/>
    <w:rsid w:val="00D43C16"/>
    <w:rsid w:val="00D43C70"/>
    <w:rsid w:val="00D43D22"/>
    <w:rsid w:val="00D44AAE"/>
    <w:rsid w:val="00D44E50"/>
    <w:rsid w:val="00D4502C"/>
    <w:rsid w:val="00D450DC"/>
    <w:rsid w:val="00D4516C"/>
    <w:rsid w:val="00D452B3"/>
    <w:rsid w:val="00D45843"/>
    <w:rsid w:val="00D45E25"/>
    <w:rsid w:val="00D461E7"/>
    <w:rsid w:val="00D4638B"/>
    <w:rsid w:val="00D463C3"/>
    <w:rsid w:val="00D4646F"/>
    <w:rsid w:val="00D4675E"/>
    <w:rsid w:val="00D468B3"/>
    <w:rsid w:val="00D46D95"/>
    <w:rsid w:val="00D46F70"/>
    <w:rsid w:val="00D46FC3"/>
    <w:rsid w:val="00D47232"/>
    <w:rsid w:val="00D47422"/>
    <w:rsid w:val="00D477C0"/>
    <w:rsid w:val="00D479AE"/>
    <w:rsid w:val="00D47C0F"/>
    <w:rsid w:val="00D500B7"/>
    <w:rsid w:val="00D50292"/>
    <w:rsid w:val="00D5044F"/>
    <w:rsid w:val="00D50D16"/>
    <w:rsid w:val="00D51113"/>
    <w:rsid w:val="00D51210"/>
    <w:rsid w:val="00D51645"/>
    <w:rsid w:val="00D51C64"/>
    <w:rsid w:val="00D51CE9"/>
    <w:rsid w:val="00D51D84"/>
    <w:rsid w:val="00D51EF0"/>
    <w:rsid w:val="00D528A6"/>
    <w:rsid w:val="00D52AB0"/>
    <w:rsid w:val="00D52CCB"/>
    <w:rsid w:val="00D5304C"/>
    <w:rsid w:val="00D5326C"/>
    <w:rsid w:val="00D53776"/>
    <w:rsid w:val="00D5383E"/>
    <w:rsid w:val="00D53E0A"/>
    <w:rsid w:val="00D53F43"/>
    <w:rsid w:val="00D54135"/>
    <w:rsid w:val="00D5426C"/>
    <w:rsid w:val="00D543DA"/>
    <w:rsid w:val="00D5454C"/>
    <w:rsid w:val="00D5476E"/>
    <w:rsid w:val="00D54A43"/>
    <w:rsid w:val="00D54F24"/>
    <w:rsid w:val="00D54F81"/>
    <w:rsid w:val="00D55157"/>
    <w:rsid w:val="00D55220"/>
    <w:rsid w:val="00D55246"/>
    <w:rsid w:val="00D552CA"/>
    <w:rsid w:val="00D5534F"/>
    <w:rsid w:val="00D555BC"/>
    <w:rsid w:val="00D55615"/>
    <w:rsid w:val="00D55CC4"/>
    <w:rsid w:val="00D55CE5"/>
    <w:rsid w:val="00D55FAB"/>
    <w:rsid w:val="00D56079"/>
    <w:rsid w:val="00D56422"/>
    <w:rsid w:val="00D564FA"/>
    <w:rsid w:val="00D565D5"/>
    <w:rsid w:val="00D566CF"/>
    <w:rsid w:val="00D56AF0"/>
    <w:rsid w:val="00D56C1C"/>
    <w:rsid w:val="00D56CA8"/>
    <w:rsid w:val="00D56EE6"/>
    <w:rsid w:val="00D56F62"/>
    <w:rsid w:val="00D57181"/>
    <w:rsid w:val="00D57320"/>
    <w:rsid w:val="00D573B0"/>
    <w:rsid w:val="00D5748B"/>
    <w:rsid w:val="00D576A1"/>
    <w:rsid w:val="00D577AC"/>
    <w:rsid w:val="00D57852"/>
    <w:rsid w:val="00D57CF4"/>
    <w:rsid w:val="00D57E6D"/>
    <w:rsid w:val="00D57F83"/>
    <w:rsid w:val="00D57FF9"/>
    <w:rsid w:val="00D6000F"/>
    <w:rsid w:val="00D600AF"/>
    <w:rsid w:val="00D601CA"/>
    <w:rsid w:val="00D603DE"/>
    <w:rsid w:val="00D60886"/>
    <w:rsid w:val="00D60CBE"/>
    <w:rsid w:val="00D60CCE"/>
    <w:rsid w:val="00D60FD1"/>
    <w:rsid w:val="00D612EE"/>
    <w:rsid w:val="00D614A6"/>
    <w:rsid w:val="00D61BFB"/>
    <w:rsid w:val="00D6212D"/>
    <w:rsid w:val="00D624AF"/>
    <w:rsid w:val="00D624C1"/>
    <w:rsid w:val="00D629D6"/>
    <w:rsid w:val="00D62AFD"/>
    <w:rsid w:val="00D6349A"/>
    <w:rsid w:val="00D6362F"/>
    <w:rsid w:val="00D63730"/>
    <w:rsid w:val="00D63ACA"/>
    <w:rsid w:val="00D63FF2"/>
    <w:rsid w:val="00D64003"/>
    <w:rsid w:val="00D640D3"/>
    <w:rsid w:val="00D6439F"/>
    <w:rsid w:val="00D643CB"/>
    <w:rsid w:val="00D645C9"/>
    <w:rsid w:val="00D647C8"/>
    <w:rsid w:val="00D64AC1"/>
    <w:rsid w:val="00D64B25"/>
    <w:rsid w:val="00D64E9D"/>
    <w:rsid w:val="00D650D9"/>
    <w:rsid w:val="00D6528A"/>
    <w:rsid w:val="00D653E2"/>
    <w:rsid w:val="00D65956"/>
    <w:rsid w:val="00D65AAD"/>
    <w:rsid w:val="00D66297"/>
    <w:rsid w:val="00D6643B"/>
    <w:rsid w:val="00D66491"/>
    <w:rsid w:val="00D66676"/>
    <w:rsid w:val="00D668CF"/>
    <w:rsid w:val="00D66C8A"/>
    <w:rsid w:val="00D66F5D"/>
    <w:rsid w:val="00D66FAE"/>
    <w:rsid w:val="00D67121"/>
    <w:rsid w:val="00D6721C"/>
    <w:rsid w:val="00D673EB"/>
    <w:rsid w:val="00D67578"/>
    <w:rsid w:val="00D67700"/>
    <w:rsid w:val="00D67AE2"/>
    <w:rsid w:val="00D67B10"/>
    <w:rsid w:val="00D67C26"/>
    <w:rsid w:val="00D67CE0"/>
    <w:rsid w:val="00D67E62"/>
    <w:rsid w:val="00D700DD"/>
    <w:rsid w:val="00D70462"/>
    <w:rsid w:val="00D7046E"/>
    <w:rsid w:val="00D70634"/>
    <w:rsid w:val="00D70681"/>
    <w:rsid w:val="00D70A5A"/>
    <w:rsid w:val="00D70FDA"/>
    <w:rsid w:val="00D71033"/>
    <w:rsid w:val="00D712AB"/>
    <w:rsid w:val="00D71640"/>
    <w:rsid w:val="00D71641"/>
    <w:rsid w:val="00D718A0"/>
    <w:rsid w:val="00D7190D"/>
    <w:rsid w:val="00D71AE3"/>
    <w:rsid w:val="00D71AFF"/>
    <w:rsid w:val="00D71CCD"/>
    <w:rsid w:val="00D7240B"/>
    <w:rsid w:val="00D7254F"/>
    <w:rsid w:val="00D725FE"/>
    <w:rsid w:val="00D72AFE"/>
    <w:rsid w:val="00D72BC3"/>
    <w:rsid w:val="00D72D06"/>
    <w:rsid w:val="00D7323C"/>
    <w:rsid w:val="00D73552"/>
    <w:rsid w:val="00D736EF"/>
    <w:rsid w:val="00D736F8"/>
    <w:rsid w:val="00D737A2"/>
    <w:rsid w:val="00D739E8"/>
    <w:rsid w:val="00D739F3"/>
    <w:rsid w:val="00D73B08"/>
    <w:rsid w:val="00D73B3E"/>
    <w:rsid w:val="00D73F36"/>
    <w:rsid w:val="00D741BE"/>
    <w:rsid w:val="00D746D1"/>
    <w:rsid w:val="00D74B5E"/>
    <w:rsid w:val="00D74D00"/>
    <w:rsid w:val="00D74D1A"/>
    <w:rsid w:val="00D74F49"/>
    <w:rsid w:val="00D751F5"/>
    <w:rsid w:val="00D7548C"/>
    <w:rsid w:val="00D75752"/>
    <w:rsid w:val="00D75BCA"/>
    <w:rsid w:val="00D75E29"/>
    <w:rsid w:val="00D7626A"/>
    <w:rsid w:val="00D765CD"/>
    <w:rsid w:val="00D76709"/>
    <w:rsid w:val="00D76B93"/>
    <w:rsid w:val="00D76DD3"/>
    <w:rsid w:val="00D76DF7"/>
    <w:rsid w:val="00D77050"/>
    <w:rsid w:val="00D7708B"/>
    <w:rsid w:val="00D77729"/>
    <w:rsid w:val="00D777AB"/>
    <w:rsid w:val="00D77B90"/>
    <w:rsid w:val="00D77BC4"/>
    <w:rsid w:val="00D808A2"/>
    <w:rsid w:val="00D80DC3"/>
    <w:rsid w:val="00D80E87"/>
    <w:rsid w:val="00D813EB"/>
    <w:rsid w:val="00D814B0"/>
    <w:rsid w:val="00D81517"/>
    <w:rsid w:val="00D81BFF"/>
    <w:rsid w:val="00D81D4C"/>
    <w:rsid w:val="00D81D52"/>
    <w:rsid w:val="00D81F81"/>
    <w:rsid w:val="00D82124"/>
    <w:rsid w:val="00D82235"/>
    <w:rsid w:val="00D827C0"/>
    <w:rsid w:val="00D8296D"/>
    <w:rsid w:val="00D82A40"/>
    <w:rsid w:val="00D82C33"/>
    <w:rsid w:val="00D82DFA"/>
    <w:rsid w:val="00D82F6F"/>
    <w:rsid w:val="00D832B2"/>
    <w:rsid w:val="00D83350"/>
    <w:rsid w:val="00D83D1E"/>
    <w:rsid w:val="00D83EA1"/>
    <w:rsid w:val="00D84371"/>
    <w:rsid w:val="00D84391"/>
    <w:rsid w:val="00D843B1"/>
    <w:rsid w:val="00D843DA"/>
    <w:rsid w:val="00D84FAA"/>
    <w:rsid w:val="00D8535B"/>
    <w:rsid w:val="00D854EB"/>
    <w:rsid w:val="00D85814"/>
    <w:rsid w:val="00D85A0A"/>
    <w:rsid w:val="00D85D38"/>
    <w:rsid w:val="00D85E8B"/>
    <w:rsid w:val="00D85FB4"/>
    <w:rsid w:val="00D861D6"/>
    <w:rsid w:val="00D8642F"/>
    <w:rsid w:val="00D86487"/>
    <w:rsid w:val="00D8674A"/>
    <w:rsid w:val="00D86A45"/>
    <w:rsid w:val="00D86A75"/>
    <w:rsid w:val="00D86ACC"/>
    <w:rsid w:val="00D870BC"/>
    <w:rsid w:val="00D87729"/>
    <w:rsid w:val="00D8797A"/>
    <w:rsid w:val="00D87C3F"/>
    <w:rsid w:val="00D87CD6"/>
    <w:rsid w:val="00D87D21"/>
    <w:rsid w:val="00D87EAA"/>
    <w:rsid w:val="00D9038C"/>
    <w:rsid w:val="00D9042E"/>
    <w:rsid w:val="00D90531"/>
    <w:rsid w:val="00D90596"/>
    <w:rsid w:val="00D9087F"/>
    <w:rsid w:val="00D91416"/>
    <w:rsid w:val="00D91ABB"/>
    <w:rsid w:val="00D921DB"/>
    <w:rsid w:val="00D921ED"/>
    <w:rsid w:val="00D92290"/>
    <w:rsid w:val="00D923BC"/>
    <w:rsid w:val="00D92451"/>
    <w:rsid w:val="00D92645"/>
    <w:rsid w:val="00D92732"/>
    <w:rsid w:val="00D92C71"/>
    <w:rsid w:val="00D92CD3"/>
    <w:rsid w:val="00D92D99"/>
    <w:rsid w:val="00D92FC4"/>
    <w:rsid w:val="00D93178"/>
    <w:rsid w:val="00D933DE"/>
    <w:rsid w:val="00D9363E"/>
    <w:rsid w:val="00D93913"/>
    <w:rsid w:val="00D93A26"/>
    <w:rsid w:val="00D93B95"/>
    <w:rsid w:val="00D93CBB"/>
    <w:rsid w:val="00D93F2C"/>
    <w:rsid w:val="00D94071"/>
    <w:rsid w:val="00D94274"/>
    <w:rsid w:val="00D942E4"/>
    <w:rsid w:val="00D94333"/>
    <w:rsid w:val="00D944EA"/>
    <w:rsid w:val="00D9482D"/>
    <w:rsid w:val="00D948A4"/>
    <w:rsid w:val="00D9501A"/>
    <w:rsid w:val="00D950F8"/>
    <w:rsid w:val="00D955BA"/>
    <w:rsid w:val="00D955FA"/>
    <w:rsid w:val="00D95FDF"/>
    <w:rsid w:val="00D95FF3"/>
    <w:rsid w:val="00D964D9"/>
    <w:rsid w:val="00D96895"/>
    <w:rsid w:val="00D96A2C"/>
    <w:rsid w:val="00D96ADB"/>
    <w:rsid w:val="00D971C5"/>
    <w:rsid w:val="00D97412"/>
    <w:rsid w:val="00D974EF"/>
    <w:rsid w:val="00D97552"/>
    <w:rsid w:val="00D97660"/>
    <w:rsid w:val="00D97724"/>
    <w:rsid w:val="00D97805"/>
    <w:rsid w:val="00DA0425"/>
    <w:rsid w:val="00DA044D"/>
    <w:rsid w:val="00DA0458"/>
    <w:rsid w:val="00DA04FF"/>
    <w:rsid w:val="00DA0503"/>
    <w:rsid w:val="00DA07DA"/>
    <w:rsid w:val="00DA08E2"/>
    <w:rsid w:val="00DA09BD"/>
    <w:rsid w:val="00DA0B4C"/>
    <w:rsid w:val="00DA0C3D"/>
    <w:rsid w:val="00DA0C46"/>
    <w:rsid w:val="00DA0CDF"/>
    <w:rsid w:val="00DA0EC5"/>
    <w:rsid w:val="00DA103B"/>
    <w:rsid w:val="00DA111B"/>
    <w:rsid w:val="00DA1246"/>
    <w:rsid w:val="00DA1702"/>
    <w:rsid w:val="00DA18B6"/>
    <w:rsid w:val="00DA192C"/>
    <w:rsid w:val="00DA1946"/>
    <w:rsid w:val="00DA1C8A"/>
    <w:rsid w:val="00DA1CB7"/>
    <w:rsid w:val="00DA1DF7"/>
    <w:rsid w:val="00DA23BA"/>
    <w:rsid w:val="00DA277D"/>
    <w:rsid w:val="00DA279B"/>
    <w:rsid w:val="00DA2822"/>
    <w:rsid w:val="00DA2E72"/>
    <w:rsid w:val="00DA2F1F"/>
    <w:rsid w:val="00DA3032"/>
    <w:rsid w:val="00DA3074"/>
    <w:rsid w:val="00DA32DF"/>
    <w:rsid w:val="00DA3809"/>
    <w:rsid w:val="00DA3963"/>
    <w:rsid w:val="00DA3CCB"/>
    <w:rsid w:val="00DA3D97"/>
    <w:rsid w:val="00DA40C8"/>
    <w:rsid w:val="00DA4122"/>
    <w:rsid w:val="00DA4149"/>
    <w:rsid w:val="00DA440C"/>
    <w:rsid w:val="00DA460E"/>
    <w:rsid w:val="00DA46BB"/>
    <w:rsid w:val="00DA473E"/>
    <w:rsid w:val="00DA48F6"/>
    <w:rsid w:val="00DA49ED"/>
    <w:rsid w:val="00DA4DD2"/>
    <w:rsid w:val="00DA5092"/>
    <w:rsid w:val="00DA526A"/>
    <w:rsid w:val="00DA53E4"/>
    <w:rsid w:val="00DA5803"/>
    <w:rsid w:val="00DA5910"/>
    <w:rsid w:val="00DA5B38"/>
    <w:rsid w:val="00DA5CA3"/>
    <w:rsid w:val="00DA61A6"/>
    <w:rsid w:val="00DA6365"/>
    <w:rsid w:val="00DA6805"/>
    <w:rsid w:val="00DA680C"/>
    <w:rsid w:val="00DA6E2E"/>
    <w:rsid w:val="00DA6E60"/>
    <w:rsid w:val="00DA6FBD"/>
    <w:rsid w:val="00DA7DF2"/>
    <w:rsid w:val="00DB00FC"/>
    <w:rsid w:val="00DB0236"/>
    <w:rsid w:val="00DB0266"/>
    <w:rsid w:val="00DB02BB"/>
    <w:rsid w:val="00DB02BE"/>
    <w:rsid w:val="00DB04B6"/>
    <w:rsid w:val="00DB0C63"/>
    <w:rsid w:val="00DB0F86"/>
    <w:rsid w:val="00DB0FB8"/>
    <w:rsid w:val="00DB14BA"/>
    <w:rsid w:val="00DB1715"/>
    <w:rsid w:val="00DB1727"/>
    <w:rsid w:val="00DB1895"/>
    <w:rsid w:val="00DB1C42"/>
    <w:rsid w:val="00DB1DFE"/>
    <w:rsid w:val="00DB2393"/>
    <w:rsid w:val="00DB268E"/>
    <w:rsid w:val="00DB28F8"/>
    <w:rsid w:val="00DB2BFF"/>
    <w:rsid w:val="00DB2DEC"/>
    <w:rsid w:val="00DB30A3"/>
    <w:rsid w:val="00DB31CF"/>
    <w:rsid w:val="00DB37D0"/>
    <w:rsid w:val="00DB3843"/>
    <w:rsid w:val="00DB4018"/>
    <w:rsid w:val="00DB434F"/>
    <w:rsid w:val="00DB4416"/>
    <w:rsid w:val="00DB4625"/>
    <w:rsid w:val="00DB4C63"/>
    <w:rsid w:val="00DB4E3A"/>
    <w:rsid w:val="00DB4EF6"/>
    <w:rsid w:val="00DB5099"/>
    <w:rsid w:val="00DB54B5"/>
    <w:rsid w:val="00DB5963"/>
    <w:rsid w:val="00DB5979"/>
    <w:rsid w:val="00DB5A3C"/>
    <w:rsid w:val="00DB6498"/>
    <w:rsid w:val="00DB6589"/>
    <w:rsid w:val="00DB6BDC"/>
    <w:rsid w:val="00DB711C"/>
    <w:rsid w:val="00DB7798"/>
    <w:rsid w:val="00DB7CE7"/>
    <w:rsid w:val="00DB7F38"/>
    <w:rsid w:val="00DC0414"/>
    <w:rsid w:val="00DC07A9"/>
    <w:rsid w:val="00DC09D4"/>
    <w:rsid w:val="00DC0A9F"/>
    <w:rsid w:val="00DC0ACC"/>
    <w:rsid w:val="00DC130A"/>
    <w:rsid w:val="00DC13E3"/>
    <w:rsid w:val="00DC1666"/>
    <w:rsid w:val="00DC1C2B"/>
    <w:rsid w:val="00DC1EA9"/>
    <w:rsid w:val="00DC21B3"/>
    <w:rsid w:val="00DC2CC9"/>
    <w:rsid w:val="00DC2E84"/>
    <w:rsid w:val="00DC2F32"/>
    <w:rsid w:val="00DC2FE9"/>
    <w:rsid w:val="00DC31DB"/>
    <w:rsid w:val="00DC3911"/>
    <w:rsid w:val="00DC39B9"/>
    <w:rsid w:val="00DC3B24"/>
    <w:rsid w:val="00DC3B76"/>
    <w:rsid w:val="00DC3B8D"/>
    <w:rsid w:val="00DC40E4"/>
    <w:rsid w:val="00DC437B"/>
    <w:rsid w:val="00DC462F"/>
    <w:rsid w:val="00DC4731"/>
    <w:rsid w:val="00DC4A39"/>
    <w:rsid w:val="00DC50AD"/>
    <w:rsid w:val="00DC529A"/>
    <w:rsid w:val="00DC59C4"/>
    <w:rsid w:val="00DC5A21"/>
    <w:rsid w:val="00DC5AE2"/>
    <w:rsid w:val="00DC5D63"/>
    <w:rsid w:val="00DC5FAD"/>
    <w:rsid w:val="00DC6698"/>
    <w:rsid w:val="00DC68AE"/>
    <w:rsid w:val="00DC6925"/>
    <w:rsid w:val="00DC6C37"/>
    <w:rsid w:val="00DC7245"/>
    <w:rsid w:val="00DC72DD"/>
    <w:rsid w:val="00DC73F5"/>
    <w:rsid w:val="00DC7465"/>
    <w:rsid w:val="00DC797C"/>
    <w:rsid w:val="00DC7F31"/>
    <w:rsid w:val="00DD0081"/>
    <w:rsid w:val="00DD00F9"/>
    <w:rsid w:val="00DD0238"/>
    <w:rsid w:val="00DD0283"/>
    <w:rsid w:val="00DD0673"/>
    <w:rsid w:val="00DD0A2D"/>
    <w:rsid w:val="00DD1153"/>
    <w:rsid w:val="00DD11E6"/>
    <w:rsid w:val="00DD126C"/>
    <w:rsid w:val="00DD15FA"/>
    <w:rsid w:val="00DD17B1"/>
    <w:rsid w:val="00DD1E69"/>
    <w:rsid w:val="00DD2111"/>
    <w:rsid w:val="00DD26B2"/>
    <w:rsid w:val="00DD29A5"/>
    <w:rsid w:val="00DD2A0D"/>
    <w:rsid w:val="00DD2A4B"/>
    <w:rsid w:val="00DD2B3B"/>
    <w:rsid w:val="00DD2B8A"/>
    <w:rsid w:val="00DD2EC9"/>
    <w:rsid w:val="00DD3617"/>
    <w:rsid w:val="00DD362B"/>
    <w:rsid w:val="00DD3934"/>
    <w:rsid w:val="00DD3AE0"/>
    <w:rsid w:val="00DD3FA5"/>
    <w:rsid w:val="00DD409B"/>
    <w:rsid w:val="00DD412B"/>
    <w:rsid w:val="00DD44DE"/>
    <w:rsid w:val="00DD463A"/>
    <w:rsid w:val="00DD48A6"/>
    <w:rsid w:val="00DD4E62"/>
    <w:rsid w:val="00DD538D"/>
    <w:rsid w:val="00DD55D8"/>
    <w:rsid w:val="00DD5A0A"/>
    <w:rsid w:val="00DD5A35"/>
    <w:rsid w:val="00DD6505"/>
    <w:rsid w:val="00DD6707"/>
    <w:rsid w:val="00DD6720"/>
    <w:rsid w:val="00DD678A"/>
    <w:rsid w:val="00DD6D8B"/>
    <w:rsid w:val="00DD749C"/>
    <w:rsid w:val="00DD770A"/>
    <w:rsid w:val="00DD779E"/>
    <w:rsid w:val="00DD7809"/>
    <w:rsid w:val="00DD7C1F"/>
    <w:rsid w:val="00DD7DBA"/>
    <w:rsid w:val="00DD7E0F"/>
    <w:rsid w:val="00DE0024"/>
    <w:rsid w:val="00DE035A"/>
    <w:rsid w:val="00DE098F"/>
    <w:rsid w:val="00DE0D15"/>
    <w:rsid w:val="00DE0E9E"/>
    <w:rsid w:val="00DE0FBE"/>
    <w:rsid w:val="00DE123E"/>
    <w:rsid w:val="00DE13DB"/>
    <w:rsid w:val="00DE154C"/>
    <w:rsid w:val="00DE15ED"/>
    <w:rsid w:val="00DE18D9"/>
    <w:rsid w:val="00DE19D2"/>
    <w:rsid w:val="00DE1E27"/>
    <w:rsid w:val="00DE1E3D"/>
    <w:rsid w:val="00DE1E76"/>
    <w:rsid w:val="00DE2561"/>
    <w:rsid w:val="00DE258B"/>
    <w:rsid w:val="00DE2824"/>
    <w:rsid w:val="00DE29C4"/>
    <w:rsid w:val="00DE2AEA"/>
    <w:rsid w:val="00DE2BD1"/>
    <w:rsid w:val="00DE33E8"/>
    <w:rsid w:val="00DE3407"/>
    <w:rsid w:val="00DE366A"/>
    <w:rsid w:val="00DE3E94"/>
    <w:rsid w:val="00DE4089"/>
    <w:rsid w:val="00DE4327"/>
    <w:rsid w:val="00DE43E5"/>
    <w:rsid w:val="00DE440E"/>
    <w:rsid w:val="00DE4579"/>
    <w:rsid w:val="00DE4784"/>
    <w:rsid w:val="00DE4B44"/>
    <w:rsid w:val="00DE4DF9"/>
    <w:rsid w:val="00DE5263"/>
    <w:rsid w:val="00DE5422"/>
    <w:rsid w:val="00DE5802"/>
    <w:rsid w:val="00DE58C7"/>
    <w:rsid w:val="00DE5900"/>
    <w:rsid w:val="00DE5F38"/>
    <w:rsid w:val="00DE5F67"/>
    <w:rsid w:val="00DE63A9"/>
    <w:rsid w:val="00DE6695"/>
    <w:rsid w:val="00DE6A5B"/>
    <w:rsid w:val="00DE6D28"/>
    <w:rsid w:val="00DE6D2C"/>
    <w:rsid w:val="00DE6E20"/>
    <w:rsid w:val="00DE7211"/>
    <w:rsid w:val="00DE7279"/>
    <w:rsid w:val="00DE737F"/>
    <w:rsid w:val="00DE75A4"/>
    <w:rsid w:val="00DE7B87"/>
    <w:rsid w:val="00DE7C33"/>
    <w:rsid w:val="00DE7FFA"/>
    <w:rsid w:val="00DF0920"/>
    <w:rsid w:val="00DF0C07"/>
    <w:rsid w:val="00DF0DEF"/>
    <w:rsid w:val="00DF0E95"/>
    <w:rsid w:val="00DF1003"/>
    <w:rsid w:val="00DF1497"/>
    <w:rsid w:val="00DF154C"/>
    <w:rsid w:val="00DF159C"/>
    <w:rsid w:val="00DF164F"/>
    <w:rsid w:val="00DF1685"/>
    <w:rsid w:val="00DF189F"/>
    <w:rsid w:val="00DF1CBD"/>
    <w:rsid w:val="00DF1D4C"/>
    <w:rsid w:val="00DF1F74"/>
    <w:rsid w:val="00DF20E1"/>
    <w:rsid w:val="00DF21BB"/>
    <w:rsid w:val="00DF236A"/>
    <w:rsid w:val="00DF242C"/>
    <w:rsid w:val="00DF243A"/>
    <w:rsid w:val="00DF2700"/>
    <w:rsid w:val="00DF289F"/>
    <w:rsid w:val="00DF29E9"/>
    <w:rsid w:val="00DF2A1F"/>
    <w:rsid w:val="00DF2A76"/>
    <w:rsid w:val="00DF2DB0"/>
    <w:rsid w:val="00DF2EEE"/>
    <w:rsid w:val="00DF329F"/>
    <w:rsid w:val="00DF33F8"/>
    <w:rsid w:val="00DF35BC"/>
    <w:rsid w:val="00DF41B4"/>
    <w:rsid w:val="00DF4503"/>
    <w:rsid w:val="00DF4844"/>
    <w:rsid w:val="00DF4964"/>
    <w:rsid w:val="00DF4F80"/>
    <w:rsid w:val="00DF554C"/>
    <w:rsid w:val="00DF55D4"/>
    <w:rsid w:val="00DF561A"/>
    <w:rsid w:val="00DF5697"/>
    <w:rsid w:val="00DF5949"/>
    <w:rsid w:val="00DF5A7D"/>
    <w:rsid w:val="00DF5B80"/>
    <w:rsid w:val="00DF63AC"/>
    <w:rsid w:val="00DF652B"/>
    <w:rsid w:val="00DF6894"/>
    <w:rsid w:val="00DF703A"/>
    <w:rsid w:val="00DF70DF"/>
    <w:rsid w:val="00DF7150"/>
    <w:rsid w:val="00DF72B3"/>
    <w:rsid w:val="00DF79DC"/>
    <w:rsid w:val="00DF7DC6"/>
    <w:rsid w:val="00E00048"/>
    <w:rsid w:val="00E000FC"/>
    <w:rsid w:val="00E00173"/>
    <w:rsid w:val="00E00557"/>
    <w:rsid w:val="00E007D0"/>
    <w:rsid w:val="00E00A51"/>
    <w:rsid w:val="00E00B7E"/>
    <w:rsid w:val="00E010E5"/>
    <w:rsid w:val="00E011F3"/>
    <w:rsid w:val="00E0133D"/>
    <w:rsid w:val="00E014A5"/>
    <w:rsid w:val="00E0169A"/>
    <w:rsid w:val="00E016F7"/>
    <w:rsid w:val="00E01D41"/>
    <w:rsid w:val="00E01E3E"/>
    <w:rsid w:val="00E024E6"/>
    <w:rsid w:val="00E026B4"/>
    <w:rsid w:val="00E02768"/>
    <w:rsid w:val="00E02784"/>
    <w:rsid w:val="00E028DD"/>
    <w:rsid w:val="00E02A86"/>
    <w:rsid w:val="00E02D56"/>
    <w:rsid w:val="00E02E1E"/>
    <w:rsid w:val="00E033C6"/>
    <w:rsid w:val="00E033CC"/>
    <w:rsid w:val="00E0342F"/>
    <w:rsid w:val="00E034D2"/>
    <w:rsid w:val="00E03830"/>
    <w:rsid w:val="00E03873"/>
    <w:rsid w:val="00E03AA8"/>
    <w:rsid w:val="00E03B3E"/>
    <w:rsid w:val="00E03D02"/>
    <w:rsid w:val="00E04066"/>
    <w:rsid w:val="00E04259"/>
    <w:rsid w:val="00E049BC"/>
    <w:rsid w:val="00E04A98"/>
    <w:rsid w:val="00E04A99"/>
    <w:rsid w:val="00E04D8E"/>
    <w:rsid w:val="00E0502D"/>
    <w:rsid w:val="00E051E9"/>
    <w:rsid w:val="00E053B2"/>
    <w:rsid w:val="00E0542B"/>
    <w:rsid w:val="00E05702"/>
    <w:rsid w:val="00E05715"/>
    <w:rsid w:val="00E05747"/>
    <w:rsid w:val="00E05823"/>
    <w:rsid w:val="00E058A5"/>
    <w:rsid w:val="00E05992"/>
    <w:rsid w:val="00E05B1F"/>
    <w:rsid w:val="00E05B39"/>
    <w:rsid w:val="00E05BBB"/>
    <w:rsid w:val="00E05D43"/>
    <w:rsid w:val="00E05F0A"/>
    <w:rsid w:val="00E05F11"/>
    <w:rsid w:val="00E0617A"/>
    <w:rsid w:val="00E065C8"/>
    <w:rsid w:val="00E0677F"/>
    <w:rsid w:val="00E06976"/>
    <w:rsid w:val="00E06E21"/>
    <w:rsid w:val="00E06E96"/>
    <w:rsid w:val="00E07383"/>
    <w:rsid w:val="00E074E7"/>
    <w:rsid w:val="00E0761B"/>
    <w:rsid w:val="00E0769A"/>
    <w:rsid w:val="00E07BCC"/>
    <w:rsid w:val="00E07C22"/>
    <w:rsid w:val="00E07CDB"/>
    <w:rsid w:val="00E07EDE"/>
    <w:rsid w:val="00E07EF1"/>
    <w:rsid w:val="00E07FBC"/>
    <w:rsid w:val="00E1002B"/>
    <w:rsid w:val="00E102C0"/>
    <w:rsid w:val="00E1033D"/>
    <w:rsid w:val="00E10455"/>
    <w:rsid w:val="00E104D4"/>
    <w:rsid w:val="00E106C9"/>
    <w:rsid w:val="00E119DF"/>
    <w:rsid w:val="00E11BDF"/>
    <w:rsid w:val="00E11ED3"/>
    <w:rsid w:val="00E11EDE"/>
    <w:rsid w:val="00E122E3"/>
    <w:rsid w:val="00E12522"/>
    <w:rsid w:val="00E127D9"/>
    <w:rsid w:val="00E127DC"/>
    <w:rsid w:val="00E12E7B"/>
    <w:rsid w:val="00E13274"/>
    <w:rsid w:val="00E13534"/>
    <w:rsid w:val="00E135AC"/>
    <w:rsid w:val="00E1362B"/>
    <w:rsid w:val="00E136B0"/>
    <w:rsid w:val="00E13948"/>
    <w:rsid w:val="00E13BDF"/>
    <w:rsid w:val="00E13C05"/>
    <w:rsid w:val="00E13EB5"/>
    <w:rsid w:val="00E13ECA"/>
    <w:rsid w:val="00E14118"/>
    <w:rsid w:val="00E14330"/>
    <w:rsid w:val="00E143BA"/>
    <w:rsid w:val="00E14462"/>
    <w:rsid w:val="00E144CB"/>
    <w:rsid w:val="00E1454B"/>
    <w:rsid w:val="00E14812"/>
    <w:rsid w:val="00E14A8C"/>
    <w:rsid w:val="00E14B00"/>
    <w:rsid w:val="00E14E66"/>
    <w:rsid w:val="00E14ED6"/>
    <w:rsid w:val="00E14EE1"/>
    <w:rsid w:val="00E14F52"/>
    <w:rsid w:val="00E15AE3"/>
    <w:rsid w:val="00E1615C"/>
    <w:rsid w:val="00E16171"/>
    <w:rsid w:val="00E16181"/>
    <w:rsid w:val="00E16333"/>
    <w:rsid w:val="00E164FD"/>
    <w:rsid w:val="00E1658E"/>
    <w:rsid w:val="00E168FB"/>
    <w:rsid w:val="00E16BA6"/>
    <w:rsid w:val="00E176D4"/>
    <w:rsid w:val="00E17AB5"/>
    <w:rsid w:val="00E17DC6"/>
    <w:rsid w:val="00E17F87"/>
    <w:rsid w:val="00E20A31"/>
    <w:rsid w:val="00E20B1F"/>
    <w:rsid w:val="00E20F51"/>
    <w:rsid w:val="00E21654"/>
    <w:rsid w:val="00E21BEE"/>
    <w:rsid w:val="00E21C53"/>
    <w:rsid w:val="00E21C68"/>
    <w:rsid w:val="00E21CD7"/>
    <w:rsid w:val="00E2225F"/>
    <w:rsid w:val="00E22D97"/>
    <w:rsid w:val="00E231B3"/>
    <w:rsid w:val="00E23213"/>
    <w:rsid w:val="00E232E1"/>
    <w:rsid w:val="00E23ECB"/>
    <w:rsid w:val="00E240D9"/>
    <w:rsid w:val="00E24FF5"/>
    <w:rsid w:val="00E2528A"/>
    <w:rsid w:val="00E25498"/>
    <w:rsid w:val="00E254C3"/>
    <w:rsid w:val="00E2595F"/>
    <w:rsid w:val="00E26318"/>
    <w:rsid w:val="00E263E4"/>
    <w:rsid w:val="00E26480"/>
    <w:rsid w:val="00E26FE7"/>
    <w:rsid w:val="00E27218"/>
    <w:rsid w:val="00E27265"/>
    <w:rsid w:val="00E2727A"/>
    <w:rsid w:val="00E27383"/>
    <w:rsid w:val="00E273D1"/>
    <w:rsid w:val="00E27500"/>
    <w:rsid w:val="00E275CF"/>
    <w:rsid w:val="00E276F1"/>
    <w:rsid w:val="00E279BF"/>
    <w:rsid w:val="00E27AB4"/>
    <w:rsid w:val="00E27B91"/>
    <w:rsid w:val="00E27E53"/>
    <w:rsid w:val="00E3001E"/>
    <w:rsid w:val="00E303B1"/>
    <w:rsid w:val="00E308B1"/>
    <w:rsid w:val="00E30CCD"/>
    <w:rsid w:val="00E30E59"/>
    <w:rsid w:val="00E31403"/>
    <w:rsid w:val="00E317C9"/>
    <w:rsid w:val="00E3191E"/>
    <w:rsid w:val="00E32035"/>
    <w:rsid w:val="00E320D7"/>
    <w:rsid w:val="00E32346"/>
    <w:rsid w:val="00E3285E"/>
    <w:rsid w:val="00E3295B"/>
    <w:rsid w:val="00E32A7C"/>
    <w:rsid w:val="00E32E7B"/>
    <w:rsid w:val="00E33080"/>
    <w:rsid w:val="00E33454"/>
    <w:rsid w:val="00E33781"/>
    <w:rsid w:val="00E337AD"/>
    <w:rsid w:val="00E337FA"/>
    <w:rsid w:val="00E33962"/>
    <w:rsid w:val="00E33C86"/>
    <w:rsid w:val="00E33C9D"/>
    <w:rsid w:val="00E341A7"/>
    <w:rsid w:val="00E341B9"/>
    <w:rsid w:val="00E342F2"/>
    <w:rsid w:val="00E34353"/>
    <w:rsid w:val="00E343CE"/>
    <w:rsid w:val="00E3480D"/>
    <w:rsid w:val="00E348CC"/>
    <w:rsid w:val="00E3492D"/>
    <w:rsid w:val="00E349F8"/>
    <w:rsid w:val="00E34A08"/>
    <w:rsid w:val="00E3527A"/>
    <w:rsid w:val="00E352A6"/>
    <w:rsid w:val="00E353DC"/>
    <w:rsid w:val="00E3546C"/>
    <w:rsid w:val="00E354AC"/>
    <w:rsid w:val="00E35948"/>
    <w:rsid w:val="00E360FF"/>
    <w:rsid w:val="00E36104"/>
    <w:rsid w:val="00E36301"/>
    <w:rsid w:val="00E36412"/>
    <w:rsid w:val="00E36466"/>
    <w:rsid w:val="00E36585"/>
    <w:rsid w:val="00E368BB"/>
    <w:rsid w:val="00E37193"/>
    <w:rsid w:val="00E37560"/>
    <w:rsid w:val="00E3763A"/>
    <w:rsid w:val="00E37C82"/>
    <w:rsid w:val="00E37DF5"/>
    <w:rsid w:val="00E401F8"/>
    <w:rsid w:val="00E4056B"/>
    <w:rsid w:val="00E405C1"/>
    <w:rsid w:val="00E405EB"/>
    <w:rsid w:val="00E406EF"/>
    <w:rsid w:val="00E409C8"/>
    <w:rsid w:val="00E40C56"/>
    <w:rsid w:val="00E40C5E"/>
    <w:rsid w:val="00E40CFF"/>
    <w:rsid w:val="00E411C9"/>
    <w:rsid w:val="00E4130B"/>
    <w:rsid w:val="00E4199D"/>
    <w:rsid w:val="00E429A8"/>
    <w:rsid w:val="00E42BC0"/>
    <w:rsid w:val="00E42EAC"/>
    <w:rsid w:val="00E430AB"/>
    <w:rsid w:val="00E434DD"/>
    <w:rsid w:val="00E43C4D"/>
    <w:rsid w:val="00E43C85"/>
    <w:rsid w:val="00E443C9"/>
    <w:rsid w:val="00E44444"/>
    <w:rsid w:val="00E446B2"/>
    <w:rsid w:val="00E44A77"/>
    <w:rsid w:val="00E4502F"/>
    <w:rsid w:val="00E450A1"/>
    <w:rsid w:val="00E452E4"/>
    <w:rsid w:val="00E458F3"/>
    <w:rsid w:val="00E45A70"/>
    <w:rsid w:val="00E45D25"/>
    <w:rsid w:val="00E45FC9"/>
    <w:rsid w:val="00E46013"/>
    <w:rsid w:val="00E46469"/>
    <w:rsid w:val="00E4679F"/>
    <w:rsid w:val="00E467EE"/>
    <w:rsid w:val="00E46952"/>
    <w:rsid w:val="00E46D4C"/>
    <w:rsid w:val="00E46E0B"/>
    <w:rsid w:val="00E47060"/>
    <w:rsid w:val="00E4767A"/>
    <w:rsid w:val="00E47804"/>
    <w:rsid w:val="00E47819"/>
    <w:rsid w:val="00E479C5"/>
    <w:rsid w:val="00E47A82"/>
    <w:rsid w:val="00E47C2F"/>
    <w:rsid w:val="00E47E7C"/>
    <w:rsid w:val="00E47F51"/>
    <w:rsid w:val="00E500F4"/>
    <w:rsid w:val="00E50519"/>
    <w:rsid w:val="00E505A1"/>
    <w:rsid w:val="00E5094E"/>
    <w:rsid w:val="00E50C54"/>
    <w:rsid w:val="00E50D1B"/>
    <w:rsid w:val="00E5123A"/>
    <w:rsid w:val="00E51779"/>
    <w:rsid w:val="00E51C1A"/>
    <w:rsid w:val="00E51E09"/>
    <w:rsid w:val="00E51E59"/>
    <w:rsid w:val="00E5204D"/>
    <w:rsid w:val="00E52360"/>
    <w:rsid w:val="00E5276E"/>
    <w:rsid w:val="00E52778"/>
    <w:rsid w:val="00E52869"/>
    <w:rsid w:val="00E5295D"/>
    <w:rsid w:val="00E5305E"/>
    <w:rsid w:val="00E53073"/>
    <w:rsid w:val="00E53138"/>
    <w:rsid w:val="00E5319F"/>
    <w:rsid w:val="00E53203"/>
    <w:rsid w:val="00E537BB"/>
    <w:rsid w:val="00E53964"/>
    <w:rsid w:val="00E53C99"/>
    <w:rsid w:val="00E53F6E"/>
    <w:rsid w:val="00E54147"/>
    <w:rsid w:val="00E54370"/>
    <w:rsid w:val="00E54715"/>
    <w:rsid w:val="00E547A4"/>
    <w:rsid w:val="00E54F2F"/>
    <w:rsid w:val="00E55048"/>
    <w:rsid w:val="00E554D5"/>
    <w:rsid w:val="00E55A9F"/>
    <w:rsid w:val="00E56005"/>
    <w:rsid w:val="00E5616A"/>
    <w:rsid w:val="00E56298"/>
    <w:rsid w:val="00E56303"/>
    <w:rsid w:val="00E5646D"/>
    <w:rsid w:val="00E56659"/>
    <w:rsid w:val="00E56678"/>
    <w:rsid w:val="00E5671D"/>
    <w:rsid w:val="00E567B4"/>
    <w:rsid w:val="00E56D65"/>
    <w:rsid w:val="00E56DC7"/>
    <w:rsid w:val="00E571A9"/>
    <w:rsid w:val="00E57754"/>
    <w:rsid w:val="00E57920"/>
    <w:rsid w:val="00E57A97"/>
    <w:rsid w:val="00E57EEC"/>
    <w:rsid w:val="00E6014B"/>
    <w:rsid w:val="00E60189"/>
    <w:rsid w:val="00E602D7"/>
    <w:rsid w:val="00E60401"/>
    <w:rsid w:val="00E60405"/>
    <w:rsid w:val="00E6070C"/>
    <w:rsid w:val="00E60C04"/>
    <w:rsid w:val="00E61761"/>
    <w:rsid w:val="00E61C53"/>
    <w:rsid w:val="00E61CC8"/>
    <w:rsid w:val="00E61CF9"/>
    <w:rsid w:val="00E61ECE"/>
    <w:rsid w:val="00E620FF"/>
    <w:rsid w:val="00E62289"/>
    <w:rsid w:val="00E624D2"/>
    <w:rsid w:val="00E62619"/>
    <w:rsid w:val="00E6273F"/>
    <w:rsid w:val="00E62F25"/>
    <w:rsid w:val="00E63165"/>
    <w:rsid w:val="00E63666"/>
    <w:rsid w:val="00E6382D"/>
    <w:rsid w:val="00E6383A"/>
    <w:rsid w:val="00E6423C"/>
    <w:rsid w:val="00E643C6"/>
    <w:rsid w:val="00E645C3"/>
    <w:rsid w:val="00E64BC6"/>
    <w:rsid w:val="00E64E2C"/>
    <w:rsid w:val="00E650A3"/>
    <w:rsid w:val="00E65D2D"/>
    <w:rsid w:val="00E6605F"/>
    <w:rsid w:val="00E66186"/>
    <w:rsid w:val="00E668D4"/>
    <w:rsid w:val="00E66A16"/>
    <w:rsid w:val="00E66A69"/>
    <w:rsid w:val="00E66A6E"/>
    <w:rsid w:val="00E66B63"/>
    <w:rsid w:val="00E66EE5"/>
    <w:rsid w:val="00E66FD4"/>
    <w:rsid w:val="00E6700D"/>
    <w:rsid w:val="00E67183"/>
    <w:rsid w:val="00E6740E"/>
    <w:rsid w:val="00E67605"/>
    <w:rsid w:val="00E6761D"/>
    <w:rsid w:val="00E679AD"/>
    <w:rsid w:val="00E679BE"/>
    <w:rsid w:val="00E67B15"/>
    <w:rsid w:val="00E67D58"/>
    <w:rsid w:val="00E67F91"/>
    <w:rsid w:val="00E7000F"/>
    <w:rsid w:val="00E702F8"/>
    <w:rsid w:val="00E70393"/>
    <w:rsid w:val="00E7056B"/>
    <w:rsid w:val="00E709E3"/>
    <w:rsid w:val="00E70B0E"/>
    <w:rsid w:val="00E70F14"/>
    <w:rsid w:val="00E70F9A"/>
    <w:rsid w:val="00E71090"/>
    <w:rsid w:val="00E710B9"/>
    <w:rsid w:val="00E714FA"/>
    <w:rsid w:val="00E715E3"/>
    <w:rsid w:val="00E716F2"/>
    <w:rsid w:val="00E7171B"/>
    <w:rsid w:val="00E7192A"/>
    <w:rsid w:val="00E7199B"/>
    <w:rsid w:val="00E71C6A"/>
    <w:rsid w:val="00E71D3C"/>
    <w:rsid w:val="00E71ED9"/>
    <w:rsid w:val="00E726DD"/>
    <w:rsid w:val="00E72793"/>
    <w:rsid w:val="00E72A7E"/>
    <w:rsid w:val="00E72B9C"/>
    <w:rsid w:val="00E733C7"/>
    <w:rsid w:val="00E739EC"/>
    <w:rsid w:val="00E73A15"/>
    <w:rsid w:val="00E73A2E"/>
    <w:rsid w:val="00E73E5D"/>
    <w:rsid w:val="00E73E8D"/>
    <w:rsid w:val="00E73E9D"/>
    <w:rsid w:val="00E73FF6"/>
    <w:rsid w:val="00E7424C"/>
    <w:rsid w:val="00E743E0"/>
    <w:rsid w:val="00E7441A"/>
    <w:rsid w:val="00E74499"/>
    <w:rsid w:val="00E74521"/>
    <w:rsid w:val="00E749BC"/>
    <w:rsid w:val="00E749F8"/>
    <w:rsid w:val="00E74D54"/>
    <w:rsid w:val="00E74E77"/>
    <w:rsid w:val="00E7515C"/>
    <w:rsid w:val="00E75194"/>
    <w:rsid w:val="00E7530C"/>
    <w:rsid w:val="00E757AF"/>
    <w:rsid w:val="00E757C0"/>
    <w:rsid w:val="00E75906"/>
    <w:rsid w:val="00E75A1C"/>
    <w:rsid w:val="00E75B34"/>
    <w:rsid w:val="00E75B80"/>
    <w:rsid w:val="00E75F86"/>
    <w:rsid w:val="00E75FDA"/>
    <w:rsid w:val="00E762E3"/>
    <w:rsid w:val="00E76743"/>
    <w:rsid w:val="00E76992"/>
    <w:rsid w:val="00E76A94"/>
    <w:rsid w:val="00E76AE4"/>
    <w:rsid w:val="00E76FDD"/>
    <w:rsid w:val="00E770B0"/>
    <w:rsid w:val="00E77506"/>
    <w:rsid w:val="00E77642"/>
    <w:rsid w:val="00E7764A"/>
    <w:rsid w:val="00E77DC0"/>
    <w:rsid w:val="00E80077"/>
    <w:rsid w:val="00E80625"/>
    <w:rsid w:val="00E80741"/>
    <w:rsid w:val="00E80A7C"/>
    <w:rsid w:val="00E80B1E"/>
    <w:rsid w:val="00E80F69"/>
    <w:rsid w:val="00E81469"/>
    <w:rsid w:val="00E81A4A"/>
    <w:rsid w:val="00E81D58"/>
    <w:rsid w:val="00E820C4"/>
    <w:rsid w:val="00E82286"/>
    <w:rsid w:val="00E825FE"/>
    <w:rsid w:val="00E826A4"/>
    <w:rsid w:val="00E82935"/>
    <w:rsid w:val="00E82940"/>
    <w:rsid w:val="00E82FEF"/>
    <w:rsid w:val="00E833FC"/>
    <w:rsid w:val="00E8368E"/>
    <w:rsid w:val="00E83B4E"/>
    <w:rsid w:val="00E8420E"/>
    <w:rsid w:val="00E844D0"/>
    <w:rsid w:val="00E8486E"/>
    <w:rsid w:val="00E84870"/>
    <w:rsid w:val="00E84B34"/>
    <w:rsid w:val="00E84B66"/>
    <w:rsid w:val="00E84B6A"/>
    <w:rsid w:val="00E84B7C"/>
    <w:rsid w:val="00E84D6A"/>
    <w:rsid w:val="00E84FAD"/>
    <w:rsid w:val="00E851A4"/>
    <w:rsid w:val="00E8534C"/>
    <w:rsid w:val="00E8540D"/>
    <w:rsid w:val="00E854DD"/>
    <w:rsid w:val="00E855A4"/>
    <w:rsid w:val="00E85778"/>
    <w:rsid w:val="00E85999"/>
    <w:rsid w:val="00E859F0"/>
    <w:rsid w:val="00E85CD2"/>
    <w:rsid w:val="00E8626B"/>
    <w:rsid w:val="00E86723"/>
    <w:rsid w:val="00E86C36"/>
    <w:rsid w:val="00E86DD2"/>
    <w:rsid w:val="00E86E91"/>
    <w:rsid w:val="00E876FF"/>
    <w:rsid w:val="00E87C2D"/>
    <w:rsid w:val="00E87D2A"/>
    <w:rsid w:val="00E901A8"/>
    <w:rsid w:val="00E902C7"/>
    <w:rsid w:val="00E90332"/>
    <w:rsid w:val="00E9058D"/>
    <w:rsid w:val="00E90645"/>
    <w:rsid w:val="00E906FF"/>
    <w:rsid w:val="00E907EC"/>
    <w:rsid w:val="00E90855"/>
    <w:rsid w:val="00E90B8A"/>
    <w:rsid w:val="00E90DE7"/>
    <w:rsid w:val="00E912E0"/>
    <w:rsid w:val="00E914A3"/>
    <w:rsid w:val="00E91720"/>
    <w:rsid w:val="00E91ACA"/>
    <w:rsid w:val="00E91B7C"/>
    <w:rsid w:val="00E91D1B"/>
    <w:rsid w:val="00E923AA"/>
    <w:rsid w:val="00E9245B"/>
    <w:rsid w:val="00E92602"/>
    <w:rsid w:val="00E92877"/>
    <w:rsid w:val="00E92CC6"/>
    <w:rsid w:val="00E92F48"/>
    <w:rsid w:val="00E932E4"/>
    <w:rsid w:val="00E9374E"/>
    <w:rsid w:val="00E938CE"/>
    <w:rsid w:val="00E93E63"/>
    <w:rsid w:val="00E93E6E"/>
    <w:rsid w:val="00E93FB2"/>
    <w:rsid w:val="00E9446E"/>
    <w:rsid w:val="00E947C7"/>
    <w:rsid w:val="00E949A3"/>
    <w:rsid w:val="00E94C10"/>
    <w:rsid w:val="00E94D41"/>
    <w:rsid w:val="00E94D4F"/>
    <w:rsid w:val="00E95128"/>
    <w:rsid w:val="00E95411"/>
    <w:rsid w:val="00E9566E"/>
    <w:rsid w:val="00E95A65"/>
    <w:rsid w:val="00E95B2E"/>
    <w:rsid w:val="00E96252"/>
    <w:rsid w:val="00E96523"/>
    <w:rsid w:val="00E96557"/>
    <w:rsid w:val="00E96695"/>
    <w:rsid w:val="00E96DF6"/>
    <w:rsid w:val="00E96FA9"/>
    <w:rsid w:val="00E97234"/>
    <w:rsid w:val="00E97759"/>
    <w:rsid w:val="00E97AEB"/>
    <w:rsid w:val="00E97C5C"/>
    <w:rsid w:val="00E97DA0"/>
    <w:rsid w:val="00E97DC5"/>
    <w:rsid w:val="00EA007F"/>
    <w:rsid w:val="00EA0224"/>
    <w:rsid w:val="00EA0512"/>
    <w:rsid w:val="00EA0613"/>
    <w:rsid w:val="00EA081F"/>
    <w:rsid w:val="00EA0CEE"/>
    <w:rsid w:val="00EA0D78"/>
    <w:rsid w:val="00EA0DDE"/>
    <w:rsid w:val="00EA115E"/>
    <w:rsid w:val="00EA1217"/>
    <w:rsid w:val="00EA13C2"/>
    <w:rsid w:val="00EA13E5"/>
    <w:rsid w:val="00EA1703"/>
    <w:rsid w:val="00EA192F"/>
    <w:rsid w:val="00EA1F27"/>
    <w:rsid w:val="00EA217E"/>
    <w:rsid w:val="00EA2442"/>
    <w:rsid w:val="00EA252F"/>
    <w:rsid w:val="00EA29E4"/>
    <w:rsid w:val="00EA2E8A"/>
    <w:rsid w:val="00EA2F29"/>
    <w:rsid w:val="00EA3412"/>
    <w:rsid w:val="00EA36FA"/>
    <w:rsid w:val="00EA374E"/>
    <w:rsid w:val="00EA37BD"/>
    <w:rsid w:val="00EA37F9"/>
    <w:rsid w:val="00EA3D8E"/>
    <w:rsid w:val="00EA3E11"/>
    <w:rsid w:val="00EA3E1C"/>
    <w:rsid w:val="00EA416A"/>
    <w:rsid w:val="00EA48B5"/>
    <w:rsid w:val="00EA4A1A"/>
    <w:rsid w:val="00EA4A4B"/>
    <w:rsid w:val="00EA4A94"/>
    <w:rsid w:val="00EA4CC1"/>
    <w:rsid w:val="00EA5020"/>
    <w:rsid w:val="00EA51FA"/>
    <w:rsid w:val="00EA536A"/>
    <w:rsid w:val="00EA5679"/>
    <w:rsid w:val="00EA585D"/>
    <w:rsid w:val="00EA59E8"/>
    <w:rsid w:val="00EA5F08"/>
    <w:rsid w:val="00EA64E9"/>
    <w:rsid w:val="00EA64EB"/>
    <w:rsid w:val="00EA6687"/>
    <w:rsid w:val="00EA6787"/>
    <w:rsid w:val="00EA6797"/>
    <w:rsid w:val="00EA691F"/>
    <w:rsid w:val="00EA6A78"/>
    <w:rsid w:val="00EA6CB7"/>
    <w:rsid w:val="00EA709A"/>
    <w:rsid w:val="00EA71D0"/>
    <w:rsid w:val="00EA7265"/>
    <w:rsid w:val="00EA7291"/>
    <w:rsid w:val="00EA72D0"/>
    <w:rsid w:val="00EA7473"/>
    <w:rsid w:val="00EA75E7"/>
    <w:rsid w:val="00EA78AB"/>
    <w:rsid w:val="00EA7B62"/>
    <w:rsid w:val="00EA7C01"/>
    <w:rsid w:val="00EB0367"/>
    <w:rsid w:val="00EB0378"/>
    <w:rsid w:val="00EB09D2"/>
    <w:rsid w:val="00EB0B8E"/>
    <w:rsid w:val="00EB0EFF"/>
    <w:rsid w:val="00EB0FED"/>
    <w:rsid w:val="00EB1155"/>
    <w:rsid w:val="00EB1189"/>
    <w:rsid w:val="00EB1749"/>
    <w:rsid w:val="00EB1D5F"/>
    <w:rsid w:val="00EB1E3C"/>
    <w:rsid w:val="00EB283E"/>
    <w:rsid w:val="00EB2B99"/>
    <w:rsid w:val="00EB3075"/>
    <w:rsid w:val="00EB30FA"/>
    <w:rsid w:val="00EB31D9"/>
    <w:rsid w:val="00EB33FC"/>
    <w:rsid w:val="00EB37A3"/>
    <w:rsid w:val="00EB49FA"/>
    <w:rsid w:val="00EB4B58"/>
    <w:rsid w:val="00EB4EFA"/>
    <w:rsid w:val="00EB4F81"/>
    <w:rsid w:val="00EB5573"/>
    <w:rsid w:val="00EB5612"/>
    <w:rsid w:val="00EB56F2"/>
    <w:rsid w:val="00EB5816"/>
    <w:rsid w:val="00EB5C12"/>
    <w:rsid w:val="00EB5C3C"/>
    <w:rsid w:val="00EB5C72"/>
    <w:rsid w:val="00EB5F73"/>
    <w:rsid w:val="00EB5FF2"/>
    <w:rsid w:val="00EB600D"/>
    <w:rsid w:val="00EB6016"/>
    <w:rsid w:val="00EB6401"/>
    <w:rsid w:val="00EB640A"/>
    <w:rsid w:val="00EB672A"/>
    <w:rsid w:val="00EB6D6C"/>
    <w:rsid w:val="00EB6F76"/>
    <w:rsid w:val="00EB72AA"/>
    <w:rsid w:val="00EB7585"/>
    <w:rsid w:val="00EB75FE"/>
    <w:rsid w:val="00EB78B8"/>
    <w:rsid w:val="00EB7907"/>
    <w:rsid w:val="00EB7EE1"/>
    <w:rsid w:val="00EB7F4B"/>
    <w:rsid w:val="00EB7FDA"/>
    <w:rsid w:val="00EC038B"/>
    <w:rsid w:val="00EC041C"/>
    <w:rsid w:val="00EC082C"/>
    <w:rsid w:val="00EC0D30"/>
    <w:rsid w:val="00EC0DA0"/>
    <w:rsid w:val="00EC0E23"/>
    <w:rsid w:val="00EC0ECB"/>
    <w:rsid w:val="00EC0F35"/>
    <w:rsid w:val="00EC1132"/>
    <w:rsid w:val="00EC13D0"/>
    <w:rsid w:val="00EC1484"/>
    <w:rsid w:val="00EC183B"/>
    <w:rsid w:val="00EC1856"/>
    <w:rsid w:val="00EC18B7"/>
    <w:rsid w:val="00EC1973"/>
    <w:rsid w:val="00EC1C47"/>
    <w:rsid w:val="00EC1CF9"/>
    <w:rsid w:val="00EC1DFE"/>
    <w:rsid w:val="00EC1E61"/>
    <w:rsid w:val="00EC1FD8"/>
    <w:rsid w:val="00EC21C5"/>
    <w:rsid w:val="00EC22E0"/>
    <w:rsid w:val="00EC245D"/>
    <w:rsid w:val="00EC24B0"/>
    <w:rsid w:val="00EC2B09"/>
    <w:rsid w:val="00EC2BE2"/>
    <w:rsid w:val="00EC2D1D"/>
    <w:rsid w:val="00EC2E11"/>
    <w:rsid w:val="00EC2F74"/>
    <w:rsid w:val="00EC3052"/>
    <w:rsid w:val="00EC3495"/>
    <w:rsid w:val="00EC3552"/>
    <w:rsid w:val="00EC3C27"/>
    <w:rsid w:val="00EC3CAF"/>
    <w:rsid w:val="00EC41DF"/>
    <w:rsid w:val="00EC4A6C"/>
    <w:rsid w:val="00EC4E13"/>
    <w:rsid w:val="00EC51FB"/>
    <w:rsid w:val="00EC5317"/>
    <w:rsid w:val="00EC53B0"/>
    <w:rsid w:val="00EC5469"/>
    <w:rsid w:val="00EC57F7"/>
    <w:rsid w:val="00EC5858"/>
    <w:rsid w:val="00EC5973"/>
    <w:rsid w:val="00EC6778"/>
    <w:rsid w:val="00EC6A8A"/>
    <w:rsid w:val="00EC7548"/>
    <w:rsid w:val="00EC7727"/>
    <w:rsid w:val="00ED03A6"/>
    <w:rsid w:val="00ED0802"/>
    <w:rsid w:val="00ED0862"/>
    <w:rsid w:val="00ED0AB2"/>
    <w:rsid w:val="00ED0BA0"/>
    <w:rsid w:val="00ED0BFE"/>
    <w:rsid w:val="00ED0DE8"/>
    <w:rsid w:val="00ED0F6E"/>
    <w:rsid w:val="00ED10B0"/>
    <w:rsid w:val="00ED14EB"/>
    <w:rsid w:val="00ED1604"/>
    <w:rsid w:val="00ED160F"/>
    <w:rsid w:val="00ED232F"/>
    <w:rsid w:val="00ED2469"/>
    <w:rsid w:val="00ED2BC2"/>
    <w:rsid w:val="00ED2F78"/>
    <w:rsid w:val="00ED33D8"/>
    <w:rsid w:val="00ED355F"/>
    <w:rsid w:val="00ED35CA"/>
    <w:rsid w:val="00ED374B"/>
    <w:rsid w:val="00ED39B3"/>
    <w:rsid w:val="00ED3BB7"/>
    <w:rsid w:val="00ED3CD6"/>
    <w:rsid w:val="00ED3EE4"/>
    <w:rsid w:val="00ED41BC"/>
    <w:rsid w:val="00ED41E9"/>
    <w:rsid w:val="00ED4304"/>
    <w:rsid w:val="00ED4380"/>
    <w:rsid w:val="00ED43BB"/>
    <w:rsid w:val="00ED4602"/>
    <w:rsid w:val="00ED47A3"/>
    <w:rsid w:val="00ED4831"/>
    <w:rsid w:val="00ED4C7F"/>
    <w:rsid w:val="00ED4DF2"/>
    <w:rsid w:val="00ED4EB2"/>
    <w:rsid w:val="00ED5000"/>
    <w:rsid w:val="00ED5381"/>
    <w:rsid w:val="00ED576D"/>
    <w:rsid w:val="00ED58D4"/>
    <w:rsid w:val="00ED626F"/>
    <w:rsid w:val="00ED627F"/>
    <w:rsid w:val="00ED70AC"/>
    <w:rsid w:val="00ED72B8"/>
    <w:rsid w:val="00ED741C"/>
    <w:rsid w:val="00ED759F"/>
    <w:rsid w:val="00ED7633"/>
    <w:rsid w:val="00ED76CC"/>
    <w:rsid w:val="00ED76EC"/>
    <w:rsid w:val="00ED7833"/>
    <w:rsid w:val="00EE0A6D"/>
    <w:rsid w:val="00EE0AD3"/>
    <w:rsid w:val="00EE0E95"/>
    <w:rsid w:val="00EE0E9F"/>
    <w:rsid w:val="00EE152C"/>
    <w:rsid w:val="00EE1607"/>
    <w:rsid w:val="00EE1683"/>
    <w:rsid w:val="00EE1797"/>
    <w:rsid w:val="00EE1827"/>
    <w:rsid w:val="00EE1C27"/>
    <w:rsid w:val="00EE1F14"/>
    <w:rsid w:val="00EE1F63"/>
    <w:rsid w:val="00EE2348"/>
    <w:rsid w:val="00EE2440"/>
    <w:rsid w:val="00EE258E"/>
    <w:rsid w:val="00EE2A86"/>
    <w:rsid w:val="00EE2B9E"/>
    <w:rsid w:val="00EE2C3F"/>
    <w:rsid w:val="00EE2F0C"/>
    <w:rsid w:val="00EE2F1E"/>
    <w:rsid w:val="00EE3021"/>
    <w:rsid w:val="00EE3145"/>
    <w:rsid w:val="00EE3386"/>
    <w:rsid w:val="00EE33D1"/>
    <w:rsid w:val="00EE35A4"/>
    <w:rsid w:val="00EE35D1"/>
    <w:rsid w:val="00EE35EA"/>
    <w:rsid w:val="00EE35F0"/>
    <w:rsid w:val="00EE3930"/>
    <w:rsid w:val="00EE3A25"/>
    <w:rsid w:val="00EE3B2C"/>
    <w:rsid w:val="00EE3D14"/>
    <w:rsid w:val="00EE3E88"/>
    <w:rsid w:val="00EE4276"/>
    <w:rsid w:val="00EE4344"/>
    <w:rsid w:val="00EE47D4"/>
    <w:rsid w:val="00EE4AD8"/>
    <w:rsid w:val="00EE4CBD"/>
    <w:rsid w:val="00EE504C"/>
    <w:rsid w:val="00EE513A"/>
    <w:rsid w:val="00EE5393"/>
    <w:rsid w:val="00EE566B"/>
    <w:rsid w:val="00EE5722"/>
    <w:rsid w:val="00EE5D39"/>
    <w:rsid w:val="00EE5EE2"/>
    <w:rsid w:val="00EE62AE"/>
    <w:rsid w:val="00EE6632"/>
    <w:rsid w:val="00EE685A"/>
    <w:rsid w:val="00EE6A56"/>
    <w:rsid w:val="00EE6C95"/>
    <w:rsid w:val="00EE6DDC"/>
    <w:rsid w:val="00EE6E0D"/>
    <w:rsid w:val="00EE7A21"/>
    <w:rsid w:val="00EE7A8E"/>
    <w:rsid w:val="00EE7C0D"/>
    <w:rsid w:val="00EF004B"/>
    <w:rsid w:val="00EF01F8"/>
    <w:rsid w:val="00EF0330"/>
    <w:rsid w:val="00EF04BF"/>
    <w:rsid w:val="00EF0C6C"/>
    <w:rsid w:val="00EF0D1C"/>
    <w:rsid w:val="00EF12A8"/>
    <w:rsid w:val="00EF155E"/>
    <w:rsid w:val="00EF16AA"/>
    <w:rsid w:val="00EF1874"/>
    <w:rsid w:val="00EF1916"/>
    <w:rsid w:val="00EF1988"/>
    <w:rsid w:val="00EF19EE"/>
    <w:rsid w:val="00EF2108"/>
    <w:rsid w:val="00EF2237"/>
    <w:rsid w:val="00EF23DB"/>
    <w:rsid w:val="00EF2794"/>
    <w:rsid w:val="00EF286A"/>
    <w:rsid w:val="00EF2926"/>
    <w:rsid w:val="00EF3160"/>
    <w:rsid w:val="00EF32E5"/>
    <w:rsid w:val="00EF336A"/>
    <w:rsid w:val="00EF3561"/>
    <w:rsid w:val="00EF3594"/>
    <w:rsid w:val="00EF3892"/>
    <w:rsid w:val="00EF3D4B"/>
    <w:rsid w:val="00EF3D57"/>
    <w:rsid w:val="00EF3EAA"/>
    <w:rsid w:val="00EF3F48"/>
    <w:rsid w:val="00EF416A"/>
    <w:rsid w:val="00EF4A7D"/>
    <w:rsid w:val="00EF4BF6"/>
    <w:rsid w:val="00EF4D2C"/>
    <w:rsid w:val="00EF4E30"/>
    <w:rsid w:val="00EF4FB4"/>
    <w:rsid w:val="00EF5738"/>
    <w:rsid w:val="00EF5C0A"/>
    <w:rsid w:val="00EF5CCD"/>
    <w:rsid w:val="00EF696C"/>
    <w:rsid w:val="00EF69E9"/>
    <w:rsid w:val="00EF6D8D"/>
    <w:rsid w:val="00EF7009"/>
    <w:rsid w:val="00EF70DB"/>
    <w:rsid w:val="00EF719C"/>
    <w:rsid w:val="00EF7399"/>
    <w:rsid w:val="00EF74CE"/>
    <w:rsid w:val="00EF7657"/>
    <w:rsid w:val="00EF772B"/>
    <w:rsid w:val="00EF7C42"/>
    <w:rsid w:val="00EF7FD7"/>
    <w:rsid w:val="00F00037"/>
    <w:rsid w:val="00F00255"/>
    <w:rsid w:val="00F006A2"/>
    <w:rsid w:val="00F008C9"/>
    <w:rsid w:val="00F008ED"/>
    <w:rsid w:val="00F00CAB"/>
    <w:rsid w:val="00F00DEF"/>
    <w:rsid w:val="00F013BE"/>
    <w:rsid w:val="00F016F5"/>
    <w:rsid w:val="00F01724"/>
    <w:rsid w:val="00F018FD"/>
    <w:rsid w:val="00F0194E"/>
    <w:rsid w:val="00F02307"/>
    <w:rsid w:val="00F0288D"/>
    <w:rsid w:val="00F028BE"/>
    <w:rsid w:val="00F029DA"/>
    <w:rsid w:val="00F031ED"/>
    <w:rsid w:val="00F036C5"/>
    <w:rsid w:val="00F03AE8"/>
    <w:rsid w:val="00F03B8E"/>
    <w:rsid w:val="00F03C78"/>
    <w:rsid w:val="00F040BA"/>
    <w:rsid w:val="00F040CE"/>
    <w:rsid w:val="00F042CA"/>
    <w:rsid w:val="00F04498"/>
    <w:rsid w:val="00F04EE1"/>
    <w:rsid w:val="00F0520F"/>
    <w:rsid w:val="00F053AC"/>
    <w:rsid w:val="00F059C2"/>
    <w:rsid w:val="00F05C95"/>
    <w:rsid w:val="00F0616E"/>
    <w:rsid w:val="00F06522"/>
    <w:rsid w:val="00F065BC"/>
    <w:rsid w:val="00F06605"/>
    <w:rsid w:val="00F0690D"/>
    <w:rsid w:val="00F069C5"/>
    <w:rsid w:val="00F069E2"/>
    <w:rsid w:val="00F0725E"/>
    <w:rsid w:val="00F07369"/>
    <w:rsid w:val="00F07587"/>
    <w:rsid w:val="00F077FE"/>
    <w:rsid w:val="00F07BD2"/>
    <w:rsid w:val="00F102E5"/>
    <w:rsid w:val="00F1032F"/>
    <w:rsid w:val="00F103CF"/>
    <w:rsid w:val="00F10A58"/>
    <w:rsid w:val="00F10A7B"/>
    <w:rsid w:val="00F10E20"/>
    <w:rsid w:val="00F1123D"/>
    <w:rsid w:val="00F1124F"/>
    <w:rsid w:val="00F116E6"/>
    <w:rsid w:val="00F11768"/>
    <w:rsid w:val="00F11DD7"/>
    <w:rsid w:val="00F11EA7"/>
    <w:rsid w:val="00F1237E"/>
    <w:rsid w:val="00F12CE7"/>
    <w:rsid w:val="00F131DF"/>
    <w:rsid w:val="00F13438"/>
    <w:rsid w:val="00F134D4"/>
    <w:rsid w:val="00F13535"/>
    <w:rsid w:val="00F13549"/>
    <w:rsid w:val="00F13859"/>
    <w:rsid w:val="00F1397C"/>
    <w:rsid w:val="00F13ACF"/>
    <w:rsid w:val="00F13B35"/>
    <w:rsid w:val="00F13D63"/>
    <w:rsid w:val="00F1434E"/>
    <w:rsid w:val="00F14354"/>
    <w:rsid w:val="00F143B8"/>
    <w:rsid w:val="00F149B4"/>
    <w:rsid w:val="00F149FE"/>
    <w:rsid w:val="00F14EF8"/>
    <w:rsid w:val="00F1501B"/>
    <w:rsid w:val="00F1554B"/>
    <w:rsid w:val="00F155C9"/>
    <w:rsid w:val="00F158CB"/>
    <w:rsid w:val="00F159A9"/>
    <w:rsid w:val="00F15A13"/>
    <w:rsid w:val="00F15B20"/>
    <w:rsid w:val="00F15D22"/>
    <w:rsid w:val="00F15D68"/>
    <w:rsid w:val="00F15E82"/>
    <w:rsid w:val="00F16257"/>
    <w:rsid w:val="00F16403"/>
    <w:rsid w:val="00F165C6"/>
    <w:rsid w:val="00F166BF"/>
    <w:rsid w:val="00F16895"/>
    <w:rsid w:val="00F168B5"/>
    <w:rsid w:val="00F1694D"/>
    <w:rsid w:val="00F16980"/>
    <w:rsid w:val="00F16A16"/>
    <w:rsid w:val="00F16B4E"/>
    <w:rsid w:val="00F1708E"/>
    <w:rsid w:val="00F17207"/>
    <w:rsid w:val="00F17222"/>
    <w:rsid w:val="00F17376"/>
    <w:rsid w:val="00F174EE"/>
    <w:rsid w:val="00F176E7"/>
    <w:rsid w:val="00F17794"/>
    <w:rsid w:val="00F177F8"/>
    <w:rsid w:val="00F179B8"/>
    <w:rsid w:val="00F17C44"/>
    <w:rsid w:val="00F17D13"/>
    <w:rsid w:val="00F17E19"/>
    <w:rsid w:val="00F17EF2"/>
    <w:rsid w:val="00F17F87"/>
    <w:rsid w:val="00F204D7"/>
    <w:rsid w:val="00F20531"/>
    <w:rsid w:val="00F20759"/>
    <w:rsid w:val="00F2089A"/>
    <w:rsid w:val="00F20E13"/>
    <w:rsid w:val="00F20F46"/>
    <w:rsid w:val="00F20F98"/>
    <w:rsid w:val="00F20FC7"/>
    <w:rsid w:val="00F21117"/>
    <w:rsid w:val="00F21410"/>
    <w:rsid w:val="00F21659"/>
    <w:rsid w:val="00F216FB"/>
    <w:rsid w:val="00F21883"/>
    <w:rsid w:val="00F21CE8"/>
    <w:rsid w:val="00F21ED1"/>
    <w:rsid w:val="00F22062"/>
    <w:rsid w:val="00F220B4"/>
    <w:rsid w:val="00F221E3"/>
    <w:rsid w:val="00F22350"/>
    <w:rsid w:val="00F225CA"/>
    <w:rsid w:val="00F22872"/>
    <w:rsid w:val="00F22CD6"/>
    <w:rsid w:val="00F22D40"/>
    <w:rsid w:val="00F22F32"/>
    <w:rsid w:val="00F23498"/>
    <w:rsid w:val="00F23510"/>
    <w:rsid w:val="00F23673"/>
    <w:rsid w:val="00F23950"/>
    <w:rsid w:val="00F23B88"/>
    <w:rsid w:val="00F23BC4"/>
    <w:rsid w:val="00F23CA0"/>
    <w:rsid w:val="00F23DA8"/>
    <w:rsid w:val="00F23E90"/>
    <w:rsid w:val="00F23F31"/>
    <w:rsid w:val="00F2401B"/>
    <w:rsid w:val="00F2406F"/>
    <w:rsid w:val="00F24200"/>
    <w:rsid w:val="00F24456"/>
    <w:rsid w:val="00F24F65"/>
    <w:rsid w:val="00F2546D"/>
    <w:rsid w:val="00F25D45"/>
    <w:rsid w:val="00F25EB2"/>
    <w:rsid w:val="00F25F63"/>
    <w:rsid w:val="00F2603F"/>
    <w:rsid w:val="00F26544"/>
    <w:rsid w:val="00F26545"/>
    <w:rsid w:val="00F26A52"/>
    <w:rsid w:val="00F26F99"/>
    <w:rsid w:val="00F272F3"/>
    <w:rsid w:val="00F273DF"/>
    <w:rsid w:val="00F27942"/>
    <w:rsid w:val="00F27E66"/>
    <w:rsid w:val="00F303A3"/>
    <w:rsid w:val="00F303BA"/>
    <w:rsid w:val="00F303CE"/>
    <w:rsid w:val="00F30A53"/>
    <w:rsid w:val="00F30C83"/>
    <w:rsid w:val="00F30CA6"/>
    <w:rsid w:val="00F30DCF"/>
    <w:rsid w:val="00F30F03"/>
    <w:rsid w:val="00F31297"/>
    <w:rsid w:val="00F31827"/>
    <w:rsid w:val="00F31B7B"/>
    <w:rsid w:val="00F31DD3"/>
    <w:rsid w:val="00F32075"/>
    <w:rsid w:val="00F32406"/>
    <w:rsid w:val="00F3240F"/>
    <w:rsid w:val="00F324EE"/>
    <w:rsid w:val="00F32974"/>
    <w:rsid w:val="00F3297C"/>
    <w:rsid w:val="00F329B0"/>
    <w:rsid w:val="00F33235"/>
    <w:rsid w:val="00F3395C"/>
    <w:rsid w:val="00F33A53"/>
    <w:rsid w:val="00F34052"/>
    <w:rsid w:val="00F342F3"/>
    <w:rsid w:val="00F343F8"/>
    <w:rsid w:val="00F34909"/>
    <w:rsid w:val="00F34AC5"/>
    <w:rsid w:val="00F34D5F"/>
    <w:rsid w:val="00F34F34"/>
    <w:rsid w:val="00F34FCB"/>
    <w:rsid w:val="00F35426"/>
    <w:rsid w:val="00F35A1B"/>
    <w:rsid w:val="00F35B3C"/>
    <w:rsid w:val="00F35B60"/>
    <w:rsid w:val="00F35EF3"/>
    <w:rsid w:val="00F36218"/>
    <w:rsid w:val="00F3643A"/>
    <w:rsid w:val="00F364C7"/>
    <w:rsid w:val="00F366DC"/>
    <w:rsid w:val="00F3673C"/>
    <w:rsid w:val="00F368EC"/>
    <w:rsid w:val="00F36E22"/>
    <w:rsid w:val="00F3707E"/>
    <w:rsid w:val="00F37391"/>
    <w:rsid w:val="00F3748D"/>
    <w:rsid w:val="00F37535"/>
    <w:rsid w:val="00F3767C"/>
    <w:rsid w:val="00F37711"/>
    <w:rsid w:val="00F37838"/>
    <w:rsid w:val="00F37A7B"/>
    <w:rsid w:val="00F37E4B"/>
    <w:rsid w:val="00F40243"/>
    <w:rsid w:val="00F402F5"/>
    <w:rsid w:val="00F40B14"/>
    <w:rsid w:val="00F40B75"/>
    <w:rsid w:val="00F40DDE"/>
    <w:rsid w:val="00F41040"/>
    <w:rsid w:val="00F411AE"/>
    <w:rsid w:val="00F41250"/>
    <w:rsid w:val="00F414A9"/>
    <w:rsid w:val="00F41AD1"/>
    <w:rsid w:val="00F41C6D"/>
    <w:rsid w:val="00F41FDD"/>
    <w:rsid w:val="00F42058"/>
    <w:rsid w:val="00F4274C"/>
    <w:rsid w:val="00F42C0D"/>
    <w:rsid w:val="00F42F20"/>
    <w:rsid w:val="00F43142"/>
    <w:rsid w:val="00F4335E"/>
    <w:rsid w:val="00F4339C"/>
    <w:rsid w:val="00F4351E"/>
    <w:rsid w:val="00F4358E"/>
    <w:rsid w:val="00F4389C"/>
    <w:rsid w:val="00F43A17"/>
    <w:rsid w:val="00F43A52"/>
    <w:rsid w:val="00F43A78"/>
    <w:rsid w:val="00F43C4A"/>
    <w:rsid w:val="00F440ED"/>
    <w:rsid w:val="00F4414C"/>
    <w:rsid w:val="00F44238"/>
    <w:rsid w:val="00F44396"/>
    <w:rsid w:val="00F443D5"/>
    <w:rsid w:val="00F446B7"/>
    <w:rsid w:val="00F44720"/>
    <w:rsid w:val="00F447D2"/>
    <w:rsid w:val="00F447DC"/>
    <w:rsid w:val="00F4491B"/>
    <w:rsid w:val="00F44AD8"/>
    <w:rsid w:val="00F44B65"/>
    <w:rsid w:val="00F44D18"/>
    <w:rsid w:val="00F44DAE"/>
    <w:rsid w:val="00F44F6B"/>
    <w:rsid w:val="00F44FF7"/>
    <w:rsid w:val="00F458AE"/>
    <w:rsid w:val="00F45C5B"/>
    <w:rsid w:val="00F45D0E"/>
    <w:rsid w:val="00F45D56"/>
    <w:rsid w:val="00F466E0"/>
    <w:rsid w:val="00F4682C"/>
    <w:rsid w:val="00F46A19"/>
    <w:rsid w:val="00F46B9C"/>
    <w:rsid w:val="00F46DB9"/>
    <w:rsid w:val="00F46F16"/>
    <w:rsid w:val="00F47562"/>
    <w:rsid w:val="00F47AAD"/>
    <w:rsid w:val="00F47B34"/>
    <w:rsid w:val="00F47B40"/>
    <w:rsid w:val="00F47C81"/>
    <w:rsid w:val="00F500F1"/>
    <w:rsid w:val="00F50232"/>
    <w:rsid w:val="00F505DA"/>
    <w:rsid w:val="00F50630"/>
    <w:rsid w:val="00F50646"/>
    <w:rsid w:val="00F50A19"/>
    <w:rsid w:val="00F50C57"/>
    <w:rsid w:val="00F50CB4"/>
    <w:rsid w:val="00F51362"/>
    <w:rsid w:val="00F51453"/>
    <w:rsid w:val="00F51537"/>
    <w:rsid w:val="00F517AE"/>
    <w:rsid w:val="00F519A2"/>
    <w:rsid w:val="00F51B0F"/>
    <w:rsid w:val="00F51E1A"/>
    <w:rsid w:val="00F5206A"/>
    <w:rsid w:val="00F522AC"/>
    <w:rsid w:val="00F5240B"/>
    <w:rsid w:val="00F52459"/>
    <w:rsid w:val="00F52919"/>
    <w:rsid w:val="00F52AFD"/>
    <w:rsid w:val="00F52BB0"/>
    <w:rsid w:val="00F52E99"/>
    <w:rsid w:val="00F52EFA"/>
    <w:rsid w:val="00F5315A"/>
    <w:rsid w:val="00F5338F"/>
    <w:rsid w:val="00F537FF"/>
    <w:rsid w:val="00F53A6B"/>
    <w:rsid w:val="00F53FA3"/>
    <w:rsid w:val="00F54296"/>
    <w:rsid w:val="00F5433A"/>
    <w:rsid w:val="00F5467C"/>
    <w:rsid w:val="00F548FC"/>
    <w:rsid w:val="00F54DC2"/>
    <w:rsid w:val="00F553EC"/>
    <w:rsid w:val="00F553F8"/>
    <w:rsid w:val="00F5552B"/>
    <w:rsid w:val="00F5577B"/>
    <w:rsid w:val="00F55A51"/>
    <w:rsid w:val="00F55A6C"/>
    <w:rsid w:val="00F55FD5"/>
    <w:rsid w:val="00F5600C"/>
    <w:rsid w:val="00F5638E"/>
    <w:rsid w:val="00F563BA"/>
    <w:rsid w:val="00F564E5"/>
    <w:rsid w:val="00F564EE"/>
    <w:rsid w:val="00F566A3"/>
    <w:rsid w:val="00F566D6"/>
    <w:rsid w:val="00F569FD"/>
    <w:rsid w:val="00F56AEB"/>
    <w:rsid w:val="00F56E9D"/>
    <w:rsid w:val="00F572CC"/>
    <w:rsid w:val="00F5757B"/>
    <w:rsid w:val="00F5764B"/>
    <w:rsid w:val="00F5782A"/>
    <w:rsid w:val="00F57BEE"/>
    <w:rsid w:val="00F57CC8"/>
    <w:rsid w:val="00F57DF4"/>
    <w:rsid w:val="00F60185"/>
    <w:rsid w:val="00F60596"/>
    <w:rsid w:val="00F60662"/>
    <w:rsid w:val="00F60DE1"/>
    <w:rsid w:val="00F60FE8"/>
    <w:rsid w:val="00F6102F"/>
    <w:rsid w:val="00F6104A"/>
    <w:rsid w:val="00F61C02"/>
    <w:rsid w:val="00F62427"/>
    <w:rsid w:val="00F625C8"/>
    <w:rsid w:val="00F6270A"/>
    <w:rsid w:val="00F628CE"/>
    <w:rsid w:val="00F6298D"/>
    <w:rsid w:val="00F629CC"/>
    <w:rsid w:val="00F62B9E"/>
    <w:rsid w:val="00F6346F"/>
    <w:rsid w:val="00F634B3"/>
    <w:rsid w:val="00F63BD5"/>
    <w:rsid w:val="00F63D00"/>
    <w:rsid w:val="00F63E16"/>
    <w:rsid w:val="00F63F27"/>
    <w:rsid w:val="00F642E6"/>
    <w:rsid w:val="00F64580"/>
    <w:rsid w:val="00F64655"/>
    <w:rsid w:val="00F6490A"/>
    <w:rsid w:val="00F6494D"/>
    <w:rsid w:val="00F64AA2"/>
    <w:rsid w:val="00F64C95"/>
    <w:rsid w:val="00F64FB8"/>
    <w:rsid w:val="00F651F8"/>
    <w:rsid w:val="00F65242"/>
    <w:rsid w:val="00F6539B"/>
    <w:rsid w:val="00F653EE"/>
    <w:rsid w:val="00F65485"/>
    <w:rsid w:val="00F654EA"/>
    <w:rsid w:val="00F65888"/>
    <w:rsid w:val="00F65A78"/>
    <w:rsid w:val="00F65C5A"/>
    <w:rsid w:val="00F65E2B"/>
    <w:rsid w:val="00F65EF0"/>
    <w:rsid w:val="00F66657"/>
    <w:rsid w:val="00F66844"/>
    <w:rsid w:val="00F66931"/>
    <w:rsid w:val="00F66F3E"/>
    <w:rsid w:val="00F671F1"/>
    <w:rsid w:val="00F672D1"/>
    <w:rsid w:val="00F675CA"/>
    <w:rsid w:val="00F678E0"/>
    <w:rsid w:val="00F67A1A"/>
    <w:rsid w:val="00F67BBF"/>
    <w:rsid w:val="00F70932"/>
    <w:rsid w:val="00F71390"/>
    <w:rsid w:val="00F71440"/>
    <w:rsid w:val="00F717F0"/>
    <w:rsid w:val="00F7181D"/>
    <w:rsid w:val="00F71840"/>
    <w:rsid w:val="00F71903"/>
    <w:rsid w:val="00F72263"/>
    <w:rsid w:val="00F724EF"/>
    <w:rsid w:val="00F72644"/>
    <w:rsid w:val="00F7285C"/>
    <w:rsid w:val="00F7288E"/>
    <w:rsid w:val="00F72F54"/>
    <w:rsid w:val="00F7320E"/>
    <w:rsid w:val="00F73231"/>
    <w:rsid w:val="00F732B8"/>
    <w:rsid w:val="00F73317"/>
    <w:rsid w:val="00F73E85"/>
    <w:rsid w:val="00F73ECF"/>
    <w:rsid w:val="00F742B1"/>
    <w:rsid w:val="00F744CB"/>
    <w:rsid w:val="00F74515"/>
    <w:rsid w:val="00F7458E"/>
    <w:rsid w:val="00F74731"/>
    <w:rsid w:val="00F747F0"/>
    <w:rsid w:val="00F74981"/>
    <w:rsid w:val="00F74C37"/>
    <w:rsid w:val="00F75129"/>
    <w:rsid w:val="00F7552A"/>
    <w:rsid w:val="00F75932"/>
    <w:rsid w:val="00F7599D"/>
    <w:rsid w:val="00F75D94"/>
    <w:rsid w:val="00F75E16"/>
    <w:rsid w:val="00F76168"/>
    <w:rsid w:val="00F76264"/>
    <w:rsid w:val="00F766CE"/>
    <w:rsid w:val="00F7680A"/>
    <w:rsid w:val="00F76891"/>
    <w:rsid w:val="00F76AB8"/>
    <w:rsid w:val="00F76C36"/>
    <w:rsid w:val="00F76FF3"/>
    <w:rsid w:val="00F77909"/>
    <w:rsid w:val="00F7797E"/>
    <w:rsid w:val="00F77E3A"/>
    <w:rsid w:val="00F77E7B"/>
    <w:rsid w:val="00F80A72"/>
    <w:rsid w:val="00F80F2B"/>
    <w:rsid w:val="00F819D0"/>
    <w:rsid w:val="00F81C79"/>
    <w:rsid w:val="00F81D39"/>
    <w:rsid w:val="00F821F2"/>
    <w:rsid w:val="00F82234"/>
    <w:rsid w:val="00F8249F"/>
    <w:rsid w:val="00F82682"/>
    <w:rsid w:val="00F82931"/>
    <w:rsid w:val="00F82AA7"/>
    <w:rsid w:val="00F82B57"/>
    <w:rsid w:val="00F82B93"/>
    <w:rsid w:val="00F82C65"/>
    <w:rsid w:val="00F83094"/>
    <w:rsid w:val="00F835AC"/>
    <w:rsid w:val="00F83773"/>
    <w:rsid w:val="00F83AA7"/>
    <w:rsid w:val="00F83DE9"/>
    <w:rsid w:val="00F8425D"/>
    <w:rsid w:val="00F84C02"/>
    <w:rsid w:val="00F84D83"/>
    <w:rsid w:val="00F84F2C"/>
    <w:rsid w:val="00F85039"/>
    <w:rsid w:val="00F85041"/>
    <w:rsid w:val="00F85270"/>
    <w:rsid w:val="00F85448"/>
    <w:rsid w:val="00F8571D"/>
    <w:rsid w:val="00F858A7"/>
    <w:rsid w:val="00F85C82"/>
    <w:rsid w:val="00F85F21"/>
    <w:rsid w:val="00F85F65"/>
    <w:rsid w:val="00F8694E"/>
    <w:rsid w:val="00F86D46"/>
    <w:rsid w:val="00F8724C"/>
    <w:rsid w:val="00F8736D"/>
    <w:rsid w:val="00F873AB"/>
    <w:rsid w:val="00F874B1"/>
    <w:rsid w:val="00F875A3"/>
    <w:rsid w:val="00F8765B"/>
    <w:rsid w:val="00F877FE"/>
    <w:rsid w:val="00F879A7"/>
    <w:rsid w:val="00F87A35"/>
    <w:rsid w:val="00F87D39"/>
    <w:rsid w:val="00F90197"/>
    <w:rsid w:val="00F906F6"/>
    <w:rsid w:val="00F90CB1"/>
    <w:rsid w:val="00F91053"/>
    <w:rsid w:val="00F91317"/>
    <w:rsid w:val="00F91558"/>
    <w:rsid w:val="00F917D6"/>
    <w:rsid w:val="00F91A81"/>
    <w:rsid w:val="00F91E45"/>
    <w:rsid w:val="00F91E6B"/>
    <w:rsid w:val="00F91F99"/>
    <w:rsid w:val="00F9202D"/>
    <w:rsid w:val="00F921B8"/>
    <w:rsid w:val="00F92201"/>
    <w:rsid w:val="00F925AC"/>
    <w:rsid w:val="00F92708"/>
    <w:rsid w:val="00F92B7E"/>
    <w:rsid w:val="00F92B9D"/>
    <w:rsid w:val="00F93011"/>
    <w:rsid w:val="00F93235"/>
    <w:rsid w:val="00F93331"/>
    <w:rsid w:val="00F93693"/>
    <w:rsid w:val="00F9385A"/>
    <w:rsid w:val="00F93938"/>
    <w:rsid w:val="00F93BC1"/>
    <w:rsid w:val="00F93FB8"/>
    <w:rsid w:val="00F94240"/>
    <w:rsid w:val="00F94290"/>
    <w:rsid w:val="00F944E6"/>
    <w:rsid w:val="00F94B3F"/>
    <w:rsid w:val="00F95249"/>
    <w:rsid w:val="00F954CB"/>
    <w:rsid w:val="00F958C1"/>
    <w:rsid w:val="00F95984"/>
    <w:rsid w:val="00F962D9"/>
    <w:rsid w:val="00F9633D"/>
    <w:rsid w:val="00F96526"/>
    <w:rsid w:val="00F968C3"/>
    <w:rsid w:val="00F96B5F"/>
    <w:rsid w:val="00F96B9A"/>
    <w:rsid w:val="00F9708F"/>
    <w:rsid w:val="00F970CB"/>
    <w:rsid w:val="00F972B8"/>
    <w:rsid w:val="00F97488"/>
    <w:rsid w:val="00F978AA"/>
    <w:rsid w:val="00F978FB"/>
    <w:rsid w:val="00F97AAE"/>
    <w:rsid w:val="00F97D15"/>
    <w:rsid w:val="00F97E58"/>
    <w:rsid w:val="00FA050D"/>
    <w:rsid w:val="00FA0557"/>
    <w:rsid w:val="00FA0591"/>
    <w:rsid w:val="00FA0770"/>
    <w:rsid w:val="00FA079B"/>
    <w:rsid w:val="00FA0B25"/>
    <w:rsid w:val="00FA0B73"/>
    <w:rsid w:val="00FA0CB9"/>
    <w:rsid w:val="00FA0DE9"/>
    <w:rsid w:val="00FA0E1D"/>
    <w:rsid w:val="00FA1043"/>
    <w:rsid w:val="00FA11F1"/>
    <w:rsid w:val="00FA12CD"/>
    <w:rsid w:val="00FA13A0"/>
    <w:rsid w:val="00FA1413"/>
    <w:rsid w:val="00FA148F"/>
    <w:rsid w:val="00FA18CD"/>
    <w:rsid w:val="00FA19FA"/>
    <w:rsid w:val="00FA1DB7"/>
    <w:rsid w:val="00FA2023"/>
    <w:rsid w:val="00FA222C"/>
    <w:rsid w:val="00FA2235"/>
    <w:rsid w:val="00FA22BE"/>
    <w:rsid w:val="00FA26FD"/>
    <w:rsid w:val="00FA2718"/>
    <w:rsid w:val="00FA2CA5"/>
    <w:rsid w:val="00FA2EA3"/>
    <w:rsid w:val="00FA302E"/>
    <w:rsid w:val="00FA30E9"/>
    <w:rsid w:val="00FA31B5"/>
    <w:rsid w:val="00FA323C"/>
    <w:rsid w:val="00FA3795"/>
    <w:rsid w:val="00FA3990"/>
    <w:rsid w:val="00FA3AE4"/>
    <w:rsid w:val="00FA3B35"/>
    <w:rsid w:val="00FA3B7F"/>
    <w:rsid w:val="00FA3F86"/>
    <w:rsid w:val="00FA3FFA"/>
    <w:rsid w:val="00FA4051"/>
    <w:rsid w:val="00FA415D"/>
    <w:rsid w:val="00FA461E"/>
    <w:rsid w:val="00FA4ADB"/>
    <w:rsid w:val="00FA4C2F"/>
    <w:rsid w:val="00FA4E1F"/>
    <w:rsid w:val="00FA502F"/>
    <w:rsid w:val="00FA5238"/>
    <w:rsid w:val="00FA548C"/>
    <w:rsid w:val="00FA55AA"/>
    <w:rsid w:val="00FA59A5"/>
    <w:rsid w:val="00FA5C7B"/>
    <w:rsid w:val="00FA5CE8"/>
    <w:rsid w:val="00FA5D53"/>
    <w:rsid w:val="00FA5F35"/>
    <w:rsid w:val="00FA5FAF"/>
    <w:rsid w:val="00FA623B"/>
    <w:rsid w:val="00FA6534"/>
    <w:rsid w:val="00FA6654"/>
    <w:rsid w:val="00FA69AC"/>
    <w:rsid w:val="00FA6CBA"/>
    <w:rsid w:val="00FA6E8F"/>
    <w:rsid w:val="00FA6F77"/>
    <w:rsid w:val="00FA7125"/>
    <w:rsid w:val="00FA73C1"/>
    <w:rsid w:val="00FA764F"/>
    <w:rsid w:val="00FA7666"/>
    <w:rsid w:val="00FA773F"/>
    <w:rsid w:val="00FA7ADE"/>
    <w:rsid w:val="00FA7C13"/>
    <w:rsid w:val="00FA7D2B"/>
    <w:rsid w:val="00FB016C"/>
    <w:rsid w:val="00FB0633"/>
    <w:rsid w:val="00FB06D6"/>
    <w:rsid w:val="00FB08AB"/>
    <w:rsid w:val="00FB0917"/>
    <w:rsid w:val="00FB0C2B"/>
    <w:rsid w:val="00FB0DEE"/>
    <w:rsid w:val="00FB0EFE"/>
    <w:rsid w:val="00FB1100"/>
    <w:rsid w:val="00FB114B"/>
    <w:rsid w:val="00FB16CC"/>
    <w:rsid w:val="00FB19D1"/>
    <w:rsid w:val="00FB1AF2"/>
    <w:rsid w:val="00FB1F32"/>
    <w:rsid w:val="00FB23FB"/>
    <w:rsid w:val="00FB26A7"/>
    <w:rsid w:val="00FB27BA"/>
    <w:rsid w:val="00FB2904"/>
    <w:rsid w:val="00FB2A21"/>
    <w:rsid w:val="00FB2AAD"/>
    <w:rsid w:val="00FB2D1A"/>
    <w:rsid w:val="00FB2D82"/>
    <w:rsid w:val="00FB2E1F"/>
    <w:rsid w:val="00FB3166"/>
    <w:rsid w:val="00FB354D"/>
    <w:rsid w:val="00FB37CD"/>
    <w:rsid w:val="00FB37F6"/>
    <w:rsid w:val="00FB3A33"/>
    <w:rsid w:val="00FB3BF8"/>
    <w:rsid w:val="00FB3D00"/>
    <w:rsid w:val="00FB409B"/>
    <w:rsid w:val="00FB40F7"/>
    <w:rsid w:val="00FB4235"/>
    <w:rsid w:val="00FB4267"/>
    <w:rsid w:val="00FB46D9"/>
    <w:rsid w:val="00FB4AA8"/>
    <w:rsid w:val="00FB4C68"/>
    <w:rsid w:val="00FB4C7B"/>
    <w:rsid w:val="00FB4CC3"/>
    <w:rsid w:val="00FB4E12"/>
    <w:rsid w:val="00FB4EA6"/>
    <w:rsid w:val="00FB4F99"/>
    <w:rsid w:val="00FB4FF8"/>
    <w:rsid w:val="00FB5070"/>
    <w:rsid w:val="00FB5EED"/>
    <w:rsid w:val="00FB5FDA"/>
    <w:rsid w:val="00FB6260"/>
    <w:rsid w:val="00FB63A1"/>
    <w:rsid w:val="00FB6622"/>
    <w:rsid w:val="00FB698A"/>
    <w:rsid w:val="00FB6B5F"/>
    <w:rsid w:val="00FB6F1B"/>
    <w:rsid w:val="00FB6F41"/>
    <w:rsid w:val="00FB7227"/>
    <w:rsid w:val="00FB735C"/>
    <w:rsid w:val="00FB741F"/>
    <w:rsid w:val="00FB74B4"/>
    <w:rsid w:val="00FB7BE9"/>
    <w:rsid w:val="00FB7C0A"/>
    <w:rsid w:val="00FB7EA9"/>
    <w:rsid w:val="00FC0005"/>
    <w:rsid w:val="00FC003D"/>
    <w:rsid w:val="00FC006C"/>
    <w:rsid w:val="00FC0174"/>
    <w:rsid w:val="00FC019D"/>
    <w:rsid w:val="00FC029E"/>
    <w:rsid w:val="00FC0489"/>
    <w:rsid w:val="00FC05CD"/>
    <w:rsid w:val="00FC0840"/>
    <w:rsid w:val="00FC0A60"/>
    <w:rsid w:val="00FC0F9F"/>
    <w:rsid w:val="00FC111B"/>
    <w:rsid w:val="00FC114D"/>
    <w:rsid w:val="00FC11D4"/>
    <w:rsid w:val="00FC1553"/>
    <w:rsid w:val="00FC158B"/>
    <w:rsid w:val="00FC15F5"/>
    <w:rsid w:val="00FC1A3B"/>
    <w:rsid w:val="00FC1B8D"/>
    <w:rsid w:val="00FC1DC7"/>
    <w:rsid w:val="00FC22D1"/>
    <w:rsid w:val="00FC2529"/>
    <w:rsid w:val="00FC2AFA"/>
    <w:rsid w:val="00FC30DC"/>
    <w:rsid w:val="00FC32BB"/>
    <w:rsid w:val="00FC3348"/>
    <w:rsid w:val="00FC367E"/>
    <w:rsid w:val="00FC36C2"/>
    <w:rsid w:val="00FC36C9"/>
    <w:rsid w:val="00FC3C47"/>
    <w:rsid w:val="00FC41BC"/>
    <w:rsid w:val="00FC4237"/>
    <w:rsid w:val="00FC452A"/>
    <w:rsid w:val="00FC4574"/>
    <w:rsid w:val="00FC4832"/>
    <w:rsid w:val="00FC4986"/>
    <w:rsid w:val="00FC5135"/>
    <w:rsid w:val="00FC5142"/>
    <w:rsid w:val="00FC51E7"/>
    <w:rsid w:val="00FC576A"/>
    <w:rsid w:val="00FC5FD0"/>
    <w:rsid w:val="00FC625B"/>
    <w:rsid w:val="00FC65B4"/>
    <w:rsid w:val="00FC6675"/>
    <w:rsid w:val="00FC69C9"/>
    <w:rsid w:val="00FC746F"/>
    <w:rsid w:val="00FC7471"/>
    <w:rsid w:val="00FC7498"/>
    <w:rsid w:val="00FC7639"/>
    <w:rsid w:val="00FC7716"/>
    <w:rsid w:val="00FC7C72"/>
    <w:rsid w:val="00FD02AF"/>
    <w:rsid w:val="00FD02D5"/>
    <w:rsid w:val="00FD068F"/>
    <w:rsid w:val="00FD0999"/>
    <w:rsid w:val="00FD0AE2"/>
    <w:rsid w:val="00FD12B5"/>
    <w:rsid w:val="00FD17EF"/>
    <w:rsid w:val="00FD1AC2"/>
    <w:rsid w:val="00FD1B58"/>
    <w:rsid w:val="00FD1F2F"/>
    <w:rsid w:val="00FD210F"/>
    <w:rsid w:val="00FD243E"/>
    <w:rsid w:val="00FD26C6"/>
    <w:rsid w:val="00FD26CB"/>
    <w:rsid w:val="00FD2DA7"/>
    <w:rsid w:val="00FD2DF3"/>
    <w:rsid w:val="00FD2F8F"/>
    <w:rsid w:val="00FD31C2"/>
    <w:rsid w:val="00FD3BA1"/>
    <w:rsid w:val="00FD3CE0"/>
    <w:rsid w:val="00FD3FCD"/>
    <w:rsid w:val="00FD4022"/>
    <w:rsid w:val="00FD4613"/>
    <w:rsid w:val="00FD56B4"/>
    <w:rsid w:val="00FD58F3"/>
    <w:rsid w:val="00FD5C14"/>
    <w:rsid w:val="00FD6201"/>
    <w:rsid w:val="00FD63AB"/>
    <w:rsid w:val="00FD64BD"/>
    <w:rsid w:val="00FD6667"/>
    <w:rsid w:val="00FD667B"/>
    <w:rsid w:val="00FD690B"/>
    <w:rsid w:val="00FD6CDF"/>
    <w:rsid w:val="00FD6E6F"/>
    <w:rsid w:val="00FD6F4A"/>
    <w:rsid w:val="00FD6F64"/>
    <w:rsid w:val="00FD735F"/>
    <w:rsid w:val="00FD7548"/>
    <w:rsid w:val="00FD7706"/>
    <w:rsid w:val="00FD770C"/>
    <w:rsid w:val="00FD7D01"/>
    <w:rsid w:val="00FD7D50"/>
    <w:rsid w:val="00FD7FD5"/>
    <w:rsid w:val="00FE00F2"/>
    <w:rsid w:val="00FE04C6"/>
    <w:rsid w:val="00FE0965"/>
    <w:rsid w:val="00FE0A53"/>
    <w:rsid w:val="00FE0CBE"/>
    <w:rsid w:val="00FE0D7F"/>
    <w:rsid w:val="00FE0DD6"/>
    <w:rsid w:val="00FE1562"/>
    <w:rsid w:val="00FE1AE5"/>
    <w:rsid w:val="00FE2214"/>
    <w:rsid w:val="00FE2256"/>
    <w:rsid w:val="00FE275D"/>
    <w:rsid w:val="00FE2A5F"/>
    <w:rsid w:val="00FE32C4"/>
    <w:rsid w:val="00FE336A"/>
    <w:rsid w:val="00FE35EC"/>
    <w:rsid w:val="00FE3628"/>
    <w:rsid w:val="00FE36AB"/>
    <w:rsid w:val="00FE3BBA"/>
    <w:rsid w:val="00FE3DED"/>
    <w:rsid w:val="00FE3FA5"/>
    <w:rsid w:val="00FE4635"/>
    <w:rsid w:val="00FE4770"/>
    <w:rsid w:val="00FE4BAC"/>
    <w:rsid w:val="00FE502F"/>
    <w:rsid w:val="00FE55B3"/>
    <w:rsid w:val="00FE56D0"/>
    <w:rsid w:val="00FE5CBC"/>
    <w:rsid w:val="00FE5E29"/>
    <w:rsid w:val="00FE6205"/>
    <w:rsid w:val="00FE62A4"/>
    <w:rsid w:val="00FE6449"/>
    <w:rsid w:val="00FE64DD"/>
    <w:rsid w:val="00FE69E4"/>
    <w:rsid w:val="00FE6B82"/>
    <w:rsid w:val="00FE6EE1"/>
    <w:rsid w:val="00FE6FE2"/>
    <w:rsid w:val="00FE70B7"/>
    <w:rsid w:val="00FE7324"/>
    <w:rsid w:val="00FE73C4"/>
    <w:rsid w:val="00FE7405"/>
    <w:rsid w:val="00FE7666"/>
    <w:rsid w:val="00FE7771"/>
    <w:rsid w:val="00FE7866"/>
    <w:rsid w:val="00FE7A9C"/>
    <w:rsid w:val="00FE7F43"/>
    <w:rsid w:val="00FF02D7"/>
    <w:rsid w:val="00FF037C"/>
    <w:rsid w:val="00FF06D4"/>
    <w:rsid w:val="00FF0AD0"/>
    <w:rsid w:val="00FF0C48"/>
    <w:rsid w:val="00FF0E30"/>
    <w:rsid w:val="00FF12FC"/>
    <w:rsid w:val="00FF158D"/>
    <w:rsid w:val="00FF1A2E"/>
    <w:rsid w:val="00FF1AF6"/>
    <w:rsid w:val="00FF2060"/>
    <w:rsid w:val="00FF2153"/>
    <w:rsid w:val="00FF21C4"/>
    <w:rsid w:val="00FF22E2"/>
    <w:rsid w:val="00FF230B"/>
    <w:rsid w:val="00FF2F47"/>
    <w:rsid w:val="00FF3259"/>
    <w:rsid w:val="00FF3A89"/>
    <w:rsid w:val="00FF3BE0"/>
    <w:rsid w:val="00FF3EE8"/>
    <w:rsid w:val="00FF412E"/>
    <w:rsid w:val="00FF4168"/>
    <w:rsid w:val="00FF4E87"/>
    <w:rsid w:val="00FF4F69"/>
    <w:rsid w:val="00FF5246"/>
    <w:rsid w:val="00FF5558"/>
    <w:rsid w:val="00FF5DCF"/>
    <w:rsid w:val="00FF61B3"/>
    <w:rsid w:val="00FF633D"/>
    <w:rsid w:val="00FF64AB"/>
    <w:rsid w:val="00FF66F5"/>
    <w:rsid w:val="00FF670F"/>
    <w:rsid w:val="00FF6A6C"/>
    <w:rsid w:val="00FF6ADB"/>
    <w:rsid w:val="00FF6DC5"/>
    <w:rsid w:val="00FF7554"/>
    <w:rsid w:val="00FF79F6"/>
    <w:rsid w:val="00FF7A23"/>
    <w:rsid w:val="00FF7BBB"/>
    <w:rsid w:val="01F7C438"/>
    <w:rsid w:val="0306AF61"/>
    <w:rsid w:val="0380AD0B"/>
    <w:rsid w:val="03FAF052"/>
    <w:rsid w:val="04036233"/>
    <w:rsid w:val="042E0268"/>
    <w:rsid w:val="045D7B28"/>
    <w:rsid w:val="048EB92F"/>
    <w:rsid w:val="04C6F1D5"/>
    <w:rsid w:val="04D80AD1"/>
    <w:rsid w:val="061FED0B"/>
    <w:rsid w:val="063771B8"/>
    <w:rsid w:val="06DEED5C"/>
    <w:rsid w:val="071B1950"/>
    <w:rsid w:val="07483564"/>
    <w:rsid w:val="0753DC69"/>
    <w:rsid w:val="0800B1D5"/>
    <w:rsid w:val="0811BD89"/>
    <w:rsid w:val="0844F540"/>
    <w:rsid w:val="08F3BBDF"/>
    <w:rsid w:val="09504BFE"/>
    <w:rsid w:val="09EDFB0A"/>
    <w:rsid w:val="0C7D146C"/>
    <w:rsid w:val="0CA6D699"/>
    <w:rsid w:val="0CA8BD73"/>
    <w:rsid w:val="0CB60C5A"/>
    <w:rsid w:val="0D82F182"/>
    <w:rsid w:val="0E127756"/>
    <w:rsid w:val="0E19263C"/>
    <w:rsid w:val="0E256039"/>
    <w:rsid w:val="0F174D43"/>
    <w:rsid w:val="0F534588"/>
    <w:rsid w:val="0F79880F"/>
    <w:rsid w:val="0FA26A11"/>
    <w:rsid w:val="0FED93CC"/>
    <w:rsid w:val="103165EC"/>
    <w:rsid w:val="1086BA6C"/>
    <w:rsid w:val="109C64D9"/>
    <w:rsid w:val="10C17E30"/>
    <w:rsid w:val="10C3A7EE"/>
    <w:rsid w:val="10E43D43"/>
    <w:rsid w:val="10F7DBC0"/>
    <w:rsid w:val="11F9EB2F"/>
    <w:rsid w:val="12003B53"/>
    <w:rsid w:val="12447767"/>
    <w:rsid w:val="12FE51EE"/>
    <w:rsid w:val="135FC538"/>
    <w:rsid w:val="13750720"/>
    <w:rsid w:val="13878A5F"/>
    <w:rsid w:val="1395ED66"/>
    <w:rsid w:val="14276A75"/>
    <w:rsid w:val="159E5B08"/>
    <w:rsid w:val="159FD540"/>
    <w:rsid w:val="15CBEAFC"/>
    <w:rsid w:val="16627DC0"/>
    <w:rsid w:val="169F2FE0"/>
    <w:rsid w:val="16B2EB0C"/>
    <w:rsid w:val="16F741B4"/>
    <w:rsid w:val="1704C4A6"/>
    <w:rsid w:val="178B237B"/>
    <w:rsid w:val="180EA78A"/>
    <w:rsid w:val="18397639"/>
    <w:rsid w:val="186D9AEE"/>
    <w:rsid w:val="18762D3C"/>
    <w:rsid w:val="18A2DA39"/>
    <w:rsid w:val="18C17D8A"/>
    <w:rsid w:val="18E17A18"/>
    <w:rsid w:val="19259167"/>
    <w:rsid w:val="19504F2F"/>
    <w:rsid w:val="197B9497"/>
    <w:rsid w:val="199DBB93"/>
    <w:rsid w:val="19CC6518"/>
    <w:rsid w:val="19FEA1C3"/>
    <w:rsid w:val="1A78CDE6"/>
    <w:rsid w:val="1A996086"/>
    <w:rsid w:val="1ADE81E5"/>
    <w:rsid w:val="1B6D1C94"/>
    <w:rsid w:val="1C311DD1"/>
    <w:rsid w:val="1C8BBA47"/>
    <w:rsid w:val="1CA9F924"/>
    <w:rsid w:val="1DD466EB"/>
    <w:rsid w:val="1E663D93"/>
    <w:rsid w:val="1F0E0505"/>
    <w:rsid w:val="1F1A5ED9"/>
    <w:rsid w:val="1F60A0E4"/>
    <w:rsid w:val="1F8EAE52"/>
    <w:rsid w:val="1F948C3E"/>
    <w:rsid w:val="1FE22211"/>
    <w:rsid w:val="20AEA56F"/>
    <w:rsid w:val="20D8A394"/>
    <w:rsid w:val="210B5E04"/>
    <w:rsid w:val="2142A476"/>
    <w:rsid w:val="23B353FA"/>
    <w:rsid w:val="23CDA85D"/>
    <w:rsid w:val="247D113A"/>
    <w:rsid w:val="249FBB73"/>
    <w:rsid w:val="25758BAD"/>
    <w:rsid w:val="25FBEE63"/>
    <w:rsid w:val="26254DA2"/>
    <w:rsid w:val="266F9E6C"/>
    <w:rsid w:val="2685E6D9"/>
    <w:rsid w:val="26E3A867"/>
    <w:rsid w:val="27487A2B"/>
    <w:rsid w:val="27E99AF2"/>
    <w:rsid w:val="27EF0B10"/>
    <w:rsid w:val="281E7C1B"/>
    <w:rsid w:val="285EDB70"/>
    <w:rsid w:val="28AF0BB1"/>
    <w:rsid w:val="28B0752F"/>
    <w:rsid w:val="28D228AC"/>
    <w:rsid w:val="290CD641"/>
    <w:rsid w:val="2952632F"/>
    <w:rsid w:val="297682FF"/>
    <w:rsid w:val="2978267F"/>
    <w:rsid w:val="2988F735"/>
    <w:rsid w:val="2998D505"/>
    <w:rsid w:val="29A60ECE"/>
    <w:rsid w:val="2AD4BA2B"/>
    <w:rsid w:val="2AE2CAF5"/>
    <w:rsid w:val="2C024122"/>
    <w:rsid w:val="2C3063FD"/>
    <w:rsid w:val="2C47B8CA"/>
    <w:rsid w:val="2CC04974"/>
    <w:rsid w:val="2D1038C8"/>
    <w:rsid w:val="2D190F6F"/>
    <w:rsid w:val="2DE72565"/>
    <w:rsid w:val="2E3E5752"/>
    <w:rsid w:val="2EAB5F43"/>
    <w:rsid w:val="2ED7766C"/>
    <w:rsid w:val="2F0CF00F"/>
    <w:rsid w:val="2F32A0F8"/>
    <w:rsid w:val="2F3B0DB0"/>
    <w:rsid w:val="2FAB629D"/>
    <w:rsid w:val="30009348"/>
    <w:rsid w:val="3052E7A4"/>
    <w:rsid w:val="306C0CDD"/>
    <w:rsid w:val="3082990C"/>
    <w:rsid w:val="30C7E6B6"/>
    <w:rsid w:val="30DFFFA5"/>
    <w:rsid w:val="30F9B1C9"/>
    <w:rsid w:val="31F4AC52"/>
    <w:rsid w:val="32719942"/>
    <w:rsid w:val="3285359C"/>
    <w:rsid w:val="334B6C1B"/>
    <w:rsid w:val="341F416B"/>
    <w:rsid w:val="34489703"/>
    <w:rsid w:val="356BC7DE"/>
    <w:rsid w:val="359736AA"/>
    <w:rsid w:val="36435E10"/>
    <w:rsid w:val="36C71756"/>
    <w:rsid w:val="36D6CA10"/>
    <w:rsid w:val="379C7230"/>
    <w:rsid w:val="38C79CC8"/>
    <w:rsid w:val="39148042"/>
    <w:rsid w:val="399F6A3F"/>
    <w:rsid w:val="3A452457"/>
    <w:rsid w:val="3B40BFF8"/>
    <w:rsid w:val="3B7EFFCD"/>
    <w:rsid w:val="3B84F6EC"/>
    <w:rsid w:val="3D4B5C60"/>
    <w:rsid w:val="3DD66F81"/>
    <w:rsid w:val="3DE9DFBA"/>
    <w:rsid w:val="3EA7E4FC"/>
    <w:rsid w:val="3ED9092E"/>
    <w:rsid w:val="3EF58854"/>
    <w:rsid w:val="3F7E64E4"/>
    <w:rsid w:val="3FADDC05"/>
    <w:rsid w:val="3FFDD73A"/>
    <w:rsid w:val="403EE484"/>
    <w:rsid w:val="41ED95C9"/>
    <w:rsid w:val="425556B1"/>
    <w:rsid w:val="4260848B"/>
    <w:rsid w:val="42A27EAE"/>
    <w:rsid w:val="42D348B1"/>
    <w:rsid w:val="43A942D3"/>
    <w:rsid w:val="43B64499"/>
    <w:rsid w:val="43D3C1BF"/>
    <w:rsid w:val="43DC23E2"/>
    <w:rsid w:val="44861E8C"/>
    <w:rsid w:val="44932A94"/>
    <w:rsid w:val="450A33EA"/>
    <w:rsid w:val="458961B9"/>
    <w:rsid w:val="4612EB78"/>
    <w:rsid w:val="462112AF"/>
    <w:rsid w:val="473DF10F"/>
    <w:rsid w:val="47C6CC57"/>
    <w:rsid w:val="48A51244"/>
    <w:rsid w:val="491B97BD"/>
    <w:rsid w:val="4921355D"/>
    <w:rsid w:val="493AC515"/>
    <w:rsid w:val="49415C38"/>
    <w:rsid w:val="49579B37"/>
    <w:rsid w:val="49A94D32"/>
    <w:rsid w:val="4A1899FF"/>
    <w:rsid w:val="4ACBB475"/>
    <w:rsid w:val="4B6BF52D"/>
    <w:rsid w:val="4B8111E0"/>
    <w:rsid w:val="4B9C94B6"/>
    <w:rsid w:val="4BE95FF1"/>
    <w:rsid w:val="4C3678A2"/>
    <w:rsid w:val="4C6D9F1A"/>
    <w:rsid w:val="4C78EB7C"/>
    <w:rsid w:val="4C80F84E"/>
    <w:rsid w:val="4D6B4836"/>
    <w:rsid w:val="4D820924"/>
    <w:rsid w:val="4DAA0E78"/>
    <w:rsid w:val="4DE0747E"/>
    <w:rsid w:val="4E0C8D7F"/>
    <w:rsid w:val="4E5FDD89"/>
    <w:rsid w:val="4E79AE33"/>
    <w:rsid w:val="4E946974"/>
    <w:rsid w:val="4F158D9B"/>
    <w:rsid w:val="4F6C4C96"/>
    <w:rsid w:val="4F779832"/>
    <w:rsid w:val="4FD7549B"/>
    <w:rsid w:val="500E4414"/>
    <w:rsid w:val="506886FE"/>
    <w:rsid w:val="50FB9D2A"/>
    <w:rsid w:val="5110BAC2"/>
    <w:rsid w:val="511D57DD"/>
    <w:rsid w:val="511DF4A6"/>
    <w:rsid w:val="52295A1D"/>
    <w:rsid w:val="52447146"/>
    <w:rsid w:val="52A032B2"/>
    <w:rsid w:val="52EDC5D1"/>
    <w:rsid w:val="54EF5735"/>
    <w:rsid w:val="552EE3C8"/>
    <w:rsid w:val="5607E4E0"/>
    <w:rsid w:val="56C735B1"/>
    <w:rsid w:val="56CDA167"/>
    <w:rsid w:val="571481F5"/>
    <w:rsid w:val="5741088A"/>
    <w:rsid w:val="57564D93"/>
    <w:rsid w:val="5790C00A"/>
    <w:rsid w:val="579F6163"/>
    <w:rsid w:val="57A234EE"/>
    <w:rsid w:val="57D27D3D"/>
    <w:rsid w:val="58306593"/>
    <w:rsid w:val="5850C176"/>
    <w:rsid w:val="58A40B8A"/>
    <w:rsid w:val="58EFE7F1"/>
    <w:rsid w:val="59530C42"/>
    <w:rsid w:val="595540FF"/>
    <w:rsid w:val="5961C49B"/>
    <w:rsid w:val="596D2ABC"/>
    <w:rsid w:val="5972C928"/>
    <w:rsid w:val="59AECAD0"/>
    <w:rsid w:val="5A41CB44"/>
    <w:rsid w:val="5AA78054"/>
    <w:rsid w:val="5B292BE0"/>
    <w:rsid w:val="5B55E346"/>
    <w:rsid w:val="5B5ED742"/>
    <w:rsid w:val="5BA25132"/>
    <w:rsid w:val="5BBD271A"/>
    <w:rsid w:val="5BDBAC4C"/>
    <w:rsid w:val="5C2B2F76"/>
    <w:rsid w:val="5C89BF9E"/>
    <w:rsid w:val="5C99AE26"/>
    <w:rsid w:val="5E3D92FF"/>
    <w:rsid w:val="5E5A1766"/>
    <w:rsid w:val="5E94DD1D"/>
    <w:rsid w:val="5F49A856"/>
    <w:rsid w:val="605EC21A"/>
    <w:rsid w:val="609E2B38"/>
    <w:rsid w:val="61513ED5"/>
    <w:rsid w:val="61B46CAC"/>
    <w:rsid w:val="625B2C2C"/>
    <w:rsid w:val="6337D018"/>
    <w:rsid w:val="635AAA0F"/>
    <w:rsid w:val="6363D271"/>
    <w:rsid w:val="636DD979"/>
    <w:rsid w:val="6375A1C4"/>
    <w:rsid w:val="63AB5E2E"/>
    <w:rsid w:val="6446CE75"/>
    <w:rsid w:val="6452F80B"/>
    <w:rsid w:val="6470BDC1"/>
    <w:rsid w:val="649E66F5"/>
    <w:rsid w:val="64B3958F"/>
    <w:rsid w:val="6564D3A9"/>
    <w:rsid w:val="664377E3"/>
    <w:rsid w:val="6684085A"/>
    <w:rsid w:val="6744E50C"/>
    <w:rsid w:val="674CED92"/>
    <w:rsid w:val="6786957D"/>
    <w:rsid w:val="67A7E72F"/>
    <w:rsid w:val="67ADADB9"/>
    <w:rsid w:val="67FA917A"/>
    <w:rsid w:val="682BB8E2"/>
    <w:rsid w:val="6ABFAF1D"/>
    <w:rsid w:val="6AF50D45"/>
    <w:rsid w:val="6B2A563D"/>
    <w:rsid w:val="6B6055B7"/>
    <w:rsid w:val="6BAB12BF"/>
    <w:rsid w:val="6BB16DB1"/>
    <w:rsid w:val="6BE94846"/>
    <w:rsid w:val="6BF8F4B7"/>
    <w:rsid w:val="6CFDD3F1"/>
    <w:rsid w:val="6D69A6CD"/>
    <w:rsid w:val="6DA621C2"/>
    <w:rsid w:val="6DB4C46A"/>
    <w:rsid w:val="6DC2B4F5"/>
    <w:rsid w:val="6E06A529"/>
    <w:rsid w:val="6EC7D775"/>
    <w:rsid w:val="6ED183F3"/>
    <w:rsid w:val="6FB0B3FB"/>
    <w:rsid w:val="7074C7BF"/>
    <w:rsid w:val="7076FBFE"/>
    <w:rsid w:val="707B3475"/>
    <w:rsid w:val="70B42927"/>
    <w:rsid w:val="70EADD59"/>
    <w:rsid w:val="71096DDF"/>
    <w:rsid w:val="71D3D923"/>
    <w:rsid w:val="71E80837"/>
    <w:rsid w:val="72DD9890"/>
    <w:rsid w:val="730F5AA1"/>
    <w:rsid w:val="73572E1F"/>
    <w:rsid w:val="7361027C"/>
    <w:rsid w:val="7373BE66"/>
    <w:rsid w:val="73D68F8B"/>
    <w:rsid w:val="73DCED54"/>
    <w:rsid w:val="740B3A27"/>
    <w:rsid w:val="74304F94"/>
    <w:rsid w:val="74E8EA39"/>
    <w:rsid w:val="7552B62C"/>
    <w:rsid w:val="757E68AB"/>
    <w:rsid w:val="759CE041"/>
    <w:rsid w:val="75A57F44"/>
    <w:rsid w:val="765FAAC9"/>
    <w:rsid w:val="76766186"/>
    <w:rsid w:val="76C9CBB5"/>
    <w:rsid w:val="7705F828"/>
    <w:rsid w:val="778A9040"/>
    <w:rsid w:val="7797CBB5"/>
    <w:rsid w:val="77EAA89C"/>
    <w:rsid w:val="7803B3EE"/>
    <w:rsid w:val="781E7F88"/>
    <w:rsid w:val="7885E215"/>
    <w:rsid w:val="78AC8639"/>
    <w:rsid w:val="78BDE02B"/>
    <w:rsid w:val="794CDA14"/>
    <w:rsid w:val="7952414B"/>
    <w:rsid w:val="79B0797B"/>
    <w:rsid w:val="7AA62DEA"/>
    <w:rsid w:val="7B27DB45"/>
    <w:rsid w:val="7B9EE101"/>
    <w:rsid w:val="7BC8F46E"/>
    <w:rsid w:val="7C4287E7"/>
    <w:rsid w:val="7C678770"/>
    <w:rsid w:val="7C7BE847"/>
    <w:rsid w:val="7C823A7E"/>
    <w:rsid w:val="7C923321"/>
    <w:rsid w:val="7CA50610"/>
    <w:rsid w:val="7CB90625"/>
    <w:rsid w:val="7D30A0E0"/>
    <w:rsid w:val="7D5F53A1"/>
    <w:rsid w:val="7D98B578"/>
    <w:rsid w:val="7DC52AB9"/>
    <w:rsid w:val="7DDE85E7"/>
    <w:rsid w:val="7DE68DDA"/>
    <w:rsid w:val="7E04CC00"/>
    <w:rsid w:val="7EADE2C8"/>
    <w:rsid w:val="7FA591BB"/>
    <w:rsid w:val="7FE4B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5A0843"/>
  <w15:docId w15:val="{1E73926E-7602-437B-BA81-33301DC1F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Cordia New"/>
        <w:sz w:val="28"/>
        <w:szCs w:val="28"/>
        <w:lang w:val="en-US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A4C"/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jc w:val="right"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DC5927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kern w:val="36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link w:val="BodyText2Char"/>
    <w:uiPriority w:val="99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BodyTextIndent">
    <w:name w:val="Body Text Indent"/>
    <w:basedOn w:val="Normal"/>
    <w:link w:val="BodyTextIndentChar"/>
    <w:uiPriority w:val="99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NormalIndent">
    <w:name w:val="Normal Indent"/>
    <w:basedOn w:val="Normal"/>
    <w:uiPriority w:val="99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3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uiPriority w:val="9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GB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7D7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table" w:customStyle="1" w:styleId="TableGrid1">
    <w:name w:val="Table Grid1"/>
    <w:basedOn w:val="TableNormal"/>
    <w:next w:val="TableGrid"/>
    <w:uiPriority w:val="59"/>
    <w:rsid w:val="00727493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727493"/>
    <w:pPr>
      <w:spacing w:before="60" w:after="60"/>
    </w:pPr>
    <w:rPr>
      <w:rFonts w:ascii="Georgia" w:eastAsia="Calibri" w:hAnsi="Georgia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4403B"/>
    <w:rPr>
      <w:szCs w:val="35"/>
    </w:rPr>
  </w:style>
  <w:style w:type="paragraph" w:customStyle="1" w:styleId="Paragraph2">
    <w:name w:val="Paragraph2"/>
    <w:basedOn w:val="Normal"/>
    <w:qFormat/>
    <w:rsid w:val="00510BF2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3934DE"/>
    <w:rPr>
      <w:rFonts w:ascii="Times New Roman" w:hAnsi="Times New Roman" w:cs="Cordia New"/>
      <w:b/>
      <w:bCs/>
      <w:snapToGrid w:val="0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3934DE"/>
    <w:rPr>
      <w:rFonts w:ascii="Times New Roman" w:hAnsi="Times New Roman" w:cs="Cordia New"/>
      <w:snapToGrid w:val="0"/>
      <w:color w:val="000000"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3934DE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character" w:customStyle="1" w:styleId="Heading8Char">
    <w:name w:val="Heading 8 Char"/>
    <w:basedOn w:val="DefaultParagraphFont"/>
    <w:link w:val="Heading8"/>
    <w:uiPriority w:val="9"/>
    <w:rsid w:val="003934D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3934DE"/>
    <w:rPr>
      <w:rFonts w:ascii="Times New Roman" w:hAnsi="Times New Roman" w:cs="Cordia New"/>
      <w:b/>
      <w:bCs/>
      <w:snapToGrid w:val="0"/>
      <w:color w:val="000000"/>
    </w:rPr>
  </w:style>
  <w:style w:type="character" w:customStyle="1" w:styleId="BodyTextChar">
    <w:name w:val="Body Text Char"/>
    <w:basedOn w:val="DefaultParagraphFont"/>
    <w:link w:val="BodyText"/>
    <w:uiPriority w:val="99"/>
    <w:rsid w:val="003934DE"/>
    <w:rPr>
      <w:rFonts w:ascii="Times New Roman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3934DE"/>
    <w:rPr>
      <w:rFonts w:ascii="Times New Roman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3934DE"/>
    <w:rPr>
      <w:rFonts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934DE"/>
    <w:rPr>
      <w:rFonts w:ascii="Times New Roman" w:hAnsi="Times New Roman" w:cs="Cordia New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rsid w:val="003934DE"/>
    <w:rPr>
      <w:rFonts w:ascii="Times New Roman" w:hAnsi="Times New Roman" w:cs="Cordia New"/>
      <w:snapToGrid w:val="0"/>
      <w:color w:val="00000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934DE"/>
    <w:rPr>
      <w:rFonts w:ascii="Times New Roman" w:hAnsi="Times New Roman" w:cs="Cordia New"/>
      <w:snapToGrid w:val="0"/>
      <w:color w:val="00000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934DE"/>
    <w:rPr>
      <w:rFonts w:ascii="Browallia New" w:cs="Browallia New"/>
      <w:snapToGrid w:val="0"/>
      <w:color w:val="000000"/>
      <w:sz w:val="29"/>
      <w:szCs w:val="29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934DE"/>
    <w:rPr>
      <w:rFonts w:cs="Cordia New"/>
      <w:sz w:val="28"/>
      <w:szCs w:val="28"/>
      <w:shd w:val="clear" w:color="auto" w:fill="000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4DE"/>
    <w:rPr>
      <w:rFonts w:ascii="Tahoma" w:hAnsi="Tahoma"/>
      <w:sz w:val="16"/>
      <w:szCs w:val="18"/>
    </w:rPr>
  </w:style>
  <w:style w:type="paragraph" w:styleId="NormalWeb">
    <w:name w:val="Normal (Web)"/>
    <w:basedOn w:val="Normal"/>
    <w:uiPriority w:val="99"/>
    <w:unhideWhenUsed/>
    <w:rsid w:val="00D4052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4052C"/>
    <w:rPr>
      <w:b/>
      <w:bCs/>
    </w:rPr>
  </w:style>
  <w:style w:type="character" w:styleId="Emphasis">
    <w:name w:val="Emphasis"/>
    <w:basedOn w:val="DefaultParagraphFont"/>
    <w:uiPriority w:val="20"/>
    <w:qFormat/>
    <w:rsid w:val="00D4052C"/>
    <w:rPr>
      <w:i/>
      <w:iCs/>
    </w:rPr>
  </w:style>
  <w:style w:type="paragraph" w:customStyle="1" w:styleId="7I-7H-">
    <w:name w:val="@7I-@#7H-"/>
    <w:basedOn w:val="Normal"/>
    <w:next w:val="Normal"/>
    <w:rsid w:val="00612FAC"/>
    <w:rPr>
      <w:rFonts w:ascii="Arial" w:eastAsia="MS Mincho" w:hAnsi="Arial"/>
      <w:sz w:val="24"/>
      <w:szCs w:val="24"/>
      <w:lang w:val="th-TH" w:eastAsia="th-TH"/>
    </w:rPr>
  </w:style>
  <w:style w:type="paragraph" w:customStyle="1" w:styleId="Style1">
    <w:name w:val="Style1"/>
    <w:next w:val="Normal"/>
    <w:qFormat/>
    <w:rsid w:val="009C7BE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PWCBasic">
    <w:name w:val="PWC Basic"/>
    <w:basedOn w:val="TableNormal"/>
    <w:uiPriority w:val="99"/>
    <w:rsid w:val="00DC5927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DC592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2E74B5" w:themeColor="accent1" w:themeShade="BF"/>
      <w:sz w:val="32"/>
      <w:szCs w:val="32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DC5927"/>
    <w:pPr>
      <w:tabs>
        <w:tab w:val="left" w:pos="440"/>
        <w:tab w:val="right" w:leader="dot" w:pos="9449"/>
      </w:tabs>
    </w:pPr>
    <w:rPr>
      <w:rFonts w:ascii="BrowalliaUPC" w:eastAsiaTheme="minorHAnsi" w:hAnsi="BrowalliaUPC" w:cs="BrowalliaUPC"/>
      <w:noProof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DC5927"/>
    <w:pPr>
      <w:tabs>
        <w:tab w:val="left" w:pos="1134"/>
        <w:tab w:val="right" w:leader="dot" w:pos="9449"/>
      </w:tabs>
      <w:ind w:left="1134" w:hanging="567"/>
    </w:pPr>
    <w:rPr>
      <w:rFonts w:asciiTheme="minorHAnsi" w:eastAsiaTheme="minorHAnsi" w:hAnsiTheme="minorHAnsi" w:cs="BrowalliaUPC"/>
      <w:sz w:val="22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DC5927"/>
    <w:pPr>
      <w:tabs>
        <w:tab w:val="left" w:pos="1843"/>
        <w:tab w:val="right" w:leader="dot" w:pos="9449"/>
      </w:tabs>
      <w:ind w:left="1701" w:hanging="283"/>
    </w:pPr>
    <w:rPr>
      <w:rFonts w:ascii="BrowalliaUPC" w:eastAsiaTheme="minorHAnsi" w:hAnsi="BrowalliaUPC" w:cs="BrowalliaUPC"/>
      <w:i/>
      <w:iCs/>
      <w:noProof/>
      <w:spacing w:val="-1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59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5927"/>
    <w:rPr>
      <w:rFonts w:ascii="Arial Unicode MS" w:eastAsia="Times New Roman" w:hAnsi="Courier New" w:cs="Arial Unicode MS"/>
    </w:rPr>
  </w:style>
  <w:style w:type="paragraph" w:customStyle="1" w:styleId="msonormal0">
    <w:name w:val="msonormal"/>
    <w:basedOn w:val="Normal"/>
    <w:uiPriority w:val="99"/>
    <w:semiHidden/>
    <w:rsid w:val="00DC592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C5927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DC5927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IndexHeading">
    <w:name w:val="index heading"/>
    <w:aliases w:val="Index Heading1,ixh"/>
    <w:basedOn w:val="BodyText"/>
    <w:uiPriority w:val="99"/>
    <w:unhideWhenUsed/>
    <w:rsid w:val="00DC5927"/>
    <w:pPr>
      <w:spacing w:after="130" w:line="260" w:lineRule="atLeast"/>
      <w:ind w:left="1134" w:hanging="1134"/>
      <w:jc w:val="left"/>
    </w:pPr>
    <w:rPr>
      <w:rFonts w:eastAsia="Times New Roman" w:cs="Times New Roman"/>
      <w:b/>
      <w:snapToGrid/>
      <w:color w:val="auto"/>
      <w:sz w:val="22"/>
      <w:szCs w:val="20"/>
      <w:lang w:val="en-GB" w:eastAsia="en-US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C5927"/>
    <w:pPr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styleId="EnvelopeAddress">
    <w:name w:val="envelope address"/>
    <w:basedOn w:val="Normal"/>
    <w:uiPriority w:val="99"/>
    <w:unhideWhenUsed/>
    <w:rsid w:val="00DC5927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DC5927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MacroText">
    <w:name w:val="macro"/>
    <w:link w:val="MacroTextChar"/>
    <w:uiPriority w:val="99"/>
    <w:semiHidden/>
    <w:unhideWhenUsed/>
    <w:rsid w:val="00DC59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Times New Roman" w:hAnsi="Arial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C5927"/>
    <w:rPr>
      <w:rFonts w:ascii="Arial" w:eastAsia="Times New Roman" w:hAnsi="Arial"/>
    </w:rPr>
  </w:style>
  <w:style w:type="paragraph" w:styleId="TOAHeading">
    <w:name w:val="toa heading"/>
    <w:basedOn w:val="Normal"/>
    <w:next w:val="Normal"/>
    <w:uiPriority w:val="99"/>
    <w:semiHidden/>
    <w:unhideWhenUsed/>
    <w:rsid w:val="00DC5927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/>
    </w:rPr>
  </w:style>
  <w:style w:type="paragraph" w:styleId="ListBullet">
    <w:name w:val="List Bullet"/>
    <w:basedOn w:val="Normal"/>
    <w:autoRedefine/>
    <w:uiPriority w:val="99"/>
    <w:unhideWhenUsed/>
    <w:rsid w:val="00DC5927"/>
    <w:pPr>
      <w:ind w:left="432"/>
      <w:jc w:val="both"/>
    </w:pPr>
    <w:rPr>
      <w:rFonts w:ascii="Times New Roman" w:eastAsia="Times New Roman" w:hAnsi="Times New Roman" w:cs="Angsana New"/>
      <w:sz w:val="20"/>
      <w:szCs w:val="20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C5927"/>
    <w:rPr>
      <w:rFonts w:ascii="Times New Roman" w:eastAsia="Times New Roman" w:hAnsi="Times New Roman"/>
      <w:b/>
      <w:bCs/>
      <w:kern w:val="36"/>
      <w:sz w:val="24"/>
      <w:szCs w:val="24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DC5927"/>
    <w:rPr>
      <w:rFonts w:ascii="Times New Roman" w:eastAsia="Times New Roman" w:hAnsi="Times New Roman" w:cs="Angsana New"/>
      <w:sz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DC5927"/>
    <w:rPr>
      <w:rFonts w:ascii="Times New Roman" w:eastAsia="Times New Roman" w:hAnsi="Times New Roman"/>
      <w:sz w:val="22"/>
      <w:szCs w:val="28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DC59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C5927"/>
    <w:rPr>
      <w:rFonts w:ascii="Times New Roman" w:eastAsia="Times New Roman" w:hAnsi="Times New Roman"/>
      <w:sz w:val="24"/>
      <w:szCs w:val="24"/>
      <w:shd w:val="pct20" w:color="auto" w:fill="auto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C5927"/>
    <w:rPr>
      <w:rFonts w:ascii="Times New Roman" w:eastAsia="Times New Roman" w:hAnsi="Times New Roman"/>
      <w:sz w:val="24"/>
      <w:szCs w:val="24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DC5927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DC5927"/>
    <w:rPr>
      <w:rFonts w:ascii="Times New Roman" w:eastAsia="Times New Roman" w:hAnsi="Times New Roman"/>
      <w:sz w:val="24"/>
      <w:szCs w:val="24"/>
      <w:lang w:val="en-GB"/>
    </w:rPr>
  </w:style>
  <w:style w:type="paragraph" w:styleId="NoSpacing">
    <w:name w:val="No Spacing"/>
    <w:uiPriority w:val="1"/>
    <w:qFormat/>
    <w:rsid w:val="00DC5927"/>
    <w:rPr>
      <w:rFonts w:ascii="Ink Free" w:eastAsia="Ink Free" w:hAnsi="Ink Free" w:cs="Ink Free"/>
      <w:color w:val="00B050"/>
      <w:lang w:val="en-GB"/>
    </w:rPr>
  </w:style>
  <w:style w:type="paragraph" w:customStyle="1" w:styleId="a2">
    <w:name w:val="???????????"/>
    <w:basedOn w:val="Normal"/>
    <w:rsid w:val="00DC5927"/>
    <w:pPr>
      <w:ind w:right="386"/>
    </w:pPr>
    <w:rPr>
      <w:rFonts w:ascii="Arial" w:eastAsia="Times New Roman" w:hAnsi="Arial" w:cs="Angsana New"/>
      <w:b/>
      <w:bCs/>
      <w:lang w:val="th-TH"/>
    </w:rPr>
  </w:style>
  <w:style w:type="paragraph" w:customStyle="1" w:styleId="Style3">
    <w:name w:val="Style3"/>
    <w:basedOn w:val="Normal"/>
    <w:rsid w:val="00DC592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/>
    </w:rPr>
  </w:style>
  <w:style w:type="paragraph" w:customStyle="1" w:styleId="3">
    <w:name w:val="?????3????"/>
    <w:basedOn w:val="Normal"/>
    <w:rsid w:val="00DC5927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lang w:val="th-TH"/>
    </w:rPr>
  </w:style>
  <w:style w:type="paragraph" w:customStyle="1" w:styleId="Char">
    <w:name w:val="Char"/>
    <w:basedOn w:val="Normal"/>
    <w:rsid w:val="00DC5927"/>
    <w:pPr>
      <w:spacing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DC5927"/>
    <w:pPr>
      <w:spacing w:after="260" w:line="260" w:lineRule="atLeast"/>
      <w:jc w:val="center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styleId="FootnoteReference">
    <w:name w:val="footnote reference"/>
    <w:uiPriority w:val="99"/>
    <w:semiHidden/>
    <w:unhideWhenUsed/>
    <w:rsid w:val="00DC5927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C5927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C5927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C5927"/>
    <w:rPr>
      <w:rFonts w:ascii="Times New Roman" w:hAnsi="Times New Roman" w:cs="Times New Roman" w:hint="default"/>
    </w:rPr>
  </w:style>
  <w:style w:type="character" w:customStyle="1" w:styleId="shorttext">
    <w:name w:val="short_text"/>
    <w:rsid w:val="00DC5927"/>
  </w:style>
  <w:style w:type="table" w:styleId="TableGridLight">
    <w:name w:val="Grid Table Light"/>
    <w:basedOn w:val="TableNormal"/>
    <w:uiPriority w:val="40"/>
    <w:rsid w:val="00DC5927"/>
    <w:rPr>
      <w:rFonts w:asciiTheme="minorHAnsi" w:eastAsiaTheme="minorHAnsi" w:hAnsiTheme="minorHAnsi" w:cstheme="minorBidi"/>
      <w:sz w:val="22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DC5927"/>
  </w:style>
  <w:style w:type="paragraph" w:styleId="TOC4">
    <w:name w:val="toc 4"/>
    <w:basedOn w:val="Normal"/>
    <w:next w:val="Normal"/>
    <w:autoRedefine/>
    <w:uiPriority w:val="39"/>
    <w:unhideWhenUsed/>
    <w:rsid w:val="00DC5927"/>
    <w:pPr>
      <w:spacing w:after="100"/>
      <w:ind w:left="660"/>
    </w:pPr>
    <w:rPr>
      <w:rFonts w:asciiTheme="minorHAnsi" w:eastAsiaTheme="minorEastAsia" w:hAnsiTheme="minorHAnsi" w:cs="BrowalliaUPC"/>
      <w:sz w:val="22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DC5927"/>
    <w:pPr>
      <w:spacing w:after="100"/>
      <w:ind w:left="880"/>
    </w:pPr>
    <w:rPr>
      <w:rFonts w:asciiTheme="minorHAnsi" w:eastAsiaTheme="minorEastAsia" w:hAnsiTheme="minorHAnsi" w:cs="BrowalliaUPC"/>
      <w:sz w:val="22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DC5927"/>
    <w:pPr>
      <w:spacing w:after="100"/>
      <w:ind w:left="1100"/>
    </w:pPr>
    <w:rPr>
      <w:rFonts w:asciiTheme="minorHAnsi" w:eastAsiaTheme="minorEastAsia" w:hAnsiTheme="minorHAnsi" w:cs="BrowalliaUPC"/>
      <w:sz w:val="22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DC5927"/>
    <w:pPr>
      <w:spacing w:after="100"/>
      <w:ind w:left="1320"/>
    </w:pPr>
    <w:rPr>
      <w:rFonts w:asciiTheme="minorHAnsi" w:eastAsiaTheme="minorEastAsia" w:hAnsiTheme="minorHAnsi" w:cs="BrowalliaUPC"/>
      <w:sz w:val="22"/>
      <w:lang w:val="en-GB"/>
    </w:rPr>
  </w:style>
  <w:style w:type="paragraph" w:styleId="TOC8">
    <w:name w:val="toc 8"/>
    <w:basedOn w:val="Normal"/>
    <w:next w:val="Normal"/>
    <w:autoRedefine/>
    <w:uiPriority w:val="39"/>
    <w:unhideWhenUsed/>
    <w:rsid w:val="00DC5927"/>
    <w:pPr>
      <w:spacing w:after="100"/>
      <w:ind w:left="1540"/>
    </w:pPr>
    <w:rPr>
      <w:rFonts w:asciiTheme="minorHAnsi" w:eastAsiaTheme="minorEastAsia" w:hAnsiTheme="minorHAnsi" w:cs="BrowalliaUPC"/>
      <w:sz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C592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EE6829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52E2C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17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6">
    <w:name w:val="17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5">
    <w:name w:val="17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4">
    <w:name w:val="17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3">
    <w:name w:val="17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2">
    <w:name w:val="17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1">
    <w:name w:val="17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0">
    <w:name w:val="17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9">
    <w:name w:val="16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8">
    <w:name w:val="16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7">
    <w:name w:val="16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6">
    <w:name w:val="16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5">
    <w:name w:val="16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4">
    <w:name w:val="16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3">
    <w:name w:val="163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62">
    <w:name w:val="16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1">
    <w:name w:val="16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0">
    <w:name w:val="16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9">
    <w:name w:val="15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8">
    <w:name w:val="15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7">
    <w:name w:val="15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6">
    <w:name w:val="15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55">
    <w:name w:val="15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54">
    <w:name w:val="15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3">
    <w:name w:val="15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1">
    <w:name w:val="15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0">
    <w:name w:val="150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9">
    <w:name w:val="14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8">
    <w:name w:val="14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7">
    <w:name w:val="14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6">
    <w:name w:val="14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5">
    <w:name w:val="14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4">
    <w:name w:val="14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3">
    <w:name w:val="14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2">
    <w:name w:val="14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1">
    <w:name w:val="14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0">
    <w:name w:val="14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9">
    <w:name w:val="13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8">
    <w:name w:val="13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37">
    <w:name w:val="13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6">
    <w:name w:val="13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35">
    <w:name w:val="13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34">
    <w:name w:val="13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3">
    <w:name w:val="13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2">
    <w:name w:val="1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1">
    <w:name w:val="13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0">
    <w:name w:val="1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9">
    <w:name w:val="12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8">
    <w:name w:val="12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7">
    <w:name w:val="12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6">
    <w:name w:val="12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5">
    <w:name w:val="1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4">
    <w:name w:val="12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3">
    <w:name w:val="12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2">
    <w:name w:val="12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1">
    <w:name w:val="12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0">
    <w:name w:val="120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9">
    <w:name w:val="11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8">
    <w:name w:val="11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7">
    <w:name w:val="1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6">
    <w:name w:val="11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5">
    <w:name w:val="11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4">
    <w:name w:val="11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3">
    <w:name w:val="11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2">
    <w:name w:val="11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1">
    <w:name w:val="1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0">
    <w:name w:val="1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9">
    <w:name w:val="10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8">
    <w:name w:val="10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07">
    <w:name w:val="10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06">
    <w:name w:val="10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5">
    <w:name w:val="10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4">
    <w:name w:val="10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3">
    <w:name w:val="10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02">
    <w:name w:val="10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1">
    <w:name w:val="10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">
    <w:name w:val="10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9">
    <w:name w:val="9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8">
    <w:name w:val="9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7">
    <w:name w:val="9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96">
    <w:name w:val="9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5">
    <w:name w:val="9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94">
    <w:name w:val="9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3">
    <w:name w:val="9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2">
    <w:name w:val="9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1">
    <w:name w:val="9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90">
    <w:name w:val="9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9">
    <w:name w:val="8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8">
    <w:name w:val="8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7">
    <w:name w:val="8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6">
    <w:name w:val="8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5">
    <w:name w:val="8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4">
    <w:name w:val="8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3">
    <w:name w:val="8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2">
    <w:name w:val="8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1">
    <w:name w:val="8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80">
    <w:name w:val="8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9">
    <w:name w:val="7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8">
    <w:name w:val="7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77">
    <w:name w:val="7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6">
    <w:name w:val="7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5">
    <w:name w:val="7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4">
    <w:name w:val="7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3">
    <w:name w:val="7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2">
    <w:name w:val="7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1">
    <w:name w:val="7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70">
    <w:name w:val="7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9">
    <w:name w:val="6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68">
    <w:name w:val="6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7">
    <w:name w:val="6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5">
    <w:name w:val="65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4">
    <w:name w:val="64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3">
    <w:name w:val="63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2">
    <w:name w:val="6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1">
    <w:name w:val="6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9">
    <w:name w:val="5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8">
    <w:name w:val="5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7">
    <w:name w:val="5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56">
    <w:name w:val="5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5">
    <w:name w:val="5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4">
    <w:name w:val="5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3">
    <w:name w:val="5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2">
    <w:name w:val="5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1">
    <w:name w:val="5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9">
    <w:name w:val="4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8">
    <w:name w:val="4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7">
    <w:name w:val="4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6">
    <w:name w:val="4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4">
    <w:name w:val="4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">
    <w:name w:val="4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42">
    <w:name w:val="4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">
    <w:name w:val="4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">
    <w:name w:val="40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9">
    <w:name w:val="3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7">
    <w:name w:val="3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4">
    <w:name w:val="3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2">
    <w:name w:val="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8">
    <w:name w:val="2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5">
    <w:name w:val="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3">
    <w:name w:val="2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5">
    <w:name w:val="1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a">
    <w:name w:val="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9102D6"/>
    <w:rPr>
      <w:b/>
      <w:bCs/>
      <w:smallCaps/>
      <w:color w:val="5B9BD5" w:themeColor="accent1"/>
      <w:spacing w:val="5"/>
    </w:rPr>
  </w:style>
  <w:style w:type="character" w:customStyle="1" w:styleId="ListParagraphChar">
    <w:name w:val="List Paragraph Char"/>
    <w:link w:val="ListParagraph"/>
    <w:uiPriority w:val="34"/>
    <w:qFormat/>
    <w:locked/>
    <w:rsid w:val="003A02E4"/>
    <w:rPr>
      <w:rFonts w:ascii="Calibri" w:eastAsia="Calibri" w:hAnsi="Calibri"/>
      <w:sz w:val="22"/>
    </w:rPr>
  </w:style>
  <w:style w:type="paragraph" w:customStyle="1" w:styleId="a3">
    <w:name w:val="Åº"/>
    <w:basedOn w:val="Normal"/>
    <w:uiPriority w:val="99"/>
    <w:rsid w:val="007069FA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CordiaNew">
    <w:name w:val="Cordia New"/>
    <w:basedOn w:val="Normal"/>
    <w:rsid w:val="0069734C"/>
    <w:pPr>
      <w:tabs>
        <w:tab w:val="left" w:pos="4153"/>
        <w:tab w:val="left" w:pos="8306"/>
      </w:tabs>
      <w:jc w:val="thaiDistribute"/>
    </w:pPr>
    <w:rPr>
      <w:rFonts w:ascii="Angsana New" w:eastAsia="Times New Roman" w:hAnsi="Angsana New" w:cs="Angsana New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26302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995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414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6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2446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9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2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cd7f91-2955-4d7f-ae22-b090cc989f5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C621FAD87DCF49BD32A8C91380D7AA" ma:contentTypeVersion="15" ma:contentTypeDescription="Create a new document." ma:contentTypeScope="" ma:versionID="25456b9c1b3f11dd4fdf589603b5f33a">
  <xsd:schema xmlns:xsd="http://www.w3.org/2001/XMLSchema" xmlns:xs="http://www.w3.org/2001/XMLSchema" xmlns:p="http://schemas.microsoft.com/office/2006/metadata/properties" xmlns:ns1="http://schemas.microsoft.com/sharepoint/v3" xmlns:ns2="92cd7f91-2955-4d7f-ae22-b090cc989f58" targetNamespace="http://schemas.microsoft.com/office/2006/metadata/properties" ma:root="true" ma:fieldsID="67d457213ade911e0dba62798f81219d" ns1:_="" ns2:_="">
    <xsd:import namespace="http://schemas.microsoft.com/sharepoint/v3"/>
    <xsd:import namespace="92cd7f91-2955-4d7f-ae22-b090cc989f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cd7f91-2955-4d7f-ae22-b090cc989f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Bi2pbDi4IzF9rGUhfx+httmhDw==">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</go:docsCustomData>
</go:gDocsCustomXmlDataStorage>
</file>

<file path=customXml/itemProps1.xml><?xml version="1.0" encoding="utf-8"?>
<ds:datastoreItem xmlns:ds="http://schemas.openxmlformats.org/officeDocument/2006/customXml" ds:itemID="{E8A98FF9-775B-4C79-813F-ABC1B9D4DC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20DECE-40D0-4764-B6DC-CC8459F61F92}">
  <ds:schemaRefs>
    <ds:schemaRef ds:uri="http://schemas.microsoft.com/office/2006/metadata/properties"/>
    <ds:schemaRef ds:uri="http://schemas.microsoft.com/office/infopath/2007/PartnerControls"/>
    <ds:schemaRef ds:uri="92cd7f91-2955-4d7f-ae22-b090cc989f5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73A83AD-FA60-4E29-81CF-FEBAAE76F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221194-503A-4359-BD11-A3E638631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2cd7f91-2955-4d7f-ae22-b090cc989f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85</Pages>
  <Words>21447</Words>
  <Characters>105096</Characters>
  <Application>Microsoft Office Word</Application>
  <DocSecurity>0</DocSecurity>
  <Lines>7506</Lines>
  <Paragraphs>5751</Paragraphs>
  <ScaleCrop>false</ScaleCrop>
  <Company>PricewaterhouseCoopers</Company>
  <LinksUpToDate>false</LinksUpToDate>
  <CharactersWithSpaces>120792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rac-plc</dc:creator>
  <cp:keywords/>
  <dc:description/>
  <cp:lastModifiedBy>Kriangsak (Man) Jaiyaw</cp:lastModifiedBy>
  <cp:revision>441</cp:revision>
  <cp:lastPrinted>2025-03-11T04:59:00Z</cp:lastPrinted>
  <dcterms:created xsi:type="dcterms:W3CDTF">2026-03-02T19:23:00Z</dcterms:created>
  <dcterms:modified xsi:type="dcterms:W3CDTF">2026-02-26T11:03:00Z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0x0101004EC621FAD87DCF49BD32A8C91380D7AA</vt:lpwstr>
  </property>
  <property fmtid="{D5CDD505-2E9C-101B-9397-08002B2CF9AE}" pid="3" name="PSLTemplateName">
    <vt:lpwstr>Normal</vt:lpwstr>
  </property>
  <property fmtid="{D5CDD505-2E9C-101B-9397-08002B2CF9AE}" pid="4" name="GrammarlyDocumentId">
    <vt:lpwstr>a3063033-01dc-4f60-868c-b4aa88d49ff5</vt:lpwstr>
  </property>
  <property fmtid="{D5CDD505-2E9C-101B-9397-08002B2CF9AE}" pid="5" name="MediaServiceImageTags">
    <vt:lpwstr/>
  </property>
</Properties>
</file>