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A7223" w14:textId="77777777" w:rsidR="00A57566" w:rsidRDefault="00A57566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lang w:val="en-US"/>
        </w:rPr>
      </w:pPr>
    </w:p>
    <w:p w14:paraId="10353FDD" w14:textId="3B74D7E0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6C345012" w14:textId="7AAD5969" w:rsidR="004F7B88" w:rsidRPr="00850157" w:rsidRDefault="00273E15" w:rsidP="004F7B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1313D0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85015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Pr="0085015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1313D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14954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33D3F5FD" w14:textId="77777777" w:rsidR="00273E15" w:rsidRPr="00850157" w:rsidRDefault="00273E15" w:rsidP="00273E1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590AA13" w14:textId="77777777" w:rsidR="00273E15" w:rsidRPr="00850157" w:rsidRDefault="00273E15" w:rsidP="00273E1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4298AEE" w14:textId="77777777" w:rsidR="009146F4" w:rsidRPr="003C3EBF" w:rsidRDefault="009146F4" w:rsidP="002258F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9E191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7059BB9" w14:textId="75F85F17" w:rsidR="00901E84" w:rsidRPr="00223FFD" w:rsidRDefault="00901E84" w:rsidP="00901E84">
      <w:pPr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D33FD40" w14:textId="77777777" w:rsidR="00901E84" w:rsidRPr="00791D3E" w:rsidRDefault="00901E84" w:rsidP="00901E84">
      <w:pPr>
        <w:rPr>
          <w:rFonts w:ascii="Angsana New" w:hAnsi="Angsana New"/>
          <w:b/>
          <w:bCs/>
          <w:sz w:val="30"/>
          <w:szCs w:val="30"/>
        </w:rPr>
      </w:pPr>
    </w:p>
    <w:p w14:paraId="1E872917" w14:textId="77777777" w:rsidR="00901E84" w:rsidRDefault="00901E84" w:rsidP="00901E84">
      <w:pPr>
        <w:rPr>
          <w:rFonts w:ascii="Angsana New" w:hAnsi="Angsana New"/>
          <w:b/>
          <w:bCs/>
          <w:sz w:val="30"/>
          <w:szCs w:val="30"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ลีโอ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โกลบอล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โลจิสติกส์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จำกัด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42400A9B" w14:textId="77777777" w:rsidR="00901E84" w:rsidRPr="00791D3E" w:rsidRDefault="00901E84" w:rsidP="00901E84">
      <w:pPr>
        <w:rPr>
          <w:rFonts w:ascii="Angsana New" w:hAnsi="Angsana New"/>
          <w:b/>
          <w:bCs/>
          <w:sz w:val="30"/>
          <w:szCs w:val="30"/>
          <w:cs/>
        </w:rPr>
      </w:pPr>
    </w:p>
    <w:p w14:paraId="2DE3BF71" w14:textId="77777777" w:rsidR="00901E84" w:rsidRPr="00C101D5" w:rsidRDefault="00901E84" w:rsidP="00901E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5341171" w14:textId="6C3C9556" w:rsidR="00901E84" w:rsidRPr="00CB1C34" w:rsidRDefault="00901E84" w:rsidP="00901E84">
      <w:pPr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</w:t>
      </w:r>
      <w:r w:rsidRPr="000D3389">
        <w:rPr>
          <w:rFonts w:ascii="Angsana New" w:eastAsia="Calibri" w:hAnsi="Angsana New" w:hint="cs"/>
          <w:sz w:val="30"/>
          <w:szCs w:val="30"/>
          <w:cs/>
        </w:rPr>
        <w:t>ตรวจสอบงบการเงินรวมและงบการเงินเฉพาะกิจการ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ของ</w:t>
      </w:r>
      <w:r w:rsidRPr="00CB1C34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ลีโอ โกลบอล โลจิสติกส์ จำกัด (มหาชน)</w:t>
      </w:r>
      <w:r w:rsidRPr="00CB1C3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0D3389">
        <w:rPr>
          <w:rFonts w:ascii="Angsana New" w:hAnsi="Angsana New"/>
          <w:sz w:val="30"/>
          <w:szCs w:val="30"/>
          <w:cs/>
        </w:rPr>
        <w:t>(</w:t>
      </w:r>
      <w:r w:rsidRPr="000D338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D3389">
        <w:rPr>
          <w:rFonts w:ascii="Angsana New" w:hAnsi="Angsana New"/>
          <w:sz w:val="30"/>
          <w:szCs w:val="30"/>
          <w:cs/>
        </w:rPr>
        <w:t xml:space="preserve">) </w:t>
      </w:r>
      <w:r w:rsidRPr="000D3389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ลีโอ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โกลบอล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โลจิสติกส์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จำกัด</w:t>
      </w:r>
      <w:r w:rsidRPr="000D3389">
        <w:rPr>
          <w:rFonts w:ascii="Angsana New" w:hAnsi="Angsana New"/>
          <w:sz w:val="30"/>
          <w:szCs w:val="30"/>
          <w:cs/>
        </w:rPr>
        <w:t xml:space="preserve"> (</w:t>
      </w:r>
      <w:r w:rsidRPr="000D3389">
        <w:rPr>
          <w:rFonts w:ascii="Angsana New" w:hAnsi="Angsana New" w:hint="cs"/>
          <w:sz w:val="30"/>
          <w:szCs w:val="30"/>
          <w:cs/>
        </w:rPr>
        <w:t>มหาชน</w:t>
      </w:r>
      <w:r w:rsidRPr="000D3389">
        <w:rPr>
          <w:rFonts w:ascii="Angsana New" w:hAnsi="Angsana New"/>
          <w:sz w:val="30"/>
          <w:szCs w:val="30"/>
          <w:cs/>
        </w:rPr>
        <w:t xml:space="preserve">) </w:t>
      </w:r>
      <w:r w:rsidRPr="00CB1C34">
        <w:rPr>
          <w:rFonts w:ascii="Angsana New" w:hAnsi="Angsana New"/>
          <w:sz w:val="30"/>
          <w:szCs w:val="30"/>
          <w:cs/>
        </w:rPr>
        <w:t xml:space="preserve">(บริษัท)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E16521">
        <w:rPr>
          <w:rFonts w:ascii="Angsana New" w:hAnsi="Angsana New"/>
          <w:sz w:val="30"/>
          <w:szCs w:val="30"/>
        </w:rPr>
        <w:br/>
      </w:r>
      <w:r w:rsidRPr="000D3389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="00667E2C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0D3389">
        <w:rPr>
          <w:rFonts w:ascii="Angsana New" w:hAnsi="Angsana New" w:hint="cs"/>
          <w:sz w:val="30"/>
          <w:szCs w:val="30"/>
          <w:cs/>
        </w:rPr>
        <w:t>รวมและ</w:t>
      </w:r>
      <w:r w:rsidR="00667E2C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0D3389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ณ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วันที่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313D0">
        <w:rPr>
          <w:rFonts w:ascii="Angsana New" w:hAnsi="Angsana New"/>
          <w:sz w:val="30"/>
          <w:szCs w:val="30"/>
        </w:rPr>
        <w:t>256</w:t>
      </w:r>
      <w:r w:rsidR="00B14954">
        <w:rPr>
          <w:rFonts w:ascii="Angsana New" w:hAnsi="Angsana New"/>
          <w:sz w:val="30"/>
          <w:szCs w:val="30"/>
        </w:rPr>
        <w:t>8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="00667E2C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0D3389">
        <w:rPr>
          <w:rFonts w:ascii="Angsana New" w:hAnsi="Angsana New" w:hint="cs"/>
          <w:sz w:val="30"/>
          <w:szCs w:val="30"/>
          <w:cs/>
        </w:rPr>
        <w:t>รวมและ</w:t>
      </w:r>
      <w:r w:rsidR="00667E2C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0D3389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สำหรับปีสิ้นสุดวันเดียวกัน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="00AB7D4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</w:t>
      </w:r>
      <w:r w:rsidRPr="000D3389">
        <w:rPr>
          <w:rFonts w:ascii="Angsana New" w:hAnsi="Angsana New" w:hint="cs"/>
          <w:sz w:val="30"/>
          <w:szCs w:val="30"/>
          <w:cs/>
        </w:rPr>
        <w:t>ซึ่งประกอบด้วยสรุปนโยบายการบัญชี</w:t>
      </w:r>
      <w:r w:rsidR="00AB7D4D">
        <w:rPr>
          <w:rFonts w:ascii="Angsana New" w:hAnsi="Angsana New" w:hint="cs"/>
          <w:sz w:val="30"/>
          <w:szCs w:val="30"/>
          <w:cs/>
        </w:rPr>
        <w:t>และข้อมูลอธิบายอื่น</w:t>
      </w:r>
      <w:r w:rsidR="00E43216">
        <w:rPr>
          <w:rFonts w:ascii="Angsana New" w:hAnsi="Angsana New" w:hint="cs"/>
          <w:sz w:val="30"/>
          <w:szCs w:val="30"/>
          <w:cs/>
        </w:rPr>
        <w:t>ที่มีสาระสำคัญ</w:t>
      </w:r>
    </w:p>
    <w:p w14:paraId="098DE928" w14:textId="77777777" w:rsidR="00901E84" w:rsidRPr="00791D3E" w:rsidRDefault="00901E84" w:rsidP="00901E84">
      <w:pPr>
        <w:rPr>
          <w:rFonts w:ascii="Angsana New" w:hAnsi="Angsana New"/>
          <w:b/>
          <w:bCs/>
          <w:sz w:val="30"/>
          <w:szCs w:val="30"/>
        </w:rPr>
      </w:pPr>
    </w:p>
    <w:p w14:paraId="2436537D" w14:textId="283FE3D3" w:rsidR="00901E84" w:rsidRPr="00CB1C34" w:rsidRDefault="00901E84" w:rsidP="00901E8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D3389">
        <w:rPr>
          <w:rFonts w:ascii="Angsana New" w:eastAsia="Calibri" w:hAnsi="Angsana New" w:hint="cs"/>
          <w:sz w:val="30"/>
          <w:szCs w:val="30"/>
          <w:cs/>
        </w:rPr>
        <w:t>ข้าพเจ้าเห็นว่า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ณ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313D0">
        <w:rPr>
          <w:rFonts w:ascii="Angsana New" w:eastAsia="Calibri" w:hAnsi="Angsana New"/>
          <w:sz w:val="30"/>
          <w:szCs w:val="30"/>
        </w:rPr>
        <w:t>31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313D0">
        <w:rPr>
          <w:rFonts w:ascii="Angsana New" w:eastAsia="Calibri" w:hAnsi="Angsana New"/>
          <w:sz w:val="30"/>
          <w:szCs w:val="30"/>
        </w:rPr>
        <w:t>256</w:t>
      </w:r>
      <w:r w:rsidR="00B14954">
        <w:rPr>
          <w:rFonts w:ascii="Angsana New" w:eastAsia="Calibri" w:hAnsi="Angsana New"/>
          <w:sz w:val="30"/>
          <w:szCs w:val="30"/>
        </w:rPr>
        <w:t>8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32D9F7A" w14:textId="77777777" w:rsidR="00901E84" w:rsidRPr="00CB1C34" w:rsidRDefault="00901E84" w:rsidP="00901E8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184BE696" w14:textId="77777777" w:rsidR="00901E84" w:rsidRPr="00CB1C34" w:rsidRDefault="00901E84" w:rsidP="00901E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B1C3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2D9C51C" w14:textId="77777777" w:rsidR="00901E84" w:rsidRPr="00CB1C34" w:rsidRDefault="00901E84" w:rsidP="00901E84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6305B7E8" w14:textId="2666C0A8" w:rsidR="00EF5081" w:rsidRPr="00A43CDE" w:rsidRDefault="00901E84" w:rsidP="00A43CDE">
      <w:pPr>
        <w:spacing w:after="160" w:line="259" w:lineRule="auto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0D3389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D3389"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0D338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D3389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0D3389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0D3389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0D3389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AA3E39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A3E39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Pr="00AA3E39">
        <w:rPr>
          <w:rFonts w:ascii="Angsana New" w:eastAsia="Calibri" w:hAnsi="Angsana New" w:hint="cs"/>
          <w:i/>
          <w:iCs/>
          <w:sz w:val="30"/>
          <w:szCs w:val="30"/>
          <w:cs/>
        </w:rPr>
        <w:t>รวมถึง</w:t>
      </w:r>
      <w:r w:rsidRPr="00AA3E39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Pr="00AA3E39">
        <w:rPr>
          <w:rFonts w:ascii="Angsana New" w:eastAsia="Calibri" w:hAnsi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AA3E39">
        <w:rPr>
          <w:rFonts w:ascii="Angsana New" w:eastAsia="Calibri" w:hAnsi="Angsana New" w:hint="cs"/>
          <w:sz w:val="30"/>
          <w:szCs w:val="30"/>
        </w:rPr>
        <w:t xml:space="preserve"> </w:t>
      </w:r>
      <w:r w:rsidRPr="00AA3E39">
        <w:rPr>
          <w:rFonts w:ascii="Angsana New" w:eastAsia="Calibri" w:hAnsi="Angsana New" w:hint="cs"/>
          <w:sz w:val="30"/>
          <w:szCs w:val="30"/>
          <w:cs/>
        </w:rPr>
        <w:t>ที่กำหนดโดยสภาวิชาชีพบัญชี</w:t>
      </w:r>
      <w:r w:rsidRPr="00AA3E39">
        <w:rPr>
          <w:rFonts w:ascii="Angsana New" w:eastAsia="Calibri" w:hAnsi="Angsana New" w:hint="cs"/>
          <w:sz w:val="30"/>
          <w:szCs w:val="30"/>
        </w:rPr>
        <w:t xml:space="preserve"> (</w:t>
      </w:r>
      <w:r w:rsidRPr="00AA3E39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ประมวลจรรยาบรรณของผู้ประกอบวิชาชีพบัญชี)</w:t>
      </w:r>
      <w:r w:rsidRPr="00AA3E39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A3E39">
        <w:rPr>
          <w:rFonts w:ascii="Angsana New" w:eastAsia="Calibri" w:hAnsi="Angsana New"/>
          <w:sz w:val="30"/>
          <w:szCs w:val="30"/>
        </w:rPr>
        <w:t xml:space="preserve"> </w:t>
      </w:r>
      <w:r w:rsidRPr="00AA3E39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AA3E39">
        <w:rPr>
          <w:rFonts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A3E3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A3E39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0D3389">
        <w:rPr>
          <w:rFonts w:ascii="Angsana New" w:eastAsia="Calibri" w:hAnsi="Angsana New"/>
          <w:sz w:val="30"/>
          <w:szCs w:val="30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4D1511" w14:textId="77777777" w:rsidR="006679F7" w:rsidRDefault="006679F7" w:rsidP="006E02F4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1258EF89" w14:textId="427D7BDD" w:rsidR="006E02F4" w:rsidRPr="00342337" w:rsidRDefault="006E02F4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8EA125D" w14:textId="77777777" w:rsidR="006E02F4" w:rsidRPr="00342337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6CF7172" w14:textId="79A071D0" w:rsidR="006E02F4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D3389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A02C05">
        <w:rPr>
          <w:rFonts w:ascii="Angsana New" w:eastAsia="Calibri" w:hAnsi="Angsana New"/>
          <w:sz w:val="30"/>
          <w:szCs w:val="30"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ๆ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0D3389">
        <w:rPr>
          <w:rFonts w:ascii="Angsana New" w:eastAsia="Calibri" w:hAnsi="Angsana New" w:hint="cs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ข้าพเจ้าได้นำเรื่องเหล่านี้มาพิจารณา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0D3389">
        <w:rPr>
          <w:rFonts w:ascii="Angsana New" w:eastAsia="Calibri" w:hAnsi="Angsana New" w:hint="cs"/>
          <w:sz w:val="30"/>
          <w:szCs w:val="30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0D3389">
        <w:rPr>
          <w:rFonts w:ascii="Angsana New" w:eastAsia="Calibri" w:hAnsi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1F3FFF67" w14:textId="77777777" w:rsidR="006E02F4" w:rsidRPr="00342337" w:rsidRDefault="006E02F4" w:rsidP="006E02F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992"/>
      </w:tblGrid>
      <w:tr w:rsidR="006E02F4" w:rsidRPr="009E28AB" w14:paraId="2D59F851" w14:textId="77777777" w:rsidTr="006965B4">
        <w:tc>
          <w:tcPr>
            <w:tcW w:w="9595" w:type="dxa"/>
            <w:gridSpan w:val="2"/>
          </w:tcPr>
          <w:p w14:paraId="7535D5DA" w14:textId="77777777" w:rsidR="006E02F4" w:rsidRPr="00791D3E" w:rsidRDefault="006E02F4" w:rsidP="006965B4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3389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6E02F4" w:rsidRPr="009E28AB" w14:paraId="39159C22" w14:textId="77777777" w:rsidTr="006965B4">
        <w:tc>
          <w:tcPr>
            <w:tcW w:w="9595" w:type="dxa"/>
            <w:gridSpan w:val="2"/>
          </w:tcPr>
          <w:p w14:paraId="6F981975" w14:textId="4107FACC" w:rsidR="006E02F4" w:rsidRPr="00791D3E" w:rsidRDefault="006E02F4" w:rsidP="006965B4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ประกอบการเงินข้อ</w:t>
            </w:r>
            <w:r w:rsidRPr="00791D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313D0">
              <w:rPr>
                <w:rFonts w:ascii="Angsana New" w:hAnsi="Angsana New"/>
                <w:sz w:val="30"/>
                <w:szCs w:val="30"/>
              </w:rPr>
              <w:t>1</w:t>
            </w:r>
            <w:r w:rsidR="0072023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6E02F4" w:rsidRPr="009E28AB" w14:paraId="6647F7A8" w14:textId="77777777" w:rsidTr="006965B4">
        <w:tc>
          <w:tcPr>
            <w:tcW w:w="4602" w:type="dxa"/>
          </w:tcPr>
          <w:p w14:paraId="0D139D4B" w14:textId="77777777" w:rsidR="006E02F4" w:rsidRPr="00791D3E" w:rsidRDefault="006E02F4" w:rsidP="006965B4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93" w:type="dxa"/>
          </w:tcPr>
          <w:p w14:paraId="44861106" w14:textId="77777777" w:rsidR="006E02F4" w:rsidRPr="00791D3E" w:rsidRDefault="006E02F4" w:rsidP="006965B4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91D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E02F4" w:rsidRPr="00342337" w14:paraId="01E14ACC" w14:textId="77777777" w:rsidTr="006965B4">
        <w:tc>
          <w:tcPr>
            <w:tcW w:w="4602" w:type="dxa"/>
          </w:tcPr>
          <w:p w14:paraId="71F4D81F" w14:textId="3B8A0465" w:rsidR="006E02F4" w:rsidRDefault="006E02F4" w:rsidP="00F64119">
            <w:pPr>
              <w:pStyle w:val="Default"/>
              <w:ind w:righ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D535C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กลุ่มบริษัทดำเนินธุรกิจหลักเกี่ยวกับการให้บริการ</w:t>
            </w:r>
            <w:r w:rsidRPr="007D535C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โลจิสติกส์ครบวงจร โดยมีรายได้จากการให้บริการรวม </w:t>
            </w:r>
            <w:r w:rsidR="00EB493D">
              <w:rPr>
                <w:rFonts w:ascii="Angsana New" w:hAnsi="Angsana New" w:cs="Angsana New"/>
                <w:sz w:val="30"/>
                <w:szCs w:val="30"/>
              </w:rPr>
              <w:t>1,322.25</w:t>
            </w:r>
            <w:r w:rsidRPr="007D535C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หรือคิดเป็นร้อยละ </w:t>
            </w:r>
            <w:r w:rsidR="00EB493D">
              <w:rPr>
                <w:rFonts w:ascii="Angsana New" w:hAnsi="Angsana New" w:cs="Angsana New"/>
                <w:sz w:val="30"/>
                <w:szCs w:val="30"/>
              </w:rPr>
              <w:t>99.52</w:t>
            </w:r>
            <w:r w:rsidRPr="007D535C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ของรายได้รวม</w:t>
            </w:r>
            <w:r w:rsidR="00BB73B9" w:rsidRPr="007D535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D53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05E76" w:rsidRPr="007D535C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GB"/>
              </w:rPr>
              <w:t>กลุ่มบริษัทต้องกำหนดภาระที่ต้องปฏิบัติแต่ละรายการรวมถึงจังหวะการรับรู้รายได้ การเกิดขึ้นจริง ความครบถ้วนและถูกต้องของการรับรู้รายได้จึงเป็นเรื่องที่ข้าพเจ้าให้ความสำคัญ</w:t>
            </w:r>
          </w:p>
          <w:p w14:paraId="59141346" w14:textId="77777777" w:rsidR="006E02F4" w:rsidRPr="001313D0" w:rsidRDefault="006E02F4" w:rsidP="006965B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                           </w:t>
            </w:r>
          </w:p>
        </w:tc>
        <w:tc>
          <w:tcPr>
            <w:tcW w:w="4993" w:type="dxa"/>
          </w:tcPr>
          <w:p w14:paraId="72344190" w14:textId="77777777" w:rsidR="006E02F4" w:rsidRPr="009178C6" w:rsidRDefault="006E02F4" w:rsidP="006965B4">
            <w:pPr>
              <w:spacing w:after="6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9C4290C" w14:textId="77777777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การทำความเข้าใจเกี่ยวกับกระบวนการรับรู้รายได้  ทดสอบการออกแบบและการนำไปปฏิบัติของ</w:t>
            </w: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  <w:t>การควบคุมภายในเกี่ยวกับการรับรู้รายได้จาก</w:t>
            </w: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  <w:t>การให้บริการของกลุ่มบริษัท รวมถึงการทดสอบประสิทธิผลของการควบคุมภายใน</w:t>
            </w:r>
          </w:p>
          <w:p w14:paraId="55679563" w14:textId="295DC2B2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การสุ่มทดสอบการบันทึกรายได้จากการให้บริการกับเอกสารที่เกี่ยวข้อง และพิจารณาความเหมาะสมของการรับรู้รายการของแต่ละภาระที่ต้องปฏิบัติ</w:t>
            </w:r>
          </w:p>
          <w:p w14:paraId="01DAE39D" w14:textId="77777777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การทดสอบรายการรายได้จากการให้บริการที่เกิดขึ้นช่วงใกล้สิ้นรอบระยะเวลาบัญชี และใบลดหนี้ที่ออกภายหลังวันสิ้นรอบระยะเวลาบัญชีโดยตรวจสอบเอกสารประกอบรายการ เพื่อประเมินว่า รายการเหล่านี้บันทึกในรอบระยะเวลาบัญชีที่เหมาะสม</w:t>
            </w:r>
          </w:p>
          <w:p w14:paraId="455AC00C" w14:textId="0D02E8AE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การส่งหนังสือยืนยันยอดลูกหนี้การค้าโดยสุ่มตัวอย่าง </w:t>
            </w:r>
          </w:p>
          <w:p w14:paraId="4586672D" w14:textId="77777777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พิจารณาความเพียงพอของการเปิดเผยข้อมูลให้เป็นไปตามมาตรฐานการรายงานทางการเงินที่เกี่ยวข้อง</w:t>
            </w:r>
          </w:p>
          <w:p w14:paraId="5030F985" w14:textId="77777777" w:rsidR="006E02F4" w:rsidRPr="009178C6" w:rsidRDefault="006E02F4" w:rsidP="006965B4">
            <w:pPr>
              <w:spacing w:after="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A3D0E37" w14:textId="00F9A724" w:rsidR="00FF307E" w:rsidRDefault="00FF307E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48DBB2A" w14:textId="77777777" w:rsidR="00FF307E" w:rsidRDefault="00FF307E">
      <w:pPr>
        <w:jc w:val="left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4F539FEB" w14:textId="39ED936A" w:rsidR="006E02F4" w:rsidRPr="003A14EA" w:rsidRDefault="006E02F4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A14EA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562ADFE6" w14:textId="77777777" w:rsidR="006E02F4" w:rsidRDefault="006E02F4" w:rsidP="006E02F4">
      <w:pPr>
        <w:jc w:val="thaiDistribute"/>
        <w:rPr>
          <w:rFonts w:ascii="Angsana New" w:hAnsi="Angsana New"/>
          <w:sz w:val="30"/>
          <w:szCs w:val="30"/>
        </w:rPr>
      </w:pPr>
    </w:p>
    <w:p w14:paraId="45DC591D" w14:textId="77777777" w:rsidR="006E02F4" w:rsidRDefault="006E02F4" w:rsidP="006E02F4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1313D0"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แต่ไม่รวมถึง</w:t>
      </w:r>
      <w:r>
        <w:rPr>
          <w:rFonts w:ascii="Angsana New" w:hAnsi="Angsana New"/>
          <w:sz w:val="30"/>
          <w:szCs w:val="30"/>
          <w:cs/>
        </w:rPr>
        <w:br/>
      </w:r>
      <w:r w:rsidRPr="001313D0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ซึ่งคาดว่ารายงานประจำปี</w:t>
      </w:r>
      <w:r>
        <w:rPr>
          <w:rFonts w:ascii="Angsana New" w:hAnsi="Angsana New"/>
          <w:sz w:val="30"/>
          <w:szCs w:val="30"/>
          <w:cs/>
        </w:rPr>
        <w:br/>
      </w:r>
      <w:r w:rsidRPr="001313D0">
        <w:rPr>
          <w:rFonts w:ascii="Angsana New" w:hAnsi="Angsana New" w:hint="cs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31539038" w14:textId="77777777" w:rsidR="006E02F4" w:rsidRPr="00791D3E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DD07049" w14:textId="77777777" w:rsidR="006E02F4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27EF1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eastAsia="Calibri" w:hAnsi="Angsana New"/>
          <w:sz w:val="30"/>
          <w:szCs w:val="30"/>
        </w:rPr>
        <w:br/>
      </w:r>
      <w:r w:rsidRPr="00027EF1">
        <w:rPr>
          <w:rFonts w:ascii="Angsana New" w:eastAsia="Calibri" w:hAnsi="Angsana New" w:hint="cs"/>
          <w:sz w:val="30"/>
          <w:szCs w:val="30"/>
          <w:cs/>
        </w:rPr>
        <w:t>ความเชื่อมั่นต่อข้อมูลอื่น</w:t>
      </w:r>
    </w:p>
    <w:p w14:paraId="70708658" w14:textId="77777777" w:rsidR="006E02F4" w:rsidRPr="00791D3E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27DED87A" w14:textId="77777777" w:rsidR="006E02F4" w:rsidRPr="00027EF1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27EF1">
        <w:rPr>
          <w:rFonts w:ascii="Angsana New" w:eastAsia="Calibri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คือ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การอ่านข้อมูลอื่นตามที่ระบุข้างต้นเมื่อจัดทำแล้ว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B239990" w14:textId="77777777" w:rsidR="006E02F4" w:rsidRPr="00027EF1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0FC6E99B" w14:textId="77777777" w:rsidR="006E02F4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27EF1">
        <w:rPr>
          <w:rFonts w:ascii="Angsana New" w:eastAsia="Calibri" w:hAnsi="Angsana New" w:hint="cs"/>
          <w:sz w:val="30"/>
          <w:szCs w:val="30"/>
          <w:cs/>
        </w:rPr>
        <w:t>เมื่อข้าพเจ้าได้อ่านรายงานประจำปี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CFC8CF0" w14:textId="77777777" w:rsidR="006E02F4" w:rsidRPr="00FE3B9D" w:rsidRDefault="006E02F4" w:rsidP="006E02F4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5FB7C4C7" w14:textId="77777777" w:rsidR="006E02F4" w:rsidRDefault="006E02F4" w:rsidP="006E02F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27EF1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804EE38" w14:textId="77777777" w:rsidR="006E02F4" w:rsidRPr="00493A9D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ECB4D5" w14:textId="686BB3E5" w:rsidR="006679F7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  <w:r w:rsidRPr="006F52D2">
        <w:rPr>
          <w:rFonts w:ascii="Angsana New" w:eastAsia="Calibri" w:hAnsi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6F52D2">
        <w:rPr>
          <w:rFonts w:ascii="Angsana New" w:eastAsia="Calibri" w:hAnsi="Angsana New" w:hint="cs"/>
          <w:sz w:val="30"/>
          <w:szCs w:val="30"/>
          <w:cs/>
        </w:rPr>
        <w:t>ตามที่ควรตามมาตรฐานการรายงานทางการเงิน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52D2">
        <w:rPr>
          <w:rFonts w:ascii="Angsana New" w:eastAsia="Calibri" w:hAnsi="Angsana New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D5A0B5" w14:textId="06EAA5B1" w:rsidR="004668C8" w:rsidRDefault="004668C8">
      <w:pPr>
        <w:jc w:val="left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65DB21D3" w14:textId="41FF739B" w:rsidR="006E02F4" w:rsidRPr="00493A9D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  <w:r w:rsidRPr="006F52D2">
        <w:rPr>
          <w:rFonts w:ascii="Angsana New" w:eastAsia="Calibri" w:hAnsi="Angsana New" w:hint="cs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6F52D2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52D2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6F52D2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6F52D2">
        <w:rPr>
          <w:rFonts w:ascii="Angsana New" w:eastAsia="Calibri" w:hAnsi="Angsana New" w:hint="cs"/>
          <w:sz w:val="30"/>
          <w:szCs w:val="30"/>
          <w:cs/>
        </w:rPr>
        <w:t>และการใช้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6F52D2">
        <w:rPr>
          <w:rFonts w:ascii="Angsana New" w:eastAsia="Calibri" w:hAnsi="Angsana New" w:hint="cs"/>
          <w:sz w:val="30"/>
          <w:szCs w:val="30"/>
          <w:cs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52D2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2AD8EE5" w14:textId="77777777" w:rsidR="006E02F4" w:rsidRPr="00342337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74FA89A" w14:textId="77777777" w:rsidR="006E02F4" w:rsidRDefault="006E02F4" w:rsidP="006E02F4">
      <w:pPr>
        <w:jc w:val="thaiDistribute"/>
        <w:rPr>
          <w:rFonts w:ascii="Angsana New" w:hAnsi="Angsana New"/>
          <w:sz w:val="30"/>
          <w:szCs w:val="30"/>
        </w:rPr>
      </w:pPr>
      <w:r w:rsidRPr="006F52D2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6F52D2">
        <w:rPr>
          <w:rFonts w:ascii="Angsana New" w:eastAsia="Calibri" w:hAnsi="Angsana New" w:hint="cs"/>
          <w:sz w:val="30"/>
          <w:szCs w:val="30"/>
          <w:cs/>
        </w:rPr>
        <w:t>และบริษัท</w:t>
      </w:r>
    </w:p>
    <w:p w14:paraId="096BFDED" w14:textId="77777777" w:rsidR="002258FA" w:rsidRDefault="002258FA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432BCD" w14:textId="77777777" w:rsidR="006E02F4" w:rsidRDefault="006E02F4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76949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FF41EA8" w14:textId="77777777" w:rsidR="006E02F4" w:rsidRPr="00493A9D" w:rsidRDefault="006E02F4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48DBF1" w14:textId="629BC8B4" w:rsidR="006E02F4" w:rsidRPr="00527CA7" w:rsidRDefault="006E02F4" w:rsidP="006E02F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F15EBE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F15EBE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F15EBE">
        <w:rPr>
          <w:rFonts w:ascii="Angsana New" w:eastAsia="Calibri" w:hAnsi="Angsana New" w:hint="cs"/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527CA7">
        <w:rPr>
          <w:rFonts w:ascii="Angsana New" w:eastAsia="Calibri" w:hAnsi="Angsana New"/>
          <w:sz w:val="30"/>
          <w:szCs w:val="30"/>
        </w:rPr>
        <w:t xml:space="preserve">           </w:t>
      </w:r>
      <w:r w:rsidRPr="00F15EBE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งบการเงินรวมและงบการเงินเฉพาะกิจการเหล่านี้</w:t>
      </w:r>
    </w:p>
    <w:p w14:paraId="6D2A55E9" w14:textId="77777777" w:rsidR="006E02F4" w:rsidRPr="00342337" w:rsidRDefault="006E02F4" w:rsidP="006E02F4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0C2EAFAD" w14:textId="77777777" w:rsidR="006E02F4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  <w:r w:rsidRPr="00F7014E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ข้าพเจ้าได้ใช้ดุลยพินิจและการสังเกตและสงสัยเยี่ยง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F7014E">
        <w:rPr>
          <w:rFonts w:ascii="Angsana New" w:eastAsia="Calibri" w:hAnsi="Angsana New" w:hint="cs"/>
          <w:sz w:val="30"/>
          <w:szCs w:val="30"/>
          <w:cs/>
        </w:rPr>
        <w:t>ผู้ประกอบวิชาชีพตลอดการตรวจสอบ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การปฏิบัติงานของข้าพเจ้ารวมถึง</w:t>
      </w:r>
    </w:p>
    <w:p w14:paraId="76164634" w14:textId="77777777" w:rsidR="006E02F4" w:rsidRPr="00F7014E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F90283C" w14:textId="51B4B2BC" w:rsidR="006E02F4" w:rsidRPr="00D301D4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92C75BA" w14:textId="2CE38560" w:rsidR="00E129BF" w:rsidRPr="00DF152C" w:rsidRDefault="006E02F4" w:rsidP="00DF152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="005A79AA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D301D4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</w:t>
      </w:r>
    </w:p>
    <w:p w14:paraId="35DB6F3B" w14:textId="581E3470" w:rsidR="006E02F4" w:rsidRPr="00154CD9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54CD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3E46E9C0" w14:textId="77777777" w:rsidR="006E02F4" w:rsidRPr="00D301D4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18230E2" w14:textId="77777777" w:rsidR="006E02F4" w:rsidRPr="00D301D4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มีการนำเสนอข้อมูลโดยถูกต้องตามที่ควรหรือไม่   </w:t>
      </w:r>
    </w:p>
    <w:p w14:paraId="176B96E0" w14:textId="0A963D6C" w:rsidR="008464AD" w:rsidRPr="00D301D4" w:rsidRDefault="008464AD" w:rsidP="008464AD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26886">
        <w:rPr>
          <w:rFonts w:asciiTheme="majorBidi" w:hAnsiTheme="majorBidi" w:cs="Angsana New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Pr="00D301D4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Theme="majorBidi" w:hAnsiTheme="majorBidi" w:cstheme="majorBidi" w:hint="cs"/>
          <w:sz w:val="30"/>
          <w:szCs w:val="30"/>
          <w:cs/>
        </w:rPr>
        <w:t>ภายในกลุ่ม</w:t>
      </w:r>
      <w:r w:rsidRPr="00D301D4">
        <w:rPr>
          <w:rFonts w:asciiTheme="majorBidi" w:hAnsiTheme="majorBidi" w:cstheme="majorBidi"/>
          <w:sz w:val="30"/>
          <w:szCs w:val="30"/>
          <w:cs/>
        </w:rPr>
        <w:t>หรือ</w:t>
      </w:r>
      <w:r w:rsidRPr="00426886">
        <w:rPr>
          <w:rFonts w:asciiTheme="majorBidi" w:hAnsiTheme="majorBidi" w:cs="Angsana New"/>
          <w:sz w:val="30"/>
          <w:szCs w:val="30"/>
          <w:cs/>
        </w:rPr>
        <w:t>หน่วย</w:t>
      </w:r>
      <w:r>
        <w:rPr>
          <w:rFonts w:asciiTheme="majorBidi" w:hAnsiTheme="majorBidi" w:cs="Angsana New" w:hint="cs"/>
          <w:sz w:val="30"/>
          <w:szCs w:val="30"/>
          <w:cs/>
        </w:rPr>
        <w:t>กิจกรรมทาง</w:t>
      </w:r>
      <w:r w:rsidRPr="00D301D4">
        <w:rPr>
          <w:rFonts w:asciiTheme="majorBidi" w:hAnsiTheme="majorBidi" w:cstheme="majorBidi"/>
          <w:sz w:val="30"/>
          <w:szCs w:val="30"/>
          <w:cs/>
        </w:rPr>
        <w:t>ธุรกิจภายในกลุ่มบริษัทเพื่อ</w:t>
      </w:r>
      <w:r w:rsidRPr="00426886">
        <w:rPr>
          <w:rFonts w:asciiTheme="majorBidi" w:hAnsiTheme="majorBidi" w:cs="Angsana New"/>
          <w:sz w:val="30"/>
          <w:szCs w:val="30"/>
          <w:cs/>
        </w:rPr>
        <w:t>ใช้เป็นเกณฑ์ในการ</w:t>
      </w:r>
      <w:r w:rsidRPr="00D301D4">
        <w:rPr>
          <w:rFonts w:asciiTheme="majorBidi" w:hAnsiTheme="majorBidi" w:cstheme="majorBidi"/>
          <w:sz w:val="30"/>
          <w:szCs w:val="30"/>
          <w:cs/>
        </w:rPr>
        <w:t>แสดงความเห็นต่องบการเงิน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426886">
        <w:rPr>
          <w:rFonts w:asciiTheme="majorBidi" w:hAnsiTheme="majorBidi" w:cs="Angsana New"/>
          <w:sz w:val="30"/>
          <w:szCs w:val="30"/>
          <w:cs/>
        </w:rPr>
        <w:t>ของกลุ่มบริษัท</w:t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และการ</w:t>
      </w:r>
      <w:r w:rsidRPr="00426886">
        <w:rPr>
          <w:rFonts w:asciiTheme="majorBidi" w:hAnsiTheme="majorBidi" w:cs="Angsana New"/>
          <w:sz w:val="30"/>
          <w:szCs w:val="30"/>
          <w:cs/>
        </w:rPr>
        <w:t>สอบทานงานตรวจสอบที่ทำเพื่อวัตถุประสงค์ของการ</w:t>
      </w:r>
      <w:r>
        <w:rPr>
          <w:rFonts w:asciiTheme="majorBidi" w:hAnsiTheme="majorBidi" w:cs="Angsana New" w:hint="cs"/>
          <w:sz w:val="30"/>
          <w:szCs w:val="30"/>
          <w:cs/>
        </w:rPr>
        <w:t>ปฏิบัติงาน</w:t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ตรวจสอบกลุ่มบริษัท ข้าพเจ้าเป็นผู้รับผิดชอบแต่เพียงผู้เดียวต่อความเห็นของข้าพเจ้า  </w:t>
      </w:r>
    </w:p>
    <w:p w14:paraId="69FBB0B8" w14:textId="77777777" w:rsidR="006E02F4" w:rsidRDefault="006E02F4" w:rsidP="006E02F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C5D2539" w14:textId="761DA2CE" w:rsidR="006E02F4" w:rsidRPr="00D301D4" w:rsidRDefault="006E02F4" w:rsidP="006E02F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301D4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C69CCEE" w14:textId="77777777" w:rsidR="006E02F4" w:rsidRPr="00D301D4" w:rsidRDefault="006E02F4" w:rsidP="006E02F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1E79C67" w14:textId="77777777" w:rsidR="006E02F4" w:rsidRPr="00D301D4" w:rsidRDefault="006E02F4" w:rsidP="006E02F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301D4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D301D4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ความเป็นอิสระและได้สื่อสารกับผู้มีหน้าที่ในการกำกับดูแลเกี่ยวกับ</w:t>
      </w:r>
      <w:r w:rsidRPr="00AA3E39">
        <w:rPr>
          <w:rFonts w:asciiTheme="majorBidi" w:eastAsia="Calibri" w:hAnsiTheme="majorBidi" w:cstheme="majorBidi"/>
          <w:sz w:val="30"/>
          <w:szCs w:val="30"/>
          <w:cs/>
        </w:rPr>
        <w:t>ความสัมพันธ์ทั้งหมดตลอดจนเรื่องอื่นซึ่งข้าพเจ้า</w:t>
      </w:r>
      <w:r w:rsidRPr="00AA3E39">
        <w:rPr>
          <w:rFonts w:asciiTheme="majorBidi" w:eastAsia="Calibri" w:hAnsiTheme="majorBidi" w:cstheme="majorBidi"/>
          <w:sz w:val="30"/>
          <w:szCs w:val="30"/>
          <w:cs/>
        </w:rPr>
        <w:br/>
        <w:t>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2C683851" w14:textId="77777777" w:rsidR="002B2194" w:rsidRDefault="002B2194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7F5843E8" w14:textId="77777777" w:rsidR="00DF152C" w:rsidRDefault="00DF152C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71FD34D2" w14:textId="77777777" w:rsidR="00DF152C" w:rsidRDefault="00DF152C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4F999BE6" w14:textId="77777777" w:rsidR="00DF152C" w:rsidRDefault="00DF152C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0E4AA9A2" w14:textId="77777777" w:rsidR="00DF152C" w:rsidRDefault="00DF152C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4A2FC004" w14:textId="5425DB96" w:rsidR="006E02F4" w:rsidRPr="00F7014E" w:rsidRDefault="006E02F4" w:rsidP="005155A2">
      <w:pPr>
        <w:jc w:val="thaiDistribute"/>
        <w:rPr>
          <w:rFonts w:ascii="Angsana New" w:eastAsia="Calibri" w:hAnsi="Angsana New"/>
          <w:sz w:val="30"/>
          <w:szCs w:val="30"/>
        </w:rPr>
      </w:pPr>
      <w:r w:rsidRPr="00F7014E">
        <w:rPr>
          <w:rFonts w:ascii="Angsana New" w:eastAsia="Calibri" w:hAnsi="Angsana New" w:hint="cs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ข้าพเจ้าได้พิจารณาเรื่องต่าง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ๆ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ที่มีนัยสำคัญที่สุดในการตรวจสอบ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F7014E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4E63AA3" w14:textId="77777777" w:rsidR="006E02F4" w:rsidRPr="00342337" w:rsidRDefault="006E02F4" w:rsidP="006E02F4">
      <w:pPr>
        <w:jc w:val="thaiDistribute"/>
        <w:rPr>
          <w:rFonts w:ascii="Angsana New" w:hAnsi="Angsana New"/>
          <w:sz w:val="30"/>
          <w:szCs w:val="30"/>
        </w:rPr>
      </w:pPr>
    </w:p>
    <w:p w14:paraId="2F64493F" w14:textId="77777777" w:rsidR="006E02F4" w:rsidRPr="00342337" w:rsidRDefault="006E02F4" w:rsidP="006E02F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55ABB0C" w14:textId="77777777" w:rsidR="006E02F4" w:rsidRPr="00C101D5" w:rsidRDefault="006E02F4" w:rsidP="006E02F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4C687EF" w14:textId="77777777" w:rsidR="006E02F4" w:rsidRDefault="006E02F4" w:rsidP="006E02F4">
      <w:pPr>
        <w:spacing w:after="160" w:line="259" w:lineRule="auto"/>
        <w:rPr>
          <w:rFonts w:ascii="Angsana New" w:hAnsi="Angsana New"/>
          <w:sz w:val="30"/>
          <w:szCs w:val="30"/>
          <w:cs/>
        </w:rPr>
      </w:pPr>
    </w:p>
    <w:p w14:paraId="7F59CE16" w14:textId="7A88FCC4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493A9D">
        <w:rPr>
          <w:rFonts w:ascii="Angsana New" w:hAnsi="Angsana New" w:cs="Angsana New"/>
          <w:cs/>
        </w:rPr>
        <w:t>(</w:t>
      </w:r>
      <w:r w:rsidR="005C6171">
        <w:rPr>
          <w:rFonts w:ascii="Angsana New" w:hAnsi="Angsana New" w:cs="Angsana New" w:hint="cs"/>
          <w:cs/>
        </w:rPr>
        <w:t>นาฎศศิน วัฒนไพศาล</w:t>
      </w:r>
      <w:r w:rsidRPr="00375556">
        <w:rPr>
          <w:rFonts w:ascii="Angsana New" w:hAnsi="Angsana New" w:cs="Angsana New"/>
          <w:cs/>
        </w:rPr>
        <w:t>)</w:t>
      </w:r>
    </w:p>
    <w:p w14:paraId="33442258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ผู้สอบบัญชีรับอนุญาต</w:t>
      </w:r>
    </w:p>
    <w:p w14:paraId="57E669A7" w14:textId="02F9D615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</w:rPr>
      </w:pPr>
      <w:r w:rsidRPr="00375556">
        <w:rPr>
          <w:rFonts w:ascii="Angsana New" w:hAnsi="Angsana New" w:cs="Angsana New"/>
          <w:cs/>
        </w:rPr>
        <w:t>เลขทะเบียน</w:t>
      </w:r>
      <w:r w:rsidRPr="00375556">
        <w:rPr>
          <w:rFonts w:ascii="Angsana New" w:hAnsi="Angsana New" w:cs="Angsana New"/>
          <w:lang w:val="en-US"/>
        </w:rPr>
        <w:t xml:space="preserve"> </w:t>
      </w:r>
      <w:r w:rsidR="005C6171">
        <w:rPr>
          <w:rFonts w:ascii="Angsana New" w:hAnsi="Angsana New" w:cs="Angsana New"/>
          <w:lang w:val="en-US"/>
        </w:rPr>
        <w:t>10767</w:t>
      </w:r>
    </w:p>
    <w:p w14:paraId="3D7003C9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0D4E00E0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550689B2" w14:textId="77777777" w:rsidR="00E05F7F" w:rsidRDefault="006E02F4" w:rsidP="00E05F7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  <w:r w:rsidRPr="00375556">
        <w:rPr>
          <w:rFonts w:ascii="Angsana New" w:hAnsi="Angsana New" w:cs="Angsana New"/>
          <w:cs/>
        </w:rPr>
        <w:t>กรุงเทพมหานคร</w:t>
      </w:r>
    </w:p>
    <w:p w14:paraId="63F5B279" w14:textId="3B12D789" w:rsidR="006E02F4" w:rsidRPr="00B14954" w:rsidRDefault="00A068AC" w:rsidP="00E05F7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23</w:t>
      </w:r>
      <w:r w:rsidR="00E05F7F" w:rsidRPr="00B02A2C">
        <w:rPr>
          <w:rFonts w:ascii="Angsana New" w:hAnsi="Angsana New" w:cs="Angsana New"/>
        </w:rPr>
        <w:t xml:space="preserve"> </w:t>
      </w:r>
      <w:r w:rsidR="006E02F4" w:rsidRPr="00B02A2C">
        <w:rPr>
          <w:rFonts w:ascii="Angsana New" w:hAnsi="Angsana New" w:cs="Angsana New" w:hint="cs"/>
          <w:cs/>
        </w:rPr>
        <w:t xml:space="preserve">กุมภาพันธ์ </w:t>
      </w:r>
      <w:r w:rsidR="006E02F4" w:rsidRPr="00B02A2C">
        <w:rPr>
          <w:rFonts w:ascii="Angsana New" w:hAnsi="Angsana New" w:cs="Angsana New"/>
        </w:rPr>
        <w:t>256</w:t>
      </w:r>
      <w:r w:rsidR="00B14954">
        <w:rPr>
          <w:rFonts w:ascii="Angsana New" w:hAnsi="Angsana New" w:cs="Angsana New"/>
          <w:lang w:val="en-US"/>
        </w:rPr>
        <w:t>9</w:t>
      </w:r>
    </w:p>
    <w:p w14:paraId="63CCC258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41488382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15E9EE64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4A6B35D7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0DFD45D6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486CD638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1262F405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793816D7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77D12AB1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2E5FBA6B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297F66ED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179C5396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633F71E3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14010DD9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sectPr w:rsidR="006E02F4" w:rsidRPr="00446985" w:rsidSect="009E1916">
      <w:headerReference w:type="default" r:id="rId16"/>
      <w:footerReference w:type="default" r:id="rId17"/>
      <w:pgSz w:w="11906" w:h="16838" w:code="9"/>
      <w:pgMar w:top="691" w:right="1152" w:bottom="576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0B3E5" w14:textId="77777777" w:rsidR="00574DF7" w:rsidRDefault="00574DF7">
      <w:r>
        <w:separator/>
      </w:r>
    </w:p>
  </w:endnote>
  <w:endnote w:type="continuationSeparator" w:id="0">
    <w:p w14:paraId="3D5CB56B" w14:textId="77777777" w:rsidR="00574DF7" w:rsidRDefault="00574DF7">
      <w:r>
        <w:continuationSeparator/>
      </w:r>
    </w:p>
  </w:endnote>
  <w:endnote w:type="continuationNotice" w:id="1">
    <w:p w14:paraId="65C8EF61" w14:textId="77777777" w:rsidR="00574DF7" w:rsidRDefault="00574D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B8405" w14:textId="77777777" w:rsidR="00574DF7" w:rsidRDefault="00574DF7">
      <w:r>
        <w:separator/>
      </w:r>
    </w:p>
  </w:footnote>
  <w:footnote w:type="continuationSeparator" w:id="0">
    <w:p w14:paraId="6477C07F" w14:textId="77777777" w:rsidR="00574DF7" w:rsidRDefault="00574DF7">
      <w:r>
        <w:continuationSeparator/>
      </w:r>
    </w:p>
  </w:footnote>
  <w:footnote w:type="continuationNotice" w:id="1">
    <w:p w14:paraId="3DA1F218" w14:textId="77777777" w:rsidR="00574DF7" w:rsidRDefault="00574D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04F4F" w14:textId="77777777" w:rsidR="00CF598D" w:rsidRPr="00FD4B9C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064698F3" w14:textId="77777777" w:rsidR="00CF598D" w:rsidRPr="00FD4B9C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74312728" w14:textId="77777777" w:rsidR="00FD4B9C" w:rsidRPr="00FD4B9C" w:rsidRDefault="00FD4B9C" w:rsidP="004A20F7">
    <w:pPr>
      <w:pStyle w:val="Header"/>
      <w:rPr>
        <w:rFonts w:ascii="Angsana New" w:hAnsi="Angsana New" w:cs="Angsana New"/>
        <w:sz w:val="52"/>
        <w:szCs w:val="52"/>
      </w:rPr>
    </w:pPr>
  </w:p>
  <w:p w14:paraId="5FBB87E7" w14:textId="77777777" w:rsidR="00FD4B9C" w:rsidRPr="00FD4B9C" w:rsidRDefault="00FD4B9C" w:rsidP="004A20F7">
    <w:pPr>
      <w:pStyle w:val="Header"/>
      <w:rPr>
        <w:rFonts w:ascii="Angsana New" w:hAnsi="Angsana New" w:cs="Angsana New"/>
        <w:sz w:val="52"/>
        <w:szCs w:val="52"/>
      </w:rPr>
    </w:pPr>
  </w:p>
  <w:p w14:paraId="5EDA288D" w14:textId="77777777" w:rsidR="00FD4B9C" w:rsidRPr="00FD4B9C" w:rsidRDefault="00FD4B9C" w:rsidP="004A20F7">
    <w:pPr>
      <w:pStyle w:val="Header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CE2C9" w14:textId="77777777" w:rsidR="00CF598D" w:rsidRDefault="00CF598D" w:rsidP="00A70F3A">
    <w:pPr>
      <w:pStyle w:val="Header"/>
      <w:rPr>
        <w:rFonts w:ascii="Angsana New" w:hAnsi="Angsana New" w:cs="Angsana New"/>
        <w:sz w:val="32"/>
      </w:rPr>
    </w:pPr>
  </w:p>
  <w:p w14:paraId="0DFE10DC" w14:textId="77777777" w:rsidR="002B3AFF" w:rsidRDefault="002B3AFF" w:rsidP="00A70F3A">
    <w:pPr>
      <w:pStyle w:val="Header"/>
      <w:rPr>
        <w:rFonts w:ascii="Angsana New" w:hAnsi="Angsana New" w:cs="Angsana New"/>
        <w:sz w:val="32"/>
      </w:rPr>
    </w:pPr>
  </w:p>
  <w:p w14:paraId="43DDC182" w14:textId="77777777" w:rsidR="002B3AFF" w:rsidRDefault="002B3AFF" w:rsidP="00A70F3A">
    <w:pPr>
      <w:pStyle w:val="Header"/>
      <w:rPr>
        <w:rFonts w:ascii="Angsana New" w:hAnsi="Angsana New" w:cs="Angsana New"/>
        <w:sz w:val="32"/>
      </w:rPr>
    </w:pPr>
  </w:p>
  <w:p w14:paraId="3F9BC3A7" w14:textId="77777777" w:rsidR="002B3AFF" w:rsidRPr="00F82549" w:rsidRDefault="002B3AFF" w:rsidP="00A70F3A">
    <w:pPr>
      <w:pStyle w:val="Header"/>
      <w:rPr>
        <w:rFonts w:ascii="Angsana New" w:hAnsi="Angsana New" w:cs="Angsana New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F63474C"/>
    <w:multiLevelType w:val="hybridMultilevel"/>
    <w:tmpl w:val="6784AACE"/>
    <w:lvl w:ilvl="0" w:tplc="404E4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13083">
    <w:abstractNumId w:val="2"/>
  </w:num>
  <w:num w:numId="2" w16cid:durableId="828326547">
    <w:abstractNumId w:val="0"/>
  </w:num>
  <w:num w:numId="3" w16cid:durableId="2058698677">
    <w:abstractNumId w:val="3"/>
  </w:num>
  <w:num w:numId="4" w16cid:durableId="201333470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05E76"/>
    <w:rsid w:val="00006E28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4B3"/>
    <w:rsid w:val="0003359B"/>
    <w:rsid w:val="0003362B"/>
    <w:rsid w:val="00033B7D"/>
    <w:rsid w:val="00033F96"/>
    <w:rsid w:val="0003472F"/>
    <w:rsid w:val="0003631B"/>
    <w:rsid w:val="0003668A"/>
    <w:rsid w:val="000372D6"/>
    <w:rsid w:val="00037D87"/>
    <w:rsid w:val="00040491"/>
    <w:rsid w:val="000405F2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33"/>
    <w:rsid w:val="000528BE"/>
    <w:rsid w:val="00052F94"/>
    <w:rsid w:val="000534ED"/>
    <w:rsid w:val="00054143"/>
    <w:rsid w:val="00054A96"/>
    <w:rsid w:val="00054E22"/>
    <w:rsid w:val="000558E4"/>
    <w:rsid w:val="000564D3"/>
    <w:rsid w:val="000565C6"/>
    <w:rsid w:val="00056BE7"/>
    <w:rsid w:val="00057998"/>
    <w:rsid w:val="00057A8F"/>
    <w:rsid w:val="00060ABB"/>
    <w:rsid w:val="00061842"/>
    <w:rsid w:val="00061B4E"/>
    <w:rsid w:val="00062408"/>
    <w:rsid w:val="00063724"/>
    <w:rsid w:val="00067023"/>
    <w:rsid w:val="000677D6"/>
    <w:rsid w:val="00070783"/>
    <w:rsid w:val="000733F2"/>
    <w:rsid w:val="00073696"/>
    <w:rsid w:val="00073F95"/>
    <w:rsid w:val="00074769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DB4"/>
    <w:rsid w:val="000974CF"/>
    <w:rsid w:val="0009781A"/>
    <w:rsid w:val="00097C9A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5CA"/>
    <w:rsid w:val="000B3FF9"/>
    <w:rsid w:val="000B4AF0"/>
    <w:rsid w:val="000B4D8F"/>
    <w:rsid w:val="000B532F"/>
    <w:rsid w:val="000B5828"/>
    <w:rsid w:val="000B583B"/>
    <w:rsid w:val="000B6207"/>
    <w:rsid w:val="000B6449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10A"/>
    <w:rsid w:val="000E4C71"/>
    <w:rsid w:val="000E513F"/>
    <w:rsid w:val="000E5676"/>
    <w:rsid w:val="000F0AD6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65FF"/>
    <w:rsid w:val="001076F1"/>
    <w:rsid w:val="00107A03"/>
    <w:rsid w:val="00107FEF"/>
    <w:rsid w:val="001115A4"/>
    <w:rsid w:val="0011166C"/>
    <w:rsid w:val="00112B2C"/>
    <w:rsid w:val="001130CC"/>
    <w:rsid w:val="00113E55"/>
    <w:rsid w:val="0011465B"/>
    <w:rsid w:val="00115D73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4CD9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1F4"/>
    <w:rsid w:val="001663B6"/>
    <w:rsid w:val="00166741"/>
    <w:rsid w:val="00166F0A"/>
    <w:rsid w:val="001702BB"/>
    <w:rsid w:val="00170764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342C"/>
    <w:rsid w:val="0019371E"/>
    <w:rsid w:val="00193A73"/>
    <w:rsid w:val="00194923"/>
    <w:rsid w:val="0019626E"/>
    <w:rsid w:val="00196736"/>
    <w:rsid w:val="00196785"/>
    <w:rsid w:val="0019779D"/>
    <w:rsid w:val="00197AB1"/>
    <w:rsid w:val="001A08AA"/>
    <w:rsid w:val="001A1B94"/>
    <w:rsid w:val="001A2FD6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7FE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1820"/>
    <w:rsid w:val="001D2326"/>
    <w:rsid w:val="001D266D"/>
    <w:rsid w:val="001D2B5D"/>
    <w:rsid w:val="001D2F50"/>
    <w:rsid w:val="001D33F8"/>
    <w:rsid w:val="001D344D"/>
    <w:rsid w:val="001D3600"/>
    <w:rsid w:val="001D3C08"/>
    <w:rsid w:val="001D5268"/>
    <w:rsid w:val="001D5851"/>
    <w:rsid w:val="001D5F73"/>
    <w:rsid w:val="001E0C55"/>
    <w:rsid w:val="001E213C"/>
    <w:rsid w:val="001E21CB"/>
    <w:rsid w:val="001E2471"/>
    <w:rsid w:val="001E36E4"/>
    <w:rsid w:val="001E386E"/>
    <w:rsid w:val="001E38B5"/>
    <w:rsid w:val="001E3F78"/>
    <w:rsid w:val="001F054F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DD2"/>
    <w:rsid w:val="002145CD"/>
    <w:rsid w:val="002148FC"/>
    <w:rsid w:val="00217AED"/>
    <w:rsid w:val="00221A50"/>
    <w:rsid w:val="00221DDA"/>
    <w:rsid w:val="00223B97"/>
    <w:rsid w:val="00224CE0"/>
    <w:rsid w:val="00225701"/>
    <w:rsid w:val="002258FA"/>
    <w:rsid w:val="0022668F"/>
    <w:rsid w:val="00226A26"/>
    <w:rsid w:val="00226FA0"/>
    <w:rsid w:val="002274AB"/>
    <w:rsid w:val="0023005F"/>
    <w:rsid w:val="00230A24"/>
    <w:rsid w:val="0023127F"/>
    <w:rsid w:val="00232250"/>
    <w:rsid w:val="00232CBA"/>
    <w:rsid w:val="002364E6"/>
    <w:rsid w:val="00236B87"/>
    <w:rsid w:val="00237D0C"/>
    <w:rsid w:val="00241886"/>
    <w:rsid w:val="00242686"/>
    <w:rsid w:val="00242B62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5A64"/>
    <w:rsid w:val="002666C8"/>
    <w:rsid w:val="002666FF"/>
    <w:rsid w:val="00266FB0"/>
    <w:rsid w:val="002724F8"/>
    <w:rsid w:val="00272D39"/>
    <w:rsid w:val="00273082"/>
    <w:rsid w:val="00273E15"/>
    <w:rsid w:val="002743F2"/>
    <w:rsid w:val="00274AC0"/>
    <w:rsid w:val="00274BB6"/>
    <w:rsid w:val="00276300"/>
    <w:rsid w:val="00277613"/>
    <w:rsid w:val="00280E36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194"/>
    <w:rsid w:val="002B22FA"/>
    <w:rsid w:val="002B2905"/>
    <w:rsid w:val="002B2E16"/>
    <w:rsid w:val="002B33F1"/>
    <w:rsid w:val="002B3809"/>
    <w:rsid w:val="002B3AFF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5CAF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A86"/>
    <w:rsid w:val="00304BCD"/>
    <w:rsid w:val="00306E22"/>
    <w:rsid w:val="00307CDD"/>
    <w:rsid w:val="003100AC"/>
    <w:rsid w:val="00310193"/>
    <w:rsid w:val="00311734"/>
    <w:rsid w:val="00311BBA"/>
    <w:rsid w:val="003134C1"/>
    <w:rsid w:val="00313592"/>
    <w:rsid w:val="003140F7"/>
    <w:rsid w:val="00314D19"/>
    <w:rsid w:val="003152E5"/>
    <w:rsid w:val="0031534E"/>
    <w:rsid w:val="00315A8A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3C3"/>
    <w:rsid w:val="00395518"/>
    <w:rsid w:val="00397669"/>
    <w:rsid w:val="003978E6"/>
    <w:rsid w:val="00397951"/>
    <w:rsid w:val="00397A55"/>
    <w:rsid w:val="003A0D9E"/>
    <w:rsid w:val="003A122D"/>
    <w:rsid w:val="003A1D45"/>
    <w:rsid w:val="003A23B4"/>
    <w:rsid w:val="003A2788"/>
    <w:rsid w:val="003A3959"/>
    <w:rsid w:val="003A4334"/>
    <w:rsid w:val="003A6C5B"/>
    <w:rsid w:val="003A72F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9A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D7DE3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1CFA"/>
    <w:rsid w:val="003F24E3"/>
    <w:rsid w:val="003F25CC"/>
    <w:rsid w:val="003F32AE"/>
    <w:rsid w:val="003F342A"/>
    <w:rsid w:val="003F4625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51AE"/>
    <w:rsid w:val="0041554B"/>
    <w:rsid w:val="0041575C"/>
    <w:rsid w:val="00415858"/>
    <w:rsid w:val="0041599E"/>
    <w:rsid w:val="00415B30"/>
    <w:rsid w:val="0041671A"/>
    <w:rsid w:val="00416B33"/>
    <w:rsid w:val="00416BB9"/>
    <w:rsid w:val="004174B2"/>
    <w:rsid w:val="004178F1"/>
    <w:rsid w:val="004200AE"/>
    <w:rsid w:val="00421BA8"/>
    <w:rsid w:val="00421C8D"/>
    <w:rsid w:val="00422033"/>
    <w:rsid w:val="004223ED"/>
    <w:rsid w:val="0042427D"/>
    <w:rsid w:val="00424613"/>
    <w:rsid w:val="004248B1"/>
    <w:rsid w:val="00426886"/>
    <w:rsid w:val="00430B09"/>
    <w:rsid w:val="00430B12"/>
    <w:rsid w:val="00431480"/>
    <w:rsid w:val="00431535"/>
    <w:rsid w:val="00431F08"/>
    <w:rsid w:val="0043279C"/>
    <w:rsid w:val="00432AFE"/>
    <w:rsid w:val="00433E8B"/>
    <w:rsid w:val="00437312"/>
    <w:rsid w:val="00437520"/>
    <w:rsid w:val="00442133"/>
    <w:rsid w:val="00443BBD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6071"/>
    <w:rsid w:val="004568CA"/>
    <w:rsid w:val="00460EA2"/>
    <w:rsid w:val="00462DE9"/>
    <w:rsid w:val="004637D9"/>
    <w:rsid w:val="0046417C"/>
    <w:rsid w:val="00464609"/>
    <w:rsid w:val="00464E69"/>
    <w:rsid w:val="004668C8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269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BE0"/>
    <w:rsid w:val="004C5DC1"/>
    <w:rsid w:val="004C65DD"/>
    <w:rsid w:val="004C724F"/>
    <w:rsid w:val="004D0DEC"/>
    <w:rsid w:val="004D0E46"/>
    <w:rsid w:val="004D0EC8"/>
    <w:rsid w:val="004D1413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531F"/>
    <w:rsid w:val="004F7B88"/>
    <w:rsid w:val="004F7F27"/>
    <w:rsid w:val="004F7FFB"/>
    <w:rsid w:val="0050063E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5A2"/>
    <w:rsid w:val="00515E59"/>
    <w:rsid w:val="005160C7"/>
    <w:rsid w:val="00516A20"/>
    <w:rsid w:val="0051741F"/>
    <w:rsid w:val="005178B6"/>
    <w:rsid w:val="00517B5D"/>
    <w:rsid w:val="00517D1E"/>
    <w:rsid w:val="00521311"/>
    <w:rsid w:val="00521620"/>
    <w:rsid w:val="005217BF"/>
    <w:rsid w:val="0052270A"/>
    <w:rsid w:val="005235C1"/>
    <w:rsid w:val="00527146"/>
    <w:rsid w:val="00527CA7"/>
    <w:rsid w:val="00530CA8"/>
    <w:rsid w:val="005317E5"/>
    <w:rsid w:val="00533269"/>
    <w:rsid w:val="00533DC3"/>
    <w:rsid w:val="00533EAE"/>
    <w:rsid w:val="0053427A"/>
    <w:rsid w:val="005350D9"/>
    <w:rsid w:val="00535326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6F7"/>
    <w:rsid w:val="005517EF"/>
    <w:rsid w:val="005520C7"/>
    <w:rsid w:val="00552486"/>
    <w:rsid w:val="00553FE0"/>
    <w:rsid w:val="00554A12"/>
    <w:rsid w:val="005567C6"/>
    <w:rsid w:val="00556CED"/>
    <w:rsid w:val="005573AD"/>
    <w:rsid w:val="00557528"/>
    <w:rsid w:val="005609AF"/>
    <w:rsid w:val="00562A85"/>
    <w:rsid w:val="00563145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2B6A"/>
    <w:rsid w:val="0057317E"/>
    <w:rsid w:val="0057381C"/>
    <w:rsid w:val="00574940"/>
    <w:rsid w:val="00574DF7"/>
    <w:rsid w:val="00574FFB"/>
    <w:rsid w:val="005766F8"/>
    <w:rsid w:val="00577166"/>
    <w:rsid w:val="00577471"/>
    <w:rsid w:val="00577BEA"/>
    <w:rsid w:val="00580790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A79AA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171"/>
    <w:rsid w:val="005C642F"/>
    <w:rsid w:val="005C6752"/>
    <w:rsid w:val="005C6F7A"/>
    <w:rsid w:val="005C7568"/>
    <w:rsid w:val="005C7D71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3EA7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4E6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20D27"/>
    <w:rsid w:val="006218A3"/>
    <w:rsid w:val="00622D21"/>
    <w:rsid w:val="00622E05"/>
    <w:rsid w:val="006234B3"/>
    <w:rsid w:val="00623789"/>
    <w:rsid w:val="00623A26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2EA5"/>
    <w:rsid w:val="00633DF5"/>
    <w:rsid w:val="00634A7E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9F7"/>
    <w:rsid w:val="00667BD8"/>
    <w:rsid w:val="00667E2C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3DA2"/>
    <w:rsid w:val="00684BBD"/>
    <w:rsid w:val="00686CC9"/>
    <w:rsid w:val="00686F27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65B4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A715E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C22"/>
    <w:rsid w:val="006D23DD"/>
    <w:rsid w:val="006D3BBF"/>
    <w:rsid w:val="006D4605"/>
    <w:rsid w:val="006D5897"/>
    <w:rsid w:val="006D5F58"/>
    <w:rsid w:val="006D67C4"/>
    <w:rsid w:val="006E02F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6F6C3E"/>
    <w:rsid w:val="006F7119"/>
    <w:rsid w:val="007019C0"/>
    <w:rsid w:val="00701FAD"/>
    <w:rsid w:val="007074E1"/>
    <w:rsid w:val="007077A0"/>
    <w:rsid w:val="00710C96"/>
    <w:rsid w:val="00710CDF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231"/>
    <w:rsid w:val="007204C4"/>
    <w:rsid w:val="00720CC4"/>
    <w:rsid w:val="00721748"/>
    <w:rsid w:val="00721854"/>
    <w:rsid w:val="0072372A"/>
    <w:rsid w:val="00724ED5"/>
    <w:rsid w:val="007253B2"/>
    <w:rsid w:val="007253FC"/>
    <w:rsid w:val="0072560E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1598"/>
    <w:rsid w:val="00772C6A"/>
    <w:rsid w:val="00772E3C"/>
    <w:rsid w:val="00772E70"/>
    <w:rsid w:val="007738AC"/>
    <w:rsid w:val="00773FDF"/>
    <w:rsid w:val="007745A9"/>
    <w:rsid w:val="0077584E"/>
    <w:rsid w:val="00776B86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06F6"/>
    <w:rsid w:val="007912B5"/>
    <w:rsid w:val="00791864"/>
    <w:rsid w:val="00791F89"/>
    <w:rsid w:val="00792D3C"/>
    <w:rsid w:val="00792E93"/>
    <w:rsid w:val="007939E4"/>
    <w:rsid w:val="00793B3D"/>
    <w:rsid w:val="0079454C"/>
    <w:rsid w:val="00794869"/>
    <w:rsid w:val="00794F2C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39B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535C"/>
    <w:rsid w:val="007D5364"/>
    <w:rsid w:val="007D57D3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7F7AFC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857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E7F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364A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4AD"/>
    <w:rsid w:val="008469FA"/>
    <w:rsid w:val="00846C95"/>
    <w:rsid w:val="008510B2"/>
    <w:rsid w:val="008533BF"/>
    <w:rsid w:val="00855148"/>
    <w:rsid w:val="00856245"/>
    <w:rsid w:val="0085655C"/>
    <w:rsid w:val="0085664F"/>
    <w:rsid w:val="008572BE"/>
    <w:rsid w:val="00857DE6"/>
    <w:rsid w:val="00860B92"/>
    <w:rsid w:val="00861655"/>
    <w:rsid w:val="008635A1"/>
    <w:rsid w:val="0086373D"/>
    <w:rsid w:val="008637F1"/>
    <w:rsid w:val="0086493D"/>
    <w:rsid w:val="00865B21"/>
    <w:rsid w:val="00865CB3"/>
    <w:rsid w:val="008678F5"/>
    <w:rsid w:val="00867C03"/>
    <w:rsid w:val="00867CBD"/>
    <w:rsid w:val="00867F7E"/>
    <w:rsid w:val="00870E6E"/>
    <w:rsid w:val="0087113B"/>
    <w:rsid w:val="00871314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253F"/>
    <w:rsid w:val="008B3E7F"/>
    <w:rsid w:val="008B525B"/>
    <w:rsid w:val="008B5F16"/>
    <w:rsid w:val="008B6A94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65D"/>
    <w:rsid w:val="008E2A5F"/>
    <w:rsid w:val="008E2BFC"/>
    <w:rsid w:val="008E33AD"/>
    <w:rsid w:val="008E39EE"/>
    <w:rsid w:val="008E3C91"/>
    <w:rsid w:val="008E49D5"/>
    <w:rsid w:val="008E53A8"/>
    <w:rsid w:val="008E5A3C"/>
    <w:rsid w:val="008E60E3"/>
    <w:rsid w:val="008E6925"/>
    <w:rsid w:val="008E6CC1"/>
    <w:rsid w:val="008F0FBD"/>
    <w:rsid w:val="008F10A7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1E84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178C6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F86"/>
    <w:rsid w:val="00931514"/>
    <w:rsid w:val="009321DB"/>
    <w:rsid w:val="00932AFD"/>
    <w:rsid w:val="009333AE"/>
    <w:rsid w:val="0093445C"/>
    <w:rsid w:val="009349EF"/>
    <w:rsid w:val="00937182"/>
    <w:rsid w:val="00937765"/>
    <w:rsid w:val="009403EC"/>
    <w:rsid w:val="009413D6"/>
    <w:rsid w:val="00941B66"/>
    <w:rsid w:val="00942601"/>
    <w:rsid w:val="00944EAA"/>
    <w:rsid w:val="0094500D"/>
    <w:rsid w:val="00945082"/>
    <w:rsid w:val="009462E0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450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E47"/>
    <w:rsid w:val="009A6816"/>
    <w:rsid w:val="009A68C2"/>
    <w:rsid w:val="009A771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0FB"/>
    <w:rsid w:val="009B760F"/>
    <w:rsid w:val="009B7687"/>
    <w:rsid w:val="009C1AB1"/>
    <w:rsid w:val="009C2F4E"/>
    <w:rsid w:val="009C3323"/>
    <w:rsid w:val="009C3A93"/>
    <w:rsid w:val="009C4DC4"/>
    <w:rsid w:val="009C7D1A"/>
    <w:rsid w:val="009C7DD9"/>
    <w:rsid w:val="009D1951"/>
    <w:rsid w:val="009D1CE0"/>
    <w:rsid w:val="009D48D4"/>
    <w:rsid w:val="009D4C0C"/>
    <w:rsid w:val="009D556C"/>
    <w:rsid w:val="009D71B2"/>
    <w:rsid w:val="009E1410"/>
    <w:rsid w:val="009E1916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4E4"/>
    <w:rsid w:val="009F1A1C"/>
    <w:rsid w:val="009F46EA"/>
    <w:rsid w:val="009F490E"/>
    <w:rsid w:val="00A00148"/>
    <w:rsid w:val="00A01868"/>
    <w:rsid w:val="00A02553"/>
    <w:rsid w:val="00A02C05"/>
    <w:rsid w:val="00A02D5A"/>
    <w:rsid w:val="00A03163"/>
    <w:rsid w:val="00A045FA"/>
    <w:rsid w:val="00A046D8"/>
    <w:rsid w:val="00A04AF2"/>
    <w:rsid w:val="00A05AC9"/>
    <w:rsid w:val="00A05FED"/>
    <w:rsid w:val="00A068AC"/>
    <w:rsid w:val="00A06F5A"/>
    <w:rsid w:val="00A07D96"/>
    <w:rsid w:val="00A07E69"/>
    <w:rsid w:val="00A07EAD"/>
    <w:rsid w:val="00A1131A"/>
    <w:rsid w:val="00A11775"/>
    <w:rsid w:val="00A1236C"/>
    <w:rsid w:val="00A13593"/>
    <w:rsid w:val="00A136A2"/>
    <w:rsid w:val="00A14345"/>
    <w:rsid w:val="00A14468"/>
    <w:rsid w:val="00A147E6"/>
    <w:rsid w:val="00A156D4"/>
    <w:rsid w:val="00A15AE9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62B1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1D0C"/>
    <w:rsid w:val="00A433E7"/>
    <w:rsid w:val="00A43CDE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2BF5"/>
    <w:rsid w:val="00A54979"/>
    <w:rsid w:val="00A54B37"/>
    <w:rsid w:val="00A54C3C"/>
    <w:rsid w:val="00A54C42"/>
    <w:rsid w:val="00A54ED0"/>
    <w:rsid w:val="00A559F5"/>
    <w:rsid w:val="00A562FD"/>
    <w:rsid w:val="00A56698"/>
    <w:rsid w:val="00A57566"/>
    <w:rsid w:val="00A6042D"/>
    <w:rsid w:val="00A60686"/>
    <w:rsid w:val="00A606F5"/>
    <w:rsid w:val="00A609B1"/>
    <w:rsid w:val="00A60BF8"/>
    <w:rsid w:val="00A611DA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6FD9"/>
    <w:rsid w:val="00A67861"/>
    <w:rsid w:val="00A70BC9"/>
    <w:rsid w:val="00A70F3A"/>
    <w:rsid w:val="00A71B68"/>
    <w:rsid w:val="00A72505"/>
    <w:rsid w:val="00A72D5B"/>
    <w:rsid w:val="00A74256"/>
    <w:rsid w:val="00A743F7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0EB3"/>
    <w:rsid w:val="00A815A2"/>
    <w:rsid w:val="00A81699"/>
    <w:rsid w:val="00A81C3C"/>
    <w:rsid w:val="00A82681"/>
    <w:rsid w:val="00A82E97"/>
    <w:rsid w:val="00A8313E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3E39"/>
    <w:rsid w:val="00AA411A"/>
    <w:rsid w:val="00AA418C"/>
    <w:rsid w:val="00AA4B0A"/>
    <w:rsid w:val="00AA4DC2"/>
    <w:rsid w:val="00AA64D1"/>
    <w:rsid w:val="00AB0AED"/>
    <w:rsid w:val="00AB0CDA"/>
    <w:rsid w:val="00AB0F67"/>
    <w:rsid w:val="00AB2A4D"/>
    <w:rsid w:val="00AB4110"/>
    <w:rsid w:val="00AB47D0"/>
    <w:rsid w:val="00AB501B"/>
    <w:rsid w:val="00AB5686"/>
    <w:rsid w:val="00AB5E56"/>
    <w:rsid w:val="00AB7D4D"/>
    <w:rsid w:val="00AC3D58"/>
    <w:rsid w:val="00AC3E75"/>
    <w:rsid w:val="00AC42C1"/>
    <w:rsid w:val="00AC5497"/>
    <w:rsid w:val="00AC59F8"/>
    <w:rsid w:val="00AC7266"/>
    <w:rsid w:val="00AC72A0"/>
    <w:rsid w:val="00AC7C5E"/>
    <w:rsid w:val="00AC7CCF"/>
    <w:rsid w:val="00AD01CB"/>
    <w:rsid w:val="00AD1124"/>
    <w:rsid w:val="00AD1E95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6D1F"/>
    <w:rsid w:val="00AF6DF6"/>
    <w:rsid w:val="00AF72AD"/>
    <w:rsid w:val="00AF775A"/>
    <w:rsid w:val="00AF77A8"/>
    <w:rsid w:val="00AF7BFA"/>
    <w:rsid w:val="00B009C4"/>
    <w:rsid w:val="00B01035"/>
    <w:rsid w:val="00B01581"/>
    <w:rsid w:val="00B02A2C"/>
    <w:rsid w:val="00B02FBF"/>
    <w:rsid w:val="00B0374F"/>
    <w:rsid w:val="00B04831"/>
    <w:rsid w:val="00B04F07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4954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3F4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A53"/>
    <w:rsid w:val="00B64C19"/>
    <w:rsid w:val="00B6504C"/>
    <w:rsid w:val="00B653DA"/>
    <w:rsid w:val="00B65746"/>
    <w:rsid w:val="00B65AD4"/>
    <w:rsid w:val="00B65D97"/>
    <w:rsid w:val="00B65E10"/>
    <w:rsid w:val="00B70577"/>
    <w:rsid w:val="00B715DD"/>
    <w:rsid w:val="00B7168F"/>
    <w:rsid w:val="00B71DD5"/>
    <w:rsid w:val="00B71E36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A4F"/>
    <w:rsid w:val="00B916A6"/>
    <w:rsid w:val="00B921AF"/>
    <w:rsid w:val="00B9294A"/>
    <w:rsid w:val="00B93711"/>
    <w:rsid w:val="00B95568"/>
    <w:rsid w:val="00B960EE"/>
    <w:rsid w:val="00B97BF5"/>
    <w:rsid w:val="00B97F2E"/>
    <w:rsid w:val="00BA0847"/>
    <w:rsid w:val="00BA0924"/>
    <w:rsid w:val="00BA2C6E"/>
    <w:rsid w:val="00BA35CA"/>
    <w:rsid w:val="00BA3713"/>
    <w:rsid w:val="00BA4764"/>
    <w:rsid w:val="00BA50D7"/>
    <w:rsid w:val="00BA5375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3B9"/>
    <w:rsid w:val="00BB7926"/>
    <w:rsid w:val="00BC0849"/>
    <w:rsid w:val="00BC0974"/>
    <w:rsid w:val="00BC297D"/>
    <w:rsid w:val="00BC2CAC"/>
    <w:rsid w:val="00BC3965"/>
    <w:rsid w:val="00BC484B"/>
    <w:rsid w:val="00BC5B9E"/>
    <w:rsid w:val="00BC64EC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62DC"/>
    <w:rsid w:val="00BE65FD"/>
    <w:rsid w:val="00BE6D07"/>
    <w:rsid w:val="00BE6FFB"/>
    <w:rsid w:val="00BE7846"/>
    <w:rsid w:val="00BF08EE"/>
    <w:rsid w:val="00BF1138"/>
    <w:rsid w:val="00BF3894"/>
    <w:rsid w:val="00BF3B91"/>
    <w:rsid w:val="00BF44D0"/>
    <w:rsid w:val="00BF4522"/>
    <w:rsid w:val="00BF64C3"/>
    <w:rsid w:val="00BF676C"/>
    <w:rsid w:val="00BF68BC"/>
    <w:rsid w:val="00BF7810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4026"/>
    <w:rsid w:val="00C25555"/>
    <w:rsid w:val="00C26615"/>
    <w:rsid w:val="00C26753"/>
    <w:rsid w:val="00C26D97"/>
    <w:rsid w:val="00C27543"/>
    <w:rsid w:val="00C27EEE"/>
    <w:rsid w:val="00C30B6F"/>
    <w:rsid w:val="00C3334C"/>
    <w:rsid w:val="00C336AA"/>
    <w:rsid w:val="00C3400A"/>
    <w:rsid w:val="00C34F62"/>
    <w:rsid w:val="00C366D3"/>
    <w:rsid w:val="00C402AD"/>
    <w:rsid w:val="00C41606"/>
    <w:rsid w:val="00C4172D"/>
    <w:rsid w:val="00C42281"/>
    <w:rsid w:val="00C4330D"/>
    <w:rsid w:val="00C43395"/>
    <w:rsid w:val="00C44BE6"/>
    <w:rsid w:val="00C44E8D"/>
    <w:rsid w:val="00C466FC"/>
    <w:rsid w:val="00C46AB1"/>
    <w:rsid w:val="00C4773F"/>
    <w:rsid w:val="00C47FF2"/>
    <w:rsid w:val="00C51578"/>
    <w:rsid w:val="00C52315"/>
    <w:rsid w:val="00C52756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0897"/>
    <w:rsid w:val="00C62E5C"/>
    <w:rsid w:val="00C6352C"/>
    <w:rsid w:val="00C64241"/>
    <w:rsid w:val="00C64412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47FD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10BB"/>
    <w:rsid w:val="00CE68F2"/>
    <w:rsid w:val="00CE6A57"/>
    <w:rsid w:val="00CF1888"/>
    <w:rsid w:val="00CF1B1A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077CA"/>
    <w:rsid w:val="00D1100D"/>
    <w:rsid w:val="00D119F8"/>
    <w:rsid w:val="00D11A05"/>
    <w:rsid w:val="00D12C42"/>
    <w:rsid w:val="00D1301B"/>
    <w:rsid w:val="00D1402B"/>
    <w:rsid w:val="00D15381"/>
    <w:rsid w:val="00D15B74"/>
    <w:rsid w:val="00D15C12"/>
    <w:rsid w:val="00D17431"/>
    <w:rsid w:val="00D1753D"/>
    <w:rsid w:val="00D221EE"/>
    <w:rsid w:val="00D23A48"/>
    <w:rsid w:val="00D23C8F"/>
    <w:rsid w:val="00D23D2D"/>
    <w:rsid w:val="00D25BC5"/>
    <w:rsid w:val="00D26480"/>
    <w:rsid w:val="00D26DBD"/>
    <w:rsid w:val="00D301D4"/>
    <w:rsid w:val="00D3065C"/>
    <w:rsid w:val="00D3080C"/>
    <w:rsid w:val="00D318DA"/>
    <w:rsid w:val="00D33717"/>
    <w:rsid w:val="00D34968"/>
    <w:rsid w:val="00D34DC3"/>
    <w:rsid w:val="00D35373"/>
    <w:rsid w:val="00D36629"/>
    <w:rsid w:val="00D36B2A"/>
    <w:rsid w:val="00D376F0"/>
    <w:rsid w:val="00D37701"/>
    <w:rsid w:val="00D37705"/>
    <w:rsid w:val="00D37B5D"/>
    <w:rsid w:val="00D4061A"/>
    <w:rsid w:val="00D41056"/>
    <w:rsid w:val="00D41D87"/>
    <w:rsid w:val="00D42597"/>
    <w:rsid w:val="00D4292E"/>
    <w:rsid w:val="00D42BE7"/>
    <w:rsid w:val="00D4328F"/>
    <w:rsid w:val="00D434B8"/>
    <w:rsid w:val="00D436F7"/>
    <w:rsid w:val="00D4374E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054B"/>
    <w:rsid w:val="00D8308F"/>
    <w:rsid w:val="00D83DEB"/>
    <w:rsid w:val="00D85D8C"/>
    <w:rsid w:val="00D85DCD"/>
    <w:rsid w:val="00D8625D"/>
    <w:rsid w:val="00D86F53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4EBD"/>
    <w:rsid w:val="00D96A18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46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997"/>
    <w:rsid w:val="00DD0F4B"/>
    <w:rsid w:val="00DD18D2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152C"/>
    <w:rsid w:val="00DF2AD7"/>
    <w:rsid w:val="00DF2C9F"/>
    <w:rsid w:val="00DF310A"/>
    <w:rsid w:val="00DF34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1BE0"/>
    <w:rsid w:val="00E02489"/>
    <w:rsid w:val="00E02970"/>
    <w:rsid w:val="00E0297C"/>
    <w:rsid w:val="00E0482E"/>
    <w:rsid w:val="00E04D41"/>
    <w:rsid w:val="00E05B46"/>
    <w:rsid w:val="00E05F7F"/>
    <w:rsid w:val="00E060F0"/>
    <w:rsid w:val="00E06247"/>
    <w:rsid w:val="00E0761E"/>
    <w:rsid w:val="00E07696"/>
    <w:rsid w:val="00E07B60"/>
    <w:rsid w:val="00E1024B"/>
    <w:rsid w:val="00E111DF"/>
    <w:rsid w:val="00E129BF"/>
    <w:rsid w:val="00E12BE7"/>
    <w:rsid w:val="00E12F0F"/>
    <w:rsid w:val="00E13105"/>
    <w:rsid w:val="00E13708"/>
    <w:rsid w:val="00E1472D"/>
    <w:rsid w:val="00E14B8B"/>
    <w:rsid w:val="00E156BE"/>
    <w:rsid w:val="00E16035"/>
    <w:rsid w:val="00E16131"/>
    <w:rsid w:val="00E16521"/>
    <w:rsid w:val="00E1773C"/>
    <w:rsid w:val="00E20130"/>
    <w:rsid w:val="00E202C8"/>
    <w:rsid w:val="00E2195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A41"/>
    <w:rsid w:val="00E32202"/>
    <w:rsid w:val="00E32CA1"/>
    <w:rsid w:val="00E331DA"/>
    <w:rsid w:val="00E33719"/>
    <w:rsid w:val="00E34461"/>
    <w:rsid w:val="00E35B9A"/>
    <w:rsid w:val="00E4035C"/>
    <w:rsid w:val="00E41720"/>
    <w:rsid w:val="00E418D7"/>
    <w:rsid w:val="00E42613"/>
    <w:rsid w:val="00E42E0A"/>
    <w:rsid w:val="00E43216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3546"/>
    <w:rsid w:val="00E5424A"/>
    <w:rsid w:val="00E55E40"/>
    <w:rsid w:val="00E56280"/>
    <w:rsid w:val="00E57AFF"/>
    <w:rsid w:val="00E57F96"/>
    <w:rsid w:val="00E602ED"/>
    <w:rsid w:val="00E60567"/>
    <w:rsid w:val="00E60643"/>
    <w:rsid w:val="00E61201"/>
    <w:rsid w:val="00E61A5C"/>
    <w:rsid w:val="00E625C9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6ACA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0656"/>
    <w:rsid w:val="00E91159"/>
    <w:rsid w:val="00E912EB"/>
    <w:rsid w:val="00E916CF"/>
    <w:rsid w:val="00E921CB"/>
    <w:rsid w:val="00E938D4"/>
    <w:rsid w:val="00E9424B"/>
    <w:rsid w:val="00E94794"/>
    <w:rsid w:val="00E94F3C"/>
    <w:rsid w:val="00E97864"/>
    <w:rsid w:val="00E9788E"/>
    <w:rsid w:val="00E97943"/>
    <w:rsid w:val="00E97C8D"/>
    <w:rsid w:val="00EA0ADA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493D"/>
    <w:rsid w:val="00EB51A2"/>
    <w:rsid w:val="00EB5FA0"/>
    <w:rsid w:val="00EB67A4"/>
    <w:rsid w:val="00EB71C3"/>
    <w:rsid w:val="00EB7BF8"/>
    <w:rsid w:val="00EB7FDF"/>
    <w:rsid w:val="00EC0588"/>
    <w:rsid w:val="00EC15A3"/>
    <w:rsid w:val="00EC3BEB"/>
    <w:rsid w:val="00EC48AD"/>
    <w:rsid w:val="00EC5ABE"/>
    <w:rsid w:val="00EC65F4"/>
    <w:rsid w:val="00EC6D73"/>
    <w:rsid w:val="00EC7072"/>
    <w:rsid w:val="00EC78BC"/>
    <w:rsid w:val="00EC7E8C"/>
    <w:rsid w:val="00ED088E"/>
    <w:rsid w:val="00ED102A"/>
    <w:rsid w:val="00ED2F83"/>
    <w:rsid w:val="00ED33A2"/>
    <w:rsid w:val="00ED5593"/>
    <w:rsid w:val="00ED628B"/>
    <w:rsid w:val="00ED6581"/>
    <w:rsid w:val="00ED6E60"/>
    <w:rsid w:val="00ED70FA"/>
    <w:rsid w:val="00ED7169"/>
    <w:rsid w:val="00ED74C2"/>
    <w:rsid w:val="00EE05D7"/>
    <w:rsid w:val="00EE097D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081"/>
    <w:rsid w:val="00EF57AC"/>
    <w:rsid w:val="00EF5AAD"/>
    <w:rsid w:val="00EF67C5"/>
    <w:rsid w:val="00EF69AE"/>
    <w:rsid w:val="00EF72AE"/>
    <w:rsid w:val="00F00BC8"/>
    <w:rsid w:val="00F022F6"/>
    <w:rsid w:val="00F03496"/>
    <w:rsid w:val="00F036C1"/>
    <w:rsid w:val="00F03D88"/>
    <w:rsid w:val="00F04D5A"/>
    <w:rsid w:val="00F05DFD"/>
    <w:rsid w:val="00F05F63"/>
    <w:rsid w:val="00F064CA"/>
    <w:rsid w:val="00F0715F"/>
    <w:rsid w:val="00F07BD7"/>
    <w:rsid w:val="00F07F1E"/>
    <w:rsid w:val="00F1064F"/>
    <w:rsid w:val="00F107E1"/>
    <w:rsid w:val="00F10B5E"/>
    <w:rsid w:val="00F12107"/>
    <w:rsid w:val="00F126B1"/>
    <w:rsid w:val="00F129EC"/>
    <w:rsid w:val="00F148A5"/>
    <w:rsid w:val="00F14C7F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08D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119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62D8"/>
    <w:rsid w:val="00F7644F"/>
    <w:rsid w:val="00F76A9B"/>
    <w:rsid w:val="00F76E5F"/>
    <w:rsid w:val="00F77EB3"/>
    <w:rsid w:val="00F77FCD"/>
    <w:rsid w:val="00F806F5"/>
    <w:rsid w:val="00F812A2"/>
    <w:rsid w:val="00F81D74"/>
    <w:rsid w:val="00F8227B"/>
    <w:rsid w:val="00F824BC"/>
    <w:rsid w:val="00F82549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6203"/>
    <w:rsid w:val="00FA77CE"/>
    <w:rsid w:val="00FB0171"/>
    <w:rsid w:val="00FB0213"/>
    <w:rsid w:val="00FB02AF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4B9C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07E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620963E3-E9E0-45C8-82F7-75A193B43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uiPriority w:val="99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T">
    <w:name w:val="Å§ª×Í T"/>
    <w:basedOn w:val="Normal"/>
    <w:uiPriority w:val="99"/>
    <w:rsid w:val="006E02F4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CC2334-7BC2-4CD6-97F6-8B3C368713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251BA82-39E4-445C-B1D7-E12E77EA0B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A20DA1-8150-4435-8F1F-AAA414F9F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7</Pages>
  <Words>2043</Words>
  <Characters>9736</Characters>
  <Application>Microsoft Office Word</Application>
  <DocSecurity>0</DocSecurity>
  <Lines>194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Tanuch, Satthaanan</cp:lastModifiedBy>
  <cp:revision>112</cp:revision>
  <cp:lastPrinted>2026-02-19T14:20:00Z</cp:lastPrinted>
  <dcterms:created xsi:type="dcterms:W3CDTF">2023-01-16T16:41:00Z</dcterms:created>
  <dcterms:modified xsi:type="dcterms:W3CDTF">2026-02-23T11:12:00Z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