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383CE" w14:textId="77777777" w:rsidR="0018224F" w:rsidRPr="00321218" w:rsidRDefault="0018224F" w:rsidP="00AF4812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  <w:cs/>
        </w:rPr>
        <w:t>ข้อมูลทั่วไป</w:t>
      </w:r>
    </w:p>
    <w:p w14:paraId="75F7D54E" w14:textId="77777777" w:rsidR="00677421" w:rsidRPr="00321218" w:rsidRDefault="00677421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u w:val="single"/>
        </w:rPr>
      </w:pPr>
    </w:p>
    <w:p w14:paraId="45E0169B" w14:textId="6C55457A" w:rsidR="000F5D2F" w:rsidRPr="00321218" w:rsidRDefault="000F5D2F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บริษัท คิวทีซีจี จำกัด (มหาชน) (“บริษัท”) เป็นบริษัทที่จดทะเบียนในตลาดหลักทรัพย์แห่งประเทศไทย จัดตั้งขึ้นในประเทศไทยและมีที่อยู่ตามที่ได้จดทะเบียนดังนี้</w:t>
      </w:r>
    </w:p>
    <w:p w14:paraId="1E57516F" w14:textId="77777777" w:rsidR="003F2F65" w:rsidRPr="00321218" w:rsidRDefault="003F2F65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317FBDE1" w14:textId="7447894D" w:rsidR="00143300" w:rsidRPr="00321218" w:rsidRDefault="00143300" w:rsidP="00AF4812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สำนักงานใหญ่: เลขที่ </w:t>
      </w:r>
      <w:r w:rsidR="003F2F65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42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ซอยรามคำแหง </w:t>
      </w:r>
      <w:r w:rsidR="003F2F65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187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แยก </w:t>
      </w:r>
      <w:r w:rsidR="003F2F65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แขวงมีนบุรี เขตมีนบุรี กรุงเทพมหานคร </w:t>
      </w:r>
      <w:r w:rsidR="003F2F65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10510</w:t>
      </w:r>
    </w:p>
    <w:p w14:paraId="540DD4F4" w14:textId="77777777" w:rsidR="0018224F" w:rsidRPr="00321218" w:rsidRDefault="0018224F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u w:val="single"/>
        </w:rPr>
      </w:pPr>
    </w:p>
    <w:p w14:paraId="2D866A56" w14:textId="77DEFA0F" w:rsidR="00D53F62" w:rsidRPr="00321218" w:rsidRDefault="008722CF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กลุ่มบริษัท</w:t>
      </w:r>
      <w:r w:rsidR="00D53F62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ดำเนินธุรกิจหลักเกี่ยวกับการให้บริการรับเหมาติดตั้งวิศวกรรมระบบ</w:t>
      </w:r>
      <w:r w:rsidR="003F2F65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D53F62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ประกอบด้วยระบบไฟฟ้าสื่อสาร ระบบปรั</w:t>
      </w:r>
      <w:r w:rsidR="003F2F65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บ</w:t>
      </w:r>
      <w:r w:rsidR="00D53F62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อากาศและระบายอากาศ ระบบสุขาภิบาล ระบบป้องกันอัคคีภัย และการบริหารสินทรัพย์จากการรับซื้อหรือรับโอนลูกหนี้จากสถาบันการเงินตลอดจนหลักประกันของลูกหนี้นั้นเพื่อนำมาบริหารหรือจำหน่ายจ่ายโอนต่อไป</w:t>
      </w:r>
      <w:r w:rsidR="003F2F65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D53F62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โดยธุรกิจดังกล่าวได้รับใบอนุญาตจากธนาคารแห่งประเทศไทยเพื่อประกอบธุรกิจเป็นบริษัทบริหารสินทรัพย์ตามความในพระราชกำหนดบริษัทบริหารสินทรัพย์พ.ศ. </w:t>
      </w:r>
      <w:r w:rsidR="003F2F65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2541</w:t>
      </w:r>
    </w:p>
    <w:p w14:paraId="06F32F69" w14:textId="77777777" w:rsidR="003F2F65" w:rsidRPr="00321218" w:rsidRDefault="003F2F65" w:rsidP="00AF4812">
      <w:pPr>
        <w:spacing w:before="20" w:after="20"/>
        <w:jc w:val="thaiDistribute"/>
        <w:rPr>
          <w:rFonts w:ascii="Browallia New" w:hAnsi="Browallia New" w:cs="Browallia New" w:hint="cs"/>
          <w:b/>
          <w:bCs/>
          <w:color w:val="000000" w:themeColor="text1"/>
          <w:spacing w:val="-2"/>
          <w:sz w:val="16"/>
          <w:szCs w:val="16"/>
          <w:lang w:val="en-GB"/>
        </w:rPr>
      </w:pPr>
    </w:p>
    <w:p w14:paraId="54A20D0D" w14:textId="1F9E04CB" w:rsidR="00D53F62" w:rsidRPr="00321218" w:rsidRDefault="4193E747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ในระหว่างปี</w:t>
      </w:r>
      <w:r w:rsidR="00B851C8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1AD6D5DD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2568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8722C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กลุ่มบริษัท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ไม่มีการดำเนินธุรกิจเกี่ยวกับการบริหารสินทรัพย์จากการรับซื้อหรือรับโอนลูกหนี้จากสถาบันการเงิน ตลอดจนหลักประกันของลูกหนี้นั้นเพื่อนำมาบริหารหรือจำหน่ายจ่ายโอนต่อไป อย่างไรก็ตาม ผู้บริหารของ</w:t>
      </w:r>
      <w:r w:rsidR="008722C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กลุ่มบริษัท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อยู่ระหว่างการพิจารณาแผนธุรกิจในการกลับมาดำเนินกิจการของบริษัท บริหารสินทรัพย์สุวรรณภูมิ จำกัด (บริษัทย่อย) ดังกล่าว</w:t>
      </w:r>
    </w:p>
    <w:p w14:paraId="353FB9A8" w14:textId="15F6D606" w:rsidR="00D53F62" w:rsidRPr="00321218" w:rsidRDefault="00D53F62" w:rsidP="00AF4812">
      <w:pP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th"/>
        </w:rPr>
      </w:pPr>
    </w:p>
    <w:p w14:paraId="7E859FC4" w14:textId="33E8934E" w:rsidR="00D53F62" w:rsidRPr="00321218" w:rsidRDefault="15356EA3" w:rsidP="00AF4812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  <w:t>การดำเนินงานอย่างต่อเนื่องและอัตราส่วนของส่วนของเจ้าของต่อทุนชำระแล้ว</w:t>
      </w:r>
    </w:p>
    <w:p w14:paraId="390BD70A" w14:textId="77777777" w:rsidR="000D240B" w:rsidRPr="00321218" w:rsidRDefault="000D240B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b/>
          <w:bCs/>
          <w:color w:val="000000" w:themeColor="text1"/>
          <w:sz w:val="16"/>
          <w:szCs w:val="16"/>
          <w:lang w:val="th"/>
        </w:rPr>
      </w:pPr>
    </w:p>
    <w:p w14:paraId="414921A7" w14:textId="20129058" w:rsidR="00D53F62" w:rsidRPr="00321218" w:rsidRDefault="495E1EDE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both"/>
        <w:rPr>
          <w:rFonts w:ascii="Browallia New" w:eastAsia="Browallia New" w:hAnsi="Browallia New" w:cs="Browallia New" w:hint="cs"/>
          <w:b/>
          <w:bCs/>
          <w:color w:val="000000" w:themeColor="text1"/>
          <w:sz w:val="26"/>
          <w:szCs w:val="26"/>
        </w:rPr>
      </w:pPr>
      <w:proofErr w:type="spellStart"/>
      <w:r w:rsidRPr="00321218">
        <w:rPr>
          <w:rFonts w:ascii="Browallia New" w:eastAsia="Browallia New" w:hAnsi="Browallia New" w:cs="Browallia New" w:hint="cs"/>
          <w:b/>
          <w:bCs/>
          <w:color w:val="000000" w:themeColor="text1"/>
          <w:sz w:val="26"/>
          <w:szCs w:val="26"/>
        </w:rPr>
        <w:t>การดำเนินงานอย่างต่อเนื่อง</w:t>
      </w:r>
      <w:proofErr w:type="spellEnd"/>
    </w:p>
    <w:p w14:paraId="0F4E2B37" w14:textId="77777777" w:rsidR="00533879" w:rsidRPr="00321218" w:rsidRDefault="00533879" w:rsidP="00AF4812">
      <w:pPr>
        <w:spacing w:before="20" w:after="20"/>
        <w:jc w:val="thaiDistribute"/>
        <w:rPr>
          <w:rFonts w:ascii="Browallia New" w:hAnsi="Browallia New" w:cs="Browallia New" w:hint="cs"/>
          <w:b/>
          <w:bCs/>
          <w:color w:val="000000" w:themeColor="text1"/>
          <w:spacing w:val="-2"/>
          <w:sz w:val="16"/>
          <w:szCs w:val="16"/>
          <w:lang w:val="en-GB"/>
        </w:rPr>
      </w:pPr>
    </w:p>
    <w:p w14:paraId="3EA7E7E0" w14:textId="72A0D802" w:rsidR="000D240B" w:rsidRPr="00321218" w:rsidRDefault="000D240B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ณ วันที่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31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ธันวาคม พ.ศ.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256</w:t>
      </w:r>
      <w:r w:rsidR="00533879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8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0D7DEE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และ </w:t>
      </w:r>
      <w:r w:rsidR="000D7DEE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2567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กลุ่มบริษัทมีหนี้สินหมุนเวียนรวมสูงกว่าสินทรัพย์หมุนเวียนรวมจำนวน </w:t>
      </w:r>
      <w:r w:rsidR="00533879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7</w:t>
      </w:r>
      <w:r w:rsidR="00B851C8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3</w:t>
      </w:r>
      <w:r w:rsidR="00533879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.</w:t>
      </w:r>
      <w:r w:rsidR="00B851C8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9</w:t>
      </w:r>
      <w:r w:rsidR="00A65B37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6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ล้านบาทและ</w:t>
      </w:r>
      <w:r w:rsidR="00533879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B851C8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109</w:t>
      </w:r>
      <w:r w:rsidR="00533879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.</w:t>
      </w:r>
      <w:r w:rsidR="00B851C8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84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ล้านบาท ตามลำดับ</w:t>
      </w:r>
      <w:r w:rsidR="000D7DEE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0D7DEE"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(งบเฉพาะกิจการ : จำนวน </w:t>
      </w:r>
      <w:r w:rsidR="000D7DEE"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>77.</w:t>
      </w:r>
      <w:r w:rsidR="00B851C8"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>3</w:t>
      </w:r>
      <w:r w:rsidR="00A65B37"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>1</w:t>
      </w:r>
      <w:r w:rsidR="000D7DEE"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ล้านบาทและจำนวน </w:t>
      </w:r>
      <w:r w:rsidR="000D7DEE"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>1</w:t>
      </w:r>
      <w:r w:rsidR="00B851C8"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>32</w:t>
      </w:r>
      <w:r w:rsidR="000D7DEE"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>.6</w:t>
      </w:r>
      <w:r w:rsidR="00B851C8"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>3</w:t>
      </w:r>
      <w:r w:rsidR="000D7DEE"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ล้านบาท ตามลำดับ)</w:t>
      </w:r>
      <w:r w:rsidR="000D7DEE"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0D7DEE"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กลุ่มบริษัท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มีผลขาดทุนสะสมจำนวน </w:t>
      </w:r>
      <w:r w:rsidR="00533879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403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.3</w:t>
      </w:r>
      <w:r w:rsidR="00533879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9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ล้านบาทและ </w:t>
      </w:r>
      <w:r w:rsidR="000D7DEE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386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.</w:t>
      </w:r>
      <w:r w:rsidR="000D7DEE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13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ล้านบาท ตามลำดับ </w:t>
      </w:r>
      <w:r w:rsidR="000D7DEE"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(งบเฉพาะกิจการ : จำนวน </w:t>
      </w:r>
      <w:r w:rsidR="000D7DEE"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>408.24</w:t>
      </w:r>
      <w:r w:rsidR="000D7DEE"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ล้านบาทและจำนวน </w:t>
      </w:r>
      <w:r w:rsidR="000D7DEE"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>388.30</w:t>
      </w:r>
      <w:r w:rsidR="000D7DEE"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ล้านบาท ตามลำดับ)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กลุ่มบริษัทมีขาดทุนสุทธิจำนวน </w:t>
      </w:r>
      <w:r w:rsidR="00533879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1</w:t>
      </w:r>
      <w:r w:rsidR="000D7DEE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9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.</w:t>
      </w:r>
      <w:r w:rsidR="00533879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84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ล้านบาทและ </w:t>
      </w:r>
      <w:r w:rsidR="000D7DEE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400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.</w:t>
      </w:r>
      <w:r w:rsidR="000D7DEE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07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ล้านบาท ตามลำดับ </w:t>
      </w:r>
      <w:r w:rsidR="000D7DEE"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(งบเฉพาะกิจการ : จำนวน </w:t>
      </w:r>
      <w:r w:rsidR="000D7DEE"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>19.94</w:t>
      </w:r>
      <w:r w:rsidR="000D7DEE"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ล้านบาทและจำนวน </w:t>
      </w:r>
      <w:r w:rsidR="000D7DEE"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>400</w:t>
      </w:r>
      <w:r w:rsidR="000D7DEE"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.</w:t>
      </w:r>
      <w:r w:rsidR="000D7DEE"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>46</w:t>
      </w:r>
      <w:r w:rsidR="000D7DEE"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ล้านบาท ตามลำดับ)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สำหรับปีสิ้นสุดวันเดียวกัน อีกทั้งมีกระแสเงินสดจากการดำเนิน</w:t>
      </w:r>
      <w:r w:rsidR="00A65B37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งานติดลบอย่างต่อเนื่อง โดย</w:t>
      </w:r>
      <w:r w:rsidR="008722C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กลุ่มบริษัท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และบริษัทใช้เงินกู้ยืมจากวงเงินสินเชื่อจากสถาบันการเงินในการจ่ายชำระเงินทุนหมุนเวียนเป็นหลักและหากพิจารณาเพียงจำนวนวงเงินสินเชื่อปัจจุบันและวงเงินสินเชื่อคงเหลือที่ยังไม่ได้เบิกใช้จากสถาบันการเงินอาจไม่เพียงพอต่อการชำระหนี้สินหมุนเวียน อีกทั้งสภาวะเศรษฐกิจที่ชะลอตัวในปัจจุบันยังแสดงให้เห็นว่ามีความไม่แน่นอนในการเรียกเก็บชำระเงินเนื่องมาจากความล่าช้าในการดำเนินงานของโครงการและการดำเนินการขอเบิกงวดงานโดยเฉพาะโครงการของภาครัฐ ปัจจัยดังกล่าวแสดงถึงความไม่แน่นอนที่มีสาระสำคัญ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ษัท</w:t>
      </w:r>
      <w:r w:rsidR="000D7DEE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และบริษัท</w:t>
      </w:r>
    </w:p>
    <w:p w14:paraId="403C1FD8" w14:textId="769C929C" w:rsidR="00D53F62" w:rsidRPr="00321218" w:rsidRDefault="00D53F62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4BEB8F45" w14:textId="79F63402" w:rsidR="000D240B" w:rsidRPr="00321218" w:rsidRDefault="000D240B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ทั้งนี้ ผู้บริหารของกลุ่ม</w:t>
      </w:r>
      <w:r w:rsidR="000D7DEE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บริษัท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ได้มีการวางแผนการจัดการด้านการจัดหาเงินและรักษาระดับของเงินทุนหมุนเวียน รวมถึงความ</w:t>
      </w:r>
      <w:r w:rsidR="00A65B37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สามารถในการจ่ายชำระหนี้สินเพื่อสนับสนุนการดำเนินธุรกิจในอีก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12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เดือนข้างหน้า โดยผู้บริหารของ</w:t>
      </w:r>
      <w:r w:rsidR="008722C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กลุ่มบริษัท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พิจารณา </w:t>
      </w:r>
      <w:r w:rsidR="00AB4B50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1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) ขอวงเงินสินเชื่อเพิ่มเติมจากสถาบันการเงินต่าง ๆ โดยผู้ถือหุ้นรายใหญ่จะให้การสนับสนุนในการนำทรัพย์สินของผู้ถือหุ้นรายใหญ่ไปค้ำประกันเพื่อขอวงเงินสินเชื่อ</w:t>
      </w:r>
      <w:r w:rsidR="00AA60F5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รวมถึงการให้คำมั่นที่จะให้กู้ยืมเงินชั่วคราวเมื่อกลุ่ม</w:t>
      </w:r>
      <w:r w:rsidR="000D7DEE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บริษัท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และบริษัทมีความจำเป็นที่จะต้องใช้เงินทุนหมุนเวียน </w:t>
      </w:r>
      <w:r w:rsidR="005064A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) ทำการลดทุนจดทะเบียนในบริษัทย่อยเพื่อเพิ่มสภาพคล่องให้แก่ธุรกิจหลัก </w:t>
      </w:r>
      <w:r w:rsidR="008722C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3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) ขายทรัพย์สินรอการขายของบริษัทย่อยอย่างเร่งรัดให้แก่นักลงทุนที่สนใจเพื่อนำเงินดังกล่าวมาช่วยเหลือและสนับสนุนการดำเนินธุรกิจต่อไปอย่างน้อยในอีก</w:t>
      </w:r>
      <w:r w:rsidR="00AA60F5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12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เดือนข้างหน้า ในส่วนของแผนการดำเนินงานธุรกิจ</w:t>
      </w:r>
      <w:r w:rsidR="008722C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กลุ่มบริษัท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และบริษัทมีแผนที่จะขยายฐานลูกค้าภาคเอกชนทั้งสัญญาระยะสั้นและระยะกลาง โดยในปัจจุบันบริษั</w:t>
      </w:r>
      <w:r w:rsidR="008722C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ท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มีโครงการก่อสร้างจากลูกค้ารายใหญ่ที่ยังคงดำเนินการก่อสร้างและได้รับชำระเงินค่าก่อสร้างอย่างต่อเนื่อง โดยผู้บริหารคาดการณ์ว่ามีความเป็นไปได้ค่อนข้างแน่ที่</w:t>
      </w:r>
      <w:r w:rsidR="008722C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กลุ่มบริษัท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จะได้รับการว่าจ้างโครงการก่อสร้างขนาดใหญ่เพิ่มเติม เนื่องจาก</w:t>
      </w:r>
      <w:r w:rsidR="008722C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กลุ่มบริษัท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ได้รับหนังสือแสดงเจตนารมณ์ที่จะว่าจ้างจากผู้ว่าจ้างเป็นที่เรียบร้อยแล้ว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นอกจากนี้ผู้บริหารยังมีแผนการปรับลดรายจ่ายและต้นทุนต่างๆ ของ</w:t>
      </w:r>
      <w:r w:rsidR="008722C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กลุ่มบริษัท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และบริษัทเพื่อเพิ่มความสามารถในการทำกำไรและลดผลขาดทุนสะสม นอกจากนี้</w:t>
      </w:r>
      <w:r w:rsidR="008722C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กลุ่ม</w:t>
      </w:r>
      <w:r w:rsidR="008722C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lastRenderedPageBreak/>
        <w:t>บริษัท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และบริษัทอยู่ในระหว่างขั้นตอนการเจรจากับนักลงทุนรายใหม่เพื่อระดมทุนและเพิ่มสภาพคล่องทางการเงินให้กับ</w:t>
      </w:r>
      <w:r w:rsidR="008722C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กลุ่มบริษัท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และบริษัท</w:t>
      </w:r>
    </w:p>
    <w:p w14:paraId="4F0FE539" w14:textId="77777777" w:rsidR="000D240B" w:rsidRPr="00321218" w:rsidRDefault="000D240B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3709DAC2" w14:textId="1682CFD3" w:rsidR="000D240B" w:rsidRPr="00321218" w:rsidRDefault="000D240B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</w:pPr>
      <w:r w:rsidRPr="00321218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จากแผนการจัดการด้านการจัดหาเงินและแผนการดำเนินงานธุรกิจดังกล่าวข้างต้น ผู้บริหารของ</w:t>
      </w:r>
      <w:r w:rsidR="008722CF" w:rsidRPr="00321218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กลุ่มบริษัท</w:t>
      </w:r>
      <w:r w:rsidRPr="00321218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และบริษัทยังคงเชื่อมั่นว่า</w:t>
      </w:r>
      <w:r w:rsidRPr="00321218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  <w:lang w:val="en-GB"/>
        </w:rPr>
        <w:t xml:space="preserve">สามารถบริหารจัดการสภาพคล่องและภาระหนี้สินในปัจจุบันและอนาคตเพื่อให้สามารถประคับประคองการดำเนินธุรกิจต่อไปได้อีกอย่างน้อย </w:t>
      </w:r>
      <w:r w:rsidRPr="00321218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12</w:t>
      </w:r>
      <w:r w:rsidRPr="00321218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 xml:space="preserve"> เดือนข้างหน้านับจากวันที่ในงบการเงิน ดังนั้น งบการเงินรวมและงบการเงินเฉพาะกิจการจึงจัดทำตามเกณฑ์การดำเนินงานต่อเนื่อง</w:t>
      </w:r>
    </w:p>
    <w:p w14:paraId="0292BB88" w14:textId="77777777" w:rsidR="000D240B" w:rsidRPr="00321218" w:rsidRDefault="000D240B" w:rsidP="00AF4812">
      <w:pPr>
        <w:spacing w:before="20" w:after="20"/>
        <w:jc w:val="thaiDistribute"/>
        <w:rPr>
          <w:rFonts w:ascii="Browallia New" w:hAnsi="Browallia New" w:cs="Browallia New" w:hint="cs"/>
          <w:b/>
          <w:bCs/>
          <w:color w:val="000000" w:themeColor="text1"/>
          <w:spacing w:val="-2"/>
          <w:sz w:val="16"/>
          <w:szCs w:val="16"/>
          <w:lang w:val="en-GB"/>
        </w:rPr>
      </w:pPr>
    </w:p>
    <w:p w14:paraId="143A4759" w14:textId="2EF18547" w:rsidR="000D240B" w:rsidRPr="002E48CD" w:rsidRDefault="000D240B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hAnsi="Browallia New" w:cs="Browallia New" w:hint="cs"/>
          <w:b/>
          <w:bCs/>
          <w:color w:val="000000" w:themeColor="text1"/>
          <w:spacing w:val="-2"/>
          <w:sz w:val="26"/>
          <w:szCs w:val="26"/>
          <w:lang w:val="en-GB"/>
        </w:rPr>
      </w:pPr>
      <w:r w:rsidRPr="002E48CD">
        <w:rPr>
          <w:rFonts w:ascii="Browallia New" w:hAnsi="Browallia New" w:cs="Browallia New" w:hint="cs"/>
          <w:b/>
          <w:bCs/>
          <w:color w:val="000000" w:themeColor="text1"/>
          <w:spacing w:val="-4"/>
          <w:sz w:val="26"/>
          <w:szCs w:val="26"/>
          <w:cs/>
          <w:lang w:val="en-GB"/>
        </w:rPr>
        <w:t>อัตราส่วน</w:t>
      </w:r>
      <w:r w:rsidRPr="002E48CD">
        <w:rPr>
          <w:rFonts w:ascii="Browallia New" w:hAnsi="Browallia New" w:cs="Browallia New" w:hint="cs"/>
          <w:b/>
          <w:bCs/>
          <w:color w:val="000000" w:themeColor="text1"/>
          <w:spacing w:val="-2"/>
          <w:sz w:val="26"/>
          <w:szCs w:val="26"/>
          <w:cs/>
          <w:lang w:val="en-GB"/>
        </w:rPr>
        <w:t>ของส่วนของเจ้าของต่อทุนชำระแล้ว</w:t>
      </w:r>
    </w:p>
    <w:p w14:paraId="7CE095F8" w14:textId="77777777" w:rsidR="000D240B" w:rsidRPr="00321218" w:rsidRDefault="000D240B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56D9FF91" w14:textId="60CE304F" w:rsidR="00533879" w:rsidRPr="00321218" w:rsidRDefault="000D240B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</w:pP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ธันวาคม 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2568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8722CF"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กลุ่มบริษัท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และบริษัทมีส่วนของเจ้าของเท่ากับร้อยละ 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</w:t>
      </w:r>
      <w:r w:rsidR="008722CF"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0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.7</w:t>
      </w:r>
      <w:r w:rsidR="008722CF"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9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และร้อยละ </w:t>
      </w:r>
      <w:r w:rsidR="00B851C8"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</w:t>
      </w:r>
      <w:r w:rsidR="008722CF"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>8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.</w:t>
      </w:r>
      <w:r w:rsidR="008722CF"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90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ของทุนชำระแล้ว ตามงบการเงินรวมและงบการเงินเฉพาะกิจการตามลำดับ ซึ่งเป็นอัตราส่วนทางการเงินที่ส่วนของเจ้าของมีค่าน้อยกว่าร้อยละ 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50 </w:t>
      </w:r>
      <w:r w:rsidRPr="00321218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 xml:space="preserve">ของทุนชำระแล้ว และจะเป็นเหตุให้ตลาดหลักทรัพย์แห่งประเทศไทยมีมาตรการดำเนินการเพื่อเตือนผู้ลงทุนโดยการขึ้นเครื่องหมาย </w:t>
      </w:r>
      <w:r w:rsidRPr="00321218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 xml:space="preserve">CB (Caution - Business) </w:t>
      </w:r>
      <w:r w:rsidRPr="00321218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>ไว้ที่หลักทรัพย์จดทะเบียนของบริษัท ทั้งนี้เป็นไปตามข้อกำหนดในข้อบังคับตลาดหลักทรัพย์แห่งประเทศไทย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เรื่อง มาตรการดำเนินการกรณีบริษัทจดทะเบียนมีเหตุการณ์ที่อาจมีผลกระทบต่อฐานะการเงินและการดำเนินธุรกิจ พ.ศ. 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2561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อนึ่ง บริษัทจะดำเนินการจัดประชุมตามที่ตลาด</w:t>
      </w:r>
      <w:r w:rsidRPr="00321218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หลักทรัพย์แห่งประเทศไทยกำหนดเพื่อให้ข้อมูลและชี้แจงแนวทางแก้ไขเหตุการณ์ดังกล่าวต่อผู้ถือหุ้น ผู้ลงทุน และผู้ที่เกี่ยวข้อง</w:t>
      </w:r>
    </w:p>
    <w:p w14:paraId="7DCC60D6" w14:textId="77777777" w:rsidR="00533879" w:rsidRPr="00321218" w:rsidRDefault="00533879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</w:pPr>
    </w:p>
    <w:p w14:paraId="0BEEC06A" w14:textId="3A6A685B" w:rsidR="00533879" w:rsidRPr="00321218" w:rsidRDefault="00B851C8" w:rsidP="00AF4812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  <w:lang w:val="th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  <w:cs/>
        </w:rPr>
        <w:t>หลัก</w:t>
      </w:r>
      <w:r w:rsidR="00533879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  <w:cs/>
          <w:lang w:val="th"/>
        </w:rPr>
        <w:t>เกณฑ์การจัดทำงบการเงิน</w:t>
      </w:r>
    </w:p>
    <w:p w14:paraId="6F83F882" w14:textId="77777777" w:rsidR="002E2EE0" w:rsidRPr="00321218" w:rsidRDefault="002E2EE0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u w:val="single"/>
        </w:rPr>
      </w:pPr>
    </w:p>
    <w:p w14:paraId="551AAB2E" w14:textId="6C80E139" w:rsidR="002E2EE0" w:rsidRPr="00321218" w:rsidRDefault="0036262B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งบการเงินรวมและงบการเงินเฉพาะกิจการได้จัดทำขึ้นตามหลักการบัญชีที่รับรองทั่วไปในประเทศไทยภายใต้พระราชบัญญัติการบัญชีพ.ศ.</w:t>
      </w:r>
      <w:r w:rsidR="00D640B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2543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ซึ่งหมายความถึงมาตรฐานการบัญชีและมาตรฐานการรายงานทางการเงินรวมถึงการตีความและแนวปฏิบัติทางการบัญชีที่กำหนดโดยสภาวิชาชีพบัญชี ซึ่งจัดตั้งตามพระราชบัญญัติวิชาชีพบัญชี พ.ศ. </w:t>
      </w:r>
      <w:r w:rsidR="00D640B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2547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ได้มีมติให้ประกาศใช้แล้ว รวมถึงกฎระเบียบและประกาศคณะกรรมการกำกับหลักทรัพย์และตลาดหลักทรัพย์ที่เกี่ยวข้องภายใต้พระราชบัญญัติหลักทรัพย์และตลาดหลักทรัพย์ พ.ศ. </w:t>
      </w:r>
      <w:r w:rsidR="00D640B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2535</w:t>
      </w:r>
    </w:p>
    <w:p w14:paraId="024C5DA2" w14:textId="77777777" w:rsidR="002E2EE0" w:rsidRPr="00321218" w:rsidRDefault="002E2EE0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2A399A5D" w14:textId="6120343E" w:rsidR="002E2EE0" w:rsidRPr="00321218" w:rsidRDefault="0036262B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งบการเงินรวมและงบการเงินเฉพาะกิจการนี้จัดทำและแสดงหน่วยเงินตราเป็นเงินบาทซึ่งเป็นสกุลเงินที่ในการดำเนินงานของกลุ่มบริษัทเว้นแต่ที่ระบุไว้เป็นอย่างอื่นและจัดทำขึ้นโดยถือหลักเกณฑ์การบันทึกตามราคาทุนเดิมยกเว้นที่กล่าวไว้ในนโยบายการบัญชี</w:t>
      </w:r>
    </w:p>
    <w:p w14:paraId="02037667" w14:textId="77777777" w:rsidR="002E2EE0" w:rsidRPr="00321218" w:rsidRDefault="002E2EE0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10E93356" w14:textId="6056953E" w:rsidR="0036262B" w:rsidRPr="00321218" w:rsidRDefault="0036262B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งบการเงินรวมและงบการเงินเฉพาะกิจการ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74A84C7A" w14:textId="778AE62B" w:rsidR="00552B76" w:rsidRPr="00321218" w:rsidRDefault="00552B76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u w:val="single"/>
        </w:rPr>
      </w:pPr>
    </w:p>
    <w:p w14:paraId="26ACF795" w14:textId="47A29BDE" w:rsidR="00552B76" w:rsidRPr="00321218" w:rsidRDefault="00552B76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1D15C7F" w14:textId="77777777" w:rsidR="0036262B" w:rsidRPr="00321218" w:rsidRDefault="0036262B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03773036" w14:textId="57541B1B" w:rsidR="0036262B" w:rsidRPr="00321218" w:rsidRDefault="0036262B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มาตราฐานรายงานทางการเงินใหม่ที่เริ่มมีผลบังคับใช้ในปีปัจจุบัน</w:t>
      </w:r>
    </w:p>
    <w:p w14:paraId="3FDEA87D" w14:textId="77777777" w:rsidR="0036262B" w:rsidRPr="00321218" w:rsidRDefault="0036262B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508643BD" w14:textId="5D6FEDC4" w:rsidR="0036262B" w:rsidRPr="00321218" w:rsidRDefault="0036262B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สภาวิชาชีพบัญชีได้ประกาศใช้มาตรฐานการรายงานทางการเงินฉบับปรับปรุงหลายฉบับซึ่งจะมีผลบังคับใช้สำหรับง</w:t>
      </w:r>
      <w:r w:rsidR="002E2EE0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บ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การเงินที่มีรอบระยะเวลาบัญชีที่เริ่มในหรือหลังวันที่ </w:t>
      </w:r>
      <w:r w:rsidR="00D640B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1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มกราคม </w:t>
      </w:r>
      <w:r w:rsidR="00D640B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2568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มาตรฐานการรายงานทางการเงินดังกล่าวได้รับการปรับปรุง หรือจัดให้มีขึ้นเพื่อให้มีเนื้อหาเท่าเทียมกับมาตรฐานการรายงานทางการเงินระหว่างประเทศโดยส่วนใหญ่เป็นการอธิบายให้ 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 ข้อยกเว้นชั่วคราวกับผู้ใช้มาตรฐาน ซึ่งฝ่ายบริหารของกลุ่มบริษัทประเมินผลแล้วพบว่าไม่มีผลกระทบต่องบการเงินในปีที่เริ่มนำมาตรฐานกลุ่มดังกล่าวมาถือปฏิบัติ</w:t>
      </w:r>
    </w:p>
    <w:p w14:paraId="5F2D7DD7" w14:textId="77777777" w:rsidR="00BA3294" w:rsidRPr="00321218" w:rsidRDefault="00BA3294" w:rsidP="00AF4812">
      <w:pPr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br w:type="page"/>
      </w:r>
    </w:p>
    <w:p w14:paraId="3402007D" w14:textId="6F4184D5" w:rsidR="0069395B" w:rsidRPr="00321218" w:rsidRDefault="0069395B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lastRenderedPageBreak/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="00D640B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1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มกราคม </w:t>
      </w:r>
      <w:r w:rsidR="00552B7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2569</w:t>
      </w:r>
    </w:p>
    <w:p w14:paraId="3F91D684" w14:textId="77777777" w:rsidR="00BA3294" w:rsidRPr="00321218" w:rsidRDefault="00BA3294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4D68B9C8" w14:textId="71BB463E" w:rsidR="0069395B" w:rsidRPr="00321218" w:rsidRDefault="0069395B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1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มกราคม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256</w:t>
      </w:r>
      <w:r w:rsidR="00552B7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9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ทั้งนี้กลุ่มบริษัทไม่ได้ใช้มาตรฐานการรายงานทางการเงินที่มีผลบังคับใช้กับงบการเงินในงวดอนาคตก่อนวันถือปฏิบัติและ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429B6905" w14:textId="35C24879" w:rsidR="005B117B" w:rsidRPr="00321218" w:rsidRDefault="005B117B" w:rsidP="00AF4812">
      <w:pPr>
        <w:spacing w:before="20" w:after="20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u w:val="single"/>
        </w:rPr>
      </w:pPr>
    </w:p>
    <w:p w14:paraId="2536294B" w14:textId="7EC9D3E4" w:rsidR="0069395B" w:rsidRPr="00321218" w:rsidRDefault="0069395B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การใช้วิจารณญาณและการประมาณการ</w:t>
      </w:r>
    </w:p>
    <w:p w14:paraId="7541390B" w14:textId="77777777" w:rsidR="0069395B" w:rsidRPr="00321218" w:rsidRDefault="0069395B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6CEF0198" w14:textId="034395E4" w:rsidR="005B117B" w:rsidRPr="00321218" w:rsidRDefault="0069395B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ในการจัดทำงบการเงินให้เป็นไปตามหลักการบัญชีที่รับรองทั่วไป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ผู้บริหารต้องใช้ประมาณการและข้อสมมติฐาน ซึ่งมีผลกระทบต่อการกำหนดนโยบายและการรายงานจำนวนเงินที่เกี่ยวกับสินทรัพย์ หนี้สิน รายได้ และค่าใช้จ่าย การประมาณและข้อสมมติฐานมาจากประสบการณ์และปัจจัยต่างๆ ที่ผู้บริหารมีความเชื่อมั่นอย่างสมเหตุสมผลภายใต้สภาวการณ์แวดล้อมนั้น ดังนั้น ผลที่เกิดขึ้นจริงอาจแตกต่างจากที่ประมาณไว้</w:t>
      </w:r>
    </w:p>
    <w:p w14:paraId="11492E87" w14:textId="77777777" w:rsidR="0069076A" w:rsidRPr="00321218" w:rsidRDefault="0069076A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4709BAA4" w14:textId="3FB7AC04" w:rsidR="0069076A" w:rsidRPr="00321218" w:rsidRDefault="0069076A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การปรับประมาณการทางบัญชีจะบันทึกในงวดบัญชีที่ประมาณการดังกล่าวได้รับการทบทวน หากการปรับประมาณการกระทบเฉพาะงวดนั้นๆ และจะบันทึกในงวดที่ปรับหรืองวดในอนาคต หากการปรับ ประมาณการกระทบทั้งงวดปัจจุบันและอนาคตโดยรายการที่เกี่ยวข้องกับการประมาณการซึ่งมีความไม่แน่นอนและต้องใช้ข้อสมมติฐานที่สำคัญในการกำหนดนโยบายการบัญชี และมีผลกระทบสำคัญต่อการรับรู้จำนวนเงินในงบการเงินของกลุ่มบริษัท</w:t>
      </w:r>
    </w:p>
    <w:p w14:paraId="59F3C9AC" w14:textId="77777777" w:rsidR="0069395B" w:rsidRPr="00321218" w:rsidRDefault="0069395B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</w:p>
    <w:p w14:paraId="0C9C0085" w14:textId="6FD9DE6B" w:rsidR="008722CF" w:rsidRPr="00321218" w:rsidRDefault="0069076A" w:rsidP="00AF4812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  <w:lang w:val="th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  <w:cs/>
          <w:lang w:val="th"/>
        </w:rPr>
        <w:t>หลัก</w:t>
      </w:r>
      <w:r w:rsidR="00BD7F38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  <w:cs/>
          <w:lang w:val="th"/>
        </w:rPr>
        <w:t>กา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  <w:cs/>
          <w:lang w:val="th"/>
        </w:rPr>
        <w:t>รจัดทำงบการเงิน</w:t>
      </w:r>
      <w:r w:rsidR="00EE67D0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  <w:cs/>
        </w:rPr>
        <w:t>รวม</w:t>
      </w:r>
    </w:p>
    <w:p w14:paraId="1436A735" w14:textId="77777777" w:rsidR="00A31E2A" w:rsidRPr="00321218" w:rsidRDefault="00A31E2A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u w:val="single"/>
          <w:cs/>
          <w:lang w:val="th"/>
        </w:rPr>
      </w:pPr>
    </w:p>
    <w:p w14:paraId="1E9D1D6C" w14:textId="2BB7C0F0" w:rsidR="008722CF" w:rsidRPr="00321218" w:rsidRDefault="15C03F62" w:rsidP="00AF4812">
      <w:pPr>
        <w:pStyle w:val="ListParagraph"/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641" w:hanging="357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  <w:lang w:val="th"/>
        </w:rPr>
      </w:pP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งบการเงินรวม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ประกอบด้วยงบการเงินของบริษัทและบริษัทย่อย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(</w:t>
      </w:r>
      <w:proofErr w:type="spellStart"/>
      <w:proofErr w:type="gram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รวมกันเรียกว่า“</w:t>
      </w:r>
      <w:proofErr w:type="gram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กลุ่มบริษัท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”)</w:t>
      </w:r>
    </w:p>
    <w:p w14:paraId="2949AB1A" w14:textId="77777777" w:rsidR="008722CF" w:rsidRPr="00321218" w:rsidRDefault="15C03F62" w:rsidP="00AF4812">
      <w:pPr>
        <w:pStyle w:val="ListParagraph"/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641" w:hanging="357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บริษัทย่อย เป็นกิจการที่อยู่ภายใต้การควบคุมของกลุ่มบริษัท</w:t>
      </w:r>
    </w:p>
    <w:p w14:paraId="2DD24D3F" w14:textId="77777777" w:rsidR="008722CF" w:rsidRPr="00321218" w:rsidRDefault="15C03F62" w:rsidP="00AF4812">
      <w:pPr>
        <w:pStyle w:val="ListParagraph"/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641" w:hanging="357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  <w:lang w:val="th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</w:t>
      </w:r>
      <w:r w:rsidR="002E2EE0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br/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คลึงกัน</w:t>
      </w:r>
    </w:p>
    <w:p w14:paraId="36379FF9" w14:textId="77777777" w:rsidR="008722CF" w:rsidRPr="00321218" w:rsidRDefault="15C03F62" w:rsidP="00AF4812">
      <w:pPr>
        <w:pStyle w:val="ListParagraph"/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641" w:hanging="357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  <w:lang w:val="th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รอบระยะเวลาบัญชีของบริษัทย่อยสิ้นสุดวันเดียวกันกับบริษัท คิวทีซีจี จำกัด (มหาชน) </w:t>
      </w:r>
    </w:p>
    <w:p w14:paraId="7EC956DC" w14:textId="4E6FA272" w:rsidR="15C03F62" w:rsidRPr="00321218" w:rsidRDefault="15C03F62" w:rsidP="00AF4812">
      <w:pPr>
        <w:pStyle w:val="ListParagraph"/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641" w:hanging="357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  <w:lang w:val="th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งบการเงินรวมสำหรับปีสิ้นสุดวันที่ </w:t>
      </w:r>
      <w:r w:rsidR="00552B7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31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ธันวาคม </w:t>
      </w:r>
      <w:r w:rsidR="00552B7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2568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และ</w:t>
      </w:r>
      <w:r w:rsidR="00552B7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2567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ได้จัดทำขึ้นโดยรวมงบการเงินของบริษัท คิวทีซีจี จำกัด</w:t>
      </w:r>
      <w:r w:rsidR="002E2EE0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(มหาชน)</w:t>
      </w:r>
      <w:r w:rsidR="008722C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และบริษัทย่อย หลังจากตัดยอดคงค้างและรายการระหว่างกันที่มีสาระสำคัญแล้ว อัตราร้อยละของการถือหุ้นโดย</w:t>
      </w:r>
      <w:r w:rsidR="00693B2A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บริษัททั้งทางตรงและทางอ้อมมีดังต่อไปนี้</w:t>
      </w:r>
      <w:proofErr w:type="spellEnd"/>
    </w:p>
    <w:p w14:paraId="6FC5AE3F" w14:textId="77777777" w:rsidR="00552B76" w:rsidRPr="00321218" w:rsidRDefault="00552B76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tbl>
      <w:tblPr>
        <w:tblW w:w="10218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828"/>
        <w:gridCol w:w="3828"/>
        <w:gridCol w:w="884"/>
        <w:gridCol w:w="839"/>
        <w:gridCol w:w="839"/>
      </w:tblGrid>
      <w:tr w:rsidR="002B3124" w:rsidRPr="00321218" w14:paraId="216DCDE3" w14:textId="77777777" w:rsidTr="004A38D4">
        <w:trPr>
          <w:trHeight w:val="20"/>
        </w:trPr>
        <w:tc>
          <w:tcPr>
            <w:tcW w:w="3828" w:type="dxa"/>
          </w:tcPr>
          <w:p w14:paraId="7EE17DDF" w14:textId="77777777" w:rsidR="00C7256E" w:rsidRPr="00321218" w:rsidRDefault="00C7256E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3828" w:type="dxa"/>
          </w:tcPr>
          <w:p w14:paraId="2BA6CC93" w14:textId="77777777" w:rsidR="00C7256E" w:rsidRPr="00321218" w:rsidRDefault="00C7256E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884" w:type="dxa"/>
          </w:tcPr>
          <w:p w14:paraId="3902E0EB" w14:textId="77777777" w:rsidR="00C7256E" w:rsidRPr="00321218" w:rsidRDefault="00C7256E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ประเทศที่</w:t>
            </w:r>
          </w:p>
        </w:tc>
        <w:tc>
          <w:tcPr>
            <w:tcW w:w="1678" w:type="dxa"/>
            <w:gridSpan w:val="2"/>
          </w:tcPr>
          <w:p w14:paraId="3E7B7615" w14:textId="77777777" w:rsidR="00C7256E" w:rsidRPr="00321218" w:rsidRDefault="00C7256E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บริษัทถือหุ้นร้อยละ</w:t>
            </w:r>
          </w:p>
        </w:tc>
      </w:tr>
      <w:tr w:rsidR="002B3124" w:rsidRPr="00321218" w14:paraId="61FB08D6" w14:textId="77777777" w:rsidTr="004A38D4">
        <w:trPr>
          <w:trHeight w:val="20"/>
        </w:trPr>
        <w:tc>
          <w:tcPr>
            <w:tcW w:w="3828" w:type="dxa"/>
          </w:tcPr>
          <w:p w14:paraId="0C80312B" w14:textId="77777777" w:rsidR="00C7256E" w:rsidRPr="00321218" w:rsidRDefault="00C7256E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ชื่อกิจการ</w:t>
            </w:r>
          </w:p>
        </w:tc>
        <w:tc>
          <w:tcPr>
            <w:tcW w:w="3828" w:type="dxa"/>
          </w:tcPr>
          <w:p w14:paraId="2CEAFED6" w14:textId="77777777" w:rsidR="00C7256E" w:rsidRPr="00321218" w:rsidRDefault="00C7256E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ประเภทธุรกิจ</w:t>
            </w:r>
          </w:p>
        </w:tc>
        <w:tc>
          <w:tcPr>
            <w:tcW w:w="884" w:type="dxa"/>
          </w:tcPr>
          <w:p w14:paraId="4E3F24C5" w14:textId="77777777" w:rsidR="00C7256E" w:rsidRPr="00321218" w:rsidRDefault="00C7256E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กิจการจัดตั้ง</w:t>
            </w:r>
          </w:p>
        </w:tc>
        <w:tc>
          <w:tcPr>
            <w:tcW w:w="839" w:type="dxa"/>
          </w:tcPr>
          <w:p w14:paraId="677268EA" w14:textId="77777777" w:rsidR="00C7256E" w:rsidRPr="00321218" w:rsidRDefault="00C7256E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256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8</w:t>
            </w:r>
          </w:p>
        </w:tc>
        <w:tc>
          <w:tcPr>
            <w:tcW w:w="839" w:type="dxa"/>
          </w:tcPr>
          <w:p w14:paraId="2B2FC08F" w14:textId="77777777" w:rsidR="00C7256E" w:rsidRPr="00321218" w:rsidRDefault="00C7256E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256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7</w:t>
            </w:r>
          </w:p>
        </w:tc>
      </w:tr>
      <w:tr w:rsidR="002B3124" w:rsidRPr="00321218" w14:paraId="76117D13" w14:textId="77777777" w:rsidTr="004A38D4">
        <w:trPr>
          <w:trHeight w:val="20"/>
        </w:trPr>
        <w:tc>
          <w:tcPr>
            <w:tcW w:w="3828" w:type="dxa"/>
          </w:tcPr>
          <w:p w14:paraId="768EE03E" w14:textId="77777777" w:rsidR="00C7256E" w:rsidRPr="00321218" w:rsidRDefault="00C7256E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 w:right="-108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4"/>
                <w:szCs w:val="4"/>
                <w:u w:val="single"/>
              </w:rPr>
            </w:pPr>
          </w:p>
        </w:tc>
        <w:tc>
          <w:tcPr>
            <w:tcW w:w="3828" w:type="dxa"/>
          </w:tcPr>
          <w:p w14:paraId="623D96F1" w14:textId="77777777" w:rsidR="00C7256E" w:rsidRPr="00321218" w:rsidRDefault="00C7256E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68" w:right="-108"/>
              <w:rPr>
                <w:rFonts w:ascii="Browallia New" w:eastAsia="Browallia New" w:hAnsi="Browallia New" w:cs="Browallia New" w:hint="cs"/>
                <w:color w:val="000000" w:themeColor="text1"/>
                <w:sz w:val="4"/>
                <w:szCs w:val="4"/>
              </w:rPr>
            </w:pPr>
          </w:p>
        </w:tc>
        <w:tc>
          <w:tcPr>
            <w:tcW w:w="884" w:type="dxa"/>
          </w:tcPr>
          <w:p w14:paraId="6FD49575" w14:textId="77777777" w:rsidR="00C7256E" w:rsidRPr="00321218" w:rsidRDefault="00C7256E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4"/>
                <w:szCs w:val="4"/>
              </w:rPr>
            </w:pPr>
          </w:p>
        </w:tc>
        <w:tc>
          <w:tcPr>
            <w:tcW w:w="839" w:type="dxa"/>
          </w:tcPr>
          <w:p w14:paraId="497697A6" w14:textId="77777777" w:rsidR="00C7256E" w:rsidRPr="00321218" w:rsidRDefault="00C7256E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4"/>
                <w:szCs w:val="4"/>
              </w:rPr>
            </w:pPr>
          </w:p>
        </w:tc>
        <w:tc>
          <w:tcPr>
            <w:tcW w:w="839" w:type="dxa"/>
          </w:tcPr>
          <w:p w14:paraId="65A495BE" w14:textId="77777777" w:rsidR="00C7256E" w:rsidRPr="00321218" w:rsidRDefault="00C7256E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4"/>
                <w:szCs w:val="4"/>
              </w:rPr>
            </w:pPr>
          </w:p>
        </w:tc>
      </w:tr>
      <w:tr w:rsidR="002B3124" w:rsidRPr="00321218" w14:paraId="59151332" w14:textId="77777777" w:rsidTr="004A38D4">
        <w:trPr>
          <w:trHeight w:val="20"/>
        </w:trPr>
        <w:tc>
          <w:tcPr>
            <w:tcW w:w="3828" w:type="dxa"/>
          </w:tcPr>
          <w:p w14:paraId="17F8470D" w14:textId="77777777" w:rsidR="00C7256E" w:rsidRPr="00321218" w:rsidRDefault="00C7256E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 w:right="-108"/>
              <w:jc w:val="both"/>
              <w:rPr>
                <w:rFonts w:ascii="Browallia New" w:eastAsia="Browallia New" w:hAnsi="Browallia New" w:cs="Browallia New" w:hint="cs"/>
                <w:bCs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bCs/>
                <w:color w:val="000000" w:themeColor="text1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3828" w:type="dxa"/>
          </w:tcPr>
          <w:p w14:paraId="2ACA8F05" w14:textId="77777777" w:rsidR="00C7256E" w:rsidRPr="00321218" w:rsidRDefault="00C7256E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68" w:right="-108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884" w:type="dxa"/>
          </w:tcPr>
          <w:p w14:paraId="37DD8FBA" w14:textId="77777777" w:rsidR="00C7256E" w:rsidRPr="00321218" w:rsidRDefault="00C7256E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839" w:type="dxa"/>
          </w:tcPr>
          <w:p w14:paraId="49DFB567" w14:textId="77777777" w:rsidR="00C7256E" w:rsidRPr="00321218" w:rsidRDefault="00C7256E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839" w:type="dxa"/>
          </w:tcPr>
          <w:p w14:paraId="263EFA4D" w14:textId="77777777" w:rsidR="00C7256E" w:rsidRPr="00321218" w:rsidRDefault="00C7256E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</w:tr>
      <w:tr w:rsidR="002B3124" w:rsidRPr="00321218" w14:paraId="303B8233" w14:textId="77777777" w:rsidTr="004A38D4">
        <w:trPr>
          <w:trHeight w:val="20"/>
        </w:trPr>
        <w:tc>
          <w:tcPr>
            <w:tcW w:w="3828" w:type="dxa"/>
          </w:tcPr>
          <w:p w14:paraId="188E39FC" w14:textId="77777777" w:rsidR="00C7256E" w:rsidRPr="00321218" w:rsidRDefault="00C7256E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 w:right="-108"/>
              <w:jc w:val="both"/>
              <w:rPr>
                <w:rFonts w:ascii="Browallia New" w:eastAsia="Browallia New" w:hAnsi="Browallia New" w:cs="Browallia New" w:hint="cs"/>
                <w:b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b/>
                <w:color w:val="000000" w:themeColor="text1"/>
                <w:sz w:val="26"/>
                <w:szCs w:val="26"/>
                <w:cs/>
              </w:rPr>
              <w:t>บริษัท บริหารสินทรัพย์ สุวรรณภูมิ จำกัด</w:t>
            </w:r>
          </w:p>
        </w:tc>
        <w:tc>
          <w:tcPr>
            <w:tcW w:w="3828" w:type="dxa"/>
          </w:tcPr>
          <w:p w14:paraId="235343B4" w14:textId="77777777" w:rsidR="00C7256E" w:rsidRPr="00321218" w:rsidRDefault="00C7256E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 w:right="-108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highlight w:val="yellow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กิจกรรมการให้เงินทุนนอกเหนือจากการให้กู้ยืมเงิน</w:t>
            </w:r>
          </w:p>
        </w:tc>
        <w:tc>
          <w:tcPr>
            <w:tcW w:w="884" w:type="dxa"/>
          </w:tcPr>
          <w:p w14:paraId="4C590AFC" w14:textId="77777777" w:rsidR="00C7256E" w:rsidRPr="00321218" w:rsidRDefault="00C7256E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839" w:type="dxa"/>
          </w:tcPr>
          <w:p w14:paraId="0F07410A" w14:textId="3B351E24" w:rsidR="00C7256E" w:rsidRPr="00321218" w:rsidRDefault="00D523D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98.75</w:t>
            </w:r>
          </w:p>
        </w:tc>
        <w:tc>
          <w:tcPr>
            <w:tcW w:w="839" w:type="dxa"/>
          </w:tcPr>
          <w:p w14:paraId="2456C7CB" w14:textId="0EB75052" w:rsidR="00C7256E" w:rsidRPr="00321218" w:rsidRDefault="00B851C8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98.75</w:t>
            </w:r>
          </w:p>
        </w:tc>
      </w:tr>
      <w:tr w:rsidR="002B3124" w:rsidRPr="00321218" w14:paraId="20C83985" w14:textId="77777777" w:rsidTr="004A38D4">
        <w:tc>
          <w:tcPr>
            <w:tcW w:w="3828" w:type="dxa"/>
          </w:tcPr>
          <w:p w14:paraId="75FEB4FE" w14:textId="77777777" w:rsidR="00C7256E" w:rsidRPr="00321218" w:rsidRDefault="00C7256E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 w:right="-108"/>
              <w:jc w:val="both"/>
              <w:rPr>
                <w:rFonts w:ascii="Browallia New" w:eastAsia="Browallia New" w:hAnsi="Browallia New" w:cs="Browallia New" w:hint="cs"/>
                <w:b/>
                <w:color w:val="000000" w:themeColor="text1"/>
                <w:sz w:val="2"/>
                <w:szCs w:val="2"/>
                <w:highlight w:val="yellow"/>
                <w:u w:val="single"/>
              </w:rPr>
            </w:pPr>
          </w:p>
        </w:tc>
        <w:tc>
          <w:tcPr>
            <w:tcW w:w="3828" w:type="dxa"/>
          </w:tcPr>
          <w:p w14:paraId="477265A4" w14:textId="77777777" w:rsidR="00C7256E" w:rsidRPr="00321218" w:rsidRDefault="00C7256E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 w:right="-108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"/>
                <w:szCs w:val="2"/>
                <w:highlight w:val="yellow"/>
              </w:rPr>
            </w:pPr>
          </w:p>
        </w:tc>
        <w:tc>
          <w:tcPr>
            <w:tcW w:w="884" w:type="dxa"/>
          </w:tcPr>
          <w:p w14:paraId="0AB217AD" w14:textId="77777777" w:rsidR="00C7256E" w:rsidRPr="00321218" w:rsidRDefault="00C7256E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"/>
                <w:szCs w:val="2"/>
              </w:rPr>
            </w:pPr>
          </w:p>
        </w:tc>
        <w:tc>
          <w:tcPr>
            <w:tcW w:w="839" w:type="dxa"/>
          </w:tcPr>
          <w:p w14:paraId="6D430C2E" w14:textId="77777777" w:rsidR="00C7256E" w:rsidRPr="00321218" w:rsidRDefault="00C7256E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"/>
                <w:szCs w:val="2"/>
              </w:rPr>
            </w:pPr>
          </w:p>
        </w:tc>
        <w:tc>
          <w:tcPr>
            <w:tcW w:w="839" w:type="dxa"/>
          </w:tcPr>
          <w:p w14:paraId="403733BA" w14:textId="77777777" w:rsidR="00C7256E" w:rsidRPr="00321218" w:rsidRDefault="00C7256E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"/>
                <w:szCs w:val="2"/>
              </w:rPr>
            </w:pPr>
          </w:p>
        </w:tc>
      </w:tr>
    </w:tbl>
    <w:p w14:paraId="44E2EB02" w14:textId="77777777" w:rsidR="00C7256E" w:rsidRPr="00321218" w:rsidRDefault="00C7256E" w:rsidP="00AF4812">
      <w:pPr>
        <w:spacing w:before="20" w:after="20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cs/>
        </w:rPr>
      </w:pPr>
    </w:p>
    <w:p w14:paraId="3711E74B" w14:textId="711BCDC4" w:rsidR="00BA3294" w:rsidRPr="00321218" w:rsidRDefault="00C7256E" w:rsidP="00AF4812">
      <w:pPr>
        <w:pStyle w:val="ListParagraph"/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641" w:hanging="357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ส่วนได้เสียที่ไม่มีอำนาจควบคุมวัดมูลค่าด้วยมูลค่าของสินทรัพย์สุทธิตามสัดส่วนของหุ้นที่ถือโดยสวนได้เสียที่ไม่มีอำนาจควบคุมนั้น</w:t>
      </w:r>
    </w:p>
    <w:p w14:paraId="52B1D58F" w14:textId="77777777" w:rsidR="00BA3294" w:rsidRPr="00321218" w:rsidRDefault="00BA3294" w:rsidP="00AF4812">
      <w:pPr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br w:type="page"/>
      </w:r>
    </w:p>
    <w:p w14:paraId="6D537DB6" w14:textId="00516E70" w:rsidR="008722CF" w:rsidRPr="00321218" w:rsidRDefault="00C7256E" w:rsidP="00AF4812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  <w:cs/>
        </w:rPr>
        <w:lastRenderedPageBreak/>
        <w:t>นโยบายการบัญชี</w:t>
      </w:r>
      <w:r w:rsidR="00B851C8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  <w:cs/>
        </w:rPr>
        <w:t>ที่มีสาระสำคัญ</w:t>
      </w:r>
    </w:p>
    <w:p w14:paraId="6CB68DF8" w14:textId="77777777" w:rsidR="00157370" w:rsidRPr="00321218" w:rsidRDefault="00157370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u w:val="single"/>
        </w:rPr>
      </w:pPr>
    </w:p>
    <w:p w14:paraId="7A484617" w14:textId="77777777" w:rsidR="00A7538B" w:rsidRPr="00321218" w:rsidRDefault="003F65C2" w:rsidP="00AF4812">
      <w:pPr>
        <w:pStyle w:val="ListParagraph"/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เงินสดและรายการเทียบเท่าเงินสด</w:t>
      </w:r>
    </w:p>
    <w:p w14:paraId="75E288D2" w14:textId="77777777" w:rsidR="00A7538B" w:rsidRPr="00321218" w:rsidRDefault="00A7538B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cs/>
          <w:lang w:val="th"/>
        </w:rPr>
      </w:pPr>
    </w:p>
    <w:p w14:paraId="6C8FA139" w14:textId="71FDCB8C" w:rsidR="003F65C2" w:rsidRPr="00321218" w:rsidRDefault="77D135D3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</w:pP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เงินสดและรายการเทียบเท่าเงินสด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หมายถึง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ยอดเงินสดในมือและยอดเงินฝากธนาคาร</w:t>
      </w:r>
      <w:proofErr w:type="spellEnd"/>
      <w:r w:rsidR="00693B2A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เงินลงทุนระยะสั้นที่มีสภาพคล่องสูง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ซึ่งถึงกำหนดจ่ายชำระไม่เกิน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693B2A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3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เดือนนับจากวันที่ได้มา</w:t>
      </w:r>
      <w:proofErr w:type="spellEnd"/>
    </w:p>
    <w:p w14:paraId="7A45D40D" w14:textId="58C9A791" w:rsidR="003F65C2" w:rsidRPr="00321218" w:rsidRDefault="003F65C2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cs/>
          <w:lang w:val="th"/>
        </w:rPr>
      </w:pPr>
    </w:p>
    <w:p w14:paraId="1D986842" w14:textId="281F147A" w:rsidR="003F65C2" w:rsidRPr="00321218" w:rsidRDefault="00339A99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เงินฝากธนาคารที่ติดภาระผูกพันแสดงไว้ภายใต้สินทรัพย์ไม่หมุนเวียนในงบฐานะการเงิน</w:t>
      </w:r>
    </w:p>
    <w:p w14:paraId="2F569857" w14:textId="77777777" w:rsidR="00693B2A" w:rsidRPr="00321218" w:rsidRDefault="00693B2A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7C89B749" w14:textId="3526DF70" w:rsidR="003F65C2" w:rsidRPr="00321218" w:rsidRDefault="003F65C2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เงินเบิกเกินบัญชีจะแสดงไว้ในส่วนของหนี้สินหมุนเวียนในงบฐานะการเงิน</w:t>
      </w:r>
    </w:p>
    <w:p w14:paraId="51847B4E" w14:textId="186D36F5" w:rsidR="008722CF" w:rsidRPr="00321218" w:rsidRDefault="008722CF" w:rsidP="00AF4812">
      <w:pPr>
        <w:spacing w:before="20" w:after="20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379BAF07" w14:textId="15C8829A" w:rsidR="003F65C2" w:rsidRPr="00321218" w:rsidRDefault="003F65C2" w:rsidP="00AF4812">
      <w:pPr>
        <w:pStyle w:val="ListParagraph"/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ลูกหนี้การค้า</w:t>
      </w:r>
      <w:r w:rsidR="00BF0973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และลูกหนี้หมุนเวียนอื่น</w:t>
      </w:r>
    </w:p>
    <w:p w14:paraId="5C7F67BA" w14:textId="77777777" w:rsidR="00FD4F17" w:rsidRPr="00321218" w:rsidRDefault="00FD4F17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42E3AC22" w14:textId="0C50E74C" w:rsidR="3F450A75" w:rsidRPr="00321218" w:rsidRDefault="3F450A75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ลูกหนี้การค้า</w:t>
      </w:r>
      <w:proofErr w:type="spellEnd"/>
      <w:r w:rsidR="00BF0973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และลูกหนี้หมุนเวียนอื่น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แสดงมูลค่าตามจำนวนมูลค่าสุทธิที่จะได้รับ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กลุ่มบริษัทใช้วิธีการอย่างง่าย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(Simplified Approach)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ตามมาตรฐานการรายงานทางการเงินฉบับที่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D640B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9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ในการวัดมูลค่าผลขาดทุนด้านเครดิตที่คาดว่าจะเกิดขึ้น</w:t>
      </w:r>
      <w:proofErr w:type="spellEnd"/>
      <w:r w:rsidR="00A31E2A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ค่าเผื่อ</w:t>
      </w:r>
      <w:proofErr w:type="spellEnd"/>
      <w:r w:rsidR="00A31E2A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ผลขาดทุนด้านเครดิตที่คาดว่าจะเกิดขึ้นบันทึกในกำไรหรือขาดทุน</w:t>
      </w:r>
      <w:proofErr w:type="spellEnd"/>
    </w:p>
    <w:p w14:paraId="017420E5" w14:textId="77777777" w:rsidR="00C53A22" w:rsidRPr="00321218" w:rsidRDefault="00C53A22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cs/>
        </w:rPr>
      </w:pPr>
    </w:p>
    <w:p w14:paraId="4D826403" w14:textId="0D7375C9" w:rsidR="00B851C8" w:rsidRPr="00321218" w:rsidRDefault="00C53A22" w:rsidP="00AF4812">
      <w:pPr>
        <w:pStyle w:val="ListParagraph"/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สินทรัพย์ทางการเงิน</w:t>
      </w:r>
    </w:p>
    <w:p w14:paraId="217A4809" w14:textId="77777777" w:rsidR="00A31E2A" w:rsidRPr="00321218" w:rsidRDefault="00A31E2A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059AF154" w14:textId="54F07113" w:rsidR="008722CF" w:rsidRPr="00321218" w:rsidRDefault="008722CF" w:rsidP="00AF4812">
      <w:pPr>
        <w:pStyle w:val="ListParagraph"/>
        <w:numPr>
          <w:ilvl w:val="2"/>
          <w:numId w:val="2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20" w:after="20"/>
        <w:ind w:left="993" w:hanging="425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การจัดประเภทและการวัดมูลค่า</w:t>
      </w:r>
    </w:p>
    <w:p w14:paraId="459B43F4" w14:textId="77777777" w:rsidR="008722CF" w:rsidRPr="00321218" w:rsidRDefault="008722CF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273" w:firstLine="720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bookmarkStart w:id="0" w:name="_Hlk191580841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สินทรัพย์ทางการเงินและหนี้สินทางการเงินรับรู้รายการเมื่อเริ่มแรกด้วยมูลค่ายุติธรรม</w:t>
      </w:r>
    </w:p>
    <w:p w14:paraId="23AA53F8" w14:textId="77777777" w:rsidR="008722CF" w:rsidRPr="00321218" w:rsidRDefault="008722CF" w:rsidP="00AF4812">
      <w:pPr>
        <w:pStyle w:val="BodyText"/>
        <w:tabs>
          <w:tab w:val="clear" w:pos="907"/>
          <w:tab w:val="clear" w:pos="1644"/>
          <w:tab w:val="left" w:pos="1560"/>
        </w:tabs>
        <w:spacing w:before="20" w:after="20" w:line="240" w:lineRule="auto"/>
        <w:ind w:right="-53"/>
        <w:jc w:val="thaiDistribute"/>
        <w:rPr>
          <w:rFonts w:ascii="Browallia New" w:hAnsi="Browallia New" w:cs="Browallia New" w:hint="cs"/>
          <w:color w:val="000000" w:themeColor="text1"/>
          <w:sz w:val="16"/>
          <w:szCs w:val="16"/>
        </w:rPr>
      </w:pPr>
    </w:p>
    <w:bookmarkEnd w:id="0"/>
    <w:p w14:paraId="34DD56F6" w14:textId="08B5C902" w:rsidR="008722CF" w:rsidRPr="00321218" w:rsidRDefault="008722CF" w:rsidP="00AF4812">
      <w:pPr>
        <w:pStyle w:val="BodyText"/>
        <w:tabs>
          <w:tab w:val="clear" w:pos="907"/>
          <w:tab w:val="clear" w:pos="1644"/>
          <w:tab w:val="left" w:pos="1560"/>
        </w:tabs>
        <w:spacing w:before="20" w:after="20" w:line="240" w:lineRule="auto"/>
        <w:ind w:left="993" w:right="-53"/>
        <w:jc w:val="thaiDistribute"/>
        <w:rPr>
          <w:rFonts w:ascii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หรือมูลค่ายุติธรรมผ่านกำไรหรือขาดทุน</w:t>
      </w:r>
    </w:p>
    <w:p w14:paraId="39D07AC0" w14:textId="77777777" w:rsidR="008722CF" w:rsidRPr="00321218" w:rsidRDefault="008722CF" w:rsidP="00AF4812">
      <w:pPr>
        <w:pStyle w:val="BodyText"/>
        <w:tabs>
          <w:tab w:val="clear" w:pos="907"/>
          <w:tab w:val="clear" w:pos="1644"/>
          <w:tab w:val="left" w:pos="1560"/>
        </w:tabs>
        <w:spacing w:before="20" w:after="20" w:line="240" w:lineRule="auto"/>
        <w:ind w:right="-53"/>
        <w:jc w:val="thaiDistribute"/>
        <w:rPr>
          <w:rFonts w:ascii="Browallia New" w:hAnsi="Browallia New" w:cs="Browallia New" w:hint="cs"/>
          <w:color w:val="000000" w:themeColor="text1"/>
          <w:sz w:val="16"/>
          <w:szCs w:val="16"/>
        </w:rPr>
      </w:pPr>
    </w:p>
    <w:p w14:paraId="35F172EA" w14:textId="77777777" w:rsidR="008722CF" w:rsidRPr="00321218" w:rsidRDefault="008722CF" w:rsidP="00AF4812">
      <w:pPr>
        <w:pStyle w:val="BodyText"/>
        <w:tabs>
          <w:tab w:val="clear" w:pos="907"/>
          <w:tab w:val="clear" w:pos="1644"/>
          <w:tab w:val="left" w:pos="1560"/>
        </w:tabs>
        <w:spacing w:before="20" w:after="20" w:line="240" w:lineRule="auto"/>
        <w:ind w:left="993" w:right="-53"/>
        <w:jc w:val="thaiDistribute"/>
        <w:rPr>
          <w:rFonts w:ascii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7A42E4BB" w14:textId="77777777" w:rsidR="00C53A22" w:rsidRPr="00321218" w:rsidRDefault="00C53A22" w:rsidP="00AF4812">
      <w:pPr>
        <w:pStyle w:val="BodyText"/>
        <w:tabs>
          <w:tab w:val="clear" w:pos="907"/>
          <w:tab w:val="clear" w:pos="1644"/>
          <w:tab w:val="left" w:pos="1560"/>
        </w:tabs>
        <w:spacing w:before="20" w:after="20" w:line="240" w:lineRule="auto"/>
        <w:ind w:right="-53"/>
        <w:jc w:val="thaiDistribute"/>
        <w:rPr>
          <w:rFonts w:ascii="Browallia New" w:hAnsi="Browallia New" w:cs="Browallia New" w:hint="cs"/>
          <w:color w:val="000000" w:themeColor="text1"/>
          <w:sz w:val="16"/>
          <w:szCs w:val="16"/>
        </w:rPr>
      </w:pPr>
    </w:p>
    <w:p w14:paraId="681123CE" w14:textId="3ADCB2B2" w:rsidR="008722CF" w:rsidRPr="00321218" w:rsidRDefault="008722CF" w:rsidP="00AF4812">
      <w:pPr>
        <w:pStyle w:val="BodyText"/>
        <w:tabs>
          <w:tab w:val="clear" w:pos="907"/>
          <w:tab w:val="clear" w:pos="1644"/>
          <w:tab w:val="left" w:pos="1560"/>
        </w:tabs>
        <w:spacing w:before="20" w:after="20" w:line="240" w:lineRule="auto"/>
        <w:ind w:left="993" w:right="-53"/>
        <w:jc w:val="thaiDistribute"/>
        <w:rPr>
          <w:rFonts w:ascii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6ACB3BC5" w14:textId="157AEE43" w:rsidR="4C4E0221" w:rsidRPr="00321218" w:rsidRDefault="4C4E0221" w:rsidP="00AF4812">
      <w:pPr>
        <w:pStyle w:val="BodyText"/>
        <w:tabs>
          <w:tab w:val="clear" w:pos="907"/>
          <w:tab w:val="clear" w:pos="1644"/>
          <w:tab w:val="left" w:pos="1560"/>
        </w:tabs>
        <w:spacing w:before="20" w:after="20" w:line="240" w:lineRule="auto"/>
        <w:ind w:right="-53"/>
        <w:jc w:val="thaiDistribute"/>
        <w:rPr>
          <w:rFonts w:ascii="Browallia New" w:hAnsi="Browallia New" w:cs="Browallia New" w:hint="cs"/>
          <w:color w:val="000000" w:themeColor="text1"/>
          <w:sz w:val="16"/>
          <w:szCs w:val="16"/>
        </w:rPr>
      </w:pPr>
    </w:p>
    <w:p w14:paraId="53FF59EF" w14:textId="77777777" w:rsidR="008722CF" w:rsidRPr="00321218" w:rsidRDefault="008722CF" w:rsidP="00AF4812">
      <w:pPr>
        <w:pStyle w:val="ListParagraph"/>
        <w:numPr>
          <w:ilvl w:val="2"/>
          <w:numId w:val="2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20" w:after="20"/>
        <w:ind w:left="993" w:hanging="425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การตัดรายการออกจากบัญชีและการหักกลบ</w:t>
      </w:r>
    </w:p>
    <w:p w14:paraId="0CC2BE13" w14:textId="77777777" w:rsidR="008722CF" w:rsidRPr="00321218" w:rsidRDefault="008722CF" w:rsidP="00AF4812">
      <w:pPr>
        <w:pStyle w:val="BodyText"/>
        <w:tabs>
          <w:tab w:val="clear" w:pos="907"/>
          <w:tab w:val="clear" w:pos="1644"/>
          <w:tab w:val="left" w:pos="1560"/>
        </w:tabs>
        <w:spacing w:before="20" w:after="20" w:line="240" w:lineRule="auto"/>
        <w:ind w:left="993" w:right="-53"/>
        <w:jc w:val="thaiDistribute"/>
        <w:rPr>
          <w:rFonts w:ascii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260290C4" w14:textId="77777777" w:rsidR="008722CF" w:rsidRPr="00321218" w:rsidRDefault="008722CF" w:rsidP="00AF4812">
      <w:pPr>
        <w:pStyle w:val="BodyText"/>
        <w:tabs>
          <w:tab w:val="clear" w:pos="907"/>
          <w:tab w:val="clear" w:pos="1644"/>
          <w:tab w:val="left" w:pos="1560"/>
        </w:tabs>
        <w:spacing w:before="20" w:after="20" w:line="240" w:lineRule="auto"/>
        <w:ind w:right="-53"/>
        <w:jc w:val="thaiDistribute"/>
        <w:rPr>
          <w:rFonts w:ascii="Browallia New" w:hAnsi="Browallia New" w:cs="Browallia New" w:hint="cs"/>
          <w:color w:val="000000" w:themeColor="text1"/>
          <w:sz w:val="16"/>
          <w:szCs w:val="16"/>
        </w:rPr>
      </w:pPr>
    </w:p>
    <w:p w14:paraId="4B7880B2" w14:textId="132C7966" w:rsidR="008722CF" w:rsidRPr="00321218" w:rsidRDefault="008722CF" w:rsidP="00AF4812">
      <w:pPr>
        <w:pStyle w:val="BodyText"/>
        <w:tabs>
          <w:tab w:val="clear" w:pos="907"/>
          <w:tab w:val="clear" w:pos="1644"/>
          <w:tab w:val="left" w:pos="1560"/>
        </w:tabs>
        <w:spacing w:before="20" w:after="20" w:line="240" w:lineRule="auto"/>
        <w:ind w:left="993" w:right="-53"/>
        <w:jc w:val="thaiDistribute"/>
        <w:rPr>
          <w:rFonts w:ascii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</w:t>
      </w:r>
      <w:r w:rsidR="00BA3294"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ง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แล้ว</w:t>
      </w:r>
    </w:p>
    <w:p w14:paraId="68EE170F" w14:textId="77777777" w:rsidR="008722CF" w:rsidRPr="00321218" w:rsidRDefault="008722CF" w:rsidP="00AF4812">
      <w:pPr>
        <w:pStyle w:val="BodyText"/>
        <w:tabs>
          <w:tab w:val="clear" w:pos="907"/>
          <w:tab w:val="clear" w:pos="1644"/>
          <w:tab w:val="left" w:pos="1560"/>
        </w:tabs>
        <w:spacing w:before="20" w:after="20" w:line="240" w:lineRule="auto"/>
        <w:ind w:right="-53"/>
        <w:jc w:val="thaiDistribute"/>
        <w:rPr>
          <w:rFonts w:ascii="Browallia New" w:hAnsi="Browallia New" w:cs="Browallia New" w:hint="cs"/>
          <w:color w:val="000000" w:themeColor="text1"/>
          <w:sz w:val="16"/>
          <w:szCs w:val="16"/>
        </w:rPr>
      </w:pPr>
    </w:p>
    <w:p w14:paraId="10F797F5" w14:textId="77777777" w:rsidR="008722CF" w:rsidRPr="00321218" w:rsidRDefault="008722CF" w:rsidP="00AF4812">
      <w:pPr>
        <w:pStyle w:val="BodyText"/>
        <w:tabs>
          <w:tab w:val="clear" w:pos="907"/>
          <w:tab w:val="clear" w:pos="1644"/>
          <w:tab w:val="left" w:pos="1560"/>
        </w:tabs>
        <w:spacing w:before="20" w:after="20" w:line="240" w:lineRule="auto"/>
        <w:ind w:left="993" w:right="-53"/>
        <w:jc w:val="thaiDistribute"/>
        <w:rPr>
          <w:rFonts w:ascii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180A4A01" w14:textId="77777777" w:rsidR="008722CF" w:rsidRPr="00321218" w:rsidRDefault="008722CF" w:rsidP="00AF4812">
      <w:pPr>
        <w:pStyle w:val="ListParagraph"/>
        <w:numPr>
          <w:ilvl w:val="2"/>
          <w:numId w:val="2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20" w:after="20"/>
        <w:ind w:left="993" w:hanging="425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lastRenderedPageBreak/>
        <w:t>การด้อยค่าของสินทรัพย์ทางการเงินนอกเหนือจากลูกหนี้การค้า</w:t>
      </w:r>
    </w:p>
    <w:p w14:paraId="07F75F6F" w14:textId="77777777" w:rsidR="008722CF" w:rsidRPr="00321218" w:rsidRDefault="008722CF" w:rsidP="00AF4812">
      <w:pPr>
        <w:pStyle w:val="BodyText"/>
        <w:tabs>
          <w:tab w:val="clear" w:pos="907"/>
          <w:tab w:val="clear" w:pos="1644"/>
          <w:tab w:val="left" w:pos="1560"/>
        </w:tabs>
        <w:spacing w:before="20" w:after="20" w:line="240" w:lineRule="auto"/>
        <w:ind w:left="993" w:right="-53"/>
        <w:jc w:val="thaiDistribute"/>
        <w:rPr>
          <w:rFonts w:ascii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เงินลงทุนในตราสารหนี้ที่วัดมูลค่าด้วยมูลค่ายุติธรรมผ่านกำไรขาดทุนเบ็ดสร็จอื่น 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38806EA8" w14:textId="77777777" w:rsidR="008722CF" w:rsidRPr="00321218" w:rsidRDefault="008722CF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318FAD1C" w14:textId="77777777" w:rsidR="00A7538B" w:rsidRPr="00321218" w:rsidRDefault="5B36EF59" w:rsidP="00AF4812">
      <w:pPr>
        <w:pStyle w:val="ListParagraph"/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สินค้าคงเหลือ</w:t>
      </w:r>
      <w:proofErr w:type="spellEnd"/>
    </w:p>
    <w:p w14:paraId="07CAD30D" w14:textId="77777777" w:rsidR="00A7538B" w:rsidRPr="00321218" w:rsidRDefault="00A7538B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1ED02D7E" w14:textId="6FF0E695" w:rsidR="003310FA" w:rsidRPr="00321218" w:rsidRDefault="5B36EF59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40C5A793" w14:textId="6EA95EDD" w:rsidR="003310FA" w:rsidRPr="00321218" w:rsidRDefault="003310FA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59B343EC" w14:textId="0BFB9C75" w:rsidR="003310FA" w:rsidRPr="00321218" w:rsidRDefault="5B36EF59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ราคาทุนของสินค้าคำนวณโดยวิธีเข้าก่อนออกก่อนต้นทุนของการซื้อวัสดุและอุปกรณ์ประกอบด้วยราคาซื้อและค่าใช้จ่ายที่</w:t>
      </w:r>
      <w:r w:rsidR="002B3D4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br/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เกี่ยวข้องโดยตรงกับการซื้อ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หักด้วยส่วนลดที่เกี่ยวข้องทั้งหมด</w:t>
      </w:r>
      <w:proofErr w:type="spellEnd"/>
    </w:p>
    <w:p w14:paraId="4BF1F87A" w14:textId="746B2387" w:rsidR="003310FA" w:rsidRPr="00321218" w:rsidRDefault="003310FA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6517C34B" w14:textId="30F37BEA" w:rsidR="00831CC2" w:rsidRPr="00321218" w:rsidRDefault="28EA3E13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กลุ่มบริษัทได้ตั้งค่าเผื่อมูลค่าสินค้าลดลง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สำหรับสินค้าที่เสื่อมคุณภาพ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เสียหาย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ล้าสมัยและค้างนาน</w:t>
      </w:r>
      <w:proofErr w:type="spellEnd"/>
    </w:p>
    <w:p w14:paraId="0A52594A" w14:textId="77777777" w:rsidR="00157370" w:rsidRPr="00321218" w:rsidRDefault="00157370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cs/>
        </w:rPr>
      </w:pPr>
    </w:p>
    <w:p w14:paraId="0DA71242" w14:textId="6D4634E5" w:rsidR="003310FA" w:rsidRPr="00321218" w:rsidRDefault="003310FA" w:rsidP="00AF4812">
      <w:pPr>
        <w:pStyle w:val="ListParagraph"/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ทรัพย์สินรอการขาย</w:t>
      </w:r>
    </w:p>
    <w:p w14:paraId="295F44E2" w14:textId="77777777" w:rsidR="003310FA" w:rsidRPr="00321218" w:rsidRDefault="003310FA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0D361990" w14:textId="4D3FF322" w:rsidR="003310FA" w:rsidRPr="00321218" w:rsidRDefault="003310FA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ทรัพย์สินรอการขายประกอบด้วยคอนโดมิเนียม </w:t>
      </w:r>
    </w:p>
    <w:p w14:paraId="6F7F6361" w14:textId="77777777" w:rsidR="003310FA" w:rsidRPr="00321218" w:rsidRDefault="003310FA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lang w:val="en-GB"/>
        </w:rPr>
      </w:pPr>
    </w:p>
    <w:p w14:paraId="051477AE" w14:textId="4F108DDD" w:rsidR="003310FA" w:rsidRPr="00321218" w:rsidRDefault="008722CF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กลุ่มบริษัท</w:t>
      </w:r>
      <w:r w:rsidR="003310FA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แสดงทรัพย์สินรอการขายประเภทคอนโดมิเนียมด้วยจำนวนเงินต้นคงค้างบวกดอกเบี้ยค้างรับหรือมูลค่ายุติธรรมแล้วแต่ราคาใดจะต่ำกว่า </w:t>
      </w:r>
    </w:p>
    <w:p w14:paraId="7D3FF000" w14:textId="77777777" w:rsidR="003310FA" w:rsidRPr="00321218" w:rsidRDefault="003310FA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lang w:val="en-GB"/>
        </w:rPr>
      </w:pPr>
    </w:p>
    <w:p w14:paraId="18E72D22" w14:textId="4B6D58A7" w:rsidR="003310FA" w:rsidRPr="00321218" w:rsidRDefault="4BD0CF7A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กำไรจากการจำหน่ายทรัพย์สินรอการขายจะรับรู้เป็นรายได้ในงบกำไรขาดทุนเบ็ดเสร็จเมื่อ</w:t>
      </w:r>
      <w:r w:rsidR="008722C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กลุ่มบริษัท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ได้โอนความเสี่ยงและผลตอบแทนที่เป็นสาระสำคัญของความเป็นเจ้าของในทรัพย์สินรอการขายให้แก่ผู้ซื้อแล้ว ขาดทุนจากการจำหน่ายและขาดทุนจากการด้อยค่าจะรับรู้เป็นค่าใช้จ่ายในงบกำไรขาดทุนเบ็ดเสร็จ</w:t>
      </w:r>
    </w:p>
    <w:p w14:paraId="034EE523" w14:textId="05E49363" w:rsidR="4C4E0221" w:rsidRPr="00321218" w:rsidRDefault="4C4E0221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20476408" w14:textId="7F78B092" w:rsidR="6B5A63F1" w:rsidRPr="00321218" w:rsidRDefault="6B5A63F1" w:rsidP="00AF4812">
      <w:pPr>
        <w:pStyle w:val="ListParagraph"/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เงินลงทุนในบริษัทย่อย</w:t>
      </w:r>
      <w:proofErr w:type="spellEnd"/>
    </w:p>
    <w:p w14:paraId="3E4B01BD" w14:textId="77777777" w:rsidR="002B3D4F" w:rsidRPr="00321218" w:rsidRDefault="002B3D4F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31CB9E99" w14:textId="73FAF190" w:rsidR="4C4E0221" w:rsidRPr="00321218" w:rsidRDefault="6B5A63F1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เงินลงทุนในบริษัทย่อย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ในงบการเงินเฉพาะกิจการวัดมูลค่าด้วยราคาทุนหักค่าเผื่อการด้อยค่า</w:t>
      </w:r>
      <w:proofErr w:type="spellEnd"/>
      <w:r w:rsidR="00BF0973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เงินปันผลรับบันทึกในกำไรหรือ</w:t>
      </w:r>
      <w:proofErr w:type="spellEnd"/>
      <w:r w:rsidR="00693B2A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ขาดทุนในวันที่กลุ่มบริษัทมีสิทธิได้รับเงินปันผล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กรณีที่บริษัทจำหน่ายเงินลงทุนบางส่วน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ต้นทุนเงินลงทุนคำนวณโดยวิธี</w:t>
      </w:r>
      <w:proofErr w:type="spellEnd"/>
      <w:r w:rsidR="00693B2A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ถัวเฉลี่ยถ่วงน้ำหนัก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กำไรหรือขาดทุนจากการขายเงินลงทุนบันทึกในกำไรหรือขาดทุน</w:t>
      </w:r>
      <w:proofErr w:type="spellEnd"/>
    </w:p>
    <w:p w14:paraId="654F9148" w14:textId="77777777" w:rsidR="003458B4" w:rsidRPr="00321218" w:rsidRDefault="003458B4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6E1FF213" w14:textId="5A8057AB" w:rsidR="003310FA" w:rsidRPr="00321218" w:rsidRDefault="003310FA" w:rsidP="00AF4812">
      <w:pPr>
        <w:pStyle w:val="ListParagraph"/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อสังหาริมทรัพย์เพื่อการลงทุน</w:t>
      </w:r>
    </w:p>
    <w:p w14:paraId="5CEDFB23" w14:textId="77777777" w:rsidR="003310FA" w:rsidRPr="00321218" w:rsidRDefault="003310FA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5C9D5E89" w14:textId="1DDC1A92" w:rsidR="003310FA" w:rsidRPr="00321218" w:rsidRDefault="003310FA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อสังหาริมทรัพย์เพื่อการลงทุนของ</w:t>
      </w:r>
      <w:r w:rsidR="008722C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กลุ่มบริษัท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ส่วนใหญ่คือที่ดินและสิ่งปลูกสร้าง ซึ่ง</w:t>
      </w:r>
      <w:r w:rsidR="008722C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กลุ่มบริษัท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ถือไว้เพื่อหาประโยชน์จากรายได้ค่าเช่า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</w:t>
      </w:r>
      <w:r w:rsidR="008722C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กลุ่มบริษัท</w:t>
      </w:r>
    </w:p>
    <w:p w14:paraId="1C409ADE" w14:textId="77777777" w:rsidR="003310FA" w:rsidRPr="00321218" w:rsidRDefault="003310FA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lang w:val="en-GB"/>
        </w:rPr>
      </w:pPr>
    </w:p>
    <w:p w14:paraId="7581FC1B" w14:textId="77777777" w:rsidR="003310FA" w:rsidRPr="00321218" w:rsidRDefault="003310FA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16B18043" w14:textId="77777777" w:rsidR="003310FA" w:rsidRPr="00321218" w:rsidRDefault="003310FA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lang w:val="en-GB"/>
        </w:rPr>
      </w:pPr>
    </w:p>
    <w:p w14:paraId="39542A76" w14:textId="329245E9" w:rsidR="003310FA" w:rsidRPr="00321218" w:rsidRDefault="003310FA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อสังหาริมทรัพย์เพื่อการลงทุนจะวัดมูลค่าภายหลังจากการรับรู้รายการด้วยมูลค่ายุติธรรม โดยการเปลี่ยนแปลงในมูลค่ายุติธรรมของอสังหาริมทรัพย์เพื่อการลงทุนจะถูกรับรู้ในกำไรหรือขาดทุน</w:t>
      </w:r>
    </w:p>
    <w:p w14:paraId="102E5016" w14:textId="77777777" w:rsidR="003310FA" w:rsidRPr="00321218" w:rsidRDefault="003310FA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17B7F445" w14:textId="14381FF6" w:rsidR="003310FA" w:rsidRPr="00321218" w:rsidRDefault="003310FA" w:rsidP="00AF4812">
      <w:pPr>
        <w:pStyle w:val="ListParagraph"/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ที่ดิน อาคารและอุปกรณ์</w:t>
      </w:r>
    </w:p>
    <w:p w14:paraId="2BA4323E" w14:textId="77777777" w:rsidR="003310FA" w:rsidRPr="00321218" w:rsidRDefault="003310FA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05DF9098" w14:textId="77C37C36" w:rsidR="16AA8FB2" w:rsidRPr="00321218" w:rsidRDefault="16AA8FB2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ที่ดิน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อาคารและอุปกรณ์ที่บริษัทถือครองไว้เพื่อใช้ในการผลิตและจำหน่ายสินค้า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เพื่อให้บริการและเพื่อใช้ในการบริหารงาน</w:t>
      </w:r>
      <w:proofErr w:type="spellEnd"/>
      <w:r w:rsidR="00D93524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แสดงในงบฐานะการเงินด้วยราคาทุนหักค่าเสื่อมราคาสะสมและค่าเผื่อการด้อยค่า (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ถ้ามี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)</w:t>
      </w:r>
    </w:p>
    <w:p w14:paraId="0D71C625" w14:textId="2504B291" w:rsidR="4C4E0221" w:rsidRPr="00321218" w:rsidRDefault="4C4E0221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lang w:val="th"/>
        </w:rPr>
      </w:pPr>
    </w:p>
    <w:p w14:paraId="29F67075" w14:textId="523BCF5D" w:rsidR="16AA8FB2" w:rsidRPr="00321218" w:rsidRDefault="16AA8FB2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lastRenderedPageBreak/>
        <w:t>ราคาทุนของสินทรัพย์ประกอบด้วยราคาซื้อรวมอากรขาเข้าและภาษีซื้อที่เรียกคืนไม่ได้หลังหักส่วนลดการค้าและจำนวนที่</w:t>
      </w:r>
      <w:r w:rsidR="00D93524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br/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ได้รับคืนจากผู้ขาย</w:t>
      </w:r>
      <w:proofErr w:type="spellEnd"/>
      <w:r w:rsidR="00D93524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ต้นทุนทางตรงอื่นๆ</w:t>
      </w:r>
      <w:proofErr w:type="spellEnd"/>
      <w:r w:rsidR="00D93524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ที่เกี่ยวข้องกับการจัดหาเพื่อให้สินทรัพย์อยู่ในสถานที่และสภาพที่พร้อมจะใช้งาน</w:t>
      </w:r>
      <w:r w:rsidR="00D93524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br/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ได้ตามความประสงค์</w:t>
      </w:r>
      <w:proofErr w:type="spellEnd"/>
      <w:r w:rsidR="00D93524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ประมาณการเบื้องต้นสำหรับต้นทุนในการรื้อ</w:t>
      </w:r>
      <w:proofErr w:type="spellEnd"/>
      <w:r w:rsidR="00D93524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ขนย้ายและบูรณะสถานที่ตั้งสินทรัพย์นั้น</w:t>
      </w:r>
      <w:proofErr w:type="spellEnd"/>
      <w:r w:rsidR="00BF0973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รวมถึงต้นทุนการ</w:t>
      </w:r>
      <w:proofErr w:type="spellEnd"/>
      <w:r w:rsidR="00693B2A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กู้ยืมที่เกี่ยวข้องโดยตรงกับการได้มา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การก่อสร้างหรือการผลิตสินทรัพย์ที่เข้าเงื่อนไขในการรวมเป็นราคาทุนของสินทรัพย์</w:t>
      </w:r>
    </w:p>
    <w:p w14:paraId="49D5F019" w14:textId="77777777" w:rsidR="00D93524" w:rsidRPr="00321218" w:rsidRDefault="00D93524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23106EB5" w14:textId="77777777" w:rsidR="005A315B" w:rsidRDefault="00D93524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กลุ่มบริษัทคำนวณค่าเสื่อมราคาสำหรับสินทรัพย์ทุกประเภทยกเว้นที่ดินและสินทรัพย์ที่อยู่ระหว่างก่อสร้าง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โดยวิธีเส้นตรงตาม</w:t>
      </w:r>
      <w:proofErr w:type="spellEnd"/>
    </w:p>
    <w:p w14:paraId="62B17A34" w14:textId="129CC3CE" w:rsidR="00D93524" w:rsidRPr="005A315B" w:rsidRDefault="00D93524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proofErr w:type="spellStart"/>
      <w:r w:rsidRPr="005A315B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อายุการให้ประโยชน์ที่ประมาณไว้ของสินทรัพย์</w:t>
      </w:r>
      <w:proofErr w:type="spellEnd"/>
      <w:r w:rsidRPr="005A315B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5A315B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ดังนี้</w:t>
      </w:r>
      <w:proofErr w:type="spellEnd"/>
    </w:p>
    <w:p w14:paraId="111E89D7" w14:textId="77777777" w:rsidR="003310FA" w:rsidRPr="00321218" w:rsidRDefault="003310FA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tbl>
      <w:tblPr>
        <w:tblStyle w:val="58"/>
        <w:tblW w:w="8500" w:type="dxa"/>
        <w:tblInd w:w="876" w:type="dxa"/>
        <w:tblLayout w:type="fixed"/>
        <w:tblLook w:val="0000" w:firstRow="0" w:lastRow="0" w:firstColumn="0" w:lastColumn="0" w:noHBand="0" w:noVBand="0"/>
      </w:tblPr>
      <w:tblGrid>
        <w:gridCol w:w="3397"/>
        <w:gridCol w:w="1114"/>
        <w:gridCol w:w="3989"/>
      </w:tblGrid>
      <w:tr w:rsidR="002B3124" w:rsidRPr="00321218" w14:paraId="5A56E5FB" w14:textId="77777777" w:rsidTr="4C4E0221">
        <w:tc>
          <w:tcPr>
            <w:tcW w:w="3397" w:type="dxa"/>
          </w:tcPr>
          <w:p w14:paraId="59C8A156" w14:textId="77777777" w:rsidR="00392FF1" w:rsidRPr="00321218" w:rsidRDefault="00392FF1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1114" w:type="dxa"/>
          </w:tcPr>
          <w:p w14:paraId="00E24ACB" w14:textId="419B8770" w:rsidR="00392FF1" w:rsidRPr="00321218" w:rsidRDefault="00392FF1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ไม่เกิน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3989" w:type="dxa"/>
          </w:tcPr>
          <w:p w14:paraId="045C0C77" w14:textId="77777777" w:rsidR="00392FF1" w:rsidRPr="00321218" w:rsidRDefault="00392FF1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  <w:tr w:rsidR="002B3124" w:rsidRPr="00321218" w14:paraId="259B7A05" w14:textId="77777777" w:rsidTr="4C4E0221">
        <w:tc>
          <w:tcPr>
            <w:tcW w:w="3397" w:type="dxa"/>
          </w:tcPr>
          <w:p w14:paraId="52C1AEB9" w14:textId="5F5E48C8" w:rsidR="00392FF1" w:rsidRPr="00321218" w:rsidRDefault="00392FF1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14" w:type="dxa"/>
          </w:tcPr>
          <w:p w14:paraId="6B58D64E" w14:textId="1EF5C3B6" w:rsidR="00392FF1" w:rsidRPr="00321218" w:rsidRDefault="00392FF1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 – 5</w:t>
            </w:r>
          </w:p>
        </w:tc>
        <w:tc>
          <w:tcPr>
            <w:tcW w:w="3989" w:type="dxa"/>
          </w:tcPr>
          <w:p w14:paraId="4A226C24" w14:textId="77777777" w:rsidR="00392FF1" w:rsidRPr="00321218" w:rsidRDefault="00392FF1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  <w:tr w:rsidR="002B3124" w:rsidRPr="00321218" w14:paraId="6E0E1D1F" w14:textId="77777777" w:rsidTr="4C4E0221">
        <w:tc>
          <w:tcPr>
            <w:tcW w:w="3397" w:type="dxa"/>
          </w:tcPr>
          <w:p w14:paraId="58A4DC98" w14:textId="7A956DF0" w:rsidR="00392FF1" w:rsidRPr="00321218" w:rsidRDefault="00392FF1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เครื่องมือและเครื่องใช้</w:t>
            </w:r>
          </w:p>
        </w:tc>
        <w:tc>
          <w:tcPr>
            <w:tcW w:w="1114" w:type="dxa"/>
          </w:tcPr>
          <w:p w14:paraId="47AF97B3" w14:textId="3378090A" w:rsidR="00392FF1" w:rsidRPr="00321218" w:rsidRDefault="00392FF1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989" w:type="dxa"/>
          </w:tcPr>
          <w:p w14:paraId="365B77C2" w14:textId="77777777" w:rsidR="00392FF1" w:rsidRPr="00321218" w:rsidRDefault="00392FF1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  <w:tr w:rsidR="00392FF1" w:rsidRPr="00321218" w14:paraId="2D6E686D" w14:textId="77777777" w:rsidTr="4C4E0221">
        <w:tc>
          <w:tcPr>
            <w:tcW w:w="3397" w:type="dxa"/>
          </w:tcPr>
          <w:p w14:paraId="2E8031B0" w14:textId="77777777" w:rsidR="00392FF1" w:rsidRPr="00321218" w:rsidRDefault="00392FF1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14" w:type="dxa"/>
          </w:tcPr>
          <w:p w14:paraId="06FEF77F" w14:textId="630E8CC2" w:rsidR="00392FF1" w:rsidRPr="00321218" w:rsidRDefault="00392FF1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989" w:type="dxa"/>
          </w:tcPr>
          <w:p w14:paraId="7E696C58" w14:textId="31EB175F" w:rsidR="00392FF1" w:rsidRPr="00321218" w:rsidRDefault="6A93D720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</w:tbl>
    <w:p w14:paraId="4AC103F9" w14:textId="77777777" w:rsidR="00D93524" w:rsidRPr="00321218" w:rsidRDefault="00D93524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733D821C" w14:textId="5B8F0F34" w:rsidR="00392FF1" w:rsidRPr="00321218" w:rsidRDefault="4549C158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ประมาณการอายุการให้ประโยชน์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มูลค่าคงเหลือของสินทรัพย์และวิธีการคิดค่าเสื่อมราคาของสินทรัพย์จะได้รับการทบทวนทุกๆ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สิ้นปีบัญชี</w:t>
      </w:r>
      <w:proofErr w:type="spellEnd"/>
    </w:p>
    <w:p w14:paraId="3116BAEC" w14:textId="37FC8C8F" w:rsidR="00392FF1" w:rsidRPr="00321218" w:rsidRDefault="00392FF1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42F20578" w14:textId="554CCDC5" w:rsidR="00392FF1" w:rsidRPr="00321218" w:rsidRDefault="4549C158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ผลกำไรหรือขาดทุนจากการจำหน่ายที่ดิน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อาคาร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และอุปกรณ์เป็นผลต่างระหว่างสิ่งตอบแทนสุทธิที่ได้รับจากการจำหน่าย</w:t>
      </w:r>
      <w:r w:rsidR="00D93524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br/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สินทรัพย์กับราคาตามบัญชีของสินทรัพย์นั้นจะถูกรับรู้เป็นกำไรหรือขาดทุนในงวดที่เกิดขึ้น</w:t>
      </w:r>
    </w:p>
    <w:p w14:paraId="68E53E96" w14:textId="77777777" w:rsidR="00BF0973" w:rsidRPr="00321218" w:rsidRDefault="00BF0973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6A2740DE" w14:textId="656AE582" w:rsidR="003310FA" w:rsidRPr="00321218" w:rsidRDefault="003310FA" w:rsidP="00AF4812">
      <w:pPr>
        <w:pStyle w:val="ListParagraph"/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สินทรัพย์ไม่มีตัวตน</w:t>
      </w:r>
    </w:p>
    <w:p w14:paraId="2CD0C3B3" w14:textId="77777777" w:rsidR="00392FF1" w:rsidRPr="00321218" w:rsidRDefault="00392FF1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21F514D1" w14:textId="02645C2F" w:rsidR="005A315B" w:rsidRDefault="3E5FE5DD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สินทรัพย์ไม่มีตัวตนประเภทโปรแกรมคอมพิวเตอร์ที่อายุการให้ประโยชน์ทราบได้แน่นอนที่กลุ่มบริษัทซื้อ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มาแสดงในราคาทุน</w:t>
      </w:r>
      <w:proofErr w:type="spellEnd"/>
    </w:p>
    <w:p w14:paraId="4B89340A" w14:textId="7B29212E" w:rsidR="00392FF1" w:rsidRPr="00321218" w:rsidRDefault="3E5FE5DD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หักค่าตัดจำหน่ายสะสมและค่าเผื่อการด้อยค่า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(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ถ้ามี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)</w:t>
      </w:r>
    </w:p>
    <w:p w14:paraId="7C644C07" w14:textId="31C5CB32" w:rsidR="00392FF1" w:rsidRPr="00321218" w:rsidRDefault="00392FF1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hAnsi="Browallia New" w:cs="Browallia New" w:hint="cs"/>
          <w:color w:val="000000" w:themeColor="text1"/>
          <w:sz w:val="16"/>
          <w:szCs w:val="16"/>
          <w:lang w:val="th"/>
        </w:rPr>
      </w:pPr>
    </w:p>
    <w:p w14:paraId="7DD9A5D2" w14:textId="6BBC2850" w:rsidR="00392FF1" w:rsidRPr="00321218" w:rsidRDefault="3E5FE5DD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ค่าตัดจำหน่ายคำนวณโดยวิธีเส้นตรงตลอดอายุการให้ประโยชน์ที่ประมาณการไว้คือ </w:t>
      </w:r>
      <w:r w:rsidR="00D640B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10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ปี</w:t>
      </w:r>
      <w:proofErr w:type="spellEnd"/>
    </w:p>
    <w:p w14:paraId="57A2E834" w14:textId="5A2D2322" w:rsidR="00392FF1" w:rsidRPr="00321218" w:rsidRDefault="00392FF1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724D7CC8" w14:textId="19417CB8" w:rsidR="00D93524" w:rsidRPr="00321218" w:rsidRDefault="00392FF1" w:rsidP="00AF4812">
      <w:pPr>
        <w:pStyle w:val="ListParagraph"/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สัญญาเช่า</w:t>
      </w:r>
    </w:p>
    <w:p w14:paraId="005A57B8" w14:textId="77777777" w:rsidR="00BF0973" w:rsidRPr="00321218" w:rsidRDefault="00BF0973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0B48EEDE" w14:textId="5DFAB434" w:rsidR="00D93524" w:rsidRPr="00321218" w:rsidRDefault="001C4570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สัญญาเช่า กรณีที่</w:t>
      </w:r>
      <w:r w:rsidR="008722C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กลุ่มบริษัท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เป็นผู้เช่า</w:t>
      </w:r>
    </w:p>
    <w:p w14:paraId="278225A8" w14:textId="77777777" w:rsidR="00A7538B" w:rsidRPr="00321218" w:rsidRDefault="00A7538B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1B418D57" w14:textId="77777777" w:rsidR="00A7538B" w:rsidRPr="00321218" w:rsidRDefault="00A7538B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ณ วันที่สัญญาเช่าเริ่มมีผล กลุ่มบริษัทรับรู้สินทรัพย์และหนี้สินสำหรับสัญญาเช่า โดยกลุ่มบริษัทรับรู้สินทรัพย์สิทธิการใช้โดยใช้ราคาทุน และหนี้สินตามสัญญาเช่าด้วยมูลค่าปัจจุบันของจำนวนเงินที่ต้องจ่ายชำระตามสัญญาเช่าที่ยังไม่ได้จ่ายชำระซึ่งคิดลดด้วยอัตราดอกเบี้ยตามนัยของสัญญาเช่า </w:t>
      </w:r>
    </w:p>
    <w:p w14:paraId="557D6137" w14:textId="77777777" w:rsidR="00D93524" w:rsidRPr="00321218" w:rsidRDefault="00D93524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Calibri" w:hAnsi="Browallia New" w:cs="Browallia New" w:hint="cs"/>
          <w:color w:val="000000" w:themeColor="text1"/>
          <w:sz w:val="16"/>
          <w:szCs w:val="16"/>
        </w:rPr>
      </w:pPr>
    </w:p>
    <w:p w14:paraId="70A2737D" w14:textId="77777777" w:rsidR="00A7538B" w:rsidRPr="00321218" w:rsidRDefault="00A7538B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ราคาทุนของสินทรัพย์สิทธิการใช้ประกอบด้วย จำนวนเงินที่รับรู้เมื่อเริ่มแรกของหนี้สินตามสัญญาเช่า จำนวนเงินที่จ่ายชำระ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ณ วันที่สัญญาเช่าเริ่มมีผลหรือก่อนวันที่สัญญาเริ่มมีผลหักสิ่งจูงใจในสัญญาเช่าที่ได้รับ ต้นทุนทางตรงเริ่มแรกและประมาณการต้นทุนในการรื้อและการขนย้ายสินทรัพย์อ้างอิง การบูรณะสถานที่ตั้งของสินทรัพย์อ้างอิงหรือซ่อมแซมสินทรัพย์อ้างอิงให้เป็นไปตามข้อตกลงและเงื่อนไขที่กำหนดของสัญญาเช่าเว้นแต่ต้นทุนดังกล่าวเกิดขึ้นเพื่อการผลิตสินค้าคงเหลือ (ประมาณการต้นทุนดังกล่าวจะรับรู้ ณ วันที่สัญญาเช่าเริ่มมีผลหรือเมื่อใช้สินทรัพย์อ้างอิงนั้นในระหว่างช่วงระยะเวลาหนึ่ง)</w:t>
      </w:r>
    </w:p>
    <w:p w14:paraId="519D19FA" w14:textId="77777777" w:rsidR="001C4570" w:rsidRPr="00321218" w:rsidRDefault="001C4570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hAnsi="Browallia New" w:cs="Browallia New" w:hint="cs"/>
          <w:color w:val="000000" w:themeColor="text1"/>
          <w:spacing w:val="-6"/>
          <w:sz w:val="16"/>
          <w:szCs w:val="16"/>
        </w:rPr>
      </w:pPr>
    </w:p>
    <w:p w14:paraId="53E771B4" w14:textId="77777777" w:rsidR="00A7538B" w:rsidRPr="00321218" w:rsidRDefault="00A7538B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หลังจากวันที่สัญญาเช่าเริ่มมีผล กลุ่มบริษัทวัดมูลค่าสินทรัพย์สิทธิการใช้ด้วยวิธีราคาทุนสุทธิจากค่าเสื่อมราคาสะสมและผลขาดทุนจากการด้อยค่าสะสม</w:t>
      </w:r>
    </w:p>
    <w:p w14:paraId="0624ADA2" w14:textId="77777777" w:rsidR="00A7538B" w:rsidRPr="00321218" w:rsidRDefault="00A7538B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hAnsi="Browallia New" w:cs="Browallia New" w:hint="cs"/>
          <w:color w:val="000000" w:themeColor="text1"/>
          <w:spacing w:val="-6"/>
          <w:sz w:val="16"/>
          <w:szCs w:val="16"/>
        </w:rPr>
      </w:pPr>
    </w:p>
    <w:p w14:paraId="357C9CA7" w14:textId="5516123E" w:rsidR="00BB7CD2" w:rsidRPr="00321218" w:rsidRDefault="00A7538B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กลุ่มบริษัทคำนวณค่าเสื่อมราคาสำหรับสินทรัพย์สิทธิการใช้โดยวิธีเส้นตรงตั้งแต่วันที่สัญญาเช่าเริ่มมีผลจนถึงวันสิ้นสุดของ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6DFBAD15" w14:textId="0D7D1118" w:rsidR="001C4570" w:rsidRPr="00321218" w:rsidRDefault="001C4570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lastRenderedPageBreak/>
        <w:t>สัญญาเช่าระยะยาว กรณีที่</w:t>
      </w:r>
      <w:r w:rsidR="008722C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กลุ่มบริษัท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เป็นผู้ให้เช่า</w:t>
      </w:r>
    </w:p>
    <w:p w14:paraId="098F4B32" w14:textId="77777777" w:rsidR="001C4570" w:rsidRPr="00321218" w:rsidRDefault="001C4570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71D33329" w14:textId="77777777" w:rsidR="001C4570" w:rsidRPr="00321218" w:rsidRDefault="001C4570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 </w:t>
      </w:r>
    </w:p>
    <w:p w14:paraId="00E52543" w14:textId="77777777" w:rsidR="001C4570" w:rsidRPr="00321218" w:rsidRDefault="001C4570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06648ECE" w14:textId="77777777" w:rsidR="001C4570" w:rsidRPr="00321218" w:rsidRDefault="1B76F9E1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5C9E2D5C" w14:textId="560D66F4" w:rsidR="00D93524" w:rsidRPr="00321218" w:rsidRDefault="00D93524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7F37CDD0" w14:textId="2A495F36" w:rsidR="001C4570" w:rsidRPr="00321218" w:rsidRDefault="36587FEF" w:rsidP="00AF4812">
      <w:pPr>
        <w:pStyle w:val="ListParagraph"/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สินทรัพย์สิทธิการใช้</w:t>
      </w:r>
      <w:proofErr w:type="spellEnd"/>
    </w:p>
    <w:p w14:paraId="594D17D4" w14:textId="30FE86AE" w:rsidR="001C4570" w:rsidRPr="00321218" w:rsidRDefault="36587FEF" w:rsidP="00AF4812">
      <w:pPr>
        <w:spacing w:before="20" w:after="20"/>
        <w:jc w:val="both"/>
        <w:rPr>
          <w:rFonts w:ascii="Browallia New" w:hAnsi="Browallia New" w:cs="Browallia New" w:hint="cs"/>
          <w:color w:val="000000" w:themeColor="text1"/>
          <w:sz w:val="16"/>
          <w:szCs w:val="1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15"/>
          <w:szCs w:val="15"/>
        </w:rPr>
        <w:t xml:space="preserve"> </w:t>
      </w:r>
    </w:p>
    <w:p w14:paraId="2762BBD0" w14:textId="556987C0" w:rsidR="00BB7CD2" w:rsidRPr="00321218" w:rsidRDefault="36587FEF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สินทรัพย์สิทธิการใช้วัดมูลค่าด้วยราคาทุนหักค่าเสื่อมราคาสะสม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ผลขาดทุนการด้อยค่าของสะสมหนี้สินตามสัญญาเช่าใหม่</w:t>
      </w:r>
      <w:proofErr w:type="spellEnd"/>
      <w:r w:rsidR="003340BE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ต้นทุนทางตรงเริ่ม</w:t>
      </w:r>
    </w:p>
    <w:p w14:paraId="6AB161F3" w14:textId="721193DF" w:rsidR="001C4570" w:rsidRPr="00321218" w:rsidRDefault="36587FEF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แรกที่เกิดขึ้น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จำนวนเงินที่จ่ายชำระตามสัญญาเช่า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ณ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วันที่สัญญาเช่าเริ่มมีผลหรือก่อนวันที่สัญญาเช่าเริ่มมีผล</w:t>
      </w:r>
      <w:proofErr w:type="spellEnd"/>
      <w:r w:rsidR="00BB7CD2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และหักด้วยสิ่ง</w:t>
      </w:r>
      <w:proofErr w:type="spellEnd"/>
      <w:r w:rsidR="00BB7CD2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จูงใจตามสัญญาเช่าที่ได้รับ</w:t>
      </w:r>
      <w:proofErr w:type="spellEnd"/>
    </w:p>
    <w:p w14:paraId="4858C749" w14:textId="003685A5" w:rsidR="001C4570" w:rsidRPr="00321218" w:rsidRDefault="36587FEF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  <w:t xml:space="preserve"> </w:t>
      </w:r>
    </w:p>
    <w:p w14:paraId="5779A405" w14:textId="56FC3A05" w:rsidR="00A7538B" w:rsidRPr="00321218" w:rsidRDefault="36587FEF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hAnsi="Browallia New" w:cs="Browallia New" w:hint="cs"/>
          <w:color w:val="000000" w:themeColor="text1"/>
          <w:sz w:val="16"/>
          <w:szCs w:val="16"/>
        </w:rPr>
      </w:pP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ค่าเสื่อมราคาของสินทรัพย์สิทธิการใช้คำนวณจากราคาทุน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โดยวิธีเส้นตรงตามประมาณการอายุสัญญาเช่าหรืออายุการให้</w:t>
      </w:r>
      <w:proofErr w:type="spellEnd"/>
      <w:r w:rsidR="003340BE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br/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ประโยชน์โดยประมาณของสินทรัพย์แล้วแต่ระยะเวลาใดจะสั้นกว่าดังนี้</w:t>
      </w:r>
      <w:proofErr w:type="spellEnd"/>
    </w:p>
    <w:p w14:paraId="365CE9BF" w14:textId="77777777" w:rsidR="00BF0973" w:rsidRPr="00321218" w:rsidRDefault="00BF0973" w:rsidP="00AF4812">
      <w:pPr>
        <w:spacing w:before="20" w:after="20"/>
        <w:jc w:val="thaiDistribute"/>
        <w:rPr>
          <w:rFonts w:ascii="Browallia New" w:hAnsi="Browallia New" w:cs="Browallia New" w:hint="cs"/>
          <w:color w:val="000000" w:themeColor="text1"/>
          <w:sz w:val="16"/>
          <w:szCs w:val="16"/>
        </w:rPr>
      </w:pPr>
    </w:p>
    <w:p w14:paraId="063A907F" w14:textId="084AE4B7" w:rsidR="003458B4" w:rsidRPr="00321218" w:rsidRDefault="5102FDFE" w:rsidP="00AF4812">
      <w:pPr>
        <w:pStyle w:val="ListParagraph"/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การด้อยค่าของสินทรัพย์</w:t>
      </w:r>
      <w:proofErr w:type="spellEnd"/>
    </w:p>
    <w:p w14:paraId="54D2CAFA" w14:textId="77777777" w:rsidR="003458B4" w:rsidRPr="00321218" w:rsidRDefault="003458B4" w:rsidP="00AF4812">
      <w:pPr>
        <w:pStyle w:val="BodyText"/>
        <w:tabs>
          <w:tab w:val="clear" w:pos="907"/>
          <w:tab w:val="left" w:pos="1080"/>
        </w:tabs>
        <w:spacing w:before="20" w:after="20" w:line="240" w:lineRule="auto"/>
        <w:jc w:val="thaiDistribute"/>
        <w:rPr>
          <w:rFonts w:ascii="Browallia New" w:hAnsi="Browallia New" w:cs="Browallia New" w:hint="cs"/>
          <w:color w:val="000000" w:themeColor="text1"/>
          <w:sz w:val="16"/>
          <w:szCs w:val="16"/>
        </w:rPr>
      </w:pPr>
    </w:p>
    <w:p w14:paraId="14CA105B" w14:textId="77777777" w:rsidR="003458B4" w:rsidRPr="00321218" w:rsidRDefault="003458B4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ณ วันที่สิ้นงวด กลุ่มบริษัทจะทำการประเมินว่ามีข้อบ่งชี้ซึ่งแสดงว่าสินทรัพย์ด้อยค่าลงหรือไม่ หากมีข้อบ่งชี้ของการด้อยค่า กลุ่มบริษัทจะทำการประมาณมูลค่าที่คาดว่าจะได้รับคืนของสินทรัพย์ และหากพบว่ามูลค่าตามบัญชีของสินทรัพย์นั้นมีมูลค่าสูงกว่ามูลค่าที่คาดว่าจะได้รับคืน กลุ่มบริษัทจะลดมูลค่าของสินทรัพย์ลงให้เท่ากับมูลค่าที่คาดว่าจะได้รับคืน และรับรู้ผลขาดทุนจากการด้อยค่าของสินทรัพย์ในกำไรหรือขาดทุน มูลค่าที่คาดว่าจะได้รับคืนของสินทรัพย์หมายถึงมูลค่ายุติธรรมหักต้นทุนในการจำหน่ายหรือมูลค่าจากการใช้ของสินทรัพย์นั้นแล้วแต่จำนวนใดจะสูงกว่า</w:t>
      </w:r>
    </w:p>
    <w:p w14:paraId="26E23094" w14:textId="77777777" w:rsidR="003458B4" w:rsidRPr="00321218" w:rsidRDefault="003458B4" w:rsidP="00AF4812">
      <w:pPr>
        <w:pStyle w:val="BodyText"/>
        <w:tabs>
          <w:tab w:val="clear" w:pos="907"/>
          <w:tab w:val="left" w:pos="1080"/>
        </w:tabs>
        <w:spacing w:before="20" w:after="20" w:line="240" w:lineRule="auto"/>
        <w:jc w:val="thaiDistribute"/>
        <w:rPr>
          <w:rFonts w:ascii="Browallia New" w:hAnsi="Browallia New" w:cs="Browallia New" w:hint="cs"/>
          <w:color w:val="000000" w:themeColor="text1"/>
          <w:sz w:val="16"/>
          <w:szCs w:val="16"/>
        </w:rPr>
      </w:pPr>
    </w:p>
    <w:p w14:paraId="4E6E561C" w14:textId="77777777" w:rsidR="003458B4" w:rsidRPr="00321218" w:rsidRDefault="003458B4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หลังจากนั้น หากมีข้อบ่งชี้ว่าการด้อยค่าของสินทรัพย์ได้หมดไปหรือลดลง กลุ่มบริษัทจะประมาณมูลค่าที่คาดว่าจะได้รับคืนของสินทรัพย์นั้นใหม่ เพื่อเปรียบเทียบกับมูลค่าตามบัญชีและโอนกลับรายการขาดทุนจากการด้อยค่าของสินทรัพย์ที่เคยรับรู้ในปีก่อน เพื่อสะท้อนถึงประมาณการมูลค่าที่คาดว่าจะได้รับคืนที่เปลี่ยนแปลงไป</w:t>
      </w:r>
    </w:p>
    <w:p w14:paraId="4318451B" w14:textId="77777777" w:rsidR="003458B4" w:rsidRPr="00321218" w:rsidRDefault="003458B4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229E1AED" w14:textId="77777777" w:rsidR="003340BE" w:rsidRPr="00321218" w:rsidRDefault="6AD7F968" w:rsidP="00AF4812">
      <w:pPr>
        <w:pStyle w:val="ListParagraph"/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ผลประโยชน์ของพนักงาน</w:t>
      </w:r>
      <w:proofErr w:type="spellEnd"/>
    </w:p>
    <w:p w14:paraId="74D413A7" w14:textId="77777777" w:rsidR="003340BE" w:rsidRPr="00321218" w:rsidRDefault="003340BE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8"/>
          <w:szCs w:val="18"/>
        </w:rPr>
      </w:pPr>
    </w:p>
    <w:p w14:paraId="3BBE546F" w14:textId="267BC227" w:rsidR="001C4570" w:rsidRPr="00321218" w:rsidRDefault="6AD7F968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เงินสมทบกองทุนสำรองเลี้ยงชีพ</w:t>
      </w:r>
      <w:proofErr w:type="spellEnd"/>
    </w:p>
    <w:p w14:paraId="77C766DC" w14:textId="7849B2BE" w:rsidR="001C4570" w:rsidRPr="00321218" w:rsidRDefault="001C4570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8"/>
          <w:szCs w:val="18"/>
        </w:rPr>
      </w:pPr>
    </w:p>
    <w:p w14:paraId="3391AB1B" w14:textId="2514CF63" w:rsidR="001C4570" w:rsidRPr="00321218" w:rsidRDefault="6AD7F968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กลุ่มบริษัทได้จัดตั้งกองทุนสำรองเลี้ยงชีพ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ซึ่งเป็นกองทุนที่เกิดจากเงินสมทบในส่วนของพนักงานและบริษัท</w:t>
      </w:r>
      <w:proofErr w:type="spellEnd"/>
      <w:r w:rsidR="00BB7CD2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โดยสินทรัพย์</w:t>
      </w:r>
      <w:proofErr w:type="spellEnd"/>
      <w:r w:rsidR="00BB7CD2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ของกองทุนแยกออกจากสินทรัพย์ของบริษัท</w:t>
      </w:r>
      <w:proofErr w:type="spellEnd"/>
      <w:r w:rsidR="003340BE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และบริหารโดยผู้บริหารกองทุนอิสระเงินสมทบที่บริษัทจ่ายเข้ากองทุนจะรับรู้</w:t>
      </w:r>
      <w:r w:rsidR="00BB7CD2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เป็นค่าใช้จ่ายในงวดบัญชีที่ค่าใช้จ่ายนั้นเกิดขึ้น</w:t>
      </w:r>
      <w:proofErr w:type="spellEnd"/>
    </w:p>
    <w:p w14:paraId="47BA0AE0" w14:textId="63BD4695" w:rsidR="001C4570" w:rsidRPr="00321218" w:rsidRDefault="6AD7F968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hAnsi="Browallia New" w:cs="Browallia New" w:hint="cs"/>
          <w:color w:val="000000" w:themeColor="text1"/>
          <w:sz w:val="16"/>
          <w:szCs w:val="16"/>
        </w:rPr>
      </w:pPr>
      <w:r w:rsidRPr="00321218">
        <w:rPr>
          <w:rFonts w:ascii="Browallia New" w:hAnsi="Browallia New" w:cs="Browallia New" w:hint="cs"/>
          <w:color w:val="000000" w:themeColor="text1"/>
          <w:sz w:val="16"/>
          <w:szCs w:val="16"/>
        </w:rPr>
        <w:t xml:space="preserve"> </w:t>
      </w:r>
    </w:p>
    <w:p w14:paraId="611E9AB2" w14:textId="254AA7C3" w:rsidR="001C4570" w:rsidRPr="00321218" w:rsidRDefault="6AD7F968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ผลประโยชน์ของพนักงานหลังออกจากงาน</w:t>
      </w:r>
      <w:proofErr w:type="spellEnd"/>
    </w:p>
    <w:p w14:paraId="66BBAB41" w14:textId="65F5019D" w:rsidR="001C4570" w:rsidRPr="00321218" w:rsidRDefault="6AD7F968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hAnsi="Browallia New" w:cs="Browallia New" w:hint="cs"/>
          <w:color w:val="000000" w:themeColor="text1"/>
          <w:sz w:val="16"/>
          <w:szCs w:val="16"/>
        </w:rPr>
      </w:pPr>
      <w:r w:rsidRPr="00321218">
        <w:rPr>
          <w:rFonts w:ascii="Browallia New" w:hAnsi="Browallia New" w:cs="Browallia New" w:hint="cs"/>
          <w:color w:val="000000" w:themeColor="text1"/>
          <w:sz w:val="16"/>
          <w:szCs w:val="16"/>
        </w:rPr>
        <w:t xml:space="preserve"> </w:t>
      </w:r>
    </w:p>
    <w:p w14:paraId="1E04316D" w14:textId="18B38A02" w:rsidR="001C4570" w:rsidRPr="00321218" w:rsidRDefault="6AD7F968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ภาระผูกพันผลประโยชน์พนักงานกรณีการเลิกจ้างหรือเกษียณอายุตามข้อกำหนดของกฎหมายแรงงานประมาณการ</w:t>
      </w:r>
      <w:r w:rsidR="006E22E9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โดยทางด้านคณิตศาสตร์ประกันภัย</w:t>
      </w:r>
      <w:proofErr w:type="spellEnd"/>
      <w:r w:rsidR="006E22E9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โดยใช้เทคนิคการประมาณการตามหลักคณิตศาสตร์ประกันภัยในการประมาณ</w:t>
      </w:r>
      <w:proofErr w:type="spellEnd"/>
      <w:r w:rsidR="006E22E9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br/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การจำนวผลประโยชน์ที่พนักงานควรจะได้รับและคิดลดผลประโยชน์โดยใช้วิธีคิดลดแต่ละหน่วยที่ประมาณการไว้</w:t>
      </w:r>
      <w:r w:rsidR="006E22E9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โดยอ้างอิงจากอัตราดอกเบี้ยของพันธบัตรรัฐบาล</w:t>
      </w:r>
      <w:proofErr w:type="spellEnd"/>
      <w:r w:rsidR="006E22E9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เพื่อกำหนดมูลค่าปัจจุบันของภาระผูกพันผลประโยชน์พนักงาน</w:t>
      </w:r>
      <w:proofErr w:type="spellEnd"/>
      <w:r w:rsidR="006E22E9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ต้นทุนบริการปัจจุบันและดอกเบี้ยจ่ายที่เกี่ยวข้อง</w:t>
      </w:r>
      <w:proofErr w:type="spellEnd"/>
      <w:r w:rsidR="006E22E9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โดยต้นทุนบริการปัจจุบันและดอกเบี้ยจ่ายจะรับรู้ในกำไรหรือขาดทุน</w:t>
      </w:r>
      <w:proofErr w:type="spellEnd"/>
      <w:r w:rsidR="006E22E9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และผลกำไรขาดทุนจากการประมาณการตามหลักคณิตศาสตร์ประกันภัยที่เกิดขึ้นเนื่องจากการวัดมูลค่าหนี้สิน</w:t>
      </w:r>
      <w:r w:rsidR="006E22E9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br/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lastRenderedPageBreak/>
        <w:t>ภาระผูกพันผลประโยชน์พนักงานใหม่</w:t>
      </w:r>
      <w:proofErr w:type="spellEnd"/>
      <w:r w:rsidR="006E22E9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จะรับรู้ในกำไรขาดทุนเบ็ดเสร็จอื่นและจะโอนเข้ากำไรสะสมตามลำดับโดยจะ</w:t>
      </w:r>
      <w:r w:rsidR="006E22E9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br/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ไม่ทำการจัดประเภทเข้ากำไรหรือขาดทุนในภายหลัง</w:t>
      </w:r>
      <w:proofErr w:type="spellEnd"/>
    </w:p>
    <w:p w14:paraId="3AC239BB" w14:textId="77777777" w:rsidR="00BB7CD2" w:rsidRPr="00321218" w:rsidRDefault="00BB7CD2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5E624F5E" w14:textId="1847D86B" w:rsidR="001C4570" w:rsidRPr="00321218" w:rsidRDefault="711AC659" w:rsidP="00AF4812">
      <w:pPr>
        <w:pStyle w:val="ListParagraph"/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ประมาณการหนี้สิน</w:t>
      </w:r>
      <w:proofErr w:type="spellEnd"/>
    </w:p>
    <w:p w14:paraId="10D57E60" w14:textId="6FDCE733" w:rsidR="001C4570" w:rsidRPr="00321218" w:rsidRDefault="001C4570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hAnsi="Browallia New" w:cs="Browallia New" w:hint="cs"/>
          <w:color w:val="000000" w:themeColor="text1"/>
          <w:sz w:val="16"/>
          <w:szCs w:val="16"/>
        </w:rPr>
      </w:pPr>
    </w:p>
    <w:p w14:paraId="54F195EF" w14:textId="13A52187" w:rsidR="00BF0973" w:rsidRPr="00321218" w:rsidRDefault="711AC659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</w:t>
      </w:r>
      <w:r w:rsidR="0024344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br/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หรือจากการอนุมานอันเป็นผลสืบเนื่องมาจากเหตุการณ์ในอดีต</w:t>
      </w:r>
      <w:proofErr w:type="spellEnd"/>
      <w:r w:rsidR="0024344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ภาระผูกพันดังกล่าวคาดว่าจะส่งผลให้ต้องเกิดการไหล</w:t>
      </w:r>
      <w:proofErr w:type="spellEnd"/>
      <w:r w:rsidR="00BB7CD2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ออกของทรัพยากรเพื่อจ่ายชำระภาระผูกพันและจำนวนที่ต้องจ่ายสามารถประมาณการได้อย่างน่าเชื่อถือ</w:t>
      </w:r>
      <w:r w:rsidR="0024344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รายจ่ายที่จะได้รับคืน</w:t>
      </w:r>
      <w:proofErr w:type="spellEnd"/>
      <w:r w:rsidR="00BB7CD2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บันทึกเป็นสินทรัพย์แยกต่างหากก็ต่อเมื่อการได้รับคืนคาดว่าจะได้รับอย่างแน่นอน</w:t>
      </w:r>
    </w:p>
    <w:p w14:paraId="6FDE2679" w14:textId="77777777" w:rsidR="00BF0973" w:rsidRPr="00321218" w:rsidRDefault="00BF0973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5238016E" w14:textId="3D64EA1E" w:rsidR="001C4570" w:rsidRPr="00321218" w:rsidRDefault="1B76F9E1" w:rsidP="00AF4812">
      <w:pPr>
        <w:pStyle w:val="ListParagraph"/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หนี้สินทางการเงิน</w:t>
      </w:r>
      <w:proofErr w:type="spellEnd"/>
    </w:p>
    <w:p w14:paraId="6F97BB51" w14:textId="3CDB7DD5" w:rsidR="001C4570" w:rsidRPr="00321218" w:rsidRDefault="001C4570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75E954CF" w14:textId="77777777" w:rsidR="005A315B" w:rsidRDefault="12FC11F9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กลุ่มบริษัทรับรู้หนี้สินทางการเงินในงบฐานะการเงินเมื่อกลุ่มบริษัทเป็นคู่สัญญาตามข้อกำหนดของ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สัญญา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ของเครื่องมือ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ทางการ</w:t>
      </w:r>
      <w:proofErr w:type="spellEnd"/>
    </w:p>
    <w:p w14:paraId="646FDA44" w14:textId="13678F19" w:rsidR="001C4570" w:rsidRPr="00321218" w:rsidRDefault="12FC11F9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เงินนั้นและกลุ่มบริษัทตัดรายการหนี้สินทางการเงินหรือบางส่วนของหนี้สินทางการเงินออกจากงบฐานะการเงิเมื่อภาระผูกพันที่</w:t>
      </w:r>
      <w:r w:rsidR="00A31E2A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ระบุในสัญญาได้มีการปฏิบัติตามแล้ว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ได้มีการยกเลิก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หรือสิ้นสุดลง</w:t>
      </w:r>
      <w:proofErr w:type="spellEnd"/>
    </w:p>
    <w:p w14:paraId="31DF4B1E" w14:textId="74BA5C13" w:rsidR="001C4570" w:rsidRPr="00321218" w:rsidRDefault="001C4570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02977F93" w14:textId="58F8D302" w:rsidR="001C4570" w:rsidRPr="00321218" w:rsidRDefault="12FC11F9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ณ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วันที่รับรู้รายการเมื่อเริ่มแรก</w:t>
      </w:r>
      <w:proofErr w:type="spellEnd"/>
      <w:r w:rsidR="00BB7CD2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กลุ่มบริษัทวัดมูลค่าหนี้สินทางการเงินที่ไม่ได้วัดมูลค่าด้วยมูลค่ายุติธรรมผ่านกำไร</w:t>
      </w:r>
      <w:r w:rsidR="0024344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br/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หรือขาดทุนด้วยมูลค่ายุติธรรมหักด้วยต้นทุนการทำรายการซึ่งเกี่ยวข้องโดยตรงกับการออกหนี้สินทางการเงินนั้น</w:t>
      </w:r>
    </w:p>
    <w:p w14:paraId="12D3F336" w14:textId="77777777" w:rsidR="0024344F" w:rsidRPr="00321218" w:rsidRDefault="0024344F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4C9C8861" w14:textId="5CC3C9F8" w:rsidR="001C4570" w:rsidRPr="00321218" w:rsidRDefault="12FC11F9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กลุ่มบริษัทจัดประเภทหนี้สินทางการเงินเป็นหนี้สินทางการเงินที่วัดมูลค่าภายหลังด้วยราคาทุนตัดจำหน่ายโดยใช้วิธี</w:t>
      </w:r>
      <w:r w:rsidR="0024344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br/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ดอกเบี้ยที่แท้จริง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หรือด้วยมูลค่ายุติธรรมผ่านกำไรหรือขาดทุนซึ่งรวมถึงหนี้สินอนุพันธ์ </w:t>
      </w:r>
    </w:p>
    <w:p w14:paraId="5E280B8E" w14:textId="77777777" w:rsidR="00BB7CD2" w:rsidRPr="00321218" w:rsidRDefault="00BB7CD2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2C8AB3B9" w14:textId="7C7CDBDC" w:rsidR="001C4570" w:rsidRPr="00321218" w:rsidRDefault="12FC11F9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กลุ่มบริษัทรับรู้ผลกำไรหรือขาดทุนที่เกิดขึ้นจากการตัดจำหน่ายหนี้สินทางการเงินที่วัดมูลค่าด้วยราคาทุนตัดจำหน่ายใน</w:t>
      </w:r>
      <w:r w:rsidR="0024344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br/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กำไรหรือขาดทุนและรับรู้ผลกำไรหรือขาดทุนจากการเปลี่ยนแปลงในมูลค่ายุติธรรมที่เกิดขึ้นภายหลังสำหรับหนี้สินทางการเงินที่วัดมูลค่าด้วยมูลค่ายุติธรรมผ่านกำไรหรือขาดทุนในกำไรหรือขาดทุน</w:t>
      </w:r>
    </w:p>
    <w:p w14:paraId="1D6C1C73" w14:textId="77777777" w:rsidR="00A7538B" w:rsidRPr="00321218" w:rsidRDefault="00A7538B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71E255FA" w14:textId="77777777" w:rsidR="00A7538B" w:rsidRPr="00321218" w:rsidRDefault="2782883B" w:rsidP="00AF4812">
      <w:pPr>
        <w:pStyle w:val="ListParagraph"/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การรับรู้รายได้</w:t>
      </w:r>
      <w:proofErr w:type="spellEnd"/>
    </w:p>
    <w:p w14:paraId="677D1B9E" w14:textId="77777777" w:rsidR="00A7538B" w:rsidRPr="00321218" w:rsidRDefault="00A7538B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5226B22C" w14:textId="4C5832C7" w:rsidR="00D31F88" w:rsidRPr="00321218" w:rsidRDefault="2782883B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รายได้หลักรวมถึงรายได้ที่เกิดจากกิจกรรมปกติทางธุรกิจทุกประเภท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รวมถึงรายได้อื่น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ๆ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ที่กิจการได้รับจากการขนส่งสินค้า</w:t>
      </w:r>
      <w:proofErr w:type="spellEnd"/>
      <w:r w:rsidR="0024344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และให้บริการในกิจกรรมตามปกติธุรกิจ</w:t>
      </w:r>
      <w:proofErr w:type="spellEnd"/>
    </w:p>
    <w:p w14:paraId="73DE4EDE" w14:textId="77777777" w:rsidR="00D31F88" w:rsidRPr="00321218" w:rsidRDefault="00D31F88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2C54BBBD" w14:textId="75F69D65" w:rsidR="00D31F88" w:rsidRPr="00321218" w:rsidRDefault="00D31F88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กลุ่มบริษัท</w:t>
      </w:r>
    </w:p>
    <w:p w14:paraId="118D6C41" w14:textId="77777777" w:rsidR="4C4E0221" w:rsidRPr="00321218" w:rsidRDefault="4C4E0221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42539913" w14:textId="370DE78F" w:rsidR="2782883B" w:rsidRPr="00321218" w:rsidRDefault="2782883B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รับรู้รายได้สุทธิจากภาษีมูลค่าเพิ่มซึ่งบริษัทจะรับรู้รายได้เมื่อคาดว่ามีความเป็นไปได้ค่อนข้างแน่ที่จะได้รับชำระเมื่อส่งมอบ</w:t>
      </w:r>
      <w:r w:rsidR="00D31F88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br/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สินค้าหรือให้บริการ</w:t>
      </w:r>
      <w:proofErr w:type="spellEnd"/>
    </w:p>
    <w:p w14:paraId="3DB84A08" w14:textId="77777777" w:rsidR="4C4E0221" w:rsidRPr="00321218" w:rsidRDefault="4C4E0221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hAnsi="Browallia New" w:cs="Browallia New" w:hint="cs"/>
          <w:color w:val="000000" w:themeColor="text1"/>
          <w:sz w:val="16"/>
          <w:szCs w:val="16"/>
        </w:rPr>
      </w:pPr>
    </w:p>
    <w:p w14:paraId="730D966C" w14:textId="437AE595" w:rsidR="00D31F88" w:rsidRPr="00321218" w:rsidRDefault="2782883B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สำหรับสัญญาที่มีหลายองค์ประกอบที่</w:t>
      </w:r>
      <w:r w:rsidR="008722C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กลุ่มบริษัท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จะต้องส่งมอบสินค้าหรือให้บริการหลายประเภท </w:t>
      </w:r>
      <w:r w:rsidR="008722C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กลุ่มบริษั</w:t>
      </w:r>
      <w:r w:rsidR="00BB7CD2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ท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ต้องแยกเป็นแต่ละ</w:t>
      </w:r>
      <w:proofErr w:type="spellEnd"/>
      <w:r w:rsidR="00BB7CD2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</w:t>
      </w:r>
      <w:r w:rsidR="00BB7CD2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สัดส่วนของราคาขายแบบเอกเทศหรือประมาณการราคาขายแบบเอกเทศ </w:t>
      </w:r>
      <w:r w:rsidR="008722C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กลุ่มบริษัท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จะรับรู้รายได้ของแต่ละภาระที่ต้องปฏิบัติ</w:t>
      </w:r>
      <w:r w:rsidR="00BB7CD2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แยกต่างหากจากกันเมื่อ</w:t>
      </w:r>
      <w:proofErr w:type="spellEnd"/>
      <w:r w:rsidR="008722C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กลุ่มบริษัท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ได้ปฏิบัติตามภาระนั้นแล้ว</w:t>
      </w:r>
      <w:proofErr w:type="spellEnd"/>
    </w:p>
    <w:p w14:paraId="120EC85F" w14:textId="7828FDF9" w:rsidR="00BA28FF" w:rsidRPr="00321218" w:rsidRDefault="00BA28FF" w:rsidP="00AF4812">
      <w:pPr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  <w:br w:type="page"/>
      </w:r>
    </w:p>
    <w:p w14:paraId="0303196E" w14:textId="77777777" w:rsidR="00D31F88" w:rsidRPr="00321218" w:rsidRDefault="2782883B" w:rsidP="00AF4812">
      <w:pPr>
        <w:pStyle w:val="ListParagraph"/>
        <w:numPr>
          <w:ilvl w:val="2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hanging="579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lastRenderedPageBreak/>
        <w:t>การก่อสร้าง</w:t>
      </w:r>
      <w:proofErr w:type="spellEnd"/>
    </w:p>
    <w:p w14:paraId="65E80E9D" w14:textId="133201C3" w:rsidR="2782883B" w:rsidRPr="00321218" w:rsidRDefault="2782883B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1288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รายได้จากสัญญาก่อสร้าง 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สัญญาให้บริการรับเหมาติดตั้งวิศวกรรมระบบ</w:t>
      </w:r>
      <w:proofErr w:type="spellEnd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ประกอบด้วย</w:t>
      </w:r>
      <w:proofErr w:type="spellEnd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ระบบไฟฟ้าสื่อสาร</w:t>
      </w:r>
      <w:proofErr w:type="spellEnd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ระบบปรับ</w:t>
      </w:r>
      <w:proofErr w:type="spellEnd"/>
      <w:r w:rsidR="00C75AFA"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อากาศและระบายอากาศ</w:t>
      </w:r>
      <w:proofErr w:type="spellEnd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ระบบสุขาภิบาล</w:t>
      </w:r>
      <w:proofErr w:type="spellEnd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และระบบป้องกันอัคคีภัย</w:t>
      </w:r>
      <w:proofErr w:type="spellEnd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กิจกรรมการก่อสร้างของ</w:t>
      </w:r>
      <w:proofErr w:type="spellEnd"/>
      <w:r w:rsidR="008722CF"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กลุ่มบริษัท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เป็นการสร้าง</w:t>
      </w:r>
      <w:proofErr w:type="spellEnd"/>
      <w:r w:rsidR="00C75AFA"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หรือทำให้สินทรัพย์</w:t>
      </w:r>
      <w:proofErr w:type="spellEnd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(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งานระหว่างก่อสร้าง</w:t>
      </w:r>
      <w:proofErr w:type="spellEnd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) 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ที่ลูกค้ามีอำนาจควบคุมอยู่เพิ่มขึ้น</w:t>
      </w:r>
      <w:proofErr w:type="spellEnd"/>
      <w:r w:rsidR="004C1A23"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8722CF"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กลุ่มบริษัท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จึงรับรู้รายได้ตลอดช่วงเวลา</w:t>
      </w:r>
      <w:proofErr w:type="spellEnd"/>
      <w:r w:rsidR="00C75AFA"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หนึ่งโดยอ้างอิงจากขั้นความสำเร็จของงานตามสัญญา</w:t>
      </w:r>
      <w:proofErr w:type="spellEnd"/>
    </w:p>
    <w:p w14:paraId="25CBA9F4" w14:textId="77777777" w:rsidR="4C4E0221" w:rsidRPr="00321218" w:rsidRDefault="4C4E0221" w:rsidP="00AF4812">
      <w:pPr>
        <w:spacing w:before="20" w:after="20"/>
        <w:jc w:val="thaiDistribute"/>
        <w:rPr>
          <w:rFonts w:ascii="Browallia New" w:hAnsi="Browallia New" w:cs="Browallia New" w:hint="cs"/>
          <w:color w:val="000000" w:themeColor="text1"/>
          <w:sz w:val="16"/>
          <w:szCs w:val="16"/>
        </w:rPr>
      </w:pPr>
    </w:p>
    <w:p w14:paraId="709C6509" w14:textId="34FA404D" w:rsidR="2782883B" w:rsidRPr="00321218" w:rsidRDefault="2782883B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1288"/>
        <w:jc w:val="thaiDistribute"/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</w:pP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ค่าชดเชยจากการเรียกร้อง</w:t>
      </w:r>
      <w:proofErr w:type="spellEnd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ราคาตามสัญญาที่เปลี่ยนแปลงไป</w:t>
      </w:r>
      <w:proofErr w:type="spellEnd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และค่าปรับจากความล่าช้าจากการก่อสร้าง</w:t>
      </w:r>
      <w:proofErr w:type="spellEnd"/>
      <w:r w:rsidR="0024344F"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ถือเป็น</w:t>
      </w:r>
      <w:proofErr w:type="spellEnd"/>
      <w:r w:rsidR="00C75AFA"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สิ่งตอบแทนผันแปรและรวมอยู่ในรายได้ตามสัญญาหากมีความเป็นไปได้ค่อนข้างแน่ที่การกลับรายการอย่างมีสาระสำคัญจะไม่เกิดขึ้นในอนาคต</w:t>
      </w:r>
    </w:p>
    <w:p w14:paraId="0715884E" w14:textId="77777777" w:rsidR="4C4E0221" w:rsidRPr="00321218" w:rsidRDefault="4C4E0221" w:rsidP="00AF4812">
      <w:pPr>
        <w:spacing w:before="20" w:after="20"/>
        <w:jc w:val="thaiDistribute"/>
        <w:rPr>
          <w:rFonts w:ascii="Browallia New" w:hAnsi="Browallia New" w:cs="Browallia New" w:hint="cs"/>
          <w:color w:val="000000" w:themeColor="text1"/>
          <w:sz w:val="16"/>
          <w:szCs w:val="16"/>
        </w:rPr>
      </w:pPr>
    </w:p>
    <w:p w14:paraId="6113D1D2" w14:textId="77777777" w:rsidR="2782883B" w:rsidRPr="00321218" w:rsidRDefault="2782883B" w:rsidP="00AF4812">
      <w:pPr>
        <w:spacing w:before="20" w:after="20"/>
        <w:ind w:left="568" w:firstLine="720"/>
        <w:jc w:val="thaiDistribute"/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u w:val="single"/>
          <w:lang w:val="en-GB"/>
        </w:rPr>
      </w:pPr>
      <w:proofErr w:type="spellStart"/>
      <w:r w:rsidRPr="0032121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u w:val="single"/>
          <w:lang w:val="en-GB"/>
        </w:rPr>
        <w:t>ขั้นความสำเร็จของงาน</w:t>
      </w:r>
      <w:proofErr w:type="spellEnd"/>
    </w:p>
    <w:p w14:paraId="41295E56" w14:textId="77777777" w:rsidR="4C4E0221" w:rsidRPr="00321218" w:rsidRDefault="4C4E0221" w:rsidP="00AF4812">
      <w:pPr>
        <w:spacing w:before="20" w:after="20"/>
        <w:jc w:val="thaiDistribute"/>
        <w:rPr>
          <w:rFonts w:ascii="Browallia New" w:hAnsi="Browallia New" w:cs="Browallia New" w:hint="cs"/>
          <w:color w:val="000000" w:themeColor="text1"/>
          <w:sz w:val="16"/>
          <w:szCs w:val="16"/>
        </w:rPr>
      </w:pPr>
    </w:p>
    <w:p w14:paraId="7EB01311" w14:textId="7DD5F91D" w:rsidR="2782883B" w:rsidRPr="00321218" w:rsidRDefault="2782883B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1288"/>
        <w:jc w:val="thaiDistribute"/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</w:pP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รายได้จากสัญญาก่อสร้าง 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สัญญาให้บริการการก่อสร้าง</w:t>
      </w:r>
      <w:proofErr w:type="spellEnd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หรือสัญญาให้บริการ</w:t>
      </w:r>
      <w:proofErr w:type="spellEnd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ที่สัญญามีการกำหนดผลลัพธ์</w:t>
      </w:r>
      <w:proofErr w:type="spellEnd"/>
      <w:r w:rsidR="0024344F"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ของงานจะ</w:t>
      </w:r>
      <w:proofErr w:type="spellEnd"/>
      <w:r w:rsidR="00C75AFA"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รับรู้ตามอัตราส่วนของงานที่ทำเสร็จ</w:t>
      </w:r>
      <w:proofErr w:type="spellEnd"/>
      <w:r w:rsidR="00875983"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โดยขั้นของความสำเร็จ</w:t>
      </w:r>
      <w:proofErr w:type="spellEnd"/>
      <w:r w:rsidR="004C1A23"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จะคำนวณเป็นสัดส่วนของต้นทุนที่เกิดขึ้นสะสมจนถึงวัน</w:t>
      </w:r>
      <w:proofErr w:type="spellEnd"/>
      <w:r w:rsidR="00C75AFA"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ที่ในรายงานต่อประมาณการต้นทุนทั้งหมด</w:t>
      </w:r>
      <w:proofErr w:type="spellEnd"/>
      <w:r w:rsidR="004C1A23"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ปรับปรุงด้วยต้นทุนสินค้าที่ลูกค้ารับโอนการควบคุมไปแล้วแต่ยังไม่ได้ติด</w:t>
      </w:r>
      <w:r w:rsidR="00C75AFA"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ตั้งในกรณีที่</w:t>
      </w:r>
      <w:proofErr w:type="spellEnd"/>
      <w:r w:rsidR="008722CF"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กลุ่มบริษัท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ไม่สามารถประมาณขั้นของความสำเร็จได้อย่างน่าเชื่อถือ</w:t>
      </w:r>
      <w:proofErr w:type="spellEnd"/>
      <w:r w:rsidR="00C75AFA"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รายได้</w:t>
      </w:r>
      <w:proofErr w:type="spellEnd"/>
      <w:r w:rsidR="00875983"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หาก</w:t>
      </w:r>
      <w:proofErr w:type="spellEnd"/>
      <w:r w:rsidR="008722CF"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กลุ่มบริษัท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คาดว่า</w:t>
      </w:r>
      <w:proofErr w:type="spellEnd"/>
      <w:r w:rsidR="00C75AFA"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จะได้รับ</w:t>
      </w:r>
      <w:proofErr w:type="spellEnd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  <w:r w:rsidR="00875983"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จะรับรู้ได้เท่ากับต้นทุนของสัญญาที่รับรู้เป็นรายจ่าย</w:t>
      </w:r>
      <w:proofErr w:type="spellEnd"/>
    </w:p>
    <w:p w14:paraId="10283814" w14:textId="77777777" w:rsidR="4C4E0221" w:rsidRPr="00321218" w:rsidRDefault="4C4E0221" w:rsidP="00AF4812">
      <w:pPr>
        <w:spacing w:before="20" w:after="20"/>
        <w:jc w:val="thaiDistribute"/>
        <w:rPr>
          <w:rFonts w:ascii="Browallia New" w:hAnsi="Browallia New" w:cs="Browallia New" w:hint="cs"/>
          <w:color w:val="000000" w:themeColor="text1"/>
          <w:sz w:val="20"/>
          <w:szCs w:val="20"/>
          <w:lang w:val="en-GB"/>
        </w:rPr>
      </w:pPr>
    </w:p>
    <w:p w14:paraId="7427A9AF" w14:textId="77777777" w:rsidR="2782883B" w:rsidRPr="00321218" w:rsidRDefault="2782883B" w:rsidP="00AF4812">
      <w:pPr>
        <w:spacing w:before="20" w:after="20"/>
        <w:ind w:left="568" w:firstLine="720"/>
        <w:jc w:val="thaiDistribute"/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u w:val="single"/>
          <w:lang w:val="en-GB"/>
        </w:rPr>
      </w:pPr>
      <w:proofErr w:type="spellStart"/>
      <w:r w:rsidRPr="0032121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u w:val="single"/>
          <w:lang w:val="en-GB"/>
        </w:rPr>
        <w:t>สินทรัพย์และหนี้สินที่เกิดจากสัญญา</w:t>
      </w:r>
      <w:proofErr w:type="spellEnd"/>
    </w:p>
    <w:p w14:paraId="342DD26A" w14:textId="77777777" w:rsidR="4C4E0221" w:rsidRPr="00321218" w:rsidRDefault="4C4E0221" w:rsidP="00AF4812">
      <w:pPr>
        <w:spacing w:before="20" w:after="20"/>
        <w:jc w:val="thaiDistribute"/>
        <w:rPr>
          <w:rFonts w:ascii="Browallia New" w:hAnsi="Browallia New" w:cs="Browallia New" w:hint="cs"/>
          <w:color w:val="000000" w:themeColor="text1"/>
          <w:sz w:val="16"/>
          <w:szCs w:val="16"/>
        </w:rPr>
      </w:pPr>
    </w:p>
    <w:p w14:paraId="04F0A6F5" w14:textId="7D172525" w:rsidR="2782883B" w:rsidRPr="00321218" w:rsidRDefault="008722CF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1288"/>
        <w:jc w:val="thaiDistribute"/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</w:pP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กลุ่มบริษัท</w:t>
      </w:r>
      <w:proofErr w:type="spellStart"/>
      <w:r w:rsidR="2782883B"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รับรู้สินทรัพย์ที่เกิดจากสัญญาเมื่อ</w:t>
      </w:r>
      <w:proofErr w:type="spellEnd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กลุ่มบริษัท</w:t>
      </w:r>
      <w:proofErr w:type="spellStart"/>
      <w:r w:rsidR="2782883B"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รับรู้รายได้จากการปฏิบัติตามภาระที่ต้องปฏิบัติตามสัญญา</w:t>
      </w:r>
      <w:proofErr w:type="spellEnd"/>
      <w:r w:rsidR="2782883B"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="2782883B"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ก่อนที่จะรับชำระหรือถึงกำหนดชำระตามสัญญา</w:t>
      </w:r>
      <w:proofErr w:type="spellEnd"/>
    </w:p>
    <w:p w14:paraId="3C7ABE12" w14:textId="77777777" w:rsidR="4C4E0221" w:rsidRPr="00321218" w:rsidRDefault="4C4E0221" w:rsidP="00AF4812">
      <w:pPr>
        <w:spacing w:before="20" w:after="20"/>
        <w:jc w:val="thaiDistribute"/>
        <w:rPr>
          <w:rFonts w:ascii="Browallia New" w:hAnsi="Browallia New" w:cs="Browallia New" w:hint="cs"/>
          <w:color w:val="000000" w:themeColor="text1"/>
          <w:sz w:val="16"/>
          <w:szCs w:val="16"/>
        </w:rPr>
      </w:pPr>
    </w:p>
    <w:p w14:paraId="7B749634" w14:textId="1AD0E11D" w:rsidR="2782883B" w:rsidRPr="00321218" w:rsidRDefault="008722CF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1288"/>
        <w:jc w:val="thaiDistribute"/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</w:pP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กลุ่มบริษั</w:t>
      </w:r>
      <w:r w:rsidR="00D31F88"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ท</w:t>
      </w:r>
      <w:r w:rsidR="2782883B"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รับรู้หนี้สินที่เกิดจากสัญญาเมื่อได้รับชำระจากลูกค้าหรือถึงกำหนดชำระตามสัญญาก่อนที่กลุ่ม</w:t>
      </w:r>
      <w:r w:rsidR="00D31F88"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บริ</w:t>
      </w:r>
      <w:r w:rsidR="00D31F88"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ษัท</w:t>
      </w:r>
      <w:r w:rsidR="00D31F88"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br/>
      </w:r>
      <w:proofErr w:type="spellStart"/>
      <w:r w:rsidR="2782883B"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จะปฏิบัติตามภาระที่ต้องปฏิบัติ</w:t>
      </w:r>
      <w:proofErr w:type="spellEnd"/>
      <w:r w:rsidR="2782883B"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="2782883B"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สำหรับเงินรับล่วงหน้าจากค่าก่อสร้างและค่าบริการหมายถึง</w:t>
      </w:r>
      <w:proofErr w:type="spellEnd"/>
      <w:r w:rsidR="00875983"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proofErr w:type="spellStart"/>
      <w:r w:rsidR="2782883B"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จำนวนเงินที่</w:t>
      </w:r>
      <w:proofErr w:type="spellEnd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กลุ่มบริษัท</w:t>
      </w:r>
      <w:r w:rsidR="2782883B"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ได้รับมาล่วงหน้าจากลูกค้าเมื่อทำสัญญาและจะทยอยหักกับจำนวนเงินในแต่ละรอบระยะเวลาที่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กลุ่มบริษัท</w:t>
      </w:r>
      <w:proofErr w:type="spellStart"/>
      <w:r w:rsidR="2782883B"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มีสิทธิเรียกเก็บจากลูกค้าเมื่อได้ปฎิบัติงาน</w:t>
      </w:r>
      <w:proofErr w:type="spellEnd"/>
    </w:p>
    <w:p w14:paraId="6119EF7B" w14:textId="77777777" w:rsidR="4C4E0221" w:rsidRPr="00321218" w:rsidRDefault="4C4E0221" w:rsidP="00AF4812">
      <w:pPr>
        <w:spacing w:before="20" w:after="20"/>
        <w:jc w:val="thaiDistribute"/>
        <w:rPr>
          <w:rFonts w:ascii="Browallia New" w:hAnsi="Browallia New" w:cs="Browallia New" w:hint="cs"/>
          <w:color w:val="000000" w:themeColor="text1"/>
          <w:sz w:val="16"/>
          <w:szCs w:val="16"/>
        </w:rPr>
      </w:pPr>
    </w:p>
    <w:p w14:paraId="51E9E1AC" w14:textId="7105E9FD" w:rsidR="00831CC2" w:rsidRPr="00321218" w:rsidRDefault="008722CF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1288"/>
        <w:jc w:val="thaiDistribute"/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</w:pP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กลุ่มบริษัท</w:t>
      </w:r>
      <w:r w:rsidR="2782883B"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จะแสดงยอดสุทธิหนี้สินที่เกิดจากสัญญาหลังจากหักกลบกับสินทรัพย์ที่เกิดจากสัญญานั้น ๆ</w:t>
      </w:r>
      <w:r w:rsidR="00C75AFA"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proofErr w:type="spellStart"/>
      <w:r w:rsidR="2782883B"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ในแต่ละสัญญา</w:t>
      </w:r>
      <w:proofErr w:type="spellEnd"/>
      <w:r w:rsidR="00C75AFA"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proofErr w:type="spellStart"/>
      <w:r w:rsidR="2782883B"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ที่ทำกับลูกค้า</w:t>
      </w:r>
      <w:proofErr w:type="spellEnd"/>
      <w:r w:rsidR="00157370"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</w:p>
    <w:p w14:paraId="09A743A0" w14:textId="77777777" w:rsidR="00157370" w:rsidRPr="00321218" w:rsidRDefault="00157370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hAnsi="Browallia New" w:cs="Browallia New" w:hint="cs"/>
          <w:color w:val="000000" w:themeColor="text1"/>
          <w:sz w:val="16"/>
          <w:szCs w:val="16"/>
          <w:cs/>
          <w:lang w:val="en-GB"/>
        </w:rPr>
      </w:pPr>
    </w:p>
    <w:p w14:paraId="5CEA2686" w14:textId="68AF6BDD" w:rsidR="28649DD7" w:rsidRPr="00321218" w:rsidRDefault="2782883B" w:rsidP="00AF4812">
      <w:pPr>
        <w:pStyle w:val="ListParagraph"/>
        <w:numPr>
          <w:ilvl w:val="2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hanging="579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การขายสินค้า</w:t>
      </w:r>
      <w:proofErr w:type="spellEnd"/>
    </w:p>
    <w:p w14:paraId="53FF5C33" w14:textId="77777777" w:rsidR="4C4E0221" w:rsidRPr="00321218" w:rsidRDefault="4C4E0221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28833C4C" w14:textId="67404454" w:rsidR="00D31F88" w:rsidRPr="00321218" w:rsidRDefault="00D31F88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1288"/>
        <w:jc w:val="thaiDistribute"/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</w:pP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รายได้จากการขายสินค้ารับรู้รายได้เมื่อลูกค้ามีอำนาจควบคุมในสินค้า</w:t>
      </w:r>
      <w:r w:rsidR="00C75AFA"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ซึ่งโดยทั่วไปเกิดขึ้นเมื่อมีการส่งมอบสินค้าให้กับลูกค้า สำหรับสัญญาที่ให้สิทธิในการคืนสินค้า รายได้จะรับรู้ในจำนวนที่มีความเป็นไปได้ค่อนข้างแน่ในระดับสูงมาก ว่าจะไม่มีการกลับรายการอย่างมีนัยสำคัญของรายได้ที่รับรู้</w:t>
      </w:r>
    </w:p>
    <w:p w14:paraId="4DACF07F" w14:textId="77777777" w:rsidR="00D31F88" w:rsidRPr="00321218" w:rsidRDefault="00D31F88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7E931D83" w14:textId="77777777" w:rsidR="00D31F88" w:rsidRPr="00321218" w:rsidRDefault="00D31F88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1288"/>
        <w:jc w:val="thaiDistribute"/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</w:pP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รายได้จากการขายสินค้าที่มีเงื่อนไขในการติดตั้ง รับรู้รายได้เมื่อผู้ซื้อยอมรับสินค้าที่มีการติดตั้งและได้ผ่านการตรวจสอบแล้ว</w:t>
      </w:r>
    </w:p>
    <w:p w14:paraId="5A6C417F" w14:textId="77777777" w:rsidR="4C4E0221" w:rsidRPr="00321218" w:rsidRDefault="4C4E0221" w:rsidP="00AF4812">
      <w:pPr>
        <w:spacing w:before="20" w:after="20"/>
        <w:jc w:val="thaiDistribute"/>
        <w:rPr>
          <w:rFonts w:ascii="Browallia New" w:hAnsi="Browallia New" w:cs="Browallia New" w:hint="cs"/>
          <w:color w:val="000000" w:themeColor="text1"/>
          <w:sz w:val="16"/>
          <w:szCs w:val="16"/>
          <w:lang w:val="en-GB"/>
        </w:rPr>
      </w:pPr>
    </w:p>
    <w:p w14:paraId="0ED45971" w14:textId="70D9FA2F" w:rsidR="0012652C" w:rsidRPr="00321218" w:rsidRDefault="2782883B" w:rsidP="00AF4812">
      <w:pPr>
        <w:pStyle w:val="ListParagraph"/>
        <w:numPr>
          <w:ilvl w:val="2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hanging="579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รายได้จากการดำเนินงานอื่น</w:t>
      </w:r>
      <w:proofErr w:type="spellEnd"/>
    </w:p>
    <w:p w14:paraId="2BD2EE0E" w14:textId="77777777" w:rsidR="0012652C" w:rsidRPr="00321218" w:rsidRDefault="0012652C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08C5A30B" w14:textId="1123E197" w:rsidR="00BA28FF" w:rsidRPr="00321218" w:rsidRDefault="2782883B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1288"/>
        <w:jc w:val="thaiDistribute"/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</w:pP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รายได้จากการดำเนินงานอื่นรับรู้ตามภาระที่ต้องปฏิบัติเสร็จสิ้น</w:t>
      </w:r>
      <w:proofErr w:type="spellEnd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ณ 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เวลาใดเวลาหนึ่ง</w:t>
      </w:r>
      <w:proofErr w:type="spellEnd"/>
    </w:p>
    <w:p w14:paraId="289206EC" w14:textId="77777777" w:rsidR="00BA28FF" w:rsidRPr="00321218" w:rsidRDefault="00BA28FF" w:rsidP="00AF4812">
      <w:pPr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</w:pP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br w:type="page"/>
      </w:r>
    </w:p>
    <w:p w14:paraId="0FD49194" w14:textId="77777777" w:rsidR="00D31F88" w:rsidRPr="00321218" w:rsidRDefault="00D31F88" w:rsidP="00AF4812">
      <w:pPr>
        <w:pStyle w:val="ListParagraph"/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lastRenderedPageBreak/>
        <w:t xml:space="preserve">รายได้อื่น </w:t>
      </w:r>
    </w:p>
    <w:p w14:paraId="29921573" w14:textId="77777777" w:rsidR="00D31F88" w:rsidRPr="00321218" w:rsidRDefault="00D31F88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72DD742D" w14:textId="77777777" w:rsidR="00D31F88" w:rsidRPr="00321218" w:rsidRDefault="00D31F88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รายได้อื่นซึ่งประกอบด้วยดอกเบี้ยรับและอื่น ๆ โดยทั่วไปบันทึกด้วยเกณฑ์คงค้าง</w:t>
      </w:r>
    </w:p>
    <w:p w14:paraId="3EC75A7C" w14:textId="77777777" w:rsidR="00C75AFA" w:rsidRPr="00321218" w:rsidRDefault="00C75AFA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582256DB" w14:textId="77777777" w:rsidR="00D31F88" w:rsidRPr="00321218" w:rsidRDefault="00D31F88" w:rsidP="00AF4812">
      <w:pPr>
        <w:pStyle w:val="ListParagraph"/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ต้นทุนการกู้ยืม</w:t>
      </w:r>
    </w:p>
    <w:p w14:paraId="386AE8E0" w14:textId="77777777" w:rsidR="00D31F88" w:rsidRPr="00321218" w:rsidRDefault="00D31F88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7874A0A1" w14:textId="77777777" w:rsidR="00D31F88" w:rsidRPr="00321218" w:rsidRDefault="00D31F88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ต้นทุนการกู้ยืมที่เกี่ยวข้องโดยตรงกับการได้มา การก่อสร้างหรือการผลิตสินทรัพย์ซึ่งจำเป็นต้องใช้ระยะเวลานานในการเตรียมพร้อมเพื่อให้สามารถนำสินทรัพย์นั้นมาใช้ได้ตามประสงค์หรือนำไปขายจะถูกรับรู้รวมเป็นส่วนหนึ่งของราคาทุนของสินทรัพย์นั้นจนกระทั่งสินทรัพย์นั้นพร้อมที่จะใช้ได้ตามประสงค์หรือพร้อมที่จะขาย</w:t>
      </w:r>
    </w:p>
    <w:p w14:paraId="565DA95B" w14:textId="46059A25" w:rsidR="00D31F88" w:rsidRPr="00321218" w:rsidRDefault="00D31F88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hAnsi="Browallia New" w:cs="Browallia New" w:hint="cs"/>
          <w:color w:val="000000" w:themeColor="text1"/>
          <w:sz w:val="16"/>
          <w:szCs w:val="16"/>
        </w:rPr>
      </w:pPr>
    </w:p>
    <w:p w14:paraId="7432E098" w14:textId="7A2C0B9D" w:rsidR="000F7235" w:rsidRPr="00321218" w:rsidRDefault="5766AD0F" w:rsidP="00AF4812">
      <w:pPr>
        <w:pStyle w:val="ListParagraph"/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ภาษีเงินได้</w:t>
      </w:r>
      <w:proofErr w:type="spellEnd"/>
    </w:p>
    <w:p w14:paraId="4DD27428" w14:textId="77777777" w:rsidR="0012652C" w:rsidRPr="00321218" w:rsidRDefault="0012652C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533F3956" w14:textId="34E67BEA" w:rsidR="73B43897" w:rsidRPr="00321218" w:rsidRDefault="73B43897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กลุ่มบริษัทรับรู้ภาษีเงินได้สำหรับงวดปัจจุบันที่ยังไม่ได้จ่ายชำระเป็นหนี้สินในงบฐานะการเงิน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และในกรณีที่จำนวนภาษีที่ได้</w:t>
      </w:r>
      <w:proofErr w:type="spellEnd"/>
      <w:r w:rsidR="00C75AFA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ชำระไปแล้วในงวดปัจจุบันมากกว่าภาษีที่ต้องชำระสำหรับงวดนั้น</w:t>
      </w:r>
      <w:proofErr w:type="spellEnd"/>
      <w:r w:rsidR="00A32E0B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กลุ่มบริษัทจะรับรู้ส่วนที่จ่ายชำระเกินดังกล่าวเป็นสินทรัพย์</w:t>
      </w:r>
      <w:proofErr w:type="spellEnd"/>
      <w:r w:rsidR="00C75AFA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ในงบฐานะการเงิน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</w:p>
    <w:p w14:paraId="4FA51A51" w14:textId="1E1AF78F" w:rsidR="73B43897" w:rsidRPr="00321218" w:rsidRDefault="73B43897" w:rsidP="00AF4812">
      <w:pP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  <w:t xml:space="preserve"> </w:t>
      </w:r>
    </w:p>
    <w:p w14:paraId="321EB96B" w14:textId="7641417A" w:rsidR="73B43897" w:rsidRPr="00321218" w:rsidRDefault="73B43897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กลุ่มบริษัทรับรู้หนี้สินภาษีเงินได้รอการตัดบัญชีสำหรับผลแตกต่างชั่วคราวที่ต้องเสียภาษีทุกรายการ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ยกเว้นกรณีที่หนี้สินภาษี</w:t>
      </w:r>
      <w:proofErr w:type="spellEnd"/>
      <w:r w:rsidR="00C75AFA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เงินได้รอตัดบัญชีนั้นเกิดจากการรับรู้เมื่อเริ่มแรกซึ่งสินทรัพย์และหนี้สินที่เกิดจากรายการที่ไม่ส่งผลกระทบต่อกำไรทางบัญชี</w:t>
      </w:r>
      <w:r w:rsidR="002114C8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และ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กำไรทางภาษี ณ วันที่เกิดรายการนั้นและกลุ่มบริษัทรับรู้สินทรัพย์ภาษีเงินได้รอการตัดบัญชีสำหรับผลแตกต่างชั่วคราว</w:t>
      </w:r>
      <w:r w:rsidR="002114C8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ที่ใช้หักภาษีทุกรายการ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โดยรับรู้เท่ากับจำนวนที่เป็นไปได้ค่อนข้างแน่ว่ากลุ่มบริษัทจะมีกำไรทางภาษีเพียงพอที่จะนำผลแตก</w:t>
      </w:r>
      <w:r w:rsidR="002114C8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ต่างชั่วคราวนั้นมาใช้หักภาษีได้</w:t>
      </w:r>
    </w:p>
    <w:p w14:paraId="132806DF" w14:textId="4C1A4ED5" w:rsidR="73B43897" w:rsidRPr="00321218" w:rsidRDefault="73B43897" w:rsidP="00AF4812">
      <w:pP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  <w:t xml:space="preserve"> </w:t>
      </w:r>
    </w:p>
    <w:p w14:paraId="76B450EF" w14:textId="0D9B3FA9" w:rsidR="73B43897" w:rsidRPr="00321218" w:rsidRDefault="73B43897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กลุ่มบริษัทรับรู้หนี้สินภาษีเงินได้รอการตัดบัญชีสำหรับผลแตกต่างชั่วคราวที่ต้องเสียภาษีทุกรายการที่เกี่ยวข้องกับเงินลงทุน</w:t>
      </w:r>
      <w:r w:rsidR="002114C8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ในบริษัทย่อยและบริษัทร่วม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ยกเว้นกรณีที่กลุ่มบริษัทสามารถควบคุมระยะเวลาในการกลับรายการของ</w:t>
      </w:r>
      <w:proofErr w:type="spellEnd"/>
      <w:r w:rsidR="005A315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ผลแตกต่างชั่วคราวและมีความเป็นไปได้ค่อนข้างแน่ว่าจะไม่มีการกลับรายการของผลแตกต่างชั่วคราวในอนาคตอันใกล้และ</w:t>
      </w:r>
      <w:r w:rsidR="005A315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กลุ่มบริษัทรับรู้สินทรัพย์ภาษีเงินได้รอการตัดบัญชีสำหรับผลแตกต่างชั่วคราวที่ใช้หักภาษีทุกรายการที่เกิดขึ้นจากเงินลงทุนในบริษัทย่อยและบริษัท</w:t>
      </w:r>
      <w:r w:rsidR="002114C8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ร่วม</w:t>
      </w:r>
      <w:r w:rsidR="002114C8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เฉพาะในกรณีที่มีความเป็นไปได้ค่อนข้างแน่ว่าจะมีการกลับรายการของผลแตกต่างชั่วคราว</w:t>
      </w:r>
      <w:r w:rsidR="0010020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ในอนาคตอันใกล้และ</w:t>
      </w:r>
      <w:proofErr w:type="spellEnd"/>
      <w:r w:rsidR="005A315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จะมีกำไร</w:t>
      </w:r>
      <w:proofErr w:type="spellEnd"/>
      <w:r w:rsidR="002114C8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ทางภาษีเพียงพอที่จะนำผลแตกต่างชั่วคราวมาใช้ประโยชน์ได้</w:t>
      </w:r>
      <w:proofErr w:type="spellEnd"/>
    </w:p>
    <w:p w14:paraId="529F748E" w14:textId="77777777" w:rsidR="0012652C" w:rsidRPr="00321218" w:rsidRDefault="0012652C" w:rsidP="00AF4812">
      <w:pP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cs/>
        </w:rPr>
      </w:pPr>
    </w:p>
    <w:p w14:paraId="0818AE75" w14:textId="72F41D48" w:rsidR="73B43897" w:rsidRPr="00321218" w:rsidRDefault="73B43897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กลุ่มบริษัทวัดมูลค่าสินทรัพย์และหนี้สินภาษีเงินได้ของงวดปัจจุบันโดยใช้อัตราภาษีที่บังคับใช้อยู่ภายในสิ้นรอบระยะ</w:t>
      </w:r>
      <w:r w:rsidR="0010020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br/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เวลารายงานและวัดมูลค่าสินทรัพย์ภาษีเงินได้รอการตัดบัญชีด้วยอัตราภาษีสำหรับปีที่กลุ่มบริษัทคาดว่าจะได้รับ</w:t>
      </w:r>
      <w:r w:rsidR="0010020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br/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ประโยชน์จากสินทรัพย์ภาษีเงินได้รอการตัดบัญชีและวัดมูลค่าหนี้สินภาษีเงินได้รอการตัดบัญชีด้วยอัตราภาษีสำหรับงวดที่กลุ่มบริษัทคาดว่าจะจ่ายชำระหนี้สินภาษีเงินได้</w:t>
      </w:r>
    </w:p>
    <w:p w14:paraId="6A14766D" w14:textId="2DB332ED" w:rsidR="73B43897" w:rsidRPr="00321218" w:rsidRDefault="73B43897" w:rsidP="00AF4812">
      <w:pP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  <w:t xml:space="preserve"> </w:t>
      </w:r>
    </w:p>
    <w:p w14:paraId="1A27A723" w14:textId="678C0E77" w:rsidR="73B43897" w:rsidRPr="00321218" w:rsidRDefault="73B43897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กลุ่มบริษัทรับรู้ภาษีเงินได้ของงวดปัจจุบันและภาษีเงินได้รอการตัดบัญชีเป็นรายได้หรือค่าใช้จ่ายและนำไปรวม</w:t>
      </w:r>
      <w:r w:rsidR="0010020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br/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คำนวณกำไรหรือขาดทุนสุทธิสำหรับปียกเว้นภาษีเงินได้ที่เกิดขึ้นจากรายการที่รับรู้ในกำไรเบ็ดเสร็จ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อื่นหรือรับรู้โดยตรงในส่วนของผู้ถือหุ้น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กลุ่มบริษัทจะรับรู้ภาษีเงินได้ดังกล่าวในกำไรขาดทุนเบ็ดเสร็จอื่นหรือรับรู้โดยตรงในส่วนของผู้ถือหุ้น</w:t>
      </w:r>
    </w:p>
    <w:p w14:paraId="0421A5B0" w14:textId="690DAE8A" w:rsidR="4C4E0221" w:rsidRPr="00321218" w:rsidRDefault="4C4E0221" w:rsidP="00AF4812">
      <w:pP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3882ABC2" w14:textId="334DCE0A" w:rsidR="7432424C" w:rsidRPr="00321218" w:rsidRDefault="0A2FB3C5" w:rsidP="00AF4812">
      <w:pPr>
        <w:pStyle w:val="ListParagraph"/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การด้อยค่าของสินทรัพย์ทางการเงิน</w:t>
      </w:r>
      <w:proofErr w:type="spellEnd"/>
    </w:p>
    <w:p w14:paraId="636FE510" w14:textId="54C43AD6" w:rsidR="4C4E0221" w:rsidRPr="00321218" w:rsidRDefault="4C4E0221" w:rsidP="00AF4812">
      <w:pP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7D00CD94" w14:textId="49477C27" w:rsidR="10432DF3" w:rsidRPr="00321218" w:rsidRDefault="10432DF3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กลุ่มบริษัทรับรู้ค่าเผื่อผลขาดทุนสำหรับผลขาดทุนด้านเครดิตที่คาดว่าจะเกิดขึ้นของสินทรัพย์ทางการเงินซึ่งวัดมูลค่าด้วยราคาทุนตัดจำหน่ายหรือวัดมูลค่าด้วยมูลค่ายุติธรรมผ่านกำไรเบ็ดเสร็จอื่น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ลูกหนี้การค้า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สินทรัพย์ที่เกิดจากสัญญา</w:t>
      </w:r>
      <w:proofErr w:type="spellEnd"/>
      <w:r w:rsidR="00D71F1E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และลูกหนี้ตาม</w:t>
      </w:r>
      <w:proofErr w:type="spellEnd"/>
      <w:r w:rsidR="00D71F1E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สัญญาเช่า</w:t>
      </w:r>
      <w:proofErr w:type="spellEnd"/>
    </w:p>
    <w:p w14:paraId="5C27F660" w14:textId="7177D231" w:rsidR="00212655" w:rsidRPr="00321218" w:rsidRDefault="10432DF3" w:rsidP="00AF4812">
      <w:pP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  <w:t xml:space="preserve"> </w:t>
      </w:r>
      <w:r w:rsidR="00212655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br w:type="page"/>
      </w:r>
    </w:p>
    <w:p w14:paraId="60AD091F" w14:textId="36F3A811" w:rsidR="10432DF3" w:rsidRPr="00321218" w:rsidRDefault="10432DF3" w:rsidP="00AF4812">
      <w:pP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lastRenderedPageBreak/>
        <w:t>กลุ่มบริษัทวัดมูลค่าของค่าเผื่อผลขาดทุนด้วยวิธีการอย่าง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ง่ายสำหรับลูกหนี้การค้าสินทรัพย์ที่เกิดจากสัญญาและลูกหนี้ตามสัญญาเช่า</w:t>
      </w:r>
      <w:proofErr w:type="spellEnd"/>
      <w:r w:rsidR="00212655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ด้วยจำนวนเงินเท่ากับผลขาดทุนด้านเครดิตที่คาดว่าจะเกิดขึ้นตลอดอายุ</w:t>
      </w:r>
    </w:p>
    <w:p w14:paraId="1AFB5BAB" w14:textId="08140209" w:rsidR="00EC2538" w:rsidRPr="00321218" w:rsidRDefault="00EC2538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2A13999F" w14:textId="678169CF" w:rsidR="10432DF3" w:rsidRPr="00321218" w:rsidRDefault="10432DF3" w:rsidP="00AF4812">
      <w:pPr>
        <w:pStyle w:val="ListParagraph"/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ประมาณการทางบัญชีที่สำคัญ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ข้อสมมติฐาน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และการใช้ดุลยพินิจ</w:t>
      </w:r>
      <w:proofErr w:type="spellEnd"/>
    </w:p>
    <w:p w14:paraId="7DE04293" w14:textId="75427C03" w:rsidR="10432DF3" w:rsidRPr="00321218" w:rsidRDefault="10432DF3" w:rsidP="00AF4812">
      <w:pPr>
        <w:spacing w:before="20" w:after="20"/>
        <w:jc w:val="both"/>
        <w:rPr>
          <w:rFonts w:ascii="Browallia New" w:hAnsi="Browallia New" w:cs="Browallia New" w:hint="cs"/>
          <w:color w:val="000000" w:themeColor="text1"/>
          <w:sz w:val="16"/>
          <w:szCs w:val="16"/>
          <w:cs/>
        </w:rPr>
      </w:pPr>
    </w:p>
    <w:p w14:paraId="2CF53CCD" w14:textId="71CED9B8" w:rsidR="10432DF3" w:rsidRPr="00321218" w:rsidRDefault="10432DF3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การประมาณการ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ข้อสมมติฐานและการใช้ดุลยพินิจได้มีการประเมินทบทวนอย่างต่อเนื่องและอยู่บนพื้นฐานของประสบการณ์</w:t>
      </w:r>
      <w:r w:rsidR="00D71F1E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ในอดีตและปัจจัยอื่น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ๆ</w:t>
      </w:r>
      <w:r w:rsidR="00EC2538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2F767077" w14:textId="69B13D34" w:rsidR="10432DF3" w:rsidRPr="00321218" w:rsidRDefault="10432DF3" w:rsidP="00AF4812">
      <w:pP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lang w:val="th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16"/>
          <w:szCs w:val="16"/>
          <w:lang w:val="th"/>
        </w:rPr>
        <w:t xml:space="preserve"> </w:t>
      </w:r>
    </w:p>
    <w:p w14:paraId="7CE9D6DC" w14:textId="52BC43D9" w:rsidR="10432DF3" w:rsidRPr="00321218" w:rsidRDefault="10432DF3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4EFCEA21" w14:textId="4E15D88E" w:rsidR="10432DF3" w:rsidRPr="00321218" w:rsidRDefault="10432DF3" w:rsidP="00AF4812">
      <w:pP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lang w:val="th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16"/>
          <w:szCs w:val="16"/>
          <w:lang w:val="th"/>
        </w:rPr>
        <w:t xml:space="preserve"> </w:t>
      </w:r>
    </w:p>
    <w:p w14:paraId="076C19B6" w14:textId="3D649794" w:rsidR="10432DF3" w:rsidRPr="00321218" w:rsidRDefault="10432DF3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ค่าเผื่อผลขาดทุนด้านเครดิตของลูกหนี้เกิดจากการปรับมูลค่าของลูกหนี้จากความเสี่ยงด้านเครดิตที่อาจเกิดขึ้นฝ่ายบริหารได้ใช้ดุลยพินิจในการประมาณการผลขาดทุนที่คาดว่าจะเกิดขึ้นจากลูกหนี้แต่ละราย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โดยใช้การวิเคราะห์อายุลูกหนี้ประสบการณ์การ</w:t>
      </w:r>
      <w:proofErr w:type="spellEnd"/>
      <w:r w:rsidR="00D71F1E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เก็บเงินในอดีตและการเปลี่ยนแปลงของสภาวะเศรษฐกิจในปัจจุบันอย่างไรก็ตามการใช้ประมาณการและข้อสมมติฐานที่แตก</w:t>
      </w:r>
      <w:r w:rsidR="00D71F1E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ต่า</w:t>
      </w:r>
      <w:proofErr w:type="spellEnd"/>
      <w:r w:rsidR="00D71F1E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ง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กันอาจมีผลต่อจำนวนค่าเผื่อผลขาดทุนด้านเครดิตดังนั้นการปรับปรุงค่าเผื่อผลขาดทุนด้านเครดิตอาจมีขึ้นได้ในอนาคต</w:t>
      </w:r>
    </w:p>
    <w:p w14:paraId="3F63EC27" w14:textId="7C5AF835" w:rsidR="10432DF3" w:rsidRPr="00321218" w:rsidRDefault="10432DF3" w:rsidP="00AF4812">
      <w:pP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lang w:val="th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16"/>
          <w:szCs w:val="16"/>
          <w:lang w:val="th"/>
        </w:rPr>
        <w:t xml:space="preserve"> </w:t>
      </w:r>
    </w:p>
    <w:p w14:paraId="33F164E5" w14:textId="4786FD17" w:rsidR="10432DF3" w:rsidRPr="00321218" w:rsidRDefault="10432DF3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สินทรัพย์ภาษีเงินได้รอการตัดบัญชี</w:t>
      </w:r>
      <w:proofErr w:type="spellEnd"/>
    </w:p>
    <w:p w14:paraId="2F78E54E" w14:textId="0EA5984D" w:rsidR="10432DF3" w:rsidRPr="00321218" w:rsidRDefault="10432DF3" w:rsidP="00AF4812">
      <w:pP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lang w:val="th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16"/>
          <w:szCs w:val="16"/>
          <w:lang w:val="th"/>
        </w:rPr>
        <w:t xml:space="preserve"> </w:t>
      </w:r>
    </w:p>
    <w:p w14:paraId="3ED6645F" w14:textId="31FFFA9E" w:rsidR="10432DF3" w:rsidRPr="00321218" w:rsidRDefault="10432DF3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กลุ่มบริษัทรับรู้สินทรัพย์ภาษีเงินได้รอตัดบัญชีซึ่งคำนวณขึ้นจากผลแตกต่างชั่วคราว ณ วันสิ้นรอบระยะเวลา</w:t>
      </w:r>
      <w:r w:rsidR="00F42A7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รายงานระหว่าง</w:t>
      </w:r>
      <w:proofErr w:type="spellEnd"/>
      <w:r w:rsidR="00F42A7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ฐานภาษีของสินทรัพย์หรือหนี้สินกับราคาตามบัญชีของสินทรัพย์หรือหนี้สินนั้น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เมื่อมีความเป็นไปได้ค่อนข้างแน่นอนว่า</w:t>
      </w:r>
      <w:proofErr w:type="spellEnd"/>
      <w:r w:rsidR="00F42A7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กลุ่มบริษัท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จะมีกำไรทางภาษีจากการดำเนินงานในอนาคตเพียงพอที่จะใช้ประโยชน์</w:t>
      </w:r>
      <w:proofErr w:type="spellEnd"/>
      <w:r w:rsidR="00F42A7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จ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ากสินทรัพย์ภาษีเงินได้นั้นในการนี้</w:t>
      </w:r>
      <w:proofErr w:type="spellEnd"/>
      <w:r w:rsidR="00F42A7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โดย</w:t>
      </w:r>
      <w:proofErr w:type="spellEnd"/>
      <w:r w:rsidR="00F42A7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พิจารณาถึงกำไรทางภาษีที่คาดว่าจะเกิดในอนาคตในแต่ละช่วงเวลาผลประโยชน์</w:t>
      </w:r>
      <w:r w:rsidR="00790D6B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พนักงาน</w:t>
      </w:r>
      <w:proofErr w:type="spellEnd"/>
    </w:p>
    <w:p w14:paraId="2EC5EC47" w14:textId="26F16EB3" w:rsidR="10432DF3" w:rsidRPr="00321218" w:rsidRDefault="10432DF3" w:rsidP="00AF4812">
      <w:pP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lang w:val="th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16"/>
          <w:szCs w:val="16"/>
          <w:lang w:val="th"/>
        </w:rPr>
        <w:t xml:space="preserve"> </w:t>
      </w:r>
    </w:p>
    <w:p w14:paraId="4A9A9B00" w14:textId="77CD818B" w:rsidR="10432DF3" w:rsidRPr="00321218" w:rsidRDefault="10432DF3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หนี้สินตามโครงการผลประโยชน์หลังออกจากงานของพนักงานประมาณขึ้นตามหลักคณิตศาสตร์ประกันภัยซึ่งต้องอาศัยข้อสมมติฐานต่าง ๆ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ในการประมาณการนั้น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เช่น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อัตราคิดลด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อัตราการขึ้นเงินเดือนในอนาคต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อัตรามรณะ</w:t>
      </w:r>
      <w:proofErr w:type="spellEnd"/>
      <w:r w:rsidR="00D71F1E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และอัตราการเปลี่ยนแปลง</w:t>
      </w:r>
      <w:proofErr w:type="spellEnd"/>
      <w:r w:rsidR="00D71F1E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ในจำนวนพนักงาน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เป็นต้น</w:t>
      </w:r>
      <w:proofErr w:type="spellEnd"/>
    </w:p>
    <w:p w14:paraId="52A9BA73" w14:textId="08EF91BB" w:rsidR="10432DF3" w:rsidRPr="00321218" w:rsidRDefault="10432DF3" w:rsidP="00AF4812">
      <w:pPr>
        <w:spacing w:before="20" w:after="20"/>
        <w:jc w:val="both"/>
        <w:rPr>
          <w:rFonts w:ascii="Browallia New" w:hAnsi="Browallia New" w:cs="Browallia New" w:hint="cs"/>
          <w:color w:val="000000" w:themeColor="text1"/>
          <w:sz w:val="16"/>
          <w:szCs w:val="1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16"/>
          <w:szCs w:val="16"/>
          <w:lang w:val="th"/>
        </w:rPr>
        <w:t xml:space="preserve"> </w:t>
      </w:r>
    </w:p>
    <w:p w14:paraId="4F3290D7" w14:textId="682D5DAA" w:rsidR="10432DF3" w:rsidRPr="00321218" w:rsidRDefault="10432DF3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สัญญาเช่า</w:t>
      </w:r>
      <w:proofErr w:type="spellEnd"/>
    </w:p>
    <w:p w14:paraId="5C6B5D63" w14:textId="35F80426" w:rsidR="10432DF3" w:rsidRPr="00321218" w:rsidRDefault="10432DF3" w:rsidP="00AF4812">
      <w:pPr>
        <w:spacing w:before="20" w:after="20"/>
        <w:jc w:val="both"/>
        <w:rPr>
          <w:rFonts w:ascii="Browallia New" w:hAnsi="Browallia New" w:cs="Browallia New" w:hint="cs"/>
          <w:color w:val="000000" w:themeColor="text1"/>
          <w:sz w:val="16"/>
          <w:szCs w:val="1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16"/>
          <w:szCs w:val="16"/>
          <w:lang w:val="th"/>
        </w:rPr>
        <w:t xml:space="preserve"> </w:t>
      </w:r>
    </w:p>
    <w:p w14:paraId="4E0FAE4D" w14:textId="56847E30" w:rsidR="10432DF3" w:rsidRPr="00321218" w:rsidRDefault="10432DF3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อัตราดอกเบี้ยเงินกู้ยืมส่วนเพิ่มของสัญญาเช่า</w:t>
      </w:r>
      <w:proofErr w:type="spellEnd"/>
    </w:p>
    <w:p w14:paraId="28602D6D" w14:textId="73498ADD" w:rsidR="10432DF3" w:rsidRPr="00321218" w:rsidRDefault="10432DF3" w:rsidP="00AF4812">
      <w:pPr>
        <w:spacing w:before="20" w:after="20"/>
        <w:jc w:val="both"/>
        <w:rPr>
          <w:rFonts w:ascii="Browallia New" w:hAnsi="Browallia New" w:cs="Browallia New" w:hint="cs"/>
          <w:color w:val="000000" w:themeColor="text1"/>
          <w:sz w:val="16"/>
          <w:szCs w:val="1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16"/>
          <w:szCs w:val="16"/>
          <w:lang w:val="th"/>
        </w:rPr>
        <w:t xml:space="preserve"> </w:t>
      </w:r>
    </w:p>
    <w:p w14:paraId="775A1218" w14:textId="4A48F708" w:rsidR="10432DF3" w:rsidRPr="00321218" w:rsidRDefault="10432DF3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กลุ่มบริษัทไม่สามารถกำหนดอัตราดอกเบี้ยตามนัยของสัญญาเช่าดังนั้นฝ่ายบริหารจำเป็นต้องใช้ดุลยพินิจในการกำหนด</w:t>
      </w:r>
      <w:r w:rsidR="00790D6B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br/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อัตราดอกเบี้ยการกู้ยืมส่วนเพิ่มของบริษัทในการคิดลดหนี้สินตามสัญญาเช่ากลุ่มบริษัทจะต้องจ่ายในการกู้ยืมเงินที่จำเป็น</w:t>
      </w:r>
      <w:r w:rsidR="00790D6B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br/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โดยมีระยะ</w:t>
      </w:r>
      <w:r w:rsidR="00790D6B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br/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เวลาการกู้ยืมและหลักประกันที่คล้ายคลึง</w:t>
      </w:r>
      <w:proofErr w:type="spellEnd"/>
    </w:p>
    <w:p w14:paraId="6AEA7A6F" w14:textId="2294085B" w:rsidR="00D31F88" w:rsidRPr="00321218" w:rsidRDefault="00D31F88" w:rsidP="00AF4812">
      <w:pPr>
        <w:spacing w:before="20" w:after="20"/>
        <w:rPr>
          <w:rFonts w:ascii="Browallia New" w:eastAsia="Browallia New" w:hAnsi="Browallia New" w:cs="Browallia New" w:hint="cs"/>
          <w:strike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strike/>
          <w:color w:val="000000" w:themeColor="text1"/>
          <w:sz w:val="26"/>
          <w:szCs w:val="26"/>
        </w:rPr>
        <w:br w:type="page"/>
      </w:r>
    </w:p>
    <w:p w14:paraId="7152CD1A" w14:textId="4B16B5B2" w:rsidR="009D2CDE" w:rsidRPr="00321218" w:rsidRDefault="009D2CDE" w:rsidP="00AF4812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  <w:cs/>
        </w:rPr>
        <w:lastRenderedPageBreak/>
        <w:t>รายการธุรกิจกับบุคคลหรือกิจการที่เกี่ยวข้องกัน</w:t>
      </w:r>
    </w:p>
    <w:p w14:paraId="17960B67" w14:textId="77777777" w:rsidR="009D2CDE" w:rsidRPr="00321218" w:rsidRDefault="009D2CDE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u w:val="single"/>
        </w:rPr>
      </w:pPr>
    </w:p>
    <w:p w14:paraId="0640817A" w14:textId="77777777" w:rsidR="009D2CDE" w:rsidRPr="00321218" w:rsidRDefault="009D2CDE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กิจการที่เกี่ยวข้องกัน หมายถึง กิจการและหรือบุคคลที่มีอำนาจควบคุม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ยังรวมความถึง บริษัทร่วมและบุคคลที่มีอิทธิพลอย่างเป็นสาระสำคัญกับกิจการไม่ว่าจะเป็นโดยทางตรงหรือทางอ้อม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 รวมตลอดทั้งสมาชิกในครอบครัวที่ใกล้ชิดกับบุคคลดังกล่าว ซึ่งมีอำนาจชักจูงหรืออาจถูกชักจูงให้ปฏิบัติตามบุคคลและกิจการที่เกี่ยวข้องกับบุคคลข้างต้น</w:t>
      </w:r>
    </w:p>
    <w:p w14:paraId="2418C092" w14:textId="77777777" w:rsidR="009D2CDE" w:rsidRPr="00321218" w:rsidRDefault="009D2CDE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u w:val="single"/>
        </w:rPr>
      </w:pPr>
    </w:p>
    <w:p w14:paraId="75CB9E24" w14:textId="35ADB619" w:rsidR="009D2CDE" w:rsidRPr="00321218" w:rsidRDefault="009D2CDE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แต่ละรายการบริษัทคำนึงถึงเนื้อหาของความสัมพันธ์มากกว่ารูปแบบทางกฎหมาย</w:t>
      </w:r>
    </w:p>
    <w:p w14:paraId="4CAC9824" w14:textId="77777777" w:rsidR="00D31F88" w:rsidRPr="00321218" w:rsidRDefault="00D31F88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088D22A7" w14:textId="1940E032" w:rsidR="009D2CDE" w:rsidRDefault="009D2CDE" w:rsidP="00AF4812">
      <w:pPr>
        <w:pStyle w:val="ListParagraph"/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สินทรัพย์และหนี้สินระหว่างกัน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มีดังนี้</w:t>
      </w:r>
      <w:proofErr w:type="spellEnd"/>
    </w:p>
    <w:p w14:paraId="68E59888" w14:textId="77777777" w:rsidR="005A315B" w:rsidRPr="005A315B" w:rsidRDefault="005A315B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tbl>
      <w:tblPr>
        <w:tblStyle w:val="56"/>
        <w:tblW w:w="907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7"/>
        <w:gridCol w:w="1417"/>
        <w:gridCol w:w="1418"/>
      </w:tblGrid>
      <w:tr w:rsidR="002B3124" w:rsidRPr="00321218" w14:paraId="45444206" w14:textId="77777777" w:rsidTr="00053C64">
        <w:trPr>
          <w:trHeight w:val="20"/>
          <w:tblHeader/>
        </w:trPr>
        <w:tc>
          <w:tcPr>
            <w:tcW w:w="3402" w:type="dxa"/>
          </w:tcPr>
          <w:p w14:paraId="1CA72C13" w14:textId="77777777" w:rsidR="00B851C8" w:rsidRPr="00321218" w:rsidRDefault="00B851C8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7ACECD6" w14:textId="77777777" w:rsidR="00B851C8" w:rsidRPr="00321218" w:rsidRDefault="00B851C8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51A220B" w14:textId="4CACAE70" w:rsidR="00B851C8" w:rsidRPr="00321218" w:rsidRDefault="00B851C8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698E168" w14:textId="77777777" w:rsidR="00B851C8" w:rsidRPr="00321218" w:rsidRDefault="00B851C8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20C19BE" w14:textId="77777777" w:rsidR="00B851C8" w:rsidRPr="00321218" w:rsidRDefault="00B851C8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proofErr w:type="spellStart"/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หน่วย</w:t>
            </w:r>
            <w:proofErr w:type="spell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บาท</w:t>
            </w:r>
            <w:proofErr w:type="spell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2B3124" w:rsidRPr="00321218" w14:paraId="1D754CB9" w14:textId="77777777" w:rsidTr="00053C64">
        <w:trPr>
          <w:trHeight w:val="20"/>
          <w:tblHeader/>
        </w:trPr>
        <w:tc>
          <w:tcPr>
            <w:tcW w:w="3402" w:type="dxa"/>
          </w:tcPr>
          <w:p w14:paraId="66A5BC44" w14:textId="77777777" w:rsidR="00B851C8" w:rsidRPr="00321218" w:rsidRDefault="00B851C8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proofErr w:type="spell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ประเภทรายการ</w:t>
            </w:r>
            <w:proofErr w:type="spellEnd"/>
          </w:p>
        </w:tc>
        <w:tc>
          <w:tcPr>
            <w:tcW w:w="2834" w:type="dxa"/>
            <w:gridSpan w:val="2"/>
          </w:tcPr>
          <w:p w14:paraId="1744B486" w14:textId="5210B7A7" w:rsidR="00B851C8" w:rsidRPr="00321218" w:rsidRDefault="00B851C8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</w:pPr>
            <w:proofErr w:type="spell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งบการเงิน</w:t>
            </w:r>
            <w:proofErr w:type="spell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รวม</w:t>
            </w:r>
          </w:p>
        </w:tc>
        <w:tc>
          <w:tcPr>
            <w:tcW w:w="2835" w:type="dxa"/>
            <w:gridSpan w:val="2"/>
          </w:tcPr>
          <w:p w14:paraId="41CE2BDB" w14:textId="77777777" w:rsidR="00B851C8" w:rsidRPr="00321218" w:rsidRDefault="00B851C8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proofErr w:type="spell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งบการเงินเฉพาะกิจการ</w:t>
            </w:r>
            <w:proofErr w:type="spellEnd"/>
          </w:p>
        </w:tc>
      </w:tr>
      <w:tr w:rsidR="002B3124" w:rsidRPr="00321218" w14:paraId="166AB265" w14:textId="77777777" w:rsidTr="00053C64">
        <w:trPr>
          <w:trHeight w:val="20"/>
          <w:tblHeader/>
        </w:trPr>
        <w:tc>
          <w:tcPr>
            <w:tcW w:w="3402" w:type="dxa"/>
          </w:tcPr>
          <w:p w14:paraId="380D18B8" w14:textId="77777777" w:rsidR="00B851C8" w:rsidRPr="00321218" w:rsidRDefault="00B851C8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03362FD" w14:textId="54A9DA80" w:rsidR="00B851C8" w:rsidRPr="00321218" w:rsidRDefault="00B851C8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249" w:right="-177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2568</w:t>
            </w:r>
          </w:p>
        </w:tc>
        <w:tc>
          <w:tcPr>
            <w:tcW w:w="1417" w:type="dxa"/>
          </w:tcPr>
          <w:p w14:paraId="3B3F2A69" w14:textId="46F714B0" w:rsidR="00B851C8" w:rsidRPr="00321218" w:rsidRDefault="00B851C8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249" w:right="-177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256</w:t>
            </w:r>
            <w:r w:rsidR="00053C64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7</w:t>
            </w:r>
          </w:p>
        </w:tc>
        <w:tc>
          <w:tcPr>
            <w:tcW w:w="1417" w:type="dxa"/>
          </w:tcPr>
          <w:p w14:paraId="014AD78A" w14:textId="2CECAC75" w:rsidR="00B851C8" w:rsidRPr="00321218" w:rsidRDefault="00B851C8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249" w:right="-177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2568</w:t>
            </w:r>
          </w:p>
        </w:tc>
        <w:tc>
          <w:tcPr>
            <w:tcW w:w="1418" w:type="dxa"/>
          </w:tcPr>
          <w:p w14:paraId="2F3B70FF" w14:textId="31EDAFA0" w:rsidR="00B851C8" w:rsidRPr="00321218" w:rsidRDefault="00B851C8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249" w:right="-177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2567</w:t>
            </w:r>
          </w:p>
        </w:tc>
      </w:tr>
      <w:tr w:rsidR="002B3124" w:rsidRPr="00321218" w14:paraId="1CA2F566" w14:textId="77777777" w:rsidTr="00053C64">
        <w:trPr>
          <w:trHeight w:val="300"/>
        </w:trPr>
        <w:tc>
          <w:tcPr>
            <w:tcW w:w="3402" w:type="dxa"/>
          </w:tcPr>
          <w:p w14:paraId="08027D07" w14:textId="436DE3DF" w:rsidR="00B851C8" w:rsidRPr="00321218" w:rsidRDefault="00B851C8" w:rsidP="00AF4812">
            <w:pPr>
              <w:spacing w:before="20" w:after="20"/>
              <w:rPr>
                <w:rFonts w:ascii="Browallia New" w:eastAsia="Browallia New" w:hAnsi="Browallia New" w:cs="Browallia New" w:hint="cs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321218">
              <w:rPr>
                <w:rFonts w:ascii="Browallia New" w:eastAsia="Browallia New" w:hAnsi="Browallia New" w:cs="Browallia New" w:hint="cs"/>
                <w:b/>
                <w:bCs/>
                <w:color w:val="000000" w:themeColor="text1"/>
                <w:sz w:val="26"/>
                <w:szCs w:val="26"/>
              </w:rPr>
              <w:t>หนี้สินระหว่างกัน</w:t>
            </w:r>
            <w:proofErr w:type="spellEnd"/>
          </w:p>
        </w:tc>
        <w:tc>
          <w:tcPr>
            <w:tcW w:w="1417" w:type="dxa"/>
          </w:tcPr>
          <w:p w14:paraId="3702B12E" w14:textId="77777777" w:rsidR="00B851C8" w:rsidRPr="00321218" w:rsidRDefault="00B851C8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ACB870E" w14:textId="4E694180" w:rsidR="00B851C8" w:rsidRPr="00321218" w:rsidRDefault="00B851C8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right w:val="nil"/>
            </w:tcBorders>
          </w:tcPr>
          <w:p w14:paraId="03DB721B" w14:textId="7C88CC77" w:rsidR="00B851C8" w:rsidRPr="00321218" w:rsidRDefault="00B851C8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31739BF" w14:textId="15114BF1" w:rsidR="00B851C8" w:rsidRPr="00321218" w:rsidRDefault="00B851C8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</w:tr>
      <w:tr w:rsidR="00D859E5" w:rsidRPr="00321218" w14:paraId="157F638F" w14:textId="77777777" w:rsidTr="00053C64">
        <w:trPr>
          <w:trHeight w:val="300"/>
        </w:trPr>
        <w:tc>
          <w:tcPr>
            <w:tcW w:w="3402" w:type="dxa"/>
          </w:tcPr>
          <w:p w14:paraId="41C44EE5" w14:textId="46D78972" w:rsidR="00D859E5" w:rsidRPr="00321218" w:rsidRDefault="00D859E5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proofErr w:type="spell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เงินทดรองจ่ายกรรมการ</w:t>
            </w:r>
            <w:proofErr w:type="spellEnd"/>
          </w:p>
        </w:tc>
        <w:tc>
          <w:tcPr>
            <w:tcW w:w="1417" w:type="dxa"/>
          </w:tcPr>
          <w:p w14:paraId="1B7FDB14" w14:textId="25DC0A12" w:rsidR="00D859E5" w:rsidRPr="00321218" w:rsidRDefault="00D859E5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A909498" w14:textId="057B2132" w:rsidR="00D859E5" w:rsidRPr="00321218" w:rsidRDefault="00D859E5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right w:val="nil"/>
            </w:tcBorders>
          </w:tcPr>
          <w:p w14:paraId="4B920AA1" w14:textId="5FB527AB" w:rsidR="00D859E5" w:rsidRPr="00321218" w:rsidRDefault="00D859E5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065A16B" w14:textId="43BFC747" w:rsidR="00D859E5" w:rsidRPr="00321218" w:rsidRDefault="00D859E5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2B3124" w:rsidRPr="00321218" w14:paraId="3BB6134B" w14:textId="77777777" w:rsidTr="00053C64">
        <w:trPr>
          <w:trHeight w:val="20"/>
        </w:trPr>
        <w:tc>
          <w:tcPr>
            <w:tcW w:w="3402" w:type="dxa"/>
          </w:tcPr>
          <w:p w14:paraId="6C4D0472" w14:textId="77777777" w:rsidR="00B851C8" w:rsidRPr="00321218" w:rsidRDefault="00B851C8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 w:hint="cs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</w:tcPr>
          <w:p w14:paraId="63F2F056" w14:textId="77777777" w:rsidR="00B851C8" w:rsidRPr="00321218" w:rsidRDefault="00B851C8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</w:tcPr>
          <w:p w14:paraId="61B07708" w14:textId="728B456A" w:rsidR="00B851C8" w:rsidRPr="00321218" w:rsidRDefault="00B851C8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right w:val="nil"/>
            </w:tcBorders>
          </w:tcPr>
          <w:p w14:paraId="49D36438" w14:textId="77777777" w:rsidR="00B851C8" w:rsidRPr="00321218" w:rsidRDefault="00B851C8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4DB88AEA" w14:textId="77777777" w:rsidR="00B851C8" w:rsidRPr="00321218" w:rsidRDefault="00B851C8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</w:pPr>
          </w:p>
        </w:tc>
      </w:tr>
      <w:tr w:rsidR="002B3124" w:rsidRPr="00321218" w14:paraId="17282A6C" w14:textId="77777777" w:rsidTr="00053C64">
        <w:trPr>
          <w:trHeight w:val="57"/>
        </w:trPr>
        <w:tc>
          <w:tcPr>
            <w:tcW w:w="3402" w:type="dxa"/>
          </w:tcPr>
          <w:p w14:paraId="746CEC13" w14:textId="063FD490" w:rsidR="00B851C8" w:rsidRPr="00321218" w:rsidRDefault="00B851C8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proofErr w:type="spell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เงินกู้ยืมระยะสั้น</w:t>
            </w:r>
            <w:proofErr w:type="spellEnd"/>
          </w:p>
        </w:tc>
        <w:tc>
          <w:tcPr>
            <w:tcW w:w="1417" w:type="dxa"/>
          </w:tcPr>
          <w:p w14:paraId="2DECA7B2" w14:textId="77777777" w:rsidR="00B851C8" w:rsidRPr="00321218" w:rsidRDefault="00B851C8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1A97C75" w14:textId="79FB049B" w:rsidR="00B851C8" w:rsidRPr="00321218" w:rsidRDefault="00B851C8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right w:val="nil"/>
            </w:tcBorders>
          </w:tcPr>
          <w:p w14:paraId="2E184908" w14:textId="77777777" w:rsidR="00B851C8" w:rsidRPr="00321218" w:rsidRDefault="00B851C8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4B6780B" w14:textId="77777777" w:rsidR="00B851C8" w:rsidRPr="00321218" w:rsidRDefault="00B851C8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</w:tr>
      <w:tr w:rsidR="002B3124" w:rsidRPr="00321218" w14:paraId="1B2FC9C2" w14:textId="77777777" w:rsidTr="00053C64">
        <w:trPr>
          <w:trHeight w:val="57"/>
        </w:trPr>
        <w:tc>
          <w:tcPr>
            <w:tcW w:w="3402" w:type="dxa"/>
          </w:tcPr>
          <w:p w14:paraId="3693A6B9" w14:textId="02D9710C" w:rsidR="00B851C8" w:rsidRPr="00321218" w:rsidRDefault="00B851C8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b/>
                <w:bCs/>
                <w:color w:val="000000" w:themeColor="text1"/>
                <w:sz w:val="26"/>
                <w:szCs w:val="26"/>
              </w:rPr>
              <w:t>บริษัทย่อย</w:t>
            </w:r>
          </w:p>
        </w:tc>
        <w:tc>
          <w:tcPr>
            <w:tcW w:w="1417" w:type="dxa"/>
          </w:tcPr>
          <w:p w14:paraId="3135A4AE" w14:textId="77777777" w:rsidR="00B851C8" w:rsidRPr="00321218" w:rsidRDefault="00B851C8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96FE457" w14:textId="6AEA1507" w:rsidR="00B851C8" w:rsidRPr="00321218" w:rsidRDefault="00B851C8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right w:val="nil"/>
            </w:tcBorders>
          </w:tcPr>
          <w:p w14:paraId="3497D558" w14:textId="77777777" w:rsidR="00B851C8" w:rsidRPr="00321218" w:rsidRDefault="00B851C8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FE04E7C" w14:textId="77777777" w:rsidR="00B851C8" w:rsidRPr="00321218" w:rsidRDefault="00B851C8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</w:tr>
      <w:tr w:rsidR="002B3124" w:rsidRPr="00321218" w14:paraId="7454240A" w14:textId="77777777" w:rsidTr="00053C64">
        <w:trPr>
          <w:trHeight w:val="57"/>
        </w:trPr>
        <w:tc>
          <w:tcPr>
            <w:tcW w:w="3402" w:type="dxa"/>
          </w:tcPr>
          <w:p w14:paraId="16FA3BE7" w14:textId="464C0977" w:rsidR="00B851C8" w:rsidRPr="00321218" w:rsidRDefault="00B851C8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proofErr w:type="spell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บริษัท</w:t>
            </w:r>
            <w:proofErr w:type="spell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บริหารสินทรัพย์</w:t>
            </w:r>
            <w:proofErr w:type="spell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สุวรรณภูมิ</w:t>
            </w:r>
            <w:proofErr w:type="spell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1417" w:type="dxa"/>
          </w:tcPr>
          <w:p w14:paraId="5778EE11" w14:textId="0CA79787" w:rsidR="00B851C8" w:rsidRPr="00321218" w:rsidRDefault="00053C64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8D8DD65" w14:textId="146CC327" w:rsidR="00B851C8" w:rsidRPr="00321218" w:rsidRDefault="00053C64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right w:val="nil"/>
            </w:tcBorders>
          </w:tcPr>
          <w:p w14:paraId="52B22250" w14:textId="6F998FCC" w:rsidR="00B851C8" w:rsidRPr="00321218" w:rsidRDefault="00B851C8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16DB40DD" w14:textId="712E7DF7" w:rsidR="00B851C8" w:rsidRPr="00321218" w:rsidRDefault="00B851C8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2B3124" w:rsidRPr="00321218" w14:paraId="2025AF03" w14:textId="77777777" w:rsidTr="00053C64">
        <w:trPr>
          <w:trHeight w:val="57"/>
        </w:trPr>
        <w:tc>
          <w:tcPr>
            <w:tcW w:w="3402" w:type="dxa"/>
          </w:tcPr>
          <w:p w14:paraId="7D41FEEA" w14:textId="78921CAC" w:rsidR="00B851C8" w:rsidRPr="00321218" w:rsidRDefault="00B851C8" w:rsidP="00AF4812">
            <w:pPr>
              <w:spacing w:before="20" w:after="20"/>
              <w:rPr>
                <w:rFonts w:ascii="Browallia New" w:eastAsia="Browallia New" w:hAnsi="Browallia New" w:cs="Browallia New" w:hint="cs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321218">
              <w:rPr>
                <w:rFonts w:ascii="Browallia New" w:eastAsia="Browallia New" w:hAnsi="Browallia New" w:cs="Browallia New" w:hint="cs"/>
                <w:b/>
                <w:bCs/>
                <w:color w:val="000000" w:themeColor="text1"/>
                <w:sz w:val="26"/>
                <w:szCs w:val="26"/>
              </w:rPr>
              <w:t>บุคคลที่เกี่ยวข้องกัน</w:t>
            </w:r>
            <w:proofErr w:type="spellEnd"/>
          </w:p>
        </w:tc>
        <w:tc>
          <w:tcPr>
            <w:tcW w:w="1417" w:type="dxa"/>
          </w:tcPr>
          <w:p w14:paraId="436934FC" w14:textId="77777777" w:rsidR="00B851C8" w:rsidRPr="00321218" w:rsidRDefault="00B851C8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7DD4B25" w14:textId="5551EFCB" w:rsidR="00B851C8" w:rsidRPr="00321218" w:rsidRDefault="00B851C8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right w:val="nil"/>
            </w:tcBorders>
          </w:tcPr>
          <w:p w14:paraId="2F98B91D" w14:textId="77777777" w:rsidR="00B851C8" w:rsidRPr="00321218" w:rsidRDefault="00B851C8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1024BE1" w14:textId="77777777" w:rsidR="00B851C8" w:rsidRPr="00321218" w:rsidRDefault="00B851C8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</w:tr>
      <w:tr w:rsidR="002B3124" w:rsidRPr="00321218" w14:paraId="6D2337F5" w14:textId="77777777" w:rsidTr="00053C64">
        <w:trPr>
          <w:trHeight w:val="20"/>
        </w:trPr>
        <w:tc>
          <w:tcPr>
            <w:tcW w:w="3402" w:type="dxa"/>
          </w:tcPr>
          <w:p w14:paraId="0B2DA7F0" w14:textId="286E7822" w:rsidR="00053C64" w:rsidRPr="00321218" w:rsidRDefault="00053C64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นาย ธิติวัฒน์ เงินนำโชคธนรัตน์</w:t>
            </w:r>
          </w:p>
        </w:tc>
        <w:tc>
          <w:tcPr>
            <w:tcW w:w="1417" w:type="dxa"/>
          </w:tcPr>
          <w:p w14:paraId="62A85D35" w14:textId="1D288AAF" w:rsidR="00053C64" w:rsidRPr="00321218" w:rsidRDefault="00053C64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3,200,000</w:t>
            </w:r>
          </w:p>
        </w:tc>
        <w:tc>
          <w:tcPr>
            <w:tcW w:w="1417" w:type="dxa"/>
          </w:tcPr>
          <w:p w14:paraId="71906180" w14:textId="06537B39" w:rsidR="00053C64" w:rsidRPr="00321218" w:rsidRDefault="00053C64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right w:val="nil"/>
            </w:tcBorders>
          </w:tcPr>
          <w:p w14:paraId="4AF957FF" w14:textId="37FA9BAB" w:rsidR="00053C64" w:rsidRPr="00321218" w:rsidRDefault="00053C64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3,200,000</w:t>
            </w:r>
          </w:p>
        </w:tc>
        <w:tc>
          <w:tcPr>
            <w:tcW w:w="1418" w:type="dxa"/>
          </w:tcPr>
          <w:p w14:paraId="5AB1AC13" w14:textId="1FA36C7C" w:rsidR="00053C64" w:rsidRPr="00321218" w:rsidRDefault="00053C64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2B3124" w:rsidRPr="00321218" w14:paraId="65F747E2" w14:textId="77777777" w:rsidTr="00053C64">
        <w:trPr>
          <w:trHeight w:val="20"/>
        </w:trPr>
        <w:tc>
          <w:tcPr>
            <w:tcW w:w="3402" w:type="dxa"/>
          </w:tcPr>
          <w:p w14:paraId="56E0CA63" w14:textId="132CEA12" w:rsidR="00053C64" w:rsidRPr="00321218" w:rsidRDefault="00053C64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นาง ณารีรัตน์ เงินนำโชคธนรัตน์</w:t>
            </w:r>
          </w:p>
        </w:tc>
        <w:tc>
          <w:tcPr>
            <w:tcW w:w="1417" w:type="dxa"/>
          </w:tcPr>
          <w:p w14:paraId="2FE49402" w14:textId="375D2049" w:rsidR="00053C64" w:rsidRPr="00321218" w:rsidRDefault="00053C64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9,168,500</w:t>
            </w:r>
          </w:p>
        </w:tc>
        <w:tc>
          <w:tcPr>
            <w:tcW w:w="1417" w:type="dxa"/>
          </w:tcPr>
          <w:p w14:paraId="08C118ED" w14:textId="4BAAF41D" w:rsidR="00053C64" w:rsidRPr="00321218" w:rsidRDefault="00053C64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right w:val="nil"/>
            </w:tcBorders>
          </w:tcPr>
          <w:p w14:paraId="72E5F138" w14:textId="2188749E" w:rsidR="00053C64" w:rsidRPr="00321218" w:rsidRDefault="00053C64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9,168,500</w:t>
            </w:r>
          </w:p>
        </w:tc>
        <w:tc>
          <w:tcPr>
            <w:tcW w:w="1418" w:type="dxa"/>
          </w:tcPr>
          <w:p w14:paraId="7A63E93A" w14:textId="5B859F58" w:rsidR="00053C64" w:rsidRPr="00321218" w:rsidRDefault="00053C64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2B3124" w:rsidRPr="00321218" w14:paraId="118143B1" w14:textId="77777777" w:rsidTr="00053C64">
        <w:trPr>
          <w:trHeight w:val="57"/>
        </w:trPr>
        <w:tc>
          <w:tcPr>
            <w:tcW w:w="3402" w:type="dxa"/>
          </w:tcPr>
          <w:p w14:paraId="2BF701DD" w14:textId="23609EDD" w:rsidR="00B851C8" w:rsidRPr="00321218" w:rsidRDefault="00B851C8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</w:tcPr>
          <w:p w14:paraId="2AB6C96F" w14:textId="77777777" w:rsidR="00B851C8" w:rsidRPr="00321218" w:rsidRDefault="00B851C8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</w:tcPr>
          <w:p w14:paraId="23D5FA31" w14:textId="6F0EED69" w:rsidR="00B851C8" w:rsidRPr="00321218" w:rsidRDefault="00B851C8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right w:val="nil"/>
            </w:tcBorders>
          </w:tcPr>
          <w:p w14:paraId="2E2AED6E" w14:textId="78E3362B" w:rsidR="00B851C8" w:rsidRPr="00321218" w:rsidRDefault="00B851C8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</w:tcPr>
          <w:p w14:paraId="7B2F9D8C" w14:textId="077DA450" w:rsidR="00B851C8" w:rsidRPr="00321218" w:rsidRDefault="00B851C8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  <w:lang w:val="en-GB"/>
              </w:rPr>
            </w:pPr>
          </w:p>
        </w:tc>
      </w:tr>
    </w:tbl>
    <w:p w14:paraId="067A7A3C" w14:textId="14F4CA99" w:rsidR="1598FD9E" w:rsidRPr="00321218" w:rsidRDefault="1598FD9E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709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การเปลี่ยนแปลงของเงินทดรองกรรมการจ่ายสำหรับปีสิ้นสุดวันที่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2725D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31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ธันวาคม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2725D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256</w:t>
      </w:r>
      <w:r w:rsidR="72DF6BD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8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และ</w:t>
      </w:r>
      <w:proofErr w:type="spellEnd"/>
      <w:r w:rsidR="18255F8C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256</w:t>
      </w:r>
      <w:r w:rsidR="59A2804E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7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มีดังนี้</w:t>
      </w:r>
      <w:proofErr w:type="spellEnd"/>
    </w:p>
    <w:p w14:paraId="0E0D15F1" w14:textId="77777777" w:rsidR="00D71F1E" w:rsidRPr="00321218" w:rsidRDefault="00D71F1E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tbl>
      <w:tblPr>
        <w:tblW w:w="9071" w:type="dxa"/>
        <w:tblInd w:w="142" w:type="dxa"/>
        <w:tblLook w:val="06A0" w:firstRow="1" w:lastRow="0" w:firstColumn="1" w:lastColumn="0" w:noHBand="1" w:noVBand="1"/>
      </w:tblPr>
      <w:tblGrid>
        <w:gridCol w:w="5669"/>
        <w:gridCol w:w="1701"/>
        <w:gridCol w:w="1701"/>
      </w:tblGrid>
      <w:tr w:rsidR="002B3124" w:rsidRPr="00321218" w14:paraId="13DF3908" w14:textId="77777777" w:rsidTr="007E0E64">
        <w:trPr>
          <w:trHeight w:val="15"/>
        </w:trPr>
        <w:tc>
          <w:tcPr>
            <w:tcW w:w="5669" w:type="dxa"/>
            <w:tcMar>
              <w:left w:w="108" w:type="dxa"/>
              <w:right w:w="108" w:type="dxa"/>
            </w:tcMar>
            <w:vAlign w:val="bottom"/>
          </w:tcPr>
          <w:p w14:paraId="2B1A11AE" w14:textId="2033D725" w:rsidR="4C4E0221" w:rsidRPr="00321218" w:rsidRDefault="4C4E0221" w:rsidP="00AF4812">
            <w:pPr>
              <w:spacing w:before="20" w:after="20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top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B5F6E3E" w14:textId="53FF6F54" w:rsidR="4C4E0221" w:rsidRPr="00321218" w:rsidRDefault="4C4E0221" w:rsidP="00AF4812">
            <w:pPr>
              <w:spacing w:before="20" w:after="20"/>
              <w:ind w:left="-105"/>
              <w:jc w:val="center"/>
              <w:rPr>
                <w:rFonts w:ascii="Browallia New" w:hAnsi="Browallia New" w:cs="Browallia New" w:hint="cs"/>
                <w:color w:val="000000" w:themeColor="text1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th"/>
              </w:rPr>
              <w:t>งบการเงินรวม</w:t>
            </w:r>
          </w:p>
        </w:tc>
      </w:tr>
      <w:tr w:rsidR="002B3124" w:rsidRPr="00321218" w14:paraId="633D05AF" w14:textId="77777777" w:rsidTr="007E0E64">
        <w:trPr>
          <w:trHeight w:val="300"/>
        </w:trPr>
        <w:tc>
          <w:tcPr>
            <w:tcW w:w="5669" w:type="dxa"/>
            <w:tcMar>
              <w:left w:w="108" w:type="dxa"/>
              <w:right w:w="108" w:type="dxa"/>
            </w:tcMar>
            <w:vAlign w:val="bottom"/>
          </w:tcPr>
          <w:p w14:paraId="5F7D975D" w14:textId="17E5FCE8" w:rsidR="4C4E0221" w:rsidRPr="00321218" w:rsidRDefault="4C4E0221" w:rsidP="00AF4812">
            <w:pPr>
              <w:spacing w:before="20" w:after="20"/>
              <w:ind w:left="14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</w:p>
        </w:tc>
        <w:tc>
          <w:tcPr>
            <w:tcW w:w="1701" w:type="dxa"/>
            <w:tcBorders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4C765DE" w14:textId="7B55FE0E" w:rsidR="4C4E0221" w:rsidRPr="00321218" w:rsidRDefault="4C4E0221" w:rsidP="00AF4812">
            <w:pPr>
              <w:spacing w:before="20" w:after="20"/>
              <w:ind w:left="-249" w:right="-177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256</w:t>
            </w:r>
            <w:r w:rsidR="56BED8EC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8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4CCC782" w14:textId="7796A52C" w:rsidR="4C4E0221" w:rsidRPr="00321218" w:rsidRDefault="4C4E0221" w:rsidP="00AF4812">
            <w:pPr>
              <w:spacing w:before="20" w:after="20"/>
              <w:ind w:left="-249" w:right="-177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256</w:t>
            </w:r>
            <w:r w:rsidR="49641C82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7</w:t>
            </w:r>
          </w:p>
        </w:tc>
      </w:tr>
      <w:tr w:rsidR="002B3124" w:rsidRPr="00321218" w14:paraId="48F86C4E" w14:textId="77777777" w:rsidTr="007E0E64">
        <w:trPr>
          <w:trHeight w:val="15"/>
        </w:trPr>
        <w:tc>
          <w:tcPr>
            <w:tcW w:w="5669" w:type="dxa"/>
            <w:tcMar>
              <w:left w:w="108" w:type="dxa"/>
              <w:right w:w="108" w:type="dxa"/>
            </w:tcMar>
            <w:vAlign w:val="bottom"/>
          </w:tcPr>
          <w:p w14:paraId="6E6C42F1" w14:textId="6D2400D5" w:rsidR="4C4E0221" w:rsidRPr="00321218" w:rsidRDefault="4C4E0221" w:rsidP="00AF4812">
            <w:pPr>
              <w:spacing w:before="20" w:after="20"/>
              <w:ind w:left="14"/>
              <w:jc w:val="both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</w:p>
        </w:tc>
        <w:tc>
          <w:tcPr>
            <w:tcW w:w="1701" w:type="dxa"/>
            <w:tcBorders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F8F99E3" w14:textId="31361F67" w:rsidR="4C4E0221" w:rsidRPr="00321218" w:rsidRDefault="4C4E0221" w:rsidP="00AF4812">
            <w:pPr>
              <w:spacing w:before="20" w:after="20"/>
              <w:ind w:left="255" w:right="-72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  <w:lang w:val="th"/>
              </w:rPr>
              <w:t xml:space="preserve"> 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2C69637" w14:textId="43BE2264" w:rsidR="4C4E0221" w:rsidRPr="00321218" w:rsidRDefault="4C4E0221" w:rsidP="00AF4812">
            <w:pPr>
              <w:spacing w:before="20" w:after="20"/>
              <w:ind w:left="255" w:right="-72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</w:tr>
      <w:tr w:rsidR="002B3124" w:rsidRPr="00321218" w14:paraId="065692B4" w14:textId="77777777" w:rsidTr="007E0E64">
        <w:trPr>
          <w:trHeight w:val="300"/>
        </w:trPr>
        <w:tc>
          <w:tcPr>
            <w:tcW w:w="5669" w:type="dxa"/>
            <w:tcMar>
              <w:left w:w="108" w:type="dxa"/>
              <w:right w:w="108" w:type="dxa"/>
            </w:tcMar>
            <w:vAlign w:val="bottom"/>
          </w:tcPr>
          <w:p w14:paraId="69FDE721" w14:textId="625960AC" w:rsidR="4C4E0221" w:rsidRPr="00321218" w:rsidRDefault="4C4E0221" w:rsidP="00AF4812">
            <w:pPr>
              <w:spacing w:before="20" w:after="20"/>
              <w:ind w:left="14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ราคาตามบัญชีต้นปี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01835366" w14:textId="31BDF131" w:rsidR="4C4E0221" w:rsidRPr="00321218" w:rsidRDefault="4C4E0221" w:rsidP="00AF4812">
            <w:pPr>
              <w:spacing w:before="20" w:after="20"/>
              <w:ind w:left="255"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361BDA2B" w14:textId="46584AA0" w:rsidR="4C4E0221" w:rsidRPr="00321218" w:rsidRDefault="4C4E0221" w:rsidP="00AF4812">
            <w:pPr>
              <w:spacing w:before="20" w:after="20"/>
              <w:ind w:left="255"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2B3124" w:rsidRPr="00321218" w14:paraId="154EB87B" w14:textId="77777777" w:rsidTr="007E0E64">
        <w:trPr>
          <w:trHeight w:val="15"/>
        </w:trPr>
        <w:tc>
          <w:tcPr>
            <w:tcW w:w="5669" w:type="dxa"/>
            <w:tcMar>
              <w:left w:w="108" w:type="dxa"/>
              <w:right w:w="108" w:type="dxa"/>
            </w:tcMar>
            <w:vAlign w:val="bottom"/>
          </w:tcPr>
          <w:p w14:paraId="619182C4" w14:textId="448500A1" w:rsidR="4C4E0221" w:rsidRPr="00321218" w:rsidRDefault="4C4E0221" w:rsidP="00AF4812">
            <w:pPr>
              <w:spacing w:before="20" w:after="20"/>
              <w:ind w:left="14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เพิ่มขึ้นในระหว่างปี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66424E7A" w14:textId="4102CC0E" w:rsidR="4C4E0221" w:rsidRPr="00321218" w:rsidRDefault="00DD55BA" w:rsidP="00AF4812">
            <w:pPr>
              <w:spacing w:before="20" w:after="20"/>
              <w:ind w:left="255"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14,200,000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3306B778" w14:textId="70D2E42E" w:rsidR="4C4E0221" w:rsidRPr="00321218" w:rsidRDefault="4C4E0221" w:rsidP="00AF4812">
            <w:pPr>
              <w:spacing w:before="20" w:after="20"/>
              <w:ind w:left="255"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20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444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562</w:t>
            </w:r>
          </w:p>
        </w:tc>
      </w:tr>
      <w:tr w:rsidR="002B3124" w:rsidRPr="00321218" w14:paraId="79D0D425" w14:textId="77777777" w:rsidTr="007E0E64">
        <w:trPr>
          <w:trHeight w:val="15"/>
        </w:trPr>
        <w:tc>
          <w:tcPr>
            <w:tcW w:w="5669" w:type="dxa"/>
            <w:tcMar>
              <w:left w:w="108" w:type="dxa"/>
              <w:right w:w="108" w:type="dxa"/>
            </w:tcMar>
            <w:vAlign w:val="bottom"/>
          </w:tcPr>
          <w:p w14:paraId="084D0343" w14:textId="7C4A34D9" w:rsidR="4C4E0221" w:rsidRPr="00321218" w:rsidRDefault="4C4E0221" w:rsidP="00AF4812">
            <w:pPr>
              <w:spacing w:before="20" w:after="20"/>
              <w:ind w:left="14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ลดลงในระหว่างปี</w:t>
            </w:r>
          </w:p>
        </w:tc>
        <w:tc>
          <w:tcPr>
            <w:tcW w:w="1701" w:type="dxa"/>
            <w:tcBorders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31149A0E" w14:textId="79276C91" w:rsidR="4C4E0221" w:rsidRPr="00321218" w:rsidRDefault="00DD55BA" w:rsidP="00AF4812">
            <w:pPr>
              <w:spacing w:before="20" w:after="20"/>
              <w:ind w:left="255"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14,200,000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7FF6B42E" w14:textId="77226A2A" w:rsidR="4C4E0221" w:rsidRPr="00321218" w:rsidRDefault="4C4E0221" w:rsidP="00AF4812">
            <w:pPr>
              <w:spacing w:before="20" w:after="20"/>
              <w:ind w:left="255"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(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20,444,562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)</w:t>
            </w:r>
          </w:p>
        </w:tc>
      </w:tr>
      <w:tr w:rsidR="002B3124" w:rsidRPr="00321218" w14:paraId="27E94504" w14:textId="77777777" w:rsidTr="007E0E64">
        <w:trPr>
          <w:trHeight w:val="15"/>
        </w:trPr>
        <w:tc>
          <w:tcPr>
            <w:tcW w:w="5669" w:type="dxa"/>
            <w:tcMar>
              <w:left w:w="108" w:type="dxa"/>
              <w:right w:w="108" w:type="dxa"/>
            </w:tcMar>
            <w:vAlign w:val="bottom"/>
          </w:tcPr>
          <w:p w14:paraId="3E00CAF9" w14:textId="2DD15E5E" w:rsidR="4C4E0221" w:rsidRPr="00321218" w:rsidRDefault="4C4E0221" w:rsidP="00AF4812">
            <w:pPr>
              <w:spacing w:before="20" w:after="20"/>
              <w:ind w:left="14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ราคาตามบัญชีปลายปี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80382D3" w14:textId="227C5717" w:rsidR="4C4E0221" w:rsidRPr="00321218" w:rsidRDefault="4C4E0221" w:rsidP="00AF4812">
            <w:pPr>
              <w:spacing w:before="20" w:after="20"/>
              <w:ind w:left="255"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F444F97" w14:textId="5933CDCE" w:rsidR="4C4E0221" w:rsidRPr="00321218" w:rsidRDefault="4C4E0221" w:rsidP="00AF4812">
            <w:pPr>
              <w:spacing w:before="20" w:after="20"/>
              <w:ind w:left="255"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</w:tbl>
    <w:p w14:paraId="73E48D96" w14:textId="77777777" w:rsidR="00D71F1E" w:rsidRPr="00321218" w:rsidRDefault="00D71F1E" w:rsidP="00AF4812">
      <w:pPr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th" w:bidi="th"/>
        </w:rPr>
        <w:br w:type="page"/>
      </w:r>
    </w:p>
    <w:p w14:paraId="7A5461EA" w14:textId="2218B2F3" w:rsidR="5C78B963" w:rsidRPr="00321218" w:rsidRDefault="5C78B963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709"/>
        <w:jc w:val="thaiDistribute"/>
        <w:rPr>
          <w:rFonts w:ascii="Browallia New" w:hAnsi="Browallia New" w:cs="Browallia New" w:hint="cs"/>
          <w:color w:val="000000" w:themeColor="text1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lastRenderedPageBreak/>
        <w:t>การ</w:t>
      </w:r>
      <w:r w:rsidRPr="005A315B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เปลี่ยนแปลง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ของเงินกู้ยืมระยะสั้นจากกิจการที่เกี่ยวข้องกันสำหรับปีสิ้นสุดวันที่ </w:t>
      </w:r>
      <w:r w:rsidR="00D71F1E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en-GB" w:bidi="th"/>
        </w:rPr>
        <w:t>31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 ธันวาคม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en-GB"/>
        </w:rPr>
        <w:t xml:space="preserve">2568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และ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en-GB"/>
        </w:rPr>
        <w:t>256</w:t>
      </w:r>
      <w:r w:rsidR="2E1B191E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en-GB"/>
        </w:rPr>
        <w:t>7</w:t>
      </w:r>
      <w:r w:rsidR="00790D6B" w:rsidRPr="00321218">
        <w:rPr>
          <w:rFonts w:ascii="Browallia New" w:hAnsi="Browallia New" w:cs="Browallia New" w:hint="cs"/>
          <w:color w:val="000000" w:themeColor="text1"/>
          <w:cs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มีดังนี้</w:t>
      </w:r>
    </w:p>
    <w:p w14:paraId="2895C6B5" w14:textId="77777777" w:rsidR="00D71F1E" w:rsidRPr="00321218" w:rsidRDefault="00D71F1E" w:rsidP="00AF4812">
      <w:pPr>
        <w:spacing w:before="20" w:after="20"/>
        <w:jc w:val="both"/>
        <w:rPr>
          <w:rFonts w:ascii="Browallia New" w:hAnsi="Browallia New" w:cs="Browallia New" w:hint="cs"/>
          <w:color w:val="000000" w:themeColor="text1"/>
          <w:sz w:val="16"/>
          <w:szCs w:val="16"/>
        </w:rPr>
      </w:pPr>
    </w:p>
    <w:tbl>
      <w:tblPr>
        <w:tblW w:w="0" w:type="auto"/>
        <w:tblInd w:w="142" w:type="dxa"/>
        <w:tblLook w:val="06A0" w:firstRow="1" w:lastRow="0" w:firstColumn="1" w:lastColumn="0" w:noHBand="1" w:noVBand="1"/>
      </w:tblPr>
      <w:tblGrid>
        <w:gridCol w:w="5669"/>
        <w:gridCol w:w="1701"/>
        <w:gridCol w:w="1701"/>
      </w:tblGrid>
      <w:tr w:rsidR="002B3124" w:rsidRPr="00321218" w14:paraId="1741E541" w14:textId="77777777" w:rsidTr="002725DF">
        <w:trPr>
          <w:trHeight w:val="15"/>
        </w:trPr>
        <w:tc>
          <w:tcPr>
            <w:tcW w:w="5669" w:type="dxa"/>
            <w:tcMar>
              <w:left w:w="108" w:type="dxa"/>
              <w:right w:w="108" w:type="dxa"/>
            </w:tcMar>
            <w:vAlign w:val="bottom"/>
          </w:tcPr>
          <w:p w14:paraId="20909E71" w14:textId="60C71DA5" w:rsidR="002725DF" w:rsidRPr="00321218" w:rsidRDefault="002725DF" w:rsidP="00AF4812">
            <w:pPr>
              <w:spacing w:before="20" w:after="20"/>
              <w:jc w:val="both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3402" w:type="dxa"/>
            <w:gridSpan w:val="2"/>
            <w:tcBorders>
              <w:top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71B2406" w14:textId="2AC95656" w:rsidR="002725DF" w:rsidRPr="00321218" w:rsidRDefault="002725DF" w:rsidP="00AF4812">
            <w:pPr>
              <w:spacing w:before="20" w:after="20"/>
              <w:ind w:left="-10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th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proofErr w:type="spellStart"/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หน่วย</w:t>
            </w:r>
            <w:proofErr w:type="spell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บาท</w:t>
            </w:r>
            <w:proofErr w:type="spell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2B3124" w:rsidRPr="00321218" w14:paraId="0F6D2116" w14:textId="77777777" w:rsidTr="00315542">
        <w:trPr>
          <w:trHeight w:val="15"/>
        </w:trPr>
        <w:tc>
          <w:tcPr>
            <w:tcW w:w="5669" w:type="dxa"/>
            <w:tcMar>
              <w:left w:w="108" w:type="dxa"/>
              <w:right w:w="108" w:type="dxa"/>
            </w:tcMar>
            <w:vAlign w:val="bottom"/>
          </w:tcPr>
          <w:p w14:paraId="144E1EDC" w14:textId="51C91C7B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</w:p>
        </w:tc>
        <w:tc>
          <w:tcPr>
            <w:tcW w:w="3402" w:type="dxa"/>
            <w:gridSpan w:val="2"/>
            <w:tcBorders>
              <w:top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4C22278" w14:textId="323B562F" w:rsidR="4C4E0221" w:rsidRPr="00321218" w:rsidRDefault="4C4E0221" w:rsidP="00AF4812">
            <w:pPr>
              <w:spacing w:before="20" w:after="20"/>
              <w:ind w:left="-105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th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th"/>
              </w:rPr>
              <w:t>งบการเงินเฉพาะกิจการ</w:t>
            </w:r>
          </w:p>
        </w:tc>
      </w:tr>
      <w:tr w:rsidR="002B3124" w:rsidRPr="00321218" w14:paraId="561E9104" w14:textId="77777777" w:rsidTr="00315542">
        <w:trPr>
          <w:trHeight w:val="15"/>
        </w:trPr>
        <w:tc>
          <w:tcPr>
            <w:tcW w:w="5669" w:type="dxa"/>
            <w:tcMar>
              <w:left w:w="108" w:type="dxa"/>
              <w:right w:w="108" w:type="dxa"/>
            </w:tcMar>
            <w:vAlign w:val="bottom"/>
          </w:tcPr>
          <w:p w14:paraId="3003E365" w14:textId="1665EECE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8ACADD9" w14:textId="11071452" w:rsidR="077C0450" w:rsidRPr="00321218" w:rsidRDefault="077C0450" w:rsidP="00AF4812">
            <w:pPr>
              <w:spacing w:before="20" w:after="20"/>
              <w:ind w:left="-105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th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th"/>
              </w:rPr>
              <w:t>2</w:t>
            </w:r>
            <w:r w:rsidR="4C4E0221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th"/>
              </w:rPr>
              <w:t>56</w:t>
            </w:r>
            <w:r w:rsidR="097E444F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th"/>
              </w:rPr>
              <w:t>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DF979DE" w14:textId="123494FD" w:rsidR="4C4E0221" w:rsidRPr="00321218" w:rsidRDefault="4C4E0221" w:rsidP="00AF4812">
            <w:pPr>
              <w:spacing w:before="20" w:after="20"/>
              <w:ind w:left="-105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th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th"/>
              </w:rPr>
              <w:t>256</w:t>
            </w:r>
            <w:r w:rsidR="5907C412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th"/>
              </w:rPr>
              <w:t>7</w:t>
            </w:r>
          </w:p>
        </w:tc>
      </w:tr>
      <w:tr w:rsidR="002B3124" w:rsidRPr="00321218" w14:paraId="7882F3A9" w14:textId="77777777" w:rsidTr="00315542">
        <w:trPr>
          <w:trHeight w:val="15"/>
        </w:trPr>
        <w:tc>
          <w:tcPr>
            <w:tcW w:w="5669" w:type="dxa"/>
            <w:tcMar>
              <w:left w:w="108" w:type="dxa"/>
              <w:right w:w="108" w:type="dxa"/>
            </w:tcMar>
            <w:vAlign w:val="bottom"/>
          </w:tcPr>
          <w:p w14:paraId="027FF2CE" w14:textId="7926370D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701" w:type="dxa"/>
            <w:tcBorders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57A7B12" w14:textId="145C29B5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  <w:lang w:val="th"/>
              </w:rPr>
              <w:t xml:space="preserve"> 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0FE7003" w14:textId="58D60328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</w:tr>
      <w:tr w:rsidR="002B3124" w:rsidRPr="00321218" w14:paraId="18D65B36" w14:textId="77777777" w:rsidTr="00315542">
        <w:trPr>
          <w:trHeight w:val="300"/>
        </w:trPr>
        <w:tc>
          <w:tcPr>
            <w:tcW w:w="5669" w:type="dxa"/>
            <w:tcMar>
              <w:left w:w="108" w:type="dxa"/>
              <w:right w:w="108" w:type="dxa"/>
            </w:tcMar>
            <w:vAlign w:val="bottom"/>
          </w:tcPr>
          <w:p w14:paraId="14C3563B" w14:textId="012964B4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ราคาตามบัญชีต้นปี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1B9CA068" w14:textId="5EDED606" w:rsidR="23A247B8" w:rsidRPr="00321218" w:rsidRDefault="23A247B8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777D98CA" w14:textId="6BF6E3B6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35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940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2B3124" w:rsidRPr="00321218" w14:paraId="790E0EFF" w14:textId="77777777" w:rsidTr="00315542">
        <w:trPr>
          <w:trHeight w:val="15"/>
        </w:trPr>
        <w:tc>
          <w:tcPr>
            <w:tcW w:w="5669" w:type="dxa"/>
            <w:tcMar>
              <w:left w:w="108" w:type="dxa"/>
              <w:right w:w="108" w:type="dxa"/>
            </w:tcMar>
            <w:vAlign w:val="bottom"/>
          </w:tcPr>
          <w:p w14:paraId="21192940" w14:textId="74C54DE4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ชำระเงินกู้ยืมในระหว่างปี</w:t>
            </w:r>
          </w:p>
        </w:tc>
        <w:tc>
          <w:tcPr>
            <w:tcW w:w="1701" w:type="dxa"/>
            <w:tcBorders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1865FE25" w14:textId="46898BF2" w:rsidR="40CA92AB" w:rsidRPr="00321218" w:rsidRDefault="40CA92AB" w:rsidP="00AF4812">
            <w:pPr>
              <w:spacing w:before="20" w:after="20"/>
              <w:ind w:left="255"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-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65C31AB0" w14:textId="03BD06C0" w:rsidR="4C4E0221" w:rsidRPr="00321218" w:rsidRDefault="4C4E0221" w:rsidP="00AF4812">
            <w:pPr>
              <w:spacing w:before="20" w:after="20"/>
              <w:ind w:left="255"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(35,940,000)</w:t>
            </w:r>
          </w:p>
        </w:tc>
      </w:tr>
      <w:tr w:rsidR="4C4E0221" w:rsidRPr="00321218" w14:paraId="7C69C8A2" w14:textId="77777777" w:rsidTr="00315542">
        <w:trPr>
          <w:trHeight w:val="15"/>
        </w:trPr>
        <w:tc>
          <w:tcPr>
            <w:tcW w:w="5669" w:type="dxa"/>
            <w:tcMar>
              <w:left w:w="108" w:type="dxa"/>
              <w:right w:w="108" w:type="dxa"/>
            </w:tcMar>
            <w:vAlign w:val="bottom"/>
          </w:tcPr>
          <w:p w14:paraId="117D525F" w14:textId="701E34A4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ราคาตามบัญชีปลายปี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2CE423B" w14:textId="748AC763" w:rsidR="4C4E0221" w:rsidRPr="00321218" w:rsidRDefault="4C4E0221" w:rsidP="00AF4812">
            <w:pPr>
              <w:spacing w:before="20" w:after="20"/>
              <w:ind w:left="255"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5DB8B25" w14:textId="6AD66E09" w:rsidR="4C4E0221" w:rsidRPr="00321218" w:rsidRDefault="4C4E0221" w:rsidP="00AF4812">
            <w:pPr>
              <w:spacing w:before="20" w:after="20"/>
              <w:ind w:left="255"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-</w:t>
            </w:r>
          </w:p>
        </w:tc>
      </w:tr>
    </w:tbl>
    <w:p w14:paraId="02812D90" w14:textId="38CF50E3" w:rsidR="4C4E0221" w:rsidRPr="00321218" w:rsidRDefault="4C4E0221" w:rsidP="00AF4812">
      <w:pPr>
        <w:spacing w:before="20" w:after="20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498CBCFE" w14:textId="77777777" w:rsidR="00D71F1E" w:rsidRPr="00321218" w:rsidRDefault="0740B38D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709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ณ วันที่ </w:t>
      </w:r>
      <w:r w:rsidR="00D71F1E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31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ธันวาคม</w:t>
      </w:r>
      <w:r w:rsidR="00D71F1E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2567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บริษัทมีเงินกู้ยืมจากบริษัทย่อยจำนวน </w:t>
      </w:r>
      <w:r w:rsidR="00D71F1E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35,940,000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บาท และมีอัตราดอกเบี้ย ร้อยละ </w:t>
      </w:r>
      <w:r w:rsidR="00D71F1E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6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ต่อปี</w:t>
      </w:r>
    </w:p>
    <w:p w14:paraId="5F76E5CE" w14:textId="373B3B82" w:rsidR="003D5847" w:rsidRPr="00321218" w:rsidRDefault="003D5847" w:rsidP="00AF4812">
      <w:pPr>
        <w:spacing w:before="20" w:after="20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65DA9305" w14:textId="26FE57B2" w:rsidR="47FD1BCF" w:rsidRPr="00321218" w:rsidRDefault="47FD1BCF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709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การเปลี่ยนแปลงของเงินกู้ยืมระยะสั้นจา</w:t>
      </w:r>
      <w:r w:rsidR="00C10378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กบุคคลที่เกี่ยวข้องกัน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สำหรับปีสิ้นสุดวันที่ </w:t>
      </w:r>
      <w:r w:rsidR="00D71F1E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bidi="th"/>
        </w:rPr>
        <w:t>31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 ธันวาคม </w:t>
      </w:r>
      <w:r w:rsidR="00D71F1E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th"/>
        </w:rPr>
        <w:t>2568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 และ </w:t>
      </w:r>
      <w:r w:rsidR="00D71F1E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th"/>
        </w:rPr>
        <w:t>2567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 มีดังนี้</w:t>
      </w:r>
    </w:p>
    <w:tbl>
      <w:tblPr>
        <w:tblW w:w="0" w:type="auto"/>
        <w:tblInd w:w="142" w:type="dxa"/>
        <w:tblLook w:val="06A0" w:firstRow="1" w:lastRow="0" w:firstColumn="1" w:lastColumn="0" w:noHBand="1" w:noVBand="1"/>
      </w:tblPr>
      <w:tblGrid>
        <w:gridCol w:w="5726"/>
        <w:gridCol w:w="1701"/>
        <w:gridCol w:w="1701"/>
      </w:tblGrid>
      <w:tr w:rsidR="002B3124" w:rsidRPr="00321218" w14:paraId="1867F402" w14:textId="77777777" w:rsidTr="002725DF">
        <w:trPr>
          <w:trHeight w:val="15"/>
        </w:trPr>
        <w:tc>
          <w:tcPr>
            <w:tcW w:w="5726" w:type="dxa"/>
            <w:tcMar>
              <w:left w:w="108" w:type="dxa"/>
              <w:right w:w="108" w:type="dxa"/>
            </w:tcMar>
            <w:vAlign w:val="bottom"/>
          </w:tcPr>
          <w:p w14:paraId="56794F9E" w14:textId="04D31DA6" w:rsidR="4C4E0221" w:rsidRPr="00321218" w:rsidRDefault="4C4E0221" w:rsidP="00AF4812">
            <w:pPr>
              <w:spacing w:before="20" w:after="20"/>
              <w:ind w:left="14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top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C0F9799" w14:textId="374DE345" w:rsidR="4C4E0221" w:rsidRPr="00321218" w:rsidRDefault="002725DF" w:rsidP="00AF4812">
            <w:pPr>
              <w:spacing w:before="20" w:after="20"/>
              <w:ind w:left="-105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หน่วย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บาท)</w:t>
            </w:r>
          </w:p>
        </w:tc>
      </w:tr>
      <w:tr w:rsidR="002B3124" w:rsidRPr="00321218" w14:paraId="6E434526" w14:textId="77777777" w:rsidTr="00693A5E">
        <w:trPr>
          <w:trHeight w:val="15"/>
        </w:trPr>
        <w:tc>
          <w:tcPr>
            <w:tcW w:w="5726" w:type="dxa"/>
            <w:tcMar>
              <w:left w:w="108" w:type="dxa"/>
              <w:right w:w="108" w:type="dxa"/>
            </w:tcMar>
            <w:vAlign w:val="bottom"/>
          </w:tcPr>
          <w:p w14:paraId="513BCF39" w14:textId="77777777" w:rsidR="002725DF" w:rsidRPr="00321218" w:rsidRDefault="002725DF" w:rsidP="00AF4812">
            <w:pPr>
              <w:spacing w:before="20" w:after="20"/>
              <w:ind w:left="14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top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E89AB2C" w14:textId="77777777" w:rsidR="002725DF" w:rsidRPr="00321218" w:rsidRDefault="002725DF" w:rsidP="00AF4812">
            <w:pPr>
              <w:spacing w:before="20" w:after="20"/>
              <w:ind w:left="-105"/>
              <w:jc w:val="center"/>
              <w:rPr>
                <w:rFonts w:ascii="Browallia New" w:hAnsi="Browallia New" w:cs="Browallia New" w:hint="cs"/>
                <w:color w:val="000000" w:themeColor="text1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th"/>
              </w:rPr>
              <w:t>งบการเงินรวมและ</w:t>
            </w:r>
          </w:p>
          <w:p w14:paraId="0278C5A7" w14:textId="77777777" w:rsidR="002725DF" w:rsidRPr="00321218" w:rsidRDefault="002725DF" w:rsidP="00AF4812">
            <w:pPr>
              <w:spacing w:before="20" w:after="20"/>
              <w:ind w:left="-105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th"/>
              </w:rPr>
              <w:t>งบการเงินเฉพาะกิจการ</w:t>
            </w:r>
          </w:p>
        </w:tc>
      </w:tr>
      <w:tr w:rsidR="002B3124" w:rsidRPr="00321218" w14:paraId="2D72DC89" w14:textId="77777777" w:rsidTr="00315542">
        <w:trPr>
          <w:trHeight w:val="15"/>
        </w:trPr>
        <w:tc>
          <w:tcPr>
            <w:tcW w:w="5726" w:type="dxa"/>
            <w:tcMar>
              <w:left w:w="108" w:type="dxa"/>
              <w:right w:w="108" w:type="dxa"/>
            </w:tcMar>
            <w:vAlign w:val="bottom"/>
          </w:tcPr>
          <w:p w14:paraId="139EC522" w14:textId="22CB9B0E" w:rsidR="4C4E0221" w:rsidRPr="00321218" w:rsidRDefault="4C4E0221" w:rsidP="00AF4812">
            <w:pPr>
              <w:spacing w:before="20" w:after="20"/>
              <w:ind w:left="14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00197B0" w14:textId="1E3A3769" w:rsidR="4C4E0221" w:rsidRPr="00321218" w:rsidRDefault="4C4E0221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</w:t>
            </w:r>
            <w:r w:rsidR="409A3947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8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AFF1011" w14:textId="388905B5" w:rsidR="4C4E0221" w:rsidRPr="00321218" w:rsidRDefault="4C4E0221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</w:t>
            </w:r>
            <w:r w:rsidR="7561F267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7</w:t>
            </w:r>
          </w:p>
        </w:tc>
      </w:tr>
      <w:tr w:rsidR="002B3124" w:rsidRPr="00321218" w14:paraId="2CF0AD97" w14:textId="77777777" w:rsidTr="00315542">
        <w:trPr>
          <w:trHeight w:val="15"/>
        </w:trPr>
        <w:tc>
          <w:tcPr>
            <w:tcW w:w="5726" w:type="dxa"/>
            <w:tcMar>
              <w:left w:w="108" w:type="dxa"/>
              <w:right w:w="108" w:type="dxa"/>
            </w:tcMar>
            <w:vAlign w:val="bottom"/>
          </w:tcPr>
          <w:p w14:paraId="5B2EC3FE" w14:textId="1D7E18A3" w:rsidR="4C4E0221" w:rsidRPr="00321218" w:rsidRDefault="4C4E0221" w:rsidP="00AF4812">
            <w:pPr>
              <w:spacing w:before="20" w:after="20"/>
              <w:ind w:left="14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E1412B4" w14:textId="366437D5" w:rsidR="4C4E0221" w:rsidRPr="00321218" w:rsidRDefault="4C4E0221" w:rsidP="00AF4812">
            <w:pPr>
              <w:spacing w:before="20" w:after="20"/>
              <w:ind w:left="255"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D0DAF13" w14:textId="7EE73020" w:rsidR="4C4E0221" w:rsidRPr="00321218" w:rsidRDefault="4C4E0221" w:rsidP="00AF4812">
            <w:pPr>
              <w:spacing w:before="20" w:after="20"/>
              <w:ind w:left="255"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2B3124" w:rsidRPr="00321218" w14:paraId="67E5A9FD" w14:textId="77777777" w:rsidTr="00315542">
        <w:trPr>
          <w:trHeight w:val="15"/>
        </w:trPr>
        <w:tc>
          <w:tcPr>
            <w:tcW w:w="5726" w:type="dxa"/>
            <w:tcMar>
              <w:left w:w="108" w:type="dxa"/>
              <w:right w:w="108" w:type="dxa"/>
            </w:tcMar>
            <w:vAlign w:val="bottom"/>
          </w:tcPr>
          <w:p w14:paraId="18FD2D8A" w14:textId="1754A711" w:rsidR="4C4E0221" w:rsidRPr="00321218" w:rsidRDefault="4C4E0221" w:rsidP="00AF4812">
            <w:pPr>
              <w:spacing w:before="20" w:after="20"/>
              <w:ind w:left="14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ราคาตามบัญชีต้นปี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71D0EA7E" w14:textId="5F68A60F" w:rsidR="4C4E0221" w:rsidRPr="00321218" w:rsidRDefault="4C4E0221" w:rsidP="00AF4812">
            <w:pPr>
              <w:spacing w:before="20" w:after="20"/>
              <w:ind w:left="255"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4ED70154" w14:textId="5F68A60F" w:rsidR="4C4E0221" w:rsidRPr="00321218" w:rsidRDefault="4C4E0221" w:rsidP="00AF4812">
            <w:pPr>
              <w:spacing w:before="20" w:after="20"/>
              <w:ind w:left="255"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2B3124" w:rsidRPr="00321218" w14:paraId="608A93A5" w14:textId="77777777" w:rsidTr="00315542">
        <w:trPr>
          <w:trHeight w:val="15"/>
        </w:trPr>
        <w:tc>
          <w:tcPr>
            <w:tcW w:w="5726" w:type="dxa"/>
            <w:tcMar>
              <w:left w:w="108" w:type="dxa"/>
              <w:right w:w="108" w:type="dxa"/>
            </w:tcMar>
            <w:vAlign w:val="bottom"/>
          </w:tcPr>
          <w:p w14:paraId="5BC9C5B9" w14:textId="3522FBC8" w:rsidR="4C4E0221" w:rsidRPr="00321218" w:rsidRDefault="4C4E0221" w:rsidP="00AF4812">
            <w:pPr>
              <w:spacing w:before="20" w:after="20"/>
              <w:ind w:left="14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กู้ยืมเพิ่มในระหว่างปี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1966CC84" w14:textId="1F7462D4" w:rsidR="421B1C23" w:rsidRPr="00321218" w:rsidRDefault="00FF623C" w:rsidP="00AF4812">
            <w:pPr>
              <w:spacing w:before="20" w:after="20"/>
              <w:ind w:left="255"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34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,398,500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7726548D" w14:textId="6560F18E" w:rsidR="4C4E0221" w:rsidRPr="00321218" w:rsidRDefault="4C4E0221" w:rsidP="00AF4812">
            <w:pPr>
              <w:spacing w:before="20" w:after="20"/>
              <w:ind w:left="255"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200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2B3124" w:rsidRPr="00321218" w14:paraId="76FE90B2" w14:textId="77777777" w:rsidTr="00315542">
        <w:trPr>
          <w:trHeight w:val="15"/>
        </w:trPr>
        <w:tc>
          <w:tcPr>
            <w:tcW w:w="5726" w:type="dxa"/>
            <w:tcMar>
              <w:left w:w="108" w:type="dxa"/>
              <w:right w:w="108" w:type="dxa"/>
            </w:tcMar>
            <w:vAlign w:val="bottom"/>
          </w:tcPr>
          <w:p w14:paraId="33CF2E06" w14:textId="216A203F" w:rsidR="4C4E0221" w:rsidRPr="00321218" w:rsidRDefault="4C4E0221" w:rsidP="00AF4812">
            <w:pPr>
              <w:spacing w:before="20" w:after="20"/>
              <w:ind w:left="14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ชำระเงินกู้ยืมในระหว่างปี</w:t>
            </w:r>
          </w:p>
        </w:tc>
        <w:tc>
          <w:tcPr>
            <w:tcW w:w="1701" w:type="dxa"/>
            <w:tcBorders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2407F7AA" w14:textId="1A7D17D5" w:rsidR="436EADDF" w:rsidRPr="00321218" w:rsidRDefault="00FF623C" w:rsidP="00AF4812">
            <w:pPr>
              <w:spacing w:before="20" w:after="20"/>
              <w:ind w:left="255"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(22,030,000)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4CAE79DE" w14:textId="7668350D" w:rsidR="4C4E0221" w:rsidRPr="00321218" w:rsidRDefault="4C4E0221" w:rsidP="00AF4812">
            <w:pPr>
              <w:spacing w:before="20" w:after="20"/>
              <w:ind w:left="255"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(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200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)</w:t>
            </w:r>
          </w:p>
        </w:tc>
      </w:tr>
      <w:tr w:rsidR="4C4E0221" w:rsidRPr="00321218" w14:paraId="43AFF2E1" w14:textId="77777777" w:rsidTr="00315542">
        <w:trPr>
          <w:trHeight w:val="15"/>
        </w:trPr>
        <w:tc>
          <w:tcPr>
            <w:tcW w:w="5726" w:type="dxa"/>
            <w:tcMar>
              <w:left w:w="108" w:type="dxa"/>
              <w:right w:w="108" w:type="dxa"/>
            </w:tcMar>
            <w:vAlign w:val="bottom"/>
          </w:tcPr>
          <w:p w14:paraId="3ABAA5DC" w14:textId="4C3B80C8" w:rsidR="4C4E0221" w:rsidRPr="00321218" w:rsidRDefault="4C4E0221" w:rsidP="00AF4812">
            <w:pPr>
              <w:spacing w:before="20" w:after="20"/>
              <w:ind w:left="14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ราคาตามบัญชีปลายปี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EC21146" w14:textId="777D2D74" w:rsidR="4C4E0221" w:rsidRPr="00321218" w:rsidRDefault="00FF623C" w:rsidP="00AF4812">
            <w:pPr>
              <w:spacing w:before="20" w:after="20"/>
              <w:ind w:left="255"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12,368,500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DBC7822" w14:textId="6C9F90E3" w:rsidR="4C4E0221" w:rsidRPr="00321218" w:rsidRDefault="4C4E0221" w:rsidP="00AF4812">
            <w:pPr>
              <w:spacing w:before="20" w:after="20"/>
              <w:ind w:left="255"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-</w:t>
            </w:r>
          </w:p>
        </w:tc>
      </w:tr>
    </w:tbl>
    <w:p w14:paraId="317591B3" w14:textId="03CD3762" w:rsidR="4C4E0221" w:rsidRPr="00321218" w:rsidRDefault="4C4E0221" w:rsidP="00AF4812">
      <w:pPr>
        <w:spacing w:before="20" w:after="20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135F51CE" w14:textId="11D5ED95" w:rsidR="00F42A76" w:rsidRPr="00321218" w:rsidRDefault="00A65B37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709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ณ </w:t>
      </w:r>
      <w:r w:rsidR="003D5847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วันที่ </w:t>
      </w:r>
      <w:r w:rsidR="00F42A7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th"/>
        </w:rPr>
        <w:t>31</w:t>
      </w:r>
      <w:r w:rsidR="003D5847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 ธันวาคม </w:t>
      </w:r>
      <w:r w:rsidR="00F42A7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256</w:t>
      </w:r>
      <w:r w:rsidR="003D5847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8</w:t>
      </w:r>
      <w:r w:rsidR="003D5847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 </w:t>
      </w:r>
      <w:r w:rsidR="003D5847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th"/>
        </w:rPr>
        <w:t>กลุ่มบริษัท</w:t>
      </w:r>
      <w:r w:rsidR="003D5847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มีการ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th"/>
        </w:rPr>
        <w:t>ทำสัญญา</w:t>
      </w:r>
      <w:r w:rsidR="003D5847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กู้ยืม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th"/>
        </w:rPr>
        <w:t>เงิน</w:t>
      </w:r>
      <w:r w:rsidR="003D5847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จากกรรมการ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th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2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ท่าน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th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th"/>
        </w:rPr>
        <w:t>วงเงินกู้ยืม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ท่านละ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th"/>
        </w:rPr>
        <w:t xml:space="preserve"> </w:t>
      </w:r>
      <w:r w:rsidR="003D5847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จำนวน</w:t>
      </w:r>
      <w:r w:rsidR="003D5847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20,000,000</w:t>
      </w:r>
      <w:r w:rsidR="003D5847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 บาท</w:t>
      </w:r>
      <w:r w:rsidR="00F42A7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3D5847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โดย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th"/>
        </w:rPr>
        <w:t xml:space="preserve">มีอัตราดอกเบี้ย ร้อยละ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7.5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ต่อปี ชำระคืนเงินเมื่อทวงถาม</w:t>
      </w:r>
    </w:p>
    <w:p w14:paraId="2F8380F9" w14:textId="76F9FDB0" w:rsidR="003D5847" w:rsidRPr="00321218" w:rsidRDefault="003D5847" w:rsidP="00AF4812">
      <w:pP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lang w:bidi="th"/>
        </w:rPr>
      </w:pPr>
    </w:p>
    <w:p w14:paraId="22E545A2" w14:textId="3565ABB6" w:rsidR="6145A56F" w:rsidRPr="00321218" w:rsidRDefault="00A65B37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709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th"/>
        </w:rPr>
        <w:t xml:space="preserve">ณ </w:t>
      </w:r>
      <w:r w:rsidR="6145A56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วันที่ </w:t>
      </w:r>
      <w:r w:rsidR="00F42A7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31</w:t>
      </w:r>
      <w:r w:rsidR="6145A56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 ธันวาคม </w:t>
      </w:r>
      <w:r w:rsidR="00F42A7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th"/>
        </w:rPr>
        <w:t>256</w:t>
      </w:r>
      <w:r w:rsidR="003D5847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7</w:t>
      </w:r>
      <w:r w:rsidR="6145A56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 </w:t>
      </w:r>
      <w:r w:rsidR="008722C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th"/>
        </w:rPr>
        <w:t>กลุ่มบริษัท</w:t>
      </w:r>
      <w:r w:rsidR="6145A56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มีรายการเงินกู้ยืมระยะสั้นจากกรรมการจำนวน</w:t>
      </w:r>
      <w:r w:rsidR="00032571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6145A56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9,200,000 บาท</w:t>
      </w:r>
      <w:r w:rsidR="00032571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6145A56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โดย</w:t>
      </w:r>
      <w:r w:rsidR="00F42A7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th"/>
        </w:rPr>
        <w:t xml:space="preserve"> </w:t>
      </w:r>
      <w:r w:rsidR="6145A56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ปราศจากดอกเบี้ย และมีการจ่ายชำระคืนแก่กรรมการภายใน </w:t>
      </w:r>
      <w:r w:rsidR="00F42A7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th"/>
        </w:rPr>
        <w:t>5</w:t>
      </w:r>
      <w:r w:rsidR="6145A56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 วันหลังจากได้รับเงินกู้ยืมระยะสั้นจากกรรมการ</w:t>
      </w:r>
    </w:p>
    <w:p w14:paraId="22B87251" w14:textId="0677040F" w:rsidR="00D71F1E" w:rsidRPr="00321218" w:rsidRDefault="00D71F1E" w:rsidP="00AF4812">
      <w:pPr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  <w:br w:type="page"/>
      </w:r>
    </w:p>
    <w:p w14:paraId="24A1DB86" w14:textId="33353E00" w:rsidR="006807B6" w:rsidRPr="00321218" w:rsidRDefault="74C080AE" w:rsidP="00AF4812">
      <w:pPr>
        <w:pStyle w:val="ListParagraph"/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lastRenderedPageBreak/>
        <w:t>รายได้และค่าใช้จ่ายระหว่างกัน มีดังนี้</w:t>
      </w:r>
    </w:p>
    <w:p w14:paraId="36BE04E9" w14:textId="77777777" w:rsidR="009D2CDE" w:rsidRPr="00321218" w:rsidRDefault="009D2CDE" w:rsidP="00AF4812">
      <w:pPr>
        <w:spacing w:before="20" w:after="20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tbl>
      <w:tblPr>
        <w:tblStyle w:val="56"/>
        <w:tblW w:w="907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7"/>
        <w:gridCol w:w="1417"/>
        <w:gridCol w:w="1418"/>
      </w:tblGrid>
      <w:tr w:rsidR="002B3124" w:rsidRPr="00321218" w14:paraId="36F5BBC8" w14:textId="77777777" w:rsidTr="00053C64">
        <w:trPr>
          <w:trHeight w:val="20"/>
          <w:tblHeader/>
        </w:trPr>
        <w:tc>
          <w:tcPr>
            <w:tcW w:w="3402" w:type="dxa"/>
          </w:tcPr>
          <w:p w14:paraId="18E09223" w14:textId="77777777" w:rsidR="00053C64" w:rsidRPr="00321218" w:rsidRDefault="00053C6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B913C24" w14:textId="77777777" w:rsidR="00053C64" w:rsidRPr="00321218" w:rsidRDefault="00053C6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F381086" w14:textId="61F97F30" w:rsidR="00053C64" w:rsidRPr="00321218" w:rsidRDefault="00053C6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8C3BFEF" w14:textId="719794E5" w:rsidR="00053C64" w:rsidRPr="00321218" w:rsidRDefault="00053C6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8A6ED97" w14:textId="77777777" w:rsidR="00053C64" w:rsidRPr="00321218" w:rsidRDefault="00053C6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หน่วย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บาท)</w:t>
            </w:r>
          </w:p>
        </w:tc>
      </w:tr>
      <w:tr w:rsidR="002B3124" w:rsidRPr="00321218" w14:paraId="0722CA5A" w14:textId="77777777" w:rsidTr="00B42CA6">
        <w:trPr>
          <w:trHeight w:val="20"/>
          <w:tblHeader/>
        </w:trPr>
        <w:tc>
          <w:tcPr>
            <w:tcW w:w="3402" w:type="dxa"/>
          </w:tcPr>
          <w:p w14:paraId="0C31C04D" w14:textId="77777777" w:rsidR="00053C64" w:rsidRPr="00321218" w:rsidRDefault="00053C6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ประเภทรายการ</w:t>
            </w:r>
          </w:p>
        </w:tc>
        <w:tc>
          <w:tcPr>
            <w:tcW w:w="2834" w:type="dxa"/>
            <w:gridSpan w:val="2"/>
          </w:tcPr>
          <w:p w14:paraId="70230747" w14:textId="39FBFBCE" w:rsidR="00053C64" w:rsidRPr="00321218" w:rsidRDefault="00053C6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งบการเงิน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รวม</w:t>
            </w:r>
          </w:p>
        </w:tc>
        <w:tc>
          <w:tcPr>
            <w:tcW w:w="2835" w:type="dxa"/>
            <w:gridSpan w:val="2"/>
          </w:tcPr>
          <w:p w14:paraId="2D3937EA" w14:textId="04DEBDC6" w:rsidR="00053C64" w:rsidRPr="00321218" w:rsidRDefault="00053C6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งบการเงินเฉพาะกิจการ</w:t>
            </w:r>
          </w:p>
        </w:tc>
      </w:tr>
      <w:tr w:rsidR="002B3124" w:rsidRPr="00321218" w14:paraId="46C4F84C" w14:textId="77777777" w:rsidTr="00053C64">
        <w:trPr>
          <w:trHeight w:val="20"/>
          <w:tblHeader/>
        </w:trPr>
        <w:tc>
          <w:tcPr>
            <w:tcW w:w="3402" w:type="dxa"/>
          </w:tcPr>
          <w:p w14:paraId="5CB996F7" w14:textId="77777777" w:rsidR="00053C64" w:rsidRPr="00321218" w:rsidRDefault="00053C6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A154AEE" w14:textId="0C60505E" w:rsidR="00053C64" w:rsidRPr="00321218" w:rsidRDefault="00053C6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249" w:right="-177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2568</w:t>
            </w:r>
          </w:p>
        </w:tc>
        <w:tc>
          <w:tcPr>
            <w:tcW w:w="1417" w:type="dxa"/>
          </w:tcPr>
          <w:p w14:paraId="1602BA3F" w14:textId="21FF3C9D" w:rsidR="00053C64" w:rsidRPr="00321218" w:rsidRDefault="00053C6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249" w:right="-177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2567</w:t>
            </w:r>
          </w:p>
        </w:tc>
        <w:tc>
          <w:tcPr>
            <w:tcW w:w="1417" w:type="dxa"/>
          </w:tcPr>
          <w:p w14:paraId="215A303D" w14:textId="0ADB3166" w:rsidR="00053C64" w:rsidRPr="00321218" w:rsidRDefault="00053C6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249" w:right="-177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2568</w:t>
            </w:r>
          </w:p>
        </w:tc>
        <w:tc>
          <w:tcPr>
            <w:tcW w:w="1418" w:type="dxa"/>
          </w:tcPr>
          <w:p w14:paraId="1BF951D4" w14:textId="77777777" w:rsidR="00053C64" w:rsidRPr="00321218" w:rsidRDefault="00053C6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249" w:right="-177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2567</w:t>
            </w:r>
          </w:p>
        </w:tc>
      </w:tr>
      <w:tr w:rsidR="002B3124" w:rsidRPr="00321218" w14:paraId="0E805BD0" w14:textId="77777777" w:rsidTr="00053C64">
        <w:trPr>
          <w:trHeight w:val="20"/>
        </w:trPr>
        <w:tc>
          <w:tcPr>
            <w:tcW w:w="3402" w:type="dxa"/>
          </w:tcPr>
          <w:p w14:paraId="66692302" w14:textId="77777777" w:rsidR="00053C64" w:rsidRPr="00321218" w:rsidRDefault="00053C6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037C19C2" w14:textId="77777777" w:rsidR="00053C64" w:rsidRPr="00321218" w:rsidRDefault="00053C6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129CEF6" w14:textId="6DE84A6D" w:rsidR="00053C64" w:rsidRPr="00321218" w:rsidRDefault="00053C6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right w:val="nil"/>
            </w:tcBorders>
          </w:tcPr>
          <w:p w14:paraId="57BDFCB4" w14:textId="01AFD277" w:rsidR="00053C64" w:rsidRPr="00321218" w:rsidRDefault="00053C6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E9468AC" w14:textId="77777777" w:rsidR="00053C64" w:rsidRPr="00321218" w:rsidRDefault="00053C6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6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</w:tr>
      <w:tr w:rsidR="002B3124" w:rsidRPr="00321218" w14:paraId="70476E70" w14:textId="77777777" w:rsidTr="00053C64">
        <w:trPr>
          <w:trHeight w:val="300"/>
        </w:trPr>
        <w:tc>
          <w:tcPr>
            <w:tcW w:w="3402" w:type="dxa"/>
          </w:tcPr>
          <w:p w14:paraId="0D7663FD" w14:textId="02BFA70C" w:rsidR="00053C64" w:rsidRPr="00321218" w:rsidRDefault="00053C6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417" w:type="dxa"/>
          </w:tcPr>
          <w:p w14:paraId="2E35D7AD" w14:textId="77777777" w:rsidR="00053C64" w:rsidRPr="00321218" w:rsidRDefault="00053C6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4850675" w14:textId="4AF4D901" w:rsidR="00053C64" w:rsidRPr="00321218" w:rsidRDefault="00053C6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right w:val="nil"/>
            </w:tcBorders>
          </w:tcPr>
          <w:p w14:paraId="70148C2B" w14:textId="4BF581E5" w:rsidR="00053C64" w:rsidRPr="00321218" w:rsidRDefault="00053C6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F523851" w14:textId="0D51D694" w:rsidR="00053C64" w:rsidRPr="00321218" w:rsidRDefault="00053C6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6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</w:tr>
      <w:tr w:rsidR="002B3124" w:rsidRPr="00321218" w14:paraId="351A7B54" w14:textId="77777777" w:rsidTr="00053C64">
        <w:trPr>
          <w:trHeight w:val="311"/>
        </w:trPr>
        <w:tc>
          <w:tcPr>
            <w:tcW w:w="3402" w:type="dxa"/>
          </w:tcPr>
          <w:p w14:paraId="7F64B7EB" w14:textId="77777777" w:rsidR="00053C64" w:rsidRPr="00321218" w:rsidRDefault="00053C6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 w:hint="cs"/>
                <w:b/>
                <w:bCs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</w:tcPr>
          <w:p w14:paraId="295FFD18" w14:textId="77777777" w:rsidR="00053C64" w:rsidRPr="00321218" w:rsidRDefault="00053C6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3671373" w14:textId="629FD94B" w:rsidR="00053C64" w:rsidRPr="00321218" w:rsidRDefault="00053C6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right w:val="nil"/>
            </w:tcBorders>
          </w:tcPr>
          <w:p w14:paraId="19232EE9" w14:textId="1E558F4C" w:rsidR="00053C64" w:rsidRPr="00321218" w:rsidRDefault="00053C6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81412D9" w14:textId="7F737927" w:rsidR="00053C64" w:rsidRPr="00321218" w:rsidRDefault="00053C6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6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</w:tr>
      <w:tr w:rsidR="00053C64" w:rsidRPr="00321218" w14:paraId="19EB4799" w14:textId="77777777" w:rsidTr="00053C64">
        <w:trPr>
          <w:trHeight w:val="20"/>
        </w:trPr>
        <w:tc>
          <w:tcPr>
            <w:tcW w:w="3402" w:type="dxa"/>
          </w:tcPr>
          <w:p w14:paraId="6F7C712B" w14:textId="5D3EBA29" w:rsidR="00053C64" w:rsidRPr="00321218" w:rsidRDefault="00053C6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บริษัท บริหารสินทรัพย์ สุวรรณภูมิ จำกัด</w:t>
            </w:r>
          </w:p>
        </w:tc>
        <w:tc>
          <w:tcPr>
            <w:tcW w:w="1417" w:type="dxa"/>
          </w:tcPr>
          <w:p w14:paraId="7E4B0D53" w14:textId="402121A3" w:rsidR="00053C64" w:rsidRPr="00321218" w:rsidRDefault="00053C6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0F96A7B" w14:textId="521443AE" w:rsidR="00053C64" w:rsidRPr="00321218" w:rsidRDefault="00053C6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right w:val="nil"/>
            </w:tcBorders>
          </w:tcPr>
          <w:p w14:paraId="5B575410" w14:textId="34620F80" w:rsidR="00053C64" w:rsidRPr="00321218" w:rsidRDefault="00053C6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120,000</w:t>
            </w:r>
          </w:p>
        </w:tc>
        <w:tc>
          <w:tcPr>
            <w:tcW w:w="1418" w:type="dxa"/>
          </w:tcPr>
          <w:p w14:paraId="1510EE02" w14:textId="0D46C002" w:rsidR="00053C64" w:rsidRPr="00321218" w:rsidRDefault="00053C6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6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120,000</w:t>
            </w:r>
          </w:p>
        </w:tc>
      </w:tr>
    </w:tbl>
    <w:p w14:paraId="5ACDAB38" w14:textId="77777777" w:rsidR="006807B6" w:rsidRPr="00321218" w:rsidRDefault="006807B6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both"/>
        <w:rPr>
          <w:rFonts w:ascii="Browallia New" w:eastAsia="Browallia New" w:hAnsi="Browallia New" w:cs="Browallia New" w:hint="cs"/>
          <w:color w:val="000000" w:themeColor="text1"/>
          <w:sz w:val="10"/>
          <w:szCs w:val="10"/>
          <w:u w:val="single"/>
        </w:rPr>
      </w:pPr>
    </w:p>
    <w:tbl>
      <w:tblPr>
        <w:tblStyle w:val="56"/>
        <w:tblW w:w="9070" w:type="dxa"/>
        <w:tblInd w:w="142" w:type="dxa"/>
        <w:tblLook w:val="0000" w:firstRow="0" w:lastRow="0" w:firstColumn="0" w:lastColumn="0" w:noHBand="0" w:noVBand="0"/>
      </w:tblPr>
      <w:tblGrid>
        <w:gridCol w:w="3402"/>
        <w:gridCol w:w="1417"/>
        <w:gridCol w:w="1417"/>
        <w:gridCol w:w="1417"/>
        <w:gridCol w:w="1417"/>
      </w:tblGrid>
      <w:tr w:rsidR="002B3124" w:rsidRPr="00321218" w14:paraId="7CD36DCA" w14:textId="1736265E" w:rsidTr="00053C64">
        <w:trPr>
          <w:trHeight w:val="300"/>
        </w:trPr>
        <w:tc>
          <w:tcPr>
            <w:tcW w:w="3402" w:type="dxa"/>
          </w:tcPr>
          <w:p w14:paraId="4B1E7242" w14:textId="565FB402" w:rsidR="00053C64" w:rsidRPr="00321218" w:rsidRDefault="00053C6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ดอกเบี้ยจ่าย - เงินกู้ยืมระยะสั้น</w:t>
            </w:r>
          </w:p>
        </w:tc>
        <w:tc>
          <w:tcPr>
            <w:tcW w:w="1417" w:type="dxa"/>
            <w:tcBorders>
              <w:right w:val="nil"/>
            </w:tcBorders>
          </w:tcPr>
          <w:p w14:paraId="5DB02786" w14:textId="7A3BC4EE" w:rsidR="00053C64" w:rsidRPr="00321218" w:rsidRDefault="00053C6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ABCDD9D" w14:textId="0D51D694" w:rsidR="00053C64" w:rsidRPr="00321218" w:rsidRDefault="00053C6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6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36A9F32" w14:textId="77777777" w:rsidR="00053C64" w:rsidRPr="00321218" w:rsidRDefault="00053C6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6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C69F9BB" w14:textId="77777777" w:rsidR="00053C64" w:rsidRPr="00321218" w:rsidRDefault="00053C6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6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</w:tr>
      <w:tr w:rsidR="002B3124" w:rsidRPr="00321218" w14:paraId="057E8F27" w14:textId="089E8076" w:rsidTr="00053C64">
        <w:trPr>
          <w:trHeight w:val="311"/>
        </w:trPr>
        <w:tc>
          <w:tcPr>
            <w:tcW w:w="3402" w:type="dxa"/>
          </w:tcPr>
          <w:p w14:paraId="18E333B3" w14:textId="77777777" w:rsidR="00053C64" w:rsidRPr="00321218" w:rsidRDefault="00053C6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 w:hint="cs"/>
                <w:b/>
                <w:bCs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b/>
                <w:bCs/>
                <w:color w:val="000000" w:themeColor="text1"/>
                <w:sz w:val="26"/>
                <w:szCs w:val="26"/>
              </w:rPr>
              <w:t>บริษัทย่อย</w:t>
            </w:r>
          </w:p>
        </w:tc>
        <w:tc>
          <w:tcPr>
            <w:tcW w:w="1417" w:type="dxa"/>
            <w:tcBorders>
              <w:right w:val="nil"/>
            </w:tcBorders>
          </w:tcPr>
          <w:p w14:paraId="73144C59" w14:textId="70DF2E91" w:rsidR="00053C64" w:rsidRPr="00321218" w:rsidRDefault="00053C6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B6B8296" w14:textId="7F737927" w:rsidR="00053C64" w:rsidRPr="00321218" w:rsidRDefault="00053C6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6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3B2D634" w14:textId="77777777" w:rsidR="00053C64" w:rsidRPr="00321218" w:rsidRDefault="00053C6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6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ED07097" w14:textId="77777777" w:rsidR="00053C64" w:rsidRPr="00321218" w:rsidRDefault="00053C6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6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</w:tr>
      <w:tr w:rsidR="00053C64" w:rsidRPr="00321218" w14:paraId="008D9990" w14:textId="5D7C39AE" w:rsidTr="00053C64">
        <w:trPr>
          <w:trHeight w:val="20"/>
        </w:trPr>
        <w:tc>
          <w:tcPr>
            <w:tcW w:w="3402" w:type="dxa"/>
          </w:tcPr>
          <w:p w14:paraId="563D8004" w14:textId="5D3EBA29" w:rsidR="00053C64" w:rsidRPr="00321218" w:rsidRDefault="00053C6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บริษัท บริหารสินทรัพย์ สุวรรณภูมิ จำกัด</w:t>
            </w:r>
          </w:p>
        </w:tc>
        <w:tc>
          <w:tcPr>
            <w:tcW w:w="1417" w:type="dxa"/>
            <w:tcBorders>
              <w:right w:val="nil"/>
            </w:tcBorders>
          </w:tcPr>
          <w:p w14:paraId="208AC2C9" w14:textId="6D4811DD" w:rsidR="00053C64" w:rsidRPr="00321218" w:rsidRDefault="00053C6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6809998A" w14:textId="05B9B353" w:rsidR="00053C64" w:rsidRPr="00321218" w:rsidRDefault="00053C64" w:rsidP="00AF4812">
            <w:pPr>
              <w:spacing w:before="20" w:after="20"/>
              <w:ind w:right="6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01BDA67A" w14:textId="74F3898B" w:rsidR="00053C64" w:rsidRPr="00321218" w:rsidRDefault="00053C64" w:rsidP="00AF4812">
            <w:pPr>
              <w:spacing w:before="20" w:after="20"/>
              <w:ind w:right="6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63A836C3" w14:textId="3DF09B0C" w:rsidR="00053C64" w:rsidRPr="00321218" w:rsidRDefault="00053C64" w:rsidP="00AF4812">
            <w:pPr>
              <w:spacing w:before="20" w:after="20"/>
              <w:ind w:right="6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679,414</w:t>
            </w:r>
          </w:p>
        </w:tc>
      </w:tr>
    </w:tbl>
    <w:p w14:paraId="27E01DD1" w14:textId="2528EA07" w:rsidR="4C4E0221" w:rsidRPr="00321218" w:rsidRDefault="4C4E0221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u w:val="single"/>
        </w:rPr>
      </w:pPr>
    </w:p>
    <w:p w14:paraId="61C083F2" w14:textId="2F23C696" w:rsidR="0091608B" w:rsidRPr="00321218" w:rsidRDefault="0091608B" w:rsidP="00AF4812">
      <w:pPr>
        <w:pStyle w:val="ListParagraph"/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ค่าตอบแทนผู้บริหารที่สำคัญ</w:t>
      </w:r>
    </w:p>
    <w:p w14:paraId="1F955623" w14:textId="77777777" w:rsidR="0091608B" w:rsidRPr="00321218" w:rsidRDefault="0091608B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u w:val="single"/>
        </w:rPr>
      </w:pPr>
    </w:p>
    <w:tbl>
      <w:tblPr>
        <w:tblStyle w:val="56"/>
        <w:tblW w:w="907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669"/>
        <w:gridCol w:w="1701"/>
        <w:gridCol w:w="1701"/>
      </w:tblGrid>
      <w:tr w:rsidR="002B3124" w:rsidRPr="00321218" w14:paraId="6FD624DC" w14:textId="77777777" w:rsidTr="0097213D">
        <w:trPr>
          <w:trHeight w:val="20"/>
          <w:tblHeader/>
        </w:trPr>
        <w:tc>
          <w:tcPr>
            <w:tcW w:w="5669" w:type="dxa"/>
          </w:tcPr>
          <w:p w14:paraId="20EFB0EB" w14:textId="77777777" w:rsidR="00032571" w:rsidRPr="00321218" w:rsidRDefault="00032571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14:paraId="4B10271C" w14:textId="77777777" w:rsidR="00032571" w:rsidRPr="00321218" w:rsidRDefault="00032571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14:paraId="45B94699" w14:textId="77777777" w:rsidR="00032571" w:rsidRPr="00321218" w:rsidRDefault="00032571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หน่วย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บาท)</w:t>
            </w:r>
          </w:p>
        </w:tc>
      </w:tr>
      <w:tr w:rsidR="002B3124" w:rsidRPr="00321218" w14:paraId="745347DE" w14:textId="77777777" w:rsidTr="0097213D">
        <w:trPr>
          <w:trHeight w:val="20"/>
          <w:tblHeader/>
        </w:trPr>
        <w:tc>
          <w:tcPr>
            <w:tcW w:w="5669" w:type="dxa"/>
          </w:tcPr>
          <w:p w14:paraId="5C34BEEC" w14:textId="77777777" w:rsidR="00E425D7" w:rsidRPr="00321218" w:rsidRDefault="00E425D7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</w:p>
          <w:p w14:paraId="0550FE7E" w14:textId="2BCC6B15" w:rsidR="00032571" w:rsidRPr="00321218" w:rsidRDefault="00032571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ประเภทรายการ</w:t>
            </w:r>
          </w:p>
        </w:tc>
        <w:tc>
          <w:tcPr>
            <w:tcW w:w="3402" w:type="dxa"/>
            <w:gridSpan w:val="2"/>
          </w:tcPr>
          <w:p w14:paraId="1CC38B0C" w14:textId="36D39226" w:rsidR="00032571" w:rsidRPr="00321218" w:rsidRDefault="00032571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งบการเงินรวมและ</w:t>
            </w:r>
          </w:p>
          <w:p w14:paraId="56A0DD36" w14:textId="3803D512" w:rsidR="00032571" w:rsidRPr="00321218" w:rsidRDefault="00032571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งบการเงินเฉพาะกิจการ</w:t>
            </w:r>
          </w:p>
        </w:tc>
      </w:tr>
      <w:tr w:rsidR="002B3124" w:rsidRPr="00321218" w14:paraId="4FAA4025" w14:textId="77777777" w:rsidTr="0097213D">
        <w:trPr>
          <w:trHeight w:val="20"/>
          <w:tblHeader/>
        </w:trPr>
        <w:tc>
          <w:tcPr>
            <w:tcW w:w="5669" w:type="dxa"/>
          </w:tcPr>
          <w:p w14:paraId="39F8F507" w14:textId="77777777" w:rsidR="00032571" w:rsidRPr="00321218" w:rsidRDefault="00032571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14:paraId="40AA17C7" w14:textId="77777777" w:rsidR="00032571" w:rsidRPr="00321218" w:rsidRDefault="00032571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249" w:right="-177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2568</w:t>
            </w:r>
          </w:p>
        </w:tc>
        <w:tc>
          <w:tcPr>
            <w:tcW w:w="1701" w:type="dxa"/>
          </w:tcPr>
          <w:p w14:paraId="585F00B0" w14:textId="77777777" w:rsidR="00032571" w:rsidRPr="00321218" w:rsidRDefault="00032571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249" w:right="-177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2567</w:t>
            </w:r>
          </w:p>
        </w:tc>
      </w:tr>
      <w:tr w:rsidR="002B3124" w:rsidRPr="00321218" w14:paraId="2E591033" w14:textId="77777777" w:rsidTr="0097213D">
        <w:trPr>
          <w:trHeight w:val="20"/>
        </w:trPr>
        <w:tc>
          <w:tcPr>
            <w:tcW w:w="5669" w:type="dxa"/>
          </w:tcPr>
          <w:p w14:paraId="101DFC47" w14:textId="0A862590" w:rsidR="00032571" w:rsidRPr="00321218" w:rsidRDefault="00032571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right w:val="nil"/>
            </w:tcBorders>
          </w:tcPr>
          <w:p w14:paraId="025AC3C9" w14:textId="77777777" w:rsidR="00032571" w:rsidRPr="00321218" w:rsidRDefault="00032571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F15B1F6" w14:textId="77777777" w:rsidR="00032571" w:rsidRPr="00321218" w:rsidRDefault="00032571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6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</w:tr>
      <w:tr w:rsidR="002B3124" w:rsidRPr="00321218" w14:paraId="3ABB43BD" w14:textId="77777777" w:rsidTr="0097213D">
        <w:trPr>
          <w:trHeight w:val="20"/>
        </w:trPr>
        <w:tc>
          <w:tcPr>
            <w:tcW w:w="5669" w:type="dxa"/>
          </w:tcPr>
          <w:p w14:paraId="29CF393D" w14:textId="77777777" w:rsidR="00032571" w:rsidRPr="00321218" w:rsidRDefault="00032571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701" w:type="dxa"/>
            <w:tcBorders>
              <w:right w:val="nil"/>
            </w:tcBorders>
          </w:tcPr>
          <w:p w14:paraId="28ADDD63" w14:textId="14B07541" w:rsidR="00032571" w:rsidRPr="00321218" w:rsidRDefault="004B265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10,830,960</w:t>
            </w:r>
          </w:p>
        </w:tc>
        <w:tc>
          <w:tcPr>
            <w:tcW w:w="1701" w:type="dxa"/>
          </w:tcPr>
          <w:p w14:paraId="3112D67D" w14:textId="77777777" w:rsidR="00032571" w:rsidRPr="00321218" w:rsidRDefault="00032571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6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13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473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158</w:t>
            </w:r>
          </w:p>
        </w:tc>
      </w:tr>
      <w:tr w:rsidR="002B3124" w:rsidRPr="00321218" w14:paraId="2B9E3EC7" w14:textId="77777777" w:rsidTr="0097213D">
        <w:trPr>
          <w:trHeight w:val="20"/>
        </w:trPr>
        <w:tc>
          <w:tcPr>
            <w:tcW w:w="5669" w:type="dxa"/>
          </w:tcPr>
          <w:p w14:paraId="3D228AB1" w14:textId="77777777" w:rsidR="00032571" w:rsidRPr="00321218" w:rsidRDefault="00032571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701" w:type="dxa"/>
            <w:tcBorders>
              <w:right w:val="nil"/>
            </w:tcBorders>
          </w:tcPr>
          <w:p w14:paraId="18BDCD7F" w14:textId="08ED316F" w:rsidR="00032571" w:rsidRPr="00321218" w:rsidRDefault="004B265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1,220,984</w:t>
            </w:r>
          </w:p>
        </w:tc>
        <w:tc>
          <w:tcPr>
            <w:tcW w:w="1701" w:type="dxa"/>
          </w:tcPr>
          <w:p w14:paraId="4481336A" w14:textId="77777777" w:rsidR="00032571" w:rsidRPr="00321218" w:rsidRDefault="00032571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6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950,726</w:t>
            </w:r>
          </w:p>
        </w:tc>
      </w:tr>
    </w:tbl>
    <w:p w14:paraId="1C140E79" w14:textId="77777777" w:rsidR="00DF446F" w:rsidRPr="00321218" w:rsidRDefault="00DF446F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74C5FBE0" w14:textId="2B454926" w:rsidR="006807B6" w:rsidRPr="00321218" w:rsidRDefault="2E6C6D8A" w:rsidP="00AF4812">
      <w:pPr>
        <w:pStyle w:val="ListParagraph"/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นโยบายการกำหนดราคาระหว่างกัน</w:t>
      </w:r>
      <w:proofErr w:type="spellEnd"/>
    </w:p>
    <w:p w14:paraId="5FADE860" w14:textId="77777777" w:rsidR="00F159D7" w:rsidRPr="00321218" w:rsidRDefault="00F159D7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tbl>
      <w:tblPr>
        <w:tblW w:w="9070" w:type="dxa"/>
        <w:tblInd w:w="142" w:type="dxa"/>
        <w:tblLook w:val="06A0" w:firstRow="1" w:lastRow="0" w:firstColumn="1" w:lastColumn="0" w:noHBand="1" w:noVBand="1"/>
      </w:tblPr>
      <w:tblGrid>
        <w:gridCol w:w="4535"/>
        <w:gridCol w:w="4535"/>
      </w:tblGrid>
      <w:tr w:rsidR="002B3124" w:rsidRPr="00321218" w14:paraId="119CBCE8" w14:textId="77777777" w:rsidTr="00E425D7">
        <w:trPr>
          <w:trHeight w:val="330"/>
        </w:trPr>
        <w:tc>
          <w:tcPr>
            <w:tcW w:w="4535" w:type="dxa"/>
            <w:tcMar>
              <w:left w:w="108" w:type="dxa"/>
              <w:right w:w="108" w:type="dxa"/>
            </w:tcMar>
          </w:tcPr>
          <w:p w14:paraId="0E64586D" w14:textId="2CBE370D" w:rsidR="4C4E0221" w:rsidRPr="00321218" w:rsidRDefault="4C4E0221" w:rsidP="00AF4812">
            <w:pPr>
              <w:spacing w:before="20" w:after="20"/>
              <w:ind w:firstLine="491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proofErr w:type="spell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รายการธุรกิจ</w:t>
            </w:r>
            <w:proofErr w:type="spellEnd"/>
          </w:p>
        </w:tc>
        <w:tc>
          <w:tcPr>
            <w:tcW w:w="4535" w:type="dxa"/>
            <w:tcMar>
              <w:left w:w="108" w:type="dxa"/>
              <w:right w:w="108" w:type="dxa"/>
            </w:tcMar>
          </w:tcPr>
          <w:p w14:paraId="5CAED122" w14:textId="4AFCE1C8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นโยบายการกำหนดราคา</w:t>
            </w:r>
          </w:p>
        </w:tc>
      </w:tr>
      <w:tr w:rsidR="002B3124" w:rsidRPr="00321218" w14:paraId="36D02AE3" w14:textId="77777777" w:rsidTr="00E425D7">
        <w:trPr>
          <w:trHeight w:val="330"/>
        </w:trPr>
        <w:tc>
          <w:tcPr>
            <w:tcW w:w="4535" w:type="dxa"/>
            <w:tcMar>
              <w:left w:w="108" w:type="dxa"/>
              <w:right w:w="108" w:type="dxa"/>
            </w:tcMar>
          </w:tcPr>
          <w:p w14:paraId="21C0E736" w14:textId="72ACD0B5" w:rsidR="4C4E0221" w:rsidRPr="00321218" w:rsidRDefault="4C4E0221" w:rsidP="00AF4812">
            <w:pPr>
              <w:spacing w:before="20" w:after="20"/>
              <w:ind w:left="24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 xml:space="preserve">เงินกู้ยืม </w:t>
            </w:r>
          </w:p>
        </w:tc>
        <w:tc>
          <w:tcPr>
            <w:tcW w:w="4535" w:type="dxa"/>
            <w:tcMar>
              <w:left w:w="108" w:type="dxa"/>
              <w:right w:w="108" w:type="dxa"/>
            </w:tcMar>
          </w:tcPr>
          <w:p w14:paraId="44B6613E" w14:textId="0CF10018" w:rsidR="4C4E0221" w:rsidRPr="00321218" w:rsidRDefault="4C4E0221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  <w:lang w:val="th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 xml:space="preserve">อัตราดอกเบี้ยร้อยละ </w:t>
            </w:r>
            <w:r w:rsidR="007D61A1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5 </w:t>
            </w:r>
            <w:r w:rsidR="007D61A1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และ ร้อยละ </w:t>
            </w:r>
            <w:r w:rsidR="007D61A1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7 </w:t>
            </w:r>
            <w:r w:rsidR="007D61A1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ต่อปี</w:t>
            </w:r>
          </w:p>
        </w:tc>
      </w:tr>
      <w:tr w:rsidR="002B3124" w:rsidRPr="00321218" w14:paraId="20746FA2" w14:textId="77777777" w:rsidTr="00E425D7">
        <w:trPr>
          <w:trHeight w:val="225"/>
        </w:trPr>
        <w:tc>
          <w:tcPr>
            <w:tcW w:w="4535" w:type="dxa"/>
            <w:tcMar>
              <w:left w:w="108" w:type="dxa"/>
              <w:right w:w="108" w:type="dxa"/>
            </w:tcMar>
          </w:tcPr>
          <w:p w14:paraId="38CB92E6" w14:textId="16663B9D" w:rsidR="4C4E0221" w:rsidRPr="00321218" w:rsidRDefault="4C4E0221" w:rsidP="00AF4812">
            <w:pPr>
              <w:spacing w:before="20" w:after="20"/>
              <w:ind w:left="24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เงินทดรองจ่าย</w:t>
            </w:r>
          </w:p>
        </w:tc>
        <w:tc>
          <w:tcPr>
            <w:tcW w:w="4535" w:type="dxa"/>
            <w:tcMar>
              <w:left w:w="108" w:type="dxa"/>
              <w:right w:w="108" w:type="dxa"/>
            </w:tcMar>
          </w:tcPr>
          <w:p w14:paraId="5A0B6F0C" w14:textId="7FADD7E1" w:rsidR="4C4E0221" w:rsidRPr="00321218" w:rsidRDefault="4C4E0221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ราคาตามที่ตกลง</w:t>
            </w:r>
          </w:p>
        </w:tc>
      </w:tr>
      <w:tr w:rsidR="002B3124" w:rsidRPr="00321218" w14:paraId="7A2DD06B" w14:textId="77777777" w:rsidTr="00E425D7">
        <w:trPr>
          <w:trHeight w:val="330"/>
        </w:trPr>
        <w:tc>
          <w:tcPr>
            <w:tcW w:w="4535" w:type="dxa"/>
            <w:tcMar>
              <w:left w:w="108" w:type="dxa"/>
              <w:right w:w="108" w:type="dxa"/>
            </w:tcMar>
          </w:tcPr>
          <w:p w14:paraId="56F012A5" w14:textId="48E05B7A" w:rsidR="4C4E0221" w:rsidRPr="00321218" w:rsidRDefault="4C4E0221" w:rsidP="00AF4812">
            <w:pPr>
              <w:spacing w:before="20" w:after="20"/>
              <w:ind w:left="24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ขายสินค้า</w:t>
            </w:r>
          </w:p>
        </w:tc>
        <w:tc>
          <w:tcPr>
            <w:tcW w:w="4535" w:type="dxa"/>
            <w:tcMar>
              <w:left w:w="108" w:type="dxa"/>
              <w:right w:w="108" w:type="dxa"/>
            </w:tcMar>
          </w:tcPr>
          <w:p w14:paraId="7279259A" w14:textId="6840657E" w:rsidR="4C4E0221" w:rsidRPr="00321218" w:rsidRDefault="4C4E0221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ต้นทุนบวกกำไร 10-30% </w:t>
            </w:r>
          </w:p>
        </w:tc>
      </w:tr>
      <w:tr w:rsidR="002B3124" w:rsidRPr="00321218" w14:paraId="0A282EAC" w14:textId="77777777" w:rsidTr="00E425D7">
        <w:trPr>
          <w:trHeight w:val="330"/>
        </w:trPr>
        <w:tc>
          <w:tcPr>
            <w:tcW w:w="4535" w:type="dxa"/>
            <w:tcMar>
              <w:left w:w="108" w:type="dxa"/>
              <w:right w:w="108" w:type="dxa"/>
            </w:tcMar>
          </w:tcPr>
          <w:p w14:paraId="24F0FD13" w14:textId="389650EC" w:rsidR="4C4E0221" w:rsidRPr="00321218" w:rsidRDefault="4C4E0221" w:rsidP="00AF4812">
            <w:pPr>
              <w:spacing w:before="20" w:after="20"/>
              <w:ind w:left="24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 xml:space="preserve">ค่าเช่าที่ดิน </w:t>
            </w:r>
          </w:p>
        </w:tc>
        <w:tc>
          <w:tcPr>
            <w:tcW w:w="4535" w:type="dxa"/>
            <w:tcMar>
              <w:left w:w="108" w:type="dxa"/>
              <w:right w:w="108" w:type="dxa"/>
            </w:tcMar>
          </w:tcPr>
          <w:p w14:paraId="0023432E" w14:textId="5F2BF531" w:rsidR="4C4E0221" w:rsidRPr="00321218" w:rsidRDefault="4C4E0221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ราคาตลาด (ประเมินโดยผู้ประเมินอิสระ)</w:t>
            </w:r>
          </w:p>
        </w:tc>
      </w:tr>
      <w:tr w:rsidR="002B3124" w:rsidRPr="00321218" w14:paraId="4E83715B" w14:textId="77777777" w:rsidTr="00E425D7">
        <w:trPr>
          <w:trHeight w:val="330"/>
        </w:trPr>
        <w:tc>
          <w:tcPr>
            <w:tcW w:w="4535" w:type="dxa"/>
            <w:tcMar>
              <w:left w:w="108" w:type="dxa"/>
              <w:right w:w="108" w:type="dxa"/>
            </w:tcMar>
          </w:tcPr>
          <w:p w14:paraId="3F6EA8AA" w14:textId="74B4C399" w:rsidR="4C4E0221" w:rsidRPr="00321218" w:rsidRDefault="4C4E0221" w:rsidP="00AF4812">
            <w:pPr>
              <w:spacing w:before="20" w:after="20"/>
              <w:ind w:left="24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ค่าเช่าและค่าบริการ</w:t>
            </w:r>
          </w:p>
        </w:tc>
        <w:tc>
          <w:tcPr>
            <w:tcW w:w="4535" w:type="dxa"/>
            <w:tcMar>
              <w:left w:w="108" w:type="dxa"/>
              <w:right w:w="108" w:type="dxa"/>
            </w:tcMar>
          </w:tcPr>
          <w:p w14:paraId="65E9199C" w14:textId="671D6F3A" w:rsidR="4C4E0221" w:rsidRPr="00321218" w:rsidRDefault="4C4E0221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ราคาตามที่ตกลงกันตามสัญญา</w:t>
            </w:r>
          </w:p>
        </w:tc>
      </w:tr>
    </w:tbl>
    <w:p w14:paraId="588D25C9" w14:textId="77777777" w:rsidR="00DF446F" w:rsidRPr="00321218" w:rsidRDefault="00DF446F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6D296118" w14:textId="1633B400" w:rsidR="006807B6" w:rsidRPr="00321218" w:rsidRDefault="154CFAF5" w:rsidP="00AF4812">
      <w:pPr>
        <w:pStyle w:val="ListParagraph"/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ลักษณะความสัมพันธ์ของกิจการที่เกี่ยวข้องกัน</w:t>
      </w:r>
      <w:proofErr w:type="spellEnd"/>
    </w:p>
    <w:p w14:paraId="6ECCA78C" w14:textId="77777777" w:rsidR="00C721BB" w:rsidRPr="00321218" w:rsidRDefault="00C721BB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u w:val="single"/>
        </w:rPr>
      </w:pPr>
    </w:p>
    <w:tbl>
      <w:tblPr>
        <w:tblW w:w="907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4252"/>
      </w:tblGrid>
      <w:tr w:rsidR="002B3124" w:rsidRPr="00321218" w14:paraId="69333593" w14:textId="77777777" w:rsidTr="00E425D7">
        <w:trPr>
          <w:trHeight w:val="335"/>
        </w:trPr>
        <w:tc>
          <w:tcPr>
            <w:tcW w:w="3402" w:type="dxa"/>
            <w:vAlign w:val="bottom"/>
          </w:tcPr>
          <w:p w14:paraId="20F6B9DF" w14:textId="77777777" w:rsidR="00C721BB" w:rsidRPr="00321218" w:rsidRDefault="00C721BB" w:rsidP="00AF4812">
            <w:pPr>
              <w:pStyle w:val="a5"/>
              <w:tabs>
                <w:tab w:val="right" w:pos="2070"/>
                <w:tab w:val="right" w:pos="7200"/>
                <w:tab w:val="right" w:pos="9000"/>
              </w:tabs>
              <w:spacing w:before="20" w:after="20"/>
              <w:ind w:left="-24" w:right="-108"/>
              <w:jc w:val="center"/>
              <w:rPr>
                <w:rFonts w:ascii="Browallia New" w:eastAsia="Arial Unicode MS" w:hAnsi="Browallia New" w:hint="cs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321218">
              <w:rPr>
                <w:rFonts w:ascii="Browallia New" w:eastAsia="Arial Unicode MS" w:hAnsi="Browallia New" w:hint="cs"/>
                <w:color w:val="000000" w:themeColor="text1"/>
                <w:sz w:val="26"/>
                <w:szCs w:val="26"/>
                <w:u w:val="single"/>
                <w:cs/>
              </w:rPr>
              <w:t>บุคคล/บริษัทที่เกี่ยวข้องกัน</w:t>
            </w:r>
          </w:p>
        </w:tc>
        <w:tc>
          <w:tcPr>
            <w:tcW w:w="1417" w:type="dxa"/>
            <w:vAlign w:val="bottom"/>
          </w:tcPr>
          <w:p w14:paraId="3445664C" w14:textId="77777777" w:rsidR="00C721BB" w:rsidRPr="00321218" w:rsidRDefault="00C721BB" w:rsidP="00AF4812">
            <w:pPr>
              <w:pStyle w:val="a5"/>
              <w:spacing w:before="20" w:after="20"/>
              <w:ind w:left="-106" w:right="-108"/>
              <w:jc w:val="center"/>
              <w:rPr>
                <w:rFonts w:ascii="Browallia New" w:eastAsia="Arial Unicode MS" w:hAnsi="Browallia New" w:hint="cs"/>
                <w:color w:val="000000" w:themeColor="text1"/>
                <w:sz w:val="26"/>
                <w:szCs w:val="26"/>
                <w:u w:val="single"/>
                <w:cs/>
                <w:lang w:val="en-GB"/>
              </w:rPr>
            </w:pPr>
            <w:r w:rsidRPr="00321218">
              <w:rPr>
                <w:rFonts w:ascii="Browallia New" w:eastAsia="Arial Unicode MS" w:hAnsi="Browallia New" w:hint="cs"/>
                <w:color w:val="000000" w:themeColor="text1"/>
                <w:sz w:val="26"/>
                <w:szCs w:val="26"/>
                <w:u w:val="single"/>
                <w:cs/>
                <w:lang w:val="en-GB"/>
              </w:rPr>
              <w:t>ตั้งอยู่ที่/สัญชาติ</w:t>
            </w:r>
          </w:p>
        </w:tc>
        <w:tc>
          <w:tcPr>
            <w:tcW w:w="4252" w:type="dxa"/>
            <w:vAlign w:val="bottom"/>
          </w:tcPr>
          <w:p w14:paraId="6572339F" w14:textId="77777777" w:rsidR="00C721BB" w:rsidRPr="00321218" w:rsidRDefault="00C721BB" w:rsidP="00AF4812">
            <w:pPr>
              <w:pStyle w:val="a5"/>
              <w:spacing w:before="20" w:after="20"/>
              <w:ind w:right="-72"/>
              <w:jc w:val="center"/>
              <w:rPr>
                <w:rFonts w:ascii="Browallia New" w:eastAsia="Arial Unicode MS" w:hAnsi="Browallia New" w:hint="cs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321218">
              <w:rPr>
                <w:rFonts w:ascii="Browallia New" w:eastAsia="Arial Unicode MS" w:hAnsi="Browallia New" w:hint="cs"/>
                <w:color w:val="000000" w:themeColor="text1"/>
                <w:sz w:val="26"/>
                <w:szCs w:val="26"/>
                <w:u w:val="single"/>
                <w:cs/>
                <w:lang w:val="en-GB"/>
              </w:rPr>
              <w:t>ความสัมพันธ์กับบริษัท</w:t>
            </w:r>
          </w:p>
        </w:tc>
      </w:tr>
      <w:tr w:rsidR="002B3124" w:rsidRPr="00321218" w14:paraId="43BCE5F6" w14:textId="77777777" w:rsidTr="00E425D7">
        <w:trPr>
          <w:trHeight w:val="54"/>
        </w:trPr>
        <w:tc>
          <w:tcPr>
            <w:tcW w:w="3402" w:type="dxa"/>
            <w:vAlign w:val="bottom"/>
          </w:tcPr>
          <w:p w14:paraId="6C9B27EF" w14:textId="77777777" w:rsidR="00C721BB" w:rsidRPr="00321218" w:rsidRDefault="00C721BB" w:rsidP="00AF4812">
            <w:pPr>
              <w:pStyle w:val="a5"/>
              <w:spacing w:before="20" w:after="20"/>
              <w:ind w:left="-14" w:right="-72"/>
              <w:rPr>
                <w:rFonts w:ascii="Browallia New" w:eastAsia="Arial Unicode MS" w:hAnsi="Browallia New" w:hint="cs"/>
                <w:color w:val="000000" w:themeColor="text1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1757EC5F" w14:textId="77777777" w:rsidR="00C721BB" w:rsidRPr="00321218" w:rsidRDefault="00C721BB" w:rsidP="00AF4812">
            <w:pPr>
              <w:pStyle w:val="a5"/>
              <w:spacing w:before="20" w:after="20"/>
              <w:ind w:left="-14" w:right="-72"/>
              <w:rPr>
                <w:rFonts w:ascii="Browallia New" w:eastAsia="Arial Unicode MS" w:hAnsi="Browallia New" w:hint="cs"/>
                <w:color w:val="000000" w:themeColor="text1"/>
                <w:spacing w:val="-6"/>
                <w:sz w:val="10"/>
                <w:szCs w:val="10"/>
                <w:rtl/>
                <w:cs/>
                <w:lang w:val="en-GB"/>
              </w:rPr>
            </w:pPr>
          </w:p>
        </w:tc>
        <w:tc>
          <w:tcPr>
            <w:tcW w:w="4252" w:type="dxa"/>
            <w:vAlign w:val="bottom"/>
          </w:tcPr>
          <w:p w14:paraId="2313A565" w14:textId="77777777" w:rsidR="00C721BB" w:rsidRPr="00321218" w:rsidRDefault="00C721BB" w:rsidP="00AF4812">
            <w:pPr>
              <w:pStyle w:val="a5"/>
              <w:spacing w:before="20" w:after="20"/>
              <w:ind w:left="-14" w:right="-72"/>
              <w:rPr>
                <w:rFonts w:ascii="Browallia New" w:eastAsia="Arial Unicode MS" w:hAnsi="Browallia New" w:hint="cs"/>
                <w:color w:val="000000" w:themeColor="text1"/>
                <w:spacing w:val="-6"/>
                <w:sz w:val="10"/>
                <w:szCs w:val="10"/>
                <w:lang w:val="en-GB"/>
              </w:rPr>
            </w:pPr>
          </w:p>
        </w:tc>
      </w:tr>
      <w:tr w:rsidR="002B3124" w:rsidRPr="00321218" w14:paraId="08AEFA77" w14:textId="77777777" w:rsidTr="00E425D7">
        <w:trPr>
          <w:trHeight w:val="323"/>
        </w:trPr>
        <w:tc>
          <w:tcPr>
            <w:tcW w:w="3402" w:type="dxa"/>
            <w:vAlign w:val="bottom"/>
          </w:tcPr>
          <w:p w14:paraId="40CEF924" w14:textId="77777777" w:rsidR="00C721BB" w:rsidRPr="00321218" w:rsidRDefault="00C721BB" w:rsidP="00AF4812">
            <w:pPr>
              <w:spacing w:before="20" w:after="20"/>
              <w:jc w:val="thaiDistribute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ตระกูลเงินนำโชคธนรัตน์</w:t>
            </w:r>
          </w:p>
        </w:tc>
        <w:tc>
          <w:tcPr>
            <w:tcW w:w="1417" w:type="dxa"/>
            <w:vAlign w:val="bottom"/>
          </w:tcPr>
          <w:p w14:paraId="5F38ADB2" w14:textId="77777777" w:rsidR="00C721BB" w:rsidRPr="00321218" w:rsidRDefault="00C721BB" w:rsidP="00AF4812">
            <w:pPr>
              <w:spacing w:before="20" w:after="20"/>
              <w:ind w:left="-106" w:right="-72"/>
              <w:jc w:val="thaiDistribute"/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4252" w:type="dxa"/>
            <w:vAlign w:val="bottom"/>
          </w:tcPr>
          <w:p w14:paraId="1C6C7AC8" w14:textId="77777777" w:rsidR="00C721BB" w:rsidRPr="00321218" w:rsidRDefault="00C721BB" w:rsidP="00AF4812">
            <w:pPr>
              <w:pStyle w:val="a5"/>
              <w:tabs>
                <w:tab w:val="right" w:pos="2070"/>
                <w:tab w:val="right" w:pos="7200"/>
                <w:tab w:val="right" w:pos="9000"/>
              </w:tabs>
              <w:spacing w:before="20" w:after="20"/>
              <w:ind w:right="-72"/>
              <w:jc w:val="thaiDistribute"/>
              <w:rPr>
                <w:rFonts w:ascii="Browallia New" w:eastAsia="Arial Unicode MS" w:hAnsi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eastAsia="Arial Unicode MS" w:hAnsi="Browallia New" w:hint="cs"/>
                <w:color w:val="000000" w:themeColor="text1"/>
                <w:sz w:val="26"/>
                <w:szCs w:val="26"/>
                <w:cs/>
                <w:lang w:val="en-GB"/>
              </w:rPr>
              <w:t>ผู้ถือหุ้นและกรรมการของบริษัท</w:t>
            </w:r>
          </w:p>
        </w:tc>
      </w:tr>
      <w:tr w:rsidR="002B3124" w:rsidRPr="00321218" w14:paraId="5FE83D60" w14:textId="77777777" w:rsidTr="00E425D7">
        <w:trPr>
          <w:trHeight w:val="323"/>
        </w:trPr>
        <w:tc>
          <w:tcPr>
            <w:tcW w:w="3402" w:type="dxa"/>
            <w:vAlign w:val="bottom"/>
          </w:tcPr>
          <w:p w14:paraId="3BCB565C" w14:textId="77777777" w:rsidR="00C721BB" w:rsidRPr="00321218" w:rsidRDefault="00C721BB" w:rsidP="00AF4812">
            <w:pPr>
              <w:spacing w:before="20" w:after="20"/>
              <w:jc w:val="thaiDistribute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บริษัท บริหารสินทรัพย์ สุวรรณภูมิ จำกัด</w:t>
            </w:r>
          </w:p>
        </w:tc>
        <w:tc>
          <w:tcPr>
            <w:tcW w:w="1417" w:type="dxa"/>
            <w:vAlign w:val="bottom"/>
          </w:tcPr>
          <w:p w14:paraId="02BCEAEE" w14:textId="77777777" w:rsidR="00C721BB" w:rsidRPr="00321218" w:rsidRDefault="00C721BB" w:rsidP="00AF4812">
            <w:pPr>
              <w:spacing w:before="20" w:after="20"/>
              <w:ind w:left="-106" w:right="-72"/>
              <w:jc w:val="thaiDistribute"/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4252" w:type="dxa"/>
            <w:vAlign w:val="bottom"/>
          </w:tcPr>
          <w:p w14:paraId="248D6855" w14:textId="77777777" w:rsidR="00C721BB" w:rsidRPr="00321218" w:rsidRDefault="00C721BB" w:rsidP="00AF4812">
            <w:pPr>
              <w:pStyle w:val="a5"/>
              <w:tabs>
                <w:tab w:val="right" w:pos="2070"/>
                <w:tab w:val="right" w:pos="7200"/>
                <w:tab w:val="right" w:pos="9000"/>
              </w:tabs>
              <w:spacing w:before="20" w:after="20"/>
              <w:ind w:right="-72"/>
              <w:jc w:val="thaiDistribute"/>
              <w:rPr>
                <w:rFonts w:ascii="Browallia New" w:eastAsia="Arial Unicode MS" w:hAnsi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eastAsia="Arial Unicode MS" w:hAnsi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บริษัทย่อย บริษัทถือหุ้นร้อยละ </w:t>
            </w:r>
            <w:r w:rsidRPr="00321218">
              <w:rPr>
                <w:rFonts w:ascii="Browallia New" w:eastAsia="Arial Unicode MS" w:hAnsi="Browallia New" w:hint="cs"/>
                <w:color w:val="000000" w:themeColor="text1"/>
                <w:sz w:val="26"/>
                <w:szCs w:val="26"/>
                <w:lang w:val="en-GB"/>
              </w:rPr>
              <w:t xml:space="preserve">98.75 </w:t>
            </w:r>
            <w:r w:rsidRPr="00321218">
              <w:rPr>
                <w:rFonts w:ascii="Browallia New" w:eastAsia="Arial Unicode MS" w:hAnsi="Browallia New" w:hint="cs"/>
                <w:color w:val="000000" w:themeColor="text1"/>
                <w:sz w:val="26"/>
                <w:szCs w:val="26"/>
                <w:cs/>
                <w:lang w:val="en-GB"/>
              </w:rPr>
              <w:t>และมีกรรมการ</w:t>
            </w:r>
          </w:p>
        </w:tc>
      </w:tr>
      <w:tr w:rsidR="002B3124" w:rsidRPr="00321218" w14:paraId="4D1659D5" w14:textId="77777777" w:rsidTr="00E425D7">
        <w:trPr>
          <w:trHeight w:val="323"/>
        </w:trPr>
        <w:tc>
          <w:tcPr>
            <w:tcW w:w="3402" w:type="dxa"/>
            <w:vAlign w:val="bottom"/>
          </w:tcPr>
          <w:p w14:paraId="6B877B11" w14:textId="77777777" w:rsidR="00C721BB" w:rsidRPr="00321218" w:rsidRDefault="00C721BB" w:rsidP="00AF4812">
            <w:pPr>
              <w:spacing w:before="20" w:after="20"/>
              <w:jc w:val="thaiDistribute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47892A4B" w14:textId="77777777" w:rsidR="00C721BB" w:rsidRPr="00321218" w:rsidRDefault="00C721BB" w:rsidP="00AF4812">
            <w:pPr>
              <w:spacing w:before="20" w:after="20"/>
              <w:ind w:left="-106" w:right="-72"/>
              <w:jc w:val="thaiDistribute"/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4252" w:type="dxa"/>
            <w:vAlign w:val="bottom"/>
          </w:tcPr>
          <w:p w14:paraId="74286778" w14:textId="77777777" w:rsidR="00C721BB" w:rsidRPr="00321218" w:rsidRDefault="00C721BB" w:rsidP="00AF4812">
            <w:pPr>
              <w:pStyle w:val="a5"/>
              <w:tabs>
                <w:tab w:val="right" w:pos="2070"/>
                <w:tab w:val="right" w:pos="7200"/>
                <w:tab w:val="right" w:pos="9000"/>
              </w:tabs>
              <w:spacing w:before="20" w:after="20"/>
              <w:ind w:right="-72"/>
              <w:jc w:val="thaiDistribute"/>
              <w:rPr>
                <w:rFonts w:ascii="Browallia New" w:eastAsia="Arial Unicode MS" w:hAnsi="Browallia New" w:hint="cs"/>
                <w:color w:val="000000" w:themeColor="text1"/>
                <w:sz w:val="26"/>
                <w:szCs w:val="26"/>
                <w:cs/>
                <w:lang w:val="en-GB"/>
              </w:rPr>
            </w:pPr>
            <w:r w:rsidRPr="00321218">
              <w:rPr>
                <w:rFonts w:ascii="Browallia New" w:eastAsia="Arial Unicode MS" w:hAnsi="Browallia New" w:hint="cs"/>
                <w:color w:val="000000" w:themeColor="text1"/>
                <w:sz w:val="26"/>
                <w:szCs w:val="26"/>
                <w:cs/>
                <w:lang w:val="en-GB"/>
              </w:rPr>
              <w:t>ร่วมกัน</w:t>
            </w:r>
          </w:p>
        </w:tc>
      </w:tr>
      <w:tr w:rsidR="00E425D7" w:rsidRPr="00321218" w14:paraId="7E67248D" w14:textId="77777777" w:rsidTr="00E425D7">
        <w:trPr>
          <w:trHeight w:val="323"/>
        </w:trPr>
        <w:tc>
          <w:tcPr>
            <w:tcW w:w="3402" w:type="dxa"/>
            <w:vAlign w:val="bottom"/>
          </w:tcPr>
          <w:p w14:paraId="6D81284D" w14:textId="77777777" w:rsidR="00C721BB" w:rsidRPr="00321218" w:rsidRDefault="00C721BB" w:rsidP="00AF4812">
            <w:pPr>
              <w:spacing w:before="20" w:after="20"/>
              <w:jc w:val="thaiDistribute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บริษัท ไทยธนรัตน์ จำกัด</w:t>
            </w:r>
          </w:p>
        </w:tc>
        <w:tc>
          <w:tcPr>
            <w:tcW w:w="1417" w:type="dxa"/>
            <w:vAlign w:val="bottom"/>
          </w:tcPr>
          <w:p w14:paraId="0EF40FB5" w14:textId="77777777" w:rsidR="00C721BB" w:rsidRPr="00321218" w:rsidRDefault="00C721BB" w:rsidP="00AF4812">
            <w:pPr>
              <w:spacing w:before="20" w:after="20"/>
              <w:ind w:left="-106" w:right="-72"/>
              <w:jc w:val="thaiDistribute"/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4252" w:type="dxa"/>
            <w:vAlign w:val="bottom"/>
          </w:tcPr>
          <w:p w14:paraId="440B3E70" w14:textId="77777777" w:rsidR="00C721BB" w:rsidRPr="00321218" w:rsidRDefault="00C721BB" w:rsidP="00AF4812">
            <w:pPr>
              <w:pStyle w:val="a5"/>
              <w:tabs>
                <w:tab w:val="right" w:pos="2070"/>
                <w:tab w:val="right" w:pos="7200"/>
                <w:tab w:val="right" w:pos="9000"/>
              </w:tabs>
              <w:spacing w:before="20" w:after="20"/>
              <w:ind w:right="-72"/>
              <w:jc w:val="thaiDistribute"/>
              <w:rPr>
                <w:rFonts w:ascii="Browallia New" w:eastAsia="Arial Unicode MS" w:hAnsi="Browallia New" w:hint="cs"/>
                <w:color w:val="000000" w:themeColor="text1"/>
                <w:sz w:val="26"/>
                <w:szCs w:val="26"/>
                <w:cs/>
                <w:lang w:val="en-GB"/>
              </w:rPr>
            </w:pPr>
            <w:r w:rsidRPr="00321218">
              <w:rPr>
                <w:rFonts w:ascii="Browallia New" w:eastAsia="Arial Unicode MS" w:hAnsi="Browallia New" w:hint="cs"/>
                <w:color w:val="000000" w:themeColor="text1"/>
                <w:sz w:val="26"/>
                <w:szCs w:val="26"/>
                <w:cs/>
                <w:lang w:val="en-GB"/>
              </w:rPr>
              <w:t>บริษัทเกี่ยวข้องกัน มีผู้ถือหุ้น และมีกรรมการร่วมกัน</w:t>
            </w:r>
          </w:p>
        </w:tc>
      </w:tr>
    </w:tbl>
    <w:p w14:paraId="4FDD39F9" w14:textId="088C29D3" w:rsidR="00AF7036" w:rsidRPr="00321218" w:rsidRDefault="778A5ED0" w:rsidP="00AF4812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  <w:cs/>
        </w:rPr>
        <w:lastRenderedPageBreak/>
        <w:t>ลูกหนี้การค้าและลูกหนี้หมุนเวียนอื่น</w:t>
      </w:r>
    </w:p>
    <w:p w14:paraId="042D3F86" w14:textId="77777777" w:rsidR="00F159D7" w:rsidRPr="00321218" w:rsidRDefault="00F159D7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u w:val="single"/>
        </w:rPr>
      </w:pPr>
    </w:p>
    <w:p w14:paraId="130D7EE1" w14:textId="17DA4075" w:rsidR="00AF7036" w:rsidRPr="00321218" w:rsidRDefault="0CB4A785" w:rsidP="00AF4812">
      <w:pP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ประกอบด้วย</w:t>
      </w:r>
    </w:p>
    <w:p w14:paraId="7F859A91" w14:textId="42542664" w:rsidR="00931030" w:rsidRPr="00321218" w:rsidRDefault="00931030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tbl>
      <w:tblPr>
        <w:tblW w:w="907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418"/>
      </w:tblGrid>
      <w:tr w:rsidR="002B3124" w:rsidRPr="00321218" w14:paraId="7D15A18F" w14:textId="77777777" w:rsidTr="00331593">
        <w:trPr>
          <w:cantSplit/>
          <w:trHeight w:val="20"/>
        </w:trPr>
        <w:tc>
          <w:tcPr>
            <w:tcW w:w="3402" w:type="dxa"/>
            <w:vAlign w:val="bottom"/>
          </w:tcPr>
          <w:p w14:paraId="032A359D" w14:textId="77777777" w:rsidR="002757CF" w:rsidRPr="00321218" w:rsidRDefault="002757CF" w:rsidP="00AF4812">
            <w:pPr>
              <w:tabs>
                <w:tab w:val="left" w:pos="1050"/>
              </w:tabs>
              <w:spacing w:before="20" w:after="20"/>
              <w:ind w:left="319"/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14:paraId="05576FFA" w14:textId="77777777" w:rsidR="002757CF" w:rsidRPr="00321218" w:rsidRDefault="002757CF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66F762F" w14:textId="77777777" w:rsidR="002757CF" w:rsidRPr="00321218" w:rsidRDefault="002757CF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(หน่วย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: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บาท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B3124" w:rsidRPr="00321218" w14:paraId="6A22E8D9" w14:textId="77777777" w:rsidTr="00331593">
        <w:trPr>
          <w:cantSplit/>
          <w:trHeight w:val="20"/>
        </w:trPr>
        <w:tc>
          <w:tcPr>
            <w:tcW w:w="3402" w:type="dxa"/>
            <w:vAlign w:val="bottom"/>
          </w:tcPr>
          <w:p w14:paraId="41E3DA3F" w14:textId="77777777" w:rsidR="002757CF" w:rsidRPr="00321218" w:rsidRDefault="002757CF" w:rsidP="00AF4812">
            <w:pPr>
              <w:tabs>
                <w:tab w:val="left" w:pos="1050"/>
              </w:tabs>
              <w:spacing w:before="20" w:after="20"/>
              <w:ind w:left="319"/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14:paraId="5D387A07" w14:textId="77777777" w:rsidR="002757CF" w:rsidRPr="00321218" w:rsidRDefault="002757CF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AAE41E6" w14:textId="77777777" w:rsidR="002757CF" w:rsidRPr="00321218" w:rsidRDefault="002757CF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2B3124" w:rsidRPr="00321218" w14:paraId="09F78856" w14:textId="77777777" w:rsidTr="00331593">
        <w:trPr>
          <w:cantSplit/>
          <w:trHeight w:val="20"/>
        </w:trPr>
        <w:tc>
          <w:tcPr>
            <w:tcW w:w="3402" w:type="dxa"/>
            <w:vAlign w:val="bottom"/>
          </w:tcPr>
          <w:p w14:paraId="584BB3EF" w14:textId="77777777" w:rsidR="002757CF" w:rsidRPr="00321218" w:rsidRDefault="002757CF" w:rsidP="00AF4812">
            <w:pPr>
              <w:tabs>
                <w:tab w:val="left" w:pos="1050"/>
              </w:tabs>
              <w:spacing w:before="20" w:after="20"/>
              <w:ind w:left="319"/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6B42AF43" w14:textId="032A9BF9" w:rsidR="002757CF" w:rsidRPr="00321218" w:rsidRDefault="002757CF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2568</w:t>
            </w:r>
          </w:p>
        </w:tc>
        <w:tc>
          <w:tcPr>
            <w:tcW w:w="1418" w:type="dxa"/>
            <w:vAlign w:val="bottom"/>
          </w:tcPr>
          <w:p w14:paraId="784A9C91" w14:textId="7D183EDC" w:rsidR="002757CF" w:rsidRPr="00321218" w:rsidRDefault="002757CF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2567</w:t>
            </w:r>
          </w:p>
        </w:tc>
        <w:tc>
          <w:tcPr>
            <w:tcW w:w="1417" w:type="dxa"/>
            <w:vAlign w:val="bottom"/>
          </w:tcPr>
          <w:p w14:paraId="616550FF" w14:textId="2C7A8DEC" w:rsidR="002757CF" w:rsidRPr="00321218" w:rsidRDefault="002757CF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2568</w:t>
            </w:r>
          </w:p>
        </w:tc>
        <w:tc>
          <w:tcPr>
            <w:tcW w:w="1418" w:type="dxa"/>
            <w:vAlign w:val="bottom"/>
          </w:tcPr>
          <w:p w14:paraId="06E13D41" w14:textId="3D702595" w:rsidR="002757CF" w:rsidRPr="00321218" w:rsidRDefault="002757CF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2567</w:t>
            </w:r>
          </w:p>
        </w:tc>
      </w:tr>
      <w:tr w:rsidR="002B3124" w:rsidRPr="00321218" w14:paraId="41F69FA0" w14:textId="77777777" w:rsidTr="00331593">
        <w:trPr>
          <w:cantSplit/>
          <w:trHeight w:val="20"/>
        </w:trPr>
        <w:tc>
          <w:tcPr>
            <w:tcW w:w="3402" w:type="dxa"/>
            <w:vAlign w:val="bottom"/>
          </w:tcPr>
          <w:p w14:paraId="7835F4AD" w14:textId="77777777" w:rsidR="002757CF" w:rsidRPr="00321218" w:rsidRDefault="002757CF" w:rsidP="00AF4812">
            <w:pPr>
              <w:tabs>
                <w:tab w:val="left" w:pos="1050"/>
              </w:tabs>
              <w:spacing w:before="20" w:after="20"/>
              <w:ind w:left="319"/>
              <w:rPr>
                <w:rFonts w:ascii="Browallia New" w:hAnsi="Browallia New" w:cs="Browallia New" w:hint="cs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417" w:type="dxa"/>
          </w:tcPr>
          <w:p w14:paraId="48F87BD8" w14:textId="77777777" w:rsidR="002757CF" w:rsidRPr="00321218" w:rsidRDefault="002757CF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</w:p>
        </w:tc>
        <w:tc>
          <w:tcPr>
            <w:tcW w:w="1418" w:type="dxa"/>
            <w:vAlign w:val="bottom"/>
          </w:tcPr>
          <w:p w14:paraId="7FB3F5FD" w14:textId="77777777" w:rsidR="002757CF" w:rsidRPr="00321218" w:rsidRDefault="002757CF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5F0FA06" w14:textId="77777777" w:rsidR="002757CF" w:rsidRPr="00321218" w:rsidRDefault="002757CF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</w:p>
        </w:tc>
        <w:tc>
          <w:tcPr>
            <w:tcW w:w="1418" w:type="dxa"/>
          </w:tcPr>
          <w:p w14:paraId="78B48F9E" w14:textId="77777777" w:rsidR="002757CF" w:rsidRPr="00321218" w:rsidRDefault="002757CF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</w:p>
        </w:tc>
      </w:tr>
      <w:tr w:rsidR="002B3124" w:rsidRPr="00321218" w14:paraId="58691A24" w14:textId="77777777" w:rsidTr="00331593">
        <w:trPr>
          <w:cantSplit/>
          <w:trHeight w:val="20"/>
        </w:trPr>
        <w:tc>
          <w:tcPr>
            <w:tcW w:w="3402" w:type="dxa"/>
            <w:vAlign w:val="bottom"/>
          </w:tcPr>
          <w:p w14:paraId="163FA67C" w14:textId="115B999C" w:rsidR="009722EB" w:rsidRPr="00321218" w:rsidRDefault="009722EB" w:rsidP="00AF4812">
            <w:pPr>
              <w:tabs>
                <w:tab w:val="left" w:pos="1050"/>
              </w:tabs>
              <w:spacing w:before="20" w:after="20"/>
              <w:ind w:left="3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pacing w:val="-6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</w:tcPr>
          <w:p w14:paraId="22E2B060" w14:textId="77777777" w:rsidR="009722EB" w:rsidRPr="00321218" w:rsidRDefault="009722EB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D9517BB" w14:textId="77777777" w:rsidR="009722EB" w:rsidRPr="00321218" w:rsidRDefault="009722EB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BBC5E5E" w14:textId="77777777" w:rsidR="009722EB" w:rsidRPr="00321218" w:rsidRDefault="009722EB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47CF252" w14:textId="77777777" w:rsidR="009722EB" w:rsidRPr="00321218" w:rsidRDefault="009722EB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</w:tr>
      <w:tr w:rsidR="002B3124" w:rsidRPr="00321218" w14:paraId="700C1B11" w14:textId="77777777" w:rsidTr="00331593">
        <w:trPr>
          <w:cantSplit/>
          <w:trHeight w:val="20"/>
        </w:trPr>
        <w:tc>
          <w:tcPr>
            <w:tcW w:w="3402" w:type="dxa"/>
            <w:vAlign w:val="bottom"/>
          </w:tcPr>
          <w:p w14:paraId="04FADD62" w14:textId="7AFA92A5" w:rsidR="5F613D45" w:rsidRPr="00321218" w:rsidRDefault="5F613D45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ลูกหนี้การค้า</w:t>
            </w:r>
          </w:p>
        </w:tc>
        <w:tc>
          <w:tcPr>
            <w:tcW w:w="1417" w:type="dxa"/>
          </w:tcPr>
          <w:p w14:paraId="7515B7D2" w14:textId="43AFD8A3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</w:tcPr>
          <w:p w14:paraId="7D8886A9" w14:textId="6193BF4C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0B59BA6" w14:textId="2E8AD965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0F6A1D3C" w14:textId="058FA966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B3124" w:rsidRPr="00321218" w14:paraId="666D04FA" w14:textId="77777777" w:rsidTr="00331593">
        <w:trPr>
          <w:cantSplit/>
          <w:trHeight w:val="20"/>
        </w:trPr>
        <w:tc>
          <w:tcPr>
            <w:tcW w:w="3402" w:type="dxa"/>
            <w:vAlign w:val="bottom"/>
          </w:tcPr>
          <w:p w14:paraId="2D56A773" w14:textId="05DC5CF6" w:rsidR="002757CF" w:rsidRPr="00321218" w:rsidRDefault="5F613D45" w:rsidP="00AF4812">
            <w:pPr>
              <w:spacing w:before="20" w:after="20"/>
              <w:ind w:left="146" w:right="-114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บุคคลหรือกิจการอื่น</w:t>
            </w:r>
          </w:p>
        </w:tc>
        <w:tc>
          <w:tcPr>
            <w:tcW w:w="1417" w:type="dxa"/>
          </w:tcPr>
          <w:p w14:paraId="7062B6F3" w14:textId="0CEF2ECA" w:rsidR="002757CF" w:rsidRPr="00321218" w:rsidRDefault="00F615FE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82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,930,776</w:t>
            </w:r>
          </w:p>
        </w:tc>
        <w:tc>
          <w:tcPr>
            <w:tcW w:w="1418" w:type="dxa"/>
          </w:tcPr>
          <w:p w14:paraId="16116FC2" w14:textId="5F5D48D8" w:rsidR="002757CF" w:rsidRPr="00321218" w:rsidRDefault="002757CF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97,753,651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5F9131C" w14:textId="62F81438" w:rsidR="002757CF" w:rsidRPr="00321218" w:rsidRDefault="00F615FE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82,930,776</w:t>
            </w:r>
          </w:p>
        </w:tc>
        <w:tc>
          <w:tcPr>
            <w:tcW w:w="1418" w:type="dxa"/>
            <w:vAlign w:val="center"/>
          </w:tcPr>
          <w:p w14:paraId="2F5EE467" w14:textId="07DD230C" w:rsidR="002757CF" w:rsidRPr="00321218" w:rsidRDefault="002757CF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97,753,651</w:t>
            </w:r>
          </w:p>
        </w:tc>
      </w:tr>
      <w:tr w:rsidR="002B3124" w:rsidRPr="00321218" w14:paraId="4B146395" w14:textId="77777777" w:rsidTr="00331593">
        <w:trPr>
          <w:cantSplit/>
          <w:trHeight w:val="387"/>
        </w:trPr>
        <w:tc>
          <w:tcPr>
            <w:tcW w:w="3402" w:type="dxa"/>
            <w:vAlign w:val="bottom"/>
          </w:tcPr>
          <w:p w14:paraId="54F160F9" w14:textId="6C2BCB03" w:rsidR="007853A9" w:rsidRPr="00321218" w:rsidRDefault="007853A9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หัก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ค่าเผื่อผลขาดทุนด้านเครดิตที่ - คาดว่าจะเกิดขึ้น</w:t>
            </w:r>
          </w:p>
        </w:tc>
        <w:tc>
          <w:tcPr>
            <w:tcW w:w="1417" w:type="dxa"/>
            <w:tcBorders>
              <w:bottom w:val="single" w:sz="2" w:space="0" w:color="000000" w:themeColor="text1"/>
            </w:tcBorders>
          </w:tcPr>
          <w:p w14:paraId="26DB1C2A" w14:textId="77777777" w:rsidR="007853A9" w:rsidRPr="00321218" w:rsidRDefault="007853A9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</w:p>
          <w:p w14:paraId="4E10701A" w14:textId="41E57E95" w:rsidR="007853A9" w:rsidRPr="00321218" w:rsidRDefault="007853A9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(</w:t>
            </w:r>
            <w:r w:rsidR="00B85A3D"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29,413,050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2" w:space="0" w:color="000000" w:themeColor="text1"/>
            </w:tcBorders>
          </w:tcPr>
          <w:p w14:paraId="7466A1AC" w14:textId="77777777" w:rsidR="005703BB" w:rsidRPr="00321218" w:rsidRDefault="005703BB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</w:p>
          <w:p w14:paraId="52D7F5F0" w14:textId="0DAE57B0" w:rsidR="007853A9" w:rsidRPr="00321218" w:rsidRDefault="007853A9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(36,132,977)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2" w:space="0" w:color="000000" w:themeColor="text1"/>
              <w:right w:val="nil"/>
            </w:tcBorders>
          </w:tcPr>
          <w:p w14:paraId="08737F3E" w14:textId="77777777" w:rsidR="007853A9" w:rsidRPr="00321218" w:rsidRDefault="007853A9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</w:p>
          <w:p w14:paraId="15C54C75" w14:textId="39DE0DFB" w:rsidR="007853A9" w:rsidRPr="00321218" w:rsidRDefault="007853A9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(</w:t>
            </w:r>
            <w:r w:rsidR="00B85A3D"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29,413,050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2" w:space="0" w:color="000000" w:themeColor="text1"/>
            </w:tcBorders>
            <w:vAlign w:val="center"/>
          </w:tcPr>
          <w:p w14:paraId="7AD4DBDC" w14:textId="3C253D9F" w:rsidR="007853A9" w:rsidRPr="00321218" w:rsidRDefault="007853A9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</w:p>
          <w:p w14:paraId="1CDDA590" w14:textId="12C9D86A" w:rsidR="007853A9" w:rsidRPr="00321218" w:rsidRDefault="007853A9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(36,132,977)</w:t>
            </w:r>
          </w:p>
        </w:tc>
      </w:tr>
      <w:tr w:rsidR="002B3124" w:rsidRPr="00321218" w14:paraId="77A013F9" w14:textId="77777777" w:rsidTr="00331593">
        <w:trPr>
          <w:cantSplit/>
          <w:trHeight w:val="20"/>
        </w:trPr>
        <w:tc>
          <w:tcPr>
            <w:tcW w:w="3402" w:type="dxa"/>
            <w:vAlign w:val="bottom"/>
          </w:tcPr>
          <w:p w14:paraId="7214FFCD" w14:textId="5E67E140" w:rsidR="663E67FC" w:rsidRPr="00321218" w:rsidRDefault="663E67FC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สุทธิ</w:t>
            </w:r>
          </w:p>
        </w:tc>
        <w:tc>
          <w:tcPr>
            <w:tcW w:w="1417" w:type="dxa"/>
            <w:tcBorders>
              <w:top w:val="single" w:sz="2" w:space="0" w:color="000000" w:themeColor="text1"/>
            </w:tcBorders>
          </w:tcPr>
          <w:p w14:paraId="3F7BFD0F" w14:textId="496CCA3D" w:rsidR="4C4E0221" w:rsidRPr="00321218" w:rsidRDefault="00B85A3D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53,517,726</w:t>
            </w:r>
          </w:p>
        </w:tc>
        <w:tc>
          <w:tcPr>
            <w:tcW w:w="1418" w:type="dxa"/>
            <w:tcBorders>
              <w:top w:val="single" w:sz="2" w:space="0" w:color="000000" w:themeColor="text1"/>
            </w:tcBorders>
          </w:tcPr>
          <w:p w14:paraId="73A5497D" w14:textId="459534A1" w:rsidR="228AEC3C" w:rsidRPr="00321218" w:rsidRDefault="228AEC3C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61,620,674</w:t>
            </w:r>
          </w:p>
        </w:tc>
        <w:tc>
          <w:tcPr>
            <w:tcW w:w="1417" w:type="dxa"/>
            <w:tcBorders>
              <w:top w:val="single" w:sz="2" w:space="0" w:color="000000" w:themeColor="text1"/>
              <w:left w:val="nil"/>
              <w:right w:val="nil"/>
            </w:tcBorders>
          </w:tcPr>
          <w:p w14:paraId="210566B6" w14:textId="23E0A784" w:rsidR="4C4E0221" w:rsidRPr="00321218" w:rsidRDefault="00B85A3D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53,517,726</w:t>
            </w:r>
          </w:p>
        </w:tc>
        <w:tc>
          <w:tcPr>
            <w:tcW w:w="1418" w:type="dxa"/>
            <w:tcBorders>
              <w:top w:val="single" w:sz="2" w:space="0" w:color="000000" w:themeColor="text1"/>
            </w:tcBorders>
            <w:vAlign w:val="center"/>
          </w:tcPr>
          <w:p w14:paraId="417E79AF" w14:textId="65227E9F" w:rsidR="228AEC3C" w:rsidRPr="00321218" w:rsidRDefault="228AEC3C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61,620,674</w:t>
            </w:r>
          </w:p>
        </w:tc>
      </w:tr>
      <w:tr w:rsidR="002B3124" w:rsidRPr="00321218" w14:paraId="17CD95EA" w14:textId="77777777" w:rsidTr="00331593">
        <w:trPr>
          <w:cantSplit/>
          <w:trHeight w:val="20"/>
        </w:trPr>
        <w:tc>
          <w:tcPr>
            <w:tcW w:w="3402" w:type="dxa"/>
            <w:vAlign w:val="bottom"/>
          </w:tcPr>
          <w:p w14:paraId="60DBAB1D" w14:textId="5691E6EA" w:rsidR="663E67FC" w:rsidRPr="00321218" w:rsidRDefault="663E67FC" w:rsidP="00AF4812">
            <w:pPr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proofErr w:type="spellStart"/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ลูกหนี้หมุนเวียนอื่น</w:t>
            </w:r>
            <w:proofErr w:type="spellEnd"/>
          </w:p>
        </w:tc>
        <w:tc>
          <w:tcPr>
            <w:tcW w:w="1417" w:type="dxa"/>
          </w:tcPr>
          <w:p w14:paraId="0A211DD8" w14:textId="56018926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931D80A" w14:textId="4E7DD0DB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53913BAF" w14:textId="11F305B3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2BAD017C" w14:textId="45794BB3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B3124" w:rsidRPr="00321218" w14:paraId="5C93A1D9" w14:textId="77777777" w:rsidTr="00331593">
        <w:trPr>
          <w:cantSplit/>
          <w:trHeight w:val="20"/>
        </w:trPr>
        <w:tc>
          <w:tcPr>
            <w:tcW w:w="3402" w:type="dxa"/>
            <w:vAlign w:val="bottom"/>
          </w:tcPr>
          <w:p w14:paraId="7F64E88C" w14:textId="73FC5DAB" w:rsidR="002757CF" w:rsidRPr="00321218" w:rsidRDefault="663E67FC" w:rsidP="00AF4812">
            <w:pPr>
              <w:spacing w:before="20" w:after="20"/>
              <w:ind w:left="146" w:right="-114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บุคคลหรือกิจการที่เกี่ยวข้องกัน</w:t>
            </w:r>
          </w:p>
        </w:tc>
        <w:tc>
          <w:tcPr>
            <w:tcW w:w="1417" w:type="dxa"/>
          </w:tcPr>
          <w:p w14:paraId="5D3A3B1E" w14:textId="18EA17A2" w:rsidR="002757CF" w:rsidRPr="00321218" w:rsidRDefault="009C0F8B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1DFADC45" w14:textId="17D67242" w:rsidR="002757CF" w:rsidRPr="00321218" w:rsidRDefault="009C0F8B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BE10BE6" w14:textId="6A068984" w:rsidR="002757CF" w:rsidRPr="00321218" w:rsidRDefault="009C0F8B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43923F4F" w14:textId="1C970E26" w:rsidR="002757CF" w:rsidRPr="00321218" w:rsidRDefault="009C0F8B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2B3124" w:rsidRPr="00321218" w14:paraId="5F4CC115" w14:textId="77777777" w:rsidTr="00331593">
        <w:trPr>
          <w:cantSplit/>
          <w:trHeight w:val="20"/>
        </w:trPr>
        <w:tc>
          <w:tcPr>
            <w:tcW w:w="3402" w:type="dxa"/>
            <w:vAlign w:val="bottom"/>
          </w:tcPr>
          <w:p w14:paraId="14A7B6F3" w14:textId="33A25279" w:rsidR="001C373E" w:rsidRPr="00321218" w:rsidRDefault="001C373E" w:rsidP="00AF4812">
            <w:pPr>
              <w:spacing w:before="20" w:after="20"/>
              <w:ind w:left="146" w:right="-114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บุคคลหรือกิจการอื่น</w:t>
            </w:r>
          </w:p>
        </w:tc>
        <w:tc>
          <w:tcPr>
            <w:tcW w:w="1417" w:type="dxa"/>
          </w:tcPr>
          <w:p w14:paraId="0122335E" w14:textId="3E0FD02A" w:rsidR="001C373E" w:rsidRPr="00321218" w:rsidRDefault="00B85A3D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17,794,938</w:t>
            </w:r>
          </w:p>
        </w:tc>
        <w:tc>
          <w:tcPr>
            <w:tcW w:w="1418" w:type="dxa"/>
          </w:tcPr>
          <w:p w14:paraId="18193B46" w14:textId="73B0DD24" w:rsidR="001C373E" w:rsidRPr="00321218" w:rsidRDefault="001C373E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11,076,184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B03A0A9" w14:textId="3F12A54C" w:rsidR="001C373E" w:rsidRPr="00321218" w:rsidRDefault="002318D5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17,039,228</w:t>
            </w:r>
          </w:p>
        </w:tc>
        <w:tc>
          <w:tcPr>
            <w:tcW w:w="1418" w:type="dxa"/>
            <w:vAlign w:val="center"/>
          </w:tcPr>
          <w:p w14:paraId="75372329" w14:textId="632094E1" w:rsidR="001C373E" w:rsidRPr="00321218" w:rsidRDefault="001C373E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10,984,684</w:t>
            </w:r>
          </w:p>
        </w:tc>
      </w:tr>
      <w:tr w:rsidR="002B3124" w:rsidRPr="00321218" w14:paraId="4DA08205" w14:textId="77777777" w:rsidTr="00331593">
        <w:trPr>
          <w:cantSplit/>
          <w:trHeight w:val="20"/>
        </w:trPr>
        <w:tc>
          <w:tcPr>
            <w:tcW w:w="3402" w:type="dxa"/>
            <w:vAlign w:val="bottom"/>
          </w:tcPr>
          <w:p w14:paraId="5421836D" w14:textId="4195E776" w:rsidR="002757CF" w:rsidRPr="00321218" w:rsidRDefault="002757CF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เงินจ่ายล่วงหน้าค่าก่อสร้างและค่าสินค้า</w:t>
            </w:r>
          </w:p>
        </w:tc>
        <w:tc>
          <w:tcPr>
            <w:tcW w:w="1417" w:type="dxa"/>
          </w:tcPr>
          <w:p w14:paraId="24BBE0D0" w14:textId="48A14F67" w:rsidR="002757CF" w:rsidRPr="00321218" w:rsidRDefault="00B85A3D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3,135,</w:t>
            </w:r>
            <w:r w:rsidR="009C35F3"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567</w:t>
            </w:r>
          </w:p>
        </w:tc>
        <w:tc>
          <w:tcPr>
            <w:tcW w:w="1418" w:type="dxa"/>
          </w:tcPr>
          <w:p w14:paraId="56AC5AD6" w14:textId="0167CC64" w:rsidR="002757CF" w:rsidRPr="00321218" w:rsidRDefault="002757CF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4,435,627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D25A454" w14:textId="2CFCE0CF" w:rsidR="002757CF" w:rsidRPr="00321218" w:rsidRDefault="009C35F3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3,135,56</w:t>
            </w:r>
            <w:r w:rsidR="002318D5"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418" w:type="dxa"/>
            <w:vAlign w:val="center"/>
          </w:tcPr>
          <w:p w14:paraId="181DE32A" w14:textId="6BA3E7DD" w:rsidR="002757CF" w:rsidRPr="00321218" w:rsidRDefault="002757CF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4,435,627</w:t>
            </w:r>
          </w:p>
        </w:tc>
      </w:tr>
      <w:tr w:rsidR="002B3124" w:rsidRPr="00321218" w14:paraId="4675F281" w14:textId="77777777" w:rsidTr="0043240C">
        <w:trPr>
          <w:cantSplit/>
          <w:trHeight w:val="20"/>
        </w:trPr>
        <w:tc>
          <w:tcPr>
            <w:tcW w:w="3402" w:type="dxa"/>
            <w:vAlign w:val="bottom"/>
          </w:tcPr>
          <w:p w14:paraId="3E70156E" w14:textId="2EDD78F4" w:rsidR="002757CF" w:rsidRPr="00321218" w:rsidRDefault="3DF2B89A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</w:tcPr>
          <w:p w14:paraId="6CF30110" w14:textId="722EAB41" w:rsidR="002757CF" w:rsidRPr="00321218" w:rsidRDefault="00331593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3,824,309</w:t>
            </w:r>
          </w:p>
        </w:tc>
        <w:tc>
          <w:tcPr>
            <w:tcW w:w="1418" w:type="dxa"/>
          </w:tcPr>
          <w:p w14:paraId="417CB66D" w14:textId="0618C524" w:rsidR="002757CF" w:rsidRPr="00321218" w:rsidRDefault="002757CF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2,471,702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86F57ED" w14:textId="4E147C90" w:rsidR="002757CF" w:rsidRPr="00321218" w:rsidRDefault="00B85A3D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2,814,086</w:t>
            </w:r>
          </w:p>
        </w:tc>
        <w:tc>
          <w:tcPr>
            <w:tcW w:w="1418" w:type="dxa"/>
            <w:vAlign w:val="center"/>
          </w:tcPr>
          <w:p w14:paraId="128D0142" w14:textId="0A030A2A" w:rsidR="002757CF" w:rsidRPr="00321218" w:rsidRDefault="002757CF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2,460,764</w:t>
            </w:r>
          </w:p>
        </w:tc>
      </w:tr>
      <w:tr w:rsidR="002B3124" w:rsidRPr="00321218" w14:paraId="7F00BC99" w14:textId="77777777" w:rsidTr="0043240C">
        <w:trPr>
          <w:cantSplit/>
          <w:trHeight w:val="20"/>
        </w:trPr>
        <w:tc>
          <w:tcPr>
            <w:tcW w:w="3402" w:type="dxa"/>
            <w:vAlign w:val="bottom"/>
          </w:tcPr>
          <w:p w14:paraId="3032F273" w14:textId="246CFB56" w:rsidR="002757CF" w:rsidRPr="00321218" w:rsidRDefault="002757CF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เงินให้กู้ยืมระยะสั้นแก่พนักงาน</w:t>
            </w:r>
          </w:p>
        </w:tc>
        <w:tc>
          <w:tcPr>
            <w:tcW w:w="1417" w:type="dxa"/>
          </w:tcPr>
          <w:p w14:paraId="2D8BE94A" w14:textId="0DE67D14" w:rsidR="002757CF" w:rsidRPr="00321218" w:rsidRDefault="00B85A3D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5,000</w:t>
            </w:r>
          </w:p>
        </w:tc>
        <w:tc>
          <w:tcPr>
            <w:tcW w:w="1418" w:type="dxa"/>
          </w:tcPr>
          <w:p w14:paraId="6B81889B" w14:textId="2BFAE2D8" w:rsidR="002757CF" w:rsidRPr="00321218" w:rsidRDefault="002757CF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5,000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362A282" w14:textId="03C16533" w:rsidR="002757CF" w:rsidRPr="00321218" w:rsidRDefault="00B85A3D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5,000</w:t>
            </w:r>
          </w:p>
        </w:tc>
        <w:tc>
          <w:tcPr>
            <w:tcW w:w="1418" w:type="dxa"/>
            <w:vAlign w:val="center"/>
          </w:tcPr>
          <w:p w14:paraId="5A014D56" w14:textId="55F50209" w:rsidR="002757CF" w:rsidRPr="00321218" w:rsidRDefault="002757CF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5,000</w:t>
            </w:r>
          </w:p>
        </w:tc>
      </w:tr>
      <w:tr w:rsidR="002B3124" w:rsidRPr="00321218" w14:paraId="37FA081B" w14:textId="77777777" w:rsidTr="0043240C">
        <w:trPr>
          <w:cantSplit/>
          <w:trHeight w:val="20"/>
        </w:trPr>
        <w:tc>
          <w:tcPr>
            <w:tcW w:w="3402" w:type="dxa"/>
            <w:vAlign w:val="bottom"/>
          </w:tcPr>
          <w:p w14:paraId="6A6E40A1" w14:textId="267E0F4F" w:rsidR="0043240C" w:rsidRPr="00321218" w:rsidRDefault="0043240C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เงินประกันความเสียหาย</w:t>
            </w:r>
          </w:p>
        </w:tc>
        <w:tc>
          <w:tcPr>
            <w:tcW w:w="1417" w:type="dxa"/>
          </w:tcPr>
          <w:p w14:paraId="22B257ED" w14:textId="4A5110B9" w:rsidR="0043240C" w:rsidRPr="00321218" w:rsidRDefault="005703BB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8,516,100</w:t>
            </w:r>
          </w:p>
        </w:tc>
        <w:tc>
          <w:tcPr>
            <w:tcW w:w="1418" w:type="dxa"/>
          </w:tcPr>
          <w:p w14:paraId="2EE3E71B" w14:textId="6B39912B" w:rsidR="0043240C" w:rsidRPr="00321218" w:rsidRDefault="005703BB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30,000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825BFA3" w14:textId="6FAF3716" w:rsidR="0043240C" w:rsidRPr="00321218" w:rsidRDefault="0043240C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8,083,000</w:t>
            </w:r>
          </w:p>
        </w:tc>
        <w:tc>
          <w:tcPr>
            <w:tcW w:w="1418" w:type="dxa"/>
          </w:tcPr>
          <w:p w14:paraId="5B35BF55" w14:textId="0B2B530B" w:rsidR="0043240C" w:rsidRPr="00321218" w:rsidRDefault="005703BB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2B3124" w:rsidRPr="00321218" w14:paraId="4D46E7CB" w14:textId="77777777" w:rsidTr="0043240C">
        <w:trPr>
          <w:cantSplit/>
          <w:trHeight w:val="20"/>
        </w:trPr>
        <w:tc>
          <w:tcPr>
            <w:tcW w:w="3402" w:type="dxa"/>
            <w:vAlign w:val="bottom"/>
          </w:tcPr>
          <w:p w14:paraId="27595F23" w14:textId="185F4C53" w:rsidR="0043240C" w:rsidRPr="00321218" w:rsidRDefault="0043240C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อื่นๆ</w:t>
            </w:r>
          </w:p>
        </w:tc>
        <w:tc>
          <w:tcPr>
            <w:tcW w:w="1417" w:type="dxa"/>
          </w:tcPr>
          <w:p w14:paraId="2AA37A4A" w14:textId="499DB5F1" w:rsidR="0043240C" w:rsidRPr="00321218" w:rsidRDefault="005703BB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5,916,755</w:t>
            </w:r>
          </w:p>
        </w:tc>
        <w:tc>
          <w:tcPr>
            <w:tcW w:w="1418" w:type="dxa"/>
          </w:tcPr>
          <w:p w14:paraId="5C9721AD" w14:textId="5498BFDC" w:rsidR="0043240C" w:rsidRPr="00321218" w:rsidRDefault="005703BB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5,533,496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CF3DDEA" w14:textId="5AC6A304" w:rsidR="0043240C" w:rsidRPr="00321218" w:rsidRDefault="0043240C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4,075,87</w:t>
            </w:r>
            <w:r w:rsidR="00053C64"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418" w:type="dxa"/>
          </w:tcPr>
          <w:p w14:paraId="22951B59" w14:textId="27FA573C" w:rsidR="0043240C" w:rsidRPr="00321218" w:rsidRDefault="005703BB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3,692,61</w:t>
            </w:r>
            <w:r w:rsidR="00FF0F7B"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</w:p>
        </w:tc>
      </w:tr>
      <w:tr w:rsidR="002B3124" w:rsidRPr="00321218" w14:paraId="2F34DADF" w14:textId="77777777" w:rsidTr="00331593">
        <w:trPr>
          <w:cantSplit/>
          <w:trHeight w:val="20"/>
        </w:trPr>
        <w:tc>
          <w:tcPr>
            <w:tcW w:w="3402" w:type="dxa"/>
            <w:vAlign w:val="bottom"/>
          </w:tcPr>
          <w:p w14:paraId="4E2A8AE6" w14:textId="4D35CD2F" w:rsidR="002757CF" w:rsidRPr="00321218" w:rsidRDefault="00385306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11F8500" w14:textId="2B6C7B90" w:rsidR="002757CF" w:rsidRPr="00321218" w:rsidRDefault="005703BB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39,192,669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13E3CF9" w14:textId="4AE4759F" w:rsidR="002757CF" w:rsidRPr="00321218" w:rsidRDefault="005703BB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23,552,009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0BB5EC7C" w14:textId="53D1D85E" w:rsidR="002757CF" w:rsidRPr="00321218" w:rsidRDefault="0043240C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35,152,75</w:t>
            </w:r>
            <w:r w:rsidR="00053C64"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D3E0439" w14:textId="298E5FB7" w:rsidR="002757CF" w:rsidRPr="00321218" w:rsidRDefault="005703BB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21,578,687</w:t>
            </w:r>
          </w:p>
        </w:tc>
      </w:tr>
      <w:tr w:rsidR="002B3124" w:rsidRPr="00321218" w14:paraId="79F81293" w14:textId="77777777" w:rsidTr="00F159D7">
        <w:trPr>
          <w:cantSplit/>
          <w:trHeight w:val="20"/>
        </w:trPr>
        <w:tc>
          <w:tcPr>
            <w:tcW w:w="3402" w:type="dxa"/>
            <w:vAlign w:val="bottom"/>
          </w:tcPr>
          <w:p w14:paraId="0A4F333F" w14:textId="77777777" w:rsidR="00F159D7" w:rsidRPr="00321218" w:rsidRDefault="00056C35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ค่าเผื่อผลขาดทุน</w:t>
            </w:r>
            <w:r w:rsidR="00F159D7"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ด้านเครดิต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ที่</w:t>
            </w:r>
            <w:r w:rsidR="00F159D7"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- </w:t>
            </w:r>
          </w:p>
          <w:p w14:paraId="4D52F04E" w14:textId="1C8DE321" w:rsidR="00056C35" w:rsidRPr="00321218" w:rsidRDefault="00056C35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คาดว่าจะเกิดขึ้น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1D9CEDC" w14:textId="44E972B8" w:rsidR="00056C35" w:rsidRPr="00321218" w:rsidRDefault="00056C35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(8,057,317)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BE17E54" w14:textId="60EAEF93" w:rsidR="00056C35" w:rsidRPr="00321218" w:rsidRDefault="00056C35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(8,341,840)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B81D08" w14:textId="00593ACD" w:rsidR="00056C35" w:rsidRPr="00321218" w:rsidRDefault="00056C35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(8,057,317)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63E9573" w14:textId="02B4848C" w:rsidR="00056C35" w:rsidRPr="00321218" w:rsidRDefault="00056C35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(8,341,840)</w:t>
            </w:r>
          </w:p>
        </w:tc>
      </w:tr>
      <w:tr w:rsidR="002B3124" w:rsidRPr="00321218" w14:paraId="2EE20A16" w14:textId="77777777" w:rsidTr="00F159D7">
        <w:trPr>
          <w:cantSplit/>
          <w:trHeight w:val="20"/>
        </w:trPr>
        <w:tc>
          <w:tcPr>
            <w:tcW w:w="3402" w:type="dxa"/>
            <w:vAlign w:val="bottom"/>
          </w:tcPr>
          <w:p w14:paraId="713EA27C" w14:textId="51E50EF0" w:rsidR="00056C35" w:rsidRPr="00321218" w:rsidRDefault="00056C35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รวมลูกหนี้หมุนเวียนอื่น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1CC9460" w14:textId="4563FA49" w:rsidR="00056C35" w:rsidRPr="00321218" w:rsidRDefault="005703BB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31,135,352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F70F60C" w14:textId="1F2AF4F6" w:rsidR="00056C35" w:rsidRPr="00321218" w:rsidRDefault="005703BB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15,210,169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25AEEE" w14:textId="52806FAD" w:rsidR="00056C35" w:rsidRPr="00321218" w:rsidRDefault="0043240C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27,095,43</w:t>
            </w:r>
            <w:r w:rsidR="00053C64"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8241097" w14:textId="683D3396" w:rsidR="00056C35" w:rsidRPr="00321218" w:rsidRDefault="005703BB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13,236,847</w:t>
            </w:r>
          </w:p>
        </w:tc>
      </w:tr>
      <w:tr w:rsidR="00056C35" w:rsidRPr="00321218" w14:paraId="72246E4D" w14:textId="77777777" w:rsidTr="00F159D7">
        <w:trPr>
          <w:cantSplit/>
          <w:trHeight w:val="20"/>
        </w:trPr>
        <w:tc>
          <w:tcPr>
            <w:tcW w:w="3402" w:type="dxa"/>
            <w:vAlign w:val="bottom"/>
          </w:tcPr>
          <w:p w14:paraId="55ED5D50" w14:textId="27C6D722" w:rsidR="00056C35" w:rsidRPr="00321218" w:rsidRDefault="00056C35" w:rsidP="00AF4812">
            <w:pPr>
              <w:spacing w:before="20" w:after="20"/>
              <w:ind w:left="146" w:right="-114"/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E21A90C" w14:textId="02FDEC44" w:rsidR="00056C35" w:rsidRPr="00321218" w:rsidRDefault="005703BB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84,653,078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3C5EE2D0" w14:textId="16C77E24" w:rsidR="00056C35" w:rsidRPr="00321218" w:rsidRDefault="005703BB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76,830,843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301AE8" w14:textId="22547328" w:rsidR="00056C35" w:rsidRPr="00321218" w:rsidRDefault="0043240C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80,613,16</w:t>
            </w:r>
            <w:r w:rsidR="00053C64"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13850BDA" w14:textId="699F2129" w:rsidR="00056C35" w:rsidRPr="00321218" w:rsidRDefault="005703BB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74,857,521</w:t>
            </w:r>
          </w:p>
        </w:tc>
      </w:tr>
      <w:tr w:rsidR="00F159D7" w:rsidRPr="00321218" w14:paraId="22239A98" w14:textId="77777777" w:rsidTr="00F159D7">
        <w:trPr>
          <w:cantSplit/>
          <w:trHeight w:val="20"/>
        </w:trPr>
        <w:tc>
          <w:tcPr>
            <w:tcW w:w="3402" w:type="dxa"/>
            <w:vAlign w:val="bottom"/>
          </w:tcPr>
          <w:p w14:paraId="59A269F6" w14:textId="77777777" w:rsidR="00F159D7" w:rsidRPr="00321218" w:rsidRDefault="00F159D7" w:rsidP="00AF4812">
            <w:pPr>
              <w:spacing w:before="20" w:after="20"/>
              <w:ind w:left="146" w:right="-114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46C7E57F" w14:textId="77777777" w:rsidR="00F159D7" w:rsidRPr="00321218" w:rsidRDefault="00F159D7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7DBC1EE3" w14:textId="77777777" w:rsidR="00F159D7" w:rsidRPr="00321218" w:rsidRDefault="00F159D7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right w:val="nil"/>
            </w:tcBorders>
          </w:tcPr>
          <w:p w14:paraId="34F9DDEE" w14:textId="77777777" w:rsidR="00F159D7" w:rsidRPr="00321218" w:rsidRDefault="00F159D7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70C3C9DA" w14:textId="77777777" w:rsidR="00F159D7" w:rsidRPr="00321218" w:rsidRDefault="00F159D7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</w:rPr>
            </w:pPr>
          </w:p>
        </w:tc>
      </w:tr>
    </w:tbl>
    <w:p w14:paraId="2D6AD0F8" w14:textId="77777777" w:rsidR="00F159D7" w:rsidRPr="00321218" w:rsidRDefault="00F159D7" w:rsidP="00AF4812">
      <w:pPr>
        <w:rPr>
          <w:rFonts w:ascii="Browallia New" w:hAnsi="Browallia New" w:cs="Browallia New" w:hint="cs"/>
          <w:color w:val="000000" w:themeColor="text1"/>
          <w:sz w:val="16"/>
          <w:szCs w:val="16"/>
        </w:rPr>
      </w:pPr>
      <w:r w:rsidRPr="00321218">
        <w:rPr>
          <w:rFonts w:ascii="Browallia New" w:hAnsi="Browallia New" w:cs="Browallia New" w:hint="cs"/>
          <w:color w:val="000000" w:themeColor="text1"/>
          <w:sz w:val="16"/>
          <w:szCs w:val="16"/>
        </w:rPr>
        <w:br w:type="page"/>
      </w:r>
    </w:p>
    <w:p w14:paraId="1D72269C" w14:textId="56804A9D" w:rsidR="1704FA03" w:rsidRPr="00321218" w:rsidRDefault="1704FA03" w:rsidP="00AF4812">
      <w:pPr>
        <w:spacing w:before="20" w:after="20"/>
        <w:ind w:left="284"/>
        <w:jc w:val="thaiDistribute"/>
        <w:rPr>
          <w:rFonts w:ascii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lastRenderedPageBreak/>
        <w:t>ยอดคงเหลือของลูกหนี้การค้า แยกตามอายุหนี้ที่ค้างชำระได้ดังนี้</w:t>
      </w:r>
    </w:p>
    <w:tbl>
      <w:tblPr>
        <w:tblW w:w="9071" w:type="dxa"/>
        <w:tblInd w:w="142" w:type="dxa"/>
        <w:tblLook w:val="0000" w:firstRow="0" w:lastRow="0" w:firstColumn="0" w:lastColumn="0" w:noHBand="0" w:noVBand="0"/>
      </w:tblPr>
      <w:tblGrid>
        <w:gridCol w:w="5669"/>
        <w:gridCol w:w="1701"/>
        <w:gridCol w:w="1701"/>
      </w:tblGrid>
      <w:tr w:rsidR="002B3124" w:rsidRPr="00321218" w14:paraId="4B9C4C4D" w14:textId="77777777" w:rsidTr="001C373E">
        <w:trPr>
          <w:trHeight w:val="316"/>
        </w:trPr>
        <w:tc>
          <w:tcPr>
            <w:tcW w:w="5669" w:type="dxa"/>
            <w:vAlign w:val="bottom"/>
          </w:tcPr>
          <w:p w14:paraId="795D5264" w14:textId="77777777" w:rsidR="4C4E0221" w:rsidRPr="00321218" w:rsidRDefault="4C4E0221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3402" w:type="dxa"/>
            <w:gridSpan w:val="2"/>
          </w:tcPr>
          <w:p w14:paraId="6634820F" w14:textId="0EF5C863" w:rsidR="4C4E0221" w:rsidRPr="00321218" w:rsidRDefault="4C4E0221" w:rsidP="00AF4812">
            <w:pPr>
              <w:spacing w:before="20" w:after="20"/>
              <w:ind w:left="33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proofErr w:type="gramStart"/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หน่วย :</w:t>
            </w:r>
            <w:proofErr w:type="gramEnd"/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บาท)</w:t>
            </w:r>
          </w:p>
        </w:tc>
      </w:tr>
      <w:tr w:rsidR="002B3124" w:rsidRPr="00321218" w14:paraId="5BB76D03" w14:textId="77777777" w:rsidTr="001C373E">
        <w:trPr>
          <w:trHeight w:val="20"/>
        </w:trPr>
        <w:tc>
          <w:tcPr>
            <w:tcW w:w="5669" w:type="dxa"/>
            <w:vAlign w:val="bottom"/>
          </w:tcPr>
          <w:p w14:paraId="497A6FEA" w14:textId="77777777" w:rsidR="4C4E0221" w:rsidRPr="00321218" w:rsidRDefault="4C4E0221" w:rsidP="00AF4812">
            <w:pPr>
              <w:spacing w:before="20" w:after="20"/>
              <w:ind w:left="-111" w:hanging="12"/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402" w:type="dxa"/>
            <w:gridSpan w:val="2"/>
          </w:tcPr>
          <w:p w14:paraId="5224D725" w14:textId="77777777" w:rsidR="4C4E0221" w:rsidRPr="00321218" w:rsidRDefault="4C4E0221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งบการเงินรวมและ</w:t>
            </w:r>
          </w:p>
          <w:p w14:paraId="509054D7" w14:textId="06154659" w:rsidR="4C4E0221" w:rsidRPr="00321218" w:rsidRDefault="4C4E0221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งบการเงินเฉพาะกิจการ</w:t>
            </w:r>
          </w:p>
        </w:tc>
      </w:tr>
      <w:tr w:rsidR="002B3124" w:rsidRPr="00321218" w14:paraId="5769B2BC" w14:textId="77777777" w:rsidTr="001C373E">
        <w:trPr>
          <w:trHeight w:val="20"/>
        </w:trPr>
        <w:tc>
          <w:tcPr>
            <w:tcW w:w="5669" w:type="dxa"/>
            <w:vAlign w:val="bottom"/>
          </w:tcPr>
          <w:p w14:paraId="6CEC48CA" w14:textId="77777777" w:rsidR="4C4E0221" w:rsidRPr="00321218" w:rsidRDefault="4C4E0221" w:rsidP="00AF4812">
            <w:pPr>
              <w:spacing w:before="20" w:after="20"/>
              <w:ind w:left="-123"/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7C35BD4E" w14:textId="29714EB6" w:rsidR="4C4E0221" w:rsidRPr="00321218" w:rsidRDefault="4C4E0221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2568</w:t>
            </w:r>
          </w:p>
        </w:tc>
        <w:tc>
          <w:tcPr>
            <w:tcW w:w="1701" w:type="dxa"/>
            <w:vAlign w:val="bottom"/>
          </w:tcPr>
          <w:p w14:paraId="0FAB8312" w14:textId="1F40BC77" w:rsidR="4C4E0221" w:rsidRPr="00321218" w:rsidRDefault="4C4E0221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2567</w:t>
            </w:r>
          </w:p>
        </w:tc>
      </w:tr>
      <w:tr w:rsidR="002B3124" w:rsidRPr="00321218" w14:paraId="65F829D9" w14:textId="77777777" w:rsidTr="001C373E">
        <w:trPr>
          <w:trHeight w:val="20"/>
        </w:trPr>
        <w:tc>
          <w:tcPr>
            <w:tcW w:w="5669" w:type="dxa"/>
            <w:vAlign w:val="bottom"/>
          </w:tcPr>
          <w:p w14:paraId="0C220D20" w14:textId="77777777" w:rsidR="4C4E0221" w:rsidRPr="00321218" w:rsidRDefault="4C4E0221" w:rsidP="00AF4812">
            <w:pPr>
              <w:spacing w:before="20" w:after="20"/>
              <w:ind w:left="-111" w:hanging="12"/>
              <w:rPr>
                <w:rFonts w:ascii="Browallia New" w:hAnsi="Browallia New" w:cs="Browallia New" w:hint="cs"/>
                <w:color w:val="000000" w:themeColor="text1"/>
                <w:sz w:val="12"/>
                <w:szCs w:val="12"/>
              </w:rPr>
            </w:pPr>
          </w:p>
        </w:tc>
        <w:tc>
          <w:tcPr>
            <w:tcW w:w="1701" w:type="dxa"/>
          </w:tcPr>
          <w:p w14:paraId="2E3E64DE" w14:textId="77777777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12"/>
                <w:szCs w:val="12"/>
              </w:rPr>
            </w:pPr>
          </w:p>
        </w:tc>
        <w:tc>
          <w:tcPr>
            <w:tcW w:w="1701" w:type="dxa"/>
          </w:tcPr>
          <w:p w14:paraId="6F327C31" w14:textId="77777777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12"/>
                <w:szCs w:val="12"/>
              </w:rPr>
            </w:pPr>
          </w:p>
        </w:tc>
      </w:tr>
      <w:tr w:rsidR="002B3124" w:rsidRPr="00321218" w14:paraId="207D749D" w14:textId="77777777" w:rsidTr="001C373E">
        <w:trPr>
          <w:trHeight w:val="20"/>
        </w:trPr>
        <w:tc>
          <w:tcPr>
            <w:tcW w:w="5669" w:type="dxa"/>
          </w:tcPr>
          <w:p w14:paraId="207ED91B" w14:textId="77777777" w:rsidR="4C4E0221" w:rsidRPr="00321218" w:rsidRDefault="4C4E0221" w:rsidP="00AF4812">
            <w:pPr>
              <w:spacing w:before="20" w:after="20"/>
              <w:ind w:right="-114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ยังไม่ถึงกำหนดชำระ</w:t>
            </w:r>
          </w:p>
        </w:tc>
        <w:tc>
          <w:tcPr>
            <w:tcW w:w="1701" w:type="dxa"/>
          </w:tcPr>
          <w:p w14:paraId="467637E3" w14:textId="46AE8EBF" w:rsidR="4C4E0221" w:rsidRPr="00321218" w:rsidRDefault="008B342E" w:rsidP="00AF4812">
            <w:pPr>
              <w:tabs>
                <w:tab w:val="left" w:pos="435"/>
              </w:tabs>
              <w:spacing w:before="20" w:after="20"/>
              <w:ind w:right="-26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10,880,807</w:t>
            </w:r>
          </w:p>
        </w:tc>
        <w:tc>
          <w:tcPr>
            <w:tcW w:w="1701" w:type="dxa"/>
          </w:tcPr>
          <w:p w14:paraId="3E6058AB" w14:textId="3C2E8AF3" w:rsidR="4C4E0221" w:rsidRPr="00321218" w:rsidRDefault="4C4E0221" w:rsidP="00AF4812">
            <w:pPr>
              <w:tabs>
                <w:tab w:val="left" w:pos="435"/>
              </w:tabs>
              <w:spacing w:before="20" w:after="20"/>
              <w:ind w:right="-26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27,872,533</w:t>
            </w:r>
          </w:p>
        </w:tc>
      </w:tr>
      <w:tr w:rsidR="002B3124" w:rsidRPr="00321218" w14:paraId="7BEA6B45" w14:textId="77777777" w:rsidTr="001C373E">
        <w:trPr>
          <w:trHeight w:val="20"/>
        </w:trPr>
        <w:tc>
          <w:tcPr>
            <w:tcW w:w="5669" w:type="dxa"/>
          </w:tcPr>
          <w:p w14:paraId="6B57D742" w14:textId="3E61104D" w:rsidR="4C4E0221" w:rsidRPr="00321218" w:rsidRDefault="4C4E0221" w:rsidP="00AF4812">
            <w:pPr>
              <w:spacing w:before="20" w:after="20"/>
              <w:ind w:right="-114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เกินกำหนดชำระ </w:t>
            </w:r>
            <w:r w:rsidR="00D640B6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30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ถึง </w:t>
            </w:r>
            <w:r w:rsidR="00D640B6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90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วัน</w:t>
            </w:r>
          </w:p>
        </w:tc>
        <w:tc>
          <w:tcPr>
            <w:tcW w:w="1701" w:type="dxa"/>
          </w:tcPr>
          <w:p w14:paraId="1B6D7DF7" w14:textId="3E0615B2" w:rsidR="4C4E0221" w:rsidRPr="00321218" w:rsidRDefault="008B342E" w:rsidP="00AF4812">
            <w:pPr>
              <w:tabs>
                <w:tab w:val="left" w:pos="435"/>
              </w:tabs>
              <w:spacing w:before="20" w:after="20"/>
              <w:ind w:right="-26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1,859,324</w:t>
            </w:r>
          </w:p>
        </w:tc>
        <w:tc>
          <w:tcPr>
            <w:tcW w:w="1701" w:type="dxa"/>
          </w:tcPr>
          <w:p w14:paraId="649CC1E4" w14:textId="6BEDAE13" w:rsidR="4C4E0221" w:rsidRPr="00321218" w:rsidRDefault="4C4E0221" w:rsidP="00AF4812">
            <w:pPr>
              <w:tabs>
                <w:tab w:val="left" w:pos="435"/>
              </w:tabs>
              <w:spacing w:before="20" w:after="20"/>
              <w:ind w:right="-26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11,505,322</w:t>
            </w:r>
          </w:p>
        </w:tc>
      </w:tr>
      <w:tr w:rsidR="002B3124" w:rsidRPr="00321218" w14:paraId="716F87CD" w14:textId="77777777" w:rsidTr="001C373E">
        <w:trPr>
          <w:trHeight w:val="20"/>
        </w:trPr>
        <w:tc>
          <w:tcPr>
            <w:tcW w:w="5669" w:type="dxa"/>
          </w:tcPr>
          <w:p w14:paraId="2704B63F" w14:textId="3FF460DE" w:rsidR="4C4E0221" w:rsidRPr="00321218" w:rsidRDefault="4C4E0221" w:rsidP="00AF4812">
            <w:pPr>
              <w:spacing w:before="20" w:after="20"/>
              <w:ind w:right="-114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เกินกำหนดชำระ </w:t>
            </w:r>
            <w:r w:rsidR="00D640B6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91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ถึง </w:t>
            </w:r>
            <w:r w:rsidR="00D640B6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180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วัน</w:t>
            </w:r>
          </w:p>
        </w:tc>
        <w:tc>
          <w:tcPr>
            <w:tcW w:w="1701" w:type="dxa"/>
          </w:tcPr>
          <w:p w14:paraId="12BAA24A" w14:textId="6697254C" w:rsidR="4C4E0221" w:rsidRPr="00321218" w:rsidRDefault="008B342E" w:rsidP="00AF4812">
            <w:pPr>
              <w:tabs>
                <w:tab w:val="left" w:pos="435"/>
              </w:tabs>
              <w:spacing w:before="20" w:after="20"/>
              <w:ind w:right="-26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5,404,715</w:t>
            </w:r>
          </w:p>
        </w:tc>
        <w:tc>
          <w:tcPr>
            <w:tcW w:w="1701" w:type="dxa"/>
          </w:tcPr>
          <w:p w14:paraId="3D3279B3" w14:textId="7DD617AC" w:rsidR="4C4E0221" w:rsidRPr="00321218" w:rsidRDefault="4C4E0221" w:rsidP="00AF4812">
            <w:pPr>
              <w:tabs>
                <w:tab w:val="left" w:pos="435"/>
              </w:tabs>
              <w:spacing w:before="20" w:after="20"/>
              <w:ind w:right="-26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15,996,665</w:t>
            </w:r>
          </w:p>
        </w:tc>
      </w:tr>
      <w:tr w:rsidR="002B3124" w:rsidRPr="00321218" w14:paraId="0425E7CE" w14:textId="77777777" w:rsidTr="001C373E">
        <w:trPr>
          <w:trHeight w:val="20"/>
        </w:trPr>
        <w:tc>
          <w:tcPr>
            <w:tcW w:w="5669" w:type="dxa"/>
          </w:tcPr>
          <w:p w14:paraId="256FE40C" w14:textId="6C7EFC6B" w:rsidR="4C4E0221" w:rsidRPr="00321218" w:rsidRDefault="4C4E0221" w:rsidP="00AF4812">
            <w:pPr>
              <w:spacing w:before="20" w:after="20"/>
              <w:ind w:right="-114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เกินกำหนดชำระ </w:t>
            </w:r>
            <w:r w:rsidR="00D640B6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181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ถึง </w:t>
            </w:r>
            <w:r w:rsidR="00D640B6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365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วัน</w:t>
            </w:r>
          </w:p>
        </w:tc>
        <w:tc>
          <w:tcPr>
            <w:tcW w:w="1701" w:type="dxa"/>
          </w:tcPr>
          <w:p w14:paraId="2D8F01C8" w14:textId="56F7CE0F" w:rsidR="4C4E0221" w:rsidRPr="00321218" w:rsidRDefault="008B342E" w:rsidP="00AF4812">
            <w:pPr>
              <w:tabs>
                <w:tab w:val="left" w:pos="435"/>
              </w:tabs>
              <w:spacing w:before="20" w:after="20"/>
              <w:ind w:right="-26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8,025,000</w:t>
            </w:r>
          </w:p>
        </w:tc>
        <w:tc>
          <w:tcPr>
            <w:tcW w:w="1701" w:type="dxa"/>
          </w:tcPr>
          <w:p w14:paraId="27570501" w14:textId="6A6CDAC7" w:rsidR="4C4E0221" w:rsidRPr="00321218" w:rsidRDefault="4C4E0221" w:rsidP="00AF4812">
            <w:pPr>
              <w:tabs>
                <w:tab w:val="left" w:pos="435"/>
              </w:tabs>
              <w:spacing w:before="20" w:after="20"/>
              <w:ind w:right="-26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42,239,882</w:t>
            </w:r>
          </w:p>
        </w:tc>
      </w:tr>
      <w:tr w:rsidR="002B3124" w:rsidRPr="00321218" w14:paraId="2EEFA391" w14:textId="77777777" w:rsidTr="001C373E">
        <w:trPr>
          <w:trHeight w:val="20"/>
        </w:trPr>
        <w:tc>
          <w:tcPr>
            <w:tcW w:w="5669" w:type="dxa"/>
          </w:tcPr>
          <w:p w14:paraId="790A101A" w14:textId="05410EE2" w:rsidR="4C4E0221" w:rsidRPr="00321218" w:rsidRDefault="4C4E0221" w:rsidP="00AF4812">
            <w:pPr>
              <w:spacing w:before="20" w:after="20"/>
              <w:ind w:right="-114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เกินกำหนดชำระมากกว่า </w:t>
            </w:r>
            <w:r w:rsidR="00D640B6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365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วันขึ้นไป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25BA95C" w14:textId="363FA4F5" w:rsidR="4C4E0221" w:rsidRPr="00321218" w:rsidRDefault="008B342E" w:rsidP="00AF4812">
            <w:pPr>
              <w:tabs>
                <w:tab w:val="left" w:pos="435"/>
              </w:tabs>
              <w:spacing w:before="20" w:after="20"/>
              <w:ind w:right="-26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56,760,930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FC8D981" w14:textId="61E55F5A" w:rsidR="4C4E0221" w:rsidRPr="00321218" w:rsidRDefault="4C4E0221" w:rsidP="00AF4812">
            <w:pPr>
              <w:tabs>
                <w:tab w:val="left" w:pos="435"/>
              </w:tabs>
              <w:spacing w:before="20" w:after="20"/>
              <w:ind w:right="-26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139,249</w:t>
            </w:r>
          </w:p>
        </w:tc>
      </w:tr>
      <w:tr w:rsidR="002B3124" w:rsidRPr="00321218" w14:paraId="714D9AC2" w14:textId="77777777" w:rsidTr="001C373E">
        <w:trPr>
          <w:trHeight w:val="20"/>
        </w:trPr>
        <w:tc>
          <w:tcPr>
            <w:tcW w:w="5669" w:type="dxa"/>
            <w:vAlign w:val="bottom"/>
          </w:tcPr>
          <w:p w14:paraId="41685A2F" w14:textId="77777777" w:rsidR="4C4E0221" w:rsidRPr="00321218" w:rsidRDefault="4C4E0221" w:rsidP="00AF4812">
            <w:pPr>
              <w:spacing w:before="20" w:after="20"/>
              <w:ind w:left="146" w:right="-114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CD2A0C5" w14:textId="4C8E1511" w:rsidR="4C4E0221" w:rsidRPr="00321218" w:rsidRDefault="007E5CE3" w:rsidP="00AF4812">
            <w:pPr>
              <w:tabs>
                <w:tab w:val="left" w:pos="435"/>
              </w:tabs>
              <w:spacing w:before="20" w:after="20"/>
              <w:ind w:right="-26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82,930,776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E765374" w14:textId="445BFFED" w:rsidR="4C4E0221" w:rsidRPr="00321218" w:rsidRDefault="4C4E0221" w:rsidP="00AF4812">
            <w:pPr>
              <w:tabs>
                <w:tab w:val="left" w:pos="435"/>
              </w:tabs>
              <w:spacing w:before="20" w:after="20"/>
              <w:ind w:right="-26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97,753,651</w:t>
            </w:r>
          </w:p>
        </w:tc>
      </w:tr>
      <w:tr w:rsidR="002B3124" w:rsidRPr="00321218" w14:paraId="548E9166" w14:textId="77777777" w:rsidTr="00F159D7">
        <w:trPr>
          <w:trHeight w:val="20"/>
        </w:trPr>
        <w:tc>
          <w:tcPr>
            <w:tcW w:w="5669" w:type="dxa"/>
            <w:vAlign w:val="bottom"/>
          </w:tcPr>
          <w:p w14:paraId="72F52D30" w14:textId="4CA9FF91" w:rsidR="4C4E0221" w:rsidRPr="00321218" w:rsidRDefault="4C4E0221" w:rsidP="00AF4812">
            <w:pPr>
              <w:spacing w:before="20" w:after="20"/>
              <w:ind w:right="-114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หัก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ค่าเผื่อผลขาดทุนด้านเครดิตที่</w:t>
            </w:r>
            <w:r w:rsidR="00F159D7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-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8386D5C" w14:textId="534237C3" w:rsidR="4C4E0221" w:rsidRPr="00321218" w:rsidRDefault="007E5CE3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(29,413,050)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56EFDEB" w14:textId="62D7493D" w:rsidR="4C4E0221" w:rsidRPr="00321218" w:rsidRDefault="4C4E0221" w:rsidP="00AF4812">
            <w:pPr>
              <w:tabs>
                <w:tab w:val="left" w:pos="435"/>
              </w:tabs>
              <w:spacing w:before="20" w:after="20"/>
              <w:ind w:right="-26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(36,132,977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4C4E0221" w:rsidRPr="00321218" w14:paraId="661EEF01" w14:textId="77777777" w:rsidTr="00F159D7">
        <w:trPr>
          <w:trHeight w:val="20"/>
        </w:trPr>
        <w:tc>
          <w:tcPr>
            <w:tcW w:w="5669" w:type="dxa"/>
            <w:vAlign w:val="bottom"/>
          </w:tcPr>
          <w:p w14:paraId="48A95D6C" w14:textId="77777777" w:rsidR="4C4E0221" w:rsidRPr="00321218" w:rsidRDefault="4C4E0221" w:rsidP="00AF4812">
            <w:pPr>
              <w:spacing w:before="20" w:after="20"/>
              <w:ind w:left="146" w:right="-114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CFB9D5A" w14:textId="77DD5BED" w:rsidR="4C4E0221" w:rsidRPr="00321218" w:rsidRDefault="007E5CE3" w:rsidP="00AF4812">
            <w:pPr>
              <w:tabs>
                <w:tab w:val="left" w:pos="435"/>
              </w:tabs>
              <w:spacing w:before="20" w:after="20"/>
              <w:ind w:right="-26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53,517,7</w:t>
            </w:r>
            <w:r w:rsidR="00FF0F7B"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5966E2B" w14:textId="3D4B416B" w:rsidR="4C4E0221" w:rsidRPr="00321218" w:rsidRDefault="4C4E0221" w:rsidP="00AF4812">
            <w:pPr>
              <w:tabs>
                <w:tab w:val="left" w:pos="435"/>
              </w:tabs>
              <w:spacing w:before="20" w:after="20"/>
              <w:ind w:right="-26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61,620,674</w:t>
            </w:r>
          </w:p>
        </w:tc>
      </w:tr>
      <w:tr w:rsidR="00F159D7" w:rsidRPr="00321218" w14:paraId="442B9906" w14:textId="77777777" w:rsidTr="00F159D7">
        <w:trPr>
          <w:trHeight w:val="20"/>
        </w:trPr>
        <w:tc>
          <w:tcPr>
            <w:tcW w:w="5669" w:type="dxa"/>
            <w:vAlign w:val="bottom"/>
          </w:tcPr>
          <w:p w14:paraId="071EB169" w14:textId="77777777" w:rsidR="00F159D7" w:rsidRPr="00321218" w:rsidRDefault="00F159D7" w:rsidP="00AF4812">
            <w:pPr>
              <w:spacing w:before="20" w:after="20"/>
              <w:ind w:left="146" w:right="-114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3F88B6ED" w14:textId="77777777" w:rsidR="00F159D7" w:rsidRPr="00321218" w:rsidRDefault="00F159D7" w:rsidP="00AF4812">
            <w:pPr>
              <w:tabs>
                <w:tab w:val="left" w:pos="435"/>
              </w:tabs>
              <w:spacing w:before="20" w:after="20"/>
              <w:ind w:right="-26"/>
              <w:jc w:val="right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7ADE7B42" w14:textId="77777777" w:rsidR="00F159D7" w:rsidRPr="00321218" w:rsidRDefault="00F159D7" w:rsidP="00AF4812">
            <w:pPr>
              <w:tabs>
                <w:tab w:val="left" w:pos="435"/>
              </w:tabs>
              <w:spacing w:before="20" w:after="20"/>
              <w:ind w:right="-26"/>
              <w:jc w:val="right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  <w:lang w:val="en-GB"/>
              </w:rPr>
            </w:pPr>
          </w:p>
        </w:tc>
      </w:tr>
    </w:tbl>
    <w:p w14:paraId="0569419F" w14:textId="234896B2" w:rsidR="4E6364DC" w:rsidRPr="00321218" w:rsidRDefault="4E6364DC" w:rsidP="00AF4812">
      <w:pP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F159D7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30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- 90 วัน</w:t>
      </w:r>
    </w:p>
    <w:p w14:paraId="04E6DDB2" w14:textId="35AE57C5" w:rsidR="4C4E0221" w:rsidRPr="00321218" w:rsidRDefault="4C4E0221" w:rsidP="00AF4812">
      <w:pP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5FF09BE4" w14:textId="5CB2069F" w:rsidR="4E6364DC" w:rsidRPr="00321218" w:rsidRDefault="4E6364DC" w:rsidP="00AF4812">
      <w:pP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รายการเคลื่อนไหวของค่าเผื่อผลขาดทุนด้านเครดิตลูกหนี้การค้า สำหรับปีสิ้นสุดวันที่ </w:t>
      </w:r>
      <w:r w:rsidR="00D640B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31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ธันวาคม </w:t>
      </w:r>
      <w:r w:rsidR="00D640B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256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8 และ </w:t>
      </w:r>
      <w:r w:rsidR="00D640B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567 มีดังนี้</w:t>
      </w:r>
    </w:p>
    <w:tbl>
      <w:tblPr>
        <w:tblW w:w="9071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5669"/>
        <w:gridCol w:w="1701"/>
        <w:gridCol w:w="1701"/>
      </w:tblGrid>
      <w:tr w:rsidR="002B3124" w:rsidRPr="00321218" w14:paraId="2579DD5F" w14:textId="77777777" w:rsidTr="00331593">
        <w:trPr>
          <w:trHeight w:val="300"/>
        </w:trPr>
        <w:tc>
          <w:tcPr>
            <w:tcW w:w="5669" w:type="dxa"/>
            <w:vAlign w:val="bottom"/>
          </w:tcPr>
          <w:p w14:paraId="4911855B" w14:textId="77777777" w:rsidR="4C4E0221" w:rsidRPr="00321218" w:rsidRDefault="4C4E0221" w:rsidP="00AF4812">
            <w:pPr>
              <w:spacing w:before="20" w:after="20"/>
              <w:ind w:left="34"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3DBF1B1C" w14:textId="585E8F1F" w:rsidR="4C4E0221" w:rsidRPr="00321218" w:rsidRDefault="4C4E0221" w:rsidP="00AF4812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(หน่วย: บาท)</w:t>
            </w:r>
          </w:p>
        </w:tc>
      </w:tr>
      <w:tr w:rsidR="002B3124" w:rsidRPr="00321218" w14:paraId="6BBFE21F" w14:textId="77777777" w:rsidTr="00331593">
        <w:trPr>
          <w:trHeight w:val="668"/>
        </w:trPr>
        <w:tc>
          <w:tcPr>
            <w:tcW w:w="5669" w:type="dxa"/>
            <w:vAlign w:val="bottom"/>
          </w:tcPr>
          <w:p w14:paraId="0630156E" w14:textId="77777777" w:rsidR="4C4E0221" w:rsidRPr="00321218" w:rsidRDefault="4C4E0221" w:rsidP="00AF4812">
            <w:pPr>
              <w:spacing w:before="20" w:after="20"/>
              <w:ind w:left="34"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3A31B4FA" w14:textId="77777777" w:rsidR="4C4E0221" w:rsidRPr="00321218" w:rsidRDefault="4C4E0221" w:rsidP="00AF4812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eastAsia="th-TH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eastAsia="th-TH"/>
              </w:rPr>
              <w:t>งบการเงินรวม</w:t>
            </w:r>
          </w:p>
        </w:tc>
        <w:tc>
          <w:tcPr>
            <w:tcW w:w="1701" w:type="dxa"/>
            <w:vAlign w:val="bottom"/>
          </w:tcPr>
          <w:p w14:paraId="1B65F722" w14:textId="54029E26" w:rsidR="4C4E0221" w:rsidRPr="00321218" w:rsidRDefault="4C4E0221" w:rsidP="00AF4812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eastAsia="th-TH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eastAsia="th-TH"/>
              </w:rPr>
              <w:t>งบการเงินเฉพาะ</w:t>
            </w:r>
            <w:r w:rsidR="001C373E"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eastAsia="th-TH"/>
              </w:rPr>
              <w:br/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eastAsia="th-TH"/>
              </w:rPr>
              <w:t>กิจการ</w:t>
            </w:r>
          </w:p>
        </w:tc>
      </w:tr>
      <w:tr w:rsidR="002B3124" w:rsidRPr="00321218" w14:paraId="7B7958B9" w14:textId="77777777" w:rsidTr="00331593">
        <w:trPr>
          <w:trHeight w:val="46"/>
        </w:trPr>
        <w:tc>
          <w:tcPr>
            <w:tcW w:w="5669" w:type="dxa"/>
          </w:tcPr>
          <w:p w14:paraId="5EBA686E" w14:textId="623B3244" w:rsidR="4C4E0221" w:rsidRPr="00321218" w:rsidRDefault="4C4E0221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ยอดคงเหลือต้น</w:t>
            </w:r>
            <w:r w:rsidR="001C373E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7180FB55" w14:textId="3748C131" w:rsidR="4C4E0221" w:rsidRPr="00321218" w:rsidRDefault="4C4E0221" w:rsidP="00AF4812">
            <w:pPr>
              <w:tabs>
                <w:tab w:val="left" w:pos="435"/>
              </w:tabs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36,132,977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70CC96F0" w14:textId="5D903F83" w:rsidR="5C498CD2" w:rsidRPr="00321218" w:rsidRDefault="5C498CD2" w:rsidP="00AF4812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1,687,595</w:t>
            </w:r>
          </w:p>
        </w:tc>
      </w:tr>
      <w:tr w:rsidR="002B3124" w:rsidRPr="00321218" w14:paraId="695732ED" w14:textId="77777777" w:rsidTr="00331593">
        <w:trPr>
          <w:trHeight w:val="46"/>
        </w:trPr>
        <w:tc>
          <w:tcPr>
            <w:tcW w:w="5669" w:type="dxa"/>
          </w:tcPr>
          <w:p w14:paraId="7F91B3D5" w14:textId="0594F629" w:rsidR="4C4E0221" w:rsidRPr="00321218" w:rsidRDefault="4C4E0221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ตั้งเพิ่ม</w:t>
            </w:r>
            <w:r w:rsidR="007E5CE3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="007E5CE3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ลด)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ในระหว่าง</w:t>
            </w:r>
            <w:r w:rsidR="001C373E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14:paraId="1DFE587B" w14:textId="6D5524A5" w:rsidR="4C4E0221" w:rsidRPr="00321218" w:rsidRDefault="007E5CE3" w:rsidP="00AF4812">
            <w:pPr>
              <w:tabs>
                <w:tab w:val="left" w:pos="435"/>
              </w:tabs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(6,719,927)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14:paraId="5FE966C5" w14:textId="2A4F57CF" w:rsidR="0770DF69" w:rsidRPr="00321218" w:rsidRDefault="0770DF69" w:rsidP="00AF4812">
            <w:pPr>
              <w:tabs>
                <w:tab w:val="decimal" w:pos="882"/>
              </w:tabs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34,445,382</w:t>
            </w:r>
          </w:p>
        </w:tc>
      </w:tr>
      <w:tr w:rsidR="4C4E0221" w:rsidRPr="00321218" w14:paraId="085806A5" w14:textId="77777777" w:rsidTr="00331593">
        <w:trPr>
          <w:trHeight w:val="172"/>
        </w:trPr>
        <w:tc>
          <w:tcPr>
            <w:tcW w:w="5669" w:type="dxa"/>
          </w:tcPr>
          <w:p w14:paraId="6368C4B2" w14:textId="541C129B" w:rsidR="4C4E0221" w:rsidRPr="00321218" w:rsidRDefault="4C4E0221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ยอดคงเหลือปลาย</w:t>
            </w:r>
            <w:r w:rsidR="001C373E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78F28A" w14:textId="6CE9DA0C" w:rsidR="4C4E0221" w:rsidRPr="00321218" w:rsidRDefault="007E5CE3" w:rsidP="00AF4812">
            <w:pPr>
              <w:tabs>
                <w:tab w:val="left" w:pos="435"/>
              </w:tabs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29,413,050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7FA228" w14:textId="0BEDC93B" w:rsidR="4C4E0221" w:rsidRPr="00321218" w:rsidRDefault="4C4E0221" w:rsidP="00AF4812">
            <w:pPr>
              <w:tabs>
                <w:tab w:val="decimal" w:pos="1024"/>
              </w:tabs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36,132,977</w:t>
            </w:r>
          </w:p>
        </w:tc>
      </w:tr>
    </w:tbl>
    <w:p w14:paraId="095394CB" w14:textId="77777777" w:rsidR="00F159D7" w:rsidRPr="00321218" w:rsidRDefault="00F159D7" w:rsidP="00AF4812">
      <w:pPr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br w:type="page"/>
      </w:r>
    </w:p>
    <w:p w14:paraId="353877F4" w14:textId="70988127" w:rsidR="6255FE08" w:rsidRPr="00321218" w:rsidRDefault="6255FE08" w:rsidP="00AF4812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  <w:lastRenderedPageBreak/>
        <w:t xml:space="preserve">สินทรัพย์ที่เกิดจากสัญญา </w:t>
      </w:r>
    </w:p>
    <w:p w14:paraId="5605B34E" w14:textId="77777777" w:rsidR="00F159D7" w:rsidRPr="00321218" w:rsidRDefault="00F159D7" w:rsidP="00AF4812">
      <w:pP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392D47C5" w14:textId="667FF5CD" w:rsidR="6255FE08" w:rsidRPr="00321218" w:rsidRDefault="6255FE08" w:rsidP="00AF4812">
      <w:pPr>
        <w:spacing w:before="20" w:after="20"/>
        <w:ind w:left="284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ประกอบด้วย</w:t>
      </w:r>
    </w:p>
    <w:p w14:paraId="31A5F46A" w14:textId="6C77B6FF" w:rsidR="4C4E0221" w:rsidRPr="00321218" w:rsidRDefault="4C4E0221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u w:val="single"/>
        </w:rPr>
      </w:pPr>
    </w:p>
    <w:tbl>
      <w:tblPr>
        <w:tblW w:w="907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418"/>
      </w:tblGrid>
      <w:tr w:rsidR="002B3124" w:rsidRPr="00321218" w14:paraId="52FA5A5F" w14:textId="77777777" w:rsidTr="00331593">
        <w:trPr>
          <w:cantSplit/>
          <w:trHeight w:val="20"/>
        </w:trPr>
        <w:tc>
          <w:tcPr>
            <w:tcW w:w="3402" w:type="dxa"/>
            <w:vAlign w:val="bottom"/>
          </w:tcPr>
          <w:p w14:paraId="4CFE0E6C" w14:textId="77777777" w:rsidR="00B963CE" w:rsidRPr="00321218" w:rsidRDefault="00B963CE" w:rsidP="00AF4812">
            <w:pPr>
              <w:tabs>
                <w:tab w:val="left" w:pos="1050"/>
              </w:tabs>
              <w:spacing w:before="20" w:after="20"/>
              <w:ind w:left="319"/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14:paraId="497C200C" w14:textId="77777777" w:rsidR="00B963CE" w:rsidRPr="00321218" w:rsidRDefault="00B963CE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9E64BE5" w14:textId="77777777" w:rsidR="00B963CE" w:rsidRPr="00321218" w:rsidRDefault="00B963C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(หน่วย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: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บาท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B3124" w:rsidRPr="00321218" w14:paraId="3B1E431C" w14:textId="77777777" w:rsidTr="00331593">
        <w:trPr>
          <w:cantSplit/>
          <w:trHeight w:val="20"/>
        </w:trPr>
        <w:tc>
          <w:tcPr>
            <w:tcW w:w="3402" w:type="dxa"/>
            <w:vAlign w:val="bottom"/>
          </w:tcPr>
          <w:p w14:paraId="6969C19B" w14:textId="77777777" w:rsidR="00B963CE" w:rsidRPr="00321218" w:rsidRDefault="00B963CE" w:rsidP="00AF4812">
            <w:pPr>
              <w:tabs>
                <w:tab w:val="left" w:pos="1050"/>
              </w:tabs>
              <w:spacing w:before="20" w:after="20"/>
              <w:ind w:left="319"/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14:paraId="19354202" w14:textId="77777777" w:rsidR="00B963CE" w:rsidRPr="00321218" w:rsidRDefault="00B963CE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B321361" w14:textId="77777777" w:rsidR="00B963CE" w:rsidRPr="00321218" w:rsidRDefault="00B963CE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2B3124" w:rsidRPr="00321218" w14:paraId="43D87593" w14:textId="77777777" w:rsidTr="00331593">
        <w:trPr>
          <w:cantSplit/>
          <w:trHeight w:val="20"/>
        </w:trPr>
        <w:tc>
          <w:tcPr>
            <w:tcW w:w="3402" w:type="dxa"/>
            <w:vAlign w:val="bottom"/>
          </w:tcPr>
          <w:p w14:paraId="13015EF8" w14:textId="77777777" w:rsidR="00B963CE" w:rsidRPr="00321218" w:rsidRDefault="00B963CE" w:rsidP="00AF4812">
            <w:pPr>
              <w:tabs>
                <w:tab w:val="left" w:pos="1050"/>
              </w:tabs>
              <w:spacing w:before="20" w:after="20"/>
              <w:ind w:left="319"/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36A502BF" w14:textId="77777777" w:rsidR="00B963CE" w:rsidRPr="00321218" w:rsidRDefault="00B963CE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2568</w:t>
            </w:r>
          </w:p>
        </w:tc>
        <w:tc>
          <w:tcPr>
            <w:tcW w:w="1418" w:type="dxa"/>
            <w:vAlign w:val="bottom"/>
          </w:tcPr>
          <w:p w14:paraId="73672B21" w14:textId="77777777" w:rsidR="00B963CE" w:rsidRPr="00321218" w:rsidRDefault="00B963CE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2567</w:t>
            </w:r>
          </w:p>
        </w:tc>
        <w:tc>
          <w:tcPr>
            <w:tcW w:w="1417" w:type="dxa"/>
            <w:vAlign w:val="bottom"/>
          </w:tcPr>
          <w:p w14:paraId="57EE97B5" w14:textId="77777777" w:rsidR="00B963CE" w:rsidRPr="00321218" w:rsidRDefault="00B963CE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2568</w:t>
            </w:r>
          </w:p>
        </w:tc>
        <w:tc>
          <w:tcPr>
            <w:tcW w:w="1418" w:type="dxa"/>
            <w:vAlign w:val="bottom"/>
          </w:tcPr>
          <w:p w14:paraId="773EEB5E" w14:textId="77777777" w:rsidR="00B963CE" w:rsidRPr="00321218" w:rsidRDefault="00B963CE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2567</w:t>
            </w:r>
          </w:p>
        </w:tc>
      </w:tr>
      <w:tr w:rsidR="002B3124" w:rsidRPr="00321218" w14:paraId="5D1C6462" w14:textId="77777777" w:rsidTr="00331593">
        <w:trPr>
          <w:cantSplit/>
          <w:trHeight w:val="20"/>
        </w:trPr>
        <w:tc>
          <w:tcPr>
            <w:tcW w:w="3402" w:type="dxa"/>
            <w:vAlign w:val="bottom"/>
          </w:tcPr>
          <w:p w14:paraId="62236F21" w14:textId="77777777" w:rsidR="00B963CE" w:rsidRPr="00321218" w:rsidRDefault="00B963CE" w:rsidP="00AF4812">
            <w:pPr>
              <w:tabs>
                <w:tab w:val="left" w:pos="1050"/>
              </w:tabs>
              <w:spacing w:before="20" w:after="20"/>
              <w:ind w:left="319"/>
              <w:rPr>
                <w:rFonts w:ascii="Browallia New" w:hAnsi="Browallia New" w:cs="Browallia New" w:hint="cs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417" w:type="dxa"/>
          </w:tcPr>
          <w:p w14:paraId="046B1FF5" w14:textId="77777777" w:rsidR="00B963CE" w:rsidRPr="00321218" w:rsidRDefault="00B963C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</w:p>
        </w:tc>
        <w:tc>
          <w:tcPr>
            <w:tcW w:w="1418" w:type="dxa"/>
            <w:vAlign w:val="bottom"/>
          </w:tcPr>
          <w:p w14:paraId="1CB59AC0" w14:textId="77777777" w:rsidR="00B963CE" w:rsidRPr="00321218" w:rsidRDefault="00B963C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DFE79AF" w14:textId="77777777" w:rsidR="00B963CE" w:rsidRPr="00321218" w:rsidRDefault="00B963C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</w:p>
        </w:tc>
        <w:tc>
          <w:tcPr>
            <w:tcW w:w="1418" w:type="dxa"/>
          </w:tcPr>
          <w:p w14:paraId="268F28C9" w14:textId="77777777" w:rsidR="00B963CE" w:rsidRPr="00321218" w:rsidRDefault="00B963C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</w:p>
        </w:tc>
      </w:tr>
      <w:tr w:rsidR="002B3124" w:rsidRPr="00321218" w14:paraId="42716A5F" w14:textId="77777777" w:rsidTr="00331593">
        <w:trPr>
          <w:cantSplit/>
          <w:trHeight w:val="20"/>
        </w:trPr>
        <w:tc>
          <w:tcPr>
            <w:tcW w:w="3402" w:type="dxa"/>
            <w:vAlign w:val="bottom"/>
          </w:tcPr>
          <w:p w14:paraId="1BD50BEE" w14:textId="0AE0451B" w:rsidR="009722EB" w:rsidRPr="00321218" w:rsidRDefault="009722EB" w:rsidP="00AF4812">
            <w:pPr>
              <w:tabs>
                <w:tab w:val="left" w:pos="1050"/>
              </w:tabs>
              <w:spacing w:before="20" w:after="20"/>
              <w:ind w:left="3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17" w:type="dxa"/>
          </w:tcPr>
          <w:p w14:paraId="57377164" w14:textId="77777777" w:rsidR="009722EB" w:rsidRPr="00321218" w:rsidRDefault="009722EB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505F18F" w14:textId="77777777" w:rsidR="009722EB" w:rsidRPr="00321218" w:rsidRDefault="009722EB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010A176" w14:textId="77777777" w:rsidR="009722EB" w:rsidRPr="00321218" w:rsidRDefault="009722EB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90F13A5" w14:textId="77777777" w:rsidR="009722EB" w:rsidRPr="00321218" w:rsidRDefault="009722EB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</w:tr>
      <w:tr w:rsidR="002B3124" w:rsidRPr="00321218" w14:paraId="7BCD232F" w14:textId="77777777" w:rsidTr="00331593">
        <w:trPr>
          <w:cantSplit/>
          <w:trHeight w:val="20"/>
        </w:trPr>
        <w:tc>
          <w:tcPr>
            <w:tcW w:w="3402" w:type="dxa"/>
            <w:vAlign w:val="bottom"/>
          </w:tcPr>
          <w:p w14:paraId="2543FABD" w14:textId="3FA121FA" w:rsidR="00B963CE" w:rsidRPr="00321218" w:rsidRDefault="00B963CE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สินทรัพย์ที่เกิดจากสัญญาส่วนที่หมุนเวียน</w:t>
            </w:r>
          </w:p>
        </w:tc>
        <w:tc>
          <w:tcPr>
            <w:tcW w:w="1417" w:type="dxa"/>
          </w:tcPr>
          <w:p w14:paraId="3BF6F728" w14:textId="77777777" w:rsidR="00B963CE" w:rsidRPr="00321218" w:rsidRDefault="00B963C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0C7492D9" w14:textId="6B7CD229" w:rsidR="00B963CE" w:rsidRPr="00321218" w:rsidRDefault="00B963C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F325616" w14:textId="77777777" w:rsidR="00B963CE" w:rsidRPr="00321218" w:rsidRDefault="00B963C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791D803A" w14:textId="3DC28BDF" w:rsidR="00B963CE" w:rsidRPr="00321218" w:rsidRDefault="00B963C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B3124" w:rsidRPr="00321218" w14:paraId="48109531" w14:textId="77777777" w:rsidTr="00331593">
        <w:trPr>
          <w:cantSplit/>
          <w:trHeight w:val="20"/>
        </w:trPr>
        <w:tc>
          <w:tcPr>
            <w:tcW w:w="3402" w:type="dxa"/>
            <w:vAlign w:val="bottom"/>
          </w:tcPr>
          <w:p w14:paraId="07CBB47E" w14:textId="7CFF4BA4" w:rsidR="00B963CE" w:rsidRPr="00321218" w:rsidRDefault="00B963CE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สินทรัพย์ที่เกิดจากสัญญาก่อสร้าง</w:t>
            </w:r>
          </w:p>
        </w:tc>
        <w:tc>
          <w:tcPr>
            <w:tcW w:w="1417" w:type="dxa"/>
          </w:tcPr>
          <w:p w14:paraId="2CD80756" w14:textId="3DF84576" w:rsidR="00B963CE" w:rsidRPr="00321218" w:rsidRDefault="00544035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225,121,294</w:t>
            </w:r>
          </w:p>
        </w:tc>
        <w:tc>
          <w:tcPr>
            <w:tcW w:w="1418" w:type="dxa"/>
            <w:vAlign w:val="bottom"/>
          </w:tcPr>
          <w:p w14:paraId="769E459B" w14:textId="5F92AAE7" w:rsidR="00B963CE" w:rsidRPr="00321218" w:rsidRDefault="00B963C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168,268,280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0E14392" w14:textId="10BD731D" w:rsidR="00B963CE" w:rsidRPr="00321218" w:rsidRDefault="00544035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225,121,294</w:t>
            </w:r>
          </w:p>
        </w:tc>
        <w:tc>
          <w:tcPr>
            <w:tcW w:w="1418" w:type="dxa"/>
            <w:vAlign w:val="bottom"/>
          </w:tcPr>
          <w:p w14:paraId="4CEA000B" w14:textId="1BD59060" w:rsidR="00B963CE" w:rsidRPr="00321218" w:rsidRDefault="00B963C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168,268,280</w:t>
            </w:r>
          </w:p>
        </w:tc>
      </w:tr>
      <w:tr w:rsidR="002B3124" w:rsidRPr="00321218" w14:paraId="03DBBA0F" w14:textId="77777777" w:rsidTr="00F159D7">
        <w:trPr>
          <w:cantSplit/>
          <w:trHeight w:val="20"/>
        </w:trPr>
        <w:tc>
          <w:tcPr>
            <w:tcW w:w="3402" w:type="dxa"/>
            <w:vAlign w:val="bottom"/>
          </w:tcPr>
          <w:p w14:paraId="3F38418E" w14:textId="3B620CB0" w:rsidR="00B963CE" w:rsidRPr="00321218" w:rsidRDefault="00B963CE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 </w:t>
            </w:r>
            <w:r w:rsidR="00F159D7"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 - 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C37CCBC" w14:textId="4EF5CEF7" w:rsidR="00B963CE" w:rsidRPr="00321218" w:rsidRDefault="00544035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3B63492" w14:textId="18B347D9" w:rsidR="00B963CE" w:rsidRPr="00321218" w:rsidRDefault="00B963C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0B8AA5" w14:textId="4711B2BF" w:rsidR="00B963CE" w:rsidRPr="00321218" w:rsidRDefault="00544035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5D2D255" w14:textId="6B1071F6" w:rsidR="00B963CE" w:rsidRPr="00321218" w:rsidRDefault="00B963C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2B3124" w:rsidRPr="00321218" w14:paraId="7CA62A83" w14:textId="77777777" w:rsidTr="00331593">
        <w:trPr>
          <w:cantSplit/>
          <w:trHeight w:val="20"/>
        </w:trPr>
        <w:tc>
          <w:tcPr>
            <w:tcW w:w="3402" w:type="dxa"/>
            <w:vAlign w:val="bottom"/>
          </w:tcPr>
          <w:p w14:paraId="1F7D8740" w14:textId="64C94997" w:rsidR="00B963CE" w:rsidRPr="00321218" w:rsidRDefault="00B963CE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DBA65C3" w14:textId="42469500" w:rsidR="00B963CE" w:rsidRPr="00321218" w:rsidRDefault="00544035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225,121,294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EB691" w14:textId="30D800D6" w:rsidR="00B963CE" w:rsidRPr="00321218" w:rsidRDefault="00B963C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168,268,280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0EB285" w14:textId="370F62DC" w:rsidR="00B963CE" w:rsidRPr="00321218" w:rsidRDefault="00544035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225,121,294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3439F" w14:textId="70F0E852" w:rsidR="00B963CE" w:rsidRPr="00321218" w:rsidRDefault="00B963C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168,268,280</w:t>
            </w:r>
          </w:p>
        </w:tc>
      </w:tr>
      <w:tr w:rsidR="002B3124" w:rsidRPr="00321218" w14:paraId="6DD66395" w14:textId="77777777" w:rsidTr="00331593">
        <w:trPr>
          <w:cantSplit/>
          <w:trHeight w:val="20"/>
        </w:trPr>
        <w:tc>
          <w:tcPr>
            <w:tcW w:w="3402" w:type="dxa"/>
            <w:vAlign w:val="bottom"/>
          </w:tcPr>
          <w:p w14:paraId="0DB9D842" w14:textId="4EA58549" w:rsidR="00B963CE" w:rsidRPr="00321218" w:rsidRDefault="00B963CE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DAA0869" w14:textId="77777777" w:rsidR="00B963CE" w:rsidRPr="00321218" w:rsidRDefault="00B963C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F1172F7" w14:textId="5D819468" w:rsidR="00B963CE" w:rsidRPr="00321218" w:rsidRDefault="00B963C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0B74713C" w14:textId="77777777" w:rsidR="00B963CE" w:rsidRPr="00321218" w:rsidRDefault="00B963C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D28B5E2" w14:textId="7F759928" w:rsidR="00B963CE" w:rsidRPr="00321218" w:rsidRDefault="00B963C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  <w:lang w:val="en-GB"/>
              </w:rPr>
            </w:pPr>
          </w:p>
        </w:tc>
      </w:tr>
      <w:tr w:rsidR="002B3124" w:rsidRPr="00321218" w14:paraId="09C49322" w14:textId="77777777" w:rsidTr="00331593">
        <w:trPr>
          <w:cantSplit/>
          <w:trHeight w:val="20"/>
        </w:trPr>
        <w:tc>
          <w:tcPr>
            <w:tcW w:w="3402" w:type="dxa"/>
            <w:vAlign w:val="bottom"/>
          </w:tcPr>
          <w:p w14:paraId="54B74C14" w14:textId="2934C658" w:rsidR="00B963CE" w:rsidRPr="00321218" w:rsidRDefault="00B963CE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สินทรัพย์ที่เกิดจากสัญญาส่วนไม่หมุนเวียน</w:t>
            </w:r>
          </w:p>
        </w:tc>
        <w:tc>
          <w:tcPr>
            <w:tcW w:w="1417" w:type="dxa"/>
          </w:tcPr>
          <w:p w14:paraId="16EE8C56" w14:textId="77777777" w:rsidR="00B963CE" w:rsidRPr="00321218" w:rsidRDefault="00B963C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588A7663" w14:textId="30611080" w:rsidR="00B963CE" w:rsidRPr="00321218" w:rsidRDefault="00B963C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52ECA82E" w14:textId="77777777" w:rsidR="00B963CE" w:rsidRPr="00321218" w:rsidRDefault="00B963C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5BFCBBFC" w14:textId="4F2743CE" w:rsidR="00B963CE" w:rsidRPr="00321218" w:rsidRDefault="00B963C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B3124" w:rsidRPr="00321218" w14:paraId="6ACFBBD0" w14:textId="77777777" w:rsidTr="00331593">
        <w:trPr>
          <w:cantSplit/>
          <w:trHeight w:val="20"/>
        </w:trPr>
        <w:tc>
          <w:tcPr>
            <w:tcW w:w="3402" w:type="dxa"/>
            <w:vAlign w:val="bottom"/>
          </w:tcPr>
          <w:p w14:paraId="554D37FF" w14:textId="5AD9BA47" w:rsidR="00D523D3" w:rsidRPr="00321218" w:rsidRDefault="00D523D3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สินทรัพย์ที่เกิดจากสัญญาก่อสร้าง</w:t>
            </w:r>
          </w:p>
        </w:tc>
        <w:tc>
          <w:tcPr>
            <w:tcW w:w="1417" w:type="dxa"/>
            <w:vAlign w:val="bottom"/>
          </w:tcPr>
          <w:p w14:paraId="0E6A17C4" w14:textId="3FB9B13A" w:rsidR="00D523D3" w:rsidRPr="00321218" w:rsidRDefault="00D523D3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283,606,354</w:t>
            </w:r>
          </w:p>
        </w:tc>
        <w:tc>
          <w:tcPr>
            <w:tcW w:w="1418" w:type="dxa"/>
            <w:vAlign w:val="bottom"/>
          </w:tcPr>
          <w:p w14:paraId="171E83C9" w14:textId="69A4E3A3" w:rsidR="00D523D3" w:rsidRPr="00321218" w:rsidRDefault="00D523D3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283,606,354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8B277BC" w14:textId="301D00A7" w:rsidR="00D523D3" w:rsidRPr="00321218" w:rsidRDefault="00D523D3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283,606,354</w:t>
            </w:r>
          </w:p>
        </w:tc>
        <w:tc>
          <w:tcPr>
            <w:tcW w:w="1418" w:type="dxa"/>
            <w:vAlign w:val="bottom"/>
          </w:tcPr>
          <w:p w14:paraId="41A8263D" w14:textId="650D78AA" w:rsidR="00D523D3" w:rsidRPr="00321218" w:rsidRDefault="00D523D3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283,606,354</w:t>
            </w:r>
          </w:p>
        </w:tc>
      </w:tr>
      <w:tr w:rsidR="002B3124" w:rsidRPr="00321218" w14:paraId="1F9D81A0" w14:textId="77777777" w:rsidTr="00F159D7">
        <w:trPr>
          <w:cantSplit/>
          <w:trHeight w:val="20"/>
        </w:trPr>
        <w:tc>
          <w:tcPr>
            <w:tcW w:w="3402" w:type="dxa"/>
            <w:vAlign w:val="bottom"/>
          </w:tcPr>
          <w:p w14:paraId="3E65099B" w14:textId="4B3F09F0" w:rsidR="00D523D3" w:rsidRPr="00321218" w:rsidRDefault="00D523D3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ค่าเผื่อผลขาดทุน</w:t>
            </w:r>
            <w:r w:rsidR="00F159D7"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ด้านเครดิต -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52E60A4" w14:textId="51D0C254" w:rsidR="00D523D3" w:rsidRPr="00321218" w:rsidRDefault="00D523D3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283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606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354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F3E4B8C" w14:textId="75BDD282" w:rsidR="00D523D3" w:rsidRPr="00321218" w:rsidRDefault="00D523D3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283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606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354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E4F6C7" w14:textId="63AECBCA" w:rsidR="00D523D3" w:rsidRPr="00321218" w:rsidRDefault="00D523D3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283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606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354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1DBFD9E" w14:textId="50DAFABB" w:rsidR="00D523D3" w:rsidRPr="00321218" w:rsidRDefault="00D523D3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283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606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354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2B3124" w:rsidRPr="00321218" w14:paraId="72E29559" w14:textId="77777777" w:rsidTr="00F159D7">
        <w:trPr>
          <w:cantSplit/>
          <w:trHeight w:val="20"/>
        </w:trPr>
        <w:tc>
          <w:tcPr>
            <w:tcW w:w="3402" w:type="dxa"/>
            <w:vAlign w:val="bottom"/>
          </w:tcPr>
          <w:p w14:paraId="788287E6" w14:textId="65781B38" w:rsidR="00D523D3" w:rsidRPr="00321218" w:rsidRDefault="00D523D3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42A48C46" w14:textId="56D4F74E" w:rsidR="00D523D3" w:rsidRPr="00321218" w:rsidRDefault="00D523D3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A62DE0" w14:textId="0E41AD75" w:rsidR="00D523D3" w:rsidRPr="00321218" w:rsidRDefault="00D523D3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3AB90D" w14:textId="43CCE0A8" w:rsidR="00D523D3" w:rsidRPr="00321218" w:rsidRDefault="00D523D3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D9F6ED" w14:textId="7BD1C420" w:rsidR="00D523D3" w:rsidRPr="00321218" w:rsidRDefault="00D523D3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F159D7" w:rsidRPr="00321218" w14:paraId="42273279" w14:textId="77777777" w:rsidTr="00F159D7">
        <w:trPr>
          <w:cantSplit/>
          <w:trHeight w:val="20"/>
        </w:trPr>
        <w:tc>
          <w:tcPr>
            <w:tcW w:w="3402" w:type="dxa"/>
            <w:vAlign w:val="bottom"/>
          </w:tcPr>
          <w:p w14:paraId="459B3569" w14:textId="77777777" w:rsidR="00F159D7" w:rsidRPr="00321218" w:rsidRDefault="00F159D7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6E5CD1BC" w14:textId="77777777" w:rsidR="00F159D7" w:rsidRPr="00321218" w:rsidRDefault="00F159D7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79E71C45" w14:textId="77777777" w:rsidR="00F159D7" w:rsidRPr="00321218" w:rsidRDefault="00F159D7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right w:val="nil"/>
            </w:tcBorders>
          </w:tcPr>
          <w:p w14:paraId="32347063" w14:textId="77777777" w:rsidR="00F159D7" w:rsidRPr="00321218" w:rsidRDefault="00F159D7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20C86068" w14:textId="77777777" w:rsidR="00F159D7" w:rsidRPr="00321218" w:rsidRDefault="00F159D7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</w:rPr>
            </w:pPr>
          </w:p>
        </w:tc>
      </w:tr>
    </w:tbl>
    <w:p w14:paraId="51563191" w14:textId="33BC9E83" w:rsidR="00B963CE" w:rsidRPr="00321218" w:rsidRDefault="5EAC18E5" w:rsidP="00AF4812">
      <w:pP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ค่าเผื่อผลขาดทุนด้านเครดิตสำหรับ</w:t>
      </w:r>
      <w:r w:rsidR="004F5501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สินทรัพย์ที่เกิดจากสัญญา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ซึ่งเปิดเผยตามระยะเวลาการจ่ายชำระ เป็นดังนี้</w:t>
      </w:r>
    </w:p>
    <w:tbl>
      <w:tblPr>
        <w:tblW w:w="907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669"/>
        <w:gridCol w:w="1701"/>
        <w:gridCol w:w="1702"/>
      </w:tblGrid>
      <w:tr w:rsidR="002B3124" w:rsidRPr="00321218" w14:paraId="0BDC38AF" w14:textId="77777777" w:rsidTr="001C373E">
        <w:trPr>
          <w:cantSplit/>
          <w:trHeight w:val="316"/>
        </w:trPr>
        <w:tc>
          <w:tcPr>
            <w:tcW w:w="5669" w:type="dxa"/>
            <w:vAlign w:val="bottom"/>
          </w:tcPr>
          <w:p w14:paraId="75360345" w14:textId="77777777" w:rsidR="00B963CE" w:rsidRPr="00321218" w:rsidRDefault="00B963CE" w:rsidP="00AF4812">
            <w:pPr>
              <w:spacing w:before="20" w:after="20"/>
              <w:ind w:left="-111" w:hanging="12"/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403" w:type="dxa"/>
            <w:gridSpan w:val="2"/>
          </w:tcPr>
          <w:p w14:paraId="34285F49" w14:textId="77777777" w:rsidR="00B963CE" w:rsidRPr="00321218" w:rsidRDefault="00B963C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(หน่วย : บาท)</w:t>
            </w:r>
          </w:p>
        </w:tc>
      </w:tr>
      <w:tr w:rsidR="002B3124" w:rsidRPr="00321218" w14:paraId="466748F7" w14:textId="77777777" w:rsidTr="001C373E">
        <w:trPr>
          <w:cantSplit/>
          <w:trHeight w:val="20"/>
        </w:trPr>
        <w:tc>
          <w:tcPr>
            <w:tcW w:w="5669" w:type="dxa"/>
            <w:vAlign w:val="bottom"/>
          </w:tcPr>
          <w:p w14:paraId="1A7737CA" w14:textId="77777777" w:rsidR="00B963CE" w:rsidRPr="00321218" w:rsidRDefault="00B963CE" w:rsidP="00AF4812">
            <w:pPr>
              <w:spacing w:before="20" w:after="20"/>
              <w:ind w:left="-111" w:hanging="12"/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403" w:type="dxa"/>
            <w:gridSpan w:val="2"/>
          </w:tcPr>
          <w:p w14:paraId="6AA40C48" w14:textId="77777777" w:rsidR="00B963CE" w:rsidRPr="00321218" w:rsidRDefault="00B963CE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  <w:lang w:val="en-GB"/>
              </w:rPr>
              <w:t>งบการเงินรวมและ</w:t>
            </w:r>
          </w:p>
          <w:p w14:paraId="3278266F" w14:textId="77777777" w:rsidR="00B963CE" w:rsidRPr="00321218" w:rsidRDefault="00B963CE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2B3124" w:rsidRPr="00321218" w14:paraId="09B14B16" w14:textId="77777777" w:rsidTr="001C373E">
        <w:trPr>
          <w:cantSplit/>
          <w:trHeight w:val="20"/>
        </w:trPr>
        <w:tc>
          <w:tcPr>
            <w:tcW w:w="5669" w:type="dxa"/>
            <w:vAlign w:val="bottom"/>
          </w:tcPr>
          <w:p w14:paraId="03670101" w14:textId="77777777" w:rsidR="00B963CE" w:rsidRPr="00321218" w:rsidRDefault="00B963CE" w:rsidP="00AF4812">
            <w:pPr>
              <w:spacing w:before="20" w:after="20"/>
              <w:ind w:left="-111" w:hanging="12"/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219E2B9A" w14:textId="77777777" w:rsidR="00B963CE" w:rsidRPr="00321218" w:rsidRDefault="00B963CE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2568</w:t>
            </w:r>
          </w:p>
        </w:tc>
        <w:tc>
          <w:tcPr>
            <w:tcW w:w="1701" w:type="dxa"/>
            <w:vAlign w:val="bottom"/>
          </w:tcPr>
          <w:p w14:paraId="4BFB7B2D" w14:textId="77777777" w:rsidR="00B963CE" w:rsidRPr="00321218" w:rsidRDefault="00B963CE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2567</w:t>
            </w:r>
          </w:p>
        </w:tc>
      </w:tr>
      <w:tr w:rsidR="002B3124" w:rsidRPr="00321218" w14:paraId="34625BF2" w14:textId="77777777" w:rsidTr="001C373E">
        <w:trPr>
          <w:cantSplit/>
          <w:trHeight w:val="20"/>
        </w:trPr>
        <w:tc>
          <w:tcPr>
            <w:tcW w:w="5669" w:type="dxa"/>
            <w:vAlign w:val="bottom"/>
          </w:tcPr>
          <w:p w14:paraId="719A4762" w14:textId="77777777" w:rsidR="00B963CE" w:rsidRPr="00321218" w:rsidRDefault="00B963CE" w:rsidP="00AF4812">
            <w:pPr>
              <w:spacing w:before="20" w:after="20"/>
              <w:ind w:left="-111" w:hanging="12"/>
              <w:rPr>
                <w:rFonts w:ascii="Browallia New" w:hAnsi="Browallia New" w:cs="Browallia New" w:hint="cs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701" w:type="dxa"/>
          </w:tcPr>
          <w:p w14:paraId="46B163E0" w14:textId="77777777" w:rsidR="00B963CE" w:rsidRPr="00321218" w:rsidRDefault="00B963C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12"/>
                <w:szCs w:val="12"/>
              </w:rPr>
            </w:pPr>
          </w:p>
        </w:tc>
        <w:tc>
          <w:tcPr>
            <w:tcW w:w="1701" w:type="dxa"/>
          </w:tcPr>
          <w:p w14:paraId="1E516A29" w14:textId="77777777" w:rsidR="00B963CE" w:rsidRPr="00321218" w:rsidRDefault="00B963C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12"/>
                <w:szCs w:val="12"/>
              </w:rPr>
            </w:pPr>
          </w:p>
        </w:tc>
      </w:tr>
      <w:tr w:rsidR="002B3124" w:rsidRPr="00321218" w14:paraId="658DFA01" w14:textId="77777777" w:rsidTr="001C373E">
        <w:trPr>
          <w:cantSplit/>
          <w:trHeight w:val="20"/>
        </w:trPr>
        <w:tc>
          <w:tcPr>
            <w:tcW w:w="5669" w:type="dxa"/>
          </w:tcPr>
          <w:p w14:paraId="3C6E1D78" w14:textId="77777777" w:rsidR="00B963CE" w:rsidRPr="00321218" w:rsidRDefault="00B963CE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ยังไม่ถึงกำหนดชำระ</w:t>
            </w:r>
          </w:p>
        </w:tc>
        <w:tc>
          <w:tcPr>
            <w:tcW w:w="1701" w:type="dxa"/>
          </w:tcPr>
          <w:p w14:paraId="676D542A" w14:textId="0CFE1C16" w:rsidR="00B963CE" w:rsidRPr="00321218" w:rsidRDefault="005F2718" w:rsidP="00AF4812">
            <w:pPr>
              <w:tabs>
                <w:tab w:val="left" w:pos="435"/>
              </w:tabs>
              <w:spacing w:before="20" w:after="20"/>
              <w:ind w:right="-26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</w:tcPr>
          <w:p w14:paraId="6842CBB6" w14:textId="419ACD16" w:rsidR="00B963CE" w:rsidRPr="00321218" w:rsidRDefault="00C13260" w:rsidP="00AF4812">
            <w:pPr>
              <w:tabs>
                <w:tab w:val="left" w:pos="435"/>
              </w:tabs>
              <w:spacing w:before="20" w:after="20"/>
              <w:ind w:right="-26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2B3124" w:rsidRPr="00321218" w14:paraId="47CB9C00" w14:textId="77777777" w:rsidTr="001C373E">
        <w:trPr>
          <w:cantSplit/>
          <w:trHeight w:val="20"/>
        </w:trPr>
        <w:tc>
          <w:tcPr>
            <w:tcW w:w="5669" w:type="dxa"/>
          </w:tcPr>
          <w:p w14:paraId="12BCDFFE" w14:textId="473DDE9B" w:rsidR="00C13260" w:rsidRPr="00321218" w:rsidRDefault="00C13260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เกินกำหนดชำระ </w:t>
            </w:r>
            <w:r w:rsidR="00E41922"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30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ถึง </w:t>
            </w:r>
            <w:r w:rsidR="00E41922"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90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วัน</w:t>
            </w:r>
          </w:p>
        </w:tc>
        <w:tc>
          <w:tcPr>
            <w:tcW w:w="1701" w:type="dxa"/>
          </w:tcPr>
          <w:p w14:paraId="72E9CEC4" w14:textId="1491DC04" w:rsidR="00C13260" w:rsidRPr="00321218" w:rsidRDefault="005F2718" w:rsidP="00AF4812">
            <w:pPr>
              <w:tabs>
                <w:tab w:val="left" w:pos="435"/>
              </w:tabs>
              <w:spacing w:before="20" w:after="20"/>
              <w:ind w:right="-26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37,345,260</w:t>
            </w:r>
          </w:p>
        </w:tc>
        <w:tc>
          <w:tcPr>
            <w:tcW w:w="1701" w:type="dxa"/>
          </w:tcPr>
          <w:p w14:paraId="0EAE1796" w14:textId="0406888F" w:rsidR="00C13260" w:rsidRPr="00321218" w:rsidRDefault="00C13260" w:rsidP="00AF4812">
            <w:pPr>
              <w:tabs>
                <w:tab w:val="left" w:pos="435"/>
              </w:tabs>
              <w:spacing w:before="20" w:after="20"/>
              <w:ind w:right="-26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91,204,102</w:t>
            </w:r>
          </w:p>
        </w:tc>
      </w:tr>
      <w:tr w:rsidR="002B3124" w:rsidRPr="00321218" w14:paraId="1030990B" w14:textId="77777777" w:rsidTr="001C373E">
        <w:trPr>
          <w:cantSplit/>
          <w:trHeight w:val="20"/>
        </w:trPr>
        <w:tc>
          <w:tcPr>
            <w:tcW w:w="5669" w:type="dxa"/>
          </w:tcPr>
          <w:p w14:paraId="692C82EA" w14:textId="3689619E" w:rsidR="00C13260" w:rsidRPr="00321218" w:rsidRDefault="00C13260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เกินกำหนดชำระ </w:t>
            </w:r>
            <w:r w:rsidR="00E41922"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91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ถึง </w:t>
            </w:r>
            <w:r w:rsidR="00E41922"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180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วัน</w:t>
            </w:r>
          </w:p>
        </w:tc>
        <w:tc>
          <w:tcPr>
            <w:tcW w:w="1701" w:type="dxa"/>
          </w:tcPr>
          <w:p w14:paraId="6BA73FD2" w14:textId="1EEC6C12" w:rsidR="00C13260" w:rsidRPr="00321218" w:rsidRDefault="005F2718" w:rsidP="00AF4812">
            <w:pPr>
              <w:tabs>
                <w:tab w:val="left" w:pos="435"/>
              </w:tabs>
              <w:spacing w:before="20" w:after="20"/>
              <w:ind w:right="-26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44,499,23</w:t>
            </w:r>
            <w:r w:rsidR="00E41922"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</w:tcPr>
          <w:p w14:paraId="0A483BF3" w14:textId="7BD7E1EC" w:rsidR="00C13260" w:rsidRPr="00321218" w:rsidRDefault="00C13260" w:rsidP="00AF4812">
            <w:pPr>
              <w:tabs>
                <w:tab w:val="left" w:pos="435"/>
              </w:tabs>
              <w:spacing w:before="20" w:after="20"/>
              <w:ind w:right="-26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13,517,836</w:t>
            </w:r>
          </w:p>
        </w:tc>
      </w:tr>
      <w:tr w:rsidR="002B3124" w:rsidRPr="00321218" w14:paraId="3042D7C8" w14:textId="77777777" w:rsidTr="001C373E">
        <w:trPr>
          <w:cantSplit/>
          <w:trHeight w:val="20"/>
        </w:trPr>
        <w:tc>
          <w:tcPr>
            <w:tcW w:w="5669" w:type="dxa"/>
          </w:tcPr>
          <w:p w14:paraId="336C0494" w14:textId="27566962" w:rsidR="00C13260" w:rsidRPr="00321218" w:rsidRDefault="00C13260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เกินกำหนดชำระ </w:t>
            </w:r>
            <w:r w:rsidR="00E41922"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181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ถึง </w:t>
            </w:r>
            <w:r w:rsidR="00E41922"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365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วัน</w:t>
            </w:r>
          </w:p>
        </w:tc>
        <w:tc>
          <w:tcPr>
            <w:tcW w:w="1701" w:type="dxa"/>
          </w:tcPr>
          <w:p w14:paraId="51F8637A" w14:textId="2739264B" w:rsidR="00C13260" w:rsidRPr="00321218" w:rsidRDefault="005F2718" w:rsidP="00AF4812">
            <w:pPr>
              <w:tabs>
                <w:tab w:val="left" w:pos="435"/>
              </w:tabs>
              <w:spacing w:before="20" w:after="20"/>
              <w:ind w:right="-26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88,433,336</w:t>
            </w:r>
          </w:p>
        </w:tc>
        <w:tc>
          <w:tcPr>
            <w:tcW w:w="1701" w:type="dxa"/>
          </w:tcPr>
          <w:p w14:paraId="410D24A0" w14:textId="22B22307" w:rsidR="00C13260" w:rsidRPr="00321218" w:rsidRDefault="00C13260" w:rsidP="00AF4812">
            <w:pPr>
              <w:tabs>
                <w:tab w:val="left" w:pos="435"/>
              </w:tabs>
              <w:spacing w:before="20" w:after="20"/>
              <w:ind w:right="-26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123,168,838</w:t>
            </w:r>
          </w:p>
        </w:tc>
      </w:tr>
      <w:tr w:rsidR="002B3124" w:rsidRPr="00321218" w14:paraId="7CF258A5" w14:textId="77777777" w:rsidTr="001C373E">
        <w:trPr>
          <w:cantSplit/>
          <w:trHeight w:val="20"/>
        </w:trPr>
        <w:tc>
          <w:tcPr>
            <w:tcW w:w="5669" w:type="dxa"/>
          </w:tcPr>
          <w:p w14:paraId="0F5CDC57" w14:textId="40641E0A" w:rsidR="00C13260" w:rsidRPr="00321218" w:rsidRDefault="00C13260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เกินกำหนดชำระมากกว่า </w:t>
            </w:r>
            <w:r w:rsidR="00E41922"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365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วัน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87DB06C" w14:textId="171D3D97" w:rsidR="00C13260" w:rsidRPr="00321218" w:rsidRDefault="005F2718" w:rsidP="00AF4812">
            <w:pPr>
              <w:tabs>
                <w:tab w:val="left" w:pos="435"/>
              </w:tabs>
              <w:spacing w:before="20" w:after="20"/>
              <w:ind w:right="-26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338,449,819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8E60FA1" w14:textId="5AF58D52" w:rsidR="00C13260" w:rsidRPr="00321218" w:rsidRDefault="00C13260" w:rsidP="00AF4812">
            <w:pPr>
              <w:tabs>
                <w:tab w:val="left" w:pos="435"/>
              </w:tabs>
              <w:spacing w:before="20" w:after="20"/>
              <w:ind w:right="-26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223,983,858</w:t>
            </w:r>
          </w:p>
        </w:tc>
      </w:tr>
      <w:tr w:rsidR="002B3124" w:rsidRPr="00321218" w14:paraId="17E3DE17" w14:textId="77777777" w:rsidTr="001C373E">
        <w:trPr>
          <w:cantSplit/>
          <w:trHeight w:val="20"/>
        </w:trPr>
        <w:tc>
          <w:tcPr>
            <w:tcW w:w="5669" w:type="dxa"/>
            <w:vAlign w:val="bottom"/>
          </w:tcPr>
          <w:p w14:paraId="783FA4E1" w14:textId="77777777" w:rsidR="00C13260" w:rsidRPr="00321218" w:rsidRDefault="00C13260" w:rsidP="00AF4812">
            <w:pPr>
              <w:spacing w:before="20" w:after="20"/>
              <w:ind w:left="146" w:right="-114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CA53E28" w14:textId="1E9D90F7" w:rsidR="00C13260" w:rsidRPr="00321218" w:rsidRDefault="009E3B8D" w:rsidP="00AF4812">
            <w:pPr>
              <w:tabs>
                <w:tab w:val="left" w:pos="435"/>
              </w:tabs>
              <w:spacing w:before="20" w:after="20"/>
              <w:ind w:right="-26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508,727,648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A4E4618" w14:textId="12B37126" w:rsidR="00C13260" w:rsidRPr="00321218" w:rsidRDefault="00C13260" w:rsidP="00AF4812">
            <w:pPr>
              <w:tabs>
                <w:tab w:val="left" w:pos="435"/>
              </w:tabs>
              <w:spacing w:before="20" w:after="20"/>
              <w:ind w:right="-26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451,874,634</w:t>
            </w:r>
          </w:p>
        </w:tc>
      </w:tr>
      <w:tr w:rsidR="002B3124" w:rsidRPr="00321218" w14:paraId="375C6958" w14:textId="77777777" w:rsidTr="001C373E">
        <w:trPr>
          <w:cantSplit/>
          <w:trHeight w:val="20"/>
        </w:trPr>
        <w:tc>
          <w:tcPr>
            <w:tcW w:w="5669" w:type="dxa"/>
            <w:vAlign w:val="bottom"/>
          </w:tcPr>
          <w:p w14:paraId="1BCBC3E4" w14:textId="4C11CDE6" w:rsidR="00C13260" w:rsidRPr="00321218" w:rsidRDefault="00C13260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ค่าเผื่อผลขาดทุนด้านเครดิตที่</w:t>
            </w:r>
            <w:r w:rsidR="00F159D7"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-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326C9C2" w14:textId="4442B136" w:rsidR="00C13260" w:rsidRPr="00321218" w:rsidRDefault="00544035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283,606,354)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216FFB4" w14:textId="278D54DF" w:rsidR="00C13260" w:rsidRPr="00321218" w:rsidRDefault="00C13260" w:rsidP="00AF4812">
            <w:pPr>
              <w:tabs>
                <w:tab w:val="left" w:pos="435"/>
              </w:tabs>
              <w:spacing w:before="20" w:after="20"/>
              <w:ind w:right="-26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(283,606,354)</w:t>
            </w:r>
          </w:p>
        </w:tc>
      </w:tr>
      <w:tr w:rsidR="00B963CE" w:rsidRPr="00321218" w14:paraId="7F34BE44" w14:textId="77777777" w:rsidTr="001C373E">
        <w:trPr>
          <w:cantSplit/>
          <w:trHeight w:val="20"/>
        </w:trPr>
        <w:tc>
          <w:tcPr>
            <w:tcW w:w="5669" w:type="dxa"/>
            <w:vAlign w:val="bottom"/>
          </w:tcPr>
          <w:p w14:paraId="6F421D59" w14:textId="77777777" w:rsidR="00B963CE" w:rsidRPr="00321218" w:rsidRDefault="00B963CE" w:rsidP="00AF4812">
            <w:pPr>
              <w:spacing w:before="20" w:after="20"/>
              <w:ind w:left="146" w:right="-114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66CCB01" w14:textId="7E592C8E" w:rsidR="00B963CE" w:rsidRPr="00321218" w:rsidRDefault="00544035" w:rsidP="00AF4812">
            <w:pPr>
              <w:tabs>
                <w:tab w:val="left" w:pos="435"/>
              </w:tabs>
              <w:spacing w:before="20" w:after="20"/>
              <w:ind w:right="-26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225,121,294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6B4BFF4" w14:textId="447D1F28" w:rsidR="00B963CE" w:rsidRPr="00321218" w:rsidRDefault="00C13260" w:rsidP="00AF4812">
            <w:pPr>
              <w:tabs>
                <w:tab w:val="left" w:pos="435"/>
              </w:tabs>
              <w:spacing w:before="20" w:after="20"/>
              <w:ind w:right="-26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168,268,280</w:t>
            </w:r>
          </w:p>
        </w:tc>
      </w:tr>
    </w:tbl>
    <w:p w14:paraId="277CA6CF" w14:textId="77777777" w:rsidR="00F159D7" w:rsidRPr="00321218" w:rsidRDefault="00F159D7" w:rsidP="00AF4812">
      <w:pPr>
        <w:rPr>
          <w:rFonts w:ascii="Browallia New" w:hAnsi="Browallia New" w:cs="Browallia New" w:hint="cs"/>
          <w:color w:val="000000" w:themeColor="text1"/>
          <w:sz w:val="16"/>
          <w:szCs w:val="16"/>
          <w:cs/>
          <w:lang w:val="en-GB"/>
        </w:rPr>
      </w:pPr>
      <w:r w:rsidRPr="00321218">
        <w:rPr>
          <w:rFonts w:ascii="Browallia New" w:hAnsi="Browallia New" w:cs="Browallia New" w:hint="cs"/>
          <w:color w:val="000000" w:themeColor="text1"/>
          <w:sz w:val="16"/>
          <w:szCs w:val="16"/>
          <w:cs/>
          <w:lang w:val="en-GB"/>
        </w:rPr>
        <w:br w:type="page"/>
      </w:r>
    </w:p>
    <w:p w14:paraId="1BE56616" w14:textId="4A3A06D3" w:rsidR="00C13260" w:rsidRPr="00321218" w:rsidRDefault="0CFB2542" w:rsidP="00AF4812">
      <w:pP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lastRenderedPageBreak/>
        <w:t>รายการกระทบยอดค่าเผื่อผลขาดทุนสำหรับ</w:t>
      </w:r>
      <w:r w:rsidR="05861C4D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สินทรัพย์ที่เกิดจากสัญญา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สำหรับปีสิ้นสุดวันที่ </w:t>
      </w:r>
      <w:r w:rsidR="00F159D7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31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ธันวาคม </w:t>
      </w:r>
      <w:r w:rsidR="00F159D7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2568</w:t>
      </w:r>
      <w:r w:rsidR="007D61A1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7D61A1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และ </w:t>
      </w:r>
      <w:r w:rsidR="007D61A1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2567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มีดังนี้</w:t>
      </w:r>
    </w:p>
    <w:tbl>
      <w:tblPr>
        <w:tblW w:w="9071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5669"/>
        <w:gridCol w:w="1701"/>
        <w:gridCol w:w="1701"/>
      </w:tblGrid>
      <w:tr w:rsidR="002B3124" w:rsidRPr="00321218" w14:paraId="526B596E" w14:textId="77777777" w:rsidTr="00331593">
        <w:trPr>
          <w:trHeight w:val="300"/>
          <w:tblHeader/>
        </w:trPr>
        <w:tc>
          <w:tcPr>
            <w:tcW w:w="5669" w:type="dxa"/>
            <w:vAlign w:val="bottom"/>
          </w:tcPr>
          <w:p w14:paraId="11453750" w14:textId="77777777" w:rsidR="00D21CEC" w:rsidRPr="00321218" w:rsidRDefault="00D21CEC" w:rsidP="00AF4812">
            <w:pPr>
              <w:spacing w:before="20" w:after="20"/>
              <w:ind w:left="34"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Align w:val="bottom"/>
            <w:hideMark/>
          </w:tcPr>
          <w:p w14:paraId="2767C132" w14:textId="585E8F1F" w:rsidR="00D21CEC" w:rsidRPr="00321218" w:rsidRDefault="00D21CEC" w:rsidP="00AF4812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(หน่วย: บาท)</w:t>
            </w:r>
          </w:p>
        </w:tc>
      </w:tr>
      <w:tr w:rsidR="002B3124" w:rsidRPr="00321218" w14:paraId="578F8398" w14:textId="77777777" w:rsidTr="00331593">
        <w:trPr>
          <w:trHeight w:val="675"/>
          <w:tblHeader/>
        </w:trPr>
        <w:tc>
          <w:tcPr>
            <w:tcW w:w="5669" w:type="dxa"/>
            <w:vAlign w:val="bottom"/>
          </w:tcPr>
          <w:p w14:paraId="7B52A8A0" w14:textId="77777777" w:rsidR="00D21CEC" w:rsidRPr="00321218" w:rsidRDefault="00D21CEC" w:rsidP="00AF4812">
            <w:pPr>
              <w:spacing w:before="20" w:after="20"/>
              <w:ind w:left="34"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  <w:hideMark/>
          </w:tcPr>
          <w:p w14:paraId="2D1BEFE5" w14:textId="77777777" w:rsidR="00D21CEC" w:rsidRPr="00321218" w:rsidRDefault="00D21CEC" w:rsidP="00AF4812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</w:pP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  <w:t>งบการเงินรวม</w:t>
            </w:r>
          </w:p>
        </w:tc>
        <w:tc>
          <w:tcPr>
            <w:tcW w:w="1701" w:type="dxa"/>
            <w:vAlign w:val="bottom"/>
            <w:hideMark/>
          </w:tcPr>
          <w:p w14:paraId="23CF0214" w14:textId="77777777" w:rsidR="00D21CEC" w:rsidRPr="00321218" w:rsidRDefault="00D21CEC" w:rsidP="00AF4812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</w:pP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2B3124" w:rsidRPr="00321218" w14:paraId="7D8D1F5B" w14:textId="77777777" w:rsidTr="00331593">
        <w:trPr>
          <w:trHeight w:val="46"/>
        </w:trPr>
        <w:tc>
          <w:tcPr>
            <w:tcW w:w="5669" w:type="dxa"/>
          </w:tcPr>
          <w:p w14:paraId="37B83F40" w14:textId="4CD851A7" w:rsidR="00D21CEC" w:rsidRPr="00321218" w:rsidRDefault="00D21CEC" w:rsidP="00AF4812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eastAsia="th-TH"/>
              </w:rPr>
              <w:t>ยอดคงเหลือต้น</w:t>
            </w:r>
            <w:r w:rsidR="001C373E"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325F5CB5" w14:textId="65DA85EB" w:rsidR="00D21CEC" w:rsidRPr="00321218" w:rsidRDefault="75A8FF75" w:rsidP="00AF4812">
            <w:pPr>
              <w:tabs>
                <w:tab w:val="left" w:pos="435"/>
              </w:tabs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283,606,354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0F745928" w14:textId="35963E60" w:rsidR="00D21CEC" w:rsidRPr="00321218" w:rsidRDefault="49B22310" w:rsidP="00AF4812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865,534</w:t>
            </w:r>
          </w:p>
        </w:tc>
      </w:tr>
      <w:tr w:rsidR="002B3124" w:rsidRPr="00321218" w14:paraId="4800AA25" w14:textId="77777777" w:rsidTr="00331593">
        <w:trPr>
          <w:trHeight w:val="46"/>
        </w:trPr>
        <w:tc>
          <w:tcPr>
            <w:tcW w:w="5669" w:type="dxa"/>
          </w:tcPr>
          <w:p w14:paraId="29F8DF5F" w14:textId="2F7808B8" w:rsidR="00D21CEC" w:rsidRPr="00321218" w:rsidRDefault="00D21CEC" w:rsidP="00AF4812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eastAsia="th-TH"/>
              </w:rPr>
              <w:t>ตั้งเพิ่มในระหว่าง</w:t>
            </w:r>
            <w:r w:rsidR="001C373E"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14:paraId="4B9DF5FC" w14:textId="77777777" w:rsidR="00D21CEC" w:rsidRPr="00321218" w:rsidRDefault="00D21CEC" w:rsidP="00AF4812">
            <w:pPr>
              <w:tabs>
                <w:tab w:val="left" w:pos="435"/>
              </w:tabs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14:paraId="05F2A06A" w14:textId="4643163A" w:rsidR="00D21CEC" w:rsidRPr="00321218" w:rsidRDefault="1961AFA6" w:rsidP="00AF4812">
            <w:pPr>
              <w:tabs>
                <w:tab w:val="decimal" w:pos="882"/>
              </w:tabs>
              <w:spacing w:before="20" w:after="20"/>
              <w:ind w:right="23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282,740,820</w:t>
            </w:r>
          </w:p>
        </w:tc>
      </w:tr>
      <w:tr w:rsidR="00D21CEC" w:rsidRPr="00321218" w14:paraId="785C5921" w14:textId="77777777" w:rsidTr="00331593">
        <w:trPr>
          <w:trHeight w:val="172"/>
        </w:trPr>
        <w:tc>
          <w:tcPr>
            <w:tcW w:w="5669" w:type="dxa"/>
          </w:tcPr>
          <w:p w14:paraId="5C8C2AA7" w14:textId="30280FA9" w:rsidR="00D21CEC" w:rsidRPr="00321218" w:rsidRDefault="00D21CEC" w:rsidP="00AF4812">
            <w:pPr>
              <w:spacing w:before="20" w:after="20"/>
              <w:ind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eastAsia="th-TH"/>
              </w:rPr>
              <w:t>ยอดคงเหลือปลาย</w:t>
            </w:r>
            <w:r w:rsidR="001C373E"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4D2103" w14:textId="3B7AA1FB" w:rsidR="00D21CEC" w:rsidRPr="00321218" w:rsidRDefault="575EA66E" w:rsidP="00AF4812">
            <w:pPr>
              <w:tabs>
                <w:tab w:val="left" w:pos="435"/>
              </w:tabs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283,606,354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F8297D" w14:textId="3CD5C9AB" w:rsidR="00D21CEC" w:rsidRPr="00321218" w:rsidRDefault="575EA66E" w:rsidP="00AF4812">
            <w:pPr>
              <w:tabs>
                <w:tab w:val="decimal" w:pos="1024"/>
              </w:tabs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283,606,354</w:t>
            </w:r>
          </w:p>
        </w:tc>
      </w:tr>
    </w:tbl>
    <w:p w14:paraId="72725AD9" w14:textId="77777777" w:rsidR="00DF446F" w:rsidRPr="00321218" w:rsidRDefault="00DF446F" w:rsidP="00AF4812">
      <w:pP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2E14246A" w14:textId="0ECD3B8D" w:rsidR="0D64F99A" w:rsidRPr="00321218" w:rsidRDefault="0D64F99A" w:rsidP="00AF4812">
      <w:pP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สินทรัพย์ที่เกิดจากสัญญาที่มีอายุเกินกว่า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E41922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6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เดือน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ส่วนใหญ่เป็นโครงการงานราชการที่บริษัทยังไม่ได้เรียกเก็บชำระเนื่องจากโครง</w:t>
      </w:r>
      <w:r w:rsidR="00F159D7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การดังกล่าวอยู่ในระหว่างการดำเนินการขอส่งมอบงาน ตรวจรับงานและขอเบิกงวดงานจากทางเจ้าของโครงการ อย่างไรก็ตาม ผู้บริหารได้ประเมินถึงความเสี่ยงในการเรียกชำระเก็บหนี้และผลขาดทุนที่คาดว่าจะเกิดขึ้นจากสินทรัพย์ที่เกิดจากสัญญาของโครง</w:t>
      </w:r>
      <w:r w:rsidR="00F159D7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การดังกล่าว อีกทั้งพิจารณาถึงสภาวะเศรษฐกิจที่ชะลอตัวในธุรกิจก่อสร้าง สภาพแวดล้อมทางตลาดที่เกิดขึ้น รวมถึงปัจจัยต่างๆ ใน</w:t>
      </w:r>
      <w:r w:rsidR="00F159D7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อนาคตที่อาจมีผลกระทบต่อการจ่ายชำระหนี้ ดังนั้น ในระหว่างปี </w:t>
      </w:r>
      <w:r w:rsidR="00F159D7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2567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ผู้บริหารของ</w:t>
      </w:r>
      <w:r w:rsidR="008722C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กลุ่มบริษัท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รับรู้รายการผลขาดทุนด้านเครดิตที่</w:t>
      </w:r>
      <w:r w:rsidR="00F159D7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คาดว่าจะเกิดขึ้นของโครงการดังกล่าวจำนวน </w:t>
      </w:r>
      <w:r w:rsidR="00F159D7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282</w:t>
      </w:r>
      <w:r w:rsidR="001C373E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.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74</w:t>
      </w:r>
      <w:r w:rsidR="001C373E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1C373E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ล้าน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บาท</w:t>
      </w:r>
    </w:p>
    <w:p w14:paraId="787D2635" w14:textId="77777777" w:rsidR="4C4E0221" w:rsidRPr="00321218" w:rsidRDefault="4C4E0221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u w:val="single"/>
        </w:rPr>
      </w:pPr>
    </w:p>
    <w:p w14:paraId="480ED4B1" w14:textId="1E713650" w:rsidR="0D64F99A" w:rsidRPr="00321218" w:rsidRDefault="0D64F99A" w:rsidP="00AF4812">
      <w:pP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ณ วันที่ </w:t>
      </w:r>
      <w:r w:rsidR="006F594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31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ธันวาคม</w:t>
      </w:r>
      <w:r w:rsidR="001C373E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256</w:t>
      </w:r>
      <w:r w:rsidR="007D61A1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8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ผู้บริหารของ</w:t>
      </w:r>
      <w:r w:rsidR="008722C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กลุ่มบริษัท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ได้ทำการพิจารณาและคาดว่าสินทรัพย์ที่เกิดจากสัญญาที่มีอายุ</w:t>
      </w:r>
      <w:r w:rsidR="00D640B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เกินกว่า </w:t>
      </w:r>
      <w:r w:rsidR="006F594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12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เดือน จำนวน </w:t>
      </w:r>
      <w:r w:rsidR="007D61A1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5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4.</w:t>
      </w:r>
      <w:r w:rsidR="007D61A1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84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ล้านบาท </w:t>
      </w:r>
      <w:r w:rsidR="007D61A1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(</w:t>
      </w:r>
      <w:r w:rsidR="007D61A1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2567 : 24.71</w:t>
      </w:r>
      <w:r w:rsidR="007D61A1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ล้านบาท)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จะถูกโอนไปเป็นลูกหนี้การค้าได้ภายใน </w:t>
      </w:r>
      <w:r w:rsidR="00D640B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1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ถึง </w:t>
      </w:r>
      <w:r w:rsidR="00D640B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ปี</w:t>
      </w:r>
      <w:r w:rsidR="00D640B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และ</w:t>
      </w:r>
      <w:r w:rsidR="00D640B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สำหรับสินทรัพย์</w:t>
      </w:r>
      <w:r w:rsidR="006F594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ที่เกิดจากสัญญา</w:t>
      </w:r>
      <w:r w:rsidR="001C373E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ส่วนที่เหลือจำนวน </w:t>
      </w:r>
      <w:r w:rsidR="007D61A1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283.61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ล้านบาท </w:t>
      </w:r>
      <w:r w:rsidR="007D61A1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(</w:t>
      </w:r>
      <w:r w:rsidR="007D61A1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2567 : 199.27 </w:t>
      </w:r>
      <w:r w:rsidR="007D61A1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ล้านบาท)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ผู้บริหารคาดว่าจะไม่สามารถโอนไปเป็นลูกหนี้</w:t>
      </w:r>
      <w:r w:rsidR="00F159D7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การค้าได้ ดังนั้นในระหว่างปี </w:t>
      </w:r>
      <w:r w:rsidR="006F594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2567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8722C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กลุ่มบริษัท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จึงพิจารณารับรู้ผลขาดทุนด้านเครดิตที่คาดว่าจะเกิดขึ้น</w:t>
      </w:r>
      <w:r w:rsidR="006F594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เต็มจำนวน อย่างไรก็ตาม ผู้บริหารได้มีการติดตามและอยู่ระหว่างการเจรจาขอเบิกงวดงานและเรียกชำระหนี้จากผู้ว่าจ้างโครงการ</w:t>
      </w:r>
      <w:r w:rsidR="006F594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ดังกล่าวอย่างต่อเนื่อง</w:t>
      </w:r>
    </w:p>
    <w:p w14:paraId="6A1AC254" w14:textId="77777777" w:rsidR="4C4E0221" w:rsidRPr="00321218" w:rsidRDefault="4C4E0221" w:rsidP="00AF4812">
      <w:pPr>
        <w:spacing w:before="20" w:after="20"/>
        <w:jc w:val="thaiDistribute"/>
        <w:rPr>
          <w:rFonts w:ascii="Browallia New" w:hAnsi="Browallia New" w:cs="Browallia New" w:hint="cs"/>
          <w:color w:val="000000" w:themeColor="text1"/>
          <w:sz w:val="16"/>
          <w:szCs w:val="16"/>
          <w:lang w:val="en-GB"/>
        </w:rPr>
      </w:pPr>
    </w:p>
    <w:p w14:paraId="7F77517E" w14:textId="20CAC841" w:rsidR="0D64F99A" w:rsidRPr="00321218" w:rsidRDefault="008722CF" w:rsidP="00AF4812">
      <w:pP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กลุ่มบริษัท</w:t>
      </w:r>
      <w:r w:rsidR="0D64F99A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ได้ปฏิบัติตามวิธีอย่างง่าย (Simplified approach) ในการวัดมูลค่าของผลขาดทุนด้านเครดิตที่คาดว่าจะเกิดขึ้น</w:t>
      </w:r>
      <w:r w:rsidR="001C373E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D64F99A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ตลอดอายุของลูกหนี้การค้าและลูกหนี้หมุนเวียนอื่นและสินทรัพย์ที่เกิดจากสัญญา</w:t>
      </w:r>
    </w:p>
    <w:p w14:paraId="7F9683D2" w14:textId="392F6AB3" w:rsidR="00C10378" w:rsidRPr="00321218" w:rsidRDefault="00C10378" w:rsidP="00AF4812">
      <w:pPr>
        <w:spacing w:before="20" w:after="20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</w:p>
    <w:p w14:paraId="74F84D48" w14:textId="08F4B24B" w:rsidR="00AB3EFA" w:rsidRPr="00321218" w:rsidRDefault="05861C4D" w:rsidP="00AF4812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  <w:cs/>
        </w:rPr>
        <w:t>สินค้าคงเหลือ</w:t>
      </w:r>
    </w:p>
    <w:p w14:paraId="10E4B334" w14:textId="77777777" w:rsidR="006F5946" w:rsidRPr="00321218" w:rsidRDefault="006F5946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u w:val="single"/>
        </w:rPr>
      </w:pPr>
    </w:p>
    <w:p w14:paraId="74B9AE60" w14:textId="099DE522" w:rsidR="00AB3EFA" w:rsidRPr="00321218" w:rsidRDefault="178AA2DF" w:rsidP="00AF4812">
      <w:pPr>
        <w:spacing w:before="20" w:after="20"/>
        <w:ind w:left="284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ประกอบด้วย</w:t>
      </w:r>
    </w:p>
    <w:tbl>
      <w:tblPr>
        <w:tblW w:w="4795" w:type="pct"/>
        <w:tblInd w:w="142" w:type="dxa"/>
        <w:tblLayout w:type="fixed"/>
        <w:tblLook w:val="04A0" w:firstRow="1" w:lastRow="0" w:firstColumn="1" w:lastColumn="0" w:noHBand="0" w:noVBand="1"/>
      </w:tblPr>
      <w:tblGrid>
        <w:gridCol w:w="5777"/>
        <w:gridCol w:w="1733"/>
        <w:gridCol w:w="1734"/>
      </w:tblGrid>
      <w:tr w:rsidR="002B3124" w:rsidRPr="00321218" w14:paraId="7829747A" w14:textId="77777777" w:rsidTr="00331593">
        <w:trPr>
          <w:trHeight w:val="267"/>
          <w:tblHeader/>
        </w:trPr>
        <w:tc>
          <w:tcPr>
            <w:tcW w:w="5669" w:type="dxa"/>
            <w:vAlign w:val="bottom"/>
          </w:tcPr>
          <w:p w14:paraId="7E2B45E4" w14:textId="77777777" w:rsidR="00D21CEC" w:rsidRPr="00321218" w:rsidRDefault="00D21CEC" w:rsidP="00AF4812">
            <w:pPr>
              <w:spacing w:before="20" w:after="20"/>
              <w:ind w:left="34"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3403" w:type="dxa"/>
            <w:gridSpan w:val="2"/>
            <w:vAlign w:val="bottom"/>
            <w:hideMark/>
          </w:tcPr>
          <w:p w14:paraId="5D2539DB" w14:textId="284E68DF" w:rsidR="00D21CEC" w:rsidRPr="00321218" w:rsidRDefault="00D21CEC" w:rsidP="00AF4812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(หน่วย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: บาท)</w:t>
            </w:r>
          </w:p>
        </w:tc>
      </w:tr>
      <w:tr w:rsidR="002B3124" w:rsidRPr="00321218" w14:paraId="7C9356A4" w14:textId="77777777" w:rsidTr="00331593">
        <w:trPr>
          <w:trHeight w:val="267"/>
          <w:tblHeader/>
        </w:trPr>
        <w:tc>
          <w:tcPr>
            <w:tcW w:w="5669" w:type="dxa"/>
            <w:vAlign w:val="bottom"/>
          </w:tcPr>
          <w:p w14:paraId="69665811" w14:textId="77777777" w:rsidR="00D21CEC" w:rsidRPr="00321218" w:rsidRDefault="00D21CEC" w:rsidP="00AF4812">
            <w:pPr>
              <w:spacing w:before="20" w:after="20"/>
              <w:ind w:left="34"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403" w:type="dxa"/>
            <w:gridSpan w:val="2"/>
            <w:vAlign w:val="bottom"/>
            <w:hideMark/>
          </w:tcPr>
          <w:p w14:paraId="4E5614D5" w14:textId="77777777" w:rsidR="00D21CEC" w:rsidRPr="00321218" w:rsidRDefault="00D21CEC" w:rsidP="00AF4812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</w:pP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  <w:t>งบการเงินรวม</w:t>
            </w:r>
          </w:p>
          <w:p w14:paraId="324783AD" w14:textId="0888AB07" w:rsidR="00D21CEC" w:rsidRPr="00321218" w:rsidRDefault="00D21CEC" w:rsidP="00AF4812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</w:pP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2B3124" w:rsidRPr="00321218" w14:paraId="70F0F832" w14:textId="77777777" w:rsidTr="00331593">
        <w:trPr>
          <w:trHeight w:val="267"/>
          <w:tblHeader/>
        </w:trPr>
        <w:tc>
          <w:tcPr>
            <w:tcW w:w="5669" w:type="dxa"/>
            <w:vAlign w:val="bottom"/>
          </w:tcPr>
          <w:p w14:paraId="07C87510" w14:textId="77777777" w:rsidR="00D21CEC" w:rsidRPr="00321218" w:rsidRDefault="00D21CEC" w:rsidP="00AF4812">
            <w:pPr>
              <w:spacing w:before="20" w:after="20"/>
              <w:ind w:left="34"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303F9EEF" w14:textId="09179082" w:rsidR="00D21CEC" w:rsidRPr="00321218" w:rsidRDefault="00D21CEC" w:rsidP="00AF4812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</w:pP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702" w:type="dxa"/>
            <w:vAlign w:val="bottom"/>
          </w:tcPr>
          <w:p w14:paraId="13C1128A" w14:textId="3AC4BB33" w:rsidR="00D21CEC" w:rsidRPr="00321218" w:rsidRDefault="00D21CEC" w:rsidP="00AF4812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</w:pP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2B3124" w:rsidRPr="00321218" w14:paraId="3E4686B3" w14:textId="77777777" w:rsidTr="00331593">
        <w:trPr>
          <w:trHeight w:val="46"/>
        </w:trPr>
        <w:tc>
          <w:tcPr>
            <w:tcW w:w="5669" w:type="dxa"/>
            <w:vAlign w:val="bottom"/>
          </w:tcPr>
          <w:p w14:paraId="3B6FC6C4" w14:textId="313C86E0" w:rsidR="00D21CEC" w:rsidRPr="00321218" w:rsidRDefault="00D21CEC" w:rsidP="00AF4812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วัสดุและอุปกรณ์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4A292A57" w14:textId="3702654D" w:rsidR="00D21CEC" w:rsidRPr="00321218" w:rsidRDefault="00056C35" w:rsidP="00AF4812">
            <w:pPr>
              <w:tabs>
                <w:tab w:val="left" w:pos="435"/>
              </w:tabs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8,237,532</w:t>
            </w:r>
          </w:p>
        </w:tc>
        <w:tc>
          <w:tcPr>
            <w:tcW w:w="1702" w:type="dxa"/>
            <w:tcBorders>
              <w:left w:val="nil"/>
              <w:bottom w:val="nil"/>
              <w:right w:val="nil"/>
            </w:tcBorders>
          </w:tcPr>
          <w:p w14:paraId="284A1CFB" w14:textId="1315BC06" w:rsidR="00D21CEC" w:rsidRPr="00321218" w:rsidRDefault="00D21CEC" w:rsidP="00AF4812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452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965</w:t>
            </w:r>
          </w:p>
        </w:tc>
      </w:tr>
      <w:tr w:rsidR="002B3124" w:rsidRPr="00321218" w14:paraId="0DD8CF1F" w14:textId="77777777" w:rsidTr="00331593">
        <w:trPr>
          <w:trHeight w:val="46"/>
        </w:trPr>
        <w:tc>
          <w:tcPr>
            <w:tcW w:w="5669" w:type="dxa"/>
            <w:vAlign w:val="bottom"/>
          </w:tcPr>
          <w:p w14:paraId="32AA5FBD" w14:textId="30C59EF7" w:rsidR="00D21CEC" w:rsidRPr="00321218" w:rsidRDefault="00D21CEC" w:rsidP="00AF4812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ค่าเผื่อการลดมูลค่าสำหรับสินค้าล้าสมัย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14:paraId="4D279FEA" w14:textId="11E42E73" w:rsidR="00D21CEC" w:rsidRPr="00321218" w:rsidRDefault="00056C35" w:rsidP="00AF4812">
            <w:pPr>
              <w:tabs>
                <w:tab w:val="left" w:pos="435"/>
              </w:tabs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(81,540)</w:t>
            </w:r>
          </w:p>
        </w:tc>
        <w:tc>
          <w:tcPr>
            <w:tcW w:w="1702" w:type="dxa"/>
            <w:tcBorders>
              <w:left w:val="nil"/>
              <w:bottom w:val="single" w:sz="4" w:space="0" w:color="auto"/>
              <w:right w:val="nil"/>
            </w:tcBorders>
          </w:tcPr>
          <w:p w14:paraId="042EAE13" w14:textId="434C85CD" w:rsidR="00D21CEC" w:rsidRPr="00321218" w:rsidRDefault="00D21CEC" w:rsidP="00AF4812">
            <w:pPr>
              <w:tabs>
                <w:tab w:val="decimal" w:pos="882"/>
              </w:tabs>
              <w:spacing w:before="20" w:after="20"/>
              <w:ind w:right="23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652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503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D21CEC" w:rsidRPr="00321218" w14:paraId="1FEF0B9F" w14:textId="77777777" w:rsidTr="00331593">
        <w:trPr>
          <w:trHeight w:val="172"/>
        </w:trPr>
        <w:tc>
          <w:tcPr>
            <w:tcW w:w="5669" w:type="dxa"/>
            <w:vAlign w:val="bottom"/>
          </w:tcPr>
          <w:p w14:paraId="518E7EED" w14:textId="71A43A56" w:rsidR="00D21CEC" w:rsidRPr="00321218" w:rsidRDefault="00D21CEC" w:rsidP="00AF4812">
            <w:pPr>
              <w:spacing w:before="20" w:after="20"/>
              <w:ind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A81972" w14:textId="691DC4DC" w:rsidR="00D21CEC" w:rsidRPr="00321218" w:rsidRDefault="00056C35" w:rsidP="00AF4812">
            <w:pPr>
              <w:tabs>
                <w:tab w:val="left" w:pos="435"/>
              </w:tabs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8,155,992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E511F7" w14:textId="02EC7995" w:rsidR="00D21CEC" w:rsidRPr="00321218" w:rsidRDefault="00D21CEC" w:rsidP="00AF4812">
            <w:pPr>
              <w:tabs>
                <w:tab w:val="decimal" w:pos="1024"/>
              </w:tabs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800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462</w:t>
            </w:r>
          </w:p>
        </w:tc>
      </w:tr>
    </w:tbl>
    <w:p w14:paraId="55B4CEAC" w14:textId="77777777" w:rsidR="00336B2C" w:rsidRPr="00321218" w:rsidRDefault="00336B2C" w:rsidP="00AF4812">
      <w:pPr>
        <w:rPr>
          <w:rFonts w:ascii="Browallia New" w:eastAsia="Arial Unicode MS" w:hAnsi="Browallia New" w:cs="Browallia New" w:hint="cs"/>
          <w:color w:val="000000" w:themeColor="text1"/>
          <w:sz w:val="16"/>
          <w:szCs w:val="16"/>
        </w:rPr>
      </w:pPr>
      <w:r w:rsidRPr="00321218">
        <w:rPr>
          <w:rFonts w:ascii="Browallia New" w:eastAsia="Arial Unicode MS" w:hAnsi="Browallia New" w:cs="Browallia New" w:hint="cs"/>
          <w:color w:val="000000" w:themeColor="text1"/>
          <w:sz w:val="16"/>
          <w:szCs w:val="16"/>
        </w:rPr>
        <w:br w:type="page"/>
      </w:r>
    </w:p>
    <w:p w14:paraId="2658B4D5" w14:textId="28CF8AD8" w:rsidR="536C2DFB" w:rsidRPr="00321218" w:rsidRDefault="536C2DFB" w:rsidP="00AF4812">
      <w:pP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lastRenderedPageBreak/>
        <w:t xml:space="preserve">รายการเคลื่อนไหวของค่าเผื่อจากการลดมูลค่าสินค้าสำหรับปีสิ้นสุดวันที่ </w:t>
      </w:r>
      <w:r w:rsidR="006F594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31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ธันวาคม </w:t>
      </w:r>
      <w:r w:rsidR="006F594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568 และ </w:t>
      </w:r>
      <w:r w:rsidR="006F594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567 มีดังนี้</w:t>
      </w:r>
    </w:p>
    <w:tbl>
      <w:tblPr>
        <w:tblW w:w="0" w:type="auto"/>
        <w:tblInd w:w="142" w:type="dxa"/>
        <w:tblLayout w:type="fixed"/>
        <w:tblLook w:val="06A0" w:firstRow="1" w:lastRow="0" w:firstColumn="1" w:lastColumn="0" w:noHBand="1" w:noVBand="1"/>
      </w:tblPr>
      <w:tblGrid>
        <w:gridCol w:w="5669"/>
        <w:gridCol w:w="1701"/>
        <w:gridCol w:w="1701"/>
      </w:tblGrid>
      <w:tr w:rsidR="002B3124" w:rsidRPr="00321218" w14:paraId="6A19FAB7" w14:textId="77777777" w:rsidTr="00331593">
        <w:trPr>
          <w:trHeight w:val="285"/>
        </w:trPr>
        <w:tc>
          <w:tcPr>
            <w:tcW w:w="5669" w:type="dxa"/>
            <w:tcMar>
              <w:left w:w="108" w:type="dxa"/>
              <w:right w:w="108" w:type="dxa"/>
            </w:tcMar>
            <w:vAlign w:val="center"/>
          </w:tcPr>
          <w:p w14:paraId="5B5424D2" w14:textId="20810E2C" w:rsidR="001C373E" w:rsidRPr="00321218" w:rsidRDefault="001C373E" w:rsidP="00AF4812">
            <w:pPr>
              <w:spacing w:before="20" w:after="20"/>
              <w:ind w:right="-108" w:hanging="17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Mar>
              <w:left w:w="108" w:type="dxa"/>
              <w:right w:w="108" w:type="dxa"/>
            </w:tcMar>
            <w:vAlign w:val="center"/>
          </w:tcPr>
          <w:p w14:paraId="4D4E5EA9" w14:textId="0FFF0B4C" w:rsidR="001C373E" w:rsidRPr="00321218" w:rsidRDefault="001C373E" w:rsidP="00AF4812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หน่วย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บาท)</w:t>
            </w:r>
          </w:p>
        </w:tc>
      </w:tr>
      <w:tr w:rsidR="002B3124" w:rsidRPr="00321218" w14:paraId="447819BB" w14:textId="77777777" w:rsidTr="00331593">
        <w:trPr>
          <w:trHeight w:val="285"/>
        </w:trPr>
        <w:tc>
          <w:tcPr>
            <w:tcW w:w="5669" w:type="dxa"/>
            <w:tcBorders>
              <w:right w:val="none" w:sz="2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DCAFECD" w14:textId="57B74E57" w:rsidR="001C373E" w:rsidRPr="00321218" w:rsidRDefault="001C373E" w:rsidP="00AF4812">
            <w:pPr>
              <w:spacing w:before="20" w:after="20"/>
              <w:ind w:left="-428" w:right="-108" w:hanging="17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3402" w:type="dxa"/>
            <w:gridSpan w:val="2"/>
            <w:tcMar>
              <w:left w:w="108" w:type="dxa"/>
              <w:right w:w="108" w:type="dxa"/>
            </w:tcMar>
            <w:vAlign w:val="center"/>
          </w:tcPr>
          <w:p w14:paraId="1D4E9DCB" w14:textId="46A3E470" w:rsidR="001C373E" w:rsidRPr="00321218" w:rsidRDefault="001C373E" w:rsidP="00AF4812">
            <w:pP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งบการเงินรวมและ</w:t>
            </w:r>
          </w:p>
          <w:p w14:paraId="48E0BA6E" w14:textId="38283CF7" w:rsidR="001C373E" w:rsidRPr="00321218" w:rsidRDefault="001C373E" w:rsidP="00AF4812">
            <w:pP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งบการเงินเฉพาะกิจการ</w:t>
            </w:r>
          </w:p>
        </w:tc>
      </w:tr>
      <w:tr w:rsidR="002B3124" w:rsidRPr="00321218" w14:paraId="0672482C" w14:textId="77777777" w:rsidTr="006F5946">
        <w:trPr>
          <w:trHeight w:val="288"/>
        </w:trPr>
        <w:tc>
          <w:tcPr>
            <w:tcW w:w="5669" w:type="dxa"/>
            <w:tcBorders>
              <w:right w:val="none" w:sz="2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86C43B0" w14:textId="6CB5570C" w:rsidR="001C373E" w:rsidRPr="00321218" w:rsidRDefault="001C373E" w:rsidP="00AF4812">
            <w:pPr>
              <w:spacing w:before="20" w:after="20"/>
              <w:ind w:right="-108" w:hanging="17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1B5C18C9" w14:textId="38F8B764" w:rsidR="001C373E" w:rsidRPr="00321218" w:rsidRDefault="001C373E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2568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1860B6A4" w14:textId="7F737AAB" w:rsidR="001C373E" w:rsidRPr="00321218" w:rsidRDefault="001C373E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2567</w:t>
            </w:r>
          </w:p>
        </w:tc>
      </w:tr>
      <w:tr w:rsidR="002B3124" w:rsidRPr="00321218" w14:paraId="618402DF" w14:textId="77777777" w:rsidTr="006F5946">
        <w:trPr>
          <w:trHeight w:val="288"/>
        </w:trPr>
        <w:tc>
          <w:tcPr>
            <w:tcW w:w="5669" w:type="dxa"/>
            <w:tcBorders>
              <w:right w:val="none" w:sz="2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9C4989D" w14:textId="7EFD55A9" w:rsidR="001C373E" w:rsidRPr="00321218" w:rsidRDefault="001C373E" w:rsidP="00AF4812">
            <w:pPr>
              <w:spacing w:before="20" w:after="20"/>
              <w:ind w:right="-108" w:hanging="17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2"/>
                <w:szCs w:val="12"/>
                <w:lang w:val="th"/>
              </w:rPr>
              <w:t xml:space="preserve"> 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7BA83407" w14:textId="518960F0" w:rsidR="001C373E" w:rsidRPr="00321218" w:rsidRDefault="001C373E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2"/>
                <w:szCs w:val="12"/>
                <w:u w:val="single"/>
              </w:rPr>
              <w:t xml:space="preserve"> 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7D603364" w14:textId="1F5B9D6C" w:rsidR="001C373E" w:rsidRPr="00321218" w:rsidRDefault="001C373E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2"/>
                <w:szCs w:val="12"/>
                <w:u w:val="single"/>
              </w:rPr>
              <w:t xml:space="preserve"> </w:t>
            </w:r>
          </w:p>
        </w:tc>
      </w:tr>
      <w:tr w:rsidR="002B3124" w:rsidRPr="00321218" w14:paraId="0563A3A6" w14:textId="77777777" w:rsidTr="006F5946">
        <w:trPr>
          <w:trHeight w:val="288"/>
        </w:trPr>
        <w:tc>
          <w:tcPr>
            <w:tcW w:w="5669" w:type="dxa"/>
            <w:tcBorders>
              <w:right w:val="none" w:sz="2" w:space="0" w:color="000000" w:themeColor="text1"/>
            </w:tcBorders>
            <w:tcMar>
              <w:left w:w="108" w:type="dxa"/>
              <w:right w:w="108" w:type="dxa"/>
            </w:tcMar>
          </w:tcPr>
          <w:p w14:paraId="3D198D3F" w14:textId="0D0C8BF9" w:rsidR="001C373E" w:rsidRPr="00321218" w:rsidRDefault="001C373E" w:rsidP="00AF4812">
            <w:pPr>
              <w:spacing w:before="20" w:after="20"/>
              <w:ind w:right="-108" w:hanging="17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ยอดคงเหลือต้นปี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61EE15A5" w14:textId="32D82464" w:rsidR="001C373E" w:rsidRPr="00321218" w:rsidRDefault="001C373E" w:rsidP="00AF4812">
            <w:pPr>
              <w:spacing w:before="20" w:after="20"/>
              <w:ind w:right="21" w:hanging="17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652,503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222C8D75" w14:textId="47F45D0B" w:rsidR="001C373E" w:rsidRPr="00321218" w:rsidRDefault="001C373E" w:rsidP="00AF4812">
            <w:pP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679,968</w:t>
            </w:r>
          </w:p>
        </w:tc>
      </w:tr>
      <w:tr w:rsidR="002B3124" w:rsidRPr="00321218" w14:paraId="15146696" w14:textId="77777777" w:rsidTr="006F5946">
        <w:trPr>
          <w:trHeight w:val="288"/>
        </w:trPr>
        <w:tc>
          <w:tcPr>
            <w:tcW w:w="5669" w:type="dxa"/>
            <w:tcBorders>
              <w:right w:val="none" w:sz="2" w:space="0" w:color="000000" w:themeColor="text1"/>
            </w:tcBorders>
            <w:tcMar>
              <w:left w:w="108" w:type="dxa"/>
              <w:right w:w="108" w:type="dxa"/>
            </w:tcMar>
          </w:tcPr>
          <w:p w14:paraId="63167671" w14:textId="25E57D87" w:rsidR="001C373E" w:rsidRPr="00321218" w:rsidRDefault="001C373E" w:rsidP="00AF4812">
            <w:pPr>
              <w:spacing w:before="20" w:after="20"/>
              <w:ind w:right="-108" w:hanging="17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ตั้งเพิ่มในระหว่างปี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4C12B785" w14:textId="26FBAAF8" w:rsidR="001C373E" w:rsidRPr="00321218" w:rsidRDefault="00056C35" w:rsidP="00AF4812">
            <w:pP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66891805" w14:textId="1FDAC63C" w:rsidR="001C373E" w:rsidRPr="00321218" w:rsidRDefault="00056C35" w:rsidP="00AF4812">
            <w:pP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2B3124" w:rsidRPr="00321218" w14:paraId="7E4D1A63" w14:textId="77777777" w:rsidTr="006F5946">
        <w:trPr>
          <w:trHeight w:val="288"/>
        </w:trPr>
        <w:tc>
          <w:tcPr>
            <w:tcW w:w="5669" w:type="dxa"/>
            <w:tcBorders>
              <w:right w:val="none" w:sz="2" w:space="0" w:color="000000" w:themeColor="text1"/>
            </w:tcBorders>
            <w:tcMar>
              <w:left w:w="108" w:type="dxa"/>
              <w:right w:w="108" w:type="dxa"/>
            </w:tcMar>
          </w:tcPr>
          <w:p w14:paraId="25172E19" w14:textId="60E12DE6" w:rsidR="001C373E" w:rsidRPr="00321218" w:rsidRDefault="001C373E" w:rsidP="00AF4812">
            <w:pPr>
              <w:spacing w:before="20" w:after="20"/>
              <w:ind w:right="-108" w:hanging="17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ลดลงในระหว่างปี</w:t>
            </w:r>
          </w:p>
        </w:tc>
        <w:tc>
          <w:tcPr>
            <w:tcW w:w="1701" w:type="dxa"/>
            <w:tcBorders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373AA594" w14:textId="1D82144B" w:rsidR="001C373E" w:rsidRPr="00321218" w:rsidRDefault="00056C35" w:rsidP="00AF4812">
            <w:pPr>
              <w:spacing w:before="20" w:after="20"/>
              <w:ind w:hanging="17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(570,963)</w:t>
            </w:r>
          </w:p>
        </w:tc>
        <w:tc>
          <w:tcPr>
            <w:tcW w:w="1701" w:type="dxa"/>
            <w:tcBorders>
              <w:left w:val="nil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5782D157" w14:textId="7505B32A" w:rsidR="001C373E" w:rsidRPr="00321218" w:rsidRDefault="001C373E" w:rsidP="00AF4812">
            <w:pP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(27,465)</w:t>
            </w:r>
          </w:p>
        </w:tc>
      </w:tr>
      <w:tr w:rsidR="002B3124" w:rsidRPr="00321218" w14:paraId="24A73CFD" w14:textId="77777777" w:rsidTr="006F5946">
        <w:trPr>
          <w:trHeight w:val="288"/>
        </w:trPr>
        <w:tc>
          <w:tcPr>
            <w:tcW w:w="5669" w:type="dxa"/>
            <w:tcBorders>
              <w:right w:val="none" w:sz="2" w:space="0" w:color="000000" w:themeColor="text1"/>
            </w:tcBorders>
            <w:tcMar>
              <w:left w:w="108" w:type="dxa"/>
              <w:right w:w="108" w:type="dxa"/>
            </w:tcMar>
          </w:tcPr>
          <w:p w14:paraId="23CD0F4C" w14:textId="686A30C2" w:rsidR="001C373E" w:rsidRPr="00321218" w:rsidRDefault="001C373E" w:rsidP="00AF4812">
            <w:pPr>
              <w:spacing w:before="20" w:after="20"/>
              <w:ind w:right="-108" w:hanging="17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ยอดคงเหลือปลายปี</w:t>
            </w:r>
          </w:p>
        </w:tc>
        <w:tc>
          <w:tcPr>
            <w:tcW w:w="1701" w:type="dxa"/>
            <w:tcBorders>
              <w:top w:val="single" w:sz="8" w:space="0" w:color="000000" w:themeColor="text1"/>
              <w:bottom w:val="doub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6BBBD981" w14:textId="3E808D34" w:rsidR="001C373E" w:rsidRPr="00321218" w:rsidRDefault="00056C35" w:rsidP="00AF4812">
            <w:pP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81,540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nil"/>
              <w:bottom w:val="doub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0D55EBAC" w14:textId="26645E4A" w:rsidR="001C373E" w:rsidRPr="00321218" w:rsidRDefault="001C373E" w:rsidP="00AF4812">
            <w:pP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652,503</w:t>
            </w:r>
          </w:p>
        </w:tc>
      </w:tr>
    </w:tbl>
    <w:p w14:paraId="25EF6DB3" w14:textId="77777777" w:rsidR="006F5946" w:rsidRPr="00321218" w:rsidRDefault="006F5946" w:rsidP="00AF4812">
      <w:pP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0BBFCDB1" w14:textId="146986F6" w:rsidR="6E39CA6A" w:rsidRPr="00321218" w:rsidRDefault="6E39CA6A" w:rsidP="00AF4812">
      <w:pP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สำหรับปีสิ้นสุดวันที่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6F594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31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ธันวาคม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6F594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568 ต้นทุนของสินค้าคงเหลือที่บันทึกเป็นค่าใช้จ่ายมีจำนวน </w:t>
      </w:r>
      <w:r w:rsidR="00056C35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129.23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ล้านบาท ในงบการเงินรวม แล</w:t>
      </w:r>
      <w:r w:rsidR="00F75D8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ะ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งบ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การเงินเฉพาะกิจการ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(</w:t>
      </w:r>
      <w:r w:rsidR="006F594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567: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ต้นทุนของสินค้าคงเหลือที่บันทึกเป็นค่าใช้จ่ายมีจำนวน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056C35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221.25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ล้านบาท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ในงบการเงินรวมแล</w:t>
      </w:r>
      <w:r w:rsidR="00F75D8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ะ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งบการเงินเฉพาะกิจการ</w:t>
      </w:r>
    </w:p>
    <w:p w14:paraId="76F8700A" w14:textId="2F6B431D" w:rsidR="006F5946" w:rsidRPr="00321218" w:rsidRDefault="006F5946" w:rsidP="00AF4812">
      <w:pPr>
        <w:spacing w:before="20" w:after="20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</w:pPr>
    </w:p>
    <w:p w14:paraId="62804D0B" w14:textId="4D942A38" w:rsidR="00DD2948" w:rsidRPr="00321218" w:rsidRDefault="3E2A0D75" w:rsidP="00AF4812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u w:val="single"/>
        </w:rPr>
      </w:pP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  <w:t>เงินฝากธนาคารที่มีข้อจำกัดในการใช้</w:t>
      </w:r>
      <w:proofErr w:type="spellEnd"/>
    </w:p>
    <w:p w14:paraId="48247697" w14:textId="77777777" w:rsidR="00E879ED" w:rsidRPr="00321218" w:rsidRDefault="00E879ED" w:rsidP="00AF4812">
      <w:pPr>
        <w:spacing w:before="20" w:after="20"/>
        <w:jc w:val="thaiDistribute"/>
        <w:rPr>
          <w:rFonts w:ascii="Browallia New" w:hAnsi="Browallia New" w:cs="Browallia New" w:hint="cs"/>
          <w:color w:val="000000" w:themeColor="text1"/>
          <w:sz w:val="16"/>
          <w:szCs w:val="16"/>
          <w:highlight w:val="yellow"/>
        </w:rPr>
      </w:pPr>
    </w:p>
    <w:tbl>
      <w:tblPr>
        <w:tblW w:w="4794" w:type="pct"/>
        <w:tblInd w:w="142" w:type="dxa"/>
        <w:tblLayout w:type="fixed"/>
        <w:tblLook w:val="04A0" w:firstRow="1" w:lastRow="0" w:firstColumn="1" w:lastColumn="0" w:noHBand="0" w:noVBand="1"/>
      </w:tblPr>
      <w:tblGrid>
        <w:gridCol w:w="5776"/>
        <w:gridCol w:w="1733"/>
        <w:gridCol w:w="1733"/>
      </w:tblGrid>
      <w:tr w:rsidR="002B3124" w:rsidRPr="00321218" w14:paraId="03E8C584" w14:textId="77777777" w:rsidTr="006160E0">
        <w:trPr>
          <w:trHeight w:val="239"/>
          <w:tblHeader/>
        </w:trPr>
        <w:tc>
          <w:tcPr>
            <w:tcW w:w="5667" w:type="dxa"/>
            <w:vAlign w:val="bottom"/>
          </w:tcPr>
          <w:p w14:paraId="14993474" w14:textId="77777777" w:rsidR="00DD2948" w:rsidRPr="00321218" w:rsidRDefault="00DD2948" w:rsidP="00AF4812">
            <w:pPr>
              <w:spacing w:before="20" w:after="20"/>
              <w:ind w:left="34"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Align w:val="bottom"/>
            <w:hideMark/>
          </w:tcPr>
          <w:p w14:paraId="547E1497" w14:textId="77777777" w:rsidR="00DD2948" w:rsidRPr="00321218" w:rsidRDefault="00DD2948" w:rsidP="00AF4812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(หน่วย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: บาท)</w:t>
            </w:r>
          </w:p>
        </w:tc>
      </w:tr>
      <w:tr w:rsidR="002B3124" w:rsidRPr="00321218" w14:paraId="307E2A99" w14:textId="77777777" w:rsidTr="006160E0">
        <w:trPr>
          <w:trHeight w:val="267"/>
          <w:tblHeader/>
        </w:trPr>
        <w:tc>
          <w:tcPr>
            <w:tcW w:w="5667" w:type="dxa"/>
            <w:vAlign w:val="bottom"/>
          </w:tcPr>
          <w:p w14:paraId="13EE1892" w14:textId="77777777" w:rsidR="00DD2948" w:rsidRPr="00321218" w:rsidRDefault="00DD2948" w:rsidP="00AF4812">
            <w:pPr>
              <w:spacing w:before="20" w:after="20"/>
              <w:ind w:left="34"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  <w:vAlign w:val="bottom"/>
            <w:hideMark/>
          </w:tcPr>
          <w:p w14:paraId="303154AF" w14:textId="77777777" w:rsidR="00DD2948" w:rsidRPr="00321218" w:rsidRDefault="00DD2948" w:rsidP="00AF4812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</w:pP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  <w:t>งบการเงินรวม</w:t>
            </w:r>
          </w:p>
          <w:p w14:paraId="6F8A8787" w14:textId="77777777" w:rsidR="00DD2948" w:rsidRPr="00321218" w:rsidRDefault="00DD2948" w:rsidP="00AF4812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</w:pP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2B3124" w:rsidRPr="00321218" w14:paraId="4DD6F21E" w14:textId="77777777" w:rsidTr="006160E0">
        <w:trPr>
          <w:trHeight w:val="267"/>
          <w:tblHeader/>
        </w:trPr>
        <w:tc>
          <w:tcPr>
            <w:tcW w:w="5667" w:type="dxa"/>
            <w:vAlign w:val="bottom"/>
          </w:tcPr>
          <w:p w14:paraId="7335006D" w14:textId="77777777" w:rsidR="00DD2948" w:rsidRPr="00321218" w:rsidRDefault="00DD2948" w:rsidP="00AF4812">
            <w:pPr>
              <w:spacing w:before="20" w:after="20"/>
              <w:ind w:left="34"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535E556D" w14:textId="77777777" w:rsidR="00DD2948" w:rsidRPr="00321218" w:rsidRDefault="00DD2948" w:rsidP="00AF4812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</w:pP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701" w:type="dxa"/>
            <w:vAlign w:val="bottom"/>
          </w:tcPr>
          <w:p w14:paraId="65000BF0" w14:textId="77777777" w:rsidR="00DD2948" w:rsidRPr="00321218" w:rsidRDefault="00DD2948" w:rsidP="00AF4812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</w:pP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2B3124" w:rsidRPr="00321218" w14:paraId="0EA5BE4F" w14:textId="77777777" w:rsidTr="007C3DCC">
        <w:trPr>
          <w:trHeight w:val="46"/>
        </w:trPr>
        <w:tc>
          <w:tcPr>
            <w:tcW w:w="5667" w:type="dxa"/>
            <w:vAlign w:val="center"/>
          </w:tcPr>
          <w:p w14:paraId="4A13535F" w14:textId="7D761954" w:rsidR="00A23620" w:rsidRPr="00321218" w:rsidRDefault="00A23620" w:rsidP="00AF4812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เงินฝากประจำ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vAlign w:val="center"/>
          </w:tcPr>
          <w:p w14:paraId="6272419F" w14:textId="5A63300D" w:rsidR="00A23620" w:rsidRPr="00321218" w:rsidRDefault="00A23620" w:rsidP="00AF4812">
            <w:pPr>
              <w:tabs>
                <w:tab w:val="left" w:pos="435"/>
              </w:tabs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4,090,686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vAlign w:val="center"/>
          </w:tcPr>
          <w:p w14:paraId="544C4FFF" w14:textId="6BACCED9" w:rsidR="00A23620" w:rsidRPr="00321218" w:rsidRDefault="00A23620" w:rsidP="00AF4812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18</w:t>
            </w: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442</w:t>
            </w: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623</w:t>
            </w:r>
          </w:p>
        </w:tc>
      </w:tr>
      <w:tr w:rsidR="00A23620" w:rsidRPr="00321218" w14:paraId="2B99B41A" w14:textId="77777777" w:rsidTr="007C3DCC">
        <w:trPr>
          <w:trHeight w:val="172"/>
        </w:trPr>
        <w:tc>
          <w:tcPr>
            <w:tcW w:w="5667" w:type="dxa"/>
            <w:vAlign w:val="center"/>
          </w:tcPr>
          <w:p w14:paraId="7BBB7C67" w14:textId="27A37F46" w:rsidR="00A23620" w:rsidRPr="00321218" w:rsidRDefault="00A23620" w:rsidP="00AF4812">
            <w:pPr>
              <w:spacing w:before="20" w:after="20"/>
              <w:ind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2A07480" w14:textId="2870C011" w:rsidR="00A23620" w:rsidRPr="00321218" w:rsidRDefault="00A23620" w:rsidP="00AF4812">
            <w:pPr>
              <w:tabs>
                <w:tab w:val="left" w:pos="435"/>
              </w:tabs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4,090,686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0A240B8" w14:textId="38058B92" w:rsidR="00A23620" w:rsidRPr="00321218" w:rsidRDefault="00A23620" w:rsidP="00AF4812">
            <w:pPr>
              <w:tabs>
                <w:tab w:val="decimal" w:pos="1024"/>
              </w:tabs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18</w:t>
            </w: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442</w:t>
            </w: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623</w:t>
            </w:r>
          </w:p>
        </w:tc>
      </w:tr>
    </w:tbl>
    <w:p w14:paraId="5B323C42" w14:textId="46F08896" w:rsidR="4C4E0221" w:rsidRPr="00321218" w:rsidRDefault="4C4E0221" w:rsidP="00AF4812">
      <w:pPr>
        <w:spacing w:before="20" w:after="20"/>
        <w:jc w:val="thaiDistribute"/>
        <w:rPr>
          <w:rFonts w:ascii="Browallia New" w:hAnsi="Browallia New" w:cs="Browallia New" w:hint="cs"/>
          <w:color w:val="000000" w:themeColor="text1"/>
          <w:sz w:val="16"/>
          <w:szCs w:val="16"/>
          <w:highlight w:val="yellow"/>
        </w:rPr>
      </w:pPr>
    </w:p>
    <w:p w14:paraId="649B3E5A" w14:textId="7452D8AD" w:rsidR="00DD2948" w:rsidRPr="00321218" w:rsidRDefault="08D00C45" w:rsidP="00AF4812">
      <w:pP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ณ วันที่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31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ธันวาคม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2568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เงินฝากธนาคารที่มีภาระผูกพันเป็นหลักประกันวงเงินสินเชื่อจากสถาบันการเงิน (หมายเหตุ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</w:t>
      </w:r>
      <w:r w:rsidR="00A23620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0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) </w:t>
      </w:r>
      <w:r w:rsidR="00DD2948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br/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โดยมีอัตราดอกเบี้ยระหว่างร้อยละ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0.</w:t>
      </w:r>
      <w:r w:rsidR="00DD55BA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30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ถึงร้อยละ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DD55BA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0.75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ต่อปี (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2567 :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อัตราดอกเบี้ยร้อยละ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0.75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ถึงร้อยละ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1.10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ต่อปี)</w:t>
      </w:r>
    </w:p>
    <w:p w14:paraId="4CCFF407" w14:textId="33EF389A" w:rsidR="004D3B0A" w:rsidRPr="00321218" w:rsidRDefault="004D3B0A" w:rsidP="00AF4812">
      <w:pPr>
        <w:spacing w:before="20" w:after="20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  <w:cs/>
        </w:rPr>
      </w:pPr>
    </w:p>
    <w:p w14:paraId="4AA99CF0" w14:textId="419A0573" w:rsidR="00DD2948" w:rsidRPr="00321218" w:rsidRDefault="00DD2948" w:rsidP="00AF4812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  <w:cs/>
        </w:rPr>
        <w:t>เงินลงทุนในบริษัทย่อย</w:t>
      </w:r>
    </w:p>
    <w:p w14:paraId="727B1A8D" w14:textId="77777777" w:rsidR="00DD2948" w:rsidRPr="00321218" w:rsidRDefault="00DD2948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u w:val="single"/>
        </w:rPr>
      </w:pPr>
    </w:p>
    <w:p w14:paraId="131A5F05" w14:textId="7CEA3D3B" w:rsidR="00DD2948" w:rsidRPr="00321218" w:rsidRDefault="08D00C45" w:rsidP="00AF4812">
      <w:pP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ณ วันที่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31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ธันวาคม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256</w:t>
      </w:r>
      <w:r w:rsidR="05D987D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8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และ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256</w:t>
      </w:r>
      <w:r w:rsidR="2F1169D3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7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8722C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กลุ่มบริษัท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มีบริษัทย่อยซึ่งรวมอยู่ในงบการเงินรวมดังต่อไปนี้ บริษัทย่อยดังกล่าวมีหุ้นทุน</w:t>
      </w:r>
      <w:r w:rsidR="00336B2C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เป็นหุ้นสามัญเท่านั้น โดย</w:t>
      </w:r>
      <w:r w:rsidR="008722C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กลุ่มบริษัท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ถือหุ้นทางตรง ซึ่งสัดส่วนของส่วนได้เสียในความเป็นเจ้าของที่</w:t>
      </w:r>
      <w:r w:rsidR="008722C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กลุ่มบริษัท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ถืออยู่เท่ากับสิทธิในการออกเสียงในบริษัทย่อยที่ถือโดย</w:t>
      </w:r>
      <w:r w:rsidR="008722C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กลุ่มบริษัท</w:t>
      </w:r>
    </w:p>
    <w:p w14:paraId="413BFEB0" w14:textId="77777777" w:rsidR="00E879ED" w:rsidRPr="00321218" w:rsidRDefault="00E879ED" w:rsidP="00AF4812">
      <w:pP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tbl>
      <w:tblPr>
        <w:tblW w:w="9072" w:type="dxa"/>
        <w:tblInd w:w="14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4"/>
        <w:gridCol w:w="1134"/>
        <w:gridCol w:w="850"/>
        <w:gridCol w:w="850"/>
        <w:gridCol w:w="851"/>
        <w:gridCol w:w="850"/>
        <w:gridCol w:w="851"/>
        <w:gridCol w:w="850"/>
        <w:gridCol w:w="852"/>
      </w:tblGrid>
      <w:tr w:rsidR="002B3124" w:rsidRPr="00321218" w14:paraId="402BE1F4" w14:textId="77777777" w:rsidTr="00ED468D">
        <w:trPr>
          <w:trHeight w:val="67"/>
        </w:trPr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8FCD33" w14:textId="77777777" w:rsidR="00DD2948" w:rsidRPr="00321218" w:rsidRDefault="00DD2948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C0279E" w14:textId="77777777" w:rsidR="00DD2948" w:rsidRPr="00321218" w:rsidRDefault="00DD2948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u w:val="single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BCCF9C" w14:textId="77777777" w:rsidR="00DD2948" w:rsidRPr="00321218" w:rsidRDefault="00DD2948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756D35" w14:textId="77777777" w:rsidR="00DD2948" w:rsidRPr="00321218" w:rsidRDefault="00DD2948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EB8CC8" w14:textId="77777777" w:rsidR="00DD2948" w:rsidRPr="00321218" w:rsidRDefault="00DD2948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1702" w:type="dxa"/>
            <w:gridSpan w:val="2"/>
            <w:vAlign w:val="bottom"/>
          </w:tcPr>
          <w:p w14:paraId="4B849851" w14:textId="73DF5C6E" w:rsidR="00DD2948" w:rsidRPr="00321218" w:rsidRDefault="00DD2948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u w:val="single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cs/>
              </w:rPr>
              <w:t>(หน่วย: บาท)</w:t>
            </w:r>
          </w:p>
        </w:tc>
      </w:tr>
      <w:tr w:rsidR="002B3124" w:rsidRPr="00321218" w14:paraId="494C85DB" w14:textId="77777777" w:rsidTr="00ED468D">
        <w:trPr>
          <w:trHeight w:val="227"/>
        </w:trPr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88200F" w14:textId="77777777" w:rsidR="00DD2948" w:rsidRPr="00321218" w:rsidRDefault="00DD2948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42D828" w14:textId="77777777" w:rsidR="00DD2948" w:rsidRPr="00321218" w:rsidRDefault="00DD2948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u w:val="single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6B6859" w14:textId="77777777" w:rsidR="00DD2948" w:rsidRPr="00321218" w:rsidRDefault="00DD2948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u w:val="single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u w:val="single"/>
                <w:cs/>
              </w:rPr>
              <w:t>จดทะเบียน</w:t>
            </w:r>
          </w:p>
        </w:tc>
        <w:tc>
          <w:tcPr>
            <w:tcW w:w="1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8EF4DF" w14:textId="77777777" w:rsidR="00DD2948" w:rsidRPr="00321218" w:rsidRDefault="00DD2948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u w:val="single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u w:val="single"/>
                <w:cs/>
              </w:rPr>
              <w:t>ทุนชำระแล้ว</w:t>
            </w:r>
          </w:p>
        </w:tc>
        <w:tc>
          <w:tcPr>
            <w:tcW w:w="1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550759" w14:textId="77777777" w:rsidR="00DD2948" w:rsidRPr="00321218" w:rsidRDefault="00DD2948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u w:val="single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u w:val="single"/>
                <w:cs/>
              </w:rPr>
              <w:t>สัดส่วนเงินลงทุน (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u w:val="single"/>
              </w:rPr>
              <w:t>%)</w:t>
            </w:r>
          </w:p>
        </w:tc>
        <w:tc>
          <w:tcPr>
            <w:tcW w:w="1702" w:type="dxa"/>
            <w:gridSpan w:val="2"/>
            <w:vAlign w:val="bottom"/>
            <w:hideMark/>
          </w:tcPr>
          <w:p w14:paraId="3107B03C" w14:textId="77777777" w:rsidR="00DD2948" w:rsidRPr="00321218" w:rsidRDefault="00DD2948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u w:val="single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u w:val="single"/>
                <w:cs/>
              </w:rPr>
              <w:t>ราคาทุน</w:t>
            </w:r>
          </w:p>
        </w:tc>
      </w:tr>
      <w:tr w:rsidR="002B3124" w:rsidRPr="00321218" w14:paraId="43EF36B3" w14:textId="77777777" w:rsidTr="00ED468D">
        <w:trPr>
          <w:trHeight w:val="286"/>
        </w:trPr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096CD8" w14:textId="77777777" w:rsidR="00DD2948" w:rsidRPr="00321218" w:rsidRDefault="00DD2948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u w:val="single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u w:val="single"/>
                <w:cs/>
              </w:rPr>
              <w:t>ชื่อบริษัท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A1567D" w14:textId="77777777" w:rsidR="00DD2948" w:rsidRPr="00321218" w:rsidRDefault="00DD2948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u w:val="single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u w:val="single"/>
                <w:cs/>
              </w:rPr>
              <w:t>ประเภทกิจการ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7FBFD9" w14:textId="77777777" w:rsidR="00DD2948" w:rsidRPr="00321218" w:rsidRDefault="00DD2948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u w:val="single"/>
                <w:cs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u w:val="single"/>
                <w:cs/>
              </w:rPr>
              <w:t>ในประเทศ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EF916B" w14:textId="2F4B3255" w:rsidR="00DD2948" w:rsidRPr="00321218" w:rsidRDefault="00DD2948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u w:val="single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u w:val="single"/>
              </w:rPr>
              <w:t>2568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AA8872" w14:textId="77777777" w:rsidR="00DD2948" w:rsidRPr="00321218" w:rsidRDefault="00DD2948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u w:val="single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u w:val="single"/>
              </w:rPr>
              <w:t>2567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4142D7" w14:textId="5FA32FFC" w:rsidR="00DD2948" w:rsidRPr="00321218" w:rsidRDefault="00DD2948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u w:val="single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u w:val="single"/>
              </w:rPr>
              <w:t>2568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ADDD87" w14:textId="22630ED8" w:rsidR="00DD2948" w:rsidRPr="00321218" w:rsidRDefault="00DD2948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u w:val="single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u w:val="single"/>
              </w:rPr>
              <w:t>2567</w:t>
            </w:r>
          </w:p>
        </w:tc>
        <w:tc>
          <w:tcPr>
            <w:tcW w:w="850" w:type="dxa"/>
            <w:vAlign w:val="bottom"/>
            <w:hideMark/>
          </w:tcPr>
          <w:p w14:paraId="551854B4" w14:textId="307C77A8" w:rsidR="00DD2948" w:rsidRPr="00321218" w:rsidRDefault="00DD2948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u w:val="single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u w:val="single"/>
              </w:rPr>
              <w:t>2568</w:t>
            </w:r>
          </w:p>
        </w:tc>
        <w:tc>
          <w:tcPr>
            <w:tcW w:w="852" w:type="dxa"/>
            <w:vAlign w:val="bottom"/>
            <w:hideMark/>
          </w:tcPr>
          <w:p w14:paraId="21766F9F" w14:textId="5C097316" w:rsidR="00DD2948" w:rsidRPr="00321218" w:rsidRDefault="00DD2948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u w:val="single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u w:val="single"/>
              </w:rPr>
              <w:t>2567</w:t>
            </w:r>
          </w:p>
        </w:tc>
      </w:tr>
      <w:tr w:rsidR="00DD2948" w:rsidRPr="00321218" w14:paraId="1DAAB377" w14:textId="77777777" w:rsidTr="00ED468D">
        <w:trPr>
          <w:trHeight w:val="227"/>
        </w:trPr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24193" w14:textId="305E28EA" w:rsidR="00DD2948" w:rsidRPr="00321218" w:rsidRDefault="00DD2948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cs/>
              </w:rPr>
              <w:t>บริษัท บริหารสินทรัพย์สุวรณภูมิ จำกัด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6A885C" w14:textId="3FAD9FBB" w:rsidR="00DD2948" w:rsidRPr="00321218" w:rsidRDefault="00DD2948" w:rsidP="00AF4812">
            <w:pPr>
              <w:spacing w:before="20" w:after="20"/>
              <w:jc w:val="thaiDistribute"/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u w:val="single"/>
                <w:cs/>
              </w:rPr>
            </w:pP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บริหารสินทรัพย์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96666" w14:textId="77777777" w:rsidR="00ED468D" w:rsidRPr="00321218" w:rsidRDefault="00ED468D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  <w:p w14:paraId="0FFDF0BD" w14:textId="5B147FD8" w:rsidR="00DD2948" w:rsidRPr="00321218" w:rsidRDefault="00DD2948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cs/>
              </w:rPr>
              <w:t>ไทย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2CC8B8" w14:textId="77777777" w:rsidR="00ED468D" w:rsidRPr="00321218" w:rsidRDefault="00ED468D" w:rsidP="00AF4812">
            <w:pPr>
              <w:spacing w:before="20" w:after="20"/>
              <w:ind w:right="-117"/>
              <w:jc w:val="right"/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</w:pPr>
          </w:p>
          <w:p w14:paraId="1C0948CC" w14:textId="078BCA4F" w:rsidR="00DD2948" w:rsidRPr="00321218" w:rsidRDefault="00056C35" w:rsidP="00AF4812">
            <w:pPr>
              <w:spacing w:before="20" w:after="20"/>
              <w:ind w:right="-142"/>
              <w:jc w:val="center"/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cs/>
              </w:rPr>
            </w:pP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6</w:t>
            </w:r>
            <w:r w:rsidR="00DD2948" w:rsidRPr="00321218"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0,000,000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53FBBB" w14:textId="77777777" w:rsidR="00ED468D" w:rsidRPr="00321218" w:rsidRDefault="00ED468D" w:rsidP="00AF4812">
            <w:pPr>
              <w:spacing w:before="20" w:after="20"/>
              <w:ind w:right="-104"/>
              <w:jc w:val="right"/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</w:pPr>
          </w:p>
          <w:p w14:paraId="2B3A6E30" w14:textId="18DDA8AD" w:rsidR="00DD2948" w:rsidRPr="00321218" w:rsidRDefault="006160E0" w:rsidP="00AF4812">
            <w:pPr>
              <w:spacing w:before="20" w:after="20"/>
              <w:ind w:right="-23"/>
              <w:jc w:val="right"/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cs/>
              </w:rPr>
            </w:pP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8</w:t>
            </w:r>
            <w:r w:rsidR="00DD2948" w:rsidRPr="00321218"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0,000,000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C8748" w14:textId="77777777" w:rsidR="00ED468D" w:rsidRPr="00321218" w:rsidRDefault="00ED468D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  <w:p w14:paraId="7BA1E420" w14:textId="7C71B7FE" w:rsidR="00DD2948" w:rsidRPr="00321218" w:rsidRDefault="00DD2948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cs/>
              </w:rPr>
            </w:pP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98</w:t>
            </w: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z w:val="18"/>
                <w:szCs w:val="18"/>
                <w:lang w:eastAsia="th-TH"/>
              </w:rPr>
              <w:t>.</w:t>
            </w: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75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649A54" w14:textId="77777777" w:rsidR="00ED468D" w:rsidRPr="00321218" w:rsidRDefault="00ED468D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  <w:p w14:paraId="0CB9A4C7" w14:textId="74059E22" w:rsidR="00DD2948" w:rsidRPr="00321218" w:rsidRDefault="006160E0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cs/>
              </w:rPr>
            </w:pP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98</w:t>
            </w: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z w:val="18"/>
                <w:szCs w:val="18"/>
                <w:lang w:eastAsia="th-TH"/>
              </w:rPr>
              <w:t>.</w:t>
            </w: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75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0A1237B" w14:textId="77777777" w:rsidR="00ED468D" w:rsidRPr="00321218" w:rsidRDefault="00ED468D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</w:pPr>
          </w:p>
          <w:p w14:paraId="48F3113A" w14:textId="5B3BD14F" w:rsidR="00DD2948" w:rsidRPr="00321218" w:rsidRDefault="00056C35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cs/>
              </w:rPr>
            </w:pP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59</w:t>
            </w:r>
            <w:r w:rsidR="00DD2948" w:rsidRPr="00321218"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,</w:t>
            </w: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25</w:t>
            </w:r>
            <w:r w:rsidR="00DD2948" w:rsidRPr="00321218"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0,000</w:t>
            </w:r>
          </w:p>
        </w:tc>
        <w:tc>
          <w:tcPr>
            <w:tcW w:w="85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0D27663" w14:textId="77777777" w:rsidR="00ED468D" w:rsidRPr="00321218" w:rsidRDefault="00ED468D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</w:pPr>
          </w:p>
          <w:p w14:paraId="2FE8BAFC" w14:textId="37987734" w:rsidR="00DD2948" w:rsidRPr="00321218" w:rsidRDefault="006160E0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7</w:t>
            </w:r>
            <w:r w:rsidR="00DD2948" w:rsidRPr="00321218"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9</w:t>
            </w:r>
            <w:r w:rsidR="00DD2948" w:rsidRPr="00321218"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,</w:t>
            </w:r>
            <w:r w:rsidR="00DD2948" w:rsidRPr="00321218"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000</w:t>
            </w:r>
            <w:r w:rsidR="00DD2948" w:rsidRPr="00321218"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18"/>
                <w:szCs w:val="18"/>
                <w:lang w:eastAsia="th-TH"/>
              </w:rPr>
              <w:t>,</w:t>
            </w:r>
            <w:r w:rsidR="00DD2948" w:rsidRPr="00321218"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000</w:t>
            </w:r>
          </w:p>
        </w:tc>
      </w:tr>
    </w:tbl>
    <w:p w14:paraId="4C2D470E" w14:textId="77777777" w:rsidR="00E879ED" w:rsidRPr="00321218" w:rsidRDefault="00E879ED" w:rsidP="00AF4812">
      <w:pPr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br w:type="page"/>
      </w:r>
    </w:p>
    <w:p w14:paraId="27531DE5" w14:textId="50684BB5" w:rsidR="003D3619" w:rsidRPr="00321218" w:rsidRDefault="003D3619" w:rsidP="00AF4812">
      <w:pP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lastRenderedPageBreak/>
        <w:t xml:space="preserve">เมื่อวันที่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18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เมษายน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2568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ที่ประชุมวิสามัญผู้ถือหุ้นครั้งที่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1/2568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ของบริษัทย่อย มีมติพิเศษอนุมัติการลดทุนจดทะเบียนของบริษัท จากทุนจดทะเบียนเดิมจำนวน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80,000,000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บาท เป็นจำนวน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60,000,000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บาท โดยการลดจำนวนหุ้นสามัญจำนวน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200,000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หุ้น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3D496B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br/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มูลค่าที่ตราไว้หุ้นละ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100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บาท บริษัทได้จดทะเบียนลดทุนกับกระทรวงพาณิชย์เมื่อวันที่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A23620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28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A23620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พฤษภาคม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256</w:t>
      </w:r>
      <w:r w:rsidR="00A23620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8</w:t>
      </w:r>
    </w:p>
    <w:p w14:paraId="4FE28291" w14:textId="77777777" w:rsidR="00E879ED" w:rsidRPr="00321218" w:rsidRDefault="00E879ED" w:rsidP="00AF4812">
      <w:pP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5B0EA80A" w14:textId="6CE429CF" w:rsidR="00DD2948" w:rsidRPr="00321218" w:rsidRDefault="08D00C45" w:rsidP="00AF4812">
      <w:pP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เมื่อวันที่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21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มิถุนายน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2567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ที่ประชุมวิสามัญผู้ถือหุ้นครั้งที่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1/2567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ของบริษัทย่อย มีมติพิเศษอนุมัติการลดทุนจดทะเบียน</w:t>
      </w:r>
      <w:r w:rsidR="003D496B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br/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ของบริษัท จากทุนจดทะเบียนเดิมจำนวน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100,000,000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บาท เป็นจำนวน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80,000,000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บาท โดยการลดจำนวนหุ้นสามัญจำนวน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200,000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หุ้น</w:t>
      </w:r>
      <w:r w:rsidR="00ED468D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มูลค่าที่ตราไว้หุ้นละ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100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บาท บริษัทได้จดทะเบียนลดทุนกับกระทรวงพาณิชย์เมื่อวันที่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31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กรกฎาคม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2567</w:t>
      </w:r>
    </w:p>
    <w:p w14:paraId="2D1CCD8A" w14:textId="34641161" w:rsidR="006F5946" w:rsidRPr="00321218" w:rsidRDefault="006F5946" w:rsidP="00AF4812">
      <w:pPr>
        <w:spacing w:before="20" w:after="20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  <w:cs/>
        </w:rPr>
      </w:pPr>
    </w:p>
    <w:p w14:paraId="68CDDBBB" w14:textId="7C0A2AE7" w:rsidR="00DD2948" w:rsidRPr="00321218" w:rsidRDefault="08D00C45" w:rsidP="00AF4812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  <w:cs/>
        </w:rPr>
        <w:t>อสังหาริมทรัพย์เพื่อการลงทุน</w:t>
      </w:r>
    </w:p>
    <w:p w14:paraId="15A4AC0E" w14:textId="77777777" w:rsidR="00DD2948" w:rsidRPr="00321218" w:rsidRDefault="00DD2948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u w:val="single"/>
        </w:rPr>
      </w:pPr>
    </w:p>
    <w:p w14:paraId="3C806E04" w14:textId="11E53501" w:rsidR="00DD2948" w:rsidRPr="00321218" w:rsidRDefault="00DD2948" w:rsidP="00AF4812">
      <w:pP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ณ วันที่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31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ธันวาคม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2568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อสังหาริมทรัพย์เพื่อการลงทุนของ</w:t>
      </w:r>
      <w:r w:rsidR="008722C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กลุ่มบริษัท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วัดมูลค่าด้วยวิธีมูลค่ายุติธรรม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</w:p>
    <w:p w14:paraId="212F1CF0" w14:textId="77777777" w:rsidR="00E879ED" w:rsidRPr="00321218" w:rsidRDefault="00E879ED" w:rsidP="00AF4812">
      <w:pP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tbl>
      <w:tblPr>
        <w:tblW w:w="4795" w:type="pct"/>
        <w:tblInd w:w="142" w:type="dxa"/>
        <w:tblLayout w:type="fixed"/>
        <w:tblLook w:val="04A0" w:firstRow="1" w:lastRow="0" w:firstColumn="1" w:lastColumn="0" w:noHBand="0" w:noVBand="1"/>
      </w:tblPr>
      <w:tblGrid>
        <w:gridCol w:w="5775"/>
        <w:gridCol w:w="1733"/>
        <w:gridCol w:w="1736"/>
      </w:tblGrid>
      <w:tr w:rsidR="002B3124" w:rsidRPr="00321218" w14:paraId="7CC3384C" w14:textId="77777777" w:rsidTr="003D3619">
        <w:trPr>
          <w:trHeight w:val="267"/>
          <w:tblHeader/>
        </w:trPr>
        <w:tc>
          <w:tcPr>
            <w:tcW w:w="5666" w:type="dxa"/>
            <w:vAlign w:val="bottom"/>
          </w:tcPr>
          <w:p w14:paraId="01F8C342" w14:textId="77777777" w:rsidR="00DD2948" w:rsidRPr="00321218" w:rsidRDefault="00DD2948" w:rsidP="00AF4812">
            <w:pPr>
              <w:spacing w:before="20" w:after="20"/>
              <w:ind w:left="34"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3405" w:type="dxa"/>
            <w:gridSpan w:val="2"/>
            <w:vAlign w:val="bottom"/>
            <w:hideMark/>
          </w:tcPr>
          <w:p w14:paraId="3F676610" w14:textId="77777777" w:rsidR="00DD2948" w:rsidRPr="00321218" w:rsidRDefault="00DD2948" w:rsidP="00AF4812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(หน่วย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: บาท)</w:t>
            </w:r>
          </w:p>
        </w:tc>
      </w:tr>
      <w:tr w:rsidR="002B3124" w:rsidRPr="00321218" w14:paraId="53D94F46" w14:textId="77777777" w:rsidTr="003D3619">
        <w:trPr>
          <w:trHeight w:val="267"/>
          <w:tblHeader/>
        </w:trPr>
        <w:tc>
          <w:tcPr>
            <w:tcW w:w="5666" w:type="dxa"/>
            <w:vAlign w:val="bottom"/>
          </w:tcPr>
          <w:p w14:paraId="6853AD33" w14:textId="77777777" w:rsidR="00DD2948" w:rsidRPr="00321218" w:rsidRDefault="00DD2948" w:rsidP="00AF4812">
            <w:pPr>
              <w:spacing w:before="20" w:after="20"/>
              <w:ind w:left="34"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405" w:type="dxa"/>
            <w:gridSpan w:val="2"/>
            <w:vAlign w:val="bottom"/>
            <w:hideMark/>
          </w:tcPr>
          <w:p w14:paraId="6D286573" w14:textId="77777777" w:rsidR="00DD2948" w:rsidRPr="00321218" w:rsidRDefault="00DD2948" w:rsidP="00AF4812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</w:pP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  <w:t>งบการเงินรวม</w:t>
            </w:r>
          </w:p>
          <w:p w14:paraId="41C8EA82" w14:textId="77777777" w:rsidR="00DD2948" w:rsidRPr="00321218" w:rsidRDefault="00DD2948" w:rsidP="00AF4812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</w:pP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2B3124" w:rsidRPr="00321218" w14:paraId="510E57E1" w14:textId="77777777" w:rsidTr="003D3619">
        <w:trPr>
          <w:trHeight w:val="20"/>
          <w:tblHeader/>
        </w:trPr>
        <w:tc>
          <w:tcPr>
            <w:tcW w:w="5666" w:type="dxa"/>
            <w:vAlign w:val="bottom"/>
          </w:tcPr>
          <w:p w14:paraId="2FB51D28" w14:textId="77777777" w:rsidR="00B93FF9" w:rsidRPr="00321218" w:rsidRDefault="00B93FF9" w:rsidP="00AF4812">
            <w:pPr>
              <w:spacing w:before="20" w:after="20"/>
              <w:ind w:left="34" w:right="-108"/>
              <w:rPr>
                <w:rFonts w:ascii="Browallia New" w:hAnsi="Browallia New" w:cs="Browallia New" w:hint="cs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701" w:type="dxa"/>
            <w:vAlign w:val="bottom"/>
          </w:tcPr>
          <w:p w14:paraId="522C5202" w14:textId="77777777" w:rsidR="00B93FF9" w:rsidRPr="00321218" w:rsidRDefault="00B93FF9" w:rsidP="00AF4812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 w:hint="cs"/>
                <w:snapToGrid w:val="0"/>
                <w:color w:val="000000" w:themeColor="text1"/>
                <w:sz w:val="12"/>
                <w:szCs w:val="12"/>
                <w:u w:val="single"/>
                <w:lang w:eastAsia="th-TH"/>
              </w:rPr>
            </w:pPr>
          </w:p>
        </w:tc>
        <w:tc>
          <w:tcPr>
            <w:tcW w:w="1704" w:type="dxa"/>
            <w:vAlign w:val="bottom"/>
          </w:tcPr>
          <w:p w14:paraId="095305B3" w14:textId="77777777" w:rsidR="00B93FF9" w:rsidRPr="00321218" w:rsidRDefault="00B93FF9" w:rsidP="00AF4812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 w:hint="cs"/>
                <w:snapToGrid w:val="0"/>
                <w:color w:val="000000" w:themeColor="text1"/>
                <w:sz w:val="12"/>
                <w:szCs w:val="12"/>
                <w:u w:val="single"/>
                <w:lang w:eastAsia="th-TH"/>
              </w:rPr>
            </w:pPr>
          </w:p>
        </w:tc>
      </w:tr>
      <w:tr w:rsidR="002B3124" w:rsidRPr="00321218" w14:paraId="7CA8D357" w14:textId="77777777" w:rsidTr="003D3619">
        <w:trPr>
          <w:trHeight w:val="46"/>
        </w:trPr>
        <w:tc>
          <w:tcPr>
            <w:tcW w:w="5666" w:type="dxa"/>
          </w:tcPr>
          <w:p w14:paraId="2E84DD8D" w14:textId="6BE1AB85" w:rsidR="00B93FF9" w:rsidRPr="00321218" w:rsidRDefault="6E52686C" w:rsidP="00AF4812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มู</w:t>
            </w:r>
            <w:r w:rsidRPr="00321218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</w:t>
            </w:r>
            <w:r w:rsidRPr="00321218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ค่ายุติธรรม ณ วันที่ </w:t>
            </w:r>
            <w:r w:rsidRPr="00321218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321218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มกราคม</w:t>
            </w:r>
            <w:r w:rsidRPr="00321218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321218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</w:t>
            </w:r>
            <w:r w:rsidR="6453BADB" w:rsidRPr="00321218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7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3A3428B7" w14:textId="77777777" w:rsidR="00B93FF9" w:rsidRPr="00321218" w:rsidRDefault="00B93FF9" w:rsidP="00AF4812">
            <w:pPr>
              <w:tabs>
                <w:tab w:val="left" w:pos="435"/>
              </w:tabs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4" w:type="dxa"/>
            <w:tcBorders>
              <w:left w:val="nil"/>
              <w:bottom w:val="nil"/>
              <w:right w:val="nil"/>
            </w:tcBorders>
            <w:vAlign w:val="bottom"/>
          </w:tcPr>
          <w:p w14:paraId="7E0ABAAF" w14:textId="3D27BEF4" w:rsidR="00B93FF9" w:rsidRPr="00321218" w:rsidRDefault="6453BADB" w:rsidP="00AF4812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 xml:space="preserve">55,315,000 </w:t>
            </w:r>
          </w:p>
        </w:tc>
      </w:tr>
      <w:tr w:rsidR="002B3124" w:rsidRPr="00321218" w14:paraId="777AA27A" w14:textId="77777777" w:rsidTr="003D3619">
        <w:trPr>
          <w:trHeight w:val="46"/>
        </w:trPr>
        <w:tc>
          <w:tcPr>
            <w:tcW w:w="5666" w:type="dxa"/>
            <w:vAlign w:val="bottom"/>
          </w:tcPr>
          <w:p w14:paraId="7FCAA49C" w14:textId="7D338DB9" w:rsidR="00B93FF9" w:rsidRPr="00321218" w:rsidRDefault="00B93FF9" w:rsidP="00AF4812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ซื้ออสังหาริมทรัพย์เพื่อการลงทุน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1C1A0297" w14:textId="77777777" w:rsidR="00B93FF9" w:rsidRPr="00321218" w:rsidRDefault="00B93FF9" w:rsidP="00AF4812">
            <w:pPr>
              <w:tabs>
                <w:tab w:val="left" w:pos="435"/>
              </w:tabs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4" w:type="dxa"/>
            <w:tcBorders>
              <w:left w:val="nil"/>
              <w:bottom w:val="nil"/>
              <w:right w:val="nil"/>
            </w:tcBorders>
            <w:vAlign w:val="bottom"/>
          </w:tcPr>
          <w:p w14:paraId="2CE20F88" w14:textId="22FEEA46" w:rsidR="00B93FF9" w:rsidRPr="00321218" w:rsidRDefault="3701629F" w:rsidP="00AF4812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 xml:space="preserve">16,166 </w:t>
            </w:r>
          </w:p>
        </w:tc>
      </w:tr>
      <w:tr w:rsidR="002B3124" w:rsidRPr="00321218" w14:paraId="29ED908E" w14:textId="77777777" w:rsidTr="003D3619">
        <w:trPr>
          <w:trHeight w:val="46"/>
        </w:trPr>
        <w:tc>
          <w:tcPr>
            <w:tcW w:w="5666" w:type="dxa"/>
          </w:tcPr>
          <w:p w14:paraId="59A0BEE1" w14:textId="1135F73F" w:rsidR="00B93FF9" w:rsidRPr="00321218" w:rsidRDefault="00B93FF9" w:rsidP="00AF4812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06C7A239" w14:textId="77777777" w:rsidR="00B93FF9" w:rsidRPr="00321218" w:rsidRDefault="00B93FF9" w:rsidP="00AF4812">
            <w:pPr>
              <w:tabs>
                <w:tab w:val="left" w:pos="435"/>
              </w:tabs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4" w:type="dxa"/>
            <w:tcBorders>
              <w:left w:val="nil"/>
              <w:bottom w:val="single" w:sz="4" w:space="0" w:color="auto"/>
              <w:right w:val="nil"/>
            </w:tcBorders>
          </w:tcPr>
          <w:p w14:paraId="33A70813" w14:textId="2A46A6F1" w:rsidR="00B93FF9" w:rsidRPr="00321218" w:rsidRDefault="216AE5B3" w:rsidP="00AF4812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68,834</w:t>
            </w:r>
          </w:p>
        </w:tc>
      </w:tr>
      <w:tr w:rsidR="002B3124" w:rsidRPr="00321218" w14:paraId="5361029D" w14:textId="77777777" w:rsidTr="003D3619">
        <w:trPr>
          <w:trHeight w:val="46"/>
        </w:trPr>
        <w:tc>
          <w:tcPr>
            <w:tcW w:w="5666" w:type="dxa"/>
            <w:vAlign w:val="bottom"/>
          </w:tcPr>
          <w:p w14:paraId="6D5C680B" w14:textId="65109590" w:rsidR="00B93FF9" w:rsidRPr="00321218" w:rsidRDefault="6E52686C" w:rsidP="00AF4812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มูลค่ายุติธรรม  ณ วันที่ </w:t>
            </w:r>
            <w:r w:rsidRPr="00321218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321218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  <w:r w:rsidRPr="00321218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321218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</w:t>
            </w:r>
            <w:r w:rsidR="1B8348FA" w:rsidRPr="00321218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7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0D104F7B" w14:textId="77777777" w:rsidR="00B93FF9" w:rsidRPr="00321218" w:rsidRDefault="00B93FF9" w:rsidP="00AF4812">
            <w:pPr>
              <w:tabs>
                <w:tab w:val="left" w:pos="435"/>
              </w:tabs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C5E14C" w14:textId="181B052C" w:rsidR="00B93FF9" w:rsidRPr="00321218" w:rsidRDefault="1B8348FA" w:rsidP="00AF4812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55,400,000</w:t>
            </w:r>
          </w:p>
        </w:tc>
      </w:tr>
      <w:tr w:rsidR="002B3124" w:rsidRPr="00321218" w14:paraId="16AB0DDB" w14:textId="77777777" w:rsidTr="003D3619">
        <w:trPr>
          <w:trHeight w:val="46"/>
        </w:trPr>
        <w:tc>
          <w:tcPr>
            <w:tcW w:w="5666" w:type="dxa"/>
            <w:vAlign w:val="bottom"/>
          </w:tcPr>
          <w:p w14:paraId="39F9F7FF" w14:textId="5FBEDE61" w:rsidR="00B93FF9" w:rsidRPr="00321218" w:rsidRDefault="00B93FF9" w:rsidP="00AF4812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ซื้ออสังหาริมทรัพย์เพื่อการลงทุน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45ABD391" w14:textId="77777777" w:rsidR="00B93FF9" w:rsidRPr="00321218" w:rsidRDefault="00B93FF9" w:rsidP="00AF4812">
            <w:pPr>
              <w:tabs>
                <w:tab w:val="left" w:pos="435"/>
              </w:tabs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E04B06" w14:textId="06780F55" w:rsidR="00B93FF9" w:rsidRPr="00321218" w:rsidRDefault="003D3619" w:rsidP="00AF4812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</w:tr>
      <w:tr w:rsidR="002B3124" w:rsidRPr="00321218" w14:paraId="61E21614" w14:textId="77777777" w:rsidTr="003D3619">
        <w:trPr>
          <w:trHeight w:val="46"/>
        </w:trPr>
        <w:tc>
          <w:tcPr>
            <w:tcW w:w="5666" w:type="dxa"/>
          </w:tcPr>
          <w:p w14:paraId="47A5C7CE" w14:textId="386606C1" w:rsidR="00B93FF9" w:rsidRPr="00321218" w:rsidRDefault="00B93FF9" w:rsidP="00AF4812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3DEF0579" w14:textId="77777777" w:rsidR="00B93FF9" w:rsidRPr="00321218" w:rsidRDefault="00B93FF9" w:rsidP="00AF4812">
            <w:pPr>
              <w:tabs>
                <w:tab w:val="left" w:pos="435"/>
              </w:tabs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4" w:type="dxa"/>
            <w:tcBorders>
              <w:left w:val="nil"/>
              <w:bottom w:val="single" w:sz="4" w:space="0" w:color="auto"/>
              <w:right w:val="nil"/>
            </w:tcBorders>
          </w:tcPr>
          <w:p w14:paraId="15B1D26B" w14:textId="282A3EB8" w:rsidR="00B93FF9" w:rsidRPr="00321218" w:rsidRDefault="00056C35" w:rsidP="00AF4812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lang w:val="en-GB"/>
              </w:rPr>
              <w:t>273,000</w:t>
            </w:r>
          </w:p>
        </w:tc>
      </w:tr>
      <w:tr w:rsidR="002B3124" w:rsidRPr="00321218" w14:paraId="603DFF31" w14:textId="77777777" w:rsidTr="003D3619">
        <w:trPr>
          <w:trHeight w:val="46"/>
        </w:trPr>
        <w:tc>
          <w:tcPr>
            <w:tcW w:w="5666" w:type="dxa"/>
          </w:tcPr>
          <w:p w14:paraId="73C0B5E6" w14:textId="6BC2C22A" w:rsidR="00B93FF9" w:rsidRPr="00321218" w:rsidRDefault="6E52686C" w:rsidP="00AF4812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มูลค่ายุติธรรม ณ วันที่ </w:t>
            </w:r>
            <w:r w:rsidRPr="00321218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321218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321218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321218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</w:t>
            </w:r>
            <w:r w:rsidR="492EE6DD" w:rsidRPr="00321218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8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430F3E27" w14:textId="77777777" w:rsidR="00B93FF9" w:rsidRPr="00321218" w:rsidRDefault="00B93FF9" w:rsidP="00AF4812">
            <w:pPr>
              <w:tabs>
                <w:tab w:val="left" w:pos="435"/>
              </w:tabs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D032EA" w14:textId="3C8B2B1C" w:rsidR="00B93FF9" w:rsidRPr="00321218" w:rsidRDefault="00056C35" w:rsidP="00AF4812">
            <w:pPr>
              <w:tabs>
                <w:tab w:val="decimal" w:pos="882"/>
              </w:tabs>
              <w:spacing w:before="20" w:after="20"/>
              <w:ind w:right="23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55,673,000</w:t>
            </w:r>
          </w:p>
        </w:tc>
      </w:tr>
      <w:tr w:rsidR="002B3124" w:rsidRPr="00321218" w14:paraId="11738139" w14:textId="77777777" w:rsidTr="003D3619">
        <w:trPr>
          <w:trHeight w:val="172"/>
        </w:trPr>
        <w:tc>
          <w:tcPr>
            <w:tcW w:w="5666" w:type="dxa"/>
            <w:vAlign w:val="center"/>
          </w:tcPr>
          <w:p w14:paraId="4573DFE1" w14:textId="7DB2F26B" w:rsidR="00DD2948" w:rsidRPr="00321218" w:rsidRDefault="00DD2948" w:rsidP="00AF4812">
            <w:pPr>
              <w:spacing w:before="20" w:after="20"/>
              <w:ind w:right="-108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096095DB" w14:textId="77777777" w:rsidR="00DD2948" w:rsidRPr="00321218" w:rsidRDefault="00DD2948" w:rsidP="00AF4812">
            <w:pPr>
              <w:tabs>
                <w:tab w:val="left" w:pos="435"/>
              </w:tabs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70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961A13D" w14:textId="42019C40" w:rsidR="00DD2948" w:rsidRPr="00321218" w:rsidRDefault="00DD2948" w:rsidP="00AF4812">
            <w:pPr>
              <w:tabs>
                <w:tab w:val="decimal" w:pos="1024"/>
              </w:tabs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</w:rPr>
            </w:pPr>
          </w:p>
        </w:tc>
      </w:tr>
    </w:tbl>
    <w:p w14:paraId="7BA6FC2D" w14:textId="3B2683C4" w:rsidR="00B93FF9" w:rsidRPr="00321218" w:rsidRDefault="6E52686C" w:rsidP="00AF4812">
      <w:pP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ณ วันที่ </w:t>
      </w:r>
      <w:r w:rsidR="00E64C29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31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ธันวาคม </w:t>
      </w:r>
      <w:r w:rsidR="00E64C29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25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6</w:t>
      </w:r>
      <w:r w:rsidR="3CD74487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8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อสังหาริมทรัพย์เพื่อการลงทุนจำนวน </w:t>
      </w:r>
      <w:r w:rsidR="00193813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55,673,000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บาท (</w:t>
      </w:r>
      <w:proofErr w:type="gramStart"/>
      <w:r w:rsidR="00193813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256</w:t>
      </w:r>
      <w:r w:rsidR="02DD457C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7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:</w:t>
      </w:r>
      <w:proofErr w:type="gram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จำนวน </w:t>
      </w:r>
      <w:r w:rsidR="7A1518E4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55,400,000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บาท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)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ได้นำ</w:t>
      </w:r>
      <w:proofErr w:type="spellEnd"/>
      <w:r w:rsidR="00212655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ไปวางเป็นหลักประกันวงเงินสินเชื่อจากสถาบันการเงิน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(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หมายเหตุ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212655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</w:t>
      </w:r>
      <w:r w:rsidR="00A23620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0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)</w:t>
      </w:r>
    </w:p>
    <w:p w14:paraId="5025478D" w14:textId="77777777" w:rsidR="00B93FF9" w:rsidRPr="00321218" w:rsidRDefault="00B93FF9" w:rsidP="00AF4812">
      <w:pPr>
        <w:spacing w:before="20" w:after="20"/>
        <w:rPr>
          <w:rFonts w:ascii="Browallia New" w:hAnsi="Browallia New" w:cs="Browallia New" w:hint="cs"/>
          <w:color w:val="000000" w:themeColor="text1"/>
          <w:sz w:val="16"/>
          <w:szCs w:val="16"/>
        </w:rPr>
      </w:pPr>
    </w:p>
    <w:p w14:paraId="4136DA25" w14:textId="77777777" w:rsidR="00B93FF9" w:rsidRPr="00321218" w:rsidRDefault="00B93FF9" w:rsidP="00AF4812">
      <w:pP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จำนวนเงินที่เกี่ยวข้องกับอสังหาริมทรัพย์เพื่อการลงทุนที่รับรู้ในกำไรหรือขาดทุนได้แก่</w:t>
      </w:r>
    </w:p>
    <w:tbl>
      <w:tblPr>
        <w:tblW w:w="4795" w:type="pct"/>
        <w:tblInd w:w="142" w:type="dxa"/>
        <w:tblLayout w:type="fixed"/>
        <w:tblLook w:val="04A0" w:firstRow="1" w:lastRow="0" w:firstColumn="1" w:lastColumn="0" w:noHBand="0" w:noVBand="1"/>
      </w:tblPr>
      <w:tblGrid>
        <w:gridCol w:w="5778"/>
        <w:gridCol w:w="1733"/>
        <w:gridCol w:w="1733"/>
      </w:tblGrid>
      <w:tr w:rsidR="002B3124" w:rsidRPr="00321218" w14:paraId="0D597AEE" w14:textId="77777777" w:rsidTr="003D496B">
        <w:trPr>
          <w:trHeight w:val="267"/>
          <w:tblHeader/>
        </w:trPr>
        <w:tc>
          <w:tcPr>
            <w:tcW w:w="5778" w:type="dxa"/>
            <w:vAlign w:val="bottom"/>
          </w:tcPr>
          <w:p w14:paraId="76279692" w14:textId="77777777" w:rsidR="00B93FF9" w:rsidRPr="00321218" w:rsidRDefault="00B93FF9" w:rsidP="00AF4812">
            <w:pPr>
              <w:spacing w:before="20" w:after="20"/>
              <w:ind w:left="34"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3466" w:type="dxa"/>
            <w:gridSpan w:val="2"/>
            <w:vAlign w:val="bottom"/>
            <w:hideMark/>
          </w:tcPr>
          <w:p w14:paraId="67C861B6" w14:textId="77777777" w:rsidR="00B93FF9" w:rsidRPr="00321218" w:rsidRDefault="00B93FF9" w:rsidP="00AF4812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(หน่วย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: บาท)</w:t>
            </w:r>
          </w:p>
        </w:tc>
      </w:tr>
      <w:tr w:rsidR="002B3124" w:rsidRPr="00321218" w14:paraId="67204950" w14:textId="77777777" w:rsidTr="003D496B">
        <w:trPr>
          <w:trHeight w:val="267"/>
          <w:tblHeader/>
        </w:trPr>
        <w:tc>
          <w:tcPr>
            <w:tcW w:w="5778" w:type="dxa"/>
            <w:vAlign w:val="bottom"/>
          </w:tcPr>
          <w:p w14:paraId="3CCDC0F2" w14:textId="77777777" w:rsidR="00B93FF9" w:rsidRPr="00321218" w:rsidRDefault="00B93FF9" w:rsidP="00AF4812">
            <w:pPr>
              <w:spacing w:before="20" w:after="20"/>
              <w:ind w:left="34"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466" w:type="dxa"/>
            <w:gridSpan w:val="2"/>
            <w:vAlign w:val="bottom"/>
            <w:hideMark/>
          </w:tcPr>
          <w:p w14:paraId="3C6FDE81" w14:textId="77777777" w:rsidR="00B93FF9" w:rsidRPr="00321218" w:rsidRDefault="00B93FF9" w:rsidP="00AF4812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</w:pP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  <w:t>งบการเงินรวม</w:t>
            </w:r>
          </w:p>
          <w:p w14:paraId="2AB7C57E" w14:textId="77777777" w:rsidR="00B93FF9" w:rsidRPr="00321218" w:rsidRDefault="00B93FF9" w:rsidP="00AF4812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</w:pP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2B3124" w:rsidRPr="00321218" w14:paraId="470101A3" w14:textId="77777777" w:rsidTr="003D496B">
        <w:trPr>
          <w:trHeight w:val="267"/>
          <w:tblHeader/>
        </w:trPr>
        <w:tc>
          <w:tcPr>
            <w:tcW w:w="5778" w:type="dxa"/>
            <w:vAlign w:val="bottom"/>
          </w:tcPr>
          <w:p w14:paraId="5CA97A65" w14:textId="77777777" w:rsidR="00B93FF9" w:rsidRPr="00321218" w:rsidRDefault="00B93FF9" w:rsidP="00AF4812">
            <w:pPr>
              <w:spacing w:before="20" w:after="20"/>
              <w:ind w:left="34"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33" w:type="dxa"/>
            <w:vAlign w:val="bottom"/>
          </w:tcPr>
          <w:p w14:paraId="6CC969F4" w14:textId="0F00FFE0" w:rsidR="00B93FF9" w:rsidRPr="00321218" w:rsidRDefault="00B93FF9" w:rsidP="00AF4812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</w:pP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733" w:type="dxa"/>
            <w:vAlign w:val="bottom"/>
          </w:tcPr>
          <w:p w14:paraId="05F299C0" w14:textId="05172A67" w:rsidR="00B93FF9" w:rsidRPr="00321218" w:rsidRDefault="00B93FF9" w:rsidP="00AF4812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</w:pP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2B3124" w:rsidRPr="00321218" w14:paraId="7F9CEC0E" w14:textId="77777777" w:rsidTr="003D496B">
        <w:trPr>
          <w:trHeight w:val="267"/>
          <w:tblHeader/>
        </w:trPr>
        <w:tc>
          <w:tcPr>
            <w:tcW w:w="5778" w:type="dxa"/>
            <w:vAlign w:val="bottom"/>
          </w:tcPr>
          <w:p w14:paraId="0CA8AE79" w14:textId="77777777" w:rsidR="00B93FF9" w:rsidRPr="00321218" w:rsidRDefault="00B93FF9" w:rsidP="00AF4812">
            <w:pPr>
              <w:spacing w:before="20" w:after="20"/>
              <w:ind w:left="34" w:right="-108"/>
              <w:rPr>
                <w:rFonts w:ascii="Browallia New" w:hAnsi="Browallia New" w:cs="Browallia New" w:hint="cs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733" w:type="dxa"/>
            <w:vAlign w:val="bottom"/>
          </w:tcPr>
          <w:p w14:paraId="3E3A0CC8" w14:textId="77777777" w:rsidR="00B93FF9" w:rsidRPr="00321218" w:rsidRDefault="00B93FF9" w:rsidP="00AF4812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 w:hint="cs"/>
                <w:snapToGrid w:val="0"/>
                <w:color w:val="000000" w:themeColor="text1"/>
                <w:sz w:val="12"/>
                <w:szCs w:val="12"/>
                <w:u w:val="single"/>
                <w:lang w:eastAsia="th-TH"/>
              </w:rPr>
            </w:pPr>
          </w:p>
        </w:tc>
        <w:tc>
          <w:tcPr>
            <w:tcW w:w="1733" w:type="dxa"/>
            <w:vAlign w:val="bottom"/>
          </w:tcPr>
          <w:p w14:paraId="540930AB" w14:textId="77777777" w:rsidR="00B93FF9" w:rsidRPr="00321218" w:rsidRDefault="00B93FF9" w:rsidP="00AF4812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 w:hint="cs"/>
                <w:snapToGrid w:val="0"/>
                <w:color w:val="000000" w:themeColor="text1"/>
                <w:sz w:val="12"/>
                <w:szCs w:val="12"/>
                <w:u w:val="single"/>
                <w:lang w:eastAsia="th-TH"/>
              </w:rPr>
            </w:pPr>
          </w:p>
        </w:tc>
      </w:tr>
      <w:tr w:rsidR="002B3124" w:rsidRPr="00321218" w14:paraId="5175ACA5" w14:textId="77777777" w:rsidTr="000A0151">
        <w:trPr>
          <w:trHeight w:val="46"/>
        </w:trPr>
        <w:tc>
          <w:tcPr>
            <w:tcW w:w="5778" w:type="dxa"/>
            <w:vAlign w:val="bottom"/>
          </w:tcPr>
          <w:p w14:paraId="4218D06B" w14:textId="17030551" w:rsidR="00B93FF9" w:rsidRPr="00321218" w:rsidRDefault="00B93FF9" w:rsidP="00AF4812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รายได้ค่าเช่าจากสัญญาเช่าดำเนินงาน</w:t>
            </w:r>
          </w:p>
        </w:tc>
        <w:tc>
          <w:tcPr>
            <w:tcW w:w="1733" w:type="dxa"/>
            <w:tcBorders>
              <w:left w:val="nil"/>
              <w:right w:val="nil"/>
            </w:tcBorders>
          </w:tcPr>
          <w:p w14:paraId="4D00721C" w14:textId="511A7FDE" w:rsidR="00B93FF9" w:rsidRPr="00321218" w:rsidRDefault="00E41922" w:rsidP="00AF4812">
            <w:pPr>
              <w:tabs>
                <w:tab w:val="left" w:pos="435"/>
              </w:tabs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1,452,000</w:t>
            </w:r>
          </w:p>
        </w:tc>
        <w:tc>
          <w:tcPr>
            <w:tcW w:w="1733" w:type="dxa"/>
            <w:tcBorders>
              <w:left w:val="nil"/>
              <w:right w:val="nil"/>
            </w:tcBorders>
            <w:vAlign w:val="bottom"/>
          </w:tcPr>
          <w:p w14:paraId="252682D3" w14:textId="60D1D166" w:rsidR="00B93FF9" w:rsidRPr="00321218" w:rsidRDefault="00B93FF9" w:rsidP="00AF4812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Pr="00321218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lang w:val="en-GB"/>
              </w:rPr>
              <w:t>395</w:t>
            </w:r>
            <w:r w:rsidRPr="00321218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lang w:val="en-GB"/>
              </w:rPr>
              <w:t>742</w:t>
            </w:r>
          </w:p>
        </w:tc>
      </w:tr>
      <w:tr w:rsidR="000A0151" w:rsidRPr="00321218" w14:paraId="31D4C009" w14:textId="77777777" w:rsidTr="003D496B">
        <w:trPr>
          <w:trHeight w:val="46"/>
        </w:trPr>
        <w:tc>
          <w:tcPr>
            <w:tcW w:w="5778" w:type="dxa"/>
            <w:vAlign w:val="bottom"/>
          </w:tcPr>
          <w:p w14:paraId="13F4729E" w14:textId="1778D890" w:rsidR="000A0151" w:rsidRPr="00321218" w:rsidRDefault="000A0151" w:rsidP="00AF4812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ค่าใช้จ่ายในการดำเนินงานซึ่งก่อให้เกิดรายได้ค่าเช่าสำหรับปี</w:t>
            </w:r>
          </w:p>
        </w:tc>
        <w:tc>
          <w:tcPr>
            <w:tcW w:w="1733" w:type="dxa"/>
            <w:tcBorders>
              <w:left w:val="nil"/>
              <w:bottom w:val="nil"/>
              <w:right w:val="nil"/>
            </w:tcBorders>
          </w:tcPr>
          <w:p w14:paraId="23DDD238" w14:textId="08C5CC4A" w:rsidR="000A0151" w:rsidRPr="000A0151" w:rsidRDefault="000A0151" w:rsidP="00AF4812">
            <w:pPr>
              <w:tabs>
                <w:tab w:val="left" w:pos="435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248,285</w:t>
            </w:r>
          </w:p>
        </w:tc>
        <w:tc>
          <w:tcPr>
            <w:tcW w:w="1733" w:type="dxa"/>
            <w:tcBorders>
              <w:left w:val="nil"/>
              <w:bottom w:val="nil"/>
              <w:right w:val="nil"/>
            </w:tcBorders>
            <w:vAlign w:val="bottom"/>
          </w:tcPr>
          <w:p w14:paraId="0FD67860" w14:textId="0FF89195" w:rsidR="000A0151" w:rsidRPr="00321218" w:rsidRDefault="000A0151" w:rsidP="00AF4812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395,377</w:t>
            </w:r>
          </w:p>
        </w:tc>
      </w:tr>
    </w:tbl>
    <w:p w14:paraId="5B1CA42D" w14:textId="77777777" w:rsidR="00212655" w:rsidRPr="00321218" w:rsidRDefault="00212655" w:rsidP="00AF4812">
      <w:pPr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br w:type="page"/>
      </w:r>
    </w:p>
    <w:p w14:paraId="39713006" w14:textId="74D32F8E" w:rsidR="00B93FF9" w:rsidRPr="00321218" w:rsidRDefault="00B93FF9" w:rsidP="00AF4812">
      <w:pP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lastRenderedPageBreak/>
        <w:t>จำนวนเงินขั้นต่ำของค่าเช่ารับสำหรับอสังหาริมทรัพย์เพื่อการลงทุนแสดงได้ดังนี้</w:t>
      </w:r>
    </w:p>
    <w:p w14:paraId="64D4594A" w14:textId="77777777" w:rsidR="00212655" w:rsidRPr="00321218" w:rsidRDefault="00212655" w:rsidP="00AF4812">
      <w:pP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tbl>
      <w:tblPr>
        <w:tblW w:w="4795" w:type="pct"/>
        <w:tblInd w:w="142" w:type="dxa"/>
        <w:tblLayout w:type="fixed"/>
        <w:tblLook w:val="04A0" w:firstRow="1" w:lastRow="0" w:firstColumn="1" w:lastColumn="0" w:noHBand="0" w:noVBand="1"/>
      </w:tblPr>
      <w:tblGrid>
        <w:gridCol w:w="5775"/>
        <w:gridCol w:w="1733"/>
        <w:gridCol w:w="1736"/>
      </w:tblGrid>
      <w:tr w:rsidR="002B3124" w:rsidRPr="00321218" w14:paraId="0F6D2F54" w14:textId="77777777" w:rsidTr="00212655">
        <w:trPr>
          <w:trHeight w:val="267"/>
          <w:tblHeader/>
        </w:trPr>
        <w:tc>
          <w:tcPr>
            <w:tcW w:w="5775" w:type="dxa"/>
            <w:vAlign w:val="bottom"/>
          </w:tcPr>
          <w:p w14:paraId="124D065A" w14:textId="77777777" w:rsidR="00B93FF9" w:rsidRPr="00321218" w:rsidRDefault="00B93FF9" w:rsidP="00AF4812">
            <w:pPr>
              <w:spacing w:before="20" w:after="20"/>
              <w:ind w:left="34"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3469" w:type="dxa"/>
            <w:gridSpan w:val="2"/>
            <w:vAlign w:val="bottom"/>
            <w:hideMark/>
          </w:tcPr>
          <w:p w14:paraId="2FF970E8" w14:textId="77777777" w:rsidR="00B93FF9" w:rsidRPr="00321218" w:rsidRDefault="00B93FF9" w:rsidP="00AF4812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(หน่วย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: บาท)</w:t>
            </w:r>
          </w:p>
        </w:tc>
      </w:tr>
      <w:tr w:rsidR="002B3124" w:rsidRPr="00321218" w14:paraId="4A25CA6C" w14:textId="77777777" w:rsidTr="00212655">
        <w:trPr>
          <w:trHeight w:val="267"/>
          <w:tblHeader/>
        </w:trPr>
        <w:tc>
          <w:tcPr>
            <w:tcW w:w="5775" w:type="dxa"/>
            <w:vAlign w:val="bottom"/>
          </w:tcPr>
          <w:p w14:paraId="6ABD6216" w14:textId="77777777" w:rsidR="00B93FF9" w:rsidRPr="00321218" w:rsidRDefault="00B93FF9" w:rsidP="00AF4812">
            <w:pPr>
              <w:spacing w:before="20" w:after="20"/>
              <w:ind w:left="34"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469" w:type="dxa"/>
            <w:gridSpan w:val="2"/>
            <w:vAlign w:val="bottom"/>
            <w:hideMark/>
          </w:tcPr>
          <w:p w14:paraId="7E68C526" w14:textId="77777777" w:rsidR="00B93FF9" w:rsidRPr="00321218" w:rsidRDefault="00B93FF9" w:rsidP="00AF4812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</w:pP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  <w:t>งบการเงินรวม</w:t>
            </w:r>
          </w:p>
          <w:p w14:paraId="146036DF" w14:textId="77777777" w:rsidR="00B93FF9" w:rsidRPr="00321218" w:rsidRDefault="00B93FF9" w:rsidP="00AF4812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</w:pP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2B3124" w:rsidRPr="00321218" w14:paraId="2EF5F662" w14:textId="77777777" w:rsidTr="00212655">
        <w:trPr>
          <w:trHeight w:val="267"/>
          <w:tblHeader/>
        </w:trPr>
        <w:tc>
          <w:tcPr>
            <w:tcW w:w="5775" w:type="dxa"/>
            <w:vAlign w:val="bottom"/>
          </w:tcPr>
          <w:p w14:paraId="26D38107" w14:textId="77777777" w:rsidR="00B93FF9" w:rsidRPr="00321218" w:rsidRDefault="00B93FF9" w:rsidP="00AF4812">
            <w:pPr>
              <w:spacing w:before="20" w:after="20"/>
              <w:ind w:left="34"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33" w:type="dxa"/>
            <w:vAlign w:val="bottom"/>
          </w:tcPr>
          <w:p w14:paraId="1B09C3AF" w14:textId="77777777" w:rsidR="00B93FF9" w:rsidRPr="00321218" w:rsidRDefault="00B93FF9" w:rsidP="00AF4812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</w:pP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736" w:type="dxa"/>
            <w:vAlign w:val="bottom"/>
          </w:tcPr>
          <w:p w14:paraId="60A4D7C1" w14:textId="77777777" w:rsidR="00B93FF9" w:rsidRPr="00321218" w:rsidRDefault="00B93FF9" w:rsidP="00AF4812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</w:pP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2B3124" w:rsidRPr="00321218" w14:paraId="44C3BD6F" w14:textId="77777777" w:rsidTr="00212655">
        <w:trPr>
          <w:trHeight w:val="267"/>
          <w:tblHeader/>
        </w:trPr>
        <w:tc>
          <w:tcPr>
            <w:tcW w:w="5775" w:type="dxa"/>
            <w:vAlign w:val="bottom"/>
          </w:tcPr>
          <w:p w14:paraId="2CF9DD54" w14:textId="77777777" w:rsidR="00B93FF9" w:rsidRPr="00321218" w:rsidRDefault="00B93FF9" w:rsidP="00AF4812">
            <w:pPr>
              <w:spacing w:before="20" w:after="20"/>
              <w:ind w:left="34" w:right="-108"/>
              <w:rPr>
                <w:rFonts w:ascii="Browallia New" w:hAnsi="Browallia New" w:cs="Browallia New" w:hint="cs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733" w:type="dxa"/>
            <w:vAlign w:val="bottom"/>
          </w:tcPr>
          <w:p w14:paraId="08AC9D2F" w14:textId="77777777" w:rsidR="00B93FF9" w:rsidRPr="00321218" w:rsidRDefault="00B93FF9" w:rsidP="00AF4812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 w:hint="cs"/>
                <w:snapToGrid w:val="0"/>
                <w:color w:val="000000" w:themeColor="text1"/>
                <w:sz w:val="12"/>
                <w:szCs w:val="12"/>
                <w:u w:val="single"/>
                <w:lang w:eastAsia="th-TH"/>
              </w:rPr>
            </w:pPr>
          </w:p>
        </w:tc>
        <w:tc>
          <w:tcPr>
            <w:tcW w:w="1736" w:type="dxa"/>
            <w:vAlign w:val="bottom"/>
          </w:tcPr>
          <w:p w14:paraId="6116DA5B" w14:textId="77777777" w:rsidR="00B93FF9" w:rsidRPr="00321218" w:rsidRDefault="00B93FF9" w:rsidP="00AF4812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 w:hint="cs"/>
                <w:snapToGrid w:val="0"/>
                <w:color w:val="000000" w:themeColor="text1"/>
                <w:sz w:val="12"/>
                <w:szCs w:val="12"/>
                <w:u w:val="single"/>
                <w:lang w:eastAsia="th-TH"/>
              </w:rPr>
            </w:pPr>
          </w:p>
        </w:tc>
      </w:tr>
      <w:tr w:rsidR="002B3124" w:rsidRPr="00321218" w14:paraId="6517D80E" w14:textId="77777777" w:rsidTr="00212655">
        <w:trPr>
          <w:trHeight w:val="46"/>
        </w:trPr>
        <w:tc>
          <w:tcPr>
            <w:tcW w:w="5775" w:type="dxa"/>
            <w:vAlign w:val="bottom"/>
          </w:tcPr>
          <w:p w14:paraId="24472624" w14:textId="1E569492" w:rsidR="00DD55BA" w:rsidRPr="00321218" w:rsidRDefault="00DD55BA" w:rsidP="00AF4812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ถึงกำหนดชำระภายใน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 xml:space="preserve">1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733" w:type="dxa"/>
            <w:tcBorders>
              <w:left w:val="nil"/>
              <w:bottom w:val="single" w:sz="4" w:space="0" w:color="auto"/>
              <w:right w:val="nil"/>
            </w:tcBorders>
          </w:tcPr>
          <w:p w14:paraId="588EEC3F" w14:textId="7D9AF6F3" w:rsidR="00DD55BA" w:rsidRPr="00321218" w:rsidRDefault="00DD55BA" w:rsidP="00AF4812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1,212,000</w:t>
            </w:r>
          </w:p>
        </w:tc>
        <w:tc>
          <w:tcPr>
            <w:tcW w:w="1736" w:type="dxa"/>
            <w:tcBorders>
              <w:left w:val="nil"/>
              <w:bottom w:val="single" w:sz="4" w:space="0" w:color="auto"/>
              <w:right w:val="nil"/>
            </w:tcBorders>
          </w:tcPr>
          <w:p w14:paraId="7E0A1D6D" w14:textId="25C67CA3" w:rsidR="00DD55BA" w:rsidRPr="00321218" w:rsidRDefault="00DD55BA" w:rsidP="00AF4812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1,412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2B3124" w:rsidRPr="00321218" w14:paraId="6A56480D" w14:textId="77777777" w:rsidTr="00212655">
        <w:trPr>
          <w:trHeight w:val="429"/>
        </w:trPr>
        <w:tc>
          <w:tcPr>
            <w:tcW w:w="5775" w:type="dxa"/>
            <w:vAlign w:val="bottom"/>
          </w:tcPr>
          <w:p w14:paraId="5EC87BDB" w14:textId="76A7A99B" w:rsidR="00DD55BA" w:rsidRPr="00321218" w:rsidRDefault="00DD55BA" w:rsidP="00AF4812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447A8B" w14:textId="46AD1668" w:rsidR="00DD55BA" w:rsidRPr="00321218" w:rsidRDefault="00DD55BA" w:rsidP="00AF4812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1,212,000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A1DF53E" w14:textId="32EF3B25" w:rsidR="00DD55BA" w:rsidRPr="00321218" w:rsidRDefault="00DD55BA" w:rsidP="00AF4812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412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</w:tbl>
    <w:p w14:paraId="0B47D84A" w14:textId="77777777" w:rsidR="00E879ED" w:rsidRPr="00321218" w:rsidRDefault="00E879ED" w:rsidP="00AF4812">
      <w:pP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41710DD6" w14:textId="5BDEBEBA" w:rsidR="00B93FF9" w:rsidRPr="00321218" w:rsidRDefault="00B93FF9" w:rsidP="00AF4812">
      <w:pP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ขั้นตอนการประเมินมูลค่ายุติธรรม</w:t>
      </w:r>
    </w:p>
    <w:p w14:paraId="292C9646" w14:textId="77777777" w:rsidR="00B93FF9" w:rsidRPr="00321218" w:rsidRDefault="00B93FF9" w:rsidP="00AF4812">
      <w:pPr>
        <w:spacing w:before="20" w:after="20"/>
        <w:rPr>
          <w:rFonts w:ascii="Browallia New" w:hAnsi="Browallia New" w:cs="Browallia New" w:hint="cs"/>
          <w:color w:val="000000" w:themeColor="text1"/>
          <w:sz w:val="16"/>
          <w:szCs w:val="16"/>
        </w:rPr>
      </w:pPr>
    </w:p>
    <w:p w14:paraId="2E8DB281" w14:textId="1FBFE260" w:rsidR="00B93FF9" w:rsidRPr="00321218" w:rsidRDefault="008722CF" w:rsidP="00AF4812">
      <w:pP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กลุ่มบริษัท</w:t>
      </w:r>
      <w:r w:rsidR="00B93FF9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ได้จัดให้มีการประเมินมูลค่าอสังหาริมทรัพย์เพื่อการลงทุนโดยผู้เชี่ยวชาญการประเมินมูลค่าอิสระ (</w:t>
      </w:r>
      <w:r w:rsidR="00B93FF9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“</w:t>
      </w:r>
      <w:r w:rsidR="00B93FF9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ผู้ประเมินอิสระ</w:t>
      </w:r>
      <w:r w:rsidR="00B93FF9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”) </w:t>
      </w:r>
      <w:r w:rsidR="00B93FF9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br/>
      </w:r>
      <w:r w:rsidR="00B93FF9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เป็นประจำทุกปี โดยผู้ประเมินอิสระเป็นผู้ที่ได้รับการรับรองตามมาตรฐานวิชาชีพและเป็นผู้มีประสบการณ์ในการประเมินมูลค่า</w:t>
      </w:r>
      <w:r w:rsidR="00B93FF9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br/>
      </w:r>
      <w:r w:rsidR="00B93FF9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ในอสังหาริมทรัพย์ประเภทเดียวกันและอยู่ในทำเลที่ตั้งเดียวกับหรือใกล้เคียงกับอสังหาริมทรัพย์เพื่อการลงทุนที่ได้รับการประเมินมูลค่าดังกล่าว การใช้งานอสังหาริมทรัพย์เพื่อการลงทุนของ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กลุ่มบริษัท</w:t>
      </w:r>
      <w:r w:rsidR="00B93FF9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ทุกสินทรัพย์เป็นการใช้ประโยชน์ในลักษณะที่เป็นการใช้ประโยชน์ที่ดีที่สุดและก่อให้เกิดประโยชน์สูงสุดแก่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กลุ่มบริษัท</w:t>
      </w:r>
      <w:r w:rsidR="00B93FF9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มูลค่ายุติธรรมของอสังหาริมทรัพย์เพื่อการลงทุนอ้างอิงจากวิธีการเปรียบเทียบราคาตลาด โดยนำราคาขายของอสังหาริมทรัพย์เพื่อการลงทุนเปรียบเทียบกันได้ในบริเวณใกล้เคียงกันมาปรับปรุงด้วยความแตกต่างของคุณสมบัติที่สำคัญ เช่น ลักษณะทางกายภาพ ประโยชน์ใช้สอย</w:t>
      </w:r>
      <w:r w:rsidR="00B93FF9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B93FF9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สภาพแวดล้อม ขนาด และทำเลที่ตั้งของอสังหาริมทรัพย์เพื่อการลงทุน</w:t>
      </w:r>
      <w:r w:rsidR="00B93FF9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B93FF9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เป็นต้น</w:t>
      </w:r>
      <w:r w:rsidR="00B93FF9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B93FF9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โดยการใช้วิธีเปรียบเทียบคะแนนคุณภาพถ่วงน้ำหนัก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กลุ่มบริษัท</w:t>
      </w:r>
      <w:r w:rsidR="00B93FF9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จึงได้จัดประเภทการวัดมูลค่ายุติธรรมดังกล่าวอยู่ในระดับ </w:t>
      </w:r>
      <w:r w:rsidR="00B93FF9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3 </w:t>
      </w:r>
      <w:r w:rsidR="00B93FF9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ของลำดับชั้นมูลค่ายุติธรรม</w:t>
      </w:r>
    </w:p>
    <w:p w14:paraId="0D05C5C0" w14:textId="77777777" w:rsidR="00B93FF9" w:rsidRPr="00321218" w:rsidRDefault="00B93FF9" w:rsidP="00AF4812">
      <w:pPr>
        <w:spacing w:before="20" w:after="20"/>
        <w:jc w:val="thaiDistribute"/>
        <w:rPr>
          <w:rFonts w:ascii="Browallia New" w:hAnsi="Browallia New" w:cs="Browallia New" w:hint="cs"/>
          <w:color w:val="000000" w:themeColor="text1"/>
          <w:sz w:val="16"/>
          <w:szCs w:val="16"/>
        </w:rPr>
      </w:pPr>
    </w:p>
    <w:p w14:paraId="318003C8" w14:textId="43098E7E" w:rsidR="00B93FF9" w:rsidRPr="00321218" w:rsidRDefault="00B93FF9" w:rsidP="00AF4812">
      <w:pP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ข้อมูลเกี่ยวกับการวัดมูลค่ายุติธรรมโดยใช้ข้อมูลที่ไม่สามารถสังเกตได้ที่มีนัยสำคัญ (ระดับ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3)</w:t>
      </w:r>
    </w:p>
    <w:tbl>
      <w:tblPr>
        <w:tblW w:w="953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1701"/>
        <w:gridCol w:w="1134"/>
        <w:gridCol w:w="1417"/>
        <w:gridCol w:w="1674"/>
        <w:gridCol w:w="1620"/>
        <w:gridCol w:w="1990"/>
      </w:tblGrid>
      <w:tr w:rsidR="002B3124" w:rsidRPr="00321218" w14:paraId="288EBA63" w14:textId="77777777" w:rsidTr="006F5946">
        <w:trPr>
          <w:tblHeader/>
        </w:trPr>
        <w:tc>
          <w:tcPr>
            <w:tcW w:w="1701" w:type="dxa"/>
            <w:vAlign w:val="bottom"/>
          </w:tcPr>
          <w:p w14:paraId="7CF2A942" w14:textId="77777777" w:rsidR="009F4149" w:rsidRPr="00321218" w:rsidRDefault="009F4149" w:rsidP="00AF4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20" w:after="20"/>
              <w:ind w:left="-29" w:right="-43"/>
              <w:jc w:val="center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u w:val="single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04543AB9" w14:textId="77777777" w:rsidR="009F4149" w:rsidRPr="00321218" w:rsidRDefault="009F4149" w:rsidP="00AF4812">
            <w:pPr>
              <w:autoSpaceDE w:val="0"/>
              <w:autoSpaceDN w:val="0"/>
              <w:adjustRightInd w:val="0"/>
              <w:spacing w:before="20" w:after="20"/>
              <w:ind w:left="-29" w:right="-72"/>
              <w:jc w:val="center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u w:val="single"/>
              </w:rPr>
            </w:pPr>
          </w:p>
        </w:tc>
        <w:tc>
          <w:tcPr>
            <w:tcW w:w="1417" w:type="dxa"/>
          </w:tcPr>
          <w:p w14:paraId="06BD0054" w14:textId="77777777" w:rsidR="009F4149" w:rsidRPr="00321218" w:rsidRDefault="009F4149" w:rsidP="00AF4812">
            <w:pPr>
              <w:autoSpaceDE w:val="0"/>
              <w:autoSpaceDN w:val="0"/>
              <w:adjustRightInd w:val="0"/>
              <w:spacing w:before="20" w:after="20"/>
              <w:ind w:left="-29" w:right="-72"/>
              <w:jc w:val="center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u w:val="single"/>
                <w:rtl/>
                <w:cs/>
              </w:rPr>
            </w:pPr>
          </w:p>
        </w:tc>
        <w:tc>
          <w:tcPr>
            <w:tcW w:w="1674" w:type="dxa"/>
            <w:vAlign w:val="bottom"/>
          </w:tcPr>
          <w:p w14:paraId="2E5D747E" w14:textId="686BB2F3" w:rsidR="009F4149" w:rsidRPr="00321218" w:rsidRDefault="009F4149" w:rsidP="00AF4812">
            <w:pPr>
              <w:autoSpaceDE w:val="0"/>
              <w:autoSpaceDN w:val="0"/>
              <w:adjustRightInd w:val="0"/>
              <w:spacing w:before="20" w:after="20"/>
              <w:ind w:left="-29" w:right="-72"/>
              <w:jc w:val="center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u w:val="single"/>
                <w:rtl/>
                <w:cs/>
              </w:rPr>
            </w:pPr>
          </w:p>
        </w:tc>
        <w:tc>
          <w:tcPr>
            <w:tcW w:w="1620" w:type="dxa"/>
            <w:vAlign w:val="bottom"/>
          </w:tcPr>
          <w:p w14:paraId="524AE2D5" w14:textId="77777777" w:rsidR="009F4149" w:rsidRPr="00321218" w:rsidRDefault="009F4149" w:rsidP="00AF4812">
            <w:pPr>
              <w:autoSpaceDE w:val="0"/>
              <w:autoSpaceDN w:val="0"/>
              <w:adjustRightInd w:val="0"/>
              <w:spacing w:before="20" w:after="20"/>
              <w:ind w:left="-29" w:right="-72"/>
              <w:jc w:val="center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u w:val="single"/>
                <w:rtl/>
                <w:cs/>
              </w:rPr>
            </w:pPr>
          </w:p>
        </w:tc>
        <w:tc>
          <w:tcPr>
            <w:tcW w:w="1990" w:type="dxa"/>
            <w:vAlign w:val="bottom"/>
          </w:tcPr>
          <w:p w14:paraId="26ABD172" w14:textId="1D8EDADA" w:rsidR="009F4149" w:rsidRPr="00321218" w:rsidRDefault="009F4149" w:rsidP="00AF4812">
            <w:pPr>
              <w:autoSpaceDE w:val="0"/>
              <w:autoSpaceDN w:val="0"/>
              <w:adjustRightInd w:val="0"/>
              <w:spacing w:before="20" w:after="20"/>
              <w:ind w:left="-29" w:right="-78"/>
              <w:jc w:val="right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rtl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</w:rPr>
              <w:t>(</w:t>
            </w:r>
            <w:proofErr w:type="gramStart"/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cs/>
              </w:rPr>
              <w:t xml:space="preserve">หน่วย 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</w:rPr>
              <w:t>:</w:t>
            </w:r>
            <w:proofErr w:type="gramEnd"/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</w:rPr>
              <w:t xml:space="preserve"> 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cs/>
              </w:rPr>
              <w:t>บาท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</w:rPr>
              <w:t>)</w:t>
            </w:r>
          </w:p>
        </w:tc>
      </w:tr>
      <w:tr w:rsidR="002B3124" w:rsidRPr="00321218" w14:paraId="1A482135" w14:textId="77777777" w:rsidTr="006F5946">
        <w:trPr>
          <w:tblHeader/>
        </w:trPr>
        <w:tc>
          <w:tcPr>
            <w:tcW w:w="1701" w:type="dxa"/>
            <w:vAlign w:val="bottom"/>
          </w:tcPr>
          <w:p w14:paraId="44771028" w14:textId="77777777" w:rsidR="009F4149" w:rsidRPr="00321218" w:rsidRDefault="009F4149" w:rsidP="00AF4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20" w:after="20"/>
              <w:ind w:left="-29" w:right="-43"/>
              <w:jc w:val="center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u w:val="single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u w:val="single"/>
                <w:cs/>
              </w:rPr>
              <w:t>คำอธิบายรายการ</w:t>
            </w:r>
          </w:p>
        </w:tc>
        <w:tc>
          <w:tcPr>
            <w:tcW w:w="1134" w:type="dxa"/>
            <w:vAlign w:val="bottom"/>
          </w:tcPr>
          <w:p w14:paraId="26B39C15" w14:textId="77777777" w:rsidR="009F4149" w:rsidRPr="00321218" w:rsidRDefault="009F4149" w:rsidP="00AF4812">
            <w:pPr>
              <w:autoSpaceDE w:val="0"/>
              <w:autoSpaceDN w:val="0"/>
              <w:adjustRightInd w:val="0"/>
              <w:spacing w:before="20" w:after="20"/>
              <w:ind w:left="-29" w:right="-72"/>
              <w:jc w:val="center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u w:val="single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u w:val="single"/>
                <w:cs/>
              </w:rPr>
              <w:t>มูลค่ายุติธรรม</w:t>
            </w:r>
          </w:p>
          <w:p w14:paraId="5377AB64" w14:textId="2C4CA3F7" w:rsidR="009F4149" w:rsidRPr="00321218" w:rsidRDefault="009F4149" w:rsidP="00AF4812">
            <w:pPr>
              <w:autoSpaceDE w:val="0"/>
              <w:autoSpaceDN w:val="0"/>
              <w:adjustRightInd w:val="0"/>
              <w:spacing w:before="20" w:after="20"/>
              <w:ind w:left="-29" w:right="-72"/>
              <w:jc w:val="center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u w:val="single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u w:val="single"/>
                <w:lang w:val="en-GB"/>
              </w:rPr>
              <w:t>2568</w:t>
            </w:r>
          </w:p>
        </w:tc>
        <w:tc>
          <w:tcPr>
            <w:tcW w:w="1417" w:type="dxa"/>
            <w:vAlign w:val="bottom"/>
          </w:tcPr>
          <w:p w14:paraId="58D391A5" w14:textId="77777777" w:rsidR="009F4149" w:rsidRPr="00321218" w:rsidRDefault="009F4149" w:rsidP="00AF4812">
            <w:pPr>
              <w:autoSpaceDE w:val="0"/>
              <w:autoSpaceDN w:val="0"/>
              <w:adjustRightInd w:val="0"/>
              <w:spacing w:before="20" w:after="20"/>
              <w:ind w:left="-29" w:right="-72"/>
              <w:jc w:val="center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u w:val="single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u w:val="single"/>
                <w:cs/>
              </w:rPr>
              <w:t>มูลค่ายุติธรรม</w:t>
            </w:r>
          </w:p>
          <w:p w14:paraId="07302BDD" w14:textId="133B0FED" w:rsidR="009F4149" w:rsidRPr="00321218" w:rsidRDefault="009F4149" w:rsidP="00AF4812">
            <w:pPr>
              <w:autoSpaceDE w:val="0"/>
              <w:autoSpaceDN w:val="0"/>
              <w:adjustRightInd w:val="0"/>
              <w:spacing w:before="20" w:after="20"/>
              <w:ind w:left="-29" w:right="-72"/>
              <w:jc w:val="center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u w:val="single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u w:val="single"/>
                <w:lang w:val="en-GB"/>
              </w:rPr>
              <w:t>256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u w:val="single"/>
              </w:rPr>
              <w:t>7</w:t>
            </w:r>
          </w:p>
        </w:tc>
        <w:tc>
          <w:tcPr>
            <w:tcW w:w="1674" w:type="dxa"/>
            <w:vAlign w:val="bottom"/>
          </w:tcPr>
          <w:p w14:paraId="30F70C65" w14:textId="1BC24726" w:rsidR="009F4149" w:rsidRPr="00321218" w:rsidRDefault="009F4149" w:rsidP="00AF4812">
            <w:pPr>
              <w:autoSpaceDE w:val="0"/>
              <w:autoSpaceDN w:val="0"/>
              <w:adjustRightInd w:val="0"/>
              <w:spacing w:before="20" w:after="20"/>
              <w:ind w:left="-29" w:right="-72"/>
              <w:jc w:val="center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u w:val="single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u w:val="single"/>
                <w:cs/>
              </w:rPr>
              <w:t>เทคนิค</w:t>
            </w:r>
          </w:p>
          <w:p w14:paraId="10A35C35" w14:textId="77777777" w:rsidR="009F4149" w:rsidRPr="00321218" w:rsidRDefault="009F4149" w:rsidP="00AF4812">
            <w:pPr>
              <w:autoSpaceDE w:val="0"/>
              <w:autoSpaceDN w:val="0"/>
              <w:adjustRightInd w:val="0"/>
              <w:spacing w:before="20" w:after="20"/>
              <w:ind w:left="-29" w:right="-72"/>
              <w:jc w:val="center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u w:val="single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u w:val="single"/>
                <w:cs/>
              </w:rPr>
              <w:t>การประเมินมูลค่า</w:t>
            </w:r>
          </w:p>
        </w:tc>
        <w:tc>
          <w:tcPr>
            <w:tcW w:w="1620" w:type="dxa"/>
            <w:vAlign w:val="bottom"/>
          </w:tcPr>
          <w:p w14:paraId="661504BD" w14:textId="77777777" w:rsidR="009F4149" w:rsidRPr="00321218" w:rsidRDefault="009F4149" w:rsidP="00AF4812">
            <w:pPr>
              <w:autoSpaceDE w:val="0"/>
              <w:autoSpaceDN w:val="0"/>
              <w:adjustRightInd w:val="0"/>
              <w:spacing w:before="20" w:after="20"/>
              <w:ind w:left="-29" w:right="-72"/>
              <w:jc w:val="center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u w:val="single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u w:val="single"/>
                <w:cs/>
              </w:rPr>
              <w:t>ข้อมูลที่ไม่สามารถ</w:t>
            </w:r>
          </w:p>
          <w:p w14:paraId="4F63BC4C" w14:textId="77777777" w:rsidR="009F4149" w:rsidRPr="00321218" w:rsidRDefault="009F4149" w:rsidP="00AF4812">
            <w:pPr>
              <w:autoSpaceDE w:val="0"/>
              <w:autoSpaceDN w:val="0"/>
              <w:adjustRightInd w:val="0"/>
              <w:spacing w:before="20" w:after="20"/>
              <w:ind w:left="-29" w:right="-72"/>
              <w:jc w:val="center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u w:val="single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u w:val="single"/>
                <w:cs/>
              </w:rPr>
              <w:t>สังเกตได้</w:t>
            </w:r>
          </w:p>
        </w:tc>
        <w:tc>
          <w:tcPr>
            <w:tcW w:w="1990" w:type="dxa"/>
            <w:vAlign w:val="bottom"/>
          </w:tcPr>
          <w:p w14:paraId="20882E20" w14:textId="77777777" w:rsidR="009F4149" w:rsidRPr="00321218" w:rsidRDefault="009F4149" w:rsidP="00AF4812">
            <w:pPr>
              <w:autoSpaceDE w:val="0"/>
              <w:autoSpaceDN w:val="0"/>
              <w:adjustRightInd w:val="0"/>
              <w:spacing w:before="20" w:after="20"/>
              <w:ind w:left="-29" w:right="-78"/>
              <w:jc w:val="center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u w:val="single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u w:val="single"/>
                <w:cs/>
              </w:rPr>
              <w:t>ความสัมพันธ์</w:t>
            </w:r>
          </w:p>
          <w:p w14:paraId="235E5240" w14:textId="77777777" w:rsidR="009F4149" w:rsidRPr="00321218" w:rsidRDefault="009F4149" w:rsidP="00AF4812">
            <w:pPr>
              <w:autoSpaceDE w:val="0"/>
              <w:autoSpaceDN w:val="0"/>
              <w:adjustRightInd w:val="0"/>
              <w:spacing w:before="20" w:after="20"/>
              <w:ind w:left="-29" w:right="-78"/>
              <w:jc w:val="center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u w:val="single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u w:val="single"/>
                <w:cs/>
              </w:rPr>
              <w:t>ของข้อมูลที่</w:t>
            </w:r>
          </w:p>
          <w:p w14:paraId="748625CE" w14:textId="77777777" w:rsidR="009F4149" w:rsidRPr="00321218" w:rsidRDefault="009F4149" w:rsidP="00AF4812">
            <w:pPr>
              <w:autoSpaceDE w:val="0"/>
              <w:autoSpaceDN w:val="0"/>
              <w:adjustRightInd w:val="0"/>
              <w:spacing w:before="20" w:after="20"/>
              <w:ind w:left="-29" w:right="-78"/>
              <w:jc w:val="center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u w:val="single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u w:val="single"/>
                <w:cs/>
              </w:rPr>
              <w:t>ไม่สามารถสังเกต</w:t>
            </w:r>
          </w:p>
          <w:p w14:paraId="596557C1" w14:textId="77777777" w:rsidR="009F4149" w:rsidRPr="00321218" w:rsidRDefault="009F4149" w:rsidP="00AF4812">
            <w:pPr>
              <w:autoSpaceDE w:val="0"/>
              <w:autoSpaceDN w:val="0"/>
              <w:adjustRightInd w:val="0"/>
              <w:spacing w:before="20" w:after="20"/>
              <w:ind w:left="-29" w:right="-78"/>
              <w:jc w:val="center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u w:val="single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u w:val="single"/>
                <w:cs/>
              </w:rPr>
              <w:t>ได้ที่มีต่อ</w:t>
            </w:r>
          </w:p>
          <w:p w14:paraId="1FE47423" w14:textId="77777777" w:rsidR="009F4149" w:rsidRPr="00321218" w:rsidRDefault="009F4149" w:rsidP="00AF4812">
            <w:pPr>
              <w:autoSpaceDE w:val="0"/>
              <w:autoSpaceDN w:val="0"/>
              <w:adjustRightInd w:val="0"/>
              <w:spacing w:before="20" w:after="20"/>
              <w:ind w:left="-29" w:right="-78"/>
              <w:jc w:val="center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u w:val="single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u w:val="single"/>
                <w:cs/>
              </w:rPr>
              <w:t>มูลค่ายุติธรรม</w:t>
            </w:r>
          </w:p>
        </w:tc>
      </w:tr>
      <w:tr w:rsidR="002B3124" w:rsidRPr="00321218" w14:paraId="4C336A1F" w14:textId="77777777" w:rsidTr="006F5946">
        <w:tc>
          <w:tcPr>
            <w:tcW w:w="1701" w:type="dxa"/>
            <w:vAlign w:val="bottom"/>
          </w:tcPr>
          <w:p w14:paraId="5C2EB476" w14:textId="77777777" w:rsidR="009F4149" w:rsidRPr="00321218" w:rsidRDefault="009F4149" w:rsidP="00AF4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20" w:after="20"/>
              <w:ind w:left="-29" w:right="-43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rtl/>
                <w:cs/>
              </w:rPr>
            </w:pPr>
          </w:p>
        </w:tc>
        <w:tc>
          <w:tcPr>
            <w:tcW w:w="1134" w:type="dxa"/>
          </w:tcPr>
          <w:p w14:paraId="06CDF447" w14:textId="77777777" w:rsidR="009F4149" w:rsidRPr="00321218" w:rsidRDefault="009F4149" w:rsidP="00AF4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20" w:after="20"/>
              <w:ind w:left="-29" w:right="-72"/>
              <w:jc w:val="center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</w:rPr>
            </w:pPr>
          </w:p>
        </w:tc>
        <w:tc>
          <w:tcPr>
            <w:tcW w:w="1417" w:type="dxa"/>
          </w:tcPr>
          <w:p w14:paraId="11CD35DC" w14:textId="77777777" w:rsidR="009F4149" w:rsidRPr="00321218" w:rsidRDefault="009F4149" w:rsidP="00AF4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20" w:after="20"/>
              <w:ind w:left="-29" w:right="-72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rtl/>
                <w:cs/>
              </w:rPr>
            </w:pPr>
          </w:p>
        </w:tc>
        <w:tc>
          <w:tcPr>
            <w:tcW w:w="1674" w:type="dxa"/>
          </w:tcPr>
          <w:p w14:paraId="2621005E" w14:textId="5E0F7375" w:rsidR="009F4149" w:rsidRPr="00321218" w:rsidRDefault="009F4149" w:rsidP="00AF4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20" w:after="20"/>
              <w:ind w:left="-29" w:right="-72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rtl/>
                <w:cs/>
              </w:rPr>
            </w:pPr>
          </w:p>
        </w:tc>
        <w:tc>
          <w:tcPr>
            <w:tcW w:w="1620" w:type="dxa"/>
          </w:tcPr>
          <w:p w14:paraId="5B17CEF1" w14:textId="77777777" w:rsidR="009F4149" w:rsidRPr="00321218" w:rsidRDefault="009F4149" w:rsidP="00AF4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20" w:after="20"/>
              <w:ind w:left="-29" w:right="-72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rtl/>
                <w:cs/>
              </w:rPr>
            </w:pPr>
          </w:p>
        </w:tc>
        <w:tc>
          <w:tcPr>
            <w:tcW w:w="1990" w:type="dxa"/>
            <w:vAlign w:val="bottom"/>
          </w:tcPr>
          <w:p w14:paraId="0F4459BD" w14:textId="77777777" w:rsidR="009F4149" w:rsidRPr="00321218" w:rsidRDefault="009F4149" w:rsidP="00AF4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20" w:after="20"/>
              <w:ind w:left="-29" w:right="-78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rtl/>
                <w:cs/>
              </w:rPr>
            </w:pPr>
          </w:p>
        </w:tc>
      </w:tr>
      <w:tr w:rsidR="002B3124" w:rsidRPr="00321218" w14:paraId="61CBEFEF" w14:textId="77777777" w:rsidTr="006F5946">
        <w:trPr>
          <w:trHeight w:val="715"/>
        </w:trPr>
        <w:tc>
          <w:tcPr>
            <w:tcW w:w="1701" w:type="dxa"/>
          </w:tcPr>
          <w:p w14:paraId="6B7B0585" w14:textId="77777777" w:rsidR="009F4149" w:rsidRPr="00321218" w:rsidRDefault="009F4149" w:rsidP="00AF4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20" w:after="20"/>
              <w:ind w:left="-29" w:right="-43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cs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cs/>
              </w:rPr>
              <w:t>ที่ดินและสิ่งปลูกสร้าง</w:t>
            </w:r>
          </w:p>
          <w:p w14:paraId="698FAC7C" w14:textId="77777777" w:rsidR="009F4149" w:rsidRPr="00321218" w:rsidRDefault="009F4149" w:rsidP="00AF4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20" w:after="20"/>
              <w:ind w:left="-29" w:right="-43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</w:rPr>
            </w:pPr>
          </w:p>
        </w:tc>
        <w:tc>
          <w:tcPr>
            <w:tcW w:w="1134" w:type="dxa"/>
          </w:tcPr>
          <w:p w14:paraId="47D903E9" w14:textId="33B3EAF7" w:rsidR="009F4149" w:rsidRPr="00321218" w:rsidRDefault="009F4149" w:rsidP="00AF4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20" w:after="20"/>
              <w:ind w:left="-29" w:right="-72"/>
              <w:jc w:val="right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lang w:val="en-GB"/>
              </w:rPr>
              <w:t>43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</w:rPr>
              <w:t>,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lang w:val="en-GB"/>
              </w:rPr>
              <w:t>200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</w:rPr>
              <w:t>,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lang w:val="en-GB"/>
              </w:rPr>
              <w:t>000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</w:rPr>
              <w:t xml:space="preserve"> </w:t>
            </w:r>
          </w:p>
          <w:p w14:paraId="6B77ECF1" w14:textId="77777777" w:rsidR="009F4149" w:rsidRPr="00321218" w:rsidRDefault="009F4149" w:rsidP="00AF4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20" w:after="20"/>
              <w:ind w:left="-29" w:right="-72"/>
              <w:jc w:val="right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</w:rPr>
            </w:pPr>
          </w:p>
          <w:p w14:paraId="72C9B795" w14:textId="77777777" w:rsidR="009F4149" w:rsidRPr="00321218" w:rsidRDefault="009F4149" w:rsidP="00AF4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20" w:after="20"/>
              <w:ind w:left="-29" w:right="-72"/>
              <w:jc w:val="right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</w:rPr>
            </w:pPr>
          </w:p>
        </w:tc>
        <w:tc>
          <w:tcPr>
            <w:tcW w:w="1417" w:type="dxa"/>
          </w:tcPr>
          <w:p w14:paraId="2B9C0105" w14:textId="77777777" w:rsidR="009F4149" w:rsidRPr="00321218" w:rsidRDefault="009F4149" w:rsidP="00AF4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20" w:after="20"/>
              <w:ind w:left="-29" w:right="-72"/>
              <w:jc w:val="right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lang w:val="en-GB"/>
              </w:rPr>
              <w:t>43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</w:rPr>
              <w:t>,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lang w:val="en-GB"/>
              </w:rPr>
              <w:t>200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</w:rPr>
              <w:t>,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lang w:val="en-GB"/>
              </w:rPr>
              <w:t>000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</w:rPr>
              <w:t xml:space="preserve"> </w:t>
            </w:r>
          </w:p>
          <w:p w14:paraId="1ADFDA09" w14:textId="77777777" w:rsidR="009F4149" w:rsidRPr="00321218" w:rsidRDefault="009F4149" w:rsidP="00AF4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20" w:after="20"/>
              <w:ind w:left="-29" w:right="-72"/>
              <w:jc w:val="right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</w:rPr>
            </w:pPr>
          </w:p>
          <w:p w14:paraId="48070EB5" w14:textId="77777777" w:rsidR="009F4149" w:rsidRPr="00321218" w:rsidRDefault="009F4149" w:rsidP="00AF4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20" w:after="20"/>
              <w:ind w:left="-29" w:right="-72"/>
              <w:jc w:val="center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cs/>
              </w:rPr>
            </w:pPr>
          </w:p>
        </w:tc>
        <w:tc>
          <w:tcPr>
            <w:tcW w:w="1674" w:type="dxa"/>
          </w:tcPr>
          <w:p w14:paraId="3F94CDD5" w14:textId="0897F10C" w:rsidR="009F4149" w:rsidRPr="00321218" w:rsidRDefault="009F4149" w:rsidP="00AF4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20" w:after="20"/>
              <w:ind w:left="-29" w:right="-72"/>
              <w:jc w:val="center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cs/>
              </w:rPr>
              <w:t>วิธีเปรียบเทียบ</w:t>
            </w:r>
          </w:p>
          <w:p w14:paraId="4AA94436" w14:textId="77777777" w:rsidR="009F4149" w:rsidRPr="00321218" w:rsidRDefault="009F4149" w:rsidP="00AF4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20" w:after="20"/>
              <w:ind w:left="-29" w:right="-72"/>
              <w:jc w:val="center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cs/>
              </w:rPr>
              <w:t>ราคาตลาด</w:t>
            </w:r>
          </w:p>
        </w:tc>
        <w:tc>
          <w:tcPr>
            <w:tcW w:w="1620" w:type="dxa"/>
          </w:tcPr>
          <w:p w14:paraId="5AAAB1AB" w14:textId="77777777" w:rsidR="009F4149" w:rsidRPr="00321218" w:rsidRDefault="009F4149" w:rsidP="00AF4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20" w:after="20"/>
              <w:ind w:left="-29" w:right="-72"/>
              <w:jc w:val="center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cs/>
              </w:rPr>
              <w:t>ราคาต่อตารางเมตร</w:t>
            </w:r>
          </w:p>
        </w:tc>
        <w:tc>
          <w:tcPr>
            <w:tcW w:w="1990" w:type="dxa"/>
          </w:tcPr>
          <w:p w14:paraId="741842EA" w14:textId="77777777" w:rsidR="009F4149" w:rsidRPr="00321218" w:rsidRDefault="009F4149" w:rsidP="00AF4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20" w:after="20"/>
              <w:ind w:left="-29" w:right="-78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cs/>
              </w:rPr>
              <w:t>มูลค่ายุติธรรมสูงขึ้น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6"/>
                <w:cs/>
              </w:rPr>
              <w:t>เมื่อราคาต่อตารางเมตร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cs/>
              </w:rPr>
              <w:t xml:space="preserve">ที่สูงขึ้น </w:t>
            </w:r>
          </w:p>
        </w:tc>
      </w:tr>
      <w:tr w:rsidR="002B3124" w:rsidRPr="00321218" w14:paraId="58EDA2FB" w14:textId="77777777" w:rsidTr="006F5946">
        <w:tc>
          <w:tcPr>
            <w:tcW w:w="1701" w:type="dxa"/>
          </w:tcPr>
          <w:p w14:paraId="67C09770" w14:textId="77777777" w:rsidR="009F4149" w:rsidRPr="00321218" w:rsidRDefault="009F4149" w:rsidP="00AF4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20" w:after="20"/>
              <w:ind w:left="-29" w:right="-43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sz w:val="16"/>
                <w:szCs w:val="16"/>
                <w:rtl/>
                <w:cs/>
              </w:rPr>
            </w:pPr>
          </w:p>
        </w:tc>
        <w:tc>
          <w:tcPr>
            <w:tcW w:w="1134" w:type="dxa"/>
          </w:tcPr>
          <w:p w14:paraId="627E87F1" w14:textId="77777777" w:rsidR="009F4149" w:rsidRPr="00321218" w:rsidRDefault="009F4149" w:rsidP="00AF4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20" w:after="20"/>
              <w:ind w:left="-29" w:right="-72"/>
              <w:jc w:val="center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1417" w:type="dxa"/>
          </w:tcPr>
          <w:p w14:paraId="1E61F62B" w14:textId="77777777" w:rsidR="009F4149" w:rsidRPr="00321218" w:rsidRDefault="009F4149" w:rsidP="00AF4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20" w:after="20"/>
              <w:ind w:left="-29" w:right="-72"/>
              <w:jc w:val="center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sz w:val="16"/>
                <w:szCs w:val="16"/>
                <w:rtl/>
                <w:cs/>
              </w:rPr>
            </w:pPr>
          </w:p>
        </w:tc>
        <w:tc>
          <w:tcPr>
            <w:tcW w:w="1674" w:type="dxa"/>
          </w:tcPr>
          <w:p w14:paraId="2B3203BD" w14:textId="51CC1C2E" w:rsidR="009F4149" w:rsidRPr="00321218" w:rsidRDefault="009F4149" w:rsidP="00AF4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20" w:after="20"/>
              <w:ind w:left="-29" w:right="-72"/>
              <w:jc w:val="center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sz w:val="16"/>
                <w:szCs w:val="16"/>
                <w:rtl/>
                <w:cs/>
              </w:rPr>
            </w:pPr>
          </w:p>
        </w:tc>
        <w:tc>
          <w:tcPr>
            <w:tcW w:w="1620" w:type="dxa"/>
          </w:tcPr>
          <w:p w14:paraId="38C645AC" w14:textId="77777777" w:rsidR="009F4149" w:rsidRPr="00321218" w:rsidRDefault="009F4149" w:rsidP="00AF4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20" w:after="20"/>
              <w:ind w:left="-29" w:right="-72"/>
              <w:jc w:val="center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sz w:val="16"/>
                <w:szCs w:val="16"/>
                <w:rtl/>
                <w:cs/>
              </w:rPr>
            </w:pPr>
          </w:p>
        </w:tc>
        <w:tc>
          <w:tcPr>
            <w:tcW w:w="1990" w:type="dxa"/>
            <w:vAlign w:val="bottom"/>
          </w:tcPr>
          <w:p w14:paraId="23CF0B35" w14:textId="77777777" w:rsidR="009F4149" w:rsidRPr="00321218" w:rsidRDefault="009F4149" w:rsidP="00AF4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20" w:after="20"/>
              <w:ind w:left="-29" w:right="-78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sz w:val="16"/>
                <w:szCs w:val="16"/>
                <w:rtl/>
                <w:cs/>
              </w:rPr>
            </w:pPr>
          </w:p>
        </w:tc>
      </w:tr>
      <w:tr w:rsidR="002B3124" w:rsidRPr="00321218" w14:paraId="5C1D0134" w14:textId="77777777" w:rsidTr="006F5946">
        <w:tc>
          <w:tcPr>
            <w:tcW w:w="1701" w:type="dxa"/>
          </w:tcPr>
          <w:p w14:paraId="2F924FE6" w14:textId="77777777" w:rsidR="009F4149" w:rsidRPr="00321218" w:rsidRDefault="009F4149" w:rsidP="00AF4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20" w:after="20"/>
              <w:ind w:left="-29" w:right="-43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cs/>
              </w:rPr>
              <w:t>คอนโดมิเนียม</w:t>
            </w:r>
          </w:p>
          <w:p w14:paraId="1B1006CB" w14:textId="77777777" w:rsidR="009F4149" w:rsidRPr="00321218" w:rsidRDefault="009F4149" w:rsidP="00AF4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20" w:after="20"/>
              <w:ind w:left="-29" w:right="-43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</w:rPr>
            </w:pPr>
          </w:p>
        </w:tc>
        <w:tc>
          <w:tcPr>
            <w:tcW w:w="1134" w:type="dxa"/>
          </w:tcPr>
          <w:p w14:paraId="50E16439" w14:textId="75165EEE" w:rsidR="009F4149" w:rsidRPr="00321218" w:rsidRDefault="009F4149" w:rsidP="00AF4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20" w:after="20"/>
              <w:ind w:left="-29" w:right="-72"/>
              <w:jc w:val="right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lang w:val="en-GB"/>
              </w:rPr>
              <w:t>12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</w:rPr>
              <w:t>,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lang w:val="en-GB"/>
              </w:rPr>
              <w:t>473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</w:rPr>
              <w:t>,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lang w:val="en-GB"/>
              </w:rPr>
              <w:t>000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</w:rPr>
              <w:t xml:space="preserve"> </w:t>
            </w:r>
          </w:p>
          <w:p w14:paraId="71CECDAC" w14:textId="77777777" w:rsidR="009F4149" w:rsidRPr="00321218" w:rsidRDefault="009F4149" w:rsidP="00AF4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20" w:after="20"/>
              <w:ind w:left="-29" w:right="-72"/>
              <w:jc w:val="right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</w:rPr>
            </w:pPr>
          </w:p>
          <w:p w14:paraId="25B54010" w14:textId="77777777" w:rsidR="009F4149" w:rsidRPr="00321218" w:rsidRDefault="009F4149" w:rsidP="00AF4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20" w:after="20"/>
              <w:ind w:left="-29" w:right="-72"/>
              <w:jc w:val="right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</w:rPr>
            </w:pPr>
          </w:p>
        </w:tc>
        <w:tc>
          <w:tcPr>
            <w:tcW w:w="1417" w:type="dxa"/>
          </w:tcPr>
          <w:p w14:paraId="18BC4E1C" w14:textId="77777777" w:rsidR="009F4149" w:rsidRPr="00321218" w:rsidRDefault="009F4149" w:rsidP="00AF4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20" w:after="20"/>
              <w:ind w:left="-29" w:right="-72"/>
              <w:jc w:val="right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lang w:val="en-GB"/>
              </w:rPr>
              <w:t>12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</w:rPr>
              <w:t>,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lang w:val="en-GB"/>
              </w:rPr>
              <w:t>473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</w:rPr>
              <w:t>,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lang w:val="en-GB"/>
              </w:rPr>
              <w:t>000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</w:rPr>
              <w:t xml:space="preserve"> </w:t>
            </w:r>
          </w:p>
          <w:p w14:paraId="0B0D3C8D" w14:textId="77777777" w:rsidR="009F4149" w:rsidRPr="00321218" w:rsidRDefault="009F4149" w:rsidP="00AF4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20" w:after="20"/>
              <w:ind w:left="-29" w:right="-72"/>
              <w:jc w:val="right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</w:rPr>
            </w:pPr>
          </w:p>
          <w:p w14:paraId="7FB4EBA1" w14:textId="77777777" w:rsidR="009F4149" w:rsidRPr="00321218" w:rsidRDefault="009F4149" w:rsidP="00AF4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20" w:after="20"/>
              <w:ind w:left="-29" w:right="-72"/>
              <w:jc w:val="center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cs/>
              </w:rPr>
            </w:pPr>
          </w:p>
        </w:tc>
        <w:tc>
          <w:tcPr>
            <w:tcW w:w="1674" w:type="dxa"/>
          </w:tcPr>
          <w:p w14:paraId="356773F7" w14:textId="2F2D80DA" w:rsidR="009F4149" w:rsidRPr="00321218" w:rsidRDefault="009F4149" w:rsidP="00AF4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20" w:after="20"/>
              <w:ind w:left="-29" w:right="-72"/>
              <w:jc w:val="center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cs/>
              </w:rPr>
              <w:t>วิธีเปรียบเทียบ</w:t>
            </w:r>
          </w:p>
          <w:p w14:paraId="5CD88F83" w14:textId="77777777" w:rsidR="009F4149" w:rsidRPr="00321218" w:rsidRDefault="009F4149" w:rsidP="00AF4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20" w:after="20"/>
              <w:ind w:left="-29" w:right="-72"/>
              <w:jc w:val="center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cs/>
              </w:rPr>
              <w:t>ราคาตลาด</w:t>
            </w:r>
          </w:p>
        </w:tc>
        <w:tc>
          <w:tcPr>
            <w:tcW w:w="1620" w:type="dxa"/>
          </w:tcPr>
          <w:p w14:paraId="7B068B0C" w14:textId="77777777" w:rsidR="009F4149" w:rsidRPr="00321218" w:rsidRDefault="009F4149" w:rsidP="00AF4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20" w:after="20"/>
              <w:ind w:left="-29" w:right="-72"/>
              <w:jc w:val="center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cs/>
              </w:rPr>
              <w:t>ราคาต่อตารางเมตร</w:t>
            </w:r>
          </w:p>
        </w:tc>
        <w:tc>
          <w:tcPr>
            <w:tcW w:w="1990" w:type="dxa"/>
          </w:tcPr>
          <w:p w14:paraId="448C7979" w14:textId="77777777" w:rsidR="009F4149" w:rsidRPr="00321218" w:rsidRDefault="009F4149" w:rsidP="00AF4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20" w:after="20"/>
              <w:ind w:left="-29" w:right="-78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cs/>
              </w:rPr>
              <w:t>มูลค่ายุติธรรมสูงขึ้น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6"/>
                <w:cs/>
              </w:rPr>
              <w:t>เมื่อราคาต่อตารางเมตร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cs/>
              </w:rPr>
              <w:t>สูงขึ้น</w:t>
            </w:r>
          </w:p>
        </w:tc>
      </w:tr>
      <w:tr w:rsidR="00CF0D70" w:rsidRPr="00321218" w14:paraId="05DDE081" w14:textId="77777777" w:rsidTr="006F5946">
        <w:tc>
          <w:tcPr>
            <w:tcW w:w="1701" w:type="dxa"/>
          </w:tcPr>
          <w:p w14:paraId="31FC6F86" w14:textId="77777777" w:rsidR="00CF0D70" w:rsidRPr="00321218" w:rsidRDefault="00CF0D70" w:rsidP="00AF4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20" w:after="20"/>
              <w:ind w:left="-29" w:right="-43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cs/>
              </w:rPr>
            </w:pPr>
          </w:p>
        </w:tc>
        <w:tc>
          <w:tcPr>
            <w:tcW w:w="1134" w:type="dxa"/>
          </w:tcPr>
          <w:p w14:paraId="3C4F3ED2" w14:textId="77777777" w:rsidR="00CF0D70" w:rsidRPr="00321218" w:rsidRDefault="00CF0D70" w:rsidP="00AF4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20" w:after="20"/>
              <w:ind w:left="-29" w:right="-72"/>
              <w:jc w:val="right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lang w:val="en-GB"/>
              </w:rPr>
            </w:pPr>
          </w:p>
        </w:tc>
        <w:tc>
          <w:tcPr>
            <w:tcW w:w="1417" w:type="dxa"/>
          </w:tcPr>
          <w:p w14:paraId="4729E1A5" w14:textId="77777777" w:rsidR="00CF0D70" w:rsidRPr="00321218" w:rsidRDefault="00CF0D70" w:rsidP="00AF4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20" w:after="20"/>
              <w:ind w:left="-29" w:right="-72"/>
              <w:jc w:val="right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lang w:val="en-GB"/>
              </w:rPr>
            </w:pPr>
          </w:p>
        </w:tc>
        <w:tc>
          <w:tcPr>
            <w:tcW w:w="1674" w:type="dxa"/>
          </w:tcPr>
          <w:p w14:paraId="2CC24B3D" w14:textId="77777777" w:rsidR="00CF0D70" w:rsidRPr="00321218" w:rsidRDefault="00CF0D70" w:rsidP="00AF4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20" w:after="20"/>
              <w:ind w:left="-29" w:right="-72"/>
              <w:jc w:val="center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cs/>
              </w:rPr>
            </w:pPr>
          </w:p>
        </w:tc>
        <w:tc>
          <w:tcPr>
            <w:tcW w:w="1620" w:type="dxa"/>
          </w:tcPr>
          <w:p w14:paraId="34CD23E6" w14:textId="77777777" w:rsidR="00CF0D70" w:rsidRPr="00321218" w:rsidRDefault="00CF0D70" w:rsidP="00AF4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20" w:after="20"/>
              <w:ind w:left="-29" w:right="-72"/>
              <w:jc w:val="center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cs/>
              </w:rPr>
            </w:pPr>
          </w:p>
        </w:tc>
        <w:tc>
          <w:tcPr>
            <w:tcW w:w="1990" w:type="dxa"/>
            <w:vAlign w:val="bottom"/>
          </w:tcPr>
          <w:p w14:paraId="3CE705FF" w14:textId="77777777" w:rsidR="00CF0D70" w:rsidRPr="00321218" w:rsidRDefault="00CF0D70" w:rsidP="00AF48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20" w:after="20"/>
              <w:ind w:left="-29" w:right="-78"/>
              <w:jc w:val="right"/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cs/>
              </w:rPr>
            </w:pPr>
          </w:p>
        </w:tc>
      </w:tr>
    </w:tbl>
    <w:p w14:paraId="1CD884F3" w14:textId="77777777" w:rsidR="00B93FF9" w:rsidRPr="00321218" w:rsidRDefault="00B93FF9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</w:pPr>
    </w:p>
    <w:p w14:paraId="07846763" w14:textId="00FF6A12" w:rsidR="00B93FF9" w:rsidRPr="00321218" w:rsidRDefault="00B93FF9" w:rsidP="00AF4812">
      <w:pPr>
        <w:spacing w:before="20" w:after="20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  <w:sectPr w:rsidR="00B93FF9" w:rsidRPr="00321218" w:rsidSect="00D640B6">
          <w:headerReference w:type="default" r:id="rId9"/>
          <w:footerReference w:type="default" r:id="rId10"/>
          <w:pgSz w:w="11907" w:h="16840" w:code="9"/>
          <w:pgMar w:top="1418" w:right="709" w:bottom="709" w:left="1559" w:header="709" w:footer="578" w:gutter="0"/>
          <w:paperSrc w:first="15" w:other="15"/>
          <w:pgNumType w:start="14"/>
          <w:cols w:space="720"/>
          <w:noEndnote/>
          <w:docGrid w:linePitch="326"/>
        </w:sectPr>
      </w:pPr>
    </w:p>
    <w:p w14:paraId="399DE5AD" w14:textId="02BEA739" w:rsidR="00B93FF9" w:rsidRPr="00321218" w:rsidRDefault="06C63E4F" w:rsidP="00AF4812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426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  <w:cs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  <w:cs/>
        </w:rPr>
        <w:lastRenderedPageBreak/>
        <w:t>ที่ดิน อาคาร และอุปกรณ์สุทธิ</w:t>
      </w:r>
    </w:p>
    <w:p w14:paraId="5F20DEC2" w14:textId="5992DADA" w:rsidR="3A0A6522" w:rsidRPr="00321218" w:rsidRDefault="3A0A6522" w:rsidP="00AF4812">
      <w:pPr>
        <w:spacing w:before="20" w:after="20"/>
        <w:ind w:left="13" w:firstLine="271"/>
        <w:rPr>
          <w:rFonts w:ascii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>ประกอบด้วย</w:t>
      </w:r>
    </w:p>
    <w:tbl>
      <w:tblPr>
        <w:tblW w:w="14740" w:type="dxa"/>
        <w:tblInd w:w="142" w:type="dxa"/>
        <w:tblLayout w:type="fixed"/>
        <w:tblLook w:val="06A0" w:firstRow="1" w:lastRow="0" w:firstColumn="1" w:lastColumn="0" w:noHBand="1" w:noVBand="1"/>
      </w:tblPr>
      <w:tblGrid>
        <w:gridCol w:w="2825"/>
        <w:gridCol w:w="1982"/>
        <w:gridCol w:w="1985"/>
        <w:gridCol w:w="1981"/>
        <w:gridCol w:w="1985"/>
        <w:gridCol w:w="1995"/>
        <w:gridCol w:w="1987"/>
      </w:tblGrid>
      <w:tr w:rsidR="00427BF6" w:rsidRPr="00321218" w14:paraId="6DA86EA3" w14:textId="77777777" w:rsidTr="00484937">
        <w:trPr>
          <w:trHeight w:val="15"/>
        </w:trPr>
        <w:tc>
          <w:tcPr>
            <w:tcW w:w="2825" w:type="dxa"/>
            <w:tcMar>
              <w:left w:w="108" w:type="dxa"/>
              <w:right w:w="108" w:type="dxa"/>
            </w:tcMar>
          </w:tcPr>
          <w:p w14:paraId="433B1009" w14:textId="1E52D84B" w:rsidR="00427BF6" w:rsidRPr="00321218" w:rsidRDefault="00427BF6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982" w:type="dxa"/>
            <w:tcMar>
              <w:left w:w="108" w:type="dxa"/>
              <w:right w:w="108" w:type="dxa"/>
            </w:tcMar>
          </w:tcPr>
          <w:p w14:paraId="340E0445" w14:textId="526CD5D1" w:rsidR="00427BF6" w:rsidRPr="00321218" w:rsidRDefault="00427BF6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Mar>
              <w:left w:w="108" w:type="dxa"/>
              <w:right w:w="108" w:type="dxa"/>
            </w:tcMar>
          </w:tcPr>
          <w:p w14:paraId="535604AF" w14:textId="72C94AE3" w:rsidR="00427BF6" w:rsidRPr="00321218" w:rsidRDefault="00427BF6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1" w:type="dxa"/>
            <w:tcMar>
              <w:left w:w="108" w:type="dxa"/>
              <w:right w:w="108" w:type="dxa"/>
            </w:tcMar>
          </w:tcPr>
          <w:p w14:paraId="378D241F" w14:textId="3D946022" w:rsidR="00427BF6" w:rsidRPr="00321218" w:rsidRDefault="00427BF6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Mar>
              <w:left w:w="108" w:type="dxa"/>
              <w:right w:w="108" w:type="dxa"/>
            </w:tcMar>
          </w:tcPr>
          <w:p w14:paraId="54E28564" w14:textId="259B05A6" w:rsidR="00427BF6" w:rsidRPr="00321218" w:rsidRDefault="00427BF6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95" w:type="dxa"/>
            <w:tcMar>
              <w:left w:w="108" w:type="dxa"/>
              <w:right w:w="108" w:type="dxa"/>
            </w:tcMar>
          </w:tcPr>
          <w:p w14:paraId="1E839906" w14:textId="3F9838ED" w:rsidR="00427BF6" w:rsidRPr="00321218" w:rsidRDefault="00427BF6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7" w:type="dxa"/>
            <w:tcMar>
              <w:left w:w="108" w:type="dxa"/>
              <w:right w:w="108" w:type="dxa"/>
            </w:tcMar>
            <w:vAlign w:val="bottom"/>
          </w:tcPr>
          <w:p w14:paraId="79C49EFA" w14:textId="4FCBFC92" w:rsidR="00427BF6" w:rsidRPr="00321218" w:rsidRDefault="00427BF6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</w:rPr>
              <w:t>(</w:t>
            </w:r>
            <w:proofErr w:type="gramStart"/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cs/>
              </w:rPr>
              <w:t xml:space="preserve">หน่วย 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</w:rPr>
              <w:t>:</w:t>
            </w:r>
            <w:proofErr w:type="gramEnd"/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</w:rPr>
              <w:t xml:space="preserve"> 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cs/>
              </w:rPr>
              <w:t>บาท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</w:rPr>
              <w:t>)</w:t>
            </w:r>
          </w:p>
        </w:tc>
      </w:tr>
      <w:tr w:rsidR="00427BF6" w:rsidRPr="00321218" w14:paraId="27D7B199" w14:textId="77777777" w:rsidTr="006C379E">
        <w:trPr>
          <w:trHeight w:val="15"/>
        </w:trPr>
        <w:tc>
          <w:tcPr>
            <w:tcW w:w="2825" w:type="dxa"/>
            <w:tcMar>
              <w:left w:w="108" w:type="dxa"/>
              <w:right w:w="108" w:type="dxa"/>
            </w:tcMar>
          </w:tcPr>
          <w:p w14:paraId="5B0CB27A" w14:textId="04CB1BCF" w:rsidR="00427BF6" w:rsidRPr="00321218" w:rsidRDefault="00427BF6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1915" w:type="dxa"/>
            <w:gridSpan w:val="6"/>
            <w:tcBorders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4D22F631" w14:textId="0575648B" w:rsidR="00427BF6" w:rsidRPr="00321218" w:rsidRDefault="00427BF6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งบการเงินรวม</w:t>
            </w:r>
          </w:p>
        </w:tc>
      </w:tr>
      <w:tr w:rsidR="00427BF6" w:rsidRPr="00321218" w14:paraId="28C75DC8" w14:textId="77777777" w:rsidTr="006C379E">
        <w:trPr>
          <w:trHeight w:val="300"/>
        </w:trPr>
        <w:tc>
          <w:tcPr>
            <w:tcW w:w="2825" w:type="dxa"/>
            <w:tcMar>
              <w:left w:w="108" w:type="dxa"/>
              <w:right w:w="108" w:type="dxa"/>
            </w:tcMar>
          </w:tcPr>
          <w:p w14:paraId="13FB8EC8" w14:textId="7E886CD9" w:rsidR="00427BF6" w:rsidRPr="00321218" w:rsidRDefault="00427BF6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4A55FF9" w14:textId="4F96517E" w:rsidR="00427BF6" w:rsidRPr="00321218" w:rsidRDefault="00427BF6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ที่ดิน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6016E78" w14:textId="38EA677D" w:rsidR="00427BF6" w:rsidRPr="00321218" w:rsidRDefault="00427BF6" w:rsidP="00AF4812">
            <w:pPr>
              <w:spacing w:before="20" w:after="20"/>
              <w:ind w:left="-107" w:right="-108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อาคารและ</w:t>
            </w:r>
          </w:p>
          <w:p w14:paraId="5085D015" w14:textId="490E321B" w:rsidR="00427BF6" w:rsidRPr="00321218" w:rsidRDefault="00427BF6" w:rsidP="00AF4812">
            <w:pPr>
              <w:spacing w:before="20" w:after="20"/>
              <w:ind w:left="-107" w:right="-108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ส่วนปรับปรุงอาคาร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0B806EA" w14:textId="77777777" w:rsidR="007D3116" w:rsidRPr="00321218" w:rsidRDefault="00427BF6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proofErr w:type="spell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เครื่องตกแต่งและ</w:t>
            </w:r>
            <w:proofErr w:type="spellEnd"/>
          </w:p>
          <w:p w14:paraId="35BB077B" w14:textId="50BFFF75" w:rsidR="00427BF6" w:rsidRPr="00321218" w:rsidRDefault="00427BF6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proofErr w:type="spell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อุปกรณ์สำนักงาน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53334E8" w14:textId="51D947D5" w:rsidR="00427BF6" w:rsidRPr="00321218" w:rsidRDefault="00427BF6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เครื่องมือและเครื่องใช้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0F3DBD1" w14:textId="1548F86D" w:rsidR="00427BF6" w:rsidRPr="00321218" w:rsidRDefault="00427BF6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ยานพาหนะ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6D180FCC" w14:textId="337CCE2F" w:rsidR="00427BF6" w:rsidRPr="00321218" w:rsidRDefault="00427BF6" w:rsidP="00AF4812">
            <w:pPr>
              <w:spacing w:before="20" w:after="20"/>
              <w:ind w:left="-105" w:right="-105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</w:pPr>
          </w:p>
          <w:p w14:paraId="7B26AC9D" w14:textId="233C35C3" w:rsidR="00427BF6" w:rsidRPr="00321218" w:rsidRDefault="00427BF6" w:rsidP="00AF4812">
            <w:pPr>
              <w:spacing w:before="20" w:after="20"/>
              <w:ind w:left="-105" w:right="-105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รวม</w:t>
            </w:r>
          </w:p>
        </w:tc>
      </w:tr>
      <w:tr w:rsidR="00427BF6" w:rsidRPr="00321218" w14:paraId="454A503D" w14:textId="77777777" w:rsidTr="006C379E">
        <w:trPr>
          <w:trHeight w:val="315"/>
        </w:trPr>
        <w:tc>
          <w:tcPr>
            <w:tcW w:w="2825" w:type="dxa"/>
            <w:tcMar>
              <w:left w:w="108" w:type="dxa"/>
              <w:right w:w="108" w:type="dxa"/>
            </w:tcMar>
          </w:tcPr>
          <w:p w14:paraId="5BC3883F" w14:textId="1FB28EB2" w:rsidR="00427BF6" w:rsidRPr="00321218" w:rsidRDefault="00427BF6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</w:rPr>
            </w:pP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ราคาทุน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2" w:type="dxa"/>
            <w:tcBorders>
              <w:top w:val="single" w:sz="4" w:space="0" w:color="auto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D2867CF" w14:textId="2DC000AC" w:rsidR="00427BF6" w:rsidRPr="00321218" w:rsidRDefault="00427BF6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AB88F2C" w14:textId="2F2473C3" w:rsidR="00427BF6" w:rsidRPr="00321218" w:rsidRDefault="00427BF6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71BBFA38" w14:textId="23B283B8" w:rsidR="00427BF6" w:rsidRPr="00321218" w:rsidRDefault="00427BF6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75147F2" w14:textId="2B883DEA" w:rsidR="00427BF6" w:rsidRPr="00321218" w:rsidRDefault="00427BF6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98FC70D" w14:textId="2CCBE203" w:rsidR="00427BF6" w:rsidRPr="00321218" w:rsidRDefault="00427BF6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3D430A0" w14:textId="4BBDB9E9" w:rsidR="00427BF6" w:rsidRPr="00321218" w:rsidRDefault="00427BF6" w:rsidP="00AF4812">
            <w:pPr>
              <w:spacing w:before="20" w:after="20"/>
              <w:ind w:left="-105" w:right="-105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427BF6" w:rsidRPr="00321218" w14:paraId="40A3B99C" w14:textId="77777777" w:rsidTr="006F5946">
        <w:trPr>
          <w:trHeight w:val="315"/>
        </w:trPr>
        <w:tc>
          <w:tcPr>
            <w:tcW w:w="2825" w:type="dxa"/>
            <w:tcMar>
              <w:left w:w="108" w:type="dxa"/>
              <w:right w:w="108" w:type="dxa"/>
            </w:tcMar>
          </w:tcPr>
          <w:p w14:paraId="4C7ADA56" w14:textId="3C555A66" w:rsidR="00427BF6" w:rsidRPr="00321218" w:rsidRDefault="00427BF6" w:rsidP="00AF4812">
            <w:pPr>
              <w:spacing w:before="20" w:after="20"/>
              <w:ind w:left="118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ณ วันที่ </w:t>
            </w:r>
            <w:r w:rsidR="006F5946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มกราคม </w:t>
            </w:r>
            <w:r w:rsidR="006F5946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568</w:t>
            </w:r>
          </w:p>
        </w:tc>
        <w:tc>
          <w:tcPr>
            <w:tcW w:w="1982" w:type="dxa"/>
            <w:tcMar>
              <w:left w:w="108" w:type="dxa"/>
              <w:right w:w="108" w:type="dxa"/>
            </w:tcMar>
          </w:tcPr>
          <w:p w14:paraId="03665540" w14:textId="7E7FC96D" w:rsidR="00427BF6" w:rsidRPr="00321218" w:rsidRDefault="00427BF6" w:rsidP="00AF4812">
            <w:pPr>
              <w:spacing w:before="20" w:after="20"/>
              <w:ind w:right="1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5,200,000</w:t>
            </w:r>
          </w:p>
        </w:tc>
        <w:tc>
          <w:tcPr>
            <w:tcW w:w="1985" w:type="dxa"/>
            <w:tcMar>
              <w:left w:w="108" w:type="dxa"/>
              <w:right w:w="108" w:type="dxa"/>
            </w:tcMar>
          </w:tcPr>
          <w:p w14:paraId="351FE510" w14:textId="6E902EA3" w:rsidR="00427BF6" w:rsidRPr="00321218" w:rsidRDefault="00427BF6" w:rsidP="00AF4812">
            <w:pPr>
              <w:spacing w:before="20" w:after="20"/>
              <w:ind w:right="24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23,903,749</w:t>
            </w:r>
          </w:p>
        </w:tc>
        <w:tc>
          <w:tcPr>
            <w:tcW w:w="1981" w:type="dxa"/>
            <w:tcMar>
              <w:left w:w="108" w:type="dxa"/>
              <w:right w:w="108" w:type="dxa"/>
            </w:tcMar>
          </w:tcPr>
          <w:p w14:paraId="35F020B5" w14:textId="15505CC3" w:rsidR="00427BF6" w:rsidRPr="00321218" w:rsidRDefault="00427BF6" w:rsidP="00AF4812">
            <w:pPr>
              <w:spacing w:before="20" w:after="20"/>
              <w:ind w:right="19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20,648,312</w:t>
            </w:r>
          </w:p>
        </w:tc>
        <w:tc>
          <w:tcPr>
            <w:tcW w:w="1985" w:type="dxa"/>
            <w:tcBorders>
              <w:left w:val="nil"/>
            </w:tcBorders>
            <w:tcMar>
              <w:left w:w="108" w:type="dxa"/>
              <w:right w:w="108" w:type="dxa"/>
            </w:tcMar>
          </w:tcPr>
          <w:p w14:paraId="624D4F22" w14:textId="671504F3" w:rsidR="00427BF6" w:rsidRPr="00321218" w:rsidRDefault="00427BF6" w:rsidP="00AF4812">
            <w:pPr>
              <w:spacing w:before="20" w:after="20"/>
              <w:ind w:right="15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5,914,046</w:t>
            </w:r>
          </w:p>
        </w:tc>
        <w:tc>
          <w:tcPr>
            <w:tcW w:w="1995" w:type="dxa"/>
            <w:tcMar>
              <w:left w:w="108" w:type="dxa"/>
              <w:right w:w="108" w:type="dxa"/>
            </w:tcMar>
          </w:tcPr>
          <w:p w14:paraId="4D17F35E" w14:textId="3CC7F9F5" w:rsidR="00427BF6" w:rsidRPr="00321218" w:rsidRDefault="00427BF6" w:rsidP="00AF4812">
            <w:pPr>
              <w:spacing w:before="20" w:after="20"/>
              <w:ind w:right="34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1,349,804</w:t>
            </w:r>
          </w:p>
        </w:tc>
        <w:tc>
          <w:tcPr>
            <w:tcW w:w="1987" w:type="dxa"/>
            <w:tcMar>
              <w:left w:w="108" w:type="dxa"/>
              <w:right w:w="108" w:type="dxa"/>
            </w:tcMar>
          </w:tcPr>
          <w:p w14:paraId="25935AB7" w14:textId="7988AB18" w:rsidR="00427BF6" w:rsidRPr="00321218" w:rsidRDefault="00427BF6" w:rsidP="00AF4812">
            <w:pPr>
              <w:spacing w:before="20" w:after="20"/>
              <w:ind w:right="3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57,015,911</w:t>
            </w:r>
          </w:p>
        </w:tc>
      </w:tr>
      <w:tr w:rsidR="00427BF6" w:rsidRPr="00321218" w14:paraId="5D11F28B" w14:textId="77777777" w:rsidTr="006F5946">
        <w:trPr>
          <w:trHeight w:val="315"/>
        </w:trPr>
        <w:tc>
          <w:tcPr>
            <w:tcW w:w="2825" w:type="dxa"/>
            <w:tcMar>
              <w:left w:w="108" w:type="dxa"/>
              <w:right w:w="108" w:type="dxa"/>
            </w:tcMar>
          </w:tcPr>
          <w:p w14:paraId="3EE2E5B1" w14:textId="2D1C3E58" w:rsidR="00427BF6" w:rsidRPr="00321218" w:rsidRDefault="00427BF6" w:rsidP="00AF4812">
            <w:pPr>
              <w:spacing w:before="20" w:after="20"/>
              <w:ind w:left="118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ซื้อเพิ่ม</w:t>
            </w:r>
          </w:p>
        </w:tc>
        <w:tc>
          <w:tcPr>
            <w:tcW w:w="1982" w:type="dxa"/>
            <w:tcMar>
              <w:left w:w="108" w:type="dxa"/>
              <w:right w:w="108" w:type="dxa"/>
            </w:tcMar>
          </w:tcPr>
          <w:p w14:paraId="4DFA2796" w14:textId="05FCA514" w:rsidR="00427BF6" w:rsidRPr="00321218" w:rsidRDefault="00427BF6" w:rsidP="00AF4812">
            <w:pPr>
              <w:spacing w:before="20" w:after="20"/>
              <w:ind w:right="1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</w:p>
        </w:tc>
        <w:tc>
          <w:tcPr>
            <w:tcW w:w="1985" w:type="dxa"/>
            <w:tcMar>
              <w:left w:w="108" w:type="dxa"/>
              <w:right w:w="108" w:type="dxa"/>
            </w:tcMar>
          </w:tcPr>
          <w:p w14:paraId="4B253E8E" w14:textId="49741351" w:rsidR="00427BF6" w:rsidRPr="00321218" w:rsidRDefault="00427BF6" w:rsidP="00AF4812">
            <w:pPr>
              <w:spacing w:before="20" w:after="20"/>
              <w:ind w:right="24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</w:p>
        </w:tc>
        <w:tc>
          <w:tcPr>
            <w:tcW w:w="1981" w:type="dxa"/>
            <w:tcMar>
              <w:left w:w="108" w:type="dxa"/>
              <w:right w:w="108" w:type="dxa"/>
            </w:tcMar>
          </w:tcPr>
          <w:p w14:paraId="77F11C2E" w14:textId="5AF04F54" w:rsidR="00427BF6" w:rsidRPr="00321218" w:rsidRDefault="00427BF6" w:rsidP="00AF4812">
            <w:pPr>
              <w:spacing w:before="20" w:after="20"/>
              <w:ind w:right="19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119,205</w:t>
            </w:r>
          </w:p>
        </w:tc>
        <w:tc>
          <w:tcPr>
            <w:tcW w:w="1985" w:type="dxa"/>
            <w:tcMar>
              <w:left w:w="108" w:type="dxa"/>
              <w:right w:w="108" w:type="dxa"/>
            </w:tcMar>
          </w:tcPr>
          <w:p w14:paraId="2BACB133" w14:textId="2425F60F" w:rsidR="00427BF6" w:rsidRPr="00321218" w:rsidRDefault="00427BF6" w:rsidP="00AF4812">
            <w:pPr>
              <w:spacing w:before="20" w:after="20"/>
              <w:ind w:right="15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135,320</w:t>
            </w:r>
          </w:p>
        </w:tc>
        <w:tc>
          <w:tcPr>
            <w:tcW w:w="1995" w:type="dxa"/>
            <w:tcMar>
              <w:left w:w="108" w:type="dxa"/>
              <w:right w:w="108" w:type="dxa"/>
            </w:tcMar>
          </w:tcPr>
          <w:p w14:paraId="41DF032B" w14:textId="1F5FE770" w:rsidR="00427BF6" w:rsidRPr="00321218" w:rsidRDefault="00427BF6" w:rsidP="00AF4812">
            <w:pPr>
              <w:spacing w:before="20" w:after="20"/>
              <w:ind w:right="34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7" w:type="dxa"/>
            <w:tcMar>
              <w:left w:w="108" w:type="dxa"/>
              <w:right w:w="108" w:type="dxa"/>
            </w:tcMar>
          </w:tcPr>
          <w:p w14:paraId="0F2470D4" w14:textId="4A2F0E93" w:rsidR="00427BF6" w:rsidRPr="00321218" w:rsidRDefault="00427BF6" w:rsidP="00AF4812">
            <w:pPr>
              <w:spacing w:before="20" w:after="20"/>
              <w:ind w:right="3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254,525</w:t>
            </w:r>
          </w:p>
        </w:tc>
      </w:tr>
      <w:tr w:rsidR="00427BF6" w:rsidRPr="00321218" w14:paraId="37B57049" w14:textId="77777777" w:rsidTr="006F5946">
        <w:trPr>
          <w:trHeight w:val="315"/>
        </w:trPr>
        <w:tc>
          <w:tcPr>
            <w:tcW w:w="2825" w:type="dxa"/>
            <w:tcMar>
              <w:left w:w="108" w:type="dxa"/>
              <w:right w:w="108" w:type="dxa"/>
            </w:tcMar>
          </w:tcPr>
          <w:p w14:paraId="332B1BEA" w14:textId="74653D05" w:rsidR="00427BF6" w:rsidRPr="00321218" w:rsidRDefault="00427BF6" w:rsidP="00AF4812">
            <w:pPr>
              <w:spacing w:before="20" w:after="20"/>
              <w:ind w:left="118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จำหน่าย/ตัดจำหน่าย</w:t>
            </w:r>
          </w:p>
        </w:tc>
        <w:tc>
          <w:tcPr>
            <w:tcW w:w="1982" w:type="dxa"/>
            <w:tcMar>
              <w:left w:w="108" w:type="dxa"/>
              <w:right w:w="108" w:type="dxa"/>
            </w:tcMar>
          </w:tcPr>
          <w:p w14:paraId="2A61E4E3" w14:textId="62E15FC0" w:rsidR="00427BF6" w:rsidRPr="00321218" w:rsidRDefault="00427BF6" w:rsidP="00AF4812">
            <w:pPr>
              <w:spacing w:before="20" w:after="20"/>
              <w:ind w:right="1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</w:p>
        </w:tc>
        <w:tc>
          <w:tcPr>
            <w:tcW w:w="1985" w:type="dxa"/>
            <w:tcMar>
              <w:left w:w="108" w:type="dxa"/>
              <w:right w:w="108" w:type="dxa"/>
            </w:tcMar>
          </w:tcPr>
          <w:p w14:paraId="71CECB9C" w14:textId="2AA8C6EE" w:rsidR="00427BF6" w:rsidRPr="00321218" w:rsidRDefault="00427BF6" w:rsidP="00AF4812">
            <w:pPr>
              <w:spacing w:before="20" w:after="20"/>
              <w:ind w:right="24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(2,284,456)</w:t>
            </w:r>
          </w:p>
        </w:tc>
        <w:tc>
          <w:tcPr>
            <w:tcW w:w="1981" w:type="dxa"/>
            <w:tcMar>
              <w:left w:w="108" w:type="dxa"/>
              <w:right w:w="108" w:type="dxa"/>
            </w:tcMar>
          </w:tcPr>
          <w:p w14:paraId="617A0BBA" w14:textId="1740B74B" w:rsidR="00427BF6" w:rsidRPr="00321218" w:rsidRDefault="00427BF6" w:rsidP="00AF4812">
            <w:pPr>
              <w:spacing w:before="20" w:after="20"/>
              <w:ind w:right="19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(287,79</w:t>
            </w:r>
            <w:r w:rsidR="00E6115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985" w:type="dxa"/>
            <w:tcMar>
              <w:left w:w="108" w:type="dxa"/>
              <w:right w:w="108" w:type="dxa"/>
            </w:tcMar>
          </w:tcPr>
          <w:p w14:paraId="7FA4BECC" w14:textId="282A143A" w:rsidR="00427BF6" w:rsidRPr="00321218" w:rsidRDefault="00427BF6" w:rsidP="00AF4812">
            <w:pPr>
              <w:spacing w:before="20" w:after="20"/>
              <w:ind w:right="15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(28,717) </w:t>
            </w:r>
          </w:p>
        </w:tc>
        <w:tc>
          <w:tcPr>
            <w:tcW w:w="1995" w:type="dxa"/>
            <w:tcMar>
              <w:left w:w="108" w:type="dxa"/>
              <w:right w:w="108" w:type="dxa"/>
            </w:tcMar>
          </w:tcPr>
          <w:p w14:paraId="51658C9D" w14:textId="7F7738A9" w:rsidR="00427BF6" w:rsidRPr="00321218" w:rsidRDefault="00427BF6" w:rsidP="00AF4812">
            <w:pPr>
              <w:spacing w:before="20" w:after="20"/>
              <w:ind w:right="34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(2,888)</w:t>
            </w:r>
          </w:p>
        </w:tc>
        <w:tc>
          <w:tcPr>
            <w:tcW w:w="1987" w:type="dxa"/>
            <w:tcMar>
              <w:left w:w="108" w:type="dxa"/>
              <w:right w:w="108" w:type="dxa"/>
            </w:tcMar>
          </w:tcPr>
          <w:p w14:paraId="6C871DC4" w14:textId="2B03478B" w:rsidR="00427BF6" w:rsidRPr="00321218" w:rsidRDefault="00427BF6" w:rsidP="00AF4812">
            <w:pPr>
              <w:spacing w:before="20" w:after="20"/>
              <w:ind w:right="3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(2,603,85</w:t>
            </w:r>
            <w:r w:rsidR="008846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4347B1" w:rsidRPr="00321218" w14:paraId="44E2928D" w14:textId="77777777" w:rsidTr="00205A6E">
        <w:trPr>
          <w:trHeight w:val="315"/>
        </w:trPr>
        <w:tc>
          <w:tcPr>
            <w:tcW w:w="2825" w:type="dxa"/>
            <w:tcMar>
              <w:left w:w="108" w:type="dxa"/>
              <w:right w:w="108" w:type="dxa"/>
            </w:tcMar>
          </w:tcPr>
          <w:p w14:paraId="7335E586" w14:textId="2625172E" w:rsidR="004347B1" w:rsidRPr="00321218" w:rsidRDefault="004347B1" w:rsidP="00AF4812">
            <w:pPr>
              <w:spacing w:before="20" w:after="20"/>
              <w:ind w:left="118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proofErr w:type="spell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โอนออก</w:t>
            </w:r>
            <w:proofErr w:type="spellEnd"/>
          </w:p>
        </w:tc>
        <w:tc>
          <w:tcPr>
            <w:tcW w:w="1982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55564C3C" w14:textId="61061457" w:rsidR="004347B1" w:rsidRPr="00321218" w:rsidRDefault="004347B1" w:rsidP="00AF4812">
            <w:pPr>
              <w:spacing w:before="20" w:after="20"/>
              <w:ind w:right="1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7836A2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20E693CD" w14:textId="61D8110D" w:rsidR="004347B1" w:rsidRPr="00321218" w:rsidRDefault="004347B1" w:rsidP="00AF4812">
            <w:pPr>
              <w:spacing w:before="20" w:after="20"/>
              <w:ind w:right="24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7836A2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</w:p>
        </w:tc>
        <w:tc>
          <w:tcPr>
            <w:tcW w:w="1981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213ED1F4" w14:textId="3912FE82" w:rsidR="004347B1" w:rsidRPr="00321218" w:rsidRDefault="004347B1" w:rsidP="00AF4812">
            <w:pPr>
              <w:spacing w:before="20" w:after="20"/>
              <w:ind w:right="19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7836A2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0463D211" w14:textId="18911BB9" w:rsidR="004347B1" w:rsidRPr="00321218" w:rsidRDefault="004347B1" w:rsidP="00AF4812">
            <w:pPr>
              <w:spacing w:before="20" w:after="20"/>
              <w:ind w:right="15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7836A2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6C6B5B3A" w14:textId="0AB2839E" w:rsidR="004347B1" w:rsidRPr="00321218" w:rsidRDefault="004347B1" w:rsidP="00AF4812">
            <w:pPr>
              <w:spacing w:before="20" w:after="20"/>
              <w:ind w:right="34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7836A2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4C2CCDC2" w14:textId="4C9BF180" w:rsidR="004347B1" w:rsidRPr="00321218" w:rsidRDefault="004347B1" w:rsidP="00AF4812">
            <w:pPr>
              <w:spacing w:before="20" w:after="20"/>
              <w:ind w:right="3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7836A2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</w:p>
        </w:tc>
      </w:tr>
      <w:tr w:rsidR="00427BF6" w:rsidRPr="00321218" w14:paraId="6DAF36B9" w14:textId="77777777" w:rsidTr="00205A6E">
        <w:trPr>
          <w:trHeight w:val="315"/>
        </w:trPr>
        <w:tc>
          <w:tcPr>
            <w:tcW w:w="2825" w:type="dxa"/>
            <w:tcMar>
              <w:left w:w="108" w:type="dxa"/>
              <w:right w:w="108" w:type="dxa"/>
            </w:tcMar>
          </w:tcPr>
          <w:p w14:paraId="1D52EE55" w14:textId="2B9E8CD0" w:rsidR="00427BF6" w:rsidRPr="00321218" w:rsidRDefault="00427BF6" w:rsidP="00AF4812">
            <w:pPr>
              <w:spacing w:before="20" w:after="20"/>
              <w:ind w:left="118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ณ วันที่ </w:t>
            </w:r>
            <w:r w:rsidR="006F5946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1 ธันวาคม </w:t>
            </w:r>
            <w:r w:rsidR="006F5946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568</w:t>
            </w: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6618746A" w14:textId="5023532C" w:rsidR="00427BF6" w:rsidRPr="00321218" w:rsidRDefault="00427BF6" w:rsidP="00AF4812">
            <w:pPr>
              <w:spacing w:before="20" w:after="20"/>
              <w:ind w:right="1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5,200,000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78652916" w14:textId="31F661C3" w:rsidR="00427BF6" w:rsidRPr="00321218" w:rsidRDefault="00427BF6" w:rsidP="00AF4812">
            <w:pPr>
              <w:spacing w:before="20" w:after="20"/>
              <w:ind w:right="24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21,619,293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386941DE" w14:textId="023C7092" w:rsidR="00427BF6" w:rsidRPr="00321218" w:rsidRDefault="00427BF6" w:rsidP="00AF4812">
            <w:pPr>
              <w:spacing w:before="20" w:after="20"/>
              <w:ind w:right="19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20,479,72</w:t>
            </w:r>
            <w:r w:rsidR="008846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37A2DE37" w14:textId="6E9ACF11" w:rsidR="00427BF6" w:rsidRPr="00321218" w:rsidRDefault="00427BF6" w:rsidP="00AF4812">
            <w:pPr>
              <w:spacing w:before="20" w:after="20"/>
              <w:ind w:right="15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6,020,649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25842375" w14:textId="48D550B7" w:rsidR="00427BF6" w:rsidRPr="00321218" w:rsidRDefault="00427BF6" w:rsidP="00AF4812">
            <w:pPr>
              <w:spacing w:before="20" w:after="20"/>
              <w:ind w:right="34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1,346,916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1A238AB8" w14:textId="0952B294" w:rsidR="00427BF6" w:rsidRPr="0088466A" w:rsidRDefault="00427BF6" w:rsidP="00AF4812">
            <w:pPr>
              <w:spacing w:before="20" w:after="20"/>
              <w:ind w:right="30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54,666,58</w:t>
            </w:r>
            <w:r w:rsidR="0088466A" w:rsidRPr="008846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</w:t>
            </w:r>
          </w:p>
        </w:tc>
      </w:tr>
      <w:tr w:rsidR="00427BF6" w:rsidRPr="00321218" w14:paraId="6217E504" w14:textId="77777777" w:rsidTr="00205A6E">
        <w:trPr>
          <w:trHeight w:val="315"/>
        </w:trPr>
        <w:tc>
          <w:tcPr>
            <w:tcW w:w="2825" w:type="dxa"/>
            <w:tcMar>
              <w:left w:w="108" w:type="dxa"/>
              <w:right w:w="108" w:type="dxa"/>
            </w:tcMar>
          </w:tcPr>
          <w:p w14:paraId="7CBF4915" w14:textId="1C787764" w:rsidR="00427BF6" w:rsidRPr="00321218" w:rsidRDefault="00427BF6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ค่าเสื่อมราคาสะสม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2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14:paraId="41C0D1BC" w14:textId="2A3BAF62" w:rsidR="00427BF6" w:rsidRPr="00321218" w:rsidRDefault="00427BF6" w:rsidP="00AF4812">
            <w:pPr>
              <w:spacing w:before="20" w:after="20"/>
              <w:ind w:right="1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14:paraId="1FB6C0C8" w14:textId="60AC710C" w:rsidR="00427BF6" w:rsidRPr="00321218" w:rsidRDefault="00427BF6" w:rsidP="00AF4812">
            <w:pPr>
              <w:spacing w:before="20" w:after="20"/>
              <w:ind w:right="24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</w:tcBorders>
            <w:tcMar>
              <w:left w:w="108" w:type="dxa"/>
              <w:right w:w="108" w:type="dxa"/>
            </w:tcMar>
          </w:tcPr>
          <w:p w14:paraId="3E8D5DA9" w14:textId="6E69365B" w:rsidR="00427BF6" w:rsidRPr="00321218" w:rsidRDefault="00427BF6" w:rsidP="00AF4812">
            <w:pPr>
              <w:spacing w:before="20" w:after="20"/>
              <w:ind w:right="19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14:paraId="37605B20" w14:textId="7634C635" w:rsidR="00427BF6" w:rsidRPr="00321218" w:rsidRDefault="00427BF6" w:rsidP="00AF4812">
            <w:pPr>
              <w:spacing w:before="20" w:after="20"/>
              <w:ind w:right="15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14:paraId="2E43CEBF" w14:textId="49C182CC" w:rsidR="00427BF6" w:rsidRPr="00321218" w:rsidRDefault="00427BF6" w:rsidP="00AF4812">
            <w:pPr>
              <w:spacing w:before="20" w:after="20"/>
              <w:ind w:right="34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</w:tcPr>
          <w:p w14:paraId="4B74F7C4" w14:textId="252FAFB4" w:rsidR="00427BF6" w:rsidRPr="00321218" w:rsidRDefault="00427BF6" w:rsidP="00AF4812">
            <w:pPr>
              <w:spacing w:before="20" w:after="20"/>
              <w:ind w:right="3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427BF6" w:rsidRPr="00321218" w14:paraId="5232FA04" w14:textId="77777777" w:rsidTr="006F5946">
        <w:trPr>
          <w:trHeight w:val="315"/>
        </w:trPr>
        <w:tc>
          <w:tcPr>
            <w:tcW w:w="2825" w:type="dxa"/>
            <w:tcMar>
              <w:left w:w="108" w:type="dxa"/>
              <w:right w:w="108" w:type="dxa"/>
            </w:tcMar>
          </w:tcPr>
          <w:p w14:paraId="099E8DAA" w14:textId="260C4EED" w:rsidR="00427BF6" w:rsidRPr="00321218" w:rsidRDefault="00427BF6" w:rsidP="00AF4812">
            <w:pPr>
              <w:spacing w:before="20" w:after="20"/>
              <w:ind w:left="118" w:right="-11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ณ วันที่ </w:t>
            </w:r>
            <w:r w:rsidR="006F5946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มกราคม </w:t>
            </w:r>
            <w:r w:rsidR="006F5946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568</w:t>
            </w:r>
          </w:p>
        </w:tc>
        <w:tc>
          <w:tcPr>
            <w:tcW w:w="1982" w:type="dxa"/>
            <w:tcMar>
              <w:left w:w="108" w:type="dxa"/>
              <w:right w:w="108" w:type="dxa"/>
            </w:tcMar>
          </w:tcPr>
          <w:p w14:paraId="507AC67D" w14:textId="157BFF78" w:rsidR="00427BF6" w:rsidRPr="00321218" w:rsidRDefault="00427BF6" w:rsidP="00AF4812">
            <w:pPr>
              <w:spacing w:before="20" w:after="20"/>
              <w:ind w:right="1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5" w:type="dxa"/>
            <w:tcMar>
              <w:left w:w="108" w:type="dxa"/>
              <w:right w:w="108" w:type="dxa"/>
            </w:tcMar>
          </w:tcPr>
          <w:p w14:paraId="6B892BD5" w14:textId="6FA2C54A" w:rsidR="00427BF6" w:rsidRPr="00321218" w:rsidRDefault="00427BF6" w:rsidP="00AF4812">
            <w:pPr>
              <w:spacing w:before="20" w:after="20"/>
              <w:ind w:right="24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12,921,979</w:t>
            </w:r>
          </w:p>
        </w:tc>
        <w:tc>
          <w:tcPr>
            <w:tcW w:w="1981" w:type="dxa"/>
            <w:tcMar>
              <w:left w:w="108" w:type="dxa"/>
              <w:right w:w="108" w:type="dxa"/>
            </w:tcMar>
          </w:tcPr>
          <w:p w14:paraId="6FFFCB9E" w14:textId="599153A1" w:rsidR="00427BF6" w:rsidRPr="00321218" w:rsidRDefault="00427BF6" w:rsidP="00AF4812">
            <w:pPr>
              <w:spacing w:before="20" w:after="20"/>
              <w:ind w:right="19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17,677,951</w:t>
            </w:r>
          </w:p>
        </w:tc>
        <w:tc>
          <w:tcPr>
            <w:tcW w:w="1985" w:type="dxa"/>
            <w:tcMar>
              <w:left w:w="108" w:type="dxa"/>
              <w:right w:w="108" w:type="dxa"/>
            </w:tcMar>
          </w:tcPr>
          <w:p w14:paraId="710E250E" w14:textId="39B43BE5" w:rsidR="00427BF6" w:rsidRPr="00321218" w:rsidRDefault="00427BF6" w:rsidP="00AF4812">
            <w:pPr>
              <w:spacing w:before="20" w:after="20"/>
              <w:ind w:right="15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5,342,607</w:t>
            </w:r>
          </w:p>
        </w:tc>
        <w:tc>
          <w:tcPr>
            <w:tcW w:w="1995" w:type="dxa"/>
            <w:tcMar>
              <w:left w:w="108" w:type="dxa"/>
              <w:right w:w="108" w:type="dxa"/>
            </w:tcMar>
          </w:tcPr>
          <w:p w14:paraId="63553CD5" w14:textId="08599AC5" w:rsidR="00427BF6" w:rsidRPr="00321218" w:rsidRDefault="00427BF6" w:rsidP="00AF4812">
            <w:pPr>
              <w:spacing w:before="20" w:after="20"/>
              <w:ind w:right="34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1,205,644</w:t>
            </w:r>
          </w:p>
        </w:tc>
        <w:tc>
          <w:tcPr>
            <w:tcW w:w="1987" w:type="dxa"/>
            <w:tcMar>
              <w:left w:w="108" w:type="dxa"/>
              <w:right w:w="108" w:type="dxa"/>
            </w:tcMar>
          </w:tcPr>
          <w:p w14:paraId="1E7CAD05" w14:textId="475056B9" w:rsidR="00427BF6" w:rsidRPr="00321218" w:rsidRDefault="00427BF6" w:rsidP="00AF4812">
            <w:pPr>
              <w:spacing w:before="20" w:after="20"/>
              <w:ind w:right="3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37,148,181</w:t>
            </w:r>
          </w:p>
        </w:tc>
      </w:tr>
      <w:tr w:rsidR="00427BF6" w:rsidRPr="00321218" w14:paraId="709F2D08" w14:textId="77777777" w:rsidTr="006F5946">
        <w:trPr>
          <w:trHeight w:val="315"/>
        </w:trPr>
        <w:tc>
          <w:tcPr>
            <w:tcW w:w="2825" w:type="dxa"/>
            <w:tcMar>
              <w:left w:w="108" w:type="dxa"/>
              <w:right w:w="108" w:type="dxa"/>
            </w:tcMar>
          </w:tcPr>
          <w:p w14:paraId="38C6EB15" w14:textId="2582E7B4" w:rsidR="00427BF6" w:rsidRPr="00321218" w:rsidRDefault="00427BF6" w:rsidP="00AF4812">
            <w:pPr>
              <w:spacing w:before="20" w:after="20"/>
              <w:ind w:left="118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ค่าเสื่อมราคาสำหรับปี</w:t>
            </w:r>
          </w:p>
        </w:tc>
        <w:tc>
          <w:tcPr>
            <w:tcW w:w="1982" w:type="dxa"/>
            <w:tcMar>
              <w:left w:w="108" w:type="dxa"/>
              <w:right w:w="108" w:type="dxa"/>
            </w:tcMar>
          </w:tcPr>
          <w:p w14:paraId="07C15F1F" w14:textId="37D1CA0C" w:rsidR="00427BF6" w:rsidRPr="00321218" w:rsidRDefault="00427BF6" w:rsidP="00AF4812">
            <w:pPr>
              <w:spacing w:before="20" w:after="20"/>
              <w:ind w:right="1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</w:p>
        </w:tc>
        <w:tc>
          <w:tcPr>
            <w:tcW w:w="1985" w:type="dxa"/>
            <w:tcMar>
              <w:left w:w="108" w:type="dxa"/>
              <w:right w:w="108" w:type="dxa"/>
            </w:tcMar>
          </w:tcPr>
          <w:p w14:paraId="5D45D5DE" w14:textId="14AFA042" w:rsidR="00427BF6" w:rsidRPr="00321218" w:rsidRDefault="0088466A" w:rsidP="00AF4812">
            <w:pPr>
              <w:spacing w:before="20" w:after="20"/>
              <w:ind w:right="24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8846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1,701,197</w:t>
            </w:r>
          </w:p>
        </w:tc>
        <w:tc>
          <w:tcPr>
            <w:tcW w:w="1981" w:type="dxa"/>
            <w:tcMar>
              <w:left w:w="108" w:type="dxa"/>
              <w:right w:w="108" w:type="dxa"/>
            </w:tcMar>
          </w:tcPr>
          <w:p w14:paraId="17988842" w14:textId="4224BD59" w:rsidR="00427BF6" w:rsidRPr="00321218" w:rsidRDefault="0088466A" w:rsidP="00AF4812">
            <w:pPr>
              <w:spacing w:before="20" w:after="20"/>
              <w:ind w:right="19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8846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1,972,024</w:t>
            </w:r>
          </w:p>
        </w:tc>
        <w:tc>
          <w:tcPr>
            <w:tcW w:w="1985" w:type="dxa"/>
            <w:tcMar>
              <w:left w:w="108" w:type="dxa"/>
              <w:right w:w="108" w:type="dxa"/>
            </w:tcMar>
          </w:tcPr>
          <w:p w14:paraId="2A03C4A3" w14:textId="526A85B9" w:rsidR="00427BF6" w:rsidRPr="00321218" w:rsidRDefault="00427BF6" w:rsidP="00AF4812">
            <w:pPr>
              <w:spacing w:before="20" w:after="20"/>
              <w:ind w:right="15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224,811</w:t>
            </w:r>
          </w:p>
        </w:tc>
        <w:tc>
          <w:tcPr>
            <w:tcW w:w="1995" w:type="dxa"/>
            <w:tcMar>
              <w:left w:w="108" w:type="dxa"/>
              <w:right w:w="108" w:type="dxa"/>
            </w:tcMar>
          </w:tcPr>
          <w:p w14:paraId="2A36A22E" w14:textId="726B2519" w:rsidR="00427BF6" w:rsidRPr="00321218" w:rsidRDefault="00427BF6" w:rsidP="00AF4812">
            <w:pPr>
              <w:spacing w:before="20" w:after="20"/>
              <w:ind w:right="34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7" w:type="dxa"/>
            <w:tcMar>
              <w:left w:w="108" w:type="dxa"/>
              <w:right w:w="108" w:type="dxa"/>
            </w:tcMar>
          </w:tcPr>
          <w:p w14:paraId="715C51AD" w14:textId="1A9E8A1E" w:rsidR="00427BF6" w:rsidRPr="00321218" w:rsidRDefault="0088466A" w:rsidP="00AF4812">
            <w:pPr>
              <w:spacing w:before="20" w:after="20"/>
              <w:ind w:right="3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8846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3,898,032</w:t>
            </w:r>
          </w:p>
        </w:tc>
      </w:tr>
      <w:tr w:rsidR="00427BF6" w:rsidRPr="00321218" w14:paraId="3332F834" w14:textId="77777777" w:rsidTr="00E41922">
        <w:trPr>
          <w:trHeight w:val="315"/>
        </w:trPr>
        <w:tc>
          <w:tcPr>
            <w:tcW w:w="2825" w:type="dxa"/>
            <w:tcMar>
              <w:left w:w="108" w:type="dxa"/>
              <w:right w:w="108" w:type="dxa"/>
            </w:tcMar>
          </w:tcPr>
          <w:p w14:paraId="2E4E94CA" w14:textId="3B87C6CD" w:rsidR="00427BF6" w:rsidRPr="00321218" w:rsidRDefault="00427BF6" w:rsidP="00AF4812">
            <w:pPr>
              <w:spacing w:before="20" w:after="20"/>
              <w:ind w:left="118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จำหน่าย/ตัดจำหน่าย</w:t>
            </w:r>
          </w:p>
        </w:tc>
        <w:tc>
          <w:tcPr>
            <w:tcW w:w="1982" w:type="dxa"/>
            <w:tcMar>
              <w:left w:w="108" w:type="dxa"/>
              <w:right w:w="108" w:type="dxa"/>
            </w:tcMar>
          </w:tcPr>
          <w:p w14:paraId="454656B7" w14:textId="05A022A2" w:rsidR="00427BF6" w:rsidRPr="00321218" w:rsidRDefault="00427BF6" w:rsidP="00AF4812">
            <w:pPr>
              <w:spacing w:before="20" w:after="20"/>
              <w:ind w:right="1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</w:p>
        </w:tc>
        <w:tc>
          <w:tcPr>
            <w:tcW w:w="1985" w:type="dxa"/>
            <w:tcMar>
              <w:left w:w="108" w:type="dxa"/>
              <w:right w:w="108" w:type="dxa"/>
            </w:tcMar>
          </w:tcPr>
          <w:p w14:paraId="34360FC6" w14:textId="154858F6" w:rsidR="00427BF6" w:rsidRPr="00321218" w:rsidRDefault="0088466A" w:rsidP="00AF4812">
            <w:pPr>
              <w:spacing w:before="20" w:after="20"/>
              <w:ind w:right="19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8846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1</w:t>
            </w:r>
            <w:r w:rsidRPr="008846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46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747</w:t>
            </w:r>
            <w:r w:rsidRPr="008846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46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505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981" w:type="dxa"/>
            <w:tcMar>
              <w:left w:w="108" w:type="dxa"/>
              <w:right w:w="108" w:type="dxa"/>
            </w:tcMar>
          </w:tcPr>
          <w:p w14:paraId="7A7CEF3A" w14:textId="67E1AC93" w:rsidR="00427BF6" w:rsidRPr="00321218" w:rsidRDefault="00427BF6" w:rsidP="00AF4812">
            <w:pPr>
              <w:spacing w:before="20" w:after="20"/>
              <w:ind w:right="19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271,95</w:t>
            </w:r>
            <w:r w:rsidR="008846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985" w:type="dxa"/>
            <w:tcMar>
              <w:left w:w="108" w:type="dxa"/>
              <w:right w:w="108" w:type="dxa"/>
            </w:tcMar>
          </w:tcPr>
          <w:p w14:paraId="6B7A0A42" w14:textId="5B98F9A0" w:rsidR="00427BF6" w:rsidRPr="00321218" w:rsidRDefault="00427BF6" w:rsidP="00AF4812">
            <w:pPr>
              <w:spacing w:before="20" w:after="20"/>
              <w:ind w:right="15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28,708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995" w:type="dxa"/>
            <w:tcMar>
              <w:left w:w="108" w:type="dxa"/>
              <w:right w:w="108" w:type="dxa"/>
            </w:tcMar>
          </w:tcPr>
          <w:p w14:paraId="02D7BB04" w14:textId="2E4DB59E" w:rsidR="00427BF6" w:rsidRPr="00321218" w:rsidRDefault="00427BF6" w:rsidP="00AF4812">
            <w:pPr>
              <w:spacing w:before="20" w:after="20"/>
              <w:ind w:right="34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2,887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987" w:type="dxa"/>
            <w:tcMar>
              <w:left w:w="108" w:type="dxa"/>
              <w:right w:w="108" w:type="dxa"/>
            </w:tcMar>
          </w:tcPr>
          <w:p w14:paraId="58C83B4F" w14:textId="37BC6D3D" w:rsidR="00427BF6" w:rsidRPr="00321218" w:rsidRDefault="0088466A" w:rsidP="00AF4812">
            <w:pPr>
              <w:spacing w:before="20" w:after="20"/>
              <w:ind w:right="30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8846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2</w:t>
            </w:r>
            <w:r w:rsidRPr="008846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46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051</w:t>
            </w:r>
            <w:r w:rsidRPr="008846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846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053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4347B1" w:rsidRPr="00321218" w14:paraId="3E5C4396" w14:textId="77777777" w:rsidTr="00205A6E">
        <w:trPr>
          <w:trHeight w:val="315"/>
        </w:trPr>
        <w:tc>
          <w:tcPr>
            <w:tcW w:w="2825" w:type="dxa"/>
            <w:tcMar>
              <w:left w:w="108" w:type="dxa"/>
              <w:right w:w="108" w:type="dxa"/>
            </w:tcMar>
          </w:tcPr>
          <w:p w14:paraId="44D0ACD2" w14:textId="7B9D3543" w:rsidR="004347B1" w:rsidRPr="00321218" w:rsidRDefault="004347B1" w:rsidP="00AF4812">
            <w:pPr>
              <w:spacing w:before="20" w:after="20"/>
              <w:ind w:left="118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proofErr w:type="spell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โอนออก</w:t>
            </w:r>
            <w:proofErr w:type="spellEnd"/>
          </w:p>
        </w:tc>
        <w:tc>
          <w:tcPr>
            <w:tcW w:w="1982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059F5FB6" w14:textId="18DD0C7E" w:rsidR="004347B1" w:rsidRPr="00321218" w:rsidRDefault="004347B1" w:rsidP="00AF4812">
            <w:pPr>
              <w:spacing w:before="20" w:after="20"/>
              <w:ind w:right="1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AF045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2D1E2E51" w14:textId="53BB7788" w:rsidR="004347B1" w:rsidRPr="00321218" w:rsidRDefault="004347B1" w:rsidP="00AF4812">
            <w:pPr>
              <w:spacing w:before="20" w:after="20"/>
              <w:ind w:right="24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AF045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</w:p>
        </w:tc>
        <w:tc>
          <w:tcPr>
            <w:tcW w:w="1981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76349CBB" w14:textId="5180715F" w:rsidR="004347B1" w:rsidRPr="00321218" w:rsidRDefault="004347B1" w:rsidP="00AF4812">
            <w:pPr>
              <w:spacing w:before="20" w:after="20"/>
              <w:ind w:right="19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AF045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049AC8B9" w14:textId="19360879" w:rsidR="004347B1" w:rsidRPr="00321218" w:rsidRDefault="004347B1" w:rsidP="00AF4812">
            <w:pPr>
              <w:spacing w:before="20" w:after="20"/>
              <w:ind w:right="15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AF045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1A7AC72C" w14:textId="3384B77E" w:rsidR="004347B1" w:rsidRPr="00321218" w:rsidRDefault="004347B1" w:rsidP="00AF4812">
            <w:pPr>
              <w:spacing w:before="20" w:after="20"/>
              <w:ind w:right="34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AF045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1BE15BD1" w14:textId="21CA8193" w:rsidR="004347B1" w:rsidRPr="00321218" w:rsidRDefault="004347B1" w:rsidP="00AF4812">
            <w:pPr>
              <w:spacing w:before="20" w:after="20"/>
              <w:ind w:right="3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AF045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</w:p>
        </w:tc>
      </w:tr>
      <w:tr w:rsidR="00427BF6" w:rsidRPr="00321218" w14:paraId="70C5DDE1" w14:textId="77777777" w:rsidTr="00205A6E">
        <w:trPr>
          <w:trHeight w:val="240"/>
        </w:trPr>
        <w:tc>
          <w:tcPr>
            <w:tcW w:w="2825" w:type="dxa"/>
            <w:tcMar>
              <w:left w:w="108" w:type="dxa"/>
              <w:right w:w="108" w:type="dxa"/>
            </w:tcMar>
          </w:tcPr>
          <w:p w14:paraId="09E926D5" w14:textId="1A4D5F53" w:rsidR="00427BF6" w:rsidRPr="00321218" w:rsidRDefault="00427BF6" w:rsidP="00AF4812">
            <w:pPr>
              <w:spacing w:before="20" w:after="20"/>
              <w:ind w:left="118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ณ วันที่ </w:t>
            </w:r>
            <w:r w:rsidR="006F5946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ธันวาคม </w:t>
            </w:r>
            <w:r w:rsidR="006F5946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256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1C7CC8B2" w14:textId="753486DC" w:rsidR="00427BF6" w:rsidRPr="00321218" w:rsidRDefault="00427BF6" w:rsidP="00AF4812">
            <w:pPr>
              <w:spacing w:before="20" w:after="20"/>
              <w:ind w:right="1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27005B8F" w14:textId="3E8173E0" w:rsidR="00427BF6" w:rsidRPr="00321218" w:rsidRDefault="0088466A" w:rsidP="00AF4812">
            <w:pPr>
              <w:spacing w:before="20" w:after="20"/>
              <w:ind w:right="24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846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12,875,671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34015533" w14:textId="547C239F" w:rsidR="00427BF6" w:rsidRPr="00321218" w:rsidRDefault="0088466A" w:rsidP="00AF4812">
            <w:pPr>
              <w:spacing w:before="20" w:after="20"/>
              <w:ind w:right="19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846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19,378,022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79057618" w14:textId="116796CF" w:rsidR="00427BF6" w:rsidRPr="00321218" w:rsidRDefault="00427BF6" w:rsidP="00AF4812">
            <w:pPr>
              <w:spacing w:before="20" w:after="20"/>
              <w:ind w:right="15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5,538,710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3E311EEA" w14:textId="2700A9BB" w:rsidR="00427BF6" w:rsidRPr="00321218" w:rsidRDefault="00427BF6" w:rsidP="00AF4812">
            <w:pPr>
              <w:spacing w:before="20" w:after="20"/>
              <w:ind w:right="34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1,202,757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211FFDEC" w14:textId="208A82E1" w:rsidR="00427BF6" w:rsidRPr="00321218" w:rsidRDefault="00427BF6" w:rsidP="00AF4812">
            <w:pPr>
              <w:spacing w:before="20" w:after="20"/>
              <w:ind w:right="3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38,995,1</w:t>
            </w:r>
            <w:r w:rsidR="008846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60</w:t>
            </w:r>
          </w:p>
        </w:tc>
      </w:tr>
      <w:tr w:rsidR="00427BF6" w:rsidRPr="00321218" w14:paraId="7C9DE8C1" w14:textId="77777777" w:rsidTr="00205A6E">
        <w:trPr>
          <w:trHeight w:val="240"/>
        </w:trPr>
        <w:tc>
          <w:tcPr>
            <w:tcW w:w="2825" w:type="dxa"/>
            <w:tcMar>
              <w:left w:w="108" w:type="dxa"/>
              <w:right w:w="108" w:type="dxa"/>
            </w:tcMar>
          </w:tcPr>
          <w:p w14:paraId="7180AF28" w14:textId="4C5B8149" w:rsidR="00427BF6" w:rsidRPr="00321218" w:rsidRDefault="00427BF6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มูลค่าสุทธิตามบัญชี</w:t>
            </w:r>
          </w:p>
        </w:tc>
        <w:tc>
          <w:tcPr>
            <w:tcW w:w="1982" w:type="dxa"/>
            <w:tcBorders>
              <w:top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15E7CA6B" w14:textId="1A4AB35D" w:rsidR="00427BF6" w:rsidRPr="00321218" w:rsidRDefault="00427BF6" w:rsidP="00AF4812">
            <w:pPr>
              <w:spacing w:before="20" w:after="20"/>
              <w:ind w:right="1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2E7E6D1F" w14:textId="05F4DA63" w:rsidR="00427BF6" w:rsidRPr="00321218" w:rsidRDefault="00427BF6" w:rsidP="00AF4812">
            <w:pPr>
              <w:spacing w:before="20" w:after="20"/>
              <w:ind w:right="24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2EC5C4B9" w14:textId="2FBDEA6D" w:rsidR="00427BF6" w:rsidRPr="00321218" w:rsidRDefault="00427BF6" w:rsidP="00AF4812">
            <w:pPr>
              <w:spacing w:before="20" w:after="20"/>
              <w:ind w:right="19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2A0F5F02" w14:textId="74D76B4E" w:rsidR="00427BF6" w:rsidRPr="00321218" w:rsidRDefault="00427BF6" w:rsidP="00AF4812">
            <w:pPr>
              <w:spacing w:before="20" w:after="20"/>
              <w:ind w:right="15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57EC76A5" w14:textId="1F6A30A9" w:rsidR="00427BF6" w:rsidRPr="00321218" w:rsidRDefault="00427BF6" w:rsidP="00AF4812">
            <w:pPr>
              <w:spacing w:before="20" w:after="20"/>
              <w:ind w:right="34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4D888043" w14:textId="20B62459" w:rsidR="00427BF6" w:rsidRPr="00321218" w:rsidRDefault="00427BF6" w:rsidP="00AF4812">
            <w:pPr>
              <w:spacing w:before="20" w:after="20"/>
              <w:ind w:right="3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427BF6" w:rsidRPr="00321218" w14:paraId="14170E2A" w14:textId="77777777" w:rsidTr="00205A6E">
        <w:trPr>
          <w:trHeight w:val="240"/>
        </w:trPr>
        <w:tc>
          <w:tcPr>
            <w:tcW w:w="2825" w:type="dxa"/>
            <w:tcMar>
              <w:left w:w="108" w:type="dxa"/>
              <w:right w:w="108" w:type="dxa"/>
            </w:tcMar>
          </w:tcPr>
          <w:p w14:paraId="23877835" w14:textId="534058D9" w:rsidR="00427BF6" w:rsidRPr="00321218" w:rsidRDefault="00427BF6" w:rsidP="00AF4812">
            <w:pPr>
              <w:spacing w:before="20" w:after="20"/>
              <w:ind w:left="118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ณ วันที่ </w:t>
            </w:r>
            <w:r w:rsidR="006F5946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ธันวาคม </w:t>
            </w:r>
            <w:r w:rsidR="006F5946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25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68</w:t>
            </w:r>
          </w:p>
        </w:tc>
        <w:tc>
          <w:tcPr>
            <w:tcW w:w="1982" w:type="dxa"/>
            <w:tcBorders>
              <w:top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6DDC32E6" w14:textId="02A12F11" w:rsidR="00427BF6" w:rsidRPr="00321218" w:rsidRDefault="00427BF6" w:rsidP="00AF4812">
            <w:pPr>
              <w:spacing w:before="20" w:after="20"/>
              <w:ind w:right="1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5,200,000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23CB8554" w14:textId="0B791931" w:rsidR="00427BF6" w:rsidRPr="00321218" w:rsidRDefault="0088466A" w:rsidP="00AF4812">
            <w:pPr>
              <w:spacing w:before="20" w:after="20"/>
              <w:ind w:right="24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8846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8,743,622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7ACF0635" w14:textId="28F5A840" w:rsidR="00427BF6" w:rsidRPr="00321218" w:rsidRDefault="00427BF6" w:rsidP="00AF4812">
            <w:pPr>
              <w:spacing w:before="20" w:after="20"/>
              <w:ind w:right="19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1,101,705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1CD53FAE" w14:textId="3689E92E" w:rsidR="00427BF6" w:rsidRPr="00321218" w:rsidRDefault="00427BF6" w:rsidP="00AF4812">
            <w:pPr>
              <w:spacing w:before="20" w:after="20"/>
              <w:ind w:right="15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481,939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7F1217FC" w14:textId="658EBB5B" w:rsidR="00427BF6" w:rsidRPr="00321218" w:rsidRDefault="00427BF6" w:rsidP="00AF4812">
            <w:pPr>
              <w:spacing w:before="20" w:after="20"/>
              <w:ind w:right="34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144,159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6EF20954" w14:textId="4EA9D42F" w:rsidR="00427BF6" w:rsidRPr="00321218" w:rsidRDefault="00427BF6" w:rsidP="00AF4812">
            <w:pPr>
              <w:spacing w:before="20" w:after="20"/>
              <w:ind w:right="3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15,671,42</w:t>
            </w:r>
            <w:r w:rsidR="00D378BA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</w:t>
            </w:r>
          </w:p>
        </w:tc>
      </w:tr>
      <w:tr w:rsidR="00427BF6" w:rsidRPr="00321218" w14:paraId="70EEDBB2" w14:textId="77777777" w:rsidTr="00205A6E">
        <w:trPr>
          <w:trHeight w:val="45"/>
        </w:trPr>
        <w:tc>
          <w:tcPr>
            <w:tcW w:w="2825" w:type="dxa"/>
            <w:tcMar>
              <w:left w:w="108" w:type="dxa"/>
              <w:right w:w="108" w:type="dxa"/>
            </w:tcMar>
          </w:tcPr>
          <w:p w14:paraId="424C62A0" w14:textId="72A7332B" w:rsidR="00427BF6" w:rsidRPr="00321218" w:rsidRDefault="00427BF6" w:rsidP="00AF4812">
            <w:pPr>
              <w:spacing w:before="20" w:after="20"/>
              <w:ind w:left="118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2" w:type="dxa"/>
            <w:tcBorders>
              <w:top w:val="single" w:sz="4" w:space="0" w:color="000000" w:themeColor="text1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D71501C" w14:textId="3FBD6D2F" w:rsidR="00427BF6" w:rsidRPr="00321218" w:rsidRDefault="00427BF6" w:rsidP="00AF4812">
            <w:pPr>
              <w:spacing w:before="20" w:after="20"/>
              <w:ind w:right="16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84CF288" w14:textId="7955841C" w:rsidR="00427BF6" w:rsidRPr="00321218" w:rsidRDefault="00427BF6" w:rsidP="00AF4812">
            <w:pPr>
              <w:spacing w:before="20" w:after="20"/>
              <w:ind w:right="24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1" w:type="dxa"/>
            <w:tcBorders>
              <w:top w:val="single" w:sz="4" w:space="0" w:color="000000" w:themeColor="text1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0FB24F59" w14:textId="681B3368" w:rsidR="00427BF6" w:rsidRPr="00321218" w:rsidRDefault="00427BF6" w:rsidP="00AF4812">
            <w:pPr>
              <w:spacing w:before="20" w:after="20"/>
              <w:ind w:right="19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087CC523" w14:textId="25954DA9" w:rsidR="00427BF6" w:rsidRPr="00321218" w:rsidRDefault="00427BF6" w:rsidP="00AF4812">
            <w:pPr>
              <w:spacing w:before="20" w:after="20"/>
              <w:ind w:right="15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646064DD" w14:textId="77EE6026" w:rsidR="00427BF6" w:rsidRPr="00321218" w:rsidRDefault="00427BF6" w:rsidP="00AF4812">
            <w:pPr>
              <w:spacing w:before="20" w:after="20"/>
              <w:ind w:right="34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7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121BFF2" w14:textId="065409C8" w:rsidR="00427BF6" w:rsidRPr="00321218" w:rsidRDefault="00427BF6" w:rsidP="00AF4812">
            <w:pPr>
              <w:spacing w:before="20" w:after="20"/>
              <w:ind w:left="-105" w:right="3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427BF6" w:rsidRPr="00321218" w14:paraId="31326BB4" w14:textId="77777777" w:rsidTr="006F5946">
        <w:trPr>
          <w:trHeight w:val="315"/>
        </w:trPr>
        <w:tc>
          <w:tcPr>
            <w:tcW w:w="6792" w:type="dxa"/>
            <w:gridSpan w:val="3"/>
            <w:tcMar>
              <w:left w:w="108" w:type="dxa"/>
              <w:right w:w="108" w:type="dxa"/>
            </w:tcMar>
          </w:tcPr>
          <w:p w14:paraId="4FA02BDD" w14:textId="333F8D9F" w:rsidR="00427BF6" w:rsidRPr="00321218" w:rsidRDefault="00427BF6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 w:rsidR="006F5946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ธันวาคม</w:t>
            </w:r>
            <w:proofErr w:type="spell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2568</w:t>
            </w:r>
          </w:p>
        </w:tc>
        <w:tc>
          <w:tcPr>
            <w:tcW w:w="3966" w:type="dxa"/>
            <w:gridSpan w:val="2"/>
            <w:tcMar>
              <w:left w:w="108" w:type="dxa"/>
              <w:right w:w="108" w:type="dxa"/>
            </w:tcMar>
          </w:tcPr>
          <w:p w14:paraId="2AF17EDB" w14:textId="4D48AE19" w:rsidR="00427BF6" w:rsidRPr="00321218" w:rsidRDefault="00427BF6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95" w:type="dxa"/>
            <w:tcMar>
              <w:left w:w="108" w:type="dxa"/>
              <w:right w:w="108" w:type="dxa"/>
            </w:tcMar>
          </w:tcPr>
          <w:p w14:paraId="57A532B2" w14:textId="1884D93C" w:rsidR="00427BF6" w:rsidRPr="00321218" w:rsidRDefault="00427BF6" w:rsidP="00AF4812">
            <w:pPr>
              <w:spacing w:before="20" w:after="20"/>
              <w:ind w:right="3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7" w:type="dxa"/>
            <w:tcBorders>
              <w:left w:val="nil"/>
            </w:tcBorders>
            <w:tcMar>
              <w:left w:w="108" w:type="dxa"/>
              <w:right w:w="108" w:type="dxa"/>
            </w:tcMar>
          </w:tcPr>
          <w:p w14:paraId="1F67D26F" w14:textId="6F60D68F" w:rsidR="00427BF6" w:rsidRPr="00321218" w:rsidRDefault="0088466A" w:rsidP="00AF4812">
            <w:pPr>
              <w:spacing w:before="20" w:after="20"/>
              <w:ind w:left="-105" w:right="3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88466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3,898,032</w:t>
            </w:r>
          </w:p>
        </w:tc>
      </w:tr>
    </w:tbl>
    <w:p w14:paraId="54722DEF" w14:textId="77777777" w:rsidR="00212655" w:rsidRPr="00321218" w:rsidRDefault="00212655" w:rsidP="00AF4812">
      <w:pPr>
        <w:rPr>
          <w:rFonts w:ascii="Browallia New" w:hAnsi="Browallia New" w:cs="Browallia New" w:hint="cs"/>
        </w:rPr>
      </w:pPr>
      <w:r w:rsidRPr="00321218">
        <w:rPr>
          <w:rFonts w:ascii="Browallia New" w:hAnsi="Browallia New" w:cs="Browallia New" w:hint="cs"/>
        </w:rPr>
        <w:br w:type="page"/>
      </w:r>
    </w:p>
    <w:tbl>
      <w:tblPr>
        <w:tblW w:w="14740" w:type="dxa"/>
        <w:tblInd w:w="142" w:type="dxa"/>
        <w:tblLayout w:type="fixed"/>
        <w:tblLook w:val="06A0" w:firstRow="1" w:lastRow="0" w:firstColumn="1" w:lastColumn="0" w:noHBand="1" w:noVBand="1"/>
      </w:tblPr>
      <w:tblGrid>
        <w:gridCol w:w="2833"/>
        <w:gridCol w:w="1983"/>
        <w:gridCol w:w="1983"/>
        <w:gridCol w:w="1988"/>
        <w:gridCol w:w="1983"/>
        <w:gridCol w:w="1983"/>
        <w:gridCol w:w="1987"/>
      </w:tblGrid>
      <w:tr w:rsidR="00427BF6" w:rsidRPr="00321218" w14:paraId="30DE661D" w14:textId="77777777" w:rsidTr="006F5946">
        <w:trPr>
          <w:trHeight w:val="15"/>
        </w:trPr>
        <w:tc>
          <w:tcPr>
            <w:tcW w:w="2833" w:type="dxa"/>
            <w:tcMar>
              <w:left w:w="108" w:type="dxa"/>
              <w:right w:w="108" w:type="dxa"/>
            </w:tcMar>
          </w:tcPr>
          <w:p w14:paraId="3B48BB47" w14:textId="23B0E5F2" w:rsidR="00427BF6" w:rsidRPr="00321218" w:rsidRDefault="00427BF6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1907" w:type="dxa"/>
            <w:gridSpan w:val="6"/>
            <w:tcBorders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0456270" w14:textId="766D2126" w:rsidR="00427BF6" w:rsidRPr="00321218" w:rsidRDefault="00427BF6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</w:rPr>
              <w:t>(</w:t>
            </w:r>
            <w:proofErr w:type="gramStart"/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cs/>
              </w:rPr>
              <w:t xml:space="preserve">หน่วย 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</w:rPr>
              <w:t>:</w:t>
            </w:r>
            <w:proofErr w:type="gramEnd"/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</w:rPr>
              <w:t xml:space="preserve"> 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cs/>
              </w:rPr>
              <w:t>บาท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</w:rPr>
              <w:t>)</w:t>
            </w:r>
          </w:p>
        </w:tc>
      </w:tr>
      <w:tr w:rsidR="00427BF6" w:rsidRPr="00321218" w14:paraId="02786054" w14:textId="77777777" w:rsidTr="00D01F2C">
        <w:trPr>
          <w:trHeight w:val="15"/>
        </w:trPr>
        <w:tc>
          <w:tcPr>
            <w:tcW w:w="2833" w:type="dxa"/>
            <w:tcMar>
              <w:left w:w="108" w:type="dxa"/>
              <w:right w:w="108" w:type="dxa"/>
            </w:tcMar>
          </w:tcPr>
          <w:p w14:paraId="79899432" w14:textId="2118A80C" w:rsidR="00427BF6" w:rsidRPr="00321218" w:rsidRDefault="00427BF6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1907" w:type="dxa"/>
            <w:gridSpan w:val="6"/>
            <w:tcBorders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736CDB98" w14:textId="6D5F1E1D" w:rsidR="00427BF6" w:rsidRPr="00321218" w:rsidRDefault="00427BF6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งบการเงินรวม</w:t>
            </w:r>
          </w:p>
        </w:tc>
      </w:tr>
      <w:tr w:rsidR="00427BF6" w:rsidRPr="00321218" w14:paraId="58A5EBA6" w14:textId="77777777" w:rsidTr="00D01F2C">
        <w:trPr>
          <w:trHeight w:val="850"/>
        </w:trPr>
        <w:tc>
          <w:tcPr>
            <w:tcW w:w="2833" w:type="dxa"/>
            <w:tcMar>
              <w:left w:w="108" w:type="dxa"/>
              <w:right w:w="108" w:type="dxa"/>
            </w:tcMar>
          </w:tcPr>
          <w:p w14:paraId="0D93069E" w14:textId="56524D4B" w:rsidR="00427BF6" w:rsidRPr="00321218" w:rsidRDefault="00427BF6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</w:rPr>
            </w:pPr>
          </w:p>
        </w:tc>
        <w:tc>
          <w:tcPr>
            <w:tcW w:w="1983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B1A0FE8" w14:textId="378A6B43" w:rsidR="00427BF6" w:rsidRPr="00321218" w:rsidRDefault="00427BF6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ที่ดิน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FB0BF53" w14:textId="3E390235" w:rsidR="00427BF6" w:rsidRPr="00321218" w:rsidRDefault="00427BF6" w:rsidP="00AF4812">
            <w:pPr>
              <w:spacing w:before="20" w:after="20"/>
              <w:ind w:left="-107" w:right="-108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อาคารและ </w:t>
            </w:r>
          </w:p>
          <w:p w14:paraId="5BD830A8" w14:textId="1C2D99A9" w:rsidR="00427BF6" w:rsidRPr="00321218" w:rsidRDefault="00427BF6" w:rsidP="00AF4812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ส่วนปรับปรุงอาคาร</w:t>
            </w:r>
          </w:p>
        </w:tc>
        <w:tc>
          <w:tcPr>
            <w:tcW w:w="198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5A0DA53" w14:textId="2826B6BA" w:rsidR="00427BF6" w:rsidRPr="00321218" w:rsidRDefault="00427BF6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เครื่องตกแต่งและ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br/>
              <w:t xml:space="preserve">อุปกรณ์สำนักงาน 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4C23CD8" w14:textId="4D9C8F52" w:rsidR="00427BF6" w:rsidRPr="00321218" w:rsidRDefault="00427BF6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เครื่องมือและเครื่องใช้ 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1C43E2B" w14:textId="7DCCD5B1" w:rsidR="00427BF6" w:rsidRPr="00321218" w:rsidRDefault="00427BF6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ยานพาหนะ</w:t>
            </w:r>
          </w:p>
        </w:tc>
        <w:tc>
          <w:tcPr>
            <w:tcW w:w="198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552B42BA" w14:textId="152EBCFB" w:rsidR="00427BF6" w:rsidRPr="00321218" w:rsidRDefault="00427BF6" w:rsidP="00AF4812">
            <w:pPr>
              <w:spacing w:before="20" w:after="20"/>
              <w:ind w:left="-105" w:right="-105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</w:pPr>
          </w:p>
          <w:p w14:paraId="39C4578F" w14:textId="2593966C" w:rsidR="00427BF6" w:rsidRPr="00321218" w:rsidRDefault="00427BF6" w:rsidP="00AF4812">
            <w:pPr>
              <w:spacing w:before="20" w:after="20"/>
              <w:ind w:left="-105" w:right="-105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รวม</w:t>
            </w:r>
          </w:p>
        </w:tc>
      </w:tr>
      <w:tr w:rsidR="00427BF6" w:rsidRPr="00321218" w14:paraId="7EF51E18" w14:textId="77777777" w:rsidTr="00D01F2C">
        <w:trPr>
          <w:trHeight w:val="315"/>
        </w:trPr>
        <w:tc>
          <w:tcPr>
            <w:tcW w:w="2833" w:type="dxa"/>
            <w:tcMar>
              <w:left w:w="108" w:type="dxa"/>
              <w:right w:w="108" w:type="dxa"/>
            </w:tcMar>
          </w:tcPr>
          <w:p w14:paraId="4602ABAE" w14:textId="763A1DEE" w:rsidR="00427BF6" w:rsidRPr="00321218" w:rsidRDefault="00427BF6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</w:rPr>
            </w:pPr>
            <w:proofErr w:type="spellStart"/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ราคาทุน</w:t>
            </w:r>
            <w:proofErr w:type="spell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3" w:type="dxa"/>
            <w:tcBorders>
              <w:top w:val="single" w:sz="4" w:space="0" w:color="000000" w:themeColor="text1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203E628" w14:textId="1C1E6818" w:rsidR="00427BF6" w:rsidRPr="00321218" w:rsidRDefault="00427BF6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FD82349" w14:textId="09D2E19A" w:rsidR="00427BF6" w:rsidRPr="00321218" w:rsidRDefault="00427BF6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8" w:type="dxa"/>
            <w:tcBorders>
              <w:top w:val="single" w:sz="4" w:space="0" w:color="000000" w:themeColor="text1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01FE5502" w14:textId="60ABB08E" w:rsidR="00427BF6" w:rsidRPr="00321218" w:rsidRDefault="00427BF6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108F411" w14:textId="62684413" w:rsidR="00427BF6" w:rsidRPr="00321218" w:rsidRDefault="00427BF6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4BB06B4" w14:textId="05B848B2" w:rsidR="00427BF6" w:rsidRPr="00321218" w:rsidRDefault="00427BF6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7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F91D8D7" w14:textId="49BA9F1C" w:rsidR="00427BF6" w:rsidRPr="00321218" w:rsidRDefault="00427BF6" w:rsidP="00AF4812">
            <w:pPr>
              <w:spacing w:before="20" w:after="20"/>
              <w:ind w:left="-105" w:right="-105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427BF6" w:rsidRPr="00321218" w14:paraId="37B0BB33" w14:textId="77777777" w:rsidTr="006F5946">
        <w:trPr>
          <w:trHeight w:val="300"/>
        </w:trPr>
        <w:tc>
          <w:tcPr>
            <w:tcW w:w="2833" w:type="dxa"/>
            <w:tcMar>
              <w:left w:w="108" w:type="dxa"/>
              <w:right w:w="108" w:type="dxa"/>
            </w:tcMar>
          </w:tcPr>
          <w:p w14:paraId="3746DB5E" w14:textId="4C356D67" w:rsidR="00427BF6" w:rsidRPr="00321218" w:rsidRDefault="00427BF6" w:rsidP="00AF4812">
            <w:pPr>
              <w:spacing w:before="20" w:after="20"/>
              <w:ind w:left="118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ณ วันที่ </w:t>
            </w:r>
            <w:r w:rsidR="00967E1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มกราคม </w:t>
            </w:r>
            <w:r w:rsidR="00967E1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256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983" w:type="dxa"/>
            <w:tcMar>
              <w:left w:w="108" w:type="dxa"/>
              <w:right w:w="108" w:type="dxa"/>
            </w:tcMar>
          </w:tcPr>
          <w:p w14:paraId="2DEE879A" w14:textId="753A2A3C" w:rsidR="00427BF6" w:rsidRPr="00321218" w:rsidRDefault="00427BF6" w:rsidP="00AF4812">
            <w:pPr>
              <w:spacing w:before="20" w:after="20"/>
              <w:ind w:right="28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5,200,000</w:t>
            </w:r>
          </w:p>
        </w:tc>
        <w:tc>
          <w:tcPr>
            <w:tcW w:w="1983" w:type="dxa"/>
            <w:tcMar>
              <w:left w:w="108" w:type="dxa"/>
              <w:right w:w="108" w:type="dxa"/>
            </w:tcMar>
          </w:tcPr>
          <w:p w14:paraId="4D8D2B1E" w14:textId="0423B784" w:rsidR="00427BF6" w:rsidRPr="00321218" w:rsidRDefault="00427BF6" w:rsidP="00AF4812">
            <w:pPr>
              <w:spacing w:before="20" w:after="20"/>
              <w:ind w:right="24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23,903,749</w:t>
            </w:r>
          </w:p>
        </w:tc>
        <w:tc>
          <w:tcPr>
            <w:tcW w:w="1988" w:type="dxa"/>
            <w:tcMar>
              <w:left w:w="108" w:type="dxa"/>
              <w:right w:w="108" w:type="dxa"/>
            </w:tcMar>
          </w:tcPr>
          <w:p w14:paraId="0B067330" w14:textId="6B8E5D6A" w:rsidR="00427BF6" w:rsidRPr="00321218" w:rsidRDefault="00427BF6" w:rsidP="00AF4812">
            <w:pPr>
              <w:spacing w:before="20" w:after="20"/>
              <w:ind w:right="24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21,232,187</w:t>
            </w:r>
          </w:p>
        </w:tc>
        <w:tc>
          <w:tcPr>
            <w:tcW w:w="1983" w:type="dxa"/>
            <w:tcBorders>
              <w:left w:val="nil"/>
            </w:tcBorders>
            <w:tcMar>
              <w:left w:w="108" w:type="dxa"/>
              <w:right w:w="108" w:type="dxa"/>
            </w:tcMar>
          </w:tcPr>
          <w:p w14:paraId="780E20EE" w14:textId="18584368" w:rsidR="00427BF6" w:rsidRPr="00321218" w:rsidRDefault="00427BF6" w:rsidP="00AF4812">
            <w:pPr>
              <w:spacing w:before="20" w:after="20"/>
              <w:ind w:right="27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6,296,251</w:t>
            </w:r>
          </w:p>
        </w:tc>
        <w:tc>
          <w:tcPr>
            <w:tcW w:w="1983" w:type="dxa"/>
            <w:tcMar>
              <w:left w:w="108" w:type="dxa"/>
              <w:right w:w="108" w:type="dxa"/>
            </w:tcMar>
          </w:tcPr>
          <w:p w14:paraId="31AF0C69" w14:textId="6FB15C02" w:rsidR="00427BF6" w:rsidRPr="00321218" w:rsidRDefault="00427BF6" w:rsidP="00AF4812">
            <w:pPr>
              <w:spacing w:before="20" w:after="20"/>
              <w:ind w:right="34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5,737,304</w:t>
            </w:r>
          </w:p>
        </w:tc>
        <w:tc>
          <w:tcPr>
            <w:tcW w:w="1987" w:type="dxa"/>
            <w:tcMar>
              <w:left w:w="108" w:type="dxa"/>
              <w:right w:w="108" w:type="dxa"/>
            </w:tcMar>
          </w:tcPr>
          <w:p w14:paraId="630FFF87" w14:textId="2AC5B3B6" w:rsidR="00427BF6" w:rsidRPr="00321218" w:rsidRDefault="00427BF6" w:rsidP="00AF4812">
            <w:pPr>
              <w:spacing w:before="20" w:after="20"/>
              <w:ind w:right="3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62,369,491</w:t>
            </w:r>
          </w:p>
        </w:tc>
      </w:tr>
      <w:tr w:rsidR="00427BF6" w:rsidRPr="00321218" w14:paraId="0C44717E" w14:textId="77777777" w:rsidTr="006F5946">
        <w:trPr>
          <w:trHeight w:val="315"/>
        </w:trPr>
        <w:tc>
          <w:tcPr>
            <w:tcW w:w="2833" w:type="dxa"/>
            <w:tcMar>
              <w:left w:w="108" w:type="dxa"/>
              <w:right w:w="108" w:type="dxa"/>
            </w:tcMar>
          </w:tcPr>
          <w:p w14:paraId="14E59EE1" w14:textId="1829CC0B" w:rsidR="00427BF6" w:rsidRPr="00321218" w:rsidRDefault="00427BF6" w:rsidP="00AF4812">
            <w:pPr>
              <w:spacing w:before="20" w:after="20"/>
              <w:ind w:left="118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ซื้อเพิ่ม</w:t>
            </w:r>
          </w:p>
        </w:tc>
        <w:tc>
          <w:tcPr>
            <w:tcW w:w="1983" w:type="dxa"/>
            <w:tcMar>
              <w:left w:w="108" w:type="dxa"/>
              <w:right w:w="108" w:type="dxa"/>
            </w:tcMar>
          </w:tcPr>
          <w:p w14:paraId="55ABE2AB" w14:textId="6CA86A48" w:rsidR="00427BF6" w:rsidRPr="00321218" w:rsidRDefault="00427BF6" w:rsidP="00AF4812">
            <w:pPr>
              <w:spacing w:before="20" w:after="20"/>
              <w:ind w:right="28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3" w:type="dxa"/>
            <w:tcMar>
              <w:left w:w="108" w:type="dxa"/>
              <w:right w:w="108" w:type="dxa"/>
            </w:tcMar>
          </w:tcPr>
          <w:p w14:paraId="2971A850" w14:textId="340ABBB2" w:rsidR="00427BF6" w:rsidRPr="00321218" w:rsidRDefault="00427BF6" w:rsidP="00AF4812">
            <w:pPr>
              <w:spacing w:before="20" w:after="20"/>
              <w:ind w:right="24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8" w:type="dxa"/>
            <w:tcMar>
              <w:left w:w="108" w:type="dxa"/>
              <w:right w:w="108" w:type="dxa"/>
            </w:tcMar>
          </w:tcPr>
          <w:p w14:paraId="2F67A330" w14:textId="397432A9" w:rsidR="00427BF6" w:rsidRPr="00321218" w:rsidRDefault="00427BF6" w:rsidP="00AF4812">
            <w:pPr>
              <w:spacing w:before="20" w:after="20"/>
              <w:ind w:right="24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340,800</w:t>
            </w:r>
          </w:p>
        </w:tc>
        <w:tc>
          <w:tcPr>
            <w:tcW w:w="1983" w:type="dxa"/>
            <w:tcBorders>
              <w:left w:val="nil"/>
            </w:tcBorders>
            <w:tcMar>
              <w:left w:w="108" w:type="dxa"/>
              <w:right w:w="108" w:type="dxa"/>
            </w:tcMar>
          </w:tcPr>
          <w:p w14:paraId="32CF4FA9" w14:textId="03CE9BB2" w:rsidR="00427BF6" w:rsidRPr="00321218" w:rsidRDefault="00427BF6" w:rsidP="00AF4812">
            <w:pPr>
              <w:spacing w:before="20" w:after="20"/>
              <w:ind w:right="27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165,800</w:t>
            </w:r>
          </w:p>
        </w:tc>
        <w:tc>
          <w:tcPr>
            <w:tcW w:w="1983" w:type="dxa"/>
            <w:tcMar>
              <w:left w:w="108" w:type="dxa"/>
              <w:right w:w="108" w:type="dxa"/>
            </w:tcMar>
          </w:tcPr>
          <w:p w14:paraId="2CDE9308" w14:textId="5703FCAA" w:rsidR="00427BF6" w:rsidRPr="00321218" w:rsidRDefault="00427BF6" w:rsidP="00AF4812">
            <w:pPr>
              <w:spacing w:before="20" w:after="20"/>
              <w:ind w:right="34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7" w:type="dxa"/>
            <w:tcMar>
              <w:left w:w="108" w:type="dxa"/>
              <w:right w:w="108" w:type="dxa"/>
            </w:tcMar>
          </w:tcPr>
          <w:p w14:paraId="7025E613" w14:textId="7748635A" w:rsidR="00427BF6" w:rsidRPr="00321218" w:rsidRDefault="00427BF6" w:rsidP="00AF4812">
            <w:pPr>
              <w:spacing w:before="20" w:after="20"/>
              <w:ind w:right="3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506,600</w:t>
            </w:r>
          </w:p>
        </w:tc>
      </w:tr>
      <w:tr w:rsidR="00427BF6" w:rsidRPr="00321218" w14:paraId="32D91B44" w14:textId="77777777" w:rsidTr="006F5946">
        <w:trPr>
          <w:trHeight w:val="315"/>
        </w:trPr>
        <w:tc>
          <w:tcPr>
            <w:tcW w:w="2833" w:type="dxa"/>
            <w:tcMar>
              <w:left w:w="108" w:type="dxa"/>
              <w:right w:w="108" w:type="dxa"/>
            </w:tcMar>
          </w:tcPr>
          <w:p w14:paraId="7706C60D" w14:textId="1D89B60F" w:rsidR="00427BF6" w:rsidRPr="00321218" w:rsidRDefault="00427BF6" w:rsidP="00AF4812">
            <w:pPr>
              <w:spacing w:before="20" w:after="20"/>
              <w:ind w:left="118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จำหน่าย/ตัดจำหน่าย</w:t>
            </w:r>
          </w:p>
        </w:tc>
        <w:tc>
          <w:tcPr>
            <w:tcW w:w="1983" w:type="dxa"/>
            <w:tcMar>
              <w:left w:w="108" w:type="dxa"/>
              <w:right w:w="108" w:type="dxa"/>
            </w:tcMar>
          </w:tcPr>
          <w:p w14:paraId="00DA4DD1" w14:textId="2057F004" w:rsidR="00427BF6" w:rsidRPr="00321218" w:rsidRDefault="00427BF6" w:rsidP="00AF4812">
            <w:pPr>
              <w:spacing w:before="20" w:after="20"/>
              <w:ind w:right="28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3" w:type="dxa"/>
            <w:tcMar>
              <w:left w:w="108" w:type="dxa"/>
              <w:right w:w="108" w:type="dxa"/>
            </w:tcMar>
          </w:tcPr>
          <w:p w14:paraId="06050507" w14:textId="48E18EAD" w:rsidR="00427BF6" w:rsidRPr="00321218" w:rsidRDefault="00427BF6" w:rsidP="00AF4812">
            <w:pPr>
              <w:spacing w:before="20" w:after="20"/>
              <w:ind w:right="24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8" w:type="dxa"/>
            <w:tcMar>
              <w:left w:w="108" w:type="dxa"/>
              <w:right w:w="108" w:type="dxa"/>
            </w:tcMar>
          </w:tcPr>
          <w:p w14:paraId="36821EFE" w14:textId="302E5496" w:rsidR="00427BF6" w:rsidRPr="00321218" w:rsidRDefault="00427BF6" w:rsidP="00AF4812">
            <w:pPr>
              <w:spacing w:before="20" w:after="20"/>
              <w:ind w:right="24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(924,675)</w:t>
            </w:r>
          </w:p>
        </w:tc>
        <w:tc>
          <w:tcPr>
            <w:tcW w:w="1983" w:type="dxa"/>
            <w:tcBorders>
              <w:left w:val="nil"/>
            </w:tcBorders>
            <w:tcMar>
              <w:left w:w="108" w:type="dxa"/>
              <w:right w:w="108" w:type="dxa"/>
            </w:tcMar>
          </w:tcPr>
          <w:p w14:paraId="6998305F" w14:textId="5E514165" w:rsidR="00427BF6" w:rsidRPr="00321218" w:rsidRDefault="00427BF6" w:rsidP="00AF4812">
            <w:pPr>
              <w:spacing w:before="20" w:after="20"/>
              <w:ind w:right="27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(548,005)</w:t>
            </w:r>
          </w:p>
        </w:tc>
        <w:tc>
          <w:tcPr>
            <w:tcW w:w="1983" w:type="dxa"/>
            <w:tcMar>
              <w:left w:w="108" w:type="dxa"/>
              <w:right w:w="108" w:type="dxa"/>
            </w:tcMar>
          </w:tcPr>
          <w:p w14:paraId="11B53631" w14:textId="6E3DAD9F" w:rsidR="00427BF6" w:rsidRPr="00321218" w:rsidRDefault="00427BF6" w:rsidP="00AF4812">
            <w:pPr>
              <w:spacing w:before="20" w:after="20"/>
              <w:ind w:right="34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(4,387,500)</w:t>
            </w:r>
          </w:p>
        </w:tc>
        <w:tc>
          <w:tcPr>
            <w:tcW w:w="1987" w:type="dxa"/>
            <w:tcMar>
              <w:left w:w="108" w:type="dxa"/>
              <w:right w:w="108" w:type="dxa"/>
            </w:tcMar>
          </w:tcPr>
          <w:p w14:paraId="6097DC99" w14:textId="40DE88BA" w:rsidR="00427BF6" w:rsidRPr="00321218" w:rsidRDefault="00427BF6" w:rsidP="00AF4812">
            <w:pPr>
              <w:spacing w:before="20" w:after="20"/>
              <w:ind w:right="3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(5,860,180)</w:t>
            </w:r>
          </w:p>
        </w:tc>
      </w:tr>
      <w:tr w:rsidR="00427BF6" w:rsidRPr="00321218" w14:paraId="00F25B81" w14:textId="77777777" w:rsidTr="00D01F2C">
        <w:trPr>
          <w:trHeight w:val="315"/>
        </w:trPr>
        <w:tc>
          <w:tcPr>
            <w:tcW w:w="2833" w:type="dxa"/>
            <w:tcMar>
              <w:left w:w="108" w:type="dxa"/>
              <w:right w:w="108" w:type="dxa"/>
            </w:tcMar>
          </w:tcPr>
          <w:p w14:paraId="0D034ECC" w14:textId="09BA2483" w:rsidR="00427BF6" w:rsidRPr="00321218" w:rsidRDefault="00427BF6" w:rsidP="00AF4812">
            <w:pPr>
              <w:spacing w:before="20" w:after="20"/>
              <w:ind w:left="118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โอนออก</w:t>
            </w:r>
          </w:p>
        </w:tc>
        <w:tc>
          <w:tcPr>
            <w:tcW w:w="1983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40D7CEAD" w14:textId="235CABB7" w:rsidR="00427BF6" w:rsidRPr="00321218" w:rsidRDefault="00427BF6" w:rsidP="00AF4812">
            <w:pPr>
              <w:spacing w:before="20" w:after="20"/>
              <w:ind w:right="28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3" w:type="dxa"/>
            <w:tcBorders>
              <w:bottom w:val="single" w:sz="4" w:space="0" w:color="000000" w:themeColor="text1"/>
              <w:right w:val="none" w:sz="2" w:space="0" w:color="000000" w:themeColor="text1"/>
            </w:tcBorders>
            <w:tcMar>
              <w:left w:w="108" w:type="dxa"/>
              <w:right w:w="108" w:type="dxa"/>
            </w:tcMar>
          </w:tcPr>
          <w:p w14:paraId="34025B4D" w14:textId="358D330F" w:rsidR="00427BF6" w:rsidRPr="00321218" w:rsidRDefault="00427BF6" w:rsidP="00AF4812">
            <w:pPr>
              <w:spacing w:before="20" w:after="20"/>
              <w:ind w:right="24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8" w:type="dxa"/>
            <w:tcBorders>
              <w:left w:val="none" w:sz="2" w:space="0" w:color="000000" w:themeColor="text1"/>
              <w:bottom w:val="single" w:sz="4" w:space="0" w:color="000000" w:themeColor="text1"/>
              <w:right w:val="none" w:sz="2" w:space="0" w:color="000000" w:themeColor="text1"/>
            </w:tcBorders>
            <w:tcMar>
              <w:left w:w="108" w:type="dxa"/>
              <w:right w:w="108" w:type="dxa"/>
            </w:tcMar>
          </w:tcPr>
          <w:p w14:paraId="227132F4" w14:textId="26F6C065" w:rsidR="00427BF6" w:rsidRPr="00321218" w:rsidRDefault="00427BF6" w:rsidP="00AF4812">
            <w:pPr>
              <w:spacing w:before="20" w:after="20"/>
              <w:ind w:right="24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3" w:type="dxa"/>
            <w:tcBorders>
              <w:left w:val="none" w:sz="2" w:space="0" w:color="000000" w:themeColor="text1"/>
              <w:bottom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5415452F" w14:textId="60842916" w:rsidR="00427BF6" w:rsidRPr="00321218" w:rsidRDefault="00427BF6" w:rsidP="00AF4812">
            <w:pPr>
              <w:spacing w:before="20" w:after="20"/>
              <w:ind w:right="27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3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3CF4E202" w14:textId="6B6AD451" w:rsidR="00427BF6" w:rsidRPr="00321218" w:rsidRDefault="00427BF6" w:rsidP="00AF4812">
            <w:pPr>
              <w:spacing w:before="20" w:after="20"/>
              <w:ind w:right="34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7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2A982451" w14:textId="5E11E493" w:rsidR="00427BF6" w:rsidRPr="00321218" w:rsidRDefault="00427BF6" w:rsidP="00AF4812">
            <w:pPr>
              <w:spacing w:before="20" w:after="20"/>
              <w:ind w:right="3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427BF6" w:rsidRPr="00321218" w14:paraId="2CAFFE1B" w14:textId="77777777" w:rsidTr="00D01F2C">
        <w:trPr>
          <w:trHeight w:val="315"/>
        </w:trPr>
        <w:tc>
          <w:tcPr>
            <w:tcW w:w="2833" w:type="dxa"/>
            <w:tcMar>
              <w:left w:w="108" w:type="dxa"/>
              <w:right w:w="108" w:type="dxa"/>
            </w:tcMar>
          </w:tcPr>
          <w:p w14:paraId="7EA7E3D4" w14:textId="6DCCF5E4" w:rsidR="00427BF6" w:rsidRPr="00321218" w:rsidRDefault="00427BF6" w:rsidP="00AF4812">
            <w:pPr>
              <w:spacing w:before="20" w:after="20"/>
              <w:ind w:left="118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ณ วันที่ </w:t>
            </w:r>
            <w:r w:rsidR="00967E1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ธันวาคม </w:t>
            </w:r>
            <w:r w:rsidR="00967E1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25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67</w:t>
            </w:r>
          </w:p>
        </w:tc>
        <w:tc>
          <w:tcPr>
            <w:tcW w:w="1983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2AAA9295" w14:textId="01BD4BDD" w:rsidR="00427BF6" w:rsidRPr="00321218" w:rsidRDefault="00427BF6" w:rsidP="00AF4812">
            <w:pPr>
              <w:spacing w:before="20" w:after="20"/>
              <w:ind w:right="28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5,200,000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5DFD9BD4" w14:textId="6023737D" w:rsidR="00427BF6" w:rsidRPr="00321218" w:rsidRDefault="00427BF6" w:rsidP="00AF4812">
            <w:pPr>
              <w:spacing w:before="20" w:after="20"/>
              <w:ind w:right="24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23,903,749</w:t>
            </w:r>
          </w:p>
        </w:tc>
        <w:tc>
          <w:tcPr>
            <w:tcW w:w="198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24F8FDF2" w14:textId="1A46862A" w:rsidR="00427BF6" w:rsidRPr="00321218" w:rsidRDefault="00427BF6" w:rsidP="00AF4812">
            <w:pPr>
              <w:spacing w:before="20" w:after="20"/>
              <w:ind w:right="31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20,648,312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03D2CFA7" w14:textId="49252372" w:rsidR="00427BF6" w:rsidRPr="00321218" w:rsidRDefault="00427BF6" w:rsidP="00AF4812">
            <w:pPr>
              <w:spacing w:before="20" w:after="20"/>
              <w:ind w:right="27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5,914,046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4D2A4775" w14:textId="707989D6" w:rsidR="00427BF6" w:rsidRPr="00321218" w:rsidRDefault="00427BF6" w:rsidP="00AF4812">
            <w:pPr>
              <w:spacing w:before="20" w:after="20"/>
              <w:ind w:right="34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1,349,804</w:t>
            </w:r>
          </w:p>
        </w:tc>
        <w:tc>
          <w:tcPr>
            <w:tcW w:w="198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4C3DBAC6" w14:textId="292610C0" w:rsidR="00427BF6" w:rsidRPr="00321218" w:rsidRDefault="00427BF6" w:rsidP="00AF4812">
            <w:pPr>
              <w:spacing w:before="20" w:after="20"/>
              <w:ind w:right="3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57,015,911</w:t>
            </w:r>
          </w:p>
        </w:tc>
      </w:tr>
      <w:tr w:rsidR="00427BF6" w:rsidRPr="00321218" w14:paraId="6BA2B294" w14:textId="77777777" w:rsidTr="00D01F2C">
        <w:trPr>
          <w:trHeight w:val="315"/>
        </w:trPr>
        <w:tc>
          <w:tcPr>
            <w:tcW w:w="2833" w:type="dxa"/>
            <w:tcMar>
              <w:left w:w="108" w:type="dxa"/>
              <w:right w:w="108" w:type="dxa"/>
            </w:tcMar>
          </w:tcPr>
          <w:p w14:paraId="15A2D168" w14:textId="5549E4A1" w:rsidR="00427BF6" w:rsidRPr="00321218" w:rsidRDefault="00427BF6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ค่าเสื่อมราคาสะสม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3" w:type="dxa"/>
            <w:tcBorders>
              <w:top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4C6740DB" w14:textId="3CD3D05A" w:rsidR="00427BF6" w:rsidRPr="00321218" w:rsidRDefault="00427BF6" w:rsidP="00AF4812">
            <w:pPr>
              <w:spacing w:before="20" w:after="20"/>
              <w:ind w:right="28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384FF50D" w14:textId="2E9CEFB8" w:rsidR="00427BF6" w:rsidRPr="00321218" w:rsidRDefault="00427BF6" w:rsidP="00AF4812">
            <w:pPr>
              <w:spacing w:before="20" w:after="20"/>
              <w:ind w:right="24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8" w:type="dxa"/>
            <w:tcBorders>
              <w:top w:val="single" w:sz="4" w:space="0" w:color="000000" w:themeColor="text1"/>
              <w:left w:val="nil"/>
              <w:bottom w:val="none" w:sz="8" w:space="0" w:color="000000" w:themeColor="text1"/>
            </w:tcBorders>
            <w:tcMar>
              <w:left w:w="108" w:type="dxa"/>
              <w:right w:w="108" w:type="dxa"/>
            </w:tcMar>
          </w:tcPr>
          <w:p w14:paraId="732586D4" w14:textId="08CA4588" w:rsidR="00427BF6" w:rsidRPr="00321218" w:rsidRDefault="00427BF6" w:rsidP="00AF4812">
            <w:pPr>
              <w:spacing w:before="20" w:after="20"/>
              <w:ind w:right="31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006A1F5B" w14:textId="4E515A53" w:rsidR="00427BF6" w:rsidRPr="00321218" w:rsidRDefault="00427BF6" w:rsidP="00AF4812">
            <w:pPr>
              <w:spacing w:before="20" w:after="20"/>
              <w:ind w:right="27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36E968D7" w14:textId="646A1DA9" w:rsidR="00427BF6" w:rsidRPr="00321218" w:rsidRDefault="00427BF6" w:rsidP="00AF4812">
            <w:pPr>
              <w:spacing w:before="20" w:after="20"/>
              <w:ind w:right="34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7" w:type="dxa"/>
            <w:tcBorders>
              <w:top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596ECE9D" w14:textId="3FD0DD7E" w:rsidR="00427BF6" w:rsidRPr="00321218" w:rsidRDefault="00427BF6" w:rsidP="00AF4812">
            <w:pPr>
              <w:spacing w:before="20" w:after="20"/>
              <w:ind w:right="3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427BF6" w:rsidRPr="00321218" w14:paraId="0BADA5B3" w14:textId="77777777" w:rsidTr="00E740E9">
        <w:trPr>
          <w:trHeight w:val="314"/>
        </w:trPr>
        <w:tc>
          <w:tcPr>
            <w:tcW w:w="2833" w:type="dxa"/>
            <w:tcMar>
              <w:left w:w="108" w:type="dxa"/>
              <w:right w:w="108" w:type="dxa"/>
            </w:tcMar>
          </w:tcPr>
          <w:p w14:paraId="1259F83D" w14:textId="76895D76" w:rsidR="00427BF6" w:rsidRPr="00321218" w:rsidRDefault="00427BF6" w:rsidP="00AF4812">
            <w:pPr>
              <w:spacing w:before="20" w:after="20"/>
              <w:ind w:left="118" w:right="-11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ณ วันที่ </w:t>
            </w:r>
            <w:r w:rsidR="00967E1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มกราคม </w:t>
            </w:r>
            <w:r w:rsidR="00967E1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567</w:t>
            </w:r>
          </w:p>
        </w:tc>
        <w:tc>
          <w:tcPr>
            <w:tcW w:w="1983" w:type="dxa"/>
            <w:tcMar>
              <w:left w:w="108" w:type="dxa"/>
              <w:right w:w="108" w:type="dxa"/>
            </w:tcMar>
          </w:tcPr>
          <w:p w14:paraId="425B1BAB" w14:textId="3EBFB74D" w:rsidR="00427BF6" w:rsidRPr="00321218" w:rsidRDefault="00427BF6" w:rsidP="00AF4812">
            <w:pPr>
              <w:spacing w:before="20" w:after="20"/>
              <w:ind w:right="28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</w:p>
        </w:tc>
        <w:tc>
          <w:tcPr>
            <w:tcW w:w="1983" w:type="dxa"/>
            <w:tcBorders>
              <w:right w:val="none" w:sz="2" w:space="0" w:color="000000" w:themeColor="text1"/>
            </w:tcBorders>
            <w:tcMar>
              <w:left w:w="108" w:type="dxa"/>
              <w:right w:w="108" w:type="dxa"/>
            </w:tcMar>
          </w:tcPr>
          <w:p w14:paraId="7624957D" w14:textId="5C680C56" w:rsidR="00427BF6" w:rsidRPr="00321218" w:rsidRDefault="00427BF6" w:rsidP="00AF4812">
            <w:pPr>
              <w:spacing w:before="20" w:after="20"/>
              <w:ind w:right="24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11,020,401</w:t>
            </w:r>
          </w:p>
        </w:tc>
        <w:tc>
          <w:tcPr>
            <w:tcW w:w="1988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  <w:tcMar>
              <w:left w:w="108" w:type="dxa"/>
              <w:right w:w="108" w:type="dxa"/>
            </w:tcMar>
          </w:tcPr>
          <w:p w14:paraId="23AF0C29" w14:textId="3DA48793" w:rsidR="00427BF6" w:rsidRPr="00321218" w:rsidRDefault="00427BF6" w:rsidP="00AF4812">
            <w:pPr>
              <w:spacing w:before="20" w:after="20"/>
              <w:ind w:right="31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16,028,480</w:t>
            </w:r>
          </w:p>
        </w:tc>
        <w:tc>
          <w:tcPr>
            <w:tcW w:w="1983" w:type="dxa"/>
            <w:tcBorders>
              <w:left w:val="none" w:sz="2" w:space="0" w:color="000000" w:themeColor="text1"/>
            </w:tcBorders>
            <w:tcMar>
              <w:left w:w="108" w:type="dxa"/>
              <w:right w:w="108" w:type="dxa"/>
            </w:tcMar>
          </w:tcPr>
          <w:p w14:paraId="255AF517" w14:textId="731D7F44" w:rsidR="00427BF6" w:rsidRPr="00321218" w:rsidRDefault="00427BF6" w:rsidP="00AF4812">
            <w:pPr>
              <w:spacing w:before="20" w:after="20"/>
              <w:ind w:right="27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5,596,649</w:t>
            </w:r>
          </w:p>
        </w:tc>
        <w:tc>
          <w:tcPr>
            <w:tcW w:w="1983" w:type="dxa"/>
            <w:tcMar>
              <w:left w:w="108" w:type="dxa"/>
              <w:right w:w="108" w:type="dxa"/>
            </w:tcMar>
          </w:tcPr>
          <w:p w14:paraId="1934D430" w14:textId="02080D40" w:rsidR="00427BF6" w:rsidRPr="00321218" w:rsidRDefault="00427BF6" w:rsidP="00AF4812">
            <w:pPr>
              <w:spacing w:before="20" w:after="20"/>
              <w:ind w:right="34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3,740,519</w:t>
            </w:r>
          </w:p>
        </w:tc>
        <w:tc>
          <w:tcPr>
            <w:tcW w:w="1987" w:type="dxa"/>
            <w:tcMar>
              <w:left w:w="108" w:type="dxa"/>
              <w:right w:w="108" w:type="dxa"/>
            </w:tcMar>
          </w:tcPr>
          <w:p w14:paraId="39E12DD7" w14:textId="36A6F18C" w:rsidR="00427BF6" w:rsidRPr="00321218" w:rsidRDefault="00427BF6" w:rsidP="00AF4812">
            <w:pPr>
              <w:spacing w:before="20" w:after="20"/>
              <w:ind w:right="3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36,386,049</w:t>
            </w:r>
          </w:p>
        </w:tc>
      </w:tr>
      <w:tr w:rsidR="00427BF6" w:rsidRPr="00321218" w14:paraId="6DE330B2" w14:textId="77777777" w:rsidTr="00E740E9">
        <w:trPr>
          <w:trHeight w:val="300"/>
        </w:trPr>
        <w:tc>
          <w:tcPr>
            <w:tcW w:w="2833" w:type="dxa"/>
            <w:tcMar>
              <w:left w:w="108" w:type="dxa"/>
              <w:right w:w="108" w:type="dxa"/>
            </w:tcMar>
          </w:tcPr>
          <w:p w14:paraId="7868A360" w14:textId="5A2374F7" w:rsidR="00427BF6" w:rsidRPr="00321218" w:rsidRDefault="00427BF6" w:rsidP="00AF4812">
            <w:pPr>
              <w:spacing w:before="20" w:after="20"/>
              <w:ind w:left="118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ค่าเสื่อมราคาสำหรับปี</w:t>
            </w:r>
          </w:p>
        </w:tc>
        <w:tc>
          <w:tcPr>
            <w:tcW w:w="1983" w:type="dxa"/>
            <w:tcMar>
              <w:left w:w="108" w:type="dxa"/>
              <w:right w:w="108" w:type="dxa"/>
            </w:tcMar>
          </w:tcPr>
          <w:p w14:paraId="7448D7F4" w14:textId="6E182290" w:rsidR="00427BF6" w:rsidRPr="00321218" w:rsidRDefault="00427BF6" w:rsidP="00AF4812">
            <w:pPr>
              <w:spacing w:before="20" w:after="20"/>
              <w:ind w:right="28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3" w:type="dxa"/>
            <w:tcMar>
              <w:left w:w="108" w:type="dxa"/>
              <w:right w:w="108" w:type="dxa"/>
            </w:tcMar>
          </w:tcPr>
          <w:p w14:paraId="325DB36A" w14:textId="5844B314" w:rsidR="00427BF6" w:rsidRPr="00321218" w:rsidRDefault="00427BF6" w:rsidP="00AF4812">
            <w:pPr>
              <w:spacing w:before="20" w:after="20"/>
              <w:ind w:right="24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1,901,578</w:t>
            </w:r>
          </w:p>
        </w:tc>
        <w:tc>
          <w:tcPr>
            <w:tcW w:w="1988" w:type="dxa"/>
            <w:tcBorders>
              <w:top w:val="none" w:sz="2" w:space="0" w:color="000000" w:themeColor="text1"/>
            </w:tcBorders>
            <w:tcMar>
              <w:left w:w="108" w:type="dxa"/>
              <w:right w:w="108" w:type="dxa"/>
            </w:tcMar>
          </w:tcPr>
          <w:p w14:paraId="57AD9F8D" w14:textId="7B22C4E9" w:rsidR="00427BF6" w:rsidRPr="00321218" w:rsidRDefault="00427BF6" w:rsidP="00AF4812">
            <w:pPr>
              <w:spacing w:before="20" w:after="20"/>
              <w:ind w:right="31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2,573,897</w:t>
            </w:r>
          </w:p>
        </w:tc>
        <w:tc>
          <w:tcPr>
            <w:tcW w:w="1983" w:type="dxa"/>
            <w:tcMar>
              <w:left w:w="108" w:type="dxa"/>
              <w:right w:w="108" w:type="dxa"/>
            </w:tcMar>
          </w:tcPr>
          <w:p w14:paraId="75B23DEA" w14:textId="21738DF6" w:rsidR="00427BF6" w:rsidRPr="00321218" w:rsidRDefault="00427BF6" w:rsidP="00AF4812">
            <w:pPr>
              <w:spacing w:before="20" w:after="20"/>
              <w:ind w:right="27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293,113</w:t>
            </w:r>
          </w:p>
        </w:tc>
        <w:tc>
          <w:tcPr>
            <w:tcW w:w="1983" w:type="dxa"/>
            <w:tcMar>
              <w:left w:w="108" w:type="dxa"/>
              <w:right w:w="108" w:type="dxa"/>
            </w:tcMar>
          </w:tcPr>
          <w:p w14:paraId="0FE0F49B" w14:textId="406EDA70" w:rsidR="00427BF6" w:rsidRPr="00321218" w:rsidRDefault="00427BF6" w:rsidP="00AF4812">
            <w:pPr>
              <w:spacing w:before="20" w:after="20"/>
              <w:ind w:right="34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7" w:type="dxa"/>
            <w:tcMar>
              <w:left w:w="108" w:type="dxa"/>
              <w:right w:w="108" w:type="dxa"/>
            </w:tcMar>
          </w:tcPr>
          <w:p w14:paraId="741A88B1" w14:textId="5475837A" w:rsidR="00427BF6" w:rsidRPr="00321218" w:rsidRDefault="00427BF6" w:rsidP="00AF4812">
            <w:pPr>
              <w:spacing w:before="20" w:after="20"/>
              <w:ind w:right="3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4,768,588</w:t>
            </w:r>
          </w:p>
        </w:tc>
      </w:tr>
      <w:tr w:rsidR="00427BF6" w:rsidRPr="00321218" w14:paraId="3522CCEE" w14:textId="77777777" w:rsidTr="00E740E9">
        <w:trPr>
          <w:trHeight w:val="315"/>
        </w:trPr>
        <w:tc>
          <w:tcPr>
            <w:tcW w:w="2833" w:type="dxa"/>
            <w:tcMar>
              <w:left w:w="108" w:type="dxa"/>
              <w:right w:w="108" w:type="dxa"/>
            </w:tcMar>
          </w:tcPr>
          <w:p w14:paraId="2E56C9E8" w14:textId="0C9FEDE7" w:rsidR="00427BF6" w:rsidRPr="00321218" w:rsidRDefault="00427BF6" w:rsidP="00AF4812">
            <w:pPr>
              <w:spacing w:before="20" w:after="20"/>
              <w:ind w:left="118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จำหน่าย/ตัดจำหน่าย</w:t>
            </w:r>
          </w:p>
        </w:tc>
        <w:tc>
          <w:tcPr>
            <w:tcW w:w="1983" w:type="dxa"/>
            <w:tcMar>
              <w:left w:w="108" w:type="dxa"/>
              <w:right w:w="108" w:type="dxa"/>
            </w:tcMar>
          </w:tcPr>
          <w:p w14:paraId="0D630B89" w14:textId="348FD5BD" w:rsidR="00427BF6" w:rsidRPr="00321218" w:rsidRDefault="00427BF6" w:rsidP="00AF4812">
            <w:pPr>
              <w:spacing w:before="20" w:after="20"/>
              <w:ind w:right="28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3" w:type="dxa"/>
            <w:tcMar>
              <w:left w:w="108" w:type="dxa"/>
              <w:right w:w="108" w:type="dxa"/>
            </w:tcMar>
          </w:tcPr>
          <w:p w14:paraId="2D8BF7EE" w14:textId="63AFCD92" w:rsidR="00427BF6" w:rsidRPr="00321218" w:rsidRDefault="00427BF6" w:rsidP="00AF4812">
            <w:pPr>
              <w:spacing w:before="20" w:after="20"/>
              <w:ind w:right="24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8" w:type="dxa"/>
            <w:tcMar>
              <w:left w:w="108" w:type="dxa"/>
              <w:right w:w="108" w:type="dxa"/>
            </w:tcMar>
          </w:tcPr>
          <w:p w14:paraId="24399DBD" w14:textId="0B1DE95F" w:rsidR="00427BF6" w:rsidRPr="00321218" w:rsidRDefault="00427BF6" w:rsidP="00AF4812">
            <w:pPr>
              <w:spacing w:before="20" w:after="20"/>
              <w:ind w:right="31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(924,426)</w:t>
            </w:r>
          </w:p>
        </w:tc>
        <w:tc>
          <w:tcPr>
            <w:tcW w:w="1983" w:type="dxa"/>
            <w:tcMar>
              <w:left w:w="108" w:type="dxa"/>
              <w:right w:w="108" w:type="dxa"/>
            </w:tcMar>
          </w:tcPr>
          <w:p w14:paraId="67C81BD1" w14:textId="1F140DDD" w:rsidR="00427BF6" w:rsidRPr="00321218" w:rsidRDefault="00427BF6" w:rsidP="00AF4812">
            <w:pPr>
              <w:spacing w:before="20" w:after="20"/>
              <w:ind w:right="27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(547,155)</w:t>
            </w:r>
          </w:p>
        </w:tc>
        <w:tc>
          <w:tcPr>
            <w:tcW w:w="1983" w:type="dxa"/>
            <w:tcMar>
              <w:left w:w="108" w:type="dxa"/>
              <w:right w:w="108" w:type="dxa"/>
            </w:tcMar>
          </w:tcPr>
          <w:p w14:paraId="39106EF7" w14:textId="021215DC" w:rsidR="00427BF6" w:rsidRPr="00321218" w:rsidRDefault="00427BF6" w:rsidP="00AF4812">
            <w:pPr>
              <w:spacing w:before="20" w:after="20"/>
              <w:ind w:right="34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(2,534,875)</w:t>
            </w:r>
          </w:p>
        </w:tc>
        <w:tc>
          <w:tcPr>
            <w:tcW w:w="1987" w:type="dxa"/>
            <w:tcMar>
              <w:left w:w="108" w:type="dxa"/>
              <w:right w:w="108" w:type="dxa"/>
            </w:tcMar>
          </w:tcPr>
          <w:p w14:paraId="67369C6E" w14:textId="41627B20" w:rsidR="00427BF6" w:rsidRPr="00321218" w:rsidRDefault="00427BF6" w:rsidP="00AF4812">
            <w:pPr>
              <w:spacing w:before="20" w:after="20"/>
              <w:ind w:right="3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(4,006,456)</w:t>
            </w:r>
          </w:p>
        </w:tc>
      </w:tr>
      <w:tr w:rsidR="00427BF6" w:rsidRPr="00321218" w14:paraId="1C08C99E" w14:textId="77777777" w:rsidTr="00D01F2C">
        <w:trPr>
          <w:trHeight w:val="315"/>
        </w:trPr>
        <w:tc>
          <w:tcPr>
            <w:tcW w:w="2833" w:type="dxa"/>
            <w:tcMar>
              <w:left w:w="108" w:type="dxa"/>
              <w:right w:w="108" w:type="dxa"/>
            </w:tcMar>
          </w:tcPr>
          <w:p w14:paraId="71CA4674" w14:textId="2DD0B188" w:rsidR="00427BF6" w:rsidRPr="00321218" w:rsidRDefault="00427BF6" w:rsidP="00AF4812">
            <w:pPr>
              <w:spacing w:before="20" w:after="20"/>
              <w:ind w:left="118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โอนออก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371B5DC7" w14:textId="5D342BC4" w:rsidR="00427BF6" w:rsidRPr="00321218" w:rsidRDefault="00427BF6" w:rsidP="00AF4812">
            <w:pPr>
              <w:spacing w:before="20" w:after="20"/>
              <w:ind w:right="28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08318FA3" w14:textId="04E90BAA" w:rsidR="00427BF6" w:rsidRPr="00321218" w:rsidRDefault="00427BF6" w:rsidP="00AF4812">
            <w:pPr>
              <w:spacing w:before="20" w:after="20"/>
              <w:ind w:right="24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8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006D00FB" w14:textId="7437A16E" w:rsidR="00427BF6" w:rsidRPr="00321218" w:rsidRDefault="00427BF6" w:rsidP="00AF4812">
            <w:pPr>
              <w:spacing w:before="20" w:after="20"/>
              <w:ind w:right="31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49400F55" w14:textId="1CEB62AE" w:rsidR="00427BF6" w:rsidRPr="00321218" w:rsidRDefault="00427BF6" w:rsidP="00AF4812">
            <w:pPr>
              <w:spacing w:before="20" w:after="20"/>
              <w:ind w:right="27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65E3D96A" w14:textId="06DA1A25" w:rsidR="00427BF6" w:rsidRPr="00321218" w:rsidRDefault="00427BF6" w:rsidP="00AF4812">
            <w:pPr>
              <w:spacing w:before="20" w:after="20"/>
              <w:ind w:right="34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5E1400D8" w14:textId="4752BD5C" w:rsidR="00427BF6" w:rsidRPr="00321218" w:rsidRDefault="00427BF6" w:rsidP="00AF4812">
            <w:pPr>
              <w:spacing w:before="20" w:after="20"/>
              <w:ind w:right="3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427BF6" w:rsidRPr="00321218" w14:paraId="592C2B23" w14:textId="77777777" w:rsidTr="00D01F2C">
        <w:trPr>
          <w:trHeight w:val="240"/>
        </w:trPr>
        <w:tc>
          <w:tcPr>
            <w:tcW w:w="2833" w:type="dxa"/>
            <w:tcMar>
              <w:left w:w="108" w:type="dxa"/>
              <w:right w:w="108" w:type="dxa"/>
            </w:tcMar>
          </w:tcPr>
          <w:p w14:paraId="7FE5E876" w14:textId="078C0551" w:rsidR="00427BF6" w:rsidRPr="00321218" w:rsidRDefault="00427BF6" w:rsidP="00AF4812">
            <w:pPr>
              <w:spacing w:before="20" w:after="20"/>
              <w:ind w:left="118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ณ วันที่ </w:t>
            </w:r>
            <w:r w:rsidR="00967E1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ธันวาคม </w:t>
            </w:r>
            <w:r w:rsidR="00967E1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567</w:t>
            </w:r>
          </w:p>
        </w:tc>
        <w:tc>
          <w:tcPr>
            <w:tcW w:w="1983" w:type="dxa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7DBB831D" w14:textId="3DC3C21A" w:rsidR="00427BF6" w:rsidRPr="00321218" w:rsidRDefault="00427BF6" w:rsidP="00AF4812">
            <w:pPr>
              <w:spacing w:before="20" w:after="20"/>
              <w:ind w:right="28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697606A9" w14:textId="71985F59" w:rsidR="00427BF6" w:rsidRPr="00321218" w:rsidRDefault="00427BF6" w:rsidP="00AF4812">
            <w:pPr>
              <w:spacing w:before="20" w:after="20"/>
              <w:ind w:right="24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12,921,979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03C8702B" w14:textId="32829497" w:rsidR="00427BF6" w:rsidRPr="00321218" w:rsidRDefault="00427BF6" w:rsidP="00AF4812">
            <w:pPr>
              <w:spacing w:before="20" w:after="20"/>
              <w:ind w:right="31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17,677,951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2BCFBF92" w14:textId="1FA26141" w:rsidR="00427BF6" w:rsidRPr="00321218" w:rsidRDefault="00427BF6" w:rsidP="00AF4812">
            <w:pPr>
              <w:spacing w:before="20" w:after="20"/>
              <w:ind w:right="27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5,342,607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66064BA6" w14:textId="34F3A6D3" w:rsidR="00427BF6" w:rsidRPr="00321218" w:rsidRDefault="00427BF6" w:rsidP="00AF4812">
            <w:pPr>
              <w:spacing w:before="20" w:after="20"/>
              <w:ind w:right="34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1,205,644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1D258B6E" w14:textId="66B87695" w:rsidR="00427BF6" w:rsidRPr="00321218" w:rsidRDefault="00427BF6" w:rsidP="00AF4812">
            <w:pPr>
              <w:spacing w:before="20" w:after="20"/>
              <w:ind w:right="3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37,148,181</w:t>
            </w:r>
          </w:p>
        </w:tc>
      </w:tr>
      <w:tr w:rsidR="00427BF6" w:rsidRPr="00321218" w14:paraId="6E4BD121" w14:textId="77777777" w:rsidTr="00D01F2C">
        <w:trPr>
          <w:trHeight w:val="240"/>
        </w:trPr>
        <w:tc>
          <w:tcPr>
            <w:tcW w:w="2833" w:type="dxa"/>
            <w:tcMar>
              <w:left w:w="108" w:type="dxa"/>
              <w:right w:w="108" w:type="dxa"/>
            </w:tcMar>
          </w:tcPr>
          <w:p w14:paraId="246BE15A" w14:textId="2EB729BB" w:rsidR="00427BF6" w:rsidRPr="00321218" w:rsidRDefault="00427BF6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มูลค่าสุทธิตามบัญชี</w:t>
            </w:r>
          </w:p>
        </w:tc>
        <w:tc>
          <w:tcPr>
            <w:tcW w:w="1983" w:type="dxa"/>
            <w:tcBorders>
              <w:top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6222E040" w14:textId="13CA8C21" w:rsidR="00427BF6" w:rsidRPr="00321218" w:rsidRDefault="00427BF6" w:rsidP="00AF4812">
            <w:pPr>
              <w:spacing w:before="20" w:after="20"/>
              <w:ind w:right="28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4189AE70" w14:textId="198E5FB2" w:rsidR="00427BF6" w:rsidRPr="00321218" w:rsidRDefault="00427BF6" w:rsidP="00AF4812">
            <w:pPr>
              <w:spacing w:before="20" w:after="20"/>
              <w:ind w:right="24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1F158D69" w14:textId="0256273B" w:rsidR="00427BF6" w:rsidRPr="00321218" w:rsidRDefault="00427BF6" w:rsidP="00AF4812">
            <w:pPr>
              <w:spacing w:before="20" w:after="20"/>
              <w:ind w:right="31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7C4E3669" w14:textId="588642D2" w:rsidR="00427BF6" w:rsidRPr="00321218" w:rsidRDefault="00427BF6" w:rsidP="00AF4812">
            <w:pPr>
              <w:spacing w:before="20" w:after="20"/>
              <w:ind w:right="27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1D9B29CA" w14:textId="6FFE9CB6" w:rsidR="00427BF6" w:rsidRPr="00321218" w:rsidRDefault="00427BF6" w:rsidP="00AF4812">
            <w:pPr>
              <w:spacing w:before="20" w:after="20"/>
              <w:ind w:right="34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2314E5E6" w14:textId="528B7338" w:rsidR="00427BF6" w:rsidRPr="00321218" w:rsidRDefault="00427BF6" w:rsidP="00AF4812">
            <w:pPr>
              <w:spacing w:before="20" w:after="20"/>
              <w:ind w:right="3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427BF6" w:rsidRPr="00321218" w14:paraId="27BAF5C2" w14:textId="77777777" w:rsidTr="00D01F2C">
        <w:trPr>
          <w:trHeight w:val="240"/>
        </w:trPr>
        <w:tc>
          <w:tcPr>
            <w:tcW w:w="2833" w:type="dxa"/>
            <w:tcMar>
              <w:left w:w="108" w:type="dxa"/>
              <w:right w:w="108" w:type="dxa"/>
            </w:tcMar>
          </w:tcPr>
          <w:p w14:paraId="7BC42AE6" w14:textId="15A3751C" w:rsidR="00427BF6" w:rsidRPr="00321218" w:rsidRDefault="00427BF6" w:rsidP="00AF4812">
            <w:pPr>
              <w:spacing w:before="20" w:after="20"/>
              <w:ind w:left="118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ณ วันที่ </w:t>
            </w:r>
            <w:r w:rsidR="00967E1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ธันวาคม </w:t>
            </w:r>
            <w:r w:rsidR="00967E1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567</w:t>
            </w:r>
          </w:p>
        </w:tc>
        <w:tc>
          <w:tcPr>
            <w:tcW w:w="1983" w:type="dxa"/>
            <w:tcBorders>
              <w:top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0AC78906" w14:textId="5E0773B3" w:rsidR="00427BF6" w:rsidRPr="00321218" w:rsidRDefault="00427BF6" w:rsidP="00AF4812">
            <w:pPr>
              <w:spacing w:before="20" w:after="20"/>
              <w:ind w:right="28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5,200,000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275C2A31" w14:textId="5A68DDD9" w:rsidR="00427BF6" w:rsidRPr="00321218" w:rsidRDefault="00427BF6" w:rsidP="00AF4812">
            <w:pPr>
              <w:spacing w:before="20" w:after="20"/>
              <w:ind w:right="24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10,981,770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52FE3122" w14:textId="2523C921" w:rsidR="00427BF6" w:rsidRPr="00321218" w:rsidRDefault="00427BF6" w:rsidP="00AF4812">
            <w:pPr>
              <w:spacing w:before="20" w:after="20"/>
              <w:ind w:right="31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2,970,361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60C69426" w14:textId="36B29C22" w:rsidR="00427BF6" w:rsidRPr="00321218" w:rsidRDefault="00427BF6" w:rsidP="00AF4812">
            <w:pPr>
              <w:spacing w:before="20" w:after="20"/>
              <w:ind w:right="27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571,439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240AABD6" w14:textId="0E1C217B" w:rsidR="00427BF6" w:rsidRPr="00321218" w:rsidRDefault="00427BF6" w:rsidP="00AF4812">
            <w:pPr>
              <w:spacing w:before="20" w:after="20"/>
              <w:ind w:right="34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144,160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20F4C549" w14:textId="0250A43B" w:rsidR="00427BF6" w:rsidRPr="00321218" w:rsidRDefault="00427BF6" w:rsidP="00AF4812">
            <w:pPr>
              <w:spacing w:before="20" w:after="20"/>
              <w:ind w:right="3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19,867,730</w:t>
            </w:r>
          </w:p>
        </w:tc>
      </w:tr>
      <w:tr w:rsidR="00427BF6" w:rsidRPr="00321218" w14:paraId="28261812" w14:textId="77777777" w:rsidTr="00D01F2C">
        <w:trPr>
          <w:trHeight w:val="45"/>
        </w:trPr>
        <w:tc>
          <w:tcPr>
            <w:tcW w:w="2833" w:type="dxa"/>
            <w:tcMar>
              <w:left w:w="108" w:type="dxa"/>
              <w:right w:w="108" w:type="dxa"/>
            </w:tcMar>
          </w:tcPr>
          <w:p w14:paraId="4F91F963" w14:textId="3C64CA48" w:rsidR="00427BF6" w:rsidRPr="00321218" w:rsidRDefault="00427BF6" w:rsidP="00AF4812">
            <w:pPr>
              <w:spacing w:before="20" w:after="20"/>
              <w:ind w:left="118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 w:themeColor="text1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12F23CE" w14:textId="6BBF569A" w:rsidR="00427BF6" w:rsidRPr="00321218" w:rsidRDefault="00427BF6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59276A9" w14:textId="75E08108" w:rsidR="00427BF6" w:rsidRPr="00321218" w:rsidRDefault="00427BF6" w:rsidP="00AF4812">
            <w:pPr>
              <w:spacing w:before="20" w:after="20"/>
              <w:ind w:right="24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DF68468" w14:textId="1640BD6D" w:rsidR="00427BF6" w:rsidRPr="00321218" w:rsidRDefault="00427BF6" w:rsidP="00AF4812">
            <w:pPr>
              <w:spacing w:before="20" w:after="20"/>
              <w:ind w:right="31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23C5CEF0" w14:textId="01D3C2BE" w:rsidR="00427BF6" w:rsidRPr="00321218" w:rsidRDefault="00427BF6" w:rsidP="00AF4812">
            <w:pPr>
              <w:spacing w:before="20" w:after="20"/>
              <w:ind w:right="27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78C6A55D" w14:textId="09A79714" w:rsidR="00427BF6" w:rsidRPr="00321218" w:rsidRDefault="00427BF6" w:rsidP="00AF4812">
            <w:pPr>
              <w:spacing w:before="20" w:after="20"/>
              <w:ind w:right="34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7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A588795" w14:textId="514861C9" w:rsidR="00427BF6" w:rsidRPr="00321218" w:rsidRDefault="00427BF6" w:rsidP="00AF4812">
            <w:pPr>
              <w:spacing w:before="20" w:after="20"/>
              <w:ind w:left="-105" w:right="3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427BF6" w:rsidRPr="00321218" w14:paraId="5DA87E0F" w14:textId="77777777" w:rsidTr="00967E1B">
        <w:trPr>
          <w:trHeight w:val="315"/>
        </w:trPr>
        <w:tc>
          <w:tcPr>
            <w:tcW w:w="8787" w:type="dxa"/>
            <w:gridSpan w:val="4"/>
            <w:tcMar>
              <w:left w:w="108" w:type="dxa"/>
              <w:right w:w="108" w:type="dxa"/>
            </w:tcMar>
          </w:tcPr>
          <w:p w14:paraId="5503359A" w14:textId="1168E25B" w:rsidR="00427BF6" w:rsidRPr="00321218" w:rsidRDefault="00427BF6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 w:rsidR="00967E1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1 ธันวาคม </w:t>
            </w:r>
            <w:r w:rsidR="00967E1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56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7</w:t>
            </w:r>
          </w:p>
        </w:tc>
        <w:tc>
          <w:tcPr>
            <w:tcW w:w="1983" w:type="dxa"/>
            <w:tcMar>
              <w:left w:w="108" w:type="dxa"/>
              <w:right w:w="108" w:type="dxa"/>
            </w:tcMar>
          </w:tcPr>
          <w:p w14:paraId="0B06530C" w14:textId="607DFF93" w:rsidR="00427BF6" w:rsidRPr="00321218" w:rsidRDefault="00427BF6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3" w:type="dxa"/>
            <w:tcMar>
              <w:left w:w="108" w:type="dxa"/>
              <w:right w:w="108" w:type="dxa"/>
            </w:tcMar>
          </w:tcPr>
          <w:p w14:paraId="5B48C876" w14:textId="50820741" w:rsidR="00427BF6" w:rsidRPr="00321218" w:rsidRDefault="00427BF6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7" w:type="dxa"/>
            <w:tcBorders>
              <w:left w:val="nil"/>
            </w:tcBorders>
            <w:tcMar>
              <w:left w:w="108" w:type="dxa"/>
              <w:right w:w="108" w:type="dxa"/>
            </w:tcMar>
          </w:tcPr>
          <w:p w14:paraId="216EA169" w14:textId="5C8CB41A" w:rsidR="00427BF6" w:rsidRPr="00321218" w:rsidRDefault="00427BF6" w:rsidP="00AF4812">
            <w:pPr>
              <w:spacing w:before="20" w:after="20"/>
              <w:ind w:left="-105" w:right="3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4,768,588</w:t>
            </w:r>
          </w:p>
        </w:tc>
      </w:tr>
    </w:tbl>
    <w:p w14:paraId="776577F9" w14:textId="2F0A9841" w:rsidR="4C4E0221" w:rsidRPr="00321218" w:rsidRDefault="00F750A3" w:rsidP="00AF4812">
      <w:pPr>
        <w:spacing w:before="20" w:after="20"/>
        <w:rPr>
          <w:rFonts w:ascii="Browallia New" w:hAnsi="Browallia New" w:cs="Browallia New" w:hint="cs"/>
          <w:color w:val="000000" w:themeColor="text1"/>
        </w:rPr>
      </w:pPr>
      <w:r w:rsidRPr="00321218">
        <w:rPr>
          <w:rFonts w:ascii="Browallia New" w:hAnsi="Browallia New" w:cs="Browallia New" w:hint="cs"/>
          <w:color w:val="000000" w:themeColor="text1"/>
        </w:rPr>
        <w:br w:type="page"/>
      </w:r>
    </w:p>
    <w:tbl>
      <w:tblPr>
        <w:tblW w:w="14683" w:type="dxa"/>
        <w:tblInd w:w="135" w:type="dxa"/>
        <w:tblLayout w:type="fixed"/>
        <w:tblLook w:val="06A0" w:firstRow="1" w:lastRow="0" w:firstColumn="1" w:lastColumn="0" w:noHBand="1" w:noVBand="1"/>
      </w:tblPr>
      <w:tblGrid>
        <w:gridCol w:w="2834"/>
        <w:gridCol w:w="1969"/>
        <w:gridCol w:w="1969"/>
        <w:gridCol w:w="1969"/>
        <w:gridCol w:w="45"/>
        <w:gridCol w:w="1924"/>
        <w:gridCol w:w="60"/>
        <w:gridCol w:w="1909"/>
        <w:gridCol w:w="75"/>
        <w:gridCol w:w="1872"/>
        <w:gridCol w:w="22"/>
        <w:gridCol w:w="35"/>
      </w:tblGrid>
      <w:tr w:rsidR="003447D6" w:rsidRPr="00321218" w14:paraId="197447F5" w14:textId="77777777" w:rsidTr="003447D6">
        <w:trPr>
          <w:trHeight w:val="15"/>
        </w:trPr>
        <w:tc>
          <w:tcPr>
            <w:tcW w:w="2834" w:type="dxa"/>
            <w:tcMar>
              <w:left w:w="108" w:type="dxa"/>
              <w:right w:w="108" w:type="dxa"/>
            </w:tcMar>
          </w:tcPr>
          <w:p w14:paraId="7035CB2B" w14:textId="77777777" w:rsidR="003447D6" w:rsidRPr="00321218" w:rsidRDefault="003447D6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1849" w:type="dxa"/>
            <w:gridSpan w:val="11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5AC02C67" w14:textId="21658BC3" w:rsidR="003447D6" w:rsidRPr="00321218" w:rsidRDefault="003447D6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</w:rPr>
              <w:t>(</w:t>
            </w:r>
            <w:proofErr w:type="gramStart"/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cs/>
              </w:rPr>
              <w:t xml:space="preserve">หน่วย 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</w:rPr>
              <w:t>:</w:t>
            </w:r>
            <w:proofErr w:type="gramEnd"/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</w:rPr>
              <w:t xml:space="preserve"> 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cs/>
              </w:rPr>
              <w:t>บาท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</w:rPr>
              <w:t>)</w:t>
            </w:r>
          </w:p>
        </w:tc>
      </w:tr>
      <w:tr w:rsidR="002B3124" w:rsidRPr="00321218" w14:paraId="339EA8F1" w14:textId="77777777" w:rsidTr="00D01F2C">
        <w:trPr>
          <w:gridAfter w:val="2"/>
          <w:wAfter w:w="57" w:type="dxa"/>
          <w:trHeight w:val="15"/>
        </w:trPr>
        <w:tc>
          <w:tcPr>
            <w:tcW w:w="2834" w:type="dxa"/>
            <w:tcMar>
              <w:left w:w="108" w:type="dxa"/>
              <w:right w:w="108" w:type="dxa"/>
            </w:tcMar>
          </w:tcPr>
          <w:p w14:paraId="22B059BE" w14:textId="28267F73" w:rsidR="4C4E0221" w:rsidRPr="00321218" w:rsidRDefault="4C4E0221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1792" w:type="dxa"/>
            <w:gridSpan w:val="9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46CC2533" w14:textId="53EC4AA4" w:rsidR="07C01857" w:rsidRPr="00321218" w:rsidRDefault="07C01857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งบการเงินเฉพาะกิจการ </w:t>
            </w:r>
          </w:p>
        </w:tc>
      </w:tr>
      <w:tr w:rsidR="002B3124" w:rsidRPr="00321218" w14:paraId="61BA4A4D" w14:textId="77777777" w:rsidTr="00D01F2C">
        <w:trPr>
          <w:gridAfter w:val="1"/>
          <w:wAfter w:w="35" w:type="dxa"/>
          <w:trHeight w:val="688"/>
        </w:trPr>
        <w:tc>
          <w:tcPr>
            <w:tcW w:w="2834" w:type="dxa"/>
            <w:tcMar>
              <w:left w:w="108" w:type="dxa"/>
              <w:right w:w="108" w:type="dxa"/>
            </w:tcMar>
          </w:tcPr>
          <w:p w14:paraId="7E12BEC1" w14:textId="1C9A4A65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69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A63B2FB" w14:textId="378A6B43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ที่ดิน</w:t>
            </w:r>
          </w:p>
        </w:tc>
        <w:tc>
          <w:tcPr>
            <w:tcW w:w="196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DD9C87E" w14:textId="3E390235" w:rsidR="4C4E0221" w:rsidRPr="00321218" w:rsidRDefault="4C4E0221" w:rsidP="00AF4812">
            <w:pPr>
              <w:spacing w:before="20" w:after="20"/>
              <w:ind w:left="-107" w:right="-108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อาคารและ </w:t>
            </w:r>
          </w:p>
          <w:p w14:paraId="601533E9" w14:textId="1C2D99A9" w:rsidR="4C4E0221" w:rsidRPr="00321218" w:rsidRDefault="4C4E0221" w:rsidP="00AF4812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ส่วนปรับปรุงอาคาร</w:t>
            </w:r>
          </w:p>
        </w:tc>
        <w:tc>
          <w:tcPr>
            <w:tcW w:w="196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4794783" w14:textId="57370DF5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เครื่องตกแต่งและ</w:t>
            </w:r>
            <w:r w:rsidR="004430F2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br/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อุปกรณ์สำนักงาน </w:t>
            </w:r>
          </w:p>
        </w:tc>
        <w:tc>
          <w:tcPr>
            <w:tcW w:w="1969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7363B0A" w14:textId="4D9C8F52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เครื่องมือและเครื่องใช้ </w:t>
            </w:r>
          </w:p>
        </w:tc>
        <w:tc>
          <w:tcPr>
            <w:tcW w:w="1969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9BE1D7B" w14:textId="7DCCD5B1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ยานพาหนะ</w:t>
            </w:r>
          </w:p>
        </w:tc>
        <w:tc>
          <w:tcPr>
            <w:tcW w:w="1969" w:type="dxa"/>
            <w:gridSpan w:val="3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2295744C" w14:textId="152EBCFB" w:rsidR="4C4E0221" w:rsidRPr="00321218" w:rsidRDefault="4C4E0221" w:rsidP="00AF4812">
            <w:pPr>
              <w:spacing w:before="20" w:after="20"/>
              <w:ind w:left="-105" w:right="-105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</w:pPr>
          </w:p>
          <w:p w14:paraId="741DAFF8" w14:textId="2593966C" w:rsidR="4C4E0221" w:rsidRPr="00321218" w:rsidRDefault="4C4E0221" w:rsidP="00AF4812">
            <w:pPr>
              <w:spacing w:before="20" w:after="20"/>
              <w:ind w:left="-105" w:right="-105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รวม</w:t>
            </w:r>
          </w:p>
        </w:tc>
      </w:tr>
      <w:tr w:rsidR="002B3124" w:rsidRPr="00321218" w14:paraId="7115744B" w14:textId="77777777" w:rsidTr="00D01F2C">
        <w:trPr>
          <w:gridAfter w:val="1"/>
          <w:wAfter w:w="35" w:type="dxa"/>
          <w:trHeight w:val="315"/>
        </w:trPr>
        <w:tc>
          <w:tcPr>
            <w:tcW w:w="2834" w:type="dxa"/>
            <w:tcMar>
              <w:left w:w="108" w:type="dxa"/>
              <w:right w:w="108" w:type="dxa"/>
            </w:tcMar>
          </w:tcPr>
          <w:p w14:paraId="3A7F2FE1" w14:textId="763A1DEE" w:rsidR="4C4E0221" w:rsidRPr="00321218" w:rsidRDefault="4C4E0221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</w:rPr>
            </w:pP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ราคาทุน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69" w:type="dxa"/>
            <w:tcBorders>
              <w:top w:val="single" w:sz="4" w:space="0" w:color="000000" w:themeColor="text1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F1734A4" w14:textId="1C1E6818" w:rsidR="4C4E0221" w:rsidRPr="00321218" w:rsidRDefault="4C4E0221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69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94051EE" w14:textId="09D2E19A" w:rsidR="4C4E0221" w:rsidRPr="00321218" w:rsidRDefault="4C4E0221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69" w:type="dxa"/>
            <w:tcBorders>
              <w:top w:val="single" w:sz="4" w:space="0" w:color="000000" w:themeColor="text1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5BB6CFCA" w14:textId="60ABB08E" w:rsidR="4C4E0221" w:rsidRPr="00321218" w:rsidRDefault="4C4E0221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69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F518DD4" w14:textId="62684413" w:rsidR="4C4E0221" w:rsidRPr="00321218" w:rsidRDefault="4C4E0221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69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42FE607" w14:textId="05B848B2" w:rsidR="4C4E0221" w:rsidRPr="00321218" w:rsidRDefault="4C4E0221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69" w:type="dxa"/>
            <w:gridSpan w:val="3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97C1FB6" w14:textId="49BA9F1C" w:rsidR="4C4E0221" w:rsidRPr="00321218" w:rsidRDefault="4C4E0221" w:rsidP="00AF4812">
            <w:pPr>
              <w:spacing w:before="20" w:after="20"/>
              <w:ind w:left="-105" w:right="-105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2B3124" w:rsidRPr="00321218" w14:paraId="509E914C" w14:textId="77777777" w:rsidTr="00967E1B">
        <w:trPr>
          <w:gridAfter w:val="1"/>
          <w:wAfter w:w="35" w:type="dxa"/>
          <w:trHeight w:val="300"/>
        </w:trPr>
        <w:tc>
          <w:tcPr>
            <w:tcW w:w="2834" w:type="dxa"/>
            <w:tcMar>
              <w:left w:w="108" w:type="dxa"/>
              <w:right w:w="108" w:type="dxa"/>
            </w:tcMar>
          </w:tcPr>
          <w:p w14:paraId="332ABCF9" w14:textId="240CA9AB" w:rsidR="00E740E9" w:rsidRPr="00321218" w:rsidRDefault="00E740E9" w:rsidP="00AF4812">
            <w:pPr>
              <w:spacing w:before="20" w:after="20"/>
              <w:ind w:left="118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ณ วันที่ </w:t>
            </w:r>
            <w:r w:rsidR="00967E1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มกราคม </w:t>
            </w:r>
            <w:r w:rsidR="00967E1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568</w:t>
            </w:r>
          </w:p>
        </w:tc>
        <w:tc>
          <w:tcPr>
            <w:tcW w:w="1969" w:type="dxa"/>
            <w:tcMar>
              <w:left w:w="108" w:type="dxa"/>
              <w:right w:w="108" w:type="dxa"/>
            </w:tcMar>
          </w:tcPr>
          <w:p w14:paraId="25F8EBAB" w14:textId="61369C94" w:rsidR="00E740E9" w:rsidRPr="00321218" w:rsidRDefault="00E740E9" w:rsidP="00AF4812">
            <w:pPr>
              <w:spacing w:before="20" w:after="20"/>
              <w:ind w:right="1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5,200,000</w:t>
            </w:r>
          </w:p>
        </w:tc>
        <w:tc>
          <w:tcPr>
            <w:tcW w:w="1969" w:type="dxa"/>
            <w:tcMar>
              <w:left w:w="108" w:type="dxa"/>
              <w:right w:w="108" w:type="dxa"/>
            </w:tcMar>
          </w:tcPr>
          <w:p w14:paraId="4E1AEEB3" w14:textId="330B11F2" w:rsidR="00E740E9" w:rsidRPr="00321218" w:rsidRDefault="00E740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23,903,749</w:t>
            </w:r>
          </w:p>
        </w:tc>
        <w:tc>
          <w:tcPr>
            <w:tcW w:w="1969" w:type="dxa"/>
            <w:tcMar>
              <w:left w:w="108" w:type="dxa"/>
              <w:right w:w="108" w:type="dxa"/>
            </w:tcMar>
          </w:tcPr>
          <w:p w14:paraId="34C6683F" w14:textId="354A5740" w:rsidR="00E740E9" w:rsidRPr="00321218" w:rsidRDefault="00E740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19,320,606</w:t>
            </w:r>
          </w:p>
        </w:tc>
        <w:tc>
          <w:tcPr>
            <w:tcW w:w="1969" w:type="dxa"/>
            <w:gridSpan w:val="2"/>
            <w:tcBorders>
              <w:left w:val="nil"/>
            </w:tcBorders>
            <w:tcMar>
              <w:left w:w="108" w:type="dxa"/>
              <w:right w:w="108" w:type="dxa"/>
            </w:tcMar>
          </w:tcPr>
          <w:p w14:paraId="07ACAD7C" w14:textId="690126C0" w:rsidR="00E740E9" w:rsidRPr="00321218" w:rsidRDefault="00E740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5,914,046</w:t>
            </w:r>
          </w:p>
        </w:tc>
        <w:tc>
          <w:tcPr>
            <w:tcW w:w="1969" w:type="dxa"/>
            <w:gridSpan w:val="2"/>
            <w:tcMar>
              <w:left w:w="108" w:type="dxa"/>
              <w:right w:w="108" w:type="dxa"/>
            </w:tcMar>
          </w:tcPr>
          <w:p w14:paraId="2069688C" w14:textId="4F1E335E" w:rsidR="00E740E9" w:rsidRPr="00321218" w:rsidRDefault="00E740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1,349,804</w:t>
            </w:r>
          </w:p>
        </w:tc>
        <w:tc>
          <w:tcPr>
            <w:tcW w:w="1969" w:type="dxa"/>
            <w:gridSpan w:val="3"/>
            <w:tcMar>
              <w:left w:w="108" w:type="dxa"/>
              <w:right w:w="108" w:type="dxa"/>
            </w:tcMar>
          </w:tcPr>
          <w:p w14:paraId="7A86DF26" w14:textId="6AE3D8CE" w:rsidR="00E740E9" w:rsidRPr="00321218" w:rsidRDefault="00E740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55,688,205</w:t>
            </w:r>
          </w:p>
        </w:tc>
      </w:tr>
      <w:tr w:rsidR="002B3124" w:rsidRPr="00321218" w14:paraId="7ACC00FB" w14:textId="77777777" w:rsidTr="00967E1B">
        <w:trPr>
          <w:gridAfter w:val="1"/>
          <w:wAfter w:w="35" w:type="dxa"/>
          <w:trHeight w:val="315"/>
        </w:trPr>
        <w:tc>
          <w:tcPr>
            <w:tcW w:w="2834" w:type="dxa"/>
            <w:tcMar>
              <w:left w:w="108" w:type="dxa"/>
              <w:right w:w="108" w:type="dxa"/>
            </w:tcMar>
          </w:tcPr>
          <w:p w14:paraId="574F115C" w14:textId="1829CC0B" w:rsidR="4C4E0221" w:rsidRPr="00321218" w:rsidRDefault="4C4E0221" w:rsidP="00AF4812">
            <w:pPr>
              <w:spacing w:before="20" w:after="20"/>
              <w:ind w:left="118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ซื้อเพิ่ม</w:t>
            </w:r>
          </w:p>
        </w:tc>
        <w:tc>
          <w:tcPr>
            <w:tcW w:w="1969" w:type="dxa"/>
            <w:tcMar>
              <w:left w:w="108" w:type="dxa"/>
              <w:right w:w="108" w:type="dxa"/>
            </w:tcMar>
          </w:tcPr>
          <w:p w14:paraId="44638A9E" w14:textId="5167E88F" w:rsidR="4C4E0221" w:rsidRPr="00321218" w:rsidRDefault="00644E6E" w:rsidP="00AF4812">
            <w:pPr>
              <w:spacing w:before="20" w:after="20"/>
              <w:ind w:right="1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69" w:type="dxa"/>
            <w:tcMar>
              <w:left w:w="108" w:type="dxa"/>
              <w:right w:w="108" w:type="dxa"/>
            </w:tcMar>
          </w:tcPr>
          <w:p w14:paraId="306675C5" w14:textId="1A51A811" w:rsidR="4C4E0221" w:rsidRPr="00321218" w:rsidRDefault="00644E6E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69" w:type="dxa"/>
            <w:tcMar>
              <w:left w:w="108" w:type="dxa"/>
              <w:right w:w="108" w:type="dxa"/>
            </w:tcMar>
          </w:tcPr>
          <w:p w14:paraId="39848067" w14:textId="259CC4DD" w:rsidR="4C4E0221" w:rsidRPr="00321218" w:rsidRDefault="00644E6E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119,205</w:t>
            </w:r>
          </w:p>
        </w:tc>
        <w:tc>
          <w:tcPr>
            <w:tcW w:w="1969" w:type="dxa"/>
            <w:gridSpan w:val="2"/>
            <w:tcBorders>
              <w:left w:val="nil"/>
            </w:tcBorders>
            <w:tcMar>
              <w:left w:w="108" w:type="dxa"/>
              <w:right w:w="108" w:type="dxa"/>
            </w:tcMar>
          </w:tcPr>
          <w:p w14:paraId="6A947AF8" w14:textId="3E55264E" w:rsidR="4C4E0221" w:rsidRPr="00321218" w:rsidRDefault="00644E6E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135,320</w:t>
            </w:r>
          </w:p>
        </w:tc>
        <w:tc>
          <w:tcPr>
            <w:tcW w:w="1969" w:type="dxa"/>
            <w:gridSpan w:val="2"/>
            <w:tcMar>
              <w:left w:w="108" w:type="dxa"/>
              <w:right w:w="108" w:type="dxa"/>
            </w:tcMar>
          </w:tcPr>
          <w:p w14:paraId="51C83E3D" w14:textId="63AB45BE" w:rsidR="4C4E0221" w:rsidRPr="00321218" w:rsidRDefault="00644E6E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69" w:type="dxa"/>
            <w:gridSpan w:val="3"/>
            <w:tcMar>
              <w:left w:w="108" w:type="dxa"/>
              <w:right w:w="108" w:type="dxa"/>
            </w:tcMar>
          </w:tcPr>
          <w:p w14:paraId="636D3DC0" w14:textId="627D8C4D" w:rsidR="4C4E0221" w:rsidRPr="00321218" w:rsidRDefault="00644E6E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254,525</w:t>
            </w:r>
          </w:p>
        </w:tc>
      </w:tr>
      <w:tr w:rsidR="002B3124" w:rsidRPr="00321218" w14:paraId="06606E92" w14:textId="77777777" w:rsidTr="00967E1B">
        <w:trPr>
          <w:gridAfter w:val="1"/>
          <w:wAfter w:w="35" w:type="dxa"/>
          <w:trHeight w:val="315"/>
        </w:trPr>
        <w:tc>
          <w:tcPr>
            <w:tcW w:w="2834" w:type="dxa"/>
            <w:tcMar>
              <w:left w:w="108" w:type="dxa"/>
              <w:right w:w="108" w:type="dxa"/>
            </w:tcMar>
          </w:tcPr>
          <w:p w14:paraId="03D719D5" w14:textId="1D89B60F" w:rsidR="4C4E0221" w:rsidRPr="00321218" w:rsidRDefault="4C4E0221" w:rsidP="00AF4812">
            <w:pPr>
              <w:spacing w:before="20" w:after="20"/>
              <w:ind w:left="118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จำหน่าย/ตัดจำหน่าย</w:t>
            </w:r>
          </w:p>
        </w:tc>
        <w:tc>
          <w:tcPr>
            <w:tcW w:w="1969" w:type="dxa"/>
            <w:tcMar>
              <w:left w:w="108" w:type="dxa"/>
              <w:right w:w="108" w:type="dxa"/>
            </w:tcMar>
          </w:tcPr>
          <w:p w14:paraId="11291635" w14:textId="057C637B" w:rsidR="4C4E0221" w:rsidRPr="00321218" w:rsidRDefault="00644E6E" w:rsidP="00AF4812">
            <w:pPr>
              <w:spacing w:before="20" w:after="20"/>
              <w:ind w:right="1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69" w:type="dxa"/>
            <w:tcMar>
              <w:left w:w="108" w:type="dxa"/>
              <w:right w:w="108" w:type="dxa"/>
            </w:tcMar>
          </w:tcPr>
          <w:p w14:paraId="6925FC31" w14:textId="0E21EA2F" w:rsidR="4C4E0221" w:rsidRPr="00321218" w:rsidRDefault="00644E6E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(2,284,456)</w:t>
            </w:r>
          </w:p>
        </w:tc>
        <w:tc>
          <w:tcPr>
            <w:tcW w:w="1969" w:type="dxa"/>
            <w:tcMar>
              <w:left w:w="108" w:type="dxa"/>
              <w:right w:w="108" w:type="dxa"/>
            </w:tcMar>
          </w:tcPr>
          <w:p w14:paraId="66F70679" w14:textId="1C3AF865" w:rsidR="4C4E0221" w:rsidRPr="00321218" w:rsidRDefault="00E8255E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(287,79</w:t>
            </w:r>
            <w:r w:rsidR="006A5A5E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969" w:type="dxa"/>
            <w:gridSpan w:val="2"/>
            <w:tcBorders>
              <w:left w:val="nil"/>
            </w:tcBorders>
            <w:tcMar>
              <w:left w:w="108" w:type="dxa"/>
              <w:right w:w="108" w:type="dxa"/>
            </w:tcMar>
          </w:tcPr>
          <w:p w14:paraId="64FF56E7" w14:textId="138EEA19" w:rsidR="4C4E0221" w:rsidRPr="00321218" w:rsidRDefault="00E8255E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(28,71</w:t>
            </w:r>
            <w:r w:rsidR="006A5A5E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7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969" w:type="dxa"/>
            <w:gridSpan w:val="2"/>
            <w:tcMar>
              <w:left w:w="108" w:type="dxa"/>
              <w:right w:w="108" w:type="dxa"/>
            </w:tcMar>
          </w:tcPr>
          <w:p w14:paraId="73E7D55D" w14:textId="3EC4E761" w:rsidR="4C4E0221" w:rsidRPr="00321218" w:rsidRDefault="00E8255E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(2,888)</w:t>
            </w:r>
          </w:p>
        </w:tc>
        <w:tc>
          <w:tcPr>
            <w:tcW w:w="1969" w:type="dxa"/>
            <w:gridSpan w:val="3"/>
            <w:tcMar>
              <w:left w:w="108" w:type="dxa"/>
              <w:right w:w="108" w:type="dxa"/>
            </w:tcMar>
          </w:tcPr>
          <w:p w14:paraId="77223611" w14:textId="4B860E64" w:rsidR="4C4E0221" w:rsidRPr="00321218" w:rsidRDefault="00E8255E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(2,603,85</w:t>
            </w:r>
            <w:r w:rsidR="00FF0F7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2B3124" w:rsidRPr="00321218" w14:paraId="13E7E71C" w14:textId="77777777" w:rsidTr="00D01F2C">
        <w:trPr>
          <w:gridAfter w:val="1"/>
          <w:wAfter w:w="35" w:type="dxa"/>
          <w:trHeight w:val="315"/>
        </w:trPr>
        <w:tc>
          <w:tcPr>
            <w:tcW w:w="2834" w:type="dxa"/>
            <w:tcMar>
              <w:left w:w="108" w:type="dxa"/>
              <w:right w:w="108" w:type="dxa"/>
            </w:tcMar>
          </w:tcPr>
          <w:p w14:paraId="161584DB" w14:textId="09BA2483" w:rsidR="4C4E0221" w:rsidRPr="00321218" w:rsidRDefault="4C4E0221" w:rsidP="00AF4812">
            <w:pPr>
              <w:spacing w:before="20" w:after="20"/>
              <w:ind w:left="118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โอนออก</w:t>
            </w:r>
          </w:p>
        </w:tc>
        <w:tc>
          <w:tcPr>
            <w:tcW w:w="1969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4E4B87BC" w14:textId="78B12930" w:rsidR="4C4E0221" w:rsidRPr="00321218" w:rsidRDefault="4C4E0221" w:rsidP="00AF4812">
            <w:pPr>
              <w:spacing w:before="20" w:after="20"/>
              <w:ind w:right="1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69" w:type="dxa"/>
            <w:tcBorders>
              <w:bottom w:val="single" w:sz="4" w:space="0" w:color="000000" w:themeColor="text1"/>
              <w:right w:val="none" w:sz="2" w:space="0" w:color="000000" w:themeColor="text1"/>
            </w:tcBorders>
            <w:tcMar>
              <w:left w:w="108" w:type="dxa"/>
              <w:right w:w="108" w:type="dxa"/>
            </w:tcMar>
          </w:tcPr>
          <w:p w14:paraId="61C82581" w14:textId="78B189F5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69" w:type="dxa"/>
            <w:tcBorders>
              <w:left w:val="none" w:sz="2" w:space="0" w:color="000000" w:themeColor="text1"/>
              <w:bottom w:val="single" w:sz="4" w:space="0" w:color="000000" w:themeColor="text1"/>
              <w:right w:val="none" w:sz="2" w:space="0" w:color="000000" w:themeColor="text1"/>
            </w:tcBorders>
            <w:tcMar>
              <w:left w:w="108" w:type="dxa"/>
              <w:right w:w="108" w:type="dxa"/>
            </w:tcMar>
          </w:tcPr>
          <w:p w14:paraId="2CA0C1EA" w14:textId="26F6C065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69" w:type="dxa"/>
            <w:gridSpan w:val="2"/>
            <w:tcBorders>
              <w:left w:val="none" w:sz="2" w:space="0" w:color="000000" w:themeColor="text1"/>
              <w:bottom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6CC8458B" w14:textId="60842916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69" w:type="dxa"/>
            <w:gridSpan w:val="2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3B0E35BC" w14:textId="6B6AD451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69" w:type="dxa"/>
            <w:gridSpan w:val="3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199E9C1C" w14:textId="5E11E493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2B3124" w:rsidRPr="00321218" w14:paraId="1189240E" w14:textId="77777777" w:rsidTr="00D01F2C">
        <w:trPr>
          <w:gridAfter w:val="1"/>
          <w:wAfter w:w="35" w:type="dxa"/>
          <w:trHeight w:val="315"/>
        </w:trPr>
        <w:tc>
          <w:tcPr>
            <w:tcW w:w="2834" w:type="dxa"/>
            <w:tcMar>
              <w:left w:w="108" w:type="dxa"/>
              <w:right w:w="108" w:type="dxa"/>
            </w:tcMar>
          </w:tcPr>
          <w:p w14:paraId="4CFE7CAA" w14:textId="6DC8B0B1" w:rsidR="4C4E0221" w:rsidRPr="00321218" w:rsidRDefault="4C4E0221" w:rsidP="00AF4812">
            <w:pPr>
              <w:spacing w:before="20" w:after="20"/>
              <w:ind w:left="118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ณ วันที่ </w:t>
            </w:r>
            <w:r w:rsidR="00967E1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1 ธันวาคม </w:t>
            </w:r>
            <w:r w:rsidR="00967E1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56</w:t>
            </w:r>
            <w:r w:rsidR="2D9FAC5D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969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61563F2C" w14:textId="46E950ED" w:rsidR="4C4E0221" w:rsidRPr="00321218" w:rsidRDefault="00E8255E" w:rsidP="00AF4812">
            <w:pPr>
              <w:spacing w:before="20" w:after="20"/>
              <w:ind w:right="1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5,200,000</w:t>
            </w:r>
          </w:p>
        </w:tc>
        <w:tc>
          <w:tcPr>
            <w:tcW w:w="196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0E33EA64" w14:textId="13E26897" w:rsidR="4C4E0221" w:rsidRPr="00321218" w:rsidRDefault="00E8255E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21,619,293</w:t>
            </w:r>
          </w:p>
        </w:tc>
        <w:tc>
          <w:tcPr>
            <w:tcW w:w="196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6609670A" w14:textId="53CE3CF8" w:rsidR="4C4E0221" w:rsidRPr="00321218" w:rsidRDefault="00E8255E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19,152,02</w:t>
            </w:r>
            <w:r w:rsidR="006A5A5E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969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1804DD2F" w14:textId="69A686F8" w:rsidR="4C4E0221" w:rsidRPr="00321218" w:rsidRDefault="00E8255E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6.020.649</w:t>
            </w:r>
          </w:p>
        </w:tc>
        <w:tc>
          <w:tcPr>
            <w:tcW w:w="1969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6F37493C" w14:textId="45D537AA" w:rsidR="4C4E0221" w:rsidRPr="00321218" w:rsidRDefault="00E8255E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1,346,916</w:t>
            </w:r>
          </w:p>
        </w:tc>
        <w:tc>
          <w:tcPr>
            <w:tcW w:w="1969" w:type="dxa"/>
            <w:gridSpan w:val="3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0F278582" w14:textId="6694724E" w:rsidR="4C4E0221" w:rsidRPr="00321218" w:rsidRDefault="00E8255E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53,338,87</w:t>
            </w:r>
            <w:r w:rsidR="006A5A5E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8</w:t>
            </w:r>
          </w:p>
        </w:tc>
      </w:tr>
      <w:tr w:rsidR="002B3124" w:rsidRPr="00321218" w14:paraId="0CE26FE2" w14:textId="77777777" w:rsidTr="00D01F2C">
        <w:trPr>
          <w:gridAfter w:val="1"/>
          <w:wAfter w:w="35" w:type="dxa"/>
          <w:trHeight w:val="315"/>
        </w:trPr>
        <w:tc>
          <w:tcPr>
            <w:tcW w:w="2834" w:type="dxa"/>
            <w:tcMar>
              <w:left w:w="108" w:type="dxa"/>
              <w:right w:w="108" w:type="dxa"/>
            </w:tcMar>
          </w:tcPr>
          <w:p w14:paraId="0213A8CB" w14:textId="5549E4A1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ค่าเสื่อมราคาสะสม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69" w:type="dxa"/>
            <w:tcBorders>
              <w:top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4E71D499" w14:textId="26919352" w:rsidR="4C4E0221" w:rsidRPr="00321218" w:rsidRDefault="4C4E0221" w:rsidP="00AF4812">
            <w:pPr>
              <w:spacing w:before="20" w:after="20"/>
              <w:ind w:right="1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69" w:type="dxa"/>
            <w:tcBorders>
              <w:top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65D1ADBC" w14:textId="4ECB2B2E" w:rsidR="4C4E0221" w:rsidRPr="00321218" w:rsidRDefault="4C4E0221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69" w:type="dxa"/>
            <w:tcBorders>
              <w:top w:val="single" w:sz="4" w:space="0" w:color="000000" w:themeColor="text1"/>
              <w:left w:val="nil"/>
            </w:tcBorders>
            <w:tcMar>
              <w:left w:w="108" w:type="dxa"/>
              <w:right w:w="108" w:type="dxa"/>
            </w:tcMar>
          </w:tcPr>
          <w:p w14:paraId="6D8A26B6" w14:textId="08CA4588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69" w:type="dxa"/>
            <w:gridSpan w:val="2"/>
            <w:tcBorders>
              <w:top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1A7A7A72" w14:textId="4E515A53" w:rsidR="4C4E0221" w:rsidRPr="00321218" w:rsidRDefault="4C4E0221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69" w:type="dxa"/>
            <w:gridSpan w:val="2"/>
            <w:tcBorders>
              <w:top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65356B41" w14:textId="646A1DA9" w:rsidR="4C4E0221" w:rsidRPr="00321218" w:rsidRDefault="4C4E0221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69" w:type="dxa"/>
            <w:gridSpan w:val="3"/>
            <w:tcBorders>
              <w:top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661B94C1" w14:textId="3FD0DD7E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2B3124" w:rsidRPr="00321218" w14:paraId="768C3F1E" w14:textId="77777777" w:rsidTr="00967E1B">
        <w:trPr>
          <w:gridAfter w:val="1"/>
          <w:wAfter w:w="35" w:type="dxa"/>
          <w:trHeight w:val="314"/>
        </w:trPr>
        <w:tc>
          <w:tcPr>
            <w:tcW w:w="2834" w:type="dxa"/>
            <w:tcMar>
              <w:left w:w="108" w:type="dxa"/>
              <w:right w:w="108" w:type="dxa"/>
            </w:tcMar>
          </w:tcPr>
          <w:p w14:paraId="2E863AD7" w14:textId="2C623798" w:rsidR="00E740E9" w:rsidRPr="00321218" w:rsidRDefault="00E740E9" w:rsidP="00AF4812">
            <w:pPr>
              <w:spacing w:before="20" w:after="20"/>
              <w:ind w:left="118" w:right="-11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ณ วันที่ </w:t>
            </w:r>
            <w:r w:rsidR="00967E1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มกราคม </w:t>
            </w:r>
            <w:r w:rsidR="00967E1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568</w:t>
            </w:r>
          </w:p>
        </w:tc>
        <w:tc>
          <w:tcPr>
            <w:tcW w:w="1969" w:type="dxa"/>
            <w:tcMar>
              <w:left w:w="108" w:type="dxa"/>
              <w:right w:w="108" w:type="dxa"/>
            </w:tcMar>
          </w:tcPr>
          <w:p w14:paraId="11BF76D4" w14:textId="3AC76903" w:rsidR="00E740E9" w:rsidRPr="00321218" w:rsidRDefault="00E740E9" w:rsidP="00AF4812">
            <w:pPr>
              <w:spacing w:before="20" w:after="20"/>
              <w:ind w:right="1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</w:p>
        </w:tc>
        <w:tc>
          <w:tcPr>
            <w:tcW w:w="1969" w:type="dxa"/>
            <w:tcMar>
              <w:left w:w="108" w:type="dxa"/>
              <w:right w:w="108" w:type="dxa"/>
            </w:tcMar>
          </w:tcPr>
          <w:p w14:paraId="243DC68F" w14:textId="54279186" w:rsidR="00E740E9" w:rsidRPr="00321218" w:rsidRDefault="00E740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12,921,979</w:t>
            </w:r>
            <w:r w:rsidR="00E8255E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969" w:type="dxa"/>
            <w:tcMar>
              <w:left w:w="108" w:type="dxa"/>
              <w:right w:w="108" w:type="dxa"/>
            </w:tcMar>
          </w:tcPr>
          <w:p w14:paraId="26C46F1F" w14:textId="78D7032B" w:rsidR="00E740E9" w:rsidRPr="00321218" w:rsidRDefault="00B05EF0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16,277,099</w:t>
            </w:r>
          </w:p>
        </w:tc>
        <w:tc>
          <w:tcPr>
            <w:tcW w:w="1969" w:type="dxa"/>
            <w:gridSpan w:val="2"/>
            <w:tcBorders>
              <w:left w:val="nil"/>
            </w:tcBorders>
            <w:tcMar>
              <w:left w:w="108" w:type="dxa"/>
              <w:right w:w="108" w:type="dxa"/>
            </w:tcMar>
          </w:tcPr>
          <w:p w14:paraId="1741F542" w14:textId="2D4A6C93" w:rsidR="00E740E9" w:rsidRPr="00321218" w:rsidRDefault="00B05EF0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5,342,60</w:t>
            </w:r>
            <w:r w:rsidR="000C5195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969" w:type="dxa"/>
            <w:gridSpan w:val="2"/>
            <w:tcMar>
              <w:left w:w="108" w:type="dxa"/>
              <w:right w:w="108" w:type="dxa"/>
            </w:tcMar>
          </w:tcPr>
          <w:p w14:paraId="1755278B" w14:textId="7030825A" w:rsidR="00E740E9" w:rsidRPr="00321218" w:rsidRDefault="00E740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1,205,644</w:t>
            </w:r>
          </w:p>
        </w:tc>
        <w:tc>
          <w:tcPr>
            <w:tcW w:w="1969" w:type="dxa"/>
            <w:gridSpan w:val="3"/>
            <w:tcMar>
              <w:left w:w="108" w:type="dxa"/>
              <w:right w:w="108" w:type="dxa"/>
            </w:tcMar>
          </w:tcPr>
          <w:p w14:paraId="5B8D756D" w14:textId="41F978C2" w:rsidR="00E740E9" w:rsidRPr="00321218" w:rsidRDefault="00E740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35,747,329</w:t>
            </w:r>
          </w:p>
        </w:tc>
      </w:tr>
      <w:tr w:rsidR="002B3124" w:rsidRPr="00321218" w14:paraId="3C3C3492" w14:textId="77777777" w:rsidTr="00967E1B">
        <w:trPr>
          <w:gridAfter w:val="1"/>
          <w:wAfter w:w="35" w:type="dxa"/>
          <w:trHeight w:val="300"/>
        </w:trPr>
        <w:tc>
          <w:tcPr>
            <w:tcW w:w="2834" w:type="dxa"/>
            <w:tcMar>
              <w:left w:w="108" w:type="dxa"/>
              <w:right w:w="108" w:type="dxa"/>
            </w:tcMar>
          </w:tcPr>
          <w:p w14:paraId="31D49720" w14:textId="5A2374F7" w:rsidR="4C4E0221" w:rsidRPr="00321218" w:rsidRDefault="4C4E0221" w:rsidP="00AF4812">
            <w:pPr>
              <w:spacing w:before="20" w:after="20"/>
              <w:ind w:left="118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ค่าเสื่อมราคาสำหรับปี</w:t>
            </w:r>
          </w:p>
        </w:tc>
        <w:tc>
          <w:tcPr>
            <w:tcW w:w="1969" w:type="dxa"/>
            <w:tcMar>
              <w:left w:w="108" w:type="dxa"/>
              <w:right w:w="108" w:type="dxa"/>
            </w:tcMar>
          </w:tcPr>
          <w:p w14:paraId="211BA55A" w14:textId="0B9F3782" w:rsidR="4C4E0221" w:rsidRPr="00321218" w:rsidRDefault="00FF40D6" w:rsidP="00AF4812">
            <w:pPr>
              <w:spacing w:before="20" w:after="20"/>
              <w:ind w:right="1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69" w:type="dxa"/>
            <w:tcMar>
              <w:left w:w="108" w:type="dxa"/>
              <w:right w:w="108" w:type="dxa"/>
            </w:tcMar>
          </w:tcPr>
          <w:p w14:paraId="36241711" w14:textId="449646D1" w:rsidR="4C4E0221" w:rsidRPr="00321218" w:rsidRDefault="000B4E52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1,7</w:t>
            </w:r>
            <w:r w:rsidR="00FF0F7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67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FF0F7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795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969" w:type="dxa"/>
            <w:tcMar>
              <w:left w:w="108" w:type="dxa"/>
              <w:right w:w="108" w:type="dxa"/>
            </w:tcMar>
          </w:tcPr>
          <w:p w14:paraId="4A3F35E1" w14:textId="508C6C75" w:rsidR="4C4E0221" w:rsidRPr="00321218" w:rsidRDefault="00B05EF0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1,998,78</w:t>
            </w:r>
            <w:r w:rsidR="006A5A5E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969" w:type="dxa"/>
            <w:gridSpan w:val="2"/>
            <w:tcMar>
              <w:left w:w="108" w:type="dxa"/>
              <w:right w:w="108" w:type="dxa"/>
            </w:tcMar>
          </w:tcPr>
          <w:p w14:paraId="7D6EC6FA" w14:textId="38EB29DA" w:rsidR="4C4E0221" w:rsidRPr="00321218" w:rsidRDefault="00B05EF0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224,81</w:t>
            </w:r>
            <w:r w:rsidR="006A5A5E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969" w:type="dxa"/>
            <w:gridSpan w:val="2"/>
            <w:tcMar>
              <w:left w:w="108" w:type="dxa"/>
              <w:right w:w="108" w:type="dxa"/>
            </w:tcMar>
          </w:tcPr>
          <w:p w14:paraId="57BECFCA" w14:textId="4C9AE5B0" w:rsidR="4C4E0221" w:rsidRPr="00321218" w:rsidRDefault="00B05EF0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69" w:type="dxa"/>
            <w:gridSpan w:val="3"/>
            <w:tcMar>
              <w:left w:w="108" w:type="dxa"/>
              <w:right w:w="108" w:type="dxa"/>
            </w:tcMar>
          </w:tcPr>
          <w:p w14:paraId="6A33DCCD" w14:textId="3593806F" w:rsidR="4C4E0221" w:rsidRPr="00321218" w:rsidRDefault="000B4E52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3,924,78</w:t>
            </w:r>
            <w:r w:rsidR="00FF0F7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8</w:t>
            </w:r>
          </w:p>
        </w:tc>
      </w:tr>
      <w:tr w:rsidR="002B3124" w:rsidRPr="00321218" w14:paraId="11557A01" w14:textId="77777777" w:rsidTr="003447D6">
        <w:trPr>
          <w:gridAfter w:val="1"/>
          <w:wAfter w:w="35" w:type="dxa"/>
          <w:trHeight w:val="315"/>
        </w:trPr>
        <w:tc>
          <w:tcPr>
            <w:tcW w:w="2834" w:type="dxa"/>
            <w:tcMar>
              <w:left w:w="108" w:type="dxa"/>
              <w:right w:w="108" w:type="dxa"/>
            </w:tcMar>
          </w:tcPr>
          <w:p w14:paraId="54F7EE1A" w14:textId="0C9FEDE7" w:rsidR="4C4E0221" w:rsidRPr="00321218" w:rsidRDefault="4C4E0221" w:rsidP="00AF4812">
            <w:pPr>
              <w:spacing w:before="20" w:after="20"/>
              <w:ind w:left="118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จำหน่าย/ตัดจำหน่าย</w:t>
            </w:r>
          </w:p>
        </w:tc>
        <w:tc>
          <w:tcPr>
            <w:tcW w:w="1969" w:type="dxa"/>
            <w:tcMar>
              <w:left w:w="108" w:type="dxa"/>
              <w:right w:w="108" w:type="dxa"/>
            </w:tcMar>
          </w:tcPr>
          <w:p w14:paraId="7ACA8253" w14:textId="72E27278" w:rsidR="4C4E0221" w:rsidRPr="00321218" w:rsidRDefault="00FF40D6" w:rsidP="00AF4812">
            <w:pPr>
              <w:spacing w:before="20" w:after="20"/>
              <w:ind w:right="1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69" w:type="dxa"/>
            <w:tcMar>
              <w:left w:w="108" w:type="dxa"/>
              <w:right w:w="108" w:type="dxa"/>
            </w:tcMar>
          </w:tcPr>
          <w:p w14:paraId="5801E37A" w14:textId="408C9B44" w:rsidR="4C4E0221" w:rsidRPr="00321218" w:rsidRDefault="00427BF6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="00FF0F7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1,814,104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969" w:type="dxa"/>
            <w:tcMar>
              <w:left w:w="108" w:type="dxa"/>
              <w:right w:w="108" w:type="dxa"/>
            </w:tcMar>
          </w:tcPr>
          <w:p w14:paraId="3C788712" w14:textId="01356B23" w:rsidR="4C4E0221" w:rsidRPr="00321218" w:rsidRDefault="00427BF6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="00B05EF0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271,954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969" w:type="dxa"/>
            <w:gridSpan w:val="2"/>
            <w:tcMar>
              <w:left w:w="108" w:type="dxa"/>
              <w:right w:w="108" w:type="dxa"/>
            </w:tcMar>
          </w:tcPr>
          <w:p w14:paraId="47E9E203" w14:textId="2068F684" w:rsidR="4C4E0221" w:rsidRPr="00321218" w:rsidRDefault="00427BF6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="00B05EF0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28,70</w:t>
            </w:r>
            <w:r w:rsidR="006A5A5E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9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969" w:type="dxa"/>
            <w:gridSpan w:val="2"/>
            <w:tcMar>
              <w:left w:w="108" w:type="dxa"/>
              <w:right w:w="108" w:type="dxa"/>
            </w:tcMar>
          </w:tcPr>
          <w:p w14:paraId="24EAF6BF" w14:textId="6A685298" w:rsidR="4C4E0221" w:rsidRPr="00321218" w:rsidRDefault="00427BF6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="00B05EF0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2,887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969" w:type="dxa"/>
            <w:gridSpan w:val="3"/>
            <w:tcMar>
              <w:left w:w="108" w:type="dxa"/>
              <w:right w:w="108" w:type="dxa"/>
            </w:tcMar>
          </w:tcPr>
          <w:p w14:paraId="0D5CB595" w14:textId="0158991B" w:rsidR="4C4E0221" w:rsidRPr="00321218" w:rsidRDefault="00427BF6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="000B4E52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2,051,05</w:t>
            </w:r>
            <w:r w:rsidR="00FF0F7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4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2B3124" w:rsidRPr="00321218" w14:paraId="34E1C5E4" w14:textId="77777777" w:rsidTr="00D01F2C">
        <w:trPr>
          <w:gridAfter w:val="1"/>
          <w:wAfter w:w="35" w:type="dxa"/>
          <w:trHeight w:val="315"/>
        </w:trPr>
        <w:tc>
          <w:tcPr>
            <w:tcW w:w="2834" w:type="dxa"/>
            <w:tcMar>
              <w:left w:w="108" w:type="dxa"/>
              <w:right w:w="108" w:type="dxa"/>
            </w:tcMar>
          </w:tcPr>
          <w:p w14:paraId="4B1576B3" w14:textId="2DD0B188" w:rsidR="4C4E0221" w:rsidRPr="00321218" w:rsidRDefault="4C4E0221" w:rsidP="00AF4812">
            <w:pPr>
              <w:spacing w:before="20" w:after="20"/>
              <w:ind w:left="118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โอนออก</w:t>
            </w:r>
          </w:p>
        </w:tc>
        <w:tc>
          <w:tcPr>
            <w:tcW w:w="1969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402D8236" w14:textId="6C20FE89" w:rsidR="4C4E0221" w:rsidRPr="00321218" w:rsidRDefault="00CB03A6" w:rsidP="00AF4812">
            <w:pPr>
              <w:spacing w:before="20" w:after="20"/>
              <w:ind w:right="1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69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1BD3E9AB" w14:textId="61ED4EAE" w:rsidR="4C4E0221" w:rsidRPr="00321218" w:rsidRDefault="00B05EF0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69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1907BCB8" w14:textId="07D5F510" w:rsidR="4C4E0221" w:rsidRPr="00321218" w:rsidRDefault="00B05EF0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69" w:type="dxa"/>
            <w:gridSpan w:val="2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4CE9971A" w14:textId="13930CCB" w:rsidR="4C4E0221" w:rsidRPr="00321218" w:rsidRDefault="00B05EF0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69" w:type="dxa"/>
            <w:gridSpan w:val="2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6C60143D" w14:textId="563A3134" w:rsidR="4C4E0221" w:rsidRPr="00321218" w:rsidRDefault="00CB03A6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69" w:type="dxa"/>
            <w:gridSpan w:val="3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0E64E3D0" w14:textId="43706275" w:rsidR="4C4E0221" w:rsidRPr="00321218" w:rsidRDefault="00B05EF0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2B3124" w:rsidRPr="00321218" w14:paraId="053A3B62" w14:textId="77777777" w:rsidTr="00D01F2C">
        <w:trPr>
          <w:gridAfter w:val="1"/>
          <w:wAfter w:w="35" w:type="dxa"/>
          <w:trHeight w:val="240"/>
        </w:trPr>
        <w:tc>
          <w:tcPr>
            <w:tcW w:w="2834" w:type="dxa"/>
            <w:tcMar>
              <w:left w:w="108" w:type="dxa"/>
              <w:right w:w="108" w:type="dxa"/>
            </w:tcMar>
          </w:tcPr>
          <w:p w14:paraId="6EEDF03E" w14:textId="25EF3980" w:rsidR="4C4E0221" w:rsidRPr="00321218" w:rsidRDefault="4C4E0221" w:rsidP="00AF4812">
            <w:pPr>
              <w:spacing w:before="20" w:after="20"/>
              <w:ind w:left="118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ณ วันที่ </w:t>
            </w:r>
            <w:r w:rsidR="00967E1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1 ธันวาคม </w:t>
            </w:r>
            <w:r w:rsidR="00F86704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256</w:t>
            </w:r>
            <w:r w:rsidR="4D9EAC6C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6894CD17" w14:textId="173159F6" w:rsidR="4C4E0221" w:rsidRPr="00321218" w:rsidRDefault="00CB03A6" w:rsidP="00AF4812">
            <w:pPr>
              <w:spacing w:before="20" w:after="20"/>
              <w:ind w:right="1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458AA139" w14:textId="64EA291F" w:rsidR="4C4E0221" w:rsidRPr="00321218" w:rsidRDefault="00B05EF0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12,875,670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26525C43" w14:textId="41D726C5" w:rsidR="4C4E0221" w:rsidRPr="00321218" w:rsidRDefault="00B05EF0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18,003,92</w:t>
            </w:r>
            <w:r w:rsidR="00FF0F7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787AABDA" w14:textId="29086443" w:rsidR="4C4E0221" w:rsidRPr="00321218" w:rsidRDefault="00B05EF0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5,538,710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20D7A1E0" w14:textId="0E986DD6" w:rsidR="4C4E0221" w:rsidRPr="00321218" w:rsidRDefault="00B05EF0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1,202,757</w:t>
            </w:r>
          </w:p>
        </w:tc>
        <w:tc>
          <w:tcPr>
            <w:tcW w:w="1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22C09A05" w14:textId="0A48CEFE" w:rsidR="4C4E0221" w:rsidRPr="00321218" w:rsidRDefault="00B05EF0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37,621,063</w:t>
            </w:r>
          </w:p>
        </w:tc>
      </w:tr>
      <w:tr w:rsidR="002B3124" w:rsidRPr="00321218" w14:paraId="73828537" w14:textId="77777777" w:rsidTr="00D01F2C">
        <w:trPr>
          <w:gridAfter w:val="1"/>
          <w:wAfter w:w="35" w:type="dxa"/>
          <w:trHeight w:val="240"/>
        </w:trPr>
        <w:tc>
          <w:tcPr>
            <w:tcW w:w="2834" w:type="dxa"/>
            <w:tcMar>
              <w:left w:w="108" w:type="dxa"/>
              <w:right w:w="108" w:type="dxa"/>
            </w:tcMar>
          </w:tcPr>
          <w:p w14:paraId="6B87B719" w14:textId="2EB729BB" w:rsidR="4C4E0221" w:rsidRPr="00321218" w:rsidRDefault="4C4E0221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มูลค่าสุทธิตามบัญชี</w:t>
            </w:r>
          </w:p>
        </w:tc>
        <w:tc>
          <w:tcPr>
            <w:tcW w:w="1969" w:type="dxa"/>
            <w:tcBorders>
              <w:top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5F07BF09" w14:textId="663186C4" w:rsidR="4C4E0221" w:rsidRPr="00321218" w:rsidRDefault="4C4E0221" w:rsidP="00AF4812">
            <w:pPr>
              <w:spacing w:before="20" w:after="20"/>
              <w:ind w:right="1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41342883" w14:textId="41C12A76" w:rsidR="4C4E0221" w:rsidRPr="00321218" w:rsidRDefault="4C4E0221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56B5EEDB" w14:textId="0256273B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4E92DEF5" w14:textId="588642D2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3BFE76D6" w14:textId="6FFE9CB6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69" w:type="dxa"/>
            <w:gridSpan w:val="3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10288229" w14:textId="528B7338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2B3124" w:rsidRPr="00321218" w14:paraId="0A7F724C" w14:textId="77777777" w:rsidTr="00D01F2C">
        <w:trPr>
          <w:gridAfter w:val="1"/>
          <w:wAfter w:w="35" w:type="dxa"/>
          <w:trHeight w:val="240"/>
        </w:trPr>
        <w:tc>
          <w:tcPr>
            <w:tcW w:w="2834" w:type="dxa"/>
            <w:tcMar>
              <w:left w:w="108" w:type="dxa"/>
              <w:right w:w="108" w:type="dxa"/>
            </w:tcMar>
          </w:tcPr>
          <w:p w14:paraId="73840FDD" w14:textId="23B8C593" w:rsidR="4C4E0221" w:rsidRPr="00321218" w:rsidRDefault="4C4E0221" w:rsidP="00AF4812">
            <w:pPr>
              <w:spacing w:before="20" w:after="20"/>
              <w:ind w:left="118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ณ วันที่ </w:t>
            </w:r>
            <w:r w:rsidR="00967E1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1 ธันวาคม </w:t>
            </w:r>
            <w:r w:rsidR="00F86704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256</w:t>
            </w:r>
            <w:r w:rsidR="05C987C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969" w:type="dxa"/>
            <w:tcBorders>
              <w:top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18F4891F" w14:textId="7E8AE50F" w:rsidR="4C4E0221" w:rsidRPr="00321218" w:rsidRDefault="4C4E0221" w:rsidP="00AF4812">
            <w:pPr>
              <w:spacing w:before="20" w:after="20"/>
              <w:ind w:right="1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5,200,000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16076447" w14:textId="269DDE4A" w:rsidR="4C4E0221" w:rsidRPr="00321218" w:rsidRDefault="00B05EF0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8,743,62</w:t>
            </w:r>
            <w:r w:rsidR="00FF0F7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5DE48B60" w14:textId="30647854" w:rsidR="4C4E0221" w:rsidRPr="00321218" w:rsidRDefault="00B05EF0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1,148,09</w:t>
            </w:r>
            <w:r w:rsidR="00FF0F7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6399DDF9" w14:textId="43F29A57" w:rsidR="4C4E0221" w:rsidRPr="00321218" w:rsidRDefault="00B05EF0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481,939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566A0513" w14:textId="50264EFD" w:rsidR="4C4E0221" w:rsidRPr="00321218" w:rsidRDefault="00B05EF0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144,159</w:t>
            </w:r>
          </w:p>
        </w:tc>
        <w:tc>
          <w:tcPr>
            <w:tcW w:w="1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0AF6BB6C" w14:textId="1BB60418" w:rsidR="4C4E0221" w:rsidRPr="00321218" w:rsidRDefault="00B05EF0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15,717,81</w:t>
            </w:r>
            <w:r w:rsidR="000B4E52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</w:t>
            </w:r>
          </w:p>
        </w:tc>
      </w:tr>
      <w:tr w:rsidR="002B3124" w:rsidRPr="00321218" w14:paraId="0B201B0D" w14:textId="77777777" w:rsidTr="00D01F2C">
        <w:trPr>
          <w:gridAfter w:val="1"/>
          <w:wAfter w:w="35" w:type="dxa"/>
          <w:trHeight w:val="45"/>
        </w:trPr>
        <w:tc>
          <w:tcPr>
            <w:tcW w:w="2834" w:type="dxa"/>
            <w:tcMar>
              <w:left w:w="108" w:type="dxa"/>
              <w:right w:w="108" w:type="dxa"/>
            </w:tcMar>
          </w:tcPr>
          <w:p w14:paraId="3B9ED1AF" w14:textId="3C64CA48" w:rsidR="4C4E0221" w:rsidRPr="00321218" w:rsidRDefault="4C4E0221" w:rsidP="00AF4812">
            <w:pPr>
              <w:spacing w:before="20" w:after="20"/>
              <w:ind w:left="118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69" w:type="dxa"/>
            <w:tcBorders>
              <w:top w:val="single" w:sz="4" w:space="0" w:color="auto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B171F2C" w14:textId="6BBF569A" w:rsidR="4C4E0221" w:rsidRPr="00321218" w:rsidRDefault="4C4E0221" w:rsidP="00AF4812">
            <w:pPr>
              <w:spacing w:before="20" w:after="20"/>
              <w:ind w:right="16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6CADEE9" w14:textId="75E08108" w:rsidR="4C4E0221" w:rsidRPr="00321218" w:rsidRDefault="4C4E0221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E998115" w14:textId="1640BD6D" w:rsidR="4C4E0221" w:rsidRPr="00321218" w:rsidRDefault="4C4E0221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nil"/>
              <w:bottom w:val="non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42AC5674" w14:textId="01D3C2BE" w:rsidR="4C4E0221" w:rsidRPr="00321218" w:rsidRDefault="4C4E0221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nil"/>
              <w:bottom w:val="none" w:sz="2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00579AEE" w14:textId="09A79714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4710240" w14:textId="514861C9" w:rsidR="4C4E0221" w:rsidRPr="00321218" w:rsidRDefault="4C4E0221" w:rsidP="00AF4812">
            <w:pPr>
              <w:spacing w:before="20" w:after="20"/>
              <w:ind w:left="-105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4C4E0221" w:rsidRPr="00321218" w14:paraId="03539C00" w14:textId="77777777" w:rsidTr="00967E1B">
        <w:trPr>
          <w:trHeight w:val="315"/>
        </w:trPr>
        <w:tc>
          <w:tcPr>
            <w:tcW w:w="8786" w:type="dxa"/>
            <w:gridSpan w:val="5"/>
            <w:tcMar>
              <w:left w:w="108" w:type="dxa"/>
              <w:right w:w="108" w:type="dxa"/>
            </w:tcMar>
          </w:tcPr>
          <w:p w14:paraId="727D8FC8" w14:textId="1DF39C7D" w:rsidR="4C4E0221" w:rsidRPr="00321218" w:rsidRDefault="4C4E0221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 w:rsidR="00967E1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1 </w:t>
            </w:r>
            <w:proofErr w:type="spell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ธันวาคม</w:t>
            </w:r>
            <w:proofErr w:type="spell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r w:rsidR="00967E1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56</w:t>
            </w:r>
            <w:r w:rsidR="599B955E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984" w:type="dxa"/>
            <w:gridSpan w:val="2"/>
            <w:tcMar>
              <w:left w:w="108" w:type="dxa"/>
              <w:right w:w="108" w:type="dxa"/>
            </w:tcMar>
          </w:tcPr>
          <w:p w14:paraId="250CC998" w14:textId="607DFF93" w:rsidR="4C4E0221" w:rsidRPr="00321218" w:rsidRDefault="4C4E0221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gridSpan w:val="2"/>
            <w:tcMar>
              <w:left w:w="108" w:type="dxa"/>
              <w:right w:w="108" w:type="dxa"/>
            </w:tcMar>
          </w:tcPr>
          <w:p w14:paraId="031981ED" w14:textId="50820741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29" w:type="dxa"/>
            <w:gridSpan w:val="3"/>
            <w:tcBorders>
              <w:left w:val="nil"/>
            </w:tcBorders>
            <w:tcMar>
              <w:left w:w="108" w:type="dxa"/>
              <w:right w:w="108" w:type="dxa"/>
            </w:tcMar>
          </w:tcPr>
          <w:p w14:paraId="5296E38C" w14:textId="51DCFE27" w:rsidR="4C4E0221" w:rsidRPr="00321218" w:rsidRDefault="00A23620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3,924,78</w:t>
            </w:r>
            <w:r w:rsidR="00FF0F7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8</w:t>
            </w:r>
            <w:r w:rsidR="4C4E0221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</w:tbl>
    <w:p w14:paraId="72E24DDE" w14:textId="2FE926E9" w:rsidR="4C4E0221" w:rsidRPr="00321218" w:rsidRDefault="00F750A3" w:rsidP="00AF4812">
      <w:pPr>
        <w:spacing w:before="20" w:after="20"/>
        <w:rPr>
          <w:rFonts w:ascii="Browallia New" w:hAnsi="Browallia New" w:cs="Browallia New" w:hint="cs"/>
          <w:color w:val="000000" w:themeColor="text1"/>
        </w:rPr>
      </w:pPr>
      <w:r w:rsidRPr="00321218">
        <w:rPr>
          <w:rFonts w:ascii="Browallia New" w:hAnsi="Browallia New" w:cs="Browallia New" w:hint="cs"/>
          <w:color w:val="000000" w:themeColor="text1"/>
        </w:rPr>
        <w:br w:type="page"/>
      </w:r>
    </w:p>
    <w:tbl>
      <w:tblPr>
        <w:tblW w:w="14741" w:type="dxa"/>
        <w:tblInd w:w="135" w:type="dxa"/>
        <w:tblLayout w:type="fixed"/>
        <w:tblLook w:val="06A0" w:firstRow="1" w:lastRow="0" w:firstColumn="1" w:lastColumn="0" w:noHBand="1" w:noVBand="1"/>
      </w:tblPr>
      <w:tblGrid>
        <w:gridCol w:w="2835"/>
        <w:gridCol w:w="1984"/>
        <w:gridCol w:w="1984"/>
        <w:gridCol w:w="1984"/>
        <w:gridCol w:w="1984"/>
        <w:gridCol w:w="1984"/>
        <w:gridCol w:w="1986"/>
      </w:tblGrid>
      <w:tr w:rsidR="002B3124" w:rsidRPr="00321218" w14:paraId="4D82A79F" w14:textId="77777777" w:rsidTr="00D13F93">
        <w:trPr>
          <w:trHeight w:val="315"/>
        </w:trPr>
        <w:tc>
          <w:tcPr>
            <w:tcW w:w="2835" w:type="dxa"/>
            <w:tcMar>
              <w:left w:w="108" w:type="dxa"/>
              <w:right w:w="108" w:type="dxa"/>
            </w:tcMar>
          </w:tcPr>
          <w:p w14:paraId="446B17BF" w14:textId="37775BC9" w:rsidR="4C4E0221" w:rsidRPr="00321218" w:rsidRDefault="4C4E0221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1906" w:type="dxa"/>
            <w:gridSpan w:val="6"/>
            <w:tcBorders>
              <w:top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10911333" w14:textId="0D09AA45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งบการเงินเฉพาะกิจการ</w:t>
            </w:r>
          </w:p>
        </w:tc>
      </w:tr>
      <w:tr w:rsidR="002B3124" w:rsidRPr="00321218" w14:paraId="242FF152" w14:textId="77777777" w:rsidTr="00D13F93">
        <w:trPr>
          <w:trHeight w:val="300"/>
        </w:trPr>
        <w:tc>
          <w:tcPr>
            <w:tcW w:w="2835" w:type="dxa"/>
            <w:tcMar>
              <w:left w:w="108" w:type="dxa"/>
              <w:right w:w="108" w:type="dxa"/>
            </w:tcMar>
          </w:tcPr>
          <w:p w14:paraId="360194A0" w14:textId="1618A10E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D70E630" w14:textId="53546565" w:rsidR="02B1A785" w:rsidRPr="00321218" w:rsidRDefault="02B1A785" w:rsidP="00AF4812">
            <w:pPr>
              <w:spacing w:before="20" w:after="20"/>
              <w:ind w:left="-107" w:right="-108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ที่ดิน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7FDA765" w14:textId="6502C9BE" w:rsidR="12AF19F9" w:rsidRPr="00321218" w:rsidRDefault="12AF19F9" w:rsidP="00AF4812">
            <w:pPr>
              <w:spacing w:before="20" w:after="20"/>
              <w:ind w:left="-107" w:right="-108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อาคารและ</w:t>
            </w:r>
          </w:p>
          <w:p w14:paraId="1C6B3873" w14:textId="50A505E1" w:rsidR="12AF19F9" w:rsidRPr="00321218" w:rsidRDefault="12AF19F9" w:rsidP="00AF4812">
            <w:pPr>
              <w:spacing w:before="20" w:after="20"/>
              <w:ind w:left="-107" w:right="-108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ส่วนปรับปรุงอาคาร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3644355" w14:textId="37027469" w:rsidR="4A90BCBA" w:rsidRPr="00321218" w:rsidRDefault="4A90BCBA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เครื่องตกแต่งและ</w:t>
            </w:r>
            <w:r w:rsidR="00F86704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br/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อุปกรณ์สำนักงาน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FD29DE9" w14:textId="25C72C7F" w:rsidR="037289F2" w:rsidRPr="00321218" w:rsidRDefault="037289F2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เครื่องมือและเครื่องใช้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9B4739E" w14:textId="3B213B76" w:rsidR="6E650488" w:rsidRPr="00321218" w:rsidRDefault="6E650488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ยานพาหนะ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E2E24EA" w14:textId="332FA638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รวม</w:t>
            </w:r>
          </w:p>
        </w:tc>
      </w:tr>
      <w:tr w:rsidR="002B3124" w:rsidRPr="00321218" w14:paraId="7FE8A800" w14:textId="77777777" w:rsidTr="00D13F93">
        <w:trPr>
          <w:trHeight w:val="315"/>
        </w:trPr>
        <w:tc>
          <w:tcPr>
            <w:tcW w:w="2835" w:type="dxa"/>
            <w:tcMar>
              <w:left w:w="108" w:type="dxa"/>
              <w:right w:w="108" w:type="dxa"/>
            </w:tcMar>
          </w:tcPr>
          <w:p w14:paraId="3EE4BCE6" w14:textId="75B7B4CB" w:rsidR="4C4E0221" w:rsidRPr="00321218" w:rsidRDefault="4C4E0221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</w:rPr>
            </w:pP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ราคาทุน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69CCA2C" w14:textId="1040FBA9" w:rsidR="4C4E0221" w:rsidRPr="00321218" w:rsidRDefault="4C4E0221" w:rsidP="00AF4812">
            <w:pPr>
              <w:spacing w:before="20" w:after="20"/>
              <w:ind w:right="144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7641AA3" w14:textId="53864284" w:rsidR="4C4E0221" w:rsidRPr="00321218" w:rsidRDefault="4C4E0221" w:rsidP="00AF4812">
            <w:pPr>
              <w:spacing w:before="20" w:after="20"/>
              <w:ind w:right="144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2075DA6" w14:textId="62E2367E" w:rsidR="4C4E0221" w:rsidRPr="00321218" w:rsidRDefault="4C4E0221" w:rsidP="00AF4812">
            <w:pPr>
              <w:spacing w:before="20" w:after="20"/>
              <w:ind w:right="144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A18A58F" w14:textId="2E863F96" w:rsidR="4C4E0221" w:rsidRPr="00321218" w:rsidRDefault="4C4E0221" w:rsidP="00AF4812">
            <w:pPr>
              <w:spacing w:before="20" w:after="20"/>
              <w:ind w:right="144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3F830F6" w14:textId="5BEA7A9B" w:rsidR="4C4E0221" w:rsidRPr="00321218" w:rsidRDefault="4C4E0221" w:rsidP="00AF4812">
            <w:pPr>
              <w:spacing w:before="20" w:after="20"/>
              <w:ind w:right="144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B1B188E" w14:textId="40479366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2B3124" w:rsidRPr="00321218" w14:paraId="3209E72C" w14:textId="77777777" w:rsidTr="00F86704">
        <w:trPr>
          <w:trHeight w:val="300"/>
        </w:trPr>
        <w:tc>
          <w:tcPr>
            <w:tcW w:w="2835" w:type="dxa"/>
            <w:tcMar>
              <w:left w:w="108" w:type="dxa"/>
              <w:right w:w="108" w:type="dxa"/>
            </w:tcMar>
          </w:tcPr>
          <w:p w14:paraId="6F13D777" w14:textId="20B76341" w:rsidR="4C4E0221" w:rsidRPr="00321218" w:rsidRDefault="4C4E0221" w:rsidP="00AF4812">
            <w:pPr>
              <w:spacing w:before="20" w:after="20"/>
              <w:ind w:left="118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ณ วันที่ 1 มกราคม 2567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</w:tcPr>
          <w:p w14:paraId="5773D192" w14:textId="2DED8F7B" w:rsidR="5AF55AFB" w:rsidRPr="00321218" w:rsidRDefault="5AF55AFB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5,200,000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</w:tcPr>
          <w:p w14:paraId="6DCAD32F" w14:textId="486D25AE" w:rsidR="77C62BE5" w:rsidRPr="00321218" w:rsidRDefault="77C62BE5" w:rsidP="00AF4812">
            <w:pPr>
              <w:spacing w:before="20" w:after="20"/>
              <w:ind w:right="24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23,903,749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</w:tcPr>
          <w:p w14:paraId="232772CA" w14:textId="0D19618F" w:rsidR="77C62BE5" w:rsidRPr="00321218" w:rsidRDefault="00102B01" w:rsidP="00AF4812">
            <w:pPr>
              <w:spacing w:before="20" w:after="20"/>
              <w:ind w:right="19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19,904,481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</w:tcPr>
          <w:p w14:paraId="765DB822" w14:textId="13DA8180" w:rsidR="77C62BE5" w:rsidRPr="00321218" w:rsidRDefault="77C62BE5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6,296,251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</w:tcPr>
          <w:p w14:paraId="242B503B" w14:textId="232781C4" w:rsidR="77C62BE5" w:rsidRPr="00321218" w:rsidRDefault="77C62BE5" w:rsidP="00AF4812">
            <w:pPr>
              <w:spacing w:before="20" w:after="20"/>
              <w:ind w:right="22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5,737,304</w:t>
            </w:r>
          </w:p>
        </w:tc>
        <w:tc>
          <w:tcPr>
            <w:tcW w:w="1986" w:type="dxa"/>
            <w:tcMar>
              <w:left w:w="108" w:type="dxa"/>
              <w:right w:w="108" w:type="dxa"/>
            </w:tcMar>
          </w:tcPr>
          <w:p w14:paraId="6DAEA75D" w14:textId="28609A31" w:rsidR="77C62BE5" w:rsidRPr="00321218" w:rsidRDefault="00102B0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61,041,785</w:t>
            </w:r>
          </w:p>
        </w:tc>
      </w:tr>
      <w:tr w:rsidR="002B3124" w:rsidRPr="00321218" w14:paraId="34846BD7" w14:textId="77777777" w:rsidTr="00F86704">
        <w:trPr>
          <w:trHeight w:val="315"/>
        </w:trPr>
        <w:tc>
          <w:tcPr>
            <w:tcW w:w="2835" w:type="dxa"/>
            <w:tcMar>
              <w:left w:w="108" w:type="dxa"/>
              <w:right w:w="108" w:type="dxa"/>
            </w:tcMar>
          </w:tcPr>
          <w:p w14:paraId="46B760B9" w14:textId="49A2BD45" w:rsidR="4C4E0221" w:rsidRPr="00321218" w:rsidRDefault="4C4E0221" w:rsidP="00AF4812">
            <w:pPr>
              <w:spacing w:before="20" w:after="20"/>
              <w:ind w:left="118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ซื้อเพิ่ม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</w:tcPr>
          <w:p w14:paraId="21A85A0B" w14:textId="674F65D9" w:rsidR="2C1C3E6C" w:rsidRPr="00321218" w:rsidRDefault="2C1C3E6C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</w:tcPr>
          <w:p w14:paraId="324ED5CF" w14:textId="499D6963" w:rsidR="2C380999" w:rsidRPr="00321218" w:rsidRDefault="2C380999" w:rsidP="00AF4812">
            <w:pPr>
              <w:spacing w:before="20" w:after="20"/>
              <w:ind w:right="24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</w:tcPr>
          <w:p w14:paraId="61C203A7" w14:textId="56EA3763" w:rsidR="2C380999" w:rsidRPr="00321218" w:rsidRDefault="2C380999" w:rsidP="00AF4812">
            <w:pPr>
              <w:spacing w:before="20" w:after="20"/>
              <w:ind w:right="19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340,800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</w:tcPr>
          <w:p w14:paraId="12D9C369" w14:textId="34FE01CE" w:rsidR="2C380999" w:rsidRPr="00321218" w:rsidRDefault="2C38099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165,800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</w:tcPr>
          <w:p w14:paraId="1DFCCD78" w14:textId="78A5F420" w:rsidR="4C4E0221" w:rsidRPr="00321218" w:rsidRDefault="4C4E0221" w:rsidP="00AF4812">
            <w:pPr>
              <w:spacing w:before="20" w:after="20"/>
              <w:ind w:right="2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6" w:type="dxa"/>
            <w:tcMar>
              <w:left w:w="108" w:type="dxa"/>
              <w:right w:w="108" w:type="dxa"/>
            </w:tcMar>
          </w:tcPr>
          <w:p w14:paraId="57E71F99" w14:textId="318B3EA2" w:rsidR="63203886" w:rsidRPr="00321218" w:rsidRDefault="63203886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506,600</w:t>
            </w:r>
          </w:p>
        </w:tc>
      </w:tr>
      <w:tr w:rsidR="002B3124" w:rsidRPr="00321218" w14:paraId="4A7D7298" w14:textId="77777777" w:rsidTr="00F86704">
        <w:trPr>
          <w:trHeight w:val="315"/>
        </w:trPr>
        <w:tc>
          <w:tcPr>
            <w:tcW w:w="2835" w:type="dxa"/>
            <w:tcMar>
              <w:left w:w="108" w:type="dxa"/>
              <w:right w:w="108" w:type="dxa"/>
            </w:tcMar>
          </w:tcPr>
          <w:p w14:paraId="2BC59AA4" w14:textId="1EB5DC59" w:rsidR="00E630A0" w:rsidRPr="00321218" w:rsidRDefault="00E630A0" w:rsidP="00AF4812">
            <w:pPr>
              <w:spacing w:before="20" w:after="20"/>
              <w:ind w:left="118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จำหน่าย/ตัดจำหน่าย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</w:tcPr>
          <w:p w14:paraId="67C31D6E" w14:textId="31DE34CB" w:rsidR="00E630A0" w:rsidRPr="00321218" w:rsidRDefault="00E630A0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</w:tcPr>
          <w:p w14:paraId="04B5E5FE" w14:textId="05F60006" w:rsidR="00E630A0" w:rsidRPr="00321218" w:rsidRDefault="00967E1B" w:rsidP="00AF4812">
            <w:pPr>
              <w:spacing w:before="20" w:after="20"/>
              <w:ind w:right="24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</w:tcPr>
          <w:p w14:paraId="24DF9071" w14:textId="376EC6FD" w:rsidR="00E630A0" w:rsidRPr="00321218" w:rsidRDefault="00E630A0" w:rsidP="00AF4812">
            <w:pPr>
              <w:spacing w:before="20" w:after="20"/>
              <w:ind w:right="19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(924,675)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</w:tcPr>
          <w:p w14:paraId="3C1A2316" w14:textId="0C0D5770" w:rsidR="00E630A0" w:rsidRPr="00321218" w:rsidRDefault="00E630A0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(548,005)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</w:tcPr>
          <w:p w14:paraId="3FA5229A" w14:textId="1C4221CC" w:rsidR="00E630A0" w:rsidRPr="00321218" w:rsidRDefault="00E07C7F" w:rsidP="00AF4812">
            <w:pPr>
              <w:spacing w:before="20" w:after="20"/>
              <w:ind w:right="2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(4,387,500)</w:t>
            </w:r>
          </w:p>
        </w:tc>
        <w:tc>
          <w:tcPr>
            <w:tcW w:w="1986" w:type="dxa"/>
            <w:tcMar>
              <w:left w:w="108" w:type="dxa"/>
              <w:right w:w="108" w:type="dxa"/>
            </w:tcMar>
          </w:tcPr>
          <w:p w14:paraId="27ABE8FB" w14:textId="73061D31" w:rsidR="00E630A0" w:rsidRPr="00321218" w:rsidRDefault="00E07C7F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(5,860,180)</w:t>
            </w:r>
          </w:p>
        </w:tc>
      </w:tr>
      <w:tr w:rsidR="002B3124" w:rsidRPr="00321218" w14:paraId="7C9B44AF" w14:textId="77777777" w:rsidTr="00D13F93">
        <w:trPr>
          <w:trHeight w:val="315"/>
        </w:trPr>
        <w:tc>
          <w:tcPr>
            <w:tcW w:w="2835" w:type="dxa"/>
            <w:tcMar>
              <w:left w:w="108" w:type="dxa"/>
              <w:right w:w="108" w:type="dxa"/>
            </w:tcMar>
          </w:tcPr>
          <w:p w14:paraId="1EA2680F" w14:textId="20E75C9D" w:rsidR="4C4E0221" w:rsidRPr="00321218" w:rsidRDefault="4C4E0221" w:rsidP="00AF4812">
            <w:pPr>
              <w:spacing w:before="20" w:after="20"/>
              <w:ind w:left="118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โอนออก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6FE89725" w14:textId="7E878951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7E317AEE" w14:textId="7B463282" w:rsidR="4C4E0221" w:rsidRPr="00321218" w:rsidRDefault="4C4E0221" w:rsidP="00AF4812">
            <w:pPr>
              <w:spacing w:before="20" w:after="20"/>
              <w:ind w:right="24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6CCD512D" w14:textId="058C4207" w:rsidR="4C4E0221" w:rsidRPr="00321218" w:rsidRDefault="4C4E0221" w:rsidP="00AF4812">
            <w:pPr>
              <w:spacing w:before="20" w:after="20"/>
              <w:ind w:right="19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598F9CAE" w14:textId="6C472C53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36E0859B" w14:textId="45005179" w:rsidR="4C4E0221" w:rsidRPr="00321218" w:rsidRDefault="4C4E0221" w:rsidP="00AF4812">
            <w:pPr>
              <w:spacing w:before="20" w:after="20"/>
              <w:ind w:right="2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6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129D757E" w14:textId="5C6A5E29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2B3124" w:rsidRPr="00321218" w14:paraId="5D5F636E" w14:textId="77777777" w:rsidTr="00D13F93">
        <w:trPr>
          <w:trHeight w:val="300"/>
        </w:trPr>
        <w:tc>
          <w:tcPr>
            <w:tcW w:w="2835" w:type="dxa"/>
            <w:tcMar>
              <w:left w:w="108" w:type="dxa"/>
              <w:right w:w="108" w:type="dxa"/>
            </w:tcMar>
          </w:tcPr>
          <w:p w14:paraId="07EDA0C5" w14:textId="703EAA0D" w:rsidR="4C4E0221" w:rsidRPr="00321218" w:rsidRDefault="4C4E0221" w:rsidP="00AF4812">
            <w:pPr>
              <w:spacing w:before="20" w:after="20"/>
              <w:ind w:left="118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ณ วันที่ 31 ธันวาคม 2567</w:t>
            </w:r>
          </w:p>
        </w:tc>
        <w:tc>
          <w:tcPr>
            <w:tcW w:w="1984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6CEBBC0E" w14:textId="78C337C1" w:rsidR="113D9111" w:rsidRPr="00321218" w:rsidRDefault="113D911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5,200,000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66C23964" w14:textId="4CDD6710" w:rsidR="4E121509" w:rsidRPr="00321218" w:rsidRDefault="4E121509" w:rsidP="00AF4812">
            <w:pPr>
              <w:spacing w:before="20" w:after="20"/>
              <w:ind w:right="24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23,903,749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0CEB0987" w14:textId="4C225051" w:rsidR="4E121509" w:rsidRPr="00321218" w:rsidRDefault="00102B01" w:rsidP="00AF4812">
            <w:pPr>
              <w:spacing w:before="20" w:after="20"/>
              <w:ind w:right="19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19,320,606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01E893A7" w14:textId="020FCD80" w:rsidR="4E121509" w:rsidRPr="00321218" w:rsidRDefault="00E07C7F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5,914,046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434C1539" w14:textId="6E7B4217" w:rsidR="4E121509" w:rsidRPr="00321218" w:rsidRDefault="00E07C7F" w:rsidP="00AF4812">
            <w:pPr>
              <w:spacing w:before="20" w:after="20"/>
              <w:ind w:right="22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1,349,804</w:t>
            </w:r>
          </w:p>
        </w:tc>
        <w:tc>
          <w:tcPr>
            <w:tcW w:w="19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5A2D0B86" w14:textId="696BCB60" w:rsidR="4E121509" w:rsidRPr="00321218" w:rsidRDefault="00102B0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55,688,205</w:t>
            </w:r>
          </w:p>
        </w:tc>
      </w:tr>
      <w:tr w:rsidR="002B3124" w:rsidRPr="00321218" w14:paraId="36E60D69" w14:textId="77777777" w:rsidTr="00D13F93">
        <w:trPr>
          <w:trHeight w:val="315"/>
        </w:trPr>
        <w:tc>
          <w:tcPr>
            <w:tcW w:w="2835" w:type="dxa"/>
            <w:tcMar>
              <w:left w:w="108" w:type="dxa"/>
              <w:right w:w="108" w:type="dxa"/>
            </w:tcMar>
          </w:tcPr>
          <w:p w14:paraId="1A98C026" w14:textId="0D6D9EA7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ค่าเสื่อมราคาสะสม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67F193A9" w14:textId="306C767A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314C66C9" w14:textId="00B4E12D" w:rsidR="4C4E0221" w:rsidRPr="00321218" w:rsidRDefault="4C4E0221" w:rsidP="00AF4812">
            <w:pPr>
              <w:spacing w:before="20" w:after="20"/>
              <w:ind w:right="24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588205BE" w14:textId="711A8F52" w:rsidR="4C4E0221" w:rsidRPr="00321218" w:rsidRDefault="4C4E0221" w:rsidP="00AF4812">
            <w:pPr>
              <w:spacing w:before="20" w:after="20"/>
              <w:ind w:right="19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64749093" w14:textId="624A4ECA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650C1007" w14:textId="3733A34E" w:rsidR="4C4E0221" w:rsidRPr="00321218" w:rsidRDefault="4C4E0221" w:rsidP="00AF4812">
            <w:pPr>
              <w:spacing w:before="20" w:after="20"/>
              <w:ind w:right="2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6" w:type="dxa"/>
            <w:tcBorders>
              <w:top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09D98C63" w14:textId="4ED01E9A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2B3124" w:rsidRPr="00321218" w14:paraId="14AC513C" w14:textId="77777777" w:rsidTr="00F86704">
        <w:trPr>
          <w:trHeight w:val="315"/>
        </w:trPr>
        <w:tc>
          <w:tcPr>
            <w:tcW w:w="2835" w:type="dxa"/>
            <w:tcMar>
              <w:left w:w="108" w:type="dxa"/>
              <w:right w:w="108" w:type="dxa"/>
            </w:tcMar>
          </w:tcPr>
          <w:p w14:paraId="78E080B1" w14:textId="01C0D45B" w:rsidR="4C4E0221" w:rsidRPr="00321218" w:rsidRDefault="4C4E0221" w:rsidP="00AF4812">
            <w:pPr>
              <w:spacing w:before="20" w:after="20"/>
              <w:ind w:left="118" w:right="-11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ณ วันที่ 1 มกราคม 2567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</w:tcPr>
          <w:p w14:paraId="411ADEC1" w14:textId="25CBF548" w:rsidR="357CEB1A" w:rsidRPr="00321218" w:rsidRDefault="357CEB1A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</w:tcPr>
          <w:p w14:paraId="7278C156" w14:textId="47C64682" w:rsidR="0904B1B7" w:rsidRPr="00321218" w:rsidRDefault="0904B1B7" w:rsidP="00AF4812">
            <w:pPr>
              <w:spacing w:before="20" w:after="20"/>
              <w:ind w:right="24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11,020,400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</w:tcPr>
          <w:p w14:paraId="19D9D79F" w14:textId="0C0FC93D" w:rsidR="0904B1B7" w:rsidRPr="00321218" w:rsidRDefault="00102B01" w:rsidP="00AF4812">
            <w:pPr>
              <w:spacing w:before="20" w:after="20"/>
              <w:ind w:right="19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14,660,287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</w:tcPr>
          <w:p w14:paraId="799E3843" w14:textId="53757FF3" w:rsidR="0904B1B7" w:rsidRPr="00321218" w:rsidRDefault="0904B1B7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5,596,649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</w:tcPr>
          <w:p w14:paraId="365B0D05" w14:textId="6555BDDE" w:rsidR="0904B1B7" w:rsidRPr="00321218" w:rsidRDefault="0904B1B7" w:rsidP="00AF4812">
            <w:pPr>
              <w:spacing w:before="20" w:after="20"/>
              <w:ind w:right="22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3,740,519</w:t>
            </w:r>
          </w:p>
        </w:tc>
        <w:tc>
          <w:tcPr>
            <w:tcW w:w="1986" w:type="dxa"/>
            <w:tcMar>
              <w:left w:w="108" w:type="dxa"/>
              <w:right w:w="108" w:type="dxa"/>
            </w:tcMar>
          </w:tcPr>
          <w:p w14:paraId="0F83F5E7" w14:textId="1D98308F" w:rsidR="0904B1B7" w:rsidRPr="00321218" w:rsidRDefault="00102B0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35,017,855</w:t>
            </w:r>
          </w:p>
        </w:tc>
      </w:tr>
      <w:tr w:rsidR="002B3124" w:rsidRPr="00321218" w14:paraId="310C6719" w14:textId="77777777" w:rsidTr="00F86704">
        <w:trPr>
          <w:trHeight w:val="315"/>
        </w:trPr>
        <w:tc>
          <w:tcPr>
            <w:tcW w:w="2835" w:type="dxa"/>
            <w:tcMar>
              <w:left w:w="108" w:type="dxa"/>
              <w:right w:w="108" w:type="dxa"/>
            </w:tcMar>
          </w:tcPr>
          <w:p w14:paraId="06A7BFF7" w14:textId="5E9D75D6" w:rsidR="4C4E0221" w:rsidRPr="00321218" w:rsidRDefault="4C4E0221" w:rsidP="00AF4812">
            <w:pPr>
              <w:spacing w:before="20" w:after="20"/>
              <w:ind w:left="118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ค่าเสื่อมราคาสำหรับปี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</w:tcPr>
          <w:p w14:paraId="22282F45" w14:textId="6D108239" w:rsidR="56F6E248" w:rsidRPr="00321218" w:rsidRDefault="56F6E248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</w:tcPr>
          <w:p w14:paraId="5E0ADA9F" w14:textId="55C654CF" w:rsidR="1CC500C6" w:rsidRPr="00321218" w:rsidRDefault="1CC500C6" w:rsidP="00AF4812">
            <w:pPr>
              <w:spacing w:before="20" w:after="20"/>
              <w:ind w:right="24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1,901,579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</w:tcPr>
          <w:p w14:paraId="6FE42BEF" w14:textId="35D0A5C7" w:rsidR="1CC500C6" w:rsidRPr="00321218" w:rsidRDefault="1CC500C6" w:rsidP="00AF4812">
            <w:pPr>
              <w:spacing w:before="20" w:after="20"/>
              <w:ind w:right="19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2,541,238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</w:tcPr>
          <w:p w14:paraId="5170628A" w14:textId="18E11230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r w:rsidR="16E15437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293,113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</w:tcPr>
          <w:p w14:paraId="4C801443" w14:textId="11D75831" w:rsidR="16E15437" w:rsidRPr="00321218" w:rsidRDefault="16E15437" w:rsidP="00AF4812">
            <w:pPr>
              <w:spacing w:before="20" w:after="20"/>
              <w:ind w:right="2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6" w:type="dxa"/>
            <w:tcMar>
              <w:left w:w="108" w:type="dxa"/>
              <w:right w:w="108" w:type="dxa"/>
            </w:tcMar>
          </w:tcPr>
          <w:p w14:paraId="1C6FCD7B" w14:textId="653121EB" w:rsidR="16E15437" w:rsidRPr="00321218" w:rsidRDefault="16E15437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4,735,930</w:t>
            </w:r>
          </w:p>
        </w:tc>
      </w:tr>
      <w:tr w:rsidR="002B3124" w:rsidRPr="00321218" w14:paraId="14B5FD7A" w14:textId="77777777" w:rsidTr="00F86704">
        <w:trPr>
          <w:trHeight w:val="315"/>
        </w:trPr>
        <w:tc>
          <w:tcPr>
            <w:tcW w:w="2835" w:type="dxa"/>
            <w:tcMar>
              <w:left w:w="108" w:type="dxa"/>
              <w:right w:w="108" w:type="dxa"/>
            </w:tcMar>
          </w:tcPr>
          <w:p w14:paraId="3CB2ADDE" w14:textId="113B6643" w:rsidR="00212A81" w:rsidRPr="00321218" w:rsidRDefault="00212A81" w:rsidP="00AF4812">
            <w:pPr>
              <w:spacing w:before="20" w:after="20"/>
              <w:ind w:left="118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จำหน่าย/ตัดจำหน่าย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</w:tcPr>
          <w:p w14:paraId="75B73817" w14:textId="1827EE41" w:rsidR="00212A81" w:rsidRPr="00321218" w:rsidRDefault="00212A8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</w:tcPr>
          <w:p w14:paraId="064FDF5D" w14:textId="496BA498" w:rsidR="00212A81" w:rsidRPr="00321218" w:rsidRDefault="00967E1B" w:rsidP="00AF4812">
            <w:pPr>
              <w:spacing w:before="20" w:after="20"/>
              <w:ind w:right="24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</w:tcPr>
          <w:p w14:paraId="7F00ABAC" w14:textId="347AD1F5" w:rsidR="00212A81" w:rsidRPr="00321218" w:rsidRDefault="00212A81" w:rsidP="00AF4812">
            <w:pPr>
              <w:spacing w:before="20" w:after="20"/>
              <w:ind w:right="19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(924,426)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</w:tcPr>
          <w:p w14:paraId="5943A779" w14:textId="66D56AE2" w:rsidR="00212A81" w:rsidRPr="00321218" w:rsidRDefault="00212A8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(547,155)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</w:tcPr>
          <w:p w14:paraId="3018AF6F" w14:textId="777C94A6" w:rsidR="00212A81" w:rsidRPr="00321218" w:rsidRDefault="00212A81" w:rsidP="00AF4812">
            <w:pPr>
              <w:spacing w:before="20" w:after="20"/>
              <w:ind w:right="22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(2,534,875)</w:t>
            </w:r>
          </w:p>
        </w:tc>
        <w:tc>
          <w:tcPr>
            <w:tcW w:w="1986" w:type="dxa"/>
            <w:tcMar>
              <w:left w:w="108" w:type="dxa"/>
              <w:right w:w="108" w:type="dxa"/>
            </w:tcMar>
          </w:tcPr>
          <w:p w14:paraId="294CD23C" w14:textId="0AA1EB44" w:rsidR="00212A81" w:rsidRPr="00321218" w:rsidRDefault="00212A8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(4,006,456)</w:t>
            </w:r>
          </w:p>
        </w:tc>
      </w:tr>
      <w:tr w:rsidR="00967E1B" w:rsidRPr="00321218" w14:paraId="2528AD17" w14:textId="77777777" w:rsidTr="00D13F93">
        <w:trPr>
          <w:trHeight w:val="315"/>
        </w:trPr>
        <w:tc>
          <w:tcPr>
            <w:tcW w:w="2835" w:type="dxa"/>
            <w:tcMar>
              <w:left w:w="108" w:type="dxa"/>
              <w:right w:w="108" w:type="dxa"/>
            </w:tcMar>
          </w:tcPr>
          <w:p w14:paraId="0E87E6E2" w14:textId="477FBDEA" w:rsidR="00967E1B" w:rsidRPr="00321218" w:rsidRDefault="00967E1B" w:rsidP="00AF4812">
            <w:pPr>
              <w:spacing w:before="20" w:after="20"/>
              <w:ind w:left="118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โอนออก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6376C131" w14:textId="42E3C5FF" w:rsidR="00967E1B" w:rsidRPr="00321218" w:rsidRDefault="00967E1B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3BEB0F8F" w14:textId="3A01EF1B" w:rsidR="00967E1B" w:rsidRPr="00321218" w:rsidRDefault="00967E1B" w:rsidP="00AF4812">
            <w:pPr>
              <w:spacing w:before="20" w:after="20"/>
              <w:ind w:right="24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047C4DFF" w14:textId="58C0B6DF" w:rsidR="00967E1B" w:rsidRPr="00321218" w:rsidRDefault="00967E1B" w:rsidP="00AF4812">
            <w:pPr>
              <w:spacing w:before="20" w:after="20"/>
              <w:ind w:right="19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5EF61935" w14:textId="18709A7E" w:rsidR="00967E1B" w:rsidRPr="00321218" w:rsidRDefault="00967E1B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13DC7CBF" w14:textId="5DC873EC" w:rsidR="00967E1B" w:rsidRPr="00321218" w:rsidRDefault="00967E1B" w:rsidP="00AF4812">
            <w:pPr>
              <w:spacing w:before="20" w:after="20"/>
              <w:ind w:right="2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6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7A335E29" w14:textId="1008DFDA" w:rsidR="00967E1B" w:rsidRPr="00321218" w:rsidRDefault="00967E1B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2B3124" w:rsidRPr="00321218" w14:paraId="4D13800F" w14:textId="77777777" w:rsidTr="00D13F93">
        <w:trPr>
          <w:trHeight w:val="240"/>
        </w:trPr>
        <w:tc>
          <w:tcPr>
            <w:tcW w:w="2835" w:type="dxa"/>
            <w:tcMar>
              <w:left w:w="108" w:type="dxa"/>
              <w:right w:w="108" w:type="dxa"/>
            </w:tcMar>
          </w:tcPr>
          <w:p w14:paraId="7F8F8132" w14:textId="46D215C0" w:rsidR="00212A81" w:rsidRPr="00321218" w:rsidRDefault="00212A81" w:rsidP="00AF4812">
            <w:pPr>
              <w:spacing w:before="20" w:after="20"/>
              <w:ind w:left="118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ณ วันที่ 31 ธันวาคม 2567</w:t>
            </w:r>
          </w:p>
        </w:tc>
        <w:tc>
          <w:tcPr>
            <w:tcW w:w="1984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71AB23CD" w14:textId="37829932" w:rsidR="00212A81" w:rsidRPr="00321218" w:rsidRDefault="00212A8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34387124" w14:textId="7809FB3E" w:rsidR="00212A81" w:rsidRPr="00321218" w:rsidRDefault="00212A81" w:rsidP="00AF4812">
            <w:pPr>
              <w:spacing w:before="20" w:after="20"/>
              <w:ind w:right="24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12,921,979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67BA2D50" w14:textId="05F03602" w:rsidR="00212A81" w:rsidRPr="00321218" w:rsidRDefault="00102B01" w:rsidP="00AF4812">
            <w:pPr>
              <w:spacing w:before="20" w:after="20"/>
              <w:ind w:right="19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16,277,099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0B585C9D" w14:textId="398F9B14" w:rsidR="00212A81" w:rsidRPr="00321218" w:rsidRDefault="00BB214C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5,342,607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03C8F456" w14:textId="04F1E971" w:rsidR="00212A81" w:rsidRPr="00321218" w:rsidRDefault="00212A81" w:rsidP="00AF4812">
            <w:pPr>
              <w:spacing w:before="20" w:after="20"/>
              <w:ind w:right="22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1,205,644</w:t>
            </w:r>
          </w:p>
        </w:tc>
        <w:tc>
          <w:tcPr>
            <w:tcW w:w="19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61405787" w14:textId="39A88B0D" w:rsidR="00212A81" w:rsidRPr="00321218" w:rsidRDefault="00BB214C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35,747,329</w:t>
            </w:r>
          </w:p>
        </w:tc>
      </w:tr>
      <w:tr w:rsidR="002B3124" w:rsidRPr="00321218" w14:paraId="33A4DD8C" w14:textId="77777777" w:rsidTr="00D13F93">
        <w:trPr>
          <w:trHeight w:val="240"/>
        </w:trPr>
        <w:tc>
          <w:tcPr>
            <w:tcW w:w="2835" w:type="dxa"/>
            <w:tcMar>
              <w:left w:w="108" w:type="dxa"/>
              <w:right w:w="108" w:type="dxa"/>
            </w:tcMar>
          </w:tcPr>
          <w:p w14:paraId="0259B94A" w14:textId="6B492304" w:rsidR="00212A81" w:rsidRPr="00321218" w:rsidRDefault="00212A81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มูลค่าสุทธิตามบัญชี</w:t>
            </w:r>
          </w:p>
        </w:tc>
        <w:tc>
          <w:tcPr>
            <w:tcW w:w="1984" w:type="dxa"/>
            <w:tcBorders>
              <w:top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53D645CD" w14:textId="04CAD303" w:rsidR="00212A81" w:rsidRPr="00321218" w:rsidRDefault="00212A8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013D750E" w14:textId="7C3F7E64" w:rsidR="00212A81" w:rsidRPr="00321218" w:rsidRDefault="00212A81" w:rsidP="00AF4812">
            <w:pPr>
              <w:spacing w:before="20" w:after="20"/>
              <w:ind w:right="24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185577BE" w14:textId="553AF6DB" w:rsidR="00212A81" w:rsidRPr="00321218" w:rsidRDefault="00212A81" w:rsidP="00AF4812">
            <w:pPr>
              <w:spacing w:before="20" w:after="20"/>
              <w:ind w:right="19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656E11FF" w14:textId="6B626838" w:rsidR="00212A81" w:rsidRPr="00321218" w:rsidRDefault="00212A8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22240A9B" w14:textId="5D5A0252" w:rsidR="00212A81" w:rsidRPr="00321218" w:rsidRDefault="00212A81" w:rsidP="00AF4812">
            <w:pPr>
              <w:spacing w:before="20" w:after="20"/>
              <w:ind w:right="2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6" w:type="dxa"/>
            <w:tcBorders>
              <w:top w:val="single" w:sz="4" w:space="0" w:color="000000" w:themeColor="text1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7559C54D" w14:textId="0210D9F5" w:rsidR="00212A81" w:rsidRPr="00321218" w:rsidRDefault="00212A8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2B3124" w:rsidRPr="00321218" w14:paraId="6F2E9850" w14:textId="77777777" w:rsidTr="00D13F93">
        <w:trPr>
          <w:trHeight w:val="240"/>
        </w:trPr>
        <w:tc>
          <w:tcPr>
            <w:tcW w:w="2835" w:type="dxa"/>
            <w:tcMar>
              <w:left w:w="108" w:type="dxa"/>
              <w:right w:w="108" w:type="dxa"/>
            </w:tcMar>
          </w:tcPr>
          <w:p w14:paraId="7134A8B1" w14:textId="6746CD53" w:rsidR="00212A81" w:rsidRPr="00321218" w:rsidRDefault="00212A81" w:rsidP="00AF4812">
            <w:pPr>
              <w:spacing w:before="20" w:after="20"/>
              <w:ind w:left="118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ณ วันที่ 31 ธันวาคม 2567</w:t>
            </w:r>
          </w:p>
        </w:tc>
        <w:tc>
          <w:tcPr>
            <w:tcW w:w="1984" w:type="dxa"/>
            <w:tcBorders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1575AC76" w14:textId="06901A76" w:rsidR="00212A81" w:rsidRPr="00321218" w:rsidRDefault="00212A8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5,200,000 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1A4963AA" w14:textId="4E9942B2" w:rsidR="00212A81" w:rsidRPr="00321218" w:rsidRDefault="00212A81" w:rsidP="00AF4812">
            <w:pPr>
              <w:spacing w:before="20" w:after="20"/>
              <w:ind w:right="24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10,981,770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0BF35E81" w14:textId="5BDA5576" w:rsidR="00212A81" w:rsidRPr="00321218" w:rsidRDefault="00212A81" w:rsidP="00AF4812">
            <w:pPr>
              <w:spacing w:before="20" w:after="20"/>
              <w:ind w:right="19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3,043,507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6C18B6BD" w14:textId="2CA2033F" w:rsidR="00212A81" w:rsidRPr="00321218" w:rsidRDefault="00212A8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571,439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34D467CC" w14:textId="081165BD" w:rsidR="00212A81" w:rsidRPr="00321218" w:rsidRDefault="00212A81" w:rsidP="00AF4812">
            <w:pPr>
              <w:spacing w:before="20" w:after="20"/>
              <w:ind w:right="22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144,160</w:t>
            </w:r>
          </w:p>
        </w:tc>
        <w:tc>
          <w:tcPr>
            <w:tcW w:w="1986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30F1E2FF" w14:textId="6B1C6B29" w:rsidR="00212A81" w:rsidRPr="00321218" w:rsidRDefault="00212A8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19,940,876</w:t>
            </w:r>
          </w:p>
        </w:tc>
      </w:tr>
      <w:tr w:rsidR="002B3124" w:rsidRPr="00321218" w14:paraId="162EBB64" w14:textId="77777777" w:rsidTr="00D13F93">
        <w:trPr>
          <w:trHeight w:val="315"/>
        </w:trPr>
        <w:tc>
          <w:tcPr>
            <w:tcW w:w="2835" w:type="dxa"/>
            <w:tcMar>
              <w:left w:w="108" w:type="dxa"/>
              <w:right w:w="108" w:type="dxa"/>
            </w:tcMar>
          </w:tcPr>
          <w:p w14:paraId="61785C40" w14:textId="6FC64A4A" w:rsidR="00212A81" w:rsidRPr="00321218" w:rsidRDefault="00212A81" w:rsidP="00AF4812">
            <w:pPr>
              <w:spacing w:before="20" w:after="20"/>
              <w:ind w:left="118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4861EDD" w14:textId="42EE3271" w:rsidR="00212A81" w:rsidRPr="00321218" w:rsidRDefault="00212A81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30A6B52" w14:textId="2099C14F" w:rsidR="00212A81" w:rsidRPr="00321218" w:rsidRDefault="00212A81" w:rsidP="00AF4812">
            <w:pPr>
              <w:spacing w:before="20" w:after="20"/>
              <w:ind w:right="24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8D163AE" w14:textId="517EEF91" w:rsidR="00212A81" w:rsidRPr="00321218" w:rsidRDefault="00212A81" w:rsidP="00AF4812">
            <w:pPr>
              <w:spacing w:before="20" w:after="20"/>
              <w:ind w:right="19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473604E" w14:textId="5FF97E96" w:rsidR="00212A81" w:rsidRPr="00321218" w:rsidRDefault="00212A8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7058631" w14:textId="35FE5EAE" w:rsidR="00212A81" w:rsidRPr="00321218" w:rsidRDefault="00212A81" w:rsidP="00AF4812">
            <w:pPr>
              <w:spacing w:before="20" w:after="20"/>
              <w:ind w:right="22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262EBEE" w14:textId="3741C072" w:rsidR="00212A81" w:rsidRPr="00321218" w:rsidRDefault="00212A81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212A81" w:rsidRPr="00321218" w14:paraId="1EC7FE53" w14:textId="77777777" w:rsidTr="00F86704">
        <w:trPr>
          <w:trHeight w:val="315"/>
        </w:trPr>
        <w:tc>
          <w:tcPr>
            <w:tcW w:w="8787" w:type="dxa"/>
            <w:gridSpan w:val="4"/>
            <w:tcMar>
              <w:left w:w="108" w:type="dxa"/>
              <w:right w:w="108" w:type="dxa"/>
            </w:tcMar>
          </w:tcPr>
          <w:p w14:paraId="5EF8C532" w14:textId="1D5705A9" w:rsidR="00212A81" w:rsidRPr="00321218" w:rsidRDefault="00212A81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 w:rsidR="00967E1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1 ธันวาคม </w:t>
            </w:r>
            <w:r w:rsidR="00967E1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567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</w:tcPr>
          <w:p w14:paraId="00A82B64" w14:textId="44D4A9B1" w:rsidR="00212A81" w:rsidRPr="00321218" w:rsidRDefault="00212A8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</w:tcPr>
          <w:p w14:paraId="745E0F81" w14:textId="741614E9" w:rsidR="00212A81" w:rsidRPr="00321218" w:rsidRDefault="00212A81" w:rsidP="00AF4812">
            <w:pPr>
              <w:spacing w:before="20" w:after="20"/>
              <w:ind w:right="22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6" w:type="dxa"/>
            <w:tcMar>
              <w:left w:w="108" w:type="dxa"/>
              <w:right w:w="108" w:type="dxa"/>
            </w:tcMar>
          </w:tcPr>
          <w:p w14:paraId="2A40618A" w14:textId="0A74F670" w:rsidR="00212A81" w:rsidRPr="00321218" w:rsidRDefault="00BB214C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4,735,930</w:t>
            </w:r>
          </w:p>
        </w:tc>
      </w:tr>
    </w:tbl>
    <w:p w14:paraId="7BB74B56" w14:textId="40F98EF3" w:rsidR="4C4E0221" w:rsidRPr="00321218" w:rsidRDefault="4C4E0221" w:rsidP="00AF4812">
      <w:pPr>
        <w:spacing w:before="20" w:after="20"/>
        <w:rPr>
          <w:rFonts w:ascii="Browallia New" w:hAnsi="Browallia New" w:cs="Browallia New" w:hint="cs"/>
          <w:color w:val="000000" w:themeColor="text1"/>
        </w:rPr>
      </w:pPr>
    </w:p>
    <w:p w14:paraId="49BF9A32" w14:textId="11DD7723" w:rsidR="00CD3EAA" w:rsidRPr="00321218" w:rsidRDefault="06C63E4F" w:rsidP="00AF4812">
      <w:pPr>
        <w:spacing w:before="20" w:after="20"/>
        <w:jc w:val="thaiDistribute"/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</w:pPr>
      <w:r w:rsidRPr="00321218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  <w:lang w:val="en-GB"/>
        </w:rPr>
        <w:t xml:space="preserve">ณ วันที่ </w:t>
      </w:r>
      <w:r w:rsidRPr="00321218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 xml:space="preserve">31 </w:t>
      </w:r>
      <w:r w:rsidRPr="00321218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  <w:lang w:val="en-GB"/>
        </w:rPr>
        <w:t xml:space="preserve">ธันวาคม </w:t>
      </w:r>
      <w:r w:rsidRPr="00321218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256</w:t>
      </w:r>
      <w:r w:rsidR="0EE9DF7C" w:rsidRPr="00321218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8</w:t>
      </w:r>
      <w:r w:rsidRPr="00321218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8722CF" w:rsidRPr="00321218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  <w:lang w:val="en-GB"/>
        </w:rPr>
        <w:t>กลุ่มบริษัท</w:t>
      </w:r>
      <w:r w:rsidRPr="00321218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  <w:lang w:val="en-GB"/>
        </w:rPr>
        <w:t xml:space="preserve">ได้นำที่ดินมูลค่าตามบัญชีจำนวน </w:t>
      </w:r>
      <w:r w:rsidRPr="00321218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 xml:space="preserve">5,200,000 </w:t>
      </w:r>
      <w:r w:rsidRPr="00321218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  <w:lang w:val="en-GB"/>
        </w:rPr>
        <w:t>บาท (</w:t>
      </w:r>
      <w:r w:rsidRPr="00321218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256</w:t>
      </w:r>
      <w:r w:rsidR="373D7CCE" w:rsidRPr="00321218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7</w:t>
      </w:r>
      <w:r w:rsidRPr="00321218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 xml:space="preserve">: </w:t>
      </w:r>
      <w:r w:rsidRPr="00321218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  <w:lang w:val="en-GB"/>
        </w:rPr>
        <w:t xml:space="preserve">จำนวน </w:t>
      </w:r>
      <w:r w:rsidRPr="00321218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5,200,000</w:t>
      </w:r>
      <w:r w:rsidRPr="00321218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  <w:lang w:val="en-GB"/>
        </w:rPr>
        <w:t xml:space="preserve"> บาท) ไปวางเป็นหลักประกันวงเงินสินเชื่อจากสถาบันการเงิน (หมายเหตุ </w:t>
      </w:r>
      <w:r w:rsidRPr="00321218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2</w:t>
      </w:r>
      <w:r w:rsidR="00A23620" w:rsidRPr="00321218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0</w:t>
      </w:r>
      <w:r w:rsidRPr="00321218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)</w:t>
      </w:r>
    </w:p>
    <w:p w14:paraId="1F6A7AE6" w14:textId="1F455EEE" w:rsidR="5CEAE583" w:rsidRPr="00321218" w:rsidRDefault="5CEAE583" w:rsidP="00AF4812">
      <w:pPr>
        <w:spacing w:before="20" w:after="20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ณ</w:t>
      </w:r>
      <w:r w:rsidR="00967E1B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วันที่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 ธันวาคม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en-GB"/>
        </w:rPr>
        <w:t>2568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 กลุ่มบริษัทมีอาคารและอุปกรณ์จำนวนหนึ่งซึ่งตัดค่าเสื่อมราคาหมดแล้วแต่ยังใช้งานอยู่  ราคาทุนก่อนหักค่าเสื่อมราคาสะสมของสินทรัพย์ดังกล่าวมีจำนวน</w:t>
      </w:r>
      <w:r w:rsidR="00DD55BA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bidi="th"/>
        </w:rPr>
        <w:t xml:space="preserve"> 19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en-GB"/>
        </w:rPr>
        <w:t>.</w:t>
      </w:r>
      <w:r w:rsidR="00DD55BA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en-GB"/>
        </w:rPr>
        <w:t>82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 ล้านบาท ในงบการเงินรวม และจำนวน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en-GB"/>
        </w:rPr>
        <w:t>19.</w:t>
      </w:r>
      <w:r w:rsidR="00DD55BA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en-GB"/>
        </w:rPr>
        <w:t>29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 ล้านบาท ในงบการเงินเฉพาะกิจการ (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en-GB"/>
        </w:rPr>
        <w:t xml:space="preserve">2567 :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จำนวน </w:t>
      </w:r>
      <w:r w:rsidR="00DD55BA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en-GB" w:bidi="th"/>
        </w:rPr>
        <w:t>20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en-GB"/>
        </w:rPr>
        <w:t>.</w:t>
      </w:r>
      <w:r w:rsidR="00DD55BA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en-GB"/>
        </w:rPr>
        <w:t>04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ล้านบาทและจำนวน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en-GB"/>
        </w:rPr>
        <w:t xml:space="preserve">19.87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ล้านบาท ตามลำดับ)</w:t>
      </w:r>
    </w:p>
    <w:p w14:paraId="7F61F566" w14:textId="12234F84" w:rsidR="001C7FB9" w:rsidRPr="00321218" w:rsidRDefault="001C7FB9" w:rsidP="00AF4812">
      <w:pP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en-GB"/>
        </w:rPr>
        <w:sectPr w:rsidR="001C7FB9" w:rsidRPr="00321218" w:rsidSect="00212655">
          <w:headerReference w:type="default" r:id="rId11"/>
          <w:footerReference w:type="default" r:id="rId12"/>
          <w:pgSz w:w="16840" w:h="11907" w:orient="landscape" w:code="9"/>
          <w:pgMar w:top="1728" w:right="1440" w:bottom="720" w:left="720" w:header="706" w:footer="576" w:gutter="0"/>
          <w:paperSrc w:first="15" w:other="15"/>
          <w:pgNumType w:start="35"/>
          <w:cols w:space="720"/>
          <w:noEndnote/>
          <w:docGrid w:linePitch="326"/>
        </w:sectPr>
      </w:pPr>
    </w:p>
    <w:p w14:paraId="1D64D84E" w14:textId="1C2D16AA" w:rsidR="00F750A3" w:rsidRPr="00321218" w:rsidRDefault="06C63E4F" w:rsidP="00AF4812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  <w:cs/>
        </w:rPr>
        <w:lastRenderedPageBreak/>
        <w:t>สินทรัพย์สิทธิการใช้</w:t>
      </w:r>
    </w:p>
    <w:p w14:paraId="184D6BE8" w14:textId="77777777" w:rsidR="00F750A3" w:rsidRPr="00321218" w:rsidRDefault="00F750A3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79B81A1C" w14:textId="73016A06" w:rsidR="3ECA5178" w:rsidRPr="00321218" w:rsidRDefault="3ECA5178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</w:pP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ประกอบด้วย</w:t>
      </w:r>
      <w:proofErr w:type="spellEnd"/>
    </w:p>
    <w:tbl>
      <w:tblPr>
        <w:tblW w:w="9615" w:type="dxa"/>
        <w:tblInd w:w="142" w:type="dxa"/>
        <w:tblLayout w:type="fixed"/>
        <w:tblLook w:val="06A0" w:firstRow="1" w:lastRow="0" w:firstColumn="1" w:lastColumn="0" w:noHBand="1" w:noVBand="1"/>
      </w:tblPr>
      <w:tblGrid>
        <w:gridCol w:w="3548"/>
        <w:gridCol w:w="1531"/>
        <w:gridCol w:w="1531"/>
        <w:gridCol w:w="1531"/>
        <w:gridCol w:w="1474"/>
      </w:tblGrid>
      <w:tr w:rsidR="002B3124" w:rsidRPr="00321218" w14:paraId="00CE6379" w14:textId="77777777" w:rsidTr="009A27F5">
        <w:trPr>
          <w:trHeight w:val="120"/>
        </w:trPr>
        <w:tc>
          <w:tcPr>
            <w:tcW w:w="3548" w:type="dxa"/>
            <w:tcMar>
              <w:left w:w="108" w:type="dxa"/>
              <w:right w:w="108" w:type="dxa"/>
            </w:tcMar>
          </w:tcPr>
          <w:p w14:paraId="16716C1D" w14:textId="78F56484" w:rsidR="4C4E0221" w:rsidRPr="00321218" w:rsidRDefault="4C4E022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6067" w:type="dxa"/>
            <w:gridSpan w:val="4"/>
            <w:tcMar>
              <w:left w:w="108" w:type="dxa"/>
              <w:right w:w="108" w:type="dxa"/>
            </w:tcMar>
          </w:tcPr>
          <w:p w14:paraId="590EE6FD" w14:textId="62142326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หน่วย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บาท)</w:t>
            </w:r>
          </w:p>
        </w:tc>
      </w:tr>
      <w:tr w:rsidR="002B3124" w:rsidRPr="00321218" w14:paraId="283EA16E" w14:textId="77777777" w:rsidTr="00D13F93">
        <w:trPr>
          <w:trHeight w:val="120"/>
        </w:trPr>
        <w:tc>
          <w:tcPr>
            <w:tcW w:w="3548" w:type="dxa"/>
            <w:tcMar>
              <w:left w:w="108" w:type="dxa"/>
              <w:right w:w="108" w:type="dxa"/>
            </w:tcMar>
          </w:tcPr>
          <w:p w14:paraId="69985654" w14:textId="495CC8F8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6067" w:type="dxa"/>
            <w:gridSpan w:val="4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6C83C685" w14:textId="465F93F6" w:rsidR="0C4C70BE" w:rsidRPr="00321218" w:rsidRDefault="0C4C70BE" w:rsidP="00AF4812">
            <w:pPr>
              <w:spacing w:before="20" w:after="20"/>
              <w:ind w:left="-107" w:right="-108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งบการเงินรวม </w:t>
            </w:r>
          </w:p>
          <w:p w14:paraId="2D8C18D4" w14:textId="57011C66" w:rsidR="0C4C70BE" w:rsidRPr="00321218" w:rsidRDefault="0C4C70BE" w:rsidP="00AF4812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และงบการเงินเฉพาะกิจการ</w:t>
            </w:r>
          </w:p>
        </w:tc>
      </w:tr>
      <w:tr w:rsidR="002B3124" w:rsidRPr="00321218" w14:paraId="6C8AA29E" w14:textId="77777777" w:rsidTr="00D13F93">
        <w:trPr>
          <w:trHeight w:val="120"/>
        </w:trPr>
        <w:tc>
          <w:tcPr>
            <w:tcW w:w="3548" w:type="dxa"/>
            <w:tcMar>
              <w:left w:w="108" w:type="dxa"/>
              <w:right w:w="108" w:type="dxa"/>
            </w:tcMar>
          </w:tcPr>
          <w:p w14:paraId="630A2943" w14:textId="587EF524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2DA2543D" w14:textId="39982634" w:rsidR="4C4E0221" w:rsidRPr="00321218" w:rsidRDefault="4C4E0221" w:rsidP="00AF4812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1D0887B2" w14:textId="7FCE684C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th"/>
              </w:rPr>
            </w:pPr>
          </w:p>
        </w:tc>
        <w:tc>
          <w:tcPr>
            <w:tcW w:w="1531" w:type="dxa"/>
            <w:tcBorders>
              <w:top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4B7C02A1" w14:textId="18B18BE8" w:rsidR="4C4E0221" w:rsidRPr="00321218" w:rsidRDefault="4C4E0221" w:rsidP="00AF4812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2554E6EE" w14:textId="784E211D" w:rsidR="4C4E0221" w:rsidRPr="00321218" w:rsidRDefault="4C4E0221" w:rsidP="00AF4812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2B3124" w:rsidRPr="00321218" w14:paraId="7624D0F9" w14:textId="77777777" w:rsidTr="00D13F93">
        <w:trPr>
          <w:trHeight w:val="120"/>
        </w:trPr>
        <w:tc>
          <w:tcPr>
            <w:tcW w:w="3548" w:type="dxa"/>
            <w:tcMar>
              <w:left w:w="108" w:type="dxa"/>
              <w:right w:w="108" w:type="dxa"/>
            </w:tcMar>
          </w:tcPr>
          <w:p w14:paraId="0A85BE9E" w14:textId="72FE12D4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531" w:type="dxa"/>
            <w:tcBorders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2FD107FA" w14:textId="0FE11A67" w:rsidR="6BD8CB6F" w:rsidRPr="00321218" w:rsidRDefault="6BD8CB6F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อาคารสำนักงาน</w:t>
            </w:r>
          </w:p>
        </w:tc>
        <w:tc>
          <w:tcPr>
            <w:tcW w:w="1531" w:type="dxa"/>
            <w:tcBorders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66680DED" w14:textId="55024011" w:rsidR="6BD8CB6F" w:rsidRPr="00321218" w:rsidRDefault="6BD8CB6F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อุปกรณ์สำนักงาน</w:t>
            </w:r>
          </w:p>
        </w:tc>
        <w:tc>
          <w:tcPr>
            <w:tcW w:w="1531" w:type="dxa"/>
            <w:tcBorders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393C70E3" w14:textId="1273FE17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ยานพาหนะ</w:t>
            </w:r>
          </w:p>
        </w:tc>
        <w:tc>
          <w:tcPr>
            <w:tcW w:w="1474" w:type="dxa"/>
            <w:tcBorders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26930288" w14:textId="74F216FC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รวม</w:t>
            </w:r>
          </w:p>
        </w:tc>
      </w:tr>
      <w:tr w:rsidR="002B3124" w:rsidRPr="00321218" w14:paraId="400C368B" w14:textId="77777777" w:rsidTr="00D13F93">
        <w:trPr>
          <w:trHeight w:val="300"/>
        </w:trPr>
        <w:tc>
          <w:tcPr>
            <w:tcW w:w="3548" w:type="dxa"/>
            <w:tcMar>
              <w:left w:w="108" w:type="dxa"/>
              <w:right w:w="108" w:type="dxa"/>
            </w:tcMar>
          </w:tcPr>
          <w:p w14:paraId="30F2C92B" w14:textId="1935F36A" w:rsidR="4C4E0221" w:rsidRPr="00321218" w:rsidRDefault="4C4E0221" w:rsidP="00AF4812">
            <w:pPr>
              <w:spacing w:before="20" w:after="20"/>
              <w:ind w:left="39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ราคาทุน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5DB92A62" w14:textId="44A55895" w:rsidR="4C4E0221" w:rsidRPr="00321218" w:rsidRDefault="4C4E0221" w:rsidP="00AF4812">
            <w:pPr>
              <w:spacing w:before="20" w:after="20"/>
              <w:ind w:right="55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2E4DC166" w14:textId="138F92F0" w:rsidR="4C4E0221" w:rsidRPr="00321218" w:rsidRDefault="4C4E0221" w:rsidP="00AF4812">
            <w:pPr>
              <w:spacing w:before="20" w:after="20"/>
              <w:ind w:right="3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1F429828" w14:textId="431ECFD7" w:rsidR="4C4E0221" w:rsidRPr="00321218" w:rsidRDefault="4C4E0221" w:rsidP="00AF4812">
            <w:pPr>
              <w:spacing w:before="20" w:after="20"/>
              <w:ind w:right="55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47FD9D98" w14:textId="43126BE9" w:rsidR="4C4E0221" w:rsidRPr="00321218" w:rsidRDefault="4C4E0221" w:rsidP="00AF4812">
            <w:pPr>
              <w:spacing w:before="20" w:after="20"/>
              <w:ind w:right="55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2B3124" w:rsidRPr="00321218" w14:paraId="4DCEBFC1" w14:textId="77777777" w:rsidTr="009A27F5">
        <w:trPr>
          <w:trHeight w:val="300"/>
        </w:trPr>
        <w:tc>
          <w:tcPr>
            <w:tcW w:w="3548" w:type="dxa"/>
            <w:tcMar>
              <w:left w:w="108" w:type="dxa"/>
              <w:right w:w="108" w:type="dxa"/>
            </w:tcMar>
          </w:tcPr>
          <w:p w14:paraId="1A5660A0" w14:textId="5B52A150" w:rsidR="4C4E0221" w:rsidRPr="00321218" w:rsidRDefault="4C4E0221" w:rsidP="00AF4812">
            <w:pPr>
              <w:spacing w:before="20" w:after="20"/>
              <w:ind w:left="39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ณ วันที่ </w:t>
            </w:r>
            <w:r w:rsidR="00967E1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มกราคม </w:t>
            </w:r>
            <w:r w:rsidR="00967E1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256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531" w:type="dxa"/>
            <w:tcBorders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0F6A82FC" w14:textId="165280C4" w:rsidR="721BB177" w:rsidRPr="00321218" w:rsidRDefault="000B4027" w:rsidP="00AF4812">
            <w:pPr>
              <w:spacing w:before="20" w:after="20"/>
              <w:ind w:right="3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5,697,123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6B7C73A" w14:textId="77A56351" w:rsidR="7B2A6746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32,216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F5028A8" w14:textId="2D730324" w:rsidR="7B2A6746" w:rsidRPr="00321218" w:rsidRDefault="000B4027" w:rsidP="00AF4812">
            <w:pPr>
              <w:spacing w:before="20" w:after="20"/>
              <w:ind w:right="3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14,808,812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CFE8F09" w14:textId="46020D7E" w:rsidR="7B2A6746" w:rsidRPr="00321218" w:rsidRDefault="000B4027" w:rsidP="00AF4812">
            <w:pPr>
              <w:spacing w:before="20" w:after="20"/>
              <w:ind w:right="3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20,537,151</w:t>
            </w:r>
          </w:p>
        </w:tc>
      </w:tr>
      <w:tr w:rsidR="002B3124" w:rsidRPr="00321218" w14:paraId="33C4C040" w14:textId="77777777" w:rsidTr="009A27F5">
        <w:trPr>
          <w:trHeight w:val="300"/>
        </w:trPr>
        <w:tc>
          <w:tcPr>
            <w:tcW w:w="3548" w:type="dxa"/>
            <w:tcMar>
              <w:left w:w="108" w:type="dxa"/>
              <w:right w:w="108" w:type="dxa"/>
            </w:tcMar>
          </w:tcPr>
          <w:p w14:paraId="426F71BA" w14:textId="65F6BA92" w:rsidR="4C4E0221" w:rsidRPr="00321218" w:rsidRDefault="4C4E0221" w:rsidP="00AF4812">
            <w:pPr>
              <w:spacing w:before="20" w:after="20"/>
              <w:ind w:left="39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สินทรัพย์สิทธิการใช้เพิ่มขึ้น</w:t>
            </w:r>
          </w:p>
        </w:tc>
        <w:tc>
          <w:tcPr>
            <w:tcW w:w="1531" w:type="dxa"/>
            <w:tcMar>
              <w:left w:w="108" w:type="dxa"/>
              <w:right w:w="108" w:type="dxa"/>
            </w:tcMar>
          </w:tcPr>
          <w:p w14:paraId="4ED6EDE1" w14:textId="27E06932" w:rsidR="4C4E0221" w:rsidRPr="00321218" w:rsidRDefault="000B4027" w:rsidP="00AF4812">
            <w:pPr>
              <w:spacing w:before="20" w:after="20"/>
              <w:ind w:right="3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1" w:type="dxa"/>
            <w:tcMar>
              <w:left w:w="108" w:type="dxa"/>
              <w:right w:w="108" w:type="dxa"/>
            </w:tcMar>
          </w:tcPr>
          <w:p w14:paraId="2527911D" w14:textId="099C53A9" w:rsidR="16D574A6" w:rsidRPr="00321218" w:rsidRDefault="003447D6" w:rsidP="00AF4812">
            <w:pPr>
              <w:spacing w:before="20" w:after="20"/>
              <w:ind w:right="3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1" w:type="dxa"/>
            <w:tcMar>
              <w:left w:w="108" w:type="dxa"/>
              <w:right w:w="108" w:type="dxa"/>
            </w:tcMar>
          </w:tcPr>
          <w:p w14:paraId="4724219A" w14:textId="2378C4EA" w:rsidR="1157BF8C" w:rsidRPr="00321218" w:rsidRDefault="000B4027" w:rsidP="00AF4812">
            <w:pPr>
              <w:spacing w:before="20" w:after="20"/>
              <w:ind w:right="3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4,499,000</w:t>
            </w:r>
          </w:p>
        </w:tc>
        <w:tc>
          <w:tcPr>
            <w:tcW w:w="1474" w:type="dxa"/>
            <w:tcMar>
              <w:left w:w="108" w:type="dxa"/>
              <w:right w:w="108" w:type="dxa"/>
            </w:tcMar>
          </w:tcPr>
          <w:p w14:paraId="1595EA57" w14:textId="2217D696" w:rsidR="1157BF8C" w:rsidRPr="00321218" w:rsidRDefault="000B4027" w:rsidP="00AF4812">
            <w:pPr>
              <w:spacing w:before="20" w:after="20"/>
              <w:ind w:right="3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4,499,000</w:t>
            </w:r>
          </w:p>
        </w:tc>
      </w:tr>
      <w:tr w:rsidR="00926A23" w:rsidRPr="00321218" w14:paraId="78FA18E1" w14:textId="77777777" w:rsidTr="00D13F93">
        <w:trPr>
          <w:trHeight w:val="300"/>
        </w:trPr>
        <w:tc>
          <w:tcPr>
            <w:tcW w:w="3548" w:type="dxa"/>
            <w:tcMar>
              <w:left w:w="108" w:type="dxa"/>
              <w:right w:w="108" w:type="dxa"/>
            </w:tcMar>
          </w:tcPr>
          <w:p w14:paraId="11DD4C90" w14:textId="6E0953EB" w:rsidR="00926A23" w:rsidRPr="00321218" w:rsidRDefault="00926A23" w:rsidP="00AF4812">
            <w:pPr>
              <w:spacing w:before="20" w:after="20"/>
              <w:ind w:left="39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จำหน่าย</w:t>
            </w:r>
          </w:p>
        </w:tc>
        <w:tc>
          <w:tcPr>
            <w:tcW w:w="1531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17D32719" w14:textId="51AAF4E0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238CE02B" w14:textId="3F6FB425" w:rsidR="00926A23" w:rsidRPr="00321218" w:rsidRDefault="00926A23" w:rsidP="00AF4812">
            <w:pPr>
              <w:spacing w:before="20" w:after="20"/>
              <w:ind w:right="-11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32,216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531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1F4D4D26" w14:textId="37B27EE7" w:rsidR="00926A23" w:rsidRPr="00321218" w:rsidRDefault="00926A23" w:rsidP="00AF4812">
            <w:pPr>
              <w:spacing w:before="20" w:after="20"/>
              <w:ind w:right="-13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(4,578,364)</w:t>
            </w:r>
          </w:p>
        </w:tc>
        <w:tc>
          <w:tcPr>
            <w:tcW w:w="1474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  <w:vAlign w:val="bottom"/>
          </w:tcPr>
          <w:p w14:paraId="03ADC54F" w14:textId="7EA4B4DA" w:rsidR="00926A23" w:rsidRPr="00321218" w:rsidRDefault="00926A23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4,578,364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926A23" w:rsidRPr="00321218" w14:paraId="29E3A245" w14:textId="77777777" w:rsidTr="00D13F93">
        <w:trPr>
          <w:trHeight w:val="300"/>
        </w:trPr>
        <w:tc>
          <w:tcPr>
            <w:tcW w:w="3548" w:type="dxa"/>
            <w:tcMar>
              <w:left w:w="108" w:type="dxa"/>
              <w:right w:w="108" w:type="dxa"/>
            </w:tcMar>
          </w:tcPr>
          <w:p w14:paraId="5A512751" w14:textId="27CF8F06" w:rsidR="00926A23" w:rsidRPr="00321218" w:rsidRDefault="00926A23" w:rsidP="00AF4812">
            <w:pPr>
              <w:spacing w:before="20" w:after="20"/>
              <w:ind w:left="39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ณ วันที่ </w:t>
            </w:r>
            <w:r w:rsidR="00967E1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1 ธันวาคม </w:t>
            </w:r>
            <w:r w:rsidR="00967E1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567</w:t>
            </w:r>
          </w:p>
        </w:tc>
        <w:tc>
          <w:tcPr>
            <w:tcW w:w="1531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0E9F0F90" w14:textId="64433E20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5,697,123</w:t>
            </w:r>
          </w:p>
        </w:tc>
        <w:tc>
          <w:tcPr>
            <w:tcW w:w="153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B9AEDA0" w14:textId="60E1633A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3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1B7719BA" w14:textId="2A3EA3E1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14,729,448</w:t>
            </w:r>
          </w:p>
        </w:tc>
        <w:tc>
          <w:tcPr>
            <w:tcW w:w="147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284587FD" w14:textId="1392ED1A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20,426,571</w:t>
            </w:r>
          </w:p>
        </w:tc>
      </w:tr>
      <w:tr w:rsidR="00926A23" w:rsidRPr="00321218" w14:paraId="229B062B" w14:textId="77777777" w:rsidTr="00D13F93">
        <w:trPr>
          <w:trHeight w:val="300"/>
        </w:trPr>
        <w:tc>
          <w:tcPr>
            <w:tcW w:w="3548" w:type="dxa"/>
            <w:tcMar>
              <w:left w:w="108" w:type="dxa"/>
              <w:right w:w="108" w:type="dxa"/>
            </w:tcMar>
          </w:tcPr>
          <w:p w14:paraId="3D4F7DFB" w14:textId="2AA0DBCB" w:rsidR="00926A23" w:rsidRPr="00321218" w:rsidRDefault="00926A23" w:rsidP="00AF4812">
            <w:pPr>
              <w:spacing w:before="20" w:after="20"/>
              <w:ind w:left="39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สินทรัพย์สิทธิการใช้เพิ่มขึ้น</w:t>
            </w:r>
          </w:p>
        </w:tc>
        <w:tc>
          <w:tcPr>
            <w:tcW w:w="1531" w:type="dxa"/>
            <w:tcBorders>
              <w:top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4679C099" w14:textId="44B4965F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3C93535A" w14:textId="1BB95ADC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5ACF0672" w14:textId="7F57A594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3B53F64E" w14:textId="650CCE74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926A23" w:rsidRPr="00321218" w14:paraId="7FF1EB3D" w14:textId="77777777" w:rsidTr="00D13F93">
        <w:trPr>
          <w:trHeight w:val="300"/>
        </w:trPr>
        <w:tc>
          <w:tcPr>
            <w:tcW w:w="3548" w:type="dxa"/>
            <w:tcMar>
              <w:left w:w="108" w:type="dxa"/>
              <w:right w:w="108" w:type="dxa"/>
            </w:tcMar>
          </w:tcPr>
          <w:p w14:paraId="3D09CC37" w14:textId="633A3474" w:rsidR="00926A23" w:rsidRPr="00321218" w:rsidRDefault="00926A23" w:rsidP="00AF4812">
            <w:pPr>
              <w:spacing w:before="20" w:after="20"/>
              <w:ind w:left="39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จำหน่าย</w:t>
            </w:r>
          </w:p>
        </w:tc>
        <w:tc>
          <w:tcPr>
            <w:tcW w:w="1531" w:type="dxa"/>
            <w:tcBorders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469430A3" w14:textId="1657722A" w:rsidR="00926A23" w:rsidRPr="00321218" w:rsidRDefault="00926A23" w:rsidP="00AF4812">
            <w:pPr>
              <w:spacing w:before="20" w:after="20"/>
              <w:ind w:right="-1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(5,697,123)</w:t>
            </w:r>
          </w:p>
        </w:tc>
        <w:tc>
          <w:tcPr>
            <w:tcW w:w="1531" w:type="dxa"/>
            <w:tcBorders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24463408" w14:textId="43CDE02C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</w:p>
        </w:tc>
        <w:tc>
          <w:tcPr>
            <w:tcW w:w="1531" w:type="dxa"/>
            <w:tcBorders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0650AC21" w14:textId="0D207F19" w:rsidR="00926A23" w:rsidRPr="00321218" w:rsidRDefault="00926A23" w:rsidP="00AF4812">
            <w:pPr>
              <w:spacing w:before="20" w:after="20"/>
              <w:ind w:right="-13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(5,499,963)</w:t>
            </w:r>
          </w:p>
        </w:tc>
        <w:tc>
          <w:tcPr>
            <w:tcW w:w="1474" w:type="dxa"/>
            <w:tcBorders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790EF84D" w14:textId="7E546D5C" w:rsidR="00926A23" w:rsidRPr="00321218" w:rsidRDefault="00926A23" w:rsidP="00AF4812">
            <w:pPr>
              <w:spacing w:before="20" w:after="20"/>
              <w:ind w:right="-1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(11,197,086)</w:t>
            </w:r>
          </w:p>
        </w:tc>
      </w:tr>
      <w:tr w:rsidR="00926A23" w:rsidRPr="00321218" w14:paraId="70D58883" w14:textId="77777777" w:rsidTr="00D13F93">
        <w:trPr>
          <w:trHeight w:val="300"/>
        </w:trPr>
        <w:tc>
          <w:tcPr>
            <w:tcW w:w="3548" w:type="dxa"/>
            <w:tcMar>
              <w:left w:w="108" w:type="dxa"/>
              <w:right w:w="108" w:type="dxa"/>
            </w:tcMar>
          </w:tcPr>
          <w:p w14:paraId="3A3CE8CF" w14:textId="3EFDB05B" w:rsidR="00926A23" w:rsidRPr="00321218" w:rsidRDefault="00926A23" w:rsidP="00AF4812">
            <w:pPr>
              <w:spacing w:before="20" w:after="20"/>
              <w:ind w:left="39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ณ วันที่ </w:t>
            </w:r>
            <w:r w:rsidR="00967E1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1 ธันวาคม </w:t>
            </w:r>
            <w:r w:rsidR="00967E1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568</w:t>
            </w:r>
          </w:p>
        </w:tc>
        <w:tc>
          <w:tcPr>
            <w:tcW w:w="1531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173B31CA" w14:textId="65112CF7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</w:p>
        </w:tc>
        <w:tc>
          <w:tcPr>
            <w:tcW w:w="153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26D38564" w14:textId="4C1DD56B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</w:p>
        </w:tc>
        <w:tc>
          <w:tcPr>
            <w:tcW w:w="153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5EA77852" w14:textId="1C5974AD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9,229,485</w:t>
            </w:r>
          </w:p>
        </w:tc>
        <w:tc>
          <w:tcPr>
            <w:tcW w:w="147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78760EF6" w14:textId="64298E6D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9,229,485 </w:t>
            </w:r>
          </w:p>
        </w:tc>
      </w:tr>
      <w:tr w:rsidR="00926A23" w:rsidRPr="00321218" w14:paraId="5151C227" w14:textId="77777777" w:rsidTr="00D13F93">
        <w:trPr>
          <w:trHeight w:val="300"/>
        </w:trPr>
        <w:tc>
          <w:tcPr>
            <w:tcW w:w="3548" w:type="dxa"/>
            <w:tcMar>
              <w:left w:w="108" w:type="dxa"/>
              <w:right w:w="108" w:type="dxa"/>
            </w:tcMar>
          </w:tcPr>
          <w:p w14:paraId="3DDC8FAE" w14:textId="47F1EF9E" w:rsidR="00926A23" w:rsidRPr="00321218" w:rsidRDefault="00926A23" w:rsidP="00AF4812">
            <w:pPr>
              <w:spacing w:before="20" w:after="20"/>
              <w:ind w:left="39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ค่าเสื่อมราคาสะสม</w:t>
            </w:r>
          </w:p>
        </w:tc>
        <w:tc>
          <w:tcPr>
            <w:tcW w:w="1531" w:type="dxa"/>
            <w:tcBorders>
              <w:top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350CD78A" w14:textId="1247DB26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000000" w:themeColor="text1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72A8C14F" w14:textId="63CA13A6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000000" w:themeColor="text1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3A83D68F" w14:textId="67A15EF3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000000" w:themeColor="text1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1EA0BEAD" w14:textId="64091305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926A23" w:rsidRPr="00321218" w14:paraId="22EAF48B" w14:textId="77777777" w:rsidTr="009A27F5">
        <w:trPr>
          <w:trHeight w:val="300"/>
        </w:trPr>
        <w:tc>
          <w:tcPr>
            <w:tcW w:w="3548" w:type="dxa"/>
            <w:tcMar>
              <w:left w:w="108" w:type="dxa"/>
              <w:right w:w="108" w:type="dxa"/>
            </w:tcMar>
          </w:tcPr>
          <w:p w14:paraId="488BDC17" w14:textId="4F9D1C63" w:rsidR="00926A23" w:rsidRPr="00321218" w:rsidRDefault="00926A23" w:rsidP="00AF4812">
            <w:pPr>
              <w:spacing w:before="20" w:after="20"/>
              <w:ind w:left="39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ณ วันที่ </w:t>
            </w:r>
            <w:r w:rsidR="00967E1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มกราคม </w:t>
            </w:r>
            <w:r w:rsidR="00967E1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567</w:t>
            </w:r>
          </w:p>
        </w:tc>
        <w:tc>
          <w:tcPr>
            <w:tcW w:w="1531" w:type="dxa"/>
            <w:tcBorders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51D0BA3" w14:textId="7455D83B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1,271,503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2CC92BD" w14:textId="53A5CBE6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469B005" w14:textId="202E1CFC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6,046,707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4CA4336" w14:textId="07ABB398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7,318,21</w:t>
            </w:r>
            <w:r w:rsidR="003F6F93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0</w:t>
            </w:r>
          </w:p>
        </w:tc>
      </w:tr>
      <w:tr w:rsidR="00926A23" w:rsidRPr="00321218" w14:paraId="44B7A2ED" w14:textId="77777777" w:rsidTr="009A27F5">
        <w:trPr>
          <w:trHeight w:val="300"/>
        </w:trPr>
        <w:tc>
          <w:tcPr>
            <w:tcW w:w="3548" w:type="dxa"/>
            <w:tcMar>
              <w:left w:w="108" w:type="dxa"/>
              <w:right w:w="108" w:type="dxa"/>
            </w:tcMar>
          </w:tcPr>
          <w:p w14:paraId="51AF05F0" w14:textId="7143D4DE" w:rsidR="00926A23" w:rsidRPr="00321218" w:rsidRDefault="00926A23" w:rsidP="00AF4812">
            <w:pPr>
              <w:spacing w:before="20" w:after="20"/>
              <w:ind w:left="39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ค่าเสื่อมราคาสำหรับปี</w:t>
            </w:r>
          </w:p>
        </w:tc>
        <w:tc>
          <w:tcPr>
            <w:tcW w:w="1531" w:type="dxa"/>
            <w:tcMar>
              <w:left w:w="108" w:type="dxa"/>
              <w:right w:w="108" w:type="dxa"/>
            </w:tcMar>
          </w:tcPr>
          <w:p w14:paraId="0775151F" w14:textId="3E5B1932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1,803,760</w:t>
            </w:r>
          </w:p>
        </w:tc>
        <w:tc>
          <w:tcPr>
            <w:tcW w:w="1531" w:type="dxa"/>
            <w:tcMar>
              <w:left w:w="108" w:type="dxa"/>
              <w:right w:w="108" w:type="dxa"/>
            </w:tcMar>
          </w:tcPr>
          <w:p w14:paraId="472C3D04" w14:textId="146D75DB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1" w:type="dxa"/>
            <w:tcMar>
              <w:left w:w="108" w:type="dxa"/>
              <w:right w:w="108" w:type="dxa"/>
            </w:tcMar>
          </w:tcPr>
          <w:p w14:paraId="4162ED52" w14:textId="480F9502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2,955,965</w:t>
            </w:r>
          </w:p>
        </w:tc>
        <w:tc>
          <w:tcPr>
            <w:tcW w:w="1474" w:type="dxa"/>
            <w:tcMar>
              <w:left w:w="108" w:type="dxa"/>
              <w:right w:w="108" w:type="dxa"/>
            </w:tcMar>
          </w:tcPr>
          <w:p w14:paraId="6C988195" w14:textId="5490ED29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4,759,725</w:t>
            </w:r>
          </w:p>
        </w:tc>
      </w:tr>
      <w:tr w:rsidR="00926A23" w:rsidRPr="00321218" w14:paraId="31DBBC27" w14:textId="77777777" w:rsidTr="00D13F93">
        <w:trPr>
          <w:trHeight w:val="300"/>
        </w:trPr>
        <w:tc>
          <w:tcPr>
            <w:tcW w:w="3548" w:type="dxa"/>
            <w:tcMar>
              <w:left w:w="108" w:type="dxa"/>
              <w:right w:w="108" w:type="dxa"/>
            </w:tcMar>
          </w:tcPr>
          <w:p w14:paraId="6460E33A" w14:textId="1C0921FC" w:rsidR="00926A23" w:rsidRPr="00321218" w:rsidRDefault="00926A23" w:rsidP="00AF4812">
            <w:pPr>
              <w:spacing w:before="20" w:after="20"/>
              <w:ind w:left="39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จำหน่าย</w:t>
            </w:r>
          </w:p>
        </w:tc>
        <w:tc>
          <w:tcPr>
            <w:tcW w:w="1531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76334186" w14:textId="6D14D12D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4BBE94BC" w14:textId="1213E0D8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1E6A8A7E" w14:textId="38C33A6D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(4,578,364)</w:t>
            </w:r>
          </w:p>
        </w:tc>
        <w:tc>
          <w:tcPr>
            <w:tcW w:w="1474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6BF9981C" w14:textId="1AD35727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(4,578,364)</w:t>
            </w:r>
          </w:p>
        </w:tc>
      </w:tr>
      <w:tr w:rsidR="00926A23" w:rsidRPr="00321218" w14:paraId="3F875724" w14:textId="77777777" w:rsidTr="00D13F93">
        <w:trPr>
          <w:trHeight w:val="300"/>
        </w:trPr>
        <w:tc>
          <w:tcPr>
            <w:tcW w:w="3548" w:type="dxa"/>
            <w:tcMar>
              <w:left w:w="108" w:type="dxa"/>
              <w:right w:w="108" w:type="dxa"/>
            </w:tcMar>
          </w:tcPr>
          <w:p w14:paraId="4E97737D" w14:textId="5E39F7A3" w:rsidR="00926A23" w:rsidRPr="00321218" w:rsidRDefault="00926A23" w:rsidP="00AF4812">
            <w:pPr>
              <w:spacing w:before="20" w:after="20"/>
              <w:ind w:left="39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ณ วันที่ </w:t>
            </w:r>
            <w:r w:rsidR="00967E1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1 ธันวาคม </w:t>
            </w:r>
            <w:r w:rsidR="00967E1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567</w:t>
            </w:r>
          </w:p>
        </w:tc>
        <w:tc>
          <w:tcPr>
            <w:tcW w:w="1531" w:type="dxa"/>
            <w:tcBorders>
              <w:top w:val="single" w:sz="4" w:space="0" w:color="000000" w:themeColor="text1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A2820A6" w14:textId="414DE88F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3,075,263</w:t>
            </w:r>
          </w:p>
        </w:tc>
        <w:tc>
          <w:tcPr>
            <w:tcW w:w="1531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04CD003" w14:textId="58A9E84C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C4C90DC" w14:textId="161A70B3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4,424,308</w:t>
            </w:r>
          </w:p>
        </w:tc>
        <w:tc>
          <w:tcPr>
            <w:tcW w:w="147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07121336" w14:textId="6BE51957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7,499,571</w:t>
            </w:r>
          </w:p>
        </w:tc>
      </w:tr>
      <w:tr w:rsidR="00926A23" w:rsidRPr="00321218" w14:paraId="78744F2B" w14:textId="77777777" w:rsidTr="009A27F5">
        <w:trPr>
          <w:trHeight w:val="120"/>
        </w:trPr>
        <w:tc>
          <w:tcPr>
            <w:tcW w:w="3548" w:type="dxa"/>
            <w:tcMar>
              <w:left w:w="108" w:type="dxa"/>
              <w:right w:w="108" w:type="dxa"/>
            </w:tcMar>
          </w:tcPr>
          <w:p w14:paraId="33B5ABDB" w14:textId="2547830C" w:rsidR="00926A23" w:rsidRPr="00321218" w:rsidRDefault="00926A23" w:rsidP="00AF4812">
            <w:pPr>
              <w:spacing w:before="20" w:after="20"/>
              <w:ind w:left="39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ค่าเสื่อมราคาสำหรับปี</w:t>
            </w:r>
          </w:p>
        </w:tc>
        <w:tc>
          <w:tcPr>
            <w:tcW w:w="1531" w:type="dxa"/>
            <w:tcMar>
              <w:left w:w="108" w:type="dxa"/>
              <w:right w:w="108" w:type="dxa"/>
            </w:tcMar>
          </w:tcPr>
          <w:p w14:paraId="4E165FE1" w14:textId="318A77D1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591,397 </w:t>
            </w:r>
          </w:p>
        </w:tc>
        <w:tc>
          <w:tcPr>
            <w:tcW w:w="1531" w:type="dxa"/>
            <w:tcMar>
              <w:left w:w="108" w:type="dxa"/>
              <w:right w:w="108" w:type="dxa"/>
            </w:tcMar>
          </w:tcPr>
          <w:p w14:paraId="08B3FC3B" w14:textId="2765DED2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</w:p>
        </w:tc>
        <w:tc>
          <w:tcPr>
            <w:tcW w:w="1531" w:type="dxa"/>
            <w:tcMar>
              <w:left w:w="108" w:type="dxa"/>
              <w:right w:w="108" w:type="dxa"/>
            </w:tcMar>
          </w:tcPr>
          <w:p w14:paraId="7555ABD3" w14:textId="08D76003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2,119,183 </w:t>
            </w:r>
          </w:p>
        </w:tc>
        <w:tc>
          <w:tcPr>
            <w:tcW w:w="1474" w:type="dxa"/>
            <w:tcMar>
              <w:left w:w="108" w:type="dxa"/>
              <w:right w:w="108" w:type="dxa"/>
            </w:tcMar>
          </w:tcPr>
          <w:p w14:paraId="1E03C0FC" w14:textId="26C4DF6B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2,710,580  </w:t>
            </w:r>
          </w:p>
        </w:tc>
      </w:tr>
      <w:tr w:rsidR="00926A23" w:rsidRPr="00321218" w14:paraId="43DCA918" w14:textId="77777777" w:rsidTr="00D13F93">
        <w:trPr>
          <w:trHeight w:val="120"/>
        </w:trPr>
        <w:tc>
          <w:tcPr>
            <w:tcW w:w="3548" w:type="dxa"/>
            <w:tcMar>
              <w:left w:w="108" w:type="dxa"/>
              <w:right w:w="108" w:type="dxa"/>
            </w:tcMar>
          </w:tcPr>
          <w:p w14:paraId="16CD1915" w14:textId="5C7A0050" w:rsidR="00926A23" w:rsidRPr="00321218" w:rsidRDefault="00926A23" w:rsidP="00AF4812">
            <w:pPr>
              <w:spacing w:before="20" w:after="20"/>
              <w:ind w:left="39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จำหน่าย</w:t>
            </w:r>
          </w:p>
        </w:tc>
        <w:tc>
          <w:tcPr>
            <w:tcW w:w="1531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49C2750B" w14:textId="130AD00F" w:rsidR="00926A23" w:rsidRPr="00321218" w:rsidRDefault="00926A23" w:rsidP="00AF4812">
            <w:pPr>
              <w:spacing w:before="20" w:after="20"/>
              <w:ind w:right="-1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(3,666,660) </w:t>
            </w:r>
          </w:p>
        </w:tc>
        <w:tc>
          <w:tcPr>
            <w:tcW w:w="1531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65F9DDA2" w14:textId="0A21F2BD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</w:p>
        </w:tc>
        <w:tc>
          <w:tcPr>
            <w:tcW w:w="1531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169C678D" w14:textId="64BB9C6B" w:rsidR="00926A23" w:rsidRPr="00321218" w:rsidRDefault="00926A23" w:rsidP="00AF4812">
            <w:pPr>
              <w:spacing w:before="20" w:after="20"/>
              <w:ind w:right="-1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(2,582,389) </w:t>
            </w:r>
          </w:p>
        </w:tc>
        <w:tc>
          <w:tcPr>
            <w:tcW w:w="1474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7F61BD1A" w14:textId="1FF23A0F" w:rsidR="00926A23" w:rsidRPr="00321218" w:rsidRDefault="00926A23" w:rsidP="00AF4812">
            <w:pPr>
              <w:spacing w:before="20" w:after="20"/>
              <w:ind w:right="-1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(6,249,049) </w:t>
            </w:r>
          </w:p>
        </w:tc>
      </w:tr>
      <w:tr w:rsidR="00926A23" w:rsidRPr="00321218" w14:paraId="1CBC5C69" w14:textId="77777777" w:rsidTr="00D13F93">
        <w:trPr>
          <w:trHeight w:val="165"/>
        </w:trPr>
        <w:tc>
          <w:tcPr>
            <w:tcW w:w="3548" w:type="dxa"/>
            <w:tcMar>
              <w:left w:w="108" w:type="dxa"/>
              <w:right w:w="108" w:type="dxa"/>
            </w:tcMar>
          </w:tcPr>
          <w:p w14:paraId="5960FE44" w14:textId="1B3A5075" w:rsidR="00926A23" w:rsidRPr="00321218" w:rsidRDefault="00926A23" w:rsidP="00AF4812">
            <w:pPr>
              <w:spacing w:before="20" w:after="20"/>
              <w:ind w:left="39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ณ วันที่ </w:t>
            </w:r>
            <w:r w:rsidR="00967E1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1 ธันวาคม </w:t>
            </w:r>
            <w:r w:rsidR="00967E1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568</w:t>
            </w:r>
          </w:p>
        </w:tc>
        <w:tc>
          <w:tcPr>
            <w:tcW w:w="1531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70269D9A" w14:textId="11E357A6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14290ED4" w14:textId="223B2FCF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</w:p>
        </w:tc>
        <w:tc>
          <w:tcPr>
            <w:tcW w:w="153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20E124DD" w14:textId="0CC5FA10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3,961,102  </w:t>
            </w:r>
          </w:p>
        </w:tc>
        <w:tc>
          <w:tcPr>
            <w:tcW w:w="147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5ED06632" w14:textId="7C00B516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3,961,102  </w:t>
            </w:r>
          </w:p>
        </w:tc>
      </w:tr>
      <w:tr w:rsidR="00926A23" w:rsidRPr="00321218" w14:paraId="64775563" w14:textId="77777777" w:rsidTr="00D13F93">
        <w:trPr>
          <w:trHeight w:val="239"/>
        </w:trPr>
        <w:tc>
          <w:tcPr>
            <w:tcW w:w="3548" w:type="dxa"/>
            <w:tcMar>
              <w:left w:w="108" w:type="dxa"/>
              <w:right w:w="108" w:type="dxa"/>
            </w:tcMar>
          </w:tcPr>
          <w:p w14:paraId="64C920B9" w14:textId="1B8AD629" w:rsidR="00926A23" w:rsidRPr="00321218" w:rsidRDefault="00926A23" w:rsidP="00AF4812">
            <w:pPr>
              <w:spacing w:before="20" w:after="20"/>
              <w:ind w:left="39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มูลค่าสุทธิทางบัญชี</w:t>
            </w:r>
          </w:p>
        </w:tc>
        <w:tc>
          <w:tcPr>
            <w:tcW w:w="1531" w:type="dxa"/>
            <w:tcBorders>
              <w:top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7241DA7A" w14:textId="5BF2C96E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000000" w:themeColor="text1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51FA9D99" w14:textId="79791F31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000000" w:themeColor="text1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5CA28355" w14:textId="3BE704CA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000000" w:themeColor="text1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3FBDF48B" w14:textId="32BA0D8E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926A23" w:rsidRPr="00321218" w14:paraId="511AD7A4" w14:textId="77777777" w:rsidTr="00D13F93">
        <w:trPr>
          <w:trHeight w:val="60"/>
        </w:trPr>
        <w:tc>
          <w:tcPr>
            <w:tcW w:w="3548" w:type="dxa"/>
            <w:tcMar>
              <w:left w:w="108" w:type="dxa"/>
              <w:right w:w="108" w:type="dxa"/>
            </w:tcMar>
          </w:tcPr>
          <w:p w14:paraId="248B0CA0" w14:textId="5003CDEB" w:rsidR="00926A23" w:rsidRPr="00321218" w:rsidRDefault="00926A23" w:rsidP="00AF4812">
            <w:pPr>
              <w:spacing w:before="20" w:after="20"/>
              <w:ind w:left="39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ณ วันที่ </w:t>
            </w:r>
            <w:r w:rsidR="00967E1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1 ธันวาคม </w:t>
            </w:r>
            <w:r w:rsidR="00967E1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567</w:t>
            </w:r>
          </w:p>
        </w:tc>
        <w:tc>
          <w:tcPr>
            <w:tcW w:w="1531" w:type="dxa"/>
            <w:tcBorders>
              <w:top w:val="nil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700C1A63" w14:textId="43670723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2,621,860</w:t>
            </w:r>
          </w:p>
        </w:tc>
        <w:tc>
          <w:tcPr>
            <w:tcW w:w="1531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1A826495" w14:textId="5369F079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57E9D4F0" w14:textId="34488D22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10,305,140</w:t>
            </w:r>
          </w:p>
        </w:tc>
        <w:tc>
          <w:tcPr>
            <w:tcW w:w="1474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60A85FCA" w14:textId="35330D12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12,927,000</w:t>
            </w:r>
          </w:p>
        </w:tc>
      </w:tr>
      <w:tr w:rsidR="00926A23" w:rsidRPr="00321218" w14:paraId="17E440EF" w14:textId="77777777" w:rsidTr="00D13F93">
        <w:trPr>
          <w:trHeight w:val="60"/>
        </w:trPr>
        <w:tc>
          <w:tcPr>
            <w:tcW w:w="3548" w:type="dxa"/>
            <w:tcMar>
              <w:left w:w="108" w:type="dxa"/>
              <w:right w:w="108" w:type="dxa"/>
            </w:tcMar>
          </w:tcPr>
          <w:p w14:paraId="630011BB" w14:textId="68532238" w:rsidR="00926A23" w:rsidRPr="00321218" w:rsidRDefault="00926A23" w:rsidP="00AF4812">
            <w:pPr>
              <w:spacing w:before="20" w:after="20"/>
              <w:ind w:left="39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ณ วันที่ </w:t>
            </w:r>
            <w:r w:rsidR="00E75BC5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1 ธันวาคม </w:t>
            </w:r>
            <w:r w:rsidR="00E75BC5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568</w:t>
            </w:r>
          </w:p>
        </w:tc>
        <w:tc>
          <w:tcPr>
            <w:tcW w:w="1531" w:type="dxa"/>
            <w:tcBorders>
              <w:top w:val="double" w:sz="4" w:space="0" w:color="auto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7447C103" w14:textId="33C7846C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4A69A754" w14:textId="083004B8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03AA5214" w14:textId="4D9FF891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5,268,383</w:t>
            </w: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1F5496A7" w14:textId="076E7692" w:rsidR="00926A23" w:rsidRPr="00321218" w:rsidRDefault="00926A23" w:rsidP="00AF4812">
            <w:pPr>
              <w:spacing w:before="20" w:after="20"/>
              <w:ind w:right="36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5,268,383</w:t>
            </w:r>
          </w:p>
        </w:tc>
      </w:tr>
    </w:tbl>
    <w:p w14:paraId="0F571017" w14:textId="13769563" w:rsidR="4C4E0221" w:rsidRPr="00321218" w:rsidRDefault="4C4E0221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hAnsi="Browallia New" w:cs="Browallia New" w:hint="cs"/>
          <w:color w:val="000000" w:themeColor="text1"/>
          <w:sz w:val="16"/>
          <w:szCs w:val="16"/>
          <w:lang w:val="en-GB"/>
        </w:rPr>
      </w:pPr>
    </w:p>
    <w:p w14:paraId="7AE6AB30" w14:textId="2E5248CB" w:rsidR="00F2380B" w:rsidRPr="00321218" w:rsidRDefault="00F2380B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และกระแสเงินสดจ่ายทั้งหมดของสัญญาเช่า</w:t>
      </w:r>
    </w:p>
    <w:p w14:paraId="77BEA286" w14:textId="77777777" w:rsidR="003B727B" w:rsidRPr="00321218" w:rsidRDefault="003B727B" w:rsidP="00AF4812">
      <w:pPr>
        <w:spacing w:before="20" w:after="20"/>
        <w:jc w:val="thaiDistribute"/>
        <w:rPr>
          <w:rFonts w:ascii="Browallia New" w:hAnsi="Browallia New" w:cs="Browallia New" w:hint="cs"/>
          <w:color w:val="000000" w:themeColor="text1"/>
          <w:sz w:val="16"/>
          <w:szCs w:val="16"/>
          <w:lang w:val="en-GB"/>
        </w:rPr>
      </w:pPr>
    </w:p>
    <w:tbl>
      <w:tblPr>
        <w:tblW w:w="9651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8"/>
        <w:gridCol w:w="1701"/>
        <w:gridCol w:w="1702"/>
      </w:tblGrid>
      <w:tr w:rsidR="002B3124" w:rsidRPr="00321218" w14:paraId="39B0CE72" w14:textId="77777777" w:rsidTr="009A27F5">
        <w:tc>
          <w:tcPr>
            <w:tcW w:w="6248" w:type="dxa"/>
            <w:tcBorders>
              <w:top w:val="nil"/>
              <w:left w:val="nil"/>
              <w:bottom w:val="nil"/>
              <w:right w:val="nil"/>
            </w:tcBorders>
          </w:tcPr>
          <w:p w14:paraId="49A46D8C" w14:textId="77777777" w:rsidR="00F750A3" w:rsidRPr="00321218" w:rsidRDefault="00F750A3" w:rsidP="00AF4812">
            <w:pPr>
              <w:spacing w:before="20" w:after="20"/>
              <w:ind w:left="-274"/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3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F803A7" w14:textId="4A29464D" w:rsidR="00F750A3" w:rsidRPr="00321218" w:rsidRDefault="00F750A3" w:rsidP="00AF4812">
            <w:pPr>
              <w:spacing w:before="20" w:after="20"/>
              <w:ind w:left="-40"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(หน่วย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: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บาท)</w:t>
            </w:r>
          </w:p>
        </w:tc>
      </w:tr>
      <w:tr w:rsidR="002B3124" w:rsidRPr="00321218" w14:paraId="7404AF1F" w14:textId="77777777" w:rsidTr="009A27F5">
        <w:tc>
          <w:tcPr>
            <w:tcW w:w="6248" w:type="dxa"/>
            <w:tcBorders>
              <w:top w:val="nil"/>
              <w:left w:val="nil"/>
              <w:bottom w:val="nil"/>
              <w:right w:val="nil"/>
            </w:tcBorders>
          </w:tcPr>
          <w:p w14:paraId="6C7FA296" w14:textId="77777777" w:rsidR="00F750A3" w:rsidRPr="00321218" w:rsidRDefault="00F750A3" w:rsidP="00AF4812">
            <w:pPr>
              <w:spacing w:before="20" w:after="20"/>
              <w:ind w:left="-72" w:hanging="202"/>
              <w:jc w:val="center"/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3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BA9D0" w14:textId="1B31D062" w:rsidR="00F750A3" w:rsidRPr="00321218" w:rsidRDefault="00F750A3" w:rsidP="00AF4812">
            <w:pPr>
              <w:spacing w:before="20" w:after="20"/>
              <w:ind w:left="-40"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 xml:space="preserve">งบการเงินรวม  </w:t>
            </w:r>
          </w:p>
          <w:p w14:paraId="7EFABBD4" w14:textId="2587C3B3" w:rsidR="00F750A3" w:rsidRPr="00321218" w:rsidRDefault="00F750A3" w:rsidP="00AF4812">
            <w:pPr>
              <w:spacing w:before="20" w:after="20"/>
              <w:ind w:left="-40"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และงบการเงินเฉพาะกิจการ</w:t>
            </w:r>
          </w:p>
        </w:tc>
      </w:tr>
      <w:tr w:rsidR="002B3124" w:rsidRPr="00321218" w14:paraId="4D537F4C" w14:textId="77777777" w:rsidTr="009A27F5">
        <w:tc>
          <w:tcPr>
            <w:tcW w:w="6248" w:type="dxa"/>
            <w:tcBorders>
              <w:top w:val="nil"/>
              <w:left w:val="nil"/>
              <w:bottom w:val="nil"/>
              <w:right w:val="nil"/>
            </w:tcBorders>
          </w:tcPr>
          <w:p w14:paraId="4EECCEC5" w14:textId="77777777" w:rsidR="00F750A3" w:rsidRPr="00321218" w:rsidRDefault="00F750A3" w:rsidP="00AF4812">
            <w:pPr>
              <w:spacing w:before="20" w:after="20"/>
              <w:ind w:left="-247" w:hanging="27"/>
              <w:jc w:val="center"/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6A7A0" w14:textId="22B1E945" w:rsidR="00F750A3" w:rsidRPr="00321218" w:rsidRDefault="00F750A3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957A0" w14:textId="67A78C6C" w:rsidR="00F750A3" w:rsidRPr="00321218" w:rsidRDefault="00F750A3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2567</w:t>
            </w:r>
          </w:p>
        </w:tc>
      </w:tr>
      <w:tr w:rsidR="002B3124" w:rsidRPr="00321218" w14:paraId="4F77241E" w14:textId="77777777" w:rsidTr="009A27F5">
        <w:trPr>
          <w:trHeight w:val="20"/>
        </w:trPr>
        <w:tc>
          <w:tcPr>
            <w:tcW w:w="6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2CBB46" w14:textId="77777777" w:rsidR="00507796" w:rsidRPr="00321218" w:rsidRDefault="00507796" w:rsidP="00AF4812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41FBABC" w14:textId="7009D161" w:rsidR="00507796" w:rsidRPr="00321218" w:rsidRDefault="00507796" w:rsidP="00AF4812">
            <w:pPr>
              <w:spacing w:before="20" w:after="20"/>
              <w:ind w:left="-40" w:right="-72"/>
              <w:jc w:val="right"/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2,428,104 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604B9A9B" w14:textId="066C6320" w:rsidR="00507796" w:rsidRPr="00321218" w:rsidRDefault="00507796" w:rsidP="00AF4812">
            <w:pPr>
              <w:spacing w:before="20" w:after="20"/>
              <w:ind w:left="-40" w:right="-72"/>
              <w:jc w:val="right"/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2,692,364</w:t>
            </w:r>
          </w:p>
        </w:tc>
      </w:tr>
      <w:tr w:rsidR="002B3124" w:rsidRPr="00321218" w14:paraId="6D9BBFBD" w14:textId="77777777" w:rsidTr="009A27F5">
        <w:trPr>
          <w:trHeight w:val="20"/>
        </w:trPr>
        <w:tc>
          <w:tcPr>
            <w:tcW w:w="6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17DBF" w14:textId="77777777" w:rsidR="00507796" w:rsidRPr="00321218" w:rsidRDefault="00507796" w:rsidP="00AF4812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กระแสเงินสดจ่ายทั้งหมดของสัญญาเช่า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70A2152" w14:textId="43B26428" w:rsidR="00507796" w:rsidRPr="00321218" w:rsidRDefault="00507796" w:rsidP="00AF4812">
            <w:pPr>
              <w:spacing w:before="20" w:after="20"/>
              <w:ind w:left="-40" w:right="-72"/>
              <w:jc w:val="right"/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6,748,291 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4AAD18C3" w14:textId="03EF9C47" w:rsidR="00507796" w:rsidRPr="00321218" w:rsidRDefault="00507796" w:rsidP="00AF4812">
            <w:pPr>
              <w:spacing w:before="20" w:after="20"/>
              <w:ind w:left="-40" w:right="-72"/>
              <w:jc w:val="right"/>
              <w:rPr>
                <w:rFonts w:ascii="Browallia New" w:hAnsi="Browallia New" w:cs="Browallia New" w:hint="cs"/>
                <w:color w:val="000000" w:themeColor="text1"/>
                <w:cs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7,516,330</w:t>
            </w:r>
          </w:p>
        </w:tc>
      </w:tr>
    </w:tbl>
    <w:p w14:paraId="10C4DB56" w14:textId="0BB15D99" w:rsidR="003B727B" w:rsidRPr="00321218" w:rsidRDefault="35B10CC8" w:rsidP="00AF4812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  <w:cs/>
        </w:rPr>
        <w:lastRenderedPageBreak/>
        <w:t>สินทรัพย์ไม่มีตัวต</w:t>
      </w:r>
      <w:r w:rsidR="423BE695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  <w:cs/>
        </w:rPr>
        <w:t>น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  <w:cs/>
        </w:rPr>
        <w:t xml:space="preserve"> สุทธิ</w:t>
      </w:r>
    </w:p>
    <w:p w14:paraId="2E607214" w14:textId="77777777" w:rsidR="00D13F93" w:rsidRPr="00321218" w:rsidRDefault="00D13F93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u w:val="single"/>
        </w:rPr>
      </w:pPr>
    </w:p>
    <w:p w14:paraId="73B6F438" w14:textId="752B14AB" w:rsidR="003B727B" w:rsidRPr="00321218" w:rsidRDefault="003B727B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ประกอบด้วย</w:t>
      </w:r>
    </w:p>
    <w:p w14:paraId="05808525" w14:textId="77777777" w:rsidR="003B727B" w:rsidRPr="00321218" w:rsidRDefault="003B727B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u w:val="single"/>
        </w:rPr>
      </w:pPr>
    </w:p>
    <w:tbl>
      <w:tblPr>
        <w:tblStyle w:val="33"/>
        <w:tblW w:w="9400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3265"/>
        <w:gridCol w:w="1316"/>
        <w:gridCol w:w="1701"/>
        <w:gridCol w:w="1559"/>
        <w:gridCol w:w="1559"/>
      </w:tblGrid>
      <w:tr w:rsidR="002B3124" w:rsidRPr="00321218" w14:paraId="513E5E70" w14:textId="77777777" w:rsidTr="009A27F5">
        <w:trPr>
          <w:trHeight w:val="20"/>
        </w:trPr>
        <w:tc>
          <w:tcPr>
            <w:tcW w:w="3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F7CF4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8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316" w:type="dxa"/>
          </w:tcPr>
          <w:p w14:paraId="4C798038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8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C38CD8A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3AF5398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61" w:right="49" w:hanging="14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A32283C" w14:textId="3E202EC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61" w:right="49" w:hanging="14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หน่วย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บาท)</w:t>
            </w:r>
          </w:p>
        </w:tc>
      </w:tr>
      <w:tr w:rsidR="002B3124" w:rsidRPr="00321218" w14:paraId="308D81DF" w14:textId="77777777" w:rsidTr="00D13F93">
        <w:trPr>
          <w:trHeight w:val="20"/>
        </w:trPr>
        <w:tc>
          <w:tcPr>
            <w:tcW w:w="3265" w:type="dxa"/>
          </w:tcPr>
          <w:p w14:paraId="60B9C3F4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316" w:type="dxa"/>
            <w:tcBorders>
              <w:left w:val="nil"/>
              <w:right w:val="nil"/>
            </w:tcBorders>
          </w:tcPr>
          <w:p w14:paraId="519F5C9A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left w:val="nil"/>
              <w:bottom w:val="single" w:sz="4" w:space="0" w:color="000000"/>
              <w:right w:val="nil"/>
            </w:tcBorders>
          </w:tcPr>
          <w:p w14:paraId="69B06E8A" w14:textId="0E7A7BC7" w:rsidR="0035278B" w:rsidRPr="00321218" w:rsidRDefault="003447D6" w:rsidP="00AF4812">
            <w:pPr>
              <w:spacing w:before="20" w:after="20"/>
              <w:ind w:left="-40"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งบการเงินรวม</w:t>
            </w:r>
            <w:proofErr w:type="spellEnd"/>
          </w:p>
        </w:tc>
      </w:tr>
      <w:tr w:rsidR="002B3124" w:rsidRPr="00321218" w14:paraId="45E007BC" w14:textId="77777777" w:rsidTr="00D13F93">
        <w:trPr>
          <w:trHeight w:val="231"/>
        </w:trPr>
        <w:tc>
          <w:tcPr>
            <w:tcW w:w="3265" w:type="dxa"/>
          </w:tcPr>
          <w:p w14:paraId="3FBC0467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4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316" w:type="dxa"/>
          </w:tcPr>
          <w:p w14:paraId="2B01CCB2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F168401" w14:textId="7BB214BB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76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25BE506" w14:textId="74C4AB7E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76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ลิขสิทธ์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DD3152C" w14:textId="2754D276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76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2B3124" w:rsidRPr="00321218" w14:paraId="1EEBA832" w14:textId="77777777" w:rsidTr="00D13F93">
        <w:trPr>
          <w:trHeight w:val="20"/>
        </w:trPr>
        <w:tc>
          <w:tcPr>
            <w:tcW w:w="3265" w:type="dxa"/>
          </w:tcPr>
          <w:p w14:paraId="3E958D77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4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ราคาทุน:-</w:t>
            </w:r>
            <w:proofErr w:type="gramEnd"/>
          </w:p>
        </w:tc>
        <w:tc>
          <w:tcPr>
            <w:tcW w:w="1316" w:type="dxa"/>
          </w:tcPr>
          <w:p w14:paraId="0A60E3BA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14:paraId="420D13B6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</w:tcPr>
          <w:p w14:paraId="222C7362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</w:tcPr>
          <w:p w14:paraId="0ABA0F5A" w14:textId="3A6DD260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</w:tr>
      <w:tr w:rsidR="002B3124" w:rsidRPr="00321218" w14:paraId="1001D7A0" w14:textId="77777777" w:rsidTr="009A27F5">
        <w:trPr>
          <w:trHeight w:val="20"/>
        </w:trPr>
        <w:tc>
          <w:tcPr>
            <w:tcW w:w="3265" w:type="dxa"/>
          </w:tcPr>
          <w:p w14:paraId="51A037FE" w14:textId="6BF4360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ณ วันที่ </w:t>
            </w:r>
            <w:r w:rsidR="00E75BC5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มกราคม </w:t>
            </w:r>
            <w:r w:rsidR="00E75BC5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567</w:t>
            </w:r>
          </w:p>
        </w:tc>
        <w:tc>
          <w:tcPr>
            <w:tcW w:w="1316" w:type="dxa"/>
            <w:tcBorders>
              <w:left w:val="nil"/>
              <w:right w:val="nil"/>
            </w:tcBorders>
          </w:tcPr>
          <w:p w14:paraId="0A90DD19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727EC90B" w14:textId="59FD2319" w:rsidR="0035278B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6,837,419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7CD1B5C3" w14:textId="72CEF026" w:rsidR="0035278B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3,429,349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4F39759" w14:textId="4C674C0B" w:rsidR="0035278B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10,266,768</w:t>
            </w:r>
          </w:p>
        </w:tc>
      </w:tr>
      <w:tr w:rsidR="002B3124" w:rsidRPr="00321218" w14:paraId="6088CD1B" w14:textId="77777777" w:rsidTr="009A27F5">
        <w:trPr>
          <w:trHeight w:val="20"/>
        </w:trPr>
        <w:tc>
          <w:tcPr>
            <w:tcW w:w="3265" w:type="dxa"/>
          </w:tcPr>
          <w:p w14:paraId="31B9C1A2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ซื้อเพิ่ม</w:t>
            </w:r>
          </w:p>
        </w:tc>
        <w:tc>
          <w:tcPr>
            <w:tcW w:w="1316" w:type="dxa"/>
          </w:tcPr>
          <w:p w14:paraId="3E4639A5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271E47F5" w14:textId="5E15B0B7" w:rsidR="0035278B" w:rsidRPr="00321218" w:rsidRDefault="003447D6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1D28DE0D" w14:textId="08707A6F" w:rsidR="0035278B" w:rsidRPr="00321218" w:rsidRDefault="003447D6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4FBB53C0" w14:textId="012945C2" w:rsidR="0035278B" w:rsidRPr="00321218" w:rsidRDefault="003447D6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2B3124" w:rsidRPr="00321218" w14:paraId="1A356FCF" w14:textId="77777777" w:rsidTr="009A27F5">
        <w:trPr>
          <w:trHeight w:val="20"/>
        </w:trPr>
        <w:tc>
          <w:tcPr>
            <w:tcW w:w="3265" w:type="dxa"/>
          </w:tcPr>
          <w:p w14:paraId="7B317546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จำหน่ายและตัดจำหน่าย</w:t>
            </w:r>
          </w:p>
        </w:tc>
        <w:tc>
          <w:tcPr>
            <w:tcW w:w="1316" w:type="dxa"/>
          </w:tcPr>
          <w:p w14:paraId="336CF0EC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000000"/>
              <w:right w:val="nil"/>
            </w:tcBorders>
          </w:tcPr>
          <w:p w14:paraId="75635630" w14:textId="73F6FAF8" w:rsidR="0035278B" w:rsidRPr="00321218" w:rsidRDefault="00C77D0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left w:val="nil"/>
              <w:bottom w:val="single" w:sz="4" w:space="0" w:color="000000"/>
              <w:right w:val="nil"/>
            </w:tcBorders>
          </w:tcPr>
          <w:p w14:paraId="52570C0C" w14:textId="32DA194E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(780,90</w:t>
            </w:r>
            <w:r w:rsidR="00F02D93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6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000000"/>
              <w:right w:val="nil"/>
            </w:tcBorders>
          </w:tcPr>
          <w:p w14:paraId="7EEE6213" w14:textId="6773F1E4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(780,90</w:t>
            </w:r>
            <w:r w:rsidR="003F6F93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6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2B3124" w:rsidRPr="00321218" w14:paraId="0DC6B07D" w14:textId="77777777" w:rsidTr="009A27F5">
        <w:trPr>
          <w:trHeight w:val="20"/>
        </w:trPr>
        <w:tc>
          <w:tcPr>
            <w:tcW w:w="3265" w:type="dxa"/>
          </w:tcPr>
          <w:p w14:paraId="0F0F2A40" w14:textId="58C460C2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ณ วันที่ </w:t>
            </w:r>
            <w:r w:rsidR="00E75BC5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1 ธันวาคม </w:t>
            </w:r>
            <w:r w:rsidR="00E75BC5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567</w:t>
            </w:r>
          </w:p>
        </w:tc>
        <w:tc>
          <w:tcPr>
            <w:tcW w:w="1316" w:type="dxa"/>
            <w:tcBorders>
              <w:left w:val="nil"/>
              <w:right w:val="nil"/>
            </w:tcBorders>
          </w:tcPr>
          <w:p w14:paraId="53D488C1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1B8F3419" w14:textId="7AE0AF96" w:rsidR="0035278B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6,837,419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</w:tcPr>
          <w:p w14:paraId="7BF6FC69" w14:textId="59184038" w:rsidR="0035278B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2,648,44</w:t>
            </w:r>
            <w:r w:rsidR="003F6F93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</w:tcPr>
          <w:p w14:paraId="5FCE70B5" w14:textId="6388195D" w:rsidR="0035278B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9,485,862</w:t>
            </w:r>
          </w:p>
        </w:tc>
      </w:tr>
      <w:tr w:rsidR="002B3124" w:rsidRPr="00321218" w14:paraId="64E2A21D" w14:textId="77777777" w:rsidTr="009A27F5">
        <w:trPr>
          <w:trHeight w:val="20"/>
        </w:trPr>
        <w:tc>
          <w:tcPr>
            <w:tcW w:w="3265" w:type="dxa"/>
          </w:tcPr>
          <w:p w14:paraId="1A6D71FF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ซื้อเพิ่ม</w:t>
            </w:r>
          </w:p>
        </w:tc>
        <w:tc>
          <w:tcPr>
            <w:tcW w:w="1316" w:type="dxa"/>
            <w:tcBorders>
              <w:left w:val="nil"/>
              <w:right w:val="nil"/>
            </w:tcBorders>
          </w:tcPr>
          <w:p w14:paraId="73BAFB28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67421E39" w14:textId="64590F44" w:rsidR="0035278B" w:rsidRPr="00321218" w:rsidRDefault="003447D6" w:rsidP="00AF4812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66DAED90" w14:textId="47AB98AB" w:rsidR="0035278B" w:rsidRPr="00321218" w:rsidRDefault="003447D6" w:rsidP="00AF4812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6E8E51BD" w14:textId="1D0CA05B" w:rsidR="0035278B" w:rsidRPr="00321218" w:rsidRDefault="003447D6" w:rsidP="00AF4812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2B3124" w:rsidRPr="00321218" w14:paraId="140FCD7C" w14:textId="77777777" w:rsidTr="009A27F5">
        <w:trPr>
          <w:trHeight w:val="20"/>
        </w:trPr>
        <w:tc>
          <w:tcPr>
            <w:tcW w:w="3265" w:type="dxa"/>
          </w:tcPr>
          <w:p w14:paraId="65722672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จำหน่ายและตัดจำหน่าย</w:t>
            </w:r>
          </w:p>
        </w:tc>
        <w:tc>
          <w:tcPr>
            <w:tcW w:w="1316" w:type="dxa"/>
            <w:tcBorders>
              <w:left w:val="nil"/>
              <w:right w:val="nil"/>
            </w:tcBorders>
          </w:tcPr>
          <w:p w14:paraId="6739E38A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000000"/>
              <w:right w:val="nil"/>
            </w:tcBorders>
          </w:tcPr>
          <w:p w14:paraId="32DB1633" w14:textId="6506DFD2" w:rsidR="0035278B" w:rsidRPr="00321218" w:rsidRDefault="00C77D0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left w:val="nil"/>
              <w:bottom w:val="single" w:sz="4" w:space="0" w:color="000000"/>
              <w:right w:val="nil"/>
            </w:tcBorders>
          </w:tcPr>
          <w:p w14:paraId="4C9428FF" w14:textId="24C51EF0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(799,650)</w:t>
            </w:r>
          </w:p>
        </w:tc>
        <w:tc>
          <w:tcPr>
            <w:tcW w:w="1559" w:type="dxa"/>
            <w:tcBorders>
              <w:left w:val="nil"/>
              <w:bottom w:val="single" w:sz="4" w:space="0" w:color="000000"/>
              <w:right w:val="nil"/>
            </w:tcBorders>
          </w:tcPr>
          <w:p w14:paraId="19EF800A" w14:textId="212F73E0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(799,650)</w:t>
            </w:r>
          </w:p>
        </w:tc>
      </w:tr>
      <w:tr w:rsidR="002B3124" w:rsidRPr="00321218" w14:paraId="5D115511" w14:textId="77777777" w:rsidTr="009A27F5">
        <w:trPr>
          <w:trHeight w:val="20"/>
        </w:trPr>
        <w:tc>
          <w:tcPr>
            <w:tcW w:w="3265" w:type="dxa"/>
          </w:tcPr>
          <w:p w14:paraId="3D4ADD52" w14:textId="0BA74942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ณ วันที่</w:t>
            </w:r>
            <w:r w:rsidR="00E75BC5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3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1 ธันวาคม </w:t>
            </w:r>
            <w:r w:rsidR="00E75BC5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568</w:t>
            </w:r>
          </w:p>
        </w:tc>
        <w:tc>
          <w:tcPr>
            <w:tcW w:w="1316" w:type="dxa"/>
            <w:tcBorders>
              <w:left w:val="nil"/>
              <w:right w:val="nil"/>
            </w:tcBorders>
          </w:tcPr>
          <w:p w14:paraId="7C19735E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6BE285" w14:textId="1FE0B126" w:rsidR="0035278B" w:rsidRPr="00321218" w:rsidRDefault="00F02D93" w:rsidP="00AF4812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6,837,419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346BF8" w14:textId="34F9093F" w:rsidR="0035278B" w:rsidRPr="00321218" w:rsidRDefault="00F02D93" w:rsidP="00AF4812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1,848,79</w:t>
            </w:r>
            <w:r w:rsidR="003F6F93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DDEE73" w14:textId="2D0F7936" w:rsidR="0035278B" w:rsidRPr="00321218" w:rsidRDefault="00F02D93" w:rsidP="00AF4812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8,686,212</w:t>
            </w:r>
          </w:p>
        </w:tc>
      </w:tr>
      <w:tr w:rsidR="002B3124" w:rsidRPr="00321218" w14:paraId="5EE0BD58" w14:textId="77777777" w:rsidTr="009A27F5">
        <w:trPr>
          <w:trHeight w:val="20"/>
        </w:trPr>
        <w:tc>
          <w:tcPr>
            <w:tcW w:w="3265" w:type="dxa"/>
          </w:tcPr>
          <w:p w14:paraId="7CF95C38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4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ค่าตัดจำหน่ายสะสม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16" w:type="dxa"/>
            <w:tcBorders>
              <w:left w:val="nil"/>
              <w:right w:val="nil"/>
            </w:tcBorders>
          </w:tcPr>
          <w:p w14:paraId="0553BCFE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78861E6F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14" w:right="65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</w:tcPr>
          <w:p w14:paraId="7A4AA1AB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</w:tcPr>
          <w:p w14:paraId="4C4A7113" w14:textId="6C1EF284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</w:tr>
      <w:tr w:rsidR="002B3124" w:rsidRPr="00321218" w14:paraId="32DF0CCA" w14:textId="77777777" w:rsidTr="009A27F5">
        <w:trPr>
          <w:trHeight w:val="20"/>
        </w:trPr>
        <w:tc>
          <w:tcPr>
            <w:tcW w:w="3265" w:type="dxa"/>
          </w:tcPr>
          <w:p w14:paraId="6ECCB1D5" w14:textId="4FF77742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ณ วันที่ </w:t>
            </w:r>
            <w:r w:rsidR="00E75BC5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มกราคม </w:t>
            </w:r>
            <w:r w:rsidR="00E75BC5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567</w:t>
            </w:r>
          </w:p>
        </w:tc>
        <w:tc>
          <w:tcPr>
            <w:tcW w:w="1316" w:type="dxa"/>
            <w:tcBorders>
              <w:left w:val="nil"/>
              <w:right w:val="nil"/>
            </w:tcBorders>
          </w:tcPr>
          <w:p w14:paraId="3DCF228E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14:paraId="4E6D63E6" w14:textId="7C610BA9" w:rsidR="0035278B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1,017,969</w:t>
            </w:r>
          </w:p>
        </w:tc>
        <w:tc>
          <w:tcPr>
            <w:tcW w:w="1559" w:type="dxa"/>
          </w:tcPr>
          <w:p w14:paraId="6F59D647" w14:textId="7B5A09F5" w:rsidR="0035278B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2,026,213</w:t>
            </w:r>
          </w:p>
        </w:tc>
        <w:tc>
          <w:tcPr>
            <w:tcW w:w="1559" w:type="dxa"/>
          </w:tcPr>
          <w:p w14:paraId="559E3EE0" w14:textId="1550D234" w:rsidR="0035278B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3,044,182</w:t>
            </w:r>
          </w:p>
        </w:tc>
      </w:tr>
      <w:tr w:rsidR="002B3124" w:rsidRPr="00321218" w14:paraId="2C47D67F" w14:textId="77777777" w:rsidTr="009A27F5">
        <w:trPr>
          <w:trHeight w:val="20"/>
        </w:trPr>
        <w:tc>
          <w:tcPr>
            <w:tcW w:w="3265" w:type="dxa"/>
          </w:tcPr>
          <w:p w14:paraId="31FA6D10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ค่าตัดจำหน่ายสำหรับปี</w:t>
            </w:r>
          </w:p>
        </w:tc>
        <w:tc>
          <w:tcPr>
            <w:tcW w:w="1316" w:type="dxa"/>
          </w:tcPr>
          <w:p w14:paraId="6F36C3D2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303344B" w14:textId="30338716" w:rsidR="0035278B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631,249</w:t>
            </w:r>
          </w:p>
        </w:tc>
        <w:tc>
          <w:tcPr>
            <w:tcW w:w="1559" w:type="dxa"/>
          </w:tcPr>
          <w:p w14:paraId="5D577E6B" w14:textId="483CFA42" w:rsidR="0035278B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225,792</w:t>
            </w:r>
          </w:p>
        </w:tc>
        <w:tc>
          <w:tcPr>
            <w:tcW w:w="1559" w:type="dxa"/>
          </w:tcPr>
          <w:p w14:paraId="4CF9F564" w14:textId="13ADF994" w:rsidR="0035278B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857,041</w:t>
            </w:r>
          </w:p>
        </w:tc>
      </w:tr>
      <w:tr w:rsidR="002B3124" w:rsidRPr="00321218" w14:paraId="3C8361A8" w14:textId="77777777" w:rsidTr="009A27F5">
        <w:trPr>
          <w:trHeight w:val="20"/>
        </w:trPr>
        <w:tc>
          <w:tcPr>
            <w:tcW w:w="3265" w:type="dxa"/>
          </w:tcPr>
          <w:p w14:paraId="5AFC7F75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จำหน่ายและตัดจำหน่าย</w:t>
            </w:r>
          </w:p>
        </w:tc>
        <w:tc>
          <w:tcPr>
            <w:tcW w:w="1316" w:type="dxa"/>
          </w:tcPr>
          <w:p w14:paraId="23B2839F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14:paraId="1270359E" w14:textId="7293E271" w:rsidR="0035278B" w:rsidRPr="00321218" w:rsidRDefault="003447D6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="0035278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44,999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14:paraId="2265BA3B" w14:textId="52867850" w:rsidR="0035278B" w:rsidRPr="00321218" w:rsidRDefault="003447D6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="00F02D93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772,938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14:paraId="75C5B37B" w14:textId="3C3F6FF0" w:rsidR="0035278B" w:rsidRPr="00321218" w:rsidRDefault="003447D6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="0035278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817,937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2B3124" w:rsidRPr="00321218" w14:paraId="5BB5F2BB" w14:textId="77777777" w:rsidTr="009A27F5">
        <w:trPr>
          <w:trHeight w:val="20"/>
        </w:trPr>
        <w:tc>
          <w:tcPr>
            <w:tcW w:w="3265" w:type="dxa"/>
          </w:tcPr>
          <w:p w14:paraId="17463A22" w14:textId="224F37FF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ณ วันที่ </w:t>
            </w:r>
            <w:r w:rsidR="00E75BC5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1 ธันวาคม </w:t>
            </w:r>
            <w:r w:rsidR="00E75BC5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567</w:t>
            </w:r>
          </w:p>
        </w:tc>
        <w:tc>
          <w:tcPr>
            <w:tcW w:w="1316" w:type="dxa"/>
          </w:tcPr>
          <w:p w14:paraId="7C30E47E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7ABAB42D" w14:textId="296F4877" w:rsidR="0035278B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1,604,219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</w:tcPr>
          <w:p w14:paraId="08CF3B61" w14:textId="38EC7EF1" w:rsidR="0035278B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1,479,067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</w:tcPr>
          <w:p w14:paraId="679F0CAB" w14:textId="6CDDD2F3" w:rsidR="0035278B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3,083,286</w:t>
            </w:r>
          </w:p>
        </w:tc>
      </w:tr>
      <w:tr w:rsidR="002B3124" w:rsidRPr="00321218" w14:paraId="38B55795" w14:textId="77777777" w:rsidTr="009A27F5">
        <w:trPr>
          <w:trHeight w:val="20"/>
        </w:trPr>
        <w:tc>
          <w:tcPr>
            <w:tcW w:w="3265" w:type="dxa"/>
          </w:tcPr>
          <w:p w14:paraId="6E2DDE60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ค่าตัดจำหน่ายสำหรับปี</w:t>
            </w:r>
          </w:p>
        </w:tc>
        <w:tc>
          <w:tcPr>
            <w:tcW w:w="1316" w:type="dxa"/>
          </w:tcPr>
          <w:p w14:paraId="70B8FF09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41CE759" w14:textId="7C108C4A" w:rsidR="0035278B" w:rsidRPr="00321218" w:rsidRDefault="00F02D93" w:rsidP="00AF4812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629,525</w:t>
            </w:r>
          </w:p>
        </w:tc>
        <w:tc>
          <w:tcPr>
            <w:tcW w:w="1559" w:type="dxa"/>
          </w:tcPr>
          <w:p w14:paraId="6D9C88B0" w14:textId="1C2C9261" w:rsidR="0035278B" w:rsidRPr="00321218" w:rsidRDefault="00F02D93" w:rsidP="00AF4812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177,233</w:t>
            </w:r>
          </w:p>
        </w:tc>
        <w:tc>
          <w:tcPr>
            <w:tcW w:w="1559" w:type="dxa"/>
          </w:tcPr>
          <w:p w14:paraId="63E3E42C" w14:textId="734211B6" w:rsidR="0035278B" w:rsidRPr="00321218" w:rsidRDefault="00F02D93" w:rsidP="00AF4812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806,758</w:t>
            </w:r>
          </w:p>
        </w:tc>
      </w:tr>
      <w:tr w:rsidR="002B3124" w:rsidRPr="00321218" w14:paraId="0B8D5E0C" w14:textId="77777777" w:rsidTr="009A27F5">
        <w:trPr>
          <w:trHeight w:val="20"/>
        </w:trPr>
        <w:tc>
          <w:tcPr>
            <w:tcW w:w="3265" w:type="dxa"/>
          </w:tcPr>
          <w:p w14:paraId="1FEDC2AD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จำหน่ายและตัดจำหน่าย</w:t>
            </w:r>
          </w:p>
        </w:tc>
        <w:tc>
          <w:tcPr>
            <w:tcW w:w="1316" w:type="dxa"/>
          </w:tcPr>
          <w:p w14:paraId="7F522EA0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ED3B0C8" w14:textId="0BB282D6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7AE5D35" w14:textId="4AEB4D8A" w:rsidR="0035278B" w:rsidRPr="00321218" w:rsidRDefault="003447D6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="0035278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799,646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14:paraId="6A31977C" w14:textId="654BFC66" w:rsidR="0035278B" w:rsidRPr="00321218" w:rsidRDefault="003447D6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="0035278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799,646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2B3124" w:rsidRPr="00321218" w14:paraId="402A5DFD" w14:textId="77777777" w:rsidTr="009A27F5">
        <w:trPr>
          <w:trHeight w:val="20"/>
        </w:trPr>
        <w:tc>
          <w:tcPr>
            <w:tcW w:w="3265" w:type="dxa"/>
          </w:tcPr>
          <w:p w14:paraId="495D9859" w14:textId="746DC765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ณ วันที่ </w:t>
            </w:r>
            <w:r w:rsidR="00E75BC5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1 ธันวาคม </w:t>
            </w:r>
            <w:r w:rsidR="00E75BC5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568</w:t>
            </w:r>
          </w:p>
        </w:tc>
        <w:tc>
          <w:tcPr>
            <w:tcW w:w="1316" w:type="dxa"/>
            <w:tcBorders>
              <w:left w:val="nil"/>
              <w:right w:val="nil"/>
            </w:tcBorders>
          </w:tcPr>
          <w:p w14:paraId="26AA6BB2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F24B93" w14:textId="679D6E6A" w:rsidR="0035278B" w:rsidRPr="00321218" w:rsidRDefault="00F02D93" w:rsidP="00AF4812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2,233,744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DA38AA5" w14:textId="606624F1" w:rsidR="0035278B" w:rsidRPr="00321218" w:rsidRDefault="00F02D93" w:rsidP="00AF4812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856,654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44A4448" w14:textId="717DE497" w:rsidR="0035278B" w:rsidRPr="00321218" w:rsidRDefault="00F02D93" w:rsidP="00AF4812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3,090,39</w:t>
            </w:r>
            <w:r w:rsidR="003F6F93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8</w:t>
            </w:r>
          </w:p>
        </w:tc>
      </w:tr>
      <w:tr w:rsidR="002B3124" w:rsidRPr="00321218" w14:paraId="0B759899" w14:textId="77777777" w:rsidTr="009A27F5">
        <w:trPr>
          <w:trHeight w:val="20"/>
        </w:trPr>
        <w:tc>
          <w:tcPr>
            <w:tcW w:w="3265" w:type="dxa"/>
          </w:tcPr>
          <w:p w14:paraId="346498F7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4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มูลค่าสุทธิตามบัญชี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16" w:type="dxa"/>
            <w:tcBorders>
              <w:left w:val="nil"/>
              <w:bottom w:val="nil"/>
              <w:right w:val="nil"/>
            </w:tcBorders>
          </w:tcPr>
          <w:p w14:paraId="124CFE58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2EC63BCE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14" w:right="-4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</w:tcPr>
          <w:p w14:paraId="6D71F5F2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</w:tcPr>
          <w:p w14:paraId="05F10C68" w14:textId="560A8A8C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</w:tr>
      <w:tr w:rsidR="002B3124" w:rsidRPr="00321218" w14:paraId="27FF1FCA" w14:textId="77777777" w:rsidTr="009A27F5">
        <w:trPr>
          <w:trHeight w:val="20"/>
        </w:trPr>
        <w:tc>
          <w:tcPr>
            <w:tcW w:w="3265" w:type="dxa"/>
          </w:tcPr>
          <w:p w14:paraId="396BDC81" w14:textId="611C5A06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ณ วันที่ </w:t>
            </w:r>
            <w:r w:rsidR="00E75BC5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1 ธันวาคม </w:t>
            </w:r>
            <w:r w:rsidR="00E75BC5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567</w:t>
            </w:r>
          </w:p>
        </w:tc>
        <w:tc>
          <w:tcPr>
            <w:tcW w:w="1316" w:type="dxa"/>
            <w:tcBorders>
              <w:left w:val="nil"/>
              <w:bottom w:val="nil"/>
              <w:right w:val="nil"/>
            </w:tcBorders>
          </w:tcPr>
          <w:p w14:paraId="79F7202B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nil"/>
            </w:tcBorders>
          </w:tcPr>
          <w:p w14:paraId="189A13A0" w14:textId="2744405B" w:rsidR="0035278B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5,233,</w:t>
            </w:r>
            <w:r w:rsidR="003F6F93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200</w:t>
            </w:r>
          </w:p>
        </w:tc>
        <w:tc>
          <w:tcPr>
            <w:tcW w:w="1559" w:type="dxa"/>
            <w:tcBorders>
              <w:left w:val="nil"/>
              <w:bottom w:val="double" w:sz="4" w:space="0" w:color="auto"/>
              <w:right w:val="nil"/>
            </w:tcBorders>
          </w:tcPr>
          <w:p w14:paraId="273E4383" w14:textId="68AE223B" w:rsidR="0035278B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1,169,37</w:t>
            </w:r>
            <w:r w:rsidR="003F6F93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559" w:type="dxa"/>
            <w:tcBorders>
              <w:left w:val="nil"/>
              <w:bottom w:val="double" w:sz="4" w:space="0" w:color="auto"/>
              <w:right w:val="nil"/>
            </w:tcBorders>
          </w:tcPr>
          <w:p w14:paraId="69EF9A4B" w14:textId="35D7B7A3" w:rsidR="0035278B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6,402,576</w:t>
            </w:r>
          </w:p>
        </w:tc>
      </w:tr>
      <w:tr w:rsidR="002B3124" w:rsidRPr="00321218" w14:paraId="24D8833D" w14:textId="77777777" w:rsidTr="009A27F5">
        <w:trPr>
          <w:trHeight w:val="20"/>
        </w:trPr>
        <w:tc>
          <w:tcPr>
            <w:tcW w:w="3265" w:type="dxa"/>
          </w:tcPr>
          <w:p w14:paraId="01735B7C" w14:textId="0BBFDB66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ณ วันที่ </w:t>
            </w:r>
            <w:r w:rsidR="00E75BC5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1 ธันวาคม </w:t>
            </w:r>
            <w:r w:rsidR="00E75BC5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568</w:t>
            </w: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</w:tcPr>
          <w:p w14:paraId="41894205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double" w:sz="4" w:space="0" w:color="000000"/>
              <w:right w:val="nil"/>
            </w:tcBorders>
          </w:tcPr>
          <w:p w14:paraId="49B68678" w14:textId="0126ABA0" w:rsidR="0035278B" w:rsidRPr="00321218" w:rsidRDefault="00F02D93" w:rsidP="00AF4812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4,603,67</w:t>
            </w:r>
            <w:r w:rsidR="003F6F93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double" w:sz="4" w:space="0" w:color="000000"/>
              <w:right w:val="nil"/>
            </w:tcBorders>
          </w:tcPr>
          <w:p w14:paraId="0A385226" w14:textId="51E41C85" w:rsidR="0035278B" w:rsidRPr="00321218" w:rsidRDefault="00F02D93" w:rsidP="00AF4812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992,139</w:t>
            </w: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double" w:sz="4" w:space="0" w:color="000000"/>
              <w:right w:val="nil"/>
            </w:tcBorders>
          </w:tcPr>
          <w:p w14:paraId="7A5187ED" w14:textId="33C623CB" w:rsidR="0035278B" w:rsidRPr="00321218" w:rsidRDefault="00F02D93" w:rsidP="00AF4812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5,595,814</w:t>
            </w:r>
          </w:p>
        </w:tc>
      </w:tr>
      <w:tr w:rsidR="002B3124" w:rsidRPr="00321218" w14:paraId="7B5CC616" w14:textId="77777777" w:rsidTr="009A27F5">
        <w:trPr>
          <w:trHeight w:val="20"/>
        </w:trPr>
        <w:tc>
          <w:tcPr>
            <w:tcW w:w="3265" w:type="dxa"/>
          </w:tcPr>
          <w:p w14:paraId="212F839E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"/>
                <w:szCs w:val="2"/>
                <w:vertAlign w:val="subscript"/>
              </w:rPr>
            </w:pPr>
          </w:p>
        </w:tc>
        <w:tc>
          <w:tcPr>
            <w:tcW w:w="1316" w:type="dxa"/>
          </w:tcPr>
          <w:p w14:paraId="36D910AD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14" w:right="-66"/>
              <w:rPr>
                <w:rFonts w:ascii="Browallia New" w:eastAsia="Browallia New" w:hAnsi="Browallia New" w:cs="Browallia New" w:hint="cs"/>
                <w:color w:val="000000" w:themeColor="text1"/>
                <w:sz w:val="2"/>
                <w:szCs w:val="2"/>
                <w:vertAlign w:val="subscript"/>
              </w:rPr>
            </w:pPr>
          </w:p>
        </w:tc>
        <w:tc>
          <w:tcPr>
            <w:tcW w:w="1701" w:type="dxa"/>
            <w:tcBorders>
              <w:top w:val="double" w:sz="4" w:space="0" w:color="000000"/>
              <w:left w:val="nil"/>
              <w:bottom w:val="nil"/>
              <w:right w:val="nil"/>
            </w:tcBorders>
          </w:tcPr>
          <w:p w14:paraId="4061933E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14" w:right="-66"/>
              <w:rPr>
                <w:rFonts w:ascii="Browallia New" w:eastAsia="Browallia New" w:hAnsi="Browallia New" w:cs="Browallia New" w:hint="cs"/>
                <w:color w:val="000000" w:themeColor="text1"/>
                <w:sz w:val="2"/>
                <w:szCs w:val="2"/>
                <w:vertAlign w:val="subscript"/>
              </w:rPr>
            </w:pPr>
          </w:p>
        </w:tc>
        <w:tc>
          <w:tcPr>
            <w:tcW w:w="1559" w:type="dxa"/>
            <w:tcBorders>
              <w:top w:val="double" w:sz="4" w:space="0" w:color="000000"/>
              <w:left w:val="nil"/>
              <w:bottom w:val="nil"/>
              <w:right w:val="nil"/>
            </w:tcBorders>
          </w:tcPr>
          <w:p w14:paraId="74950E2E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"/>
                <w:szCs w:val="2"/>
                <w:vertAlign w:val="subscript"/>
              </w:rPr>
            </w:pPr>
          </w:p>
        </w:tc>
        <w:tc>
          <w:tcPr>
            <w:tcW w:w="1559" w:type="dxa"/>
            <w:tcBorders>
              <w:top w:val="double" w:sz="4" w:space="0" w:color="000000"/>
              <w:left w:val="nil"/>
              <w:bottom w:val="nil"/>
              <w:right w:val="nil"/>
            </w:tcBorders>
          </w:tcPr>
          <w:p w14:paraId="7A5A758E" w14:textId="2DB42FA8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"/>
                <w:szCs w:val="2"/>
                <w:vertAlign w:val="subscript"/>
              </w:rPr>
            </w:pPr>
          </w:p>
        </w:tc>
      </w:tr>
      <w:tr w:rsidR="002B3124" w:rsidRPr="00321218" w14:paraId="1D11F293" w14:textId="77777777" w:rsidTr="009A27F5">
        <w:trPr>
          <w:trHeight w:val="57"/>
        </w:trPr>
        <w:tc>
          <w:tcPr>
            <w:tcW w:w="4581" w:type="dxa"/>
            <w:gridSpan w:val="2"/>
          </w:tcPr>
          <w:p w14:paraId="312843C9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4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ค่าตัดจำหน่ายที่อยู่ในงบกำไรขาดทุนเบ็ดเสร็จสำหรับปีสิ้นสุด</w:t>
            </w:r>
          </w:p>
        </w:tc>
        <w:tc>
          <w:tcPr>
            <w:tcW w:w="1701" w:type="dxa"/>
          </w:tcPr>
          <w:p w14:paraId="70BD515B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877F92B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9E6FA02" w14:textId="154DE5DD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</w:tr>
      <w:tr w:rsidR="002B3124" w:rsidRPr="00321218" w14:paraId="775F468E" w14:textId="77777777" w:rsidTr="009A27F5">
        <w:trPr>
          <w:trHeight w:val="20"/>
        </w:trPr>
        <w:tc>
          <w:tcPr>
            <w:tcW w:w="4581" w:type="dxa"/>
            <w:gridSpan w:val="2"/>
          </w:tcPr>
          <w:p w14:paraId="5493AEB1" w14:textId="19219E83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4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วันที่ </w:t>
            </w:r>
            <w:r w:rsidR="00E75BC5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1 ธันวาคม </w:t>
            </w:r>
            <w:r w:rsidR="00E75BC5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567</w:t>
            </w:r>
          </w:p>
        </w:tc>
        <w:tc>
          <w:tcPr>
            <w:tcW w:w="1701" w:type="dxa"/>
          </w:tcPr>
          <w:p w14:paraId="40A1AC78" w14:textId="16BCCA61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160BCFA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5624E37" w14:textId="0F17C13E" w:rsidR="0035278B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857,041</w:t>
            </w:r>
          </w:p>
        </w:tc>
      </w:tr>
      <w:tr w:rsidR="002B3124" w:rsidRPr="00321218" w14:paraId="19007393" w14:textId="77777777" w:rsidTr="009A27F5">
        <w:trPr>
          <w:trHeight w:val="57"/>
        </w:trPr>
        <w:tc>
          <w:tcPr>
            <w:tcW w:w="4581" w:type="dxa"/>
            <w:gridSpan w:val="2"/>
          </w:tcPr>
          <w:p w14:paraId="1D22A6BB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4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ค่าตัดจำหน่ายที่อยู่ในงบกำไรขาดทุนเบ็ดเสร็จสำหรับปีสิ้นสุด</w:t>
            </w:r>
          </w:p>
        </w:tc>
        <w:tc>
          <w:tcPr>
            <w:tcW w:w="1701" w:type="dxa"/>
          </w:tcPr>
          <w:p w14:paraId="55631233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4DF55AA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4BE0631" w14:textId="673E8774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</w:tr>
      <w:tr w:rsidR="0035278B" w:rsidRPr="00321218" w14:paraId="39BD27BE" w14:textId="77777777" w:rsidTr="009A27F5">
        <w:trPr>
          <w:trHeight w:val="57"/>
        </w:trPr>
        <w:tc>
          <w:tcPr>
            <w:tcW w:w="4581" w:type="dxa"/>
            <w:gridSpan w:val="2"/>
          </w:tcPr>
          <w:p w14:paraId="415E85D9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4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701" w:type="dxa"/>
          </w:tcPr>
          <w:p w14:paraId="6241BF8E" w14:textId="70D8D513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AB8A985" w14:textId="77777777" w:rsidR="0035278B" w:rsidRPr="00321218" w:rsidRDefault="0035278B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F5E8FBE" w14:textId="61E44F25" w:rsidR="0035278B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806,758</w:t>
            </w:r>
          </w:p>
        </w:tc>
      </w:tr>
    </w:tbl>
    <w:p w14:paraId="52329451" w14:textId="77777777" w:rsidR="00C178DB" w:rsidRPr="00321218" w:rsidRDefault="00C178DB" w:rsidP="00AF4812">
      <w:pPr>
        <w:spacing w:before="20" w:after="20"/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</w:pP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br w:type="page"/>
      </w:r>
    </w:p>
    <w:tbl>
      <w:tblPr>
        <w:tblStyle w:val="33"/>
        <w:tblW w:w="9310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3265"/>
        <w:gridCol w:w="1226"/>
        <w:gridCol w:w="1701"/>
        <w:gridCol w:w="1559"/>
        <w:gridCol w:w="1559"/>
      </w:tblGrid>
      <w:tr w:rsidR="002B3124" w:rsidRPr="00321218" w14:paraId="2251C4D3" w14:textId="77777777" w:rsidTr="009A27F5">
        <w:trPr>
          <w:trHeight w:val="20"/>
        </w:trPr>
        <w:tc>
          <w:tcPr>
            <w:tcW w:w="3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21076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8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226" w:type="dxa"/>
          </w:tcPr>
          <w:p w14:paraId="41CE3B56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8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14:paraId="1FC71C20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48EAED9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61" w:right="49" w:hanging="14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0D68FA6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61" w:right="49" w:hanging="14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หน่วย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บาท)</w:t>
            </w:r>
          </w:p>
        </w:tc>
      </w:tr>
      <w:tr w:rsidR="002B3124" w:rsidRPr="00321218" w14:paraId="5F566582" w14:textId="77777777" w:rsidTr="00D13F93">
        <w:trPr>
          <w:trHeight w:val="20"/>
        </w:trPr>
        <w:tc>
          <w:tcPr>
            <w:tcW w:w="3265" w:type="dxa"/>
          </w:tcPr>
          <w:p w14:paraId="35F88D3F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226" w:type="dxa"/>
            <w:tcBorders>
              <w:left w:val="nil"/>
              <w:right w:val="nil"/>
            </w:tcBorders>
          </w:tcPr>
          <w:p w14:paraId="1B4F8560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4819" w:type="dxa"/>
            <w:gridSpan w:val="3"/>
            <w:tcBorders>
              <w:left w:val="nil"/>
              <w:bottom w:val="single" w:sz="4" w:space="0" w:color="000000"/>
              <w:right w:val="nil"/>
            </w:tcBorders>
          </w:tcPr>
          <w:p w14:paraId="54BC8565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งบการเงิน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2B3124" w:rsidRPr="00321218" w14:paraId="1BD74BF5" w14:textId="77777777" w:rsidTr="00D13F93">
        <w:trPr>
          <w:trHeight w:val="231"/>
        </w:trPr>
        <w:tc>
          <w:tcPr>
            <w:tcW w:w="3265" w:type="dxa"/>
          </w:tcPr>
          <w:p w14:paraId="108102B2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4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226" w:type="dxa"/>
          </w:tcPr>
          <w:p w14:paraId="405131AB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05EB4025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76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14:paraId="2D0888CF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76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ลิขสิทธ์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14:paraId="3B753DF9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76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2B3124" w:rsidRPr="00321218" w14:paraId="10125B89" w14:textId="77777777" w:rsidTr="00D13F93">
        <w:trPr>
          <w:trHeight w:val="20"/>
        </w:trPr>
        <w:tc>
          <w:tcPr>
            <w:tcW w:w="3265" w:type="dxa"/>
          </w:tcPr>
          <w:p w14:paraId="2D89A8F5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4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ราคาทุน:-</w:t>
            </w:r>
            <w:proofErr w:type="gramEnd"/>
          </w:p>
        </w:tc>
        <w:tc>
          <w:tcPr>
            <w:tcW w:w="1226" w:type="dxa"/>
          </w:tcPr>
          <w:p w14:paraId="15238643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14:paraId="0EE28837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</w:tcPr>
          <w:p w14:paraId="23907196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</w:tcPr>
          <w:p w14:paraId="77624588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</w:tr>
      <w:tr w:rsidR="002B3124" w:rsidRPr="00321218" w14:paraId="378076B5" w14:textId="77777777" w:rsidTr="009A27F5">
        <w:trPr>
          <w:trHeight w:val="20"/>
        </w:trPr>
        <w:tc>
          <w:tcPr>
            <w:tcW w:w="3265" w:type="dxa"/>
          </w:tcPr>
          <w:p w14:paraId="2B4E4441" w14:textId="4AE46F33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ณ วันที่ </w:t>
            </w:r>
            <w:r w:rsidR="00E75BC5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มกราคม </w:t>
            </w:r>
            <w:r w:rsidR="00E75BC5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567</w:t>
            </w:r>
          </w:p>
        </w:tc>
        <w:tc>
          <w:tcPr>
            <w:tcW w:w="1226" w:type="dxa"/>
            <w:tcBorders>
              <w:left w:val="nil"/>
              <w:right w:val="nil"/>
            </w:tcBorders>
          </w:tcPr>
          <w:p w14:paraId="749D2EE7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4D1D4416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0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6,776,719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76C9D6AE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0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3,397,196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383DD77C" w14:textId="02891F95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0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10,173,91</w:t>
            </w:r>
            <w:r w:rsidR="00E06DDF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</w:t>
            </w:r>
          </w:p>
        </w:tc>
      </w:tr>
      <w:tr w:rsidR="002B3124" w:rsidRPr="00321218" w14:paraId="7997C805" w14:textId="77777777" w:rsidTr="009A27F5">
        <w:trPr>
          <w:trHeight w:val="20"/>
        </w:trPr>
        <w:tc>
          <w:tcPr>
            <w:tcW w:w="3265" w:type="dxa"/>
          </w:tcPr>
          <w:p w14:paraId="5656BC3E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ซื้อเพิ่ม</w:t>
            </w:r>
          </w:p>
        </w:tc>
        <w:tc>
          <w:tcPr>
            <w:tcW w:w="1226" w:type="dxa"/>
          </w:tcPr>
          <w:p w14:paraId="58808318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55321120" w14:textId="1A8C1D22" w:rsidR="00F02D93" w:rsidRPr="00321218" w:rsidRDefault="003447D6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7CC7D78E" w14:textId="0C466E62" w:rsidR="00F02D93" w:rsidRPr="00321218" w:rsidRDefault="003447D6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19A5681C" w14:textId="05054E97" w:rsidR="00F02D93" w:rsidRPr="00321218" w:rsidRDefault="003447D6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2B3124" w:rsidRPr="00321218" w14:paraId="11C1C291" w14:textId="77777777" w:rsidTr="009A27F5">
        <w:trPr>
          <w:trHeight w:val="20"/>
        </w:trPr>
        <w:tc>
          <w:tcPr>
            <w:tcW w:w="3265" w:type="dxa"/>
          </w:tcPr>
          <w:p w14:paraId="4EE15D74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จำหน่ายและตัดจำหน่าย</w:t>
            </w:r>
          </w:p>
        </w:tc>
        <w:tc>
          <w:tcPr>
            <w:tcW w:w="1226" w:type="dxa"/>
          </w:tcPr>
          <w:p w14:paraId="36CB0BE0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000000"/>
              <w:right w:val="nil"/>
            </w:tcBorders>
          </w:tcPr>
          <w:p w14:paraId="269356F6" w14:textId="53C57280" w:rsidR="00F02D93" w:rsidRPr="00321218" w:rsidRDefault="00C77D0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left w:val="nil"/>
              <w:bottom w:val="single" w:sz="4" w:space="0" w:color="000000"/>
              <w:right w:val="nil"/>
            </w:tcBorders>
          </w:tcPr>
          <w:p w14:paraId="7D7BD2E3" w14:textId="30C6A6F3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(780,90</w:t>
            </w:r>
            <w:r w:rsidR="001F6F5E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7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000000"/>
              <w:right w:val="nil"/>
            </w:tcBorders>
          </w:tcPr>
          <w:p w14:paraId="12563F29" w14:textId="1B53120A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(780,90</w:t>
            </w:r>
            <w:r w:rsidR="001F6F5E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7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2B3124" w:rsidRPr="00321218" w14:paraId="041E935B" w14:textId="77777777" w:rsidTr="009A27F5">
        <w:trPr>
          <w:trHeight w:val="20"/>
        </w:trPr>
        <w:tc>
          <w:tcPr>
            <w:tcW w:w="3265" w:type="dxa"/>
          </w:tcPr>
          <w:p w14:paraId="5151F0C4" w14:textId="21DB222D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ณ วันที่ </w:t>
            </w:r>
            <w:r w:rsidR="00E75BC5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1 ธันวาคม </w:t>
            </w:r>
            <w:r w:rsidR="00E75BC5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567</w:t>
            </w:r>
          </w:p>
        </w:tc>
        <w:tc>
          <w:tcPr>
            <w:tcW w:w="1226" w:type="dxa"/>
            <w:tcBorders>
              <w:left w:val="nil"/>
              <w:right w:val="nil"/>
            </w:tcBorders>
          </w:tcPr>
          <w:p w14:paraId="4F8E82F7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29432FEC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0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6,776,719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</w:tcPr>
          <w:p w14:paraId="119243AF" w14:textId="3505829B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0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2,616,2</w:t>
            </w:r>
            <w:r w:rsidR="001F6F5E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89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</w:tcPr>
          <w:p w14:paraId="333B46F9" w14:textId="471F34C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0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9,393,0</w:t>
            </w:r>
            <w:r w:rsidR="001F6F5E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08</w:t>
            </w:r>
          </w:p>
        </w:tc>
      </w:tr>
      <w:tr w:rsidR="002B3124" w:rsidRPr="00321218" w14:paraId="62B01D79" w14:textId="77777777" w:rsidTr="009A27F5">
        <w:trPr>
          <w:trHeight w:val="20"/>
        </w:trPr>
        <w:tc>
          <w:tcPr>
            <w:tcW w:w="3265" w:type="dxa"/>
          </w:tcPr>
          <w:p w14:paraId="2407B5D2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ซื้อเพิ่ม</w:t>
            </w:r>
          </w:p>
        </w:tc>
        <w:tc>
          <w:tcPr>
            <w:tcW w:w="1226" w:type="dxa"/>
            <w:tcBorders>
              <w:left w:val="nil"/>
              <w:right w:val="nil"/>
            </w:tcBorders>
          </w:tcPr>
          <w:p w14:paraId="56D6EFC3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0EB8E7B5" w14:textId="453558E2" w:rsidR="00F02D93" w:rsidRPr="00321218" w:rsidRDefault="003447D6" w:rsidP="00AF4812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669DB264" w14:textId="37A4B80B" w:rsidR="00F02D93" w:rsidRPr="00321218" w:rsidRDefault="003447D6" w:rsidP="00AF4812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4AD1838A" w14:textId="2A9FBC9B" w:rsidR="00F02D93" w:rsidRPr="00321218" w:rsidRDefault="003447D6" w:rsidP="00AF4812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2B3124" w:rsidRPr="00321218" w14:paraId="4DEE5B79" w14:textId="77777777" w:rsidTr="009A27F5">
        <w:trPr>
          <w:trHeight w:val="20"/>
        </w:trPr>
        <w:tc>
          <w:tcPr>
            <w:tcW w:w="3265" w:type="dxa"/>
          </w:tcPr>
          <w:p w14:paraId="19678AB8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จำหน่ายและตัดจำหน่าย</w:t>
            </w:r>
          </w:p>
        </w:tc>
        <w:tc>
          <w:tcPr>
            <w:tcW w:w="1226" w:type="dxa"/>
            <w:tcBorders>
              <w:left w:val="nil"/>
              <w:right w:val="nil"/>
            </w:tcBorders>
          </w:tcPr>
          <w:p w14:paraId="34416D91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000000"/>
              <w:right w:val="nil"/>
            </w:tcBorders>
          </w:tcPr>
          <w:p w14:paraId="4D151A68" w14:textId="58C671F7" w:rsidR="00F02D93" w:rsidRPr="00321218" w:rsidRDefault="00C77D04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left w:val="nil"/>
              <w:bottom w:val="single" w:sz="4" w:space="0" w:color="000000"/>
              <w:right w:val="nil"/>
            </w:tcBorders>
          </w:tcPr>
          <w:p w14:paraId="3DA2F39B" w14:textId="3A87657B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(799,6</w:t>
            </w:r>
            <w:r w:rsidR="001F6F5E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49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000000"/>
              <w:right w:val="nil"/>
            </w:tcBorders>
          </w:tcPr>
          <w:p w14:paraId="2F684366" w14:textId="7B7FAD4A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(799,6</w:t>
            </w:r>
            <w:r w:rsidR="001F6F5E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49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2B3124" w:rsidRPr="00321218" w14:paraId="283740E7" w14:textId="77777777" w:rsidTr="009A27F5">
        <w:trPr>
          <w:trHeight w:val="20"/>
        </w:trPr>
        <w:tc>
          <w:tcPr>
            <w:tcW w:w="3265" w:type="dxa"/>
          </w:tcPr>
          <w:p w14:paraId="4C380C5E" w14:textId="695906B8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ณ วันที่ </w:t>
            </w:r>
            <w:r w:rsidR="00E75BC5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1 ธันวาคม </w:t>
            </w:r>
            <w:r w:rsidR="00E75BC5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568</w:t>
            </w:r>
          </w:p>
        </w:tc>
        <w:tc>
          <w:tcPr>
            <w:tcW w:w="1226" w:type="dxa"/>
            <w:tcBorders>
              <w:left w:val="nil"/>
              <w:right w:val="nil"/>
            </w:tcBorders>
          </w:tcPr>
          <w:p w14:paraId="1D3F6311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C852C0" w14:textId="77777777" w:rsidR="00F02D93" w:rsidRPr="00321218" w:rsidRDefault="00F02D93" w:rsidP="00AF4812">
            <w:pPr>
              <w:spacing w:before="20" w:after="20"/>
              <w:ind w:right="10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6,776,719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1B65D7" w14:textId="7A632C84" w:rsidR="00F02D93" w:rsidRPr="00321218" w:rsidRDefault="00F02D93" w:rsidP="00AF4812">
            <w:pPr>
              <w:spacing w:before="20" w:after="20"/>
              <w:ind w:right="10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1,816,64</w:t>
            </w:r>
            <w:r w:rsidR="001F6F5E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11EDDFE" w14:textId="7EE1F045" w:rsidR="00F02D93" w:rsidRPr="00321218" w:rsidRDefault="00F02D93" w:rsidP="00AF4812">
            <w:pPr>
              <w:spacing w:before="20" w:after="20"/>
              <w:ind w:right="10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8,593,3</w:t>
            </w:r>
            <w:r w:rsidR="001F6F5E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59</w:t>
            </w:r>
          </w:p>
        </w:tc>
      </w:tr>
      <w:tr w:rsidR="002B3124" w:rsidRPr="00321218" w14:paraId="13B9B280" w14:textId="77777777" w:rsidTr="009A27F5">
        <w:trPr>
          <w:trHeight w:val="20"/>
        </w:trPr>
        <w:tc>
          <w:tcPr>
            <w:tcW w:w="3265" w:type="dxa"/>
          </w:tcPr>
          <w:p w14:paraId="6AC19969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4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ค่าตัดจำหน่ายสะสม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6" w:type="dxa"/>
            <w:tcBorders>
              <w:left w:val="nil"/>
              <w:right w:val="nil"/>
            </w:tcBorders>
          </w:tcPr>
          <w:p w14:paraId="20273387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1AF0887A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14" w:right="65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</w:tcPr>
          <w:p w14:paraId="18B08046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</w:tcPr>
          <w:p w14:paraId="4635A9A3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</w:tr>
      <w:tr w:rsidR="002B3124" w:rsidRPr="00321218" w14:paraId="58FEC2E6" w14:textId="77777777" w:rsidTr="009A27F5">
        <w:trPr>
          <w:trHeight w:val="20"/>
        </w:trPr>
        <w:tc>
          <w:tcPr>
            <w:tcW w:w="3265" w:type="dxa"/>
          </w:tcPr>
          <w:p w14:paraId="56019BA2" w14:textId="093C2B58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ณ วันที่ </w:t>
            </w:r>
            <w:r w:rsidR="00E75BC5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มกราคม </w:t>
            </w:r>
            <w:r w:rsidR="00E75BC5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567</w:t>
            </w:r>
          </w:p>
        </w:tc>
        <w:tc>
          <w:tcPr>
            <w:tcW w:w="1226" w:type="dxa"/>
            <w:tcBorders>
              <w:left w:val="nil"/>
              <w:right w:val="nil"/>
            </w:tcBorders>
          </w:tcPr>
          <w:p w14:paraId="16BC8C77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14:paraId="5A65794F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(993,483)</w:t>
            </w:r>
          </w:p>
        </w:tc>
        <w:tc>
          <w:tcPr>
            <w:tcW w:w="1559" w:type="dxa"/>
          </w:tcPr>
          <w:p w14:paraId="01EBC1DE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(2,012,907)</w:t>
            </w:r>
          </w:p>
        </w:tc>
        <w:tc>
          <w:tcPr>
            <w:tcW w:w="1559" w:type="dxa"/>
          </w:tcPr>
          <w:p w14:paraId="4C78FFEB" w14:textId="65BB2320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(3,006,39</w:t>
            </w:r>
            <w:r w:rsidR="001F6F5E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0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2B3124" w:rsidRPr="00321218" w14:paraId="05B1DC26" w14:textId="77777777" w:rsidTr="009A27F5">
        <w:trPr>
          <w:trHeight w:val="20"/>
        </w:trPr>
        <w:tc>
          <w:tcPr>
            <w:tcW w:w="3265" w:type="dxa"/>
          </w:tcPr>
          <w:p w14:paraId="4087CAF2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ค่าตัดจำหน่ายสำหรับปี</w:t>
            </w:r>
          </w:p>
        </w:tc>
        <w:tc>
          <w:tcPr>
            <w:tcW w:w="1226" w:type="dxa"/>
          </w:tcPr>
          <w:p w14:paraId="34817424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55154D4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(625,167)</w:t>
            </w:r>
          </w:p>
        </w:tc>
        <w:tc>
          <w:tcPr>
            <w:tcW w:w="1559" w:type="dxa"/>
          </w:tcPr>
          <w:p w14:paraId="7C303B5A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(222,571)</w:t>
            </w:r>
          </w:p>
        </w:tc>
        <w:tc>
          <w:tcPr>
            <w:tcW w:w="1559" w:type="dxa"/>
          </w:tcPr>
          <w:p w14:paraId="6161F2F0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(847,738)</w:t>
            </w:r>
          </w:p>
        </w:tc>
      </w:tr>
      <w:tr w:rsidR="002B3124" w:rsidRPr="00321218" w14:paraId="629DA011" w14:textId="77777777" w:rsidTr="009A27F5">
        <w:trPr>
          <w:trHeight w:val="20"/>
        </w:trPr>
        <w:tc>
          <w:tcPr>
            <w:tcW w:w="3265" w:type="dxa"/>
          </w:tcPr>
          <w:p w14:paraId="1357540E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จำหน่ายและตัดจำหน่าย</w:t>
            </w:r>
          </w:p>
        </w:tc>
        <w:tc>
          <w:tcPr>
            <w:tcW w:w="1226" w:type="dxa"/>
          </w:tcPr>
          <w:p w14:paraId="1840640C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14:paraId="794AD45B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0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44,999</w:t>
            </w:r>
          </w:p>
        </w:tc>
        <w:tc>
          <w:tcPr>
            <w:tcW w:w="1559" w:type="dxa"/>
          </w:tcPr>
          <w:p w14:paraId="46C1A982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0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772,938</w:t>
            </w:r>
          </w:p>
        </w:tc>
        <w:tc>
          <w:tcPr>
            <w:tcW w:w="1559" w:type="dxa"/>
          </w:tcPr>
          <w:p w14:paraId="0E90C336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0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817,937</w:t>
            </w:r>
          </w:p>
        </w:tc>
      </w:tr>
      <w:tr w:rsidR="002B3124" w:rsidRPr="00321218" w14:paraId="3C33187F" w14:textId="77777777" w:rsidTr="009A27F5">
        <w:trPr>
          <w:trHeight w:val="20"/>
        </w:trPr>
        <w:tc>
          <w:tcPr>
            <w:tcW w:w="3265" w:type="dxa"/>
          </w:tcPr>
          <w:p w14:paraId="5412A7E2" w14:textId="13DFB69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ณ วันที่ </w:t>
            </w:r>
            <w:r w:rsidR="00E75BC5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1 ธันวาคม </w:t>
            </w:r>
            <w:r w:rsidR="00E75BC5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567</w:t>
            </w:r>
          </w:p>
        </w:tc>
        <w:tc>
          <w:tcPr>
            <w:tcW w:w="1226" w:type="dxa"/>
          </w:tcPr>
          <w:p w14:paraId="6ABF5EAB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4A9FB098" w14:textId="6D7E4894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(1,573,65</w:t>
            </w:r>
            <w:r w:rsidR="00E06DDF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</w:tcPr>
          <w:p w14:paraId="6B469554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(1,462,540)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</w:tcPr>
          <w:p w14:paraId="0DDB96C1" w14:textId="60218F06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(3,036,19</w:t>
            </w:r>
            <w:r w:rsidR="00895CC9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2B3124" w:rsidRPr="00321218" w14:paraId="16CB917E" w14:textId="77777777" w:rsidTr="009A27F5">
        <w:trPr>
          <w:trHeight w:val="20"/>
        </w:trPr>
        <w:tc>
          <w:tcPr>
            <w:tcW w:w="3265" w:type="dxa"/>
          </w:tcPr>
          <w:p w14:paraId="0F3F8453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ค่าตัดจำหน่ายสำหรับปี</w:t>
            </w:r>
          </w:p>
        </w:tc>
        <w:tc>
          <w:tcPr>
            <w:tcW w:w="1226" w:type="dxa"/>
          </w:tcPr>
          <w:p w14:paraId="12C422DF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97A79C4" w14:textId="12867329" w:rsidR="00F02D93" w:rsidRPr="00321218" w:rsidRDefault="00F02D93" w:rsidP="00AF4812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(623,4</w:t>
            </w:r>
            <w:r w:rsidR="00895CC9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60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3A9E02E2" w14:textId="77777777" w:rsidR="00F02D93" w:rsidRPr="00321218" w:rsidRDefault="00F02D93" w:rsidP="00AF4812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(174,021)</w:t>
            </w:r>
          </w:p>
        </w:tc>
        <w:tc>
          <w:tcPr>
            <w:tcW w:w="1559" w:type="dxa"/>
          </w:tcPr>
          <w:p w14:paraId="5AE17829" w14:textId="57E837C7" w:rsidR="00F02D93" w:rsidRPr="00321218" w:rsidRDefault="00F02D93" w:rsidP="00AF4812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(797,48</w:t>
            </w:r>
            <w:r w:rsidR="00895CC9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2B3124" w:rsidRPr="00321218" w14:paraId="482FD5AA" w14:textId="77777777" w:rsidTr="009A27F5">
        <w:trPr>
          <w:trHeight w:val="20"/>
        </w:trPr>
        <w:tc>
          <w:tcPr>
            <w:tcW w:w="3265" w:type="dxa"/>
          </w:tcPr>
          <w:p w14:paraId="1A994506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จำหน่ายและตัดจำหน่าย</w:t>
            </w:r>
          </w:p>
        </w:tc>
        <w:tc>
          <w:tcPr>
            <w:tcW w:w="1226" w:type="dxa"/>
          </w:tcPr>
          <w:p w14:paraId="04F9BE24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14:paraId="7C001F13" w14:textId="4D134C5E" w:rsidR="00F02D93" w:rsidRPr="00321218" w:rsidRDefault="003447D6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2BB51E5B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0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799,646</w:t>
            </w:r>
          </w:p>
        </w:tc>
        <w:tc>
          <w:tcPr>
            <w:tcW w:w="1559" w:type="dxa"/>
          </w:tcPr>
          <w:p w14:paraId="5E5A45AD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0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799,646</w:t>
            </w:r>
          </w:p>
        </w:tc>
      </w:tr>
      <w:tr w:rsidR="002B3124" w:rsidRPr="00321218" w14:paraId="719674AA" w14:textId="77777777" w:rsidTr="009A27F5">
        <w:trPr>
          <w:trHeight w:val="20"/>
        </w:trPr>
        <w:tc>
          <w:tcPr>
            <w:tcW w:w="3265" w:type="dxa"/>
          </w:tcPr>
          <w:p w14:paraId="6E24B019" w14:textId="53329CDD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ณ วันที่ </w:t>
            </w:r>
            <w:r w:rsidR="00E75BC5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1 ธันวาคม </w:t>
            </w:r>
            <w:r w:rsidR="00E75BC5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568</w:t>
            </w:r>
          </w:p>
        </w:tc>
        <w:tc>
          <w:tcPr>
            <w:tcW w:w="1226" w:type="dxa"/>
            <w:tcBorders>
              <w:left w:val="nil"/>
              <w:right w:val="nil"/>
            </w:tcBorders>
          </w:tcPr>
          <w:p w14:paraId="1084AB04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A17CB6" w14:textId="77777777" w:rsidR="00F02D93" w:rsidRPr="00321218" w:rsidRDefault="00F02D93" w:rsidP="00AF4812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(2,197,111)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3A3E29" w14:textId="77777777" w:rsidR="00F02D93" w:rsidRPr="00321218" w:rsidRDefault="00F02D93" w:rsidP="00AF4812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(836,915)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6FA840" w14:textId="77777777" w:rsidR="00F02D93" w:rsidRPr="00321218" w:rsidRDefault="00F02D93" w:rsidP="00AF4812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(3,034,026)</w:t>
            </w:r>
          </w:p>
        </w:tc>
      </w:tr>
      <w:tr w:rsidR="002B3124" w:rsidRPr="00321218" w14:paraId="483FED87" w14:textId="77777777" w:rsidTr="009A27F5">
        <w:trPr>
          <w:trHeight w:val="20"/>
        </w:trPr>
        <w:tc>
          <w:tcPr>
            <w:tcW w:w="3265" w:type="dxa"/>
          </w:tcPr>
          <w:p w14:paraId="3406A0A9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4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มูลค่าสุทธิตามบัญชี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6" w:type="dxa"/>
            <w:tcBorders>
              <w:left w:val="nil"/>
              <w:bottom w:val="nil"/>
              <w:right w:val="nil"/>
            </w:tcBorders>
          </w:tcPr>
          <w:p w14:paraId="7D4E3374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3C18F4F5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14" w:right="-4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</w:tcPr>
          <w:p w14:paraId="247A32BF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</w:tcPr>
          <w:p w14:paraId="7EF997C2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</w:tr>
      <w:tr w:rsidR="002B3124" w:rsidRPr="00321218" w14:paraId="20D160D6" w14:textId="77777777" w:rsidTr="009A27F5">
        <w:trPr>
          <w:trHeight w:val="20"/>
        </w:trPr>
        <w:tc>
          <w:tcPr>
            <w:tcW w:w="3265" w:type="dxa"/>
          </w:tcPr>
          <w:p w14:paraId="57883E37" w14:textId="188E6828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ณ วันที่ </w:t>
            </w:r>
            <w:r w:rsidR="00E75BC5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1 ธันวาคม </w:t>
            </w:r>
            <w:r w:rsidR="00E75BC5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567</w:t>
            </w:r>
          </w:p>
        </w:tc>
        <w:tc>
          <w:tcPr>
            <w:tcW w:w="1226" w:type="dxa"/>
            <w:tcBorders>
              <w:left w:val="nil"/>
              <w:bottom w:val="nil"/>
              <w:right w:val="nil"/>
            </w:tcBorders>
          </w:tcPr>
          <w:p w14:paraId="20C7AC95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nil"/>
            </w:tcBorders>
          </w:tcPr>
          <w:p w14:paraId="2734997C" w14:textId="50B7961D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5,203,06</w:t>
            </w:r>
            <w:r w:rsidR="00895CC9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559" w:type="dxa"/>
            <w:tcBorders>
              <w:left w:val="nil"/>
              <w:bottom w:val="double" w:sz="4" w:space="0" w:color="auto"/>
              <w:right w:val="nil"/>
            </w:tcBorders>
          </w:tcPr>
          <w:p w14:paraId="27F0FD38" w14:textId="3EA6F8F1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1,153,7</w:t>
            </w:r>
            <w:r w:rsidR="00895CC9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49</w:t>
            </w:r>
          </w:p>
        </w:tc>
        <w:tc>
          <w:tcPr>
            <w:tcW w:w="1559" w:type="dxa"/>
            <w:tcBorders>
              <w:left w:val="nil"/>
              <w:bottom w:val="double" w:sz="4" w:space="0" w:color="auto"/>
              <w:right w:val="nil"/>
            </w:tcBorders>
          </w:tcPr>
          <w:p w14:paraId="632F18A5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6,356,817</w:t>
            </w:r>
          </w:p>
        </w:tc>
      </w:tr>
      <w:tr w:rsidR="002B3124" w:rsidRPr="00321218" w14:paraId="4684DA2E" w14:textId="77777777" w:rsidTr="009A27F5">
        <w:trPr>
          <w:trHeight w:val="20"/>
        </w:trPr>
        <w:tc>
          <w:tcPr>
            <w:tcW w:w="3265" w:type="dxa"/>
          </w:tcPr>
          <w:p w14:paraId="1B7CC4FD" w14:textId="568DD95D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ณ วันที่ </w:t>
            </w:r>
            <w:r w:rsidR="00E75BC5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1 ธันวาคม </w:t>
            </w:r>
            <w:r w:rsidR="00E75BC5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568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</w:tcPr>
          <w:p w14:paraId="1C9DF02F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double" w:sz="4" w:space="0" w:color="000000"/>
              <w:right w:val="nil"/>
            </w:tcBorders>
          </w:tcPr>
          <w:p w14:paraId="7213FF7B" w14:textId="77777777" w:rsidR="00F02D93" w:rsidRPr="00321218" w:rsidRDefault="00F02D93" w:rsidP="00AF4812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4,579,608</w:t>
            </w: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double" w:sz="4" w:space="0" w:color="000000"/>
              <w:right w:val="nil"/>
            </w:tcBorders>
          </w:tcPr>
          <w:p w14:paraId="043D0BAC" w14:textId="77777777" w:rsidR="00F02D93" w:rsidRPr="00321218" w:rsidRDefault="00F02D93" w:rsidP="00AF4812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979,725</w:t>
            </w: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double" w:sz="4" w:space="0" w:color="000000"/>
              <w:right w:val="nil"/>
            </w:tcBorders>
          </w:tcPr>
          <w:p w14:paraId="34F56DDF" w14:textId="77777777" w:rsidR="00F02D93" w:rsidRPr="00321218" w:rsidRDefault="00F02D93" w:rsidP="00AF4812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5,559,333</w:t>
            </w:r>
          </w:p>
        </w:tc>
      </w:tr>
      <w:tr w:rsidR="002B3124" w:rsidRPr="00321218" w14:paraId="5CA054CD" w14:textId="77777777" w:rsidTr="009A27F5">
        <w:trPr>
          <w:trHeight w:val="20"/>
        </w:trPr>
        <w:tc>
          <w:tcPr>
            <w:tcW w:w="3265" w:type="dxa"/>
          </w:tcPr>
          <w:p w14:paraId="71B2EC34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  <w:vertAlign w:val="subscript"/>
              </w:rPr>
            </w:pPr>
          </w:p>
        </w:tc>
        <w:tc>
          <w:tcPr>
            <w:tcW w:w="1226" w:type="dxa"/>
          </w:tcPr>
          <w:p w14:paraId="781C6A64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14" w:right="-66"/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  <w:vertAlign w:val="subscript"/>
              </w:rPr>
            </w:pPr>
          </w:p>
        </w:tc>
        <w:tc>
          <w:tcPr>
            <w:tcW w:w="1701" w:type="dxa"/>
            <w:tcBorders>
              <w:top w:val="double" w:sz="4" w:space="0" w:color="000000"/>
              <w:left w:val="nil"/>
              <w:bottom w:val="nil"/>
              <w:right w:val="nil"/>
            </w:tcBorders>
          </w:tcPr>
          <w:p w14:paraId="752A86EB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14" w:right="-66"/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  <w:vertAlign w:val="subscript"/>
              </w:rPr>
            </w:pPr>
          </w:p>
        </w:tc>
        <w:tc>
          <w:tcPr>
            <w:tcW w:w="1559" w:type="dxa"/>
            <w:tcBorders>
              <w:top w:val="double" w:sz="4" w:space="0" w:color="000000"/>
              <w:left w:val="nil"/>
              <w:bottom w:val="nil"/>
              <w:right w:val="nil"/>
            </w:tcBorders>
          </w:tcPr>
          <w:p w14:paraId="7B86EAAA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  <w:vertAlign w:val="subscript"/>
              </w:rPr>
            </w:pPr>
          </w:p>
        </w:tc>
        <w:tc>
          <w:tcPr>
            <w:tcW w:w="1559" w:type="dxa"/>
            <w:tcBorders>
              <w:top w:val="double" w:sz="4" w:space="0" w:color="000000"/>
              <w:left w:val="nil"/>
              <w:bottom w:val="nil"/>
              <w:right w:val="nil"/>
            </w:tcBorders>
          </w:tcPr>
          <w:p w14:paraId="01E5815C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  <w:vertAlign w:val="subscript"/>
              </w:rPr>
            </w:pPr>
          </w:p>
        </w:tc>
      </w:tr>
      <w:tr w:rsidR="002B3124" w:rsidRPr="00321218" w14:paraId="19827FB3" w14:textId="77777777" w:rsidTr="009A27F5">
        <w:trPr>
          <w:trHeight w:val="57"/>
        </w:trPr>
        <w:tc>
          <w:tcPr>
            <w:tcW w:w="4491" w:type="dxa"/>
            <w:gridSpan w:val="2"/>
          </w:tcPr>
          <w:p w14:paraId="0DE22707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4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ค่าตัดจำหน่ายที่อยู่ในงบกำไรขาดทุนเบ็ดเสร็จสำหรับปีสิ้นสุด</w:t>
            </w:r>
          </w:p>
        </w:tc>
        <w:tc>
          <w:tcPr>
            <w:tcW w:w="1701" w:type="dxa"/>
          </w:tcPr>
          <w:p w14:paraId="37FFE6E6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F49D799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EE104CF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</w:tr>
      <w:tr w:rsidR="002B3124" w:rsidRPr="00321218" w14:paraId="3F81A8BE" w14:textId="77777777" w:rsidTr="009A27F5">
        <w:trPr>
          <w:trHeight w:val="20"/>
        </w:trPr>
        <w:tc>
          <w:tcPr>
            <w:tcW w:w="4491" w:type="dxa"/>
            <w:gridSpan w:val="2"/>
          </w:tcPr>
          <w:p w14:paraId="3E69AB4D" w14:textId="02363E3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4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วันที่ </w:t>
            </w:r>
            <w:r w:rsidR="00E75BC5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 ธันวาคม 2567</w:t>
            </w:r>
          </w:p>
        </w:tc>
        <w:tc>
          <w:tcPr>
            <w:tcW w:w="1701" w:type="dxa"/>
          </w:tcPr>
          <w:p w14:paraId="76DD886E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BC7CD89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B24D810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847,738</w:t>
            </w:r>
          </w:p>
        </w:tc>
      </w:tr>
      <w:tr w:rsidR="002B3124" w:rsidRPr="00321218" w14:paraId="3AE27003" w14:textId="77777777" w:rsidTr="009A27F5">
        <w:trPr>
          <w:trHeight w:val="57"/>
        </w:trPr>
        <w:tc>
          <w:tcPr>
            <w:tcW w:w="4491" w:type="dxa"/>
            <w:gridSpan w:val="2"/>
          </w:tcPr>
          <w:p w14:paraId="6C334D13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4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ค่าตัดจำหน่ายที่อยู่ในงบกำไรขาดทุนเบ็ดเสร็จสำหรับปีสิ้นสุด</w:t>
            </w:r>
          </w:p>
        </w:tc>
        <w:tc>
          <w:tcPr>
            <w:tcW w:w="1701" w:type="dxa"/>
          </w:tcPr>
          <w:p w14:paraId="0720B9C2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D82F1AA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37DC459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</w:tr>
      <w:tr w:rsidR="00F02D93" w:rsidRPr="00321218" w14:paraId="1A29247A" w14:textId="77777777" w:rsidTr="009A27F5">
        <w:trPr>
          <w:trHeight w:val="57"/>
        </w:trPr>
        <w:tc>
          <w:tcPr>
            <w:tcW w:w="4491" w:type="dxa"/>
            <w:gridSpan w:val="2"/>
          </w:tcPr>
          <w:p w14:paraId="1BEFE94D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4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701" w:type="dxa"/>
          </w:tcPr>
          <w:p w14:paraId="5DD5EA04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27F7A62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F870720" w14:textId="77777777" w:rsidR="00F02D93" w:rsidRPr="00321218" w:rsidRDefault="00F02D93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797,480</w:t>
            </w:r>
          </w:p>
        </w:tc>
      </w:tr>
    </w:tbl>
    <w:p w14:paraId="1CCA9A69" w14:textId="77777777" w:rsidR="003B727B" w:rsidRPr="00321218" w:rsidRDefault="003B727B" w:rsidP="00AF4812">
      <w:pPr>
        <w:spacing w:before="20" w:after="20"/>
        <w:jc w:val="thaiDistribute"/>
        <w:rPr>
          <w:rFonts w:ascii="Browallia New" w:hAnsi="Browallia New" w:cs="Browallia New" w:hint="cs"/>
          <w:color w:val="000000" w:themeColor="text1"/>
          <w:sz w:val="16"/>
          <w:szCs w:val="16"/>
          <w:lang w:val="en-GB"/>
        </w:rPr>
      </w:pPr>
    </w:p>
    <w:p w14:paraId="4D405320" w14:textId="07EFFD07" w:rsidR="00C178DB" w:rsidRPr="00321218" w:rsidRDefault="0A9D091D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ค่าตัดจำหน่ายในงบการเงินรวมและงบการเงินเฉพาะกิจการ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ถูกบันทึกอยู่ในค่าใช้จ่ายในการบริหารทั้งจำนวน</w:t>
      </w:r>
    </w:p>
    <w:p w14:paraId="4EA1642A" w14:textId="77777777" w:rsidR="003B727B" w:rsidRPr="00321218" w:rsidRDefault="003B727B" w:rsidP="00AF4812">
      <w:pPr>
        <w:spacing w:before="20" w:after="20"/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</w:pP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br w:type="page"/>
      </w:r>
    </w:p>
    <w:p w14:paraId="0399AFD0" w14:textId="5EBB3306" w:rsidR="003B727B" w:rsidRPr="00321218" w:rsidRDefault="423BE695" w:rsidP="00AF4812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  <w:cs/>
        </w:rPr>
        <w:lastRenderedPageBreak/>
        <w:t>สินทรัพย์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  <w:t>/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  <w:cs/>
        </w:rPr>
        <w:t>หนี้สิน</w:t>
      </w:r>
      <w:r w:rsidR="0A9D091D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  <w:cs/>
        </w:rPr>
        <w:t>ภาษีเงินได้รอการตัดบัญชี</w:t>
      </w:r>
    </w:p>
    <w:p w14:paraId="57911FD4" w14:textId="77777777" w:rsidR="003B727B" w:rsidRPr="00321218" w:rsidRDefault="003B727B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hAnsi="Browallia New" w:cs="Browallia New" w:hint="cs"/>
          <w:color w:val="000000" w:themeColor="text1"/>
          <w:sz w:val="16"/>
          <w:szCs w:val="16"/>
          <w:lang w:val="en-GB"/>
        </w:rPr>
      </w:pPr>
    </w:p>
    <w:p w14:paraId="1609826A" w14:textId="49E7F871" w:rsidR="4646EA5A" w:rsidRPr="00321218" w:rsidRDefault="4646EA5A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both"/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</w:pP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การเปลี่ยนแปลงของสินทรัพย์และหนี้สินภาษีเงินได้รอการตัดบัญชีสำหรับปีสิ้นสุดวันที่ </w:t>
      </w:r>
      <w:r w:rsidR="00E75BC5"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>31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ธันวาคม </w:t>
      </w:r>
      <w:r w:rsidR="00E75BC5"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>2568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และ </w:t>
      </w:r>
      <w:r w:rsidR="00E75BC5"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>2567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มีดังนี้</w:t>
      </w:r>
    </w:p>
    <w:p w14:paraId="68022CCD" w14:textId="56A31D2B" w:rsidR="4C4E0221" w:rsidRPr="00321218" w:rsidRDefault="4C4E0221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hAnsi="Browallia New" w:cs="Browallia New" w:hint="cs"/>
          <w:color w:val="000000" w:themeColor="text1"/>
          <w:sz w:val="16"/>
          <w:szCs w:val="16"/>
          <w:highlight w:val="yellow"/>
          <w:lang w:val="en-GB"/>
        </w:rPr>
      </w:pPr>
    </w:p>
    <w:tbl>
      <w:tblPr>
        <w:tblW w:w="10124" w:type="dxa"/>
        <w:tblLayout w:type="fixed"/>
        <w:tblLook w:val="06A0" w:firstRow="1" w:lastRow="0" w:firstColumn="1" w:lastColumn="0" w:noHBand="1" w:noVBand="1"/>
      </w:tblPr>
      <w:tblGrid>
        <w:gridCol w:w="2340"/>
        <w:gridCol w:w="1080"/>
        <w:gridCol w:w="1080"/>
        <w:gridCol w:w="1031"/>
        <w:gridCol w:w="1219"/>
        <w:gridCol w:w="1134"/>
        <w:gridCol w:w="1059"/>
        <w:gridCol w:w="1153"/>
        <w:gridCol w:w="8"/>
        <w:gridCol w:w="20"/>
      </w:tblGrid>
      <w:tr w:rsidR="002B3124" w:rsidRPr="00321218" w14:paraId="5E4DE63E" w14:textId="77777777" w:rsidTr="009A27F5">
        <w:trPr>
          <w:trHeight w:val="15"/>
        </w:trPr>
        <w:tc>
          <w:tcPr>
            <w:tcW w:w="2340" w:type="dxa"/>
            <w:tcMar>
              <w:left w:w="108" w:type="dxa"/>
              <w:right w:w="108" w:type="dxa"/>
            </w:tcMar>
          </w:tcPr>
          <w:p w14:paraId="36C4474E" w14:textId="1FE098C1" w:rsidR="003B727B" w:rsidRPr="00321218" w:rsidRDefault="003B727B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</w:rPr>
            </w:pPr>
          </w:p>
        </w:tc>
        <w:tc>
          <w:tcPr>
            <w:tcW w:w="7784" w:type="dxa"/>
            <w:gridSpan w:val="9"/>
            <w:tcMar>
              <w:left w:w="108" w:type="dxa"/>
              <w:right w:w="108" w:type="dxa"/>
            </w:tcMar>
          </w:tcPr>
          <w:p w14:paraId="3B551F6B" w14:textId="433B2C0B" w:rsidR="003B727B" w:rsidRPr="00321218" w:rsidRDefault="003B727B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</w:t>
            </w: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หน่วย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บาท)</w:t>
            </w:r>
          </w:p>
        </w:tc>
      </w:tr>
      <w:tr w:rsidR="002B3124" w:rsidRPr="00321218" w14:paraId="54B146C9" w14:textId="77777777" w:rsidTr="009A27F5">
        <w:trPr>
          <w:gridAfter w:val="2"/>
          <w:wAfter w:w="28" w:type="dxa"/>
          <w:trHeight w:val="15"/>
        </w:trPr>
        <w:tc>
          <w:tcPr>
            <w:tcW w:w="2340" w:type="dxa"/>
            <w:tcMar>
              <w:left w:w="108" w:type="dxa"/>
              <w:right w:w="108" w:type="dxa"/>
            </w:tcMar>
          </w:tcPr>
          <w:p w14:paraId="5BE484A9" w14:textId="595DB81E" w:rsidR="003B727B" w:rsidRPr="00321218" w:rsidRDefault="003B727B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7756" w:type="dxa"/>
            <w:gridSpan w:val="7"/>
            <w:tcMar>
              <w:left w:w="108" w:type="dxa"/>
              <w:right w:w="108" w:type="dxa"/>
            </w:tcMar>
          </w:tcPr>
          <w:p w14:paraId="52D7DF04" w14:textId="118BE2AE" w:rsidR="003B727B" w:rsidRPr="00321218" w:rsidRDefault="003B727B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งบการเงินรวม</w:t>
            </w:r>
          </w:p>
        </w:tc>
      </w:tr>
      <w:tr w:rsidR="002B3124" w:rsidRPr="00321218" w14:paraId="5095C3EB" w14:textId="77777777" w:rsidTr="00D133D4">
        <w:trPr>
          <w:gridAfter w:val="1"/>
          <w:wAfter w:w="20" w:type="dxa"/>
          <w:trHeight w:val="15"/>
        </w:trPr>
        <w:tc>
          <w:tcPr>
            <w:tcW w:w="2340" w:type="dxa"/>
            <w:tcMar>
              <w:left w:w="108" w:type="dxa"/>
              <w:right w:w="108" w:type="dxa"/>
            </w:tcMar>
          </w:tcPr>
          <w:p w14:paraId="2E1F4AFC" w14:textId="1533C63C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57CF729" w14:textId="77777777" w:rsidR="003B727B" w:rsidRPr="00321218" w:rsidRDefault="003B727B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</w:p>
          <w:p w14:paraId="5A062843" w14:textId="1DF89BC8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1 มกราคม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7297EF7" w14:textId="77777777" w:rsidR="003B727B" w:rsidRPr="00321218" w:rsidRDefault="003B727B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</w:p>
          <w:p w14:paraId="16010C48" w14:textId="7FBE6B5B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รับรู้ในกำไร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1C9A0DA" w14:textId="54BDEBF0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รับรู้ในกำไร</w:t>
            </w:r>
          </w:p>
          <w:p w14:paraId="2C8A6134" w14:textId="38ACE8A7" w:rsidR="00E75BC5" w:rsidRPr="00321218" w:rsidRDefault="00E75BC5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th"/>
              </w:rPr>
              <w:t>ขาด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ทุน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7F15107" w14:textId="77777777" w:rsidR="003B727B" w:rsidRPr="00321218" w:rsidRDefault="003B727B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</w:p>
          <w:p w14:paraId="3A0BB0C8" w14:textId="60034169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31 ธันวาคม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21A24D2" w14:textId="77777777" w:rsidR="003B727B" w:rsidRPr="00321218" w:rsidRDefault="003B727B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</w:p>
          <w:p w14:paraId="14A83E19" w14:textId="2BA2DD8D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รับรู้ในกำไร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FE7D6B9" w14:textId="15112A09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รับรู้ในกำไร</w:t>
            </w:r>
          </w:p>
          <w:p w14:paraId="7902C118" w14:textId="3C254535" w:rsidR="00E75BC5" w:rsidRPr="00321218" w:rsidRDefault="00E75BC5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th"/>
              </w:rPr>
              <w:t>ขาด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ทุน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745CBA8" w14:textId="77777777" w:rsidR="003B727B" w:rsidRPr="00321218" w:rsidRDefault="003B727B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</w:p>
          <w:p w14:paraId="142CD132" w14:textId="7792D6C2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31 ธันวาคม</w:t>
            </w:r>
          </w:p>
        </w:tc>
      </w:tr>
      <w:tr w:rsidR="002B3124" w:rsidRPr="00321218" w14:paraId="391E81A8" w14:textId="77777777" w:rsidTr="00D133D4">
        <w:trPr>
          <w:gridAfter w:val="1"/>
          <w:wAfter w:w="20" w:type="dxa"/>
          <w:trHeight w:val="15"/>
        </w:trPr>
        <w:tc>
          <w:tcPr>
            <w:tcW w:w="2340" w:type="dxa"/>
            <w:tcMar>
              <w:left w:w="108" w:type="dxa"/>
              <w:right w:w="108" w:type="dxa"/>
            </w:tcMar>
          </w:tcPr>
          <w:p w14:paraId="2FD817D2" w14:textId="0E519AAF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5B268850" w14:textId="72B90D79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4E2742B0" w14:textId="75F70C3B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หรือขาดทุน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1FCD6CB2" w14:textId="36254FD0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th"/>
              </w:rPr>
              <w:t>เบ็ดเสร็จอื่น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70EDDECF" w14:textId="2770DEC7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47A48FA9" w14:textId="3754D0F0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หรือขาดทุน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3AF89EE1" w14:textId="7E03B0DE" w:rsidR="4C4E0221" w:rsidRPr="00321218" w:rsidRDefault="00BF5505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th"/>
              </w:rPr>
              <w:t>เบ็ดเสร็จอื่น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6715271A" w14:textId="6EA54110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2568</w:t>
            </w:r>
          </w:p>
        </w:tc>
      </w:tr>
      <w:tr w:rsidR="002B3124" w:rsidRPr="00321218" w14:paraId="62735B59" w14:textId="77777777" w:rsidTr="00D133D4">
        <w:trPr>
          <w:gridAfter w:val="1"/>
          <w:wAfter w:w="20" w:type="dxa"/>
          <w:trHeight w:val="15"/>
        </w:trPr>
        <w:tc>
          <w:tcPr>
            <w:tcW w:w="2340" w:type="dxa"/>
            <w:tcMar>
              <w:left w:w="108" w:type="dxa"/>
              <w:right w:w="108" w:type="dxa"/>
            </w:tcMar>
          </w:tcPr>
          <w:p w14:paraId="623B1D66" w14:textId="22C0377E" w:rsidR="4C4E0221" w:rsidRPr="00321218" w:rsidRDefault="4C4E0221" w:rsidP="00AF4812">
            <w:pPr>
              <w:spacing w:before="20" w:after="20"/>
              <w:jc w:val="both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สินทรัพย์ภาษีเงินได้รอการ</w:t>
            </w:r>
            <w:r w:rsidR="00E64C29" w:rsidRPr="00321218">
              <w:rPr>
                <w:rFonts w:ascii="Browallia New" w:eastAsia="Browallia New" w:hAnsi="Browallia New" w:cs="Browallia New" w:hint="cs"/>
                <w:color w:val="000000" w:themeColor="text1"/>
                <w:cs/>
              </w:rPr>
              <w:t xml:space="preserve">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ตัดบัญชี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F9F684F" w14:textId="131C629A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5BA019B" w14:textId="7D1F11B3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047588C4" w14:textId="4C4869A2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741724E" w14:textId="70D1A0F3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663FDDE" w14:textId="671E009E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67240F8" w14:textId="189671C7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EAD5B37" w14:textId="6AA92CBC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</w:tr>
      <w:tr w:rsidR="002B3124" w:rsidRPr="00321218" w14:paraId="439CE4ED" w14:textId="77777777" w:rsidTr="009A27F5">
        <w:trPr>
          <w:gridAfter w:val="1"/>
          <w:wAfter w:w="20" w:type="dxa"/>
          <w:trHeight w:val="15"/>
        </w:trPr>
        <w:tc>
          <w:tcPr>
            <w:tcW w:w="2340" w:type="dxa"/>
            <w:tcMar>
              <w:left w:w="108" w:type="dxa"/>
              <w:right w:w="108" w:type="dxa"/>
            </w:tcMar>
          </w:tcPr>
          <w:p w14:paraId="6CCE4A22" w14:textId="51DE0B1E" w:rsidR="00E773D1" w:rsidRPr="00321218" w:rsidRDefault="00E773D1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proofErr w:type="spell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หนี้สินตามสัญญาเช่า</w:t>
            </w:r>
            <w:proofErr w:type="spellEnd"/>
          </w:p>
        </w:tc>
        <w:tc>
          <w:tcPr>
            <w:tcW w:w="1080" w:type="dxa"/>
            <w:tcMar>
              <w:left w:w="108" w:type="dxa"/>
              <w:right w:w="108" w:type="dxa"/>
            </w:tcMar>
            <w:vAlign w:val="bottom"/>
          </w:tcPr>
          <w:p w14:paraId="384B946A" w14:textId="24BE611D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2,515,285</w:t>
            </w:r>
          </w:p>
        </w:tc>
        <w:tc>
          <w:tcPr>
            <w:tcW w:w="1080" w:type="dxa"/>
            <w:tcMar>
              <w:left w:w="108" w:type="dxa"/>
              <w:right w:w="108" w:type="dxa"/>
            </w:tcMar>
            <w:vAlign w:val="bottom"/>
          </w:tcPr>
          <w:p w14:paraId="4D5354C7" w14:textId="07A6EF26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246,641</w:t>
            </w:r>
          </w:p>
        </w:tc>
        <w:tc>
          <w:tcPr>
            <w:tcW w:w="1031" w:type="dxa"/>
            <w:tcMar>
              <w:left w:w="108" w:type="dxa"/>
              <w:right w:w="108" w:type="dxa"/>
            </w:tcMar>
            <w:vAlign w:val="bottom"/>
          </w:tcPr>
          <w:p w14:paraId="27E6C6A1" w14:textId="5A77675F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219" w:type="dxa"/>
            <w:tcMar>
              <w:left w:w="108" w:type="dxa"/>
              <w:right w:w="108" w:type="dxa"/>
            </w:tcMar>
            <w:vAlign w:val="bottom"/>
          </w:tcPr>
          <w:p w14:paraId="0D6ACD91" w14:textId="66D629DD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2,761,926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  <w:vAlign w:val="bottom"/>
          </w:tcPr>
          <w:p w14:paraId="57935DFE" w14:textId="731B607B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th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(1,832,888)</w:t>
            </w:r>
          </w:p>
        </w:tc>
        <w:tc>
          <w:tcPr>
            <w:tcW w:w="1059" w:type="dxa"/>
            <w:tcMar>
              <w:left w:w="108" w:type="dxa"/>
              <w:right w:w="108" w:type="dxa"/>
            </w:tcMar>
            <w:vAlign w:val="bottom"/>
          </w:tcPr>
          <w:p w14:paraId="4DA34799" w14:textId="01AC7B75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</w:p>
        </w:tc>
        <w:tc>
          <w:tcPr>
            <w:tcW w:w="1161" w:type="dxa"/>
            <w:gridSpan w:val="2"/>
            <w:tcMar>
              <w:left w:w="108" w:type="dxa"/>
              <w:right w:w="108" w:type="dxa"/>
            </w:tcMar>
            <w:vAlign w:val="bottom"/>
          </w:tcPr>
          <w:p w14:paraId="449CF9E7" w14:textId="7C51479D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929,038</w:t>
            </w:r>
          </w:p>
        </w:tc>
      </w:tr>
      <w:tr w:rsidR="002B3124" w:rsidRPr="00321218" w14:paraId="3D8F31B2" w14:textId="77777777" w:rsidTr="009A27F5">
        <w:trPr>
          <w:gridAfter w:val="1"/>
          <w:wAfter w:w="20" w:type="dxa"/>
          <w:trHeight w:val="15"/>
        </w:trPr>
        <w:tc>
          <w:tcPr>
            <w:tcW w:w="2340" w:type="dxa"/>
            <w:tcMar>
              <w:left w:w="108" w:type="dxa"/>
              <w:right w:w="108" w:type="dxa"/>
            </w:tcMar>
          </w:tcPr>
          <w:p w14:paraId="1B35FA0E" w14:textId="367F075B" w:rsidR="00E773D1" w:rsidRPr="00321218" w:rsidRDefault="00E773D1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ประมาณการหนี้ค่ารื้อถอน</w:t>
            </w:r>
          </w:p>
        </w:tc>
        <w:tc>
          <w:tcPr>
            <w:tcW w:w="1080" w:type="dxa"/>
            <w:tcMar>
              <w:left w:w="108" w:type="dxa"/>
              <w:right w:w="108" w:type="dxa"/>
            </w:tcMar>
            <w:vAlign w:val="bottom"/>
          </w:tcPr>
          <w:p w14:paraId="71412DE7" w14:textId="2452C91D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51,814</w:t>
            </w:r>
          </w:p>
        </w:tc>
        <w:tc>
          <w:tcPr>
            <w:tcW w:w="1080" w:type="dxa"/>
            <w:tcMar>
              <w:left w:w="108" w:type="dxa"/>
              <w:right w:w="108" w:type="dxa"/>
            </w:tcMar>
            <w:vAlign w:val="bottom"/>
          </w:tcPr>
          <w:p w14:paraId="4D3DF219" w14:textId="0309B325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182</w:t>
            </w:r>
          </w:p>
        </w:tc>
        <w:tc>
          <w:tcPr>
            <w:tcW w:w="1031" w:type="dxa"/>
            <w:tcMar>
              <w:left w:w="108" w:type="dxa"/>
              <w:right w:w="108" w:type="dxa"/>
            </w:tcMar>
            <w:vAlign w:val="bottom"/>
          </w:tcPr>
          <w:p w14:paraId="27A39A6E" w14:textId="27E0AD36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219" w:type="dxa"/>
            <w:tcMar>
              <w:left w:w="108" w:type="dxa"/>
              <w:right w:w="108" w:type="dxa"/>
            </w:tcMar>
            <w:vAlign w:val="bottom"/>
          </w:tcPr>
          <w:p w14:paraId="3E5A18B0" w14:textId="3C3DA093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52,996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  <w:vAlign w:val="bottom"/>
          </w:tcPr>
          <w:p w14:paraId="4DF45303" w14:textId="553558D5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th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(52,996)</w:t>
            </w:r>
          </w:p>
        </w:tc>
        <w:tc>
          <w:tcPr>
            <w:tcW w:w="1059" w:type="dxa"/>
            <w:tcMar>
              <w:left w:w="108" w:type="dxa"/>
              <w:right w:w="108" w:type="dxa"/>
            </w:tcMar>
            <w:vAlign w:val="bottom"/>
          </w:tcPr>
          <w:p w14:paraId="645A3BF5" w14:textId="7A9DB486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161" w:type="dxa"/>
            <w:gridSpan w:val="2"/>
            <w:tcMar>
              <w:left w:w="108" w:type="dxa"/>
              <w:right w:w="108" w:type="dxa"/>
            </w:tcMar>
            <w:vAlign w:val="bottom"/>
          </w:tcPr>
          <w:p w14:paraId="32437FD8" w14:textId="0F236E05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</w:tr>
      <w:tr w:rsidR="002B3124" w:rsidRPr="00321218" w14:paraId="2A47DAD4" w14:textId="77777777" w:rsidTr="009A27F5">
        <w:trPr>
          <w:gridAfter w:val="1"/>
          <w:wAfter w:w="20" w:type="dxa"/>
          <w:trHeight w:val="15"/>
        </w:trPr>
        <w:tc>
          <w:tcPr>
            <w:tcW w:w="2340" w:type="dxa"/>
            <w:tcMar>
              <w:left w:w="108" w:type="dxa"/>
              <w:right w:w="108" w:type="dxa"/>
            </w:tcMar>
          </w:tcPr>
          <w:p w14:paraId="649D43A6" w14:textId="49040666" w:rsidR="00E773D1" w:rsidRPr="00321218" w:rsidRDefault="00E773D1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ประมาณการหนี้สินการรับ</w:t>
            </w:r>
            <w:r w:rsidR="00C77D04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br/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ประกันผลงาน</w:t>
            </w:r>
          </w:p>
        </w:tc>
        <w:tc>
          <w:tcPr>
            <w:tcW w:w="1080" w:type="dxa"/>
            <w:tcMar>
              <w:left w:w="108" w:type="dxa"/>
              <w:right w:w="108" w:type="dxa"/>
            </w:tcMar>
            <w:vAlign w:val="bottom"/>
          </w:tcPr>
          <w:p w14:paraId="05F27E2E" w14:textId="28CA8434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1,081842</w:t>
            </w:r>
          </w:p>
        </w:tc>
        <w:tc>
          <w:tcPr>
            <w:tcW w:w="1080" w:type="dxa"/>
            <w:tcMar>
              <w:left w:w="108" w:type="dxa"/>
              <w:right w:w="108" w:type="dxa"/>
            </w:tcMar>
            <w:vAlign w:val="bottom"/>
          </w:tcPr>
          <w:p w14:paraId="5E6FE2FD" w14:textId="57B07907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288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192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)</w:t>
            </w:r>
          </w:p>
        </w:tc>
        <w:tc>
          <w:tcPr>
            <w:tcW w:w="1031" w:type="dxa"/>
            <w:tcMar>
              <w:left w:w="108" w:type="dxa"/>
              <w:right w:w="108" w:type="dxa"/>
            </w:tcMar>
            <w:vAlign w:val="bottom"/>
          </w:tcPr>
          <w:p w14:paraId="15307BCF" w14:textId="4F9E8B54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219" w:type="dxa"/>
            <w:tcMar>
              <w:left w:w="108" w:type="dxa"/>
              <w:right w:w="108" w:type="dxa"/>
            </w:tcMar>
            <w:vAlign w:val="bottom"/>
          </w:tcPr>
          <w:p w14:paraId="4D2456CF" w14:textId="2117EFD1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793,650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  <w:vAlign w:val="bottom"/>
          </w:tcPr>
          <w:p w14:paraId="2D4312FB" w14:textId="5D407AAD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th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(534,306)</w:t>
            </w:r>
          </w:p>
        </w:tc>
        <w:tc>
          <w:tcPr>
            <w:tcW w:w="1059" w:type="dxa"/>
            <w:tcMar>
              <w:left w:w="108" w:type="dxa"/>
              <w:right w:w="108" w:type="dxa"/>
            </w:tcMar>
            <w:vAlign w:val="bottom"/>
          </w:tcPr>
          <w:p w14:paraId="7BC2F4E5" w14:textId="0DAF15EB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161" w:type="dxa"/>
            <w:gridSpan w:val="2"/>
            <w:tcMar>
              <w:left w:w="108" w:type="dxa"/>
              <w:right w:w="108" w:type="dxa"/>
            </w:tcMar>
            <w:vAlign w:val="bottom"/>
          </w:tcPr>
          <w:p w14:paraId="6F8069E6" w14:textId="10E88E66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259,344</w:t>
            </w:r>
          </w:p>
        </w:tc>
      </w:tr>
      <w:tr w:rsidR="002B3124" w:rsidRPr="00321218" w14:paraId="581CBB11" w14:textId="77777777" w:rsidTr="009A27F5">
        <w:trPr>
          <w:gridAfter w:val="1"/>
          <w:wAfter w:w="20" w:type="dxa"/>
          <w:trHeight w:val="15"/>
        </w:trPr>
        <w:tc>
          <w:tcPr>
            <w:tcW w:w="2340" w:type="dxa"/>
            <w:tcMar>
              <w:left w:w="108" w:type="dxa"/>
              <w:right w:w="108" w:type="dxa"/>
            </w:tcMar>
          </w:tcPr>
          <w:p w14:paraId="2D34989A" w14:textId="152CF9E1" w:rsidR="00E773D1" w:rsidRPr="00321218" w:rsidRDefault="00E773D1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ค่าเผื่อการลดมูลค่าสำหรับสินค้าล้าสมัย</w:t>
            </w:r>
          </w:p>
        </w:tc>
        <w:tc>
          <w:tcPr>
            <w:tcW w:w="1080" w:type="dxa"/>
            <w:tcMar>
              <w:left w:w="108" w:type="dxa"/>
              <w:right w:w="108" w:type="dxa"/>
            </w:tcMar>
            <w:vAlign w:val="bottom"/>
          </w:tcPr>
          <w:p w14:paraId="5A2AD774" w14:textId="4E78FD01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135,994</w:t>
            </w:r>
          </w:p>
        </w:tc>
        <w:tc>
          <w:tcPr>
            <w:tcW w:w="1080" w:type="dxa"/>
            <w:tcMar>
              <w:left w:w="108" w:type="dxa"/>
              <w:right w:w="108" w:type="dxa"/>
            </w:tcMar>
            <w:vAlign w:val="bottom"/>
          </w:tcPr>
          <w:p w14:paraId="5834AF12" w14:textId="008BF761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735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)</w:t>
            </w:r>
          </w:p>
        </w:tc>
        <w:tc>
          <w:tcPr>
            <w:tcW w:w="1031" w:type="dxa"/>
            <w:tcMar>
              <w:left w:w="108" w:type="dxa"/>
              <w:right w:w="108" w:type="dxa"/>
            </w:tcMar>
            <w:vAlign w:val="bottom"/>
          </w:tcPr>
          <w:p w14:paraId="53406334" w14:textId="3238B7C4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219" w:type="dxa"/>
            <w:tcMar>
              <w:left w:w="108" w:type="dxa"/>
              <w:right w:w="108" w:type="dxa"/>
            </w:tcMar>
            <w:vAlign w:val="bottom"/>
          </w:tcPr>
          <w:p w14:paraId="13C2D86B" w14:textId="38A36D70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134,259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  <w:vAlign w:val="bottom"/>
          </w:tcPr>
          <w:p w14:paraId="2AC7211E" w14:textId="44AB911B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th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(117,951)</w:t>
            </w:r>
          </w:p>
        </w:tc>
        <w:tc>
          <w:tcPr>
            <w:tcW w:w="1059" w:type="dxa"/>
            <w:tcMar>
              <w:left w:w="108" w:type="dxa"/>
              <w:right w:w="108" w:type="dxa"/>
            </w:tcMar>
            <w:vAlign w:val="bottom"/>
          </w:tcPr>
          <w:p w14:paraId="21445A80" w14:textId="04EA9F8A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161" w:type="dxa"/>
            <w:gridSpan w:val="2"/>
            <w:tcMar>
              <w:left w:w="108" w:type="dxa"/>
              <w:right w:w="108" w:type="dxa"/>
            </w:tcMar>
            <w:vAlign w:val="bottom"/>
          </w:tcPr>
          <w:p w14:paraId="111DB3D6" w14:textId="37F725BC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16,308</w:t>
            </w:r>
          </w:p>
        </w:tc>
      </w:tr>
      <w:tr w:rsidR="002B3124" w:rsidRPr="00321218" w14:paraId="151FA9F1" w14:textId="77777777" w:rsidTr="009A27F5">
        <w:trPr>
          <w:gridAfter w:val="1"/>
          <w:wAfter w:w="20" w:type="dxa"/>
          <w:trHeight w:val="15"/>
        </w:trPr>
        <w:tc>
          <w:tcPr>
            <w:tcW w:w="2340" w:type="dxa"/>
            <w:tcMar>
              <w:left w:w="108" w:type="dxa"/>
              <w:right w:w="108" w:type="dxa"/>
            </w:tcMar>
          </w:tcPr>
          <w:p w14:paraId="62C3CA0C" w14:textId="7EA6331E" w:rsidR="00E773D1" w:rsidRPr="00321218" w:rsidRDefault="00E773D1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ประมาณการหนี้สิ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th"/>
              </w:rPr>
              <w:t>น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สำหรับผล</w:t>
            </w:r>
            <w:r w:rsidR="00C77D04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br/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ประโยชน์พนักงาน</w:t>
            </w:r>
          </w:p>
        </w:tc>
        <w:tc>
          <w:tcPr>
            <w:tcW w:w="1080" w:type="dxa"/>
            <w:tcMar>
              <w:left w:w="108" w:type="dxa"/>
              <w:right w:w="108" w:type="dxa"/>
            </w:tcMar>
            <w:vAlign w:val="bottom"/>
          </w:tcPr>
          <w:p w14:paraId="0A9B84D8" w14:textId="60A63A29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2,288,705</w:t>
            </w:r>
          </w:p>
        </w:tc>
        <w:tc>
          <w:tcPr>
            <w:tcW w:w="1080" w:type="dxa"/>
            <w:tcMar>
              <w:left w:w="108" w:type="dxa"/>
              <w:right w:w="108" w:type="dxa"/>
            </w:tcMar>
            <w:vAlign w:val="bottom"/>
          </w:tcPr>
          <w:p w14:paraId="551203BE" w14:textId="55906709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651,359</w:t>
            </w:r>
          </w:p>
        </w:tc>
        <w:tc>
          <w:tcPr>
            <w:tcW w:w="1031" w:type="dxa"/>
            <w:tcMar>
              <w:left w:w="108" w:type="dxa"/>
              <w:right w:w="108" w:type="dxa"/>
            </w:tcMar>
            <w:vAlign w:val="bottom"/>
          </w:tcPr>
          <w:p w14:paraId="1D775D02" w14:textId="4650AE36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349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322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)</w:t>
            </w:r>
          </w:p>
        </w:tc>
        <w:tc>
          <w:tcPr>
            <w:tcW w:w="1219" w:type="dxa"/>
            <w:tcMar>
              <w:left w:w="108" w:type="dxa"/>
              <w:right w:w="108" w:type="dxa"/>
            </w:tcMar>
            <w:vAlign w:val="bottom"/>
          </w:tcPr>
          <w:p w14:paraId="66761C6B" w14:textId="5225393E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2,590,742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  <w:vAlign w:val="bottom"/>
          </w:tcPr>
          <w:p w14:paraId="1F1668FF" w14:textId="0F6BABB9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631,177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th"/>
              </w:rPr>
              <w:t xml:space="preserve"> </w:t>
            </w:r>
          </w:p>
        </w:tc>
        <w:tc>
          <w:tcPr>
            <w:tcW w:w="1059" w:type="dxa"/>
            <w:tcMar>
              <w:left w:w="108" w:type="dxa"/>
              <w:right w:w="108" w:type="dxa"/>
            </w:tcMar>
            <w:vAlign w:val="bottom"/>
          </w:tcPr>
          <w:p w14:paraId="12229CDA" w14:textId="25C09498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(1,303,528) </w:t>
            </w:r>
          </w:p>
        </w:tc>
        <w:tc>
          <w:tcPr>
            <w:tcW w:w="1161" w:type="dxa"/>
            <w:gridSpan w:val="2"/>
            <w:tcMar>
              <w:left w:w="108" w:type="dxa"/>
              <w:right w:w="108" w:type="dxa"/>
            </w:tcMar>
            <w:vAlign w:val="bottom"/>
          </w:tcPr>
          <w:p w14:paraId="47807816" w14:textId="7BF79DCB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1,918,391 </w:t>
            </w:r>
          </w:p>
        </w:tc>
      </w:tr>
      <w:tr w:rsidR="002B3124" w:rsidRPr="00321218" w14:paraId="5E8F4E7C" w14:textId="77777777" w:rsidTr="009A27F5">
        <w:trPr>
          <w:gridAfter w:val="1"/>
          <w:wAfter w:w="20" w:type="dxa"/>
          <w:trHeight w:val="15"/>
        </w:trPr>
        <w:tc>
          <w:tcPr>
            <w:tcW w:w="2340" w:type="dxa"/>
            <w:tcMar>
              <w:left w:w="108" w:type="dxa"/>
              <w:right w:w="108" w:type="dxa"/>
            </w:tcMar>
          </w:tcPr>
          <w:p w14:paraId="476EE44A" w14:textId="3A7664AD" w:rsidR="00E773D1" w:rsidRPr="00321218" w:rsidRDefault="00E773D1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ค่าเผื่อผลขาดทุนด้านเครดิตที่</w:t>
            </w:r>
            <w:r w:rsidR="00C77D04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br/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คาดว่าจะเกิดขึ้น</w:t>
            </w:r>
          </w:p>
        </w:tc>
        <w:tc>
          <w:tcPr>
            <w:tcW w:w="1080" w:type="dxa"/>
            <w:tcMar>
              <w:left w:w="108" w:type="dxa"/>
              <w:right w:w="108" w:type="dxa"/>
            </w:tcMar>
            <w:vAlign w:val="bottom"/>
          </w:tcPr>
          <w:p w14:paraId="7818773B" w14:textId="4D780CFF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2,152,632</w:t>
            </w:r>
          </w:p>
        </w:tc>
        <w:tc>
          <w:tcPr>
            <w:tcW w:w="1080" w:type="dxa"/>
            <w:tcMar>
              <w:left w:w="108" w:type="dxa"/>
              <w:right w:w="108" w:type="dxa"/>
            </w:tcMar>
            <w:vAlign w:val="bottom"/>
          </w:tcPr>
          <w:p w14:paraId="1C1FA6D6" w14:textId="66F1DBEF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2,199,292</w:t>
            </w:r>
          </w:p>
        </w:tc>
        <w:tc>
          <w:tcPr>
            <w:tcW w:w="1031" w:type="dxa"/>
            <w:tcMar>
              <w:left w:w="108" w:type="dxa"/>
              <w:right w:w="108" w:type="dxa"/>
            </w:tcMar>
            <w:vAlign w:val="bottom"/>
          </w:tcPr>
          <w:p w14:paraId="3D068BC5" w14:textId="2448C526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219" w:type="dxa"/>
            <w:tcMar>
              <w:left w:w="108" w:type="dxa"/>
              <w:right w:w="108" w:type="dxa"/>
            </w:tcMar>
            <w:vAlign w:val="bottom"/>
          </w:tcPr>
          <w:p w14:paraId="65E0C28E" w14:textId="14BB03A6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4,351,924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  <w:vAlign w:val="bottom"/>
          </w:tcPr>
          <w:p w14:paraId="295AF916" w14:textId="3309E194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(1,862,243)</w:t>
            </w:r>
          </w:p>
        </w:tc>
        <w:tc>
          <w:tcPr>
            <w:tcW w:w="1059" w:type="dxa"/>
            <w:tcMar>
              <w:left w:w="108" w:type="dxa"/>
              <w:right w:w="108" w:type="dxa"/>
            </w:tcMar>
            <w:vAlign w:val="bottom"/>
          </w:tcPr>
          <w:p w14:paraId="77231B87" w14:textId="63AA03CD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- </w:t>
            </w:r>
          </w:p>
        </w:tc>
        <w:tc>
          <w:tcPr>
            <w:tcW w:w="1161" w:type="dxa"/>
            <w:gridSpan w:val="2"/>
            <w:tcMar>
              <w:left w:w="108" w:type="dxa"/>
              <w:right w:w="108" w:type="dxa"/>
            </w:tcMar>
            <w:vAlign w:val="bottom"/>
          </w:tcPr>
          <w:p w14:paraId="45B0A05E" w14:textId="77936275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2,489,681</w:t>
            </w:r>
          </w:p>
        </w:tc>
      </w:tr>
      <w:tr w:rsidR="002B3124" w:rsidRPr="00321218" w14:paraId="1103A93E" w14:textId="77777777" w:rsidTr="00D133D4">
        <w:trPr>
          <w:gridAfter w:val="1"/>
          <w:wAfter w:w="20" w:type="dxa"/>
          <w:trHeight w:val="15"/>
        </w:trPr>
        <w:tc>
          <w:tcPr>
            <w:tcW w:w="2340" w:type="dxa"/>
            <w:tcMar>
              <w:left w:w="108" w:type="dxa"/>
              <w:right w:w="108" w:type="dxa"/>
            </w:tcMar>
          </w:tcPr>
          <w:p w14:paraId="16B36540" w14:textId="5B85BAE4" w:rsidR="00E773D1" w:rsidRPr="00321218" w:rsidRDefault="00E773D1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ผลขาดทุนสุทธิทางภาษียกไป</w:t>
            </w:r>
          </w:p>
        </w:tc>
        <w:tc>
          <w:tcPr>
            <w:tcW w:w="1080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  <w:vAlign w:val="bottom"/>
          </w:tcPr>
          <w:p w14:paraId="38431F58" w14:textId="11977851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  <w:vAlign w:val="bottom"/>
          </w:tcPr>
          <w:p w14:paraId="2EA74478" w14:textId="4E57068E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7,546,241</w:t>
            </w:r>
          </w:p>
        </w:tc>
        <w:tc>
          <w:tcPr>
            <w:tcW w:w="1031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  <w:vAlign w:val="bottom"/>
          </w:tcPr>
          <w:p w14:paraId="6ACB95AA" w14:textId="5FE6BC8F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219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  <w:vAlign w:val="bottom"/>
          </w:tcPr>
          <w:p w14:paraId="5CFE30EF" w14:textId="74DB9AEC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7,546,241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  <w:vAlign w:val="bottom"/>
          </w:tcPr>
          <w:p w14:paraId="761A24D3" w14:textId="4DDA6791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- </w:t>
            </w:r>
          </w:p>
        </w:tc>
        <w:tc>
          <w:tcPr>
            <w:tcW w:w="1059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  <w:vAlign w:val="bottom"/>
          </w:tcPr>
          <w:p w14:paraId="2F8321AC" w14:textId="5050BB13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- </w:t>
            </w:r>
          </w:p>
        </w:tc>
        <w:tc>
          <w:tcPr>
            <w:tcW w:w="1161" w:type="dxa"/>
            <w:gridSpan w:val="2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  <w:vAlign w:val="bottom"/>
          </w:tcPr>
          <w:p w14:paraId="574A6455" w14:textId="71001B9C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7,546,241 </w:t>
            </w:r>
          </w:p>
        </w:tc>
      </w:tr>
      <w:tr w:rsidR="002B3124" w:rsidRPr="00321218" w14:paraId="6F450A24" w14:textId="77777777" w:rsidTr="00D133D4">
        <w:trPr>
          <w:gridAfter w:val="1"/>
          <w:wAfter w:w="20" w:type="dxa"/>
          <w:trHeight w:val="15"/>
        </w:trPr>
        <w:tc>
          <w:tcPr>
            <w:tcW w:w="2340" w:type="dxa"/>
            <w:tcMar>
              <w:left w:w="108" w:type="dxa"/>
              <w:right w:w="108" w:type="dxa"/>
            </w:tcMar>
          </w:tcPr>
          <w:p w14:paraId="5E0371B1" w14:textId="09A0F366" w:rsidR="00E773D1" w:rsidRPr="00321218" w:rsidRDefault="00E773D1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รวมสินทรัพย์ภาษีเงินได้รอการ</w:t>
            </w:r>
            <w:r w:rsidR="00C77D04" w:rsidRPr="00321218">
              <w:rPr>
                <w:rFonts w:ascii="Browallia New" w:eastAsia="Browallia New" w:hAnsi="Browallia New" w:cs="Browallia New" w:hint="cs"/>
                <w:color w:val="000000" w:themeColor="text1"/>
                <w:cs/>
              </w:rPr>
              <w:br/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ตัดบัญชี</w:t>
            </w:r>
          </w:p>
        </w:tc>
        <w:tc>
          <w:tcPr>
            <w:tcW w:w="1080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F24D287" w14:textId="1214F560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8,226,272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AFB6BD4" w14:textId="18513CAB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10,354,788</w:t>
            </w:r>
          </w:p>
        </w:tc>
        <w:tc>
          <w:tcPr>
            <w:tcW w:w="103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5FD0463" w14:textId="279E441B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349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322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)</w:t>
            </w:r>
          </w:p>
        </w:tc>
        <w:tc>
          <w:tcPr>
            <w:tcW w:w="121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E4A6B0E" w14:textId="1EDD7E2E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18,231,738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04935CF" w14:textId="34EF9810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(3,769,207) </w:t>
            </w:r>
          </w:p>
        </w:tc>
        <w:tc>
          <w:tcPr>
            <w:tcW w:w="105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B64E755" w14:textId="0D8E3CC9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(1,303,528) </w:t>
            </w:r>
          </w:p>
        </w:tc>
        <w:tc>
          <w:tcPr>
            <w:tcW w:w="1161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AFBFC9A" w14:textId="3ED92B0F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13,159,003</w:t>
            </w:r>
          </w:p>
        </w:tc>
      </w:tr>
      <w:tr w:rsidR="002B3124" w:rsidRPr="00321218" w14:paraId="3D9882DD" w14:textId="77777777" w:rsidTr="00D133D4">
        <w:trPr>
          <w:gridAfter w:val="1"/>
          <w:wAfter w:w="20" w:type="dxa"/>
          <w:trHeight w:val="20"/>
        </w:trPr>
        <w:tc>
          <w:tcPr>
            <w:tcW w:w="2340" w:type="dxa"/>
            <w:tcMar>
              <w:left w:w="108" w:type="dxa"/>
              <w:right w:w="108" w:type="dxa"/>
            </w:tcMar>
          </w:tcPr>
          <w:p w14:paraId="34416834" w14:textId="631FC5F5" w:rsidR="00E773D1" w:rsidRPr="00321218" w:rsidRDefault="00E773D1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 w:themeColor="text1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5E8B1E2" w14:textId="57182303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1E8D54E" w14:textId="450D8494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</w:pPr>
          </w:p>
        </w:tc>
        <w:tc>
          <w:tcPr>
            <w:tcW w:w="1031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DC22A7E" w14:textId="73707B6C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</w:pPr>
          </w:p>
        </w:tc>
        <w:tc>
          <w:tcPr>
            <w:tcW w:w="1219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0CE3BEF4" w14:textId="6CF7372C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42AF59A" w14:textId="2E92356B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059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007BE747" w14:textId="79A828FA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161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A109A02" w14:textId="45D8F69E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2B3124" w:rsidRPr="00321218" w14:paraId="40FA3493" w14:textId="77777777" w:rsidTr="009A27F5">
        <w:trPr>
          <w:gridAfter w:val="1"/>
          <w:wAfter w:w="20" w:type="dxa"/>
          <w:trHeight w:val="283"/>
        </w:trPr>
        <w:tc>
          <w:tcPr>
            <w:tcW w:w="2340" w:type="dxa"/>
            <w:tcMar>
              <w:left w:w="108" w:type="dxa"/>
              <w:right w:w="108" w:type="dxa"/>
            </w:tcMar>
          </w:tcPr>
          <w:p w14:paraId="7F413B96" w14:textId="0EBEABC9" w:rsidR="00E773D1" w:rsidRPr="00321218" w:rsidRDefault="00E773D1" w:rsidP="00AF4812">
            <w:pPr>
              <w:spacing w:before="20" w:after="20"/>
              <w:jc w:val="both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Mar>
              <w:left w:w="108" w:type="dxa"/>
              <w:right w:w="108" w:type="dxa"/>
            </w:tcMar>
          </w:tcPr>
          <w:p w14:paraId="6B4608E5" w14:textId="2FEF0D18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</w:p>
        </w:tc>
        <w:tc>
          <w:tcPr>
            <w:tcW w:w="1080" w:type="dxa"/>
            <w:tcMar>
              <w:left w:w="108" w:type="dxa"/>
              <w:right w:w="108" w:type="dxa"/>
            </w:tcMar>
          </w:tcPr>
          <w:p w14:paraId="3AD9CFC7" w14:textId="4C52443B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</w:p>
        </w:tc>
        <w:tc>
          <w:tcPr>
            <w:tcW w:w="1031" w:type="dxa"/>
            <w:tcMar>
              <w:left w:w="108" w:type="dxa"/>
              <w:right w:w="108" w:type="dxa"/>
            </w:tcMar>
          </w:tcPr>
          <w:p w14:paraId="22914F8D" w14:textId="18EEEB3C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th"/>
              </w:rPr>
            </w:pPr>
          </w:p>
        </w:tc>
        <w:tc>
          <w:tcPr>
            <w:tcW w:w="1219" w:type="dxa"/>
            <w:tcMar>
              <w:left w:w="108" w:type="dxa"/>
              <w:right w:w="108" w:type="dxa"/>
            </w:tcMar>
          </w:tcPr>
          <w:p w14:paraId="54A91511" w14:textId="7F4BD373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cs/>
                <w:lang w:val="th"/>
              </w:rPr>
            </w:pP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2D001602" w14:textId="4BB0860E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059" w:type="dxa"/>
            <w:tcMar>
              <w:left w:w="108" w:type="dxa"/>
              <w:right w:w="108" w:type="dxa"/>
            </w:tcMar>
          </w:tcPr>
          <w:p w14:paraId="29367E4E" w14:textId="003E9882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th"/>
              </w:rPr>
              <w:t xml:space="preserve"> </w:t>
            </w:r>
          </w:p>
        </w:tc>
        <w:tc>
          <w:tcPr>
            <w:tcW w:w="1161" w:type="dxa"/>
            <w:gridSpan w:val="2"/>
            <w:tcMar>
              <w:left w:w="108" w:type="dxa"/>
              <w:right w:w="108" w:type="dxa"/>
            </w:tcMar>
          </w:tcPr>
          <w:p w14:paraId="4E9178AE" w14:textId="57662BCB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th"/>
              </w:rPr>
              <w:t xml:space="preserve"> </w:t>
            </w:r>
          </w:p>
        </w:tc>
      </w:tr>
      <w:tr w:rsidR="002B3124" w:rsidRPr="00321218" w14:paraId="1573E333" w14:textId="77777777" w:rsidTr="009A27F5">
        <w:trPr>
          <w:gridAfter w:val="1"/>
          <w:wAfter w:w="20" w:type="dxa"/>
          <w:trHeight w:val="360"/>
        </w:trPr>
        <w:tc>
          <w:tcPr>
            <w:tcW w:w="2340" w:type="dxa"/>
            <w:tcMar>
              <w:left w:w="108" w:type="dxa"/>
              <w:right w:w="108" w:type="dxa"/>
            </w:tcMar>
          </w:tcPr>
          <w:p w14:paraId="38D86092" w14:textId="77777777" w:rsidR="00C77D04" w:rsidRPr="00321218" w:rsidRDefault="00E773D1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กำไรจากการวัดมูลค่าเงินลงทุน</w:t>
            </w:r>
          </w:p>
          <w:p w14:paraId="5E7AC24F" w14:textId="1DBDB34E" w:rsidR="00E773D1" w:rsidRPr="00321218" w:rsidRDefault="00E773D1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ใน</w:t>
            </w:r>
            <w:r w:rsidR="00C77D04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ตราสารทุน</w:t>
            </w:r>
          </w:p>
        </w:tc>
        <w:tc>
          <w:tcPr>
            <w:tcW w:w="1080" w:type="dxa"/>
            <w:tcMar>
              <w:left w:w="108" w:type="dxa"/>
              <w:right w:w="108" w:type="dxa"/>
            </w:tcMar>
          </w:tcPr>
          <w:p w14:paraId="7B281F2D" w14:textId="0DD53383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th"/>
              </w:rPr>
            </w:pPr>
          </w:p>
        </w:tc>
        <w:tc>
          <w:tcPr>
            <w:tcW w:w="1080" w:type="dxa"/>
            <w:tcMar>
              <w:left w:w="108" w:type="dxa"/>
              <w:right w:w="108" w:type="dxa"/>
            </w:tcMar>
          </w:tcPr>
          <w:p w14:paraId="415C2E89" w14:textId="7368D5D2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th"/>
              </w:rPr>
            </w:pPr>
          </w:p>
        </w:tc>
        <w:tc>
          <w:tcPr>
            <w:tcW w:w="1031" w:type="dxa"/>
            <w:tcMar>
              <w:left w:w="108" w:type="dxa"/>
              <w:right w:w="108" w:type="dxa"/>
            </w:tcMar>
          </w:tcPr>
          <w:p w14:paraId="322874E4" w14:textId="4C530735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</w:p>
        </w:tc>
        <w:tc>
          <w:tcPr>
            <w:tcW w:w="1219" w:type="dxa"/>
            <w:tcMar>
              <w:left w:w="108" w:type="dxa"/>
              <w:right w:w="108" w:type="dxa"/>
            </w:tcMar>
          </w:tcPr>
          <w:p w14:paraId="153864B0" w14:textId="30C591AD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th"/>
              </w:rPr>
            </w:pP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3C7F6840" w14:textId="544A0D74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059" w:type="dxa"/>
            <w:tcMar>
              <w:left w:w="108" w:type="dxa"/>
              <w:right w:w="108" w:type="dxa"/>
            </w:tcMar>
          </w:tcPr>
          <w:p w14:paraId="262081E7" w14:textId="3C448FAC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161" w:type="dxa"/>
            <w:gridSpan w:val="2"/>
            <w:tcMar>
              <w:left w:w="108" w:type="dxa"/>
              <w:right w:w="108" w:type="dxa"/>
            </w:tcMar>
          </w:tcPr>
          <w:p w14:paraId="0021F90E" w14:textId="6E5EF414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</w:tr>
      <w:tr w:rsidR="002B3124" w:rsidRPr="00321218" w14:paraId="1A92972F" w14:textId="77777777" w:rsidTr="009A27F5">
        <w:trPr>
          <w:gridAfter w:val="1"/>
          <w:wAfter w:w="20" w:type="dxa"/>
          <w:trHeight w:val="20"/>
        </w:trPr>
        <w:tc>
          <w:tcPr>
            <w:tcW w:w="2340" w:type="dxa"/>
            <w:tcMar>
              <w:left w:w="108" w:type="dxa"/>
              <w:right w:w="108" w:type="dxa"/>
            </w:tcMar>
          </w:tcPr>
          <w:p w14:paraId="5B04B1E6" w14:textId="1DE02091" w:rsidR="00E773D1" w:rsidRPr="00321218" w:rsidRDefault="00E773D1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ผ่านกำไรขาดทุนเบ็ดเสร็จอื่น</w:t>
            </w:r>
          </w:p>
        </w:tc>
        <w:tc>
          <w:tcPr>
            <w:tcW w:w="1080" w:type="dxa"/>
            <w:tcMar>
              <w:left w:w="108" w:type="dxa"/>
              <w:right w:w="108" w:type="dxa"/>
            </w:tcMar>
            <w:vAlign w:val="bottom"/>
          </w:tcPr>
          <w:p w14:paraId="4CD8C8CC" w14:textId="71F29B0C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th"/>
              </w:rPr>
              <w:t>(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180,905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th"/>
              </w:rPr>
              <w:t>)</w:t>
            </w:r>
          </w:p>
        </w:tc>
        <w:tc>
          <w:tcPr>
            <w:tcW w:w="1080" w:type="dxa"/>
            <w:tcMar>
              <w:left w:w="108" w:type="dxa"/>
              <w:right w:w="108" w:type="dxa"/>
            </w:tcMar>
            <w:vAlign w:val="bottom"/>
          </w:tcPr>
          <w:p w14:paraId="2A3B0451" w14:textId="7D414CEA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031" w:type="dxa"/>
            <w:tcMar>
              <w:left w:w="108" w:type="dxa"/>
              <w:right w:w="108" w:type="dxa"/>
            </w:tcMar>
            <w:vAlign w:val="bottom"/>
          </w:tcPr>
          <w:p w14:paraId="6A428774" w14:textId="0DE5058C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180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905</w:t>
            </w:r>
          </w:p>
        </w:tc>
        <w:tc>
          <w:tcPr>
            <w:tcW w:w="1219" w:type="dxa"/>
            <w:tcMar>
              <w:left w:w="108" w:type="dxa"/>
              <w:right w:w="108" w:type="dxa"/>
            </w:tcMar>
            <w:vAlign w:val="bottom"/>
          </w:tcPr>
          <w:p w14:paraId="5132576D" w14:textId="3A8110AF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-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  <w:vAlign w:val="bottom"/>
          </w:tcPr>
          <w:p w14:paraId="620775EE" w14:textId="59359FE7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059" w:type="dxa"/>
            <w:tcMar>
              <w:left w:w="108" w:type="dxa"/>
              <w:right w:w="108" w:type="dxa"/>
            </w:tcMar>
            <w:vAlign w:val="bottom"/>
          </w:tcPr>
          <w:p w14:paraId="43660456" w14:textId="7944374F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161" w:type="dxa"/>
            <w:gridSpan w:val="2"/>
            <w:tcMar>
              <w:left w:w="108" w:type="dxa"/>
              <w:right w:w="108" w:type="dxa"/>
            </w:tcMar>
            <w:vAlign w:val="bottom"/>
          </w:tcPr>
          <w:p w14:paraId="1A76DD0F" w14:textId="490ABC19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</w:tr>
      <w:tr w:rsidR="002B3124" w:rsidRPr="00321218" w14:paraId="365C77A0" w14:textId="77777777" w:rsidTr="009A27F5">
        <w:trPr>
          <w:gridAfter w:val="1"/>
          <w:wAfter w:w="20" w:type="dxa"/>
          <w:trHeight w:val="15"/>
        </w:trPr>
        <w:tc>
          <w:tcPr>
            <w:tcW w:w="2340" w:type="dxa"/>
            <w:tcMar>
              <w:left w:w="108" w:type="dxa"/>
              <w:right w:w="108" w:type="dxa"/>
            </w:tcMar>
          </w:tcPr>
          <w:p w14:paraId="383BC416" w14:textId="3E9CB2C9" w:rsidR="00E773D1" w:rsidRPr="00321218" w:rsidRDefault="00E773D1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สินทรัพย์สิทธิการใช้</w:t>
            </w:r>
          </w:p>
        </w:tc>
        <w:tc>
          <w:tcPr>
            <w:tcW w:w="1080" w:type="dxa"/>
            <w:tcMar>
              <w:left w:w="108" w:type="dxa"/>
              <w:right w:w="108" w:type="dxa"/>
            </w:tcMar>
            <w:vAlign w:val="bottom"/>
          </w:tcPr>
          <w:p w14:paraId="2CCCFEDD" w14:textId="7C1AE9DB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th"/>
              </w:rPr>
              <w:t>(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2,637,545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th"/>
              </w:rPr>
              <w:t>)</w:t>
            </w:r>
          </w:p>
        </w:tc>
        <w:tc>
          <w:tcPr>
            <w:tcW w:w="1080" w:type="dxa"/>
            <w:tcMar>
              <w:left w:w="108" w:type="dxa"/>
              <w:right w:w="108" w:type="dxa"/>
            </w:tcMar>
            <w:vAlign w:val="bottom"/>
          </w:tcPr>
          <w:p w14:paraId="74F1203B" w14:textId="7A0882D0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52,145</w:t>
            </w:r>
          </w:p>
        </w:tc>
        <w:tc>
          <w:tcPr>
            <w:tcW w:w="1031" w:type="dxa"/>
            <w:tcMar>
              <w:left w:w="108" w:type="dxa"/>
              <w:right w:w="108" w:type="dxa"/>
            </w:tcMar>
            <w:vAlign w:val="bottom"/>
          </w:tcPr>
          <w:p w14:paraId="3FF2834A" w14:textId="05A5F04C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219" w:type="dxa"/>
            <w:tcMar>
              <w:left w:w="108" w:type="dxa"/>
              <w:right w:w="108" w:type="dxa"/>
            </w:tcMar>
            <w:vAlign w:val="bottom"/>
          </w:tcPr>
          <w:p w14:paraId="34191AA6" w14:textId="3039FFFF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(2,585,400)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  <w:vAlign w:val="bottom"/>
          </w:tcPr>
          <w:p w14:paraId="790BEB04" w14:textId="46E29831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1,531,721</w:t>
            </w:r>
          </w:p>
        </w:tc>
        <w:tc>
          <w:tcPr>
            <w:tcW w:w="1059" w:type="dxa"/>
            <w:tcMar>
              <w:left w:w="108" w:type="dxa"/>
              <w:right w:w="108" w:type="dxa"/>
            </w:tcMar>
            <w:vAlign w:val="bottom"/>
          </w:tcPr>
          <w:p w14:paraId="263363AA" w14:textId="7DF56A89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161" w:type="dxa"/>
            <w:gridSpan w:val="2"/>
            <w:tcMar>
              <w:left w:w="108" w:type="dxa"/>
              <w:right w:w="108" w:type="dxa"/>
            </w:tcMar>
            <w:vAlign w:val="bottom"/>
          </w:tcPr>
          <w:p w14:paraId="0E3CD6F0" w14:textId="4B0508B3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(1,053,679)</w:t>
            </w:r>
          </w:p>
        </w:tc>
      </w:tr>
      <w:tr w:rsidR="002B3124" w:rsidRPr="00321218" w14:paraId="57E5E059" w14:textId="77777777" w:rsidTr="009A27F5">
        <w:trPr>
          <w:gridAfter w:val="1"/>
          <w:wAfter w:w="20" w:type="dxa"/>
          <w:trHeight w:val="15"/>
        </w:trPr>
        <w:tc>
          <w:tcPr>
            <w:tcW w:w="2340" w:type="dxa"/>
            <w:tcMar>
              <w:left w:w="108" w:type="dxa"/>
              <w:right w:w="108" w:type="dxa"/>
            </w:tcMar>
          </w:tcPr>
          <w:p w14:paraId="22842928" w14:textId="1A058BF9" w:rsidR="00E773D1" w:rsidRPr="00321218" w:rsidRDefault="00E773D1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tcMar>
              <w:left w:w="108" w:type="dxa"/>
              <w:right w:w="108" w:type="dxa"/>
            </w:tcMar>
            <w:vAlign w:val="bottom"/>
          </w:tcPr>
          <w:p w14:paraId="0DAD7E95" w14:textId="222D204C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(5,399,548)</w:t>
            </w:r>
          </w:p>
        </w:tc>
        <w:tc>
          <w:tcPr>
            <w:tcW w:w="1080" w:type="dxa"/>
            <w:tcMar>
              <w:left w:w="108" w:type="dxa"/>
              <w:right w:w="108" w:type="dxa"/>
            </w:tcMar>
            <w:vAlign w:val="bottom"/>
          </w:tcPr>
          <w:p w14:paraId="3B98D6D5" w14:textId="02B12E97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(357,165)</w:t>
            </w:r>
          </w:p>
        </w:tc>
        <w:tc>
          <w:tcPr>
            <w:tcW w:w="1031" w:type="dxa"/>
            <w:tcMar>
              <w:left w:w="108" w:type="dxa"/>
              <w:right w:w="108" w:type="dxa"/>
            </w:tcMar>
            <w:vAlign w:val="bottom"/>
          </w:tcPr>
          <w:p w14:paraId="7A63037C" w14:textId="2729317A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219" w:type="dxa"/>
            <w:tcMar>
              <w:left w:w="108" w:type="dxa"/>
              <w:right w:w="108" w:type="dxa"/>
            </w:tcMar>
            <w:vAlign w:val="bottom"/>
          </w:tcPr>
          <w:p w14:paraId="42C5CC99" w14:textId="2F338C89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(5,756,713)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  <w:vAlign w:val="bottom"/>
          </w:tcPr>
          <w:p w14:paraId="489D511D" w14:textId="1B2B897B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(54,600)</w:t>
            </w:r>
          </w:p>
        </w:tc>
        <w:tc>
          <w:tcPr>
            <w:tcW w:w="1059" w:type="dxa"/>
            <w:tcMar>
              <w:left w:w="108" w:type="dxa"/>
              <w:right w:w="108" w:type="dxa"/>
            </w:tcMar>
            <w:vAlign w:val="bottom"/>
          </w:tcPr>
          <w:p w14:paraId="2872EC20" w14:textId="7045EDFA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161" w:type="dxa"/>
            <w:gridSpan w:val="2"/>
            <w:tcMar>
              <w:left w:w="108" w:type="dxa"/>
              <w:right w:w="108" w:type="dxa"/>
            </w:tcMar>
            <w:vAlign w:val="bottom"/>
          </w:tcPr>
          <w:p w14:paraId="5FF7A443" w14:textId="45C775CC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(5,811,313)</w:t>
            </w:r>
          </w:p>
        </w:tc>
      </w:tr>
      <w:tr w:rsidR="002B3124" w:rsidRPr="00321218" w14:paraId="042AE311" w14:textId="77777777" w:rsidTr="009A27F5">
        <w:trPr>
          <w:gridAfter w:val="1"/>
          <w:wAfter w:w="20" w:type="dxa"/>
          <w:trHeight w:val="15"/>
        </w:trPr>
        <w:tc>
          <w:tcPr>
            <w:tcW w:w="2340" w:type="dxa"/>
            <w:tcMar>
              <w:left w:w="108" w:type="dxa"/>
              <w:right w:w="108" w:type="dxa"/>
            </w:tcMar>
          </w:tcPr>
          <w:p w14:paraId="607BD496" w14:textId="77777777" w:rsidR="009A27F5" w:rsidRPr="00321218" w:rsidRDefault="00E773D1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ส่วนเกินทุนจากการตีราคา</w:t>
            </w:r>
          </w:p>
          <w:p w14:paraId="0A56114F" w14:textId="1641E315" w:rsidR="00E773D1" w:rsidRPr="00321218" w:rsidRDefault="00E773D1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สินทรัพย์</w:t>
            </w:r>
          </w:p>
        </w:tc>
        <w:tc>
          <w:tcPr>
            <w:tcW w:w="1080" w:type="dxa"/>
            <w:tcMar>
              <w:left w:w="108" w:type="dxa"/>
              <w:right w:w="108" w:type="dxa"/>
            </w:tcMar>
            <w:vAlign w:val="bottom"/>
          </w:tcPr>
          <w:p w14:paraId="4ED8E86F" w14:textId="124FE958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(1,328,150)</w:t>
            </w:r>
          </w:p>
        </w:tc>
        <w:tc>
          <w:tcPr>
            <w:tcW w:w="1080" w:type="dxa"/>
            <w:tcMar>
              <w:left w:w="108" w:type="dxa"/>
              <w:right w:w="108" w:type="dxa"/>
            </w:tcMar>
            <w:vAlign w:val="bottom"/>
          </w:tcPr>
          <w:p w14:paraId="1C37C900" w14:textId="373E7FA6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-</w:t>
            </w:r>
          </w:p>
        </w:tc>
        <w:tc>
          <w:tcPr>
            <w:tcW w:w="1031" w:type="dxa"/>
            <w:tcMar>
              <w:left w:w="108" w:type="dxa"/>
              <w:right w:w="108" w:type="dxa"/>
            </w:tcMar>
            <w:vAlign w:val="bottom"/>
          </w:tcPr>
          <w:p w14:paraId="3DAFF84B" w14:textId="579606B5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219" w:type="dxa"/>
            <w:tcMar>
              <w:left w:w="108" w:type="dxa"/>
              <w:right w:w="108" w:type="dxa"/>
            </w:tcMar>
            <w:vAlign w:val="bottom"/>
          </w:tcPr>
          <w:p w14:paraId="7E1EEE4A" w14:textId="08D4B5CE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(1,328,150)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  <w:vAlign w:val="bottom"/>
          </w:tcPr>
          <w:p w14:paraId="2FD0D7BE" w14:textId="0FFEF532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(311,208)</w:t>
            </w:r>
          </w:p>
        </w:tc>
        <w:tc>
          <w:tcPr>
            <w:tcW w:w="1059" w:type="dxa"/>
            <w:tcMar>
              <w:left w:w="108" w:type="dxa"/>
              <w:right w:w="108" w:type="dxa"/>
            </w:tcMar>
            <w:vAlign w:val="bottom"/>
          </w:tcPr>
          <w:p w14:paraId="34921B7B" w14:textId="431129B9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161" w:type="dxa"/>
            <w:gridSpan w:val="2"/>
            <w:tcMar>
              <w:left w:w="108" w:type="dxa"/>
              <w:right w:w="108" w:type="dxa"/>
            </w:tcMar>
            <w:vAlign w:val="bottom"/>
          </w:tcPr>
          <w:p w14:paraId="095AF89F" w14:textId="047A7EA5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(1,639,358)</w:t>
            </w:r>
          </w:p>
        </w:tc>
      </w:tr>
      <w:tr w:rsidR="002B3124" w:rsidRPr="00321218" w14:paraId="65F2873A" w14:textId="77777777" w:rsidTr="009A27F5">
        <w:trPr>
          <w:gridAfter w:val="1"/>
          <w:wAfter w:w="20" w:type="dxa"/>
          <w:trHeight w:val="300"/>
        </w:trPr>
        <w:tc>
          <w:tcPr>
            <w:tcW w:w="2340" w:type="dxa"/>
            <w:tcMar>
              <w:left w:w="108" w:type="dxa"/>
              <w:right w:w="108" w:type="dxa"/>
            </w:tcMar>
          </w:tcPr>
          <w:p w14:paraId="56C94E21" w14:textId="582A4272" w:rsidR="00E773D1" w:rsidRPr="00321218" w:rsidRDefault="00E773D1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ส่วนปรับปรุงอาคาร</w:t>
            </w:r>
          </w:p>
        </w:tc>
        <w:tc>
          <w:tcPr>
            <w:tcW w:w="1080" w:type="dxa"/>
            <w:tcMar>
              <w:left w:w="108" w:type="dxa"/>
              <w:right w:w="108" w:type="dxa"/>
            </w:tcMar>
            <w:vAlign w:val="bottom"/>
          </w:tcPr>
          <w:p w14:paraId="049E5745" w14:textId="2783A761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41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388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)</w:t>
            </w:r>
          </w:p>
        </w:tc>
        <w:tc>
          <w:tcPr>
            <w:tcW w:w="1080" w:type="dxa"/>
            <w:tcMar>
              <w:left w:w="108" w:type="dxa"/>
              <w:right w:w="108" w:type="dxa"/>
            </w:tcMar>
            <w:vAlign w:val="bottom"/>
          </w:tcPr>
          <w:p w14:paraId="780B9B96" w14:textId="0041A170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16,868</w:t>
            </w:r>
          </w:p>
        </w:tc>
        <w:tc>
          <w:tcPr>
            <w:tcW w:w="1031" w:type="dxa"/>
            <w:tcMar>
              <w:left w:w="108" w:type="dxa"/>
              <w:right w:w="108" w:type="dxa"/>
            </w:tcMar>
            <w:vAlign w:val="bottom"/>
          </w:tcPr>
          <w:p w14:paraId="35A8C2B2" w14:textId="41B8DA10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219" w:type="dxa"/>
            <w:tcMar>
              <w:left w:w="108" w:type="dxa"/>
              <w:right w:w="108" w:type="dxa"/>
            </w:tcMar>
            <w:vAlign w:val="bottom"/>
          </w:tcPr>
          <w:p w14:paraId="4C041AC5" w14:textId="1F66443B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(24,520)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  <w:vAlign w:val="bottom"/>
          </w:tcPr>
          <w:p w14:paraId="42DB4966" w14:textId="6A592AA6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059" w:type="dxa"/>
            <w:tcMar>
              <w:left w:w="108" w:type="dxa"/>
              <w:right w:w="108" w:type="dxa"/>
            </w:tcMar>
            <w:vAlign w:val="bottom"/>
          </w:tcPr>
          <w:p w14:paraId="1B564AE4" w14:textId="79C610AC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161" w:type="dxa"/>
            <w:gridSpan w:val="2"/>
            <w:tcMar>
              <w:left w:w="108" w:type="dxa"/>
              <w:right w:w="108" w:type="dxa"/>
            </w:tcMar>
            <w:vAlign w:val="bottom"/>
          </w:tcPr>
          <w:p w14:paraId="2B359C0A" w14:textId="1B63A820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(24,520)</w:t>
            </w:r>
          </w:p>
        </w:tc>
      </w:tr>
      <w:tr w:rsidR="002B3124" w:rsidRPr="00321218" w14:paraId="223C3490" w14:textId="77777777" w:rsidTr="007D3116">
        <w:trPr>
          <w:gridAfter w:val="1"/>
          <w:wAfter w:w="20" w:type="dxa"/>
          <w:trHeight w:val="15"/>
        </w:trPr>
        <w:tc>
          <w:tcPr>
            <w:tcW w:w="2340" w:type="dxa"/>
            <w:tcMar>
              <w:left w:w="108" w:type="dxa"/>
              <w:right w:w="108" w:type="dxa"/>
            </w:tcMar>
          </w:tcPr>
          <w:p w14:paraId="3BA0EE63" w14:textId="4502336F" w:rsidR="00E773D1" w:rsidRPr="00321218" w:rsidRDefault="00E773D1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ทรัพย์สินรอการขาย</w:t>
            </w:r>
          </w:p>
        </w:tc>
        <w:tc>
          <w:tcPr>
            <w:tcW w:w="1080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  <w:vAlign w:val="bottom"/>
          </w:tcPr>
          <w:p w14:paraId="5747E667" w14:textId="21331F7A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th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th"/>
              </w:rPr>
              <w:t>(1,659,015)</w:t>
            </w:r>
          </w:p>
        </w:tc>
        <w:tc>
          <w:tcPr>
            <w:tcW w:w="1080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  <w:vAlign w:val="bottom"/>
          </w:tcPr>
          <w:p w14:paraId="2F18F19B" w14:textId="0ECF1949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th"/>
              </w:rPr>
            </w:pPr>
          </w:p>
        </w:tc>
        <w:tc>
          <w:tcPr>
            <w:tcW w:w="1031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  <w:vAlign w:val="bottom"/>
          </w:tcPr>
          <w:p w14:paraId="021C9C9B" w14:textId="57949DA2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</w:p>
        </w:tc>
        <w:tc>
          <w:tcPr>
            <w:tcW w:w="1219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  <w:vAlign w:val="bottom"/>
          </w:tcPr>
          <w:p w14:paraId="39CA7384" w14:textId="415E1D7E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th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th"/>
              </w:rPr>
              <w:t>(1,659,015)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  <w:vAlign w:val="bottom"/>
          </w:tcPr>
          <w:p w14:paraId="1DA3419A" w14:textId="27CB7647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14,295</w:t>
            </w:r>
          </w:p>
        </w:tc>
        <w:tc>
          <w:tcPr>
            <w:tcW w:w="1059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  <w:vAlign w:val="bottom"/>
          </w:tcPr>
          <w:p w14:paraId="38392C20" w14:textId="4385593C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- </w:t>
            </w:r>
          </w:p>
        </w:tc>
        <w:tc>
          <w:tcPr>
            <w:tcW w:w="1161" w:type="dxa"/>
            <w:gridSpan w:val="2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  <w:vAlign w:val="bottom"/>
          </w:tcPr>
          <w:p w14:paraId="6CF8A701" w14:textId="58079023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(1,644,720) </w:t>
            </w:r>
          </w:p>
        </w:tc>
      </w:tr>
      <w:tr w:rsidR="002B3124" w:rsidRPr="00321218" w14:paraId="3040F242" w14:textId="77777777" w:rsidTr="007D3116">
        <w:trPr>
          <w:gridAfter w:val="1"/>
          <w:wAfter w:w="20" w:type="dxa"/>
          <w:trHeight w:val="15"/>
        </w:trPr>
        <w:tc>
          <w:tcPr>
            <w:tcW w:w="2340" w:type="dxa"/>
            <w:tcMar>
              <w:left w:w="108" w:type="dxa"/>
              <w:right w:w="108" w:type="dxa"/>
            </w:tcMar>
          </w:tcPr>
          <w:p w14:paraId="6E162794" w14:textId="0E4F40BA" w:rsidR="00E773D1" w:rsidRPr="00321218" w:rsidRDefault="00E773D1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รวมหนี้สินภาษีเงินได้รอการตัดบัญชี</w:t>
            </w:r>
          </w:p>
        </w:tc>
        <w:tc>
          <w:tcPr>
            <w:tcW w:w="1080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65C6C3E" w14:textId="233A7662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th"/>
              </w:rPr>
              <w:t>(11,246,551)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DFDE876" w14:textId="777DC478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(288,152)</w:t>
            </w:r>
          </w:p>
        </w:tc>
        <w:tc>
          <w:tcPr>
            <w:tcW w:w="103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900C1B4" w14:textId="2A8C2C28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180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905</w:t>
            </w:r>
          </w:p>
        </w:tc>
        <w:tc>
          <w:tcPr>
            <w:tcW w:w="121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9D37386" w14:textId="6195AA89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(11,353,798)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3680DD0" w14:textId="6AF69350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1,180,208 </w:t>
            </w:r>
          </w:p>
        </w:tc>
        <w:tc>
          <w:tcPr>
            <w:tcW w:w="105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362D572" w14:textId="107E452C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- </w:t>
            </w:r>
          </w:p>
        </w:tc>
        <w:tc>
          <w:tcPr>
            <w:tcW w:w="1161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1DEC816" w14:textId="7E6DAD4B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(10,173,590) </w:t>
            </w:r>
          </w:p>
        </w:tc>
      </w:tr>
      <w:tr w:rsidR="002B3124" w:rsidRPr="00321218" w14:paraId="46F331B7" w14:textId="77777777" w:rsidTr="007D3116">
        <w:trPr>
          <w:gridAfter w:val="1"/>
          <w:wAfter w:w="20" w:type="dxa"/>
          <w:trHeight w:val="15"/>
        </w:trPr>
        <w:tc>
          <w:tcPr>
            <w:tcW w:w="2340" w:type="dxa"/>
            <w:tcMar>
              <w:left w:w="108" w:type="dxa"/>
              <w:right w:w="108" w:type="dxa"/>
            </w:tcMar>
          </w:tcPr>
          <w:p w14:paraId="4DBE739F" w14:textId="6D97D884" w:rsidR="00E773D1" w:rsidRPr="00321218" w:rsidRDefault="00E773D1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000000" w:themeColor="text1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2DB66BB" w14:textId="39AC283E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th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th"/>
              </w:rPr>
              <w:t>(3,020,279)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nil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80FF326" w14:textId="6A389393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10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066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636</w:t>
            </w:r>
          </w:p>
        </w:tc>
        <w:tc>
          <w:tcPr>
            <w:tcW w:w="1031" w:type="dxa"/>
            <w:tcBorders>
              <w:top w:val="single" w:sz="4" w:space="0" w:color="000000" w:themeColor="text1"/>
              <w:left w:val="nil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E6D244C" w14:textId="64314392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(168,417)</w:t>
            </w:r>
          </w:p>
        </w:tc>
        <w:tc>
          <w:tcPr>
            <w:tcW w:w="1219" w:type="dxa"/>
            <w:tcBorders>
              <w:top w:val="single" w:sz="4" w:space="0" w:color="000000" w:themeColor="text1"/>
              <w:left w:val="nil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2278BC6" w14:textId="30C8F78F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6,877,940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nil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85B5497" w14:textId="245F9095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(2,588,999) </w:t>
            </w:r>
          </w:p>
        </w:tc>
        <w:tc>
          <w:tcPr>
            <w:tcW w:w="1059" w:type="dxa"/>
            <w:tcBorders>
              <w:top w:val="single" w:sz="4" w:space="0" w:color="000000" w:themeColor="text1"/>
              <w:left w:val="nil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7E2B492" w14:textId="3DE77378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(1,303,528) </w:t>
            </w:r>
          </w:p>
        </w:tc>
        <w:tc>
          <w:tcPr>
            <w:tcW w:w="1161" w:type="dxa"/>
            <w:gridSpan w:val="2"/>
            <w:tcBorders>
              <w:top w:val="single" w:sz="4" w:space="0" w:color="000000" w:themeColor="text1"/>
              <w:left w:val="nil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34D370A" w14:textId="3CCFA167" w:rsidR="00E773D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2,985,413 </w:t>
            </w:r>
          </w:p>
        </w:tc>
      </w:tr>
    </w:tbl>
    <w:p w14:paraId="18AE6E34" w14:textId="77777777" w:rsidR="00C77D04" w:rsidRPr="00321218" w:rsidRDefault="00C77D04" w:rsidP="00AF4812">
      <w:pPr>
        <w:spacing w:before="20" w:after="20"/>
        <w:rPr>
          <w:rFonts w:ascii="Browallia New" w:hAnsi="Browallia New" w:cs="Browallia New" w:hint="cs"/>
          <w:color w:val="000000" w:themeColor="text1"/>
          <w:sz w:val="26"/>
          <w:szCs w:val="26"/>
          <w:highlight w:val="yellow"/>
          <w:lang w:val="en-GB"/>
        </w:rPr>
      </w:pP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highlight w:val="yellow"/>
          <w:lang w:val="en-GB"/>
        </w:rPr>
        <w:br w:type="page"/>
      </w:r>
    </w:p>
    <w:tbl>
      <w:tblPr>
        <w:tblW w:w="9900" w:type="dxa"/>
        <w:tblLayout w:type="fixed"/>
        <w:tblLook w:val="06A0" w:firstRow="1" w:lastRow="0" w:firstColumn="1" w:lastColumn="0" w:noHBand="1" w:noVBand="1"/>
      </w:tblPr>
      <w:tblGrid>
        <w:gridCol w:w="2381"/>
        <w:gridCol w:w="1039"/>
        <w:gridCol w:w="1134"/>
        <w:gridCol w:w="1021"/>
        <w:gridCol w:w="1080"/>
        <w:gridCol w:w="1134"/>
        <w:gridCol w:w="1026"/>
        <w:gridCol w:w="1085"/>
      </w:tblGrid>
      <w:tr w:rsidR="002B3124" w:rsidRPr="00321218" w14:paraId="51C27D4A" w14:textId="77777777" w:rsidTr="00BB3064">
        <w:trPr>
          <w:trHeight w:val="15"/>
        </w:trPr>
        <w:tc>
          <w:tcPr>
            <w:tcW w:w="2381" w:type="dxa"/>
            <w:tcMar>
              <w:left w:w="108" w:type="dxa"/>
              <w:right w:w="108" w:type="dxa"/>
            </w:tcMar>
          </w:tcPr>
          <w:p w14:paraId="04224115" w14:textId="77777777" w:rsidR="00E351A1" w:rsidRPr="00321218" w:rsidRDefault="00E351A1" w:rsidP="00AF4812">
            <w:pPr>
              <w:spacing w:before="20" w:after="20"/>
              <w:ind w:right="-103"/>
              <w:rPr>
                <w:rFonts w:ascii="Browallia New" w:eastAsia="Browallia New" w:hAnsi="Browallia New" w:cs="Browallia New" w:hint="cs"/>
                <w:color w:val="000000" w:themeColor="text1"/>
              </w:rPr>
            </w:pPr>
          </w:p>
        </w:tc>
        <w:tc>
          <w:tcPr>
            <w:tcW w:w="7519" w:type="dxa"/>
            <w:gridSpan w:val="7"/>
            <w:tcMar>
              <w:left w:w="108" w:type="dxa"/>
              <w:right w:w="108" w:type="dxa"/>
            </w:tcMar>
          </w:tcPr>
          <w:p w14:paraId="3127750F" w14:textId="77777777" w:rsidR="00E351A1" w:rsidRPr="00321218" w:rsidRDefault="00E351A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</w:t>
            </w: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หน่วย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บาท)</w:t>
            </w:r>
          </w:p>
        </w:tc>
      </w:tr>
      <w:tr w:rsidR="002B3124" w:rsidRPr="00321218" w14:paraId="1E24D094" w14:textId="77777777" w:rsidTr="007D3116">
        <w:trPr>
          <w:trHeight w:val="15"/>
        </w:trPr>
        <w:tc>
          <w:tcPr>
            <w:tcW w:w="2381" w:type="dxa"/>
            <w:tcMar>
              <w:left w:w="108" w:type="dxa"/>
              <w:right w:w="108" w:type="dxa"/>
            </w:tcMar>
          </w:tcPr>
          <w:p w14:paraId="2D4D6C9B" w14:textId="77777777" w:rsidR="00E351A1" w:rsidRPr="00321218" w:rsidRDefault="00E351A1" w:rsidP="00AF4812">
            <w:pPr>
              <w:spacing w:before="20" w:after="20"/>
              <w:ind w:right="-103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7519" w:type="dxa"/>
            <w:gridSpan w:val="7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0E4C3F4B" w14:textId="22D1423D" w:rsidR="00E351A1" w:rsidRPr="00321218" w:rsidRDefault="00E351A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งบการเงินเฉพาะกิจการ</w:t>
            </w:r>
          </w:p>
        </w:tc>
      </w:tr>
      <w:tr w:rsidR="002B3124" w:rsidRPr="00321218" w14:paraId="6362E628" w14:textId="77777777" w:rsidTr="007D3116">
        <w:trPr>
          <w:trHeight w:val="15"/>
        </w:trPr>
        <w:tc>
          <w:tcPr>
            <w:tcW w:w="2381" w:type="dxa"/>
            <w:tcMar>
              <w:left w:w="108" w:type="dxa"/>
              <w:right w:w="108" w:type="dxa"/>
            </w:tcMar>
          </w:tcPr>
          <w:p w14:paraId="2042B22D" w14:textId="1533C63C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auto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5BDB8C7" w14:textId="2D8068DD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1 มกราคม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780951C" w14:textId="7028342A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รับรู้ในกำไร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EFE6020" w14:textId="4A4037E3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รับรู้ในกำไร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th"/>
              </w:rPr>
              <w:t>ขาด</w:t>
            </w:r>
            <w:r w:rsidR="009A27F5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0DF97D3" w14:textId="316AE5AE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31 ธันวาคม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27445FB" w14:textId="79FEF455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รับรู้ในกำไร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6D65B86" w14:textId="06F0E6EC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รับรู้ในกำไร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th"/>
              </w:rPr>
              <w:t>ขาด</w:t>
            </w:r>
            <w:r w:rsidR="009A27F5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ทุน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5286A02" w14:textId="33B7A97C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31 ธันวาคม</w:t>
            </w:r>
          </w:p>
        </w:tc>
      </w:tr>
      <w:tr w:rsidR="002B3124" w:rsidRPr="00321218" w14:paraId="6F47B53E" w14:textId="77777777" w:rsidTr="007D3116">
        <w:trPr>
          <w:trHeight w:val="15"/>
        </w:trPr>
        <w:tc>
          <w:tcPr>
            <w:tcW w:w="2381" w:type="dxa"/>
            <w:tcMar>
              <w:left w:w="108" w:type="dxa"/>
              <w:right w:w="108" w:type="dxa"/>
            </w:tcMar>
          </w:tcPr>
          <w:p w14:paraId="38D1DEC3" w14:textId="0E519AAF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039" w:type="dxa"/>
            <w:tcBorders>
              <w:top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2A9C57EB" w14:textId="69E7BEB0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7EB10A1D" w14:textId="6AA8AC98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หรือขาดทุน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1DB39D0D" w14:textId="0B0497CD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th"/>
              </w:rPr>
              <w:t>เบ็ดเสร็จอื่น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66CF83C2" w14:textId="0C85A32B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0EDDEDE3" w14:textId="73E86D1C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หรือขาดทุน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22A54230" w14:textId="483A7D97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th"/>
              </w:rPr>
              <w:t>เบ็ดเสร็จอื่น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66941289" w14:textId="7B310104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2568</w:t>
            </w:r>
          </w:p>
        </w:tc>
      </w:tr>
      <w:tr w:rsidR="002B3124" w:rsidRPr="00321218" w14:paraId="5EEE57F3" w14:textId="77777777" w:rsidTr="007D3116">
        <w:trPr>
          <w:trHeight w:val="15"/>
        </w:trPr>
        <w:tc>
          <w:tcPr>
            <w:tcW w:w="2381" w:type="dxa"/>
            <w:tcMar>
              <w:left w:w="108" w:type="dxa"/>
              <w:right w:w="108" w:type="dxa"/>
            </w:tcMar>
          </w:tcPr>
          <w:p w14:paraId="0724911E" w14:textId="55CB510F" w:rsidR="4C4E0221" w:rsidRPr="00321218" w:rsidRDefault="4C4E0221" w:rsidP="00AF4812">
            <w:pPr>
              <w:spacing w:before="20" w:after="20"/>
              <w:jc w:val="both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สินทรัพย์ภาษีเงินได้รอการตัดบัญชี</w:t>
            </w:r>
          </w:p>
        </w:tc>
        <w:tc>
          <w:tcPr>
            <w:tcW w:w="1039" w:type="dxa"/>
            <w:tcBorders>
              <w:top w:val="single" w:sz="4" w:space="0" w:color="auto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341D4DE" w14:textId="131C629A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D3A136B" w14:textId="7D1F11B3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AD7B450" w14:textId="4C4869A2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6C7A934" w14:textId="70D1A0F3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7C859D7" w14:textId="671E009E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44724F0" w14:textId="189671C7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4CB4F38" w14:textId="6AA92CBC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</w:tr>
      <w:tr w:rsidR="002B3124" w:rsidRPr="00321218" w14:paraId="37B7CB88" w14:textId="77777777" w:rsidTr="00BB3064">
        <w:trPr>
          <w:trHeight w:val="15"/>
        </w:trPr>
        <w:tc>
          <w:tcPr>
            <w:tcW w:w="2381" w:type="dxa"/>
            <w:tcMar>
              <w:left w:w="108" w:type="dxa"/>
              <w:right w:w="108" w:type="dxa"/>
            </w:tcMar>
          </w:tcPr>
          <w:p w14:paraId="63DA6862" w14:textId="51DE0B1E" w:rsidR="4C4E0221" w:rsidRPr="00321218" w:rsidRDefault="4C4E0221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หนี้สินตามสัญญาเช่า</w:t>
            </w:r>
          </w:p>
        </w:tc>
        <w:tc>
          <w:tcPr>
            <w:tcW w:w="1039" w:type="dxa"/>
            <w:tcMar>
              <w:left w:w="108" w:type="dxa"/>
              <w:right w:w="108" w:type="dxa"/>
            </w:tcMar>
            <w:vAlign w:val="bottom"/>
          </w:tcPr>
          <w:p w14:paraId="0FAB8346" w14:textId="49867233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2,515,285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  <w:vAlign w:val="bottom"/>
          </w:tcPr>
          <w:p w14:paraId="70BB68E4" w14:textId="07A6EF26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246,641</w:t>
            </w:r>
          </w:p>
        </w:tc>
        <w:tc>
          <w:tcPr>
            <w:tcW w:w="1021" w:type="dxa"/>
            <w:tcMar>
              <w:left w:w="108" w:type="dxa"/>
              <w:right w:w="108" w:type="dxa"/>
            </w:tcMar>
            <w:vAlign w:val="bottom"/>
          </w:tcPr>
          <w:p w14:paraId="1F590165" w14:textId="5A77675F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080" w:type="dxa"/>
            <w:tcMar>
              <w:left w:w="108" w:type="dxa"/>
              <w:right w:w="108" w:type="dxa"/>
            </w:tcMar>
            <w:vAlign w:val="bottom"/>
          </w:tcPr>
          <w:p w14:paraId="04330329" w14:textId="66D629DD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2,761,926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  <w:vAlign w:val="bottom"/>
          </w:tcPr>
          <w:p w14:paraId="2334A732" w14:textId="41E7A580" w:rsidR="4C4E0221" w:rsidRPr="00321218" w:rsidRDefault="00E20B44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(1,832,888)</w:t>
            </w:r>
          </w:p>
        </w:tc>
        <w:tc>
          <w:tcPr>
            <w:tcW w:w="1026" w:type="dxa"/>
            <w:tcMar>
              <w:left w:w="108" w:type="dxa"/>
              <w:right w:w="108" w:type="dxa"/>
            </w:tcMar>
            <w:vAlign w:val="bottom"/>
          </w:tcPr>
          <w:p w14:paraId="12B6DB1B" w14:textId="01AC7B75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</w:p>
        </w:tc>
        <w:tc>
          <w:tcPr>
            <w:tcW w:w="1085" w:type="dxa"/>
            <w:tcMar>
              <w:left w:w="108" w:type="dxa"/>
              <w:right w:w="108" w:type="dxa"/>
            </w:tcMar>
            <w:vAlign w:val="bottom"/>
          </w:tcPr>
          <w:p w14:paraId="3A81727D" w14:textId="614FEEB6" w:rsidR="4C4E0221" w:rsidRPr="00321218" w:rsidRDefault="00E20B44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929,038</w:t>
            </w:r>
          </w:p>
        </w:tc>
      </w:tr>
      <w:tr w:rsidR="002B3124" w:rsidRPr="00321218" w14:paraId="15E24972" w14:textId="77777777" w:rsidTr="00BB3064">
        <w:trPr>
          <w:trHeight w:val="15"/>
        </w:trPr>
        <w:tc>
          <w:tcPr>
            <w:tcW w:w="2381" w:type="dxa"/>
            <w:tcMar>
              <w:left w:w="108" w:type="dxa"/>
              <w:right w:w="108" w:type="dxa"/>
            </w:tcMar>
          </w:tcPr>
          <w:p w14:paraId="5A026106" w14:textId="367F075B" w:rsidR="4C4E0221" w:rsidRPr="00321218" w:rsidRDefault="4C4E0221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ประมาณการหนี้ค่ารื้อถอน</w:t>
            </w:r>
          </w:p>
        </w:tc>
        <w:tc>
          <w:tcPr>
            <w:tcW w:w="1039" w:type="dxa"/>
            <w:tcMar>
              <w:left w:w="108" w:type="dxa"/>
              <w:right w:w="108" w:type="dxa"/>
            </w:tcMar>
            <w:vAlign w:val="bottom"/>
          </w:tcPr>
          <w:p w14:paraId="74CA88BE" w14:textId="0FA76180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51,814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  <w:vAlign w:val="bottom"/>
          </w:tcPr>
          <w:p w14:paraId="1CD501DE" w14:textId="0309B325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182</w:t>
            </w:r>
          </w:p>
        </w:tc>
        <w:tc>
          <w:tcPr>
            <w:tcW w:w="1021" w:type="dxa"/>
            <w:tcMar>
              <w:left w:w="108" w:type="dxa"/>
              <w:right w:w="108" w:type="dxa"/>
            </w:tcMar>
            <w:vAlign w:val="bottom"/>
          </w:tcPr>
          <w:p w14:paraId="3B504F84" w14:textId="27E0AD36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080" w:type="dxa"/>
            <w:tcMar>
              <w:left w:w="108" w:type="dxa"/>
              <w:right w:w="108" w:type="dxa"/>
            </w:tcMar>
            <w:vAlign w:val="bottom"/>
          </w:tcPr>
          <w:p w14:paraId="57F8312C" w14:textId="3C3DA093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52,996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  <w:vAlign w:val="bottom"/>
          </w:tcPr>
          <w:p w14:paraId="6B52EA07" w14:textId="4C794917" w:rsidR="4C4E0221" w:rsidRPr="00321218" w:rsidRDefault="00E20B44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(52,996)</w:t>
            </w:r>
          </w:p>
        </w:tc>
        <w:tc>
          <w:tcPr>
            <w:tcW w:w="1026" w:type="dxa"/>
            <w:tcMar>
              <w:left w:w="108" w:type="dxa"/>
              <w:right w:w="108" w:type="dxa"/>
            </w:tcMar>
            <w:vAlign w:val="bottom"/>
          </w:tcPr>
          <w:p w14:paraId="3303EB97" w14:textId="63F5C85A" w:rsidR="4C4E0221" w:rsidRPr="00321218" w:rsidRDefault="00E20B44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085" w:type="dxa"/>
            <w:tcMar>
              <w:left w:w="108" w:type="dxa"/>
              <w:right w:w="108" w:type="dxa"/>
            </w:tcMar>
            <w:vAlign w:val="bottom"/>
          </w:tcPr>
          <w:p w14:paraId="5F4FDBB6" w14:textId="67140C18" w:rsidR="4C4E0221" w:rsidRPr="00321218" w:rsidRDefault="00E20B44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</w:tr>
      <w:tr w:rsidR="002B3124" w:rsidRPr="00321218" w14:paraId="2376EF30" w14:textId="77777777" w:rsidTr="00BB3064">
        <w:trPr>
          <w:trHeight w:val="15"/>
        </w:trPr>
        <w:tc>
          <w:tcPr>
            <w:tcW w:w="2381" w:type="dxa"/>
            <w:tcMar>
              <w:left w:w="108" w:type="dxa"/>
              <w:right w:w="108" w:type="dxa"/>
            </w:tcMar>
          </w:tcPr>
          <w:p w14:paraId="38719DB2" w14:textId="500EE5EC" w:rsidR="4C4E0221" w:rsidRPr="00321218" w:rsidRDefault="4C4E0221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ประมาณการหนี้สินการรับ</w:t>
            </w:r>
            <w:r w:rsidR="00C77D04" w:rsidRPr="00321218">
              <w:rPr>
                <w:rFonts w:ascii="Browallia New" w:eastAsia="Browallia New" w:hAnsi="Browallia New" w:cs="Browallia New" w:hint="cs"/>
                <w:color w:val="000000" w:themeColor="text1"/>
                <w:cs/>
              </w:rPr>
              <w:br/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ประกันผลงาน</w:t>
            </w:r>
          </w:p>
        </w:tc>
        <w:tc>
          <w:tcPr>
            <w:tcW w:w="1039" w:type="dxa"/>
            <w:tcMar>
              <w:left w:w="108" w:type="dxa"/>
              <w:right w:w="108" w:type="dxa"/>
            </w:tcMar>
            <w:vAlign w:val="bottom"/>
          </w:tcPr>
          <w:p w14:paraId="4978C070" w14:textId="79B93827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1,081,842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  <w:vAlign w:val="bottom"/>
          </w:tcPr>
          <w:p w14:paraId="5C081088" w14:textId="57B07907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288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192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)</w:t>
            </w:r>
          </w:p>
        </w:tc>
        <w:tc>
          <w:tcPr>
            <w:tcW w:w="1021" w:type="dxa"/>
            <w:tcMar>
              <w:left w:w="108" w:type="dxa"/>
              <w:right w:w="108" w:type="dxa"/>
            </w:tcMar>
            <w:vAlign w:val="bottom"/>
          </w:tcPr>
          <w:p w14:paraId="5DA0402F" w14:textId="4F9E8B54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080" w:type="dxa"/>
            <w:tcMar>
              <w:left w:w="108" w:type="dxa"/>
              <w:right w:w="108" w:type="dxa"/>
            </w:tcMar>
            <w:vAlign w:val="bottom"/>
          </w:tcPr>
          <w:p w14:paraId="7AD831B9" w14:textId="2117EFD1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793,650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  <w:vAlign w:val="bottom"/>
          </w:tcPr>
          <w:p w14:paraId="381ECA8E" w14:textId="411507B3" w:rsidR="4C4E0221" w:rsidRPr="00321218" w:rsidRDefault="00E20B44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(53</w:t>
            </w:r>
            <w:r w:rsidR="008F7A7D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4,306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)</w:t>
            </w:r>
          </w:p>
        </w:tc>
        <w:tc>
          <w:tcPr>
            <w:tcW w:w="1026" w:type="dxa"/>
            <w:tcMar>
              <w:left w:w="108" w:type="dxa"/>
              <w:right w:w="108" w:type="dxa"/>
            </w:tcMar>
            <w:vAlign w:val="bottom"/>
          </w:tcPr>
          <w:p w14:paraId="36197B73" w14:textId="7005D1B5" w:rsidR="4C4E0221" w:rsidRPr="00321218" w:rsidRDefault="00E20B44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085" w:type="dxa"/>
            <w:tcMar>
              <w:left w:w="108" w:type="dxa"/>
              <w:right w:w="108" w:type="dxa"/>
            </w:tcMar>
            <w:vAlign w:val="bottom"/>
          </w:tcPr>
          <w:p w14:paraId="5DF26482" w14:textId="5096CCE2" w:rsidR="4C4E0221" w:rsidRPr="00321218" w:rsidRDefault="00E20B44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259,344</w:t>
            </w:r>
          </w:p>
        </w:tc>
      </w:tr>
      <w:tr w:rsidR="002B3124" w:rsidRPr="00321218" w14:paraId="798531AE" w14:textId="77777777" w:rsidTr="00BB3064">
        <w:trPr>
          <w:trHeight w:val="15"/>
        </w:trPr>
        <w:tc>
          <w:tcPr>
            <w:tcW w:w="2381" w:type="dxa"/>
            <w:tcMar>
              <w:left w:w="108" w:type="dxa"/>
              <w:right w:w="108" w:type="dxa"/>
            </w:tcMar>
          </w:tcPr>
          <w:p w14:paraId="5029CE70" w14:textId="66977CBA" w:rsidR="4C4E0221" w:rsidRPr="00321218" w:rsidRDefault="4C4E0221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ค่าเผื่อการลดมูลค่าสำหรับ</w:t>
            </w:r>
            <w:r w:rsidR="00C77D04" w:rsidRPr="00321218">
              <w:rPr>
                <w:rFonts w:ascii="Browallia New" w:eastAsia="Browallia New" w:hAnsi="Browallia New" w:cs="Browallia New" w:hint="cs"/>
                <w:color w:val="000000" w:themeColor="text1"/>
                <w:cs/>
              </w:rPr>
              <w:br/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สินค้าล้าสมัย</w:t>
            </w:r>
          </w:p>
        </w:tc>
        <w:tc>
          <w:tcPr>
            <w:tcW w:w="1039" w:type="dxa"/>
            <w:tcMar>
              <w:left w:w="108" w:type="dxa"/>
              <w:right w:w="108" w:type="dxa"/>
            </w:tcMar>
            <w:vAlign w:val="bottom"/>
          </w:tcPr>
          <w:p w14:paraId="5DE8A4F6" w14:textId="2C1CDE00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135,994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  <w:vAlign w:val="bottom"/>
          </w:tcPr>
          <w:p w14:paraId="1065F698" w14:textId="008BF761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735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)</w:t>
            </w:r>
          </w:p>
        </w:tc>
        <w:tc>
          <w:tcPr>
            <w:tcW w:w="1021" w:type="dxa"/>
            <w:tcMar>
              <w:left w:w="108" w:type="dxa"/>
              <w:right w:w="108" w:type="dxa"/>
            </w:tcMar>
            <w:vAlign w:val="bottom"/>
          </w:tcPr>
          <w:p w14:paraId="1667A917" w14:textId="3238B7C4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080" w:type="dxa"/>
            <w:tcMar>
              <w:left w:w="108" w:type="dxa"/>
              <w:right w:w="108" w:type="dxa"/>
            </w:tcMar>
            <w:vAlign w:val="bottom"/>
          </w:tcPr>
          <w:p w14:paraId="6CBB67CB" w14:textId="38A36D70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134,259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  <w:vAlign w:val="bottom"/>
          </w:tcPr>
          <w:p w14:paraId="16600E4D" w14:textId="4003014B" w:rsidR="4C4E0221" w:rsidRPr="00321218" w:rsidRDefault="00E351A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</w:t>
            </w:r>
            <w:r w:rsidR="00E20B44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117,951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)</w:t>
            </w:r>
          </w:p>
        </w:tc>
        <w:tc>
          <w:tcPr>
            <w:tcW w:w="1026" w:type="dxa"/>
            <w:tcMar>
              <w:left w:w="108" w:type="dxa"/>
              <w:right w:w="108" w:type="dxa"/>
            </w:tcMar>
            <w:vAlign w:val="bottom"/>
          </w:tcPr>
          <w:p w14:paraId="4E2D0A74" w14:textId="71CD0AC3" w:rsidR="4C4E0221" w:rsidRPr="00321218" w:rsidRDefault="00E20B44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085" w:type="dxa"/>
            <w:tcMar>
              <w:left w:w="108" w:type="dxa"/>
              <w:right w:w="108" w:type="dxa"/>
            </w:tcMar>
            <w:vAlign w:val="bottom"/>
          </w:tcPr>
          <w:p w14:paraId="5C58B979" w14:textId="1F3D3184" w:rsidR="4C4E0221" w:rsidRPr="00321218" w:rsidRDefault="00E20B44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16,308</w:t>
            </w:r>
          </w:p>
        </w:tc>
      </w:tr>
      <w:tr w:rsidR="002B3124" w:rsidRPr="00321218" w14:paraId="2BD19CB6" w14:textId="77777777" w:rsidTr="00BB3064">
        <w:trPr>
          <w:trHeight w:val="15"/>
        </w:trPr>
        <w:tc>
          <w:tcPr>
            <w:tcW w:w="2381" w:type="dxa"/>
            <w:tcMar>
              <w:left w:w="108" w:type="dxa"/>
              <w:right w:w="108" w:type="dxa"/>
            </w:tcMar>
          </w:tcPr>
          <w:p w14:paraId="1A6410F7" w14:textId="5C98DE49" w:rsidR="4C4E0221" w:rsidRPr="00321218" w:rsidRDefault="4C4E0221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ประมาณการหนี้สิ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th"/>
              </w:rPr>
              <w:t>น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สำหรับ</w:t>
            </w:r>
            <w:r w:rsidR="00C77D04" w:rsidRPr="00321218">
              <w:rPr>
                <w:rFonts w:ascii="Browallia New" w:eastAsia="Browallia New" w:hAnsi="Browallia New" w:cs="Browallia New" w:hint="cs"/>
                <w:color w:val="000000" w:themeColor="text1"/>
                <w:cs/>
              </w:rPr>
              <w:br/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ผลประโยชน์พนักงาน</w:t>
            </w:r>
          </w:p>
        </w:tc>
        <w:tc>
          <w:tcPr>
            <w:tcW w:w="1039" w:type="dxa"/>
            <w:tcMar>
              <w:left w:w="108" w:type="dxa"/>
              <w:right w:w="108" w:type="dxa"/>
            </w:tcMar>
            <w:vAlign w:val="bottom"/>
          </w:tcPr>
          <w:p w14:paraId="6D8E8E48" w14:textId="339566ED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2,288,705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  <w:vAlign w:val="bottom"/>
          </w:tcPr>
          <w:p w14:paraId="321636CA" w14:textId="55906709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651,359</w:t>
            </w:r>
          </w:p>
        </w:tc>
        <w:tc>
          <w:tcPr>
            <w:tcW w:w="1021" w:type="dxa"/>
            <w:tcMar>
              <w:left w:w="108" w:type="dxa"/>
              <w:right w:w="108" w:type="dxa"/>
            </w:tcMar>
            <w:vAlign w:val="bottom"/>
          </w:tcPr>
          <w:p w14:paraId="33B4F4E3" w14:textId="4650AE36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349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322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)</w:t>
            </w:r>
          </w:p>
        </w:tc>
        <w:tc>
          <w:tcPr>
            <w:tcW w:w="1080" w:type="dxa"/>
            <w:tcMar>
              <w:left w:w="108" w:type="dxa"/>
              <w:right w:w="108" w:type="dxa"/>
            </w:tcMar>
            <w:vAlign w:val="bottom"/>
          </w:tcPr>
          <w:p w14:paraId="619BD956" w14:textId="5225393E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2,590,742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  <w:vAlign w:val="bottom"/>
          </w:tcPr>
          <w:p w14:paraId="53D13836" w14:textId="1F7642D2" w:rsidR="4C4E0221" w:rsidRPr="00321218" w:rsidRDefault="00571F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631,177</w:t>
            </w:r>
            <w:r w:rsidR="4C4E0221" w:rsidRPr="00321218">
              <w:rPr>
                <w:rFonts w:ascii="Browallia New" w:eastAsia="Browallia New" w:hAnsi="Browallia New" w:cs="Browallia New" w:hint="cs"/>
                <w:color w:val="000000" w:themeColor="text1"/>
                <w:lang w:val="th"/>
              </w:rPr>
              <w:t xml:space="preserve"> </w:t>
            </w:r>
          </w:p>
        </w:tc>
        <w:tc>
          <w:tcPr>
            <w:tcW w:w="1026" w:type="dxa"/>
            <w:tcMar>
              <w:left w:w="108" w:type="dxa"/>
              <w:right w:w="108" w:type="dxa"/>
            </w:tcMar>
            <w:vAlign w:val="bottom"/>
          </w:tcPr>
          <w:p w14:paraId="6AEC2204" w14:textId="791048B4" w:rsidR="4C4E0221" w:rsidRPr="00321218" w:rsidRDefault="00E351A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(1,303,528)</w:t>
            </w:r>
            <w:r w:rsidR="4C4E0221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085" w:type="dxa"/>
            <w:tcMar>
              <w:left w:w="108" w:type="dxa"/>
              <w:right w:w="108" w:type="dxa"/>
            </w:tcMar>
            <w:vAlign w:val="bottom"/>
          </w:tcPr>
          <w:p w14:paraId="56DAC5EE" w14:textId="4C162475" w:rsidR="4C4E0221" w:rsidRPr="00321218" w:rsidRDefault="00E20B44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1,918,391</w:t>
            </w:r>
            <w:r w:rsidR="4C4E0221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</w:tr>
      <w:tr w:rsidR="002B3124" w:rsidRPr="00321218" w14:paraId="343341A2" w14:textId="77777777" w:rsidTr="00BB3064">
        <w:trPr>
          <w:trHeight w:val="15"/>
        </w:trPr>
        <w:tc>
          <w:tcPr>
            <w:tcW w:w="2381" w:type="dxa"/>
            <w:tcMar>
              <w:left w:w="108" w:type="dxa"/>
              <w:right w:w="108" w:type="dxa"/>
            </w:tcMar>
          </w:tcPr>
          <w:p w14:paraId="528D4121" w14:textId="6B0110B8" w:rsidR="4C4E0221" w:rsidRPr="00321218" w:rsidRDefault="4C4E0221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ค่าเผื่อผลขาดทุนด้านเครดิต</w:t>
            </w:r>
            <w:r w:rsidR="00C77D04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br/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ที่คาดว่าจะเกิดขึ้น</w:t>
            </w:r>
          </w:p>
        </w:tc>
        <w:tc>
          <w:tcPr>
            <w:tcW w:w="1039" w:type="dxa"/>
            <w:tcMar>
              <w:left w:w="108" w:type="dxa"/>
              <w:right w:w="108" w:type="dxa"/>
            </w:tcMar>
            <w:vAlign w:val="bottom"/>
          </w:tcPr>
          <w:p w14:paraId="26DA4A84" w14:textId="32150D81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152,632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  <w:vAlign w:val="bottom"/>
          </w:tcPr>
          <w:p w14:paraId="4162C757" w14:textId="66F1DBEF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2,199,292</w:t>
            </w:r>
          </w:p>
        </w:tc>
        <w:tc>
          <w:tcPr>
            <w:tcW w:w="1021" w:type="dxa"/>
            <w:tcMar>
              <w:left w:w="108" w:type="dxa"/>
              <w:right w:w="108" w:type="dxa"/>
            </w:tcMar>
            <w:vAlign w:val="bottom"/>
          </w:tcPr>
          <w:p w14:paraId="30F2FA95" w14:textId="2448C526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080" w:type="dxa"/>
            <w:tcMar>
              <w:left w:w="108" w:type="dxa"/>
              <w:right w:w="108" w:type="dxa"/>
            </w:tcMar>
            <w:vAlign w:val="bottom"/>
          </w:tcPr>
          <w:p w14:paraId="302B2252" w14:textId="14BB03A6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4,351,924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  <w:vAlign w:val="bottom"/>
          </w:tcPr>
          <w:p w14:paraId="068E5506" w14:textId="25F28B62" w:rsidR="4C4E0221" w:rsidRPr="00321218" w:rsidRDefault="008F7A7D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(1,862,243)</w:t>
            </w:r>
          </w:p>
        </w:tc>
        <w:tc>
          <w:tcPr>
            <w:tcW w:w="1026" w:type="dxa"/>
            <w:tcMar>
              <w:left w:w="108" w:type="dxa"/>
              <w:right w:w="108" w:type="dxa"/>
            </w:tcMar>
            <w:vAlign w:val="bottom"/>
          </w:tcPr>
          <w:p w14:paraId="2593AFA7" w14:textId="5DA586C6" w:rsidR="4C4E0221" w:rsidRPr="00321218" w:rsidRDefault="00571F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  <w:r w:rsidR="4C4E0221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085" w:type="dxa"/>
            <w:tcMar>
              <w:left w:w="108" w:type="dxa"/>
              <w:right w:w="108" w:type="dxa"/>
            </w:tcMar>
            <w:vAlign w:val="bottom"/>
          </w:tcPr>
          <w:p w14:paraId="7F4A4687" w14:textId="5212F567" w:rsidR="4C4E0221" w:rsidRPr="00321218" w:rsidRDefault="008F7A7D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2,489,681</w:t>
            </w:r>
          </w:p>
        </w:tc>
      </w:tr>
      <w:tr w:rsidR="002B3124" w:rsidRPr="00321218" w14:paraId="70DFE147" w14:textId="77777777" w:rsidTr="007D3116">
        <w:trPr>
          <w:trHeight w:val="15"/>
        </w:trPr>
        <w:tc>
          <w:tcPr>
            <w:tcW w:w="2381" w:type="dxa"/>
            <w:tcMar>
              <w:left w:w="108" w:type="dxa"/>
              <w:right w:w="108" w:type="dxa"/>
            </w:tcMar>
          </w:tcPr>
          <w:p w14:paraId="0E701357" w14:textId="6F9473E1" w:rsidR="4C4E0221" w:rsidRPr="00321218" w:rsidRDefault="4C4E0221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ผลขาดทุนสุทธิทางภาษี</w:t>
            </w:r>
            <w:r w:rsidR="00C77D04" w:rsidRPr="00321218">
              <w:rPr>
                <w:rFonts w:ascii="Browallia New" w:eastAsia="Browallia New" w:hAnsi="Browallia New" w:cs="Browallia New" w:hint="cs"/>
                <w:color w:val="000000" w:themeColor="text1"/>
                <w:cs/>
              </w:rPr>
              <w:br/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ยกไป</w:t>
            </w:r>
          </w:p>
        </w:tc>
        <w:tc>
          <w:tcPr>
            <w:tcW w:w="1039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  <w:vAlign w:val="bottom"/>
          </w:tcPr>
          <w:p w14:paraId="46402EE8" w14:textId="0CEA7E38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  <w:vAlign w:val="bottom"/>
          </w:tcPr>
          <w:p w14:paraId="1A8AC7F3" w14:textId="4E57068E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7,546,241</w:t>
            </w:r>
          </w:p>
        </w:tc>
        <w:tc>
          <w:tcPr>
            <w:tcW w:w="1021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  <w:vAlign w:val="bottom"/>
          </w:tcPr>
          <w:p w14:paraId="75455BB4" w14:textId="5FE6BC8F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  <w:vAlign w:val="bottom"/>
          </w:tcPr>
          <w:p w14:paraId="5B33F5C5" w14:textId="74DB9AEC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7,546,241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  <w:vAlign w:val="bottom"/>
          </w:tcPr>
          <w:p w14:paraId="573A76ED" w14:textId="58E8BC23" w:rsidR="4C4E0221" w:rsidRPr="00321218" w:rsidRDefault="00571F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  <w:r w:rsidR="4C4E0221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026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  <w:vAlign w:val="bottom"/>
          </w:tcPr>
          <w:p w14:paraId="04052FD4" w14:textId="32303006" w:rsidR="4C4E0221" w:rsidRPr="00321218" w:rsidRDefault="00571F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  <w:r w:rsidR="4C4E0221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085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  <w:vAlign w:val="bottom"/>
          </w:tcPr>
          <w:p w14:paraId="6E177837" w14:textId="62630BB1" w:rsidR="4C4E0221" w:rsidRPr="00321218" w:rsidRDefault="00571F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7,546,241</w:t>
            </w:r>
            <w:r w:rsidR="4C4E0221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</w:tr>
      <w:tr w:rsidR="002B3124" w:rsidRPr="00321218" w14:paraId="3B46E149" w14:textId="77777777" w:rsidTr="007D3116">
        <w:trPr>
          <w:trHeight w:val="15"/>
        </w:trPr>
        <w:tc>
          <w:tcPr>
            <w:tcW w:w="2381" w:type="dxa"/>
            <w:tcMar>
              <w:left w:w="108" w:type="dxa"/>
              <w:right w:w="108" w:type="dxa"/>
            </w:tcMar>
          </w:tcPr>
          <w:p w14:paraId="2D0FA1BB" w14:textId="67E6220B" w:rsidR="4C4E0221" w:rsidRPr="00321218" w:rsidRDefault="4C4E0221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รวมสินทรัพย์ภาษีเงินได้</w:t>
            </w:r>
            <w:r w:rsidR="00C77D04" w:rsidRPr="00321218">
              <w:rPr>
                <w:rFonts w:ascii="Browallia New" w:eastAsia="Browallia New" w:hAnsi="Browallia New" w:cs="Browallia New" w:hint="cs"/>
                <w:color w:val="000000" w:themeColor="text1"/>
                <w:cs/>
              </w:rPr>
              <w:br/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รอการตัดบัญชี</w:t>
            </w:r>
          </w:p>
        </w:tc>
        <w:tc>
          <w:tcPr>
            <w:tcW w:w="1039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434F3FC" w14:textId="1214F560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8,226,272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203D3F2" w14:textId="18513CAB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10,354,788</w:t>
            </w:r>
          </w:p>
        </w:tc>
        <w:tc>
          <w:tcPr>
            <w:tcW w:w="102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C2C916E" w14:textId="279E441B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349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322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)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7245A1A" w14:textId="1EDD7E2E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18,231,738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2617777" w14:textId="13A753FC" w:rsidR="4C4E0221" w:rsidRPr="00321218" w:rsidRDefault="00571F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(3,</w:t>
            </w:r>
            <w:r w:rsidR="008F7A7D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769,207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)</w:t>
            </w:r>
            <w:r w:rsidR="4C4E0221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64D8317" w14:textId="402BF612" w:rsidR="4C4E0221" w:rsidRPr="00321218" w:rsidRDefault="00571F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(1,303,528)</w:t>
            </w:r>
            <w:r w:rsidR="4C4E0221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B3ECAE8" w14:textId="2C301DE5" w:rsidR="00E20B44" w:rsidRPr="00321218" w:rsidRDefault="00571F2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13,159,003</w:t>
            </w:r>
          </w:p>
        </w:tc>
      </w:tr>
      <w:tr w:rsidR="002B3124" w:rsidRPr="00321218" w14:paraId="179BB10E" w14:textId="77777777" w:rsidTr="007D3116">
        <w:trPr>
          <w:trHeight w:val="15"/>
        </w:trPr>
        <w:tc>
          <w:tcPr>
            <w:tcW w:w="2381" w:type="dxa"/>
            <w:tcMar>
              <w:left w:w="108" w:type="dxa"/>
              <w:right w:w="108" w:type="dxa"/>
            </w:tcMar>
          </w:tcPr>
          <w:p w14:paraId="49673AA1" w14:textId="631FC5F5" w:rsidR="4C4E0221" w:rsidRPr="00321218" w:rsidRDefault="4C4E0221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000000" w:themeColor="text1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AF3FD16" w14:textId="57182303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688DC08" w14:textId="450D8494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</w:p>
        </w:tc>
        <w:tc>
          <w:tcPr>
            <w:tcW w:w="1021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0AB12D17" w14:textId="73707B6C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2F02A09" w14:textId="6CF7372C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BC52A00" w14:textId="2E92356B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E689ED3" w14:textId="79A828FA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E462B43" w14:textId="45D8F69E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</w:tr>
      <w:tr w:rsidR="002B3124" w:rsidRPr="00321218" w14:paraId="642F93DD" w14:textId="77777777" w:rsidTr="00BB3064">
        <w:trPr>
          <w:trHeight w:val="627"/>
        </w:trPr>
        <w:tc>
          <w:tcPr>
            <w:tcW w:w="2381" w:type="dxa"/>
            <w:tcMar>
              <w:left w:w="108" w:type="dxa"/>
              <w:right w:w="108" w:type="dxa"/>
            </w:tcMar>
          </w:tcPr>
          <w:p w14:paraId="343A7651" w14:textId="2D2E6504" w:rsidR="4C4E0221" w:rsidRPr="00321218" w:rsidRDefault="4C4E0221" w:rsidP="00AF4812">
            <w:pPr>
              <w:spacing w:before="20" w:after="20"/>
              <w:jc w:val="both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หนี้สินภาษีเงินได้รอการตัด</w:t>
            </w:r>
            <w:r w:rsidR="00C77D04" w:rsidRPr="00321218">
              <w:rPr>
                <w:rFonts w:ascii="Browallia New" w:eastAsia="Browallia New" w:hAnsi="Browallia New" w:cs="Browallia New" w:hint="cs"/>
                <w:color w:val="000000" w:themeColor="text1"/>
                <w:cs/>
              </w:rPr>
              <w:br/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บัญชี</w:t>
            </w:r>
          </w:p>
        </w:tc>
        <w:tc>
          <w:tcPr>
            <w:tcW w:w="1039" w:type="dxa"/>
            <w:tcMar>
              <w:left w:w="108" w:type="dxa"/>
              <w:right w:w="108" w:type="dxa"/>
            </w:tcMar>
          </w:tcPr>
          <w:p w14:paraId="02E37930" w14:textId="2FEF0D18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2F30C76B" w14:textId="4C52443B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</w:p>
        </w:tc>
        <w:tc>
          <w:tcPr>
            <w:tcW w:w="1021" w:type="dxa"/>
            <w:tcMar>
              <w:left w:w="108" w:type="dxa"/>
              <w:right w:w="108" w:type="dxa"/>
            </w:tcMar>
          </w:tcPr>
          <w:p w14:paraId="04A8D51B" w14:textId="18EEEB3C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th"/>
              </w:rPr>
            </w:pPr>
          </w:p>
        </w:tc>
        <w:tc>
          <w:tcPr>
            <w:tcW w:w="1080" w:type="dxa"/>
            <w:tcMar>
              <w:left w:w="108" w:type="dxa"/>
              <w:right w:w="108" w:type="dxa"/>
            </w:tcMar>
          </w:tcPr>
          <w:p w14:paraId="05441853" w14:textId="7F4BD373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th"/>
              </w:rPr>
            </w:pP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7BDCFD37" w14:textId="4BB0860E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026" w:type="dxa"/>
            <w:tcMar>
              <w:left w:w="108" w:type="dxa"/>
              <w:right w:w="108" w:type="dxa"/>
            </w:tcMar>
          </w:tcPr>
          <w:p w14:paraId="5C7582AD" w14:textId="003E9882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th"/>
              </w:rPr>
              <w:t xml:space="preserve"> </w:t>
            </w:r>
          </w:p>
        </w:tc>
        <w:tc>
          <w:tcPr>
            <w:tcW w:w="1085" w:type="dxa"/>
            <w:tcMar>
              <w:left w:w="108" w:type="dxa"/>
              <w:right w:w="108" w:type="dxa"/>
            </w:tcMar>
          </w:tcPr>
          <w:p w14:paraId="3188B5E5" w14:textId="57662BCB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th"/>
              </w:rPr>
              <w:t xml:space="preserve"> </w:t>
            </w:r>
          </w:p>
        </w:tc>
      </w:tr>
      <w:tr w:rsidR="002B3124" w:rsidRPr="00321218" w14:paraId="3BCB31FF" w14:textId="77777777" w:rsidTr="00BB3064">
        <w:trPr>
          <w:trHeight w:val="360"/>
        </w:trPr>
        <w:tc>
          <w:tcPr>
            <w:tcW w:w="2381" w:type="dxa"/>
            <w:tcMar>
              <w:left w:w="108" w:type="dxa"/>
              <w:right w:w="108" w:type="dxa"/>
            </w:tcMar>
          </w:tcPr>
          <w:p w14:paraId="0BF47D55" w14:textId="4D8063AC" w:rsidR="4C4E0221" w:rsidRPr="00321218" w:rsidRDefault="4C4E0221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กำไรจากการวัดมูลค่า</w:t>
            </w:r>
            <w:r w:rsidR="00C77D04" w:rsidRPr="00321218">
              <w:rPr>
                <w:rFonts w:ascii="Browallia New" w:eastAsia="Browallia New" w:hAnsi="Browallia New" w:cs="Browallia New" w:hint="cs"/>
                <w:color w:val="000000" w:themeColor="text1"/>
                <w:cs/>
              </w:rPr>
              <w:br/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เงินลงทุนใน</w:t>
            </w:r>
            <w:r w:rsidR="00C77D04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ตราสารทุน</w:t>
            </w:r>
          </w:p>
        </w:tc>
        <w:tc>
          <w:tcPr>
            <w:tcW w:w="1039" w:type="dxa"/>
            <w:tcMar>
              <w:left w:w="108" w:type="dxa"/>
              <w:right w:w="108" w:type="dxa"/>
            </w:tcMar>
            <w:vAlign w:val="bottom"/>
          </w:tcPr>
          <w:p w14:paraId="728C8C37" w14:textId="0DD53383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th"/>
              </w:rPr>
            </w:pPr>
          </w:p>
        </w:tc>
        <w:tc>
          <w:tcPr>
            <w:tcW w:w="1134" w:type="dxa"/>
            <w:tcMar>
              <w:left w:w="108" w:type="dxa"/>
              <w:right w:w="108" w:type="dxa"/>
            </w:tcMar>
            <w:vAlign w:val="bottom"/>
          </w:tcPr>
          <w:p w14:paraId="001A72EC" w14:textId="7368D5D2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th"/>
              </w:rPr>
            </w:pPr>
          </w:p>
        </w:tc>
        <w:tc>
          <w:tcPr>
            <w:tcW w:w="1021" w:type="dxa"/>
            <w:tcMar>
              <w:left w:w="108" w:type="dxa"/>
              <w:right w:w="108" w:type="dxa"/>
            </w:tcMar>
            <w:vAlign w:val="bottom"/>
          </w:tcPr>
          <w:p w14:paraId="7F9035D1" w14:textId="4C530735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</w:p>
        </w:tc>
        <w:tc>
          <w:tcPr>
            <w:tcW w:w="1080" w:type="dxa"/>
            <w:tcMar>
              <w:left w:w="108" w:type="dxa"/>
              <w:right w:w="108" w:type="dxa"/>
            </w:tcMar>
            <w:vAlign w:val="bottom"/>
          </w:tcPr>
          <w:p w14:paraId="7A11FCD1" w14:textId="30C591AD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th"/>
              </w:rPr>
            </w:pPr>
          </w:p>
        </w:tc>
        <w:tc>
          <w:tcPr>
            <w:tcW w:w="1134" w:type="dxa"/>
            <w:tcMar>
              <w:left w:w="108" w:type="dxa"/>
              <w:right w:w="108" w:type="dxa"/>
            </w:tcMar>
            <w:vAlign w:val="bottom"/>
          </w:tcPr>
          <w:p w14:paraId="16482E1D" w14:textId="544A0D74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026" w:type="dxa"/>
            <w:tcMar>
              <w:left w:w="108" w:type="dxa"/>
              <w:right w:w="108" w:type="dxa"/>
            </w:tcMar>
            <w:vAlign w:val="bottom"/>
          </w:tcPr>
          <w:p w14:paraId="6B613B5B" w14:textId="3C448FAC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085" w:type="dxa"/>
            <w:tcMar>
              <w:left w:w="108" w:type="dxa"/>
              <w:right w:w="108" w:type="dxa"/>
            </w:tcMar>
            <w:vAlign w:val="bottom"/>
          </w:tcPr>
          <w:p w14:paraId="348460F0" w14:textId="6E5EF414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</w:tr>
      <w:tr w:rsidR="002B3124" w:rsidRPr="00321218" w14:paraId="55B3587C" w14:textId="77777777" w:rsidTr="00BB3064">
        <w:trPr>
          <w:trHeight w:val="15"/>
        </w:trPr>
        <w:tc>
          <w:tcPr>
            <w:tcW w:w="2381" w:type="dxa"/>
            <w:tcMar>
              <w:left w:w="108" w:type="dxa"/>
              <w:right w:w="108" w:type="dxa"/>
            </w:tcMar>
          </w:tcPr>
          <w:p w14:paraId="439E9665" w14:textId="7BD8F6C8" w:rsidR="4C4E0221" w:rsidRPr="00321218" w:rsidRDefault="4C4E0221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ผ่านกำไรขาดทุนเบ็ดเสร็จอื่น</w:t>
            </w:r>
          </w:p>
        </w:tc>
        <w:tc>
          <w:tcPr>
            <w:tcW w:w="1039" w:type="dxa"/>
            <w:tcMar>
              <w:left w:w="108" w:type="dxa"/>
              <w:right w:w="108" w:type="dxa"/>
            </w:tcMar>
            <w:vAlign w:val="bottom"/>
          </w:tcPr>
          <w:p w14:paraId="2566383C" w14:textId="71F29B0C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th"/>
              </w:rPr>
              <w:t>(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180,905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th"/>
              </w:rPr>
              <w:t>)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  <w:vAlign w:val="bottom"/>
          </w:tcPr>
          <w:p w14:paraId="050F5E48" w14:textId="7D414CEA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021" w:type="dxa"/>
            <w:tcMar>
              <w:left w:w="108" w:type="dxa"/>
              <w:right w:w="108" w:type="dxa"/>
            </w:tcMar>
            <w:vAlign w:val="bottom"/>
          </w:tcPr>
          <w:p w14:paraId="4D4AD68B" w14:textId="0DE5058C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180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905</w:t>
            </w:r>
          </w:p>
        </w:tc>
        <w:tc>
          <w:tcPr>
            <w:tcW w:w="1080" w:type="dxa"/>
            <w:tcMar>
              <w:left w:w="108" w:type="dxa"/>
              <w:right w:w="108" w:type="dxa"/>
            </w:tcMar>
            <w:vAlign w:val="bottom"/>
          </w:tcPr>
          <w:p w14:paraId="3C489059" w14:textId="3A8110AF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-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  <w:vAlign w:val="bottom"/>
          </w:tcPr>
          <w:p w14:paraId="4244777F" w14:textId="68239AA0" w:rsidR="4C4E0221" w:rsidRPr="00321218" w:rsidRDefault="00C13A96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026" w:type="dxa"/>
            <w:tcMar>
              <w:left w:w="108" w:type="dxa"/>
              <w:right w:w="108" w:type="dxa"/>
            </w:tcMar>
            <w:vAlign w:val="bottom"/>
          </w:tcPr>
          <w:p w14:paraId="4E8DEBA8" w14:textId="38EFCB36" w:rsidR="4C4E0221" w:rsidRPr="00321218" w:rsidRDefault="00C13A96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085" w:type="dxa"/>
            <w:tcMar>
              <w:left w:w="108" w:type="dxa"/>
              <w:right w:w="108" w:type="dxa"/>
            </w:tcMar>
            <w:vAlign w:val="bottom"/>
          </w:tcPr>
          <w:p w14:paraId="36EF2257" w14:textId="62539D59" w:rsidR="4C4E0221" w:rsidRPr="00321218" w:rsidRDefault="00C13A96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</w:tr>
      <w:tr w:rsidR="002B3124" w:rsidRPr="00321218" w14:paraId="796C27CD" w14:textId="77777777" w:rsidTr="00BB3064">
        <w:trPr>
          <w:trHeight w:val="15"/>
        </w:trPr>
        <w:tc>
          <w:tcPr>
            <w:tcW w:w="2381" w:type="dxa"/>
            <w:tcMar>
              <w:left w:w="108" w:type="dxa"/>
              <w:right w:w="108" w:type="dxa"/>
            </w:tcMar>
          </w:tcPr>
          <w:p w14:paraId="6A00E4C4" w14:textId="3E9CB2C9" w:rsidR="4C4E0221" w:rsidRPr="00321218" w:rsidRDefault="4C4E0221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สินทรัพย์สิทธิการใช้</w:t>
            </w:r>
          </w:p>
        </w:tc>
        <w:tc>
          <w:tcPr>
            <w:tcW w:w="1039" w:type="dxa"/>
            <w:tcMar>
              <w:left w:w="108" w:type="dxa"/>
              <w:right w:w="108" w:type="dxa"/>
            </w:tcMar>
            <w:vAlign w:val="bottom"/>
          </w:tcPr>
          <w:p w14:paraId="60F3C7F1" w14:textId="7C1AE9DB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th"/>
              </w:rPr>
              <w:t>(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2,637,545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th"/>
              </w:rPr>
              <w:t>)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  <w:vAlign w:val="bottom"/>
          </w:tcPr>
          <w:p w14:paraId="30B2832F" w14:textId="7A0882D0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52,145</w:t>
            </w:r>
          </w:p>
        </w:tc>
        <w:tc>
          <w:tcPr>
            <w:tcW w:w="1021" w:type="dxa"/>
            <w:tcMar>
              <w:left w:w="108" w:type="dxa"/>
              <w:right w:w="108" w:type="dxa"/>
            </w:tcMar>
            <w:vAlign w:val="bottom"/>
          </w:tcPr>
          <w:p w14:paraId="2F46EA27" w14:textId="05A5F04C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080" w:type="dxa"/>
            <w:tcMar>
              <w:left w:w="108" w:type="dxa"/>
              <w:right w:w="108" w:type="dxa"/>
            </w:tcMar>
            <w:vAlign w:val="bottom"/>
          </w:tcPr>
          <w:p w14:paraId="25A42BB2" w14:textId="3039FFFF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(2,585,400)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  <w:vAlign w:val="bottom"/>
          </w:tcPr>
          <w:p w14:paraId="4EA3FBF2" w14:textId="3112AD0F" w:rsidR="4C4E0221" w:rsidRPr="00321218" w:rsidRDefault="008F7A7D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1,531,721</w:t>
            </w:r>
          </w:p>
        </w:tc>
        <w:tc>
          <w:tcPr>
            <w:tcW w:w="1026" w:type="dxa"/>
            <w:tcMar>
              <w:left w:w="108" w:type="dxa"/>
              <w:right w:w="108" w:type="dxa"/>
            </w:tcMar>
            <w:vAlign w:val="bottom"/>
          </w:tcPr>
          <w:p w14:paraId="3C26FCFC" w14:textId="4054A163" w:rsidR="4C4E0221" w:rsidRPr="00321218" w:rsidRDefault="008F7A7D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085" w:type="dxa"/>
            <w:tcMar>
              <w:left w:w="108" w:type="dxa"/>
              <w:right w:w="108" w:type="dxa"/>
            </w:tcMar>
            <w:vAlign w:val="bottom"/>
          </w:tcPr>
          <w:p w14:paraId="27F5AE0E" w14:textId="1D307C77" w:rsidR="4C4E0221" w:rsidRPr="00321218" w:rsidRDefault="00C13A96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</w:t>
            </w:r>
            <w:r w:rsidR="008F7A7D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1,053,679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)</w:t>
            </w:r>
          </w:p>
        </w:tc>
      </w:tr>
      <w:tr w:rsidR="002B3124" w:rsidRPr="00321218" w14:paraId="0882CF69" w14:textId="77777777" w:rsidTr="00BB3064">
        <w:trPr>
          <w:trHeight w:val="15"/>
        </w:trPr>
        <w:tc>
          <w:tcPr>
            <w:tcW w:w="2381" w:type="dxa"/>
            <w:tcMar>
              <w:left w:w="108" w:type="dxa"/>
              <w:right w:w="108" w:type="dxa"/>
            </w:tcMar>
          </w:tcPr>
          <w:p w14:paraId="15B710E8" w14:textId="1A058BF9" w:rsidR="4C4E0221" w:rsidRPr="00321218" w:rsidRDefault="4C4E0221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อสังหาริมทรัพย์เพื่อการลงทุน</w:t>
            </w:r>
          </w:p>
        </w:tc>
        <w:tc>
          <w:tcPr>
            <w:tcW w:w="1039" w:type="dxa"/>
            <w:tcMar>
              <w:left w:w="108" w:type="dxa"/>
              <w:right w:w="108" w:type="dxa"/>
            </w:tcMar>
            <w:vAlign w:val="bottom"/>
          </w:tcPr>
          <w:p w14:paraId="1C36C169" w14:textId="222D204C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(5,399,548)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  <w:vAlign w:val="bottom"/>
          </w:tcPr>
          <w:p w14:paraId="2586C2F5" w14:textId="02B12E97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(357,165)</w:t>
            </w:r>
          </w:p>
        </w:tc>
        <w:tc>
          <w:tcPr>
            <w:tcW w:w="1021" w:type="dxa"/>
            <w:tcMar>
              <w:left w:w="108" w:type="dxa"/>
              <w:right w:w="108" w:type="dxa"/>
            </w:tcMar>
            <w:vAlign w:val="bottom"/>
          </w:tcPr>
          <w:p w14:paraId="649E57D8" w14:textId="2729317A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080" w:type="dxa"/>
            <w:tcMar>
              <w:left w:w="108" w:type="dxa"/>
              <w:right w:w="108" w:type="dxa"/>
            </w:tcMar>
            <w:vAlign w:val="bottom"/>
          </w:tcPr>
          <w:p w14:paraId="7A4BC35E" w14:textId="2F338C89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(5,756,713)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  <w:vAlign w:val="bottom"/>
          </w:tcPr>
          <w:p w14:paraId="2E2D375F" w14:textId="6AF7FF9E" w:rsidR="008F7A7D" w:rsidRPr="00321218" w:rsidRDefault="008F7A7D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(54,</w:t>
            </w:r>
            <w:r w:rsidR="00C13A96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6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00)</w:t>
            </w:r>
          </w:p>
        </w:tc>
        <w:tc>
          <w:tcPr>
            <w:tcW w:w="1026" w:type="dxa"/>
            <w:tcMar>
              <w:left w:w="108" w:type="dxa"/>
              <w:right w:w="108" w:type="dxa"/>
            </w:tcMar>
            <w:vAlign w:val="bottom"/>
          </w:tcPr>
          <w:p w14:paraId="414A8FDB" w14:textId="09C016C8" w:rsidR="4C4E0221" w:rsidRPr="00321218" w:rsidRDefault="008F7A7D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085" w:type="dxa"/>
            <w:tcMar>
              <w:left w:w="108" w:type="dxa"/>
              <w:right w:w="108" w:type="dxa"/>
            </w:tcMar>
            <w:vAlign w:val="bottom"/>
          </w:tcPr>
          <w:p w14:paraId="6C5A3C71" w14:textId="560F4BE5" w:rsidR="4C4E0221" w:rsidRPr="00321218" w:rsidRDefault="00C13A96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(5,811,313)</w:t>
            </w:r>
          </w:p>
        </w:tc>
      </w:tr>
      <w:tr w:rsidR="002B3124" w:rsidRPr="00321218" w14:paraId="4518CB25" w14:textId="77777777" w:rsidTr="00BB3064">
        <w:trPr>
          <w:trHeight w:val="15"/>
        </w:trPr>
        <w:tc>
          <w:tcPr>
            <w:tcW w:w="2381" w:type="dxa"/>
            <w:tcMar>
              <w:left w:w="108" w:type="dxa"/>
              <w:right w:w="108" w:type="dxa"/>
            </w:tcMar>
          </w:tcPr>
          <w:p w14:paraId="0555BDA8" w14:textId="7E360F08" w:rsidR="4C4E0221" w:rsidRPr="00321218" w:rsidRDefault="4C4E0221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ส่วนเกินทุนจากการตีราคาสินทรัพย์</w:t>
            </w:r>
          </w:p>
        </w:tc>
        <w:tc>
          <w:tcPr>
            <w:tcW w:w="1039" w:type="dxa"/>
            <w:tcMar>
              <w:left w:w="108" w:type="dxa"/>
              <w:right w:w="108" w:type="dxa"/>
            </w:tcMar>
            <w:vAlign w:val="bottom"/>
          </w:tcPr>
          <w:p w14:paraId="6DA645A6" w14:textId="124FE958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(1,328,150)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  <w:vAlign w:val="bottom"/>
          </w:tcPr>
          <w:p w14:paraId="463AC098" w14:textId="373E7FA6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-</w:t>
            </w:r>
          </w:p>
        </w:tc>
        <w:tc>
          <w:tcPr>
            <w:tcW w:w="1021" w:type="dxa"/>
            <w:tcMar>
              <w:left w:w="108" w:type="dxa"/>
              <w:right w:w="108" w:type="dxa"/>
            </w:tcMar>
            <w:vAlign w:val="bottom"/>
          </w:tcPr>
          <w:p w14:paraId="5FE0AEF3" w14:textId="579606B5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080" w:type="dxa"/>
            <w:tcMar>
              <w:left w:w="108" w:type="dxa"/>
              <w:right w:w="108" w:type="dxa"/>
            </w:tcMar>
            <w:vAlign w:val="bottom"/>
          </w:tcPr>
          <w:p w14:paraId="0A46B202" w14:textId="08D4B5CE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(1,328,150)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  <w:vAlign w:val="bottom"/>
          </w:tcPr>
          <w:p w14:paraId="20835277" w14:textId="64144B0E" w:rsidR="4C4E0221" w:rsidRPr="00321218" w:rsidRDefault="00C13A96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(311,208)</w:t>
            </w:r>
          </w:p>
        </w:tc>
        <w:tc>
          <w:tcPr>
            <w:tcW w:w="1026" w:type="dxa"/>
            <w:tcMar>
              <w:left w:w="108" w:type="dxa"/>
              <w:right w:w="108" w:type="dxa"/>
            </w:tcMar>
            <w:vAlign w:val="bottom"/>
          </w:tcPr>
          <w:p w14:paraId="110197AE" w14:textId="314408E6" w:rsidR="4C4E0221" w:rsidRPr="00321218" w:rsidRDefault="00C13A96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085" w:type="dxa"/>
            <w:tcMar>
              <w:left w:w="108" w:type="dxa"/>
              <w:right w:w="108" w:type="dxa"/>
            </w:tcMar>
            <w:vAlign w:val="bottom"/>
          </w:tcPr>
          <w:p w14:paraId="7900B0F8" w14:textId="7C5F4DAA" w:rsidR="4C4E0221" w:rsidRPr="00321218" w:rsidRDefault="00C13A96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(1,639,358)</w:t>
            </w:r>
          </w:p>
        </w:tc>
      </w:tr>
      <w:tr w:rsidR="002B3124" w:rsidRPr="00321218" w14:paraId="2581DCB4" w14:textId="77777777" w:rsidTr="007D3116">
        <w:trPr>
          <w:trHeight w:val="300"/>
        </w:trPr>
        <w:tc>
          <w:tcPr>
            <w:tcW w:w="2381" w:type="dxa"/>
            <w:tcMar>
              <w:left w:w="108" w:type="dxa"/>
              <w:right w:w="108" w:type="dxa"/>
            </w:tcMar>
          </w:tcPr>
          <w:p w14:paraId="0E358971" w14:textId="582A4272" w:rsidR="4C4E0221" w:rsidRPr="00321218" w:rsidRDefault="4C4E0221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ส่วนปรับปรุงอาคาร</w:t>
            </w:r>
          </w:p>
        </w:tc>
        <w:tc>
          <w:tcPr>
            <w:tcW w:w="1039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  <w:vAlign w:val="bottom"/>
          </w:tcPr>
          <w:p w14:paraId="4DA8C1EC" w14:textId="2783A761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41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388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  <w:vAlign w:val="bottom"/>
          </w:tcPr>
          <w:p w14:paraId="79EF773D" w14:textId="0041A170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16,868</w:t>
            </w:r>
          </w:p>
        </w:tc>
        <w:tc>
          <w:tcPr>
            <w:tcW w:w="1021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  <w:vAlign w:val="bottom"/>
          </w:tcPr>
          <w:p w14:paraId="2FBBD3AB" w14:textId="41B8DA10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  <w:vAlign w:val="bottom"/>
          </w:tcPr>
          <w:p w14:paraId="61CEA441" w14:textId="1F66443B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(24,520)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  <w:vAlign w:val="bottom"/>
          </w:tcPr>
          <w:p w14:paraId="6BB03581" w14:textId="24847982" w:rsidR="4C4E0221" w:rsidRPr="00321218" w:rsidRDefault="008F7A7D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026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  <w:vAlign w:val="bottom"/>
          </w:tcPr>
          <w:p w14:paraId="66ECA7B5" w14:textId="093643DA" w:rsidR="4C4E0221" w:rsidRPr="00321218" w:rsidRDefault="008F7A7D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  <w:vAlign w:val="bottom"/>
          </w:tcPr>
          <w:p w14:paraId="6022550E" w14:textId="34D6B2EC" w:rsidR="4C4E0221" w:rsidRPr="00321218" w:rsidRDefault="008F7A7D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(24,520)</w:t>
            </w:r>
          </w:p>
        </w:tc>
      </w:tr>
      <w:tr w:rsidR="002B3124" w:rsidRPr="00321218" w14:paraId="0A759106" w14:textId="77777777" w:rsidTr="007D3116">
        <w:trPr>
          <w:trHeight w:val="15"/>
        </w:trPr>
        <w:tc>
          <w:tcPr>
            <w:tcW w:w="2381" w:type="dxa"/>
            <w:tcMar>
              <w:left w:w="108" w:type="dxa"/>
              <w:right w:w="108" w:type="dxa"/>
            </w:tcMar>
          </w:tcPr>
          <w:p w14:paraId="0064BAE3" w14:textId="517C917A" w:rsidR="4C4E0221" w:rsidRPr="00321218" w:rsidRDefault="4C4E0221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รวมหนี้สินภาษีเงินได้รอการ</w:t>
            </w:r>
            <w:r w:rsidR="00C77D04" w:rsidRPr="00321218">
              <w:rPr>
                <w:rFonts w:ascii="Browallia New" w:eastAsia="Browallia New" w:hAnsi="Browallia New" w:cs="Browallia New" w:hint="cs"/>
                <w:color w:val="000000" w:themeColor="text1"/>
                <w:cs/>
              </w:rPr>
              <w:br/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ตัดบัญชี</w:t>
            </w:r>
          </w:p>
        </w:tc>
        <w:tc>
          <w:tcPr>
            <w:tcW w:w="1039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F409EF5" w14:textId="4F62B26B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th"/>
              </w:rPr>
              <w:t>(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9,587,536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th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E680E2E" w14:textId="777DC478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(288,152)</w:t>
            </w:r>
          </w:p>
        </w:tc>
        <w:tc>
          <w:tcPr>
            <w:tcW w:w="102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0CCF4F8" w14:textId="2A8C2C28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180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905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D00596A" w14:textId="6E9180D7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(9,694,783)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4C0C9A0" w14:textId="0540ECC3" w:rsidR="4C4E0221" w:rsidRPr="00321218" w:rsidRDefault="00C13A96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1,165,913</w:t>
            </w:r>
            <w:r w:rsidR="4C4E0221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5971834" w14:textId="2D1E8C40" w:rsidR="4C4E0221" w:rsidRPr="00321218" w:rsidRDefault="00C13A96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  <w:r w:rsidR="4C4E0221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5378A87" w14:textId="38ABA584" w:rsidR="4C4E0221" w:rsidRPr="00321218" w:rsidRDefault="00C13A96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(8,528,870)</w:t>
            </w:r>
            <w:r w:rsidR="4C4E0221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</w:tr>
      <w:tr w:rsidR="002B3124" w:rsidRPr="00321218" w14:paraId="1C25CB8D" w14:textId="77777777" w:rsidTr="007D3116">
        <w:trPr>
          <w:trHeight w:val="15"/>
        </w:trPr>
        <w:tc>
          <w:tcPr>
            <w:tcW w:w="2381" w:type="dxa"/>
            <w:tcMar>
              <w:left w:w="108" w:type="dxa"/>
              <w:right w:w="108" w:type="dxa"/>
            </w:tcMar>
          </w:tcPr>
          <w:p w14:paraId="73D2FE45" w14:textId="6D97D884" w:rsidR="4C4E0221" w:rsidRPr="00321218" w:rsidRDefault="4C4E0221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สุทธิ</w:t>
            </w:r>
          </w:p>
        </w:tc>
        <w:tc>
          <w:tcPr>
            <w:tcW w:w="1039" w:type="dxa"/>
            <w:tcBorders>
              <w:top w:val="single" w:sz="4" w:space="0" w:color="000000" w:themeColor="text1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701339E9" w14:textId="707BCDD7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th"/>
              </w:rPr>
              <w:t>(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1,361,264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th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nil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76B6BB70" w14:textId="6A389393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10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066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636</w:t>
            </w:r>
          </w:p>
        </w:tc>
        <w:tc>
          <w:tcPr>
            <w:tcW w:w="1021" w:type="dxa"/>
            <w:tcBorders>
              <w:top w:val="single" w:sz="4" w:space="0" w:color="000000" w:themeColor="text1"/>
              <w:left w:val="nil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775D55F4" w14:textId="64314392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(168,417)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nil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22C88A26" w14:textId="0445B0BC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8,536,955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nil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0B7649C8" w14:textId="4FFEEC0E" w:rsidR="4C4E0221" w:rsidRPr="00321218" w:rsidRDefault="00C13A96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(2,603,294)</w:t>
            </w:r>
            <w:r w:rsidR="4C4E0221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000000" w:themeColor="text1"/>
              <w:left w:val="nil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7D6A857E" w14:textId="5926AF1E" w:rsidR="4C4E0221" w:rsidRPr="00321218" w:rsidRDefault="00C13A96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(1,303,528)</w:t>
            </w:r>
            <w:r w:rsidR="4C4E0221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 w:themeColor="text1"/>
              <w:left w:val="nil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421B94FA" w14:textId="5FF4C82A" w:rsidR="4C4E0221" w:rsidRPr="00321218" w:rsidRDefault="00E773D1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4,630,133</w:t>
            </w:r>
          </w:p>
        </w:tc>
      </w:tr>
    </w:tbl>
    <w:p w14:paraId="09092B4C" w14:textId="7D7624E4" w:rsidR="003B727B" w:rsidRPr="00321218" w:rsidRDefault="003B727B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hAnsi="Browallia New" w:cs="Browallia New" w:hint="cs"/>
          <w:color w:val="000000" w:themeColor="text1"/>
          <w:sz w:val="16"/>
          <w:szCs w:val="16"/>
          <w:highlight w:val="yellow"/>
        </w:rPr>
      </w:pPr>
    </w:p>
    <w:p w14:paraId="7755D8D0" w14:textId="4E17A683" w:rsidR="00D133D4" w:rsidRPr="00321218" w:rsidRDefault="27CCE4E8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การเปลี่ยนแปลงของสินทรัพย์และหนี้สินภาษีเงินได้รอการตัดบัญชีสำหรับปีสิ้นสุดวันที่ </w:t>
      </w:r>
      <w:r w:rsidR="00CF0D70"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>31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>ธันวาคม</w:t>
      </w:r>
      <w:proofErr w:type="spellEnd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CF0D70"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>2568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>และ</w:t>
      </w:r>
      <w:proofErr w:type="spellEnd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CF0D70"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>2567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>มีดังนี้</w:t>
      </w:r>
      <w:proofErr w:type="spellEnd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D13F93"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กลุ่มบ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>ริษัทแสดงรายการสินทรัพย์ภาษีเงินได้รอตัดบัญชีโดยหักกลบกับหนี้สินภาษีเงินได้รอตัดบัญชี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>ในงบฐานะการเงิน</w:t>
      </w:r>
      <w:proofErr w:type="spellEnd"/>
      <w:r w:rsidR="00D133D4"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>เฉพาะกรณีที่สินทรัพย์และหนี้สินดังกล่าวเกี่ยวข้องกับหน่วยภาษีเดียวกันและถูกจัดเก็บภาษีโดยหน่วยงาน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>จัดเก็บภาษีเดียวกัน</w:t>
      </w:r>
      <w:proofErr w:type="spellEnd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>ดังนี้</w:t>
      </w:r>
      <w:proofErr w:type="spellEnd"/>
    </w:p>
    <w:tbl>
      <w:tblPr>
        <w:tblW w:w="9488" w:type="dxa"/>
        <w:tblInd w:w="142" w:type="dxa"/>
        <w:tblLook w:val="06A0" w:firstRow="1" w:lastRow="0" w:firstColumn="1" w:lastColumn="0" w:noHBand="1" w:noVBand="1"/>
      </w:tblPr>
      <w:tblGrid>
        <w:gridCol w:w="3818"/>
        <w:gridCol w:w="1417"/>
        <w:gridCol w:w="1418"/>
        <w:gridCol w:w="1417"/>
        <w:gridCol w:w="1418"/>
      </w:tblGrid>
      <w:tr w:rsidR="002B3124" w:rsidRPr="00321218" w14:paraId="5D512272" w14:textId="77777777" w:rsidTr="00BB3064">
        <w:trPr>
          <w:trHeight w:val="360"/>
        </w:trPr>
        <w:tc>
          <w:tcPr>
            <w:tcW w:w="3818" w:type="dxa"/>
            <w:tcMar>
              <w:left w:w="108" w:type="dxa"/>
              <w:right w:w="108" w:type="dxa"/>
            </w:tcMar>
            <w:vAlign w:val="center"/>
          </w:tcPr>
          <w:p w14:paraId="2F6D40B3" w14:textId="3E294636" w:rsidR="00D61974" w:rsidRPr="00321218" w:rsidRDefault="00D133D4" w:rsidP="00AF4812">
            <w:pPr>
              <w:spacing w:before="20" w:after="20"/>
              <w:ind w:right="-108" w:hanging="17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2835" w:type="dxa"/>
            <w:gridSpan w:val="2"/>
            <w:tcMar>
              <w:left w:w="108" w:type="dxa"/>
              <w:right w:w="108" w:type="dxa"/>
            </w:tcMar>
          </w:tcPr>
          <w:p w14:paraId="1B91B55D" w14:textId="6210D1C5" w:rsidR="00D61974" w:rsidRPr="00321218" w:rsidRDefault="00D61974" w:rsidP="00AF4812">
            <w:pP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835" w:type="dxa"/>
            <w:gridSpan w:val="2"/>
            <w:tcMar>
              <w:left w:w="108" w:type="dxa"/>
              <w:right w:w="108" w:type="dxa"/>
            </w:tcMar>
            <w:vAlign w:val="center"/>
          </w:tcPr>
          <w:p w14:paraId="10C61320" w14:textId="00D98354" w:rsidR="00D61974" w:rsidRPr="00321218" w:rsidRDefault="00D61974" w:rsidP="00AF4812">
            <w:pP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หน่วย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บาท)</w:t>
            </w:r>
          </w:p>
        </w:tc>
      </w:tr>
      <w:tr w:rsidR="002B3124" w:rsidRPr="00321218" w14:paraId="31F0C3D2" w14:textId="77777777" w:rsidTr="00BB3064">
        <w:trPr>
          <w:trHeight w:val="360"/>
        </w:trPr>
        <w:tc>
          <w:tcPr>
            <w:tcW w:w="3818" w:type="dxa"/>
            <w:tcMar>
              <w:left w:w="108" w:type="dxa"/>
              <w:right w:w="108" w:type="dxa"/>
            </w:tcMar>
            <w:vAlign w:val="center"/>
          </w:tcPr>
          <w:p w14:paraId="761E841B" w14:textId="3E8C27C1" w:rsidR="00D61974" w:rsidRPr="00321218" w:rsidRDefault="00D61974" w:rsidP="00AF4812">
            <w:pPr>
              <w:spacing w:before="20" w:after="20"/>
              <w:ind w:left="-428" w:right="-108" w:hanging="17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835" w:type="dxa"/>
            <w:gridSpan w:val="2"/>
            <w:tcMar>
              <w:left w:w="108" w:type="dxa"/>
              <w:right w:w="108" w:type="dxa"/>
            </w:tcMar>
          </w:tcPr>
          <w:p w14:paraId="774502D9" w14:textId="236906AB" w:rsidR="00D61974" w:rsidRPr="00321218" w:rsidRDefault="00D61974" w:rsidP="00AF4812">
            <w:pP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งบการเงินรวม</w:t>
            </w:r>
          </w:p>
        </w:tc>
        <w:tc>
          <w:tcPr>
            <w:tcW w:w="2835" w:type="dxa"/>
            <w:gridSpan w:val="2"/>
            <w:tcMar>
              <w:left w:w="108" w:type="dxa"/>
              <w:right w:w="108" w:type="dxa"/>
            </w:tcMar>
            <w:vAlign w:val="center"/>
          </w:tcPr>
          <w:p w14:paraId="098AD2A7" w14:textId="558D9CD7" w:rsidR="00D61974" w:rsidRPr="00321218" w:rsidRDefault="00D61974" w:rsidP="00AF4812">
            <w:pP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งบการเงินเฉพาะกิจการ</w:t>
            </w:r>
          </w:p>
        </w:tc>
      </w:tr>
      <w:tr w:rsidR="002B3124" w:rsidRPr="00321218" w14:paraId="7C7F7EB2" w14:textId="77777777" w:rsidTr="00BB3064">
        <w:trPr>
          <w:trHeight w:val="360"/>
        </w:trPr>
        <w:tc>
          <w:tcPr>
            <w:tcW w:w="3818" w:type="dxa"/>
            <w:tcMar>
              <w:left w:w="108" w:type="dxa"/>
              <w:right w:w="108" w:type="dxa"/>
            </w:tcMar>
            <w:vAlign w:val="center"/>
          </w:tcPr>
          <w:p w14:paraId="1122F56F" w14:textId="3AC4010D" w:rsidR="00D61974" w:rsidRPr="00321218" w:rsidRDefault="00D61974" w:rsidP="00AF4812">
            <w:pPr>
              <w:spacing w:before="20" w:after="20"/>
              <w:ind w:right="-108" w:hanging="17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461F88B7" w14:textId="5015E109" w:rsidR="00D61974" w:rsidRPr="00321218" w:rsidRDefault="00D61974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2568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0815CE9D" w14:textId="0DA40BC6" w:rsidR="00D61974" w:rsidRPr="00321218" w:rsidRDefault="00D61974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2567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7ED3A873" w14:textId="1F45169F" w:rsidR="00D61974" w:rsidRPr="00321218" w:rsidRDefault="00D61974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2568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192D9253" w14:textId="25566AB5" w:rsidR="00D61974" w:rsidRPr="00321218" w:rsidRDefault="00D61974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2567</w:t>
            </w:r>
          </w:p>
        </w:tc>
      </w:tr>
      <w:tr w:rsidR="002B3124" w:rsidRPr="00321218" w14:paraId="72BDFF95" w14:textId="77777777" w:rsidTr="00BB3064">
        <w:trPr>
          <w:trHeight w:val="90"/>
        </w:trPr>
        <w:tc>
          <w:tcPr>
            <w:tcW w:w="3818" w:type="dxa"/>
            <w:tcMar>
              <w:left w:w="108" w:type="dxa"/>
              <w:right w:w="108" w:type="dxa"/>
            </w:tcMar>
            <w:vAlign w:val="center"/>
          </w:tcPr>
          <w:p w14:paraId="2284042A" w14:textId="66C59365" w:rsidR="00D61974" w:rsidRPr="00321218" w:rsidRDefault="00D61974" w:rsidP="00AF4812">
            <w:pPr>
              <w:spacing w:before="20" w:after="20"/>
              <w:ind w:right="-108" w:hanging="17"/>
              <w:rPr>
                <w:rFonts w:ascii="Browallia New" w:eastAsia="Browallia New" w:hAnsi="Browallia New" w:cs="Browallia New" w:hint="cs"/>
                <w:color w:val="000000" w:themeColor="text1"/>
                <w:sz w:val="12"/>
                <w:szCs w:val="1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2"/>
                <w:szCs w:val="12"/>
              </w:rPr>
              <w:t xml:space="preserve"> 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462D18BD" w14:textId="26C11DD1" w:rsidR="00D61974" w:rsidRPr="00321218" w:rsidRDefault="00D61974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12"/>
                <w:szCs w:val="12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2"/>
                <w:szCs w:val="12"/>
                <w:u w:val="single"/>
              </w:rPr>
              <w:t xml:space="preserve"> 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06BEA37D" w14:textId="2FA53AE8" w:rsidR="00D61974" w:rsidRPr="00321218" w:rsidRDefault="00D61974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12"/>
                <w:szCs w:val="12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2"/>
                <w:szCs w:val="12"/>
                <w:u w:val="single"/>
              </w:rPr>
              <w:t xml:space="preserve"> 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4C1486AA" w14:textId="042525D6" w:rsidR="00D61974" w:rsidRPr="00321218" w:rsidRDefault="00D61974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12"/>
                <w:szCs w:val="12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2"/>
                <w:szCs w:val="12"/>
                <w:u w:val="single"/>
              </w:rPr>
              <w:t xml:space="preserve"> 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491BC78C" w14:textId="21A2B6E5" w:rsidR="00D61974" w:rsidRPr="00321218" w:rsidRDefault="00D61974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12"/>
                <w:szCs w:val="12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2"/>
                <w:szCs w:val="12"/>
                <w:u w:val="single"/>
              </w:rPr>
              <w:t xml:space="preserve"> </w:t>
            </w:r>
          </w:p>
        </w:tc>
      </w:tr>
      <w:tr w:rsidR="002B3124" w:rsidRPr="00321218" w14:paraId="3E3BFA53" w14:textId="77777777" w:rsidTr="00BB3064">
        <w:trPr>
          <w:trHeight w:val="360"/>
        </w:trPr>
        <w:tc>
          <w:tcPr>
            <w:tcW w:w="3818" w:type="dxa"/>
            <w:tcMar>
              <w:left w:w="108" w:type="dxa"/>
              <w:right w:w="108" w:type="dxa"/>
            </w:tcMar>
          </w:tcPr>
          <w:p w14:paraId="0E3D4722" w14:textId="35A22793" w:rsidR="00D61974" w:rsidRPr="00321218" w:rsidRDefault="00D61974" w:rsidP="00AF4812">
            <w:pPr>
              <w:spacing w:before="20" w:after="20"/>
              <w:ind w:left="-18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จำนวนเงินที่รับรู้เป็นสินทรัพย์/</w:t>
            </w:r>
          </w:p>
          <w:p w14:paraId="49654C9E" w14:textId="4514A074" w:rsidR="00D61974" w:rsidRPr="00321218" w:rsidRDefault="00D61974" w:rsidP="00AF4812">
            <w:pPr>
              <w:spacing w:before="20" w:after="20"/>
              <w:ind w:right="-108" w:hanging="17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    หนี้สินในงบฐานะการเงิน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  <w:vAlign w:val="center"/>
          </w:tcPr>
          <w:p w14:paraId="657DD698" w14:textId="4A32D056" w:rsidR="00D61974" w:rsidRPr="00321218" w:rsidRDefault="00D61974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Mar>
              <w:left w:w="108" w:type="dxa"/>
              <w:right w:w="108" w:type="dxa"/>
            </w:tcMar>
            <w:vAlign w:val="center"/>
          </w:tcPr>
          <w:p w14:paraId="29FA40A9" w14:textId="0D45D3CD" w:rsidR="00D61974" w:rsidRPr="00321218" w:rsidRDefault="00D61974" w:rsidP="00AF4812">
            <w:pPr>
              <w:spacing w:before="20" w:after="20"/>
              <w:ind w:right="29" w:hanging="17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Mar>
              <w:left w:w="108" w:type="dxa"/>
              <w:right w:w="108" w:type="dxa"/>
            </w:tcMar>
            <w:vAlign w:val="center"/>
          </w:tcPr>
          <w:p w14:paraId="7238B1CC" w14:textId="4CF114DE" w:rsidR="00D61974" w:rsidRPr="00321218" w:rsidRDefault="00D61974" w:rsidP="00AF4812">
            <w:pPr>
              <w:spacing w:before="20" w:after="20"/>
              <w:ind w:right="29" w:hanging="17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Mar>
              <w:left w:w="108" w:type="dxa"/>
              <w:right w:w="108" w:type="dxa"/>
            </w:tcMar>
            <w:vAlign w:val="center"/>
          </w:tcPr>
          <w:p w14:paraId="4B25D9BE" w14:textId="1187F3F9" w:rsidR="00D61974" w:rsidRPr="00321218" w:rsidRDefault="00D61974" w:rsidP="00AF4812">
            <w:pPr>
              <w:spacing w:before="20" w:after="20"/>
              <w:ind w:right="29" w:hanging="17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</w:tr>
      <w:tr w:rsidR="002B3124" w:rsidRPr="00321218" w14:paraId="05790F14" w14:textId="77777777" w:rsidTr="007D3116">
        <w:trPr>
          <w:trHeight w:val="360"/>
        </w:trPr>
        <w:tc>
          <w:tcPr>
            <w:tcW w:w="3818" w:type="dxa"/>
            <w:tcMar>
              <w:left w:w="108" w:type="dxa"/>
              <w:right w:w="108" w:type="dxa"/>
            </w:tcMar>
          </w:tcPr>
          <w:p w14:paraId="3B956D44" w14:textId="76F92425" w:rsidR="00D61974" w:rsidRPr="00321218" w:rsidRDefault="00D61974" w:rsidP="00AF4812">
            <w:pPr>
              <w:spacing w:before="20" w:after="20"/>
              <w:ind w:right="-108" w:hanging="17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  - สินทรัพย์ภาษีเงินได้รอตัดบัญชี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04732462" w14:textId="226AE8DB" w:rsidR="00D61974" w:rsidRPr="00321218" w:rsidRDefault="00E773D1" w:rsidP="00AF4812">
            <w:pP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4,630,133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2EB624E5" w14:textId="6B46D772" w:rsidR="00D61974" w:rsidRPr="00321218" w:rsidRDefault="00E773D1" w:rsidP="00AF4812">
            <w:pP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8,536,955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  <w:vAlign w:val="center"/>
          </w:tcPr>
          <w:p w14:paraId="68B17619" w14:textId="51BDDA0F" w:rsidR="00D61974" w:rsidRPr="00321218" w:rsidRDefault="00E773D1" w:rsidP="00AF4812">
            <w:pP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4,630,133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  <w:vAlign w:val="center"/>
          </w:tcPr>
          <w:p w14:paraId="78FD4101" w14:textId="058EE1D1" w:rsidR="00D61974" w:rsidRPr="00321218" w:rsidRDefault="00E773D1" w:rsidP="00AF4812">
            <w:pP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8,536,955</w:t>
            </w:r>
          </w:p>
        </w:tc>
      </w:tr>
      <w:tr w:rsidR="002B3124" w:rsidRPr="00321218" w14:paraId="31D90350" w14:textId="77777777" w:rsidTr="00D874C7">
        <w:trPr>
          <w:trHeight w:val="368"/>
        </w:trPr>
        <w:tc>
          <w:tcPr>
            <w:tcW w:w="3818" w:type="dxa"/>
            <w:tcMar>
              <w:left w:w="108" w:type="dxa"/>
              <w:right w:w="108" w:type="dxa"/>
            </w:tcMar>
          </w:tcPr>
          <w:p w14:paraId="012696CD" w14:textId="53BFF588" w:rsidR="00D61974" w:rsidRPr="00321218" w:rsidRDefault="00D61974" w:rsidP="00AF4812">
            <w:pPr>
              <w:spacing w:before="20" w:after="20"/>
              <w:ind w:right="-108" w:hanging="17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  - หนี้สินภาษีเงินได้รอตัดบัญชี</w:t>
            </w:r>
          </w:p>
        </w:tc>
        <w:tc>
          <w:tcPr>
            <w:tcW w:w="1417" w:type="dxa"/>
            <w:tcBorders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006E9456" w14:textId="63EE7367" w:rsidR="00D61974" w:rsidRPr="00321218" w:rsidRDefault="00E773D1" w:rsidP="00AF4812">
            <w:pP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(1,644,720)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0B1A5DAA" w14:textId="5DA8C205" w:rsidR="00D61974" w:rsidRPr="00321218" w:rsidRDefault="00E773D1" w:rsidP="00AF4812">
            <w:pP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="00C96CCC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1,659,015)</w:t>
            </w:r>
          </w:p>
        </w:tc>
        <w:tc>
          <w:tcPr>
            <w:tcW w:w="1417" w:type="dxa"/>
            <w:tcBorders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27177AFA" w14:textId="2E687ABC" w:rsidR="00D61974" w:rsidRPr="00321218" w:rsidRDefault="00E773D1" w:rsidP="00AF4812">
            <w:pP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67AFA655" w14:textId="3B23BB17" w:rsidR="00D61974" w:rsidRPr="00321218" w:rsidRDefault="00E773D1" w:rsidP="00AF4812">
            <w:pP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2B3124" w:rsidRPr="00321218" w14:paraId="2776A32E" w14:textId="77777777" w:rsidTr="00D874C7">
        <w:trPr>
          <w:trHeight w:val="360"/>
        </w:trPr>
        <w:tc>
          <w:tcPr>
            <w:tcW w:w="3818" w:type="dxa"/>
            <w:tcMar>
              <w:left w:w="108" w:type="dxa"/>
              <w:right w:w="108" w:type="dxa"/>
            </w:tcMar>
          </w:tcPr>
          <w:p w14:paraId="73956331" w14:textId="43D534B9" w:rsidR="00D61974" w:rsidRPr="00321218" w:rsidRDefault="00D61974" w:rsidP="00AF4812">
            <w:pPr>
              <w:spacing w:before="20" w:after="20"/>
              <w:ind w:left="569" w:right="-108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proofErr w:type="spell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รวม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50072548" w14:textId="5AA006FF" w:rsidR="00D61974" w:rsidRPr="00321218" w:rsidRDefault="00E773D1" w:rsidP="00AF4812">
            <w:pP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2,985,413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5C0308DA" w14:textId="6A02E2F1" w:rsidR="00D61974" w:rsidRPr="00321218" w:rsidRDefault="00D61974" w:rsidP="00AF4812">
            <w:pP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6,877,940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5F887270" w14:textId="34A12B32" w:rsidR="00D61974" w:rsidRPr="00321218" w:rsidRDefault="00E773D1" w:rsidP="00AF4812">
            <w:pP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4,630,133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08822F9A" w14:textId="543ED03F" w:rsidR="00D61974" w:rsidRPr="00321218" w:rsidRDefault="00D61974" w:rsidP="00AF4812">
            <w:pP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8,536,955</w:t>
            </w:r>
          </w:p>
        </w:tc>
      </w:tr>
      <w:tr w:rsidR="00D874C7" w:rsidRPr="00321218" w14:paraId="600D9D4C" w14:textId="77777777" w:rsidTr="00D874C7">
        <w:trPr>
          <w:trHeight w:val="29"/>
        </w:trPr>
        <w:tc>
          <w:tcPr>
            <w:tcW w:w="3818" w:type="dxa"/>
            <w:tcMar>
              <w:left w:w="108" w:type="dxa"/>
              <w:right w:w="108" w:type="dxa"/>
            </w:tcMar>
          </w:tcPr>
          <w:p w14:paraId="21494BCF" w14:textId="77777777" w:rsidR="00D874C7" w:rsidRPr="00321218" w:rsidRDefault="00D874C7" w:rsidP="00AF4812">
            <w:pPr>
              <w:spacing w:before="20" w:after="20"/>
              <w:ind w:left="569" w:right="-108"/>
              <w:rPr>
                <w:rFonts w:ascii="Browallia New" w:eastAsia="Browallia New" w:hAnsi="Browallia New" w:cs="Browallia New" w:hint="cs"/>
                <w:color w:val="000000" w:themeColor="text1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doub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13EE125A" w14:textId="77777777" w:rsidR="00D874C7" w:rsidRPr="00321218" w:rsidRDefault="00D874C7" w:rsidP="00AF4812">
            <w:pPr>
              <w:spacing w:before="20" w:after="20"/>
              <w:ind w:right="29" w:hanging="17"/>
              <w:rPr>
                <w:rFonts w:ascii="Browallia New" w:eastAsia="Browallia New" w:hAnsi="Browallia New" w:cs="Browallia New" w:hint="cs"/>
                <w:color w:val="000000" w:themeColor="text1"/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2F42CB7B" w14:textId="77777777" w:rsidR="00D874C7" w:rsidRPr="00321218" w:rsidRDefault="00D874C7" w:rsidP="00AF4812">
            <w:pPr>
              <w:spacing w:before="20" w:after="20"/>
              <w:ind w:right="29" w:hanging="17"/>
              <w:rPr>
                <w:rFonts w:ascii="Browallia New" w:eastAsia="Browallia New" w:hAnsi="Browallia New" w:cs="Browallia New" w:hint="cs"/>
                <w:color w:val="000000" w:themeColor="text1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doub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3084FDC9" w14:textId="77777777" w:rsidR="00D874C7" w:rsidRPr="00321218" w:rsidRDefault="00D874C7" w:rsidP="00AF4812">
            <w:pPr>
              <w:spacing w:before="20" w:after="20"/>
              <w:ind w:right="29" w:hanging="17"/>
              <w:rPr>
                <w:rFonts w:ascii="Browallia New" w:eastAsia="Browallia New" w:hAnsi="Browallia New" w:cs="Browallia New" w:hint="cs"/>
                <w:color w:val="000000" w:themeColor="text1"/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7908C229" w14:textId="77777777" w:rsidR="00D874C7" w:rsidRPr="00321218" w:rsidRDefault="00D874C7" w:rsidP="00AF4812">
            <w:pPr>
              <w:spacing w:before="20" w:after="20"/>
              <w:ind w:right="29" w:hanging="17"/>
              <w:rPr>
                <w:rFonts w:ascii="Browallia New" w:eastAsia="Browallia New" w:hAnsi="Browallia New" w:cs="Browallia New" w:hint="cs"/>
                <w:color w:val="000000" w:themeColor="text1"/>
                <w:sz w:val="2"/>
                <w:szCs w:val="2"/>
              </w:rPr>
            </w:pPr>
          </w:p>
        </w:tc>
      </w:tr>
    </w:tbl>
    <w:p w14:paraId="1309128C" w14:textId="77777777" w:rsidR="00D133D4" w:rsidRPr="00321218" w:rsidRDefault="00D133D4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28"/>
          <w:szCs w:val="28"/>
          <w:u w:val="single"/>
        </w:rPr>
      </w:pPr>
    </w:p>
    <w:p w14:paraId="18E729AB" w14:textId="7B94B5A2" w:rsidR="55FE2A69" w:rsidRPr="00321218" w:rsidRDefault="00A718CF" w:rsidP="00AF4812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14:paraId="04DED0FA" w14:textId="77777777" w:rsidR="00B248FF" w:rsidRPr="00321218" w:rsidRDefault="00B248FF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u w:val="single"/>
        </w:rPr>
      </w:pPr>
    </w:p>
    <w:p w14:paraId="1B9ABB4E" w14:textId="3B1423C6" w:rsidR="00B248FF" w:rsidRPr="00321218" w:rsidRDefault="00B248FF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ประกอบด้วย</w:t>
      </w:r>
    </w:p>
    <w:p w14:paraId="0EAD30B5" w14:textId="77777777" w:rsidR="00D874C7" w:rsidRPr="00321218" w:rsidRDefault="00D874C7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tbl>
      <w:tblPr>
        <w:tblW w:w="9470" w:type="dxa"/>
        <w:tblInd w:w="142" w:type="dxa"/>
        <w:tblLook w:val="0000" w:firstRow="0" w:lastRow="0" w:firstColumn="0" w:lastColumn="0" w:noHBand="0" w:noVBand="0"/>
      </w:tblPr>
      <w:tblGrid>
        <w:gridCol w:w="6068"/>
        <w:gridCol w:w="1701"/>
        <w:gridCol w:w="1701"/>
      </w:tblGrid>
      <w:tr w:rsidR="002B3124" w:rsidRPr="00321218" w14:paraId="799C3D8A" w14:textId="77777777" w:rsidTr="00BB3064">
        <w:trPr>
          <w:trHeight w:val="20"/>
        </w:trPr>
        <w:tc>
          <w:tcPr>
            <w:tcW w:w="6068" w:type="dxa"/>
            <w:vAlign w:val="bottom"/>
          </w:tcPr>
          <w:p w14:paraId="2C6346D5" w14:textId="77777777" w:rsidR="00B248FF" w:rsidRPr="00321218" w:rsidRDefault="00B248FF" w:rsidP="00AF4812">
            <w:pPr>
              <w:spacing w:before="20" w:after="20"/>
              <w:ind w:left="29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7A1147F" w14:textId="77777777" w:rsidR="00B248FF" w:rsidRPr="00321218" w:rsidRDefault="00B248FF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proofErr w:type="gramStart"/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หน่วย :</w:t>
            </w:r>
            <w:proofErr w:type="gramEnd"/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บาท)</w:t>
            </w:r>
          </w:p>
        </w:tc>
      </w:tr>
      <w:tr w:rsidR="002B3124" w:rsidRPr="00321218" w14:paraId="3CDEED36" w14:textId="77777777" w:rsidTr="00BB3064">
        <w:trPr>
          <w:trHeight w:val="20"/>
        </w:trPr>
        <w:tc>
          <w:tcPr>
            <w:tcW w:w="6068" w:type="dxa"/>
            <w:vAlign w:val="bottom"/>
          </w:tcPr>
          <w:p w14:paraId="79F1C0DA" w14:textId="77777777" w:rsidR="00B248FF" w:rsidRPr="00321218" w:rsidRDefault="00B248FF" w:rsidP="00AF4812">
            <w:pPr>
              <w:spacing w:before="20" w:after="20"/>
              <w:ind w:left="29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4A8076C9" w14:textId="77777777" w:rsidR="00B248FF" w:rsidRPr="00321218" w:rsidRDefault="00B248FF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งบการเงินรวมและ</w:t>
            </w:r>
          </w:p>
          <w:p w14:paraId="3D59E625" w14:textId="77777777" w:rsidR="00B248FF" w:rsidRPr="00321218" w:rsidRDefault="00B248FF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งบการเงินเฉพาะกิจการ</w:t>
            </w:r>
          </w:p>
        </w:tc>
      </w:tr>
      <w:tr w:rsidR="002B3124" w:rsidRPr="00321218" w14:paraId="3A56BF97" w14:textId="77777777" w:rsidTr="00BB3064">
        <w:trPr>
          <w:trHeight w:val="20"/>
        </w:trPr>
        <w:tc>
          <w:tcPr>
            <w:tcW w:w="6068" w:type="dxa"/>
            <w:vAlign w:val="bottom"/>
          </w:tcPr>
          <w:p w14:paraId="4F3F0D4E" w14:textId="77777777" w:rsidR="00B248FF" w:rsidRPr="00321218" w:rsidRDefault="00B248FF" w:rsidP="00AF4812">
            <w:pPr>
              <w:spacing w:before="20" w:after="20"/>
              <w:ind w:left="29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40EE3743" w14:textId="77777777" w:rsidR="00B248FF" w:rsidRPr="00321218" w:rsidRDefault="00B248FF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2568</w:t>
            </w:r>
          </w:p>
        </w:tc>
        <w:tc>
          <w:tcPr>
            <w:tcW w:w="1701" w:type="dxa"/>
            <w:vAlign w:val="bottom"/>
          </w:tcPr>
          <w:p w14:paraId="0DCADB96" w14:textId="77777777" w:rsidR="00B248FF" w:rsidRPr="00321218" w:rsidRDefault="00B248FF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2567</w:t>
            </w:r>
          </w:p>
        </w:tc>
      </w:tr>
      <w:tr w:rsidR="002B3124" w:rsidRPr="00321218" w14:paraId="6A29CF14" w14:textId="77777777" w:rsidTr="00BB3064">
        <w:trPr>
          <w:trHeight w:val="20"/>
        </w:trPr>
        <w:tc>
          <w:tcPr>
            <w:tcW w:w="6068" w:type="dxa"/>
            <w:vAlign w:val="bottom"/>
          </w:tcPr>
          <w:p w14:paraId="2D00E33E" w14:textId="77777777" w:rsidR="00B248FF" w:rsidRPr="00321218" w:rsidRDefault="00B248FF" w:rsidP="00AF4812">
            <w:pPr>
              <w:spacing w:before="20" w:after="20"/>
              <w:ind w:left="29" w:hanging="86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vAlign w:val="bottom"/>
          </w:tcPr>
          <w:p w14:paraId="161A7DC5" w14:textId="77777777" w:rsidR="00B248FF" w:rsidRPr="00321218" w:rsidRDefault="00B248FF" w:rsidP="00AF4812">
            <w:pPr>
              <w:spacing w:before="20" w:after="20"/>
              <w:ind w:left="76" w:hanging="86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vAlign w:val="bottom"/>
          </w:tcPr>
          <w:p w14:paraId="1157A38B" w14:textId="77777777" w:rsidR="00B248FF" w:rsidRPr="00321218" w:rsidRDefault="00B248FF" w:rsidP="00AF4812">
            <w:pPr>
              <w:spacing w:before="20" w:after="20"/>
              <w:ind w:left="76" w:hanging="86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</w:rPr>
            </w:pPr>
          </w:p>
        </w:tc>
      </w:tr>
      <w:tr w:rsidR="002B3124" w:rsidRPr="00321218" w14:paraId="73A4CCEC" w14:textId="77777777" w:rsidTr="00BB3064">
        <w:trPr>
          <w:trHeight w:val="20"/>
        </w:trPr>
        <w:tc>
          <w:tcPr>
            <w:tcW w:w="6068" w:type="dxa"/>
            <w:vAlign w:val="bottom"/>
          </w:tcPr>
          <w:p w14:paraId="2263AE48" w14:textId="65199890" w:rsidR="00B248FF" w:rsidRPr="00321218" w:rsidRDefault="00B248FF" w:rsidP="00AF4812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เงินเบิกเกินบัญชีธนาคาร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6521C9A9" w14:textId="77158AEE" w:rsidR="00B248FF" w:rsidRPr="00321218" w:rsidRDefault="00B248FF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 xml:space="preserve"> 34,662,741 </w:t>
            </w:r>
          </w:p>
        </w:tc>
        <w:tc>
          <w:tcPr>
            <w:tcW w:w="1701" w:type="dxa"/>
          </w:tcPr>
          <w:p w14:paraId="5C423980" w14:textId="59356AFF" w:rsidR="00B248FF" w:rsidRPr="00321218" w:rsidRDefault="00B248FF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 xml:space="preserve"> 30,163,975 </w:t>
            </w:r>
          </w:p>
        </w:tc>
      </w:tr>
      <w:tr w:rsidR="002B3124" w:rsidRPr="00321218" w14:paraId="0F9CB443" w14:textId="77777777" w:rsidTr="00D874C7">
        <w:trPr>
          <w:trHeight w:val="20"/>
        </w:trPr>
        <w:tc>
          <w:tcPr>
            <w:tcW w:w="6068" w:type="dxa"/>
            <w:vAlign w:val="bottom"/>
          </w:tcPr>
          <w:p w14:paraId="14566961" w14:textId="27D15D22" w:rsidR="00B248FF" w:rsidRPr="00321218" w:rsidRDefault="00B248FF" w:rsidP="00AF4812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157A97" w14:textId="10F2920F" w:rsidR="00B248FF" w:rsidRPr="00321218" w:rsidRDefault="00B248FF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 xml:space="preserve"> 66,735,000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D0CD038" w14:textId="6D2FD86D" w:rsidR="00B248FF" w:rsidRPr="00321218" w:rsidRDefault="00B248FF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 xml:space="preserve"> 101,285,900 </w:t>
            </w:r>
          </w:p>
        </w:tc>
      </w:tr>
      <w:tr w:rsidR="00B248FF" w:rsidRPr="00321218" w14:paraId="464A7665" w14:textId="77777777" w:rsidTr="00D874C7">
        <w:trPr>
          <w:trHeight w:val="20"/>
        </w:trPr>
        <w:tc>
          <w:tcPr>
            <w:tcW w:w="6068" w:type="dxa"/>
            <w:vAlign w:val="bottom"/>
          </w:tcPr>
          <w:p w14:paraId="09BC1F7F" w14:textId="3D036D1E" w:rsidR="00B248FF" w:rsidRPr="00321218" w:rsidRDefault="00B248FF" w:rsidP="00AF4812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111049C" w14:textId="7A167E46" w:rsidR="00B248FF" w:rsidRPr="00321218" w:rsidRDefault="00B248FF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 xml:space="preserve"> 101,397,741 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4EA945C" w14:textId="79FF5584" w:rsidR="00B248FF" w:rsidRPr="00321218" w:rsidRDefault="00B248FF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 xml:space="preserve"> 131,449,875 </w:t>
            </w:r>
          </w:p>
        </w:tc>
      </w:tr>
    </w:tbl>
    <w:p w14:paraId="306694E0" w14:textId="6589F962" w:rsidR="00B248FF" w:rsidRPr="00321218" w:rsidRDefault="00B248FF" w:rsidP="00AF4812">
      <w:pPr>
        <w:spacing w:before="20" w:after="20"/>
        <w:rPr>
          <w:rFonts w:ascii="Browallia New" w:hAnsi="Browallia New" w:cs="Browallia New" w:hint="cs"/>
          <w:color w:val="000000" w:themeColor="text1"/>
          <w:sz w:val="16"/>
          <w:szCs w:val="16"/>
        </w:rPr>
      </w:pPr>
    </w:p>
    <w:p w14:paraId="232A6750" w14:textId="026A2E9F" w:rsidR="55FE2A69" w:rsidRPr="00321218" w:rsidRDefault="55FE2A69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>รายการเคลื่อนไหวของเงินกู้ยืมระยะสั้นจากสถาบันการเงินของ</w:t>
      </w:r>
      <w:r w:rsidR="008722CF"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กลุ่มบริษัท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>สามารถวิเคราะห์ได้ดังนี้</w:t>
      </w:r>
      <w:proofErr w:type="spellEnd"/>
    </w:p>
    <w:p w14:paraId="3E8B33F2" w14:textId="77777777" w:rsidR="00D874C7" w:rsidRPr="00321218" w:rsidRDefault="00D874C7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hAnsi="Browallia New" w:cs="Browallia New" w:hint="cs"/>
          <w:color w:val="000000" w:themeColor="text1"/>
          <w:sz w:val="16"/>
          <w:szCs w:val="16"/>
        </w:rPr>
      </w:pPr>
    </w:p>
    <w:tbl>
      <w:tblPr>
        <w:tblW w:w="9380" w:type="dxa"/>
        <w:tblInd w:w="142" w:type="dxa"/>
        <w:tblLook w:val="0000" w:firstRow="0" w:lastRow="0" w:firstColumn="0" w:lastColumn="0" w:noHBand="0" w:noVBand="0"/>
      </w:tblPr>
      <w:tblGrid>
        <w:gridCol w:w="5978"/>
        <w:gridCol w:w="1701"/>
        <w:gridCol w:w="1701"/>
      </w:tblGrid>
      <w:tr w:rsidR="002B3124" w:rsidRPr="00321218" w14:paraId="4E0A101B" w14:textId="77777777" w:rsidTr="00BB3064">
        <w:trPr>
          <w:trHeight w:val="20"/>
        </w:trPr>
        <w:tc>
          <w:tcPr>
            <w:tcW w:w="5978" w:type="dxa"/>
            <w:vAlign w:val="bottom"/>
          </w:tcPr>
          <w:p w14:paraId="79BC047F" w14:textId="77777777" w:rsidR="4C4E0221" w:rsidRPr="00321218" w:rsidRDefault="4C4E0221" w:rsidP="00AF4812">
            <w:pPr>
              <w:spacing w:before="20" w:after="20"/>
              <w:ind w:left="29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61760416" w14:textId="555722D8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proofErr w:type="gramStart"/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หน่วย :</w:t>
            </w:r>
            <w:proofErr w:type="gramEnd"/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บาท)</w:t>
            </w:r>
          </w:p>
        </w:tc>
      </w:tr>
      <w:tr w:rsidR="002B3124" w:rsidRPr="00321218" w14:paraId="4D206378" w14:textId="77777777" w:rsidTr="00BB3064">
        <w:trPr>
          <w:trHeight w:val="20"/>
        </w:trPr>
        <w:tc>
          <w:tcPr>
            <w:tcW w:w="5978" w:type="dxa"/>
            <w:vAlign w:val="bottom"/>
          </w:tcPr>
          <w:p w14:paraId="16D5A285" w14:textId="77777777" w:rsidR="4C4E0221" w:rsidRPr="00321218" w:rsidRDefault="4C4E0221" w:rsidP="00AF4812">
            <w:pPr>
              <w:spacing w:before="20" w:after="20"/>
              <w:ind w:left="29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E5327E6" w14:textId="77777777" w:rsidR="4C4E0221" w:rsidRPr="00321218" w:rsidRDefault="4C4E0221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งบการเงินรวมและ</w:t>
            </w:r>
          </w:p>
          <w:p w14:paraId="0649F42B" w14:textId="77777777" w:rsidR="4C4E0221" w:rsidRPr="00321218" w:rsidRDefault="4C4E0221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งบการเงินเฉพาะกิจการ</w:t>
            </w:r>
          </w:p>
        </w:tc>
      </w:tr>
      <w:tr w:rsidR="002B3124" w:rsidRPr="00321218" w14:paraId="5A1E928C" w14:textId="77777777" w:rsidTr="00BB3064">
        <w:trPr>
          <w:trHeight w:val="20"/>
        </w:trPr>
        <w:tc>
          <w:tcPr>
            <w:tcW w:w="5978" w:type="dxa"/>
            <w:vAlign w:val="bottom"/>
          </w:tcPr>
          <w:p w14:paraId="359F84F6" w14:textId="77777777" w:rsidR="4C4E0221" w:rsidRPr="00321218" w:rsidRDefault="4C4E0221" w:rsidP="00AF4812">
            <w:pPr>
              <w:spacing w:before="20" w:after="20"/>
              <w:ind w:left="29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71FC7463" w14:textId="2A22D2C8" w:rsidR="4C4E0221" w:rsidRPr="00321218" w:rsidRDefault="4C4E0221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2568</w:t>
            </w:r>
          </w:p>
        </w:tc>
        <w:tc>
          <w:tcPr>
            <w:tcW w:w="1701" w:type="dxa"/>
            <w:vAlign w:val="bottom"/>
          </w:tcPr>
          <w:p w14:paraId="38D9D17E" w14:textId="3DF79D71" w:rsidR="4C4E0221" w:rsidRPr="00321218" w:rsidRDefault="4C4E0221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2567</w:t>
            </w:r>
          </w:p>
        </w:tc>
      </w:tr>
      <w:tr w:rsidR="002B3124" w:rsidRPr="00321218" w14:paraId="7533FE3E" w14:textId="77777777" w:rsidTr="00BB3064">
        <w:trPr>
          <w:trHeight w:val="20"/>
        </w:trPr>
        <w:tc>
          <w:tcPr>
            <w:tcW w:w="5978" w:type="dxa"/>
            <w:vAlign w:val="bottom"/>
          </w:tcPr>
          <w:p w14:paraId="7CFAFBA1" w14:textId="77777777" w:rsidR="4C4E0221" w:rsidRPr="00321218" w:rsidRDefault="4C4E0221" w:rsidP="00AF4812">
            <w:pPr>
              <w:spacing w:before="20" w:after="20"/>
              <w:ind w:left="29" w:hanging="86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vAlign w:val="bottom"/>
          </w:tcPr>
          <w:p w14:paraId="1FE6122C" w14:textId="77777777" w:rsidR="4C4E0221" w:rsidRPr="00321218" w:rsidRDefault="4C4E0221" w:rsidP="00AF4812">
            <w:pPr>
              <w:spacing w:before="20" w:after="20"/>
              <w:ind w:left="76" w:hanging="86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vAlign w:val="bottom"/>
          </w:tcPr>
          <w:p w14:paraId="14F5D6E5" w14:textId="77777777" w:rsidR="4C4E0221" w:rsidRPr="00321218" w:rsidRDefault="4C4E0221" w:rsidP="00AF4812">
            <w:pPr>
              <w:spacing w:before="20" w:after="20"/>
              <w:ind w:left="76" w:hanging="86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</w:rPr>
            </w:pPr>
          </w:p>
        </w:tc>
      </w:tr>
      <w:tr w:rsidR="002B3124" w:rsidRPr="00321218" w14:paraId="31D4AF99" w14:textId="77777777" w:rsidTr="00BB3064">
        <w:trPr>
          <w:trHeight w:val="20"/>
        </w:trPr>
        <w:tc>
          <w:tcPr>
            <w:tcW w:w="5978" w:type="dxa"/>
            <w:vAlign w:val="bottom"/>
          </w:tcPr>
          <w:p w14:paraId="0A458D25" w14:textId="3B820483" w:rsidR="4C4E0221" w:rsidRPr="00321218" w:rsidRDefault="4C4E0221" w:rsidP="00AF4812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 xml:space="preserve">ณ วันที่ </w:t>
            </w:r>
            <w:r w:rsidR="009A27F5"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 xml:space="preserve"> มกราคม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3BE5BDB3" w14:textId="1B12ADD4" w:rsidR="4C4E0221" w:rsidRPr="00321218" w:rsidRDefault="003B20D5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101,285,900</w:t>
            </w:r>
          </w:p>
        </w:tc>
        <w:tc>
          <w:tcPr>
            <w:tcW w:w="1701" w:type="dxa"/>
            <w:vAlign w:val="center"/>
          </w:tcPr>
          <w:p w14:paraId="24990785" w14:textId="24262097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115,624,850</w:t>
            </w:r>
          </w:p>
        </w:tc>
      </w:tr>
      <w:tr w:rsidR="002B3124" w:rsidRPr="00321218" w14:paraId="7CF7C61B" w14:textId="77777777" w:rsidTr="00BB3064">
        <w:trPr>
          <w:trHeight w:val="20"/>
        </w:trPr>
        <w:tc>
          <w:tcPr>
            <w:tcW w:w="5978" w:type="dxa"/>
            <w:vAlign w:val="bottom"/>
          </w:tcPr>
          <w:p w14:paraId="4939E8F5" w14:textId="77777777" w:rsidR="4C4E0221" w:rsidRPr="00321218" w:rsidRDefault="4C4E0221" w:rsidP="00AF4812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กู้ยืมเพิ่มระหว่างปี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62CF00C9" w14:textId="3585287E" w:rsidR="4C4E0221" w:rsidRPr="00321218" w:rsidRDefault="00B248FF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357,635,900</w:t>
            </w:r>
          </w:p>
        </w:tc>
        <w:tc>
          <w:tcPr>
            <w:tcW w:w="1701" w:type="dxa"/>
            <w:vAlign w:val="center"/>
          </w:tcPr>
          <w:p w14:paraId="15452DC1" w14:textId="204BEC25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268,670,435</w:t>
            </w:r>
          </w:p>
        </w:tc>
      </w:tr>
      <w:tr w:rsidR="002B3124" w:rsidRPr="00321218" w14:paraId="2C250878" w14:textId="77777777" w:rsidTr="00D874C7">
        <w:trPr>
          <w:trHeight w:val="20"/>
        </w:trPr>
        <w:tc>
          <w:tcPr>
            <w:tcW w:w="5978" w:type="dxa"/>
            <w:vAlign w:val="bottom"/>
          </w:tcPr>
          <w:p w14:paraId="4BE9E77B" w14:textId="77777777" w:rsidR="4C4E0221" w:rsidRPr="00321218" w:rsidRDefault="4C4E0221" w:rsidP="00AF4812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ชำระเงินกู้ยืมระหว่างปี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DE39C5" w14:textId="3D9C63B7" w:rsidR="4C4E0221" w:rsidRPr="00321218" w:rsidRDefault="00B248FF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392,186,800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CCBAA53" w14:textId="2358757C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(283,009,385)</w:t>
            </w:r>
          </w:p>
        </w:tc>
      </w:tr>
      <w:tr w:rsidR="4C4E0221" w:rsidRPr="00321218" w14:paraId="38552291" w14:textId="77777777" w:rsidTr="00D874C7">
        <w:trPr>
          <w:trHeight w:val="20"/>
        </w:trPr>
        <w:tc>
          <w:tcPr>
            <w:tcW w:w="5978" w:type="dxa"/>
            <w:vAlign w:val="bottom"/>
          </w:tcPr>
          <w:p w14:paraId="51AD23DD" w14:textId="03FCC088" w:rsidR="4C4E0221" w:rsidRPr="00321218" w:rsidRDefault="4C4E0221" w:rsidP="00AF4812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 xml:space="preserve">ณ วันที่ </w:t>
            </w:r>
            <w:r w:rsidR="009A27F5"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31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 xml:space="preserve"> ธันวาคม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DAE52" w14:textId="0E2796A9" w:rsidR="4C4E0221" w:rsidRPr="00321218" w:rsidRDefault="00B248FF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66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735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6506EA" w14:textId="762232E8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101,285,900</w:t>
            </w:r>
          </w:p>
        </w:tc>
      </w:tr>
    </w:tbl>
    <w:p w14:paraId="0E1E612E" w14:textId="49B27EB3" w:rsidR="4C4E0221" w:rsidRPr="00321218" w:rsidRDefault="4C4E0221" w:rsidP="00AF4812">
      <w:pPr>
        <w:spacing w:before="20" w:after="20"/>
        <w:jc w:val="thaiDistribute"/>
        <w:rPr>
          <w:rFonts w:ascii="Browallia New" w:hAnsi="Browallia New" w:cs="Browallia New" w:hint="cs"/>
          <w:color w:val="000000" w:themeColor="text1"/>
          <w:sz w:val="16"/>
          <w:szCs w:val="16"/>
          <w:highlight w:val="yellow"/>
          <w:lang w:val="en-GB"/>
        </w:rPr>
      </w:pPr>
    </w:p>
    <w:p w14:paraId="40D687B8" w14:textId="5A1CE077" w:rsidR="55FE2A69" w:rsidRPr="00321218" w:rsidRDefault="55FE2A69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</w:pPr>
      <w:r w:rsidRPr="00321218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 xml:space="preserve">ณ 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วันที่</w:t>
      </w:r>
      <w:proofErr w:type="spellEnd"/>
      <w:r w:rsidRPr="00321218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CF0D70" w:rsidRPr="00321218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31</w:t>
      </w:r>
      <w:r w:rsidRPr="00321218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 xml:space="preserve"> 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ธันวาคม</w:t>
      </w:r>
      <w:proofErr w:type="spellEnd"/>
      <w:r w:rsidR="00EE67D0" w:rsidRPr="00321218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CF0D70" w:rsidRPr="00321218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2568</w:t>
      </w:r>
      <w:r w:rsidRPr="00321218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 xml:space="preserve"> เงินกู้ยืมระยะสั้นจากสถาบันการเงินเป็นตั๋วสัญญาใช้เงินที่ต่ออายุได้ในสกุลเงินบาท</w:t>
      </w:r>
      <w:r w:rsidR="009A27F5" w:rsidRPr="00321218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 xml:space="preserve"> 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มีอัตราดอกเบี้ยเงินกู้ยืม</w:t>
      </w:r>
      <w:proofErr w:type="spellEnd"/>
      <w:r w:rsidR="009A27F5"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ในระหว่างร้อยละ</w:t>
      </w:r>
      <w:proofErr w:type="spellEnd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="00CF0D70"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5.30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ถึงร้อยละ</w:t>
      </w:r>
      <w:proofErr w:type="spellEnd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="00CF0D70"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5.55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ต่อปี</w:t>
      </w:r>
      <w:proofErr w:type="spellEnd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MLR - 2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>.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50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>ต่อปี</w:t>
      </w:r>
      <w:proofErr w:type="spellEnd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>และ</w:t>
      </w:r>
      <w:proofErr w:type="spellEnd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MOR - 1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>.</w:t>
      </w:r>
      <w:r w:rsidR="00CF0D70"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>00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ต่อปี</w:t>
      </w:r>
      <w:proofErr w:type="spellEnd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(</w:t>
      </w:r>
      <w:proofErr w:type="gramStart"/>
      <w:r w:rsidR="00CF0D70"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2567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:</w:t>
      </w:r>
      <w:proofErr w:type="gramEnd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ร้อยละ</w:t>
      </w:r>
      <w:proofErr w:type="spellEnd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MLR </w:t>
      </w:r>
      <w:r w:rsidR="00CF0D70"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>2.50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ถึงร้อยละ</w:t>
      </w:r>
      <w:proofErr w:type="spellEnd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MLR - 1.50 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ต่อปี</w:t>
      </w:r>
      <w:proofErr w:type="spellEnd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) </w:t>
      </w:r>
      <w:proofErr w:type="spellStart"/>
      <w:r w:rsidR="00BB3064"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เงินกู้คงเหลือพร้อมดอกเบี้ยมีกำหนดชำระคืนในระหว่าง</w:t>
      </w:r>
      <w:proofErr w:type="spellEnd"/>
      <w:r w:rsidR="00BB3064"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="00BB3064"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เดือนกุมภาพันธ์ถึงเดือนมีนาคม</w:t>
      </w:r>
      <w:proofErr w:type="spellEnd"/>
      <w:r w:rsidR="00BB3064"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="004347B1">
        <w:rPr>
          <w:rFonts w:ascii="Browallia New" w:hAnsi="Browallia New" w:cs="Browallia New"/>
          <w:color w:val="000000" w:themeColor="text1"/>
          <w:sz w:val="26"/>
          <w:szCs w:val="26"/>
        </w:rPr>
        <w:t>2568</w:t>
      </w:r>
      <w:r w:rsidR="00BB3064"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="00CF0D70"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2567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: </w:t>
      </w:r>
      <w:proofErr w:type="spellStart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กำหนดชำระคืนในระหว่างเดือนมกราคมถึงเดือนเมษายน</w:t>
      </w:r>
      <w:proofErr w:type="spellEnd"/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="009A27F5"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2567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718419FE" w14:textId="1564E3A6" w:rsidR="00571A0F" w:rsidRPr="00321218" w:rsidRDefault="00571A0F" w:rsidP="00AF4812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  <w:cs/>
        </w:rPr>
        <w:lastRenderedPageBreak/>
        <w:t>เจ้าหนี้การค้าและเจ้าหนี้หมุนเวียนอื่น</w:t>
      </w:r>
    </w:p>
    <w:p w14:paraId="77C678D7" w14:textId="77777777" w:rsidR="00571A0F" w:rsidRPr="00321218" w:rsidRDefault="00571A0F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both"/>
        <w:rPr>
          <w:rFonts w:ascii="Browallia New" w:hAnsi="Browallia New" w:cs="Browallia New" w:hint="cs"/>
          <w:color w:val="000000" w:themeColor="text1"/>
          <w:sz w:val="16"/>
          <w:szCs w:val="16"/>
          <w:lang w:val="en-GB"/>
        </w:rPr>
      </w:pPr>
    </w:p>
    <w:tbl>
      <w:tblPr>
        <w:tblW w:w="9308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638"/>
        <w:gridCol w:w="1417"/>
        <w:gridCol w:w="1418"/>
        <w:gridCol w:w="1417"/>
        <w:gridCol w:w="1418"/>
      </w:tblGrid>
      <w:tr w:rsidR="002B3124" w:rsidRPr="00321218" w14:paraId="3B03C8AC" w14:textId="77777777" w:rsidTr="00BB3064">
        <w:tc>
          <w:tcPr>
            <w:tcW w:w="3638" w:type="dxa"/>
            <w:vAlign w:val="center"/>
          </w:tcPr>
          <w:p w14:paraId="0914FC9A" w14:textId="77777777" w:rsidR="00D37F3F" w:rsidRPr="00321218" w:rsidRDefault="00D37F3F" w:rsidP="00AF4812">
            <w:pPr>
              <w:spacing w:before="20" w:after="20"/>
              <w:ind w:left="-113"/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35" w:type="dxa"/>
            <w:gridSpan w:val="2"/>
          </w:tcPr>
          <w:p w14:paraId="052B536D" w14:textId="1B363CB6" w:rsidR="00D37F3F" w:rsidRPr="00321218" w:rsidRDefault="00D37F3F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6A2C27E7" w14:textId="58C63DEA" w:rsidR="00D37F3F" w:rsidRPr="00321218" w:rsidRDefault="00BE32BA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 xml:space="preserve">(หน่วย </w:t>
            </w: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 xml:space="preserve">: </w:t>
            </w: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2B3124" w:rsidRPr="00321218" w14:paraId="782C9208" w14:textId="77777777" w:rsidTr="00BB3064">
        <w:tc>
          <w:tcPr>
            <w:tcW w:w="3638" w:type="dxa"/>
            <w:vAlign w:val="center"/>
          </w:tcPr>
          <w:p w14:paraId="46D1B545" w14:textId="77777777" w:rsidR="00571A0F" w:rsidRPr="00321218" w:rsidRDefault="00571A0F" w:rsidP="00AF4812">
            <w:pPr>
              <w:spacing w:before="20" w:after="20"/>
              <w:ind w:left="-113"/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35" w:type="dxa"/>
            <w:gridSpan w:val="2"/>
          </w:tcPr>
          <w:p w14:paraId="7623FCEB" w14:textId="77777777" w:rsidR="00571A0F" w:rsidRPr="00321218" w:rsidRDefault="00571A0F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u w:val="single"/>
                <w:lang w:eastAsia="th-TH"/>
              </w:rPr>
            </w:pP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u w:val="single"/>
                <w:cs/>
                <w:lang w:eastAsia="th-TH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5DAAAFF1" w14:textId="77777777" w:rsidR="00571A0F" w:rsidRPr="00321218" w:rsidRDefault="00571A0F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u w:val="single"/>
                <w:lang w:eastAsia="th-TH"/>
              </w:rPr>
            </w:pP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2B3124" w:rsidRPr="00321218" w14:paraId="38D65BC4" w14:textId="77777777" w:rsidTr="00BB3064">
        <w:tc>
          <w:tcPr>
            <w:tcW w:w="3638" w:type="dxa"/>
            <w:vAlign w:val="center"/>
          </w:tcPr>
          <w:p w14:paraId="60EB22CF" w14:textId="77777777" w:rsidR="00571A0F" w:rsidRPr="00321218" w:rsidRDefault="00571A0F" w:rsidP="00AF4812">
            <w:pPr>
              <w:spacing w:before="20" w:after="20"/>
              <w:ind w:left="-113"/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37A33A3D" w14:textId="43D603E5" w:rsidR="00571A0F" w:rsidRPr="00321218" w:rsidRDefault="00BE32BA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2568</w:t>
            </w:r>
          </w:p>
        </w:tc>
        <w:tc>
          <w:tcPr>
            <w:tcW w:w="1418" w:type="dxa"/>
            <w:vAlign w:val="bottom"/>
          </w:tcPr>
          <w:p w14:paraId="0BFE043D" w14:textId="21310911" w:rsidR="00571A0F" w:rsidRPr="00321218" w:rsidRDefault="00BE32BA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2567</w:t>
            </w:r>
          </w:p>
        </w:tc>
        <w:tc>
          <w:tcPr>
            <w:tcW w:w="1417" w:type="dxa"/>
            <w:vAlign w:val="bottom"/>
          </w:tcPr>
          <w:p w14:paraId="2AF555FA" w14:textId="46CE0285" w:rsidR="00571A0F" w:rsidRPr="00321218" w:rsidRDefault="00BE32BA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2568</w:t>
            </w:r>
          </w:p>
        </w:tc>
        <w:tc>
          <w:tcPr>
            <w:tcW w:w="1418" w:type="dxa"/>
            <w:vAlign w:val="bottom"/>
          </w:tcPr>
          <w:p w14:paraId="20F02C0B" w14:textId="3728FA6E" w:rsidR="00571A0F" w:rsidRPr="00321218" w:rsidRDefault="00BE32BA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2567</w:t>
            </w:r>
          </w:p>
        </w:tc>
      </w:tr>
      <w:tr w:rsidR="002B3124" w:rsidRPr="00321218" w14:paraId="6968AF24" w14:textId="77777777" w:rsidTr="00BB3064">
        <w:trPr>
          <w:trHeight w:val="83"/>
        </w:trPr>
        <w:tc>
          <w:tcPr>
            <w:tcW w:w="3638" w:type="dxa"/>
            <w:vAlign w:val="center"/>
          </w:tcPr>
          <w:p w14:paraId="668A44F2" w14:textId="77777777" w:rsidR="00571A0F" w:rsidRPr="00321218" w:rsidRDefault="00571A0F" w:rsidP="00AF4812">
            <w:pPr>
              <w:spacing w:before="20" w:after="20"/>
              <w:ind w:left="-113"/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</w:tcPr>
          <w:p w14:paraId="6183E469" w14:textId="77777777" w:rsidR="00571A0F" w:rsidRPr="00321218" w:rsidRDefault="00571A0F" w:rsidP="00AF4812">
            <w:pPr>
              <w:pStyle w:val="a3"/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BDE6A96" w14:textId="77777777" w:rsidR="00571A0F" w:rsidRPr="00321218" w:rsidRDefault="00571A0F" w:rsidP="00AF4812">
            <w:pPr>
              <w:pStyle w:val="a3"/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3EABB92F" w14:textId="77777777" w:rsidR="00571A0F" w:rsidRPr="00321218" w:rsidRDefault="00571A0F" w:rsidP="00AF4812">
            <w:pPr>
              <w:pStyle w:val="a3"/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5CEC1EDB" w14:textId="77777777" w:rsidR="00571A0F" w:rsidRPr="00321218" w:rsidRDefault="00571A0F" w:rsidP="00AF4812">
            <w:pPr>
              <w:pStyle w:val="a3"/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</w:rPr>
            </w:pPr>
          </w:p>
        </w:tc>
      </w:tr>
      <w:tr w:rsidR="002B3124" w:rsidRPr="00321218" w14:paraId="24F0B902" w14:textId="77777777" w:rsidTr="00BB3064">
        <w:tc>
          <w:tcPr>
            <w:tcW w:w="3638" w:type="dxa"/>
            <w:vAlign w:val="bottom"/>
          </w:tcPr>
          <w:p w14:paraId="7013F462" w14:textId="77777777" w:rsidR="005703BB" w:rsidRPr="00321218" w:rsidRDefault="005703BB" w:rsidP="00AF4812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เจ้าหนี้การค้า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-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17" w:type="dxa"/>
            <w:vAlign w:val="center"/>
          </w:tcPr>
          <w:p w14:paraId="48933A8E" w14:textId="588DE504" w:rsidR="005703BB" w:rsidRPr="00321218" w:rsidRDefault="005703BB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182,859,340</w:t>
            </w:r>
          </w:p>
        </w:tc>
        <w:tc>
          <w:tcPr>
            <w:tcW w:w="1418" w:type="dxa"/>
            <w:vAlign w:val="center"/>
          </w:tcPr>
          <w:p w14:paraId="533A233D" w14:textId="2D04253A" w:rsidR="005703BB" w:rsidRPr="00321218" w:rsidRDefault="005703BB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176,442,716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7866CA33" w14:textId="2D713F3A" w:rsidR="005703BB" w:rsidRPr="00321218" w:rsidRDefault="005703BB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182,859,340</w:t>
            </w:r>
          </w:p>
        </w:tc>
        <w:tc>
          <w:tcPr>
            <w:tcW w:w="1418" w:type="dxa"/>
            <w:vAlign w:val="center"/>
          </w:tcPr>
          <w:p w14:paraId="1A680E13" w14:textId="32E87F30" w:rsidR="005703BB" w:rsidRPr="00321218" w:rsidRDefault="005703BB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176,442,716</w:t>
            </w:r>
          </w:p>
        </w:tc>
      </w:tr>
      <w:tr w:rsidR="002B3124" w:rsidRPr="00321218" w14:paraId="2621625E" w14:textId="77777777" w:rsidTr="00BB3064">
        <w:tc>
          <w:tcPr>
            <w:tcW w:w="3638" w:type="dxa"/>
            <w:vAlign w:val="bottom"/>
          </w:tcPr>
          <w:p w14:paraId="41F64DDB" w14:textId="3C2CAC01" w:rsidR="005703BB" w:rsidRPr="00321218" w:rsidRDefault="005703BB" w:rsidP="00AF4812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เจ้าหนี้</w:t>
            </w:r>
            <w:r w:rsidR="00EE67D0"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หมุนเวียน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อื่น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-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17" w:type="dxa"/>
          </w:tcPr>
          <w:p w14:paraId="21159304" w14:textId="13CCFE76" w:rsidR="005703BB" w:rsidRPr="00321218" w:rsidRDefault="005703BB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11,439,954</w:t>
            </w:r>
          </w:p>
        </w:tc>
        <w:tc>
          <w:tcPr>
            <w:tcW w:w="1418" w:type="dxa"/>
          </w:tcPr>
          <w:p w14:paraId="53B5CCBB" w14:textId="335254FE" w:rsidR="005703BB" w:rsidRPr="00321218" w:rsidRDefault="005703BB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11,109,869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07BF855" w14:textId="6F3CD1B1" w:rsidR="005703BB" w:rsidRPr="00321218" w:rsidRDefault="005703BB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11,031,450</w:t>
            </w:r>
          </w:p>
        </w:tc>
        <w:tc>
          <w:tcPr>
            <w:tcW w:w="1418" w:type="dxa"/>
          </w:tcPr>
          <w:p w14:paraId="2EF2728D" w14:textId="3246C190" w:rsidR="005703BB" w:rsidRPr="00321218" w:rsidRDefault="005703BB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10,696,925</w:t>
            </w:r>
          </w:p>
        </w:tc>
      </w:tr>
      <w:tr w:rsidR="002B3124" w:rsidRPr="00321218" w14:paraId="248F277D" w14:textId="77777777" w:rsidTr="00BB3064">
        <w:tc>
          <w:tcPr>
            <w:tcW w:w="3638" w:type="dxa"/>
            <w:vAlign w:val="bottom"/>
          </w:tcPr>
          <w:p w14:paraId="69C778A4" w14:textId="77777777" w:rsidR="005703BB" w:rsidRPr="00321218" w:rsidRDefault="005703BB" w:rsidP="00AF4812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17" w:type="dxa"/>
          </w:tcPr>
          <w:p w14:paraId="246C0E86" w14:textId="79E7879E" w:rsidR="005703BB" w:rsidRPr="00321218" w:rsidRDefault="005703BB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7,056,888</w:t>
            </w:r>
          </w:p>
        </w:tc>
        <w:tc>
          <w:tcPr>
            <w:tcW w:w="1418" w:type="dxa"/>
          </w:tcPr>
          <w:p w14:paraId="6075EBDE" w14:textId="330C6D19" w:rsidR="005703BB" w:rsidRPr="00321218" w:rsidRDefault="005703BB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9,896,508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6E67E8A" w14:textId="02502EE8" w:rsidR="005703BB" w:rsidRPr="00321218" w:rsidRDefault="005703BB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6,857,358</w:t>
            </w:r>
          </w:p>
        </w:tc>
        <w:tc>
          <w:tcPr>
            <w:tcW w:w="1418" w:type="dxa"/>
          </w:tcPr>
          <w:p w14:paraId="73913445" w14:textId="13F662D0" w:rsidR="005703BB" w:rsidRPr="00321218" w:rsidRDefault="005703BB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9,811,224</w:t>
            </w:r>
          </w:p>
        </w:tc>
      </w:tr>
      <w:tr w:rsidR="003F6F93" w:rsidRPr="00321218" w14:paraId="3B4E87EF" w14:textId="77777777" w:rsidTr="00BB3064">
        <w:trPr>
          <w:trHeight w:val="300"/>
        </w:trPr>
        <w:tc>
          <w:tcPr>
            <w:tcW w:w="3638" w:type="dxa"/>
            <w:vAlign w:val="bottom"/>
          </w:tcPr>
          <w:p w14:paraId="09A6D4E9" w14:textId="10583650" w:rsidR="003F6F93" w:rsidRPr="00321218" w:rsidRDefault="003F6F93" w:rsidP="00AF4812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ดอกเบี้ยค้างจ่าย</w:t>
            </w:r>
          </w:p>
        </w:tc>
        <w:tc>
          <w:tcPr>
            <w:tcW w:w="1417" w:type="dxa"/>
          </w:tcPr>
          <w:p w14:paraId="371D8608" w14:textId="4DB57585" w:rsidR="003F6F93" w:rsidRPr="00321218" w:rsidRDefault="003F6F93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268,306</w:t>
            </w:r>
          </w:p>
        </w:tc>
        <w:tc>
          <w:tcPr>
            <w:tcW w:w="1418" w:type="dxa"/>
          </w:tcPr>
          <w:p w14:paraId="45607AFB" w14:textId="456A60D5" w:rsidR="003F6F93" w:rsidRPr="00321218" w:rsidRDefault="003F6F93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257,520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E6FB978" w14:textId="1D11AC57" w:rsidR="003F6F93" w:rsidRPr="00321218" w:rsidRDefault="003F6F93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268,306</w:t>
            </w:r>
          </w:p>
        </w:tc>
        <w:tc>
          <w:tcPr>
            <w:tcW w:w="1418" w:type="dxa"/>
          </w:tcPr>
          <w:p w14:paraId="3A661566" w14:textId="4A0D3ABB" w:rsidR="003F6F93" w:rsidRPr="00321218" w:rsidRDefault="003F6F93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257,520</w:t>
            </w:r>
          </w:p>
        </w:tc>
      </w:tr>
      <w:tr w:rsidR="002B3124" w:rsidRPr="00321218" w14:paraId="46473B5B" w14:textId="77777777" w:rsidTr="00BB3064">
        <w:tc>
          <w:tcPr>
            <w:tcW w:w="3638" w:type="dxa"/>
            <w:vAlign w:val="bottom"/>
          </w:tcPr>
          <w:p w14:paraId="090025EC" w14:textId="77777777" w:rsidR="005703BB" w:rsidRPr="00321218" w:rsidRDefault="005703BB" w:rsidP="00AF4812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เงินรับล่วงหน้าจากสัญญาเช่า</w:t>
            </w:r>
          </w:p>
        </w:tc>
        <w:tc>
          <w:tcPr>
            <w:tcW w:w="1417" w:type="dxa"/>
          </w:tcPr>
          <w:p w14:paraId="65BB959D" w14:textId="3BE4C9CC" w:rsidR="005703BB" w:rsidRPr="00321218" w:rsidRDefault="005703BB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275,897</w:t>
            </w:r>
          </w:p>
        </w:tc>
        <w:tc>
          <w:tcPr>
            <w:tcW w:w="1418" w:type="dxa"/>
          </w:tcPr>
          <w:p w14:paraId="6867A1CB" w14:textId="2A04B41E" w:rsidR="005703BB" w:rsidRPr="00321218" w:rsidRDefault="005703BB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564,047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AB6C8F4" w14:textId="463D5208" w:rsidR="005703BB" w:rsidRPr="00321218" w:rsidRDefault="005703BB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222,000</w:t>
            </w:r>
          </w:p>
        </w:tc>
        <w:tc>
          <w:tcPr>
            <w:tcW w:w="1418" w:type="dxa"/>
          </w:tcPr>
          <w:p w14:paraId="01481B2D" w14:textId="4F687411" w:rsidR="005703BB" w:rsidRPr="00321218" w:rsidRDefault="005703BB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222,000</w:t>
            </w:r>
          </w:p>
        </w:tc>
      </w:tr>
      <w:tr w:rsidR="002B3124" w:rsidRPr="00321218" w14:paraId="40585287" w14:textId="77777777" w:rsidTr="00BB3064">
        <w:tc>
          <w:tcPr>
            <w:tcW w:w="3638" w:type="dxa"/>
            <w:vAlign w:val="bottom"/>
          </w:tcPr>
          <w:p w14:paraId="19B2D843" w14:textId="7519E200" w:rsidR="005703BB" w:rsidRPr="00321218" w:rsidRDefault="005703BB" w:rsidP="00AF4812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เจ้าหนี้กรมสรรพกร</w:t>
            </w:r>
          </w:p>
        </w:tc>
        <w:tc>
          <w:tcPr>
            <w:tcW w:w="1417" w:type="dxa"/>
          </w:tcPr>
          <w:p w14:paraId="7D1F495E" w14:textId="75017300" w:rsidR="005703BB" w:rsidRPr="00321218" w:rsidRDefault="005703BB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12,610,755</w:t>
            </w:r>
          </w:p>
        </w:tc>
        <w:tc>
          <w:tcPr>
            <w:tcW w:w="1418" w:type="dxa"/>
          </w:tcPr>
          <w:p w14:paraId="344EA2D8" w14:textId="58A260C1" w:rsidR="005703BB" w:rsidRPr="00321218" w:rsidRDefault="005703BB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5,129,361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7CA1082" w14:textId="5E182C43" w:rsidR="005703BB" w:rsidRPr="00321218" w:rsidRDefault="005703BB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12,610,755</w:t>
            </w:r>
          </w:p>
        </w:tc>
        <w:tc>
          <w:tcPr>
            <w:tcW w:w="1418" w:type="dxa"/>
          </w:tcPr>
          <w:p w14:paraId="2DE8357A" w14:textId="6AFEE554" w:rsidR="005703BB" w:rsidRPr="00321218" w:rsidRDefault="005703BB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5,129,361</w:t>
            </w:r>
          </w:p>
        </w:tc>
      </w:tr>
      <w:tr w:rsidR="002B3124" w:rsidRPr="00321218" w14:paraId="1C48B92F" w14:textId="77777777" w:rsidTr="00BB3064">
        <w:tc>
          <w:tcPr>
            <w:tcW w:w="3638" w:type="dxa"/>
            <w:vAlign w:val="bottom"/>
          </w:tcPr>
          <w:p w14:paraId="35BCD9C4" w14:textId="1752D66B" w:rsidR="005703BB" w:rsidRPr="00321218" w:rsidRDefault="005703BB" w:rsidP="00AF4812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8FB12FD" w14:textId="322F5C80" w:rsidR="005703BB" w:rsidRPr="00321218" w:rsidRDefault="005703BB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5,785,1</w:t>
            </w:r>
            <w:r w:rsidR="003F6F93"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3144522" w14:textId="749C413F" w:rsidR="005703BB" w:rsidRPr="00321218" w:rsidRDefault="005703BB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10,554,873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ACFF4A" w14:textId="7C980247" w:rsidR="005703BB" w:rsidRPr="00321218" w:rsidRDefault="005703BB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5,724,859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6CAC733" w14:textId="6F9C9C79" w:rsidR="005703BB" w:rsidRPr="00321218" w:rsidRDefault="005703BB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10,498,654</w:t>
            </w:r>
          </w:p>
        </w:tc>
      </w:tr>
      <w:tr w:rsidR="00BE32BA" w:rsidRPr="00321218" w14:paraId="3EDEF110" w14:textId="77777777" w:rsidTr="00BB3064">
        <w:tc>
          <w:tcPr>
            <w:tcW w:w="3638" w:type="dxa"/>
            <w:vAlign w:val="bottom"/>
          </w:tcPr>
          <w:p w14:paraId="2CF508C2" w14:textId="77777777" w:rsidR="00BE32BA" w:rsidRPr="00321218" w:rsidRDefault="00BE32BA" w:rsidP="00AF4812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F5DB54B" w14:textId="1BF891FB" w:rsidR="00BE32BA" w:rsidRPr="00321218" w:rsidRDefault="005703BB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220,296,31</w:t>
            </w:r>
            <w:r w:rsidR="00FF0F7B"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900EEA3" w14:textId="01F59D5F" w:rsidR="00BE32BA" w:rsidRPr="00321218" w:rsidRDefault="005703BB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213,954,894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3CFCEBD" w14:textId="35664977" w:rsidR="00BE32BA" w:rsidRPr="00321218" w:rsidRDefault="005703BB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219,574,068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63AF53D" w14:textId="3563040B" w:rsidR="00BE32BA" w:rsidRPr="00321218" w:rsidRDefault="005703BB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213,058,400</w:t>
            </w:r>
          </w:p>
        </w:tc>
      </w:tr>
    </w:tbl>
    <w:p w14:paraId="18B734CD" w14:textId="270904FA" w:rsidR="4C4E0221" w:rsidRPr="00321218" w:rsidRDefault="4C4E0221" w:rsidP="00AF4812">
      <w:pPr>
        <w:spacing w:before="20" w:after="20"/>
        <w:rPr>
          <w:rFonts w:ascii="Browallia New" w:hAnsi="Browallia New" w:cs="Browallia New" w:hint="cs"/>
          <w:color w:val="000000" w:themeColor="text1"/>
          <w:sz w:val="26"/>
          <w:szCs w:val="26"/>
          <w:highlight w:val="yellow"/>
          <w:cs/>
        </w:rPr>
      </w:pPr>
    </w:p>
    <w:p w14:paraId="3825A432" w14:textId="77777777" w:rsidR="000D2651" w:rsidRPr="00321218" w:rsidRDefault="50C98054" w:rsidP="00AF4812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  <w:t>หนี้สินที่เกี่ยวข้องกับสัญญากับลูกค้า</w:t>
      </w:r>
    </w:p>
    <w:p w14:paraId="15E1CB02" w14:textId="1904A90E" w:rsidR="3C850408" w:rsidRPr="00321218" w:rsidRDefault="50C98054" w:rsidP="00AF4812">
      <w:pPr>
        <w:pStyle w:val="ListParagraph"/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หนี้สินที่เกิดจากสัญญาหมุนเวียน</w:t>
      </w:r>
    </w:p>
    <w:p w14:paraId="064D9AFD" w14:textId="43CB9F60" w:rsidR="50C98054" w:rsidRPr="00321218" w:rsidRDefault="50C98054" w:rsidP="00AF4812">
      <w:pPr>
        <w:spacing w:before="20" w:after="20"/>
        <w:jc w:val="thaiDistribute"/>
        <w:rPr>
          <w:rFonts w:ascii="Browallia New" w:hAnsi="Browallia New" w:cs="Browallia New" w:hint="cs"/>
          <w:color w:val="000000" w:themeColor="text1"/>
          <w:sz w:val="16"/>
          <w:szCs w:val="16"/>
          <w:cs/>
        </w:rPr>
      </w:pPr>
    </w:p>
    <w:p w14:paraId="2A9B2D2D" w14:textId="1A78BF26" w:rsidR="50C98054" w:rsidRPr="00321218" w:rsidRDefault="008722CF" w:rsidP="00AF4812">
      <w:pPr>
        <w:spacing w:before="20" w:after="20"/>
        <w:ind w:left="540"/>
        <w:jc w:val="thaiDistribute"/>
        <w:rPr>
          <w:rFonts w:ascii="Browallia New" w:hAnsi="Browallia New" w:cs="Browallia New" w:hint="cs"/>
          <w:color w:val="000000" w:themeColor="text1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th"/>
        </w:rPr>
        <w:t>กลุ่มบริษัท</w:t>
      </w:r>
      <w:r w:rsidR="50C98054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รับรู้หนี้สินที่เกี่ยวข้องกับสัญญาที่ทำกับลูกค้าดังต่อไปนี้</w:t>
      </w:r>
    </w:p>
    <w:p w14:paraId="070F2C4C" w14:textId="78C9B08B" w:rsidR="50C98054" w:rsidRPr="00321218" w:rsidRDefault="50C98054" w:rsidP="00AF4812">
      <w:pPr>
        <w:spacing w:before="20" w:after="20"/>
        <w:rPr>
          <w:rFonts w:ascii="Browallia New" w:hAnsi="Browallia New" w:cs="Browallia New" w:hint="cs"/>
          <w:color w:val="000000" w:themeColor="text1"/>
          <w:sz w:val="16"/>
          <w:szCs w:val="1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16"/>
          <w:szCs w:val="16"/>
          <w:lang w:val="th"/>
        </w:rPr>
        <w:t xml:space="preserve"> </w:t>
      </w:r>
    </w:p>
    <w:tbl>
      <w:tblPr>
        <w:tblW w:w="9380" w:type="dxa"/>
        <w:tblInd w:w="142" w:type="dxa"/>
        <w:tblLook w:val="06A0" w:firstRow="1" w:lastRow="0" w:firstColumn="1" w:lastColumn="0" w:noHBand="1" w:noVBand="1"/>
      </w:tblPr>
      <w:tblGrid>
        <w:gridCol w:w="5978"/>
        <w:gridCol w:w="1701"/>
        <w:gridCol w:w="1701"/>
      </w:tblGrid>
      <w:tr w:rsidR="00D01F2C" w:rsidRPr="00321218" w14:paraId="56545C94" w14:textId="77777777" w:rsidTr="00CF616E">
        <w:trPr>
          <w:trHeight w:val="300"/>
        </w:trPr>
        <w:tc>
          <w:tcPr>
            <w:tcW w:w="5978" w:type="dxa"/>
            <w:tcMar>
              <w:left w:w="108" w:type="dxa"/>
              <w:right w:w="108" w:type="dxa"/>
            </w:tcMar>
          </w:tcPr>
          <w:p w14:paraId="5FFF6FA5" w14:textId="77777777" w:rsidR="00D01F2C" w:rsidRPr="00321218" w:rsidRDefault="00D01F2C" w:rsidP="00AF4812">
            <w:pPr>
              <w:spacing w:before="20" w:after="20"/>
              <w:ind w:left="10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top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656B0965" w14:textId="7C674DC8" w:rsidR="00D01F2C" w:rsidRPr="00321218" w:rsidRDefault="00D01F2C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th"/>
              </w:rPr>
            </w:pP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 xml:space="preserve">(หน่วย </w:t>
            </w: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 xml:space="preserve">: </w:t>
            </w: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D01F2C" w:rsidRPr="00321218" w14:paraId="30EBB863" w14:textId="77777777" w:rsidTr="00BB3064">
        <w:trPr>
          <w:trHeight w:val="300"/>
        </w:trPr>
        <w:tc>
          <w:tcPr>
            <w:tcW w:w="5978" w:type="dxa"/>
            <w:tcMar>
              <w:left w:w="108" w:type="dxa"/>
              <w:right w:w="108" w:type="dxa"/>
            </w:tcMar>
          </w:tcPr>
          <w:p w14:paraId="3593131B" w14:textId="01C90002" w:rsidR="00D01F2C" w:rsidRPr="00321218" w:rsidRDefault="00D01F2C" w:rsidP="00AF4812">
            <w:pPr>
              <w:spacing w:before="20" w:after="20"/>
              <w:ind w:left="1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3402" w:type="dxa"/>
            <w:gridSpan w:val="2"/>
            <w:tcBorders>
              <w:top w:val="nil"/>
              <w:right w:val="nil"/>
            </w:tcBorders>
            <w:tcMar>
              <w:left w:w="108" w:type="dxa"/>
              <w:right w:w="108" w:type="dxa"/>
            </w:tcMar>
          </w:tcPr>
          <w:p w14:paraId="47176DA9" w14:textId="40F2EE6C" w:rsidR="00D01F2C" w:rsidRPr="00321218" w:rsidRDefault="00D01F2C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th"/>
              </w:rPr>
              <w:t>งบการเงินรวมและ</w:t>
            </w:r>
          </w:p>
          <w:p w14:paraId="54FBB713" w14:textId="6FD8C3C3" w:rsidR="00D01F2C" w:rsidRPr="00321218" w:rsidRDefault="00D01F2C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th"/>
              </w:rPr>
              <w:t>งบการเงินเฉพาะกิจการ</w:t>
            </w:r>
          </w:p>
        </w:tc>
      </w:tr>
      <w:tr w:rsidR="00D01F2C" w:rsidRPr="00321218" w14:paraId="716FA4E2" w14:textId="77777777" w:rsidTr="00BB3064">
        <w:trPr>
          <w:trHeight w:val="300"/>
        </w:trPr>
        <w:tc>
          <w:tcPr>
            <w:tcW w:w="5978" w:type="dxa"/>
            <w:tcMar>
              <w:left w:w="108" w:type="dxa"/>
              <w:right w:w="108" w:type="dxa"/>
            </w:tcMar>
          </w:tcPr>
          <w:p w14:paraId="2ADD5291" w14:textId="065F278D" w:rsidR="00D01F2C" w:rsidRPr="00321218" w:rsidRDefault="00D01F2C" w:rsidP="00AF4812">
            <w:pPr>
              <w:spacing w:before="20" w:after="20"/>
              <w:ind w:left="1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1701" w:type="dxa"/>
            <w:tcBorders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640ED4D" w14:textId="23AA4AAD" w:rsidR="00D01F2C" w:rsidRPr="00321218" w:rsidRDefault="00D01F2C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2568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71A6BE3" w14:textId="7ECEF8D7" w:rsidR="00D01F2C" w:rsidRPr="00321218" w:rsidRDefault="00D01F2C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2567</w:t>
            </w:r>
          </w:p>
        </w:tc>
      </w:tr>
      <w:tr w:rsidR="00D01F2C" w:rsidRPr="00321218" w14:paraId="3077F7D5" w14:textId="77777777" w:rsidTr="00BB3064">
        <w:trPr>
          <w:trHeight w:val="300"/>
        </w:trPr>
        <w:tc>
          <w:tcPr>
            <w:tcW w:w="5978" w:type="dxa"/>
            <w:tcMar>
              <w:left w:w="108" w:type="dxa"/>
              <w:right w:w="108" w:type="dxa"/>
            </w:tcMar>
          </w:tcPr>
          <w:p w14:paraId="505FF1CD" w14:textId="1F33AEB3" w:rsidR="00D01F2C" w:rsidRPr="00401C91" w:rsidRDefault="00D01F2C" w:rsidP="00AF4812">
            <w:pPr>
              <w:spacing w:before="20" w:after="20"/>
              <w:ind w:left="10"/>
              <w:jc w:val="both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</w:rPr>
            </w:pPr>
            <w:r w:rsidRPr="00401C91">
              <w:rPr>
                <w:rFonts w:ascii="Browallia New" w:eastAsia="Browallia New" w:hAnsi="Browallia New" w:cs="Browallia New" w:hint="cs"/>
                <w:b/>
                <w:bCs/>
                <w:color w:val="000000" w:themeColor="text1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1701" w:type="dxa"/>
            <w:tcBorders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C0C0699" w14:textId="27C08E15" w:rsidR="00D01F2C" w:rsidRPr="00401C91" w:rsidRDefault="00D01F2C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</w:rPr>
            </w:pPr>
            <w:r w:rsidRPr="00401C91"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  <w:lang w:val="th"/>
              </w:rPr>
              <w:t xml:space="preserve"> 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94C92EF" w14:textId="7342C0F0" w:rsidR="00D01F2C" w:rsidRPr="00401C91" w:rsidRDefault="00D01F2C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</w:rPr>
            </w:pPr>
            <w:r w:rsidRPr="00401C91"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  <w:lang w:val="en-GB"/>
              </w:rPr>
              <w:t xml:space="preserve"> </w:t>
            </w:r>
          </w:p>
        </w:tc>
      </w:tr>
      <w:tr w:rsidR="00D01F2C" w:rsidRPr="00321218" w14:paraId="0F66CB33" w14:textId="77777777" w:rsidTr="005A315B">
        <w:trPr>
          <w:trHeight w:val="300"/>
        </w:trPr>
        <w:tc>
          <w:tcPr>
            <w:tcW w:w="5978" w:type="dxa"/>
            <w:tcMar>
              <w:left w:w="108" w:type="dxa"/>
              <w:right w:w="108" w:type="dxa"/>
            </w:tcMar>
          </w:tcPr>
          <w:p w14:paraId="2BD31143" w14:textId="2214999E" w:rsidR="00D01F2C" w:rsidRPr="00321218" w:rsidRDefault="00D01F2C" w:rsidP="00AF4812">
            <w:pPr>
              <w:spacing w:before="20" w:after="20"/>
              <w:ind w:left="1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th"/>
              </w:rPr>
              <w:t>หนี้สินที่เกิดจากสัญญาส่วนที่หมุนเวียน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6906F559" w14:textId="74EFA46D" w:rsidR="00D01F2C" w:rsidRPr="00321218" w:rsidRDefault="00D01F2C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604DCF05" w14:textId="391FF01A" w:rsidR="00D01F2C" w:rsidRPr="00321218" w:rsidRDefault="00D01F2C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</w:tr>
      <w:tr w:rsidR="00D01F2C" w:rsidRPr="00321218" w14:paraId="74B8CD0B" w14:textId="77777777" w:rsidTr="005A315B">
        <w:trPr>
          <w:trHeight w:val="300"/>
        </w:trPr>
        <w:tc>
          <w:tcPr>
            <w:tcW w:w="5978" w:type="dxa"/>
            <w:tcMar>
              <w:left w:w="108" w:type="dxa"/>
              <w:right w:w="108" w:type="dxa"/>
            </w:tcMar>
          </w:tcPr>
          <w:p w14:paraId="2803A830" w14:textId="6E653FB9" w:rsidR="00D01F2C" w:rsidRPr="00321218" w:rsidRDefault="00D01F2C" w:rsidP="00AF4812">
            <w:pPr>
              <w:spacing w:before="20" w:after="20"/>
              <w:ind w:left="1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หนี้สินที่เกิดจากสัญญาก่อสร้าง</w:t>
            </w:r>
          </w:p>
        </w:tc>
        <w:tc>
          <w:tcPr>
            <w:tcW w:w="1701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54A97A65" w14:textId="61D227E5" w:rsidR="00D01F2C" w:rsidRPr="00321218" w:rsidRDefault="00D01F2C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5,873,578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3A7BC217" w14:textId="0B9AF182" w:rsidR="00D01F2C" w:rsidRPr="00321218" w:rsidRDefault="00D01F2C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9,635,935</w:t>
            </w:r>
          </w:p>
        </w:tc>
      </w:tr>
    </w:tbl>
    <w:p w14:paraId="14F7E1CD" w14:textId="77777777" w:rsidR="00B9326B" w:rsidRPr="00321218" w:rsidRDefault="00B9326B" w:rsidP="00AF4812">
      <w:pP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en-GB"/>
        </w:rPr>
      </w:pPr>
    </w:p>
    <w:p w14:paraId="48CF7993" w14:textId="049E3E28" w:rsidR="67B68B14" w:rsidRPr="00321218" w:rsidRDefault="67B68B14" w:rsidP="00AF4812">
      <w:pPr>
        <w:spacing w:before="20" w:after="20"/>
        <w:ind w:left="540" w:firstLine="27"/>
        <w:jc w:val="thaiDistribute"/>
        <w:rPr>
          <w:rFonts w:ascii="Browallia New" w:hAnsi="Browallia New" w:cs="Browallia New" w:hint="cs"/>
          <w:color w:val="000000" w:themeColor="text1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การเปลี่ยนแปลงที่สำคัญของหนี้สินที่เกิดจากสัญญา</w:t>
      </w:r>
    </w:p>
    <w:p w14:paraId="22BD5010" w14:textId="6A92519C" w:rsidR="67B68B14" w:rsidRPr="00321218" w:rsidRDefault="67B68B14" w:rsidP="00AF4812">
      <w:pPr>
        <w:spacing w:before="20" w:after="20"/>
        <w:jc w:val="thaiDistribute"/>
        <w:rPr>
          <w:rFonts w:ascii="Browallia New" w:hAnsi="Browallia New" w:cs="Browallia New" w:hint="cs"/>
          <w:color w:val="000000" w:themeColor="text1"/>
          <w:sz w:val="16"/>
          <w:szCs w:val="1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16"/>
          <w:szCs w:val="16"/>
          <w:lang w:val="en-GB"/>
        </w:rPr>
        <w:t xml:space="preserve"> </w:t>
      </w:r>
    </w:p>
    <w:p w14:paraId="78F68B15" w14:textId="57840A30" w:rsidR="67B68B14" w:rsidRPr="00321218" w:rsidRDefault="67B68B14" w:rsidP="00AF4812">
      <w:pPr>
        <w:spacing w:before="20" w:after="20"/>
        <w:ind w:left="540"/>
        <w:jc w:val="thaiDistribute"/>
        <w:rPr>
          <w:rFonts w:ascii="Browallia New" w:hAnsi="Browallia New" w:cs="Browallia New" w:hint="cs"/>
          <w:color w:val="000000" w:themeColor="text1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หนี้สินที่เกิดจากสัญญาก่อสร้างลดลงเนื่องจากมีความคืบหน้าของการก่อสร้างจากช่วงสิ้นปีก่อนที่อยู่ในช่วงเริ่มโครงการ</w:t>
      </w:r>
    </w:p>
    <w:p w14:paraId="29C0E7B0" w14:textId="4D0460DF" w:rsidR="4C4E0221" w:rsidRPr="00550D4C" w:rsidRDefault="4C4E0221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hAnsi="Browallia New" w:cs="Browallia New" w:hint="cs"/>
          <w:color w:val="000000" w:themeColor="text1"/>
          <w:sz w:val="26"/>
          <w:szCs w:val="26"/>
          <w:lang w:val="th"/>
        </w:rPr>
      </w:pPr>
    </w:p>
    <w:p w14:paraId="22E3C5FC" w14:textId="4BCCBDA2" w:rsidR="0E051A2A" w:rsidRPr="00321218" w:rsidRDefault="0E051A2A" w:rsidP="00AF4812">
      <w:pPr>
        <w:spacing w:before="20" w:after="20"/>
        <w:ind w:left="540"/>
        <w:jc w:val="thaiDistribute"/>
        <w:rPr>
          <w:rFonts w:ascii="Browallia New" w:hAnsi="Browallia New" w:cs="Browallia New" w:hint="cs"/>
          <w:color w:val="000000" w:themeColor="text1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การรับรู้รายได้ที่เกี่ยวข้องกับหนี้สินที่เกิดจากสัญญา</w:t>
      </w:r>
    </w:p>
    <w:p w14:paraId="6E57F56B" w14:textId="5EEA6266" w:rsidR="0E051A2A" w:rsidRPr="00321218" w:rsidRDefault="0E051A2A" w:rsidP="00AF4812">
      <w:pPr>
        <w:spacing w:before="20" w:after="20"/>
        <w:jc w:val="thaiDistribute"/>
        <w:rPr>
          <w:rFonts w:ascii="Browallia New" w:hAnsi="Browallia New" w:cs="Browallia New" w:hint="cs"/>
          <w:color w:val="000000" w:themeColor="text1"/>
          <w:sz w:val="16"/>
          <w:szCs w:val="1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16"/>
          <w:szCs w:val="16"/>
          <w:lang w:val="en-GB"/>
        </w:rPr>
        <w:t xml:space="preserve"> </w:t>
      </w:r>
    </w:p>
    <w:p w14:paraId="47E044EE" w14:textId="0E171577" w:rsidR="0E051A2A" w:rsidRPr="00321218" w:rsidRDefault="0E051A2A" w:rsidP="00AF4812">
      <w:pPr>
        <w:spacing w:before="20" w:after="20"/>
        <w:ind w:left="540"/>
        <w:jc w:val="thaiDistribute"/>
        <w:rPr>
          <w:rFonts w:ascii="Browallia New" w:hAnsi="Browallia New" w:cs="Browallia New" w:hint="cs"/>
          <w:color w:val="000000" w:themeColor="text1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ตารางต่อไปนี้แสดงจำนวนรายได้ที่รับรู้ในรอบระยะเวลารายงานที่ได้เคยรวมอยู่ในหนี้สินที่เกิดจากสัญญา ณ วันเริ่มต้นของรอบระยะเวลาและจำนวนรายได้ที่รับรู้ในรอบระยะเวลารายงานที่เกี่ยวเนื่องกับภาระที่ได้ปฏิบัติสำเร็จแล้วในรอบระยะเวลาก่อนๆ</w:t>
      </w:r>
    </w:p>
    <w:p w14:paraId="393973E9" w14:textId="7816A86D" w:rsidR="00C77D04" w:rsidRPr="00321218" w:rsidRDefault="0E051A2A" w:rsidP="00AF4812">
      <w:pPr>
        <w:spacing w:before="20" w:after="20"/>
        <w:jc w:val="both"/>
        <w:rPr>
          <w:rFonts w:ascii="Browallia New" w:hAnsi="Browallia New" w:cs="Browallia New" w:hint="cs"/>
          <w:color w:val="000000" w:themeColor="text1"/>
          <w:sz w:val="16"/>
          <w:szCs w:val="1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16"/>
          <w:szCs w:val="16"/>
          <w:lang w:val="en-GB"/>
        </w:rPr>
        <w:t xml:space="preserve"> </w:t>
      </w:r>
    </w:p>
    <w:p w14:paraId="18485B41" w14:textId="77777777" w:rsidR="00C77D04" w:rsidRPr="00321218" w:rsidRDefault="00C77D04" w:rsidP="00AF4812">
      <w:pPr>
        <w:spacing w:before="20" w:after="20"/>
        <w:rPr>
          <w:rFonts w:ascii="Browallia New" w:hAnsi="Browallia New" w:cs="Browallia New" w:hint="cs"/>
          <w:color w:val="000000" w:themeColor="text1"/>
          <w:sz w:val="16"/>
          <w:szCs w:val="16"/>
        </w:rPr>
      </w:pPr>
      <w:r w:rsidRPr="00321218">
        <w:rPr>
          <w:rFonts w:ascii="Browallia New" w:hAnsi="Browallia New" w:cs="Browallia New" w:hint="cs"/>
          <w:color w:val="000000" w:themeColor="text1"/>
          <w:sz w:val="16"/>
          <w:szCs w:val="16"/>
        </w:rPr>
        <w:br w:type="page"/>
      </w:r>
    </w:p>
    <w:tbl>
      <w:tblPr>
        <w:tblW w:w="0" w:type="auto"/>
        <w:tblInd w:w="142" w:type="dxa"/>
        <w:tblLook w:val="06A0" w:firstRow="1" w:lastRow="0" w:firstColumn="1" w:lastColumn="0" w:noHBand="1" w:noVBand="1"/>
      </w:tblPr>
      <w:tblGrid>
        <w:gridCol w:w="5581"/>
        <w:gridCol w:w="1652"/>
        <w:gridCol w:w="1652"/>
      </w:tblGrid>
      <w:tr w:rsidR="00D01F2C" w:rsidRPr="00321218" w14:paraId="487FF89B" w14:textId="77777777" w:rsidTr="00D01F2C">
        <w:trPr>
          <w:trHeight w:val="300"/>
        </w:trPr>
        <w:tc>
          <w:tcPr>
            <w:tcW w:w="5581" w:type="dxa"/>
            <w:tcMar>
              <w:left w:w="108" w:type="dxa"/>
              <w:right w:w="108" w:type="dxa"/>
            </w:tcMar>
          </w:tcPr>
          <w:p w14:paraId="218CE258" w14:textId="77777777" w:rsidR="00D01F2C" w:rsidRPr="00321218" w:rsidRDefault="00D01F2C" w:rsidP="00AF4812">
            <w:pPr>
              <w:spacing w:before="20" w:after="20"/>
              <w:ind w:left="10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3304" w:type="dxa"/>
            <w:gridSpan w:val="2"/>
            <w:tcBorders>
              <w:top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34D41D97" w14:textId="46B9D488" w:rsidR="00D01F2C" w:rsidRPr="00321218" w:rsidRDefault="00D01F2C" w:rsidP="00AF4812">
            <w:pPr>
              <w:pStyle w:val="Heading1"/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b w:val="0"/>
                <w:color w:val="000000" w:themeColor="text1"/>
                <w:sz w:val="26"/>
                <w:szCs w:val="26"/>
                <w:u w:val="single"/>
                <w:lang w:val="th"/>
              </w:rPr>
            </w:pP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 xml:space="preserve">(หน่วย </w:t>
            </w: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 xml:space="preserve">: </w:t>
            </w: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D01F2C" w:rsidRPr="00321218" w14:paraId="41324FD2" w14:textId="77777777" w:rsidTr="00D01F2C">
        <w:trPr>
          <w:trHeight w:val="300"/>
        </w:trPr>
        <w:tc>
          <w:tcPr>
            <w:tcW w:w="5581" w:type="dxa"/>
            <w:tcMar>
              <w:left w:w="108" w:type="dxa"/>
              <w:right w:w="108" w:type="dxa"/>
            </w:tcMar>
          </w:tcPr>
          <w:p w14:paraId="39A469B8" w14:textId="2010A292" w:rsidR="00D01F2C" w:rsidRPr="00321218" w:rsidRDefault="00D01F2C" w:rsidP="00AF4812">
            <w:pPr>
              <w:spacing w:before="20" w:after="20"/>
              <w:ind w:left="1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3304" w:type="dxa"/>
            <w:gridSpan w:val="2"/>
            <w:tcBorders>
              <w:top w:val="nil"/>
              <w:right w:val="nil"/>
            </w:tcBorders>
            <w:tcMar>
              <w:left w:w="108" w:type="dxa"/>
              <w:right w:w="108" w:type="dxa"/>
            </w:tcMar>
          </w:tcPr>
          <w:p w14:paraId="715CE650" w14:textId="0BCAA228" w:rsidR="00D01F2C" w:rsidRPr="00321218" w:rsidRDefault="00D01F2C" w:rsidP="00AF4812">
            <w:pPr>
              <w:pStyle w:val="Heading1"/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b w:val="0"/>
                <w:color w:val="000000" w:themeColor="text1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b w:val="0"/>
                <w:color w:val="000000" w:themeColor="text1"/>
                <w:sz w:val="26"/>
                <w:szCs w:val="26"/>
                <w:u w:val="single"/>
                <w:lang w:val="th"/>
              </w:rPr>
              <w:t>งบการเงินรวมและ</w:t>
            </w:r>
          </w:p>
          <w:p w14:paraId="412CAAA6" w14:textId="3C0CB37B" w:rsidR="00D01F2C" w:rsidRPr="00321218" w:rsidRDefault="00D01F2C" w:rsidP="00AF4812">
            <w:pPr>
              <w:pStyle w:val="Heading1"/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b w:val="0"/>
                <w:color w:val="000000" w:themeColor="text1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b w:val="0"/>
                <w:color w:val="000000" w:themeColor="text1"/>
                <w:sz w:val="26"/>
                <w:szCs w:val="26"/>
                <w:u w:val="single"/>
                <w:lang w:val="th"/>
              </w:rPr>
              <w:t>งบการเงินเฉพาะกิจการ</w:t>
            </w:r>
          </w:p>
        </w:tc>
      </w:tr>
      <w:tr w:rsidR="00D01F2C" w:rsidRPr="00321218" w14:paraId="3080B220" w14:textId="77777777" w:rsidTr="00D01F2C">
        <w:trPr>
          <w:trHeight w:val="300"/>
        </w:trPr>
        <w:tc>
          <w:tcPr>
            <w:tcW w:w="5581" w:type="dxa"/>
            <w:tcMar>
              <w:left w:w="108" w:type="dxa"/>
              <w:right w:w="108" w:type="dxa"/>
            </w:tcMar>
          </w:tcPr>
          <w:p w14:paraId="33E16212" w14:textId="1008B9E0" w:rsidR="00D01F2C" w:rsidRPr="00321218" w:rsidRDefault="00D01F2C" w:rsidP="00AF4812">
            <w:pPr>
              <w:spacing w:before="20" w:after="20"/>
              <w:ind w:left="1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652" w:type="dxa"/>
            <w:tcBorders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CEADAC2" w14:textId="54CE60FF" w:rsidR="00D01F2C" w:rsidRPr="00321218" w:rsidRDefault="00D01F2C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2568</w:t>
            </w:r>
          </w:p>
        </w:tc>
        <w:tc>
          <w:tcPr>
            <w:tcW w:w="1652" w:type="dxa"/>
            <w:tcBorders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90483FB" w14:textId="7AFBF72F" w:rsidR="00D01F2C" w:rsidRPr="00321218" w:rsidRDefault="00D01F2C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2567</w:t>
            </w:r>
          </w:p>
        </w:tc>
      </w:tr>
      <w:tr w:rsidR="00D01F2C" w:rsidRPr="00321218" w14:paraId="63EC6BC2" w14:textId="77777777" w:rsidTr="00401C91">
        <w:trPr>
          <w:trHeight w:val="300"/>
        </w:trPr>
        <w:tc>
          <w:tcPr>
            <w:tcW w:w="5581" w:type="dxa"/>
            <w:tcMar>
              <w:left w:w="108" w:type="dxa"/>
              <w:right w:w="108" w:type="dxa"/>
            </w:tcMar>
          </w:tcPr>
          <w:p w14:paraId="012A8FC5" w14:textId="05E8FC42" w:rsidR="00D01F2C" w:rsidRPr="00401C91" w:rsidRDefault="00D01F2C" w:rsidP="00AF4812">
            <w:pPr>
              <w:spacing w:before="20" w:after="20"/>
              <w:ind w:left="10"/>
              <w:jc w:val="both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</w:rPr>
            </w:pPr>
            <w:r w:rsidRPr="00401C91"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1652" w:type="dxa"/>
            <w:tcBorders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CC2A70F" w14:textId="4DA36875" w:rsidR="00D01F2C" w:rsidRPr="00401C91" w:rsidRDefault="00D01F2C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  <w:u w:val="single"/>
              </w:rPr>
            </w:pPr>
            <w:r w:rsidRPr="00401C91"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  <w:u w:val="single"/>
                <w:lang w:val="th"/>
              </w:rPr>
              <w:t xml:space="preserve"> </w:t>
            </w:r>
          </w:p>
        </w:tc>
        <w:tc>
          <w:tcPr>
            <w:tcW w:w="1652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7D2D232" w14:textId="34D0E1BD" w:rsidR="00D01F2C" w:rsidRPr="00401C91" w:rsidRDefault="00D01F2C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  <w:u w:val="single"/>
              </w:rPr>
            </w:pPr>
            <w:r w:rsidRPr="00401C91"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  <w:u w:val="single"/>
                <w:lang w:val="th"/>
              </w:rPr>
              <w:t xml:space="preserve"> </w:t>
            </w:r>
          </w:p>
        </w:tc>
      </w:tr>
      <w:tr w:rsidR="00D01F2C" w:rsidRPr="00321218" w14:paraId="21F136BC" w14:textId="77777777" w:rsidTr="00401C91">
        <w:trPr>
          <w:trHeight w:val="300"/>
        </w:trPr>
        <w:tc>
          <w:tcPr>
            <w:tcW w:w="5581" w:type="dxa"/>
            <w:tcMar>
              <w:left w:w="108" w:type="dxa"/>
              <w:right w:w="108" w:type="dxa"/>
            </w:tcMar>
          </w:tcPr>
          <w:p w14:paraId="402763B4" w14:textId="5DCEC6B9" w:rsidR="00D01F2C" w:rsidRPr="00321218" w:rsidRDefault="00D01F2C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รายได้ที่รับรู้จากยอดยกมาของหนี้สินที่เกิดจากสัญญาก่อสร้าง</w:t>
            </w:r>
          </w:p>
        </w:tc>
        <w:tc>
          <w:tcPr>
            <w:tcW w:w="1652" w:type="dxa"/>
            <w:tcBorders>
              <w:top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C0E9012" w14:textId="7E07542E" w:rsidR="00D01F2C" w:rsidRPr="00321218" w:rsidRDefault="00D01F2C" w:rsidP="00AF4812">
            <w:pPr>
              <w:spacing w:before="20" w:after="20"/>
              <w:ind w:right="3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27,080,924</w:t>
            </w:r>
          </w:p>
        </w:tc>
        <w:tc>
          <w:tcPr>
            <w:tcW w:w="1652" w:type="dxa"/>
            <w:tcBorders>
              <w:top w:val="nil"/>
              <w:left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80976C3" w14:textId="453C5E21" w:rsidR="00D01F2C" w:rsidRPr="00321218" w:rsidRDefault="00D01F2C" w:rsidP="00AF4812">
            <w:pPr>
              <w:spacing w:before="20" w:after="20"/>
              <w:ind w:right="3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19,931,985</w:t>
            </w:r>
          </w:p>
        </w:tc>
      </w:tr>
    </w:tbl>
    <w:p w14:paraId="526CC3A6" w14:textId="1355DFFB" w:rsidR="4C4E0221" w:rsidRPr="00321218" w:rsidRDefault="4C4E0221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hAnsi="Browallia New" w:cs="Browallia New" w:hint="cs"/>
          <w:color w:val="000000" w:themeColor="text1"/>
          <w:sz w:val="16"/>
          <w:szCs w:val="16"/>
          <w:highlight w:val="yellow"/>
          <w:lang w:val="en-GB"/>
        </w:rPr>
      </w:pPr>
    </w:p>
    <w:p w14:paraId="2707A2BA" w14:textId="08A007CB" w:rsidR="0338F971" w:rsidRPr="00321218" w:rsidRDefault="1298D749" w:rsidP="00AF4812">
      <w:pPr>
        <w:pStyle w:val="ListParagraph"/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ภาระที่ต้องปฏิบัติที่ยังไม่เสร็จสิ้นจากสัญญาระยะยาวที่ทำกับลูกค้า</w:t>
      </w:r>
    </w:p>
    <w:p w14:paraId="58549739" w14:textId="51F33241" w:rsidR="1298D749" w:rsidRPr="00321218" w:rsidRDefault="1298D749" w:rsidP="00AF4812">
      <w:pPr>
        <w:spacing w:before="20" w:after="2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  <w:t xml:space="preserve"> </w:t>
      </w:r>
    </w:p>
    <w:p w14:paraId="2DC046A0" w14:textId="5757D10F" w:rsidR="1298D749" w:rsidRPr="00321218" w:rsidRDefault="1298D749" w:rsidP="00AF4812">
      <w:pPr>
        <w:spacing w:before="20" w:after="20"/>
        <w:ind w:left="540"/>
        <w:rPr>
          <w:rFonts w:ascii="Browallia New" w:hAnsi="Browallia New" w:cs="Browallia New" w:hint="cs"/>
          <w:color w:val="000000" w:themeColor="text1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ณ วันที่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en-GB"/>
        </w:rPr>
        <w:t xml:space="preserve">31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ธันวาคม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en-GB"/>
        </w:rPr>
        <w:t>256</w:t>
      </w:r>
      <w:r w:rsidR="6C09F08E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en-GB"/>
        </w:rPr>
        <w:t>8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 และ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en-GB"/>
        </w:rPr>
        <w:t>256</w:t>
      </w:r>
      <w:r w:rsidR="28091EBA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en-GB"/>
        </w:rPr>
        <w:t>7</w:t>
      </w:r>
      <w:r w:rsidR="00B9326B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ราคาของรายการที่ได้ปันส่วนให้กับภาระที่ต้องปฏิบัติที่ยังไม่เสร็จสิ้นซึ่งเป็นผลมาจาก</w:t>
      </w:r>
      <w:r w:rsidR="00B9326B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สัญญาที่มีสาระสำคัญ มีดังนี้</w:t>
      </w:r>
    </w:p>
    <w:p w14:paraId="51E42101" w14:textId="274A98CF" w:rsidR="1298D749" w:rsidRPr="00321218" w:rsidRDefault="1298D749" w:rsidP="00AF4812">
      <w:pPr>
        <w:spacing w:before="20" w:after="20"/>
        <w:jc w:val="both"/>
        <w:rPr>
          <w:rFonts w:ascii="Browallia New" w:hAnsi="Browallia New" w:cs="Browallia New" w:hint="cs"/>
          <w:color w:val="000000" w:themeColor="text1"/>
          <w:sz w:val="16"/>
          <w:szCs w:val="1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  <w:t xml:space="preserve"> </w:t>
      </w:r>
    </w:p>
    <w:tbl>
      <w:tblPr>
        <w:tblW w:w="0" w:type="auto"/>
        <w:tblInd w:w="142" w:type="dxa"/>
        <w:tblLook w:val="06A0" w:firstRow="1" w:lastRow="0" w:firstColumn="1" w:lastColumn="0" w:noHBand="1" w:noVBand="1"/>
      </w:tblPr>
      <w:tblGrid>
        <w:gridCol w:w="5526"/>
        <w:gridCol w:w="1681"/>
        <w:gridCol w:w="1678"/>
      </w:tblGrid>
      <w:tr w:rsidR="00D01F2C" w:rsidRPr="00321218" w14:paraId="3457D43B" w14:textId="77777777" w:rsidTr="00D01F2C">
        <w:trPr>
          <w:trHeight w:val="300"/>
        </w:trPr>
        <w:tc>
          <w:tcPr>
            <w:tcW w:w="552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01851A18" w14:textId="77777777" w:rsidR="00D01F2C" w:rsidRPr="00321218" w:rsidRDefault="00D01F2C" w:rsidP="00AF4812">
            <w:pPr>
              <w:spacing w:before="20" w:after="20"/>
              <w:ind w:left="39"/>
              <w:rPr>
                <w:rFonts w:ascii="Browallia New" w:eastAsia="Browallia New" w:hAnsi="Browallia New" w:cs="Browallia New" w:hint="cs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35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6A46AC96" w14:textId="29528E4A" w:rsidR="00D01F2C" w:rsidRPr="00321218" w:rsidRDefault="00D01F2C" w:rsidP="00AF4812">
            <w:pPr>
              <w:pStyle w:val="Heading1"/>
              <w:spacing w:before="20" w:after="20"/>
              <w:ind w:left="-142" w:right="-72"/>
              <w:jc w:val="right"/>
              <w:rPr>
                <w:rFonts w:ascii="Browallia New" w:eastAsia="Browallia New" w:hAnsi="Browallia New" w:cs="Browallia New" w:hint="cs"/>
                <w:b w:val="0"/>
                <w:color w:val="000000" w:themeColor="text1"/>
                <w:sz w:val="26"/>
                <w:szCs w:val="26"/>
                <w:u w:val="single"/>
                <w:lang w:val="th"/>
              </w:rPr>
            </w:pP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 xml:space="preserve">(หน่วย </w:t>
            </w: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 xml:space="preserve">: </w:t>
            </w: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D01F2C" w:rsidRPr="00321218" w14:paraId="44B4A401" w14:textId="77777777" w:rsidTr="00D01F2C">
        <w:trPr>
          <w:trHeight w:val="300"/>
        </w:trPr>
        <w:tc>
          <w:tcPr>
            <w:tcW w:w="552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0EAD34F" w14:textId="125A70DD" w:rsidR="00D01F2C" w:rsidRPr="00321218" w:rsidRDefault="00D01F2C" w:rsidP="00AF4812">
            <w:pPr>
              <w:spacing w:before="20" w:after="20"/>
              <w:ind w:left="39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335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5875831" w14:textId="723F4632" w:rsidR="00D01F2C" w:rsidRPr="00321218" w:rsidRDefault="00D01F2C" w:rsidP="00AF4812">
            <w:pPr>
              <w:pStyle w:val="Heading1"/>
              <w:spacing w:before="20" w:after="20"/>
              <w:ind w:left="-142" w:right="-72"/>
              <w:jc w:val="center"/>
              <w:rPr>
                <w:rFonts w:ascii="Browallia New" w:hAnsi="Browallia New" w:cs="Browallia New" w:hint="cs"/>
                <w:b w:val="0"/>
                <w:color w:val="000000" w:themeColor="text1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b w:val="0"/>
                <w:color w:val="000000" w:themeColor="text1"/>
                <w:sz w:val="26"/>
                <w:szCs w:val="26"/>
                <w:u w:val="single"/>
                <w:lang w:val="th"/>
              </w:rPr>
              <w:t>งบการเงินรวมและ</w:t>
            </w:r>
          </w:p>
          <w:p w14:paraId="24D58CCB" w14:textId="3C02B1EB" w:rsidR="00D01F2C" w:rsidRPr="00321218" w:rsidRDefault="00D01F2C" w:rsidP="00AF4812">
            <w:pPr>
              <w:pStyle w:val="Heading1"/>
              <w:spacing w:before="20" w:after="20"/>
              <w:ind w:left="-142" w:right="-72"/>
              <w:jc w:val="center"/>
              <w:rPr>
                <w:rFonts w:ascii="Browallia New" w:hAnsi="Browallia New" w:cs="Browallia New" w:hint="cs"/>
                <w:b w:val="0"/>
                <w:color w:val="000000" w:themeColor="text1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b w:val="0"/>
                <w:color w:val="000000" w:themeColor="text1"/>
                <w:sz w:val="26"/>
                <w:szCs w:val="26"/>
                <w:u w:val="single"/>
                <w:lang w:val="th"/>
              </w:rPr>
              <w:t>งบการเงินเฉพาะกิจการ</w:t>
            </w:r>
          </w:p>
        </w:tc>
      </w:tr>
      <w:tr w:rsidR="00D01F2C" w:rsidRPr="00321218" w14:paraId="44742E1D" w14:textId="77777777" w:rsidTr="00D01F2C">
        <w:trPr>
          <w:trHeight w:val="300"/>
        </w:trPr>
        <w:tc>
          <w:tcPr>
            <w:tcW w:w="552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0994B3A5" w14:textId="12E0EFB8" w:rsidR="00D01F2C" w:rsidRPr="00321218" w:rsidRDefault="00D01F2C" w:rsidP="00AF4812">
            <w:pPr>
              <w:spacing w:before="20" w:after="20"/>
              <w:ind w:left="39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681" w:type="dxa"/>
            <w:tcBorders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E1D4135" w14:textId="2F557F07" w:rsidR="00D01F2C" w:rsidRPr="00321218" w:rsidRDefault="00D01F2C" w:rsidP="00AF4812">
            <w:pPr>
              <w:spacing w:before="20" w:after="20"/>
              <w:ind w:left="-40" w:right="-72"/>
              <w:jc w:val="center"/>
              <w:rPr>
                <w:rFonts w:ascii="Browallia New" w:hAnsi="Browallia New" w:cs="Browallia New" w:hint="cs"/>
                <w:color w:val="000000" w:themeColor="text1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2568</w:t>
            </w:r>
          </w:p>
        </w:tc>
        <w:tc>
          <w:tcPr>
            <w:tcW w:w="1678" w:type="dxa"/>
            <w:tcBorders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1CCAB8A" w14:textId="5F26DCDF" w:rsidR="00D01F2C" w:rsidRPr="00321218" w:rsidRDefault="00D01F2C" w:rsidP="00AF4812">
            <w:pPr>
              <w:spacing w:before="20" w:after="20"/>
              <w:ind w:left="-40" w:right="-72"/>
              <w:jc w:val="center"/>
              <w:rPr>
                <w:rFonts w:ascii="Browallia New" w:hAnsi="Browallia New" w:cs="Browallia New" w:hint="cs"/>
                <w:color w:val="000000" w:themeColor="text1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2567</w:t>
            </w:r>
          </w:p>
        </w:tc>
      </w:tr>
      <w:tr w:rsidR="00D01F2C" w:rsidRPr="00321218" w14:paraId="23B7E50F" w14:textId="77777777" w:rsidTr="00D01F2C">
        <w:trPr>
          <w:trHeight w:val="300"/>
        </w:trPr>
        <w:tc>
          <w:tcPr>
            <w:tcW w:w="552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5640CDA" w14:textId="76E5E09A" w:rsidR="00D01F2C" w:rsidRPr="00401C91" w:rsidRDefault="00D01F2C" w:rsidP="00AF4812">
            <w:pPr>
              <w:spacing w:before="20" w:after="20"/>
              <w:ind w:left="39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</w:rPr>
            </w:pPr>
            <w:r w:rsidRPr="00401C91"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681" w:type="dxa"/>
            <w:tcBorders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774407B" w14:textId="5EFC17D2" w:rsidR="00D01F2C" w:rsidRPr="00401C91" w:rsidRDefault="00D01F2C" w:rsidP="00AF4812">
            <w:pPr>
              <w:spacing w:before="20" w:after="20"/>
              <w:ind w:left="-40" w:right="-72"/>
              <w:jc w:val="center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  <w:u w:val="single"/>
              </w:rPr>
            </w:pPr>
          </w:p>
        </w:tc>
        <w:tc>
          <w:tcPr>
            <w:tcW w:w="1678" w:type="dxa"/>
            <w:tcBorders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06DCD43" w14:textId="082AB84C" w:rsidR="00D01F2C" w:rsidRPr="00401C91" w:rsidRDefault="00D01F2C" w:rsidP="00AF4812">
            <w:pPr>
              <w:spacing w:before="20" w:after="20"/>
              <w:ind w:left="-40" w:right="-72"/>
              <w:jc w:val="center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  <w:u w:val="single"/>
              </w:rPr>
            </w:pPr>
          </w:p>
        </w:tc>
      </w:tr>
      <w:tr w:rsidR="00D01F2C" w:rsidRPr="00321218" w14:paraId="65ED27CA" w14:textId="77777777" w:rsidTr="00401C91">
        <w:trPr>
          <w:trHeight w:val="300"/>
        </w:trPr>
        <w:tc>
          <w:tcPr>
            <w:tcW w:w="552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0EC3E111" w14:textId="423DBAE5" w:rsidR="00D01F2C" w:rsidRPr="00321218" w:rsidRDefault="00D01F2C" w:rsidP="00AF4812">
            <w:pPr>
              <w:spacing w:before="20" w:after="20"/>
              <w:ind w:left="39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สัญญาก่อสร้างงานระบบ</w:t>
            </w:r>
          </w:p>
        </w:tc>
        <w:tc>
          <w:tcPr>
            <w:tcW w:w="1681" w:type="dxa"/>
            <w:tcBorders>
              <w:top w:val="nil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7428F1A8" w14:textId="6E70CAF4" w:rsidR="00D01F2C" w:rsidRPr="00321218" w:rsidRDefault="00D01F2C" w:rsidP="00AF4812">
            <w:pPr>
              <w:spacing w:before="20" w:after="20"/>
              <w:ind w:left="-4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192,460,561 </w:t>
            </w:r>
          </w:p>
        </w:tc>
        <w:tc>
          <w:tcPr>
            <w:tcW w:w="1678" w:type="dxa"/>
            <w:tcBorders>
              <w:top w:val="nil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6A4E50E7" w14:textId="306A0F19" w:rsidR="00D01F2C" w:rsidRPr="00321218" w:rsidRDefault="00D01F2C" w:rsidP="00AF4812">
            <w:pPr>
              <w:spacing w:before="20" w:after="20"/>
              <w:ind w:left="-4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424,119,723</w:t>
            </w:r>
          </w:p>
        </w:tc>
      </w:tr>
    </w:tbl>
    <w:p w14:paraId="084034EE" w14:textId="059E5CF4" w:rsidR="726B975A" w:rsidRPr="00321218" w:rsidRDefault="726B975A" w:rsidP="00AF4812">
      <w:pPr>
        <w:spacing w:before="20" w:after="20"/>
        <w:jc w:val="both"/>
        <w:rPr>
          <w:rFonts w:ascii="Browallia New" w:hAnsi="Browallia New" w:cs="Browallia New" w:hint="cs"/>
          <w:color w:val="000000" w:themeColor="text1"/>
          <w:sz w:val="16"/>
          <w:szCs w:val="1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  <w:t xml:space="preserve"> </w:t>
      </w:r>
    </w:p>
    <w:p w14:paraId="47BDE499" w14:textId="11DF1C87" w:rsidR="00B9326B" w:rsidRPr="00321218" w:rsidRDefault="726B975A" w:rsidP="00AF4812">
      <w:pPr>
        <w:spacing w:before="20" w:after="20"/>
        <w:ind w:left="540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ผู้บริหารคาดว่าร้อยละ</w:t>
      </w:r>
      <w:r w:rsidR="0050779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100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ของราคาของรายการที่ปันส่วนให้กับภาระที่ต้องปฏิบัติที่ยังไม่เสร็จสิ้น</w:t>
      </w:r>
      <w:r w:rsidR="00B9326B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(Unsatisfied</w:t>
      </w:r>
      <w:r w:rsidR="0087189B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Performance)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 ณ วันที่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en-GB"/>
        </w:rPr>
        <w:t xml:space="preserve">31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ธันวาคม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en-GB"/>
        </w:rPr>
        <w:t>256</w:t>
      </w:r>
      <w:r w:rsidR="299090D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en-GB"/>
        </w:rPr>
        <w:t>8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 จะรับรู้เป็นรายได้ในรอบระยะเวลารายงานถัดไปจำนวน</w:t>
      </w:r>
      <w:r w:rsidR="0087189B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th"/>
        </w:rPr>
        <w:t xml:space="preserve"> </w:t>
      </w:r>
      <w:r w:rsidR="0050779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en-GB"/>
        </w:rPr>
        <w:t>192,460,561</w:t>
      </w:r>
      <w:r w:rsidR="00507796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บาท จะถูกรับรู้ในปี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en-GB"/>
        </w:rPr>
        <w:t>2569</w:t>
      </w:r>
      <w:r w:rsidR="441D2740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จำนวนเงินที่เปิดเผย</w:t>
      </w:r>
      <w:r w:rsidR="00B9326B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ข้างต้นไม่รวมสิ่งตอบแทนผันแปรที่มีข้อจำกัด</w:t>
      </w:r>
    </w:p>
    <w:p w14:paraId="3BC14F12" w14:textId="77777777" w:rsidR="00157370" w:rsidRPr="00321218" w:rsidRDefault="00157370" w:rsidP="00AF4812">
      <w:pPr>
        <w:spacing w:before="20" w:after="20"/>
        <w:jc w:val="thaiDistribute"/>
        <w:rPr>
          <w:rFonts w:ascii="Browallia New" w:hAnsi="Browallia New" w:cs="Browallia New" w:hint="cs"/>
          <w:color w:val="000000" w:themeColor="text1"/>
        </w:rPr>
      </w:pPr>
    </w:p>
    <w:p w14:paraId="421AEA8C" w14:textId="032373E3" w:rsidR="0E1FF16C" w:rsidRPr="00321218" w:rsidRDefault="0E1FF16C" w:rsidP="00AF4812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  <w:t>เงินกู้ยืมระยะยาวจากสถาบันการเงิน</w:t>
      </w:r>
    </w:p>
    <w:p w14:paraId="785D1C1F" w14:textId="77777777" w:rsidR="0087189B" w:rsidRPr="00321218" w:rsidRDefault="0087189B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u w:val="single"/>
        </w:rPr>
      </w:pPr>
    </w:p>
    <w:p w14:paraId="2D0EDFF3" w14:textId="1C782E1B" w:rsidR="0E1FF16C" w:rsidRPr="00321218" w:rsidRDefault="0E1FF16C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>รายการเคลื่อนไหวของเงินกู้ยืมระยะยาวจากสถาบันการเงินของ</w:t>
      </w:r>
      <w:r w:rsidR="008722CF"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กลุ่มบริษัท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>สามารถวิเคราะห์ได้ดังนี้</w:t>
      </w:r>
    </w:p>
    <w:p w14:paraId="18F94CBD" w14:textId="59BDE570" w:rsidR="0E1FF16C" w:rsidRPr="00321218" w:rsidRDefault="0E1FF16C" w:rsidP="00AF4812">
      <w:pPr>
        <w:spacing w:before="20" w:after="20"/>
        <w:jc w:val="both"/>
        <w:rPr>
          <w:rFonts w:ascii="Browallia New" w:hAnsi="Browallia New" w:cs="Browallia New" w:hint="cs"/>
          <w:color w:val="000000" w:themeColor="text1"/>
          <w:sz w:val="16"/>
          <w:szCs w:val="16"/>
        </w:rPr>
      </w:pPr>
    </w:p>
    <w:tbl>
      <w:tblPr>
        <w:tblW w:w="0" w:type="auto"/>
        <w:tblInd w:w="142" w:type="dxa"/>
        <w:tblLook w:val="06A0" w:firstRow="1" w:lastRow="0" w:firstColumn="1" w:lastColumn="0" w:noHBand="1" w:noVBand="1"/>
      </w:tblPr>
      <w:tblGrid>
        <w:gridCol w:w="5523"/>
        <w:gridCol w:w="1681"/>
        <w:gridCol w:w="1681"/>
      </w:tblGrid>
      <w:tr w:rsidR="00D01F2C" w:rsidRPr="00321218" w14:paraId="09ABB5D6" w14:textId="77777777" w:rsidTr="00D01F2C">
        <w:trPr>
          <w:trHeight w:val="15"/>
        </w:trPr>
        <w:tc>
          <w:tcPr>
            <w:tcW w:w="5523" w:type="dxa"/>
            <w:tcMar>
              <w:left w:w="108" w:type="dxa"/>
              <w:right w:w="108" w:type="dxa"/>
            </w:tcMar>
            <w:vAlign w:val="bottom"/>
          </w:tcPr>
          <w:p w14:paraId="78D6889A" w14:textId="77777777" w:rsidR="00D01F2C" w:rsidRPr="00321218" w:rsidRDefault="00D01F2C" w:rsidP="00AF4812">
            <w:pPr>
              <w:spacing w:before="20" w:after="20"/>
              <w:ind w:left="30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</w:pPr>
          </w:p>
        </w:tc>
        <w:tc>
          <w:tcPr>
            <w:tcW w:w="3362" w:type="dxa"/>
            <w:gridSpan w:val="2"/>
            <w:tcBorders>
              <w:top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594365F8" w14:textId="786F1D24" w:rsidR="00D01F2C" w:rsidRPr="00321218" w:rsidRDefault="00D01F2C" w:rsidP="00AF4812">
            <w:pPr>
              <w:spacing w:before="20" w:after="20"/>
              <w:ind w:right="-72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th"/>
              </w:rPr>
            </w:pP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 xml:space="preserve">(หน่วย </w:t>
            </w: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 xml:space="preserve">: </w:t>
            </w: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D01F2C" w:rsidRPr="00321218" w14:paraId="3F29F2A4" w14:textId="77777777" w:rsidTr="00D01F2C">
        <w:trPr>
          <w:trHeight w:val="15"/>
        </w:trPr>
        <w:tc>
          <w:tcPr>
            <w:tcW w:w="5523" w:type="dxa"/>
            <w:tcMar>
              <w:left w:w="108" w:type="dxa"/>
              <w:right w:w="108" w:type="dxa"/>
            </w:tcMar>
            <w:vAlign w:val="bottom"/>
          </w:tcPr>
          <w:p w14:paraId="26FF91A2" w14:textId="5B6BC46C" w:rsidR="00D01F2C" w:rsidRPr="00321218" w:rsidRDefault="00D01F2C" w:rsidP="00AF4812">
            <w:pPr>
              <w:spacing w:before="20" w:after="20"/>
              <w:ind w:left="30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3362" w:type="dxa"/>
            <w:gridSpan w:val="2"/>
            <w:tcBorders>
              <w:top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D0ED01E" w14:textId="3D7792E8" w:rsidR="00D01F2C" w:rsidRPr="00321218" w:rsidRDefault="00D01F2C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th"/>
              </w:rPr>
              <w:t>งบการเงินรวมและ</w:t>
            </w:r>
          </w:p>
          <w:p w14:paraId="581ED098" w14:textId="57B4FB73" w:rsidR="00D01F2C" w:rsidRPr="00321218" w:rsidRDefault="00D01F2C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th"/>
              </w:rPr>
              <w:t>งบการเงินเฉพาะกิจการ</w:t>
            </w:r>
          </w:p>
        </w:tc>
      </w:tr>
      <w:tr w:rsidR="00D01F2C" w:rsidRPr="00321218" w14:paraId="1A56688C" w14:textId="77777777" w:rsidTr="00D01F2C">
        <w:trPr>
          <w:trHeight w:val="15"/>
        </w:trPr>
        <w:tc>
          <w:tcPr>
            <w:tcW w:w="5523" w:type="dxa"/>
            <w:tcMar>
              <w:left w:w="108" w:type="dxa"/>
              <w:right w:w="108" w:type="dxa"/>
            </w:tcMar>
            <w:vAlign w:val="bottom"/>
          </w:tcPr>
          <w:p w14:paraId="6FEE4089" w14:textId="2622525A" w:rsidR="00D01F2C" w:rsidRPr="00321218" w:rsidRDefault="00D01F2C" w:rsidP="00AF4812">
            <w:pPr>
              <w:spacing w:before="20" w:after="20"/>
              <w:ind w:left="30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1681" w:type="dxa"/>
            <w:tcBorders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92AC155" w14:textId="0AE8C284" w:rsidR="00D01F2C" w:rsidRPr="00321218" w:rsidRDefault="00D01F2C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2568</w:t>
            </w:r>
          </w:p>
        </w:tc>
        <w:tc>
          <w:tcPr>
            <w:tcW w:w="1681" w:type="dxa"/>
            <w:tcBorders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F293D84" w14:textId="1824D275" w:rsidR="00D01F2C" w:rsidRPr="00321218" w:rsidRDefault="00D01F2C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2567</w:t>
            </w:r>
          </w:p>
        </w:tc>
      </w:tr>
      <w:tr w:rsidR="00D01F2C" w:rsidRPr="00321218" w14:paraId="29A74CAD" w14:textId="77777777" w:rsidTr="00D01F2C">
        <w:trPr>
          <w:trHeight w:val="15"/>
        </w:trPr>
        <w:tc>
          <w:tcPr>
            <w:tcW w:w="5523" w:type="dxa"/>
            <w:tcMar>
              <w:left w:w="108" w:type="dxa"/>
              <w:right w:w="108" w:type="dxa"/>
            </w:tcMar>
            <w:vAlign w:val="bottom"/>
          </w:tcPr>
          <w:p w14:paraId="50A04E88" w14:textId="25846E80" w:rsidR="00D01F2C" w:rsidRPr="00321218" w:rsidRDefault="00D01F2C" w:rsidP="00AF4812">
            <w:pPr>
              <w:spacing w:before="20" w:after="20"/>
              <w:ind w:left="30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2"/>
                <w:szCs w:val="12"/>
                <w:lang w:val="th"/>
              </w:rPr>
              <w:t xml:space="preserve"> </w:t>
            </w:r>
          </w:p>
        </w:tc>
        <w:tc>
          <w:tcPr>
            <w:tcW w:w="1681" w:type="dxa"/>
            <w:tcBorders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53F3C41" w14:textId="280D017C" w:rsidR="00D01F2C" w:rsidRPr="00321218" w:rsidRDefault="00D01F2C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u w:val="single"/>
              </w:rPr>
            </w:pPr>
          </w:p>
        </w:tc>
        <w:tc>
          <w:tcPr>
            <w:tcW w:w="1681" w:type="dxa"/>
            <w:tcBorders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926FF59" w14:textId="15FEC31F" w:rsidR="00D01F2C" w:rsidRPr="00321218" w:rsidRDefault="00D01F2C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u w:val="single"/>
              </w:rPr>
            </w:pPr>
          </w:p>
        </w:tc>
      </w:tr>
      <w:tr w:rsidR="00D01F2C" w:rsidRPr="00321218" w14:paraId="73EDE738" w14:textId="77777777" w:rsidTr="00D01F2C">
        <w:trPr>
          <w:trHeight w:val="15"/>
        </w:trPr>
        <w:tc>
          <w:tcPr>
            <w:tcW w:w="5523" w:type="dxa"/>
            <w:tcMar>
              <w:left w:w="108" w:type="dxa"/>
              <w:right w:w="108" w:type="dxa"/>
            </w:tcMar>
            <w:vAlign w:val="bottom"/>
          </w:tcPr>
          <w:p w14:paraId="6BDCDA1E" w14:textId="6AD89EA0" w:rsidR="00D01F2C" w:rsidRPr="00321218" w:rsidRDefault="00D01F2C" w:rsidP="00AF4812">
            <w:pPr>
              <w:spacing w:before="20" w:after="20"/>
              <w:ind w:left="30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 xml:space="preserve">ณ วันที่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 xml:space="preserve"> มกราคม</w:t>
            </w:r>
          </w:p>
        </w:tc>
        <w:tc>
          <w:tcPr>
            <w:tcW w:w="1681" w:type="dxa"/>
            <w:tcMar>
              <w:left w:w="108" w:type="dxa"/>
              <w:right w:w="108" w:type="dxa"/>
            </w:tcMar>
            <w:vAlign w:val="bottom"/>
          </w:tcPr>
          <w:p w14:paraId="08392A48" w14:textId="35F30565" w:rsidR="00D01F2C" w:rsidRPr="00321218" w:rsidRDefault="00D01F2C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17,554,131</w:t>
            </w:r>
          </w:p>
        </w:tc>
        <w:tc>
          <w:tcPr>
            <w:tcW w:w="1681" w:type="dxa"/>
            <w:tcMar>
              <w:left w:w="108" w:type="dxa"/>
              <w:right w:w="108" w:type="dxa"/>
            </w:tcMar>
            <w:vAlign w:val="bottom"/>
          </w:tcPr>
          <w:p w14:paraId="4F58F4B8" w14:textId="48B193B8" w:rsidR="00D01F2C" w:rsidRPr="00321218" w:rsidRDefault="00D01F2C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36,554,014</w:t>
            </w:r>
          </w:p>
        </w:tc>
      </w:tr>
      <w:tr w:rsidR="00D01F2C" w:rsidRPr="00321218" w14:paraId="5ADA8980" w14:textId="77777777" w:rsidTr="00D01F2C">
        <w:trPr>
          <w:trHeight w:val="15"/>
        </w:trPr>
        <w:tc>
          <w:tcPr>
            <w:tcW w:w="5523" w:type="dxa"/>
            <w:tcMar>
              <w:left w:w="108" w:type="dxa"/>
              <w:right w:w="108" w:type="dxa"/>
            </w:tcMar>
            <w:vAlign w:val="bottom"/>
          </w:tcPr>
          <w:p w14:paraId="2D441AB3" w14:textId="7A756C38" w:rsidR="00D01F2C" w:rsidRPr="00321218" w:rsidRDefault="00D01F2C" w:rsidP="00AF4812">
            <w:pPr>
              <w:spacing w:before="20" w:after="20"/>
              <w:ind w:left="30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ชำระเงินกู้ยืมระหว่างปี</w:t>
            </w:r>
          </w:p>
        </w:tc>
        <w:tc>
          <w:tcPr>
            <w:tcW w:w="1681" w:type="dxa"/>
            <w:tcBorders>
              <w:bottom w:val="single" w:sz="2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123D9342" w14:textId="7BDE70AF" w:rsidR="00D01F2C" w:rsidRPr="00321218" w:rsidRDefault="00D01F2C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(10,774,161)</w:t>
            </w:r>
          </w:p>
        </w:tc>
        <w:tc>
          <w:tcPr>
            <w:tcW w:w="1681" w:type="dxa"/>
            <w:tcBorders>
              <w:left w:val="nil"/>
              <w:bottom w:val="single" w:sz="2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536A444B" w14:textId="513F445A" w:rsidR="00D01F2C" w:rsidRPr="00321218" w:rsidRDefault="00D01F2C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(18,999,883)</w:t>
            </w:r>
          </w:p>
        </w:tc>
      </w:tr>
      <w:tr w:rsidR="00D01F2C" w:rsidRPr="00321218" w14:paraId="0418FB36" w14:textId="77777777" w:rsidTr="00D01F2C">
        <w:trPr>
          <w:trHeight w:val="15"/>
        </w:trPr>
        <w:tc>
          <w:tcPr>
            <w:tcW w:w="5523" w:type="dxa"/>
            <w:tcMar>
              <w:left w:w="108" w:type="dxa"/>
              <w:right w:w="108" w:type="dxa"/>
            </w:tcMar>
            <w:vAlign w:val="bottom"/>
          </w:tcPr>
          <w:p w14:paraId="123212A4" w14:textId="1D651A4C" w:rsidR="00D01F2C" w:rsidRPr="00321218" w:rsidRDefault="00D01F2C" w:rsidP="00AF4812">
            <w:pPr>
              <w:spacing w:before="20" w:after="20"/>
              <w:ind w:left="30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 xml:space="preserve">ณ วันที่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 xml:space="preserve"> ธันวาคม</w:t>
            </w:r>
          </w:p>
        </w:tc>
        <w:tc>
          <w:tcPr>
            <w:tcW w:w="1681" w:type="dxa"/>
            <w:tcBorders>
              <w:top w:val="single" w:sz="2" w:space="0" w:color="auto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D620500" w14:textId="04FEC24A" w:rsidR="00D01F2C" w:rsidRPr="00321218" w:rsidRDefault="00D01F2C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6,779,970</w:t>
            </w:r>
          </w:p>
        </w:tc>
        <w:tc>
          <w:tcPr>
            <w:tcW w:w="1681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5CE478C" w14:textId="187F39A2" w:rsidR="00D01F2C" w:rsidRPr="00321218" w:rsidRDefault="00D01F2C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17,554,131</w:t>
            </w:r>
          </w:p>
        </w:tc>
      </w:tr>
    </w:tbl>
    <w:p w14:paraId="795A88BC" w14:textId="375621A3" w:rsidR="0E1FF16C" w:rsidRPr="00321218" w:rsidRDefault="0E1FF16C" w:rsidP="00AF4812">
      <w:pPr>
        <w:spacing w:before="20" w:after="20"/>
        <w:jc w:val="both"/>
        <w:rPr>
          <w:rFonts w:ascii="Browallia New" w:hAnsi="Browallia New" w:cs="Browallia New" w:hint="cs"/>
          <w:color w:val="000000" w:themeColor="text1"/>
          <w:sz w:val="16"/>
          <w:szCs w:val="16"/>
        </w:rPr>
      </w:pPr>
    </w:p>
    <w:p w14:paraId="7C422FF8" w14:textId="7E5545B3" w:rsidR="0E1FF16C" w:rsidRPr="00401C91" w:rsidRDefault="0E1FF16C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ณ 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>วันที่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 </w:t>
      </w:r>
      <w:r w:rsidR="00BB3064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31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 ธันวาคม </w:t>
      </w:r>
      <w:r w:rsidR="00BB3064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56</w:t>
      </w:r>
      <w:r w:rsidR="00B9326B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8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 เงินกู้ยืมระยะยาวจากสถาบันการเงินของ</w:t>
      </w:r>
      <w:r w:rsidR="008722C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th"/>
        </w:rPr>
        <w:t>กลุ่มบริษัท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เป็นเงินกู้ยืมในสกุลเงินบาท มีอัตราดอกเบี้ยร้อยละ MLR - 2.50 ถึง ร้อยละ MLR - 2.00 ต่อปี (</w:t>
      </w:r>
      <w:r w:rsidR="00BB3064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56</w:t>
      </w:r>
      <w:r w:rsidR="00B9326B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7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 : ร้อยละ MLR - 2.50 ถึง ร้อยละ MLR - 2.00 ต่อปี) โดยครบกำหนดชำระภายใน </w:t>
      </w:r>
      <w:r w:rsidR="00BB3064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1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 ถึง </w:t>
      </w:r>
      <w:r w:rsidR="00BB3064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4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 ปี (</w:t>
      </w:r>
      <w:r w:rsidR="00BB3064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56</w:t>
      </w:r>
      <w:r w:rsidR="00B9326B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7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 : กำหนดชำระคืนภายใน </w:t>
      </w:r>
      <w:r w:rsidR="00B9326B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1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 ถึง </w:t>
      </w:r>
      <w:r w:rsidR="00B9326B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4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 ปี)</w:t>
      </w:r>
      <w:r w:rsidRPr="00321218">
        <w:rPr>
          <w:rFonts w:ascii="Browallia New" w:eastAsia="Browallia New" w:hAnsi="Browallia New" w:cs="Browallia New" w:hint="cs"/>
          <w:color w:val="000000" w:themeColor="text1"/>
          <w:sz w:val="16"/>
          <w:szCs w:val="16"/>
          <w:lang w:val="en-GB"/>
        </w:rPr>
        <w:t xml:space="preserve"> </w:t>
      </w:r>
    </w:p>
    <w:p w14:paraId="0F9714E4" w14:textId="1A1A4055" w:rsidR="0E1FF16C" w:rsidRPr="00401C91" w:rsidRDefault="0E1FF16C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lastRenderedPageBreak/>
        <w:t xml:space="preserve">ณ 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>วันที่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 </w:t>
      </w:r>
      <w:r w:rsidR="00BB3064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3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1 ธันวาคม</w:t>
      </w:r>
      <w:r w:rsidR="00B9326B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256</w:t>
      </w:r>
      <w:r w:rsidR="00B9326B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8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 เงินกู้ยืมระยะยาวของ</w:t>
      </w:r>
      <w:r w:rsidR="008722C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th"/>
        </w:rPr>
        <w:t>กลุ่มบริษัท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เป็นหนี้สินที่มีหลักประกัน</w:t>
      </w:r>
      <w:r w:rsidR="00C33BFC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th"/>
        </w:rPr>
        <w:t>โ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ดย</w:t>
      </w:r>
      <w:r w:rsidR="008722C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th"/>
        </w:rPr>
        <w:t>กลุ่มบริษั</w:t>
      </w:r>
      <w:r w:rsidR="00401C91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th"/>
        </w:rPr>
        <w:t>ท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ได้นำอสังหาริมทรัพย์</w:t>
      </w:r>
      <w:r w:rsidR="00401C91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th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เพื่อการลงทุนไปเป็นหลักทรัพย์ค้ำประกันรวมถึงหลักประกันจากบริษัทประกันสินเชื่ออุตสาหกร</w:t>
      </w:r>
      <w:r w:rsidR="00C33BFC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th"/>
        </w:rPr>
        <w:t>ร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มข</w:t>
      </w:r>
      <w:r w:rsidR="00401C91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th"/>
        </w:rPr>
        <w:t>น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าด</w:t>
      </w:r>
      <w:r w:rsidRPr="00401C91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ย่อม</w:t>
      </w:r>
      <w:r w:rsidR="00401C91" w:rsidRPr="00401C91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th"/>
        </w:rPr>
        <w:t xml:space="preserve"> </w:t>
      </w:r>
      <w:r w:rsidRPr="00401C91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นอกจากนี้เงิน</w:t>
      </w:r>
      <w:r w:rsidR="00C33BFC" w:rsidRPr="00401C91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th"/>
        </w:rPr>
        <w:t xml:space="preserve"> </w:t>
      </w:r>
      <w:r w:rsidRPr="00401C91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กู้ยืมดังกล่าวถูกค้ำประกันโดยกรรมการและผู้บริหารของบริษัท และบริษัทย่อย</w:t>
      </w:r>
    </w:p>
    <w:p w14:paraId="0D86A945" w14:textId="7C22ADA7" w:rsidR="00157370" w:rsidRPr="00321218" w:rsidRDefault="0E1FF16C" w:rsidP="00AF4812">
      <w:pPr>
        <w:spacing w:before="20" w:after="20"/>
        <w:ind w:left="540"/>
        <w:jc w:val="both"/>
        <w:rPr>
          <w:rFonts w:ascii="Browallia New" w:hAnsi="Browallia New" w:cs="Browallia New" w:hint="cs"/>
          <w:color w:val="000000" w:themeColor="text1"/>
          <w:sz w:val="16"/>
          <w:szCs w:val="1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16"/>
          <w:szCs w:val="16"/>
          <w:lang w:val="en-GB"/>
        </w:rPr>
        <w:t xml:space="preserve"> </w:t>
      </w:r>
    </w:p>
    <w:tbl>
      <w:tblPr>
        <w:tblW w:w="9540" w:type="dxa"/>
        <w:tblLook w:val="04A0" w:firstRow="1" w:lastRow="0" w:firstColumn="1" w:lastColumn="0" w:noHBand="0" w:noVBand="1"/>
      </w:tblPr>
      <w:tblGrid>
        <w:gridCol w:w="975"/>
        <w:gridCol w:w="692"/>
        <w:gridCol w:w="951"/>
        <w:gridCol w:w="918"/>
        <w:gridCol w:w="1078"/>
        <w:gridCol w:w="3072"/>
        <w:gridCol w:w="954"/>
        <w:gridCol w:w="900"/>
      </w:tblGrid>
      <w:tr w:rsidR="002B3124" w:rsidRPr="00321218" w14:paraId="164814F2" w14:textId="77777777" w:rsidTr="002E48CD">
        <w:trPr>
          <w:trHeight w:val="235"/>
          <w:tblHeader/>
        </w:trPr>
        <w:tc>
          <w:tcPr>
            <w:tcW w:w="97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D1B288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BAD3F1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91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61716E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07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498199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</w:pPr>
          </w:p>
        </w:tc>
        <w:tc>
          <w:tcPr>
            <w:tcW w:w="307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FD8EFF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nil"/>
              <w:right w:val="nil"/>
            </w:tcBorders>
            <w:vAlign w:val="center"/>
            <w:hideMark/>
          </w:tcPr>
          <w:p w14:paraId="2F6379E5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จำนวนเงิน</w:t>
            </w:r>
          </w:p>
        </w:tc>
      </w:tr>
      <w:tr w:rsidR="002B3124" w:rsidRPr="00321218" w14:paraId="44F3B755" w14:textId="77777777" w:rsidTr="002E48CD">
        <w:trPr>
          <w:trHeight w:val="235"/>
          <w:tblHeader/>
        </w:trPr>
        <w:tc>
          <w:tcPr>
            <w:tcW w:w="975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665837B7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nil"/>
              <w:right w:val="nil"/>
            </w:tcBorders>
            <w:vAlign w:val="center"/>
            <w:hideMark/>
          </w:tcPr>
          <w:p w14:paraId="615E6356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918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7D15BDBE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078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461D2A9E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</w:pPr>
          </w:p>
        </w:tc>
        <w:tc>
          <w:tcPr>
            <w:tcW w:w="3072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67F8CE55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nil"/>
              <w:right w:val="nil"/>
            </w:tcBorders>
            <w:vAlign w:val="center"/>
            <w:hideMark/>
          </w:tcPr>
          <w:p w14:paraId="4F10720A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ล้านบาท)</w:t>
            </w:r>
          </w:p>
        </w:tc>
      </w:tr>
      <w:tr w:rsidR="002B3124" w:rsidRPr="00321218" w14:paraId="4456A3A2" w14:textId="77777777" w:rsidTr="002E48CD">
        <w:trPr>
          <w:trHeight w:val="235"/>
          <w:tblHeader/>
        </w:trPr>
        <w:tc>
          <w:tcPr>
            <w:tcW w:w="97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4CD1F94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วงเงิน</w:t>
            </w:r>
          </w:p>
        </w:tc>
        <w:tc>
          <w:tcPr>
            <w:tcW w:w="69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C415997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2568</w:t>
            </w:r>
          </w:p>
        </w:tc>
        <w:tc>
          <w:tcPr>
            <w:tcW w:w="95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216D41D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2567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0D449B4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ระยะเวลา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B1C712D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อัตราดอกเบี้ย</w:t>
            </w:r>
          </w:p>
        </w:tc>
        <w:tc>
          <w:tcPr>
            <w:tcW w:w="307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D2ED60B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การชำระเงิน</w:t>
            </w:r>
          </w:p>
        </w:tc>
        <w:tc>
          <w:tcPr>
            <w:tcW w:w="954" w:type="dxa"/>
            <w:tcBorders>
              <w:left w:val="nil"/>
              <w:right w:val="nil"/>
            </w:tcBorders>
            <w:vAlign w:val="center"/>
            <w:hideMark/>
          </w:tcPr>
          <w:p w14:paraId="58D61FDD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2568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  <w:hideMark/>
          </w:tcPr>
          <w:p w14:paraId="29914025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2567</w:t>
            </w:r>
          </w:p>
        </w:tc>
      </w:tr>
      <w:tr w:rsidR="002B3124" w:rsidRPr="00321218" w14:paraId="01C43661" w14:textId="77777777" w:rsidTr="00BB3064">
        <w:trPr>
          <w:trHeight w:val="412"/>
        </w:trPr>
        <w:tc>
          <w:tcPr>
            <w:tcW w:w="975" w:type="dxa"/>
            <w:vMerge w:val="restart"/>
            <w:vAlign w:val="center"/>
            <w:hideMark/>
          </w:tcPr>
          <w:p w14:paraId="4AD04FAC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วงเงินที่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692" w:type="dxa"/>
            <w:vMerge w:val="restart"/>
            <w:vAlign w:val="center"/>
            <w:hideMark/>
          </w:tcPr>
          <w:p w14:paraId="348D60D0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4.31</w:t>
            </w:r>
          </w:p>
        </w:tc>
        <w:tc>
          <w:tcPr>
            <w:tcW w:w="951" w:type="dxa"/>
            <w:vMerge w:val="restart"/>
            <w:vAlign w:val="center"/>
            <w:hideMark/>
          </w:tcPr>
          <w:p w14:paraId="2EC7D18C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4.31</w:t>
            </w:r>
          </w:p>
        </w:tc>
        <w:tc>
          <w:tcPr>
            <w:tcW w:w="918" w:type="dxa"/>
            <w:vMerge w:val="restart"/>
            <w:vAlign w:val="center"/>
            <w:hideMark/>
          </w:tcPr>
          <w:p w14:paraId="42BEB45C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84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078" w:type="dxa"/>
            <w:vMerge w:val="restart"/>
            <w:vAlign w:val="center"/>
            <w:hideMark/>
          </w:tcPr>
          <w:p w14:paraId="291A18B9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MLR</w:t>
            </w:r>
          </w:p>
        </w:tc>
        <w:tc>
          <w:tcPr>
            <w:tcW w:w="3072" w:type="dxa"/>
            <w:noWrap/>
            <w:vAlign w:val="center"/>
            <w:hideMark/>
          </w:tcPr>
          <w:p w14:paraId="693328E0" w14:textId="77777777" w:rsidR="00D00C4F" w:rsidRPr="00321218" w:rsidRDefault="00D00C4F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ชำระดอกเบี้ยทุกเดือน</w:t>
            </w:r>
          </w:p>
        </w:tc>
        <w:tc>
          <w:tcPr>
            <w:tcW w:w="954" w:type="dxa"/>
            <w:vMerge w:val="restart"/>
            <w:vAlign w:val="center"/>
            <w:hideMark/>
          </w:tcPr>
          <w:p w14:paraId="6AB41800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0.87</w:t>
            </w:r>
          </w:p>
        </w:tc>
        <w:tc>
          <w:tcPr>
            <w:tcW w:w="900" w:type="dxa"/>
            <w:vMerge w:val="restart"/>
            <w:vAlign w:val="center"/>
            <w:hideMark/>
          </w:tcPr>
          <w:p w14:paraId="1A09B728" w14:textId="6613B482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1.5</w:t>
            </w:r>
            <w:r w:rsidR="003F6F93"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0</w:t>
            </w:r>
          </w:p>
        </w:tc>
      </w:tr>
      <w:tr w:rsidR="002B3124" w:rsidRPr="00321218" w14:paraId="4B0D9CDE" w14:textId="77777777" w:rsidTr="00BB3064">
        <w:trPr>
          <w:trHeight w:val="412"/>
        </w:trPr>
        <w:tc>
          <w:tcPr>
            <w:tcW w:w="975" w:type="dxa"/>
            <w:vMerge/>
            <w:vAlign w:val="center"/>
            <w:hideMark/>
          </w:tcPr>
          <w:p w14:paraId="5F66C73B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692" w:type="dxa"/>
            <w:vMerge/>
            <w:vAlign w:val="center"/>
            <w:hideMark/>
          </w:tcPr>
          <w:p w14:paraId="04F611C9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14:paraId="6F14ECFC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918" w:type="dxa"/>
            <w:vMerge/>
            <w:vAlign w:val="center"/>
            <w:hideMark/>
          </w:tcPr>
          <w:p w14:paraId="10D47CC1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14:paraId="42C2BFAC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3072" w:type="dxa"/>
            <w:noWrap/>
            <w:vAlign w:val="center"/>
            <w:hideMark/>
          </w:tcPr>
          <w:p w14:paraId="443FEEDE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ก.ค.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63 -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พ.ย.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69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ชำระเงินต้นพร้อมดอกเบี้ย เดือนละ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61,900.00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บาท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954" w:type="dxa"/>
            <w:vMerge/>
            <w:vAlign w:val="center"/>
            <w:hideMark/>
          </w:tcPr>
          <w:p w14:paraId="63BB9C21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2F6183E4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</w:tr>
      <w:tr w:rsidR="002B3124" w:rsidRPr="00321218" w14:paraId="30277E26" w14:textId="77777777" w:rsidTr="00BB3064">
        <w:trPr>
          <w:trHeight w:val="412"/>
        </w:trPr>
        <w:tc>
          <w:tcPr>
            <w:tcW w:w="975" w:type="dxa"/>
            <w:vMerge/>
            <w:vAlign w:val="center"/>
            <w:hideMark/>
          </w:tcPr>
          <w:p w14:paraId="6447BEB9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692" w:type="dxa"/>
            <w:vMerge/>
            <w:vAlign w:val="center"/>
            <w:hideMark/>
          </w:tcPr>
          <w:p w14:paraId="2F6CA363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951" w:type="dxa"/>
            <w:vMerge/>
            <w:vAlign w:val="center"/>
            <w:hideMark/>
          </w:tcPr>
          <w:p w14:paraId="75C4E12E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918" w:type="dxa"/>
            <w:vMerge/>
            <w:vAlign w:val="center"/>
            <w:hideMark/>
          </w:tcPr>
          <w:p w14:paraId="1CFFA836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14:paraId="16E4D4E5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3072" w:type="dxa"/>
            <w:noWrap/>
            <w:vAlign w:val="center"/>
            <w:hideMark/>
          </w:tcPr>
          <w:p w14:paraId="63C80E49" w14:textId="77777777" w:rsidR="00D00C4F" w:rsidRPr="00321218" w:rsidRDefault="00D00C4F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ธ.ค.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69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ชำระเงินต้นพร้อมดอกเบี้ยให้หมดภายใน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84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เดือน นับแต่วันที่เบิกเงินกู้ครั้งแรก</w:t>
            </w:r>
          </w:p>
        </w:tc>
        <w:tc>
          <w:tcPr>
            <w:tcW w:w="954" w:type="dxa"/>
            <w:vMerge/>
            <w:vAlign w:val="center"/>
            <w:hideMark/>
          </w:tcPr>
          <w:p w14:paraId="0CD8F019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797F9FEF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</w:tr>
      <w:tr w:rsidR="002B3124" w:rsidRPr="00321218" w14:paraId="4D003F95" w14:textId="77777777" w:rsidTr="00BB3064">
        <w:trPr>
          <w:trHeight w:val="508"/>
        </w:trPr>
        <w:tc>
          <w:tcPr>
            <w:tcW w:w="975" w:type="dxa"/>
            <w:vMerge w:val="restart"/>
            <w:tcBorders>
              <w:top w:val="nil"/>
            </w:tcBorders>
            <w:vAlign w:val="center"/>
            <w:hideMark/>
          </w:tcPr>
          <w:p w14:paraId="761F480D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วงเงินที่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692" w:type="dxa"/>
            <w:vMerge w:val="restart"/>
            <w:tcBorders>
              <w:top w:val="nil"/>
            </w:tcBorders>
            <w:vAlign w:val="center"/>
            <w:hideMark/>
          </w:tcPr>
          <w:p w14:paraId="291C092B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5.16</w:t>
            </w:r>
          </w:p>
        </w:tc>
        <w:tc>
          <w:tcPr>
            <w:tcW w:w="951" w:type="dxa"/>
            <w:vMerge w:val="restart"/>
            <w:tcBorders>
              <w:top w:val="nil"/>
            </w:tcBorders>
            <w:vAlign w:val="center"/>
            <w:hideMark/>
          </w:tcPr>
          <w:p w14:paraId="33988692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5.16</w:t>
            </w:r>
          </w:p>
        </w:tc>
        <w:tc>
          <w:tcPr>
            <w:tcW w:w="918" w:type="dxa"/>
            <w:vMerge w:val="restart"/>
            <w:tcBorders>
              <w:top w:val="nil"/>
            </w:tcBorders>
            <w:vAlign w:val="center"/>
            <w:hideMark/>
          </w:tcPr>
          <w:p w14:paraId="7D6F619B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84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078" w:type="dxa"/>
            <w:vMerge w:val="restart"/>
            <w:tcBorders>
              <w:top w:val="nil"/>
            </w:tcBorders>
            <w:vAlign w:val="center"/>
            <w:hideMark/>
          </w:tcPr>
          <w:p w14:paraId="35007DF5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MLR</w:t>
            </w:r>
          </w:p>
        </w:tc>
        <w:tc>
          <w:tcPr>
            <w:tcW w:w="3072" w:type="dxa"/>
            <w:tcBorders>
              <w:top w:val="nil"/>
            </w:tcBorders>
            <w:noWrap/>
            <w:vAlign w:val="center"/>
            <w:hideMark/>
          </w:tcPr>
          <w:p w14:paraId="6EECE336" w14:textId="77777777" w:rsidR="00D00C4F" w:rsidRPr="00321218" w:rsidRDefault="00D00C4F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ชำระดอกเบี้ยทุกเดือน</w:t>
            </w:r>
          </w:p>
        </w:tc>
        <w:tc>
          <w:tcPr>
            <w:tcW w:w="954" w:type="dxa"/>
            <w:vMerge w:val="restart"/>
            <w:tcBorders>
              <w:top w:val="nil"/>
            </w:tcBorders>
            <w:vAlign w:val="center"/>
            <w:hideMark/>
          </w:tcPr>
          <w:p w14:paraId="10D58C33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1.06</w:t>
            </w:r>
          </w:p>
        </w:tc>
        <w:tc>
          <w:tcPr>
            <w:tcW w:w="900" w:type="dxa"/>
            <w:vMerge w:val="restart"/>
            <w:tcBorders>
              <w:top w:val="nil"/>
            </w:tcBorders>
            <w:vAlign w:val="center"/>
            <w:hideMark/>
          </w:tcPr>
          <w:p w14:paraId="6B70447C" w14:textId="1D00C2A9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1.8</w:t>
            </w:r>
            <w:r w:rsidR="003F6F93"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0</w:t>
            </w:r>
          </w:p>
        </w:tc>
      </w:tr>
      <w:tr w:rsidR="002B3124" w:rsidRPr="00321218" w14:paraId="4404AEFA" w14:textId="77777777" w:rsidTr="00BB3064">
        <w:trPr>
          <w:trHeight w:val="412"/>
        </w:trPr>
        <w:tc>
          <w:tcPr>
            <w:tcW w:w="975" w:type="dxa"/>
            <w:vMerge/>
            <w:tcBorders>
              <w:top w:val="nil"/>
            </w:tcBorders>
            <w:vAlign w:val="center"/>
            <w:hideMark/>
          </w:tcPr>
          <w:p w14:paraId="1D941EC2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692" w:type="dxa"/>
            <w:vMerge/>
            <w:tcBorders>
              <w:top w:val="nil"/>
            </w:tcBorders>
            <w:vAlign w:val="center"/>
            <w:hideMark/>
          </w:tcPr>
          <w:p w14:paraId="566CB3F8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951" w:type="dxa"/>
            <w:vMerge/>
            <w:tcBorders>
              <w:top w:val="nil"/>
            </w:tcBorders>
            <w:vAlign w:val="center"/>
            <w:hideMark/>
          </w:tcPr>
          <w:p w14:paraId="2341137A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918" w:type="dxa"/>
            <w:vMerge/>
            <w:tcBorders>
              <w:top w:val="nil"/>
            </w:tcBorders>
            <w:vAlign w:val="center"/>
            <w:hideMark/>
          </w:tcPr>
          <w:p w14:paraId="1294F5C2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078" w:type="dxa"/>
            <w:vMerge/>
            <w:tcBorders>
              <w:top w:val="nil"/>
            </w:tcBorders>
            <w:vAlign w:val="center"/>
            <w:hideMark/>
          </w:tcPr>
          <w:p w14:paraId="77A4BD0F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3072" w:type="dxa"/>
            <w:tcBorders>
              <w:top w:val="nil"/>
            </w:tcBorders>
            <w:noWrap/>
            <w:vAlign w:val="center"/>
            <w:hideMark/>
          </w:tcPr>
          <w:p w14:paraId="05F5E163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ก.ค.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63 -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พ.ย.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69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ชำระเงินต้นพร้อมดอกเบี้ย เดือนละ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74,100.00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บาท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954" w:type="dxa"/>
            <w:vMerge/>
            <w:tcBorders>
              <w:top w:val="nil"/>
            </w:tcBorders>
            <w:vAlign w:val="center"/>
            <w:hideMark/>
          </w:tcPr>
          <w:p w14:paraId="44D44D09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  <w:vAlign w:val="center"/>
            <w:hideMark/>
          </w:tcPr>
          <w:p w14:paraId="1F9C2358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</w:tr>
      <w:tr w:rsidR="002B3124" w:rsidRPr="00321218" w14:paraId="2E5A84E2" w14:textId="77777777" w:rsidTr="00BB3064">
        <w:trPr>
          <w:trHeight w:val="412"/>
        </w:trPr>
        <w:tc>
          <w:tcPr>
            <w:tcW w:w="975" w:type="dxa"/>
            <w:vMerge/>
            <w:tcBorders>
              <w:top w:val="nil"/>
            </w:tcBorders>
            <w:vAlign w:val="center"/>
            <w:hideMark/>
          </w:tcPr>
          <w:p w14:paraId="02B975A8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692" w:type="dxa"/>
            <w:vMerge/>
            <w:tcBorders>
              <w:top w:val="nil"/>
            </w:tcBorders>
            <w:vAlign w:val="center"/>
            <w:hideMark/>
          </w:tcPr>
          <w:p w14:paraId="1FE3506D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951" w:type="dxa"/>
            <w:vMerge/>
            <w:tcBorders>
              <w:top w:val="nil"/>
            </w:tcBorders>
            <w:vAlign w:val="center"/>
            <w:hideMark/>
          </w:tcPr>
          <w:p w14:paraId="6E912762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918" w:type="dxa"/>
            <w:vMerge/>
            <w:tcBorders>
              <w:top w:val="nil"/>
            </w:tcBorders>
            <w:vAlign w:val="center"/>
            <w:hideMark/>
          </w:tcPr>
          <w:p w14:paraId="51A0DDE0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078" w:type="dxa"/>
            <w:vMerge/>
            <w:tcBorders>
              <w:top w:val="nil"/>
            </w:tcBorders>
            <w:vAlign w:val="center"/>
            <w:hideMark/>
          </w:tcPr>
          <w:p w14:paraId="236CBD35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3072" w:type="dxa"/>
            <w:tcBorders>
              <w:top w:val="nil"/>
            </w:tcBorders>
            <w:noWrap/>
            <w:vAlign w:val="center"/>
            <w:hideMark/>
          </w:tcPr>
          <w:p w14:paraId="1DA36423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ธ.ค.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69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ชำระเงินต้นพร้อมดอกเบี้ยให้หมดภายใน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84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เดือน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นับแต่วันที่เบิกเงินกู้ครั้งแรก</w:t>
            </w:r>
          </w:p>
        </w:tc>
        <w:tc>
          <w:tcPr>
            <w:tcW w:w="954" w:type="dxa"/>
            <w:vMerge/>
            <w:tcBorders>
              <w:top w:val="nil"/>
            </w:tcBorders>
            <w:vAlign w:val="center"/>
            <w:hideMark/>
          </w:tcPr>
          <w:p w14:paraId="204549F0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  <w:vAlign w:val="center"/>
            <w:hideMark/>
          </w:tcPr>
          <w:p w14:paraId="1D325102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</w:tr>
      <w:tr w:rsidR="002B3124" w:rsidRPr="00321218" w14:paraId="5EEF572F" w14:textId="77777777" w:rsidTr="00BB3064">
        <w:trPr>
          <w:trHeight w:val="412"/>
        </w:trPr>
        <w:tc>
          <w:tcPr>
            <w:tcW w:w="975" w:type="dxa"/>
            <w:vMerge w:val="restart"/>
            <w:tcBorders>
              <w:top w:val="nil"/>
            </w:tcBorders>
            <w:vAlign w:val="center"/>
            <w:hideMark/>
          </w:tcPr>
          <w:p w14:paraId="61A88CB2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วงเงินที่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692" w:type="dxa"/>
            <w:vMerge w:val="restart"/>
            <w:tcBorders>
              <w:top w:val="nil"/>
            </w:tcBorders>
            <w:vAlign w:val="center"/>
            <w:hideMark/>
          </w:tcPr>
          <w:p w14:paraId="1A2A6427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951" w:type="dxa"/>
            <w:vMerge w:val="restart"/>
            <w:tcBorders>
              <w:top w:val="nil"/>
            </w:tcBorders>
            <w:vAlign w:val="center"/>
            <w:hideMark/>
          </w:tcPr>
          <w:p w14:paraId="6750FDB0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918" w:type="dxa"/>
            <w:vMerge w:val="restart"/>
            <w:tcBorders>
              <w:top w:val="nil"/>
            </w:tcBorders>
            <w:vAlign w:val="center"/>
            <w:hideMark/>
          </w:tcPr>
          <w:p w14:paraId="29213AC1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60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078" w:type="dxa"/>
            <w:vMerge w:val="restart"/>
            <w:tcBorders>
              <w:top w:val="nil"/>
            </w:tcBorders>
            <w:vAlign w:val="center"/>
            <w:hideMark/>
          </w:tcPr>
          <w:p w14:paraId="7AD7D494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MLR</w:t>
            </w:r>
          </w:p>
        </w:tc>
        <w:tc>
          <w:tcPr>
            <w:tcW w:w="3072" w:type="dxa"/>
            <w:tcBorders>
              <w:top w:val="nil"/>
            </w:tcBorders>
            <w:noWrap/>
            <w:vAlign w:val="center"/>
            <w:hideMark/>
          </w:tcPr>
          <w:p w14:paraId="45032322" w14:textId="77777777" w:rsidR="00D00C4F" w:rsidRPr="00321218" w:rsidRDefault="00D00C4F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ชำระดอกเบี้ยทุกเดือน</w:t>
            </w:r>
          </w:p>
        </w:tc>
        <w:tc>
          <w:tcPr>
            <w:tcW w:w="954" w:type="dxa"/>
            <w:vMerge w:val="restart"/>
            <w:tcBorders>
              <w:top w:val="nil"/>
            </w:tcBorders>
            <w:vAlign w:val="center"/>
            <w:hideMark/>
          </w:tcPr>
          <w:p w14:paraId="2467A273" w14:textId="72F13AE2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0.5</w:t>
            </w:r>
            <w:r w:rsidR="003F6F93"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900" w:type="dxa"/>
            <w:vMerge w:val="restart"/>
            <w:tcBorders>
              <w:top w:val="nil"/>
            </w:tcBorders>
            <w:vAlign w:val="center"/>
            <w:hideMark/>
          </w:tcPr>
          <w:p w14:paraId="36CFDA1D" w14:textId="2FEB5A3A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7.12</w:t>
            </w:r>
          </w:p>
        </w:tc>
      </w:tr>
      <w:tr w:rsidR="002B3124" w:rsidRPr="00321218" w14:paraId="7D9EC3F3" w14:textId="77777777" w:rsidTr="00BB3064">
        <w:trPr>
          <w:trHeight w:val="412"/>
        </w:trPr>
        <w:tc>
          <w:tcPr>
            <w:tcW w:w="975" w:type="dxa"/>
            <w:vMerge/>
            <w:tcBorders>
              <w:top w:val="nil"/>
            </w:tcBorders>
            <w:vAlign w:val="center"/>
            <w:hideMark/>
          </w:tcPr>
          <w:p w14:paraId="1EF09F4F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692" w:type="dxa"/>
            <w:vMerge/>
            <w:tcBorders>
              <w:top w:val="nil"/>
            </w:tcBorders>
            <w:vAlign w:val="center"/>
            <w:hideMark/>
          </w:tcPr>
          <w:p w14:paraId="101C6F7F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951" w:type="dxa"/>
            <w:vMerge/>
            <w:tcBorders>
              <w:top w:val="nil"/>
            </w:tcBorders>
            <w:vAlign w:val="center"/>
            <w:hideMark/>
          </w:tcPr>
          <w:p w14:paraId="2DEE0DCA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918" w:type="dxa"/>
            <w:vMerge/>
            <w:tcBorders>
              <w:top w:val="nil"/>
            </w:tcBorders>
            <w:vAlign w:val="center"/>
            <w:hideMark/>
          </w:tcPr>
          <w:p w14:paraId="2093D022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078" w:type="dxa"/>
            <w:vMerge/>
            <w:tcBorders>
              <w:top w:val="nil"/>
            </w:tcBorders>
            <w:vAlign w:val="center"/>
            <w:hideMark/>
          </w:tcPr>
          <w:p w14:paraId="61A46258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3072" w:type="dxa"/>
            <w:tcBorders>
              <w:top w:val="nil"/>
            </w:tcBorders>
            <w:noWrap/>
            <w:vAlign w:val="center"/>
            <w:hideMark/>
          </w:tcPr>
          <w:p w14:paraId="7A5DBA6F" w14:textId="004CEE75" w:rsidR="00D00C4F" w:rsidRPr="00321218" w:rsidRDefault="00D00C4F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นับแต่วันที่เบิกเงินกู้ครั้งแรก</w:t>
            </w:r>
            <w:r w:rsidR="00401C9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-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ก.พ.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65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ชำระเงินต้นพร้อมดอกเบี้ยเดือนละ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250,000.00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บาท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954" w:type="dxa"/>
            <w:vMerge/>
            <w:tcBorders>
              <w:top w:val="nil"/>
            </w:tcBorders>
            <w:vAlign w:val="center"/>
            <w:hideMark/>
          </w:tcPr>
          <w:p w14:paraId="78C626D0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  <w:vAlign w:val="center"/>
            <w:hideMark/>
          </w:tcPr>
          <w:p w14:paraId="64CBE861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</w:tr>
      <w:tr w:rsidR="002B3124" w:rsidRPr="00321218" w14:paraId="74D51C7D" w14:textId="77777777" w:rsidTr="00BB3064">
        <w:trPr>
          <w:trHeight w:val="412"/>
        </w:trPr>
        <w:tc>
          <w:tcPr>
            <w:tcW w:w="975" w:type="dxa"/>
            <w:vMerge/>
            <w:tcBorders>
              <w:top w:val="nil"/>
            </w:tcBorders>
            <w:vAlign w:val="center"/>
            <w:hideMark/>
          </w:tcPr>
          <w:p w14:paraId="4ED04500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692" w:type="dxa"/>
            <w:vMerge/>
            <w:tcBorders>
              <w:top w:val="nil"/>
            </w:tcBorders>
            <w:vAlign w:val="center"/>
            <w:hideMark/>
          </w:tcPr>
          <w:p w14:paraId="26F3F76E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951" w:type="dxa"/>
            <w:vMerge/>
            <w:tcBorders>
              <w:top w:val="nil"/>
            </w:tcBorders>
            <w:vAlign w:val="center"/>
            <w:hideMark/>
          </w:tcPr>
          <w:p w14:paraId="7867F60C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918" w:type="dxa"/>
            <w:vMerge/>
            <w:tcBorders>
              <w:top w:val="nil"/>
            </w:tcBorders>
            <w:vAlign w:val="center"/>
            <w:hideMark/>
          </w:tcPr>
          <w:p w14:paraId="47572850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078" w:type="dxa"/>
            <w:vMerge/>
            <w:tcBorders>
              <w:top w:val="nil"/>
            </w:tcBorders>
            <w:vAlign w:val="center"/>
            <w:hideMark/>
          </w:tcPr>
          <w:p w14:paraId="75B26BF0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3072" w:type="dxa"/>
            <w:tcBorders>
              <w:top w:val="nil"/>
            </w:tcBorders>
            <w:noWrap/>
            <w:vAlign w:val="center"/>
            <w:hideMark/>
          </w:tcPr>
          <w:p w14:paraId="58E3BF16" w14:textId="77777777" w:rsidR="00D00C4F" w:rsidRPr="00321218" w:rsidRDefault="00D00C4F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มี.ค.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65 -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ก.พ.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69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ชำระเงินต้นพร้อมดอกเบี้ย เดือนละ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680,000.00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บาท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954" w:type="dxa"/>
            <w:vMerge/>
            <w:tcBorders>
              <w:top w:val="nil"/>
            </w:tcBorders>
            <w:vAlign w:val="center"/>
            <w:hideMark/>
          </w:tcPr>
          <w:p w14:paraId="34269439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  <w:vAlign w:val="center"/>
            <w:hideMark/>
          </w:tcPr>
          <w:p w14:paraId="47111165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</w:tr>
      <w:tr w:rsidR="002B3124" w:rsidRPr="00321218" w14:paraId="224F615D" w14:textId="77777777" w:rsidTr="00BB3064">
        <w:trPr>
          <w:trHeight w:val="412"/>
        </w:trPr>
        <w:tc>
          <w:tcPr>
            <w:tcW w:w="975" w:type="dxa"/>
            <w:vMerge/>
            <w:tcBorders>
              <w:top w:val="nil"/>
            </w:tcBorders>
            <w:vAlign w:val="center"/>
            <w:hideMark/>
          </w:tcPr>
          <w:p w14:paraId="2EB2EE95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692" w:type="dxa"/>
            <w:vMerge/>
            <w:tcBorders>
              <w:top w:val="nil"/>
            </w:tcBorders>
            <w:vAlign w:val="center"/>
            <w:hideMark/>
          </w:tcPr>
          <w:p w14:paraId="217797AF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951" w:type="dxa"/>
            <w:vMerge/>
            <w:tcBorders>
              <w:top w:val="nil"/>
            </w:tcBorders>
            <w:vAlign w:val="center"/>
            <w:hideMark/>
          </w:tcPr>
          <w:p w14:paraId="0402C7FB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918" w:type="dxa"/>
            <w:vMerge/>
            <w:tcBorders>
              <w:top w:val="nil"/>
            </w:tcBorders>
            <w:vAlign w:val="center"/>
            <w:hideMark/>
          </w:tcPr>
          <w:p w14:paraId="79BE8C85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078" w:type="dxa"/>
            <w:vMerge/>
            <w:tcBorders>
              <w:top w:val="nil"/>
            </w:tcBorders>
            <w:vAlign w:val="center"/>
            <w:hideMark/>
          </w:tcPr>
          <w:p w14:paraId="1E21CE31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3072" w:type="dxa"/>
            <w:tcBorders>
              <w:top w:val="nil"/>
            </w:tcBorders>
            <w:noWrap/>
            <w:vAlign w:val="center"/>
            <w:hideMark/>
          </w:tcPr>
          <w:p w14:paraId="11EFFBA8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มี.ค.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69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ชำระเงินต้นพร้อมดอกเบี้ยให้หมดภายใน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60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เดือน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นับแต่วันที่เบิกเงินกู้ครั้งแรก</w:t>
            </w:r>
          </w:p>
        </w:tc>
        <w:tc>
          <w:tcPr>
            <w:tcW w:w="954" w:type="dxa"/>
            <w:vMerge/>
            <w:tcBorders>
              <w:top w:val="nil"/>
            </w:tcBorders>
            <w:vAlign w:val="center"/>
            <w:hideMark/>
          </w:tcPr>
          <w:p w14:paraId="3E9604F1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  <w:vAlign w:val="center"/>
            <w:hideMark/>
          </w:tcPr>
          <w:p w14:paraId="1C487223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</w:tr>
      <w:tr w:rsidR="002B3124" w:rsidRPr="00321218" w14:paraId="3BB48D68" w14:textId="77777777" w:rsidTr="00BB3064">
        <w:trPr>
          <w:trHeight w:val="412"/>
        </w:trPr>
        <w:tc>
          <w:tcPr>
            <w:tcW w:w="975" w:type="dxa"/>
            <w:vMerge w:val="restart"/>
            <w:tcBorders>
              <w:top w:val="nil"/>
            </w:tcBorders>
            <w:vAlign w:val="center"/>
            <w:hideMark/>
          </w:tcPr>
          <w:p w14:paraId="5A56EC8C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วงเงินที่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692" w:type="dxa"/>
            <w:vMerge w:val="restart"/>
            <w:tcBorders>
              <w:top w:val="nil"/>
            </w:tcBorders>
            <w:vAlign w:val="center"/>
            <w:hideMark/>
          </w:tcPr>
          <w:p w14:paraId="53BDA6CD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951" w:type="dxa"/>
            <w:vMerge w:val="restart"/>
            <w:tcBorders>
              <w:top w:val="nil"/>
            </w:tcBorders>
            <w:vAlign w:val="center"/>
            <w:hideMark/>
          </w:tcPr>
          <w:p w14:paraId="2DB4EE8D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918" w:type="dxa"/>
            <w:vMerge w:val="restart"/>
            <w:tcBorders>
              <w:top w:val="nil"/>
            </w:tcBorders>
            <w:vAlign w:val="center"/>
            <w:hideMark/>
          </w:tcPr>
          <w:p w14:paraId="1130562A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84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078" w:type="dxa"/>
            <w:vMerge w:val="restart"/>
            <w:tcBorders>
              <w:top w:val="nil"/>
            </w:tcBorders>
            <w:vAlign w:val="center"/>
            <w:hideMark/>
          </w:tcPr>
          <w:p w14:paraId="066652EB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MLR</w:t>
            </w:r>
          </w:p>
        </w:tc>
        <w:tc>
          <w:tcPr>
            <w:tcW w:w="3072" w:type="dxa"/>
            <w:tcBorders>
              <w:top w:val="nil"/>
            </w:tcBorders>
            <w:noWrap/>
            <w:vAlign w:val="center"/>
            <w:hideMark/>
          </w:tcPr>
          <w:p w14:paraId="1E87A3B1" w14:textId="77777777" w:rsidR="00D00C4F" w:rsidRPr="00321218" w:rsidRDefault="00D00C4F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ชำระดอกเบี้ยทุกเดือน</w:t>
            </w:r>
          </w:p>
        </w:tc>
        <w:tc>
          <w:tcPr>
            <w:tcW w:w="954" w:type="dxa"/>
            <w:vMerge w:val="restart"/>
            <w:tcBorders>
              <w:top w:val="nil"/>
            </w:tcBorders>
            <w:vAlign w:val="center"/>
            <w:hideMark/>
          </w:tcPr>
          <w:p w14:paraId="549F781E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4.34</w:t>
            </w:r>
          </w:p>
        </w:tc>
        <w:tc>
          <w:tcPr>
            <w:tcW w:w="900" w:type="dxa"/>
            <w:vMerge w:val="restart"/>
            <w:tcBorders>
              <w:top w:val="nil"/>
            </w:tcBorders>
            <w:vAlign w:val="center"/>
            <w:hideMark/>
          </w:tcPr>
          <w:p w14:paraId="04D0074B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5.69</w:t>
            </w:r>
          </w:p>
        </w:tc>
      </w:tr>
      <w:tr w:rsidR="002B3124" w:rsidRPr="00321218" w14:paraId="484E8018" w14:textId="77777777" w:rsidTr="00BB3064">
        <w:trPr>
          <w:trHeight w:val="412"/>
        </w:trPr>
        <w:tc>
          <w:tcPr>
            <w:tcW w:w="975" w:type="dxa"/>
            <w:vMerge/>
            <w:tcBorders>
              <w:top w:val="nil"/>
            </w:tcBorders>
            <w:vAlign w:val="center"/>
            <w:hideMark/>
          </w:tcPr>
          <w:p w14:paraId="18A19B5C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692" w:type="dxa"/>
            <w:vMerge/>
            <w:tcBorders>
              <w:top w:val="nil"/>
            </w:tcBorders>
            <w:vAlign w:val="center"/>
            <w:hideMark/>
          </w:tcPr>
          <w:p w14:paraId="0AD1E454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951" w:type="dxa"/>
            <w:vMerge/>
            <w:tcBorders>
              <w:top w:val="nil"/>
            </w:tcBorders>
            <w:vAlign w:val="center"/>
            <w:hideMark/>
          </w:tcPr>
          <w:p w14:paraId="31311E11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918" w:type="dxa"/>
            <w:vMerge/>
            <w:tcBorders>
              <w:top w:val="nil"/>
            </w:tcBorders>
            <w:vAlign w:val="center"/>
            <w:hideMark/>
          </w:tcPr>
          <w:p w14:paraId="445B4AD1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078" w:type="dxa"/>
            <w:vMerge/>
            <w:tcBorders>
              <w:top w:val="nil"/>
            </w:tcBorders>
            <w:vAlign w:val="center"/>
            <w:hideMark/>
          </w:tcPr>
          <w:p w14:paraId="7D520931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3072" w:type="dxa"/>
            <w:tcBorders>
              <w:top w:val="nil"/>
            </w:tcBorders>
            <w:noWrap/>
            <w:vAlign w:val="center"/>
            <w:hideMark/>
          </w:tcPr>
          <w:p w14:paraId="4F3791C3" w14:textId="77777777" w:rsidR="00D00C4F" w:rsidRPr="00321218" w:rsidRDefault="00D00C4F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นับแต่วันที่เบิกเงินกู้ครั้งแรก - ก.พ.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65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ชำระดอกเบี้ย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MLR-2.25%</w:t>
            </w:r>
          </w:p>
        </w:tc>
        <w:tc>
          <w:tcPr>
            <w:tcW w:w="954" w:type="dxa"/>
            <w:vMerge/>
            <w:tcBorders>
              <w:top w:val="nil"/>
            </w:tcBorders>
            <w:vAlign w:val="center"/>
            <w:hideMark/>
          </w:tcPr>
          <w:p w14:paraId="21DFD483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  <w:vAlign w:val="center"/>
            <w:hideMark/>
          </w:tcPr>
          <w:p w14:paraId="22E863EF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</w:tr>
      <w:tr w:rsidR="002B3124" w:rsidRPr="00321218" w14:paraId="77A85FB2" w14:textId="77777777" w:rsidTr="00BB3064">
        <w:trPr>
          <w:trHeight w:val="412"/>
        </w:trPr>
        <w:tc>
          <w:tcPr>
            <w:tcW w:w="975" w:type="dxa"/>
            <w:vMerge/>
            <w:tcBorders>
              <w:top w:val="nil"/>
            </w:tcBorders>
            <w:vAlign w:val="center"/>
            <w:hideMark/>
          </w:tcPr>
          <w:p w14:paraId="0695025F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692" w:type="dxa"/>
            <w:vMerge/>
            <w:tcBorders>
              <w:top w:val="nil"/>
            </w:tcBorders>
            <w:vAlign w:val="center"/>
            <w:hideMark/>
          </w:tcPr>
          <w:p w14:paraId="1D88AE56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951" w:type="dxa"/>
            <w:vMerge/>
            <w:tcBorders>
              <w:top w:val="nil"/>
            </w:tcBorders>
            <w:vAlign w:val="center"/>
            <w:hideMark/>
          </w:tcPr>
          <w:p w14:paraId="1F94D915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918" w:type="dxa"/>
            <w:vMerge/>
            <w:tcBorders>
              <w:top w:val="nil"/>
            </w:tcBorders>
            <w:vAlign w:val="center"/>
            <w:hideMark/>
          </w:tcPr>
          <w:p w14:paraId="2C58CB2E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078" w:type="dxa"/>
            <w:vMerge/>
            <w:tcBorders>
              <w:top w:val="nil"/>
            </w:tcBorders>
            <w:vAlign w:val="center"/>
            <w:hideMark/>
          </w:tcPr>
          <w:p w14:paraId="6577614D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3072" w:type="dxa"/>
            <w:tcBorders>
              <w:top w:val="nil"/>
            </w:tcBorders>
            <w:noWrap/>
            <w:vAlign w:val="center"/>
            <w:hideMark/>
          </w:tcPr>
          <w:p w14:paraId="2FDCACA7" w14:textId="77777777" w:rsidR="00D00C4F" w:rsidRPr="00321218" w:rsidRDefault="00D00C4F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มี.ค.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65 -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ม.ค.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71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ชำระเงินต้นพร้อมดอกเบี้ย เดือนละ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155,000.00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บาท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954" w:type="dxa"/>
            <w:vMerge/>
            <w:tcBorders>
              <w:top w:val="nil"/>
            </w:tcBorders>
            <w:vAlign w:val="center"/>
            <w:hideMark/>
          </w:tcPr>
          <w:p w14:paraId="3FD848CD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  <w:vAlign w:val="center"/>
            <w:hideMark/>
          </w:tcPr>
          <w:p w14:paraId="676DBAE9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</w:tr>
      <w:tr w:rsidR="002B3124" w:rsidRPr="00321218" w14:paraId="44A91A9F" w14:textId="77777777" w:rsidTr="00BB3064">
        <w:trPr>
          <w:trHeight w:val="412"/>
        </w:trPr>
        <w:tc>
          <w:tcPr>
            <w:tcW w:w="975" w:type="dxa"/>
            <w:vMerge/>
            <w:tcBorders>
              <w:top w:val="nil"/>
            </w:tcBorders>
            <w:vAlign w:val="center"/>
            <w:hideMark/>
          </w:tcPr>
          <w:p w14:paraId="116C34D1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692" w:type="dxa"/>
            <w:vMerge/>
            <w:tcBorders>
              <w:top w:val="nil"/>
            </w:tcBorders>
            <w:vAlign w:val="center"/>
            <w:hideMark/>
          </w:tcPr>
          <w:p w14:paraId="7F32E0DB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951" w:type="dxa"/>
            <w:vMerge/>
            <w:tcBorders>
              <w:top w:val="nil"/>
            </w:tcBorders>
            <w:vAlign w:val="center"/>
            <w:hideMark/>
          </w:tcPr>
          <w:p w14:paraId="5DE934D5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918" w:type="dxa"/>
            <w:vMerge/>
            <w:tcBorders>
              <w:top w:val="nil"/>
            </w:tcBorders>
            <w:vAlign w:val="center"/>
            <w:hideMark/>
          </w:tcPr>
          <w:p w14:paraId="569CB235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078" w:type="dxa"/>
            <w:vMerge/>
            <w:tcBorders>
              <w:top w:val="nil"/>
            </w:tcBorders>
            <w:vAlign w:val="center"/>
            <w:hideMark/>
          </w:tcPr>
          <w:p w14:paraId="546D8B7F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3072" w:type="dxa"/>
            <w:tcBorders>
              <w:top w:val="nil"/>
            </w:tcBorders>
            <w:noWrap/>
            <w:vAlign w:val="center"/>
            <w:hideMark/>
          </w:tcPr>
          <w:p w14:paraId="098D64BA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ก.พ.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71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ชำระเงินต้นพร้อมดอกเบี้ยให้หมดภายใน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84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เดือน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นับแต่วันที่เบิกเงินกู้ครั้งแรก</w:t>
            </w:r>
          </w:p>
        </w:tc>
        <w:tc>
          <w:tcPr>
            <w:tcW w:w="954" w:type="dxa"/>
            <w:vMerge/>
            <w:tcBorders>
              <w:top w:val="nil"/>
            </w:tcBorders>
            <w:vAlign w:val="center"/>
            <w:hideMark/>
          </w:tcPr>
          <w:p w14:paraId="105DE207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  <w:vAlign w:val="center"/>
            <w:hideMark/>
          </w:tcPr>
          <w:p w14:paraId="7CB4F1B1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</w:tr>
      <w:tr w:rsidR="002B3124" w:rsidRPr="00321218" w14:paraId="4B292F5E" w14:textId="77777777" w:rsidTr="00BB3064">
        <w:trPr>
          <w:trHeight w:val="412"/>
        </w:trPr>
        <w:tc>
          <w:tcPr>
            <w:tcW w:w="975" w:type="dxa"/>
            <w:vMerge w:val="restart"/>
            <w:tcBorders>
              <w:top w:val="nil"/>
            </w:tcBorders>
            <w:vAlign w:val="center"/>
            <w:hideMark/>
          </w:tcPr>
          <w:p w14:paraId="266F2167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lastRenderedPageBreak/>
              <w:t xml:space="preserve">วงเงินที่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692" w:type="dxa"/>
            <w:vMerge w:val="restart"/>
            <w:tcBorders>
              <w:top w:val="nil"/>
            </w:tcBorders>
            <w:vAlign w:val="center"/>
            <w:hideMark/>
          </w:tcPr>
          <w:p w14:paraId="10612584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951" w:type="dxa"/>
            <w:vMerge w:val="restart"/>
            <w:tcBorders>
              <w:top w:val="nil"/>
            </w:tcBorders>
            <w:vAlign w:val="center"/>
            <w:hideMark/>
          </w:tcPr>
          <w:p w14:paraId="79E8FC29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918" w:type="dxa"/>
            <w:vMerge w:val="restart"/>
            <w:tcBorders>
              <w:top w:val="nil"/>
            </w:tcBorders>
            <w:vAlign w:val="center"/>
            <w:hideMark/>
          </w:tcPr>
          <w:p w14:paraId="7A1EAE79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60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078" w:type="dxa"/>
            <w:vMerge w:val="restart"/>
            <w:tcBorders>
              <w:top w:val="nil"/>
            </w:tcBorders>
            <w:vAlign w:val="center"/>
            <w:hideMark/>
          </w:tcPr>
          <w:p w14:paraId="06184249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MLR</w:t>
            </w:r>
          </w:p>
        </w:tc>
        <w:tc>
          <w:tcPr>
            <w:tcW w:w="3072" w:type="dxa"/>
            <w:tcBorders>
              <w:top w:val="nil"/>
            </w:tcBorders>
            <w:noWrap/>
            <w:vAlign w:val="center"/>
            <w:hideMark/>
          </w:tcPr>
          <w:p w14:paraId="6BB39467" w14:textId="77777777" w:rsidR="00D00C4F" w:rsidRPr="00321218" w:rsidRDefault="00D00C4F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ชำระดอกเบี้ยทุกเดือน</w:t>
            </w:r>
          </w:p>
        </w:tc>
        <w:tc>
          <w:tcPr>
            <w:tcW w:w="954" w:type="dxa"/>
            <w:vMerge w:val="restart"/>
            <w:tcBorders>
              <w:top w:val="nil"/>
            </w:tcBorders>
            <w:vAlign w:val="center"/>
            <w:hideMark/>
          </w:tcPr>
          <w:p w14:paraId="635121DC" w14:textId="0C9F39D9" w:rsidR="00D00C4F" w:rsidRPr="00321218" w:rsidRDefault="003F6F93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0" w:type="dxa"/>
            <w:vMerge w:val="restart"/>
            <w:tcBorders>
              <w:top w:val="nil"/>
            </w:tcBorders>
            <w:vAlign w:val="center"/>
            <w:hideMark/>
          </w:tcPr>
          <w:p w14:paraId="3A8CEB3C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0.24</w:t>
            </w:r>
          </w:p>
        </w:tc>
      </w:tr>
      <w:tr w:rsidR="002B3124" w:rsidRPr="00321218" w14:paraId="33FABAA1" w14:textId="77777777" w:rsidTr="00BB3064">
        <w:trPr>
          <w:trHeight w:val="412"/>
        </w:trPr>
        <w:tc>
          <w:tcPr>
            <w:tcW w:w="975" w:type="dxa"/>
            <w:vMerge/>
            <w:tcBorders>
              <w:top w:val="nil"/>
            </w:tcBorders>
            <w:vAlign w:val="center"/>
            <w:hideMark/>
          </w:tcPr>
          <w:p w14:paraId="060B096F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692" w:type="dxa"/>
            <w:vMerge/>
            <w:tcBorders>
              <w:top w:val="nil"/>
            </w:tcBorders>
            <w:vAlign w:val="center"/>
            <w:hideMark/>
          </w:tcPr>
          <w:p w14:paraId="7075AA75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951" w:type="dxa"/>
            <w:vMerge/>
            <w:tcBorders>
              <w:top w:val="nil"/>
            </w:tcBorders>
            <w:vAlign w:val="center"/>
            <w:hideMark/>
          </w:tcPr>
          <w:p w14:paraId="6D19411D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918" w:type="dxa"/>
            <w:vMerge/>
            <w:tcBorders>
              <w:top w:val="nil"/>
            </w:tcBorders>
            <w:vAlign w:val="center"/>
            <w:hideMark/>
          </w:tcPr>
          <w:p w14:paraId="7CE3E40D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078" w:type="dxa"/>
            <w:vMerge/>
            <w:tcBorders>
              <w:top w:val="nil"/>
            </w:tcBorders>
            <w:vAlign w:val="center"/>
            <w:hideMark/>
          </w:tcPr>
          <w:p w14:paraId="4DB0C3ED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3072" w:type="dxa"/>
            <w:tcBorders>
              <w:top w:val="nil"/>
            </w:tcBorders>
            <w:noWrap/>
            <w:vAlign w:val="center"/>
            <w:hideMark/>
          </w:tcPr>
          <w:p w14:paraId="11594905" w14:textId="77777777" w:rsidR="00D00C4F" w:rsidRPr="00321218" w:rsidRDefault="00D00C4F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นับแต่วันที่เบิกเงินกู้ครั้งแรก - พ.ย.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63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ชำระดอกเบี้ย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MLR-2.25%</w:t>
            </w:r>
          </w:p>
        </w:tc>
        <w:tc>
          <w:tcPr>
            <w:tcW w:w="954" w:type="dxa"/>
            <w:vMerge/>
            <w:tcBorders>
              <w:top w:val="nil"/>
            </w:tcBorders>
            <w:vAlign w:val="center"/>
            <w:hideMark/>
          </w:tcPr>
          <w:p w14:paraId="29530A34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  <w:vAlign w:val="center"/>
            <w:hideMark/>
          </w:tcPr>
          <w:p w14:paraId="71BB2802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</w:tr>
      <w:tr w:rsidR="002B3124" w:rsidRPr="00321218" w14:paraId="2A624205" w14:textId="77777777" w:rsidTr="00BB3064">
        <w:trPr>
          <w:trHeight w:val="412"/>
        </w:trPr>
        <w:tc>
          <w:tcPr>
            <w:tcW w:w="975" w:type="dxa"/>
            <w:vMerge/>
            <w:tcBorders>
              <w:top w:val="nil"/>
            </w:tcBorders>
            <w:vAlign w:val="center"/>
            <w:hideMark/>
          </w:tcPr>
          <w:p w14:paraId="34D68D87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692" w:type="dxa"/>
            <w:vMerge/>
            <w:tcBorders>
              <w:top w:val="nil"/>
            </w:tcBorders>
            <w:vAlign w:val="center"/>
            <w:hideMark/>
          </w:tcPr>
          <w:p w14:paraId="2600421F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951" w:type="dxa"/>
            <w:vMerge/>
            <w:tcBorders>
              <w:top w:val="nil"/>
            </w:tcBorders>
            <w:vAlign w:val="center"/>
            <w:hideMark/>
          </w:tcPr>
          <w:p w14:paraId="72F55D13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918" w:type="dxa"/>
            <w:vMerge/>
            <w:tcBorders>
              <w:top w:val="nil"/>
            </w:tcBorders>
            <w:vAlign w:val="center"/>
            <w:hideMark/>
          </w:tcPr>
          <w:p w14:paraId="4A009C7C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078" w:type="dxa"/>
            <w:vMerge/>
            <w:tcBorders>
              <w:top w:val="nil"/>
            </w:tcBorders>
            <w:vAlign w:val="center"/>
            <w:hideMark/>
          </w:tcPr>
          <w:p w14:paraId="1480212F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3072" w:type="dxa"/>
            <w:tcBorders>
              <w:top w:val="nil"/>
            </w:tcBorders>
            <w:noWrap/>
            <w:vAlign w:val="center"/>
            <w:hideMark/>
          </w:tcPr>
          <w:p w14:paraId="1285BD47" w14:textId="77777777" w:rsidR="00D00C4F" w:rsidRPr="00321218" w:rsidRDefault="00D00C4F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ธ.ค.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63 -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เม.ย.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68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ชำระเงินต้นพร้อมดอกเบี้ย เดือนละ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125,000.00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บาท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954" w:type="dxa"/>
            <w:vMerge/>
            <w:tcBorders>
              <w:top w:val="nil"/>
            </w:tcBorders>
            <w:vAlign w:val="center"/>
            <w:hideMark/>
          </w:tcPr>
          <w:p w14:paraId="2FBAFEEC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  <w:vAlign w:val="center"/>
            <w:hideMark/>
          </w:tcPr>
          <w:p w14:paraId="33D26B11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</w:tr>
      <w:tr w:rsidR="002B3124" w:rsidRPr="00321218" w14:paraId="404DBAAE" w14:textId="77777777" w:rsidTr="00BB3064">
        <w:trPr>
          <w:trHeight w:val="412"/>
        </w:trPr>
        <w:tc>
          <w:tcPr>
            <w:tcW w:w="975" w:type="dxa"/>
            <w:vMerge/>
            <w:tcBorders>
              <w:top w:val="nil"/>
            </w:tcBorders>
            <w:vAlign w:val="center"/>
            <w:hideMark/>
          </w:tcPr>
          <w:p w14:paraId="168B814D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692" w:type="dxa"/>
            <w:vMerge/>
            <w:tcBorders>
              <w:top w:val="nil"/>
            </w:tcBorders>
            <w:vAlign w:val="center"/>
            <w:hideMark/>
          </w:tcPr>
          <w:p w14:paraId="00EC2564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951" w:type="dxa"/>
            <w:vMerge/>
            <w:tcBorders>
              <w:top w:val="nil"/>
            </w:tcBorders>
            <w:vAlign w:val="center"/>
            <w:hideMark/>
          </w:tcPr>
          <w:p w14:paraId="7E632C90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918" w:type="dxa"/>
            <w:vMerge/>
            <w:tcBorders>
              <w:top w:val="nil"/>
            </w:tcBorders>
            <w:vAlign w:val="center"/>
            <w:hideMark/>
          </w:tcPr>
          <w:p w14:paraId="3DB19C35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078" w:type="dxa"/>
            <w:vMerge/>
            <w:tcBorders>
              <w:top w:val="nil"/>
            </w:tcBorders>
            <w:vAlign w:val="center"/>
            <w:hideMark/>
          </w:tcPr>
          <w:p w14:paraId="61C26110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3072" w:type="dxa"/>
            <w:tcBorders>
              <w:top w:val="nil"/>
            </w:tcBorders>
            <w:noWrap/>
            <w:vAlign w:val="center"/>
            <w:hideMark/>
          </w:tcPr>
          <w:p w14:paraId="79128B69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พ.ค.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68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ชำระเงินต้นพร้อมดอกเบี้ยให้หมดภายใน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60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เดือน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นับแต่วันที่เบิกเงินกู้ครั้งแรก</w:t>
            </w:r>
          </w:p>
        </w:tc>
        <w:tc>
          <w:tcPr>
            <w:tcW w:w="954" w:type="dxa"/>
            <w:vMerge/>
            <w:tcBorders>
              <w:top w:val="nil"/>
            </w:tcBorders>
            <w:vAlign w:val="center"/>
            <w:hideMark/>
          </w:tcPr>
          <w:p w14:paraId="577B2ADD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  <w:vAlign w:val="center"/>
            <w:hideMark/>
          </w:tcPr>
          <w:p w14:paraId="2B283388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</w:tr>
      <w:tr w:rsidR="002B3124" w:rsidRPr="00321218" w14:paraId="5C0D4FFF" w14:textId="77777777" w:rsidTr="00BB3064">
        <w:trPr>
          <w:trHeight w:val="412"/>
        </w:trPr>
        <w:tc>
          <w:tcPr>
            <w:tcW w:w="975" w:type="dxa"/>
            <w:vMerge w:val="restart"/>
            <w:tcBorders>
              <w:top w:val="nil"/>
            </w:tcBorders>
            <w:vAlign w:val="center"/>
            <w:hideMark/>
          </w:tcPr>
          <w:p w14:paraId="00FF69A0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วงเงินที่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692" w:type="dxa"/>
            <w:vMerge w:val="restart"/>
            <w:tcBorders>
              <w:top w:val="nil"/>
            </w:tcBorders>
            <w:vAlign w:val="center"/>
            <w:hideMark/>
          </w:tcPr>
          <w:p w14:paraId="6183CC61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951" w:type="dxa"/>
            <w:vMerge w:val="restart"/>
            <w:tcBorders>
              <w:top w:val="nil"/>
            </w:tcBorders>
            <w:vAlign w:val="center"/>
            <w:hideMark/>
          </w:tcPr>
          <w:p w14:paraId="18449A5B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918" w:type="dxa"/>
            <w:vMerge w:val="restart"/>
            <w:tcBorders>
              <w:top w:val="nil"/>
            </w:tcBorders>
            <w:vAlign w:val="center"/>
            <w:hideMark/>
          </w:tcPr>
          <w:p w14:paraId="1AE25054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60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078" w:type="dxa"/>
            <w:vMerge w:val="restart"/>
            <w:tcBorders>
              <w:top w:val="nil"/>
            </w:tcBorders>
            <w:vAlign w:val="center"/>
            <w:hideMark/>
          </w:tcPr>
          <w:p w14:paraId="773073FD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MLR</w:t>
            </w:r>
          </w:p>
        </w:tc>
        <w:tc>
          <w:tcPr>
            <w:tcW w:w="3072" w:type="dxa"/>
            <w:tcBorders>
              <w:top w:val="nil"/>
            </w:tcBorders>
            <w:noWrap/>
            <w:vAlign w:val="center"/>
            <w:hideMark/>
          </w:tcPr>
          <w:p w14:paraId="18DEAA12" w14:textId="77777777" w:rsidR="00D00C4F" w:rsidRPr="00321218" w:rsidRDefault="00D00C4F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ชำระดอกเบี้ยทุกเดือน</w:t>
            </w:r>
          </w:p>
        </w:tc>
        <w:tc>
          <w:tcPr>
            <w:tcW w:w="954" w:type="dxa"/>
            <w:vMerge w:val="restart"/>
            <w:tcBorders>
              <w:top w:val="nil"/>
            </w:tcBorders>
            <w:vAlign w:val="center"/>
            <w:hideMark/>
          </w:tcPr>
          <w:p w14:paraId="312F4371" w14:textId="2BB87ADA" w:rsidR="00D00C4F" w:rsidRPr="00321218" w:rsidRDefault="003F6F93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0" w:type="dxa"/>
            <w:vMerge w:val="restart"/>
            <w:tcBorders>
              <w:top w:val="nil"/>
            </w:tcBorders>
            <w:vAlign w:val="center"/>
            <w:hideMark/>
          </w:tcPr>
          <w:p w14:paraId="7D3B03CA" w14:textId="7B62A1B5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1.2</w:t>
            </w:r>
            <w:r w:rsidR="00550D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</w:p>
        </w:tc>
      </w:tr>
      <w:tr w:rsidR="002B3124" w:rsidRPr="00321218" w14:paraId="4D3B23A1" w14:textId="77777777" w:rsidTr="00BB3064">
        <w:trPr>
          <w:trHeight w:val="412"/>
        </w:trPr>
        <w:tc>
          <w:tcPr>
            <w:tcW w:w="975" w:type="dxa"/>
            <w:vMerge/>
            <w:tcBorders>
              <w:top w:val="nil"/>
            </w:tcBorders>
            <w:vAlign w:val="center"/>
            <w:hideMark/>
          </w:tcPr>
          <w:p w14:paraId="05C2CDF8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692" w:type="dxa"/>
            <w:vMerge/>
            <w:tcBorders>
              <w:top w:val="nil"/>
            </w:tcBorders>
            <w:vAlign w:val="center"/>
            <w:hideMark/>
          </w:tcPr>
          <w:p w14:paraId="1D645EE4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951" w:type="dxa"/>
            <w:vMerge/>
            <w:tcBorders>
              <w:top w:val="nil"/>
            </w:tcBorders>
            <w:vAlign w:val="center"/>
            <w:hideMark/>
          </w:tcPr>
          <w:p w14:paraId="2E99025B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918" w:type="dxa"/>
            <w:vMerge/>
            <w:tcBorders>
              <w:top w:val="nil"/>
            </w:tcBorders>
            <w:vAlign w:val="center"/>
            <w:hideMark/>
          </w:tcPr>
          <w:p w14:paraId="3EFC395F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078" w:type="dxa"/>
            <w:vMerge/>
            <w:tcBorders>
              <w:top w:val="nil"/>
            </w:tcBorders>
            <w:vAlign w:val="center"/>
            <w:hideMark/>
          </w:tcPr>
          <w:p w14:paraId="6D31C2F5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3072" w:type="dxa"/>
            <w:tcBorders>
              <w:top w:val="nil"/>
            </w:tcBorders>
            <w:noWrap/>
            <w:vAlign w:val="center"/>
            <w:hideMark/>
          </w:tcPr>
          <w:p w14:paraId="29111BDA" w14:textId="77777777" w:rsidR="00D00C4F" w:rsidRPr="00321218" w:rsidRDefault="00D00C4F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นับแต่วันที่เบิกเงินกู้ครั้งแรก - มี.ค.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65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ชำระดอกเบี้ย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MLR-2.0%</w:t>
            </w:r>
          </w:p>
        </w:tc>
        <w:tc>
          <w:tcPr>
            <w:tcW w:w="954" w:type="dxa"/>
            <w:vMerge/>
            <w:tcBorders>
              <w:top w:val="nil"/>
            </w:tcBorders>
            <w:vAlign w:val="center"/>
            <w:hideMark/>
          </w:tcPr>
          <w:p w14:paraId="106654F0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  <w:vAlign w:val="center"/>
            <w:hideMark/>
          </w:tcPr>
          <w:p w14:paraId="40D52D64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</w:tr>
      <w:tr w:rsidR="002B3124" w:rsidRPr="00321218" w14:paraId="783C5259" w14:textId="77777777" w:rsidTr="00BB3064">
        <w:trPr>
          <w:trHeight w:val="412"/>
        </w:trPr>
        <w:tc>
          <w:tcPr>
            <w:tcW w:w="975" w:type="dxa"/>
            <w:vMerge/>
            <w:tcBorders>
              <w:top w:val="nil"/>
            </w:tcBorders>
            <w:vAlign w:val="center"/>
            <w:hideMark/>
          </w:tcPr>
          <w:p w14:paraId="70D2AA35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692" w:type="dxa"/>
            <w:vMerge/>
            <w:tcBorders>
              <w:top w:val="nil"/>
            </w:tcBorders>
            <w:vAlign w:val="center"/>
            <w:hideMark/>
          </w:tcPr>
          <w:p w14:paraId="5CD8A179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951" w:type="dxa"/>
            <w:vMerge/>
            <w:tcBorders>
              <w:top w:val="nil"/>
            </w:tcBorders>
            <w:vAlign w:val="center"/>
            <w:hideMark/>
          </w:tcPr>
          <w:p w14:paraId="7DB78049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918" w:type="dxa"/>
            <w:vMerge/>
            <w:tcBorders>
              <w:top w:val="nil"/>
            </w:tcBorders>
            <w:vAlign w:val="center"/>
            <w:hideMark/>
          </w:tcPr>
          <w:p w14:paraId="03C16EDA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078" w:type="dxa"/>
            <w:vMerge/>
            <w:tcBorders>
              <w:top w:val="nil"/>
            </w:tcBorders>
            <w:vAlign w:val="center"/>
            <w:hideMark/>
          </w:tcPr>
          <w:p w14:paraId="2EC65E43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3072" w:type="dxa"/>
            <w:tcBorders>
              <w:top w:val="nil"/>
            </w:tcBorders>
            <w:noWrap/>
            <w:vAlign w:val="center"/>
            <w:hideMark/>
          </w:tcPr>
          <w:p w14:paraId="0B1B0B9B" w14:textId="77777777" w:rsidR="00D00C4F" w:rsidRPr="00321218" w:rsidRDefault="00D00C4F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เม.ย.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65 -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ก.พ.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68  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ชำระเงินต้นพร้อมดอกเบี้ย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เดือนละ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125,000.00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บาท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954" w:type="dxa"/>
            <w:vMerge/>
            <w:tcBorders>
              <w:top w:val="nil"/>
            </w:tcBorders>
            <w:vAlign w:val="center"/>
            <w:hideMark/>
          </w:tcPr>
          <w:p w14:paraId="2798F5ED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  <w:vAlign w:val="center"/>
            <w:hideMark/>
          </w:tcPr>
          <w:p w14:paraId="321F5CEA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</w:tr>
      <w:tr w:rsidR="002B3124" w:rsidRPr="00321218" w14:paraId="2C39282D" w14:textId="77777777" w:rsidTr="00BB3064">
        <w:trPr>
          <w:trHeight w:val="412"/>
        </w:trPr>
        <w:tc>
          <w:tcPr>
            <w:tcW w:w="975" w:type="dxa"/>
            <w:vMerge/>
            <w:tcBorders>
              <w:top w:val="nil"/>
            </w:tcBorders>
            <w:vAlign w:val="center"/>
            <w:hideMark/>
          </w:tcPr>
          <w:p w14:paraId="3D301C44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692" w:type="dxa"/>
            <w:vMerge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79B920F6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951" w:type="dxa"/>
            <w:vMerge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4E32696A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918" w:type="dxa"/>
            <w:vMerge/>
            <w:tcBorders>
              <w:top w:val="nil"/>
            </w:tcBorders>
            <w:vAlign w:val="center"/>
            <w:hideMark/>
          </w:tcPr>
          <w:p w14:paraId="7F02DEA5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078" w:type="dxa"/>
            <w:vMerge/>
            <w:tcBorders>
              <w:top w:val="nil"/>
            </w:tcBorders>
            <w:vAlign w:val="center"/>
            <w:hideMark/>
          </w:tcPr>
          <w:p w14:paraId="2C2469A9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3072" w:type="dxa"/>
            <w:tcBorders>
              <w:top w:val="nil"/>
            </w:tcBorders>
            <w:noWrap/>
            <w:vAlign w:val="center"/>
            <w:hideMark/>
          </w:tcPr>
          <w:p w14:paraId="0BF64CD8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มี.ค.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68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ชำระเงินต้นพร้อมดอกเบี้ยให้หมดภายใน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60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เดือน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นับแต่วันที่เบิกเงินกู้ครั้งแรก</w:t>
            </w:r>
          </w:p>
        </w:tc>
        <w:tc>
          <w:tcPr>
            <w:tcW w:w="954" w:type="dxa"/>
            <w:vMerge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02EEA2C9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Merge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17E7A1DC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</w:tr>
      <w:tr w:rsidR="002B3124" w:rsidRPr="00321218" w14:paraId="40B9CCFD" w14:textId="77777777" w:rsidTr="00BB3064">
        <w:trPr>
          <w:trHeight w:val="412"/>
        </w:trPr>
        <w:tc>
          <w:tcPr>
            <w:tcW w:w="975" w:type="dxa"/>
            <w:tcBorders>
              <w:left w:val="nil"/>
              <w:right w:val="nil"/>
            </w:tcBorders>
            <w:vAlign w:val="center"/>
            <w:hideMark/>
          </w:tcPr>
          <w:p w14:paraId="27C71A1F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1C41CD96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75.47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2378C16B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75.47</w:t>
            </w:r>
          </w:p>
        </w:tc>
        <w:tc>
          <w:tcPr>
            <w:tcW w:w="918" w:type="dxa"/>
            <w:tcBorders>
              <w:left w:val="nil"/>
              <w:right w:val="nil"/>
            </w:tcBorders>
            <w:vAlign w:val="center"/>
            <w:hideMark/>
          </w:tcPr>
          <w:p w14:paraId="6AA0FC1C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center"/>
            <w:hideMark/>
          </w:tcPr>
          <w:p w14:paraId="3CF4C0FF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</w:pPr>
          </w:p>
        </w:tc>
        <w:tc>
          <w:tcPr>
            <w:tcW w:w="3072" w:type="dxa"/>
            <w:tcBorders>
              <w:left w:val="nil"/>
              <w:right w:val="nil"/>
            </w:tcBorders>
            <w:vAlign w:val="center"/>
            <w:hideMark/>
          </w:tcPr>
          <w:p w14:paraId="149CD606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5FCB606C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6.77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183EEA93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17.55</w:t>
            </w:r>
          </w:p>
        </w:tc>
      </w:tr>
    </w:tbl>
    <w:p w14:paraId="6C0F16A7" w14:textId="2109F45D" w:rsidR="0E1FF16C" w:rsidRPr="00321218" w:rsidRDefault="0E1FF16C" w:rsidP="00AF4812">
      <w:pPr>
        <w:spacing w:before="20" w:after="20"/>
        <w:jc w:val="both"/>
        <w:rPr>
          <w:rFonts w:ascii="Browallia New" w:hAnsi="Browallia New" w:cs="Browallia New" w:hint="cs"/>
          <w:color w:val="000000" w:themeColor="text1"/>
          <w:sz w:val="16"/>
          <w:szCs w:val="1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16"/>
          <w:szCs w:val="16"/>
          <w:lang w:val="en-GB"/>
        </w:rPr>
        <w:t xml:space="preserve"> </w:t>
      </w:r>
    </w:p>
    <w:p w14:paraId="5CB4A672" w14:textId="63DE5DFE" w:rsidR="0E1FF16C" w:rsidRPr="00321218" w:rsidRDefault="0E1FF16C" w:rsidP="00AF4812">
      <w:pPr>
        <w:spacing w:before="20" w:after="20"/>
        <w:ind w:left="540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ณ วันที่ </w:t>
      </w:r>
      <w:r w:rsidR="00CF0D70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th"/>
        </w:rPr>
        <w:t>31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 ธันวาคม </w:t>
      </w:r>
      <w:r w:rsidR="00CF0D70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th"/>
        </w:rPr>
        <w:t>2568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 </w:t>
      </w:r>
      <w:r w:rsidR="008722C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th"/>
        </w:rPr>
        <w:t>กลุ่มบริษัท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ได้นำเงินฝากประจำ (หมายเหตุ </w:t>
      </w:r>
      <w:r w:rsidR="00CF0D70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10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) อสังหาริมทรัพย์เพื่อการลงทุน (หมายเหตุ </w:t>
      </w:r>
      <w:r w:rsidR="00CF0D70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th"/>
        </w:rPr>
        <w:t>12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) ที่ดิน (หมายเหตุ </w:t>
      </w:r>
      <w:r w:rsidR="00CF0D70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13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) รวมถึงที่ดินซึ่งเป็นหลักทรัพย์ของผู้บริหารและหลักประกันจากบริษัทประกันสินเชื่อ</w:t>
      </w:r>
      <w:r w:rsidR="00B9326B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อุตสาหกรรมขนาดย่อมไปใช้เป็นหลักประกันวงเงินสินเชื่อจากสถาบันการเงิน นอกจากนี้วงเงินสินเชื่อดังกล่าว</w:t>
      </w:r>
      <w:r w:rsidR="00B9326B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br/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ถูกค้ำประกัน</w:t>
      </w:r>
      <w:r w:rsidR="00B9326B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โดยกรรมการและผู้บริหารของบริษัท</w:t>
      </w:r>
    </w:p>
    <w:p w14:paraId="6D7A0CC1" w14:textId="0D436D58" w:rsidR="0E1FF16C" w:rsidRPr="00321218" w:rsidRDefault="0E1FF16C" w:rsidP="00AF4812">
      <w:pP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lang w:val="en-GB"/>
        </w:rPr>
      </w:pPr>
    </w:p>
    <w:p w14:paraId="48D67AAD" w14:textId="763B6457" w:rsidR="0E1FF16C" w:rsidRPr="00321218" w:rsidRDefault="0E1FF16C" w:rsidP="00AF4812">
      <w:pPr>
        <w:spacing w:before="20" w:after="20"/>
        <w:ind w:left="540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ณ วันที่ </w:t>
      </w:r>
      <w:r w:rsidR="00CF0D70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bidi="th"/>
        </w:rPr>
        <w:t>31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 ธันวาคม</w:t>
      </w:r>
      <w:r w:rsidR="002A4A3B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256</w:t>
      </w:r>
      <w:r w:rsidR="002A4A3B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8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 มูลค่ายุติธรรมของเงินกู้ยืมระยะยาวจากสถาบันการเงินคำนวณจากกระแสเงินสด</w:t>
      </w:r>
      <w:r w:rsidR="002A4A3B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ในอนาคตคิดลดด้วยอัตราดอกเบี้ยเงินกู้ยืมในอัตราดอกเบี้ยในตลาด (ระดับ 2 ของลำดับขั้นมูลค่ายุติธรรม) ซึ่งไม่มีการเปลี่ยนแปลงวิธีการวัดมูลค่าในระหว่างรอบระยะเวลา อย่างไรก็ตามมูลค่ายุติธรรมของเงินกู้ยืมระยะยาว</w:t>
      </w:r>
      <w:r w:rsidR="002A4A3B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จากสถาบันการเงินใกล้เคียงกับมูลค่าตามบัญชีเนื่องจากอัตราดอกเบี้ยที่</w:t>
      </w:r>
      <w:r w:rsidR="008722C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th"/>
        </w:rPr>
        <w:t>กลุ่มบริษัท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ได้รับใกล้เคียงกับ</w:t>
      </w:r>
      <w:r w:rsidR="00BB3064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อัตราดอกเบี้ยในตลาด</w:t>
      </w:r>
    </w:p>
    <w:p w14:paraId="17002A5E" w14:textId="1CB17623" w:rsidR="0099488A" w:rsidRPr="00321218" w:rsidRDefault="0099488A" w:rsidP="00AF4812">
      <w:pPr>
        <w:spacing w:before="20" w:after="20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lang w:bidi="th"/>
        </w:rPr>
      </w:pPr>
    </w:p>
    <w:p w14:paraId="31DBA3BF" w14:textId="08D71804" w:rsidR="00D00C4F" w:rsidRPr="00321218" w:rsidRDefault="00D00C4F" w:rsidP="00AF4812">
      <w:pPr>
        <w:spacing w:before="20" w:after="20"/>
        <w:ind w:left="540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th"/>
        </w:rPr>
        <w:t>เงินกู้ยืมระยะยาวจากสถาบันการเงินดังกล่าว ค้ำประกันโดยการจดจำนองที่ดินพร้อมสิ่งปลูกสร้างของบริษัทและห้องชุดของกรรมการบริษัท และค้ำประกันโดยบริษัทที่เกี่ยวข้องกัน และกรรมการบริษัท</w:t>
      </w:r>
    </w:p>
    <w:p w14:paraId="3EC118DC" w14:textId="2264A53E" w:rsidR="00401C91" w:rsidRDefault="00401C91" w:rsidP="00AF4812">
      <w:pPr>
        <w:rPr>
          <w:rFonts w:ascii="Browallia New" w:eastAsia="Browallia New" w:hAnsi="Browallia New" w:cs="Browallia New"/>
          <w:color w:val="000000" w:themeColor="text1"/>
          <w:sz w:val="16"/>
          <w:szCs w:val="16"/>
          <w:cs/>
        </w:rPr>
      </w:pPr>
      <w:r>
        <w:rPr>
          <w:rFonts w:ascii="Browallia New" w:eastAsia="Browallia New" w:hAnsi="Browallia New" w:cs="Browallia New"/>
          <w:color w:val="000000" w:themeColor="text1"/>
          <w:sz w:val="16"/>
          <w:szCs w:val="16"/>
          <w:cs/>
        </w:rPr>
        <w:br w:type="page"/>
      </w:r>
    </w:p>
    <w:p w14:paraId="5F0DDCC7" w14:textId="6F985899" w:rsidR="00D00C4F" w:rsidRPr="00321218" w:rsidRDefault="00D00C4F" w:rsidP="00AF4812">
      <w:pPr>
        <w:spacing w:before="20" w:after="20"/>
        <w:ind w:left="540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lastRenderedPageBreak/>
        <w:t>จำนวนเงินขั้นต่ำที่ต้องจ่ายภายใต้สัญญาเงินกู้ยืมระยะยาว มีดังนี้</w:t>
      </w:r>
    </w:p>
    <w:p w14:paraId="428BD00E" w14:textId="77777777" w:rsidR="00D00C4F" w:rsidRPr="007518F3" w:rsidRDefault="00D00C4F" w:rsidP="00AF4812">
      <w:pP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tbl>
      <w:tblPr>
        <w:tblW w:w="8848" w:type="dxa"/>
        <w:tblInd w:w="628" w:type="dxa"/>
        <w:tblLook w:val="04A0" w:firstRow="1" w:lastRow="0" w:firstColumn="1" w:lastColumn="0" w:noHBand="0" w:noVBand="1"/>
      </w:tblPr>
      <w:tblGrid>
        <w:gridCol w:w="5103"/>
        <w:gridCol w:w="1876"/>
        <w:gridCol w:w="1869"/>
      </w:tblGrid>
      <w:tr w:rsidR="002B3124" w:rsidRPr="00321218" w14:paraId="023710E8" w14:textId="77777777" w:rsidTr="00D00C4F">
        <w:trPr>
          <w:trHeight w:val="359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B38D62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43BE2B" w14:textId="77777777" w:rsidR="00D00C4F" w:rsidRPr="00321218" w:rsidRDefault="00D00C4F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E36218" w14:textId="77777777" w:rsidR="00D00C4F" w:rsidRPr="00321218" w:rsidRDefault="00D00C4F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th-TH"/>
              </w:rPr>
              <w:t>(หน่วย : บาท)</w:t>
            </w:r>
          </w:p>
        </w:tc>
      </w:tr>
      <w:tr w:rsidR="002B3124" w:rsidRPr="00321218" w14:paraId="30377528" w14:textId="77777777" w:rsidTr="00D00C4F">
        <w:trPr>
          <w:trHeight w:val="359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905420" w14:textId="77777777" w:rsidR="00D00C4F" w:rsidRPr="00321218" w:rsidRDefault="00D00C4F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3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F7F9CF" w14:textId="522EFEFF" w:rsidR="00D00C4F" w:rsidRPr="00401C91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401C9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  <w:lang w:val="th-TH"/>
              </w:rPr>
              <w:t>งบการเงินรวม</w:t>
            </w:r>
            <w:r w:rsidR="00401C9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  <w:lang w:val="th-TH"/>
              </w:rPr>
              <w:t>และ</w:t>
            </w:r>
            <w:r w:rsidRPr="00401C9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  <w:lang w:val="th-TH"/>
              </w:rPr>
              <w:t>งบการเงินเฉพาะกิจการ</w:t>
            </w:r>
          </w:p>
        </w:tc>
      </w:tr>
      <w:tr w:rsidR="002B3124" w:rsidRPr="00321218" w14:paraId="2843C9F6" w14:textId="77777777" w:rsidTr="00D00C4F">
        <w:trPr>
          <w:trHeight w:val="359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965C24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59BE66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2568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EA296A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2567</w:t>
            </w:r>
          </w:p>
        </w:tc>
      </w:tr>
      <w:tr w:rsidR="002B3124" w:rsidRPr="00321218" w14:paraId="70EA21A1" w14:textId="77777777" w:rsidTr="00D00C4F">
        <w:trPr>
          <w:trHeight w:val="359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A79EFC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8B015C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C02222" w14:textId="77777777" w:rsidR="00D00C4F" w:rsidRPr="00321218" w:rsidRDefault="00D00C4F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</w:tr>
      <w:tr w:rsidR="002B3124" w:rsidRPr="00321218" w14:paraId="729333E4" w14:textId="77777777" w:rsidTr="00401C91">
        <w:trPr>
          <w:trHeight w:val="359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190EEE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eastAsia="th-TH"/>
              </w:rPr>
              <w:t>ไม่เกิน 1 ปี</w:t>
            </w:r>
          </w:p>
        </w:tc>
        <w:tc>
          <w:tcPr>
            <w:tcW w:w="187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95E9A9A" w14:textId="5CC51980" w:rsidR="00D00C4F" w:rsidRPr="00321218" w:rsidRDefault="00D00C4F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3,756,496</w:t>
            </w:r>
          </w:p>
        </w:tc>
        <w:tc>
          <w:tcPr>
            <w:tcW w:w="186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D5DCD20" w14:textId="005065D9" w:rsidR="00D00C4F" w:rsidRPr="00321218" w:rsidRDefault="00D00C4F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10,515,091</w:t>
            </w:r>
          </w:p>
        </w:tc>
      </w:tr>
      <w:tr w:rsidR="002B3124" w:rsidRPr="00321218" w14:paraId="75C2AA61" w14:textId="77777777" w:rsidTr="00401C91">
        <w:trPr>
          <w:trHeight w:val="359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3AA7EB" w14:textId="77777777" w:rsidR="00D00C4F" w:rsidRPr="00321218" w:rsidRDefault="00D00C4F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eastAsia="th-TH"/>
              </w:rPr>
              <w:t xml:space="preserve">2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eastAsia="th-TH"/>
              </w:rPr>
              <w:t xml:space="preserve">ปี -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eastAsia="th-TH"/>
              </w:rPr>
              <w:t xml:space="preserve">5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eastAsia="th-TH"/>
              </w:rPr>
              <w:t>ปี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48A00A" w14:textId="4A6C0405" w:rsidR="00D00C4F" w:rsidRPr="00321218" w:rsidRDefault="00D00C4F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3,023,47</w:t>
            </w:r>
            <w:r w:rsidR="00401C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3065EA" w14:textId="2AAA7370" w:rsidR="00D00C4F" w:rsidRPr="00321218" w:rsidRDefault="00D00C4F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7,039,040</w:t>
            </w:r>
          </w:p>
        </w:tc>
      </w:tr>
      <w:tr w:rsidR="00D00C4F" w:rsidRPr="00321218" w14:paraId="566D0F71" w14:textId="77777777" w:rsidTr="00401C91">
        <w:trPr>
          <w:trHeight w:val="359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0F4C6A" w14:textId="77777777" w:rsidR="00D00C4F" w:rsidRPr="00321218" w:rsidRDefault="00D00C4F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0DF35E0B" w14:textId="1D72F900" w:rsidR="00D00C4F" w:rsidRPr="00321218" w:rsidRDefault="00D00C4F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6,779,97</w:t>
            </w:r>
            <w:r w:rsidR="00401C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4C6B962D" w14:textId="6A1BBB9A" w:rsidR="00D00C4F" w:rsidRPr="00321218" w:rsidRDefault="00D00C4F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17,554,131</w:t>
            </w:r>
          </w:p>
        </w:tc>
      </w:tr>
    </w:tbl>
    <w:p w14:paraId="48531619" w14:textId="7934C821" w:rsidR="003F6F93" w:rsidRPr="00321218" w:rsidRDefault="003F6F93" w:rsidP="00AF4812">
      <w:pPr>
        <w:spacing w:before="20" w:after="20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</w:p>
    <w:p w14:paraId="240E5C57" w14:textId="242D59BC" w:rsidR="00567335" w:rsidRPr="00321218" w:rsidRDefault="00567335" w:rsidP="00AF4812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  <w:cs/>
        </w:rPr>
        <w:t>สัญญา</w:t>
      </w:r>
      <w:r w:rsidR="00531889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  <w:cs/>
        </w:rPr>
        <w:t>เช่า</w:t>
      </w:r>
    </w:p>
    <w:p w14:paraId="766ACD8F" w14:textId="77777777" w:rsidR="00567335" w:rsidRPr="007518F3" w:rsidRDefault="00567335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hAnsi="Browallia New" w:cs="Browallia New" w:hint="cs"/>
          <w:color w:val="000000" w:themeColor="text1"/>
          <w:sz w:val="16"/>
          <w:szCs w:val="16"/>
        </w:rPr>
      </w:pPr>
    </w:p>
    <w:p w14:paraId="4B824D5C" w14:textId="7CB9F89A" w:rsidR="00567335" w:rsidRPr="00321218" w:rsidRDefault="5E71914C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การเปลี่ยนแปลงของหนี้สินตามสัญญาเช่า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สำหรับปีสิ้นสุดวันที่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31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ธันวาคม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256</w:t>
      </w:r>
      <w:r w:rsidR="171970E4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8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และ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256</w:t>
      </w:r>
      <w:r w:rsidR="25C0FD0A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7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มีดังนี้</w:t>
      </w:r>
    </w:p>
    <w:tbl>
      <w:tblPr>
        <w:tblW w:w="907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05"/>
        <w:gridCol w:w="12"/>
        <w:gridCol w:w="1417"/>
        <w:gridCol w:w="1393"/>
        <w:gridCol w:w="26"/>
      </w:tblGrid>
      <w:tr w:rsidR="002B3124" w:rsidRPr="00321218" w14:paraId="26226429" w14:textId="77777777" w:rsidTr="0099488A">
        <w:trPr>
          <w:gridAfter w:val="1"/>
          <w:wAfter w:w="26" w:type="dxa"/>
        </w:trPr>
        <w:tc>
          <w:tcPr>
            <w:tcW w:w="3402" w:type="dxa"/>
            <w:vAlign w:val="center"/>
          </w:tcPr>
          <w:p w14:paraId="616A5E8A" w14:textId="77777777" w:rsidR="00567335" w:rsidRPr="00321218" w:rsidRDefault="00567335" w:rsidP="00AF4812">
            <w:pPr>
              <w:spacing w:before="20" w:after="20"/>
              <w:ind w:left="-113"/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</w:tcPr>
          <w:p w14:paraId="48B9CF04" w14:textId="77777777" w:rsidR="00567335" w:rsidRPr="00321218" w:rsidRDefault="00567335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22" w:type="dxa"/>
            <w:gridSpan w:val="3"/>
            <w:vAlign w:val="center"/>
          </w:tcPr>
          <w:p w14:paraId="1B47A219" w14:textId="77777777" w:rsidR="00567335" w:rsidRPr="00321218" w:rsidRDefault="00567335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 xml:space="preserve">(หน่วย </w:t>
            </w: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 xml:space="preserve">: </w:t>
            </w: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2B3124" w:rsidRPr="00321218" w14:paraId="786B59AD" w14:textId="77777777" w:rsidTr="0099488A">
        <w:trPr>
          <w:gridAfter w:val="1"/>
          <w:wAfter w:w="26" w:type="dxa"/>
        </w:trPr>
        <w:tc>
          <w:tcPr>
            <w:tcW w:w="3402" w:type="dxa"/>
            <w:vAlign w:val="center"/>
          </w:tcPr>
          <w:p w14:paraId="106952E3" w14:textId="77777777" w:rsidR="00567335" w:rsidRPr="00321218" w:rsidRDefault="00567335" w:rsidP="00AF4812">
            <w:pPr>
              <w:spacing w:before="20" w:after="20"/>
              <w:ind w:left="-113"/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</w:tcPr>
          <w:p w14:paraId="339D87B6" w14:textId="77777777" w:rsidR="00567335" w:rsidRPr="00321218" w:rsidRDefault="00567335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u w:val="single"/>
                <w:lang w:eastAsia="th-TH"/>
              </w:rPr>
            </w:pP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u w:val="single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3"/>
            <w:vAlign w:val="center"/>
          </w:tcPr>
          <w:p w14:paraId="3D6C2244" w14:textId="77777777" w:rsidR="00567335" w:rsidRPr="00321218" w:rsidRDefault="00567335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u w:val="single"/>
                <w:lang w:eastAsia="th-TH"/>
              </w:rPr>
            </w:pPr>
            <w:r w:rsidRPr="00321218"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2B3124" w:rsidRPr="00321218" w14:paraId="0017CACC" w14:textId="77777777" w:rsidTr="0099488A">
        <w:tc>
          <w:tcPr>
            <w:tcW w:w="3402" w:type="dxa"/>
            <w:vAlign w:val="center"/>
          </w:tcPr>
          <w:p w14:paraId="495C2CEC" w14:textId="77777777" w:rsidR="00567335" w:rsidRPr="00321218" w:rsidRDefault="00567335" w:rsidP="00AF4812">
            <w:pPr>
              <w:spacing w:before="20" w:after="20"/>
              <w:ind w:left="-113"/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703422F0" w14:textId="77777777" w:rsidR="00567335" w:rsidRPr="00321218" w:rsidRDefault="00567335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2568</w:t>
            </w:r>
          </w:p>
        </w:tc>
        <w:tc>
          <w:tcPr>
            <w:tcW w:w="1417" w:type="dxa"/>
            <w:gridSpan w:val="2"/>
            <w:vAlign w:val="bottom"/>
          </w:tcPr>
          <w:p w14:paraId="1B2D3CC9" w14:textId="77777777" w:rsidR="00567335" w:rsidRPr="00321218" w:rsidRDefault="00567335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2567</w:t>
            </w:r>
          </w:p>
        </w:tc>
        <w:tc>
          <w:tcPr>
            <w:tcW w:w="1417" w:type="dxa"/>
            <w:vAlign w:val="bottom"/>
          </w:tcPr>
          <w:p w14:paraId="3181BE91" w14:textId="77777777" w:rsidR="00567335" w:rsidRPr="00321218" w:rsidRDefault="00567335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2568</w:t>
            </w:r>
          </w:p>
        </w:tc>
        <w:tc>
          <w:tcPr>
            <w:tcW w:w="1419" w:type="dxa"/>
            <w:gridSpan w:val="2"/>
            <w:vAlign w:val="bottom"/>
          </w:tcPr>
          <w:p w14:paraId="59788875" w14:textId="77777777" w:rsidR="00567335" w:rsidRPr="00321218" w:rsidRDefault="00567335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2567</w:t>
            </w:r>
          </w:p>
        </w:tc>
      </w:tr>
      <w:tr w:rsidR="002B3124" w:rsidRPr="00321218" w14:paraId="7D02D0AB" w14:textId="77777777" w:rsidTr="0099488A">
        <w:trPr>
          <w:trHeight w:val="83"/>
        </w:trPr>
        <w:tc>
          <w:tcPr>
            <w:tcW w:w="3402" w:type="dxa"/>
            <w:vAlign w:val="center"/>
          </w:tcPr>
          <w:p w14:paraId="2BCBA2DE" w14:textId="77777777" w:rsidR="00567335" w:rsidRPr="00321218" w:rsidRDefault="00567335" w:rsidP="00AF4812">
            <w:pPr>
              <w:spacing w:before="20" w:after="20"/>
              <w:ind w:left="-113"/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</w:tcPr>
          <w:p w14:paraId="3E33DF50" w14:textId="77777777" w:rsidR="00567335" w:rsidRPr="00321218" w:rsidRDefault="00567335" w:rsidP="00AF4812">
            <w:pPr>
              <w:pStyle w:val="a3"/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670ADE2C" w14:textId="77777777" w:rsidR="00567335" w:rsidRPr="00321218" w:rsidRDefault="00567335" w:rsidP="00AF4812">
            <w:pPr>
              <w:pStyle w:val="a3"/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26FA1D38" w14:textId="77777777" w:rsidR="00567335" w:rsidRPr="00321218" w:rsidRDefault="00567335" w:rsidP="00AF4812">
            <w:pPr>
              <w:pStyle w:val="a3"/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419" w:type="dxa"/>
            <w:gridSpan w:val="2"/>
            <w:vAlign w:val="center"/>
          </w:tcPr>
          <w:p w14:paraId="643FC203" w14:textId="77777777" w:rsidR="00567335" w:rsidRPr="00321218" w:rsidRDefault="00567335" w:rsidP="00AF4812">
            <w:pPr>
              <w:pStyle w:val="a3"/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</w:rPr>
            </w:pPr>
          </w:p>
        </w:tc>
      </w:tr>
      <w:tr w:rsidR="002B3124" w:rsidRPr="00321218" w14:paraId="2835B9C6" w14:textId="77777777" w:rsidTr="0099488A">
        <w:tc>
          <w:tcPr>
            <w:tcW w:w="3402" w:type="dxa"/>
          </w:tcPr>
          <w:p w14:paraId="700C1951" w14:textId="6DB265F7" w:rsidR="00B77856" w:rsidRPr="00321218" w:rsidRDefault="00B77856" w:rsidP="00AF4812">
            <w:pPr>
              <w:spacing w:before="20" w:after="20"/>
              <w:ind w:left="30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  <w:lang w:val="th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  <w:lang w:val="th"/>
              </w:rPr>
              <w:t>จำนวนเงินที่ต้องจ่ายตามสัญญาเช่า</w:t>
            </w:r>
          </w:p>
        </w:tc>
        <w:tc>
          <w:tcPr>
            <w:tcW w:w="1417" w:type="dxa"/>
            <w:vAlign w:val="center"/>
          </w:tcPr>
          <w:p w14:paraId="1B343988" w14:textId="115B70E9" w:rsidR="00B77856" w:rsidRPr="00321218" w:rsidRDefault="00B77856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4,645,192</w:t>
            </w:r>
          </w:p>
        </w:tc>
        <w:tc>
          <w:tcPr>
            <w:tcW w:w="1417" w:type="dxa"/>
            <w:gridSpan w:val="2"/>
            <w:vAlign w:val="center"/>
          </w:tcPr>
          <w:p w14:paraId="3D8FC8AF" w14:textId="53770D42" w:rsidR="00B77856" w:rsidRPr="00321218" w:rsidRDefault="00B77856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11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,393,483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5012B6D8" w14:textId="7676FE92" w:rsidR="00B77856" w:rsidRPr="00321218" w:rsidRDefault="00B77856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4,645,192</w:t>
            </w:r>
          </w:p>
        </w:tc>
        <w:tc>
          <w:tcPr>
            <w:tcW w:w="1419" w:type="dxa"/>
            <w:gridSpan w:val="2"/>
            <w:vAlign w:val="center"/>
          </w:tcPr>
          <w:p w14:paraId="78FD4B11" w14:textId="04F898FC" w:rsidR="00B77856" w:rsidRPr="00321218" w:rsidRDefault="00B77856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11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,393,483</w:t>
            </w:r>
          </w:p>
        </w:tc>
      </w:tr>
      <w:tr w:rsidR="002B3124" w:rsidRPr="00321218" w14:paraId="47AB506C" w14:textId="77777777" w:rsidTr="0099488A">
        <w:tc>
          <w:tcPr>
            <w:tcW w:w="3402" w:type="dxa"/>
          </w:tcPr>
          <w:p w14:paraId="3024984E" w14:textId="1802F6EC" w:rsidR="00B77856" w:rsidRPr="00321218" w:rsidRDefault="00B77856" w:rsidP="00AF4812">
            <w:pPr>
              <w:spacing w:before="20" w:after="20"/>
              <w:ind w:left="30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  <w:lang w:val="th"/>
              </w:rPr>
            </w:pPr>
            <w:r w:rsidRPr="00401C91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th"/>
              </w:rPr>
              <w:t>หัก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 xml:space="preserve"> ดอกเบี้ยรอการตัดจำหน่าย</w:t>
            </w:r>
          </w:p>
        </w:tc>
        <w:tc>
          <w:tcPr>
            <w:tcW w:w="1417" w:type="dxa"/>
          </w:tcPr>
          <w:p w14:paraId="06F3A4BB" w14:textId="39757C22" w:rsidR="00B77856" w:rsidRPr="00321218" w:rsidRDefault="00B77856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(371,295)</w:t>
            </w:r>
          </w:p>
        </w:tc>
        <w:tc>
          <w:tcPr>
            <w:tcW w:w="1417" w:type="dxa"/>
            <w:gridSpan w:val="2"/>
          </w:tcPr>
          <w:p w14:paraId="4C035CD8" w14:textId="3CCD8EFB" w:rsidR="00B77856" w:rsidRPr="00321218" w:rsidRDefault="00B77856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(797,768)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80DAC2D" w14:textId="63153FB2" w:rsidR="00B77856" w:rsidRPr="00321218" w:rsidRDefault="00B77856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(371,295)</w:t>
            </w:r>
          </w:p>
        </w:tc>
        <w:tc>
          <w:tcPr>
            <w:tcW w:w="1419" w:type="dxa"/>
            <w:gridSpan w:val="2"/>
          </w:tcPr>
          <w:p w14:paraId="7F930ECA" w14:textId="5011AF52" w:rsidR="00B77856" w:rsidRPr="00321218" w:rsidRDefault="00B77856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(797,768)</w:t>
            </w:r>
          </w:p>
        </w:tc>
      </w:tr>
      <w:tr w:rsidR="002B3124" w:rsidRPr="00321218" w14:paraId="709F88B1" w14:textId="77777777" w:rsidTr="0099488A">
        <w:tc>
          <w:tcPr>
            <w:tcW w:w="3402" w:type="dxa"/>
          </w:tcPr>
          <w:p w14:paraId="12390E96" w14:textId="35A59263" w:rsidR="00B77856" w:rsidRPr="00321218" w:rsidRDefault="00B77856" w:rsidP="00AF4812">
            <w:pPr>
              <w:spacing w:before="20" w:after="20"/>
              <w:ind w:left="30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  <w:lang w:val="th"/>
              </w:rPr>
            </w:pPr>
            <w:r w:rsidRPr="00401C91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th"/>
              </w:rPr>
              <w:t>หัก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 xml:space="preserve"> ภาษีซื้อตั้งพัก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1F151AE" w14:textId="41398048" w:rsidR="00B77856" w:rsidRPr="00321218" w:rsidRDefault="00B77856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11D75B1A" w14:textId="34F30036" w:rsidR="00B77856" w:rsidRPr="00321218" w:rsidRDefault="00B77856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CEB496" w14:textId="55FB2438" w:rsidR="00B77856" w:rsidRPr="00321218" w:rsidRDefault="00B77856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9" w:type="dxa"/>
            <w:gridSpan w:val="2"/>
            <w:tcBorders>
              <w:bottom w:val="single" w:sz="4" w:space="0" w:color="auto"/>
            </w:tcBorders>
          </w:tcPr>
          <w:p w14:paraId="4DF2A48D" w14:textId="517FCA55" w:rsidR="00B77856" w:rsidRPr="00321218" w:rsidRDefault="00B77856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2B3124" w:rsidRPr="00321218" w14:paraId="0BB20B0D" w14:textId="77777777" w:rsidTr="0099488A">
        <w:tc>
          <w:tcPr>
            <w:tcW w:w="3402" w:type="dxa"/>
          </w:tcPr>
          <w:p w14:paraId="334BD57A" w14:textId="5B0C195A" w:rsidR="00B77856" w:rsidRPr="00321218" w:rsidRDefault="00B77856" w:rsidP="00AF4812">
            <w:pPr>
              <w:spacing w:before="20" w:after="20"/>
              <w:ind w:left="30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  <w:lang w:val="th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F4987CD" w14:textId="04E9957D" w:rsidR="00B77856" w:rsidRPr="00321218" w:rsidRDefault="00B77856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4,273,897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14:paraId="42EBC58C" w14:textId="2694B79E" w:rsidR="00B77856" w:rsidRPr="00321218" w:rsidRDefault="00B77856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10,595,715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6A067249" w14:textId="1966085D" w:rsidR="00B77856" w:rsidRPr="00321218" w:rsidRDefault="00B77856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4,273,897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</w:tcBorders>
          </w:tcPr>
          <w:p w14:paraId="145B3FFA" w14:textId="2E820E26" w:rsidR="00B77856" w:rsidRPr="00321218" w:rsidRDefault="00B77856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10,595,715</w:t>
            </w:r>
          </w:p>
        </w:tc>
      </w:tr>
      <w:tr w:rsidR="002B3124" w:rsidRPr="00321218" w14:paraId="3265C433" w14:textId="77777777" w:rsidTr="0099488A">
        <w:tc>
          <w:tcPr>
            <w:tcW w:w="3402" w:type="dxa"/>
          </w:tcPr>
          <w:p w14:paraId="4FD0A3DF" w14:textId="35E3EE92" w:rsidR="00B77856" w:rsidRPr="00321218" w:rsidRDefault="00B77856" w:rsidP="00AF4812">
            <w:pPr>
              <w:spacing w:before="20" w:after="20"/>
              <w:ind w:left="30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  <w:lang w:val="th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th"/>
              </w:rPr>
              <w:t>หัก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 xml:space="preserve"> หนี้สินตามสัญญาเช่าที่ครบ</w:t>
            </w:r>
          </w:p>
        </w:tc>
        <w:tc>
          <w:tcPr>
            <w:tcW w:w="1417" w:type="dxa"/>
          </w:tcPr>
          <w:p w14:paraId="122B7B8E" w14:textId="77777777" w:rsidR="00B77856" w:rsidRPr="00321218" w:rsidRDefault="00B77856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292FAC63" w14:textId="5CC46E5D" w:rsidR="00B77856" w:rsidRPr="00321218" w:rsidRDefault="00B77856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4F5157A" w14:textId="77777777" w:rsidR="00B77856" w:rsidRPr="00321218" w:rsidRDefault="00B77856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9" w:type="dxa"/>
            <w:gridSpan w:val="2"/>
          </w:tcPr>
          <w:p w14:paraId="6945B60B" w14:textId="01315632" w:rsidR="00B77856" w:rsidRPr="00321218" w:rsidRDefault="00B77856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B3124" w:rsidRPr="00321218" w14:paraId="6A242BD0" w14:textId="77777777" w:rsidTr="0099488A">
        <w:tc>
          <w:tcPr>
            <w:tcW w:w="3402" w:type="dxa"/>
          </w:tcPr>
          <w:p w14:paraId="36C1DA69" w14:textId="23D9FFA0" w:rsidR="00B77856" w:rsidRPr="00321218" w:rsidRDefault="00B77856" w:rsidP="00AF4812">
            <w:pPr>
              <w:spacing w:before="20" w:after="20"/>
              <w:ind w:left="30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 xml:space="preserve">      กำหนดชำระภายในหนึ่งปี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5E4B840" w14:textId="729541E6" w:rsidR="00B77856" w:rsidRPr="00321218" w:rsidRDefault="00B77856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(1,495,075)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727D3B60" w14:textId="305D1D74" w:rsidR="00B77856" w:rsidRPr="00321218" w:rsidRDefault="00B77856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(4,738,735)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5BC0B2" w14:textId="72A00ED4" w:rsidR="00B77856" w:rsidRPr="00321218" w:rsidRDefault="00B77856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(1,495,075)</w:t>
            </w:r>
          </w:p>
        </w:tc>
        <w:tc>
          <w:tcPr>
            <w:tcW w:w="1419" w:type="dxa"/>
            <w:gridSpan w:val="2"/>
            <w:tcBorders>
              <w:bottom w:val="single" w:sz="4" w:space="0" w:color="auto"/>
            </w:tcBorders>
          </w:tcPr>
          <w:p w14:paraId="5FFC3904" w14:textId="4E659787" w:rsidR="00B77856" w:rsidRPr="00321218" w:rsidRDefault="00B77856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(4,738,735)</w:t>
            </w:r>
          </w:p>
        </w:tc>
      </w:tr>
      <w:tr w:rsidR="00B77856" w:rsidRPr="00321218" w14:paraId="59AE8118" w14:textId="77777777" w:rsidTr="0099488A">
        <w:tc>
          <w:tcPr>
            <w:tcW w:w="3402" w:type="dxa"/>
          </w:tcPr>
          <w:p w14:paraId="0524AA34" w14:textId="3A679D60" w:rsidR="00B77856" w:rsidRPr="00321218" w:rsidRDefault="00B77856" w:rsidP="00AF4812">
            <w:pPr>
              <w:spacing w:before="20" w:after="20"/>
              <w:ind w:left="30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  <w:lang w:val="th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หนี้สินตามสัญญาเช่าปลายปี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6AA23FEA" w14:textId="1BE0B6B5" w:rsidR="00B77856" w:rsidRPr="00321218" w:rsidRDefault="00B77856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2,778,822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7AE898" w14:textId="2A711EB4" w:rsidR="00B77856" w:rsidRPr="00321218" w:rsidRDefault="00B77856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5,856,980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3A0156" w14:textId="0165DA06" w:rsidR="00B77856" w:rsidRPr="00321218" w:rsidRDefault="00B77856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2,778,822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520C4C" w14:textId="2A72FA13" w:rsidR="00B77856" w:rsidRPr="00321218" w:rsidRDefault="00B77856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5,856,980</w:t>
            </w:r>
          </w:p>
        </w:tc>
      </w:tr>
    </w:tbl>
    <w:p w14:paraId="714A7A5E" w14:textId="741907F1" w:rsidR="00567335" w:rsidRPr="007518F3" w:rsidRDefault="00567335" w:rsidP="00AF4812">
      <w:pPr>
        <w:spacing w:before="20" w:after="20"/>
        <w:rPr>
          <w:rFonts w:ascii="Browallia New" w:hAnsi="Browallia New" w:cs="Browallia New" w:hint="cs"/>
          <w:color w:val="000000" w:themeColor="text1"/>
          <w:sz w:val="16"/>
          <w:szCs w:val="16"/>
          <w:cs/>
          <w:lang w:val="en-GB"/>
        </w:rPr>
      </w:pPr>
    </w:p>
    <w:tbl>
      <w:tblPr>
        <w:tblStyle w:val="28"/>
        <w:tblW w:w="9720" w:type="dxa"/>
        <w:tblInd w:w="0" w:type="dxa"/>
        <w:shd w:val="clear" w:color="auto" w:fill="DAEEF3" w:themeFill="accent5" w:themeFillTint="33"/>
        <w:tblLayout w:type="fixed"/>
        <w:tblLook w:val="0000" w:firstRow="0" w:lastRow="0" w:firstColumn="0" w:lastColumn="0" w:noHBand="0" w:noVBand="0"/>
      </w:tblPr>
      <w:tblGrid>
        <w:gridCol w:w="1182"/>
        <w:gridCol w:w="1118"/>
        <w:gridCol w:w="996"/>
        <w:gridCol w:w="1014"/>
        <w:gridCol w:w="1024"/>
        <w:gridCol w:w="254"/>
        <w:gridCol w:w="1072"/>
        <w:gridCol w:w="963"/>
        <w:gridCol w:w="996"/>
        <w:gridCol w:w="985"/>
        <w:gridCol w:w="116"/>
      </w:tblGrid>
      <w:tr w:rsidR="00BB3064" w:rsidRPr="00321218" w14:paraId="71AE71FD" w14:textId="77777777" w:rsidTr="00BB3064">
        <w:trPr>
          <w:gridAfter w:val="1"/>
          <w:wAfter w:w="116" w:type="dxa"/>
          <w:cantSplit/>
          <w:trHeight w:val="20"/>
        </w:trPr>
        <w:tc>
          <w:tcPr>
            <w:tcW w:w="1182" w:type="dxa"/>
          </w:tcPr>
          <w:p w14:paraId="00AA3D10" w14:textId="77777777" w:rsidR="00567335" w:rsidRPr="00321218" w:rsidRDefault="00567335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 w:hint="cs"/>
                <w:color w:val="000000" w:themeColor="text1"/>
              </w:rPr>
            </w:pPr>
          </w:p>
        </w:tc>
        <w:tc>
          <w:tcPr>
            <w:tcW w:w="1118" w:type="dxa"/>
          </w:tcPr>
          <w:p w14:paraId="1DF544D7" w14:textId="77777777" w:rsidR="00567335" w:rsidRPr="00321218" w:rsidRDefault="00567335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</w:pPr>
          </w:p>
        </w:tc>
        <w:tc>
          <w:tcPr>
            <w:tcW w:w="996" w:type="dxa"/>
          </w:tcPr>
          <w:p w14:paraId="655E9E28" w14:textId="77777777" w:rsidR="00567335" w:rsidRPr="00321218" w:rsidRDefault="00567335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</w:pPr>
          </w:p>
        </w:tc>
        <w:tc>
          <w:tcPr>
            <w:tcW w:w="1014" w:type="dxa"/>
          </w:tcPr>
          <w:p w14:paraId="79E656C2" w14:textId="77777777" w:rsidR="00567335" w:rsidRPr="00321218" w:rsidRDefault="00567335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</w:pPr>
          </w:p>
        </w:tc>
        <w:tc>
          <w:tcPr>
            <w:tcW w:w="1024" w:type="dxa"/>
          </w:tcPr>
          <w:p w14:paraId="149B3A21" w14:textId="77777777" w:rsidR="00567335" w:rsidRPr="00321218" w:rsidRDefault="00567335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</w:pPr>
          </w:p>
        </w:tc>
        <w:tc>
          <w:tcPr>
            <w:tcW w:w="254" w:type="dxa"/>
          </w:tcPr>
          <w:p w14:paraId="2211BBF6" w14:textId="77777777" w:rsidR="00567335" w:rsidRPr="00321218" w:rsidRDefault="00567335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</w:pPr>
          </w:p>
        </w:tc>
        <w:tc>
          <w:tcPr>
            <w:tcW w:w="1072" w:type="dxa"/>
          </w:tcPr>
          <w:p w14:paraId="1D649A25" w14:textId="77777777" w:rsidR="00567335" w:rsidRPr="00321218" w:rsidRDefault="00567335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</w:pPr>
          </w:p>
        </w:tc>
        <w:tc>
          <w:tcPr>
            <w:tcW w:w="963" w:type="dxa"/>
          </w:tcPr>
          <w:p w14:paraId="377A45C0" w14:textId="77777777" w:rsidR="00567335" w:rsidRPr="00321218" w:rsidRDefault="00567335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</w:pPr>
          </w:p>
        </w:tc>
        <w:tc>
          <w:tcPr>
            <w:tcW w:w="1981" w:type="dxa"/>
            <w:gridSpan w:val="2"/>
          </w:tcPr>
          <w:p w14:paraId="68D29517" w14:textId="77777777" w:rsidR="00567335" w:rsidRPr="00321218" w:rsidRDefault="00567335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</w:t>
            </w: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หน่วย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บาท)</w:t>
            </w:r>
          </w:p>
        </w:tc>
      </w:tr>
      <w:tr w:rsidR="002B3124" w:rsidRPr="00321218" w14:paraId="3E2D1EC9" w14:textId="77777777" w:rsidTr="00BB3064">
        <w:trPr>
          <w:cantSplit/>
          <w:trHeight w:val="20"/>
        </w:trPr>
        <w:tc>
          <w:tcPr>
            <w:tcW w:w="1182" w:type="dxa"/>
          </w:tcPr>
          <w:p w14:paraId="4C57E08F" w14:textId="77777777" w:rsidR="00567335" w:rsidRPr="00321218" w:rsidRDefault="00567335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 w:hint="cs"/>
                <w:color w:val="000000" w:themeColor="text1"/>
              </w:rPr>
            </w:pPr>
          </w:p>
        </w:tc>
        <w:tc>
          <w:tcPr>
            <w:tcW w:w="4152" w:type="dxa"/>
            <w:gridSpan w:val="4"/>
          </w:tcPr>
          <w:p w14:paraId="624EAC48" w14:textId="77777777" w:rsidR="00567335" w:rsidRPr="00321218" w:rsidRDefault="00567335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  <w:t>งบการเงินรวม</w:t>
            </w:r>
          </w:p>
        </w:tc>
        <w:tc>
          <w:tcPr>
            <w:tcW w:w="254" w:type="dxa"/>
          </w:tcPr>
          <w:p w14:paraId="7F343A4B" w14:textId="77777777" w:rsidR="00567335" w:rsidRPr="00321218" w:rsidRDefault="00567335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</w:pPr>
          </w:p>
        </w:tc>
        <w:tc>
          <w:tcPr>
            <w:tcW w:w="4132" w:type="dxa"/>
            <w:gridSpan w:val="5"/>
          </w:tcPr>
          <w:p w14:paraId="11AD3DEB" w14:textId="77777777" w:rsidR="00567335" w:rsidRPr="00321218" w:rsidRDefault="00567335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  <w:t>งบการเงินเฉพาะกิจการ</w:t>
            </w:r>
          </w:p>
        </w:tc>
      </w:tr>
      <w:tr w:rsidR="002B3124" w:rsidRPr="00321218" w14:paraId="2DF0E472" w14:textId="77777777" w:rsidTr="00BB3064">
        <w:trPr>
          <w:cantSplit/>
          <w:trHeight w:val="20"/>
        </w:trPr>
        <w:tc>
          <w:tcPr>
            <w:tcW w:w="1182" w:type="dxa"/>
          </w:tcPr>
          <w:p w14:paraId="6402EA9F" w14:textId="77777777" w:rsidR="00567335" w:rsidRPr="00321218" w:rsidRDefault="00567335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58"/>
              <w:rPr>
                <w:rFonts w:ascii="Browallia New" w:eastAsia="Browallia New" w:hAnsi="Browallia New" w:cs="Browallia New" w:hint="cs"/>
                <w:color w:val="000000" w:themeColor="text1"/>
              </w:rPr>
            </w:pPr>
          </w:p>
        </w:tc>
        <w:tc>
          <w:tcPr>
            <w:tcW w:w="8538" w:type="dxa"/>
            <w:gridSpan w:val="10"/>
          </w:tcPr>
          <w:p w14:paraId="5EEFBB4A" w14:textId="399C233E" w:rsidR="00567335" w:rsidRPr="00321218" w:rsidRDefault="00567335" w:rsidP="00AF48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  <w:t>2568</w:t>
            </w:r>
          </w:p>
        </w:tc>
      </w:tr>
      <w:tr w:rsidR="00BB3064" w:rsidRPr="00321218" w14:paraId="385C9F4A" w14:textId="77777777" w:rsidTr="00BB3064">
        <w:trPr>
          <w:cantSplit/>
          <w:trHeight w:val="293"/>
        </w:trPr>
        <w:tc>
          <w:tcPr>
            <w:tcW w:w="1182" w:type="dxa"/>
          </w:tcPr>
          <w:p w14:paraId="0D78A5BC" w14:textId="77777777" w:rsidR="00567335" w:rsidRPr="00321218" w:rsidRDefault="00567335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58"/>
              <w:rPr>
                <w:rFonts w:ascii="Browallia New" w:eastAsia="Browallia New" w:hAnsi="Browallia New" w:cs="Browallia New" w:hint="cs"/>
                <w:color w:val="000000" w:themeColor="text1"/>
              </w:rPr>
            </w:pPr>
          </w:p>
        </w:tc>
        <w:tc>
          <w:tcPr>
            <w:tcW w:w="1118" w:type="dxa"/>
          </w:tcPr>
          <w:p w14:paraId="687AD93D" w14:textId="77777777" w:rsidR="00567335" w:rsidRPr="00321218" w:rsidRDefault="00567335" w:rsidP="00AF48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67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หนี้สินตาม</w:t>
            </w:r>
          </w:p>
          <w:p w14:paraId="4BECDEFD" w14:textId="77777777" w:rsidR="00567335" w:rsidRPr="00321218" w:rsidRDefault="00567335" w:rsidP="00AF48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67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  <w:t>สัญญาเช่า</w:t>
            </w:r>
          </w:p>
        </w:tc>
        <w:tc>
          <w:tcPr>
            <w:tcW w:w="996" w:type="dxa"/>
          </w:tcPr>
          <w:p w14:paraId="593363FA" w14:textId="77777777" w:rsidR="00567335" w:rsidRPr="00321218" w:rsidRDefault="00567335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12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ดอกเบี้ยจ่าย    </w:t>
            </w:r>
          </w:p>
          <w:p w14:paraId="238F6662" w14:textId="77777777" w:rsidR="00567335" w:rsidRPr="00321218" w:rsidRDefault="00567335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12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  <w:t>รอตัดบัญชี</w:t>
            </w:r>
          </w:p>
        </w:tc>
        <w:tc>
          <w:tcPr>
            <w:tcW w:w="1014" w:type="dxa"/>
          </w:tcPr>
          <w:p w14:paraId="4F577B0B" w14:textId="77777777" w:rsidR="00567335" w:rsidRPr="00321218" w:rsidRDefault="00567335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12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</w:pPr>
          </w:p>
          <w:p w14:paraId="6A182CBC" w14:textId="77777777" w:rsidR="00567335" w:rsidRPr="00321218" w:rsidRDefault="00567335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12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  <w:t>ภาษีซื้อตั้งพัก</w:t>
            </w:r>
          </w:p>
        </w:tc>
        <w:tc>
          <w:tcPr>
            <w:tcW w:w="1024" w:type="dxa"/>
            <w:vAlign w:val="bottom"/>
          </w:tcPr>
          <w:p w14:paraId="3C791D09" w14:textId="77777777" w:rsidR="00567335" w:rsidRPr="00321218" w:rsidRDefault="00567335" w:rsidP="00AF48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  <w:t>สุทธิ</w:t>
            </w:r>
          </w:p>
        </w:tc>
        <w:tc>
          <w:tcPr>
            <w:tcW w:w="254" w:type="dxa"/>
          </w:tcPr>
          <w:p w14:paraId="0D5BBBF6" w14:textId="77777777" w:rsidR="00567335" w:rsidRPr="00321218" w:rsidRDefault="00567335" w:rsidP="00AF48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67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</w:p>
        </w:tc>
        <w:tc>
          <w:tcPr>
            <w:tcW w:w="1072" w:type="dxa"/>
          </w:tcPr>
          <w:p w14:paraId="1346901B" w14:textId="77777777" w:rsidR="00567335" w:rsidRPr="00321218" w:rsidRDefault="00567335" w:rsidP="00AF48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67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หนี้สินตาม</w:t>
            </w:r>
          </w:p>
          <w:p w14:paraId="15131714" w14:textId="77777777" w:rsidR="00567335" w:rsidRPr="00321218" w:rsidRDefault="00567335" w:rsidP="00AF48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67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  <w:t>สัญญาเช่า</w:t>
            </w:r>
          </w:p>
        </w:tc>
        <w:tc>
          <w:tcPr>
            <w:tcW w:w="963" w:type="dxa"/>
          </w:tcPr>
          <w:p w14:paraId="186927BF" w14:textId="77777777" w:rsidR="00567335" w:rsidRPr="00321218" w:rsidRDefault="00567335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12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ดอกเบี้ยจ่าย    </w:t>
            </w:r>
          </w:p>
          <w:p w14:paraId="152676D2" w14:textId="77777777" w:rsidR="00567335" w:rsidRPr="00321218" w:rsidRDefault="00567335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12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  <w:t>รอตัดบัญชี</w:t>
            </w:r>
          </w:p>
        </w:tc>
        <w:tc>
          <w:tcPr>
            <w:tcW w:w="996" w:type="dxa"/>
          </w:tcPr>
          <w:p w14:paraId="7FA9251C" w14:textId="77777777" w:rsidR="00567335" w:rsidRPr="00321218" w:rsidRDefault="00567335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12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</w:p>
          <w:p w14:paraId="1701A6AD" w14:textId="77777777" w:rsidR="00567335" w:rsidRPr="00401C91" w:rsidRDefault="00567335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12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</w:pPr>
            <w:r w:rsidRPr="00401C91"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  <w:t>ภาษีซื้อตั้งพัก</w:t>
            </w:r>
          </w:p>
        </w:tc>
        <w:tc>
          <w:tcPr>
            <w:tcW w:w="1101" w:type="dxa"/>
            <w:gridSpan w:val="2"/>
          </w:tcPr>
          <w:p w14:paraId="3563E5EF" w14:textId="77777777" w:rsidR="00567335" w:rsidRPr="00321218" w:rsidRDefault="00567335" w:rsidP="00AF48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</w:pPr>
          </w:p>
          <w:p w14:paraId="5478C64F" w14:textId="77777777" w:rsidR="00567335" w:rsidRPr="00321218" w:rsidRDefault="00567335" w:rsidP="00AF48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  <w:t>สุทธิ</w:t>
            </w:r>
          </w:p>
        </w:tc>
      </w:tr>
      <w:tr w:rsidR="00BB3064" w:rsidRPr="00321218" w14:paraId="13550879" w14:textId="77777777" w:rsidTr="00BB3064">
        <w:trPr>
          <w:cantSplit/>
          <w:trHeight w:val="293"/>
        </w:trPr>
        <w:tc>
          <w:tcPr>
            <w:tcW w:w="1182" w:type="dxa"/>
          </w:tcPr>
          <w:p w14:paraId="5457A483" w14:textId="19C49DDB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12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ไม่เกิน </w:t>
            </w:r>
            <w:r w:rsidR="00401C91">
              <w:rPr>
                <w:rFonts w:ascii="Browallia New" w:eastAsia="Browallia New" w:hAnsi="Browallia New" w:cs="Browallia New"/>
                <w:color w:val="000000" w:themeColor="text1"/>
              </w:rPr>
              <w:t>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ปี</w:t>
            </w:r>
          </w:p>
        </w:tc>
        <w:tc>
          <w:tcPr>
            <w:tcW w:w="1118" w:type="dxa"/>
          </w:tcPr>
          <w:p w14:paraId="414F0C22" w14:textId="15429FF7" w:rsidR="001C5C0A" w:rsidRPr="00321218" w:rsidRDefault="001C5C0A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1,562,020 </w:t>
            </w:r>
          </w:p>
        </w:tc>
        <w:tc>
          <w:tcPr>
            <w:tcW w:w="996" w:type="dxa"/>
          </w:tcPr>
          <w:p w14:paraId="10914654" w14:textId="3B7B1FEF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(66,945)</w:t>
            </w:r>
          </w:p>
        </w:tc>
        <w:tc>
          <w:tcPr>
            <w:tcW w:w="1014" w:type="dxa"/>
          </w:tcPr>
          <w:p w14:paraId="3043AD0E" w14:textId="0C5528CA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024" w:type="dxa"/>
          </w:tcPr>
          <w:p w14:paraId="2F52AFD4" w14:textId="4D9F2DE7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1,495,075</w:t>
            </w:r>
          </w:p>
        </w:tc>
        <w:tc>
          <w:tcPr>
            <w:tcW w:w="254" w:type="dxa"/>
          </w:tcPr>
          <w:p w14:paraId="12302545" w14:textId="77777777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90" w:right="-4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</w:p>
        </w:tc>
        <w:tc>
          <w:tcPr>
            <w:tcW w:w="1072" w:type="dxa"/>
          </w:tcPr>
          <w:p w14:paraId="5C1285F5" w14:textId="5A3D42B3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1,562,020</w:t>
            </w:r>
          </w:p>
        </w:tc>
        <w:tc>
          <w:tcPr>
            <w:tcW w:w="963" w:type="dxa"/>
          </w:tcPr>
          <w:p w14:paraId="4DA9E331" w14:textId="0F16208F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(66,945)</w:t>
            </w:r>
          </w:p>
        </w:tc>
        <w:tc>
          <w:tcPr>
            <w:tcW w:w="996" w:type="dxa"/>
          </w:tcPr>
          <w:p w14:paraId="097DAAD1" w14:textId="5EEBCBD7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101" w:type="dxa"/>
            <w:gridSpan w:val="2"/>
          </w:tcPr>
          <w:p w14:paraId="350EC980" w14:textId="16F7D24C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1,495,075</w:t>
            </w:r>
          </w:p>
        </w:tc>
      </w:tr>
      <w:tr w:rsidR="00BB3064" w:rsidRPr="00321218" w14:paraId="08A6EA69" w14:textId="77777777" w:rsidTr="00BB3064">
        <w:trPr>
          <w:cantSplit/>
          <w:trHeight w:val="293"/>
        </w:trPr>
        <w:tc>
          <w:tcPr>
            <w:tcW w:w="1182" w:type="dxa"/>
          </w:tcPr>
          <w:p w14:paraId="4032BCAF" w14:textId="77777777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12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1 - 5 ปี </w:t>
            </w:r>
          </w:p>
        </w:tc>
        <w:tc>
          <w:tcPr>
            <w:tcW w:w="1118" w:type="dxa"/>
          </w:tcPr>
          <w:p w14:paraId="757D5E49" w14:textId="74971409" w:rsidR="001C5C0A" w:rsidRPr="00321218" w:rsidRDefault="001C5C0A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3,083,172</w:t>
            </w:r>
          </w:p>
        </w:tc>
        <w:tc>
          <w:tcPr>
            <w:tcW w:w="996" w:type="dxa"/>
          </w:tcPr>
          <w:p w14:paraId="6597191E" w14:textId="5D07928D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(304,350)</w:t>
            </w:r>
          </w:p>
        </w:tc>
        <w:tc>
          <w:tcPr>
            <w:tcW w:w="1014" w:type="dxa"/>
          </w:tcPr>
          <w:p w14:paraId="70AB84D0" w14:textId="068E1BB2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024" w:type="dxa"/>
          </w:tcPr>
          <w:p w14:paraId="7F13157F" w14:textId="0855CB59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2,778,822</w:t>
            </w:r>
          </w:p>
        </w:tc>
        <w:tc>
          <w:tcPr>
            <w:tcW w:w="254" w:type="dxa"/>
          </w:tcPr>
          <w:p w14:paraId="1A2CA5BF" w14:textId="77777777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90" w:right="-4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</w:p>
        </w:tc>
        <w:tc>
          <w:tcPr>
            <w:tcW w:w="1072" w:type="dxa"/>
          </w:tcPr>
          <w:p w14:paraId="3DDF468F" w14:textId="7B3598E2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3,083,172</w:t>
            </w:r>
          </w:p>
        </w:tc>
        <w:tc>
          <w:tcPr>
            <w:tcW w:w="963" w:type="dxa"/>
          </w:tcPr>
          <w:p w14:paraId="39A2C24D" w14:textId="5237225E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(304,350)</w:t>
            </w:r>
          </w:p>
        </w:tc>
        <w:tc>
          <w:tcPr>
            <w:tcW w:w="996" w:type="dxa"/>
          </w:tcPr>
          <w:p w14:paraId="3404E275" w14:textId="282E4B30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101" w:type="dxa"/>
            <w:gridSpan w:val="2"/>
          </w:tcPr>
          <w:p w14:paraId="3A707E38" w14:textId="13073E84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2,778,822</w:t>
            </w:r>
          </w:p>
        </w:tc>
      </w:tr>
      <w:tr w:rsidR="00BB3064" w:rsidRPr="00321218" w14:paraId="5FACA4BF" w14:textId="77777777" w:rsidTr="00BB3064">
        <w:trPr>
          <w:cantSplit/>
          <w:trHeight w:val="293"/>
        </w:trPr>
        <w:tc>
          <w:tcPr>
            <w:tcW w:w="1182" w:type="dxa"/>
          </w:tcPr>
          <w:p w14:paraId="067B7D3D" w14:textId="45C85C79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12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เกินกว่า </w:t>
            </w:r>
            <w:r w:rsidR="00401C91">
              <w:rPr>
                <w:rFonts w:ascii="Browallia New" w:eastAsia="Browallia New" w:hAnsi="Browallia New" w:cs="Browallia New"/>
                <w:color w:val="000000" w:themeColor="text1"/>
              </w:rPr>
              <w:t>5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ปี</w:t>
            </w:r>
          </w:p>
        </w:tc>
        <w:tc>
          <w:tcPr>
            <w:tcW w:w="1118" w:type="dxa"/>
            <w:tcBorders>
              <w:bottom w:val="single" w:sz="4" w:space="0" w:color="000000"/>
            </w:tcBorders>
          </w:tcPr>
          <w:p w14:paraId="4A803E63" w14:textId="17F60BC6" w:rsidR="001C5C0A" w:rsidRPr="00321218" w:rsidRDefault="001C5C0A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996" w:type="dxa"/>
            <w:tcBorders>
              <w:bottom w:val="single" w:sz="4" w:space="0" w:color="000000"/>
            </w:tcBorders>
          </w:tcPr>
          <w:p w14:paraId="34E642C4" w14:textId="552E58C9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014" w:type="dxa"/>
            <w:tcBorders>
              <w:bottom w:val="single" w:sz="4" w:space="0" w:color="000000"/>
            </w:tcBorders>
          </w:tcPr>
          <w:p w14:paraId="009C3B23" w14:textId="6E10F726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024" w:type="dxa"/>
            <w:tcBorders>
              <w:bottom w:val="single" w:sz="4" w:space="0" w:color="000000"/>
            </w:tcBorders>
          </w:tcPr>
          <w:p w14:paraId="049570B4" w14:textId="1BE66EBC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254" w:type="dxa"/>
          </w:tcPr>
          <w:p w14:paraId="74116BB3" w14:textId="77777777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90" w:right="-4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</w:p>
        </w:tc>
        <w:tc>
          <w:tcPr>
            <w:tcW w:w="1072" w:type="dxa"/>
            <w:tcBorders>
              <w:bottom w:val="single" w:sz="4" w:space="0" w:color="000000"/>
            </w:tcBorders>
          </w:tcPr>
          <w:p w14:paraId="5B5DB436" w14:textId="7232D492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963" w:type="dxa"/>
            <w:tcBorders>
              <w:bottom w:val="single" w:sz="4" w:space="0" w:color="000000"/>
            </w:tcBorders>
          </w:tcPr>
          <w:p w14:paraId="34D751B6" w14:textId="2311E0AC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996" w:type="dxa"/>
            <w:tcBorders>
              <w:bottom w:val="single" w:sz="4" w:space="0" w:color="000000"/>
            </w:tcBorders>
            <w:vAlign w:val="center"/>
          </w:tcPr>
          <w:p w14:paraId="436681A4" w14:textId="7FE4F53B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101" w:type="dxa"/>
            <w:gridSpan w:val="2"/>
            <w:tcBorders>
              <w:bottom w:val="single" w:sz="4" w:space="0" w:color="000000"/>
            </w:tcBorders>
          </w:tcPr>
          <w:p w14:paraId="4E885834" w14:textId="0DA0D4F8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cs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</w:tr>
      <w:tr w:rsidR="00BB3064" w:rsidRPr="00321218" w14:paraId="74EF6278" w14:textId="77777777" w:rsidTr="00BB3064">
        <w:trPr>
          <w:cantSplit/>
          <w:trHeight w:val="205"/>
        </w:trPr>
        <w:tc>
          <w:tcPr>
            <w:tcW w:w="1182" w:type="dxa"/>
          </w:tcPr>
          <w:p w14:paraId="7D3915C4" w14:textId="77777777" w:rsidR="00EA2D3F" w:rsidRPr="00321218" w:rsidRDefault="00EA2D3F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12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รวม</w:t>
            </w:r>
          </w:p>
        </w:tc>
        <w:tc>
          <w:tcPr>
            <w:tcW w:w="1118" w:type="dxa"/>
            <w:tcBorders>
              <w:top w:val="single" w:sz="4" w:space="0" w:color="000000"/>
              <w:bottom w:val="double" w:sz="4" w:space="0" w:color="000000"/>
            </w:tcBorders>
          </w:tcPr>
          <w:p w14:paraId="1204ED01" w14:textId="2A1DDFC6" w:rsidR="00EA2D3F" w:rsidRPr="00321218" w:rsidRDefault="00EA2D3F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4,645,192</w:t>
            </w:r>
          </w:p>
        </w:tc>
        <w:tc>
          <w:tcPr>
            <w:tcW w:w="996" w:type="dxa"/>
            <w:tcBorders>
              <w:top w:val="single" w:sz="4" w:space="0" w:color="000000"/>
              <w:bottom w:val="double" w:sz="4" w:space="0" w:color="000000"/>
            </w:tcBorders>
          </w:tcPr>
          <w:p w14:paraId="6204E8F2" w14:textId="53077FE9" w:rsidR="00EA2D3F" w:rsidRPr="00321218" w:rsidRDefault="00EA2D3F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(371,295)</w:t>
            </w:r>
          </w:p>
        </w:tc>
        <w:tc>
          <w:tcPr>
            <w:tcW w:w="1014" w:type="dxa"/>
            <w:tcBorders>
              <w:top w:val="single" w:sz="4" w:space="0" w:color="000000"/>
              <w:bottom w:val="double" w:sz="4" w:space="0" w:color="000000"/>
            </w:tcBorders>
          </w:tcPr>
          <w:p w14:paraId="716984D8" w14:textId="61C2E024" w:rsidR="00EA2D3F" w:rsidRPr="00321218" w:rsidRDefault="00EA2D3F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024" w:type="dxa"/>
            <w:tcBorders>
              <w:top w:val="single" w:sz="4" w:space="0" w:color="000000"/>
              <w:bottom w:val="double" w:sz="4" w:space="0" w:color="000000"/>
            </w:tcBorders>
          </w:tcPr>
          <w:p w14:paraId="781A591D" w14:textId="14EAB5A3" w:rsidR="00EA2D3F" w:rsidRPr="00321218" w:rsidRDefault="00EA2D3F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4,273,897</w:t>
            </w:r>
          </w:p>
        </w:tc>
        <w:tc>
          <w:tcPr>
            <w:tcW w:w="254" w:type="dxa"/>
          </w:tcPr>
          <w:p w14:paraId="25D9971C" w14:textId="77777777" w:rsidR="00EA2D3F" w:rsidRPr="00321218" w:rsidRDefault="00EA2D3F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90" w:right="-4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</w:p>
        </w:tc>
        <w:tc>
          <w:tcPr>
            <w:tcW w:w="1072" w:type="dxa"/>
            <w:tcBorders>
              <w:top w:val="single" w:sz="4" w:space="0" w:color="000000"/>
              <w:bottom w:val="double" w:sz="4" w:space="0" w:color="000000"/>
            </w:tcBorders>
          </w:tcPr>
          <w:p w14:paraId="2786E477" w14:textId="0598DE5C" w:rsidR="00EA2D3F" w:rsidRPr="00321218" w:rsidRDefault="00EA2D3F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4,645,192</w:t>
            </w:r>
          </w:p>
        </w:tc>
        <w:tc>
          <w:tcPr>
            <w:tcW w:w="963" w:type="dxa"/>
            <w:tcBorders>
              <w:top w:val="single" w:sz="4" w:space="0" w:color="000000"/>
              <w:bottom w:val="double" w:sz="4" w:space="0" w:color="000000"/>
            </w:tcBorders>
          </w:tcPr>
          <w:p w14:paraId="7CF77428" w14:textId="54971C3A" w:rsidR="00EA2D3F" w:rsidRPr="00321218" w:rsidRDefault="00EA2D3F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(371,295)</w:t>
            </w:r>
          </w:p>
        </w:tc>
        <w:tc>
          <w:tcPr>
            <w:tcW w:w="996" w:type="dxa"/>
            <w:tcBorders>
              <w:top w:val="single" w:sz="4" w:space="0" w:color="000000"/>
              <w:bottom w:val="double" w:sz="4" w:space="0" w:color="000000"/>
            </w:tcBorders>
          </w:tcPr>
          <w:p w14:paraId="3C3014F3" w14:textId="4422CEBD" w:rsidR="00EA2D3F" w:rsidRPr="00321218" w:rsidRDefault="00EA2D3F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101" w:type="dxa"/>
            <w:gridSpan w:val="2"/>
            <w:tcBorders>
              <w:top w:val="single" w:sz="4" w:space="0" w:color="000000"/>
              <w:bottom w:val="double" w:sz="4" w:space="0" w:color="000000"/>
            </w:tcBorders>
          </w:tcPr>
          <w:p w14:paraId="1BA06FD8" w14:textId="0661F132" w:rsidR="00EA2D3F" w:rsidRPr="00321218" w:rsidRDefault="00EA2D3F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4,273,897</w:t>
            </w:r>
          </w:p>
        </w:tc>
      </w:tr>
      <w:tr w:rsidR="00BB3064" w:rsidRPr="00321218" w14:paraId="7BD35154" w14:textId="77777777" w:rsidTr="007518F3">
        <w:trPr>
          <w:cantSplit/>
          <w:trHeight w:val="20"/>
        </w:trPr>
        <w:tc>
          <w:tcPr>
            <w:tcW w:w="1182" w:type="dxa"/>
          </w:tcPr>
          <w:p w14:paraId="1EA18DDB" w14:textId="77777777" w:rsidR="001C5C0A" w:rsidRPr="007518F3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77"/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double" w:sz="4" w:space="0" w:color="000000"/>
            </w:tcBorders>
          </w:tcPr>
          <w:p w14:paraId="36CBD291" w14:textId="77777777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90"/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</w:pPr>
          </w:p>
        </w:tc>
        <w:tc>
          <w:tcPr>
            <w:tcW w:w="996" w:type="dxa"/>
            <w:tcBorders>
              <w:top w:val="double" w:sz="4" w:space="0" w:color="000000"/>
            </w:tcBorders>
          </w:tcPr>
          <w:p w14:paraId="4459CD82" w14:textId="77777777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60"/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</w:pPr>
          </w:p>
        </w:tc>
        <w:tc>
          <w:tcPr>
            <w:tcW w:w="1014" w:type="dxa"/>
            <w:tcBorders>
              <w:top w:val="double" w:sz="4" w:space="0" w:color="000000"/>
            </w:tcBorders>
          </w:tcPr>
          <w:p w14:paraId="442DBCFB" w14:textId="77777777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</w:pPr>
          </w:p>
        </w:tc>
        <w:tc>
          <w:tcPr>
            <w:tcW w:w="1024" w:type="dxa"/>
            <w:tcBorders>
              <w:top w:val="double" w:sz="4" w:space="0" w:color="000000"/>
            </w:tcBorders>
          </w:tcPr>
          <w:p w14:paraId="29B7D156" w14:textId="77777777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</w:pPr>
          </w:p>
        </w:tc>
        <w:tc>
          <w:tcPr>
            <w:tcW w:w="254" w:type="dxa"/>
          </w:tcPr>
          <w:p w14:paraId="0BE69627" w14:textId="77777777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90" w:right="-4"/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</w:pPr>
          </w:p>
        </w:tc>
        <w:tc>
          <w:tcPr>
            <w:tcW w:w="1072" w:type="dxa"/>
            <w:tcBorders>
              <w:top w:val="double" w:sz="4" w:space="0" w:color="000000"/>
            </w:tcBorders>
          </w:tcPr>
          <w:p w14:paraId="281B1BB4" w14:textId="77777777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90" w:right="-4"/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</w:pPr>
          </w:p>
        </w:tc>
        <w:tc>
          <w:tcPr>
            <w:tcW w:w="963" w:type="dxa"/>
            <w:tcBorders>
              <w:top w:val="double" w:sz="4" w:space="0" w:color="000000"/>
            </w:tcBorders>
          </w:tcPr>
          <w:p w14:paraId="33029172" w14:textId="77777777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60"/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</w:pPr>
          </w:p>
        </w:tc>
        <w:tc>
          <w:tcPr>
            <w:tcW w:w="996" w:type="dxa"/>
            <w:tcBorders>
              <w:top w:val="double" w:sz="4" w:space="0" w:color="000000"/>
            </w:tcBorders>
          </w:tcPr>
          <w:p w14:paraId="0492A014" w14:textId="77777777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"/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</w:pPr>
          </w:p>
        </w:tc>
        <w:tc>
          <w:tcPr>
            <w:tcW w:w="1101" w:type="dxa"/>
            <w:gridSpan w:val="2"/>
            <w:tcBorders>
              <w:top w:val="double" w:sz="4" w:space="0" w:color="000000"/>
            </w:tcBorders>
          </w:tcPr>
          <w:p w14:paraId="0813D4B1" w14:textId="77777777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"/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</w:pPr>
          </w:p>
        </w:tc>
      </w:tr>
    </w:tbl>
    <w:p w14:paraId="672A62F4" w14:textId="77777777" w:rsidR="00401C91" w:rsidRDefault="00401C91" w:rsidP="00AF4812">
      <w:r>
        <w:br w:type="page"/>
      </w:r>
    </w:p>
    <w:tbl>
      <w:tblPr>
        <w:tblStyle w:val="28"/>
        <w:tblW w:w="9720" w:type="dxa"/>
        <w:tblInd w:w="0" w:type="dxa"/>
        <w:shd w:val="clear" w:color="auto" w:fill="DAEEF3" w:themeFill="accent5" w:themeFillTint="33"/>
        <w:tblLayout w:type="fixed"/>
        <w:tblLook w:val="0000" w:firstRow="0" w:lastRow="0" w:firstColumn="0" w:lastColumn="0" w:noHBand="0" w:noVBand="0"/>
      </w:tblPr>
      <w:tblGrid>
        <w:gridCol w:w="1182"/>
        <w:gridCol w:w="1118"/>
        <w:gridCol w:w="996"/>
        <w:gridCol w:w="1014"/>
        <w:gridCol w:w="1024"/>
        <w:gridCol w:w="254"/>
        <w:gridCol w:w="1072"/>
        <w:gridCol w:w="963"/>
        <w:gridCol w:w="1019"/>
        <w:gridCol w:w="1078"/>
      </w:tblGrid>
      <w:tr w:rsidR="00BB3064" w:rsidRPr="00321218" w14:paraId="6EEE97EF" w14:textId="77777777" w:rsidTr="00BB3064">
        <w:trPr>
          <w:cantSplit/>
          <w:trHeight w:val="20"/>
        </w:trPr>
        <w:tc>
          <w:tcPr>
            <w:tcW w:w="1182" w:type="dxa"/>
          </w:tcPr>
          <w:p w14:paraId="74E40B35" w14:textId="32905C1C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</w:p>
        </w:tc>
        <w:tc>
          <w:tcPr>
            <w:tcW w:w="1118" w:type="dxa"/>
          </w:tcPr>
          <w:p w14:paraId="6B8EEEA8" w14:textId="77777777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996" w:type="dxa"/>
          </w:tcPr>
          <w:p w14:paraId="65668D5A" w14:textId="77777777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014" w:type="dxa"/>
          </w:tcPr>
          <w:p w14:paraId="2A49AC4F" w14:textId="77777777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024" w:type="dxa"/>
          </w:tcPr>
          <w:p w14:paraId="67641AC7" w14:textId="77777777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54" w:type="dxa"/>
          </w:tcPr>
          <w:p w14:paraId="06643A75" w14:textId="77777777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072" w:type="dxa"/>
          </w:tcPr>
          <w:p w14:paraId="4E235F23" w14:textId="77777777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963" w:type="dxa"/>
          </w:tcPr>
          <w:p w14:paraId="3E05AA3E" w14:textId="77777777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097" w:type="dxa"/>
            <w:gridSpan w:val="2"/>
          </w:tcPr>
          <w:p w14:paraId="7A60CEE8" w14:textId="77777777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</w:t>
            </w: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หน่วย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บาท)</w:t>
            </w:r>
          </w:p>
        </w:tc>
      </w:tr>
      <w:tr w:rsidR="002B3124" w:rsidRPr="00321218" w14:paraId="32544E8E" w14:textId="77777777" w:rsidTr="00BB3064">
        <w:trPr>
          <w:cantSplit/>
          <w:trHeight w:val="20"/>
        </w:trPr>
        <w:tc>
          <w:tcPr>
            <w:tcW w:w="1182" w:type="dxa"/>
          </w:tcPr>
          <w:p w14:paraId="52479D31" w14:textId="77777777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</w:p>
        </w:tc>
        <w:tc>
          <w:tcPr>
            <w:tcW w:w="4152" w:type="dxa"/>
            <w:gridSpan w:val="4"/>
          </w:tcPr>
          <w:p w14:paraId="206633E6" w14:textId="77777777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  <w:t>งบการเงินรวม</w:t>
            </w:r>
          </w:p>
        </w:tc>
        <w:tc>
          <w:tcPr>
            <w:tcW w:w="254" w:type="dxa"/>
          </w:tcPr>
          <w:p w14:paraId="0BE1C2E5" w14:textId="77777777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</w:pPr>
          </w:p>
        </w:tc>
        <w:tc>
          <w:tcPr>
            <w:tcW w:w="4132" w:type="dxa"/>
            <w:gridSpan w:val="4"/>
          </w:tcPr>
          <w:p w14:paraId="6EFE717A" w14:textId="77777777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  <w:t>งบการเงินเฉพาะกิจการ</w:t>
            </w:r>
          </w:p>
        </w:tc>
      </w:tr>
      <w:tr w:rsidR="002B3124" w:rsidRPr="00321218" w14:paraId="23E94825" w14:textId="77777777" w:rsidTr="00BB3064">
        <w:trPr>
          <w:cantSplit/>
          <w:trHeight w:val="20"/>
        </w:trPr>
        <w:tc>
          <w:tcPr>
            <w:tcW w:w="1182" w:type="dxa"/>
          </w:tcPr>
          <w:p w14:paraId="67567387" w14:textId="77777777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58"/>
              <w:rPr>
                <w:rFonts w:ascii="Browallia New" w:eastAsia="Browallia New" w:hAnsi="Browallia New" w:cs="Browallia New" w:hint="cs"/>
                <w:color w:val="000000" w:themeColor="text1"/>
              </w:rPr>
            </w:pPr>
          </w:p>
        </w:tc>
        <w:tc>
          <w:tcPr>
            <w:tcW w:w="8538" w:type="dxa"/>
            <w:gridSpan w:val="9"/>
          </w:tcPr>
          <w:p w14:paraId="7A9AE8FE" w14:textId="5AC6C6A0" w:rsidR="001C5C0A" w:rsidRPr="00321218" w:rsidRDefault="001C5C0A" w:rsidP="00AF48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  <w:t>2567</w:t>
            </w:r>
          </w:p>
        </w:tc>
      </w:tr>
      <w:tr w:rsidR="00BB3064" w:rsidRPr="00321218" w14:paraId="6BC258F0" w14:textId="77777777" w:rsidTr="00BB3064">
        <w:trPr>
          <w:cantSplit/>
          <w:trHeight w:val="20"/>
        </w:trPr>
        <w:tc>
          <w:tcPr>
            <w:tcW w:w="1182" w:type="dxa"/>
          </w:tcPr>
          <w:p w14:paraId="47816E43" w14:textId="77777777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58"/>
              <w:rPr>
                <w:rFonts w:ascii="Browallia New" w:eastAsia="Browallia New" w:hAnsi="Browallia New" w:cs="Browallia New" w:hint="cs"/>
                <w:color w:val="000000" w:themeColor="text1"/>
              </w:rPr>
            </w:pPr>
          </w:p>
        </w:tc>
        <w:tc>
          <w:tcPr>
            <w:tcW w:w="1118" w:type="dxa"/>
          </w:tcPr>
          <w:p w14:paraId="4B6FCA5E" w14:textId="77777777" w:rsidR="001C5C0A" w:rsidRPr="00321218" w:rsidRDefault="001C5C0A" w:rsidP="00AF48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67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หนี้สินตาม</w:t>
            </w:r>
          </w:p>
          <w:p w14:paraId="1AB363AC" w14:textId="77777777" w:rsidR="001C5C0A" w:rsidRPr="00321218" w:rsidRDefault="001C5C0A" w:rsidP="00AF48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67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  <w:t>สัญญาเช่า</w:t>
            </w:r>
          </w:p>
        </w:tc>
        <w:tc>
          <w:tcPr>
            <w:tcW w:w="996" w:type="dxa"/>
          </w:tcPr>
          <w:p w14:paraId="6F038A0F" w14:textId="77777777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12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ดอกเบี้ยจ่าย    </w:t>
            </w:r>
          </w:p>
          <w:p w14:paraId="75D453B6" w14:textId="77777777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12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  <w:t>รอตัดบัญชี</w:t>
            </w:r>
          </w:p>
        </w:tc>
        <w:tc>
          <w:tcPr>
            <w:tcW w:w="1014" w:type="dxa"/>
          </w:tcPr>
          <w:p w14:paraId="6D9C6D78" w14:textId="77777777" w:rsidR="001C5C0A" w:rsidRPr="00401C91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12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</w:pPr>
          </w:p>
          <w:p w14:paraId="25207447" w14:textId="77777777" w:rsidR="001C5C0A" w:rsidRPr="00401C91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12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</w:pPr>
            <w:r w:rsidRPr="00401C91"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  <w:t>ภาษีซื้อตั้งพัก</w:t>
            </w:r>
          </w:p>
        </w:tc>
        <w:tc>
          <w:tcPr>
            <w:tcW w:w="1024" w:type="dxa"/>
          </w:tcPr>
          <w:p w14:paraId="69199FFB" w14:textId="77777777" w:rsidR="001C5C0A" w:rsidRPr="00321218" w:rsidRDefault="001C5C0A" w:rsidP="00AF48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</w:pPr>
          </w:p>
          <w:p w14:paraId="171B585F" w14:textId="77777777" w:rsidR="001C5C0A" w:rsidRPr="00321218" w:rsidRDefault="001C5C0A" w:rsidP="00AF48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  <w:t>สุทธิ</w:t>
            </w:r>
          </w:p>
        </w:tc>
        <w:tc>
          <w:tcPr>
            <w:tcW w:w="254" w:type="dxa"/>
          </w:tcPr>
          <w:p w14:paraId="0F19F57A" w14:textId="77777777" w:rsidR="001C5C0A" w:rsidRPr="00321218" w:rsidRDefault="001C5C0A" w:rsidP="00AF48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67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</w:p>
        </w:tc>
        <w:tc>
          <w:tcPr>
            <w:tcW w:w="1072" w:type="dxa"/>
          </w:tcPr>
          <w:p w14:paraId="71EB0F4D" w14:textId="77777777" w:rsidR="001C5C0A" w:rsidRPr="00321218" w:rsidRDefault="001C5C0A" w:rsidP="00AF48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67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หนี้สินตาม</w:t>
            </w:r>
          </w:p>
          <w:p w14:paraId="61B6EFD6" w14:textId="77777777" w:rsidR="001C5C0A" w:rsidRPr="00321218" w:rsidRDefault="001C5C0A" w:rsidP="00AF48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67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  <w:t>สัญญาเช่า</w:t>
            </w:r>
          </w:p>
        </w:tc>
        <w:tc>
          <w:tcPr>
            <w:tcW w:w="963" w:type="dxa"/>
          </w:tcPr>
          <w:p w14:paraId="421BD01D" w14:textId="77777777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12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ดอกเบี้ยจ่าย    </w:t>
            </w:r>
          </w:p>
          <w:p w14:paraId="400BCD8A" w14:textId="77777777" w:rsidR="001C5C0A" w:rsidRPr="00321218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12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  <w:t>รอตัดบัญชี</w:t>
            </w:r>
          </w:p>
        </w:tc>
        <w:tc>
          <w:tcPr>
            <w:tcW w:w="1019" w:type="dxa"/>
          </w:tcPr>
          <w:p w14:paraId="1FD8FB48" w14:textId="77777777" w:rsidR="001C5C0A" w:rsidRPr="00401C91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12"/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</w:pPr>
          </w:p>
          <w:p w14:paraId="622CABF5" w14:textId="77777777" w:rsidR="001C5C0A" w:rsidRPr="00401C91" w:rsidRDefault="001C5C0A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12"/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</w:pPr>
            <w:r w:rsidRPr="00401C91"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  <w:t>ภาษีซื้อตั้งพัก</w:t>
            </w:r>
          </w:p>
        </w:tc>
        <w:tc>
          <w:tcPr>
            <w:tcW w:w="1078" w:type="dxa"/>
          </w:tcPr>
          <w:p w14:paraId="66CDB5AF" w14:textId="77777777" w:rsidR="001C5C0A" w:rsidRPr="00321218" w:rsidRDefault="001C5C0A" w:rsidP="00AF48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</w:pPr>
          </w:p>
          <w:p w14:paraId="7CBFF90D" w14:textId="77777777" w:rsidR="001C5C0A" w:rsidRPr="00321218" w:rsidRDefault="001C5C0A" w:rsidP="00AF48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u w:val="single"/>
              </w:rPr>
              <w:t>สุทธิ</w:t>
            </w:r>
          </w:p>
        </w:tc>
      </w:tr>
      <w:tr w:rsidR="00BB3064" w:rsidRPr="00321218" w14:paraId="59BF57A2" w14:textId="77777777" w:rsidTr="00BB3064">
        <w:trPr>
          <w:cantSplit/>
          <w:trHeight w:val="20"/>
        </w:trPr>
        <w:tc>
          <w:tcPr>
            <w:tcW w:w="1182" w:type="dxa"/>
          </w:tcPr>
          <w:p w14:paraId="19DADAB6" w14:textId="3EB9C2F4" w:rsidR="00EA2D3F" w:rsidRPr="00321218" w:rsidRDefault="00EA2D3F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12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ไม่เกิน </w:t>
            </w:r>
            <w:r w:rsidR="00401C91">
              <w:rPr>
                <w:rFonts w:ascii="Browallia New" w:eastAsia="Browallia New" w:hAnsi="Browallia New" w:cs="Browallia New"/>
                <w:color w:val="000000" w:themeColor="text1"/>
              </w:rPr>
              <w:t>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ปี</w:t>
            </w:r>
          </w:p>
        </w:tc>
        <w:tc>
          <w:tcPr>
            <w:tcW w:w="1118" w:type="dxa"/>
          </w:tcPr>
          <w:p w14:paraId="7C0544C4" w14:textId="5EE096C1" w:rsidR="00EA2D3F" w:rsidRPr="00321218" w:rsidRDefault="00EA2D3F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4,832,292</w:t>
            </w:r>
          </w:p>
        </w:tc>
        <w:tc>
          <w:tcPr>
            <w:tcW w:w="996" w:type="dxa"/>
          </w:tcPr>
          <w:p w14:paraId="712C0C6F" w14:textId="1271C3FF" w:rsidR="00EA2D3F" w:rsidRPr="00321218" w:rsidRDefault="00EA2D3F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(93,557)</w:t>
            </w:r>
          </w:p>
        </w:tc>
        <w:tc>
          <w:tcPr>
            <w:tcW w:w="1014" w:type="dxa"/>
          </w:tcPr>
          <w:p w14:paraId="41E5FAA1" w14:textId="3178DB0A" w:rsidR="00EA2D3F" w:rsidRPr="00321218" w:rsidRDefault="00EA2D3F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024" w:type="dxa"/>
          </w:tcPr>
          <w:p w14:paraId="2ECCD984" w14:textId="3EA66212" w:rsidR="00EA2D3F" w:rsidRPr="00321218" w:rsidRDefault="00EA2D3F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4,738,735</w:t>
            </w:r>
          </w:p>
        </w:tc>
        <w:tc>
          <w:tcPr>
            <w:tcW w:w="254" w:type="dxa"/>
          </w:tcPr>
          <w:p w14:paraId="03C16D6E" w14:textId="77777777" w:rsidR="00EA2D3F" w:rsidRPr="00321218" w:rsidRDefault="00EA2D3F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90" w:right="-4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</w:p>
        </w:tc>
        <w:tc>
          <w:tcPr>
            <w:tcW w:w="1072" w:type="dxa"/>
          </w:tcPr>
          <w:p w14:paraId="2E8FCB96" w14:textId="17BC28D7" w:rsidR="00EA2D3F" w:rsidRPr="00321218" w:rsidRDefault="00EA2D3F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4,832,292</w:t>
            </w:r>
          </w:p>
        </w:tc>
        <w:tc>
          <w:tcPr>
            <w:tcW w:w="963" w:type="dxa"/>
          </w:tcPr>
          <w:p w14:paraId="5D81FCED" w14:textId="28776EF0" w:rsidR="00EA2D3F" w:rsidRPr="00321218" w:rsidRDefault="00EA2D3F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(93,557)</w:t>
            </w:r>
          </w:p>
        </w:tc>
        <w:tc>
          <w:tcPr>
            <w:tcW w:w="1019" w:type="dxa"/>
          </w:tcPr>
          <w:p w14:paraId="5ED0FC38" w14:textId="08E7B4D3" w:rsidR="00EA2D3F" w:rsidRPr="00321218" w:rsidRDefault="00EA2D3F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078" w:type="dxa"/>
          </w:tcPr>
          <w:p w14:paraId="1268CE4F" w14:textId="3C10A8A4" w:rsidR="00EA2D3F" w:rsidRPr="00321218" w:rsidRDefault="00EA2D3F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4,738,735</w:t>
            </w:r>
          </w:p>
        </w:tc>
      </w:tr>
      <w:tr w:rsidR="00BB3064" w:rsidRPr="00321218" w14:paraId="7ED2172A" w14:textId="77777777" w:rsidTr="00BB3064">
        <w:trPr>
          <w:cantSplit/>
          <w:trHeight w:val="20"/>
        </w:trPr>
        <w:tc>
          <w:tcPr>
            <w:tcW w:w="1182" w:type="dxa"/>
          </w:tcPr>
          <w:p w14:paraId="1C91BEC4" w14:textId="77777777" w:rsidR="00EA2D3F" w:rsidRPr="00321218" w:rsidRDefault="00EA2D3F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12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1 - 5 ปี </w:t>
            </w:r>
          </w:p>
        </w:tc>
        <w:tc>
          <w:tcPr>
            <w:tcW w:w="1118" w:type="dxa"/>
          </w:tcPr>
          <w:p w14:paraId="1E5021AC" w14:textId="76CC3393" w:rsidR="00EA2D3F" w:rsidRPr="00321218" w:rsidRDefault="00EA2D3F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6,561,191</w:t>
            </w:r>
          </w:p>
        </w:tc>
        <w:tc>
          <w:tcPr>
            <w:tcW w:w="996" w:type="dxa"/>
          </w:tcPr>
          <w:p w14:paraId="03288D5E" w14:textId="2488D9BD" w:rsidR="00EA2D3F" w:rsidRPr="00321218" w:rsidRDefault="00EA2D3F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(704,211)</w:t>
            </w:r>
          </w:p>
        </w:tc>
        <w:tc>
          <w:tcPr>
            <w:tcW w:w="1014" w:type="dxa"/>
          </w:tcPr>
          <w:p w14:paraId="45C4065F" w14:textId="3115FCDB" w:rsidR="00EA2D3F" w:rsidRPr="00321218" w:rsidRDefault="00EA2D3F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024" w:type="dxa"/>
          </w:tcPr>
          <w:p w14:paraId="0C353F56" w14:textId="08F4C715" w:rsidR="00EA2D3F" w:rsidRPr="00321218" w:rsidRDefault="00EA2D3F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5,856,980</w:t>
            </w:r>
          </w:p>
        </w:tc>
        <w:tc>
          <w:tcPr>
            <w:tcW w:w="254" w:type="dxa"/>
          </w:tcPr>
          <w:p w14:paraId="71CB8208" w14:textId="77777777" w:rsidR="00EA2D3F" w:rsidRPr="00321218" w:rsidRDefault="00EA2D3F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90" w:right="-4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</w:p>
        </w:tc>
        <w:tc>
          <w:tcPr>
            <w:tcW w:w="1072" w:type="dxa"/>
          </w:tcPr>
          <w:p w14:paraId="27486B2A" w14:textId="662278F0" w:rsidR="00EA2D3F" w:rsidRPr="00321218" w:rsidRDefault="00EA2D3F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6,561,191</w:t>
            </w:r>
          </w:p>
        </w:tc>
        <w:tc>
          <w:tcPr>
            <w:tcW w:w="963" w:type="dxa"/>
          </w:tcPr>
          <w:p w14:paraId="2043E049" w14:textId="53867577" w:rsidR="00EA2D3F" w:rsidRPr="00321218" w:rsidRDefault="00EA2D3F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(704,211)</w:t>
            </w:r>
          </w:p>
        </w:tc>
        <w:tc>
          <w:tcPr>
            <w:tcW w:w="1019" w:type="dxa"/>
          </w:tcPr>
          <w:p w14:paraId="67000292" w14:textId="68552DBF" w:rsidR="00EA2D3F" w:rsidRPr="00321218" w:rsidRDefault="00EA2D3F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078" w:type="dxa"/>
          </w:tcPr>
          <w:p w14:paraId="066F81C5" w14:textId="26C8D839" w:rsidR="00EA2D3F" w:rsidRPr="00321218" w:rsidRDefault="00EA2D3F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5,856,980</w:t>
            </w:r>
          </w:p>
        </w:tc>
      </w:tr>
      <w:tr w:rsidR="00BB3064" w:rsidRPr="00321218" w14:paraId="1497742E" w14:textId="77777777" w:rsidTr="00BB3064">
        <w:trPr>
          <w:cantSplit/>
          <w:trHeight w:val="20"/>
        </w:trPr>
        <w:tc>
          <w:tcPr>
            <w:tcW w:w="1182" w:type="dxa"/>
          </w:tcPr>
          <w:p w14:paraId="5CCF93BA" w14:textId="739D1775" w:rsidR="00EA2D3F" w:rsidRPr="00321218" w:rsidRDefault="00EA2D3F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12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เกินกว่า </w:t>
            </w:r>
            <w:r w:rsidR="00401C91">
              <w:rPr>
                <w:rFonts w:ascii="Browallia New" w:eastAsia="Browallia New" w:hAnsi="Browallia New" w:cs="Browallia New"/>
                <w:color w:val="000000" w:themeColor="text1"/>
              </w:rPr>
              <w:t>5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ปี</w:t>
            </w:r>
          </w:p>
        </w:tc>
        <w:tc>
          <w:tcPr>
            <w:tcW w:w="1118" w:type="dxa"/>
            <w:tcBorders>
              <w:bottom w:val="single" w:sz="4" w:space="0" w:color="000000"/>
            </w:tcBorders>
          </w:tcPr>
          <w:p w14:paraId="22632EF3" w14:textId="3186168B" w:rsidR="00EA2D3F" w:rsidRPr="00321218" w:rsidRDefault="00EA2D3F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996" w:type="dxa"/>
            <w:tcBorders>
              <w:bottom w:val="single" w:sz="4" w:space="0" w:color="000000"/>
            </w:tcBorders>
          </w:tcPr>
          <w:p w14:paraId="520CD4BA" w14:textId="001BA8E5" w:rsidR="00EA2D3F" w:rsidRPr="00321218" w:rsidRDefault="00EA2D3F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014" w:type="dxa"/>
            <w:tcBorders>
              <w:bottom w:val="single" w:sz="4" w:space="0" w:color="000000"/>
            </w:tcBorders>
          </w:tcPr>
          <w:p w14:paraId="5149C31A" w14:textId="402AF6DD" w:rsidR="00EA2D3F" w:rsidRPr="00321218" w:rsidRDefault="00EA2D3F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024" w:type="dxa"/>
            <w:tcBorders>
              <w:bottom w:val="single" w:sz="4" w:space="0" w:color="000000"/>
            </w:tcBorders>
          </w:tcPr>
          <w:p w14:paraId="15CEACFE" w14:textId="4B4D536E" w:rsidR="00EA2D3F" w:rsidRPr="00321218" w:rsidRDefault="00EA2D3F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254" w:type="dxa"/>
          </w:tcPr>
          <w:p w14:paraId="34CF3902" w14:textId="77777777" w:rsidR="00EA2D3F" w:rsidRPr="00321218" w:rsidRDefault="00EA2D3F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90" w:right="-4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</w:p>
        </w:tc>
        <w:tc>
          <w:tcPr>
            <w:tcW w:w="1072" w:type="dxa"/>
            <w:tcBorders>
              <w:bottom w:val="single" w:sz="4" w:space="0" w:color="000000"/>
            </w:tcBorders>
          </w:tcPr>
          <w:p w14:paraId="0CCAC611" w14:textId="021BC266" w:rsidR="00EA2D3F" w:rsidRPr="00321218" w:rsidRDefault="00EA2D3F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963" w:type="dxa"/>
            <w:tcBorders>
              <w:bottom w:val="single" w:sz="4" w:space="0" w:color="000000"/>
            </w:tcBorders>
          </w:tcPr>
          <w:p w14:paraId="5A1D2076" w14:textId="7DFD85AA" w:rsidR="00EA2D3F" w:rsidRPr="00321218" w:rsidRDefault="00EA2D3F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019" w:type="dxa"/>
            <w:tcBorders>
              <w:bottom w:val="single" w:sz="4" w:space="0" w:color="000000"/>
            </w:tcBorders>
          </w:tcPr>
          <w:p w14:paraId="2A73481A" w14:textId="01FDB6F6" w:rsidR="00EA2D3F" w:rsidRPr="00321218" w:rsidRDefault="00EA2D3F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078" w:type="dxa"/>
            <w:tcBorders>
              <w:bottom w:val="single" w:sz="4" w:space="0" w:color="000000"/>
            </w:tcBorders>
          </w:tcPr>
          <w:p w14:paraId="23A1E33E" w14:textId="7D60AAA5" w:rsidR="00EA2D3F" w:rsidRPr="00321218" w:rsidRDefault="00EA2D3F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</w:tr>
      <w:tr w:rsidR="00BB3064" w:rsidRPr="00321218" w14:paraId="1C387DDD" w14:textId="77777777" w:rsidTr="00BB3064">
        <w:trPr>
          <w:cantSplit/>
          <w:trHeight w:val="20"/>
        </w:trPr>
        <w:tc>
          <w:tcPr>
            <w:tcW w:w="1182" w:type="dxa"/>
          </w:tcPr>
          <w:p w14:paraId="1150B419" w14:textId="77777777" w:rsidR="00EA2D3F" w:rsidRPr="00321218" w:rsidRDefault="00EA2D3F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12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รวม</w:t>
            </w:r>
          </w:p>
        </w:tc>
        <w:tc>
          <w:tcPr>
            <w:tcW w:w="1118" w:type="dxa"/>
            <w:tcBorders>
              <w:top w:val="single" w:sz="4" w:space="0" w:color="000000"/>
              <w:bottom w:val="double" w:sz="4" w:space="0" w:color="000000"/>
            </w:tcBorders>
          </w:tcPr>
          <w:p w14:paraId="6019DD13" w14:textId="1B478501" w:rsidR="00EA2D3F" w:rsidRPr="00321218" w:rsidRDefault="00EA2D3F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11,393,483</w:t>
            </w:r>
          </w:p>
        </w:tc>
        <w:tc>
          <w:tcPr>
            <w:tcW w:w="996" w:type="dxa"/>
            <w:tcBorders>
              <w:top w:val="single" w:sz="4" w:space="0" w:color="000000"/>
              <w:bottom w:val="double" w:sz="4" w:space="0" w:color="000000"/>
            </w:tcBorders>
          </w:tcPr>
          <w:p w14:paraId="5B43125E" w14:textId="2829F672" w:rsidR="00EA2D3F" w:rsidRPr="00321218" w:rsidRDefault="00EA2D3F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(797,768)</w:t>
            </w:r>
          </w:p>
        </w:tc>
        <w:tc>
          <w:tcPr>
            <w:tcW w:w="1014" w:type="dxa"/>
            <w:tcBorders>
              <w:top w:val="single" w:sz="4" w:space="0" w:color="000000"/>
              <w:bottom w:val="double" w:sz="4" w:space="0" w:color="000000"/>
            </w:tcBorders>
          </w:tcPr>
          <w:p w14:paraId="372492A4" w14:textId="6CE04948" w:rsidR="00EA2D3F" w:rsidRPr="00321218" w:rsidRDefault="00EA2D3F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024" w:type="dxa"/>
            <w:tcBorders>
              <w:top w:val="single" w:sz="4" w:space="0" w:color="000000"/>
              <w:bottom w:val="double" w:sz="4" w:space="0" w:color="000000"/>
            </w:tcBorders>
          </w:tcPr>
          <w:p w14:paraId="111A6609" w14:textId="60FC66D4" w:rsidR="00EA2D3F" w:rsidRPr="00321218" w:rsidRDefault="00EA2D3F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cs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10,595,715</w:t>
            </w:r>
          </w:p>
        </w:tc>
        <w:tc>
          <w:tcPr>
            <w:tcW w:w="254" w:type="dxa"/>
          </w:tcPr>
          <w:p w14:paraId="3CC9338C" w14:textId="77777777" w:rsidR="00EA2D3F" w:rsidRPr="00321218" w:rsidRDefault="00EA2D3F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4"/>
              <w:rPr>
                <w:rFonts w:ascii="Browallia New" w:eastAsia="Browallia New" w:hAnsi="Browallia New" w:cs="Browallia New" w:hint="cs"/>
                <w:color w:val="000000" w:themeColor="text1"/>
              </w:rPr>
            </w:pPr>
          </w:p>
        </w:tc>
        <w:tc>
          <w:tcPr>
            <w:tcW w:w="1072" w:type="dxa"/>
            <w:tcBorders>
              <w:top w:val="single" w:sz="4" w:space="0" w:color="000000"/>
              <w:bottom w:val="double" w:sz="4" w:space="0" w:color="000000"/>
            </w:tcBorders>
          </w:tcPr>
          <w:p w14:paraId="0DCB5841" w14:textId="007F6D64" w:rsidR="00EA2D3F" w:rsidRPr="00321218" w:rsidRDefault="00EA2D3F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11,393,483</w:t>
            </w:r>
          </w:p>
        </w:tc>
        <w:tc>
          <w:tcPr>
            <w:tcW w:w="963" w:type="dxa"/>
            <w:tcBorders>
              <w:top w:val="single" w:sz="4" w:space="0" w:color="000000"/>
              <w:bottom w:val="double" w:sz="4" w:space="0" w:color="000000"/>
            </w:tcBorders>
          </w:tcPr>
          <w:p w14:paraId="4D0579A6" w14:textId="339439AB" w:rsidR="00EA2D3F" w:rsidRPr="00321218" w:rsidRDefault="00EA2D3F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(797,768)</w:t>
            </w:r>
          </w:p>
        </w:tc>
        <w:tc>
          <w:tcPr>
            <w:tcW w:w="1019" w:type="dxa"/>
            <w:tcBorders>
              <w:top w:val="single" w:sz="4" w:space="0" w:color="000000"/>
              <w:bottom w:val="double" w:sz="4" w:space="0" w:color="000000"/>
            </w:tcBorders>
          </w:tcPr>
          <w:p w14:paraId="6618AC72" w14:textId="587532A2" w:rsidR="00EA2D3F" w:rsidRPr="00321218" w:rsidRDefault="00EA2D3F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078" w:type="dxa"/>
            <w:tcBorders>
              <w:top w:val="single" w:sz="4" w:space="0" w:color="000000"/>
              <w:bottom w:val="double" w:sz="4" w:space="0" w:color="000000"/>
            </w:tcBorders>
          </w:tcPr>
          <w:p w14:paraId="5B9C74C5" w14:textId="23244A35" w:rsidR="00EA2D3F" w:rsidRPr="00321218" w:rsidRDefault="00EA2D3F" w:rsidP="00AF4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10,595,715</w:t>
            </w:r>
          </w:p>
        </w:tc>
      </w:tr>
    </w:tbl>
    <w:p w14:paraId="0B1EAC75" w14:textId="77777777" w:rsidR="007518F3" w:rsidRPr="007518F3" w:rsidRDefault="007518F3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748C4232" w14:textId="17B0CBDC" w:rsidR="00567335" w:rsidRPr="00321218" w:rsidRDefault="00567335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both"/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sectPr w:rsidR="00567335" w:rsidRPr="00321218" w:rsidSect="00D13F93">
          <w:headerReference w:type="default" r:id="rId13"/>
          <w:footerReference w:type="default" r:id="rId14"/>
          <w:pgSz w:w="11907" w:h="16840" w:code="9"/>
          <w:pgMar w:top="720" w:right="1440" w:bottom="1440" w:left="1440" w:header="706" w:footer="576" w:gutter="0"/>
          <w:paperSrc w:first="15" w:other="15"/>
          <w:pgNumType w:start="39"/>
          <w:cols w:space="720"/>
          <w:noEndnote/>
          <w:docGrid w:linePitch="326"/>
        </w:sect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ณ วันที่ </w:t>
      </w:r>
      <w:r w:rsidR="00CF0D70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31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ธันวาคม </w:t>
      </w:r>
      <w:r w:rsidR="00CF0D70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256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8 กลุ่มบริษัทได้ทำสัญญาเช่ากับคู่สัญญาหลายแห่งเพื่อเช่าที่ดินและยานพาหนะ จำนว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น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1C5C0A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3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สัญญา (</w:t>
      </w:r>
      <w:proofErr w:type="gramStart"/>
      <w:r w:rsidR="00CF0D70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256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7 :</w:t>
      </w:r>
      <w:proofErr w:type="gram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จำนวน </w:t>
      </w:r>
      <w:r w:rsidR="00EA2D3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8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สัญญา)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ในงบการเงินรวม และ จำนวน </w:t>
      </w:r>
      <w:r w:rsidR="001C5C0A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3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สัญญา (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2567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: จำนวน </w:t>
      </w:r>
      <w:r w:rsidR="00EA2D3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8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สัญญา) ในงบเฉพาะกิจการ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สัญญาเช่ากำหนดชำระค่า เช่าเป็นงวดรายเดือนตั้งแต่เดือนละ </w:t>
      </w:r>
      <w:r w:rsidR="00EA2D3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25,486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EA2D3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–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EA2D3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75,752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บาท  (</w:t>
      </w:r>
      <w:r w:rsidR="00CF0D70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256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7 : เดือนละ </w:t>
      </w:r>
      <w:r w:rsidR="00EA2D3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25,486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– </w:t>
      </w:r>
      <w:r w:rsidR="00EA2D3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75,752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บาท) โดยมีระยะเวลาการเช่า </w:t>
      </w:r>
      <w:r w:rsidR="00EA2D3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4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- </w:t>
      </w:r>
      <w:r w:rsidR="00EA2D3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5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ปี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(</w:t>
      </w:r>
      <w:r w:rsidR="00CF0D70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256</w:t>
      </w:r>
      <w:r w:rsidR="00F1484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7</w:t>
      </w:r>
      <w:r w:rsidR="00CF0D70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: </w:t>
      </w:r>
      <w:r w:rsidR="00CF0D70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4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- 20 ปี)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ในงบการเงินรวมและงบเฉพาะกิจการ</w:t>
      </w:r>
    </w:p>
    <w:p w14:paraId="3841A1A7" w14:textId="1C7E624E" w:rsidR="1489AE01" w:rsidRPr="00321218" w:rsidRDefault="1489AE01" w:rsidP="00AF4812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  <w:lastRenderedPageBreak/>
        <w:t>ประมาณการหนี้สินไม่หมุนเวียนสำหรับผลประโยชน์พนักงาน</w:t>
      </w:r>
    </w:p>
    <w:p w14:paraId="191307E2" w14:textId="77777777" w:rsidR="00F913B2" w:rsidRPr="00321218" w:rsidRDefault="00F913B2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u w:val="single"/>
        </w:rPr>
      </w:pPr>
    </w:p>
    <w:tbl>
      <w:tblPr>
        <w:tblW w:w="893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54"/>
        <w:gridCol w:w="1440"/>
        <w:gridCol w:w="1440"/>
      </w:tblGrid>
      <w:tr w:rsidR="002B3124" w:rsidRPr="00321218" w14:paraId="68C8C69E" w14:textId="77777777" w:rsidTr="00BB3064">
        <w:trPr>
          <w:cantSplit/>
          <w:trHeight w:val="20"/>
        </w:trPr>
        <w:tc>
          <w:tcPr>
            <w:tcW w:w="6054" w:type="dxa"/>
            <w:vAlign w:val="bottom"/>
          </w:tcPr>
          <w:p w14:paraId="589A918E" w14:textId="77777777" w:rsidR="00F913B2" w:rsidRPr="00321218" w:rsidRDefault="00F913B2" w:rsidP="00AF4812">
            <w:pPr>
              <w:spacing w:before="20" w:after="20"/>
              <w:ind w:left="-113"/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CCEE8E1" w14:textId="2001B8E1" w:rsidR="00F913B2" w:rsidRPr="00321218" w:rsidRDefault="00F913B2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หน่วย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บาท)</w:t>
            </w:r>
          </w:p>
        </w:tc>
      </w:tr>
      <w:tr w:rsidR="002B3124" w:rsidRPr="00321218" w14:paraId="702547D6" w14:textId="77777777" w:rsidTr="007518F3">
        <w:trPr>
          <w:cantSplit/>
          <w:trHeight w:val="20"/>
        </w:trPr>
        <w:tc>
          <w:tcPr>
            <w:tcW w:w="6054" w:type="dxa"/>
            <w:vAlign w:val="bottom"/>
          </w:tcPr>
          <w:p w14:paraId="1BB3982B" w14:textId="77777777" w:rsidR="00F913B2" w:rsidRPr="00321218" w:rsidRDefault="00F913B2" w:rsidP="00AF4812">
            <w:pPr>
              <w:spacing w:before="20" w:after="20"/>
              <w:ind w:left="-113"/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3E16B42" w14:textId="77777777" w:rsidR="00F913B2" w:rsidRPr="007518F3" w:rsidRDefault="00F913B2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7518F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  <w:lang w:val="en-GB"/>
              </w:rPr>
              <w:t>งบการเงินรวมและ</w:t>
            </w:r>
          </w:p>
          <w:p w14:paraId="09DCA151" w14:textId="77777777" w:rsidR="00F913B2" w:rsidRPr="007518F3" w:rsidRDefault="00F913B2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7518F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2B3124" w:rsidRPr="00321218" w14:paraId="0F0EB6C6" w14:textId="77777777" w:rsidTr="007518F3">
        <w:trPr>
          <w:cantSplit/>
          <w:trHeight w:val="20"/>
        </w:trPr>
        <w:tc>
          <w:tcPr>
            <w:tcW w:w="6054" w:type="dxa"/>
            <w:vAlign w:val="bottom"/>
          </w:tcPr>
          <w:p w14:paraId="6141CB69" w14:textId="77777777" w:rsidR="00F913B2" w:rsidRPr="00321218" w:rsidRDefault="00F913B2" w:rsidP="00AF4812">
            <w:pPr>
              <w:spacing w:before="20" w:after="20"/>
              <w:ind w:left="-113"/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4255FED" w14:textId="57F77FD3" w:rsidR="00F913B2" w:rsidRPr="007518F3" w:rsidRDefault="00F913B2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7518F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8DDC657" w14:textId="1D3863A0" w:rsidR="00F913B2" w:rsidRPr="007518F3" w:rsidRDefault="00F913B2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7518F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2567</w:t>
            </w:r>
          </w:p>
        </w:tc>
      </w:tr>
      <w:tr w:rsidR="002B3124" w:rsidRPr="00321218" w14:paraId="24871D18" w14:textId="77777777" w:rsidTr="007518F3">
        <w:trPr>
          <w:cantSplit/>
          <w:trHeight w:val="20"/>
        </w:trPr>
        <w:tc>
          <w:tcPr>
            <w:tcW w:w="6054" w:type="dxa"/>
            <w:vAlign w:val="bottom"/>
          </w:tcPr>
          <w:p w14:paraId="4F2A88DA" w14:textId="77777777" w:rsidR="00F913B2" w:rsidRPr="00321218" w:rsidRDefault="00F913B2" w:rsidP="00AF4812">
            <w:pPr>
              <w:spacing w:before="20" w:after="20"/>
              <w:ind w:left="-11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DD0E565" w14:textId="77777777" w:rsidR="00F913B2" w:rsidRPr="00321218" w:rsidRDefault="00F913B2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1FD1122" w14:textId="77777777" w:rsidR="00F913B2" w:rsidRPr="00321218" w:rsidRDefault="00F913B2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</w:tr>
      <w:tr w:rsidR="002B3124" w:rsidRPr="00321218" w14:paraId="2D3CCE51" w14:textId="77777777" w:rsidTr="00BB3064">
        <w:trPr>
          <w:cantSplit/>
          <w:trHeight w:val="20"/>
        </w:trPr>
        <w:tc>
          <w:tcPr>
            <w:tcW w:w="6054" w:type="dxa"/>
          </w:tcPr>
          <w:p w14:paraId="6E73F017" w14:textId="77777777" w:rsidR="00F913B2" w:rsidRPr="00321218" w:rsidRDefault="00F913B2" w:rsidP="00AF4812">
            <w:pPr>
              <w:spacing w:before="20" w:after="20"/>
              <w:ind w:left="27" w:right="-108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งบฐานะการเงิน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440" w:type="dxa"/>
          </w:tcPr>
          <w:p w14:paraId="70CEA268" w14:textId="77777777" w:rsidR="00F913B2" w:rsidRPr="00321218" w:rsidRDefault="00F913B2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23959F4" w14:textId="77777777" w:rsidR="00F913B2" w:rsidRPr="00321218" w:rsidRDefault="00F913B2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</w:tr>
      <w:tr w:rsidR="002B3124" w:rsidRPr="00321218" w14:paraId="553DB22D" w14:textId="77777777" w:rsidTr="00BB3064">
        <w:trPr>
          <w:cantSplit/>
          <w:trHeight w:val="20"/>
        </w:trPr>
        <w:tc>
          <w:tcPr>
            <w:tcW w:w="6054" w:type="dxa"/>
          </w:tcPr>
          <w:p w14:paraId="10C3C9C1" w14:textId="77777777" w:rsidR="00F913B2" w:rsidRPr="00321218" w:rsidRDefault="00F913B2" w:rsidP="00AF4812">
            <w:pPr>
              <w:spacing w:before="20" w:after="20"/>
              <w:ind w:left="27" w:right="-108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  -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21F99CD" w14:textId="13963C9F" w:rsidR="00F913B2" w:rsidRPr="00321218" w:rsidRDefault="00F913B2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9,184,421</w:t>
            </w:r>
          </w:p>
        </w:tc>
        <w:tc>
          <w:tcPr>
            <w:tcW w:w="1440" w:type="dxa"/>
          </w:tcPr>
          <w:p w14:paraId="515C1926" w14:textId="0140066F" w:rsidR="00F913B2" w:rsidRPr="00321218" w:rsidRDefault="00F913B2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12,131,127</w:t>
            </w:r>
          </w:p>
        </w:tc>
      </w:tr>
      <w:tr w:rsidR="002B3124" w:rsidRPr="00321218" w14:paraId="716BB4BF" w14:textId="77777777" w:rsidTr="007518F3">
        <w:trPr>
          <w:cantSplit/>
          <w:trHeight w:val="20"/>
        </w:trPr>
        <w:tc>
          <w:tcPr>
            <w:tcW w:w="6054" w:type="dxa"/>
          </w:tcPr>
          <w:p w14:paraId="3AE94D5A" w14:textId="77777777" w:rsidR="00F913B2" w:rsidRPr="00321218" w:rsidRDefault="00F913B2" w:rsidP="00AF4812">
            <w:pPr>
              <w:spacing w:before="20" w:after="20"/>
              <w:ind w:left="27" w:right="-108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4949D8" w14:textId="651D9BE8" w:rsidR="00F913B2" w:rsidRPr="00321218" w:rsidRDefault="00F913B2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407,532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A29645" w14:textId="09971BFA" w:rsidR="00F913B2" w:rsidRPr="00321218" w:rsidRDefault="00F913B2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706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144</w:t>
            </w:r>
          </w:p>
        </w:tc>
      </w:tr>
      <w:tr w:rsidR="00F913B2" w:rsidRPr="00321218" w14:paraId="229F10E3" w14:textId="77777777" w:rsidTr="007518F3">
        <w:trPr>
          <w:cantSplit/>
          <w:trHeight w:val="20"/>
        </w:trPr>
        <w:tc>
          <w:tcPr>
            <w:tcW w:w="6054" w:type="dxa"/>
          </w:tcPr>
          <w:p w14:paraId="4C0201DE" w14:textId="77777777" w:rsidR="00F913B2" w:rsidRPr="00321218" w:rsidRDefault="00F913B2" w:rsidP="00AF4812">
            <w:pPr>
              <w:spacing w:before="20" w:after="20"/>
              <w:ind w:left="27" w:right="-108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หนี้สินในงบฐานะการเงิน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40E6C81" w14:textId="5B1F0BA0" w:rsidR="00F913B2" w:rsidRPr="00321218" w:rsidRDefault="00F913B2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9,591,953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86555F3" w14:textId="2A13BADD" w:rsidR="00F913B2" w:rsidRPr="00321218" w:rsidRDefault="00F913B2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12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837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271</w:t>
            </w:r>
          </w:p>
        </w:tc>
      </w:tr>
    </w:tbl>
    <w:p w14:paraId="52EBE562" w14:textId="2C87E703" w:rsidR="002A4A3B" w:rsidRPr="00321218" w:rsidRDefault="002A4A3B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u w:val="single"/>
        </w:rPr>
      </w:pPr>
    </w:p>
    <w:p w14:paraId="6918DB25" w14:textId="77777777" w:rsidR="00D133D4" w:rsidRPr="00321218" w:rsidRDefault="1489AE01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การเปลี่ยนแปลงมูลค่าปัจจุบันของภาระผูกพันผลประโยชน์พนักงานกรณีการเลิกจ้างหรือเกษียณอายุตามข้อกำหนดของกฎหมาย</w:t>
      </w:r>
    </w:p>
    <w:p w14:paraId="6DDD5D9D" w14:textId="6C99D338" w:rsidR="002A4A3B" w:rsidRPr="00321218" w:rsidRDefault="1489AE01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แรงงาน</w:t>
      </w:r>
      <w:r w:rsidR="003F6F93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แล</w:t>
      </w:r>
      <w:r w:rsidR="00D133D4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ะ</w:t>
      </w:r>
      <w:r w:rsidR="003F6F93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โครงการ</w:t>
      </w:r>
      <w:r w:rsidR="00E06DDF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ผลประโยชน์ระยะยาวอื่น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สำหรับปีสิ้นสุดวันที่ </w:t>
      </w:r>
      <w:r w:rsidR="00CF0D70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31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ธันวาคม </w:t>
      </w:r>
      <w:r w:rsidR="00CF0D70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2568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และ </w:t>
      </w:r>
      <w:r w:rsidR="00CF0D70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2567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มีดังนี้</w:t>
      </w:r>
    </w:p>
    <w:p w14:paraId="1B0B18CE" w14:textId="77777777" w:rsidR="002A4A3B" w:rsidRPr="00321218" w:rsidRDefault="002A4A3B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tbl>
      <w:tblPr>
        <w:tblW w:w="9071" w:type="dxa"/>
        <w:tblInd w:w="426" w:type="dxa"/>
        <w:tblLook w:val="06A0" w:firstRow="1" w:lastRow="0" w:firstColumn="1" w:lastColumn="0" w:noHBand="1" w:noVBand="1"/>
      </w:tblPr>
      <w:tblGrid>
        <w:gridCol w:w="5669"/>
        <w:gridCol w:w="1701"/>
        <w:gridCol w:w="1701"/>
      </w:tblGrid>
      <w:tr w:rsidR="002B3124" w:rsidRPr="00321218" w14:paraId="23069C29" w14:textId="77777777" w:rsidTr="0099488A">
        <w:trPr>
          <w:trHeight w:val="15"/>
        </w:trPr>
        <w:tc>
          <w:tcPr>
            <w:tcW w:w="5669" w:type="dxa"/>
            <w:tcMar>
              <w:left w:w="108" w:type="dxa"/>
              <w:right w:w="108" w:type="dxa"/>
            </w:tcMar>
          </w:tcPr>
          <w:p w14:paraId="795C97F1" w14:textId="0920D9E8" w:rsidR="002A4A3B" w:rsidRPr="00321218" w:rsidRDefault="002A4A3B" w:rsidP="00AF4812">
            <w:pPr>
              <w:spacing w:before="20" w:after="20"/>
              <w:ind w:left="27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4FB4BBFA" w14:textId="70361618" w:rsidR="002A4A3B" w:rsidRPr="00321218" w:rsidRDefault="002A4A3B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center"/>
          </w:tcPr>
          <w:p w14:paraId="7B0321FE" w14:textId="381CD1D2" w:rsidR="002A4A3B" w:rsidRPr="00321218" w:rsidRDefault="002A4A3B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หน่วย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บาท)</w:t>
            </w:r>
          </w:p>
        </w:tc>
      </w:tr>
      <w:tr w:rsidR="002B3124" w:rsidRPr="00321218" w14:paraId="1E81B13D" w14:textId="77777777" w:rsidTr="0099488A">
        <w:trPr>
          <w:trHeight w:val="15"/>
        </w:trPr>
        <w:tc>
          <w:tcPr>
            <w:tcW w:w="5669" w:type="dxa"/>
            <w:tcMar>
              <w:left w:w="108" w:type="dxa"/>
              <w:right w:w="108" w:type="dxa"/>
            </w:tcMar>
          </w:tcPr>
          <w:p w14:paraId="4E127444" w14:textId="62000AB1" w:rsidR="002A4A3B" w:rsidRPr="00321218" w:rsidRDefault="002A4A3B" w:rsidP="00AF4812">
            <w:pPr>
              <w:spacing w:before="20" w:after="20"/>
              <w:ind w:left="27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3402" w:type="dxa"/>
            <w:gridSpan w:val="2"/>
            <w:tcMar>
              <w:left w:w="108" w:type="dxa"/>
              <w:right w:w="108" w:type="dxa"/>
            </w:tcMar>
          </w:tcPr>
          <w:p w14:paraId="1AFE643B" w14:textId="391C34DE" w:rsidR="002A4A3B" w:rsidRPr="007518F3" w:rsidRDefault="002A4A3B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7518F3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 xml:space="preserve">งบการเงินรวมและ </w:t>
            </w:r>
          </w:p>
          <w:p w14:paraId="27F05751" w14:textId="7E4C7DF0" w:rsidR="002A4A3B" w:rsidRPr="007518F3" w:rsidRDefault="002A4A3B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u w:val="single"/>
              </w:rPr>
            </w:pPr>
            <w:r w:rsidRPr="007518F3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งบการเงินเฉพาะกิจการ</w:t>
            </w:r>
          </w:p>
        </w:tc>
      </w:tr>
      <w:tr w:rsidR="002B3124" w:rsidRPr="00321218" w14:paraId="515D3226" w14:textId="77777777" w:rsidTr="0099488A">
        <w:trPr>
          <w:trHeight w:val="15"/>
        </w:trPr>
        <w:tc>
          <w:tcPr>
            <w:tcW w:w="5669" w:type="dxa"/>
            <w:tcMar>
              <w:left w:w="108" w:type="dxa"/>
              <w:right w:w="108" w:type="dxa"/>
            </w:tcMar>
          </w:tcPr>
          <w:p w14:paraId="4D200377" w14:textId="2016954C" w:rsidR="002A4A3B" w:rsidRPr="00321218" w:rsidRDefault="002A4A3B" w:rsidP="00AF4812">
            <w:pPr>
              <w:spacing w:before="20" w:after="20"/>
              <w:ind w:left="27" w:right="34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0E2F8394" w14:textId="7AC799FD" w:rsidR="002A4A3B" w:rsidRPr="00321218" w:rsidRDefault="002A4A3B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2568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19D99B77" w14:textId="02C4D156" w:rsidR="002A4A3B" w:rsidRPr="00321218" w:rsidRDefault="002A4A3B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2567</w:t>
            </w:r>
          </w:p>
        </w:tc>
      </w:tr>
      <w:tr w:rsidR="002B3124" w:rsidRPr="00321218" w14:paraId="13070BFB" w14:textId="77777777" w:rsidTr="0099488A">
        <w:trPr>
          <w:trHeight w:val="20"/>
        </w:trPr>
        <w:tc>
          <w:tcPr>
            <w:tcW w:w="5669" w:type="dxa"/>
            <w:tcMar>
              <w:left w:w="108" w:type="dxa"/>
              <w:right w:w="108" w:type="dxa"/>
            </w:tcMar>
          </w:tcPr>
          <w:p w14:paraId="001CBBD3" w14:textId="6CA6D26C" w:rsidR="002A4A3B" w:rsidRPr="00321218" w:rsidRDefault="002A4A3B" w:rsidP="00AF4812">
            <w:pPr>
              <w:spacing w:before="20" w:after="20"/>
              <w:ind w:left="27" w:right="34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41D7B660" w14:textId="2A5132EA" w:rsidR="002A4A3B" w:rsidRPr="00321218" w:rsidRDefault="002A4A3B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  <w:u w:val="single"/>
              </w:rPr>
              <w:t xml:space="preserve"> 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2F0BC32A" w14:textId="44D96C95" w:rsidR="002A4A3B" w:rsidRPr="00321218" w:rsidRDefault="002A4A3B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  <w:u w:val="single"/>
              </w:rPr>
              <w:t xml:space="preserve"> </w:t>
            </w:r>
          </w:p>
        </w:tc>
      </w:tr>
      <w:tr w:rsidR="002B3124" w:rsidRPr="00321218" w14:paraId="753BA0C6" w14:textId="77777777" w:rsidTr="0099488A">
        <w:trPr>
          <w:trHeight w:val="300"/>
        </w:trPr>
        <w:tc>
          <w:tcPr>
            <w:tcW w:w="5669" w:type="dxa"/>
            <w:tcBorders>
              <w:right w:val="none" w:sz="12" w:space="0" w:color="000000" w:themeColor="text1"/>
            </w:tcBorders>
            <w:tcMar>
              <w:left w:w="108" w:type="dxa"/>
              <w:right w:w="108" w:type="dxa"/>
            </w:tcMar>
          </w:tcPr>
          <w:p w14:paraId="0E628DE9" w14:textId="30569713" w:rsidR="002A4A3B" w:rsidRPr="00321218" w:rsidRDefault="00324D12" w:rsidP="00AF4812">
            <w:pPr>
              <w:spacing w:before="20" w:after="20"/>
              <w:ind w:left="27" w:right="-108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ภาระผูกพันผลประโยชน์</w:t>
            </w:r>
            <w:r w:rsidR="00F913B2"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ต้นปี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59E402D1" w14:textId="5CD6B823" w:rsidR="002A4A3B" w:rsidRPr="00321218" w:rsidRDefault="00E06DDF" w:rsidP="00AF4812">
            <w:pPr>
              <w:spacing w:before="20" w:after="20"/>
              <w:ind w:right="3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12,837,271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5EB46ABC" w14:textId="26759FAA" w:rsidR="002A4A3B" w:rsidRPr="00321218" w:rsidRDefault="00E06DDF" w:rsidP="00AF4812">
            <w:pPr>
              <w:spacing w:before="20" w:after="20"/>
              <w:ind w:right="3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11,443,525</w:t>
            </w:r>
          </w:p>
        </w:tc>
      </w:tr>
      <w:tr w:rsidR="002B3124" w:rsidRPr="00321218" w14:paraId="589C5402" w14:textId="77777777" w:rsidTr="0099488A">
        <w:trPr>
          <w:trHeight w:val="15"/>
        </w:trPr>
        <w:tc>
          <w:tcPr>
            <w:tcW w:w="5669" w:type="dxa"/>
            <w:tcBorders>
              <w:right w:val="none" w:sz="12" w:space="0" w:color="000000" w:themeColor="text1"/>
            </w:tcBorders>
            <w:tcMar>
              <w:left w:w="108" w:type="dxa"/>
              <w:right w:w="108" w:type="dxa"/>
            </w:tcMar>
          </w:tcPr>
          <w:p w14:paraId="53C007F8" w14:textId="09141E69" w:rsidR="00924DC3" w:rsidRPr="00321218" w:rsidRDefault="00924DC3" w:rsidP="00AF4812">
            <w:pPr>
              <w:overflowPunct w:val="0"/>
              <w:autoSpaceDE w:val="0"/>
              <w:autoSpaceDN w:val="0"/>
              <w:adjustRightInd w:val="0"/>
              <w:spacing w:before="20" w:after="20"/>
              <w:ind w:left="612" w:right="-135" w:hanging="27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ต้นทุนบริการปัจจุบัน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241BE157" w14:textId="5B74CA39" w:rsidR="00924DC3" w:rsidRPr="00321218" w:rsidRDefault="00924DC3" w:rsidP="00AF4812">
            <w:pPr>
              <w:spacing w:before="20" w:after="20"/>
              <w:ind w:right="3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3,588,791 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32AED6B5" w14:textId="42F63E64" w:rsidR="00924DC3" w:rsidRPr="00321218" w:rsidRDefault="00E06DDF" w:rsidP="00AF4812">
            <w:pPr>
              <w:spacing w:before="20" w:after="20"/>
              <w:ind w:right="3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969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374</w:t>
            </w:r>
          </w:p>
        </w:tc>
      </w:tr>
      <w:tr w:rsidR="002B3124" w:rsidRPr="00321218" w14:paraId="3F4F2149" w14:textId="77777777" w:rsidTr="007518F3">
        <w:trPr>
          <w:trHeight w:val="15"/>
        </w:trPr>
        <w:tc>
          <w:tcPr>
            <w:tcW w:w="5669" w:type="dxa"/>
            <w:tcBorders>
              <w:right w:val="none" w:sz="12" w:space="0" w:color="000000" w:themeColor="text1"/>
            </w:tcBorders>
            <w:tcMar>
              <w:left w:w="108" w:type="dxa"/>
              <w:right w:w="108" w:type="dxa"/>
            </w:tcMar>
          </w:tcPr>
          <w:p w14:paraId="057E788D" w14:textId="6DB777B7" w:rsidR="00924DC3" w:rsidRPr="00321218" w:rsidRDefault="00924DC3" w:rsidP="00AF4812">
            <w:pPr>
              <w:overflowPunct w:val="0"/>
              <w:autoSpaceDE w:val="0"/>
              <w:autoSpaceDN w:val="0"/>
              <w:adjustRightInd w:val="0"/>
              <w:spacing w:before="20" w:after="20"/>
              <w:ind w:left="612" w:hanging="27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ต้นทุนดอกเบี้ย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253DDED9" w14:textId="3573CDDC" w:rsidR="00924DC3" w:rsidRPr="00321218" w:rsidRDefault="00924DC3" w:rsidP="00AF4812">
            <w:pPr>
              <w:spacing w:before="20" w:after="20"/>
              <w:ind w:right="3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370,444 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0D9B74FE" w14:textId="6A05E81E" w:rsidR="00924DC3" w:rsidRPr="00321218" w:rsidRDefault="00E06DDF" w:rsidP="00AF4812">
            <w:pPr>
              <w:spacing w:before="20" w:after="20"/>
              <w:ind w:right="3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290,980</w:t>
            </w:r>
          </w:p>
        </w:tc>
      </w:tr>
      <w:tr w:rsidR="002B3124" w:rsidRPr="00321218" w14:paraId="3C26D2D6" w14:textId="77777777" w:rsidTr="007518F3">
        <w:trPr>
          <w:trHeight w:val="227"/>
        </w:trPr>
        <w:tc>
          <w:tcPr>
            <w:tcW w:w="5669" w:type="dxa"/>
            <w:tcMar>
              <w:left w:w="108" w:type="dxa"/>
              <w:right w:w="108" w:type="dxa"/>
            </w:tcMar>
          </w:tcPr>
          <w:p w14:paraId="03CD537F" w14:textId="45A3D673" w:rsidR="00324D12" w:rsidRPr="00321218" w:rsidRDefault="00385306" w:rsidP="00AF4812">
            <w:pPr>
              <w:spacing w:before="20" w:after="20"/>
              <w:ind w:left="27" w:right="-108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left w:w="108" w:type="dxa"/>
              <w:right w:w="108" w:type="dxa"/>
            </w:tcMar>
          </w:tcPr>
          <w:p w14:paraId="7708E84E" w14:textId="213B71E2" w:rsidR="00324D12" w:rsidRPr="00321218" w:rsidRDefault="00E06DDF" w:rsidP="00AF4812">
            <w:pPr>
              <w:spacing w:before="20" w:after="20"/>
              <w:ind w:right="3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16,796,506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left w:w="108" w:type="dxa"/>
              <w:right w:w="108" w:type="dxa"/>
            </w:tcMar>
          </w:tcPr>
          <w:p w14:paraId="2BC4E8E1" w14:textId="138DBFC0" w:rsidR="00324D12" w:rsidRPr="00321218" w:rsidRDefault="00D133D4" w:rsidP="00AF4812">
            <w:pPr>
              <w:spacing w:before="20" w:after="20"/>
              <w:ind w:right="3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14,703,879</w:t>
            </w:r>
          </w:p>
        </w:tc>
      </w:tr>
      <w:tr w:rsidR="002B3124" w:rsidRPr="00321218" w14:paraId="12FE9FE6" w14:textId="77777777" w:rsidTr="007518F3">
        <w:trPr>
          <w:trHeight w:val="227"/>
        </w:trPr>
        <w:tc>
          <w:tcPr>
            <w:tcW w:w="5669" w:type="dxa"/>
            <w:tcBorders>
              <w:right w:val="none" w:sz="12" w:space="0" w:color="000000" w:themeColor="text1"/>
            </w:tcBorders>
            <w:tcMar>
              <w:left w:w="108" w:type="dxa"/>
              <w:right w:w="108" w:type="dxa"/>
            </w:tcMar>
          </w:tcPr>
          <w:p w14:paraId="2F03AE4E" w14:textId="77777777" w:rsidR="00324D12" w:rsidRPr="007518F3" w:rsidRDefault="00324D12" w:rsidP="00AF4812">
            <w:pPr>
              <w:spacing w:before="20" w:after="20"/>
              <w:ind w:left="27" w:right="-108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000000" w:themeColor="text1"/>
            </w:tcBorders>
            <w:tcMar>
              <w:left w:w="108" w:type="dxa"/>
              <w:right w:w="108" w:type="dxa"/>
            </w:tcMar>
          </w:tcPr>
          <w:p w14:paraId="3B42C113" w14:textId="77777777" w:rsidR="00324D12" w:rsidRPr="007518F3" w:rsidRDefault="00324D12" w:rsidP="00AF4812">
            <w:pPr>
              <w:spacing w:before="20" w:after="20"/>
              <w:ind w:right="3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000000" w:themeColor="text1"/>
            </w:tcBorders>
            <w:tcMar>
              <w:left w:w="108" w:type="dxa"/>
              <w:right w:w="108" w:type="dxa"/>
            </w:tcMar>
          </w:tcPr>
          <w:p w14:paraId="0AF5CE79" w14:textId="77777777" w:rsidR="00324D12" w:rsidRPr="007518F3" w:rsidRDefault="00324D12" w:rsidP="00AF4812">
            <w:pPr>
              <w:spacing w:before="20" w:after="20"/>
              <w:ind w:right="3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</w:pPr>
          </w:p>
        </w:tc>
      </w:tr>
      <w:tr w:rsidR="002B3124" w:rsidRPr="00321218" w14:paraId="348931A9" w14:textId="77777777" w:rsidTr="0099488A">
        <w:trPr>
          <w:trHeight w:val="227"/>
        </w:trPr>
        <w:tc>
          <w:tcPr>
            <w:tcW w:w="5669" w:type="dxa"/>
            <w:tcBorders>
              <w:right w:val="none" w:sz="12" w:space="0" w:color="000000" w:themeColor="text1"/>
            </w:tcBorders>
            <w:tcMar>
              <w:left w:w="108" w:type="dxa"/>
              <w:right w:w="108" w:type="dxa"/>
            </w:tcMar>
          </w:tcPr>
          <w:p w14:paraId="5B641105" w14:textId="00969E4B" w:rsidR="00466025" w:rsidRPr="00321218" w:rsidRDefault="00324D12" w:rsidP="00AF4812">
            <w:pPr>
              <w:spacing w:before="20" w:after="20"/>
              <w:ind w:left="27" w:right="-108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28EDCFA6" w14:textId="6B5A0D72" w:rsidR="00466025" w:rsidRPr="00321218" w:rsidRDefault="00466025" w:rsidP="00AF4812">
            <w:pPr>
              <w:spacing w:before="20" w:after="20"/>
              <w:ind w:right="3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4643DD2F" w14:textId="2F019912" w:rsidR="00466025" w:rsidRPr="00321218" w:rsidRDefault="00466025" w:rsidP="00AF4812">
            <w:pPr>
              <w:spacing w:before="20" w:after="20"/>
              <w:ind w:right="3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</w:tr>
      <w:tr w:rsidR="002B3124" w:rsidRPr="00321218" w14:paraId="68D292B0" w14:textId="77777777" w:rsidTr="0099488A">
        <w:trPr>
          <w:trHeight w:val="227"/>
        </w:trPr>
        <w:tc>
          <w:tcPr>
            <w:tcW w:w="5669" w:type="dxa"/>
            <w:tcBorders>
              <w:right w:val="none" w:sz="12" w:space="0" w:color="000000" w:themeColor="text1"/>
            </w:tcBorders>
            <w:tcMar>
              <w:left w:w="108" w:type="dxa"/>
              <w:right w:w="108" w:type="dxa"/>
            </w:tcMar>
          </w:tcPr>
          <w:p w14:paraId="6655EF3A" w14:textId="67B4EAAC" w:rsidR="00924DC3" w:rsidRPr="00321218" w:rsidRDefault="00924DC3" w:rsidP="00AF4812">
            <w:pPr>
              <w:overflowPunct w:val="0"/>
              <w:autoSpaceDE w:val="0"/>
              <w:autoSpaceDN w:val="0"/>
              <w:adjustRightInd w:val="0"/>
              <w:spacing w:before="20" w:after="20"/>
              <w:ind w:left="612" w:hanging="27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(กำไร) ขาดทุนจากการเปลี่ยนแปลงข้อสมมติด้านประชากรศาสตร์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1C4BFAC6" w14:textId="59DD3C20" w:rsidR="00924DC3" w:rsidRPr="00321218" w:rsidRDefault="00924DC3" w:rsidP="00AF4812">
            <w:pPr>
              <w:spacing w:before="20" w:after="20"/>
              <w:ind w:right="3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(53,90</w:t>
            </w:r>
            <w:r w:rsidR="00E06DDF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7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7006A106" w14:textId="38055490" w:rsidR="00924DC3" w:rsidRPr="00321218" w:rsidRDefault="00E06DDF" w:rsidP="00AF4812">
            <w:pPr>
              <w:spacing w:before="20" w:after="20"/>
              <w:ind w:right="3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746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608</w:t>
            </w:r>
            <w:r w:rsidR="00924DC3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2B3124" w:rsidRPr="00321218" w14:paraId="45403530" w14:textId="77777777" w:rsidTr="00324D12">
        <w:trPr>
          <w:trHeight w:val="15"/>
        </w:trPr>
        <w:tc>
          <w:tcPr>
            <w:tcW w:w="5669" w:type="dxa"/>
            <w:tcBorders>
              <w:right w:val="none" w:sz="12" w:space="0" w:color="000000" w:themeColor="text1"/>
            </w:tcBorders>
            <w:tcMar>
              <w:left w:w="108" w:type="dxa"/>
              <w:right w:w="108" w:type="dxa"/>
            </w:tcMar>
          </w:tcPr>
          <w:p w14:paraId="10DD84B2" w14:textId="4527FD5B" w:rsidR="00924DC3" w:rsidRPr="00321218" w:rsidRDefault="00924DC3" w:rsidP="00AF4812">
            <w:pPr>
              <w:overflowPunct w:val="0"/>
              <w:autoSpaceDE w:val="0"/>
              <w:autoSpaceDN w:val="0"/>
              <w:adjustRightInd w:val="0"/>
              <w:spacing w:before="20" w:after="20"/>
              <w:ind w:left="612" w:hanging="27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(กำไร) ขาดทุนจากการเปลี่ยนแปลงข้อสมมติทางการเงิน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1FA206FA" w14:textId="35376126" w:rsidR="00924DC3" w:rsidRPr="00321218" w:rsidRDefault="00924DC3" w:rsidP="00AF4812">
            <w:pPr>
              <w:spacing w:before="20" w:after="20"/>
              <w:ind w:right="3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444,397 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48EE31FD" w14:textId="609B067F" w:rsidR="00924DC3" w:rsidRPr="00321218" w:rsidRDefault="00924DC3" w:rsidP="00AF4812">
            <w:pPr>
              <w:spacing w:before="20" w:after="20"/>
              <w:ind w:right="3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2B3124" w:rsidRPr="00321218" w14:paraId="69F0BD03" w14:textId="77777777" w:rsidTr="007518F3">
        <w:trPr>
          <w:trHeight w:val="15"/>
        </w:trPr>
        <w:tc>
          <w:tcPr>
            <w:tcW w:w="5669" w:type="dxa"/>
            <w:tcMar>
              <w:left w:w="108" w:type="dxa"/>
              <w:right w:w="108" w:type="dxa"/>
            </w:tcMar>
          </w:tcPr>
          <w:p w14:paraId="0606FF34" w14:textId="5348DD3A" w:rsidR="00924DC3" w:rsidRPr="00321218" w:rsidRDefault="00924DC3" w:rsidP="00AF4812">
            <w:pPr>
              <w:overflowPunct w:val="0"/>
              <w:autoSpaceDE w:val="0"/>
              <w:autoSpaceDN w:val="0"/>
              <w:adjustRightInd w:val="0"/>
              <w:spacing w:before="20" w:after="20"/>
              <w:ind w:left="612" w:hanging="27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(กำไร) ขาดทุนจากการ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ปรับปรุงค่าประสบการณ์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55790EA2" w14:textId="5D4AE082" w:rsidR="00924DC3" w:rsidRPr="00321218" w:rsidRDefault="00924DC3" w:rsidP="00AF4812">
            <w:pPr>
              <w:spacing w:before="20" w:after="20"/>
              <w:ind w:right="3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(7,281,266)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20334527" w14:textId="2D5BE7D7" w:rsidR="00924DC3" w:rsidRPr="00321218" w:rsidRDefault="00924DC3" w:rsidP="00AF4812">
            <w:pPr>
              <w:spacing w:before="20" w:after="20"/>
              <w:ind w:right="3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2B3124" w:rsidRPr="00321218" w14:paraId="3A790330" w14:textId="77777777" w:rsidTr="007518F3">
        <w:trPr>
          <w:trHeight w:val="15"/>
        </w:trPr>
        <w:tc>
          <w:tcPr>
            <w:tcW w:w="5669" w:type="dxa"/>
            <w:tcMar>
              <w:left w:w="108" w:type="dxa"/>
              <w:right w:w="108" w:type="dxa"/>
            </w:tcMar>
          </w:tcPr>
          <w:p w14:paraId="19DAAD9C" w14:textId="46833A7B" w:rsidR="00924DC3" w:rsidRPr="00321218" w:rsidRDefault="00385306" w:rsidP="00AF4812">
            <w:pPr>
              <w:spacing w:before="20" w:after="20"/>
              <w:ind w:left="27" w:right="-108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doub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7542FC94" w14:textId="1C54CEDC" w:rsidR="00924DC3" w:rsidRPr="00321218" w:rsidRDefault="00924DC3" w:rsidP="00AF4812">
            <w:pPr>
              <w:spacing w:before="20" w:after="20"/>
              <w:ind w:right="3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(6,890,77</w:t>
            </w:r>
            <w:r w:rsidR="00E06DDF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6</w:t>
            </w:r>
            <w:r w:rsidR="00E06DDF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25E0C1D6" w14:textId="71D678CA" w:rsidR="00924DC3" w:rsidRPr="00321218" w:rsidRDefault="00924DC3" w:rsidP="00AF4812">
            <w:pPr>
              <w:spacing w:before="20" w:after="20"/>
              <w:ind w:right="3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746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608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2B3124" w:rsidRPr="00321218" w14:paraId="057E899F" w14:textId="77777777" w:rsidTr="007518F3">
        <w:trPr>
          <w:trHeight w:val="15"/>
        </w:trPr>
        <w:tc>
          <w:tcPr>
            <w:tcW w:w="5669" w:type="dxa"/>
            <w:tcBorders>
              <w:right w:val="none" w:sz="12" w:space="0" w:color="000000" w:themeColor="text1"/>
            </w:tcBorders>
            <w:tcMar>
              <w:left w:w="108" w:type="dxa"/>
              <w:right w:w="108" w:type="dxa"/>
            </w:tcMar>
          </w:tcPr>
          <w:p w14:paraId="256A7613" w14:textId="77777777" w:rsidR="00324D12" w:rsidRPr="007518F3" w:rsidRDefault="00324D12" w:rsidP="00AF4812">
            <w:pPr>
              <w:spacing w:before="20" w:after="20"/>
              <w:ind w:left="27" w:right="-108"/>
              <w:jc w:val="both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00407027" w14:textId="77777777" w:rsidR="00324D12" w:rsidRPr="007518F3" w:rsidRDefault="00324D12" w:rsidP="00AF4812">
            <w:pPr>
              <w:spacing w:before="20" w:after="20"/>
              <w:ind w:right="3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000000" w:themeColor="text1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431B32F4" w14:textId="77777777" w:rsidR="00324D12" w:rsidRPr="007518F3" w:rsidRDefault="00324D12" w:rsidP="00AF4812">
            <w:pPr>
              <w:spacing w:before="20" w:after="20"/>
              <w:ind w:right="3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</w:pPr>
          </w:p>
        </w:tc>
      </w:tr>
      <w:tr w:rsidR="002B3124" w:rsidRPr="00321218" w14:paraId="15DC53AD" w14:textId="77777777" w:rsidTr="00324D12">
        <w:trPr>
          <w:trHeight w:val="15"/>
        </w:trPr>
        <w:tc>
          <w:tcPr>
            <w:tcW w:w="5669" w:type="dxa"/>
            <w:tcMar>
              <w:left w:w="108" w:type="dxa"/>
              <w:right w:w="108" w:type="dxa"/>
            </w:tcMar>
          </w:tcPr>
          <w:p w14:paraId="173B89B8" w14:textId="0AA48E08" w:rsidR="00324D12" w:rsidRPr="00321218" w:rsidRDefault="00324D12" w:rsidP="00AF4812">
            <w:pPr>
              <w:spacing w:before="20" w:after="20"/>
              <w:ind w:left="27" w:right="-108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จ่ายชำระผลประโยชน์พนักงาน</w:t>
            </w:r>
          </w:p>
        </w:tc>
        <w:tc>
          <w:tcPr>
            <w:tcW w:w="1701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60A154A1" w14:textId="758EB1B5" w:rsidR="00324D12" w:rsidRPr="00321218" w:rsidRDefault="00324D12" w:rsidP="00AF4812">
            <w:pPr>
              <w:spacing w:before="20" w:after="20"/>
              <w:ind w:right="3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(313,777)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2C08B9C4" w14:textId="0F3EFA0D" w:rsidR="00324D12" w:rsidRPr="00321218" w:rsidRDefault="00324D12" w:rsidP="00AF4812">
            <w:pPr>
              <w:spacing w:before="20" w:after="20"/>
              <w:ind w:right="3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120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324D12" w:rsidRPr="00321218" w14:paraId="281CC56D" w14:textId="77777777" w:rsidTr="00324D12">
        <w:trPr>
          <w:trHeight w:val="15"/>
        </w:trPr>
        <w:tc>
          <w:tcPr>
            <w:tcW w:w="5669" w:type="dxa"/>
            <w:tcMar>
              <w:left w:w="108" w:type="dxa"/>
              <w:right w:w="108" w:type="dxa"/>
            </w:tcMar>
          </w:tcPr>
          <w:p w14:paraId="5E2D8473" w14:textId="67EC3BA9" w:rsidR="00324D12" w:rsidRPr="00321218" w:rsidRDefault="00324D12" w:rsidP="00AF4812">
            <w:pPr>
              <w:spacing w:before="20" w:after="20"/>
              <w:ind w:left="27" w:right="-108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ภาระผูกพันผลประโยชน์ปลายปี</w:t>
            </w:r>
          </w:p>
        </w:tc>
        <w:tc>
          <w:tcPr>
            <w:tcW w:w="1701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4DCF3B02" w14:textId="45EBD377" w:rsidR="00324D12" w:rsidRPr="00321218" w:rsidRDefault="00924DC3" w:rsidP="00AF4812">
            <w:pPr>
              <w:spacing w:before="20" w:after="20"/>
              <w:ind w:right="-17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9,591,953</w:t>
            </w:r>
          </w:p>
        </w:tc>
        <w:tc>
          <w:tcPr>
            <w:tcW w:w="1701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3F7B64FC" w14:textId="6A59692B" w:rsidR="00324D12" w:rsidRPr="00321218" w:rsidRDefault="00324D12" w:rsidP="00AF4812">
            <w:pPr>
              <w:spacing w:before="20" w:after="20"/>
              <w:ind w:right="3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12,837,271</w:t>
            </w:r>
          </w:p>
        </w:tc>
      </w:tr>
    </w:tbl>
    <w:p w14:paraId="68754584" w14:textId="51B32CEE" w:rsidR="00924DC3" w:rsidRPr="00321218" w:rsidRDefault="00924DC3" w:rsidP="00AF4812">
      <w:pPr>
        <w:spacing w:before="20" w:after="20"/>
        <w:ind w:left="284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61CF7A27" w14:textId="77777777" w:rsidR="00924DC3" w:rsidRPr="00321218" w:rsidRDefault="00924DC3" w:rsidP="00AF4812">
      <w:pPr>
        <w:spacing w:before="20" w:after="20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  <w:br w:type="page"/>
      </w:r>
    </w:p>
    <w:p w14:paraId="54EF5AEC" w14:textId="0B5D0A43" w:rsidR="00924DC3" w:rsidRPr="00321218" w:rsidRDefault="00924DC3" w:rsidP="00AF4812">
      <w:pPr>
        <w:pStyle w:val="ListParagraph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  <w:cs/>
        </w:rPr>
        <w:lastRenderedPageBreak/>
        <w:t>โครงการผลประโยชน์เมื่อเกษียณอายุ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  <w:t xml:space="preserve"> </w:t>
      </w:r>
    </w:p>
    <w:p w14:paraId="29EAF745" w14:textId="77777777" w:rsidR="00924DC3" w:rsidRPr="00321218" w:rsidRDefault="00924DC3" w:rsidP="00AF4812">
      <w:pP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016C50CC" w14:textId="77777777" w:rsidR="00924DC3" w:rsidRPr="00321218" w:rsidRDefault="00924DC3" w:rsidP="00AF4812">
      <w:pPr>
        <w:spacing w:before="20" w:after="20"/>
        <w:ind w:left="612" w:firstLine="180"/>
        <w:jc w:val="thaiDistribute"/>
        <w:outlineLvl w:val="0"/>
        <w:rPr>
          <w:rFonts w:ascii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รายการเคลื่อนไหวของภาระผูกพันผลประโยชน์เมื่อเกษียณอายุที่กำหนดไว้มีดังนี้</w:t>
      </w:r>
    </w:p>
    <w:tbl>
      <w:tblPr>
        <w:tblW w:w="869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245"/>
        <w:gridCol w:w="1701"/>
        <w:gridCol w:w="1701"/>
        <w:gridCol w:w="46"/>
      </w:tblGrid>
      <w:tr w:rsidR="002B3124" w:rsidRPr="00321218" w14:paraId="75B55A6A" w14:textId="77777777" w:rsidTr="00924DC3">
        <w:trPr>
          <w:cantSplit/>
          <w:trHeight w:val="99"/>
        </w:trPr>
        <w:tc>
          <w:tcPr>
            <w:tcW w:w="5245" w:type="dxa"/>
            <w:vAlign w:val="bottom"/>
          </w:tcPr>
          <w:p w14:paraId="669428EE" w14:textId="77777777" w:rsidR="00924DC3" w:rsidRPr="00321218" w:rsidRDefault="00924DC3" w:rsidP="00AF4812">
            <w:pPr>
              <w:spacing w:before="20" w:after="20"/>
              <w:ind w:left="-46" w:firstLine="16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3448" w:type="dxa"/>
            <w:gridSpan w:val="3"/>
            <w:vAlign w:val="center"/>
          </w:tcPr>
          <w:p w14:paraId="5CF31D3B" w14:textId="511C1553" w:rsidR="00924DC3" w:rsidRPr="00321218" w:rsidRDefault="00924DC3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หน่วย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บาท)</w:t>
            </w:r>
          </w:p>
        </w:tc>
      </w:tr>
      <w:tr w:rsidR="002B3124" w:rsidRPr="00321218" w14:paraId="74CC2653" w14:textId="77777777" w:rsidTr="00924DC3">
        <w:trPr>
          <w:cantSplit/>
          <w:trHeight w:val="99"/>
        </w:trPr>
        <w:tc>
          <w:tcPr>
            <w:tcW w:w="5245" w:type="dxa"/>
            <w:vAlign w:val="bottom"/>
          </w:tcPr>
          <w:p w14:paraId="625C6387" w14:textId="77777777" w:rsidR="00924DC3" w:rsidRPr="00321218" w:rsidRDefault="00924DC3" w:rsidP="00AF4812">
            <w:pPr>
              <w:spacing w:before="20" w:after="20"/>
              <w:ind w:left="-46" w:firstLine="16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3448" w:type="dxa"/>
            <w:gridSpan w:val="3"/>
            <w:vAlign w:val="bottom"/>
          </w:tcPr>
          <w:p w14:paraId="0D631A46" w14:textId="77777777" w:rsidR="00924DC3" w:rsidRPr="007518F3" w:rsidRDefault="00924DC3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7518F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  <w:lang w:val="en-GB"/>
              </w:rPr>
              <w:t>งบการเงินรวมและ</w:t>
            </w:r>
          </w:p>
          <w:p w14:paraId="2DF395F2" w14:textId="77777777" w:rsidR="00924DC3" w:rsidRPr="00321218" w:rsidRDefault="00924DC3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  <w:r w:rsidRPr="007518F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2B3124" w:rsidRPr="007518F3" w14:paraId="0820EEFA" w14:textId="77777777" w:rsidTr="00924DC3">
        <w:trPr>
          <w:gridAfter w:val="1"/>
          <w:wAfter w:w="46" w:type="dxa"/>
          <w:cantSplit/>
          <w:trHeight w:val="99"/>
        </w:trPr>
        <w:tc>
          <w:tcPr>
            <w:tcW w:w="5245" w:type="dxa"/>
            <w:vAlign w:val="bottom"/>
          </w:tcPr>
          <w:p w14:paraId="56E72DF2" w14:textId="77777777" w:rsidR="00924DC3" w:rsidRPr="00321218" w:rsidRDefault="00924DC3" w:rsidP="00AF4812">
            <w:pPr>
              <w:spacing w:before="20" w:after="20"/>
              <w:ind w:left="-46" w:firstLine="16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7DDA770D" w14:textId="54599957" w:rsidR="00924DC3" w:rsidRPr="007518F3" w:rsidRDefault="00924DC3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7518F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</w:t>
            </w:r>
            <w:r w:rsidRPr="007518F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8</w:t>
            </w:r>
          </w:p>
        </w:tc>
        <w:tc>
          <w:tcPr>
            <w:tcW w:w="1701" w:type="dxa"/>
            <w:vAlign w:val="bottom"/>
          </w:tcPr>
          <w:p w14:paraId="41161B45" w14:textId="56AA2F5D" w:rsidR="00924DC3" w:rsidRPr="007518F3" w:rsidRDefault="00924DC3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7518F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2567</w:t>
            </w:r>
          </w:p>
        </w:tc>
      </w:tr>
      <w:tr w:rsidR="002B3124" w:rsidRPr="00321218" w14:paraId="38C2DA01" w14:textId="77777777" w:rsidTr="00924DC3">
        <w:trPr>
          <w:gridAfter w:val="1"/>
          <w:wAfter w:w="46" w:type="dxa"/>
          <w:cantSplit/>
          <w:trHeight w:val="99"/>
        </w:trPr>
        <w:tc>
          <w:tcPr>
            <w:tcW w:w="5245" w:type="dxa"/>
            <w:vAlign w:val="bottom"/>
          </w:tcPr>
          <w:p w14:paraId="7B8697D1" w14:textId="77777777" w:rsidR="00924DC3" w:rsidRPr="00321218" w:rsidRDefault="00924DC3" w:rsidP="00AF4812">
            <w:pPr>
              <w:spacing w:before="20" w:after="20"/>
              <w:ind w:left="-46" w:firstLine="16"/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14:paraId="757B3332" w14:textId="77777777" w:rsidR="00924DC3" w:rsidRPr="00321218" w:rsidRDefault="00924DC3" w:rsidP="00AF4812">
            <w:pPr>
              <w:tabs>
                <w:tab w:val="decimal" w:pos="1237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14:paraId="1267F230" w14:textId="77777777" w:rsidR="00924DC3" w:rsidRPr="00321218" w:rsidRDefault="00924DC3" w:rsidP="00AF4812">
            <w:pPr>
              <w:tabs>
                <w:tab w:val="decimal" w:pos="1372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</w:pPr>
          </w:p>
        </w:tc>
      </w:tr>
      <w:tr w:rsidR="002B3124" w:rsidRPr="00321218" w14:paraId="6FDBE458" w14:textId="77777777" w:rsidTr="00924DC3">
        <w:trPr>
          <w:gridAfter w:val="1"/>
          <w:wAfter w:w="46" w:type="dxa"/>
          <w:cantSplit/>
        </w:trPr>
        <w:tc>
          <w:tcPr>
            <w:tcW w:w="5245" w:type="dxa"/>
            <w:vAlign w:val="center"/>
          </w:tcPr>
          <w:p w14:paraId="2632258B" w14:textId="77777777" w:rsidR="00924DC3" w:rsidRPr="00321218" w:rsidRDefault="00924DC3" w:rsidP="00AF4812">
            <w:pPr>
              <w:spacing w:before="20" w:after="20"/>
              <w:ind w:left="-46" w:firstLine="16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ยอดยกมาต้นปี</w:t>
            </w:r>
          </w:p>
        </w:tc>
        <w:tc>
          <w:tcPr>
            <w:tcW w:w="1701" w:type="dxa"/>
            <w:vAlign w:val="center"/>
          </w:tcPr>
          <w:p w14:paraId="6CD6FC6B" w14:textId="7F8C4D95" w:rsidR="00924DC3" w:rsidRPr="00321218" w:rsidRDefault="00924DC3" w:rsidP="00AF4812">
            <w:pPr>
              <w:tabs>
                <w:tab w:val="decimal" w:pos="1237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  <w:t>12,122,553</w:t>
            </w:r>
          </w:p>
        </w:tc>
        <w:tc>
          <w:tcPr>
            <w:tcW w:w="1701" w:type="dxa"/>
            <w:vAlign w:val="center"/>
          </w:tcPr>
          <w:p w14:paraId="0E9E742F" w14:textId="36D945DF" w:rsidR="00924DC3" w:rsidRPr="00321218" w:rsidRDefault="00924DC3" w:rsidP="00AF4812">
            <w:pPr>
              <w:tabs>
                <w:tab w:val="decimal" w:pos="1237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  <w:t>10,832,173</w:t>
            </w:r>
          </w:p>
        </w:tc>
      </w:tr>
      <w:tr w:rsidR="002B3124" w:rsidRPr="00321218" w14:paraId="5A332FAA" w14:textId="77777777" w:rsidTr="00924DC3">
        <w:trPr>
          <w:gridAfter w:val="1"/>
          <w:wAfter w:w="46" w:type="dxa"/>
          <w:cantSplit/>
        </w:trPr>
        <w:tc>
          <w:tcPr>
            <w:tcW w:w="5245" w:type="dxa"/>
            <w:vAlign w:val="center"/>
          </w:tcPr>
          <w:p w14:paraId="61D409CA" w14:textId="77777777" w:rsidR="00924DC3" w:rsidRPr="00321218" w:rsidRDefault="00924DC3" w:rsidP="00AF4812">
            <w:pPr>
              <w:spacing w:before="20" w:after="20"/>
              <w:ind w:left="-46" w:firstLine="16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701" w:type="dxa"/>
          </w:tcPr>
          <w:p w14:paraId="1E8873F6" w14:textId="60D08F55" w:rsidR="00924DC3" w:rsidRPr="00321218" w:rsidRDefault="00924DC3" w:rsidP="00AF4812">
            <w:pPr>
              <w:tabs>
                <w:tab w:val="decimal" w:pos="1237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  <w:t xml:space="preserve"> 3,366,810 </w:t>
            </w:r>
          </w:p>
        </w:tc>
        <w:tc>
          <w:tcPr>
            <w:tcW w:w="1701" w:type="dxa"/>
          </w:tcPr>
          <w:p w14:paraId="73D55538" w14:textId="48DC4910" w:rsidR="00924DC3" w:rsidRPr="00321218" w:rsidRDefault="00924DC3" w:rsidP="00AF4812">
            <w:pPr>
              <w:tabs>
                <w:tab w:val="decimal" w:pos="1237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  <w:t>2,758,616</w:t>
            </w:r>
          </w:p>
        </w:tc>
      </w:tr>
      <w:tr w:rsidR="002B3124" w:rsidRPr="00321218" w14:paraId="70821273" w14:textId="77777777" w:rsidTr="007518F3">
        <w:trPr>
          <w:gridAfter w:val="1"/>
          <w:wAfter w:w="46" w:type="dxa"/>
          <w:cantSplit/>
        </w:trPr>
        <w:tc>
          <w:tcPr>
            <w:tcW w:w="5245" w:type="dxa"/>
            <w:vAlign w:val="center"/>
          </w:tcPr>
          <w:p w14:paraId="78B8835E" w14:textId="77777777" w:rsidR="00924DC3" w:rsidRPr="00321218" w:rsidRDefault="00924DC3" w:rsidP="00AF4812">
            <w:pPr>
              <w:spacing w:before="20" w:after="20"/>
              <w:ind w:left="-46" w:firstLine="16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9949B97" w14:textId="42F93289" w:rsidR="00924DC3" w:rsidRPr="00321218" w:rsidRDefault="00924DC3" w:rsidP="00AF4812">
            <w:pPr>
              <w:tabs>
                <w:tab w:val="decimal" w:pos="1224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  <w:t xml:space="preserve"> 356,476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521E605" w14:textId="00209523" w:rsidR="00924DC3" w:rsidRPr="00321218" w:rsidRDefault="00924DC3" w:rsidP="00AF4812">
            <w:pPr>
              <w:tabs>
                <w:tab w:val="decimal" w:pos="1224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278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372</w:t>
            </w:r>
          </w:p>
        </w:tc>
      </w:tr>
      <w:tr w:rsidR="002B3124" w:rsidRPr="00321218" w14:paraId="7C039B51" w14:textId="77777777" w:rsidTr="007518F3">
        <w:trPr>
          <w:gridAfter w:val="1"/>
          <w:wAfter w:w="46" w:type="dxa"/>
          <w:cantSplit/>
        </w:trPr>
        <w:tc>
          <w:tcPr>
            <w:tcW w:w="5245" w:type="dxa"/>
          </w:tcPr>
          <w:p w14:paraId="490AAE4D" w14:textId="417C0BC5" w:rsidR="00924DC3" w:rsidRPr="00321218" w:rsidRDefault="00385306" w:rsidP="00AF4812">
            <w:pPr>
              <w:spacing w:before="20" w:after="20"/>
              <w:ind w:left="-46" w:firstLine="16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9CDA8CC" w14:textId="14C43823" w:rsidR="00924DC3" w:rsidRPr="00321218" w:rsidRDefault="00924DC3" w:rsidP="00AF4812">
            <w:pPr>
              <w:tabs>
                <w:tab w:val="decimal" w:pos="1224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  <w:t>15,845,839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1D1785F" w14:textId="6ECA3D13" w:rsidR="00924DC3" w:rsidRPr="00321218" w:rsidRDefault="00924DC3" w:rsidP="00AF4812">
            <w:pPr>
              <w:tabs>
                <w:tab w:val="decimal" w:pos="1224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13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869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161</w:t>
            </w:r>
          </w:p>
        </w:tc>
      </w:tr>
      <w:tr w:rsidR="002B3124" w:rsidRPr="00321218" w14:paraId="2F262C73" w14:textId="77777777" w:rsidTr="007518F3">
        <w:trPr>
          <w:gridAfter w:val="1"/>
          <w:wAfter w:w="46" w:type="dxa"/>
          <w:cantSplit/>
        </w:trPr>
        <w:tc>
          <w:tcPr>
            <w:tcW w:w="5245" w:type="dxa"/>
          </w:tcPr>
          <w:p w14:paraId="316A6538" w14:textId="77777777" w:rsidR="00924DC3" w:rsidRPr="00321218" w:rsidRDefault="00924DC3" w:rsidP="00AF4812">
            <w:pPr>
              <w:spacing w:before="20" w:after="20"/>
              <w:ind w:left="-46" w:firstLine="16"/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59B9D34F" w14:textId="77777777" w:rsidR="00924DC3" w:rsidRPr="00321218" w:rsidRDefault="00924DC3" w:rsidP="00AF4812">
            <w:pPr>
              <w:tabs>
                <w:tab w:val="decimal" w:pos="1224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8EC5FDB" w14:textId="77777777" w:rsidR="00924DC3" w:rsidRPr="00321218" w:rsidRDefault="00924DC3" w:rsidP="00AF4812">
            <w:pPr>
              <w:tabs>
                <w:tab w:val="decimal" w:pos="1224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20"/>
                <w:szCs w:val="20"/>
              </w:rPr>
            </w:pPr>
          </w:p>
        </w:tc>
      </w:tr>
      <w:tr w:rsidR="002B3124" w:rsidRPr="00321218" w14:paraId="5E955A60" w14:textId="77777777" w:rsidTr="00924DC3">
        <w:trPr>
          <w:gridAfter w:val="1"/>
          <w:wAfter w:w="46" w:type="dxa"/>
          <w:cantSplit/>
        </w:trPr>
        <w:tc>
          <w:tcPr>
            <w:tcW w:w="5245" w:type="dxa"/>
          </w:tcPr>
          <w:p w14:paraId="66841416" w14:textId="77777777" w:rsidR="00924DC3" w:rsidRPr="00321218" w:rsidRDefault="00924DC3" w:rsidP="00AF4812">
            <w:pPr>
              <w:spacing w:before="20" w:after="20"/>
              <w:ind w:left="-46" w:firstLine="16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701" w:type="dxa"/>
            <w:vAlign w:val="center"/>
          </w:tcPr>
          <w:p w14:paraId="740387CD" w14:textId="77777777" w:rsidR="00924DC3" w:rsidRPr="00321218" w:rsidRDefault="00924DC3" w:rsidP="00AF4812">
            <w:pPr>
              <w:tabs>
                <w:tab w:val="decimal" w:pos="1224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14:paraId="467DAE52" w14:textId="77777777" w:rsidR="00924DC3" w:rsidRPr="00321218" w:rsidRDefault="00924DC3" w:rsidP="00AF4812">
            <w:pPr>
              <w:tabs>
                <w:tab w:val="decimal" w:pos="1224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</w:rPr>
            </w:pPr>
          </w:p>
        </w:tc>
      </w:tr>
      <w:tr w:rsidR="002B3124" w:rsidRPr="00321218" w14:paraId="4E3AABD4" w14:textId="77777777" w:rsidTr="00924DC3">
        <w:trPr>
          <w:gridAfter w:val="1"/>
          <w:wAfter w:w="46" w:type="dxa"/>
          <w:cantSplit/>
        </w:trPr>
        <w:tc>
          <w:tcPr>
            <w:tcW w:w="5245" w:type="dxa"/>
          </w:tcPr>
          <w:p w14:paraId="22B905DE" w14:textId="77777777" w:rsidR="00924DC3" w:rsidRPr="00321218" w:rsidRDefault="00924DC3" w:rsidP="00AF4812">
            <w:pPr>
              <w:spacing w:before="20" w:after="20"/>
              <w:ind w:left="-46" w:right="-62" w:firstLine="16"/>
              <w:rPr>
                <w:rFonts w:ascii="Browallia New" w:hAnsi="Browallia New" w:cs="Browallia New" w:hint="cs"/>
                <w:color w:val="000000" w:themeColor="text1"/>
                <w:spacing w:val="-10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กำ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ไรที่เกิดจากการเปลี่ยนแปลงข้อสมมติด้านประชากรศาสตร์</w:t>
            </w:r>
          </w:p>
        </w:tc>
        <w:tc>
          <w:tcPr>
            <w:tcW w:w="1701" w:type="dxa"/>
          </w:tcPr>
          <w:p w14:paraId="2F22EC31" w14:textId="51D1D24A" w:rsidR="00924DC3" w:rsidRPr="00321218" w:rsidRDefault="00924DC3" w:rsidP="00AF4812">
            <w:pPr>
              <w:tabs>
                <w:tab w:val="decimal" w:pos="1224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(112,405.95)</w:t>
            </w:r>
          </w:p>
        </w:tc>
        <w:tc>
          <w:tcPr>
            <w:tcW w:w="1701" w:type="dxa"/>
          </w:tcPr>
          <w:p w14:paraId="69CBE5C5" w14:textId="7B770AD5" w:rsidR="00924DC3" w:rsidRPr="00321218" w:rsidRDefault="00924DC3" w:rsidP="00AF4812">
            <w:pPr>
              <w:tabs>
                <w:tab w:val="decimal" w:pos="1224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738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034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2B3124" w:rsidRPr="00321218" w14:paraId="0931F4A9" w14:textId="77777777" w:rsidTr="000379F6">
        <w:trPr>
          <w:gridAfter w:val="1"/>
          <w:wAfter w:w="46" w:type="dxa"/>
          <w:cantSplit/>
        </w:trPr>
        <w:tc>
          <w:tcPr>
            <w:tcW w:w="5245" w:type="dxa"/>
          </w:tcPr>
          <w:p w14:paraId="3BDEC81F" w14:textId="77777777" w:rsidR="00924DC3" w:rsidRPr="00321218" w:rsidRDefault="00924DC3" w:rsidP="00AF4812">
            <w:pPr>
              <w:spacing w:before="20" w:after="20"/>
              <w:ind w:left="-46" w:right="-62" w:firstLine="16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กำไรที่เกิดขึ้นจากการเปลี่ยนแปลงข้อสมมติทางการเงิน</w:t>
            </w:r>
          </w:p>
        </w:tc>
        <w:tc>
          <w:tcPr>
            <w:tcW w:w="1701" w:type="dxa"/>
          </w:tcPr>
          <w:p w14:paraId="6CB01A83" w14:textId="54793A6C" w:rsidR="00924DC3" w:rsidRPr="00321218" w:rsidRDefault="00924DC3" w:rsidP="00AF4812">
            <w:pPr>
              <w:tabs>
                <w:tab w:val="decimal" w:pos="1224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430,426.02 </w:t>
            </w:r>
          </w:p>
        </w:tc>
        <w:tc>
          <w:tcPr>
            <w:tcW w:w="1701" w:type="dxa"/>
            <w:vAlign w:val="center"/>
          </w:tcPr>
          <w:p w14:paraId="3AF5F7D8" w14:textId="6AB446F7" w:rsidR="00924DC3" w:rsidRPr="00321218" w:rsidRDefault="00924DC3" w:rsidP="00AF4812">
            <w:pPr>
              <w:tabs>
                <w:tab w:val="decimal" w:pos="1224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2B3124" w:rsidRPr="00321218" w14:paraId="2BAFDFD6" w14:textId="77777777" w:rsidTr="000379F6">
        <w:trPr>
          <w:gridAfter w:val="1"/>
          <w:wAfter w:w="46" w:type="dxa"/>
          <w:cantSplit/>
        </w:trPr>
        <w:tc>
          <w:tcPr>
            <w:tcW w:w="5245" w:type="dxa"/>
          </w:tcPr>
          <w:p w14:paraId="5C83AD0B" w14:textId="77777777" w:rsidR="00924DC3" w:rsidRPr="00321218" w:rsidRDefault="00924DC3" w:rsidP="00AF4812">
            <w:pPr>
              <w:spacing w:before="20" w:after="20"/>
              <w:ind w:left="-46" w:firstLine="16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กำไรที่เกิดจากประสบการณ์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2925AEF" w14:textId="5CA7BCEF" w:rsidR="00924DC3" w:rsidRPr="00321218" w:rsidRDefault="00924DC3" w:rsidP="00AF4812">
            <w:pPr>
              <w:tabs>
                <w:tab w:val="decimal" w:pos="1224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(6,835,661.23)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3B757CC" w14:textId="7EFBB28A" w:rsidR="00924DC3" w:rsidRPr="00321218" w:rsidRDefault="00924DC3" w:rsidP="00AF4812">
            <w:pPr>
              <w:tabs>
                <w:tab w:val="decimal" w:pos="1224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2B3124" w:rsidRPr="00321218" w14:paraId="39BE9978" w14:textId="77777777" w:rsidTr="00924DC3">
        <w:trPr>
          <w:gridAfter w:val="1"/>
          <w:wAfter w:w="46" w:type="dxa"/>
          <w:cantSplit/>
        </w:trPr>
        <w:tc>
          <w:tcPr>
            <w:tcW w:w="5245" w:type="dxa"/>
          </w:tcPr>
          <w:p w14:paraId="152AED76" w14:textId="32D393ED" w:rsidR="00924DC3" w:rsidRPr="00321218" w:rsidRDefault="00385306" w:rsidP="00AF4812">
            <w:pPr>
              <w:spacing w:before="20" w:after="20"/>
              <w:ind w:left="-46" w:firstLine="16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47DBE" w14:textId="73CD2B93" w:rsidR="00924DC3" w:rsidRPr="00321218" w:rsidRDefault="00924DC3" w:rsidP="00AF4812">
            <w:pPr>
              <w:tabs>
                <w:tab w:val="decimal" w:pos="1224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(6,517,641.16)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8AC81" w14:textId="4AC54651" w:rsidR="00924DC3" w:rsidRPr="00321218" w:rsidRDefault="00924DC3" w:rsidP="00AF4812">
            <w:pPr>
              <w:tabs>
                <w:tab w:val="decimal" w:pos="1224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738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034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2B3124" w:rsidRPr="00321218" w14:paraId="17AA98C9" w14:textId="77777777" w:rsidTr="00924DC3">
        <w:trPr>
          <w:gridAfter w:val="1"/>
          <w:wAfter w:w="46" w:type="dxa"/>
          <w:cantSplit/>
        </w:trPr>
        <w:tc>
          <w:tcPr>
            <w:tcW w:w="5245" w:type="dxa"/>
          </w:tcPr>
          <w:p w14:paraId="60126ACE" w14:textId="77777777" w:rsidR="00924DC3" w:rsidRPr="00321218" w:rsidRDefault="00924DC3" w:rsidP="00AF4812">
            <w:pPr>
              <w:spacing w:before="20" w:after="20"/>
              <w:ind w:left="-46" w:firstLine="16"/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3D98555A" w14:textId="77777777" w:rsidR="00924DC3" w:rsidRPr="00321218" w:rsidRDefault="00924DC3" w:rsidP="00AF4812">
            <w:pPr>
              <w:tabs>
                <w:tab w:val="decimal" w:pos="1224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180F227B" w14:textId="77777777" w:rsidR="00924DC3" w:rsidRPr="00321218" w:rsidRDefault="00924DC3" w:rsidP="00AF4812">
            <w:pPr>
              <w:tabs>
                <w:tab w:val="decimal" w:pos="1224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20"/>
                <w:szCs w:val="20"/>
              </w:rPr>
            </w:pPr>
          </w:p>
        </w:tc>
      </w:tr>
      <w:tr w:rsidR="002B3124" w:rsidRPr="00321218" w14:paraId="52E875E4" w14:textId="77777777" w:rsidTr="007518F3">
        <w:trPr>
          <w:gridAfter w:val="1"/>
          <w:wAfter w:w="46" w:type="dxa"/>
          <w:cantSplit/>
        </w:trPr>
        <w:tc>
          <w:tcPr>
            <w:tcW w:w="5245" w:type="dxa"/>
            <w:vAlign w:val="center"/>
          </w:tcPr>
          <w:p w14:paraId="770E8A95" w14:textId="77B7C2CA" w:rsidR="00924DC3" w:rsidRPr="00321218" w:rsidRDefault="00924DC3" w:rsidP="00AF4812">
            <w:pPr>
              <w:spacing w:before="20" w:after="20"/>
              <w:ind w:left="-46" w:firstLine="16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จ่ายชำระผลประโยชน์พนักงาน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3E7797B" w14:textId="6A178BC4" w:rsidR="00924DC3" w:rsidRPr="00321218" w:rsidRDefault="00924DC3" w:rsidP="00AF4812">
            <w:pPr>
              <w:tabs>
                <w:tab w:val="decimal" w:pos="1222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  <w:t>(143,777.00)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22C2731" w14:textId="3E02F6FE" w:rsidR="00924DC3" w:rsidRPr="00321218" w:rsidRDefault="00924DC3" w:rsidP="00AF4812">
            <w:pPr>
              <w:tabs>
                <w:tab w:val="decimal" w:pos="1222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924DC3" w:rsidRPr="00321218" w14:paraId="60198A20" w14:textId="77777777" w:rsidTr="007518F3">
        <w:trPr>
          <w:gridAfter w:val="1"/>
          <w:wAfter w:w="46" w:type="dxa"/>
          <w:cantSplit/>
        </w:trPr>
        <w:tc>
          <w:tcPr>
            <w:tcW w:w="5245" w:type="dxa"/>
            <w:vAlign w:val="center"/>
          </w:tcPr>
          <w:p w14:paraId="06B4112B" w14:textId="77777777" w:rsidR="00924DC3" w:rsidRPr="00321218" w:rsidRDefault="00924DC3" w:rsidP="00AF4812">
            <w:pPr>
              <w:spacing w:before="20" w:after="20"/>
              <w:ind w:left="-46" w:firstLine="16"/>
              <w:rPr>
                <w:rFonts w:ascii="Browallia New" w:hAnsi="Browallia New" w:cs="Browallia New" w:hint="cs"/>
                <w:color w:val="000000" w:themeColor="text1"/>
                <w:spacing w:val="-6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ยอด</w:t>
            </w:r>
            <w:r w:rsidRPr="00321218">
              <w:rPr>
                <w:rFonts w:ascii="Browallia New" w:hAnsi="Browallia New" w:cs="Browallia New" w:hint="cs"/>
                <w:color w:val="000000" w:themeColor="text1"/>
                <w:spacing w:val="-6"/>
                <w:sz w:val="26"/>
                <w:szCs w:val="26"/>
                <w:cs/>
              </w:rPr>
              <w:t>คงเหลือปลาย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03504C" w14:textId="4E5C179E" w:rsidR="00924DC3" w:rsidRPr="00321218" w:rsidRDefault="00924DC3" w:rsidP="00AF4812">
            <w:pPr>
              <w:tabs>
                <w:tab w:val="decimal" w:pos="1222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  <w:t>9,184,420.84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2C5DDC" w14:textId="3F391F9F" w:rsidR="00924DC3" w:rsidRPr="00321218" w:rsidRDefault="00924DC3" w:rsidP="00AF4812">
            <w:pPr>
              <w:tabs>
                <w:tab w:val="decimal" w:pos="1222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  <w:t>12,131,127</w:t>
            </w:r>
          </w:p>
        </w:tc>
      </w:tr>
    </w:tbl>
    <w:p w14:paraId="486472C6" w14:textId="77777777" w:rsidR="00924DC3" w:rsidRPr="00321218" w:rsidRDefault="00924DC3" w:rsidP="00AF4812">
      <w:pPr>
        <w:spacing w:before="20" w:after="20"/>
        <w:ind w:left="284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4B5B6DD5" w14:textId="46FE3320" w:rsidR="726AF8E1" w:rsidRPr="00321218" w:rsidRDefault="726AF8E1" w:rsidP="00AF4812">
      <w:pPr>
        <w:spacing w:before="20" w:after="20"/>
        <w:ind w:left="612" w:firstLine="180"/>
        <w:jc w:val="thaiDistribute"/>
        <w:outlineLvl w:val="0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สมมติฐานในการประมาณการตามหลักคณิตศาสตร์ประกันภัยที่สำคัญ ณ วันที่ </w:t>
      </w:r>
      <w:r w:rsidR="00E33EA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31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ธันวาคม </w:t>
      </w:r>
      <w:r w:rsidR="00E33EA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2568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และ </w:t>
      </w:r>
      <w:r w:rsidR="00E33EA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2567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มีดังนี้</w:t>
      </w:r>
    </w:p>
    <w:tbl>
      <w:tblPr>
        <w:tblW w:w="8647" w:type="dxa"/>
        <w:tblInd w:w="851" w:type="dxa"/>
        <w:tblLook w:val="0000" w:firstRow="0" w:lastRow="0" w:firstColumn="0" w:lastColumn="0" w:noHBand="0" w:noVBand="0"/>
      </w:tblPr>
      <w:tblGrid>
        <w:gridCol w:w="5245"/>
        <w:gridCol w:w="1701"/>
        <w:gridCol w:w="1701"/>
      </w:tblGrid>
      <w:tr w:rsidR="002B3124" w:rsidRPr="00321218" w14:paraId="48000574" w14:textId="77777777" w:rsidTr="00924DC3">
        <w:trPr>
          <w:trHeight w:val="282"/>
        </w:trPr>
        <w:tc>
          <w:tcPr>
            <w:tcW w:w="5245" w:type="dxa"/>
          </w:tcPr>
          <w:p w14:paraId="56722B3B" w14:textId="77777777" w:rsidR="4C4E0221" w:rsidRPr="00321218" w:rsidRDefault="4C4E0221" w:rsidP="00AF4812">
            <w:pPr>
              <w:spacing w:before="20" w:after="20"/>
              <w:ind w:left="-27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3402" w:type="dxa"/>
            <w:gridSpan w:val="2"/>
          </w:tcPr>
          <w:p w14:paraId="2D2D0558" w14:textId="71A0E3B7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eastAsia="th-TH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eastAsia="th-TH"/>
              </w:rPr>
              <w:t>(</w:t>
            </w:r>
            <w:proofErr w:type="gramStart"/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eastAsia="th-TH"/>
              </w:rPr>
              <w:t xml:space="preserve">หน่วย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eastAsia="th-TH"/>
              </w:rPr>
              <w:t>:</w:t>
            </w:r>
            <w:proofErr w:type="gramEnd"/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eastAsia="th-TH"/>
              </w:rPr>
              <w:t xml:space="preserve"> บาท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eastAsia="th-TH"/>
              </w:rPr>
              <w:t>)</w:t>
            </w:r>
          </w:p>
        </w:tc>
      </w:tr>
      <w:tr w:rsidR="002B3124" w:rsidRPr="00321218" w14:paraId="78357E43" w14:textId="77777777" w:rsidTr="00924DC3">
        <w:trPr>
          <w:trHeight w:val="682"/>
        </w:trPr>
        <w:tc>
          <w:tcPr>
            <w:tcW w:w="5245" w:type="dxa"/>
          </w:tcPr>
          <w:p w14:paraId="60F60398" w14:textId="77777777" w:rsidR="4C4E0221" w:rsidRPr="00321218" w:rsidRDefault="4C4E0221" w:rsidP="00AF4812">
            <w:pPr>
              <w:spacing w:before="20" w:after="20"/>
              <w:ind w:left="-27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0DAB7E9" w14:textId="77777777" w:rsidR="4C4E0221" w:rsidRPr="00321218" w:rsidRDefault="4C4E0221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eastAsia="th-TH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eastAsia="th-TH"/>
              </w:rPr>
              <w:t>งบการเงินรวมและ</w:t>
            </w:r>
          </w:p>
          <w:p w14:paraId="51A1E32D" w14:textId="77777777" w:rsidR="4C4E0221" w:rsidRPr="00321218" w:rsidRDefault="4C4E0221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eastAsia="th-TH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eastAsia="th-TH"/>
              </w:rPr>
              <w:t>งบการเงินเฉพาะกิจการ</w:t>
            </w:r>
          </w:p>
        </w:tc>
      </w:tr>
      <w:tr w:rsidR="002B3124" w:rsidRPr="00321218" w14:paraId="46ACB9FE" w14:textId="77777777" w:rsidTr="00924DC3">
        <w:trPr>
          <w:trHeight w:val="341"/>
        </w:trPr>
        <w:tc>
          <w:tcPr>
            <w:tcW w:w="5245" w:type="dxa"/>
          </w:tcPr>
          <w:p w14:paraId="0C8C6C4B" w14:textId="77777777" w:rsidR="4C4E0221" w:rsidRPr="00321218" w:rsidRDefault="4C4E0221" w:rsidP="00AF4812">
            <w:pPr>
              <w:spacing w:before="20" w:after="20"/>
              <w:ind w:left="-27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35FE8AE0" w14:textId="196F1953" w:rsidR="4C4E0221" w:rsidRPr="00321218" w:rsidRDefault="4C4E0221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2568</w:t>
            </w:r>
          </w:p>
        </w:tc>
        <w:tc>
          <w:tcPr>
            <w:tcW w:w="1701" w:type="dxa"/>
            <w:vAlign w:val="bottom"/>
          </w:tcPr>
          <w:p w14:paraId="36289379" w14:textId="3393A722" w:rsidR="4C4E0221" w:rsidRPr="00321218" w:rsidRDefault="4C4E0221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2567</w:t>
            </w:r>
          </w:p>
        </w:tc>
      </w:tr>
      <w:tr w:rsidR="002B3124" w:rsidRPr="00321218" w14:paraId="4E70ED5D" w14:textId="77777777" w:rsidTr="00924DC3">
        <w:trPr>
          <w:trHeight w:val="341"/>
        </w:trPr>
        <w:tc>
          <w:tcPr>
            <w:tcW w:w="5245" w:type="dxa"/>
          </w:tcPr>
          <w:p w14:paraId="66859A0B" w14:textId="77777777" w:rsidR="4C4E0221" w:rsidRPr="00321218" w:rsidRDefault="4C4E0221" w:rsidP="00AF4812">
            <w:pPr>
              <w:spacing w:before="20" w:after="20"/>
              <w:ind w:left="-27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592C7CD" w14:textId="77777777" w:rsidR="4C4E0221" w:rsidRPr="00321218" w:rsidRDefault="4C4E0221" w:rsidP="00AF4812">
            <w:pPr>
              <w:tabs>
                <w:tab w:val="decimal" w:pos="1146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ร้อยละ</w:t>
            </w:r>
          </w:p>
        </w:tc>
        <w:tc>
          <w:tcPr>
            <w:tcW w:w="1701" w:type="dxa"/>
          </w:tcPr>
          <w:p w14:paraId="2A23031C" w14:textId="77777777" w:rsidR="4C4E0221" w:rsidRPr="00321218" w:rsidRDefault="4C4E0221" w:rsidP="00AF4812">
            <w:pPr>
              <w:tabs>
                <w:tab w:val="decimal" w:pos="1146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ร้อยละ</w:t>
            </w:r>
          </w:p>
        </w:tc>
      </w:tr>
      <w:tr w:rsidR="002B3124" w:rsidRPr="00321218" w14:paraId="35643ECD" w14:textId="77777777" w:rsidTr="00924DC3">
        <w:trPr>
          <w:trHeight w:val="99"/>
        </w:trPr>
        <w:tc>
          <w:tcPr>
            <w:tcW w:w="5245" w:type="dxa"/>
            <w:vAlign w:val="bottom"/>
          </w:tcPr>
          <w:p w14:paraId="3AF16FA1" w14:textId="77777777" w:rsidR="4C4E0221" w:rsidRPr="00321218" w:rsidRDefault="4C4E0221" w:rsidP="00AF4812">
            <w:pPr>
              <w:spacing w:before="20" w:after="20"/>
              <w:ind w:left="-27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</w:p>
        </w:tc>
        <w:tc>
          <w:tcPr>
            <w:tcW w:w="1701" w:type="dxa"/>
            <w:vAlign w:val="bottom"/>
          </w:tcPr>
          <w:p w14:paraId="25447D55" w14:textId="77777777" w:rsidR="4C4E0221" w:rsidRPr="00321218" w:rsidRDefault="4C4E0221" w:rsidP="00AF4812">
            <w:pPr>
              <w:tabs>
                <w:tab w:val="decimal" w:pos="1146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</w:p>
        </w:tc>
        <w:tc>
          <w:tcPr>
            <w:tcW w:w="1701" w:type="dxa"/>
            <w:vAlign w:val="bottom"/>
          </w:tcPr>
          <w:p w14:paraId="4FC57B0D" w14:textId="77777777" w:rsidR="4C4E0221" w:rsidRPr="00321218" w:rsidRDefault="4C4E0221" w:rsidP="00AF4812">
            <w:pPr>
              <w:tabs>
                <w:tab w:val="decimal" w:pos="1146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</w:p>
        </w:tc>
      </w:tr>
      <w:tr w:rsidR="002B3124" w:rsidRPr="00321218" w14:paraId="68214477" w14:textId="77777777" w:rsidTr="00924DC3">
        <w:trPr>
          <w:trHeight w:val="329"/>
        </w:trPr>
        <w:tc>
          <w:tcPr>
            <w:tcW w:w="5245" w:type="dxa"/>
            <w:vAlign w:val="center"/>
          </w:tcPr>
          <w:p w14:paraId="085A8B77" w14:textId="77777777" w:rsidR="4C4E0221" w:rsidRPr="00321218" w:rsidRDefault="4C4E0221" w:rsidP="00AF4812">
            <w:pPr>
              <w:spacing w:before="20" w:after="20"/>
              <w:ind w:left="27" w:right="-108"/>
              <w:jc w:val="both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อัตราคิด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ลด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14:paraId="6FFB51A5" w14:textId="4B83A0C7" w:rsidR="4C4E0221" w:rsidRPr="00321218" w:rsidRDefault="003A0750" w:rsidP="00AF4812">
            <w:pPr>
              <w:tabs>
                <w:tab w:val="right" w:pos="1146"/>
              </w:tabs>
              <w:spacing w:before="20" w:after="20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  <w:t>1.69</w:t>
            </w:r>
          </w:p>
        </w:tc>
        <w:tc>
          <w:tcPr>
            <w:tcW w:w="1701" w:type="dxa"/>
          </w:tcPr>
          <w:p w14:paraId="35956BE6" w14:textId="77777777" w:rsidR="4C4E0221" w:rsidRPr="00321218" w:rsidRDefault="4C4E0221" w:rsidP="00AF4812">
            <w:pPr>
              <w:tabs>
                <w:tab w:val="right" w:pos="1146"/>
              </w:tabs>
              <w:spacing w:before="20" w:after="20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  <w:t>2.57</w:t>
            </w:r>
          </w:p>
        </w:tc>
      </w:tr>
      <w:tr w:rsidR="002B3124" w:rsidRPr="00321218" w14:paraId="1B7C4347" w14:textId="77777777" w:rsidTr="00924DC3">
        <w:trPr>
          <w:trHeight w:val="329"/>
        </w:trPr>
        <w:tc>
          <w:tcPr>
            <w:tcW w:w="5245" w:type="dxa"/>
            <w:vAlign w:val="center"/>
          </w:tcPr>
          <w:p w14:paraId="31D40440" w14:textId="77777777" w:rsidR="4C4E0221" w:rsidRPr="00321218" w:rsidRDefault="4C4E0221" w:rsidP="00AF4812">
            <w:pPr>
              <w:spacing w:before="20" w:after="20"/>
              <w:ind w:left="27" w:right="-108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</w:tcPr>
          <w:p w14:paraId="3B32BFE3" w14:textId="3F27335C" w:rsidR="4C4E0221" w:rsidRPr="00321218" w:rsidRDefault="003A0750" w:rsidP="00AF4812">
            <w:pPr>
              <w:tabs>
                <w:tab w:val="right" w:pos="1146"/>
              </w:tabs>
              <w:spacing w:before="20" w:after="20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  <w:t>5.00</w:t>
            </w:r>
          </w:p>
        </w:tc>
        <w:tc>
          <w:tcPr>
            <w:tcW w:w="1701" w:type="dxa"/>
          </w:tcPr>
          <w:p w14:paraId="26CB4874" w14:textId="77777777" w:rsidR="4C4E0221" w:rsidRPr="00321218" w:rsidRDefault="4C4E0221" w:rsidP="00AF4812">
            <w:pPr>
              <w:tabs>
                <w:tab w:val="right" w:pos="1146"/>
              </w:tabs>
              <w:spacing w:before="20" w:after="20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  <w:t>5.00</w:t>
            </w:r>
          </w:p>
        </w:tc>
      </w:tr>
      <w:tr w:rsidR="00924DC3" w:rsidRPr="00321218" w14:paraId="2BE8571D" w14:textId="77777777" w:rsidTr="00924DC3">
        <w:trPr>
          <w:trHeight w:val="329"/>
        </w:trPr>
        <w:tc>
          <w:tcPr>
            <w:tcW w:w="5245" w:type="dxa"/>
            <w:vAlign w:val="center"/>
          </w:tcPr>
          <w:p w14:paraId="596CB920" w14:textId="77777777" w:rsidR="4C4E0221" w:rsidRPr="00321218" w:rsidRDefault="4C4E0221" w:rsidP="00AF4812">
            <w:pPr>
              <w:spacing w:before="20" w:after="20"/>
              <w:ind w:left="27" w:right="-108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อัตราการหมุนเวียนของพนักงานเฉลี่ย </w:t>
            </w:r>
          </w:p>
        </w:tc>
        <w:tc>
          <w:tcPr>
            <w:tcW w:w="1701" w:type="dxa"/>
          </w:tcPr>
          <w:p w14:paraId="25C26352" w14:textId="3C81F95E" w:rsidR="4C4E0221" w:rsidRPr="00321218" w:rsidRDefault="003A0750" w:rsidP="00AF4812">
            <w:pPr>
              <w:tabs>
                <w:tab w:val="right" w:pos="1146"/>
              </w:tabs>
              <w:spacing w:before="20" w:after="20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  <w:t>5.01 – 34.38</w:t>
            </w:r>
          </w:p>
        </w:tc>
        <w:tc>
          <w:tcPr>
            <w:tcW w:w="1701" w:type="dxa"/>
          </w:tcPr>
          <w:p w14:paraId="73744B81" w14:textId="793A1007" w:rsidR="4C4E0221" w:rsidRPr="00321218" w:rsidRDefault="4C4E0221" w:rsidP="00AF4812">
            <w:pPr>
              <w:tabs>
                <w:tab w:val="right" w:pos="1146"/>
              </w:tabs>
              <w:spacing w:before="20" w:after="20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  <w:t>16.00</w:t>
            </w:r>
          </w:p>
        </w:tc>
      </w:tr>
    </w:tbl>
    <w:p w14:paraId="10DFA167" w14:textId="77777777" w:rsidR="002A4A3B" w:rsidRPr="00321218" w:rsidRDefault="002A4A3B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5290E318" w14:textId="2828F45B" w:rsidR="007518F3" w:rsidRDefault="5D339EB7" w:rsidP="00AF4812">
      <w:pPr>
        <w:spacing w:before="20" w:after="20"/>
        <w:ind w:left="612" w:firstLine="180"/>
        <w:jc w:val="thaiDistribute"/>
        <w:outlineLvl w:val="0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การเปลี่ยนแปลงสมมติฐานในการประมาณการภาระผูกพัน ณ วันที่ </w:t>
      </w:r>
      <w:r w:rsidR="00CF0D70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31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ธันวาคม </w:t>
      </w:r>
      <w:r w:rsidR="00CF0D70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2568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และ</w:t>
      </w:r>
      <w:r w:rsidR="00CF0D70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2567</w:t>
      </w:r>
      <w:r w:rsidR="007518F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จะมีผลกระทบต่อภาระผูก</w:t>
      </w:r>
    </w:p>
    <w:p w14:paraId="1C2D955C" w14:textId="488933B1" w:rsidR="5D339EB7" w:rsidRPr="00321218" w:rsidRDefault="5D339EB7" w:rsidP="00AF4812">
      <w:pPr>
        <w:spacing w:before="20" w:after="20"/>
        <w:ind w:left="612" w:firstLine="180"/>
        <w:jc w:val="thaiDistribute"/>
        <w:outlineLvl w:val="0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พันผลประโยชน์พนักงาน ดังนี้</w:t>
      </w:r>
    </w:p>
    <w:p w14:paraId="37D063DD" w14:textId="4633112A" w:rsidR="007518F3" w:rsidRDefault="007518F3" w:rsidP="00AF4812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 w:type="page"/>
      </w:r>
    </w:p>
    <w:tbl>
      <w:tblPr>
        <w:tblW w:w="8647" w:type="dxa"/>
        <w:tblInd w:w="851" w:type="dxa"/>
        <w:tblLayout w:type="fixed"/>
        <w:tblLook w:val="06A0" w:firstRow="1" w:lastRow="0" w:firstColumn="1" w:lastColumn="0" w:noHBand="1" w:noVBand="1"/>
      </w:tblPr>
      <w:tblGrid>
        <w:gridCol w:w="5245"/>
        <w:gridCol w:w="1701"/>
        <w:gridCol w:w="1701"/>
      </w:tblGrid>
      <w:tr w:rsidR="002B3124" w:rsidRPr="00321218" w14:paraId="0B879DB8" w14:textId="77777777" w:rsidTr="00A24E14">
        <w:trPr>
          <w:trHeight w:val="15"/>
        </w:trPr>
        <w:tc>
          <w:tcPr>
            <w:tcW w:w="5245" w:type="dxa"/>
            <w:tcMar>
              <w:left w:w="108" w:type="dxa"/>
              <w:right w:w="108" w:type="dxa"/>
            </w:tcMar>
          </w:tcPr>
          <w:p w14:paraId="007B98E3" w14:textId="34518BFF" w:rsidR="00361981" w:rsidRPr="00321218" w:rsidRDefault="00361981" w:rsidP="00AF4812">
            <w:pPr>
              <w:spacing w:before="20" w:after="20"/>
              <w:ind w:left="48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Mar>
              <w:left w:w="108" w:type="dxa"/>
              <w:right w:w="108" w:type="dxa"/>
            </w:tcMar>
          </w:tcPr>
          <w:p w14:paraId="0914E540" w14:textId="044C3489" w:rsidR="00361981" w:rsidRPr="00321218" w:rsidRDefault="0036198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หน่วย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บาท)</w:t>
            </w:r>
          </w:p>
        </w:tc>
      </w:tr>
      <w:tr w:rsidR="002B3124" w:rsidRPr="00321218" w14:paraId="78BDE1C0" w14:textId="77777777" w:rsidTr="00A24E14">
        <w:trPr>
          <w:trHeight w:val="15"/>
        </w:trPr>
        <w:tc>
          <w:tcPr>
            <w:tcW w:w="5245" w:type="dxa"/>
            <w:tcMar>
              <w:left w:w="108" w:type="dxa"/>
              <w:right w:w="108" w:type="dxa"/>
            </w:tcMar>
          </w:tcPr>
          <w:p w14:paraId="2A503C15" w14:textId="3A062B91" w:rsidR="00361981" w:rsidRPr="00321218" w:rsidRDefault="00361981" w:rsidP="00AF4812">
            <w:pPr>
              <w:spacing w:before="20" w:after="20"/>
              <w:ind w:left="48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3402" w:type="dxa"/>
            <w:gridSpan w:val="2"/>
            <w:tcMar>
              <w:left w:w="108" w:type="dxa"/>
              <w:right w:w="108" w:type="dxa"/>
            </w:tcMar>
          </w:tcPr>
          <w:p w14:paraId="370E70E3" w14:textId="77777777" w:rsidR="00361981" w:rsidRPr="007518F3" w:rsidRDefault="00361981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 w:eastAsia="th-TH"/>
              </w:rPr>
            </w:pPr>
            <w:r w:rsidRPr="007518F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 w:eastAsia="th-TH"/>
              </w:rPr>
              <w:t>งบการเงินรวมและ</w:t>
            </w:r>
          </w:p>
          <w:p w14:paraId="07B01413" w14:textId="400D94E6" w:rsidR="00361981" w:rsidRPr="00321218" w:rsidRDefault="0036198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7518F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eastAsia="th-TH"/>
              </w:rPr>
              <w:t>งบการเงินเฉพาะกิจการ</w:t>
            </w:r>
          </w:p>
        </w:tc>
      </w:tr>
      <w:tr w:rsidR="002B3124" w:rsidRPr="00321218" w14:paraId="6AFF5C46" w14:textId="77777777" w:rsidTr="00A24E14">
        <w:trPr>
          <w:trHeight w:val="15"/>
        </w:trPr>
        <w:tc>
          <w:tcPr>
            <w:tcW w:w="5245" w:type="dxa"/>
            <w:tcMar>
              <w:left w:w="108" w:type="dxa"/>
              <w:right w:w="108" w:type="dxa"/>
            </w:tcMar>
          </w:tcPr>
          <w:p w14:paraId="494610D7" w14:textId="7C623C0C" w:rsidR="00361981" w:rsidRPr="00321218" w:rsidRDefault="00361981" w:rsidP="00AF4812">
            <w:pPr>
              <w:spacing w:before="20" w:after="20"/>
              <w:ind w:left="-15" w:right="34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3358C1D6" w14:textId="3DDAE35B" w:rsidR="00361981" w:rsidRPr="00321218" w:rsidRDefault="0036198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2568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256EC79B" w14:textId="6AEC6222" w:rsidR="00361981" w:rsidRPr="00321218" w:rsidRDefault="0036198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2567</w:t>
            </w:r>
          </w:p>
        </w:tc>
      </w:tr>
      <w:tr w:rsidR="002B3124" w:rsidRPr="00321218" w14:paraId="62376991" w14:textId="77777777" w:rsidTr="00A24E14">
        <w:trPr>
          <w:trHeight w:val="15"/>
        </w:trPr>
        <w:tc>
          <w:tcPr>
            <w:tcW w:w="5245" w:type="dxa"/>
            <w:tcMar>
              <w:left w:w="108" w:type="dxa"/>
              <w:right w:w="108" w:type="dxa"/>
            </w:tcMar>
          </w:tcPr>
          <w:p w14:paraId="62C31D8C" w14:textId="77777777" w:rsidR="00361981" w:rsidRPr="00321218" w:rsidRDefault="00361981" w:rsidP="00AF4812">
            <w:pPr>
              <w:spacing w:before="20" w:after="20"/>
              <w:ind w:left="48" w:right="-108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Mar>
              <w:left w:w="108" w:type="dxa"/>
              <w:right w:w="108" w:type="dxa"/>
            </w:tcMar>
            <w:vAlign w:val="bottom"/>
          </w:tcPr>
          <w:p w14:paraId="364DD028" w14:textId="4C5F1B33" w:rsidR="00361981" w:rsidRPr="00321218" w:rsidRDefault="00361981" w:rsidP="00AF4812">
            <w:pPr>
              <w:spacing w:before="20" w:after="20"/>
              <w:ind w:right="-17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ภาระผูกพันผละประโยชน์พนักงานเพิ่มขึ้น (ลดลง)</w:t>
            </w:r>
          </w:p>
        </w:tc>
      </w:tr>
      <w:tr w:rsidR="002B3124" w:rsidRPr="00321218" w14:paraId="103A9D2A" w14:textId="77777777" w:rsidTr="00A24E14">
        <w:trPr>
          <w:trHeight w:val="15"/>
        </w:trPr>
        <w:tc>
          <w:tcPr>
            <w:tcW w:w="5245" w:type="dxa"/>
            <w:tcMar>
              <w:left w:w="108" w:type="dxa"/>
              <w:right w:w="108" w:type="dxa"/>
            </w:tcMar>
          </w:tcPr>
          <w:p w14:paraId="4AD4002F" w14:textId="04346F10" w:rsidR="00361981" w:rsidRPr="00321218" w:rsidRDefault="00361981" w:rsidP="00AF4812">
            <w:pPr>
              <w:spacing w:before="20" w:after="20"/>
              <w:ind w:left="48" w:right="-108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ถ้าอัตราคิดลดเพิ่มขึ้น </w:t>
            </w:r>
            <w:r w:rsidR="00E33EA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18C97191" w14:textId="1211AD3E" w:rsidR="00361981" w:rsidRPr="00321218" w:rsidRDefault="003A0750" w:rsidP="00AF4812">
            <w:pPr>
              <w:spacing w:before="20" w:after="20"/>
              <w:ind w:right="-17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(590,753)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2073E94A" w14:textId="1BDFC03D" w:rsidR="00361981" w:rsidRPr="00321218" w:rsidRDefault="005146F6" w:rsidP="00AF4812">
            <w:pPr>
              <w:spacing w:before="20" w:after="20"/>
              <w:ind w:right="-17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(764,025)</w:t>
            </w:r>
          </w:p>
        </w:tc>
      </w:tr>
      <w:tr w:rsidR="002B3124" w:rsidRPr="00321218" w14:paraId="029F9A63" w14:textId="77777777" w:rsidTr="00A24E14">
        <w:trPr>
          <w:trHeight w:val="15"/>
        </w:trPr>
        <w:tc>
          <w:tcPr>
            <w:tcW w:w="5245" w:type="dxa"/>
            <w:tcMar>
              <w:left w:w="108" w:type="dxa"/>
              <w:right w:w="108" w:type="dxa"/>
            </w:tcMar>
          </w:tcPr>
          <w:p w14:paraId="49770CD3" w14:textId="01E69EDE" w:rsidR="00361981" w:rsidRPr="00321218" w:rsidRDefault="00361981" w:rsidP="00AF4812">
            <w:pPr>
              <w:spacing w:before="20" w:after="20"/>
              <w:ind w:left="48" w:right="-108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ถ้าอัตราคิดลดลดลง </w:t>
            </w:r>
            <w:r w:rsidR="00E33EA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5AF72DD1" w14:textId="4F0800A0" w:rsidR="00361981" w:rsidRPr="00321218" w:rsidRDefault="003A0750" w:rsidP="00AF4812">
            <w:pPr>
              <w:spacing w:before="20" w:after="20"/>
              <w:ind w:right="-17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659,891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19F55CF5" w14:textId="26E0EE03" w:rsidR="00361981" w:rsidRPr="00321218" w:rsidRDefault="005146F6" w:rsidP="00AF4812">
            <w:pPr>
              <w:spacing w:before="20" w:after="20"/>
              <w:ind w:right="-17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841,974</w:t>
            </w:r>
          </w:p>
        </w:tc>
      </w:tr>
      <w:tr w:rsidR="002B3124" w:rsidRPr="00321218" w14:paraId="57FB2788" w14:textId="77777777" w:rsidTr="00A24E14">
        <w:trPr>
          <w:trHeight w:val="15"/>
        </w:trPr>
        <w:tc>
          <w:tcPr>
            <w:tcW w:w="5245" w:type="dxa"/>
            <w:tcMar>
              <w:left w:w="108" w:type="dxa"/>
              <w:right w:w="108" w:type="dxa"/>
            </w:tcMar>
          </w:tcPr>
          <w:p w14:paraId="4D173796" w14:textId="71CDF1F8" w:rsidR="00361981" w:rsidRPr="00321218" w:rsidRDefault="00361981" w:rsidP="00AF4812">
            <w:pPr>
              <w:spacing w:before="20" w:after="20"/>
              <w:ind w:left="48" w:right="-108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ถ้าอัตราการเพิ่มขึ้นของเงินเดือนเพิ่มขึ้น </w:t>
            </w:r>
            <w:r w:rsidR="00E33EA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4A14DA32" w14:textId="53B217AC" w:rsidR="00361981" w:rsidRPr="00321218" w:rsidRDefault="003A0750" w:rsidP="00AF4812">
            <w:pPr>
              <w:spacing w:before="20" w:after="20"/>
              <w:ind w:right="-17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631,569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7D900175" w14:textId="47A5A88A" w:rsidR="00361981" w:rsidRPr="00321218" w:rsidRDefault="005146F6" w:rsidP="00AF4812">
            <w:pPr>
              <w:spacing w:before="20" w:after="20"/>
              <w:ind w:right="-17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946,937</w:t>
            </w:r>
          </w:p>
        </w:tc>
      </w:tr>
      <w:tr w:rsidR="002B3124" w:rsidRPr="00321218" w14:paraId="250FF88B" w14:textId="77777777" w:rsidTr="00A24E14">
        <w:trPr>
          <w:trHeight w:val="15"/>
        </w:trPr>
        <w:tc>
          <w:tcPr>
            <w:tcW w:w="5245" w:type="dxa"/>
            <w:tcMar>
              <w:left w:w="108" w:type="dxa"/>
              <w:right w:w="108" w:type="dxa"/>
            </w:tcMar>
          </w:tcPr>
          <w:p w14:paraId="168C6BB2" w14:textId="1E8929D5" w:rsidR="00361981" w:rsidRPr="00321218" w:rsidRDefault="00361981" w:rsidP="00AF4812">
            <w:pPr>
              <w:spacing w:before="20" w:after="20"/>
              <w:ind w:left="48" w:right="-108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ถ้าอัตราการเพิ่มขึ้นของเงินเดือนลดลง </w:t>
            </w:r>
            <w:r w:rsidR="00E33EA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25ABFCE4" w14:textId="363904F0" w:rsidR="00361981" w:rsidRPr="00321218" w:rsidRDefault="003A0750" w:rsidP="00AF4812">
            <w:pPr>
              <w:spacing w:before="20" w:after="20"/>
              <w:ind w:right="-17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(578,309)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67D5988E" w14:textId="317DC87B" w:rsidR="00361981" w:rsidRPr="00321218" w:rsidRDefault="005146F6" w:rsidP="00AF4812">
            <w:pPr>
              <w:spacing w:before="20" w:after="20"/>
              <w:ind w:right="-17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(873,185)</w:t>
            </w:r>
          </w:p>
        </w:tc>
      </w:tr>
      <w:tr w:rsidR="002B3124" w:rsidRPr="00321218" w14:paraId="10A2AF80" w14:textId="77777777" w:rsidTr="00A24E14">
        <w:trPr>
          <w:trHeight w:val="15"/>
        </w:trPr>
        <w:tc>
          <w:tcPr>
            <w:tcW w:w="5245" w:type="dxa"/>
            <w:tcMar>
              <w:left w:w="108" w:type="dxa"/>
              <w:right w:w="108" w:type="dxa"/>
            </w:tcMar>
          </w:tcPr>
          <w:p w14:paraId="32776B65" w14:textId="08301B9E" w:rsidR="00361981" w:rsidRPr="00321218" w:rsidRDefault="00361981" w:rsidP="00AF4812">
            <w:pPr>
              <w:spacing w:before="20" w:after="20"/>
              <w:ind w:left="48" w:right="-108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ถ้าอัตราส่วนของพนักงานที่คาดว่าจะลาออกก่อนเกษียณ</w:t>
            </w:r>
            <w:r w:rsidRPr="00321218">
              <w:rPr>
                <w:rFonts w:ascii="Browallia New" w:hAnsi="Browallia New" w:cs="Browallia New" w:hint="cs"/>
                <w:color w:val="000000" w:themeColor="text1"/>
              </w:rPr>
              <w:t xml:space="preserve"> </w:t>
            </w: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เพิ่มขึ้น  </w:t>
            </w:r>
            <w:r w:rsidR="00E33EA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48AE8C2C" w14:textId="50995E76" w:rsidR="00361981" w:rsidRPr="00321218" w:rsidRDefault="003A0750" w:rsidP="00AF4812">
            <w:pPr>
              <w:spacing w:before="20" w:after="20"/>
              <w:ind w:right="-17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(770,338)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4627A7F8" w14:textId="25C1DD4D" w:rsidR="00361981" w:rsidRPr="00321218" w:rsidRDefault="005146F6" w:rsidP="00AF4812">
            <w:pPr>
              <w:spacing w:before="20" w:after="20"/>
              <w:ind w:right="-17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(842,280)</w:t>
            </w:r>
          </w:p>
        </w:tc>
      </w:tr>
      <w:tr w:rsidR="002B3124" w:rsidRPr="00321218" w14:paraId="258C26D2" w14:textId="77777777" w:rsidTr="00A24E14">
        <w:trPr>
          <w:trHeight w:val="135"/>
        </w:trPr>
        <w:tc>
          <w:tcPr>
            <w:tcW w:w="5245" w:type="dxa"/>
            <w:tcMar>
              <w:left w:w="108" w:type="dxa"/>
              <w:right w:w="108" w:type="dxa"/>
            </w:tcMar>
          </w:tcPr>
          <w:p w14:paraId="068C8726" w14:textId="719BAE63" w:rsidR="00361981" w:rsidRPr="00321218" w:rsidRDefault="00361981" w:rsidP="00AF4812">
            <w:pPr>
              <w:spacing w:before="20" w:after="20"/>
              <w:ind w:left="48" w:right="-108"/>
              <w:rPr>
                <w:rFonts w:ascii="Browallia New" w:hAnsi="Browallia New" w:cs="Browallia New" w:hint="cs"/>
                <w:color w:val="000000" w:themeColor="text1"/>
              </w:rPr>
            </w:pP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ถ้าอัตราส่วนของพนักงานที่คาดว่าจะลาออกก่อนเกษียณลดลง  </w:t>
            </w:r>
            <w:r w:rsidR="00E33EA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6E6C1159" w14:textId="092ED62A" w:rsidR="00361981" w:rsidRPr="00321218" w:rsidRDefault="003A0750" w:rsidP="00AF4812">
            <w:pPr>
              <w:spacing w:before="20" w:after="20"/>
              <w:ind w:right="-17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944,182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4800B097" w14:textId="4FDA432E" w:rsidR="00361981" w:rsidRPr="00321218" w:rsidRDefault="005146F6" w:rsidP="00AF4812">
            <w:pPr>
              <w:spacing w:before="20" w:after="20"/>
              <w:ind w:right="-17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393,723</w:t>
            </w:r>
          </w:p>
        </w:tc>
      </w:tr>
      <w:tr w:rsidR="002B3124" w:rsidRPr="00321218" w14:paraId="552DCC7B" w14:textId="77777777" w:rsidTr="00A24E14">
        <w:trPr>
          <w:trHeight w:val="15"/>
        </w:trPr>
        <w:tc>
          <w:tcPr>
            <w:tcW w:w="5245" w:type="dxa"/>
            <w:tcMar>
              <w:left w:w="108" w:type="dxa"/>
              <w:right w:w="108" w:type="dxa"/>
            </w:tcMar>
          </w:tcPr>
          <w:p w14:paraId="56B5CB6D" w14:textId="21A3B4E2" w:rsidR="00361981" w:rsidRPr="007518F3" w:rsidRDefault="00361981" w:rsidP="00AF4812">
            <w:pPr>
              <w:spacing w:before="20" w:after="20"/>
              <w:ind w:left="48" w:right="-108"/>
              <w:jc w:val="both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</w:rPr>
            </w:pPr>
            <w:r w:rsidRPr="007518F3"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2CC8FA72" w14:textId="058DA1FF" w:rsidR="00361981" w:rsidRPr="007518F3" w:rsidRDefault="00361981" w:rsidP="00AF4812">
            <w:pPr>
              <w:spacing w:before="20" w:after="20"/>
              <w:ind w:right="33"/>
              <w:jc w:val="right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</w:rPr>
            </w:pPr>
            <w:r w:rsidRPr="007518F3"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36EC335C" w14:textId="24380220" w:rsidR="00361981" w:rsidRPr="007518F3" w:rsidRDefault="00361981" w:rsidP="00AF4812">
            <w:pPr>
              <w:spacing w:before="20" w:after="20"/>
              <w:ind w:right="33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</w:pPr>
          </w:p>
        </w:tc>
      </w:tr>
    </w:tbl>
    <w:p w14:paraId="4018801D" w14:textId="32B7F8E3" w:rsidR="149646AE" w:rsidRDefault="149646AE" w:rsidP="00AF4812">
      <w:pPr>
        <w:spacing w:before="20" w:after="20"/>
        <w:ind w:left="612" w:firstLine="180"/>
        <w:jc w:val="thaiDistribute"/>
        <w:outlineLvl w:val="0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การวิเคราะห์การครบกำหนดของการจ่ายชำระภาระผูกพันผลประโยชน์พนักงานโดยไม่คิดลด มีดังนี้</w:t>
      </w:r>
    </w:p>
    <w:p w14:paraId="56D3EBAA" w14:textId="77777777" w:rsidR="007518F3" w:rsidRPr="007518F3" w:rsidRDefault="007518F3" w:rsidP="00AF4812">
      <w:pPr>
        <w:spacing w:before="20" w:after="20"/>
        <w:jc w:val="thaiDistribute"/>
        <w:outlineLvl w:val="0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tbl>
      <w:tblPr>
        <w:tblW w:w="8661" w:type="dxa"/>
        <w:tblInd w:w="851" w:type="dxa"/>
        <w:tblLayout w:type="fixed"/>
        <w:tblLook w:val="06A0" w:firstRow="1" w:lastRow="0" w:firstColumn="1" w:lastColumn="0" w:noHBand="1" w:noVBand="1"/>
      </w:tblPr>
      <w:tblGrid>
        <w:gridCol w:w="5245"/>
        <w:gridCol w:w="1701"/>
        <w:gridCol w:w="1715"/>
      </w:tblGrid>
      <w:tr w:rsidR="002B3124" w:rsidRPr="00321218" w14:paraId="231A54CC" w14:textId="77777777" w:rsidTr="00A24E14">
        <w:trPr>
          <w:trHeight w:val="225"/>
        </w:trPr>
        <w:tc>
          <w:tcPr>
            <w:tcW w:w="5245" w:type="dxa"/>
            <w:tcMar>
              <w:left w:w="108" w:type="dxa"/>
              <w:right w:w="108" w:type="dxa"/>
            </w:tcMar>
          </w:tcPr>
          <w:p w14:paraId="632F9340" w14:textId="1B729726" w:rsidR="00361981" w:rsidRPr="00321218" w:rsidRDefault="00361981" w:rsidP="00AF4812">
            <w:pPr>
              <w:spacing w:before="20" w:after="20"/>
              <w:ind w:left="284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270BFC16" w14:textId="16FDABC2" w:rsidR="00361981" w:rsidRPr="00321218" w:rsidRDefault="00361981" w:rsidP="00AF4812">
            <w:pPr>
              <w:spacing w:before="20" w:after="20"/>
              <w:ind w:left="284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715" w:type="dxa"/>
            <w:tcMar>
              <w:left w:w="108" w:type="dxa"/>
              <w:right w:w="108" w:type="dxa"/>
            </w:tcMar>
            <w:vAlign w:val="center"/>
          </w:tcPr>
          <w:p w14:paraId="68364E03" w14:textId="74F4B192" w:rsidR="00361981" w:rsidRPr="00321218" w:rsidRDefault="00361981" w:rsidP="00AF4812">
            <w:pPr>
              <w:spacing w:before="20" w:after="20"/>
              <w:ind w:left="284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หน่วย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บาท)</w:t>
            </w:r>
          </w:p>
        </w:tc>
      </w:tr>
      <w:tr w:rsidR="002B3124" w:rsidRPr="00321218" w14:paraId="080B189D" w14:textId="77777777" w:rsidTr="00A24E14">
        <w:trPr>
          <w:trHeight w:val="225"/>
        </w:trPr>
        <w:tc>
          <w:tcPr>
            <w:tcW w:w="5245" w:type="dxa"/>
            <w:tcMar>
              <w:left w:w="108" w:type="dxa"/>
              <w:right w:w="108" w:type="dxa"/>
            </w:tcMar>
          </w:tcPr>
          <w:p w14:paraId="46A8F218" w14:textId="6C50F640" w:rsidR="00361981" w:rsidRPr="00321218" w:rsidRDefault="00361981" w:rsidP="00AF4812">
            <w:pPr>
              <w:spacing w:before="20" w:after="20"/>
              <w:ind w:left="284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3416" w:type="dxa"/>
            <w:gridSpan w:val="2"/>
            <w:tcMar>
              <w:left w:w="108" w:type="dxa"/>
              <w:right w:w="108" w:type="dxa"/>
            </w:tcMar>
          </w:tcPr>
          <w:p w14:paraId="59B1EFBE" w14:textId="77777777" w:rsidR="00361981" w:rsidRPr="00321218" w:rsidRDefault="00361981" w:rsidP="00AF4812">
            <w:pPr>
              <w:spacing w:before="20" w:after="20"/>
              <w:ind w:left="284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งบการเงินรวมและ</w:t>
            </w:r>
          </w:p>
          <w:p w14:paraId="1DD4735A" w14:textId="1F74AA31" w:rsidR="00361981" w:rsidRPr="00321218" w:rsidRDefault="00361981" w:rsidP="00AF4812">
            <w:pPr>
              <w:spacing w:before="20" w:after="20"/>
              <w:ind w:left="284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งบการเงินเฉพาะกิจการ</w:t>
            </w:r>
          </w:p>
        </w:tc>
      </w:tr>
      <w:tr w:rsidR="002B3124" w:rsidRPr="00321218" w14:paraId="0EBABB59" w14:textId="77777777" w:rsidTr="00A24E14">
        <w:trPr>
          <w:trHeight w:val="225"/>
        </w:trPr>
        <w:tc>
          <w:tcPr>
            <w:tcW w:w="5245" w:type="dxa"/>
            <w:tcMar>
              <w:left w:w="108" w:type="dxa"/>
              <w:right w:w="108" w:type="dxa"/>
            </w:tcMar>
          </w:tcPr>
          <w:p w14:paraId="019592EC" w14:textId="7DCD4156" w:rsidR="00361981" w:rsidRPr="00321218" w:rsidRDefault="00361981" w:rsidP="00AF4812">
            <w:pPr>
              <w:spacing w:before="20" w:after="20"/>
              <w:ind w:left="284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58CE163E" w14:textId="58956D24" w:rsidR="00361981" w:rsidRPr="00321218" w:rsidRDefault="00361981" w:rsidP="00AF4812">
            <w:pPr>
              <w:spacing w:before="20" w:after="20"/>
              <w:ind w:left="284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2568</w:t>
            </w:r>
          </w:p>
        </w:tc>
        <w:tc>
          <w:tcPr>
            <w:tcW w:w="1715" w:type="dxa"/>
            <w:tcMar>
              <w:left w:w="108" w:type="dxa"/>
              <w:right w:w="108" w:type="dxa"/>
            </w:tcMar>
          </w:tcPr>
          <w:p w14:paraId="04DF2106" w14:textId="5EE76E2C" w:rsidR="00361981" w:rsidRPr="00321218" w:rsidRDefault="00361981" w:rsidP="00AF4812">
            <w:pPr>
              <w:spacing w:before="20" w:after="20"/>
              <w:ind w:left="284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2567</w:t>
            </w:r>
          </w:p>
        </w:tc>
      </w:tr>
      <w:tr w:rsidR="002B3124" w:rsidRPr="00321218" w14:paraId="58C9E507" w14:textId="77777777" w:rsidTr="00A24E14">
        <w:trPr>
          <w:trHeight w:val="300"/>
        </w:trPr>
        <w:tc>
          <w:tcPr>
            <w:tcW w:w="5245" w:type="dxa"/>
            <w:tcMar>
              <w:left w:w="108" w:type="dxa"/>
              <w:right w:w="108" w:type="dxa"/>
            </w:tcMar>
          </w:tcPr>
          <w:p w14:paraId="00E3C7D0" w14:textId="775053E7" w:rsidR="00361981" w:rsidRPr="00321218" w:rsidRDefault="00361981" w:rsidP="00AF4812">
            <w:pPr>
              <w:spacing w:before="20" w:after="20"/>
              <w:ind w:left="48" w:right="-108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น้อยกว่า </w:t>
            </w:r>
            <w:r w:rsidR="00E33EA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ปี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72EEB939" w14:textId="64DAAF18" w:rsidR="00361981" w:rsidRPr="00321218" w:rsidRDefault="003A0750" w:rsidP="00AF4812">
            <w:pPr>
              <w:spacing w:before="20" w:after="20"/>
              <w:ind w:left="284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15" w:type="dxa"/>
            <w:tcMar>
              <w:left w:w="108" w:type="dxa"/>
              <w:right w:w="108" w:type="dxa"/>
            </w:tcMar>
          </w:tcPr>
          <w:p w14:paraId="18AA72FA" w14:textId="1CE4B76C" w:rsidR="00361981" w:rsidRPr="00321218" w:rsidRDefault="0036198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1,314,180</w:t>
            </w:r>
          </w:p>
        </w:tc>
      </w:tr>
      <w:tr w:rsidR="002B3124" w:rsidRPr="00321218" w14:paraId="3584D72C" w14:textId="77777777" w:rsidTr="00A24E14">
        <w:trPr>
          <w:trHeight w:val="285"/>
        </w:trPr>
        <w:tc>
          <w:tcPr>
            <w:tcW w:w="5245" w:type="dxa"/>
            <w:tcMar>
              <w:left w:w="108" w:type="dxa"/>
              <w:right w:w="108" w:type="dxa"/>
            </w:tcMar>
          </w:tcPr>
          <w:p w14:paraId="645B41DB" w14:textId="7307E094" w:rsidR="00361981" w:rsidRPr="00321218" w:rsidRDefault="00361981" w:rsidP="00AF4812">
            <w:pPr>
              <w:spacing w:before="20" w:after="20"/>
              <w:ind w:left="48" w:right="-108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ไม่เกิน </w:t>
            </w:r>
            <w:r w:rsidR="00E33EA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ปี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534C8EEA" w14:textId="347C2182" w:rsidR="00361981" w:rsidRPr="00321218" w:rsidRDefault="003A0750" w:rsidP="00AF4812">
            <w:pPr>
              <w:spacing w:before="20" w:after="20"/>
              <w:ind w:left="284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15" w:type="dxa"/>
            <w:tcMar>
              <w:left w:w="108" w:type="dxa"/>
              <w:right w:w="108" w:type="dxa"/>
            </w:tcMar>
            <w:vAlign w:val="bottom"/>
          </w:tcPr>
          <w:p w14:paraId="47ABD019" w14:textId="78FE6797" w:rsidR="00361981" w:rsidRPr="00321218" w:rsidRDefault="0036198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2,315,250</w:t>
            </w:r>
          </w:p>
        </w:tc>
      </w:tr>
      <w:tr w:rsidR="002B3124" w:rsidRPr="00321218" w14:paraId="68A4254C" w14:textId="77777777" w:rsidTr="00A24E14">
        <w:trPr>
          <w:trHeight w:val="285"/>
        </w:trPr>
        <w:tc>
          <w:tcPr>
            <w:tcW w:w="5245" w:type="dxa"/>
            <w:tcMar>
              <w:left w:w="108" w:type="dxa"/>
              <w:right w:w="108" w:type="dxa"/>
            </w:tcMar>
          </w:tcPr>
          <w:p w14:paraId="06061493" w14:textId="20C789A4" w:rsidR="00361981" w:rsidRPr="00321218" w:rsidRDefault="00361981" w:rsidP="00AF4812">
            <w:pPr>
              <w:spacing w:before="20" w:after="20"/>
              <w:ind w:left="48" w:right="-108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 ปี - 5 ปี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2EA2320B" w14:textId="13E99C43" w:rsidR="00361981" w:rsidRPr="00321218" w:rsidRDefault="003A0750" w:rsidP="00AF4812">
            <w:pPr>
              <w:spacing w:before="20" w:after="20"/>
              <w:ind w:left="284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5,668,519</w:t>
            </w:r>
          </w:p>
        </w:tc>
        <w:tc>
          <w:tcPr>
            <w:tcW w:w="1715" w:type="dxa"/>
            <w:tcMar>
              <w:left w:w="108" w:type="dxa"/>
              <w:right w:w="108" w:type="dxa"/>
            </w:tcMar>
            <w:vAlign w:val="bottom"/>
          </w:tcPr>
          <w:p w14:paraId="32416621" w14:textId="08935356" w:rsidR="00361981" w:rsidRPr="00321218" w:rsidRDefault="0036198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11,742,309</w:t>
            </w:r>
          </w:p>
        </w:tc>
      </w:tr>
      <w:tr w:rsidR="002B3124" w:rsidRPr="00321218" w14:paraId="6CCA2D2C" w14:textId="77777777" w:rsidTr="00A24E14">
        <w:trPr>
          <w:trHeight w:val="285"/>
        </w:trPr>
        <w:tc>
          <w:tcPr>
            <w:tcW w:w="5245" w:type="dxa"/>
            <w:tcMar>
              <w:left w:w="108" w:type="dxa"/>
              <w:right w:w="108" w:type="dxa"/>
            </w:tcMar>
          </w:tcPr>
          <w:p w14:paraId="1A68FDDD" w14:textId="6ECC3091" w:rsidR="00361981" w:rsidRPr="00321218" w:rsidRDefault="00361981" w:rsidP="00AF4812">
            <w:pPr>
              <w:spacing w:before="20" w:after="20"/>
              <w:ind w:left="48" w:right="-108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มากกว่า </w:t>
            </w:r>
            <w:r w:rsidR="00E33EA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ปี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0D832C98" w14:textId="14B3F708" w:rsidR="00361981" w:rsidRPr="00321218" w:rsidRDefault="003A0750" w:rsidP="00AF4812">
            <w:pPr>
              <w:spacing w:before="20" w:after="20"/>
              <w:ind w:left="284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4,746,878</w:t>
            </w:r>
          </w:p>
        </w:tc>
        <w:tc>
          <w:tcPr>
            <w:tcW w:w="1715" w:type="dxa"/>
            <w:tcMar>
              <w:left w:w="108" w:type="dxa"/>
              <w:right w:w="108" w:type="dxa"/>
            </w:tcMar>
            <w:vAlign w:val="bottom"/>
          </w:tcPr>
          <w:p w14:paraId="6663DF55" w14:textId="03501315" w:rsidR="00361981" w:rsidRPr="00321218" w:rsidRDefault="0036198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178,098,24</w:t>
            </w:r>
            <w:r w:rsidR="005146F6"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</w:t>
            </w:r>
          </w:p>
        </w:tc>
      </w:tr>
      <w:tr w:rsidR="002B3124" w:rsidRPr="00321218" w14:paraId="262723DD" w14:textId="77777777" w:rsidTr="00A24E14">
        <w:trPr>
          <w:trHeight w:val="283"/>
        </w:trPr>
        <w:tc>
          <w:tcPr>
            <w:tcW w:w="5245" w:type="dxa"/>
            <w:tcMar>
              <w:left w:w="108" w:type="dxa"/>
              <w:right w:w="108" w:type="dxa"/>
            </w:tcMar>
          </w:tcPr>
          <w:p w14:paraId="52CF59C3" w14:textId="1D0F20CF" w:rsidR="00361981" w:rsidRPr="00321218" w:rsidRDefault="00361981" w:rsidP="00AF4812">
            <w:pPr>
              <w:spacing w:before="20" w:after="20"/>
              <w:ind w:left="284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67A77495" w14:textId="41505B74" w:rsidR="00361981" w:rsidRPr="00321218" w:rsidRDefault="00361981" w:rsidP="00AF4812">
            <w:pPr>
              <w:spacing w:before="20" w:after="20"/>
              <w:ind w:left="284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715" w:type="dxa"/>
            <w:tcMar>
              <w:left w:w="108" w:type="dxa"/>
              <w:right w:w="108" w:type="dxa"/>
            </w:tcMar>
          </w:tcPr>
          <w:p w14:paraId="364E1929" w14:textId="068C0A80" w:rsidR="00361981" w:rsidRPr="00321218" w:rsidRDefault="00361981" w:rsidP="00AF4812">
            <w:pPr>
              <w:spacing w:before="20" w:after="20"/>
              <w:ind w:left="284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</w:pPr>
          </w:p>
        </w:tc>
      </w:tr>
    </w:tbl>
    <w:p w14:paraId="72CE297E" w14:textId="77777777" w:rsidR="007518F3" w:rsidRDefault="5A8BBB3A" w:rsidP="00AF4812">
      <w:pPr>
        <w:spacing w:before="20" w:after="20"/>
        <w:ind w:left="612" w:firstLine="180"/>
        <w:jc w:val="thaiDistribute"/>
        <w:outlineLvl w:val="0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ณ วันที่ </w:t>
      </w:r>
      <w:r w:rsidR="00CF0D70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31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ธันวาคม </w:t>
      </w:r>
      <w:r w:rsidR="00CF0D70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2568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ระยะเวลาถัวเฉลี่ยถ่วงน้ำหนักของภาระผูกพันผลประโยชน์พนักงานของกลุ่มบริษัทประมาณ</w:t>
      </w:r>
      <w:r w:rsidR="007518F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3C7C57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20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7518F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03C88BFC" w14:textId="33FFAE4A" w:rsidR="5A8BBB3A" w:rsidRPr="00321218" w:rsidRDefault="5A8BBB3A" w:rsidP="00AF4812">
      <w:pPr>
        <w:spacing w:before="20" w:after="20"/>
        <w:ind w:left="612" w:firstLine="180"/>
        <w:jc w:val="thaiDistribute"/>
        <w:outlineLvl w:val="0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ปี ในงบการเงินรวมและงบการเงินเฉพาะกิจการ (</w:t>
      </w:r>
      <w:r w:rsidR="00BB3064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2567: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ประมาณ </w:t>
      </w:r>
      <w:r w:rsidR="5128FEA0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20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ปี ในงบการเงินรวมและงบการเงินเฉพาะกิจการ)</w:t>
      </w:r>
    </w:p>
    <w:p w14:paraId="6E618CE6" w14:textId="70302D72" w:rsidR="007518F3" w:rsidRDefault="007518F3" w:rsidP="00AF4812">
      <w:pPr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  <w:r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2940B14F" w14:textId="77777777" w:rsidR="00A24E14" w:rsidRPr="00321218" w:rsidRDefault="00A24E14" w:rsidP="00AF4812">
      <w:pPr>
        <w:pStyle w:val="ListParagraph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  <w:cs/>
        </w:rPr>
        <w:lastRenderedPageBreak/>
        <w:t>โครงการผลประโยชน์ระยะยาวอื่น</w:t>
      </w:r>
    </w:p>
    <w:p w14:paraId="67AA8B8E" w14:textId="1D7BD729" w:rsidR="00A24E14" w:rsidRPr="007518F3" w:rsidRDefault="00A24E14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36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u w:val="single"/>
        </w:rPr>
      </w:pPr>
    </w:p>
    <w:p w14:paraId="056D04C6" w14:textId="123A7516" w:rsidR="00A24E14" w:rsidRPr="00321218" w:rsidRDefault="00A24E14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</w:pP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โครงการผลประโยชน์ระยะยาวอื่นคือโครงการมอบเงินสดให้แก่พนักงานที่ทำงานครบทุก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5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, 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10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และ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15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ปี</w:t>
      </w:r>
    </w:p>
    <w:p w14:paraId="336865A5" w14:textId="283E8513" w:rsidR="00A24E14" w:rsidRPr="00321218" w:rsidRDefault="00A24E14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u w:val="single"/>
        </w:rPr>
      </w:pP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รายการเคลื่อนไหวของภาระผูกพันผลประโยชน์ระยะยาวอื่นที่กำหนดไว้มีดังนี้</w:t>
      </w:r>
    </w:p>
    <w:tbl>
      <w:tblPr>
        <w:tblW w:w="8689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809"/>
        <w:gridCol w:w="1440"/>
        <w:gridCol w:w="1440"/>
      </w:tblGrid>
      <w:tr w:rsidR="002B3124" w:rsidRPr="00321218" w14:paraId="359D67D9" w14:textId="77777777" w:rsidTr="00D133D4">
        <w:trPr>
          <w:cantSplit/>
          <w:trHeight w:val="99"/>
        </w:trPr>
        <w:tc>
          <w:tcPr>
            <w:tcW w:w="5809" w:type="dxa"/>
            <w:vAlign w:val="bottom"/>
          </w:tcPr>
          <w:p w14:paraId="0CF9FBC3" w14:textId="77777777" w:rsidR="00A24E14" w:rsidRPr="00321218" w:rsidRDefault="00A24E14" w:rsidP="00AF4812">
            <w:pPr>
              <w:spacing w:before="20" w:after="20"/>
              <w:ind w:left="51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center"/>
          </w:tcPr>
          <w:p w14:paraId="6D3C1924" w14:textId="5B22A457" w:rsidR="00A24E14" w:rsidRPr="00321218" w:rsidRDefault="00A24E14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หน่วย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บาท)</w:t>
            </w:r>
          </w:p>
        </w:tc>
      </w:tr>
      <w:tr w:rsidR="002B3124" w:rsidRPr="00321218" w14:paraId="50B0BE71" w14:textId="77777777" w:rsidTr="00310318">
        <w:trPr>
          <w:cantSplit/>
          <w:trHeight w:val="99"/>
        </w:trPr>
        <w:tc>
          <w:tcPr>
            <w:tcW w:w="5809" w:type="dxa"/>
            <w:vAlign w:val="bottom"/>
          </w:tcPr>
          <w:p w14:paraId="25A54BA5" w14:textId="77777777" w:rsidR="00A24E14" w:rsidRPr="00321218" w:rsidRDefault="00A24E14" w:rsidP="00AF4812">
            <w:pPr>
              <w:spacing w:before="20" w:after="20"/>
              <w:ind w:left="51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153BF39" w14:textId="77777777" w:rsidR="00A24E14" w:rsidRPr="00321218" w:rsidRDefault="00A24E14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  <w:lang w:val="en-GB"/>
              </w:rPr>
              <w:t>งบการเงินรวมและ</w:t>
            </w:r>
          </w:p>
          <w:p w14:paraId="14DBD616" w14:textId="77777777" w:rsidR="00A24E14" w:rsidRPr="00321218" w:rsidRDefault="00A24E14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2B3124" w:rsidRPr="00321218" w14:paraId="1E05358A" w14:textId="77777777" w:rsidTr="00310318">
        <w:trPr>
          <w:cantSplit/>
          <w:trHeight w:val="99"/>
        </w:trPr>
        <w:tc>
          <w:tcPr>
            <w:tcW w:w="5809" w:type="dxa"/>
            <w:vAlign w:val="bottom"/>
          </w:tcPr>
          <w:p w14:paraId="2786D496" w14:textId="77777777" w:rsidR="00A24E14" w:rsidRPr="00321218" w:rsidRDefault="00A24E14" w:rsidP="00AF4812">
            <w:pPr>
              <w:spacing w:before="20" w:after="20"/>
              <w:ind w:left="51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A9648AB" w14:textId="09E7E37B" w:rsidR="00A24E14" w:rsidRPr="00321218" w:rsidRDefault="00A24E14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726EC194" w14:textId="0622ECA6" w:rsidR="00A24E14" w:rsidRPr="00321218" w:rsidRDefault="00A24E14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2567</w:t>
            </w:r>
          </w:p>
        </w:tc>
      </w:tr>
      <w:tr w:rsidR="002B3124" w:rsidRPr="00321218" w14:paraId="60658707" w14:textId="77777777" w:rsidTr="00310318">
        <w:trPr>
          <w:cantSplit/>
          <w:trHeight w:val="109"/>
        </w:trPr>
        <w:tc>
          <w:tcPr>
            <w:tcW w:w="5809" w:type="dxa"/>
            <w:vAlign w:val="bottom"/>
          </w:tcPr>
          <w:p w14:paraId="1C4294BA" w14:textId="77777777" w:rsidR="00A24E14" w:rsidRPr="00321218" w:rsidRDefault="00A24E14" w:rsidP="00AF4812">
            <w:pPr>
              <w:spacing w:before="20" w:after="20"/>
              <w:ind w:left="51"/>
              <w:rPr>
                <w:rFonts w:ascii="Browallia New" w:hAnsi="Browallia New" w:cs="Browallia New" w:hint="cs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1507145" w14:textId="77777777" w:rsidR="00A24E14" w:rsidRPr="00321218" w:rsidRDefault="00A24E14" w:rsidP="00AF4812">
            <w:pPr>
              <w:tabs>
                <w:tab w:val="decimal" w:pos="1222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6164BC4" w14:textId="77777777" w:rsidR="00A24E14" w:rsidRPr="00321218" w:rsidRDefault="00A24E14" w:rsidP="00AF4812">
            <w:pPr>
              <w:tabs>
                <w:tab w:val="decimal" w:pos="1358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12"/>
                <w:szCs w:val="12"/>
              </w:rPr>
            </w:pPr>
          </w:p>
        </w:tc>
      </w:tr>
      <w:tr w:rsidR="002B3124" w:rsidRPr="00321218" w14:paraId="62FFFE7A" w14:textId="77777777" w:rsidTr="00BB3064">
        <w:trPr>
          <w:cantSplit/>
        </w:trPr>
        <w:tc>
          <w:tcPr>
            <w:tcW w:w="5809" w:type="dxa"/>
            <w:vAlign w:val="center"/>
          </w:tcPr>
          <w:p w14:paraId="31F9F5CE" w14:textId="77777777" w:rsidR="00A24E14" w:rsidRPr="00321218" w:rsidRDefault="00A24E14" w:rsidP="00AF4812">
            <w:pPr>
              <w:spacing w:before="20" w:after="20"/>
              <w:ind w:left="51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ยอดยกมาต้นปี</w:t>
            </w:r>
          </w:p>
        </w:tc>
        <w:tc>
          <w:tcPr>
            <w:tcW w:w="1440" w:type="dxa"/>
            <w:vAlign w:val="center"/>
          </w:tcPr>
          <w:p w14:paraId="5D57A6A4" w14:textId="256CC929" w:rsidR="00A24E14" w:rsidRPr="00321218" w:rsidRDefault="00A24E14" w:rsidP="00AF4812">
            <w:pPr>
              <w:tabs>
                <w:tab w:val="decimal" w:pos="1224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714,718</w:t>
            </w:r>
          </w:p>
        </w:tc>
        <w:tc>
          <w:tcPr>
            <w:tcW w:w="1440" w:type="dxa"/>
            <w:vAlign w:val="center"/>
          </w:tcPr>
          <w:p w14:paraId="06A0D45F" w14:textId="1F85C3FA" w:rsidR="00A24E14" w:rsidRPr="00321218" w:rsidRDefault="00A24E14" w:rsidP="00AF4812">
            <w:pPr>
              <w:tabs>
                <w:tab w:val="decimal" w:pos="1224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  <w:t>611,352</w:t>
            </w:r>
          </w:p>
        </w:tc>
      </w:tr>
      <w:tr w:rsidR="002B3124" w:rsidRPr="00321218" w14:paraId="448B12E8" w14:textId="77777777" w:rsidTr="00BB3064">
        <w:trPr>
          <w:cantSplit/>
        </w:trPr>
        <w:tc>
          <w:tcPr>
            <w:tcW w:w="5809" w:type="dxa"/>
            <w:vAlign w:val="center"/>
          </w:tcPr>
          <w:p w14:paraId="11D2707B" w14:textId="77777777" w:rsidR="00A24E14" w:rsidRPr="00321218" w:rsidRDefault="00A24E14" w:rsidP="00AF4812">
            <w:pPr>
              <w:spacing w:before="20" w:after="20"/>
              <w:ind w:left="51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</w:tcPr>
          <w:p w14:paraId="5131D036" w14:textId="7D992982" w:rsidR="00A24E14" w:rsidRPr="00321218" w:rsidRDefault="00A24E14" w:rsidP="00AF4812">
            <w:pPr>
              <w:tabs>
                <w:tab w:val="decimal" w:pos="1224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  <w:t xml:space="preserve"> 221,981 </w:t>
            </w:r>
          </w:p>
        </w:tc>
        <w:tc>
          <w:tcPr>
            <w:tcW w:w="1440" w:type="dxa"/>
          </w:tcPr>
          <w:p w14:paraId="7F0D83ED" w14:textId="6FEBCB5A" w:rsidR="00A24E14" w:rsidRPr="00321218" w:rsidRDefault="00A24E14" w:rsidP="00AF4812">
            <w:pPr>
              <w:tabs>
                <w:tab w:val="decimal" w:pos="1224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  <w:t>210,758</w:t>
            </w:r>
          </w:p>
        </w:tc>
      </w:tr>
      <w:tr w:rsidR="002B3124" w:rsidRPr="00321218" w14:paraId="72EFAA82" w14:textId="77777777" w:rsidTr="00BB3064">
        <w:trPr>
          <w:cantSplit/>
        </w:trPr>
        <w:tc>
          <w:tcPr>
            <w:tcW w:w="5809" w:type="dxa"/>
            <w:vAlign w:val="center"/>
          </w:tcPr>
          <w:p w14:paraId="26613935" w14:textId="77777777" w:rsidR="00A24E14" w:rsidRPr="00321218" w:rsidRDefault="00A24E14" w:rsidP="00AF4812">
            <w:pPr>
              <w:spacing w:before="20" w:after="20"/>
              <w:ind w:left="51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40" w:type="dxa"/>
          </w:tcPr>
          <w:p w14:paraId="7ADC6172" w14:textId="1A3B2EC5" w:rsidR="00A24E14" w:rsidRPr="00321218" w:rsidRDefault="00A24E14" w:rsidP="00AF4812">
            <w:pPr>
              <w:tabs>
                <w:tab w:val="decimal" w:pos="1224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  <w:t xml:space="preserve"> 13,968 </w:t>
            </w:r>
          </w:p>
        </w:tc>
        <w:tc>
          <w:tcPr>
            <w:tcW w:w="1440" w:type="dxa"/>
          </w:tcPr>
          <w:p w14:paraId="73933F48" w14:textId="4A3AEF1E" w:rsidR="00A24E14" w:rsidRPr="00321218" w:rsidRDefault="00A24E14" w:rsidP="00AF4812">
            <w:pPr>
              <w:tabs>
                <w:tab w:val="decimal" w:pos="1224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  <w:t>12,608</w:t>
            </w:r>
          </w:p>
        </w:tc>
      </w:tr>
      <w:tr w:rsidR="002B3124" w:rsidRPr="00321218" w14:paraId="53F67CC0" w14:textId="77777777" w:rsidTr="00BB3064">
        <w:trPr>
          <w:cantSplit/>
        </w:trPr>
        <w:tc>
          <w:tcPr>
            <w:tcW w:w="5809" w:type="dxa"/>
          </w:tcPr>
          <w:p w14:paraId="6F6D3915" w14:textId="12AFE925" w:rsidR="00A24E14" w:rsidRPr="00321218" w:rsidRDefault="00385306" w:rsidP="00AF4812">
            <w:pPr>
              <w:spacing w:before="20" w:after="20"/>
              <w:ind w:left="51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C33BE35" w14:textId="03ABC1ED" w:rsidR="00A24E14" w:rsidRPr="00321218" w:rsidRDefault="00A24E14" w:rsidP="00AF4812">
            <w:pPr>
              <w:tabs>
                <w:tab w:val="decimal" w:pos="1224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950,667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14E086" w14:textId="1F41A334" w:rsidR="00A24E14" w:rsidRPr="00321218" w:rsidRDefault="00A24E14" w:rsidP="00AF4812">
            <w:pPr>
              <w:tabs>
                <w:tab w:val="decimal" w:pos="1224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834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718</w:t>
            </w:r>
          </w:p>
        </w:tc>
      </w:tr>
      <w:tr w:rsidR="002B3124" w:rsidRPr="00321218" w14:paraId="4AC8FEF3" w14:textId="77777777" w:rsidTr="00BB3064">
        <w:trPr>
          <w:cantSplit/>
        </w:trPr>
        <w:tc>
          <w:tcPr>
            <w:tcW w:w="5809" w:type="dxa"/>
          </w:tcPr>
          <w:p w14:paraId="321CA632" w14:textId="77777777" w:rsidR="00A24E14" w:rsidRPr="00321218" w:rsidRDefault="00A24E14" w:rsidP="00AF4812">
            <w:pPr>
              <w:spacing w:before="20" w:after="20"/>
              <w:ind w:left="51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0209AD8" w14:textId="77777777" w:rsidR="00A24E14" w:rsidRPr="00321218" w:rsidRDefault="00A24E14" w:rsidP="00AF4812">
            <w:pPr>
              <w:tabs>
                <w:tab w:val="decimal" w:pos="1224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DE0F94E" w14:textId="77777777" w:rsidR="00A24E14" w:rsidRPr="00321218" w:rsidRDefault="00A24E14" w:rsidP="00AF4812">
            <w:pPr>
              <w:tabs>
                <w:tab w:val="decimal" w:pos="1224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16"/>
                <w:szCs w:val="16"/>
                <w:cs/>
              </w:rPr>
            </w:pPr>
          </w:p>
        </w:tc>
      </w:tr>
      <w:tr w:rsidR="002B3124" w:rsidRPr="00321218" w14:paraId="2D553768" w14:textId="77777777" w:rsidTr="00BB3064">
        <w:trPr>
          <w:cantSplit/>
        </w:trPr>
        <w:tc>
          <w:tcPr>
            <w:tcW w:w="5809" w:type="dxa"/>
          </w:tcPr>
          <w:p w14:paraId="1BE99369" w14:textId="77777777" w:rsidR="00A24E14" w:rsidRPr="00321218" w:rsidRDefault="00A24E14" w:rsidP="00AF4812">
            <w:pPr>
              <w:spacing w:before="20" w:after="20"/>
              <w:ind w:left="51"/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440" w:type="dxa"/>
            <w:vAlign w:val="center"/>
          </w:tcPr>
          <w:p w14:paraId="6AC8E288" w14:textId="77777777" w:rsidR="00A24E14" w:rsidRPr="00321218" w:rsidRDefault="00A24E14" w:rsidP="00AF4812">
            <w:pPr>
              <w:tabs>
                <w:tab w:val="decimal" w:pos="1224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7A76EDF" w14:textId="77777777" w:rsidR="00A24E14" w:rsidRPr="00321218" w:rsidRDefault="00A24E14" w:rsidP="00AF4812">
            <w:pPr>
              <w:tabs>
                <w:tab w:val="decimal" w:pos="1224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</w:rPr>
            </w:pPr>
          </w:p>
        </w:tc>
      </w:tr>
      <w:tr w:rsidR="002B3124" w:rsidRPr="00321218" w14:paraId="74F05DB3" w14:textId="77777777" w:rsidTr="00BB3064">
        <w:trPr>
          <w:cantSplit/>
        </w:trPr>
        <w:tc>
          <w:tcPr>
            <w:tcW w:w="5809" w:type="dxa"/>
          </w:tcPr>
          <w:p w14:paraId="393B54D1" w14:textId="77777777" w:rsidR="00A24E14" w:rsidRPr="00321218" w:rsidRDefault="00A24E14" w:rsidP="00AF4812">
            <w:pPr>
              <w:spacing w:before="20" w:after="20"/>
              <w:ind w:left="51"/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  <w:lang w:val="en-GB"/>
              </w:rPr>
              <w:t>กำไร</w:t>
            </w:r>
            <w:r w:rsidRPr="00321218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ที่เกิดจากการเปลี่ยนแปลงข้อสมมติด้านประชากรศาสตร์</w:t>
            </w:r>
          </w:p>
        </w:tc>
        <w:tc>
          <w:tcPr>
            <w:tcW w:w="1440" w:type="dxa"/>
          </w:tcPr>
          <w:p w14:paraId="3431AD12" w14:textId="16A3A8D5" w:rsidR="00A24E14" w:rsidRPr="00321218" w:rsidRDefault="00A24E14" w:rsidP="00AF4812">
            <w:pPr>
              <w:tabs>
                <w:tab w:val="decimal" w:pos="1224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  <w:t xml:space="preserve"> 58,499 </w:t>
            </w:r>
          </w:p>
        </w:tc>
        <w:tc>
          <w:tcPr>
            <w:tcW w:w="1440" w:type="dxa"/>
          </w:tcPr>
          <w:p w14:paraId="70C94887" w14:textId="1E310E7F" w:rsidR="00A24E14" w:rsidRPr="00321218" w:rsidRDefault="00A24E14" w:rsidP="00AF4812">
            <w:pPr>
              <w:tabs>
                <w:tab w:val="decimal" w:pos="1224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  <w:t>(8,574)</w:t>
            </w:r>
          </w:p>
        </w:tc>
      </w:tr>
      <w:tr w:rsidR="002B3124" w:rsidRPr="00321218" w14:paraId="46F826EB" w14:textId="77777777" w:rsidTr="00BB3064">
        <w:trPr>
          <w:cantSplit/>
        </w:trPr>
        <w:tc>
          <w:tcPr>
            <w:tcW w:w="5809" w:type="dxa"/>
          </w:tcPr>
          <w:p w14:paraId="44478334" w14:textId="77777777" w:rsidR="00A24E14" w:rsidRPr="00321218" w:rsidRDefault="00A24E14" w:rsidP="00AF4812">
            <w:pPr>
              <w:spacing w:before="20" w:after="20"/>
              <w:ind w:left="51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กำไรที่เกิดขึ้นจากการเปลี่ยนแปลงข้อสมมติทางการเงิน</w:t>
            </w:r>
          </w:p>
        </w:tc>
        <w:tc>
          <w:tcPr>
            <w:tcW w:w="1440" w:type="dxa"/>
          </w:tcPr>
          <w:p w14:paraId="06814061" w14:textId="7D751F9D" w:rsidR="00A24E14" w:rsidRPr="00321218" w:rsidRDefault="00A24E14" w:rsidP="00AF4812">
            <w:pPr>
              <w:tabs>
                <w:tab w:val="decimal" w:pos="1224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  <w:t xml:space="preserve"> 13,972 </w:t>
            </w:r>
          </w:p>
        </w:tc>
        <w:tc>
          <w:tcPr>
            <w:tcW w:w="1440" w:type="dxa"/>
          </w:tcPr>
          <w:p w14:paraId="278F7E97" w14:textId="0C6381E3" w:rsidR="00A24E14" w:rsidRPr="00321218" w:rsidRDefault="00A24E14" w:rsidP="00AF4812">
            <w:pPr>
              <w:tabs>
                <w:tab w:val="decimal" w:pos="1224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2B3124" w:rsidRPr="00321218" w14:paraId="2A275716" w14:textId="77777777" w:rsidTr="00BB3064">
        <w:trPr>
          <w:cantSplit/>
        </w:trPr>
        <w:tc>
          <w:tcPr>
            <w:tcW w:w="5809" w:type="dxa"/>
          </w:tcPr>
          <w:p w14:paraId="38F9EAD3" w14:textId="77777777" w:rsidR="00A24E14" w:rsidRPr="00321218" w:rsidRDefault="00A24E14" w:rsidP="00AF4812">
            <w:pPr>
              <w:spacing w:before="20" w:after="20"/>
              <w:ind w:left="51"/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กำไรที่เกิดจากประสบการณ์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B2783E" w14:textId="415C09F0" w:rsidR="00A24E14" w:rsidRPr="00321218" w:rsidRDefault="00A24E14" w:rsidP="00AF4812">
            <w:pPr>
              <w:tabs>
                <w:tab w:val="decimal" w:pos="1224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cs/>
                <w:lang w:val="en-GB"/>
              </w:rPr>
            </w:pPr>
            <w:r w:rsidRPr="00321218"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  <w:t xml:space="preserve"> (445,605</w:t>
            </w:r>
            <w:r w:rsidRPr="00321218"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BBC953" w14:textId="5B06C3D5" w:rsidR="00A24E14" w:rsidRPr="00321218" w:rsidRDefault="00A24E14" w:rsidP="00AF4812">
            <w:pPr>
              <w:tabs>
                <w:tab w:val="decimal" w:pos="1224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2B3124" w:rsidRPr="00321218" w14:paraId="55CED9EA" w14:textId="77777777" w:rsidTr="00BB3064">
        <w:trPr>
          <w:cantSplit/>
        </w:trPr>
        <w:tc>
          <w:tcPr>
            <w:tcW w:w="5809" w:type="dxa"/>
          </w:tcPr>
          <w:p w14:paraId="4244A9FA" w14:textId="21508655" w:rsidR="00A24E14" w:rsidRPr="00321218" w:rsidRDefault="00385306" w:rsidP="00AF4812">
            <w:pPr>
              <w:spacing w:before="20" w:after="20"/>
              <w:ind w:left="51"/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F39C47E" w14:textId="733B5DCA" w:rsidR="00A24E14" w:rsidRPr="00321218" w:rsidRDefault="00A24E14" w:rsidP="00AF4812">
            <w:pPr>
              <w:tabs>
                <w:tab w:val="decimal" w:pos="1224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  <w:t>(373,13</w:t>
            </w:r>
            <w:r w:rsidRPr="00321218"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</w:rPr>
              <w:t>5</w:t>
            </w:r>
            <w:r w:rsidRPr="00321218"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340C76" w14:textId="140AB470" w:rsidR="00A24E14" w:rsidRPr="00321218" w:rsidRDefault="00A24E14" w:rsidP="00AF4812">
            <w:pPr>
              <w:tabs>
                <w:tab w:val="decimal" w:pos="1224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  <w:t>(8,574)</w:t>
            </w:r>
          </w:p>
        </w:tc>
      </w:tr>
      <w:tr w:rsidR="002B3124" w:rsidRPr="00321218" w14:paraId="1AEB9435" w14:textId="77777777" w:rsidTr="00BB3064">
        <w:trPr>
          <w:cantSplit/>
        </w:trPr>
        <w:tc>
          <w:tcPr>
            <w:tcW w:w="5809" w:type="dxa"/>
          </w:tcPr>
          <w:p w14:paraId="7B8AD80C" w14:textId="77777777" w:rsidR="00A24E14" w:rsidRPr="00321218" w:rsidRDefault="00A24E14" w:rsidP="00AF4812">
            <w:pPr>
              <w:spacing w:before="20" w:after="20"/>
              <w:ind w:left="51"/>
              <w:rPr>
                <w:rFonts w:ascii="Browallia New" w:hAnsi="Browallia New" w:cs="Browallia New" w:hint="cs"/>
                <w:color w:val="000000" w:themeColor="text1"/>
                <w:spacing w:val="-2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88F2FBC" w14:textId="77777777" w:rsidR="00A24E14" w:rsidRPr="00321218" w:rsidRDefault="00A24E14" w:rsidP="00AF4812">
            <w:pPr>
              <w:tabs>
                <w:tab w:val="decimal" w:pos="1224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826FE03" w14:textId="77777777" w:rsidR="00A24E14" w:rsidRPr="00321218" w:rsidRDefault="00A24E14" w:rsidP="00AF4812">
            <w:pPr>
              <w:tabs>
                <w:tab w:val="decimal" w:pos="1224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16"/>
                <w:szCs w:val="16"/>
                <w:cs/>
              </w:rPr>
            </w:pPr>
          </w:p>
        </w:tc>
      </w:tr>
      <w:tr w:rsidR="002B3124" w:rsidRPr="00321218" w14:paraId="78335259" w14:textId="77777777" w:rsidTr="007518F3">
        <w:trPr>
          <w:cantSplit/>
        </w:trPr>
        <w:tc>
          <w:tcPr>
            <w:tcW w:w="5809" w:type="dxa"/>
            <w:vAlign w:val="center"/>
          </w:tcPr>
          <w:p w14:paraId="5AA163EF" w14:textId="77777777" w:rsidR="00A24E14" w:rsidRPr="00321218" w:rsidRDefault="00A24E14" w:rsidP="00AF4812">
            <w:pPr>
              <w:spacing w:before="20" w:after="20"/>
              <w:ind w:left="51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จ่ายชำระผลประโยชน์</w:t>
            </w:r>
            <w:r w:rsidRPr="00321218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83A7E1" w14:textId="1364A470" w:rsidR="00A24E14" w:rsidRPr="00321218" w:rsidRDefault="00A24E14" w:rsidP="00AF4812">
            <w:pPr>
              <w:tabs>
                <w:tab w:val="decimal" w:pos="1224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  <w:t>(1</w:t>
            </w:r>
            <w:r w:rsidRPr="00321218"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</w:rPr>
              <w:t>7</w:t>
            </w:r>
            <w:r w:rsidRPr="00321218"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  <w:t>0,000)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CC5DB2" w14:textId="488FEDFC" w:rsidR="00A24E14" w:rsidRPr="00321218" w:rsidRDefault="00A24E14" w:rsidP="00AF4812">
            <w:pPr>
              <w:tabs>
                <w:tab w:val="decimal" w:pos="1224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  <w:t>(120,000)</w:t>
            </w:r>
          </w:p>
        </w:tc>
      </w:tr>
      <w:tr w:rsidR="00A24E14" w:rsidRPr="00321218" w14:paraId="2BB5160A" w14:textId="77777777" w:rsidTr="007518F3">
        <w:trPr>
          <w:cantSplit/>
        </w:trPr>
        <w:tc>
          <w:tcPr>
            <w:tcW w:w="5809" w:type="dxa"/>
            <w:vAlign w:val="center"/>
          </w:tcPr>
          <w:p w14:paraId="63EB149E" w14:textId="77777777" w:rsidR="00A24E14" w:rsidRPr="00321218" w:rsidRDefault="00A24E14" w:rsidP="00AF4812">
            <w:pPr>
              <w:spacing w:before="20" w:after="20"/>
              <w:ind w:left="51" w:right="-72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>ยอดคงเหลือปลาย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82EE01" w14:textId="59AFFF77" w:rsidR="00A24E14" w:rsidRPr="00321218" w:rsidRDefault="00A24E14" w:rsidP="00AF4812">
            <w:pPr>
              <w:tabs>
                <w:tab w:val="decimal" w:pos="1224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  <w:t>407,532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F178D3" w14:textId="0DC105E6" w:rsidR="00A24E14" w:rsidRPr="00321218" w:rsidRDefault="00A24E14" w:rsidP="00AF4812">
            <w:pPr>
              <w:tabs>
                <w:tab w:val="decimal" w:pos="1224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  <w:t>706,144</w:t>
            </w:r>
          </w:p>
        </w:tc>
      </w:tr>
      <w:tr w:rsidR="007518F3" w:rsidRPr="00321218" w14:paraId="38E3812D" w14:textId="77777777" w:rsidTr="007518F3">
        <w:trPr>
          <w:cantSplit/>
        </w:trPr>
        <w:tc>
          <w:tcPr>
            <w:tcW w:w="5809" w:type="dxa"/>
            <w:vAlign w:val="center"/>
          </w:tcPr>
          <w:p w14:paraId="31E5CFA1" w14:textId="77777777" w:rsidR="007518F3" w:rsidRPr="007518F3" w:rsidRDefault="007518F3" w:rsidP="00AF4812">
            <w:pPr>
              <w:spacing w:before="20" w:after="20"/>
              <w:ind w:left="51" w:right="-72"/>
              <w:rPr>
                <w:rFonts w:ascii="Browallia New" w:hAnsi="Browallia New" w:cs="Browallia New" w:hint="cs"/>
                <w:color w:val="000000" w:themeColor="text1"/>
                <w:spacing w:val="-4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center"/>
          </w:tcPr>
          <w:p w14:paraId="585B17F9" w14:textId="77777777" w:rsidR="007518F3" w:rsidRPr="007518F3" w:rsidRDefault="007518F3" w:rsidP="00AF4812">
            <w:pPr>
              <w:tabs>
                <w:tab w:val="decimal" w:pos="1224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center"/>
          </w:tcPr>
          <w:p w14:paraId="39B3918C" w14:textId="77777777" w:rsidR="007518F3" w:rsidRPr="007518F3" w:rsidRDefault="007518F3" w:rsidP="00AF4812">
            <w:pPr>
              <w:tabs>
                <w:tab w:val="decimal" w:pos="1224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16"/>
                <w:szCs w:val="16"/>
                <w:lang w:val="en-GB"/>
              </w:rPr>
            </w:pPr>
          </w:p>
        </w:tc>
      </w:tr>
    </w:tbl>
    <w:p w14:paraId="7F26226A" w14:textId="3B18A760" w:rsidR="009F4149" w:rsidRDefault="009F4149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สมมติฐานใน</w:t>
      </w:r>
      <w:r w:rsidRPr="006444B9">
        <w:rPr>
          <w:rFonts w:ascii="Browallia New" w:hAnsi="Browallia New" w:cs="Browallia New" w:hint="cs"/>
          <w:color w:val="000000" w:themeColor="text1"/>
          <w:sz w:val="26"/>
          <w:szCs w:val="26"/>
        </w:rPr>
        <w:t>การ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ประมาณการตามหลักคณิตศาสตร์ประกันภัยที่สำคัญ ณ วันที่ </w:t>
      </w:r>
      <w:r w:rsidR="00CF0D70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31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ธันวาคม </w:t>
      </w:r>
      <w:r w:rsidR="00CF0D70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2568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และ </w:t>
      </w:r>
      <w:r w:rsidR="00CF0D70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2567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มีดังนี้</w:t>
      </w:r>
    </w:p>
    <w:p w14:paraId="3BD9E1A5" w14:textId="77777777" w:rsidR="006444B9" w:rsidRPr="006444B9" w:rsidRDefault="006444B9" w:rsidP="00AF4812">
      <w:pPr>
        <w:spacing w:before="20" w:after="20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tbl>
      <w:tblPr>
        <w:tblW w:w="8647" w:type="dxa"/>
        <w:tblInd w:w="851" w:type="dxa"/>
        <w:tblLook w:val="0000" w:firstRow="0" w:lastRow="0" w:firstColumn="0" w:lastColumn="0" w:noHBand="0" w:noVBand="0"/>
      </w:tblPr>
      <w:tblGrid>
        <w:gridCol w:w="5245"/>
        <w:gridCol w:w="1701"/>
        <w:gridCol w:w="1701"/>
      </w:tblGrid>
      <w:tr w:rsidR="002B3124" w:rsidRPr="00321218" w14:paraId="57BF8B6B" w14:textId="77777777" w:rsidTr="00741423">
        <w:trPr>
          <w:trHeight w:val="282"/>
        </w:trPr>
        <w:tc>
          <w:tcPr>
            <w:tcW w:w="5245" w:type="dxa"/>
          </w:tcPr>
          <w:p w14:paraId="75032F4C" w14:textId="77777777" w:rsidR="009F4149" w:rsidRPr="00321218" w:rsidRDefault="009F4149" w:rsidP="00AF4812">
            <w:pPr>
              <w:spacing w:before="20" w:after="20"/>
              <w:ind w:left="-27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3402" w:type="dxa"/>
            <w:gridSpan w:val="2"/>
          </w:tcPr>
          <w:p w14:paraId="163A5AF1" w14:textId="77777777" w:rsidR="009F4149" w:rsidRPr="00321218" w:rsidRDefault="009F4149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eastAsia="th-TH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eastAsia="th-TH"/>
              </w:rPr>
              <w:t>(</w:t>
            </w:r>
            <w:proofErr w:type="gramStart"/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eastAsia="th-TH"/>
              </w:rPr>
              <w:t xml:space="preserve">หน่วย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eastAsia="th-TH"/>
              </w:rPr>
              <w:t>:</w:t>
            </w:r>
            <w:proofErr w:type="gramEnd"/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eastAsia="th-TH"/>
              </w:rPr>
              <w:t xml:space="preserve"> บาท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eastAsia="th-TH"/>
              </w:rPr>
              <w:t>)</w:t>
            </w:r>
          </w:p>
        </w:tc>
      </w:tr>
      <w:tr w:rsidR="002B3124" w:rsidRPr="00321218" w14:paraId="442451BE" w14:textId="77777777" w:rsidTr="00741423">
        <w:trPr>
          <w:trHeight w:val="682"/>
        </w:trPr>
        <w:tc>
          <w:tcPr>
            <w:tcW w:w="5245" w:type="dxa"/>
          </w:tcPr>
          <w:p w14:paraId="6A5466BA" w14:textId="77777777" w:rsidR="009F4149" w:rsidRPr="00321218" w:rsidRDefault="009F4149" w:rsidP="00AF4812">
            <w:pPr>
              <w:spacing w:before="20" w:after="20"/>
              <w:ind w:left="-27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42F5EC20" w14:textId="77777777" w:rsidR="009F4149" w:rsidRPr="00E33EA9" w:rsidRDefault="009F4149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 w:eastAsia="th-TH"/>
              </w:rPr>
            </w:pPr>
            <w:r w:rsidRPr="00E33EA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 w:eastAsia="th-TH"/>
              </w:rPr>
              <w:t>งบการเงินรวมและ</w:t>
            </w:r>
          </w:p>
          <w:p w14:paraId="6F705972" w14:textId="77777777" w:rsidR="009F4149" w:rsidRPr="00E33EA9" w:rsidRDefault="009F4149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eastAsia="th-TH"/>
              </w:rPr>
            </w:pPr>
            <w:r w:rsidRPr="00E33EA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eastAsia="th-TH"/>
              </w:rPr>
              <w:t>งบการเงินเฉพาะกิจการ</w:t>
            </w:r>
          </w:p>
        </w:tc>
      </w:tr>
      <w:tr w:rsidR="002B3124" w:rsidRPr="00321218" w14:paraId="4669ED63" w14:textId="77777777" w:rsidTr="00741423">
        <w:trPr>
          <w:trHeight w:val="341"/>
        </w:trPr>
        <w:tc>
          <w:tcPr>
            <w:tcW w:w="5245" w:type="dxa"/>
          </w:tcPr>
          <w:p w14:paraId="4060AC15" w14:textId="77777777" w:rsidR="009F4149" w:rsidRPr="00321218" w:rsidRDefault="009F4149" w:rsidP="00AF4812">
            <w:pPr>
              <w:spacing w:before="20" w:after="20"/>
              <w:ind w:left="-27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57B67519" w14:textId="77777777" w:rsidR="009F4149" w:rsidRPr="00321218" w:rsidRDefault="009F4149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2568</w:t>
            </w:r>
          </w:p>
        </w:tc>
        <w:tc>
          <w:tcPr>
            <w:tcW w:w="1701" w:type="dxa"/>
            <w:vAlign w:val="bottom"/>
          </w:tcPr>
          <w:p w14:paraId="0DB72743" w14:textId="77777777" w:rsidR="009F4149" w:rsidRPr="00321218" w:rsidRDefault="009F4149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2567</w:t>
            </w:r>
          </w:p>
        </w:tc>
      </w:tr>
      <w:tr w:rsidR="002B3124" w:rsidRPr="00321218" w14:paraId="686AC9D5" w14:textId="77777777" w:rsidTr="00741423">
        <w:trPr>
          <w:trHeight w:val="341"/>
        </w:trPr>
        <w:tc>
          <w:tcPr>
            <w:tcW w:w="5245" w:type="dxa"/>
          </w:tcPr>
          <w:p w14:paraId="68C4C3B5" w14:textId="77777777" w:rsidR="009F4149" w:rsidRPr="00321218" w:rsidRDefault="009F4149" w:rsidP="00AF4812">
            <w:pPr>
              <w:spacing w:before="20" w:after="20"/>
              <w:ind w:left="-27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14:paraId="5F94E14D" w14:textId="77777777" w:rsidR="009F4149" w:rsidRPr="00321218" w:rsidRDefault="009F4149" w:rsidP="00AF4812">
            <w:pPr>
              <w:tabs>
                <w:tab w:val="decimal" w:pos="1146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ร้อยละ</w:t>
            </w:r>
          </w:p>
        </w:tc>
        <w:tc>
          <w:tcPr>
            <w:tcW w:w="1701" w:type="dxa"/>
          </w:tcPr>
          <w:p w14:paraId="6D942C0C" w14:textId="77777777" w:rsidR="009F4149" w:rsidRPr="00321218" w:rsidRDefault="009F4149" w:rsidP="00AF4812">
            <w:pPr>
              <w:tabs>
                <w:tab w:val="decimal" w:pos="1146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ร้อยละ</w:t>
            </w:r>
          </w:p>
        </w:tc>
      </w:tr>
      <w:tr w:rsidR="002B3124" w:rsidRPr="00321218" w14:paraId="20E2499C" w14:textId="77777777" w:rsidTr="00741423">
        <w:trPr>
          <w:trHeight w:val="99"/>
        </w:trPr>
        <w:tc>
          <w:tcPr>
            <w:tcW w:w="5245" w:type="dxa"/>
            <w:vAlign w:val="bottom"/>
          </w:tcPr>
          <w:p w14:paraId="63CDEBC9" w14:textId="77777777" w:rsidR="009F4149" w:rsidRPr="00321218" w:rsidRDefault="009F4149" w:rsidP="00AF4812">
            <w:pPr>
              <w:spacing w:before="20" w:after="20"/>
              <w:ind w:left="-27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</w:p>
        </w:tc>
        <w:tc>
          <w:tcPr>
            <w:tcW w:w="1701" w:type="dxa"/>
            <w:vAlign w:val="bottom"/>
          </w:tcPr>
          <w:p w14:paraId="6DDB5E13" w14:textId="77777777" w:rsidR="009F4149" w:rsidRPr="00321218" w:rsidRDefault="009F4149" w:rsidP="00AF4812">
            <w:pPr>
              <w:tabs>
                <w:tab w:val="decimal" w:pos="1146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</w:p>
        </w:tc>
        <w:tc>
          <w:tcPr>
            <w:tcW w:w="1701" w:type="dxa"/>
            <w:vAlign w:val="bottom"/>
          </w:tcPr>
          <w:p w14:paraId="13B4F9DD" w14:textId="77777777" w:rsidR="009F4149" w:rsidRPr="00321218" w:rsidRDefault="009F4149" w:rsidP="00AF4812">
            <w:pPr>
              <w:tabs>
                <w:tab w:val="decimal" w:pos="1146"/>
              </w:tabs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</w:p>
        </w:tc>
      </w:tr>
      <w:tr w:rsidR="002B3124" w:rsidRPr="00321218" w14:paraId="014880EC" w14:textId="77777777" w:rsidTr="00741423">
        <w:trPr>
          <w:trHeight w:val="329"/>
        </w:trPr>
        <w:tc>
          <w:tcPr>
            <w:tcW w:w="5245" w:type="dxa"/>
            <w:vAlign w:val="center"/>
          </w:tcPr>
          <w:p w14:paraId="242EB399" w14:textId="77777777" w:rsidR="009F4149" w:rsidRPr="00321218" w:rsidRDefault="009F4149" w:rsidP="00AF4812">
            <w:pPr>
              <w:spacing w:before="20" w:after="20"/>
              <w:ind w:left="27" w:right="-108"/>
              <w:jc w:val="both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อัตราคิด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ลด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14:paraId="2EACCAD3" w14:textId="6C4F6339" w:rsidR="009F4149" w:rsidRPr="00321218" w:rsidRDefault="009F4149" w:rsidP="00AF4812">
            <w:pPr>
              <w:tabs>
                <w:tab w:val="right" w:pos="1146"/>
              </w:tabs>
              <w:spacing w:before="20" w:after="20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  <w:t>1.35</w:t>
            </w:r>
          </w:p>
        </w:tc>
        <w:tc>
          <w:tcPr>
            <w:tcW w:w="1701" w:type="dxa"/>
          </w:tcPr>
          <w:p w14:paraId="35EDDD1D" w14:textId="77777777" w:rsidR="009F4149" w:rsidRPr="00321218" w:rsidRDefault="009F4149" w:rsidP="00AF4812">
            <w:pPr>
              <w:tabs>
                <w:tab w:val="right" w:pos="1146"/>
              </w:tabs>
              <w:spacing w:before="20" w:after="20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  <w:t>2.57</w:t>
            </w:r>
          </w:p>
        </w:tc>
      </w:tr>
      <w:tr w:rsidR="002B3124" w:rsidRPr="00321218" w14:paraId="5E5AB597" w14:textId="77777777" w:rsidTr="00741423">
        <w:trPr>
          <w:trHeight w:val="329"/>
        </w:trPr>
        <w:tc>
          <w:tcPr>
            <w:tcW w:w="5245" w:type="dxa"/>
            <w:vAlign w:val="center"/>
          </w:tcPr>
          <w:p w14:paraId="558699FA" w14:textId="77777777" w:rsidR="009F4149" w:rsidRPr="00321218" w:rsidRDefault="009F4149" w:rsidP="00AF4812">
            <w:pPr>
              <w:spacing w:before="20" w:after="20"/>
              <w:ind w:left="27" w:right="-108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</w:tcPr>
          <w:p w14:paraId="27CDE729" w14:textId="785D11D5" w:rsidR="009F4149" w:rsidRPr="00321218" w:rsidRDefault="009F4149" w:rsidP="00AF4812">
            <w:pPr>
              <w:tabs>
                <w:tab w:val="right" w:pos="1146"/>
              </w:tabs>
              <w:spacing w:before="20" w:after="20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  <w:t>3.00</w:t>
            </w:r>
          </w:p>
        </w:tc>
        <w:tc>
          <w:tcPr>
            <w:tcW w:w="1701" w:type="dxa"/>
          </w:tcPr>
          <w:p w14:paraId="2129DEF2" w14:textId="2416656B" w:rsidR="009F4149" w:rsidRPr="00321218" w:rsidRDefault="009F4149" w:rsidP="00AF4812">
            <w:pPr>
              <w:tabs>
                <w:tab w:val="right" w:pos="1146"/>
              </w:tabs>
              <w:spacing w:before="20" w:after="20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  <w:t>3.00</w:t>
            </w:r>
          </w:p>
        </w:tc>
      </w:tr>
      <w:tr w:rsidR="009F4149" w:rsidRPr="00321218" w14:paraId="3911C586" w14:textId="77777777" w:rsidTr="00741423">
        <w:trPr>
          <w:trHeight w:val="329"/>
        </w:trPr>
        <w:tc>
          <w:tcPr>
            <w:tcW w:w="5245" w:type="dxa"/>
            <w:vAlign w:val="center"/>
          </w:tcPr>
          <w:p w14:paraId="58F54D3A" w14:textId="77777777" w:rsidR="009F4149" w:rsidRPr="00321218" w:rsidRDefault="009F4149" w:rsidP="00AF4812">
            <w:pPr>
              <w:spacing w:before="20" w:after="20"/>
              <w:ind w:left="27" w:right="-108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อัตราการหมุนเวียนของพนักงานเฉลี่ย </w:t>
            </w:r>
          </w:p>
        </w:tc>
        <w:tc>
          <w:tcPr>
            <w:tcW w:w="1701" w:type="dxa"/>
          </w:tcPr>
          <w:p w14:paraId="55A08F13" w14:textId="4ACE1103" w:rsidR="009F4149" w:rsidRPr="00321218" w:rsidRDefault="009F4149" w:rsidP="00AF4812">
            <w:pPr>
              <w:tabs>
                <w:tab w:val="right" w:pos="1146"/>
              </w:tabs>
              <w:spacing w:before="20" w:after="20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  <w:t>5.00</w:t>
            </w:r>
          </w:p>
        </w:tc>
        <w:tc>
          <w:tcPr>
            <w:tcW w:w="1701" w:type="dxa"/>
          </w:tcPr>
          <w:p w14:paraId="0B9DA00D" w14:textId="19623C18" w:rsidR="009F4149" w:rsidRPr="00321218" w:rsidRDefault="009F4149" w:rsidP="00AF4812">
            <w:pPr>
              <w:tabs>
                <w:tab w:val="right" w:pos="1146"/>
              </w:tabs>
              <w:spacing w:before="20" w:after="20"/>
              <w:jc w:val="right"/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lang w:val="en-GB"/>
              </w:rPr>
              <w:t>5.00</w:t>
            </w:r>
          </w:p>
        </w:tc>
      </w:tr>
    </w:tbl>
    <w:p w14:paraId="7869C082" w14:textId="015B9864" w:rsidR="006444B9" w:rsidRDefault="006444B9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color w:val="000000" w:themeColor="text1"/>
          <w:sz w:val="16"/>
          <w:szCs w:val="16"/>
          <w:u w:val="single"/>
        </w:rPr>
      </w:pPr>
    </w:p>
    <w:p w14:paraId="31F1F568" w14:textId="77777777" w:rsidR="006444B9" w:rsidRDefault="006444B9" w:rsidP="00AF4812">
      <w:pPr>
        <w:rPr>
          <w:rFonts w:ascii="Browallia New" w:eastAsia="Browallia New" w:hAnsi="Browallia New" w:cs="Browallia New"/>
          <w:color w:val="000000" w:themeColor="text1"/>
          <w:sz w:val="16"/>
          <w:szCs w:val="16"/>
          <w:u w:val="single"/>
        </w:rPr>
      </w:pPr>
      <w:r>
        <w:rPr>
          <w:rFonts w:ascii="Browallia New" w:eastAsia="Browallia New" w:hAnsi="Browallia New" w:cs="Browallia New"/>
          <w:color w:val="000000" w:themeColor="text1"/>
          <w:sz w:val="16"/>
          <w:szCs w:val="16"/>
          <w:u w:val="single"/>
        </w:rPr>
        <w:br w:type="page"/>
      </w:r>
    </w:p>
    <w:p w14:paraId="163AF12A" w14:textId="77777777" w:rsidR="00A24E14" w:rsidRPr="00321218" w:rsidRDefault="00A24E14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321218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lastRenderedPageBreak/>
        <w:t>การวิเคราะห์การครบกำหนดของการจ่ายชำระผลประโยชน์เมื่อเกษียณอายุและผลประโยชน์ระยะยาวอื่นที่ไม่มีการคิดลดมีดังนี้</w:t>
      </w:r>
    </w:p>
    <w:p w14:paraId="3D89640B" w14:textId="77777777" w:rsidR="007E1154" w:rsidRPr="006444B9" w:rsidRDefault="007E1154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u w:val="single"/>
        </w:rPr>
      </w:pPr>
    </w:p>
    <w:tbl>
      <w:tblPr>
        <w:tblW w:w="8661" w:type="dxa"/>
        <w:tblInd w:w="851" w:type="dxa"/>
        <w:tblLayout w:type="fixed"/>
        <w:tblLook w:val="06A0" w:firstRow="1" w:lastRow="0" w:firstColumn="1" w:lastColumn="0" w:noHBand="1" w:noVBand="1"/>
      </w:tblPr>
      <w:tblGrid>
        <w:gridCol w:w="5245"/>
        <w:gridCol w:w="1701"/>
        <w:gridCol w:w="1715"/>
      </w:tblGrid>
      <w:tr w:rsidR="002B3124" w:rsidRPr="00321218" w14:paraId="500C357C" w14:textId="77777777" w:rsidTr="00741423">
        <w:trPr>
          <w:trHeight w:val="225"/>
        </w:trPr>
        <w:tc>
          <w:tcPr>
            <w:tcW w:w="5245" w:type="dxa"/>
            <w:tcMar>
              <w:left w:w="108" w:type="dxa"/>
              <w:right w:w="108" w:type="dxa"/>
            </w:tcMar>
          </w:tcPr>
          <w:p w14:paraId="23684ABB" w14:textId="77777777" w:rsidR="007E1154" w:rsidRPr="00321218" w:rsidRDefault="007E1154" w:rsidP="00AF4812">
            <w:pPr>
              <w:spacing w:before="20" w:after="20"/>
              <w:ind w:left="284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7307B555" w14:textId="77777777" w:rsidR="007E1154" w:rsidRPr="00321218" w:rsidRDefault="007E1154" w:rsidP="00AF4812">
            <w:pPr>
              <w:spacing w:before="20" w:after="20"/>
              <w:ind w:left="284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715" w:type="dxa"/>
            <w:tcMar>
              <w:left w:w="108" w:type="dxa"/>
              <w:right w:w="108" w:type="dxa"/>
            </w:tcMar>
            <w:vAlign w:val="center"/>
          </w:tcPr>
          <w:p w14:paraId="09C47013" w14:textId="77777777" w:rsidR="007E1154" w:rsidRPr="00321218" w:rsidRDefault="007E1154" w:rsidP="00AF4812">
            <w:pPr>
              <w:spacing w:before="20" w:after="20"/>
              <w:ind w:left="284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หน่วย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บาท)</w:t>
            </w:r>
          </w:p>
        </w:tc>
      </w:tr>
      <w:tr w:rsidR="002B3124" w:rsidRPr="00321218" w14:paraId="59721AD0" w14:textId="77777777" w:rsidTr="00741423">
        <w:trPr>
          <w:trHeight w:val="225"/>
        </w:trPr>
        <w:tc>
          <w:tcPr>
            <w:tcW w:w="5245" w:type="dxa"/>
            <w:tcMar>
              <w:left w:w="108" w:type="dxa"/>
              <w:right w:w="108" w:type="dxa"/>
            </w:tcMar>
          </w:tcPr>
          <w:p w14:paraId="7F6CB2CE" w14:textId="77777777" w:rsidR="007E1154" w:rsidRPr="00321218" w:rsidRDefault="007E1154" w:rsidP="00AF4812">
            <w:pPr>
              <w:spacing w:before="20" w:after="20"/>
              <w:ind w:left="284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3416" w:type="dxa"/>
            <w:gridSpan w:val="2"/>
            <w:tcMar>
              <w:left w:w="108" w:type="dxa"/>
              <w:right w:w="108" w:type="dxa"/>
            </w:tcMar>
          </w:tcPr>
          <w:p w14:paraId="08148419" w14:textId="77777777" w:rsidR="007E1154" w:rsidRPr="00310318" w:rsidRDefault="007E1154" w:rsidP="00AF4812">
            <w:pPr>
              <w:spacing w:before="20" w:after="20"/>
              <w:ind w:left="284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103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งบการเงินรวมและ</w:t>
            </w:r>
          </w:p>
          <w:p w14:paraId="161C5EEB" w14:textId="77777777" w:rsidR="007E1154" w:rsidRPr="00321218" w:rsidRDefault="007E1154" w:rsidP="00AF4812">
            <w:pPr>
              <w:spacing w:before="20" w:after="20"/>
              <w:ind w:left="284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103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งบการเงินเฉพาะกิจการ</w:t>
            </w:r>
          </w:p>
        </w:tc>
      </w:tr>
      <w:tr w:rsidR="002B3124" w:rsidRPr="00321218" w14:paraId="5C6B42EF" w14:textId="77777777" w:rsidTr="00741423">
        <w:trPr>
          <w:trHeight w:val="225"/>
        </w:trPr>
        <w:tc>
          <w:tcPr>
            <w:tcW w:w="5245" w:type="dxa"/>
            <w:tcMar>
              <w:left w:w="108" w:type="dxa"/>
              <w:right w:w="108" w:type="dxa"/>
            </w:tcMar>
          </w:tcPr>
          <w:p w14:paraId="097B754F" w14:textId="77777777" w:rsidR="007E1154" w:rsidRPr="00321218" w:rsidRDefault="007E1154" w:rsidP="00AF4812">
            <w:pPr>
              <w:spacing w:before="20" w:after="20"/>
              <w:ind w:left="284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604FFFB6" w14:textId="77777777" w:rsidR="007E1154" w:rsidRPr="00321218" w:rsidRDefault="007E1154" w:rsidP="00AF4812">
            <w:pPr>
              <w:spacing w:before="20" w:after="20"/>
              <w:ind w:left="284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2568</w:t>
            </w:r>
          </w:p>
        </w:tc>
        <w:tc>
          <w:tcPr>
            <w:tcW w:w="1715" w:type="dxa"/>
            <w:tcMar>
              <w:left w:w="108" w:type="dxa"/>
              <w:right w:w="108" w:type="dxa"/>
            </w:tcMar>
          </w:tcPr>
          <w:p w14:paraId="7811C2CE" w14:textId="77777777" w:rsidR="007E1154" w:rsidRPr="00321218" w:rsidRDefault="007E1154" w:rsidP="00AF4812">
            <w:pPr>
              <w:spacing w:before="20" w:after="20"/>
              <w:ind w:left="284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2567</w:t>
            </w:r>
          </w:p>
        </w:tc>
      </w:tr>
      <w:tr w:rsidR="002B3124" w:rsidRPr="00321218" w14:paraId="37B2D802" w14:textId="77777777" w:rsidTr="00741423">
        <w:trPr>
          <w:trHeight w:val="300"/>
        </w:trPr>
        <w:tc>
          <w:tcPr>
            <w:tcW w:w="5245" w:type="dxa"/>
            <w:tcMar>
              <w:left w:w="108" w:type="dxa"/>
              <w:right w:w="108" w:type="dxa"/>
            </w:tcMar>
          </w:tcPr>
          <w:p w14:paraId="19F3AC75" w14:textId="4DCB44AF" w:rsidR="007E1154" w:rsidRPr="00321218" w:rsidRDefault="007E1154" w:rsidP="00AF4812">
            <w:pPr>
              <w:spacing w:before="20" w:after="20"/>
              <w:ind w:left="48" w:right="-108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proofErr w:type="spell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น้อยกว่า</w:t>
            </w:r>
            <w:proofErr w:type="spell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r w:rsidR="002D7D3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ปี</w:t>
            </w:r>
            <w:proofErr w:type="spellEnd"/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342BD1FB" w14:textId="39E860BA" w:rsidR="007E1154" w:rsidRPr="00321218" w:rsidRDefault="009F4149" w:rsidP="00AF4812">
            <w:pPr>
              <w:spacing w:before="20" w:after="20"/>
              <w:ind w:left="284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15" w:type="dxa"/>
            <w:tcMar>
              <w:left w:w="108" w:type="dxa"/>
              <w:right w:w="108" w:type="dxa"/>
            </w:tcMar>
          </w:tcPr>
          <w:p w14:paraId="10235CFC" w14:textId="6D3135D9" w:rsidR="007E1154" w:rsidRPr="00321218" w:rsidRDefault="007E1154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100,000</w:t>
            </w:r>
          </w:p>
        </w:tc>
      </w:tr>
      <w:tr w:rsidR="002B3124" w:rsidRPr="00321218" w14:paraId="381B655B" w14:textId="77777777" w:rsidTr="00B84679">
        <w:trPr>
          <w:trHeight w:val="285"/>
        </w:trPr>
        <w:tc>
          <w:tcPr>
            <w:tcW w:w="5245" w:type="dxa"/>
            <w:tcMar>
              <w:left w:w="108" w:type="dxa"/>
              <w:right w:w="108" w:type="dxa"/>
            </w:tcMar>
          </w:tcPr>
          <w:p w14:paraId="6315A1DC" w14:textId="26B381C5" w:rsidR="009F4149" w:rsidRPr="00321218" w:rsidRDefault="009F4149" w:rsidP="00AF4812">
            <w:pPr>
              <w:spacing w:before="20" w:after="20"/>
              <w:ind w:left="48" w:right="-108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proofErr w:type="spell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ไม่เกิน</w:t>
            </w:r>
            <w:proofErr w:type="spell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r w:rsidR="002D7D3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ปี</w:t>
            </w:r>
            <w:proofErr w:type="spellEnd"/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4FEF6CA8" w14:textId="1FFAE2A5" w:rsidR="009F4149" w:rsidRPr="00321218" w:rsidRDefault="009F4149" w:rsidP="00AF4812">
            <w:pPr>
              <w:spacing w:before="20" w:after="20"/>
              <w:ind w:left="284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66,374</w:t>
            </w:r>
          </w:p>
        </w:tc>
        <w:tc>
          <w:tcPr>
            <w:tcW w:w="1715" w:type="dxa"/>
            <w:tcMar>
              <w:left w:w="108" w:type="dxa"/>
              <w:right w:w="108" w:type="dxa"/>
            </w:tcMar>
            <w:vAlign w:val="bottom"/>
          </w:tcPr>
          <w:p w14:paraId="2F284CE9" w14:textId="4725B4FD" w:rsidR="009F4149" w:rsidRPr="00321218" w:rsidRDefault="009F4149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165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2B3124" w:rsidRPr="00321218" w14:paraId="0ED6A6EC" w14:textId="77777777" w:rsidTr="00741423">
        <w:trPr>
          <w:trHeight w:val="285"/>
        </w:trPr>
        <w:tc>
          <w:tcPr>
            <w:tcW w:w="5245" w:type="dxa"/>
            <w:tcMar>
              <w:left w:w="108" w:type="dxa"/>
              <w:right w:w="108" w:type="dxa"/>
            </w:tcMar>
          </w:tcPr>
          <w:p w14:paraId="0E0C1E51" w14:textId="3AF33002" w:rsidR="009F4149" w:rsidRPr="00321218" w:rsidRDefault="009F4149" w:rsidP="00AF4812">
            <w:pPr>
              <w:spacing w:before="20" w:after="20"/>
              <w:ind w:left="48" w:right="-108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2 </w:t>
            </w:r>
            <w:proofErr w:type="spell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ปี</w:t>
            </w:r>
            <w:proofErr w:type="spell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r w:rsidR="002D7D3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ปี</w:t>
            </w:r>
            <w:proofErr w:type="spellEnd"/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01F3BD21" w14:textId="7A06568A" w:rsidR="009F4149" w:rsidRPr="00321218" w:rsidRDefault="009F4149" w:rsidP="00AF4812">
            <w:pPr>
              <w:spacing w:before="20" w:after="20"/>
              <w:ind w:left="284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204,843</w:t>
            </w:r>
          </w:p>
        </w:tc>
        <w:tc>
          <w:tcPr>
            <w:tcW w:w="1715" w:type="dxa"/>
            <w:tcMar>
              <w:left w:w="108" w:type="dxa"/>
              <w:right w:w="108" w:type="dxa"/>
            </w:tcMar>
            <w:vAlign w:val="bottom"/>
          </w:tcPr>
          <w:p w14:paraId="7EAB5B33" w14:textId="7F10EC0D" w:rsidR="009F4149" w:rsidRPr="00321218" w:rsidRDefault="009F4149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795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2B3124" w:rsidRPr="00321218" w14:paraId="00954951" w14:textId="77777777" w:rsidTr="00741423">
        <w:trPr>
          <w:trHeight w:val="285"/>
        </w:trPr>
        <w:tc>
          <w:tcPr>
            <w:tcW w:w="5245" w:type="dxa"/>
            <w:tcMar>
              <w:left w:w="108" w:type="dxa"/>
              <w:right w:w="108" w:type="dxa"/>
            </w:tcMar>
          </w:tcPr>
          <w:p w14:paraId="5BCE6BA6" w14:textId="071EBCA5" w:rsidR="009F4149" w:rsidRPr="00321218" w:rsidRDefault="009F4149" w:rsidP="00AF4812">
            <w:pPr>
              <w:spacing w:before="20" w:after="20"/>
              <w:ind w:left="48" w:right="-108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proofErr w:type="spell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มากกว่า</w:t>
            </w:r>
            <w:proofErr w:type="spell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r w:rsidR="002D7D3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ปี</w:t>
            </w:r>
            <w:proofErr w:type="spellEnd"/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190496D3" w14:textId="6032DA33" w:rsidR="009F4149" w:rsidRPr="00321218" w:rsidRDefault="009F4149" w:rsidP="00AF4812">
            <w:pPr>
              <w:spacing w:before="20" w:after="20"/>
              <w:ind w:left="284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160,276</w:t>
            </w:r>
          </w:p>
        </w:tc>
        <w:tc>
          <w:tcPr>
            <w:tcW w:w="1715" w:type="dxa"/>
            <w:tcMar>
              <w:left w:w="108" w:type="dxa"/>
              <w:right w:w="108" w:type="dxa"/>
            </w:tcMar>
            <w:vAlign w:val="bottom"/>
          </w:tcPr>
          <w:p w14:paraId="601AD61F" w14:textId="689B7EFB" w:rsidR="009F4149" w:rsidRPr="00321218" w:rsidRDefault="009F4149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055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</w:tbl>
    <w:p w14:paraId="2912B063" w14:textId="77777777" w:rsidR="006444B9" w:rsidRDefault="006444B9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</w:pPr>
    </w:p>
    <w:p w14:paraId="6F15F612" w14:textId="771E57CC" w:rsidR="001A656B" w:rsidRDefault="17C9000C" w:rsidP="00AF4812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u w:val="single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  <w:cs/>
        </w:rPr>
        <w:t>ทุนเรือนหุ้น</w:t>
      </w:r>
    </w:p>
    <w:p w14:paraId="621B2D16" w14:textId="77777777" w:rsidR="00401C91" w:rsidRPr="00401C91" w:rsidRDefault="00401C91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u w:val="single"/>
        </w:rPr>
      </w:pPr>
    </w:p>
    <w:tbl>
      <w:tblPr>
        <w:tblW w:w="925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613"/>
        <w:gridCol w:w="1701"/>
        <w:gridCol w:w="236"/>
        <w:gridCol w:w="1701"/>
      </w:tblGrid>
      <w:tr w:rsidR="002B3124" w:rsidRPr="00321218" w14:paraId="47534653" w14:textId="77777777" w:rsidTr="00E33EA9">
        <w:trPr>
          <w:trHeight w:val="360"/>
        </w:trPr>
        <w:tc>
          <w:tcPr>
            <w:tcW w:w="56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8FC4B" w14:textId="77777777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4C7D8" w14:textId="470FFCC3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20467786" w14:textId="77777777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815B9" w14:textId="43B59AC8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(หน่วย: บาท)</w:t>
            </w:r>
          </w:p>
        </w:tc>
      </w:tr>
      <w:tr w:rsidR="00E33EA9" w:rsidRPr="00321218" w14:paraId="20824AA9" w14:textId="77777777" w:rsidTr="00E33EA9">
        <w:trPr>
          <w:trHeight w:val="334"/>
        </w:trPr>
        <w:tc>
          <w:tcPr>
            <w:tcW w:w="56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4B156" w14:textId="6EFE59E0" w:rsidR="00E33EA9" w:rsidRPr="00321218" w:rsidRDefault="00E33EA9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363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EFF2A" w14:textId="77777777" w:rsidR="00E33EA9" w:rsidRDefault="00E33EA9" w:rsidP="00AF4812">
            <w:pPr>
              <w:spacing w:before="20" w:after="20"/>
              <w:jc w:val="center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3103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งบการเงินรวมและ</w:t>
            </w:r>
          </w:p>
          <w:p w14:paraId="5E99217B" w14:textId="73EDDB9D" w:rsidR="00E33EA9" w:rsidRPr="00321218" w:rsidRDefault="00E33EA9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103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งบการเงินเฉพาะกิจการ</w:t>
            </w:r>
          </w:p>
        </w:tc>
      </w:tr>
      <w:tr w:rsidR="002B3124" w:rsidRPr="00321218" w14:paraId="218FE6CF" w14:textId="77777777" w:rsidTr="00E33EA9">
        <w:trPr>
          <w:trHeight w:val="300"/>
        </w:trPr>
        <w:tc>
          <w:tcPr>
            <w:tcW w:w="56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CCA93" w14:textId="6AE0A774" w:rsidR="4C4E0221" w:rsidRPr="00321218" w:rsidRDefault="4C4E0221" w:rsidP="00AF4812">
            <w:pPr>
              <w:spacing w:before="20" w:after="20"/>
              <w:ind w:left="34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ทุนจดทะเบียน (มูลค่าหุ้นละ </w:t>
            </w:r>
            <w:r w:rsidR="00E33E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0.50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บาท)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C6647" w14:textId="4D99D4D8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6668D9DE" w14:textId="5DF2E516" w:rsidR="4C4E0221" w:rsidRPr="00321218" w:rsidRDefault="4C4E0221" w:rsidP="00AF4812">
            <w:pPr>
              <w:spacing w:before="20" w:after="20"/>
              <w:ind w:right="-8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87637" w14:textId="77777777" w:rsidR="4C4E0221" w:rsidRPr="00321218" w:rsidRDefault="4C4E0221" w:rsidP="00AF4812">
            <w:pPr>
              <w:spacing w:before="20" w:after="20"/>
              <w:ind w:right="-8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</w:tr>
      <w:tr w:rsidR="002B3124" w:rsidRPr="00321218" w14:paraId="74DB84B9" w14:textId="77777777" w:rsidTr="00E33EA9">
        <w:trPr>
          <w:trHeight w:val="300"/>
        </w:trPr>
        <w:tc>
          <w:tcPr>
            <w:tcW w:w="56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63D89" w14:textId="0E3B923C" w:rsidR="4C4E0221" w:rsidRPr="00321218" w:rsidRDefault="4C4E0221" w:rsidP="00AF4812">
            <w:pPr>
              <w:spacing w:before="20" w:after="20"/>
              <w:ind w:left="264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ณ วันที่ </w:t>
            </w:r>
            <w:r w:rsidR="00E33E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มกราคม </w:t>
            </w:r>
            <w:r w:rsidR="00E33E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71960" w14:textId="63D7D210" w:rsidR="21F36386" w:rsidRPr="00321218" w:rsidRDefault="00E06DDF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21</w:t>
            </w:r>
            <w:r w:rsidR="21F36386"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0</w:t>
            </w:r>
            <w:r w:rsidR="462B0EFB"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,000,000</w:t>
            </w:r>
          </w:p>
        </w:tc>
        <w:tc>
          <w:tcPr>
            <w:tcW w:w="236" w:type="dxa"/>
          </w:tcPr>
          <w:p w14:paraId="231584FB" w14:textId="4D15979A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7028B" w14:textId="35DA8068" w:rsidR="6AC3C541" w:rsidRPr="00321218" w:rsidRDefault="00E06DDF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210</w:t>
            </w:r>
            <w:r w:rsidR="6AC3C541"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,000,000</w:t>
            </w:r>
          </w:p>
        </w:tc>
      </w:tr>
      <w:tr w:rsidR="00E06DDF" w:rsidRPr="00321218" w14:paraId="6E3F0682" w14:textId="77777777" w:rsidTr="00E33EA9">
        <w:trPr>
          <w:trHeight w:val="300"/>
        </w:trPr>
        <w:tc>
          <w:tcPr>
            <w:tcW w:w="56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56A1B" w14:textId="197E1F9A" w:rsidR="00E06DDF" w:rsidRPr="00321218" w:rsidRDefault="00E06DDF" w:rsidP="00AF4812">
            <w:pPr>
              <w:spacing w:before="20" w:after="20"/>
              <w:ind w:left="264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เพิ่มทุน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6EEDE" w14:textId="34BF4334" w:rsidR="00E06DDF" w:rsidRPr="00321218" w:rsidRDefault="00E06DDF" w:rsidP="00AF4812">
            <w:pPr>
              <w:spacing w:before="20" w:after="20"/>
              <w:ind w:left="264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90,0</w:t>
            </w:r>
            <w:r w:rsidRPr="00321218">
              <w:rPr>
                <w:rFonts w:ascii="Browallia New" w:eastAsia="Brush Script MT" w:hAnsi="Browallia New" w:cs="Browallia New" w:hint="cs"/>
                <w:color w:val="000000" w:themeColor="text1"/>
                <w:sz w:val="26"/>
                <w:szCs w:val="26"/>
              </w:rPr>
              <w:t>00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236" w:type="dxa"/>
          </w:tcPr>
          <w:p w14:paraId="534F498A" w14:textId="6FEAE761" w:rsidR="00E06DDF" w:rsidRPr="00321218" w:rsidRDefault="00E06DDF" w:rsidP="00AF4812">
            <w:pPr>
              <w:spacing w:before="20" w:after="20"/>
              <w:ind w:left="264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81571" w14:textId="5016756D" w:rsidR="00E06DDF" w:rsidRPr="00321218" w:rsidRDefault="00E06DDF" w:rsidP="00AF4812">
            <w:pPr>
              <w:spacing w:before="20" w:after="20"/>
              <w:ind w:left="264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90,0</w:t>
            </w:r>
            <w:r w:rsidRPr="00321218">
              <w:rPr>
                <w:rFonts w:ascii="Browallia New" w:eastAsia="Brush Script MT" w:hAnsi="Browallia New" w:cs="Browallia New" w:hint="cs"/>
                <w:color w:val="000000" w:themeColor="text1"/>
                <w:sz w:val="26"/>
                <w:szCs w:val="26"/>
              </w:rPr>
              <w:t>00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,000</w:t>
            </w:r>
          </w:p>
        </w:tc>
      </w:tr>
      <w:tr w:rsidR="00E06DDF" w:rsidRPr="00321218" w14:paraId="72A16BB4" w14:textId="77777777" w:rsidTr="00E33EA9">
        <w:trPr>
          <w:trHeight w:val="300"/>
        </w:trPr>
        <w:tc>
          <w:tcPr>
            <w:tcW w:w="56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2EE38" w14:textId="17275E77" w:rsidR="00E06DDF" w:rsidRPr="00321218" w:rsidRDefault="00E06DDF" w:rsidP="00AF4812">
            <w:pPr>
              <w:spacing w:before="20" w:after="20"/>
              <w:ind w:left="264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ณ วันที่ </w:t>
            </w:r>
            <w:r w:rsidR="00E33E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ธันวาคม </w:t>
            </w:r>
            <w:r w:rsidR="00E33E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385C4" w14:textId="305488F9" w:rsidR="00E06DDF" w:rsidRPr="00321218" w:rsidRDefault="00E06DDF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300,0</w:t>
            </w:r>
            <w:r w:rsidRPr="00321218">
              <w:rPr>
                <w:rFonts w:ascii="Browallia New" w:eastAsia="Brush Script MT" w:hAnsi="Browallia New" w:cs="Browallia New" w:hint="cs"/>
                <w:color w:val="000000" w:themeColor="text1"/>
                <w:sz w:val="26"/>
                <w:szCs w:val="26"/>
              </w:rPr>
              <w:t>00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236" w:type="dxa"/>
          </w:tcPr>
          <w:p w14:paraId="1DE38038" w14:textId="77777777" w:rsidR="00E06DDF" w:rsidRPr="00321218" w:rsidRDefault="00E06DDF" w:rsidP="00AF4812">
            <w:pPr>
              <w:tabs>
                <w:tab w:val="decimal" w:pos="1354"/>
              </w:tabs>
              <w:spacing w:before="20" w:after="20"/>
              <w:ind w:right="48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A023C" w14:textId="49FF91B1" w:rsidR="00E06DDF" w:rsidRPr="00321218" w:rsidRDefault="00E06DDF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300,000,000</w:t>
            </w:r>
          </w:p>
        </w:tc>
      </w:tr>
      <w:tr w:rsidR="00E06DDF" w:rsidRPr="00321218" w14:paraId="1EA65FBB" w14:textId="77777777" w:rsidTr="00E33EA9">
        <w:trPr>
          <w:trHeight w:val="300"/>
        </w:trPr>
        <w:tc>
          <w:tcPr>
            <w:tcW w:w="56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49C1D" w14:textId="77777777" w:rsidR="00E06DDF" w:rsidRPr="00321218" w:rsidRDefault="00E06DDF" w:rsidP="00AF4812">
            <w:pPr>
              <w:spacing w:before="20" w:after="20"/>
              <w:ind w:left="264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เพิ่มทุน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A1892" w14:textId="77777777" w:rsidR="00E06DDF" w:rsidRPr="00321218" w:rsidRDefault="00E06DDF" w:rsidP="00AF4812">
            <w:pPr>
              <w:spacing w:before="20" w:after="20"/>
              <w:jc w:val="right"/>
              <w:rPr>
                <w:rFonts w:ascii="Browallia New" w:eastAsia="Brush Script MT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ush Script MT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8CB3DF5" w14:textId="77777777" w:rsidR="00E06DDF" w:rsidRPr="00321218" w:rsidRDefault="00E06DDF" w:rsidP="00AF4812">
            <w:pPr>
              <w:tabs>
                <w:tab w:val="decimal" w:pos="1354"/>
              </w:tabs>
              <w:spacing w:before="20" w:after="20"/>
              <w:ind w:right="-2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5312B" w14:textId="77777777" w:rsidR="00E06DDF" w:rsidRPr="00321218" w:rsidRDefault="00E06DDF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E06DDF" w:rsidRPr="00321218" w14:paraId="0B8A3DA5" w14:textId="77777777" w:rsidTr="00E33EA9">
        <w:trPr>
          <w:trHeight w:val="300"/>
        </w:trPr>
        <w:tc>
          <w:tcPr>
            <w:tcW w:w="56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27BF0" w14:textId="3EC73A4A" w:rsidR="00E06DDF" w:rsidRPr="00321218" w:rsidRDefault="00E06DDF" w:rsidP="00AF4812">
            <w:pPr>
              <w:spacing w:before="20" w:after="20"/>
              <w:ind w:left="264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ณ วันที่ </w:t>
            </w:r>
            <w:r w:rsidR="00E33E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ธันวาคม </w:t>
            </w:r>
            <w:r w:rsidR="00E33E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08C10" w14:textId="3F7714C0" w:rsidR="00E06DDF" w:rsidRPr="00321218" w:rsidRDefault="00E06DDF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300,000,000</w:t>
            </w:r>
          </w:p>
        </w:tc>
        <w:tc>
          <w:tcPr>
            <w:tcW w:w="236" w:type="dxa"/>
          </w:tcPr>
          <w:p w14:paraId="5ADD76D8" w14:textId="77777777" w:rsidR="00E06DDF" w:rsidRPr="00321218" w:rsidRDefault="00E06DDF" w:rsidP="00AF4812">
            <w:pPr>
              <w:tabs>
                <w:tab w:val="decimal" w:pos="1354"/>
              </w:tabs>
              <w:spacing w:before="20" w:after="20"/>
              <w:ind w:right="48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C2CF8" w14:textId="2683EA0D" w:rsidR="00E06DDF" w:rsidRPr="00321218" w:rsidRDefault="00E06DDF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300,000,000</w:t>
            </w:r>
          </w:p>
        </w:tc>
      </w:tr>
    </w:tbl>
    <w:p w14:paraId="288DBA54" w14:textId="2C62A866" w:rsidR="001A656B" w:rsidRPr="00321218" w:rsidRDefault="001A656B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hAnsi="Browallia New" w:cs="Browallia New" w:hint="cs"/>
          <w:color w:val="000000" w:themeColor="text1"/>
          <w:sz w:val="16"/>
          <w:szCs w:val="16"/>
          <w:lang w:val="en-GB"/>
        </w:rPr>
      </w:pPr>
    </w:p>
    <w:tbl>
      <w:tblPr>
        <w:tblW w:w="925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613"/>
        <w:gridCol w:w="1701"/>
        <w:gridCol w:w="236"/>
        <w:gridCol w:w="1701"/>
      </w:tblGrid>
      <w:tr w:rsidR="002B3124" w:rsidRPr="00321218" w14:paraId="29EE4F1B" w14:textId="77777777" w:rsidTr="00361981">
        <w:trPr>
          <w:trHeight w:val="360"/>
        </w:trPr>
        <w:tc>
          <w:tcPr>
            <w:tcW w:w="56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B04E5" w14:textId="0C0B45EC" w:rsidR="4C4E0221" w:rsidRPr="00321218" w:rsidRDefault="00157370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</w:rPr>
              <w:br w:type="page"/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7F427" w14:textId="470FFCC3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45794637" w14:textId="77777777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DC6BE" w14:textId="43B59AC8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(หน่วย: บาท)</w:t>
            </w:r>
          </w:p>
        </w:tc>
      </w:tr>
      <w:tr w:rsidR="00E33EA9" w:rsidRPr="00321218" w14:paraId="0AF993C2" w14:textId="77777777" w:rsidTr="00941D80">
        <w:trPr>
          <w:trHeight w:val="334"/>
        </w:trPr>
        <w:tc>
          <w:tcPr>
            <w:tcW w:w="56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267E1" w14:textId="6EFE59E0" w:rsidR="00E33EA9" w:rsidRPr="00321218" w:rsidRDefault="00E33EA9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363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AD3E2" w14:textId="77777777" w:rsidR="00E33EA9" w:rsidRDefault="00E33EA9" w:rsidP="00AF4812">
            <w:pPr>
              <w:spacing w:before="20" w:after="20"/>
              <w:jc w:val="center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3103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งบการเงินรวมและ</w:t>
            </w:r>
          </w:p>
          <w:p w14:paraId="25A6C5D2" w14:textId="200F6456" w:rsidR="00E33EA9" w:rsidRPr="00321218" w:rsidRDefault="00E33EA9" w:rsidP="00AF4812">
            <w:pP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103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งบการเงินเฉพาะกิจการ</w:t>
            </w:r>
          </w:p>
        </w:tc>
      </w:tr>
      <w:tr w:rsidR="002B3124" w:rsidRPr="00321218" w14:paraId="4088D0FE" w14:textId="77777777" w:rsidTr="00361981">
        <w:trPr>
          <w:trHeight w:val="300"/>
        </w:trPr>
        <w:tc>
          <w:tcPr>
            <w:tcW w:w="56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F3598" w14:textId="158A4660" w:rsidR="588E084D" w:rsidRPr="00321218" w:rsidRDefault="588E084D" w:rsidP="00AF4812">
            <w:pPr>
              <w:spacing w:before="20" w:after="20"/>
              <w:ind w:left="34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ทุนที่ออกและชำระแล้ว (มูลค่าหุ้นละ </w:t>
            </w:r>
            <w:r w:rsidR="00E33E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0.50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บาท)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81CD0" w14:textId="77777777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52E23446" w14:textId="77777777" w:rsidR="4C4E0221" w:rsidRPr="00321218" w:rsidRDefault="4C4E0221" w:rsidP="00AF4812">
            <w:pPr>
              <w:spacing w:before="20" w:after="20"/>
              <w:ind w:right="-8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6D07F" w14:textId="77777777" w:rsidR="4C4E0221" w:rsidRPr="00321218" w:rsidRDefault="4C4E0221" w:rsidP="00AF4812">
            <w:pPr>
              <w:spacing w:before="20" w:after="20"/>
              <w:ind w:right="-8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E06DDF" w:rsidRPr="00321218" w14:paraId="0BD75241" w14:textId="77777777" w:rsidTr="00310318">
        <w:trPr>
          <w:trHeight w:val="300"/>
        </w:trPr>
        <w:tc>
          <w:tcPr>
            <w:tcW w:w="56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398EE" w14:textId="38D5B318" w:rsidR="00E06DDF" w:rsidRPr="00321218" w:rsidRDefault="00E06DDF" w:rsidP="00AF4812">
            <w:pPr>
              <w:spacing w:before="20" w:after="20"/>
              <w:ind w:left="264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ณ วันที่ </w:t>
            </w:r>
            <w:r w:rsidR="00E33E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มกราคม </w:t>
            </w:r>
            <w:r w:rsidR="00E33E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5D7A4" w14:textId="5F583403" w:rsidR="00E06DDF" w:rsidRPr="00321218" w:rsidRDefault="00E06DDF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210,0</w:t>
            </w:r>
            <w:r w:rsidRPr="00321218">
              <w:rPr>
                <w:rFonts w:ascii="Browallia New" w:eastAsia="Brush Script MT" w:hAnsi="Browallia New" w:cs="Browallia New" w:hint="cs"/>
                <w:color w:val="000000" w:themeColor="text1"/>
                <w:sz w:val="26"/>
                <w:szCs w:val="26"/>
              </w:rPr>
              <w:t>00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236" w:type="dxa"/>
          </w:tcPr>
          <w:p w14:paraId="0031C285" w14:textId="73FCF8F6" w:rsidR="00E06DDF" w:rsidRPr="00321218" w:rsidRDefault="00E06DDF" w:rsidP="00AF4812">
            <w:pPr>
              <w:tabs>
                <w:tab w:val="decimal" w:pos="1354"/>
              </w:tabs>
              <w:spacing w:before="20" w:after="20"/>
              <w:ind w:right="48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C0369" w14:textId="1F097FD8" w:rsidR="00E06DDF" w:rsidRPr="00321218" w:rsidRDefault="00E06DDF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210,000,000</w:t>
            </w:r>
          </w:p>
        </w:tc>
      </w:tr>
      <w:tr w:rsidR="00E06DDF" w:rsidRPr="00321218" w14:paraId="42C0EDD6" w14:textId="77777777" w:rsidTr="00310318">
        <w:trPr>
          <w:trHeight w:val="300"/>
        </w:trPr>
        <w:tc>
          <w:tcPr>
            <w:tcW w:w="56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B6893" w14:textId="197E1F9A" w:rsidR="00E06DDF" w:rsidRPr="00321218" w:rsidRDefault="00E06DDF" w:rsidP="00AF4812">
            <w:pPr>
              <w:spacing w:before="20" w:after="20"/>
              <w:ind w:left="264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เพิ่มทุน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629FC" w14:textId="5265AF2E" w:rsidR="00E06DDF" w:rsidRPr="00321218" w:rsidRDefault="00E06DDF" w:rsidP="00AF4812">
            <w:pPr>
              <w:spacing w:before="20" w:after="20"/>
              <w:ind w:left="264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90,0</w:t>
            </w:r>
            <w:r w:rsidRPr="00321218">
              <w:rPr>
                <w:rFonts w:ascii="Browallia New" w:eastAsia="Brush Script MT" w:hAnsi="Browallia New" w:cs="Browallia New" w:hint="cs"/>
                <w:color w:val="000000" w:themeColor="text1"/>
                <w:sz w:val="26"/>
                <w:szCs w:val="26"/>
              </w:rPr>
              <w:t>00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236" w:type="dxa"/>
          </w:tcPr>
          <w:p w14:paraId="0B191DEF" w14:textId="6FEAE761" w:rsidR="00E06DDF" w:rsidRPr="00321218" w:rsidRDefault="00E06DDF" w:rsidP="00AF4812">
            <w:pPr>
              <w:spacing w:before="20" w:after="20"/>
              <w:ind w:left="264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B98A9" w14:textId="10D461CA" w:rsidR="00E06DDF" w:rsidRPr="00321218" w:rsidRDefault="00E06DDF" w:rsidP="00AF4812">
            <w:pPr>
              <w:spacing w:before="20" w:after="20"/>
              <w:ind w:left="264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90,0</w:t>
            </w:r>
            <w:r w:rsidRPr="00321218">
              <w:rPr>
                <w:rFonts w:ascii="Browallia New" w:eastAsia="Brush Script MT" w:hAnsi="Browallia New" w:cs="Browallia New" w:hint="cs"/>
                <w:color w:val="000000" w:themeColor="text1"/>
                <w:sz w:val="26"/>
                <w:szCs w:val="26"/>
              </w:rPr>
              <w:t>00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,000</w:t>
            </w:r>
          </w:p>
        </w:tc>
      </w:tr>
      <w:tr w:rsidR="002B3124" w:rsidRPr="00321218" w14:paraId="1EA34B3C" w14:textId="77777777" w:rsidTr="00310318">
        <w:trPr>
          <w:trHeight w:val="300"/>
        </w:trPr>
        <w:tc>
          <w:tcPr>
            <w:tcW w:w="56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D42B4" w14:textId="6DD80E15" w:rsidR="4C4E0221" w:rsidRPr="00321218" w:rsidRDefault="4C4E0221" w:rsidP="00AF4812">
            <w:pPr>
              <w:spacing w:before="20" w:after="20"/>
              <w:ind w:left="264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ณ วันที่ </w:t>
            </w:r>
            <w:r w:rsidR="00E33E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ธันวาคม </w:t>
            </w:r>
            <w:r w:rsidR="00E33E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86716" w14:textId="00A8EE10" w:rsidR="4C4E0221" w:rsidRPr="00321218" w:rsidRDefault="00A3455B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</w:t>
            </w:r>
            <w:r w:rsidR="4C4E0221"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00,0</w:t>
            </w:r>
            <w:r w:rsidR="4C4E0221" w:rsidRPr="00321218">
              <w:rPr>
                <w:rFonts w:ascii="Browallia New" w:eastAsia="Brush Script MT" w:hAnsi="Browallia New" w:cs="Browallia New" w:hint="cs"/>
                <w:color w:val="000000" w:themeColor="text1"/>
                <w:sz w:val="26"/>
                <w:szCs w:val="26"/>
              </w:rPr>
              <w:t>00</w:t>
            </w:r>
            <w:r w:rsidR="4C4E0221"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236" w:type="dxa"/>
          </w:tcPr>
          <w:p w14:paraId="5F49B42B" w14:textId="77777777" w:rsidR="4C4E0221" w:rsidRPr="00321218" w:rsidRDefault="4C4E0221" w:rsidP="00AF4812">
            <w:pPr>
              <w:tabs>
                <w:tab w:val="decimal" w:pos="1354"/>
              </w:tabs>
              <w:spacing w:before="20" w:after="20"/>
              <w:ind w:right="48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56B83" w14:textId="49FF91B1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300,000,000</w:t>
            </w:r>
          </w:p>
        </w:tc>
      </w:tr>
      <w:tr w:rsidR="002B3124" w:rsidRPr="00321218" w14:paraId="5E9311A9" w14:textId="77777777" w:rsidTr="00361981">
        <w:trPr>
          <w:trHeight w:val="300"/>
        </w:trPr>
        <w:tc>
          <w:tcPr>
            <w:tcW w:w="56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C1633" w14:textId="77777777" w:rsidR="4C4E0221" w:rsidRPr="00321218" w:rsidRDefault="4C4E0221" w:rsidP="00AF4812">
            <w:pPr>
              <w:spacing w:before="20" w:after="20"/>
              <w:ind w:left="264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เพิ่มทุน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A1BB3" w14:textId="77777777" w:rsidR="4C4E0221" w:rsidRPr="00321218" w:rsidRDefault="4C4E0221" w:rsidP="00AF4812">
            <w:pPr>
              <w:spacing w:before="20" w:after="20"/>
              <w:jc w:val="right"/>
              <w:rPr>
                <w:rFonts w:ascii="Browallia New" w:eastAsia="Brush Script MT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ush Script MT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25DBA72" w14:textId="77777777" w:rsidR="4C4E0221" w:rsidRPr="00321218" w:rsidRDefault="4C4E0221" w:rsidP="00AF4812">
            <w:pPr>
              <w:tabs>
                <w:tab w:val="decimal" w:pos="1354"/>
              </w:tabs>
              <w:spacing w:before="20" w:after="20"/>
              <w:ind w:right="-2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3F508" w14:textId="77777777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4C4E0221" w:rsidRPr="00321218" w14:paraId="21E1C743" w14:textId="77777777" w:rsidTr="00361981">
        <w:trPr>
          <w:trHeight w:val="300"/>
        </w:trPr>
        <w:tc>
          <w:tcPr>
            <w:tcW w:w="56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412CC" w14:textId="264EEFCB" w:rsidR="4C4E0221" w:rsidRPr="00321218" w:rsidRDefault="4C4E0221" w:rsidP="00AF4812">
            <w:pPr>
              <w:spacing w:before="20" w:after="20"/>
              <w:ind w:left="264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ณ วันที่ </w:t>
            </w:r>
            <w:r w:rsidR="00E33E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ธันวาคม </w:t>
            </w:r>
            <w:r w:rsidR="00E33E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1C733" w14:textId="659EEF1D" w:rsidR="4C4E0221" w:rsidRPr="00321218" w:rsidRDefault="00A3455B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</w:t>
            </w:r>
            <w:r w:rsidR="4C4E0221"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00,000,000</w:t>
            </w:r>
          </w:p>
        </w:tc>
        <w:tc>
          <w:tcPr>
            <w:tcW w:w="236" w:type="dxa"/>
          </w:tcPr>
          <w:p w14:paraId="116037CB" w14:textId="77777777" w:rsidR="4C4E0221" w:rsidRPr="00321218" w:rsidRDefault="4C4E0221" w:rsidP="00AF4812">
            <w:pPr>
              <w:tabs>
                <w:tab w:val="decimal" w:pos="1354"/>
              </w:tabs>
              <w:spacing w:before="20" w:after="20"/>
              <w:ind w:right="48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C9926" w14:textId="2683EA0D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300,000,000</w:t>
            </w:r>
          </w:p>
        </w:tc>
      </w:tr>
    </w:tbl>
    <w:p w14:paraId="7BC4585A" w14:textId="06B67283" w:rsidR="00E33EA9" w:rsidRDefault="00E33EA9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hAnsi="Browallia New" w:cs="Browallia New"/>
          <w:color w:val="000000" w:themeColor="text1"/>
          <w:sz w:val="16"/>
          <w:szCs w:val="16"/>
          <w:cs/>
          <w:lang w:val="en-GB"/>
        </w:rPr>
      </w:pPr>
    </w:p>
    <w:p w14:paraId="2053D15A" w14:textId="77777777" w:rsidR="00E33EA9" w:rsidRDefault="00E33EA9" w:rsidP="00AF4812">
      <w:pPr>
        <w:rPr>
          <w:rFonts w:ascii="Browallia New" w:hAnsi="Browallia New" w:cs="Browallia New"/>
          <w:color w:val="000000" w:themeColor="text1"/>
          <w:sz w:val="16"/>
          <w:szCs w:val="16"/>
          <w:cs/>
          <w:lang w:val="en-GB"/>
        </w:rPr>
      </w:pPr>
      <w:r>
        <w:rPr>
          <w:rFonts w:ascii="Browallia New" w:hAnsi="Browallia New" w:cs="Browallia New"/>
          <w:color w:val="000000" w:themeColor="text1"/>
          <w:sz w:val="16"/>
          <w:szCs w:val="16"/>
          <w:cs/>
          <w:lang w:val="en-GB"/>
        </w:rPr>
        <w:br w:type="page"/>
      </w:r>
    </w:p>
    <w:tbl>
      <w:tblPr>
        <w:tblW w:w="9240" w:type="dxa"/>
        <w:tblInd w:w="426" w:type="dxa"/>
        <w:tblLook w:val="06A0" w:firstRow="1" w:lastRow="0" w:firstColumn="1" w:lastColumn="0" w:noHBand="1" w:noVBand="1"/>
      </w:tblPr>
      <w:tblGrid>
        <w:gridCol w:w="3572"/>
        <w:gridCol w:w="1417"/>
        <w:gridCol w:w="1417"/>
        <w:gridCol w:w="1417"/>
        <w:gridCol w:w="1417"/>
      </w:tblGrid>
      <w:tr w:rsidR="002B3124" w:rsidRPr="00321218" w14:paraId="6A996611" w14:textId="77777777" w:rsidTr="0099488A">
        <w:trPr>
          <w:trHeight w:val="225"/>
        </w:trPr>
        <w:tc>
          <w:tcPr>
            <w:tcW w:w="3572" w:type="dxa"/>
            <w:tcMar>
              <w:left w:w="108" w:type="dxa"/>
              <w:right w:w="108" w:type="dxa"/>
            </w:tcMar>
          </w:tcPr>
          <w:p w14:paraId="5F7F6624" w14:textId="0225430C" w:rsidR="4C4E0221" w:rsidRPr="00321218" w:rsidRDefault="4C4E0221" w:rsidP="00AF4812">
            <w:pPr>
              <w:spacing w:before="20" w:after="20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1260B8FA" w14:textId="1E4402AC" w:rsidR="4C4E0221" w:rsidRPr="00321218" w:rsidRDefault="4C4E0221" w:rsidP="00AF4812">
            <w:pP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จำนวนหุ้น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0570563D" w14:textId="45BAD4F9" w:rsidR="4C4E0221" w:rsidRPr="00321218" w:rsidRDefault="4C4E0221" w:rsidP="00AF4812">
            <w:pP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หุ้นสามัญ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7F78B309" w14:textId="22A447C3" w:rsidR="4C4E0221" w:rsidRPr="00321218" w:rsidRDefault="4C4E0221" w:rsidP="00AF4812">
            <w:pP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ส่วนเกินมูลค่าหุ้น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  <w:vAlign w:val="center"/>
          </w:tcPr>
          <w:p w14:paraId="0862866C" w14:textId="5B32C044" w:rsidR="4C4E0221" w:rsidRPr="00321218" w:rsidRDefault="4C4E0221" w:rsidP="00AF4812">
            <w:pP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รวม</w:t>
            </w:r>
          </w:p>
        </w:tc>
      </w:tr>
      <w:tr w:rsidR="002B3124" w:rsidRPr="00321218" w14:paraId="1ABC70D6" w14:textId="77777777" w:rsidTr="0099488A">
        <w:trPr>
          <w:trHeight w:val="225"/>
        </w:trPr>
        <w:tc>
          <w:tcPr>
            <w:tcW w:w="3572" w:type="dxa"/>
            <w:tcMar>
              <w:left w:w="108" w:type="dxa"/>
              <w:right w:w="108" w:type="dxa"/>
            </w:tcMar>
          </w:tcPr>
          <w:p w14:paraId="21BB9CB0" w14:textId="1941551F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2F445ED8" w14:textId="2F272BEB" w:rsidR="4C4E0221" w:rsidRPr="00321218" w:rsidRDefault="4C4E0221" w:rsidP="00AF4812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(</w:t>
            </w: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หน่วย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 xml:space="preserve"> หุ้น)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09C7516C" w14:textId="726ACA4C" w:rsidR="4C4E0221" w:rsidRPr="00321218" w:rsidRDefault="4C4E0221" w:rsidP="00AF4812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(</w:t>
            </w: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หน่วย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 xml:space="preserve"> บาท)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1E0FE8E5" w14:textId="51D54836" w:rsidR="4C4E0221" w:rsidRPr="00321218" w:rsidRDefault="4C4E0221" w:rsidP="00AF4812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(</w:t>
            </w: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หน่วย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 xml:space="preserve"> บาท)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575B7351" w14:textId="06B10EB5" w:rsidR="4C4E0221" w:rsidRPr="00321218" w:rsidRDefault="4C4E0221" w:rsidP="00AF4812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(</w:t>
            </w: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หน่วย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 xml:space="preserve"> บาท)</w:t>
            </w:r>
          </w:p>
        </w:tc>
      </w:tr>
      <w:tr w:rsidR="002B3124" w:rsidRPr="00321218" w14:paraId="58D4CD68" w14:textId="77777777" w:rsidTr="0099488A">
        <w:trPr>
          <w:trHeight w:val="225"/>
        </w:trPr>
        <w:tc>
          <w:tcPr>
            <w:tcW w:w="3572" w:type="dxa"/>
            <w:tcMar>
              <w:left w:w="108" w:type="dxa"/>
              <w:right w:w="108" w:type="dxa"/>
            </w:tcMar>
          </w:tcPr>
          <w:p w14:paraId="4D7C841D" w14:textId="5EB4B2B0" w:rsidR="4C4E0221" w:rsidRPr="00321218" w:rsidRDefault="4C4E0221" w:rsidP="00AF4812">
            <w:pPr>
              <w:spacing w:before="20" w:after="20"/>
              <w:ind w:right="-108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ทุน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ที่ออกและ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ชำระแล้ว (มูลค่าหุ้นละ </w:t>
            </w:r>
            <w:r w:rsidR="00E33EA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0.50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บาท)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70639CF8" w14:textId="5759A010" w:rsidR="4C4E0221" w:rsidRPr="00321218" w:rsidRDefault="4C4E0221" w:rsidP="00AF4812">
            <w:pPr>
              <w:spacing w:before="20" w:after="20"/>
              <w:ind w:left="-108" w:right="-108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2EBBD6C2" w14:textId="0BB466E9" w:rsidR="4C4E0221" w:rsidRPr="00321218" w:rsidRDefault="4C4E0221" w:rsidP="00AF4812">
            <w:pP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56252813" w14:textId="1D1A12DB" w:rsidR="4C4E0221" w:rsidRPr="00321218" w:rsidRDefault="4C4E0221" w:rsidP="00AF4812">
            <w:pP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0E1DBD50" w14:textId="10F5A402" w:rsidR="4C4E0221" w:rsidRPr="00321218" w:rsidRDefault="4C4E0221" w:rsidP="00AF4812">
            <w:pP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2B3124" w:rsidRPr="00321218" w14:paraId="4A5B08AA" w14:textId="77777777" w:rsidTr="00310318">
        <w:trPr>
          <w:trHeight w:val="315"/>
        </w:trPr>
        <w:tc>
          <w:tcPr>
            <w:tcW w:w="3572" w:type="dxa"/>
            <w:tcMar>
              <w:left w:w="108" w:type="dxa"/>
              <w:right w:w="108" w:type="dxa"/>
            </w:tcMar>
          </w:tcPr>
          <w:p w14:paraId="63E55431" w14:textId="42C42F30" w:rsidR="4C4E0221" w:rsidRPr="00321218" w:rsidRDefault="4C4E0221" w:rsidP="00AF4812">
            <w:pPr>
              <w:spacing w:before="20" w:after="20"/>
              <w:ind w:right="-108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ณ วันที่ </w:t>
            </w:r>
            <w:r w:rsidR="00E33EA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มกราคม </w:t>
            </w:r>
            <w:r w:rsidR="00E33EA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1B18BA56" w14:textId="684B5CBB" w:rsidR="01756B31" w:rsidRPr="00321218" w:rsidRDefault="00E06DDF" w:rsidP="00AF4812">
            <w:pPr>
              <w:spacing w:before="20" w:after="20"/>
              <w:ind w:left="-108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420</w:t>
            </w:r>
            <w:r w:rsidR="01756B31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,000,000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524582DE" w14:textId="4188CDCA" w:rsidR="608ECE1E" w:rsidRPr="00321218" w:rsidRDefault="00E06DDF" w:rsidP="00AF4812">
            <w:pPr>
              <w:spacing w:before="20" w:after="20"/>
              <w:ind w:left="-108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210</w:t>
            </w:r>
            <w:r w:rsidR="608ECE1E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,000,000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6CCD9EB9" w14:textId="3B247860" w:rsidR="46FE2BE4" w:rsidRPr="00321218" w:rsidRDefault="46FE2BE4" w:rsidP="00AF4812">
            <w:pPr>
              <w:spacing w:before="20" w:after="20"/>
              <w:ind w:left="-108" w:right="38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55,800,000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0D68216F" w14:textId="54A7FED3" w:rsidR="2B2A9A35" w:rsidRPr="00321218" w:rsidRDefault="007D61A1" w:rsidP="00AF4812">
            <w:pPr>
              <w:spacing w:before="20" w:after="20"/>
              <w:ind w:left="-108" w:right="31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265</w:t>
            </w:r>
            <w:r w:rsidR="2B2A9A35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,800,000</w:t>
            </w:r>
          </w:p>
        </w:tc>
      </w:tr>
      <w:tr w:rsidR="002B3124" w:rsidRPr="00321218" w14:paraId="33D48EC8" w14:textId="77777777" w:rsidTr="00310318">
        <w:trPr>
          <w:trHeight w:val="225"/>
        </w:trPr>
        <w:tc>
          <w:tcPr>
            <w:tcW w:w="3572" w:type="dxa"/>
            <w:tcMar>
              <w:left w:w="108" w:type="dxa"/>
              <w:right w:w="108" w:type="dxa"/>
            </w:tcMar>
          </w:tcPr>
          <w:p w14:paraId="388555A7" w14:textId="002EDEE2" w:rsidR="4C4E0221" w:rsidRPr="00321218" w:rsidRDefault="4C4E0221" w:rsidP="00AF4812">
            <w:pPr>
              <w:spacing w:before="20" w:after="20"/>
              <w:ind w:right="-108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เพิ่มทุนระหว่างปี</w:t>
            </w:r>
          </w:p>
        </w:tc>
        <w:tc>
          <w:tcPr>
            <w:tcW w:w="1417" w:type="dxa"/>
            <w:tcBorders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7F37B5CB" w14:textId="3EF3FD56" w:rsidR="4C4E0221" w:rsidRPr="00321218" w:rsidRDefault="00E06DDF" w:rsidP="00AF4812">
            <w:pPr>
              <w:spacing w:before="20" w:after="20"/>
              <w:ind w:left="-108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180,000,000</w:t>
            </w:r>
          </w:p>
        </w:tc>
        <w:tc>
          <w:tcPr>
            <w:tcW w:w="1417" w:type="dxa"/>
            <w:tcBorders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6732E5DF" w14:textId="04EEBA73" w:rsidR="4C4E0221" w:rsidRPr="00321218" w:rsidRDefault="00E06DDF" w:rsidP="00AF4812">
            <w:pPr>
              <w:spacing w:before="20" w:after="20"/>
              <w:ind w:left="-108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90,000,000</w:t>
            </w:r>
          </w:p>
        </w:tc>
        <w:tc>
          <w:tcPr>
            <w:tcW w:w="1417" w:type="dxa"/>
            <w:tcBorders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2DD7DB2D" w14:textId="5A5588A2" w:rsidR="4C4E0221" w:rsidRPr="00321218" w:rsidRDefault="4C4E0221" w:rsidP="00AF4812">
            <w:pPr>
              <w:spacing w:before="20" w:after="20"/>
              <w:ind w:left="-108" w:right="31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117,986,880</w:t>
            </w:r>
          </w:p>
        </w:tc>
        <w:tc>
          <w:tcPr>
            <w:tcW w:w="1417" w:type="dxa"/>
            <w:tcBorders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7DCD9678" w14:textId="3FBBE345" w:rsidR="4C4E0221" w:rsidRPr="00321218" w:rsidRDefault="007D61A1" w:rsidP="00AF4812">
            <w:pPr>
              <w:spacing w:before="20" w:after="20"/>
              <w:ind w:left="-108" w:right="31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207</w:t>
            </w:r>
            <w:r w:rsidR="4C4E0221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,986,880</w:t>
            </w:r>
          </w:p>
        </w:tc>
      </w:tr>
      <w:tr w:rsidR="002B3124" w:rsidRPr="00321218" w14:paraId="39EDAD01" w14:textId="77777777" w:rsidTr="00310318">
        <w:trPr>
          <w:trHeight w:val="225"/>
        </w:trPr>
        <w:tc>
          <w:tcPr>
            <w:tcW w:w="3572" w:type="dxa"/>
            <w:tcMar>
              <w:left w:w="108" w:type="dxa"/>
              <w:right w:w="108" w:type="dxa"/>
            </w:tcMar>
          </w:tcPr>
          <w:p w14:paraId="08B1C2C8" w14:textId="7AE5ED8C" w:rsidR="4C4E0221" w:rsidRPr="00321218" w:rsidRDefault="4C4E0221" w:rsidP="00AF4812">
            <w:pPr>
              <w:spacing w:before="20" w:after="20"/>
              <w:ind w:right="-108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ณ วันที่ </w:t>
            </w:r>
            <w:r w:rsidR="00E33EA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ธันวาคม </w:t>
            </w:r>
            <w:r w:rsidR="00E33EA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000000" w:themeColor="text1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D967F32" w14:textId="7185283F" w:rsidR="1E07D25E" w:rsidRPr="00321218" w:rsidRDefault="1E07D25E" w:rsidP="00AF4812">
            <w:pPr>
              <w:spacing w:before="20" w:after="20"/>
              <w:ind w:left="-108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600,000,000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0E0EC2EA" w14:textId="6DE126DF" w:rsidR="65C80C2F" w:rsidRPr="00321218" w:rsidRDefault="65C80C2F" w:rsidP="00AF4812">
            <w:pPr>
              <w:spacing w:before="20" w:after="20"/>
              <w:ind w:left="-108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300,000,000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FD6F64E" w14:textId="34FB8835" w:rsidR="2FA54CDE" w:rsidRPr="00321218" w:rsidRDefault="2FA54CDE" w:rsidP="00AF4812">
            <w:pPr>
              <w:spacing w:before="20" w:after="20"/>
              <w:ind w:left="-108" w:right="38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173,786,880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03481358" w14:textId="639C9241" w:rsidR="2FA54CDE" w:rsidRPr="00321218" w:rsidRDefault="2FA54CDE" w:rsidP="00AF4812">
            <w:pPr>
              <w:spacing w:before="20" w:after="20"/>
              <w:ind w:left="-108" w:right="31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473,786,880</w:t>
            </w:r>
          </w:p>
        </w:tc>
      </w:tr>
      <w:tr w:rsidR="002B3124" w:rsidRPr="00321218" w14:paraId="1900B7F8" w14:textId="77777777" w:rsidTr="0099488A">
        <w:trPr>
          <w:trHeight w:val="225"/>
        </w:trPr>
        <w:tc>
          <w:tcPr>
            <w:tcW w:w="3572" w:type="dxa"/>
            <w:tcMar>
              <w:left w:w="108" w:type="dxa"/>
              <w:right w:w="108" w:type="dxa"/>
            </w:tcMar>
          </w:tcPr>
          <w:p w14:paraId="2BE4FFE8" w14:textId="2ABAA9CD" w:rsidR="4C4E0221" w:rsidRPr="00321218" w:rsidRDefault="4C4E0221" w:rsidP="00AF4812">
            <w:pPr>
              <w:spacing w:before="20" w:after="20"/>
              <w:ind w:right="-108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เพิ่มทุนระหว่างปี</w:t>
            </w:r>
          </w:p>
        </w:tc>
        <w:tc>
          <w:tcPr>
            <w:tcW w:w="1417" w:type="dxa"/>
            <w:tcBorders>
              <w:top w:val="nil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68AAF4C2" w14:textId="6AD97165" w:rsidR="4C4E0221" w:rsidRPr="00321218" w:rsidRDefault="003A0750" w:rsidP="00AF4812">
            <w:pPr>
              <w:spacing w:before="20" w:after="20"/>
              <w:ind w:left="-108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3B0421A0" w14:textId="32E024E1" w:rsidR="4C4E0221" w:rsidRPr="00321218" w:rsidRDefault="003A0750" w:rsidP="00AF4812">
            <w:pPr>
              <w:spacing w:before="20" w:after="20"/>
              <w:ind w:left="-108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312A26A8" w14:textId="5BF3A8DF" w:rsidR="4C4E0221" w:rsidRPr="00321218" w:rsidRDefault="003A0750" w:rsidP="00AF4812">
            <w:pPr>
              <w:spacing w:before="20" w:after="20"/>
              <w:ind w:left="-108" w:right="31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5A4B5439" w14:textId="2DA26AC0" w:rsidR="4C4E0221" w:rsidRPr="00321218" w:rsidRDefault="003A0750" w:rsidP="00AF4812">
            <w:pPr>
              <w:spacing w:before="20" w:after="20"/>
              <w:ind w:left="-108" w:right="31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3A0750" w:rsidRPr="00321218" w14:paraId="5F61E5F7" w14:textId="77777777" w:rsidTr="0099488A">
        <w:trPr>
          <w:trHeight w:val="300"/>
        </w:trPr>
        <w:tc>
          <w:tcPr>
            <w:tcW w:w="3572" w:type="dxa"/>
            <w:tcMar>
              <w:left w:w="108" w:type="dxa"/>
              <w:right w:w="108" w:type="dxa"/>
            </w:tcMar>
          </w:tcPr>
          <w:p w14:paraId="1BEAB385" w14:textId="6CDF0480" w:rsidR="003A0750" w:rsidRPr="00321218" w:rsidRDefault="003A0750" w:rsidP="00AF4812">
            <w:pPr>
              <w:spacing w:before="20" w:after="20"/>
              <w:ind w:right="-108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ณ วันที่ </w:t>
            </w:r>
            <w:r w:rsidR="00E33EA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ธันวาคม </w:t>
            </w:r>
            <w:r w:rsidR="00E33EA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417" w:type="dxa"/>
            <w:tcBorders>
              <w:top w:val="single" w:sz="8" w:space="0" w:color="000000" w:themeColor="text1"/>
              <w:bottom w:val="doub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2A33D24E" w14:textId="3EB5C258" w:rsidR="003A0750" w:rsidRPr="00321218" w:rsidRDefault="003A0750" w:rsidP="00AF4812">
            <w:pPr>
              <w:spacing w:before="20" w:after="20"/>
              <w:ind w:left="-108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600,000,000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nil"/>
              <w:bottom w:val="doub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27997F51" w14:textId="5DED7558" w:rsidR="003A0750" w:rsidRPr="00321218" w:rsidRDefault="003A0750" w:rsidP="00AF4812">
            <w:pPr>
              <w:spacing w:before="20" w:after="20"/>
              <w:ind w:left="-108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300,000,000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nil"/>
              <w:bottom w:val="doub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76310F07" w14:textId="79BBA6D4" w:rsidR="003A0750" w:rsidRPr="00321218" w:rsidRDefault="003A0750" w:rsidP="00AF4812">
            <w:pPr>
              <w:spacing w:before="20" w:after="20"/>
              <w:ind w:left="-108" w:right="38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173,786,880</w:t>
            </w:r>
          </w:p>
        </w:tc>
        <w:tc>
          <w:tcPr>
            <w:tcW w:w="1417" w:type="dxa"/>
            <w:tcBorders>
              <w:top w:val="single" w:sz="8" w:space="0" w:color="000000" w:themeColor="text1"/>
              <w:left w:val="nil"/>
              <w:bottom w:val="doub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75D23316" w14:textId="4FA48EB3" w:rsidR="003A0750" w:rsidRPr="00321218" w:rsidRDefault="003A0750" w:rsidP="00AF4812">
            <w:pPr>
              <w:spacing w:before="20" w:after="20"/>
              <w:ind w:left="-108" w:right="31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473,786,880</w:t>
            </w:r>
          </w:p>
        </w:tc>
      </w:tr>
    </w:tbl>
    <w:p w14:paraId="69C12BE3" w14:textId="1CB6DCDB" w:rsidR="001A656B" w:rsidRPr="00E33EA9" w:rsidRDefault="001A656B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hAnsi="Browallia New" w:cs="Browallia New" w:hint="cs"/>
          <w:color w:val="000000" w:themeColor="text1"/>
          <w:sz w:val="16"/>
          <w:szCs w:val="16"/>
          <w:lang w:val="en-GB"/>
        </w:rPr>
      </w:pPr>
    </w:p>
    <w:p w14:paraId="299179A8" w14:textId="2A053402" w:rsidR="006957FA" w:rsidRPr="00E33EA9" w:rsidRDefault="006957FA" w:rsidP="00AF4812">
      <w:pPr>
        <w:spacing w:before="20" w:after="20"/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lang w:val="en-GB"/>
        </w:rPr>
      </w:pPr>
      <w:r w:rsidRPr="00E33EA9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u w:val="single"/>
          <w:cs/>
          <w:lang w:val="en-GB"/>
        </w:rPr>
        <w:t>การออกและจัดสรรหุ้นสามัญเพิ่มทุนของบริษัท</w:t>
      </w:r>
    </w:p>
    <w:p w14:paraId="4CF4E1CB" w14:textId="77777777" w:rsidR="006957FA" w:rsidRPr="00321218" w:rsidRDefault="006957FA" w:rsidP="00AF4812">
      <w:pPr>
        <w:pStyle w:val="FootnoteText"/>
        <w:tabs>
          <w:tab w:val="left" w:pos="0"/>
        </w:tabs>
        <w:spacing w:before="20" w:after="20" w:line="240" w:lineRule="auto"/>
        <w:jc w:val="thaiDistribute"/>
        <w:rPr>
          <w:rFonts w:ascii="Browallia New" w:eastAsia="Arial Unicode MS" w:hAnsi="Browallia New" w:cs="Browallia New" w:hint="cs"/>
          <w:color w:val="000000" w:themeColor="text1"/>
          <w:sz w:val="16"/>
          <w:szCs w:val="16"/>
        </w:rPr>
      </w:pPr>
    </w:p>
    <w:p w14:paraId="698718B0" w14:textId="57F56096" w:rsidR="006957FA" w:rsidRPr="00321218" w:rsidRDefault="6B34D0CF" w:rsidP="00AF4812">
      <w:pPr>
        <w:spacing w:before="20" w:after="20"/>
        <w:jc w:val="thaiDistribute"/>
        <w:outlineLvl w:val="0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en-GB"/>
        </w:rPr>
      </w:pPr>
      <w:r w:rsidRPr="0032121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เมื่อวันที่ </w:t>
      </w:r>
      <w:r w:rsidRPr="0032121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/>
        </w:rPr>
        <w:t>15</w:t>
      </w:r>
      <w:r w:rsidRPr="0032121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มีนาคม </w:t>
      </w:r>
      <w:r w:rsidRPr="0032121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/>
        </w:rPr>
        <w:t>2567</w:t>
      </w:r>
      <w:r w:rsidRPr="0032121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ที่ประชุมคณะกรรมการบริหารครั้งที่ </w:t>
      </w:r>
      <w:r w:rsidRPr="0032121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/>
        </w:rPr>
        <w:t>3/2567</w:t>
      </w:r>
      <w:r w:rsidRPr="0032121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มีมติอนุมัติการเสนอขายหุ้นสามัญแก่ประชาชนทั่วไปเป็นครั้งแรก</w:t>
      </w:r>
      <w:r w:rsidRPr="0032121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/>
        </w:rPr>
        <w:t xml:space="preserve"> (IPO) </w:t>
      </w:r>
      <w:r w:rsidRPr="0032121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โดยมีจำนวนหุ้นที่เสนอขาย</w:t>
      </w:r>
      <w:r w:rsidRPr="0032121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/>
        </w:rPr>
        <w:t xml:space="preserve"> 180,000,000</w:t>
      </w:r>
      <w:r w:rsidRPr="0032121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หุ้น มูลค่าที่ตราไว้หุ้นละ</w:t>
      </w:r>
      <w:r w:rsidRPr="0032121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/>
        </w:rPr>
        <w:t xml:space="preserve"> 0.50</w:t>
      </w:r>
      <w:r w:rsidRPr="0032121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บาท ในราคาหุ้นละ </w:t>
      </w:r>
      <w:r w:rsidRPr="0032121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/>
        </w:rPr>
        <w:t>1.20</w:t>
      </w:r>
      <w:r w:rsidRPr="0032121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บาท รวมมูลค่าที่เสนอขายเป็นจำนวนทั้งสิ้น</w:t>
      </w:r>
      <w:r w:rsidRPr="0032121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/>
        </w:rPr>
        <w:t xml:space="preserve"> 216,000,000</w:t>
      </w:r>
      <w:r w:rsidRPr="0032121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บาท ทั้งนี้บริษัทได้รับชำระเงินค่าหุ้นทั้งหมดและจดทะเบียนกับกระทรวงพาณิชย์ในวันที่</w:t>
      </w:r>
      <w:r w:rsidRPr="0032121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="006957FA" w:rsidRPr="0032121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/>
        </w:rPr>
        <w:br/>
      </w:r>
      <w:r w:rsidRPr="00321218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lang w:val="en-GB"/>
        </w:rPr>
        <w:t xml:space="preserve">1 </w:t>
      </w:r>
      <w:r w:rsidRPr="00321218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 xml:space="preserve">เมษายน </w:t>
      </w:r>
      <w:r w:rsidRPr="00321218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lang w:val="en-GB"/>
        </w:rPr>
        <w:t>2567</w:t>
      </w:r>
      <w:r w:rsidRPr="00321218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 xml:space="preserve"> ซึ่งค่าใช้จ่ายที่เกี่ยวข้องโดยตรงกับการเสนอขายหุ้นแก่ประชาชนสุทธิจากภาษีจำนวน </w:t>
      </w:r>
      <w:r w:rsidRPr="00321218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lang w:val="en-GB"/>
        </w:rPr>
        <w:t xml:space="preserve">8,013,120 </w:t>
      </w:r>
      <w:r w:rsidRPr="00321218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>บาท แสดงเป็น</w:t>
      </w:r>
      <w:r w:rsidRPr="00321218">
        <w:rPr>
          <w:rFonts w:ascii="Browallia New" w:eastAsia="Arial Unicode MS" w:hAnsi="Browallia New" w:cs="Browallia New" w:hint="cs"/>
          <w:color w:val="000000" w:themeColor="text1"/>
          <w:spacing w:val="-7"/>
          <w:sz w:val="26"/>
          <w:szCs w:val="26"/>
          <w:cs/>
          <w:lang w:val="en-GB"/>
        </w:rPr>
        <w:t>ยอดหักจากส่วนเกินมูลค่าหุ้นที่ได้รับจากการขายหุ้นใหม่ในงบการเปลี่ยนแปลงส่วนของเจ้าของ ส่งผลให้ส่วนเกินมูลค่าหุ้นมียอดคงเหลือสุทธิ</w:t>
      </w:r>
      <w:r w:rsidRPr="0032121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เป็นจำนวน </w:t>
      </w:r>
      <w:r w:rsidRPr="0032121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/>
        </w:rPr>
        <w:t xml:space="preserve">117,986,880 </w:t>
      </w:r>
      <w:r w:rsidRPr="0032121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บาท โดยหุ้นสามัญของบริษัทได้เริ่มซื้อขายเป็นครั้งแรกในตลาดหลักทรัพย์เอ็ม เอ ไอ เมื่อวันที่ </w:t>
      </w:r>
      <w:r w:rsidRPr="0032121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/>
        </w:rPr>
        <w:t xml:space="preserve">4 </w:t>
      </w:r>
      <w:r w:rsidRPr="0032121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เมษายน </w:t>
      </w:r>
      <w:r w:rsidRPr="0032121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/>
        </w:rPr>
        <w:t>2567</w:t>
      </w:r>
    </w:p>
    <w:p w14:paraId="484D9094" w14:textId="054336F9" w:rsidR="4C4E0221" w:rsidRPr="00321218" w:rsidRDefault="4C4E0221" w:rsidP="00AF4812">
      <w:pPr>
        <w:spacing w:before="20" w:after="20"/>
        <w:jc w:val="thaiDistribute"/>
        <w:outlineLvl w:val="0"/>
        <w:rPr>
          <w:rFonts w:ascii="Browallia New" w:eastAsia="Arial Unicode MS" w:hAnsi="Browallia New" w:cs="Browallia New" w:hint="cs"/>
          <w:color w:val="000000" w:themeColor="text1"/>
          <w:sz w:val="16"/>
          <w:szCs w:val="16"/>
          <w:lang w:val="en-GB"/>
        </w:rPr>
      </w:pPr>
    </w:p>
    <w:p w14:paraId="4BB69033" w14:textId="2A63B031" w:rsidR="0E728FA2" w:rsidRPr="00321218" w:rsidRDefault="0E728FA2" w:rsidP="00AF4812">
      <w:pPr>
        <w:spacing w:before="20" w:after="20"/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u w:val="single"/>
          <w:lang w:val="en-GB"/>
        </w:rPr>
      </w:pPr>
      <w:r w:rsidRPr="0032121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u w:val="single"/>
          <w:lang w:val="en-GB"/>
        </w:rPr>
        <w:t>การจัดการความเสี่ยงในส่วนของทุน</w:t>
      </w:r>
    </w:p>
    <w:p w14:paraId="7F4093D0" w14:textId="52CC34B6" w:rsidR="0E728FA2" w:rsidRPr="00321218" w:rsidRDefault="0E728FA2" w:rsidP="00AF4812">
      <w:pPr>
        <w:spacing w:before="20" w:after="20"/>
        <w:jc w:val="thaiDistribute"/>
        <w:outlineLvl w:val="0"/>
        <w:rPr>
          <w:rFonts w:ascii="Browallia New" w:eastAsia="Arial Unicode MS" w:hAnsi="Browallia New" w:cs="Browallia New" w:hint="cs"/>
          <w:color w:val="000000" w:themeColor="text1"/>
          <w:sz w:val="16"/>
          <w:szCs w:val="16"/>
          <w:lang w:val="en-GB"/>
        </w:rPr>
      </w:pPr>
      <w:r w:rsidRPr="00321218">
        <w:rPr>
          <w:rFonts w:ascii="Browallia New" w:eastAsia="Arial Unicode MS" w:hAnsi="Browallia New" w:cs="Browallia New" w:hint="cs"/>
          <w:color w:val="000000" w:themeColor="text1"/>
          <w:sz w:val="16"/>
          <w:szCs w:val="16"/>
          <w:lang w:val="en-GB"/>
        </w:rPr>
        <w:t xml:space="preserve"> </w:t>
      </w:r>
    </w:p>
    <w:p w14:paraId="210760DE" w14:textId="2B3D32FF" w:rsidR="0E728FA2" w:rsidRPr="00321218" w:rsidRDefault="0E728FA2" w:rsidP="00AF4812">
      <w:pPr>
        <w:spacing w:before="20" w:after="20"/>
        <w:jc w:val="thaiDistribute"/>
        <w:outlineLvl w:val="0"/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/>
        </w:rPr>
      </w:pPr>
      <w:r w:rsidRPr="0032121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/>
        </w:rPr>
        <w:t>วัตถุประสงค์ของกลุ่มบริษัทในการบริหารทุนของกลุ่มบริษัทนั้นเพื่อดำรงไว้ซึ่งความสามารถในการดำเนินงานอย่างต่อเนื่องของกลุ่มบริษัท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</w:t>
      </w:r>
      <w:r w:rsidRPr="0032121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/>
        </w:rPr>
        <w:br/>
        <w:t>เพื่อลดต้นทุนทางการเงินของทุน</w:t>
      </w:r>
    </w:p>
    <w:p w14:paraId="0D5CF19B" w14:textId="5F200946" w:rsidR="0E728FA2" w:rsidRPr="00321218" w:rsidRDefault="0E728FA2" w:rsidP="00AF4812">
      <w:pPr>
        <w:spacing w:before="20" w:after="20"/>
        <w:jc w:val="thaiDistribute"/>
        <w:outlineLvl w:val="0"/>
        <w:rPr>
          <w:rFonts w:ascii="Browallia New" w:eastAsia="Arial Unicode MS" w:hAnsi="Browallia New" w:cs="Browallia New" w:hint="cs"/>
          <w:color w:val="000000" w:themeColor="text1"/>
          <w:sz w:val="16"/>
          <w:szCs w:val="16"/>
          <w:lang w:val="en-GB"/>
        </w:rPr>
      </w:pPr>
      <w:r w:rsidRPr="00321218">
        <w:rPr>
          <w:rFonts w:ascii="Browallia New" w:eastAsia="Arial Unicode MS" w:hAnsi="Browallia New" w:cs="Browallia New" w:hint="cs"/>
          <w:color w:val="000000" w:themeColor="text1"/>
          <w:sz w:val="16"/>
          <w:szCs w:val="16"/>
          <w:lang w:val="en-GB"/>
        </w:rPr>
        <w:t xml:space="preserve"> </w:t>
      </w:r>
    </w:p>
    <w:p w14:paraId="6ADB7CFA" w14:textId="37D58571" w:rsidR="00A3455B" w:rsidRPr="00321218" w:rsidRDefault="0E728FA2" w:rsidP="00AF4812">
      <w:pPr>
        <w:spacing w:before="20" w:after="20"/>
        <w:jc w:val="thaiDistribute"/>
        <w:outlineLvl w:val="0"/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/>
        </w:rPr>
      </w:pPr>
      <w:r w:rsidRPr="0032121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/>
        </w:rPr>
        <w:t>ในการดำรงไว้หรือปรับโครงสร้างของทุน กลุ่มบริษัทอาจปรับนโยบายการจ่ายเงินปันผลให้กับผู้ถือหุ้นการคืนทุนให้แก่ผู้ถือหุ้น การออกหุ้นใหม่ หรือการขายทรัพย์สินเพื่อลดภาระหนี้</w:t>
      </w:r>
      <w:bookmarkStart w:id="1" w:name="_Toc48681856"/>
    </w:p>
    <w:p w14:paraId="15D78DE2" w14:textId="77777777" w:rsidR="00BB3064" w:rsidRPr="00321218" w:rsidRDefault="00BB3064" w:rsidP="00AF4812">
      <w:pPr>
        <w:spacing w:before="20" w:after="20"/>
        <w:jc w:val="thaiDistribute"/>
        <w:outlineLvl w:val="0"/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/>
        </w:rPr>
      </w:pPr>
    </w:p>
    <w:p w14:paraId="6E71660A" w14:textId="296034EF" w:rsidR="00C45F07" w:rsidRPr="00321218" w:rsidRDefault="00C45F07" w:rsidP="00AF4812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  <w:t>สำรองตามกฎหมาย</w:t>
      </w:r>
    </w:p>
    <w:p w14:paraId="0F64703E" w14:textId="77777777" w:rsidR="00C45F07" w:rsidRPr="00321218" w:rsidRDefault="00C45F07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416C6FDA" w14:textId="3F625E04" w:rsidR="00651EC1" w:rsidRPr="00321218" w:rsidRDefault="5D13C409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ภายใต้พระราชบัญญัติบริษัทมหาชนจำกัด พ.ศ.</w:t>
      </w:r>
      <w:r w:rsidR="00E33EA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2535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บริษัทต้องจัดสรรทุนสำรองตามกฎหมายไม่น้อยกว่าร้อยละ </w:t>
      </w:r>
      <w:r w:rsidR="00E33EA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5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ของกำไรสุทธิประจำปีหลังหักขาดทุนสะสมยกมา (ถ้ามี) จนกว่าสำรองจะมีจำนวนไม่น้อยกว่าร้อยละ </w:t>
      </w:r>
      <w:r w:rsidR="00E33EA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10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ของทุนจดทะเบียน</w:t>
      </w:r>
      <w:r w:rsidR="00E33EA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ของบริษัท</w:t>
      </w:r>
      <w:r w:rsidR="00361981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สำรองตามกฎหมายไม่สามารถนำมาจ่ายเงินปันผลได้</w:t>
      </w:r>
    </w:p>
    <w:p w14:paraId="778B9889" w14:textId="77777777" w:rsidR="00651EC1" w:rsidRPr="00E33EA9" w:rsidRDefault="00651EC1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</w:p>
    <w:p w14:paraId="678D13C0" w14:textId="77777777" w:rsidR="00651EC1" w:rsidRPr="00321218" w:rsidRDefault="00651EC1" w:rsidP="00AF4812">
      <w:pPr>
        <w:spacing w:before="20" w:after="20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  <w:cs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  <w:cs/>
        </w:rPr>
        <w:br w:type="page"/>
      </w:r>
    </w:p>
    <w:p w14:paraId="41683284" w14:textId="0FB9D780" w:rsidR="00F42539" w:rsidRPr="00321218" w:rsidRDefault="00EE67D0" w:rsidP="00AF4812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  <w:cs/>
        </w:rPr>
        <w:lastRenderedPageBreak/>
        <w:t>ค่าใช้จ่าย</w:t>
      </w:r>
      <w:r w:rsidR="64B8DCC2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  <w:t>ภาษีเงินได้</w:t>
      </w:r>
    </w:p>
    <w:p w14:paraId="7EE07A37" w14:textId="77777777" w:rsidR="00F42539" w:rsidRPr="00E33EA9" w:rsidRDefault="00F42539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u w:val="single"/>
        </w:rPr>
      </w:pPr>
    </w:p>
    <w:p w14:paraId="4A3E4B86" w14:textId="19747205" w:rsidR="00CA69DB" w:rsidRPr="00321218" w:rsidRDefault="5C77F5D4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ค่าใช้จ่ายภาษีเงินได้ที่รับรู้ในกำไรหรือขาดทุนสำหรับปีสิ้นสุดวันที่ </w:t>
      </w:r>
      <w:r w:rsidR="002665D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31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ธันวาคม </w:t>
      </w:r>
      <w:r w:rsidR="002665D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2568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และ </w:t>
      </w:r>
      <w:r w:rsidR="002665D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2567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มีดังนี้</w:t>
      </w:r>
    </w:p>
    <w:p w14:paraId="10028D65" w14:textId="216A67F7" w:rsidR="00F42539" w:rsidRPr="00E33EA9" w:rsidRDefault="00F42539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u w:val="single"/>
        </w:rPr>
      </w:pPr>
    </w:p>
    <w:tbl>
      <w:tblPr>
        <w:tblW w:w="0" w:type="auto"/>
        <w:tblInd w:w="426" w:type="dxa"/>
        <w:tblLayout w:type="fixed"/>
        <w:tblLook w:val="06A0" w:firstRow="1" w:lastRow="0" w:firstColumn="1" w:lastColumn="0" w:noHBand="1" w:noVBand="1"/>
      </w:tblPr>
      <w:tblGrid>
        <w:gridCol w:w="3402"/>
        <w:gridCol w:w="1417"/>
        <w:gridCol w:w="1413"/>
        <w:gridCol w:w="241"/>
        <w:gridCol w:w="1417"/>
        <w:gridCol w:w="1419"/>
      </w:tblGrid>
      <w:tr w:rsidR="002B3124" w:rsidRPr="00321218" w14:paraId="63B800F3" w14:textId="77777777" w:rsidTr="001A0EEA">
        <w:trPr>
          <w:trHeight w:val="15"/>
        </w:trPr>
        <w:tc>
          <w:tcPr>
            <w:tcW w:w="3402" w:type="dxa"/>
            <w:tcMar>
              <w:left w:w="108" w:type="dxa"/>
              <w:right w:w="108" w:type="dxa"/>
            </w:tcMar>
          </w:tcPr>
          <w:p w14:paraId="29F891C8" w14:textId="54AA9273" w:rsidR="4C4E0221" w:rsidRPr="00321218" w:rsidRDefault="4C4E0221" w:rsidP="00AF4812">
            <w:pPr>
              <w:spacing w:before="20" w:after="20"/>
              <w:ind w:right="-108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5907" w:type="dxa"/>
            <w:gridSpan w:val="5"/>
            <w:tcMar>
              <w:left w:w="108" w:type="dxa"/>
              <w:right w:w="108" w:type="dxa"/>
            </w:tcMar>
          </w:tcPr>
          <w:p w14:paraId="45EBA640" w14:textId="3F0D4E5A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หน่วย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บาท)</w:t>
            </w:r>
          </w:p>
        </w:tc>
      </w:tr>
      <w:tr w:rsidR="002B3124" w:rsidRPr="00321218" w14:paraId="43979401" w14:textId="77777777" w:rsidTr="001A0EEA">
        <w:trPr>
          <w:trHeight w:val="225"/>
        </w:trPr>
        <w:tc>
          <w:tcPr>
            <w:tcW w:w="3402" w:type="dxa"/>
            <w:tcMar>
              <w:left w:w="108" w:type="dxa"/>
              <w:right w:w="108" w:type="dxa"/>
            </w:tcMar>
          </w:tcPr>
          <w:p w14:paraId="4BE1BAB6" w14:textId="7BD8F983" w:rsidR="4C4E0221" w:rsidRPr="00321218" w:rsidRDefault="4C4E0221" w:rsidP="00AF4812">
            <w:pPr>
              <w:spacing w:before="20" w:after="20"/>
              <w:ind w:right="-108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830" w:type="dxa"/>
            <w:gridSpan w:val="2"/>
            <w:tcMar>
              <w:left w:w="108" w:type="dxa"/>
              <w:right w:w="108" w:type="dxa"/>
            </w:tcMar>
          </w:tcPr>
          <w:p w14:paraId="5662D006" w14:textId="0E1AAB10" w:rsidR="4C4E0221" w:rsidRPr="00E33EA9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E33EA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งบการเงินรวม</w:t>
            </w:r>
          </w:p>
        </w:tc>
        <w:tc>
          <w:tcPr>
            <w:tcW w:w="241" w:type="dxa"/>
            <w:tcMar>
              <w:left w:w="108" w:type="dxa"/>
              <w:right w:w="108" w:type="dxa"/>
            </w:tcMar>
          </w:tcPr>
          <w:p w14:paraId="6903D007" w14:textId="6818C084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836" w:type="dxa"/>
            <w:gridSpan w:val="2"/>
            <w:tcMar>
              <w:left w:w="108" w:type="dxa"/>
              <w:right w:w="108" w:type="dxa"/>
            </w:tcMar>
          </w:tcPr>
          <w:p w14:paraId="33B56916" w14:textId="5AECFA54" w:rsidR="4C4E0221" w:rsidRPr="00E33EA9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E33EA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งบการเงินเฉพาะกิจการ</w:t>
            </w:r>
          </w:p>
        </w:tc>
      </w:tr>
      <w:tr w:rsidR="002B3124" w:rsidRPr="00321218" w14:paraId="6702D593" w14:textId="77777777" w:rsidTr="001A0EEA">
        <w:trPr>
          <w:trHeight w:val="225"/>
        </w:trPr>
        <w:tc>
          <w:tcPr>
            <w:tcW w:w="3402" w:type="dxa"/>
            <w:tcMar>
              <w:left w:w="108" w:type="dxa"/>
              <w:right w:w="108" w:type="dxa"/>
            </w:tcMar>
          </w:tcPr>
          <w:p w14:paraId="12CA9171" w14:textId="3FEFAEC5" w:rsidR="4C4E0221" w:rsidRPr="00321218" w:rsidRDefault="4C4E0221" w:rsidP="00AF4812">
            <w:pPr>
              <w:spacing w:before="20" w:after="20"/>
              <w:ind w:right="-108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04EADB00" w14:textId="1F505D1A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2568</w:t>
            </w:r>
          </w:p>
        </w:tc>
        <w:tc>
          <w:tcPr>
            <w:tcW w:w="1413" w:type="dxa"/>
            <w:tcMar>
              <w:left w:w="108" w:type="dxa"/>
              <w:right w:w="108" w:type="dxa"/>
            </w:tcMar>
          </w:tcPr>
          <w:p w14:paraId="3C317BBC" w14:textId="6B1EE9A0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2567</w:t>
            </w:r>
          </w:p>
        </w:tc>
        <w:tc>
          <w:tcPr>
            <w:tcW w:w="241" w:type="dxa"/>
            <w:tcMar>
              <w:left w:w="108" w:type="dxa"/>
              <w:right w:w="108" w:type="dxa"/>
            </w:tcMar>
          </w:tcPr>
          <w:p w14:paraId="6275924F" w14:textId="4251A670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671A1B42" w14:textId="6EA8D2F9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2568</w:t>
            </w:r>
          </w:p>
        </w:tc>
        <w:tc>
          <w:tcPr>
            <w:tcW w:w="1419" w:type="dxa"/>
            <w:tcMar>
              <w:left w:w="108" w:type="dxa"/>
              <w:right w:w="108" w:type="dxa"/>
            </w:tcMar>
          </w:tcPr>
          <w:p w14:paraId="496625AF" w14:textId="72628A81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2567</w:t>
            </w:r>
          </w:p>
        </w:tc>
      </w:tr>
      <w:tr w:rsidR="002B3124" w:rsidRPr="00321218" w14:paraId="23B6E911" w14:textId="77777777" w:rsidTr="001A0EEA">
        <w:trPr>
          <w:trHeight w:val="300"/>
        </w:trPr>
        <w:tc>
          <w:tcPr>
            <w:tcW w:w="3402" w:type="dxa"/>
            <w:tcMar>
              <w:left w:w="108" w:type="dxa"/>
              <w:right w:w="108" w:type="dxa"/>
            </w:tcMar>
          </w:tcPr>
          <w:p w14:paraId="55E8EC85" w14:textId="5C8A763B" w:rsidR="4C4E0221" w:rsidRPr="00321218" w:rsidRDefault="4C4E0221" w:rsidP="00AF4812">
            <w:pPr>
              <w:spacing w:before="20" w:after="20"/>
              <w:ind w:right="-108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2"/>
                <w:szCs w:val="12"/>
              </w:rPr>
              <w:t xml:space="preserve"> 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400BEF55" w14:textId="19E1291D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2"/>
                <w:szCs w:val="12"/>
                <w:u w:val="single"/>
              </w:rPr>
              <w:t xml:space="preserve"> </w:t>
            </w:r>
          </w:p>
        </w:tc>
        <w:tc>
          <w:tcPr>
            <w:tcW w:w="1413" w:type="dxa"/>
            <w:tcMar>
              <w:left w:w="108" w:type="dxa"/>
              <w:right w:w="108" w:type="dxa"/>
            </w:tcMar>
          </w:tcPr>
          <w:p w14:paraId="6024065A" w14:textId="6D3CF2BE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2"/>
                <w:szCs w:val="12"/>
                <w:u w:val="single"/>
              </w:rPr>
              <w:t xml:space="preserve"> </w:t>
            </w:r>
          </w:p>
        </w:tc>
        <w:tc>
          <w:tcPr>
            <w:tcW w:w="241" w:type="dxa"/>
            <w:tcMar>
              <w:left w:w="108" w:type="dxa"/>
              <w:right w:w="108" w:type="dxa"/>
            </w:tcMar>
          </w:tcPr>
          <w:p w14:paraId="1C49798B" w14:textId="7BC295A0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2"/>
                <w:szCs w:val="12"/>
                <w:u w:val="single"/>
              </w:rPr>
              <w:t xml:space="preserve"> 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16AF2913" w14:textId="094CCAB1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2"/>
                <w:szCs w:val="12"/>
                <w:u w:val="single"/>
              </w:rPr>
              <w:t xml:space="preserve"> </w:t>
            </w:r>
          </w:p>
        </w:tc>
        <w:tc>
          <w:tcPr>
            <w:tcW w:w="1419" w:type="dxa"/>
            <w:tcMar>
              <w:left w:w="108" w:type="dxa"/>
              <w:right w:w="108" w:type="dxa"/>
            </w:tcMar>
          </w:tcPr>
          <w:p w14:paraId="62D20E42" w14:textId="555834FC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2"/>
                <w:szCs w:val="12"/>
                <w:u w:val="single"/>
              </w:rPr>
              <w:t xml:space="preserve"> </w:t>
            </w:r>
          </w:p>
        </w:tc>
      </w:tr>
      <w:tr w:rsidR="002B3124" w:rsidRPr="00321218" w14:paraId="4636D246" w14:textId="77777777" w:rsidTr="00E33EA9">
        <w:trPr>
          <w:trHeight w:val="15"/>
        </w:trPr>
        <w:tc>
          <w:tcPr>
            <w:tcW w:w="3402" w:type="dxa"/>
            <w:tcMar>
              <w:left w:w="108" w:type="dxa"/>
              <w:right w:w="108" w:type="dxa"/>
            </w:tcMar>
          </w:tcPr>
          <w:p w14:paraId="71FFFB8A" w14:textId="3A5A0B0E" w:rsidR="4C4E0221" w:rsidRPr="00321218" w:rsidRDefault="4C4E0221" w:rsidP="00AF4812">
            <w:pPr>
              <w:spacing w:before="20" w:after="20"/>
              <w:ind w:left="28" w:right="31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ค่าใช้จ่ายภาษีเงินได้ของงวดปัจจุบัน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69959F29" w14:textId="0663F26E" w:rsidR="4C4E0221" w:rsidRPr="00321218" w:rsidRDefault="00613588" w:rsidP="00AF4812">
            <w:pPr>
              <w:spacing w:before="20" w:after="20"/>
              <w:ind w:left="-108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="003F315D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  <w:r w:rsidR="00A3455B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3,702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3" w:type="dxa"/>
            <w:tcMar>
              <w:left w:w="108" w:type="dxa"/>
              <w:right w:w="108" w:type="dxa"/>
            </w:tcMar>
          </w:tcPr>
          <w:p w14:paraId="4139DE3E" w14:textId="1DFC5BFC" w:rsidR="4C4E0221" w:rsidRPr="00321218" w:rsidRDefault="00613588" w:rsidP="00AF4812">
            <w:pPr>
              <w:spacing w:before="20" w:after="20"/>
              <w:ind w:left="-108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(8,266,974)</w:t>
            </w:r>
          </w:p>
        </w:tc>
        <w:tc>
          <w:tcPr>
            <w:tcW w:w="241" w:type="dxa"/>
            <w:tcMar>
              <w:left w:w="108" w:type="dxa"/>
              <w:right w:w="108" w:type="dxa"/>
            </w:tcMar>
          </w:tcPr>
          <w:p w14:paraId="36E7EC03" w14:textId="76C223D4" w:rsidR="4C4E0221" w:rsidRPr="00321218" w:rsidRDefault="4C4E0221" w:rsidP="00AF4812">
            <w:pPr>
              <w:spacing w:before="20" w:after="20"/>
              <w:ind w:firstLine="19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2343BFBB" w14:textId="29140BFC" w:rsidR="4C4E0221" w:rsidRPr="00321218" w:rsidRDefault="00A3455B" w:rsidP="00AF4812">
            <w:pPr>
              <w:spacing w:before="20" w:after="20"/>
              <w:ind w:left="-108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9" w:type="dxa"/>
            <w:tcMar>
              <w:left w:w="108" w:type="dxa"/>
              <w:right w:w="108" w:type="dxa"/>
            </w:tcMar>
          </w:tcPr>
          <w:p w14:paraId="4531A614" w14:textId="3643E91B" w:rsidR="4C4E0221" w:rsidRPr="00321218" w:rsidRDefault="00613588" w:rsidP="00AF4812">
            <w:pPr>
              <w:spacing w:before="20" w:after="20"/>
              <w:ind w:left="-108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(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8,108,170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)</w:t>
            </w:r>
          </w:p>
        </w:tc>
      </w:tr>
      <w:tr w:rsidR="002B3124" w:rsidRPr="00321218" w14:paraId="25D811DA" w14:textId="77777777" w:rsidTr="00E33EA9">
        <w:trPr>
          <w:trHeight w:val="675"/>
        </w:trPr>
        <w:tc>
          <w:tcPr>
            <w:tcW w:w="3402" w:type="dxa"/>
            <w:tcMar>
              <w:left w:w="108" w:type="dxa"/>
              <w:right w:w="108" w:type="dxa"/>
            </w:tcMar>
          </w:tcPr>
          <w:p w14:paraId="16BC11CD" w14:textId="07C80A5B" w:rsidR="00613588" w:rsidRPr="00321218" w:rsidRDefault="00613588" w:rsidP="00AF4812">
            <w:pPr>
              <w:spacing w:before="20" w:after="20"/>
              <w:ind w:left="451" w:right="-108" w:hanging="425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ค่าใช้จ่ายภาษีเงินได้รอการตัดบัญชีขอ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ง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ผลแตกต่างชั่วคราว</w:t>
            </w:r>
          </w:p>
          <w:p w14:paraId="7722D9E8" w14:textId="5F03D577" w:rsidR="00613588" w:rsidRPr="00321218" w:rsidRDefault="00613588" w:rsidP="00AF4812">
            <w:pPr>
              <w:spacing w:before="20" w:after="20"/>
              <w:ind w:left="451" w:hanging="425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ที่รับรู้เมื่อเริ่มแ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ร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กและที่กลับรายการ</w:t>
            </w:r>
          </w:p>
        </w:tc>
        <w:tc>
          <w:tcPr>
            <w:tcW w:w="1417" w:type="dxa"/>
            <w:tcBorders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79C9572" w14:textId="7E80E693" w:rsidR="00613588" w:rsidRPr="00321218" w:rsidRDefault="00613588" w:rsidP="00AF4812">
            <w:pPr>
              <w:spacing w:before="20" w:after="20"/>
              <w:ind w:left="-108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(2,588,998)</w:t>
            </w:r>
          </w:p>
        </w:tc>
        <w:tc>
          <w:tcPr>
            <w:tcW w:w="1413" w:type="dxa"/>
            <w:tcBorders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D32C9BC" w14:textId="48794BB5" w:rsidR="00613588" w:rsidRPr="00321218" w:rsidRDefault="00613588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10,066,636</w:t>
            </w:r>
          </w:p>
        </w:tc>
        <w:tc>
          <w:tcPr>
            <w:tcW w:w="241" w:type="dxa"/>
            <w:tcMar>
              <w:left w:w="108" w:type="dxa"/>
              <w:right w:w="108" w:type="dxa"/>
            </w:tcMar>
            <w:vAlign w:val="bottom"/>
          </w:tcPr>
          <w:p w14:paraId="0DB4C4FC" w14:textId="71A6834E" w:rsidR="00613588" w:rsidRPr="00321218" w:rsidRDefault="00613588" w:rsidP="00AF4812">
            <w:pPr>
              <w:spacing w:before="20" w:after="20"/>
              <w:ind w:left="-132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5FEE8CB" w14:textId="7A033625" w:rsidR="00613588" w:rsidRPr="00321218" w:rsidRDefault="00613588" w:rsidP="00AF4812">
            <w:pPr>
              <w:spacing w:before="20" w:after="20"/>
              <w:ind w:left="-108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(2,603,294)</w:t>
            </w:r>
          </w:p>
        </w:tc>
        <w:tc>
          <w:tcPr>
            <w:tcW w:w="1419" w:type="dxa"/>
            <w:tcBorders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768DBFB" w14:textId="17B54BB3" w:rsidR="00613588" w:rsidRPr="00321218" w:rsidRDefault="00613588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10,066,636</w:t>
            </w:r>
          </w:p>
        </w:tc>
      </w:tr>
      <w:tr w:rsidR="002B3124" w:rsidRPr="00321218" w14:paraId="3D40024F" w14:textId="77777777" w:rsidTr="00E33EA9">
        <w:trPr>
          <w:trHeight w:val="15"/>
        </w:trPr>
        <w:tc>
          <w:tcPr>
            <w:tcW w:w="3402" w:type="dxa"/>
            <w:tcMar>
              <w:left w:w="108" w:type="dxa"/>
              <w:right w:w="108" w:type="dxa"/>
            </w:tcMar>
          </w:tcPr>
          <w:p w14:paraId="062901C0" w14:textId="4C006AA2" w:rsidR="00613588" w:rsidRPr="00321218" w:rsidRDefault="00613588" w:rsidP="00AF4812">
            <w:pPr>
              <w:spacing w:before="20" w:after="20"/>
              <w:ind w:left="28" w:right="31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รวมค่าใช้จ่ายภาษีเงินได้ที่รับรู้ในกำไร หรือขาดทุน</w:t>
            </w:r>
          </w:p>
        </w:tc>
        <w:tc>
          <w:tcPr>
            <w:tcW w:w="1417" w:type="dxa"/>
            <w:tcBorders>
              <w:top w:val="single" w:sz="4" w:space="0" w:color="000000" w:themeColor="text1"/>
              <w:bottom w:val="double" w:sz="4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A072688" w14:textId="0DD5AA05" w:rsidR="00613588" w:rsidRPr="00321218" w:rsidRDefault="00A3455B" w:rsidP="00AF4812">
            <w:pPr>
              <w:spacing w:before="20" w:after="20"/>
              <w:ind w:left="-108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(2,602,700)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6D73FE1" w14:textId="69AC526A" w:rsidR="00613588" w:rsidRPr="00321218" w:rsidRDefault="00613588" w:rsidP="00AF4812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1,799,662</w:t>
            </w:r>
          </w:p>
        </w:tc>
        <w:tc>
          <w:tcPr>
            <w:tcW w:w="241" w:type="dxa"/>
            <w:tcMar>
              <w:left w:w="108" w:type="dxa"/>
              <w:right w:w="108" w:type="dxa"/>
            </w:tcMar>
            <w:vAlign w:val="bottom"/>
          </w:tcPr>
          <w:p w14:paraId="2148B0EC" w14:textId="6AB78E78" w:rsidR="00613588" w:rsidRPr="00321218" w:rsidRDefault="00613588" w:rsidP="00AF4812">
            <w:pPr>
              <w:spacing w:before="20" w:after="20"/>
              <w:ind w:left="-132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bottom w:val="double" w:sz="4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2BBA483" w14:textId="44BBB21F" w:rsidR="00613588" w:rsidRPr="00321218" w:rsidRDefault="00A3455B" w:rsidP="00AF4812">
            <w:pPr>
              <w:spacing w:before="20" w:after="20"/>
              <w:ind w:left="-108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(2,603,294)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B3791A4" w14:textId="3CFB7567" w:rsidR="00613588" w:rsidRPr="00321218" w:rsidRDefault="00613588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1,958,466</w:t>
            </w:r>
          </w:p>
        </w:tc>
      </w:tr>
      <w:tr w:rsidR="002B3124" w:rsidRPr="00321218" w14:paraId="3164D57C" w14:textId="77777777" w:rsidTr="001A0EEA">
        <w:trPr>
          <w:trHeight w:val="60"/>
        </w:trPr>
        <w:tc>
          <w:tcPr>
            <w:tcW w:w="3402" w:type="dxa"/>
            <w:tcMar>
              <w:left w:w="108" w:type="dxa"/>
              <w:right w:w="108" w:type="dxa"/>
            </w:tcMar>
          </w:tcPr>
          <w:p w14:paraId="614C8E7F" w14:textId="027A8DDD" w:rsidR="00613588" w:rsidRPr="00321218" w:rsidRDefault="00613588" w:rsidP="00AF4812">
            <w:pPr>
              <w:spacing w:before="20" w:after="20"/>
              <w:ind w:left="-132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double" w:sz="4" w:space="0" w:color="000000" w:themeColor="text1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78FBA29" w14:textId="21D59E66" w:rsidR="00613588" w:rsidRPr="00321218" w:rsidRDefault="00613588" w:rsidP="00AF4812">
            <w:pPr>
              <w:spacing w:before="20" w:after="20"/>
              <w:ind w:left="-132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413" w:type="dxa"/>
            <w:tcBorders>
              <w:top w:val="double" w:sz="4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53C4B47" w14:textId="7882B0CC" w:rsidR="00613588" w:rsidRPr="00321218" w:rsidRDefault="00613588" w:rsidP="00AF4812">
            <w:pPr>
              <w:spacing w:before="20" w:after="20"/>
              <w:ind w:left="-97" w:right="142"/>
              <w:jc w:val="right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241" w:type="dxa"/>
            <w:tcMar>
              <w:left w:w="108" w:type="dxa"/>
              <w:right w:w="108" w:type="dxa"/>
            </w:tcMar>
          </w:tcPr>
          <w:p w14:paraId="027BD511" w14:textId="0344268A" w:rsidR="00613588" w:rsidRPr="00321218" w:rsidRDefault="00613588" w:rsidP="00AF4812">
            <w:pPr>
              <w:spacing w:before="20" w:after="20"/>
              <w:ind w:left="-132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double" w:sz="4" w:space="0" w:color="000000" w:themeColor="text1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CA64F81" w14:textId="6C724632" w:rsidR="00613588" w:rsidRPr="00321218" w:rsidRDefault="00613588" w:rsidP="00AF4812">
            <w:pPr>
              <w:spacing w:before="20" w:after="20"/>
              <w:ind w:left="-97" w:right="142"/>
              <w:jc w:val="right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419" w:type="dxa"/>
            <w:tcBorders>
              <w:top w:val="double" w:sz="4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75FF3D9" w14:textId="7F9CEA31" w:rsidR="00613588" w:rsidRPr="00321218" w:rsidRDefault="00613588" w:rsidP="00AF4812">
            <w:pPr>
              <w:spacing w:before="20" w:after="20"/>
              <w:ind w:left="-132"/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</w:pPr>
          </w:p>
        </w:tc>
      </w:tr>
    </w:tbl>
    <w:p w14:paraId="7A15E6FA" w14:textId="295B23AF" w:rsidR="00F42539" w:rsidRPr="00321218" w:rsidRDefault="06E115F3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hAnsi="Browallia New" w:cs="Browallia New" w:hint="cs"/>
          <w:color w:val="000000" w:themeColor="text1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ความสัมพันธ์ระหว่างค่าใช้จ่ายภาษีเงินได้กับขาดทุนทางบัญชี สำหรับปีสิ้นสุดวันที่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3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1 ธันวาคม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2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568 และ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>2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567 มีดังนี้</w:t>
      </w:r>
    </w:p>
    <w:tbl>
      <w:tblPr>
        <w:tblW w:w="9310" w:type="dxa"/>
        <w:tblInd w:w="426" w:type="dxa"/>
        <w:tblLayout w:type="fixed"/>
        <w:tblLook w:val="06A0" w:firstRow="1" w:lastRow="0" w:firstColumn="1" w:lastColumn="0" w:noHBand="1" w:noVBand="1"/>
      </w:tblPr>
      <w:tblGrid>
        <w:gridCol w:w="3401"/>
        <w:gridCol w:w="1417"/>
        <w:gridCol w:w="1419"/>
        <w:gridCol w:w="236"/>
        <w:gridCol w:w="1417"/>
        <w:gridCol w:w="1420"/>
      </w:tblGrid>
      <w:tr w:rsidR="002B3124" w:rsidRPr="00321218" w14:paraId="26CC48E7" w14:textId="77777777" w:rsidTr="001A0EEA">
        <w:trPr>
          <w:trHeight w:val="300"/>
        </w:trPr>
        <w:tc>
          <w:tcPr>
            <w:tcW w:w="3401" w:type="dxa"/>
            <w:tcMar>
              <w:left w:w="108" w:type="dxa"/>
              <w:right w:w="108" w:type="dxa"/>
            </w:tcMar>
          </w:tcPr>
          <w:p w14:paraId="7B0B3555" w14:textId="794FCDBB" w:rsidR="4C4E0221" w:rsidRPr="00321218" w:rsidRDefault="4C4E0221" w:rsidP="00AF4812">
            <w:pPr>
              <w:spacing w:before="20" w:after="20"/>
              <w:ind w:right="-108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5909" w:type="dxa"/>
            <w:gridSpan w:val="5"/>
            <w:tcMar>
              <w:left w:w="108" w:type="dxa"/>
              <w:right w:w="108" w:type="dxa"/>
            </w:tcMar>
          </w:tcPr>
          <w:p w14:paraId="649C7630" w14:textId="3E462391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หน่วย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บาท)</w:t>
            </w:r>
          </w:p>
        </w:tc>
      </w:tr>
      <w:tr w:rsidR="002B3124" w:rsidRPr="00321218" w14:paraId="3FAAADE0" w14:textId="77777777" w:rsidTr="001A0EEA">
        <w:trPr>
          <w:trHeight w:val="300"/>
        </w:trPr>
        <w:tc>
          <w:tcPr>
            <w:tcW w:w="3401" w:type="dxa"/>
            <w:tcMar>
              <w:left w:w="108" w:type="dxa"/>
              <w:right w:w="108" w:type="dxa"/>
            </w:tcMar>
          </w:tcPr>
          <w:p w14:paraId="32AAA2C7" w14:textId="5EF60377" w:rsidR="4C4E0221" w:rsidRPr="00321218" w:rsidRDefault="4C4E0221" w:rsidP="00AF4812">
            <w:pPr>
              <w:spacing w:before="20" w:after="20"/>
              <w:ind w:right="-108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836" w:type="dxa"/>
            <w:gridSpan w:val="2"/>
            <w:tcMar>
              <w:left w:w="108" w:type="dxa"/>
              <w:right w:w="108" w:type="dxa"/>
            </w:tcMar>
          </w:tcPr>
          <w:p w14:paraId="412E647F" w14:textId="2A8F6E97" w:rsidR="4C4E0221" w:rsidRPr="00E33EA9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E33EA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งบการเงินรวม</w:t>
            </w:r>
          </w:p>
        </w:tc>
        <w:tc>
          <w:tcPr>
            <w:tcW w:w="236" w:type="dxa"/>
            <w:tcMar>
              <w:left w:w="108" w:type="dxa"/>
              <w:right w:w="108" w:type="dxa"/>
            </w:tcMar>
          </w:tcPr>
          <w:p w14:paraId="5E6B7B5F" w14:textId="6093A77A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837" w:type="dxa"/>
            <w:gridSpan w:val="2"/>
            <w:tcMar>
              <w:left w:w="108" w:type="dxa"/>
              <w:right w:w="108" w:type="dxa"/>
            </w:tcMar>
          </w:tcPr>
          <w:p w14:paraId="1D6E952B" w14:textId="3A2A411C" w:rsidR="4C4E0221" w:rsidRPr="00E33EA9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E33EA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งบการเงินเฉพาะกิจการ</w:t>
            </w:r>
          </w:p>
        </w:tc>
      </w:tr>
      <w:tr w:rsidR="002B3124" w:rsidRPr="00321218" w14:paraId="234A3B39" w14:textId="77777777" w:rsidTr="001A0EEA">
        <w:trPr>
          <w:trHeight w:val="300"/>
        </w:trPr>
        <w:tc>
          <w:tcPr>
            <w:tcW w:w="3401" w:type="dxa"/>
            <w:tcMar>
              <w:left w:w="108" w:type="dxa"/>
              <w:right w:w="108" w:type="dxa"/>
            </w:tcMar>
          </w:tcPr>
          <w:p w14:paraId="195DCE2B" w14:textId="51C7F638" w:rsidR="4C4E0221" w:rsidRPr="00321218" w:rsidRDefault="4C4E0221" w:rsidP="00AF4812">
            <w:pPr>
              <w:spacing w:before="20" w:after="20"/>
              <w:ind w:right="-108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3E5F3144" w14:textId="42FBBBE7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2568</w:t>
            </w:r>
          </w:p>
        </w:tc>
        <w:tc>
          <w:tcPr>
            <w:tcW w:w="1419" w:type="dxa"/>
            <w:tcMar>
              <w:left w:w="108" w:type="dxa"/>
              <w:right w:w="108" w:type="dxa"/>
            </w:tcMar>
          </w:tcPr>
          <w:p w14:paraId="48909BC7" w14:textId="1478FA8F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2567</w:t>
            </w:r>
          </w:p>
        </w:tc>
        <w:tc>
          <w:tcPr>
            <w:tcW w:w="236" w:type="dxa"/>
            <w:tcMar>
              <w:left w:w="108" w:type="dxa"/>
              <w:right w:w="108" w:type="dxa"/>
            </w:tcMar>
          </w:tcPr>
          <w:p w14:paraId="6D765D41" w14:textId="150BD4AF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3336890B" w14:textId="5935E91F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2568</w:t>
            </w:r>
          </w:p>
        </w:tc>
        <w:tc>
          <w:tcPr>
            <w:tcW w:w="1420" w:type="dxa"/>
            <w:tcMar>
              <w:left w:w="108" w:type="dxa"/>
              <w:right w:w="108" w:type="dxa"/>
            </w:tcMar>
          </w:tcPr>
          <w:p w14:paraId="40526A56" w14:textId="30A28AFB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2567</w:t>
            </w:r>
          </w:p>
        </w:tc>
      </w:tr>
      <w:tr w:rsidR="002B3124" w:rsidRPr="00321218" w14:paraId="328DC44D" w14:textId="77777777" w:rsidTr="001A0EEA">
        <w:trPr>
          <w:trHeight w:val="300"/>
        </w:trPr>
        <w:tc>
          <w:tcPr>
            <w:tcW w:w="3401" w:type="dxa"/>
            <w:tcMar>
              <w:left w:w="108" w:type="dxa"/>
              <w:right w:w="108" w:type="dxa"/>
            </w:tcMar>
          </w:tcPr>
          <w:p w14:paraId="66E48758" w14:textId="7C84087F" w:rsidR="4C4E0221" w:rsidRPr="00321218" w:rsidRDefault="4C4E0221" w:rsidP="00AF4812">
            <w:pPr>
              <w:spacing w:before="20" w:after="20"/>
              <w:ind w:right="-108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656AF1DF" w14:textId="42A5DB41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419" w:type="dxa"/>
            <w:tcMar>
              <w:left w:w="108" w:type="dxa"/>
              <w:right w:w="108" w:type="dxa"/>
            </w:tcMar>
          </w:tcPr>
          <w:p w14:paraId="0965DEE1" w14:textId="106FF35D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236" w:type="dxa"/>
            <w:tcMar>
              <w:left w:w="108" w:type="dxa"/>
              <w:right w:w="108" w:type="dxa"/>
            </w:tcMar>
          </w:tcPr>
          <w:p w14:paraId="10FA0C04" w14:textId="1B48005F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0FB74BFC" w14:textId="1038C384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420" w:type="dxa"/>
            <w:tcMar>
              <w:left w:w="108" w:type="dxa"/>
              <w:right w:w="108" w:type="dxa"/>
            </w:tcMar>
          </w:tcPr>
          <w:p w14:paraId="0BFF9EC0" w14:textId="50DD5C99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</w:tr>
      <w:tr w:rsidR="002B3124" w:rsidRPr="00321218" w14:paraId="7A7156EA" w14:textId="77777777" w:rsidTr="001A0EEA">
        <w:trPr>
          <w:trHeight w:val="300"/>
        </w:trPr>
        <w:tc>
          <w:tcPr>
            <w:tcW w:w="3401" w:type="dxa"/>
            <w:tcMar>
              <w:left w:w="108" w:type="dxa"/>
              <w:right w:w="108" w:type="dxa"/>
            </w:tcMar>
          </w:tcPr>
          <w:p w14:paraId="684D44DC" w14:textId="45E6640C" w:rsidR="4C4E0221" w:rsidRPr="00321218" w:rsidRDefault="4C4E0221" w:rsidP="00AF4812">
            <w:pPr>
              <w:spacing w:before="20" w:after="20"/>
              <w:ind w:left="28" w:right="31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กำไร</w:t>
            </w:r>
            <w:r w:rsidR="00C35E0D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(ขาดทุน)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ทางบัญชี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6EA1916B" w14:textId="6277CCE0" w:rsidR="4C4E0221" w:rsidRPr="00321218" w:rsidRDefault="00A3455B" w:rsidP="00AF4812">
            <w:pPr>
              <w:spacing w:before="20" w:after="20"/>
              <w:ind w:right="35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(17,234,858)</w:t>
            </w:r>
          </w:p>
        </w:tc>
        <w:tc>
          <w:tcPr>
            <w:tcW w:w="1419" w:type="dxa"/>
            <w:tcMar>
              <w:left w:w="108" w:type="dxa"/>
              <w:right w:w="108" w:type="dxa"/>
            </w:tcMar>
          </w:tcPr>
          <w:p w14:paraId="2AD024CB" w14:textId="6B649EFF" w:rsidR="4C4E0221" w:rsidRPr="00321218" w:rsidRDefault="4C4E0221" w:rsidP="00AF4812">
            <w:pPr>
              <w:spacing w:before="20" w:after="20"/>
              <w:ind w:right="35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(401,868,306)</w:t>
            </w:r>
          </w:p>
        </w:tc>
        <w:tc>
          <w:tcPr>
            <w:tcW w:w="236" w:type="dxa"/>
            <w:tcMar>
              <w:left w:w="108" w:type="dxa"/>
              <w:right w:w="108" w:type="dxa"/>
            </w:tcMar>
          </w:tcPr>
          <w:p w14:paraId="0B667199" w14:textId="2C300EE3" w:rsidR="4C4E0221" w:rsidRPr="00321218" w:rsidRDefault="4C4E0221" w:rsidP="00AF4812">
            <w:pPr>
              <w:spacing w:before="20" w:after="20"/>
              <w:ind w:right="35" w:firstLine="19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57C638E3" w14:textId="6DACEA3F" w:rsidR="4C4E0221" w:rsidRPr="00321218" w:rsidRDefault="00A3455B" w:rsidP="00AF4812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(17,337,334)</w:t>
            </w:r>
          </w:p>
        </w:tc>
        <w:tc>
          <w:tcPr>
            <w:tcW w:w="1420" w:type="dxa"/>
            <w:tcMar>
              <w:left w:w="108" w:type="dxa"/>
              <w:right w:w="108" w:type="dxa"/>
            </w:tcMar>
          </w:tcPr>
          <w:p w14:paraId="6F867EC7" w14:textId="5DB533D1" w:rsidR="4C4E0221" w:rsidRPr="00321218" w:rsidRDefault="4C4E0221" w:rsidP="00AF4812">
            <w:pPr>
              <w:spacing w:before="20" w:after="20"/>
              <w:ind w:right="35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402,422,083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2B3124" w:rsidRPr="00321218" w14:paraId="718189E5" w14:textId="77777777" w:rsidTr="001A0EEA">
        <w:trPr>
          <w:trHeight w:val="315"/>
        </w:trPr>
        <w:tc>
          <w:tcPr>
            <w:tcW w:w="3401" w:type="dxa"/>
            <w:tcMar>
              <w:left w:w="108" w:type="dxa"/>
              <w:right w:w="108" w:type="dxa"/>
            </w:tcMar>
          </w:tcPr>
          <w:p w14:paraId="0E265664" w14:textId="2A25093B" w:rsidR="4C4E0221" w:rsidRPr="00321218" w:rsidRDefault="4C4E0221" w:rsidP="00AF4812">
            <w:pPr>
              <w:spacing w:before="20" w:after="20"/>
              <w:ind w:left="28" w:right="31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2DBEFC97" w14:textId="000BA0CD" w:rsidR="4C4E0221" w:rsidRPr="00321218" w:rsidRDefault="4C4E0221" w:rsidP="00AF4812">
            <w:pPr>
              <w:spacing w:before="20" w:after="20"/>
              <w:ind w:right="35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19" w:type="dxa"/>
            <w:tcMar>
              <w:left w:w="108" w:type="dxa"/>
              <w:right w:w="108" w:type="dxa"/>
            </w:tcMar>
          </w:tcPr>
          <w:p w14:paraId="1673DE54" w14:textId="4C08B7AA" w:rsidR="4C4E0221" w:rsidRPr="00321218" w:rsidRDefault="4C4E0221" w:rsidP="00AF4812">
            <w:pPr>
              <w:spacing w:before="20" w:after="20"/>
              <w:ind w:left="-97" w:right="3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tcMar>
              <w:left w:w="108" w:type="dxa"/>
              <w:right w:w="108" w:type="dxa"/>
            </w:tcMar>
          </w:tcPr>
          <w:p w14:paraId="2F18F844" w14:textId="3FBC52B8" w:rsidR="4C4E0221" w:rsidRPr="00321218" w:rsidRDefault="4C4E0221" w:rsidP="00AF4812">
            <w:pPr>
              <w:spacing w:before="20" w:after="20"/>
              <w:ind w:right="35" w:firstLine="19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0C9633C0" w14:textId="1F0EABA6" w:rsidR="4C4E0221" w:rsidRPr="00321218" w:rsidRDefault="4C4E0221" w:rsidP="00AF4812">
            <w:pPr>
              <w:spacing w:before="20" w:after="20"/>
              <w:ind w:right="35" w:firstLine="19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20" w:type="dxa"/>
            <w:tcMar>
              <w:left w:w="108" w:type="dxa"/>
              <w:right w:w="108" w:type="dxa"/>
            </w:tcMar>
          </w:tcPr>
          <w:p w14:paraId="4B8A12BE" w14:textId="7E451C06" w:rsidR="4C4E0221" w:rsidRPr="00321218" w:rsidRDefault="4C4E0221" w:rsidP="00AF4812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B3124" w:rsidRPr="00321218" w14:paraId="7D4E2924" w14:textId="77777777" w:rsidTr="001A0EEA">
        <w:trPr>
          <w:trHeight w:val="300"/>
        </w:trPr>
        <w:tc>
          <w:tcPr>
            <w:tcW w:w="3401" w:type="dxa"/>
            <w:tcMar>
              <w:left w:w="108" w:type="dxa"/>
              <w:right w:w="108" w:type="dxa"/>
            </w:tcMar>
          </w:tcPr>
          <w:p w14:paraId="080F43E5" w14:textId="0472F87A" w:rsidR="4C4E0221" w:rsidRPr="00321218" w:rsidRDefault="4C4E0221" w:rsidP="00AF4812">
            <w:pPr>
              <w:spacing w:before="20" w:after="20"/>
              <w:ind w:left="28" w:right="31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อัตราภาษีที่ใช้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7AE8CFC6" w14:textId="24D1A8E5" w:rsidR="4C4E0221" w:rsidRPr="00321218" w:rsidRDefault="005146F6" w:rsidP="00AF4812">
            <w:pPr>
              <w:spacing w:before="20" w:after="20"/>
              <w:ind w:right="35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1419" w:type="dxa"/>
            <w:tcMar>
              <w:left w:w="108" w:type="dxa"/>
              <w:right w:w="108" w:type="dxa"/>
            </w:tcMar>
          </w:tcPr>
          <w:p w14:paraId="74BEAF2B" w14:textId="496DE354" w:rsidR="4C4E0221" w:rsidRPr="00321218" w:rsidRDefault="005146F6" w:rsidP="00AF4812">
            <w:pPr>
              <w:spacing w:before="20" w:after="20"/>
              <w:ind w:left="-97" w:right="3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236" w:type="dxa"/>
            <w:tcMar>
              <w:left w:w="108" w:type="dxa"/>
              <w:right w:w="108" w:type="dxa"/>
            </w:tcMar>
          </w:tcPr>
          <w:p w14:paraId="399EB07F" w14:textId="2B7D6AD8" w:rsidR="4C4E0221" w:rsidRPr="00321218" w:rsidRDefault="4C4E0221" w:rsidP="00AF4812">
            <w:pPr>
              <w:spacing w:before="20" w:after="20"/>
              <w:ind w:right="35" w:firstLine="19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6678E1BC" w14:textId="05F10370" w:rsidR="4C4E0221" w:rsidRPr="00321218" w:rsidRDefault="005146F6" w:rsidP="00AF4812">
            <w:pPr>
              <w:spacing w:before="20" w:after="20"/>
              <w:ind w:left="-97" w:right="3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1420" w:type="dxa"/>
            <w:tcMar>
              <w:left w:w="108" w:type="dxa"/>
              <w:right w:w="108" w:type="dxa"/>
            </w:tcMar>
          </w:tcPr>
          <w:p w14:paraId="0713CD50" w14:textId="09AA20A7" w:rsidR="4C4E0221" w:rsidRPr="00321218" w:rsidRDefault="005146F6" w:rsidP="00AF4812">
            <w:pPr>
              <w:spacing w:before="20" w:after="20"/>
              <w:ind w:right="35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20 </w:t>
            </w:r>
            <w:r w:rsidR="4C4E0221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2B3124" w:rsidRPr="00321218" w14:paraId="1F464BCE" w14:textId="77777777" w:rsidTr="001A0EEA">
        <w:trPr>
          <w:trHeight w:val="300"/>
        </w:trPr>
        <w:tc>
          <w:tcPr>
            <w:tcW w:w="3401" w:type="dxa"/>
            <w:tcMar>
              <w:left w:w="108" w:type="dxa"/>
              <w:right w:w="108" w:type="dxa"/>
            </w:tcMar>
          </w:tcPr>
          <w:p w14:paraId="3D1DB70A" w14:textId="7436DF43" w:rsidR="4C4E0221" w:rsidRPr="00321218" w:rsidRDefault="4C4E0221" w:rsidP="00AF4812">
            <w:pPr>
              <w:spacing w:before="20" w:after="20"/>
              <w:ind w:left="28" w:right="31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ภาษีเงินได้คำนวณตามอัตราภาษีที่ใช้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73CFFBA5" w14:textId="5E344AB4" w:rsidR="4C4E0221" w:rsidRPr="00321218" w:rsidRDefault="001A0EEA" w:rsidP="00AF4812">
            <w:pPr>
              <w:spacing w:before="20" w:after="20"/>
              <w:ind w:right="35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(3,4</w:t>
            </w:r>
            <w:r w:rsidR="004F5501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46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4F5501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972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9" w:type="dxa"/>
            <w:tcMar>
              <w:left w:w="108" w:type="dxa"/>
              <w:right w:w="108" w:type="dxa"/>
            </w:tcMar>
          </w:tcPr>
          <w:p w14:paraId="24EC524C" w14:textId="710333A6" w:rsidR="1C2BB3FC" w:rsidRPr="00321218" w:rsidRDefault="002665DC" w:rsidP="00AF4812">
            <w:pPr>
              <w:spacing w:before="20" w:after="20"/>
              <w:ind w:right="35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1C2BB3FC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80,373,661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236" w:type="dxa"/>
            <w:tcMar>
              <w:left w:w="108" w:type="dxa"/>
              <w:right w:w="108" w:type="dxa"/>
            </w:tcMar>
          </w:tcPr>
          <w:p w14:paraId="6CF3012A" w14:textId="70575306" w:rsidR="4C4E0221" w:rsidRPr="00321218" w:rsidRDefault="4C4E0221" w:rsidP="00AF4812">
            <w:pPr>
              <w:spacing w:before="20" w:after="20"/>
              <w:ind w:right="35" w:firstLine="19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2A1E2014" w14:textId="561D47B3" w:rsidR="4C4E0221" w:rsidRPr="00321218" w:rsidRDefault="00A3455B" w:rsidP="00AF4812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(3,467,467)</w:t>
            </w:r>
          </w:p>
        </w:tc>
        <w:tc>
          <w:tcPr>
            <w:tcW w:w="1420" w:type="dxa"/>
            <w:tcMar>
              <w:left w:w="108" w:type="dxa"/>
              <w:right w:w="108" w:type="dxa"/>
            </w:tcMar>
          </w:tcPr>
          <w:p w14:paraId="7CB358CB" w14:textId="39197CE8" w:rsidR="4C4E0221" w:rsidRPr="00321218" w:rsidRDefault="002665DC" w:rsidP="00AF4812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4C4E0221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80,484,417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2B3124" w:rsidRPr="00321218" w14:paraId="14B7E60C" w14:textId="77777777" w:rsidTr="001A0EEA">
        <w:trPr>
          <w:trHeight w:val="300"/>
        </w:trPr>
        <w:tc>
          <w:tcPr>
            <w:tcW w:w="3401" w:type="dxa"/>
            <w:tcMar>
              <w:left w:w="108" w:type="dxa"/>
              <w:right w:w="108" w:type="dxa"/>
            </w:tcMar>
          </w:tcPr>
          <w:p w14:paraId="085FA576" w14:textId="63C114D1" w:rsidR="4C4E0221" w:rsidRPr="00321218" w:rsidRDefault="4C4E0221" w:rsidP="00AF4812">
            <w:pPr>
              <w:spacing w:before="20" w:after="20"/>
              <w:ind w:left="28" w:right="31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รายได้ที่ได้รับยกเว้นทางภาษี - รายได้เงินปันผล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51A4CC06" w14:textId="3F1F4406" w:rsidR="4C4E0221" w:rsidRPr="00321218" w:rsidRDefault="003F315D" w:rsidP="00AF4812">
            <w:pPr>
              <w:spacing w:before="20" w:after="20"/>
              <w:ind w:right="35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  <w:r w:rsidR="4C4E0221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1419" w:type="dxa"/>
            <w:tcMar>
              <w:left w:w="108" w:type="dxa"/>
              <w:right w:w="108" w:type="dxa"/>
            </w:tcMar>
          </w:tcPr>
          <w:p w14:paraId="116D44EB" w14:textId="58474CC4" w:rsidR="4C4E0221" w:rsidRPr="00321218" w:rsidRDefault="003F315D" w:rsidP="00AF4812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  <w:tcMar>
              <w:left w:w="108" w:type="dxa"/>
              <w:right w:w="108" w:type="dxa"/>
            </w:tcMar>
          </w:tcPr>
          <w:p w14:paraId="2655C35E" w14:textId="7577AD9C" w:rsidR="4C4E0221" w:rsidRPr="00321218" w:rsidRDefault="4C4E0221" w:rsidP="00AF4812">
            <w:pPr>
              <w:spacing w:before="20" w:after="20"/>
              <w:ind w:right="35" w:firstLine="19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1C23F0E4" w14:textId="2D816688" w:rsidR="4C4E0221" w:rsidRPr="00321218" w:rsidRDefault="003F315D" w:rsidP="00AF4812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0" w:type="dxa"/>
            <w:tcMar>
              <w:left w:w="108" w:type="dxa"/>
              <w:right w:w="108" w:type="dxa"/>
            </w:tcMar>
          </w:tcPr>
          <w:p w14:paraId="16D526A0" w14:textId="4258E17B" w:rsidR="4C4E0221" w:rsidRPr="00321218" w:rsidRDefault="003F315D" w:rsidP="00AF4812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  <w:r w:rsidR="4C4E0221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2B3124" w:rsidRPr="00321218" w14:paraId="685861B7" w14:textId="77777777" w:rsidTr="001A0EEA">
        <w:trPr>
          <w:trHeight w:val="300"/>
        </w:trPr>
        <w:tc>
          <w:tcPr>
            <w:tcW w:w="3401" w:type="dxa"/>
            <w:tcMar>
              <w:left w:w="108" w:type="dxa"/>
              <w:right w:w="108" w:type="dxa"/>
            </w:tcMar>
          </w:tcPr>
          <w:p w14:paraId="07961C9F" w14:textId="260A9E51" w:rsidR="00A3455B" w:rsidRPr="00321218" w:rsidRDefault="00A3455B" w:rsidP="00AF4812">
            <w:pPr>
              <w:spacing w:before="20" w:after="20"/>
              <w:ind w:left="28" w:right="31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ค่าใช้จ่ายที่ไม่สามารถหักในการคำนวณ</w:t>
            </w:r>
            <w:r w:rsidR="007D61A1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br/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กำไรทางภาษี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  <w:vAlign w:val="bottom"/>
          </w:tcPr>
          <w:p w14:paraId="5731CBA0" w14:textId="1633611A" w:rsidR="00A3455B" w:rsidRPr="00321218" w:rsidRDefault="00A3455B" w:rsidP="00AF4812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2,164,448 </w:t>
            </w:r>
          </w:p>
        </w:tc>
        <w:tc>
          <w:tcPr>
            <w:tcW w:w="1419" w:type="dxa"/>
            <w:tcMar>
              <w:left w:w="108" w:type="dxa"/>
              <w:right w:w="108" w:type="dxa"/>
            </w:tcMar>
            <w:vAlign w:val="bottom"/>
          </w:tcPr>
          <w:p w14:paraId="1620EEBB" w14:textId="32ED9919" w:rsidR="00A3455B" w:rsidRPr="00321218" w:rsidRDefault="00A3455B" w:rsidP="00AF4812">
            <w:pPr>
              <w:spacing w:before="20" w:after="20"/>
              <w:ind w:right="35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(985,397)</w:t>
            </w:r>
          </w:p>
        </w:tc>
        <w:tc>
          <w:tcPr>
            <w:tcW w:w="236" w:type="dxa"/>
            <w:tcMar>
              <w:left w:w="108" w:type="dxa"/>
              <w:right w:w="108" w:type="dxa"/>
            </w:tcMar>
          </w:tcPr>
          <w:p w14:paraId="5AE1F3A3" w14:textId="42A4B647" w:rsidR="00A3455B" w:rsidRPr="00321218" w:rsidRDefault="00A3455B" w:rsidP="00AF4812">
            <w:pPr>
              <w:spacing w:before="20" w:after="20"/>
              <w:ind w:right="35" w:firstLine="19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Mar>
              <w:left w:w="108" w:type="dxa"/>
              <w:right w:w="108" w:type="dxa"/>
            </w:tcMar>
            <w:vAlign w:val="bottom"/>
          </w:tcPr>
          <w:p w14:paraId="19F5FF01" w14:textId="11FA7AFD" w:rsidR="00A3455B" w:rsidRPr="00321218" w:rsidRDefault="00A3455B" w:rsidP="00AF4812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2,164,448 </w:t>
            </w:r>
          </w:p>
        </w:tc>
        <w:tc>
          <w:tcPr>
            <w:tcW w:w="1420" w:type="dxa"/>
            <w:tcMar>
              <w:left w:w="108" w:type="dxa"/>
              <w:right w:w="108" w:type="dxa"/>
            </w:tcMar>
            <w:vAlign w:val="bottom"/>
          </w:tcPr>
          <w:p w14:paraId="5B3F0F05" w14:textId="65513C7C" w:rsidR="00A3455B" w:rsidRPr="00321218" w:rsidRDefault="00A3455B" w:rsidP="00AF4812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937,349)</w:t>
            </w:r>
          </w:p>
        </w:tc>
      </w:tr>
      <w:tr w:rsidR="002B3124" w:rsidRPr="00321218" w14:paraId="3EBC7944" w14:textId="77777777" w:rsidTr="001A0EEA">
        <w:trPr>
          <w:trHeight w:val="300"/>
        </w:trPr>
        <w:tc>
          <w:tcPr>
            <w:tcW w:w="3401" w:type="dxa"/>
            <w:tcMar>
              <w:left w:w="108" w:type="dxa"/>
              <w:right w:w="108" w:type="dxa"/>
            </w:tcMar>
          </w:tcPr>
          <w:p w14:paraId="181B0B3D" w14:textId="26886DEB" w:rsidR="00A3455B" w:rsidRPr="00321218" w:rsidRDefault="00A3455B" w:rsidP="00AF4812">
            <w:pPr>
              <w:spacing w:before="20" w:after="20"/>
              <w:ind w:left="28" w:right="31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รายจ่ายที่มีสิทธิหักได้เพิ่ม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  <w:vAlign w:val="bottom"/>
          </w:tcPr>
          <w:p w14:paraId="1BC95DEA" w14:textId="24B299C7" w:rsidR="00A3455B" w:rsidRPr="00321218" w:rsidRDefault="00A3455B" w:rsidP="00AF4812">
            <w:pPr>
              <w:spacing w:before="20" w:after="20"/>
              <w:ind w:right="35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(1,020,631)</w:t>
            </w:r>
          </w:p>
        </w:tc>
        <w:tc>
          <w:tcPr>
            <w:tcW w:w="1419" w:type="dxa"/>
            <w:tcMar>
              <w:left w:w="108" w:type="dxa"/>
              <w:right w:w="108" w:type="dxa"/>
            </w:tcMar>
            <w:vAlign w:val="bottom"/>
          </w:tcPr>
          <w:p w14:paraId="3138B828" w14:textId="79E8EFAE" w:rsidR="00A3455B" w:rsidRPr="00321218" w:rsidRDefault="00A3455B" w:rsidP="00AF4812">
            <w:pPr>
              <w:spacing w:before="20" w:after="20"/>
              <w:ind w:right="35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58,845</w:t>
            </w:r>
          </w:p>
        </w:tc>
        <w:tc>
          <w:tcPr>
            <w:tcW w:w="236" w:type="dxa"/>
            <w:tcMar>
              <w:left w:w="108" w:type="dxa"/>
              <w:right w:w="108" w:type="dxa"/>
            </w:tcMar>
          </w:tcPr>
          <w:p w14:paraId="3F566405" w14:textId="07B724B4" w:rsidR="00A3455B" w:rsidRPr="00321218" w:rsidRDefault="00A3455B" w:rsidP="00AF4812">
            <w:pPr>
              <w:spacing w:before="20" w:after="20"/>
              <w:ind w:right="35" w:firstLine="19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Mar>
              <w:left w:w="108" w:type="dxa"/>
              <w:right w:w="108" w:type="dxa"/>
            </w:tcMar>
            <w:vAlign w:val="bottom"/>
          </w:tcPr>
          <w:p w14:paraId="0C3906C6" w14:textId="49C9D3A3" w:rsidR="00A3455B" w:rsidRPr="00321218" w:rsidRDefault="00A3455B" w:rsidP="00AF4812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(1,020,631)</w:t>
            </w:r>
          </w:p>
        </w:tc>
        <w:tc>
          <w:tcPr>
            <w:tcW w:w="1420" w:type="dxa"/>
            <w:tcMar>
              <w:left w:w="108" w:type="dxa"/>
              <w:right w:w="108" w:type="dxa"/>
            </w:tcMar>
            <w:vAlign w:val="bottom"/>
          </w:tcPr>
          <w:p w14:paraId="05DD8684" w14:textId="7DA50FBC" w:rsidR="00A3455B" w:rsidRPr="00321218" w:rsidRDefault="00A3455B" w:rsidP="00AF4812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58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845</w:t>
            </w:r>
          </w:p>
        </w:tc>
      </w:tr>
      <w:tr w:rsidR="002B3124" w:rsidRPr="00321218" w14:paraId="3513566D" w14:textId="77777777" w:rsidTr="004F5501">
        <w:trPr>
          <w:trHeight w:val="300"/>
        </w:trPr>
        <w:tc>
          <w:tcPr>
            <w:tcW w:w="3401" w:type="dxa"/>
            <w:tcMar>
              <w:left w:w="108" w:type="dxa"/>
              <w:right w:w="108" w:type="dxa"/>
            </w:tcMar>
          </w:tcPr>
          <w:p w14:paraId="21B86B2B" w14:textId="2CCC096F" w:rsidR="00A3455B" w:rsidRPr="00321218" w:rsidRDefault="00A3455B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ตัดจำหน่ายภาษีเงินได้หัก ณ ที่จ่าย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  <w:vAlign w:val="bottom"/>
          </w:tcPr>
          <w:p w14:paraId="4654B1EC" w14:textId="1CA09CB2" w:rsidR="00A3455B" w:rsidRPr="00321218" w:rsidRDefault="00A3455B" w:rsidP="00AF4812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9" w:type="dxa"/>
            <w:tcMar>
              <w:left w:w="108" w:type="dxa"/>
              <w:right w:w="108" w:type="dxa"/>
            </w:tcMar>
            <w:vAlign w:val="bottom"/>
          </w:tcPr>
          <w:p w14:paraId="0B6352D4" w14:textId="165A030E" w:rsidR="00A3455B" w:rsidRPr="00321218" w:rsidRDefault="00A3455B" w:rsidP="00AF4812">
            <w:pPr>
              <w:spacing w:before="20" w:after="20"/>
              <w:ind w:right="35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(6,305,571)</w:t>
            </w:r>
          </w:p>
        </w:tc>
        <w:tc>
          <w:tcPr>
            <w:tcW w:w="236" w:type="dxa"/>
            <w:tcMar>
              <w:left w:w="108" w:type="dxa"/>
              <w:right w:w="108" w:type="dxa"/>
            </w:tcMar>
          </w:tcPr>
          <w:p w14:paraId="5FBF09ED" w14:textId="61F699B3" w:rsidR="00A3455B" w:rsidRPr="00321218" w:rsidRDefault="00A3455B" w:rsidP="00AF4812">
            <w:pPr>
              <w:spacing w:before="20" w:after="20"/>
              <w:ind w:right="35" w:firstLine="19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Mar>
              <w:left w:w="108" w:type="dxa"/>
              <w:right w:w="108" w:type="dxa"/>
            </w:tcMar>
            <w:vAlign w:val="bottom"/>
          </w:tcPr>
          <w:p w14:paraId="3D606451" w14:textId="751EEDC2" w:rsidR="00A3455B" w:rsidRPr="00321218" w:rsidRDefault="00A3455B" w:rsidP="00AF4812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0" w:type="dxa"/>
            <w:tcMar>
              <w:left w:w="108" w:type="dxa"/>
              <w:right w:w="108" w:type="dxa"/>
            </w:tcMar>
            <w:vAlign w:val="bottom"/>
          </w:tcPr>
          <w:p w14:paraId="2C3E9AEB" w14:textId="5839894D" w:rsidR="00A3455B" w:rsidRPr="00321218" w:rsidRDefault="00A3455B" w:rsidP="00AF4812">
            <w:pPr>
              <w:spacing w:before="20" w:after="20"/>
              <w:ind w:right="35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(6,305,571)</w:t>
            </w:r>
          </w:p>
        </w:tc>
      </w:tr>
      <w:tr w:rsidR="002B3124" w:rsidRPr="00321218" w14:paraId="17315EB8" w14:textId="77777777" w:rsidTr="004F5501">
        <w:trPr>
          <w:trHeight w:val="300"/>
        </w:trPr>
        <w:tc>
          <w:tcPr>
            <w:tcW w:w="3401" w:type="dxa"/>
            <w:tcMar>
              <w:left w:w="108" w:type="dxa"/>
              <w:right w:w="108" w:type="dxa"/>
            </w:tcMar>
          </w:tcPr>
          <w:p w14:paraId="03A11576" w14:textId="6BE67D3E" w:rsidR="00A3455B" w:rsidRPr="00321218" w:rsidRDefault="00A3455B" w:rsidP="00AF4812">
            <w:pPr>
              <w:spacing w:before="20" w:after="20"/>
              <w:ind w:left="-16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 xml:space="preserve"> ผลแตกต่างชั่วคราวที่ไม่ได้บันทึกเป็น</w:t>
            </w:r>
          </w:p>
        </w:tc>
        <w:tc>
          <w:tcPr>
            <w:tcW w:w="1417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6A52C201" w14:textId="481B0C22" w:rsidR="00A3455B" w:rsidRPr="00321218" w:rsidRDefault="00A3455B" w:rsidP="00AF4812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</w:pPr>
          </w:p>
        </w:tc>
        <w:tc>
          <w:tcPr>
            <w:tcW w:w="1419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4380E9FE" w14:textId="7FA5D425" w:rsidR="00A3455B" w:rsidRPr="00321218" w:rsidRDefault="00A3455B" w:rsidP="00AF4812">
            <w:pPr>
              <w:spacing w:before="20" w:after="20"/>
              <w:ind w:right="35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36" w:type="dxa"/>
            <w:tcMar>
              <w:left w:w="108" w:type="dxa"/>
              <w:right w:w="108" w:type="dxa"/>
            </w:tcMar>
          </w:tcPr>
          <w:p w14:paraId="0EC4B988" w14:textId="1ED4C4DD" w:rsidR="00A3455B" w:rsidRPr="00321218" w:rsidRDefault="00A3455B" w:rsidP="00AF4812">
            <w:pPr>
              <w:spacing w:before="20" w:after="20"/>
              <w:ind w:right="35" w:firstLine="19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173003D7" w14:textId="1076F8AE" w:rsidR="00A3455B" w:rsidRPr="00321218" w:rsidRDefault="00A3455B" w:rsidP="00AF4812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0D8B768A" w14:textId="4EB67BBB" w:rsidR="00A3455B" w:rsidRPr="00321218" w:rsidRDefault="00A3455B" w:rsidP="00AF4812">
            <w:pPr>
              <w:spacing w:before="20" w:after="20"/>
              <w:ind w:right="35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</w:tr>
      <w:tr w:rsidR="002B3124" w:rsidRPr="00321218" w14:paraId="59EBE1D6" w14:textId="77777777" w:rsidTr="004F5501">
        <w:trPr>
          <w:trHeight w:val="300"/>
        </w:trPr>
        <w:tc>
          <w:tcPr>
            <w:tcW w:w="3401" w:type="dxa"/>
            <w:tcMar>
              <w:left w:w="108" w:type="dxa"/>
              <w:right w:w="108" w:type="dxa"/>
            </w:tcMar>
          </w:tcPr>
          <w:p w14:paraId="3B778809" w14:textId="65C4CDA0" w:rsidR="00A3455B" w:rsidRPr="00321218" w:rsidRDefault="00A3455B" w:rsidP="00AF4812">
            <w:pPr>
              <w:spacing w:before="20" w:after="20"/>
              <w:ind w:left="-16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     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044B1D65" w14:textId="452DECFD" w:rsidR="00A3455B" w:rsidRPr="00321218" w:rsidRDefault="00A3455B" w:rsidP="00AF4812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9" w:type="dxa"/>
            <w:tcMar>
              <w:left w:w="108" w:type="dxa"/>
              <w:right w:w="108" w:type="dxa"/>
            </w:tcMar>
          </w:tcPr>
          <w:p w14:paraId="1EF8BAB0" w14:textId="22812013" w:rsidR="00A3455B" w:rsidRPr="00321218" w:rsidRDefault="00A3455B" w:rsidP="00AF4812">
            <w:pPr>
              <w:spacing w:before="20" w:after="20"/>
              <w:ind w:right="35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60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771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968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tcMar>
              <w:left w:w="108" w:type="dxa"/>
              <w:right w:w="108" w:type="dxa"/>
            </w:tcMar>
          </w:tcPr>
          <w:p w14:paraId="524B0EDC" w14:textId="6A564BF4" w:rsidR="00A3455B" w:rsidRPr="00321218" w:rsidRDefault="00A3455B" w:rsidP="00AF4812">
            <w:pPr>
              <w:spacing w:before="20" w:after="20"/>
              <w:ind w:right="35" w:firstLine="19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223D378A" w14:textId="5A9A8AB9" w:rsidR="00A3455B" w:rsidRPr="00321218" w:rsidRDefault="00A3455B" w:rsidP="00AF4812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0" w:type="dxa"/>
            <w:tcMar>
              <w:left w:w="108" w:type="dxa"/>
              <w:right w:w="108" w:type="dxa"/>
            </w:tcMar>
          </w:tcPr>
          <w:p w14:paraId="63D84DD6" w14:textId="36631A3A" w:rsidR="00A3455B" w:rsidRPr="00321218" w:rsidRDefault="00A3455B" w:rsidP="00AF4812">
            <w:pPr>
              <w:spacing w:before="20" w:after="20"/>
              <w:ind w:right="35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60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771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968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2B3124" w:rsidRPr="00321218" w14:paraId="1E2475D3" w14:textId="77777777" w:rsidTr="0047231F">
        <w:trPr>
          <w:trHeight w:val="300"/>
        </w:trPr>
        <w:tc>
          <w:tcPr>
            <w:tcW w:w="3401" w:type="dxa"/>
            <w:tcMar>
              <w:left w:w="108" w:type="dxa"/>
              <w:right w:w="108" w:type="dxa"/>
            </w:tcMar>
          </w:tcPr>
          <w:p w14:paraId="590D0FA3" w14:textId="3221C229" w:rsidR="00A3455B" w:rsidRPr="00321218" w:rsidRDefault="00A3455B" w:rsidP="00AF4812">
            <w:pPr>
              <w:spacing w:before="20" w:after="20"/>
              <w:ind w:left="-16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ขาดทุนทางภาษีที่ไม่ได้บันทึกเป็น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3F7FC34B" w14:textId="5CEF887D" w:rsidR="00A3455B" w:rsidRPr="00321218" w:rsidRDefault="00A3455B" w:rsidP="00AF4812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</w:pPr>
          </w:p>
        </w:tc>
        <w:tc>
          <w:tcPr>
            <w:tcW w:w="1419" w:type="dxa"/>
            <w:tcMar>
              <w:left w:w="108" w:type="dxa"/>
              <w:right w:w="108" w:type="dxa"/>
            </w:tcMar>
          </w:tcPr>
          <w:p w14:paraId="327B1B35" w14:textId="39E4DF0B" w:rsidR="00A3455B" w:rsidRPr="00321218" w:rsidRDefault="00A3455B" w:rsidP="00AF4812">
            <w:pPr>
              <w:spacing w:before="20" w:after="20"/>
              <w:ind w:right="35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36" w:type="dxa"/>
            <w:tcMar>
              <w:left w:w="108" w:type="dxa"/>
              <w:right w:w="108" w:type="dxa"/>
            </w:tcMar>
          </w:tcPr>
          <w:p w14:paraId="59F4075C" w14:textId="7A0CF9B2" w:rsidR="00A3455B" w:rsidRPr="00321218" w:rsidRDefault="00A3455B" w:rsidP="00AF4812">
            <w:pPr>
              <w:spacing w:before="20" w:after="20"/>
              <w:ind w:right="35" w:firstLine="19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3BE92B24" w14:textId="4AEE7042" w:rsidR="00A3455B" w:rsidRPr="00321218" w:rsidRDefault="00A3455B" w:rsidP="00AF4812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20" w:type="dxa"/>
            <w:tcMar>
              <w:left w:w="108" w:type="dxa"/>
              <w:right w:w="108" w:type="dxa"/>
            </w:tcMar>
          </w:tcPr>
          <w:p w14:paraId="3C217A43" w14:textId="49AC808F" w:rsidR="00A3455B" w:rsidRPr="00321218" w:rsidRDefault="00A3455B" w:rsidP="00AF4812">
            <w:pPr>
              <w:spacing w:before="20" w:after="20"/>
              <w:ind w:right="35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2B3124" w:rsidRPr="00321218" w14:paraId="7B34304F" w14:textId="77777777" w:rsidTr="0047231F">
        <w:trPr>
          <w:trHeight w:val="300"/>
        </w:trPr>
        <w:tc>
          <w:tcPr>
            <w:tcW w:w="3401" w:type="dxa"/>
            <w:tcMar>
              <w:left w:w="108" w:type="dxa"/>
              <w:right w:w="108" w:type="dxa"/>
            </w:tcMar>
            <w:vAlign w:val="center"/>
          </w:tcPr>
          <w:p w14:paraId="2B065038" w14:textId="35391BA7" w:rsidR="00A3455B" w:rsidRPr="00321218" w:rsidRDefault="00A3455B" w:rsidP="00AF4812">
            <w:pPr>
              <w:spacing w:before="20" w:after="20"/>
              <w:ind w:left="-16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 xml:space="preserve">      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15E37C90" w14:textId="021C9114" w:rsidR="00A3455B" w:rsidRPr="00321218" w:rsidRDefault="00A3455B" w:rsidP="00AF4812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 xml:space="preserve">2,323,650 </w:t>
            </w:r>
          </w:p>
        </w:tc>
        <w:tc>
          <w:tcPr>
            <w:tcW w:w="1419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1F34A38B" w14:textId="3DFCBA4C" w:rsidR="00A3455B" w:rsidRPr="00321218" w:rsidRDefault="00A3455B" w:rsidP="00AF4812">
            <w:pPr>
              <w:spacing w:before="20" w:after="20"/>
              <w:ind w:right="35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(10,569,908)</w:t>
            </w:r>
          </w:p>
        </w:tc>
        <w:tc>
          <w:tcPr>
            <w:tcW w:w="236" w:type="dxa"/>
            <w:tcMar>
              <w:left w:w="108" w:type="dxa"/>
              <w:right w:w="108" w:type="dxa"/>
            </w:tcMar>
          </w:tcPr>
          <w:p w14:paraId="5E1DB1D7" w14:textId="5F148E3A" w:rsidR="00A3455B" w:rsidRPr="00321218" w:rsidRDefault="00A3455B" w:rsidP="00AF4812">
            <w:pPr>
              <w:spacing w:before="20" w:after="20"/>
              <w:ind w:right="35" w:firstLine="19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09AD2B59" w14:textId="57970675" w:rsidR="00A3455B" w:rsidRPr="00321218" w:rsidRDefault="00A3455B" w:rsidP="00AF4812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 xml:space="preserve">2,323,650 </w:t>
            </w:r>
          </w:p>
        </w:tc>
        <w:tc>
          <w:tcPr>
            <w:tcW w:w="1420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2D616F53" w14:textId="57E692EB" w:rsidR="00A3455B" w:rsidRPr="00321218" w:rsidRDefault="00A3455B" w:rsidP="00AF4812">
            <w:pPr>
              <w:spacing w:before="20" w:after="20"/>
              <w:ind w:right="35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10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569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908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47231F" w:rsidRPr="00321218" w14:paraId="3A298F86" w14:textId="77777777" w:rsidTr="0047231F">
        <w:trPr>
          <w:trHeight w:val="300"/>
        </w:trPr>
        <w:tc>
          <w:tcPr>
            <w:tcW w:w="3401" w:type="dxa"/>
            <w:tcMar>
              <w:left w:w="108" w:type="dxa"/>
              <w:right w:w="108" w:type="dxa"/>
            </w:tcMar>
            <w:vAlign w:val="center"/>
          </w:tcPr>
          <w:p w14:paraId="24D01D03" w14:textId="77777777" w:rsidR="0047231F" w:rsidRDefault="0047231F" w:rsidP="00AF4812">
            <w:pPr>
              <w:spacing w:before="20" w:after="20"/>
              <w:ind w:left="-1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th"/>
              </w:rPr>
            </w:pP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  <w:lang w:val="th"/>
              </w:rPr>
              <w:t>ผลกระทบจากการตัดบัญชีในการจัดทำงบ</w:t>
            </w:r>
          </w:p>
          <w:p w14:paraId="74DA584D" w14:textId="3F1F0A04" w:rsidR="0047231F" w:rsidRPr="00321218" w:rsidRDefault="0047231F" w:rsidP="00AF4812">
            <w:pPr>
              <w:spacing w:before="20" w:after="20"/>
              <w:ind w:left="316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  <w:lang w:val="th"/>
              </w:rPr>
            </w:pP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  <w:lang w:val="th"/>
              </w:rPr>
              <w:t>การเงิน</w:t>
            </w:r>
          </w:p>
        </w:tc>
        <w:tc>
          <w:tcPr>
            <w:tcW w:w="1417" w:type="dxa"/>
            <w:tcBorders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5A510619" w14:textId="77777777" w:rsidR="0047231F" w:rsidRDefault="0047231F" w:rsidP="00AF4812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777A7788" w14:textId="7A9372F1" w:rsidR="0047231F" w:rsidRPr="0047231F" w:rsidRDefault="0047231F" w:rsidP="00AF4812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(34,197)</w:t>
            </w: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2BEBD3E0" w14:textId="77777777" w:rsidR="0047231F" w:rsidRDefault="0047231F" w:rsidP="00AF4812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30489C76" w14:textId="112BF359" w:rsidR="0047231F" w:rsidRPr="00321218" w:rsidRDefault="0047231F" w:rsidP="00AF4812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tcMar>
              <w:left w:w="108" w:type="dxa"/>
              <w:right w:w="108" w:type="dxa"/>
            </w:tcMar>
          </w:tcPr>
          <w:p w14:paraId="6CA71EAD" w14:textId="77777777" w:rsidR="0047231F" w:rsidRPr="00321218" w:rsidRDefault="0047231F" w:rsidP="00AF4812">
            <w:pPr>
              <w:spacing w:before="20" w:after="20"/>
              <w:ind w:right="35" w:firstLine="19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0B980A1C" w14:textId="77777777" w:rsidR="0047231F" w:rsidRDefault="0047231F" w:rsidP="00AF4812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6250BB72" w14:textId="62C87B22" w:rsidR="0047231F" w:rsidRPr="00321218" w:rsidRDefault="0047231F" w:rsidP="00AF4812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5D1B3FFB" w14:textId="32C0AC2E" w:rsidR="0047231F" w:rsidRDefault="0047231F" w:rsidP="00AF4812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4E33F422" w14:textId="797258AC" w:rsidR="0047231F" w:rsidRPr="00321218" w:rsidRDefault="0047231F" w:rsidP="00AF4812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B3124" w:rsidRPr="00321218" w14:paraId="1EB94860" w14:textId="77777777" w:rsidTr="002665DC">
        <w:trPr>
          <w:trHeight w:val="285"/>
        </w:trPr>
        <w:tc>
          <w:tcPr>
            <w:tcW w:w="3401" w:type="dxa"/>
            <w:tcMar>
              <w:left w:w="108" w:type="dxa"/>
              <w:right w:w="108" w:type="dxa"/>
            </w:tcMar>
          </w:tcPr>
          <w:p w14:paraId="5061698B" w14:textId="77777777" w:rsidR="002665DC" w:rsidRDefault="00BD3918" w:rsidP="00AF4812">
            <w:pPr>
              <w:spacing w:before="20" w:after="20"/>
              <w:ind w:left="28" w:right="3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th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รวม ค่าใช้จ่าย</w:t>
            </w:r>
            <w:r w:rsidR="002665D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2665DC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รายได้</w:t>
            </w:r>
            <w:r w:rsidR="002665D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ภาษีเงินได้ของงวด</w:t>
            </w:r>
          </w:p>
          <w:p w14:paraId="1F04C277" w14:textId="3A3CFA77" w:rsidR="00BD3918" w:rsidRPr="00321218" w:rsidRDefault="00BD3918" w:rsidP="00AF4812">
            <w:pPr>
              <w:spacing w:before="20" w:after="20"/>
              <w:ind w:left="28" w:right="31"/>
              <w:jc w:val="right"/>
              <w:rPr>
                <w:rFonts w:ascii="Browallia New" w:hAnsi="Browallia New" w:cs="Browallia New" w:hint="cs"/>
                <w:color w:val="000000" w:themeColor="text1"/>
                <w:cs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ปัจจุบัน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20C5180" w14:textId="3F3E39EE" w:rsidR="00BD3918" w:rsidRPr="00321218" w:rsidRDefault="00BD3918" w:rsidP="00AF4812">
            <w:pPr>
              <w:spacing w:before="20" w:after="20"/>
              <w:ind w:right="35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="001A0EEA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13,70</w:t>
            </w:r>
            <w:r w:rsidR="007D61A1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91198E9" w14:textId="4AF904CE" w:rsidR="00BD3918" w:rsidRPr="00321218" w:rsidRDefault="00BD3918" w:rsidP="00AF4812">
            <w:pPr>
              <w:spacing w:before="20" w:after="20"/>
              <w:ind w:right="35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1,799,662</w:t>
            </w:r>
          </w:p>
        </w:tc>
        <w:tc>
          <w:tcPr>
            <w:tcW w:w="236" w:type="dxa"/>
            <w:tcMar>
              <w:left w:w="108" w:type="dxa"/>
              <w:right w:w="108" w:type="dxa"/>
            </w:tcMar>
            <w:vAlign w:val="bottom"/>
          </w:tcPr>
          <w:p w14:paraId="5D443383" w14:textId="69B0A2B1" w:rsidR="00BD3918" w:rsidRPr="00321218" w:rsidRDefault="00BD3918" w:rsidP="00AF4812">
            <w:pPr>
              <w:spacing w:before="20" w:after="20"/>
              <w:ind w:left="-132" w:right="3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A283EFD" w14:textId="5F6A9EA2" w:rsidR="00BD3918" w:rsidRPr="00321218" w:rsidRDefault="00A3455B" w:rsidP="00AF4812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584CD47" w14:textId="44298AD6" w:rsidR="00BD3918" w:rsidRPr="00321218" w:rsidRDefault="00BD3918" w:rsidP="00AF4812">
            <w:pPr>
              <w:spacing w:before="20" w:after="20"/>
              <w:ind w:right="35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958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466</w:t>
            </w:r>
          </w:p>
        </w:tc>
      </w:tr>
      <w:tr w:rsidR="002B3124" w:rsidRPr="00321218" w14:paraId="3B72C1C8" w14:textId="77777777" w:rsidTr="001A0EEA">
        <w:trPr>
          <w:trHeight w:val="60"/>
        </w:trPr>
        <w:tc>
          <w:tcPr>
            <w:tcW w:w="3401" w:type="dxa"/>
            <w:tcMar>
              <w:left w:w="108" w:type="dxa"/>
              <w:right w:w="108" w:type="dxa"/>
            </w:tcMar>
          </w:tcPr>
          <w:p w14:paraId="0B9155AD" w14:textId="249A378E" w:rsidR="00BD3918" w:rsidRPr="0047231F" w:rsidRDefault="00BD3918" w:rsidP="00AF4812">
            <w:pPr>
              <w:spacing w:before="20" w:after="20"/>
              <w:ind w:left="28" w:right="31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5D6BD01" w14:textId="76BE913A" w:rsidR="00BD3918" w:rsidRPr="0047231F" w:rsidRDefault="00BD3918" w:rsidP="00AF4812">
            <w:pPr>
              <w:spacing w:before="20" w:after="20"/>
              <w:ind w:left="-132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  <w:cs/>
              </w:rPr>
            </w:pPr>
            <w:r w:rsidRPr="0047231F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419" w:type="dxa"/>
            <w:tcBorders>
              <w:top w:val="doub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1875557" w14:textId="77699612" w:rsidR="00BD3918" w:rsidRPr="0047231F" w:rsidRDefault="00BD3918" w:rsidP="00AF4812">
            <w:pPr>
              <w:spacing w:before="20" w:after="20"/>
              <w:ind w:left="-97" w:right="142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47231F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236" w:type="dxa"/>
            <w:tcMar>
              <w:left w:w="108" w:type="dxa"/>
              <w:right w:w="108" w:type="dxa"/>
            </w:tcMar>
          </w:tcPr>
          <w:p w14:paraId="634F6E02" w14:textId="68E2F230" w:rsidR="00BD3918" w:rsidRPr="0047231F" w:rsidRDefault="00BD3918" w:rsidP="00AF4812">
            <w:pPr>
              <w:spacing w:before="20" w:after="20"/>
              <w:ind w:left="-132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47231F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417" w:type="dxa"/>
            <w:tcBorders>
              <w:top w:val="double" w:sz="4" w:space="0" w:color="auto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047E8E1" w14:textId="6DECAA4A" w:rsidR="00BD3918" w:rsidRPr="0047231F" w:rsidRDefault="00BD3918" w:rsidP="00AF4812">
            <w:pPr>
              <w:spacing w:before="20" w:after="20"/>
              <w:ind w:left="-97" w:right="142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47231F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420" w:type="dxa"/>
            <w:tcBorders>
              <w:top w:val="doub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C150B68" w14:textId="727A2539" w:rsidR="00BD3918" w:rsidRPr="0047231F" w:rsidRDefault="00BD3918" w:rsidP="00AF4812">
            <w:pPr>
              <w:spacing w:before="20" w:after="20"/>
              <w:ind w:left="-132"/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</w:pPr>
          </w:p>
        </w:tc>
      </w:tr>
    </w:tbl>
    <w:p w14:paraId="366B211C" w14:textId="263EBA20" w:rsidR="00F42539" w:rsidRPr="00321218" w:rsidRDefault="6D88B45B" w:rsidP="00AF4812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  <w:lastRenderedPageBreak/>
        <w:t>กำไร(ขาดทุน)ต่อหุ้น</w:t>
      </w:r>
    </w:p>
    <w:p w14:paraId="4E160867" w14:textId="77777777" w:rsidR="00F42539" w:rsidRPr="00321218" w:rsidRDefault="00F42539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u w:val="single"/>
        </w:rPr>
      </w:pPr>
    </w:p>
    <w:p w14:paraId="0E6FB075" w14:textId="0B7C772C" w:rsidR="00F42539" w:rsidRPr="00321218" w:rsidRDefault="6D88B45B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กำไรต่อหุ้นขั้นพื้นฐานคำนวณโดยการหารกำไร</w:t>
      </w:r>
      <w:r w:rsidR="00EE67D0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(ขาดทุน)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ที่เป็นของผู้ถือหุ้นสามัญของบริษัทใหญ่ด้วยจำนวนหุ้นสามัญ</w:t>
      </w:r>
      <w:r w:rsidR="00CF0D70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ถัวเฉลี่ยถ่วงน้ำหนักที่ถือโดยผู้ถือหุ้นในระหว่างปี </w:t>
      </w:r>
    </w:p>
    <w:p w14:paraId="5C40122B" w14:textId="77777777" w:rsidR="00F42539" w:rsidRPr="00321218" w:rsidRDefault="00F42539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u w:val="single"/>
        </w:rPr>
      </w:pPr>
    </w:p>
    <w:tbl>
      <w:tblPr>
        <w:tblW w:w="9072" w:type="dxa"/>
        <w:tblInd w:w="426" w:type="dxa"/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2B3124" w:rsidRPr="00321218" w14:paraId="513DF0E5" w14:textId="77777777" w:rsidTr="00CA69DB">
        <w:trPr>
          <w:trHeight w:val="300"/>
        </w:trPr>
        <w:tc>
          <w:tcPr>
            <w:tcW w:w="3402" w:type="dxa"/>
            <w:vAlign w:val="center"/>
          </w:tcPr>
          <w:p w14:paraId="0163B9D8" w14:textId="77777777" w:rsidR="4C4E0221" w:rsidRPr="00321218" w:rsidRDefault="4C4E0221" w:rsidP="00AF4812">
            <w:pPr>
              <w:spacing w:before="20" w:after="20"/>
              <w:ind w:left="-105" w:right="-72"/>
              <w:jc w:val="both"/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667D5DB7" w14:textId="2B273ED8" w:rsidR="4C4E0221" w:rsidRPr="00321218" w:rsidRDefault="4C4E0221" w:rsidP="00AF4812">
            <w:pPr>
              <w:spacing w:before="20" w:after="20"/>
              <w:ind w:right="-72"/>
              <w:jc w:val="center"/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18C4A43" w14:textId="49219FC6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(</w:t>
            </w:r>
            <w:proofErr w:type="gramStart"/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 xml:space="preserve">หน่วย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:</w:t>
            </w:r>
            <w:proofErr w:type="gramEnd"/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บาท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2B3124" w:rsidRPr="00321218" w14:paraId="6AD99C03" w14:textId="77777777" w:rsidTr="00CA69DB">
        <w:trPr>
          <w:trHeight w:val="300"/>
        </w:trPr>
        <w:tc>
          <w:tcPr>
            <w:tcW w:w="3402" w:type="dxa"/>
            <w:vAlign w:val="center"/>
          </w:tcPr>
          <w:p w14:paraId="598749D2" w14:textId="77777777" w:rsidR="4C4E0221" w:rsidRPr="00321218" w:rsidRDefault="4C4E0221" w:rsidP="00AF4812">
            <w:pPr>
              <w:spacing w:before="20" w:after="20"/>
              <w:ind w:left="-105" w:right="-72"/>
              <w:jc w:val="both"/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2B2AF3EB" w14:textId="29FB49AB" w:rsidR="4C4E0221" w:rsidRPr="00321218" w:rsidRDefault="4C4E0221" w:rsidP="00AF4812">
            <w:pPr>
              <w:spacing w:before="20" w:after="20"/>
              <w:ind w:right="-72"/>
              <w:jc w:val="center"/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A555C6B" w14:textId="2845FDB0" w:rsidR="4C4E0221" w:rsidRPr="00321218" w:rsidRDefault="4C4E0221" w:rsidP="00AF4812">
            <w:pPr>
              <w:spacing w:before="20" w:after="20"/>
              <w:ind w:right="-72"/>
              <w:jc w:val="center"/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งบการเงินเฉพาะกิจการ</w:t>
            </w:r>
          </w:p>
        </w:tc>
      </w:tr>
      <w:tr w:rsidR="002B3124" w:rsidRPr="00321218" w14:paraId="5E238F8A" w14:textId="77777777" w:rsidTr="003C7C57">
        <w:trPr>
          <w:trHeight w:val="300"/>
        </w:trPr>
        <w:tc>
          <w:tcPr>
            <w:tcW w:w="3402" w:type="dxa"/>
            <w:vAlign w:val="center"/>
          </w:tcPr>
          <w:p w14:paraId="75CAE485" w14:textId="77777777" w:rsidR="4C4E0221" w:rsidRPr="00321218" w:rsidRDefault="4C4E0221" w:rsidP="00AF4812">
            <w:pPr>
              <w:spacing w:before="20" w:after="20"/>
              <w:ind w:left="-105" w:right="-72"/>
              <w:jc w:val="both"/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46C05336" w14:textId="56E251E1" w:rsidR="4C4E0221" w:rsidRPr="00321218" w:rsidRDefault="4C4E0221" w:rsidP="00AF4812">
            <w:pPr>
              <w:tabs>
                <w:tab w:val="left" w:pos="6840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2568</w:t>
            </w:r>
          </w:p>
        </w:tc>
        <w:tc>
          <w:tcPr>
            <w:tcW w:w="1418" w:type="dxa"/>
            <w:vAlign w:val="bottom"/>
          </w:tcPr>
          <w:p w14:paraId="6CCDABE7" w14:textId="24202243" w:rsidR="4C4E0221" w:rsidRPr="00321218" w:rsidRDefault="4C4E0221" w:rsidP="00AF4812">
            <w:pPr>
              <w:tabs>
                <w:tab w:val="left" w:pos="6840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2567</w:t>
            </w:r>
          </w:p>
        </w:tc>
        <w:tc>
          <w:tcPr>
            <w:tcW w:w="1417" w:type="dxa"/>
            <w:vAlign w:val="bottom"/>
          </w:tcPr>
          <w:p w14:paraId="20C046E9" w14:textId="4B3E0BA5" w:rsidR="4C4E0221" w:rsidRPr="00321218" w:rsidRDefault="4C4E0221" w:rsidP="00AF4812">
            <w:pPr>
              <w:tabs>
                <w:tab w:val="left" w:pos="6840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2568</w:t>
            </w:r>
          </w:p>
        </w:tc>
        <w:tc>
          <w:tcPr>
            <w:tcW w:w="1418" w:type="dxa"/>
            <w:vAlign w:val="bottom"/>
          </w:tcPr>
          <w:p w14:paraId="0E24D0D6" w14:textId="208A6A93" w:rsidR="4C4E0221" w:rsidRPr="00321218" w:rsidRDefault="4C4E0221" w:rsidP="00AF4812">
            <w:pPr>
              <w:tabs>
                <w:tab w:val="left" w:pos="6840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2567</w:t>
            </w:r>
          </w:p>
        </w:tc>
      </w:tr>
      <w:tr w:rsidR="002B3124" w:rsidRPr="00321218" w14:paraId="27FDCD40" w14:textId="77777777" w:rsidTr="003C7C57">
        <w:trPr>
          <w:trHeight w:val="300"/>
        </w:trPr>
        <w:tc>
          <w:tcPr>
            <w:tcW w:w="3402" w:type="dxa"/>
            <w:vAlign w:val="center"/>
          </w:tcPr>
          <w:p w14:paraId="08C5AFC2" w14:textId="77777777" w:rsidR="4C4E0221" w:rsidRPr="00E33EA9" w:rsidRDefault="4C4E0221" w:rsidP="00AF4812">
            <w:pPr>
              <w:spacing w:before="20" w:after="20"/>
              <w:ind w:left="-105" w:right="-72"/>
              <w:jc w:val="both"/>
              <w:rPr>
                <w:rFonts w:ascii="Browallia New" w:eastAsia="Arial Unicode MS" w:hAnsi="Browallia New" w:cs="Browallia New" w:hint="cs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417" w:type="dxa"/>
            <w:vAlign w:val="center"/>
          </w:tcPr>
          <w:p w14:paraId="53FF70BD" w14:textId="77777777" w:rsidR="4C4E0221" w:rsidRPr="00E33EA9" w:rsidRDefault="4C4E0221" w:rsidP="00AF4812">
            <w:pPr>
              <w:spacing w:before="20" w:after="20"/>
              <w:ind w:right="-72"/>
              <w:jc w:val="right"/>
              <w:rPr>
                <w:rFonts w:ascii="Browallia New" w:eastAsia="Arial Unicode MS" w:hAnsi="Browallia New" w:cs="Browallia New" w:hint="cs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52AA655D" w14:textId="77777777" w:rsidR="4C4E0221" w:rsidRPr="00E33EA9" w:rsidRDefault="4C4E0221" w:rsidP="00AF4812">
            <w:pPr>
              <w:spacing w:before="20" w:after="20"/>
              <w:ind w:right="-72"/>
              <w:jc w:val="right"/>
              <w:rPr>
                <w:rFonts w:ascii="Browallia New" w:eastAsia="Arial Unicode MS" w:hAnsi="Browallia New" w:cs="Browallia New" w:hint="cs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73FF97CA" w14:textId="77777777" w:rsidR="4C4E0221" w:rsidRPr="00E33EA9" w:rsidRDefault="4C4E0221" w:rsidP="00AF4812">
            <w:pPr>
              <w:spacing w:before="20" w:after="20"/>
              <w:ind w:right="-72"/>
              <w:jc w:val="right"/>
              <w:rPr>
                <w:rFonts w:ascii="Browallia New" w:eastAsia="Arial Unicode MS" w:hAnsi="Browallia New" w:cs="Browallia New" w:hint="cs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75B8B233" w14:textId="77777777" w:rsidR="4C4E0221" w:rsidRPr="00E33EA9" w:rsidRDefault="4C4E0221" w:rsidP="00AF4812">
            <w:pPr>
              <w:spacing w:before="20" w:after="20"/>
              <w:ind w:right="-72"/>
              <w:jc w:val="right"/>
              <w:rPr>
                <w:rFonts w:ascii="Browallia New" w:eastAsia="Arial Unicode MS" w:hAnsi="Browallia New" w:cs="Browallia New" w:hint="cs"/>
                <w:color w:val="000000" w:themeColor="text1"/>
                <w:sz w:val="16"/>
                <w:szCs w:val="16"/>
              </w:rPr>
            </w:pPr>
          </w:p>
        </w:tc>
      </w:tr>
      <w:tr w:rsidR="002B3124" w:rsidRPr="00321218" w14:paraId="7D66CF79" w14:textId="77777777" w:rsidTr="003C7C57">
        <w:trPr>
          <w:trHeight w:val="300"/>
        </w:trPr>
        <w:tc>
          <w:tcPr>
            <w:tcW w:w="3402" w:type="dxa"/>
            <w:vAlign w:val="center"/>
          </w:tcPr>
          <w:p w14:paraId="52BD4C56" w14:textId="77777777" w:rsidR="002665DC" w:rsidRDefault="4C4E0221" w:rsidP="00AF4812">
            <w:pPr>
              <w:spacing w:before="20" w:after="20"/>
              <w:ind w:right="-108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กำไร(ขาดทุน)สุทธิที่เป็นของผู้ถือหุ้นสามัญ </w:t>
            </w:r>
          </w:p>
          <w:p w14:paraId="0DA9A47D" w14:textId="441AC9D2" w:rsidR="4C4E0221" w:rsidRPr="00321218" w:rsidRDefault="4C4E0221" w:rsidP="00AF4812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(บาท)</w:t>
            </w:r>
          </w:p>
        </w:tc>
        <w:tc>
          <w:tcPr>
            <w:tcW w:w="1417" w:type="dxa"/>
          </w:tcPr>
          <w:p w14:paraId="6D7D254D" w14:textId="31D8D9B3" w:rsidR="4C4E0221" w:rsidRPr="00321218" w:rsidRDefault="003C7C57" w:rsidP="00AF4812">
            <w:pPr>
              <w:spacing w:before="20" w:after="20"/>
              <w:jc w:val="right"/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</w:rPr>
              <w:t>(19,838,423)</w:t>
            </w:r>
          </w:p>
        </w:tc>
        <w:tc>
          <w:tcPr>
            <w:tcW w:w="1418" w:type="dxa"/>
          </w:tcPr>
          <w:p w14:paraId="26C8D381" w14:textId="42AE8A5E" w:rsidR="4C4E0221" w:rsidRPr="00321218" w:rsidRDefault="4C4E0221" w:rsidP="00AF4812">
            <w:pPr>
              <w:spacing w:before="20" w:after="20"/>
              <w:jc w:val="right"/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400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074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913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639B0E89" w14:textId="6E777427" w:rsidR="4C4E0221" w:rsidRPr="00321218" w:rsidRDefault="003C7C57" w:rsidP="00AF4812">
            <w:pPr>
              <w:spacing w:before="20" w:after="20"/>
              <w:jc w:val="right"/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(19,940,62</w:t>
            </w:r>
            <w:r w:rsidR="00A3455B" w:rsidRPr="0032121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8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</w:tcPr>
          <w:p w14:paraId="54938EED" w14:textId="0926C337" w:rsidR="4C4E0221" w:rsidRPr="00321218" w:rsidRDefault="4C4E0221" w:rsidP="00AF4812">
            <w:pPr>
              <w:spacing w:before="20" w:after="20"/>
              <w:jc w:val="right"/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(400,463,617)</w:t>
            </w:r>
          </w:p>
        </w:tc>
      </w:tr>
      <w:tr w:rsidR="002B3124" w:rsidRPr="00321218" w14:paraId="251E3C50" w14:textId="77777777" w:rsidTr="003C7C57">
        <w:trPr>
          <w:trHeight w:val="300"/>
        </w:trPr>
        <w:tc>
          <w:tcPr>
            <w:tcW w:w="3402" w:type="dxa"/>
            <w:vAlign w:val="center"/>
          </w:tcPr>
          <w:p w14:paraId="798D54F3" w14:textId="77777777" w:rsidR="003C7C57" w:rsidRPr="00321218" w:rsidRDefault="003C7C57" w:rsidP="00AF4812">
            <w:pPr>
              <w:spacing w:before="20" w:after="20"/>
              <w:ind w:right="-108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17" w:type="dxa"/>
          </w:tcPr>
          <w:p w14:paraId="7DD19AD7" w14:textId="51C5CECC" w:rsidR="003C7C57" w:rsidRPr="00321218" w:rsidRDefault="003C7C57" w:rsidP="00AF4812">
            <w:pPr>
              <w:spacing w:before="20" w:after="20"/>
              <w:jc w:val="right"/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600,000,000</w:t>
            </w:r>
          </w:p>
        </w:tc>
        <w:tc>
          <w:tcPr>
            <w:tcW w:w="1418" w:type="dxa"/>
          </w:tcPr>
          <w:p w14:paraId="1BE5DBA1" w14:textId="1D9628C9" w:rsidR="003C7C57" w:rsidRPr="00321218" w:rsidRDefault="003C7C57" w:rsidP="00AF4812">
            <w:pPr>
              <w:spacing w:before="20" w:after="20"/>
              <w:jc w:val="right"/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555,245,902</w:t>
            </w:r>
          </w:p>
        </w:tc>
        <w:tc>
          <w:tcPr>
            <w:tcW w:w="1417" w:type="dxa"/>
          </w:tcPr>
          <w:p w14:paraId="15163038" w14:textId="36FC7178" w:rsidR="003C7C57" w:rsidRPr="00321218" w:rsidRDefault="003C7C57" w:rsidP="00AF4812">
            <w:pPr>
              <w:spacing w:before="20" w:after="20"/>
              <w:jc w:val="right"/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600,000,000</w:t>
            </w:r>
          </w:p>
        </w:tc>
        <w:tc>
          <w:tcPr>
            <w:tcW w:w="1418" w:type="dxa"/>
          </w:tcPr>
          <w:p w14:paraId="2103FD5C" w14:textId="58E5D6AA" w:rsidR="003C7C57" w:rsidRPr="00321218" w:rsidRDefault="003C7C57" w:rsidP="00AF4812">
            <w:pPr>
              <w:spacing w:before="20" w:after="20"/>
              <w:jc w:val="right"/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555,245,902</w:t>
            </w:r>
          </w:p>
        </w:tc>
      </w:tr>
      <w:tr w:rsidR="003C7C57" w:rsidRPr="00321218" w14:paraId="54817325" w14:textId="77777777" w:rsidTr="003C7C57">
        <w:trPr>
          <w:trHeight w:val="300"/>
        </w:trPr>
        <w:tc>
          <w:tcPr>
            <w:tcW w:w="3402" w:type="dxa"/>
            <w:vAlign w:val="center"/>
          </w:tcPr>
          <w:p w14:paraId="50D278F2" w14:textId="77777777" w:rsidR="003C7C57" w:rsidRPr="00321218" w:rsidRDefault="003C7C57" w:rsidP="00AF4812">
            <w:pPr>
              <w:spacing w:before="20" w:after="20"/>
              <w:ind w:right="-108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กำไร(ขาดทุน)ต่อหุ้นขั้นพื้นฐาน (บาท)</w:t>
            </w:r>
          </w:p>
        </w:tc>
        <w:tc>
          <w:tcPr>
            <w:tcW w:w="1417" w:type="dxa"/>
            <w:vAlign w:val="center"/>
          </w:tcPr>
          <w:p w14:paraId="659D28D3" w14:textId="4D23BB5A" w:rsidR="003C7C57" w:rsidRPr="00321218" w:rsidRDefault="003C7C57" w:rsidP="00AF4812">
            <w:pPr>
              <w:spacing w:before="20" w:after="20"/>
              <w:jc w:val="right"/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(0.03)</w:t>
            </w:r>
          </w:p>
        </w:tc>
        <w:tc>
          <w:tcPr>
            <w:tcW w:w="1418" w:type="dxa"/>
            <w:vAlign w:val="center"/>
          </w:tcPr>
          <w:p w14:paraId="2E4C99DB" w14:textId="47833B0D" w:rsidR="003C7C57" w:rsidRPr="00321218" w:rsidRDefault="003C7C57" w:rsidP="00AF4812">
            <w:pPr>
              <w:spacing w:before="20" w:after="20"/>
              <w:jc w:val="right"/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(0.72)</w:t>
            </w:r>
          </w:p>
        </w:tc>
        <w:tc>
          <w:tcPr>
            <w:tcW w:w="1417" w:type="dxa"/>
            <w:vAlign w:val="center"/>
          </w:tcPr>
          <w:p w14:paraId="6467C20C" w14:textId="2C682E92" w:rsidR="003C7C57" w:rsidRPr="00321218" w:rsidRDefault="003C7C57" w:rsidP="00AF4812">
            <w:pPr>
              <w:spacing w:before="20" w:after="20"/>
              <w:jc w:val="right"/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</w:rPr>
              <w:t>(0.03)</w:t>
            </w:r>
          </w:p>
        </w:tc>
        <w:tc>
          <w:tcPr>
            <w:tcW w:w="1418" w:type="dxa"/>
            <w:vAlign w:val="center"/>
          </w:tcPr>
          <w:p w14:paraId="41255B16" w14:textId="504A6FEE" w:rsidR="003C7C57" w:rsidRPr="00321218" w:rsidRDefault="003C7C57" w:rsidP="00AF4812">
            <w:pPr>
              <w:spacing w:before="20" w:after="20"/>
              <w:jc w:val="right"/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0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72</w:t>
            </w:r>
            <w:r w:rsidRPr="0032121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</w:tr>
    </w:tbl>
    <w:p w14:paraId="2798DE56" w14:textId="77777777" w:rsidR="00F42539" w:rsidRPr="00321218" w:rsidRDefault="00F42539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u w:val="single"/>
        </w:rPr>
      </w:pPr>
    </w:p>
    <w:p w14:paraId="62E278C3" w14:textId="77777777" w:rsidR="00F42539" w:rsidRPr="00321218" w:rsidRDefault="6D88B45B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บริษัทไม่มีการออกหุ้นสามัญเทียบเท่าปรับลดในระหว่างรอบระยะเวลาที่นำเสนอข้างต้น</w:t>
      </w:r>
    </w:p>
    <w:p w14:paraId="1455AE97" w14:textId="15AC5C22" w:rsidR="00F42539" w:rsidRPr="00E33EA9" w:rsidRDefault="00F42539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</w:p>
    <w:p w14:paraId="42108A23" w14:textId="31A53624" w:rsidR="005B46F4" w:rsidRPr="00321218" w:rsidRDefault="006062B0" w:rsidP="00AF4812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</w:pPr>
      <w:r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  <w:cs/>
        </w:rPr>
        <w:t>ข้อ</w:t>
      </w:r>
      <w:r w:rsidR="005B46F4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  <w:cs/>
        </w:rPr>
        <w:t>มูลเพิ่มเติมเกี่ยวกับกระแสเงินสด</w:t>
      </w:r>
    </w:p>
    <w:p w14:paraId="0F4439E0" w14:textId="77777777" w:rsidR="005B46F4" w:rsidRPr="005B46F4" w:rsidRDefault="005B46F4" w:rsidP="00AF4812">
      <w:pPr>
        <w:pStyle w:val="ListParagraph"/>
        <w:ind w:left="360"/>
        <w:rPr>
          <w:rFonts w:ascii="Browallia New" w:eastAsia="Browallia New" w:hAnsi="Browallia New" w:cs="Browallia New" w:hint="cs"/>
          <w:vanish/>
          <w:color w:val="000000" w:themeColor="text1"/>
          <w:sz w:val="16"/>
          <w:szCs w:val="16"/>
          <w:u w:val="wave"/>
        </w:rPr>
      </w:pPr>
    </w:p>
    <w:p w14:paraId="32AE76C7" w14:textId="3B94680A" w:rsidR="00F42539" w:rsidRPr="00321218" w:rsidRDefault="6D88B45B" w:rsidP="00AF4812">
      <w:pPr>
        <w:pStyle w:val="ListParagraph"/>
        <w:numPr>
          <w:ilvl w:val="1"/>
          <w:numId w:val="41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เงินสดและรายการเทียบเท่าเงินสด</w:t>
      </w:r>
      <w:r w:rsidR="005B46F4">
        <w:rPr>
          <w:rFonts w:ascii="Browallia New" w:eastAsia="Browallia New" w:hAnsi="Browallia New" w:cs="Browallia New"/>
          <w:color w:val="000000" w:themeColor="text1"/>
          <w:sz w:val="26"/>
          <w:szCs w:val="26"/>
          <w:u w:val="single"/>
        </w:rPr>
        <w:t xml:space="preserve"> </w:t>
      </w:r>
    </w:p>
    <w:tbl>
      <w:tblPr>
        <w:tblW w:w="0" w:type="auto"/>
        <w:tblInd w:w="426" w:type="dxa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418"/>
      </w:tblGrid>
      <w:tr w:rsidR="002B3124" w:rsidRPr="00321218" w14:paraId="76AD859F" w14:textId="77777777" w:rsidTr="0099488A">
        <w:trPr>
          <w:trHeight w:val="20"/>
        </w:trPr>
        <w:tc>
          <w:tcPr>
            <w:tcW w:w="3402" w:type="dxa"/>
            <w:vAlign w:val="bottom"/>
          </w:tcPr>
          <w:p w14:paraId="0F2EC8B8" w14:textId="77777777" w:rsidR="4C4E0221" w:rsidRPr="00321218" w:rsidRDefault="4C4E0221" w:rsidP="00AF4812">
            <w:pPr>
              <w:tabs>
                <w:tab w:val="left" w:pos="1050"/>
              </w:tabs>
              <w:spacing w:before="20" w:after="20"/>
              <w:ind w:left="319"/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5304F7B0" w14:textId="77777777" w:rsidR="4C4E0221" w:rsidRPr="00321218" w:rsidRDefault="4C4E0221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4E8A2D1" w14:textId="77777777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(</w:t>
            </w:r>
            <w:proofErr w:type="gramStart"/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 xml:space="preserve">หน่วย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:</w:t>
            </w:r>
            <w:proofErr w:type="gramEnd"/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บาท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2B3124" w:rsidRPr="00321218" w14:paraId="2FF41628" w14:textId="77777777" w:rsidTr="0099488A">
        <w:trPr>
          <w:trHeight w:val="20"/>
        </w:trPr>
        <w:tc>
          <w:tcPr>
            <w:tcW w:w="3402" w:type="dxa"/>
            <w:vAlign w:val="bottom"/>
          </w:tcPr>
          <w:p w14:paraId="3FC87AE2" w14:textId="77777777" w:rsidR="4C4E0221" w:rsidRPr="00321218" w:rsidRDefault="4C4E0221" w:rsidP="00AF4812">
            <w:pPr>
              <w:tabs>
                <w:tab w:val="left" w:pos="1050"/>
              </w:tabs>
              <w:spacing w:before="20" w:after="20"/>
              <w:ind w:left="319"/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226A17C4" w14:textId="77777777" w:rsidR="4C4E0221" w:rsidRPr="00321218" w:rsidRDefault="4C4E0221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0EDE4D0" w14:textId="77777777" w:rsidR="4C4E0221" w:rsidRPr="00321218" w:rsidRDefault="4C4E0221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งบการเงินเฉพาะกิจการ</w:t>
            </w:r>
          </w:p>
        </w:tc>
      </w:tr>
      <w:tr w:rsidR="002B3124" w:rsidRPr="00321218" w14:paraId="55C31910" w14:textId="77777777" w:rsidTr="0099488A">
        <w:trPr>
          <w:trHeight w:val="20"/>
        </w:trPr>
        <w:tc>
          <w:tcPr>
            <w:tcW w:w="3402" w:type="dxa"/>
            <w:vAlign w:val="bottom"/>
          </w:tcPr>
          <w:p w14:paraId="1C52CAEB" w14:textId="77777777" w:rsidR="4C4E0221" w:rsidRPr="00321218" w:rsidRDefault="4C4E0221" w:rsidP="00AF4812">
            <w:pPr>
              <w:tabs>
                <w:tab w:val="left" w:pos="1050"/>
              </w:tabs>
              <w:spacing w:before="20" w:after="20"/>
              <w:ind w:left="319"/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37D9390" w14:textId="77777777" w:rsidR="4C4E0221" w:rsidRPr="00321218" w:rsidRDefault="4C4E0221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2567</w:t>
            </w:r>
          </w:p>
        </w:tc>
        <w:tc>
          <w:tcPr>
            <w:tcW w:w="1417" w:type="dxa"/>
            <w:vAlign w:val="bottom"/>
          </w:tcPr>
          <w:p w14:paraId="4432B5CF" w14:textId="77777777" w:rsidR="4C4E0221" w:rsidRPr="00321218" w:rsidRDefault="4C4E0221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2566</w:t>
            </w:r>
          </w:p>
        </w:tc>
        <w:tc>
          <w:tcPr>
            <w:tcW w:w="1417" w:type="dxa"/>
            <w:vAlign w:val="bottom"/>
          </w:tcPr>
          <w:p w14:paraId="525CC222" w14:textId="77777777" w:rsidR="4C4E0221" w:rsidRPr="00321218" w:rsidRDefault="4C4E0221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2567</w:t>
            </w:r>
          </w:p>
        </w:tc>
        <w:tc>
          <w:tcPr>
            <w:tcW w:w="1417" w:type="dxa"/>
            <w:vAlign w:val="bottom"/>
          </w:tcPr>
          <w:p w14:paraId="68FA6A63" w14:textId="77777777" w:rsidR="4C4E0221" w:rsidRPr="00321218" w:rsidRDefault="4C4E0221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2566</w:t>
            </w:r>
          </w:p>
        </w:tc>
      </w:tr>
      <w:tr w:rsidR="002B3124" w:rsidRPr="00321218" w14:paraId="2C7013F0" w14:textId="77777777" w:rsidTr="0099488A">
        <w:trPr>
          <w:trHeight w:val="20"/>
        </w:trPr>
        <w:tc>
          <w:tcPr>
            <w:tcW w:w="3402" w:type="dxa"/>
            <w:vAlign w:val="bottom"/>
          </w:tcPr>
          <w:p w14:paraId="1F40001E" w14:textId="77777777" w:rsidR="4C4E0221" w:rsidRPr="00321218" w:rsidRDefault="4C4E0221" w:rsidP="00AF4812">
            <w:pPr>
              <w:tabs>
                <w:tab w:val="left" w:pos="1050"/>
              </w:tabs>
              <w:spacing w:before="20" w:after="20"/>
              <w:ind w:left="319"/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1BE4F46" w14:textId="77777777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B5C2BC0" w14:textId="77777777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2ADE24F" w14:textId="77777777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AFA56CA" w14:textId="77777777" w:rsidR="4C4E0221" w:rsidRPr="00321218" w:rsidRDefault="4C4E022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</w:tr>
      <w:tr w:rsidR="002B3124" w:rsidRPr="00321218" w14:paraId="60D2A9A1" w14:textId="77777777" w:rsidTr="0099488A">
        <w:trPr>
          <w:trHeight w:val="20"/>
        </w:trPr>
        <w:tc>
          <w:tcPr>
            <w:tcW w:w="3402" w:type="dxa"/>
            <w:vAlign w:val="bottom"/>
          </w:tcPr>
          <w:p w14:paraId="5597E6AF" w14:textId="77777777" w:rsidR="4C4E0221" w:rsidRPr="00321218" w:rsidRDefault="4C4E0221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เงินสดในมือ</w:t>
            </w:r>
          </w:p>
        </w:tc>
        <w:tc>
          <w:tcPr>
            <w:tcW w:w="1417" w:type="dxa"/>
          </w:tcPr>
          <w:p w14:paraId="5E0BCF62" w14:textId="0F9AC148" w:rsidR="4C4E0221" w:rsidRPr="00321218" w:rsidRDefault="00A573A2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29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226</w:t>
            </w:r>
          </w:p>
        </w:tc>
        <w:tc>
          <w:tcPr>
            <w:tcW w:w="1417" w:type="dxa"/>
          </w:tcPr>
          <w:p w14:paraId="2621422C" w14:textId="77777777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48,807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2D1CDCB" w14:textId="38EE3E78" w:rsidR="4C4E0221" w:rsidRPr="00321218" w:rsidRDefault="003C7C57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29,226</w:t>
            </w:r>
          </w:p>
        </w:tc>
        <w:tc>
          <w:tcPr>
            <w:tcW w:w="1417" w:type="dxa"/>
          </w:tcPr>
          <w:p w14:paraId="629F8489" w14:textId="77777777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48,807</w:t>
            </w:r>
          </w:p>
        </w:tc>
      </w:tr>
      <w:tr w:rsidR="002B3124" w:rsidRPr="00321218" w14:paraId="15BBC00B" w14:textId="77777777" w:rsidTr="0099488A">
        <w:trPr>
          <w:trHeight w:val="20"/>
        </w:trPr>
        <w:tc>
          <w:tcPr>
            <w:tcW w:w="3402" w:type="dxa"/>
            <w:vAlign w:val="bottom"/>
          </w:tcPr>
          <w:p w14:paraId="5810BFA4" w14:textId="320A3D30" w:rsidR="4C4E0221" w:rsidRPr="00321218" w:rsidRDefault="4C4E0221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เงินฝากธนาคาร- ประเภทกระแสรายวัน</w:t>
            </w:r>
          </w:p>
        </w:tc>
        <w:tc>
          <w:tcPr>
            <w:tcW w:w="1417" w:type="dxa"/>
          </w:tcPr>
          <w:p w14:paraId="60751EEA" w14:textId="6CB68A61" w:rsidR="4C4E0221" w:rsidRPr="00321218" w:rsidRDefault="00A573A2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17,429</w:t>
            </w:r>
          </w:p>
        </w:tc>
        <w:tc>
          <w:tcPr>
            <w:tcW w:w="1417" w:type="dxa"/>
          </w:tcPr>
          <w:p w14:paraId="5B2BDA14" w14:textId="77777777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31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061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6F38C66" w14:textId="5C88560C" w:rsidR="4C4E0221" w:rsidRPr="00321218" w:rsidRDefault="003C7C57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15,079</w:t>
            </w:r>
          </w:p>
        </w:tc>
        <w:tc>
          <w:tcPr>
            <w:tcW w:w="1417" w:type="dxa"/>
          </w:tcPr>
          <w:p w14:paraId="09724CA0" w14:textId="77777777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31,058,779</w:t>
            </w:r>
          </w:p>
        </w:tc>
      </w:tr>
      <w:tr w:rsidR="002B3124" w:rsidRPr="00321218" w14:paraId="50EE331B" w14:textId="77777777" w:rsidTr="0099488A">
        <w:trPr>
          <w:trHeight w:val="20"/>
        </w:trPr>
        <w:tc>
          <w:tcPr>
            <w:tcW w:w="3402" w:type="dxa"/>
            <w:vAlign w:val="bottom"/>
          </w:tcPr>
          <w:p w14:paraId="12F3DB02" w14:textId="77777777" w:rsidR="4C4E0221" w:rsidRPr="00321218" w:rsidRDefault="4C4E0221" w:rsidP="00AF4812">
            <w:pPr>
              <w:tabs>
                <w:tab w:val="left" w:pos="1050"/>
              </w:tabs>
              <w:spacing w:before="20" w:after="20"/>
              <w:ind w:left="33" w:firstLine="105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 ประเภทออมทรัพย์</w:t>
            </w:r>
          </w:p>
        </w:tc>
        <w:tc>
          <w:tcPr>
            <w:tcW w:w="1417" w:type="dxa"/>
          </w:tcPr>
          <w:p w14:paraId="67A98270" w14:textId="1621FF07" w:rsidR="4C4E0221" w:rsidRPr="00321218" w:rsidRDefault="00A573A2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259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693</w:t>
            </w:r>
          </w:p>
        </w:tc>
        <w:tc>
          <w:tcPr>
            <w:tcW w:w="1417" w:type="dxa"/>
          </w:tcPr>
          <w:p w14:paraId="7623A33A" w14:textId="77777777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22,262,462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59A6FAF" w14:textId="06ADDBAF" w:rsidR="4C4E0221" w:rsidRPr="00321218" w:rsidRDefault="003C7C57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230,235</w:t>
            </w:r>
          </w:p>
        </w:tc>
        <w:tc>
          <w:tcPr>
            <w:tcW w:w="1417" w:type="dxa"/>
          </w:tcPr>
          <w:p w14:paraId="45CAAD3B" w14:textId="77777777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488,212</w:t>
            </w:r>
          </w:p>
        </w:tc>
      </w:tr>
      <w:tr w:rsidR="002B3124" w:rsidRPr="00321218" w14:paraId="3F958B61" w14:textId="77777777" w:rsidTr="005B46F4">
        <w:trPr>
          <w:trHeight w:val="20"/>
        </w:trPr>
        <w:tc>
          <w:tcPr>
            <w:tcW w:w="3402" w:type="dxa"/>
            <w:vAlign w:val="bottom"/>
          </w:tcPr>
          <w:p w14:paraId="1153134D" w14:textId="77777777" w:rsidR="4C4E0221" w:rsidRPr="00321218" w:rsidRDefault="4C4E0221" w:rsidP="00AF4812">
            <w:pPr>
              <w:tabs>
                <w:tab w:val="left" w:pos="1050"/>
              </w:tabs>
              <w:spacing w:before="20" w:after="20"/>
              <w:ind w:left="33" w:firstLine="105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 ประเภทฝากประจำ 3 เดือน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E2EAE20" w14:textId="342A9686" w:rsidR="4C4E0221" w:rsidRPr="00321218" w:rsidRDefault="00A573A2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4,209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019C200" w14:textId="77777777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218,746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A8EA6A" w14:textId="028BDED1" w:rsidR="4C4E0221" w:rsidRPr="00321218" w:rsidRDefault="00E43649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4,209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EB16AC7" w14:textId="77777777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218,746</w:t>
            </w:r>
          </w:p>
        </w:tc>
      </w:tr>
      <w:tr w:rsidR="4C4E0221" w:rsidRPr="00321218" w14:paraId="50A6243C" w14:textId="77777777" w:rsidTr="005B46F4">
        <w:trPr>
          <w:trHeight w:val="20"/>
        </w:trPr>
        <w:tc>
          <w:tcPr>
            <w:tcW w:w="3402" w:type="dxa"/>
            <w:vAlign w:val="bottom"/>
          </w:tcPr>
          <w:p w14:paraId="7AE496C8" w14:textId="77777777" w:rsidR="4C4E0221" w:rsidRPr="005B46F4" w:rsidRDefault="4C4E0221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5B46F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1F09E42" w14:textId="57469048" w:rsidR="4C4E0221" w:rsidRPr="00321218" w:rsidRDefault="00A573A2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310,557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D369EF5" w14:textId="77777777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53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591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23E4557A" w14:textId="09D2FCD3" w:rsidR="4C4E0221" w:rsidRPr="00321218" w:rsidRDefault="00E43649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278,749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209A510" w14:textId="77777777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31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814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544</w:t>
            </w:r>
          </w:p>
        </w:tc>
      </w:tr>
      <w:tr w:rsidR="005B46F4" w:rsidRPr="00321218" w14:paraId="106A1F0C" w14:textId="77777777" w:rsidTr="005B46F4">
        <w:trPr>
          <w:trHeight w:val="20"/>
        </w:trPr>
        <w:tc>
          <w:tcPr>
            <w:tcW w:w="3402" w:type="dxa"/>
            <w:vAlign w:val="bottom"/>
          </w:tcPr>
          <w:p w14:paraId="0FA1A3CE" w14:textId="77777777" w:rsidR="005B46F4" w:rsidRPr="005B46F4" w:rsidRDefault="005B46F4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4715DB98" w14:textId="77777777" w:rsidR="005B46F4" w:rsidRPr="005B46F4" w:rsidRDefault="005B46F4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2C96342E" w14:textId="77777777" w:rsidR="005B46F4" w:rsidRPr="005B46F4" w:rsidRDefault="005B46F4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"/>
                <w:szCs w:val="2"/>
                <w:lang w:val="en-GB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195C9A03" w14:textId="77777777" w:rsidR="005B46F4" w:rsidRPr="005B46F4" w:rsidRDefault="005B46F4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108D1BA4" w14:textId="77777777" w:rsidR="005B46F4" w:rsidRPr="005B46F4" w:rsidRDefault="005B46F4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"/>
                <w:szCs w:val="2"/>
                <w:lang w:val="en-GB"/>
              </w:rPr>
            </w:pPr>
          </w:p>
        </w:tc>
      </w:tr>
    </w:tbl>
    <w:p w14:paraId="0063A1D1" w14:textId="2BB86FE0" w:rsidR="00F42539" w:rsidRPr="00321218" w:rsidRDefault="00F42539" w:rsidP="00AF481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20" w:after="20" w:line="240" w:lineRule="auto"/>
        <w:jc w:val="thaiDistribute"/>
        <w:rPr>
          <w:rFonts w:ascii="Browallia New" w:hAnsi="Browallia New" w:cs="Browallia New" w:hint="cs"/>
          <w:color w:val="000000" w:themeColor="text1"/>
          <w:sz w:val="16"/>
          <w:szCs w:val="16"/>
          <w:cs/>
          <w:lang w:val="en-GB"/>
        </w:rPr>
      </w:pPr>
    </w:p>
    <w:p w14:paraId="25A1A52E" w14:textId="7B0F7CE0" w:rsidR="00157370" w:rsidRPr="00E33EA9" w:rsidRDefault="0CE702F4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ณ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วันที่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E33EA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31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ธันวาคม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E33EA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2568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เงินฝากธนาคารประเภทออมทรัพย์มีอัตราดอกเบี้ยระหว่างร้อยละ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E33EA9" w:rsidRPr="008B3D3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0.2</w:t>
      </w:r>
      <w:r w:rsidR="008B3D3F" w:rsidRPr="008B3D3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</w:t>
      </w:r>
      <w:r w:rsidRPr="008B3D3F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8B3D3F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ถึงร้อยละ</w:t>
      </w:r>
      <w:proofErr w:type="spellEnd"/>
      <w:r w:rsidRPr="008B3D3F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E33EA9" w:rsidRPr="008B3D3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0.</w:t>
      </w:r>
      <w:r w:rsidR="008B3D3F" w:rsidRPr="008B3D3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</w:t>
      </w:r>
      <w:r w:rsidRPr="008B3D3F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8B3D3F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ต่อปี</w:t>
      </w:r>
      <w:proofErr w:type="spellEnd"/>
      <w:r w:rsidRPr="008B3D3F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(</w:t>
      </w:r>
      <w:proofErr w:type="gramStart"/>
      <w:r w:rsidR="00E33EA9" w:rsidRPr="008B3D3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2567</w:t>
      </w:r>
      <w:r w:rsidRPr="008B3D3F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:</w:t>
      </w:r>
      <w:proofErr w:type="gramEnd"/>
      <w:r w:rsidRPr="008B3D3F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F42539" w:rsidRPr="008B3D3F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br/>
      </w:r>
      <w:r w:rsidRPr="008B3D3F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ร้อยละ </w:t>
      </w:r>
      <w:r w:rsidR="00E33EA9" w:rsidRPr="008B3D3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0.25</w:t>
      </w:r>
      <w:r w:rsidRPr="008B3D3F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ถึงร้อยละ </w:t>
      </w:r>
      <w:r w:rsidR="00E33EA9" w:rsidRPr="008B3D3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0.50</w:t>
      </w:r>
      <w:r w:rsidRPr="008B3D3F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ต่อปี) และเงินฝากธนาคารประเภทฝากประจำ </w:t>
      </w:r>
      <w:r w:rsidR="002665DC" w:rsidRPr="008B3D3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</w:t>
      </w:r>
      <w:r w:rsidRPr="008B3D3F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เดือนมีอัตรา</w:t>
      </w:r>
      <w:proofErr w:type="spellStart"/>
      <w:r w:rsidRPr="008B3D3F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ดอกเบี้ยร้อยละ</w:t>
      </w:r>
      <w:proofErr w:type="spellEnd"/>
      <w:r w:rsidRPr="008B3D3F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8B3D3F" w:rsidRPr="008B3D3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0.30</w:t>
      </w:r>
      <w:r w:rsidRPr="008B3D3F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ต่อ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ปี ( </w:t>
      </w:r>
      <w:r w:rsidR="00E33EA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2567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: ร้อยละ </w:t>
      </w:r>
      <w:r w:rsidR="00E33EA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0.75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ถึงร้อยละ </w:t>
      </w:r>
      <w:r w:rsidR="00E33EA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1.10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ต่อปี)</w:t>
      </w:r>
      <w:r w:rsidR="008B3D3F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</w:p>
    <w:p w14:paraId="0ECA026A" w14:textId="77777777" w:rsidR="0099488A" w:rsidRPr="00321218" w:rsidRDefault="0099488A" w:rsidP="00AF4812">
      <w:pPr>
        <w:spacing w:before="20" w:after="20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br w:type="page"/>
      </w:r>
    </w:p>
    <w:p w14:paraId="07E27A50" w14:textId="30B44583" w:rsidR="00F42539" w:rsidRPr="00321218" w:rsidRDefault="0CB04D35" w:rsidP="00AF4812">
      <w:pPr>
        <w:pStyle w:val="ListParagraph"/>
        <w:numPr>
          <w:ilvl w:val="1"/>
          <w:numId w:val="41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lastRenderedPageBreak/>
        <w:t>หนี้สินที่เกิดจากกิจกรรมจัดหาเงิน</w:t>
      </w:r>
      <w:proofErr w:type="spellEnd"/>
    </w:p>
    <w:p w14:paraId="0EDB7DAC" w14:textId="77777777" w:rsidR="00D01F2C" w:rsidRPr="00321218" w:rsidRDefault="00D01F2C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0F3B3E5C" w14:textId="3FD15551" w:rsidR="00F42539" w:rsidRPr="00321218" w:rsidRDefault="0CB04D35" w:rsidP="00AF4812">
      <w:pPr>
        <w:spacing w:before="20" w:after="20"/>
        <w:ind w:left="709"/>
        <w:jc w:val="both"/>
        <w:rPr>
          <w:rFonts w:ascii="Browallia New" w:hAnsi="Browallia New" w:cs="Browallia New" w:hint="cs"/>
          <w:color w:val="000000" w:themeColor="text1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การเปลี่ยนแปลงของหนี้สินที่เกิดจากกิจกรรมจัดหาเงิน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สำหรับปีสิ้นสุดวันที่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31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ธันวาคม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2568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val="th"/>
        </w:rPr>
        <w:t xml:space="preserve">และ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2567 มีดังนี้</w:t>
      </w:r>
    </w:p>
    <w:tbl>
      <w:tblPr>
        <w:tblW w:w="9100" w:type="dxa"/>
        <w:tblInd w:w="426" w:type="dxa"/>
        <w:tblLayout w:type="fixed"/>
        <w:tblLook w:val="06A0" w:firstRow="1" w:lastRow="0" w:firstColumn="1" w:lastColumn="0" w:noHBand="1" w:noVBand="1"/>
      </w:tblPr>
      <w:tblGrid>
        <w:gridCol w:w="3401"/>
        <w:gridCol w:w="1417"/>
        <w:gridCol w:w="1418"/>
        <w:gridCol w:w="1417"/>
        <w:gridCol w:w="1418"/>
        <w:gridCol w:w="29"/>
      </w:tblGrid>
      <w:tr w:rsidR="002B3124" w:rsidRPr="00321218" w14:paraId="04D266AB" w14:textId="77777777" w:rsidTr="00CF0D70">
        <w:trPr>
          <w:gridAfter w:val="1"/>
          <w:wAfter w:w="29" w:type="dxa"/>
          <w:trHeight w:val="225"/>
        </w:trPr>
        <w:tc>
          <w:tcPr>
            <w:tcW w:w="3401" w:type="dxa"/>
            <w:tcMar>
              <w:left w:w="108" w:type="dxa"/>
              <w:right w:w="108" w:type="dxa"/>
            </w:tcMar>
          </w:tcPr>
          <w:p w14:paraId="1BD27F76" w14:textId="77777777" w:rsidR="00FA00F4" w:rsidRPr="00321218" w:rsidRDefault="00FA00F4" w:rsidP="00AF4812">
            <w:pPr>
              <w:spacing w:before="20" w:after="20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Mar>
              <w:left w:w="108" w:type="dxa"/>
              <w:right w:w="108" w:type="dxa"/>
            </w:tcMar>
          </w:tcPr>
          <w:p w14:paraId="75709FA4" w14:textId="77777777" w:rsidR="00FA00F4" w:rsidRPr="00321218" w:rsidRDefault="00FA00F4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835" w:type="dxa"/>
            <w:gridSpan w:val="2"/>
            <w:tcMar>
              <w:left w:w="108" w:type="dxa"/>
              <w:right w:w="108" w:type="dxa"/>
            </w:tcMar>
          </w:tcPr>
          <w:p w14:paraId="7CA9453E" w14:textId="77777777" w:rsidR="00FA00F4" w:rsidRPr="00321218" w:rsidRDefault="00FA00F4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หน่วย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บาท)</w:t>
            </w:r>
          </w:p>
        </w:tc>
      </w:tr>
      <w:tr w:rsidR="002B3124" w:rsidRPr="00321218" w14:paraId="680C7DBA" w14:textId="77777777" w:rsidTr="00CF0D70">
        <w:trPr>
          <w:gridAfter w:val="1"/>
          <w:wAfter w:w="29" w:type="dxa"/>
          <w:trHeight w:val="225"/>
        </w:trPr>
        <w:tc>
          <w:tcPr>
            <w:tcW w:w="3401" w:type="dxa"/>
            <w:tcMar>
              <w:left w:w="108" w:type="dxa"/>
              <w:right w:w="108" w:type="dxa"/>
            </w:tcMar>
          </w:tcPr>
          <w:p w14:paraId="16B96D70" w14:textId="77777777" w:rsidR="00FA00F4" w:rsidRPr="00321218" w:rsidRDefault="00FA00F4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5670" w:type="dxa"/>
            <w:gridSpan w:val="4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62A827D2" w14:textId="77777777" w:rsidR="00FA00F4" w:rsidRPr="00321218" w:rsidRDefault="00FA00F4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งบการเงินรวม</w:t>
            </w:r>
          </w:p>
        </w:tc>
      </w:tr>
      <w:tr w:rsidR="002B3124" w:rsidRPr="00321218" w14:paraId="178C69AC" w14:textId="77777777" w:rsidTr="00C876F1">
        <w:trPr>
          <w:trHeight w:val="225"/>
        </w:trPr>
        <w:tc>
          <w:tcPr>
            <w:tcW w:w="3401" w:type="dxa"/>
            <w:tcMar>
              <w:left w:w="108" w:type="dxa"/>
              <w:right w:w="108" w:type="dxa"/>
            </w:tcMar>
          </w:tcPr>
          <w:p w14:paraId="42402BA0" w14:textId="77777777" w:rsidR="00FA00F4" w:rsidRPr="00321218" w:rsidRDefault="00FA00F4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2D677E9" w14:textId="583D5131" w:rsidR="00FA00F4" w:rsidRPr="00321218" w:rsidRDefault="00FA00F4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u w:val="single"/>
              </w:rPr>
            </w:pPr>
          </w:p>
          <w:p w14:paraId="68C2F6DD" w14:textId="77777777" w:rsidR="00FA00F4" w:rsidRPr="00321218" w:rsidRDefault="00FA00F4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 xml:space="preserve">1 มกราคม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th"/>
              </w:rPr>
              <w:t>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568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A857898" w14:textId="4360AF6D" w:rsidR="00FA00F4" w:rsidRPr="00321218" w:rsidRDefault="00FA00F4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u w:val="single"/>
              </w:rPr>
            </w:pPr>
          </w:p>
          <w:p w14:paraId="0D701FCF" w14:textId="77777777" w:rsidR="00FA00F4" w:rsidRPr="00321218" w:rsidRDefault="00FA00F4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รายการเงินสด</w:t>
            </w:r>
          </w:p>
        </w:tc>
        <w:tc>
          <w:tcPr>
            <w:tcW w:w="1417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18111B5" w14:textId="77777777" w:rsidR="00FA00F4" w:rsidRPr="00321218" w:rsidRDefault="00FA00F4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เพิ่มขึ้น(ลดลง)</w:t>
            </w:r>
            <w:r w:rsidRPr="00321218">
              <w:rPr>
                <w:rFonts w:ascii="Browallia New" w:hAnsi="Browallia New" w:cs="Browallia New" w:hint="cs"/>
                <w:color w:val="000000" w:themeColor="text1"/>
                <w:u w:val="single"/>
              </w:rPr>
              <w:br/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ระหว่างปี</w:t>
            </w:r>
          </w:p>
        </w:tc>
        <w:tc>
          <w:tcPr>
            <w:tcW w:w="1447" w:type="dxa"/>
            <w:gridSpan w:val="2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F91077F" w14:textId="6F36AE47" w:rsidR="00FA00F4" w:rsidRPr="00321218" w:rsidRDefault="00FA00F4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u w:val="single"/>
              </w:rPr>
            </w:pPr>
          </w:p>
          <w:p w14:paraId="29D97C90" w14:textId="77777777" w:rsidR="00FA00F4" w:rsidRPr="00321218" w:rsidRDefault="00FA00F4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 xml:space="preserve">31 ธันวาคม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th"/>
              </w:rPr>
              <w:t>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568</w:t>
            </w:r>
          </w:p>
        </w:tc>
      </w:tr>
      <w:tr w:rsidR="002B3124" w:rsidRPr="00321218" w14:paraId="7F727239" w14:textId="77777777" w:rsidTr="00C876F1">
        <w:trPr>
          <w:trHeight w:val="75"/>
        </w:trPr>
        <w:tc>
          <w:tcPr>
            <w:tcW w:w="3401" w:type="dxa"/>
            <w:tcMar>
              <w:left w:w="108" w:type="dxa"/>
              <w:right w:w="108" w:type="dxa"/>
            </w:tcMar>
          </w:tcPr>
          <w:p w14:paraId="00BE984C" w14:textId="77777777" w:rsidR="00FA00F4" w:rsidRPr="00321218" w:rsidRDefault="00FA00F4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เงิน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เบิกเกินบัญชีและเงิน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กู้ยืม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2AE5408D" w14:textId="77777777" w:rsidR="00FA00F4" w:rsidRPr="00321218" w:rsidRDefault="00FA00F4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131,449,875 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  <w:vAlign w:val="bottom"/>
          </w:tcPr>
          <w:p w14:paraId="37EA29C1" w14:textId="77777777" w:rsidR="00FA00F4" w:rsidRPr="00321218" w:rsidRDefault="00FA00F4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(30,052,134) 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2D50AFDD" w14:textId="21394BDE" w:rsidR="00FA00F4" w:rsidRPr="002665DC" w:rsidRDefault="002665DC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7" w:type="dxa"/>
            <w:gridSpan w:val="2"/>
            <w:tcMar>
              <w:left w:w="108" w:type="dxa"/>
              <w:right w:w="108" w:type="dxa"/>
            </w:tcMar>
          </w:tcPr>
          <w:p w14:paraId="0B776BE2" w14:textId="77777777" w:rsidR="00FA00F4" w:rsidRPr="00321218" w:rsidRDefault="00FA00F4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101,397,741 </w:t>
            </w:r>
          </w:p>
        </w:tc>
      </w:tr>
      <w:tr w:rsidR="002B3124" w:rsidRPr="00321218" w14:paraId="1A24CA19" w14:textId="77777777" w:rsidTr="00FA00F4">
        <w:trPr>
          <w:trHeight w:val="75"/>
        </w:trPr>
        <w:tc>
          <w:tcPr>
            <w:tcW w:w="3401" w:type="dxa"/>
            <w:tcMar>
              <w:left w:w="108" w:type="dxa"/>
              <w:right w:w="108" w:type="dxa"/>
            </w:tcMar>
          </w:tcPr>
          <w:p w14:paraId="6494EC97" w14:textId="77777777" w:rsidR="00FA00F4" w:rsidRPr="00321218" w:rsidRDefault="00FA00F4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เงินกู้ยืมระยะสั้นจากกรรมการ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40454EAC" w14:textId="77777777" w:rsidR="00FA00F4" w:rsidRPr="00321218" w:rsidRDefault="00FA00F4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  <w:vAlign w:val="bottom"/>
          </w:tcPr>
          <w:p w14:paraId="3DE7F2F4" w14:textId="77777777" w:rsidR="00FA00F4" w:rsidRPr="00321218" w:rsidRDefault="00FA00F4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12,368,500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066045A6" w14:textId="77777777" w:rsidR="00FA00F4" w:rsidRPr="00321218" w:rsidRDefault="00FA00F4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7" w:type="dxa"/>
            <w:gridSpan w:val="2"/>
            <w:tcMar>
              <w:left w:w="108" w:type="dxa"/>
              <w:right w:w="108" w:type="dxa"/>
            </w:tcMar>
          </w:tcPr>
          <w:p w14:paraId="365C9DF6" w14:textId="77777777" w:rsidR="00FA00F4" w:rsidRPr="00321218" w:rsidRDefault="00FA00F4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12,368,500</w:t>
            </w:r>
          </w:p>
        </w:tc>
      </w:tr>
      <w:tr w:rsidR="002B3124" w:rsidRPr="00321218" w14:paraId="23D0F1D0" w14:textId="77777777" w:rsidTr="00FA00F4">
        <w:trPr>
          <w:trHeight w:val="75"/>
        </w:trPr>
        <w:tc>
          <w:tcPr>
            <w:tcW w:w="3401" w:type="dxa"/>
            <w:tcMar>
              <w:left w:w="108" w:type="dxa"/>
              <w:right w:w="108" w:type="dxa"/>
            </w:tcMar>
          </w:tcPr>
          <w:p w14:paraId="1069F1DC" w14:textId="77777777" w:rsidR="00FA00F4" w:rsidRPr="00321218" w:rsidRDefault="00FA00F4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4B70310E" w14:textId="77777777" w:rsidR="00FA00F4" w:rsidRPr="00321218" w:rsidRDefault="00FA00F4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  <w:vAlign w:val="bottom"/>
          </w:tcPr>
          <w:p w14:paraId="2A16BF67" w14:textId="77777777" w:rsidR="00FA00F4" w:rsidRPr="00321218" w:rsidRDefault="00FA00F4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10,000,000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45B999AD" w14:textId="77777777" w:rsidR="00FA00F4" w:rsidRPr="00321218" w:rsidRDefault="00FA00F4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7" w:type="dxa"/>
            <w:gridSpan w:val="2"/>
            <w:tcMar>
              <w:left w:w="108" w:type="dxa"/>
              <w:right w:w="108" w:type="dxa"/>
            </w:tcMar>
          </w:tcPr>
          <w:p w14:paraId="7C4951B8" w14:textId="77777777" w:rsidR="00FA00F4" w:rsidRPr="00321218" w:rsidRDefault="00FA00F4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10,000,000</w:t>
            </w:r>
          </w:p>
        </w:tc>
      </w:tr>
      <w:tr w:rsidR="002B3124" w:rsidRPr="00321218" w14:paraId="00816EFB" w14:textId="77777777" w:rsidTr="005B46F4">
        <w:trPr>
          <w:trHeight w:val="75"/>
        </w:trPr>
        <w:tc>
          <w:tcPr>
            <w:tcW w:w="3401" w:type="dxa"/>
            <w:tcMar>
              <w:left w:w="108" w:type="dxa"/>
              <w:right w:w="108" w:type="dxa"/>
            </w:tcMar>
          </w:tcPr>
          <w:p w14:paraId="21D976AE" w14:textId="77777777" w:rsidR="00FA00F4" w:rsidRPr="00321218" w:rsidRDefault="00FA00F4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หนี้สินตามสัญญาเช่า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2EAABAF1" w14:textId="77777777" w:rsidR="00FA00F4" w:rsidRPr="00321218" w:rsidRDefault="00FA00F4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10,595,715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  <w:vAlign w:val="bottom"/>
          </w:tcPr>
          <w:p w14:paraId="66D27F33" w14:textId="24ACEBE1" w:rsidR="00FA00F4" w:rsidRPr="00321218" w:rsidRDefault="00FA00F4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="004F5501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4F5501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4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8</w:t>
            </w:r>
            <w:r w:rsidR="004F5501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4F5501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372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3466A497" w14:textId="24FABE41" w:rsidR="00FA00F4" w:rsidRPr="00321218" w:rsidRDefault="00FA00F4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="004F5501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,83</w:t>
            </w:r>
            <w:r w:rsidR="004F5501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8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4F5501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446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7" w:type="dxa"/>
            <w:gridSpan w:val="2"/>
            <w:tcMar>
              <w:left w:w="108" w:type="dxa"/>
              <w:right w:w="108" w:type="dxa"/>
            </w:tcMar>
          </w:tcPr>
          <w:p w14:paraId="60C4FF42" w14:textId="77777777" w:rsidR="00FA00F4" w:rsidRPr="00321218" w:rsidRDefault="00FA00F4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4,273,897</w:t>
            </w:r>
          </w:p>
        </w:tc>
      </w:tr>
      <w:tr w:rsidR="002B3124" w:rsidRPr="00321218" w14:paraId="40FD595B" w14:textId="77777777" w:rsidTr="005B46F4">
        <w:trPr>
          <w:trHeight w:val="375"/>
        </w:trPr>
        <w:tc>
          <w:tcPr>
            <w:tcW w:w="3401" w:type="dxa"/>
            <w:tcMar>
              <w:left w:w="108" w:type="dxa"/>
              <w:right w:w="108" w:type="dxa"/>
            </w:tcMar>
            <w:vAlign w:val="center"/>
          </w:tcPr>
          <w:p w14:paraId="008B4B29" w14:textId="77777777" w:rsidR="00FA00F4" w:rsidRPr="00321218" w:rsidRDefault="00FA00F4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7" w:type="dxa"/>
            <w:tcBorders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7ACF0B4E" w14:textId="77777777" w:rsidR="00FA00F4" w:rsidRPr="00321218" w:rsidRDefault="00FA00F4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17,554,131 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73F1A980" w14:textId="77777777" w:rsidR="00FA00F4" w:rsidRPr="00321218" w:rsidRDefault="00FA00F4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(10,774,161) 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19009641" w14:textId="77777777" w:rsidR="00FA00F4" w:rsidRPr="00321218" w:rsidRDefault="00FA00F4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</w:p>
        </w:tc>
        <w:tc>
          <w:tcPr>
            <w:tcW w:w="1447" w:type="dxa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4690EDBE" w14:textId="77777777" w:rsidR="00FA00F4" w:rsidRPr="00321218" w:rsidRDefault="00FA00F4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6,779,970 </w:t>
            </w:r>
          </w:p>
        </w:tc>
      </w:tr>
      <w:tr w:rsidR="004F5501" w:rsidRPr="00321218" w14:paraId="5101BAAD" w14:textId="77777777" w:rsidTr="005B46F4">
        <w:trPr>
          <w:trHeight w:val="105"/>
        </w:trPr>
        <w:tc>
          <w:tcPr>
            <w:tcW w:w="3401" w:type="dxa"/>
            <w:tcMar>
              <w:left w:w="108" w:type="dxa"/>
              <w:right w:w="108" w:type="dxa"/>
            </w:tcMar>
          </w:tcPr>
          <w:p w14:paraId="5259CEE6" w14:textId="77777777" w:rsidR="004F5501" w:rsidRPr="00321218" w:rsidRDefault="004F5501" w:rsidP="00AF4812">
            <w:pPr>
              <w:spacing w:before="20" w:after="20"/>
              <w:ind w:left="48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5A633B66" w14:textId="77777777" w:rsidR="004F5501" w:rsidRPr="00321218" w:rsidRDefault="004F550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159,599,721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2BEA9CD6" w14:textId="17AC4649" w:rsidR="004F5501" w:rsidRPr="00321218" w:rsidRDefault="004F550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(21,941,167)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628F7CFB" w14:textId="5701755D" w:rsidR="004F5501" w:rsidRPr="00321218" w:rsidRDefault="004F550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(2,838,446)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5BA8EB6" w14:textId="77777777" w:rsidR="004F5501" w:rsidRPr="00321218" w:rsidRDefault="004F550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134,820,108 </w:t>
            </w:r>
          </w:p>
        </w:tc>
      </w:tr>
      <w:tr w:rsidR="004F5501" w:rsidRPr="00321218" w14:paraId="073926E8" w14:textId="77777777" w:rsidTr="00FA00F4">
        <w:trPr>
          <w:trHeight w:val="105"/>
        </w:trPr>
        <w:tc>
          <w:tcPr>
            <w:tcW w:w="3401" w:type="dxa"/>
            <w:tcMar>
              <w:left w:w="108" w:type="dxa"/>
              <w:right w:w="108" w:type="dxa"/>
            </w:tcMar>
          </w:tcPr>
          <w:p w14:paraId="4A636187" w14:textId="77777777" w:rsidR="004F5501" w:rsidRPr="00321218" w:rsidRDefault="004F5501" w:rsidP="00AF4812">
            <w:pPr>
              <w:spacing w:before="20" w:after="20"/>
              <w:ind w:left="48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2"/>
                <w:szCs w:val="12"/>
              </w:rPr>
              <w:t xml:space="preserve"> </w:t>
            </w:r>
          </w:p>
        </w:tc>
        <w:tc>
          <w:tcPr>
            <w:tcW w:w="1417" w:type="dxa"/>
            <w:tcBorders>
              <w:top w:val="double" w:sz="4" w:space="0" w:color="auto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1A15A59" w14:textId="77777777" w:rsidR="004F5501" w:rsidRPr="00321218" w:rsidRDefault="004F550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2"/>
                <w:szCs w:val="12"/>
              </w:rPr>
              <w:t xml:space="preserve"> </w:t>
            </w: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0613EE2A" w14:textId="77777777" w:rsidR="004F5501" w:rsidRPr="00321218" w:rsidRDefault="004F550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2"/>
                <w:szCs w:val="12"/>
              </w:rPr>
              <w:t xml:space="preserve"> 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5A46EF7" w14:textId="77777777" w:rsidR="004F5501" w:rsidRPr="00321218" w:rsidRDefault="004F550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2"/>
                <w:szCs w:val="12"/>
              </w:rPr>
              <w:t xml:space="preserve"> </w:t>
            </w:r>
          </w:p>
        </w:tc>
        <w:tc>
          <w:tcPr>
            <w:tcW w:w="1447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041CBED" w14:textId="77777777" w:rsidR="004F5501" w:rsidRPr="00321218" w:rsidRDefault="004F550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2"/>
                <w:szCs w:val="12"/>
              </w:rPr>
              <w:t xml:space="preserve"> </w:t>
            </w:r>
          </w:p>
        </w:tc>
      </w:tr>
      <w:tr w:rsidR="004F5501" w:rsidRPr="00321218" w14:paraId="082962B7" w14:textId="77777777" w:rsidTr="00FA00F4">
        <w:trPr>
          <w:gridAfter w:val="1"/>
          <w:wAfter w:w="29" w:type="dxa"/>
          <w:trHeight w:val="225"/>
        </w:trPr>
        <w:tc>
          <w:tcPr>
            <w:tcW w:w="3401" w:type="dxa"/>
            <w:tcMar>
              <w:left w:w="108" w:type="dxa"/>
              <w:right w:w="108" w:type="dxa"/>
            </w:tcMar>
          </w:tcPr>
          <w:p w14:paraId="369643A9" w14:textId="77777777" w:rsidR="004F5501" w:rsidRPr="00321218" w:rsidRDefault="004F550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835" w:type="dxa"/>
            <w:gridSpan w:val="2"/>
            <w:tcMar>
              <w:left w:w="108" w:type="dxa"/>
              <w:right w:w="108" w:type="dxa"/>
            </w:tcMar>
          </w:tcPr>
          <w:p w14:paraId="3DAE78C5" w14:textId="77777777" w:rsidR="004F5501" w:rsidRPr="00321218" w:rsidRDefault="004F550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835" w:type="dxa"/>
            <w:gridSpan w:val="2"/>
            <w:tcMar>
              <w:left w:w="108" w:type="dxa"/>
              <w:right w:w="108" w:type="dxa"/>
            </w:tcMar>
          </w:tcPr>
          <w:p w14:paraId="695BF741" w14:textId="77777777" w:rsidR="004F5501" w:rsidRPr="00321218" w:rsidRDefault="004F550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หน่วย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บาท)</w:t>
            </w:r>
          </w:p>
        </w:tc>
      </w:tr>
      <w:tr w:rsidR="004F5501" w:rsidRPr="00321218" w14:paraId="78B273DD" w14:textId="77777777" w:rsidTr="00C876F1">
        <w:trPr>
          <w:trHeight w:val="225"/>
        </w:trPr>
        <w:tc>
          <w:tcPr>
            <w:tcW w:w="3401" w:type="dxa"/>
            <w:tcMar>
              <w:left w:w="108" w:type="dxa"/>
              <w:right w:w="108" w:type="dxa"/>
            </w:tcMar>
          </w:tcPr>
          <w:p w14:paraId="36BCC1C0" w14:textId="77777777" w:rsidR="004F5501" w:rsidRPr="00321218" w:rsidRDefault="004F550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5699" w:type="dxa"/>
            <w:gridSpan w:val="5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0261B03B" w14:textId="77777777" w:rsidR="004F5501" w:rsidRPr="00321218" w:rsidRDefault="004F550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งบการเงินรวม</w:t>
            </w:r>
          </w:p>
        </w:tc>
      </w:tr>
      <w:tr w:rsidR="004F5501" w:rsidRPr="00321218" w14:paraId="771E0E61" w14:textId="77777777" w:rsidTr="00C876F1">
        <w:trPr>
          <w:gridAfter w:val="1"/>
          <w:wAfter w:w="29" w:type="dxa"/>
          <w:trHeight w:val="225"/>
        </w:trPr>
        <w:tc>
          <w:tcPr>
            <w:tcW w:w="3401" w:type="dxa"/>
            <w:tcMar>
              <w:left w:w="108" w:type="dxa"/>
              <w:right w:w="108" w:type="dxa"/>
            </w:tcMar>
          </w:tcPr>
          <w:p w14:paraId="7113DA79" w14:textId="77777777" w:rsidR="004F5501" w:rsidRPr="00321218" w:rsidRDefault="004F550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1B14806" w14:textId="4BE0F307" w:rsidR="004F5501" w:rsidRPr="00321218" w:rsidRDefault="004F550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u w:val="single"/>
              </w:rPr>
            </w:pPr>
          </w:p>
          <w:p w14:paraId="2924CF98" w14:textId="77777777" w:rsidR="004F5501" w:rsidRPr="00321218" w:rsidRDefault="004F550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 xml:space="preserve">1 มกราคม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th"/>
              </w:rPr>
              <w:t>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567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43CC3A7" w14:textId="0FD83015" w:rsidR="004F5501" w:rsidRPr="00321218" w:rsidRDefault="004F550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u w:val="single"/>
              </w:rPr>
            </w:pPr>
          </w:p>
          <w:p w14:paraId="2A2A9172" w14:textId="77777777" w:rsidR="004F5501" w:rsidRPr="00321218" w:rsidRDefault="004F550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รายการเงินสด</w:t>
            </w:r>
          </w:p>
        </w:tc>
        <w:tc>
          <w:tcPr>
            <w:tcW w:w="1417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E1A8999" w14:textId="77777777" w:rsidR="004F5501" w:rsidRPr="00321218" w:rsidRDefault="004F550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เพิ่มขึ้น(ลดลง)</w:t>
            </w:r>
            <w:r w:rsidRPr="00321218">
              <w:rPr>
                <w:rFonts w:ascii="Browallia New" w:hAnsi="Browallia New" w:cs="Browallia New" w:hint="cs"/>
                <w:color w:val="000000" w:themeColor="text1"/>
                <w:u w:val="single"/>
              </w:rPr>
              <w:br/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ระหว่างปี</w:t>
            </w:r>
          </w:p>
        </w:tc>
        <w:tc>
          <w:tcPr>
            <w:tcW w:w="1418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B1D7B7D" w14:textId="73B9559D" w:rsidR="004F5501" w:rsidRPr="00321218" w:rsidRDefault="004F550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u w:val="single"/>
              </w:rPr>
            </w:pPr>
          </w:p>
          <w:p w14:paraId="55173A22" w14:textId="77777777" w:rsidR="004F5501" w:rsidRPr="00321218" w:rsidRDefault="004F550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 xml:space="preserve">31 ธันวาคม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th"/>
              </w:rPr>
              <w:t>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567</w:t>
            </w:r>
          </w:p>
        </w:tc>
      </w:tr>
      <w:tr w:rsidR="004F5501" w:rsidRPr="00321218" w14:paraId="4DA45609" w14:textId="77777777" w:rsidTr="00C876F1">
        <w:trPr>
          <w:gridAfter w:val="1"/>
          <w:wAfter w:w="29" w:type="dxa"/>
          <w:trHeight w:val="75"/>
        </w:trPr>
        <w:tc>
          <w:tcPr>
            <w:tcW w:w="3401" w:type="dxa"/>
            <w:tcMar>
              <w:left w:w="108" w:type="dxa"/>
              <w:right w:w="108" w:type="dxa"/>
            </w:tcMar>
          </w:tcPr>
          <w:p w14:paraId="571A8BE2" w14:textId="77777777" w:rsidR="004F5501" w:rsidRPr="00321218" w:rsidRDefault="004F5501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เงิน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เบิกเกินบัญชีและเงิน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กู้ยืม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3075457A" w14:textId="77777777" w:rsidR="004F5501" w:rsidRPr="00321218" w:rsidRDefault="004F550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147,104,171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  <w:vAlign w:val="bottom"/>
          </w:tcPr>
          <w:p w14:paraId="1DF73423" w14:textId="77777777" w:rsidR="004F5501" w:rsidRPr="00321218" w:rsidRDefault="004F550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(14,338,950)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2F97DBE3" w14:textId="77777777" w:rsidR="004F5501" w:rsidRPr="00321218" w:rsidRDefault="004F550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(1,315,346)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6FDB5DA4" w14:textId="77777777" w:rsidR="004F5501" w:rsidRPr="00321218" w:rsidRDefault="004F550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131,449,875</w:t>
            </w:r>
          </w:p>
        </w:tc>
      </w:tr>
      <w:tr w:rsidR="004F5501" w:rsidRPr="00321218" w14:paraId="40B738C4" w14:textId="77777777" w:rsidTr="00D01F2C">
        <w:trPr>
          <w:gridAfter w:val="1"/>
          <w:wAfter w:w="29" w:type="dxa"/>
          <w:trHeight w:val="75"/>
        </w:trPr>
        <w:tc>
          <w:tcPr>
            <w:tcW w:w="3401" w:type="dxa"/>
            <w:tcMar>
              <w:left w:w="108" w:type="dxa"/>
              <w:right w:w="108" w:type="dxa"/>
            </w:tcMar>
          </w:tcPr>
          <w:p w14:paraId="1DC06B04" w14:textId="77777777" w:rsidR="004F5501" w:rsidRPr="00321218" w:rsidRDefault="004F5501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79D64AF2" w14:textId="77777777" w:rsidR="004F5501" w:rsidRPr="00321218" w:rsidRDefault="004F550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11,515,941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D062598" w14:textId="77777777" w:rsidR="004F5501" w:rsidRPr="00321218" w:rsidRDefault="004F550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(4,294,476)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5FDCFF79" w14:textId="77777777" w:rsidR="004F5501" w:rsidRPr="00321218" w:rsidRDefault="004F550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3,374,250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C41BB32" w14:textId="77777777" w:rsidR="004F5501" w:rsidRPr="00321218" w:rsidRDefault="004F550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10,595,715</w:t>
            </w:r>
          </w:p>
        </w:tc>
      </w:tr>
      <w:tr w:rsidR="00D01F2C" w:rsidRPr="00321218" w14:paraId="1D5BD433" w14:textId="77777777" w:rsidTr="00E02BE7">
        <w:trPr>
          <w:gridAfter w:val="1"/>
          <w:wAfter w:w="29" w:type="dxa"/>
          <w:trHeight w:val="75"/>
        </w:trPr>
        <w:tc>
          <w:tcPr>
            <w:tcW w:w="3401" w:type="dxa"/>
            <w:tcMar>
              <w:left w:w="108" w:type="dxa"/>
              <w:right w:w="108" w:type="dxa"/>
            </w:tcMar>
          </w:tcPr>
          <w:p w14:paraId="3141BC3C" w14:textId="093619E9" w:rsidR="00D01F2C" w:rsidRPr="00321218" w:rsidRDefault="00D01F2C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เงินกู้ยืมระยะยาว</w:t>
            </w:r>
          </w:p>
        </w:tc>
        <w:tc>
          <w:tcPr>
            <w:tcW w:w="1417" w:type="dxa"/>
            <w:tcBorders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41DF0AC3" w14:textId="7B8CAA93" w:rsidR="00D01F2C" w:rsidRPr="00321218" w:rsidRDefault="00D01F2C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36,554,014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4ACAF36" w14:textId="5E78CCAD" w:rsidR="00D01F2C" w:rsidRPr="00321218" w:rsidRDefault="00D01F2C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(18,999,883)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0FCA7254" w14:textId="5B50EBAD" w:rsidR="00D01F2C" w:rsidRPr="00321218" w:rsidRDefault="00D01F2C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6490AD78" w14:textId="4A6E3C17" w:rsidR="00D01F2C" w:rsidRPr="00321218" w:rsidRDefault="00D01F2C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17,554,131</w:t>
            </w:r>
          </w:p>
        </w:tc>
      </w:tr>
      <w:tr w:rsidR="00D01F2C" w:rsidRPr="00321218" w14:paraId="3D8829FF" w14:textId="77777777" w:rsidTr="00D01F2C">
        <w:trPr>
          <w:gridAfter w:val="1"/>
          <w:wAfter w:w="29" w:type="dxa"/>
          <w:trHeight w:val="105"/>
        </w:trPr>
        <w:tc>
          <w:tcPr>
            <w:tcW w:w="3401" w:type="dxa"/>
            <w:tcMar>
              <w:left w:w="108" w:type="dxa"/>
              <w:right w:w="108" w:type="dxa"/>
            </w:tcMar>
          </w:tcPr>
          <w:p w14:paraId="50099B9B" w14:textId="77777777" w:rsidR="00D01F2C" w:rsidRPr="00321218" w:rsidRDefault="00D01F2C" w:rsidP="00AF4812">
            <w:pPr>
              <w:spacing w:before="20" w:after="20"/>
              <w:ind w:left="48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1BA3726F" w14:textId="77777777" w:rsidR="00D01F2C" w:rsidRPr="00321218" w:rsidRDefault="00D01F2C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195,174,126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6869E018" w14:textId="77777777" w:rsidR="00D01F2C" w:rsidRPr="00321218" w:rsidRDefault="00D01F2C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(37,633,309)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40C6D568" w14:textId="77777777" w:rsidR="00D01F2C" w:rsidRPr="00321218" w:rsidRDefault="00D01F2C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2,058,904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6F5C4B5" w14:textId="77777777" w:rsidR="00D01F2C" w:rsidRPr="00321218" w:rsidRDefault="00D01F2C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159,599,721</w:t>
            </w:r>
          </w:p>
        </w:tc>
      </w:tr>
      <w:tr w:rsidR="00D01F2C" w:rsidRPr="00321218" w14:paraId="0F3EF4AE" w14:textId="77777777" w:rsidTr="00FA00F4">
        <w:trPr>
          <w:gridAfter w:val="1"/>
          <w:wAfter w:w="29" w:type="dxa"/>
          <w:trHeight w:val="105"/>
        </w:trPr>
        <w:tc>
          <w:tcPr>
            <w:tcW w:w="3401" w:type="dxa"/>
            <w:tcMar>
              <w:left w:w="108" w:type="dxa"/>
              <w:right w:w="108" w:type="dxa"/>
            </w:tcMar>
          </w:tcPr>
          <w:p w14:paraId="2BBFF81A" w14:textId="77777777" w:rsidR="00D01F2C" w:rsidRPr="00321218" w:rsidRDefault="00D01F2C" w:rsidP="00AF4812">
            <w:pPr>
              <w:spacing w:before="20" w:after="20"/>
              <w:ind w:left="48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double" w:sz="4" w:space="0" w:color="auto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E9DB676" w14:textId="77777777" w:rsidR="00D01F2C" w:rsidRPr="00321218" w:rsidRDefault="00D01F2C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036DD5D7" w14:textId="77777777" w:rsidR="00D01F2C" w:rsidRPr="00321218" w:rsidRDefault="00D01F2C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7B14E15" w14:textId="77777777" w:rsidR="00D01F2C" w:rsidRPr="00321218" w:rsidRDefault="00D01F2C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80D3F37" w14:textId="77777777" w:rsidR="00D01F2C" w:rsidRPr="00321218" w:rsidRDefault="00D01F2C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D01F2C" w:rsidRPr="00321218" w14:paraId="3D6775C2" w14:textId="77777777" w:rsidTr="00FA00F4">
        <w:trPr>
          <w:gridAfter w:val="1"/>
          <w:wAfter w:w="29" w:type="dxa"/>
          <w:trHeight w:val="225"/>
        </w:trPr>
        <w:tc>
          <w:tcPr>
            <w:tcW w:w="3401" w:type="dxa"/>
            <w:tcMar>
              <w:left w:w="108" w:type="dxa"/>
              <w:right w:w="108" w:type="dxa"/>
            </w:tcMar>
          </w:tcPr>
          <w:p w14:paraId="7D3D6690" w14:textId="77777777" w:rsidR="00D01F2C" w:rsidRPr="00321218" w:rsidRDefault="00D01F2C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835" w:type="dxa"/>
            <w:gridSpan w:val="2"/>
            <w:tcMar>
              <w:left w:w="108" w:type="dxa"/>
              <w:right w:w="108" w:type="dxa"/>
            </w:tcMar>
          </w:tcPr>
          <w:p w14:paraId="37949AB9" w14:textId="77777777" w:rsidR="00D01F2C" w:rsidRPr="00321218" w:rsidRDefault="00D01F2C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835" w:type="dxa"/>
            <w:gridSpan w:val="2"/>
            <w:tcMar>
              <w:left w:w="108" w:type="dxa"/>
              <w:right w:w="108" w:type="dxa"/>
            </w:tcMar>
          </w:tcPr>
          <w:p w14:paraId="5B008126" w14:textId="77777777" w:rsidR="00D01F2C" w:rsidRPr="00321218" w:rsidRDefault="00D01F2C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หน่วย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บาท)</w:t>
            </w:r>
          </w:p>
        </w:tc>
      </w:tr>
      <w:tr w:rsidR="00D01F2C" w:rsidRPr="00321218" w14:paraId="101D024F" w14:textId="77777777" w:rsidTr="00C876F1">
        <w:trPr>
          <w:gridAfter w:val="1"/>
          <w:wAfter w:w="29" w:type="dxa"/>
          <w:trHeight w:val="225"/>
        </w:trPr>
        <w:tc>
          <w:tcPr>
            <w:tcW w:w="3401" w:type="dxa"/>
            <w:tcMar>
              <w:left w:w="108" w:type="dxa"/>
              <w:right w:w="108" w:type="dxa"/>
            </w:tcMar>
          </w:tcPr>
          <w:p w14:paraId="451D5CFB" w14:textId="77777777" w:rsidR="00D01F2C" w:rsidRPr="00321218" w:rsidRDefault="00D01F2C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5670" w:type="dxa"/>
            <w:gridSpan w:val="4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1284EA4B" w14:textId="77777777" w:rsidR="00D01F2C" w:rsidRPr="00321218" w:rsidRDefault="00D01F2C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งบการเงินเฉพาะกิจการ</w:t>
            </w:r>
          </w:p>
        </w:tc>
      </w:tr>
      <w:tr w:rsidR="00D01F2C" w:rsidRPr="00321218" w14:paraId="08A7D3E6" w14:textId="77777777" w:rsidTr="00C876F1">
        <w:trPr>
          <w:gridAfter w:val="1"/>
          <w:wAfter w:w="29" w:type="dxa"/>
          <w:trHeight w:val="225"/>
        </w:trPr>
        <w:tc>
          <w:tcPr>
            <w:tcW w:w="3401" w:type="dxa"/>
            <w:tcMar>
              <w:left w:w="108" w:type="dxa"/>
              <w:right w:w="108" w:type="dxa"/>
            </w:tcMar>
          </w:tcPr>
          <w:p w14:paraId="43EE59FB" w14:textId="77777777" w:rsidR="00D01F2C" w:rsidRPr="00321218" w:rsidRDefault="00D01F2C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9FEBE63" w14:textId="28166CE3" w:rsidR="00D01F2C" w:rsidRPr="00321218" w:rsidRDefault="00D01F2C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u w:val="single"/>
              </w:rPr>
            </w:pPr>
          </w:p>
          <w:p w14:paraId="2CDAAB64" w14:textId="77777777" w:rsidR="00D01F2C" w:rsidRPr="00321218" w:rsidRDefault="00D01F2C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 xml:space="preserve">1 มกราคม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th"/>
              </w:rPr>
              <w:t>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568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BEDE37C" w14:textId="7F5BF5E3" w:rsidR="00D01F2C" w:rsidRPr="00321218" w:rsidRDefault="00D01F2C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u w:val="single"/>
              </w:rPr>
            </w:pPr>
          </w:p>
          <w:p w14:paraId="503CE2D0" w14:textId="77777777" w:rsidR="00D01F2C" w:rsidRPr="00321218" w:rsidRDefault="00D01F2C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รายการเงินสด</w:t>
            </w:r>
          </w:p>
        </w:tc>
        <w:tc>
          <w:tcPr>
            <w:tcW w:w="1417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AD62C70" w14:textId="77777777" w:rsidR="00D01F2C" w:rsidRPr="00321218" w:rsidRDefault="00D01F2C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เพิ่มขึ้น(ลดลง)</w:t>
            </w:r>
            <w:r w:rsidRPr="00321218">
              <w:rPr>
                <w:rFonts w:ascii="Browallia New" w:hAnsi="Browallia New" w:cs="Browallia New" w:hint="cs"/>
                <w:color w:val="000000" w:themeColor="text1"/>
                <w:u w:val="single"/>
              </w:rPr>
              <w:br/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ระหว่างปี</w:t>
            </w:r>
          </w:p>
        </w:tc>
        <w:tc>
          <w:tcPr>
            <w:tcW w:w="1418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573AD97" w14:textId="05F4F2DD" w:rsidR="00D01F2C" w:rsidRPr="00321218" w:rsidRDefault="00D01F2C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u w:val="single"/>
              </w:rPr>
            </w:pPr>
          </w:p>
          <w:p w14:paraId="11D738B9" w14:textId="77777777" w:rsidR="00D01F2C" w:rsidRPr="00321218" w:rsidRDefault="00D01F2C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 xml:space="preserve">31 ธันวาคม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th"/>
              </w:rPr>
              <w:t>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568</w:t>
            </w:r>
          </w:p>
        </w:tc>
      </w:tr>
      <w:tr w:rsidR="002665DC" w:rsidRPr="00321218" w14:paraId="1062D828" w14:textId="77777777" w:rsidTr="00C876F1">
        <w:trPr>
          <w:gridAfter w:val="1"/>
          <w:wAfter w:w="29" w:type="dxa"/>
          <w:trHeight w:val="75"/>
        </w:trPr>
        <w:tc>
          <w:tcPr>
            <w:tcW w:w="3401" w:type="dxa"/>
            <w:tcMar>
              <w:left w:w="108" w:type="dxa"/>
              <w:right w:w="108" w:type="dxa"/>
            </w:tcMar>
          </w:tcPr>
          <w:p w14:paraId="2978C4FF" w14:textId="77777777" w:rsidR="002665DC" w:rsidRPr="00321218" w:rsidRDefault="002665DC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เงิน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เบิกเกินบัญชีและเงิน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กู้ยืม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417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192A2515" w14:textId="77777777" w:rsidR="002665DC" w:rsidRPr="00321218" w:rsidRDefault="002665DC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131,449,875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0DD642F" w14:textId="77777777" w:rsidR="002665DC" w:rsidRPr="00321218" w:rsidRDefault="002665DC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(30,052,134)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4859127A" w14:textId="00B8D5CB" w:rsidR="002665DC" w:rsidRPr="00321218" w:rsidRDefault="002665DC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1C269D07" w14:textId="77777777" w:rsidR="002665DC" w:rsidRPr="00321218" w:rsidRDefault="002665DC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101,397,741 </w:t>
            </w:r>
          </w:p>
        </w:tc>
      </w:tr>
      <w:tr w:rsidR="002665DC" w:rsidRPr="00321218" w14:paraId="12C558F0" w14:textId="77777777" w:rsidTr="00FA00F4">
        <w:trPr>
          <w:gridAfter w:val="1"/>
          <w:wAfter w:w="29" w:type="dxa"/>
          <w:trHeight w:val="75"/>
        </w:trPr>
        <w:tc>
          <w:tcPr>
            <w:tcW w:w="3401" w:type="dxa"/>
            <w:tcMar>
              <w:left w:w="108" w:type="dxa"/>
              <w:right w:w="108" w:type="dxa"/>
            </w:tcMar>
          </w:tcPr>
          <w:p w14:paraId="3B0B3C5D" w14:textId="77777777" w:rsidR="002665DC" w:rsidRPr="00321218" w:rsidRDefault="002665DC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เงินกู้ยืมระยะสั้นจากกรรมการ</w:t>
            </w:r>
          </w:p>
        </w:tc>
        <w:tc>
          <w:tcPr>
            <w:tcW w:w="1417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3917A0B7" w14:textId="77777777" w:rsidR="002665DC" w:rsidRPr="00321218" w:rsidRDefault="002665DC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A7D59A8" w14:textId="77777777" w:rsidR="002665DC" w:rsidRPr="00321218" w:rsidRDefault="002665DC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12,368,500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15E55F52" w14:textId="77777777" w:rsidR="002665DC" w:rsidRPr="00321218" w:rsidRDefault="002665DC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1B8685BD" w14:textId="77777777" w:rsidR="002665DC" w:rsidRPr="00321218" w:rsidRDefault="002665DC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12,368,500</w:t>
            </w:r>
          </w:p>
        </w:tc>
      </w:tr>
      <w:tr w:rsidR="002665DC" w:rsidRPr="00321218" w14:paraId="0B05FE60" w14:textId="77777777" w:rsidTr="00FA00F4">
        <w:trPr>
          <w:gridAfter w:val="1"/>
          <w:wAfter w:w="29" w:type="dxa"/>
          <w:trHeight w:val="75"/>
        </w:trPr>
        <w:tc>
          <w:tcPr>
            <w:tcW w:w="3401" w:type="dxa"/>
            <w:tcMar>
              <w:left w:w="108" w:type="dxa"/>
              <w:right w:w="108" w:type="dxa"/>
            </w:tcMar>
          </w:tcPr>
          <w:p w14:paraId="37F1A849" w14:textId="77777777" w:rsidR="002665DC" w:rsidRPr="00321218" w:rsidRDefault="002665DC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1417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4CD1BBBB" w14:textId="77777777" w:rsidR="002665DC" w:rsidRPr="00321218" w:rsidRDefault="002665DC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51BCC27" w14:textId="77777777" w:rsidR="002665DC" w:rsidRPr="00321218" w:rsidRDefault="002665DC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10,000,000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3673B821" w14:textId="77777777" w:rsidR="002665DC" w:rsidRPr="00321218" w:rsidRDefault="002665DC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106B9A2A" w14:textId="77777777" w:rsidR="002665DC" w:rsidRPr="00321218" w:rsidRDefault="002665DC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10,000,000</w:t>
            </w:r>
          </w:p>
        </w:tc>
      </w:tr>
      <w:tr w:rsidR="002665DC" w:rsidRPr="00321218" w14:paraId="78B936EA" w14:textId="77777777" w:rsidTr="00FA00F4">
        <w:trPr>
          <w:gridAfter w:val="1"/>
          <w:wAfter w:w="29" w:type="dxa"/>
          <w:trHeight w:val="75"/>
        </w:trPr>
        <w:tc>
          <w:tcPr>
            <w:tcW w:w="3401" w:type="dxa"/>
            <w:tcMar>
              <w:left w:w="108" w:type="dxa"/>
              <w:right w:w="108" w:type="dxa"/>
            </w:tcMar>
          </w:tcPr>
          <w:p w14:paraId="7FFC566E" w14:textId="77777777" w:rsidR="002665DC" w:rsidRPr="00321218" w:rsidRDefault="002665DC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0E8CA496" w14:textId="77777777" w:rsidR="002665DC" w:rsidRPr="00321218" w:rsidRDefault="002665DC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10,595,715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492D440" w14:textId="4D8B8078" w:rsidR="002665DC" w:rsidRPr="00321218" w:rsidRDefault="002665DC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(3,483,372)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4FE57936" w14:textId="13A0F783" w:rsidR="002665DC" w:rsidRPr="00321218" w:rsidRDefault="002665DC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(2,838,446)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3167DDEA" w14:textId="77777777" w:rsidR="002665DC" w:rsidRPr="00321218" w:rsidRDefault="002665DC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4,273,897</w:t>
            </w:r>
          </w:p>
        </w:tc>
      </w:tr>
      <w:tr w:rsidR="002665DC" w:rsidRPr="00321218" w14:paraId="7A4CC03B" w14:textId="77777777" w:rsidTr="00D01F2C">
        <w:trPr>
          <w:gridAfter w:val="1"/>
          <w:wAfter w:w="29" w:type="dxa"/>
          <w:trHeight w:val="75"/>
        </w:trPr>
        <w:tc>
          <w:tcPr>
            <w:tcW w:w="3401" w:type="dxa"/>
            <w:tcMar>
              <w:left w:w="108" w:type="dxa"/>
              <w:right w:w="108" w:type="dxa"/>
            </w:tcMar>
          </w:tcPr>
          <w:p w14:paraId="747CB833" w14:textId="77777777" w:rsidR="002665DC" w:rsidRPr="00321218" w:rsidRDefault="002665DC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7" w:type="dxa"/>
            <w:tcBorders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6FB36CD8" w14:textId="77777777" w:rsidR="002665DC" w:rsidRPr="00321218" w:rsidRDefault="002665DC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17,554,131 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51637F19" w14:textId="77777777" w:rsidR="002665DC" w:rsidRPr="00321218" w:rsidRDefault="002665DC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(10,774,161) 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710FB9D2" w14:textId="77777777" w:rsidR="002665DC" w:rsidRPr="00321218" w:rsidRDefault="002665DC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0358A208" w14:textId="77777777" w:rsidR="002665DC" w:rsidRPr="00321218" w:rsidRDefault="002665DC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6,779,970 </w:t>
            </w:r>
          </w:p>
        </w:tc>
      </w:tr>
      <w:tr w:rsidR="002665DC" w:rsidRPr="00321218" w14:paraId="11AE41B6" w14:textId="77777777" w:rsidTr="00D01F2C">
        <w:trPr>
          <w:gridAfter w:val="1"/>
          <w:wAfter w:w="29" w:type="dxa"/>
          <w:trHeight w:val="105"/>
        </w:trPr>
        <w:tc>
          <w:tcPr>
            <w:tcW w:w="3401" w:type="dxa"/>
            <w:tcMar>
              <w:left w:w="108" w:type="dxa"/>
              <w:right w:w="108" w:type="dxa"/>
            </w:tcMar>
          </w:tcPr>
          <w:p w14:paraId="6D778188" w14:textId="77777777" w:rsidR="002665DC" w:rsidRPr="00321218" w:rsidRDefault="002665DC" w:rsidP="00AF4812">
            <w:pPr>
              <w:spacing w:before="20" w:after="20"/>
              <w:ind w:left="48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1CB1200A" w14:textId="77777777" w:rsidR="002665DC" w:rsidRPr="00321218" w:rsidRDefault="002665DC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159,599,721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5226ED2F" w14:textId="6D354E4F" w:rsidR="002665DC" w:rsidRPr="00321218" w:rsidRDefault="002665DC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(21,941,167)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3A65FDD7" w14:textId="38837881" w:rsidR="002665DC" w:rsidRPr="00321218" w:rsidRDefault="002665DC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(2,838,446)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5C7EBCE" w14:textId="77777777" w:rsidR="002665DC" w:rsidRPr="00321218" w:rsidRDefault="002665DC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134,820,108 </w:t>
            </w:r>
          </w:p>
        </w:tc>
      </w:tr>
    </w:tbl>
    <w:p w14:paraId="5A09805E" w14:textId="77777777" w:rsidR="00D01F2C" w:rsidRPr="00321218" w:rsidRDefault="00D01F2C" w:rsidP="00AF4812">
      <w:pPr>
        <w:rPr>
          <w:rFonts w:ascii="Browallia New" w:hAnsi="Browallia New" w:cs="Browallia New" w:hint="cs"/>
        </w:rPr>
      </w:pPr>
      <w:r w:rsidRPr="00321218">
        <w:rPr>
          <w:rFonts w:ascii="Browallia New" w:hAnsi="Browallia New" w:cs="Browallia New" w:hint="cs"/>
        </w:rPr>
        <w:br w:type="page"/>
      </w:r>
    </w:p>
    <w:tbl>
      <w:tblPr>
        <w:tblW w:w="9071" w:type="dxa"/>
        <w:tblInd w:w="426" w:type="dxa"/>
        <w:tblLayout w:type="fixed"/>
        <w:tblLook w:val="06A0" w:firstRow="1" w:lastRow="0" w:firstColumn="1" w:lastColumn="0" w:noHBand="1" w:noVBand="1"/>
      </w:tblPr>
      <w:tblGrid>
        <w:gridCol w:w="3401"/>
        <w:gridCol w:w="1417"/>
        <w:gridCol w:w="1418"/>
        <w:gridCol w:w="1417"/>
        <w:gridCol w:w="1418"/>
      </w:tblGrid>
      <w:tr w:rsidR="00D01F2C" w:rsidRPr="00321218" w14:paraId="28B068AF" w14:textId="77777777" w:rsidTr="00D01F2C">
        <w:trPr>
          <w:trHeight w:val="105"/>
        </w:trPr>
        <w:tc>
          <w:tcPr>
            <w:tcW w:w="3401" w:type="dxa"/>
            <w:tcMar>
              <w:left w:w="108" w:type="dxa"/>
              <w:right w:w="108" w:type="dxa"/>
            </w:tcMar>
          </w:tcPr>
          <w:p w14:paraId="651BB0F7" w14:textId="4D39FFF4" w:rsidR="00D01F2C" w:rsidRPr="00321218" w:rsidRDefault="00D01F2C" w:rsidP="00AF4812">
            <w:pPr>
              <w:spacing w:before="20" w:after="20"/>
              <w:ind w:left="48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lastRenderedPageBreak/>
              <w:t xml:space="preserve"> 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7260E95D" w14:textId="099796F5" w:rsidR="00D01F2C" w:rsidRPr="00321218" w:rsidRDefault="00D01F2C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0AE59BBC" w14:textId="2B4DCD59" w:rsidR="00D01F2C" w:rsidRPr="00321218" w:rsidRDefault="00D01F2C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5943405" w14:textId="398E833F" w:rsidR="00D01F2C" w:rsidRPr="00321218" w:rsidRDefault="00D01F2C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19C6A8D" w14:textId="7E496BA5" w:rsidR="00D01F2C" w:rsidRPr="00321218" w:rsidRDefault="00D01F2C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หน่วย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บาท)</w:t>
            </w:r>
          </w:p>
        </w:tc>
      </w:tr>
      <w:tr w:rsidR="00D01F2C" w:rsidRPr="00321218" w14:paraId="4DF9CD27" w14:textId="77777777" w:rsidTr="00D01F2C">
        <w:trPr>
          <w:trHeight w:val="225"/>
        </w:trPr>
        <w:tc>
          <w:tcPr>
            <w:tcW w:w="3401" w:type="dxa"/>
            <w:tcMar>
              <w:left w:w="108" w:type="dxa"/>
              <w:right w:w="108" w:type="dxa"/>
            </w:tcMar>
          </w:tcPr>
          <w:p w14:paraId="6F13F257" w14:textId="03402804" w:rsidR="00D01F2C" w:rsidRPr="00321218" w:rsidRDefault="00D01F2C" w:rsidP="00AF4812">
            <w:pPr>
              <w:spacing w:before="20" w:after="20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5670" w:type="dxa"/>
            <w:gridSpan w:val="4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6B44EB0A" w14:textId="4F4BC292" w:rsidR="00D01F2C" w:rsidRPr="00321218" w:rsidRDefault="00D01F2C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งบการเงินเฉพาะกิจการ</w:t>
            </w:r>
          </w:p>
        </w:tc>
      </w:tr>
      <w:tr w:rsidR="00D01F2C" w:rsidRPr="00321218" w14:paraId="618E2773" w14:textId="77777777" w:rsidTr="00D01F2C">
        <w:trPr>
          <w:trHeight w:val="225"/>
        </w:trPr>
        <w:tc>
          <w:tcPr>
            <w:tcW w:w="3401" w:type="dxa"/>
            <w:tcMar>
              <w:left w:w="108" w:type="dxa"/>
              <w:right w:w="108" w:type="dxa"/>
            </w:tcMar>
          </w:tcPr>
          <w:p w14:paraId="76E893ED" w14:textId="258C46C3" w:rsidR="00D01F2C" w:rsidRPr="00321218" w:rsidRDefault="00D01F2C" w:rsidP="00AF4812">
            <w:pPr>
              <w:spacing w:before="20" w:after="20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1837478" w14:textId="77777777" w:rsidR="00D01F2C" w:rsidRPr="00321218" w:rsidRDefault="00D01F2C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u w:val="single"/>
              </w:rPr>
            </w:pPr>
          </w:p>
          <w:p w14:paraId="537FD50C" w14:textId="67AB0ADF" w:rsidR="00D01F2C" w:rsidRPr="00321218" w:rsidRDefault="00D01F2C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 xml:space="preserve">1 มกราคม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th"/>
              </w:rPr>
              <w:t>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56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D119F50" w14:textId="77777777" w:rsidR="00D01F2C" w:rsidRPr="00321218" w:rsidRDefault="00D01F2C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u w:val="single"/>
              </w:rPr>
            </w:pPr>
          </w:p>
          <w:p w14:paraId="6A1D0134" w14:textId="08199E1A" w:rsidR="00D01F2C" w:rsidRPr="00321218" w:rsidRDefault="00D01F2C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รายการเงินสด</w:t>
            </w:r>
          </w:p>
        </w:tc>
        <w:tc>
          <w:tcPr>
            <w:tcW w:w="1417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5C40B8B" w14:textId="59D2FD59" w:rsidR="00D01F2C" w:rsidRPr="00321218" w:rsidRDefault="00D01F2C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เพิ่มขึ้น(ลดลง)</w:t>
            </w:r>
            <w:r w:rsidRPr="00321218">
              <w:rPr>
                <w:rFonts w:ascii="Browallia New" w:hAnsi="Browallia New" w:cs="Browallia New" w:hint="cs"/>
                <w:color w:val="000000" w:themeColor="text1"/>
                <w:u w:val="single"/>
              </w:rPr>
              <w:br/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ระหว่างปี</w:t>
            </w:r>
          </w:p>
        </w:tc>
        <w:tc>
          <w:tcPr>
            <w:tcW w:w="1418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E4E1820" w14:textId="77777777" w:rsidR="00D01F2C" w:rsidRPr="00321218" w:rsidRDefault="00D01F2C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u w:val="single"/>
              </w:rPr>
            </w:pPr>
          </w:p>
          <w:p w14:paraId="7CFBC3A9" w14:textId="004D0AFC" w:rsidR="00D01F2C" w:rsidRPr="00321218" w:rsidRDefault="00D01F2C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 xml:space="preserve">31 ธันวาคม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th"/>
              </w:rPr>
              <w:t>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56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7</w:t>
            </w:r>
          </w:p>
        </w:tc>
      </w:tr>
      <w:tr w:rsidR="00D01F2C" w:rsidRPr="00321218" w14:paraId="2AADBB82" w14:textId="77777777" w:rsidTr="00B816D0">
        <w:trPr>
          <w:trHeight w:val="75"/>
        </w:trPr>
        <w:tc>
          <w:tcPr>
            <w:tcW w:w="3401" w:type="dxa"/>
            <w:tcMar>
              <w:left w:w="108" w:type="dxa"/>
              <w:right w:w="108" w:type="dxa"/>
            </w:tcMar>
          </w:tcPr>
          <w:p w14:paraId="27415D18" w14:textId="02B68091" w:rsidR="00D01F2C" w:rsidRPr="00321218" w:rsidRDefault="00D01F2C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เงิน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เบิกเกินบัญชีและเงิน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กู้ยืม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119D2814" w14:textId="6BA6755E" w:rsidR="00D01F2C" w:rsidRPr="00321218" w:rsidRDefault="00D01F2C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147,104,171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  <w:vAlign w:val="bottom"/>
          </w:tcPr>
          <w:p w14:paraId="5517503F" w14:textId="6BF1934D" w:rsidR="00D01F2C" w:rsidRPr="00321218" w:rsidRDefault="00D01F2C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(14,338,950)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14:paraId="7A6E5793" w14:textId="2DACF06D" w:rsidR="00D01F2C" w:rsidRPr="00321218" w:rsidRDefault="00D01F2C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(1,315,346)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7622A8AC" w14:textId="5E905E63" w:rsidR="00D01F2C" w:rsidRPr="00321218" w:rsidRDefault="00D01F2C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131,449,875</w:t>
            </w:r>
          </w:p>
        </w:tc>
      </w:tr>
      <w:tr w:rsidR="00D01F2C" w:rsidRPr="00321218" w14:paraId="18717640" w14:textId="77777777" w:rsidTr="00B816D0">
        <w:trPr>
          <w:trHeight w:val="75"/>
        </w:trPr>
        <w:tc>
          <w:tcPr>
            <w:tcW w:w="3401" w:type="dxa"/>
            <w:tcMar>
              <w:left w:w="108" w:type="dxa"/>
              <w:right w:w="108" w:type="dxa"/>
            </w:tcMar>
          </w:tcPr>
          <w:p w14:paraId="0AB7573F" w14:textId="6E7CD951" w:rsidR="00D01F2C" w:rsidRPr="00321218" w:rsidRDefault="00D01F2C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369AB792" w14:textId="6381DF2B" w:rsidR="00D01F2C" w:rsidRPr="00321218" w:rsidRDefault="00D01F2C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11,515,941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88131E8" w14:textId="085B6159" w:rsidR="00D01F2C" w:rsidRPr="00321218" w:rsidRDefault="00D01F2C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(4,294,476)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3F647144" w14:textId="34B235F3" w:rsidR="00D01F2C" w:rsidRPr="00321218" w:rsidRDefault="00D01F2C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3,374,250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B5A0B55" w14:textId="33CC81F8" w:rsidR="00D01F2C" w:rsidRPr="00321218" w:rsidRDefault="00D01F2C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10,595,715</w:t>
            </w:r>
          </w:p>
        </w:tc>
      </w:tr>
      <w:tr w:rsidR="00D01F2C" w:rsidRPr="00321218" w14:paraId="3689309C" w14:textId="77777777" w:rsidTr="00B816D0">
        <w:trPr>
          <w:trHeight w:val="75"/>
        </w:trPr>
        <w:tc>
          <w:tcPr>
            <w:tcW w:w="3401" w:type="dxa"/>
            <w:tcMar>
              <w:left w:w="108" w:type="dxa"/>
              <w:right w:w="108" w:type="dxa"/>
            </w:tcMar>
          </w:tcPr>
          <w:p w14:paraId="6B144427" w14:textId="00441ACB" w:rsidR="00D01F2C" w:rsidRPr="00321218" w:rsidRDefault="00D01F2C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เงินกู้ยืมระยะยาว</w:t>
            </w:r>
          </w:p>
        </w:tc>
        <w:tc>
          <w:tcPr>
            <w:tcW w:w="1417" w:type="dxa"/>
            <w:tcBorders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03876B2E" w14:textId="47A2E700" w:rsidR="00D01F2C" w:rsidRPr="00321218" w:rsidRDefault="00D01F2C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36,554,014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D278379" w14:textId="4F84D805" w:rsidR="00D01F2C" w:rsidRPr="00321218" w:rsidRDefault="00D01F2C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(18,999,883)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6FEBA8E6" w14:textId="36601CAC" w:rsidR="00D01F2C" w:rsidRPr="00321218" w:rsidRDefault="00D01F2C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3EBB67C8" w14:textId="2038B8B2" w:rsidR="00D01F2C" w:rsidRPr="00321218" w:rsidRDefault="00D01F2C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17,554,131</w:t>
            </w:r>
          </w:p>
        </w:tc>
      </w:tr>
      <w:tr w:rsidR="00D01F2C" w:rsidRPr="00321218" w14:paraId="3AC73256" w14:textId="77777777" w:rsidTr="00B816D0">
        <w:trPr>
          <w:trHeight w:val="105"/>
        </w:trPr>
        <w:tc>
          <w:tcPr>
            <w:tcW w:w="3401" w:type="dxa"/>
            <w:tcMar>
              <w:left w:w="108" w:type="dxa"/>
              <w:right w:w="108" w:type="dxa"/>
            </w:tcMar>
          </w:tcPr>
          <w:p w14:paraId="039D2826" w14:textId="06E2F2C6" w:rsidR="00D01F2C" w:rsidRPr="00321218" w:rsidRDefault="00D01F2C" w:rsidP="00AF4812">
            <w:pPr>
              <w:spacing w:before="20" w:after="20"/>
              <w:ind w:left="48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3F19DAC6" w14:textId="3B123FB5" w:rsidR="00D01F2C" w:rsidRPr="00321218" w:rsidRDefault="00D01F2C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195,174,126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5DEAB4C5" w14:textId="4622E1B0" w:rsidR="00D01F2C" w:rsidRPr="00321218" w:rsidRDefault="00D01F2C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(37,633,309)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1025D76A" w14:textId="4338FC19" w:rsidR="00D01F2C" w:rsidRPr="00321218" w:rsidRDefault="00D01F2C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2,058,904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6C5BBED" w14:textId="7C2C18C8" w:rsidR="00D01F2C" w:rsidRPr="00321218" w:rsidRDefault="00D01F2C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159,599,721</w:t>
            </w:r>
          </w:p>
        </w:tc>
      </w:tr>
    </w:tbl>
    <w:p w14:paraId="5FD5C2D0" w14:textId="5964A404" w:rsidR="00CA69DB" w:rsidRPr="00321218" w:rsidRDefault="00CA69DB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</w:pPr>
    </w:p>
    <w:p w14:paraId="5141ECEC" w14:textId="7C52EDB5" w:rsidR="00053D91" w:rsidRDefault="557DD5BC" w:rsidP="00AF4812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u w:val="single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  <w:cs/>
        </w:rPr>
        <w:t>ค่าใช้จ่ายตามธรรมชาติ</w:t>
      </w:r>
    </w:p>
    <w:p w14:paraId="14763CA1" w14:textId="77777777" w:rsidR="005B46F4" w:rsidRPr="005B46F4" w:rsidRDefault="005B46F4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u w:val="single"/>
        </w:rPr>
      </w:pPr>
    </w:p>
    <w:p w14:paraId="2806C977" w14:textId="76017824" w:rsidR="004E7B2D" w:rsidRPr="00321218" w:rsidRDefault="1094368F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รายการค่าใช้จ่ายบางรายการสามารถนำมาแยกตามลักษณะ ได้ดังนี้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418"/>
      </w:tblGrid>
      <w:tr w:rsidR="002B3124" w:rsidRPr="00321218" w14:paraId="0471A981" w14:textId="77777777" w:rsidTr="001D1F80">
        <w:trPr>
          <w:cantSplit/>
          <w:trHeight w:val="20"/>
        </w:trPr>
        <w:tc>
          <w:tcPr>
            <w:tcW w:w="3402" w:type="dxa"/>
            <w:vAlign w:val="bottom"/>
          </w:tcPr>
          <w:p w14:paraId="5744B409" w14:textId="77777777" w:rsidR="004E7B2D" w:rsidRPr="00321218" w:rsidRDefault="004E7B2D" w:rsidP="00AF4812">
            <w:pPr>
              <w:spacing w:before="20" w:after="20"/>
              <w:ind w:left="75"/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14:paraId="01BB95FD" w14:textId="2D144B74" w:rsidR="004E7B2D" w:rsidRPr="00321218" w:rsidRDefault="004E7B2D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475C0C9" w14:textId="441EA4CF" w:rsidR="004E7B2D" w:rsidRPr="00321218" w:rsidRDefault="004E7B2D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(หน่วย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: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บาท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B3124" w:rsidRPr="00321218" w14:paraId="579536CA" w14:textId="77777777" w:rsidTr="001D1F80">
        <w:trPr>
          <w:cantSplit/>
          <w:trHeight w:val="20"/>
        </w:trPr>
        <w:tc>
          <w:tcPr>
            <w:tcW w:w="3402" w:type="dxa"/>
            <w:vAlign w:val="bottom"/>
          </w:tcPr>
          <w:p w14:paraId="35B57CE7" w14:textId="77777777" w:rsidR="004E7B2D" w:rsidRPr="00321218" w:rsidRDefault="004E7B2D" w:rsidP="00AF4812">
            <w:pPr>
              <w:spacing w:before="20" w:after="20"/>
              <w:ind w:left="75"/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14:paraId="0E856950" w14:textId="7360A221" w:rsidR="004E7B2D" w:rsidRPr="00321218" w:rsidRDefault="004E7B2D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F25C8CD" w14:textId="67DE7B75" w:rsidR="004E7B2D" w:rsidRPr="00321218" w:rsidRDefault="004E7B2D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2B3124" w:rsidRPr="00321218" w14:paraId="6B8772CC" w14:textId="77777777" w:rsidTr="001D1F80">
        <w:trPr>
          <w:cantSplit/>
          <w:trHeight w:val="20"/>
        </w:trPr>
        <w:tc>
          <w:tcPr>
            <w:tcW w:w="3402" w:type="dxa"/>
            <w:vAlign w:val="bottom"/>
          </w:tcPr>
          <w:p w14:paraId="1263C6D1" w14:textId="77777777" w:rsidR="004E7B2D" w:rsidRPr="00321218" w:rsidRDefault="004E7B2D" w:rsidP="00AF4812">
            <w:pPr>
              <w:spacing w:before="20" w:after="20"/>
              <w:ind w:left="75"/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18CEF4D4" w14:textId="0FB95A44" w:rsidR="004E7B2D" w:rsidRPr="00321218" w:rsidRDefault="004E7B2D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2568</w:t>
            </w:r>
          </w:p>
        </w:tc>
        <w:tc>
          <w:tcPr>
            <w:tcW w:w="1418" w:type="dxa"/>
            <w:vAlign w:val="bottom"/>
          </w:tcPr>
          <w:p w14:paraId="569325A2" w14:textId="30FC3471" w:rsidR="004E7B2D" w:rsidRPr="00321218" w:rsidRDefault="004E7B2D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2567</w:t>
            </w:r>
          </w:p>
        </w:tc>
        <w:tc>
          <w:tcPr>
            <w:tcW w:w="1417" w:type="dxa"/>
            <w:vAlign w:val="bottom"/>
          </w:tcPr>
          <w:p w14:paraId="66178FAA" w14:textId="51F77C95" w:rsidR="004E7B2D" w:rsidRPr="00321218" w:rsidRDefault="004E7B2D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2568</w:t>
            </w:r>
          </w:p>
        </w:tc>
        <w:tc>
          <w:tcPr>
            <w:tcW w:w="1418" w:type="dxa"/>
            <w:vAlign w:val="bottom"/>
          </w:tcPr>
          <w:p w14:paraId="30EF6877" w14:textId="4547537B" w:rsidR="004E7B2D" w:rsidRPr="00321218" w:rsidRDefault="004E7B2D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2567</w:t>
            </w:r>
          </w:p>
        </w:tc>
      </w:tr>
      <w:tr w:rsidR="002B3124" w:rsidRPr="00321218" w14:paraId="2D1E5552" w14:textId="77777777" w:rsidTr="001D1F80">
        <w:trPr>
          <w:cantSplit/>
          <w:trHeight w:val="20"/>
        </w:trPr>
        <w:tc>
          <w:tcPr>
            <w:tcW w:w="3402" w:type="dxa"/>
            <w:vAlign w:val="center"/>
          </w:tcPr>
          <w:p w14:paraId="40E93455" w14:textId="77777777" w:rsidR="002133C8" w:rsidRPr="00321218" w:rsidRDefault="002133C8" w:rsidP="00AF4812">
            <w:pPr>
              <w:spacing w:before="20" w:after="20"/>
              <w:ind w:left="75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D896AC2" w14:textId="77777777" w:rsidR="002133C8" w:rsidRPr="00321218" w:rsidRDefault="002133C8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BD17210" w14:textId="77777777" w:rsidR="002133C8" w:rsidRPr="00321218" w:rsidRDefault="002133C8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D11A4A2" w14:textId="77777777" w:rsidR="002133C8" w:rsidRPr="00321218" w:rsidRDefault="002133C8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8E5A601" w14:textId="77777777" w:rsidR="002133C8" w:rsidRPr="00321218" w:rsidRDefault="002133C8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</w:tr>
      <w:tr w:rsidR="002B3124" w:rsidRPr="00321218" w14:paraId="1D5A13B1" w14:textId="77777777" w:rsidTr="001D1F80">
        <w:trPr>
          <w:cantSplit/>
          <w:trHeight w:val="20"/>
        </w:trPr>
        <w:tc>
          <w:tcPr>
            <w:tcW w:w="3402" w:type="dxa"/>
            <w:vAlign w:val="center"/>
          </w:tcPr>
          <w:p w14:paraId="5D8A03CF" w14:textId="77777777" w:rsidR="009D2CDE" w:rsidRPr="00321218" w:rsidRDefault="009D2CDE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วัสดุและอุปกรณ์ใช้ไป</w:t>
            </w:r>
          </w:p>
        </w:tc>
        <w:tc>
          <w:tcPr>
            <w:tcW w:w="1417" w:type="dxa"/>
          </w:tcPr>
          <w:p w14:paraId="12C10F98" w14:textId="79482598" w:rsidR="009D2CDE" w:rsidRPr="00321218" w:rsidRDefault="005C68C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129,303,963</w:t>
            </w:r>
          </w:p>
        </w:tc>
        <w:tc>
          <w:tcPr>
            <w:tcW w:w="1418" w:type="dxa"/>
          </w:tcPr>
          <w:p w14:paraId="137FE335" w14:textId="57DCE8A9" w:rsidR="009D2CDE" w:rsidRPr="00321218" w:rsidRDefault="009D2CD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221,591,669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C3C2971" w14:textId="70FEE24E" w:rsidR="009D2CDE" w:rsidRPr="00321218" w:rsidRDefault="005C68C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129,303,963</w:t>
            </w:r>
          </w:p>
        </w:tc>
        <w:tc>
          <w:tcPr>
            <w:tcW w:w="1418" w:type="dxa"/>
          </w:tcPr>
          <w:p w14:paraId="1B0EAEF1" w14:textId="2AFC1F12" w:rsidR="009D2CDE" w:rsidRPr="00321218" w:rsidRDefault="009D2CD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221,591,669</w:t>
            </w:r>
          </w:p>
        </w:tc>
      </w:tr>
      <w:tr w:rsidR="002B3124" w:rsidRPr="00321218" w14:paraId="2AA94209" w14:textId="77777777" w:rsidTr="001D1F80">
        <w:trPr>
          <w:cantSplit/>
          <w:trHeight w:val="20"/>
        </w:trPr>
        <w:tc>
          <w:tcPr>
            <w:tcW w:w="3402" w:type="dxa"/>
            <w:vAlign w:val="center"/>
          </w:tcPr>
          <w:p w14:paraId="23B2335C" w14:textId="77777777" w:rsidR="009D2CDE" w:rsidRPr="00321218" w:rsidRDefault="009D2CDE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ค่าใช้จ่ายผู้รับเหมาก่อสร้าง</w:t>
            </w:r>
          </w:p>
        </w:tc>
        <w:tc>
          <w:tcPr>
            <w:tcW w:w="1417" w:type="dxa"/>
          </w:tcPr>
          <w:p w14:paraId="066923E5" w14:textId="3ED3C7E6" w:rsidR="009D2CDE" w:rsidRPr="00321218" w:rsidRDefault="005C68C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102,637,924</w:t>
            </w:r>
          </w:p>
        </w:tc>
        <w:tc>
          <w:tcPr>
            <w:tcW w:w="1418" w:type="dxa"/>
          </w:tcPr>
          <w:p w14:paraId="0A92C902" w14:textId="4E900E24" w:rsidR="009D2CDE" w:rsidRPr="00321218" w:rsidRDefault="009D2CD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161,484,350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C3609C6" w14:textId="3D1C1071" w:rsidR="009D2CDE" w:rsidRPr="00321218" w:rsidRDefault="005C68C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102,637,924</w:t>
            </w:r>
          </w:p>
        </w:tc>
        <w:tc>
          <w:tcPr>
            <w:tcW w:w="1418" w:type="dxa"/>
          </w:tcPr>
          <w:p w14:paraId="0021C5AE" w14:textId="402D2742" w:rsidR="009D2CDE" w:rsidRPr="00321218" w:rsidRDefault="009D2CD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161,484,350</w:t>
            </w:r>
          </w:p>
        </w:tc>
      </w:tr>
      <w:tr w:rsidR="002B3124" w:rsidRPr="00321218" w14:paraId="424032A4" w14:textId="77777777" w:rsidTr="001D1F80">
        <w:trPr>
          <w:cantSplit/>
          <w:trHeight w:val="20"/>
        </w:trPr>
        <w:tc>
          <w:tcPr>
            <w:tcW w:w="3402" w:type="dxa"/>
            <w:vAlign w:val="center"/>
          </w:tcPr>
          <w:p w14:paraId="3A5711FD" w14:textId="77777777" w:rsidR="009D2CDE" w:rsidRPr="00321218" w:rsidRDefault="009D2CDE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17" w:type="dxa"/>
          </w:tcPr>
          <w:p w14:paraId="3959DA0C" w14:textId="7821FA51" w:rsidR="009D2CDE" w:rsidRPr="00321218" w:rsidRDefault="005C68C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64,027,268</w:t>
            </w:r>
          </w:p>
        </w:tc>
        <w:tc>
          <w:tcPr>
            <w:tcW w:w="1418" w:type="dxa"/>
          </w:tcPr>
          <w:p w14:paraId="470ECE9C" w14:textId="21C6096D" w:rsidR="009D2CDE" w:rsidRPr="00321218" w:rsidRDefault="009D2CD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85,498,122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E18FEC1" w14:textId="5EB93DB3" w:rsidR="009D2CDE" w:rsidRPr="00321218" w:rsidRDefault="005C68C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61,979,828</w:t>
            </w:r>
          </w:p>
        </w:tc>
        <w:tc>
          <w:tcPr>
            <w:tcW w:w="1418" w:type="dxa"/>
          </w:tcPr>
          <w:p w14:paraId="3FF201EA" w14:textId="24FAA8C1" w:rsidR="009D2CDE" w:rsidRPr="00321218" w:rsidRDefault="009D2CD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85,456,140</w:t>
            </w:r>
          </w:p>
        </w:tc>
      </w:tr>
      <w:tr w:rsidR="002B3124" w:rsidRPr="00321218" w14:paraId="0E46F0CE" w14:textId="77777777" w:rsidTr="001D1F80">
        <w:trPr>
          <w:cantSplit/>
          <w:trHeight w:val="20"/>
        </w:trPr>
        <w:tc>
          <w:tcPr>
            <w:tcW w:w="3402" w:type="dxa"/>
            <w:vAlign w:val="center"/>
          </w:tcPr>
          <w:p w14:paraId="33E3A61B" w14:textId="77777777" w:rsidR="009D2CDE" w:rsidRPr="00321218" w:rsidRDefault="009D2CDE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ค่าจ้างบริการ</w:t>
            </w:r>
          </w:p>
        </w:tc>
        <w:tc>
          <w:tcPr>
            <w:tcW w:w="1417" w:type="dxa"/>
            <w:vAlign w:val="center"/>
          </w:tcPr>
          <w:p w14:paraId="3F681C32" w14:textId="48848606" w:rsidR="009D2CDE" w:rsidRPr="00321218" w:rsidRDefault="003350F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8,610,491</w:t>
            </w:r>
          </w:p>
        </w:tc>
        <w:tc>
          <w:tcPr>
            <w:tcW w:w="1418" w:type="dxa"/>
            <w:vAlign w:val="center"/>
          </w:tcPr>
          <w:p w14:paraId="180E8175" w14:textId="33F741DE" w:rsidR="009D2CDE" w:rsidRPr="00321218" w:rsidRDefault="009D2CD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10,144,711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7F89306E" w14:textId="199DB1E4" w:rsidR="009D2CDE" w:rsidRPr="00321218" w:rsidRDefault="003350F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8556,021</w:t>
            </w:r>
          </w:p>
        </w:tc>
        <w:tc>
          <w:tcPr>
            <w:tcW w:w="1418" w:type="dxa"/>
            <w:vAlign w:val="center"/>
          </w:tcPr>
          <w:p w14:paraId="4D13DE60" w14:textId="1949F425" w:rsidR="009D2CDE" w:rsidRPr="00321218" w:rsidRDefault="009D2CD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10,025,046</w:t>
            </w:r>
          </w:p>
        </w:tc>
      </w:tr>
      <w:tr w:rsidR="002B3124" w:rsidRPr="00321218" w14:paraId="2943F928" w14:textId="77777777" w:rsidTr="001D1F80">
        <w:trPr>
          <w:cantSplit/>
          <w:trHeight w:val="20"/>
        </w:trPr>
        <w:tc>
          <w:tcPr>
            <w:tcW w:w="3402" w:type="dxa"/>
            <w:vAlign w:val="center"/>
          </w:tcPr>
          <w:p w14:paraId="5290BFD7" w14:textId="77777777" w:rsidR="009D2CDE" w:rsidRPr="00321218" w:rsidRDefault="009D2CDE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vAlign w:val="center"/>
          </w:tcPr>
          <w:p w14:paraId="161C6D01" w14:textId="342F7C80" w:rsidR="009D2CDE" w:rsidRPr="00321218" w:rsidRDefault="003350F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7,469,640</w:t>
            </w:r>
          </w:p>
        </w:tc>
        <w:tc>
          <w:tcPr>
            <w:tcW w:w="1418" w:type="dxa"/>
            <w:vAlign w:val="center"/>
          </w:tcPr>
          <w:p w14:paraId="5B8E874B" w14:textId="2ACF77F2" w:rsidR="009D2CDE" w:rsidRPr="00321218" w:rsidRDefault="009D2CD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10,385,353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05E9307A" w14:textId="7AA5BD53" w:rsidR="009D2CDE" w:rsidRPr="00321218" w:rsidRDefault="003350F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7,453,150</w:t>
            </w:r>
          </w:p>
        </w:tc>
        <w:tc>
          <w:tcPr>
            <w:tcW w:w="1418" w:type="dxa"/>
            <w:vAlign w:val="center"/>
          </w:tcPr>
          <w:p w14:paraId="5DF55ED5" w14:textId="29BFBA70" w:rsidR="009D2CDE" w:rsidRPr="00321218" w:rsidRDefault="009D2CD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10,343,392</w:t>
            </w:r>
          </w:p>
        </w:tc>
      </w:tr>
      <w:tr w:rsidR="002B3124" w:rsidRPr="00321218" w14:paraId="23BE1D72" w14:textId="77777777" w:rsidTr="001D1F80">
        <w:trPr>
          <w:cantSplit/>
          <w:trHeight w:val="20"/>
        </w:trPr>
        <w:tc>
          <w:tcPr>
            <w:tcW w:w="3402" w:type="dxa"/>
            <w:vAlign w:val="center"/>
          </w:tcPr>
          <w:p w14:paraId="2FBA3CF6" w14:textId="77777777" w:rsidR="009D2CDE" w:rsidRPr="00321218" w:rsidRDefault="009D2CDE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417" w:type="dxa"/>
            <w:vAlign w:val="center"/>
          </w:tcPr>
          <w:p w14:paraId="16C18382" w14:textId="50F7F1DF" w:rsidR="009D2CDE" w:rsidRPr="00321218" w:rsidRDefault="003350F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2,428,104</w:t>
            </w:r>
          </w:p>
        </w:tc>
        <w:tc>
          <w:tcPr>
            <w:tcW w:w="1418" w:type="dxa"/>
            <w:vAlign w:val="center"/>
          </w:tcPr>
          <w:p w14:paraId="18DED969" w14:textId="54799387" w:rsidR="009D2CDE" w:rsidRPr="00321218" w:rsidRDefault="009D2CD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2,634,387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38475A0D" w14:textId="60A09FEB" w:rsidR="009D2CDE" w:rsidRPr="00321218" w:rsidRDefault="003350F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2,428,104</w:t>
            </w:r>
          </w:p>
        </w:tc>
        <w:tc>
          <w:tcPr>
            <w:tcW w:w="1418" w:type="dxa"/>
            <w:vAlign w:val="center"/>
          </w:tcPr>
          <w:p w14:paraId="24567473" w14:textId="7087A1DB" w:rsidR="009D2CDE" w:rsidRPr="00321218" w:rsidRDefault="009D2CD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2,634,387</w:t>
            </w:r>
          </w:p>
        </w:tc>
      </w:tr>
      <w:tr w:rsidR="002B3124" w:rsidRPr="00321218" w14:paraId="48D2CEC0" w14:textId="77777777" w:rsidTr="001D1F80">
        <w:trPr>
          <w:cantSplit/>
          <w:trHeight w:val="20"/>
        </w:trPr>
        <w:tc>
          <w:tcPr>
            <w:tcW w:w="3402" w:type="dxa"/>
            <w:vAlign w:val="center"/>
          </w:tcPr>
          <w:p w14:paraId="4F7C64B2" w14:textId="77777777" w:rsidR="009D2CDE" w:rsidRPr="00321218" w:rsidRDefault="009D2CDE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ค่าใช้จ่ายในการเก็บงานหลังส่งมอบงาน</w:t>
            </w:r>
          </w:p>
        </w:tc>
        <w:tc>
          <w:tcPr>
            <w:tcW w:w="1417" w:type="dxa"/>
            <w:vAlign w:val="center"/>
          </w:tcPr>
          <w:p w14:paraId="722FE909" w14:textId="3B8A4512" w:rsidR="009D2CDE" w:rsidRPr="00321218" w:rsidRDefault="003350F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1,091,177</w:t>
            </w:r>
          </w:p>
        </w:tc>
        <w:tc>
          <w:tcPr>
            <w:tcW w:w="1418" w:type="dxa"/>
            <w:vAlign w:val="center"/>
          </w:tcPr>
          <w:p w14:paraId="330BFF72" w14:textId="2525B0BC" w:rsidR="009D2CDE" w:rsidRPr="00321218" w:rsidRDefault="009D2CD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3,069,998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6E5397F2" w14:textId="2E680601" w:rsidR="009D2CDE" w:rsidRPr="00321218" w:rsidRDefault="003350F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(523,940)</w:t>
            </w:r>
          </w:p>
        </w:tc>
        <w:tc>
          <w:tcPr>
            <w:tcW w:w="1418" w:type="dxa"/>
            <w:vAlign w:val="center"/>
          </w:tcPr>
          <w:p w14:paraId="17F90F76" w14:textId="6215AD42" w:rsidR="009D2CDE" w:rsidRPr="00321218" w:rsidRDefault="009D2CD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3,069,998</w:t>
            </w:r>
          </w:p>
        </w:tc>
      </w:tr>
      <w:tr w:rsidR="002B3124" w:rsidRPr="00321218" w14:paraId="3D57503F" w14:textId="77777777" w:rsidTr="001D1F80">
        <w:trPr>
          <w:cantSplit/>
          <w:trHeight w:val="20"/>
        </w:trPr>
        <w:tc>
          <w:tcPr>
            <w:tcW w:w="3402" w:type="dxa"/>
            <w:vAlign w:val="center"/>
          </w:tcPr>
          <w:p w14:paraId="5A526E05" w14:textId="77777777" w:rsidR="009D2CDE" w:rsidRPr="00321218" w:rsidRDefault="009D2CDE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ค่าใช้จ่ายทางการตลาด</w:t>
            </w:r>
          </w:p>
        </w:tc>
        <w:tc>
          <w:tcPr>
            <w:tcW w:w="1417" w:type="dxa"/>
            <w:vAlign w:val="center"/>
          </w:tcPr>
          <w:p w14:paraId="2753A097" w14:textId="2DD100A4" w:rsidR="009D2CDE" w:rsidRPr="00321218" w:rsidRDefault="003350F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488,938</w:t>
            </w:r>
          </w:p>
        </w:tc>
        <w:tc>
          <w:tcPr>
            <w:tcW w:w="1418" w:type="dxa"/>
            <w:vAlign w:val="center"/>
          </w:tcPr>
          <w:p w14:paraId="4E44947A" w14:textId="5BEEBF33" w:rsidR="009D2CDE" w:rsidRPr="00321218" w:rsidRDefault="009D2CD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2,072,788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3800DB12" w14:textId="3F647E4D" w:rsidR="009D2CDE" w:rsidRPr="00321218" w:rsidRDefault="003350F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488,938</w:t>
            </w:r>
          </w:p>
        </w:tc>
        <w:tc>
          <w:tcPr>
            <w:tcW w:w="1418" w:type="dxa"/>
            <w:vAlign w:val="center"/>
          </w:tcPr>
          <w:p w14:paraId="13E117B6" w14:textId="6D3CD36D" w:rsidR="009D2CDE" w:rsidRPr="00321218" w:rsidRDefault="009D2CD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2,072,788</w:t>
            </w:r>
          </w:p>
        </w:tc>
      </w:tr>
      <w:tr w:rsidR="002B3124" w:rsidRPr="00321218" w14:paraId="4E5A4221" w14:textId="77777777" w:rsidTr="001D1F80">
        <w:trPr>
          <w:cantSplit/>
          <w:trHeight w:val="20"/>
        </w:trPr>
        <w:tc>
          <w:tcPr>
            <w:tcW w:w="3402" w:type="dxa"/>
            <w:vAlign w:val="center"/>
          </w:tcPr>
          <w:p w14:paraId="59AE6464" w14:textId="77777777" w:rsidR="009D2CDE" w:rsidRPr="00321218" w:rsidRDefault="009D2CDE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417" w:type="dxa"/>
            <w:vAlign w:val="center"/>
          </w:tcPr>
          <w:p w14:paraId="124E3290" w14:textId="56EB6837" w:rsidR="009D2CDE" w:rsidRPr="00321218" w:rsidRDefault="003350F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1,080,818</w:t>
            </w:r>
          </w:p>
        </w:tc>
        <w:tc>
          <w:tcPr>
            <w:tcW w:w="1418" w:type="dxa"/>
            <w:vAlign w:val="center"/>
          </w:tcPr>
          <w:p w14:paraId="5CF676CF" w14:textId="6E72A7EC" w:rsidR="009D2CDE" w:rsidRPr="00321218" w:rsidRDefault="009D2CD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1,468,894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7638BB63" w14:textId="1EA54F16" w:rsidR="009D2CDE" w:rsidRPr="00321218" w:rsidRDefault="003350F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1,064,619</w:t>
            </w:r>
          </w:p>
        </w:tc>
        <w:tc>
          <w:tcPr>
            <w:tcW w:w="1418" w:type="dxa"/>
            <w:vAlign w:val="center"/>
          </w:tcPr>
          <w:p w14:paraId="7979BD26" w14:textId="66E92E03" w:rsidR="009D2CDE" w:rsidRPr="00321218" w:rsidRDefault="009D2CD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1,448,013</w:t>
            </w:r>
          </w:p>
        </w:tc>
      </w:tr>
      <w:tr w:rsidR="002B3124" w:rsidRPr="00321218" w14:paraId="3AFDA584" w14:textId="77777777" w:rsidTr="001D1F80">
        <w:trPr>
          <w:cantSplit/>
          <w:trHeight w:val="20"/>
        </w:trPr>
        <w:tc>
          <w:tcPr>
            <w:tcW w:w="3402" w:type="dxa"/>
            <w:vAlign w:val="center"/>
          </w:tcPr>
          <w:p w14:paraId="77A7D868" w14:textId="77777777" w:rsidR="009D2CDE" w:rsidRPr="00321218" w:rsidRDefault="009D2CDE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417" w:type="dxa"/>
            <w:vAlign w:val="center"/>
          </w:tcPr>
          <w:p w14:paraId="7D26079C" w14:textId="22453335" w:rsidR="009D2CDE" w:rsidRPr="00321218" w:rsidRDefault="003350F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2,965,452</w:t>
            </w:r>
          </w:p>
        </w:tc>
        <w:tc>
          <w:tcPr>
            <w:tcW w:w="1418" w:type="dxa"/>
            <w:vAlign w:val="center"/>
          </w:tcPr>
          <w:p w14:paraId="36FEF95D" w14:textId="1D684D63" w:rsidR="009D2CDE" w:rsidRPr="00321218" w:rsidRDefault="009D2CD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4,809,709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6EB12AD7" w14:textId="56296AC4" w:rsidR="009D2CDE" w:rsidRPr="00321218" w:rsidRDefault="003350F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2,865,452</w:t>
            </w:r>
          </w:p>
        </w:tc>
        <w:tc>
          <w:tcPr>
            <w:tcW w:w="1418" w:type="dxa"/>
            <w:vAlign w:val="center"/>
          </w:tcPr>
          <w:p w14:paraId="1DC573F1" w14:textId="33B91830" w:rsidR="009D2CDE" w:rsidRPr="00321218" w:rsidRDefault="009D2CD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4,459,709</w:t>
            </w:r>
          </w:p>
        </w:tc>
      </w:tr>
      <w:tr w:rsidR="002B3124" w:rsidRPr="00321218" w14:paraId="1456ACBC" w14:textId="77777777" w:rsidTr="001D1F80">
        <w:trPr>
          <w:cantSplit/>
          <w:trHeight w:val="20"/>
        </w:trPr>
        <w:tc>
          <w:tcPr>
            <w:tcW w:w="3402" w:type="dxa"/>
            <w:vAlign w:val="center"/>
          </w:tcPr>
          <w:p w14:paraId="2FC37EF0" w14:textId="77777777" w:rsidR="009D2CDE" w:rsidRPr="00321218" w:rsidRDefault="009D2CDE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17" w:type="dxa"/>
            <w:vAlign w:val="center"/>
          </w:tcPr>
          <w:p w14:paraId="79E989B0" w14:textId="69AA8D20" w:rsidR="009D2CDE" w:rsidRPr="00321218" w:rsidRDefault="003350F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321,076,721</w:t>
            </w:r>
          </w:p>
        </w:tc>
        <w:tc>
          <w:tcPr>
            <w:tcW w:w="1418" w:type="dxa"/>
            <w:vAlign w:val="center"/>
          </w:tcPr>
          <w:p w14:paraId="0F54103D" w14:textId="19CF6593" w:rsidR="009D2CDE" w:rsidRPr="00321218" w:rsidRDefault="009D2CD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317,679,093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26FFABD5" w14:textId="42535A40" w:rsidR="009D2CDE" w:rsidRPr="00321218" w:rsidRDefault="003350F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321,076,721</w:t>
            </w:r>
          </w:p>
        </w:tc>
        <w:tc>
          <w:tcPr>
            <w:tcW w:w="1418" w:type="dxa"/>
            <w:vAlign w:val="center"/>
          </w:tcPr>
          <w:p w14:paraId="396FE2A5" w14:textId="135E4B60" w:rsidR="009D2CDE" w:rsidRPr="00321218" w:rsidRDefault="009D2CD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317,679,093</w:t>
            </w:r>
          </w:p>
        </w:tc>
      </w:tr>
      <w:tr w:rsidR="002B3124" w:rsidRPr="00321218" w14:paraId="0341FE9E" w14:textId="77777777" w:rsidTr="001D1F80">
        <w:trPr>
          <w:cantSplit/>
          <w:trHeight w:val="20"/>
        </w:trPr>
        <w:tc>
          <w:tcPr>
            <w:tcW w:w="3402" w:type="dxa"/>
            <w:vAlign w:val="center"/>
          </w:tcPr>
          <w:p w14:paraId="5C2D6523" w14:textId="77777777" w:rsidR="009D2CDE" w:rsidRPr="00321218" w:rsidRDefault="009D2CDE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กลับรายการค่าเผื่อการลดลงมูลค่าสำหรับสินค้าล้าสมัย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-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vAlign w:val="center"/>
          </w:tcPr>
          <w:p w14:paraId="548DDC6F" w14:textId="4906D81F" w:rsidR="009D2CDE" w:rsidRPr="00321218" w:rsidRDefault="007D61A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570,963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vAlign w:val="center"/>
          </w:tcPr>
          <w:p w14:paraId="614E7DAA" w14:textId="59E0D325" w:rsidR="009D2CDE" w:rsidRPr="00321218" w:rsidRDefault="009D2CD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27,465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1B37DFD1" w14:textId="77C7B023" w:rsidR="009D2CDE" w:rsidRPr="00321218" w:rsidRDefault="007D61A1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570,963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vAlign w:val="center"/>
          </w:tcPr>
          <w:p w14:paraId="49920E78" w14:textId="446BA387" w:rsidR="009D2CDE" w:rsidRPr="00321218" w:rsidRDefault="009D2CD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27,465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B3124" w:rsidRPr="00321218" w14:paraId="5A824B9E" w14:textId="77777777" w:rsidTr="001D1F80">
        <w:trPr>
          <w:cantSplit/>
          <w:trHeight w:val="20"/>
        </w:trPr>
        <w:tc>
          <w:tcPr>
            <w:tcW w:w="3402" w:type="dxa"/>
            <w:vAlign w:val="center"/>
          </w:tcPr>
          <w:p w14:paraId="15D1B1E4" w14:textId="77777777" w:rsidR="009D2CDE" w:rsidRPr="00321218" w:rsidRDefault="009D2CDE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ขาดทุนสุทธิจากการขายสินทรัพย์</w:t>
            </w:r>
          </w:p>
        </w:tc>
        <w:tc>
          <w:tcPr>
            <w:tcW w:w="1417" w:type="dxa"/>
            <w:vAlign w:val="center"/>
          </w:tcPr>
          <w:p w14:paraId="28A23E0A" w14:textId="13262623" w:rsidR="009D2CDE" w:rsidRPr="00321218" w:rsidRDefault="003350F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461,142</w:t>
            </w:r>
          </w:p>
        </w:tc>
        <w:tc>
          <w:tcPr>
            <w:tcW w:w="1418" w:type="dxa"/>
            <w:vAlign w:val="center"/>
          </w:tcPr>
          <w:p w14:paraId="7332D7AD" w14:textId="25841E2B" w:rsidR="009D2CDE" w:rsidRPr="00321218" w:rsidRDefault="009D2CD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698,835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00890415" w14:textId="2C497CB2" w:rsidR="009D2CDE" w:rsidRPr="00321218" w:rsidRDefault="003350F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461,142</w:t>
            </w:r>
          </w:p>
        </w:tc>
        <w:tc>
          <w:tcPr>
            <w:tcW w:w="1418" w:type="dxa"/>
            <w:vAlign w:val="center"/>
          </w:tcPr>
          <w:p w14:paraId="236E5367" w14:textId="298F6B19" w:rsidR="009D2CDE" w:rsidRPr="00321218" w:rsidRDefault="009D2CD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698,835</w:t>
            </w:r>
          </w:p>
        </w:tc>
      </w:tr>
      <w:tr w:rsidR="002B3124" w:rsidRPr="00321218" w14:paraId="3A13DCBA" w14:textId="77777777" w:rsidTr="001D1F80">
        <w:trPr>
          <w:cantSplit/>
          <w:trHeight w:val="20"/>
        </w:trPr>
        <w:tc>
          <w:tcPr>
            <w:tcW w:w="3402" w:type="dxa"/>
            <w:vAlign w:val="center"/>
          </w:tcPr>
          <w:p w14:paraId="539BD064" w14:textId="77777777" w:rsidR="009D2CDE" w:rsidRPr="00321218" w:rsidRDefault="009D2CDE" w:rsidP="00AF4812">
            <w:pPr>
              <w:tabs>
                <w:tab w:val="left" w:pos="1050"/>
              </w:tabs>
              <w:spacing w:before="20" w:after="20"/>
              <w:ind w:left="33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ค่าใช้จ่ายอื่น ๆ</w:t>
            </w:r>
          </w:p>
        </w:tc>
        <w:tc>
          <w:tcPr>
            <w:tcW w:w="1417" w:type="dxa"/>
            <w:vAlign w:val="center"/>
          </w:tcPr>
          <w:p w14:paraId="1B966259" w14:textId="7C39E235" w:rsidR="009D2CDE" w:rsidRPr="00321218" w:rsidRDefault="003350F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20,171,066</w:t>
            </w:r>
          </w:p>
        </w:tc>
        <w:tc>
          <w:tcPr>
            <w:tcW w:w="1418" w:type="dxa"/>
            <w:vAlign w:val="center"/>
          </w:tcPr>
          <w:p w14:paraId="7347B7E3" w14:textId="2AD75F13" w:rsidR="009D2CDE" w:rsidRPr="00321218" w:rsidRDefault="009D2CD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9,914,800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66B37" w14:textId="4A447EC5" w:rsidR="009D2CDE" w:rsidRPr="00321218" w:rsidRDefault="003350FE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18,848,351</w:t>
            </w:r>
          </w:p>
        </w:tc>
        <w:tc>
          <w:tcPr>
            <w:tcW w:w="1418" w:type="dxa"/>
            <w:vAlign w:val="center"/>
          </w:tcPr>
          <w:p w14:paraId="712BD83F" w14:textId="104FDBF8" w:rsidR="009D2CDE" w:rsidRPr="00321218" w:rsidRDefault="09D73407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9,034,725</w:t>
            </w:r>
          </w:p>
        </w:tc>
      </w:tr>
    </w:tbl>
    <w:p w14:paraId="5AC19839" w14:textId="6AA0A081" w:rsidR="00A44FA7" w:rsidRPr="00321218" w:rsidRDefault="00A44FA7" w:rsidP="00AF4812">
      <w:pPr>
        <w:spacing w:before="20" w:after="20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  <w:br w:type="page"/>
      </w:r>
    </w:p>
    <w:p w14:paraId="6100C63D" w14:textId="06B9C707" w:rsidR="55BCB605" w:rsidRPr="00321218" w:rsidRDefault="55BCB605" w:rsidP="00AF4812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  <w:lastRenderedPageBreak/>
        <w:t>ส่วนงานดำเนินงาน</w:t>
      </w:r>
    </w:p>
    <w:p w14:paraId="08839E70" w14:textId="509F4E85" w:rsidR="55BCB605" w:rsidRPr="00321218" w:rsidRDefault="55BCB605" w:rsidP="00AF4812">
      <w:pPr>
        <w:spacing w:before="20" w:after="20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  <w:t xml:space="preserve"> </w:t>
      </w:r>
    </w:p>
    <w:p w14:paraId="386CF3D5" w14:textId="2AFD76B4" w:rsidR="55BCB605" w:rsidRPr="00321218" w:rsidRDefault="55BCB605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กลุ่มบริษัทได้ระบุส่วนงานดำเนินงานโดยอ้างอิงจากรายงานภายใน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ของกลุ่มบริษัท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ซึ่งรายงานดังกล่าวได้รับการสอบทาน</w:t>
      </w:r>
      <w:proofErr w:type="spell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br/>
        <w:t>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</w:t>
      </w:r>
      <w:r w:rsidR="004F5501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proofErr w:type="spell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ของส่วนงาน</w:t>
      </w:r>
      <w:proofErr w:type="spellEnd"/>
    </w:p>
    <w:p w14:paraId="5C66D8AE" w14:textId="4996753C" w:rsidR="55BCB605" w:rsidRPr="00321218" w:rsidRDefault="55BCB605" w:rsidP="00AF4812">
      <w:pP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  <w:t xml:space="preserve"> </w:t>
      </w:r>
    </w:p>
    <w:p w14:paraId="6CCE4079" w14:textId="3D57E973" w:rsidR="55BCB605" w:rsidRPr="00321218" w:rsidRDefault="55BCB605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กลุ่มบริษัทจำแนกส่วนงานดำเนินงานตามลักษณะของธุรกิจที่ดำเนินการ โดยกลุ่มบริษัทมีส่วนงานดำเนินงานรวม </w:t>
      </w:r>
      <w:r w:rsidR="2594EFE4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ส่วนงาน ประกอบด้วย ส่วนงาน</w:t>
      </w:r>
      <w:r w:rsidR="775D40EC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ก่อสร้างแ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ละ</w:t>
      </w:r>
      <w:r w:rsidR="27C4047A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ส่วนงานบริหารสินทรัพย์</w:t>
      </w:r>
    </w:p>
    <w:p w14:paraId="76332C66" w14:textId="27177CFB" w:rsidR="55BCB605" w:rsidRPr="00321218" w:rsidRDefault="55BCB605" w:rsidP="00AF4812">
      <w:pPr>
        <w:spacing w:before="20" w:after="20"/>
        <w:ind w:left="426" w:firstLine="567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  <w:t xml:space="preserve"> </w:t>
      </w:r>
    </w:p>
    <w:p w14:paraId="05626C79" w14:textId="4A3F1DD7" w:rsidR="55BCB605" w:rsidRPr="00321218" w:rsidRDefault="55BCB605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กลุ่มบริษัทวัดมูลค่าผลกำไรหรือขาดทุนของส่วนงาน โดยพิจารณาจากกำไรขั้นต้นของส่วนงานโดยไม่ได้รวมรายการ รายได้อื่น ดอกเบี้ยรับ กำไร(ขาดทุน)จากการอัตราแลกเปลี่ยน ค่าใช้จ่ายส่วนกลางต่างๆ และต้นทุนทางการเงินในการวัดผลกำไร</w:t>
      </w:r>
      <w:r w:rsidR="00C876F1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หรือขาดทุนของส่วนงาน</w:t>
      </w:r>
    </w:p>
    <w:p w14:paraId="13050A84" w14:textId="77777777" w:rsidR="002133C8" w:rsidRPr="00321218" w:rsidRDefault="002133C8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4E62A55D" w14:textId="049CF4B3" w:rsidR="55BCB605" w:rsidRPr="00321218" w:rsidRDefault="55BCB605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ข้อมูลส่วนงานดำเนินงานสำหรับปีสิ้นสุดวันที่ 31 ธันวาคม 2568 และ 2567 มีดังนี้</w:t>
      </w:r>
    </w:p>
    <w:p w14:paraId="4E5A65A2" w14:textId="063ACF2B" w:rsidR="4C4E0221" w:rsidRPr="00321218" w:rsidRDefault="4C4E0221" w:rsidP="00AF4812">
      <w:pPr>
        <w:spacing w:before="20" w:after="20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tbl>
      <w:tblPr>
        <w:tblStyle w:val="TableGrid"/>
        <w:tblW w:w="10607" w:type="dxa"/>
        <w:tblInd w:w="-284" w:type="dxa"/>
        <w:tblLayout w:type="fixed"/>
        <w:tblLook w:val="06A0" w:firstRow="1" w:lastRow="0" w:firstColumn="1" w:lastColumn="0" w:noHBand="1" w:noVBand="1"/>
      </w:tblPr>
      <w:tblGrid>
        <w:gridCol w:w="2891"/>
        <w:gridCol w:w="964"/>
        <w:gridCol w:w="964"/>
        <w:gridCol w:w="964"/>
        <w:gridCol w:w="964"/>
        <w:gridCol w:w="964"/>
        <w:gridCol w:w="964"/>
        <w:gridCol w:w="965"/>
        <w:gridCol w:w="967"/>
      </w:tblGrid>
      <w:tr w:rsidR="002B3124" w:rsidRPr="00321218" w14:paraId="747D22AF" w14:textId="77777777" w:rsidTr="001D1F80">
        <w:trPr>
          <w:trHeight w:val="15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3FFBE87" w14:textId="7311940B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CD13889" w14:textId="41DB0D16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77AB4BC" w14:textId="5B5FC1B2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4B4B8BE" w14:textId="75288AB7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31FD766" w14:textId="5D84E068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7BA83F9" w14:textId="137F22B9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BEEA563" w14:textId="36A18BCD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97A57DF" w14:textId="0B296F8D" w:rsidR="4C4E0221" w:rsidRPr="00321218" w:rsidRDefault="4C4E022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(</w:t>
            </w: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หน่วย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 xml:space="preserve"> บาท)</w:t>
            </w:r>
          </w:p>
        </w:tc>
      </w:tr>
      <w:tr w:rsidR="002B3124" w:rsidRPr="00321218" w14:paraId="46F7A4B7" w14:textId="77777777" w:rsidTr="001D1F80">
        <w:trPr>
          <w:trHeight w:val="15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C45DC35" w14:textId="7207DF63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771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3E425C4" w14:textId="47717817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งบการเงินรวม</w:t>
            </w:r>
          </w:p>
          <w:p w14:paraId="3D2F75BB" w14:textId="3CB04588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 xml:space="preserve">สำหรับสำหรับปีสิ้นสุดวันที่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th"/>
              </w:rPr>
              <w:t>3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1 ธันวาคม</w:t>
            </w:r>
          </w:p>
        </w:tc>
      </w:tr>
      <w:tr w:rsidR="002B3124" w:rsidRPr="00321218" w14:paraId="09D4F158" w14:textId="77777777" w:rsidTr="001D1F80">
        <w:trPr>
          <w:trHeight w:val="15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0B59C9E1" w14:textId="4E29CA70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771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DFD8858" w14:textId="1FE29E75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ส่วนงานดำเนินงาน</w:t>
            </w:r>
          </w:p>
        </w:tc>
      </w:tr>
      <w:tr w:rsidR="002B3124" w:rsidRPr="00321218" w14:paraId="76EBD16D" w14:textId="77777777" w:rsidTr="001D1F80">
        <w:trPr>
          <w:trHeight w:val="232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16D6146" w14:textId="04C8D763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CA25B5A" w14:textId="445358D2" w:rsidR="641C4B9A" w:rsidRPr="00321218" w:rsidRDefault="641C4B9A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ส่วนงานก่อสร้าง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D7C60C7" w14:textId="660730C9" w:rsidR="641C4B9A" w:rsidRPr="00321218" w:rsidRDefault="641C4B9A" w:rsidP="00AF4812">
            <w:pPr>
              <w:spacing w:before="20" w:after="20"/>
              <w:ind w:left="-109" w:right="-108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ส่วนงานบริหารสินทรัพย์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F5DE0B4" w14:textId="18479797" w:rsidR="641C4B9A" w:rsidRPr="00321218" w:rsidRDefault="641C4B9A" w:rsidP="00AF4812">
            <w:pPr>
              <w:spacing w:before="20" w:after="20"/>
              <w:ind w:left="-109" w:right="-108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อื่นๆ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73FA34E" w14:textId="7230AED7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รวม</w:t>
            </w:r>
          </w:p>
        </w:tc>
      </w:tr>
      <w:tr w:rsidR="002B3124" w:rsidRPr="00321218" w14:paraId="1901D565" w14:textId="77777777" w:rsidTr="001D1F80">
        <w:trPr>
          <w:trHeight w:val="300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2119D1B" w14:textId="4008AE57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0B3F823" w14:textId="4EA25145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u w:val="single"/>
              </w:rPr>
              <w:t>2568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D18311E" w14:textId="595B92A8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u w:val="single"/>
              </w:rPr>
              <w:t>2567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FC8D844" w14:textId="5113C3F0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u w:val="single"/>
              </w:rPr>
              <w:t>2568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93EA163" w14:textId="01AF7759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u w:val="single"/>
              </w:rPr>
              <w:t>2567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010FC34" w14:textId="3B767D42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u w:val="single"/>
              </w:rPr>
              <w:t>2568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E612291" w14:textId="42426B8E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u w:val="single"/>
              </w:rPr>
              <w:t>2567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05E8F94" w14:textId="6497E827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u w:val="single"/>
              </w:rPr>
              <w:t>2568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4B63992" w14:textId="7AC026F7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u w:val="single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u w:val="single"/>
              </w:rPr>
              <w:t>2567</w:t>
            </w:r>
          </w:p>
        </w:tc>
      </w:tr>
      <w:tr w:rsidR="002B3124" w:rsidRPr="00321218" w14:paraId="19B7D9ED" w14:textId="77777777" w:rsidTr="001D1F80">
        <w:trPr>
          <w:trHeight w:val="113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7400589" w14:textId="56752FB9" w:rsidR="4C4E0221" w:rsidRPr="00321218" w:rsidRDefault="4C4E0221" w:rsidP="00AF4812">
            <w:pPr>
              <w:spacing w:before="20" w:after="20"/>
              <w:ind w:right="34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รายได้จำแนกตามภาระที่ต้องปฏิบัติโดย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1838E0F" w14:textId="20419B93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0AC89E7" w14:textId="1821CE0F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80A26BD" w14:textId="57C356AB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6D8A3AE" w14:textId="4ED257B9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B69FE4E" w14:textId="477B84A4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21EFC9C" w14:textId="7E961B3B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B8C625C" w14:textId="29CC33E8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0824C44C" w14:textId="5A2E6D95" w:rsidR="4C4E0221" w:rsidRPr="00321218" w:rsidRDefault="4C4E022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2B3124" w:rsidRPr="00321218" w14:paraId="727972C9" w14:textId="77777777" w:rsidTr="001D1F80">
        <w:trPr>
          <w:trHeight w:val="57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B296977" w14:textId="50289A80" w:rsidR="4C4E0221" w:rsidRPr="00321218" w:rsidRDefault="4C4E0221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- เสร็จสิ้น ณ เวลาใดเวลาหนึ่ง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393DB0B" w14:textId="67BC85E7" w:rsidR="4C4E0221" w:rsidRPr="00321218" w:rsidRDefault="00D30497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-</w:t>
            </w:r>
            <w:r w:rsidR="4C4E0221"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011ADE8" w14:textId="4669EB00" w:rsidR="4C4E0221" w:rsidRPr="00321218" w:rsidRDefault="00D30497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945ABB3" w14:textId="6869310B" w:rsidR="4C4E0221" w:rsidRPr="00321218" w:rsidRDefault="00D30497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F96293C" w14:textId="268B6F3B" w:rsidR="4C4E0221" w:rsidRPr="00321218" w:rsidRDefault="00D30497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A541A78" w14:textId="1E7792C9" w:rsidR="4C4E0221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363,059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86661E1" w14:textId="6BE233AA" w:rsidR="2E02C3A2" w:rsidRPr="00321218" w:rsidRDefault="2E02C3A2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  <w:t>248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  <w:t>100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9DF792C" w14:textId="36F2FD8E" w:rsidR="4C4E0221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363,059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00F105E" w14:textId="7DB31668" w:rsidR="2E02C3A2" w:rsidRPr="00321218" w:rsidRDefault="2E02C3A2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  <w:t>248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  <w:t>100</w:t>
            </w:r>
          </w:p>
        </w:tc>
      </w:tr>
      <w:tr w:rsidR="002B3124" w:rsidRPr="00321218" w14:paraId="4BF4EC38" w14:textId="77777777" w:rsidTr="001D1F80">
        <w:trPr>
          <w:trHeight w:val="20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DAC9F54" w14:textId="0793EE80" w:rsidR="4C4E0221" w:rsidRPr="00321218" w:rsidRDefault="4C4E0221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- เสร็จสิ้นตลอดช่วงเวลาหนึ่ง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3876082F" w14:textId="60506529" w:rsidR="4C4E0221" w:rsidRPr="00321218" w:rsidRDefault="00D30497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305,834,926</w:t>
            </w:r>
            <w:r w:rsidR="4C4E0221"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7F8D9EDA" w14:textId="18A4586A" w:rsidR="5BBD5D56" w:rsidRPr="00321218" w:rsidRDefault="5BBD5D56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428,464,952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4468CE70" w14:textId="6C46E7E2" w:rsidR="4C4E0221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7680126C" w14:textId="773AB226" w:rsidR="4C4E0221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64E8BF28" w14:textId="319A838D" w:rsidR="4C4E0221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453CE66B" w14:textId="0FB587CD" w:rsidR="4C4E0221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60194AEB" w14:textId="422AD4D0" w:rsidR="4C4E0221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305,834,926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08B85AB8" w14:textId="7B91FE65" w:rsidR="1A9DEA54" w:rsidRPr="00321218" w:rsidRDefault="1A9DEA5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  <w:t>428,464,952</w:t>
            </w:r>
          </w:p>
        </w:tc>
      </w:tr>
      <w:tr w:rsidR="002B3124" w:rsidRPr="00321218" w14:paraId="7B6D9840" w14:textId="77777777" w:rsidTr="001D1F80">
        <w:trPr>
          <w:trHeight w:val="15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9811565" w14:textId="729816DB" w:rsidR="00C218D4" w:rsidRPr="00321218" w:rsidRDefault="00C218D4" w:rsidP="00AF4812">
            <w:pPr>
              <w:spacing w:before="20" w:after="20"/>
              <w:ind w:left="491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รวม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A10FF4F" w14:textId="33B0C11F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 xml:space="preserve">305,834,926 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99AECF9" w14:textId="1EEDA133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428,464,952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3A8B5E9" w14:textId="21D14F1F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4357E68" w14:textId="75D520B7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DEB0588" w14:textId="3ACC83D2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363,059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BF27360" w14:textId="52E9D845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  <w:t>248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  <w:t>100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07BB82F7" w14:textId="4F63B00B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306,197,985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C218D4D" w14:textId="1C59409A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428,713,052</w:t>
            </w:r>
          </w:p>
        </w:tc>
      </w:tr>
      <w:tr w:rsidR="002B3124" w:rsidRPr="00321218" w14:paraId="2D008030" w14:textId="77777777" w:rsidTr="001D1F80">
        <w:trPr>
          <w:trHeight w:val="20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C45CE04" w14:textId="14BE4880" w:rsidR="00C218D4" w:rsidRPr="00321218" w:rsidRDefault="00C218D4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ต้นทุนจากการก่อสร้าง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4E22BBF" w14:textId="5D626291" w:rsidR="00C218D4" w:rsidRPr="00321218" w:rsidRDefault="00C218D4" w:rsidP="00AF4812">
            <w:pPr>
              <w:spacing w:before="20" w:after="20"/>
              <w:ind w:right="-76" w:firstLine="85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(273,39</w:t>
            </w:r>
            <w:r w:rsidR="00651EC1"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0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,</w:t>
            </w:r>
            <w:r w:rsidR="00651EC1"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02)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CE36CFC" w14:textId="6E6CF193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(442,478,931)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0D8F17A7" w14:textId="0C54FF20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11B1453" w14:textId="33CC1ECE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DBC254B" w14:textId="0533DB7F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01D252CF" w14:textId="317854BB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D34C6AC" w14:textId="7306BCE9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(273,39</w:t>
            </w:r>
            <w:r w:rsidR="00651EC1"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0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,</w:t>
            </w:r>
            <w:r w:rsidR="00651EC1"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20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2)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CDED584" w14:textId="75B48FCC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(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  <w:t>442,478,931</w:t>
            </w:r>
            <w:r w:rsidR="00454B17">
              <w:rPr>
                <w:rFonts w:ascii="Browallia New" w:eastAsia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</w:tr>
      <w:tr w:rsidR="002B3124" w:rsidRPr="00321218" w14:paraId="0D67FF9E" w14:textId="77777777" w:rsidTr="001D1F80">
        <w:trPr>
          <w:trHeight w:val="20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3383F45" w14:textId="53EF8213" w:rsidR="00C218D4" w:rsidRPr="00321218" w:rsidRDefault="00C218D4" w:rsidP="00AF4812">
            <w:pPr>
              <w:spacing w:before="20" w:after="20"/>
              <w:ind w:right="34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ต้นทุนขาย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23B3DF81" w14:textId="2710173C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 xml:space="preserve">- 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3C95FE30" w14:textId="2F58109F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7C2C4174" w14:textId="38C696CF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1DC8E78C" w14:textId="3594521A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7B71D1C1" w14:textId="60826399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11436D5D" w14:textId="52C26C0B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(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  <w:t>224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  <w:t>470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6C2F144A" w14:textId="6076A40A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360338B7" w14:textId="3A91BC5C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(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  <w:t>224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  <w:t>470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)</w:t>
            </w:r>
          </w:p>
        </w:tc>
      </w:tr>
      <w:tr w:rsidR="002B3124" w:rsidRPr="00321218" w14:paraId="32E99692" w14:textId="77777777" w:rsidTr="001D1F80">
        <w:trPr>
          <w:trHeight w:val="15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658B362" w14:textId="0F57C01D" w:rsidR="00C218D4" w:rsidRPr="00321218" w:rsidRDefault="00C218D4" w:rsidP="00AF4812">
            <w:pPr>
              <w:spacing w:before="20" w:after="20"/>
              <w:ind w:right="34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กำไร</w:t>
            </w:r>
            <w:r w:rsidR="005F3987"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cs/>
              </w:rPr>
              <w:t>(ขาดทุน)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ขั้นต้นตามส่วนงาน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E40CB2D" w14:textId="6CE72165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32,44</w:t>
            </w:r>
            <w:r w:rsidR="00651EC1"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4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,</w:t>
            </w:r>
            <w:r w:rsidR="00651EC1"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7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 xml:space="preserve">24 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0D9B3C3" w14:textId="5E707E7E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(14,013,979)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7054637" w14:textId="161E6D30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1294053" w14:textId="284F97B1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C0274DC" w14:textId="78EB5689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363,059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287CDEE" w14:textId="25483182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23,630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129CC2D" w14:textId="502F31C4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32,80</w:t>
            </w:r>
            <w:r w:rsidR="005F3987"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7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,</w:t>
            </w:r>
            <w:r w:rsidR="005F3987"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7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83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B05D135" w14:textId="6067FA9E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  <w:t>(13,990,349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)</w:t>
            </w:r>
          </w:p>
        </w:tc>
      </w:tr>
      <w:tr w:rsidR="002B3124" w:rsidRPr="00321218" w14:paraId="342E6449" w14:textId="77777777" w:rsidTr="001D1F80">
        <w:trPr>
          <w:trHeight w:val="113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E91CF82" w14:textId="12541D56" w:rsidR="00C218D4" w:rsidRPr="00321218" w:rsidRDefault="00C218D4" w:rsidP="00AF4812">
            <w:pPr>
              <w:spacing w:before="20" w:after="20"/>
              <w:ind w:right="34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รายได้อื่น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0476609" w14:textId="7A3DE004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 xml:space="preserve">- 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ECA66C2" w14:textId="32C7EDAB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B3053BF" w14:textId="3AF58879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FF68C5F" w14:textId="78814B24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182F823" w14:textId="132CA555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5408184" w14:textId="32CF6E18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778C52C" w14:textId="5C03579A" w:rsidR="00C218D4" w:rsidRPr="00321218" w:rsidRDefault="005F3987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18,772,264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5A572AD" w14:textId="3C210BC7" w:rsidR="00C218D4" w:rsidRPr="00321218" w:rsidRDefault="005F3987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  <w:t>8,068,802</w:t>
            </w:r>
          </w:p>
        </w:tc>
      </w:tr>
      <w:tr w:rsidR="002B3124" w:rsidRPr="00321218" w14:paraId="1BDEEA69" w14:textId="77777777" w:rsidTr="001D1F80">
        <w:trPr>
          <w:trHeight w:val="15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C729840" w14:textId="0CBAE1AB" w:rsidR="00C218D4" w:rsidRPr="00321218" w:rsidRDefault="00C218D4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กลับรายการ(ผลขาดทุน)ด้านเครดิตที่คาดว่าจะเกิดขึ้น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4CCF6C0" w14:textId="60783D7E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7,337,43</w:t>
            </w:r>
            <w:r w:rsidR="00651EC1"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46B1A3A" w14:textId="7FDBF565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(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  <w:t>317,547,286</w:t>
            </w:r>
            <w:r w:rsidR="00651EC1"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4A0E36E" w14:textId="1782EE12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49A87F6" w14:textId="6A92A9A4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C690F69" w14:textId="61F0B668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679D710" w14:textId="52832ECB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(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  <w:t>131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  <w:t>807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036F907C" w14:textId="09892EF5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7,337,434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DBB4BAF" w14:textId="69B59225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(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  <w:t>317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  <w:t>679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  <w:t>093</w:t>
            </w:r>
            <w:r w:rsidR="00454B17">
              <w:rPr>
                <w:rFonts w:ascii="Browallia New" w:eastAsia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</w:tr>
      <w:tr w:rsidR="002B3124" w:rsidRPr="00321218" w14:paraId="09B76667" w14:textId="77777777" w:rsidTr="001D1F80">
        <w:trPr>
          <w:trHeight w:val="15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A14028F" w14:textId="2E07BE28" w:rsidR="00C218D4" w:rsidRPr="00321218" w:rsidRDefault="00C218D4" w:rsidP="00AF4812">
            <w:pPr>
              <w:spacing w:before="20" w:after="20"/>
              <w:ind w:right="34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ต้นทุนในการจัดจำหน่าย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9421131" w14:textId="09A63DB1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10D601F" w14:textId="1A031592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34B08D7" w14:textId="59A49A89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50ADEF1" w14:textId="3C70D5E4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964C216" w14:textId="0EBAA2CC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1DBA54E" w14:textId="3E65C0BB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5D5ADCA" w14:textId="399EF3E3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(3,051,507)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239B0DB" w14:textId="11993C9D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(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  <w:t>4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  <w:t>924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  <w:t>275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)</w:t>
            </w:r>
          </w:p>
        </w:tc>
      </w:tr>
      <w:tr w:rsidR="002B3124" w:rsidRPr="00321218" w14:paraId="64E9B452" w14:textId="77777777" w:rsidTr="001D1F80">
        <w:trPr>
          <w:trHeight w:val="15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3DFD29C" w14:textId="1392793F" w:rsidR="00C218D4" w:rsidRPr="00321218" w:rsidRDefault="00C218D4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ค่าใช้จ่ายในการบริหาร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746B9EB" w14:textId="33407592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2C651A2" w14:textId="7E71A0F3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89C66D6" w14:textId="773D962A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1535772" w14:textId="329BCF64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9FF2D33" w14:textId="0969E37C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DA310B0" w14:textId="5ACD51A1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9F7446A" w14:textId="6ABC71AC" w:rsidR="00C218D4" w:rsidRPr="00321218" w:rsidRDefault="005F3987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(66,675,669)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B83F04F" w14:textId="0DA2C215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(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  <w:t>66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  <w:t>118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  <w:t>475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)</w:t>
            </w:r>
          </w:p>
        </w:tc>
      </w:tr>
      <w:tr w:rsidR="002B3124" w:rsidRPr="00321218" w14:paraId="1C50B82F" w14:textId="77777777" w:rsidTr="001D1F80">
        <w:trPr>
          <w:trHeight w:val="15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74EA59D" w14:textId="30C23D6F" w:rsidR="00C218D4" w:rsidRPr="00321218" w:rsidRDefault="00C218D4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กำไรจากการปรับมูลค่ายุติธรรมของอสังหาริมทรัพย์ เพื่อการลงทุน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8C5651B" w14:textId="6DF1CF39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820889C" w14:textId="635F52B6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C611066" w14:textId="2FB73B9D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0118123" w14:textId="736616E1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B0752C6" w14:textId="1D06B520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48638EA" w14:textId="0CAF5119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D5E93BA" w14:textId="4202CAD6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273,000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E2BCE82" w14:textId="3C82BC3E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</w:pPr>
          </w:p>
          <w:p w14:paraId="5FF6C8C5" w14:textId="2326BF93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68,834</w:t>
            </w:r>
          </w:p>
        </w:tc>
      </w:tr>
      <w:tr w:rsidR="002B3124" w:rsidRPr="00321218" w14:paraId="5F5E6F8B" w14:textId="77777777" w:rsidTr="001D1F80">
        <w:trPr>
          <w:trHeight w:val="15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05EB98BC" w14:textId="78E83682" w:rsidR="00C218D4" w:rsidRPr="00321218" w:rsidRDefault="00C218D4" w:rsidP="00AF4812">
            <w:pPr>
              <w:spacing w:before="20" w:after="20"/>
              <w:ind w:right="34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th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th"/>
              </w:rPr>
              <w:t>รายได้ทางการเงิน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0FB20A88" w14:textId="49EADC6D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59817D3" w14:textId="15A256DA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082663C" w14:textId="5E189CF9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F7D1537" w14:textId="057E710C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9CCE46D" w14:textId="09A93206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0010D70" w14:textId="28F0CCFE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0D9C4002" w14:textId="0FCD1CB2" w:rsidR="00C218D4" w:rsidRPr="00321218" w:rsidRDefault="005F3987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112,066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3E7756E" w14:textId="5D3757A1" w:rsidR="00C218D4" w:rsidRPr="00321218" w:rsidRDefault="005F3987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259,493</w:t>
            </w:r>
          </w:p>
        </w:tc>
      </w:tr>
      <w:tr w:rsidR="002B3124" w:rsidRPr="00321218" w14:paraId="5C51C8AF" w14:textId="77777777" w:rsidTr="001D1F80">
        <w:trPr>
          <w:trHeight w:val="15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F7FBCAA" w14:textId="6BFEDA3D" w:rsidR="00C218D4" w:rsidRPr="00321218" w:rsidRDefault="00C218D4" w:rsidP="00AF4812">
            <w:pPr>
              <w:spacing w:before="20" w:after="20"/>
              <w:ind w:right="34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ต้นทุนทางการเงิน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6C6B454" w14:textId="2498E997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DB37DB7" w14:textId="4FE20B0F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B602B3C" w14:textId="543D7204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5EE1EFE" w14:textId="55A5169E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0C0D82F" w14:textId="6A2DD69A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09DAEB5B" w14:textId="10C1F1F6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41A9812B" w14:textId="777F94C8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(6,810,229)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357727ED" w14:textId="294CDF9A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(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  <w:t>7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  <w:t>553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,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  <w:t>243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)</w:t>
            </w:r>
          </w:p>
        </w:tc>
      </w:tr>
      <w:tr w:rsidR="002B3124" w:rsidRPr="00321218" w14:paraId="787A1257" w14:textId="77777777" w:rsidTr="001D1F80">
        <w:trPr>
          <w:trHeight w:val="15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4DEF8A9" w14:textId="4D974D71" w:rsidR="00C218D4" w:rsidRPr="00321218" w:rsidRDefault="005F3987" w:rsidP="00AF4812">
            <w:pPr>
              <w:spacing w:before="20" w:after="20"/>
              <w:ind w:right="34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cs/>
              </w:rPr>
              <w:t>ขาดทุน</w:t>
            </w:r>
            <w:r w:rsidR="00C218D4"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จากการดำเนินงาน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88309E9" w14:textId="038DF17F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F80236F" w14:textId="186447ED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D9CE408" w14:textId="56EA07E7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9D2804E" w14:textId="78901AB2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4849D43" w14:textId="15485D69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347157B" w14:textId="245F67DC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C84F148" w14:textId="174F0698" w:rsidR="00C218D4" w:rsidRPr="00321218" w:rsidRDefault="005F3987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(17,234,858)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DF35BD0" w14:textId="5FFF5B02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(401,868,306)</w:t>
            </w:r>
          </w:p>
        </w:tc>
      </w:tr>
      <w:tr w:rsidR="002B3124" w:rsidRPr="00321218" w14:paraId="75984DAB" w14:textId="77777777" w:rsidTr="001D1F80">
        <w:trPr>
          <w:trHeight w:val="57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0D023447" w14:textId="064368E2" w:rsidR="00C218D4" w:rsidRPr="00321218" w:rsidRDefault="00C218D4" w:rsidP="00AF4812">
            <w:pPr>
              <w:spacing w:before="20" w:after="20"/>
              <w:ind w:right="34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ค่าใช้จ่ายภาษีเงินได้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07040CEC" w14:textId="52E2D565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th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th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FA9E754" w14:textId="63DCB5C9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A2B565E" w14:textId="21856564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8261BCF" w14:textId="3779148B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FB37487" w14:textId="16ECA5B9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C7F9CE2" w14:textId="3610DF4D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3BE8ACEE" w14:textId="75A7F9F3" w:rsidR="00C218D4" w:rsidRPr="00321218" w:rsidRDefault="005F3987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(2,602,700)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1B7F0EF4" w14:textId="7F47EFFA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  <w:t>1,799,662</w:t>
            </w:r>
          </w:p>
        </w:tc>
      </w:tr>
      <w:tr w:rsidR="002B3124" w:rsidRPr="00321218" w14:paraId="28EA8C38" w14:textId="77777777" w:rsidTr="001D1F80">
        <w:trPr>
          <w:trHeight w:val="15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1878DFD" w14:textId="13941417" w:rsidR="00C218D4" w:rsidRPr="00321218" w:rsidRDefault="005F3987" w:rsidP="00AF4812">
            <w:pPr>
              <w:spacing w:before="20" w:after="20"/>
              <w:ind w:right="34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th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cs/>
              </w:rPr>
              <w:t>ขาดทุน</w:t>
            </w:r>
            <w:r w:rsidR="00C218D4"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th"/>
              </w:rPr>
              <w:t>เบ็ดเสร็จ</w:t>
            </w:r>
            <w:r w:rsidR="00C218D4"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สำหรับ</w:t>
            </w:r>
            <w:r w:rsidR="00C218D4"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th"/>
              </w:rPr>
              <w:t>ปี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A69D6FB" w14:textId="0E901E6E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0C92EA8" w14:textId="6C25A460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3E4AB7B" w14:textId="6BBCF55E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B4DEDFC" w14:textId="0FAB5909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61880B9" w14:textId="08CAA283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C22E5B9" w14:textId="548351FA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B15CB40" w14:textId="65E2C853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(19,837,558)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361B773" w14:textId="4DEE8697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(400,068,644</w:t>
            </w:r>
            <w:r w:rsidR="002665DC">
              <w:rPr>
                <w:rFonts w:ascii="Browallia New" w:eastAsia="Browallia New" w:hAnsi="Browallia New" w:cs="Browallia New"/>
                <w:color w:val="000000" w:themeColor="text1"/>
                <w:sz w:val="18"/>
                <w:szCs w:val="18"/>
              </w:rPr>
              <w:t>)</w:t>
            </w:r>
          </w:p>
        </w:tc>
      </w:tr>
      <w:tr w:rsidR="002B3124" w:rsidRPr="00321218" w14:paraId="0D61A420" w14:textId="77777777" w:rsidTr="005B46F4">
        <w:trPr>
          <w:trHeight w:val="15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3C3CDFC" w14:textId="234F3A3C" w:rsidR="00C218D4" w:rsidRPr="00321218" w:rsidRDefault="005F3987" w:rsidP="00AF4812">
            <w:pPr>
              <w:spacing w:before="20" w:after="20"/>
              <w:ind w:right="34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cs/>
              </w:rPr>
              <w:t>ขาดทุน</w:t>
            </w:r>
            <w:r w:rsidR="00C218D4"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เบ็ดเสร็จอื่น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FDA604D" w14:textId="3A215C89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A0D750B" w14:textId="6201CECE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A63B972" w14:textId="79D9F6D8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8C72D9A" w14:textId="36C00086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04AD5B2" w14:textId="716DD682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7CFBFB4" w14:textId="436208E3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4739090F" w14:textId="647701C2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5,214,11</w:t>
            </w:r>
            <w:r w:rsidR="004563B2"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753184AA" w14:textId="1A031117" w:rsidR="00C218D4" w:rsidRPr="00321218" w:rsidRDefault="007D61A1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1,476,389</w:t>
            </w:r>
          </w:p>
        </w:tc>
      </w:tr>
      <w:tr w:rsidR="002B3124" w:rsidRPr="00321218" w14:paraId="7060F6A9" w14:textId="77777777" w:rsidTr="005B46F4">
        <w:trPr>
          <w:trHeight w:val="57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C57F3E5" w14:textId="2FAA8D2F" w:rsidR="00C218D4" w:rsidRPr="00321218" w:rsidRDefault="007D61A1" w:rsidP="00AF4812">
            <w:pPr>
              <w:spacing w:before="20" w:after="20"/>
              <w:ind w:right="34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th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cs/>
              </w:rPr>
              <w:t>กำไร(</w:t>
            </w:r>
            <w:r w:rsidR="005F3987"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cs/>
              </w:rPr>
              <w:t>ขาดทุน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cs/>
              </w:rPr>
              <w:t>)</w:t>
            </w:r>
            <w:r w:rsidR="00C218D4"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เบ็ดเสร็จรวมสำหรับ</w:t>
            </w:r>
            <w:r w:rsidR="00C218D4"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  <w:lang w:val="th"/>
              </w:rPr>
              <w:t>ปี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16C4107" w14:textId="7EC60B6D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2AE190A" w14:textId="68C0732B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B23D47A" w14:textId="107D82E9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2505AE0" w14:textId="4BBAF965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A280490" w14:textId="7DA32499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0B71FD30" w14:textId="49FB0D2E" w:rsidR="00C218D4" w:rsidRPr="00321218" w:rsidRDefault="00C218D4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664B0415" w14:textId="632718F1" w:rsidR="00C218D4" w:rsidRPr="00321218" w:rsidRDefault="004563B2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(14,623,446)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3579E15F" w14:textId="34F40FED" w:rsidR="00C218D4" w:rsidRPr="00321218" w:rsidRDefault="007D61A1" w:rsidP="00AF4812">
            <w:pPr>
              <w:spacing w:before="20" w:after="20"/>
              <w:ind w:right="-76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8"/>
                <w:szCs w:val="18"/>
              </w:rPr>
              <w:t>(398,592,255)</w:t>
            </w:r>
          </w:p>
        </w:tc>
      </w:tr>
    </w:tbl>
    <w:p w14:paraId="36714304" w14:textId="2AD1E2CC" w:rsidR="4C4E0221" w:rsidRPr="00321218" w:rsidRDefault="4C4E0221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-38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u w:val="single"/>
        </w:rPr>
      </w:pPr>
    </w:p>
    <w:p w14:paraId="4EB0ABE7" w14:textId="1700BA57" w:rsidR="051C601D" w:rsidRDefault="051C601D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ข้อมูลเพิ่มเติมเกี่ยวกับลูกค้ารายใหญ่ </w:t>
      </w:r>
    </w:p>
    <w:p w14:paraId="11F96AE2" w14:textId="77777777" w:rsidR="005B46F4" w:rsidRPr="005B46F4" w:rsidRDefault="005B46F4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16ABEC16" w14:textId="03CF5E0D" w:rsidR="4C4E0221" w:rsidRPr="00321218" w:rsidRDefault="051C601D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สำหรับปีสิ้นสุดวันที่ </w:t>
      </w:r>
      <w:r w:rsidR="00651EC1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3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1 ธันวาคม </w:t>
      </w:r>
      <w:r w:rsidR="00651EC1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568 กลุ่มบริษัทมีรายได้จากการขายสินค้ากับลูกค้ารายใหญ่จำนวน </w:t>
      </w:r>
      <w:r w:rsidR="00651EC1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5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ราย เป็นจำนวนเงิน </w:t>
      </w:r>
      <w:r w:rsidR="00651EC1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1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78.13 ล้านบาท (</w:t>
      </w:r>
      <w:proofErr w:type="gramStart"/>
      <w:r w:rsidR="00651EC1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567 :</w:t>
      </w:r>
      <w:proofErr w:type="gram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กลุ่มบริษัทมีรายได้จากการขายสินค้ากับลูกค้ารายใหญ่จำนวน </w:t>
      </w:r>
      <w:r w:rsidR="73440EE4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4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รายเป็นจำนวนเงิน </w:t>
      </w:r>
      <w:r w:rsidR="3CEDBAF5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359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ล้านบาท)</w:t>
      </w:r>
    </w:p>
    <w:p w14:paraId="581AED98" w14:textId="77777777" w:rsidR="002133C8" w:rsidRPr="00321218" w:rsidRDefault="002133C8" w:rsidP="00AF4812">
      <w:pPr>
        <w:spacing w:before="20" w:after="20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br w:type="page"/>
      </w:r>
    </w:p>
    <w:p w14:paraId="13123D01" w14:textId="3797DD8B" w:rsidR="002C3D4A" w:rsidRPr="00321218" w:rsidRDefault="67679E69" w:rsidP="00AF4812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  <w:cs/>
        </w:rPr>
        <w:lastRenderedPageBreak/>
        <w:t>การจัดการความเสี่ยงทางการเงิน</w:t>
      </w:r>
    </w:p>
    <w:p w14:paraId="7F87F94A" w14:textId="4471D001" w:rsidR="4C4E0221" w:rsidRPr="00321218" w:rsidRDefault="4C4E0221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u w:val="single"/>
        </w:rPr>
      </w:pPr>
    </w:p>
    <w:p w14:paraId="3ED62629" w14:textId="1E5C7B5E" w:rsidR="4377DA48" w:rsidRPr="00321218" w:rsidRDefault="4377DA48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กลุ่มบริษัทต้องเผชิญกับความเสี่ยงทางการเงินที่สำคัญ ได้แก่ ความเสี่ยงด้านตลาด ความเสี่ยงด้านเครดิตและความเสี่ยงด้านสภาพ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br/>
        <w:t>คล่อง ทั้งนี้ กลุ่มบริษัทจะพิจารณาเข้าทำธุรกรรมทางการเงินที่เป็นตราสารอนุพันธ์ตามความเหมาะสมโดยมีวัตถุประสงค์เพื่อลด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br/>
        <w:t>ผลกระทบของความเสี่ยง อย่างไรก็ตาม กลุ่มบริษัทไม่มีนโยบายที่จะประกอบธุรกรรมตราสารทางการเงินที่เป็นตราสารอนุพันธ์เพื่อ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br/>
        <w:t>การเก็งกำไรหรือเพื่อการค้า</w:t>
      </w:r>
    </w:p>
    <w:p w14:paraId="079ACD71" w14:textId="388650E6" w:rsidR="4C4E0221" w:rsidRPr="00321218" w:rsidRDefault="4C4E0221" w:rsidP="00AF4812">
      <w:pP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1BEF97FE" w14:textId="0FA7A572" w:rsidR="4377DA48" w:rsidRPr="00321218" w:rsidRDefault="4377DA48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ความเสี่ยงด้านการตลาด</w:t>
      </w:r>
    </w:p>
    <w:p w14:paraId="21DF17C5" w14:textId="1930AE6B" w:rsidR="4377DA48" w:rsidRPr="00321218" w:rsidRDefault="4377DA48" w:rsidP="00AF4812">
      <w:pPr>
        <w:spacing w:before="20" w:after="20"/>
        <w:jc w:val="both"/>
        <w:rPr>
          <w:rFonts w:ascii="Browallia New" w:hAnsi="Browallia New" w:cs="Browallia New" w:hint="cs"/>
          <w:color w:val="000000" w:themeColor="text1"/>
          <w:sz w:val="16"/>
          <w:szCs w:val="1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  <w:t xml:space="preserve"> </w:t>
      </w:r>
    </w:p>
    <w:p w14:paraId="1F775C1F" w14:textId="0C3FDE25" w:rsidR="4C4E0221" w:rsidRPr="00321218" w:rsidRDefault="4377DA48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pacing w:val="-4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pacing w:val="-4"/>
          <w:sz w:val="26"/>
          <w:szCs w:val="26"/>
        </w:rPr>
        <w:t>กลุ่มบริษัทต้องเผชิญกับความเสี่ยงด้านตลาด ซึ่งประกอบด้วยความเสี่ยงด้านสกุลเงิน ความเสี่ยงด้านอัตราดอกเบี้ย และความเสี่ยงด้านราคาอื่น</w:t>
      </w:r>
      <w:r w:rsidR="0019779D" w:rsidRPr="00321218">
        <w:rPr>
          <w:rFonts w:ascii="Browallia New" w:eastAsia="Browallia New" w:hAnsi="Browallia New" w:cs="Browallia New" w:hint="cs"/>
          <w:color w:val="000000" w:themeColor="text1"/>
          <w:spacing w:val="-4"/>
          <w:sz w:val="26"/>
          <w:szCs w:val="26"/>
        </w:rPr>
        <w:t xml:space="preserve"> </w:t>
      </w:r>
    </w:p>
    <w:p w14:paraId="275E2E86" w14:textId="0670A687" w:rsidR="4C4E0221" w:rsidRPr="00321218" w:rsidRDefault="4C4E0221" w:rsidP="00AF4812">
      <w:pP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249B7D87" w14:textId="740DF094" w:rsidR="387D1EA9" w:rsidRPr="00321218" w:rsidRDefault="387D1EA9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ความเสี่ยงด้านอัตราดอกเบี้ย</w:t>
      </w:r>
    </w:p>
    <w:p w14:paraId="0C2A04F0" w14:textId="2E9081C9" w:rsidR="387D1EA9" w:rsidRPr="00321218" w:rsidRDefault="387D1EA9" w:rsidP="00AF4812">
      <w:pP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  <w:t xml:space="preserve"> </w:t>
      </w:r>
    </w:p>
    <w:p w14:paraId="40C95E2E" w14:textId="38DA26ED" w:rsidR="387D1EA9" w:rsidRPr="00321218" w:rsidRDefault="387D1EA9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ความเสี่ยงด้านอัตราดอกเบี้ยเป็น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br/>
        <w:t>อันเนื่องมาจากการเปลี่ยนแปลงของอัตราดอกเบี้ยตลาด</w:t>
      </w:r>
    </w:p>
    <w:p w14:paraId="473B8420" w14:textId="7CE2A748" w:rsidR="387D1EA9" w:rsidRPr="00321218" w:rsidRDefault="387D1EA9" w:rsidP="00AF4812">
      <w:pP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  <w:t xml:space="preserve"> </w:t>
      </w:r>
    </w:p>
    <w:p w14:paraId="1D563987" w14:textId="1EEF1CFB" w:rsidR="387D1EA9" w:rsidRPr="00321218" w:rsidRDefault="387D1EA9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บริษัทมีความเสี่ยงด้านอัตราดอกเบี้ยที่เกิดจากเงินลงทุนระยะยาว ฝ่ายบริหารได้พิจารณาแล้วว่าความเสี่ยงด้านอัตราดอกเบี้ยของ บริษัทมีระดับต่ำ เนื่องจากอัตราดอกเบี้ยส่วนใหญ่เป็นอัตราคงที่ ดังนี้</w:t>
      </w:r>
    </w:p>
    <w:p w14:paraId="4B023AD3" w14:textId="5B2436E0" w:rsidR="387D1EA9" w:rsidRPr="00321218" w:rsidRDefault="387D1EA9" w:rsidP="00AF4812">
      <w:pP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  <w:t xml:space="preserve"> </w:t>
      </w:r>
    </w:p>
    <w:p w14:paraId="60DFD3E3" w14:textId="67D60AB4" w:rsidR="387D1EA9" w:rsidRPr="00321218" w:rsidRDefault="387D1EA9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จำนวนเงินที่เกี่ยวข้องกับรายการที่กำหนดให้เป็นเครื่องมือที่ใช้ป้องกันความเสี่ยงและรายการที่มีการป้องกันความเสี่ยงสำหรับการ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br/>
        <w:t>ป้องกันความเสี่ยงในกระแสเงินสด มีดังนี้</w:t>
      </w:r>
    </w:p>
    <w:p w14:paraId="64E0D826" w14:textId="0E4B3740" w:rsidR="387D1EA9" w:rsidRPr="002665DC" w:rsidRDefault="387D1EA9" w:rsidP="00AF4812">
      <w:pP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00C2D22D" w14:textId="5B8B5375" w:rsidR="387D1EA9" w:rsidRDefault="387D1EA9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ความเสี่ยงด้านราคา</w:t>
      </w:r>
    </w:p>
    <w:p w14:paraId="0B0D8BF8" w14:textId="77777777" w:rsidR="002665DC" w:rsidRPr="002665DC" w:rsidRDefault="002665DC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6FDD18F7" w14:textId="00DD85D3" w:rsidR="387D1EA9" w:rsidRPr="00321218" w:rsidRDefault="387D1EA9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ความเสี่ยงด้านราคาเป็นความเสี่ยงที่มูลค่ายุติธรรมหรือกระแสเงินสดในอนาคตของเครื่องมือทางการเงินจะมีความผันผวนอัน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br/>
        <w:t>เนื่องมาจากการเปลี่ยนแปลงของราคาตลาด</w:t>
      </w:r>
    </w:p>
    <w:p w14:paraId="17C94F16" w14:textId="31447C6B" w:rsidR="387D1EA9" w:rsidRPr="00321218" w:rsidRDefault="387D1EA9" w:rsidP="00AF4812">
      <w:pP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  <w:t xml:space="preserve"> </w:t>
      </w:r>
    </w:p>
    <w:p w14:paraId="54473A2A" w14:textId="0CD14FAC" w:rsidR="387D1EA9" w:rsidRPr="00321218" w:rsidRDefault="387D1EA9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อย่างไรก็ตาม กลุ่มบริษัทไม่มีความเสี่ยงที่จะได้รับผลกระทบจากความเสี่ยงด้านราคาดังกล่าว</w:t>
      </w:r>
    </w:p>
    <w:p w14:paraId="1FFB5DA4" w14:textId="7487998D" w:rsidR="387D1EA9" w:rsidRPr="00321218" w:rsidRDefault="387D1EA9" w:rsidP="00AF4812">
      <w:pP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  <w:t xml:space="preserve"> </w:t>
      </w:r>
    </w:p>
    <w:p w14:paraId="616BE115" w14:textId="52AE3163" w:rsidR="387D1EA9" w:rsidRDefault="387D1EA9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ความเสี่ยงด้านเครดิค</w:t>
      </w:r>
    </w:p>
    <w:p w14:paraId="7FA982CB" w14:textId="77777777" w:rsidR="002665DC" w:rsidRPr="002665DC" w:rsidRDefault="002665DC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61287AB2" w14:textId="2A488676" w:rsidR="387D1EA9" w:rsidRPr="00321218" w:rsidRDefault="387D1EA9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กลุ่มบริษัทมีความเสี่ยงด้านเครดิตที่เกี่ยวเนื่องกับลูกหนี้การค้าและลูกหนี้หมุนเวียนอื่น และเงินฝากกับธนาคารโดยจำนวนเงิน</w:t>
      </w:r>
      <w:r w:rsidR="00C876F1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สูงสุดที่กลุ่มบริษัทอาจต้องสูญเสียจากการให้สินเชื่อคือมูลค่า ตามบัญชีที่แสดงอยู่ในงบฐานะการเงิน</w:t>
      </w:r>
    </w:p>
    <w:p w14:paraId="67F8978C" w14:textId="387F4C3A" w:rsidR="387D1EA9" w:rsidRPr="00321218" w:rsidRDefault="387D1EA9" w:rsidP="00AF4812">
      <w:pP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  <w:t xml:space="preserve"> </w:t>
      </w:r>
    </w:p>
    <w:p w14:paraId="4233F6D7" w14:textId="74B0DF7D" w:rsidR="387D1EA9" w:rsidRPr="00321218" w:rsidRDefault="387D1EA9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ลูกหนี้การค้าและลูกหนี้หมุนเวียนอื่น</w:t>
      </w:r>
    </w:p>
    <w:p w14:paraId="0EF86F13" w14:textId="28DD668C" w:rsidR="387D1EA9" w:rsidRPr="00321218" w:rsidRDefault="387D1EA9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กลุ่มบริษัทบริหารความเสี่ยงโดยใช้นโยบายและขั้นตอนในการควบคุมการให้สินเชื่ออย่างเหมาะสมจึง</w:t>
      </w:r>
      <w:r w:rsidR="00424A10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ไม่คาดว่าจะเกิดผลขาดทุน</w:t>
      </w:r>
      <w:r w:rsidR="00424A10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ทางการเงินที่มีสาระสำคัญ นอกจากนี้กลุ่มบริษัทมีการติดตามยอดคงค้างของลูกหนี้การค้าอย่างสม่ำเสมอ และการให้</w:t>
      </w:r>
      <w:r w:rsidR="005B46F4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สินเชื่อของกลุ่ม</w:t>
      </w:r>
    </w:p>
    <w:p w14:paraId="5DFD8D1A" w14:textId="09B86370" w:rsidR="387D1EA9" w:rsidRPr="005B46F4" w:rsidRDefault="387D1EA9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  <w:r w:rsidRPr="005B46F4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</w:p>
    <w:p w14:paraId="1B0E5B29" w14:textId="2489B2AA" w:rsidR="4C4E0221" w:rsidRPr="00321218" w:rsidRDefault="387D1EA9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กลุ่มบริษัทพิจารณาการด้อยค่าทุกวันสิ้นรอบระยะเวลารายงานและคำนวณหาอัตราการตั้งสำรองของผลขาดทุนด้านเครดิต</w:t>
      </w:r>
      <w:r w:rsidR="001D1F80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br/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ที่คาดว่าจะเกิดขึ้นจากอายุหนี้คงค้างนับจากวันที่ถึงกำหนดชำระการคำนวณผลขาดทุนจากการด้อยค่าด้านเครดิตที่คาดว่า</w:t>
      </w:r>
      <w:r w:rsidR="001D1F80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br/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จะเกิดขึ้นคำนึ</w:t>
      </w:r>
      <w:r w:rsidR="00424A10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ง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ถึงข้อมูลที่มีความสมเหตุสมผลและสามารถสนับสนุนได้ที่มีอยู่ ณ วันที่รายงาน</w:t>
      </w:r>
      <w:r w:rsidR="00424A10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เกี่ยวกับเหตุการณ์ในอดีต สภาพการณ์ปัจจุบันและการคาดการณ์สภาวะเศรษฐกิจในอนาคต โดยทั่วไป</w:t>
      </w:r>
      <w:r w:rsidR="001D1F80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กลุ่มบริษัทจะตัดจำหน่ายลูกหนี้การค้าและ</w:t>
      </w:r>
      <w:r w:rsidR="001D1F80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br/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ลูกหนี้หมุนเวียนอื่นออกจากบัญชีตาม นโยบายของกลุ่มบริษัท</w:t>
      </w:r>
      <w:r w:rsidR="00424A10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โดยพิจารณาตามความเหมาะสม</w:t>
      </w:r>
    </w:p>
    <w:p w14:paraId="4A5F5C80" w14:textId="77777777" w:rsidR="00651EC1" w:rsidRPr="005B46F4" w:rsidRDefault="00651EC1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tbl>
      <w:tblPr>
        <w:tblW w:w="9700" w:type="dxa"/>
        <w:tblInd w:w="285" w:type="dxa"/>
        <w:tblLayout w:type="fixed"/>
        <w:tblLook w:val="06A0" w:firstRow="1" w:lastRow="0" w:firstColumn="1" w:lastColumn="0" w:noHBand="1" w:noVBand="1"/>
      </w:tblPr>
      <w:tblGrid>
        <w:gridCol w:w="2888"/>
        <w:gridCol w:w="1134"/>
        <w:gridCol w:w="1135"/>
        <w:gridCol w:w="567"/>
        <w:gridCol w:w="567"/>
        <w:gridCol w:w="567"/>
        <w:gridCol w:w="567"/>
        <w:gridCol w:w="1134"/>
        <w:gridCol w:w="1134"/>
        <w:gridCol w:w="7"/>
      </w:tblGrid>
      <w:tr w:rsidR="002B3124" w:rsidRPr="00321218" w14:paraId="54A9E4C0" w14:textId="77777777" w:rsidTr="001D1F80">
        <w:trPr>
          <w:trHeight w:val="225"/>
        </w:trPr>
        <w:tc>
          <w:tcPr>
            <w:tcW w:w="2888" w:type="dxa"/>
            <w:tcMar>
              <w:left w:w="108" w:type="dxa"/>
              <w:right w:w="108" w:type="dxa"/>
            </w:tcMar>
          </w:tcPr>
          <w:p w14:paraId="5727DC42" w14:textId="76102941" w:rsidR="008B36AA" w:rsidRPr="00321218" w:rsidRDefault="008B36AA" w:rsidP="00AF4812">
            <w:pPr>
              <w:spacing w:before="20" w:after="20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</w:p>
        </w:tc>
        <w:tc>
          <w:tcPr>
            <w:tcW w:w="2269" w:type="dxa"/>
            <w:gridSpan w:val="2"/>
            <w:tcMar>
              <w:left w:w="108" w:type="dxa"/>
              <w:right w:w="108" w:type="dxa"/>
            </w:tcMar>
          </w:tcPr>
          <w:p w14:paraId="0F9F0C72" w14:textId="562FA78B" w:rsidR="008B36AA" w:rsidRPr="00321218" w:rsidRDefault="008B36AA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tcMar>
              <w:left w:w="108" w:type="dxa"/>
              <w:right w:w="108" w:type="dxa"/>
            </w:tcMar>
          </w:tcPr>
          <w:p w14:paraId="2FC185C4" w14:textId="7FCF231C" w:rsidR="008B36AA" w:rsidRPr="00321218" w:rsidRDefault="008B36AA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tcMar>
              <w:left w:w="108" w:type="dxa"/>
              <w:right w:w="108" w:type="dxa"/>
            </w:tcMar>
          </w:tcPr>
          <w:p w14:paraId="5371C66D" w14:textId="5CD8E322" w:rsidR="008B36AA" w:rsidRPr="00321218" w:rsidRDefault="008B36AA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tcMar>
              <w:left w:w="108" w:type="dxa"/>
              <w:right w:w="108" w:type="dxa"/>
            </w:tcMar>
          </w:tcPr>
          <w:p w14:paraId="14A47CA4" w14:textId="2DC42AAA" w:rsidR="008B36AA" w:rsidRPr="00321218" w:rsidRDefault="008B36AA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842" w:type="dxa"/>
            <w:gridSpan w:val="4"/>
            <w:tcMar>
              <w:left w:w="108" w:type="dxa"/>
              <w:right w:w="108" w:type="dxa"/>
            </w:tcMar>
          </w:tcPr>
          <w:p w14:paraId="0A89A492" w14:textId="4B68BDA5" w:rsidR="008B36AA" w:rsidRPr="00321218" w:rsidRDefault="008B36AA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(</w:t>
            </w: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หน่วย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บาท)</w:t>
            </w:r>
          </w:p>
        </w:tc>
      </w:tr>
      <w:tr w:rsidR="002B3124" w:rsidRPr="00321218" w14:paraId="28A686F6" w14:textId="77777777" w:rsidTr="001D1F80">
        <w:trPr>
          <w:trHeight w:val="225"/>
        </w:trPr>
        <w:tc>
          <w:tcPr>
            <w:tcW w:w="2888" w:type="dxa"/>
            <w:tcMar>
              <w:left w:w="108" w:type="dxa"/>
              <w:right w:w="108" w:type="dxa"/>
            </w:tcMar>
          </w:tcPr>
          <w:p w14:paraId="57A0097F" w14:textId="2507357B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812" w:type="dxa"/>
            <w:gridSpan w:val="9"/>
            <w:tcMar>
              <w:left w:w="108" w:type="dxa"/>
              <w:right w:w="108" w:type="dxa"/>
            </w:tcMar>
          </w:tcPr>
          <w:p w14:paraId="227A503A" w14:textId="4728E863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งบการเงินรวม</w:t>
            </w:r>
          </w:p>
        </w:tc>
      </w:tr>
      <w:tr w:rsidR="002B3124" w:rsidRPr="00321218" w14:paraId="752DE626" w14:textId="77777777" w:rsidTr="001D1F80">
        <w:trPr>
          <w:trHeight w:val="225"/>
        </w:trPr>
        <w:tc>
          <w:tcPr>
            <w:tcW w:w="2888" w:type="dxa"/>
            <w:tcMar>
              <w:left w:w="108" w:type="dxa"/>
              <w:right w:w="108" w:type="dxa"/>
            </w:tcMar>
          </w:tcPr>
          <w:p w14:paraId="07EBED54" w14:textId="220C9802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812" w:type="dxa"/>
            <w:gridSpan w:val="9"/>
            <w:tcBorders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150504DB" w14:textId="002F3DC0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จำนวนวันที่ค้างชำระเกินกำหนด ณ วันที่ </w:t>
            </w:r>
            <w:r w:rsidR="005B46F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31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ธันวาคม </w:t>
            </w:r>
            <w:r w:rsidR="005B46F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2568</w:t>
            </w:r>
          </w:p>
        </w:tc>
      </w:tr>
      <w:tr w:rsidR="002B3124" w:rsidRPr="00321218" w14:paraId="428D1E18" w14:textId="77777777" w:rsidTr="001D1F80">
        <w:trPr>
          <w:trHeight w:val="675"/>
        </w:trPr>
        <w:tc>
          <w:tcPr>
            <w:tcW w:w="2888" w:type="dxa"/>
            <w:tcMar>
              <w:left w:w="108" w:type="dxa"/>
              <w:right w:w="108" w:type="dxa"/>
            </w:tcMar>
          </w:tcPr>
          <w:p w14:paraId="112E42A6" w14:textId="268C0537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20DA1CA4" w14:textId="363FDAAD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ยังไม่ถึง</w:t>
            </w:r>
            <w:r w:rsidR="004563B2"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กำหนดชำระ</w:t>
            </w:r>
          </w:p>
        </w:tc>
        <w:tc>
          <w:tcPr>
            <w:tcW w:w="1135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5A4189F0" w14:textId="7B6DB699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เกินกำหนด</w:t>
            </w:r>
            <w:r w:rsidRPr="00321218">
              <w:rPr>
                <w:rFonts w:ascii="Browallia New" w:hAnsi="Browallia New" w:cs="Browallia New" w:hint="cs"/>
                <w:color w:val="000000" w:themeColor="text1"/>
              </w:rPr>
              <w:br/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ชำระ </w:t>
            </w:r>
            <w:r w:rsidR="005B46F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ถึง </w:t>
            </w:r>
            <w:r w:rsidR="005B46F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3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เดือน</w:t>
            </w:r>
          </w:p>
        </w:tc>
        <w:tc>
          <w:tcPr>
            <w:tcW w:w="1134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0E8EFB3C" w14:textId="0B3112AC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เกินกำหนด</w:t>
            </w:r>
            <w:r w:rsidRPr="00321218">
              <w:rPr>
                <w:rFonts w:ascii="Browallia New" w:hAnsi="Browallia New" w:cs="Browallia New" w:hint="cs"/>
                <w:color w:val="000000" w:themeColor="text1"/>
              </w:rPr>
              <w:br/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ชำระ </w:t>
            </w:r>
            <w:r w:rsidR="005B46F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3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ถึง </w:t>
            </w:r>
            <w:r w:rsidR="005B46F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6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เดือน</w:t>
            </w:r>
          </w:p>
        </w:tc>
        <w:tc>
          <w:tcPr>
            <w:tcW w:w="1134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1E15B9B0" w14:textId="5815E0C9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เกินกำหนด</w:t>
            </w:r>
            <w:r w:rsidRPr="00321218">
              <w:rPr>
                <w:rFonts w:ascii="Browallia New" w:hAnsi="Browallia New" w:cs="Browallia New" w:hint="cs"/>
                <w:color w:val="000000" w:themeColor="text1"/>
              </w:rPr>
              <w:br/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ชำระ </w:t>
            </w:r>
            <w:r w:rsidR="005B46F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6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ถึง </w:t>
            </w:r>
            <w:r w:rsidR="005B46F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12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เดือน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30D41058" w14:textId="2C76413A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เกินกำหนด</w:t>
            </w:r>
            <w:r w:rsidRPr="00321218">
              <w:rPr>
                <w:rFonts w:ascii="Browallia New" w:hAnsi="Browallia New" w:cs="Browallia New" w:hint="cs"/>
                <w:color w:val="000000" w:themeColor="text1"/>
              </w:rPr>
              <w:br/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ชำระมากกว่า </w:t>
            </w:r>
            <w:r w:rsidR="005B46F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12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เดือนขึ้นไป</w:t>
            </w:r>
          </w:p>
        </w:tc>
        <w:tc>
          <w:tcPr>
            <w:tcW w:w="1141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5429E82C" w14:textId="59F31E05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รวม</w:t>
            </w:r>
          </w:p>
        </w:tc>
      </w:tr>
      <w:tr w:rsidR="002B3124" w:rsidRPr="00321218" w14:paraId="209DA6A2" w14:textId="77777777" w:rsidTr="001D1F80">
        <w:trPr>
          <w:trHeight w:val="225"/>
        </w:trPr>
        <w:tc>
          <w:tcPr>
            <w:tcW w:w="2888" w:type="dxa"/>
            <w:tcMar>
              <w:left w:w="108" w:type="dxa"/>
              <w:right w:w="108" w:type="dxa"/>
            </w:tcMar>
          </w:tcPr>
          <w:p w14:paraId="3D62E11B" w14:textId="597AA7A8" w:rsidR="4C4E0221" w:rsidRPr="00321218" w:rsidRDefault="4C4E0221" w:rsidP="00AF4812">
            <w:pPr>
              <w:spacing w:before="20" w:after="20"/>
              <w:ind w:left="38"/>
              <w:rPr>
                <w:rFonts w:ascii="Browallia New" w:eastAsia="Browallia New" w:hAnsi="Browallia New" w:cs="Browallia New" w:hint="cs"/>
                <w:color w:val="000000" w:themeColor="text1"/>
                <w:cs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อัตราผลขาดทุนที่คาดว่าจะเกิดขึ้น</w:t>
            </w:r>
            <w:r w:rsidR="008E3173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000000" w:themeColor="text1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493FD51" w14:textId="63C3FA6F" w:rsidR="4C4E0221" w:rsidRPr="00321218" w:rsidRDefault="008E3173" w:rsidP="00AF4812">
            <w:pPr>
              <w:spacing w:before="20" w:after="20"/>
              <w:ind w:right="33"/>
              <w:jc w:val="center"/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ร้อยละ </w:t>
            </w:r>
            <w:r w:rsidR="005B46F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0.03</w:t>
            </w:r>
            <w:r w:rsidR="4C4E0221"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35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DEEF756" w14:textId="229F095A" w:rsidR="4C4E0221" w:rsidRPr="00321218" w:rsidRDefault="008E3173" w:rsidP="00AF4812">
            <w:pPr>
              <w:spacing w:before="20" w:after="20"/>
              <w:ind w:right="-60"/>
              <w:jc w:val="center"/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ร้อยละ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0.27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  <w:cs/>
              </w:rPr>
              <w:t>ถึง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ร้อยละ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0.98 </w:t>
            </w:r>
            <w:r w:rsidR="4C4E0221"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ACE07F6" w14:textId="599FE22C" w:rsidR="4C4E0221" w:rsidRPr="00321218" w:rsidRDefault="4C4E0221" w:rsidP="00AF4812">
            <w:pPr>
              <w:spacing w:before="20" w:after="20"/>
              <w:ind w:right="-6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</w:t>
            </w:r>
            <w:r w:rsidR="008E3173"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ร้อยละ </w:t>
            </w:r>
            <w:r w:rsidR="008E3173"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1.11 </w:t>
            </w:r>
            <w:r w:rsidR="008E3173"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ถึงร้อยละ </w:t>
            </w:r>
            <w:r w:rsidR="008E3173"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1.17</w:t>
            </w:r>
          </w:p>
        </w:tc>
        <w:tc>
          <w:tcPr>
            <w:tcW w:w="1134" w:type="dxa"/>
            <w:gridSpan w:val="2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54A8021" w14:textId="207771E9" w:rsidR="4C4E0221" w:rsidRPr="00321218" w:rsidRDefault="4C4E0221" w:rsidP="00AF4812">
            <w:pPr>
              <w:spacing w:before="20" w:after="20"/>
              <w:ind w:right="33"/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</w:t>
            </w:r>
            <w:r w:rsidR="008E3173"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  <w:cs/>
              </w:rPr>
              <w:t>ร้อยละ</w:t>
            </w:r>
            <w:r w:rsidR="008E3173"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1.06 </w:t>
            </w:r>
            <w:r w:rsidR="008E3173"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ถึงร้อยละ </w:t>
            </w:r>
            <w:r w:rsidR="008E3173"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ABB67CB" w14:textId="15909B73" w:rsidR="4C4E0221" w:rsidRPr="00321218" w:rsidRDefault="008E3173" w:rsidP="00AF4812">
            <w:pPr>
              <w:spacing w:before="20" w:after="20"/>
              <w:ind w:right="33"/>
              <w:jc w:val="center"/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ร้อยละ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100 </w:t>
            </w:r>
            <w:r w:rsidR="4C4E0221"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41" w:type="dxa"/>
            <w:gridSpan w:val="2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6B8BC7F" w14:textId="7F13A9EA" w:rsidR="4C4E0221" w:rsidRPr="00321218" w:rsidRDefault="4C4E0221" w:rsidP="00AF4812">
            <w:pPr>
              <w:spacing w:before="20" w:after="20"/>
              <w:ind w:right="33"/>
              <w:jc w:val="right"/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B3124" w:rsidRPr="00321218" w14:paraId="52F11AE5" w14:textId="77777777" w:rsidTr="001D1F80">
        <w:trPr>
          <w:trHeight w:val="15"/>
        </w:trPr>
        <w:tc>
          <w:tcPr>
            <w:tcW w:w="2888" w:type="dxa"/>
            <w:tcMar>
              <w:left w:w="108" w:type="dxa"/>
              <w:right w:w="108" w:type="dxa"/>
            </w:tcMar>
          </w:tcPr>
          <w:p w14:paraId="2C1AF3E0" w14:textId="7B78B426" w:rsidR="4C4E0221" w:rsidRPr="00321218" w:rsidRDefault="4C4E0221" w:rsidP="00AF4812">
            <w:pPr>
              <w:spacing w:before="20" w:after="20"/>
              <w:ind w:left="148"/>
              <w:jc w:val="both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75F680D3" w14:textId="2A703A5A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135" w:type="dxa"/>
            <w:tcMar>
              <w:left w:w="108" w:type="dxa"/>
              <w:right w:w="108" w:type="dxa"/>
            </w:tcMar>
          </w:tcPr>
          <w:p w14:paraId="174AA2A7" w14:textId="4DED80CD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134" w:type="dxa"/>
            <w:gridSpan w:val="2"/>
            <w:tcMar>
              <w:left w:w="108" w:type="dxa"/>
              <w:right w:w="108" w:type="dxa"/>
            </w:tcMar>
          </w:tcPr>
          <w:p w14:paraId="42B7B83B" w14:textId="3E3C6FA2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134" w:type="dxa"/>
            <w:gridSpan w:val="2"/>
            <w:tcMar>
              <w:left w:w="108" w:type="dxa"/>
              <w:right w:w="108" w:type="dxa"/>
            </w:tcMar>
          </w:tcPr>
          <w:p w14:paraId="702A4525" w14:textId="3D1F82C7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32086618" w14:textId="1577808C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141" w:type="dxa"/>
            <w:gridSpan w:val="2"/>
            <w:tcMar>
              <w:left w:w="108" w:type="dxa"/>
              <w:right w:w="108" w:type="dxa"/>
            </w:tcMar>
          </w:tcPr>
          <w:p w14:paraId="6F6BC638" w14:textId="461F558F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</w:tr>
      <w:tr w:rsidR="002B3124" w:rsidRPr="00321218" w14:paraId="7CF434BD" w14:textId="77777777" w:rsidTr="001D1F80">
        <w:trPr>
          <w:trHeight w:val="75"/>
        </w:trPr>
        <w:tc>
          <w:tcPr>
            <w:tcW w:w="2888" w:type="dxa"/>
            <w:tcMar>
              <w:left w:w="108" w:type="dxa"/>
              <w:right w:w="108" w:type="dxa"/>
            </w:tcMar>
          </w:tcPr>
          <w:p w14:paraId="3D23A114" w14:textId="1B276663" w:rsidR="4C4E0221" w:rsidRPr="00321218" w:rsidRDefault="4C4E0221" w:rsidP="00AF4812">
            <w:pPr>
              <w:spacing w:before="20" w:after="20"/>
              <w:ind w:left="38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มูลค่าตามบัญชีขั้นต้นของลูกหนี้การค้า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2A89B382" w14:textId="5A8AEC54" w:rsidR="4C4E0221" w:rsidRPr="00321218" w:rsidRDefault="008E3173" w:rsidP="00AF4812">
            <w:pPr>
              <w:spacing w:before="20" w:after="20"/>
              <w:ind w:right="33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10,880,807</w:t>
            </w:r>
            <w:r w:rsidR="4C4E0221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135" w:type="dxa"/>
            <w:tcMar>
              <w:left w:w="108" w:type="dxa"/>
              <w:right w:w="108" w:type="dxa"/>
            </w:tcMar>
          </w:tcPr>
          <w:p w14:paraId="1BFEA2C3" w14:textId="13E07975" w:rsidR="4C4E0221" w:rsidRPr="00321218" w:rsidRDefault="008E3173" w:rsidP="00AF4812">
            <w:pPr>
              <w:spacing w:before="20" w:after="20"/>
              <w:ind w:right="33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1,859,324</w:t>
            </w:r>
            <w:r w:rsidR="4C4E0221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134" w:type="dxa"/>
            <w:gridSpan w:val="2"/>
            <w:tcMar>
              <w:left w:w="108" w:type="dxa"/>
              <w:right w:w="108" w:type="dxa"/>
            </w:tcMar>
          </w:tcPr>
          <w:p w14:paraId="4E1F4AB3" w14:textId="7452B478" w:rsidR="4C4E0221" w:rsidRPr="00321218" w:rsidRDefault="008E3173" w:rsidP="00AF4812">
            <w:pPr>
              <w:spacing w:before="20" w:after="20"/>
              <w:ind w:right="33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5,404,715</w:t>
            </w:r>
            <w:r w:rsidR="4C4E0221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134" w:type="dxa"/>
            <w:gridSpan w:val="2"/>
            <w:tcMar>
              <w:left w:w="108" w:type="dxa"/>
              <w:right w:w="108" w:type="dxa"/>
            </w:tcMar>
          </w:tcPr>
          <w:p w14:paraId="7258EF97" w14:textId="7E501ADF" w:rsidR="4C4E0221" w:rsidRPr="00321218" w:rsidRDefault="008E3173" w:rsidP="00AF4812">
            <w:pPr>
              <w:spacing w:before="20" w:after="20"/>
              <w:ind w:right="33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8,025,000</w:t>
            </w:r>
            <w:r w:rsidR="4C4E0221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7BF75FC8" w14:textId="5F17E008" w:rsidR="4C4E0221" w:rsidRPr="00321218" w:rsidRDefault="008E3173" w:rsidP="00AF4812">
            <w:pPr>
              <w:spacing w:before="20" w:after="20"/>
              <w:ind w:right="33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56,760,930</w:t>
            </w:r>
            <w:r w:rsidR="4C4E0221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141" w:type="dxa"/>
            <w:gridSpan w:val="2"/>
            <w:tcMar>
              <w:left w:w="108" w:type="dxa"/>
              <w:right w:w="108" w:type="dxa"/>
            </w:tcMar>
          </w:tcPr>
          <w:p w14:paraId="5916B34D" w14:textId="465AA11B" w:rsidR="4C4E0221" w:rsidRPr="00321218" w:rsidRDefault="008E3173" w:rsidP="00AF4812">
            <w:pPr>
              <w:spacing w:before="20" w:after="20"/>
              <w:ind w:right="33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82,930,776</w:t>
            </w:r>
            <w:r w:rsidR="4C4E0221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</w:tr>
      <w:tr w:rsidR="002B3124" w:rsidRPr="00321218" w14:paraId="3E99AB1A" w14:textId="77777777" w:rsidTr="001D1F80">
        <w:trPr>
          <w:trHeight w:val="20"/>
        </w:trPr>
        <w:tc>
          <w:tcPr>
            <w:tcW w:w="2888" w:type="dxa"/>
            <w:tcMar>
              <w:left w:w="108" w:type="dxa"/>
              <w:right w:w="108" w:type="dxa"/>
            </w:tcMar>
          </w:tcPr>
          <w:p w14:paraId="3D80558E" w14:textId="284E3889" w:rsidR="4C4E0221" w:rsidRPr="00321218" w:rsidRDefault="4C4E0221" w:rsidP="00AF4812">
            <w:pPr>
              <w:spacing w:before="20" w:after="20"/>
              <w:ind w:left="38"/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301D0EE2" w14:textId="1ED0837A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135" w:type="dxa"/>
            <w:tcMar>
              <w:left w:w="108" w:type="dxa"/>
              <w:right w:w="108" w:type="dxa"/>
            </w:tcMar>
          </w:tcPr>
          <w:p w14:paraId="0A414DDD" w14:textId="38C316C0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134" w:type="dxa"/>
            <w:gridSpan w:val="2"/>
            <w:tcMar>
              <w:left w:w="108" w:type="dxa"/>
              <w:right w:w="108" w:type="dxa"/>
            </w:tcMar>
          </w:tcPr>
          <w:p w14:paraId="0EA2D438" w14:textId="3C0DD3C2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134" w:type="dxa"/>
            <w:gridSpan w:val="2"/>
            <w:tcMar>
              <w:left w:w="108" w:type="dxa"/>
              <w:right w:w="108" w:type="dxa"/>
            </w:tcMar>
          </w:tcPr>
          <w:p w14:paraId="01FB9BF1" w14:textId="5B9E5505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713F15A9" w14:textId="5DC13B6B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141" w:type="dxa"/>
            <w:gridSpan w:val="2"/>
            <w:tcMar>
              <w:left w:w="108" w:type="dxa"/>
              <w:right w:w="108" w:type="dxa"/>
            </w:tcMar>
          </w:tcPr>
          <w:p w14:paraId="4E1071A1" w14:textId="3954B10F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</w:tr>
      <w:tr w:rsidR="002B3124" w:rsidRPr="00321218" w14:paraId="6159FC99" w14:textId="77777777" w:rsidTr="001D1F80">
        <w:trPr>
          <w:trHeight w:val="225"/>
        </w:trPr>
        <w:tc>
          <w:tcPr>
            <w:tcW w:w="2888" w:type="dxa"/>
            <w:tcMar>
              <w:left w:w="108" w:type="dxa"/>
              <w:right w:w="108" w:type="dxa"/>
            </w:tcMar>
          </w:tcPr>
          <w:p w14:paraId="002E6149" w14:textId="02662E39" w:rsidR="4C4E0221" w:rsidRPr="00321218" w:rsidRDefault="4C4E0221" w:rsidP="00AF4812">
            <w:pPr>
              <w:spacing w:before="20" w:after="20"/>
              <w:ind w:left="38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2CB8BA7B" w14:textId="46719B2E" w:rsidR="4C4E0221" w:rsidRPr="00321218" w:rsidRDefault="00651EC1" w:rsidP="00AF4812">
            <w:pPr>
              <w:spacing w:before="20" w:after="20"/>
              <w:ind w:right="33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</w:t>
            </w:r>
            <w:r w:rsidR="008E3173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3,764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)</w:t>
            </w:r>
            <w:r w:rsidR="4C4E0221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135" w:type="dxa"/>
            <w:tcMar>
              <w:left w:w="108" w:type="dxa"/>
              <w:right w:w="108" w:type="dxa"/>
            </w:tcMar>
          </w:tcPr>
          <w:p w14:paraId="14576E5B" w14:textId="352634BF" w:rsidR="4C4E0221" w:rsidRPr="00321218" w:rsidRDefault="00651EC1" w:rsidP="00AF4812">
            <w:pPr>
              <w:spacing w:before="20" w:after="20"/>
              <w:ind w:right="33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</w:t>
            </w:r>
            <w:r w:rsidR="008E3173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13,867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)</w:t>
            </w:r>
            <w:r w:rsidR="4C4E0221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134" w:type="dxa"/>
            <w:gridSpan w:val="2"/>
            <w:tcMar>
              <w:left w:w="108" w:type="dxa"/>
              <w:right w:w="108" w:type="dxa"/>
            </w:tcMar>
          </w:tcPr>
          <w:p w14:paraId="2E7C72E9" w14:textId="5B1DBBA6" w:rsidR="4C4E0221" w:rsidRPr="00321218" w:rsidRDefault="00651EC1" w:rsidP="00AF4812">
            <w:pPr>
              <w:spacing w:before="20" w:after="20"/>
              <w:ind w:right="33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</w:t>
            </w:r>
            <w:r w:rsidR="008E3173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59,238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)</w:t>
            </w:r>
            <w:r w:rsidR="4C4E0221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134" w:type="dxa"/>
            <w:gridSpan w:val="2"/>
            <w:tcMar>
              <w:left w:w="108" w:type="dxa"/>
              <w:right w:w="108" w:type="dxa"/>
            </w:tcMar>
          </w:tcPr>
          <w:p w14:paraId="4E5AC305" w14:textId="14F1D4CC" w:rsidR="4C4E0221" w:rsidRPr="00321218" w:rsidRDefault="00651EC1" w:rsidP="00AF4812">
            <w:pPr>
              <w:spacing w:before="20" w:after="20"/>
              <w:ind w:right="33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</w:t>
            </w:r>
            <w:r w:rsidR="008E3173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39,569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)</w:t>
            </w:r>
            <w:r w:rsidR="4C4E0221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54BE787A" w14:textId="0D0CB636" w:rsidR="4C4E0221" w:rsidRPr="00321218" w:rsidRDefault="00651EC1" w:rsidP="00AF4812">
            <w:pPr>
              <w:spacing w:before="20" w:after="20"/>
              <w:ind w:right="9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</w:t>
            </w:r>
            <w:r w:rsidR="008E3173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29,298,646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)</w:t>
            </w:r>
            <w:r w:rsidR="4C4E0221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141" w:type="dxa"/>
            <w:gridSpan w:val="2"/>
            <w:tcMar>
              <w:left w:w="108" w:type="dxa"/>
              <w:right w:w="108" w:type="dxa"/>
            </w:tcMar>
          </w:tcPr>
          <w:p w14:paraId="0C6F0A35" w14:textId="741EA39E" w:rsidR="4C4E0221" w:rsidRPr="00321218" w:rsidRDefault="00651EC1" w:rsidP="00AF4812">
            <w:pPr>
              <w:spacing w:before="20" w:after="20"/>
              <w:ind w:right="33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</w:t>
            </w:r>
            <w:r w:rsidR="008E3173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29,415,084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)</w:t>
            </w:r>
            <w:r w:rsidR="4C4E0221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</w:tr>
      <w:tr w:rsidR="002B3124" w:rsidRPr="00321218" w14:paraId="511B53C0" w14:textId="77777777" w:rsidTr="001D1F80">
        <w:trPr>
          <w:trHeight w:val="15"/>
        </w:trPr>
        <w:tc>
          <w:tcPr>
            <w:tcW w:w="2888" w:type="dxa"/>
            <w:tcMar>
              <w:left w:w="108" w:type="dxa"/>
              <w:right w:w="108" w:type="dxa"/>
            </w:tcMar>
          </w:tcPr>
          <w:p w14:paraId="13E37F96" w14:textId="75702D45" w:rsidR="4C4E0221" w:rsidRPr="00321218" w:rsidRDefault="4C4E0221" w:rsidP="00AF4812">
            <w:pPr>
              <w:spacing w:before="20" w:after="20"/>
              <w:ind w:left="148"/>
              <w:jc w:val="both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7918AEB4" w14:textId="20EC9D5F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135" w:type="dxa"/>
            <w:tcMar>
              <w:left w:w="108" w:type="dxa"/>
              <w:right w:w="108" w:type="dxa"/>
            </w:tcMar>
          </w:tcPr>
          <w:p w14:paraId="73320E1B" w14:textId="0F4E3156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134" w:type="dxa"/>
            <w:gridSpan w:val="2"/>
            <w:tcMar>
              <w:left w:w="108" w:type="dxa"/>
              <w:right w:w="108" w:type="dxa"/>
            </w:tcMar>
          </w:tcPr>
          <w:p w14:paraId="6B4BDFE8" w14:textId="3912230A" w:rsidR="4C4E0221" w:rsidRPr="00321218" w:rsidRDefault="4C4E0221" w:rsidP="00AF4812">
            <w:pPr>
              <w:spacing w:before="20" w:after="20"/>
              <w:ind w:right="161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134" w:type="dxa"/>
            <w:gridSpan w:val="2"/>
            <w:tcMar>
              <w:left w:w="108" w:type="dxa"/>
              <w:right w:w="108" w:type="dxa"/>
            </w:tcMar>
          </w:tcPr>
          <w:p w14:paraId="71C733DB" w14:textId="2E21471A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6589DAD6" w14:textId="649EC1B4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141" w:type="dxa"/>
            <w:gridSpan w:val="2"/>
            <w:tcMar>
              <w:left w:w="108" w:type="dxa"/>
              <w:right w:w="108" w:type="dxa"/>
            </w:tcMar>
          </w:tcPr>
          <w:p w14:paraId="7472491F" w14:textId="16ADFB5C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</w:tr>
      <w:tr w:rsidR="002B3124" w:rsidRPr="00321218" w14:paraId="7CCAFB1F" w14:textId="77777777" w:rsidTr="001D1F80">
        <w:trPr>
          <w:trHeight w:val="225"/>
        </w:trPr>
        <w:tc>
          <w:tcPr>
            <w:tcW w:w="2888" w:type="dxa"/>
            <w:tcMar>
              <w:left w:w="108" w:type="dxa"/>
              <w:right w:w="108" w:type="dxa"/>
            </w:tcMar>
          </w:tcPr>
          <w:p w14:paraId="5FCFA4EE" w14:textId="70A4C396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50FAB919" w14:textId="50AD4FC4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35" w:type="dxa"/>
            <w:tcMar>
              <w:left w:w="108" w:type="dxa"/>
              <w:right w:w="108" w:type="dxa"/>
            </w:tcMar>
          </w:tcPr>
          <w:p w14:paraId="772251D4" w14:textId="7433B8B1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Mar>
              <w:left w:w="108" w:type="dxa"/>
              <w:right w:w="108" w:type="dxa"/>
            </w:tcMar>
          </w:tcPr>
          <w:p w14:paraId="1976E64C" w14:textId="44B51048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Mar>
              <w:left w:w="108" w:type="dxa"/>
              <w:right w:w="108" w:type="dxa"/>
            </w:tcMar>
          </w:tcPr>
          <w:p w14:paraId="49E482C2" w14:textId="6246B610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248FF431" w14:textId="370C107B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41" w:type="dxa"/>
            <w:gridSpan w:val="2"/>
            <w:tcMar>
              <w:left w:w="108" w:type="dxa"/>
              <w:right w:w="108" w:type="dxa"/>
            </w:tcMar>
          </w:tcPr>
          <w:p w14:paraId="7065EA8B" w14:textId="4203F037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(</w:t>
            </w: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หน่วย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บาท)</w:t>
            </w:r>
          </w:p>
        </w:tc>
      </w:tr>
      <w:tr w:rsidR="002B3124" w:rsidRPr="00321218" w14:paraId="4B7E2462" w14:textId="77777777" w:rsidTr="001D1F80">
        <w:trPr>
          <w:gridAfter w:val="1"/>
          <w:wAfter w:w="7" w:type="dxa"/>
          <w:trHeight w:val="225"/>
        </w:trPr>
        <w:tc>
          <w:tcPr>
            <w:tcW w:w="2888" w:type="dxa"/>
            <w:tcMar>
              <w:left w:w="108" w:type="dxa"/>
              <w:right w:w="108" w:type="dxa"/>
            </w:tcMar>
          </w:tcPr>
          <w:p w14:paraId="017F4AC3" w14:textId="663B9B7E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805" w:type="dxa"/>
            <w:gridSpan w:val="8"/>
            <w:tcMar>
              <w:left w:w="108" w:type="dxa"/>
              <w:right w:w="108" w:type="dxa"/>
            </w:tcMar>
          </w:tcPr>
          <w:p w14:paraId="7C73BA0A" w14:textId="638886B1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งบการเงินเฉพาะกิจการ</w:t>
            </w:r>
          </w:p>
        </w:tc>
      </w:tr>
      <w:tr w:rsidR="002B3124" w:rsidRPr="00321218" w14:paraId="5EF0649F" w14:textId="77777777" w:rsidTr="001D1F80">
        <w:trPr>
          <w:gridAfter w:val="1"/>
          <w:wAfter w:w="7" w:type="dxa"/>
          <w:trHeight w:val="225"/>
        </w:trPr>
        <w:tc>
          <w:tcPr>
            <w:tcW w:w="2888" w:type="dxa"/>
            <w:tcMar>
              <w:left w:w="108" w:type="dxa"/>
              <w:right w:w="108" w:type="dxa"/>
            </w:tcMar>
          </w:tcPr>
          <w:p w14:paraId="0289E0AC" w14:textId="305F52D1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805" w:type="dxa"/>
            <w:gridSpan w:val="8"/>
            <w:tcBorders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2D0C8174" w14:textId="1833D7D5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จำนวนวันที่ค้างชำระเกินกำหนด ณ วันที่ </w:t>
            </w:r>
            <w:r w:rsidR="005B46F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31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ธันวาคม </w:t>
            </w:r>
            <w:r w:rsidR="005B46F4">
              <w:rPr>
                <w:rFonts w:ascii="Browallia New" w:hAnsi="Browallia New" w:cs="Browallia New"/>
                <w:color w:val="000000" w:themeColor="text1"/>
              </w:rPr>
              <w:t>2568</w:t>
            </w:r>
          </w:p>
        </w:tc>
      </w:tr>
      <w:tr w:rsidR="002B3124" w:rsidRPr="00321218" w14:paraId="5578E409" w14:textId="77777777" w:rsidTr="001D1F80">
        <w:trPr>
          <w:gridAfter w:val="1"/>
          <w:wAfter w:w="7" w:type="dxa"/>
          <w:trHeight w:val="675"/>
        </w:trPr>
        <w:tc>
          <w:tcPr>
            <w:tcW w:w="2888" w:type="dxa"/>
            <w:tcMar>
              <w:left w:w="108" w:type="dxa"/>
              <w:right w:w="108" w:type="dxa"/>
            </w:tcMar>
          </w:tcPr>
          <w:p w14:paraId="2F0B1DD1" w14:textId="5A808DDA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22D27F70" w14:textId="6E0A9DB2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ยังไม่ถึง</w:t>
            </w:r>
            <w:r w:rsidR="008E3173"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กำหนดชำระ</w:t>
            </w:r>
          </w:p>
        </w:tc>
        <w:tc>
          <w:tcPr>
            <w:tcW w:w="1135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7154958B" w14:textId="7DEF64C4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เกินกำหนด</w:t>
            </w:r>
            <w:r w:rsidRPr="00321218">
              <w:rPr>
                <w:rFonts w:ascii="Browallia New" w:hAnsi="Browallia New" w:cs="Browallia New" w:hint="cs"/>
                <w:color w:val="000000" w:themeColor="text1"/>
              </w:rPr>
              <w:br/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ชำระ </w:t>
            </w:r>
            <w:r w:rsidR="005B46F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ถึง </w:t>
            </w:r>
            <w:r w:rsidR="005B46F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3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เดือน</w:t>
            </w:r>
          </w:p>
        </w:tc>
        <w:tc>
          <w:tcPr>
            <w:tcW w:w="1134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23AB3E96" w14:textId="03878EF8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เกินกำหนด</w:t>
            </w:r>
            <w:r w:rsidRPr="00321218">
              <w:rPr>
                <w:rFonts w:ascii="Browallia New" w:hAnsi="Browallia New" w:cs="Browallia New" w:hint="cs"/>
                <w:color w:val="000000" w:themeColor="text1"/>
              </w:rPr>
              <w:br/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ชำระ </w:t>
            </w:r>
            <w:r w:rsidR="005B46F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3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ถึง </w:t>
            </w:r>
            <w:r w:rsidR="005B46F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6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เดือน</w:t>
            </w:r>
          </w:p>
        </w:tc>
        <w:tc>
          <w:tcPr>
            <w:tcW w:w="1134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5A6CF787" w14:textId="4984B025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เกินกำหนด</w:t>
            </w:r>
            <w:r w:rsidRPr="00321218">
              <w:rPr>
                <w:rFonts w:ascii="Browallia New" w:hAnsi="Browallia New" w:cs="Browallia New" w:hint="cs"/>
                <w:color w:val="000000" w:themeColor="text1"/>
              </w:rPr>
              <w:br/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ชำระ </w:t>
            </w:r>
            <w:r w:rsidR="005B46F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6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ถึง </w:t>
            </w:r>
            <w:r w:rsidR="005B46F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12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เดือน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18C47895" w14:textId="2824A7EC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เกินกำหนด</w:t>
            </w:r>
            <w:r w:rsidRPr="00321218">
              <w:rPr>
                <w:rFonts w:ascii="Browallia New" w:hAnsi="Browallia New" w:cs="Browallia New" w:hint="cs"/>
                <w:color w:val="000000" w:themeColor="text1"/>
              </w:rPr>
              <w:br/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ชำระมากกว่า </w:t>
            </w:r>
            <w:r w:rsidR="005B46F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12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เดือนขึ้นไป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47E6314A" w14:textId="33F7C818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รวม</w:t>
            </w:r>
          </w:p>
        </w:tc>
      </w:tr>
      <w:tr w:rsidR="002B3124" w:rsidRPr="00321218" w14:paraId="07C8EB62" w14:textId="77777777" w:rsidTr="001D1F80">
        <w:trPr>
          <w:gridAfter w:val="1"/>
          <w:wAfter w:w="7" w:type="dxa"/>
          <w:trHeight w:val="225"/>
        </w:trPr>
        <w:tc>
          <w:tcPr>
            <w:tcW w:w="2888" w:type="dxa"/>
            <w:tcMar>
              <w:left w:w="108" w:type="dxa"/>
              <w:right w:w="108" w:type="dxa"/>
            </w:tcMar>
          </w:tcPr>
          <w:p w14:paraId="36398031" w14:textId="4C98BA9B" w:rsidR="008E3173" w:rsidRPr="00321218" w:rsidRDefault="008E3173" w:rsidP="00AF4812">
            <w:pPr>
              <w:spacing w:before="20" w:after="20"/>
              <w:ind w:left="38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อัตราผลขาดทุนที่คาดว่าจะเกิดขึ้น</w:t>
            </w:r>
          </w:p>
        </w:tc>
        <w:tc>
          <w:tcPr>
            <w:tcW w:w="1134" w:type="dxa"/>
            <w:tcBorders>
              <w:top w:val="single" w:sz="8" w:space="0" w:color="000000" w:themeColor="text1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0E246D55" w14:textId="62AD5F0F" w:rsidR="008E3173" w:rsidRPr="00321218" w:rsidRDefault="008E3173" w:rsidP="00AF4812">
            <w:pPr>
              <w:spacing w:before="20" w:after="20"/>
              <w:ind w:right="33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ร้อยละ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0.03 </w:t>
            </w:r>
          </w:p>
        </w:tc>
        <w:tc>
          <w:tcPr>
            <w:tcW w:w="1135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2DA1693" w14:textId="1F722BE9" w:rsidR="008E3173" w:rsidRPr="00321218" w:rsidRDefault="008E3173" w:rsidP="00AF4812">
            <w:pPr>
              <w:spacing w:before="20" w:after="20"/>
              <w:ind w:left="-21" w:right="-59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ร้อยละ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0.27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ถึง ร้อยละ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0.98</w:t>
            </w:r>
          </w:p>
        </w:tc>
        <w:tc>
          <w:tcPr>
            <w:tcW w:w="1134" w:type="dxa"/>
            <w:gridSpan w:val="2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C562278" w14:textId="5AB9AB95" w:rsidR="008E3173" w:rsidRPr="00321218" w:rsidRDefault="008E3173" w:rsidP="00AF4812">
            <w:pPr>
              <w:spacing w:before="20" w:after="20"/>
              <w:ind w:left="-21" w:right="-59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ร้อยละ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1.11 </w:t>
            </w:r>
            <w:r w:rsidR="006D2021"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ถึงร้อยละ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1.17</w:t>
            </w:r>
          </w:p>
        </w:tc>
        <w:tc>
          <w:tcPr>
            <w:tcW w:w="1134" w:type="dxa"/>
            <w:gridSpan w:val="2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A39D5CE" w14:textId="185F6426" w:rsidR="008E3173" w:rsidRPr="00321218" w:rsidRDefault="008E3173" w:rsidP="00AF4812">
            <w:pPr>
              <w:spacing w:before="20" w:after="20"/>
              <w:ind w:left="-21" w:right="-59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  <w:cs/>
              </w:rPr>
              <w:t>ร้อยละ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1.06 </w:t>
            </w:r>
            <w:r w:rsidR="006D2021"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ถึงร้อยละ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6890AE8" w14:textId="30C1CBEF" w:rsidR="008E3173" w:rsidRPr="00321218" w:rsidRDefault="00F16A61" w:rsidP="00AF4812">
            <w:pPr>
              <w:spacing w:before="20" w:after="20"/>
              <w:ind w:left="-21" w:right="-59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ร้อยละ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60F2807" w14:textId="785F9F44" w:rsidR="008E3173" w:rsidRPr="00321218" w:rsidRDefault="008E3173" w:rsidP="00AF4812">
            <w:pPr>
              <w:spacing w:before="20" w:after="20"/>
              <w:ind w:left="-21" w:right="-59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</w:p>
        </w:tc>
      </w:tr>
      <w:tr w:rsidR="002B3124" w:rsidRPr="00321218" w14:paraId="30B8C972" w14:textId="77777777" w:rsidTr="001D1F80">
        <w:trPr>
          <w:gridAfter w:val="1"/>
          <w:wAfter w:w="7" w:type="dxa"/>
          <w:trHeight w:val="15"/>
        </w:trPr>
        <w:tc>
          <w:tcPr>
            <w:tcW w:w="2888" w:type="dxa"/>
            <w:tcMar>
              <w:left w:w="108" w:type="dxa"/>
              <w:right w:w="108" w:type="dxa"/>
            </w:tcMar>
          </w:tcPr>
          <w:p w14:paraId="3D049EC1" w14:textId="2B2FD04A" w:rsidR="008E3173" w:rsidRPr="00321218" w:rsidRDefault="008E3173" w:rsidP="00AF4812">
            <w:pPr>
              <w:spacing w:before="20" w:after="20"/>
              <w:ind w:left="38"/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06FAC1B7" w14:textId="37AB897E" w:rsidR="008E3173" w:rsidRPr="00321218" w:rsidRDefault="008E3173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135" w:type="dxa"/>
            <w:tcMar>
              <w:left w:w="108" w:type="dxa"/>
              <w:right w:w="108" w:type="dxa"/>
            </w:tcMar>
          </w:tcPr>
          <w:p w14:paraId="4B26261E" w14:textId="3B7A81A2" w:rsidR="008E3173" w:rsidRPr="00321218" w:rsidRDefault="008E3173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134" w:type="dxa"/>
            <w:gridSpan w:val="2"/>
            <w:tcMar>
              <w:left w:w="108" w:type="dxa"/>
              <w:right w:w="108" w:type="dxa"/>
            </w:tcMar>
          </w:tcPr>
          <w:p w14:paraId="4BC2E11C" w14:textId="5A5DC8AD" w:rsidR="008E3173" w:rsidRPr="00321218" w:rsidRDefault="008E3173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134" w:type="dxa"/>
            <w:gridSpan w:val="2"/>
            <w:tcMar>
              <w:left w:w="108" w:type="dxa"/>
              <w:right w:w="108" w:type="dxa"/>
            </w:tcMar>
          </w:tcPr>
          <w:p w14:paraId="26B9106E" w14:textId="21BA49CF" w:rsidR="008E3173" w:rsidRPr="00321218" w:rsidRDefault="008E3173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11FFFAE6" w14:textId="762F9196" w:rsidR="008E3173" w:rsidRPr="00321218" w:rsidRDefault="008E3173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64FC9021" w14:textId="54A9539C" w:rsidR="008E3173" w:rsidRPr="00321218" w:rsidRDefault="008E3173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</w:tr>
      <w:tr w:rsidR="002B3124" w:rsidRPr="00321218" w14:paraId="17199A9F" w14:textId="77777777" w:rsidTr="001D1F80">
        <w:trPr>
          <w:gridAfter w:val="1"/>
          <w:wAfter w:w="7" w:type="dxa"/>
          <w:trHeight w:val="75"/>
        </w:trPr>
        <w:tc>
          <w:tcPr>
            <w:tcW w:w="2888" w:type="dxa"/>
            <w:tcMar>
              <w:left w:w="108" w:type="dxa"/>
              <w:right w:w="108" w:type="dxa"/>
            </w:tcMar>
          </w:tcPr>
          <w:p w14:paraId="5A23658F" w14:textId="270452B4" w:rsidR="008E3173" w:rsidRPr="00321218" w:rsidRDefault="008E3173" w:rsidP="00AF4812">
            <w:pPr>
              <w:spacing w:before="20" w:after="20"/>
              <w:ind w:left="38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มูลค่าตามบัญชีขั้นต้นของลูกหนี้การค้า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4B88DE2F" w14:textId="41D67C7A" w:rsidR="008E3173" w:rsidRPr="00321218" w:rsidRDefault="008E3173" w:rsidP="00AF4812">
            <w:pPr>
              <w:spacing w:before="20" w:after="20"/>
              <w:ind w:right="-53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10,880,807 </w:t>
            </w:r>
          </w:p>
        </w:tc>
        <w:tc>
          <w:tcPr>
            <w:tcW w:w="1135" w:type="dxa"/>
            <w:tcMar>
              <w:left w:w="108" w:type="dxa"/>
              <w:right w:w="108" w:type="dxa"/>
            </w:tcMar>
          </w:tcPr>
          <w:p w14:paraId="046759A7" w14:textId="20D24A0E" w:rsidR="008E3173" w:rsidRPr="00321218" w:rsidRDefault="008E3173" w:rsidP="00AF4812">
            <w:pPr>
              <w:spacing w:before="20" w:after="20"/>
              <w:ind w:right="-53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1,859,324 </w:t>
            </w:r>
          </w:p>
        </w:tc>
        <w:tc>
          <w:tcPr>
            <w:tcW w:w="1134" w:type="dxa"/>
            <w:gridSpan w:val="2"/>
            <w:tcMar>
              <w:left w:w="108" w:type="dxa"/>
              <w:right w:w="108" w:type="dxa"/>
            </w:tcMar>
          </w:tcPr>
          <w:p w14:paraId="45884BD8" w14:textId="604BBC2B" w:rsidR="008E3173" w:rsidRPr="00321218" w:rsidRDefault="008E3173" w:rsidP="00AF4812">
            <w:pPr>
              <w:spacing w:before="20" w:after="20"/>
              <w:ind w:right="-53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5,404,715 </w:t>
            </w:r>
          </w:p>
        </w:tc>
        <w:tc>
          <w:tcPr>
            <w:tcW w:w="1134" w:type="dxa"/>
            <w:gridSpan w:val="2"/>
            <w:tcMar>
              <w:left w:w="108" w:type="dxa"/>
              <w:right w:w="108" w:type="dxa"/>
            </w:tcMar>
          </w:tcPr>
          <w:p w14:paraId="0D554A85" w14:textId="1AC1364C" w:rsidR="008E3173" w:rsidRPr="00321218" w:rsidRDefault="008E3173" w:rsidP="00AF4812">
            <w:pPr>
              <w:spacing w:before="20" w:after="20"/>
              <w:ind w:right="-53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8,025,000 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4EAE0D2C" w14:textId="77169B4C" w:rsidR="008E3173" w:rsidRPr="00321218" w:rsidRDefault="008E3173" w:rsidP="00AF4812">
            <w:pPr>
              <w:spacing w:before="20" w:after="20"/>
              <w:ind w:right="-53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56,760,930 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6E214712" w14:textId="690825EA" w:rsidR="008E3173" w:rsidRPr="00321218" w:rsidRDefault="008E3173" w:rsidP="00AF4812">
            <w:pPr>
              <w:spacing w:before="20" w:after="20"/>
              <w:ind w:right="-53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82,930,776 </w:t>
            </w:r>
          </w:p>
        </w:tc>
      </w:tr>
      <w:tr w:rsidR="002B3124" w:rsidRPr="00321218" w14:paraId="7DCFB916" w14:textId="77777777" w:rsidTr="001D1F80">
        <w:trPr>
          <w:gridAfter w:val="1"/>
          <w:wAfter w:w="7" w:type="dxa"/>
          <w:trHeight w:val="15"/>
        </w:trPr>
        <w:tc>
          <w:tcPr>
            <w:tcW w:w="2888" w:type="dxa"/>
            <w:tcMar>
              <w:left w:w="108" w:type="dxa"/>
              <w:right w:w="108" w:type="dxa"/>
            </w:tcMar>
          </w:tcPr>
          <w:p w14:paraId="2FCE9CE2" w14:textId="757F4623" w:rsidR="008E3173" w:rsidRPr="00321218" w:rsidRDefault="008E3173" w:rsidP="00AF4812">
            <w:pPr>
              <w:spacing w:before="20" w:after="20"/>
              <w:ind w:left="38"/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3BDECF19" w14:textId="3054AAFE" w:rsidR="008E3173" w:rsidRPr="00321218" w:rsidRDefault="008E3173" w:rsidP="00AF4812">
            <w:pPr>
              <w:spacing w:before="20" w:after="20"/>
              <w:ind w:right="-53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135" w:type="dxa"/>
            <w:tcMar>
              <w:left w:w="108" w:type="dxa"/>
              <w:right w:w="108" w:type="dxa"/>
            </w:tcMar>
          </w:tcPr>
          <w:p w14:paraId="47F128D8" w14:textId="5519A846" w:rsidR="008E3173" w:rsidRPr="00321218" w:rsidRDefault="008E3173" w:rsidP="00AF4812">
            <w:pPr>
              <w:spacing w:before="20" w:after="20"/>
              <w:ind w:right="-53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134" w:type="dxa"/>
            <w:gridSpan w:val="2"/>
            <w:tcMar>
              <w:left w:w="108" w:type="dxa"/>
              <w:right w:w="108" w:type="dxa"/>
            </w:tcMar>
          </w:tcPr>
          <w:p w14:paraId="6F03FD55" w14:textId="07B93CED" w:rsidR="008E3173" w:rsidRPr="00321218" w:rsidRDefault="008E3173" w:rsidP="00AF4812">
            <w:pPr>
              <w:spacing w:before="20" w:after="20"/>
              <w:ind w:right="-53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134" w:type="dxa"/>
            <w:gridSpan w:val="2"/>
            <w:tcMar>
              <w:left w:w="108" w:type="dxa"/>
              <w:right w:w="108" w:type="dxa"/>
            </w:tcMar>
          </w:tcPr>
          <w:p w14:paraId="1C5805E6" w14:textId="3A22695A" w:rsidR="008E3173" w:rsidRPr="00321218" w:rsidRDefault="008E3173" w:rsidP="00AF4812">
            <w:pPr>
              <w:spacing w:before="20" w:after="20"/>
              <w:ind w:right="-53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4ACE1DA7" w14:textId="3C907004" w:rsidR="008E3173" w:rsidRPr="00321218" w:rsidRDefault="008E3173" w:rsidP="00AF4812">
            <w:pPr>
              <w:spacing w:before="20" w:after="20"/>
              <w:ind w:right="-53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316CE83D" w14:textId="2D55CF3B" w:rsidR="008E3173" w:rsidRPr="00321218" w:rsidRDefault="008E3173" w:rsidP="00AF4812">
            <w:pPr>
              <w:spacing w:before="20" w:after="20"/>
              <w:ind w:right="-53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</w:tr>
      <w:tr w:rsidR="004F5501" w:rsidRPr="00321218" w14:paraId="15D99682" w14:textId="77777777" w:rsidTr="001D1F80">
        <w:trPr>
          <w:gridAfter w:val="1"/>
          <w:wAfter w:w="7" w:type="dxa"/>
          <w:trHeight w:val="225"/>
        </w:trPr>
        <w:tc>
          <w:tcPr>
            <w:tcW w:w="2888" w:type="dxa"/>
            <w:tcMar>
              <w:left w:w="108" w:type="dxa"/>
              <w:right w:w="108" w:type="dxa"/>
            </w:tcMar>
          </w:tcPr>
          <w:p w14:paraId="470CC5AE" w14:textId="40F73B8E" w:rsidR="004F5501" w:rsidRPr="00321218" w:rsidRDefault="004F5501" w:rsidP="00AF4812">
            <w:pPr>
              <w:spacing w:before="20" w:after="20"/>
              <w:ind w:left="38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084D4FBD" w14:textId="008BB69D" w:rsidR="004F5501" w:rsidRPr="00321218" w:rsidRDefault="004F5501" w:rsidP="00AF4812">
            <w:pPr>
              <w:spacing w:before="20" w:after="20"/>
              <w:ind w:right="-53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(3,764) </w:t>
            </w:r>
          </w:p>
        </w:tc>
        <w:tc>
          <w:tcPr>
            <w:tcW w:w="1135" w:type="dxa"/>
            <w:tcMar>
              <w:left w:w="108" w:type="dxa"/>
              <w:right w:w="108" w:type="dxa"/>
            </w:tcMar>
          </w:tcPr>
          <w:p w14:paraId="2DDC90F2" w14:textId="5DE8DABD" w:rsidR="004F5501" w:rsidRPr="00321218" w:rsidRDefault="004F5501" w:rsidP="00AF4812">
            <w:pPr>
              <w:spacing w:before="20" w:after="20"/>
              <w:ind w:right="-53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(13,867) </w:t>
            </w:r>
          </w:p>
        </w:tc>
        <w:tc>
          <w:tcPr>
            <w:tcW w:w="1134" w:type="dxa"/>
            <w:gridSpan w:val="2"/>
            <w:tcMar>
              <w:left w:w="108" w:type="dxa"/>
              <w:right w:w="108" w:type="dxa"/>
            </w:tcMar>
          </w:tcPr>
          <w:p w14:paraId="63FC331F" w14:textId="61D2159E" w:rsidR="004F5501" w:rsidRPr="00321218" w:rsidRDefault="004F5501" w:rsidP="00AF4812">
            <w:pPr>
              <w:spacing w:before="20" w:after="20"/>
              <w:ind w:right="-53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(59,238) </w:t>
            </w:r>
          </w:p>
        </w:tc>
        <w:tc>
          <w:tcPr>
            <w:tcW w:w="1134" w:type="dxa"/>
            <w:gridSpan w:val="2"/>
            <w:tcMar>
              <w:left w:w="108" w:type="dxa"/>
              <w:right w:w="108" w:type="dxa"/>
            </w:tcMar>
          </w:tcPr>
          <w:p w14:paraId="05AB8284" w14:textId="77372E0D" w:rsidR="004F5501" w:rsidRPr="00321218" w:rsidRDefault="004F5501" w:rsidP="00AF4812">
            <w:pPr>
              <w:spacing w:before="20" w:after="20"/>
              <w:ind w:right="-53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(39,569) 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7EE21021" w14:textId="5026E59A" w:rsidR="004F5501" w:rsidRPr="00321218" w:rsidRDefault="004F5501" w:rsidP="00AF4812">
            <w:pPr>
              <w:spacing w:before="20" w:after="20"/>
              <w:ind w:right="-53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(29,298,646) 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45FCFA21" w14:textId="508A4DF4" w:rsidR="004F5501" w:rsidRPr="00321218" w:rsidRDefault="004F5501" w:rsidP="00AF4812">
            <w:pPr>
              <w:spacing w:before="20" w:after="20"/>
              <w:ind w:right="-53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(29,415,084) </w:t>
            </w:r>
          </w:p>
        </w:tc>
      </w:tr>
      <w:tr w:rsidR="4C4E0221" w:rsidRPr="00321218" w14:paraId="287EB74A" w14:textId="77777777" w:rsidTr="001D1F80">
        <w:trPr>
          <w:gridAfter w:val="1"/>
          <w:wAfter w:w="7" w:type="dxa"/>
          <w:trHeight w:val="15"/>
        </w:trPr>
        <w:tc>
          <w:tcPr>
            <w:tcW w:w="2888" w:type="dxa"/>
            <w:tcMar>
              <w:left w:w="108" w:type="dxa"/>
              <w:right w:w="108" w:type="dxa"/>
            </w:tcMar>
          </w:tcPr>
          <w:p w14:paraId="78B23E2B" w14:textId="27E66A61" w:rsidR="4C4E0221" w:rsidRPr="00321218" w:rsidRDefault="4C4E0221" w:rsidP="00AF4812">
            <w:pPr>
              <w:spacing w:before="20" w:after="20"/>
              <w:ind w:left="38"/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6CA5DA9C" w14:textId="63426CF8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135" w:type="dxa"/>
            <w:tcMar>
              <w:left w:w="108" w:type="dxa"/>
              <w:right w:w="108" w:type="dxa"/>
            </w:tcMar>
          </w:tcPr>
          <w:p w14:paraId="7BE05616" w14:textId="6363C28E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134" w:type="dxa"/>
            <w:gridSpan w:val="2"/>
            <w:tcMar>
              <w:left w:w="108" w:type="dxa"/>
              <w:right w:w="108" w:type="dxa"/>
            </w:tcMar>
          </w:tcPr>
          <w:p w14:paraId="3ECAF02F" w14:textId="02BE3D55" w:rsidR="4C4E0221" w:rsidRPr="00321218" w:rsidRDefault="4C4E0221" w:rsidP="00AF4812">
            <w:pPr>
              <w:spacing w:before="20" w:after="20"/>
              <w:ind w:right="161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134" w:type="dxa"/>
            <w:gridSpan w:val="2"/>
            <w:tcMar>
              <w:left w:w="108" w:type="dxa"/>
              <w:right w:w="108" w:type="dxa"/>
            </w:tcMar>
          </w:tcPr>
          <w:p w14:paraId="1C09AF1C" w14:textId="7ED4F381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5955EF18" w14:textId="549700CF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38CD9B8A" w14:textId="2417B359" w:rsidR="4C4E0221" w:rsidRPr="00321218" w:rsidRDefault="4C4E022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</w:pPr>
          </w:p>
        </w:tc>
      </w:tr>
    </w:tbl>
    <w:p w14:paraId="6CA24B92" w14:textId="66C757AB" w:rsidR="4C4E0221" w:rsidRPr="00321218" w:rsidRDefault="4C4E0221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0"/>
          <w:szCs w:val="10"/>
        </w:rPr>
      </w:pPr>
    </w:p>
    <w:tbl>
      <w:tblPr>
        <w:tblW w:w="9695" w:type="dxa"/>
        <w:tblInd w:w="285" w:type="dxa"/>
        <w:tblLayout w:type="fixed"/>
        <w:tblLook w:val="06A0" w:firstRow="1" w:lastRow="0" w:firstColumn="1" w:lastColumn="0" w:noHBand="1" w:noVBand="1"/>
      </w:tblPr>
      <w:tblGrid>
        <w:gridCol w:w="2891"/>
        <w:gridCol w:w="1134"/>
        <w:gridCol w:w="330"/>
        <w:gridCol w:w="804"/>
        <w:gridCol w:w="354"/>
        <w:gridCol w:w="780"/>
        <w:gridCol w:w="299"/>
        <w:gridCol w:w="835"/>
        <w:gridCol w:w="75"/>
        <w:gridCol w:w="1026"/>
        <w:gridCol w:w="33"/>
        <w:gridCol w:w="1125"/>
        <w:gridCol w:w="9"/>
      </w:tblGrid>
      <w:tr w:rsidR="002B3124" w:rsidRPr="00321218" w14:paraId="1BD7EE4A" w14:textId="77777777" w:rsidTr="001D1F80">
        <w:trPr>
          <w:gridAfter w:val="1"/>
          <w:wAfter w:w="9" w:type="dxa"/>
          <w:trHeight w:val="225"/>
        </w:trPr>
        <w:tc>
          <w:tcPr>
            <w:tcW w:w="2891" w:type="dxa"/>
            <w:tcMar>
              <w:left w:w="108" w:type="dxa"/>
              <w:right w:w="108" w:type="dxa"/>
            </w:tcMar>
          </w:tcPr>
          <w:p w14:paraId="403BD9FA" w14:textId="379FD449" w:rsidR="4C4E0221" w:rsidRPr="00321218" w:rsidRDefault="4C4E0221" w:rsidP="00AF4812">
            <w:pPr>
              <w:spacing w:before="20" w:after="20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</w:p>
        </w:tc>
        <w:tc>
          <w:tcPr>
            <w:tcW w:w="1464" w:type="dxa"/>
            <w:gridSpan w:val="2"/>
            <w:tcMar>
              <w:left w:w="108" w:type="dxa"/>
              <w:right w:w="108" w:type="dxa"/>
            </w:tcMar>
          </w:tcPr>
          <w:p w14:paraId="2FD22286" w14:textId="21947473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58" w:type="dxa"/>
            <w:gridSpan w:val="2"/>
            <w:tcMar>
              <w:left w:w="108" w:type="dxa"/>
              <w:right w:w="108" w:type="dxa"/>
            </w:tcMar>
          </w:tcPr>
          <w:p w14:paraId="773416B7" w14:textId="2CF9E67A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79" w:type="dxa"/>
            <w:gridSpan w:val="2"/>
            <w:tcMar>
              <w:left w:w="108" w:type="dxa"/>
              <w:right w:w="108" w:type="dxa"/>
            </w:tcMar>
          </w:tcPr>
          <w:p w14:paraId="36F089ED" w14:textId="28166C81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gridSpan w:val="2"/>
            <w:tcMar>
              <w:left w:w="108" w:type="dxa"/>
              <w:right w:w="108" w:type="dxa"/>
            </w:tcMar>
          </w:tcPr>
          <w:p w14:paraId="45604E97" w14:textId="3D95DEA0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26" w:type="dxa"/>
            <w:tcMar>
              <w:left w:w="108" w:type="dxa"/>
              <w:right w:w="108" w:type="dxa"/>
            </w:tcMar>
          </w:tcPr>
          <w:p w14:paraId="14E5B894" w14:textId="2529AD05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58" w:type="dxa"/>
            <w:gridSpan w:val="2"/>
            <w:tcMar>
              <w:left w:w="108" w:type="dxa"/>
              <w:right w:w="108" w:type="dxa"/>
            </w:tcMar>
          </w:tcPr>
          <w:p w14:paraId="147FC4BD" w14:textId="5D498719" w:rsidR="4C4E0221" w:rsidRPr="00321218" w:rsidRDefault="4C4E022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(</w:t>
            </w: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หน่วย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บาท)</w:t>
            </w:r>
          </w:p>
        </w:tc>
      </w:tr>
      <w:tr w:rsidR="002B3124" w:rsidRPr="00321218" w14:paraId="401F0B00" w14:textId="77777777" w:rsidTr="001D1F80">
        <w:trPr>
          <w:trHeight w:val="225"/>
        </w:trPr>
        <w:tc>
          <w:tcPr>
            <w:tcW w:w="2891" w:type="dxa"/>
            <w:tcMar>
              <w:left w:w="108" w:type="dxa"/>
              <w:right w:w="108" w:type="dxa"/>
            </w:tcMar>
          </w:tcPr>
          <w:p w14:paraId="51BAA183" w14:textId="755C8277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804" w:type="dxa"/>
            <w:gridSpan w:val="12"/>
            <w:tcMar>
              <w:left w:w="108" w:type="dxa"/>
              <w:right w:w="108" w:type="dxa"/>
            </w:tcMar>
          </w:tcPr>
          <w:p w14:paraId="037B382B" w14:textId="04B17EB3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งบการเงินรวม</w:t>
            </w:r>
          </w:p>
        </w:tc>
      </w:tr>
      <w:tr w:rsidR="002B3124" w:rsidRPr="00321218" w14:paraId="01360F5E" w14:textId="77777777" w:rsidTr="001D1F80">
        <w:trPr>
          <w:trHeight w:val="225"/>
        </w:trPr>
        <w:tc>
          <w:tcPr>
            <w:tcW w:w="2891" w:type="dxa"/>
            <w:tcMar>
              <w:left w:w="108" w:type="dxa"/>
              <w:right w:w="108" w:type="dxa"/>
            </w:tcMar>
          </w:tcPr>
          <w:p w14:paraId="02D2D825" w14:textId="013EE368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804" w:type="dxa"/>
            <w:gridSpan w:val="12"/>
            <w:tcBorders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2496E030" w14:textId="31CB5B63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จำนวนวันที่ค้างชำระเกินกำหนด ณ วันที่ </w:t>
            </w:r>
            <w:r w:rsidR="005B46F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31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ธันวาคม </w:t>
            </w:r>
            <w:r w:rsidR="005B46F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2567</w:t>
            </w:r>
          </w:p>
        </w:tc>
      </w:tr>
      <w:tr w:rsidR="002B3124" w:rsidRPr="00321218" w14:paraId="411F5645" w14:textId="77777777" w:rsidTr="004F5501">
        <w:trPr>
          <w:trHeight w:val="675"/>
        </w:trPr>
        <w:tc>
          <w:tcPr>
            <w:tcW w:w="2891" w:type="dxa"/>
            <w:tcMar>
              <w:left w:w="108" w:type="dxa"/>
              <w:right w:w="108" w:type="dxa"/>
            </w:tcMar>
          </w:tcPr>
          <w:p w14:paraId="6BEF8DFA" w14:textId="7A1D7864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1D97737F" w14:textId="11E32FA8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</w:t>
            </w:r>
          </w:p>
          <w:p w14:paraId="1363B9E9" w14:textId="1FF84EEB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ยังไม่ถึง</w:t>
            </w:r>
            <w:r w:rsidR="006D2021"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กำหนดชำระ</w:t>
            </w:r>
          </w:p>
        </w:tc>
        <w:tc>
          <w:tcPr>
            <w:tcW w:w="1134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5C8514D" w14:textId="6062E8C5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เกินกำหนด</w:t>
            </w:r>
            <w:r w:rsidRPr="00321218">
              <w:rPr>
                <w:rFonts w:ascii="Browallia New" w:hAnsi="Browallia New" w:cs="Browallia New" w:hint="cs"/>
                <w:color w:val="000000" w:themeColor="text1"/>
              </w:rPr>
              <w:br/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ชำระ </w:t>
            </w:r>
            <w:r w:rsidR="005B46F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ถึง </w:t>
            </w:r>
            <w:r w:rsidR="005B46F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3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เดือน</w:t>
            </w:r>
          </w:p>
        </w:tc>
        <w:tc>
          <w:tcPr>
            <w:tcW w:w="1134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D5DCC56" w14:textId="4E5A55B8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เกินกำหนด</w:t>
            </w:r>
            <w:r w:rsidRPr="00321218">
              <w:rPr>
                <w:rFonts w:ascii="Browallia New" w:hAnsi="Browallia New" w:cs="Browallia New" w:hint="cs"/>
                <w:color w:val="000000" w:themeColor="text1"/>
              </w:rPr>
              <w:br/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ชำระ </w:t>
            </w:r>
            <w:r w:rsidR="005B46F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3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ถึง </w:t>
            </w:r>
            <w:r w:rsidR="005B46F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6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เดือน</w:t>
            </w:r>
          </w:p>
        </w:tc>
        <w:tc>
          <w:tcPr>
            <w:tcW w:w="1134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93B6EAB" w14:textId="2C99844F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เกินกำหนด</w:t>
            </w:r>
            <w:r w:rsidRPr="00321218">
              <w:rPr>
                <w:rFonts w:ascii="Browallia New" w:hAnsi="Browallia New" w:cs="Browallia New" w:hint="cs"/>
                <w:color w:val="000000" w:themeColor="text1"/>
              </w:rPr>
              <w:br/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ชำระ </w:t>
            </w:r>
            <w:r w:rsidR="005B46F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6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ถึง </w:t>
            </w:r>
            <w:r w:rsidR="005B46F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12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เดือน</w:t>
            </w:r>
          </w:p>
        </w:tc>
        <w:tc>
          <w:tcPr>
            <w:tcW w:w="1134" w:type="dxa"/>
            <w:gridSpan w:val="3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A85B27F" w14:textId="30CAA9F7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เกินกำหนด</w:t>
            </w:r>
            <w:r w:rsidRPr="00321218">
              <w:rPr>
                <w:rFonts w:ascii="Browallia New" w:hAnsi="Browallia New" w:cs="Browallia New" w:hint="cs"/>
                <w:color w:val="000000" w:themeColor="text1"/>
              </w:rPr>
              <w:br/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ชำระมากกว่า </w:t>
            </w:r>
            <w:r w:rsidR="005B46F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12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เดือนขึ้นไป</w:t>
            </w:r>
          </w:p>
        </w:tc>
        <w:tc>
          <w:tcPr>
            <w:tcW w:w="1134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0DC2B44C" w14:textId="00EF7C7C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รวม</w:t>
            </w:r>
          </w:p>
        </w:tc>
      </w:tr>
      <w:tr w:rsidR="002B3124" w:rsidRPr="00321218" w14:paraId="0FDFB8B0" w14:textId="77777777" w:rsidTr="001D1F80">
        <w:trPr>
          <w:trHeight w:val="225"/>
        </w:trPr>
        <w:tc>
          <w:tcPr>
            <w:tcW w:w="2891" w:type="dxa"/>
            <w:tcMar>
              <w:left w:w="108" w:type="dxa"/>
              <w:right w:w="108" w:type="dxa"/>
            </w:tcMar>
          </w:tcPr>
          <w:p w14:paraId="483E14E7" w14:textId="2549E7E1" w:rsidR="4C4E0221" w:rsidRPr="00321218" w:rsidRDefault="4C4E0221" w:rsidP="00AF4812">
            <w:pPr>
              <w:spacing w:before="20" w:after="20"/>
              <w:ind w:left="38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อัตราผลขาดทุนที่คาดว่าจะเกิดขึ้น</w:t>
            </w:r>
          </w:p>
        </w:tc>
        <w:tc>
          <w:tcPr>
            <w:tcW w:w="1134" w:type="dxa"/>
            <w:tcBorders>
              <w:top w:val="single" w:sz="8" w:space="0" w:color="000000" w:themeColor="text1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0627F162" w14:textId="19736BCB" w:rsidR="4C4E0221" w:rsidRPr="00321218" w:rsidRDefault="00F16A61" w:rsidP="00AF4812">
            <w:pPr>
              <w:spacing w:before="20" w:after="20"/>
              <w:ind w:right="-53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ร้อยละ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0.</w:t>
            </w:r>
            <w:r w:rsidR="00106E80"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69</w:t>
            </w:r>
          </w:p>
        </w:tc>
        <w:tc>
          <w:tcPr>
            <w:tcW w:w="1134" w:type="dxa"/>
            <w:gridSpan w:val="2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0141D11A" w14:textId="1E82E11B" w:rsidR="4C4E0221" w:rsidRPr="00321218" w:rsidRDefault="00F16A61" w:rsidP="00AF4812">
            <w:pPr>
              <w:spacing w:before="20" w:after="20"/>
              <w:ind w:right="-53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ร้อยละ </w:t>
            </w:r>
            <w:r w:rsidR="00106E80"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1.59 </w:t>
            </w:r>
            <w:r w:rsidR="00106E80"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ถึงร้อยละ </w:t>
            </w:r>
            <w:r w:rsidR="00106E80"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4.49</w:t>
            </w:r>
          </w:p>
        </w:tc>
        <w:tc>
          <w:tcPr>
            <w:tcW w:w="1134" w:type="dxa"/>
            <w:gridSpan w:val="2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AEB3BBD" w14:textId="64BA6151" w:rsidR="4C4E0221" w:rsidRPr="00321218" w:rsidRDefault="00F16A61" w:rsidP="00AF4812">
            <w:pPr>
              <w:spacing w:before="20" w:after="20"/>
              <w:ind w:right="-53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ร้อยละ </w:t>
            </w:r>
            <w:r w:rsidR="00106E80"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7.65 </w:t>
            </w:r>
            <w:r w:rsidR="00106E80"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ถึงร้อยละ </w:t>
            </w:r>
            <w:r w:rsidR="00106E80"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14.55</w:t>
            </w:r>
          </w:p>
        </w:tc>
        <w:tc>
          <w:tcPr>
            <w:tcW w:w="1134" w:type="dxa"/>
            <w:gridSpan w:val="2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0CE29BBB" w14:textId="534CC136" w:rsidR="4C4E0221" w:rsidRPr="00321218" w:rsidRDefault="00F16A61" w:rsidP="00AF4812">
            <w:pPr>
              <w:spacing w:before="20" w:after="20"/>
              <w:ind w:right="-53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ร้อยละ </w:t>
            </w:r>
            <w:r w:rsidR="00106E80"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19 </w:t>
            </w:r>
            <w:r w:rsidR="00106E80"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ถึงร้อยละ </w:t>
            </w:r>
            <w:r w:rsidR="00106E80"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45.82</w:t>
            </w:r>
          </w:p>
        </w:tc>
        <w:tc>
          <w:tcPr>
            <w:tcW w:w="1134" w:type="dxa"/>
            <w:gridSpan w:val="3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A92FAB6" w14:textId="15B96A7E" w:rsidR="4C4E0221" w:rsidRPr="00321218" w:rsidRDefault="00F16A61" w:rsidP="00AF4812">
            <w:pPr>
              <w:spacing w:before="20" w:after="20"/>
              <w:ind w:right="-53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ร้อยละ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837A12A" w14:textId="3CB0176F" w:rsidR="4C4E0221" w:rsidRPr="00321218" w:rsidRDefault="4C4E0221" w:rsidP="00AF4812">
            <w:pPr>
              <w:spacing w:before="20" w:after="20"/>
              <w:ind w:right="-53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</w:p>
        </w:tc>
      </w:tr>
      <w:tr w:rsidR="002B3124" w:rsidRPr="00321218" w14:paraId="6AEB08D4" w14:textId="77777777" w:rsidTr="001D1F80">
        <w:trPr>
          <w:trHeight w:val="15"/>
        </w:trPr>
        <w:tc>
          <w:tcPr>
            <w:tcW w:w="2891" w:type="dxa"/>
            <w:tcMar>
              <w:left w:w="108" w:type="dxa"/>
              <w:right w:w="108" w:type="dxa"/>
            </w:tcMar>
          </w:tcPr>
          <w:p w14:paraId="3AABB551" w14:textId="57EFD613" w:rsidR="4C4E0221" w:rsidRPr="00321218" w:rsidRDefault="4C4E0221" w:rsidP="00AF4812">
            <w:pPr>
              <w:spacing w:before="20" w:after="20"/>
              <w:ind w:left="38"/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2793A950" w14:textId="7AC77C88" w:rsidR="4C4E0221" w:rsidRPr="00321218" w:rsidRDefault="4C4E0221" w:rsidP="00AF4812">
            <w:pPr>
              <w:spacing w:before="20" w:after="20"/>
              <w:ind w:right="-53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</w:p>
        </w:tc>
        <w:tc>
          <w:tcPr>
            <w:tcW w:w="1134" w:type="dxa"/>
            <w:gridSpan w:val="2"/>
            <w:tcMar>
              <w:left w:w="108" w:type="dxa"/>
              <w:right w:w="108" w:type="dxa"/>
            </w:tcMar>
          </w:tcPr>
          <w:p w14:paraId="39BABB81" w14:textId="04959D7D" w:rsidR="4C4E0221" w:rsidRPr="00321218" w:rsidRDefault="4C4E0221" w:rsidP="00AF4812">
            <w:pPr>
              <w:spacing w:before="20" w:after="20"/>
              <w:ind w:right="-53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</w:p>
        </w:tc>
        <w:tc>
          <w:tcPr>
            <w:tcW w:w="1134" w:type="dxa"/>
            <w:gridSpan w:val="2"/>
            <w:tcMar>
              <w:left w:w="108" w:type="dxa"/>
              <w:right w:w="108" w:type="dxa"/>
            </w:tcMar>
          </w:tcPr>
          <w:p w14:paraId="1CF66112" w14:textId="00D19D8B" w:rsidR="4C4E0221" w:rsidRPr="00321218" w:rsidRDefault="4C4E0221" w:rsidP="00AF4812">
            <w:pPr>
              <w:spacing w:before="20" w:after="20"/>
              <w:ind w:right="-53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</w:p>
        </w:tc>
        <w:tc>
          <w:tcPr>
            <w:tcW w:w="1134" w:type="dxa"/>
            <w:gridSpan w:val="2"/>
            <w:tcMar>
              <w:left w:w="108" w:type="dxa"/>
              <w:right w:w="108" w:type="dxa"/>
            </w:tcMar>
          </w:tcPr>
          <w:p w14:paraId="3AEFEB19" w14:textId="34CB92F5" w:rsidR="4C4E0221" w:rsidRPr="00321218" w:rsidRDefault="4C4E0221" w:rsidP="00AF4812">
            <w:pPr>
              <w:spacing w:before="20" w:after="20"/>
              <w:ind w:right="-53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</w:p>
        </w:tc>
        <w:tc>
          <w:tcPr>
            <w:tcW w:w="1134" w:type="dxa"/>
            <w:gridSpan w:val="3"/>
            <w:tcMar>
              <w:left w:w="108" w:type="dxa"/>
              <w:right w:w="108" w:type="dxa"/>
            </w:tcMar>
          </w:tcPr>
          <w:p w14:paraId="0F18153A" w14:textId="21758712" w:rsidR="4C4E0221" w:rsidRPr="00321218" w:rsidRDefault="4C4E0221" w:rsidP="00AF4812">
            <w:pPr>
              <w:spacing w:before="20" w:after="20"/>
              <w:ind w:right="-53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</w:p>
        </w:tc>
        <w:tc>
          <w:tcPr>
            <w:tcW w:w="1134" w:type="dxa"/>
            <w:gridSpan w:val="2"/>
            <w:tcMar>
              <w:left w:w="108" w:type="dxa"/>
              <w:right w:w="108" w:type="dxa"/>
            </w:tcMar>
          </w:tcPr>
          <w:p w14:paraId="61B0905D" w14:textId="3FC5C724" w:rsidR="4C4E0221" w:rsidRPr="00321218" w:rsidRDefault="4C4E0221" w:rsidP="00AF4812">
            <w:pPr>
              <w:spacing w:before="20" w:after="20"/>
              <w:ind w:right="-53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</w:p>
        </w:tc>
      </w:tr>
      <w:tr w:rsidR="002B3124" w:rsidRPr="00321218" w14:paraId="03150B8F" w14:textId="77777777" w:rsidTr="001D1F80">
        <w:trPr>
          <w:trHeight w:val="75"/>
        </w:trPr>
        <w:tc>
          <w:tcPr>
            <w:tcW w:w="2891" w:type="dxa"/>
            <w:tcMar>
              <w:left w:w="108" w:type="dxa"/>
              <w:right w:w="108" w:type="dxa"/>
            </w:tcMar>
          </w:tcPr>
          <w:p w14:paraId="7B69C761" w14:textId="626CAA65" w:rsidR="006D2021" w:rsidRPr="00321218" w:rsidRDefault="006D2021" w:rsidP="00AF4812">
            <w:pPr>
              <w:spacing w:before="20" w:after="20"/>
              <w:ind w:left="38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มูลค่าตามบัญชีขั้นต้นของลูกหนี้การค้า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2149BAA9" w14:textId="1B2E0C94" w:rsidR="006D2021" w:rsidRPr="00321218" w:rsidRDefault="006D2021" w:rsidP="00AF4812">
            <w:pPr>
              <w:spacing w:before="20" w:after="20"/>
              <w:ind w:right="-53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27,872,533 </w:t>
            </w:r>
          </w:p>
        </w:tc>
        <w:tc>
          <w:tcPr>
            <w:tcW w:w="1134" w:type="dxa"/>
            <w:gridSpan w:val="2"/>
            <w:tcMar>
              <w:left w:w="108" w:type="dxa"/>
              <w:right w:w="108" w:type="dxa"/>
            </w:tcMar>
          </w:tcPr>
          <w:p w14:paraId="31CA242D" w14:textId="19F4BF4C" w:rsidR="006D2021" w:rsidRPr="00321218" w:rsidRDefault="006D2021" w:rsidP="00AF4812">
            <w:pPr>
              <w:spacing w:before="20" w:after="20"/>
              <w:ind w:right="-53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11,505,322 </w:t>
            </w:r>
          </w:p>
        </w:tc>
        <w:tc>
          <w:tcPr>
            <w:tcW w:w="1134" w:type="dxa"/>
            <w:gridSpan w:val="2"/>
            <w:tcMar>
              <w:left w:w="108" w:type="dxa"/>
              <w:right w:w="108" w:type="dxa"/>
            </w:tcMar>
          </w:tcPr>
          <w:p w14:paraId="7B9E6EDC" w14:textId="02A956CE" w:rsidR="006D2021" w:rsidRPr="00321218" w:rsidRDefault="006D2021" w:rsidP="00AF4812">
            <w:pPr>
              <w:spacing w:before="20" w:after="20"/>
              <w:ind w:right="-53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15,996,665 </w:t>
            </w:r>
          </w:p>
        </w:tc>
        <w:tc>
          <w:tcPr>
            <w:tcW w:w="1134" w:type="dxa"/>
            <w:gridSpan w:val="2"/>
            <w:tcMar>
              <w:left w:w="108" w:type="dxa"/>
              <w:right w:w="108" w:type="dxa"/>
            </w:tcMar>
          </w:tcPr>
          <w:p w14:paraId="537742EE" w14:textId="2D66B847" w:rsidR="006D2021" w:rsidRPr="00321218" w:rsidRDefault="006D2021" w:rsidP="00AF4812">
            <w:pPr>
              <w:spacing w:before="20" w:after="20"/>
              <w:ind w:right="-53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42,239,882 </w:t>
            </w:r>
          </w:p>
        </w:tc>
        <w:tc>
          <w:tcPr>
            <w:tcW w:w="1134" w:type="dxa"/>
            <w:gridSpan w:val="3"/>
            <w:tcMar>
              <w:left w:w="108" w:type="dxa"/>
              <w:right w:w="108" w:type="dxa"/>
            </w:tcMar>
          </w:tcPr>
          <w:p w14:paraId="64B66C1B" w14:textId="44310F38" w:rsidR="006D2021" w:rsidRPr="00321218" w:rsidRDefault="006D2021" w:rsidP="00AF4812">
            <w:pPr>
              <w:spacing w:before="20" w:after="20"/>
              <w:ind w:right="-53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139,249 </w:t>
            </w:r>
          </w:p>
        </w:tc>
        <w:tc>
          <w:tcPr>
            <w:tcW w:w="1134" w:type="dxa"/>
            <w:gridSpan w:val="2"/>
            <w:tcMar>
              <w:left w:w="108" w:type="dxa"/>
              <w:right w:w="108" w:type="dxa"/>
            </w:tcMar>
          </w:tcPr>
          <w:p w14:paraId="6BCD97DB" w14:textId="4D07FB15" w:rsidR="006D2021" w:rsidRPr="00321218" w:rsidRDefault="006D2021" w:rsidP="00AF4812">
            <w:pPr>
              <w:spacing w:before="20" w:after="20"/>
              <w:ind w:right="-53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97,753,651 </w:t>
            </w:r>
          </w:p>
        </w:tc>
      </w:tr>
      <w:tr w:rsidR="002B3124" w:rsidRPr="00321218" w14:paraId="1DA07BA4" w14:textId="77777777" w:rsidTr="001D1F80">
        <w:trPr>
          <w:trHeight w:val="15"/>
        </w:trPr>
        <w:tc>
          <w:tcPr>
            <w:tcW w:w="2891" w:type="dxa"/>
            <w:tcMar>
              <w:left w:w="108" w:type="dxa"/>
              <w:right w:w="108" w:type="dxa"/>
            </w:tcMar>
          </w:tcPr>
          <w:p w14:paraId="6B97FC27" w14:textId="011F9573" w:rsidR="006D2021" w:rsidRPr="00321218" w:rsidRDefault="006D2021" w:rsidP="00AF4812">
            <w:pPr>
              <w:spacing w:before="20" w:after="20"/>
              <w:ind w:left="38"/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75221648" w14:textId="5A903DA2" w:rsidR="006D2021" w:rsidRPr="00321218" w:rsidRDefault="006D2021" w:rsidP="00AF4812">
            <w:pPr>
              <w:spacing w:before="20" w:after="20"/>
              <w:ind w:right="-53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134" w:type="dxa"/>
            <w:gridSpan w:val="2"/>
            <w:tcMar>
              <w:left w:w="108" w:type="dxa"/>
              <w:right w:w="108" w:type="dxa"/>
            </w:tcMar>
          </w:tcPr>
          <w:p w14:paraId="01108A88" w14:textId="6A9947BD" w:rsidR="006D2021" w:rsidRPr="00321218" w:rsidRDefault="006D2021" w:rsidP="00AF4812">
            <w:pPr>
              <w:spacing w:before="20" w:after="20"/>
              <w:ind w:right="-53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134" w:type="dxa"/>
            <w:gridSpan w:val="2"/>
            <w:tcMar>
              <w:left w:w="108" w:type="dxa"/>
              <w:right w:w="108" w:type="dxa"/>
            </w:tcMar>
          </w:tcPr>
          <w:p w14:paraId="0015F686" w14:textId="15622057" w:rsidR="006D2021" w:rsidRPr="00321218" w:rsidRDefault="006D2021" w:rsidP="00AF4812">
            <w:pPr>
              <w:spacing w:before="20" w:after="20"/>
              <w:ind w:right="-53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134" w:type="dxa"/>
            <w:gridSpan w:val="2"/>
            <w:tcMar>
              <w:left w:w="108" w:type="dxa"/>
              <w:right w:w="108" w:type="dxa"/>
            </w:tcMar>
          </w:tcPr>
          <w:p w14:paraId="678DB496" w14:textId="707F54B0" w:rsidR="006D2021" w:rsidRPr="00321218" w:rsidRDefault="006D2021" w:rsidP="00AF4812">
            <w:pPr>
              <w:spacing w:before="20" w:after="20"/>
              <w:ind w:right="-53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134" w:type="dxa"/>
            <w:gridSpan w:val="3"/>
            <w:tcMar>
              <w:left w:w="108" w:type="dxa"/>
              <w:right w:w="108" w:type="dxa"/>
            </w:tcMar>
          </w:tcPr>
          <w:p w14:paraId="0761987D" w14:textId="5FE0CEC9" w:rsidR="006D2021" w:rsidRPr="00321218" w:rsidRDefault="006D2021" w:rsidP="00AF4812">
            <w:pPr>
              <w:spacing w:before="20" w:after="20"/>
              <w:ind w:right="-53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134" w:type="dxa"/>
            <w:gridSpan w:val="2"/>
            <w:tcMar>
              <w:left w:w="108" w:type="dxa"/>
              <w:right w:w="108" w:type="dxa"/>
            </w:tcMar>
          </w:tcPr>
          <w:p w14:paraId="3C1B0316" w14:textId="4E69CFC2" w:rsidR="006D2021" w:rsidRPr="00321218" w:rsidRDefault="006D2021" w:rsidP="00AF4812">
            <w:pPr>
              <w:spacing w:before="20" w:after="20"/>
              <w:ind w:right="-53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</w:tr>
      <w:tr w:rsidR="002B3124" w:rsidRPr="00321218" w14:paraId="5327ED82" w14:textId="77777777" w:rsidTr="001D1F80">
        <w:trPr>
          <w:trHeight w:val="225"/>
        </w:trPr>
        <w:tc>
          <w:tcPr>
            <w:tcW w:w="2891" w:type="dxa"/>
            <w:tcMar>
              <w:left w:w="108" w:type="dxa"/>
              <w:right w:w="108" w:type="dxa"/>
            </w:tcMar>
          </w:tcPr>
          <w:p w14:paraId="2783C96E" w14:textId="1A560233" w:rsidR="006D2021" w:rsidRPr="00321218" w:rsidRDefault="006D2021" w:rsidP="00AF4812">
            <w:pPr>
              <w:spacing w:before="20" w:after="20"/>
              <w:ind w:left="38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7A66DBFD" w14:textId="428914D3" w:rsidR="006D2021" w:rsidRPr="00321218" w:rsidRDefault="006D2021" w:rsidP="00AF4812">
            <w:pPr>
              <w:spacing w:before="20" w:after="20"/>
              <w:ind w:right="-53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(6,711,288) </w:t>
            </w:r>
          </w:p>
        </w:tc>
        <w:tc>
          <w:tcPr>
            <w:tcW w:w="1134" w:type="dxa"/>
            <w:gridSpan w:val="2"/>
            <w:tcMar>
              <w:left w:w="108" w:type="dxa"/>
              <w:right w:w="108" w:type="dxa"/>
            </w:tcMar>
          </w:tcPr>
          <w:p w14:paraId="71CBD6AE" w14:textId="22CC401B" w:rsidR="006D2021" w:rsidRPr="00321218" w:rsidRDefault="006D2021" w:rsidP="00AF4812">
            <w:pPr>
              <w:spacing w:before="20" w:after="20"/>
              <w:ind w:right="-53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(182,699) </w:t>
            </w:r>
          </w:p>
        </w:tc>
        <w:tc>
          <w:tcPr>
            <w:tcW w:w="1134" w:type="dxa"/>
            <w:gridSpan w:val="2"/>
            <w:tcMar>
              <w:left w:w="108" w:type="dxa"/>
              <w:right w:w="108" w:type="dxa"/>
            </w:tcMar>
          </w:tcPr>
          <w:p w14:paraId="25CC8AE0" w14:textId="2B5FF5D9" w:rsidR="006D2021" w:rsidRPr="00321218" w:rsidRDefault="006D2021" w:rsidP="00AF4812">
            <w:pPr>
              <w:spacing w:before="20" w:after="20"/>
              <w:ind w:right="-53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(842,858) </w:t>
            </w:r>
          </w:p>
        </w:tc>
        <w:tc>
          <w:tcPr>
            <w:tcW w:w="1134" w:type="dxa"/>
            <w:gridSpan w:val="2"/>
            <w:tcMar>
              <w:left w:w="108" w:type="dxa"/>
              <w:right w:w="108" w:type="dxa"/>
            </w:tcMar>
          </w:tcPr>
          <w:p w14:paraId="10ABA9FA" w14:textId="03E700A2" w:rsidR="006D2021" w:rsidRPr="00321218" w:rsidRDefault="006D2021" w:rsidP="00AF4812">
            <w:pPr>
              <w:spacing w:before="20" w:after="20"/>
              <w:ind w:right="-53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(28,256,883) </w:t>
            </w:r>
          </w:p>
        </w:tc>
        <w:tc>
          <w:tcPr>
            <w:tcW w:w="1134" w:type="dxa"/>
            <w:gridSpan w:val="3"/>
            <w:tcMar>
              <w:left w:w="108" w:type="dxa"/>
              <w:right w:w="108" w:type="dxa"/>
            </w:tcMar>
          </w:tcPr>
          <w:p w14:paraId="63750DA0" w14:textId="2E99971D" w:rsidR="006D2021" w:rsidRPr="00321218" w:rsidRDefault="006D2021" w:rsidP="00AF4812">
            <w:pPr>
              <w:spacing w:before="20" w:after="20"/>
              <w:ind w:right="-53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(139,249) </w:t>
            </w:r>
          </w:p>
        </w:tc>
        <w:tc>
          <w:tcPr>
            <w:tcW w:w="1134" w:type="dxa"/>
            <w:gridSpan w:val="2"/>
            <w:tcMar>
              <w:left w:w="108" w:type="dxa"/>
              <w:right w:w="108" w:type="dxa"/>
            </w:tcMar>
          </w:tcPr>
          <w:p w14:paraId="7D868231" w14:textId="2414800F" w:rsidR="006D2021" w:rsidRPr="00321218" w:rsidRDefault="006D2021" w:rsidP="00AF4812">
            <w:pPr>
              <w:spacing w:before="20" w:after="20"/>
              <w:ind w:right="-53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(36,132,977) </w:t>
            </w:r>
          </w:p>
        </w:tc>
      </w:tr>
      <w:tr w:rsidR="002B3124" w:rsidRPr="00321218" w14:paraId="16FA8FD4" w14:textId="77777777" w:rsidTr="001D1F80">
        <w:trPr>
          <w:trHeight w:val="15"/>
        </w:trPr>
        <w:tc>
          <w:tcPr>
            <w:tcW w:w="2891" w:type="dxa"/>
            <w:tcMar>
              <w:left w:w="108" w:type="dxa"/>
              <w:right w:w="108" w:type="dxa"/>
            </w:tcMar>
          </w:tcPr>
          <w:p w14:paraId="614D04BA" w14:textId="4CA773F0" w:rsidR="4C4E0221" w:rsidRPr="00321218" w:rsidRDefault="4C4E0221" w:rsidP="00AF4812">
            <w:pPr>
              <w:spacing w:before="20" w:after="20"/>
              <w:ind w:left="38"/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64DC9709" w14:textId="29F4D4F8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134" w:type="dxa"/>
            <w:gridSpan w:val="2"/>
            <w:tcMar>
              <w:left w:w="108" w:type="dxa"/>
              <w:right w:w="108" w:type="dxa"/>
            </w:tcMar>
          </w:tcPr>
          <w:p w14:paraId="11E80712" w14:textId="14262BDA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134" w:type="dxa"/>
            <w:gridSpan w:val="2"/>
            <w:tcMar>
              <w:left w:w="108" w:type="dxa"/>
              <w:right w:w="108" w:type="dxa"/>
            </w:tcMar>
          </w:tcPr>
          <w:p w14:paraId="02271CC7" w14:textId="123E5B0E" w:rsidR="4C4E0221" w:rsidRPr="00321218" w:rsidRDefault="4C4E0221" w:rsidP="00AF4812">
            <w:pPr>
              <w:spacing w:before="20" w:after="20"/>
              <w:ind w:right="161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134" w:type="dxa"/>
            <w:gridSpan w:val="2"/>
            <w:tcMar>
              <w:left w:w="108" w:type="dxa"/>
              <w:right w:w="108" w:type="dxa"/>
            </w:tcMar>
          </w:tcPr>
          <w:p w14:paraId="557B503C" w14:textId="65D5E4F1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134" w:type="dxa"/>
            <w:gridSpan w:val="3"/>
            <w:tcMar>
              <w:left w:w="108" w:type="dxa"/>
              <w:right w:w="108" w:type="dxa"/>
            </w:tcMar>
          </w:tcPr>
          <w:p w14:paraId="2C1A91BD" w14:textId="5D48EAE4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134" w:type="dxa"/>
            <w:gridSpan w:val="2"/>
            <w:tcMar>
              <w:left w:w="108" w:type="dxa"/>
              <w:right w:w="108" w:type="dxa"/>
            </w:tcMar>
          </w:tcPr>
          <w:p w14:paraId="12898E3E" w14:textId="0F72532E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</w:tr>
    </w:tbl>
    <w:p w14:paraId="2FD718F7" w14:textId="77777777" w:rsidR="005B46F4" w:rsidRDefault="005B46F4" w:rsidP="00AF4812">
      <w:r>
        <w:br w:type="page"/>
      </w:r>
    </w:p>
    <w:tbl>
      <w:tblPr>
        <w:tblW w:w="9695" w:type="dxa"/>
        <w:tblInd w:w="285" w:type="dxa"/>
        <w:tblLayout w:type="fixed"/>
        <w:tblLook w:val="06A0" w:firstRow="1" w:lastRow="0" w:firstColumn="1" w:lastColumn="0" w:noHBand="1" w:noVBand="1"/>
      </w:tblPr>
      <w:tblGrid>
        <w:gridCol w:w="2891"/>
        <w:gridCol w:w="1134"/>
        <w:gridCol w:w="1134"/>
        <w:gridCol w:w="1134"/>
        <w:gridCol w:w="1134"/>
        <w:gridCol w:w="1134"/>
        <w:gridCol w:w="1134"/>
      </w:tblGrid>
      <w:tr w:rsidR="002B3124" w:rsidRPr="00321218" w14:paraId="07A017A0" w14:textId="77777777" w:rsidTr="001D1F80">
        <w:trPr>
          <w:trHeight w:val="225"/>
        </w:trPr>
        <w:tc>
          <w:tcPr>
            <w:tcW w:w="2891" w:type="dxa"/>
            <w:tcMar>
              <w:left w:w="108" w:type="dxa"/>
              <w:right w:w="108" w:type="dxa"/>
            </w:tcMar>
          </w:tcPr>
          <w:p w14:paraId="6F2A20DE" w14:textId="617DBD61" w:rsidR="00C876F1" w:rsidRPr="00321218" w:rsidRDefault="00C876F1" w:rsidP="00AF4812">
            <w:pPr>
              <w:spacing w:before="20" w:after="20"/>
              <w:ind w:left="38"/>
              <w:rPr>
                <w:rFonts w:ascii="Browallia New" w:eastAsia="Browallia New" w:hAnsi="Browallia New" w:cs="Browallia New" w:hint="cs"/>
                <w:color w:val="000000" w:themeColor="text1"/>
              </w:rPr>
            </w:pP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3E3BCDB3" w14:textId="77777777" w:rsidR="00C876F1" w:rsidRPr="00321218" w:rsidRDefault="00C876F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174F18FB" w14:textId="77777777" w:rsidR="00C876F1" w:rsidRPr="00321218" w:rsidRDefault="00C876F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507E1D90" w14:textId="77777777" w:rsidR="00C876F1" w:rsidRPr="00321218" w:rsidRDefault="00C876F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114108FD" w14:textId="77777777" w:rsidR="00C876F1" w:rsidRPr="00321218" w:rsidRDefault="00C876F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07028610" w14:textId="77777777" w:rsidR="00C876F1" w:rsidRPr="00321218" w:rsidRDefault="00C876F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06DDD77A" w14:textId="68258463" w:rsidR="00C876F1" w:rsidRPr="00321218" w:rsidRDefault="00C876F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(</w:t>
            </w: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หน่วย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บาท)</w:t>
            </w:r>
          </w:p>
        </w:tc>
      </w:tr>
      <w:tr w:rsidR="002B3124" w:rsidRPr="00321218" w14:paraId="1234E894" w14:textId="77777777" w:rsidTr="001D1F80">
        <w:trPr>
          <w:trHeight w:val="225"/>
        </w:trPr>
        <w:tc>
          <w:tcPr>
            <w:tcW w:w="2891" w:type="dxa"/>
            <w:tcMar>
              <w:left w:w="108" w:type="dxa"/>
              <w:right w:w="108" w:type="dxa"/>
            </w:tcMar>
          </w:tcPr>
          <w:p w14:paraId="231B867B" w14:textId="2F9EE13F" w:rsidR="00C876F1" w:rsidRPr="00321218" w:rsidRDefault="00C876F1" w:rsidP="00AF4812">
            <w:pPr>
              <w:spacing w:before="20" w:after="20"/>
              <w:ind w:left="38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6804" w:type="dxa"/>
            <w:gridSpan w:val="6"/>
            <w:tcMar>
              <w:left w:w="108" w:type="dxa"/>
              <w:right w:w="108" w:type="dxa"/>
            </w:tcMar>
          </w:tcPr>
          <w:p w14:paraId="28EDC4EB" w14:textId="46A4E008" w:rsidR="00C876F1" w:rsidRPr="00321218" w:rsidRDefault="00C876F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งบการเงินเฉพาะกิจการ</w:t>
            </w:r>
          </w:p>
        </w:tc>
      </w:tr>
      <w:tr w:rsidR="002B3124" w:rsidRPr="00321218" w14:paraId="483EAC9E" w14:textId="77777777" w:rsidTr="001D1F80">
        <w:trPr>
          <w:trHeight w:val="225"/>
        </w:trPr>
        <w:tc>
          <w:tcPr>
            <w:tcW w:w="2891" w:type="dxa"/>
            <w:tcMar>
              <w:left w:w="108" w:type="dxa"/>
              <w:right w:w="108" w:type="dxa"/>
            </w:tcMar>
          </w:tcPr>
          <w:p w14:paraId="78960A6A" w14:textId="500A6908" w:rsidR="00C876F1" w:rsidRPr="00321218" w:rsidRDefault="00C876F1" w:rsidP="00AF4812">
            <w:pPr>
              <w:spacing w:before="20" w:after="20"/>
              <w:ind w:left="38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6804" w:type="dxa"/>
            <w:gridSpan w:val="6"/>
            <w:tcBorders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7B6F49B2" w14:textId="5C49D461" w:rsidR="00C876F1" w:rsidRPr="00321218" w:rsidRDefault="00C876F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จำนวนวันที่ค้างชำระเกินกำหนด ณ วันที่ </w:t>
            </w:r>
            <w:r w:rsidR="005B46F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31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ธันวาคม </w:t>
            </w:r>
            <w:r w:rsidR="005B46F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2567</w:t>
            </w:r>
          </w:p>
        </w:tc>
      </w:tr>
      <w:tr w:rsidR="002B3124" w:rsidRPr="00321218" w14:paraId="0FBDBEF7" w14:textId="77777777" w:rsidTr="001D1F80">
        <w:trPr>
          <w:trHeight w:val="454"/>
        </w:trPr>
        <w:tc>
          <w:tcPr>
            <w:tcW w:w="2891" w:type="dxa"/>
            <w:tcMar>
              <w:left w:w="108" w:type="dxa"/>
              <w:right w:w="108" w:type="dxa"/>
            </w:tcMar>
          </w:tcPr>
          <w:p w14:paraId="03D11A8E" w14:textId="26361023" w:rsidR="00C876F1" w:rsidRPr="00321218" w:rsidRDefault="00C876F1" w:rsidP="00AF4812">
            <w:pPr>
              <w:spacing w:before="20" w:after="20"/>
              <w:ind w:left="38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08F4BB6B" w14:textId="6FF5B67B" w:rsidR="00C876F1" w:rsidRPr="00321218" w:rsidRDefault="00C876F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</w:t>
            </w:r>
          </w:p>
          <w:p w14:paraId="26CECE0B" w14:textId="42215C18" w:rsidR="00C876F1" w:rsidRPr="00321218" w:rsidRDefault="00C876F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ยังไม่ถึง กำหนดชำระ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225259A7" w14:textId="32FB3345" w:rsidR="00C876F1" w:rsidRPr="00321218" w:rsidRDefault="00C876F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เกินกำหนด</w:t>
            </w:r>
            <w:r w:rsidRPr="00321218">
              <w:rPr>
                <w:rFonts w:ascii="Browallia New" w:hAnsi="Browallia New" w:cs="Browallia New" w:hint="cs"/>
                <w:color w:val="000000" w:themeColor="text1"/>
              </w:rPr>
              <w:br/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ชำระ </w:t>
            </w:r>
            <w:r w:rsidR="005B46F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ถึง </w:t>
            </w:r>
            <w:r w:rsidR="005B46F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3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เดือน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2FF38E7B" w14:textId="20305A5C" w:rsidR="00C876F1" w:rsidRPr="00321218" w:rsidRDefault="00C876F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เกินกำหนด</w:t>
            </w:r>
            <w:r w:rsidRPr="00321218">
              <w:rPr>
                <w:rFonts w:ascii="Browallia New" w:hAnsi="Browallia New" w:cs="Browallia New" w:hint="cs"/>
                <w:color w:val="000000" w:themeColor="text1"/>
              </w:rPr>
              <w:br/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ชำระ </w:t>
            </w:r>
            <w:r w:rsidR="005B46F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3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ถึง </w:t>
            </w:r>
            <w:r w:rsidR="005B46F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6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เดือน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3CC5AF4C" w14:textId="1186F8B0" w:rsidR="00C876F1" w:rsidRPr="00321218" w:rsidRDefault="00C876F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เกินกำหนด</w:t>
            </w:r>
            <w:r w:rsidRPr="00321218">
              <w:rPr>
                <w:rFonts w:ascii="Browallia New" w:hAnsi="Browallia New" w:cs="Browallia New" w:hint="cs"/>
                <w:color w:val="000000" w:themeColor="text1"/>
              </w:rPr>
              <w:br/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ชำระ </w:t>
            </w:r>
            <w:r w:rsidR="005B46F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6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ถึง </w:t>
            </w:r>
            <w:r w:rsidR="005B46F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12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เดือน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6C52FF39" w14:textId="30026F7D" w:rsidR="00C876F1" w:rsidRPr="00321218" w:rsidRDefault="00C876F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เกินกำหนด</w:t>
            </w:r>
            <w:r w:rsidRPr="00321218">
              <w:rPr>
                <w:rFonts w:ascii="Browallia New" w:hAnsi="Browallia New" w:cs="Browallia New" w:hint="cs"/>
                <w:color w:val="000000" w:themeColor="text1"/>
              </w:rPr>
              <w:br/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ชำระมากกว่า </w:t>
            </w:r>
            <w:r w:rsidR="005B46F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12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 เดือนขึ้นไป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5B514AE3" w14:textId="33C0EEE2" w:rsidR="00C876F1" w:rsidRPr="00321218" w:rsidRDefault="00C876F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รวม</w:t>
            </w:r>
          </w:p>
        </w:tc>
      </w:tr>
      <w:tr w:rsidR="002B3124" w:rsidRPr="00321218" w14:paraId="15D41943" w14:textId="77777777" w:rsidTr="001D1F80">
        <w:trPr>
          <w:trHeight w:val="225"/>
        </w:trPr>
        <w:tc>
          <w:tcPr>
            <w:tcW w:w="2891" w:type="dxa"/>
            <w:tcMar>
              <w:left w:w="108" w:type="dxa"/>
              <w:right w:w="108" w:type="dxa"/>
            </w:tcMar>
          </w:tcPr>
          <w:p w14:paraId="472BD46F" w14:textId="3B6447CB" w:rsidR="00C876F1" w:rsidRPr="00321218" w:rsidRDefault="00C876F1" w:rsidP="00AF4812">
            <w:pPr>
              <w:spacing w:before="20" w:after="20"/>
              <w:ind w:left="38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อัตราผลขาดทุนที่คาดว่าจะเกิดขึ้น</w:t>
            </w:r>
          </w:p>
        </w:tc>
        <w:tc>
          <w:tcPr>
            <w:tcW w:w="1134" w:type="dxa"/>
            <w:tcBorders>
              <w:top w:val="single" w:sz="8" w:space="0" w:color="000000" w:themeColor="text1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07AB54CD" w14:textId="18089ABB" w:rsidR="00C876F1" w:rsidRPr="00321218" w:rsidRDefault="00C876F1" w:rsidP="00AF4812">
            <w:pPr>
              <w:spacing w:before="20" w:after="20"/>
              <w:ind w:right="-53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ร้อยละ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0.69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767A457" w14:textId="247A19AE" w:rsidR="00C876F1" w:rsidRPr="00321218" w:rsidRDefault="00C876F1" w:rsidP="00AF4812">
            <w:pPr>
              <w:spacing w:before="20" w:after="20"/>
              <w:ind w:right="-53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ร้อยละ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1.59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ถึงร้อยละ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4.49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09F41284" w14:textId="2977FAA9" w:rsidR="00C876F1" w:rsidRPr="00321218" w:rsidRDefault="00C876F1" w:rsidP="00AF4812">
            <w:pPr>
              <w:spacing w:before="20" w:after="20"/>
              <w:ind w:right="-53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ร้อยละ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7.65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ถึงร้อยละ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14.55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3E4E3E7" w14:textId="4BAC6F5D" w:rsidR="00C876F1" w:rsidRPr="00321218" w:rsidRDefault="00C876F1" w:rsidP="00AF4812">
            <w:pPr>
              <w:spacing w:before="20" w:after="20"/>
              <w:ind w:right="-53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ร้อยละ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 xml:space="preserve">19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ถึงร้อยละ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45.82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7CD5EE7" w14:textId="796D5C60" w:rsidR="00C876F1" w:rsidRPr="00321218" w:rsidRDefault="00C876F1" w:rsidP="00AF4812">
            <w:pPr>
              <w:spacing w:before="20" w:after="20"/>
              <w:ind w:right="-53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ร้อยละ 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DF4C1E1" w14:textId="1B29B4C3" w:rsidR="00C876F1" w:rsidRPr="00321218" w:rsidRDefault="00C876F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</w:p>
        </w:tc>
      </w:tr>
      <w:tr w:rsidR="002B3124" w:rsidRPr="00321218" w14:paraId="020AF630" w14:textId="77777777" w:rsidTr="001D1F80">
        <w:trPr>
          <w:trHeight w:val="15"/>
        </w:trPr>
        <w:tc>
          <w:tcPr>
            <w:tcW w:w="2891" w:type="dxa"/>
            <w:tcMar>
              <w:left w:w="108" w:type="dxa"/>
              <w:right w:w="108" w:type="dxa"/>
            </w:tcMar>
          </w:tcPr>
          <w:p w14:paraId="653BBE28" w14:textId="27B18232" w:rsidR="00C876F1" w:rsidRPr="00321218" w:rsidRDefault="00C876F1" w:rsidP="00AF4812">
            <w:pPr>
              <w:spacing w:before="20" w:after="20"/>
              <w:ind w:left="38"/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60408DD9" w14:textId="23B1B917" w:rsidR="00C876F1" w:rsidRPr="00321218" w:rsidRDefault="00C876F1" w:rsidP="00AF4812">
            <w:pPr>
              <w:spacing w:before="20" w:after="20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3F22BE9E" w14:textId="6A69AF39" w:rsidR="00C876F1" w:rsidRPr="00321218" w:rsidRDefault="00C876F1" w:rsidP="00AF4812">
            <w:pPr>
              <w:spacing w:before="20" w:after="20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7A3A26A8" w14:textId="6B71FB5C" w:rsidR="00C876F1" w:rsidRPr="00321218" w:rsidRDefault="00C876F1" w:rsidP="00AF4812">
            <w:pPr>
              <w:spacing w:before="20" w:after="20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518D4653" w14:textId="243EA186" w:rsidR="00C876F1" w:rsidRPr="00321218" w:rsidRDefault="00C876F1" w:rsidP="00AF4812">
            <w:pPr>
              <w:spacing w:before="20" w:after="20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127ECA6F" w14:textId="6B2FB171" w:rsidR="00C876F1" w:rsidRPr="00321218" w:rsidRDefault="00C876F1" w:rsidP="00AF4812">
            <w:pPr>
              <w:spacing w:before="20" w:after="20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06662940" w14:textId="014EF082" w:rsidR="00C876F1" w:rsidRPr="00321218" w:rsidRDefault="00C876F1" w:rsidP="00AF4812">
            <w:pPr>
              <w:spacing w:before="20" w:after="20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</w:pPr>
          </w:p>
        </w:tc>
      </w:tr>
      <w:tr w:rsidR="002B3124" w:rsidRPr="00321218" w14:paraId="4E2FC015" w14:textId="77777777" w:rsidTr="001D1F80">
        <w:trPr>
          <w:trHeight w:val="75"/>
        </w:trPr>
        <w:tc>
          <w:tcPr>
            <w:tcW w:w="2891" w:type="dxa"/>
            <w:tcMar>
              <w:left w:w="108" w:type="dxa"/>
              <w:right w:w="108" w:type="dxa"/>
            </w:tcMar>
          </w:tcPr>
          <w:p w14:paraId="0759469F" w14:textId="2E1BAEE2" w:rsidR="00C876F1" w:rsidRPr="00321218" w:rsidRDefault="00C876F1" w:rsidP="00AF4812">
            <w:pPr>
              <w:spacing w:before="20" w:after="20"/>
              <w:ind w:left="38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มูลค่าตามบัญชีขั้นต้นของลูกหนี้การค้า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6EA6F12F" w14:textId="5E879EFE" w:rsidR="00C876F1" w:rsidRPr="00321218" w:rsidRDefault="00C876F1" w:rsidP="00AF4812">
            <w:pPr>
              <w:spacing w:before="20" w:after="20"/>
              <w:ind w:right="-5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27,872,533 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46A1EF11" w14:textId="13EB5D14" w:rsidR="00C876F1" w:rsidRPr="00321218" w:rsidRDefault="00C876F1" w:rsidP="00AF4812">
            <w:pPr>
              <w:spacing w:before="20" w:after="20"/>
              <w:ind w:right="-5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11,505,322 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389CD841" w14:textId="475E83D5" w:rsidR="00C876F1" w:rsidRPr="00321218" w:rsidRDefault="00C876F1" w:rsidP="00AF4812">
            <w:pPr>
              <w:spacing w:before="20" w:after="20"/>
              <w:ind w:right="-5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15,996,665 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08776462" w14:textId="0FF46BBB" w:rsidR="00C876F1" w:rsidRPr="00321218" w:rsidRDefault="00C876F1" w:rsidP="00AF4812">
            <w:pPr>
              <w:spacing w:before="20" w:after="20"/>
              <w:ind w:right="-5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42,239,882 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12F538F5" w14:textId="2ED5A73F" w:rsidR="00C876F1" w:rsidRPr="00321218" w:rsidRDefault="00C876F1" w:rsidP="00AF4812">
            <w:pPr>
              <w:spacing w:before="20" w:after="20"/>
              <w:ind w:right="-5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139,249 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03BC7A9A" w14:textId="557DEC35" w:rsidR="00C876F1" w:rsidRPr="00321218" w:rsidRDefault="00C876F1" w:rsidP="00AF4812">
            <w:pPr>
              <w:spacing w:before="20" w:after="20"/>
              <w:ind w:right="-5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97,753,651 </w:t>
            </w:r>
          </w:p>
        </w:tc>
      </w:tr>
      <w:tr w:rsidR="002B3124" w:rsidRPr="00321218" w14:paraId="53F54C70" w14:textId="77777777" w:rsidTr="001D1F80">
        <w:trPr>
          <w:trHeight w:val="15"/>
        </w:trPr>
        <w:tc>
          <w:tcPr>
            <w:tcW w:w="2891" w:type="dxa"/>
            <w:tcMar>
              <w:left w:w="108" w:type="dxa"/>
              <w:right w:w="108" w:type="dxa"/>
            </w:tcMar>
          </w:tcPr>
          <w:p w14:paraId="04B6B6D7" w14:textId="647B535E" w:rsidR="00C876F1" w:rsidRPr="00321218" w:rsidRDefault="00C876F1" w:rsidP="00AF4812">
            <w:pPr>
              <w:spacing w:before="20" w:after="20"/>
              <w:ind w:left="38"/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089C3751" w14:textId="5ADBA2AA" w:rsidR="00C876F1" w:rsidRPr="00321218" w:rsidRDefault="00C876F1" w:rsidP="00AF4812">
            <w:pPr>
              <w:spacing w:before="20" w:after="20"/>
              <w:ind w:right="-5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0AF81D56" w14:textId="36FC45CD" w:rsidR="00C876F1" w:rsidRPr="00321218" w:rsidRDefault="00C876F1" w:rsidP="00AF4812">
            <w:pPr>
              <w:spacing w:before="20" w:after="20"/>
              <w:ind w:right="-5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7916BCDD" w14:textId="070E8E7C" w:rsidR="00C876F1" w:rsidRPr="00321218" w:rsidRDefault="00C876F1" w:rsidP="00AF4812">
            <w:pPr>
              <w:spacing w:before="20" w:after="20"/>
              <w:ind w:right="-5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799091FA" w14:textId="547CE9B0" w:rsidR="00C876F1" w:rsidRPr="00321218" w:rsidRDefault="00C876F1" w:rsidP="00AF4812">
            <w:pPr>
              <w:spacing w:before="20" w:after="20"/>
              <w:ind w:right="-5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38163ABA" w14:textId="571DD915" w:rsidR="00C876F1" w:rsidRPr="00321218" w:rsidRDefault="00C876F1" w:rsidP="00AF4812">
            <w:pPr>
              <w:spacing w:before="20" w:after="20"/>
              <w:ind w:right="-5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2E3ACA2C" w14:textId="2F1DD3CC" w:rsidR="00C876F1" w:rsidRPr="00321218" w:rsidRDefault="00C876F1" w:rsidP="00AF4812">
            <w:pPr>
              <w:spacing w:before="20" w:after="20"/>
              <w:ind w:right="-5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</w:tr>
      <w:tr w:rsidR="002B3124" w:rsidRPr="00321218" w14:paraId="747AEB78" w14:textId="77777777" w:rsidTr="001D1F80">
        <w:trPr>
          <w:trHeight w:val="225"/>
        </w:trPr>
        <w:tc>
          <w:tcPr>
            <w:tcW w:w="2891" w:type="dxa"/>
            <w:tcMar>
              <w:left w:w="108" w:type="dxa"/>
              <w:right w:w="108" w:type="dxa"/>
            </w:tcMar>
          </w:tcPr>
          <w:p w14:paraId="12FAF456" w14:textId="51F657EE" w:rsidR="00C876F1" w:rsidRPr="00321218" w:rsidRDefault="00C876F1" w:rsidP="00AF4812">
            <w:pPr>
              <w:spacing w:before="20" w:after="20"/>
              <w:ind w:left="38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2A5217FE" w14:textId="2652F26E" w:rsidR="00C876F1" w:rsidRPr="00321218" w:rsidRDefault="00C876F1" w:rsidP="00AF4812">
            <w:pPr>
              <w:spacing w:before="20" w:after="20"/>
              <w:ind w:right="-5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(6,711,288) 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71956679" w14:textId="572B3E13" w:rsidR="00C876F1" w:rsidRPr="00321218" w:rsidRDefault="00C876F1" w:rsidP="00AF4812">
            <w:pPr>
              <w:spacing w:before="20" w:after="20"/>
              <w:ind w:right="-5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(182,699) 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7AC28162" w14:textId="30F9501F" w:rsidR="00C876F1" w:rsidRPr="00321218" w:rsidRDefault="00C876F1" w:rsidP="00AF4812">
            <w:pPr>
              <w:spacing w:before="20" w:after="20"/>
              <w:ind w:right="-5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(842,858) 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170C4A5A" w14:textId="67837A58" w:rsidR="00C876F1" w:rsidRPr="00321218" w:rsidRDefault="00C876F1" w:rsidP="00AF4812">
            <w:pPr>
              <w:spacing w:before="20" w:after="20"/>
              <w:ind w:right="-5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(28,256,883) 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6152AAA6" w14:textId="39F96DF1" w:rsidR="00C876F1" w:rsidRPr="00321218" w:rsidRDefault="00C876F1" w:rsidP="00AF4812">
            <w:pPr>
              <w:spacing w:before="20" w:after="20"/>
              <w:ind w:right="-5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(139,249) 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79F8B447" w14:textId="30FB8693" w:rsidR="00C876F1" w:rsidRPr="00321218" w:rsidRDefault="00C876F1" w:rsidP="00AF4812">
            <w:pPr>
              <w:spacing w:before="20" w:after="20"/>
              <w:ind w:right="-53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(36,132,977) </w:t>
            </w:r>
          </w:p>
        </w:tc>
      </w:tr>
      <w:tr w:rsidR="00C876F1" w:rsidRPr="00321218" w14:paraId="58549B1E" w14:textId="77777777" w:rsidTr="001D1F80">
        <w:trPr>
          <w:trHeight w:val="15"/>
        </w:trPr>
        <w:tc>
          <w:tcPr>
            <w:tcW w:w="2891" w:type="dxa"/>
            <w:tcMar>
              <w:left w:w="108" w:type="dxa"/>
              <w:right w:w="108" w:type="dxa"/>
            </w:tcMar>
          </w:tcPr>
          <w:p w14:paraId="464E88B3" w14:textId="0D185B49" w:rsidR="00C876F1" w:rsidRPr="00321218" w:rsidRDefault="00C876F1" w:rsidP="00AF4812">
            <w:pPr>
              <w:spacing w:before="20" w:after="20"/>
              <w:ind w:left="148"/>
              <w:jc w:val="both"/>
              <w:rPr>
                <w:rFonts w:ascii="Browallia New" w:hAnsi="Browallia New" w:cs="Browallia New" w:hint="cs"/>
                <w:color w:val="000000" w:themeColor="text1"/>
                <w:sz w:val="6"/>
                <w:szCs w:val="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6"/>
                <w:szCs w:val="6"/>
              </w:rPr>
              <w:t xml:space="preserve"> 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70ABF7B0" w14:textId="028D48DF" w:rsidR="00C876F1" w:rsidRPr="00321218" w:rsidRDefault="00C876F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6"/>
                <w:szCs w:val="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6"/>
                <w:szCs w:val="6"/>
              </w:rPr>
              <w:t xml:space="preserve"> 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7E80127E" w14:textId="059D0591" w:rsidR="00C876F1" w:rsidRPr="00321218" w:rsidRDefault="00C876F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6"/>
                <w:szCs w:val="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6"/>
                <w:szCs w:val="6"/>
              </w:rPr>
              <w:t xml:space="preserve"> 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713694EC" w14:textId="54F84D4F" w:rsidR="00C876F1" w:rsidRPr="00321218" w:rsidRDefault="00C876F1" w:rsidP="00AF4812">
            <w:pPr>
              <w:spacing w:before="20" w:after="20"/>
              <w:ind w:right="161"/>
              <w:jc w:val="right"/>
              <w:rPr>
                <w:rFonts w:ascii="Browallia New" w:hAnsi="Browallia New" w:cs="Browallia New" w:hint="cs"/>
                <w:color w:val="000000" w:themeColor="text1"/>
                <w:sz w:val="6"/>
                <w:szCs w:val="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6"/>
                <w:szCs w:val="6"/>
              </w:rPr>
              <w:t xml:space="preserve"> 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2C236F80" w14:textId="5C2D6A0C" w:rsidR="00C876F1" w:rsidRPr="00321218" w:rsidRDefault="00C876F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6"/>
                <w:szCs w:val="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6"/>
                <w:szCs w:val="6"/>
              </w:rPr>
              <w:t xml:space="preserve"> 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1B2322B6" w14:textId="2698611E" w:rsidR="00C876F1" w:rsidRPr="00321218" w:rsidRDefault="00C876F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6"/>
                <w:szCs w:val="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6"/>
                <w:szCs w:val="6"/>
              </w:rPr>
              <w:t xml:space="preserve"> 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04E8CC63" w14:textId="4835FE36" w:rsidR="00C876F1" w:rsidRPr="00321218" w:rsidRDefault="00C876F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6"/>
                <w:szCs w:val="6"/>
              </w:rPr>
            </w:pPr>
          </w:p>
        </w:tc>
      </w:tr>
    </w:tbl>
    <w:p w14:paraId="03C3A8DD" w14:textId="7DF85A08" w:rsidR="4C4E0221" w:rsidRPr="00321218" w:rsidRDefault="4C4E0221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709" w:hanging="425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2DCEB476" w14:textId="3B347B35" w:rsidR="671BE45F" w:rsidRPr="00321218" w:rsidRDefault="671BE45F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ความเสี่ยงด้านสภาพคล่อง</w:t>
      </w:r>
    </w:p>
    <w:p w14:paraId="64A0B4C4" w14:textId="351D3CD1" w:rsidR="671BE45F" w:rsidRPr="00321218" w:rsidRDefault="671BE45F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709" w:hanging="425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  <w:t xml:space="preserve"> </w:t>
      </w:r>
    </w:p>
    <w:p w14:paraId="3A4631CD" w14:textId="54401685" w:rsidR="671BE45F" w:rsidRPr="005B46F4" w:rsidRDefault="671BE45F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ความเสี่ยงด้านสภาพคล่องเป็นความเสี่ยงที่กลุ่มบริษัทจะประสบกับความยากลำบากในการชำระคืนภาระผูกพันที่เกี่ยวข้องกับ</w:t>
      </w:r>
      <w:r w:rsidRPr="005B46F4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หนี้</w:t>
      </w:r>
      <w:r w:rsidR="005B46F4" w:rsidRPr="005B46F4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5B46F4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สิ</w:t>
      </w:r>
      <w:r w:rsidR="005B46F4" w:rsidRPr="005B46F4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น</w:t>
      </w:r>
      <w:r w:rsidRPr="005B46F4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ทางการเงิน ซึ่งต้องชำระด้วยเงินสดหรือสินทรัพย์ทางการเงินอื่น</w:t>
      </w:r>
    </w:p>
    <w:p w14:paraId="637F54E3" w14:textId="06E49FF6" w:rsidR="671BE45F" w:rsidRPr="00321218" w:rsidRDefault="671BE45F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709" w:hanging="425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  <w:t xml:space="preserve"> </w:t>
      </w:r>
    </w:p>
    <w:p w14:paraId="66B76B42" w14:textId="10E0CC5A" w:rsidR="671BE45F" w:rsidRPr="00321218" w:rsidRDefault="671BE45F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การวิเคราะห์ระยะเวลาครบกำหนดของหนี้สินทางการเงินของกลุ่มบริษัท ณ วันที่ </w:t>
      </w:r>
      <w:r w:rsidR="005B46F4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31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ธันวาคม </w:t>
      </w:r>
      <w:r w:rsidR="005B46F4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2568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และ </w:t>
      </w:r>
      <w:r w:rsidR="005B46F4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2567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ตามจำนวนเงินของ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br/>
        <w:t>กระแสเงินสดตามสัญญาที่ไม่คิดลด มีดังนี้</w:t>
      </w:r>
    </w:p>
    <w:tbl>
      <w:tblPr>
        <w:tblW w:w="9637" w:type="dxa"/>
        <w:tblInd w:w="285" w:type="dxa"/>
        <w:tblLook w:val="06A0" w:firstRow="1" w:lastRow="0" w:firstColumn="1" w:lastColumn="0" w:noHBand="1" w:noVBand="1"/>
      </w:tblPr>
      <w:tblGrid>
        <w:gridCol w:w="3116"/>
        <w:gridCol w:w="1304"/>
        <w:gridCol w:w="1305"/>
        <w:gridCol w:w="1304"/>
        <w:gridCol w:w="1304"/>
        <w:gridCol w:w="1304"/>
      </w:tblGrid>
      <w:tr w:rsidR="002B3124" w:rsidRPr="00321218" w14:paraId="4B64B6F9" w14:textId="77777777" w:rsidTr="00047FE9">
        <w:trPr>
          <w:trHeight w:val="20"/>
        </w:trPr>
        <w:tc>
          <w:tcPr>
            <w:tcW w:w="3116" w:type="dxa"/>
            <w:tcMar>
              <w:left w:w="108" w:type="dxa"/>
              <w:right w:w="108" w:type="dxa"/>
            </w:tcMar>
          </w:tcPr>
          <w:p w14:paraId="7D2C316A" w14:textId="779CAA54" w:rsidR="4C4E0221" w:rsidRPr="00321218" w:rsidRDefault="4C4E0221" w:rsidP="00AF4812">
            <w:pPr>
              <w:spacing w:before="20" w:after="20"/>
              <w:jc w:val="both"/>
              <w:rPr>
                <w:rFonts w:ascii="Browallia New" w:eastAsia="Browallia New" w:hAnsi="Browallia New" w:cs="Browallia New" w:hint="cs"/>
                <w:color w:val="000000" w:themeColor="text1"/>
              </w:rPr>
            </w:pP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4974923B" w14:textId="19F04FA3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305" w:type="dxa"/>
            <w:tcMar>
              <w:left w:w="108" w:type="dxa"/>
              <w:right w:w="108" w:type="dxa"/>
            </w:tcMar>
          </w:tcPr>
          <w:p w14:paraId="4709C815" w14:textId="148C8A66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71AA3116" w14:textId="180AEDBE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4B4E6DC7" w14:textId="721147B6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520DC891" w14:textId="346851FD" w:rsidR="4C4E0221" w:rsidRPr="00321218" w:rsidRDefault="4C4E022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</w:t>
            </w: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หน่วย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บาท)</w:t>
            </w:r>
          </w:p>
        </w:tc>
      </w:tr>
      <w:tr w:rsidR="002B3124" w:rsidRPr="00321218" w14:paraId="1FB69357" w14:textId="77777777" w:rsidTr="00047FE9">
        <w:trPr>
          <w:trHeight w:val="20"/>
        </w:trPr>
        <w:tc>
          <w:tcPr>
            <w:tcW w:w="3116" w:type="dxa"/>
            <w:tcMar>
              <w:left w:w="108" w:type="dxa"/>
              <w:right w:w="108" w:type="dxa"/>
            </w:tcMar>
          </w:tcPr>
          <w:p w14:paraId="52CA4EA9" w14:textId="79F2EFAC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6521" w:type="dxa"/>
            <w:gridSpan w:val="5"/>
            <w:tcMar>
              <w:left w:w="108" w:type="dxa"/>
              <w:right w:w="108" w:type="dxa"/>
            </w:tcMar>
          </w:tcPr>
          <w:p w14:paraId="6FEE06AC" w14:textId="38835D0C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งบการเงินรวม</w:t>
            </w:r>
          </w:p>
        </w:tc>
      </w:tr>
      <w:tr w:rsidR="002B3124" w:rsidRPr="00321218" w14:paraId="597A342F" w14:textId="77777777" w:rsidTr="00047FE9">
        <w:trPr>
          <w:trHeight w:val="20"/>
        </w:trPr>
        <w:tc>
          <w:tcPr>
            <w:tcW w:w="3116" w:type="dxa"/>
            <w:tcMar>
              <w:left w:w="108" w:type="dxa"/>
              <w:right w:w="108" w:type="dxa"/>
            </w:tcMar>
          </w:tcPr>
          <w:p w14:paraId="401E259A" w14:textId="3864BDF5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304" w:type="dxa"/>
            <w:tcBorders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18476F76" w14:textId="35E70AEF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ไม่เกิน </w:t>
            </w:r>
            <w:r w:rsidR="005B46F4">
              <w:rPr>
                <w:rFonts w:ascii="Browallia New" w:eastAsia="Browallia New" w:hAnsi="Browallia New" w:cs="Browallia New"/>
                <w:color w:val="000000" w:themeColor="text1"/>
              </w:rPr>
              <w:t>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ปี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088616D5" w14:textId="1E8C98F8" w:rsidR="4C4E0221" w:rsidRPr="00321218" w:rsidRDefault="005B46F4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</w:rPr>
              <w:t>1</w:t>
            </w:r>
            <w:r w:rsidR="4C4E0221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- </w:t>
            </w:r>
            <w:r>
              <w:rPr>
                <w:rFonts w:ascii="Browallia New" w:eastAsia="Browallia New" w:hAnsi="Browallia New" w:cs="Browallia New"/>
                <w:color w:val="000000" w:themeColor="text1"/>
              </w:rPr>
              <w:t>5</w:t>
            </w:r>
            <w:r w:rsidR="4C4E0221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ปี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608ADE49" w14:textId="15AEBC6F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เกิน </w:t>
            </w:r>
            <w:r w:rsidR="005B46F4">
              <w:rPr>
                <w:rFonts w:ascii="Browallia New" w:eastAsia="Browallia New" w:hAnsi="Browallia New" w:cs="Browallia New"/>
                <w:color w:val="000000" w:themeColor="text1"/>
              </w:rPr>
              <w:t>5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ปี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4E34CBDD" w14:textId="4732B1C0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รวม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77FD8665" w14:textId="222C8ACE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ราคาตามบัญชี</w:t>
            </w:r>
          </w:p>
        </w:tc>
      </w:tr>
      <w:tr w:rsidR="002B3124" w:rsidRPr="00321218" w14:paraId="6D73ED6B" w14:textId="77777777" w:rsidTr="00047FE9">
        <w:trPr>
          <w:trHeight w:val="20"/>
        </w:trPr>
        <w:tc>
          <w:tcPr>
            <w:tcW w:w="3116" w:type="dxa"/>
            <w:tcMar>
              <w:left w:w="108" w:type="dxa"/>
              <w:right w:w="108" w:type="dxa"/>
            </w:tcMar>
          </w:tcPr>
          <w:p w14:paraId="08034109" w14:textId="4371512D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2568</w:t>
            </w:r>
          </w:p>
        </w:tc>
        <w:tc>
          <w:tcPr>
            <w:tcW w:w="1304" w:type="dxa"/>
            <w:tcBorders>
              <w:top w:val="single" w:sz="8" w:space="0" w:color="000000" w:themeColor="text1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6023EB7" w14:textId="0B2E2E4D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305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6947E15" w14:textId="21CE0E7A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304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77E3BC3" w14:textId="58F55C1F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304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0399DCC5" w14:textId="4DBE2713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304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C658066" w14:textId="017D8832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</w:tr>
      <w:tr w:rsidR="002B3124" w:rsidRPr="00321218" w14:paraId="65AAB815" w14:textId="77777777" w:rsidTr="00047FE9">
        <w:trPr>
          <w:trHeight w:val="20"/>
        </w:trPr>
        <w:tc>
          <w:tcPr>
            <w:tcW w:w="3116" w:type="dxa"/>
            <w:tcMar>
              <w:left w:w="108" w:type="dxa"/>
              <w:right w:w="108" w:type="dxa"/>
            </w:tcMar>
          </w:tcPr>
          <w:p w14:paraId="5EC95667" w14:textId="7F45770D" w:rsidR="005752C1" w:rsidRPr="00321218" w:rsidRDefault="005752C1" w:rsidP="00AF4812">
            <w:pPr>
              <w:spacing w:before="20" w:after="20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  <w:vAlign w:val="bottom"/>
          </w:tcPr>
          <w:p w14:paraId="6D04836F" w14:textId="487984F9" w:rsidR="005752C1" w:rsidRPr="00321218" w:rsidRDefault="005752C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101,397,741</w:t>
            </w:r>
          </w:p>
        </w:tc>
        <w:tc>
          <w:tcPr>
            <w:tcW w:w="1305" w:type="dxa"/>
            <w:tcMar>
              <w:left w:w="108" w:type="dxa"/>
              <w:right w:w="108" w:type="dxa"/>
            </w:tcMar>
          </w:tcPr>
          <w:p w14:paraId="77FC5134" w14:textId="77777777" w:rsidR="005752C1" w:rsidRPr="00321218" w:rsidRDefault="005752C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</w:p>
          <w:p w14:paraId="6133273E" w14:textId="25C4309A" w:rsidR="00047FE9" w:rsidRPr="00321218" w:rsidRDefault="00047F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5F1429AE" w14:textId="77777777" w:rsidR="00047FE9" w:rsidRPr="00321218" w:rsidRDefault="00047F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</w:p>
          <w:p w14:paraId="02756159" w14:textId="18B7D286" w:rsidR="005752C1" w:rsidRPr="00321218" w:rsidRDefault="00047F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31E2FD5B" w14:textId="77777777" w:rsidR="005752C1" w:rsidRPr="00321218" w:rsidRDefault="005752C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</w:p>
          <w:p w14:paraId="6C24556B" w14:textId="0B78BC78" w:rsidR="005752C1" w:rsidRPr="00321218" w:rsidRDefault="005752C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101,397,741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1D2ABBF1" w14:textId="77777777" w:rsidR="005752C1" w:rsidRPr="00321218" w:rsidRDefault="005752C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</w:p>
          <w:p w14:paraId="48EDCBA8" w14:textId="02AF610C" w:rsidR="005752C1" w:rsidRPr="00321218" w:rsidRDefault="005752C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</w:rPr>
              <w:t>101,397,741</w:t>
            </w:r>
          </w:p>
        </w:tc>
      </w:tr>
      <w:tr w:rsidR="002B3124" w:rsidRPr="00321218" w14:paraId="0C978BC3" w14:textId="77777777" w:rsidTr="00A756BF">
        <w:trPr>
          <w:trHeight w:val="20"/>
        </w:trPr>
        <w:tc>
          <w:tcPr>
            <w:tcW w:w="3116" w:type="dxa"/>
            <w:tcMar>
              <w:left w:w="108" w:type="dxa"/>
              <w:right w:w="108" w:type="dxa"/>
            </w:tcMar>
          </w:tcPr>
          <w:p w14:paraId="4583A3DB" w14:textId="5B76A90B" w:rsidR="0014659D" w:rsidRPr="00321218" w:rsidRDefault="0014659D" w:rsidP="00AF4812">
            <w:pPr>
              <w:spacing w:before="20" w:after="20"/>
              <w:ind w:left="38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เจ้าหนี้การค้าและเจ้าหนี้หมุนเวียนอื่น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  <w:vAlign w:val="bottom"/>
          </w:tcPr>
          <w:p w14:paraId="675B94CD" w14:textId="4125A868" w:rsidR="0014659D" w:rsidRPr="00321218" w:rsidRDefault="0014659D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220,296,319</w:t>
            </w:r>
          </w:p>
        </w:tc>
        <w:tc>
          <w:tcPr>
            <w:tcW w:w="1305" w:type="dxa"/>
            <w:tcMar>
              <w:left w:w="108" w:type="dxa"/>
              <w:right w:w="108" w:type="dxa"/>
            </w:tcMar>
          </w:tcPr>
          <w:p w14:paraId="1AC344CC" w14:textId="41D3F646" w:rsidR="0014659D" w:rsidRPr="00321218" w:rsidRDefault="0014659D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5EC8B9D3" w14:textId="69522F96" w:rsidR="0014659D" w:rsidRPr="00321218" w:rsidRDefault="0014659D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  <w:vAlign w:val="center"/>
          </w:tcPr>
          <w:p w14:paraId="7EECBFB6" w14:textId="66ECE217" w:rsidR="0014659D" w:rsidRPr="00321218" w:rsidRDefault="0014659D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220,296,319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  <w:vAlign w:val="center"/>
          </w:tcPr>
          <w:p w14:paraId="5F64F2AE" w14:textId="2F5298FB" w:rsidR="0014659D" w:rsidRPr="00321218" w:rsidRDefault="0014659D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220,296,319</w:t>
            </w:r>
          </w:p>
        </w:tc>
      </w:tr>
      <w:tr w:rsidR="002B3124" w:rsidRPr="00321218" w14:paraId="758EA718" w14:textId="77777777" w:rsidTr="00047FE9">
        <w:trPr>
          <w:trHeight w:val="20"/>
        </w:trPr>
        <w:tc>
          <w:tcPr>
            <w:tcW w:w="3116" w:type="dxa"/>
            <w:tcMar>
              <w:left w:w="108" w:type="dxa"/>
              <w:right w:w="108" w:type="dxa"/>
            </w:tcMar>
          </w:tcPr>
          <w:p w14:paraId="1A391FFD" w14:textId="558BF55E" w:rsidR="0014659D" w:rsidRPr="00321218" w:rsidRDefault="0014659D" w:rsidP="00AF4812">
            <w:pPr>
              <w:spacing w:before="20" w:after="20"/>
              <w:ind w:left="38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1C8CEDA7" w14:textId="5A41815D" w:rsidR="0014659D" w:rsidRPr="00321218" w:rsidRDefault="0014659D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3,756,496</w:t>
            </w:r>
          </w:p>
        </w:tc>
        <w:tc>
          <w:tcPr>
            <w:tcW w:w="1305" w:type="dxa"/>
            <w:tcMar>
              <w:left w:w="108" w:type="dxa"/>
              <w:right w:w="108" w:type="dxa"/>
            </w:tcMar>
          </w:tcPr>
          <w:p w14:paraId="6585D0BE" w14:textId="7387BC1C" w:rsidR="0014659D" w:rsidRPr="00321218" w:rsidRDefault="0014659D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3,023,475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59A60840" w14:textId="766B5602" w:rsidR="0014659D" w:rsidRPr="00321218" w:rsidRDefault="0014659D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5197696C" w14:textId="2EC19173" w:rsidR="0014659D" w:rsidRPr="00321218" w:rsidRDefault="007D61A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6,779,971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38B43CD6" w14:textId="61782ABB" w:rsidR="0014659D" w:rsidRPr="00321218" w:rsidRDefault="007D61A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6,779,971</w:t>
            </w:r>
          </w:p>
        </w:tc>
      </w:tr>
      <w:tr w:rsidR="002B3124" w:rsidRPr="00321218" w14:paraId="7B159518" w14:textId="77777777" w:rsidTr="00047FE9">
        <w:trPr>
          <w:trHeight w:val="20"/>
        </w:trPr>
        <w:tc>
          <w:tcPr>
            <w:tcW w:w="3116" w:type="dxa"/>
            <w:tcMar>
              <w:left w:w="108" w:type="dxa"/>
              <w:right w:w="108" w:type="dxa"/>
            </w:tcMar>
          </w:tcPr>
          <w:p w14:paraId="37A51776" w14:textId="626140C0" w:rsidR="4C4E0221" w:rsidRPr="00321218" w:rsidRDefault="4C4E0221" w:rsidP="00AF4812">
            <w:pPr>
              <w:spacing w:before="20" w:after="20"/>
              <w:ind w:left="38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หนี้สินสัญญาเช่า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353EE952" w14:textId="768433E5" w:rsidR="4C4E0221" w:rsidRPr="00321218" w:rsidRDefault="00283AE6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1,495,075</w:t>
            </w:r>
            <w:r w:rsidR="4C4E0221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305" w:type="dxa"/>
            <w:tcMar>
              <w:left w:w="108" w:type="dxa"/>
              <w:right w:w="108" w:type="dxa"/>
            </w:tcMar>
          </w:tcPr>
          <w:p w14:paraId="6BB28003" w14:textId="7EE6CE35" w:rsidR="4C4E0221" w:rsidRPr="00321218" w:rsidRDefault="00106E80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2,778,822</w:t>
            </w:r>
            <w:r w:rsidR="4C4E0221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0F1124C7" w14:textId="7781B219" w:rsidR="4C4E0221" w:rsidRPr="00321218" w:rsidRDefault="00106E80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  <w:r w:rsidR="4C4E0221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096EC47A" w14:textId="5DC805D4" w:rsidR="4C4E0221" w:rsidRPr="00321218" w:rsidRDefault="00106E80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4,273,897</w:t>
            </w:r>
            <w:r w:rsidR="4C4E0221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133BA162" w14:textId="2A600EB7" w:rsidR="4C4E0221" w:rsidRPr="00321218" w:rsidRDefault="00106E80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4,273,897 </w:t>
            </w:r>
            <w:r w:rsidR="4C4E0221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</w:tr>
      <w:tr w:rsidR="002B3124" w:rsidRPr="00321218" w14:paraId="0A9570CB" w14:textId="77777777" w:rsidTr="00F27C4A">
        <w:trPr>
          <w:trHeight w:val="20"/>
        </w:trPr>
        <w:tc>
          <w:tcPr>
            <w:tcW w:w="3116" w:type="dxa"/>
            <w:tcMar>
              <w:left w:w="108" w:type="dxa"/>
              <w:right w:w="108" w:type="dxa"/>
            </w:tcMar>
            <w:vAlign w:val="center"/>
          </w:tcPr>
          <w:p w14:paraId="33BA291D" w14:textId="71B1A90B" w:rsidR="001C5E5B" w:rsidRPr="00321218" w:rsidRDefault="001C5E5B" w:rsidP="00AF4812">
            <w:pPr>
              <w:spacing w:before="20" w:after="20"/>
              <w:ind w:left="38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  <w:vAlign w:val="center"/>
          </w:tcPr>
          <w:p w14:paraId="07C801B9" w14:textId="20FCF8E6" w:rsidR="001C5E5B" w:rsidRPr="00321218" w:rsidRDefault="001C5E5B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12,368,500</w:t>
            </w:r>
          </w:p>
        </w:tc>
        <w:tc>
          <w:tcPr>
            <w:tcW w:w="1305" w:type="dxa"/>
            <w:tcMar>
              <w:left w:w="108" w:type="dxa"/>
              <w:right w:w="108" w:type="dxa"/>
            </w:tcMar>
          </w:tcPr>
          <w:p w14:paraId="1EF6D4ED" w14:textId="2E4EEFD0" w:rsidR="001C5E5B" w:rsidRPr="00321218" w:rsidRDefault="001C5E5B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-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7E533CD8" w14:textId="71BE4D35" w:rsidR="001C5E5B" w:rsidRPr="00321218" w:rsidRDefault="001C5E5B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-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  <w:vAlign w:val="center"/>
          </w:tcPr>
          <w:p w14:paraId="5A5225E0" w14:textId="499EABE6" w:rsidR="001C5E5B" w:rsidRPr="00321218" w:rsidRDefault="001C5E5B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12,368,500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  <w:vAlign w:val="center"/>
          </w:tcPr>
          <w:p w14:paraId="1C83E283" w14:textId="06009D11" w:rsidR="001C5E5B" w:rsidRPr="00321218" w:rsidRDefault="001C5E5B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12,368,500</w:t>
            </w:r>
          </w:p>
        </w:tc>
      </w:tr>
      <w:tr w:rsidR="002B3124" w:rsidRPr="00321218" w14:paraId="5563F1E7" w14:textId="77777777" w:rsidTr="00F27C4A">
        <w:trPr>
          <w:trHeight w:val="20"/>
        </w:trPr>
        <w:tc>
          <w:tcPr>
            <w:tcW w:w="3116" w:type="dxa"/>
            <w:tcMar>
              <w:left w:w="108" w:type="dxa"/>
              <w:right w:w="108" w:type="dxa"/>
            </w:tcMar>
            <w:vAlign w:val="center"/>
          </w:tcPr>
          <w:p w14:paraId="2214CDE0" w14:textId="60965C0E" w:rsidR="001C5E5B" w:rsidRPr="00321218" w:rsidRDefault="001C5E5B" w:rsidP="00AF4812">
            <w:pPr>
              <w:spacing w:before="20" w:after="20"/>
              <w:ind w:left="38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cs/>
              </w:rPr>
              <w:t>เงินกู้ยืมระยะสั้นจากบริษัทอื่น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  <w:vAlign w:val="center"/>
          </w:tcPr>
          <w:p w14:paraId="132AD1B6" w14:textId="03567ED9" w:rsidR="001C5E5B" w:rsidRPr="00321218" w:rsidRDefault="001C5E5B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10,000,000</w:t>
            </w:r>
          </w:p>
        </w:tc>
        <w:tc>
          <w:tcPr>
            <w:tcW w:w="1305" w:type="dxa"/>
            <w:tcMar>
              <w:left w:w="108" w:type="dxa"/>
              <w:right w:w="108" w:type="dxa"/>
            </w:tcMar>
          </w:tcPr>
          <w:p w14:paraId="6CBBE398" w14:textId="284D04AE" w:rsidR="001C5E5B" w:rsidRPr="00321218" w:rsidRDefault="001C5E5B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-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7F172C0F" w14:textId="2DB94361" w:rsidR="001C5E5B" w:rsidRPr="00321218" w:rsidRDefault="001C5E5B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-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  <w:vAlign w:val="center"/>
          </w:tcPr>
          <w:p w14:paraId="37024698" w14:textId="375AB49C" w:rsidR="001C5E5B" w:rsidRPr="00321218" w:rsidRDefault="001C5E5B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10,000,000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  <w:vAlign w:val="center"/>
          </w:tcPr>
          <w:p w14:paraId="6D5AF488" w14:textId="2DCF8C61" w:rsidR="001C5E5B" w:rsidRPr="00321218" w:rsidRDefault="001C5E5B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10,000,000</w:t>
            </w:r>
          </w:p>
        </w:tc>
      </w:tr>
      <w:tr w:rsidR="002B3124" w:rsidRPr="00321218" w14:paraId="76C9B4B2" w14:textId="77777777" w:rsidTr="00047FE9">
        <w:trPr>
          <w:trHeight w:val="20"/>
        </w:trPr>
        <w:tc>
          <w:tcPr>
            <w:tcW w:w="3116" w:type="dxa"/>
            <w:tcMar>
              <w:left w:w="108" w:type="dxa"/>
              <w:right w:w="108" w:type="dxa"/>
            </w:tcMar>
          </w:tcPr>
          <w:p w14:paraId="25FCFD28" w14:textId="1D13B1EB" w:rsidR="005752C1" w:rsidRPr="00321218" w:rsidRDefault="005752C1" w:rsidP="00AF4812">
            <w:pPr>
              <w:spacing w:before="20" w:after="20"/>
              <w:ind w:left="38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เจ้าหนี้เงินประกันผลงาน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7588ACE9" w14:textId="76C7EA1D" w:rsidR="005752C1" w:rsidRPr="00321218" w:rsidRDefault="00047F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305" w:type="dxa"/>
            <w:tcMar>
              <w:left w:w="108" w:type="dxa"/>
              <w:right w:w="108" w:type="dxa"/>
            </w:tcMar>
          </w:tcPr>
          <w:p w14:paraId="175E6E7E" w14:textId="28B80DC4" w:rsidR="005752C1" w:rsidRPr="00321218" w:rsidRDefault="00047F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44,564,392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1CC19764" w14:textId="0D4D6339" w:rsidR="005752C1" w:rsidRPr="00321218" w:rsidRDefault="00047F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49D992F9" w14:textId="00ECA929" w:rsidR="005752C1" w:rsidRPr="00321218" w:rsidRDefault="00047F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44,564,392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3AE82469" w14:textId="10A0757D" w:rsidR="005752C1" w:rsidRPr="00321218" w:rsidRDefault="00047F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44,564,392</w:t>
            </w:r>
          </w:p>
        </w:tc>
      </w:tr>
    </w:tbl>
    <w:p w14:paraId="2B976210" w14:textId="77777777" w:rsidR="00C876F1" w:rsidRPr="00321218" w:rsidRDefault="00C876F1" w:rsidP="00AF4812">
      <w:pPr>
        <w:spacing w:before="20" w:after="20"/>
        <w:rPr>
          <w:rFonts w:ascii="Browallia New" w:hAnsi="Browallia New" w:cs="Browallia New" w:hint="cs"/>
          <w:color w:val="000000" w:themeColor="text1"/>
        </w:rPr>
      </w:pPr>
      <w:r w:rsidRPr="00321218">
        <w:rPr>
          <w:rFonts w:ascii="Browallia New" w:hAnsi="Browallia New" w:cs="Browallia New" w:hint="cs"/>
          <w:color w:val="000000" w:themeColor="text1"/>
        </w:rPr>
        <w:br w:type="page"/>
      </w:r>
    </w:p>
    <w:tbl>
      <w:tblPr>
        <w:tblW w:w="9637" w:type="dxa"/>
        <w:tblInd w:w="285" w:type="dxa"/>
        <w:tblLook w:val="06A0" w:firstRow="1" w:lastRow="0" w:firstColumn="1" w:lastColumn="0" w:noHBand="1" w:noVBand="1"/>
      </w:tblPr>
      <w:tblGrid>
        <w:gridCol w:w="3116"/>
        <w:gridCol w:w="1304"/>
        <w:gridCol w:w="1305"/>
        <w:gridCol w:w="1304"/>
        <w:gridCol w:w="1304"/>
        <w:gridCol w:w="1304"/>
      </w:tblGrid>
      <w:tr w:rsidR="002B3124" w:rsidRPr="00321218" w14:paraId="0C1E092C" w14:textId="77777777" w:rsidTr="00047FE9">
        <w:trPr>
          <w:trHeight w:val="20"/>
        </w:trPr>
        <w:tc>
          <w:tcPr>
            <w:tcW w:w="3116" w:type="dxa"/>
            <w:tcMar>
              <w:left w:w="108" w:type="dxa"/>
              <w:right w:w="108" w:type="dxa"/>
            </w:tcMar>
          </w:tcPr>
          <w:p w14:paraId="77F2E9A0" w14:textId="5924EF57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lastRenderedPageBreak/>
              <w:t xml:space="preserve"> 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47DD795C" w14:textId="5ADD4E49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305" w:type="dxa"/>
            <w:tcMar>
              <w:left w:w="108" w:type="dxa"/>
              <w:right w:w="108" w:type="dxa"/>
            </w:tcMar>
          </w:tcPr>
          <w:p w14:paraId="0EFA432A" w14:textId="5EEB40ED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6A828A4F" w14:textId="4D15A16D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7C1B0630" w14:textId="476E79B2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1A4742C4" w14:textId="6066CD72" w:rsidR="4C4E0221" w:rsidRPr="00321218" w:rsidRDefault="4C4E022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</w:t>
            </w: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หน่วย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บาท)</w:t>
            </w:r>
          </w:p>
        </w:tc>
      </w:tr>
      <w:tr w:rsidR="002B3124" w:rsidRPr="00321218" w14:paraId="2FE0CB0B" w14:textId="77777777" w:rsidTr="00047FE9">
        <w:trPr>
          <w:trHeight w:val="20"/>
        </w:trPr>
        <w:tc>
          <w:tcPr>
            <w:tcW w:w="3116" w:type="dxa"/>
            <w:tcMar>
              <w:left w:w="108" w:type="dxa"/>
              <w:right w:w="108" w:type="dxa"/>
            </w:tcMar>
          </w:tcPr>
          <w:p w14:paraId="0B700A48" w14:textId="240A2600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  <w:cs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6521" w:type="dxa"/>
            <w:gridSpan w:val="5"/>
            <w:tcMar>
              <w:left w:w="108" w:type="dxa"/>
              <w:right w:w="108" w:type="dxa"/>
            </w:tcMar>
          </w:tcPr>
          <w:p w14:paraId="499A9707" w14:textId="769528C3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งบการเงินรวม</w:t>
            </w:r>
          </w:p>
        </w:tc>
      </w:tr>
      <w:tr w:rsidR="002B3124" w:rsidRPr="00321218" w14:paraId="0CA07221" w14:textId="77777777" w:rsidTr="00047FE9">
        <w:trPr>
          <w:trHeight w:val="20"/>
        </w:trPr>
        <w:tc>
          <w:tcPr>
            <w:tcW w:w="3116" w:type="dxa"/>
            <w:tcMar>
              <w:left w:w="108" w:type="dxa"/>
              <w:right w:w="108" w:type="dxa"/>
            </w:tcMar>
          </w:tcPr>
          <w:p w14:paraId="07653AA0" w14:textId="35832326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304" w:type="dxa"/>
            <w:tcBorders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012DAE5C" w14:textId="1E2F1BF4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ไม่เกิน </w:t>
            </w:r>
            <w:r w:rsidR="005B46F4">
              <w:rPr>
                <w:rFonts w:ascii="Browallia New" w:eastAsia="Browallia New" w:hAnsi="Browallia New" w:cs="Browallia New"/>
                <w:color w:val="000000" w:themeColor="text1"/>
              </w:rPr>
              <w:t>1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ปี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76F78F04" w14:textId="10896BF2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1 - 5 ปี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15FFEFFD" w14:textId="6B9B3053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เกิน </w:t>
            </w:r>
            <w:r w:rsidR="005B46F4">
              <w:rPr>
                <w:rFonts w:ascii="Browallia New" w:eastAsia="Browallia New" w:hAnsi="Browallia New" w:cs="Browallia New"/>
                <w:color w:val="000000" w:themeColor="text1"/>
              </w:rPr>
              <w:t>5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ปี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4F100293" w14:textId="5B8162D8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รวม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6B9B9FF0" w14:textId="10332A48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ราคาตามบัญชี</w:t>
            </w:r>
          </w:p>
        </w:tc>
      </w:tr>
      <w:tr w:rsidR="002B3124" w:rsidRPr="00321218" w14:paraId="7C50423D" w14:textId="77777777" w:rsidTr="00047FE9">
        <w:trPr>
          <w:trHeight w:val="20"/>
        </w:trPr>
        <w:tc>
          <w:tcPr>
            <w:tcW w:w="3116" w:type="dxa"/>
            <w:tcMar>
              <w:left w:w="108" w:type="dxa"/>
              <w:right w:w="108" w:type="dxa"/>
            </w:tcMar>
          </w:tcPr>
          <w:p w14:paraId="6BC1C6F3" w14:textId="5BD7DEC9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2567</w:t>
            </w:r>
          </w:p>
        </w:tc>
        <w:tc>
          <w:tcPr>
            <w:tcW w:w="1304" w:type="dxa"/>
            <w:tcBorders>
              <w:top w:val="single" w:sz="8" w:space="0" w:color="000000" w:themeColor="text1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876B772" w14:textId="41E1470A" w:rsidR="4C4E0221" w:rsidRPr="00321218" w:rsidRDefault="4C4E0221" w:rsidP="00AF4812">
            <w:pPr>
              <w:spacing w:before="20" w:after="20"/>
              <w:jc w:val="both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305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7356AF5" w14:textId="27A18925" w:rsidR="4C4E0221" w:rsidRPr="00321218" w:rsidRDefault="4C4E0221" w:rsidP="00AF4812">
            <w:pPr>
              <w:spacing w:before="20" w:after="20"/>
              <w:jc w:val="both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304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006DC5BA" w14:textId="2EA02A4D" w:rsidR="4C4E0221" w:rsidRPr="00321218" w:rsidRDefault="4C4E0221" w:rsidP="00AF4812">
            <w:pPr>
              <w:spacing w:before="20" w:after="20"/>
              <w:jc w:val="both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304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1A5CF75" w14:textId="377F003B" w:rsidR="4C4E0221" w:rsidRPr="00321218" w:rsidRDefault="4C4E0221" w:rsidP="00AF4812">
            <w:pPr>
              <w:spacing w:before="20" w:after="20"/>
              <w:jc w:val="both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304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95D273B" w14:textId="57D98998" w:rsidR="4C4E0221" w:rsidRPr="00321218" w:rsidRDefault="4C4E0221" w:rsidP="00AF4812">
            <w:pPr>
              <w:spacing w:before="20" w:after="20"/>
              <w:jc w:val="both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</w:tr>
      <w:tr w:rsidR="002B3124" w:rsidRPr="00321218" w14:paraId="3FBB44DE" w14:textId="77777777" w:rsidTr="00047FE9">
        <w:trPr>
          <w:trHeight w:val="20"/>
        </w:trPr>
        <w:tc>
          <w:tcPr>
            <w:tcW w:w="3116" w:type="dxa"/>
            <w:tcMar>
              <w:left w:w="108" w:type="dxa"/>
              <w:right w:w="108" w:type="dxa"/>
            </w:tcMar>
          </w:tcPr>
          <w:p w14:paraId="51497397" w14:textId="6954980B" w:rsidR="07698F5A" w:rsidRPr="00321218" w:rsidRDefault="00047FE9" w:rsidP="00AF4812">
            <w:pPr>
              <w:spacing w:before="20" w:after="20"/>
              <w:ind w:left="38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  <w:vAlign w:val="bottom"/>
          </w:tcPr>
          <w:p w14:paraId="2652C1B7" w14:textId="05ED9DF5" w:rsidR="07698F5A" w:rsidRPr="00321218" w:rsidRDefault="00047F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131,449,875</w:t>
            </w:r>
          </w:p>
        </w:tc>
        <w:tc>
          <w:tcPr>
            <w:tcW w:w="1305" w:type="dxa"/>
            <w:tcMar>
              <w:left w:w="108" w:type="dxa"/>
              <w:right w:w="108" w:type="dxa"/>
            </w:tcMar>
          </w:tcPr>
          <w:p w14:paraId="06B3C620" w14:textId="77777777" w:rsidR="00047FE9" w:rsidRPr="00321218" w:rsidRDefault="00047F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</w:pPr>
          </w:p>
          <w:p w14:paraId="30E01C5F" w14:textId="304CA070" w:rsidR="4C4E0221" w:rsidRPr="00321218" w:rsidRDefault="00047F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-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7DEBC29B" w14:textId="77777777" w:rsidR="00047FE9" w:rsidRPr="00321218" w:rsidRDefault="00047F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</w:pPr>
          </w:p>
          <w:p w14:paraId="0B99A928" w14:textId="70295D43" w:rsidR="4C4E0221" w:rsidRPr="00321218" w:rsidRDefault="00047F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-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0CEBF0B2" w14:textId="77777777" w:rsidR="00047FE9" w:rsidRPr="00321218" w:rsidRDefault="00047F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</w:pPr>
          </w:p>
          <w:p w14:paraId="01057ABF" w14:textId="530549C5" w:rsidR="07698F5A" w:rsidRPr="00321218" w:rsidRDefault="00047F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131,449,875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6B5EE369" w14:textId="77777777" w:rsidR="00047FE9" w:rsidRPr="00321218" w:rsidRDefault="00047F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</w:pPr>
          </w:p>
          <w:p w14:paraId="212D0284" w14:textId="15E0C7D5" w:rsidR="07698F5A" w:rsidRPr="00321218" w:rsidRDefault="00047F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131,449,875</w:t>
            </w:r>
          </w:p>
        </w:tc>
      </w:tr>
      <w:tr w:rsidR="002B3124" w:rsidRPr="00321218" w14:paraId="47125C45" w14:textId="77777777" w:rsidTr="00047FE9">
        <w:trPr>
          <w:trHeight w:val="20"/>
        </w:trPr>
        <w:tc>
          <w:tcPr>
            <w:tcW w:w="3116" w:type="dxa"/>
            <w:tcMar>
              <w:left w:w="108" w:type="dxa"/>
              <w:right w:w="108" w:type="dxa"/>
            </w:tcMar>
          </w:tcPr>
          <w:p w14:paraId="649251E3" w14:textId="42B7F5CB" w:rsidR="0014659D" w:rsidRPr="00321218" w:rsidRDefault="0014659D" w:rsidP="00AF4812">
            <w:pPr>
              <w:spacing w:before="20" w:after="20"/>
              <w:ind w:left="38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เจ้าหนี้การค้าและเจ้าหนี้หมุนเวียนอื่น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  <w:vAlign w:val="bottom"/>
          </w:tcPr>
          <w:p w14:paraId="1ED6029B" w14:textId="4956A1BC" w:rsidR="0014659D" w:rsidRPr="00321218" w:rsidRDefault="0014659D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213,954,894</w:t>
            </w:r>
          </w:p>
        </w:tc>
        <w:tc>
          <w:tcPr>
            <w:tcW w:w="1305" w:type="dxa"/>
            <w:tcMar>
              <w:left w:w="108" w:type="dxa"/>
              <w:right w:w="108" w:type="dxa"/>
            </w:tcMar>
          </w:tcPr>
          <w:p w14:paraId="0A3760A0" w14:textId="5EA58189" w:rsidR="0014659D" w:rsidRPr="00321218" w:rsidRDefault="0014659D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-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2459A341" w14:textId="0E6759D0" w:rsidR="0014659D" w:rsidRPr="00321218" w:rsidRDefault="0014659D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-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47A352A7" w14:textId="358CA9B2" w:rsidR="0014659D" w:rsidRPr="00321218" w:rsidRDefault="0014659D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213,954,894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1CD0548A" w14:textId="529B19C4" w:rsidR="0014659D" w:rsidRPr="00321218" w:rsidRDefault="0014659D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213,954,894</w:t>
            </w:r>
          </w:p>
        </w:tc>
      </w:tr>
      <w:tr w:rsidR="002B3124" w:rsidRPr="00321218" w14:paraId="65750DBD" w14:textId="77777777" w:rsidTr="00047FE9">
        <w:trPr>
          <w:trHeight w:val="20"/>
        </w:trPr>
        <w:tc>
          <w:tcPr>
            <w:tcW w:w="3116" w:type="dxa"/>
            <w:tcMar>
              <w:left w:w="108" w:type="dxa"/>
              <w:right w:w="108" w:type="dxa"/>
            </w:tcMar>
          </w:tcPr>
          <w:p w14:paraId="66F5647A" w14:textId="7E77CF25" w:rsidR="07698F5A" w:rsidRPr="00321218" w:rsidRDefault="07698F5A" w:rsidP="00AF4812">
            <w:pPr>
              <w:spacing w:before="20" w:after="20"/>
              <w:ind w:left="38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  <w:vAlign w:val="bottom"/>
          </w:tcPr>
          <w:p w14:paraId="1547B5B4" w14:textId="4D309D84" w:rsidR="4C4E0221" w:rsidRPr="00321218" w:rsidRDefault="00047F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10,515,091</w:t>
            </w:r>
          </w:p>
        </w:tc>
        <w:tc>
          <w:tcPr>
            <w:tcW w:w="1305" w:type="dxa"/>
            <w:tcMar>
              <w:left w:w="108" w:type="dxa"/>
              <w:right w:w="108" w:type="dxa"/>
            </w:tcMar>
          </w:tcPr>
          <w:p w14:paraId="341E75A8" w14:textId="489E1C02" w:rsidR="07698F5A" w:rsidRPr="00321218" w:rsidRDefault="00047FE9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7,039,040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7E577881" w14:textId="07C75A8C" w:rsidR="07698F5A" w:rsidRPr="00321218" w:rsidRDefault="00047F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-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46225F6A" w14:textId="02DC2F9F" w:rsidR="07698F5A" w:rsidRPr="00321218" w:rsidRDefault="00047F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17,554,131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562FD605" w14:textId="7D53164B" w:rsidR="07698F5A" w:rsidRPr="00321218" w:rsidRDefault="00047F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17,554,131</w:t>
            </w:r>
          </w:p>
        </w:tc>
      </w:tr>
      <w:tr w:rsidR="002B3124" w:rsidRPr="00321218" w14:paraId="6BB3D27A" w14:textId="77777777" w:rsidTr="00047FE9">
        <w:trPr>
          <w:trHeight w:val="20"/>
        </w:trPr>
        <w:tc>
          <w:tcPr>
            <w:tcW w:w="3116" w:type="dxa"/>
            <w:tcMar>
              <w:left w:w="108" w:type="dxa"/>
              <w:right w:w="108" w:type="dxa"/>
            </w:tcMar>
          </w:tcPr>
          <w:p w14:paraId="4C190913" w14:textId="1DA66BD4" w:rsidR="07698F5A" w:rsidRPr="00321218" w:rsidRDefault="07698F5A" w:rsidP="00AF4812">
            <w:pPr>
              <w:spacing w:before="20" w:after="20"/>
              <w:ind w:left="38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หนี้สินตามสัญญาเช่า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  <w:vAlign w:val="bottom"/>
          </w:tcPr>
          <w:p w14:paraId="79806321" w14:textId="084E557C" w:rsidR="4C4E0221" w:rsidRPr="00321218" w:rsidRDefault="00047F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4,738,735</w:t>
            </w:r>
          </w:p>
        </w:tc>
        <w:tc>
          <w:tcPr>
            <w:tcW w:w="1305" w:type="dxa"/>
            <w:tcMar>
              <w:left w:w="108" w:type="dxa"/>
              <w:right w:w="108" w:type="dxa"/>
            </w:tcMar>
          </w:tcPr>
          <w:p w14:paraId="0F7820EE" w14:textId="3B5A3E48" w:rsidR="07698F5A" w:rsidRPr="00321218" w:rsidRDefault="00047FE9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5,856,980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5E90DB11" w14:textId="6D4073F9" w:rsidR="07698F5A" w:rsidRPr="00321218" w:rsidRDefault="00047F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-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6C5B3DB9" w14:textId="4A872FD3" w:rsidR="4C4E0221" w:rsidRPr="00321218" w:rsidRDefault="00047F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10,595,715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5994E410" w14:textId="506C2916" w:rsidR="4C4E0221" w:rsidRPr="00321218" w:rsidRDefault="00047F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10,595,715</w:t>
            </w:r>
          </w:p>
        </w:tc>
      </w:tr>
      <w:tr w:rsidR="002B3124" w:rsidRPr="00321218" w14:paraId="204BDE13" w14:textId="77777777" w:rsidTr="00047FE9">
        <w:trPr>
          <w:trHeight w:val="20"/>
        </w:trPr>
        <w:tc>
          <w:tcPr>
            <w:tcW w:w="3116" w:type="dxa"/>
            <w:tcMar>
              <w:left w:w="108" w:type="dxa"/>
              <w:right w:w="108" w:type="dxa"/>
            </w:tcMar>
          </w:tcPr>
          <w:p w14:paraId="0C0CD525" w14:textId="6CAB471C" w:rsidR="07698F5A" w:rsidRPr="00321218" w:rsidRDefault="07698F5A" w:rsidP="00AF4812">
            <w:pPr>
              <w:spacing w:before="20" w:after="20"/>
              <w:ind w:left="38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เจ้าหนี้เงินประกันผลงาน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58AC30CF" w14:textId="1B6983BE" w:rsidR="4C4E0221" w:rsidRPr="00321218" w:rsidRDefault="00047F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305" w:type="dxa"/>
            <w:tcMar>
              <w:left w:w="108" w:type="dxa"/>
              <w:right w:w="108" w:type="dxa"/>
            </w:tcMar>
          </w:tcPr>
          <w:p w14:paraId="5D3F436E" w14:textId="45CE9EDC" w:rsidR="07698F5A" w:rsidRPr="00321218" w:rsidRDefault="07698F5A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46,984,799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16E566E0" w14:textId="39EFDE2D" w:rsidR="4C4E0221" w:rsidRPr="00321218" w:rsidRDefault="00047F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2ECDAFC4" w14:textId="419ABD32" w:rsidR="07698F5A" w:rsidRPr="00321218" w:rsidRDefault="07698F5A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46,984,799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04C6DAAB" w14:textId="49E9906F" w:rsidR="07698F5A" w:rsidRPr="00321218" w:rsidRDefault="07698F5A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46,984,799</w:t>
            </w:r>
          </w:p>
        </w:tc>
      </w:tr>
      <w:tr w:rsidR="002B3124" w:rsidRPr="00321218" w14:paraId="56686F57" w14:textId="77777777" w:rsidTr="00047FE9">
        <w:trPr>
          <w:trHeight w:val="20"/>
        </w:trPr>
        <w:tc>
          <w:tcPr>
            <w:tcW w:w="3116" w:type="dxa"/>
            <w:tcMar>
              <w:left w:w="108" w:type="dxa"/>
              <w:right w:w="108" w:type="dxa"/>
            </w:tcMar>
          </w:tcPr>
          <w:p w14:paraId="5CCF0E3E" w14:textId="0E3EF997" w:rsidR="4C4E0221" w:rsidRPr="00321218" w:rsidRDefault="4C4E0221" w:rsidP="00AF4812">
            <w:pPr>
              <w:spacing w:before="20" w:after="20"/>
              <w:ind w:left="148"/>
              <w:jc w:val="both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2AE60B49" w14:textId="124DC1A7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305" w:type="dxa"/>
            <w:tcMar>
              <w:left w:w="108" w:type="dxa"/>
              <w:right w:w="108" w:type="dxa"/>
            </w:tcMar>
          </w:tcPr>
          <w:p w14:paraId="37199266" w14:textId="555B49C7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3F8994FD" w14:textId="7E2E226B" w:rsidR="4C4E0221" w:rsidRPr="00321218" w:rsidRDefault="4C4E0221" w:rsidP="00AF4812">
            <w:pPr>
              <w:spacing w:before="20" w:after="20"/>
              <w:ind w:right="248"/>
              <w:jc w:val="right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38CD75DC" w14:textId="2208DCD6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32A5DA15" w14:textId="14474507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2B3124" w:rsidRPr="00321218" w14:paraId="74DD2A45" w14:textId="77777777" w:rsidTr="00047FE9">
        <w:trPr>
          <w:trHeight w:val="20"/>
        </w:trPr>
        <w:tc>
          <w:tcPr>
            <w:tcW w:w="3116" w:type="dxa"/>
            <w:tcMar>
              <w:left w:w="108" w:type="dxa"/>
              <w:right w:w="108" w:type="dxa"/>
            </w:tcMar>
          </w:tcPr>
          <w:p w14:paraId="218049D5" w14:textId="6999D65A" w:rsidR="4C4E0221" w:rsidRPr="00321218" w:rsidRDefault="00157370" w:rsidP="00AF4812">
            <w:pPr>
              <w:spacing w:before="20" w:after="20"/>
              <w:ind w:left="148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</w:rPr>
              <w:br w:type="page"/>
            </w:r>
            <w:r w:rsidR="4C4E0221"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167A1B58" w14:textId="11EF687A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305" w:type="dxa"/>
            <w:tcMar>
              <w:left w:w="108" w:type="dxa"/>
              <w:right w:w="108" w:type="dxa"/>
            </w:tcMar>
          </w:tcPr>
          <w:p w14:paraId="78519E65" w14:textId="2ED0031E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12D47536" w14:textId="7C4BBBD2" w:rsidR="4C4E0221" w:rsidRPr="00321218" w:rsidRDefault="4C4E0221" w:rsidP="00AF4812">
            <w:pPr>
              <w:spacing w:before="20" w:after="20"/>
              <w:ind w:right="248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61D5FC8C" w14:textId="73BB6B40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7631B8CA" w14:textId="055945A5" w:rsidR="4C4E0221" w:rsidRPr="00321218" w:rsidRDefault="4C4E022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</w:t>
            </w: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หน่วย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บาท)</w:t>
            </w:r>
          </w:p>
        </w:tc>
      </w:tr>
      <w:tr w:rsidR="002B3124" w:rsidRPr="00321218" w14:paraId="5C458ADD" w14:textId="77777777" w:rsidTr="00047FE9">
        <w:trPr>
          <w:trHeight w:val="20"/>
        </w:trPr>
        <w:tc>
          <w:tcPr>
            <w:tcW w:w="3116" w:type="dxa"/>
            <w:tcMar>
              <w:left w:w="108" w:type="dxa"/>
              <w:right w:w="108" w:type="dxa"/>
            </w:tcMar>
          </w:tcPr>
          <w:p w14:paraId="52CF3211" w14:textId="5ABE8D92" w:rsidR="4C4E0221" w:rsidRPr="00321218" w:rsidRDefault="4C4E0221" w:rsidP="00AF4812">
            <w:pPr>
              <w:spacing w:before="20" w:after="20"/>
              <w:ind w:left="148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6521" w:type="dxa"/>
            <w:gridSpan w:val="5"/>
            <w:tcMar>
              <w:left w:w="108" w:type="dxa"/>
              <w:right w:w="108" w:type="dxa"/>
            </w:tcMar>
          </w:tcPr>
          <w:p w14:paraId="6DE66287" w14:textId="2B82DE99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งบการเงินเฉพาะกิจการ</w:t>
            </w:r>
          </w:p>
        </w:tc>
      </w:tr>
      <w:tr w:rsidR="002B3124" w:rsidRPr="00321218" w14:paraId="4DE15674" w14:textId="77777777" w:rsidTr="00047FE9">
        <w:trPr>
          <w:trHeight w:val="20"/>
        </w:trPr>
        <w:tc>
          <w:tcPr>
            <w:tcW w:w="3116" w:type="dxa"/>
            <w:tcMar>
              <w:left w:w="108" w:type="dxa"/>
              <w:right w:w="108" w:type="dxa"/>
            </w:tcMar>
          </w:tcPr>
          <w:p w14:paraId="08BE0540" w14:textId="7C857BBA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304" w:type="dxa"/>
            <w:tcBorders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3B904C88" w14:textId="05E72D2C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ไม่เกิน 1 ปี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290F4301" w14:textId="24B3DB90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1 - 5 ปี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0F12D97E" w14:textId="1918969E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เกิน </w:t>
            </w:r>
            <w:r w:rsidR="005B46F4">
              <w:rPr>
                <w:rFonts w:ascii="Browallia New" w:eastAsia="Browallia New" w:hAnsi="Browallia New" w:cs="Browallia New"/>
                <w:color w:val="000000" w:themeColor="text1"/>
              </w:rPr>
              <w:t>5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ปี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19AEDB08" w14:textId="3E0919DD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รวม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64FC71A6" w14:textId="7C8F286D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ราคาตามบัญชี</w:t>
            </w:r>
          </w:p>
        </w:tc>
      </w:tr>
      <w:tr w:rsidR="002B3124" w:rsidRPr="00321218" w14:paraId="028D0D42" w14:textId="77777777" w:rsidTr="00047FE9">
        <w:trPr>
          <w:trHeight w:val="20"/>
        </w:trPr>
        <w:tc>
          <w:tcPr>
            <w:tcW w:w="3116" w:type="dxa"/>
            <w:tcMar>
              <w:left w:w="108" w:type="dxa"/>
              <w:right w:w="108" w:type="dxa"/>
            </w:tcMar>
          </w:tcPr>
          <w:p w14:paraId="0AF28FDA" w14:textId="2BDA9630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2568</w:t>
            </w:r>
          </w:p>
        </w:tc>
        <w:tc>
          <w:tcPr>
            <w:tcW w:w="1304" w:type="dxa"/>
            <w:tcBorders>
              <w:top w:val="single" w:sz="8" w:space="0" w:color="000000" w:themeColor="text1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41B96C5" w14:textId="1908261A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305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54B27D8" w14:textId="72FDB5A8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304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0F0318E9" w14:textId="79B2A79C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304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007F0F0B" w14:textId="1AB6AD1C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304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086C0C6" w14:textId="4ED2E774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</w:tr>
      <w:tr w:rsidR="002B3124" w:rsidRPr="00321218" w14:paraId="1CA592E7" w14:textId="77777777" w:rsidTr="00047FE9">
        <w:trPr>
          <w:trHeight w:val="20"/>
        </w:trPr>
        <w:tc>
          <w:tcPr>
            <w:tcW w:w="3116" w:type="dxa"/>
            <w:tcMar>
              <w:left w:w="108" w:type="dxa"/>
              <w:right w:w="108" w:type="dxa"/>
            </w:tcMar>
          </w:tcPr>
          <w:p w14:paraId="141CD817" w14:textId="2C130CBC" w:rsidR="001C5E5B" w:rsidRPr="00321218" w:rsidRDefault="001C5E5B" w:rsidP="00AF4812">
            <w:pPr>
              <w:spacing w:before="20" w:after="20"/>
              <w:ind w:left="38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  <w:vAlign w:val="bottom"/>
          </w:tcPr>
          <w:p w14:paraId="319AB07D" w14:textId="60D59A06" w:rsidR="001C5E5B" w:rsidRPr="00321218" w:rsidRDefault="001C5E5B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101,397,741</w:t>
            </w:r>
          </w:p>
        </w:tc>
        <w:tc>
          <w:tcPr>
            <w:tcW w:w="1305" w:type="dxa"/>
            <w:tcMar>
              <w:left w:w="108" w:type="dxa"/>
              <w:right w:w="108" w:type="dxa"/>
            </w:tcMar>
          </w:tcPr>
          <w:p w14:paraId="7D82CBF1" w14:textId="77777777" w:rsidR="001C5E5B" w:rsidRPr="00321218" w:rsidRDefault="001C5E5B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</w:p>
          <w:p w14:paraId="167185DA" w14:textId="1DD6CEBE" w:rsidR="001C5E5B" w:rsidRPr="00321218" w:rsidRDefault="001C5E5B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54C621F8" w14:textId="77777777" w:rsidR="001C5E5B" w:rsidRPr="00321218" w:rsidRDefault="001C5E5B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</w:p>
          <w:p w14:paraId="1C28B8E4" w14:textId="501203DB" w:rsidR="001C5E5B" w:rsidRPr="00321218" w:rsidRDefault="001C5E5B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5E2ABD73" w14:textId="77777777" w:rsidR="001C5E5B" w:rsidRPr="00321218" w:rsidRDefault="001C5E5B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</w:p>
          <w:p w14:paraId="6149BB3F" w14:textId="28B2DD44" w:rsidR="001C5E5B" w:rsidRPr="00321218" w:rsidRDefault="001C5E5B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101,397,741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70DF302C" w14:textId="77777777" w:rsidR="001C5E5B" w:rsidRPr="00321218" w:rsidRDefault="001C5E5B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</w:p>
          <w:p w14:paraId="64A15778" w14:textId="3D480A36" w:rsidR="001C5E5B" w:rsidRPr="00321218" w:rsidRDefault="001C5E5B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</w:rPr>
              <w:t>101,397,741</w:t>
            </w:r>
          </w:p>
        </w:tc>
      </w:tr>
      <w:tr w:rsidR="002B3124" w:rsidRPr="00321218" w14:paraId="773502AA" w14:textId="77777777" w:rsidTr="00047FE9">
        <w:trPr>
          <w:trHeight w:val="20"/>
        </w:trPr>
        <w:tc>
          <w:tcPr>
            <w:tcW w:w="3116" w:type="dxa"/>
            <w:tcMar>
              <w:left w:w="108" w:type="dxa"/>
              <w:right w:w="108" w:type="dxa"/>
            </w:tcMar>
          </w:tcPr>
          <w:p w14:paraId="6C0AC447" w14:textId="6B1F528B" w:rsidR="0014659D" w:rsidRPr="00321218" w:rsidRDefault="0014659D" w:rsidP="00AF4812">
            <w:pPr>
              <w:spacing w:before="20" w:after="20"/>
              <w:ind w:left="38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เจ้าหนี้การค้าและเจ้าหนี้หมุนเวียนอื่น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  <w:vAlign w:val="bottom"/>
          </w:tcPr>
          <w:p w14:paraId="147BEFF0" w14:textId="653DFF10" w:rsidR="0014659D" w:rsidRPr="00321218" w:rsidRDefault="0014659D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219,574,068</w:t>
            </w:r>
          </w:p>
        </w:tc>
        <w:tc>
          <w:tcPr>
            <w:tcW w:w="1305" w:type="dxa"/>
            <w:tcMar>
              <w:left w:w="108" w:type="dxa"/>
              <w:right w:w="108" w:type="dxa"/>
            </w:tcMar>
          </w:tcPr>
          <w:p w14:paraId="369BDC64" w14:textId="1810F2E9" w:rsidR="0014659D" w:rsidRPr="00321218" w:rsidRDefault="0014659D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- 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0FD40258" w14:textId="5D43826D" w:rsidR="0014659D" w:rsidRPr="00321218" w:rsidRDefault="0014659D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- 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3FA8F310" w14:textId="4C14486F" w:rsidR="0014659D" w:rsidRPr="00321218" w:rsidRDefault="0014659D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219,574,068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4DF0B086" w14:textId="429358E7" w:rsidR="0014659D" w:rsidRPr="00321218" w:rsidRDefault="0014659D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219,574,068</w:t>
            </w:r>
          </w:p>
        </w:tc>
      </w:tr>
      <w:tr w:rsidR="007D61A1" w:rsidRPr="00321218" w14:paraId="7B69E55D" w14:textId="77777777" w:rsidTr="00047FE9">
        <w:trPr>
          <w:trHeight w:val="20"/>
        </w:trPr>
        <w:tc>
          <w:tcPr>
            <w:tcW w:w="3116" w:type="dxa"/>
            <w:tcMar>
              <w:left w:w="108" w:type="dxa"/>
              <w:right w:w="108" w:type="dxa"/>
            </w:tcMar>
          </w:tcPr>
          <w:p w14:paraId="4E09C623" w14:textId="716964F1" w:rsidR="007D61A1" w:rsidRPr="00321218" w:rsidRDefault="007D61A1" w:rsidP="00AF4812">
            <w:pPr>
              <w:spacing w:before="20" w:after="20"/>
              <w:ind w:left="38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6803110B" w14:textId="73526AC8" w:rsidR="007D61A1" w:rsidRPr="00321218" w:rsidRDefault="007D61A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3,756,496</w:t>
            </w:r>
          </w:p>
        </w:tc>
        <w:tc>
          <w:tcPr>
            <w:tcW w:w="1305" w:type="dxa"/>
            <w:tcMar>
              <w:left w:w="108" w:type="dxa"/>
              <w:right w:w="108" w:type="dxa"/>
            </w:tcMar>
          </w:tcPr>
          <w:p w14:paraId="58B1B527" w14:textId="3BD776D0" w:rsidR="007D61A1" w:rsidRPr="00321218" w:rsidRDefault="007D61A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3,023,475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347F710F" w14:textId="53F5E2A7" w:rsidR="007D61A1" w:rsidRPr="00321218" w:rsidRDefault="007D61A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182128C3" w14:textId="203C036B" w:rsidR="007D61A1" w:rsidRPr="00321218" w:rsidRDefault="007D61A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6,779,971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4B259249" w14:textId="1742BB68" w:rsidR="007D61A1" w:rsidRPr="00321218" w:rsidRDefault="007D61A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6,779,971</w:t>
            </w:r>
          </w:p>
        </w:tc>
      </w:tr>
      <w:tr w:rsidR="002B3124" w:rsidRPr="00321218" w14:paraId="62A1F114" w14:textId="77777777" w:rsidTr="00047FE9">
        <w:trPr>
          <w:trHeight w:val="20"/>
        </w:trPr>
        <w:tc>
          <w:tcPr>
            <w:tcW w:w="3116" w:type="dxa"/>
            <w:tcMar>
              <w:left w:w="108" w:type="dxa"/>
              <w:right w:w="108" w:type="dxa"/>
            </w:tcMar>
          </w:tcPr>
          <w:p w14:paraId="7536B13B" w14:textId="7ECFE91E" w:rsidR="00106E80" w:rsidRPr="00321218" w:rsidRDefault="00106E80" w:rsidP="00AF4812">
            <w:pPr>
              <w:spacing w:before="20" w:after="20"/>
              <w:ind w:left="38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หนี้สินสัญญาเช่า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048E6433" w14:textId="22B66F7E" w:rsidR="00106E80" w:rsidRPr="00321218" w:rsidRDefault="00106E80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1,495,075 </w:t>
            </w:r>
          </w:p>
        </w:tc>
        <w:tc>
          <w:tcPr>
            <w:tcW w:w="1305" w:type="dxa"/>
            <w:tcMar>
              <w:left w:w="108" w:type="dxa"/>
              <w:right w:w="108" w:type="dxa"/>
            </w:tcMar>
          </w:tcPr>
          <w:p w14:paraId="5C83C09C" w14:textId="6AA690D9" w:rsidR="00106E80" w:rsidRPr="00321218" w:rsidRDefault="00106E80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2,778,822 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25C3AEE1" w14:textId="5DAC7722" w:rsidR="00106E80" w:rsidRPr="00321218" w:rsidRDefault="00106E80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- 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009F9A05" w14:textId="48C5C90D" w:rsidR="00106E80" w:rsidRPr="00321218" w:rsidRDefault="00106E80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4,273,897 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498F90C5" w14:textId="43297F96" w:rsidR="00106E80" w:rsidRPr="00321218" w:rsidRDefault="00106E80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4,273,897  </w:t>
            </w:r>
          </w:p>
        </w:tc>
      </w:tr>
      <w:tr w:rsidR="002B3124" w:rsidRPr="00321218" w14:paraId="4F6187F8" w14:textId="77777777" w:rsidTr="00905C15">
        <w:trPr>
          <w:trHeight w:val="20"/>
        </w:trPr>
        <w:tc>
          <w:tcPr>
            <w:tcW w:w="3116" w:type="dxa"/>
            <w:tcMar>
              <w:left w:w="108" w:type="dxa"/>
              <w:right w:w="108" w:type="dxa"/>
            </w:tcMar>
            <w:vAlign w:val="center"/>
          </w:tcPr>
          <w:p w14:paraId="42950EB7" w14:textId="49B637AA" w:rsidR="001C5E5B" w:rsidRPr="00321218" w:rsidRDefault="001C5E5B" w:rsidP="00AF4812">
            <w:pPr>
              <w:spacing w:before="20" w:after="20"/>
              <w:ind w:left="38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  <w:vAlign w:val="center"/>
          </w:tcPr>
          <w:p w14:paraId="6B625845" w14:textId="1B415066" w:rsidR="001C5E5B" w:rsidRPr="00321218" w:rsidRDefault="001C5E5B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12,368,500</w:t>
            </w:r>
          </w:p>
        </w:tc>
        <w:tc>
          <w:tcPr>
            <w:tcW w:w="1305" w:type="dxa"/>
            <w:tcMar>
              <w:left w:w="108" w:type="dxa"/>
              <w:right w:w="108" w:type="dxa"/>
            </w:tcMar>
          </w:tcPr>
          <w:p w14:paraId="36E14E72" w14:textId="6C33763F" w:rsidR="001C5E5B" w:rsidRPr="00321218" w:rsidRDefault="001C5E5B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7C8B3D28" w14:textId="3FD9E143" w:rsidR="001C5E5B" w:rsidRPr="00321218" w:rsidRDefault="001C5E5B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  <w:vAlign w:val="center"/>
          </w:tcPr>
          <w:p w14:paraId="04B62E42" w14:textId="358206D7" w:rsidR="001C5E5B" w:rsidRPr="00321218" w:rsidRDefault="001C5E5B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12,368,500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  <w:vAlign w:val="center"/>
          </w:tcPr>
          <w:p w14:paraId="5C193DB7" w14:textId="241FB52B" w:rsidR="001C5E5B" w:rsidRPr="00321218" w:rsidRDefault="001C5E5B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12,368,500</w:t>
            </w:r>
          </w:p>
        </w:tc>
      </w:tr>
      <w:tr w:rsidR="002B3124" w:rsidRPr="00321218" w14:paraId="0163BD6E" w14:textId="77777777" w:rsidTr="00905C15">
        <w:trPr>
          <w:trHeight w:val="20"/>
        </w:trPr>
        <w:tc>
          <w:tcPr>
            <w:tcW w:w="3116" w:type="dxa"/>
            <w:tcMar>
              <w:left w:w="108" w:type="dxa"/>
              <w:right w:w="108" w:type="dxa"/>
            </w:tcMar>
            <w:vAlign w:val="center"/>
          </w:tcPr>
          <w:p w14:paraId="1BF2FB72" w14:textId="6F76020B" w:rsidR="001C5E5B" w:rsidRPr="00321218" w:rsidRDefault="001C5E5B" w:rsidP="00AF4812">
            <w:pPr>
              <w:spacing w:before="20" w:after="20"/>
              <w:ind w:left="38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cs/>
              </w:rPr>
              <w:t>เงินกู้ยืมระยะสั้นจากบริษัทอื่น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  <w:vAlign w:val="center"/>
          </w:tcPr>
          <w:p w14:paraId="53A512B7" w14:textId="1D394E85" w:rsidR="001C5E5B" w:rsidRPr="00321218" w:rsidRDefault="001C5E5B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10,000,000</w:t>
            </w:r>
          </w:p>
        </w:tc>
        <w:tc>
          <w:tcPr>
            <w:tcW w:w="1305" w:type="dxa"/>
            <w:tcMar>
              <w:left w:w="108" w:type="dxa"/>
              <w:right w:w="108" w:type="dxa"/>
            </w:tcMar>
          </w:tcPr>
          <w:p w14:paraId="7ECBC933" w14:textId="3A85F4CC" w:rsidR="001C5E5B" w:rsidRPr="00321218" w:rsidRDefault="001C5E5B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-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6AF297BF" w14:textId="400CFD97" w:rsidR="001C5E5B" w:rsidRPr="00321218" w:rsidRDefault="001C5E5B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-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  <w:vAlign w:val="center"/>
          </w:tcPr>
          <w:p w14:paraId="77B45BB7" w14:textId="4D696EA2" w:rsidR="001C5E5B" w:rsidRPr="00321218" w:rsidRDefault="001C5E5B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10,000,000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  <w:vAlign w:val="center"/>
          </w:tcPr>
          <w:p w14:paraId="5D2F79E2" w14:textId="60C62274" w:rsidR="001C5E5B" w:rsidRPr="00321218" w:rsidRDefault="001C5E5B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10,000,000</w:t>
            </w:r>
          </w:p>
        </w:tc>
      </w:tr>
      <w:tr w:rsidR="001C5E5B" w:rsidRPr="00321218" w14:paraId="549B536D" w14:textId="77777777" w:rsidTr="00047FE9">
        <w:trPr>
          <w:trHeight w:val="20"/>
        </w:trPr>
        <w:tc>
          <w:tcPr>
            <w:tcW w:w="3116" w:type="dxa"/>
            <w:tcMar>
              <w:left w:w="108" w:type="dxa"/>
              <w:right w:w="108" w:type="dxa"/>
            </w:tcMar>
          </w:tcPr>
          <w:p w14:paraId="01A5DD9F" w14:textId="5CD7F39A" w:rsidR="001C5E5B" w:rsidRPr="00321218" w:rsidRDefault="001C5E5B" w:rsidP="00AF4812">
            <w:pPr>
              <w:spacing w:before="20" w:after="20"/>
              <w:ind w:left="38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เจ้าหนี้เงินประกันผลงาน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2C44B0B4" w14:textId="71BBE240" w:rsidR="001C5E5B" w:rsidRPr="00321218" w:rsidRDefault="001C5E5B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305" w:type="dxa"/>
            <w:tcMar>
              <w:left w:w="108" w:type="dxa"/>
              <w:right w:w="108" w:type="dxa"/>
            </w:tcMar>
          </w:tcPr>
          <w:p w14:paraId="6986CAB7" w14:textId="6DA57AAD" w:rsidR="001C5E5B" w:rsidRPr="00321218" w:rsidRDefault="001C5E5B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44,564,392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36859904" w14:textId="0773C67E" w:rsidR="001C5E5B" w:rsidRPr="00321218" w:rsidRDefault="001C5E5B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63DBAA94" w14:textId="341DDEA7" w:rsidR="001C5E5B" w:rsidRPr="00321218" w:rsidRDefault="001C5E5B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44,564,392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46A1F93E" w14:textId="78F37220" w:rsidR="001C5E5B" w:rsidRPr="00321218" w:rsidRDefault="001C5E5B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44,564,392</w:t>
            </w:r>
          </w:p>
        </w:tc>
      </w:tr>
    </w:tbl>
    <w:p w14:paraId="3D65218C" w14:textId="0544E64B" w:rsidR="4C4E0221" w:rsidRPr="00321218" w:rsidRDefault="4C4E0221" w:rsidP="00AF4812">
      <w:pPr>
        <w:spacing w:before="20" w:after="20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tbl>
      <w:tblPr>
        <w:tblW w:w="9639" w:type="dxa"/>
        <w:tblInd w:w="285" w:type="dxa"/>
        <w:tblLook w:val="06A0" w:firstRow="1" w:lastRow="0" w:firstColumn="1" w:lastColumn="0" w:noHBand="1" w:noVBand="1"/>
      </w:tblPr>
      <w:tblGrid>
        <w:gridCol w:w="3118"/>
        <w:gridCol w:w="1304"/>
        <w:gridCol w:w="1305"/>
        <w:gridCol w:w="1304"/>
        <w:gridCol w:w="1304"/>
        <w:gridCol w:w="1304"/>
      </w:tblGrid>
      <w:tr w:rsidR="002B3124" w:rsidRPr="00321218" w14:paraId="0224D62E" w14:textId="77777777" w:rsidTr="008B36AA">
        <w:trPr>
          <w:trHeight w:val="15"/>
        </w:trPr>
        <w:tc>
          <w:tcPr>
            <w:tcW w:w="3118" w:type="dxa"/>
            <w:tcMar>
              <w:left w:w="108" w:type="dxa"/>
              <w:right w:w="108" w:type="dxa"/>
            </w:tcMar>
          </w:tcPr>
          <w:p w14:paraId="713F89D8" w14:textId="2A092439" w:rsidR="4C4E0221" w:rsidRPr="00321218" w:rsidRDefault="4C4E0221" w:rsidP="00AF4812">
            <w:pPr>
              <w:spacing w:before="20" w:after="20"/>
              <w:jc w:val="both"/>
              <w:rPr>
                <w:rFonts w:ascii="Browallia New" w:eastAsia="Browallia New" w:hAnsi="Browallia New" w:cs="Browallia New" w:hint="cs"/>
                <w:color w:val="000000" w:themeColor="text1"/>
              </w:rPr>
            </w:pP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410CEF27" w14:textId="5ADD4E49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305" w:type="dxa"/>
            <w:tcMar>
              <w:left w:w="108" w:type="dxa"/>
              <w:right w:w="108" w:type="dxa"/>
            </w:tcMar>
          </w:tcPr>
          <w:p w14:paraId="6CFBB256" w14:textId="5EEB40ED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4058F3DA" w14:textId="4D15A16D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1C6E37E2" w14:textId="476E79B2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60AB7DDC" w14:textId="6066CD72" w:rsidR="4C4E0221" w:rsidRPr="00321218" w:rsidRDefault="4C4E0221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(</w:t>
            </w: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หน่วย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บาท)</w:t>
            </w:r>
          </w:p>
        </w:tc>
      </w:tr>
      <w:tr w:rsidR="002B3124" w:rsidRPr="00321218" w14:paraId="636B32A1" w14:textId="77777777" w:rsidTr="00047FE9">
        <w:trPr>
          <w:trHeight w:val="15"/>
        </w:trPr>
        <w:tc>
          <w:tcPr>
            <w:tcW w:w="3118" w:type="dxa"/>
            <w:tcMar>
              <w:left w:w="108" w:type="dxa"/>
              <w:right w:w="108" w:type="dxa"/>
            </w:tcMar>
          </w:tcPr>
          <w:p w14:paraId="5265C777" w14:textId="240A2600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6521" w:type="dxa"/>
            <w:gridSpan w:val="5"/>
            <w:tcMar>
              <w:left w:w="108" w:type="dxa"/>
              <w:right w:w="108" w:type="dxa"/>
            </w:tcMar>
          </w:tcPr>
          <w:p w14:paraId="4A7EB41E" w14:textId="2C93D2EE" w:rsidR="41A71C24" w:rsidRPr="00321218" w:rsidRDefault="41A71C24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งบการเงินเฉพาะกิจการ</w:t>
            </w:r>
          </w:p>
        </w:tc>
      </w:tr>
      <w:tr w:rsidR="002B3124" w:rsidRPr="00321218" w14:paraId="79CAC6BB" w14:textId="77777777" w:rsidTr="008B36AA">
        <w:trPr>
          <w:trHeight w:val="15"/>
        </w:trPr>
        <w:tc>
          <w:tcPr>
            <w:tcW w:w="3118" w:type="dxa"/>
            <w:tcMar>
              <w:left w:w="108" w:type="dxa"/>
              <w:right w:w="108" w:type="dxa"/>
            </w:tcMar>
          </w:tcPr>
          <w:p w14:paraId="307D5664" w14:textId="35832326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304" w:type="dxa"/>
            <w:tcBorders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3CD8202B" w14:textId="5E5D8754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ไม่เกิน 1 ปี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3AC9E3AE" w14:textId="10896BF2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1 - 5 ปี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6CEFD0DA" w14:textId="2690BC6E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เกิน </w:t>
            </w:r>
            <w:r w:rsidR="005B46F4">
              <w:rPr>
                <w:rFonts w:ascii="Browallia New" w:eastAsia="Browallia New" w:hAnsi="Browallia New" w:cs="Browallia New"/>
                <w:color w:val="000000" w:themeColor="text1"/>
              </w:rPr>
              <w:t>5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ปี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5EDB9CA7" w14:textId="5B8162D8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รวม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2811B7D3" w14:textId="10332A48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ราคาตามบัญชี</w:t>
            </w:r>
          </w:p>
        </w:tc>
      </w:tr>
      <w:tr w:rsidR="002B3124" w:rsidRPr="00321218" w14:paraId="772106B2" w14:textId="77777777" w:rsidTr="008B36AA">
        <w:trPr>
          <w:trHeight w:val="15"/>
        </w:trPr>
        <w:tc>
          <w:tcPr>
            <w:tcW w:w="3118" w:type="dxa"/>
            <w:tcMar>
              <w:left w:w="108" w:type="dxa"/>
              <w:right w:w="108" w:type="dxa"/>
            </w:tcMar>
          </w:tcPr>
          <w:p w14:paraId="4D28B172" w14:textId="5BD7DEC9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2567</w:t>
            </w:r>
          </w:p>
        </w:tc>
        <w:tc>
          <w:tcPr>
            <w:tcW w:w="1304" w:type="dxa"/>
            <w:tcBorders>
              <w:top w:val="single" w:sz="8" w:space="0" w:color="000000" w:themeColor="text1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016F0BD6" w14:textId="41E1470A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305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3CF4F0D" w14:textId="27A18925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304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BDEE1B8" w14:textId="2EA02A4D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304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4234BA6" w14:textId="377F003B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  <w:tc>
          <w:tcPr>
            <w:tcW w:w="1304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6617BF6" w14:textId="57D98998" w:rsidR="4C4E0221" w:rsidRPr="00321218" w:rsidRDefault="4C4E0221" w:rsidP="00AF4812">
            <w:pPr>
              <w:spacing w:before="20" w:after="20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 xml:space="preserve"> </w:t>
            </w:r>
          </w:p>
        </w:tc>
      </w:tr>
      <w:tr w:rsidR="002B3124" w:rsidRPr="00321218" w14:paraId="34FE8350" w14:textId="77777777" w:rsidTr="008B36AA">
        <w:trPr>
          <w:trHeight w:val="300"/>
        </w:trPr>
        <w:tc>
          <w:tcPr>
            <w:tcW w:w="3118" w:type="dxa"/>
            <w:tcMar>
              <w:left w:w="108" w:type="dxa"/>
              <w:right w:w="108" w:type="dxa"/>
            </w:tcMar>
          </w:tcPr>
          <w:p w14:paraId="72847D17" w14:textId="2604E027" w:rsidR="4C4E0221" w:rsidRPr="00321218" w:rsidRDefault="00047FE9" w:rsidP="00AF4812">
            <w:pPr>
              <w:spacing w:before="20" w:after="20"/>
              <w:ind w:left="38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  <w:vAlign w:val="bottom"/>
          </w:tcPr>
          <w:p w14:paraId="79309C6C" w14:textId="332A2171" w:rsidR="4C4E0221" w:rsidRPr="00321218" w:rsidRDefault="00047F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131,449,875</w:t>
            </w:r>
          </w:p>
        </w:tc>
        <w:tc>
          <w:tcPr>
            <w:tcW w:w="1305" w:type="dxa"/>
            <w:tcMar>
              <w:left w:w="108" w:type="dxa"/>
              <w:right w:w="108" w:type="dxa"/>
            </w:tcMar>
          </w:tcPr>
          <w:p w14:paraId="45982087" w14:textId="77777777" w:rsidR="00047FE9" w:rsidRPr="00321218" w:rsidRDefault="00047F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</w:pPr>
          </w:p>
          <w:p w14:paraId="49A106BC" w14:textId="2417F17D" w:rsidR="4C4E0221" w:rsidRPr="00321218" w:rsidRDefault="00047F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-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30FD2DA4" w14:textId="77777777" w:rsidR="00047FE9" w:rsidRPr="00321218" w:rsidRDefault="00047F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</w:pPr>
          </w:p>
          <w:p w14:paraId="32B6BC46" w14:textId="7824A5E5" w:rsidR="4C4E0221" w:rsidRPr="00321218" w:rsidRDefault="00047F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-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76DCAB75" w14:textId="77777777" w:rsidR="00047FE9" w:rsidRPr="00321218" w:rsidRDefault="00047F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</w:pPr>
          </w:p>
          <w:p w14:paraId="2D0251B4" w14:textId="7BCCB22F" w:rsidR="4C4E0221" w:rsidRPr="00321218" w:rsidRDefault="00047F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131,449,875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4FE51D04" w14:textId="77777777" w:rsidR="00047FE9" w:rsidRPr="00321218" w:rsidRDefault="00047F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</w:pPr>
          </w:p>
          <w:p w14:paraId="499432F5" w14:textId="0AAAA769" w:rsidR="3BA70109" w:rsidRPr="00321218" w:rsidRDefault="00047F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131,449,875</w:t>
            </w:r>
          </w:p>
        </w:tc>
      </w:tr>
      <w:tr w:rsidR="002B3124" w:rsidRPr="00321218" w14:paraId="070BDF38" w14:textId="77777777" w:rsidTr="008B36AA">
        <w:trPr>
          <w:trHeight w:val="300"/>
        </w:trPr>
        <w:tc>
          <w:tcPr>
            <w:tcW w:w="3118" w:type="dxa"/>
            <w:tcMar>
              <w:left w:w="108" w:type="dxa"/>
              <w:right w:w="108" w:type="dxa"/>
            </w:tcMar>
          </w:tcPr>
          <w:p w14:paraId="6512C260" w14:textId="42B7F5CB" w:rsidR="00047FE9" w:rsidRPr="00321218" w:rsidRDefault="00047FE9" w:rsidP="00AF4812">
            <w:pPr>
              <w:spacing w:before="20" w:after="20"/>
              <w:ind w:left="38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เจ้าหนี้การค้าและเจ้าหนี้หมุนเวียนอื่น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  <w:vAlign w:val="bottom"/>
          </w:tcPr>
          <w:p w14:paraId="42F5315D" w14:textId="199A3A51" w:rsidR="00047FE9" w:rsidRPr="00321218" w:rsidRDefault="0014659D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213,058,400</w:t>
            </w:r>
          </w:p>
        </w:tc>
        <w:tc>
          <w:tcPr>
            <w:tcW w:w="1305" w:type="dxa"/>
            <w:tcMar>
              <w:left w:w="108" w:type="dxa"/>
              <w:right w:w="108" w:type="dxa"/>
            </w:tcMar>
          </w:tcPr>
          <w:p w14:paraId="12942CB7" w14:textId="7E5A07AA" w:rsidR="00047FE9" w:rsidRPr="00321218" w:rsidRDefault="00047F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-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78B96D3A" w14:textId="76932086" w:rsidR="00047FE9" w:rsidRPr="00321218" w:rsidRDefault="00047F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0D0ADC07" w14:textId="47F7C572" w:rsidR="00047FE9" w:rsidRPr="00321218" w:rsidRDefault="0014659D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</w:rPr>
              <w:t>213,058,400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11E26F2D" w14:textId="3E48A6F7" w:rsidR="00047FE9" w:rsidRPr="00321218" w:rsidRDefault="0014659D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</w:rPr>
              <w:t>213,058,400</w:t>
            </w:r>
          </w:p>
        </w:tc>
      </w:tr>
      <w:tr w:rsidR="002B3124" w:rsidRPr="00321218" w14:paraId="54819099" w14:textId="77777777" w:rsidTr="008B36AA">
        <w:trPr>
          <w:trHeight w:val="300"/>
        </w:trPr>
        <w:tc>
          <w:tcPr>
            <w:tcW w:w="3118" w:type="dxa"/>
            <w:tcMar>
              <w:left w:w="108" w:type="dxa"/>
              <w:right w:w="108" w:type="dxa"/>
            </w:tcMar>
          </w:tcPr>
          <w:p w14:paraId="4AF4A922" w14:textId="7E77CF25" w:rsidR="00047FE9" w:rsidRPr="00321218" w:rsidRDefault="00047FE9" w:rsidP="00AF4812">
            <w:pPr>
              <w:spacing w:before="20" w:after="20"/>
              <w:ind w:left="38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  <w:vAlign w:val="bottom"/>
          </w:tcPr>
          <w:p w14:paraId="03DBCF96" w14:textId="5E40F449" w:rsidR="00047FE9" w:rsidRPr="00321218" w:rsidRDefault="00047F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10,515,091</w:t>
            </w:r>
          </w:p>
        </w:tc>
        <w:tc>
          <w:tcPr>
            <w:tcW w:w="1305" w:type="dxa"/>
            <w:tcMar>
              <w:left w:w="108" w:type="dxa"/>
              <w:right w:w="108" w:type="dxa"/>
            </w:tcMar>
          </w:tcPr>
          <w:p w14:paraId="483F655A" w14:textId="2AFF5603" w:rsidR="00047FE9" w:rsidRPr="00321218" w:rsidRDefault="00047FE9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</w:rPr>
              <w:t>7,039,040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4644ADB9" w14:textId="56234B32" w:rsidR="00047FE9" w:rsidRPr="00321218" w:rsidRDefault="00047F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-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7DD5B5F0" w14:textId="12720884" w:rsidR="00047FE9" w:rsidRPr="00321218" w:rsidRDefault="00047FE9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</w:rPr>
              <w:t>17,554,131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6326D1E6" w14:textId="4142192A" w:rsidR="00047FE9" w:rsidRPr="00321218" w:rsidRDefault="00047F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17,554,131</w:t>
            </w:r>
          </w:p>
        </w:tc>
      </w:tr>
      <w:tr w:rsidR="002B3124" w:rsidRPr="00321218" w14:paraId="47C6B3ED" w14:textId="77777777" w:rsidTr="008B36AA">
        <w:trPr>
          <w:trHeight w:val="300"/>
        </w:trPr>
        <w:tc>
          <w:tcPr>
            <w:tcW w:w="3118" w:type="dxa"/>
            <w:tcMar>
              <w:left w:w="108" w:type="dxa"/>
              <w:right w:w="108" w:type="dxa"/>
            </w:tcMar>
          </w:tcPr>
          <w:p w14:paraId="426892D8" w14:textId="1DA66BD4" w:rsidR="00047FE9" w:rsidRPr="00321218" w:rsidRDefault="00047FE9" w:rsidP="00AF4812">
            <w:pPr>
              <w:spacing w:before="20" w:after="20"/>
              <w:ind w:left="38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หนี้สินตามสัญญาเช่า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  <w:vAlign w:val="bottom"/>
          </w:tcPr>
          <w:p w14:paraId="320401D3" w14:textId="51BE39AE" w:rsidR="00047FE9" w:rsidRPr="00321218" w:rsidRDefault="001C5E5B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</w:rPr>
              <w:t>4,738,735</w:t>
            </w:r>
          </w:p>
        </w:tc>
        <w:tc>
          <w:tcPr>
            <w:tcW w:w="1305" w:type="dxa"/>
            <w:tcMar>
              <w:left w:w="108" w:type="dxa"/>
              <w:right w:w="108" w:type="dxa"/>
            </w:tcMar>
          </w:tcPr>
          <w:p w14:paraId="42D620FC" w14:textId="326FE644" w:rsidR="00047FE9" w:rsidRPr="00321218" w:rsidRDefault="001C5E5B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</w:rPr>
              <w:t>5,856,980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724501ED" w14:textId="2C9AB5B5" w:rsidR="00047FE9" w:rsidRPr="00321218" w:rsidRDefault="001C5E5B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-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44757424" w14:textId="53C8AA32" w:rsidR="00047FE9" w:rsidRPr="00321218" w:rsidRDefault="00047F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10,595,715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56E21FB1" w14:textId="767A8C9B" w:rsidR="00047FE9" w:rsidRPr="00321218" w:rsidRDefault="00047F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10,595,715</w:t>
            </w:r>
          </w:p>
        </w:tc>
      </w:tr>
      <w:tr w:rsidR="00047FE9" w:rsidRPr="00321218" w14:paraId="78F4A5D5" w14:textId="77777777" w:rsidTr="008B36AA">
        <w:trPr>
          <w:trHeight w:val="300"/>
        </w:trPr>
        <w:tc>
          <w:tcPr>
            <w:tcW w:w="3118" w:type="dxa"/>
            <w:tcMar>
              <w:left w:w="108" w:type="dxa"/>
              <w:right w:w="108" w:type="dxa"/>
            </w:tcMar>
          </w:tcPr>
          <w:p w14:paraId="35F69FD3" w14:textId="6CAB471C" w:rsidR="00047FE9" w:rsidRPr="00321218" w:rsidRDefault="00047FE9" w:rsidP="00AF4812">
            <w:pPr>
              <w:spacing w:before="20" w:after="20"/>
              <w:ind w:left="38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เจ้าหนี้เงินประกันผลงาน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5E6F406B" w14:textId="09B79C22" w:rsidR="00047FE9" w:rsidRPr="00321218" w:rsidRDefault="001C5E5B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305" w:type="dxa"/>
            <w:tcMar>
              <w:left w:w="108" w:type="dxa"/>
              <w:right w:w="108" w:type="dxa"/>
            </w:tcMar>
          </w:tcPr>
          <w:p w14:paraId="219E3D8C" w14:textId="45CE9EDC" w:rsidR="00047FE9" w:rsidRPr="00321218" w:rsidRDefault="00047F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46,984,799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063E1751" w14:textId="63ED889C" w:rsidR="00047FE9" w:rsidRPr="00321218" w:rsidRDefault="001C5E5B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0A5107A0" w14:textId="419ABD32" w:rsidR="00047FE9" w:rsidRPr="00321218" w:rsidRDefault="00047F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46,984,799</w:t>
            </w:r>
          </w:p>
        </w:tc>
        <w:tc>
          <w:tcPr>
            <w:tcW w:w="1304" w:type="dxa"/>
            <w:tcMar>
              <w:left w:w="108" w:type="dxa"/>
              <w:right w:w="108" w:type="dxa"/>
            </w:tcMar>
          </w:tcPr>
          <w:p w14:paraId="4D7B93E6" w14:textId="49E9906F" w:rsidR="00047FE9" w:rsidRPr="00321218" w:rsidRDefault="00047FE9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lang w:val="en-GB"/>
              </w:rPr>
              <w:t>46,984,799</w:t>
            </w:r>
          </w:p>
        </w:tc>
      </w:tr>
    </w:tbl>
    <w:p w14:paraId="44311D41" w14:textId="77777777" w:rsidR="00C876F1" w:rsidRPr="00321218" w:rsidRDefault="00C876F1" w:rsidP="00AF4812">
      <w:pPr>
        <w:spacing w:before="20" w:after="20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br w:type="page"/>
      </w:r>
    </w:p>
    <w:p w14:paraId="66C75758" w14:textId="71B2019E" w:rsidR="52844AB5" w:rsidRPr="00321218" w:rsidRDefault="52844AB5" w:rsidP="00AF4812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  <w:lastRenderedPageBreak/>
        <w:t>การวัดมูลค่ายุติธรรม</w:t>
      </w:r>
    </w:p>
    <w:p w14:paraId="02063864" w14:textId="349277DB" w:rsidR="52844AB5" w:rsidRPr="00321218" w:rsidRDefault="52844AB5" w:rsidP="00AF4812">
      <w:pP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  <w:t xml:space="preserve"> </w:t>
      </w:r>
    </w:p>
    <w:p w14:paraId="236703AE" w14:textId="503B4DD9" w:rsidR="52844AB5" w:rsidRPr="00321218" w:rsidRDefault="52844AB5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มาตรฐานการรายงานทางการเงินฉบับที่ 13 เรื่อง การวัดมูลค่ายุติธรรมได้ให้คำนิยามมูลค่ายุติธรรมว่าเป็นราคาที่จะได้รับจากการ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br/>
        <w:t>ขายสินทรัพย์ หรือราคาที่จะต้องจ่ายเพื่อชำระหนี้สินในรายการที่เกิดขึ้นในสภาพปกติระหว่างผู้ร่วมตลาด ณ วันที่มีการวัดมูลค่าโดย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br/>
        <w:t>ไม่คำนึงว่าราคาดังกล่าวจะสังเกตได้โดยตรงหรือได้มาจากการประมาณการโดยใช้เทคนิคการประเมินมูลค่าวิธีอื่น</w:t>
      </w:r>
    </w:p>
    <w:p w14:paraId="7329AABE" w14:textId="5644B25A" w:rsidR="52844AB5" w:rsidRPr="00321218" w:rsidRDefault="52844AB5" w:rsidP="00AF4812">
      <w:pP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  <w:t xml:space="preserve"> </w:t>
      </w:r>
    </w:p>
    <w:p w14:paraId="3E2C4F58" w14:textId="57F0C01C" w:rsidR="52844AB5" w:rsidRPr="00321218" w:rsidRDefault="52844AB5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มาตรฐานการรายงานทางการเงินฉบับดังกล่าวกำหนดให้บริษัทต้องเปิดเผยข้อมูลเกี่ยวกับการวัดมูลค่ายุติธรรมของสินทรัพย์และ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br/>
        <w:t>หนี้สินซึ่งมาตรฐานการรายงานทางการเงินฉบับอื่น ๆ ที่เกี่ยวข้องกับสินทรัพย์และหนี้สินดังกล่าวกำหนดหรืออนุญาตให้ทำการวัด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br/>
        <w:t>มูลค่ายุติธรรมหรือต้องเปิดเผยมูลค่ายุติธรรม</w:t>
      </w:r>
    </w:p>
    <w:p w14:paraId="416AEE46" w14:textId="33DC50D7" w:rsidR="52844AB5" w:rsidRPr="00321218" w:rsidRDefault="52844AB5" w:rsidP="00AF4812">
      <w:pP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  <w:t xml:space="preserve"> </w:t>
      </w:r>
    </w:p>
    <w:p w14:paraId="0AC50A2F" w14:textId="6032EB6F" w:rsidR="52844AB5" w:rsidRPr="00321218" w:rsidRDefault="52844AB5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มาตรฐานการรายงานทางการเงินฉบับดังกล่าวกำหนดลำดับชั้นของมูลค่ายุติธรรมเป็น 3 ระดับตามประเภทของข้อมูลที่นำมาใช้ใน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br/>
        <w:t>เทคนิคการประเมินมูลค่าเพื่อวัดมูลค่ายุติธรรม ดังนี้</w:t>
      </w:r>
    </w:p>
    <w:p w14:paraId="47E0AB5B" w14:textId="6D705D33" w:rsidR="52844AB5" w:rsidRPr="00321218" w:rsidRDefault="52844AB5" w:rsidP="00AF4812">
      <w:pP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8"/>
          <w:szCs w:val="8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  <w:t xml:space="preserve"> </w:t>
      </w:r>
    </w:p>
    <w:p w14:paraId="162695AB" w14:textId="7BF06033" w:rsidR="52844AB5" w:rsidRPr="00321218" w:rsidRDefault="52844AB5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993" w:hanging="709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ระดับ </w:t>
      </w:r>
      <w:proofErr w:type="gram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1 :</w:t>
      </w:r>
      <w:proofErr w:type="gram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เป็นข้อมูลราคาเสนอซื้อขายในตลาดที่มีสภาพคล่องสำหรับสินทรัพย์หรือหนี้สินอย่างเดียวกันและบริษัทสามารถเข้าถึง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br/>
        <w:t>ตลาดนั้น ณ วันที่วัดมูลค่า</w:t>
      </w:r>
    </w:p>
    <w:p w14:paraId="53B87CA2" w14:textId="70081277" w:rsidR="52844AB5" w:rsidRPr="00321218" w:rsidRDefault="52844AB5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ระดับ </w:t>
      </w:r>
      <w:proofErr w:type="gram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 :</w:t>
      </w:r>
      <w:proofErr w:type="gram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14:paraId="4DF6C4E9" w14:textId="463F0689" w:rsidR="4C4E0221" w:rsidRPr="00321218" w:rsidRDefault="52844AB5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10"/>
          <w:szCs w:val="10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ระดับ </w:t>
      </w:r>
      <w:proofErr w:type="gramStart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3 :</w:t>
      </w:r>
      <w:proofErr w:type="gramEnd"/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เป็นข้อมูลที่ไม่สามารถสังเกตได้สำหรับสินทรัพย์หรือหนี้สินนั้น</w:t>
      </w:r>
    </w:p>
    <w:tbl>
      <w:tblPr>
        <w:tblW w:w="9806" w:type="dxa"/>
        <w:tblLayout w:type="fixed"/>
        <w:tblLook w:val="06A0" w:firstRow="1" w:lastRow="0" w:firstColumn="1" w:lastColumn="0" w:noHBand="1" w:noVBand="1"/>
      </w:tblPr>
      <w:tblGrid>
        <w:gridCol w:w="2887"/>
        <w:gridCol w:w="1134"/>
        <w:gridCol w:w="283"/>
        <w:gridCol w:w="851"/>
        <w:gridCol w:w="567"/>
        <w:gridCol w:w="567"/>
        <w:gridCol w:w="850"/>
        <w:gridCol w:w="1418"/>
        <w:gridCol w:w="1249"/>
      </w:tblGrid>
      <w:tr w:rsidR="002B3124" w:rsidRPr="00321218" w14:paraId="6A3B0E03" w14:textId="77777777" w:rsidTr="00831CC2">
        <w:trPr>
          <w:trHeight w:val="300"/>
        </w:trPr>
        <w:tc>
          <w:tcPr>
            <w:tcW w:w="2887" w:type="dxa"/>
            <w:tcMar>
              <w:left w:w="108" w:type="dxa"/>
              <w:right w:w="108" w:type="dxa"/>
            </w:tcMar>
          </w:tcPr>
          <w:p w14:paraId="3C37E628" w14:textId="4436164C" w:rsidR="4C4E0221" w:rsidRPr="00321218" w:rsidRDefault="4C4E0221" w:rsidP="00AF4812">
            <w:pPr>
              <w:spacing w:before="20" w:after="20"/>
              <w:ind w:right="1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558436FD" w14:textId="07769973" w:rsidR="4C4E0221" w:rsidRPr="00321218" w:rsidRDefault="4C4E0221" w:rsidP="00AF4812">
            <w:pPr>
              <w:spacing w:before="20" w:after="20"/>
              <w:ind w:right="1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gridSpan w:val="2"/>
            <w:tcMar>
              <w:left w:w="108" w:type="dxa"/>
              <w:right w:w="108" w:type="dxa"/>
            </w:tcMar>
          </w:tcPr>
          <w:p w14:paraId="4AC8DD7B" w14:textId="44B1070A" w:rsidR="4C4E0221" w:rsidRPr="00321218" w:rsidRDefault="4C4E0221" w:rsidP="00AF4812">
            <w:pPr>
              <w:spacing w:before="20" w:after="20"/>
              <w:ind w:right="1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gridSpan w:val="2"/>
            <w:tcMar>
              <w:left w:w="108" w:type="dxa"/>
              <w:right w:w="108" w:type="dxa"/>
            </w:tcMar>
          </w:tcPr>
          <w:p w14:paraId="15C0933D" w14:textId="2062234F" w:rsidR="4C4E0221" w:rsidRPr="00321218" w:rsidRDefault="4C4E0221" w:rsidP="00AF4812">
            <w:pPr>
              <w:spacing w:before="20" w:after="20"/>
              <w:ind w:right="1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3517" w:type="dxa"/>
            <w:gridSpan w:val="3"/>
            <w:tcMar>
              <w:left w:w="108" w:type="dxa"/>
              <w:right w:w="108" w:type="dxa"/>
            </w:tcMar>
          </w:tcPr>
          <w:p w14:paraId="49F3C4EF" w14:textId="524D45D7" w:rsidR="4C4E0221" w:rsidRPr="00321218" w:rsidRDefault="4C4E0221" w:rsidP="00AF4812">
            <w:pPr>
              <w:spacing w:before="20" w:after="20"/>
              <w:ind w:right="1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หน่วย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บาท)</w:t>
            </w:r>
          </w:p>
        </w:tc>
      </w:tr>
      <w:tr w:rsidR="002B3124" w:rsidRPr="00321218" w14:paraId="2B29D32D" w14:textId="77777777" w:rsidTr="00831CC2">
        <w:trPr>
          <w:trHeight w:val="300"/>
        </w:trPr>
        <w:tc>
          <w:tcPr>
            <w:tcW w:w="2887" w:type="dxa"/>
            <w:tcMar>
              <w:left w:w="108" w:type="dxa"/>
              <w:right w:w="108" w:type="dxa"/>
            </w:tcMar>
          </w:tcPr>
          <w:p w14:paraId="0BDAEDC5" w14:textId="0D06AECE" w:rsidR="4C4E0221" w:rsidRPr="00321218" w:rsidRDefault="4C4E0221" w:rsidP="00AF4812">
            <w:pPr>
              <w:spacing w:before="20" w:after="20"/>
              <w:ind w:right="1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6919" w:type="dxa"/>
            <w:gridSpan w:val="8"/>
            <w:tcMar>
              <w:left w:w="108" w:type="dxa"/>
              <w:right w:w="108" w:type="dxa"/>
            </w:tcMar>
          </w:tcPr>
          <w:p w14:paraId="2D9B376E" w14:textId="25426217" w:rsidR="4C4E0221" w:rsidRPr="005B46F4" w:rsidRDefault="4C4E0221" w:rsidP="00AF4812">
            <w:pPr>
              <w:spacing w:before="20" w:after="20"/>
              <w:ind w:right="1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5B46F4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งบการเงินรวม</w:t>
            </w:r>
          </w:p>
        </w:tc>
      </w:tr>
      <w:tr w:rsidR="002B3124" w:rsidRPr="00321218" w14:paraId="41C0482F" w14:textId="77777777" w:rsidTr="002665DC">
        <w:trPr>
          <w:trHeight w:val="300"/>
        </w:trPr>
        <w:tc>
          <w:tcPr>
            <w:tcW w:w="2887" w:type="dxa"/>
            <w:tcMar>
              <w:left w:w="108" w:type="dxa"/>
              <w:right w:w="108" w:type="dxa"/>
            </w:tcMar>
            <w:vAlign w:val="center"/>
          </w:tcPr>
          <w:p w14:paraId="6668AD08" w14:textId="6F9A4722" w:rsidR="4C4E0221" w:rsidRPr="00321218" w:rsidRDefault="4C4E0221" w:rsidP="00AF4812">
            <w:pPr>
              <w:spacing w:before="20" w:after="20"/>
              <w:ind w:right="1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835" w:type="dxa"/>
            <w:gridSpan w:val="4"/>
            <w:tcMar>
              <w:left w:w="108" w:type="dxa"/>
              <w:right w:w="108" w:type="dxa"/>
            </w:tcMar>
          </w:tcPr>
          <w:p w14:paraId="3E3AEC75" w14:textId="41B47996" w:rsidR="4C4E0221" w:rsidRPr="005B46F4" w:rsidRDefault="4C4E0221" w:rsidP="00AF4812">
            <w:pPr>
              <w:spacing w:before="20" w:after="20"/>
              <w:ind w:right="1"/>
              <w:jc w:val="center"/>
              <w:rPr>
                <w:rFonts w:ascii="Browallia New" w:hAnsi="Browallia New" w:cs="Browallia New" w:hint="cs"/>
                <w:color w:val="000000" w:themeColor="text1"/>
                <w:u w:val="single"/>
              </w:rPr>
            </w:pPr>
            <w:r w:rsidRPr="005B46F4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2568</w:t>
            </w:r>
          </w:p>
        </w:tc>
        <w:tc>
          <w:tcPr>
            <w:tcW w:w="2835" w:type="dxa"/>
            <w:gridSpan w:val="3"/>
            <w:tcMar>
              <w:left w:w="108" w:type="dxa"/>
              <w:right w:w="108" w:type="dxa"/>
            </w:tcMar>
          </w:tcPr>
          <w:p w14:paraId="10FF5D45" w14:textId="30717CEA" w:rsidR="4C4E0221" w:rsidRPr="005B46F4" w:rsidRDefault="4C4E0221" w:rsidP="00AF4812">
            <w:pPr>
              <w:spacing w:before="20" w:after="20"/>
              <w:ind w:right="1"/>
              <w:jc w:val="center"/>
              <w:rPr>
                <w:rFonts w:ascii="Browallia New" w:hAnsi="Browallia New" w:cs="Browallia New" w:hint="cs"/>
                <w:color w:val="000000" w:themeColor="text1"/>
                <w:u w:val="single"/>
              </w:rPr>
            </w:pPr>
            <w:r w:rsidRPr="005B46F4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2567</w:t>
            </w:r>
          </w:p>
        </w:tc>
        <w:tc>
          <w:tcPr>
            <w:tcW w:w="1249" w:type="dxa"/>
            <w:tcBorders>
              <w:top w:val="nil"/>
              <w:left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42CF59DC" w14:textId="0DF43A48" w:rsidR="4C4E0221" w:rsidRPr="00321218" w:rsidRDefault="4C4E0221" w:rsidP="00AF4812">
            <w:pPr>
              <w:spacing w:before="20" w:after="20"/>
              <w:ind w:right="1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2B3124" w:rsidRPr="00321218" w14:paraId="7DF890C3" w14:textId="77777777" w:rsidTr="002665DC">
        <w:trPr>
          <w:trHeight w:val="300"/>
        </w:trPr>
        <w:tc>
          <w:tcPr>
            <w:tcW w:w="2887" w:type="dxa"/>
            <w:tcBorders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02D884AD" w14:textId="5D0EB627" w:rsidR="4C4E0221" w:rsidRPr="00321218" w:rsidRDefault="4C4E0221" w:rsidP="00AF4812">
            <w:pPr>
              <w:spacing w:before="20" w:after="20"/>
              <w:ind w:right="1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รายการสินทรัพย์และหนี้สิน</w:t>
            </w:r>
          </w:p>
        </w:tc>
        <w:tc>
          <w:tcPr>
            <w:tcW w:w="1417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13C26A48" w14:textId="0931D149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ราคา</w:t>
            </w:r>
          </w:p>
          <w:p w14:paraId="4A11BDCF" w14:textId="2F3A236A" w:rsidR="4C4E0221" w:rsidRPr="00321218" w:rsidRDefault="4C4E0221" w:rsidP="00AF4812">
            <w:pPr>
              <w:spacing w:before="20" w:after="20"/>
              <w:ind w:right="1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ตามบัญชี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58FAD827" w14:textId="6E08F6F7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มูลค่า</w:t>
            </w:r>
          </w:p>
          <w:p w14:paraId="7BC8828C" w14:textId="5A9BC930" w:rsidR="4C4E0221" w:rsidRPr="00321218" w:rsidRDefault="4C4E0221" w:rsidP="00AF4812">
            <w:pPr>
              <w:spacing w:before="20" w:after="20"/>
              <w:ind w:right="1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ยุติธรรม</w:t>
            </w:r>
          </w:p>
        </w:tc>
        <w:tc>
          <w:tcPr>
            <w:tcW w:w="1417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4AEDC54D" w14:textId="0F7EA1F0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ราคา</w:t>
            </w:r>
          </w:p>
          <w:p w14:paraId="19D5FD47" w14:textId="50F5C81C" w:rsidR="4C4E0221" w:rsidRPr="00321218" w:rsidRDefault="4C4E0221" w:rsidP="00AF4812">
            <w:pPr>
              <w:spacing w:before="20" w:after="20"/>
              <w:ind w:right="1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ตามบัญชี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7608B2A9" w14:textId="2B977F74" w:rsidR="4C4E0221" w:rsidRPr="00321218" w:rsidRDefault="4C4E0221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มูลค่า</w:t>
            </w:r>
          </w:p>
          <w:p w14:paraId="73BC3A03" w14:textId="650E6BD5" w:rsidR="4C4E0221" w:rsidRPr="00321218" w:rsidRDefault="4C4E0221" w:rsidP="00AF4812">
            <w:pPr>
              <w:spacing w:before="20" w:after="20"/>
              <w:ind w:right="1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ยุติธรรม</w:t>
            </w:r>
          </w:p>
        </w:tc>
        <w:tc>
          <w:tcPr>
            <w:tcW w:w="1249" w:type="dxa"/>
            <w:tcBorders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298B6FC2" w14:textId="3C1886CB" w:rsidR="4C4E0221" w:rsidRPr="00321218" w:rsidRDefault="4C4E0221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ลำดับชั้น</w:t>
            </w:r>
            <w:r w:rsidRPr="00321218">
              <w:rPr>
                <w:rFonts w:ascii="Browallia New" w:hAnsi="Browallia New" w:cs="Browallia New" w:hint="cs"/>
                <w:color w:val="000000" w:themeColor="text1"/>
              </w:rPr>
              <w:br/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มูลค่ายุติธรรม</w:t>
            </w:r>
          </w:p>
        </w:tc>
      </w:tr>
      <w:tr w:rsidR="002665DC" w:rsidRPr="00321218" w14:paraId="17D7051F" w14:textId="77777777" w:rsidTr="002665DC">
        <w:trPr>
          <w:trHeight w:val="300"/>
        </w:trPr>
        <w:tc>
          <w:tcPr>
            <w:tcW w:w="2887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67519615" w14:textId="77777777" w:rsidR="002665DC" w:rsidRPr="002665DC" w:rsidRDefault="002665DC" w:rsidP="00AF4812">
            <w:pPr>
              <w:spacing w:before="20" w:after="20"/>
              <w:ind w:right="1"/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3FF79179" w14:textId="77777777" w:rsidR="002665DC" w:rsidRPr="002665DC" w:rsidRDefault="002665DC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1794B3BD" w14:textId="77777777" w:rsidR="002665DC" w:rsidRPr="002665DC" w:rsidRDefault="002665DC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3EC018E6" w14:textId="77777777" w:rsidR="002665DC" w:rsidRPr="002665DC" w:rsidRDefault="002665DC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6A881515" w14:textId="77777777" w:rsidR="002665DC" w:rsidRPr="002665DC" w:rsidRDefault="002665DC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</w:pPr>
          </w:p>
        </w:tc>
        <w:tc>
          <w:tcPr>
            <w:tcW w:w="1249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019DA531" w14:textId="77777777" w:rsidR="002665DC" w:rsidRPr="002665DC" w:rsidRDefault="002665DC" w:rsidP="00AF4812">
            <w:pPr>
              <w:spacing w:before="20" w:after="20"/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</w:pPr>
          </w:p>
        </w:tc>
      </w:tr>
      <w:tr w:rsidR="002B3124" w:rsidRPr="00321218" w14:paraId="05A85534" w14:textId="77777777" w:rsidTr="002665DC">
        <w:trPr>
          <w:trHeight w:val="300"/>
        </w:trPr>
        <w:tc>
          <w:tcPr>
            <w:tcW w:w="2887" w:type="dxa"/>
            <w:tcMar>
              <w:left w:w="108" w:type="dxa"/>
              <w:right w:w="108" w:type="dxa"/>
            </w:tcMar>
          </w:tcPr>
          <w:p w14:paraId="140D9516" w14:textId="616C2F59" w:rsidR="4C4E0221" w:rsidRPr="00321218" w:rsidRDefault="4C4E0221" w:rsidP="00AF4812">
            <w:pPr>
              <w:spacing w:before="20" w:after="20"/>
              <w:ind w:right="1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สินทรัพย์ทางการเงิน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</w:tcPr>
          <w:p w14:paraId="01F8C54C" w14:textId="62A6E002" w:rsidR="4C4E0221" w:rsidRPr="00321218" w:rsidRDefault="4C4E0221" w:rsidP="00AF4812">
            <w:pPr>
              <w:spacing w:before="20" w:after="20"/>
              <w:ind w:right="1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gridSpan w:val="2"/>
            <w:tcMar>
              <w:left w:w="108" w:type="dxa"/>
              <w:right w:w="108" w:type="dxa"/>
            </w:tcMar>
          </w:tcPr>
          <w:p w14:paraId="04376150" w14:textId="44ED45EF" w:rsidR="4C4E0221" w:rsidRPr="00321218" w:rsidRDefault="4C4E0221" w:rsidP="00AF4812">
            <w:pPr>
              <w:spacing w:before="20" w:after="20"/>
              <w:ind w:right="1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</w:tcPr>
          <w:p w14:paraId="1E837408" w14:textId="33F9FCC2" w:rsidR="4C4E0221" w:rsidRPr="00321218" w:rsidRDefault="4C4E0221" w:rsidP="00AF4812">
            <w:pPr>
              <w:spacing w:before="20" w:after="20"/>
              <w:ind w:right="79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74A4C4AB" w14:textId="0E953963" w:rsidR="4C4E0221" w:rsidRPr="00321218" w:rsidRDefault="4C4E0221" w:rsidP="00AF4812">
            <w:pPr>
              <w:spacing w:before="20" w:after="20"/>
              <w:ind w:right="1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49" w:type="dxa"/>
            <w:tcMar>
              <w:left w:w="108" w:type="dxa"/>
              <w:right w:w="108" w:type="dxa"/>
            </w:tcMar>
          </w:tcPr>
          <w:p w14:paraId="233531D1" w14:textId="57F23105" w:rsidR="4C4E0221" w:rsidRPr="00321218" w:rsidRDefault="4C4E0221" w:rsidP="00AF4812">
            <w:pPr>
              <w:spacing w:before="20" w:after="20"/>
              <w:ind w:right="1" w:firstLine="312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2B3124" w:rsidRPr="00321218" w14:paraId="154DA661" w14:textId="77777777" w:rsidTr="00831CC2">
        <w:trPr>
          <w:trHeight w:val="300"/>
        </w:trPr>
        <w:tc>
          <w:tcPr>
            <w:tcW w:w="2887" w:type="dxa"/>
            <w:tcMar>
              <w:left w:w="108" w:type="dxa"/>
              <w:right w:w="108" w:type="dxa"/>
            </w:tcMar>
          </w:tcPr>
          <w:p w14:paraId="4D8A8ABC" w14:textId="387EA382" w:rsidR="0072565E" w:rsidRPr="00321218" w:rsidRDefault="0072565E" w:rsidP="00AF4812">
            <w:pPr>
              <w:spacing w:before="20" w:after="20"/>
              <w:ind w:right="1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  <w:vAlign w:val="bottom"/>
          </w:tcPr>
          <w:p w14:paraId="4F51B1A2" w14:textId="72DDE6A3" w:rsidR="0072565E" w:rsidRPr="00321218" w:rsidRDefault="00B77A6C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310,556</w:t>
            </w:r>
          </w:p>
        </w:tc>
        <w:tc>
          <w:tcPr>
            <w:tcW w:w="1418" w:type="dxa"/>
            <w:gridSpan w:val="2"/>
            <w:tcMar>
              <w:left w:w="108" w:type="dxa"/>
              <w:right w:w="108" w:type="dxa"/>
            </w:tcMar>
            <w:vAlign w:val="bottom"/>
          </w:tcPr>
          <w:p w14:paraId="54439559" w14:textId="45E5DEDF" w:rsidR="0072565E" w:rsidRPr="00321218" w:rsidRDefault="00B77A6C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310,556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  <w:vAlign w:val="bottom"/>
          </w:tcPr>
          <w:p w14:paraId="0B6C80D7" w14:textId="2748C2A5" w:rsidR="0072565E" w:rsidRPr="00321218" w:rsidRDefault="0072565E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53,591,144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  <w:vAlign w:val="bottom"/>
          </w:tcPr>
          <w:p w14:paraId="17EC71CC" w14:textId="4BDE9ED3" w:rsidR="0072565E" w:rsidRPr="00321218" w:rsidRDefault="0072565E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53,591,144</w:t>
            </w:r>
          </w:p>
        </w:tc>
        <w:tc>
          <w:tcPr>
            <w:tcW w:w="1249" w:type="dxa"/>
            <w:tcMar>
              <w:left w:w="108" w:type="dxa"/>
              <w:right w:w="108" w:type="dxa"/>
            </w:tcMar>
          </w:tcPr>
          <w:p w14:paraId="376B920A" w14:textId="4A3581C9" w:rsidR="0072565E" w:rsidRPr="00321218" w:rsidRDefault="0072565E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ระดับ </w:t>
            </w:r>
            <w:r w:rsidR="00651EC1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</w:p>
        </w:tc>
      </w:tr>
      <w:tr w:rsidR="002B3124" w:rsidRPr="00321218" w14:paraId="6E19C3D3" w14:textId="77777777" w:rsidTr="00831CC2">
        <w:trPr>
          <w:trHeight w:val="300"/>
        </w:trPr>
        <w:tc>
          <w:tcPr>
            <w:tcW w:w="2887" w:type="dxa"/>
            <w:tcMar>
              <w:left w:w="108" w:type="dxa"/>
              <w:right w:w="108" w:type="dxa"/>
            </w:tcMar>
          </w:tcPr>
          <w:p w14:paraId="1A6A251B" w14:textId="24C53102" w:rsidR="0072565E" w:rsidRPr="00321218" w:rsidRDefault="0072565E" w:rsidP="00AF4812">
            <w:pPr>
              <w:spacing w:before="20" w:after="20"/>
              <w:ind w:right="1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สินทรัพย์ทางการเงินที่วัดมูลค่าด้วย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br/>
              <w:t>วิธีราคาทุนตัดจำหน่าย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  <w:vAlign w:val="bottom"/>
          </w:tcPr>
          <w:p w14:paraId="1D0818C8" w14:textId="09C46BF2" w:rsidR="0072565E" w:rsidRPr="00321218" w:rsidRDefault="0072565E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</w:p>
        </w:tc>
        <w:tc>
          <w:tcPr>
            <w:tcW w:w="1418" w:type="dxa"/>
            <w:gridSpan w:val="2"/>
            <w:tcMar>
              <w:left w:w="108" w:type="dxa"/>
              <w:right w:w="108" w:type="dxa"/>
            </w:tcMar>
            <w:vAlign w:val="bottom"/>
          </w:tcPr>
          <w:p w14:paraId="6ECAFF6F" w14:textId="4F6DC634" w:rsidR="0072565E" w:rsidRPr="00321218" w:rsidRDefault="0072565E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  <w:vAlign w:val="bottom"/>
          </w:tcPr>
          <w:p w14:paraId="6137B462" w14:textId="2D6001CB" w:rsidR="0072565E" w:rsidRPr="00321218" w:rsidRDefault="0072565E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13,582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  <w:vAlign w:val="bottom"/>
          </w:tcPr>
          <w:p w14:paraId="48B246D6" w14:textId="7756ABDA" w:rsidR="0072565E" w:rsidRPr="00321218" w:rsidRDefault="0072565E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13,582</w:t>
            </w:r>
          </w:p>
        </w:tc>
        <w:tc>
          <w:tcPr>
            <w:tcW w:w="1249" w:type="dxa"/>
            <w:tcMar>
              <w:left w:w="108" w:type="dxa"/>
              <w:right w:w="108" w:type="dxa"/>
            </w:tcMar>
          </w:tcPr>
          <w:p w14:paraId="10581D21" w14:textId="474D6AAE" w:rsidR="0072565E" w:rsidRPr="00321218" w:rsidRDefault="0072565E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  <w:p w14:paraId="1BD69337" w14:textId="045C4B0B" w:rsidR="0072565E" w:rsidRPr="00321218" w:rsidRDefault="0072565E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ระดับ </w:t>
            </w:r>
            <w:r w:rsidR="00651EC1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</w:p>
        </w:tc>
      </w:tr>
      <w:tr w:rsidR="002B3124" w:rsidRPr="00321218" w14:paraId="098D37B8" w14:textId="77777777" w:rsidTr="00831CC2">
        <w:trPr>
          <w:trHeight w:val="300"/>
        </w:trPr>
        <w:tc>
          <w:tcPr>
            <w:tcW w:w="2887" w:type="dxa"/>
            <w:tcMar>
              <w:left w:w="108" w:type="dxa"/>
              <w:right w:w="108" w:type="dxa"/>
            </w:tcMar>
          </w:tcPr>
          <w:p w14:paraId="2ACE4843" w14:textId="53076333" w:rsidR="0014659D" w:rsidRPr="00321218" w:rsidRDefault="0014659D" w:rsidP="00AF4812">
            <w:pPr>
              <w:spacing w:before="20" w:after="20"/>
              <w:ind w:right="1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</w:tcPr>
          <w:p w14:paraId="584C5C36" w14:textId="55FF8933" w:rsidR="0014659D" w:rsidRPr="00321218" w:rsidRDefault="0014659D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84,653,078</w:t>
            </w:r>
          </w:p>
        </w:tc>
        <w:tc>
          <w:tcPr>
            <w:tcW w:w="1418" w:type="dxa"/>
            <w:gridSpan w:val="2"/>
            <w:tcMar>
              <w:left w:w="108" w:type="dxa"/>
              <w:right w:w="108" w:type="dxa"/>
            </w:tcMar>
          </w:tcPr>
          <w:p w14:paraId="7965B7A6" w14:textId="459FF7F8" w:rsidR="0014659D" w:rsidRPr="00321218" w:rsidRDefault="0014659D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84,653,078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</w:tcPr>
          <w:p w14:paraId="7FDBD26B" w14:textId="5F6C7869" w:rsidR="0014659D" w:rsidRPr="00321218" w:rsidRDefault="0014659D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76,830,843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3ECD032B" w14:textId="3C1BA6B8" w:rsidR="0014659D" w:rsidRPr="00321218" w:rsidRDefault="0014659D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76,830,843</w:t>
            </w:r>
          </w:p>
        </w:tc>
        <w:tc>
          <w:tcPr>
            <w:tcW w:w="1249" w:type="dxa"/>
            <w:tcMar>
              <w:left w:w="108" w:type="dxa"/>
              <w:right w:w="108" w:type="dxa"/>
            </w:tcMar>
          </w:tcPr>
          <w:p w14:paraId="256C0335" w14:textId="5D26F29C" w:rsidR="0014659D" w:rsidRPr="00321218" w:rsidRDefault="0014659D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ระดับ </w:t>
            </w:r>
            <w:r w:rsidR="00651EC1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</w:p>
        </w:tc>
      </w:tr>
      <w:tr w:rsidR="002B3124" w:rsidRPr="00321218" w14:paraId="469AE614" w14:textId="77777777" w:rsidTr="00831CC2">
        <w:trPr>
          <w:trHeight w:val="227"/>
        </w:trPr>
        <w:tc>
          <w:tcPr>
            <w:tcW w:w="2887" w:type="dxa"/>
            <w:tcMar>
              <w:left w:w="108" w:type="dxa"/>
              <w:right w:w="108" w:type="dxa"/>
            </w:tcMar>
          </w:tcPr>
          <w:p w14:paraId="692010D2" w14:textId="2B899485" w:rsidR="0072565E" w:rsidRPr="00321218" w:rsidRDefault="0072565E" w:rsidP="00AF4812">
            <w:pPr>
              <w:spacing w:before="20" w:after="20"/>
              <w:ind w:right="1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เงินฝากธนาคารที่มี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ข้อจำกัดในการใช้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  <w:vAlign w:val="bottom"/>
          </w:tcPr>
          <w:p w14:paraId="2B0EBB0E" w14:textId="13644722" w:rsidR="0072565E" w:rsidRPr="00321218" w:rsidRDefault="00EB7C9A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4,090,686</w:t>
            </w:r>
          </w:p>
        </w:tc>
        <w:tc>
          <w:tcPr>
            <w:tcW w:w="1418" w:type="dxa"/>
            <w:gridSpan w:val="2"/>
            <w:tcMar>
              <w:left w:w="108" w:type="dxa"/>
              <w:right w:w="108" w:type="dxa"/>
            </w:tcMar>
            <w:vAlign w:val="bottom"/>
          </w:tcPr>
          <w:p w14:paraId="577846FA" w14:textId="2017D63E" w:rsidR="0072565E" w:rsidRPr="00321218" w:rsidRDefault="00EB7C9A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4,090,686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  <w:vAlign w:val="bottom"/>
          </w:tcPr>
          <w:p w14:paraId="3AAE44F1" w14:textId="24A1D867" w:rsidR="0072565E" w:rsidRPr="00321218" w:rsidRDefault="0072565E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18,442,623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  <w:vAlign w:val="bottom"/>
          </w:tcPr>
          <w:p w14:paraId="3079334A" w14:textId="7B91D5D4" w:rsidR="0072565E" w:rsidRPr="00321218" w:rsidRDefault="0072565E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18,442,623</w:t>
            </w:r>
          </w:p>
        </w:tc>
        <w:tc>
          <w:tcPr>
            <w:tcW w:w="1249" w:type="dxa"/>
            <w:tcMar>
              <w:left w:w="108" w:type="dxa"/>
              <w:right w:w="108" w:type="dxa"/>
            </w:tcMar>
          </w:tcPr>
          <w:p w14:paraId="352839EE" w14:textId="4DDDF354" w:rsidR="0072565E" w:rsidRPr="00321218" w:rsidRDefault="0072565E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ระดับ </w:t>
            </w:r>
            <w:r w:rsidR="00651EC1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</w:p>
        </w:tc>
      </w:tr>
      <w:tr w:rsidR="002B3124" w:rsidRPr="00321218" w14:paraId="58766BC5" w14:textId="77777777" w:rsidTr="00831CC2">
        <w:trPr>
          <w:trHeight w:val="300"/>
        </w:trPr>
        <w:tc>
          <w:tcPr>
            <w:tcW w:w="2887" w:type="dxa"/>
            <w:tcMar>
              <w:left w:w="108" w:type="dxa"/>
              <w:right w:w="108" w:type="dxa"/>
            </w:tcMar>
          </w:tcPr>
          <w:p w14:paraId="1E821495" w14:textId="023249A5" w:rsidR="0072565E" w:rsidRPr="00321218" w:rsidRDefault="0072565E" w:rsidP="00AF4812">
            <w:pPr>
              <w:spacing w:before="20" w:after="20"/>
              <w:ind w:right="1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ลูกหนี้เงินประกันผลงาน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  <w:vAlign w:val="bottom"/>
          </w:tcPr>
          <w:p w14:paraId="4172F095" w14:textId="44A775A3" w:rsidR="0072565E" w:rsidRPr="00321218" w:rsidRDefault="0072565E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28,801,196 </w:t>
            </w:r>
          </w:p>
        </w:tc>
        <w:tc>
          <w:tcPr>
            <w:tcW w:w="1418" w:type="dxa"/>
            <w:gridSpan w:val="2"/>
            <w:tcMar>
              <w:left w:w="108" w:type="dxa"/>
              <w:right w:w="108" w:type="dxa"/>
            </w:tcMar>
            <w:vAlign w:val="bottom"/>
          </w:tcPr>
          <w:p w14:paraId="11309B41" w14:textId="7F389B23" w:rsidR="0072565E" w:rsidRPr="00321218" w:rsidRDefault="0072565E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28,801,196  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  <w:vAlign w:val="bottom"/>
          </w:tcPr>
          <w:p w14:paraId="15F143A1" w14:textId="6FF7A010" w:rsidR="0072565E" w:rsidRPr="00321218" w:rsidRDefault="0072565E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29,218,632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  <w:vAlign w:val="bottom"/>
          </w:tcPr>
          <w:p w14:paraId="14DCBF53" w14:textId="600C1793" w:rsidR="0072565E" w:rsidRPr="00321218" w:rsidRDefault="0072565E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29,218,632</w:t>
            </w:r>
          </w:p>
        </w:tc>
        <w:tc>
          <w:tcPr>
            <w:tcW w:w="1249" w:type="dxa"/>
            <w:tcMar>
              <w:left w:w="108" w:type="dxa"/>
              <w:right w:w="108" w:type="dxa"/>
            </w:tcMar>
          </w:tcPr>
          <w:p w14:paraId="6F63801A" w14:textId="072449EA" w:rsidR="0072565E" w:rsidRPr="00321218" w:rsidRDefault="0072565E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ระดับ </w:t>
            </w:r>
            <w:r w:rsidR="00651EC1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</w:p>
        </w:tc>
      </w:tr>
      <w:tr w:rsidR="002B3124" w:rsidRPr="00321218" w14:paraId="27EE280D" w14:textId="77777777" w:rsidTr="00831CC2">
        <w:trPr>
          <w:trHeight w:val="57"/>
        </w:trPr>
        <w:tc>
          <w:tcPr>
            <w:tcW w:w="2887" w:type="dxa"/>
            <w:tcMar>
              <w:left w:w="108" w:type="dxa"/>
              <w:right w:w="108" w:type="dxa"/>
            </w:tcMar>
          </w:tcPr>
          <w:p w14:paraId="437734AC" w14:textId="18CFBB18" w:rsidR="4C4E0221" w:rsidRPr="00321218" w:rsidRDefault="4C4E0221" w:rsidP="00AF4812">
            <w:pPr>
              <w:spacing w:before="20" w:after="20"/>
              <w:ind w:right="1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</w:tcPr>
          <w:p w14:paraId="069340F4" w14:textId="0728713D" w:rsidR="4C4E0221" w:rsidRPr="00321218" w:rsidRDefault="4C4E022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418" w:type="dxa"/>
            <w:gridSpan w:val="2"/>
            <w:tcMar>
              <w:left w:w="108" w:type="dxa"/>
              <w:right w:w="108" w:type="dxa"/>
            </w:tcMar>
          </w:tcPr>
          <w:p w14:paraId="28FC25EC" w14:textId="176F84DB" w:rsidR="4C4E0221" w:rsidRPr="00321218" w:rsidRDefault="4C4E022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</w:tcPr>
          <w:p w14:paraId="00CDD6A5" w14:textId="3ECAAB47" w:rsidR="4C4E0221" w:rsidRPr="00321218" w:rsidRDefault="4C4E022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</w:pP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524E20D5" w14:textId="67344618" w:rsidR="4C4E0221" w:rsidRPr="00321218" w:rsidRDefault="4C4E022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249" w:type="dxa"/>
            <w:tcMar>
              <w:left w:w="108" w:type="dxa"/>
              <w:right w:w="108" w:type="dxa"/>
            </w:tcMar>
          </w:tcPr>
          <w:p w14:paraId="066B2D85" w14:textId="7CC5CAE3" w:rsidR="4C4E0221" w:rsidRPr="00321218" w:rsidRDefault="4C4E0221" w:rsidP="00AF4812">
            <w:pPr>
              <w:spacing w:before="20" w:after="20"/>
              <w:ind w:right="1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</w:tr>
      <w:tr w:rsidR="002B3124" w:rsidRPr="00321218" w14:paraId="3B7277E9" w14:textId="77777777" w:rsidTr="00831CC2">
        <w:trPr>
          <w:trHeight w:val="300"/>
        </w:trPr>
        <w:tc>
          <w:tcPr>
            <w:tcW w:w="2887" w:type="dxa"/>
            <w:tcMar>
              <w:left w:w="108" w:type="dxa"/>
              <w:right w:w="108" w:type="dxa"/>
            </w:tcMar>
          </w:tcPr>
          <w:p w14:paraId="5B6DED2B" w14:textId="5DB98A48" w:rsidR="4C4E0221" w:rsidRPr="00321218" w:rsidRDefault="4C4E0221" w:rsidP="00AF4812">
            <w:pPr>
              <w:spacing w:before="20" w:after="20"/>
              <w:ind w:right="1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หนี้สินทางการเงิน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</w:tcPr>
          <w:p w14:paraId="423EE095" w14:textId="3A6B0079" w:rsidR="4C4E0221" w:rsidRPr="00321218" w:rsidRDefault="4C4E022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gridSpan w:val="2"/>
            <w:tcMar>
              <w:left w:w="108" w:type="dxa"/>
              <w:right w:w="108" w:type="dxa"/>
            </w:tcMar>
          </w:tcPr>
          <w:p w14:paraId="72978B92" w14:textId="4570EAD4" w:rsidR="4C4E0221" w:rsidRPr="00321218" w:rsidRDefault="4C4E022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</w:tcPr>
          <w:p w14:paraId="2948A2AA" w14:textId="3FC6705F" w:rsidR="4C4E0221" w:rsidRPr="00321218" w:rsidRDefault="4C4E022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66E800EE" w14:textId="7AE2D5C3" w:rsidR="4C4E0221" w:rsidRPr="00321218" w:rsidRDefault="4C4E0221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49" w:type="dxa"/>
            <w:tcMar>
              <w:left w:w="108" w:type="dxa"/>
              <w:right w:w="108" w:type="dxa"/>
            </w:tcMar>
          </w:tcPr>
          <w:p w14:paraId="61E5A1D9" w14:textId="07006938" w:rsidR="4C4E0221" w:rsidRPr="00321218" w:rsidRDefault="4C4E0221" w:rsidP="00AF4812">
            <w:pPr>
              <w:spacing w:before="20" w:after="20"/>
              <w:ind w:right="1" w:firstLine="312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2B3124" w:rsidRPr="00321218" w14:paraId="09820B39" w14:textId="77777777" w:rsidTr="00831CC2">
        <w:trPr>
          <w:trHeight w:val="300"/>
        </w:trPr>
        <w:tc>
          <w:tcPr>
            <w:tcW w:w="2887" w:type="dxa"/>
            <w:tcMar>
              <w:left w:w="108" w:type="dxa"/>
              <w:right w:w="108" w:type="dxa"/>
            </w:tcMar>
          </w:tcPr>
          <w:p w14:paraId="0B6807B7" w14:textId="6F74BAE4" w:rsidR="0072565E" w:rsidRPr="00321218" w:rsidRDefault="0072565E" w:rsidP="00AF4812">
            <w:pPr>
              <w:spacing w:before="20" w:after="20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</w:tcPr>
          <w:p w14:paraId="5998FF78" w14:textId="6B0EFB94" w:rsidR="0072565E" w:rsidRPr="00321218" w:rsidRDefault="0072565E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101,397,741</w:t>
            </w:r>
          </w:p>
        </w:tc>
        <w:tc>
          <w:tcPr>
            <w:tcW w:w="1418" w:type="dxa"/>
            <w:gridSpan w:val="2"/>
            <w:tcMar>
              <w:left w:w="108" w:type="dxa"/>
              <w:right w:w="108" w:type="dxa"/>
            </w:tcMar>
          </w:tcPr>
          <w:p w14:paraId="69B82E3F" w14:textId="2DAE45CA" w:rsidR="0072565E" w:rsidRPr="00321218" w:rsidRDefault="0072565E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101,397,741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</w:tcPr>
          <w:p w14:paraId="41F268D1" w14:textId="0F17074B" w:rsidR="0072565E" w:rsidRPr="00321218" w:rsidRDefault="0072565E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131,449,875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3690D7AC" w14:textId="6FE514BD" w:rsidR="0072565E" w:rsidRPr="00321218" w:rsidRDefault="0072565E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131,449,875</w:t>
            </w:r>
          </w:p>
        </w:tc>
        <w:tc>
          <w:tcPr>
            <w:tcW w:w="1249" w:type="dxa"/>
            <w:tcMar>
              <w:left w:w="108" w:type="dxa"/>
              <w:right w:w="108" w:type="dxa"/>
            </w:tcMar>
          </w:tcPr>
          <w:p w14:paraId="6AB2F43A" w14:textId="6FD70180" w:rsidR="0072565E" w:rsidRPr="00321218" w:rsidRDefault="0072565E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ระดับ </w:t>
            </w:r>
            <w:r w:rsidR="00651EC1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</w:p>
          <w:p w14:paraId="66EA9499" w14:textId="565A80A0" w:rsidR="0072565E" w:rsidRPr="00321218" w:rsidRDefault="0072565E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</w:tr>
      <w:tr w:rsidR="002B3124" w:rsidRPr="00321218" w14:paraId="54D7D7EB" w14:textId="77777777" w:rsidTr="00831CC2">
        <w:trPr>
          <w:trHeight w:val="300"/>
        </w:trPr>
        <w:tc>
          <w:tcPr>
            <w:tcW w:w="2887" w:type="dxa"/>
            <w:tcMar>
              <w:left w:w="108" w:type="dxa"/>
              <w:right w:w="108" w:type="dxa"/>
            </w:tcMar>
          </w:tcPr>
          <w:p w14:paraId="667E4EFD" w14:textId="746310A5" w:rsidR="0014659D" w:rsidRPr="00321218" w:rsidRDefault="0014659D" w:rsidP="00AF4812">
            <w:pPr>
              <w:spacing w:before="20" w:after="20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</w:tcPr>
          <w:p w14:paraId="29FDA411" w14:textId="37CFF2AD" w:rsidR="0014659D" w:rsidRPr="00321218" w:rsidRDefault="0014659D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220,296,319</w:t>
            </w:r>
          </w:p>
        </w:tc>
        <w:tc>
          <w:tcPr>
            <w:tcW w:w="1418" w:type="dxa"/>
            <w:gridSpan w:val="2"/>
            <w:tcMar>
              <w:left w:w="108" w:type="dxa"/>
              <w:right w:w="108" w:type="dxa"/>
            </w:tcMar>
          </w:tcPr>
          <w:p w14:paraId="60EAE9D9" w14:textId="1C0F49F6" w:rsidR="0014659D" w:rsidRPr="00321218" w:rsidRDefault="0014659D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220,296,319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</w:tcPr>
          <w:p w14:paraId="043F1717" w14:textId="1EEC2E23" w:rsidR="0014659D" w:rsidRPr="00321218" w:rsidRDefault="0014659D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213,954,894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6B5CBF50" w14:textId="16E7780E" w:rsidR="0014659D" w:rsidRPr="00321218" w:rsidRDefault="0014659D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213,954,894</w:t>
            </w:r>
          </w:p>
        </w:tc>
        <w:tc>
          <w:tcPr>
            <w:tcW w:w="1249" w:type="dxa"/>
            <w:tcMar>
              <w:left w:w="108" w:type="dxa"/>
              <w:right w:w="108" w:type="dxa"/>
            </w:tcMar>
          </w:tcPr>
          <w:p w14:paraId="1AC996ED" w14:textId="1791B26A" w:rsidR="0014659D" w:rsidRPr="00321218" w:rsidRDefault="0014659D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ระดับ </w:t>
            </w:r>
            <w:r w:rsidR="00651EC1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</w:p>
        </w:tc>
      </w:tr>
      <w:tr w:rsidR="002B3124" w:rsidRPr="00321218" w14:paraId="1E5654D5" w14:textId="77777777" w:rsidTr="00831CC2">
        <w:trPr>
          <w:trHeight w:val="300"/>
        </w:trPr>
        <w:tc>
          <w:tcPr>
            <w:tcW w:w="2887" w:type="dxa"/>
            <w:tcMar>
              <w:left w:w="108" w:type="dxa"/>
              <w:right w:w="108" w:type="dxa"/>
            </w:tcMar>
          </w:tcPr>
          <w:p w14:paraId="1A8627A5" w14:textId="4A02D79C" w:rsidR="00EB7C9A" w:rsidRPr="00321218" w:rsidRDefault="00EB7C9A" w:rsidP="00AF4812">
            <w:pPr>
              <w:spacing w:before="20" w:after="20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  <w:vAlign w:val="bottom"/>
          </w:tcPr>
          <w:p w14:paraId="27ABABD3" w14:textId="6A1663AC" w:rsidR="00EB7C9A" w:rsidRPr="00321218" w:rsidRDefault="00EB7C9A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6,779,970</w:t>
            </w:r>
          </w:p>
        </w:tc>
        <w:tc>
          <w:tcPr>
            <w:tcW w:w="1418" w:type="dxa"/>
            <w:gridSpan w:val="2"/>
            <w:tcMar>
              <w:left w:w="108" w:type="dxa"/>
              <w:right w:w="108" w:type="dxa"/>
            </w:tcMar>
            <w:vAlign w:val="bottom"/>
          </w:tcPr>
          <w:p w14:paraId="7FEB910B" w14:textId="77FA9BD1" w:rsidR="00EB7C9A" w:rsidRPr="00321218" w:rsidRDefault="00EB7C9A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6,779,970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  <w:vAlign w:val="bottom"/>
          </w:tcPr>
          <w:p w14:paraId="0B285992" w14:textId="64389510" w:rsidR="00EB7C9A" w:rsidRPr="00321218" w:rsidRDefault="00EB7C9A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17,554,131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  <w:vAlign w:val="bottom"/>
          </w:tcPr>
          <w:p w14:paraId="2600F235" w14:textId="69BB757B" w:rsidR="00EB7C9A" w:rsidRPr="00321218" w:rsidRDefault="00EB7C9A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17,554,131</w:t>
            </w:r>
          </w:p>
        </w:tc>
        <w:tc>
          <w:tcPr>
            <w:tcW w:w="1249" w:type="dxa"/>
            <w:tcMar>
              <w:left w:w="108" w:type="dxa"/>
              <w:right w:w="108" w:type="dxa"/>
            </w:tcMar>
          </w:tcPr>
          <w:p w14:paraId="0D58AFA0" w14:textId="12BDD582" w:rsidR="00EB7C9A" w:rsidRPr="00321218" w:rsidRDefault="00EB7C9A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ระดับ </w:t>
            </w:r>
            <w:r w:rsidR="00651EC1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</w:p>
        </w:tc>
      </w:tr>
      <w:tr w:rsidR="002B3124" w:rsidRPr="00321218" w14:paraId="23A27493" w14:textId="77777777" w:rsidTr="00831CC2">
        <w:trPr>
          <w:trHeight w:val="300"/>
        </w:trPr>
        <w:tc>
          <w:tcPr>
            <w:tcW w:w="2887" w:type="dxa"/>
            <w:tcMar>
              <w:left w:w="108" w:type="dxa"/>
              <w:right w:w="108" w:type="dxa"/>
            </w:tcMar>
          </w:tcPr>
          <w:p w14:paraId="4E60013F" w14:textId="01F63112" w:rsidR="00EB7C9A" w:rsidRPr="00321218" w:rsidRDefault="00EB7C9A" w:rsidP="00AF4812">
            <w:pPr>
              <w:spacing w:before="20" w:after="20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หนี้สินตามสัญญาเช่า 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</w:tcPr>
          <w:p w14:paraId="541CBA75" w14:textId="6A19E777" w:rsidR="00EB7C9A" w:rsidRPr="00321218" w:rsidRDefault="00EB7C9A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4,273,897 </w:t>
            </w:r>
          </w:p>
        </w:tc>
        <w:tc>
          <w:tcPr>
            <w:tcW w:w="1418" w:type="dxa"/>
            <w:gridSpan w:val="2"/>
            <w:tcMar>
              <w:left w:w="108" w:type="dxa"/>
              <w:right w:w="108" w:type="dxa"/>
            </w:tcMar>
          </w:tcPr>
          <w:p w14:paraId="6D29FBE9" w14:textId="7ED1B0B2" w:rsidR="00EB7C9A" w:rsidRPr="00321218" w:rsidRDefault="00EB7C9A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4,273,897 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</w:tcPr>
          <w:p w14:paraId="7EB1F893" w14:textId="4DF43AD6" w:rsidR="00EB7C9A" w:rsidRPr="00321218" w:rsidRDefault="00EB7C9A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10,595,71</w:t>
            </w:r>
            <w:r w:rsidR="004F5501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0C9A2501" w14:textId="46FF5F34" w:rsidR="00EB7C9A" w:rsidRPr="00321218" w:rsidRDefault="00EB7C9A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10,595,71</w:t>
            </w:r>
            <w:r w:rsidR="004F5501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249" w:type="dxa"/>
            <w:tcMar>
              <w:left w:w="108" w:type="dxa"/>
              <w:right w:w="108" w:type="dxa"/>
            </w:tcMar>
          </w:tcPr>
          <w:p w14:paraId="108A45BF" w14:textId="036FEFC9" w:rsidR="00EB7C9A" w:rsidRPr="00321218" w:rsidRDefault="00EB7C9A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ระดับ </w:t>
            </w:r>
            <w:r w:rsidR="00651EC1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</w:p>
        </w:tc>
      </w:tr>
      <w:tr w:rsidR="002B3124" w:rsidRPr="00321218" w14:paraId="5C5634FC" w14:textId="77777777" w:rsidTr="00831CC2">
        <w:trPr>
          <w:trHeight w:val="300"/>
        </w:trPr>
        <w:tc>
          <w:tcPr>
            <w:tcW w:w="2887" w:type="dxa"/>
            <w:tcMar>
              <w:left w:w="108" w:type="dxa"/>
              <w:right w:w="108" w:type="dxa"/>
            </w:tcMar>
          </w:tcPr>
          <w:p w14:paraId="05AAD0B7" w14:textId="2F7DEF1E" w:rsidR="0072565E" w:rsidRPr="00321218" w:rsidRDefault="0072565E" w:rsidP="00AF4812">
            <w:pPr>
              <w:spacing w:before="20" w:after="20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เงินกู้ยืมระยะสั้นจากกิจการที่</w:t>
            </w:r>
            <w:r w:rsidR="00EB7C9A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br/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เกี่ยวข้องกัน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</w:tcPr>
          <w:p w14:paraId="0515B5CE" w14:textId="13DA90C2" w:rsidR="0072565E" w:rsidRPr="00321218" w:rsidRDefault="0072565E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12,368,500</w:t>
            </w:r>
          </w:p>
        </w:tc>
        <w:tc>
          <w:tcPr>
            <w:tcW w:w="1418" w:type="dxa"/>
            <w:gridSpan w:val="2"/>
            <w:tcMar>
              <w:left w:w="108" w:type="dxa"/>
              <w:right w:w="108" w:type="dxa"/>
            </w:tcMar>
          </w:tcPr>
          <w:p w14:paraId="2CEC5197" w14:textId="74C4C708" w:rsidR="0072565E" w:rsidRPr="00321218" w:rsidRDefault="0072565E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12,368,500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</w:tcPr>
          <w:p w14:paraId="0102D8B7" w14:textId="09BCA6E0" w:rsidR="0072565E" w:rsidRPr="00321218" w:rsidRDefault="0072565E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65408333" w14:textId="255A84C4" w:rsidR="0072565E" w:rsidRPr="00321218" w:rsidRDefault="0072565E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49" w:type="dxa"/>
            <w:tcMar>
              <w:left w:w="108" w:type="dxa"/>
              <w:right w:w="108" w:type="dxa"/>
            </w:tcMar>
          </w:tcPr>
          <w:p w14:paraId="76F6277F" w14:textId="7A7DBE55" w:rsidR="0072565E" w:rsidRPr="00321218" w:rsidRDefault="0072565E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ระดับ </w:t>
            </w:r>
            <w:r w:rsidR="00651EC1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</w:p>
        </w:tc>
      </w:tr>
      <w:tr w:rsidR="002B3124" w:rsidRPr="00321218" w14:paraId="089DD320" w14:textId="77777777" w:rsidTr="00831CC2">
        <w:trPr>
          <w:trHeight w:val="75"/>
        </w:trPr>
        <w:tc>
          <w:tcPr>
            <w:tcW w:w="2887" w:type="dxa"/>
            <w:tcMar>
              <w:left w:w="108" w:type="dxa"/>
              <w:right w:w="108" w:type="dxa"/>
            </w:tcMar>
          </w:tcPr>
          <w:p w14:paraId="6D1D9212" w14:textId="3C5F82FE" w:rsidR="00EB7C9A" w:rsidRPr="00321218" w:rsidRDefault="00EB7C9A" w:rsidP="00AF4812">
            <w:pPr>
              <w:spacing w:before="20" w:after="20"/>
              <w:ind w:right="1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เงินกู้ยืมระยะสั้นจากบริษัทอื่น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  <w:vAlign w:val="bottom"/>
          </w:tcPr>
          <w:p w14:paraId="2279BBC5" w14:textId="761C3D20" w:rsidR="00EB7C9A" w:rsidRPr="00321218" w:rsidRDefault="00EB7C9A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10,000,00</w:t>
            </w:r>
            <w:r w:rsidR="007D61A1"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418" w:type="dxa"/>
            <w:gridSpan w:val="2"/>
            <w:tcMar>
              <w:left w:w="108" w:type="dxa"/>
              <w:right w:w="108" w:type="dxa"/>
            </w:tcMar>
            <w:vAlign w:val="bottom"/>
          </w:tcPr>
          <w:p w14:paraId="33253861" w14:textId="71A27520" w:rsidR="00EB7C9A" w:rsidRPr="00321218" w:rsidRDefault="00EB7C9A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10,000,000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</w:tcPr>
          <w:p w14:paraId="35F0A37A" w14:textId="42B736CB" w:rsidR="00EB7C9A" w:rsidRPr="00321218" w:rsidRDefault="00EB7C9A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6BBC48AC" w14:textId="09BDCFE2" w:rsidR="00EB7C9A" w:rsidRPr="00321218" w:rsidRDefault="00EB7C9A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49" w:type="dxa"/>
            <w:tcMar>
              <w:left w:w="108" w:type="dxa"/>
              <w:right w:w="108" w:type="dxa"/>
            </w:tcMar>
          </w:tcPr>
          <w:p w14:paraId="313CE805" w14:textId="0AAE4069" w:rsidR="00EB7C9A" w:rsidRPr="00321218" w:rsidRDefault="00EB7C9A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ระดับ </w:t>
            </w:r>
            <w:r w:rsidR="00651EC1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</w:p>
        </w:tc>
      </w:tr>
      <w:tr w:rsidR="002B3124" w:rsidRPr="00321218" w14:paraId="1A595D74" w14:textId="77777777" w:rsidTr="00831CC2">
        <w:trPr>
          <w:trHeight w:val="75"/>
        </w:trPr>
        <w:tc>
          <w:tcPr>
            <w:tcW w:w="2887" w:type="dxa"/>
            <w:tcMar>
              <w:left w:w="108" w:type="dxa"/>
              <w:right w:w="108" w:type="dxa"/>
            </w:tcMar>
          </w:tcPr>
          <w:p w14:paraId="3826134A" w14:textId="4C1D0163" w:rsidR="0072565E" w:rsidRPr="00321218" w:rsidRDefault="0072565E" w:rsidP="00AF4812">
            <w:pPr>
              <w:spacing w:before="20" w:after="20"/>
              <w:ind w:right="1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เจ้าหนี้เงินประกันผลงาน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  <w:vAlign w:val="bottom"/>
          </w:tcPr>
          <w:p w14:paraId="5D2CA820" w14:textId="38C91978" w:rsidR="0072565E" w:rsidRPr="00321218" w:rsidRDefault="0072565E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44,564,392 </w:t>
            </w:r>
          </w:p>
        </w:tc>
        <w:tc>
          <w:tcPr>
            <w:tcW w:w="1418" w:type="dxa"/>
            <w:gridSpan w:val="2"/>
            <w:tcMar>
              <w:left w:w="108" w:type="dxa"/>
              <w:right w:w="108" w:type="dxa"/>
            </w:tcMar>
            <w:vAlign w:val="bottom"/>
          </w:tcPr>
          <w:p w14:paraId="4F044839" w14:textId="653C9AE7" w:rsidR="0072565E" w:rsidRPr="00321218" w:rsidRDefault="0072565E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44,564,392 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  <w:vAlign w:val="bottom"/>
          </w:tcPr>
          <w:p w14:paraId="4746F638" w14:textId="5FBA140E" w:rsidR="0072565E" w:rsidRPr="00321218" w:rsidRDefault="0072565E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46,984,799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  <w:vAlign w:val="bottom"/>
          </w:tcPr>
          <w:p w14:paraId="459B13BB" w14:textId="61101CF5" w:rsidR="0072565E" w:rsidRPr="00321218" w:rsidRDefault="0072565E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46,984,799</w:t>
            </w:r>
          </w:p>
        </w:tc>
        <w:tc>
          <w:tcPr>
            <w:tcW w:w="1249" w:type="dxa"/>
            <w:tcMar>
              <w:left w:w="108" w:type="dxa"/>
              <w:right w:w="108" w:type="dxa"/>
            </w:tcMar>
          </w:tcPr>
          <w:p w14:paraId="233D89F2" w14:textId="7847B2CC" w:rsidR="0072565E" w:rsidRPr="00321218" w:rsidRDefault="0072565E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ระดับ </w:t>
            </w:r>
            <w:r w:rsidR="00651EC1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</w:p>
        </w:tc>
      </w:tr>
      <w:tr w:rsidR="002B3124" w:rsidRPr="00321218" w14:paraId="2F645A3E" w14:textId="77777777" w:rsidTr="002665DC">
        <w:trPr>
          <w:trHeight w:val="113"/>
        </w:trPr>
        <w:tc>
          <w:tcPr>
            <w:tcW w:w="2887" w:type="dxa"/>
            <w:tcMar>
              <w:left w:w="108" w:type="dxa"/>
              <w:right w:w="108" w:type="dxa"/>
            </w:tcMar>
          </w:tcPr>
          <w:p w14:paraId="63603D10" w14:textId="196E7FED" w:rsidR="0072565E" w:rsidRPr="00321218" w:rsidRDefault="0072565E" w:rsidP="00AF4812">
            <w:pPr>
              <w:spacing w:before="20" w:after="20"/>
              <w:ind w:right="1"/>
              <w:jc w:val="both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lastRenderedPageBreak/>
              <w:t xml:space="preserve"> 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</w:tcPr>
          <w:p w14:paraId="5A85A012" w14:textId="5EB227B3" w:rsidR="0072565E" w:rsidRPr="00321218" w:rsidRDefault="0072565E" w:rsidP="00AF4812">
            <w:pPr>
              <w:spacing w:before="20" w:after="20"/>
              <w:ind w:right="142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418" w:type="dxa"/>
            <w:gridSpan w:val="2"/>
            <w:tcMar>
              <w:left w:w="108" w:type="dxa"/>
              <w:right w:w="108" w:type="dxa"/>
            </w:tcMar>
          </w:tcPr>
          <w:p w14:paraId="617B75E8" w14:textId="6C93A22D" w:rsidR="0072565E" w:rsidRPr="00321218" w:rsidRDefault="0072565E" w:rsidP="00AF4812">
            <w:pPr>
              <w:spacing w:before="20" w:after="20"/>
              <w:ind w:right="160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</w:tcPr>
          <w:p w14:paraId="5538279D" w14:textId="2C543168" w:rsidR="0072565E" w:rsidRPr="00321218" w:rsidRDefault="0072565E" w:rsidP="00AF4812">
            <w:pPr>
              <w:spacing w:before="20" w:after="20"/>
              <w:ind w:right="170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1AA18A56" w14:textId="66167EB0" w:rsidR="0072565E" w:rsidRPr="00321218" w:rsidRDefault="0072565E" w:rsidP="00AF4812">
            <w:pPr>
              <w:spacing w:before="20" w:after="20"/>
              <w:ind w:right="160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249" w:type="dxa"/>
            <w:tcMar>
              <w:left w:w="108" w:type="dxa"/>
              <w:right w:w="108" w:type="dxa"/>
            </w:tcMar>
          </w:tcPr>
          <w:p w14:paraId="421562F4" w14:textId="70D0F433" w:rsidR="0072565E" w:rsidRPr="00321218" w:rsidRDefault="0072565E" w:rsidP="00AF4812">
            <w:pPr>
              <w:spacing w:before="20" w:after="20"/>
              <w:ind w:right="1"/>
              <w:jc w:val="center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</w:tr>
      <w:tr w:rsidR="002B3124" w:rsidRPr="00321218" w14:paraId="5BC38B15" w14:textId="77777777" w:rsidTr="005B46F4">
        <w:trPr>
          <w:trHeight w:val="355"/>
        </w:trPr>
        <w:tc>
          <w:tcPr>
            <w:tcW w:w="2887" w:type="dxa"/>
            <w:tcMar>
              <w:left w:w="108" w:type="dxa"/>
              <w:right w:w="108" w:type="dxa"/>
            </w:tcMar>
          </w:tcPr>
          <w:p w14:paraId="6A1C40CF" w14:textId="50791BF5" w:rsidR="0072565E" w:rsidRPr="00321218" w:rsidRDefault="0072565E" w:rsidP="00AF4812">
            <w:pPr>
              <w:spacing w:before="20" w:after="20"/>
              <w:ind w:right="1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</w:tcPr>
          <w:p w14:paraId="5F820A82" w14:textId="77194F30" w:rsidR="0072565E" w:rsidRPr="00321218" w:rsidRDefault="0072565E" w:rsidP="00AF4812">
            <w:pPr>
              <w:spacing w:before="20" w:after="20"/>
              <w:ind w:right="1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gridSpan w:val="2"/>
            <w:tcMar>
              <w:left w:w="108" w:type="dxa"/>
              <w:right w:w="108" w:type="dxa"/>
            </w:tcMar>
          </w:tcPr>
          <w:p w14:paraId="2759744A" w14:textId="4995C622" w:rsidR="0072565E" w:rsidRPr="00321218" w:rsidRDefault="0072565E" w:rsidP="00AF4812">
            <w:pPr>
              <w:spacing w:before="20" w:after="20"/>
              <w:ind w:right="1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</w:tcPr>
          <w:p w14:paraId="1BDB16F4" w14:textId="5228FA1F" w:rsidR="0072565E" w:rsidRPr="00321218" w:rsidRDefault="0072565E" w:rsidP="00AF4812">
            <w:pPr>
              <w:spacing w:before="20" w:after="20"/>
              <w:ind w:right="1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667" w:type="dxa"/>
            <w:gridSpan w:val="2"/>
            <w:tcMar>
              <w:left w:w="108" w:type="dxa"/>
              <w:right w:w="108" w:type="dxa"/>
            </w:tcMar>
          </w:tcPr>
          <w:p w14:paraId="4997D13D" w14:textId="780CC2A8" w:rsidR="0072565E" w:rsidRPr="00321218" w:rsidRDefault="0072565E" w:rsidP="00AF4812">
            <w:pPr>
              <w:spacing w:before="20" w:after="20"/>
              <w:ind w:right="1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proofErr w:type="gramStart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หน่วย :</w:t>
            </w:r>
            <w:proofErr w:type="gramEnd"/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บาท)</w:t>
            </w:r>
          </w:p>
        </w:tc>
      </w:tr>
      <w:tr w:rsidR="002B3124" w:rsidRPr="00321218" w14:paraId="4F5A34E9" w14:textId="77777777" w:rsidTr="005B46F4">
        <w:trPr>
          <w:trHeight w:val="300"/>
        </w:trPr>
        <w:tc>
          <w:tcPr>
            <w:tcW w:w="2887" w:type="dxa"/>
            <w:tcMar>
              <w:left w:w="108" w:type="dxa"/>
              <w:right w:w="108" w:type="dxa"/>
            </w:tcMar>
          </w:tcPr>
          <w:p w14:paraId="577A0FA8" w14:textId="146916CE" w:rsidR="0072565E" w:rsidRPr="00321218" w:rsidRDefault="0072565E" w:rsidP="00AF4812">
            <w:pPr>
              <w:spacing w:before="20" w:after="20"/>
              <w:ind w:right="1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6919" w:type="dxa"/>
            <w:gridSpan w:val="8"/>
            <w:tcMar>
              <w:left w:w="108" w:type="dxa"/>
              <w:right w:w="108" w:type="dxa"/>
            </w:tcMar>
          </w:tcPr>
          <w:p w14:paraId="010C05A0" w14:textId="7E3B7402" w:rsidR="0072565E" w:rsidRPr="005B46F4" w:rsidRDefault="0072565E" w:rsidP="00AF4812">
            <w:pPr>
              <w:spacing w:before="20" w:after="20"/>
              <w:ind w:right="1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5B46F4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งบการเงินเฉพาะกิจการ</w:t>
            </w:r>
          </w:p>
        </w:tc>
      </w:tr>
      <w:tr w:rsidR="002B3124" w:rsidRPr="00321218" w14:paraId="67AE4D49" w14:textId="77777777" w:rsidTr="002665DC">
        <w:trPr>
          <w:trHeight w:val="349"/>
        </w:trPr>
        <w:tc>
          <w:tcPr>
            <w:tcW w:w="2887" w:type="dxa"/>
            <w:tcMar>
              <w:left w:w="108" w:type="dxa"/>
              <w:right w:w="108" w:type="dxa"/>
            </w:tcMar>
            <w:vAlign w:val="center"/>
          </w:tcPr>
          <w:p w14:paraId="2CAB0559" w14:textId="26CE5A61" w:rsidR="0072565E" w:rsidRPr="00321218" w:rsidRDefault="0072565E" w:rsidP="00AF4812">
            <w:pPr>
              <w:spacing w:before="20" w:after="20"/>
              <w:ind w:right="1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835" w:type="dxa"/>
            <w:gridSpan w:val="4"/>
            <w:tcMar>
              <w:left w:w="108" w:type="dxa"/>
              <w:right w:w="108" w:type="dxa"/>
            </w:tcMar>
          </w:tcPr>
          <w:p w14:paraId="389F8F41" w14:textId="66B021A7" w:rsidR="0072565E" w:rsidRPr="005B46F4" w:rsidRDefault="0072565E" w:rsidP="00AF4812">
            <w:pPr>
              <w:spacing w:before="20" w:after="20"/>
              <w:ind w:right="1"/>
              <w:jc w:val="center"/>
              <w:rPr>
                <w:rFonts w:ascii="Browallia New" w:hAnsi="Browallia New" w:cs="Browallia New" w:hint="cs"/>
                <w:color w:val="000000" w:themeColor="text1"/>
                <w:u w:val="single"/>
              </w:rPr>
            </w:pPr>
            <w:r w:rsidRPr="005B46F4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2568</w:t>
            </w:r>
          </w:p>
        </w:tc>
        <w:tc>
          <w:tcPr>
            <w:tcW w:w="2835" w:type="dxa"/>
            <w:gridSpan w:val="3"/>
            <w:tcMar>
              <w:left w:w="108" w:type="dxa"/>
              <w:right w:w="108" w:type="dxa"/>
            </w:tcMar>
          </w:tcPr>
          <w:p w14:paraId="407EA679" w14:textId="530B597F" w:rsidR="0072565E" w:rsidRPr="005B46F4" w:rsidRDefault="0072565E" w:rsidP="00AF4812">
            <w:pPr>
              <w:spacing w:before="20" w:after="20"/>
              <w:ind w:right="1"/>
              <w:jc w:val="center"/>
              <w:rPr>
                <w:rFonts w:ascii="Browallia New" w:hAnsi="Browallia New" w:cs="Browallia New" w:hint="cs"/>
                <w:color w:val="000000" w:themeColor="text1"/>
                <w:u w:val="single"/>
              </w:rPr>
            </w:pPr>
            <w:r w:rsidRPr="005B46F4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2567</w:t>
            </w:r>
          </w:p>
        </w:tc>
        <w:tc>
          <w:tcPr>
            <w:tcW w:w="1249" w:type="dxa"/>
            <w:tcMar>
              <w:left w:w="108" w:type="dxa"/>
              <w:right w:w="108" w:type="dxa"/>
            </w:tcMar>
            <w:vAlign w:val="center"/>
          </w:tcPr>
          <w:p w14:paraId="13CDD1FA" w14:textId="1735BF4B" w:rsidR="0072565E" w:rsidRPr="00321218" w:rsidRDefault="0072565E" w:rsidP="00AF4812">
            <w:pPr>
              <w:spacing w:before="20" w:after="20"/>
              <w:ind w:right="1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2B3124" w:rsidRPr="00321218" w14:paraId="025A5C6C" w14:textId="77777777" w:rsidTr="002665DC">
        <w:trPr>
          <w:trHeight w:val="300"/>
        </w:trPr>
        <w:tc>
          <w:tcPr>
            <w:tcW w:w="2887" w:type="dxa"/>
            <w:tcBorders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0FCB21C3" w14:textId="70B00800" w:rsidR="0072565E" w:rsidRPr="00321218" w:rsidRDefault="0072565E" w:rsidP="00AF4812">
            <w:pPr>
              <w:spacing w:before="20" w:after="20"/>
              <w:ind w:right="1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รายการสินทรัพย์และหนี้สิน</w:t>
            </w:r>
          </w:p>
        </w:tc>
        <w:tc>
          <w:tcPr>
            <w:tcW w:w="1417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1383A34A" w14:textId="28CF09D9" w:rsidR="0072565E" w:rsidRPr="00321218" w:rsidRDefault="0072565E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ราคา</w:t>
            </w:r>
          </w:p>
          <w:p w14:paraId="1CDFB370" w14:textId="1567BA28" w:rsidR="0072565E" w:rsidRPr="00321218" w:rsidRDefault="0072565E" w:rsidP="00AF4812">
            <w:pPr>
              <w:spacing w:before="20" w:after="20"/>
              <w:ind w:right="1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ตามบัญชี</w:t>
            </w:r>
          </w:p>
        </w:tc>
        <w:tc>
          <w:tcPr>
            <w:tcW w:w="1418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427BBD00" w14:textId="4E84D041" w:rsidR="0072565E" w:rsidRPr="00321218" w:rsidRDefault="0072565E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มูลค่า</w:t>
            </w:r>
          </w:p>
          <w:p w14:paraId="5811FA87" w14:textId="153680EB" w:rsidR="0072565E" w:rsidRPr="00321218" w:rsidRDefault="0072565E" w:rsidP="00AF4812">
            <w:pPr>
              <w:spacing w:before="20" w:after="20"/>
              <w:ind w:right="1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ยุติธรรม</w:t>
            </w:r>
          </w:p>
        </w:tc>
        <w:tc>
          <w:tcPr>
            <w:tcW w:w="1417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6B7EA45A" w14:textId="15E8EF4D" w:rsidR="0072565E" w:rsidRPr="00321218" w:rsidRDefault="0072565E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ราคา</w:t>
            </w:r>
          </w:p>
          <w:p w14:paraId="7E091C6A" w14:textId="49AD467B" w:rsidR="0072565E" w:rsidRPr="00321218" w:rsidRDefault="0072565E" w:rsidP="00AF4812">
            <w:pPr>
              <w:spacing w:before="20" w:after="20"/>
              <w:ind w:right="1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ตามบัญชี</w:t>
            </w:r>
          </w:p>
        </w:tc>
        <w:tc>
          <w:tcPr>
            <w:tcW w:w="1418" w:type="dxa"/>
            <w:tcBorders>
              <w:left w:val="nil"/>
              <w:bottom w:val="single" w:sz="4" w:space="0" w:color="000000" w:themeColor="text1"/>
              <w:right w:val="none" w:sz="2" w:space="0" w:color="000000" w:themeColor="text1"/>
            </w:tcBorders>
            <w:tcMar>
              <w:left w:w="108" w:type="dxa"/>
              <w:right w:w="108" w:type="dxa"/>
            </w:tcMar>
          </w:tcPr>
          <w:p w14:paraId="1C3C7157" w14:textId="78ABB947" w:rsidR="0072565E" w:rsidRPr="00321218" w:rsidRDefault="0072565E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มูลค่า</w:t>
            </w:r>
          </w:p>
          <w:p w14:paraId="5759E653" w14:textId="75C08622" w:rsidR="0072565E" w:rsidRPr="00321218" w:rsidRDefault="0072565E" w:rsidP="00AF4812">
            <w:pPr>
              <w:spacing w:before="20" w:after="20"/>
              <w:ind w:right="1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ยุติธรรม</w:t>
            </w:r>
          </w:p>
        </w:tc>
        <w:tc>
          <w:tcPr>
            <w:tcW w:w="1249" w:type="dxa"/>
            <w:tcBorders>
              <w:left w:val="none" w:sz="2" w:space="0" w:color="000000" w:themeColor="text1"/>
              <w:bottom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677D0F7" w14:textId="08DAFBD7" w:rsidR="0072565E" w:rsidRPr="00321218" w:rsidRDefault="0072565E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ลำดับชั้น</w:t>
            </w:r>
            <w:r w:rsidRPr="00321218">
              <w:rPr>
                <w:rFonts w:ascii="Browallia New" w:hAnsi="Browallia New" w:cs="Browallia New" w:hint="cs"/>
                <w:color w:val="000000" w:themeColor="text1"/>
              </w:rPr>
              <w:br/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มูลค่ายุติธร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ร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ม</w:t>
            </w:r>
          </w:p>
        </w:tc>
      </w:tr>
      <w:tr w:rsidR="002B3124" w:rsidRPr="00321218" w14:paraId="40E45DB1" w14:textId="77777777" w:rsidTr="002665DC">
        <w:trPr>
          <w:trHeight w:val="20"/>
        </w:trPr>
        <w:tc>
          <w:tcPr>
            <w:tcW w:w="2887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5AAF6E9" w14:textId="1AB78AFB" w:rsidR="0072565E" w:rsidRPr="00321218" w:rsidRDefault="0072565E" w:rsidP="00AF4812">
            <w:pPr>
              <w:spacing w:before="20" w:after="20"/>
              <w:ind w:right="1"/>
              <w:jc w:val="both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FAEDBAA" w14:textId="0A442FB8" w:rsidR="0072565E" w:rsidRPr="00321218" w:rsidRDefault="0072565E" w:rsidP="00AF4812">
            <w:pPr>
              <w:spacing w:before="20" w:after="20"/>
              <w:ind w:right="1"/>
              <w:jc w:val="both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9EA73A2" w14:textId="439988AE" w:rsidR="0072565E" w:rsidRPr="00321218" w:rsidRDefault="0072565E" w:rsidP="00AF4812">
            <w:pPr>
              <w:spacing w:before="20" w:after="20"/>
              <w:ind w:right="1"/>
              <w:jc w:val="both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F9B70E7" w14:textId="6B10D871" w:rsidR="0072565E" w:rsidRPr="00321218" w:rsidRDefault="0072565E" w:rsidP="00AF4812">
            <w:pPr>
              <w:spacing w:before="20" w:after="20"/>
              <w:ind w:right="1"/>
              <w:jc w:val="both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76BA6EC" w14:textId="71F54318" w:rsidR="0072565E" w:rsidRPr="00321218" w:rsidRDefault="0072565E" w:rsidP="00AF4812">
            <w:pPr>
              <w:spacing w:before="20" w:after="20"/>
              <w:ind w:right="1"/>
              <w:jc w:val="both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249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5062528" w14:textId="36AA32C5" w:rsidR="0072565E" w:rsidRPr="00321218" w:rsidRDefault="0072565E" w:rsidP="00AF4812">
            <w:pPr>
              <w:spacing w:before="20" w:after="20"/>
              <w:ind w:right="1"/>
              <w:jc w:val="both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</w:tr>
      <w:tr w:rsidR="002B3124" w:rsidRPr="00321218" w14:paraId="07C80126" w14:textId="77777777" w:rsidTr="00831CC2">
        <w:trPr>
          <w:trHeight w:val="300"/>
        </w:trPr>
        <w:tc>
          <w:tcPr>
            <w:tcW w:w="2887" w:type="dxa"/>
            <w:tcMar>
              <w:left w:w="108" w:type="dxa"/>
              <w:right w:w="108" w:type="dxa"/>
            </w:tcMar>
          </w:tcPr>
          <w:p w14:paraId="2802C9BB" w14:textId="2E9E4195" w:rsidR="0072565E" w:rsidRPr="00321218" w:rsidRDefault="0072565E" w:rsidP="00AF4812">
            <w:pPr>
              <w:spacing w:before="20" w:after="20"/>
              <w:ind w:right="1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สินทรัพย์ทางการเงิน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</w:tcPr>
          <w:p w14:paraId="775818F6" w14:textId="3213A1E8" w:rsidR="0072565E" w:rsidRPr="00321218" w:rsidRDefault="0072565E" w:rsidP="00AF4812">
            <w:pPr>
              <w:spacing w:before="20" w:after="20"/>
              <w:ind w:right="1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gridSpan w:val="2"/>
            <w:tcMar>
              <w:left w:w="108" w:type="dxa"/>
              <w:right w:w="108" w:type="dxa"/>
            </w:tcMar>
          </w:tcPr>
          <w:p w14:paraId="6E36E62D" w14:textId="33A235DA" w:rsidR="0072565E" w:rsidRPr="00321218" w:rsidRDefault="0072565E" w:rsidP="00AF4812">
            <w:pPr>
              <w:spacing w:before="20" w:after="20"/>
              <w:ind w:right="1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</w:tcPr>
          <w:p w14:paraId="3C2CE693" w14:textId="26FA7811" w:rsidR="0072565E" w:rsidRPr="00321218" w:rsidRDefault="0072565E" w:rsidP="00AF4812">
            <w:pPr>
              <w:spacing w:before="20" w:after="20"/>
              <w:ind w:right="1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617B91F8" w14:textId="56489ADA" w:rsidR="0072565E" w:rsidRPr="00321218" w:rsidRDefault="0072565E" w:rsidP="00AF4812">
            <w:pPr>
              <w:spacing w:before="20" w:after="20"/>
              <w:ind w:right="1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49" w:type="dxa"/>
            <w:tcMar>
              <w:left w:w="108" w:type="dxa"/>
              <w:right w:w="108" w:type="dxa"/>
            </w:tcMar>
          </w:tcPr>
          <w:p w14:paraId="0DB4A5CD" w14:textId="5CBE0309" w:rsidR="0072565E" w:rsidRPr="00321218" w:rsidRDefault="0072565E" w:rsidP="00AF4812">
            <w:pPr>
              <w:spacing w:before="20" w:after="20"/>
              <w:ind w:right="1" w:firstLine="312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2B3124" w:rsidRPr="00321218" w14:paraId="603180D2" w14:textId="77777777" w:rsidTr="00831CC2">
        <w:trPr>
          <w:trHeight w:val="300"/>
        </w:trPr>
        <w:tc>
          <w:tcPr>
            <w:tcW w:w="2887" w:type="dxa"/>
            <w:tcMar>
              <w:left w:w="108" w:type="dxa"/>
              <w:right w:w="108" w:type="dxa"/>
            </w:tcMar>
          </w:tcPr>
          <w:p w14:paraId="15540251" w14:textId="25ECEF22" w:rsidR="00B9040B" w:rsidRPr="00321218" w:rsidRDefault="00B9040B" w:rsidP="00AF4812">
            <w:pPr>
              <w:spacing w:before="20" w:after="20"/>
              <w:ind w:right="1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  <w:vAlign w:val="bottom"/>
          </w:tcPr>
          <w:p w14:paraId="0BA901FB" w14:textId="09BCCEDC" w:rsidR="00B9040B" w:rsidRPr="00321218" w:rsidRDefault="00EB7C9A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278,749</w:t>
            </w:r>
          </w:p>
        </w:tc>
        <w:tc>
          <w:tcPr>
            <w:tcW w:w="1418" w:type="dxa"/>
            <w:gridSpan w:val="2"/>
            <w:tcMar>
              <w:left w:w="108" w:type="dxa"/>
              <w:right w:w="108" w:type="dxa"/>
            </w:tcMar>
            <w:vAlign w:val="bottom"/>
          </w:tcPr>
          <w:p w14:paraId="7E4CA671" w14:textId="142FD2F5" w:rsidR="00B9040B" w:rsidRPr="00321218" w:rsidRDefault="00EB7C9A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278,749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  <w:vAlign w:val="bottom"/>
          </w:tcPr>
          <w:p w14:paraId="219B0301" w14:textId="1C9E9CEE" w:rsidR="00B9040B" w:rsidRPr="00321218" w:rsidRDefault="00B9040B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31,814,544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  <w:vAlign w:val="bottom"/>
          </w:tcPr>
          <w:p w14:paraId="4B57B47E" w14:textId="043F8206" w:rsidR="00B9040B" w:rsidRPr="00321218" w:rsidRDefault="00B9040B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31,814,544</w:t>
            </w:r>
          </w:p>
        </w:tc>
        <w:tc>
          <w:tcPr>
            <w:tcW w:w="1249" w:type="dxa"/>
            <w:tcMar>
              <w:left w:w="108" w:type="dxa"/>
              <w:right w:w="108" w:type="dxa"/>
            </w:tcMar>
          </w:tcPr>
          <w:p w14:paraId="70FBE0DE" w14:textId="79E84632" w:rsidR="00B9040B" w:rsidRPr="00321218" w:rsidRDefault="00B9040B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ระดับ </w:t>
            </w:r>
            <w:r w:rsidR="00651EC1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</w:p>
        </w:tc>
      </w:tr>
      <w:tr w:rsidR="002B3124" w:rsidRPr="00321218" w14:paraId="04FD53B2" w14:textId="77777777" w:rsidTr="00831CC2">
        <w:trPr>
          <w:trHeight w:val="300"/>
        </w:trPr>
        <w:tc>
          <w:tcPr>
            <w:tcW w:w="2887" w:type="dxa"/>
            <w:tcMar>
              <w:left w:w="108" w:type="dxa"/>
              <w:right w:w="108" w:type="dxa"/>
            </w:tcMar>
          </w:tcPr>
          <w:p w14:paraId="2D7B86D5" w14:textId="69EB3F81" w:rsidR="00B9040B" w:rsidRPr="00321218" w:rsidRDefault="00B9040B" w:rsidP="00AF4812">
            <w:pPr>
              <w:spacing w:before="20" w:after="20"/>
              <w:ind w:right="1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สินทรัพย์ทางการเงินหมุนเวียนอื่น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  <w:vAlign w:val="bottom"/>
          </w:tcPr>
          <w:p w14:paraId="346F85E2" w14:textId="0C7B00F1" w:rsidR="00B9040B" w:rsidRPr="00321218" w:rsidRDefault="00B9040B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</w:p>
        </w:tc>
        <w:tc>
          <w:tcPr>
            <w:tcW w:w="1418" w:type="dxa"/>
            <w:gridSpan w:val="2"/>
            <w:tcMar>
              <w:left w:w="108" w:type="dxa"/>
              <w:right w:w="108" w:type="dxa"/>
            </w:tcMar>
            <w:vAlign w:val="bottom"/>
          </w:tcPr>
          <w:p w14:paraId="3360E0DF" w14:textId="5275437F" w:rsidR="00B9040B" w:rsidRPr="00321218" w:rsidRDefault="00B9040B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- 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  <w:vAlign w:val="bottom"/>
          </w:tcPr>
          <w:p w14:paraId="29BD2EE0" w14:textId="73346399" w:rsidR="00B9040B" w:rsidRPr="00321218" w:rsidRDefault="00B9040B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13,582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  <w:vAlign w:val="bottom"/>
          </w:tcPr>
          <w:p w14:paraId="6A5155A1" w14:textId="2B222004" w:rsidR="00B9040B" w:rsidRPr="00321218" w:rsidRDefault="00B9040B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13,582</w:t>
            </w:r>
          </w:p>
        </w:tc>
        <w:tc>
          <w:tcPr>
            <w:tcW w:w="1249" w:type="dxa"/>
            <w:tcMar>
              <w:left w:w="108" w:type="dxa"/>
              <w:right w:w="108" w:type="dxa"/>
            </w:tcMar>
          </w:tcPr>
          <w:p w14:paraId="0A310A37" w14:textId="6902E741" w:rsidR="00B9040B" w:rsidRPr="00321218" w:rsidRDefault="00B9040B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ระดับ </w:t>
            </w:r>
            <w:r w:rsidR="00651EC1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</w:p>
        </w:tc>
      </w:tr>
      <w:tr w:rsidR="002B3124" w:rsidRPr="00321218" w14:paraId="3A2812EC" w14:textId="77777777" w:rsidTr="00831CC2">
        <w:trPr>
          <w:trHeight w:val="300"/>
        </w:trPr>
        <w:tc>
          <w:tcPr>
            <w:tcW w:w="2887" w:type="dxa"/>
            <w:tcMar>
              <w:left w:w="108" w:type="dxa"/>
              <w:right w:w="108" w:type="dxa"/>
            </w:tcMar>
          </w:tcPr>
          <w:p w14:paraId="0B715672" w14:textId="79B1834F" w:rsidR="00B9040B" w:rsidRPr="00321218" w:rsidRDefault="00B9040B" w:rsidP="00AF4812">
            <w:pPr>
              <w:spacing w:before="20" w:after="20"/>
              <w:ind w:right="1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</w:tcPr>
          <w:p w14:paraId="0AB9CAA3" w14:textId="1985C3CE" w:rsidR="00B9040B" w:rsidRPr="00321218" w:rsidRDefault="0014659D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80,613,160</w:t>
            </w:r>
          </w:p>
        </w:tc>
        <w:tc>
          <w:tcPr>
            <w:tcW w:w="1418" w:type="dxa"/>
            <w:gridSpan w:val="2"/>
            <w:tcMar>
              <w:left w:w="108" w:type="dxa"/>
              <w:right w:w="108" w:type="dxa"/>
            </w:tcMar>
          </w:tcPr>
          <w:p w14:paraId="0F2F5D4E" w14:textId="35854B67" w:rsidR="00B9040B" w:rsidRPr="00321218" w:rsidRDefault="0014659D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80,613,160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</w:tcPr>
          <w:p w14:paraId="4B438F08" w14:textId="587276B1" w:rsidR="00B9040B" w:rsidRPr="00321218" w:rsidRDefault="0014659D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74,857,521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15EAFC4B" w14:textId="11DABE2E" w:rsidR="00B9040B" w:rsidRPr="00321218" w:rsidRDefault="0014659D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74,857,521</w:t>
            </w:r>
          </w:p>
        </w:tc>
        <w:tc>
          <w:tcPr>
            <w:tcW w:w="1249" w:type="dxa"/>
            <w:tcMar>
              <w:left w:w="108" w:type="dxa"/>
              <w:right w:w="108" w:type="dxa"/>
            </w:tcMar>
          </w:tcPr>
          <w:p w14:paraId="7FC59A50" w14:textId="43188E0E" w:rsidR="00B9040B" w:rsidRPr="00321218" w:rsidRDefault="00B9040B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ระดับ </w:t>
            </w:r>
            <w:r w:rsidR="00651EC1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</w:p>
        </w:tc>
      </w:tr>
      <w:tr w:rsidR="002B3124" w:rsidRPr="00321218" w14:paraId="4CCDF279" w14:textId="77777777" w:rsidTr="00831CC2">
        <w:trPr>
          <w:trHeight w:val="300"/>
        </w:trPr>
        <w:tc>
          <w:tcPr>
            <w:tcW w:w="2887" w:type="dxa"/>
            <w:tcMar>
              <w:left w:w="108" w:type="dxa"/>
              <w:right w:w="108" w:type="dxa"/>
            </w:tcMar>
          </w:tcPr>
          <w:p w14:paraId="592FB9E6" w14:textId="5BF01401" w:rsidR="00B9040B" w:rsidRPr="00321218" w:rsidRDefault="00B9040B" w:rsidP="00AF4812">
            <w:pPr>
              <w:spacing w:before="20" w:after="20"/>
              <w:ind w:right="1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เงินฝากธนาคารที่มี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ข้อจำกัดในการใช้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  <w:vAlign w:val="bottom"/>
          </w:tcPr>
          <w:p w14:paraId="69E0C75F" w14:textId="59DD9CE1" w:rsidR="00B9040B" w:rsidRPr="00321218" w:rsidRDefault="00EB7C9A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4,090,686</w:t>
            </w:r>
          </w:p>
        </w:tc>
        <w:tc>
          <w:tcPr>
            <w:tcW w:w="1418" w:type="dxa"/>
            <w:gridSpan w:val="2"/>
            <w:tcMar>
              <w:left w:w="108" w:type="dxa"/>
              <w:right w:w="108" w:type="dxa"/>
            </w:tcMar>
            <w:vAlign w:val="bottom"/>
          </w:tcPr>
          <w:p w14:paraId="01C840B1" w14:textId="77462A9C" w:rsidR="00B9040B" w:rsidRPr="00321218" w:rsidRDefault="00EB7C9A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4,090,686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  <w:vAlign w:val="bottom"/>
          </w:tcPr>
          <w:p w14:paraId="208485A2" w14:textId="367C4F7B" w:rsidR="00B9040B" w:rsidRPr="00321218" w:rsidRDefault="00B9040B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18,442,623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  <w:vAlign w:val="bottom"/>
          </w:tcPr>
          <w:p w14:paraId="1FF13EE9" w14:textId="7D61C76A" w:rsidR="00B9040B" w:rsidRPr="00321218" w:rsidRDefault="00B9040B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18,442,623</w:t>
            </w:r>
          </w:p>
        </w:tc>
        <w:tc>
          <w:tcPr>
            <w:tcW w:w="1249" w:type="dxa"/>
            <w:tcMar>
              <w:left w:w="108" w:type="dxa"/>
              <w:right w:w="108" w:type="dxa"/>
            </w:tcMar>
          </w:tcPr>
          <w:p w14:paraId="6544DB0E" w14:textId="68D2DBD4" w:rsidR="00B9040B" w:rsidRPr="00321218" w:rsidRDefault="00B9040B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ระดับ </w:t>
            </w:r>
            <w:r w:rsidR="00651EC1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</w:p>
        </w:tc>
      </w:tr>
      <w:tr w:rsidR="002B3124" w:rsidRPr="00321218" w14:paraId="0C976DBC" w14:textId="77777777" w:rsidTr="00831CC2">
        <w:trPr>
          <w:trHeight w:val="300"/>
        </w:trPr>
        <w:tc>
          <w:tcPr>
            <w:tcW w:w="2887" w:type="dxa"/>
            <w:tcMar>
              <w:left w:w="108" w:type="dxa"/>
              <w:right w:w="108" w:type="dxa"/>
            </w:tcMar>
          </w:tcPr>
          <w:p w14:paraId="2A4C1BBD" w14:textId="3B7CB702" w:rsidR="00EB7C9A" w:rsidRPr="00321218" w:rsidRDefault="00EB7C9A" w:rsidP="00AF4812">
            <w:pPr>
              <w:spacing w:before="20" w:after="20"/>
              <w:ind w:right="1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th"/>
              </w:rPr>
              <w:t>ลูกหนี้เงินประกันผลงาน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  <w:vAlign w:val="bottom"/>
          </w:tcPr>
          <w:p w14:paraId="44D0F282" w14:textId="3A85A41D" w:rsidR="00EB7C9A" w:rsidRPr="00321218" w:rsidRDefault="00EB7C9A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28,801,196 </w:t>
            </w:r>
          </w:p>
        </w:tc>
        <w:tc>
          <w:tcPr>
            <w:tcW w:w="1418" w:type="dxa"/>
            <w:gridSpan w:val="2"/>
            <w:tcMar>
              <w:left w:w="108" w:type="dxa"/>
              <w:right w:w="108" w:type="dxa"/>
            </w:tcMar>
            <w:vAlign w:val="bottom"/>
          </w:tcPr>
          <w:p w14:paraId="1EF43EB1" w14:textId="33F5C4F4" w:rsidR="00EB7C9A" w:rsidRPr="00321218" w:rsidRDefault="00EB7C9A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28,801,196  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  <w:vAlign w:val="bottom"/>
          </w:tcPr>
          <w:p w14:paraId="1B15E17F" w14:textId="76918500" w:rsidR="00EB7C9A" w:rsidRPr="00321218" w:rsidRDefault="00EB7C9A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29,218,632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  <w:vAlign w:val="bottom"/>
          </w:tcPr>
          <w:p w14:paraId="31788CC5" w14:textId="47A85253" w:rsidR="00EB7C9A" w:rsidRPr="00321218" w:rsidRDefault="00EB7C9A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29,218,632</w:t>
            </w:r>
          </w:p>
        </w:tc>
        <w:tc>
          <w:tcPr>
            <w:tcW w:w="1249" w:type="dxa"/>
            <w:tcMar>
              <w:left w:w="108" w:type="dxa"/>
              <w:right w:w="108" w:type="dxa"/>
            </w:tcMar>
          </w:tcPr>
          <w:p w14:paraId="78BD2DEA" w14:textId="7A3EC344" w:rsidR="00EB7C9A" w:rsidRPr="00321218" w:rsidRDefault="00EB7C9A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ระดับ </w:t>
            </w:r>
            <w:r w:rsidR="00651EC1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</w:p>
        </w:tc>
      </w:tr>
      <w:tr w:rsidR="002B3124" w:rsidRPr="00321218" w14:paraId="1941162D" w14:textId="77777777" w:rsidTr="00831CC2">
        <w:trPr>
          <w:trHeight w:val="20"/>
        </w:trPr>
        <w:tc>
          <w:tcPr>
            <w:tcW w:w="2887" w:type="dxa"/>
            <w:tcMar>
              <w:left w:w="108" w:type="dxa"/>
              <w:right w:w="108" w:type="dxa"/>
            </w:tcMar>
          </w:tcPr>
          <w:p w14:paraId="11D14405" w14:textId="4922E4C3" w:rsidR="00B9040B" w:rsidRPr="00321218" w:rsidRDefault="00B9040B" w:rsidP="00AF4812">
            <w:pPr>
              <w:spacing w:before="20" w:after="20"/>
              <w:ind w:right="1"/>
              <w:jc w:val="both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</w:tcPr>
          <w:p w14:paraId="5F408C77" w14:textId="12D03339" w:rsidR="00B9040B" w:rsidRPr="00321218" w:rsidRDefault="00B9040B" w:rsidP="00AF4812">
            <w:pPr>
              <w:spacing w:before="20" w:after="20"/>
              <w:ind w:right="142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418" w:type="dxa"/>
            <w:gridSpan w:val="2"/>
            <w:tcMar>
              <w:left w:w="108" w:type="dxa"/>
              <w:right w:w="108" w:type="dxa"/>
            </w:tcMar>
          </w:tcPr>
          <w:p w14:paraId="769187E9" w14:textId="45AA1CF3" w:rsidR="00B9040B" w:rsidRPr="00321218" w:rsidRDefault="00B9040B" w:rsidP="00AF4812">
            <w:pPr>
              <w:spacing w:before="20" w:after="20"/>
              <w:ind w:right="160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</w:tcPr>
          <w:p w14:paraId="78CECEE1" w14:textId="1802BB8F" w:rsidR="00B9040B" w:rsidRPr="00321218" w:rsidRDefault="00B9040B" w:rsidP="00AF4812">
            <w:pPr>
              <w:spacing w:before="20" w:after="20"/>
              <w:ind w:right="170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1B1ACF77" w14:textId="2F764428" w:rsidR="00B9040B" w:rsidRPr="00321218" w:rsidRDefault="00B9040B" w:rsidP="00AF4812">
            <w:pPr>
              <w:spacing w:before="20" w:after="20"/>
              <w:ind w:right="160"/>
              <w:jc w:val="right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  <w:tc>
          <w:tcPr>
            <w:tcW w:w="1249" w:type="dxa"/>
            <w:tcMar>
              <w:left w:w="108" w:type="dxa"/>
              <w:right w:w="108" w:type="dxa"/>
            </w:tcMar>
          </w:tcPr>
          <w:p w14:paraId="1F0EA582" w14:textId="4D23C9D3" w:rsidR="00B9040B" w:rsidRPr="00321218" w:rsidRDefault="00B9040B" w:rsidP="00AF4812">
            <w:pPr>
              <w:spacing w:before="20" w:after="20"/>
              <w:ind w:right="1"/>
              <w:jc w:val="center"/>
              <w:rPr>
                <w:rFonts w:ascii="Browallia New" w:hAnsi="Browallia New" w:cs="Browallia New" w:hint="cs"/>
                <w:color w:val="000000" w:themeColor="text1"/>
                <w:sz w:val="10"/>
                <w:szCs w:val="10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0"/>
                <w:szCs w:val="10"/>
              </w:rPr>
              <w:t xml:space="preserve"> </w:t>
            </w:r>
          </w:p>
        </w:tc>
      </w:tr>
      <w:tr w:rsidR="002B3124" w:rsidRPr="00321218" w14:paraId="17FEEBF5" w14:textId="77777777" w:rsidTr="00831CC2">
        <w:trPr>
          <w:trHeight w:val="300"/>
        </w:trPr>
        <w:tc>
          <w:tcPr>
            <w:tcW w:w="2887" w:type="dxa"/>
            <w:tcMar>
              <w:left w:w="108" w:type="dxa"/>
              <w:right w:w="108" w:type="dxa"/>
            </w:tcMar>
          </w:tcPr>
          <w:p w14:paraId="55D974DF" w14:textId="71DE31E2" w:rsidR="00B9040B" w:rsidRPr="00321218" w:rsidRDefault="00B9040B" w:rsidP="00AF4812">
            <w:pPr>
              <w:spacing w:before="20" w:after="20"/>
              <w:ind w:right="1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หนี้สินทางการเงิน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</w:tcPr>
          <w:p w14:paraId="085DE360" w14:textId="72FD7288" w:rsidR="00B9040B" w:rsidRPr="00321218" w:rsidRDefault="00B9040B" w:rsidP="00AF4812">
            <w:pPr>
              <w:spacing w:before="20" w:after="20"/>
              <w:ind w:right="1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gridSpan w:val="2"/>
            <w:tcMar>
              <w:left w:w="108" w:type="dxa"/>
              <w:right w:w="108" w:type="dxa"/>
            </w:tcMar>
          </w:tcPr>
          <w:p w14:paraId="4AD8A104" w14:textId="794B0091" w:rsidR="00B9040B" w:rsidRPr="00321218" w:rsidRDefault="00B9040B" w:rsidP="00AF4812">
            <w:pPr>
              <w:spacing w:before="20" w:after="20"/>
              <w:ind w:right="1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</w:tcPr>
          <w:p w14:paraId="5088D912" w14:textId="3FCFCCE9" w:rsidR="00B9040B" w:rsidRPr="00321218" w:rsidRDefault="00B9040B" w:rsidP="00AF4812">
            <w:pPr>
              <w:spacing w:before="20" w:after="20"/>
              <w:ind w:right="1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62893F05" w14:textId="29600043" w:rsidR="00B9040B" w:rsidRPr="00321218" w:rsidRDefault="00B9040B" w:rsidP="00AF4812">
            <w:pPr>
              <w:spacing w:before="20" w:after="20"/>
              <w:ind w:right="1"/>
              <w:jc w:val="both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49" w:type="dxa"/>
            <w:tcMar>
              <w:left w:w="108" w:type="dxa"/>
              <w:right w:w="108" w:type="dxa"/>
            </w:tcMar>
          </w:tcPr>
          <w:p w14:paraId="18476734" w14:textId="7BBDB4E3" w:rsidR="00B9040B" w:rsidRPr="00321218" w:rsidRDefault="00B9040B" w:rsidP="00AF4812">
            <w:pPr>
              <w:spacing w:before="20" w:after="20"/>
              <w:ind w:right="1" w:firstLine="312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2B3124" w:rsidRPr="00321218" w14:paraId="3AB3AF3B" w14:textId="77777777" w:rsidTr="00831CC2">
        <w:trPr>
          <w:trHeight w:val="300"/>
        </w:trPr>
        <w:tc>
          <w:tcPr>
            <w:tcW w:w="2887" w:type="dxa"/>
            <w:tcMar>
              <w:left w:w="108" w:type="dxa"/>
              <w:right w:w="108" w:type="dxa"/>
            </w:tcMar>
          </w:tcPr>
          <w:p w14:paraId="484DC050" w14:textId="3C836AE1" w:rsidR="00B9040B" w:rsidRPr="00321218" w:rsidRDefault="00B9040B" w:rsidP="00AF4812">
            <w:pPr>
              <w:spacing w:before="20" w:after="20"/>
              <w:ind w:right="1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</w:tcPr>
          <w:p w14:paraId="69D7A283" w14:textId="7D8BAEC9" w:rsidR="00B9040B" w:rsidRPr="00321218" w:rsidRDefault="00B9040B" w:rsidP="00AF4812">
            <w:pPr>
              <w:spacing w:before="20" w:after="20"/>
              <w:ind w:right="1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101,397,741 </w:t>
            </w:r>
          </w:p>
        </w:tc>
        <w:tc>
          <w:tcPr>
            <w:tcW w:w="1418" w:type="dxa"/>
            <w:gridSpan w:val="2"/>
            <w:tcMar>
              <w:left w:w="108" w:type="dxa"/>
              <w:right w:w="108" w:type="dxa"/>
            </w:tcMar>
          </w:tcPr>
          <w:p w14:paraId="1082798C" w14:textId="3939DC43" w:rsidR="00B9040B" w:rsidRPr="00321218" w:rsidRDefault="00B9040B" w:rsidP="00AF4812">
            <w:pPr>
              <w:spacing w:before="20" w:after="20"/>
              <w:ind w:right="1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101,397,741 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</w:tcPr>
          <w:p w14:paraId="787DB04B" w14:textId="34ED8A75" w:rsidR="00B9040B" w:rsidRPr="00321218" w:rsidRDefault="00B9040B" w:rsidP="00AF4812">
            <w:pPr>
              <w:spacing w:before="20" w:after="20"/>
              <w:ind w:right="1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131,449,875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08E1358B" w14:textId="6523DF34" w:rsidR="00B9040B" w:rsidRPr="00321218" w:rsidRDefault="00B9040B" w:rsidP="00AF4812">
            <w:pPr>
              <w:spacing w:before="20" w:after="20"/>
              <w:ind w:right="1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131,449,875</w:t>
            </w:r>
          </w:p>
        </w:tc>
        <w:tc>
          <w:tcPr>
            <w:tcW w:w="1249" w:type="dxa"/>
            <w:tcMar>
              <w:left w:w="108" w:type="dxa"/>
              <w:right w:w="108" w:type="dxa"/>
            </w:tcMar>
          </w:tcPr>
          <w:p w14:paraId="42CFD88F" w14:textId="2D0D8E42" w:rsidR="00B9040B" w:rsidRPr="00321218" w:rsidRDefault="00B9040B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ระดับ </w:t>
            </w:r>
            <w:r w:rsidR="00651EC1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</w:p>
        </w:tc>
      </w:tr>
      <w:tr w:rsidR="002B3124" w:rsidRPr="00321218" w14:paraId="02A7B44D" w14:textId="77777777" w:rsidTr="0028132F">
        <w:trPr>
          <w:trHeight w:val="300"/>
        </w:trPr>
        <w:tc>
          <w:tcPr>
            <w:tcW w:w="2887" w:type="dxa"/>
            <w:tcMar>
              <w:left w:w="108" w:type="dxa"/>
              <w:right w:w="108" w:type="dxa"/>
            </w:tcMar>
          </w:tcPr>
          <w:p w14:paraId="20E0D41A" w14:textId="6D791226" w:rsidR="0014659D" w:rsidRPr="00321218" w:rsidRDefault="0014659D" w:rsidP="00AF4812">
            <w:pPr>
              <w:spacing w:before="20" w:after="20"/>
              <w:ind w:right="1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  <w:vAlign w:val="bottom"/>
          </w:tcPr>
          <w:p w14:paraId="6C359AAC" w14:textId="3FC22426" w:rsidR="0014659D" w:rsidRPr="00321218" w:rsidRDefault="0014659D" w:rsidP="00AF4812">
            <w:pPr>
              <w:spacing w:before="20" w:after="20"/>
              <w:ind w:right="1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219,574,068</w:t>
            </w:r>
          </w:p>
        </w:tc>
        <w:tc>
          <w:tcPr>
            <w:tcW w:w="1418" w:type="dxa"/>
            <w:gridSpan w:val="2"/>
            <w:tcMar>
              <w:left w:w="108" w:type="dxa"/>
              <w:right w:w="108" w:type="dxa"/>
            </w:tcMar>
            <w:vAlign w:val="bottom"/>
          </w:tcPr>
          <w:p w14:paraId="5F7B9F49" w14:textId="4C04FB0E" w:rsidR="0014659D" w:rsidRPr="00321218" w:rsidRDefault="0014659D" w:rsidP="00AF4812">
            <w:pPr>
              <w:spacing w:before="20" w:after="20"/>
              <w:ind w:right="1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219,574,068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</w:tcPr>
          <w:p w14:paraId="249A9574" w14:textId="6018F919" w:rsidR="0014659D" w:rsidRPr="00321218" w:rsidRDefault="0014659D" w:rsidP="00AF4812">
            <w:pPr>
              <w:spacing w:before="20" w:after="20"/>
              <w:ind w:right="1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213,058,400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59644620" w14:textId="123A9CC5" w:rsidR="0014659D" w:rsidRPr="00321218" w:rsidRDefault="0014659D" w:rsidP="00AF4812">
            <w:pPr>
              <w:spacing w:before="20" w:after="20"/>
              <w:ind w:right="1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213,058,400</w:t>
            </w:r>
          </w:p>
        </w:tc>
        <w:tc>
          <w:tcPr>
            <w:tcW w:w="1249" w:type="dxa"/>
            <w:tcMar>
              <w:left w:w="108" w:type="dxa"/>
              <w:right w:w="108" w:type="dxa"/>
            </w:tcMar>
          </w:tcPr>
          <w:p w14:paraId="76E3224C" w14:textId="212EC1B1" w:rsidR="0014659D" w:rsidRPr="00321218" w:rsidRDefault="0014659D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ระดับ </w:t>
            </w:r>
            <w:r w:rsidR="00651EC1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</w:p>
        </w:tc>
      </w:tr>
      <w:tr w:rsidR="002B3124" w:rsidRPr="00321218" w14:paraId="0E822119" w14:textId="77777777" w:rsidTr="000F570C">
        <w:trPr>
          <w:trHeight w:val="300"/>
        </w:trPr>
        <w:tc>
          <w:tcPr>
            <w:tcW w:w="2887" w:type="dxa"/>
            <w:tcMar>
              <w:left w:w="108" w:type="dxa"/>
              <w:right w:w="108" w:type="dxa"/>
            </w:tcMar>
          </w:tcPr>
          <w:p w14:paraId="22A2020A" w14:textId="2296B381" w:rsidR="0014659D" w:rsidRPr="00321218" w:rsidRDefault="0014659D" w:rsidP="00AF4812">
            <w:pPr>
              <w:spacing w:before="20" w:after="20"/>
              <w:ind w:right="1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  <w:vAlign w:val="bottom"/>
          </w:tcPr>
          <w:p w14:paraId="3C3509CF" w14:textId="0A71211A" w:rsidR="0014659D" w:rsidRPr="00321218" w:rsidRDefault="0014659D" w:rsidP="00AF4812">
            <w:pPr>
              <w:spacing w:before="20" w:after="20"/>
              <w:ind w:right="1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6,779,970</w:t>
            </w:r>
          </w:p>
        </w:tc>
        <w:tc>
          <w:tcPr>
            <w:tcW w:w="1418" w:type="dxa"/>
            <w:gridSpan w:val="2"/>
            <w:tcMar>
              <w:left w:w="108" w:type="dxa"/>
              <w:right w:w="108" w:type="dxa"/>
            </w:tcMar>
            <w:vAlign w:val="bottom"/>
          </w:tcPr>
          <w:p w14:paraId="59C60B50" w14:textId="310F8FA1" w:rsidR="0014659D" w:rsidRPr="00321218" w:rsidRDefault="0014659D" w:rsidP="00AF4812">
            <w:pPr>
              <w:spacing w:before="20" w:after="20"/>
              <w:ind w:right="1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6,779,970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  <w:vAlign w:val="bottom"/>
          </w:tcPr>
          <w:p w14:paraId="1DACCFFC" w14:textId="3D05DB45" w:rsidR="0014659D" w:rsidRPr="00321218" w:rsidRDefault="0014659D" w:rsidP="00AF4812">
            <w:pPr>
              <w:spacing w:before="20" w:after="20"/>
              <w:ind w:right="1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17,554,131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  <w:vAlign w:val="bottom"/>
          </w:tcPr>
          <w:p w14:paraId="09B3BACF" w14:textId="24B9C05B" w:rsidR="0014659D" w:rsidRPr="00321218" w:rsidRDefault="0014659D" w:rsidP="00AF4812">
            <w:pPr>
              <w:spacing w:before="20" w:after="20"/>
              <w:ind w:right="1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17,554,131</w:t>
            </w:r>
          </w:p>
        </w:tc>
        <w:tc>
          <w:tcPr>
            <w:tcW w:w="1249" w:type="dxa"/>
            <w:tcMar>
              <w:left w:w="108" w:type="dxa"/>
              <w:right w:w="108" w:type="dxa"/>
            </w:tcMar>
          </w:tcPr>
          <w:p w14:paraId="4F125CE2" w14:textId="6062B04D" w:rsidR="0014659D" w:rsidRPr="00321218" w:rsidRDefault="0014659D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ระดับ </w:t>
            </w:r>
            <w:r w:rsidR="00651EC1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</w:p>
        </w:tc>
      </w:tr>
      <w:tr w:rsidR="002B3124" w:rsidRPr="00321218" w14:paraId="472527A3" w14:textId="77777777" w:rsidTr="001D3B9B">
        <w:trPr>
          <w:trHeight w:val="300"/>
        </w:trPr>
        <w:tc>
          <w:tcPr>
            <w:tcW w:w="2887" w:type="dxa"/>
            <w:tcMar>
              <w:left w:w="108" w:type="dxa"/>
              <w:right w:w="108" w:type="dxa"/>
            </w:tcMar>
          </w:tcPr>
          <w:p w14:paraId="3DBDEFE7" w14:textId="09FC509D" w:rsidR="0014659D" w:rsidRPr="00321218" w:rsidRDefault="0014659D" w:rsidP="00AF4812">
            <w:pPr>
              <w:spacing w:before="20" w:after="20"/>
              <w:ind w:right="1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หนี้สินตามสัญญาเช่า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</w:tcPr>
          <w:p w14:paraId="36656F0A" w14:textId="23D72EDF" w:rsidR="0014659D" w:rsidRPr="00321218" w:rsidRDefault="0014659D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4,273,897 </w:t>
            </w:r>
          </w:p>
        </w:tc>
        <w:tc>
          <w:tcPr>
            <w:tcW w:w="1418" w:type="dxa"/>
            <w:gridSpan w:val="2"/>
            <w:tcMar>
              <w:left w:w="108" w:type="dxa"/>
              <w:right w:w="108" w:type="dxa"/>
            </w:tcMar>
          </w:tcPr>
          <w:p w14:paraId="42559D0F" w14:textId="27B90003" w:rsidR="0014659D" w:rsidRPr="00321218" w:rsidRDefault="0014659D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4,273,897 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  <w:vAlign w:val="bottom"/>
          </w:tcPr>
          <w:p w14:paraId="68C8EB90" w14:textId="2C7464CF" w:rsidR="0014659D" w:rsidRPr="00321218" w:rsidRDefault="0014659D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10,595,715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  <w:vAlign w:val="bottom"/>
          </w:tcPr>
          <w:p w14:paraId="24C7BCBE" w14:textId="6B85F860" w:rsidR="0014659D" w:rsidRPr="00321218" w:rsidRDefault="0014659D" w:rsidP="00AF4812">
            <w:pPr>
              <w:spacing w:before="20" w:after="20"/>
              <w:jc w:val="right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10,595,715</w:t>
            </w:r>
          </w:p>
        </w:tc>
        <w:tc>
          <w:tcPr>
            <w:tcW w:w="1249" w:type="dxa"/>
            <w:tcMar>
              <w:left w:w="108" w:type="dxa"/>
              <w:right w:w="108" w:type="dxa"/>
            </w:tcMar>
          </w:tcPr>
          <w:p w14:paraId="711F4AFE" w14:textId="6F64B359" w:rsidR="0014659D" w:rsidRPr="00321218" w:rsidRDefault="0014659D" w:rsidP="00AF4812">
            <w:pPr>
              <w:spacing w:before="20" w:after="20"/>
              <w:jc w:val="center"/>
              <w:rPr>
                <w:rFonts w:ascii="Browallia New" w:hAnsi="Browallia New" w:cs="Browallia New" w:hint="cs"/>
                <w:color w:val="000000" w:themeColor="text1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ระดับ </w:t>
            </w:r>
            <w:r w:rsidR="00651EC1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</w:p>
        </w:tc>
      </w:tr>
      <w:tr w:rsidR="002B3124" w:rsidRPr="00321218" w14:paraId="286F518D" w14:textId="77777777" w:rsidTr="00831CC2">
        <w:trPr>
          <w:trHeight w:val="300"/>
        </w:trPr>
        <w:tc>
          <w:tcPr>
            <w:tcW w:w="2887" w:type="dxa"/>
            <w:tcMar>
              <w:left w:w="108" w:type="dxa"/>
              <w:right w:w="108" w:type="dxa"/>
            </w:tcMar>
          </w:tcPr>
          <w:p w14:paraId="56BB0585" w14:textId="244D41D0" w:rsidR="00B9040B" w:rsidRPr="00321218" w:rsidRDefault="00B9040B" w:rsidP="00AF4812">
            <w:pPr>
              <w:spacing w:before="20" w:after="20"/>
              <w:ind w:right="1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เงินกู้ยืมระยะสั้นจาก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บุคคลที่</w:t>
            </w: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เกี่ยวข้องกัน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</w:tcPr>
          <w:p w14:paraId="5FCFA5B4" w14:textId="266B15D9" w:rsidR="00B9040B" w:rsidRPr="00321218" w:rsidRDefault="00B9040B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12,368,500</w:t>
            </w:r>
          </w:p>
        </w:tc>
        <w:tc>
          <w:tcPr>
            <w:tcW w:w="1418" w:type="dxa"/>
            <w:gridSpan w:val="2"/>
            <w:tcMar>
              <w:left w:w="108" w:type="dxa"/>
              <w:right w:w="108" w:type="dxa"/>
            </w:tcMar>
          </w:tcPr>
          <w:p w14:paraId="3C14DF94" w14:textId="181F12B2" w:rsidR="00B9040B" w:rsidRPr="00321218" w:rsidRDefault="00B9040B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12,368,500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</w:tcPr>
          <w:p w14:paraId="07D20DE8" w14:textId="665E99D1" w:rsidR="00B9040B" w:rsidRPr="00321218" w:rsidRDefault="00B9040B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206C284B" w14:textId="28D3C0E6" w:rsidR="00B9040B" w:rsidRPr="00321218" w:rsidRDefault="00B9040B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49" w:type="dxa"/>
            <w:tcMar>
              <w:left w:w="108" w:type="dxa"/>
              <w:right w:w="108" w:type="dxa"/>
            </w:tcMar>
          </w:tcPr>
          <w:p w14:paraId="705282C2" w14:textId="3421CB62" w:rsidR="00B9040B" w:rsidRPr="00321218" w:rsidRDefault="00B9040B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ระดับ </w:t>
            </w:r>
            <w:r w:rsidR="00651EC1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</w:p>
        </w:tc>
      </w:tr>
      <w:tr w:rsidR="002B3124" w:rsidRPr="00321218" w14:paraId="5583875D" w14:textId="77777777" w:rsidTr="009426B5">
        <w:trPr>
          <w:trHeight w:val="75"/>
        </w:trPr>
        <w:tc>
          <w:tcPr>
            <w:tcW w:w="2887" w:type="dxa"/>
            <w:tcMar>
              <w:left w:w="108" w:type="dxa"/>
              <w:right w:w="108" w:type="dxa"/>
            </w:tcMar>
          </w:tcPr>
          <w:p w14:paraId="1F8F56AB" w14:textId="578D1EF8" w:rsidR="0014659D" w:rsidRPr="00321218" w:rsidRDefault="0014659D" w:rsidP="00AF4812">
            <w:pPr>
              <w:spacing w:before="20" w:after="20"/>
              <w:ind w:right="1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เงินกู้ยืมระยะสั้นจากบริษัทอื่น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  <w:vAlign w:val="bottom"/>
          </w:tcPr>
          <w:p w14:paraId="58FC8F6C" w14:textId="3461E53E" w:rsidR="0014659D" w:rsidRPr="00321218" w:rsidRDefault="0014659D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10,000,00</w:t>
            </w:r>
            <w:r w:rsidR="007D61A1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418" w:type="dxa"/>
            <w:gridSpan w:val="2"/>
            <w:tcMar>
              <w:left w:w="108" w:type="dxa"/>
              <w:right w:w="108" w:type="dxa"/>
            </w:tcMar>
            <w:vAlign w:val="bottom"/>
          </w:tcPr>
          <w:p w14:paraId="6C171001" w14:textId="37F9C4E9" w:rsidR="0014659D" w:rsidRPr="00321218" w:rsidRDefault="0014659D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10,000,000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</w:tcPr>
          <w:p w14:paraId="4BCDD42C" w14:textId="0403F258" w:rsidR="0014659D" w:rsidRPr="00321218" w:rsidRDefault="0014659D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325185B6" w14:textId="2674C953" w:rsidR="0014659D" w:rsidRPr="00321218" w:rsidRDefault="0014659D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49" w:type="dxa"/>
            <w:tcMar>
              <w:left w:w="108" w:type="dxa"/>
              <w:right w:w="108" w:type="dxa"/>
            </w:tcMar>
          </w:tcPr>
          <w:p w14:paraId="7C8355E7" w14:textId="7D656D18" w:rsidR="0014659D" w:rsidRPr="00321218" w:rsidRDefault="0014659D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ระดับ </w:t>
            </w:r>
            <w:r w:rsidR="00651EC1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</w:p>
        </w:tc>
      </w:tr>
      <w:tr w:rsidR="002B3124" w:rsidRPr="00321218" w14:paraId="47B611AE" w14:textId="77777777" w:rsidTr="00831CC2">
        <w:trPr>
          <w:trHeight w:val="75"/>
        </w:trPr>
        <w:tc>
          <w:tcPr>
            <w:tcW w:w="2887" w:type="dxa"/>
            <w:tcMar>
              <w:left w:w="108" w:type="dxa"/>
              <w:right w:w="108" w:type="dxa"/>
            </w:tcMar>
          </w:tcPr>
          <w:p w14:paraId="5198587A" w14:textId="77777777" w:rsidR="00B9040B" w:rsidRPr="00321218" w:rsidRDefault="00B9040B" w:rsidP="00AF4812">
            <w:pPr>
              <w:spacing w:before="20" w:after="20"/>
              <w:ind w:right="1"/>
              <w:jc w:val="both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เจ้าหนี้เงินประกันผลงาน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  <w:vAlign w:val="bottom"/>
          </w:tcPr>
          <w:p w14:paraId="5C871A62" w14:textId="77777777" w:rsidR="00B9040B" w:rsidRPr="00321218" w:rsidRDefault="00B9040B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44,564,392 </w:t>
            </w:r>
          </w:p>
        </w:tc>
        <w:tc>
          <w:tcPr>
            <w:tcW w:w="1418" w:type="dxa"/>
            <w:gridSpan w:val="2"/>
            <w:tcMar>
              <w:left w:w="108" w:type="dxa"/>
              <w:right w:w="108" w:type="dxa"/>
            </w:tcMar>
            <w:vAlign w:val="bottom"/>
          </w:tcPr>
          <w:p w14:paraId="460C082E" w14:textId="77777777" w:rsidR="00B9040B" w:rsidRPr="00321218" w:rsidRDefault="00B9040B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44,564,392 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  <w:vAlign w:val="bottom"/>
          </w:tcPr>
          <w:p w14:paraId="56A299BC" w14:textId="77777777" w:rsidR="00B9040B" w:rsidRPr="00321218" w:rsidRDefault="00B9040B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46,984,799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  <w:vAlign w:val="bottom"/>
          </w:tcPr>
          <w:p w14:paraId="36F0B703" w14:textId="20494FEC" w:rsidR="00B9040B" w:rsidRPr="00321218" w:rsidRDefault="00B9040B" w:rsidP="00AF4812">
            <w:pPr>
              <w:spacing w:before="20" w:after="20"/>
              <w:jc w:val="right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46,984,799</w:t>
            </w:r>
          </w:p>
        </w:tc>
        <w:tc>
          <w:tcPr>
            <w:tcW w:w="1249" w:type="dxa"/>
            <w:tcMar>
              <w:left w:w="108" w:type="dxa"/>
              <w:right w:w="108" w:type="dxa"/>
            </w:tcMar>
          </w:tcPr>
          <w:p w14:paraId="4BA9AF47" w14:textId="1041D824" w:rsidR="00B9040B" w:rsidRPr="00321218" w:rsidRDefault="00B9040B" w:rsidP="00AF4812">
            <w:pPr>
              <w:spacing w:before="20" w:after="20"/>
              <w:jc w:val="center"/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 xml:space="preserve">ระดับ </w:t>
            </w:r>
            <w:r w:rsidR="00651EC1" w:rsidRPr="00321218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</w:p>
        </w:tc>
      </w:tr>
      <w:tr w:rsidR="00B9040B" w:rsidRPr="00321218" w14:paraId="30DDE13F" w14:textId="77777777" w:rsidTr="00831CC2">
        <w:trPr>
          <w:trHeight w:val="15"/>
        </w:trPr>
        <w:tc>
          <w:tcPr>
            <w:tcW w:w="2887" w:type="dxa"/>
            <w:tcMar>
              <w:left w:w="108" w:type="dxa"/>
              <w:right w:w="108" w:type="dxa"/>
            </w:tcMar>
          </w:tcPr>
          <w:p w14:paraId="0DF2DA18" w14:textId="51AA404D" w:rsidR="00B9040B" w:rsidRPr="00321218" w:rsidRDefault="00B9040B" w:rsidP="00AF4812">
            <w:pPr>
              <w:spacing w:before="20" w:after="20"/>
              <w:ind w:right="1"/>
              <w:jc w:val="both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</w:tcPr>
          <w:p w14:paraId="159439A9" w14:textId="08495FD8" w:rsidR="00B9040B" w:rsidRPr="00321218" w:rsidRDefault="00B9040B" w:rsidP="00AF4812">
            <w:pPr>
              <w:spacing w:before="20" w:after="20"/>
              <w:ind w:right="1"/>
              <w:jc w:val="center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  <w:lang w:val="th"/>
              </w:rPr>
              <w:t xml:space="preserve"> </w:t>
            </w:r>
          </w:p>
        </w:tc>
        <w:tc>
          <w:tcPr>
            <w:tcW w:w="1418" w:type="dxa"/>
            <w:gridSpan w:val="2"/>
            <w:tcMar>
              <w:left w:w="108" w:type="dxa"/>
              <w:right w:w="108" w:type="dxa"/>
            </w:tcMar>
          </w:tcPr>
          <w:p w14:paraId="193BF4F8" w14:textId="3E42CFBE" w:rsidR="00B9040B" w:rsidRPr="00321218" w:rsidRDefault="00B9040B" w:rsidP="00AF4812">
            <w:pPr>
              <w:spacing w:before="20" w:after="20"/>
              <w:ind w:right="1"/>
              <w:jc w:val="center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gridSpan w:val="2"/>
            <w:tcMar>
              <w:left w:w="108" w:type="dxa"/>
              <w:right w:w="108" w:type="dxa"/>
            </w:tcMar>
          </w:tcPr>
          <w:p w14:paraId="51F726D1" w14:textId="5E77C974" w:rsidR="00B9040B" w:rsidRPr="00321218" w:rsidRDefault="00B9040B" w:rsidP="00AF4812">
            <w:pPr>
              <w:spacing w:before="20" w:after="20"/>
              <w:ind w:right="170"/>
              <w:jc w:val="right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1952AF65" w14:textId="5189680F" w:rsidR="00B9040B" w:rsidRPr="00321218" w:rsidRDefault="00B9040B" w:rsidP="00AF4812">
            <w:pPr>
              <w:spacing w:before="20" w:after="20"/>
              <w:ind w:right="160"/>
              <w:jc w:val="right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249" w:type="dxa"/>
            <w:tcMar>
              <w:left w:w="108" w:type="dxa"/>
              <w:right w:w="108" w:type="dxa"/>
            </w:tcMar>
          </w:tcPr>
          <w:p w14:paraId="345C8553" w14:textId="178CA515" w:rsidR="00B9040B" w:rsidRPr="00321218" w:rsidRDefault="00B9040B" w:rsidP="00AF4812">
            <w:pPr>
              <w:spacing w:before="20" w:after="20"/>
              <w:ind w:right="1"/>
              <w:jc w:val="center"/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</w:rPr>
            </w:pPr>
            <w:r w:rsidRPr="00321218">
              <w:rPr>
                <w:rFonts w:ascii="Browallia New" w:eastAsia="Browallia New" w:hAnsi="Browallia New" w:cs="Browallia New" w:hint="cs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</w:tbl>
    <w:p w14:paraId="7D45A2B6" w14:textId="0A9F0446" w:rsidR="4C4E0221" w:rsidRPr="005B46F4" w:rsidRDefault="4C4E0221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u w:val="single"/>
        </w:rPr>
      </w:pPr>
    </w:p>
    <w:p w14:paraId="7799B8C1" w14:textId="74C20219" w:rsidR="6D313653" w:rsidRPr="00321218" w:rsidRDefault="6D313653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สำหรับเงินสดและรายการเทียบเท่าเงินสด ลูกหนี้การค้าและเจ้าหนี้การค้าราคาตามบัญชีมีมูลค่าใกล้เคียงกับมูลค่ายุติธรรม</w:t>
      </w:r>
    </w:p>
    <w:p w14:paraId="1D2115DB" w14:textId="66345250" w:rsidR="6D313653" w:rsidRPr="005B46F4" w:rsidRDefault="6D313653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u w:val="single"/>
        </w:rPr>
      </w:pPr>
      <w:r w:rsidRPr="005B46F4">
        <w:rPr>
          <w:rFonts w:ascii="Browallia New" w:eastAsia="Browallia New" w:hAnsi="Browallia New" w:cs="Browallia New" w:hint="cs"/>
          <w:color w:val="000000" w:themeColor="text1"/>
          <w:sz w:val="16"/>
          <w:szCs w:val="16"/>
          <w:u w:val="single"/>
        </w:rPr>
        <w:t xml:space="preserve"> </w:t>
      </w:r>
    </w:p>
    <w:p w14:paraId="59AB3620" w14:textId="69D17331" w:rsidR="6D313653" w:rsidRPr="00321218" w:rsidRDefault="6D313653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เงินฝากธนาคารที่มีข้อจำกัดในการใช้และเงินให้กู้ยืมระยะยาวแก่กิจการที่เกี่ยวข้องกัน ใช้วิธีคิดลดกระแสเงินสด โดยการคิดลด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br/>
        <w:t>กระแสเงินสดรับ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br/>
        <w:t>ความเสี่ยงของคู่สัญญา</w:t>
      </w:r>
    </w:p>
    <w:p w14:paraId="306A9062" w14:textId="5EED1471" w:rsidR="6D313653" w:rsidRPr="005B46F4" w:rsidRDefault="6D313653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u w:val="single"/>
        </w:rPr>
      </w:pPr>
      <w:r w:rsidRPr="005B46F4">
        <w:rPr>
          <w:rFonts w:ascii="Browallia New" w:eastAsia="Browallia New" w:hAnsi="Browallia New" w:cs="Browallia New" w:hint="cs"/>
          <w:color w:val="000000" w:themeColor="text1"/>
          <w:sz w:val="16"/>
          <w:szCs w:val="16"/>
          <w:u w:val="single"/>
        </w:rPr>
        <w:t xml:space="preserve"> </w:t>
      </w:r>
    </w:p>
    <w:p w14:paraId="5B46C66E" w14:textId="4F8E42BC" w:rsidR="6D313653" w:rsidRPr="00321218" w:rsidRDefault="6D313653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เงินกู้ยืมระยะสั้นจากสถาบันการเงิน เงินกู้ยืมระยะสั้นจากบริษัทอื่นและเงินกู้ยืมระยะยาวจากกิจการที่เกี่ยวข้องกันใช้วิธีคิด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br/>
        <w:t>ลดกระแสเงินสด โดยการคิดลดกระแสเงินสดจ่ายในอนาคตตามสัญญาด้วยอัตราดอกเบี้ยตลาดปัจจุบันสำหรับเครื่องมือทางการเงิน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br/>
        <w:t>ที่คล้ายคลึงกันปรับปรุงด้วยความเสี่ยงของบริษัท</w:t>
      </w:r>
    </w:p>
    <w:p w14:paraId="3FF79F66" w14:textId="77777777" w:rsidR="004F5501" w:rsidRPr="00321218" w:rsidRDefault="004F5501" w:rsidP="00AF4812">
      <w:pPr>
        <w:spacing w:before="20" w:after="20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  <w:br w:type="page"/>
      </w:r>
    </w:p>
    <w:p w14:paraId="408A1246" w14:textId="5AC4838D" w:rsidR="0014659D" w:rsidRPr="00321218" w:rsidRDefault="6B3EEE4D" w:rsidP="00AF4812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  <w:lastRenderedPageBreak/>
        <w:t>ภาระผูกพันและหนี้สินที่อาจเกิดขึ้น</w:t>
      </w:r>
    </w:p>
    <w:p w14:paraId="7526E59F" w14:textId="77777777" w:rsidR="00C876F1" w:rsidRPr="005B46F4" w:rsidRDefault="00C876F1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u w:val="single"/>
        </w:rPr>
      </w:pPr>
    </w:p>
    <w:p w14:paraId="157B067E" w14:textId="629CB5FB" w:rsidR="00F031BA" w:rsidRPr="00321218" w:rsidRDefault="00F031BA" w:rsidP="00AF4812">
      <w:pPr>
        <w:pStyle w:val="ListParagraph"/>
        <w:numPr>
          <w:ilvl w:val="1"/>
          <w:numId w:val="44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ภาระผูกพันและหนี้สินที่อาจเกิดขึ้น</w:t>
      </w:r>
    </w:p>
    <w:p w14:paraId="6F38641B" w14:textId="77777777" w:rsidR="005B46F4" w:rsidRPr="005B46F4" w:rsidRDefault="005B46F4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color w:val="000000" w:themeColor="text1"/>
          <w:sz w:val="16"/>
          <w:szCs w:val="16"/>
        </w:rPr>
      </w:pPr>
    </w:p>
    <w:p w14:paraId="2BB4CFB0" w14:textId="405DF2CC" w:rsidR="00F031BA" w:rsidRPr="00321218" w:rsidRDefault="00F031BA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firstLine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การค้ำประกัน</w:t>
      </w:r>
    </w:p>
    <w:p w14:paraId="52906A74" w14:textId="77777777" w:rsidR="00F031BA" w:rsidRPr="005B46F4" w:rsidRDefault="00F031BA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tbl>
      <w:tblPr>
        <w:tblW w:w="9470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6068"/>
        <w:gridCol w:w="1701"/>
        <w:gridCol w:w="1701"/>
      </w:tblGrid>
      <w:tr w:rsidR="002B3124" w:rsidRPr="00321218" w14:paraId="5DC21D33" w14:textId="77777777" w:rsidTr="00651EC1">
        <w:trPr>
          <w:cantSplit/>
          <w:trHeight w:val="19"/>
        </w:trPr>
        <w:tc>
          <w:tcPr>
            <w:tcW w:w="6068" w:type="dxa"/>
            <w:vAlign w:val="bottom"/>
          </w:tcPr>
          <w:p w14:paraId="0950C3FA" w14:textId="77777777" w:rsidR="00F031BA" w:rsidRPr="00321218" w:rsidRDefault="00F031BA" w:rsidP="00AF4812">
            <w:pPr>
              <w:spacing w:before="20" w:after="20"/>
              <w:ind w:left="-10"/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</w:tcPr>
          <w:p w14:paraId="7A7B0D82" w14:textId="77777777" w:rsidR="00F031BA" w:rsidRPr="00321218" w:rsidRDefault="00F031BA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>(หน่วย</w:t>
            </w:r>
            <w:r w:rsidRPr="00321218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</w:rPr>
              <w:t xml:space="preserve"> :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>บาท)</w:t>
            </w:r>
          </w:p>
        </w:tc>
      </w:tr>
      <w:tr w:rsidR="002B3124" w:rsidRPr="00321218" w14:paraId="6040E251" w14:textId="77777777" w:rsidTr="00651EC1">
        <w:trPr>
          <w:cantSplit/>
          <w:trHeight w:val="19"/>
        </w:trPr>
        <w:tc>
          <w:tcPr>
            <w:tcW w:w="6068" w:type="dxa"/>
            <w:vAlign w:val="bottom"/>
          </w:tcPr>
          <w:p w14:paraId="7AE719CC" w14:textId="77777777" w:rsidR="00F031BA" w:rsidRPr="00321218" w:rsidRDefault="00F031BA" w:rsidP="00AF4812">
            <w:pPr>
              <w:spacing w:before="20" w:after="20"/>
              <w:ind w:left="-10"/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</w:tcPr>
          <w:p w14:paraId="0ED59302" w14:textId="77777777" w:rsidR="00F031BA" w:rsidRPr="00321218" w:rsidRDefault="00F031BA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u w:val="single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u w:val="single"/>
                <w:cs/>
                <w:lang w:val="en-GB"/>
              </w:rPr>
              <w:t>งบการเงินรวมและ</w:t>
            </w:r>
          </w:p>
          <w:p w14:paraId="32757CC8" w14:textId="77777777" w:rsidR="00F031BA" w:rsidRPr="00321218" w:rsidRDefault="00F031BA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u w:val="single"/>
                <w:cs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2B3124" w:rsidRPr="00321218" w14:paraId="1839F534" w14:textId="77777777" w:rsidTr="00651EC1">
        <w:trPr>
          <w:cantSplit/>
          <w:trHeight w:val="19"/>
        </w:trPr>
        <w:tc>
          <w:tcPr>
            <w:tcW w:w="6068" w:type="dxa"/>
            <w:vAlign w:val="bottom"/>
          </w:tcPr>
          <w:p w14:paraId="34371937" w14:textId="77777777" w:rsidR="00F031BA" w:rsidRPr="00321218" w:rsidRDefault="00F031BA" w:rsidP="00AF4812">
            <w:pPr>
              <w:spacing w:before="20" w:after="20"/>
              <w:ind w:left="-10"/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40CF1A03" w14:textId="77777777" w:rsidR="00F031BA" w:rsidRPr="00321218" w:rsidRDefault="00F031BA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8</w:t>
            </w:r>
          </w:p>
        </w:tc>
        <w:tc>
          <w:tcPr>
            <w:tcW w:w="1701" w:type="dxa"/>
            <w:vAlign w:val="bottom"/>
          </w:tcPr>
          <w:p w14:paraId="6425C66B" w14:textId="77777777" w:rsidR="00F031BA" w:rsidRPr="00321218" w:rsidRDefault="00F031BA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2567</w:t>
            </w:r>
          </w:p>
        </w:tc>
      </w:tr>
      <w:tr w:rsidR="002B3124" w:rsidRPr="00321218" w14:paraId="483AB8FD" w14:textId="77777777" w:rsidTr="00651EC1">
        <w:trPr>
          <w:cantSplit/>
          <w:trHeight w:val="19"/>
        </w:trPr>
        <w:tc>
          <w:tcPr>
            <w:tcW w:w="6068" w:type="dxa"/>
            <w:vAlign w:val="bottom"/>
          </w:tcPr>
          <w:p w14:paraId="028088D0" w14:textId="77777777" w:rsidR="00F031BA" w:rsidRPr="00321218" w:rsidRDefault="00F031BA" w:rsidP="00AF4812">
            <w:pPr>
              <w:spacing w:before="20" w:after="20"/>
              <w:ind w:left="-10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180D3A87" w14:textId="77777777" w:rsidR="00F031BA" w:rsidRPr="00321218" w:rsidRDefault="00F031BA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14:paraId="4E8B11E7" w14:textId="77777777" w:rsidR="00F031BA" w:rsidRPr="00321218" w:rsidRDefault="00F031BA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</w:p>
        </w:tc>
      </w:tr>
      <w:tr w:rsidR="00F031BA" w:rsidRPr="00321218" w14:paraId="576204B5" w14:textId="77777777" w:rsidTr="00651EC1">
        <w:trPr>
          <w:cantSplit/>
          <w:trHeight w:val="19"/>
        </w:trPr>
        <w:tc>
          <w:tcPr>
            <w:tcW w:w="6068" w:type="dxa"/>
            <w:vAlign w:val="bottom"/>
          </w:tcPr>
          <w:p w14:paraId="0FD7953C" w14:textId="77777777" w:rsidR="00F031BA" w:rsidRPr="00321218" w:rsidRDefault="00F031BA" w:rsidP="00AF4812">
            <w:pPr>
              <w:spacing w:before="20" w:after="20"/>
              <w:ind w:left="-10" w:right="-72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หนังสือค้ำประกันจากธนาคาร</w:t>
            </w:r>
          </w:p>
        </w:tc>
        <w:tc>
          <w:tcPr>
            <w:tcW w:w="1701" w:type="dxa"/>
            <w:vAlign w:val="center"/>
          </w:tcPr>
          <w:p w14:paraId="5C84D1AC" w14:textId="77777777" w:rsidR="00F031BA" w:rsidRPr="00321218" w:rsidRDefault="00F031BA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153,333,004</w:t>
            </w:r>
          </w:p>
        </w:tc>
        <w:tc>
          <w:tcPr>
            <w:tcW w:w="1701" w:type="dxa"/>
            <w:vAlign w:val="center"/>
          </w:tcPr>
          <w:p w14:paraId="6E6C9A22" w14:textId="77777777" w:rsidR="00F031BA" w:rsidRPr="00321218" w:rsidRDefault="00F031BA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242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263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111</w:t>
            </w:r>
          </w:p>
        </w:tc>
      </w:tr>
    </w:tbl>
    <w:p w14:paraId="74DC7721" w14:textId="77777777" w:rsidR="00F031BA" w:rsidRPr="005B46F4" w:rsidRDefault="00F031BA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48D326F9" w14:textId="77777777" w:rsidR="00F031BA" w:rsidRPr="00321218" w:rsidRDefault="00F031BA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firstLine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หนังสือค้ำประกันจากธนาคารและเช็คสั่งจ่ายออกเพื่อค้ำประกันการดำเนินงานตามปกติของธุรกิจ</w:t>
      </w:r>
    </w:p>
    <w:p w14:paraId="678AED34" w14:textId="77777777" w:rsidR="00F031BA" w:rsidRPr="00321218" w:rsidRDefault="00F031BA" w:rsidP="00AF4812">
      <w:pPr>
        <w:spacing w:before="20" w:after="20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79345A65" w14:textId="77777777" w:rsidR="004C12ED" w:rsidRPr="00321218" w:rsidRDefault="00F031BA" w:rsidP="00AF4812">
      <w:pPr>
        <w:pStyle w:val="ListParagraph"/>
        <w:numPr>
          <w:ilvl w:val="1"/>
          <w:numId w:val="44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ภาระผูกพันที่เป็นข้อผูกมัดตามสัญญาบริการที่ยกเลิกไม่ได้</w:t>
      </w:r>
    </w:p>
    <w:p w14:paraId="1080D429" w14:textId="77777777" w:rsidR="002276B4" w:rsidRPr="002276B4" w:rsidRDefault="002276B4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/>
          <w:color w:val="000000" w:themeColor="text1"/>
          <w:sz w:val="16"/>
          <w:szCs w:val="16"/>
        </w:rPr>
      </w:pPr>
    </w:p>
    <w:p w14:paraId="374064BA" w14:textId="330CE382" w:rsidR="00F031BA" w:rsidRPr="00321218" w:rsidRDefault="00F031BA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th"/>
        </w:rPr>
        <w:t>บริษัทได้ทำสัญญาบริการที่ยกเลิกไม่ได้เกี่ยวข้องกับสัญญาการให้บริการเกี่ยวกับอาคารสำนักงาน จำนวนเงินขั้นต่ำในการจ่ายค่าบริการของสัญญาที่ยกเลิกไม่ได้มีดังนี้</w:t>
      </w:r>
    </w:p>
    <w:p w14:paraId="3C651713" w14:textId="77777777" w:rsidR="00F031BA" w:rsidRPr="005B46F4" w:rsidRDefault="00F031BA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tbl>
      <w:tblPr>
        <w:tblW w:w="9470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6068"/>
        <w:gridCol w:w="1701"/>
        <w:gridCol w:w="1701"/>
      </w:tblGrid>
      <w:tr w:rsidR="002B3124" w:rsidRPr="00321218" w14:paraId="199FF0CF" w14:textId="77777777" w:rsidTr="00651EC1">
        <w:trPr>
          <w:cantSplit/>
          <w:trHeight w:val="19"/>
        </w:trPr>
        <w:tc>
          <w:tcPr>
            <w:tcW w:w="6068" w:type="dxa"/>
            <w:vAlign w:val="bottom"/>
          </w:tcPr>
          <w:p w14:paraId="0D331623" w14:textId="77777777" w:rsidR="00F031BA" w:rsidRPr="00321218" w:rsidRDefault="00F031BA" w:rsidP="00AF4812">
            <w:pPr>
              <w:spacing w:before="20" w:after="20"/>
              <w:ind w:left="-10"/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</w:tcPr>
          <w:p w14:paraId="7BE4F535" w14:textId="77777777" w:rsidR="00F031BA" w:rsidRPr="002276B4" w:rsidRDefault="00F031BA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</w:pPr>
            <w:r w:rsidRPr="002276B4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>(หน่วย</w:t>
            </w:r>
            <w:r w:rsidRPr="002276B4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</w:rPr>
              <w:t xml:space="preserve"> : </w:t>
            </w:r>
            <w:r w:rsidRPr="002276B4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>บาท)</w:t>
            </w:r>
          </w:p>
        </w:tc>
      </w:tr>
      <w:tr w:rsidR="002B3124" w:rsidRPr="00321218" w14:paraId="5910214D" w14:textId="77777777" w:rsidTr="00651EC1">
        <w:trPr>
          <w:cantSplit/>
          <w:trHeight w:val="19"/>
        </w:trPr>
        <w:tc>
          <w:tcPr>
            <w:tcW w:w="6068" w:type="dxa"/>
            <w:vAlign w:val="bottom"/>
          </w:tcPr>
          <w:p w14:paraId="27E60719" w14:textId="77777777" w:rsidR="00F031BA" w:rsidRPr="00321218" w:rsidRDefault="00F031BA" w:rsidP="00AF4812">
            <w:pPr>
              <w:spacing w:before="20" w:after="20"/>
              <w:ind w:left="-10"/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</w:tcPr>
          <w:p w14:paraId="3EAB1203" w14:textId="77777777" w:rsidR="00F031BA" w:rsidRPr="00321218" w:rsidRDefault="00F031BA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u w:val="single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u w:val="single"/>
                <w:cs/>
                <w:lang w:val="en-GB"/>
              </w:rPr>
              <w:t>งบการเงินรวมและ</w:t>
            </w:r>
          </w:p>
          <w:p w14:paraId="43DEE551" w14:textId="77777777" w:rsidR="00F031BA" w:rsidRPr="00321218" w:rsidRDefault="00F031BA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u w:val="single"/>
                <w:cs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2B3124" w:rsidRPr="00321218" w14:paraId="28F5E561" w14:textId="77777777" w:rsidTr="00651EC1">
        <w:trPr>
          <w:cantSplit/>
          <w:trHeight w:val="19"/>
        </w:trPr>
        <w:tc>
          <w:tcPr>
            <w:tcW w:w="6068" w:type="dxa"/>
            <w:vAlign w:val="bottom"/>
          </w:tcPr>
          <w:p w14:paraId="5ADA6EBF" w14:textId="77777777" w:rsidR="00F031BA" w:rsidRPr="00321218" w:rsidRDefault="00F031BA" w:rsidP="00AF4812">
            <w:pPr>
              <w:spacing w:before="20" w:after="20"/>
              <w:ind w:left="-10"/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08D7852F" w14:textId="77777777" w:rsidR="00F031BA" w:rsidRPr="00321218" w:rsidRDefault="00F031BA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</w:rPr>
              <w:t>8</w:t>
            </w:r>
          </w:p>
        </w:tc>
        <w:tc>
          <w:tcPr>
            <w:tcW w:w="1701" w:type="dxa"/>
            <w:vAlign w:val="bottom"/>
          </w:tcPr>
          <w:p w14:paraId="4F1D0FD9" w14:textId="77777777" w:rsidR="00F031BA" w:rsidRPr="00321218" w:rsidRDefault="00F031BA" w:rsidP="00AF4812">
            <w:pPr>
              <w:spacing w:before="20" w:after="20"/>
              <w:ind w:right="-72"/>
              <w:jc w:val="center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lang w:val="en-GB"/>
              </w:rPr>
              <w:t>2567</w:t>
            </w:r>
          </w:p>
        </w:tc>
      </w:tr>
      <w:tr w:rsidR="002B3124" w:rsidRPr="00321218" w14:paraId="480F4051" w14:textId="77777777" w:rsidTr="00651EC1">
        <w:trPr>
          <w:cantSplit/>
          <w:trHeight w:val="19"/>
        </w:trPr>
        <w:tc>
          <w:tcPr>
            <w:tcW w:w="6068" w:type="dxa"/>
          </w:tcPr>
          <w:p w14:paraId="5EE01DA2" w14:textId="77777777" w:rsidR="00F031BA" w:rsidRPr="00321218" w:rsidRDefault="00F031BA" w:rsidP="00AF4812">
            <w:pPr>
              <w:spacing w:before="20" w:after="20"/>
              <w:ind w:left="-10" w:right="-72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ภายใน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01" w:type="dxa"/>
            <w:vAlign w:val="center"/>
          </w:tcPr>
          <w:p w14:paraId="56DDAABD" w14:textId="77777777" w:rsidR="00F031BA" w:rsidRPr="00321218" w:rsidRDefault="00F031BA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bottom"/>
          </w:tcPr>
          <w:p w14:paraId="10EBFB2A" w14:textId="77777777" w:rsidR="00F031BA" w:rsidRPr="00321218" w:rsidRDefault="00F031BA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026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728</w:t>
            </w:r>
          </w:p>
        </w:tc>
      </w:tr>
      <w:tr w:rsidR="00F031BA" w:rsidRPr="00321218" w14:paraId="316FECB2" w14:textId="77777777" w:rsidTr="00651EC1">
        <w:trPr>
          <w:cantSplit/>
          <w:trHeight w:val="19"/>
        </w:trPr>
        <w:tc>
          <w:tcPr>
            <w:tcW w:w="6068" w:type="dxa"/>
          </w:tcPr>
          <w:p w14:paraId="0C2336E6" w14:textId="77777777" w:rsidR="00F031BA" w:rsidRPr="00321218" w:rsidRDefault="00F031BA" w:rsidP="00AF4812">
            <w:pPr>
              <w:spacing w:before="20" w:after="20"/>
              <w:ind w:left="-10" w:right="-72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เกินกว่า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ปีแต่ไม่เกิน 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5</w:t>
            </w: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01" w:type="dxa"/>
            <w:vAlign w:val="center"/>
          </w:tcPr>
          <w:p w14:paraId="3DFDD65E" w14:textId="77777777" w:rsidR="00F031BA" w:rsidRPr="00321218" w:rsidRDefault="00F031BA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vAlign w:val="bottom"/>
          </w:tcPr>
          <w:p w14:paraId="4E15B28F" w14:textId="77777777" w:rsidR="00F031BA" w:rsidRPr="00321218" w:rsidRDefault="00F031BA" w:rsidP="00AF4812">
            <w:pPr>
              <w:spacing w:before="20" w:after="20"/>
              <w:ind w:right="-72"/>
              <w:jc w:val="right"/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</w:pPr>
            <w:r w:rsidRPr="0032121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844,470</w:t>
            </w:r>
          </w:p>
        </w:tc>
      </w:tr>
    </w:tbl>
    <w:p w14:paraId="2E114E45" w14:textId="1DFC32E1" w:rsidR="008B36AA" w:rsidRPr="00321218" w:rsidRDefault="008B36AA" w:rsidP="00AF4812">
      <w:pPr>
        <w:spacing w:before="20" w:after="20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</w:pPr>
    </w:p>
    <w:p w14:paraId="507C22F0" w14:textId="367EF125" w:rsidR="00AC1D51" w:rsidRPr="00AC1D51" w:rsidRDefault="00AC1D51" w:rsidP="00AF4812">
      <w:pPr>
        <w:pStyle w:val="ListParagraph"/>
        <w:numPr>
          <w:ilvl w:val="0"/>
          <w:numId w:val="44"/>
        </w:numPr>
        <w:rPr>
          <w:rFonts w:ascii="Browallia New" w:eastAsia="Browallia New" w:hAnsi="Browallia New" w:cs="Browallia New"/>
          <w:vanish/>
          <w:color w:val="000000" w:themeColor="text1"/>
          <w:sz w:val="26"/>
          <w:szCs w:val="26"/>
          <w:u w:val="single"/>
        </w:rPr>
      </w:pPr>
      <w:r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  <w:cs/>
        </w:rPr>
        <w:t>เหตุการณ์ภ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  <w:cs/>
        </w:rPr>
        <w:t>ายหลังรอบระยะเวลารายงาน</w:t>
      </w:r>
    </w:p>
    <w:p w14:paraId="6C1FAEC5" w14:textId="77777777" w:rsidR="00AC1D51" w:rsidRPr="00AC1D51" w:rsidRDefault="00AC1D51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360"/>
        <w:jc w:val="thaiDistribute"/>
        <w:rPr>
          <w:rFonts w:ascii="Browallia New" w:eastAsia="Browallia New" w:hAnsi="Browallia New" w:cs="Browallia New"/>
          <w:color w:val="000000" w:themeColor="text1"/>
          <w:sz w:val="16"/>
          <w:szCs w:val="16"/>
        </w:rPr>
      </w:pPr>
    </w:p>
    <w:p w14:paraId="53C386BD" w14:textId="40B147E3" w:rsidR="00AC1D51" w:rsidRDefault="00AC1D51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36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ที่ประชุมคณะกรรมการบริษัทครั้งที่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1/2569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เมื่อวันที่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26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กุมภาพันธ์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2569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มีมติอนุมัติวาระการประชุม ดังนี้</w:t>
      </w:r>
    </w:p>
    <w:p w14:paraId="0BF9CD68" w14:textId="77777777" w:rsidR="00AC1D51" w:rsidRPr="00AC1D51" w:rsidRDefault="00AC1D51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360"/>
        <w:jc w:val="thaiDistribute"/>
        <w:rPr>
          <w:rFonts w:ascii="Browallia New" w:eastAsia="Browallia New" w:hAnsi="Browallia New" w:cs="Browallia New" w:hint="cs"/>
          <w:vanish/>
          <w:color w:val="000000" w:themeColor="text1"/>
          <w:sz w:val="16"/>
          <w:szCs w:val="16"/>
          <w:cs/>
        </w:rPr>
      </w:pPr>
    </w:p>
    <w:p w14:paraId="5A9474F2" w14:textId="2BB9A4F3" w:rsidR="00C876F1" w:rsidRPr="00321218" w:rsidRDefault="00C876F1" w:rsidP="00AF4812">
      <w:pPr>
        <w:pStyle w:val="ListParagraph"/>
        <w:numPr>
          <w:ilvl w:val="1"/>
          <w:numId w:val="44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อนุมัติให้เสนอต่อที่ประชุมสามัญผู้ถือหุ้น ประจำปี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2569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เพื่อพิจารณาอนุมัติการเพิ่มทุนจดทะเบียนของบริษัทจำนวน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1,200,000,000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บาท จากทุนจดทะเบียนเดิมจำนวน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300,000,000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บาท เป็นทุนจดทะเบียนใหม่จำนวน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1,500,000,000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บาท โดยการออกหุ้นสามัญเพิ่มทุนจำนวนไม่เกิน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2,400,000,000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หุ้น มูลค่าที่ตราไว้หุ้นละ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0.50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บาท เพื่อรองรับการจัดสรรหุ้นสามัญเพิ่มทุนเพื่อเสนอขายให้แก่ผู้ถือหุ้นเดิมตามสัดส่วนการถือหุ้น (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Right Offering)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ในอัตราส่วนการจัดสรร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1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หุ้นสามัญเดิม ต่อ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4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หุ้นสามัญเพิ่มทุน (กรณีที่มีเศษของหุ้นที่เกิดจากการคำนวณให้ปัดเศษของหุ้นนั้นทิ้ง) โดยกำหนดราคาเสนอขายหุ้นสามัญเพิ่มทุนที่ราคาหุ้นละ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0.08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บาท คิดเป็นมูลค่ารวมทั้งสิ้นไม่เกิน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192,000,000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ล้านบาท ทั้งนี้ เนื่องจากบริษัทมีขาดทุนสะสมปรากฏในงบฐานะการเงินเฉพาะกิจการ ประจำปี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2568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สิ้นสุดวันที่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31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ธันวาคม 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2568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ซึ่งผ่านการตรวจสอบจากผู้สอบบัญชีรับอนุญาตของบริษัทแล้ว บริษัทจึงสามารถกำหนดราคาเสนอขายหุ้นสามัญเพิ่มทุนของบริษัทต่ำกว่ามูลค่าที่ตราไว้ของบริษัทได้ แต่ต้อง ไม่ต่ำกว่า </w:t>
      </w:r>
      <w:r w:rsidR="00651EC1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0.01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บาทต่อหุ้น โดยบริษัทจะต้องปฏิบัติตามมาตรา </w:t>
      </w:r>
      <w:r w:rsidR="00651EC1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52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ของพ.ร.บ. บริษัทมหาชน (มาตรา </w:t>
      </w:r>
      <w:r w:rsidR="00651EC1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52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พ.ร.บ. บริษัทมหาชนกำหนดว่าบริษัทซึ่งดำเนินการมาแล้วไม่น้อยกว่าหนึ่งปี ถ้าปรากฏว่ามีการขาดทุนจะเสนอขายหุ้นต่ำกว่ามูลค่าหุ้นที่จดทะเบียนไว้ก็ได้ แต่ต้องได้รับความเห็นชอบจากที่ประชุมผู้ถือหุ้นและกำหนดอัตราส่วนลดไว้แน่นอน)</w:t>
      </w:r>
    </w:p>
    <w:p w14:paraId="266553BF" w14:textId="77777777" w:rsidR="00651EC1" w:rsidRPr="002276B4" w:rsidRDefault="00651EC1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16"/>
          <w:szCs w:val="16"/>
        </w:rPr>
      </w:pPr>
    </w:p>
    <w:p w14:paraId="0C574979" w14:textId="77777777" w:rsidR="00C876F1" w:rsidRPr="00321218" w:rsidRDefault="00C876F1" w:rsidP="00AF4812">
      <w:pPr>
        <w:pStyle w:val="ListParagraph"/>
        <w:numPr>
          <w:ilvl w:val="1"/>
          <w:numId w:val="44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lastRenderedPageBreak/>
        <w:t>อนุมัติการเพิ่มทุนจดทะเบียนบริษัท และพิจารณาอนุมัติการแก้ไขเพิ่มเติมหนังสือบริคณห์สนธิของบริษัท ข้อ 4 เพื่อให้สอดคล้องกับการเพิ่มทุนจดทะเบียนของบริษัท</w:t>
      </w:r>
    </w:p>
    <w:p w14:paraId="2AC35239" w14:textId="77777777" w:rsidR="002E2F76" w:rsidRPr="002276B4" w:rsidRDefault="002E2F76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</w:p>
    <w:p w14:paraId="23F3119C" w14:textId="4638491D" w:rsidR="002E2F76" w:rsidRPr="00321218" w:rsidRDefault="002E2F76" w:rsidP="00AF4812">
      <w:pPr>
        <w:pStyle w:val="ListParagraph"/>
        <w:numPr>
          <w:ilvl w:val="0"/>
          <w:numId w:val="44"/>
        </w:numPr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  <w:cs/>
        </w:rPr>
        <w:t>การอนุมัติงบการเงิน</w:t>
      </w:r>
    </w:p>
    <w:p w14:paraId="1DD17F6A" w14:textId="77777777" w:rsidR="002E2F76" w:rsidRPr="002276B4" w:rsidRDefault="002E2F76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16"/>
          <w:szCs w:val="16"/>
          <w:u w:val="single"/>
        </w:rPr>
      </w:pPr>
    </w:p>
    <w:p w14:paraId="7962C66C" w14:textId="2DDD45F9" w:rsidR="002E2F76" w:rsidRPr="00321218" w:rsidRDefault="002E2F76" w:rsidP="00AF481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20" w:after="20"/>
        <w:ind w:left="360"/>
        <w:jc w:val="thaiDistribute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งบการเงินรวมและงบการเงินเฉพาะกิจการนี้ได้รับอนุมัติโดยคณะกรรมการของบริษัท เมื่อวันที่ </w:t>
      </w:r>
      <w:r w:rsidR="001E3BD2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26</w:t>
      </w:r>
      <w:r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กุมภาพันธ์ </w:t>
      </w:r>
      <w:r w:rsidR="001E3BD2" w:rsidRPr="00321218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2569</w:t>
      </w:r>
    </w:p>
    <w:p w14:paraId="30BE8721" w14:textId="77777777" w:rsidR="002E2F76" w:rsidRPr="002276B4" w:rsidRDefault="002E2F76" w:rsidP="00AF481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 w:hint="cs"/>
          <w:color w:val="000000" w:themeColor="text1"/>
          <w:sz w:val="26"/>
          <w:szCs w:val="26"/>
          <w:u w:val="single"/>
        </w:rPr>
      </w:pPr>
    </w:p>
    <w:bookmarkEnd w:id="1"/>
    <w:p w14:paraId="254D7EAE" w14:textId="3BF8E599" w:rsidR="0015006B" w:rsidRPr="00321218" w:rsidRDefault="0015006B" w:rsidP="00AF4812">
      <w:pPr>
        <w:pBdr>
          <w:top w:val="nil"/>
          <w:left w:val="nil"/>
          <w:bottom w:val="single" w:sz="4" w:space="1" w:color="000000"/>
          <w:right w:val="nil"/>
          <w:between w:val="nil"/>
        </w:pBdr>
        <w:spacing w:before="20" w:after="20"/>
        <w:ind w:left="3150" w:right="2430"/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</w:pPr>
    </w:p>
    <w:sectPr w:rsidR="0015006B" w:rsidRPr="00321218" w:rsidSect="00BB3064">
      <w:footerReference w:type="default" r:id="rId15"/>
      <w:pgSz w:w="11907" w:h="16840"/>
      <w:pgMar w:top="1253" w:right="1107" w:bottom="1138" w:left="1253" w:header="57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9693D" w14:textId="77777777" w:rsidR="00D83797" w:rsidRDefault="00D83797">
      <w:r>
        <w:separator/>
      </w:r>
    </w:p>
  </w:endnote>
  <w:endnote w:type="continuationSeparator" w:id="0">
    <w:p w14:paraId="04A4C6EC" w14:textId="77777777" w:rsidR="00D83797" w:rsidRDefault="00D83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wC_Logo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D8245" w14:textId="24945F7F" w:rsidR="004B7C5A" w:rsidRPr="00A470B8" w:rsidRDefault="004B7C5A" w:rsidP="00BD7F38">
    <w:pPr>
      <w:pStyle w:val="Footer"/>
      <w:jc w:val="right"/>
      <w:rPr>
        <w:rFonts w:ascii="Browallia New" w:hAnsi="Browallia New" w:cs="Browallia New"/>
        <w:sz w:val="26"/>
        <w:szCs w:val="26"/>
        <w:lang w:val="en-GB"/>
      </w:rPr>
    </w:pPr>
    <w:r w:rsidRPr="00A470B8">
      <w:rPr>
        <w:rFonts w:ascii="Browallia New" w:hAnsi="Browallia New" w:cs="Browallia New"/>
        <w:caps/>
        <w:sz w:val="26"/>
        <w:szCs w:val="26"/>
        <w:lang w:val="en-GB"/>
      </w:rPr>
      <w:fldChar w:fldCharType="begin"/>
    </w:r>
    <w:r w:rsidRPr="00A470B8">
      <w:rPr>
        <w:rFonts w:ascii="Browallia New" w:hAnsi="Browallia New" w:cs="Browallia New"/>
        <w:caps/>
        <w:sz w:val="26"/>
        <w:szCs w:val="26"/>
        <w:lang w:val="en-GB"/>
      </w:rPr>
      <w:instrText xml:space="preserve"> PAGE   \* MERGEFORMAT </w:instrText>
    </w:r>
    <w:r w:rsidRPr="00A470B8">
      <w:rPr>
        <w:rFonts w:ascii="Browallia New" w:hAnsi="Browallia New" w:cs="Browallia New"/>
        <w:caps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caps/>
        <w:noProof/>
        <w:sz w:val="26"/>
        <w:szCs w:val="26"/>
        <w:lang w:val="en-GB"/>
      </w:rPr>
      <w:t>1</w:t>
    </w:r>
    <w:r w:rsidRPr="0045021B">
      <w:rPr>
        <w:rFonts w:ascii="Browallia New" w:hAnsi="Browallia New" w:cs="Browallia New"/>
        <w:caps/>
        <w:noProof/>
        <w:sz w:val="26"/>
        <w:szCs w:val="26"/>
        <w:lang w:val="en-GB"/>
      </w:rPr>
      <w:t>1</w:t>
    </w:r>
    <w:r w:rsidRPr="00A470B8">
      <w:rPr>
        <w:rFonts w:ascii="Browallia New" w:hAnsi="Browallia New" w:cs="Browallia New"/>
        <w:caps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137C5" w14:textId="269B4A0C" w:rsidR="00212655" w:rsidRPr="00A470B8" w:rsidRDefault="00212655" w:rsidP="00BD7F38">
    <w:pPr>
      <w:pStyle w:val="Footer"/>
      <w:jc w:val="right"/>
      <w:rPr>
        <w:rFonts w:ascii="Browallia New" w:hAnsi="Browallia New" w:cs="Browallia New" w:hint="cs"/>
        <w:sz w:val="26"/>
        <w:szCs w:val="26"/>
        <w:lang w:val="en-GB"/>
      </w:rPr>
    </w:pPr>
    <w:r w:rsidRPr="00212655">
      <w:rPr>
        <w:rFonts w:ascii="Browallia New" w:hAnsi="Browallia New" w:cs="Browallia New"/>
        <w:b/>
        <w:bCs/>
        <w:noProof/>
        <w:sz w:val="16"/>
        <w:szCs w:val="16"/>
        <w:cs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546B558" wp14:editId="46B0B09E">
              <wp:simplePos x="0" y="0"/>
              <wp:positionH relativeFrom="leftMargin">
                <wp:posOffset>421640</wp:posOffset>
              </wp:positionH>
              <wp:positionV relativeFrom="margin">
                <wp:posOffset>5753678</wp:posOffset>
              </wp:positionV>
              <wp:extent cx="510540" cy="270164"/>
              <wp:effectExtent l="0" t="0" r="0" b="0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0540" cy="27016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A7E5EF" w14:textId="6B4690B0" w:rsidR="00212655" w:rsidRPr="00212655" w:rsidRDefault="00212655">
                          <w:pPr>
                            <w:pStyle w:val="Footer"/>
                            <w:rPr>
                              <w:rFonts w:ascii="Browallia New" w:eastAsiaTheme="majorEastAsia" w:hAnsi="Browallia New" w:cs="Browallia New"/>
                              <w:sz w:val="26"/>
                              <w:szCs w:val="26"/>
                            </w:rPr>
                          </w:pPr>
                          <w:r w:rsidRPr="00212655">
                            <w:rPr>
                              <w:rFonts w:ascii="Browallia New" w:eastAsiaTheme="minorEastAsia" w:hAnsi="Browallia New" w:cs="Browallia New" w:hint="cs"/>
                              <w:sz w:val="26"/>
                              <w:szCs w:val="26"/>
                            </w:rPr>
                            <w:fldChar w:fldCharType="begin"/>
                          </w:r>
                          <w:r w:rsidRPr="00212655">
                            <w:rPr>
                              <w:rFonts w:ascii="Browallia New" w:hAnsi="Browallia New" w:cs="Browallia New" w:hint="cs"/>
                              <w:sz w:val="26"/>
                              <w:szCs w:val="26"/>
                            </w:rPr>
                            <w:instrText xml:space="preserve"> PAGE    \* MERGEFORMAT </w:instrText>
                          </w:r>
                          <w:r w:rsidRPr="00212655">
                            <w:rPr>
                              <w:rFonts w:ascii="Browallia New" w:eastAsiaTheme="minorEastAsia" w:hAnsi="Browallia New" w:cs="Browallia New" w:hint="cs"/>
                              <w:sz w:val="26"/>
                              <w:szCs w:val="26"/>
                            </w:rPr>
                            <w:fldChar w:fldCharType="separate"/>
                          </w:r>
                          <w:r w:rsidRPr="00212655">
                            <w:rPr>
                              <w:rFonts w:ascii="Browallia New" w:eastAsiaTheme="majorEastAsia" w:hAnsi="Browallia New" w:cs="Browallia New" w:hint="cs"/>
                              <w:noProof/>
                              <w:sz w:val="26"/>
                              <w:szCs w:val="26"/>
                            </w:rPr>
                            <w:t>2</w:t>
                          </w:r>
                          <w:r w:rsidRPr="00212655">
                            <w:rPr>
                              <w:rFonts w:ascii="Browallia New" w:eastAsiaTheme="majorEastAsia" w:hAnsi="Browallia New" w:cs="Browallia New" w:hint="cs"/>
                              <w:noProof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546B558" id="Rectangle 3" o:spid="_x0000_s1026" style="position:absolute;left:0;text-align:left;margin-left:33.2pt;margin-top:453.05pt;width:40.2pt;height:21.25pt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" o:allowincell="f" filled="f" stroked="f">
              <v:textbox style="layout-flow:vertical;mso-fit-shape-to-text:t">
                <w:txbxContent>
                  <w:p w14:paraId="14A7E5EF" w14:textId="6B4690B0" w:rsidR="00212655" w:rsidRPr="00212655" w:rsidRDefault="00212655">
                    <w:pPr>
                      <w:pStyle w:val="Footer"/>
                      <w:rPr>
                        <w:rFonts w:ascii="Browallia New" w:eastAsiaTheme="majorEastAsia" w:hAnsi="Browallia New" w:cs="Browallia New"/>
                        <w:sz w:val="26"/>
                        <w:szCs w:val="26"/>
                      </w:rPr>
                    </w:pPr>
                    <w:r w:rsidRPr="00212655">
                      <w:rPr>
                        <w:rFonts w:ascii="Browallia New" w:eastAsiaTheme="minorEastAsia" w:hAnsi="Browallia New" w:cs="Browallia New" w:hint="cs"/>
                        <w:sz w:val="26"/>
                        <w:szCs w:val="26"/>
                      </w:rPr>
                      <w:fldChar w:fldCharType="begin"/>
                    </w:r>
                    <w:r w:rsidRPr="00212655">
                      <w:rPr>
                        <w:rFonts w:ascii="Browallia New" w:hAnsi="Browallia New" w:cs="Browallia New" w:hint="cs"/>
                        <w:sz w:val="26"/>
                        <w:szCs w:val="26"/>
                      </w:rPr>
                      <w:instrText xml:space="preserve"> PAGE    \* MERGEFORMAT </w:instrText>
                    </w:r>
                    <w:r w:rsidRPr="00212655">
                      <w:rPr>
                        <w:rFonts w:ascii="Browallia New" w:eastAsiaTheme="minorEastAsia" w:hAnsi="Browallia New" w:cs="Browallia New" w:hint="cs"/>
                        <w:sz w:val="26"/>
                        <w:szCs w:val="26"/>
                      </w:rPr>
                      <w:fldChar w:fldCharType="separate"/>
                    </w:r>
                    <w:r w:rsidRPr="00212655">
                      <w:rPr>
                        <w:rFonts w:ascii="Browallia New" w:eastAsiaTheme="majorEastAsia" w:hAnsi="Browallia New" w:cs="Browallia New" w:hint="cs"/>
                        <w:noProof/>
                        <w:sz w:val="26"/>
                        <w:szCs w:val="26"/>
                      </w:rPr>
                      <w:t>2</w:t>
                    </w:r>
                    <w:r w:rsidRPr="00212655">
                      <w:rPr>
                        <w:rFonts w:ascii="Browallia New" w:eastAsiaTheme="majorEastAsia" w:hAnsi="Browallia New" w:cs="Browallia New" w:hint="cs"/>
                        <w:noProof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5AF80" w14:textId="77777777" w:rsidR="00212655" w:rsidRPr="00A470B8" w:rsidRDefault="00212655" w:rsidP="00BD7F38">
    <w:pPr>
      <w:pStyle w:val="Footer"/>
      <w:jc w:val="right"/>
      <w:rPr>
        <w:rFonts w:ascii="Browallia New" w:hAnsi="Browallia New" w:cs="Browallia New" w:hint="cs"/>
        <w:sz w:val="26"/>
        <w:szCs w:val="26"/>
        <w:lang w:val="en-GB"/>
      </w:rPr>
    </w:pPr>
    <w:r w:rsidRPr="00A470B8">
      <w:rPr>
        <w:rFonts w:ascii="Browallia New" w:hAnsi="Browallia New" w:cs="Browallia New"/>
        <w:caps/>
        <w:sz w:val="26"/>
        <w:szCs w:val="26"/>
        <w:lang w:val="en-GB"/>
      </w:rPr>
      <w:fldChar w:fldCharType="begin"/>
    </w:r>
    <w:r w:rsidRPr="00A470B8">
      <w:rPr>
        <w:rFonts w:ascii="Browallia New" w:hAnsi="Browallia New" w:cs="Browallia New"/>
        <w:caps/>
        <w:sz w:val="26"/>
        <w:szCs w:val="26"/>
        <w:lang w:val="en-GB"/>
      </w:rPr>
      <w:instrText xml:space="preserve"> PAGE   \* MERGEFORMAT </w:instrText>
    </w:r>
    <w:r w:rsidRPr="00A470B8">
      <w:rPr>
        <w:rFonts w:ascii="Browallia New" w:hAnsi="Browallia New" w:cs="Browallia New"/>
        <w:caps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caps/>
        <w:noProof/>
        <w:sz w:val="26"/>
        <w:szCs w:val="26"/>
        <w:lang w:val="en-GB"/>
      </w:rPr>
      <w:t>1</w:t>
    </w:r>
    <w:r w:rsidRPr="0045021B">
      <w:rPr>
        <w:rFonts w:ascii="Browallia New" w:hAnsi="Browallia New" w:cs="Browallia New"/>
        <w:caps/>
        <w:noProof/>
        <w:sz w:val="26"/>
        <w:szCs w:val="26"/>
        <w:lang w:val="en-GB"/>
      </w:rPr>
      <w:t>1</w:t>
    </w:r>
    <w:r w:rsidRPr="00A470B8">
      <w:rPr>
        <w:rFonts w:ascii="Browallia New" w:hAnsi="Browallia New" w:cs="Browallia New"/>
        <w:caps/>
        <w:noProof/>
        <w:sz w:val="26"/>
        <w:szCs w:val="26"/>
        <w:lang w:val="en-GB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D2F7D" w14:textId="77777777" w:rsidR="00254F40" w:rsidRPr="00A470B8" w:rsidRDefault="00254F40" w:rsidP="00CF0D70">
    <w:pPr>
      <w:pStyle w:val="Footer"/>
      <w:jc w:val="right"/>
      <w:rPr>
        <w:rFonts w:ascii="Browallia New" w:hAnsi="Browallia New" w:cs="Browallia New"/>
        <w:sz w:val="26"/>
        <w:szCs w:val="26"/>
        <w:lang w:val="en-GB"/>
      </w:rPr>
    </w:pPr>
    <w:r w:rsidRPr="00A470B8">
      <w:rPr>
        <w:rFonts w:ascii="Browallia New" w:hAnsi="Browallia New" w:cs="Browallia New"/>
        <w:caps/>
        <w:sz w:val="26"/>
        <w:szCs w:val="26"/>
        <w:lang w:val="en-GB"/>
      </w:rPr>
      <w:fldChar w:fldCharType="begin"/>
    </w:r>
    <w:r w:rsidRPr="00A470B8">
      <w:rPr>
        <w:rFonts w:ascii="Browallia New" w:hAnsi="Browallia New" w:cs="Browallia New"/>
        <w:caps/>
        <w:sz w:val="26"/>
        <w:szCs w:val="26"/>
        <w:lang w:val="en-GB"/>
      </w:rPr>
      <w:instrText xml:space="preserve"> PAGE   \* MERGEFORMAT </w:instrText>
    </w:r>
    <w:r w:rsidRPr="00A470B8">
      <w:rPr>
        <w:rFonts w:ascii="Browallia New" w:hAnsi="Browallia New" w:cs="Browallia New"/>
        <w:caps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caps/>
        <w:noProof/>
        <w:sz w:val="26"/>
        <w:szCs w:val="26"/>
        <w:lang w:val="en-GB"/>
      </w:rPr>
      <w:t>11</w:t>
    </w:r>
    <w:r w:rsidRPr="00A470B8">
      <w:rPr>
        <w:rFonts w:ascii="Browallia New" w:hAnsi="Browallia New" w:cs="Browallia New"/>
        <w:caps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DF3CA" w14:textId="77777777" w:rsidR="00D83797" w:rsidRDefault="00D83797">
      <w:r>
        <w:separator/>
      </w:r>
    </w:p>
  </w:footnote>
  <w:footnote w:type="continuationSeparator" w:id="0">
    <w:p w14:paraId="773FD327" w14:textId="77777777" w:rsidR="00D83797" w:rsidRDefault="00D837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C0E1F" w14:textId="77777777" w:rsidR="00A31E2A" w:rsidRPr="00A31E2A" w:rsidRDefault="00A31E2A" w:rsidP="000E164F">
    <w:pPr>
      <w:pStyle w:val="Header"/>
      <w:rPr>
        <w:rFonts w:ascii="Browallia New" w:hAnsi="Browallia New" w:cs="Browallia New"/>
        <w:b/>
        <w:bCs/>
        <w:sz w:val="16"/>
        <w:szCs w:val="16"/>
      </w:rPr>
    </w:pPr>
  </w:p>
  <w:p w14:paraId="0D84A7AB" w14:textId="0432329B" w:rsidR="004B7C5A" w:rsidRPr="009420AD" w:rsidRDefault="004B7C5A" w:rsidP="000E164F">
    <w:pPr>
      <w:pStyle w:val="Header"/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9420AD">
      <w:rPr>
        <w:rFonts w:ascii="Browallia New" w:hAnsi="Browallia New" w:cs="Browallia New"/>
        <w:b/>
        <w:bCs/>
        <w:sz w:val="26"/>
        <w:szCs w:val="26"/>
        <w:cs/>
      </w:rPr>
      <w:t xml:space="preserve">บริษัท </w:t>
    </w:r>
    <w:r w:rsidRPr="009420AD">
      <w:rPr>
        <w:rFonts w:ascii="Browallia New" w:hAnsi="Browallia New" w:cs="Browallia New"/>
        <w:b/>
        <w:bCs/>
        <w:sz w:val="26"/>
        <w:szCs w:val="26"/>
        <w:cs/>
        <w:lang w:val="en-GB"/>
      </w:rPr>
      <w:t>คิวทีซีจี</w:t>
    </w:r>
    <w:r w:rsidRPr="009420AD">
      <w:rPr>
        <w:rFonts w:ascii="Browallia New" w:hAnsi="Browallia New" w:cs="Browallia New"/>
        <w:b/>
        <w:bCs/>
        <w:sz w:val="26"/>
        <w:szCs w:val="26"/>
        <w:cs/>
      </w:rPr>
      <w:t xml:space="preserve"> จำกัด </w:t>
    </w:r>
    <w:r w:rsidRPr="009420AD">
      <w:rPr>
        <w:rFonts w:ascii="Browallia New" w:hAnsi="Browallia New" w:cs="Browallia New"/>
        <w:b/>
        <w:bCs/>
        <w:sz w:val="26"/>
        <w:szCs w:val="26"/>
        <w:lang w:val="en-GB"/>
      </w:rPr>
      <w:t>(</w:t>
    </w:r>
    <w:r w:rsidRPr="009420AD">
      <w:rPr>
        <w:rFonts w:ascii="Browallia New" w:hAnsi="Browallia New" w:cs="Browallia New"/>
        <w:b/>
        <w:bCs/>
        <w:sz w:val="26"/>
        <w:szCs w:val="26"/>
        <w:cs/>
        <w:lang w:val="en-GB"/>
      </w:rPr>
      <w:t>มหาชน</w:t>
    </w:r>
    <w:r w:rsidRPr="009420AD">
      <w:rPr>
        <w:rFonts w:ascii="Browallia New" w:hAnsi="Browallia New" w:cs="Browallia New"/>
        <w:b/>
        <w:bCs/>
        <w:sz w:val="26"/>
        <w:szCs w:val="26"/>
        <w:lang w:val="en-GB"/>
      </w:rPr>
      <w:t>)</w:t>
    </w:r>
    <w:r w:rsidR="00A55C03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="00A55C03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และ บริษัทย่อย</w:t>
    </w:r>
  </w:p>
  <w:p w14:paraId="352100B2" w14:textId="78F73F7A" w:rsidR="004B7C5A" w:rsidRPr="009420AD" w:rsidRDefault="004B7C5A" w:rsidP="00BD7F38">
    <w:pPr>
      <w:rPr>
        <w:rFonts w:ascii="Browallia New" w:hAnsi="Browallia New" w:cs="Browallia New"/>
        <w:b/>
        <w:bCs/>
        <w:sz w:val="26"/>
        <w:szCs w:val="26"/>
      </w:rPr>
    </w:pPr>
    <w:r w:rsidRPr="00AB6A0C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</w:t>
    </w:r>
    <w:r w:rsidR="00A55C03">
      <w:rPr>
        <w:rFonts w:ascii="Browallia New" w:hAnsi="Browallia New" w:cs="Browallia New" w:hint="cs"/>
        <w:b/>
        <w:bCs/>
        <w:sz w:val="26"/>
        <w:szCs w:val="26"/>
        <w:cs/>
      </w:rPr>
      <w:t>น</w:t>
    </w:r>
  </w:p>
  <w:p w14:paraId="3AC77FF3" w14:textId="37F2D079" w:rsidR="00BD7F38" w:rsidRDefault="4C4E0221" w:rsidP="4C4E0221">
    <w:pPr>
      <w:pBdr>
        <w:bottom w:val="single" w:sz="6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9420AD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45021B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9420AD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ธันวาคม</w:t>
    </w:r>
    <w:r w:rsidRPr="009420AD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45021B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hAnsi="Browallia New" w:cs="Browallia New"/>
        <w:b/>
        <w:bCs/>
        <w:sz w:val="26"/>
        <w:szCs w:val="26"/>
        <w:lang w:val="en-GB"/>
      </w:rPr>
      <w:t>8</w:t>
    </w:r>
  </w:p>
  <w:p w14:paraId="54E0482B" w14:textId="77777777" w:rsidR="00BD7F38" w:rsidRPr="00BD7F38" w:rsidRDefault="00BD7F38" w:rsidP="00BE1E97">
    <w:pPr>
      <w:rPr>
        <w:rFonts w:ascii="Browallia New" w:hAnsi="Browallia New" w:cs="Browallia New"/>
        <w:b/>
        <w:bCs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11981" w14:textId="5F56F8FF" w:rsidR="00212655" w:rsidRPr="009420AD" w:rsidRDefault="00212655" w:rsidP="000E164F">
    <w:pPr>
      <w:pStyle w:val="Header"/>
      <w:rPr>
        <w:rFonts w:ascii="Browallia New" w:hAnsi="Browallia New" w:cs="Browallia New"/>
        <w:b/>
        <w:bCs/>
        <w:sz w:val="26"/>
        <w:szCs w:val="26"/>
        <w:cs/>
        <w:lang w:val="en-GB"/>
      </w:rPr>
    </w:pPr>
    <w:sdt>
      <w:sdtPr>
        <w:rPr>
          <w:rFonts w:ascii="Browallia New" w:hAnsi="Browallia New" w:cs="Browallia New"/>
          <w:b/>
          <w:bCs/>
          <w:sz w:val="26"/>
          <w:szCs w:val="26"/>
          <w:cs/>
        </w:rPr>
        <w:id w:val="-513613425"/>
        <w:docPartObj>
          <w:docPartGallery w:val="Page Numbers (Margins)"/>
          <w:docPartUnique/>
        </w:docPartObj>
      </w:sdtPr>
      <w:sdtContent/>
    </w:sdt>
    <w:r w:rsidRPr="009420AD">
      <w:rPr>
        <w:rFonts w:ascii="Browallia New" w:hAnsi="Browallia New" w:cs="Browallia New"/>
        <w:b/>
        <w:bCs/>
        <w:sz w:val="26"/>
        <w:szCs w:val="26"/>
        <w:cs/>
      </w:rPr>
      <w:t xml:space="preserve">บริษัท </w:t>
    </w:r>
    <w:r w:rsidRPr="009420AD">
      <w:rPr>
        <w:rFonts w:ascii="Browallia New" w:hAnsi="Browallia New" w:cs="Browallia New"/>
        <w:b/>
        <w:bCs/>
        <w:sz w:val="26"/>
        <w:szCs w:val="26"/>
        <w:cs/>
        <w:lang w:val="en-GB"/>
      </w:rPr>
      <w:t>คิวทีซีจี</w:t>
    </w:r>
    <w:r w:rsidRPr="009420AD">
      <w:rPr>
        <w:rFonts w:ascii="Browallia New" w:hAnsi="Browallia New" w:cs="Browallia New"/>
        <w:b/>
        <w:bCs/>
        <w:sz w:val="26"/>
        <w:szCs w:val="26"/>
        <w:cs/>
      </w:rPr>
      <w:t xml:space="preserve"> จำกัด </w:t>
    </w:r>
    <w:r w:rsidRPr="009420AD">
      <w:rPr>
        <w:rFonts w:ascii="Browallia New" w:hAnsi="Browallia New" w:cs="Browallia New"/>
        <w:b/>
        <w:bCs/>
        <w:sz w:val="26"/>
        <w:szCs w:val="26"/>
        <w:lang w:val="en-GB"/>
      </w:rPr>
      <w:t>(</w:t>
    </w:r>
    <w:r w:rsidRPr="009420AD">
      <w:rPr>
        <w:rFonts w:ascii="Browallia New" w:hAnsi="Browallia New" w:cs="Browallia New"/>
        <w:b/>
        <w:bCs/>
        <w:sz w:val="26"/>
        <w:szCs w:val="26"/>
        <w:cs/>
        <w:lang w:val="en-GB"/>
      </w:rPr>
      <w:t>มหาชน</w:t>
    </w:r>
    <w:r w:rsidRPr="009420AD">
      <w:rPr>
        <w:rFonts w:ascii="Browallia New" w:hAnsi="Browallia New" w:cs="Browallia New"/>
        <w:b/>
        <w:bCs/>
        <w:sz w:val="26"/>
        <w:szCs w:val="26"/>
        <w:lang w:val="en-GB"/>
      </w:rPr>
      <w:t>)</w:t>
    </w:r>
    <w:r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และ บริษัทย่อย</w:t>
    </w:r>
  </w:p>
  <w:p w14:paraId="755C25E1" w14:textId="77777777" w:rsidR="00212655" w:rsidRPr="009420AD" w:rsidRDefault="00212655" w:rsidP="00BD7F38">
    <w:pPr>
      <w:rPr>
        <w:rFonts w:ascii="Browallia New" w:hAnsi="Browallia New" w:cs="Browallia New"/>
        <w:b/>
        <w:bCs/>
        <w:sz w:val="26"/>
        <w:szCs w:val="26"/>
      </w:rPr>
    </w:pPr>
    <w:r w:rsidRPr="00AB6A0C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</w:t>
    </w:r>
    <w:r>
      <w:rPr>
        <w:rFonts w:ascii="Browallia New" w:hAnsi="Browallia New" w:cs="Browallia New" w:hint="cs"/>
        <w:b/>
        <w:bCs/>
        <w:sz w:val="26"/>
        <w:szCs w:val="26"/>
        <w:cs/>
      </w:rPr>
      <w:t>น</w:t>
    </w:r>
  </w:p>
  <w:p w14:paraId="6B261588" w14:textId="77777777" w:rsidR="00212655" w:rsidRDefault="00212655" w:rsidP="4C4E0221">
    <w:pPr>
      <w:pBdr>
        <w:bottom w:val="single" w:sz="6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9420AD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45021B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9420AD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ธันวาคม</w:t>
    </w:r>
    <w:r w:rsidRPr="009420AD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45021B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hAnsi="Browallia New" w:cs="Browallia New"/>
        <w:b/>
        <w:bCs/>
        <w:sz w:val="26"/>
        <w:szCs w:val="26"/>
        <w:lang w:val="en-GB"/>
      </w:rPr>
      <w:t>8</w:t>
    </w:r>
  </w:p>
  <w:p w14:paraId="2F14F8B8" w14:textId="77777777" w:rsidR="00212655" w:rsidRPr="00BD7F38" w:rsidRDefault="00212655" w:rsidP="00BE1E97">
    <w:pPr>
      <w:rPr>
        <w:rFonts w:ascii="Browallia New" w:hAnsi="Browallia New" w:cs="Browallia New"/>
        <w:b/>
        <w:bCs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F5CCF" w14:textId="77777777" w:rsidR="00212655" w:rsidRPr="00A31E2A" w:rsidRDefault="00212655" w:rsidP="000E164F">
    <w:pPr>
      <w:pStyle w:val="Header"/>
      <w:rPr>
        <w:rFonts w:ascii="Browallia New" w:hAnsi="Browallia New" w:cs="Browallia New"/>
        <w:b/>
        <w:bCs/>
        <w:sz w:val="16"/>
        <w:szCs w:val="16"/>
      </w:rPr>
    </w:pPr>
  </w:p>
  <w:p w14:paraId="326863EA" w14:textId="77777777" w:rsidR="00212655" w:rsidRPr="009420AD" w:rsidRDefault="00212655" w:rsidP="000E164F">
    <w:pPr>
      <w:pStyle w:val="Header"/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9420AD">
      <w:rPr>
        <w:rFonts w:ascii="Browallia New" w:hAnsi="Browallia New" w:cs="Browallia New"/>
        <w:b/>
        <w:bCs/>
        <w:sz w:val="26"/>
        <w:szCs w:val="26"/>
        <w:cs/>
      </w:rPr>
      <w:t xml:space="preserve">บริษัท </w:t>
    </w:r>
    <w:r w:rsidRPr="009420AD">
      <w:rPr>
        <w:rFonts w:ascii="Browallia New" w:hAnsi="Browallia New" w:cs="Browallia New"/>
        <w:b/>
        <w:bCs/>
        <w:sz w:val="26"/>
        <w:szCs w:val="26"/>
        <w:cs/>
        <w:lang w:val="en-GB"/>
      </w:rPr>
      <w:t>คิวทีซีจี</w:t>
    </w:r>
    <w:r w:rsidRPr="009420AD">
      <w:rPr>
        <w:rFonts w:ascii="Browallia New" w:hAnsi="Browallia New" w:cs="Browallia New"/>
        <w:b/>
        <w:bCs/>
        <w:sz w:val="26"/>
        <w:szCs w:val="26"/>
        <w:cs/>
      </w:rPr>
      <w:t xml:space="preserve"> จำกัด </w:t>
    </w:r>
    <w:r w:rsidRPr="009420AD">
      <w:rPr>
        <w:rFonts w:ascii="Browallia New" w:hAnsi="Browallia New" w:cs="Browallia New"/>
        <w:b/>
        <w:bCs/>
        <w:sz w:val="26"/>
        <w:szCs w:val="26"/>
        <w:lang w:val="en-GB"/>
      </w:rPr>
      <w:t>(</w:t>
    </w:r>
    <w:r w:rsidRPr="009420AD">
      <w:rPr>
        <w:rFonts w:ascii="Browallia New" w:hAnsi="Browallia New" w:cs="Browallia New"/>
        <w:b/>
        <w:bCs/>
        <w:sz w:val="26"/>
        <w:szCs w:val="26"/>
        <w:cs/>
        <w:lang w:val="en-GB"/>
      </w:rPr>
      <w:t>มหาชน</w:t>
    </w:r>
    <w:r w:rsidRPr="009420AD">
      <w:rPr>
        <w:rFonts w:ascii="Browallia New" w:hAnsi="Browallia New" w:cs="Browallia New"/>
        <w:b/>
        <w:bCs/>
        <w:sz w:val="26"/>
        <w:szCs w:val="26"/>
        <w:lang w:val="en-GB"/>
      </w:rPr>
      <w:t>)</w:t>
    </w:r>
    <w:r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และ บริษัทย่อย</w:t>
    </w:r>
  </w:p>
  <w:p w14:paraId="69CDE55E" w14:textId="77777777" w:rsidR="00212655" w:rsidRPr="009420AD" w:rsidRDefault="00212655" w:rsidP="00BD7F38">
    <w:pPr>
      <w:rPr>
        <w:rFonts w:ascii="Browallia New" w:hAnsi="Browallia New" w:cs="Browallia New"/>
        <w:b/>
        <w:bCs/>
        <w:sz w:val="26"/>
        <w:szCs w:val="26"/>
      </w:rPr>
    </w:pPr>
    <w:r w:rsidRPr="00AB6A0C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</w:t>
    </w:r>
    <w:r>
      <w:rPr>
        <w:rFonts w:ascii="Browallia New" w:hAnsi="Browallia New" w:cs="Browallia New" w:hint="cs"/>
        <w:b/>
        <w:bCs/>
        <w:sz w:val="26"/>
        <w:szCs w:val="26"/>
        <w:cs/>
      </w:rPr>
      <w:t>น</w:t>
    </w:r>
  </w:p>
  <w:p w14:paraId="1AE52D6E" w14:textId="77777777" w:rsidR="00212655" w:rsidRDefault="00212655" w:rsidP="4C4E0221">
    <w:pPr>
      <w:pBdr>
        <w:bottom w:val="single" w:sz="6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9420AD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45021B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9420AD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ธันวาคม</w:t>
    </w:r>
    <w:r w:rsidRPr="009420AD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45021B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hAnsi="Browallia New" w:cs="Browallia New"/>
        <w:b/>
        <w:bCs/>
        <w:sz w:val="26"/>
        <w:szCs w:val="26"/>
        <w:lang w:val="en-GB"/>
      </w:rPr>
      <w:t>8</w:t>
    </w:r>
  </w:p>
  <w:p w14:paraId="650C861D" w14:textId="77777777" w:rsidR="00212655" w:rsidRPr="00BD7F38" w:rsidRDefault="00212655" w:rsidP="00BE1E97">
    <w:pPr>
      <w:rPr>
        <w:rFonts w:ascii="Browallia New" w:hAnsi="Browallia New" w:cs="Browallia New"/>
        <w:b/>
        <w:bCs/>
        <w:sz w:val="16"/>
        <w:szCs w:val="16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lVTNMt+sULYmOO" int2:id="FKStj6pY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630"/>
        </w:tabs>
        <w:ind w:left="630" w:hanging="360"/>
      </w:pPr>
    </w:lvl>
  </w:abstractNum>
  <w:abstractNum w:abstractNumId="1" w15:restartNumberingAfterBreak="0">
    <w:nsid w:val="00863040"/>
    <w:multiLevelType w:val="hybridMultilevel"/>
    <w:tmpl w:val="9C4C99E8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48463F0"/>
    <w:multiLevelType w:val="multilevel"/>
    <w:tmpl w:val="CC02F1E0"/>
    <w:lvl w:ilvl="0">
      <w:start w:val="1"/>
      <w:numFmt w:val="decimal"/>
      <w:lvlText w:val="%1."/>
      <w:lvlJc w:val="left"/>
      <w:pPr>
        <w:ind w:left="540" w:hanging="180"/>
      </w:pPr>
      <w:rPr>
        <w:rFonts w:ascii="Browallia New" w:hAnsi="Browallia New" w:hint="default"/>
        <w:b w:val="0"/>
        <w:bCs w:val="0"/>
        <w:sz w:val="26"/>
      </w:rPr>
    </w:lvl>
    <w:lvl w:ilvl="1">
      <w:start w:val="1"/>
      <w:numFmt w:val="none"/>
      <w:lvlText w:val="2)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0984408E"/>
    <w:multiLevelType w:val="multilevel"/>
    <w:tmpl w:val="CF020DFA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381"/>
        </w:tabs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78"/>
        </w:tabs>
        <w:ind w:left="2779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75"/>
        </w:tabs>
        <w:ind w:left="3176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2"/>
        </w:tabs>
        <w:ind w:left="3573" w:hanging="397"/>
      </w:pPr>
      <w:rPr>
        <w:rFonts w:hint="default"/>
      </w:rPr>
    </w:lvl>
  </w:abstractNum>
  <w:abstractNum w:abstractNumId="4" w15:restartNumberingAfterBreak="0">
    <w:nsid w:val="0A6D29C2"/>
    <w:multiLevelType w:val="multilevel"/>
    <w:tmpl w:val="304C2B60"/>
    <w:styleLink w:val="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5"/>
      <w:numFmt w:val="none"/>
      <w:lvlText w:val="6.1"/>
      <w:lvlJc w:val="left"/>
      <w:pPr>
        <w:ind w:left="464" w:hanging="1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  <w:u w:val="none"/>
      </w:rPr>
    </w:lvl>
  </w:abstractNum>
  <w:abstractNum w:abstractNumId="5" w15:restartNumberingAfterBreak="0">
    <w:nsid w:val="0B020A6B"/>
    <w:multiLevelType w:val="multilevel"/>
    <w:tmpl w:val="C94CE45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6.%2"/>
      <w:lvlJc w:val="left"/>
      <w:pPr>
        <w:ind w:left="644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  <w:u w:val="none"/>
      </w:rPr>
    </w:lvl>
  </w:abstractNum>
  <w:abstractNum w:abstractNumId="6" w15:restartNumberingAfterBreak="0">
    <w:nsid w:val="11C84D25"/>
    <w:multiLevelType w:val="multilevel"/>
    <w:tmpl w:val="A208BE0E"/>
    <w:lvl w:ilvl="0">
      <w:start w:val="1"/>
      <w:numFmt w:val="decimal"/>
      <w:lvlText w:val="%1."/>
      <w:lvlJc w:val="left"/>
      <w:pPr>
        <w:ind w:left="540" w:hanging="180"/>
      </w:pPr>
      <w:rPr>
        <w:rFonts w:ascii="Browallia New" w:hAnsi="Browallia New" w:hint="default"/>
        <w:b w:val="0"/>
        <w:bCs w:val="0"/>
        <w:sz w:val="26"/>
      </w:rPr>
    </w:lvl>
    <w:lvl w:ilvl="1">
      <w:start w:val="1"/>
      <w:numFmt w:val="none"/>
      <w:lvlText w:val="1)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18150F46"/>
    <w:multiLevelType w:val="hybridMultilevel"/>
    <w:tmpl w:val="57EEAB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82C0CA9"/>
    <w:multiLevelType w:val="hybridMultilevel"/>
    <w:tmpl w:val="0678A718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C0146B3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18622A47"/>
    <w:multiLevelType w:val="multilevel"/>
    <w:tmpl w:val="58900AEC"/>
    <w:styleLink w:val="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0" w15:restartNumberingAfterBreak="0">
    <w:nsid w:val="18F94DE7"/>
    <w:multiLevelType w:val="multilevel"/>
    <w:tmpl w:val="2CF873C2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  <w:u w:val="none"/>
      </w:rPr>
    </w:lvl>
  </w:abstractNum>
  <w:abstractNum w:abstractNumId="11" w15:restartNumberingAfterBreak="0">
    <w:nsid w:val="1A3354E1"/>
    <w:multiLevelType w:val="multilevel"/>
    <w:tmpl w:val="1592E46E"/>
    <w:styleLink w:val="5"/>
    <w:lvl w:ilvl="0">
      <w:start w:val="1"/>
      <w:numFmt w:val="decimal"/>
      <w:lvlText w:val="%1."/>
      <w:lvlJc w:val="left"/>
      <w:pPr>
        <w:ind w:left="540" w:hanging="180"/>
      </w:pPr>
      <w:rPr>
        <w:rFonts w:ascii="Browallia New" w:hAnsi="Browallia New" w:hint="default"/>
        <w:sz w:val="26"/>
      </w:rPr>
    </w:lvl>
    <w:lvl w:ilvl="1">
      <w:start w:val="1"/>
      <w:numFmt w:val="thaiLetters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1B79258D"/>
    <w:multiLevelType w:val="multilevel"/>
    <w:tmpl w:val="9D9AB7F0"/>
    <w:styleLink w:val="12"/>
    <w:lvl w:ilvl="0">
      <w:start w:val="1"/>
      <w:numFmt w:val="decimal"/>
      <w:lvlText w:val="%1."/>
      <w:lvlJc w:val="left"/>
      <w:pPr>
        <w:ind w:left="540" w:hanging="180"/>
      </w:pPr>
      <w:rPr>
        <w:rFonts w:ascii="Browallia New" w:hAnsi="Browallia New" w:hint="default"/>
        <w:b w:val="0"/>
        <w:bCs w:val="0"/>
        <w:sz w:val="26"/>
      </w:rPr>
    </w:lvl>
    <w:lvl w:ilvl="1">
      <w:start w:val="1"/>
      <w:numFmt w:val="thaiLetters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3" w15:restartNumberingAfterBreak="0">
    <w:nsid w:val="1C4F3DF9"/>
    <w:multiLevelType w:val="multilevel"/>
    <w:tmpl w:val="CC02F1E0"/>
    <w:lvl w:ilvl="0">
      <w:start w:val="1"/>
      <w:numFmt w:val="decimal"/>
      <w:lvlText w:val="%1."/>
      <w:lvlJc w:val="left"/>
      <w:pPr>
        <w:ind w:left="540" w:hanging="180"/>
      </w:pPr>
      <w:rPr>
        <w:rFonts w:ascii="Browallia New" w:hAnsi="Browallia New" w:hint="default"/>
        <w:b w:val="0"/>
        <w:bCs w:val="0"/>
        <w:sz w:val="26"/>
      </w:rPr>
    </w:lvl>
    <w:lvl w:ilvl="1">
      <w:start w:val="1"/>
      <w:numFmt w:val="none"/>
      <w:lvlText w:val="2)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1C8C4CF5"/>
    <w:multiLevelType w:val="multilevel"/>
    <w:tmpl w:val="E69A67D4"/>
    <w:styleLink w:val="9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  <w:u w:val="none"/>
      </w:rPr>
    </w:lvl>
  </w:abstractNum>
  <w:abstractNum w:abstractNumId="15" w15:restartNumberingAfterBreak="0">
    <w:nsid w:val="1C9A65D9"/>
    <w:multiLevelType w:val="multilevel"/>
    <w:tmpl w:val="E69A67D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  <w:u w:val="none"/>
      </w:rPr>
    </w:lvl>
  </w:abstractNum>
  <w:abstractNum w:abstractNumId="16" w15:restartNumberingAfterBreak="0">
    <w:nsid w:val="1D5173B4"/>
    <w:multiLevelType w:val="multilevel"/>
    <w:tmpl w:val="3CD41058"/>
    <w:styleLink w:val="6"/>
    <w:lvl w:ilvl="0">
      <w:start w:val="1"/>
      <w:numFmt w:val="none"/>
      <w:lvlText w:val="/ตใ"/>
      <w:lvlJc w:val="left"/>
      <w:pPr>
        <w:ind w:left="540" w:hanging="180"/>
      </w:pPr>
      <w:rPr>
        <w:rFonts w:ascii="Browallia New" w:hAnsi="Browallia New" w:hint="default"/>
        <w:sz w:val="26"/>
      </w:rPr>
    </w:lvl>
    <w:lvl w:ilvl="1">
      <w:start w:val="1"/>
      <w:numFmt w:val="thaiLetters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7" w15:restartNumberingAfterBreak="0">
    <w:nsid w:val="1DB01ECF"/>
    <w:multiLevelType w:val="multilevel"/>
    <w:tmpl w:val="8318C0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8" w15:restartNumberingAfterBreak="0">
    <w:nsid w:val="21F570F0"/>
    <w:multiLevelType w:val="multilevel"/>
    <w:tmpl w:val="0D2007DC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9" w15:restartNumberingAfterBreak="0">
    <w:nsid w:val="23926047"/>
    <w:multiLevelType w:val="multilevel"/>
    <w:tmpl w:val="B62E8C50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0" w15:restartNumberingAfterBreak="0">
    <w:nsid w:val="297A60AB"/>
    <w:multiLevelType w:val="multilevel"/>
    <w:tmpl w:val="A11C205C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1" w15:restartNumberingAfterBreak="0">
    <w:nsid w:val="29E0321F"/>
    <w:multiLevelType w:val="hybridMultilevel"/>
    <w:tmpl w:val="33B88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7251BF"/>
    <w:multiLevelType w:val="multilevel"/>
    <w:tmpl w:val="5EDECC60"/>
    <w:lvl w:ilvl="0">
      <w:start w:val="1"/>
      <w:numFmt w:val="none"/>
      <w:lvlText w:val="29.1"/>
      <w:lvlJc w:val="left"/>
      <w:pPr>
        <w:ind w:left="540" w:hanging="180"/>
      </w:pPr>
      <w:rPr>
        <w:rFonts w:ascii="Browallia New" w:hAnsi="Browallia New" w:hint="default"/>
        <w:sz w:val="26"/>
      </w:rPr>
    </w:lvl>
    <w:lvl w:ilvl="1">
      <w:start w:val="1"/>
      <w:numFmt w:val="thaiLetters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3" w15:restartNumberingAfterBreak="0">
    <w:nsid w:val="2E484DFC"/>
    <w:multiLevelType w:val="multilevel"/>
    <w:tmpl w:val="E69A67D4"/>
    <w:styleLink w:val="7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  <w:u w:val="none"/>
      </w:rPr>
    </w:lvl>
  </w:abstractNum>
  <w:abstractNum w:abstractNumId="24" w15:restartNumberingAfterBreak="0">
    <w:nsid w:val="2F24367B"/>
    <w:multiLevelType w:val="multilevel"/>
    <w:tmpl w:val="FB3C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335F108E"/>
    <w:multiLevelType w:val="multilevel"/>
    <w:tmpl w:val="0409001F"/>
    <w:styleLink w:val="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3B56F1A"/>
    <w:multiLevelType w:val="multilevel"/>
    <w:tmpl w:val="2E6C7570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7" w15:restartNumberingAfterBreak="0">
    <w:nsid w:val="37B96CA5"/>
    <w:multiLevelType w:val="multilevel"/>
    <w:tmpl w:val="B5668DAE"/>
    <w:styleLink w:val="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none"/>
      <w:lvlText w:val="33.1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38E15BC6"/>
    <w:multiLevelType w:val="multilevel"/>
    <w:tmpl w:val="2BBE8834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9" w15:restartNumberingAfterBreak="0">
    <w:nsid w:val="3D4305C8"/>
    <w:multiLevelType w:val="multilevel"/>
    <w:tmpl w:val="A9ACB7D8"/>
    <w:lvl w:ilvl="0">
      <w:start w:val="3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0" w15:restartNumberingAfterBreak="0">
    <w:nsid w:val="40205413"/>
    <w:multiLevelType w:val="hybridMultilevel"/>
    <w:tmpl w:val="282EE144"/>
    <w:lvl w:ilvl="0" w:tplc="6CEE6CD8">
      <w:start w:val="27"/>
      <w:numFmt w:val="bullet"/>
      <w:lvlText w:val="-"/>
      <w:lvlJc w:val="left"/>
      <w:pPr>
        <w:ind w:left="644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68B0114"/>
    <w:multiLevelType w:val="multilevel"/>
    <w:tmpl w:val="2CF873C2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  <w:u w:val="none"/>
      </w:rPr>
    </w:lvl>
  </w:abstractNum>
  <w:abstractNum w:abstractNumId="32" w15:restartNumberingAfterBreak="0">
    <w:nsid w:val="469572C4"/>
    <w:multiLevelType w:val="multilevel"/>
    <w:tmpl w:val="0409001F"/>
    <w:styleLink w:val="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9F0269E"/>
    <w:multiLevelType w:val="multilevel"/>
    <w:tmpl w:val="9D9AB7F0"/>
    <w:styleLink w:val="10"/>
    <w:lvl w:ilvl="0">
      <w:start w:val="1"/>
      <w:numFmt w:val="decimal"/>
      <w:lvlText w:val="%1."/>
      <w:lvlJc w:val="left"/>
      <w:pPr>
        <w:ind w:left="540" w:hanging="180"/>
      </w:pPr>
      <w:rPr>
        <w:rFonts w:ascii="Browallia New" w:hAnsi="Browallia New" w:hint="default"/>
        <w:b w:val="0"/>
        <w:bCs w:val="0"/>
        <w:sz w:val="26"/>
      </w:rPr>
    </w:lvl>
    <w:lvl w:ilvl="1">
      <w:start w:val="1"/>
      <w:numFmt w:val="thaiLetters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4" w15:restartNumberingAfterBreak="0">
    <w:nsid w:val="5ABA564F"/>
    <w:multiLevelType w:val="multilevel"/>
    <w:tmpl w:val="AF74942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5" w15:restartNumberingAfterBreak="0">
    <w:nsid w:val="5E4E10B6"/>
    <w:multiLevelType w:val="multilevel"/>
    <w:tmpl w:val="0409001F"/>
    <w:styleLink w:val="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71D05DD"/>
    <w:multiLevelType w:val="multilevel"/>
    <w:tmpl w:val="A208BE0E"/>
    <w:styleLink w:val="13"/>
    <w:lvl w:ilvl="0">
      <w:start w:val="1"/>
      <w:numFmt w:val="decimal"/>
      <w:lvlText w:val="%1."/>
      <w:lvlJc w:val="left"/>
      <w:pPr>
        <w:ind w:left="540" w:hanging="180"/>
      </w:pPr>
      <w:rPr>
        <w:rFonts w:ascii="Browallia New" w:hAnsi="Browallia New" w:hint="default"/>
        <w:b w:val="0"/>
        <w:bCs w:val="0"/>
        <w:sz w:val="26"/>
      </w:rPr>
    </w:lvl>
    <w:lvl w:ilvl="1">
      <w:start w:val="1"/>
      <w:numFmt w:val="none"/>
      <w:lvlText w:val="1)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7" w15:restartNumberingAfterBreak="0">
    <w:nsid w:val="67C132F2"/>
    <w:multiLevelType w:val="multilevel"/>
    <w:tmpl w:val="8318C0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38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9" w15:restartNumberingAfterBreak="0">
    <w:nsid w:val="6B8D59EC"/>
    <w:multiLevelType w:val="multilevel"/>
    <w:tmpl w:val="E69A67D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  <w:u w:val="none"/>
      </w:rPr>
    </w:lvl>
  </w:abstractNum>
  <w:abstractNum w:abstractNumId="40" w15:restartNumberingAfterBreak="0">
    <w:nsid w:val="6E8538DD"/>
    <w:multiLevelType w:val="hybridMultilevel"/>
    <w:tmpl w:val="37E83BD6"/>
    <w:lvl w:ilvl="0" w:tplc="8F3C6B1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2591CA9"/>
    <w:multiLevelType w:val="multilevel"/>
    <w:tmpl w:val="B790A32C"/>
    <w:styleLink w:val="PwCListBullets1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1"/>
        </w:tabs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5"/>
        </w:tabs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2"/>
        </w:tabs>
        <w:ind w:left="3573" w:hanging="397"/>
      </w:pPr>
      <w:rPr>
        <w:rFonts w:ascii="Symbol" w:hAnsi="Symbol" w:hint="default"/>
      </w:rPr>
    </w:lvl>
  </w:abstractNum>
  <w:abstractNum w:abstractNumId="42" w15:restartNumberingAfterBreak="0">
    <w:nsid w:val="72E10554"/>
    <w:multiLevelType w:val="multilevel"/>
    <w:tmpl w:val="5B5438D6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  <w:u w:val="none"/>
      </w:rPr>
    </w:lvl>
  </w:abstractNum>
  <w:abstractNum w:abstractNumId="43" w15:restartNumberingAfterBreak="0">
    <w:nsid w:val="730545F2"/>
    <w:multiLevelType w:val="multilevel"/>
    <w:tmpl w:val="2CF873C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  <w:u w:val="none"/>
      </w:rPr>
    </w:lvl>
  </w:abstractNum>
  <w:abstractNum w:abstractNumId="44" w15:restartNumberingAfterBreak="0">
    <w:nsid w:val="764F775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D0D260A"/>
    <w:multiLevelType w:val="multilevel"/>
    <w:tmpl w:val="BB040A46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Browallia New" w:hAnsi="Browallia New" w:hint="default"/>
        <w:b w:val="0"/>
        <w:bCs/>
        <w:i w:val="0"/>
        <w:color w:val="auto"/>
        <w:sz w:val="28"/>
      </w:rPr>
    </w:lvl>
    <w:lvl w:ilvl="1">
      <w:start w:val="1"/>
      <w:numFmt w:val="thaiLetters"/>
      <w:lvlText w:val="(%2)"/>
      <w:lvlJc w:val="left"/>
      <w:pPr>
        <w:tabs>
          <w:tab w:val="num" w:pos="-3388"/>
        </w:tabs>
        <w:ind w:left="-3388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-2668"/>
        </w:tabs>
        <w:ind w:left="-266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2164"/>
        </w:tabs>
        <w:ind w:left="-216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1660"/>
        </w:tabs>
        <w:ind w:left="-166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1156"/>
        </w:tabs>
        <w:ind w:left="-11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652"/>
        </w:tabs>
        <w:ind w:left="-65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148"/>
        </w:tabs>
        <w:ind w:left="-14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8"/>
        </w:tabs>
        <w:ind w:left="428" w:hanging="1440"/>
      </w:pPr>
      <w:rPr>
        <w:rFonts w:cs="Times New Roman" w:hint="default"/>
      </w:rPr>
    </w:lvl>
  </w:abstractNum>
  <w:num w:numId="1">
    <w:abstractNumId w:val="6"/>
  </w:num>
  <w:num w:numId="2">
    <w:abstractNumId w:val="9"/>
  </w:num>
  <w:num w:numId="3">
    <w:abstractNumId w:val="32"/>
  </w:num>
  <w:num w:numId="4">
    <w:abstractNumId w:val="35"/>
  </w:num>
  <w:num w:numId="5">
    <w:abstractNumId w:val="27"/>
  </w:num>
  <w:num w:numId="6">
    <w:abstractNumId w:val="30"/>
  </w:num>
  <w:num w:numId="7">
    <w:abstractNumId w:val="38"/>
  </w:num>
  <w:num w:numId="8">
    <w:abstractNumId w:val="0"/>
  </w:num>
  <w:num w:numId="9">
    <w:abstractNumId w:val="41"/>
  </w:num>
  <w:num w:numId="10">
    <w:abstractNumId w:val="3"/>
  </w:num>
  <w:num w:numId="11">
    <w:abstractNumId w:val="8"/>
  </w:num>
  <w:num w:numId="12">
    <w:abstractNumId w:val="7"/>
  </w:num>
  <w:num w:numId="13">
    <w:abstractNumId w:val="21"/>
  </w:num>
  <w:num w:numId="14">
    <w:abstractNumId w:val="18"/>
  </w:num>
  <w:num w:numId="15">
    <w:abstractNumId w:val="31"/>
  </w:num>
  <w:num w:numId="16">
    <w:abstractNumId w:val="11"/>
  </w:num>
  <w:num w:numId="17">
    <w:abstractNumId w:val="22"/>
  </w:num>
  <w:num w:numId="18">
    <w:abstractNumId w:val="16"/>
  </w:num>
  <w:num w:numId="19">
    <w:abstractNumId w:val="44"/>
  </w:num>
  <w:num w:numId="20">
    <w:abstractNumId w:val="45"/>
  </w:num>
  <w:num w:numId="21">
    <w:abstractNumId w:val="17"/>
  </w:num>
  <w:num w:numId="22">
    <w:abstractNumId w:val="37"/>
  </w:num>
  <w:num w:numId="23">
    <w:abstractNumId w:val="34"/>
  </w:num>
  <w:num w:numId="24">
    <w:abstractNumId w:val="1"/>
  </w:num>
  <w:num w:numId="25">
    <w:abstractNumId w:val="15"/>
  </w:num>
  <w:num w:numId="26">
    <w:abstractNumId w:val="23"/>
  </w:num>
  <w:num w:numId="27">
    <w:abstractNumId w:val="5"/>
  </w:num>
  <w:num w:numId="28">
    <w:abstractNumId w:val="4"/>
  </w:num>
  <w:num w:numId="29">
    <w:abstractNumId w:val="39"/>
  </w:num>
  <w:num w:numId="30">
    <w:abstractNumId w:val="14"/>
  </w:num>
  <w:num w:numId="31">
    <w:abstractNumId w:val="28"/>
  </w:num>
  <w:num w:numId="32">
    <w:abstractNumId w:val="20"/>
  </w:num>
  <w:num w:numId="33">
    <w:abstractNumId w:val="10"/>
  </w:num>
  <w:num w:numId="34">
    <w:abstractNumId w:val="43"/>
  </w:num>
  <w:num w:numId="35">
    <w:abstractNumId w:val="33"/>
  </w:num>
  <w:num w:numId="36">
    <w:abstractNumId w:val="24"/>
  </w:num>
  <w:num w:numId="37">
    <w:abstractNumId w:val="25"/>
  </w:num>
  <w:num w:numId="38">
    <w:abstractNumId w:val="12"/>
  </w:num>
  <w:num w:numId="39">
    <w:abstractNumId w:val="36"/>
  </w:num>
  <w:num w:numId="40">
    <w:abstractNumId w:val="2"/>
  </w:num>
  <w:num w:numId="41">
    <w:abstractNumId w:val="42"/>
  </w:num>
  <w:num w:numId="42">
    <w:abstractNumId w:val="13"/>
  </w:num>
  <w:num w:numId="43">
    <w:abstractNumId w:val="26"/>
  </w:num>
  <w:num w:numId="44">
    <w:abstractNumId w:val="19"/>
  </w:num>
  <w:num w:numId="45">
    <w:abstractNumId w:val="40"/>
  </w:num>
  <w:num w:numId="46">
    <w:abstractNumId w:val="2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06B"/>
    <w:rsid w:val="000003AC"/>
    <w:rsid w:val="000034AE"/>
    <w:rsid w:val="00003872"/>
    <w:rsid w:val="00004D58"/>
    <w:rsid w:val="00005777"/>
    <w:rsid w:val="000064AA"/>
    <w:rsid w:val="000102B7"/>
    <w:rsid w:val="000104ED"/>
    <w:rsid w:val="00011162"/>
    <w:rsid w:val="00011DDC"/>
    <w:rsid w:val="00013087"/>
    <w:rsid w:val="00015AA5"/>
    <w:rsid w:val="00017EFF"/>
    <w:rsid w:val="000205CE"/>
    <w:rsid w:val="000231EA"/>
    <w:rsid w:val="000264E0"/>
    <w:rsid w:val="00026E24"/>
    <w:rsid w:val="00030919"/>
    <w:rsid w:val="00031FF4"/>
    <w:rsid w:val="00032571"/>
    <w:rsid w:val="00033F58"/>
    <w:rsid w:val="00034100"/>
    <w:rsid w:val="00035BD5"/>
    <w:rsid w:val="00036180"/>
    <w:rsid w:val="0004048F"/>
    <w:rsid w:val="00040E5D"/>
    <w:rsid w:val="00042173"/>
    <w:rsid w:val="00042523"/>
    <w:rsid w:val="000427AE"/>
    <w:rsid w:val="00042D61"/>
    <w:rsid w:val="00043C3A"/>
    <w:rsid w:val="00044F1C"/>
    <w:rsid w:val="00045153"/>
    <w:rsid w:val="00047FE9"/>
    <w:rsid w:val="00050386"/>
    <w:rsid w:val="00051914"/>
    <w:rsid w:val="00052EB5"/>
    <w:rsid w:val="00053C64"/>
    <w:rsid w:val="00053D91"/>
    <w:rsid w:val="00056C35"/>
    <w:rsid w:val="000570DD"/>
    <w:rsid w:val="00064161"/>
    <w:rsid w:val="00064BF9"/>
    <w:rsid w:val="000654B2"/>
    <w:rsid w:val="00067165"/>
    <w:rsid w:val="00070486"/>
    <w:rsid w:val="00070F18"/>
    <w:rsid w:val="000734FF"/>
    <w:rsid w:val="00074ED3"/>
    <w:rsid w:val="000770BD"/>
    <w:rsid w:val="00077CCE"/>
    <w:rsid w:val="000810EC"/>
    <w:rsid w:val="00081384"/>
    <w:rsid w:val="00085165"/>
    <w:rsid w:val="000877EA"/>
    <w:rsid w:val="00087992"/>
    <w:rsid w:val="00090884"/>
    <w:rsid w:val="000940F5"/>
    <w:rsid w:val="00097EA0"/>
    <w:rsid w:val="000A0151"/>
    <w:rsid w:val="000A0FAF"/>
    <w:rsid w:val="000A351B"/>
    <w:rsid w:val="000A5022"/>
    <w:rsid w:val="000A72EE"/>
    <w:rsid w:val="000A72F5"/>
    <w:rsid w:val="000A74F6"/>
    <w:rsid w:val="000A7B2C"/>
    <w:rsid w:val="000B0031"/>
    <w:rsid w:val="000B1DE8"/>
    <w:rsid w:val="000B2BD5"/>
    <w:rsid w:val="000B3682"/>
    <w:rsid w:val="000B4027"/>
    <w:rsid w:val="000B424F"/>
    <w:rsid w:val="000B4E52"/>
    <w:rsid w:val="000B5FC3"/>
    <w:rsid w:val="000B75DD"/>
    <w:rsid w:val="000B7B24"/>
    <w:rsid w:val="000B7FB9"/>
    <w:rsid w:val="000C0507"/>
    <w:rsid w:val="000C0FB2"/>
    <w:rsid w:val="000C20B6"/>
    <w:rsid w:val="000C3FC1"/>
    <w:rsid w:val="000C5122"/>
    <w:rsid w:val="000C5195"/>
    <w:rsid w:val="000C57BA"/>
    <w:rsid w:val="000C6564"/>
    <w:rsid w:val="000D240B"/>
    <w:rsid w:val="000D2651"/>
    <w:rsid w:val="000D2D54"/>
    <w:rsid w:val="000D541E"/>
    <w:rsid w:val="000D5B82"/>
    <w:rsid w:val="000D6930"/>
    <w:rsid w:val="000D7DEE"/>
    <w:rsid w:val="000E1568"/>
    <w:rsid w:val="000E5A6E"/>
    <w:rsid w:val="000E6760"/>
    <w:rsid w:val="000F0C3E"/>
    <w:rsid w:val="000F3A84"/>
    <w:rsid w:val="000F4DAC"/>
    <w:rsid w:val="000F5D2F"/>
    <w:rsid w:val="000F6F70"/>
    <w:rsid w:val="000F7235"/>
    <w:rsid w:val="000F729D"/>
    <w:rsid w:val="00100206"/>
    <w:rsid w:val="00102B01"/>
    <w:rsid w:val="001033AF"/>
    <w:rsid w:val="0010547E"/>
    <w:rsid w:val="00106662"/>
    <w:rsid w:val="00106E80"/>
    <w:rsid w:val="00110A2E"/>
    <w:rsid w:val="001121EA"/>
    <w:rsid w:val="00112215"/>
    <w:rsid w:val="00114BEA"/>
    <w:rsid w:val="001161CD"/>
    <w:rsid w:val="00116638"/>
    <w:rsid w:val="00117C34"/>
    <w:rsid w:val="00120A63"/>
    <w:rsid w:val="0012422A"/>
    <w:rsid w:val="00125A38"/>
    <w:rsid w:val="0012652C"/>
    <w:rsid w:val="00126C6F"/>
    <w:rsid w:val="001308E3"/>
    <w:rsid w:val="00132D70"/>
    <w:rsid w:val="00133765"/>
    <w:rsid w:val="00134A70"/>
    <w:rsid w:val="00136490"/>
    <w:rsid w:val="001367E5"/>
    <w:rsid w:val="0013EAB7"/>
    <w:rsid w:val="001402DC"/>
    <w:rsid w:val="00140684"/>
    <w:rsid w:val="00140DF0"/>
    <w:rsid w:val="00142172"/>
    <w:rsid w:val="00143300"/>
    <w:rsid w:val="001434E1"/>
    <w:rsid w:val="00143788"/>
    <w:rsid w:val="001444A0"/>
    <w:rsid w:val="00144CAB"/>
    <w:rsid w:val="00145A93"/>
    <w:rsid w:val="0014659D"/>
    <w:rsid w:val="00147530"/>
    <w:rsid w:val="0015006B"/>
    <w:rsid w:val="00151858"/>
    <w:rsid w:val="0015250F"/>
    <w:rsid w:val="00154124"/>
    <w:rsid w:val="00154FDB"/>
    <w:rsid w:val="00157370"/>
    <w:rsid w:val="00157F6C"/>
    <w:rsid w:val="00161E6D"/>
    <w:rsid w:val="001626D5"/>
    <w:rsid w:val="001641B2"/>
    <w:rsid w:val="001652D2"/>
    <w:rsid w:val="00165590"/>
    <w:rsid w:val="00166FBD"/>
    <w:rsid w:val="0016741D"/>
    <w:rsid w:val="00167839"/>
    <w:rsid w:val="001703A4"/>
    <w:rsid w:val="00173CFD"/>
    <w:rsid w:val="001754E6"/>
    <w:rsid w:val="00175A38"/>
    <w:rsid w:val="00175D39"/>
    <w:rsid w:val="00177FFC"/>
    <w:rsid w:val="00180C14"/>
    <w:rsid w:val="0018224F"/>
    <w:rsid w:val="00183784"/>
    <w:rsid w:val="001847EA"/>
    <w:rsid w:val="00190FEA"/>
    <w:rsid w:val="00191776"/>
    <w:rsid w:val="00191CD1"/>
    <w:rsid w:val="00193813"/>
    <w:rsid w:val="001960CE"/>
    <w:rsid w:val="0019628D"/>
    <w:rsid w:val="00196A97"/>
    <w:rsid w:val="0019779D"/>
    <w:rsid w:val="001A0EEA"/>
    <w:rsid w:val="001A1E01"/>
    <w:rsid w:val="001A4206"/>
    <w:rsid w:val="001A656B"/>
    <w:rsid w:val="001A6628"/>
    <w:rsid w:val="001B04A4"/>
    <w:rsid w:val="001B08CE"/>
    <w:rsid w:val="001B3192"/>
    <w:rsid w:val="001B3869"/>
    <w:rsid w:val="001B3A1C"/>
    <w:rsid w:val="001B3C40"/>
    <w:rsid w:val="001B7573"/>
    <w:rsid w:val="001C373E"/>
    <w:rsid w:val="001C3912"/>
    <w:rsid w:val="001C3F3D"/>
    <w:rsid w:val="001C4570"/>
    <w:rsid w:val="001C53C7"/>
    <w:rsid w:val="001C5C0A"/>
    <w:rsid w:val="001C5E5B"/>
    <w:rsid w:val="001C7B5B"/>
    <w:rsid w:val="001C7FB9"/>
    <w:rsid w:val="001D10E7"/>
    <w:rsid w:val="001D1D7C"/>
    <w:rsid w:val="001D1F80"/>
    <w:rsid w:val="001D2EF5"/>
    <w:rsid w:val="001D6421"/>
    <w:rsid w:val="001E1610"/>
    <w:rsid w:val="001E31C7"/>
    <w:rsid w:val="001E3491"/>
    <w:rsid w:val="001E3BD2"/>
    <w:rsid w:val="001E607E"/>
    <w:rsid w:val="001F3149"/>
    <w:rsid w:val="001F358C"/>
    <w:rsid w:val="001F524F"/>
    <w:rsid w:val="001F6F5E"/>
    <w:rsid w:val="001F729B"/>
    <w:rsid w:val="002005E7"/>
    <w:rsid w:val="002009BC"/>
    <w:rsid w:val="00200A93"/>
    <w:rsid w:val="002025FA"/>
    <w:rsid w:val="002027C5"/>
    <w:rsid w:val="00202E2D"/>
    <w:rsid w:val="00205A6E"/>
    <w:rsid w:val="002114C8"/>
    <w:rsid w:val="00212655"/>
    <w:rsid w:val="00212A81"/>
    <w:rsid w:val="00212C49"/>
    <w:rsid w:val="002133C8"/>
    <w:rsid w:val="00214FA9"/>
    <w:rsid w:val="00215C7B"/>
    <w:rsid w:val="002160A5"/>
    <w:rsid w:val="00216C68"/>
    <w:rsid w:val="00220398"/>
    <w:rsid w:val="00221555"/>
    <w:rsid w:val="002220AF"/>
    <w:rsid w:val="002276B4"/>
    <w:rsid w:val="002305B3"/>
    <w:rsid w:val="00231349"/>
    <w:rsid w:val="002318D5"/>
    <w:rsid w:val="00232275"/>
    <w:rsid w:val="0023642C"/>
    <w:rsid w:val="00236477"/>
    <w:rsid w:val="0023671B"/>
    <w:rsid w:val="0023675C"/>
    <w:rsid w:val="00236DB2"/>
    <w:rsid w:val="00237293"/>
    <w:rsid w:val="00240264"/>
    <w:rsid w:val="00240885"/>
    <w:rsid w:val="002410AE"/>
    <w:rsid w:val="002416AE"/>
    <w:rsid w:val="00241FD3"/>
    <w:rsid w:val="0024265C"/>
    <w:rsid w:val="002427D6"/>
    <w:rsid w:val="0024344F"/>
    <w:rsid w:val="002444DF"/>
    <w:rsid w:val="00244736"/>
    <w:rsid w:val="00245F1B"/>
    <w:rsid w:val="00246069"/>
    <w:rsid w:val="00246795"/>
    <w:rsid w:val="002472CB"/>
    <w:rsid w:val="00250D7F"/>
    <w:rsid w:val="002522C6"/>
    <w:rsid w:val="00253877"/>
    <w:rsid w:val="00253C87"/>
    <w:rsid w:val="00254F40"/>
    <w:rsid w:val="00255B40"/>
    <w:rsid w:val="00263487"/>
    <w:rsid w:val="0026398D"/>
    <w:rsid w:val="0026546D"/>
    <w:rsid w:val="00265DC5"/>
    <w:rsid w:val="00265E1F"/>
    <w:rsid w:val="002665DC"/>
    <w:rsid w:val="002701E6"/>
    <w:rsid w:val="002725DF"/>
    <w:rsid w:val="002730D4"/>
    <w:rsid w:val="00273615"/>
    <w:rsid w:val="00273DD5"/>
    <w:rsid w:val="0027471F"/>
    <w:rsid w:val="0027482D"/>
    <w:rsid w:val="002757CF"/>
    <w:rsid w:val="00276C31"/>
    <w:rsid w:val="002775D9"/>
    <w:rsid w:val="002816F9"/>
    <w:rsid w:val="002824F9"/>
    <w:rsid w:val="002834B3"/>
    <w:rsid w:val="00283AE6"/>
    <w:rsid w:val="002849DC"/>
    <w:rsid w:val="00285536"/>
    <w:rsid w:val="00287653"/>
    <w:rsid w:val="00291038"/>
    <w:rsid w:val="00294966"/>
    <w:rsid w:val="00297E11"/>
    <w:rsid w:val="002A4A22"/>
    <w:rsid w:val="002A4A3B"/>
    <w:rsid w:val="002A566D"/>
    <w:rsid w:val="002B0B3E"/>
    <w:rsid w:val="002B164B"/>
    <w:rsid w:val="002B1ED8"/>
    <w:rsid w:val="002B3124"/>
    <w:rsid w:val="002B3D4F"/>
    <w:rsid w:val="002B6189"/>
    <w:rsid w:val="002C072D"/>
    <w:rsid w:val="002C07D4"/>
    <w:rsid w:val="002C0830"/>
    <w:rsid w:val="002C1FCD"/>
    <w:rsid w:val="002C239F"/>
    <w:rsid w:val="002C3717"/>
    <w:rsid w:val="002C3D4A"/>
    <w:rsid w:val="002C65B2"/>
    <w:rsid w:val="002D1D8B"/>
    <w:rsid w:val="002D3688"/>
    <w:rsid w:val="002D4B09"/>
    <w:rsid w:val="002D5A10"/>
    <w:rsid w:val="002D6508"/>
    <w:rsid w:val="002D7846"/>
    <w:rsid w:val="002D7D30"/>
    <w:rsid w:val="002E0699"/>
    <w:rsid w:val="002E2605"/>
    <w:rsid w:val="002E2EE0"/>
    <w:rsid w:val="002E2F76"/>
    <w:rsid w:val="002E4408"/>
    <w:rsid w:val="002E48CD"/>
    <w:rsid w:val="002E5142"/>
    <w:rsid w:val="002E53E5"/>
    <w:rsid w:val="002F2B9B"/>
    <w:rsid w:val="002F4334"/>
    <w:rsid w:val="002F53E1"/>
    <w:rsid w:val="002F646C"/>
    <w:rsid w:val="00301FFC"/>
    <w:rsid w:val="00302579"/>
    <w:rsid w:val="00302672"/>
    <w:rsid w:val="00302693"/>
    <w:rsid w:val="00302765"/>
    <w:rsid w:val="003041AC"/>
    <w:rsid w:val="003048D4"/>
    <w:rsid w:val="003050CA"/>
    <w:rsid w:val="00305BEB"/>
    <w:rsid w:val="00307233"/>
    <w:rsid w:val="00310318"/>
    <w:rsid w:val="003113F3"/>
    <w:rsid w:val="00312E27"/>
    <w:rsid w:val="003135C7"/>
    <w:rsid w:val="00313CA3"/>
    <w:rsid w:val="0031406F"/>
    <w:rsid w:val="00315542"/>
    <w:rsid w:val="00315B06"/>
    <w:rsid w:val="00317DEB"/>
    <w:rsid w:val="0031B330"/>
    <w:rsid w:val="0032014F"/>
    <w:rsid w:val="0032103E"/>
    <w:rsid w:val="00321218"/>
    <w:rsid w:val="003229E6"/>
    <w:rsid w:val="00322DF5"/>
    <w:rsid w:val="0032379A"/>
    <w:rsid w:val="00324891"/>
    <w:rsid w:val="00324B38"/>
    <w:rsid w:val="00324D12"/>
    <w:rsid w:val="00327315"/>
    <w:rsid w:val="0033097B"/>
    <w:rsid w:val="003310FA"/>
    <w:rsid w:val="00331593"/>
    <w:rsid w:val="0033192D"/>
    <w:rsid w:val="00332DDC"/>
    <w:rsid w:val="003340BE"/>
    <w:rsid w:val="003350FE"/>
    <w:rsid w:val="003355B2"/>
    <w:rsid w:val="00335AAF"/>
    <w:rsid w:val="00336B2C"/>
    <w:rsid w:val="003373C0"/>
    <w:rsid w:val="00339A99"/>
    <w:rsid w:val="003447D6"/>
    <w:rsid w:val="003458B4"/>
    <w:rsid w:val="00347E02"/>
    <w:rsid w:val="00350367"/>
    <w:rsid w:val="0035278B"/>
    <w:rsid w:val="00355C6A"/>
    <w:rsid w:val="00356FF0"/>
    <w:rsid w:val="00357369"/>
    <w:rsid w:val="00357CEC"/>
    <w:rsid w:val="00361577"/>
    <w:rsid w:val="00361981"/>
    <w:rsid w:val="0036262B"/>
    <w:rsid w:val="003636D4"/>
    <w:rsid w:val="00363E48"/>
    <w:rsid w:val="00367533"/>
    <w:rsid w:val="00372872"/>
    <w:rsid w:val="003801CE"/>
    <w:rsid w:val="00381AC1"/>
    <w:rsid w:val="00382D63"/>
    <w:rsid w:val="00383949"/>
    <w:rsid w:val="00385306"/>
    <w:rsid w:val="00386968"/>
    <w:rsid w:val="003907AA"/>
    <w:rsid w:val="0039104C"/>
    <w:rsid w:val="00392FF1"/>
    <w:rsid w:val="00393576"/>
    <w:rsid w:val="003955C4"/>
    <w:rsid w:val="0039636E"/>
    <w:rsid w:val="00396919"/>
    <w:rsid w:val="003A0750"/>
    <w:rsid w:val="003A176D"/>
    <w:rsid w:val="003A187E"/>
    <w:rsid w:val="003A32AA"/>
    <w:rsid w:val="003A77AB"/>
    <w:rsid w:val="003B0148"/>
    <w:rsid w:val="003B1B9C"/>
    <w:rsid w:val="003B1EC4"/>
    <w:rsid w:val="003B20D5"/>
    <w:rsid w:val="003B2401"/>
    <w:rsid w:val="003B3A52"/>
    <w:rsid w:val="003B3C27"/>
    <w:rsid w:val="003B727B"/>
    <w:rsid w:val="003B78C2"/>
    <w:rsid w:val="003B7D08"/>
    <w:rsid w:val="003B7E57"/>
    <w:rsid w:val="003C2C97"/>
    <w:rsid w:val="003C3662"/>
    <w:rsid w:val="003C4676"/>
    <w:rsid w:val="003C5747"/>
    <w:rsid w:val="003C7901"/>
    <w:rsid w:val="003C7C57"/>
    <w:rsid w:val="003D07F8"/>
    <w:rsid w:val="003D1E28"/>
    <w:rsid w:val="003D3619"/>
    <w:rsid w:val="003D36FB"/>
    <w:rsid w:val="003D496B"/>
    <w:rsid w:val="003D4F54"/>
    <w:rsid w:val="003D5847"/>
    <w:rsid w:val="003E14E6"/>
    <w:rsid w:val="003E29B1"/>
    <w:rsid w:val="003E2B20"/>
    <w:rsid w:val="003E2B38"/>
    <w:rsid w:val="003E2B45"/>
    <w:rsid w:val="003E32B0"/>
    <w:rsid w:val="003E40F7"/>
    <w:rsid w:val="003E7445"/>
    <w:rsid w:val="003F0512"/>
    <w:rsid w:val="003F076E"/>
    <w:rsid w:val="003F2C16"/>
    <w:rsid w:val="003F2F65"/>
    <w:rsid w:val="003F315D"/>
    <w:rsid w:val="003F42BB"/>
    <w:rsid w:val="003F49F8"/>
    <w:rsid w:val="003F527C"/>
    <w:rsid w:val="003F65C2"/>
    <w:rsid w:val="003F6F93"/>
    <w:rsid w:val="004010AF"/>
    <w:rsid w:val="00401C91"/>
    <w:rsid w:val="00403389"/>
    <w:rsid w:val="004035EE"/>
    <w:rsid w:val="004038F9"/>
    <w:rsid w:val="00403C55"/>
    <w:rsid w:val="0040524E"/>
    <w:rsid w:val="00414524"/>
    <w:rsid w:val="00414FF9"/>
    <w:rsid w:val="004170D1"/>
    <w:rsid w:val="00417540"/>
    <w:rsid w:val="00424A10"/>
    <w:rsid w:val="00424EDB"/>
    <w:rsid w:val="00424F89"/>
    <w:rsid w:val="004260A5"/>
    <w:rsid w:val="00426FD4"/>
    <w:rsid w:val="00427917"/>
    <w:rsid w:val="00427BF6"/>
    <w:rsid w:val="0042DCEE"/>
    <w:rsid w:val="00431ACE"/>
    <w:rsid w:val="0043240C"/>
    <w:rsid w:val="00433D80"/>
    <w:rsid w:val="004347B1"/>
    <w:rsid w:val="00437596"/>
    <w:rsid w:val="00440EC4"/>
    <w:rsid w:val="004430F2"/>
    <w:rsid w:val="0044772E"/>
    <w:rsid w:val="004479D1"/>
    <w:rsid w:val="0044A7D7"/>
    <w:rsid w:val="00450DCE"/>
    <w:rsid w:val="00454310"/>
    <w:rsid w:val="00454B17"/>
    <w:rsid w:val="004551A0"/>
    <w:rsid w:val="004563B2"/>
    <w:rsid w:val="004572E8"/>
    <w:rsid w:val="004622B2"/>
    <w:rsid w:val="00463B15"/>
    <w:rsid w:val="004644BA"/>
    <w:rsid w:val="00466025"/>
    <w:rsid w:val="004700FE"/>
    <w:rsid w:val="0047231F"/>
    <w:rsid w:val="0047515F"/>
    <w:rsid w:val="004764FA"/>
    <w:rsid w:val="0047743C"/>
    <w:rsid w:val="004805B3"/>
    <w:rsid w:val="0048516B"/>
    <w:rsid w:val="00486546"/>
    <w:rsid w:val="00487890"/>
    <w:rsid w:val="0049183F"/>
    <w:rsid w:val="00491B27"/>
    <w:rsid w:val="00494486"/>
    <w:rsid w:val="00495B6E"/>
    <w:rsid w:val="004964B6"/>
    <w:rsid w:val="00496DA6"/>
    <w:rsid w:val="00497851"/>
    <w:rsid w:val="004A19F3"/>
    <w:rsid w:val="004A487A"/>
    <w:rsid w:val="004A6382"/>
    <w:rsid w:val="004A78B6"/>
    <w:rsid w:val="004B0044"/>
    <w:rsid w:val="004B157F"/>
    <w:rsid w:val="004B2654"/>
    <w:rsid w:val="004B2667"/>
    <w:rsid w:val="004B3A19"/>
    <w:rsid w:val="004B573B"/>
    <w:rsid w:val="004B6A5F"/>
    <w:rsid w:val="004B7C5A"/>
    <w:rsid w:val="004B7CF8"/>
    <w:rsid w:val="004B7F96"/>
    <w:rsid w:val="004C12ED"/>
    <w:rsid w:val="004C1A23"/>
    <w:rsid w:val="004C2261"/>
    <w:rsid w:val="004C724A"/>
    <w:rsid w:val="004D2A28"/>
    <w:rsid w:val="004D3875"/>
    <w:rsid w:val="004D3B0A"/>
    <w:rsid w:val="004D7E02"/>
    <w:rsid w:val="004E12EA"/>
    <w:rsid w:val="004E49E0"/>
    <w:rsid w:val="004E7B2D"/>
    <w:rsid w:val="004F074C"/>
    <w:rsid w:val="004F0A05"/>
    <w:rsid w:val="004F1607"/>
    <w:rsid w:val="004F24A8"/>
    <w:rsid w:val="004F2B5C"/>
    <w:rsid w:val="004F4113"/>
    <w:rsid w:val="004F5501"/>
    <w:rsid w:val="004F5CB6"/>
    <w:rsid w:val="004F7EB7"/>
    <w:rsid w:val="0050013C"/>
    <w:rsid w:val="00500F97"/>
    <w:rsid w:val="005046B8"/>
    <w:rsid w:val="005064AF"/>
    <w:rsid w:val="00507796"/>
    <w:rsid w:val="00510C5E"/>
    <w:rsid w:val="00512B83"/>
    <w:rsid w:val="005130E5"/>
    <w:rsid w:val="005146F6"/>
    <w:rsid w:val="0051595A"/>
    <w:rsid w:val="005200C5"/>
    <w:rsid w:val="00521A6E"/>
    <w:rsid w:val="00522A98"/>
    <w:rsid w:val="0052398D"/>
    <w:rsid w:val="005314EF"/>
    <w:rsid w:val="00531889"/>
    <w:rsid w:val="00533879"/>
    <w:rsid w:val="00534ADD"/>
    <w:rsid w:val="00534E04"/>
    <w:rsid w:val="00534E15"/>
    <w:rsid w:val="005358DE"/>
    <w:rsid w:val="00535D7E"/>
    <w:rsid w:val="00535D85"/>
    <w:rsid w:val="00541028"/>
    <w:rsid w:val="00542F38"/>
    <w:rsid w:val="005435D3"/>
    <w:rsid w:val="00543B30"/>
    <w:rsid w:val="00544035"/>
    <w:rsid w:val="005451B3"/>
    <w:rsid w:val="00546CD5"/>
    <w:rsid w:val="00546FB4"/>
    <w:rsid w:val="0055038D"/>
    <w:rsid w:val="00550D4C"/>
    <w:rsid w:val="00552103"/>
    <w:rsid w:val="00552B76"/>
    <w:rsid w:val="0055357A"/>
    <w:rsid w:val="00554DDF"/>
    <w:rsid w:val="00555317"/>
    <w:rsid w:val="00557C25"/>
    <w:rsid w:val="005615F7"/>
    <w:rsid w:val="00563BF9"/>
    <w:rsid w:val="00565523"/>
    <w:rsid w:val="00566613"/>
    <w:rsid w:val="005672C3"/>
    <w:rsid w:val="00567335"/>
    <w:rsid w:val="0056746B"/>
    <w:rsid w:val="005703BB"/>
    <w:rsid w:val="005719DD"/>
    <w:rsid w:val="00571A0F"/>
    <w:rsid w:val="00571F21"/>
    <w:rsid w:val="00573AAA"/>
    <w:rsid w:val="005752C1"/>
    <w:rsid w:val="0057536C"/>
    <w:rsid w:val="00577585"/>
    <w:rsid w:val="00577590"/>
    <w:rsid w:val="00577F50"/>
    <w:rsid w:val="00582EDC"/>
    <w:rsid w:val="005834A7"/>
    <w:rsid w:val="0059245D"/>
    <w:rsid w:val="00592743"/>
    <w:rsid w:val="0059633D"/>
    <w:rsid w:val="005A0FC2"/>
    <w:rsid w:val="005A315B"/>
    <w:rsid w:val="005A48D1"/>
    <w:rsid w:val="005A53D6"/>
    <w:rsid w:val="005A6680"/>
    <w:rsid w:val="005A69AC"/>
    <w:rsid w:val="005B00D4"/>
    <w:rsid w:val="005B0369"/>
    <w:rsid w:val="005B07E2"/>
    <w:rsid w:val="005B117B"/>
    <w:rsid w:val="005B23E8"/>
    <w:rsid w:val="005B44E5"/>
    <w:rsid w:val="005B46F4"/>
    <w:rsid w:val="005C03DC"/>
    <w:rsid w:val="005C1450"/>
    <w:rsid w:val="005C1EC2"/>
    <w:rsid w:val="005C2F96"/>
    <w:rsid w:val="005C33CE"/>
    <w:rsid w:val="005C39B0"/>
    <w:rsid w:val="005C5966"/>
    <w:rsid w:val="005C5DC4"/>
    <w:rsid w:val="005C6446"/>
    <w:rsid w:val="005C68CE"/>
    <w:rsid w:val="005C6F68"/>
    <w:rsid w:val="005C70E3"/>
    <w:rsid w:val="005C7B16"/>
    <w:rsid w:val="005D03E8"/>
    <w:rsid w:val="005D043F"/>
    <w:rsid w:val="005D1D8E"/>
    <w:rsid w:val="005D788D"/>
    <w:rsid w:val="005E0F42"/>
    <w:rsid w:val="005E1DC4"/>
    <w:rsid w:val="005E532E"/>
    <w:rsid w:val="005E5DA9"/>
    <w:rsid w:val="005E6585"/>
    <w:rsid w:val="005E73C8"/>
    <w:rsid w:val="005F178A"/>
    <w:rsid w:val="005F2718"/>
    <w:rsid w:val="005F3987"/>
    <w:rsid w:val="005F3A73"/>
    <w:rsid w:val="005F5A99"/>
    <w:rsid w:val="005F68F2"/>
    <w:rsid w:val="005F75FD"/>
    <w:rsid w:val="0060176B"/>
    <w:rsid w:val="00601FED"/>
    <w:rsid w:val="006020E3"/>
    <w:rsid w:val="00602634"/>
    <w:rsid w:val="00603C40"/>
    <w:rsid w:val="00603CBC"/>
    <w:rsid w:val="006052ED"/>
    <w:rsid w:val="006062B0"/>
    <w:rsid w:val="00606C50"/>
    <w:rsid w:val="006119F7"/>
    <w:rsid w:val="00611C2E"/>
    <w:rsid w:val="00613588"/>
    <w:rsid w:val="00613C4A"/>
    <w:rsid w:val="0061459B"/>
    <w:rsid w:val="00615780"/>
    <w:rsid w:val="006160E0"/>
    <w:rsid w:val="0062038E"/>
    <w:rsid w:val="00620443"/>
    <w:rsid w:val="006222E3"/>
    <w:rsid w:val="00624680"/>
    <w:rsid w:val="00626BA5"/>
    <w:rsid w:val="00626F94"/>
    <w:rsid w:val="00627178"/>
    <w:rsid w:val="006271CE"/>
    <w:rsid w:val="00627489"/>
    <w:rsid w:val="006304D9"/>
    <w:rsid w:val="0063246E"/>
    <w:rsid w:val="00635F24"/>
    <w:rsid w:val="00637C3E"/>
    <w:rsid w:val="00641220"/>
    <w:rsid w:val="0064351E"/>
    <w:rsid w:val="006444B9"/>
    <w:rsid w:val="006449B0"/>
    <w:rsid w:val="00644E6E"/>
    <w:rsid w:val="00645FD6"/>
    <w:rsid w:val="0064635A"/>
    <w:rsid w:val="006470EC"/>
    <w:rsid w:val="00651EC1"/>
    <w:rsid w:val="00653176"/>
    <w:rsid w:val="00654376"/>
    <w:rsid w:val="006564C0"/>
    <w:rsid w:val="00657123"/>
    <w:rsid w:val="00660B93"/>
    <w:rsid w:val="00662043"/>
    <w:rsid w:val="00663CB2"/>
    <w:rsid w:val="006664A3"/>
    <w:rsid w:val="006674CE"/>
    <w:rsid w:val="00667BE9"/>
    <w:rsid w:val="00670E58"/>
    <w:rsid w:val="00672086"/>
    <w:rsid w:val="00672E69"/>
    <w:rsid w:val="00674871"/>
    <w:rsid w:val="0067641B"/>
    <w:rsid w:val="00676892"/>
    <w:rsid w:val="00676E6E"/>
    <w:rsid w:val="00677421"/>
    <w:rsid w:val="006807B6"/>
    <w:rsid w:val="00684192"/>
    <w:rsid w:val="0069076A"/>
    <w:rsid w:val="0069395B"/>
    <w:rsid w:val="00693B2A"/>
    <w:rsid w:val="00693F8F"/>
    <w:rsid w:val="006957FA"/>
    <w:rsid w:val="006968CC"/>
    <w:rsid w:val="00696B6D"/>
    <w:rsid w:val="006972A8"/>
    <w:rsid w:val="006A1D9D"/>
    <w:rsid w:val="006A28D9"/>
    <w:rsid w:val="006A3096"/>
    <w:rsid w:val="006A5A5E"/>
    <w:rsid w:val="006A5BE0"/>
    <w:rsid w:val="006A694F"/>
    <w:rsid w:val="006A6D25"/>
    <w:rsid w:val="006B0A98"/>
    <w:rsid w:val="006B10D2"/>
    <w:rsid w:val="006B6BB8"/>
    <w:rsid w:val="006C2D24"/>
    <w:rsid w:val="006C319F"/>
    <w:rsid w:val="006C379E"/>
    <w:rsid w:val="006C3E95"/>
    <w:rsid w:val="006C452B"/>
    <w:rsid w:val="006C7B11"/>
    <w:rsid w:val="006D1158"/>
    <w:rsid w:val="006D1270"/>
    <w:rsid w:val="006D2021"/>
    <w:rsid w:val="006D261C"/>
    <w:rsid w:val="006D2B95"/>
    <w:rsid w:val="006D3317"/>
    <w:rsid w:val="006D4A91"/>
    <w:rsid w:val="006D5940"/>
    <w:rsid w:val="006D61BC"/>
    <w:rsid w:val="006D6243"/>
    <w:rsid w:val="006D740E"/>
    <w:rsid w:val="006E0B9D"/>
    <w:rsid w:val="006E0BBB"/>
    <w:rsid w:val="006E22E9"/>
    <w:rsid w:val="006E3431"/>
    <w:rsid w:val="006E5137"/>
    <w:rsid w:val="006E6BB4"/>
    <w:rsid w:val="006F0D35"/>
    <w:rsid w:val="006F2442"/>
    <w:rsid w:val="006F26E1"/>
    <w:rsid w:val="006F5946"/>
    <w:rsid w:val="006F5ED5"/>
    <w:rsid w:val="007005CA"/>
    <w:rsid w:val="007029F8"/>
    <w:rsid w:val="0070392C"/>
    <w:rsid w:val="00704257"/>
    <w:rsid w:val="00704409"/>
    <w:rsid w:val="007066DE"/>
    <w:rsid w:val="00707771"/>
    <w:rsid w:val="00710A87"/>
    <w:rsid w:val="007129A0"/>
    <w:rsid w:val="0071305E"/>
    <w:rsid w:val="00715416"/>
    <w:rsid w:val="00723563"/>
    <w:rsid w:val="007245C9"/>
    <w:rsid w:val="0072565E"/>
    <w:rsid w:val="00727444"/>
    <w:rsid w:val="00727528"/>
    <w:rsid w:val="007275EF"/>
    <w:rsid w:val="00731553"/>
    <w:rsid w:val="0073355B"/>
    <w:rsid w:val="0073487E"/>
    <w:rsid w:val="00736E2E"/>
    <w:rsid w:val="007379FB"/>
    <w:rsid w:val="00737C1C"/>
    <w:rsid w:val="00737EF3"/>
    <w:rsid w:val="00742614"/>
    <w:rsid w:val="0074265B"/>
    <w:rsid w:val="00745F70"/>
    <w:rsid w:val="00746BE9"/>
    <w:rsid w:val="007516EC"/>
    <w:rsid w:val="007518F3"/>
    <w:rsid w:val="00757112"/>
    <w:rsid w:val="00757A23"/>
    <w:rsid w:val="00757FA8"/>
    <w:rsid w:val="00760A63"/>
    <w:rsid w:val="00761073"/>
    <w:rsid w:val="007614ED"/>
    <w:rsid w:val="007624AE"/>
    <w:rsid w:val="00763C32"/>
    <w:rsid w:val="00764A1B"/>
    <w:rsid w:val="00764B90"/>
    <w:rsid w:val="00771408"/>
    <w:rsid w:val="00772043"/>
    <w:rsid w:val="00772807"/>
    <w:rsid w:val="00776C9F"/>
    <w:rsid w:val="00782858"/>
    <w:rsid w:val="00782CED"/>
    <w:rsid w:val="00785095"/>
    <w:rsid w:val="00785207"/>
    <w:rsid w:val="007853A9"/>
    <w:rsid w:val="00786317"/>
    <w:rsid w:val="0078662F"/>
    <w:rsid w:val="00790D6B"/>
    <w:rsid w:val="007912CA"/>
    <w:rsid w:val="00792DC5"/>
    <w:rsid w:val="007968CA"/>
    <w:rsid w:val="007A1C11"/>
    <w:rsid w:val="007A715B"/>
    <w:rsid w:val="007A741A"/>
    <w:rsid w:val="007A7DA8"/>
    <w:rsid w:val="007B0276"/>
    <w:rsid w:val="007B21F3"/>
    <w:rsid w:val="007B2DE0"/>
    <w:rsid w:val="007B3610"/>
    <w:rsid w:val="007B433E"/>
    <w:rsid w:val="007B762D"/>
    <w:rsid w:val="007B7C14"/>
    <w:rsid w:val="007C1E98"/>
    <w:rsid w:val="007C2E94"/>
    <w:rsid w:val="007D032B"/>
    <w:rsid w:val="007D1638"/>
    <w:rsid w:val="007D1EF1"/>
    <w:rsid w:val="007D3116"/>
    <w:rsid w:val="007D3404"/>
    <w:rsid w:val="007D501D"/>
    <w:rsid w:val="007D61A1"/>
    <w:rsid w:val="007D64E0"/>
    <w:rsid w:val="007D6939"/>
    <w:rsid w:val="007E0702"/>
    <w:rsid w:val="007E0E64"/>
    <w:rsid w:val="007E1154"/>
    <w:rsid w:val="007E3E0A"/>
    <w:rsid w:val="007E5657"/>
    <w:rsid w:val="007E5CE3"/>
    <w:rsid w:val="007E64C8"/>
    <w:rsid w:val="007E7357"/>
    <w:rsid w:val="007EB2DF"/>
    <w:rsid w:val="007F06C3"/>
    <w:rsid w:val="007F3A24"/>
    <w:rsid w:val="007F5EB4"/>
    <w:rsid w:val="007F76E3"/>
    <w:rsid w:val="008014DC"/>
    <w:rsid w:val="00801D25"/>
    <w:rsid w:val="008028CD"/>
    <w:rsid w:val="00802C55"/>
    <w:rsid w:val="00803028"/>
    <w:rsid w:val="00804197"/>
    <w:rsid w:val="0081323B"/>
    <w:rsid w:val="008143CD"/>
    <w:rsid w:val="00815CEC"/>
    <w:rsid w:val="00815D39"/>
    <w:rsid w:val="00823736"/>
    <w:rsid w:val="00823920"/>
    <w:rsid w:val="00823DB8"/>
    <w:rsid w:val="0082483E"/>
    <w:rsid w:val="008319EB"/>
    <w:rsid w:val="00831CC2"/>
    <w:rsid w:val="00833363"/>
    <w:rsid w:val="00833674"/>
    <w:rsid w:val="0083418C"/>
    <w:rsid w:val="00834847"/>
    <w:rsid w:val="00834FB5"/>
    <w:rsid w:val="00835ECA"/>
    <w:rsid w:val="0084155E"/>
    <w:rsid w:val="008475ED"/>
    <w:rsid w:val="00850B61"/>
    <w:rsid w:val="00852455"/>
    <w:rsid w:val="0085254F"/>
    <w:rsid w:val="00852C32"/>
    <w:rsid w:val="00853354"/>
    <w:rsid w:val="00854045"/>
    <w:rsid w:val="00854AE8"/>
    <w:rsid w:val="008605D5"/>
    <w:rsid w:val="00863D8B"/>
    <w:rsid w:val="008642C3"/>
    <w:rsid w:val="0086459A"/>
    <w:rsid w:val="0086742D"/>
    <w:rsid w:val="008679BB"/>
    <w:rsid w:val="0087189B"/>
    <w:rsid w:val="008722CF"/>
    <w:rsid w:val="00872422"/>
    <w:rsid w:val="008732DC"/>
    <w:rsid w:val="00873C6A"/>
    <w:rsid w:val="00874A18"/>
    <w:rsid w:val="008757E3"/>
    <w:rsid w:val="00875983"/>
    <w:rsid w:val="00875F95"/>
    <w:rsid w:val="00876B6E"/>
    <w:rsid w:val="0088128B"/>
    <w:rsid w:val="0088466A"/>
    <w:rsid w:val="00884772"/>
    <w:rsid w:val="00891503"/>
    <w:rsid w:val="008931B9"/>
    <w:rsid w:val="00893A49"/>
    <w:rsid w:val="00893EF4"/>
    <w:rsid w:val="00895CC9"/>
    <w:rsid w:val="008960A5"/>
    <w:rsid w:val="0089767D"/>
    <w:rsid w:val="008A16DB"/>
    <w:rsid w:val="008A2749"/>
    <w:rsid w:val="008B00D2"/>
    <w:rsid w:val="008B342E"/>
    <w:rsid w:val="008B36AA"/>
    <w:rsid w:val="008B36D2"/>
    <w:rsid w:val="008B3CF0"/>
    <w:rsid w:val="008B3D3F"/>
    <w:rsid w:val="008B5693"/>
    <w:rsid w:val="008B58DD"/>
    <w:rsid w:val="008B63F3"/>
    <w:rsid w:val="008C19B4"/>
    <w:rsid w:val="008C25BB"/>
    <w:rsid w:val="008C5964"/>
    <w:rsid w:val="008C695F"/>
    <w:rsid w:val="008D02A6"/>
    <w:rsid w:val="008D58D9"/>
    <w:rsid w:val="008E121E"/>
    <w:rsid w:val="008E2E47"/>
    <w:rsid w:val="008E2FED"/>
    <w:rsid w:val="008E303F"/>
    <w:rsid w:val="008E3173"/>
    <w:rsid w:val="008E3AE5"/>
    <w:rsid w:val="008E45A0"/>
    <w:rsid w:val="008E6F98"/>
    <w:rsid w:val="008F11DB"/>
    <w:rsid w:val="008F2C6D"/>
    <w:rsid w:val="008F4348"/>
    <w:rsid w:val="008F449E"/>
    <w:rsid w:val="008F486A"/>
    <w:rsid w:val="008F4AF5"/>
    <w:rsid w:val="008F65AE"/>
    <w:rsid w:val="008F68C7"/>
    <w:rsid w:val="008F7A7D"/>
    <w:rsid w:val="008F7D2E"/>
    <w:rsid w:val="0090308D"/>
    <w:rsid w:val="0090336B"/>
    <w:rsid w:val="00904D69"/>
    <w:rsid w:val="009078C5"/>
    <w:rsid w:val="00907944"/>
    <w:rsid w:val="00907D0B"/>
    <w:rsid w:val="00907ECF"/>
    <w:rsid w:val="009104AD"/>
    <w:rsid w:val="00910D21"/>
    <w:rsid w:val="00910F6A"/>
    <w:rsid w:val="00911F19"/>
    <w:rsid w:val="009124D7"/>
    <w:rsid w:val="00912540"/>
    <w:rsid w:val="00913E43"/>
    <w:rsid w:val="00913F6D"/>
    <w:rsid w:val="00915A16"/>
    <w:rsid w:val="0091608B"/>
    <w:rsid w:val="00917295"/>
    <w:rsid w:val="00921BDD"/>
    <w:rsid w:val="00924DC3"/>
    <w:rsid w:val="00925732"/>
    <w:rsid w:val="00926A23"/>
    <w:rsid w:val="009270C8"/>
    <w:rsid w:val="0092737B"/>
    <w:rsid w:val="009274C8"/>
    <w:rsid w:val="00931030"/>
    <w:rsid w:val="00933BBA"/>
    <w:rsid w:val="0093419A"/>
    <w:rsid w:val="00934B35"/>
    <w:rsid w:val="00935323"/>
    <w:rsid w:val="00935476"/>
    <w:rsid w:val="009354D3"/>
    <w:rsid w:val="0093586B"/>
    <w:rsid w:val="0093763C"/>
    <w:rsid w:val="00941E7C"/>
    <w:rsid w:val="009473AE"/>
    <w:rsid w:val="00950A45"/>
    <w:rsid w:val="009522EE"/>
    <w:rsid w:val="00952F4F"/>
    <w:rsid w:val="009566A9"/>
    <w:rsid w:val="00957EF8"/>
    <w:rsid w:val="009603C9"/>
    <w:rsid w:val="00963CBB"/>
    <w:rsid w:val="0096425B"/>
    <w:rsid w:val="0096684D"/>
    <w:rsid w:val="0096742D"/>
    <w:rsid w:val="0096743C"/>
    <w:rsid w:val="00967648"/>
    <w:rsid w:val="00967E1B"/>
    <w:rsid w:val="00971385"/>
    <w:rsid w:val="00971704"/>
    <w:rsid w:val="0097213D"/>
    <w:rsid w:val="009722D2"/>
    <w:rsid w:val="009722EB"/>
    <w:rsid w:val="00975783"/>
    <w:rsid w:val="009769CC"/>
    <w:rsid w:val="00981066"/>
    <w:rsid w:val="00985692"/>
    <w:rsid w:val="009874C7"/>
    <w:rsid w:val="009924DC"/>
    <w:rsid w:val="00992A36"/>
    <w:rsid w:val="009946E6"/>
    <w:rsid w:val="0099488A"/>
    <w:rsid w:val="0099644F"/>
    <w:rsid w:val="009A1DDA"/>
    <w:rsid w:val="009A27F5"/>
    <w:rsid w:val="009A38C7"/>
    <w:rsid w:val="009A5B7D"/>
    <w:rsid w:val="009A5EBC"/>
    <w:rsid w:val="009A60CB"/>
    <w:rsid w:val="009A63B5"/>
    <w:rsid w:val="009B02EC"/>
    <w:rsid w:val="009B1849"/>
    <w:rsid w:val="009B4E62"/>
    <w:rsid w:val="009B56DB"/>
    <w:rsid w:val="009C0F8B"/>
    <w:rsid w:val="009C271C"/>
    <w:rsid w:val="009C35F3"/>
    <w:rsid w:val="009C579A"/>
    <w:rsid w:val="009C5905"/>
    <w:rsid w:val="009D17BD"/>
    <w:rsid w:val="009D238E"/>
    <w:rsid w:val="009D23EC"/>
    <w:rsid w:val="009D2688"/>
    <w:rsid w:val="009D2CDE"/>
    <w:rsid w:val="009D3E1D"/>
    <w:rsid w:val="009D6616"/>
    <w:rsid w:val="009E2FB1"/>
    <w:rsid w:val="009E3B8D"/>
    <w:rsid w:val="009E6316"/>
    <w:rsid w:val="009E6431"/>
    <w:rsid w:val="009E6D0E"/>
    <w:rsid w:val="009F0910"/>
    <w:rsid w:val="009F12FE"/>
    <w:rsid w:val="009F4149"/>
    <w:rsid w:val="009F4B82"/>
    <w:rsid w:val="00A00B9B"/>
    <w:rsid w:val="00A103B0"/>
    <w:rsid w:val="00A103B4"/>
    <w:rsid w:val="00A105C9"/>
    <w:rsid w:val="00A10BA5"/>
    <w:rsid w:val="00A1235D"/>
    <w:rsid w:val="00A132BD"/>
    <w:rsid w:val="00A136B5"/>
    <w:rsid w:val="00A148E1"/>
    <w:rsid w:val="00A20F6F"/>
    <w:rsid w:val="00A22068"/>
    <w:rsid w:val="00A2351E"/>
    <w:rsid w:val="00A23620"/>
    <w:rsid w:val="00A2476B"/>
    <w:rsid w:val="00A24E14"/>
    <w:rsid w:val="00A316C5"/>
    <w:rsid w:val="00A31E2A"/>
    <w:rsid w:val="00A321FA"/>
    <w:rsid w:val="00A32E0B"/>
    <w:rsid w:val="00A338E8"/>
    <w:rsid w:val="00A3455B"/>
    <w:rsid w:val="00A34B51"/>
    <w:rsid w:val="00A40641"/>
    <w:rsid w:val="00A43875"/>
    <w:rsid w:val="00A44037"/>
    <w:rsid w:val="00A44FA7"/>
    <w:rsid w:val="00A470A4"/>
    <w:rsid w:val="00A5009C"/>
    <w:rsid w:val="00A532C3"/>
    <w:rsid w:val="00A5577B"/>
    <w:rsid w:val="00A55C03"/>
    <w:rsid w:val="00A56F1E"/>
    <w:rsid w:val="00A573A2"/>
    <w:rsid w:val="00A5779E"/>
    <w:rsid w:val="00A57851"/>
    <w:rsid w:val="00A6127D"/>
    <w:rsid w:val="00A62B3E"/>
    <w:rsid w:val="00A65B37"/>
    <w:rsid w:val="00A66AB4"/>
    <w:rsid w:val="00A718CF"/>
    <w:rsid w:val="00A75340"/>
    <w:rsid w:val="00A7538B"/>
    <w:rsid w:val="00A7544E"/>
    <w:rsid w:val="00A758DA"/>
    <w:rsid w:val="00A77B42"/>
    <w:rsid w:val="00A81274"/>
    <w:rsid w:val="00A82AB5"/>
    <w:rsid w:val="00A86B54"/>
    <w:rsid w:val="00A86CA8"/>
    <w:rsid w:val="00A9171C"/>
    <w:rsid w:val="00A92471"/>
    <w:rsid w:val="00A96807"/>
    <w:rsid w:val="00A96977"/>
    <w:rsid w:val="00A9752C"/>
    <w:rsid w:val="00A97C07"/>
    <w:rsid w:val="00AA0F4F"/>
    <w:rsid w:val="00AA286E"/>
    <w:rsid w:val="00AA4876"/>
    <w:rsid w:val="00AA60F5"/>
    <w:rsid w:val="00AA62AD"/>
    <w:rsid w:val="00AB0E8E"/>
    <w:rsid w:val="00AB2B9C"/>
    <w:rsid w:val="00AB3EFA"/>
    <w:rsid w:val="00AB4B50"/>
    <w:rsid w:val="00AB4EAD"/>
    <w:rsid w:val="00AB51D7"/>
    <w:rsid w:val="00AC0CAB"/>
    <w:rsid w:val="00AC1360"/>
    <w:rsid w:val="00AC1D51"/>
    <w:rsid w:val="00AC237D"/>
    <w:rsid w:val="00AC23E0"/>
    <w:rsid w:val="00AC315A"/>
    <w:rsid w:val="00AC3A4F"/>
    <w:rsid w:val="00AC5DCE"/>
    <w:rsid w:val="00AD0915"/>
    <w:rsid w:val="00AD13BC"/>
    <w:rsid w:val="00AD2851"/>
    <w:rsid w:val="00AD390D"/>
    <w:rsid w:val="00AD4C23"/>
    <w:rsid w:val="00AD5998"/>
    <w:rsid w:val="00AE0B94"/>
    <w:rsid w:val="00AE14EC"/>
    <w:rsid w:val="00AE2BE9"/>
    <w:rsid w:val="00AE3CCE"/>
    <w:rsid w:val="00AE567C"/>
    <w:rsid w:val="00AE5F4A"/>
    <w:rsid w:val="00AF05EB"/>
    <w:rsid w:val="00AF4812"/>
    <w:rsid w:val="00AF4C8F"/>
    <w:rsid w:val="00AF50F5"/>
    <w:rsid w:val="00AF7036"/>
    <w:rsid w:val="00AF74FE"/>
    <w:rsid w:val="00B014E5"/>
    <w:rsid w:val="00B05141"/>
    <w:rsid w:val="00B054F1"/>
    <w:rsid w:val="00B05EF0"/>
    <w:rsid w:val="00B0770C"/>
    <w:rsid w:val="00B07C9C"/>
    <w:rsid w:val="00B1142F"/>
    <w:rsid w:val="00B151FE"/>
    <w:rsid w:val="00B15DE7"/>
    <w:rsid w:val="00B15E1B"/>
    <w:rsid w:val="00B16B3D"/>
    <w:rsid w:val="00B17D25"/>
    <w:rsid w:val="00B21F1B"/>
    <w:rsid w:val="00B248FF"/>
    <w:rsid w:val="00B25E4E"/>
    <w:rsid w:val="00B277F9"/>
    <w:rsid w:val="00B279AE"/>
    <w:rsid w:val="00B31093"/>
    <w:rsid w:val="00B3119E"/>
    <w:rsid w:val="00B32E45"/>
    <w:rsid w:val="00B3306F"/>
    <w:rsid w:val="00B33804"/>
    <w:rsid w:val="00B34577"/>
    <w:rsid w:val="00B35C7C"/>
    <w:rsid w:val="00B36E64"/>
    <w:rsid w:val="00B37E92"/>
    <w:rsid w:val="00B455A1"/>
    <w:rsid w:val="00B470BA"/>
    <w:rsid w:val="00B5148F"/>
    <w:rsid w:val="00B554ED"/>
    <w:rsid w:val="00B55D0E"/>
    <w:rsid w:val="00B56C55"/>
    <w:rsid w:val="00B57517"/>
    <w:rsid w:val="00B604C1"/>
    <w:rsid w:val="00B670AD"/>
    <w:rsid w:val="00B67A6F"/>
    <w:rsid w:val="00B67C18"/>
    <w:rsid w:val="00B7079D"/>
    <w:rsid w:val="00B70F8F"/>
    <w:rsid w:val="00B73BFE"/>
    <w:rsid w:val="00B7552B"/>
    <w:rsid w:val="00B76665"/>
    <w:rsid w:val="00B773EA"/>
    <w:rsid w:val="00B77856"/>
    <w:rsid w:val="00B77A6C"/>
    <w:rsid w:val="00B813E7"/>
    <w:rsid w:val="00B835F1"/>
    <w:rsid w:val="00B842BB"/>
    <w:rsid w:val="00B851C8"/>
    <w:rsid w:val="00B85A3D"/>
    <w:rsid w:val="00B85A7E"/>
    <w:rsid w:val="00B8656E"/>
    <w:rsid w:val="00B86DAA"/>
    <w:rsid w:val="00B9026C"/>
    <w:rsid w:val="00B9040B"/>
    <w:rsid w:val="00B9326B"/>
    <w:rsid w:val="00B93FF9"/>
    <w:rsid w:val="00B9432B"/>
    <w:rsid w:val="00B9459F"/>
    <w:rsid w:val="00B963CE"/>
    <w:rsid w:val="00B9674A"/>
    <w:rsid w:val="00B9697B"/>
    <w:rsid w:val="00B96A8F"/>
    <w:rsid w:val="00BA0CAC"/>
    <w:rsid w:val="00BA1403"/>
    <w:rsid w:val="00BA28FF"/>
    <w:rsid w:val="00BA3294"/>
    <w:rsid w:val="00BA3A43"/>
    <w:rsid w:val="00BB1252"/>
    <w:rsid w:val="00BB214C"/>
    <w:rsid w:val="00BB3064"/>
    <w:rsid w:val="00BB5358"/>
    <w:rsid w:val="00BB61BC"/>
    <w:rsid w:val="00BB6993"/>
    <w:rsid w:val="00BB7A9C"/>
    <w:rsid w:val="00BB7CD2"/>
    <w:rsid w:val="00BC2109"/>
    <w:rsid w:val="00BC2568"/>
    <w:rsid w:val="00BC377C"/>
    <w:rsid w:val="00BC4AB7"/>
    <w:rsid w:val="00BC7B19"/>
    <w:rsid w:val="00BD1565"/>
    <w:rsid w:val="00BD16C1"/>
    <w:rsid w:val="00BD195C"/>
    <w:rsid w:val="00BD1D67"/>
    <w:rsid w:val="00BD27CD"/>
    <w:rsid w:val="00BD3918"/>
    <w:rsid w:val="00BD4EF7"/>
    <w:rsid w:val="00BD578A"/>
    <w:rsid w:val="00BD6E34"/>
    <w:rsid w:val="00BD7F38"/>
    <w:rsid w:val="00BE1E97"/>
    <w:rsid w:val="00BE2054"/>
    <w:rsid w:val="00BE32BA"/>
    <w:rsid w:val="00BE45B5"/>
    <w:rsid w:val="00BE5081"/>
    <w:rsid w:val="00BE523D"/>
    <w:rsid w:val="00BE5790"/>
    <w:rsid w:val="00BE6D03"/>
    <w:rsid w:val="00BF0973"/>
    <w:rsid w:val="00BF15D0"/>
    <w:rsid w:val="00BF1D40"/>
    <w:rsid w:val="00BF5505"/>
    <w:rsid w:val="00BF5B67"/>
    <w:rsid w:val="00BF6893"/>
    <w:rsid w:val="00C03779"/>
    <w:rsid w:val="00C04601"/>
    <w:rsid w:val="00C04C78"/>
    <w:rsid w:val="00C04CA7"/>
    <w:rsid w:val="00C04E06"/>
    <w:rsid w:val="00C04E6D"/>
    <w:rsid w:val="00C10378"/>
    <w:rsid w:val="00C10897"/>
    <w:rsid w:val="00C11A2D"/>
    <w:rsid w:val="00C12FED"/>
    <w:rsid w:val="00C13260"/>
    <w:rsid w:val="00C139D7"/>
    <w:rsid w:val="00C13A96"/>
    <w:rsid w:val="00C147D8"/>
    <w:rsid w:val="00C14F0C"/>
    <w:rsid w:val="00C178DB"/>
    <w:rsid w:val="00C20C86"/>
    <w:rsid w:val="00C218D4"/>
    <w:rsid w:val="00C21F9E"/>
    <w:rsid w:val="00C242FB"/>
    <w:rsid w:val="00C24784"/>
    <w:rsid w:val="00C24B3E"/>
    <w:rsid w:val="00C24E85"/>
    <w:rsid w:val="00C24EE9"/>
    <w:rsid w:val="00C27155"/>
    <w:rsid w:val="00C271C6"/>
    <w:rsid w:val="00C27CC8"/>
    <w:rsid w:val="00C32847"/>
    <w:rsid w:val="00C33ACC"/>
    <w:rsid w:val="00C33BFC"/>
    <w:rsid w:val="00C34346"/>
    <w:rsid w:val="00C3479D"/>
    <w:rsid w:val="00C34BDB"/>
    <w:rsid w:val="00C35E0D"/>
    <w:rsid w:val="00C36731"/>
    <w:rsid w:val="00C376B7"/>
    <w:rsid w:val="00C41E81"/>
    <w:rsid w:val="00C41F75"/>
    <w:rsid w:val="00C431E5"/>
    <w:rsid w:val="00C4424E"/>
    <w:rsid w:val="00C45F07"/>
    <w:rsid w:val="00C461F2"/>
    <w:rsid w:val="00C47A1C"/>
    <w:rsid w:val="00C53A22"/>
    <w:rsid w:val="00C548B7"/>
    <w:rsid w:val="00C54A9B"/>
    <w:rsid w:val="00C55913"/>
    <w:rsid w:val="00C55F17"/>
    <w:rsid w:val="00C571FD"/>
    <w:rsid w:val="00C57602"/>
    <w:rsid w:val="00C60EE3"/>
    <w:rsid w:val="00C64BE7"/>
    <w:rsid w:val="00C721BB"/>
    <w:rsid w:val="00C7256E"/>
    <w:rsid w:val="00C72B4B"/>
    <w:rsid w:val="00C7483E"/>
    <w:rsid w:val="00C75AFA"/>
    <w:rsid w:val="00C762FD"/>
    <w:rsid w:val="00C766C8"/>
    <w:rsid w:val="00C77D04"/>
    <w:rsid w:val="00C823BA"/>
    <w:rsid w:val="00C82B6C"/>
    <w:rsid w:val="00C8346F"/>
    <w:rsid w:val="00C868E6"/>
    <w:rsid w:val="00C86B67"/>
    <w:rsid w:val="00C876DE"/>
    <w:rsid w:val="00C876F1"/>
    <w:rsid w:val="00C90ABC"/>
    <w:rsid w:val="00C92B53"/>
    <w:rsid w:val="00C9424B"/>
    <w:rsid w:val="00C94E64"/>
    <w:rsid w:val="00C968F6"/>
    <w:rsid w:val="00C96CCC"/>
    <w:rsid w:val="00CA18C2"/>
    <w:rsid w:val="00CA2212"/>
    <w:rsid w:val="00CA2420"/>
    <w:rsid w:val="00CA3877"/>
    <w:rsid w:val="00CA69DB"/>
    <w:rsid w:val="00CA6D73"/>
    <w:rsid w:val="00CA72A6"/>
    <w:rsid w:val="00CA76FC"/>
    <w:rsid w:val="00CA78A2"/>
    <w:rsid w:val="00CB03A6"/>
    <w:rsid w:val="00CB056E"/>
    <w:rsid w:val="00CB06B3"/>
    <w:rsid w:val="00CB2B6B"/>
    <w:rsid w:val="00CB7962"/>
    <w:rsid w:val="00CB7CAF"/>
    <w:rsid w:val="00CC0F17"/>
    <w:rsid w:val="00CC1C89"/>
    <w:rsid w:val="00CC4FDA"/>
    <w:rsid w:val="00CC57EB"/>
    <w:rsid w:val="00CC5BAF"/>
    <w:rsid w:val="00CC5E8D"/>
    <w:rsid w:val="00CD1EC9"/>
    <w:rsid w:val="00CD27A7"/>
    <w:rsid w:val="00CD3EAA"/>
    <w:rsid w:val="00CE02BC"/>
    <w:rsid w:val="00CE2603"/>
    <w:rsid w:val="00CE7361"/>
    <w:rsid w:val="00CF0D70"/>
    <w:rsid w:val="00CF1378"/>
    <w:rsid w:val="00CF25A5"/>
    <w:rsid w:val="00CF2ED6"/>
    <w:rsid w:val="00CF37D8"/>
    <w:rsid w:val="00CF50CE"/>
    <w:rsid w:val="00CF52FF"/>
    <w:rsid w:val="00CF6535"/>
    <w:rsid w:val="00CF6F98"/>
    <w:rsid w:val="00D00759"/>
    <w:rsid w:val="00D00C4F"/>
    <w:rsid w:val="00D01F2C"/>
    <w:rsid w:val="00D036DC"/>
    <w:rsid w:val="00D03CF4"/>
    <w:rsid w:val="00D0461C"/>
    <w:rsid w:val="00D05288"/>
    <w:rsid w:val="00D07413"/>
    <w:rsid w:val="00D11CEA"/>
    <w:rsid w:val="00D133D4"/>
    <w:rsid w:val="00D13755"/>
    <w:rsid w:val="00D13F93"/>
    <w:rsid w:val="00D14099"/>
    <w:rsid w:val="00D15C3E"/>
    <w:rsid w:val="00D16436"/>
    <w:rsid w:val="00D2020E"/>
    <w:rsid w:val="00D21CEC"/>
    <w:rsid w:val="00D23CA0"/>
    <w:rsid w:val="00D2697C"/>
    <w:rsid w:val="00D30497"/>
    <w:rsid w:val="00D30BD6"/>
    <w:rsid w:val="00D31E92"/>
    <w:rsid w:val="00D31F88"/>
    <w:rsid w:val="00D31FD9"/>
    <w:rsid w:val="00D35562"/>
    <w:rsid w:val="00D361A8"/>
    <w:rsid w:val="00D378BA"/>
    <w:rsid w:val="00D37F3F"/>
    <w:rsid w:val="00D41E6B"/>
    <w:rsid w:val="00D42BBB"/>
    <w:rsid w:val="00D441A0"/>
    <w:rsid w:val="00D44B3C"/>
    <w:rsid w:val="00D458E8"/>
    <w:rsid w:val="00D459D9"/>
    <w:rsid w:val="00D46A3D"/>
    <w:rsid w:val="00D46CC3"/>
    <w:rsid w:val="00D523D3"/>
    <w:rsid w:val="00D529CD"/>
    <w:rsid w:val="00D53165"/>
    <w:rsid w:val="00D539C9"/>
    <w:rsid w:val="00D53F62"/>
    <w:rsid w:val="00D5593A"/>
    <w:rsid w:val="00D56E48"/>
    <w:rsid w:val="00D61974"/>
    <w:rsid w:val="00D619D5"/>
    <w:rsid w:val="00D63E81"/>
    <w:rsid w:val="00D640B6"/>
    <w:rsid w:val="00D650CC"/>
    <w:rsid w:val="00D66454"/>
    <w:rsid w:val="00D71F1E"/>
    <w:rsid w:val="00D7210F"/>
    <w:rsid w:val="00D73B76"/>
    <w:rsid w:val="00D74840"/>
    <w:rsid w:val="00D779F6"/>
    <w:rsid w:val="00D823B0"/>
    <w:rsid w:val="00D83797"/>
    <w:rsid w:val="00D84625"/>
    <w:rsid w:val="00D84F1E"/>
    <w:rsid w:val="00D8599C"/>
    <w:rsid w:val="00D859E5"/>
    <w:rsid w:val="00D874C7"/>
    <w:rsid w:val="00D90631"/>
    <w:rsid w:val="00D90651"/>
    <w:rsid w:val="00D9316B"/>
    <w:rsid w:val="00D93524"/>
    <w:rsid w:val="00D93657"/>
    <w:rsid w:val="00D93ADF"/>
    <w:rsid w:val="00DA0C9C"/>
    <w:rsid w:val="00DA19DB"/>
    <w:rsid w:val="00DA405F"/>
    <w:rsid w:val="00DA6D90"/>
    <w:rsid w:val="00DB04D1"/>
    <w:rsid w:val="00DB135C"/>
    <w:rsid w:val="00DB13B4"/>
    <w:rsid w:val="00DB1A4A"/>
    <w:rsid w:val="00DC01C1"/>
    <w:rsid w:val="00DC45FA"/>
    <w:rsid w:val="00DC5070"/>
    <w:rsid w:val="00DC535D"/>
    <w:rsid w:val="00DC699F"/>
    <w:rsid w:val="00DC7985"/>
    <w:rsid w:val="00DD024E"/>
    <w:rsid w:val="00DD2948"/>
    <w:rsid w:val="00DD2BF9"/>
    <w:rsid w:val="00DD42C9"/>
    <w:rsid w:val="00DD55BA"/>
    <w:rsid w:val="00DD6A3E"/>
    <w:rsid w:val="00DE303C"/>
    <w:rsid w:val="00DE32DC"/>
    <w:rsid w:val="00DE6973"/>
    <w:rsid w:val="00DE6BBD"/>
    <w:rsid w:val="00DE7EAE"/>
    <w:rsid w:val="00DF0CE4"/>
    <w:rsid w:val="00DF0F6F"/>
    <w:rsid w:val="00DF29E1"/>
    <w:rsid w:val="00DF357B"/>
    <w:rsid w:val="00DF446F"/>
    <w:rsid w:val="00DF448E"/>
    <w:rsid w:val="00DF6263"/>
    <w:rsid w:val="00DF7E74"/>
    <w:rsid w:val="00E02195"/>
    <w:rsid w:val="00E025D3"/>
    <w:rsid w:val="00E02684"/>
    <w:rsid w:val="00E038C5"/>
    <w:rsid w:val="00E06DDF"/>
    <w:rsid w:val="00E07C7F"/>
    <w:rsid w:val="00E10ACB"/>
    <w:rsid w:val="00E13D31"/>
    <w:rsid w:val="00E20866"/>
    <w:rsid w:val="00E20B44"/>
    <w:rsid w:val="00E20C46"/>
    <w:rsid w:val="00E2420F"/>
    <w:rsid w:val="00E24692"/>
    <w:rsid w:val="00E25E08"/>
    <w:rsid w:val="00E26CAD"/>
    <w:rsid w:val="00E27042"/>
    <w:rsid w:val="00E27CD2"/>
    <w:rsid w:val="00E316A5"/>
    <w:rsid w:val="00E33EA9"/>
    <w:rsid w:val="00E3507B"/>
    <w:rsid w:val="00E351A1"/>
    <w:rsid w:val="00E3764A"/>
    <w:rsid w:val="00E41922"/>
    <w:rsid w:val="00E42481"/>
    <w:rsid w:val="00E425D7"/>
    <w:rsid w:val="00E43649"/>
    <w:rsid w:val="00E438A3"/>
    <w:rsid w:val="00E443D6"/>
    <w:rsid w:val="00E44B9E"/>
    <w:rsid w:val="00E4605F"/>
    <w:rsid w:val="00E460A9"/>
    <w:rsid w:val="00E50BF2"/>
    <w:rsid w:val="00E539BD"/>
    <w:rsid w:val="00E5459E"/>
    <w:rsid w:val="00E554DF"/>
    <w:rsid w:val="00E5596A"/>
    <w:rsid w:val="00E56D68"/>
    <w:rsid w:val="00E57C56"/>
    <w:rsid w:val="00E61152"/>
    <w:rsid w:val="00E61FA1"/>
    <w:rsid w:val="00E6247E"/>
    <w:rsid w:val="00E630A0"/>
    <w:rsid w:val="00E64C29"/>
    <w:rsid w:val="00E712B6"/>
    <w:rsid w:val="00E71759"/>
    <w:rsid w:val="00E71A5F"/>
    <w:rsid w:val="00E72188"/>
    <w:rsid w:val="00E72190"/>
    <w:rsid w:val="00E740E9"/>
    <w:rsid w:val="00E7499C"/>
    <w:rsid w:val="00E75BC5"/>
    <w:rsid w:val="00E773D1"/>
    <w:rsid w:val="00E8255E"/>
    <w:rsid w:val="00E838D8"/>
    <w:rsid w:val="00E83985"/>
    <w:rsid w:val="00E839B8"/>
    <w:rsid w:val="00E84609"/>
    <w:rsid w:val="00E86119"/>
    <w:rsid w:val="00E879ED"/>
    <w:rsid w:val="00E903F5"/>
    <w:rsid w:val="00E9361B"/>
    <w:rsid w:val="00E93A4F"/>
    <w:rsid w:val="00E96D44"/>
    <w:rsid w:val="00EA19C1"/>
    <w:rsid w:val="00EA2D2E"/>
    <w:rsid w:val="00EA2D3F"/>
    <w:rsid w:val="00EA4FC7"/>
    <w:rsid w:val="00EA649D"/>
    <w:rsid w:val="00EA7502"/>
    <w:rsid w:val="00EA789A"/>
    <w:rsid w:val="00EB1B2E"/>
    <w:rsid w:val="00EB1BC4"/>
    <w:rsid w:val="00EB2079"/>
    <w:rsid w:val="00EB2798"/>
    <w:rsid w:val="00EB30FD"/>
    <w:rsid w:val="00EB3BBE"/>
    <w:rsid w:val="00EB7C9A"/>
    <w:rsid w:val="00EC06FC"/>
    <w:rsid w:val="00EC2538"/>
    <w:rsid w:val="00EC6ED3"/>
    <w:rsid w:val="00ED2506"/>
    <w:rsid w:val="00ED3711"/>
    <w:rsid w:val="00ED3824"/>
    <w:rsid w:val="00ED468D"/>
    <w:rsid w:val="00EE0D27"/>
    <w:rsid w:val="00EE28F5"/>
    <w:rsid w:val="00EE2C1C"/>
    <w:rsid w:val="00EE329B"/>
    <w:rsid w:val="00EE3459"/>
    <w:rsid w:val="00EE3B25"/>
    <w:rsid w:val="00EE4060"/>
    <w:rsid w:val="00EE6270"/>
    <w:rsid w:val="00EE67D0"/>
    <w:rsid w:val="00EF09F8"/>
    <w:rsid w:val="00EF2F3C"/>
    <w:rsid w:val="00F00CB0"/>
    <w:rsid w:val="00F02223"/>
    <w:rsid w:val="00F02D93"/>
    <w:rsid w:val="00F031BA"/>
    <w:rsid w:val="00F038CB"/>
    <w:rsid w:val="00F03FB5"/>
    <w:rsid w:val="00F04000"/>
    <w:rsid w:val="00F0501B"/>
    <w:rsid w:val="00F05A6E"/>
    <w:rsid w:val="00F10EED"/>
    <w:rsid w:val="00F11B4F"/>
    <w:rsid w:val="00F14228"/>
    <w:rsid w:val="00F14436"/>
    <w:rsid w:val="00F14849"/>
    <w:rsid w:val="00F159D7"/>
    <w:rsid w:val="00F16A61"/>
    <w:rsid w:val="00F16DD0"/>
    <w:rsid w:val="00F20479"/>
    <w:rsid w:val="00F20658"/>
    <w:rsid w:val="00F208A9"/>
    <w:rsid w:val="00F20DE7"/>
    <w:rsid w:val="00F21F1F"/>
    <w:rsid w:val="00F22B7B"/>
    <w:rsid w:val="00F2380B"/>
    <w:rsid w:val="00F27F57"/>
    <w:rsid w:val="00F30731"/>
    <w:rsid w:val="00F30D48"/>
    <w:rsid w:val="00F30DFF"/>
    <w:rsid w:val="00F31483"/>
    <w:rsid w:val="00F32A85"/>
    <w:rsid w:val="00F355DE"/>
    <w:rsid w:val="00F35DB2"/>
    <w:rsid w:val="00F36403"/>
    <w:rsid w:val="00F37F82"/>
    <w:rsid w:val="00F41AA1"/>
    <w:rsid w:val="00F42539"/>
    <w:rsid w:val="00F42A76"/>
    <w:rsid w:val="00F432A5"/>
    <w:rsid w:val="00F44CB7"/>
    <w:rsid w:val="00F46720"/>
    <w:rsid w:val="00F4738C"/>
    <w:rsid w:val="00F47CE0"/>
    <w:rsid w:val="00F47EFC"/>
    <w:rsid w:val="00F5050A"/>
    <w:rsid w:val="00F5077A"/>
    <w:rsid w:val="00F51918"/>
    <w:rsid w:val="00F527C9"/>
    <w:rsid w:val="00F5405F"/>
    <w:rsid w:val="00F54704"/>
    <w:rsid w:val="00F5531A"/>
    <w:rsid w:val="00F554EA"/>
    <w:rsid w:val="00F5578B"/>
    <w:rsid w:val="00F573FD"/>
    <w:rsid w:val="00F60DC4"/>
    <w:rsid w:val="00F615FE"/>
    <w:rsid w:val="00F6167C"/>
    <w:rsid w:val="00F62008"/>
    <w:rsid w:val="00F63F0B"/>
    <w:rsid w:val="00F6446E"/>
    <w:rsid w:val="00F649BB"/>
    <w:rsid w:val="00F675A3"/>
    <w:rsid w:val="00F7026F"/>
    <w:rsid w:val="00F7141A"/>
    <w:rsid w:val="00F750A3"/>
    <w:rsid w:val="00F75D8F"/>
    <w:rsid w:val="00F7776D"/>
    <w:rsid w:val="00F804CE"/>
    <w:rsid w:val="00F806BE"/>
    <w:rsid w:val="00F80967"/>
    <w:rsid w:val="00F84DFD"/>
    <w:rsid w:val="00F86704"/>
    <w:rsid w:val="00F8776F"/>
    <w:rsid w:val="00F913B2"/>
    <w:rsid w:val="00F917DA"/>
    <w:rsid w:val="00F930E1"/>
    <w:rsid w:val="00F9335C"/>
    <w:rsid w:val="00F95FDA"/>
    <w:rsid w:val="00FA00F4"/>
    <w:rsid w:val="00FA16B7"/>
    <w:rsid w:val="00FB1162"/>
    <w:rsid w:val="00FB1A1C"/>
    <w:rsid w:val="00FB1A7F"/>
    <w:rsid w:val="00FB412D"/>
    <w:rsid w:val="00FB750D"/>
    <w:rsid w:val="00FB7F76"/>
    <w:rsid w:val="00FC49F9"/>
    <w:rsid w:val="00FC6C88"/>
    <w:rsid w:val="00FC730A"/>
    <w:rsid w:val="00FD0D1E"/>
    <w:rsid w:val="00FD2DC1"/>
    <w:rsid w:val="00FD4F17"/>
    <w:rsid w:val="00FD5CFC"/>
    <w:rsid w:val="00FD5EFF"/>
    <w:rsid w:val="00FD7151"/>
    <w:rsid w:val="00FD7E6D"/>
    <w:rsid w:val="00FE03EF"/>
    <w:rsid w:val="00FE139F"/>
    <w:rsid w:val="00FE3DD5"/>
    <w:rsid w:val="00FE699C"/>
    <w:rsid w:val="00FF0F7B"/>
    <w:rsid w:val="00FF21FA"/>
    <w:rsid w:val="00FF2B60"/>
    <w:rsid w:val="00FF2F9F"/>
    <w:rsid w:val="00FF40D6"/>
    <w:rsid w:val="00FF4CA6"/>
    <w:rsid w:val="00FF623C"/>
    <w:rsid w:val="00FF666A"/>
    <w:rsid w:val="00FF6DB2"/>
    <w:rsid w:val="0113D21F"/>
    <w:rsid w:val="011FC48E"/>
    <w:rsid w:val="01215CF4"/>
    <w:rsid w:val="01756B31"/>
    <w:rsid w:val="017934D6"/>
    <w:rsid w:val="017A42DB"/>
    <w:rsid w:val="017C3C26"/>
    <w:rsid w:val="01F27803"/>
    <w:rsid w:val="01F3F330"/>
    <w:rsid w:val="021ABB22"/>
    <w:rsid w:val="0231D44C"/>
    <w:rsid w:val="0246F041"/>
    <w:rsid w:val="02B1A785"/>
    <w:rsid w:val="02DD457C"/>
    <w:rsid w:val="0309AF67"/>
    <w:rsid w:val="0338F971"/>
    <w:rsid w:val="0341540C"/>
    <w:rsid w:val="035C56E5"/>
    <w:rsid w:val="037289F2"/>
    <w:rsid w:val="03A5127F"/>
    <w:rsid w:val="03D999EF"/>
    <w:rsid w:val="03F7E99A"/>
    <w:rsid w:val="041D80D5"/>
    <w:rsid w:val="04336C1A"/>
    <w:rsid w:val="0449994E"/>
    <w:rsid w:val="046AEBCB"/>
    <w:rsid w:val="047556B5"/>
    <w:rsid w:val="04C64A19"/>
    <w:rsid w:val="04FC44C4"/>
    <w:rsid w:val="051C601D"/>
    <w:rsid w:val="052D81A8"/>
    <w:rsid w:val="05861C4D"/>
    <w:rsid w:val="058BE32A"/>
    <w:rsid w:val="058C5CD2"/>
    <w:rsid w:val="05BF8200"/>
    <w:rsid w:val="05C987CB"/>
    <w:rsid w:val="05D987DF"/>
    <w:rsid w:val="060B21B2"/>
    <w:rsid w:val="063C6262"/>
    <w:rsid w:val="0649B4EB"/>
    <w:rsid w:val="065C2CB3"/>
    <w:rsid w:val="066DA95C"/>
    <w:rsid w:val="06B25E9B"/>
    <w:rsid w:val="06C63E4F"/>
    <w:rsid w:val="06E115F3"/>
    <w:rsid w:val="06FA41D2"/>
    <w:rsid w:val="071B79B6"/>
    <w:rsid w:val="0740B38D"/>
    <w:rsid w:val="0768D12F"/>
    <w:rsid w:val="07698F5A"/>
    <w:rsid w:val="0770DF69"/>
    <w:rsid w:val="077C0450"/>
    <w:rsid w:val="07BAB8C2"/>
    <w:rsid w:val="07C01857"/>
    <w:rsid w:val="07F3DC26"/>
    <w:rsid w:val="08428499"/>
    <w:rsid w:val="08538B4E"/>
    <w:rsid w:val="08AAB6FD"/>
    <w:rsid w:val="08C6EFBE"/>
    <w:rsid w:val="08CBB1AC"/>
    <w:rsid w:val="08CBED0D"/>
    <w:rsid w:val="08CC0870"/>
    <w:rsid w:val="08D00C45"/>
    <w:rsid w:val="08D1DC19"/>
    <w:rsid w:val="08DB06FD"/>
    <w:rsid w:val="0904B1B7"/>
    <w:rsid w:val="091A0F0A"/>
    <w:rsid w:val="093E417F"/>
    <w:rsid w:val="097E444F"/>
    <w:rsid w:val="09943E74"/>
    <w:rsid w:val="09B16AE1"/>
    <w:rsid w:val="09B9C25D"/>
    <w:rsid w:val="09C3D57E"/>
    <w:rsid w:val="09D73407"/>
    <w:rsid w:val="09EA7BD5"/>
    <w:rsid w:val="0A0C95E4"/>
    <w:rsid w:val="0A2FB3C5"/>
    <w:rsid w:val="0A3DA8CD"/>
    <w:rsid w:val="0A67B65E"/>
    <w:rsid w:val="0A9D091D"/>
    <w:rsid w:val="0AC72950"/>
    <w:rsid w:val="0B0D57DE"/>
    <w:rsid w:val="0B12C30F"/>
    <w:rsid w:val="0B279800"/>
    <w:rsid w:val="0B6D20CE"/>
    <w:rsid w:val="0BA317FE"/>
    <w:rsid w:val="0BBC3D95"/>
    <w:rsid w:val="0BC2BFB2"/>
    <w:rsid w:val="0BFAE50F"/>
    <w:rsid w:val="0BFC4AB1"/>
    <w:rsid w:val="0C067CEE"/>
    <w:rsid w:val="0C308DAD"/>
    <w:rsid w:val="0C3D1CB5"/>
    <w:rsid w:val="0C4C70BE"/>
    <w:rsid w:val="0C5F6483"/>
    <w:rsid w:val="0C79E953"/>
    <w:rsid w:val="0C7C6990"/>
    <w:rsid w:val="0CB04D35"/>
    <w:rsid w:val="0CB4A785"/>
    <w:rsid w:val="0CCA15F8"/>
    <w:rsid w:val="0CDFE35F"/>
    <w:rsid w:val="0CE702F4"/>
    <w:rsid w:val="0CEBEC7E"/>
    <w:rsid w:val="0CFB2542"/>
    <w:rsid w:val="0D0110F0"/>
    <w:rsid w:val="0D17FA53"/>
    <w:rsid w:val="0D1B3721"/>
    <w:rsid w:val="0D41434D"/>
    <w:rsid w:val="0D596A9B"/>
    <w:rsid w:val="0D5D4D68"/>
    <w:rsid w:val="0D64F99A"/>
    <w:rsid w:val="0D9CF841"/>
    <w:rsid w:val="0E051A2A"/>
    <w:rsid w:val="0E072BE4"/>
    <w:rsid w:val="0E1FF16C"/>
    <w:rsid w:val="0E224BCB"/>
    <w:rsid w:val="0E728FA2"/>
    <w:rsid w:val="0E7A6FCB"/>
    <w:rsid w:val="0E97F3FB"/>
    <w:rsid w:val="0EE9DF7C"/>
    <w:rsid w:val="0EFAAA4B"/>
    <w:rsid w:val="0EFD2527"/>
    <w:rsid w:val="0F060DD1"/>
    <w:rsid w:val="0F127FE4"/>
    <w:rsid w:val="0F1DE481"/>
    <w:rsid w:val="0F1E0B0F"/>
    <w:rsid w:val="0F2B65ED"/>
    <w:rsid w:val="0F7596F0"/>
    <w:rsid w:val="0FA63BEB"/>
    <w:rsid w:val="0FD22C9C"/>
    <w:rsid w:val="0FD791B2"/>
    <w:rsid w:val="102BC1FD"/>
    <w:rsid w:val="1041711B"/>
    <w:rsid w:val="10432DF3"/>
    <w:rsid w:val="10851208"/>
    <w:rsid w:val="1093BEF6"/>
    <w:rsid w:val="1094368F"/>
    <w:rsid w:val="10BF2B06"/>
    <w:rsid w:val="10F75E88"/>
    <w:rsid w:val="10F8A4DF"/>
    <w:rsid w:val="110A1672"/>
    <w:rsid w:val="1122F0D8"/>
    <w:rsid w:val="11377CD0"/>
    <w:rsid w:val="113AC40C"/>
    <w:rsid w:val="113D9111"/>
    <w:rsid w:val="1157BF8C"/>
    <w:rsid w:val="11649327"/>
    <w:rsid w:val="11B3F2E3"/>
    <w:rsid w:val="11BE3360"/>
    <w:rsid w:val="11DA2A76"/>
    <w:rsid w:val="11E38A07"/>
    <w:rsid w:val="11E58C41"/>
    <w:rsid w:val="1218C845"/>
    <w:rsid w:val="12209BB0"/>
    <w:rsid w:val="12536FB1"/>
    <w:rsid w:val="12592244"/>
    <w:rsid w:val="1261A250"/>
    <w:rsid w:val="128D0125"/>
    <w:rsid w:val="1298D749"/>
    <w:rsid w:val="12A47A68"/>
    <w:rsid w:val="12AF19F9"/>
    <w:rsid w:val="12FB039E"/>
    <w:rsid w:val="12FC11F9"/>
    <w:rsid w:val="12FFD874"/>
    <w:rsid w:val="13000B02"/>
    <w:rsid w:val="130279D8"/>
    <w:rsid w:val="13217A4F"/>
    <w:rsid w:val="1334EF99"/>
    <w:rsid w:val="1342883D"/>
    <w:rsid w:val="1342BC44"/>
    <w:rsid w:val="13749240"/>
    <w:rsid w:val="13AB173A"/>
    <w:rsid w:val="13B71B1A"/>
    <w:rsid w:val="1407E0E6"/>
    <w:rsid w:val="142B4FCF"/>
    <w:rsid w:val="14308FE2"/>
    <w:rsid w:val="146AB23A"/>
    <w:rsid w:val="1489AE01"/>
    <w:rsid w:val="149646AE"/>
    <w:rsid w:val="14BCEEF3"/>
    <w:rsid w:val="14FBA66C"/>
    <w:rsid w:val="150B8334"/>
    <w:rsid w:val="152BD83F"/>
    <w:rsid w:val="15356EA3"/>
    <w:rsid w:val="154CFAF5"/>
    <w:rsid w:val="1560EDEF"/>
    <w:rsid w:val="1598FD9E"/>
    <w:rsid w:val="15C03F62"/>
    <w:rsid w:val="15DFEAC1"/>
    <w:rsid w:val="15FC647F"/>
    <w:rsid w:val="1606D7D6"/>
    <w:rsid w:val="162FAA29"/>
    <w:rsid w:val="1650EB36"/>
    <w:rsid w:val="1679A5DF"/>
    <w:rsid w:val="1684B360"/>
    <w:rsid w:val="16A23302"/>
    <w:rsid w:val="16AA8FB2"/>
    <w:rsid w:val="16D574A6"/>
    <w:rsid w:val="16E15437"/>
    <w:rsid w:val="16EF0D0A"/>
    <w:rsid w:val="16FD7B1E"/>
    <w:rsid w:val="1704327E"/>
    <w:rsid w:val="1704FA03"/>
    <w:rsid w:val="171970E4"/>
    <w:rsid w:val="17344AFF"/>
    <w:rsid w:val="1750CDE0"/>
    <w:rsid w:val="1771F6D1"/>
    <w:rsid w:val="1782E2ED"/>
    <w:rsid w:val="178AA2DF"/>
    <w:rsid w:val="17C1B7C6"/>
    <w:rsid w:val="17C9000C"/>
    <w:rsid w:val="180B13D8"/>
    <w:rsid w:val="180DB610"/>
    <w:rsid w:val="180EA1E7"/>
    <w:rsid w:val="181718E2"/>
    <w:rsid w:val="18255F8C"/>
    <w:rsid w:val="184AE3F0"/>
    <w:rsid w:val="184E3E8C"/>
    <w:rsid w:val="187F0B04"/>
    <w:rsid w:val="18BECC7F"/>
    <w:rsid w:val="1931614A"/>
    <w:rsid w:val="194EB2F9"/>
    <w:rsid w:val="1961AFA6"/>
    <w:rsid w:val="19719254"/>
    <w:rsid w:val="1998B357"/>
    <w:rsid w:val="19A6B8BB"/>
    <w:rsid w:val="19A86DF2"/>
    <w:rsid w:val="19AD607D"/>
    <w:rsid w:val="19E81EAF"/>
    <w:rsid w:val="19F48080"/>
    <w:rsid w:val="1A4544FC"/>
    <w:rsid w:val="1A48A0A9"/>
    <w:rsid w:val="1A53E34B"/>
    <w:rsid w:val="1A9DEA54"/>
    <w:rsid w:val="1AD09D09"/>
    <w:rsid w:val="1AD2F2D2"/>
    <w:rsid w:val="1AD6D5DD"/>
    <w:rsid w:val="1B41F62B"/>
    <w:rsid w:val="1B66A36C"/>
    <w:rsid w:val="1B69BA43"/>
    <w:rsid w:val="1B76F9E1"/>
    <w:rsid w:val="1B8348FA"/>
    <w:rsid w:val="1C141169"/>
    <w:rsid w:val="1C2BB3FC"/>
    <w:rsid w:val="1C3BDA4E"/>
    <w:rsid w:val="1C3DE545"/>
    <w:rsid w:val="1C878C42"/>
    <w:rsid w:val="1C981CE0"/>
    <w:rsid w:val="1CC500C6"/>
    <w:rsid w:val="1CD2B2C6"/>
    <w:rsid w:val="1CE65519"/>
    <w:rsid w:val="1D191B07"/>
    <w:rsid w:val="1D1A805F"/>
    <w:rsid w:val="1D470B85"/>
    <w:rsid w:val="1D6ADF00"/>
    <w:rsid w:val="1D7AD40A"/>
    <w:rsid w:val="1DBAAE48"/>
    <w:rsid w:val="1DC794FB"/>
    <w:rsid w:val="1DD3249C"/>
    <w:rsid w:val="1DEA1061"/>
    <w:rsid w:val="1E07D25E"/>
    <w:rsid w:val="1E410666"/>
    <w:rsid w:val="1E442EE7"/>
    <w:rsid w:val="1E4CA3FC"/>
    <w:rsid w:val="1E4E512E"/>
    <w:rsid w:val="1E73001D"/>
    <w:rsid w:val="1E7B42C2"/>
    <w:rsid w:val="1E7D08D4"/>
    <w:rsid w:val="1E904937"/>
    <w:rsid w:val="1EA63E23"/>
    <w:rsid w:val="1EB507A6"/>
    <w:rsid w:val="1EBF4A9A"/>
    <w:rsid w:val="1EEAEEC2"/>
    <w:rsid w:val="1F301068"/>
    <w:rsid w:val="1F60186F"/>
    <w:rsid w:val="1F95EAC3"/>
    <w:rsid w:val="1FA22095"/>
    <w:rsid w:val="1FD287DE"/>
    <w:rsid w:val="1FD8AD7A"/>
    <w:rsid w:val="1FFB4B92"/>
    <w:rsid w:val="2022A2D2"/>
    <w:rsid w:val="20460820"/>
    <w:rsid w:val="208AB79E"/>
    <w:rsid w:val="208C47F3"/>
    <w:rsid w:val="20F726B6"/>
    <w:rsid w:val="211B2F6B"/>
    <w:rsid w:val="211D4AE6"/>
    <w:rsid w:val="215013BA"/>
    <w:rsid w:val="216AE5B3"/>
    <w:rsid w:val="216EA0BD"/>
    <w:rsid w:val="217416DF"/>
    <w:rsid w:val="21896A15"/>
    <w:rsid w:val="21A09AEA"/>
    <w:rsid w:val="21C762A4"/>
    <w:rsid w:val="21E08639"/>
    <w:rsid w:val="21F36386"/>
    <w:rsid w:val="221D8EA7"/>
    <w:rsid w:val="22374487"/>
    <w:rsid w:val="224D5CAF"/>
    <w:rsid w:val="22815E4E"/>
    <w:rsid w:val="228AEC3C"/>
    <w:rsid w:val="22A1EB11"/>
    <w:rsid w:val="22D7F300"/>
    <w:rsid w:val="22FB32A1"/>
    <w:rsid w:val="23077135"/>
    <w:rsid w:val="23181455"/>
    <w:rsid w:val="2340C657"/>
    <w:rsid w:val="236A9BA0"/>
    <w:rsid w:val="23940446"/>
    <w:rsid w:val="23986880"/>
    <w:rsid w:val="23A247B8"/>
    <w:rsid w:val="23D1AA12"/>
    <w:rsid w:val="24034755"/>
    <w:rsid w:val="2419F772"/>
    <w:rsid w:val="2443D4C8"/>
    <w:rsid w:val="245DDF07"/>
    <w:rsid w:val="248EA52D"/>
    <w:rsid w:val="249E7D74"/>
    <w:rsid w:val="253990C7"/>
    <w:rsid w:val="2583A7D9"/>
    <w:rsid w:val="2594EFE4"/>
    <w:rsid w:val="25C0FD0A"/>
    <w:rsid w:val="264F9DA7"/>
    <w:rsid w:val="267B350A"/>
    <w:rsid w:val="26954AC2"/>
    <w:rsid w:val="26D18BFC"/>
    <w:rsid w:val="26E86A70"/>
    <w:rsid w:val="2782883B"/>
    <w:rsid w:val="279EEBE8"/>
    <w:rsid w:val="27A82D16"/>
    <w:rsid w:val="27C4047A"/>
    <w:rsid w:val="27CCE4E8"/>
    <w:rsid w:val="27DF4D98"/>
    <w:rsid w:val="27F5F9F4"/>
    <w:rsid w:val="28091EBA"/>
    <w:rsid w:val="2826F252"/>
    <w:rsid w:val="28649DD7"/>
    <w:rsid w:val="28C109D7"/>
    <w:rsid w:val="28CD36E1"/>
    <w:rsid w:val="28EA3E13"/>
    <w:rsid w:val="292E03BF"/>
    <w:rsid w:val="293E3A4B"/>
    <w:rsid w:val="294AD040"/>
    <w:rsid w:val="2964CB81"/>
    <w:rsid w:val="299090D6"/>
    <w:rsid w:val="2994612E"/>
    <w:rsid w:val="2995EB23"/>
    <w:rsid w:val="299E9818"/>
    <w:rsid w:val="29B00211"/>
    <w:rsid w:val="29BAAD63"/>
    <w:rsid w:val="2A03BDF6"/>
    <w:rsid w:val="2A4375F0"/>
    <w:rsid w:val="2A5C61DD"/>
    <w:rsid w:val="2A69B83E"/>
    <w:rsid w:val="2A72790A"/>
    <w:rsid w:val="2A7BD5A1"/>
    <w:rsid w:val="2A8E9732"/>
    <w:rsid w:val="2AB90CE9"/>
    <w:rsid w:val="2AD53E76"/>
    <w:rsid w:val="2AEDE109"/>
    <w:rsid w:val="2B14D07A"/>
    <w:rsid w:val="2B2A9A35"/>
    <w:rsid w:val="2B2D8842"/>
    <w:rsid w:val="2B8555B5"/>
    <w:rsid w:val="2BA598B3"/>
    <w:rsid w:val="2BB15140"/>
    <w:rsid w:val="2BE38B7D"/>
    <w:rsid w:val="2C1C3E6C"/>
    <w:rsid w:val="2C380999"/>
    <w:rsid w:val="2C52DE37"/>
    <w:rsid w:val="2C53C5AB"/>
    <w:rsid w:val="2C6D0017"/>
    <w:rsid w:val="2C83D9D2"/>
    <w:rsid w:val="2C8E94B2"/>
    <w:rsid w:val="2CC5952A"/>
    <w:rsid w:val="2CC7A8A3"/>
    <w:rsid w:val="2CED1BAC"/>
    <w:rsid w:val="2D0FC6A6"/>
    <w:rsid w:val="2D3492F8"/>
    <w:rsid w:val="2D7B9C47"/>
    <w:rsid w:val="2D81C0D3"/>
    <w:rsid w:val="2D8299F2"/>
    <w:rsid w:val="2D9FAC5D"/>
    <w:rsid w:val="2E02C3A2"/>
    <w:rsid w:val="2E1B191E"/>
    <w:rsid w:val="2E2EDC70"/>
    <w:rsid w:val="2E6C6D8A"/>
    <w:rsid w:val="2E718EEF"/>
    <w:rsid w:val="2E72877F"/>
    <w:rsid w:val="2E75DBF4"/>
    <w:rsid w:val="2F1169D3"/>
    <w:rsid w:val="2F2B6143"/>
    <w:rsid w:val="2F41D15A"/>
    <w:rsid w:val="2F73A029"/>
    <w:rsid w:val="2FA54CDE"/>
    <w:rsid w:val="30216A7A"/>
    <w:rsid w:val="30335097"/>
    <w:rsid w:val="303C06BF"/>
    <w:rsid w:val="3062B375"/>
    <w:rsid w:val="30711F26"/>
    <w:rsid w:val="312A61AC"/>
    <w:rsid w:val="31B5FD69"/>
    <w:rsid w:val="32324D0C"/>
    <w:rsid w:val="323FF1D0"/>
    <w:rsid w:val="3262537E"/>
    <w:rsid w:val="32659FA1"/>
    <w:rsid w:val="3292A611"/>
    <w:rsid w:val="329F7438"/>
    <w:rsid w:val="32BB758E"/>
    <w:rsid w:val="32DEEC99"/>
    <w:rsid w:val="32E840C8"/>
    <w:rsid w:val="33013DE1"/>
    <w:rsid w:val="330C84F3"/>
    <w:rsid w:val="331B1CB7"/>
    <w:rsid w:val="332A2E96"/>
    <w:rsid w:val="332CD8AF"/>
    <w:rsid w:val="334B160E"/>
    <w:rsid w:val="3377E4FF"/>
    <w:rsid w:val="33838399"/>
    <w:rsid w:val="33942EB9"/>
    <w:rsid w:val="33CA1C1B"/>
    <w:rsid w:val="33CF7AC1"/>
    <w:rsid w:val="34715128"/>
    <w:rsid w:val="348A8C0E"/>
    <w:rsid w:val="348EB8CD"/>
    <w:rsid w:val="34E30270"/>
    <w:rsid w:val="352CB8F9"/>
    <w:rsid w:val="3557CDEF"/>
    <w:rsid w:val="355F7E75"/>
    <w:rsid w:val="357CEB1A"/>
    <w:rsid w:val="358D6A5A"/>
    <w:rsid w:val="35B10CC8"/>
    <w:rsid w:val="35F09E07"/>
    <w:rsid w:val="36301723"/>
    <w:rsid w:val="3634DC73"/>
    <w:rsid w:val="363F684D"/>
    <w:rsid w:val="36587FEF"/>
    <w:rsid w:val="365D469A"/>
    <w:rsid w:val="367C9B0B"/>
    <w:rsid w:val="36AF43A1"/>
    <w:rsid w:val="36F9A38F"/>
    <w:rsid w:val="3701629F"/>
    <w:rsid w:val="3720E0F6"/>
    <w:rsid w:val="373D7CCE"/>
    <w:rsid w:val="37417B2C"/>
    <w:rsid w:val="375381EB"/>
    <w:rsid w:val="376E3A08"/>
    <w:rsid w:val="3786EE12"/>
    <w:rsid w:val="37BAF833"/>
    <w:rsid w:val="37C93937"/>
    <w:rsid w:val="37FE7ADA"/>
    <w:rsid w:val="3811980E"/>
    <w:rsid w:val="38716388"/>
    <w:rsid w:val="3878DE80"/>
    <w:rsid w:val="387D1EA9"/>
    <w:rsid w:val="389610BD"/>
    <w:rsid w:val="38B3A93F"/>
    <w:rsid w:val="38D1BA24"/>
    <w:rsid w:val="38D7EE9D"/>
    <w:rsid w:val="38E25887"/>
    <w:rsid w:val="38FA16E0"/>
    <w:rsid w:val="390AAC20"/>
    <w:rsid w:val="3918259C"/>
    <w:rsid w:val="392D9DE3"/>
    <w:rsid w:val="39591237"/>
    <w:rsid w:val="397B740B"/>
    <w:rsid w:val="39A1A835"/>
    <w:rsid w:val="39A4A792"/>
    <w:rsid w:val="3A0A6522"/>
    <w:rsid w:val="3A990067"/>
    <w:rsid w:val="3AA4A540"/>
    <w:rsid w:val="3AD16C30"/>
    <w:rsid w:val="3ADFF0BC"/>
    <w:rsid w:val="3B0E7D09"/>
    <w:rsid w:val="3B1066FF"/>
    <w:rsid w:val="3B389D59"/>
    <w:rsid w:val="3B4B8E58"/>
    <w:rsid w:val="3B5360F9"/>
    <w:rsid w:val="3B6BCB29"/>
    <w:rsid w:val="3B9D6913"/>
    <w:rsid w:val="3B9F1D78"/>
    <w:rsid w:val="3BA4CD24"/>
    <w:rsid w:val="3BA70109"/>
    <w:rsid w:val="3BAB0DC1"/>
    <w:rsid w:val="3C29C881"/>
    <w:rsid w:val="3C850408"/>
    <w:rsid w:val="3C952D86"/>
    <w:rsid w:val="3C9F568A"/>
    <w:rsid w:val="3CD74487"/>
    <w:rsid w:val="3CE619E8"/>
    <w:rsid w:val="3CEDBAF5"/>
    <w:rsid w:val="3D02CF2B"/>
    <w:rsid w:val="3D189C7D"/>
    <w:rsid w:val="3D1DEBE3"/>
    <w:rsid w:val="3D4E5CC4"/>
    <w:rsid w:val="3DCD8EBA"/>
    <w:rsid w:val="3DD18D2A"/>
    <w:rsid w:val="3DD8F262"/>
    <w:rsid w:val="3DF2B89A"/>
    <w:rsid w:val="3E24A6EC"/>
    <w:rsid w:val="3E2A0D75"/>
    <w:rsid w:val="3E5FE5DD"/>
    <w:rsid w:val="3EA734B9"/>
    <w:rsid w:val="3ECA5178"/>
    <w:rsid w:val="3EFB3AAA"/>
    <w:rsid w:val="3F0043C7"/>
    <w:rsid w:val="3F037AD3"/>
    <w:rsid w:val="3F2F9A0B"/>
    <w:rsid w:val="3F450A75"/>
    <w:rsid w:val="3F5ACF97"/>
    <w:rsid w:val="3F6FCF28"/>
    <w:rsid w:val="3FF6FE29"/>
    <w:rsid w:val="401619B7"/>
    <w:rsid w:val="4047BB46"/>
    <w:rsid w:val="405FD0B9"/>
    <w:rsid w:val="4080A93D"/>
    <w:rsid w:val="409A3947"/>
    <w:rsid w:val="40C6F190"/>
    <w:rsid w:val="40CA92AB"/>
    <w:rsid w:val="4178C6D7"/>
    <w:rsid w:val="418E3C72"/>
    <w:rsid w:val="4193E747"/>
    <w:rsid w:val="419AF821"/>
    <w:rsid w:val="41A71C24"/>
    <w:rsid w:val="41F12C58"/>
    <w:rsid w:val="421B1C23"/>
    <w:rsid w:val="423BE695"/>
    <w:rsid w:val="4240EB69"/>
    <w:rsid w:val="42530376"/>
    <w:rsid w:val="42876DCD"/>
    <w:rsid w:val="428DA104"/>
    <w:rsid w:val="42C20B27"/>
    <w:rsid w:val="42C279F4"/>
    <w:rsid w:val="42C44F71"/>
    <w:rsid w:val="42DBF46F"/>
    <w:rsid w:val="43240C67"/>
    <w:rsid w:val="43347659"/>
    <w:rsid w:val="43455C64"/>
    <w:rsid w:val="4349C16A"/>
    <w:rsid w:val="436BDF37"/>
    <w:rsid w:val="436EADDF"/>
    <w:rsid w:val="4377A7BD"/>
    <w:rsid w:val="4377DA48"/>
    <w:rsid w:val="439DC2DE"/>
    <w:rsid w:val="439ECD10"/>
    <w:rsid w:val="43A247F2"/>
    <w:rsid w:val="43A33890"/>
    <w:rsid w:val="43A70502"/>
    <w:rsid w:val="43C76A83"/>
    <w:rsid w:val="43F1B654"/>
    <w:rsid w:val="441D2740"/>
    <w:rsid w:val="44551E11"/>
    <w:rsid w:val="44758E2A"/>
    <w:rsid w:val="44C4037B"/>
    <w:rsid w:val="451E24FE"/>
    <w:rsid w:val="45380188"/>
    <w:rsid w:val="453BD9B5"/>
    <w:rsid w:val="4546F859"/>
    <w:rsid w:val="4549C158"/>
    <w:rsid w:val="45593F79"/>
    <w:rsid w:val="4564394B"/>
    <w:rsid w:val="4596DAB8"/>
    <w:rsid w:val="45B1D582"/>
    <w:rsid w:val="4602E40A"/>
    <w:rsid w:val="46040D9A"/>
    <w:rsid w:val="462B0EFB"/>
    <w:rsid w:val="462B61C1"/>
    <w:rsid w:val="4646EA5A"/>
    <w:rsid w:val="468DBAA5"/>
    <w:rsid w:val="46F05D3F"/>
    <w:rsid w:val="46F94D28"/>
    <w:rsid w:val="46FE2BE4"/>
    <w:rsid w:val="47036596"/>
    <w:rsid w:val="4711EBE3"/>
    <w:rsid w:val="473236C1"/>
    <w:rsid w:val="4747F293"/>
    <w:rsid w:val="47551718"/>
    <w:rsid w:val="475BC0FE"/>
    <w:rsid w:val="47697CF1"/>
    <w:rsid w:val="4771BC0E"/>
    <w:rsid w:val="4773E1D5"/>
    <w:rsid w:val="4783A647"/>
    <w:rsid w:val="47BBB34B"/>
    <w:rsid w:val="47CDF3FB"/>
    <w:rsid w:val="47E85FA2"/>
    <w:rsid w:val="47FD1BCF"/>
    <w:rsid w:val="48145989"/>
    <w:rsid w:val="486C9785"/>
    <w:rsid w:val="4891AFB3"/>
    <w:rsid w:val="48BB15F9"/>
    <w:rsid w:val="48D58144"/>
    <w:rsid w:val="4923D004"/>
    <w:rsid w:val="4924B4F8"/>
    <w:rsid w:val="492EE6DD"/>
    <w:rsid w:val="495E1EDE"/>
    <w:rsid w:val="4962F724"/>
    <w:rsid w:val="49641C82"/>
    <w:rsid w:val="49B22310"/>
    <w:rsid w:val="49D094D7"/>
    <w:rsid w:val="4A075202"/>
    <w:rsid w:val="4A3ED086"/>
    <w:rsid w:val="4A501E67"/>
    <w:rsid w:val="4A6A4CF9"/>
    <w:rsid w:val="4A90BCBA"/>
    <w:rsid w:val="4A9AC968"/>
    <w:rsid w:val="4AD4A1CE"/>
    <w:rsid w:val="4AF8DE14"/>
    <w:rsid w:val="4B08B909"/>
    <w:rsid w:val="4B14FB19"/>
    <w:rsid w:val="4B4E345F"/>
    <w:rsid w:val="4B5FFAA5"/>
    <w:rsid w:val="4BA68F25"/>
    <w:rsid w:val="4BD0CF7A"/>
    <w:rsid w:val="4C03E9FF"/>
    <w:rsid w:val="4C24D8DD"/>
    <w:rsid w:val="4C40D9C1"/>
    <w:rsid w:val="4C4E0221"/>
    <w:rsid w:val="4C94F0E1"/>
    <w:rsid w:val="4CA292AC"/>
    <w:rsid w:val="4CA86636"/>
    <w:rsid w:val="4CB5163F"/>
    <w:rsid w:val="4CC4004D"/>
    <w:rsid w:val="4CCA7D6E"/>
    <w:rsid w:val="4CF2273C"/>
    <w:rsid w:val="4D117B40"/>
    <w:rsid w:val="4D9EAC6C"/>
    <w:rsid w:val="4DA26593"/>
    <w:rsid w:val="4DA3CE58"/>
    <w:rsid w:val="4DAE49D0"/>
    <w:rsid w:val="4DB799EB"/>
    <w:rsid w:val="4DC1DD69"/>
    <w:rsid w:val="4DCBF862"/>
    <w:rsid w:val="4E121509"/>
    <w:rsid w:val="4E19B8FD"/>
    <w:rsid w:val="4E6364DC"/>
    <w:rsid w:val="4E716EBE"/>
    <w:rsid w:val="4E814E85"/>
    <w:rsid w:val="4E83FF3B"/>
    <w:rsid w:val="4EAFC393"/>
    <w:rsid w:val="4ED0211C"/>
    <w:rsid w:val="4F07C97E"/>
    <w:rsid w:val="4F0F54D9"/>
    <w:rsid w:val="4F434957"/>
    <w:rsid w:val="4F452256"/>
    <w:rsid w:val="4F5BBA84"/>
    <w:rsid w:val="4F617FCD"/>
    <w:rsid w:val="4FDD79D1"/>
    <w:rsid w:val="50196213"/>
    <w:rsid w:val="502E6492"/>
    <w:rsid w:val="503835F6"/>
    <w:rsid w:val="503BFF51"/>
    <w:rsid w:val="50529F4D"/>
    <w:rsid w:val="505A2158"/>
    <w:rsid w:val="507B737D"/>
    <w:rsid w:val="50C98054"/>
    <w:rsid w:val="50E0F26A"/>
    <w:rsid w:val="50E30ED7"/>
    <w:rsid w:val="5102FDFE"/>
    <w:rsid w:val="511F3113"/>
    <w:rsid w:val="5128FEA0"/>
    <w:rsid w:val="5132D99D"/>
    <w:rsid w:val="5145EBE8"/>
    <w:rsid w:val="514B362E"/>
    <w:rsid w:val="5155ED12"/>
    <w:rsid w:val="5162F350"/>
    <w:rsid w:val="516A472E"/>
    <w:rsid w:val="51727383"/>
    <w:rsid w:val="51AAE02A"/>
    <w:rsid w:val="51EE256C"/>
    <w:rsid w:val="51FE2652"/>
    <w:rsid w:val="521BC320"/>
    <w:rsid w:val="5220B92D"/>
    <w:rsid w:val="525C385F"/>
    <w:rsid w:val="5266F0F2"/>
    <w:rsid w:val="52844AB5"/>
    <w:rsid w:val="52ABA262"/>
    <w:rsid w:val="52CD4736"/>
    <w:rsid w:val="52D92827"/>
    <w:rsid w:val="52EDB61C"/>
    <w:rsid w:val="535193CE"/>
    <w:rsid w:val="5363471D"/>
    <w:rsid w:val="536C2DFB"/>
    <w:rsid w:val="539445FE"/>
    <w:rsid w:val="539E01FA"/>
    <w:rsid w:val="53B25509"/>
    <w:rsid w:val="5414728A"/>
    <w:rsid w:val="5463E7CA"/>
    <w:rsid w:val="54803B83"/>
    <w:rsid w:val="549AF65F"/>
    <w:rsid w:val="54BD28F2"/>
    <w:rsid w:val="54D2E22E"/>
    <w:rsid w:val="54F340CD"/>
    <w:rsid w:val="54F662D1"/>
    <w:rsid w:val="5541F987"/>
    <w:rsid w:val="557DD5BC"/>
    <w:rsid w:val="5588EA95"/>
    <w:rsid w:val="5591BEB3"/>
    <w:rsid w:val="55BCB605"/>
    <w:rsid w:val="55FE2A69"/>
    <w:rsid w:val="5672FAD3"/>
    <w:rsid w:val="5678A586"/>
    <w:rsid w:val="56834B95"/>
    <w:rsid w:val="568370B2"/>
    <w:rsid w:val="56BED8EC"/>
    <w:rsid w:val="56C184D2"/>
    <w:rsid w:val="56F6E248"/>
    <w:rsid w:val="56FB9793"/>
    <w:rsid w:val="5709BF55"/>
    <w:rsid w:val="571C98B9"/>
    <w:rsid w:val="573849D0"/>
    <w:rsid w:val="575EA66E"/>
    <w:rsid w:val="5766AD0F"/>
    <w:rsid w:val="577EBE38"/>
    <w:rsid w:val="579CAFB1"/>
    <w:rsid w:val="57BFF1CE"/>
    <w:rsid w:val="57E62A10"/>
    <w:rsid w:val="580C993F"/>
    <w:rsid w:val="58444E43"/>
    <w:rsid w:val="5859F8D4"/>
    <w:rsid w:val="58788419"/>
    <w:rsid w:val="588E084D"/>
    <w:rsid w:val="58919791"/>
    <w:rsid w:val="58BD7D7E"/>
    <w:rsid w:val="5907C412"/>
    <w:rsid w:val="590F2C45"/>
    <w:rsid w:val="5920554C"/>
    <w:rsid w:val="5941EDC0"/>
    <w:rsid w:val="596CCE2C"/>
    <w:rsid w:val="5970F600"/>
    <w:rsid w:val="59961F8C"/>
    <w:rsid w:val="599B955E"/>
    <w:rsid w:val="59A2804E"/>
    <w:rsid w:val="5A127E50"/>
    <w:rsid w:val="5A19947C"/>
    <w:rsid w:val="5A201895"/>
    <w:rsid w:val="5A689C9C"/>
    <w:rsid w:val="5A6AD4CF"/>
    <w:rsid w:val="5A7677FF"/>
    <w:rsid w:val="5A7ACD71"/>
    <w:rsid w:val="5A7AE81B"/>
    <w:rsid w:val="5A81D5BF"/>
    <w:rsid w:val="5A8BBB3A"/>
    <w:rsid w:val="5A9C4545"/>
    <w:rsid w:val="5ABBADAF"/>
    <w:rsid w:val="5ADC2C41"/>
    <w:rsid w:val="5AE81094"/>
    <w:rsid w:val="5AF55AFB"/>
    <w:rsid w:val="5AFA97B8"/>
    <w:rsid w:val="5AFD9953"/>
    <w:rsid w:val="5B104BB1"/>
    <w:rsid w:val="5B341474"/>
    <w:rsid w:val="5B36EF59"/>
    <w:rsid w:val="5B5513E5"/>
    <w:rsid w:val="5B5AA359"/>
    <w:rsid w:val="5B8B5263"/>
    <w:rsid w:val="5B960A71"/>
    <w:rsid w:val="5B9C043A"/>
    <w:rsid w:val="5BBD5D56"/>
    <w:rsid w:val="5BDBC1EF"/>
    <w:rsid w:val="5BDF0658"/>
    <w:rsid w:val="5BF61DD0"/>
    <w:rsid w:val="5BF9BA12"/>
    <w:rsid w:val="5C0B5752"/>
    <w:rsid w:val="5C349B83"/>
    <w:rsid w:val="5C354098"/>
    <w:rsid w:val="5C498CD2"/>
    <w:rsid w:val="5C4CAE33"/>
    <w:rsid w:val="5C6FC5B1"/>
    <w:rsid w:val="5C77F5D4"/>
    <w:rsid w:val="5C78B963"/>
    <w:rsid w:val="5CBD261A"/>
    <w:rsid w:val="5CDBA3C6"/>
    <w:rsid w:val="5CEAE583"/>
    <w:rsid w:val="5D13C409"/>
    <w:rsid w:val="5D339EB7"/>
    <w:rsid w:val="5D4E5BAF"/>
    <w:rsid w:val="5DA2D681"/>
    <w:rsid w:val="5DB2538D"/>
    <w:rsid w:val="5DC6B14B"/>
    <w:rsid w:val="5DCAF863"/>
    <w:rsid w:val="5DCEBFCC"/>
    <w:rsid w:val="5DF58467"/>
    <w:rsid w:val="5E6610DE"/>
    <w:rsid w:val="5E71914C"/>
    <w:rsid w:val="5E75104E"/>
    <w:rsid w:val="5E77BA14"/>
    <w:rsid w:val="5E7C5528"/>
    <w:rsid w:val="5EA05A7E"/>
    <w:rsid w:val="5EA3E587"/>
    <w:rsid w:val="5EAC18E5"/>
    <w:rsid w:val="5F1A5F72"/>
    <w:rsid w:val="5F1EA763"/>
    <w:rsid w:val="5F1EB78E"/>
    <w:rsid w:val="5F1F1824"/>
    <w:rsid w:val="5F613D45"/>
    <w:rsid w:val="6003BCB2"/>
    <w:rsid w:val="60455CB9"/>
    <w:rsid w:val="6053ACC3"/>
    <w:rsid w:val="605C414D"/>
    <w:rsid w:val="608ECE1E"/>
    <w:rsid w:val="609BD909"/>
    <w:rsid w:val="60C791C8"/>
    <w:rsid w:val="60FC1A12"/>
    <w:rsid w:val="6145A56F"/>
    <w:rsid w:val="61A8985D"/>
    <w:rsid w:val="620768B6"/>
    <w:rsid w:val="6222C1B3"/>
    <w:rsid w:val="622774A8"/>
    <w:rsid w:val="6248EBEE"/>
    <w:rsid w:val="624CD4C6"/>
    <w:rsid w:val="6255FE08"/>
    <w:rsid w:val="6260F907"/>
    <w:rsid w:val="62AB7464"/>
    <w:rsid w:val="62B5A70C"/>
    <w:rsid w:val="62D5AAAB"/>
    <w:rsid w:val="63203886"/>
    <w:rsid w:val="6371D7E4"/>
    <w:rsid w:val="637AB2FA"/>
    <w:rsid w:val="63B17E56"/>
    <w:rsid w:val="63D7C89A"/>
    <w:rsid w:val="641C4B9A"/>
    <w:rsid w:val="64345709"/>
    <w:rsid w:val="643C7F16"/>
    <w:rsid w:val="64506CCD"/>
    <w:rsid w:val="6453BADB"/>
    <w:rsid w:val="64699A1F"/>
    <w:rsid w:val="6471E97D"/>
    <w:rsid w:val="648BAD89"/>
    <w:rsid w:val="64A8C466"/>
    <w:rsid w:val="64B8DCC2"/>
    <w:rsid w:val="64B977CF"/>
    <w:rsid w:val="64C7D8F7"/>
    <w:rsid w:val="64D5C7F1"/>
    <w:rsid w:val="64EF6FAE"/>
    <w:rsid w:val="650FF648"/>
    <w:rsid w:val="6515BB15"/>
    <w:rsid w:val="6541CBFB"/>
    <w:rsid w:val="654DE4CD"/>
    <w:rsid w:val="6564FD98"/>
    <w:rsid w:val="658C23A0"/>
    <w:rsid w:val="659DF214"/>
    <w:rsid w:val="65C80C2F"/>
    <w:rsid w:val="663E67FC"/>
    <w:rsid w:val="66449245"/>
    <w:rsid w:val="6650A264"/>
    <w:rsid w:val="66748A23"/>
    <w:rsid w:val="66B12DFF"/>
    <w:rsid w:val="66FA7CEF"/>
    <w:rsid w:val="671BE45F"/>
    <w:rsid w:val="672A3C22"/>
    <w:rsid w:val="675BDF3C"/>
    <w:rsid w:val="67679E69"/>
    <w:rsid w:val="677E265A"/>
    <w:rsid w:val="67924B9D"/>
    <w:rsid w:val="67B68B14"/>
    <w:rsid w:val="67C91172"/>
    <w:rsid w:val="67E8EBD2"/>
    <w:rsid w:val="67EBF7EE"/>
    <w:rsid w:val="67FF97A5"/>
    <w:rsid w:val="6815F5EE"/>
    <w:rsid w:val="68614F8C"/>
    <w:rsid w:val="689180C0"/>
    <w:rsid w:val="68A94171"/>
    <w:rsid w:val="68ABA31A"/>
    <w:rsid w:val="68DBA355"/>
    <w:rsid w:val="691AA310"/>
    <w:rsid w:val="693A8B91"/>
    <w:rsid w:val="69639003"/>
    <w:rsid w:val="69A6695C"/>
    <w:rsid w:val="69A8C90E"/>
    <w:rsid w:val="69D4650E"/>
    <w:rsid w:val="6A291D8D"/>
    <w:rsid w:val="6A320B71"/>
    <w:rsid w:val="6A47DEB7"/>
    <w:rsid w:val="6A5CD6B7"/>
    <w:rsid w:val="6A8E0F1D"/>
    <w:rsid w:val="6A93D720"/>
    <w:rsid w:val="6AC3C541"/>
    <w:rsid w:val="6AD7F968"/>
    <w:rsid w:val="6AEA3D1B"/>
    <w:rsid w:val="6AEBBB99"/>
    <w:rsid w:val="6B34D0CF"/>
    <w:rsid w:val="6B3EEE4D"/>
    <w:rsid w:val="6B444D08"/>
    <w:rsid w:val="6B45D5B9"/>
    <w:rsid w:val="6B561A2D"/>
    <w:rsid w:val="6B5A63F1"/>
    <w:rsid w:val="6BA1EF06"/>
    <w:rsid w:val="6BD8CB6F"/>
    <w:rsid w:val="6C09F08E"/>
    <w:rsid w:val="6C0AE86E"/>
    <w:rsid w:val="6C3DCD04"/>
    <w:rsid w:val="6C3F67C3"/>
    <w:rsid w:val="6C43E73C"/>
    <w:rsid w:val="6C6AC9E9"/>
    <w:rsid w:val="6CA89768"/>
    <w:rsid w:val="6CB5B532"/>
    <w:rsid w:val="6CBB7FC5"/>
    <w:rsid w:val="6D0A6A71"/>
    <w:rsid w:val="6D313653"/>
    <w:rsid w:val="6D47DB43"/>
    <w:rsid w:val="6D4B91F5"/>
    <w:rsid w:val="6D88B45B"/>
    <w:rsid w:val="6D91C56A"/>
    <w:rsid w:val="6DD276FD"/>
    <w:rsid w:val="6DDD06C8"/>
    <w:rsid w:val="6E02C1AE"/>
    <w:rsid w:val="6E10B9DB"/>
    <w:rsid w:val="6E39CA6A"/>
    <w:rsid w:val="6E496222"/>
    <w:rsid w:val="6E52686C"/>
    <w:rsid w:val="6E55105A"/>
    <w:rsid w:val="6E650488"/>
    <w:rsid w:val="6EA18446"/>
    <w:rsid w:val="6EAE1AB6"/>
    <w:rsid w:val="6EBC71FC"/>
    <w:rsid w:val="6ED13DD9"/>
    <w:rsid w:val="6EE884F5"/>
    <w:rsid w:val="6EEEB1FB"/>
    <w:rsid w:val="6EF12EFF"/>
    <w:rsid w:val="6F3FC072"/>
    <w:rsid w:val="6F4A5E5C"/>
    <w:rsid w:val="6F6433D7"/>
    <w:rsid w:val="6F72E18F"/>
    <w:rsid w:val="6FB9894E"/>
    <w:rsid w:val="700A984D"/>
    <w:rsid w:val="7021B8B2"/>
    <w:rsid w:val="702D263F"/>
    <w:rsid w:val="7044082B"/>
    <w:rsid w:val="70533047"/>
    <w:rsid w:val="705977A8"/>
    <w:rsid w:val="7071B20B"/>
    <w:rsid w:val="708264EF"/>
    <w:rsid w:val="708A316A"/>
    <w:rsid w:val="708C2CD8"/>
    <w:rsid w:val="708FAAFD"/>
    <w:rsid w:val="7101D027"/>
    <w:rsid w:val="7115D6A1"/>
    <w:rsid w:val="711A65B7"/>
    <w:rsid w:val="711AC659"/>
    <w:rsid w:val="7148D683"/>
    <w:rsid w:val="714E9AD2"/>
    <w:rsid w:val="71BDF92A"/>
    <w:rsid w:val="71C0895E"/>
    <w:rsid w:val="71D0FAD0"/>
    <w:rsid w:val="71DA8F50"/>
    <w:rsid w:val="71EF8D5E"/>
    <w:rsid w:val="720D24E1"/>
    <w:rsid w:val="721BB177"/>
    <w:rsid w:val="726AF8E1"/>
    <w:rsid w:val="726B975A"/>
    <w:rsid w:val="7281EB61"/>
    <w:rsid w:val="7287673F"/>
    <w:rsid w:val="72A27F46"/>
    <w:rsid w:val="72A8E237"/>
    <w:rsid w:val="72C366BB"/>
    <w:rsid w:val="72DF6BD6"/>
    <w:rsid w:val="733558A8"/>
    <w:rsid w:val="73440EE4"/>
    <w:rsid w:val="73463456"/>
    <w:rsid w:val="735DB1FF"/>
    <w:rsid w:val="73B43897"/>
    <w:rsid w:val="73BDDC25"/>
    <w:rsid w:val="73D920CA"/>
    <w:rsid w:val="73FDDCAF"/>
    <w:rsid w:val="74077D62"/>
    <w:rsid w:val="7432424C"/>
    <w:rsid w:val="744A8884"/>
    <w:rsid w:val="74625ECA"/>
    <w:rsid w:val="7490397D"/>
    <w:rsid w:val="74B92ED8"/>
    <w:rsid w:val="74C080AE"/>
    <w:rsid w:val="74C7042A"/>
    <w:rsid w:val="750D3F44"/>
    <w:rsid w:val="7538D243"/>
    <w:rsid w:val="753BEDAC"/>
    <w:rsid w:val="7561F267"/>
    <w:rsid w:val="75730171"/>
    <w:rsid w:val="7578F6FE"/>
    <w:rsid w:val="75A8FF75"/>
    <w:rsid w:val="75BD1222"/>
    <w:rsid w:val="75D13038"/>
    <w:rsid w:val="75DBF4FD"/>
    <w:rsid w:val="75ED9879"/>
    <w:rsid w:val="76083060"/>
    <w:rsid w:val="76C7AF8A"/>
    <w:rsid w:val="76E71EE3"/>
    <w:rsid w:val="76E870F7"/>
    <w:rsid w:val="76E94885"/>
    <w:rsid w:val="77113496"/>
    <w:rsid w:val="771B8440"/>
    <w:rsid w:val="7730918E"/>
    <w:rsid w:val="775D40EC"/>
    <w:rsid w:val="77713136"/>
    <w:rsid w:val="778A5ED0"/>
    <w:rsid w:val="77BF50A6"/>
    <w:rsid w:val="77BF952B"/>
    <w:rsid w:val="77C62BE5"/>
    <w:rsid w:val="77C7BEF0"/>
    <w:rsid w:val="77D135D3"/>
    <w:rsid w:val="77D7D32C"/>
    <w:rsid w:val="77FDBCA0"/>
    <w:rsid w:val="7804DBA0"/>
    <w:rsid w:val="780A313A"/>
    <w:rsid w:val="785A409B"/>
    <w:rsid w:val="7863440C"/>
    <w:rsid w:val="78EDC31F"/>
    <w:rsid w:val="7905F05F"/>
    <w:rsid w:val="7963CF0D"/>
    <w:rsid w:val="797AB543"/>
    <w:rsid w:val="79DA2079"/>
    <w:rsid w:val="79DE128F"/>
    <w:rsid w:val="79E3729F"/>
    <w:rsid w:val="7A022703"/>
    <w:rsid w:val="7A09E8F4"/>
    <w:rsid w:val="7A12C460"/>
    <w:rsid w:val="7A1518E4"/>
    <w:rsid w:val="7A42BFAF"/>
    <w:rsid w:val="7A9AD546"/>
    <w:rsid w:val="7AE061A5"/>
    <w:rsid w:val="7B2A6746"/>
    <w:rsid w:val="7B2D632E"/>
    <w:rsid w:val="7B2FDB9A"/>
    <w:rsid w:val="7B4D7425"/>
    <w:rsid w:val="7B75A2A9"/>
    <w:rsid w:val="7B75E649"/>
    <w:rsid w:val="7B90CB18"/>
    <w:rsid w:val="7B96CD14"/>
    <w:rsid w:val="7BBBCD11"/>
    <w:rsid w:val="7BD00621"/>
    <w:rsid w:val="7C178E4B"/>
    <w:rsid w:val="7C505D57"/>
    <w:rsid w:val="7C5CB78F"/>
    <w:rsid w:val="7CA22F17"/>
    <w:rsid w:val="7CDA2A50"/>
    <w:rsid w:val="7D280EEF"/>
    <w:rsid w:val="7D5B4178"/>
    <w:rsid w:val="7D743D13"/>
    <w:rsid w:val="7DAFDFF2"/>
    <w:rsid w:val="7E52A9DA"/>
    <w:rsid w:val="7E6EDB51"/>
    <w:rsid w:val="7EA8C91A"/>
    <w:rsid w:val="7ECA91BE"/>
    <w:rsid w:val="7EE01355"/>
    <w:rsid w:val="7F165B79"/>
    <w:rsid w:val="7F201D77"/>
    <w:rsid w:val="7F2212BC"/>
    <w:rsid w:val="7F25A6E1"/>
    <w:rsid w:val="7F50EF17"/>
    <w:rsid w:val="7F6935B1"/>
    <w:rsid w:val="7F8CB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DC3156"/>
  <w15:docId w15:val="{4C3D5ECD-39EA-1A47-9C01-006954174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14" w:unhideWhenUsed="1"/>
    <w:lsdException w:name="List Bullet" w:semiHidden="1" w:unhideWhenUsed="1" w:qFormat="1"/>
    <w:lsdException w:name="List Number" w:semiHidden="1" w:uiPriority="0" w:unhideWhenUsed="1" w:qFormat="1"/>
    <w:lsdException w:name="List 2" w:semiHidden="1" w:uiPriority="14" w:unhideWhenUsed="1"/>
    <w:lsdException w:name="List 3" w:semiHidden="1" w:uiPriority="14" w:unhideWhenUsed="1"/>
    <w:lsdException w:name="List 4" w:semiHidden="1" w:uiPriority="14" w:unhideWhenUsed="1"/>
    <w:lsdException w:name="List 5" w:semiHidden="1" w:uiPriority="14" w:unhideWhenUsed="1"/>
    <w:lsdException w:name="List Bullet 2" w:semiHidden="1" w:uiPriority="0" w:unhideWhenUsed="1" w:qFormat="1"/>
    <w:lsdException w:name="List Bullet 3" w:semiHidden="1" w:uiPriority="14" w:unhideWhenUsed="1" w:qFormat="1"/>
    <w:lsdException w:name="List Bullet 4" w:semiHidden="1" w:uiPriority="14" w:unhideWhenUsed="1"/>
    <w:lsdException w:name="List Bullet 5" w:semiHidden="1" w:uiPriority="14" w:unhideWhenUsed="1"/>
    <w:lsdException w:name="List Number 2" w:semiHidden="1" w:uiPriority="14" w:unhideWhenUsed="1" w:qFormat="1"/>
    <w:lsdException w:name="List Number 3" w:semiHidden="1" w:uiPriority="14" w:unhideWhenUsed="1" w:qFormat="1"/>
    <w:lsdException w:name="List Number 4" w:semiHidden="1" w:uiPriority="14" w:unhideWhenUsed="1"/>
    <w:lsdException w:name="List Number 5" w:semiHidden="1" w:uiPriority="14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2A76"/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200" w:after="40"/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qFormat/>
    <w:rsid w:val="00BD27CD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eastAsia="Cordia New" w:hAnsi="Cordia New" w:cs="Angsana New"/>
      <w:b/>
      <w:bCs/>
      <w:color w:val="000000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BD27CD"/>
    <w:pPr>
      <w:outlineLvl w:val="7"/>
    </w:pPr>
    <w:rPr>
      <w:rFonts w:ascii="Arial" w:eastAsia="Cordia New" w:hAnsi="Arial" w:cs="Times New Roman"/>
      <w:b/>
      <w:bCs/>
      <w:snapToGrid w:val="0"/>
      <w:lang w:val="x-none" w:eastAsia="th-TH" w:bidi="ar-SA"/>
    </w:rPr>
  </w:style>
  <w:style w:type="paragraph" w:styleId="Heading9">
    <w:name w:val="heading 9"/>
    <w:basedOn w:val="Normal"/>
    <w:next w:val="Normal"/>
    <w:link w:val="Heading9Char"/>
    <w:uiPriority w:val="9"/>
    <w:qFormat/>
    <w:rsid w:val="00BD27CD"/>
    <w:pPr>
      <w:jc w:val="center"/>
      <w:outlineLvl w:val="8"/>
    </w:pPr>
    <w:rPr>
      <w:rFonts w:ascii="Arial" w:eastAsia="Cordia New" w:hAnsi="Arial" w:cs="Angsana New"/>
      <w:b/>
      <w:bCs/>
      <w:snapToGrid w:val="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aliases w:val="Comments"/>
    <w:basedOn w:val="Normal"/>
    <w:next w:val="Normal"/>
    <w:link w:val="TitleChar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59">
    <w:name w:val="59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8">
    <w:name w:val="58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7">
    <w:name w:val="57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6">
    <w:name w:val="56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5">
    <w:name w:val="55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4">
    <w:name w:val="54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3">
    <w:name w:val="53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2">
    <w:name w:val="52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1">
    <w:name w:val="51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0">
    <w:name w:val="50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9">
    <w:name w:val="49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8">
    <w:name w:val="48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7">
    <w:name w:val="47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6">
    <w:name w:val="46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5">
    <w:name w:val="45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4">
    <w:name w:val="44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3">
    <w:name w:val="43"/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42">
    <w:name w:val="42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1">
    <w:name w:val="41"/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40">
    <w:name w:val="40"/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39">
    <w:name w:val="39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8">
    <w:name w:val="38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7">
    <w:name w:val="37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6">
    <w:name w:val="36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5">
    <w:name w:val="35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4">
    <w:name w:val="34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3">
    <w:name w:val="33"/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32">
    <w:name w:val="32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1">
    <w:name w:val="31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0">
    <w:name w:val="30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9">
    <w:name w:val="29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8">
    <w:name w:val="28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7">
    <w:name w:val="27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6">
    <w:name w:val="26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5">
    <w:name w:val="25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4">
    <w:name w:val="24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3">
    <w:name w:val="23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2">
    <w:name w:val="22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1">
    <w:name w:val="21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0">
    <w:name w:val="20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9">
    <w:name w:val="19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8">
    <w:name w:val="18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7">
    <w:name w:val="17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6">
    <w:name w:val="16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5">
    <w:name w:val="15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4">
    <w:name w:val="14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30">
    <w:name w:val="13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20">
    <w:name w:val="12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10">
    <w:name w:val="11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00">
    <w:name w:val="10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90">
    <w:name w:val="9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80">
    <w:name w:val="8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0">
    <w:name w:val="7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0">
    <w:name w:val="6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a">
    <w:name w:val="5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a">
    <w:name w:val="4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a">
    <w:name w:val="3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a">
    <w:name w:val="2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a">
    <w:name w:val="1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NoSpacing">
    <w:name w:val="No Spacing"/>
    <w:uiPriority w:val="1"/>
    <w:qFormat/>
    <w:rsid w:val="00C55F17"/>
    <w:rPr>
      <w:rFonts w:cs="Angsana New"/>
      <w:szCs w:val="25"/>
    </w:rPr>
  </w:style>
  <w:style w:type="paragraph" w:styleId="ListParagraph">
    <w:name w:val="List Paragraph"/>
    <w:aliases w:val="List Paragraph (ก),Heading PA,Liste à puce - Normal,lp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C55F17"/>
    <w:pPr>
      <w:ind w:left="720"/>
      <w:contextualSpacing/>
    </w:pPr>
    <w:rPr>
      <w:rFonts w:cs="Angsana New"/>
      <w:szCs w:val="25"/>
    </w:rPr>
  </w:style>
  <w:style w:type="paragraph" w:styleId="Header">
    <w:name w:val="header"/>
    <w:basedOn w:val="Normal"/>
    <w:link w:val="HeaderChar"/>
    <w:unhideWhenUsed/>
    <w:rsid w:val="00F95FDA"/>
    <w:pPr>
      <w:tabs>
        <w:tab w:val="center" w:pos="4680"/>
        <w:tab w:val="right" w:pos="9360"/>
      </w:tabs>
    </w:pPr>
    <w:rPr>
      <w:rFonts w:cs="Angsana New"/>
      <w:szCs w:val="25"/>
    </w:rPr>
  </w:style>
  <w:style w:type="character" w:customStyle="1" w:styleId="HeaderChar">
    <w:name w:val="Header Char"/>
    <w:basedOn w:val="DefaultParagraphFont"/>
    <w:link w:val="Header"/>
    <w:rsid w:val="00F95FDA"/>
    <w:rPr>
      <w:rFonts w:cs="Angsana New"/>
      <w:szCs w:val="25"/>
    </w:rPr>
  </w:style>
  <w:style w:type="paragraph" w:styleId="Footer">
    <w:name w:val="footer"/>
    <w:basedOn w:val="Normal"/>
    <w:link w:val="FooterChar"/>
    <w:uiPriority w:val="99"/>
    <w:unhideWhenUsed/>
    <w:rsid w:val="00F95FDA"/>
    <w:pPr>
      <w:tabs>
        <w:tab w:val="center" w:pos="4680"/>
        <w:tab w:val="right" w:pos="9360"/>
      </w:tabs>
    </w:pPr>
    <w:rPr>
      <w:rFonts w:cs="Angsana New"/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F95FDA"/>
    <w:rPr>
      <w:rFonts w:cs="Angsana New"/>
      <w:szCs w:val="25"/>
    </w:rPr>
  </w:style>
  <w:style w:type="character" w:customStyle="1" w:styleId="ListParagraphChar">
    <w:name w:val="List Paragraph Char"/>
    <w:aliases w:val="List Paragraph (ก) Char,Heading PA Char,Liste à puce - Normal Char,lp1 Char,Bullet List Char,FooterText Char,numbered Char,List Paragraph11 Char,Bulletr List Paragraph Char,列出段落 Char,列出段落1 Char,List Paragraph2 Char,Listeafsnit1 Char"/>
    <w:link w:val="ListParagraph"/>
    <w:uiPriority w:val="34"/>
    <w:qFormat/>
    <w:locked/>
    <w:rsid w:val="00764A1B"/>
    <w:rPr>
      <w:rFonts w:ascii="Tahoma" w:hAnsi="Tahoma" w:cs="Angsana New"/>
      <w:sz w:val="24"/>
      <w:szCs w:val="25"/>
    </w:rPr>
  </w:style>
  <w:style w:type="paragraph" w:styleId="BodyText">
    <w:name w:val="Body Text"/>
    <w:aliases w:val="bt,body text,Body"/>
    <w:basedOn w:val="Normal"/>
    <w:link w:val="BodyTextChar"/>
    <w:qFormat/>
    <w:rsid w:val="00764A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hAnsi="Arial" w:cs="Angsana New"/>
      <w:sz w:val="18"/>
      <w:szCs w:val="1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64A1B"/>
    <w:rPr>
      <w:rFonts w:ascii="Arial" w:hAnsi="Arial" w:cs="Angsana New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1D2E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D2EF5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D2EF5"/>
    <w:rPr>
      <w:rFonts w:ascii="Tahoma" w:hAnsi="Tahoma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1D2E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D2EF5"/>
    <w:rPr>
      <w:rFonts w:ascii="Tahoma" w:hAnsi="Tahoma" w:cs="Angsana New"/>
      <w:b/>
      <w:bCs/>
      <w:szCs w:val="25"/>
    </w:rPr>
  </w:style>
  <w:style w:type="numbering" w:customStyle="1" w:styleId="1">
    <w:name w:val="รายการปัจจุบัน1"/>
    <w:uiPriority w:val="99"/>
    <w:rsid w:val="0018224F"/>
    <w:pPr>
      <w:numPr>
        <w:numId w:val="2"/>
      </w:numPr>
    </w:pPr>
  </w:style>
  <w:style w:type="numbering" w:customStyle="1" w:styleId="2">
    <w:name w:val="รายการปัจจุบัน2"/>
    <w:uiPriority w:val="99"/>
    <w:rsid w:val="005C6F68"/>
    <w:pPr>
      <w:numPr>
        <w:numId w:val="3"/>
      </w:numPr>
    </w:pPr>
  </w:style>
  <w:style w:type="numbering" w:customStyle="1" w:styleId="3">
    <w:name w:val="รายการปัจจุบัน3"/>
    <w:uiPriority w:val="99"/>
    <w:rsid w:val="00F5405F"/>
    <w:pPr>
      <w:numPr>
        <w:numId w:val="4"/>
      </w:numPr>
    </w:pPr>
  </w:style>
  <w:style w:type="numbering" w:customStyle="1" w:styleId="4">
    <w:name w:val="รายการปัจจุบัน4"/>
    <w:uiPriority w:val="99"/>
    <w:rsid w:val="00F5405F"/>
    <w:pPr>
      <w:numPr>
        <w:numId w:val="5"/>
      </w:numPr>
    </w:pPr>
  </w:style>
  <w:style w:type="character" w:customStyle="1" w:styleId="Heading7Char">
    <w:name w:val="Heading 7 Char"/>
    <w:basedOn w:val="DefaultParagraphFont"/>
    <w:link w:val="Heading7"/>
    <w:uiPriority w:val="9"/>
    <w:rsid w:val="00BD27CD"/>
    <w:rPr>
      <w:rFonts w:ascii="Angsana New" w:eastAsia="Cordia New" w:hAnsi="Cordia New" w:cs="Angsana New"/>
      <w:b/>
      <w:bCs/>
      <w:color w:val="000000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BD27CD"/>
    <w:rPr>
      <w:rFonts w:ascii="Arial" w:eastAsia="Cordia New" w:hAnsi="Arial"/>
      <w:b/>
      <w:bCs/>
      <w:snapToGrid w:val="0"/>
      <w:sz w:val="24"/>
      <w:szCs w:val="24"/>
      <w:lang w:val="x-none" w:eastAsia="th-TH" w:bidi="ar-SA"/>
    </w:rPr>
  </w:style>
  <w:style w:type="character" w:customStyle="1" w:styleId="Heading9Char">
    <w:name w:val="Heading 9 Char"/>
    <w:basedOn w:val="DefaultParagraphFont"/>
    <w:link w:val="Heading9"/>
    <w:uiPriority w:val="9"/>
    <w:rsid w:val="00BD27C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numbering" w:customStyle="1" w:styleId="NoList1">
    <w:name w:val="No List1"/>
    <w:next w:val="NoList"/>
    <w:uiPriority w:val="99"/>
    <w:semiHidden/>
    <w:unhideWhenUsed/>
    <w:rsid w:val="00BD27CD"/>
  </w:style>
  <w:style w:type="paragraph" w:styleId="BodyTextIndent">
    <w:name w:val="Body Text Indent"/>
    <w:basedOn w:val="Normal"/>
    <w:next w:val="Normal"/>
    <w:link w:val="BodyTextIndentChar"/>
    <w:uiPriority w:val="99"/>
    <w:rsid w:val="00BD27CD"/>
    <w:pPr>
      <w:jc w:val="both"/>
    </w:pPr>
    <w:rPr>
      <w:rFonts w:ascii="Arial" w:eastAsia="Cordia New" w:hAnsi="Arial" w:cs="Angsana New"/>
      <w:snapToGrid w:val="0"/>
      <w:lang w:eastAsia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D27CD"/>
    <w:rPr>
      <w:rFonts w:ascii="Arial" w:eastAsia="Cordia New" w:hAnsi="Arial" w:cs="Angsan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BD27CD"/>
    <w:pPr>
      <w:jc w:val="both"/>
    </w:pPr>
    <w:rPr>
      <w:rFonts w:ascii="Arial" w:eastAsia="Cordia New" w:hAnsi="Arial" w:cs="Angsana New"/>
      <w:snapToGrid w:val="0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BD27CD"/>
    <w:rPr>
      <w:rFonts w:ascii="Arial" w:eastAsia="Cordia New" w:hAnsi="Arial" w:cs="Angsan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BD27CD"/>
    <w:rPr>
      <w:rFonts w:ascii="Arial" w:eastAsia="Cordia New" w:hAnsi="Arial" w:cs="Angsana New"/>
      <w:b/>
      <w:bCs/>
      <w:snapToGrid w:val="0"/>
      <w:lang w:eastAsia="th-TH"/>
    </w:rPr>
  </w:style>
  <w:style w:type="character" w:styleId="PageNumber">
    <w:name w:val="page number"/>
    <w:basedOn w:val="DefaultParagraphFont"/>
    <w:uiPriority w:val="99"/>
    <w:rsid w:val="00BD27CD"/>
  </w:style>
  <w:style w:type="paragraph" w:styleId="BodyTextIndent2">
    <w:name w:val="Body Text Indent 2"/>
    <w:basedOn w:val="Normal"/>
    <w:link w:val="BodyTextIndent2Char"/>
    <w:uiPriority w:val="99"/>
    <w:rsid w:val="00BD27CD"/>
    <w:pPr>
      <w:ind w:left="135"/>
      <w:jc w:val="right"/>
    </w:pPr>
    <w:rPr>
      <w:rFonts w:ascii="Angsana New" w:eastAsia="Cordia New" w:hAnsi="Cordia New" w:cs="Angsana New"/>
      <w:b/>
      <w:bCs/>
      <w:color w:val="000000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D27CD"/>
    <w:rPr>
      <w:rFonts w:ascii="Angsana New" w:eastAsia="Cordia New" w:hAnsi="Cordia New" w:cs="Angsan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BD27CD"/>
    <w:pPr>
      <w:jc w:val="thaiDistribute"/>
    </w:pPr>
    <w:rPr>
      <w:rFonts w:ascii="Angsana New" w:eastAsia="Cordia New" w:hAnsi="Cordia New" w:cs="Angsana New"/>
      <w:color w:val="000000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BD27CD"/>
    <w:rPr>
      <w:rFonts w:ascii="Angsana New" w:eastAsia="Cordia New" w:hAnsi="Cordia New" w:cs="Angsana New"/>
      <w:color w:val="00000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BD27CD"/>
    <w:rPr>
      <w:rFonts w:eastAsia="Cordia New" w:cs="Angsana New"/>
      <w:color w:val="000000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7CD"/>
    <w:rPr>
      <w:rFonts w:ascii="Tahoma" w:eastAsia="Cordia New" w:hAnsi="Tahoma" w:cs="Angsana New"/>
      <w:color w:val="000000"/>
      <w:sz w:val="16"/>
      <w:szCs w:val="18"/>
    </w:rPr>
  </w:style>
  <w:style w:type="character" w:styleId="Hyperlink">
    <w:name w:val="Hyperlink"/>
    <w:uiPriority w:val="99"/>
    <w:rsid w:val="00BD27CD"/>
    <w:rPr>
      <w:color w:val="0000FF"/>
      <w:u w:val="single"/>
    </w:rPr>
  </w:style>
  <w:style w:type="character" w:styleId="FollowedHyperlink">
    <w:name w:val="FollowedHyperlink"/>
    <w:uiPriority w:val="99"/>
    <w:rsid w:val="00BD27CD"/>
    <w:rPr>
      <w:color w:val="800080"/>
      <w:u w:val="single"/>
    </w:rPr>
  </w:style>
  <w:style w:type="table" w:styleId="TableGrid">
    <w:name w:val="Table Grid"/>
    <w:basedOn w:val="TableNormal"/>
    <w:uiPriority w:val="59"/>
    <w:rsid w:val="00BD27CD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BD27CD"/>
    <w:rPr>
      <w:rFonts w:ascii="Cordia New" w:eastAsia="Cordia New" w:hAnsi="Cordia New"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BD27CD"/>
    <w:rPr>
      <w:i/>
      <w:iCs/>
    </w:rPr>
  </w:style>
  <w:style w:type="paragraph" w:customStyle="1" w:styleId="Default">
    <w:name w:val="Default"/>
    <w:rsid w:val="00BD27CD"/>
    <w:pPr>
      <w:autoSpaceDE w:val="0"/>
      <w:autoSpaceDN w:val="0"/>
      <w:adjustRightInd w:val="0"/>
    </w:pPr>
    <w:rPr>
      <w:rFonts w:ascii="Angsana New" w:eastAsia="Calibri" w:hAnsi="Angsana New" w:cs="Angsana New"/>
      <w:color w:val="000000"/>
      <w:sz w:val="24"/>
      <w:szCs w:val="24"/>
    </w:rPr>
  </w:style>
  <w:style w:type="character" w:customStyle="1" w:styleId="Heading2Char">
    <w:name w:val="Heading 2 Char"/>
    <w:link w:val="Heading2"/>
    <w:uiPriority w:val="9"/>
    <w:rsid w:val="00BD27CD"/>
    <w:rPr>
      <w:rFonts w:ascii="Tahoma" w:hAnsi="Tahoma" w:cs="Tahoma"/>
      <w:b/>
      <w:sz w:val="36"/>
      <w:szCs w:val="36"/>
    </w:rPr>
  </w:style>
  <w:style w:type="character" w:customStyle="1" w:styleId="Heading4Char">
    <w:name w:val="Heading 4 Char"/>
    <w:link w:val="Heading4"/>
    <w:uiPriority w:val="9"/>
    <w:rsid w:val="00BD27CD"/>
    <w:rPr>
      <w:rFonts w:ascii="Tahoma" w:hAnsi="Tahoma" w:cs="Tahoma"/>
      <w:b/>
      <w:sz w:val="24"/>
      <w:szCs w:val="24"/>
    </w:rPr>
  </w:style>
  <w:style w:type="paragraph" w:styleId="BlockText">
    <w:name w:val="Block Text"/>
    <w:basedOn w:val="Normal"/>
    <w:uiPriority w:val="99"/>
    <w:rsid w:val="00BD27CD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hAnsi="Times New Roman" w:cs="Angsana New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BD27CD"/>
    <w:pPr>
      <w:spacing w:after="120"/>
      <w:ind w:left="360"/>
    </w:pPr>
    <w:rPr>
      <w:rFonts w:ascii="Cordia New" w:eastAsia="Cordia New" w:hAnsi="Cordia New" w:cs="Times New Roman"/>
      <w:color w:val="000000"/>
      <w:sz w:val="16"/>
      <w:szCs w:val="20"/>
      <w:lang w:val="x-none" w:eastAsia="x-none" w:bidi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D27CD"/>
    <w:rPr>
      <w:rFonts w:ascii="Cordia New" w:eastAsia="Cordia New" w:hAnsi="Cordia New"/>
      <w:color w:val="000000"/>
      <w:sz w:val="16"/>
      <w:lang w:val="x-none" w:eastAsia="x-none" w:bidi="ar-SA"/>
    </w:rPr>
  </w:style>
  <w:style w:type="paragraph" w:customStyle="1" w:styleId="CordiaNew">
    <w:name w:val="Cordia New"/>
    <w:basedOn w:val="Normal"/>
    <w:uiPriority w:val="99"/>
    <w:rsid w:val="00BD27CD"/>
    <w:pPr>
      <w:tabs>
        <w:tab w:val="left" w:pos="4153"/>
        <w:tab w:val="left" w:pos="8306"/>
      </w:tabs>
    </w:pPr>
    <w:rPr>
      <w:rFonts w:ascii="Angsana New" w:eastAsia="Cordia New" w:hAnsi="Angsana New" w:cs="Angsana New"/>
      <w:color w:val="000000"/>
      <w:lang w:eastAsia="th-TH"/>
    </w:rPr>
  </w:style>
  <w:style w:type="character" w:customStyle="1" w:styleId="left">
    <w:name w:val="left"/>
    <w:rsid w:val="00BD27CD"/>
  </w:style>
  <w:style w:type="paragraph" w:styleId="MacroText">
    <w:name w:val="macro"/>
    <w:link w:val="MacroTextChar"/>
    <w:uiPriority w:val="99"/>
    <w:rsid w:val="00BD27C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BD27CD"/>
    <w:rPr>
      <w:rFonts w:ascii="Courier New" w:eastAsia="MS Mincho" w:hAnsi="Courier New" w:cs="Angsana New"/>
      <w:lang w:val="en-AU"/>
    </w:rPr>
  </w:style>
  <w:style w:type="paragraph" w:customStyle="1" w:styleId="IndexHeading1">
    <w:name w:val="Index Heading1"/>
    <w:aliases w:val="ixh"/>
    <w:basedOn w:val="BodyText"/>
    <w:rsid w:val="00BD27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D27CD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Caption">
    <w:name w:val="caption"/>
    <w:basedOn w:val="Normal"/>
    <w:next w:val="Normal"/>
    <w:uiPriority w:val="35"/>
    <w:qFormat/>
    <w:rsid w:val="00BD27CD"/>
    <w:pPr>
      <w:spacing w:before="120"/>
      <w:ind w:left="1080" w:right="389"/>
      <w:jc w:val="both"/>
    </w:pPr>
    <w:rPr>
      <w:rFonts w:ascii="Angsana New" w:eastAsia="Cordia New" w:hAnsi="Cordia New" w:cs="Angsana New"/>
      <w:sz w:val="28"/>
      <w:szCs w:val="28"/>
      <w:u w:val="single"/>
    </w:rPr>
  </w:style>
  <w:style w:type="paragraph" w:customStyle="1" w:styleId="3b">
    <w:name w:val="?????3????"/>
    <w:basedOn w:val="Normal"/>
    <w:rsid w:val="00BD27CD"/>
    <w:pPr>
      <w:tabs>
        <w:tab w:val="left" w:pos="360"/>
        <w:tab w:val="left" w:pos="720"/>
      </w:tabs>
    </w:pPr>
    <w:rPr>
      <w:rFonts w:ascii="Times New Roman" w:eastAsia="MS Mincho" w:hAnsi="Times New Roman" w:cs="Angsana New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BD27CD"/>
    <w:pPr>
      <w:spacing w:after="260" w:line="260" w:lineRule="atLeast"/>
      <w:jc w:val="center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"/>
    <w:rsid w:val="00BD27CD"/>
    <w:rPr>
      <w:rFonts w:ascii="Tahoma" w:hAnsi="Tahoma" w:cs="Tahoma"/>
      <w:b/>
      <w:sz w:val="48"/>
      <w:szCs w:val="48"/>
    </w:rPr>
  </w:style>
  <w:style w:type="character" w:customStyle="1" w:styleId="Heading3Char">
    <w:name w:val="Heading 3 Char"/>
    <w:link w:val="Heading3"/>
    <w:uiPriority w:val="9"/>
    <w:rsid w:val="00BD27CD"/>
    <w:rPr>
      <w:rFonts w:ascii="Tahoma" w:hAnsi="Tahoma" w:cs="Tahoma"/>
      <w:b/>
      <w:sz w:val="28"/>
      <w:szCs w:val="28"/>
    </w:rPr>
  </w:style>
  <w:style w:type="character" w:customStyle="1" w:styleId="Heading5Char">
    <w:name w:val="Heading 5 Char"/>
    <w:link w:val="Heading5"/>
    <w:uiPriority w:val="9"/>
    <w:rsid w:val="00BD27CD"/>
    <w:rPr>
      <w:rFonts w:ascii="Tahoma" w:hAnsi="Tahoma" w:cs="Tahoma"/>
      <w:b/>
      <w:sz w:val="22"/>
      <w:szCs w:val="22"/>
    </w:rPr>
  </w:style>
  <w:style w:type="character" w:customStyle="1" w:styleId="Heading6Char">
    <w:name w:val="Heading 6 Char"/>
    <w:link w:val="Heading6"/>
    <w:uiPriority w:val="9"/>
    <w:rsid w:val="00BD27CD"/>
    <w:rPr>
      <w:rFonts w:ascii="Tahoma" w:hAnsi="Tahoma" w:cs="Tahoma"/>
      <w:b/>
      <w:sz w:val="24"/>
      <w:szCs w:val="24"/>
    </w:rPr>
  </w:style>
  <w:style w:type="paragraph" w:styleId="ListBullet">
    <w:name w:val="List Bullet"/>
    <w:basedOn w:val="BodyText"/>
    <w:uiPriority w:val="99"/>
    <w:qFormat/>
    <w:rsid w:val="00BD27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S Mincho" w:hAnsi="Times New Roman"/>
      <w:sz w:val="22"/>
      <w:szCs w:val="20"/>
      <w:lang w:val="en-GB" w:eastAsia="x-none"/>
    </w:rPr>
  </w:style>
  <w:style w:type="paragraph" w:customStyle="1" w:styleId="Graphic">
    <w:name w:val="Graphic"/>
    <w:basedOn w:val="Signature"/>
    <w:rsid w:val="00BD27C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D27CD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BD27CD"/>
    <w:rPr>
      <w:rFonts w:eastAsia="MS Mincho" w:cs="Angsana New"/>
      <w:sz w:val="22"/>
      <w:lang w:val="en-GB" w:eastAsia="x-none"/>
    </w:rPr>
  </w:style>
  <w:style w:type="paragraph" w:styleId="ListBullet2">
    <w:name w:val="List Bullet 2"/>
    <w:basedOn w:val="ListBullet"/>
    <w:qFormat/>
    <w:rsid w:val="00BD27CD"/>
    <w:pPr>
      <w:tabs>
        <w:tab w:val="num" w:pos="680"/>
      </w:tabs>
      <w:ind w:left="680" w:hanging="340"/>
    </w:pPr>
  </w:style>
  <w:style w:type="paragraph" w:customStyle="1" w:styleId="a">
    <w:name w:val="¢éÍ¤ÇÒÁ"/>
    <w:basedOn w:val="Normal"/>
    <w:rsid w:val="00BD27CD"/>
    <w:pPr>
      <w:tabs>
        <w:tab w:val="left" w:pos="1080"/>
      </w:tabs>
    </w:pPr>
    <w:rPr>
      <w:rFonts w:ascii="Times New Roman" w:eastAsia="MS Mincho" w:hAnsi="Times New Roman" w:cs="PSL-TextMono"/>
      <w:sz w:val="30"/>
      <w:szCs w:val="30"/>
      <w:lang w:val="th-TH"/>
    </w:rPr>
  </w:style>
  <w:style w:type="paragraph" w:customStyle="1" w:styleId="zConfText">
    <w:name w:val="zConf. Text"/>
    <w:basedOn w:val="Normal"/>
    <w:rsid w:val="00BD27CD"/>
    <w:pPr>
      <w:spacing w:after="100" w:line="200" w:lineRule="exact"/>
    </w:pPr>
    <w:rPr>
      <w:rFonts w:ascii="Times New Roman" w:eastAsia="MS Mincho" w:hAnsi="Times New Roman" w:cs="Angsana New"/>
      <w:sz w:val="18"/>
      <w:lang w:bidi="ar-SA"/>
    </w:rPr>
  </w:style>
  <w:style w:type="paragraph" w:customStyle="1" w:styleId="AccPolicyHeading">
    <w:name w:val="Acc Policy Heading"/>
    <w:basedOn w:val="BodyText"/>
    <w:autoRedefine/>
    <w:rsid w:val="00BD27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27"/>
      <w:jc w:val="thaiDistribute"/>
    </w:pPr>
    <w:rPr>
      <w:rFonts w:ascii="Angsana New" w:eastAsia="MS Mincho" w:hAnsi="Angsana New"/>
      <w:b/>
      <w:sz w:val="30"/>
      <w:szCs w:val="30"/>
      <w:lang w:eastAsia="en-GB"/>
    </w:rPr>
  </w:style>
  <w:style w:type="character" w:customStyle="1" w:styleId="AccPolicyHeadingCharChar">
    <w:name w:val="Acc Policy Heading Char Char"/>
    <w:rsid w:val="00BD27CD"/>
    <w:rPr>
      <w:rFonts w:ascii="Angsana New" w:hAnsi="Angsana New" w:cs="Angsana New"/>
      <w:b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27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130" w:after="130"/>
      <w:ind w:left="340" w:hanging="340"/>
      <w:jc w:val="thaiDistribute"/>
    </w:pPr>
    <w:rPr>
      <w:rFonts w:ascii="Angsana New" w:eastAsia="MS Mincho" w:hAnsi="Angsana New"/>
      <w:sz w:val="24"/>
      <w:szCs w:val="30"/>
      <w:lang w:eastAsia="en-GB"/>
    </w:rPr>
  </w:style>
  <w:style w:type="character" w:customStyle="1" w:styleId="AccPolicyHeadingChar">
    <w:name w:val="Acc Policy Heading Char"/>
    <w:rsid w:val="00BD27CD"/>
    <w:rPr>
      <w:rFonts w:cs="Angsana New"/>
      <w:sz w:val="28"/>
      <w:szCs w:val="28"/>
      <w:lang w:val="en-US" w:eastAsia="en-US" w:bidi="th-TH"/>
    </w:rPr>
  </w:style>
  <w:style w:type="character" w:customStyle="1" w:styleId="TitleChar">
    <w:name w:val="Title Char"/>
    <w:aliases w:val="Comments Char"/>
    <w:link w:val="Title"/>
    <w:uiPriority w:val="10"/>
    <w:rsid w:val="00BD27CD"/>
    <w:rPr>
      <w:rFonts w:ascii="Tahoma" w:hAnsi="Tahoma" w:cs="Tahoma"/>
      <w:b/>
      <w:sz w:val="72"/>
      <w:szCs w:val="72"/>
    </w:rPr>
  </w:style>
  <w:style w:type="paragraph" w:customStyle="1" w:styleId="block">
    <w:name w:val="block"/>
    <w:aliases w:val="b"/>
    <w:basedOn w:val="BodyText"/>
    <w:rsid w:val="00BD27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MS Mincho" w:hAnsi="Times New Roman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BD27CD"/>
    <w:pPr>
      <w:spacing w:line="260" w:lineRule="atLeast"/>
      <w:jc w:val="center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0">
    <w:name w:val="???"/>
    <w:basedOn w:val="Normal"/>
    <w:rsid w:val="00BD27CD"/>
    <w:pPr>
      <w:ind w:right="129"/>
      <w:jc w:val="right"/>
    </w:pPr>
    <w:rPr>
      <w:rFonts w:ascii="Times New Roman" w:eastAsia="MS Mincho" w:hAnsi="Times New Roman" w:cs="Angsana New"/>
      <w:sz w:val="22"/>
      <w:szCs w:val="22"/>
      <w:lang w:val="th-TH"/>
    </w:rPr>
  </w:style>
  <w:style w:type="paragraph" w:customStyle="1" w:styleId="acctmainheading">
    <w:name w:val="acct main heading"/>
    <w:aliases w:val="am"/>
    <w:basedOn w:val="Normal"/>
    <w:rsid w:val="00BD27CD"/>
    <w:pPr>
      <w:keepNext/>
      <w:spacing w:after="140" w:line="320" w:lineRule="atLeast"/>
    </w:pPr>
    <w:rPr>
      <w:rFonts w:ascii="Times New Roman" w:eastAsia="MS Mincho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basedOn w:val="Normal"/>
    <w:link w:val="FootnoteTextChar"/>
    <w:rsid w:val="00BD27CD"/>
    <w:pPr>
      <w:spacing w:line="260" w:lineRule="atLeast"/>
    </w:pPr>
    <w:rPr>
      <w:rFonts w:ascii="Times New Roman" w:eastAsia="MS Mincho" w:hAnsi="Times New Roman" w:cs="Angsana New"/>
      <w:sz w:val="18"/>
      <w:szCs w:val="20"/>
      <w:lang w:val="en-GB" w:eastAsia="x-none"/>
    </w:rPr>
  </w:style>
  <w:style w:type="character" w:customStyle="1" w:styleId="FootnoteTextChar">
    <w:name w:val="Footnote Text Char"/>
    <w:basedOn w:val="DefaultParagraphFont"/>
    <w:link w:val="FootnoteText"/>
    <w:rsid w:val="00BD27CD"/>
    <w:rPr>
      <w:rFonts w:eastAsia="MS Mincho" w:cs="Angsana New"/>
      <w:sz w:val="18"/>
      <w:lang w:val="en-GB" w:eastAsia="x-none"/>
    </w:rPr>
  </w:style>
  <w:style w:type="paragraph" w:customStyle="1" w:styleId="zsubject">
    <w:name w:val="zsubject"/>
    <w:basedOn w:val="Normal"/>
    <w:rsid w:val="00BD27CD"/>
    <w:pPr>
      <w:spacing w:after="520" w:line="260" w:lineRule="atLeast"/>
    </w:pPr>
    <w:rPr>
      <w:rFonts w:ascii="Times New Roman" w:eastAsia="MS Mincho" w:hAnsi="Times New Roman" w:cs="Angsana New"/>
      <w:b/>
      <w:bCs/>
      <w:sz w:val="22"/>
      <w:szCs w:val="22"/>
      <w:lang w:val="en-GB"/>
    </w:rPr>
  </w:style>
  <w:style w:type="paragraph" w:styleId="ListNumber">
    <w:name w:val="List Number"/>
    <w:basedOn w:val="Normal"/>
    <w:qFormat/>
    <w:rsid w:val="00BD27CD"/>
    <w:pPr>
      <w:numPr>
        <w:numId w:val="8"/>
      </w:numPr>
      <w:tabs>
        <w:tab w:val="clear" w:pos="63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0" w:firstLine="0"/>
    </w:pPr>
    <w:rPr>
      <w:rFonts w:ascii="Arial" w:eastAsia="MS Mincho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rsid w:val="00BD27C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MS Mincho" w:hAnsi="Arial" w:cs="Angsana New"/>
      <w:sz w:val="18"/>
      <w:szCs w:val="18"/>
    </w:rPr>
  </w:style>
  <w:style w:type="paragraph" w:customStyle="1" w:styleId="Char">
    <w:name w:val="Char"/>
    <w:basedOn w:val="Normal"/>
    <w:rsid w:val="00BD27CD"/>
    <w:pPr>
      <w:spacing w:after="160" w:line="240" w:lineRule="exact"/>
    </w:pPr>
    <w:rPr>
      <w:rFonts w:ascii="Verdana" w:eastAsia="MS Mincho" w:hAnsi="Verdana" w:cs="Angsana New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rsid w:val="00BD27CD"/>
    <w:pPr>
      <w:shd w:val="clear" w:color="auto" w:fill="000080"/>
      <w:spacing w:line="260" w:lineRule="atLeast"/>
    </w:pPr>
    <w:rPr>
      <w:rFonts w:eastAsia="MS Mincho" w:cs="Angsana New"/>
      <w:sz w:val="20"/>
      <w:szCs w:val="20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BD27CD"/>
    <w:rPr>
      <w:rFonts w:ascii="Tahoma" w:eastAsia="MS Mincho" w:hAnsi="Tahoma" w:cs="Angsana New"/>
      <w:shd w:val="clear" w:color="auto" w:fill="000080"/>
      <w:lang w:val="en-GB" w:eastAsia="x-none"/>
    </w:rPr>
  </w:style>
  <w:style w:type="paragraph" w:customStyle="1" w:styleId="3c">
    <w:name w:val="µÒÃÒ§3ªèÍ§"/>
    <w:basedOn w:val="Normal"/>
    <w:rsid w:val="00BD27CD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1">
    <w:name w:val="ºÇ¡"/>
    <w:basedOn w:val="Normal"/>
    <w:rsid w:val="00BD27CD"/>
    <w:pPr>
      <w:ind w:right="129"/>
      <w:jc w:val="right"/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2">
    <w:name w:val="Åº"/>
    <w:basedOn w:val="Normal"/>
    <w:rsid w:val="00BD27CD"/>
    <w:pPr>
      <w:tabs>
        <w:tab w:val="left" w:pos="360"/>
        <w:tab w:val="left" w:pos="720"/>
        <w:tab w:val="left" w:pos="1080"/>
      </w:tabs>
    </w:pPr>
    <w:rPr>
      <w:rFonts w:ascii="Times New Roman" w:eastAsia="MS Mincho" w:hAnsi="Times New Roman" w:cs="BrowalliaUPC"/>
      <w:sz w:val="28"/>
      <w:szCs w:val="28"/>
      <w:lang w:val="th-TH"/>
    </w:rPr>
  </w:style>
  <w:style w:type="paragraph" w:customStyle="1" w:styleId="a3">
    <w:name w:val="เนื้อเรื่อง"/>
    <w:uiPriority w:val="99"/>
    <w:rsid w:val="00BD27CD"/>
    <w:pPr>
      <w:ind w:right="386"/>
    </w:pPr>
    <w:rPr>
      <w:rFonts w:ascii="Cordia New" w:eastAsia="Angsana New" w:hAnsi="Cordia New" w:cs="Cordia New"/>
      <w:sz w:val="28"/>
      <w:szCs w:val="28"/>
      <w:lang w:eastAsia="th-TH"/>
    </w:rPr>
  </w:style>
  <w:style w:type="paragraph" w:customStyle="1" w:styleId="a4">
    <w:name w:val="???????"/>
    <w:basedOn w:val="Normal"/>
    <w:rsid w:val="00BD27CD"/>
    <w:pPr>
      <w:tabs>
        <w:tab w:val="left" w:pos="1080"/>
      </w:tabs>
    </w:pPr>
    <w:rPr>
      <w:rFonts w:ascii="Times New Roman" w:eastAsia="MS Mincho" w:hAnsi="Times New Roman" w:cs="Angsana New"/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BD27CD"/>
    <w:pPr>
      <w:spacing w:after="160" w:line="240" w:lineRule="exact"/>
    </w:pPr>
    <w:rPr>
      <w:rFonts w:ascii="Verdana" w:eastAsia="MS Mincho" w:hAnsi="Verdana" w:cs="Angsana New"/>
      <w:sz w:val="20"/>
      <w:szCs w:val="20"/>
      <w:lang w:bidi="ar-SA"/>
    </w:rPr>
  </w:style>
  <w:style w:type="character" w:styleId="FootnoteReference">
    <w:name w:val="footnote reference"/>
    <w:uiPriority w:val="99"/>
    <w:rsid w:val="00BD27CD"/>
    <w:rPr>
      <w:vertAlign w:val="superscript"/>
    </w:rPr>
  </w:style>
  <w:style w:type="paragraph" w:styleId="TOCHeading">
    <w:name w:val="TOC Heading"/>
    <w:basedOn w:val="Heading1"/>
    <w:next w:val="BodyText"/>
    <w:uiPriority w:val="39"/>
    <w:unhideWhenUsed/>
    <w:qFormat/>
    <w:rsid w:val="00BD27CD"/>
    <w:pPr>
      <w:spacing w:after="0" w:line="276" w:lineRule="auto"/>
      <w:outlineLvl w:val="9"/>
    </w:pPr>
    <w:rPr>
      <w:rFonts w:ascii="Cambria" w:hAnsi="Cambria" w:cs="Angsana New"/>
      <w:b w:val="0"/>
      <w:bCs/>
      <w:color w:val="1F497D"/>
      <w:sz w:val="40"/>
      <w:szCs w:val="28"/>
      <w:lang w:val="en-GB" w:eastAsia="x-none"/>
    </w:rPr>
  </w:style>
  <w:style w:type="character" w:customStyle="1" w:styleId="SubtitleChar">
    <w:name w:val="Subtitle Char"/>
    <w:link w:val="Subtitle"/>
    <w:uiPriority w:val="11"/>
    <w:rsid w:val="00BD27CD"/>
    <w:rPr>
      <w:rFonts w:ascii="Georgia" w:eastAsia="Georgia" w:hAnsi="Georgia" w:cs="Georgia"/>
      <w:i/>
      <w:color w:val="666666"/>
      <w:sz w:val="48"/>
      <w:szCs w:val="48"/>
    </w:rPr>
  </w:style>
  <w:style w:type="character" w:styleId="IntenseEmphasis">
    <w:name w:val="Intense Emphasis"/>
    <w:uiPriority w:val="21"/>
    <w:qFormat/>
    <w:rsid w:val="00BD27CD"/>
    <w:rPr>
      <w:b/>
      <w:bCs/>
      <w:i/>
      <w:iCs/>
      <w:color w:val="auto"/>
      <w:u w:val="none"/>
    </w:rPr>
  </w:style>
  <w:style w:type="paragraph" w:styleId="IntenseQuote">
    <w:name w:val="Intense Quote"/>
    <w:basedOn w:val="Normal"/>
    <w:next w:val="Normal"/>
    <w:link w:val="IntenseQuoteChar"/>
    <w:uiPriority w:val="30"/>
    <w:unhideWhenUsed/>
    <w:qFormat/>
    <w:rsid w:val="00BD27CD"/>
    <w:pPr>
      <w:pBdr>
        <w:bottom w:val="single" w:sz="4" w:space="4" w:color="auto"/>
      </w:pBdr>
      <w:spacing w:line="260" w:lineRule="atLeast"/>
      <w:ind w:left="936" w:right="936"/>
    </w:pPr>
    <w:rPr>
      <w:rFonts w:ascii="Times New Roman" w:eastAsia="MS Mincho" w:hAnsi="Times New Roman" w:cs="Angsana New"/>
      <w:b/>
      <w:bCs/>
      <w:i/>
      <w:iCs/>
      <w:sz w:val="22"/>
      <w:szCs w:val="22"/>
      <w:lang w:val="en-GB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7CD"/>
    <w:rPr>
      <w:rFonts w:eastAsia="MS Mincho" w:cs="Angsana New"/>
      <w:b/>
      <w:bCs/>
      <w:i/>
      <w:iCs/>
      <w:sz w:val="22"/>
      <w:szCs w:val="22"/>
      <w:lang w:val="en-GB" w:eastAsia="x-none"/>
    </w:rPr>
  </w:style>
  <w:style w:type="character" w:styleId="IntenseReference">
    <w:name w:val="Intense Reference"/>
    <w:uiPriority w:val="32"/>
    <w:unhideWhenUsed/>
    <w:qFormat/>
    <w:rsid w:val="00BD27CD"/>
    <w:rPr>
      <w:b/>
      <w:bCs/>
      <w:i w:val="0"/>
      <w:smallCaps/>
      <w:color w:val="auto"/>
      <w:spacing w:val="5"/>
      <w:u w:val="none"/>
    </w:rPr>
  </w:style>
  <w:style w:type="character" w:styleId="SubtleEmphasis">
    <w:name w:val="Subtle Emphasis"/>
    <w:uiPriority w:val="19"/>
    <w:unhideWhenUsed/>
    <w:qFormat/>
    <w:rsid w:val="00BD27CD"/>
    <w:rPr>
      <w:b w:val="0"/>
      <w:i/>
      <w:iCs/>
      <w:color w:val="auto"/>
      <w:u w:val="none"/>
    </w:rPr>
  </w:style>
  <w:style w:type="character" w:styleId="SubtleReference">
    <w:name w:val="Subtle Reference"/>
    <w:uiPriority w:val="31"/>
    <w:unhideWhenUsed/>
    <w:qFormat/>
    <w:rsid w:val="00BD27CD"/>
    <w:rPr>
      <w:b w:val="0"/>
      <w:i w:val="0"/>
      <w:smallCaps/>
      <w:color w:val="auto"/>
      <w:u w:val="single"/>
    </w:rPr>
  </w:style>
  <w:style w:type="paragraph" w:styleId="ListBullet3">
    <w:name w:val="List Bullet 3"/>
    <w:basedOn w:val="Normal"/>
    <w:uiPriority w:val="14"/>
    <w:qFormat/>
    <w:rsid w:val="00BD27CD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character" w:styleId="Strong">
    <w:name w:val="Strong"/>
    <w:uiPriority w:val="22"/>
    <w:qFormat/>
    <w:rsid w:val="00BD27CD"/>
    <w:rPr>
      <w:b/>
      <w:bCs/>
    </w:rPr>
  </w:style>
  <w:style w:type="paragraph" w:customStyle="1" w:styleId="BodySingle">
    <w:name w:val="Body Single"/>
    <w:basedOn w:val="BodyText"/>
    <w:link w:val="BodySingleChar"/>
    <w:uiPriority w:val="1"/>
    <w:qFormat/>
    <w:rsid w:val="00BD27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</w:pPr>
    <w:rPr>
      <w:rFonts w:ascii="Times New Roman" w:eastAsia="MS Mincho" w:hAnsi="Times New Roman"/>
      <w:sz w:val="22"/>
      <w:szCs w:val="20"/>
      <w:lang w:val="en-GB" w:eastAsia="x-none"/>
    </w:rPr>
  </w:style>
  <w:style w:type="character" w:customStyle="1" w:styleId="BodySingleChar">
    <w:name w:val="Body Single Char"/>
    <w:link w:val="BodySingle"/>
    <w:uiPriority w:val="1"/>
    <w:rsid w:val="00BD27CD"/>
    <w:rPr>
      <w:rFonts w:eastAsia="MS Mincho" w:cs="Angsana New"/>
      <w:sz w:val="22"/>
      <w:lang w:val="en-GB" w:eastAsia="x-none"/>
    </w:rPr>
  </w:style>
  <w:style w:type="table" w:styleId="LightShading-Accent2">
    <w:name w:val="Light Shading Accent 2"/>
    <w:basedOn w:val="TableNormal"/>
    <w:uiPriority w:val="60"/>
    <w:rsid w:val="00BD27CD"/>
    <w:rPr>
      <w:rFonts w:ascii="Calibri" w:eastAsia="Calibri" w:hAnsi="Calibri" w:cs="Cordia New"/>
      <w:color w:val="943634"/>
      <w:sz w:val="21"/>
      <w:szCs w:val="21"/>
      <w:lang w:bidi="ar-SA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4">
    <w:name w:val="Medium Shading 1 Accent 4"/>
    <w:basedOn w:val="TableNormal"/>
    <w:uiPriority w:val="63"/>
    <w:rsid w:val="00BD27CD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1">
    <w:name w:val="Medium Shading 11"/>
    <w:basedOn w:val="TableNormal"/>
    <w:uiPriority w:val="63"/>
    <w:rsid w:val="00BD27CD"/>
    <w:rPr>
      <w:rFonts w:ascii="Calibri" w:eastAsia="Calibri" w:hAnsi="Calibri" w:cs="Cordia New"/>
      <w:color w:val="000000"/>
      <w:sz w:val="16"/>
      <w:szCs w:val="21"/>
      <w:lang w:bidi="ar-SA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BD27CD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1">
    <w:name w:val="Light List1"/>
    <w:basedOn w:val="TableNormal"/>
    <w:uiPriority w:val="61"/>
    <w:rsid w:val="00BD27CD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BD27CD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SectionHeading">
    <w:name w:val="Section Heading"/>
    <w:basedOn w:val="Heading1"/>
    <w:next w:val="BodyText"/>
    <w:uiPriority w:val="12"/>
    <w:qFormat/>
    <w:rsid w:val="00BD27CD"/>
    <w:pPr>
      <w:pageBreakBefore/>
      <w:framePr w:w="10478" w:wrap="notBeside" w:vAnchor="page" w:hAnchor="margin" w:y="1135"/>
      <w:spacing w:before="0" w:line="720" w:lineRule="exact"/>
    </w:pPr>
    <w:rPr>
      <w:rFonts w:ascii="Cambria" w:hAnsi="Cambria" w:cs="Angsana New"/>
      <w:b w:val="0"/>
      <w:bCs/>
      <w:color w:val="1F497D"/>
      <w:sz w:val="72"/>
      <w:szCs w:val="28"/>
      <w:lang w:val="en-GB" w:eastAsia="x-none"/>
    </w:rPr>
  </w:style>
  <w:style w:type="paragraph" w:customStyle="1" w:styleId="Logo">
    <w:name w:val="Logo"/>
    <w:basedOn w:val="Normal"/>
    <w:next w:val="BodyText"/>
    <w:uiPriority w:val="15"/>
    <w:unhideWhenUsed/>
    <w:qFormat/>
    <w:rsid w:val="00BD27CD"/>
    <w:pPr>
      <w:spacing w:line="204" w:lineRule="auto"/>
      <w:jc w:val="right"/>
    </w:pPr>
    <w:rPr>
      <w:rFonts w:ascii="PwC_Logo" w:eastAsia="MS Mincho" w:hAnsi="PwC_Logo" w:cs="Angsana New"/>
      <w:color w:val="1F497D"/>
      <w:sz w:val="48"/>
      <w:szCs w:val="48"/>
      <w:lang w:val="en-GB"/>
    </w:rPr>
  </w:style>
  <w:style w:type="paragraph" w:styleId="ListNumber2">
    <w:name w:val="List Number 2"/>
    <w:basedOn w:val="Normal"/>
    <w:uiPriority w:val="14"/>
    <w:qFormat/>
    <w:rsid w:val="00BD27CD"/>
    <w:pPr>
      <w:tabs>
        <w:tab w:val="num" w:pos="794"/>
      </w:tabs>
      <w:spacing w:line="260" w:lineRule="atLeast"/>
      <w:ind w:left="794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Number3">
    <w:name w:val="List Number 3"/>
    <w:basedOn w:val="Normal"/>
    <w:uiPriority w:val="14"/>
    <w:qFormat/>
    <w:rsid w:val="00BD27CD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table" w:customStyle="1" w:styleId="PwCTable1">
    <w:name w:val="PwC Table 1"/>
    <w:basedOn w:val="TableNormal"/>
    <w:uiPriority w:val="99"/>
    <w:qFormat/>
    <w:rsid w:val="00BD27CD"/>
    <w:rPr>
      <w:rFonts w:ascii="Calibri" w:eastAsia="Calibri" w:hAnsi="Calibri" w:cs="Cordia New"/>
      <w:color w:val="000000"/>
      <w:sz w:val="18"/>
      <w:szCs w:val="22"/>
      <w:lang w:bidi="ar-SA"/>
    </w:rPr>
    <w:tblPr>
      <w:tblStyleRowBandSize w:val="1"/>
      <w:tblBorders>
        <w:bottom w:val="single" w:sz="4" w:space="0" w:color="4F81BD"/>
        <w:insideH w:val="single" w:sz="4" w:space="0" w:color="4F81BD"/>
      </w:tblBorders>
      <w:tblCellMar>
        <w:top w:w="57" w:type="dxa"/>
        <w:left w:w="0" w:type="dxa"/>
        <w:bottom w:w="57" w:type="dxa"/>
        <w:right w:w="0" w:type="dxa"/>
      </w:tblCellMar>
    </w:tblPr>
    <w:tblStylePr w:type="firstRow">
      <w:pPr>
        <w:wordWrap/>
        <w:spacing w:beforeLines="0" w:beforeAutospacing="0" w:afterLines="0" w:afterAutospacing="0" w:line="210" w:lineRule="atLeast"/>
        <w:contextualSpacing w:val="0"/>
      </w:pPr>
      <w:rPr>
        <w:rFonts w:ascii="DengXian" w:hAnsi="DengXian"/>
        <w:b/>
        <w:color w:val="4F81BD"/>
        <w:sz w:val="18"/>
      </w:rPr>
      <w:tblPr/>
      <w:tcPr>
        <w:tcBorders>
          <w:top w:val="nil"/>
          <w:left w:val="nil"/>
          <w:bottom w:val="single" w:sz="8" w:space="0" w:color="1F497D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4F81BD"/>
          <w:right w:val="nil"/>
          <w:insideH w:val="nil"/>
          <w:insideV w:val="nil"/>
          <w:tl2br w:val="nil"/>
          <w:tr2bl w:val="nil"/>
        </w:tcBorders>
      </w:tcPr>
    </w:tblStylePr>
    <w:tblStylePr w:type="band1Horz">
      <w:pPr>
        <w:wordWrap/>
        <w:spacing w:beforeLines="0" w:beforeAutospacing="0" w:afterLines="0" w:afterAutospacing="0" w:line="210" w:lineRule="atLeast"/>
      </w:pPr>
    </w:tblStylePr>
    <w:tblStylePr w:type="band2Horz">
      <w:pPr>
        <w:wordWrap/>
        <w:spacing w:beforeLines="0" w:beforeAutospacing="0" w:afterLines="0" w:afterAutospacing="0" w:line="210" w:lineRule="atLeast"/>
      </w:pPr>
    </w:tblStylePr>
  </w:style>
  <w:style w:type="numbering" w:customStyle="1" w:styleId="PwCListBullets1">
    <w:name w:val="PwC List Bullets 1"/>
    <w:uiPriority w:val="99"/>
    <w:rsid w:val="00BD27CD"/>
    <w:pPr>
      <w:numPr>
        <w:numId w:val="9"/>
      </w:numPr>
    </w:pPr>
  </w:style>
  <w:style w:type="numbering" w:customStyle="1" w:styleId="PwCListNumbers1">
    <w:name w:val="PwC List Numbers 1"/>
    <w:uiPriority w:val="99"/>
    <w:rsid w:val="00BD27CD"/>
    <w:pPr>
      <w:numPr>
        <w:numId w:val="10"/>
      </w:numPr>
    </w:pPr>
  </w:style>
  <w:style w:type="paragraph" w:styleId="ListBullet4">
    <w:name w:val="List Bullet 4"/>
    <w:basedOn w:val="Normal"/>
    <w:uiPriority w:val="14"/>
    <w:unhideWhenUsed/>
    <w:rsid w:val="00BD27CD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Continue">
    <w:name w:val="List Continue"/>
    <w:basedOn w:val="Normal"/>
    <w:uiPriority w:val="14"/>
    <w:unhideWhenUsed/>
    <w:qFormat/>
    <w:rsid w:val="00BD27CD"/>
    <w:pPr>
      <w:spacing w:line="260" w:lineRule="atLeast"/>
      <w:ind w:left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Continue2">
    <w:name w:val="List Continue 2"/>
    <w:basedOn w:val="Normal"/>
    <w:uiPriority w:val="14"/>
    <w:unhideWhenUsed/>
    <w:qFormat/>
    <w:rsid w:val="00BD27CD"/>
    <w:pPr>
      <w:spacing w:line="260" w:lineRule="atLeast"/>
      <w:ind w:left="794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3">
    <w:name w:val="List 3"/>
    <w:basedOn w:val="Normal"/>
    <w:uiPriority w:val="14"/>
    <w:rsid w:val="00BD27CD"/>
    <w:pPr>
      <w:spacing w:line="260" w:lineRule="atLeast"/>
      <w:ind w:left="1191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4">
    <w:name w:val="List 4"/>
    <w:basedOn w:val="Normal"/>
    <w:uiPriority w:val="14"/>
    <w:unhideWhenUsed/>
    <w:rsid w:val="00BD27CD"/>
    <w:pPr>
      <w:spacing w:line="260" w:lineRule="atLeast"/>
      <w:ind w:left="1588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5">
    <w:name w:val="List 5"/>
    <w:basedOn w:val="Normal"/>
    <w:uiPriority w:val="14"/>
    <w:unhideWhenUsed/>
    <w:rsid w:val="00BD27CD"/>
    <w:pPr>
      <w:spacing w:line="260" w:lineRule="atLeast"/>
      <w:ind w:left="1985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Continue3">
    <w:name w:val="List Continue 3"/>
    <w:basedOn w:val="Normal"/>
    <w:uiPriority w:val="14"/>
    <w:unhideWhenUsed/>
    <w:qFormat/>
    <w:rsid w:val="00BD27CD"/>
    <w:pPr>
      <w:spacing w:line="260" w:lineRule="atLeast"/>
      <w:ind w:left="1191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Continue4">
    <w:name w:val="List Continue 4"/>
    <w:basedOn w:val="Normal"/>
    <w:uiPriority w:val="14"/>
    <w:unhideWhenUsed/>
    <w:rsid w:val="00BD27CD"/>
    <w:pPr>
      <w:spacing w:line="260" w:lineRule="atLeast"/>
      <w:ind w:left="1588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Continue5">
    <w:name w:val="List Continue 5"/>
    <w:basedOn w:val="Normal"/>
    <w:uiPriority w:val="14"/>
    <w:unhideWhenUsed/>
    <w:rsid w:val="00BD27CD"/>
    <w:pPr>
      <w:spacing w:line="260" w:lineRule="atLeast"/>
      <w:ind w:left="1985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Number4">
    <w:name w:val="List Number 4"/>
    <w:basedOn w:val="Normal"/>
    <w:uiPriority w:val="14"/>
    <w:unhideWhenUsed/>
    <w:rsid w:val="00BD27CD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Number5">
    <w:name w:val="List Number 5"/>
    <w:basedOn w:val="Normal"/>
    <w:uiPriority w:val="14"/>
    <w:unhideWhenUsed/>
    <w:rsid w:val="00BD27CD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Bullet5">
    <w:name w:val="List Bullet 5"/>
    <w:basedOn w:val="Normal"/>
    <w:uiPriority w:val="14"/>
    <w:unhideWhenUsed/>
    <w:rsid w:val="00BD27CD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2">
    <w:name w:val="List 2"/>
    <w:basedOn w:val="Normal"/>
    <w:uiPriority w:val="14"/>
    <w:rsid w:val="00BD27CD"/>
    <w:pPr>
      <w:spacing w:line="260" w:lineRule="atLeast"/>
      <w:ind w:left="794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">
    <w:name w:val="List"/>
    <w:basedOn w:val="Normal"/>
    <w:uiPriority w:val="14"/>
    <w:rsid w:val="00BD27CD"/>
    <w:pPr>
      <w:spacing w:line="260" w:lineRule="atLeast"/>
      <w:ind w:left="397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table" w:customStyle="1" w:styleId="PwCTableText">
    <w:name w:val="PwC Table Text"/>
    <w:basedOn w:val="TableNormal"/>
    <w:uiPriority w:val="99"/>
    <w:qFormat/>
    <w:rsid w:val="00BD27CD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BD27CD"/>
    <w:pPr>
      <w:spacing w:after="100" w:line="260" w:lineRule="atLeast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BD27CD"/>
    <w:pPr>
      <w:spacing w:after="100" w:line="260" w:lineRule="atLeast"/>
      <w:ind w:left="200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unhideWhenUsed/>
    <w:rsid w:val="00BD27CD"/>
    <w:pPr>
      <w:spacing w:after="100" w:line="260" w:lineRule="atLeast"/>
      <w:ind w:left="400"/>
    </w:pPr>
    <w:rPr>
      <w:rFonts w:ascii="Times New Roman" w:eastAsia="MS Mincho" w:hAnsi="Times New Roman" w:cs="Angsana New"/>
      <w:sz w:val="22"/>
      <w:szCs w:val="20"/>
      <w:lang w:val="en-GB"/>
    </w:rPr>
  </w:style>
  <w:style w:type="table" w:styleId="MediumShading2-Accent3">
    <w:name w:val="Medium Shading 2 Accent 3"/>
    <w:basedOn w:val="TableNormal"/>
    <w:uiPriority w:val="64"/>
    <w:rsid w:val="00BD27CD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D27CD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Index1">
    <w:name w:val="index 1"/>
    <w:basedOn w:val="Normal"/>
    <w:next w:val="Normal"/>
    <w:autoRedefine/>
    <w:uiPriority w:val="99"/>
    <w:rsid w:val="00BD27CD"/>
    <w:pPr>
      <w:ind w:left="240" w:hanging="240"/>
    </w:pPr>
    <w:rPr>
      <w:rFonts w:ascii="Cordia New" w:eastAsia="Cordia New" w:hAnsi="Cordia New" w:cs="Angsana New"/>
      <w:color w:val="000000"/>
      <w:szCs w:val="30"/>
    </w:rPr>
  </w:style>
  <w:style w:type="paragraph" w:styleId="IndexHeading">
    <w:name w:val="index heading"/>
    <w:basedOn w:val="Normal"/>
    <w:next w:val="Index1"/>
    <w:uiPriority w:val="99"/>
    <w:rsid w:val="00BD27CD"/>
    <w:pPr>
      <w:jc w:val="both"/>
    </w:pPr>
    <w:rPr>
      <w:rFonts w:ascii="Cordia New" w:eastAsia="Cordia New" w:hAnsi="Cordia New" w:cs="Cordia New"/>
      <w:b/>
      <w:bCs/>
      <w:sz w:val="28"/>
      <w:szCs w:val="28"/>
      <w:lang w:val="en-GB"/>
    </w:rPr>
  </w:style>
  <w:style w:type="paragraph" w:styleId="NormalIndent">
    <w:name w:val="Normal Indent"/>
    <w:basedOn w:val="Normal"/>
    <w:next w:val="Normal"/>
    <w:uiPriority w:val="99"/>
    <w:rsid w:val="00BD27CD"/>
    <w:rPr>
      <w:rFonts w:ascii="Arial" w:eastAsia="MS Mincho" w:hAnsi="Arial" w:cs="Cordia New"/>
      <w:lang w:val="th-TH" w:eastAsia="th-TH"/>
    </w:rPr>
  </w:style>
  <w:style w:type="paragraph" w:customStyle="1" w:styleId="Style2">
    <w:name w:val="Style2"/>
    <w:basedOn w:val="Normal"/>
    <w:rsid w:val="00BD27CD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 w:cs="Times New Roman"/>
      <w:b/>
      <w:bCs/>
      <w:caps/>
      <w:sz w:val="18"/>
      <w:szCs w:val="18"/>
      <w:lang w:val="en-GB"/>
    </w:rPr>
  </w:style>
  <w:style w:type="paragraph" w:customStyle="1" w:styleId="Style3">
    <w:name w:val="Style3"/>
    <w:basedOn w:val="Normal"/>
    <w:rsid w:val="00BD27C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Times New Roman"/>
      <w:sz w:val="16"/>
      <w:szCs w:val="16"/>
      <w:lang w:val="en-GB"/>
    </w:rPr>
  </w:style>
  <w:style w:type="paragraph" w:customStyle="1" w:styleId="Hang9">
    <w:name w:val="Hang9"/>
    <w:basedOn w:val="Normal"/>
    <w:rsid w:val="00BD27CD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BD27CD"/>
    <w:rPr>
      <w:rFonts w:ascii="Arial" w:eastAsia="Cordia New" w:hAnsi="Arial" w:cs="Times New Roman"/>
      <w:b/>
      <w:bCs/>
      <w:snapToGrid w:val="0"/>
      <w:lang w:val="th-TH" w:eastAsia="th-TH"/>
    </w:rPr>
  </w:style>
  <w:style w:type="paragraph" w:customStyle="1" w:styleId="Style1">
    <w:name w:val="Style 1"/>
    <w:basedOn w:val="Normal"/>
    <w:rsid w:val="00BD27CD"/>
    <w:pPr>
      <w:widowControl w:val="0"/>
      <w:autoSpaceDE w:val="0"/>
      <w:autoSpaceDN w:val="0"/>
      <w:adjustRightInd w:val="0"/>
    </w:pPr>
    <w:rPr>
      <w:rFonts w:ascii="Times New Roman" w:hAnsi="Times New Roman" w:cs="Angsana New"/>
      <w:sz w:val="20"/>
      <w:lang w:bidi="ar-SA"/>
    </w:rPr>
  </w:style>
  <w:style w:type="paragraph" w:customStyle="1" w:styleId="Text">
    <w:name w:val="Text"/>
    <w:basedOn w:val="Normal"/>
    <w:rsid w:val="00BD27CD"/>
    <w:pPr>
      <w:spacing w:before="120" w:after="120"/>
      <w:ind w:firstLine="709"/>
    </w:pPr>
    <w:rPr>
      <w:rFonts w:ascii="Times New Roman" w:hAnsi="Times New Roman" w:cs="Times New Roman"/>
      <w:sz w:val="20"/>
      <w:szCs w:val="20"/>
      <w:lang w:bidi="ar-SA"/>
    </w:rPr>
  </w:style>
  <w:style w:type="paragraph" w:styleId="TOC8">
    <w:name w:val="toc 8"/>
    <w:basedOn w:val="Normal"/>
    <w:next w:val="Normal"/>
    <w:autoRedefine/>
    <w:uiPriority w:val="39"/>
    <w:unhideWhenUsed/>
    <w:rsid w:val="00BD27CD"/>
    <w:pPr>
      <w:spacing w:line="240" w:lineRule="atLeast"/>
      <w:ind w:left="1400"/>
    </w:pPr>
    <w:rPr>
      <w:rFonts w:ascii="Arial" w:hAnsi="Arial" w:cs="Angsana New"/>
      <w:sz w:val="18"/>
      <w:szCs w:val="21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BD27CD"/>
    <w:pPr>
      <w:spacing w:line="240" w:lineRule="atLeast"/>
      <w:ind w:left="1600"/>
    </w:pPr>
    <w:rPr>
      <w:rFonts w:ascii="Arial" w:hAnsi="Arial" w:cs="Angsana New"/>
      <w:sz w:val="18"/>
      <w:szCs w:val="21"/>
      <w:lang w:val="en-GB"/>
    </w:rPr>
  </w:style>
  <w:style w:type="paragraph" w:styleId="TOC6">
    <w:name w:val="toc 6"/>
    <w:basedOn w:val="Normal"/>
    <w:next w:val="Normal"/>
    <w:autoRedefine/>
    <w:uiPriority w:val="39"/>
    <w:unhideWhenUsed/>
    <w:rsid w:val="00BD27CD"/>
    <w:pPr>
      <w:spacing w:line="240" w:lineRule="atLeast"/>
      <w:ind w:left="1000"/>
    </w:pPr>
    <w:rPr>
      <w:rFonts w:ascii="Arial" w:hAnsi="Arial" w:cs="Angsana New"/>
      <w:sz w:val="18"/>
      <w:szCs w:val="21"/>
      <w:lang w:val="en-GB"/>
    </w:rPr>
  </w:style>
  <w:style w:type="paragraph" w:styleId="TOC4">
    <w:name w:val="toc 4"/>
    <w:basedOn w:val="Normal"/>
    <w:next w:val="Normal"/>
    <w:autoRedefine/>
    <w:uiPriority w:val="39"/>
    <w:unhideWhenUsed/>
    <w:rsid w:val="00BD27CD"/>
    <w:pPr>
      <w:spacing w:line="240" w:lineRule="atLeast"/>
      <w:ind w:left="600"/>
    </w:pPr>
    <w:rPr>
      <w:rFonts w:ascii="Arial" w:hAnsi="Arial" w:cs="Angsana New"/>
      <w:sz w:val="18"/>
      <w:szCs w:val="21"/>
      <w:lang w:val="en-GB"/>
    </w:rPr>
  </w:style>
  <w:style w:type="paragraph" w:styleId="TOC5">
    <w:name w:val="toc 5"/>
    <w:basedOn w:val="Normal"/>
    <w:next w:val="Normal"/>
    <w:autoRedefine/>
    <w:uiPriority w:val="39"/>
    <w:unhideWhenUsed/>
    <w:rsid w:val="00BD27CD"/>
    <w:pPr>
      <w:spacing w:line="240" w:lineRule="atLeast"/>
      <w:ind w:left="800"/>
    </w:pPr>
    <w:rPr>
      <w:rFonts w:ascii="Arial" w:hAnsi="Arial" w:cs="Angsana New"/>
      <w:sz w:val="18"/>
      <w:szCs w:val="21"/>
      <w:lang w:val="en-GB"/>
    </w:rPr>
  </w:style>
  <w:style w:type="paragraph" w:styleId="TOC7">
    <w:name w:val="toc 7"/>
    <w:basedOn w:val="Normal"/>
    <w:next w:val="Normal"/>
    <w:autoRedefine/>
    <w:uiPriority w:val="39"/>
    <w:unhideWhenUsed/>
    <w:rsid w:val="00BD27CD"/>
    <w:pPr>
      <w:spacing w:line="240" w:lineRule="atLeast"/>
      <w:ind w:left="1200"/>
    </w:pPr>
    <w:rPr>
      <w:rFonts w:ascii="Arial" w:hAnsi="Arial" w:cs="Angsana New"/>
      <w:sz w:val="18"/>
      <w:szCs w:val="21"/>
      <w:lang w:val="en-GB"/>
    </w:rPr>
  </w:style>
  <w:style w:type="paragraph" w:styleId="NormalWeb">
    <w:name w:val="Normal (Web)"/>
    <w:basedOn w:val="Normal"/>
    <w:uiPriority w:val="99"/>
    <w:unhideWhenUsed/>
    <w:rsid w:val="00BD27CD"/>
    <w:pPr>
      <w:spacing w:before="100" w:beforeAutospacing="1" w:after="100" w:afterAutospacing="1"/>
    </w:pPr>
    <w:rPr>
      <w:rFonts w:ascii="Times New Roman" w:hAnsi="Times New Roman" w:cs="Times New Roman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BD27CD"/>
    <w:pPr>
      <w:spacing w:line="240" w:lineRule="atLeast"/>
    </w:pPr>
    <w:rPr>
      <w:rFonts w:ascii="Arial" w:hAnsi="Arial" w:cs="Angsana New"/>
      <w:sz w:val="20"/>
      <w:szCs w:val="25"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BD27CD"/>
  </w:style>
  <w:style w:type="character" w:styleId="LineNumber">
    <w:name w:val="line number"/>
    <w:uiPriority w:val="99"/>
    <w:rsid w:val="00BD27CD"/>
    <w:rPr>
      <w:rFonts w:ascii="Arial" w:hAnsi="Arial"/>
      <w:sz w:val="16"/>
      <w:szCs w:val="16"/>
    </w:rPr>
  </w:style>
  <w:style w:type="paragraph" w:customStyle="1" w:styleId="a5">
    <w:name w:val="à¹×éÍàÃ×èÍ§"/>
    <w:basedOn w:val="Normal"/>
    <w:rsid w:val="00BD27CD"/>
    <w:pPr>
      <w:ind w:right="386"/>
    </w:pPr>
    <w:rPr>
      <w:rFonts w:ascii="Cordia New" w:hAnsi="Cordia New" w:cs="Browallia New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rsid w:val="00BD27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27CD"/>
    <w:rPr>
      <w:rFonts w:ascii="Arial Unicode MS" w:eastAsia="Courier New" w:hAnsi="Courier New" w:cs="Arial Unicode MS"/>
    </w:rPr>
  </w:style>
  <w:style w:type="paragraph" w:customStyle="1" w:styleId="a6">
    <w:name w:val="???????????"/>
    <w:basedOn w:val="Normal"/>
    <w:rsid w:val="00BD27CD"/>
    <w:pPr>
      <w:ind w:right="386"/>
    </w:pPr>
    <w:rPr>
      <w:rFonts w:ascii="Arial" w:eastAsia="PMingLiU" w:hAnsi="Arial" w:cs="Angsana New"/>
      <w:b/>
      <w:bCs/>
      <w:sz w:val="28"/>
      <w:szCs w:val="28"/>
      <w:lang w:val="th-TH"/>
    </w:rPr>
  </w:style>
  <w:style w:type="paragraph" w:styleId="EnvelopeReturn">
    <w:name w:val="envelope return"/>
    <w:basedOn w:val="Normal"/>
    <w:uiPriority w:val="99"/>
    <w:rsid w:val="00BD27CD"/>
    <w:pPr>
      <w:jc w:val="both"/>
    </w:pPr>
    <w:rPr>
      <w:rFonts w:ascii="Arial" w:eastAsia="PMingLiU" w:hAnsi="Arial" w:cs="Angsana New"/>
      <w:sz w:val="20"/>
      <w:szCs w:val="20"/>
    </w:rPr>
  </w:style>
  <w:style w:type="paragraph" w:customStyle="1" w:styleId="STDtablecolheader01">
    <w:name w:val="STD table col header 01"/>
    <w:basedOn w:val="Normal"/>
    <w:rsid w:val="00BD27CD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BD27CD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BD27CD"/>
    <w:rPr>
      <w:rFonts w:ascii="Arial Narrow" w:eastAsia="SimSun" w:hAnsi="Arial Narrow" w:cs="AngsanaUPC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BD27CD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sz w:val="18"/>
      <w:szCs w:val="28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BD27CD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bold">
    <w:name w:val="Body text bold"/>
    <w:basedOn w:val="BodyText"/>
    <w:rsid w:val="00BD27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40" w:lineRule="auto"/>
      <w:ind w:left="431"/>
    </w:pPr>
    <w:rPr>
      <w:rFonts w:ascii="Angsana New" w:eastAsia="SimSun" w:hAnsi="CordiaUPC" w:cs="Times New Roman"/>
      <w:b/>
      <w:bCs/>
      <w:sz w:val="26"/>
      <w:szCs w:val="20"/>
      <w:lang w:val="th-TH" w:eastAsia="x-none" w:bidi="ar-SA"/>
    </w:rPr>
  </w:style>
  <w:style w:type="paragraph" w:customStyle="1" w:styleId="a7">
    <w:name w:val="?????????????"/>
    <w:basedOn w:val="Normal"/>
    <w:rsid w:val="00BD27CD"/>
    <w:pPr>
      <w:autoSpaceDE w:val="0"/>
      <w:autoSpaceDN w:val="0"/>
    </w:pPr>
    <w:rPr>
      <w:rFonts w:ascii="Times New Roman" w:hAnsi="Times New Roman" w:cs="Angsana New"/>
      <w:b/>
      <w:bCs/>
      <w:sz w:val="20"/>
    </w:rPr>
  </w:style>
  <w:style w:type="paragraph" w:customStyle="1" w:styleId="Paragraph2">
    <w:name w:val="Paragraph2"/>
    <w:basedOn w:val="Normal"/>
    <w:qFormat/>
    <w:rsid w:val="00BD27CD"/>
    <w:pPr>
      <w:spacing w:before="240" w:after="120"/>
      <w:ind w:left="851"/>
      <w:jc w:val="thaiDistribute"/>
    </w:pPr>
    <w:rPr>
      <w:rFonts w:ascii="Angsana New" w:eastAsia="Arial" w:hAnsi="Angsana New" w:cs="Angsana New"/>
      <w:sz w:val="32"/>
      <w:szCs w:val="32"/>
    </w:rPr>
  </w:style>
  <w:style w:type="numbering" w:customStyle="1" w:styleId="NoList2">
    <w:name w:val="No List2"/>
    <w:next w:val="NoList"/>
    <w:uiPriority w:val="99"/>
    <w:semiHidden/>
    <w:unhideWhenUsed/>
    <w:rsid w:val="00BD27CD"/>
  </w:style>
  <w:style w:type="table" w:customStyle="1" w:styleId="TableGrid2">
    <w:name w:val="Table Grid2"/>
    <w:basedOn w:val="TableNormal"/>
    <w:next w:val="TableGrid"/>
    <w:uiPriority w:val="39"/>
    <w:rsid w:val="00BD27CD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BD27CD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BD27CD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BD27CD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semiHidden/>
    <w:rsid w:val="00BD27CD"/>
    <w:pPr>
      <w:spacing w:before="100" w:beforeAutospacing="1" w:after="100" w:afterAutospacing="1"/>
    </w:pPr>
    <w:rPr>
      <w:rFonts w:ascii="Times New Roman" w:hAnsi="Times New Roman" w:cs="Times New Roman"/>
      <w:lang w:val="en-GB" w:eastAsia="en-GB"/>
    </w:rPr>
  </w:style>
  <w:style w:type="paragraph" w:styleId="EnvelopeAddress">
    <w:name w:val="envelope address"/>
    <w:basedOn w:val="Normal"/>
    <w:uiPriority w:val="99"/>
    <w:unhideWhenUsed/>
    <w:rsid w:val="00BD27CD"/>
    <w:pPr>
      <w:framePr w:w="7920" w:h="1980" w:hSpace="180" w:wrap="auto" w:hAnchor="page" w:xAlign="center" w:yAlign="bottom"/>
      <w:ind w:left="2880"/>
      <w:jc w:val="both"/>
    </w:pPr>
    <w:rPr>
      <w:rFonts w:ascii="Times New Roman" w:hAnsi="Times New Roman" w:cs="Angsana New"/>
      <w:lang w:val="en-GB"/>
    </w:rPr>
  </w:style>
  <w:style w:type="paragraph" w:styleId="TOAHeading">
    <w:name w:val="toa heading"/>
    <w:basedOn w:val="Normal"/>
    <w:next w:val="Normal"/>
    <w:uiPriority w:val="99"/>
    <w:unhideWhenUsed/>
    <w:rsid w:val="00BD27CD"/>
    <w:pPr>
      <w:spacing w:before="120"/>
      <w:jc w:val="both"/>
    </w:pPr>
    <w:rPr>
      <w:rFonts w:ascii="Times New Roman" w:hAnsi="Times New Roman" w:cs="Angsana New"/>
      <w:b/>
      <w:bCs/>
      <w:lang w:val="en-GB"/>
    </w:rPr>
  </w:style>
  <w:style w:type="paragraph" w:styleId="MessageHeader">
    <w:name w:val="Message Header"/>
    <w:basedOn w:val="Normal"/>
    <w:link w:val="MessageHeaderChar"/>
    <w:uiPriority w:val="99"/>
    <w:unhideWhenUsed/>
    <w:rsid w:val="00BD27C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hAnsi="Times New Roman" w:cs="Angsana New"/>
      <w:lang w:val="en-GB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BD27CD"/>
    <w:rPr>
      <w:rFonts w:cs="Angsana New"/>
      <w:sz w:val="24"/>
      <w:szCs w:val="24"/>
      <w:shd w:val="pct20" w:color="auto" w:fill="auto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BD27CD"/>
    <w:pPr>
      <w:jc w:val="both"/>
    </w:pPr>
    <w:rPr>
      <w:rFonts w:ascii="Times New Roman" w:hAnsi="Times New Roman" w:cs="Angsana New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BD27CD"/>
    <w:rPr>
      <w:rFonts w:cs="Angsana New"/>
      <w:sz w:val="24"/>
      <w:szCs w:val="24"/>
      <w:lang w:val="en-GB"/>
    </w:rPr>
  </w:style>
  <w:style w:type="character" w:styleId="EndnoteReference">
    <w:name w:val="endnote reference"/>
    <w:uiPriority w:val="99"/>
    <w:unhideWhenUsed/>
    <w:rsid w:val="00BD27CD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BD27CD"/>
    <w:rPr>
      <w:rFonts w:ascii="Times New Roman" w:hAnsi="Times New Roman" w:cs="Times New Roman" w:hint="default"/>
    </w:rPr>
  </w:style>
  <w:style w:type="character" w:customStyle="1" w:styleId="shorttext">
    <w:name w:val="short_text"/>
    <w:rsid w:val="00BD27CD"/>
  </w:style>
  <w:style w:type="table" w:customStyle="1" w:styleId="TableGridLight1">
    <w:name w:val="Table Grid Light1"/>
    <w:basedOn w:val="TableNormal"/>
    <w:next w:val="TableGridLight"/>
    <w:uiPriority w:val="40"/>
    <w:rsid w:val="00BD27CD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rsid w:val="00BD27CD"/>
  </w:style>
  <w:style w:type="paragraph" w:customStyle="1" w:styleId="Style10">
    <w:name w:val="Style1"/>
    <w:next w:val="Normal"/>
    <w:qFormat/>
    <w:rsid w:val="00BD27CD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character" w:styleId="UnresolvedMention">
    <w:name w:val="Unresolved Mention"/>
    <w:uiPriority w:val="99"/>
    <w:semiHidden/>
    <w:unhideWhenUsed/>
    <w:rsid w:val="00BD27CD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BD27CD"/>
    <w:rPr>
      <w:rFonts w:ascii="Cordia New" w:eastAsia="Cordia New" w:hAnsi="Cordia New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3">
    <w:name w:val="No List3"/>
    <w:next w:val="NoList"/>
    <w:uiPriority w:val="99"/>
    <w:semiHidden/>
    <w:unhideWhenUsed/>
    <w:rsid w:val="00BD27CD"/>
  </w:style>
  <w:style w:type="table" w:customStyle="1" w:styleId="TableGrid3">
    <w:name w:val="Table Grid3"/>
    <w:basedOn w:val="TableNormal"/>
    <w:next w:val="TableGrid"/>
    <w:uiPriority w:val="39"/>
    <w:rsid w:val="00BD27CD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BD27CD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BD27CD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2">
    <w:name w:val="Table Grid12"/>
    <w:basedOn w:val="TableNormal"/>
    <w:next w:val="TableGrid"/>
    <w:uiPriority w:val="59"/>
    <w:rsid w:val="00BD27CD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BD27CD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61">
    <w:name w:val="161"/>
    <w:basedOn w:val="TableNormal"/>
    <w:rsid w:val="00BD27CD"/>
    <w:rPr>
      <w:rFonts w:ascii="Cordia New" w:eastAsia="Cordia New" w:hAnsi="Cordia New" w:cs="Cordia New"/>
      <w:sz w:val="28"/>
      <w:szCs w:val="28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1b">
    <w:name w:val="เนื้อเรื่อง1"/>
    <w:basedOn w:val="Normal"/>
    <w:rsid w:val="00BD27CD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3d">
    <w:name w:val="เนื้อเรื่อง3"/>
    <w:basedOn w:val="Normal"/>
    <w:rsid w:val="00BD27CD"/>
    <w:pPr>
      <w:ind w:right="386"/>
    </w:pPr>
    <w:rPr>
      <w:rFonts w:ascii="Times New Roman" w:hAnsi="Times New Roman" w:cs="AngsanaUPC"/>
      <w:color w:val="800080"/>
      <w:sz w:val="30"/>
      <w:szCs w:val="30"/>
    </w:rPr>
  </w:style>
  <w:style w:type="numbering" w:customStyle="1" w:styleId="NoList4">
    <w:name w:val="No List4"/>
    <w:next w:val="NoList"/>
    <w:uiPriority w:val="99"/>
    <w:semiHidden/>
    <w:unhideWhenUsed/>
    <w:rsid w:val="00F432A5"/>
  </w:style>
  <w:style w:type="numbering" w:customStyle="1" w:styleId="PwCListBullets11">
    <w:name w:val="PwC List Bullets 11"/>
    <w:uiPriority w:val="99"/>
    <w:rsid w:val="00F432A5"/>
  </w:style>
  <w:style w:type="numbering" w:customStyle="1" w:styleId="PwCListNumbers11">
    <w:name w:val="PwC List Numbers 11"/>
    <w:uiPriority w:val="99"/>
    <w:rsid w:val="00F432A5"/>
  </w:style>
  <w:style w:type="numbering" w:customStyle="1" w:styleId="NoList12">
    <w:name w:val="No List12"/>
    <w:next w:val="NoList"/>
    <w:uiPriority w:val="99"/>
    <w:semiHidden/>
    <w:unhideWhenUsed/>
    <w:rsid w:val="00F432A5"/>
  </w:style>
  <w:style w:type="numbering" w:customStyle="1" w:styleId="NoList21">
    <w:name w:val="No List21"/>
    <w:next w:val="NoList"/>
    <w:uiPriority w:val="99"/>
    <w:semiHidden/>
    <w:unhideWhenUsed/>
    <w:rsid w:val="00F432A5"/>
  </w:style>
  <w:style w:type="numbering" w:customStyle="1" w:styleId="NoList31">
    <w:name w:val="No List31"/>
    <w:next w:val="NoList"/>
    <w:uiPriority w:val="99"/>
    <w:semiHidden/>
    <w:unhideWhenUsed/>
    <w:rsid w:val="00F432A5"/>
  </w:style>
  <w:style w:type="numbering" w:customStyle="1" w:styleId="NoList5">
    <w:name w:val="No List5"/>
    <w:next w:val="NoList"/>
    <w:uiPriority w:val="99"/>
    <w:semiHidden/>
    <w:unhideWhenUsed/>
    <w:rsid w:val="004B7C5A"/>
  </w:style>
  <w:style w:type="numbering" w:customStyle="1" w:styleId="PwCListBullets12">
    <w:name w:val="PwC List Bullets 12"/>
    <w:uiPriority w:val="99"/>
    <w:rsid w:val="004B7C5A"/>
  </w:style>
  <w:style w:type="numbering" w:customStyle="1" w:styleId="PwCListNumbers12">
    <w:name w:val="PwC List Numbers 12"/>
    <w:uiPriority w:val="99"/>
    <w:rsid w:val="004B7C5A"/>
  </w:style>
  <w:style w:type="numbering" w:customStyle="1" w:styleId="NoList13">
    <w:name w:val="No List13"/>
    <w:next w:val="NoList"/>
    <w:uiPriority w:val="99"/>
    <w:semiHidden/>
    <w:unhideWhenUsed/>
    <w:rsid w:val="004B7C5A"/>
  </w:style>
  <w:style w:type="numbering" w:customStyle="1" w:styleId="NoList22">
    <w:name w:val="No List22"/>
    <w:next w:val="NoList"/>
    <w:uiPriority w:val="99"/>
    <w:semiHidden/>
    <w:unhideWhenUsed/>
    <w:rsid w:val="004B7C5A"/>
  </w:style>
  <w:style w:type="numbering" w:customStyle="1" w:styleId="NoList32">
    <w:name w:val="No List32"/>
    <w:next w:val="NoList"/>
    <w:uiPriority w:val="99"/>
    <w:semiHidden/>
    <w:unhideWhenUsed/>
    <w:rsid w:val="004B7C5A"/>
  </w:style>
  <w:style w:type="numbering" w:customStyle="1" w:styleId="5">
    <w:name w:val="รายการปัจจุบัน5"/>
    <w:uiPriority w:val="99"/>
    <w:rsid w:val="00CA69DB"/>
    <w:pPr>
      <w:numPr>
        <w:numId w:val="16"/>
      </w:numPr>
    </w:pPr>
  </w:style>
  <w:style w:type="numbering" w:customStyle="1" w:styleId="6">
    <w:name w:val="รายการปัจจุบัน6"/>
    <w:uiPriority w:val="99"/>
    <w:rsid w:val="00CA69DB"/>
    <w:pPr>
      <w:numPr>
        <w:numId w:val="18"/>
      </w:numPr>
    </w:pPr>
  </w:style>
  <w:style w:type="numbering" w:customStyle="1" w:styleId="7">
    <w:name w:val="รายการปัจจุบัน7"/>
    <w:uiPriority w:val="99"/>
    <w:rsid w:val="006052ED"/>
    <w:pPr>
      <w:numPr>
        <w:numId w:val="26"/>
      </w:numPr>
    </w:pPr>
  </w:style>
  <w:style w:type="numbering" w:customStyle="1" w:styleId="8">
    <w:name w:val="รายการปัจจุบัน8"/>
    <w:uiPriority w:val="99"/>
    <w:rsid w:val="006052ED"/>
    <w:pPr>
      <w:numPr>
        <w:numId w:val="28"/>
      </w:numPr>
    </w:pPr>
  </w:style>
  <w:style w:type="numbering" w:customStyle="1" w:styleId="9">
    <w:name w:val="รายการปัจจุบัน9"/>
    <w:uiPriority w:val="99"/>
    <w:rsid w:val="006052ED"/>
    <w:pPr>
      <w:numPr>
        <w:numId w:val="30"/>
      </w:numPr>
    </w:pPr>
  </w:style>
  <w:style w:type="character" w:customStyle="1" w:styleId="normaltextrun">
    <w:name w:val="normaltextrun"/>
    <w:basedOn w:val="DefaultParagraphFont"/>
    <w:rsid w:val="00DD55BA"/>
  </w:style>
  <w:style w:type="character" w:customStyle="1" w:styleId="eop">
    <w:name w:val="eop"/>
    <w:basedOn w:val="DefaultParagraphFont"/>
    <w:rsid w:val="00DD55BA"/>
  </w:style>
  <w:style w:type="numbering" w:customStyle="1" w:styleId="10">
    <w:name w:val="รายการปัจจุบัน10"/>
    <w:uiPriority w:val="99"/>
    <w:rsid w:val="00924DC3"/>
    <w:pPr>
      <w:numPr>
        <w:numId w:val="35"/>
      </w:numPr>
    </w:pPr>
  </w:style>
  <w:style w:type="numbering" w:customStyle="1" w:styleId="11">
    <w:name w:val="รายการปัจจุบัน11"/>
    <w:uiPriority w:val="99"/>
    <w:rsid w:val="00924DC3"/>
    <w:pPr>
      <w:numPr>
        <w:numId w:val="37"/>
      </w:numPr>
    </w:pPr>
  </w:style>
  <w:style w:type="numbering" w:customStyle="1" w:styleId="12">
    <w:name w:val="รายการปัจจุบัน12"/>
    <w:uiPriority w:val="99"/>
    <w:rsid w:val="00B851C8"/>
    <w:pPr>
      <w:numPr>
        <w:numId w:val="38"/>
      </w:numPr>
    </w:pPr>
  </w:style>
  <w:style w:type="numbering" w:customStyle="1" w:styleId="13">
    <w:name w:val="รายการปัจจุบัน13"/>
    <w:uiPriority w:val="99"/>
    <w:rsid w:val="00B851C8"/>
    <w:pPr>
      <w:numPr>
        <w:numId w:val="3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20/10/relationships/intelligence" Target="intelligence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3B2ceKMIfR+10Z32t5+S/odln4w==">CgMxLjAyCGguZ2pkZ3hzMgloLjMwajB6bGwyCWguMWZvYjl0ZTIJaC4zem55c2g3MgloLjJldDkycDAyCGgudHlqY3d0MgloLjNkeTZ2a20yCWguMXQzaDVzZjIJaC40ZDM0b2c4MgloLjJzOGV5bzEyCWguMTdkcDh2dTIJaC4zcmRjcmpuMgloLjI2aW4xcmcyCGgubG54Yno5MgloLjM1bmt1bjI4AHIhMVpUdzdJbl9lLU1tUkh6b2JkYW9SYklScVBtdWtHenJJ</go:docsCustomData>
</go:gDocsCustomXmlDataStorage>
</file>

<file path=customXml/itemProps1.xml><?xml version="1.0" encoding="utf-8"?>
<ds:datastoreItem xmlns:ds="http://schemas.openxmlformats.org/officeDocument/2006/customXml" ds:itemID="{0DADC37E-9F7E-C349-B665-72B0FE6BC8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56</Pages>
  <Words>14114</Words>
  <Characters>80456</Characters>
  <Application>Microsoft Office Word</Application>
  <DocSecurity>0</DocSecurity>
  <Lines>670</Lines>
  <Paragraphs>188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Tassawan Phiphatcharoenwong</dc:creator>
  <cp:keywords/>
  <dc:description/>
  <cp:lastModifiedBy>Thinkpad</cp:lastModifiedBy>
  <cp:revision>3</cp:revision>
  <cp:lastPrinted>2026-02-26T10:04:00Z</cp:lastPrinted>
  <dcterms:created xsi:type="dcterms:W3CDTF">2026-02-26T14:52:00Z</dcterms:created>
  <dcterms:modified xsi:type="dcterms:W3CDTF">2026-02-26T14:58:00Z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0x01010075CA92FCC94D8E428BA8178ACA754961</vt:lpwstr>
  </property>
  <property fmtid="{D5CDD505-2E9C-101B-9397-08002B2CF9AE}" pid="3" name="_activity">
    <vt:lpwstr>_activity</vt:lpwstr>
  </property>
</Properties>
</file>