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A0" w:firstRow="1" w:lastRow="0" w:firstColumn="1" w:lastColumn="1" w:noHBand="0" w:noVBand="0"/>
      </w:tblPr>
      <w:tblGrid>
        <w:gridCol w:w="2250"/>
        <w:gridCol w:w="6960"/>
      </w:tblGrid>
      <w:tr w:rsidR="000604D6" w:rsidRPr="001D2252" w14:paraId="26D220F0" w14:textId="77777777" w:rsidTr="00E87D7B">
        <w:trPr>
          <w:trHeight w:val="2865"/>
        </w:trPr>
        <w:tc>
          <w:tcPr>
            <w:tcW w:w="2250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2E1FFAE7" w14:textId="77777777" w:rsidR="00E87D7B" w:rsidRDefault="001954C8" w:rsidP="00B9238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</w:t>
            </w:r>
            <w:r w:rsidR="005B2C7B" w:rsidRPr="005B2C7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รวม</w:t>
            </w:r>
          </w:p>
          <w:p w14:paraId="775036CD" w14:textId="33BB28FB" w:rsidR="001954C8" w:rsidRPr="009D166C" w:rsidRDefault="005B2C7B" w:rsidP="00B92382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5B2C7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B535433" w14:textId="40D50988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B231D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527E6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27E6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527E6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527E6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2569 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960773">
          <w:footerReference w:type="first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233520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23352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07EEA78C" w:rsidR="00ED2BB2" w:rsidRPr="00AE0B6E" w:rsidRDefault="003E364C" w:rsidP="00233520">
      <w:pPr>
        <w:pStyle w:val="CM2"/>
        <w:spacing w:before="24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9800CE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="005B2C7B" w:rsidRPr="009800CE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ข้อมูลทางการเงินรวมของบริษัท ทิปโก้แอสฟัลท์ จำกัด (มหาชน) และบริษัทย่อย </w:t>
      </w:r>
      <w:r w:rsidR="009800CE">
        <w:rPr>
          <w:rFonts w:asciiTheme="majorBidi" w:hAnsiTheme="majorBidi" w:cs="Angsana New"/>
          <w:color w:val="000000"/>
          <w:spacing w:val="-2"/>
          <w:sz w:val="32"/>
          <w:szCs w:val="32"/>
        </w:rPr>
        <w:t xml:space="preserve">               </w:t>
      </w:r>
      <w:r w:rsidR="005B2C7B" w:rsidRPr="009800CE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(กลุ่มบริษัท)</w:t>
      </w:r>
      <w:r w:rsidR="005B2C7B" w:rsidRPr="00AE0B6E">
        <w:rPr>
          <w:rFonts w:asciiTheme="majorBidi" w:hAnsiTheme="majorBidi" w:cs="Angsana New"/>
          <w:color w:val="000000"/>
          <w:sz w:val="32"/>
          <w:szCs w:val="32"/>
          <w:cs/>
        </w:rPr>
        <w:t xml:space="preserve"> ซึ่งประกอบไปด้วย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527E6E">
        <w:rPr>
          <w:rFonts w:asciiTheme="majorBidi" w:hAnsiTheme="majorBidi" w:cs="Angsana New"/>
          <w:color w:val="000000"/>
          <w:sz w:val="32"/>
          <w:szCs w:val="32"/>
        </w:rPr>
        <w:t xml:space="preserve">31 </w:t>
      </w:r>
      <w:r w:rsidR="00527E6E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มีนาคม </w:t>
      </w:r>
      <w:r w:rsidR="00527E6E">
        <w:rPr>
          <w:rFonts w:asciiTheme="majorBidi" w:hAnsiTheme="majorBidi" w:cs="Angsana New"/>
          <w:color w:val="000000"/>
          <w:sz w:val="32"/>
          <w:szCs w:val="32"/>
        </w:rPr>
        <w:t>2569</w:t>
      </w:r>
      <w:r w:rsidR="000E779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9800CE">
        <w:rPr>
          <w:rFonts w:asciiTheme="majorBidi" w:hAnsiTheme="majorBidi" w:cs="Angsana New"/>
          <w:color w:val="000000"/>
          <w:sz w:val="32"/>
          <w:szCs w:val="32"/>
        </w:rPr>
        <w:t xml:space="preserve">                          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Pr="008B06B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งบกระแสเงินสดรวมสำหรับ</w:t>
      </w:r>
      <w:r w:rsidR="00B231D1" w:rsidRPr="008B06B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งวด</w:t>
      </w:r>
      <w:r w:rsidR="00527E6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สาม</w:t>
      </w:r>
      <w:r w:rsidR="00B231D1" w:rsidRPr="008B06B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เดือน</w:t>
      </w:r>
      <w:r w:rsidRPr="008B06B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F6032" w:rsidRPr="008B06B4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ระหว่างกาล</w:t>
      </w:r>
      <w:r w:rsidRPr="008B06B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แบบย่อ</w:t>
      </w:r>
      <w:r w:rsidR="007F6032" w:rsidRPr="00AE0B6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AF5D95">
        <w:rPr>
          <w:rFonts w:asciiTheme="majorBidi" w:hAnsiTheme="majorBidi" w:cs="Angsana New"/>
          <w:color w:val="000000"/>
          <w:sz w:val="32"/>
          <w:szCs w:val="32"/>
        </w:rPr>
        <w:br/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บริษัท ทิปโก้แอสฟัลท์ จำกัด (มหาชน) ด้วยเช่นกัน</w:t>
      </w:r>
      <w:r w:rsidR="00AF5D95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F6032" w:rsidRPr="00AE0B6E">
        <w:rPr>
          <w:rFonts w:asciiTheme="majorBidi" w:hAnsiTheme="majorBidi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128D4" w:rsidRPr="00AE0B6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AF5D95">
        <w:rPr>
          <w:rFonts w:asciiTheme="majorBidi" w:hAnsiTheme="majorBidi" w:cs="Angsana New"/>
          <w:color w:val="000000"/>
          <w:sz w:val="32"/>
          <w:szCs w:val="32"/>
        </w:rPr>
        <w:br/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E0B6E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106C6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ส่วนข้าพเจ้าเป็นผู้รับผิดชอบใน</w:t>
      </w:r>
      <w:r w:rsidR="00AF5D95">
        <w:rPr>
          <w:rFonts w:asciiTheme="majorBidi" w:hAnsiTheme="majorBidi" w:cs="Angsana New"/>
          <w:color w:val="000000"/>
          <w:sz w:val="32"/>
          <w:szCs w:val="32"/>
        </w:rPr>
        <w:br/>
      </w:r>
      <w:r w:rsidRPr="00AE0B6E">
        <w:rPr>
          <w:rFonts w:asciiTheme="majorBidi" w:hAnsiTheme="majorBidi" w:cs="Angsana New"/>
          <w:color w:val="000000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233520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0215C46A" w:rsidR="008C0B74" w:rsidRPr="001D2252" w:rsidRDefault="00CB39D9" w:rsidP="0023352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B39D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0049F">
        <w:rPr>
          <w:rFonts w:asciiTheme="majorBidi" w:hAnsiTheme="majorBidi" w:cstheme="majorBidi"/>
          <w:sz w:val="32"/>
          <w:szCs w:val="32"/>
        </w:rPr>
        <w:t>2410</w:t>
      </w:r>
      <w:r w:rsidRPr="00CB39D9">
        <w:rPr>
          <w:rFonts w:asciiTheme="majorBidi" w:hAnsiTheme="majorBidi" w:cstheme="majorBidi"/>
          <w:sz w:val="32"/>
          <w:szCs w:val="32"/>
        </w:rPr>
        <w:t xml:space="preserve"> 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CB39D9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B39D9">
        <w:rPr>
          <w:rFonts w:asciiTheme="majorBidi" w:hAnsiTheme="majorBidi" w:cstheme="majorBidi"/>
          <w:sz w:val="32"/>
          <w:szCs w:val="32"/>
        </w:rPr>
        <w:t xml:space="preserve"> </w:t>
      </w:r>
      <w:r w:rsidRPr="00CB39D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B39D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B39D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A5D9B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6A5D9B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6A5D9B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Pr="006A5D9B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CB39D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CB39D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9D9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CB39D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CB39D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B39D9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233520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45F43AA" w14:textId="77777777" w:rsidR="00FF7586" w:rsidRDefault="008C0B74" w:rsidP="00233520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B4F5F9F" w14:textId="55B5DF2F" w:rsidR="007C318F" w:rsidRPr="00C62874" w:rsidRDefault="009800CE" w:rsidP="00233520">
      <w:pPr>
        <w:tabs>
          <w:tab w:val="left" w:pos="720"/>
        </w:tabs>
        <w:spacing w:before="1080"/>
        <w:ind w:right="-43"/>
        <w:rPr>
          <w:rFonts w:asciiTheme="majorBidi" w:hAnsiTheme="majorBidi" w:cstheme="majorBidi"/>
          <w:cs/>
        </w:rPr>
      </w:pPr>
      <w:r w:rsidRPr="009800CE">
        <w:rPr>
          <w:rFonts w:asciiTheme="majorBidi" w:hAnsiTheme="majorBidi" w:cs="Angsana New"/>
          <w:cs/>
        </w:rPr>
        <w:t>ฉัตรชัย</w:t>
      </w:r>
      <w:r>
        <w:rPr>
          <w:rFonts w:asciiTheme="majorBidi" w:hAnsiTheme="majorBidi" w:cs="Angsana New"/>
        </w:rPr>
        <w:t xml:space="preserve"> </w:t>
      </w:r>
      <w:r w:rsidRPr="009800CE">
        <w:rPr>
          <w:rFonts w:asciiTheme="majorBidi" w:hAnsiTheme="majorBidi" w:cs="Angsana New"/>
          <w:cs/>
        </w:rPr>
        <w:t>เกษมศรีธนาวัฒน์</w:t>
      </w:r>
    </w:p>
    <w:p w14:paraId="0F142BA9" w14:textId="65B91AD6" w:rsidR="007C318F" w:rsidRPr="001D2252" w:rsidRDefault="007C318F" w:rsidP="00233520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</w:t>
      </w:r>
      <w:r w:rsidR="009800CE">
        <w:rPr>
          <w:rFonts w:asciiTheme="majorBidi" w:hAnsiTheme="majorBidi" w:cstheme="majorBidi"/>
        </w:rPr>
        <w:t>13</w:t>
      </w:r>
    </w:p>
    <w:p w14:paraId="5495DEC8" w14:textId="77777777" w:rsidR="009D76E5" w:rsidRDefault="009D76E5" w:rsidP="00233520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64A9790D" w:rsidR="007C318F" w:rsidRDefault="007C318F" w:rsidP="00233520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197C94D8" w:rsidR="00EE43B3" w:rsidRPr="001D2252" w:rsidRDefault="007577D3" w:rsidP="00233520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AF5D95">
        <w:rPr>
          <w:rFonts w:asciiTheme="majorBidi" w:hAnsiTheme="majorBidi" w:cstheme="majorBidi"/>
        </w:rPr>
        <w:t xml:space="preserve">13 </w:t>
      </w:r>
      <w:r w:rsidR="00AF5D95">
        <w:rPr>
          <w:rFonts w:asciiTheme="majorBidi" w:hAnsiTheme="majorBidi" w:cstheme="majorBidi" w:hint="cs"/>
          <w:cs/>
        </w:rPr>
        <w:t>พฤษภาคม</w:t>
      </w:r>
      <w:r w:rsidR="001B71AF">
        <w:rPr>
          <w:rFonts w:asciiTheme="majorBidi" w:hAnsiTheme="majorBidi" w:cstheme="majorBidi" w:hint="cs"/>
          <w:cs/>
        </w:rPr>
        <w:t xml:space="preserve"> </w:t>
      </w:r>
      <w:r w:rsidR="00633494">
        <w:rPr>
          <w:rFonts w:asciiTheme="majorBidi" w:hAnsiTheme="majorBidi" w:cstheme="majorBidi"/>
        </w:rPr>
        <w:t>256</w:t>
      </w:r>
      <w:r w:rsidR="00527E6E">
        <w:rPr>
          <w:rFonts w:asciiTheme="majorBidi" w:hAnsiTheme="majorBidi" w:cstheme="majorBidi"/>
        </w:rPr>
        <w:t>9</w:t>
      </w:r>
    </w:p>
    <w:sectPr w:rsidR="00EE43B3" w:rsidRPr="001D2252" w:rsidSect="00233520">
      <w:headerReference w:type="default" r:id="rId9"/>
      <w:footerReference w:type="default" r:id="rId10"/>
      <w:pgSz w:w="11909" w:h="16834" w:code="9"/>
      <w:pgMar w:top="3024" w:right="1080" w:bottom="720" w:left="1339" w:header="720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514CB" w14:textId="77777777" w:rsidR="00F53BED" w:rsidRDefault="00F53BED" w:rsidP="006648DA">
      <w:r>
        <w:separator/>
      </w:r>
    </w:p>
  </w:endnote>
  <w:endnote w:type="continuationSeparator" w:id="0">
    <w:p w14:paraId="5552B0C6" w14:textId="77777777" w:rsidR="00F53BED" w:rsidRDefault="00F53BED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7519" w14:textId="1933ED37" w:rsidR="00EB6492" w:rsidRPr="00AE0B6E" w:rsidRDefault="00EB6492" w:rsidP="00AE0B6E">
    <w:pPr>
      <w:pStyle w:val="Foo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BA68" w14:textId="77777777" w:rsidR="00F53BED" w:rsidRDefault="00F53BED" w:rsidP="006648DA">
      <w:r>
        <w:separator/>
      </w:r>
    </w:p>
  </w:footnote>
  <w:footnote w:type="continuationSeparator" w:id="0">
    <w:p w14:paraId="4AFC310C" w14:textId="77777777" w:rsidR="00F53BED" w:rsidRDefault="00F53BED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6215F" w14:textId="77777777" w:rsidR="00EB6492" w:rsidRPr="00AE0B6E" w:rsidRDefault="00EB6492" w:rsidP="00AE0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5187525">
    <w:abstractNumId w:val="12"/>
  </w:num>
  <w:num w:numId="2" w16cid:durableId="190992938">
    <w:abstractNumId w:val="9"/>
  </w:num>
  <w:num w:numId="3" w16cid:durableId="290750289">
    <w:abstractNumId w:val="11"/>
  </w:num>
  <w:num w:numId="4" w16cid:durableId="1870951114">
    <w:abstractNumId w:val="1"/>
  </w:num>
  <w:num w:numId="5" w16cid:durableId="685445749">
    <w:abstractNumId w:val="3"/>
  </w:num>
  <w:num w:numId="6" w16cid:durableId="395513993">
    <w:abstractNumId w:val="5"/>
  </w:num>
  <w:num w:numId="7" w16cid:durableId="2075621139">
    <w:abstractNumId w:val="8"/>
  </w:num>
  <w:num w:numId="8" w16cid:durableId="848107988">
    <w:abstractNumId w:val="7"/>
  </w:num>
  <w:num w:numId="9" w16cid:durableId="972099011">
    <w:abstractNumId w:val="13"/>
  </w:num>
  <w:num w:numId="10" w16cid:durableId="6202340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0868052">
    <w:abstractNumId w:val="10"/>
  </w:num>
  <w:num w:numId="12" w16cid:durableId="402457912">
    <w:abstractNumId w:val="6"/>
  </w:num>
  <w:num w:numId="13" w16cid:durableId="1053508160">
    <w:abstractNumId w:val="4"/>
  </w:num>
  <w:num w:numId="14" w16cid:durableId="138573036">
    <w:abstractNumId w:val="2"/>
  </w:num>
  <w:num w:numId="15" w16cid:durableId="43530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036E5"/>
    <w:rsid w:val="00003A63"/>
    <w:rsid w:val="000106C6"/>
    <w:rsid w:val="00010ED8"/>
    <w:rsid w:val="00012C7B"/>
    <w:rsid w:val="0001472E"/>
    <w:rsid w:val="00014DE1"/>
    <w:rsid w:val="00015E59"/>
    <w:rsid w:val="000165C7"/>
    <w:rsid w:val="0001706C"/>
    <w:rsid w:val="000177E2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39F5"/>
    <w:rsid w:val="00094376"/>
    <w:rsid w:val="00095076"/>
    <w:rsid w:val="0009519C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0A7E"/>
    <w:rsid w:val="000D426A"/>
    <w:rsid w:val="000D5D98"/>
    <w:rsid w:val="000E042A"/>
    <w:rsid w:val="000E5568"/>
    <w:rsid w:val="000E5984"/>
    <w:rsid w:val="000E779C"/>
    <w:rsid w:val="000E7906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59B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2AB7"/>
    <w:rsid w:val="001B35F4"/>
    <w:rsid w:val="001B4D32"/>
    <w:rsid w:val="001B71AF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3520"/>
    <w:rsid w:val="00234F9B"/>
    <w:rsid w:val="002363C6"/>
    <w:rsid w:val="00237547"/>
    <w:rsid w:val="0023785D"/>
    <w:rsid w:val="0024543D"/>
    <w:rsid w:val="00246AB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77DAD"/>
    <w:rsid w:val="00280078"/>
    <w:rsid w:val="00280136"/>
    <w:rsid w:val="00282932"/>
    <w:rsid w:val="002829B9"/>
    <w:rsid w:val="002879A3"/>
    <w:rsid w:val="00294921"/>
    <w:rsid w:val="00294BF6"/>
    <w:rsid w:val="00295968"/>
    <w:rsid w:val="00296911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3779"/>
    <w:rsid w:val="002D5647"/>
    <w:rsid w:val="002D63EC"/>
    <w:rsid w:val="002E011B"/>
    <w:rsid w:val="002E0C96"/>
    <w:rsid w:val="002F186B"/>
    <w:rsid w:val="002F1F1A"/>
    <w:rsid w:val="002F2273"/>
    <w:rsid w:val="0030472D"/>
    <w:rsid w:val="0030490E"/>
    <w:rsid w:val="00306CE2"/>
    <w:rsid w:val="00307122"/>
    <w:rsid w:val="00307BC9"/>
    <w:rsid w:val="00315149"/>
    <w:rsid w:val="00321571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60A6"/>
    <w:rsid w:val="00377287"/>
    <w:rsid w:val="0038059B"/>
    <w:rsid w:val="0038060C"/>
    <w:rsid w:val="00385354"/>
    <w:rsid w:val="00385D96"/>
    <w:rsid w:val="00387BD6"/>
    <w:rsid w:val="00387CA3"/>
    <w:rsid w:val="00390110"/>
    <w:rsid w:val="003910B7"/>
    <w:rsid w:val="00392A2E"/>
    <w:rsid w:val="00392D25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4C68"/>
    <w:rsid w:val="00447346"/>
    <w:rsid w:val="0044770E"/>
    <w:rsid w:val="0045165A"/>
    <w:rsid w:val="00456B20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0FE5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4F68AD"/>
    <w:rsid w:val="00500E67"/>
    <w:rsid w:val="00501858"/>
    <w:rsid w:val="005025F2"/>
    <w:rsid w:val="00503095"/>
    <w:rsid w:val="0050698F"/>
    <w:rsid w:val="00513AA5"/>
    <w:rsid w:val="00513AB3"/>
    <w:rsid w:val="00515BBC"/>
    <w:rsid w:val="00517268"/>
    <w:rsid w:val="0052033C"/>
    <w:rsid w:val="00521613"/>
    <w:rsid w:val="00526ACF"/>
    <w:rsid w:val="005278BB"/>
    <w:rsid w:val="00527E6E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0A81"/>
    <w:rsid w:val="005617AE"/>
    <w:rsid w:val="00561E98"/>
    <w:rsid w:val="0056235F"/>
    <w:rsid w:val="00563BED"/>
    <w:rsid w:val="00563DF9"/>
    <w:rsid w:val="005643F8"/>
    <w:rsid w:val="00564B70"/>
    <w:rsid w:val="00567D71"/>
    <w:rsid w:val="00573026"/>
    <w:rsid w:val="00573E3F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2C7B"/>
    <w:rsid w:val="005B3057"/>
    <w:rsid w:val="005B3B2A"/>
    <w:rsid w:val="005B4808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2736A"/>
    <w:rsid w:val="00632B37"/>
    <w:rsid w:val="00633494"/>
    <w:rsid w:val="006340F6"/>
    <w:rsid w:val="006344C6"/>
    <w:rsid w:val="0064566A"/>
    <w:rsid w:val="0065284C"/>
    <w:rsid w:val="00652963"/>
    <w:rsid w:val="00654A24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0BBE"/>
    <w:rsid w:val="0069551B"/>
    <w:rsid w:val="00696BD1"/>
    <w:rsid w:val="00697510"/>
    <w:rsid w:val="006A5D9B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AE2"/>
    <w:rsid w:val="006E7BF0"/>
    <w:rsid w:val="006F02E7"/>
    <w:rsid w:val="006F109E"/>
    <w:rsid w:val="006F1CC6"/>
    <w:rsid w:val="006F213B"/>
    <w:rsid w:val="006F404B"/>
    <w:rsid w:val="006F7969"/>
    <w:rsid w:val="006F7B4E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65A4A"/>
    <w:rsid w:val="00773153"/>
    <w:rsid w:val="00775737"/>
    <w:rsid w:val="007766B8"/>
    <w:rsid w:val="00785F9E"/>
    <w:rsid w:val="00791498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22B1"/>
    <w:rsid w:val="00803B0B"/>
    <w:rsid w:val="00804B99"/>
    <w:rsid w:val="008050A2"/>
    <w:rsid w:val="0080527A"/>
    <w:rsid w:val="0080598F"/>
    <w:rsid w:val="00806C9A"/>
    <w:rsid w:val="00807232"/>
    <w:rsid w:val="00807236"/>
    <w:rsid w:val="008074F8"/>
    <w:rsid w:val="0081203A"/>
    <w:rsid w:val="0081310B"/>
    <w:rsid w:val="00816348"/>
    <w:rsid w:val="00816671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4EE3"/>
    <w:rsid w:val="008556C0"/>
    <w:rsid w:val="00857054"/>
    <w:rsid w:val="00860279"/>
    <w:rsid w:val="008674B0"/>
    <w:rsid w:val="008700B5"/>
    <w:rsid w:val="00871EEC"/>
    <w:rsid w:val="008740B6"/>
    <w:rsid w:val="0087419F"/>
    <w:rsid w:val="008764F8"/>
    <w:rsid w:val="0088046D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A296E"/>
    <w:rsid w:val="008B0025"/>
    <w:rsid w:val="008B06B4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478A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8D4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36AC"/>
    <w:rsid w:val="00947172"/>
    <w:rsid w:val="0094790E"/>
    <w:rsid w:val="00950BC8"/>
    <w:rsid w:val="00951912"/>
    <w:rsid w:val="009556DA"/>
    <w:rsid w:val="00956BE9"/>
    <w:rsid w:val="00957CBE"/>
    <w:rsid w:val="00960773"/>
    <w:rsid w:val="00961CD0"/>
    <w:rsid w:val="009675E7"/>
    <w:rsid w:val="00967CB4"/>
    <w:rsid w:val="0097086E"/>
    <w:rsid w:val="00971327"/>
    <w:rsid w:val="00976D23"/>
    <w:rsid w:val="009800CE"/>
    <w:rsid w:val="00981951"/>
    <w:rsid w:val="00982F39"/>
    <w:rsid w:val="00985640"/>
    <w:rsid w:val="00986C3D"/>
    <w:rsid w:val="00987260"/>
    <w:rsid w:val="00990ABE"/>
    <w:rsid w:val="009962A2"/>
    <w:rsid w:val="00997E6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D76E5"/>
    <w:rsid w:val="009E1115"/>
    <w:rsid w:val="009E206C"/>
    <w:rsid w:val="009E41FE"/>
    <w:rsid w:val="009E62D2"/>
    <w:rsid w:val="009F0F00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394A"/>
    <w:rsid w:val="00A35028"/>
    <w:rsid w:val="00A36E02"/>
    <w:rsid w:val="00A41B79"/>
    <w:rsid w:val="00A41CE5"/>
    <w:rsid w:val="00A4206D"/>
    <w:rsid w:val="00A44DFA"/>
    <w:rsid w:val="00A44E23"/>
    <w:rsid w:val="00A46E3B"/>
    <w:rsid w:val="00A47586"/>
    <w:rsid w:val="00A52301"/>
    <w:rsid w:val="00A558E1"/>
    <w:rsid w:val="00A60F7E"/>
    <w:rsid w:val="00A621DF"/>
    <w:rsid w:val="00A645D0"/>
    <w:rsid w:val="00A6574A"/>
    <w:rsid w:val="00A66D2A"/>
    <w:rsid w:val="00A7215A"/>
    <w:rsid w:val="00A728DE"/>
    <w:rsid w:val="00A73F23"/>
    <w:rsid w:val="00A74225"/>
    <w:rsid w:val="00A7432C"/>
    <w:rsid w:val="00A77F75"/>
    <w:rsid w:val="00A80126"/>
    <w:rsid w:val="00A819B5"/>
    <w:rsid w:val="00A81CCB"/>
    <w:rsid w:val="00A82226"/>
    <w:rsid w:val="00A822D6"/>
    <w:rsid w:val="00A83160"/>
    <w:rsid w:val="00A84429"/>
    <w:rsid w:val="00A8701F"/>
    <w:rsid w:val="00A90BA4"/>
    <w:rsid w:val="00A945D2"/>
    <w:rsid w:val="00A953E1"/>
    <w:rsid w:val="00A96097"/>
    <w:rsid w:val="00A97B2D"/>
    <w:rsid w:val="00AA2824"/>
    <w:rsid w:val="00AA3CC8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4536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D5F24"/>
    <w:rsid w:val="00AE053E"/>
    <w:rsid w:val="00AE0B6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5D95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31D1"/>
    <w:rsid w:val="00B24FE7"/>
    <w:rsid w:val="00B31D8F"/>
    <w:rsid w:val="00B33B1B"/>
    <w:rsid w:val="00B34D27"/>
    <w:rsid w:val="00B35005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67485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2382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217F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66C"/>
    <w:rsid w:val="00C62874"/>
    <w:rsid w:val="00C63DC0"/>
    <w:rsid w:val="00C65987"/>
    <w:rsid w:val="00C7077B"/>
    <w:rsid w:val="00C7552A"/>
    <w:rsid w:val="00C7592D"/>
    <w:rsid w:val="00C75B8E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39D9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0299"/>
    <w:rsid w:val="00CD19B1"/>
    <w:rsid w:val="00CD37CA"/>
    <w:rsid w:val="00CD5A0A"/>
    <w:rsid w:val="00CD5D58"/>
    <w:rsid w:val="00CE3892"/>
    <w:rsid w:val="00CE6B9C"/>
    <w:rsid w:val="00CF017A"/>
    <w:rsid w:val="00CF07A0"/>
    <w:rsid w:val="00CF24E9"/>
    <w:rsid w:val="00D01E8D"/>
    <w:rsid w:val="00D06885"/>
    <w:rsid w:val="00D138FC"/>
    <w:rsid w:val="00D13F1A"/>
    <w:rsid w:val="00D15101"/>
    <w:rsid w:val="00D169F2"/>
    <w:rsid w:val="00D17217"/>
    <w:rsid w:val="00D178BD"/>
    <w:rsid w:val="00D21926"/>
    <w:rsid w:val="00D225A5"/>
    <w:rsid w:val="00D249DC"/>
    <w:rsid w:val="00D37AFB"/>
    <w:rsid w:val="00D40514"/>
    <w:rsid w:val="00D4109C"/>
    <w:rsid w:val="00D41F47"/>
    <w:rsid w:val="00D43806"/>
    <w:rsid w:val="00D458E7"/>
    <w:rsid w:val="00D47288"/>
    <w:rsid w:val="00D47727"/>
    <w:rsid w:val="00D51D3E"/>
    <w:rsid w:val="00D57846"/>
    <w:rsid w:val="00D611EC"/>
    <w:rsid w:val="00D61F36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93737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049F"/>
    <w:rsid w:val="00E02A56"/>
    <w:rsid w:val="00E03C82"/>
    <w:rsid w:val="00E12DF1"/>
    <w:rsid w:val="00E15598"/>
    <w:rsid w:val="00E17F83"/>
    <w:rsid w:val="00E2344C"/>
    <w:rsid w:val="00E24153"/>
    <w:rsid w:val="00E254EE"/>
    <w:rsid w:val="00E26E52"/>
    <w:rsid w:val="00E309F0"/>
    <w:rsid w:val="00E33D69"/>
    <w:rsid w:val="00E3416F"/>
    <w:rsid w:val="00E37616"/>
    <w:rsid w:val="00E40164"/>
    <w:rsid w:val="00E4083A"/>
    <w:rsid w:val="00E42072"/>
    <w:rsid w:val="00E43192"/>
    <w:rsid w:val="00E43761"/>
    <w:rsid w:val="00E5094B"/>
    <w:rsid w:val="00E50ABA"/>
    <w:rsid w:val="00E50FE3"/>
    <w:rsid w:val="00E5273A"/>
    <w:rsid w:val="00E62092"/>
    <w:rsid w:val="00E7062D"/>
    <w:rsid w:val="00E71FEC"/>
    <w:rsid w:val="00E73DAB"/>
    <w:rsid w:val="00E749D2"/>
    <w:rsid w:val="00E75F51"/>
    <w:rsid w:val="00E84A75"/>
    <w:rsid w:val="00E86E2F"/>
    <w:rsid w:val="00E87D7B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54E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3BED"/>
    <w:rsid w:val="00F55860"/>
    <w:rsid w:val="00F56174"/>
    <w:rsid w:val="00F60467"/>
    <w:rsid w:val="00F634E9"/>
    <w:rsid w:val="00F73A02"/>
    <w:rsid w:val="00F746D5"/>
    <w:rsid w:val="00F762DF"/>
    <w:rsid w:val="00F86513"/>
    <w:rsid w:val="00F87DD4"/>
    <w:rsid w:val="00F917DC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1777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  <w:rsid w:val="00FF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6B5B-C9A4-4081-B894-8EC8C689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4</cp:revision>
  <cp:lastPrinted>2026-05-11T07:42:00Z</cp:lastPrinted>
  <dcterms:created xsi:type="dcterms:W3CDTF">2026-05-04T04:48:00Z</dcterms:created>
  <dcterms:modified xsi:type="dcterms:W3CDTF">2026-05-11T07:42:00Z</dcterms:modified>
</cp:coreProperties>
</file>