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2FC8DDBC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17A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306A2103" w14:textId="7C359F52" w:rsidR="009D1851" w:rsidRPr="003D028E" w:rsidRDefault="009D1851" w:rsidP="00F32A00">
            <w:pPr>
              <w:ind w:left="-3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A4BA1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A4B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A4BA1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007386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34C8876" w14:textId="77777777" w:rsidR="00FC6024" w:rsidRDefault="00FC6024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02FC6369" w14:textId="50C22684" w:rsidR="009D1851" w:rsidRPr="0024643B" w:rsidRDefault="009D1851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658317D4" w:rsidR="009D1851" w:rsidRPr="00AC1A2C" w:rsidRDefault="009D1851" w:rsidP="00217A43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17A43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ธนาสิริ กรุ๊ป</w:t>
      </w:r>
      <w:r w:rsidR="00217A43"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217A43">
        <w:rPr>
          <w:rFonts w:ascii="Angsana New" w:hAnsi="Angsana New" w:hint="cs"/>
          <w:sz w:val="32"/>
          <w:szCs w:val="32"/>
          <w:cs/>
        </w:rPr>
        <w:t xml:space="preserve">(มหาชน) และบริษัทย่อย </w:t>
      </w:r>
      <w:r w:rsidR="0038328F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17A43">
        <w:rPr>
          <w:rFonts w:ascii="Angsana New" w:hAnsi="Angsana New" w:hint="cs"/>
          <w:sz w:val="32"/>
          <w:szCs w:val="32"/>
          <w:cs/>
        </w:rPr>
        <w:t>(กลุ่มบริษัท) ซึ่งประกอบไปด้วย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4A4BA1">
        <w:rPr>
          <w:rFonts w:ascii="Angsana New" w:hAnsi="Angsana New"/>
          <w:sz w:val="32"/>
          <w:szCs w:val="32"/>
        </w:rPr>
        <w:t xml:space="preserve">31 </w:t>
      </w:r>
      <w:r w:rsidR="004A4B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A4BA1">
        <w:rPr>
          <w:rFonts w:ascii="Angsana New" w:hAnsi="Angsana New"/>
          <w:sz w:val="32"/>
          <w:szCs w:val="32"/>
        </w:rPr>
        <w:t>2569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95B83">
        <w:rPr>
          <w:rFonts w:ascii="Angsana New" w:hAnsi="Angsana New"/>
          <w:sz w:val="32"/>
          <w:szCs w:val="32"/>
        </w:rPr>
        <w:t xml:space="preserve"> </w:t>
      </w:r>
      <w:r w:rsidR="0038328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</w:t>
      </w:r>
      <w:r w:rsidR="004A4BA1">
        <w:rPr>
          <w:rFonts w:ascii="Angsana New" w:hAnsi="Angsana New" w:hint="cs"/>
          <w:sz w:val="32"/>
          <w:szCs w:val="32"/>
          <w:cs/>
        </w:rPr>
        <w:t>สาม</w:t>
      </w:r>
      <w:r w:rsidR="00BA5D5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="0011679D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70C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4A626C28" w:rsidR="009D1851" w:rsidRPr="00086395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</w:t>
      </w:r>
      <w:r w:rsidRPr="00992BFE">
        <w:rPr>
          <w:rFonts w:ascii="Angsana New" w:hAnsi="Angsana New" w:cs="Angsana New"/>
          <w:sz w:val="32"/>
          <w:szCs w:val="32"/>
          <w:cs/>
        </w:rPr>
        <w:t>การตรวจสอบตามมาตรฐาน</w:t>
      </w:r>
      <w:r w:rsidR="001E114A" w:rsidRPr="00992BFE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992BFE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026FC7" w:rsidRPr="00992BFE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992BFE">
        <w:rPr>
          <w:rFonts w:ascii="Angsana New" w:hAnsi="Angsana New" w:cs="Angsana New"/>
          <w:sz w:val="32"/>
          <w:szCs w:val="32"/>
        </w:rPr>
        <w:t xml:space="preserve"> </w:t>
      </w:r>
      <w:r w:rsidRPr="00992BFE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</w:t>
      </w:r>
      <w:r w:rsidR="00026FC7" w:rsidRPr="00992BFE">
        <w:rPr>
          <w:rFonts w:ascii="Angsana New" w:hAnsi="Angsana New" w:cs="Angsana New" w:hint="cs"/>
          <w:sz w:val="32"/>
          <w:szCs w:val="32"/>
          <w:cs/>
        </w:rPr>
        <w:t>้</w:t>
      </w:r>
      <w:r w:rsidRPr="00992BFE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992BFE">
        <w:rPr>
          <w:rFonts w:ascii="Angsana New" w:hAnsi="Angsana New" w:cs="Angsana New" w:hint="cs"/>
          <w:sz w:val="32"/>
          <w:szCs w:val="32"/>
          <w:cs/>
        </w:rPr>
        <w:t>ที่</w:t>
      </w:r>
      <w:r w:rsidRPr="00992BFE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92BFE">
        <w:rPr>
          <w:rFonts w:ascii="Angsana New" w:hAnsi="Angsana New" w:cs="Angsana New" w:hint="cs"/>
          <w:sz w:val="32"/>
          <w:szCs w:val="32"/>
          <w:cs/>
        </w:rPr>
        <w:t>ได้</w:t>
      </w:r>
      <w:r w:rsidRPr="00992BFE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70C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29D87D5" w14:textId="4965E2F5" w:rsidR="009D1851" w:rsidRPr="00D36B03" w:rsidRDefault="0000666C" w:rsidP="00217A43">
      <w:pPr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669000FA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7020B5">
        <w:rPr>
          <w:rFonts w:ascii="Angsana New" w:hAnsi="Angsana New"/>
          <w:sz w:val="32"/>
          <w:szCs w:val="32"/>
        </w:rPr>
        <w:t>15</w:t>
      </w:r>
      <w:r w:rsidR="004A4BA1">
        <w:rPr>
          <w:rFonts w:ascii="Angsana New" w:hAnsi="Angsana New"/>
          <w:sz w:val="32"/>
          <w:szCs w:val="32"/>
        </w:rPr>
        <w:t xml:space="preserve"> </w:t>
      </w:r>
      <w:r w:rsidR="004A4BA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A4BA1">
        <w:rPr>
          <w:rFonts w:ascii="Angsana New" w:hAnsi="Angsana New"/>
          <w:sz w:val="32"/>
          <w:szCs w:val="32"/>
        </w:rPr>
        <w:t>2569</w:t>
      </w:r>
    </w:p>
    <w:sectPr w:rsidR="009D1851" w:rsidRPr="0000666C" w:rsidSect="00217A43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CF663" w14:textId="77777777" w:rsidR="00974676" w:rsidRDefault="00974676">
      <w:r>
        <w:separator/>
      </w:r>
    </w:p>
  </w:endnote>
  <w:endnote w:type="continuationSeparator" w:id="0">
    <w:p w14:paraId="3ACE8BB5" w14:textId="77777777" w:rsidR="00974676" w:rsidRDefault="0097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945480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748338" w14:textId="69107F20" w:rsidR="00217A43" w:rsidRPr="00217A43" w:rsidRDefault="00217A43" w:rsidP="00217A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 w:rsidRPr="00217A43">
          <w:rPr>
            <w:rFonts w:ascii="Angsana New" w:hAnsi="Angsana New"/>
            <w:noProof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DBE71" w14:textId="77777777" w:rsidR="00974676" w:rsidRDefault="00974676">
      <w:r>
        <w:separator/>
      </w:r>
    </w:p>
  </w:footnote>
  <w:footnote w:type="continuationSeparator" w:id="0">
    <w:p w14:paraId="79BCF3B8" w14:textId="77777777" w:rsidR="00974676" w:rsidRDefault="00974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07386"/>
    <w:rsid w:val="000138BD"/>
    <w:rsid w:val="00026FC7"/>
    <w:rsid w:val="00032FC1"/>
    <w:rsid w:val="00037FA9"/>
    <w:rsid w:val="00051C58"/>
    <w:rsid w:val="00061918"/>
    <w:rsid w:val="00082A63"/>
    <w:rsid w:val="0011679D"/>
    <w:rsid w:val="001639AA"/>
    <w:rsid w:val="00185C7E"/>
    <w:rsid w:val="001E114A"/>
    <w:rsid w:val="001E2823"/>
    <w:rsid w:val="00204BDA"/>
    <w:rsid w:val="00217A43"/>
    <w:rsid w:val="00235D9E"/>
    <w:rsid w:val="00275F05"/>
    <w:rsid w:val="0028379A"/>
    <w:rsid w:val="002C461C"/>
    <w:rsid w:val="002D2608"/>
    <w:rsid w:val="002E782A"/>
    <w:rsid w:val="003342A2"/>
    <w:rsid w:val="00337A6E"/>
    <w:rsid w:val="0036776C"/>
    <w:rsid w:val="0038328F"/>
    <w:rsid w:val="003C130B"/>
    <w:rsid w:val="003D7D51"/>
    <w:rsid w:val="00492D71"/>
    <w:rsid w:val="004A4BA1"/>
    <w:rsid w:val="00591C7F"/>
    <w:rsid w:val="005A48E6"/>
    <w:rsid w:val="005C1EF4"/>
    <w:rsid w:val="00603324"/>
    <w:rsid w:val="00626F4B"/>
    <w:rsid w:val="0069319F"/>
    <w:rsid w:val="006B2D67"/>
    <w:rsid w:val="006D65F6"/>
    <w:rsid w:val="006E0DBF"/>
    <w:rsid w:val="006F382F"/>
    <w:rsid w:val="007020B5"/>
    <w:rsid w:val="007B6FE2"/>
    <w:rsid w:val="007C395C"/>
    <w:rsid w:val="008231B5"/>
    <w:rsid w:val="0088495A"/>
    <w:rsid w:val="008A1362"/>
    <w:rsid w:val="008A6473"/>
    <w:rsid w:val="00904FDD"/>
    <w:rsid w:val="00974676"/>
    <w:rsid w:val="00992BFE"/>
    <w:rsid w:val="009A10DE"/>
    <w:rsid w:val="009B79D9"/>
    <w:rsid w:val="009D1851"/>
    <w:rsid w:val="009D7092"/>
    <w:rsid w:val="00A05A1E"/>
    <w:rsid w:val="00A21C40"/>
    <w:rsid w:val="00BA5D53"/>
    <w:rsid w:val="00BC647A"/>
    <w:rsid w:val="00BE0A78"/>
    <w:rsid w:val="00C328CE"/>
    <w:rsid w:val="00C661E5"/>
    <w:rsid w:val="00C70CD8"/>
    <w:rsid w:val="00C95B83"/>
    <w:rsid w:val="00CA2E16"/>
    <w:rsid w:val="00CC5CCA"/>
    <w:rsid w:val="00CE1E40"/>
    <w:rsid w:val="00D02338"/>
    <w:rsid w:val="00D20E89"/>
    <w:rsid w:val="00D25024"/>
    <w:rsid w:val="00D74719"/>
    <w:rsid w:val="00D80C25"/>
    <w:rsid w:val="00DE5DD5"/>
    <w:rsid w:val="00DE623A"/>
    <w:rsid w:val="00EC129C"/>
    <w:rsid w:val="00EE0BDB"/>
    <w:rsid w:val="00EE4FBD"/>
    <w:rsid w:val="00EE5CE0"/>
    <w:rsid w:val="00F32A00"/>
    <w:rsid w:val="00F947A9"/>
    <w:rsid w:val="00F97CA0"/>
    <w:rsid w:val="00FC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Props1.xml><?xml version="1.0" encoding="utf-8"?>
<ds:datastoreItem xmlns:ds="http://schemas.openxmlformats.org/officeDocument/2006/customXml" ds:itemID="{23A77E58-045B-4B61-8C47-6924FEDE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067BE-FC81-407D-A7DE-30A3972ACEE2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Nattaporn Tantrakul</cp:lastModifiedBy>
  <cp:revision>53</cp:revision>
  <cp:lastPrinted>2026-05-07T11:30:00Z</cp:lastPrinted>
  <dcterms:created xsi:type="dcterms:W3CDTF">2022-04-19T01:51:00Z</dcterms:created>
  <dcterms:modified xsi:type="dcterms:W3CDTF">2026-05-11T14:46:00Z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</Properties>
</file>