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E55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2F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763A35" w:rsidRDefault="00C86A59" w:rsidP="00363C74">
      <w:pPr>
        <w:jc w:val="thaiDistribute"/>
        <w:rPr>
          <w:rFonts w:ascii="Browallia New" w:eastAsia="Arial Unicode MS" w:hAnsi="Browallia New" w:cs="Browallia New"/>
        </w:rPr>
      </w:pPr>
    </w:p>
    <w:p w14:paraId="0E0300C2" w14:textId="6CAF3AA0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0F50A4" w:rsidRPr="00DB32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Pr="00DB32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763A35" w:rsidRDefault="00C86A59" w:rsidP="00363C74">
      <w:pPr>
        <w:jc w:val="thaiDistribute"/>
        <w:rPr>
          <w:rFonts w:ascii="Browallia New" w:eastAsia="Arial Unicode MS" w:hAnsi="Browallia New" w:cs="Browallia New"/>
        </w:rPr>
      </w:pPr>
    </w:p>
    <w:p w14:paraId="70034FC9" w14:textId="4A4EF98E" w:rsidR="00547E18" w:rsidRPr="00DB32F9" w:rsidRDefault="00547E18" w:rsidP="00547E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</w:t>
      </w:r>
      <w:proofErr w:type="spellStart"/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้ด</w:t>
      </w:r>
      <w:proofErr w:type="spellEnd"/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ซัพ</w:t>
      </w:r>
      <w:proofErr w:type="spellEnd"/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พลาย จำกัด (มหาชน) และบริษัทย่อย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</w:t>
      </w:r>
      <w:proofErr w:type="spellStart"/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้ด</w:t>
      </w:r>
      <w:proofErr w:type="spellEnd"/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ซัพ</w:t>
      </w:r>
      <w:proofErr w:type="spellEnd"/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พลาย จำกัด (มหาชน) ซึ่งประกอบด้วย</w:t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73013" w:rsidRPr="003730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084B4C"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73013" w:rsidRPr="003730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และงบกำไร</w:t>
      </w:r>
      <w:r w:rsidRPr="00DB32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</w:t>
      </w:r>
      <w:r w:rsidRPr="00DB32F9">
        <w:rPr>
          <w:rFonts w:ascii="Browallia New" w:eastAsia="Arial Unicode MS" w:hAnsi="Browallia New" w:cs="Browallia New"/>
          <w:sz w:val="26"/>
          <w:szCs w:val="26"/>
        </w:rPr>
        <w:br/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B32F9">
        <w:rPr>
          <w:rFonts w:ascii="Browallia New" w:eastAsia="Arial Unicode MS" w:hAnsi="Browallia New" w:cs="Browallia New"/>
          <w:sz w:val="26"/>
          <w:szCs w:val="26"/>
        </w:rPr>
        <w:br/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73013"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รายงานทางการเงินระหว่างกาล </w:t>
      </w:r>
      <w:r w:rsidRPr="00DB32F9">
        <w:rPr>
          <w:rFonts w:ascii="Browallia New" w:eastAsia="Arial Unicode MS" w:hAnsi="Browallia New" w:cs="Browallia New"/>
          <w:sz w:val="26"/>
          <w:szCs w:val="26"/>
        </w:rPr>
        <w:br/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763A35" w:rsidRDefault="002754D5" w:rsidP="00363C7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D8CF40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2F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B32F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1937C9B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4459580" w14:textId="3E261C56" w:rsidR="00C63634" w:rsidRPr="00DB32F9" w:rsidRDefault="001D1DF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73013"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868EF">
        <w:rPr>
          <w:rFonts w:ascii="Browallia New" w:eastAsia="Arial Unicode MS" w:hAnsi="Browallia New" w:cs="Browallia New"/>
          <w:sz w:val="26"/>
          <w:szCs w:val="26"/>
        </w:rPr>
        <w:br/>
      </w:r>
      <w:r w:rsidRPr="00DB32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763A35" w:rsidRDefault="001D1DF9" w:rsidP="00363C7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1D4D31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2F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02272B05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51B16D8" w14:textId="19181068" w:rsidR="0013089F" w:rsidRPr="00DB32F9" w:rsidRDefault="001D1DF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73013"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763A35" w:rsidRDefault="001D1DF9" w:rsidP="00363C74">
      <w:pPr>
        <w:jc w:val="thaiDistribute"/>
        <w:rPr>
          <w:rFonts w:ascii="Browallia New" w:eastAsia="Arial Unicode MS" w:hAnsi="Browallia New" w:cs="Browallia New"/>
        </w:rPr>
      </w:pPr>
    </w:p>
    <w:p w14:paraId="35A669D2" w14:textId="77777777" w:rsidR="00C36923" w:rsidRPr="00763A35" w:rsidRDefault="00C36923" w:rsidP="00363C74">
      <w:pPr>
        <w:jc w:val="thaiDistribute"/>
        <w:rPr>
          <w:rFonts w:ascii="Browallia New" w:eastAsia="Arial Unicode MS" w:hAnsi="Browallia New" w:cs="Browallia New"/>
        </w:rPr>
      </w:pPr>
    </w:p>
    <w:p w14:paraId="4F8CC7BB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DB32F9" w:rsidRDefault="0013089F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5A782" w14:textId="62EAF5EA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90AB7" w14:textId="77777777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B9B8A" w14:textId="77777777" w:rsidR="006D330E" w:rsidRPr="00DB32F9" w:rsidRDefault="006D330E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2A0A66" w14:textId="7C8E9D37" w:rsidR="0013089F" w:rsidRPr="00DB32F9" w:rsidRDefault="0013089F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87AE6" w14:textId="0CDC4A1B" w:rsidR="009B5775" w:rsidRPr="00DB32F9" w:rsidRDefault="00D9596E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ไพบูล</w:t>
      </w:r>
      <w:r w:rsidR="009B5775" w:rsidRPr="00DB32F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ตันกูล</w:t>
      </w:r>
      <w:r w:rsidR="00C95C57" w:rsidRPr="00DB32F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7664AC91" w:rsidR="009B5775" w:rsidRPr="00DB32F9" w:rsidRDefault="009B5775" w:rsidP="009B57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73013"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4298</w:t>
      </w:r>
    </w:p>
    <w:p w14:paraId="43920F93" w14:textId="77777777" w:rsidR="00C86A59" w:rsidRPr="00DB32F9" w:rsidRDefault="00C86A59" w:rsidP="00363C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2F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AB2CF5B" w14:textId="37642A75" w:rsidR="001F1B4D" w:rsidRPr="00DB32F9" w:rsidRDefault="00373013" w:rsidP="001F1B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959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59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F1B4D"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4B4C" w:rsidRPr="00DB32F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7301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7432AA4" w14:textId="77777777" w:rsidR="00563908" w:rsidRPr="00DB32F9" w:rsidRDefault="00563908" w:rsidP="00F75FD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63908" w:rsidRPr="00DB32F9" w:rsidSect="00763A35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D9596E" w:rsidRDefault="001B06E3" w:rsidP="00D9596E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2697D9A3" w14:textId="77777777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278AC4EA" w:rsidR="001B06E3" w:rsidRPr="00D9596E" w:rsidRDefault="001B06E3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D9596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E86FB38" w14:textId="77777777" w:rsidR="00B21CEA" w:rsidRPr="00D9596E" w:rsidRDefault="00B21CEA" w:rsidP="00363C74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37B334" w14:textId="3EE92F0C" w:rsidR="00EB3269" w:rsidRPr="00D9596E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373013" w:rsidRPr="0037301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547E18" w:rsidRPr="00D9596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47E18"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084B4C" w:rsidRPr="00D959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373013" w:rsidRPr="0037301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47F18AD4" w14:textId="77777777" w:rsidR="00902DAF" w:rsidRDefault="00902DAF" w:rsidP="00FC2482">
      <w:pPr>
        <w:pStyle w:val="a"/>
        <w:ind w:right="0"/>
        <w:outlineLvl w:val="0"/>
        <w:rPr>
          <w:rFonts w:ascii="Browallia New" w:hAnsi="Browallia New" w:cs="Browallia New"/>
          <w:b/>
          <w:bCs/>
          <w:color w:val="auto"/>
          <w:lang w:val="en-GB"/>
        </w:rPr>
      </w:pPr>
    </w:p>
    <w:sectPr w:rsidR="00902DAF" w:rsidSect="00763A35">
      <w:pgSz w:w="11909" w:h="16834" w:code="9"/>
      <w:pgMar w:top="4032" w:right="2880" w:bottom="7200" w:left="1728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333E" w14:textId="77777777" w:rsidR="007F6C63" w:rsidRDefault="007F6C63">
      <w:r>
        <w:separator/>
      </w:r>
    </w:p>
  </w:endnote>
  <w:endnote w:type="continuationSeparator" w:id="0">
    <w:p w14:paraId="53213373" w14:textId="77777777" w:rsidR="007F6C63" w:rsidRDefault="007F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98F62" w14:textId="77777777" w:rsidR="007F6C63" w:rsidRDefault="007F6C63">
      <w:r>
        <w:separator/>
      </w:r>
    </w:p>
  </w:footnote>
  <w:footnote w:type="continuationSeparator" w:id="0">
    <w:p w14:paraId="178C22D3" w14:textId="77777777" w:rsidR="007F6C63" w:rsidRDefault="007F6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32B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81A"/>
    <w:rsid w:val="00040961"/>
    <w:rsid w:val="00041435"/>
    <w:rsid w:val="000425A0"/>
    <w:rsid w:val="00043296"/>
    <w:rsid w:val="000436BE"/>
    <w:rsid w:val="00043A12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4B4C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2DC1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227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53"/>
    <w:rsid w:val="00197A7E"/>
    <w:rsid w:val="001A017F"/>
    <w:rsid w:val="001A19C6"/>
    <w:rsid w:val="001A241A"/>
    <w:rsid w:val="001A296A"/>
    <w:rsid w:val="001A2B9E"/>
    <w:rsid w:val="001A2E7A"/>
    <w:rsid w:val="001A3FCA"/>
    <w:rsid w:val="001A406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758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077B7"/>
    <w:rsid w:val="002107E0"/>
    <w:rsid w:val="00210B4F"/>
    <w:rsid w:val="00210BDB"/>
    <w:rsid w:val="00210C8A"/>
    <w:rsid w:val="00210DE1"/>
    <w:rsid w:val="0021132A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427E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C3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217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013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26E2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38ED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79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0C15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91D"/>
    <w:rsid w:val="00476CC7"/>
    <w:rsid w:val="00476DCA"/>
    <w:rsid w:val="004774B1"/>
    <w:rsid w:val="004777B9"/>
    <w:rsid w:val="0047798F"/>
    <w:rsid w:val="00477D0E"/>
    <w:rsid w:val="00480266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EFC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2FF6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88C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47E18"/>
    <w:rsid w:val="005505B6"/>
    <w:rsid w:val="00551D9A"/>
    <w:rsid w:val="0055203E"/>
    <w:rsid w:val="00552DAB"/>
    <w:rsid w:val="00552DD5"/>
    <w:rsid w:val="005533FB"/>
    <w:rsid w:val="005534E0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26D"/>
    <w:rsid w:val="00583D82"/>
    <w:rsid w:val="00584846"/>
    <w:rsid w:val="00585FDE"/>
    <w:rsid w:val="005865C7"/>
    <w:rsid w:val="00586609"/>
    <w:rsid w:val="005867FE"/>
    <w:rsid w:val="005868EF"/>
    <w:rsid w:val="005905E2"/>
    <w:rsid w:val="005924D4"/>
    <w:rsid w:val="0059379B"/>
    <w:rsid w:val="00593898"/>
    <w:rsid w:val="00593F11"/>
    <w:rsid w:val="005944FE"/>
    <w:rsid w:val="005948AA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0810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30F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2BAB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5B96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A54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24A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340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1745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3A35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0E53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294B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6C6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48D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6B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0E8E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B7C"/>
    <w:rsid w:val="0089279A"/>
    <w:rsid w:val="008928F8"/>
    <w:rsid w:val="00892B2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2E8"/>
    <w:rsid w:val="0090066F"/>
    <w:rsid w:val="00900CCE"/>
    <w:rsid w:val="00900D6B"/>
    <w:rsid w:val="009011C7"/>
    <w:rsid w:val="00901B72"/>
    <w:rsid w:val="0090210E"/>
    <w:rsid w:val="00902B7E"/>
    <w:rsid w:val="00902CCD"/>
    <w:rsid w:val="00902DAF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7CF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BBD"/>
    <w:rsid w:val="0093287F"/>
    <w:rsid w:val="00932D23"/>
    <w:rsid w:val="00932E1F"/>
    <w:rsid w:val="0093331E"/>
    <w:rsid w:val="0093366F"/>
    <w:rsid w:val="00933835"/>
    <w:rsid w:val="00933DB6"/>
    <w:rsid w:val="00934475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99B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4B5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D1E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DE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445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CEA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0B8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1C4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4ECF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1E96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448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4AA9"/>
    <w:rsid w:val="00CA4F8D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EDE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727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578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96E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2F9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1D09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A55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4C23"/>
    <w:rsid w:val="00EA5DED"/>
    <w:rsid w:val="00EA6357"/>
    <w:rsid w:val="00EA74BC"/>
    <w:rsid w:val="00EA74C9"/>
    <w:rsid w:val="00EB01E3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64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E8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067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482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0B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  <w:rsid w:val="2497EBB0"/>
    <w:rsid w:val="2FEA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87A11BCC-5BF8-4AEE-B957-47653500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018B-1B7C-4CEC-9AB7-84B6C5436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1D946-1205-42A3-9429-CB6547E08CF6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3.xml><?xml version="1.0" encoding="utf-8"?>
<ds:datastoreItem xmlns:ds="http://schemas.openxmlformats.org/officeDocument/2006/customXml" ds:itemID="{8E1F8F0D-7962-4FDF-A7BD-F7BCB27CE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Chotika Asawawimon (TH)</cp:lastModifiedBy>
  <cp:revision>46</cp:revision>
  <cp:lastPrinted>2026-05-15T10:32:00Z</cp:lastPrinted>
  <dcterms:created xsi:type="dcterms:W3CDTF">2024-10-29T14:19:00Z</dcterms:created>
  <dcterms:modified xsi:type="dcterms:W3CDTF">2026-05-15T10:35:00Z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