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77777777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F749DB" w:rsidRDefault="00CF51FE" w:rsidP="002A257D">
      <w:pPr>
        <w:spacing w:line="160" w:lineRule="exact"/>
        <w:jc w:val="both"/>
        <w:rPr>
          <w:rFonts w:ascii="Angsana New" w:hAnsi="Angsana New"/>
          <w:sz w:val="16"/>
          <w:szCs w:val="16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77777777" w:rsidR="00CF51FE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r w:rsidR="00FF0009">
        <w:rPr>
          <w:rFonts w:ascii="Angsana New" w:hAnsi="Angsana New" w:hint="cs"/>
          <w:b/>
          <w:bCs/>
          <w:sz w:val="32"/>
          <w:szCs w:val="32"/>
          <w:cs/>
        </w:rPr>
        <w:t>โกลเบล็ก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r w:rsidR="00127258">
        <w:rPr>
          <w:rFonts w:ascii="Angsana New" w:hAnsi="Angsana New" w:hint="cs"/>
          <w:b/>
          <w:bCs/>
          <w:sz w:val="32"/>
          <w:szCs w:val="32"/>
          <w:cs/>
        </w:rPr>
        <w:t>โฮลดิ้ง แมนเนจเม้นท์</w:t>
      </w:r>
      <w:r w:rsidRPr="00F0035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127258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6CC44205" w14:textId="77777777" w:rsidR="0009206B" w:rsidRPr="00F749DB" w:rsidRDefault="0009206B" w:rsidP="002A257D">
      <w:pPr>
        <w:spacing w:line="160" w:lineRule="exact"/>
        <w:jc w:val="both"/>
        <w:rPr>
          <w:rFonts w:ascii="Angsana New" w:hAnsi="Angsana New"/>
          <w:sz w:val="16"/>
          <w:szCs w:val="16"/>
          <w:cs/>
        </w:rPr>
      </w:pPr>
    </w:p>
    <w:p w14:paraId="4025A171" w14:textId="78131209" w:rsidR="00130821" w:rsidRPr="00F749DB" w:rsidRDefault="00913E94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  <w:r w:rsidRPr="00F749DB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ข้าพเจ้าได้สอบทานงบฐานะการเงิน</w:t>
      </w:r>
      <w:r w:rsidR="00127258" w:rsidRPr="00F749DB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Pr="00F749D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ของบริษัท </w:t>
      </w:r>
      <w:r w:rsidR="00FF0009" w:rsidRPr="00F749DB">
        <w:rPr>
          <w:rFonts w:ascii="Angsana New" w:hAnsi="Angsana New" w:hint="cs"/>
          <w:spacing w:val="-6"/>
          <w:sz w:val="32"/>
          <w:szCs w:val="32"/>
          <w:cs/>
        </w:rPr>
        <w:t>โกลเบล็ก</w:t>
      </w:r>
      <w:r w:rsidRPr="00F749D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127258" w:rsidRPr="00F749DB">
        <w:rPr>
          <w:rFonts w:ascii="Angsana New" w:hAnsi="Angsana New" w:hint="cs"/>
          <w:spacing w:val="-6"/>
          <w:sz w:val="32"/>
          <w:szCs w:val="32"/>
          <w:cs/>
        </w:rPr>
        <w:t>โฮลดิ้ง แมนเนจเม้นท์</w:t>
      </w:r>
      <w:r w:rsidR="00127258" w:rsidRPr="00F749DB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127258" w:rsidRPr="00F749DB">
        <w:rPr>
          <w:rFonts w:ascii="Angsana New" w:hAnsi="Angsana New" w:hint="cs"/>
          <w:spacing w:val="-6"/>
          <w:sz w:val="32"/>
          <w:szCs w:val="32"/>
          <w:cs/>
        </w:rPr>
        <w:t xml:space="preserve"> (มหาชน)</w:t>
      </w:r>
      <w:r w:rsidRPr="00F749D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127258" w:rsidRPr="00F749DB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</w:t>
      </w:r>
      <w:r w:rsidR="00127258" w:rsidRPr="00F749DB">
        <w:rPr>
          <w:rFonts w:ascii="Angsana New" w:hAnsi="Angsana New" w:hint="cs"/>
          <w:color w:val="000000"/>
          <w:sz w:val="32"/>
          <w:szCs w:val="32"/>
          <w:cs/>
        </w:rPr>
        <w:t>บริษัทย่อย และงบฐานะการเงินเฉพาะกิจการของ</w:t>
      </w:r>
      <w:r w:rsidR="00127258" w:rsidRPr="00F749DB">
        <w:rPr>
          <w:rFonts w:ascii="Angsana New" w:hAnsi="Angsana New"/>
          <w:color w:val="000000"/>
          <w:sz w:val="32"/>
          <w:szCs w:val="32"/>
          <w:cs/>
        </w:rPr>
        <w:t xml:space="preserve">บริษัท </w:t>
      </w:r>
      <w:r w:rsidR="00127258" w:rsidRPr="00F749DB">
        <w:rPr>
          <w:rFonts w:ascii="Angsana New" w:hAnsi="Angsana New" w:hint="cs"/>
          <w:sz w:val="32"/>
          <w:szCs w:val="32"/>
          <w:cs/>
        </w:rPr>
        <w:t>โกลเบล็ก</w:t>
      </w:r>
      <w:r w:rsidR="00127258" w:rsidRPr="00F749D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27258" w:rsidRPr="00F749DB">
        <w:rPr>
          <w:rFonts w:ascii="Angsana New" w:hAnsi="Angsana New" w:hint="cs"/>
          <w:sz w:val="32"/>
          <w:szCs w:val="32"/>
          <w:cs/>
        </w:rPr>
        <w:t>โฮลดิ้ง แมนเนจเม้นท์</w:t>
      </w:r>
      <w:r w:rsidR="00127258" w:rsidRPr="00F749DB">
        <w:rPr>
          <w:rFonts w:ascii="Angsana New" w:hAnsi="Angsana New"/>
          <w:sz w:val="32"/>
          <w:szCs w:val="32"/>
          <w:cs/>
        </w:rPr>
        <w:t xml:space="preserve"> จำกัด</w:t>
      </w:r>
      <w:r w:rsidR="00127258" w:rsidRPr="00F749DB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127258" w:rsidRPr="00F749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54E0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785974" w:rsidRPr="00785974">
        <w:rPr>
          <w:rFonts w:ascii="Angsana New" w:hAnsi="Angsana New" w:hint="cs"/>
          <w:color w:val="000000"/>
          <w:spacing w:val="-2"/>
          <w:sz w:val="32"/>
          <w:szCs w:val="32"/>
        </w:rPr>
        <w:t>30</w:t>
      </w:r>
      <w:r w:rsidR="0052796C" w:rsidRPr="00554E0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มิถุนายน</w:t>
      </w:r>
      <w:r w:rsidRPr="00554E0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785974" w:rsidRPr="00785974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785974" w:rsidRPr="00785974">
        <w:rPr>
          <w:rFonts w:ascii="Angsana New" w:hAnsi="Angsana New" w:hint="cs"/>
          <w:color w:val="000000"/>
          <w:spacing w:val="-2"/>
          <w:sz w:val="32"/>
          <w:szCs w:val="32"/>
        </w:rPr>
        <w:t>9</w:t>
      </w:r>
      <w:r w:rsidRPr="00554E0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และงบกำไรขาดทุน</w:t>
      </w:r>
      <w:r w:rsidR="007B1EBE" w:rsidRPr="00554E0A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และกำไรขาดทุนเบ็ดเสร็จอื่น</w:t>
      </w:r>
      <w:r w:rsidR="00E02A79" w:rsidRPr="00554E0A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รวม</w:t>
      </w:r>
      <w:r w:rsidR="00127258" w:rsidRPr="00554E0A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และเฉพาะกิจการ</w:t>
      </w:r>
      <w:r w:rsidR="001861FE" w:rsidRPr="00554E0A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สำหรับ</w:t>
      </w:r>
      <w:r w:rsidR="00982FA4" w:rsidRPr="002013B7">
        <w:rPr>
          <w:rFonts w:ascii="Angsana New" w:hAnsi="Angsana New" w:hint="cs"/>
          <w:color w:val="000000"/>
          <w:spacing w:val="2"/>
          <w:sz w:val="32"/>
          <w:szCs w:val="32"/>
          <w:cs/>
        </w:rPr>
        <w:t>งวดสามเดือนและ</w:t>
      </w:r>
      <w:r w:rsidR="00FF79D4" w:rsidRPr="002013B7">
        <w:rPr>
          <w:rFonts w:ascii="Angsana New" w:hAnsi="Angsana New" w:hint="cs"/>
          <w:color w:val="000000"/>
          <w:spacing w:val="2"/>
          <w:sz w:val="32"/>
          <w:szCs w:val="32"/>
          <w:cs/>
        </w:rPr>
        <w:t>งวด</w:t>
      </w:r>
      <w:r w:rsidR="00982FA4" w:rsidRPr="002013B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หกเดือนสิ้นสุดวันที่ </w:t>
      </w:r>
      <w:r w:rsidR="00785974" w:rsidRPr="00785974">
        <w:rPr>
          <w:rFonts w:ascii="Angsana New" w:hAnsi="Angsana New" w:hint="cs"/>
          <w:color w:val="000000"/>
          <w:spacing w:val="2"/>
          <w:sz w:val="32"/>
          <w:szCs w:val="32"/>
        </w:rPr>
        <w:t>30</w:t>
      </w:r>
      <w:r w:rsidR="00982FA4" w:rsidRPr="002013B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มิถุนายน</w:t>
      </w:r>
      <w:r w:rsidR="00982FA4" w:rsidRPr="002013B7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785974" w:rsidRPr="00785974">
        <w:rPr>
          <w:rFonts w:ascii="Angsana New" w:hAnsi="Angsana New"/>
          <w:color w:val="000000"/>
          <w:spacing w:val="2"/>
          <w:sz w:val="32"/>
          <w:szCs w:val="32"/>
        </w:rPr>
        <w:t>256</w:t>
      </w:r>
      <w:r w:rsidR="00785974" w:rsidRPr="00785974">
        <w:rPr>
          <w:rFonts w:ascii="Angsana New" w:hAnsi="Angsana New" w:hint="cs"/>
          <w:color w:val="000000"/>
          <w:spacing w:val="2"/>
          <w:sz w:val="32"/>
          <w:szCs w:val="32"/>
        </w:rPr>
        <w:t>9</w:t>
      </w:r>
      <w:r w:rsidR="00982FA4" w:rsidRPr="002013B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2013B7">
        <w:rPr>
          <w:rFonts w:ascii="Angsana New" w:hAnsi="Angsana New"/>
          <w:color w:val="000000"/>
          <w:spacing w:val="2"/>
          <w:sz w:val="32"/>
          <w:szCs w:val="32"/>
          <w:cs/>
        </w:rPr>
        <w:t>งบการเปลี่ยนแปลงส่วนของ</w:t>
      </w:r>
      <w:r w:rsidR="001F3810" w:rsidRPr="002013B7">
        <w:rPr>
          <w:rFonts w:ascii="Angsana New" w:hAnsi="Angsana New" w:hint="cs"/>
          <w:color w:val="000000"/>
          <w:spacing w:val="2"/>
          <w:sz w:val="32"/>
          <w:szCs w:val="32"/>
          <w:cs/>
        </w:rPr>
        <w:t>ผู้ถือหุ้น</w:t>
      </w:r>
      <w:r w:rsidR="00127258" w:rsidRPr="002013B7">
        <w:rPr>
          <w:rFonts w:ascii="Angsana New" w:hAnsi="Angsana New" w:hint="cs"/>
          <w:color w:val="000000"/>
          <w:spacing w:val="2"/>
          <w:sz w:val="32"/>
          <w:szCs w:val="32"/>
          <w:cs/>
        </w:rPr>
        <w:t>รวม</w:t>
      </w:r>
      <w:r w:rsidR="00127258" w:rsidRPr="00B92929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และเฉพาะกิจการ </w:t>
      </w:r>
      <w:r w:rsidRPr="00B92929">
        <w:rPr>
          <w:rFonts w:ascii="Angsana New" w:hAnsi="Angsana New"/>
          <w:color w:val="000000"/>
          <w:spacing w:val="-10"/>
          <w:sz w:val="32"/>
          <w:szCs w:val="32"/>
          <w:cs/>
        </w:rPr>
        <w:t>และงบกระแสเงินสด</w:t>
      </w:r>
      <w:r w:rsidR="00127258" w:rsidRPr="00B92929">
        <w:rPr>
          <w:rFonts w:ascii="Angsana New" w:hAnsi="Angsana New" w:hint="cs"/>
          <w:color w:val="000000"/>
          <w:spacing w:val="-10"/>
          <w:sz w:val="32"/>
          <w:szCs w:val="32"/>
          <w:cs/>
        </w:rPr>
        <w:t>รวมและเฉพาะกิจการ</w:t>
      </w:r>
      <w:r w:rsidRPr="00B92929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สำหรับ</w:t>
      </w:r>
      <w:r w:rsidR="00841494" w:rsidRPr="00B92929">
        <w:rPr>
          <w:rFonts w:ascii="Angsana New" w:hAnsi="Angsana New"/>
          <w:color w:val="000000"/>
          <w:spacing w:val="-10"/>
          <w:sz w:val="32"/>
          <w:szCs w:val="32"/>
          <w:cs/>
        </w:rPr>
        <w:t>งวดหกเดือน</w:t>
      </w:r>
      <w:r w:rsidRPr="00B92929">
        <w:rPr>
          <w:rFonts w:ascii="Angsana New" w:hAnsi="Angsana New"/>
          <w:color w:val="000000"/>
          <w:spacing w:val="-10"/>
          <w:sz w:val="32"/>
          <w:szCs w:val="32"/>
          <w:cs/>
        </w:rPr>
        <w:t>สิ้นสุด</w:t>
      </w:r>
      <w:r w:rsidR="00927325" w:rsidRPr="00B92929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วันที่ </w:t>
      </w:r>
      <w:r w:rsidR="00785974" w:rsidRPr="00785974">
        <w:rPr>
          <w:rFonts w:ascii="Angsana New" w:hAnsi="Angsana New" w:hint="cs"/>
          <w:color w:val="000000"/>
          <w:spacing w:val="-10"/>
          <w:sz w:val="32"/>
          <w:szCs w:val="32"/>
        </w:rPr>
        <w:t>30</w:t>
      </w:r>
      <w:r w:rsidR="00927325" w:rsidRPr="00B92929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มิถุนายน</w:t>
      </w:r>
      <w:r w:rsidR="00927325" w:rsidRPr="00B92929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785974" w:rsidRPr="00785974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785974" w:rsidRPr="00785974">
        <w:rPr>
          <w:rFonts w:ascii="Angsana New" w:hAnsi="Angsana New" w:hint="cs"/>
          <w:color w:val="000000"/>
          <w:spacing w:val="-10"/>
          <w:sz w:val="32"/>
          <w:szCs w:val="32"/>
        </w:rPr>
        <w:t>9</w:t>
      </w:r>
      <w:r w:rsidRPr="006D2A7A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และหมายเหตุประกอบงบการเงินแบบย่อ ซึ่ง</w:t>
      </w:r>
      <w:r w:rsidRPr="00F749DB">
        <w:rPr>
          <w:rFonts w:ascii="Angsana New" w:hAnsi="Angsana New"/>
          <w:color w:val="000000"/>
          <w:sz w:val="32"/>
          <w:szCs w:val="32"/>
          <w:cs/>
        </w:rPr>
        <w:t>ผู้บริหารของกิจการเป็นผู้รับผิดชอบในการจัดทำและ</w:t>
      </w:r>
      <w:r w:rsidRPr="00B9292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นำเสนอข้อมูลทางการเงินระหว่างกาลเหล่านี้ตามมาตรฐานการบัญชีฉบับที่ </w:t>
      </w:r>
      <w:r w:rsidR="00785974" w:rsidRPr="00785974">
        <w:rPr>
          <w:rFonts w:ascii="Angsana New" w:hAnsi="Angsana New"/>
          <w:color w:val="000000"/>
          <w:spacing w:val="-4"/>
          <w:sz w:val="32"/>
          <w:szCs w:val="32"/>
        </w:rPr>
        <w:t>34</w:t>
      </w:r>
      <w:r w:rsidRPr="00B9292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เรื่อง </w:t>
      </w:r>
      <w:r w:rsidRPr="00B92929">
        <w:rPr>
          <w:rFonts w:ascii="Angsana New" w:hAnsi="Angsana New"/>
          <w:color w:val="000000"/>
          <w:spacing w:val="-4"/>
          <w:sz w:val="32"/>
          <w:szCs w:val="32"/>
        </w:rPr>
        <w:t>“</w:t>
      </w:r>
      <w:r w:rsidR="008815E7" w:rsidRPr="00B9292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</w:t>
      </w:r>
      <w:r w:rsidR="00E671D3" w:rsidRPr="00B9292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รายงานทาง</w:t>
      </w:r>
      <w:r w:rsidRPr="00B92929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การเงินระหว่างกาล</w:t>
      </w:r>
      <w:r w:rsidRPr="00B92929">
        <w:rPr>
          <w:rFonts w:ascii="Angsana New" w:hAnsi="Angsana New"/>
          <w:color w:val="000000"/>
          <w:spacing w:val="-4"/>
          <w:sz w:val="32"/>
          <w:szCs w:val="32"/>
        </w:rPr>
        <w:t>”</w:t>
      </w:r>
      <w:r w:rsidRPr="006D2A7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6D2A7A">
        <w:rPr>
          <w:rFonts w:ascii="Angsana New" w:hAnsi="Angsana New"/>
          <w:color w:val="000000"/>
          <w:spacing w:val="-4"/>
          <w:sz w:val="32"/>
          <w:szCs w:val="32"/>
          <w:cs/>
        </w:rPr>
        <w:t>ส่วนข้าพเจ้าเป็นผู้รับผิดชอบ</w:t>
      </w:r>
      <w:r w:rsidRPr="00F749DB">
        <w:rPr>
          <w:rFonts w:ascii="Angsana New" w:hAnsi="Angsana New"/>
          <w:color w:val="000000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F4DFB" w14:textId="77777777" w:rsidR="00296DA7" w:rsidRPr="00F749DB" w:rsidRDefault="00296DA7" w:rsidP="002A257D">
      <w:pPr>
        <w:spacing w:line="160" w:lineRule="exact"/>
        <w:jc w:val="both"/>
        <w:rPr>
          <w:rFonts w:ascii="Angsana New" w:hAnsi="Angsana New"/>
          <w:sz w:val="16"/>
          <w:szCs w:val="16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F749DB" w:rsidRDefault="0009206B" w:rsidP="002A257D">
      <w:pPr>
        <w:spacing w:line="160" w:lineRule="exact"/>
        <w:jc w:val="both"/>
        <w:rPr>
          <w:rFonts w:ascii="Angsana New" w:hAnsi="Angsana New"/>
          <w:sz w:val="16"/>
          <w:szCs w:val="16"/>
        </w:rPr>
      </w:pPr>
    </w:p>
    <w:p w14:paraId="6D574EB1" w14:textId="6F666A56" w:rsidR="00130821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C21B24">
        <w:rPr>
          <w:rFonts w:ascii="Angsana New" w:hAnsi="Angsana New"/>
          <w:spacing w:val="-14"/>
          <w:sz w:val="32"/>
          <w:szCs w:val="32"/>
          <w:cs/>
        </w:rPr>
        <w:t>ข้าพเจ้าได้</w:t>
      </w:r>
      <w:r w:rsidRPr="00C21B24">
        <w:rPr>
          <w:rFonts w:ascii="Angsana New" w:hAnsi="Angsana New"/>
          <w:color w:val="000000"/>
          <w:spacing w:val="-14"/>
          <w:sz w:val="32"/>
          <w:szCs w:val="32"/>
          <w:cs/>
        </w:rPr>
        <w:t>ปฏิบัติงานสอบ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ทานตามมาตรฐานงานสอบทาน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รหัส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="00785974" w:rsidRPr="00785974">
        <w:rPr>
          <w:rFonts w:ascii="Angsana New" w:hAnsi="Angsana New"/>
          <w:spacing w:val="-14"/>
          <w:sz w:val="32"/>
          <w:szCs w:val="32"/>
        </w:rPr>
        <w:t>2410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“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การสอบทานข้อมูลทางการเงินระหว่างกาล</w:t>
      </w:r>
      <w:r w:rsidRPr="00C21B24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47D1FFDA" w14:textId="5C929328" w:rsidR="00B32E58" w:rsidRPr="002A257D" w:rsidRDefault="00B32E58" w:rsidP="002A257D">
      <w:pPr>
        <w:spacing w:line="160" w:lineRule="exact"/>
        <w:jc w:val="both"/>
        <w:rPr>
          <w:rFonts w:ascii="Angsana New" w:hAnsi="Angsana New"/>
          <w:sz w:val="16"/>
          <w:szCs w:val="16"/>
          <w:cs/>
        </w:rPr>
      </w:pPr>
    </w:p>
    <w:p w14:paraId="6D33BACC" w14:textId="193CAD53" w:rsidR="001B239B" w:rsidRDefault="001B239B" w:rsidP="00F749D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4922881" w14:textId="77777777" w:rsidR="0009206B" w:rsidRPr="00F749DB" w:rsidRDefault="0009206B" w:rsidP="002A257D">
      <w:pPr>
        <w:spacing w:line="160" w:lineRule="exact"/>
        <w:jc w:val="both"/>
        <w:rPr>
          <w:rFonts w:ascii="Angsana New" w:hAnsi="Angsana New"/>
          <w:sz w:val="16"/>
          <w:szCs w:val="16"/>
        </w:rPr>
      </w:pPr>
    </w:p>
    <w:p w14:paraId="2628DB92" w14:textId="751935C7" w:rsidR="001B239B" w:rsidRDefault="001B239B" w:rsidP="00F749DB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913E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785974" w:rsidRPr="00785974">
        <w:rPr>
          <w:rFonts w:ascii="Angsana New" w:hAnsi="Angsana New"/>
          <w:spacing w:val="-4"/>
          <w:sz w:val="32"/>
          <w:szCs w:val="32"/>
        </w:rPr>
        <w:t>34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22AA9">
        <w:rPr>
          <w:rFonts w:ascii="Angsana New" w:hAnsi="Angsana New"/>
          <w:spacing w:val="-4"/>
          <w:sz w:val="32"/>
          <w:szCs w:val="32"/>
        </w:rPr>
        <w:t>“</w:t>
      </w:r>
      <w:r w:rsidR="008815E7" w:rsidRPr="00422AA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E671D3" w:rsidRPr="00422AA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รายงานทาง</w:t>
      </w:r>
      <w:r w:rsidRPr="00422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22AA9">
        <w:rPr>
          <w:rFonts w:ascii="Angsana New" w:hAnsi="Angsana New"/>
          <w:spacing w:val="-4"/>
          <w:sz w:val="32"/>
          <w:szCs w:val="32"/>
        </w:rPr>
        <w:t xml:space="preserve">” </w:t>
      </w:r>
      <w:r w:rsidRPr="00422AA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087C2983" w14:textId="77777777" w:rsidR="00422AA9" w:rsidRPr="005F73A2" w:rsidRDefault="00422AA9" w:rsidP="00F749DB">
      <w:pPr>
        <w:jc w:val="thaiDistribute"/>
        <w:rPr>
          <w:rFonts w:ascii="Angsana New" w:hAnsi="Angsana New"/>
          <w:sz w:val="32"/>
          <w:szCs w:val="32"/>
        </w:rPr>
      </w:pPr>
    </w:p>
    <w:p w14:paraId="1E514648" w14:textId="77777777" w:rsidR="00690467" w:rsidRPr="005F73A2" w:rsidRDefault="00690467" w:rsidP="00F749DB">
      <w:pPr>
        <w:jc w:val="thaiDistribute"/>
        <w:rPr>
          <w:rFonts w:ascii="Angsana New" w:hAnsi="Angsana New"/>
          <w:sz w:val="32"/>
          <w:szCs w:val="32"/>
        </w:rPr>
      </w:pPr>
    </w:p>
    <w:p w14:paraId="2F01FAC5" w14:textId="77777777" w:rsidR="00690467" w:rsidRPr="003F55C2" w:rsidRDefault="00690467" w:rsidP="00F749DB">
      <w:pPr>
        <w:jc w:val="thaiDistribute"/>
        <w:rPr>
          <w:rFonts w:ascii="Angsana New" w:hAnsi="Angsana New"/>
          <w:sz w:val="32"/>
          <w:szCs w:val="32"/>
        </w:rPr>
      </w:pPr>
    </w:p>
    <w:p w14:paraId="79FE1D65" w14:textId="5421ACA6" w:rsidR="005A0215" w:rsidRPr="00F00351" w:rsidRDefault="005A0215" w:rsidP="00F749DB">
      <w:pPr>
        <w:pStyle w:val="Heading4"/>
        <w:tabs>
          <w:tab w:val="center" w:pos="6480"/>
        </w:tabs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7F2CC3" w:rsidRPr="007F2CC3">
        <w:rPr>
          <w:rFonts w:ascii="Angsana New" w:hAnsi="Angsana New" w:cs="Angsana New"/>
          <w:cs/>
        </w:rPr>
        <w:t>วิลาสินี  กฤษณามระ</w:t>
      </w:r>
    </w:p>
    <w:p w14:paraId="24BAB6FC" w14:textId="0F42674B" w:rsidR="005A0215" w:rsidRPr="00F00351" w:rsidRDefault="005A0215" w:rsidP="00F749DB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785974" w:rsidRPr="00785974">
        <w:rPr>
          <w:rFonts w:ascii="Angsana New" w:hAnsi="Angsana New"/>
          <w:sz w:val="32"/>
          <w:szCs w:val="32"/>
        </w:rPr>
        <w:t>7098</w:t>
      </w:r>
    </w:p>
    <w:p w14:paraId="2A0AAECD" w14:textId="5AF35684" w:rsidR="00CF51FE" w:rsidRPr="00F00351" w:rsidRDefault="001E64E1" w:rsidP="00F749DB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785974" w:rsidRPr="00785974">
        <w:rPr>
          <w:rFonts w:ascii="Angsana New" w:hAnsi="Angsana New"/>
          <w:color w:val="000000"/>
          <w:sz w:val="32"/>
          <w:szCs w:val="32"/>
        </w:rPr>
        <w:t>13</w:t>
      </w:r>
      <w:r w:rsidR="005D42B3">
        <w:rPr>
          <w:rFonts w:ascii="Angsana New" w:hAnsi="Angsana New"/>
          <w:color w:val="000000"/>
          <w:sz w:val="32"/>
          <w:szCs w:val="32"/>
        </w:rPr>
        <w:t xml:space="preserve"> </w:t>
      </w:r>
      <w:r w:rsidR="005D42B3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802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85974" w:rsidRPr="00785974">
        <w:rPr>
          <w:rFonts w:ascii="Angsana New" w:hAnsi="Angsana New"/>
          <w:color w:val="000000"/>
          <w:sz w:val="32"/>
          <w:szCs w:val="32"/>
        </w:rPr>
        <w:t>256</w:t>
      </w:r>
      <w:r w:rsidR="00785974" w:rsidRPr="00785974">
        <w:rPr>
          <w:rFonts w:ascii="Angsana New" w:hAnsi="Angsana New" w:hint="cs"/>
          <w:color w:val="000000"/>
          <w:sz w:val="32"/>
          <w:szCs w:val="32"/>
        </w:rPr>
        <w:t>9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2A257D">
      <w:pgSz w:w="11906" w:h="16838" w:code="9"/>
      <w:pgMar w:top="2304" w:right="1224" w:bottom="1152" w:left="187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F6B20" w14:textId="77777777" w:rsidR="00B40E55" w:rsidRDefault="00B40E55">
      <w:r>
        <w:separator/>
      </w:r>
    </w:p>
  </w:endnote>
  <w:endnote w:type="continuationSeparator" w:id="0">
    <w:p w14:paraId="67D51613" w14:textId="77777777" w:rsidR="00B40E55" w:rsidRDefault="00B4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49E77" w14:textId="77777777" w:rsidR="00B40E55" w:rsidRDefault="00B40E55">
      <w:r>
        <w:separator/>
      </w:r>
    </w:p>
  </w:footnote>
  <w:footnote w:type="continuationSeparator" w:id="0">
    <w:p w14:paraId="72F42039" w14:textId="77777777" w:rsidR="00B40E55" w:rsidRDefault="00B40E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3157"/>
    <w:rsid w:val="00015EE0"/>
    <w:rsid w:val="00031EB2"/>
    <w:rsid w:val="00033E0F"/>
    <w:rsid w:val="00042CA0"/>
    <w:rsid w:val="000546BE"/>
    <w:rsid w:val="00061235"/>
    <w:rsid w:val="00065471"/>
    <w:rsid w:val="0006597F"/>
    <w:rsid w:val="000873F0"/>
    <w:rsid w:val="00091BCA"/>
    <w:rsid w:val="0009206B"/>
    <w:rsid w:val="00092810"/>
    <w:rsid w:val="00093130"/>
    <w:rsid w:val="0009369B"/>
    <w:rsid w:val="000A415A"/>
    <w:rsid w:val="000A6A2A"/>
    <w:rsid w:val="000B24A2"/>
    <w:rsid w:val="000B35F8"/>
    <w:rsid w:val="000B7075"/>
    <w:rsid w:val="000C2656"/>
    <w:rsid w:val="000C4738"/>
    <w:rsid w:val="000D5B6B"/>
    <w:rsid w:val="000D69C2"/>
    <w:rsid w:val="000E6ED1"/>
    <w:rsid w:val="000F2CB7"/>
    <w:rsid w:val="000F48FA"/>
    <w:rsid w:val="00103AE7"/>
    <w:rsid w:val="00115103"/>
    <w:rsid w:val="00120434"/>
    <w:rsid w:val="00122CE8"/>
    <w:rsid w:val="00127258"/>
    <w:rsid w:val="00130821"/>
    <w:rsid w:val="00132611"/>
    <w:rsid w:val="001750ED"/>
    <w:rsid w:val="001828CF"/>
    <w:rsid w:val="001861FE"/>
    <w:rsid w:val="001872AB"/>
    <w:rsid w:val="00195FE9"/>
    <w:rsid w:val="001A0295"/>
    <w:rsid w:val="001A4483"/>
    <w:rsid w:val="001A5F8A"/>
    <w:rsid w:val="001A632D"/>
    <w:rsid w:val="001B0EC4"/>
    <w:rsid w:val="001B239B"/>
    <w:rsid w:val="001B3EBE"/>
    <w:rsid w:val="001B605A"/>
    <w:rsid w:val="001B718B"/>
    <w:rsid w:val="001C1EE6"/>
    <w:rsid w:val="001E3188"/>
    <w:rsid w:val="001E42B2"/>
    <w:rsid w:val="001E58F1"/>
    <w:rsid w:val="001E5FDC"/>
    <w:rsid w:val="001E64E1"/>
    <w:rsid w:val="001F1251"/>
    <w:rsid w:val="001F3810"/>
    <w:rsid w:val="001F5026"/>
    <w:rsid w:val="002013B7"/>
    <w:rsid w:val="00201BEA"/>
    <w:rsid w:val="0020511F"/>
    <w:rsid w:val="00205768"/>
    <w:rsid w:val="00205AA7"/>
    <w:rsid w:val="0021241A"/>
    <w:rsid w:val="00220D00"/>
    <w:rsid w:val="002225E2"/>
    <w:rsid w:val="00223A1A"/>
    <w:rsid w:val="00232007"/>
    <w:rsid w:val="00234C97"/>
    <w:rsid w:val="002356CF"/>
    <w:rsid w:val="0024272F"/>
    <w:rsid w:val="002443EB"/>
    <w:rsid w:val="0024503E"/>
    <w:rsid w:val="00251560"/>
    <w:rsid w:val="002524BD"/>
    <w:rsid w:val="0025533D"/>
    <w:rsid w:val="002613AD"/>
    <w:rsid w:val="00273CFB"/>
    <w:rsid w:val="0027424B"/>
    <w:rsid w:val="00282283"/>
    <w:rsid w:val="00290226"/>
    <w:rsid w:val="00293583"/>
    <w:rsid w:val="0029368D"/>
    <w:rsid w:val="0029671E"/>
    <w:rsid w:val="00296DA7"/>
    <w:rsid w:val="00296F1B"/>
    <w:rsid w:val="002A1400"/>
    <w:rsid w:val="002A257D"/>
    <w:rsid w:val="002A4003"/>
    <w:rsid w:val="002B0F23"/>
    <w:rsid w:val="002C19CA"/>
    <w:rsid w:val="002C33E1"/>
    <w:rsid w:val="002C420B"/>
    <w:rsid w:val="002C44C0"/>
    <w:rsid w:val="002D09A7"/>
    <w:rsid w:val="002D2DD8"/>
    <w:rsid w:val="002D78F7"/>
    <w:rsid w:val="002E31C6"/>
    <w:rsid w:val="002E33E8"/>
    <w:rsid w:val="002F42A3"/>
    <w:rsid w:val="002F6CB5"/>
    <w:rsid w:val="002F7029"/>
    <w:rsid w:val="00303214"/>
    <w:rsid w:val="0031320A"/>
    <w:rsid w:val="003179D6"/>
    <w:rsid w:val="0032374B"/>
    <w:rsid w:val="003267FA"/>
    <w:rsid w:val="003317A5"/>
    <w:rsid w:val="00331F42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53B4"/>
    <w:rsid w:val="0037782C"/>
    <w:rsid w:val="00381000"/>
    <w:rsid w:val="003A2776"/>
    <w:rsid w:val="003A289E"/>
    <w:rsid w:val="003B1BD8"/>
    <w:rsid w:val="003B5D01"/>
    <w:rsid w:val="003B7E9F"/>
    <w:rsid w:val="003C6633"/>
    <w:rsid w:val="003D3243"/>
    <w:rsid w:val="003D7DCA"/>
    <w:rsid w:val="003E0F64"/>
    <w:rsid w:val="003E22C2"/>
    <w:rsid w:val="003E472C"/>
    <w:rsid w:val="003E7EA4"/>
    <w:rsid w:val="003F1003"/>
    <w:rsid w:val="003F1A30"/>
    <w:rsid w:val="003F3B5E"/>
    <w:rsid w:val="003F55C2"/>
    <w:rsid w:val="00400994"/>
    <w:rsid w:val="00404979"/>
    <w:rsid w:val="0040662E"/>
    <w:rsid w:val="004118FA"/>
    <w:rsid w:val="0041546F"/>
    <w:rsid w:val="00421B99"/>
    <w:rsid w:val="00422AA9"/>
    <w:rsid w:val="0042322E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7039"/>
    <w:rsid w:val="004B5529"/>
    <w:rsid w:val="004C7E0B"/>
    <w:rsid w:val="004D4781"/>
    <w:rsid w:val="004E0ACA"/>
    <w:rsid w:val="004F057B"/>
    <w:rsid w:val="004F41D1"/>
    <w:rsid w:val="00500313"/>
    <w:rsid w:val="00501C69"/>
    <w:rsid w:val="0050469B"/>
    <w:rsid w:val="00510C86"/>
    <w:rsid w:val="00511C09"/>
    <w:rsid w:val="00511C58"/>
    <w:rsid w:val="005173BA"/>
    <w:rsid w:val="00523DAA"/>
    <w:rsid w:val="00527088"/>
    <w:rsid w:val="0052796C"/>
    <w:rsid w:val="0053476A"/>
    <w:rsid w:val="005420B7"/>
    <w:rsid w:val="00543818"/>
    <w:rsid w:val="00551D12"/>
    <w:rsid w:val="00554E0A"/>
    <w:rsid w:val="00557A1B"/>
    <w:rsid w:val="005660D5"/>
    <w:rsid w:val="00566A8F"/>
    <w:rsid w:val="00574B6E"/>
    <w:rsid w:val="00584439"/>
    <w:rsid w:val="00593D34"/>
    <w:rsid w:val="00593F70"/>
    <w:rsid w:val="005945C0"/>
    <w:rsid w:val="00595BE7"/>
    <w:rsid w:val="005A0215"/>
    <w:rsid w:val="005A4197"/>
    <w:rsid w:val="005B3FD5"/>
    <w:rsid w:val="005C02EE"/>
    <w:rsid w:val="005C3A49"/>
    <w:rsid w:val="005D2BD9"/>
    <w:rsid w:val="005D3E3C"/>
    <w:rsid w:val="005D42B3"/>
    <w:rsid w:val="005E22AC"/>
    <w:rsid w:val="005F3526"/>
    <w:rsid w:val="005F6030"/>
    <w:rsid w:val="005F73A2"/>
    <w:rsid w:val="00602751"/>
    <w:rsid w:val="00617673"/>
    <w:rsid w:val="0062047E"/>
    <w:rsid w:val="0062114E"/>
    <w:rsid w:val="00623216"/>
    <w:rsid w:val="006259F2"/>
    <w:rsid w:val="00627A1F"/>
    <w:rsid w:val="0063387A"/>
    <w:rsid w:val="006527B9"/>
    <w:rsid w:val="00654022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3203"/>
    <w:rsid w:val="006A4EFD"/>
    <w:rsid w:val="006B6A94"/>
    <w:rsid w:val="006B7D21"/>
    <w:rsid w:val="006C3457"/>
    <w:rsid w:val="006C3F1E"/>
    <w:rsid w:val="006D0F8D"/>
    <w:rsid w:val="006D2348"/>
    <w:rsid w:val="006D2A7A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17FD"/>
    <w:rsid w:val="00721A14"/>
    <w:rsid w:val="0072225D"/>
    <w:rsid w:val="007271F4"/>
    <w:rsid w:val="0073165C"/>
    <w:rsid w:val="0073353A"/>
    <w:rsid w:val="00735AFB"/>
    <w:rsid w:val="007441A0"/>
    <w:rsid w:val="00744399"/>
    <w:rsid w:val="00746469"/>
    <w:rsid w:val="00751E61"/>
    <w:rsid w:val="00752C4A"/>
    <w:rsid w:val="00754B11"/>
    <w:rsid w:val="00756892"/>
    <w:rsid w:val="00757A50"/>
    <w:rsid w:val="00762FAC"/>
    <w:rsid w:val="00772061"/>
    <w:rsid w:val="00772BD3"/>
    <w:rsid w:val="00785974"/>
    <w:rsid w:val="0078789C"/>
    <w:rsid w:val="007A2B8B"/>
    <w:rsid w:val="007A55F0"/>
    <w:rsid w:val="007B04E4"/>
    <w:rsid w:val="007B1EBE"/>
    <w:rsid w:val="007B3EEE"/>
    <w:rsid w:val="007B5278"/>
    <w:rsid w:val="007C24F9"/>
    <w:rsid w:val="007C6464"/>
    <w:rsid w:val="007C7A33"/>
    <w:rsid w:val="007D08DF"/>
    <w:rsid w:val="007D1244"/>
    <w:rsid w:val="007E022D"/>
    <w:rsid w:val="007E4EE8"/>
    <w:rsid w:val="007E5832"/>
    <w:rsid w:val="007F0090"/>
    <w:rsid w:val="007F078A"/>
    <w:rsid w:val="007F0A77"/>
    <w:rsid w:val="007F1858"/>
    <w:rsid w:val="007F2CC3"/>
    <w:rsid w:val="007F3855"/>
    <w:rsid w:val="007F7830"/>
    <w:rsid w:val="0080217F"/>
    <w:rsid w:val="00802B61"/>
    <w:rsid w:val="00802BCB"/>
    <w:rsid w:val="008100C5"/>
    <w:rsid w:val="0081052A"/>
    <w:rsid w:val="00816722"/>
    <w:rsid w:val="00816823"/>
    <w:rsid w:val="008351BE"/>
    <w:rsid w:val="0083568C"/>
    <w:rsid w:val="00835ED9"/>
    <w:rsid w:val="008405C2"/>
    <w:rsid w:val="00841494"/>
    <w:rsid w:val="00841D97"/>
    <w:rsid w:val="00843BEA"/>
    <w:rsid w:val="00862400"/>
    <w:rsid w:val="00863088"/>
    <w:rsid w:val="00874FAE"/>
    <w:rsid w:val="008759E9"/>
    <w:rsid w:val="008815E7"/>
    <w:rsid w:val="00884DE7"/>
    <w:rsid w:val="0089180F"/>
    <w:rsid w:val="00893BC3"/>
    <w:rsid w:val="00897077"/>
    <w:rsid w:val="008A01BE"/>
    <w:rsid w:val="008A16B4"/>
    <w:rsid w:val="008A1DFB"/>
    <w:rsid w:val="008B016A"/>
    <w:rsid w:val="008B0E7B"/>
    <w:rsid w:val="008B48C1"/>
    <w:rsid w:val="008C1081"/>
    <w:rsid w:val="008C3179"/>
    <w:rsid w:val="008D04C6"/>
    <w:rsid w:val="008D0DF4"/>
    <w:rsid w:val="008D1536"/>
    <w:rsid w:val="008D2FA1"/>
    <w:rsid w:val="008D6620"/>
    <w:rsid w:val="008D6F2C"/>
    <w:rsid w:val="008E2D54"/>
    <w:rsid w:val="008E7BD6"/>
    <w:rsid w:val="008E7C40"/>
    <w:rsid w:val="008F06D2"/>
    <w:rsid w:val="008F4FA5"/>
    <w:rsid w:val="008F7004"/>
    <w:rsid w:val="0090733C"/>
    <w:rsid w:val="009077E7"/>
    <w:rsid w:val="0091165C"/>
    <w:rsid w:val="00912F11"/>
    <w:rsid w:val="00913C05"/>
    <w:rsid w:val="00913E94"/>
    <w:rsid w:val="00921BB7"/>
    <w:rsid w:val="00921C83"/>
    <w:rsid w:val="00927325"/>
    <w:rsid w:val="00927462"/>
    <w:rsid w:val="00930C7C"/>
    <w:rsid w:val="009324CF"/>
    <w:rsid w:val="009340AE"/>
    <w:rsid w:val="00934493"/>
    <w:rsid w:val="00934941"/>
    <w:rsid w:val="00935363"/>
    <w:rsid w:val="00936184"/>
    <w:rsid w:val="00940793"/>
    <w:rsid w:val="009435CC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2FA4"/>
    <w:rsid w:val="0098398E"/>
    <w:rsid w:val="00986BC5"/>
    <w:rsid w:val="0099630A"/>
    <w:rsid w:val="009A0E46"/>
    <w:rsid w:val="009A125E"/>
    <w:rsid w:val="009A50CD"/>
    <w:rsid w:val="009A5EB2"/>
    <w:rsid w:val="009A7677"/>
    <w:rsid w:val="009B01BC"/>
    <w:rsid w:val="009B3301"/>
    <w:rsid w:val="009B338C"/>
    <w:rsid w:val="009B5920"/>
    <w:rsid w:val="009B70A6"/>
    <w:rsid w:val="009C0009"/>
    <w:rsid w:val="009C37C2"/>
    <w:rsid w:val="009D18FF"/>
    <w:rsid w:val="009D35D7"/>
    <w:rsid w:val="009D5D9E"/>
    <w:rsid w:val="009D6078"/>
    <w:rsid w:val="009E1749"/>
    <w:rsid w:val="009E5406"/>
    <w:rsid w:val="009E5AD5"/>
    <w:rsid w:val="009E6DF6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409DD"/>
    <w:rsid w:val="00A4264F"/>
    <w:rsid w:val="00A42F2E"/>
    <w:rsid w:val="00A61FB5"/>
    <w:rsid w:val="00A77917"/>
    <w:rsid w:val="00A84090"/>
    <w:rsid w:val="00A84283"/>
    <w:rsid w:val="00A87D4A"/>
    <w:rsid w:val="00A908B2"/>
    <w:rsid w:val="00A97C7E"/>
    <w:rsid w:val="00AA3AEA"/>
    <w:rsid w:val="00AA7EFB"/>
    <w:rsid w:val="00AA7F8C"/>
    <w:rsid w:val="00AB0CC6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2E58"/>
    <w:rsid w:val="00B342C4"/>
    <w:rsid w:val="00B40E55"/>
    <w:rsid w:val="00B4229A"/>
    <w:rsid w:val="00B467E1"/>
    <w:rsid w:val="00B47707"/>
    <w:rsid w:val="00B47881"/>
    <w:rsid w:val="00B567A8"/>
    <w:rsid w:val="00B57403"/>
    <w:rsid w:val="00B63A31"/>
    <w:rsid w:val="00B64731"/>
    <w:rsid w:val="00B71114"/>
    <w:rsid w:val="00B77C2E"/>
    <w:rsid w:val="00B836B3"/>
    <w:rsid w:val="00B92929"/>
    <w:rsid w:val="00BA1DCE"/>
    <w:rsid w:val="00BA22B6"/>
    <w:rsid w:val="00BA3B84"/>
    <w:rsid w:val="00BA7097"/>
    <w:rsid w:val="00BA74A7"/>
    <w:rsid w:val="00BA75CB"/>
    <w:rsid w:val="00BB441E"/>
    <w:rsid w:val="00BC43DC"/>
    <w:rsid w:val="00BD64A4"/>
    <w:rsid w:val="00BD7696"/>
    <w:rsid w:val="00BE6B89"/>
    <w:rsid w:val="00BF100D"/>
    <w:rsid w:val="00BF394E"/>
    <w:rsid w:val="00BF7858"/>
    <w:rsid w:val="00C00DEF"/>
    <w:rsid w:val="00C105F6"/>
    <w:rsid w:val="00C14709"/>
    <w:rsid w:val="00C21B24"/>
    <w:rsid w:val="00C22FDA"/>
    <w:rsid w:val="00C27063"/>
    <w:rsid w:val="00C27616"/>
    <w:rsid w:val="00C27ED8"/>
    <w:rsid w:val="00C3032F"/>
    <w:rsid w:val="00C3499F"/>
    <w:rsid w:val="00C34E53"/>
    <w:rsid w:val="00C368B6"/>
    <w:rsid w:val="00C41F28"/>
    <w:rsid w:val="00C42EFA"/>
    <w:rsid w:val="00C538CF"/>
    <w:rsid w:val="00C55DBA"/>
    <w:rsid w:val="00C60E14"/>
    <w:rsid w:val="00C6183C"/>
    <w:rsid w:val="00C7659C"/>
    <w:rsid w:val="00C92B50"/>
    <w:rsid w:val="00C939C2"/>
    <w:rsid w:val="00CA30EA"/>
    <w:rsid w:val="00CA7133"/>
    <w:rsid w:val="00CC1691"/>
    <w:rsid w:val="00CC4412"/>
    <w:rsid w:val="00CC5AF4"/>
    <w:rsid w:val="00CC65F7"/>
    <w:rsid w:val="00CC68AE"/>
    <w:rsid w:val="00CC6F4E"/>
    <w:rsid w:val="00CC7DED"/>
    <w:rsid w:val="00CD1910"/>
    <w:rsid w:val="00CE4227"/>
    <w:rsid w:val="00CF4FFC"/>
    <w:rsid w:val="00CF51FE"/>
    <w:rsid w:val="00CF5429"/>
    <w:rsid w:val="00CF61F3"/>
    <w:rsid w:val="00CF77E7"/>
    <w:rsid w:val="00D018AF"/>
    <w:rsid w:val="00D04636"/>
    <w:rsid w:val="00D069D6"/>
    <w:rsid w:val="00D16211"/>
    <w:rsid w:val="00D2630E"/>
    <w:rsid w:val="00D26C99"/>
    <w:rsid w:val="00D31581"/>
    <w:rsid w:val="00D37623"/>
    <w:rsid w:val="00D409DE"/>
    <w:rsid w:val="00D40EE5"/>
    <w:rsid w:val="00D419BA"/>
    <w:rsid w:val="00D42141"/>
    <w:rsid w:val="00D506E2"/>
    <w:rsid w:val="00D562E3"/>
    <w:rsid w:val="00D615CF"/>
    <w:rsid w:val="00D700C2"/>
    <w:rsid w:val="00D70F3C"/>
    <w:rsid w:val="00D72366"/>
    <w:rsid w:val="00D82612"/>
    <w:rsid w:val="00D83B53"/>
    <w:rsid w:val="00D848A4"/>
    <w:rsid w:val="00D9329A"/>
    <w:rsid w:val="00D94AA4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BE4"/>
    <w:rsid w:val="00DE0C7E"/>
    <w:rsid w:val="00DE7FE8"/>
    <w:rsid w:val="00DF03A4"/>
    <w:rsid w:val="00DF21A6"/>
    <w:rsid w:val="00DF3D07"/>
    <w:rsid w:val="00E00A2F"/>
    <w:rsid w:val="00E02A79"/>
    <w:rsid w:val="00E17523"/>
    <w:rsid w:val="00E21D9E"/>
    <w:rsid w:val="00E25813"/>
    <w:rsid w:val="00E31FCE"/>
    <w:rsid w:val="00E3768A"/>
    <w:rsid w:val="00E41CC7"/>
    <w:rsid w:val="00E44AB3"/>
    <w:rsid w:val="00E50B41"/>
    <w:rsid w:val="00E53C11"/>
    <w:rsid w:val="00E57692"/>
    <w:rsid w:val="00E64187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E1CCE"/>
    <w:rsid w:val="00EF0CF7"/>
    <w:rsid w:val="00EF6430"/>
    <w:rsid w:val="00F00351"/>
    <w:rsid w:val="00F05E08"/>
    <w:rsid w:val="00F148B4"/>
    <w:rsid w:val="00F1606F"/>
    <w:rsid w:val="00F21794"/>
    <w:rsid w:val="00F21FAD"/>
    <w:rsid w:val="00F23A33"/>
    <w:rsid w:val="00F249B2"/>
    <w:rsid w:val="00F31AD9"/>
    <w:rsid w:val="00F50081"/>
    <w:rsid w:val="00F56F47"/>
    <w:rsid w:val="00F708F5"/>
    <w:rsid w:val="00F749DB"/>
    <w:rsid w:val="00F75B18"/>
    <w:rsid w:val="00F832C3"/>
    <w:rsid w:val="00F852E5"/>
    <w:rsid w:val="00F86266"/>
    <w:rsid w:val="00F90BE6"/>
    <w:rsid w:val="00F935A9"/>
    <w:rsid w:val="00F964E6"/>
    <w:rsid w:val="00F966F4"/>
    <w:rsid w:val="00FA325E"/>
    <w:rsid w:val="00FA68B6"/>
    <w:rsid w:val="00FA7E73"/>
    <w:rsid w:val="00FB0C62"/>
    <w:rsid w:val="00FC11DE"/>
    <w:rsid w:val="00FC2988"/>
    <w:rsid w:val="00FC4B6D"/>
    <w:rsid w:val="00FC580C"/>
    <w:rsid w:val="00FF0009"/>
    <w:rsid w:val="00FF332C"/>
    <w:rsid w:val="00FF79D4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E2652E19-53C5-4FAC-9431-9D447E34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Thantapanit, Prapai</cp:lastModifiedBy>
  <cp:revision>43</cp:revision>
  <cp:lastPrinted>2026-08-11T13:07:00Z</cp:lastPrinted>
  <dcterms:created xsi:type="dcterms:W3CDTF">2024-04-26T12:11:00Z</dcterms:created>
  <dcterms:modified xsi:type="dcterms:W3CDTF">2026-08-11T13:07:00Z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</Properties>
</file>