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30"/>
          <w:szCs w:val="30"/>
        </w:rPr>
      </w:pPr>
      <w:r w:rsidRPr="00747343">
        <w:rPr>
          <w:rFonts w:asciiTheme="minorBidi" w:hAnsiTheme="minorBidi"/>
          <w:b/>
          <w:bCs/>
          <w:color w:val="auto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C47E58" w:rsidRDefault="00A60514" w:rsidP="00747343">
      <w:pPr>
        <w:pStyle w:val="NoSpacing"/>
        <w:rPr>
          <w:rFonts w:asciiTheme="minorBidi" w:hAnsiTheme="minorBidi"/>
          <w:color w:val="auto"/>
          <w:cs/>
        </w:rPr>
      </w:pPr>
    </w:p>
    <w:p w14:paraId="24FAABCC" w14:textId="41C7E475" w:rsid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  <w:r w:rsidR="00463D02">
        <w:rPr>
          <w:rFonts w:asciiTheme="minorBidi" w:hAnsiTheme="minorBidi"/>
          <w:b/>
          <w:bCs/>
          <w:color w:val="auto"/>
          <w:sz w:val="28"/>
          <w:szCs w:val="28"/>
        </w:rPr>
        <w:t xml:space="preserve"> </w:t>
      </w:r>
      <w:r w:rsidR="008D3B1B" w:rsidRPr="008D3B1B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และบริษัทย่อย</w:t>
      </w:r>
    </w:p>
    <w:p w14:paraId="570E1C93" w14:textId="31BC91D5" w:rsidR="00FB1CBE" w:rsidRPr="002E05D1" w:rsidRDefault="00FB1CBE" w:rsidP="00747343">
      <w:pPr>
        <w:pStyle w:val="NoSpacing"/>
        <w:rPr>
          <w:rFonts w:asciiTheme="minorBidi" w:hAnsiTheme="minorBidi"/>
          <w:color w:val="auto"/>
          <w:sz w:val="22"/>
          <w:szCs w:val="22"/>
        </w:rPr>
      </w:pPr>
    </w:p>
    <w:p w14:paraId="4D509282" w14:textId="22EB009C" w:rsidR="00FB1CBE" w:rsidRPr="00EC1617" w:rsidRDefault="00FB1CBE" w:rsidP="00747343">
      <w:pPr>
        <w:pStyle w:val="NoSpacing"/>
        <w:jc w:val="thaiDistribute"/>
        <w:rPr>
          <w:rFonts w:asciiTheme="minorBidi" w:hAnsiTheme="minorBidi"/>
          <w:color w:val="auto"/>
          <w:spacing w:val="-2"/>
          <w:sz w:val="28"/>
          <w:szCs w:val="28"/>
        </w:rPr>
      </w:pP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ข้าพเจ้าได้สอบทานงบฐานะการเงิน</w:t>
      </w:r>
      <w:r w:rsidR="00940129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รวมและงบฐานะการเงินเฉพาะกิจการ</w:t>
      </w:r>
      <w:r w:rsidRPr="00EC1617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ณ วันที่ </w:t>
      </w:r>
      <w:r w:rsidR="00AA27A7" w:rsidRPr="00EC1617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A835AD" w:rsidRPr="00EC1617">
        <w:rPr>
          <w:rFonts w:asciiTheme="minorBidi" w:hAnsiTheme="minorBidi"/>
          <w:color w:val="auto"/>
          <w:spacing w:val="-2"/>
          <w:sz w:val="28"/>
          <w:szCs w:val="28"/>
        </w:rPr>
        <w:t>0</w:t>
      </w:r>
      <w:r w:rsidR="002B4A6D" w:rsidRPr="00EC1617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="002B4A6D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ม</w:t>
      </w:r>
      <w:r w:rsidR="00A835AD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ิถุนายน</w:t>
      </w:r>
      <w:r w:rsidR="002B4A6D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 xml:space="preserve"> </w:t>
      </w:r>
      <w:r w:rsidR="002B4A6D" w:rsidRPr="00EC1617">
        <w:rPr>
          <w:rFonts w:asciiTheme="minorBidi" w:hAnsiTheme="minorBidi"/>
          <w:color w:val="auto"/>
          <w:spacing w:val="-2"/>
          <w:sz w:val="28"/>
          <w:szCs w:val="28"/>
          <w:lang w:bidi="th-TH"/>
        </w:rPr>
        <w:t>2569</w:t>
      </w:r>
      <w:r w:rsidRPr="00EC1617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="00BC6047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รวมและงบกำไรขาดทุนเบ็ดเสร็จเฉพาะกิจการ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สำหรับงวดสามเดือน</w:t>
      </w:r>
      <w:r w:rsidR="00B7149F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และหกเดือน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สิ้นสุดวันที่ </w:t>
      </w:r>
      <w:r w:rsidR="007E11CC" w:rsidRPr="00EC1617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A22E68" w:rsidRPr="00EC1617">
        <w:rPr>
          <w:rFonts w:asciiTheme="minorBidi" w:hAnsiTheme="minorBidi"/>
          <w:color w:val="auto"/>
          <w:spacing w:val="-2"/>
          <w:sz w:val="28"/>
          <w:szCs w:val="28"/>
          <w:lang w:bidi="th-TH"/>
        </w:rPr>
        <w:t>0</w:t>
      </w:r>
      <w:r w:rsidR="007E11CC"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A22E68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มิถุนายน</w:t>
      </w:r>
      <w:r w:rsidR="007E11CC"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7E11CC" w:rsidRPr="00EC1617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2B4A6D" w:rsidRPr="00EC1617">
        <w:rPr>
          <w:rFonts w:asciiTheme="minorBidi" w:hAnsiTheme="minorBidi"/>
          <w:color w:val="auto"/>
          <w:spacing w:val="-2"/>
          <w:sz w:val="28"/>
          <w:szCs w:val="28"/>
        </w:rPr>
        <w:t>9</w:t>
      </w:r>
      <w:r w:rsidR="007E11CC" w:rsidRPr="00EC1617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="003D0F39">
        <w:rPr>
          <w:rFonts w:asciiTheme="minorBidi" w:hAnsiTheme="minorBidi"/>
          <w:color w:val="auto"/>
          <w:spacing w:val="-2"/>
          <w:sz w:val="28"/>
          <w:szCs w:val="28"/>
        </w:rPr>
        <w:br/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งบการเปลี่ยนแปลงส่วนของ</w:t>
      </w:r>
      <w:r w:rsidR="007F3396"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ผู้ถือหุ้น</w:t>
      </w:r>
      <w:r w:rsidR="0053251F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รวมและงบการเปลี่ยนแปลงส่วนของผู้ถือหุ้นเฉพาะกิจการ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และงบกระแสเงินสด</w:t>
      </w:r>
      <w:r w:rsidR="00B312B1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รวมและงบกระแสเงินสดเฉพาะกิจการ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สำหรับ</w:t>
      </w:r>
      <w:r w:rsidR="00094EC3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งวด</w:t>
      </w:r>
      <w:r w:rsidR="00653DAF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หกเดือน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สิ้นสุดวันเดียวกัน</w:t>
      </w:r>
      <w:r w:rsidRPr="00EC1617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และหมายเหตุประกอบข้อมูลทางการเงินระหว่างกาลแบบย่อของบริษัท แนท แอบโซลูท เทคโนโลยีส์ จำกัด (มหาชน)</w:t>
      </w:r>
      <w:r w:rsidR="00EC59A8" w:rsidRPr="00EC1617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 xml:space="preserve"> </w:t>
      </w:r>
      <w:r w:rsidR="000A101E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 xml:space="preserve">และบริษัทย่อย </w:t>
      </w:r>
      <w:r w:rsidR="00CE726B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และของเฉพาะกิจการของ</w:t>
      </w:r>
      <w:r w:rsidR="000D77E4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br/>
      </w:r>
      <w:r w:rsidR="00CE726B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บริษัท</w:t>
      </w:r>
      <w:r w:rsidR="00CE726B" w:rsidRPr="00EC1617">
        <w:rPr>
          <w:rFonts w:asciiTheme="minorBidi" w:hAnsiTheme="minorBidi" w:cs="Cordia New"/>
          <w:color w:val="auto"/>
          <w:spacing w:val="-2"/>
          <w:sz w:val="28"/>
          <w:szCs w:val="28"/>
          <w:lang w:bidi="th-TH"/>
        </w:rPr>
        <w:t xml:space="preserve"> </w:t>
      </w:r>
      <w:r w:rsidR="00CE726B"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>แนท แอบโซลูท เทคโนโลยีส์ จำกัด (มหาชน)</w:t>
      </w:r>
      <w:r w:rsidR="000A7F96" w:rsidRPr="00EC1617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="000A7F96" w:rsidRPr="00EC1617">
        <w:rPr>
          <w:rFonts w:asciiTheme="minorBidi" w:hAnsiTheme="minorBidi" w:cs="Cordia New"/>
          <w:color w:val="auto"/>
          <w:spacing w:val="-2"/>
          <w:sz w:val="28"/>
          <w:szCs w:val="28"/>
          <w:cs/>
          <w:lang w:bidi="th-TH"/>
        </w:rPr>
        <w:t>ตามลำดับ</w:t>
      </w:r>
      <w:r w:rsidR="000A7F96" w:rsidRPr="00EC1617">
        <w:rPr>
          <w:rFonts w:asciiTheme="minorBidi" w:hAnsiTheme="minorBidi" w:cs="Cordia New"/>
          <w:color w:val="auto"/>
          <w:spacing w:val="-2"/>
          <w:sz w:val="28"/>
          <w:szCs w:val="28"/>
          <w:lang w:bidi="th-TH"/>
        </w:rPr>
        <w:t xml:space="preserve"> 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C1617">
        <w:rPr>
          <w:rFonts w:asciiTheme="minorBidi" w:hAnsiTheme="minorBidi"/>
          <w:color w:val="auto"/>
          <w:spacing w:val="-2"/>
          <w:sz w:val="28"/>
          <w:szCs w:val="28"/>
        </w:rPr>
        <w:t>34</w:t>
      </w:r>
      <w:r w:rsidRPr="00EC1617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2E05D1" w:rsidRDefault="00FB1CBE" w:rsidP="00747343">
      <w:pPr>
        <w:pStyle w:val="NoSpacing"/>
        <w:rPr>
          <w:rFonts w:asciiTheme="minorBidi" w:hAnsiTheme="minorBidi"/>
          <w:color w:val="auto"/>
          <w:sz w:val="22"/>
          <w:szCs w:val="22"/>
        </w:rPr>
      </w:pPr>
    </w:p>
    <w:p w14:paraId="5E59994A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ขอบเขตการสอบทาน</w:t>
      </w:r>
    </w:p>
    <w:p w14:paraId="2E5A90E3" w14:textId="77777777" w:rsidR="00FB1CBE" w:rsidRPr="002E05D1" w:rsidRDefault="00FB1CBE" w:rsidP="00AF295C">
      <w:pPr>
        <w:pStyle w:val="NoSpacing"/>
        <w:rPr>
          <w:rFonts w:asciiTheme="minorBidi" w:hAnsiTheme="minorBidi"/>
          <w:color w:val="auto"/>
          <w:sz w:val="22"/>
          <w:szCs w:val="22"/>
          <w:cs/>
        </w:rPr>
      </w:pPr>
    </w:p>
    <w:p w14:paraId="6375289C" w14:textId="28D5C3D1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295C">
        <w:rPr>
          <w:rFonts w:asciiTheme="minorBidi" w:hAnsiTheme="minorBidi"/>
          <w:color w:val="auto"/>
          <w:sz w:val="28"/>
          <w:szCs w:val="28"/>
        </w:rPr>
        <w:t>2410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“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F295C">
        <w:rPr>
          <w:rFonts w:asciiTheme="minorBidi" w:hAnsiTheme="minorBidi"/>
          <w:color w:val="auto"/>
          <w:sz w:val="28"/>
          <w:szCs w:val="28"/>
        </w:rPr>
        <w:t>”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C47E58" w:rsidRDefault="00FB1CBE" w:rsidP="00AF295C">
      <w:pPr>
        <w:pStyle w:val="NoSpacing"/>
        <w:rPr>
          <w:rFonts w:asciiTheme="minorBidi" w:hAnsiTheme="minorBidi"/>
          <w:color w:val="auto"/>
        </w:rPr>
      </w:pPr>
    </w:p>
    <w:p w14:paraId="45500E6D" w14:textId="77777777" w:rsidR="00FB1CBE" w:rsidRPr="00AF295C" w:rsidRDefault="00FB1CBE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t>ข้อสรุป</w:t>
      </w:r>
    </w:p>
    <w:p w14:paraId="2B4643B7" w14:textId="77777777" w:rsidR="00FB1CBE" w:rsidRPr="00F91A3D" w:rsidRDefault="00FB1CBE" w:rsidP="00AF295C">
      <w:pPr>
        <w:pStyle w:val="NoSpacing"/>
        <w:rPr>
          <w:rFonts w:asciiTheme="minorBidi" w:hAnsiTheme="minorBidi"/>
          <w:color w:val="auto"/>
          <w:cs/>
        </w:rPr>
      </w:pPr>
    </w:p>
    <w:p w14:paraId="41A08E56" w14:textId="77777777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F295C">
        <w:rPr>
          <w:rFonts w:asciiTheme="minorBidi" w:hAnsiTheme="minorBidi"/>
          <w:color w:val="auto"/>
          <w:sz w:val="28"/>
          <w:szCs w:val="28"/>
        </w:rPr>
        <w:t>34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22FE093" w14:textId="77777777" w:rsidR="00995680" w:rsidRPr="0097791B" w:rsidRDefault="00995680" w:rsidP="00AF295C">
      <w:pPr>
        <w:pStyle w:val="NoSpacing"/>
        <w:rPr>
          <w:rFonts w:asciiTheme="minorBidi" w:hAnsiTheme="minorBidi"/>
          <w:color w:val="auto"/>
        </w:rPr>
      </w:pPr>
    </w:p>
    <w:p w14:paraId="54749604" w14:textId="77777777" w:rsidR="00E35FB8" w:rsidRPr="0097791B" w:rsidRDefault="00E35FB8" w:rsidP="00AF295C">
      <w:pPr>
        <w:pStyle w:val="NoSpacing"/>
        <w:rPr>
          <w:rFonts w:asciiTheme="minorBidi" w:hAnsiTheme="minorBidi"/>
          <w:color w:val="auto"/>
          <w:sz w:val="22"/>
          <w:szCs w:val="22"/>
          <w:cs/>
          <w:lang w:bidi="th-TH"/>
        </w:rPr>
      </w:pPr>
    </w:p>
    <w:p w14:paraId="2F35F35A" w14:textId="77777777" w:rsidR="00EC1586" w:rsidRPr="0097791B" w:rsidRDefault="00EC1586" w:rsidP="00AF295C">
      <w:pPr>
        <w:pStyle w:val="NoSpacing"/>
        <w:rPr>
          <w:rFonts w:asciiTheme="minorBidi" w:hAnsiTheme="minorBidi"/>
          <w:color w:val="auto"/>
        </w:rPr>
      </w:pPr>
    </w:p>
    <w:p w14:paraId="43C59930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(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เลขทะเบียน </w:t>
      </w:r>
      <w:r w:rsidRPr="00AF295C">
        <w:rPr>
          <w:rFonts w:asciiTheme="minorBidi" w:hAnsiTheme="minorBidi"/>
          <w:color w:val="auto"/>
          <w:sz w:val="28"/>
          <w:szCs w:val="28"/>
        </w:rPr>
        <w:t>11133</w:t>
      </w:r>
    </w:p>
    <w:p w14:paraId="10BD2B85" w14:textId="77777777" w:rsidR="00EC1586" w:rsidRPr="00C47E58" w:rsidRDefault="00EC1586" w:rsidP="00AF295C">
      <w:pPr>
        <w:pStyle w:val="NoSpacing"/>
        <w:rPr>
          <w:rFonts w:asciiTheme="minorBidi" w:hAnsiTheme="minorBidi"/>
          <w:color w:val="auto"/>
          <w:sz w:val="22"/>
          <w:szCs w:val="22"/>
          <w:cs/>
        </w:rPr>
      </w:pPr>
    </w:p>
    <w:p w14:paraId="443B3F2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กรุงเทพมหานคร</w:t>
      </w:r>
    </w:p>
    <w:p w14:paraId="57E167C6" w14:textId="09D86B2E" w:rsidR="00E1579F" w:rsidRPr="002E102E" w:rsidRDefault="00763E58" w:rsidP="00AF295C">
      <w:pPr>
        <w:pStyle w:val="NoSpacing"/>
        <w:rPr>
          <w:rFonts w:asciiTheme="minorBidi" w:hAnsiTheme="minorBidi"/>
          <w:strike/>
          <w:color w:val="auto"/>
          <w:sz w:val="28"/>
          <w:szCs w:val="28"/>
          <w:lang w:bidi="th-TH"/>
        </w:rPr>
      </w:pPr>
      <w:r w:rsidRPr="00763E58">
        <w:rPr>
          <w:rFonts w:asciiTheme="minorBidi" w:hAnsiTheme="minorBidi"/>
          <w:color w:val="auto"/>
          <w:sz w:val="28"/>
          <w:szCs w:val="28"/>
        </w:rPr>
        <w:t>1</w:t>
      </w:r>
      <w:r w:rsidR="0097791B">
        <w:rPr>
          <w:rFonts w:asciiTheme="minorBidi" w:hAnsiTheme="minorBidi"/>
          <w:color w:val="auto"/>
          <w:sz w:val="28"/>
          <w:szCs w:val="28"/>
        </w:rPr>
        <w:t>4</w:t>
      </w:r>
      <w:r w:rsidR="00BE14D9" w:rsidRPr="00763E58">
        <w:rPr>
          <w:rFonts w:asciiTheme="minorBidi" w:hAnsiTheme="minorBidi"/>
          <w:color w:val="auto"/>
          <w:sz w:val="28"/>
          <w:szCs w:val="28"/>
        </w:rPr>
        <w:t xml:space="preserve"> </w:t>
      </w:r>
      <w:r w:rsidR="006D4684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สิงหาคม</w:t>
      </w:r>
      <w:r w:rsidR="00EC1586" w:rsidRPr="00763E58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EC1586" w:rsidRPr="00763E58">
        <w:rPr>
          <w:rFonts w:asciiTheme="minorBidi" w:hAnsiTheme="minorBidi"/>
          <w:color w:val="auto"/>
          <w:sz w:val="28"/>
          <w:szCs w:val="28"/>
        </w:rPr>
        <w:t>256</w:t>
      </w:r>
      <w:r w:rsidR="0097791B">
        <w:rPr>
          <w:rFonts w:asciiTheme="minorBidi" w:hAnsiTheme="minorBidi"/>
          <w:color w:val="auto"/>
          <w:sz w:val="28"/>
          <w:szCs w:val="28"/>
        </w:rPr>
        <w:t>9</w:t>
      </w:r>
    </w:p>
    <w:sectPr w:rsidR="00E1579F" w:rsidRPr="002E102E" w:rsidSect="000D6B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56B20" w14:textId="77777777" w:rsidR="007A3728" w:rsidRDefault="007A3728">
      <w:pPr>
        <w:spacing w:line="240" w:lineRule="auto"/>
      </w:pPr>
      <w:r>
        <w:separator/>
      </w:r>
    </w:p>
  </w:endnote>
  <w:endnote w:type="continuationSeparator" w:id="0">
    <w:p w14:paraId="2AAC9E1F" w14:textId="77777777" w:rsidR="007A3728" w:rsidRDefault="007A3728">
      <w:pPr>
        <w:spacing w:line="240" w:lineRule="auto"/>
      </w:pPr>
      <w:r>
        <w:continuationSeparator/>
      </w:r>
    </w:p>
  </w:endnote>
  <w:endnote w:type="continuationNotice" w:id="1">
    <w:p w14:paraId="5A940939" w14:textId="77777777" w:rsidR="007A3728" w:rsidRDefault="007A37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C65A" w14:textId="77777777" w:rsidR="00411B77" w:rsidRDefault="00411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AF295C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AF295C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AF295C">
          <w:rPr>
            <w:rFonts w:asciiTheme="minorBidi" w:hAnsiTheme="minorBidi"/>
            <w:color w:val="auto"/>
            <w:sz w:val="28"/>
            <w:szCs w:val="32"/>
          </w:rPr>
          <w:t>2</w: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41E7A" w14:textId="77777777" w:rsidR="007A3728" w:rsidRDefault="007A3728">
      <w:pPr>
        <w:spacing w:line="240" w:lineRule="auto"/>
      </w:pPr>
      <w:r>
        <w:separator/>
      </w:r>
    </w:p>
  </w:footnote>
  <w:footnote w:type="continuationSeparator" w:id="0">
    <w:p w14:paraId="6BB41EC4" w14:textId="77777777" w:rsidR="007A3728" w:rsidRDefault="007A3728">
      <w:pPr>
        <w:spacing w:line="240" w:lineRule="auto"/>
      </w:pPr>
      <w:r>
        <w:continuationSeparator/>
      </w:r>
    </w:p>
  </w:footnote>
  <w:footnote w:type="continuationNotice" w:id="1">
    <w:p w14:paraId="2EA869EA" w14:textId="77777777" w:rsidR="007A3728" w:rsidRDefault="007A37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7FEC" w14:textId="2DE431A5" w:rsidR="00411B77" w:rsidRDefault="00411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36A0" w14:textId="265157CA" w:rsidR="00AF295C" w:rsidRDefault="00AF295C" w:rsidP="00AF295C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72E19B39" wp14:editId="540CC262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805793687" name="Picture 18057936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584C5" w14:textId="77777777" w:rsidR="00AF295C" w:rsidRDefault="00AF295C" w:rsidP="00AF295C">
    <w:pPr>
      <w:pStyle w:val="Header"/>
    </w:pPr>
  </w:p>
  <w:p w14:paraId="02B36218" w14:textId="77777777" w:rsidR="00AF295C" w:rsidRDefault="00AF295C" w:rsidP="00AF295C">
    <w:pPr>
      <w:pStyle w:val="Header"/>
    </w:pPr>
  </w:p>
  <w:p w14:paraId="36C6F51B" w14:textId="77777777" w:rsidR="00AF295C" w:rsidRDefault="00AF295C" w:rsidP="00AF295C">
    <w:pPr>
      <w:pStyle w:val="Header"/>
    </w:pPr>
  </w:p>
  <w:p w14:paraId="09B5E41B" w14:textId="77777777" w:rsidR="00AF295C" w:rsidRDefault="00AF295C" w:rsidP="00AF295C">
    <w:pPr>
      <w:pStyle w:val="Header"/>
    </w:pPr>
  </w:p>
  <w:p w14:paraId="2071816C" w14:textId="01607BF0" w:rsidR="00BD5AB6" w:rsidRPr="008378E0" w:rsidRDefault="00AF295C" w:rsidP="00AF295C">
    <w:pPr>
      <w:pStyle w:val="Header"/>
    </w:pP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0AB7" w14:textId="622483E1" w:rsidR="00747343" w:rsidRDefault="00747343" w:rsidP="00747343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5FC2981" wp14:editId="75D1271B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93C8C7" w14:textId="77777777" w:rsidR="00747343" w:rsidRDefault="00747343" w:rsidP="00747343">
    <w:pPr>
      <w:pStyle w:val="Header"/>
    </w:pPr>
  </w:p>
  <w:p w14:paraId="498A39E8" w14:textId="77777777" w:rsidR="00747343" w:rsidRDefault="00747343" w:rsidP="00747343">
    <w:pPr>
      <w:pStyle w:val="Header"/>
    </w:pPr>
  </w:p>
  <w:p w14:paraId="56DC5B49" w14:textId="77777777" w:rsidR="00747343" w:rsidRDefault="00747343" w:rsidP="00747343">
    <w:pPr>
      <w:pStyle w:val="Header"/>
    </w:pPr>
  </w:p>
  <w:p w14:paraId="5EA6EFD6" w14:textId="77777777" w:rsidR="00747343" w:rsidRDefault="00747343" w:rsidP="00747343">
    <w:pPr>
      <w:pStyle w:val="Header"/>
    </w:pPr>
  </w:p>
  <w:p w14:paraId="5D81573A" w14:textId="77777777" w:rsidR="00747343" w:rsidRPr="0064468B" w:rsidRDefault="00747343" w:rsidP="0074734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D63090" wp14:editId="7B120AF5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8C5B4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9F54968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20DEB67" w14:textId="77777777" w:rsidR="00747343" w:rsidRPr="002002F4" w:rsidRDefault="00747343" w:rsidP="0074734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B0CB958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22F202A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4F1B1C5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73D831F" w14:textId="77777777" w:rsidR="00747343" w:rsidRPr="000D128A" w:rsidRDefault="00747343" w:rsidP="0074734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3D6309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11E8C5B4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9F54968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20DEB67" w14:textId="77777777" w:rsidR="00747343" w:rsidRPr="002002F4" w:rsidRDefault="00747343" w:rsidP="0074734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B0CB958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22F202A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4F1B1C5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473D831F" w14:textId="77777777" w:rsidR="00747343" w:rsidRPr="000D128A" w:rsidRDefault="00747343" w:rsidP="0074734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2F1D"/>
    <w:rsid w:val="00034139"/>
    <w:rsid w:val="00052F93"/>
    <w:rsid w:val="00055BDD"/>
    <w:rsid w:val="000747D6"/>
    <w:rsid w:val="000933A9"/>
    <w:rsid w:val="00094EC3"/>
    <w:rsid w:val="00097E62"/>
    <w:rsid w:val="000A0CB7"/>
    <w:rsid w:val="000A101E"/>
    <w:rsid w:val="000A1C0C"/>
    <w:rsid w:val="000A299F"/>
    <w:rsid w:val="000A43C2"/>
    <w:rsid w:val="000A7F96"/>
    <w:rsid w:val="000D128A"/>
    <w:rsid w:val="000D6B68"/>
    <w:rsid w:val="000D77E4"/>
    <w:rsid w:val="000E1791"/>
    <w:rsid w:val="000F0522"/>
    <w:rsid w:val="000F23A5"/>
    <w:rsid w:val="000F2528"/>
    <w:rsid w:val="00126C6C"/>
    <w:rsid w:val="00126F2C"/>
    <w:rsid w:val="00132733"/>
    <w:rsid w:val="001331E8"/>
    <w:rsid w:val="00154AF5"/>
    <w:rsid w:val="0016496C"/>
    <w:rsid w:val="0018307E"/>
    <w:rsid w:val="001901A3"/>
    <w:rsid w:val="0019605D"/>
    <w:rsid w:val="001A45C7"/>
    <w:rsid w:val="001B1A97"/>
    <w:rsid w:val="001B3BD6"/>
    <w:rsid w:val="001C3427"/>
    <w:rsid w:val="001D2FA0"/>
    <w:rsid w:val="001D4C3F"/>
    <w:rsid w:val="001D5BCF"/>
    <w:rsid w:val="001F11D9"/>
    <w:rsid w:val="001F63B4"/>
    <w:rsid w:val="00204E79"/>
    <w:rsid w:val="002213C4"/>
    <w:rsid w:val="00221F24"/>
    <w:rsid w:val="00224963"/>
    <w:rsid w:val="00240298"/>
    <w:rsid w:val="002475AD"/>
    <w:rsid w:val="00253FF1"/>
    <w:rsid w:val="00283E36"/>
    <w:rsid w:val="00283F74"/>
    <w:rsid w:val="00290017"/>
    <w:rsid w:val="002904FC"/>
    <w:rsid w:val="002B15CF"/>
    <w:rsid w:val="002B4A6D"/>
    <w:rsid w:val="002C59F9"/>
    <w:rsid w:val="002C635A"/>
    <w:rsid w:val="002D4FA7"/>
    <w:rsid w:val="002D5818"/>
    <w:rsid w:val="002D5E8B"/>
    <w:rsid w:val="002D6FAB"/>
    <w:rsid w:val="002E05D1"/>
    <w:rsid w:val="002E102E"/>
    <w:rsid w:val="002E5C05"/>
    <w:rsid w:val="002F242F"/>
    <w:rsid w:val="002F4B33"/>
    <w:rsid w:val="00302123"/>
    <w:rsid w:val="0030607A"/>
    <w:rsid w:val="00331878"/>
    <w:rsid w:val="00334D20"/>
    <w:rsid w:val="00352EAF"/>
    <w:rsid w:val="00372BD5"/>
    <w:rsid w:val="00377583"/>
    <w:rsid w:val="0038681D"/>
    <w:rsid w:val="00387AA0"/>
    <w:rsid w:val="00395043"/>
    <w:rsid w:val="0039670F"/>
    <w:rsid w:val="003B7047"/>
    <w:rsid w:val="003C1D4D"/>
    <w:rsid w:val="003C3284"/>
    <w:rsid w:val="003D0F39"/>
    <w:rsid w:val="003E1BBE"/>
    <w:rsid w:val="003E278E"/>
    <w:rsid w:val="003F1506"/>
    <w:rsid w:val="003F34D3"/>
    <w:rsid w:val="00406E87"/>
    <w:rsid w:val="00411B77"/>
    <w:rsid w:val="00412304"/>
    <w:rsid w:val="00413FF8"/>
    <w:rsid w:val="00425B4E"/>
    <w:rsid w:val="00433A98"/>
    <w:rsid w:val="00434FD4"/>
    <w:rsid w:val="0045444E"/>
    <w:rsid w:val="0045576E"/>
    <w:rsid w:val="00462C27"/>
    <w:rsid w:val="00463D02"/>
    <w:rsid w:val="004700D8"/>
    <w:rsid w:val="004B101F"/>
    <w:rsid w:val="004F36C7"/>
    <w:rsid w:val="004F6954"/>
    <w:rsid w:val="0050705E"/>
    <w:rsid w:val="005070C2"/>
    <w:rsid w:val="00513FEA"/>
    <w:rsid w:val="0052107D"/>
    <w:rsid w:val="00522A5E"/>
    <w:rsid w:val="00523E46"/>
    <w:rsid w:val="0053251F"/>
    <w:rsid w:val="005370DF"/>
    <w:rsid w:val="00547EA2"/>
    <w:rsid w:val="00571633"/>
    <w:rsid w:val="0057720A"/>
    <w:rsid w:val="005805E5"/>
    <w:rsid w:val="00593A4C"/>
    <w:rsid w:val="005A3DE9"/>
    <w:rsid w:val="005B13A0"/>
    <w:rsid w:val="005C01A5"/>
    <w:rsid w:val="005D17E3"/>
    <w:rsid w:val="005D4066"/>
    <w:rsid w:val="005D6C1F"/>
    <w:rsid w:val="005E14B4"/>
    <w:rsid w:val="005E5812"/>
    <w:rsid w:val="006202B8"/>
    <w:rsid w:val="00632DC3"/>
    <w:rsid w:val="00635310"/>
    <w:rsid w:val="00636CA9"/>
    <w:rsid w:val="006373E4"/>
    <w:rsid w:val="00653542"/>
    <w:rsid w:val="00653DAF"/>
    <w:rsid w:val="006627BE"/>
    <w:rsid w:val="0067468D"/>
    <w:rsid w:val="00690A90"/>
    <w:rsid w:val="00697992"/>
    <w:rsid w:val="006A0014"/>
    <w:rsid w:val="006C6683"/>
    <w:rsid w:val="006D1B80"/>
    <w:rsid w:val="006D38F8"/>
    <w:rsid w:val="006D4684"/>
    <w:rsid w:val="006D735A"/>
    <w:rsid w:val="006E21B6"/>
    <w:rsid w:val="006E40C1"/>
    <w:rsid w:val="006F26E6"/>
    <w:rsid w:val="006F303C"/>
    <w:rsid w:val="00706FF1"/>
    <w:rsid w:val="00712687"/>
    <w:rsid w:val="007175BE"/>
    <w:rsid w:val="00746613"/>
    <w:rsid w:val="00747343"/>
    <w:rsid w:val="0074748F"/>
    <w:rsid w:val="007474DC"/>
    <w:rsid w:val="00763E58"/>
    <w:rsid w:val="00782135"/>
    <w:rsid w:val="00784597"/>
    <w:rsid w:val="007876EB"/>
    <w:rsid w:val="00793465"/>
    <w:rsid w:val="007A2A7A"/>
    <w:rsid w:val="007A3728"/>
    <w:rsid w:val="007A7AA7"/>
    <w:rsid w:val="007C2E1C"/>
    <w:rsid w:val="007E11CC"/>
    <w:rsid w:val="007F3396"/>
    <w:rsid w:val="0080182A"/>
    <w:rsid w:val="0081366E"/>
    <w:rsid w:val="008139E9"/>
    <w:rsid w:val="008169C2"/>
    <w:rsid w:val="008279B7"/>
    <w:rsid w:val="008378E0"/>
    <w:rsid w:val="00866DC1"/>
    <w:rsid w:val="00870C53"/>
    <w:rsid w:val="008C4E59"/>
    <w:rsid w:val="008D3B1B"/>
    <w:rsid w:val="008F262C"/>
    <w:rsid w:val="00907BE1"/>
    <w:rsid w:val="0092099E"/>
    <w:rsid w:val="00934620"/>
    <w:rsid w:val="00940129"/>
    <w:rsid w:val="00952C34"/>
    <w:rsid w:val="00953DBC"/>
    <w:rsid w:val="00962BEC"/>
    <w:rsid w:val="00963EA1"/>
    <w:rsid w:val="00965A0F"/>
    <w:rsid w:val="00975671"/>
    <w:rsid w:val="0097791B"/>
    <w:rsid w:val="00995680"/>
    <w:rsid w:val="00995FD9"/>
    <w:rsid w:val="00997375"/>
    <w:rsid w:val="009A79C1"/>
    <w:rsid w:val="009C0E86"/>
    <w:rsid w:val="009C0F49"/>
    <w:rsid w:val="009E6A19"/>
    <w:rsid w:val="009F0096"/>
    <w:rsid w:val="009F4273"/>
    <w:rsid w:val="00A00388"/>
    <w:rsid w:val="00A00A7B"/>
    <w:rsid w:val="00A00BBB"/>
    <w:rsid w:val="00A01306"/>
    <w:rsid w:val="00A15894"/>
    <w:rsid w:val="00A22E68"/>
    <w:rsid w:val="00A26F6E"/>
    <w:rsid w:val="00A31393"/>
    <w:rsid w:val="00A41BF7"/>
    <w:rsid w:val="00A423FA"/>
    <w:rsid w:val="00A60514"/>
    <w:rsid w:val="00A70D23"/>
    <w:rsid w:val="00A835AD"/>
    <w:rsid w:val="00A92200"/>
    <w:rsid w:val="00A96668"/>
    <w:rsid w:val="00AA27A7"/>
    <w:rsid w:val="00AA71B4"/>
    <w:rsid w:val="00AC5374"/>
    <w:rsid w:val="00AE7A7A"/>
    <w:rsid w:val="00AF295C"/>
    <w:rsid w:val="00AF6E78"/>
    <w:rsid w:val="00B12802"/>
    <w:rsid w:val="00B202AD"/>
    <w:rsid w:val="00B312B1"/>
    <w:rsid w:val="00B31936"/>
    <w:rsid w:val="00B352DB"/>
    <w:rsid w:val="00B375CF"/>
    <w:rsid w:val="00B7149F"/>
    <w:rsid w:val="00BC6047"/>
    <w:rsid w:val="00BD5AB6"/>
    <w:rsid w:val="00BE0BFA"/>
    <w:rsid w:val="00BE14D9"/>
    <w:rsid w:val="00BE5811"/>
    <w:rsid w:val="00BF388C"/>
    <w:rsid w:val="00C012C7"/>
    <w:rsid w:val="00C060B6"/>
    <w:rsid w:val="00C0619C"/>
    <w:rsid w:val="00C15D0D"/>
    <w:rsid w:val="00C24141"/>
    <w:rsid w:val="00C4480E"/>
    <w:rsid w:val="00C47E58"/>
    <w:rsid w:val="00C50B2F"/>
    <w:rsid w:val="00C527FA"/>
    <w:rsid w:val="00C550CF"/>
    <w:rsid w:val="00C607CD"/>
    <w:rsid w:val="00C746D3"/>
    <w:rsid w:val="00C772D0"/>
    <w:rsid w:val="00C7731D"/>
    <w:rsid w:val="00C9144F"/>
    <w:rsid w:val="00CA0E8C"/>
    <w:rsid w:val="00CA258A"/>
    <w:rsid w:val="00CA6088"/>
    <w:rsid w:val="00CD5646"/>
    <w:rsid w:val="00CE25A8"/>
    <w:rsid w:val="00CE726B"/>
    <w:rsid w:val="00CF25DB"/>
    <w:rsid w:val="00D03282"/>
    <w:rsid w:val="00D0615C"/>
    <w:rsid w:val="00D06DDA"/>
    <w:rsid w:val="00D15EBD"/>
    <w:rsid w:val="00D16808"/>
    <w:rsid w:val="00D23B27"/>
    <w:rsid w:val="00D244CF"/>
    <w:rsid w:val="00D37485"/>
    <w:rsid w:val="00D40EF2"/>
    <w:rsid w:val="00D724FB"/>
    <w:rsid w:val="00D7422B"/>
    <w:rsid w:val="00D75B5D"/>
    <w:rsid w:val="00D77C8E"/>
    <w:rsid w:val="00DA1AC2"/>
    <w:rsid w:val="00DA4AC3"/>
    <w:rsid w:val="00DB5C37"/>
    <w:rsid w:val="00DD11D6"/>
    <w:rsid w:val="00DD77CF"/>
    <w:rsid w:val="00E15477"/>
    <w:rsid w:val="00E1579F"/>
    <w:rsid w:val="00E22E90"/>
    <w:rsid w:val="00E32E06"/>
    <w:rsid w:val="00E34CC1"/>
    <w:rsid w:val="00E35FB8"/>
    <w:rsid w:val="00E368A8"/>
    <w:rsid w:val="00E4242E"/>
    <w:rsid w:val="00E43034"/>
    <w:rsid w:val="00E46C5A"/>
    <w:rsid w:val="00E52217"/>
    <w:rsid w:val="00E526C5"/>
    <w:rsid w:val="00E53F7E"/>
    <w:rsid w:val="00E57CF8"/>
    <w:rsid w:val="00E6406F"/>
    <w:rsid w:val="00E74132"/>
    <w:rsid w:val="00E757FB"/>
    <w:rsid w:val="00E76C30"/>
    <w:rsid w:val="00E90984"/>
    <w:rsid w:val="00EA0DEB"/>
    <w:rsid w:val="00EA69CB"/>
    <w:rsid w:val="00EB39D1"/>
    <w:rsid w:val="00EC1586"/>
    <w:rsid w:val="00EC1617"/>
    <w:rsid w:val="00EC59A8"/>
    <w:rsid w:val="00ED0E72"/>
    <w:rsid w:val="00ED1AA9"/>
    <w:rsid w:val="00ED52BF"/>
    <w:rsid w:val="00EF0EE8"/>
    <w:rsid w:val="00F076DF"/>
    <w:rsid w:val="00F16070"/>
    <w:rsid w:val="00F2515E"/>
    <w:rsid w:val="00F64B17"/>
    <w:rsid w:val="00F84D03"/>
    <w:rsid w:val="00F90B30"/>
    <w:rsid w:val="00F91A3D"/>
    <w:rsid w:val="00FA1CA2"/>
    <w:rsid w:val="00FB1CBE"/>
    <w:rsid w:val="00FB4377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84D1D269-EB26-498C-9ECC-56886123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8e67711559afe042fdea3b7507b1746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a74eefb8b64ceef88dbddee528f54fd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  <SharedWithUsers xmlns="f88b4bf9-561c-4040-8458-4ab0ebc67ba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C9E8-249D-4696-89FE-AB776A81BC41}"/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380</Words>
  <Characters>1758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Theerapat Pechrak</cp:lastModifiedBy>
  <cp:revision>183</cp:revision>
  <cp:lastPrinted>2026-05-12T14:32:00Z</cp:lastPrinted>
  <dcterms:created xsi:type="dcterms:W3CDTF">2023-03-16T17:49:00Z</dcterms:created>
  <dcterms:modified xsi:type="dcterms:W3CDTF">2026-08-10T06:42:00Z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th</vt:lpwstr>
  </property>
</Properties>
</file>